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49F2" w:rsidRDefault="003944BE" w:rsidP="00A2392D">
      <w:r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314888</wp:posOffset>
                </wp:positionH>
                <wp:positionV relativeFrom="paragraph">
                  <wp:posOffset>3063875</wp:posOffset>
                </wp:positionV>
                <wp:extent cx="914400" cy="914400"/>
                <wp:effectExtent l="0" t="1028700" r="0" b="10287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44BE" w:rsidRPr="003944BE" w:rsidRDefault="003944BE" w:rsidP="003944B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3944BE" w:rsidRPr="003944BE" w:rsidRDefault="003944BE" w:rsidP="003944BE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4.8pt;margin-top:241.25pt;width:1in;height:1in;rotation:-1908904fd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" filled="f" stroked="f" strokeweight=".5pt">
                <v:textbox>
                  <w:txbxContent>
                    <w:p w:rsidR="003944BE" w:rsidRPr="003944BE" w:rsidRDefault="003944BE" w:rsidP="003944B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3944BE" w:rsidRPr="003944BE" w:rsidRDefault="003944BE" w:rsidP="003944BE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55595B" w:rsidRPr="0055595B">
        <w:rPr>
          <w:rFonts w:eastAsia="Calibri"/>
          <w:noProof/>
          <w:cs/>
        </w:rPr>
        <w:drawing>
          <wp:inline distT="0" distB="0" distL="0" distR="0" wp14:anchorId="67BADA4B" wp14:editId="065560FE">
            <wp:extent cx="5699125" cy="788987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788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rPr>
          <w:cs/>
        </w:rPr>
        <w:br w:type="page"/>
      </w:r>
    </w:p>
    <w:p w:rsidR="006E49F2" w:rsidRDefault="001F6979" w:rsidP="00A2392D">
      <w:r>
        <w:rPr>
          <w:rFonts w:eastAsia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8C3EF1" wp14:editId="205792D2">
                <wp:simplePos x="0" y="0"/>
                <wp:positionH relativeFrom="column">
                  <wp:posOffset>466725</wp:posOffset>
                </wp:positionH>
                <wp:positionV relativeFrom="paragraph">
                  <wp:posOffset>3216275</wp:posOffset>
                </wp:positionV>
                <wp:extent cx="914400" cy="914400"/>
                <wp:effectExtent l="0" t="1028700" r="0" b="1028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7" type="#_x0000_t202" style="position:absolute;margin-left:36.75pt;margin-top:253.25pt;width:1in;height:1in;rotation:-1908904fd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55595B" w:rsidRPr="0055595B">
        <w:rPr>
          <w:noProof/>
        </w:rPr>
        <w:drawing>
          <wp:inline distT="0" distB="0" distL="0" distR="0" wp14:anchorId="170550DC" wp14:editId="41FBD074">
            <wp:extent cx="5699125" cy="7575550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757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rPr>
          <w:cs/>
        </w:rPr>
        <w:br w:type="page"/>
      </w:r>
    </w:p>
    <w:p w:rsidR="006E49F2" w:rsidRDefault="001F6979" w:rsidP="00A2392D">
      <w:r>
        <w:rPr>
          <w:rFonts w:eastAsia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58C3EF1" wp14:editId="205792D2">
                <wp:simplePos x="0" y="0"/>
                <wp:positionH relativeFrom="column">
                  <wp:posOffset>619125</wp:posOffset>
                </wp:positionH>
                <wp:positionV relativeFrom="paragraph">
                  <wp:posOffset>3368675</wp:posOffset>
                </wp:positionV>
                <wp:extent cx="914400" cy="914400"/>
                <wp:effectExtent l="0" t="1028700" r="0" b="10287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" o:spid="_x0000_s1028" type="#_x0000_t202" style="position:absolute;margin-left:48.75pt;margin-top:265.25pt;width:1in;height:1in;rotation:-1908904fd;z-index:2516633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55595B" w:rsidRPr="0055595B">
        <w:rPr>
          <w:noProof/>
        </w:rPr>
        <w:drawing>
          <wp:inline distT="0" distB="0" distL="0" distR="0" wp14:anchorId="22B47294" wp14:editId="7F9C5787">
            <wp:extent cx="5864118" cy="7046595"/>
            <wp:effectExtent l="0" t="0" r="381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67508" cy="705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6E49F2">
        <w:rPr>
          <w:cs/>
        </w:rPr>
        <w:br w:type="page"/>
      </w:r>
    </w:p>
    <w:p w:rsidR="006E49F2" w:rsidRDefault="001F6979" w:rsidP="00A2392D">
      <w:r>
        <w:rPr>
          <w:rFonts w:eastAsia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58C3EF1" wp14:editId="205792D2">
                <wp:simplePos x="0" y="0"/>
                <wp:positionH relativeFrom="column">
                  <wp:posOffset>771525</wp:posOffset>
                </wp:positionH>
                <wp:positionV relativeFrom="paragraph">
                  <wp:posOffset>3521075</wp:posOffset>
                </wp:positionV>
                <wp:extent cx="914400" cy="914400"/>
                <wp:effectExtent l="0" t="1028700" r="0" b="102870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" o:spid="_x0000_s1029" type="#_x0000_t202" style="position:absolute;margin-left:60.75pt;margin-top:277.25pt;width:1in;height:1in;rotation:-1908904fd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801F3D" w:rsidRPr="00801F3D">
        <w:rPr>
          <w:noProof/>
        </w:rPr>
        <w:drawing>
          <wp:inline distT="0" distB="0" distL="0" distR="0" wp14:anchorId="04FE693E" wp14:editId="2F183296">
            <wp:extent cx="5699125" cy="79089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790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E49F2">
        <w:rPr>
          <w:cs/>
        </w:rPr>
        <w:br w:type="page"/>
      </w:r>
    </w:p>
    <w:p w:rsidR="002A6D82" w:rsidRDefault="002A6D82" w:rsidP="00A2392D"/>
    <w:p w:rsidR="00A2392D" w:rsidRDefault="001F6979" w:rsidP="00A2392D">
      <w:r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58C3EF1" wp14:editId="205792D2">
                <wp:simplePos x="0" y="0"/>
                <wp:positionH relativeFrom="column">
                  <wp:posOffset>923925</wp:posOffset>
                </wp:positionH>
                <wp:positionV relativeFrom="paragraph">
                  <wp:posOffset>3399155</wp:posOffset>
                </wp:positionV>
                <wp:extent cx="914400" cy="914400"/>
                <wp:effectExtent l="0" t="1028700" r="0" b="1028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0" type="#_x0000_t202" style="position:absolute;margin-left:72.75pt;margin-top:267.65pt;width:1in;height:1in;rotation:-1908904fd;z-index:2516674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801F3D" w:rsidRPr="00801F3D">
        <w:rPr>
          <w:noProof/>
        </w:rPr>
        <w:drawing>
          <wp:inline distT="0" distB="0" distL="0" distR="0" wp14:anchorId="603B7D5F" wp14:editId="65458E8F">
            <wp:extent cx="5577631" cy="7292953"/>
            <wp:effectExtent l="0" t="0" r="4445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132" t="44"/>
                    <a:stretch/>
                  </pic:blipFill>
                  <pic:spPr bwMode="auto">
                    <a:xfrm>
                      <a:off x="0" y="0"/>
                      <a:ext cx="5577631" cy="72929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392D" w:rsidRDefault="00A2392D" w:rsidP="00A2392D"/>
    <w:p w:rsidR="00A2392D" w:rsidRDefault="00A2392D" w:rsidP="00A2392D"/>
    <w:p w:rsidR="00A2392D" w:rsidRDefault="00A2392D" w:rsidP="00A2392D"/>
    <w:p w:rsidR="002A6D82" w:rsidRDefault="002A6D82" w:rsidP="00A2392D"/>
    <w:p w:rsidR="00A2392D" w:rsidRDefault="001F6979" w:rsidP="00A2392D">
      <w:r>
        <w:rPr>
          <w:rFonts w:eastAsia="Calibri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8C3EF1" wp14:editId="205792D2">
                <wp:simplePos x="0" y="0"/>
                <wp:positionH relativeFrom="column">
                  <wp:posOffset>510541</wp:posOffset>
                </wp:positionH>
                <wp:positionV relativeFrom="paragraph">
                  <wp:posOffset>3351530</wp:posOffset>
                </wp:positionV>
                <wp:extent cx="914400" cy="914400"/>
                <wp:effectExtent l="0" t="1162050" r="0" b="11811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7" o:spid="_x0000_s1031" type="#_x0000_t202" style="position:absolute;margin-left:40.2pt;margin-top:263.9pt;width:1in;height:1in;rotation:-1908904fd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2A6D82" w:rsidRPr="002A6D82">
        <w:rPr>
          <w:noProof/>
        </w:rPr>
        <w:drawing>
          <wp:inline distT="0" distB="0" distL="0" distR="0" wp14:anchorId="024BF765" wp14:editId="375E852E">
            <wp:extent cx="5572725" cy="7368385"/>
            <wp:effectExtent l="0" t="0" r="9525" b="444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178" t="646" r="1034"/>
                    <a:stretch/>
                  </pic:blipFill>
                  <pic:spPr bwMode="auto">
                    <a:xfrm>
                      <a:off x="0" y="0"/>
                      <a:ext cx="5573070" cy="7368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49F2" w:rsidRDefault="006E49F2">
      <w:pPr>
        <w:ind w:left="-1440" w:right="10420"/>
      </w:pPr>
    </w:p>
    <w:p w:rsidR="002A6D82" w:rsidRDefault="001F6979" w:rsidP="002A6D82">
      <w:r>
        <w:rPr>
          <w:rFonts w:eastAsia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58C3EF1" wp14:editId="205792D2">
                <wp:simplePos x="0" y="0"/>
                <wp:positionH relativeFrom="column">
                  <wp:posOffset>857250</wp:posOffset>
                </wp:positionH>
                <wp:positionV relativeFrom="paragraph">
                  <wp:posOffset>3441065</wp:posOffset>
                </wp:positionV>
                <wp:extent cx="914400" cy="914400"/>
                <wp:effectExtent l="0" t="1162050" r="0" b="11811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2" type="#_x0000_t202" style="position:absolute;margin-left:67.5pt;margin-top:270.95pt;width:1in;height:1in;rotation:-1908904fd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2A6D82" w:rsidRPr="002A6D82">
        <w:rPr>
          <w:noProof/>
        </w:rPr>
        <w:drawing>
          <wp:inline distT="0" distB="0" distL="0" distR="0" wp14:anchorId="17C6283C" wp14:editId="28025227">
            <wp:extent cx="5699125" cy="785558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785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82" w:rsidRDefault="001F6979" w:rsidP="002A6D82">
      <w:r>
        <w:rPr>
          <w:rFonts w:eastAsia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58C3EF1" wp14:editId="205792D2">
                <wp:simplePos x="0" y="0"/>
                <wp:positionH relativeFrom="column">
                  <wp:posOffset>843916</wp:posOffset>
                </wp:positionH>
                <wp:positionV relativeFrom="paragraph">
                  <wp:posOffset>3547744</wp:posOffset>
                </wp:positionV>
                <wp:extent cx="914400" cy="914400"/>
                <wp:effectExtent l="0" t="1162050" r="0" b="11811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852346"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เพื่อเป็นเอกสารประกอบแสดงรายการข้อมูลประจำปี(แบบ 56-1)</w:t>
                            </w:r>
                          </w:p>
                          <w:p w:rsidR="001F6979" w:rsidRPr="003944BE" w:rsidRDefault="001F6979" w:rsidP="001F6979">
                            <w:pPr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</w:rPr>
                            </w:pPr>
                            <w:r w:rsidRPr="003944BE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AEAAAA" w:themeColor="background2" w:themeShade="BF"/>
                                <w:sz w:val="40"/>
                                <w:szCs w:val="40"/>
                                <w:cs/>
                              </w:rPr>
                              <w:t>สิ้นสุดวันที่ 31 ธันวาคม 2563 เท่านั้น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9" o:spid="_x0000_s1033" type="#_x0000_t202" style="position:absolute;margin-left:66.45pt;margin-top:279.35pt;width:1in;height:1in;rotation:-1908904fd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" filled="f" stroked="f" strokeweight=".5pt">
                <v:textbox>
                  <w:txbxContent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เพื่อเป็นเอกสารประกอบแสดงรายการข้อมูลประจำปี(แบบ 56-1)</w:t>
                      </w:r>
                    </w:p>
                    <w:p w:rsidR="001F6979" w:rsidRPr="003944BE" w:rsidRDefault="001F6979" w:rsidP="001F6979">
                      <w:pPr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</w:rPr>
                      </w:pPr>
                      <w:r w:rsidRPr="003944BE">
                        <w:rPr>
                          <w:rFonts w:ascii="TH Sarabun New" w:hAnsi="TH Sarabun New" w:cs="TH Sarabun New"/>
                          <w:b/>
                          <w:bCs/>
                          <w:color w:val="AEAAAA" w:themeColor="background2" w:themeShade="BF"/>
                          <w:sz w:val="40"/>
                          <w:szCs w:val="40"/>
                          <w:cs/>
                        </w:rPr>
                        <w:t>สิ้นสุดวันที่ 31 ธันวาคม 2563 เท่านั้น</w:t>
                      </w:r>
                    </w:p>
                  </w:txbxContent>
                </v:textbox>
              </v:shape>
            </w:pict>
          </mc:Fallback>
        </mc:AlternateContent>
      </w:r>
      <w:r w:rsidR="002A6D82" w:rsidRPr="002A6D82">
        <w:rPr>
          <w:noProof/>
        </w:rPr>
        <w:drawing>
          <wp:inline distT="0" distB="0" distL="0" distR="0" wp14:anchorId="3536482A" wp14:editId="7E7B50B1">
            <wp:extent cx="5699125" cy="800481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9125" cy="800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D82" w:rsidRDefault="002A6D82" w:rsidP="002A6D82"/>
    <w:sectPr w:rsidR="002A6D82" w:rsidSect="00D63546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pgSz w:w="11906" w:h="16838" w:code="9"/>
      <w:pgMar w:top="1701" w:right="1134" w:bottom="680" w:left="1797" w:header="646" w:footer="567" w:gutter="0"/>
      <w:pgNumType w:start="94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2FBB" w:rsidRDefault="00912FBB">
      <w:r>
        <w:separator/>
      </w:r>
    </w:p>
  </w:endnote>
  <w:endnote w:type="continuationSeparator" w:id="0">
    <w:p w:rsidR="00912FBB" w:rsidRDefault="00912FB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5207" w:rsidRDefault="006E5207" w:rsidP="00DF4B50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  <w:cs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cs/>
      </w:rPr>
      <w:fldChar w:fldCharType="end"/>
    </w:r>
  </w:p>
  <w:p w:rsidR="006E5207" w:rsidRDefault="006E5207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5207" w:rsidRPr="00E61AEA" w:rsidRDefault="00C65338" w:rsidP="00C65338">
    <w:pPr>
      <w:pStyle w:val="DefaultText"/>
      <w:numPr>
        <w:ilvl w:val="0"/>
        <w:numId w:val="12"/>
      </w:numPr>
      <w:tabs>
        <w:tab w:val="center" w:pos="4564"/>
        <w:tab w:val="right" w:pos="9128"/>
      </w:tabs>
      <w:jc w:val="center"/>
      <w:rPr>
        <w:rFonts w:ascii="Cordia New" w:hAnsi="Cordia New" w:cs="Cordia New"/>
        <w:noProof/>
        <w:sz w:val="24"/>
        <w:szCs w:val="24"/>
      </w:rPr>
    </w:pPr>
    <w:r w:rsidRPr="00C65338">
      <w:rPr>
        <w:rFonts w:ascii="Cordia New" w:hAnsi="Cordia New" w:cs="Cordia New"/>
        <w:noProof/>
        <w:sz w:val="24"/>
        <w:szCs w:val="24"/>
      </w:rPr>
      <w:fldChar w:fldCharType="begin"/>
    </w:r>
    <w:r w:rsidRPr="00C65338">
      <w:rPr>
        <w:rFonts w:ascii="Cordia New" w:hAnsi="Cordia New" w:cs="Cordia New"/>
        <w:noProof/>
        <w:sz w:val="24"/>
        <w:szCs w:val="24"/>
      </w:rPr>
      <w:instrText xml:space="preserve"> PAGE   \</w:instrText>
    </w:r>
    <w:r w:rsidRPr="00C65338">
      <w:rPr>
        <w:rFonts w:ascii="Cordia New" w:hAnsi="Cordia New" w:cs="Cordia New"/>
        <w:noProof/>
        <w:sz w:val="24"/>
        <w:szCs w:val="24"/>
        <w:cs/>
      </w:rPr>
      <w:instrText xml:space="preserve">* </w:instrText>
    </w:r>
    <w:r w:rsidRPr="00C65338">
      <w:rPr>
        <w:rFonts w:ascii="Cordia New" w:hAnsi="Cordia New" w:cs="Cordia New"/>
        <w:noProof/>
        <w:sz w:val="24"/>
        <w:szCs w:val="24"/>
      </w:rPr>
      <w:instrText xml:space="preserve">MERGEFORMAT </w:instrText>
    </w:r>
    <w:r w:rsidRPr="00C65338">
      <w:rPr>
        <w:rFonts w:ascii="Cordia New" w:hAnsi="Cordia New" w:cs="Cordia New"/>
        <w:noProof/>
        <w:sz w:val="24"/>
        <w:szCs w:val="24"/>
      </w:rPr>
      <w:fldChar w:fldCharType="separate"/>
    </w:r>
    <w:r w:rsidR="00C351D5">
      <w:rPr>
        <w:rFonts w:ascii="Cordia New" w:hAnsi="Cordia New" w:cs="Cordia New"/>
        <w:noProof/>
        <w:sz w:val="24"/>
        <w:szCs w:val="24"/>
      </w:rPr>
      <w:t>96</w:t>
    </w:r>
    <w:r w:rsidRPr="00C65338">
      <w:rPr>
        <w:rFonts w:ascii="Cordia New" w:hAnsi="Cordia New" w:cs="Cordia New"/>
        <w:noProof/>
        <w:sz w:val="24"/>
        <w:szCs w:val="24"/>
      </w:rPr>
      <w:fldChar w:fldCharType="end"/>
    </w:r>
    <w:r>
      <w:rPr>
        <w:rFonts w:ascii="Cordia New" w:hAnsi="Cordia New" w:cs="Cordia New"/>
        <w:noProof/>
        <w:sz w:val="24"/>
        <w:szCs w:val="24"/>
        <w:cs/>
      </w:rPr>
      <w:t xml:space="preserve"> -</w:t>
    </w:r>
    <w:r w:rsidRPr="00C65338">
      <w:rPr>
        <w:sz w:val="24"/>
        <w:szCs w:val="24"/>
      </w:rPr>
      <w:ptab w:relativeTo="margin" w:alignment="right" w:leader="none"/>
    </w:r>
    <w:r w:rsidRPr="00C65338">
      <w:rPr>
        <w:sz w:val="24"/>
        <w:szCs w:val="24"/>
      </w:rPr>
      <w:t>UT 56</w:t>
    </w:r>
    <w:r w:rsidRPr="00C65338">
      <w:rPr>
        <w:sz w:val="24"/>
        <w:szCs w:val="24"/>
        <w:cs/>
      </w:rPr>
      <w:t>-</w:t>
    </w:r>
    <w:r w:rsidRPr="00C65338">
      <w:rPr>
        <w:sz w:val="24"/>
        <w:szCs w:val="24"/>
      </w:rPr>
      <w:t>1</w:t>
    </w:r>
    <w:r w:rsidRPr="00C65338">
      <w:rPr>
        <w:sz w:val="24"/>
        <w:szCs w:val="24"/>
        <w:cs/>
      </w:rPr>
      <w:t>/</w:t>
    </w:r>
    <w:r w:rsidRPr="00C65338">
      <w:rPr>
        <w:sz w:val="24"/>
        <w:szCs w:val="24"/>
      </w:rPr>
      <w:t>2563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33F5" w:rsidRDefault="00EA33F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2FBB" w:rsidRDefault="00912FBB">
      <w:r>
        <w:separator/>
      </w:r>
    </w:p>
  </w:footnote>
  <w:footnote w:type="continuationSeparator" w:id="0">
    <w:p w:rsidR="00912FBB" w:rsidRDefault="00912FB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33F5" w:rsidRDefault="00912FBB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0;margin-top:0;width:602.55pt;height:30.1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เพื่อเป็นเอกสารประกอบแสดงรายการข้อมูลประจำปี(แบบ 56-1) สิ้นสุดวันที่ 31 ธันวาคม 256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04941" w:rsidRPr="00D04941" w:rsidRDefault="00912FBB" w:rsidP="00D04941">
    <w:pPr>
      <w:tabs>
        <w:tab w:val="left" w:pos="4350"/>
        <w:tab w:val="center" w:pos="4535"/>
        <w:tab w:val="center" w:pos="4680"/>
        <w:tab w:val="right" w:pos="9360"/>
      </w:tabs>
      <w:rPr>
        <w:szCs w:val="30"/>
      </w:rPr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02.55pt;height:30.1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เพื่อเป็นเอกสารประกอบแสดงรายการข้อมูลประจำปี(แบบ 56-1) สิ้นสุดวันที่ 31 ธันวาคม 2563"/>
          <w10:wrap anchorx="margin" anchory="margin"/>
        </v:shape>
      </w:pict>
    </w:r>
    <w:r w:rsidR="00D04941" w:rsidRPr="00D04941">
      <w:rPr>
        <w:szCs w:val="30"/>
      </w:rPr>
      <w:tab/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46"/>
      <w:gridCol w:w="5194"/>
      <w:gridCol w:w="3021"/>
    </w:tblGrid>
    <w:tr w:rsidR="00D04941" w:rsidRPr="00D04941" w:rsidTr="00B942F4">
      <w:tc>
        <w:tcPr>
          <w:tcW w:w="846" w:type="dxa"/>
          <w:vAlign w:val="center"/>
        </w:tcPr>
        <w:p w:rsidR="00D04941" w:rsidRPr="00D04941" w:rsidRDefault="00D04941" w:rsidP="00D04941">
          <w:pPr>
            <w:tabs>
              <w:tab w:val="center" w:pos="4680"/>
              <w:tab w:val="right" w:pos="9360"/>
            </w:tabs>
            <w:rPr>
              <w:sz w:val="24"/>
              <w:szCs w:val="24"/>
            </w:rPr>
          </w:pPr>
          <w:r w:rsidRPr="00D04941">
            <w:rPr>
              <w:noProof/>
              <w:sz w:val="24"/>
              <w:szCs w:val="24"/>
            </w:rPr>
            <w:drawing>
              <wp:inline distT="0" distB="0" distL="0" distR="0" wp14:anchorId="4F37EA50" wp14:editId="2F24E1D2">
                <wp:extent cx="384175" cy="267970"/>
                <wp:effectExtent l="0" t="0" r="0" b="0"/>
                <wp:docPr id="17" name="Picture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84175" cy="26797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94" w:type="dxa"/>
          <w:vAlign w:val="center"/>
        </w:tcPr>
        <w:p w:rsidR="00D04941" w:rsidRPr="00D04941" w:rsidRDefault="00D04941" w:rsidP="00D04941">
          <w:pPr>
            <w:tabs>
              <w:tab w:val="center" w:pos="4680"/>
              <w:tab w:val="right" w:pos="9360"/>
            </w:tabs>
            <w:rPr>
              <w:sz w:val="24"/>
              <w:szCs w:val="24"/>
            </w:rPr>
          </w:pPr>
          <w:r w:rsidRPr="00D04941">
            <w:rPr>
              <w:sz w:val="24"/>
              <w:szCs w:val="24"/>
              <w:cs/>
            </w:rPr>
            <w:t>บริษัท ยูเนี่ยนอุตสาหกรรมสิ่งทอ จำกัด (มหาชน)</w:t>
          </w:r>
        </w:p>
      </w:tc>
      <w:tc>
        <w:tcPr>
          <w:tcW w:w="3021" w:type="dxa"/>
          <w:vAlign w:val="center"/>
        </w:tcPr>
        <w:p w:rsidR="00D04941" w:rsidRPr="00D04941" w:rsidRDefault="00D04941" w:rsidP="00D04941">
          <w:pPr>
            <w:tabs>
              <w:tab w:val="center" w:pos="4680"/>
              <w:tab w:val="right" w:pos="9360"/>
            </w:tabs>
            <w:jc w:val="right"/>
            <w:rPr>
              <w:sz w:val="24"/>
              <w:szCs w:val="24"/>
            </w:rPr>
          </w:pPr>
          <w:r w:rsidRPr="00D04941">
            <w:rPr>
              <w:sz w:val="24"/>
              <w:szCs w:val="24"/>
              <w:cs/>
            </w:rPr>
            <w:t xml:space="preserve">แบบ </w:t>
          </w:r>
          <w:r w:rsidRPr="00D04941">
            <w:rPr>
              <w:sz w:val="24"/>
              <w:szCs w:val="24"/>
            </w:rPr>
            <w:t>56</w:t>
          </w:r>
          <w:r w:rsidRPr="00D04941">
            <w:rPr>
              <w:sz w:val="24"/>
              <w:szCs w:val="24"/>
              <w:cs/>
            </w:rPr>
            <w:t>–</w:t>
          </w:r>
          <w:r w:rsidRPr="00D04941">
            <w:rPr>
              <w:sz w:val="24"/>
              <w:szCs w:val="24"/>
            </w:rPr>
            <w:t xml:space="preserve">1  </w:t>
          </w:r>
          <w:r w:rsidRPr="00D04941">
            <w:rPr>
              <w:sz w:val="24"/>
              <w:szCs w:val="24"/>
              <w:cs/>
            </w:rPr>
            <w:t xml:space="preserve">(ทจ. </w:t>
          </w:r>
          <w:r w:rsidRPr="00D04941">
            <w:rPr>
              <w:sz w:val="24"/>
              <w:szCs w:val="24"/>
            </w:rPr>
            <w:t>79</w:t>
          </w:r>
          <w:r w:rsidRPr="00D04941">
            <w:rPr>
              <w:sz w:val="24"/>
              <w:szCs w:val="24"/>
              <w:cs/>
            </w:rPr>
            <w:t>/</w:t>
          </w:r>
          <w:r w:rsidRPr="00D04941">
            <w:rPr>
              <w:sz w:val="24"/>
              <w:szCs w:val="24"/>
            </w:rPr>
            <w:t>2561</w:t>
          </w:r>
          <w:r w:rsidRPr="00D04941">
            <w:rPr>
              <w:sz w:val="24"/>
              <w:szCs w:val="24"/>
              <w:cs/>
            </w:rPr>
            <w:t>)</w:t>
          </w:r>
        </w:p>
      </w:tc>
    </w:tr>
  </w:tbl>
  <w:p w:rsidR="001808A7" w:rsidRDefault="008C72E4" w:rsidP="008C72E4">
    <w:pPr>
      <w:pStyle w:val="Header"/>
      <w:tabs>
        <w:tab w:val="left" w:pos="4350"/>
        <w:tab w:val="center" w:pos="4535"/>
      </w:tabs>
    </w:pPr>
    <w:r>
      <w:tab/>
    </w:r>
  </w:p>
  <w:p w:rsidR="001808A7" w:rsidRPr="00255A04" w:rsidRDefault="001808A7" w:rsidP="00255A04">
    <w:pPr>
      <w:pStyle w:val="Header"/>
      <w:tabs>
        <w:tab w:val="left" w:pos="1418"/>
      </w:tabs>
      <w:ind w:left="1418" w:hanging="1418"/>
      <w:rPr>
        <w:szCs w:val="32"/>
      </w:rPr>
    </w:pPr>
    <w:r w:rsidRPr="00255A04">
      <w:rPr>
        <w:szCs w:val="32"/>
        <w:cs/>
      </w:rPr>
      <w:t xml:space="preserve">เอกสารแนบ </w:t>
    </w:r>
    <w:r w:rsidR="00940EB6">
      <w:rPr>
        <w:szCs w:val="32"/>
      </w:rPr>
      <w:t>5</w:t>
    </w:r>
    <w:r w:rsidRPr="00255A04">
      <w:rPr>
        <w:szCs w:val="32"/>
        <w:cs/>
      </w:rPr>
      <w:t xml:space="preserve">  </w:t>
    </w:r>
    <w:r w:rsidR="00940EB6">
      <w:rPr>
        <w:rFonts w:hint="cs"/>
        <w:szCs w:val="32"/>
        <w:cs/>
      </w:rPr>
      <w:t>หนังสือรับรอง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33F5" w:rsidRDefault="00912FBB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" o:spid="_x0000_s2049" type="#_x0000_t136" style="position:absolute;margin-left:0;margin-top:0;width:602.55pt;height:30.1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เพื่อเป็นเอกสารประกอบแสดงรายการข้อมูลประจำปี(แบบ 56-1) สิ้นสุดวันที่ 31 ธันวาคม 256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1CF67B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8668C1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041266C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F570880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22C2EA3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55AAB20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FCC7362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D4E4D374"/>
    <w:lvl w:ilvl="0">
      <w:start w:val="1"/>
      <w:numFmt w:val="bullet"/>
      <w:pStyle w:val="ListBullet2"/>
      <w:lvlText w:val="-"/>
      <w:lvlJc w:val="left"/>
      <w:pPr>
        <w:ind w:left="643" w:hanging="360"/>
      </w:pPr>
      <w:rPr>
        <w:rFonts w:ascii="Angsana New" w:hAnsi="Angsana New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8">
    <w:nsid w:val="FFFFFF88"/>
    <w:multiLevelType w:val="singleLevel"/>
    <w:tmpl w:val="9F54C14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3542AD6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z w:val="32"/>
        <w:szCs w:val="3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0">
    <w:nsid w:val="462545B7"/>
    <w:multiLevelType w:val="hybridMultilevel"/>
    <w:tmpl w:val="1BD8A5AC"/>
    <w:lvl w:ilvl="0" w:tplc="DC60F824">
      <w:start w:val="86"/>
      <w:numFmt w:val="bullet"/>
      <w:lvlText w:val="-"/>
      <w:lvlJc w:val="left"/>
      <w:pPr>
        <w:ind w:left="4733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545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7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9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61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33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5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7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93" w:hanging="360"/>
      </w:pPr>
      <w:rPr>
        <w:rFonts w:ascii="Wingdings" w:hAnsi="Wingdings" w:hint="default"/>
      </w:rPr>
    </w:lvl>
  </w:abstractNum>
  <w:abstractNum w:abstractNumId="11">
    <w:nsid w:val="4EB369A6"/>
    <w:multiLevelType w:val="hybridMultilevel"/>
    <w:tmpl w:val="63D45884"/>
    <w:lvl w:ilvl="0" w:tplc="CF904130">
      <w:start w:val="86"/>
      <w:numFmt w:val="bullet"/>
      <w:lvlText w:val="-"/>
      <w:lvlJc w:val="left"/>
      <w:pPr>
        <w:ind w:left="720" w:hanging="360"/>
      </w:pPr>
      <w:rPr>
        <w:rFonts w:ascii="Cordia New" w:eastAsia="Times New Roman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8"/>
  </w:num>
  <w:num w:numId="9">
    <w:abstractNumId w:val="4"/>
  </w:num>
  <w:num w:numId="10">
    <w:abstractNumId w:val="5"/>
  </w:num>
  <w:num w:numId="11">
    <w:abstractNumId w:val="11"/>
  </w:num>
  <w:num w:numId="12">
    <w:abstractNumId w:val="1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7"/>
  <w:proofState w:spelling="clean" w:grammar="clean"/>
  <w:stylePaneFormatFilter w:val="3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hyphenationZone w:val="0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224D"/>
    <w:rsid w:val="000002ED"/>
    <w:rsid w:val="00001170"/>
    <w:rsid w:val="000012C3"/>
    <w:rsid w:val="000014CD"/>
    <w:rsid w:val="000027A7"/>
    <w:rsid w:val="0000281B"/>
    <w:rsid w:val="00002870"/>
    <w:rsid w:val="00002C90"/>
    <w:rsid w:val="0000414C"/>
    <w:rsid w:val="00004812"/>
    <w:rsid w:val="00004E5E"/>
    <w:rsid w:val="00005167"/>
    <w:rsid w:val="0000537E"/>
    <w:rsid w:val="00005988"/>
    <w:rsid w:val="00005D20"/>
    <w:rsid w:val="000069B0"/>
    <w:rsid w:val="00007E99"/>
    <w:rsid w:val="0001020B"/>
    <w:rsid w:val="00010858"/>
    <w:rsid w:val="00012754"/>
    <w:rsid w:val="0001472E"/>
    <w:rsid w:val="00014C9B"/>
    <w:rsid w:val="00016531"/>
    <w:rsid w:val="00016C5A"/>
    <w:rsid w:val="00022B7C"/>
    <w:rsid w:val="00023116"/>
    <w:rsid w:val="0002321E"/>
    <w:rsid w:val="000235CD"/>
    <w:rsid w:val="00023608"/>
    <w:rsid w:val="00025BF7"/>
    <w:rsid w:val="000272EF"/>
    <w:rsid w:val="00027468"/>
    <w:rsid w:val="00027860"/>
    <w:rsid w:val="00027E15"/>
    <w:rsid w:val="000308DD"/>
    <w:rsid w:val="0003148C"/>
    <w:rsid w:val="00032A19"/>
    <w:rsid w:val="000337AE"/>
    <w:rsid w:val="000348D9"/>
    <w:rsid w:val="000359BA"/>
    <w:rsid w:val="00036BCB"/>
    <w:rsid w:val="00036CD9"/>
    <w:rsid w:val="00036F24"/>
    <w:rsid w:val="00037261"/>
    <w:rsid w:val="00037404"/>
    <w:rsid w:val="00037725"/>
    <w:rsid w:val="00037834"/>
    <w:rsid w:val="000378FB"/>
    <w:rsid w:val="00037992"/>
    <w:rsid w:val="00037FDF"/>
    <w:rsid w:val="000410F0"/>
    <w:rsid w:val="00041656"/>
    <w:rsid w:val="00041750"/>
    <w:rsid w:val="000417AF"/>
    <w:rsid w:val="00041F67"/>
    <w:rsid w:val="00042489"/>
    <w:rsid w:val="000443A1"/>
    <w:rsid w:val="00044A02"/>
    <w:rsid w:val="00046215"/>
    <w:rsid w:val="00046231"/>
    <w:rsid w:val="000468CA"/>
    <w:rsid w:val="00046C04"/>
    <w:rsid w:val="00047E15"/>
    <w:rsid w:val="00047E1D"/>
    <w:rsid w:val="00050425"/>
    <w:rsid w:val="000509AB"/>
    <w:rsid w:val="00051A42"/>
    <w:rsid w:val="00052819"/>
    <w:rsid w:val="000539E7"/>
    <w:rsid w:val="00053A8B"/>
    <w:rsid w:val="00053B55"/>
    <w:rsid w:val="000541E0"/>
    <w:rsid w:val="00054770"/>
    <w:rsid w:val="00055617"/>
    <w:rsid w:val="00055B30"/>
    <w:rsid w:val="00055C7F"/>
    <w:rsid w:val="00056803"/>
    <w:rsid w:val="000569B1"/>
    <w:rsid w:val="0006062A"/>
    <w:rsid w:val="00060CBC"/>
    <w:rsid w:val="00061148"/>
    <w:rsid w:val="000613B8"/>
    <w:rsid w:val="000615B5"/>
    <w:rsid w:val="0006203D"/>
    <w:rsid w:val="00062626"/>
    <w:rsid w:val="000628F7"/>
    <w:rsid w:val="00062FCA"/>
    <w:rsid w:val="00063BD9"/>
    <w:rsid w:val="00064211"/>
    <w:rsid w:val="000655BE"/>
    <w:rsid w:val="0006595C"/>
    <w:rsid w:val="00066BB7"/>
    <w:rsid w:val="000701BF"/>
    <w:rsid w:val="0007038C"/>
    <w:rsid w:val="00070C10"/>
    <w:rsid w:val="000730CD"/>
    <w:rsid w:val="0007340D"/>
    <w:rsid w:val="00073612"/>
    <w:rsid w:val="00073C7C"/>
    <w:rsid w:val="0007517D"/>
    <w:rsid w:val="00076693"/>
    <w:rsid w:val="000776F1"/>
    <w:rsid w:val="00077D64"/>
    <w:rsid w:val="0008241F"/>
    <w:rsid w:val="00082F16"/>
    <w:rsid w:val="000847AD"/>
    <w:rsid w:val="0008566D"/>
    <w:rsid w:val="00085B05"/>
    <w:rsid w:val="00086D1E"/>
    <w:rsid w:val="00087446"/>
    <w:rsid w:val="000876ED"/>
    <w:rsid w:val="00087C33"/>
    <w:rsid w:val="00087FCD"/>
    <w:rsid w:val="000909F2"/>
    <w:rsid w:val="00090C8E"/>
    <w:rsid w:val="0009180E"/>
    <w:rsid w:val="00091C29"/>
    <w:rsid w:val="00091D2B"/>
    <w:rsid w:val="00092377"/>
    <w:rsid w:val="000929C9"/>
    <w:rsid w:val="000935E3"/>
    <w:rsid w:val="00093727"/>
    <w:rsid w:val="000937A1"/>
    <w:rsid w:val="000946B2"/>
    <w:rsid w:val="00094E4B"/>
    <w:rsid w:val="00095823"/>
    <w:rsid w:val="00096337"/>
    <w:rsid w:val="0009784F"/>
    <w:rsid w:val="000A0AC2"/>
    <w:rsid w:val="000A1188"/>
    <w:rsid w:val="000A2682"/>
    <w:rsid w:val="000A3CBA"/>
    <w:rsid w:val="000A514C"/>
    <w:rsid w:val="000A6B20"/>
    <w:rsid w:val="000A6F80"/>
    <w:rsid w:val="000A7111"/>
    <w:rsid w:val="000B0BED"/>
    <w:rsid w:val="000B0EB7"/>
    <w:rsid w:val="000B1322"/>
    <w:rsid w:val="000B183E"/>
    <w:rsid w:val="000B1DAD"/>
    <w:rsid w:val="000B1DE0"/>
    <w:rsid w:val="000B24B3"/>
    <w:rsid w:val="000B2DC3"/>
    <w:rsid w:val="000B3A86"/>
    <w:rsid w:val="000B5336"/>
    <w:rsid w:val="000B69D8"/>
    <w:rsid w:val="000B6F7D"/>
    <w:rsid w:val="000C2941"/>
    <w:rsid w:val="000C4888"/>
    <w:rsid w:val="000C53C0"/>
    <w:rsid w:val="000C5FFB"/>
    <w:rsid w:val="000C70F8"/>
    <w:rsid w:val="000D08FA"/>
    <w:rsid w:val="000D0BD1"/>
    <w:rsid w:val="000D1CB1"/>
    <w:rsid w:val="000D1FE0"/>
    <w:rsid w:val="000D29AC"/>
    <w:rsid w:val="000D2FC6"/>
    <w:rsid w:val="000D2FD3"/>
    <w:rsid w:val="000D49A0"/>
    <w:rsid w:val="000D4F9F"/>
    <w:rsid w:val="000D5B67"/>
    <w:rsid w:val="000D631F"/>
    <w:rsid w:val="000D6BD4"/>
    <w:rsid w:val="000E1F51"/>
    <w:rsid w:val="000E30DB"/>
    <w:rsid w:val="000E368B"/>
    <w:rsid w:val="000E3949"/>
    <w:rsid w:val="000E39C4"/>
    <w:rsid w:val="000E3B34"/>
    <w:rsid w:val="000E3FAF"/>
    <w:rsid w:val="000E4949"/>
    <w:rsid w:val="000E4E77"/>
    <w:rsid w:val="000E688F"/>
    <w:rsid w:val="000E7B80"/>
    <w:rsid w:val="000F08C9"/>
    <w:rsid w:val="000F201A"/>
    <w:rsid w:val="000F2336"/>
    <w:rsid w:val="000F290F"/>
    <w:rsid w:val="000F32B1"/>
    <w:rsid w:val="000F332A"/>
    <w:rsid w:val="000F38B0"/>
    <w:rsid w:val="000F397C"/>
    <w:rsid w:val="000F3AB2"/>
    <w:rsid w:val="000F453A"/>
    <w:rsid w:val="000F5B84"/>
    <w:rsid w:val="000F5BC2"/>
    <w:rsid w:val="000F606F"/>
    <w:rsid w:val="000F6956"/>
    <w:rsid w:val="000F6E87"/>
    <w:rsid w:val="000F7F88"/>
    <w:rsid w:val="001006FE"/>
    <w:rsid w:val="001024DD"/>
    <w:rsid w:val="00102D5B"/>
    <w:rsid w:val="001032DA"/>
    <w:rsid w:val="00103446"/>
    <w:rsid w:val="00103527"/>
    <w:rsid w:val="001048AA"/>
    <w:rsid w:val="001054F1"/>
    <w:rsid w:val="0010723D"/>
    <w:rsid w:val="00107ED2"/>
    <w:rsid w:val="00107F4E"/>
    <w:rsid w:val="0011001E"/>
    <w:rsid w:val="00110CC3"/>
    <w:rsid w:val="001115B3"/>
    <w:rsid w:val="001117AE"/>
    <w:rsid w:val="00111A2C"/>
    <w:rsid w:val="00111F95"/>
    <w:rsid w:val="00112800"/>
    <w:rsid w:val="00112AB5"/>
    <w:rsid w:val="00112AB9"/>
    <w:rsid w:val="0011379F"/>
    <w:rsid w:val="00113D2B"/>
    <w:rsid w:val="00114F5A"/>
    <w:rsid w:val="001159AB"/>
    <w:rsid w:val="00116390"/>
    <w:rsid w:val="001167AD"/>
    <w:rsid w:val="00116AC5"/>
    <w:rsid w:val="00117335"/>
    <w:rsid w:val="00117342"/>
    <w:rsid w:val="00120A2D"/>
    <w:rsid w:val="00123133"/>
    <w:rsid w:val="001236D5"/>
    <w:rsid w:val="0012421C"/>
    <w:rsid w:val="001251C5"/>
    <w:rsid w:val="001255FA"/>
    <w:rsid w:val="00125717"/>
    <w:rsid w:val="001260E3"/>
    <w:rsid w:val="001262AD"/>
    <w:rsid w:val="00127C50"/>
    <w:rsid w:val="00131204"/>
    <w:rsid w:val="0013173C"/>
    <w:rsid w:val="00132635"/>
    <w:rsid w:val="00132997"/>
    <w:rsid w:val="00132A1F"/>
    <w:rsid w:val="00133129"/>
    <w:rsid w:val="001340C2"/>
    <w:rsid w:val="00134D67"/>
    <w:rsid w:val="00134FAB"/>
    <w:rsid w:val="001355C2"/>
    <w:rsid w:val="001355DE"/>
    <w:rsid w:val="0013703B"/>
    <w:rsid w:val="001403C2"/>
    <w:rsid w:val="001410C3"/>
    <w:rsid w:val="00141D37"/>
    <w:rsid w:val="00142CA9"/>
    <w:rsid w:val="001434CE"/>
    <w:rsid w:val="001441C2"/>
    <w:rsid w:val="00144635"/>
    <w:rsid w:val="001448E7"/>
    <w:rsid w:val="00144E34"/>
    <w:rsid w:val="00145CB5"/>
    <w:rsid w:val="0014664B"/>
    <w:rsid w:val="0014696B"/>
    <w:rsid w:val="001469B6"/>
    <w:rsid w:val="00146A08"/>
    <w:rsid w:val="001504CD"/>
    <w:rsid w:val="00151AA9"/>
    <w:rsid w:val="0015307C"/>
    <w:rsid w:val="001536EF"/>
    <w:rsid w:val="00154073"/>
    <w:rsid w:val="0015435E"/>
    <w:rsid w:val="00155148"/>
    <w:rsid w:val="0015616C"/>
    <w:rsid w:val="00156179"/>
    <w:rsid w:val="00156296"/>
    <w:rsid w:val="0015632D"/>
    <w:rsid w:val="00156A9F"/>
    <w:rsid w:val="00156D1E"/>
    <w:rsid w:val="001574BE"/>
    <w:rsid w:val="00157636"/>
    <w:rsid w:val="0015763A"/>
    <w:rsid w:val="0015787C"/>
    <w:rsid w:val="00162397"/>
    <w:rsid w:val="00162839"/>
    <w:rsid w:val="00162FCB"/>
    <w:rsid w:val="00163339"/>
    <w:rsid w:val="00164592"/>
    <w:rsid w:val="00164893"/>
    <w:rsid w:val="001649AF"/>
    <w:rsid w:val="0016753B"/>
    <w:rsid w:val="00171341"/>
    <w:rsid w:val="001722BA"/>
    <w:rsid w:val="001722C7"/>
    <w:rsid w:val="00172993"/>
    <w:rsid w:val="00172F3D"/>
    <w:rsid w:val="00173B52"/>
    <w:rsid w:val="00174ABD"/>
    <w:rsid w:val="00174E63"/>
    <w:rsid w:val="00174F0E"/>
    <w:rsid w:val="0017532C"/>
    <w:rsid w:val="00175596"/>
    <w:rsid w:val="0017611A"/>
    <w:rsid w:val="00180484"/>
    <w:rsid w:val="001808A7"/>
    <w:rsid w:val="00182585"/>
    <w:rsid w:val="00182A4A"/>
    <w:rsid w:val="00184199"/>
    <w:rsid w:val="001845D0"/>
    <w:rsid w:val="00185299"/>
    <w:rsid w:val="0018590F"/>
    <w:rsid w:val="00185994"/>
    <w:rsid w:val="00185C80"/>
    <w:rsid w:val="0018630B"/>
    <w:rsid w:val="001863CF"/>
    <w:rsid w:val="00187AEB"/>
    <w:rsid w:val="00187F07"/>
    <w:rsid w:val="00190982"/>
    <w:rsid w:val="00190C08"/>
    <w:rsid w:val="00191564"/>
    <w:rsid w:val="00191D3F"/>
    <w:rsid w:val="001938E9"/>
    <w:rsid w:val="00195261"/>
    <w:rsid w:val="0019539D"/>
    <w:rsid w:val="001964F4"/>
    <w:rsid w:val="001969FD"/>
    <w:rsid w:val="001A01E0"/>
    <w:rsid w:val="001A0B4F"/>
    <w:rsid w:val="001A0C2F"/>
    <w:rsid w:val="001A0CEE"/>
    <w:rsid w:val="001A1CF1"/>
    <w:rsid w:val="001A237D"/>
    <w:rsid w:val="001A2490"/>
    <w:rsid w:val="001A26EB"/>
    <w:rsid w:val="001A2CF5"/>
    <w:rsid w:val="001A42EE"/>
    <w:rsid w:val="001A4BD9"/>
    <w:rsid w:val="001A54B8"/>
    <w:rsid w:val="001A59F9"/>
    <w:rsid w:val="001A5FD9"/>
    <w:rsid w:val="001A6078"/>
    <w:rsid w:val="001A70C9"/>
    <w:rsid w:val="001A7E50"/>
    <w:rsid w:val="001B032F"/>
    <w:rsid w:val="001B0561"/>
    <w:rsid w:val="001B174A"/>
    <w:rsid w:val="001B1A60"/>
    <w:rsid w:val="001B1C98"/>
    <w:rsid w:val="001B2550"/>
    <w:rsid w:val="001B28A4"/>
    <w:rsid w:val="001B3274"/>
    <w:rsid w:val="001B33F2"/>
    <w:rsid w:val="001B39D9"/>
    <w:rsid w:val="001B442D"/>
    <w:rsid w:val="001B46CE"/>
    <w:rsid w:val="001B47E8"/>
    <w:rsid w:val="001B4CCD"/>
    <w:rsid w:val="001B4EE6"/>
    <w:rsid w:val="001B62CD"/>
    <w:rsid w:val="001B7047"/>
    <w:rsid w:val="001C0C79"/>
    <w:rsid w:val="001C1A53"/>
    <w:rsid w:val="001C31F5"/>
    <w:rsid w:val="001C389B"/>
    <w:rsid w:val="001C3F57"/>
    <w:rsid w:val="001C649F"/>
    <w:rsid w:val="001D13DD"/>
    <w:rsid w:val="001D1FA4"/>
    <w:rsid w:val="001D2075"/>
    <w:rsid w:val="001D2630"/>
    <w:rsid w:val="001D298E"/>
    <w:rsid w:val="001D2CEE"/>
    <w:rsid w:val="001D3178"/>
    <w:rsid w:val="001D335C"/>
    <w:rsid w:val="001D35AB"/>
    <w:rsid w:val="001D3C34"/>
    <w:rsid w:val="001D48F5"/>
    <w:rsid w:val="001D6F01"/>
    <w:rsid w:val="001D7AD9"/>
    <w:rsid w:val="001D7B43"/>
    <w:rsid w:val="001E0628"/>
    <w:rsid w:val="001E0E1C"/>
    <w:rsid w:val="001E0FFE"/>
    <w:rsid w:val="001E1155"/>
    <w:rsid w:val="001E120D"/>
    <w:rsid w:val="001E2A3D"/>
    <w:rsid w:val="001E312F"/>
    <w:rsid w:val="001E4207"/>
    <w:rsid w:val="001E423A"/>
    <w:rsid w:val="001E5F8F"/>
    <w:rsid w:val="001E6C66"/>
    <w:rsid w:val="001F0448"/>
    <w:rsid w:val="001F313B"/>
    <w:rsid w:val="001F3300"/>
    <w:rsid w:val="001F33D3"/>
    <w:rsid w:val="001F3D9F"/>
    <w:rsid w:val="001F426D"/>
    <w:rsid w:val="001F4696"/>
    <w:rsid w:val="001F529C"/>
    <w:rsid w:val="001F5552"/>
    <w:rsid w:val="001F6979"/>
    <w:rsid w:val="001F6F40"/>
    <w:rsid w:val="00200272"/>
    <w:rsid w:val="00200A46"/>
    <w:rsid w:val="0020112F"/>
    <w:rsid w:val="00201153"/>
    <w:rsid w:val="0020295E"/>
    <w:rsid w:val="002032C8"/>
    <w:rsid w:val="002100DC"/>
    <w:rsid w:val="002102B6"/>
    <w:rsid w:val="00210425"/>
    <w:rsid w:val="00210745"/>
    <w:rsid w:val="00211594"/>
    <w:rsid w:val="00212F3C"/>
    <w:rsid w:val="00213351"/>
    <w:rsid w:val="0021406A"/>
    <w:rsid w:val="002148C2"/>
    <w:rsid w:val="002149A1"/>
    <w:rsid w:val="00215417"/>
    <w:rsid w:val="00216E5E"/>
    <w:rsid w:val="00220B08"/>
    <w:rsid w:val="0022107E"/>
    <w:rsid w:val="00221267"/>
    <w:rsid w:val="00221843"/>
    <w:rsid w:val="00223186"/>
    <w:rsid w:val="00223277"/>
    <w:rsid w:val="00223845"/>
    <w:rsid w:val="00224061"/>
    <w:rsid w:val="002248CA"/>
    <w:rsid w:val="00224C16"/>
    <w:rsid w:val="00225263"/>
    <w:rsid w:val="00225EB0"/>
    <w:rsid w:val="00226CD1"/>
    <w:rsid w:val="00227BB7"/>
    <w:rsid w:val="00227FC0"/>
    <w:rsid w:val="0023039C"/>
    <w:rsid w:val="002321C2"/>
    <w:rsid w:val="00232BFF"/>
    <w:rsid w:val="00232E39"/>
    <w:rsid w:val="002331A7"/>
    <w:rsid w:val="00233773"/>
    <w:rsid w:val="002339B9"/>
    <w:rsid w:val="00234A31"/>
    <w:rsid w:val="002358B3"/>
    <w:rsid w:val="00237794"/>
    <w:rsid w:val="00237E5C"/>
    <w:rsid w:val="00240632"/>
    <w:rsid w:val="0024066C"/>
    <w:rsid w:val="002406B4"/>
    <w:rsid w:val="002406D1"/>
    <w:rsid w:val="002407B6"/>
    <w:rsid w:val="002408FC"/>
    <w:rsid w:val="00241C3A"/>
    <w:rsid w:val="00242B69"/>
    <w:rsid w:val="00244590"/>
    <w:rsid w:val="00244A6D"/>
    <w:rsid w:val="002450B1"/>
    <w:rsid w:val="00245D87"/>
    <w:rsid w:val="00245EC7"/>
    <w:rsid w:val="00246A8E"/>
    <w:rsid w:val="00247740"/>
    <w:rsid w:val="002505B4"/>
    <w:rsid w:val="00251188"/>
    <w:rsid w:val="00251722"/>
    <w:rsid w:val="002517A2"/>
    <w:rsid w:val="0025236A"/>
    <w:rsid w:val="0025248D"/>
    <w:rsid w:val="00252D37"/>
    <w:rsid w:val="00253537"/>
    <w:rsid w:val="00253582"/>
    <w:rsid w:val="00255A04"/>
    <w:rsid w:val="00255D2A"/>
    <w:rsid w:val="00256330"/>
    <w:rsid w:val="00256BE4"/>
    <w:rsid w:val="00257B81"/>
    <w:rsid w:val="0026081F"/>
    <w:rsid w:val="00262B91"/>
    <w:rsid w:val="00263269"/>
    <w:rsid w:val="00263332"/>
    <w:rsid w:val="00264095"/>
    <w:rsid w:val="002641AA"/>
    <w:rsid w:val="002642A6"/>
    <w:rsid w:val="00264827"/>
    <w:rsid w:val="00264F03"/>
    <w:rsid w:val="002654A2"/>
    <w:rsid w:val="00265F68"/>
    <w:rsid w:val="002660C0"/>
    <w:rsid w:val="00267249"/>
    <w:rsid w:val="002679DF"/>
    <w:rsid w:val="00267DD2"/>
    <w:rsid w:val="0027027D"/>
    <w:rsid w:val="0027224D"/>
    <w:rsid w:val="00272879"/>
    <w:rsid w:val="00272CA8"/>
    <w:rsid w:val="00273007"/>
    <w:rsid w:val="00274C00"/>
    <w:rsid w:val="00274D2B"/>
    <w:rsid w:val="0027542D"/>
    <w:rsid w:val="00275D52"/>
    <w:rsid w:val="002770C8"/>
    <w:rsid w:val="002773D7"/>
    <w:rsid w:val="0027750C"/>
    <w:rsid w:val="00277697"/>
    <w:rsid w:val="00277E10"/>
    <w:rsid w:val="00277F6D"/>
    <w:rsid w:val="00280837"/>
    <w:rsid w:val="00280A2D"/>
    <w:rsid w:val="00280F5C"/>
    <w:rsid w:val="0028174A"/>
    <w:rsid w:val="00282064"/>
    <w:rsid w:val="002823B4"/>
    <w:rsid w:val="00285588"/>
    <w:rsid w:val="0028588A"/>
    <w:rsid w:val="002858CB"/>
    <w:rsid w:val="00286B68"/>
    <w:rsid w:val="0028706D"/>
    <w:rsid w:val="0028721F"/>
    <w:rsid w:val="00287262"/>
    <w:rsid w:val="002875D1"/>
    <w:rsid w:val="002910C9"/>
    <w:rsid w:val="00291B60"/>
    <w:rsid w:val="002926FB"/>
    <w:rsid w:val="00292BEA"/>
    <w:rsid w:val="00292D81"/>
    <w:rsid w:val="00292F94"/>
    <w:rsid w:val="0029381F"/>
    <w:rsid w:val="0029465A"/>
    <w:rsid w:val="002953C0"/>
    <w:rsid w:val="002A0627"/>
    <w:rsid w:val="002A09A0"/>
    <w:rsid w:val="002A0C2D"/>
    <w:rsid w:val="002A1592"/>
    <w:rsid w:val="002A1603"/>
    <w:rsid w:val="002A1910"/>
    <w:rsid w:val="002A1FFD"/>
    <w:rsid w:val="002A20A7"/>
    <w:rsid w:val="002A278E"/>
    <w:rsid w:val="002A31D1"/>
    <w:rsid w:val="002A3B3E"/>
    <w:rsid w:val="002A3CAB"/>
    <w:rsid w:val="002A409E"/>
    <w:rsid w:val="002A4AD0"/>
    <w:rsid w:val="002A5B53"/>
    <w:rsid w:val="002A5BA4"/>
    <w:rsid w:val="002A6D82"/>
    <w:rsid w:val="002A74D3"/>
    <w:rsid w:val="002B029B"/>
    <w:rsid w:val="002B054E"/>
    <w:rsid w:val="002B11BB"/>
    <w:rsid w:val="002B13C0"/>
    <w:rsid w:val="002B1A83"/>
    <w:rsid w:val="002B2CE1"/>
    <w:rsid w:val="002B3AFD"/>
    <w:rsid w:val="002B55DD"/>
    <w:rsid w:val="002B6462"/>
    <w:rsid w:val="002B6919"/>
    <w:rsid w:val="002B6D9E"/>
    <w:rsid w:val="002C0497"/>
    <w:rsid w:val="002C090F"/>
    <w:rsid w:val="002C1DCA"/>
    <w:rsid w:val="002C2727"/>
    <w:rsid w:val="002C2F74"/>
    <w:rsid w:val="002C353B"/>
    <w:rsid w:val="002C3812"/>
    <w:rsid w:val="002C3F56"/>
    <w:rsid w:val="002C5EAC"/>
    <w:rsid w:val="002C621C"/>
    <w:rsid w:val="002C6367"/>
    <w:rsid w:val="002C6C64"/>
    <w:rsid w:val="002C75D6"/>
    <w:rsid w:val="002C7608"/>
    <w:rsid w:val="002C7874"/>
    <w:rsid w:val="002C78B8"/>
    <w:rsid w:val="002D10BD"/>
    <w:rsid w:val="002D12EC"/>
    <w:rsid w:val="002D15CF"/>
    <w:rsid w:val="002D3D9A"/>
    <w:rsid w:val="002D4171"/>
    <w:rsid w:val="002D494B"/>
    <w:rsid w:val="002D4AC6"/>
    <w:rsid w:val="002D5317"/>
    <w:rsid w:val="002D65BD"/>
    <w:rsid w:val="002D76F9"/>
    <w:rsid w:val="002D7CE7"/>
    <w:rsid w:val="002E06A4"/>
    <w:rsid w:val="002E3716"/>
    <w:rsid w:val="002E4246"/>
    <w:rsid w:val="002E512C"/>
    <w:rsid w:val="002E62B9"/>
    <w:rsid w:val="002E62EB"/>
    <w:rsid w:val="002E64CD"/>
    <w:rsid w:val="002E69E8"/>
    <w:rsid w:val="002E6ADE"/>
    <w:rsid w:val="002F139E"/>
    <w:rsid w:val="002F22B2"/>
    <w:rsid w:val="002F22D6"/>
    <w:rsid w:val="002F463E"/>
    <w:rsid w:val="002F5338"/>
    <w:rsid w:val="002F5EAF"/>
    <w:rsid w:val="002F67CD"/>
    <w:rsid w:val="002F77DB"/>
    <w:rsid w:val="002F7C17"/>
    <w:rsid w:val="0030113E"/>
    <w:rsid w:val="003011DF"/>
    <w:rsid w:val="00301DF4"/>
    <w:rsid w:val="00302010"/>
    <w:rsid w:val="00302E9F"/>
    <w:rsid w:val="00303049"/>
    <w:rsid w:val="00303E4D"/>
    <w:rsid w:val="00304FC7"/>
    <w:rsid w:val="0030548D"/>
    <w:rsid w:val="00305B8E"/>
    <w:rsid w:val="00310468"/>
    <w:rsid w:val="00310AB0"/>
    <w:rsid w:val="0031259D"/>
    <w:rsid w:val="0031273E"/>
    <w:rsid w:val="00312C9B"/>
    <w:rsid w:val="00312FB3"/>
    <w:rsid w:val="003135DC"/>
    <w:rsid w:val="00313871"/>
    <w:rsid w:val="0031444A"/>
    <w:rsid w:val="00314CCA"/>
    <w:rsid w:val="003151A0"/>
    <w:rsid w:val="00315315"/>
    <w:rsid w:val="003155B1"/>
    <w:rsid w:val="00317441"/>
    <w:rsid w:val="003204E5"/>
    <w:rsid w:val="003210BE"/>
    <w:rsid w:val="00321408"/>
    <w:rsid w:val="003216F9"/>
    <w:rsid w:val="00321B5B"/>
    <w:rsid w:val="0032221B"/>
    <w:rsid w:val="00322828"/>
    <w:rsid w:val="00322873"/>
    <w:rsid w:val="00322E2B"/>
    <w:rsid w:val="00322E77"/>
    <w:rsid w:val="003241DA"/>
    <w:rsid w:val="003249B5"/>
    <w:rsid w:val="00324CBB"/>
    <w:rsid w:val="00325911"/>
    <w:rsid w:val="003275EF"/>
    <w:rsid w:val="0032771A"/>
    <w:rsid w:val="003303CB"/>
    <w:rsid w:val="003303EB"/>
    <w:rsid w:val="00330526"/>
    <w:rsid w:val="00331115"/>
    <w:rsid w:val="003325D5"/>
    <w:rsid w:val="003329EC"/>
    <w:rsid w:val="00332F01"/>
    <w:rsid w:val="0033315E"/>
    <w:rsid w:val="00333874"/>
    <w:rsid w:val="00333B1E"/>
    <w:rsid w:val="00333DEA"/>
    <w:rsid w:val="003346F6"/>
    <w:rsid w:val="0033535A"/>
    <w:rsid w:val="003356B9"/>
    <w:rsid w:val="00335874"/>
    <w:rsid w:val="00335A65"/>
    <w:rsid w:val="0033633E"/>
    <w:rsid w:val="00337048"/>
    <w:rsid w:val="00337BD7"/>
    <w:rsid w:val="00337F76"/>
    <w:rsid w:val="00340DE0"/>
    <w:rsid w:val="00341544"/>
    <w:rsid w:val="003416BF"/>
    <w:rsid w:val="00341C86"/>
    <w:rsid w:val="00342809"/>
    <w:rsid w:val="003429A6"/>
    <w:rsid w:val="00343BCD"/>
    <w:rsid w:val="00344E2A"/>
    <w:rsid w:val="00345573"/>
    <w:rsid w:val="00346C17"/>
    <w:rsid w:val="0034735B"/>
    <w:rsid w:val="00347B98"/>
    <w:rsid w:val="00350C29"/>
    <w:rsid w:val="0035205F"/>
    <w:rsid w:val="003522DE"/>
    <w:rsid w:val="00352654"/>
    <w:rsid w:val="003527B2"/>
    <w:rsid w:val="00352A5D"/>
    <w:rsid w:val="00352E47"/>
    <w:rsid w:val="00352E9C"/>
    <w:rsid w:val="00353613"/>
    <w:rsid w:val="00354590"/>
    <w:rsid w:val="0035609E"/>
    <w:rsid w:val="003573C1"/>
    <w:rsid w:val="003606CB"/>
    <w:rsid w:val="00361126"/>
    <w:rsid w:val="0036130B"/>
    <w:rsid w:val="0036354D"/>
    <w:rsid w:val="003643FB"/>
    <w:rsid w:val="00364625"/>
    <w:rsid w:val="0036566E"/>
    <w:rsid w:val="00367C0B"/>
    <w:rsid w:val="00370270"/>
    <w:rsid w:val="0037058B"/>
    <w:rsid w:val="003705BD"/>
    <w:rsid w:val="00371A76"/>
    <w:rsid w:val="00372E2F"/>
    <w:rsid w:val="0037437B"/>
    <w:rsid w:val="0037484E"/>
    <w:rsid w:val="00374D21"/>
    <w:rsid w:val="003756AA"/>
    <w:rsid w:val="0037576B"/>
    <w:rsid w:val="003817D7"/>
    <w:rsid w:val="003817E6"/>
    <w:rsid w:val="00382DB2"/>
    <w:rsid w:val="00383008"/>
    <w:rsid w:val="00383228"/>
    <w:rsid w:val="00383B6A"/>
    <w:rsid w:val="00385E49"/>
    <w:rsid w:val="00385F32"/>
    <w:rsid w:val="0038602E"/>
    <w:rsid w:val="00386631"/>
    <w:rsid w:val="00386AA3"/>
    <w:rsid w:val="003871ED"/>
    <w:rsid w:val="0038760C"/>
    <w:rsid w:val="00387D54"/>
    <w:rsid w:val="00391239"/>
    <w:rsid w:val="00391566"/>
    <w:rsid w:val="003915F3"/>
    <w:rsid w:val="00391BB4"/>
    <w:rsid w:val="00392FCC"/>
    <w:rsid w:val="003931BC"/>
    <w:rsid w:val="00393458"/>
    <w:rsid w:val="003944BE"/>
    <w:rsid w:val="00395885"/>
    <w:rsid w:val="00395F67"/>
    <w:rsid w:val="00396927"/>
    <w:rsid w:val="00396F16"/>
    <w:rsid w:val="0039733A"/>
    <w:rsid w:val="0039776B"/>
    <w:rsid w:val="003A0B8B"/>
    <w:rsid w:val="003A1780"/>
    <w:rsid w:val="003A1B08"/>
    <w:rsid w:val="003A3938"/>
    <w:rsid w:val="003A39B7"/>
    <w:rsid w:val="003A4764"/>
    <w:rsid w:val="003A5994"/>
    <w:rsid w:val="003A6870"/>
    <w:rsid w:val="003A720E"/>
    <w:rsid w:val="003A769B"/>
    <w:rsid w:val="003B0D0E"/>
    <w:rsid w:val="003B111F"/>
    <w:rsid w:val="003B12D3"/>
    <w:rsid w:val="003B17D0"/>
    <w:rsid w:val="003B43F5"/>
    <w:rsid w:val="003B4D45"/>
    <w:rsid w:val="003B51D5"/>
    <w:rsid w:val="003B61E2"/>
    <w:rsid w:val="003B6301"/>
    <w:rsid w:val="003C0061"/>
    <w:rsid w:val="003C0432"/>
    <w:rsid w:val="003C0558"/>
    <w:rsid w:val="003C067B"/>
    <w:rsid w:val="003C0C73"/>
    <w:rsid w:val="003C1AB9"/>
    <w:rsid w:val="003C3695"/>
    <w:rsid w:val="003C386A"/>
    <w:rsid w:val="003C3955"/>
    <w:rsid w:val="003C474F"/>
    <w:rsid w:val="003C4FEA"/>
    <w:rsid w:val="003C569A"/>
    <w:rsid w:val="003C56D5"/>
    <w:rsid w:val="003C5813"/>
    <w:rsid w:val="003C6138"/>
    <w:rsid w:val="003C62CD"/>
    <w:rsid w:val="003C68F6"/>
    <w:rsid w:val="003C6FBE"/>
    <w:rsid w:val="003C7791"/>
    <w:rsid w:val="003D070D"/>
    <w:rsid w:val="003D12D1"/>
    <w:rsid w:val="003D273D"/>
    <w:rsid w:val="003D2905"/>
    <w:rsid w:val="003D3AB0"/>
    <w:rsid w:val="003D3FCD"/>
    <w:rsid w:val="003D7074"/>
    <w:rsid w:val="003D70EF"/>
    <w:rsid w:val="003D7E54"/>
    <w:rsid w:val="003E043C"/>
    <w:rsid w:val="003E09CE"/>
    <w:rsid w:val="003E0A29"/>
    <w:rsid w:val="003E140A"/>
    <w:rsid w:val="003E1648"/>
    <w:rsid w:val="003E1803"/>
    <w:rsid w:val="003E1866"/>
    <w:rsid w:val="003E2D50"/>
    <w:rsid w:val="003E3356"/>
    <w:rsid w:val="003E4471"/>
    <w:rsid w:val="003E486E"/>
    <w:rsid w:val="003E5758"/>
    <w:rsid w:val="003E6646"/>
    <w:rsid w:val="003E6CB2"/>
    <w:rsid w:val="003F0022"/>
    <w:rsid w:val="003F0AA7"/>
    <w:rsid w:val="003F0B90"/>
    <w:rsid w:val="003F0D68"/>
    <w:rsid w:val="003F20D3"/>
    <w:rsid w:val="003F2253"/>
    <w:rsid w:val="003F2ED2"/>
    <w:rsid w:val="003F3075"/>
    <w:rsid w:val="003F32F6"/>
    <w:rsid w:val="003F3604"/>
    <w:rsid w:val="003F3C98"/>
    <w:rsid w:val="003F5110"/>
    <w:rsid w:val="003F594A"/>
    <w:rsid w:val="003F61E5"/>
    <w:rsid w:val="003F64A8"/>
    <w:rsid w:val="003F70D7"/>
    <w:rsid w:val="003F71B2"/>
    <w:rsid w:val="00400160"/>
    <w:rsid w:val="004010AF"/>
    <w:rsid w:val="004014A4"/>
    <w:rsid w:val="00402286"/>
    <w:rsid w:val="004025EE"/>
    <w:rsid w:val="00402E78"/>
    <w:rsid w:val="00403563"/>
    <w:rsid w:val="004053AA"/>
    <w:rsid w:val="0040685A"/>
    <w:rsid w:val="00407E7C"/>
    <w:rsid w:val="0041061A"/>
    <w:rsid w:val="004111D8"/>
    <w:rsid w:val="00412C33"/>
    <w:rsid w:val="00414B16"/>
    <w:rsid w:val="00415290"/>
    <w:rsid w:val="00415597"/>
    <w:rsid w:val="004157F8"/>
    <w:rsid w:val="004159C9"/>
    <w:rsid w:val="0041704A"/>
    <w:rsid w:val="00417277"/>
    <w:rsid w:val="0041739F"/>
    <w:rsid w:val="00417D54"/>
    <w:rsid w:val="00417E32"/>
    <w:rsid w:val="00420C75"/>
    <w:rsid w:val="00420D96"/>
    <w:rsid w:val="00421BDC"/>
    <w:rsid w:val="004220FE"/>
    <w:rsid w:val="004221D8"/>
    <w:rsid w:val="00422882"/>
    <w:rsid w:val="004240DB"/>
    <w:rsid w:val="0042490D"/>
    <w:rsid w:val="00424C04"/>
    <w:rsid w:val="00425B75"/>
    <w:rsid w:val="0042743F"/>
    <w:rsid w:val="004275B0"/>
    <w:rsid w:val="004275D8"/>
    <w:rsid w:val="0042792B"/>
    <w:rsid w:val="00427996"/>
    <w:rsid w:val="00427C94"/>
    <w:rsid w:val="00430FEE"/>
    <w:rsid w:val="00431356"/>
    <w:rsid w:val="00431CF3"/>
    <w:rsid w:val="00431E25"/>
    <w:rsid w:val="004324CE"/>
    <w:rsid w:val="00432D37"/>
    <w:rsid w:val="0043340B"/>
    <w:rsid w:val="00433821"/>
    <w:rsid w:val="00434395"/>
    <w:rsid w:val="00435548"/>
    <w:rsid w:val="00435A95"/>
    <w:rsid w:val="00435BAB"/>
    <w:rsid w:val="004360CE"/>
    <w:rsid w:val="00436238"/>
    <w:rsid w:val="004364CC"/>
    <w:rsid w:val="00437340"/>
    <w:rsid w:val="00437667"/>
    <w:rsid w:val="004379BF"/>
    <w:rsid w:val="00437E4A"/>
    <w:rsid w:val="00440C0C"/>
    <w:rsid w:val="004413A8"/>
    <w:rsid w:val="0044396E"/>
    <w:rsid w:val="00444029"/>
    <w:rsid w:val="00445384"/>
    <w:rsid w:val="00445798"/>
    <w:rsid w:val="004466DF"/>
    <w:rsid w:val="00446912"/>
    <w:rsid w:val="004472B2"/>
    <w:rsid w:val="00450A9C"/>
    <w:rsid w:val="004529A9"/>
    <w:rsid w:val="00453F9E"/>
    <w:rsid w:val="004544F8"/>
    <w:rsid w:val="0045603D"/>
    <w:rsid w:val="0046211D"/>
    <w:rsid w:val="00464514"/>
    <w:rsid w:val="00464BB3"/>
    <w:rsid w:val="00465C9A"/>
    <w:rsid w:val="00466B71"/>
    <w:rsid w:val="00466B86"/>
    <w:rsid w:val="00467A06"/>
    <w:rsid w:val="00471D4B"/>
    <w:rsid w:val="004720FF"/>
    <w:rsid w:val="00473E6D"/>
    <w:rsid w:val="00475731"/>
    <w:rsid w:val="00475E73"/>
    <w:rsid w:val="00476E18"/>
    <w:rsid w:val="00480573"/>
    <w:rsid w:val="00480A19"/>
    <w:rsid w:val="0048165C"/>
    <w:rsid w:val="00482A03"/>
    <w:rsid w:val="00483F48"/>
    <w:rsid w:val="0048459A"/>
    <w:rsid w:val="004869C0"/>
    <w:rsid w:val="00486E91"/>
    <w:rsid w:val="00487438"/>
    <w:rsid w:val="004904AE"/>
    <w:rsid w:val="004930DB"/>
    <w:rsid w:val="00493E23"/>
    <w:rsid w:val="00495144"/>
    <w:rsid w:val="00496239"/>
    <w:rsid w:val="00496807"/>
    <w:rsid w:val="00496EDE"/>
    <w:rsid w:val="004970F6"/>
    <w:rsid w:val="004976C2"/>
    <w:rsid w:val="00497DB9"/>
    <w:rsid w:val="004A07AF"/>
    <w:rsid w:val="004A0A6C"/>
    <w:rsid w:val="004A1F49"/>
    <w:rsid w:val="004A2663"/>
    <w:rsid w:val="004A271A"/>
    <w:rsid w:val="004A294B"/>
    <w:rsid w:val="004A2BEE"/>
    <w:rsid w:val="004A2C95"/>
    <w:rsid w:val="004A304C"/>
    <w:rsid w:val="004A6FDE"/>
    <w:rsid w:val="004A7021"/>
    <w:rsid w:val="004B0205"/>
    <w:rsid w:val="004B03D7"/>
    <w:rsid w:val="004B08C6"/>
    <w:rsid w:val="004B1454"/>
    <w:rsid w:val="004B24AE"/>
    <w:rsid w:val="004B2CAB"/>
    <w:rsid w:val="004B3805"/>
    <w:rsid w:val="004B4564"/>
    <w:rsid w:val="004B5CC3"/>
    <w:rsid w:val="004B6028"/>
    <w:rsid w:val="004B6E6A"/>
    <w:rsid w:val="004B7B18"/>
    <w:rsid w:val="004C0131"/>
    <w:rsid w:val="004C171A"/>
    <w:rsid w:val="004C2D3B"/>
    <w:rsid w:val="004C478E"/>
    <w:rsid w:val="004C48CD"/>
    <w:rsid w:val="004C4C10"/>
    <w:rsid w:val="004C52D0"/>
    <w:rsid w:val="004C5BED"/>
    <w:rsid w:val="004C5C68"/>
    <w:rsid w:val="004D021C"/>
    <w:rsid w:val="004D1364"/>
    <w:rsid w:val="004D1379"/>
    <w:rsid w:val="004D13F0"/>
    <w:rsid w:val="004D3922"/>
    <w:rsid w:val="004D3C3B"/>
    <w:rsid w:val="004D505A"/>
    <w:rsid w:val="004D56CD"/>
    <w:rsid w:val="004D6490"/>
    <w:rsid w:val="004D6B90"/>
    <w:rsid w:val="004D79E0"/>
    <w:rsid w:val="004E0EFA"/>
    <w:rsid w:val="004E1071"/>
    <w:rsid w:val="004E188C"/>
    <w:rsid w:val="004E1924"/>
    <w:rsid w:val="004E1B5D"/>
    <w:rsid w:val="004E1E60"/>
    <w:rsid w:val="004E29B1"/>
    <w:rsid w:val="004E315F"/>
    <w:rsid w:val="004E3A5D"/>
    <w:rsid w:val="004E4498"/>
    <w:rsid w:val="004E4FE8"/>
    <w:rsid w:val="004E50EC"/>
    <w:rsid w:val="004E78C6"/>
    <w:rsid w:val="004F0520"/>
    <w:rsid w:val="004F07C1"/>
    <w:rsid w:val="004F0FA8"/>
    <w:rsid w:val="004F11F8"/>
    <w:rsid w:val="004F1FB7"/>
    <w:rsid w:val="004F2220"/>
    <w:rsid w:val="004F2C96"/>
    <w:rsid w:val="004F34D5"/>
    <w:rsid w:val="004F38A0"/>
    <w:rsid w:val="004F4D6B"/>
    <w:rsid w:val="004F4FEF"/>
    <w:rsid w:val="004F5210"/>
    <w:rsid w:val="004F5324"/>
    <w:rsid w:val="004F7F2D"/>
    <w:rsid w:val="0050047E"/>
    <w:rsid w:val="00500C2C"/>
    <w:rsid w:val="00500D79"/>
    <w:rsid w:val="00501E98"/>
    <w:rsid w:val="0050229D"/>
    <w:rsid w:val="00503024"/>
    <w:rsid w:val="0050303F"/>
    <w:rsid w:val="00503628"/>
    <w:rsid w:val="0050394D"/>
    <w:rsid w:val="00503B66"/>
    <w:rsid w:val="00504FC8"/>
    <w:rsid w:val="0050514A"/>
    <w:rsid w:val="00506CDB"/>
    <w:rsid w:val="0050706F"/>
    <w:rsid w:val="005109F5"/>
    <w:rsid w:val="00511ADD"/>
    <w:rsid w:val="00512F94"/>
    <w:rsid w:val="005135AB"/>
    <w:rsid w:val="00514D36"/>
    <w:rsid w:val="00515000"/>
    <w:rsid w:val="0051513A"/>
    <w:rsid w:val="005152E8"/>
    <w:rsid w:val="00516FAB"/>
    <w:rsid w:val="005178F3"/>
    <w:rsid w:val="00520EB4"/>
    <w:rsid w:val="0052123B"/>
    <w:rsid w:val="00521738"/>
    <w:rsid w:val="00521770"/>
    <w:rsid w:val="005234E7"/>
    <w:rsid w:val="00523862"/>
    <w:rsid w:val="005242CF"/>
    <w:rsid w:val="00524C47"/>
    <w:rsid w:val="00525B40"/>
    <w:rsid w:val="0052679D"/>
    <w:rsid w:val="00527DB7"/>
    <w:rsid w:val="00531309"/>
    <w:rsid w:val="0053132E"/>
    <w:rsid w:val="00531FCC"/>
    <w:rsid w:val="0053293F"/>
    <w:rsid w:val="00533818"/>
    <w:rsid w:val="005339DF"/>
    <w:rsid w:val="005343FE"/>
    <w:rsid w:val="005348FE"/>
    <w:rsid w:val="005353F1"/>
    <w:rsid w:val="005362A5"/>
    <w:rsid w:val="00536438"/>
    <w:rsid w:val="005376C6"/>
    <w:rsid w:val="00541023"/>
    <w:rsid w:val="005418B4"/>
    <w:rsid w:val="0054202E"/>
    <w:rsid w:val="00542724"/>
    <w:rsid w:val="005429F7"/>
    <w:rsid w:val="00543001"/>
    <w:rsid w:val="00543B36"/>
    <w:rsid w:val="0054453C"/>
    <w:rsid w:val="005446EB"/>
    <w:rsid w:val="00544731"/>
    <w:rsid w:val="00544F09"/>
    <w:rsid w:val="00545102"/>
    <w:rsid w:val="0054510A"/>
    <w:rsid w:val="0054538B"/>
    <w:rsid w:val="00545EF6"/>
    <w:rsid w:val="00546256"/>
    <w:rsid w:val="00546351"/>
    <w:rsid w:val="00547283"/>
    <w:rsid w:val="005472C9"/>
    <w:rsid w:val="00547812"/>
    <w:rsid w:val="005503B0"/>
    <w:rsid w:val="00550A4D"/>
    <w:rsid w:val="00550D35"/>
    <w:rsid w:val="00550F2B"/>
    <w:rsid w:val="0055128C"/>
    <w:rsid w:val="00551535"/>
    <w:rsid w:val="00552C9A"/>
    <w:rsid w:val="00553186"/>
    <w:rsid w:val="0055341E"/>
    <w:rsid w:val="00553865"/>
    <w:rsid w:val="00553B7F"/>
    <w:rsid w:val="005551E3"/>
    <w:rsid w:val="00555706"/>
    <w:rsid w:val="005558EC"/>
    <w:rsid w:val="0055595B"/>
    <w:rsid w:val="005562CF"/>
    <w:rsid w:val="00556603"/>
    <w:rsid w:val="00556FF8"/>
    <w:rsid w:val="00557368"/>
    <w:rsid w:val="005573E3"/>
    <w:rsid w:val="0055782E"/>
    <w:rsid w:val="00560C93"/>
    <w:rsid w:val="00563068"/>
    <w:rsid w:val="00563087"/>
    <w:rsid w:val="00563819"/>
    <w:rsid w:val="005639F5"/>
    <w:rsid w:val="005641B4"/>
    <w:rsid w:val="00565441"/>
    <w:rsid w:val="00567068"/>
    <w:rsid w:val="00570CC3"/>
    <w:rsid w:val="005712B8"/>
    <w:rsid w:val="00572096"/>
    <w:rsid w:val="00572ACD"/>
    <w:rsid w:val="00575BD1"/>
    <w:rsid w:val="005764E4"/>
    <w:rsid w:val="00576776"/>
    <w:rsid w:val="00580A59"/>
    <w:rsid w:val="005810AC"/>
    <w:rsid w:val="005812CE"/>
    <w:rsid w:val="00581578"/>
    <w:rsid w:val="0058243B"/>
    <w:rsid w:val="005838A9"/>
    <w:rsid w:val="00584A98"/>
    <w:rsid w:val="00585A79"/>
    <w:rsid w:val="00585BBF"/>
    <w:rsid w:val="00585DAE"/>
    <w:rsid w:val="00586143"/>
    <w:rsid w:val="005877D6"/>
    <w:rsid w:val="005877DB"/>
    <w:rsid w:val="00587BE9"/>
    <w:rsid w:val="00590A52"/>
    <w:rsid w:val="00590EA8"/>
    <w:rsid w:val="005915A7"/>
    <w:rsid w:val="0059216E"/>
    <w:rsid w:val="00592833"/>
    <w:rsid w:val="00592A8C"/>
    <w:rsid w:val="00592E8C"/>
    <w:rsid w:val="0059316C"/>
    <w:rsid w:val="00594B33"/>
    <w:rsid w:val="005953FD"/>
    <w:rsid w:val="00595F88"/>
    <w:rsid w:val="0059761F"/>
    <w:rsid w:val="00597AC4"/>
    <w:rsid w:val="005A13EE"/>
    <w:rsid w:val="005A17E9"/>
    <w:rsid w:val="005A1BA5"/>
    <w:rsid w:val="005A217C"/>
    <w:rsid w:val="005A2408"/>
    <w:rsid w:val="005A29B7"/>
    <w:rsid w:val="005A3430"/>
    <w:rsid w:val="005A476F"/>
    <w:rsid w:val="005B0595"/>
    <w:rsid w:val="005B077B"/>
    <w:rsid w:val="005B0BE0"/>
    <w:rsid w:val="005B1BB9"/>
    <w:rsid w:val="005B1E61"/>
    <w:rsid w:val="005B1F25"/>
    <w:rsid w:val="005B2689"/>
    <w:rsid w:val="005B4E23"/>
    <w:rsid w:val="005B5995"/>
    <w:rsid w:val="005B5F76"/>
    <w:rsid w:val="005B67BE"/>
    <w:rsid w:val="005B7C87"/>
    <w:rsid w:val="005B7DDC"/>
    <w:rsid w:val="005C05F6"/>
    <w:rsid w:val="005C12F9"/>
    <w:rsid w:val="005C1C71"/>
    <w:rsid w:val="005C1E35"/>
    <w:rsid w:val="005C29CB"/>
    <w:rsid w:val="005C3400"/>
    <w:rsid w:val="005C4430"/>
    <w:rsid w:val="005C4C75"/>
    <w:rsid w:val="005C5130"/>
    <w:rsid w:val="005C693A"/>
    <w:rsid w:val="005C6C2E"/>
    <w:rsid w:val="005C6F04"/>
    <w:rsid w:val="005C74F1"/>
    <w:rsid w:val="005C76CA"/>
    <w:rsid w:val="005D03EA"/>
    <w:rsid w:val="005D1357"/>
    <w:rsid w:val="005D1610"/>
    <w:rsid w:val="005D3240"/>
    <w:rsid w:val="005D40A7"/>
    <w:rsid w:val="005D4238"/>
    <w:rsid w:val="005D50EB"/>
    <w:rsid w:val="005E0DB1"/>
    <w:rsid w:val="005E426D"/>
    <w:rsid w:val="005E55BA"/>
    <w:rsid w:val="005E5DC7"/>
    <w:rsid w:val="005E6141"/>
    <w:rsid w:val="005E6A28"/>
    <w:rsid w:val="005E6BA2"/>
    <w:rsid w:val="005E6E45"/>
    <w:rsid w:val="005E747D"/>
    <w:rsid w:val="005E7BD4"/>
    <w:rsid w:val="005E7CCA"/>
    <w:rsid w:val="005F0438"/>
    <w:rsid w:val="005F1483"/>
    <w:rsid w:val="005F1927"/>
    <w:rsid w:val="005F27F7"/>
    <w:rsid w:val="005F3147"/>
    <w:rsid w:val="005F4CAF"/>
    <w:rsid w:val="005F593D"/>
    <w:rsid w:val="005F752A"/>
    <w:rsid w:val="005F7577"/>
    <w:rsid w:val="005F77AC"/>
    <w:rsid w:val="005F7827"/>
    <w:rsid w:val="005F799D"/>
    <w:rsid w:val="0060005A"/>
    <w:rsid w:val="00600517"/>
    <w:rsid w:val="006018E6"/>
    <w:rsid w:val="0060215E"/>
    <w:rsid w:val="0060400A"/>
    <w:rsid w:val="00604C22"/>
    <w:rsid w:val="006056C2"/>
    <w:rsid w:val="006057F9"/>
    <w:rsid w:val="00605F31"/>
    <w:rsid w:val="006060A0"/>
    <w:rsid w:val="00606875"/>
    <w:rsid w:val="00606D79"/>
    <w:rsid w:val="0060728A"/>
    <w:rsid w:val="00612557"/>
    <w:rsid w:val="00613210"/>
    <w:rsid w:val="00613A2E"/>
    <w:rsid w:val="00615325"/>
    <w:rsid w:val="0061568C"/>
    <w:rsid w:val="00616656"/>
    <w:rsid w:val="00617BD4"/>
    <w:rsid w:val="00617F40"/>
    <w:rsid w:val="006203BE"/>
    <w:rsid w:val="00621AE9"/>
    <w:rsid w:val="00621BDC"/>
    <w:rsid w:val="006222DA"/>
    <w:rsid w:val="0062256E"/>
    <w:rsid w:val="00622FA6"/>
    <w:rsid w:val="006234DB"/>
    <w:rsid w:val="0062708A"/>
    <w:rsid w:val="0062718C"/>
    <w:rsid w:val="00627D92"/>
    <w:rsid w:val="00630491"/>
    <w:rsid w:val="00631F83"/>
    <w:rsid w:val="006326A3"/>
    <w:rsid w:val="006336AC"/>
    <w:rsid w:val="00634672"/>
    <w:rsid w:val="006349AE"/>
    <w:rsid w:val="00634EFD"/>
    <w:rsid w:val="0063693D"/>
    <w:rsid w:val="00636C09"/>
    <w:rsid w:val="00637029"/>
    <w:rsid w:val="00640E7D"/>
    <w:rsid w:val="006415E0"/>
    <w:rsid w:val="006415ED"/>
    <w:rsid w:val="00642846"/>
    <w:rsid w:val="00642C5C"/>
    <w:rsid w:val="00642CF0"/>
    <w:rsid w:val="00643AC1"/>
    <w:rsid w:val="00643DA7"/>
    <w:rsid w:val="00644223"/>
    <w:rsid w:val="00644ABC"/>
    <w:rsid w:val="0064627C"/>
    <w:rsid w:val="0064655A"/>
    <w:rsid w:val="006505D1"/>
    <w:rsid w:val="006506BC"/>
    <w:rsid w:val="006513B1"/>
    <w:rsid w:val="00652AD1"/>
    <w:rsid w:val="006542AE"/>
    <w:rsid w:val="00654D13"/>
    <w:rsid w:val="00655EDB"/>
    <w:rsid w:val="00655F01"/>
    <w:rsid w:val="006563CB"/>
    <w:rsid w:val="0065655D"/>
    <w:rsid w:val="0065687C"/>
    <w:rsid w:val="0065694F"/>
    <w:rsid w:val="00656F41"/>
    <w:rsid w:val="00657E78"/>
    <w:rsid w:val="00660C30"/>
    <w:rsid w:val="00660E73"/>
    <w:rsid w:val="00660F4B"/>
    <w:rsid w:val="00662017"/>
    <w:rsid w:val="006620B4"/>
    <w:rsid w:val="0066392C"/>
    <w:rsid w:val="00663B21"/>
    <w:rsid w:val="006644B3"/>
    <w:rsid w:val="00664A5C"/>
    <w:rsid w:val="00664DD2"/>
    <w:rsid w:val="00666646"/>
    <w:rsid w:val="0066725D"/>
    <w:rsid w:val="0067009D"/>
    <w:rsid w:val="00671247"/>
    <w:rsid w:val="00671265"/>
    <w:rsid w:val="00671E89"/>
    <w:rsid w:val="00671FCF"/>
    <w:rsid w:val="006721EB"/>
    <w:rsid w:val="00672269"/>
    <w:rsid w:val="00672FE3"/>
    <w:rsid w:val="00674E75"/>
    <w:rsid w:val="0067534C"/>
    <w:rsid w:val="006754FE"/>
    <w:rsid w:val="0067747B"/>
    <w:rsid w:val="00680A33"/>
    <w:rsid w:val="00681596"/>
    <w:rsid w:val="00682BBD"/>
    <w:rsid w:val="00682BFA"/>
    <w:rsid w:val="0068378A"/>
    <w:rsid w:val="006846F1"/>
    <w:rsid w:val="0068717E"/>
    <w:rsid w:val="00690C52"/>
    <w:rsid w:val="00691D7A"/>
    <w:rsid w:val="00693832"/>
    <w:rsid w:val="00694EB9"/>
    <w:rsid w:val="00695007"/>
    <w:rsid w:val="00695BB6"/>
    <w:rsid w:val="0069636A"/>
    <w:rsid w:val="006976DF"/>
    <w:rsid w:val="006A06C2"/>
    <w:rsid w:val="006A094D"/>
    <w:rsid w:val="006A0C8D"/>
    <w:rsid w:val="006A11E4"/>
    <w:rsid w:val="006A11F9"/>
    <w:rsid w:val="006A11FD"/>
    <w:rsid w:val="006A30CF"/>
    <w:rsid w:val="006A4881"/>
    <w:rsid w:val="006A4AB7"/>
    <w:rsid w:val="006A5440"/>
    <w:rsid w:val="006A562D"/>
    <w:rsid w:val="006A598D"/>
    <w:rsid w:val="006A6968"/>
    <w:rsid w:val="006A6BCC"/>
    <w:rsid w:val="006A72D0"/>
    <w:rsid w:val="006B1492"/>
    <w:rsid w:val="006B1AA0"/>
    <w:rsid w:val="006B2253"/>
    <w:rsid w:val="006B566E"/>
    <w:rsid w:val="006B5703"/>
    <w:rsid w:val="006B580A"/>
    <w:rsid w:val="006B584C"/>
    <w:rsid w:val="006B73AF"/>
    <w:rsid w:val="006C0E43"/>
    <w:rsid w:val="006C2587"/>
    <w:rsid w:val="006C2A00"/>
    <w:rsid w:val="006C46E6"/>
    <w:rsid w:val="006C4744"/>
    <w:rsid w:val="006C53B1"/>
    <w:rsid w:val="006C53EE"/>
    <w:rsid w:val="006C5488"/>
    <w:rsid w:val="006C6404"/>
    <w:rsid w:val="006C66FD"/>
    <w:rsid w:val="006C7799"/>
    <w:rsid w:val="006D09F5"/>
    <w:rsid w:val="006D1133"/>
    <w:rsid w:val="006D2162"/>
    <w:rsid w:val="006D2383"/>
    <w:rsid w:val="006D3256"/>
    <w:rsid w:val="006D58E7"/>
    <w:rsid w:val="006D5E35"/>
    <w:rsid w:val="006D69C5"/>
    <w:rsid w:val="006D7EE1"/>
    <w:rsid w:val="006D7F34"/>
    <w:rsid w:val="006E0392"/>
    <w:rsid w:val="006E1C51"/>
    <w:rsid w:val="006E1C7B"/>
    <w:rsid w:val="006E2635"/>
    <w:rsid w:val="006E45A5"/>
    <w:rsid w:val="006E49F2"/>
    <w:rsid w:val="006E5207"/>
    <w:rsid w:val="006E53FD"/>
    <w:rsid w:val="006E59E1"/>
    <w:rsid w:val="006E7577"/>
    <w:rsid w:val="006F1099"/>
    <w:rsid w:val="006F21FB"/>
    <w:rsid w:val="006F262E"/>
    <w:rsid w:val="006F2C41"/>
    <w:rsid w:val="006F3216"/>
    <w:rsid w:val="006F363C"/>
    <w:rsid w:val="006F4953"/>
    <w:rsid w:val="006F4CE6"/>
    <w:rsid w:val="006F54ED"/>
    <w:rsid w:val="006F588D"/>
    <w:rsid w:val="006F7432"/>
    <w:rsid w:val="006F7785"/>
    <w:rsid w:val="006F7D3E"/>
    <w:rsid w:val="006F7D7B"/>
    <w:rsid w:val="007002F7"/>
    <w:rsid w:val="0070079E"/>
    <w:rsid w:val="00701126"/>
    <w:rsid w:val="00701556"/>
    <w:rsid w:val="007024AF"/>
    <w:rsid w:val="007032B2"/>
    <w:rsid w:val="007032CD"/>
    <w:rsid w:val="007038DC"/>
    <w:rsid w:val="00704424"/>
    <w:rsid w:val="00704F0A"/>
    <w:rsid w:val="0070750B"/>
    <w:rsid w:val="00711264"/>
    <w:rsid w:val="0071134D"/>
    <w:rsid w:val="0071221F"/>
    <w:rsid w:val="00713BCF"/>
    <w:rsid w:val="00714275"/>
    <w:rsid w:val="00715561"/>
    <w:rsid w:val="00715686"/>
    <w:rsid w:val="00717207"/>
    <w:rsid w:val="007201AF"/>
    <w:rsid w:val="00720C9A"/>
    <w:rsid w:val="00720F2B"/>
    <w:rsid w:val="00720FD8"/>
    <w:rsid w:val="00721A75"/>
    <w:rsid w:val="007225A1"/>
    <w:rsid w:val="007233F8"/>
    <w:rsid w:val="00724337"/>
    <w:rsid w:val="0072438B"/>
    <w:rsid w:val="00725353"/>
    <w:rsid w:val="00725CCC"/>
    <w:rsid w:val="0072680B"/>
    <w:rsid w:val="007276DB"/>
    <w:rsid w:val="00730258"/>
    <w:rsid w:val="00730C66"/>
    <w:rsid w:val="0073141F"/>
    <w:rsid w:val="0073181E"/>
    <w:rsid w:val="00731E32"/>
    <w:rsid w:val="007323D7"/>
    <w:rsid w:val="00732E3B"/>
    <w:rsid w:val="00733BFC"/>
    <w:rsid w:val="00734245"/>
    <w:rsid w:val="007347F6"/>
    <w:rsid w:val="007348A9"/>
    <w:rsid w:val="0073502D"/>
    <w:rsid w:val="00735F44"/>
    <w:rsid w:val="00737144"/>
    <w:rsid w:val="007378A5"/>
    <w:rsid w:val="00740D20"/>
    <w:rsid w:val="0074133C"/>
    <w:rsid w:val="007420E9"/>
    <w:rsid w:val="00743278"/>
    <w:rsid w:val="00743A16"/>
    <w:rsid w:val="00743BAE"/>
    <w:rsid w:val="00743CDB"/>
    <w:rsid w:val="007448DA"/>
    <w:rsid w:val="00744BD5"/>
    <w:rsid w:val="007452B3"/>
    <w:rsid w:val="0074542F"/>
    <w:rsid w:val="00745CCC"/>
    <w:rsid w:val="0074603C"/>
    <w:rsid w:val="0074646A"/>
    <w:rsid w:val="007465FC"/>
    <w:rsid w:val="00746CDB"/>
    <w:rsid w:val="0074735A"/>
    <w:rsid w:val="00751250"/>
    <w:rsid w:val="007521CB"/>
    <w:rsid w:val="00752641"/>
    <w:rsid w:val="0075342A"/>
    <w:rsid w:val="00753F38"/>
    <w:rsid w:val="007556DF"/>
    <w:rsid w:val="007572BC"/>
    <w:rsid w:val="007578B8"/>
    <w:rsid w:val="00757A33"/>
    <w:rsid w:val="00757FF6"/>
    <w:rsid w:val="0076112C"/>
    <w:rsid w:val="0076150A"/>
    <w:rsid w:val="007615D6"/>
    <w:rsid w:val="007621B4"/>
    <w:rsid w:val="007621FB"/>
    <w:rsid w:val="00763BBE"/>
    <w:rsid w:val="007650F5"/>
    <w:rsid w:val="0076515F"/>
    <w:rsid w:val="00766AEC"/>
    <w:rsid w:val="00770BF9"/>
    <w:rsid w:val="00773C26"/>
    <w:rsid w:val="00774508"/>
    <w:rsid w:val="007752FF"/>
    <w:rsid w:val="00775E2D"/>
    <w:rsid w:val="007760CE"/>
    <w:rsid w:val="00776E84"/>
    <w:rsid w:val="00776F57"/>
    <w:rsid w:val="007773E2"/>
    <w:rsid w:val="00777DFC"/>
    <w:rsid w:val="00780CFE"/>
    <w:rsid w:val="00780E88"/>
    <w:rsid w:val="00781856"/>
    <w:rsid w:val="007821C5"/>
    <w:rsid w:val="0078238D"/>
    <w:rsid w:val="007839DC"/>
    <w:rsid w:val="007841A8"/>
    <w:rsid w:val="00784564"/>
    <w:rsid w:val="00784FEB"/>
    <w:rsid w:val="007857FB"/>
    <w:rsid w:val="007862EF"/>
    <w:rsid w:val="00786FEC"/>
    <w:rsid w:val="007872A1"/>
    <w:rsid w:val="007874D5"/>
    <w:rsid w:val="00787BB9"/>
    <w:rsid w:val="00790497"/>
    <w:rsid w:val="007907E2"/>
    <w:rsid w:val="00790839"/>
    <w:rsid w:val="00790A6E"/>
    <w:rsid w:val="00792C6A"/>
    <w:rsid w:val="007944A7"/>
    <w:rsid w:val="00794536"/>
    <w:rsid w:val="00794A35"/>
    <w:rsid w:val="007959AA"/>
    <w:rsid w:val="00796E97"/>
    <w:rsid w:val="00797154"/>
    <w:rsid w:val="00797CC8"/>
    <w:rsid w:val="007A036F"/>
    <w:rsid w:val="007A0779"/>
    <w:rsid w:val="007A0832"/>
    <w:rsid w:val="007A0DDE"/>
    <w:rsid w:val="007A101C"/>
    <w:rsid w:val="007A3009"/>
    <w:rsid w:val="007A56B0"/>
    <w:rsid w:val="007A6587"/>
    <w:rsid w:val="007A6FA3"/>
    <w:rsid w:val="007A75EC"/>
    <w:rsid w:val="007B0EA2"/>
    <w:rsid w:val="007B20EA"/>
    <w:rsid w:val="007B2C7E"/>
    <w:rsid w:val="007B2F88"/>
    <w:rsid w:val="007B38B7"/>
    <w:rsid w:val="007B39CE"/>
    <w:rsid w:val="007B3CDD"/>
    <w:rsid w:val="007B6531"/>
    <w:rsid w:val="007B663C"/>
    <w:rsid w:val="007B7634"/>
    <w:rsid w:val="007B7E0D"/>
    <w:rsid w:val="007C1D6A"/>
    <w:rsid w:val="007C2036"/>
    <w:rsid w:val="007C21A0"/>
    <w:rsid w:val="007C2EFD"/>
    <w:rsid w:val="007C38A6"/>
    <w:rsid w:val="007C3C5E"/>
    <w:rsid w:val="007C444F"/>
    <w:rsid w:val="007C44CC"/>
    <w:rsid w:val="007C73DB"/>
    <w:rsid w:val="007C7AC1"/>
    <w:rsid w:val="007D0DA9"/>
    <w:rsid w:val="007D0DE5"/>
    <w:rsid w:val="007D38FD"/>
    <w:rsid w:val="007D3A98"/>
    <w:rsid w:val="007D3FB7"/>
    <w:rsid w:val="007D4478"/>
    <w:rsid w:val="007D48C6"/>
    <w:rsid w:val="007D4F3D"/>
    <w:rsid w:val="007D5040"/>
    <w:rsid w:val="007D5579"/>
    <w:rsid w:val="007D6F1A"/>
    <w:rsid w:val="007D6F3E"/>
    <w:rsid w:val="007D76A8"/>
    <w:rsid w:val="007E04AC"/>
    <w:rsid w:val="007E0A84"/>
    <w:rsid w:val="007E0F64"/>
    <w:rsid w:val="007E1CF9"/>
    <w:rsid w:val="007E2B1C"/>
    <w:rsid w:val="007E39ED"/>
    <w:rsid w:val="007E4AA2"/>
    <w:rsid w:val="007E5E0A"/>
    <w:rsid w:val="007E5FD9"/>
    <w:rsid w:val="007E6362"/>
    <w:rsid w:val="007E63A5"/>
    <w:rsid w:val="007E65D8"/>
    <w:rsid w:val="007E6F0C"/>
    <w:rsid w:val="007E75D7"/>
    <w:rsid w:val="007E7D1E"/>
    <w:rsid w:val="007E7DA2"/>
    <w:rsid w:val="007E7E15"/>
    <w:rsid w:val="007F02C9"/>
    <w:rsid w:val="007F10FF"/>
    <w:rsid w:val="007F1DAF"/>
    <w:rsid w:val="007F245F"/>
    <w:rsid w:val="007F2A0D"/>
    <w:rsid w:val="007F3AF6"/>
    <w:rsid w:val="007F457F"/>
    <w:rsid w:val="007F50FA"/>
    <w:rsid w:val="007F540E"/>
    <w:rsid w:val="007F5AF4"/>
    <w:rsid w:val="007F5D36"/>
    <w:rsid w:val="007F5DDC"/>
    <w:rsid w:val="007F67D2"/>
    <w:rsid w:val="007F71DB"/>
    <w:rsid w:val="007F7707"/>
    <w:rsid w:val="00800443"/>
    <w:rsid w:val="00800852"/>
    <w:rsid w:val="008008B4"/>
    <w:rsid w:val="00801F3D"/>
    <w:rsid w:val="0080212E"/>
    <w:rsid w:val="008021E3"/>
    <w:rsid w:val="008022B1"/>
    <w:rsid w:val="008023A5"/>
    <w:rsid w:val="00802632"/>
    <w:rsid w:val="00802CE9"/>
    <w:rsid w:val="00802D43"/>
    <w:rsid w:val="008033AC"/>
    <w:rsid w:val="00804A6F"/>
    <w:rsid w:val="00804CE2"/>
    <w:rsid w:val="008057B4"/>
    <w:rsid w:val="00805BED"/>
    <w:rsid w:val="00806195"/>
    <w:rsid w:val="008064A2"/>
    <w:rsid w:val="00806F21"/>
    <w:rsid w:val="00807787"/>
    <w:rsid w:val="00807C34"/>
    <w:rsid w:val="00807E15"/>
    <w:rsid w:val="00807E78"/>
    <w:rsid w:val="00812194"/>
    <w:rsid w:val="00812582"/>
    <w:rsid w:val="00812ECE"/>
    <w:rsid w:val="00813632"/>
    <w:rsid w:val="00814586"/>
    <w:rsid w:val="008152F1"/>
    <w:rsid w:val="00816238"/>
    <w:rsid w:val="00816A6E"/>
    <w:rsid w:val="0081707F"/>
    <w:rsid w:val="00817410"/>
    <w:rsid w:val="008201B8"/>
    <w:rsid w:val="00820853"/>
    <w:rsid w:val="00820B7B"/>
    <w:rsid w:val="00820D29"/>
    <w:rsid w:val="00821A7E"/>
    <w:rsid w:val="00821CD7"/>
    <w:rsid w:val="00822FB5"/>
    <w:rsid w:val="00824905"/>
    <w:rsid w:val="00824A23"/>
    <w:rsid w:val="00824E90"/>
    <w:rsid w:val="00824EC2"/>
    <w:rsid w:val="008252E1"/>
    <w:rsid w:val="00826A47"/>
    <w:rsid w:val="00826A90"/>
    <w:rsid w:val="00826E04"/>
    <w:rsid w:val="00826F01"/>
    <w:rsid w:val="00827897"/>
    <w:rsid w:val="00827CDB"/>
    <w:rsid w:val="00830C12"/>
    <w:rsid w:val="00830E5A"/>
    <w:rsid w:val="0083113E"/>
    <w:rsid w:val="00831598"/>
    <w:rsid w:val="0083220D"/>
    <w:rsid w:val="00832279"/>
    <w:rsid w:val="00832452"/>
    <w:rsid w:val="00832644"/>
    <w:rsid w:val="0083296C"/>
    <w:rsid w:val="00834AA1"/>
    <w:rsid w:val="008356ED"/>
    <w:rsid w:val="0083641A"/>
    <w:rsid w:val="0083700B"/>
    <w:rsid w:val="008370C0"/>
    <w:rsid w:val="0083790C"/>
    <w:rsid w:val="00837B4B"/>
    <w:rsid w:val="00840603"/>
    <w:rsid w:val="0084075A"/>
    <w:rsid w:val="00840A25"/>
    <w:rsid w:val="00840D05"/>
    <w:rsid w:val="00841C85"/>
    <w:rsid w:val="00841DA8"/>
    <w:rsid w:val="00842E37"/>
    <w:rsid w:val="0084393C"/>
    <w:rsid w:val="00843A8D"/>
    <w:rsid w:val="00844986"/>
    <w:rsid w:val="00844F37"/>
    <w:rsid w:val="00845492"/>
    <w:rsid w:val="0084792C"/>
    <w:rsid w:val="00851357"/>
    <w:rsid w:val="0085199E"/>
    <w:rsid w:val="00852A03"/>
    <w:rsid w:val="00853630"/>
    <w:rsid w:val="0085499E"/>
    <w:rsid w:val="00854A1A"/>
    <w:rsid w:val="00854B58"/>
    <w:rsid w:val="00857337"/>
    <w:rsid w:val="008577F1"/>
    <w:rsid w:val="008579DE"/>
    <w:rsid w:val="008602BA"/>
    <w:rsid w:val="0086159B"/>
    <w:rsid w:val="00861B7F"/>
    <w:rsid w:val="0086367F"/>
    <w:rsid w:val="0086477C"/>
    <w:rsid w:val="00865513"/>
    <w:rsid w:val="00865A5B"/>
    <w:rsid w:val="00865C09"/>
    <w:rsid w:val="008665AE"/>
    <w:rsid w:val="00866926"/>
    <w:rsid w:val="00866ADD"/>
    <w:rsid w:val="00867DEB"/>
    <w:rsid w:val="008705A5"/>
    <w:rsid w:val="00870D6D"/>
    <w:rsid w:val="00871422"/>
    <w:rsid w:val="00871A84"/>
    <w:rsid w:val="008727E6"/>
    <w:rsid w:val="00872E3D"/>
    <w:rsid w:val="00872FD1"/>
    <w:rsid w:val="00874433"/>
    <w:rsid w:val="0087482D"/>
    <w:rsid w:val="00874B2D"/>
    <w:rsid w:val="00875751"/>
    <w:rsid w:val="00876418"/>
    <w:rsid w:val="0087687B"/>
    <w:rsid w:val="008768C0"/>
    <w:rsid w:val="00880137"/>
    <w:rsid w:val="00880980"/>
    <w:rsid w:val="00880B23"/>
    <w:rsid w:val="00881FEE"/>
    <w:rsid w:val="0088265D"/>
    <w:rsid w:val="008829F1"/>
    <w:rsid w:val="0088363F"/>
    <w:rsid w:val="0088364D"/>
    <w:rsid w:val="008849D7"/>
    <w:rsid w:val="0088530B"/>
    <w:rsid w:val="008854E4"/>
    <w:rsid w:val="008860D1"/>
    <w:rsid w:val="008864A4"/>
    <w:rsid w:val="00886C05"/>
    <w:rsid w:val="008870F8"/>
    <w:rsid w:val="00887D29"/>
    <w:rsid w:val="00892504"/>
    <w:rsid w:val="00893605"/>
    <w:rsid w:val="00894598"/>
    <w:rsid w:val="00894839"/>
    <w:rsid w:val="00896423"/>
    <w:rsid w:val="008A000B"/>
    <w:rsid w:val="008A02E4"/>
    <w:rsid w:val="008A1EDB"/>
    <w:rsid w:val="008A264C"/>
    <w:rsid w:val="008A29CF"/>
    <w:rsid w:val="008A2A0B"/>
    <w:rsid w:val="008A2ACE"/>
    <w:rsid w:val="008A41B4"/>
    <w:rsid w:val="008A4282"/>
    <w:rsid w:val="008A547B"/>
    <w:rsid w:val="008A5493"/>
    <w:rsid w:val="008A59BA"/>
    <w:rsid w:val="008A6448"/>
    <w:rsid w:val="008A6523"/>
    <w:rsid w:val="008A6DA6"/>
    <w:rsid w:val="008A72F1"/>
    <w:rsid w:val="008A7E00"/>
    <w:rsid w:val="008B0408"/>
    <w:rsid w:val="008B14DF"/>
    <w:rsid w:val="008B18C6"/>
    <w:rsid w:val="008B1AD8"/>
    <w:rsid w:val="008B29B1"/>
    <w:rsid w:val="008B2C7D"/>
    <w:rsid w:val="008B3515"/>
    <w:rsid w:val="008B3EC3"/>
    <w:rsid w:val="008B3F42"/>
    <w:rsid w:val="008B4702"/>
    <w:rsid w:val="008B5A7E"/>
    <w:rsid w:val="008B6DE4"/>
    <w:rsid w:val="008B6F1D"/>
    <w:rsid w:val="008B6FD2"/>
    <w:rsid w:val="008B7B92"/>
    <w:rsid w:val="008B7BB8"/>
    <w:rsid w:val="008C05B6"/>
    <w:rsid w:val="008C0854"/>
    <w:rsid w:val="008C1039"/>
    <w:rsid w:val="008C1250"/>
    <w:rsid w:val="008C1F1D"/>
    <w:rsid w:val="008C24B0"/>
    <w:rsid w:val="008C2ABB"/>
    <w:rsid w:val="008C2E64"/>
    <w:rsid w:val="008C3DE3"/>
    <w:rsid w:val="008C4FCD"/>
    <w:rsid w:val="008C658D"/>
    <w:rsid w:val="008C6CAA"/>
    <w:rsid w:val="008C6E11"/>
    <w:rsid w:val="008C72E4"/>
    <w:rsid w:val="008C734C"/>
    <w:rsid w:val="008C7776"/>
    <w:rsid w:val="008D0754"/>
    <w:rsid w:val="008D1552"/>
    <w:rsid w:val="008D1FD0"/>
    <w:rsid w:val="008D2B78"/>
    <w:rsid w:val="008D35E4"/>
    <w:rsid w:val="008D3900"/>
    <w:rsid w:val="008D3A23"/>
    <w:rsid w:val="008D4378"/>
    <w:rsid w:val="008D4E73"/>
    <w:rsid w:val="008D4FDC"/>
    <w:rsid w:val="008D5182"/>
    <w:rsid w:val="008D61AD"/>
    <w:rsid w:val="008D6260"/>
    <w:rsid w:val="008D64B7"/>
    <w:rsid w:val="008D6B2F"/>
    <w:rsid w:val="008E1010"/>
    <w:rsid w:val="008E18D4"/>
    <w:rsid w:val="008E1BB1"/>
    <w:rsid w:val="008E2CDC"/>
    <w:rsid w:val="008E38F6"/>
    <w:rsid w:val="008E3C8B"/>
    <w:rsid w:val="008E46D5"/>
    <w:rsid w:val="008E4984"/>
    <w:rsid w:val="008E4990"/>
    <w:rsid w:val="008E50B9"/>
    <w:rsid w:val="008E660B"/>
    <w:rsid w:val="008E66A1"/>
    <w:rsid w:val="008E7400"/>
    <w:rsid w:val="008E7836"/>
    <w:rsid w:val="008F063D"/>
    <w:rsid w:val="008F0B99"/>
    <w:rsid w:val="008F10C8"/>
    <w:rsid w:val="008F14A4"/>
    <w:rsid w:val="008F2683"/>
    <w:rsid w:val="008F28EE"/>
    <w:rsid w:val="008F309F"/>
    <w:rsid w:val="008F34EB"/>
    <w:rsid w:val="008F3E5F"/>
    <w:rsid w:val="008F4B7F"/>
    <w:rsid w:val="008F5303"/>
    <w:rsid w:val="008F5BA9"/>
    <w:rsid w:val="008F5EA0"/>
    <w:rsid w:val="008F603C"/>
    <w:rsid w:val="008F652F"/>
    <w:rsid w:val="008F6569"/>
    <w:rsid w:val="008F65C4"/>
    <w:rsid w:val="008F705B"/>
    <w:rsid w:val="008F7482"/>
    <w:rsid w:val="008F7763"/>
    <w:rsid w:val="008F7984"/>
    <w:rsid w:val="008F7FE8"/>
    <w:rsid w:val="00901594"/>
    <w:rsid w:val="00901C77"/>
    <w:rsid w:val="00903009"/>
    <w:rsid w:val="009040E8"/>
    <w:rsid w:val="0090428D"/>
    <w:rsid w:val="00904B87"/>
    <w:rsid w:val="0090516C"/>
    <w:rsid w:val="00906CE0"/>
    <w:rsid w:val="00907EB6"/>
    <w:rsid w:val="00910721"/>
    <w:rsid w:val="0091185C"/>
    <w:rsid w:val="00912209"/>
    <w:rsid w:val="00912604"/>
    <w:rsid w:val="00912B9E"/>
    <w:rsid w:val="00912D1A"/>
    <w:rsid w:val="00912F63"/>
    <w:rsid w:val="00912FBB"/>
    <w:rsid w:val="009132B0"/>
    <w:rsid w:val="009136A2"/>
    <w:rsid w:val="009163AE"/>
    <w:rsid w:val="00916D10"/>
    <w:rsid w:val="00916DFA"/>
    <w:rsid w:val="00917787"/>
    <w:rsid w:val="009218B4"/>
    <w:rsid w:val="0092239C"/>
    <w:rsid w:val="009244A0"/>
    <w:rsid w:val="009245C3"/>
    <w:rsid w:val="00926AEC"/>
    <w:rsid w:val="00926F80"/>
    <w:rsid w:val="00926FAB"/>
    <w:rsid w:val="0092724D"/>
    <w:rsid w:val="0092747E"/>
    <w:rsid w:val="009300AD"/>
    <w:rsid w:val="009303A3"/>
    <w:rsid w:val="009304B4"/>
    <w:rsid w:val="00930507"/>
    <w:rsid w:val="0093084B"/>
    <w:rsid w:val="0093084C"/>
    <w:rsid w:val="009316C6"/>
    <w:rsid w:val="00931BDB"/>
    <w:rsid w:val="0093244C"/>
    <w:rsid w:val="00937C34"/>
    <w:rsid w:val="00937F86"/>
    <w:rsid w:val="009405C6"/>
    <w:rsid w:val="00940EB6"/>
    <w:rsid w:val="009411E3"/>
    <w:rsid w:val="0094159E"/>
    <w:rsid w:val="0094163C"/>
    <w:rsid w:val="00942D2D"/>
    <w:rsid w:val="00942E96"/>
    <w:rsid w:val="00943387"/>
    <w:rsid w:val="00943A89"/>
    <w:rsid w:val="00945E78"/>
    <w:rsid w:val="009476F3"/>
    <w:rsid w:val="00947C23"/>
    <w:rsid w:val="00950210"/>
    <w:rsid w:val="009519F1"/>
    <w:rsid w:val="00952C41"/>
    <w:rsid w:val="00954829"/>
    <w:rsid w:val="009556B8"/>
    <w:rsid w:val="00955C1C"/>
    <w:rsid w:val="00955D60"/>
    <w:rsid w:val="009565ED"/>
    <w:rsid w:val="00956AC0"/>
    <w:rsid w:val="00957470"/>
    <w:rsid w:val="009577A7"/>
    <w:rsid w:val="0096381B"/>
    <w:rsid w:val="00965B55"/>
    <w:rsid w:val="00966FDB"/>
    <w:rsid w:val="00967193"/>
    <w:rsid w:val="00967250"/>
    <w:rsid w:val="00967292"/>
    <w:rsid w:val="00967920"/>
    <w:rsid w:val="0097053B"/>
    <w:rsid w:val="00970825"/>
    <w:rsid w:val="00971EBA"/>
    <w:rsid w:val="009730BE"/>
    <w:rsid w:val="009738FE"/>
    <w:rsid w:val="009757A9"/>
    <w:rsid w:val="00975903"/>
    <w:rsid w:val="00975E83"/>
    <w:rsid w:val="00977427"/>
    <w:rsid w:val="00977AE1"/>
    <w:rsid w:val="00977DE5"/>
    <w:rsid w:val="00977EDF"/>
    <w:rsid w:val="009816FF"/>
    <w:rsid w:val="0098196F"/>
    <w:rsid w:val="00981C6D"/>
    <w:rsid w:val="00981CE1"/>
    <w:rsid w:val="00981D81"/>
    <w:rsid w:val="009826B6"/>
    <w:rsid w:val="0098535B"/>
    <w:rsid w:val="00985435"/>
    <w:rsid w:val="0099026B"/>
    <w:rsid w:val="00990949"/>
    <w:rsid w:val="00990C1D"/>
    <w:rsid w:val="00990F04"/>
    <w:rsid w:val="009913CC"/>
    <w:rsid w:val="0099163B"/>
    <w:rsid w:val="0099166F"/>
    <w:rsid w:val="00992381"/>
    <w:rsid w:val="00992652"/>
    <w:rsid w:val="009927AA"/>
    <w:rsid w:val="00992B39"/>
    <w:rsid w:val="00992B45"/>
    <w:rsid w:val="0099370B"/>
    <w:rsid w:val="009937D6"/>
    <w:rsid w:val="00994134"/>
    <w:rsid w:val="009944DB"/>
    <w:rsid w:val="00995324"/>
    <w:rsid w:val="009955D0"/>
    <w:rsid w:val="009972C8"/>
    <w:rsid w:val="00997911"/>
    <w:rsid w:val="009A004F"/>
    <w:rsid w:val="009A0827"/>
    <w:rsid w:val="009A10F9"/>
    <w:rsid w:val="009A1D35"/>
    <w:rsid w:val="009A360B"/>
    <w:rsid w:val="009A4111"/>
    <w:rsid w:val="009A59A4"/>
    <w:rsid w:val="009A5AE7"/>
    <w:rsid w:val="009A7F75"/>
    <w:rsid w:val="009B003F"/>
    <w:rsid w:val="009B148C"/>
    <w:rsid w:val="009B24A4"/>
    <w:rsid w:val="009B269D"/>
    <w:rsid w:val="009B2B77"/>
    <w:rsid w:val="009B3ACF"/>
    <w:rsid w:val="009B4935"/>
    <w:rsid w:val="009B671D"/>
    <w:rsid w:val="009B7A9E"/>
    <w:rsid w:val="009C055E"/>
    <w:rsid w:val="009C126B"/>
    <w:rsid w:val="009C1645"/>
    <w:rsid w:val="009C17AD"/>
    <w:rsid w:val="009C1E25"/>
    <w:rsid w:val="009C1FD9"/>
    <w:rsid w:val="009C2964"/>
    <w:rsid w:val="009C37F0"/>
    <w:rsid w:val="009C40E3"/>
    <w:rsid w:val="009C4602"/>
    <w:rsid w:val="009C5025"/>
    <w:rsid w:val="009C69E9"/>
    <w:rsid w:val="009C70D3"/>
    <w:rsid w:val="009C7758"/>
    <w:rsid w:val="009C7BDE"/>
    <w:rsid w:val="009C7C59"/>
    <w:rsid w:val="009D03F6"/>
    <w:rsid w:val="009D0489"/>
    <w:rsid w:val="009D0619"/>
    <w:rsid w:val="009D1908"/>
    <w:rsid w:val="009D1B73"/>
    <w:rsid w:val="009D1EA0"/>
    <w:rsid w:val="009D2622"/>
    <w:rsid w:val="009D2E35"/>
    <w:rsid w:val="009D301E"/>
    <w:rsid w:val="009D3879"/>
    <w:rsid w:val="009D3AA8"/>
    <w:rsid w:val="009D542E"/>
    <w:rsid w:val="009D59D6"/>
    <w:rsid w:val="009D671B"/>
    <w:rsid w:val="009D69F8"/>
    <w:rsid w:val="009D73F6"/>
    <w:rsid w:val="009E02B3"/>
    <w:rsid w:val="009E340A"/>
    <w:rsid w:val="009E4F95"/>
    <w:rsid w:val="009E636A"/>
    <w:rsid w:val="009E6B8F"/>
    <w:rsid w:val="009E70C9"/>
    <w:rsid w:val="009E7277"/>
    <w:rsid w:val="009E7815"/>
    <w:rsid w:val="009E7AD9"/>
    <w:rsid w:val="009F1D1F"/>
    <w:rsid w:val="009F35E2"/>
    <w:rsid w:val="009F46B3"/>
    <w:rsid w:val="009F47C3"/>
    <w:rsid w:val="009F5BE4"/>
    <w:rsid w:val="009F5D5C"/>
    <w:rsid w:val="009F5DC2"/>
    <w:rsid w:val="009F7064"/>
    <w:rsid w:val="009F7DED"/>
    <w:rsid w:val="009F7E01"/>
    <w:rsid w:val="00A0023C"/>
    <w:rsid w:val="00A00657"/>
    <w:rsid w:val="00A00CC5"/>
    <w:rsid w:val="00A0144B"/>
    <w:rsid w:val="00A01CAC"/>
    <w:rsid w:val="00A032DF"/>
    <w:rsid w:val="00A03C2D"/>
    <w:rsid w:val="00A04445"/>
    <w:rsid w:val="00A05724"/>
    <w:rsid w:val="00A0574B"/>
    <w:rsid w:val="00A0578B"/>
    <w:rsid w:val="00A070B2"/>
    <w:rsid w:val="00A10E2B"/>
    <w:rsid w:val="00A110B6"/>
    <w:rsid w:val="00A119D0"/>
    <w:rsid w:val="00A11FDB"/>
    <w:rsid w:val="00A121C9"/>
    <w:rsid w:val="00A1309F"/>
    <w:rsid w:val="00A13601"/>
    <w:rsid w:val="00A13606"/>
    <w:rsid w:val="00A14CA9"/>
    <w:rsid w:val="00A15367"/>
    <w:rsid w:val="00A15B3D"/>
    <w:rsid w:val="00A161A9"/>
    <w:rsid w:val="00A161E6"/>
    <w:rsid w:val="00A165F0"/>
    <w:rsid w:val="00A1781C"/>
    <w:rsid w:val="00A17A35"/>
    <w:rsid w:val="00A17D23"/>
    <w:rsid w:val="00A20277"/>
    <w:rsid w:val="00A216C7"/>
    <w:rsid w:val="00A21F1A"/>
    <w:rsid w:val="00A22B25"/>
    <w:rsid w:val="00A22C12"/>
    <w:rsid w:val="00A236A0"/>
    <w:rsid w:val="00A2392D"/>
    <w:rsid w:val="00A24439"/>
    <w:rsid w:val="00A24803"/>
    <w:rsid w:val="00A2493C"/>
    <w:rsid w:val="00A255D7"/>
    <w:rsid w:val="00A25FEA"/>
    <w:rsid w:val="00A26D64"/>
    <w:rsid w:val="00A2723D"/>
    <w:rsid w:val="00A27866"/>
    <w:rsid w:val="00A301A2"/>
    <w:rsid w:val="00A306AC"/>
    <w:rsid w:val="00A307AE"/>
    <w:rsid w:val="00A31502"/>
    <w:rsid w:val="00A32741"/>
    <w:rsid w:val="00A351E4"/>
    <w:rsid w:val="00A377AF"/>
    <w:rsid w:val="00A40526"/>
    <w:rsid w:val="00A412C6"/>
    <w:rsid w:val="00A41A23"/>
    <w:rsid w:val="00A41DBC"/>
    <w:rsid w:val="00A41DE1"/>
    <w:rsid w:val="00A41DFF"/>
    <w:rsid w:val="00A42735"/>
    <w:rsid w:val="00A42B8B"/>
    <w:rsid w:val="00A437B7"/>
    <w:rsid w:val="00A43D32"/>
    <w:rsid w:val="00A441B6"/>
    <w:rsid w:val="00A44242"/>
    <w:rsid w:val="00A44647"/>
    <w:rsid w:val="00A45284"/>
    <w:rsid w:val="00A452EB"/>
    <w:rsid w:val="00A45374"/>
    <w:rsid w:val="00A46A9E"/>
    <w:rsid w:val="00A472EA"/>
    <w:rsid w:val="00A47654"/>
    <w:rsid w:val="00A47948"/>
    <w:rsid w:val="00A47952"/>
    <w:rsid w:val="00A5031F"/>
    <w:rsid w:val="00A5035F"/>
    <w:rsid w:val="00A5054E"/>
    <w:rsid w:val="00A51C48"/>
    <w:rsid w:val="00A51F7E"/>
    <w:rsid w:val="00A52215"/>
    <w:rsid w:val="00A52572"/>
    <w:rsid w:val="00A544E6"/>
    <w:rsid w:val="00A54E14"/>
    <w:rsid w:val="00A55910"/>
    <w:rsid w:val="00A55F59"/>
    <w:rsid w:val="00A56395"/>
    <w:rsid w:val="00A5728B"/>
    <w:rsid w:val="00A61BF1"/>
    <w:rsid w:val="00A6228F"/>
    <w:rsid w:val="00A624F1"/>
    <w:rsid w:val="00A6286E"/>
    <w:rsid w:val="00A642E5"/>
    <w:rsid w:val="00A647E8"/>
    <w:rsid w:val="00A65E6A"/>
    <w:rsid w:val="00A67C09"/>
    <w:rsid w:val="00A67D55"/>
    <w:rsid w:val="00A70D31"/>
    <w:rsid w:val="00A71402"/>
    <w:rsid w:val="00A7172B"/>
    <w:rsid w:val="00A71DC2"/>
    <w:rsid w:val="00A72139"/>
    <w:rsid w:val="00A72A10"/>
    <w:rsid w:val="00A73213"/>
    <w:rsid w:val="00A74F54"/>
    <w:rsid w:val="00A755B6"/>
    <w:rsid w:val="00A75B13"/>
    <w:rsid w:val="00A75D81"/>
    <w:rsid w:val="00A75E6A"/>
    <w:rsid w:val="00A763B5"/>
    <w:rsid w:val="00A76D05"/>
    <w:rsid w:val="00A77A09"/>
    <w:rsid w:val="00A8054D"/>
    <w:rsid w:val="00A8068E"/>
    <w:rsid w:val="00A8081C"/>
    <w:rsid w:val="00A818FE"/>
    <w:rsid w:val="00A81F6A"/>
    <w:rsid w:val="00A82425"/>
    <w:rsid w:val="00A82C80"/>
    <w:rsid w:val="00A82FD2"/>
    <w:rsid w:val="00A834A8"/>
    <w:rsid w:val="00A84AC6"/>
    <w:rsid w:val="00A84BA8"/>
    <w:rsid w:val="00A84EAD"/>
    <w:rsid w:val="00A8613F"/>
    <w:rsid w:val="00A870DE"/>
    <w:rsid w:val="00A872ED"/>
    <w:rsid w:val="00A873EA"/>
    <w:rsid w:val="00A876E3"/>
    <w:rsid w:val="00A87B0A"/>
    <w:rsid w:val="00A90BFB"/>
    <w:rsid w:val="00A92165"/>
    <w:rsid w:val="00A9236E"/>
    <w:rsid w:val="00A95B36"/>
    <w:rsid w:val="00A96E05"/>
    <w:rsid w:val="00A97FAC"/>
    <w:rsid w:val="00AA0C20"/>
    <w:rsid w:val="00AA1615"/>
    <w:rsid w:val="00AA376A"/>
    <w:rsid w:val="00AA4197"/>
    <w:rsid w:val="00AA42D0"/>
    <w:rsid w:val="00AA4B03"/>
    <w:rsid w:val="00AA4FD6"/>
    <w:rsid w:val="00AA51C1"/>
    <w:rsid w:val="00AA54BD"/>
    <w:rsid w:val="00AA5B9F"/>
    <w:rsid w:val="00AA6425"/>
    <w:rsid w:val="00AA6591"/>
    <w:rsid w:val="00AA6AC1"/>
    <w:rsid w:val="00AB0B5D"/>
    <w:rsid w:val="00AB1543"/>
    <w:rsid w:val="00AB1D4A"/>
    <w:rsid w:val="00AB23CF"/>
    <w:rsid w:val="00AB29D9"/>
    <w:rsid w:val="00AB3B71"/>
    <w:rsid w:val="00AB3E86"/>
    <w:rsid w:val="00AB4DEB"/>
    <w:rsid w:val="00AB503C"/>
    <w:rsid w:val="00AB5DC8"/>
    <w:rsid w:val="00AB761E"/>
    <w:rsid w:val="00AB7997"/>
    <w:rsid w:val="00AB7BA2"/>
    <w:rsid w:val="00AB7FEC"/>
    <w:rsid w:val="00AC30C9"/>
    <w:rsid w:val="00AC3240"/>
    <w:rsid w:val="00AC36A7"/>
    <w:rsid w:val="00AC4B3B"/>
    <w:rsid w:val="00AC590B"/>
    <w:rsid w:val="00AC66C1"/>
    <w:rsid w:val="00AC6AB0"/>
    <w:rsid w:val="00AC6BD9"/>
    <w:rsid w:val="00AC6BE7"/>
    <w:rsid w:val="00AC6E63"/>
    <w:rsid w:val="00AC713B"/>
    <w:rsid w:val="00AD051E"/>
    <w:rsid w:val="00AD17EB"/>
    <w:rsid w:val="00AD234A"/>
    <w:rsid w:val="00AD2D52"/>
    <w:rsid w:val="00AD3621"/>
    <w:rsid w:val="00AD4787"/>
    <w:rsid w:val="00AD5ACA"/>
    <w:rsid w:val="00AD5C48"/>
    <w:rsid w:val="00AD6A04"/>
    <w:rsid w:val="00AD7AD4"/>
    <w:rsid w:val="00AD7D32"/>
    <w:rsid w:val="00AE0847"/>
    <w:rsid w:val="00AE118B"/>
    <w:rsid w:val="00AE1373"/>
    <w:rsid w:val="00AE1A4D"/>
    <w:rsid w:val="00AE1BFD"/>
    <w:rsid w:val="00AE1F49"/>
    <w:rsid w:val="00AE2840"/>
    <w:rsid w:val="00AE2C17"/>
    <w:rsid w:val="00AE346A"/>
    <w:rsid w:val="00AE4B2F"/>
    <w:rsid w:val="00AE5181"/>
    <w:rsid w:val="00AE5549"/>
    <w:rsid w:val="00AE6B92"/>
    <w:rsid w:val="00AE74C9"/>
    <w:rsid w:val="00AF10A8"/>
    <w:rsid w:val="00AF1776"/>
    <w:rsid w:val="00AF19DC"/>
    <w:rsid w:val="00AF247F"/>
    <w:rsid w:val="00AF3459"/>
    <w:rsid w:val="00AF51C1"/>
    <w:rsid w:val="00AF6C23"/>
    <w:rsid w:val="00AF7126"/>
    <w:rsid w:val="00AF767A"/>
    <w:rsid w:val="00AF7F9F"/>
    <w:rsid w:val="00B000F8"/>
    <w:rsid w:val="00B0018F"/>
    <w:rsid w:val="00B00457"/>
    <w:rsid w:val="00B015D3"/>
    <w:rsid w:val="00B01E26"/>
    <w:rsid w:val="00B02A36"/>
    <w:rsid w:val="00B0309C"/>
    <w:rsid w:val="00B03F22"/>
    <w:rsid w:val="00B05045"/>
    <w:rsid w:val="00B069FD"/>
    <w:rsid w:val="00B06DC9"/>
    <w:rsid w:val="00B102DA"/>
    <w:rsid w:val="00B10C13"/>
    <w:rsid w:val="00B12166"/>
    <w:rsid w:val="00B126D8"/>
    <w:rsid w:val="00B13067"/>
    <w:rsid w:val="00B14293"/>
    <w:rsid w:val="00B14E5B"/>
    <w:rsid w:val="00B17432"/>
    <w:rsid w:val="00B20249"/>
    <w:rsid w:val="00B208B8"/>
    <w:rsid w:val="00B2092A"/>
    <w:rsid w:val="00B20D9D"/>
    <w:rsid w:val="00B211C1"/>
    <w:rsid w:val="00B21F11"/>
    <w:rsid w:val="00B22040"/>
    <w:rsid w:val="00B22666"/>
    <w:rsid w:val="00B229A1"/>
    <w:rsid w:val="00B24BAB"/>
    <w:rsid w:val="00B25448"/>
    <w:rsid w:val="00B257A6"/>
    <w:rsid w:val="00B25F38"/>
    <w:rsid w:val="00B25F91"/>
    <w:rsid w:val="00B26AC5"/>
    <w:rsid w:val="00B26B36"/>
    <w:rsid w:val="00B276E6"/>
    <w:rsid w:val="00B30E47"/>
    <w:rsid w:val="00B31359"/>
    <w:rsid w:val="00B32945"/>
    <w:rsid w:val="00B33088"/>
    <w:rsid w:val="00B338AC"/>
    <w:rsid w:val="00B338BC"/>
    <w:rsid w:val="00B34116"/>
    <w:rsid w:val="00B34BD7"/>
    <w:rsid w:val="00B35C61"/>
    <w:rsid w:val="00B35F42"/>
    <w:rsid w:val="00B3631A"/>
    <w:rsid w:val="00B36D1C"/>
    <w:rsid w:val="00B37405"/>
    <w:rsid w:val="00B43D46"/>
    <w:rsid w:val="00B4472A"/>
    <w:rsid w:val="00B44F10"/>
    <w:rsid w:val="00B45229"/>
    <w:rsid w:val="00B46975"/>
    <w:rsid w:val="00B46C1D"/>
    <w:rsid w:val="00B4706A"/>
    <w:rsid w:val="00B47E7C"/>
    <w:rsid w:val="00B47F93"/>
    <w:rsid w:val="00B50539"/>
    <w:rsid w:val="00B50A8E"/>
    <w:rsid w:val="00B50C59"/>
    <w:rsid w:val="00B50F92"/>
    <w:rsid w:val="00B512CB"/>
    <w:rsid w:val="00B51ACB"/>
    <w:rsid w:val="00B522CD"/>
    <w:rsid w:val="00B52576"/>
    <w:rsid w:val="00B52734"/>
    <w:rsid w:val="00B529AF"/>
    <w:rsid w:val="00B53455"/>
    <w:rsid w:val="00B5386D"/>
    <w:rsid w:val="00B53CB0"/>
    <w:rsid w:val="00B540AC"/>
    <w:rsid w:val="00B5475D"/>
    <w:rsid w:val="00B5477F"/>
    <w:rsid w:val="00B56619"/>
    <w:rsid w:val="00B601F6"/>
    <w:rsid w:val="00B61388"/>
    <w:rsid w:val="00B61A86"/>
    <w:rsid w:val="00B621A5"/>
    <w:rsid w:val="00B62EEA"/>
    <w:rsid w:val="00B63549"/>
    <w:rsid w:val="00B651D3"/>
    <w:rsid w:val="00B653F4"/>
    <w:rsid w:val="00B65F73"/>
    <w:rsid w:val="00B66484"/>
    <w:rsid w:val="00B67136"/>
    <w:rsid w:val="00B67252"/>
    <w:rsid w:val="00B71717"/>
    <w:rsid w:val="00B74292"/>
    <w:rsid w:val="00B74CD6"/>
    <w:rsid w:val="00B74E3C"/>
    <w:rsid w:val="00B755CB"/>
    <w:rsid w:val="00B75C4D"/>
    <w:rsid w:val="00B76229"/>
    <w:rsid w:val="00B768DC"/>
    <w:rsid w:val="00B769A2"/>
    <w:rsid w:val="00B77EFE"/>
    <w:rsid w:val="00B80EA7"/>
    <w:rsid w:val="00B8117C"/>
    <w:rsid w:val="00B831C0"/>
    <w:rsid w:val="00B835E2"/>
    <w:rsid w:val="00B8427D"/>
    <w:rsid w:val="00B84645"/>
    <w:rsid w:val="00B84872"/>
    <w:rsid w:val="00B8522B"/>
    <w:rsid w:val="00B8526F"/>
    <w:rsid w:val="00B8542A"/>
    <w:rsid w:val="00B85E5D"/>
    <w:rsid w:val="00B86002"/>
    <w:rsid w:val="00B86BFA"/>
    <w:rsid w:val="00B870DD"/>
    <w:rsid w:val="00B879C1"/>
    <w:rsid w:val="00B9005A"/>
    <w:rsid w:val="00B90B97"/>
    <w:rsid w:val="00B90BD5"/>
    <w:rsid w:val="00B90DFC"/>
    <w:rsid w:val="00B92752"/>
    <w:rsid w:val="00B927D7"/>
    <w:rsid w:val="00B951F2"/>
    <w:rsid w:val="00B95BEC"/>
    <w:rsid w:val="00B95D36"/>
    <w:rsid w:val="00B95EDD"/>
    <w:rsid w:val="00B965E8"/>
    <w:rsid w:val="00B974C1"/>
    <w:rsid w:val="00B97B9B"/>
    <w:rsid w:val="00B97FEE"/>
    <w:rsid w:val="00BA0274"/>
    <w:rsid w:val="00BA0821"/>
    <w:rsid w:val="00BA0E43"/>
    <w:rsid w:val="00BA100D"/>
    <w:rsid w:val="00BA2942"/>
    <w:rsid w:val="00BA3377"/>
    <w:rsid w:val="00BA5536"/>
    <w:rsid w:val="00BA5F83"/>
    <w:rsid w:val="00BA631E"/>
    <w:rsid w:val="00BA6AEA"/>
    <w:rsid w:val="00BA73AA"/>
    <w:rsid w:val="00BB1305"/>
    <w:rsid w:val="00BB1BFD"/>
    <w:rsid w:val="00BB20DB"/>
    <w:rsid w:val="00BB3FA4"/>
    <w:rsid w:val="00BB4842"/>
    <w:rsid w:val="00BB4CA1"/>
    <w:rsid w:val="00BB51E0"/>
    <w:rsid w:val="00BB528C"/>
    <w:rsid w:val="00BB63C4"/>
    <w:rsid w:val="00BB6BDF"/>
    <w:rsid w:val="00BB7D12"/>
    <w:rsid w:val="00BB7F49"/>
    <w:rsid w:val="00BC0388"/>
    <w:rsid w:val="00BC21DF"/>
    <w:rsid w:val="00BC290C"/>
    <w:rsid w:val="00BC2B57"/>
    <w:rsid w:val="00BC3557"/>
    <w:rsid w:val="00BC3F83"/>
    <w:rsid w:val="00BC3FBB"/>
    <w:rsid w:val="00BC4028"/>
    <w:rsid w:val="00BC43D6"/>
    <w:rsid w:val="00BC45CC"/>
    <w:rsid w:val="00BC4B8B"/>
    <w:rsid w:val="00BC55A9"/>
    <w:rsid w:val="00BC6CF4"/>
    <w:rsid w:val="00BC71C9"/>
    <w:rsid w:val="00BC7D40"/>
    <w:rsid w:val="00BD08A3"/>
    <w:rsid w:val="00BD114D"/>
    <w:rsid w:val="00BD26B1"/>
    <w:rsid w:val="00BD34AF"/>
    <w:rsid w:val="00BD4445"/>
    <w:rsid w:val="00BD599D"/>
    <w:rsid w:val="00BD6FE1"/>
    <w:rsid w:val="00BD7191"/>
    <w:rsid w:val="00BD71BF"/>
    <w:rsid w:val="00BD78AD"/>
    <w:rsid w:val="00BE1557"/>
    <w:rsid w:val="00BE3650"/>
    <w:rsid w:val="00BE5126"/>
    <w:rsid w:val="00BE5CA2"/>
    <w:rsid w:val="00BE5D04"/>
    <w:rsid w:val="00BE6FBD"/>
    <w:rsid w:val="00BE745B"/>
    <w:rsid w:val="00BF05A8"/>
    <w:rsid w:val="00BF062C"/>
    <w:rsid w:val="00BF07A3"/>
    <w:rsid w:val="00BF07F0"/>
    <w:rsid w:val="00BF0C6E"/>
    <w:rsid w:val="00BF0CDC"/>
    <w:rsid w:val="00BF15CA"/>
    <w:rsid w:val="00BF18FC"/>
    <w:rsid w:val="00BF212F"/>
    <w:rsid w:val="00BF2567"/>
    <w:rsid w:val="00BF328A"/>
    <w:rsid w:val="00BF3370"/>
    <w:rsid w:val="00BF33CD"/>
    <w:rsid w:val="00BF3B7A"/>
    <w:rsid w:val="00BF3F6E"/>
    <w:rsid w:val="00BF4385"/>
    <w:rsid w:val="00BF4E3E"/>
    <w:rsid w:val="00BF4EC1"/>
    <w:rsid w:val="00BF500B"/>
    <w:rsid w:val="00BF5757"/>
    <w:rsid w:val="00BF5CF4"/>
    <w:rsid w:val="00BF6088"/>
    <w:rsid w:val="00BF6E61"/>
    <w:rsid w:val="00C01D64"/>
    <w:rsid w:val="00C04073"/>
    <w:rsid w:val="00C05E83"/>
    <w:rsid w:val="00C06781"/>
    <w:rsid w:val="00C07E4B"/>
    <w:rsid w:val="00C1028B"/>
    <w:rsid w:val="00C108A9"/>
    <w:rsid w:val="00C10AA3"/>
    <w:rsid w:val="00C116F5"/>
    <w:rsid w:val="00C12D27"/>
    <w:rsid w:val="00C12E6B"/>
    <w:rsid w:val="00C131CD"/>
    <w:rsid w:val="00C13572"/>
    <w:rsid w:val="00C13BF2"/>
    <w:rsid w:val="00C13BFE"/>
    <w:rsid w:val="00C14F4E"/>
    <w:rsid w:val="00C178F1"/>
    <w:rsid w:val="00C17AF6"/>
    <w:rsid w:val="00C20566"/>
    <w:rsid w:val="00C20859"/>
    <w:rsid w:val="00C212AB"/>
    <w:rsid w:val="00C220E5"/>
    <w:rsid w:val="00C229B8"/>
    <w:rsid w:val="00C2330A"/>
    <w:rsid w:val="00C23517"/>
    <w:rsid w:val="00C23AA6"/>
    <w:rsid w:val="00C23F99"/>
    <w:rsid w:val="00C2403E"/>
    <w:rsid w:val="00C24FCD"/>
    <w:rsid w:val="00C25018"/>
    <w:rsid w:val="00C25544"/>
    <w:rsid w:val="00C261E7"/>
    <w:rsid w:val="00C2669B"/>
    <w:rsid w:val="00C26A2C"/>
    <w:rsid w:val="00C26F47"/>
    <w:rsid w:val="00C27FAA"/>
    <w:rsid w:val="00C31E27"/>
    <w:rsid w:val="00C34BD5"/>
    <w:rsid w:val="00C351D5"/>
    <w:rsid w:val="00C35D79"/>
    <w:rsid w:val="00C35E64"/>
    <w:rsid w:val="00C36364"/>
    <w:rsid w:val="00C36BB4"/>
    <w:rsid w:val="00C36CE7"/>
    <w:rsid w:val="00C3716B"/>
    <w:rsid w:val="00C37496"/>
    <w:rsid w:val="00C40625"/>
    <w:rsid w:val="00C40AB1"/>
    <w:rsid w:val="00C41A65"/>
    <w:rsid w:val="00C42E49"/>
    <w:rsid w:val="00C43956"/>
    <w:rsid w:val="00C44DF6"/>
    <w:rsid w:val="00C44E6C"/>
    <w:rsid w:val="00C4558D"/>
    <w:rsid w:val="00C46C9A"/>
    <w:rsid w:val="00C47210"/>
    <w:rsid w:val="00C5107D"/>
    <w:rsid w:val="00C518DC"/>
    <w:rsid w:val="00C54643"/>
    <w:rsid w:val="00C547A3"/>
    <w:rsid w:val="00C54D1F"/>
    <w:rsid w:val="00C54F30"/>
    <w:rsid w:val="00C5546C"/>
    <w:rsid w:val="00C558FC"/>
    <w:rsid w:val="00C56461"/>
    <w:rsid w:val="00C57703"/>
    <w:rsid w:val="00C61BC6"/>
    <w:rsid w:val="00C61DFB"/>
    <w:rsid w:val="00C62C14"/>
    <w:rsid w:val="00C62FC9"/>
    <w:rsid w:val="00C6482F"/>
    <w:rsid w:val="00C64BCC"/>
    <w:rsid w:val="00C65338"/>
    <w:rsid w:val="00C656A4"/>
    <w:rsid w:val="00C65CE2"/>
    <w:rsid w:val="00C65E8D"/>
    <w:rsid w:val="00C6636B"/>
    <w:rsid w:val="00C67EAD"/>
    <w:rsid w:val="00C7066B"/>
    <w:rsid w:val="00C70C69"/>
    <w:rsid w:val="00C732A5"/>
    <w:rsid w:val="00C73321"/>
    <w:rsid w:val="00C73C8D"/>
    <w:rsid w:val="00C73CF1"/>
    <w:rsid w:val="00C742ED"/>
    <w:rsid w:val="00C74B59"/>
    <w:rsid w:val="00C75326"/>
    <w:rsid w:val="00C75A21"/>
    <w:rsid w:val="00C75A23"/>
    <w:rsid w:val="00C760D6"/>
    <w:rsid w:val="00C769BD"/>
    <w:rsid w:val="00C76A92"/>
    <w:rsid w:val="00C777A2"/>
    <w:rsid w:val="00C8080D"/>
    <w:rsid w:val="00C80A3F"/>
    <w:rsid w:val="00C80B4B"/>
    <w:rsid w:val="00C80BE8"/>
    <w:rsid w:val="00C81E3A"/>
    <w:rsid w:val="00C82C5E"/>
    <w:rsid w:val="00C82E82"/>
    <w:rsid w:val="00C83278"/>
    <w:rsid w:val="00C860C6"/>
    <w:rsid w:val="00C86431"/>
    <w:rsid w:val="00C86E4B"/>
    <w:rsid w:val="00C87394"/>
    <w:rsid w:val="00C874FA"/>
    <w:rsid w:val="00C87676"/>
    <w:rsid w:val="00C87D14"/>
    <w:rsid w:val="00C900BC"/>
    <w:rsid w:val="00C90153"/>
    <w:rsid w:val="00C9066F"/>
    <w:rsid w:val="00C90ADA"/>
    <w:rsid w:val="00C917C8"/>
    <w:rsid w:val="00C91987"/>
    <w:rsid w:val="00C92344"/>
    <w:rsid w:val="00C92E3A"/>
    <w:rsid w:val="00C945A2"/>
    <w:rsid w:val="00C96D49"/>
    <w:rsid w:val="00C97FC6"/>
    <w:rsid w:val="00CA0358"/>
    <w:rsid w:val="00CA04F4"/>
    <w:rsid w:val="00CA0A81"/>
    <w:rsid w:val="00CA1D9C"/>
    <w:rsid w:val="00CA1E65"/>
    <w:rsid w:val="00CA1EDA"/>
    <w:rsid w:val="00CA2B6E"/>
    <w:rsid w:val="00CA3062"/>
    <w:rsid w:val="00CA3191"/>
    <w:rsid w:val="00CA3323"/>
    <w:rsid w:val="00CA3EAF"/>
    <w:rsid w:val="00CA46C3"/>
    <w:rsid w:val="00CA4E47"/>
    <w:rsid w:val="00CA6DAD"/>
    <w:rsid w:val="00CA717E"/>
    <w:rsid w:val="00CA7C8D"/>
    <w:rsid w:val="00CA7FC7"/>
    <w:rsid w:val="00CB0456"/>
    <w:rsid w:val="00CB1F28"/>
    <w:rsid w:val="00CB26D7"/>
    <w:rsid w:val="00CB3E70"/>
    <w:rsid w:val="00CB4656"/>
    <w:rsid w:val="00CB4C6F"/>
    <w:rsid w:val="00CB5288"/>
    <w:rsid w:val="00CB5D54"/>
    <w:rsid w:val="00CB5FC2"/>
    <w:rsid w:val="00CB747F"/>
    <w:rsid w:val="00CB756B"/>
    <w:rsid w:val="00CC08F7"/>
    <w:rsid w:val="00CC22AE"/>
    <w:rsid w:val="00CC239F"/>
    <w:rsid w:val="00CC2D87"/>
    <w:rsid w:val="00CC3B6F"/>
    <w:rsid w:val="00CC42C2"/>
    <w:rsid w:val="00CC5CD9"/>
    <w:rsid w:val="00CC5EFB"/>
    <w:rsid w:val="00CC6561"/>
    <w:rsid w:val="00CC6646"/>
    <w:rsid w:val="00CC7D1F"/>
    <w:rsid w:val="00CD0269"/>
    <w:rsid w:val="00CD16FC"/>
    <w:rsid w:val="00CD1B78"/>
    <w:rsid w:val="00CD274C"/>
    <w:rsid w:val="00CD2F48"/>
    <w:rsid w:val="00CD4917"/>
    <w:rsid w:val="00CD5049"/>
    <w:rsid w:val="00CD51E5"/>
    <w:rsid w:val="00CD6DDF"/>
    <w:rsid w:val="00CD6FC7"/>
    <w:rsid w:val="00CE09F1"/>
    <w:rsid w:val="00CE18BB"/>
    <w:rsid w:val="00CE1942"/>
    <w:rsid w:val="00CE2513"/>
    <w:rsid w:val="00CE2D9D"/>
    <w:rsid w:val="00CE2F82"/>
    <w:rsid w:val="00CE4502"/>
    <w:rsid w:val="00CE4B51"/>
    <w:rsid w:val="00CE51D3"/>
    <w:rsid w:val="00CE52F8"/>
    <w:rsid w:val="00CE5B6C"/>
    <w:rsid w:val="00CE6143"/>
    <w:rsid w:val="00CE6ABD"/>
    <w:rsid w:val="00CE71F0"/>
    <w:rsid w:val="00CF05B6"/>
    <w:rsid w:val="00CF0EF0"/>
    <w:rsid w:val="00CF1485"/>
    <w:rsid w:val="00CF238F"/>
    <w:rsid w:val="00CF2E7C"/>
    <w:rsid w:val="00CF34A2"/>
    <w:rsid w:val="00CF3540"/>
    <w:rsid w:val="00CF38B9"/>
    <w:rsid w:val="00CF46D2"/>
    <w:rsid w:val="00CF52F3"/>
    <w:rsid w:val="00CF552F"/>
    <w:rsid w:val="00D0125B"/>
    <w:rsid w:val="00D013D8"/>
    <w:rsid w:val="00D01693"/>
    <w:rsid w:val="00D01D40"/>
    <w:rsid w:val="00D04275"/>
    <w:rsid w:val="00D043B3"/>
    <w:rsid w:val="00D046DE"/>
    <w:rsid w:val="00D04941"/>
    <w:rsid w:val="00D04AC0"/>
    <w:rsid w:val="00D04C93"/>
    <w:rsid w:val="00D055A7"/>
    <w:rsid w:val="00D06BAE"/>
    <w:rsid w:val="00D0736E"/>
    <w:rsid w:val="00D077A8"/>
    <w:rsid w:val="00D102CC"/>
    <w:rsid w:val="00D10487"/>
    <w:rsid w:val="00D10714"/>
    <w:rsid w:val="00D118FC"/>
    <w:rsid w:val="00D11AF2"/>
    <w:rsid w:val="00D11BA1"/>
    <w:rsid w:val="00D12753"/>
    <w:rsid w:val="00D12DB2"/>
    <w:rsid w:val="00D13214"/>
    <w:rsid w:val="00D1393D"/>
    <w:rsid w:val="00D142EF"/>
    <w:rsid w:val="00D14EEE"/>
    <w:rsid w:val="00D150B1"/>
    <w:rsid w:val="00D157C3"/>
    <w:rsid w:val="00D15F0B"/>
    <w:rsid w:val="00D16937"/>
    <w:rsid w:val="00D16F53"/>
    <w:rsid w:val="00D17174"/>
    <w:rsid w:val="00D17AF7"/>
    <w:rsid w:val="00D2130F"/>
    <w:rsid w:val="00D21543"/>
    <w:rsid w:val="00D216E8"/>
    <w:rsid w:val="00D227BB"/>
    <w:rsid w:val="00D22D0C"/>
    <w:rsid w:val="00D233FC"/>
    <w:rsid w:val="00D23FBC"/>
    <w:rsid w:val="00D24C08"/>
    <w:rsid w:val="00D24D9D"/>
    <w:rsid w:val="00D25397"/>
    <w:rsid w:val="00D2572B"/>
    <w:rsid w:val="00D26E09"/>
    <w:rsid w:val="00D2711F"/>
    <w:rsid w:val="00D301BF"/>
    <w:rsid w:val="00D30717"/>
    <w:rsid w:val="00D318AE"/>
    <w:rsid w:val="00D31DF4"/>
    <w:rsid w:val="00D31F2F"/>
    <w:rsid w:val="00D32B41"/>
    <w:rsid w:val="00D33037"/>
    <w:rsid w:val="00D33185"/>
    <w:rsid w:val="00D33DA6"/>
    <w:rsid w:val="00D354B4"/>
    <w:rsid w:val="00D35CF4"/>
    <w:rsid w:val="00D363D9"/>
    <w:rsid w:val="00D37334"/>
    <w:rsid w:val="00D373B0"/>
    <w:rsid w:val="00D37B71"/>
    <w:rsid w:val="00D41410"/>
    <w:rsid w:val="00D42055"/>
    <w:rsid w:val="00D421E1"/>
    <w:rsid w:val="00D4328E"/>
    <w:rsid w:val="00D432C6"/>
    <w:rsid w:val="00D4441D"/>
    <w:rsid w:val="00D44A87"/>
    <w:rsid w:val="00D44A8C"/>
    <w:rsid w:val="00D4550E"/>
    <w:rsid w:val="00D45C3A"/>
    <w:rsid w:val="00D470EE"/>
    <w:rsid w:val="00D475B8"/>
    <w:rsid w:val="00D47AAE"/>
    <w:rsid w:val="00D47ADB"/>
    <w:rsid w:val="00D50074"/>
    <w:rsid w:val="00D51BF8"/>
    <w:rsid w:val="00D52EF3"/>
    <w:rsid w:val="00D532FD"/>
    <w:rsid w:val="00D5383C"/>
    <w:rsid w:val="00D546C0"/>
    <w:rsid w:val="00D54881"/>
    <w:rsid w:val="00D556E7"/>
    <w:rsid w:val="00D55826"/>
    <w:rsid w:val="00D55CF7"/>
    <w:rsid w:val="00D55E8E"/>
    <w:rsid w:val="00D570BD"/>
    <w:rsid w:val="00D5790E"/>
    <w:rsid w:val="00D57DE6"/>
    <w:rsid w:val="00D61A58"/>
    <w:rsid w:val="00D62854"/>
    <w:rsid w:val="00D62C4B"/>
    <w:rsid w:val="00D62F1E"/>
    <w:rsid w:val="00D63546"/>
    <w:rsid w:val="00D63985"/>
    <w:rsid w:val="00D6451E"/>
    <w:rsid w:val="00D64E99"/>
    <w:rsid w:val="00D65488"/>
    <w:rsid w:val="00D6553D"/>
    <w:rsid w:val="00D65C20"/>
    <w:rsid w:val="00D65F67"/>
    <w:rsid w:val="00D66B4F"/>
    <w:rsid w:val="00D671ED"/>
    <w:rsid w:val="00D70D87"/>
    <w:rsid w:val="00D71360"/>
    <w:rsid w:val="00D714B4"/>
    <w:rsid w:val="00D71710"/>
    <w:rsid w:val="00D719A5"/>
    <w:rsid w:val="00D72DDF"/>
    <w:rsid w:val="00D73982"/>
    <w:rsid w:val="00D73CE0"/>
    <w:rsid w:val="00D74DDB"/>
    <w:rsid w:val="00D75BB3"/>
    <w:rsid w:val="00D76704"/>
    <w:rsid w:val="00D77446"/>
    <w:rsid w:val="00D80B03"/>
    <w:rsid w:val="00D83539"/>
    <w:rsid w:val="00D85AA2"/>
    <w:rsid w:val="00D86E22"/>
    <w:rsid w:val="00D87268"/>
    <w:rsid w:val="00D90562"/>
    <w:rsid w:val="00D91033"/>
    <w:rsid w:val="00D913A0"/>
    <w:rsid w:val="00D91C5A"/>
    <w:rsid w:val="00D9237A"/>
    <w:rsid w:val="00D92C97"/>
    <w:rsid w:val="00D938C0"/>
    <w:rsid w:val="00D93C6A"/>
    <w:rsid w:val="00D94091"/>
    <w:rsid w:val="00D9422D"/>
    <w:rsid w:val="00D95205"/>
    <w:rsid w:val="00DA17FC"/>
    <w:rsid w:val="00DA1AA1"/>
    <w:rsid w:val="00DA1AE1"/>
    <w:rsid w:val="00DA1B28"/>
    <w:rsid w:val="00DA2DC4"/>
    <w:rsid w:val="00DA3A21"/>
    <w:rsid w:val="00DA4C2B"/>
    <w:rsid w:val="00DA6406"/>
    <w:rsid w:val="00DA67DB"/>
    <w:rsid w:val="00DB0B65"/>
    <w:rsid w:val="00DB0E4F"/>
    <w:rsid w:val="00DB1349"/>
    <w:rsid w:val="00DB1443"/>
    <w:rsid w:val="00DB1E53"/>
    <w:rsid w:val="00DB3635"/>
    <w:rsid w:val="00DB3B1E"/>
    <w:rsid w:val="00DB434B"/>
    <w:rsid w:val="00DB552D"/>
    <w:rsid w:val="00DB55C2"/>
    <w:rsid w:val="00DB5778"/>
    <w:rsid w:val="00DB6448"/>
    <w:rsid w:val="00DC1ED6"/>
    <w:rsid w:val="00DC2E31"/>
    <w:rsid w:val="00DC2EC6"/>
    <w:rsid w:val="00DC4923"/>
    <w:rsid w:val="00DC4EAF"/>
    <w:rsid w:val="00DC6C6B"/>
    <w:rsid w:val="00DC72EB"/>
    <w:rsid w:val="00DD0654"/>
    <w:rsid w:val="00DD0B6E"/>
    <w:rsid w:val="00DD11CD"/>
    <w:rsid w:val="00DD1E96"/>
    <w:rsid w:val="00DD1F9A"/>
    <w:rsid w:val="00DD3C8A"/>
    <w:rsid w:val="00DD405D"/>
    <w:rsid w:val="00DD4817"/>
    <w:rsid w:val="00DD50FD"/>
    <w:rsid w:val="00DD5344"/>
    <w:rsid w:val="00DD5A25"/>
    <w:rsid w:val="00DD6694"/>
    <w:rsid w:val="00DD6BE9"/>
    <w:rsid w:val="00DD6FEE"/>
    <w:rsid w:val="00DD70AC"/>
    <w:rsid w:val="00DD7435"/>
    <w:rsid w:val="00DD7501"/>
    <w:rsid w:val="00DD7733"/>
    <w:rsid w:val="00DD790D"/>
    <w:rsid w:val="00DE1838"/>
    <w:rsid w:val="00DE1B0D"/>
    <w:rsid w:val="00DE2319"/>
    <w:rsid w:val="00DE29D3"/>
    <w:rsid w:val="00DE39BA"/>
    <w:rsid w:val="00DE40E4"/>
    <w:rsid w:val="00DE47F0"/>
    <w:rsid w:val="00DE4CD8"/>
    <w:rsid w:val="00DE4FB9"/>
    <w:rsid w:val="00DE5397"/>
    <w:rsid w:val="00DE54C5"/>
    <w:rsid w:val="00DE5933"/>
    <w:rsid w:val="00DE5EAD"/>
    <w:rsid w:val="00DE62B8"/>
    <w:rsid w:val="00DE68C9"/>
    <w:rsid w:val="00DE7C7B"/>
    <w:rsid w:val="00DF0D48"/>
    <w:rsid w:val="00DF1B54"/>
    <w:rsid w:val="00DF2EBD"/>
    <w:rsid w:val="00DF3DC5"/>
    <w:rsid w:val="00DF42A8"/>
    <w:rsid w:val="00DF4B50"/>
    <w:rsid w:val="00DF5247"/>
    <w:rsid w:val="00DF5324"/>
    <w:rsid w:val="00DF5419"/>
    <w:rsid w:val="00DF59D7"/>
    <w:rsid w:val="00DF65C0"/>
    <w:rsid w:val="00DF7343"/>
    <w:rsid w:val="00E004C8"/>
    <w:rsid w:val="00E021FE"/>
    <w:rsid w:val="00E03E51"/>
    <w:rsid w:val="00E04169"/>
    <w:rsid w:val="00E05272"/>
    <w:rsid w:val="00E053F1"/>
    <w:rsid w:val="00E055D7"/>
    <w:rsid w:val="00E0605A"/>
    <w:rsid w:val="00E0613A"/>
    <w:rsid w:val="00E0685C"/>
    <w:rsid w:val="00E06A40"/>
    <w:rsid w:val="00E06AEE"/>
    <w:rsid w:val="00E06E11"/>
    <w:rsid w:val="00E12746"/>
    <w:rsid w:val="00E12D08"/>
    <w:rsid w:val="00E13B7F"/>
    <w:rsid w:val="00E1431E"/>
    <w:rsid w:val="00E158E4"/>
    <w:rsid w:val="00E16C27"/>
    <w:rsid w:val="00E16F2A"/>
    <w:rsid w:val="00E20114"/>
    <w:rsid w:val="00E2075F"/>
    <w:rsid w:val="00E21004"/>
    <w:rsid w:val="00E2140E"/>
    <w:rsid w:val="00E21442"/>
    <w:rsid w:val="00E2178C"/>
    <w:rsid w:val="00E21932"/>
    <w:rsid w:val="00E22A97"/>
    <w:rsid w:val="00E233BC"/>
    <w:rsid w:val="00E23E5C"/>
    <w:rsid w:val="00E244D9"/>
    <w:rsid w:val="00E2509D"/>
    <w:rsid w:val="00E269B6"/>
    <w:rsid w:val="00E2795F"/>
    <w:rsid w:val="00E3120D"/>
    <w:rsid w:val="00E316A7"/>
    <w:rsid w:val="00E31B02"/>
    <w:rsid w:val="00E31C61"/>
    <w:rsid w:val="00E321A6"/>
    <w:rsid w:val="00E322ED"/>
    <w:rsid w:val="00E329FF"/>
    <w:rsid w:val="00E332CD"/>
    <w:rsid w:val="00E33A8E"/>
    <w:rsid w:val="00E35612"/>
    <w:rsid w:val="00E35917"/>
    <w:rsid w:val="00E35CF0"/>
    <w:rsid w:val="00E36CE8"/>
    <w:rsid w:val="00E37098"/>
    <w:rsid w:val="00E375A3"/>
    <w:rsid w:val="00E3790F"/>
    <w:rsid w:val="00E37E0B"/>
    <w:rsid w:val="00E40142"/>
    <w:rsid w:val="00E41BD1"/>
    <w:rsid w:val="00E42548"/>
    <w:rsid w:val="00E42638"/>
    <w:rsid w:val="00E42CC6"/>
    <w:rsid w:val="00E43358"/>
    <w:rsid w:val="00E43430"/>
    <w:rsid w:val="00E43A59"/>
    <w:rsid w:val="00E43EBC"/>
    <w:rsid w:val="00E44194"/>
    <w:rsid w:val="00E445D7"/>
    <w:rsid w:val="00E44625"/>
    <w:rsid w:val="00E4489B"/>
    <w:rsid w:val="00E448D1"/>
    <w:rsid w:val="00E44F44"/>
    <w:rsid w:val="00E4638E"/>
    <w:rsid w:val="00E464A9"/>
    <w:rsid w:val="00E47106"/>
    <w:rsid w:val="00E472CE"/>
    <w:rsid w:val="00E545CC"/>
    <w:rsid w:val="00E5473D"/>
    <w:rsid w:val="00E55F23"/>
    <w:rsid w:val="00E56EC4"/>
    <w:rsid w:val="00E57AA6"/>
    <w:rsid w:val="00E60159"/>
    <w:rsid w:val="00E60863"/>
    <w:rsid w:val="00E608A0"/>
    <w:rsid w:val="00E6117E"/>
    <w:rsid w:val="00E61AEA"/>
    <w:rsid w:val="00E61D60"/>
    <w:rsid w:val="00E620FB"/>
    <w:rsid w:val="00E621DC"/>
    <w:rsid w:val="00E62398"/>
    <w:rsid w:val="00E64C43"/>
    <w:rsid w:val="00E65118"/>
    <w:rsid w:val="00E6534D"/>
    <w:rsid w:val="00E65B4E"/>
    <w:rsid w:val="00E65D0C"/>
    <w:rsid w:val="00E6675C"/>
    <w:rsid w:val="00E66992"/>
    <w:rsid w:val="00E67267"/>
    <w:rsid w:val="00E7077C"/>
    <w:rsid w:val="00E7164D"/>
    <w:rsid w:val="00E728A6"/>
    <w:rsid w:val="00E72DCB"/>
    <w:rsid w:val="00E7371D"/>
    <w:rsid w:val="00E76BBC"/>
    <w:rsid w:val="00E7702F"/>
    <w:rsid w:val="00E77588"/>
    <w:rsid w:val="00E77644"/>
    <w:rsid w:val="00E80141"/>
    <w:rsid w:val="00E804FE"/>
    <w:rsid w:val="00E805D3"/>
    <w:rsid w:val="00E869CD"/>
    <w:rsid w:val="00E877A0"/>
    <w:rsid w:val="00E877D1"/>
    <w:rsid w:val="00E878DC"/>
    <w:rsid w:val="00E909EF"/>
    <w:rsid w:val="00E90C6B"/>
    <w:rsid w:val="00E914FB"/>
    <w:rsid w:val="00E9173E"/>
    <w:rsid w:val="00E917FB"/>
    <w:rsid w:val="00E9281A"/>
    <w:rsid w:val="00E9320E"/>
    <w:rsid w:val="00E9336C"/>
    <w:rsid w:val="00E933A0"/>
    <w:rsid w:val="00E93459"/>
    <w:rsid w:val="00E93870"/>
    <w:rsid w:val="00E94008"/>
    <w:rsid w:val="00E94589"/>
    <w:rsid w:val="00E94CD4"/>
    <w:rsid w:val="00E95E10"/>
    <w:rsid w:val="00E95EC0"/>
    <w:rsid w:val="00E95EDB"/>
    <w:rsid w:val="00E96213"/>
    <w:rsid w:val="00E97218"/>
    <w:rsid w:val="00E97FB4"/>
    <w:rsid w:val="00EA0799"/>
    <w:rsid w:val="00EA088C"/>
    <w:rsid w:val="00EA0DFD"/>
    <w:rsid w:val="00EA3223"/>
    <w:rsid w:val="00EA33F5"/>
    <w:rsid w:val="00EA33F9"/>
    <w:rsid w:val="00EA36EB"/>
    <w:rsid w:val="00EA5081"/>
    <w:rsid w:val="00EA5463"/>
    <w:rsid w:val="00EA6A1F"/>
    <w:rsid w:val="00EA6CE4"/>
    <w:rsid w:val="00EA6D4A"/>
    <w:rsid w:val="00EA7355"/>
    <w:rsid w:val="00EA7F31"/>
    <w:rsid w:val="00EB07F6"/>
    <w:rsid w:val="00EB0CE1"/>
    <w:rsid w:val="00EB1C61"/>
    <w:rsid w:val="00EB50B7"/>
    <w:rsid w:val="00EB52F5"/>
    <w:rsid w:val="00EB58BA"/>
    <w:rsid w:val="00EB5926"/>
    <w:rsid w:val="00EB60E3"/>
    <w:rsid w:val="00EB6268"/>
    <w:rsid w:val="00EB6408"/>
    <w:rsid w:val="00EB7601"/>
    <w:rsid w:val="00EC0191"/>
    <w:rsid w:val="00EC041F"/>
    <w:rsid w:val="00EC0919"/>
    <w:rsid w:val="00EC195A"/>
    <w:rsid w:val="00EC1D65"/>
    <w:rsid w:val="00EC2CC0"/>
    <w:rsid w:val="00EC3DAE"/>
    <w:rsid w:val="00EC4025"/>
    <w:rsid w:val="00EC4149"/>
    <w:rsid w:val="00EC42D0"/>
    <w:rsid w:val="00EC45B4"/>
    <w:rsid w:val="00EC518E"/>
    <w:rsid w:val="00EC633E"/>
    <w:rsid w:val="00EC6AA6"/>
    <w:rsid w:val="00EC7795"/>
    <w:rsid w:val="00EC7AE0"/>
    <w:rsid w:val="00ED07D0"/>
    <w:rsid w:val="00ED0992"/>
    <w:rsid w:val="00ED0FF0"/>
    <w:rsid w:val="00ED18FB"/>
    <w:rsid w:val="00ED2223"/>
    <w:rsid w:val="00ED23CC"/>
    <w:rsid w:val="00ED2E17"/>
    <w:rsid w:val="00ED4615"/>
    <w:rsid w:val="00ED46FE"/>
    <w:rsid w:val="00ED5185"/>
    <w:rsid w:val="00ED5816"/>
    <w:rsid w:val="00ED5F5B"/>
    <w:rsid w:val="00ED6248"/>
    <w:rsid w:val="00ED66B8"/>
    <w:rsid w:val="00ED783F"/>
    <w:rsid w:val="00ED7F0F"/>
    <w:rsid w:val="00EE013C"/>
    <w:rsid w:val="00EE07C6"/>
    <w:rsid w:val="00EE0A6D"/>
    <w:rsid w:val="00EE0CB0"/>
    <w:rsid w:val="00EE1679"/>
    <w:rsid w:val="00EE2FAB"/>
    <w:rsid w:val="00EE35C3"/>
    <w:rsid w:val="00EE38D7"/>
    <w:rsid w:val="00EE3BC7"/>
    <w:rsid w:val="00EE3EE3"/>
    <w:rsid w:val="00EE5F58"/>
    <w:rsid w:val="00EE6902"/>
    <w:rsid w:val="00EF086A"/>
    <w:rsid w:val="00EF0A1D"/>
    <w:rsid w:val="00EF147A"/>
    <w:rsid w:val="00EF1EC3"/>
    <w:rsid w:val="00EF2458"/>
    <w:rsid w:val="00EF3E11"/>
    <w:rsid w:val="00EF3FBB"/>
    <w:rsid w:val="00EF4656"/>
    <w:rsid w:val="00EF58D8"/>
    <w:rsid w:val="00EF7AFE"/>
    <w:rsid w:val="00EF7CD6"/>
    <w:rsid w:val="00F02E69"/>
    <w:rsid w:val="00F039DB"/>
    <w:rsid w:val="00F03CDF"/>
    <w:rsid w:val="00F04875"/>
    <w:rsid w:val="00F0499D"/>
    <w:rsid w:val="00F05C06"/>
    <w:rsid w:val="00F065B8"/>
    <w:rsid w:val="00F06623"/>
    <w:rsid w:val="00F1019A"/>
    <w:rsid w:val="00F10F57"/>
    <w:rsid w:val="00F137A6"/>
    <w:rsid w:val="00F13AE7"/>
    <w:rsid w:val="00F1416B"/>
    <w:rsid w:val="00F14174"/>
    <w:rsid w:val="00F154A8"/>
    <w:rsid w:val="00F15AAE"/>
    <w:rsid w:val="00F16A0A"/>
    <w:rsid w:val="00F16E53"/>
    <w:rsid w:val="00F175E1"/>
    <w:rsid w:val="00F1768D"/>
    <w:rsid w:val="00F21F87"/>
    <w:rsid w:val="00F2210C"/>
    <w:rsid w:val="00F22547"/>
    <w:rsid w:val="00F22890"/>
    <w:rsid w:val="00F236C4"/>
    <w:rsid w:val="00F23965"/>
    <w:rsid w:val="00F2579D"/>
    <w:rsid w:val="00F25A20"/>
    <w:rsid w:val="00F26541"/>
    <w:rsid w:val="00F303E1"/>
    <w:rsid w:val="00F306AC"/>
    <w:rsid w:val="00F30D9B"/>
    <w:rsid w:val="00F31015"/>
    <w:rsid w:val="00F3179A"/>
    <w:rsid w:val="00F31B05"/>
    <w:rsid w:val="00F32BFE"/>
    <w:rsid w:val="00F3443F"/>
    <w:rsid w:val="00F34770"/>
    <w:rsid w:val="00F35666"/>
    <w:rsid w:val="00F3568C"/>
    <w:rsid w:val="00F35FF3"/>
    <w:rsid w:val="00F3632F"/>
    <w:rsid w:val="00F363B5"/>
    <w:rsid w:val="00F36846"/>
    <w:rsid w:val="00F40F34"/>
    <w:rsid w:val="00F40F40"/>
    <w:rsid w:val="00F4174A"/>
    <w:rsid w:val="00F42842"/>
    <w:rsid w:val="00F42D20"/>
    <w:rsid w:val="00F42DE2"/>
    <w:rsid w:val="00F4302F"/>
    <w:rsid w:val="00F440CA"/>
    <w:rsid w:val="00F4593B"/>
    <w:rsid w:val="00F46EBB"/>
    <w:rsid w:val="00F5018B"/>
    <w:rsid w:val="00F50BEC"/>
    <w:rsid w:val="00F51025"/>
    <w:rsid w:val="00F51149"/>
    <w:rsid w:val="00F5135E"/>
    <w:rsid w:val="00F52B64"/>
    <w:rsid w:val="00F52CEB"/>
    <w:rsid w:val="00F53366"/>
    <w:rsid w:val="00F533B6"/>
    <w:rsid w:val="00F53770"/>
    <w:rsid w:val="00F539B1"/>
    <w:rsid w:val="00F53BAD"/>
    <w:rsid w:val="00F54849"/>
    <w:rsid w:val="00F549D7"/>
    <w:rsid w:val="00F54E0B"/>
    <w:rsid w:val="00F57E77"/>
    <w:rsid w:val="00F601D3"/>
    <w:rsid w:val="00F618D2"/>
    <w:rsid w:val="00F61C94"/>
    <w:rsid w:val="00F61EAE"/>
    <w:rsid w:val="00F62552"/>
    <w:rsid w:val="00F62560"/>
    <w:rsid w:val="00F62704"/>
    <w:rsid w:val="00F64F8F"/>
    <w:rsid w:val="00F6555F"/>
    <w:rsid w:val="00F655B5"/>
    <w:rsid w:val="00F65623"/>
    <w:rsid w:val="00F66314"/>
    <w:rsid w:val="00F66755"/>
    <w:rsid w:val="00F66FBB"/>
    <w:rsid w:val="00F71239"/>
    <w:rsid w:val="00F71E6F"/>
    <w:rsid w:val="00F727F9"/>
    <w:rsid w:val="00F72AD1"/>
    <w:rsid w:val="00F72D31"/>
    <w:rsid w:val="00F733E0"/>
    <w:rsid w:val="00F73935"/>
    <w:rsid w:val="00F755DE"/>
    <w:rsid w:val="00F76A80"/>
    <w:rsid w:val="00F777EA"/>
    <w:rsid w:val="00F8023F"/>
    <w:rsid w:val="00F8094B"/>
    <w:rsid w:val="00F80E03"/>
    <w:rsid w:val="00F8104F"/>
    <w:rsid w:val="00F8216E"/>
    <w:rsid w:val="00F821D0"/>
    <w:rsid w:val="00F8241D"/>
    <w:rsid w:val="00F82891"/>
    <w:rsid w:val="00F831AF"/>
    <w:rsid w:val="00F83248"/>
    <w:rsid w:val="00F835CF"/>
    <w:rsid w:val="00F83CD0"/>
    <w:rsid w:val="00F84DCE"/>
    <w:rsid w:val="00F852F9"/>
    <w:rsid w:val="00F85A07"/>
    <w:rsid w:val="00F861A5"/>
    <w:rsid w:val="00F86E1D"/>
    <w:rsid w:val="00F901EB"/>
    <w:rsid w:val="00F910CC"/>
    <w:rsid w:val="00F910CE"/>
    <w:rsid w:val="00F91481"/>
    <w:rsid w:val="00F91986"/>
    <w:rsid w:val="00F934C3"/>
    <w:rsid w:val="00F93B81"/>
    <w:rsid w:val="00F93C4B"/>
    <w:rsid w:val="00F9431A"/>
    <w:rsid w:val="00F94588"/>
    <w:rsid w:val="00F955B9"/>
    <w:rsid w:val="00F967E2"/>
    <w:rsid w:val="00F97E82"/>
    <w:rsid w:val="00FA0458"/>
    <w:rsid w:val="00FA0480"/>
    <w:rsid w:val="00FA14B4"/>
    <w:rsid w:val="00FA2848"/>
    <w:rsid w:val="00FA2FEA"/>
    <w:rsid w:val="00FA40F5"/>
    <w:rsid w:val="00FA470A"/>
    <w:rsid w:val="00FA490D"/>
    <w:rsid w:val="00FA6D82"/>
    <w:rsid w:val="00FA7973"/>
    <w:rsid w:val="00FB07A0"/>
    <w:rsid w:val="00FB0B88"/>
    <w:rsid w:val="00FB1104"/>
    <w:rsid w:val="00FB156C"/>
    <w:rsid w:val="00FB1A06"/>
    <w:rsid w:val="00FB1B55"/>
    <w:rsid w:val="00FB1EC1"/>
    <w:rsid w:val="00FB3384"/>
    <w:rsid w:val="00FB34C9"/>
    <w:rsid w:val="00FB4376"/>
    <w:rsid w:val="00FB4754"/>
    <w:rsid w:val="00FB4D1F"/>
    <w:rsid w:val="00FB6FA1"/>
    <w:rsid w:val="00FC1B3D"/>
    <w:rsid w:val="00FC1D6B"/>
    <w:rsid w:val="00FC2F2D"/>
    <w:rsid w:val="00FC3169"/>
    <w:rsid w:val="00FC3F76"/>
    <w:rsid w:val="00FC48B9"/>
    <w:rsid w:val="00FC4C76"/>
    <w:rsid w:val="00FC508C"/>
    <w:rsid w:val="00FC5C62"/>
    <w:rsid w:val="00FC601E"/>
    <w:rsid w:val="00FC6269"/>
    <w:rsid w:val="00FC65BE"/>
    <w:rsid w:val="00FC6A37"/>
    <w:rsid w:val="00FC6FB6"/>
    <w:rsid w:val="00FC7188"/>
    <w:rsid w:val="00FD020B"/>
    <w:rsid w:val="00FD073F"/>
    <w:rsid w:val="00FD2093"/>
    <w:rsid w:val="00FD20B5"/>
    <w:rsid w:val="00FD20D6"/>
    <w:rsid w:val="00FD301D"/>
    <w:rsid w:val="00FD3E34"/>
    <w:rsid w:val="00FD42FD"/>
    <w:rsid w:val="00FD4918"/>
    <w:rsid w:val="00FD496A"/>
    <w:rsid w:val="00FD5AD4"/>
    <w:rsid w:val="00FD6172"/>
    <w:rsid w:val="00FD714A"/>
    <w:rsid w:val="00FD75DF"/>
    <w:rsid w:val="00FD779D"/>
    <w:rsid w:val="00FD77C9"/>
    <w:rsid w:val="00FD7A87"/>
    <w:rsid w:val="00FE0674"/>
    <w:rsid w:val="00FE0F48"/>
    <w:rsid w:val="00FE2833"/>
    <w:rsid w:val="00FE2C40"/>
    <w:rsid w:val="00FE3EB7"/>
    <w:rsid w:val="00FE522F"/>
    <w:rsid w:val="00FE5DBE"/>
    <w:rsid w:val="00FE638F"/>
    <w:rsid w:val="00FF05F1"/>
    <w:rsid w:val="00FF0600"/>
    <w:rsid w:val="00FF0808"/>
    <w:rsid w:val="00FF0F14"/>
    <w:rsid w:val="00FF1CA6"/>
    <w:rsid w:val="00FF2543"/>
    <w:rsid w:val="00FF2BBA"/>
    <w:rsid w:val="00FF3556"/>
    <w:rsid w:val="00FF391A"/>
    <w:rsid w:val="00FF3C26"/>
    <w:rsid w:val="00FF5BB1"/>
    <w:rsid w:val="00FF6D55"/>
    <w:rsid w:val="00FF721A"/>
    <w:rsid w:val="00FF7C48"/>
    <w:rsid w:val="00FF7F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7795"/>
    <w:pPr>
      <w:overflowPunct w:val="0"/>
      <w:autoSpaceDE w:val="0"/>
      <w:autoSpaceDN w:val="0"/>
      <w:adjustRightInd w:val="0"/>
      <w:textAlignment w:val="baseline"/>
    </w:pPr>
    <w:rPr>
      <w:rFonts w:ascii="Angsana New" w:hAnsi="Angsana New"/>
      <w:sz w:val="32"/>
      <w:szCs w:val="32"/>
    </w:rPr>
  </w:style>
  <w:style w:type="paragraph" w:styleId="Heading1">
    <w:name w:val="heading 1"/>
    <w:basedOn w:val="Normal"/>
    <w:qFormat/>
    <w:rsid w:val="00A55F59"/>
    <w:pPr>
      <w:spacing w:before="240"/>
      <w:outlineLvl w:val="0"/>
    </w:pPr>
    <w:rPr>
      <w:b/>
      <w:bCs/>
    </w:rPr>
  </w:style>
  <w:style w:type="paragraph" w:styleId="Heading2">
    <w:name w:val="heading 2"/>
    <w:basedOn w:val="Normal"/>
    <w:qFormat/>
    <w:rsid w:val="00255A04"/>
    <w:pPr>
      <w:outlineLvl w:val="1"/>
    </w:pPr>
    <w:rPr>
      <w:b/>
      <w:bCs/>
    </w:rPr>
  </w:style>
  <w:style w:type="paragraph" w:styleId="Heading3">
    <w:name w:val="heading 3"/>
    <w:basedOn w:val="Normal"/>
    <w:qFormat/>
    <w:pPr>
      <w:spacing w:before="1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1">
    <w:name w:val="Char Char1"/>
    <w:semiHidden/>
    <w:rPr>
      <w:rFonts w:cs="Angsana New"/>
      <w:sz w:val="24"/>
      <w:szCs w:val="30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">
    <w:name w:val="Char Char"/>
    <w:semiHidden/>
    <w:rPr>
      <w:rFonts w:cs="Angsana New"/>
      <w:sz w:val="24"/>
      <w:szCs w:val="30"/>
    </w:rPr>
  </w:style>
  <w:style w:type="paragraph" w:styleId="Title">
    <w:name w:val="Title"/>
    <w:basedOn w:val="Normal"/>
    <w:qFormat/>
    <w:pPr>
      <w:spacing w:after="240"/>
      <w:jc w:val="center"/>
    </w:pPr>
    <w:rPr>
      <w:rFonts w:ascii="Arial Black" w:hAnsi="Arial Black"/>
      <w:sz w:val="48"/>
      <w:szCs w:val="48"/>
    </w:rPr>
  </w:style>
  <w:style w:type="paragraph" w:styleId="BodyText">
    <w:name w:val="Body Text"/>
    <w:basedOn w:val="Normal"/>
    <w:link w:val="BodyTextChar"/>
    <w:rsid w:val="00D938C0"/>
  </w:style>
  <w:style w:type="character" w:customStyle="1" w:styleId="BodyTextChar">
    <w:name w:val="Body Text Char"/>
    <w:link w:val="BodyText"/>
    <w:rsid w:val="00D938C0"/>
    <w:rPr>
      <w:rFonts w:ascii="Angsana New" w:hAnsi="Angsana New"/>
      <w:sz w:val="32"/>
      <w:szCs w:val="32"/>
    </w:rPr>
  </w:style>
  <w:style w:type="paragraph" w:customStyle="1" w:styleId="Heading31">
    <w:name w:val="Heading 31"/>
    <w:basedOn w:val="Normal"/>
    <w:pPr>
      <w:keepNext/>
      <w:jc w:val="center"/>
    </w:pPr>
    <w:rPr>
      <w:rFonts w:ascii="Cordia New" w:hAnsi="Cordia New" w:cs="Cordia New"/>
      <w:sz w:val="29"/>
      <w:szCs w:val="29"/>
    </w:rPr>
  </w:style>
  <w:style w:type="paragraph" w:customStyle="1" w:styleId="Footer1">
    <w:name w:val="Footer1"/>
    <w:basedOn w:val="Normal"/>
    <w:pPr>
      <w:tabs>
        <w:tab w:val="center" w:pos="4153"/>
        <w:tab w:val="right" w:pos="8306"/>
      </w:tabs>
    </w:pPr>
  </w:style>
  <w:style w:type="paragraph" w:customStyle="1" w:styleId="BlockText1">
    <w:name w:val="Block Text1"/>
    <w:basedOn w:val="Normal"/>
    <w:pPr>
      <w:spacing w:line="360" w:lineRule="exact"/>
      <w:ind w:left="3420" w:right="26"/>
    </w:pPr>
    <w:rPr>
      <w:rFonts w:ascii="Tahoma" w:hAnsi="Tahoma" w:cs="Tahoma"/>
    </w:rPr>
  </w:style>
  <w:style w:type="paragraph" w:customStyle="1" w:styleId="Heading61">
    <w:name w:val="Heading 61"/>
    <w:basedOn w:val="Normal"/>
    <w:pPr>
      <w:keepNext/>
      <w:ind w:left="-23" w:right="-363" w:firstLine="23"/>
    </w:pPr>
  </w:style>
  <w:style w:type="paragraph" w:customStyle="1" w:styleId="DefaultText11">
    <w:name w:val="Default Text:1:1"/>
    <w:basedOn w:val="Normal"/>
    <w:rPr>
      <w:rFonts w:ascii="AngsanaUPC" w:hAnsi="AngsanaUPC" w:cs="AngsanaUPC"/>
      <w:sz w:val="28"/>
      <w:szCs w:val="28"/>
    </w:rPr>
  </w:style>
  <w:style w:type="paragraph" w:customStyle="1" w:styleId="DefaultText1">
    <w:name w:val="Default Text:1"/>
    <w:basedOn w:val="Normal"/>
    <w:rPr>
      <w:sz w:val="28"/>
      <w:szCs w:val="28"/>
    </w:rPr>
  </w:style>
  <w:style w:type="paragraph" w:customStyle="1" w:styleId="Heading81">
    <w:name w:val="Heading 81"/>
    <w:basedOn w:val="Normal"/>
    <w:pPr>
      <w:keepNext/>
      <w:ind w:right="345" w:firstLine="720"/>
      <w:jc w:val="both"/>
    </w:pPr>
    <w:rPr>
      <w:b/>
      <w:bCs/>
      <w:i/>
      <w:iCs/>
      <w:u w:val="single"/>
    </w:rPr>
  </w:style>
  <w:style w:type="paragraph" w:customStyle="1" w:styleId="Heading11">
    <w:name w:val="Heading 11"/>
    <w:basedOn w:val="Normal"/>
    <w:pPr>
      <w:keepNext/>
      <w:tabs>
        <w:tab w:val="left" w:pos="432"/>
      </w:tabs>
      <w:ind w:left="360" w:right="345"/>
    </w:pPr>
    <w:rPr>
      <w:color w:val="00FFFF"/>
    </w:rPr>
  </w:style>
  <w:style w:type="paragraph" w:customStyle="1" w:styleId="OutlineNotIndented">
    <w:name w:val="Outline (Not Indented)"/>
    <w:basedOn w:val="Normal"/>
    <w:rPr>
      <w:rFonts w:ascii="AngsanaUPC" w:hAnsi="AngsanaUPC" w:cs="AngsanaUPC"/>
      <w:sz w:val="28"/>
      <w:szCs w:val="28"/>
    </w:rPr>
  </w:style>
  <w:style w:type="paragraph" w:customStyle="1" w:styleId="OutlineIndented">
    <w:name w:val="Outline (Indented)"/>
    <w:basedOn w:val="Normal"/>
    <w:rPr>
      <w:rFonts w:ascii="AngsanaUPC" w:hAnsi="AngsanaUPC" w:cs="AngsanaUPC"/>
      <w:sz w:val="28"/>
      <w:szCs w:val="28"/>
    </w:rPr>
  </w:style>
  <w:style w:type="paragraph" w:customStyle="1" w:styleId="TableText">
    <w:name w:val="Table Text"/>
    <w:basedOn w:val="Normal"/>
    <w:pPr>
      <w:tabs>
        <w:tab w:val="decimal" w:pos="0"/>
      </w:tabs>
    </w:pPr>
    <w:rPr>
      <w:rFonts w:ascii="AngsanaUPC" w:hAnsi="AngsanaUPC" w:cs="AngsanaUPC"/>
      <w:sz w:val="28"/>
      <w:szCs w:val="28"/>
    </w:rPr>
  </w:style>
  <w:style w:type="paragraph" w:customStyle="1" w:styleId="NumberList">
    <w:name w:val="Number List"/>
    <w:basedOn w:val="Normal"/>
    <w:rPr>
      <w:rFonts w:ascii="AngsanaUPC" w:hAnsi="AngsanaUPC" w:cs="AngsanaUPC"/>
      <w:sz w:val="28"/>
      <w:szCs w:val="28"/>
    </w:rPr>
  </w:style>
  <w:style w:type="paragraph" w:customStyle="1" w:styleId="FirstLineIndent">
    <w:name w:val="First Line Indent"/>
    <w:basedOn w:val="Normal"/>
    <w:pPr>
      <w:ind w:firstLine="720"/>
    </w:pPr>
    <w:rPr>
      <w:rFonts w:ascii="AngsanaUPC" w:hAnsi="AngsanaUPC" w:cs="AngsanaUPC"/>
      <w:sz w:val="28"/>
      <w:szCs w:val="28"/>
    </w:rPr>
  </w:style>
  <w:style w:type="paragraph" w:customStyle="1" w:styleId="Bullet2">
    <w:name w:val="Bullet 2"/>
    <w:basedOn w:val="Normal"/>
    <w:rPr>
      <w:rFonts w:ascii="AngsanaUPC" w:hAnsi="AngsanaUPC" w:cs="AngsanaUPC"/>
      <w:sz w:val="28"/>
      <w:szCs w:val="28"/>
    </w:rPr>
  </w:style>
  <w:style w:type="paragraph" w:customStyle="1" w:styleId="Bullet1">
    <w:name w:val="Bullet 1"/>
    <w:basedOn w:val="Normal"/>
    <w:rPr>
      <w:rFonts w:ascii="AngsanaUPC" w:hAnsi="AngsanaUPC" w:cs="AngsanaUPC"/>
      <w:sz w:val="28"/>
      <w:szCs w:val="28"/>
    </w:rPr>
  </w:style>
  <w:style w:type="paragraph" w:customStyle="1" w:styleId="BodySingle">
    <w:name w:val="Body Single"/>
    <w:basedOn w:val="Normal"/>
    <w:rPr>
      <w:rFonts w:ascii="AngsanaUPC" w:hAnsi="AngsanaUPC" w:cs="AngsanaUPC"/>
      <w:sz w:val="28"/>
      <w:szCs w:val="28"/>
    </w:rPr>
  </w:style>
  <w:style w:type="paragraph" w:customStyle="1" w:styleId="DefaultText">
    <w:name w:val="Default Text"/>
    <w:basedOn w:val="Normal"/>
    <w:rPr>
      <w:rFonts w:ascii="AngsanaUPC" w:hAnsi="AngsanaUPC" w:cs="AngsanaUPC"/>
      <w:sz w:val="28"/>
      <w:szCs w:val="28"/>
    </w:rPr>
  </w:style>
  <w:style w:type="character" w:styleId="Hyperlink">
    <w:name w:val="Hyperlink"/>
    <w:rPr>
      <w:color w:val="0000FF"/>
      <w:u w:val="single"/>
    </w:rPr>
  </w:style>
  <w:style w:type="character" w:customStyle="1" w:styleId="contenttopic">
    <w:name w:val="content_topic"/>
    <w:basedOn w:val="DefaultParagraphFont"/>
  </w:style>
  <w:style w:type="table" w:styleId="TableGrid">
    <w:name w:val="Table Grid"/>
    <w:basedOn w:val="TableNormal"/>
    <w:rsid w:val="000B0EB7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EC7795"/>
    <w:rPr>
      <w:sz w:val="24"/>
      <w:szCs w:val="24"/>
    </w:rPr>
  </w:style>
  <w:style w:type="paragraph" w:customStyle="1" w:styleId="PlainText1">
    <w:name w:val="Plain Text1"/>
    <w:basedOn w:val="Normal"/>
    <w:rPr>
      <w:rFonts w:ascii="Cordia New" w:hAnsi="Cordia New" w:cs="Cordia New"/>
      <w:noProof/>
      <w:sz w:val="28"/>
      <w:szCs w:val="28"/>
    </w:rPr>
  </w:style>
  <w:style w:type="paragraph" w:styleId="BlockText">
    <w:name w:val="Block Text"/>
    <w:basedOn w:val="Normal"/>
    <w:pPr>
      <w:overflowPunct/>
      <w:autoSpaceDE/>
      <w:autoSpaceDN/>
      <w:adjustRightInd/>
      <w:spacing w:line="360" w:lineRule="atLeast"/>
      <w:ind w:left="3420" w:right="26"/>
      <w:jc w:val="thaiDistribute"/>
      <w:textAlignment w:val="auto"/>
    </w:pPr>
    <w:rPr>
      <w:rFonts w:ascii="Tahoma" w:hAnsi="Tahoma" w:cs="Tahoma"/>
    </w:rPr>
  </w:style>
  <w:style w:type="character" w:styleId="PageNumber">
    <w:name w:val="page number"/>
    <w:basedOn w:val="DefaultParagraphFont"/>
  </w:style>
  <w:style w:type="character" w:customStyle="1" w:styleId="DefaultTextChar">
    <w:name w:val="Default Text Char"/>
    <w:rPr>
      <w:rFonts w:ascii="AngsanaUPC" w:hAnsi="AngsanaUPC" w:cs="AngsanaUPC"/>
      <w:sz w:val="28"/>
      <w:szCs w:val="28"/>
      <w:lang w:val="en-US" w:eastAsia="en-US" w:bidi="th-TH"/>
    </w:rPr>
  </w:style>
  <w:style w:type="paragraph" w:styleId="BalloonText">
    <w:name w:val="Balloon Text"/>
    <w:basedOn w:val="Normal"/>
    <w:link w:val="BalloonTextChar"/>
    <w:rsid w:val="00B965E8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rsid w:val="00B965E8"/>
    <w:rPr>
      <w:rFonts w:ascii="Tahoma" w:hAnsi="Tahoma"/>
      <w:sz w:val="16"/>
    </w:rPr>
  </w:style>
  <w:style w:type="paragraph" w:styleId="ListParagraph">
    <w:name w:val="List Paragraph"/>
    <w:basedOn w:val="Normal"/>
    <w:uiPriority w:val="34"/>
    <w:qFormat/>
    <w:rsid w:val="00127C50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 w:cs="Cordia New"/>
      <w:sz w:val="22"/>
      <w:szCs w:val="28"/>
    </w:rPr>
  </w:style>
  <w:style w:type="paragraph" w:styleId="BodyTextFirstIndent">
    <w:name w:val="Body Text First Indent"/>
    <w:basedOn w:val="BodyText"/>
    <w:link w:val="BodyTextFirstIndentChar"/>
    <w:rsid w:val="00151AA9"/>
    <w:pPr>
      <w:spacing w:after="120"/>
      <w:ind w:firstLine="210"/>
    </w:pPr>
    <w:rPr>
      <w:rFonts w:ascii="Times New Roman" w:hAnsi="Times New Roman"/>
      <w:sz w:val="24"/>
      <w:szCs w:val="30"/>
    </w:rPr>
  </w:style>
  <w:style w:type="character" w:customStyle="1" w:styleId="BodyTextFirstIndentChar">
    <w:name w:val="Body Text First Indent Char"/>
    <w:link w:val="BodyTextFirstIndent"/>
    <w:rsid w:val="00151AA9"/>
    <w:rPr>
      <w:rFonts w:ascii="Angsana New" w:hAnsi="Angsana New"/>
      <w:sz w:val="24"/>
      <w:szCs w:val="30"/>
    </w:rPr>
  </w:style>
  <w:style w:type="character" w:customStyle="1" w:styleId="AnchorA">
    <w:name w:val="Anchor (A)"/>
    <w:rsid w:val="006A11E4"/>
    <w:rPr>
      <w:color w:val="0000FF"/>
      <w:spacing w:val="0"/>
      <w:sz w:val="24"/>
      <w:szCs w:val="24"/>
      <w:u w:val="single"/>
    </w:rPr>
  </w:style>
  <w:style w:type="character" w:customStyle="1" w:styleId="apple-converted-space">
    <w:name w:val="apple-converted-space"/>
    <w:rsid w:val="002A278E"/>
  </w:style>
  <w:style w:type="character" w:styleId="Emphasis">
    <w:name w:val="Emphasis"/>
    <w:uiPriority w:val="20"/>
    <w:qFormat/>
    <w:rsid w:val="002A278E"/>
    <w:rPr>
      <w:i/>
      <w:iCs/>
    </w:rPr>
  </w:style>
  <w:style w:type="table" w:customStyle="1" w:styleId="TableGrid1">
    <w:name w:val="Table Grid1"/>
    <w:basedOn w:val="TableNormal"/>
    <w:next w:val="TableGrid"/>
    <w:rsid w:val="00E61D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Bullet3">
    <w:name w:val="List Bullet 3"/>
    <w:basedOn w:val="Normal"/>
    <w:rsid w:val="00EC7795"/>
    <w:pPr>
      <w:numPr>
        <w:numId w:val="3"/>
      </w:numPr>
      <w:contextualSpacing/>
    </w:pPr>
    <w:rPr>
      <w:szCs w:val="30"/>
    </w:rPr>
  </w:style>
  <w:style w:type="paragraph" w:styleId="ListBullet2">
    <w:name w:val="List Bullet 2"/>
    <w:basedOn w:val="Normal"/>
    <w:rsid w:val="00255A04"/>
    <w:pPr>
      <w:numPr>
        <w:numId w:val="2"/>
      </w:numPr>
      <w:ind w:left="568" w:hanging="284"/>
      <w:contextualSpacing/>
    </w:pPr>
  </w:style>
  <w:style w:type="paragraph" w:styleId="BodyText2">
    <w:name w:val="Body Text 2"/>
    <w:basedOn w:val="Normal"/>
    <w:link w:val="BodyText2Char"/>
    <w:rsid w:val="00D938C0"/>
    <w:rPr>
      <w:u w:val="single"/>
    </w:rPr>
  </w:style>
  <w:style w:type="character" w:customStyle="1" w:styleId="BodyText2Char">
    <w:name w:val="Body Text 2 Char"/>
    <w:link w:val="BodyText2"/>
    <w:rsid w:val="00D938C0"/>
    <w:rPr>
      <w:rFonts w:ascii="Angsana New" w:hAnsi="Angsana New"/>
      <w:sz w:val="32"/>
      <w:szCs w:val="32"/>
      <w:u w:val="single"/>
    </w:rPr>
  </w:style>
  <w:style w:type="paragraph" w:styleId="ListBullet">
    <w:name w:val="List Bullet"/>
    <w:basedOn w:val="Normal"/>
    <w:rsid w:val="00255A04"/>
    <w:pPr>
      <w:numPr>
        <w:numId w:val="1"/>
      </w:numPr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D04941"/>
    <w:rPr>
      <w:rFonts w:ascii="Angsana New" w:hAnsi="Angsana New"/>
      <w:sz w:val="32"/>
      <w:szCs w:val="3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qFormat="1"/>
    <w:lsdException w:name="heading 7" w:qFormat="1"/>
    <w:lsdException w:name="heading 8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C7795"/>
    <w:pPr>
      <w:overflowPunct w:val="0"/>
      <w:autoSpaceDE w:val="0"/>
      <w:autoSpaceDN w:val="0"/>
      <w:adjustRightInd w:val="0"/>
      <w:textAlignment w:val="baseline"/>
    </w:pPr>
    <w:rPr>
      <w:rFonts w:ascii="Angsana New" w:hAnsi="Angsana New"/>
      <w:sz w:val="32"/>
      <w:szCs w:val="32"/>
    </w:rPr>
  </w:style>
  <w:style w:type="paragraph" w:styleId="Heading1">
    <w:name w:val="heading 1"/>
    <w:basedOn w:val="Normal"/>
    <w:qFormat/>
    <w:rsid w:val="00A55F59"/>
    <w:pPr>
      <w:spacing w:before="240"/>
      <w:outlineLvl w:val="0"/>
    </w:pPr>
    <w:rPr>
      <w:b/>
      <w:bCs/>
    </w:rPr>
  </w:style>
  <w:style w:type="paragraph" w:styleId="Heading2">
    <w:name w:val="heading 2"/>
    <w:basedOn w:val="Normal"/>
    <w:qFormat/>
    <w:rsid w:val="00255A04"/>
    <w:pPr>
      <w:outlineLvl w:val="1"/>
    </w:pPr>
    <w:rPr>
      <w:b/>
      <w:bCs/>
    </w:rPr>
  </w:style>
  <w:style w:type="paragraph" w:styleId="Heading3">
    <w:name w:val="heading 3"/>
    <w:basedOn w:val="Normal"/>
    <w:qFormat/>
    <w:pPr>
      <w:spacing w:before="14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6">
    <w:name w:val="heading 6"/>
    <w:basedOn w:val="Normal"/>
    <w:next w:val="Normal"/>
    <w:qFormat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qFormat/>
    <w:pPr>
      <w:spacing w:before="240" w:after="60"/>
      <w:outlineLvl w:val="6"/>
    </w:pPr>
  </w:style>
  <w:style w:type="paragraph" w:styleId="Heading8">
    <w:name w:val="heading 8"/>
    <w:basedOn w:val="Normal"/>
    <w:next w:val="Normal"/>
    <w:qFormat/>
    <w:pPr>
      <w:spacing w:before="240" w:after="60"/>
      <w:outlineLvl w:val="7"/>
    </w:pPr>
    <w:rPr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1">
    <w:name w:val="Char Char1"/>
    <w:semiHidden/>
    <w:rPr>
      <w:rFonts w:cs="Angsana New"/>
      <w:sz w:val="24"/>
      <w:szCs w:val="30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  <w:rPr>
      <w:szCs w:val="30"/>
    </w:rPr>
  </w:style>
  <w:style w:type="character" w:customStyle="1" w:styleId="CharChar">
    <w:name w:val="Char Char"/>
    <w:semiHidden/>
    <w:rPr>
      <w:rFonts w:cs="Angsana New"/>
      <w:sz w:val="24"/>
      <w:szCs w:val="30"/>
    </w:rPr>
  </w:style>
  <w:style w:type="paragraph" w:styleId="Title">
    <w:name w:val="Title"/>
    <w:basedOn w:val="Normal"/>
    <w:qFormat/>
    <w:pPr>
      <w:spacing w:after="240"/>
      <w:jc w:val="center"/>
    </w:pPr>
    <w:rPr>
      <w:rFonts w:ascii="Arial Black" w:hAnsi="Arial Black"/>
      <w:sz w:val="48"/>
      <w:szCs w:val="48"/>
    </w:rPr>
  </w:style>
  <w:style w:type="paragraph" w:styleId="BodyText">
    <w:name w:val="Body Text"/>
    <w:basedOn w:val="Normal"/>
    <w:link w:val="BodyTextChar"/>
    <w:rsid w:val="00D938C0"/>
  </w:style>
  <w:style w:type="character" w:customStyle="1" w:styleId="BodyTextChar">
    <w:name w:val="Body Text Char"/>
    <w:link w:val="BodyText"/>
    <w:rsid w:val="00D938C0"/>
    <w:rPr>
      <w:rFonts w:ascii="Angsana New" w:hAnsi="Angsana New"/>
      <w:sz w:val="32"/>
      <w:szCs w:val="32"/>
    </w:rPr>
  </w:style>
  <w:style w:type="paragraph" w:customStyle="1" w:styleId="Heading31">
    <w:name w:val="Heading 31"/>
    <w:basedOn w:val="Normal"/>
    <w:pPr>
      <w:keepNext/>
      <w:jc w:val="center"/>
    </w:pPr>
    <w:rPr>
      <w:rFonts w:ascii="Cordia New" w:hAnsi="Cordia New" w:cs="Cordia New"/>
      <w:sz w:val="29"/>
      <w:szCs w:val="29"/>
    </w:rPr>
  </w:style>
  <w:style w:type="paragraph" w:customStyle="1" w:styleId="Footer1">
    <w:name w:val="Footer1"/>
    <w:basedOn w:val="Normal"/>
    <w:pPr>
      <w:tabs>
        <w:tab w:val="center" w:pos="4153"/>
        <w:tab w:val="right" w:pos="8306"/>
      </w:tabs>
    </w:pPr>
  </w:style>
  <w:style w:type="paragraph" w:customStyle="1" w:styleId="BlockText1">
    <w:name w:val="Block Text1"/>
    <w:basedOn w:val="Normal"/>
    <w:pPr>
      <w:spacing w:line="360" w:lineRule="exact"/>
      <w:ind w:left="3420" w:right="26"/>
    </w:pPr>
    <w:rPr>
      <w:rFonts w:ascii="Tahoma" w:hAnsi="Tahoma" w:cs="Tahoma"/>
    </w:rPr>
  </w:style>
  <w:style w:type="paragraph" w:customStyle="1" w:styleId="Heading61">
    <w:name w:val="Heading 61"/>
    <w:basedOn w:val="Normal"/>
    <w:pPr>
      <w:keepNext/>
      <w:ind w:left="-23" w:right="-363" w:firstLine="23"/>
    </w:pPr>
  </w:style>
  <w:style w:type="paragraph" w:customStyle="1" w:styleId="DefaultText11">
    <w:name w:val="Default Text:1:1"/>
    <w:basedOn w:val="Normal"/>
    <w:rPr>
      <w:rFonts w:ascii="AngsanaUPC" w:hAnsi="AngsanaUPC" w:cs="AngsanaUPC"/>
      <w:sz w:val="28"/>
      <w:szCs w:val="28"/>
    </w:rPr>
  </w:style>
  <w:style w:type="paragraph" w:customStyle="1" w:styleId="DefaultText1">
    <w:name w:val="Default Text:1"/>
    <w:basedOn w:val="Normal"/>
    <w:rPr>
      <w:sz w:val="28"/>
      <w:szCs w:val="28"/>
    </w:rPr>
  </w:style>
  <w:style w:type="paragraph" w:customStyle="1" w:styleId="Heading81">
    <w:name w:val="Heading 81"/>
    <w:basedOn w:val="Normal"/>
    <w:pPr>
      <w:keepNext/>
      <w:ind w:right="345" w:firstLine="720"/>
      <w:jc w:val="both"/>
    </w:pPr>
    <w:rPr>
      <w:b/>
      <w:bCs/>
      <w:i/>
      <w:iCs/>
      <w:u w:val="single"/>
    </w:rPr>
  </w:style>
  <w:style w:type="paragraph" w:customStyle="1" w:styleId="Heading11">
    <w:name w:val="Heading 11"/>
    <w:basedOn w:val="Normal"/>
    <w:pPr>
      <w:keepNext/>
      <w:tabs>
        <w:tab w:val="left" w:pos="432"/>
      </w:tabs>
      <w:ind w:left="360" w:right="345"/>
    </w:pPr>
    <w:rPr>
      <w:color w:val="00FFFF"/>
    </w:rPr>
  </w:style>
  <w:style w:type="paragraph" w:customStyle="1" w:styleId="OutlineNotIndented">
    <w:name w:val="Outline (Not Indented)"/>
    <w:basedOn w:val="Normal"/>
    <w:rPr>
      <w:rFonts w:ascii="AngsanaUPC" w:hAnsi="AngsanaUPC" w:cs="AngsanaUPC"/>
      <w:sz w:val="28"/>
      <w:szCs w:val="28"/>
    </w:rPr>
  </w:style>
  <w:style w:type="paragraph" w:customStyle="1" w:styleId="OutlineIndented">
    <w:name w:val="Outline (Indented)"/>
    <w:basedOn w:val="Normal"/>
    <w:rPr>
      <w:rFonts w:ascii="AngsanaUPC" w:hAnsi="AngsanaUPC" w:cs="AngsanaUPC"/>
      <w:sz w:val="28"/>
      <w:szCs w:val="28"/>
    </w:rPr>
  </w:style>
  <w:style w:type="paragraph" w:customStyle="1" w:styleId="TableText">
    <w:name w:val="Table Text"/>
    <w:basedOn w:val="Normal"/>
    <w:pPr>
      <w:tabs>
        <w:tab w:val="decimal" w:pos="0"/>
      </w:tabs>
    </w:pPr>
    <w:rPr>
      <w:rFonts w:ascii="AngsanaUPC" w:hAnsi="AngsanaUPC" w:cs="AngsanaUPC"/>
      <w:sz w:val="28"/>
      <w:szCs w:val="28"/>
    </w:rPr>
  </w:style>
  <w:style w:type="paragraph" w:customStyle="1" w:styleId="NumberList">
    <w:name w:val="Number List"/>
    <w:basedOn w:val="Normal"/>
    <w:rPr>
      <w:rFonts w:ascii="AngsanaUPC" w:hAnsi="AngsanaUPC" w:cs="AngsanaUPC"/>
      <w:sz w:val="28"/>
      <w:szCs w:val="28"/>
    </w:rPr>
  </w:style>
  <w:style w:type="paragraph" w:customStyle="1" w:styleId="FirstLineIndent">
    <w:name w:val="First Line Indent"/>
    <w:basedOn w:val="Normal"/>
    <w:pPr>
      <w:ind w:firstLine="720"/>
    </w:pPr>
    <w:rPr>
      <w:rFonts w:ascii="AngsanaUPC" w:hAnsi="AngsanaUPC" w:cs="AngsanaUPC"/>
      <w:sz w:val="28"/>
      <w:szCs w:val="28"/>
    </w:rPr>
  </w:style>
  <w:style w:type="paragraph" w:customStyle="1" w:styleId="Bullet2">
    <w:name w:val="Bullet 2"/>
    <w:basedOn w:val="Normal"/>
    <w:rPr>
      <w:rFonts w:ascii="AngsanaUPC" w:hAnsi="AngsanaUPC" w:cs="AngsanaUPC"/>
      <w:sz w:val="28"/>
      <w:szCs w:val="28"/>
    </w:rPr>
  </w:style>
  <w:style w:type="paragraph" w:customStyle="1" w:styleId="Bullet1">
    <w:name w:val="Bullet 1"/>
    <w:basedOn w:val="Normal"/>
    <w:rPr>
      <w:rFonts w:ascii="AngsanaUPC" w:hAnsi="AngsanaUPC" w:cs="AngsanaUPC"/>
      <w:sz w:val="28"/>
      <w:szCs w:val="28"/>
    </w:rPr>
  </w:style>
  <w:style w:type="paragraph" w:customStyle="1" w:styleId="BodySingle">
    <w:name w:val="Body Single"/>
    <w:basedOn w:val="Normal"/>
    <w:rPr>
      <w:rFonts w:ascii="AngsanaUPC" w:hAnsi="AngsanaUPC" w:cs="AngsanaUPC"/>
      <w:sz w:val="28"/>
      <w:szCs w:val="28"/>
    </w:rPr>
  </w:style>
  <w:style w:type="paragraph" w:customStyle="1" w:styleId="DefaultText">
    <w:name w:val="Default Text"/>
    <w:basedOn w:val="Normal"/>
    <w:rPr>
      <w:rFonts w:ascii="AngsanaUPC" w:hAnsi="AngsanaUPC" w:cs="AngsanaUPC"/>
      <w:sz w:val="28"/>
      <w:szCs w:val="28"/>
    </w:rPr>
  </w:style>
  <w:style w:type="character" w:styleId="Hyperlink">
    <w:name w:val="Hyperlink"/>
    <w:rPr>
      <w:color w:val="0000FF"/>
      <w:u w:val="single"/>
    </w:rPr>
  </w:style>
  <w:style w:type="character" w:customStyle="1" w:styleId="contenttopic">
    <w:name w:val="content_topic"/>
    <w:basedOn w:val="DefaultParagraphFont"/>
  </w:style>
  <w:style w:type="table" w:styleId="TableGrid">
    <w:name w:val="Table Grid"/>
    <w:basedOn w:val="TableNormal"/>
    <w:rsid w:val="000B0EB7"/>
    <w:pPr>
      <w:overflowPunct w:val="0"/>
      <w:autoSpaceDE w:val="0"/>
      <w:autoSpaceDN w:val="0"/>
      <w:adjustRightInd w:val="0"/>
      <w:textAlignment w:val="baseline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">
    <w:name w:val="Body Text Indent"/>
    <w:basedOn w:val="Normal"/>
    <w:link w:val="BodyTextIndentChar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EC7795"/>
    <w:rPr>
      <w:sz w:val="24"/>
      <w:szCs w:val="24"/>
    </w:rPr>
  </w:style>
  <w:style w:type="paragraph" w:customStyle="1" w:styleId="PlainText1">
    <w:name w:val="Plain Text1"/>
    <w:basedOn w:val="Normal"/>
    <w:rPr>
      <w:rFonts w:ascii="Cordia New" w:hAnsi="Cordia New" w:cs="Cordia New"/>
      <w:noProof/>
      <w:sz w:val="28"/>
      <w:szCs w:val="28"/>
    </w:rPr>
  </w:style>
  <w:style w:type="paragraph" w:styleId="BlockText">
    <w:name w:val="Block Text"/>
    <w:basedOn w:val="Normal"/>
    <w:pPr>
      <w:overflowPunct/>
      <w:autoSpaceDE/>
      <w:autoSpaceDN/>
      <w:adjustRightInd/>
      <w:spacing w:line="360" w:lineRule="atLeast"/>
      <w:ind w:left="3420" w:right="26"/>
      <w:jc w:val="thaiDistribute"/>
      <w:textAlignment w:val="auto"/>
    </w:pPr>
    <w:rPr>
      <w:rFonts w:ascii="Tahoma" w:hAnsi="Tahoma" w:cs="Tahoma"/>
    </w:rPr>
  </w:style>
  <w:style w:type="character" w:styleId="PageNumber">
    <w:name w:val="page number"/>
    <w:basedOn w:val="DefaultParagraphFont"/>
  </w:style>
  <w:style w:type="character" w:customStyle="1" w:styleId="DefaultTextChar">
    <w:name w:val="Default Text Char"/>
    <w:rPr>
      <w:rFonts w:ascii="AngsanaUPC" w:hAnsi="AngsanaUPC" w:cs="AngsanaUPC"/>
      <w:sz w:val="28"/>
      <w:szCs w:val="28"/>
      <w:lang w:val="en-US" w:eastAsia="en-US" w:bidi="th-TH"/>
    </w:rPr>
  </w:style>
  <w:style w:type="paragraph" w:styleId="BalloonText">
    <w:name w:val="Balloon Text"/>
    <w:basedOn w:val="Normal"/>
    <w:link w:val="BalloonTextChar"/>
    <w:rsid w:val="00B965E8"/>
    <w:rPr>
      <w:rFonts w:ascii="Tahoma" w:hAnsi="Tahoma"/>
      <w:sz w:val="16"/>
      <w:szCs w:val="20"/>
    </w:rPr>
  </w:style>
  <w:style w:type="character" w:customStyle="1" w:styleId="BalloonTextChar">
    <w:name w:val="Balloon Text Char"/>
    <w:link w:val="BalloonText"/>
    <w:rsid w:val="00B965E8"/>
    <w:rPr>
      <w:rFonts w:ascii="Tahoma" w:hAnsi="Tahoma"/>
      <w:sz w:val="16"/>
    </w:rPr>
  </w:style>
  <w:style w:type="paragraph" w:styleId="ListParagraph">
    <w:name w:val="List Paragraph"/>
    <w:basedOn w:val="Normal"/>
    <w:uiPriority w:val="34"/>
    <w:qFormat/>
    <w:rsid w:val="00127C50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 w:cs="Cordia New"/>
      <w:sz w:val="22"/>
      <w:szCs w:val="28"/>
    </w:rPr>
  </w:style>
  <w:style w:type="paragraph" w:styleId="BodyTextFirstIndent">
    <w:name w:val="Body Text First Indent"/>
    <w:basedOn w:val="BodyText"/>
    <w:link w:val="BodyTextFirstIndentChar"/>
    <w:rsid w:val="00151AA9"/>
    <w:pPr>
      <w:spacing w:after="120"/>
      <w:ind w:firstLine="210"/>
    </w:pPr>
    <w:rPr>
      <w:rFonts w:ascii="Times New Roman" w:hAnsi="Times New Roman"/>
      <w:sz w:val="24"/>
      <w:szCs w:val="30"/>
    </w:rPr>
  </w:style>
  <w:style w:type="character" w:customStyle="1" w:styleId="BodyTextFirstIndentChar">
    <w:name w:val="Body Text First Indent Char"/>
    <w:link w:val="BodyTextFirstIndent"/>
    <w:rsid w:val="00151AA9"/>
    <w:rPr>
      <w:rFonts w:ascii="Angsana New" w:hAnsi="Angsana New"/>
      <w:sz w:val="24"/>
      <w:szCs w:val="30"/>
    </w:rPr>
  </w:style>
  <w:style w:type="character" w:customStyle="1" w:styleId="AnchorA">
    <w:name w:val="Anchor (A)"/>
    <w:rsid w:val="006A11E4"/>
    <w:rPr>
      <w:color w:val="0000FF"/>
      <w:spacing w:val="0"/>
      <w:sz w:val="24"/>
      <w:szCs w:val="24"/>
      <w:u w:val="single"/>
    </w:rPr>
  </w:style>
  <w:style w:type="character" w:customStyle="1" w:styleId="apple-converted-space">
    <w:name w:val="apple-converted-space"/>
    <w:rsid w:val="002A278E"/>
  </w:style>
  <w:style w:type="character" w:styleId="Emphasis">
    <w:name w:val="Emphasis"/>
    <w:uiPriority w:val="20"/>
    <w:qFormat/>
    <w:rsid w:val="002A278E"/>
    <w:rPr>
      <w:i/>
      <w:iCs/>
    </w:rPr>
  </w:style>
  <w:style w:type="table" w:customStyle="1" w:styleId="TableGrid1">
    <w:name w:val="Table Grid1"/>
    <w:basedOn w:val="TableNormal"/>
    <w:next w:val="TableGrid"/>
    <w:rsid w:val="00E61D6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Bullet3">
    <w:name w:val="List Bullet 3"/>
    <w:basedOn w:val="Normal"/>
    <w:rsid w:val="00EC7795"/>
    <w:pPr>
      <w:numPr>
        <w:numId w:val="3"/>
      </w:numPr>
      <w:contextualSpacing/>
    </w:pPr>
    <w:rPr>
      <w:szCs w:val="30"/>
    </w:rPr>
  </w:style>
  <w:style w:type="paragraph" w:styleId="ListBullet2">
    <w:name w:val="List Bullet 2"/>
    <w:basedOn w:val="Normal"/>
    <w:rsid w:val="00255A04"/>
    <w:pPr>
      <w:numPr>
        <w:numId w:val="2"/>
      </w:numPr>
      <w:ind w:left="568" w:hanging="284"/>
      <w:contextualSpacing/>
    </w:pPr>
  </w:style>
  <w:style w:type="paragraph" w:styleId="BodyText2">
    <w:name w:val="Body Text 2"/>
    <w:basedOn w:val="Normal"/>
    <w:link w:val="BodyText2Char"/>
    <w:rsid w:val="00D938C0"/>
    <w:rPr>
      <w:u w:val="single"/>
    </w:rPr>
  </w:style>
  <w:style w:type="character" w:customStyle="1" w:styleId="BodyText2Char">
    <w:name w:val="Body Text 2 Char"/>
    <w:link w:val="BodyText2"/>
    <w:rsid w:val="00D938C0"/>
    <w:rPr>
      <w:rFonts w:ascii="Angsana New" w:hAnsi="Angsana New"/>
      <w:sz w:val="32"/>
      <w:szCs w:val="32"/>
      <w:u w:val="single"/>
    </w:rPr>
  </w:style>
  <w:style w:type="paragraph" w:styleId="ListBullet">
    <w:name w:val="List Bullet"/>
    <w:basedOn w:val="Normal"/>
    <w:rsid w:val="00255A04"/>
    <w:pPr>
      <w:numPr>
        <w:numId w:val="1"/>
      </w:numPr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D04941"/>
    <w:rPr>
      <w:rFonts w:ascii="Angsana New" w:hAnsi="Angsana New"/>
      <w:sz w:val="32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65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85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6AFCDC-ACBA-4BD0-9073-A4E7629861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5</Words>
  <Characters>30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รายงานการประชุมคณะกรรมการ บมจ</vt:lpstr>
      <vt:lpstr>รายงานการประชุมคณะกรรมการ บมจ</vt:lpstr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รายงานการประชุมคณะกรรมการ บมจ</dc:title>
  <dc:creator>user</dc:creator>
  <cp:lastModifiedBy>USER</cp:lastModifiedBy>
  <cp:revision>2</cp:revision>
  <cp:lastPrinted>2021-03-03T06:28:00Z</cp:lastPrinted>
  <dcterms:created xsi:type="dcterms:W3CDTF">2021-03-03T06:32:00Z</dcterms:created>
  <dcterms:modified xsi:type="dcterms:W3CDTF">2021-03-03T06:32:00Z</dcterms:modified>
</cp:coreProperties>
</file>