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AA1" w:rsidRPr="003D3AA1" w:rsidRDefault="003D3AA1" w:rsidP="003D3AA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The disclosure of biographical</w:t>
      </w:r>
    </w:p>
    <w:p w:rsidR="003D3AA1" w:rsidRDefault="003D3AA1" w:rsidP="003D3AA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E04DE0" w:rsidRDefault="00EE72C0" w:rsidP="001D63FC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E72C0">
        <w:rPr>
          <w:rFonts w:asciiTheme="majorBidi" w:hAnsiTheme="majorBidi" w:cstheme="majorBidi"/>
          <w:noProof/>
          <w:sz w:val="32"/>
          <w:szCs w:val="32"/>
        </w:rPr>
        <w:pict>
          <v:rect id="_x0000_s1121" style="position:absolute;margin-left:-7.4pt;margin-top:17.9pt;width:448.25pt;height:160.9pt;z-index:2517524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C555CE" w:rsidRPr="00C555CE" w:rsidRDefault="00C555CE" w:rsidP="00C555CE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Mr. </w:t>
      </w:r>
      <w:r w:rsidR="000D538D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Viphet Sihachakr </w:t>
      </w:r>
      <w:r w:rsidR="000D538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0D538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Age </w:t>
      </w:r>
      <w:r w:rsidR="00B727FD">
        <w:rPr>
          <w:rFonts w:asciiTheme="majorBidi" w:hAnsiTheme="majorBidi" w:cstheme="majorBidi"/>
          <w:spacing w:val="-5"/>
          <w:sz w:val="32"/>
          <w:szCs w:val="32"/>
          <w:lang w:val="en-US"/>
        </w:rPr>
        <w:t>52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years</w:t>
      </w:r>
    </w:p>
    <w:p w:rsidR="003C7146" w:rsidRDefault="003C7146" w:rsidP="000D538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Chairman</w:t>
      </w:r>
      <w:r w:rsid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</w:p>
    <w:p w:rsidR="003C7146" w:rsidRPr="009B6595" w:rsidRDefault="003C7146" w:rsidP="003C7146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E04DE0" w:rsidRPr="000D538D" w:rsidRDefault="00165C3D" w:rsidP="000D538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Master Degree, </w:t>
      </w:r>
      <w:r w:rsidR="003C7146" w:rsidRPr="003C7146">
        <w:rPr>
          <w:rFonts w:asciiTheme="majorBidi" w:hAnsiTheme="majorBidi" w:cstheme="majorBidi"/>
          <w:spacing w:val="-5"/>
          <w:sz w:val="32"/>
          <w:szCs w:val="32"/>
          <w:lang w:val="en-US"/>
        </w:rPr>
        <w:t>Union of Soviet Socialist Republics (U.S.S.R.)</w:t>
      </w:r>
      <w:r w:rsid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</w:p>
    <w:p w:rsidR="00C555CE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 w:rsidR="00D81C7D"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8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7D7107" w:rsidRDefault="00E04DE0" w:rsidP="00113CB3">
      <w:pPr>
        <w:pStyle w:val="PlainText"/>
        <w:numPr>
          <w:ilvl w:val="0"/>
          <w:numId w:val="8"/>
        </w:numPr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>None</w:t>
      </w:r>
    </w:p>
    <w:p w:rsidR="00126034" w:rsidRPr="00F07078" w:rsidRDefault="00126034" w:rsidP="00F07078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</w:p>
    <w:p w:rsidR="00E04DE0" w:rsidRDefault="00E04DE0" w:rsidP="00E04DE0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3C7146" w:rsidRPr="000F6BA9" w:rsidRDefault="000F6BA9" w:rsidP="000F6BA9">
      <w:pPr>
        <w:pStyle w:val="PlainText"/>
        <w:numPr>
          <w:ilvl w:val="0"/>
          <w:numId w:val="7"/>
        </w:numPr>
        <w:spacing w:line="238" w:lineRule="auto"/>
        <w:rPr>
          <w:rFonts w:asciiTheme="majorBidi" w:hAnsiTheme="majorBidi"/>
          <w:sz w:val="29"/>
          <w:szCs w:val="29"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E04DE0" w:rsidRDefault="00E04DE0" w:rsidP="00E04DE0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E04DE0" w:rsidRPr="008C0171" w:rsidRDefault="00E04DE0" w:rsidP="000F6BA9">
      <w:pPr>
        <w:pStyle w:val="PlainText"/>
        <w:numPr>
          <w:ilvl w:val="0"/>
          <w:numId w:val="7"/>
        </w:numPr>
        <w:spacing w:line="238" w:lineRule="auto"/>
        <w:rPr>
          <w:rFonts w:asciiTheme="majorBidi" w:hAnsiTheme="majorBidi"/>
          <w:sz w:val="29"/>
          <w:szCs w:val="29"/>
          <w:cs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E04DE0" w:rsidRPr="009B6595" w:rsidRDefault="00E04DE0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</w:p>
    <w:p w:rsidR="00E04DE0" w:rsidRPr="00252E00" w:rsidRDefault="00EE72C0" w:rsidP="00E04DE0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EE72C0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3" type="#_x0000_t202" style="position:absolute;margin-left:-7.4pt;margin-top:1.2pt;width:448.25pt;height:82.7pt;z-index:251754496;mso-width-relative:margin;mso-height-relative:margin">
            <v:textbox style="mso-next-textbox:#_x0000_s1123">
              <w:txbxContent>
                <w:p w:rsidR="00C9118A" w:rsidRDefault="00145DCC" w:rsidP="00C9118A">
                  <w:pPr>
                    <w:pStyle w:val="PlainText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</w:t>
                  </w:r>
                  <w:r w:rsidR="00B727FD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2018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 w:rsidR="00C9118A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</w:p>
                <w:p w:rsidR="000D538D" w:rsidRDefault="000D538D" w:rsidP="00C9118A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2017</w:t>
                  </w:r>
                  <w:r w:rsidR="00C9118A"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- Present</w:t>
                  </w:r>
                  <w:r w:rsidR="00C9118A"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President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Lao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vivat Insurance </w:t>
                  </w:r>
                </w:p>
                <w:p w:rsidR="000D538D" w:rsidRDefault="003C7146" w:rsidP="00C9118A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Personal Business</w:t>
                  </w:r>
                </w:p>
                <w:p w:rsidR="00145DCC" w:rsidRDefault="00145DCC" w:rsidP="00C9118A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145DCC" w:rsidRPr="0060455B" w:rsidRDefault="00145DCC" w:rsidP="00E04DE0">
                  <w:pPr>
                    <w:pStyle w:val="PlainText"/>
                    <w:rPr>
                      <w:rFonts w:cs="Tms Rmn"/>
                      <w:cs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  <w:r w:rsidR="00E04DE0"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 w:rsidR="00E04DE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E04DE0"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04DE0" w:rsidRDefault="00E04DE0" w:rsidP="00E04DE0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E04DE0" w:rsidRDefault="00E04DE0" w:rsidP="00E04DE0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4B67CC" w:rsidRDefault="004B67CC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04DE0" w:rsidRDefault="00EE72C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E72C0">
        <w:rPr>
          <w:rFonts w:asciiTheme="majorBidi" w:hAnsiTheme="majorBidi" w:cstheme="majorBidi"/>
          <w:noProof/>
          <w:sz w:val="32"/>
          <w:szCs w:val="32"/>
        </w:rPr>
        <w:pict>
          <v:rect id="_x0000_s1122" style="position:absolute;margin-left:-7.35pt;margin-top:3.2pt;width:448.2pt;height:156.85pt;z-index:2517534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E04DE0" w:rsidRDefault="00C9118A" w:rsidP="00C9118A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="00E04DE0"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None</w:t>
      </w:r>
    </w:p>
    <w:p w:rsidR="00C9118A" w:rsidRPr="00C9118A" w:rsidRDefault="00C9118A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9118A">
        <w:rPr>
          <w:rFonts w:asciiTheme="majorBidi" w:hAnsiTheme="majorBidi" w:cstheme="majorBidi"/>
          <w:b/>
          <w:bCs/>
          <w:sz w:val="32"/>
          <w:szCs w:val="32"/>
        </w:rPr>
        <w:t>Limited Company</w:t>
      </w:r>
    </w:p>
    <w:p w:rsidR="00C9118A" w:rsidRPr="00C9118A" w:rsidRDefault="00C9118A" w:rsidP="00C9118A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</w:p>
    <w:p w:rsidR="00C9118A" w:rsidRDefault="00C9118A" w:rsidP="00C9118A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0D538D" w:rsidRDefault="000D538D" w:rsidP="000D538D">
      <w:pPr>
        <w:pStyle w:val="ListParagraph"/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0D538D" w:rsidRDefault="000D538D" w:rsidP="000D538D">
      <w:pPr>
        <w:pStyle w:val="ListParagraph"/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0D538D" w:rsidRDefault="000D538D" w:rsidP="000D538D">
      <w:pPr>
        <w:pStyle w:val="ListParagraph"/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208FA" w:rsidRPr="0049719E" w:rsidRDefault="00E208FA" w:rsidP="0049719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0D538D" w:rsidRPr="003D3AA1" w:rsidRDefault="000D538D" w:rsidP="000D538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0D538D" w:rsidRDefault="000D538D" w:rsidP="000D538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0D538D" w:rsidRDefault="00EE72C0" w:rsidP="000D538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E72C0">
        <w:rPr>
          <w:rFonts w:asciiTheme="majorBidi" w:hAnsiTheme="majorBidi" w:cstheme="majorBidi"/>
          <w:noProof/>
          <w:sz w:val="32"/>
          <w:szCs w:val="32"/>
        </w:rPr>
        <w:pict>
          <v:rect id="_x0000_s1125" style="position:absolute;margin-left:-7.4pt;margin-top:17.9pt;width:448.25pt;height:218.3pt;z-index:2517565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0D538D" w:rsidRPr="009B6595" w:rsidRDefault="000D538D" w:rsidP="000D538D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0D538D" w:rsidRPr="00C555CE" w:rsidRDefault="000D538D" w:rsidP="000D538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>Mr. Thawan Viranont</w:t>
      </w:r>
      <w:r w:rsidR="00D81C7D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="00D81C7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D81C7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Age 70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years</w:t>
      </w:r>
    </w:p>
    <w:p w:rsidR="000D538D" w:rsidRPr="00C555CE" w:rsidRDefault="0049719E" w:rsidP="000D538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Vice President</w:t>
      </w:r>
      <w:r w:rsidR="000D538D"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="000D538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0D538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0D538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0D538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</w:p>
    <w:p w:rsidR="00364A19" w:rsidRDefault="00364A19" w:rsidP="000D538D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</w:p>
    <w:p w:rsidR="000D538D" w:rsidRPr="009B6595" w:rsidRDefault="000D538D" w:rsidP="000D538D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0D538D" w:rsidRPr="00C555CE" w:rsidRDefault="000D538D" w:rsidP="000D538D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C555CE">
        <w:rPr>
          <w:rFonts w:asciiTheme="majorBidi" w:hAnsiTheme="majorBidi" w:cstheme="majorBidi"/>
          <w:sz w:val="32"/>
          <w:szCs w:val="32"/>
          <w:lang w:val="en-US"/>
        </w:rPr>
        <w:t>B.A. Law, Thammasart University</w:t>
      </w:r>
    </w:p>
    <w:p w:rsidR="000D538D" w:rsidRPr="00C555CE" w:rsidRDefault="000D538D" w:rsidP="000D538D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C555CE">
        <w:rPr>
          <w:rFonts w:asciiTheme="majorBidi" w:hAnsiTheme="majorBidi" w:cstheme="majorBidi"/>
          <w:sz w:val="32"/>
          <w:szCs w:val="32"/>
          <w:lang w:val="en-US"/>
        </w:rPr>
        <w:t>Director Accreditation Program (DAP), Thai Institute of Directors (IOD)</w:t>
      </w:r>
    </w:p>
    <w:p w:rsidR="000D538D" w:rsidRDefault="000D538D" w:rsidP="000D538D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 w:rsidR="00D81C7D"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8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0D538D" w:rsidRPr="0083498D" w:rsidRDefault="000D538D" w:rsidP="000D538D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None</w:t>
      </w:r>
    </w:p>
    <w:p w:rsidR="000D538D" w:rsidRDefault="000D538D" w:rsidP="000D538D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0D538D" w:rsidRDefault="000D538D" w:rsidP="000D538D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0D538D" w:rsidRPr="000F6BA9" w:rsidRDefault="000F6BA9" w:rsidP="000F6BA9">
      <w:pPr>
        <w:pStyle w:val="PlainText"/>
        <w:numPr>
          <w:ilvl w:val="0"/>
          <w:numId w:val="6"/>
        </w:numPr>
        <w:spacing w:line="238" w:lineRule="auto"/>
        <w:rPr>
          <w:rFonts w:asciiTheme="majorBidi" w:hAnsiTheme="majorBidi"/>
          <w:sz w:val="29"/>
          <w:szCs w:val="29"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0D538D" w:rsidRDefault="000D538D" w:rsidP="000D538D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0D538D" w:rsidRDefault="000D538D" w:rsidP="000F6BA9">
      <w:pPr>
        <w:pStyle w:val="PlainText"/>
        <w:numPr>
          <w:ilvl w:val="0"/>
          <w:numId w:val="6"/>
        </w:numPr>
        <w:spacing w:line="238" w:lineRule="auto"/>
        <w:rPr>
          <w:rFonts w:asciiTheme="majorBidi" w:hAnsiTheme="majorBidi"/>
          <w:sz w:val="29"/>
          <w:szCs w:val="29"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0F6BA9" w:rsidRPr="008C0171" w:rsidRDefault="000F6BA9" w:rsidP="000F6BA9">
      <w:pPr>
        <w:pStyle w:val="PlainText"/>
        <w:spacing w:line="238" w:lineRule="auto"/>
        <w:ind w:left="720"/>
        <w:rPr>
          <w:rFonts w:asciiTheme="majorBidi" w:hAnsiTheme="majorBidi"/>
          <w:sz w:val="29"/>
          <w:szCs w:val="29"/>
          <w:cs/>
          <w:lang w:val="en-US"/>
        </w:rPr>
      </w:pPr>
    </w:p>
    <w:p w:rsidR="000D538D" w:rsidRPr="009B6595" w:rsidRDefault="00EE72C0" w:rsidP="000D538D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EE72C0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 id="_x0000_s1127" type="#_x0000_t202" style="position:absolute;left:0;text-align:left;margin-left:-7.4pt;margin-top:.4pt;width:448.25pt;height:107.25pt;z-index:251758592;mso-width-relative:margin;mso-height-relative:margin" strokeweight="1pt">
            <v:textbox style="mso-next-textbox:#_x0000_s1127">
              <w:txbxContent>
                <w:p w:rsidR="000D538D" w:rsidRDefault="000D538D" w:rsidP="000D538D">
                  <w:pPr>
                    <w:pStyle w:val="PlainText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 w:rsidR="00D81C7D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</w:t>
                  </w:r>
                  <w:r w:rsidR="000F6BA9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  <w:r w:rsidR="00D81C7D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>2018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</w:p>
                <w:p w:rsidR="00E208FA" w:rsidRPr="00E208FA" w:rsidRDefault="00E208FA" w:rsidP="000D538D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E208F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2017-Present </w:t>
                  </w:r>
                  <w:r w:rsidRPr="00E208F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Vice President  Laovivat Insurance</w:t>
                  </w:r>
                </w:p>
                <w:p w:rsidR="000D538D" w:rsidRPr="00C9118A" w:rsidRDefault="000D538D" w:rsidP="000D538D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2015- Present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Advisor of CEO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Thaivivat Insurance PCL.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</w:p>
                <w:p w:rsidR="000D538D" w:rsidRDefault="000D538D" w:rsidP="000D538D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</w:rPr>
                  </w:pP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1999-2014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Executive Vice President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Thaivivat Insurance PCL.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0D538D" w:rsidRPr="0060455B" w:rsidRDefault="000D538D" w:rsidP="000D538D">
                  <w:pPr>
                    <w:pStyle w:val="PlainText"/>
                    <w:rPr>
                      <w:rFonts w:cs="Tms Rmn"/>
                      <w:cs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0D538D" w:rsidRPr="00252E00" w:rsidRDefault="000D538D" w:rsidP="000D538D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0D538D" w:rsidRDefault="000D538D" w:rsidP="000D538D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0D538D" w:rsidRDefault="000D538D" w:rsidP="000D538D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0D538D" w:rsidRDefault="000D538D" w:rsidP="000D538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208FA" w:rsidRDefault="00E208FA" w:rsidP="000D538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208FA" w:rsidRDefault="00E208FA" w:rsidP="000D538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D538D" w:rsidRDefault="00EE72C0" w:rsidP="000D538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E72C0">
        <w:rPr>
          <w:rFonts w:asciiTheme="majorBidi" w:hAnsiTheme="majorBidi" w:cstheme="majorBidi"/>
          <w:noProof/>
          <w:sz w:val="32"/>
          <w:szCs w:val="32"/>
        </w:rPr>
        <w:pict>
          <v:rect id="_x0000_s1126" style="position:absolute;margin-left:-7.35pt;margin-top:-.55pt;width:448.2pt;height:156.85pt;z-index:2517575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r w:rsidR="000D538D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0D538D" w:rsidRPr="0046095A" w:rsidRDefault="000D538D" w:rsidP="000D538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0D538D" w:rsidRDefault="000D538D" w:rsidP="000D538D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None</w:t>
      </w:r>
    </w:p>
    <w:p w:rsidR="000D538D" w:rsidRPr="00C9118A" w:rsidRDefault="000D538D" w:rsidP="000D538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9118A">
        <w:rPr>
          <w:rFonts w:asciiTheme="majorBidi" w:hAnsiTheme="majorBidi" w:cstheme="majorBidi"/>
          <w:b/>
          <w:bCs/>
          <w:sz w:val="32"/>
          <w:szCs w:val="32"/>
        </w:rPr>
        <w:t>Limited Company</w:t>
      </w:r>
    </w:p>
    <w:p w:rsidR="000D538D" w:rsidRPr="00C9118A" w:rsidRDefault="000D538D" w:rsidP="000D538D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0D538D" w:rsidRDefault="000D538D" w:rsidP="000D538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</w:p>
    <w:p w:rsidR="000D538D" w:rsidRPr="00C9118A" w:rsidRDefault="000D538D" w:rsidP="000D538D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F07078" w:rsidRPr="003D3AA1" w:rsidRDefault="00F07078" w:rsidP="00F0707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F07078" w:rsidRDefault="00F07078" w:rsidP="00F0707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F07078" w:rsidRDefault="00EE72C0" w:rsidP="00F0707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E72C0">
        <w:rPr>
          <w:rFonts w:asciiTheme="majorBidi" w:hAnsiTheme="majorBidi" w:cstheme="majorBidi"/>
          <w:noProof/>
          <w:sz w:val="32"/>
          <w:szCs w:val="32"/>
        </w:rPr>
        <w:pict>
          <v:rect id="_x0000_s1134" style="position:absolute;margin-left:-7.4pt;margin-top:17.9pt;width:448.25pt;height:135.25pt;z-index:2517688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F07078" w:rsidRPr="009B6595" w:rsidRDefault="00F07078" w:rsidP="00F07078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F07078" w:rsidRPr="00C555CE" w:rsidRDefault="00F07078" w:rsidP="00F07078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Mr.</w:t>
      </w:r>
      <w:r w:rsidR="00BB6123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Pasatxay Philaphandeth </w:t>
      </w:r>
      <w:r w:rsidR="00BB6123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BB6123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Age 54</w:t>
      </w:r>
      <w:r w:rsidR="00165C3D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years</w:t>
      </w:r>
    </w:p>
    <w:p w:rsidR="00F07078" w:rsidRPr="000D538D" w:rsidRDefault="00F07078" w:rsidP="00F07078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="0049719E">
        <w:rPr>
          <w:rFonts w:asciiTheme="majorBidi" w:hAnsiTheme="majorBidi" w:cstheme="majorBidi"/>
          <w:spacing w:val="-5"/>
          <w:sz w:val="32"/>
          <w:szCs w:val="32"/>
          <w:lang w:val="en-US"/>
        </w:rPr>
        <w:t>Vice President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:rsidR="00F07078" w:rsidRDefault="00F07078" w:rsidP="00F07078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 w:rsidR="00BB6123"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8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F07078" w:rsidRPr="0083498D" w:rsidRDefault="00F07078" w:rsidP="00F07078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None</w:t>
      </w:r>
    </w:p>
    <w:p w:rsidR="00F07078" w:rsidRDefault="00F07078" w:rsidP="00F07078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F07078" w:rsidRDefault="00F07078" w:rsidP="00F07078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F07078" w:rsidRPr="00E2407E" w:rsidRDefault="00E2407E" w:rsidP="00E2407E">
      <w:pPr>
        <w:pStyle w:val="PlainText"/>
        <w:numPr>
          <w:ilvl w:val="0"/>
          <w:numId w:val="6"/>
        </w:numPr>
        <w:spacing w:line="238" w:lineRule="auto"/>
        <w:rPr>
          <w:rFonts w:asciiTheme="majorBidi" w:hAnsiTheme="majorBidi"/>
          <w:sz w:val="29"/>
          <w:szCs w:val="29"/>
          <w:cs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F07078" w:rsidRDefault="00F07078" w:rsidP="00F07078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F07078" w:rsidRPr="008C0171" w:rsidRDefault="00F07078" w:rsidP="00E2407E">
      <w:pPr>
        <w:pStyle w:val="PlainText"/>
        <w:numPr>
          <w:ilvl w:val="0"/>
          <w:numId w:val="6"/>
        </w:numPr>
        <w:spacing w:line="238" w:lineRule="auto"/>
        <w:rPr>
          <w:rFonts w:asciiTheme="majorBidi" w:hAnsiTheme="majorBidi"/>
          <w:sz w:val="29"/>
          <w:szCs w:val="29"/>
          <w:cs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F07078" w:rsidRPr="009B6595" w:rsidRDefault="00EE72C0" w:rsidP="00F07078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EE72C0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 id="_x0000_s1136" type="#_x0000_t202" style="position:absolute;left:0;text-align:left;margin-left:-7.4pt;margin-top:10.15pt;width:448.25pt;height:82.7pt;z-index:251770880;mso-width-relative:margin;mso-height-relative:margin">
            <v:textbox style="mso-next-textbox:#_x0000_s1136">
              <w:txbxContent>
                <w:p w:rsidR="00F07078" w:rsidRDefault="00F07078" w:rsidP="00F07078">
                  <w:pPr>
                    <w:pStyle w:val="PlainText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</w:t>
                  </w:r>
                  <w:r w:rsidR="00BE0508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2018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</w:p>
                <w:p w:rsidR="00F07078" w:rsidRDefault="00F07078" w:rsidP="00F07078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2017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- Present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President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Lao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vivat Insurance </w:t>
                  </w:r>
                </w:p>
                <w:p w:rsidR="00F07078" w:rsidRDefault="00F07078" w:rsidP="00F07078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</w:p>
                <w:p w:rsidR="00F07078" w:rsidRDefault="00F07078" w:rsidP="00F07078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F07078" w:rsidRPr="0060455B" w:rsidRDefault="00F07078" w:rsidP="00F07078">
                  <w:pPr>
                    <w:pStyle w:val="PlainText"/>
                    <w:rPr>
                      <w:rFonts w:cs="Tms Rmn"/>
                      <w:cs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F07078" w:rsidRPr="00252E00" w:rsidRDefault="00F07078" w:rsidP="00F07078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F07078" w:rsidRDefault="00F07078" w:rsidP="00F07078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F07078" w:rsidRDefault="00F07078" w:rsidP="00F07078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F07078" w:rsidRDefault="00F07078" w:rsidP="00F0707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F07078" w:rsidRDefault="00EE72C0" w:rsidP="00F0707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E72C0">
        <w:rPr>
          <w:rFonts w:asciiTheme="majorBidi" w:hAnsiTheme="majorBidi" w:cstheme="majorBidi"/>
          <w:noProof/>
          <w:sz w:val="32"/>
          <w:szCs w:val="32"/>
        </w:rPr>
        <w:pict>
          <v:rect id="_x0000_s1135" style="position:absolute;margin-left:-7.35pt;margin-top:.95pt;width:448.2pt;height:156.85pt;z-index:2517698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.5pt"/>
        </w:pict>
      </w:r>
      <w:r w:rsidR="00F07078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F07078" w:rsidRPr="0046095A" w:rsidRDefault="00F07078" w:rsidP="00F0707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F07078" w:rsidRDefault="00F07078" w:rsidP="00F0707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None</w:t>
      </w:r>
    </w:p>
    <w:p w:rsidR="00F07078" w:rsidRPr="00C9118A" w:rsidRDefault="00F07078" w:rsidP="00F0707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9118A">
        <w:rPr>
          <w:rFonts w:asciiTheme="majorBidi" w:hAnsiTheme="majorBidi" w:cstheme="majorBidi"/>
          <w:b/>
          <w:bCs/>
          <w:sz w:val="32"/>
          <w:szCs w:val="32"/>
        </w:rPr>
        <w:t>Limited Company</w:t>
      </w:r>
    </w:p>
    <w:p w:rsidR="00F07078" w:rsidRPr="00C9118A" w:rsidRDefault="00F07078" w:rsidP="00F07078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F07078" w:rsidRDefault="00F07078" w:rsidP="00F0707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</w:p>
    <w:p w:rsidR="00F07078" w:rsidRDefault="00F07078" w:rsidP="00F07078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F07078" w:rsidRDefault="00F07078" w:rsidP="00F07078">
      <w:pPr>
        <w:pStyle w:val="ListParagraph"/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F07078" w:rsidRDefault="00F07078" w:rsidP="002E458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F07078" w:rsidRDefault="00F07078" w:rsidP="002E458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F07078" w:rsidRDefault="00F07078" w:rsidP="002E458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F07078" w:rsidRDefault="00F07078" w:rsidP="002E458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F07078" w:rsidRDefault="00F07078" w:rsidP="002E458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F07078" w:rsidRDefault="00F07078" w:rsidP="002E458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2E4584" w:rsidRPr="003D3AA1" w:rsidRDefault="002E4584" w:rsidP="002E458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2E4584" w:rsidRDefault="002E4584" w:rsidP="002E458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2E4584" w:rsidRDefault="00EE72C0" w:rsidP="002E45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E72C0">
        <w:rPr>
          <w:rFonts w:asciiTheme="majorBidi" w:hAnsiTheme="majorBidi" w:cstheme="majorBidi"/>
          <w:noProof/>
          <w:sz w:val="32"/>
          <w:szCs w:val="32"/>
        </w:rPr>
        <w:pict>
          <v:rect id="_x0000_s1128" style="position:absolute;margin-left:-7.4pt;margin-top:17.9pt;width:448.25pt;height:127.05pt;z-index:2517606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2E4584" w:rsidRPr="009B6595" w:rsidRDefault="002E4584" w:rsidP="002E4584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2E4584" w:rsidRPr="00C555CE" w:rsidRDefault="002E4584" w:rsidP="002E4584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Mr. </w:t>
      </w:r>
      <w:r w:rsidR="00027D9B">
        <w:rPr>
          <w:rFonts w:asciiTheme="majorBidi" w:hAnsiTheme="majorBidi" w:cstheme="majorBidi"/>
          <w:spacing w:val="-5"/>
          <w:sz w:val="32"/>
          <w:szCs w:val="32"/>
          <w:lang w:val="en-US"/>
        </w:rPr>
        <w:t>Pongsapoj  Piamcharoen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Age </w:t>
      </w:r>
      <w:r w:rsidR="000F6BA9">
        <w:rPr>
          <w:rFonts w:asciiTheme="majorBidi" w:hAnsiTheme="majorBidi" w:cstheme="majorBidi"/>
          <w:spacing w:val="-5"/>
          <w:sz w:val="32"/>
          <w:szCs w:val="32"/>
          <w:lang w:val="en-US"/>
        </w:rPr>
        <w:t>54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 years</w:t>
      </w:r>
    </w:p>
    <w:p w:rsidR="002E4584" w:rsidRPr="000D538D" w:rsidRDefault="002E4584" w:rsidP="002E4584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="00BB79FB">
        <w:rPr>
          <w:rFonts w:asciiTheme="majorBidi" w:hAnsiTheme="majorBidi" w:cstheme="majorBidi"/>
          <w:spacing w:val="-5"/>
          <w:sz w:val="32"/>
          <w:szCs w:val="32"/>
          <w:lang w:val="en-US"/>
        </w:rPr>
        <w:t>Director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795FA0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:rsidR="002E4584" w:rsidRDefault="002E4584" w:rsidP="002E4584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 w:rsidR="000F6BA9"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8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2E4584" w:rsidRPr="0083498D" w:rsidRDefault="002E4584" w:rsidP="00986E57">
      <w:pPr>
        <w:pStyle w:val="PlainText"/>
        <w:numPr>
          <w:ilvl w:val="0"/>
          <w:numId w:val="6"/>
        </w:numPr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None</w:t>
      </w:r>
    </w:p>
    <w:p w:rsidR="002E4584" w:rsidRDefault="002E4584" w:rsidP="002E4584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2E4584" w:rsidRDefault="002E4584" w:rsidP="002E4584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2E4584" w:rsidRPr="000F6BA9" w:rsidRDefault="000F6BA9" w:rsidP="000F6BA9">
      <w:pPr>
        <w:pStyle w:val="PlainText"/>
        <w:numPr>
          <w:ilvl w:val="0"/>
          <w:numId w:val="6"/>
        </w:numPr>
        <w:spacing w:line="238" w:lineRule="auto"/>
        <w:rPr>
          <w:rFonts w:asciiTheme="majorBidi" w:hAnsiTheme="majorBidi"/>
          <w:sz w:val="29"/>
          <w:szCs w:val="29"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2E4584" w:rsidRDefault="002E4584" w:rsidP="002E4584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2E4584" w:rsidRPr="008C0171" w:rsidRDefault="002E4584" w:rsidP="000F6BA9">
      <w:pPr>
        <w:pStyle w:val="PlainText"/>
        <w:numPr>
          <w:ilvl w:val="0"/>
          <w:numId w:val="6"/>
        </w:numPr>
        <w:spacing w:line="238" w:lineRule="auto"/>
        <w:rPr>
          <w:rFonts w:asciiTheme="majorBidi" w:hAnsiTheme="majorBidi"/>
          <w:sz w:val="29"/>
          <w:szCs w:val="29"/>
          <w:cs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2E4584" w:rsidRPr="009B6595" w:rsidRDefault="00EE72C0" w:rsidP="002E4584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EE72C0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 id="_x0000_s1130" type="#_x0000_t202" style="position:absolute;left:0;text-align:left;margin-left:-7.4pt;margin-top:8.65pt;width:448.25pt;height:82.7pt;z-index:251762688;mso-width-relative:margin;mso-height-relative:margin">
            <v:textbox style="mso-next-textbox:#_x0000_s1130">
              <w:txbxContent>
                <w:p w:rsidR="002E4584" w:rsidRDefault="002E4584" w:rsidP="002E4584">
                  <w:pPr>
                    <w:pStyle w:val="PlainText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</w:t>
                  </w:r>
                  <w:r w:rsidR="0058504A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2018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</w:p>
                <w:p w:rsidR="002E4584" w:rsidRDefault="002E4584" w:rsidP="002E4584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2017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- Present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President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Lao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vivat Insurance </w:t>
                  </w:r>
                </w:p>
                <w:p w:rsidR="002E4584" w:rsidRDefault="002E4584" w:rsidP="002E4584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</w:p>
                <w:p w:rsidR="002E4584" w:rsidRDefault="002E4584" w:rsidP="002E4584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2E4584" w:rsidRPr="0060455B" w:rsidRDefault="002E4584" w:rsidP="002E4584">
                  <w:pPr>
                    <w:pStyle w:val="PlainText"/>
                    <w:rPr>
                      <w:rFonts w:cs="Tms Rmn"/>
                      <w:cs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2E4584" w:rsidRPr="00252E00" w:rsidRDefault="002E4584" w:rsidP="002E4584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2E4584" w:rsidRDefault="002E4584" w:rsidP="002E4584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2E4584" w:rsidRDefault="002E4584" w:rsidP="002E4584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2E4584" w:rsidRDefault="002E4584" w:rsidP="002E45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2E4584" w:rsidRDefault="00EE72C0" w:rsidP="002E45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E72C0">
        <w:rPr>
          <w:rFonts w:asciiTheme="majorBidi" w:hAnsiTheme="majorBidi" w:cstheme="majorBidi"/>
          <w:noProof/>
          <w:sz w:val="32"/>
          <w:szCs w:val="32"/>
        </w:rPr>
        <w:pict>
          <v:rect id="_x0000_s1129" style="position:absolute;margin-left:-7.35pt;margin-top:.95pt;width:448.2pt;height:156.85pt;z-index:2517616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r w:rsidR="002E4584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2E4584" w:rsidRPr="0046095A" w:rsidRDefault="002E4584" w:rsidP="002E45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2E4584" w:rsidRDefault="002E4584" w:rsidP="002E4584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None</w:t>
      </w:r>
    </w:p>
    <w:p w:rsidR="002E4584" w:rsidRPr="00C9118A" w:rsidRDefault="002E4584" w:rsidP="002E45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9118A">
        <w:rPr>
          <w:rFonts w:asciiTheme="majorBidi" w:hAnsiTheme="majorBidi" w:cstheme="majorBidi"/>
          <w:b/>
          <w:bCs/>
          <w:sz w:val="32"/>
          <w:szCs w:val="32"/>
        </w:rPr>
        <w:t>Limited Company</w:t>
      </w:r>
    </w:p>
    <w:p w:rsidR="002E4584" w:rsidRPr="00C9118A" w:rsidRDefault="002E4584" w:rsidP="002E4584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2E4584" w:rsidRDefault="002E4584" w:rsidP="002E458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</w:p>
    <w:p w:rsidR="002E4584" w:rsidRDefault="002E4584" w:rsidP="002E4584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2E4584" w:rsidRDefault="002E4584" w:rsidP="002E4584">
      <w:pPr>
        <w:pStyle w:val="ListParagraph"/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0D538D" w:rsidRDefault="000D538D" w:rsidP="000D538D">
      <w:pPr>
        <w:pStyle w:val="ListParagraph"/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F859C9" w:rsidRDefault="00F859C9" w:rsidP="000D538D">
      <w:pPr>
        <w:pStyle w:val="ListParagraph"/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F859C9" w:rsidRDefault="00F859C9" w:rsidP="000D538D">
      <w:pPr>
        <w:pStyle w:val="ListParagraph"/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F859C9" w:rsidRDefault="00F859C9" w:rsidP="000D538D">
      <w:pPr>
        <w:pStyle w:val="ListParagraph"/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F859C9" w:rsidRPr="0058504A" w:rsidRDefault="00F859C9" w:rsidP="0058504A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sectPr w:rsidR="00F859C9" w:rsidRPr="0058504A" w:rsidSect="009E0AEE">
      <w:headerReference w:type="default" r:id="rId8"/>
      <w:pgSz w:w="11906" w:h="16838"/>
      <w:pgMar w:top="1440" w:right="1440" w:bottom="1440" w:left="1440" w:header="708" w:footer="708" w:gutter="0"/>
      <w:pgNumType w:start="8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668" w:rsidRDefault="00FE5668" w:rsidP="00130BC0">
      <w:pPr>
        <w:spacing w:after="0" w:line="240" w:lineRule="auto"/>
      </w:pPr>
      <w:r>
        <w:separator/>
      </w:r>
    </w:p>
  </w:endnote>
  <w:endnote w:type="continuationSeparator" w:id="1">
    <w:p w:rsidR="00FE5668" w:rsidRDefault="00FE5668" w:rsidP="00130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668" w:rsidRDefault="00FE5668" w:rsidP="00130BC0">
      <w:pPr>
        <w:spacing w:after="0" w:line="240" w:lineRule="auto"/>
      </w:pPr>
      <w:r>
        <w:separator/>
      </w:r>
    </w:p>
  </w:footnote>
  <w:footnote w:type="continuationSeparator" w:id="1">
    <w:p w:rsidR="00FE5668" w:rsidRDefault="00FE5668" w:rsidP="00130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BC0" w:rsidRDefault="00EE72C0" w:rsidP="00130BC0">
    <w:pPr>
      <w:pStyle w:val="Header"/>
      <w:jc w:val="center"/>
    </w:pPr>
    <w:sdt>
      <w:sdtPr>
        <w:id w:val="21494302"/>
        <w:docPartObj>
          <w:docPartGallery w:val="Page Numbers (Top of Page)"/>
          <w:docPartUnique/>
        </w:docPartObj>
      </w:sdtPr>
      <w:sdtContent>
        <w:r w:rsidR="00130BC0">
          <w:t>-</w:t>
        </w:r>
        <w:fldSimple w:instr=" PAGE   \* MERGEFORMAT ">
          <w:r w:rsidR="009E0AEE">
            <w:rPr>
              <w:noProof/>
            </w:rPr>
            <w:t>87</w:t>
          </w:r>
        </w:fldSimple>
      </w:sdtContent>
    </w:sdt>
    <w:r w:rsidR="00130BC0">
      <w:t>-</w:t>
    </w:r>
  </w:p>
  <w:p w:rsidR="00130BC0" w:rsidRDefault="00130BC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D4DAC"/>
    <w:multiLevelType w:val="hybridMultilevel"/>
    <w:tmpl w:val="0E505096"/>
    <w:lvl w:ilvl="0" w:tplc="C396EA8E">
      <w:start w:val="2017"/>
      <w:numFmt w:val="bullet"/>
      <w:lvlText w:val="-"/>
      <w:lvlJc w:val="left"/>
      <w:pPr>
        <w:ind w:left="1116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">
    <w:nsid w:val="16EF7925"/>
    <w:multiLevelType w:val="hybridMultilevel"/>
    <w:tmpl w:val="DB608D4E"/>
    <w:lvl w:ilvl="0" w:tplc="7BF49D74">
      <w:start w:val="27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042E27"/>
    <w:multiLevelType w:val="hybridMultilevel"/>
    <w:tmpl w:val="90C8EB6C"/>
    <w:lvl w:ilvl="0" w:tplc="BA689D7E">
      <w:start w:val="201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970CAD"/>
    <w:multiLevelType w:val="hybridMultilevel"/>
    <w:tmpl w:val="B1BCFD8C"/>
    <w:lvl w:ilvl="0" w:tplc="03F04CC6">
      <w:start w:val="201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234B62"/>
    <w:multiLevelType w:val="hybridMultilevel"/>
    <w:tmpl w:val="564286F2"/>
    <w:lvl w:ilvl="0" w:tplc="9CBC7C70">
      <w:start w:val="2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FA6F1E"/>
    <w:multiLevelType w:val="hybridMultilevel"/>
    <w:tmpl w:val="7F322F2C"/>
    <w:lvl w:ilvl="0" w:tplc="3F224800">
      <w:start w:val="201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35056B"/>
    <w:multiLevelType w:val="hybridMultilevel"/>
    <w:tmpl w:val="B5449640"/>
    <w:lvl w:ilvl="0" w:tplc="FD509CA4">
      <w:start w:val="2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4E1F89"/>
    <w:multiLevelType w:val="hybridMultilevel"/>
    <w:tmpl w:val="90A6A846"/>
    <w:lvl w:ilvl="0" w:tplc="35C89C6E">
      <w:start w:val="2017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C0A8B"/>
    <w:rsid w:val="00004B9E"/>
    <w:rsid w:val="00014803"/>
    <w:rsid w:val="000255A0"/>
    <w:rsid w:val="00027D9B"/>
    <w:rsid w:val="0004354D"/>
    <w:rsid w:val="0005266F"/>
    <w:rsid w:val="00071E89"/>
    <w:rsid w:val="00093B7A"/>
    <w:rsid w:val="0009509C"/>
    <w:rsid w:val="000B5E64"/>
    <w:rsid w:val="000B75AD"/>
    <w:rsid w:val="000C3A25"/>
    <w:rsid w:val="000D01DF"/>
    <w:rsid w:val="000D3BE7"/>
    <w:rsid w:val="000D538D"/>
    <w:rsid w:val="000E6601"/>
    <w:rsid w:val="000F6BA9"/>
    <w:rsid w:val="00113CB3"/>
    <w:rsid w:val="00126034"/>
    <w:rsid w:val="00126DBD"/>
    <w:rsid w:val="00130BC0"/>
    <w:rsid w:val="0014381B"/>
    <w:rsid w:val="00145DCC"/>
    <w:rsid w:val="00146F58"/>
    <w:rsid w:val="001503BD"/>
    <w:rsid w:val="00165C3D"/>
    <w:rsid w:val="001700E1"/>
    <w:rsid w:val="00171CE7"/>
    <w:rsid w:val="0019441E"/>
    <w:rsid w:val="001B5722"/>
    <w:rsid w:val="001D63FC"/>
    <w:rsid w:val="001E0255"/>
    <w:rsid w:val="001E60A9"/>
    <w:rsid w:val="001F47D1"/>
    <w:rsid w:val="002021D5"/>
    <w:rsid w:val="002023BF"/>
    <w:rsid w:val="00213E65"/>
    <w:rsid w:val="00221CDE"/>
    <w:rsid w:val="002224AB"/>
    <w:rsid w:val="00227ABD"/>
    <w:rsid w:val="00227B2A"/>
    <w:rsid w:val="00233828"/>
    <w:rsid w:val="0024071B"/>
    <w:rsid w:val="00251984"/>
    <w:rsid w:val="00252E00"/>
    <w:rsid w:val="00257294"/>
    <w:rsid w:val="002C36A5"/>
    <w:rsid w:val="002D12C4"/>
    <w:rsid w:val="002D3E58"/>
    <w:rsid w:val="002E4584"/>
    <w:rsid w:val="002E7389"/>
    <w:rsid w:val="002F5637"/>
    <w:rsid w:val="0030479A"/>
    <w:rsid w:val="0031252D"/>
    <w:rsid w:val="003135E2"/>
    <w:rsid w:val="00323CBA"/>
    <w:rsid w:val="00335BE0"/>
    <w:rsid w:val="0034271E"/>
    <w:rsid w:val="00347F68"/>
    <w:rsid w:val="00352670"/>
    <w:rsid w:val="003573DC"/>
    <w:rsid w:val="00364A19"/>
    <w:rsid w:val="00372D3E"/>
    <w:rsid w:val="003B26D8"/>
    <w:rsid w:val="003B7CC0"/>
    <w:rsid w:val="003C7146"/>
    <w:rsid w:val="003D3AA1"/>
    <w:rsid w:val="003E6804"/>
    <w:rsid w:val="003F3649"/>
    <w:rsid w:val="00412A09"/>
    <w:rsid w:val="004328E2"/>
    <w:rsid w:val="0045661B"/>
    <w:rsid w:val="0046095A"/>
    <w:rsid w:val="00471FBD"/>
    <w:rsid w:val="00473750"/>
    <w:rsid w:val="00475E15"/>
    <w:rsid w:val="0047721B"/>
    <w:rsid w:val="0048623D"/>
    <w:rsid w:val="00496126"/>
    <w:rsid w:val="0049719E"/>
    <w:rsid w:val="004A388A"/>
    <w:rsid w:val="004A3C26"/>
    <w:rsid w:val="004B67CC"/>
    <w:rsid w:val="004C1FC7"/>
    <w:rsid w:val="004D75F0"/>
    <w:rsid w:val="005024BC"/>
    <w:rsid w:val="005030C1"/>
    <w:rsid w:val="005076AE"/>
    <w:rsid w:val="005142AE"/>
    <w:rsid w:val="00524E67"/>
    <w:rsid w:val="005303DE"/>
    <w:rsid w:val="00560A4A"/>
    <w:rsid w:val="00561547"/>
    <w:rsid w:val="00567C96"/>
    <w:rsid w:val="0058504A"/>
    <w:rsid w:val="0059501E"/>
    <w:rsid w:val="0059634B"/>
    <w:rsid w:val="00596E6A"/>
    <w:rsid w:val="005A4E24"/>
    <w:rsid w:val="005C06CB"/>
    <w:rsid w:val="005E1ED1"/>
    <w:rsid w:val="005F4FF6"/>
    <w:rsid w:val="006024DF"/>
    <w:rsid w:val="0060455B"/>
    <w:rsid w:val="00607B92"/>
    <w:rsid w:val="00611857"/>
    <w:rsid w:val="00625805"/>
    <w:rsid w:val="00652C8F"/>
    <w:rsid w:val="00666A89"/>
    <w:rsid w:val="0068113E"/>
    <w:rsid w:val="006B638D"/>
    <w:rsid w:val="006C02FF"/>
    <w:rsid w:val="006E7E47"/>
    <w:rsid w:val="00723AB7"/>
    <w:rsid w:val="00730512"/>
    <w:rsid w:val="00734DC6"/>
    <w:rsid w:val="00736571"/>
    <w:rsid w:val="007751DD"/>
    <w:rsid w:val="00793D17"/>
    <w:rsid w:val="00795FA0"/>
    <w:rsid w:val="00796175"/>
    <w:rsid w:val="00797A93"/>
    <w:rsid w:val="007C092D"/>
    <w:rsid w:val="007D7107"/>
    <w:rsid w:val="007F6CF5"/>
    <w:rsid w:val="0083498D"/>
    <w:rsid w:val="0084332B"/>
    <w:rsid w:val="00843F62"/>
    <w:rsid w:val="008526B1"/>
    <w:rsid w:val="00854702"/>
    <w:rsid w:val="00863F9F"/>
    <w:rsid w:val="00871F54"/>
    <w:rsid w:val="0087244E"/>
    <w:rsid w:val="00875E17"/>
    <w:rsid w:val="00880BC2"/>
    <w:rsid w:val="008B0F61"/>
    <w:rsid w:val="008C0171"/>
    <w:rsid w:val="008E356C"/>
    <w:rsid w:val="008E7459"/>
    <w:rsid w:val="0090178D"/>
    <w:rsid w:val="00906241"/>
    <w:rsid w:val="00913AFC"/>
    <w:rsid w:val="0091430B"/>
    <w:rsid w:val="009247E7"/>
    <w:rsid w:val="00926978"/>
    <w:rsid w:val="00927BD9"/>
    <w:rsid w:val="00936FE8"/>
    <w:rsid w:val="00942E77"/>
    <w:rsid w:val="00943B85"/>
    <w:rsid w:val="00970E09"/>
    <w:rsid w:val="00981A92"/>
    <w:rsid w:val="00986E57"/>
    <w:rsid w:val="00987A87"/>
    <w:rsid w:val="009B6595"/>
    <w:rsid w:val="009E0AEE"/>
    <w:rsid w:val="009F725E"/>
    <w:rsid w:val="00A01029"/>
    <w:rsid w:val="00A106E8"/>
    <w:rsid w:val="00A117A2"/>
    <w:rsid w:val="00A2212C"/>
    <w:rsid w:val="00A31F53"/>
    <w:rsid w:val="00A33193"/>
    <w:rsid w:val="00A35E18"/>
    <w:rsid w:val="00A5106E"/>
    <w:rsid w:val="00A5393F"/>
    <w:rsid w:val="00A64EDF"/>
    <w:rsid w:val="00A7608C"/>
    <w:rsid w:val="00A77C10"/>
    <w:rsid w:val="00A86D35"/>
    <w:rsid w:val="00A96C4F"/>
    <w:rsid w:val="00A96EBF"/>
    <w:rsid w:val="00AA1FB3"/>
    <w:rsid w:val="00AB70D9"/>
    <w:rsid w:val="00AD20CF"/>
    <w:rsid w:val="00AD577B"/>
    <w:rsid w:val="00AF1811"/>
    <w:rsid w:val="00B107DC"/>
    <w:rsid w:val="00B1303F"/>
    <w:rsid w:val="00B44B4B"/>
    <w:rsid w:val="00B46874"/>
    <w:rsid w:val="00B60DC2"/>
    <w:rsid w:val="00B657F5"/>
    <w:rsid w:val="00B727FD"/>
    <w:rsid w:val="00B76619"/>
    <w:rsid w:val="00BB5362"/>
    <w:rsid w:val="00BB6123"/>
    <w:rsid w:val="00BB79FB"/>
    <w:rsid w:val="00BC0A8B"/>
    <w:rsid w:val="00BD0983"/>
    <w:rsid w:val="00BD5051"/>
    <w:rsid w:val="00BD75F4"/>
    <w:rsid w:val="00BE0508"/>
    <w:rsid w:val="00C043BE"/>
    <w:rsid w:val="00C11ABC"/>
    <w:rsid w:val="00C16AD8"/>
    <w:rsid w:val="00C20037"/>
    <w:rsid w:val="00C555CE"/>
    <w:rsid w:val="00C662C2"/>
    <w:rsid w:val="00C80BE2"/>
    <w:rsid w:val="00C82305"/>
    <w:rsid w:val="00C9118A"/>
    <w:rsid w:val="00C91794"/>
    <w:rsid w:val="00C94451"/>
    <w:rsid w:val="00CC2973"/>
    <w:rsid w:val="00CC6DE1"/>
    <w:rsid w:val="00CD1DC6"/>
    <w:rsid w:val="00CD6D0B"/>
    <w:rsid w:val="00CE2D25"/>
    <w:rsid w:val="00CE4CD7"/>
    <w:rsid w:val="00D02072"/>
    <w:rsid w:val="00D25EF6"/>
    <w:rsid w:val="00D3120A"/>
    <w:rsid w:val="00D33AC5"/>
    <w:rsid w:val="00D50E0B"/>
    <w:rsid w:val="00D533FE"/>
    <w:rsid w:val="00D63448"/>
    <w:rsid w:val="00D77F9D"/>
    <w:rsid w:val="00D81C7D"/>
    <w:rsid w:val="00DA22F6"/>
    <w:rsid w:val="00DB490A"/>
    <w:rsid w:val="00DD5288"/>
    <w:rsid w:val="00E01284"/>
    <w:rsid w:val="00E04DE0"/>
    <w:rsid w:val="00E11A76"/>
    <w:rsid w:val="00E12A4E"/>
    <w:rsid w:val="00E14081"/>
    <w:rsid w:val="00E208FA"/>
    <w:rsid w:val="00E22E79"/>
    <w:rsid w:val="00E239BC"/>
    <w:rsid w:val="00E2407E"/>
    <w:rsid w:val="00E3411A"/>
    <w:rsid w:val="00E3532B"/>
    <w:rsid w:val="00E3587C"/>
    <w:rsid w:val="00E46701"/>
    <w:rsid w:val="00E76CE4"/>
    <w:rsid w:val="00E76E65"/>
    <w:rsid w:val="00E80998"/>
    <w:rsid w:val="00E875E6"/>
    <w:rsid w:val="00EB7623"/>
    <w:rsid w:val="00EC169E"/>
    <w:rsid w:val="00EC4B03"/>
    <w:rsid w:val="00ED1649"/>
    <w:rsid w:val="00EE72C0"/>
    <w:rsid w:val="00F02E38"/>
    <w:rsid w:val="00F03A86"/>
    <w:rsid w:val="00F07078"/>
    <w:rsid w:val="00F17D7C"/>
    <w:rsid w:val="00F30F4D"/>
    <w:rsid w:val="00F361E7"/>
    <w:rsid w:val="00F539D9"/>
    <w:rsid w:val="00F60972"/>
    <w:rsid w:val="00F73421"/>
    <w:rsid w:val="00F74372"/>
    <w:rsid w:val="00F762FC"/>
    <w:rsid w:val="00F84B01"/>
    <w:rsid w:val="00F859C9"/>
    <w:rsid w:val="00FA6F05"/>
    <w:rsid w:val="00FD6853"/>
    <w:rsid w:val="00FE5668"/>
    <w:rsid w:val="00FE641E"/>
    <w:rsid w:val="00FE7D1E"/>
    <w:rsid w:val="00FF5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E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BD75F4"/>
    <w:pPr>
      <w:spacing w:after="0" w:line="240" w:lineRule="auto"/>
    </w:pPr>
    <w:rPr>
      <w:rFonts w:ascii="Tms Rmn" w:eastAsia="Times New Roman" w:hAnsi="Tms Rmn" w:cs="Angsana New"/>
      <w:sz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BD75F4"/>
    <w:rPr>
      <w:rFonts w:ascii="Tms Rmn" w:eastAsia="Times New Roman" w:hAnsi="Tms Rmn" w:cs="Angsana New"/>
      <w:sz w:val="28"/>
      <w:lang w:val="th-TH"/>
    </w:rPr>
  </w:style>
  <w:style w:type="table" w:styleId="TableGrid">
    <w:name w:val="Table Grid"/>
    <w:basedOn w:val="TableNormal"/>
    <w:uiPriority w:val="39"/>
    <w:rsid w:val="009B6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455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55B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rsid w:val="00F17D7C"/>
    <w:pPr>
      <w:spacing w:after="75" w:line="240" w:lineRule="auto"/>
      <w:jc w:val="both"/>
    </w:pPr>
    <w:rPr>
      <w:rFonts w:ascii="Tahoma" w:eastAsia="Times New Roman" w:hAnsi="Tahoma" w:cs="Tahoma"/>
      <w:sz w:val="24"/>
      <w:szCs w:val="24"/>
    </w:rPr>
  </w:style>
  <w:style w:type="character" w:styleId="Strong">
    <w:name w:val="Strong"/>
    <w:basedOn w:val="DefaultParagraphFont"/>
    <w:qFormat/>
    <w:rsid w:val="00F17D7C"/>
    <w:rPr>
      <w:b/>
      <w:bCs/>
    </w:rPr>
  </w:style>
  <w:style w:type="paragraph" w:styleId="ListParagraph">
    <w:name w:val="List Paragraph"/>
    <w:basedOn w:val="Normal"/>
    <w:uiPriority w:val="34"/>
    <w:qFormat/>
    <w:rsid w:val="00A35E1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30B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BC0"/>
  </w:style>
  <w:style w:type="paragraph" w:styleId="Footer">
    <w:name w:val="footer"/>
    <w:basedOn w:val="Normal"/>
    <w:link w:val="FooterChar"/>
    <w:uiPriority w:val="99"/>
    <w:semiHidden/>
    <w:unhideWhenUsed/>
    <w:rsid w:val="00130B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30B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1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D1E2C-70DB-478C-B1AE-B2ACA6C11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Siriyod Punuch</dc:creator>
  <cp:lastModifiedBy>5874</cp:lastModifiedBy>
  <cp:revision>41</cp:revision>
  <cp:lastPrinted>2016-08-29T07:41:00Z</cp:lastPrinted>
  <dcterms:created xsi:type="dcterms:W3CDTF">2018-03-14T02:17:00Z</dcterms:created>
  <dcterms:modified xsi:type="dcterms:W3CDTF">2019-03-22T10:05:00Z</dcterms:modified>
</cp:coreProperties>
</file>