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CE" w:rsidRPr="00C643E5" w:rsidRDefault="00CD29CE" w:rsidP="00C643E5">
      <w:pPr>
        <w:pStyle w:val="BodyTextIndent"/>
        <w:spacing w:before="120"/>
        <w:ind w:left="0" w:right="-323"/>
        <w:jc w:val="center"/>
        <w:rPr>
          <w:rFonts w:ascii="DilleniaUPC" w:hAnsi="DilleniaUPC" w:cs="DilleniaUPC"/>
          <w:b/>
          <w:bCs/>
          <w:sz w:val="32"/>
          <w:szCs w:val="32"/>
        </w:rPr>
      </w:pPr>
      <w:r w:rsidRPr="00C643E5">
        <w:rPr>
          <w:rFonts w:ascii="DilleniaUPC" w:hAnsi="DilleniaUPC" w:cs="DilleniaUPC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86651E" w:rsidRPr="0086651E" w:rsidRDefault="0086651E" w:rsidP="00C643E5">
      <w:pPr>
        <w:pStyle w:val="BodyTextIndent"/>
        <w:spacing w:before="240" w:after="240"/>
        <w:ind w:left="0" w:right="-91" w:firstLine="567"/>
        <w:jc w:val="thaiDistribute"/>
        <w:rPr>
          <w:rFonts w:ascii="DilleniaUPC" w:hAnsi="DilleniaUPC" w:cs="DilleniaUPC"/>
          <w:cs/>
        </w:rPr>
      </w:pPr>
      <w:r w:rsidRPr="0086651E">
        <w:rPr>
          <w:rFonts w:ascii="DilleniaUPC" w:hAnsi="DilleniaUPC" w:cs="DilleniaUPC"/>
          <w:cs/>
        </w:rPr>
        <w:t>บริษัท</w:t>
      </w:r>
      <w:r w:rsidR="00CF6E7A" w:rsidRPr="0086651E">
        <w:rPr>
          <w:rFonts w:ascii="DilleniaUPC" w:hAnsi="DilleniaUPC" w:cs="DilleniaUPC"/>
          <w:cs/>
        </w:rPr>
        <w:t>ได้สอบทานข้อมูลในแบบแสดงรายการข้อมูล</w:t>
      </w:r>
      <w:r w:rsidRPr="0086651E">
        <w:rPr>
          <w:rFonts w:ascii="DilleniaUPC" w:hAnsi="DilleniaUPC" w:cs="DilleniaUPC"/>
          <w:cs/>
        </w:rPr>
        <w:t>ประจำปีฉ</w:t>
      </w:r>
      <w:r w:rsidR="00CF6E7A" w:rsidRPr="0086651E">
        <w:rPr>
          <w:rFonts w:ascii="DilleniaUPC" w:hAnsi="DilleniaUPC" w:cs="DilleniaUPC"/>
          <w:cs/>
        </w:rPr>
        <w:t xml:space="preserve">บับนี้แล้ว ด้วยความระมัดระวัง </w:t>
      </w:r>
      <w:r w:rsidRPr="0086651E">
        <w:rPr>
          <w:rFonts w:ascii="DilleniaUPC" w:hAnsi="DilleniaUPC" w:cs="DilleniaUPC"/>
          <w:cs/>
        </w:rPr>
        <w:t>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86651E" w:rsidRPr="0086651E" w:rsidRDefault="0086651E" w:rsidP="00C643E5">
      <w:pPr>
        <w:pStyle w:val="BodyTextIndent"/>
        <w:numPr>
          <w:ilvl w:val="0"/>
          <w:numId w:val="50"/>
        </w:numPr>
        <w:tabs>
          <w:tab w:val="left" w:pos="993"/>
        </w:tabs>
        <w:spacing w:before="240" w:after="120"/>
        <w:ind w:left="0" w:right="-91" w:firstLine="567"/>
        <w:jc w:val="thaiDistribute"/>
        <w:rPr>
          <w:rFonts w:ascii="DilleniaUPC" w:hAnsi="DilleniaUPC" w:cs="DilleniaUPC"/>
        </w:rPr>
      </w:pPr>
      <w:r w:rsidRPr="0086651E">
        <w:rPr>
          <w:rFonts w:ascii="DilleniaUPC" w:hAnsi="DilleniaUPC" w:cs="DilleniaUPC"/>
          <w:cs/>
        </w:rPr>
        <w:t>งบการเงิน</w:t>
      </w:r>
      <w:r w:rsidR="002C4DD8">
        <w:rPr>
          <w:rFonts w:ascii="DilleniaUPC" w:hAnsi="DilleniaUPC" w:cs="DilleniaUPC" w:hint="cs"/>
          <w:cs/>
        </w:rPr>
        <w:t xml:space="preserve"> </w:t>
      </w:r>
      <w:r w:rsidRPr="0086651E">
        <w:rPr>
          <w:rFonts w:ascii="DilleniaUPC" w:hAnsi="DilleniaUPC" w:cs="DilleniaUPC"/>
          <w:cs/>
        </w:rPr>
        <w:t>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</w:t>
      </w:r>
      <w:r w:rsidR="002C4DD8">
        <w:rPr>
          <w:rFonts w:ascii="DilleniaUPC" w:hAnsi="DilleniaUPC" w:cs="DilleniaUPC" w:hint="cs"/>
          <w:cs/>
        </w:rPr>
        <w:t xml:space="preserve"> </w:t>
      </w:r>
      <w:r w:rsidRPr="0086651E">
        <w:rPr>
          <w:rFonts w:ascii="DilleniaUPC" w:hAnsi="DilleniaUPC" w:cs="DilleniaUPC"/>
          <w:cs/>
        </w:rPr>
        <w:t>และบริษัทย่อยแล้ว</w:t>
      </w:r>
    </w:p>
    <w:p w:rsidR="0086651E" w:rsidRPr="0086651E" w:rsidRDefault="0086651E" w:rsidP="00C643E5">
      <w:pPr>
        <w:pStyle w:val="BodyTextIndent"/>
        <w:numPr>
          <w:ilvl w:val="0"/>
          <w:numId w:val="50"/>
        </w:numPr>
        <w:tabs>
          <w:tab w:val="left" w:pos="993"/>
        </w:tabs>
        <w:spacing w:before="120" w:after="120"/>
        <w:ind w:left="0" w:right="-91" w:firstLine="567"/>
        <w:jc w:val="thaiDistribute"/>
        <w:rPr>
          <w:rFonts w:ascii="DilleniaUPC" w:hAnsi="DilleniaUPC" w:cs="DilleniaUPC"/>
        </w:rPr>
      </w:pPr>
      <w:r w:rsidRPr="0086651E">
        <w:rPr>
          <w:rFonts w:ascii="DilleniaUPC" w:hAnsi="DilleniaUPC" w:cs="DilleniaUPC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</w:t>
      </w:r>
      <w:r w:rsidR="002C4DD8">
        <w:rPr>
          <w:rFonts w:ascii="DilleniaUPC" w:hAnsi="DilleniaUPC" w:cs="DilleniaUPC" w:hint="cs"/>
          <w:cs/>
        </w:rPr>
        <w:t xml:space="preserve"> </w:t>
      </w:r>
      <w:r w:rsidRPr="0086651E">
        <w:rPr>
          <w:rFonts w:ascii="DilleniaUPC" w:hAnsi="DilleniaUPC" w:cs="DilleniaUPC"/>
          <w:cs/>
        </w:rPr>
        <w:t>และ</w:t>
      </w:r>
      <w:r w:rsidR="00C643E5">
        <w:rPr>
          <w:rFonts w:ascii="DilleniaUPC" w:hAnsi="DilleniaUPC" w:cs="DilleniaUPC" w:hint="cs"/>
          <w:cs/>
        </w:rPr>
        <w:br/>
      </w:r>
      <w:r w:rsidRPr="0086651E">
        <w:rPr>
          <w:rFonts w:ascii="DilleniaUPC" w:hAnsi="DilleniaUPC" w:cs="DilleniaUPC"/>
          <w:cs/>
        </w:rPr>
        <w:t>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86651E" w:rsidRPr="0086651E" w:rsidRDefault="0086651E" w:rsidP="00C643E5">
      <w:pPr>
        <w:pStyle w:val="BodyTextIndent"/>
        <w:numPr>
          <w:ilvl w:val="0"/>
          <w:numId w:val="50"/>
        </w:numPr>
        <w:tabs>
          <w:tab w:val="left" w:pos="993"/>
        </w:tabs>
        <w:spacing w:before="120" w:after="120"/>
        <w:ind w:left="0" w:right="-91" w:firstLine="567"/>
        <w:jc w:val="thaiDistribute"/>
        <w:rPr>
          <w:rFonts w:ascii="DilleniaUPC" w:hAnsi="DilleniaUPC" w:cs="DilleniaUPC"/>
        </w:rPr>
      </w:pPr>
      <w:r w:rsidRPr="0086651E">
        <w:rPr>
          <w:rFonts w:ascii="DilleniaUPC" w:hAnsi="DilleniaUPC" w:cs="DilleniaUPC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Pr="00693E68">
        <w:rPr>
          <w:rFonts w:ascii="DilleniaUPC" w:hAnsi="DilleniaUPC" w:cs="DilleniaUPC"/>
          <w:cs/>
        </w:rPr>
        <w:t xml:space="preserve">วันที่ </w:t>
      </w:r>
      <w:r w:rsidR="00C72A57">
        <w:rPr>
          <w:rFonts w:ascii="DilleniaUPC" w:hAnsi="DilleniaUPC" w:cs="DilleniaUPC"/>
        </w:rPr>
        <w:t>23</w:t>
      </w:r>
      <w:r w:rsidRPr="00744647">
        <w:rPr>
          <w:rFonts w:ascii="DilleniaUPC" w:hAnsi="DilleniaUPC" w:cs="DilleniaUPC"/>
          <w:cs/>
        </w:rPr>
        <w:t xml:space="preserve"> </w:t>
      </w:r>
      <w:r w:rsidR="002D32F7" w:rsidRPr="00744647">
        <w:rPr>
          <w:rFonts w:ascii="DilleniaUPC" w:hAnsi="DilleniaUPC" w:cs="DilleniaUPC" w:hint="cs"/>
          <w:cs/>
        </w:rPr>
        <w:t xml:space="preserve">กุมภาพันธ์ </w:t>
      </w:r>
      <w:r w:rsidR="00C72A57">
        <w:rPr>
          <w:rFonts w:ascii="DilleniaUPC" w:hAnsi="DilleniaUPC" w:cs="DilleniaUPC"/>
        </w:rPr>
        <w:t>2560</w:t>
      </w:r>
      <w:r>
        <w:rPr>
          <w:rFonts w:ascii="DilleniaUPC" w:hAnsi="DilleniaUPC" w:cs="DilleniaUPC"/>
          <w:cs/>
        </w:rPr>
        <w:t xml:space="preserve"> </w:t>
      </w:r>
      <w:r>
        <w:rPr>
          <w:rFonts w:ascii="DilleniaUPC" w:hAnsi="DilleniaUPC" w:cs="DilleniaUPC" w:hint="cs"/>
          <w:cs/>
        </w:rPr>
        <w:t>ต่อผู้สอบบัญชี</w:t>
      </w:r>
      <w:r w:rsidR="002C4DD8">
        <w:rPr>
          <w:rFonts w:ascii="DilleniaUPC" w:hAnsi="DilleniaUPC" w:cs="DilleniaUPC" w:hint="cs"/>
          <w:cs/>
        </w:rPr>
        <w:t xml:space="preserve"> </w:t>
      </w:r>
      <w:r>
        <w:rPr>
          <w:rFonts w:ascii="DilleniaUPC" w:hAnsi="DilleniaUPC" w:cs="DilleniaUPC" w:hint="cs"/>
          <w:cs/>
        </w:rPr>
        <w:t>และกรรมการตรวจสอบของบริษัทแล้ว ซึ่งครอบคลุมถึงข้อบกพร่องและ</w:t>
      </w:r>
      <w:r w:rsidR="00C643E5">
        <w:rPr>
          <w:rFonts w:ascii="DilleniaUPC" w:hAnsi="DilleniaUPC" w:cs="DilleniaUPC"/>
          <w:cs/>
        </w:rPr>
        <w:br/>
      </w:r>
      <w:r>
        <w:rPr>
          <w:rFonts w:ascii="DilleniaUPC" w:hAnsi="DilleniaUPC" w:cs="DilleniaUPC" w:hint="cs"/>
          <w:cs/>
        </w:rPr>
        <w:t>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  <w:r w:rsidR="002C4DD8">
        <w:rPr>
          <w:rFonts w:ascii="DilleniaUPC" w:hAnsi="DilleniaUPC" w:cs="DilleniaUPC" w:hint="cs"/>
          <w:cs/>
        </w:rPr>
        <w:t xml:space="preserve"> </w:t>
      </w:r>
      <w:r>
        <w:rPr>
          <w:rFonts w:ascii="DilleniaUPC" w:hAnsi="DilleniaUPC" w:cs="DilleniaUPC" w:hint="cs"/>
          <w:cs/>
        </w:rPr>
        <w:t>และบริษัทย่อย</w:t>
      </w:r>
    </w:p>
    <w:p w:rsidR="00CF6E7A" w:rsidRPr="0086651E" w:rsidRDefault="00CF6E7A" w:rsidP="00C643E5">
      <w:pPr>
        <w:pStyle w:val="BodyTextIndent"/>
        <w:spacing w:before="120" w:after="120"/>
        <w:ind w:left="0" w:right="-91" w:firstLine="567"/>
        <w:jc w:val="thaiDistribute"/>
        <w:rPr>
          <w:rFonts w:ascii="DilleniaUPC" w:hAnsi="DilleniaUPC" w:cs="DilleniaUPC"/>
        </w:rPr>
      </w:pPr>
      <w:r w:rsidRPr="0086651E">
        <w:rPr>
          <w:rFonts w:ascii="DilleniaUPC" w:hAnsi="DilleniaUPC" w:cs="DilleniaUPC"/>
          <w:cs/>
        </w:rPr>
        <w:t>ในการนี้ เพื่อเป็นหลักฐานว่าเอกสารทั้งหมดเป็นเอกสารชุดเดียวกันกับที่</w:t>
      </w:r>
      <w:r w:rsidR="0086651E">
        <w:rPr>
          <w:rFonts w:ascii="DilleniaUPC" w:hAnsi="DilleniaUPC" w:cs="DilleniaUPC" w:hint="cs"/>
          <w:cs/>
        </w:rPr>
        <w:t>บริษัท</w:t>
      </w:r>
      <w:r w:rsidRPr="0086651E">
        <w:rPr>
          <w:rFonts w:ascii="DilleniaUPC" w:hAnsi="DilleniaUPC" w:cs="DilleniaUPC"/>
          <w:cs/>
        </w:rPr>
        <w:t xml:space="preserve">ได้รับรองความถูกต้องแล้ว </w:t>
      </w:r>
      <w:r w:rsidR="0086651E">
        <w:rPr>
          <w:rFonts w:ascii="DilleniaUPC" w:hAnsi="DilleniaUPC" w:cs="DilleniaUPC" w:hint="cs"/>
          <w:cs/>
        </w:rPr>
        <w:t>บริษัท</w:t>
      </w:r>
      <w:r w:rsidRPr="0086651E">
        <w:rPr>
          <w:rFonts w:ascii="DilleniaUPC" w:hAnsi="DilleniaUPC" w:cs="DilleniaUPC"/>
          <w:cs/>
        </w:rPr>
        <w:t xml:space="preserve">ได้มอบหมายให้ </w:t>
      </w:r>
      <w:r w:rsidR="00C643E5">
        <w:rPr>
          <w:rFonts w:ascii="DilleniaUPC" w:hAnsi="DilleniaUPC" w:cs="DilleniaUPC" w:hint="cs"/>
          <w:b/>
          <w:bCs/>
          <w:cs/>
        </w:rPr>
        <w:br/>
      </w:r>
      <w:r w:rsidR="00690AD0" w:rsidRPr="0086651E">
        <w:rPr>
          <w:rFonts w:ascii="DilleniaUPC" w:hAnsi="DilleniaUPC" w:cs="DilleniaUPC"/>
          <w:b/>
          <w:bCs/>
          <w:cs/>
        </w:rPr>
        <w:t>นางสาว</w:t>
      </w:r>
      <w:r w:rsidR="007E0D8F">
        <w:rPr>
          <w:rFonts w:ascii="DilleniaUPC" w:hAnsi="DilleniaUPC" w:cs="DilleniaUPC" w:hint="cs"/>
          <w:b/>
          <w:bCs/>
          <w:cs/>
        </w:rPr>
        <w:t xml:space="preserve">นภัทร ศุภนันทพร </w:t>
      </w:r>
      <w:r w:rsidRPr="0086651E">
        <w:rPr>
          <w:rFonts w:ascii="DilleniaUPC" w:hAnsi="DilleniaUPC" w:cs="DilleniaUPC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7E0D8F" w:rsidRPr="0086651E">
        <w:rPr>
          <w:rFonts w:ascii="DilleniaUPC" w:hAnsi="DilleniaUPC" w:cs="DilleniaUPC"/>
          <w:b/>
          <w:bCs/>
          <w:cs/>
        </w:rPr>
        <w:t>นางสาว</w:t>
      </w:r>
      <w:r w:rsidR="007E0D8F">
        <w:rPr>
          <w:rFonts w:ascii="DilleniaUPC" w:hAnsi="DilleniaUPC" w:cs="DilleniaUPC" w:hint="cs"/>
          <w:b/>
          <w:bCs/>
          <w:cs/>
        </w:rPr>
        <w:t xml:space="preserve">นภัทร ศุภนันทพร </w:t>
      </w:r>
      <w:r w:rsidR="003F1769">
        <w:rPr>
          <w:rFonts w:ascii="DilleniaUPC" w:hAnsi="DilleniaUPC" w:cs="DilleniaUPC"/>
          <w:b/>
          <w:bCs/>
          <w:cs/>
        </w:rPr>
        <w:br/>
      </w:r>
      <w:r w:rsidRPr="0086651E">
        <w:rPr>
          <w:rFonts w:ascii="DilleniaUPC" w:hAnsi="DilleniaUPC" w:cs="DilleniaUPC"/>
          <w:cs/>
        </w:rPr>
        <w:t xml:space="preserve">กำกับไว้ </w:t>
      </w:r>
      <w:r w:rsidR="00444E7E">
        <w:rPr>
          <w:rFonts w:ascii="DilleniaUPC" w:hAnsi="DilleniaUPC" w:cs="DilleniaUPC" w:hint="cs"/>
          <w:cs/>
        </w:rPr>
        <w:t>บริษัท</w:t>
      </w:r>
      <w:r w:rsidRPr="0086651E">
        <w:rPr>
          <w:rFonts w:ascii="DilleniaUPC" w:hAnsi="DilleniaUPC" w:cs="DilleniaUPC"/>
          <w:cs/>
        </w:rPr>
        <w:t>จะถือว่าไม่ใช่ข้อมูลที่</w:t>
      </w:r>
      <w:r w:rsidR="00E65DAF">
        <w:rPr>
          <w:rFonts w:ascii="DilleniaUPC" w:hAnsi="DilleniaUPC" w:cs="DilleniaUPC" w:hint="cs"/>
          <w:cs/>
        </w:rPr>
        <w:t>บริษัท</w:t>
      </w:r>
      <w:r w:rsidRPr="0086651E">
        <w:rPr>
          <w:rFonts w:ascii="DilleniaUPC" w:hAnsi="DilleniaUPC" w:cs="DilleniaUPC"/>
          <w:cs/>
        </w:rPr>
        <w:t>ได้รับรองความถูกต้องของข้อมูลแล้วดังกล่าวข้างต้น</w:t>
      </w:r>
    </w:p>
    <w:p w:rsidR="00CD29CE" w:rsidRPr="0086651E" w:rsidRDefault="00CD29CE" w:rsidP="00CD29CE">
      <w:pPr>
        <w:pStyle w:val="BodyTextIndent"/>
        <w:ind w:left="0" w:right="-90" w:firstLine="720"/>
        <w:rPr>
          <w:rFonts w:ascii="DilleniaUPC" w:hAnsi="DilleniaUPC" w:cs="DilleniaUPC"/>
        </w:rPr>
      </w:pPr>
    </w:p>
    <w:p w:rsidR="00CD29CE" w:rsidRPr="0086651E" w:rsidRDefault="00CD29CE" w:rsidP="00CD29CE">
      <w:pPr>
        <w:pStyle w:val="BodyTextIndent"/>
        <w:ind w:right="-262" w:firstLine="2133"/>
        <w:rPr>
          <w:rFonts w:ascii="DilleniaUPC" w:hAnsi="DilleniaUPC" w:cs="DilleniaUPC"/>
          <w:cs/>
        </w:rPr>
      </w:pPr>
    </w:p>
    <w:p w:rsidR="00CD29CE" w:rsidRPr="0086651E" w:rsidRDefault="00CD29CE" w:rsidP="00257F14">
      <w:pPr>
        <w:pStyle w:val="BodyTextIndent"/>
        <w:tabs>
          <w:tab w:val="center" w:pos="4320"/>
          <w:tab w:val="left" w:pos="7200"/>
        </w:tabs>
        <w:ind w:left="840" w:right="-262"/>
        <w:rPr>
          <w:rFonts w:ascii="DilleniaUPC" w:hAnsi="DilleniaUPC" w:cs="DilleniaUPC"/>
          <w:b/>
          <w:bCs/>
        </w:rPr>
      </w:pPr>
      <w:r w:rsidRPr="0086651E">
        <w:rPr>
          <w:rFonts w:ascii="DilleniaUPC" w:hAnsi="DilleniaUPC" w:cs="DilleniaUPC"/>
          <w:b/>
          <w:bCs/>
          <w:cs/>
        </w:rPr>
        <w:t>ชื่อ</w:t>
      </w:r>
      <w:r w:rsidRPr="0086651E">
        <w:rPr>
          <w:rFonts w:ascii="DilleniaUPC" w:hAnsi="DilleniaUPC" w:cs="DilleniaUPC"/>
          <w:b/>
          <w:bCs/>
          <w:cs/>
        </w:rPr>
        <w:tab/>
        <w:t>ตำแหน่ง</w:t>
      </w:r>
      <w:r w:rsidRPr="0086651E">
        <w:rPr>
          <w:rFonts w:ascii="DilleniaUPC" w:hAnsi="DilleniaUPC" w:cs="DilleniaUPC"/>
          <w:b/>
          <w:bCs/>
          <w:cs/>
        </w:rPr>
        <w:tab/>
        <w:t>ลายมือชื่อ</w:t>
      </w:r>
    </w:p>
    <w:p w:rsidR="00CD29CE" w:rsidRDefault="00CD29CE" w:rsidP="00CD29CE">
      <w:pPr>
        <w:pStyle w:val="BodyTextIndent"/>
        <w:tabs>
          <w:tab w:val="left" w:pos="360"/>
          <w:tab w:val="center" w:pos="4320"/>
          <w:tab w:val="left" w:pos="6480"/>
        </w:tabs>
        <w:ind w:left="360" w:right="-466" w:hanging="360"/>
        <w:rPr>
          <w:rFonts w:ascii="DilleniaUPC" w:hAnsi="DilleniaUPC" w:cs="DilleniaUPC"/>
        </w:rPr>
      </w:pPr>
    </w:p>
    <w:p w:rsidR="00E07594" w:rsidRPr="00E07594" w:rsidRDefault="00E07594" w:rsidP="00CD29CE">
      <w:pPr>
        <w:pStyle w:val="BodyTextIndent"/>
        <w:tabs>
          <w:tab w:val="left" w:pos="360"/>
          <w:tab w:val="center" w:pos="4320"/>
          <w:tab w:val="left" w:pos="6480"/>
        </w:tabs>
        <w:ind w:left="360" w:right="-466" w:hanging="360"/>
        <w:rPr>
          <w:rFonts w:ascii="DilleniaUPC" w:hAnsi="DilleniaUPC" w:cs="DilleniaUPC"/>
        </w:rPr>
      </w:pPr>
    </w:p>
    <w:p w:rsidR="00CD29CE" w:rsidRPr="0086651E" w:rsidRDefault="00CD29CE" w:rsidP="00C62F4D">
      <w:pPr>
        <w:pStyle w:val="BodyTextIndent"/>
        <w:tabs>
          <w:tab w:val="left" w:pos="360"/>
          <w:tab w:val="left" w:pos="3690"/>
          <w:tab w:val="left" w:pos="3780"/>
          <w:tab w:val="center" w:pos="4320"/>
          <w:tab w:val="left" w:pos="6440"/>
        </w:tabs>
        <w:spacing w:before="240" w:after="120"/>
        <w:ind w:left="357" w:right="-465" w:hanging="357"/>
        <w:rPr>
          <w:rFonts w:ascii="DilleniaUPC" w:hAnsi="DilleniaUPC" w:cs="DilleniaUPC"/>
          <w:u w:val="dotted"/>
        </w:rPr>
      </w:pPr>
      <w:r w:rsidRPr="0086651E">
        <w:rPr>
          <w:rFonts w:ascii="DilleniaUPC" w:hAnsi="DilleniaUPC" w:cs="DilleniaUPC"/>
        </w:rPr>
        <w:t>1</w:t>
      </w:r>
      <w:r w:rsidRPr="0086651E">
        <w:rPr>
          <w:rFonts w:ascii="DilleniaUPC" w:hAnsi="DilleniaUPC" w:cs="DilleniaUPC"/>
          <w:cs/>
        </w:rPr>
        <w:t xml:space="preserve">.   </w:t>
      </w:r>
      <w:r w:rsidRPr="0086651E">
        <w:rPr>
          <w:rFonts w:ascii="DilleniaUPC" w:hAnsi="DilleniaUPC" w:cs="DilleniaUPC"/>
        </w:rPr>
        <w:tab/>
      </w:r>
      <w:r w:rsidR="00744647" w:rsidRPr="00693E68">
        <w:rPr>
          <w:rFonts w:ascii="DilleniaUPC" w:hAnsi="DilleniaUPC" w:cs="DilleniaUPC"/>
          <w:cs/>
        </w:rPr>
        <w:t>นาย</w:t>
      </w:r>
      <w:r w:rsidR="00744647" w:rsidRPr="00693E68">
        <w:rPr>
          <w:rFonts w:ascii="DilleniaUPC" w:hAnsi="DilleniaUPC" w:cs="DilleniaUPC" w:hint="cs"/>
          <w:cs/>
        </w:rPr>
        <w:t>วีรพันธ์ พูลเกษ</w:t>
      </w:r>
      <w:r w:rsidR="000359E5" w:rsidRPr="0086651E">
        <w:rPr>
          <w:rFonts w:ascii="DilleniaUPC" w:hAnsi="DilleniaUPC" w:cs="DilleniaUPC"/>
          <w:cs/>
        </w:rPr>
        <w:tab/>
      </w:r>
      <w:r w:rsidR="00690AD0" w:rsidRPr="0086651E">
        <w:rPr>
          <w:rFonts w:ascii="DilleniaUPC" w:hAnsi="DilleniaUPC" w:cs="DilleniaUPC"/>
        </w:rPr>
        <w:tab/>
      </w:r>
      <w:r w:rsidR="002F1457" w:rsidRPr="0086651E">
        <w:rPr>
          <w:rFonts w:ascii="DilleniaUPC" w:hAnsi="DilleniaUPC" w:cs="DilleniaUPC"/>
        </w:rPr>
        <w:tab/>
      </w:r>
      <w:r w:rsidR="007E0D8F">
        <w:rPr>
          <w:rFonts w:ascii="DilleniaUPC" w:hAnsi="DilleniaUPC" w:cs="DilleniaUPC" w:hint="cs"/>
          <w:cs/>
        </w:rPr>
        <w:t>ประธานเจ้าหน้าที่บริหาร</w:t>
      </w:r>
      <w:r w:rsidR="00772BFB" w:rsidRPr="0086651E">
        <w:rPr>
          <w:rFonts w:ascii="DilleniaUPC" w:hAnsi="DilleniaUPC" w:cs="DilleniaUPC"/>
          <w:cs/>
        </w:rPr>
        <w:tab/>
      </w:r>
      <w:r w:rsidRPr="0086651E">
        <w:rPr>
          <w:rFonts w:ascii="DilleniaUPC" w:hAnsi="DilleniaUPC" w:cs="DilleniaUPC"/>
        </w:rPr>
        <w:tab/>
      </w:r>
      <w:r w:rsidRPr="0086651E">
        <w:rPr>
          <w:rFonts w:ascii="DilleniaUPC" w:hAnsi="DilleniaUPC" w:cs="DilleniaUPC"/>
          <w:u w:val="dotted"/>
          <w:cs/>
        </w:rPr>
        <w:t xml:space="preserve">                              </w:t>
      </w:r>
      <w:r w:rsidRPr="0086651E">
        <w:rPr>
          <w:rFonts w:ascii="DilleniaUPC" w:hAnsi="DilleniaUPC" w:cs="DilleniaUPC"/>
          <w:u w:val="dotted"/>
        </w:rPr>
        <w:tab/>
      </w:r>
    </w:p>
    <w:p w:rsidR="00CD29CE" w:rsidRPr="0086651E" w:rsidRDefault="00CD29CE" w:rsidP="00772BFB">
      <w:pPr>
        <w:pStyle w:val="BodyTextIndent"/>
        <w:tabs>
          <w:tab w:val="left" w:pos="360"/>
          <w:tab w:val="left" w:pos="3060"/>
          <w:tab w:val="left" w:pos="3600"/>
          <w:tab w:val="center" w:pos="4320"/>
          <w:tab w:val="left" w:pos="6120"/>
          <w:tab w:val="left" w:pos="6440"/>
        </w:tabs>
        <w:ind w:left="360" w:right="-466" w:hanging="360"/>
        <w:rPr>
          <w:rFonts w:ascii="DilleniaUPC" w:hAnsi="DilleniaUPC" w:cs="DilleniaUPC"/>
          <w:highlight w:val="yellow"/>
          <w:u w:val="single"/>
        </w:rPr>
      </w:pPr>
    </w:p>
    <w:p w:rsidR="00CD29CE" w:rsidRPr="0086651E" w:rsidRDefault="00CD29CE" w:rsidP="00C643E5">
      <w:pPr>
        <w:pStyle w:val="BodyTextIndent"/>
        <w:tabs>
          <w:tab w:val="left" w:pos="360"/>
          <w:tab w:val="left" w:pos="3780"/>
          <w:tab w:val="center" w:pos="4320"/>
          <w:tab w:val="left" w:pos="6440"/>
        </w:tabs>
        <w:spacing w:before="240"/>
        <w:ind w:left="357" w:right="-465" w:hanging="357"/>
        <w:rPr>
          <w:rFonts w:ascii="DilleniaUPC" w:hAnsi="DilleniaUPC" w:cs="DilleniaUPC"/>
          <w:b/>
          <w:bCs/>
        </w:rPr>
      </w:pPr>
      <w:r w:rsidRPr="0086651E">
        <w:rPr>
          <w:rFonts w:ascii="DilleniaUPC" w:hAnsi="DilleniaUPC" w:cs="DilleniaUPC"/>
        </w:rPr>
        <w:t>2</w:t>
      </w:r>
      <w:r w:rsidRPr="0086651E">
        <w:rPr>
          <w:rFonts w:ascii="DilleniaUPC" w:hAnsi="DilleniaUPC" w:cs="DilleniaUPC"/>
          <w:cs/>
        </w:rPr>
        <w:t xml:space="preserve">.   </w:t>
      </w:r>
      <w:r w:rsidRPr="0086651E">
        <w:rPr>
          <w:rFonts w:ascii="DilleniaUPC" w:hAnsi="DilleniaUPC" w:cs="DilleniaUPC"/>
        </w:rPr>
        <w:tab/>
      </w:r>
      <w:r w:rsidR="00690AD0" w:rsidRPr="00693E68">
        <w:rPr>
          <w:rFonts w:ascii="DilleniaUPC" w:hAnsi="DilleniaUPC" w:cs="DilleniaUPC"/>
          <w:cs/>
        </w:rPr>
        <w:t>นาย</w:t>
      </w:r>
      <w:r w:rsidR="00744647">
        <w:rPr>
          <w:rFonts w:ascii="DilleniaUPC" w:hAnsi="DilleniaUPC" w:cs="DilleniaUPC" w:hint="cs"/>
          <w:cs/>
        </w:rPr>
        <w:t>โสภณ ราชรักษา</w:t>
      </w:r>
      <w:r w:rsidR="000359E5" w:rsidRPr="0086651E">
        <w:rPr>
          <w:rFonts w:ascii="DilleniaUPC" w:hAnsi="DilleniaUPC" w:cs="DilleniaUPC"/>
          <w:cs/>
        </w:rPr>
        <w:tab/>
      </w:r>
      <w:r w:rsidR="002F1457" w:rsidRPr="0086651E">
        <w:rPr>
          <w:rFonts w:ascii="DilleniaUPC" w:hAnsi="DilleniaUPC" w:cs="DilleniaUPC"/>
        </w:rPr>
        <w:tab/>
      </w:r>
      <w:r w:rsidR="007E0D8F">
        <w:rPr>
          <w:rFonts w:ascii="DilleniaUPC" w:hAnsi="DilleniaUPC" w:cs="DilleniaUPC" w:hint="cs"/>
          <w:cs/>
        </w:rPr>
        <w:t>ผู้อำนวยการใหญ่</w:t>
      </w:r>
      <w:r w:rsidR="00772BFB" w:rsidRPr="0086651E">
        <w:rPr>
          <w:rFonts w:ascii="DilleniaUPC" w:hAnsi="DilleniaUPC" w:cs="DilleniaUPC"/>
          <w:cs/>
        </w:rPr>
        <w:tab/>
      </w:r>
      <w:r w:rsidRPr="0086651E">
        <w:rPr>
          <w:rFonts w:ascii="DilleniaUPC" w:hAnsi="DilleniaUPC" w:cs="DilleniaUPC"/>
        </w:rPr>
        <w:tab/>
      </w:r>
      <w:r w:rsidRPr="0086651E">
        <w:rPr>
          <w:rFonts w:ascii="DilleniaUPC" w:hAnsi="DilleniaUPC" w:cs="DilleniaUPC"/>
          <w:u w:val="dotted"/>
          <w:cs/>
        </w:rPr>
        <w:t xml:space="preserve">                              </w:t>
      </w:r>
      <w:r w:rsidRPr="0086651E">
        <w:rPr>
          <w:rFonts w:ascii="DilleniaUPC" w:hAnsi="DilleniaUPC" w:cs="DilleniaUPC"/>
          <w:u w:val="dotted"/>
        </w:rPr>
        <w:tab/>
      </w:r>
    </w:p>
    <w:p w:rsidR="00CD29CE" w:rsidRPr="0086651E" w:rsidRDefault="00CD29CE" w:rsidP="00772BFB">
      <w:pPr>
        <w:pStyle w:val="BodyTextIndent"/>
        <w:tabs>
          <w:tab w:val="left" w:pos="360"/>
          <w:tab w:val="left" w:pos="3600"/>
          <w:tab w:val="center" w:pos="4320"/>
          <w:tab w:val="left" w:pos="6120"/>
          <w:tab w:val="left" w:pos="6480"/>
        </w:tabs>
        <w:ind w:right="-466"/>
        <w:rPr>
          <w:rFonts w:ascii="DilleniaUPC" w:hAnsi="DilleniaUPC" w:cs="DilleniaUPC"/>
          <w:b/>
          <w:bCs/>
        </w:rPr>
      </w:pPr>
    </w:p>
    <w:p w:rsidR="00772BFB" w:rsidRPr="0086651E" w:rsidRDefault="00CD29CE" w:rsidP="00C62F4D">
      <w:pPr>
        <w:pStyle w:val="BodyTextIndent"/>
        <w:spacing w:before="240"/>
        <w:ind w:left="0" w:right="-607"/>
        <w:rPr>
          <w:rFonts w:ascii="DilleniaUPC" w:hAnsi="DilleniaUPC" w:cs="DilleniaUPC"/>
          <w:b/>
          <w:bCs/>
        </w:rPr>
      </w:pPr>
      <w:r w:rsidRPr="0086651E">
        <w:rPr>
          <w:rFonts w:ascii="DilleniaUPC" w:hAnsi="DilleniaUPC" w:cs="DilleniaUPC"/>
          <w:b/>
          <w:bCs/>
          <w:cs/>
        </w:rPr>
        <w:t xml:space="preserve">ผู้รับมอบอำนาจ     </w:t>
      </w:r>
    </w:p>
    <w:p w:rsidR="00772BFB" w:rsidRPr="0086651E" w:rsidRDefault="00772BFB" w:rsidP="00772BFB">
      <w:pPr>
        <w:pStyle w:val="BodyTextIndent"/>
        <w:tabs>
          <w:tab w:val="left" w:pos="3640"/>
          <w:tab w:val="left" w:pos="6440"/>
        </w:tabs>
        <w:spacing w:before="120"/>
        <w:ind w:left="0" w:right="-608"/>
        <w:rPr>
          <w:rFonts w:ascii="DilleniaUPC" w:hAnsi="DilleniaUPC" w:cs="DilleniaUPC"/>
          <w:b/>
          <w:bCs/>
        </w:rPr>
      </w:pPr>
    </w:p>
    <w:p w:rsidR="00CD29CE" w:rsidRPr="0086651E" w:rsidRDefault="00690AD0" w:rsidP="00772BFB">
      <w:pPr>
        <w:pStyle w:val="BodyTextIndent"/>
        <w:tabs>
          <w:tab w:val="left" w:pos="3640"/>
          <w:tab w:val="left" w:pos="6440"/>
        </w:tabs>
        <w:spacing w:before="120"/>
        <w:ind w:left="0" w:right="-608"/>
        <w:rPr>
          <w:rFonts w:ascii="DilleniaUPC" w:hAnsi="DilleniaUPC" w:cs="DilleniaUPC"/>
        </w:rPr>
      </w:pPr>
      <w:r w:rsidRPr="0086651E">
        <w:rPr>
          <w:rFonts w:ascii="DilleniaUPC" w:hAnsi="DilleniaUPC" w:cs="DilleniaUPC"/>
          <w:cs/>
        </w:rPr>
        <w:t>นางสาว</w:t>
      </w:r>
      <w:r w:rsidR="007E0D8F">
        <w:rPr>
          <w:rFonts w:ascii="DilleniaUPC" w:hAnsi="DilleniaUPC" w:cs="DilleniaUPC" w:hint="cs"/>
          <w:cs/>
        </w:rPr>
        <w:t>นภัทร ศุภนันทพร</w:t>
      </w:r>
      <w:r w:rsidR="00772BFB" w:rsidRPr="0086651E">
        <w:rPr>
          <w:rFonts w:ascii="DilleniaUPC" w:hAnsi="DilleniaUPC" w:cs="DilleniaUPC"/>
          <w:cs/>
        </w:rPr>
        <w:tab/>
      </w:r>
      <w:r w:rsidR="007E0D8F">
        <w:rPr>
          <w:rFonts w:ascii="DilleniaUPC" w:hAnsi="DilleniaUPC" w:cs="DilleniaUPC" w:hint="cs"/>
          <w:cs/>
        </w:rPr>
        <w:t xml:space="preserve">   </w:t>
      </w:r>
      <w:r w:rsidR="00772BFB" w:rsidRPr="0086651E">
        <w:rPr>
          <w:rFonts w:ascii="DilleniaUPC" w:hAnsi="DilleniaUPC" w:cs="DilleniaUPC"/>
          <w:cs/>
        </w:rPr>
        <w:t>ผู้</w:t>
      </w:r>
      <w:r w:rsidR="007E0D8F">
        <w:rPr>
          <w:rFonts w:ascii="DilleniaUPC" w:hAnsi="DilleniaUPC" w:cs="DilleniaUPC" w:hint="cs"/>
          <w:cs/>
        </w:rPr>
        <w:t>จัดการอาวุโส</w:t>
      </w:r>
      <w:r w:rsidR="00095670">
        <w:rPr>
          <w:rFonts w:ascii="DilleniaUPC" w:hAnsi="DilleniaUPC" w:cs="DilleniaUPC" w:hint="cs"/>
          <w:cs/>
        </w:rPr>
        <w:t xml:space="preserve"> </w:t>
      </w:r>
      <w:r w:rsidR="002A1730" w:rsidRPr="0086651E">
        <w:rPr>
          <w:rFonts w:ascii="DilleniaUPC" w:hAnsi="DilleniaUPC" w:cs="DilleniaUPC"/>
          <w:cs/>
        </w:rPr>
        <w:t>ฝ่ายการเงิน</w:t>
      </w:r>
      <w:r w:rsidR="00CD29CE" w:rsidRPr="0086651E">
        <w:rPr>
          <w:rFonts w:ascii="DilleniaUPC" w:hAnsi="DilleniaUPC" w:cs="DilleniaUPC"/>
        </w:rPr>
        <w:tab/>
      </w:r>
      <w:r w:rsidR="00CD29CE" w:rsidRPr="0086651E">
        <w:rPr>
          <w:rFonts w:ascii="DilleniaUPC" w:hAnsi="DilleniaUPC" w:cs="DilleniaUPC"/>
          <w:u w:val="dotted"/>
          <w:cs/>
        </w:rPr>
        <w:t xml:space="preserve">                              </w:t>
      </w:r>
      <w:r w:rsidR="00CD29CE" w:rsidRPr="0086651E">
        <w:rPr>
          <w:rFonts w:ascii="DilleniaUPC" w:hAnsi="DilleniaUPC" w:cs="DilleniaUPC"/>
          <w:u w:val="dotted"/>
        </w:rPr>
        <w:tab/>
      </w:r>
      <w:r w:rsidR="00CD29CE" w:rsidRPr="0086651E">
        <w:rPr>
          <w:rFonts w:ascii="DilleniaUPC" w:hAnsi="DilleniaUPC" w:cs="DilleniaUPC"/>
          <w:cs/>
        </w:rPr>
        <w:t xml:space="preserve"> </w:t>
      </w:r>
    </w:p>
    <w:p w:rsidR="00CD29CE" w:rsidRPr="0086651E" w:rsidRDefault="00CD29CE" w:rsidP="00772BFB">
      <w:pPr>
        <w:rPr>
          <w:rFonts w:ascii="DilleniaUPC" w:hAnsi="DilleniaUPC" w:cs="DilleniaUPC"/>
        </w:rPr>
      </w:pPr>
    </w:p>
    <w:p w:rsidR="0005365E" w:rsidRPr="0086651E" w:rsidRDefault="0005365E" w:rsidP="0005365E">
      <w:pPr>
        <w:pStyle w:val="BodyTextIndent"/>
        <w:ind w:right="51"/>
        <w:jc w:val="thaiDistribute"/>
        <w:rPr>
          <w:rFonts w:ascii="DilleniaUPC" w:hAnsi="DilleniaUPC" w:cs="DilleniaUPC"/>
        </w:rPr>
      </w:pPr>
    </w:p>
    <w:p w:rsidR="0005365E" w:rsidRPr="0086651E" w:rsidRDefault="0005365E" w:rsidP="0005365E">
      <w:pPr>
        <w:pStyle w:val="BodyTextIndent"/>
        <w:tabs>
          <w:tab w:val="left" w:pos="1440"/>
        </w:tabs>
        <w:ind w:right="51"/>
        <w:rPr>
          <w:rFonts w:ascii="DilleniaUPC" w:hAnsi="DilleniaUPC" w:cs="DilleniaUPC"/>
        </w:rPr>
      </w:pPr>
    </w:p>
    <w:p w:rsidR="0005365E" w:rsidRPr="0086651E" w:rsidRDefault="0005365E" w:rsidP="0005365E">
      <w:pPr>
        <w:pStyle w:val="BodyTextIndent"/>
        <w:ind w:right="51"/>
        <w:rPr>
          <w:rFonts w:ascii="DilleniaUPC" w:hAnsi="DilleniaUPC" w:cs="DilleniaUPC"/>
        </w:rPr>
      </w:pPr>
    </w:p>
    <w:p w:rsidR="005E642E" w:rsidRPr="0086651E" w:rsidRDefault="005E642E" w:rsidP="00CD29CE">
      <w:pPr>
        <w:rPr>
          <w:rFonts w:ascii="DilleniaUPC" w:hAnsi="DilleniaUPC" w:cs="DilleniaUPC"/>
        </w:rPr>
      </w:pPr>
      <w:bookmarkStart w:id="0" w:name="_GoBack"/>
      <w:bookmarkEnd w:id="0"/>
    </w:p>
    <w:sectPr w:rsidR="005E642E" w:rsidRPr="0086651E" w:rsidSect="00C643E5">
      <w:headerReference w:type="default" r:id="rId7"/>
      <w:footerReference w:type="default" r:id="rId8"/>
      <w:pgSz w:w="11906" w:h="16838" w:code="9"/>
      <w:pgMar w:top="1440" w:right="1140" w:bottom="1440" w:left="1140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2DD" w:rsidRDefault="003022DD">
      <w:r>
        <w:separator/>
      </w:r>
    </w:p>
  </w:endnote>
  <w:endnote w:type="continuationSeparator" w:id="0">
    <w:p w:rsidR="003022DD" w:rsidRDefault="0030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4E6566" w:rsidRDefault="00744647" w:rsidP="00C62F4D">
    <w:pPr>
      <w:pStyle w:val="Footer"/>
      <w:pBdr>
        <w:top w:val="single" w:sz="4" w:space="1" w:color="auto"/>
      </w:pBdr>
      <w:tabs>
        <w:tab w:val="clear" w:pos="4153"/>
        <w:tab w:val="clear" w:pos="8306"/>
        <w:tab w:val="left" w:pos="8560"/>
        <w:tab w:val="right" w:pos="9639"/>
      </w:tabs>
      <w:jc w:val="thaiDistribute"/>
      <w:rPr>
        <w:rFonts w:ascii="DilleniaUPC" w:hAnsi="DilleniaUPC" w:cs="DilleniaUPC"/>
      </w:rPr>
    </w:pPr>
    <w:r w:rsidRPr="004E6566">
      <w:rPr>
        <w:rFonts w:ascii="DilleniaUPC" w:hAnsi="DilleniaUPC" w:cs="DilleniaUPC"/>
        <w:cs/>
      </w:rPr>
      <w:t xml:space="preserve">การรับรองความถูกต้องของข้อมูล  </w:t>
    </w:r>
    <w:r>
      <w:rPr>
        <w:rFonts w:ascii="DilleniaUPC" w:hAnsi="DilleniaUPC" w:cs="DilleniaUPC"/>
      </w:rPr>
      <w:tab/>
    </w:r>
    <w:r>
      <w:rPr>
        <w:rFonts w:ascii="DilleniaUPC" w:hAnsi="DilleniaUPC" w:cs="DilleniaUPC"/>
      </w:rPr>
      <w:tab/>
    </w:r>
    <w:r w:rsidR="004C5677">
      <w:rPr>
        <w:rFonts w:ascii="DilleniaUPC" w:hAnsi="DilleniaUPC" w:cs="DilleniaUPC" w:hint="cs"/>
        <w:cs/>
      </w:rPr>
      <w:t>1</w:t>
    </w:r>
    <w:r w:rsidR="00F7030F">
      <w:rPr>
        <w:rFonts w:ascii="DilleniaUPC" w:hAnsi="DilleniaUPC" w:cs="DilleniaUPC"/>
      </w:rPr>
      <w:t>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2DD" w:rsidRDefault="003022DD">
      <w:r>
        <w:separator/>
      </w:r>
    </w:p>
  </w:footnote>
  <w:footnote w:type="continuationSeparator" w:id="0">
    <w:p w:rsidR="003022DD" w:rsidRDefault="00302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4E6566" w:rsidRDefault="00744647" w:rsidP="00C643E5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639"/>
      </w:tabs>
      <w:rPr>
        <w:rFonts w:ascii="DilleniaUPC" w:hAnsi="DilleniaUPC" w:cs="DilleniaUPC"/>
        <w:cs/>
      </w:rPr>
    </w:pPr>
    <w:r w:rsidRPr="004E6566">
      <w:rPr>
        <w:rFonts w:ascii="DilleniaUPC" w:hAnsi="DilleniaUPC" w:cs="DilleniaUPC"/>
        <w:cs/>
      </w:rPr>
      <w:t>บริษัท ไทคอน อินดัสเทรียล คอนเน็คชั่น จำกัด (มหาชน)</w:t>
    </w:r>
    <w:r w:rsidRPr="004E6566">
      <w:rPr>
        <w:rFonts w:ascii="DilleniaUPC" w:hAnsi="DilleniaUPC" w:cs="DilleniaUPC"/>
        <w:b/>
        <w:bCs/>
      </w:rPr>
      <w:tab/>
    </w:r>
    <w:r w:rsidRPr="004E6566">
      <w:rPr>
        <w:rFonts w:ascii="DilleniaUPC" w:hAnsi="DilleniaUPC" w:cs="DilleniaUPC"/>
        <w:cs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25"/>
      </v:shape>
    </w:pict>
  </w:numPicBullet>
  <w:numPicBullet w:numPicBulletId="1">
    <w:pict>
      <v:shape id="_x0000_i1029" type="#_x0000_t75" style="width:12pt;height:13.2pt" o:bullet="t">
        <v:imagedata r:id="rId2" o:title="BD21302_"/>
      </v:shape>
    </w:pict>
  </w:numPicBullet>
  <w:abstractNum w:abstractNumId="0" w15:restartNumberingAfterBreak="0">
    <w:nsid w:val="FFFFFF7C"/>
    <w:multiLevelType w:val="singleLevel"/>
    <w:tmpl w:val="BCC448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0A58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0C0F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4464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34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A6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829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1C27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77A7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F85C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C1CC3"/>
    <w:multiLevelType w:val="hybridMultilevel"/>
    <w:tmpl w:val="4B4AD5EE"/>
    <w:lvl w:ilvl="0" w:tplc="862CD7B8">
      <w:start w:val="1"/>
      <w:numFmt w:val="decimal"/>
      <w:lvlText w:val="%1.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1" w15:restartNumberingAfterBreak="0">
    <w:nsid w:val="026757B2"/>
    <w:multiLevelType w:val="hybridMultilevel"/>
    <w:tmpl w:val="271EF996"/>
    <w:lvl w:ilvl="0" w:tplc="7C88D890">
      <w:start w:val="1"/>
      <w:numFmt w:val="decimal"/>
      <w:lvlText w:val="(%1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B46654BC">
      <w:start w:val="1"/>
      <w:numFmt w:val="decimal"/>
      <w:lvlText w:val="(%5)"/>
      <w:lvlJc w:val="left"/>
      <w:pPr>
        <w:tabs>
          <w:tab w:val="num" w:pos="4360"/>
        </w:tabs>
        <w:ind w:left="4360" w:hanging="360"/>
      </w:pPr>
      <w:rPr>
        <w:rFonts w:ascii="Angsana New" w:eastAsia="Times New Roman" w:hAnsi="Angsana New" w:cs="Angsana New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12" w15:restartNumberingAfterBreak="0">
    <w:nsid w:val="07D6429E"/>
    <w:multiLevelType w:val="hybridMultilevel"/>
    <w:tmpl w:val="FADA21D4"/>
    <w:lvl w:ilvl="0" w:tplc="0409000F">
      <w:start w:val="1"/>
      <w:numFmt w:val="decimal"/>
      <w:lvlText w:val="%1."/>
      <w:lvlJc w:val="left"/>
      <w:pPr>
        <w:tabs>
          <w:tab w:val="num" w:pos="1840"/>
        </w:tabs>
        <w:ind w:left="1840" w:hanging="360"/>
      </w:pPr>
    </w:lvl>
    <w:lvl w:ilvl="1" w:tplc="0409000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2" w:tplc="3CF63096">
      <w:start w:val="10"/>
      <w:numFmt w:val="bullet"/>
      <w:lvlText w:val="-"/>
      <w:lvlJc w:val="left"/>
      <w:pPr>
        <w:tabs>
          <w:tab w:val="num" w:pos="3460"/>
        </w:tabs>
        <w:ind w:left="346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00"/>
        </w:tabs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0"/>
        </w:tabs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0"/>
        </w:tabs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0"/>
        </w:tabs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0"/>
        </w:tabs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0"/>
        </w:tabs>
        <w:ind w:left="7600" w:hanging="180"/>
      </w:pPr>
    </w:lvl>
  </w:abstractNum>
  <w:abstractNum w:abstractNumId="13" w15:restartNumberingAfterBreak="0">
    <w:nsid w:val="119072EC"/>
    <w:multiLevelType w:val="singleLevel"/>
    <w:tmpl w:val="ACB085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12575A5F"/>
    <w:multiLevelType w:val="hybridMultilevel"/>
    <w:tmpl w:val="AAAE4A02"/>
    <w:lvl w:ilvl="0" w:tplc="E3886DF4">
      <w:start w:val="1"/>
      <w:numFmt w:val="decimal"/>
      <w:lvlText w:val="(%1)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5" w15:restartNumberingAfterBreak="0">
    <w:nsid w:val="17210514"/>
    <w:multiLevelType w:val="hybridMultilevel"/>
    <w:tmpl w:val="84287522"/>
    <w:lvl w:ilvl="0" w:tplc="B2CE30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7F843D5"/>
    <w:multiLevelType w:val="multilevel"/>
    <w:tmpl w:val="906AB8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1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4B6BE2"/>
    <w:multiLevelType w:val="multilevel"/>
    <w:tmpl w:val="083E7B1E"/>
    <w:lvl w:ilvl="0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 w15:restartNumberingAfterBreak="0">
    <w:nsid w:val="22E84CF5"/>
    <w:multiLevelType w:val="hybridMultilevel"/>
    <w:tmpl w:val="3B32759A"/>
    <w:lvl w:ilvl="0" w:tplc="C9543C1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BC2231"/>
    <w:multiLevelType w:val="hybridMultilevel"/>
    <w:tmpl w:val="E2461A0A"/>
    <w:lvl w:ilvl="0" w:tplc="D9C4E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 w:tplc="BB52DB48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E486A3EE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75F01600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6E203888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11829F0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3A4CE81E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7ACC1F4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4448D086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0" w15:restartNumberingAfterBreak="0">
    <w:nsid w:val="278C5B75"/>
    <w:multiLevelType w:val="hybridMultilevel"/>
    <w:tmpl w:val="B6B84AD8"/>
    <w:lvl w:ilvl="0" w:tplc="962E005A">
      <w:start w:val="1"/>
      <w:numFmt w:val="decimal"/>
      <w:lvlText w:val="(%1)"/>
      <w:lvlJc w:val="left"/>
      <w:pPr>
        <w:ind w:left="1223" w:hanging="360"/>
      </w:pPr>
      <w:rPr>
        <w:rFonts w:ascii="DilleniaUPC" w:eastAsia="Times New Roman" w:hAnsi="DilleniaUPC" w:cs="DilleniaUP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C41682C"/>
    <w:multiLevelType w:val="multilevel"/>
    <w:tmpl w:val="3AA8D12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22" w15:restartNumberingAfterBreak="0">
    <w:nsid w:val="2CAE577D"/>
    <w:multiLevelType w:val="hybridMultilevel"/>
    <w:tmpl w:val="3782E6B8"/>
    <w:lvl w:ilvl="0" w:tplc="040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3" w15:restartNumberingAfterBreak="0">
    <w:nsid w:val="32E53430"/>
    <w:multiLevelType w:val="multilevel"/>
    <w:tmpl w:val="0EFAF2D4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24" w15:restartNumberingAfterBreak="0">
    <w:nsid w:val="3BA90AE0"/>
    <w:multiLevelType w:val="hybridMultilevel"/>
    <w:tmpl w:val="D07227A6"/>
    <w:lvl w:ilvl="0" w:tplc="9C7E395A">
      <w:start w:val="1"/>
      <w:numFmt w:val="decimal"/>
      <w:lvlText w:val="%1."/>
      <w:lvlJc w:val="left"/>
      <w:pPr>
        <w:tabs>
          <w:tab w:val="num" w:pos="1865"/>
        </w:tabs>
        <w:ind w:left="1865" w:hanging="735"/>
      </w:pPr>
      <w:rPr>
        <w:rFonts w:hint="default"/>
        <w:b/>
        <w:bCs/>
      </w:rPr>
    </w:lvl>
    <w:lvl w:ilvl="1" w:tplc="146246FE">
      <w:start w:val="2"/>
      <w:numFmt w:val="bullet"/>
      <w:lvlText w:val="-"/>
      <w:lvlJc w:val="left"/>
      <w:pPr>
        <w:tabs>
          <w:tab w:val="num" w:pos="2210"/>
        </w:tabs>
        <w:ind w:left="2210" w:hanging="360"/>
      </w:pPr>
      <w:rPr>
        <w:rFonts w:ascii="Angsana New" w:eastAsia="Times New Roman" w:hAnsi="Angsana New" w:cs="Angsana New" w:hint="default"/>
      </w:rPr>
    </w:lvl>
    <w:lvl w:ilvl="2" w:tplc="92F8B35A">
      <w:start w:val="1"/>
      <w:numFmt w:val="decimal"/>
      <w:lvlText w:val="%3)"/>
      <w:lvlJc w:val="left"/>
      <w:pPr>
        <w:tabs>
          <w:tab w:val="num" w:pos="3110"/>
        </w:tabs>
        <w:ind w:left="31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25" w15:restartNumberingAfterBreak="0">
    <w:nsid w:val="3F03209E"/>
    <w:multiLevelType w:val="multilevel"/>
    <w:tmpl w:val="DFAE9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1855D21"/>
    <w:multiLevelType w:val="multilevel"/>
    <w:tmpl w:val="0EFAF2D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27" w15:restartNumberingAfterBreak="0">
    <w:nsid w:val="42DA5570"/>
    <w:multiLevelType w:val="multilevel"/>
    <w:tmpl w:val="CCE638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20"/>
        </w:tabs>
        <w:ind w:left="9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0"/>
        </w:tabs>
        <w:ind w:left="18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00"/>
        </w:tabs>
        <w:ind w:left="24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960"/>
        </w:tabs>
        <w:ind w:left="29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880"/>
        </w:tabs>
        <w:ind w:left="3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440"/>
        </w:tabs>
        <w:ind w:left="44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00"/>
        </w:tabs>
        <w:ind w:left="50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920"/>
        </w:tabs>
        <w:ind w:left="5920" w:hanging="1440"/>
      </w:pPr>
      <w:rPr>
        <w:rFonts w:hint="default"/>
        <w:b/>
      </w:rPr>
    </w:lvl>
  </w:abstractNum>
  <w:abstractNum w:abstractNumId="28" w15:restartNumberingAfterBreak="0">
    <w:nsid w:val="462C536C"/>
    <w:multiLevelType w:val="hybridMultilevel"/>
    <w:tmpl w:val="A356967A"/>
    <w:lvl w:ilvl="0" w:tplc="91C00AA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C201CC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465F6D87"/>
    <w:multiLevelType w:val="multilevel"/>
    <w:tmpl w:val="23FE1AD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0"/>
        </w:tabs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40"/>
        </w:tabs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40"/>
        </w:tabs>
        <w:ind w:left="30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440"/>
      </w:pPr>
      <w:rPr>
        <w:rFonts w:hint="default"/>
      </w:rPr>
    </w:lvl>
  </w:abstractNum>
  <w:abstractNum w:abstractNumId="30" w15:restartNumberingAfterBreak="0">
    <w:nsid w:val="51B848AE"/>
    <w:multiLevelType w:val="hybridMultilevel"/>
    <w:tmpl w:val="F432C08C"/>
    <w:lvl w:ilvl="0" w:tplc="040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31" w15:restartNumberingAfterBreak="0">
    <w:nsid w:val="5499303C"/>
    <w:multiLevelType w:val="multilevel"/>
    <w:tmpl w:val="649AE332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50"/>
        </w:tabs>
        <w:ind w:left="25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20"/>
        </w:tabs>
        <w:ind w:left="3120" w:hanging="1440"/>
      </w:pPr>
      <w:rPr>
        <w:rFonts w:hint="default"/>
      </w:rPr>
    </w:lvl>
  </w:abstractNum>
  <w:abstractNum w:abstractNumId="32" w15:restartNumberingAfterBreak="0">
    <w:nsid w:val="58B27723"/>
    <w:multiLevelType w:val="hybridMultilevel"/>
    <w:tmpl w:val="2A4E5698"/>
    <w:lvl w:ilvl="0" w:tplc="433A5C4C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3" w15:restartNumberingAfterBreak="0">
    <w:nsid w:val="5A301FF1"/>
    <w:multiLevelType w:val="hybridMultilevel"/>
    <w:tmpl w:val="0E7AB5C4"/>
    <w:lvl w:ilvl="0" w:tplc="C9A8D45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F1EA6350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5D29B06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3" w:tplc="2ECA74A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 New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91ED67C">
      <w:start w:val="2"/>
      <w:numFmt w:val="thaiLetters"/>
      <w:lvlText w:val="(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E07B6D"/>
    <w:multiLevelType w:val="multilevel"/>
    <w:tmpl w:val="D43CB28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35" w15:restartNumberingAfterBreak="0">
    <w:nsid w:val="5C562677"/>
    <w:multiLevelType w:val="hybridMultilevel"/>
    <w:tmpl w:val="16DE87DC"/>
    <w:lvl w:ilvl="0" w:tplc="0409000F">
      <w:start w:val="1"/>
      <w:numFmt w:val="decimal"/>
      <w:lvlText w:val="%1."/>
      <w:lvlJc w:val="left"/>
      <w:pPr>
        <w:tabs>
          <w:tab w:val="num" w:pos="1840"/>
        </w:tabs>
        <w:ind w:left="1840" w:hanging="360"/>
      </w:pPr>
    </w:lvl>
    <w:lvl w:ilvl="1" w:tplc="3050BA5A">
      <w:start w:val="1"/>
      <w:numFmt w:val="decimal"/>
      <w:lvlText w:val="%2)"/>
      <w:lvlJc w:val="left"/>
      <w:pPr>
        <w:tabs>
          <w:tab w:val="num" w:pos="3595"/>
        </w:tabs>
        <w:ind w:left="3595" w:hanging="1395"/>
      </w:pPr>
      <w:rPr>
        <w:rFonts w:hint="default"/>
      </w:rPr>
    </w:lvl>
    <w:lvl w:ilvl="2" w:tplc="7B8C2644">
      <w:start w:val="1"/>
      <w:numFmt w:val="decimal"/>
      <w:lvlText w:val="(%3)"/>
      <w:lvlJc w:val="left"/>
      <w:pPr>
        <w:tabs>
          <w:tab w:val="num" w:pos="3460"/>
        </w:tabs>
        <w:ind w:left="34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00"/>
        </w:tabs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0"/>
        </w:tabs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0"/>
        </w:tabs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0"/>
        </w:tabs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0"/>
        </w:tabs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0"/>
        </w:tabs>
        <w:ind w:left="7600" w:hanging="180"/>
      </w:pPr>
    </w:lvl>
  </w:abstractNum>
  <w:abstractNum w:abstractNumId="36" w15:restartNumberingAfterBreak="0">
    <w:nsid w:val="619B3831"/>
    <w:multiLevelType w:val="hybridMultilevel"/>
    <w:tmpl w:val="674C37CE"/>
    <w:lvl w:ilvl="0" w:tplc="C9543C1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BBE85F8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 w15:restartNumberingAfterBreak="0">
    <w:nsid w:val="638A6185"/>
    <w:multiLevelType w:val="multilevel"/>
    <w:tmpl w:val="FA5898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5FD6694"/>
    <w:multiLevelType w:val="hybridMultilevel"/>
    <w:tmpl w:val="7DFCC964"/>
    <w:lvl w:ilvl="0" w:tplc="88B0424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 w15:restartNumberingAfterBreak="0">
    <w:nsid w:val="66F87A55"/>
    <w:multiLevelType w:val="hybridMultilevel"/>
    <w:tmpl w:val="46E66442"/>
    <w:lvl w:ilvl="0" w:tplc="1D1034E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  <w:cs w:val="0"/>
        <w:lang w:bidi="th-TH"/>
      </w:rPr>
    </w:lvl>
    <w:lvl w:ilvl="1" w:tplc="275EC360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plc="E828C46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46DCBBBC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901C05E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68CCEEA8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6B8C5AE2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D1A0C00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BED0C6F6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0" w15:restartNumberingAfterBreak="0">
    <w:nsid w:val="681A6F03"/>
    <w:multiLevelType w:val="hybridMultilevel"/>
    <w:tmpl w:val="024218D4"/>
    <w:lvl w:ilvl="0" w:tplc="77321B76">
      <w:start w:val="1"/>
      <w:numFmt w:val="decimal"/>
      <w:lvlText w:val="(%1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1" w15:restartNumberingAfterBreak="0">
    <w:nsid w:val="6BB24F27"/>
    <w:multiLevelType w:val="multilevel"/>
    <w:tmpl w:val="FA5898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C6F3CAF"/>
    <w:multiLevelType w:val="hybridMultilevel"/>
    <w:tmpl w:val="13701D94"/>
    <w:lvl w:ilvl="0" w:tplc="D86E9492">
      <w:start w:val="1"/>
      <w:numFmt w:val="decimal"/>
      <w:lvlText w:val="(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43" w15:restartNumberingAfterBreak="0">
    <w:nsid w:val="6C9A1026"/>
    <w:multiLevelType w:val="hybridMultilevel"/>
    <w:tmpl w:val="806AEB8C"/>
    <w:lvl w:ilvl="0" w:tplc="040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4" w15:restartNumberingAfterBreak="0">
    <w:nsid w:val="6F1F4763"/>
    <w:multiLevelType w:val="hybridMultilevel"/>
    <w:tmpl w:val="EE945C7E"/>
    <w:lvl w:ilvl="0" w:tplc="3E66612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032D46"/>
    <w:multiLevelType w:val="multilevel"/>
    <w:tmpl w:val="FA5898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2102227"/>
    <w:multiLevelType w:val="hybridMultilevel"/>
    <w:tmpl w:val="1AA6AD20"/>
    <w:lvl w:ilvl="0" w:tplc="AF189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E50519"/>
    <w:multiLevelType w:val="multilevel"/>
    <w:tmpl w:val="7F9C22D0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435"/>
        </w:tabs>
        <w:ind w:left="1435" w:hanging="735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35"/>
        </w:tabs>
        <w:ind w:left="2135" w:hanging="735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35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535"/>
        </w:tabs>
        <w:ind w:left="3535" w:hanging="735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cs"/>
        <w:cs w:val="0"/>
        <w:lang w:bidi="th-TH"/>
      </w:rPr>
    </w:lvl>
  </w:abstractNum>
  <w:abstractNum w:abstractNumId="48" w15:restartNumberingAfterBreak="0">
    <w:nsid w:val="754B1FCC"/>
    <w:multiLevelType w:val="hybridMultilevel"/>
    <w:tmpl w:val="0D142D58"/>
    <w:lvl w:ilvl="0" w:tplc="EF30C340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9" w15:restartNumberingAfterBreak="0">
    <w:nsid w:val="79143C93"/>
    <w:multiLevelType w:val="multilevel"/>
    <w:tmpl w:val="E10660DA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4"/>
  </w:num>
  <w:num w:numId="2">
    <w:abstractNumId w:val="26"/>
  </w:num>
  <w:num w:numId="3">
    <w:abstractNumId w:val="23"/>
  </w:num>
  <w:num w:numId="4">
    <w:abstractNumId w:val="19"/>
  </w:num>
  <w:num w:numId="5">
    <w:abstractNumId w:val="39"/>
  </w:num>
  <w:num w:numId="6">
    <w:abstractNumId w:val="21"/>
  </w:num>
  <w:num w:numId="7">
    <w:abstractNumId w:val="47"/>
  </w:num>
  <w:num w:numId="8">
    <w:abstractNumId w:val="13"/>
  </w:num>
  <w:num w:numId="9">
    <w:abstractNumId w:val="33"/>
  </w:num>
  <w:num w:numId="10">
    <w:abstractNumId w:val="28"/>
  </w:num>
  <w:num w:numId="11">
    <w:abstractNumId w:val="44"/>
  </w:num>
  <w:num w:numId="12">
    <w:abstractNumId w:val="27"/>
  </w:num>
  <w:num w:numId="13">
    <w:abstractNumId w:val="35"/>
  </w:num>
  <w:num w:numId="14">
    <w:abstractNumId w:val="12"/>
  </w:num>
  <w:num w:numId="15">
    <w:abstractNumId w:val="31"/>
  </w:num>
  <w:num w:numId="16">
    <w:abstractNumId w:val="10"/>
  </w:num>
  <w:num w:numId="17">
    <w:abstractNumId w:val="37"/>
  </w:num>
  <w:num w:numId="18">
    <w:abstractNumId w:val="15"/>
  </w:num>
  <w:num w:numId="19">
    <w:abstractNumId w:val="38"/>
  </w:num>
  <w:num w:numId="20">
    <w:abstractNumId w:val="48"/>
  </w:num>
  <w:num w:numId="21">
    <w:abstractNumId w:val="40"/>
  </w:num>
  <w:num w:numId="22">
    <w:abstractNumId w:val="42"/>
  </w:num>
  <w:num w:numId="23">
    <w:abstractNumId w:val="29"/>
  </w:num>
  <w:num w:numId="24">
    <w:abstractNumId w:val="2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11"/>
  </w:num>
  <w:num w:numId="37">
    <w:abstractNumId w:val="30"/>
  </w:num>
  <w:num w:numId="38">
    <w:abstractNumId w:val="22"/>
  </w:num>
  <w:num w:numId="39">
    <w:abstractNumId w:val="43"/>
  </w:num>
  <w:num w:numId="40">
    <w:abstractNumId w:val="25"/>
  </w:num>
  <w:num w:numId="41">
    <w:abstractNumId w:val="36"/>
  </w:num>
  <w:num w:numId="42">
    <w:abstractNumId w:val="32"/>
  </w:num>
  <w:num w:numId="43">
    <w:abstractNumId w:val="18"/>
  </w:num>
  <w:num w:numId="44">
    <w:abstractNumId w:val="14"/>
  </w:num>
  <w:num w:numId="45">
    <w:abstractNumId w:val="41"/>
  </w:num>
  <w:num w:numId="46">
    <w:abstractNumId w:val="16"/>
  </w:num>
  <w:num w:numId="47">
    <w:abstractNumId w:val="45"/>
  </w:num>
  <w:num w:numId="48">
    <w:abstractNumId w:val="49"/>
  </w:num>
  <w:num w:numId="49">
    <w:abstractNumId w:val="46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gutterAtTop/>
  <w:hideSpellingErrors/>
  <w:hideGrammaticalErrors/>
  <w:activeWritingStyle w:appName="MSWord" w:lang="en-US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>
      <o:colormenu v:ext="edit" fillcolor="#9cf" strokecolor="none" shadowcolor="none" extrusion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64D"/>
    <w:rsid w:val="00001EBD"/>
    <w:rsid w:val="00002310"/>
    <w:rsid w:val="00002B0E"/>
    <w:rsid w:val="00002CA4"/>
    <w:rsid w:val="0000359B"/>
    <w:rsid w:val="0000495B"/>
    <w:rsid w:val="00005275"/>
    <w:rsid w:val="0000570A"/>
    <w:rsid w:val="00006191"/>
    <w:rsid w:val="00006675"/>
    <w:rsid w:val="000119F8"/>
    <w:rsid w:val="00011C25"/>
    <w:rsid w:val="000129D3"/>
    <w:rsid w:val="000135AD"/>
    <w:rsid w:val="0001391C"/>
    <w:rsid w:val="000156D8"/>
    <w:rsid w:val="00016518"/>
    <w:rsid w:val="00016F27"/>
    <w:rsid w:val="00020FAD"/>
    <w:rsid w:val="000215B6"/>
    <w:rsid w:val="0002188B"/>
    <w:rsid w:val="00021BAE"/>
    <w:rsid w:val="00022F1F"/>
    <w:rsid w:val="00023102"/>
    <w:rsid w:val="00023A15"/>
    <w:rsid w:val="00023A91"/>
    <w:rsid w:val="000258AA"/>
    <w:rsid w:val="000261C0"/>
    <w:rsid w:val="000265DF"/>
    <w:rsid w:val="00030425"/>
    <w:rsid w:val="000309F2"/>
    <w:rsid w:val="00031142"/>
    <w:rsid w:val="00032561"/>
    <w:rsid w:val="00032B54"/>
    <w:rsid w:val="00034B13"/>
    <w:rsid w:val="0003538D"/>
    <w:rsid w:val="000358AB"/>
    <w:rsid w:val="000359E5"/>
    <w:rsid w:val="000369D3"/>
    <w:rsid w:val="00037C24"/>
    <w:rsid w:val="00040BB3"/>
    <w:rsid w:val="00041B8C"/>
    <w:rsid w:val="00042372"/>
    <w:rsid w:val="000430F3"/>
    <w:rsid w:val="0004396A"/>
    <w:rsid w:val="00044FA1"/>
    <w:rsid w:val="000456F6"/>
    <w:rsid w:val="0004582B"/>
    <w:rsid w:val="00046686"/>
    <w:rsid w:val="00046DE8"/>
    <w:rsid w:val="00047FA7"/>
    <w:rsid w:val="00051526"/>
    <w:rsid w:val="00051706"/>
    <w:rsid w:val="00051E45"/>
    <w:rsid w:val="00052E0F"/>
    <w:rsid w:val="0005365E"/>
    <w:rsid w:val="00053826"/>
    <w:rsid w:val="00053C6D"/>
    <w:rsid w:val="000544A7"/>
    <w:rsid w:val="00054E1C"/>
    <w:rsid w:val="00054FB1"/>
    <w:rsid w:val="00055330"/>
    <w:rsid w:val="00055A1D"/>
    <w:rsid w:val="000560AC"/>
    <w:rsid w:val="000567B4"/>
    <w:rsid w:val="00056859"/>
    <w:rsid w:val="00057DAB"/>
    <w:rsid w:val="00060890"/>
    <w:rsid w:val="000618AF"/>
    <w:rsid w:val="00061B54"/>
    <w:rsid w:val="00061C70"/>
    <w:rsid w:val="00061C7F"/>
    <w:rsid w:val="00061EB9"/>
    <w:rsid w:val="00062455"/>
    <w:rsid w:val="0006248D"/>
    <w:rsid w:val="00062931"/>
    <w:rsid w:val="00062E76"/>
    <w:rsid w:val="00064AFF"/>
    <w:rsid w:val="00067EE5"/>
    <w:rsid w:val="000700EF"/>
    <w:rsid w:val="00070E70"/>
    <w:rsid w:val="00071E0B"/>
    <w:rsid w:val="00071F0D"/>
    <w:rsid w:val="00072092"/>
    <w:rsid w:val="00072CE3"/>
    <w:rsid w:val="00075061"/>
    <w:rsid w:val="00077BD8"/>
    <w:rsid w:val="00077D04"/>
    <w:rsid w:val="00083B52"/>
    <w:rsid w:val="00083BA1"/>
    <w:rsid w:val="00087491"/>
    <w:rsid w:val="00087FE9"/>
    <w:rsid w:val="00091282"/>
    <w:rsid w:val="0009157B"/>
    <w:rsid w:val="00091FB7"/>
    <w:rsid w:val="00092F43"/>
    <w:rsid w:val="000955D2"/>
    <w:rsid w:val="00095670"/>
    <w:rsid w:val="00095676"/>
    <w:rsid w:val="00096227"/>
    <w:rsid w:val="000965E4"/>
    <w:rsid w:val="000977E8"/>
    <w:rsid w:val="000A1BA4"/>
    <w:rsid w:val="000A4B22"/>
    <w:rsid w:val="000A4D40"/>
    <w:rsid w:val="000A4EDE"/>
    <w:rsid w:val="000A602E"/>
    <w:rsid w:val="000A655A"/>
    <w:rsid w:val="000A6830"/>
    <w:rsid w:val="000A6976"/>
    <w:rsid w:val="000A703D"/>
    <w:rsid w:val="000A7D32"/>
    <w:rsid w:val="000B02F9"/>
    <w:rsid w:val="000B05DF"/>
    <w:rsid w:val="000B1EB8"/>
    <w:rsid w:val="000B63BF"/>
    <w:rsid w:val="000C173F"/>
    <w:rsid w:val="000C1D83"/>
    <w:rsid w:val="000C1EA2"/>
    <w:rsid w:val="000C28B0"/>
    <w:rsid w:val="000C31EF"/>
    <w:rsid w:val="000C3D62"/>
    <w:rsid w:val="000C4534"/>
    <w:rsid w:val="000C4745"/>
    <w:rsid w:val="000C4CF4"/>
    <w:rsid w:val="000C58AD"/>
    <w:rsid w:val="000C7E4D"/>
    <w:rsid w:val="000D0BE2"/>
    <w:rsid w:val="000D0FA2"/>
    <w:rsid w:val="000D1196"/>
    <w:rsid w:val="000D1657"/>
    <w:rsid w:val="000D1AF2"/>
    <w:rsid w:val="000D1C36"/>
    <w:rsid w:val="000D44B8"/>
    <w:rsid w:val="000D58E8"/>
    <w:rsid w:val="000D6714"/>
    <w:rsid w:val="000D7075"/>
    <w:rsid w:val="000E0097"/>
    <w:rsid w:val="000E0176"/>
    <w:rsid w:val="000E0D60"/>
    <w:rsid w:val="000E1FBD"/>
    <w:rsid w:val="000E22A4"/>
    <w:rsid w:val="000E2462"/>
    <w:rsid w:val="000E3301"/>
    <w:rsid w:val="000E3942"/>
    <w:rsid w:val="000E4033"/>
    <w:rsid w:val="000E44AE"/>
    <w:rsid w:val="000E4614"/>
    <w:rsid w:val="000E4E48"/>
    <w:rsid w:val="000E647D"/>
    <w:rsid w:val="000E7099"/>
    <w:rsid w:val="000F08D9"/>
    <w:rsid w:val="000F14A0"/>
    <w:rsid w:val="000F308E"/>
    <w:rsid w:val="000F31BA"/>
    <w:rsid w:val="000F32C2"/>
    <w:rsid w:val="000F414B"/>
    <w:rsid w:val="000F4235"/>
    <w:rsid w:val="000F44A3"/>
    <w:rsid w:val="000F4F33"/>
    <w:rsid w:val="000F7075"/>
    <w:rsid w:val="000F79A7"/>
    <w:rsid w:val="00100831"/>
    <w:rsid w:val="00100A13"/>
    <w:rsid w:val="00102C5A"/>
    <w:rsid w:val="00102F55"/>
    <w:rsid w:val="00103749"/>
    <w:rsid w:val="0010402C"/>
    <w:rsid w:val="0010463C"/>
    <w:rsid w:val="001046D5"/>
    <w:rsid w:val="00106397"/>
    <w:rsid w:val="001108ED"/>
    <w:rsid w:val="00111B43"/>
    <w:rsid w:val="00111DBA"/>
    <w:rsid w:val="00112AE2"/>
    <w:rsid w:val="001139C5"/>
    <w:rsid w:val="00113B54"/>
    <w:rsid w:val="001149DD"/>
    <w:rsid w:val="00114CC4"/>
    <w:rsid w:val="00114F67"/>
    <w:rsid w:val="001175DF"/>
    <w:rsid w:val="0012082D"/>
    <w:rsid w:val="00123657"/>
    <w:rsid w:val="0012457D"/>
    <w:rsid w:val="00124CF8"/>
    <w:rsid w:val="001254C3"/>
    <w:rsid w:val="0012670F"/>
    <w:rsid w:val="001267D4"/>
    <w:rsid w:val="00126BCF"/>
    <w:rsid w:val="00127183"/>
    <w:rsid w:val="001277F0"/>
    <w:rsid w:val="00131723"/>
    <w:rsid w:val="0013176B"/>
    <w:rsid w:val="001328BA"/>
    <w:rsid w:val="00132F3D"/>
    <w:rsid w:val="00133F56"/>
    <w:rsid w:val="001343AB"/>
    <w:rsid w:val="001360D7"/>
    <w:rsid w:val="0013615D"/>
    <w:rsid w:val="00137E0A"/>
    <w:rsid w:val="00140F24"/>
    <w:rsid w:val="00141F16"/>
    <w:rsid w:val="00144108"/>
    <w:rsid w:val="001452D4"/>
    <w:rsid w:val="00147103"/>
    <w:rsid w:val="00147573"/>
    <w:rsid w:val="001503D2"/>
    <w:rsid w:val="00150B11"/>
    <w:rsid w:val="00150C16"/>
    <w:rsid w:val="00151A11"/>
    <w:rsid w:val="001526DA"/>
    <w:rsid w:val="00152E53"/>
    <w:rsid w:val="00153157"/>
    <w:rsid w:val="00153A95"/>
    <w:rsid w:val="0015403C"/>
    <w:rsid w:val="00154826"/>
    <w:rsid w:val="0015678C"/>
    <w:rsid w:val="00156CF0"/>
    <w:rsid w:val="00161D7D"/>
    <w:rsid w:val="001620F9"/>
    <w:rsid w:val="00164781"/>
    <w:rsid w:val="00164B77"/>
    <w:rsid w:val="001650CB"/>
    <w:rsid w:val="00165662"/>
    <w:rsid w:val="00165B8D"/>
    <w:rsid w:val="0016750A"/>
    <w:rsid w:val="00167767"/>
    <w:rsid w:val="00167F4A"/>
    <w:rsid w:val="001709D3"/>
    <w:rsid w:val="00170EF6"/>
    <w:rsid w:val="001737BF"/>
    <w:rsid w:val="00174080"/>
    <w:rsid w:val="001747F9"/>
    <w:rsid w:val="00175775"/>
    <w:rsid w:val="00175B72"/>
    <w:rsid w:val="00175FDC"/>
    <w:rsid w:val="0017654D"/>
    <w:rsid w:val="00176D9F"/>
    <w:rsid w:val="0017737E"/>
    <w:rsid w:val="001777BB"/>
    <w:rsid w:val="0018031C"/>
    <w:rsid w:val="00181836"/>
    <w:rsid w:val="00181E0A"/>
    <w:rsid w:val="00181F49"/>
    <w:rsid w:val="001833FE"/>
    <w:rsid w:val="00184675"/>
    <w:rsid w:val="001854DE"/>
    <w:rsid w:val="00185916"/>
    <w:rsid w:val="00185C84"/>
    <w:rsid w:val="00185FD2"/>
    <w:rsid w:val="00187D86"/>
    <w:rsid w:val="0019034A"/>
    <w:rsid w:val="00190366"/>
    <w:rsid w:val="001911F9"/>
    <w:rsid w:val="0019152F"/>
    <w:rsid w:val="001928D5"/>
    <w:rsid w:val="00192A67"/>
    <w:rsid w:val="00192B7C"/>
    <w:rsid w:val="00192E86"/>
    <w:rsid w:val="001938DC"/>
    <w:rsid w:val="0019393A"/>
    <w:rsid w:val="00195CA0"/>
    <w:rsid w:val="00196762"/>
    <w:rsid w:val="00196B26"/>
    <w:rsid w:val="0019718B"/>
    <w:rsid w:val="00197192"/>
    <w:rsid w:val="00197501"/>
    <w:rsid w:val="001A0489"/>
    <w:rsid w:val="001A0D47"/>
    <w:rsid w:val="001A0F45"/>
    <w:rsid w:val="001A1297"/>
    <w:rsid w:val="001A2F26"/>
    <w:rsid w:val="001A4EB4"/>
    <w:rsid w:val="001A5519"/>
    <w:rsid w:val="001A5612"/>
    <w:rsid w:val="001A632A"/>
    <w:rsid w:val="001A79D2"/>
    <w:rsid w:val="001A7B0B"/>
    <w:rsid w:val="001B03EC"/>
    <w:rsid w:val="001B1B3D"/>
    <w:rsid w:val="001B32F7"/>
    <w:rsid w:val="001B3EB7"/>
    <w:rsid w:val="001B483E"/>
    <w:rsid w:val="001B4B99"/>
    <w:rsid w:val="001B57E5"/>
    <w:rsid w:val="001B6810"/>
    <w:rsid w:val="001B76E7"/>
    <w:rsid w:val="001B774F"/>
    <w:rsid w:val="001B7F58"/>
    <w:rsid w:val="001C10A8"/>
    <w:rsid w:val="001C281F"/>
    <w:rsid w:val="001C3595"/>
    <w:rsid w:val="001C3DCF"/>
    <w:rsid w:val="001C43CD"/>
    <w:rsid w:val="001C49F8"/>
    <w:rsid w:val="001C4EC7"/>
    <w:rsid w:val="001C5317"/>
    <w:rsid w:val="001C65B8"/>
    <w:rsid w:val="001C71E9"/>
    <w:rsid w:val="001C7DF6"/>
    <w:rsid w:val="001D0C55"/>
    <w:rsid w:val="001D24D1"/>
    <w:rsid w:val="001D3443"/>
    <w:rsid w:val="001D3C75"/>
    <w:rsid w:val="001D5892"/>
    <w:rsid w:val="001D6850"/>
    <w:rsid w:val="001D6DAD"/>
    <w:rsid w:val="001D6F47"/>
    <w:rsid w:val="001E08DD"/>
    <w:rsid w:val="001E0F86"/>
    <w:rsid w:val="001E114F"/>
    <w:rsid w:val="001E2269"/>
    <w:rsid w:val="001E2605"/>
    <w:rsid w:val="001E2AC2"/>
    <w:rsid w:val="001E3DBB"/>
    <w:rsid w:val="001E4074"/>
    <w:rsid w:val="001E4EE3"/>
    <w:rsid w:val="001E567F"/>
    <w:rsid w:val="001E6012"/>
    <w:rsid w:val="001E635E"/>
    <w:rsid w:val="001E6B66"/>
    <w:rsid w:val="001E6FD2"/>
    <w:rsid w:val="001F1CD6"/>
    <w:rsid w:val="001F1F9A"/>
    <w:rsid w:val="001F2997"/>
    <w:rsid w:val="001F3E21"/>
    <w:rsid w:val="001F504B"/>
    <w:rsid w:val="001F505E"/>
    <w:rsid w:val="001F557B"/>
    <w:rsid w:val="001F5E9C"/>
    <w:rsid w:val="001F5F40"/>
    <w:rsid w:val="001F62B2"/>
    <w:rsid w:val="001F6D3D"/>
    <w:rsid w:val="001F78C7"/>
    <w:rsid w:val="001F79E0"/>
    <w:rsid w:val="00200248"/>
    <w:rsid w:val="00200C32"/>
    <w:rsid w:val="00202004"/>
    <w:rsid w:val="002059EB"/>
    <w:rsid w:val="00205CD1"/>
    <w:rsid w:val="00205F88"/>
    <w:rsid w:val="002063EF"/>
    <w:rsid w:val="00206F35"/>
    <w:rsid w:val="00207507"/>
    <w:rsid w:val="00207664"/>
    <w:rsid w:val="00207856"/>
    <w:rsid w:val="0021160F"/>
    <w:rsid w:val="00211F90"/>
    <w:rsid w:val="00211FED"/>
    <w:rsid w:val="00212F1C"/>
    <w:rsid w:val="00212F7B"/>
    <w:rsid w:val="00215703"/>
    <w:rsid w:val="00216075"/>
    <w:rsid w:val="00216F0C"/>
    <w:rsid w:val="00216F89"/>
    <w:rsid w:val="0021731F"/>
    <w:rsid w:val="00217463"/>
    <w:rsid w:val="00221463"/>
    <w:rsid w:val="00222198"/>
    <w:rsid w:val="00222306"/>
    <w:rsid w:val="002224B6"/>
    <w:rsid w:val="00222A46"/>
    <w:rsid w:val="0022310E"/>
    <w:rsid w:val="00224AE7"/>
    <w:rsid w:val="002254A7"/>
    <w:rsid w:val="00226D4D"/>
    <w:rsid w:val="00227164"/>
    <w:rsid w:val="00227DD2"/>
    <w:rsid w:val="00230549"/>
    <w:rsid w:val="00230EFC"/>
    <w:rsid w:val="00231B6A"/>
    <w:rsid w:val="00233661"/>
    <w:rsid w:val="0023437B"/>
    <w:rsid w:val="002346FA"/>
    <w:rsid w:val="0023478B"/>
    <w:rsid w:val="00234B06"/>
    <w:rsid w:val="002356A4"/>
    <w:rsid w:val="002363E8"/>
    <w:rsid w:val="00236478"/>
    <w:rsid w:val="00237609"/>
    <w:rsid w:val="00237709"/>
    <w:rsid w:val="00241C70"/>
    <w:rsid w:val="00242593"/>
    <w:rsid w:val="00243653"/>
    <w:rsid w:val="00245F0C"/>
    <w:rsid w:val="00251863"/>
    <w:rsid w:val="0025210C"/>
    <w:rsid w:val="00252226"/>
    <w:rsid w:val="00253036"/>
    <w:rsid w:val="00253B18"/>
    <w:rsid w:val="00254CCB"/>
    <w:rsid w:val="00254F61"/>
    <w:rsid w:val="00256E31"/>
    <w:rsid w:val="002578AA"/>
    <w:rsid w:val="00257F14"/>
    <w:rsid w:val="002605C2"/>
    <w:rsid w:val="00260E5E"/>
    <w:rsid w:val="00261BE6"/>
    <w:rsid w:val="00261BF0"/>
    <w:rsid w:val="00261C2A"/>
    <w:rsid w:val="00263B9B"/>
    <w:rsid w:val="002643A4"/>
    <w:rsid w:val="00266932"/>
    <w:rsid w:val="00267249"/>
    <w:rsid w:val="002676E0"/>
    <w:rsid w:val="00271606"/>
    <w:rsid w:val="002728E1"/>
    <w:rsid w:val="00272DF1"/>
    <w:rsid w:val="00273A06"/>
    <w:rsid w:val="00273DB1"/>
    <w:rsid w:val="00274ADA"/>
    <w:rsid w:val="00275116"/>
    <w:rsid w:val="002758C0"/>
    <w:rsid w:val="00275A0B"/>
    <w:rsid w:val="00276C69"/>
    <w:rsid w:val="00277359"/>
    <w:rsid w:val="0027761F"/>
    <w:rsid w:val="00277BD6"/>
    <w:rsid w:val="00277D11"/>
    <w:rsid w:val="002801B7"/>
    <w:rsid w:val="0028040A"/>
    <w:rsid w:val="00280BAA"/>
    <w:rsid w:val="0028101A"/>
    <w:rsid w:val="00281829"/>
    <w:rsid w:val="00282290"/>
    <w:rsid w:val="002829C9"/>
    <w:rsid w:val="00283352"/>
    <w:rsid w:val="00283ED6"/>
    <w:rsid w:val="0028439A"/>
    <w:rsid w:val="002845DC"/>
    <w:rsid w:val="00284926"/>
    <w:rsid w:val="00284A83"/>
    <w:rsid w:val="0028626F"/>
    <w:rsid w:val="00286BDD"/>
    <w:rsid w:val="00286E3E"/>
    <w:rsid w:val="00287A02"/>
    <w:rsid w:val="00287D3F"/>
    <w:rsid w:val="00290580"/>
    <w:rsid w:val="0029114C"/>
    <w:rsid w:val="002913FD"/>
    <w:rsid w:val="00291A71"/>
    <w:rsid w:val="00291C78"/>
    <w:rsid w:val="00291EBA"/>
    <w:rsid w:val="00291EF4"/>
    <w:rsid w:val="00293EA1"/>
    <w:rsid w:val="0029488C"/>
    <w:rsid w:val="0029612D"/>
    <w:rsid w:val="00296E42"/>
    <w:rsid w:val="00296E5E"/>
    <w:rsid w:val="00296ED9"/>
    <w:rsid w:val="002A1730"/>
    <w:rsid w:val="002A27C8"/>
    <w:rsid w:val="002A2E96"/>
    <w:rsid w:val="002A33EB"/>
    <w:rsid w:val="002A3A86"/>
    <w:rsid w:val="002A3DE9"/>
    <w:rsid w:val="002A4DA3"/>
    <w:rsid w:val="002A5503"/>
    <w:rsid w:val="002A62A5"/>
    <w:rsid w:val="002A711B"/>
    <w:rsid w:val="002B01E9"/>
    <w:rsid w:val="002B0A61"/>
    <w:rsid w:val="002B0C66"/>
    <w:rsid w:val="002B0E42"/>
    <w:rsid w:val="002B1367"/>
    <w:rsid w:val="002B1579"/>
    <w:rsid w:val="002B1D8E"/>
    <w:rsid w:val="002B2450"/>
    <w:rsid w:val="002B2B6C"/>
    <w:rsid w:val="002B35A0"/>
    <w:rsid w:val="002B3E25"/>
    <w:rsid w:val="002B564D"/>
    <w:rsid w:val="002B6189"/>
    <w:rsid w:val="002C03E1"/>
    <w:rsid w:val="002C0D8D"/>
    <w:rsid w:val="002C1120"/>
    <w:rsid w:val="002C339A"/>
    <w:rsid w:val="002C3409"/>
    <w:rsid w:val="002C3534"/>
    <w:rsid w:val="002C384B"/>
    <w:rsid w:val="002C4DD8"/>
    <w:rsid w:val="002C59B4"/>
    <w:rsid w:val="002C67B0"/>
    <w:rsid w:val="002C6BC0"/>
    <w:rsid w:val="002C7112"/>
    <w:rsid w:val="002D01B6"/>
    <w:rsid w:val="002D0960"/>
    <w:rsid w:val="002D1492"/>
    <w:rsid w:val="002D256D"/>
    <w:rsid w:val="002D27E0"/>
    <w:rsid w:val="002D32F7"/>
    <w:rsid w:val="002D3A8D"/>
    <w:rsid w:val="002D6CF7"/>
    <w:rsid w:val="002D75D8"/>
    <w:rsid w:val="002E05F7"/>
    <w:rsid w:val="002E22D2"/>
    <w:rsid w:val="002E2A9E"/>
    <w:rsid w:val="002E2B4E"/>
    <w:rsid w:val="002E5E2D"/>
    <w:rsid w:val="002E6BF2"/>
    <w:rsid w:val="002E7001"/>
    <w:rsid w:val="002E7248"/>
    <w:rsid w:val="002E7795"/>
    <w:rsid w:val="002E7841"/>
    <w:rsid w:val="002E7AFC"/>
    <w:rsid w:val="002E7FBD"/>
    <w:rsid w:val="002F0825"/>
    <w:rsid w:val="002F0837"/>
    <w:rsid w:val="002F1457"/>
    <w:rsid w:val="002F2DBA"/>
    <w:rsid w:val="002F3BA1"/>
    <w:rsid w:val="002F4D49"/>
    <w:rsid w:val="002F5B99"/>
    <w:rsid w:val="002F68B1"/>
    <w:rsid w:val="002F6D82"/>
    <w:rsid w:val="002F7209"/>
    <w:rsid w:val="002F75D9"/>
    <w:rsid w:val="002F7FA3"/>
    <w:rsid w:val="00300FA7"/>
    <w:rsid w:val="00301E94"/>
    <w:rsid w:val="003022DD"/>
    <w:rsid w:val="003024C4"/>
    <w:rsid w:val="00303132"/>
    <w:rsid w:val="00303B32"/>
    <w:rsid w:val="0030473B"/>
    <w:rsid w:val="00305010"/>
    <w:rsid w:val="003051E5"/>
    <w:rsid w:val="003054D8"/>
    <w:rsid w:val="00306144"/>
    <w:rsid w:val="00307327"/>
    <w:rsid w:val="00310271"/>
    <w:rsid w:val="00310E22"/>
    <w:rsid w:val="00314022"/>
    <w:rsid w:val="003141D2"/>
    <w:rsid w:val="0031599C"/>
    <w:rsid w:val="00316376"/>
    <w:rsid w:val="00316ADC"/>
    <w:rsid w:val="00316D2C"/>
    <w:rsid w:val="0031701F"/>
    <w:rsid w:val="00317599"/>
    <w:rsid w:val="00320167"/>
    <w:rsid w:val="003224F2"/>
    <w:rsid w:val="0032256C"/>
    <w:rsid w:val="00322A9E"/>
    <w:rsid w:val="00322F5C"/>
    <w:rsid w:val="003230DD"/>
    <w:rsid w:val="0032342D"/>
    <w:rsid w:val="00324428"/>
    <w:rsid w:val="003249BC"/>
    <w:rsid w:val="003276CD"/>
    <w:rsid w:val="00331B68"/>
    <w:rsid w:val="00331D7E"/>
    <w:rsid w:val="00331ED8"/>
    <w:rsid w:val="00331F2B"/>
    <w:rsid w:val="00332373"/>
    <w:rsid w:val="003326F3"/>
    <w:rsid w:val="0033423E"/>
    <w:rsid w:val="00334299"/>
    <w:rsid w:val="003349D5"/>
    <w:rsid w:val="00334F0F"/>
    <w:rsid w:val="003356B9"/>
    <w:rsid w:val="0033596B"/>
    <w:rsid w:val="003370D9"/>
    <w:rsid w:val="003371E2"/>
    <w:rsid w:val="003375B8"/>
    <w:rsid w:val="003376F9"/>
    <w:rsid w:val="00337D1B"/>
    <w:rsid w:val="0034041C"/>
    <w:rsid w:val="003427F8"/>
    <w:rsid w:val="00342E96"/>
    <w:rsid w:val="00344674"/>
    <w:rsid w:val="00344A6A"/>
    <w:rsid w:val="003461F6"/>
    <w:rsid w:val="00346220"/>
    <w:rsid w:val="003465FE"/>
    <w:rsid w:val="003473DA"/>
    <w:rsid w:val="0034756C"/>
    <w:rsid w:val="00347A62"/>
    <w:rsid w:val="00347C1F"/>
    <w:rsid w:val="00347EAC"/>
    <w:rsid w:val="003502F1"/>
    <w:rsid w:val="00350EDE"/>
    <w:rsid w:val="00351180"/>
    <w:rsid w:val="003519DE"/>
    <w:rsid w:val="00351CF5"/>
    <w:rsid w:val="00351D11"/>
    <w:rsid w:val="00352126"/>
    <w:rsid w:val="00354414"/>
    <w:rsid w:val="00355D54"/>
    <w:rsid w:val="00356F25"/>
    <w:rsid w:val="00360730"/>
    <w:rsid w:val="00360A33"/>
    <w:rsid w:val="003631B0"/>
    <w:rsid w:val="00363C41"/>
    <w:rsid w:val="00363D7C"/>
    <w:rsid w:val="003642BE"/>
    <w:rsid w:val="003650DB"/>
    <w:rsid w:val="0036517F"/>
    <w:rsid w:val="00367739"/>
    <w:rsid w:val="003702C2"/>
    <w:rsid w:val="00370B4A"/>
    <w:rsid w:val="003739EC"/>
    <w:rsid w:val="00373AD7"/>
    <w:rsid w:val="003759D5"/>
    <w:rsid w:val="00375B00"/>
    <w:rsid w:val="0037628B"/>
    <w:rsid w:val="00376871"/>
    <w:rsid w:val="00380E2B"/>
    <w:rsid w:val="0038365E"/>
    <w:rsid w:val="0038736D"/>
    <w:rsid w:val="00387BB2"/>
    <w:rsid w:val="00387BE0"/>
    <w:rsid w:val="003908BC"/>
    <w:rsid w:val="003908E9"/>
    <w:rsid w:val="00390DDD"/>
    <w:rsid w:val="003911F8"/>
    <w:rsid w:val="00391581"/>
    <w:rsid w:val="00394735"/>
    <w:rsid w:val="00394901"/>
    <w:rsid w:val="003956FF"/>
    <w:rsid w:val="0039598A"/>
    <w:rsid w:val="00396E94"/>
    <w:rsid w:val="0039714C"/>
    <w:rsid w:val="003979A0"/>
    <w:rsid w:val="003A1CC4"/>
    <w:rsid w:val="003A2577"/>
    <w:rsid w:val="003A25EA"/>
    <w:rsid w:val="003A29E4"/>
    <w:rsid w:val="003A2AB4"/>
    <w:rsid w:val="003A2C31"/>
    <w:rsid w:val="003A4773"/>
    <w:rsid w:val="003A4892"/>
    <w:rsid w:val="003A51E3"/>
    <w:rsid w:val="003A5FB2"/>
    <w:rsid w:val="003A6003"/>
    <w:rsid w:val="003A7E23"/>
    <w:rsid w:val="003B0B61"/>
    <w:rsid w:val="003B0F1F"/>
    <w:rsid w:val="003B126B"/>
    <w:rsid w:val="003B130A"/>
    <w:rsid w:val="003B1E78"/>
    <w:rsid w:val="003B205C"/>
    <w:rsid w:val="003B32AA"/>
    <w:rsid w:val="003B377D"/>
    <w:rsid w:val="003B43B7"/>
    <w:rsid w:val="003B49CF"/>
    <w:rsid w:val="003B579F"/>
    <w:rsid w:val="003B5872"/>
    <w:rsid w:val="003B5A77"/>
    <w:rsid w:val="003B6411"/>
    <w:rsid w:val="003B67E0"/>
    <w:rsid w:val="003B727B"/>
    <w:rsid w:val="003B7774"/>
    <w:rsid w:val="003B7EFB"/>
    <w:rsid w:val="003C012E"/>
    <w:rsid w:val="003C0F4A"/>
    <w:rsid w:val="003C2115"/>
    <w:rsid w:val="003C4150"/>
    <w:rsid w:val="003C46D9"/>
    <w:rsid w:val="003C479A"/>
    <w:rsid w:val="003C57B5"/>
    <w:rsid w:val="003C6098"/>
    <w:rsid w:val="003C6732"/>
    <w:rsid w:val="003D066E"/>
    <w:rsid w:val="003D22BE"/>
    <w:rsid w:val="003D23E1"/>
    <w:rsid w:val="003D2783"/>
    <w:rsid w:val="003D3244"/>
    <w:rsid w:val="003D3B72"/>
    <w:rsid w:val="003D3FAF"/>
    <w:rsid w:val="003D4449"/>
    <w:rsid w:val="003D44F3"/>
    <w:rsid w:val="003D66F6"/>
    <w:rsid w:val="003D767D"/>
    <w:rsid w:val="003E0D4A"/>
    <w:rsid w:val="003E1136"/>
    <w:rsid w:val="003E19A7"/>
    <w:rsid w:val="003E1A36"/>
    <w:rsid w:val="003E2020"/>
    <w:rsid w:val="003E2650"/>
    <w:rsid w:val="003E2CC9"/>
    <w:rsid w:val="003E2DB6"/>
    <w:rsid w:val="003E2E7A"/>
    <w:rsid w:val="003E2FB6"/>
    <w:rsid w:val="003E40F6"/>
    <w:rsid w:val="003E46FE"/>
    <w:rsid w:val="003E4A2A"/>
    <w:rsid w:val="003E681F"/>
    <w:rsid w:val="003E6CA8"/>
    <w:rsid w:val="003E7F79"/>
    <w:rsid w:val="003F0AF8"/>
    <w:rsid w:val="003F0CD5"/>
    <w:rsid w:val="003F0F9E"/>
    <w:rsid w:val="003F10E3"/>
    <w:rsid w:val="003F1769"/>
    <w:rsid w:val="003F4050"/>
    <w:rsid w:val="003F4415"/>
    <w:rsid w:val="003F675A"/>
    <w:rsid w:val="00400499"/>
    <w:rsid w:val="00403999"/>
    <w:rsid w:val="00404BC1"/>
    <w:rsid w:val="00405935"/>
    <w:rsid w:val="00405D3F"/>
    <w:rsid w:val="00406576"/>
    <w:rsid w:val="004065B7"/>
    <w:rsid w:val="004069D6"/>
    <w:rsid w:val="00406D32"/>
    <w:rsid w:val="00407053"/>
    <w:rsid w:val="00407839"/>
    <w:rsid w:val="00410C63"/>
    <w:rsid w:val="004117CF"/>
    <w:rsid w:val="00412D7A"/>
    <w:rsid w:val="00412DA5"/>
    <w:rsid w:val="00412F20"/>
    <w:rsid w:val="004133D9"/>
    <w:rsid w:val="00414792"/>
    <w:rsid w:val="004158D0"/>
    <w:rsid w:val="00415D05"/>
    <w:rsid w:val="00416118"/>
    <w:rsid w:val="004164E5"/>
    <w:rsid w:val="00417023"/>
    <w:rsid w:val="0042055E"/>
    <w:rsid w:val="004213B7"/>
    <w:rsid w:val="0042184C"/>
    <w:rsid w:val="00422E26"/>
    <w:rsid w:val="00423944"/>
    <w:rsid w:val="00424071"/>
    <w:rsid w:val="00425AF4"/>
    <w:rsid w:val="00425B23"/>
    <w:rsid w:val="00425C33"/>
    <w:rsid w:val="00426D4B"/>
    <w:rsid w:val="00427825"/>
    <w:rsid w:val="00430B27"/>
    <w:rsid w:val="0043128C"/>
    <w:rsid w:val="00431A21"/>
    <w:rsid w:val="00431F5A"/>
    <w:rsid w:val="004321C7"/>
    <w:rsid w:val="004323BC"/>
    <w:rsid w:val="00433080"/>
    <w:rsid w:val="00433250"/>
    <w:rsid w:val="00433589"/>
    <w:rsid w:val="0043368E"/>
    <w:rsid w:val="00434349"/>
    <w:rsid w:val="004345EC"/>
    <w:rsid w:val="00436234"/>
    <w:rsid w:val="00436912"/>
    <w:rsid w:val="00437DB2"/>
    <w:rsid w:val="004403F6"/>
    <w:rsid w:val="00441479"/>
    <w:rsid w:val="00441914"/>
    <w:rsid w:val="00441B6C"/>
    <w:rsid w:val="004422DA"/>
    <w:rsid w:val="00443432"/>
    <w:rsid w:val="00443E97"/>
    <w:rsid w:val="00444653"/>
    <w:rsid w:val="00444D6C"/>
    <w:rsid w:val="00444E7E"/>
    <w:rsid w:val="00446521"/>
    <w:rsid w:val="00446C68"/>
    <w:rsid w:val="00446D54"/>
    <w:rsid w:val="00447A5C"/>
    <w:rsid w:val="00450651"/>
    <w:rsid w:val="00451F44"/>
    <w:rsid w:val="00453096"/>
    <w:rsid w:val="0045313A"/>
    <w:rsid w:val="00453C81"/>
    <w:rsid w:val="0045440F"/>
    <w:rsid w:val="004545AC"/>
    <w:rsid w:val="0045466A"/>
    <w:rsid w:val="00454975"/>
    <w:rsid w:val="00454DA6"/>
    <w:rsid w:val="00456E41"/>
    <w:rsid w:val="00456E8D"/>
    <w:rsid w:val="004606F0"/>
    <w:rsid w:val="004616B7"/>
    <w:rsid w:val="0046278D"/>
    <w:rsid w:val="00463A6D"/>
    <w:rsid w:val="00463CF1"/>
    <w:rsid w:val="00464E52"/>
    <w:rsid w:val="00465CEB"/>
    <w:rsid w:val="00466105"/>
    <w:rsid w:val="00466263"/>
    <w:rsid w:val="00466531"/>
    <w:rsid w:val="004676B2"/>
    <w:rsid w:val="00467753"/>
    <w:rsid w:val="004705DA"/>
    <w:rsid w:val="00470D7B"/>
    <w:rsid w:val="00470E94"/>
    <w:rsid w:val="00471806"/>
    <w:rsid w:val="00471FAD"/>
    <w:rsid w:val="00473F3E"/>
    <w:rsid w:val="00474290"/>
    <w:rsid w:val="00475806"/>
    <w:rsid w:val="0047590D"/>
    <w:rsid w:val="00476A7F"/>
    <w:rsid w:val="00476EA9"/>
    <w:rsid w:val="00477D19"/>
    <w:rsid w:val="004810A9"/>
    <w:rsid w:val="00481766"/>
    <w:rsid w:val="00481A35"/>
    <w:rsid w:val="004821A6"/>
    <w:rsid w:val="00483573"/>
    <w:rsid w:val="004838F6"/>
    <w:rsid w:val="004839DB"/>
    <w:rsid w:val="00484101"/>
    <w:rsid w:val="00484D59"/>
    <w:rsid w:val="00484FDA"/>
    <w:rsid w:val="0048572E"/>
    <w:rsid w:val="00486588"/>
    <w:rsid w:val="00486681"/>
    <w:rsid w:val="004867B5"/>
    <w:rsid w:val="00486CD1"/>
    <w:rsid w:val="00486E47"/>
    <w:rsid w:val="004877D2"/>
    <w:rsid w:val="00487CAD"/>
    <w:rsid w:val="00487EEA"/>
    <w:rsid w:val="004905C6"/>
    <w:rsid w:val="00490D4F"/>
    <w:rsid w:val="004927D8"/>
    <w:rsid w:val="00494B2A"/>
    <w:rsid w:val="00494FF9"/>
    <w:rsid w:val="004953D5"/>
    <w:rsid w:val="00495D47"/>
    <w:rsid w:val="00497A5D"/>
    <w:rsid w:val="004A1019"/>
    <w:rsid w:val="004A1103"/>
    <w:rsid w:val="004A1378"/>
    <w:rsid w:val="004A1A64"/>
    <w:rsid w:val="004A29C7"/>
    <w:rsid w:val="004A32B8"/>
    <w:rsid w:val="004A4833"/>
    <w:rsid w:val="004A48D2"/>
    <w:rsid w:val="004A6564"/>
    <w:rsid w:val="004A6AC3"/>
    <w:rsid w:val="004B0DB1"/>
    <w:rsid w:val="004B2A02"/>
    <w:rsid w:val="004B49D2"/>
    <w:rsid w:val="004B4B00"/>
    <w:rsid w:val="004B4E1A"/>
    <w:rsid w:val="004B5B79"/>
    <w:rsid w:val="004B60CF"/>
    <w:rsid w:val="004C2381"/>
    <w:rsid w:val="004C3DE0"/>
    <w:rsid w:val="004C47C4"/>
    <w:rsid w:val="004C4823"/>
    <w:rsid w:val="004C5677"/>
    <w:rsid w:val="004C5CA3"/>
    <w:rsid w:val="004C6C87"/>
    <w:rsid w:val="004C712F"/>
    <w:rsid w:val="004C7B57"/>
    <w:rsid w:val="004C7D52"/>
    <w:rsid w:val="004D0325"/>
    <w:rsid w:val="004D03DC"/>
    <w:rsid w:val="004D0DB9"/>
    <w:rsid w:val="004D19FE"/>
    <w:rsid w:val="004D2F58"/>
    <w:rsid w:val="004D4271"/>
    <w:rsid w:val="004D558D"/>
    <w:rsid w:val="004D5CD1"/>
    <w:rsid w:val="004D691D"/>
    <w:rsid w:val="004D747F"/>
    <w:rsid w:val="004D7BC0"/>
    <w:rsid w:val="004E091E"/>
    <w:rsid w:val="004E0DC8"/>
    <w:rsid w:val="004E135A"/>
    <w:rsid w:val="004E1AE8"/>
    <w:rsid w:val="004E270C"/>
    <w:rsid w:val="004E3942"/>
    <w:rsid w:val="004E3B06"/>
    <w:rsid w:val="004E4055"/>
    <w:rsid w:val="004E526E"/>
    <w:rsid w:val="004E5B20"/>
    <w:rsid w:val="004E5F84"/>
    <w:rsid w:val="004E6566"/>
    <w:rsid w:val="004E6806"/>
    <w:rsid w:val="004E71EC"/>
    <w:rsid w:val="004E7677"/>
    <w:rsid w:val="004E772B"/>
    <w:rsid w:val="004F06B0"/>
    <w:rsid w:val="004F0C2C"/>
    <w:rsid w:val="004F11F9"/>
    <w:rsid w:val="004F1F55"/>
    <w:rsid w:val="004F2095"/>
    <w:rsid w:val="004F34DE"/>
    <w:rsid w:val="004F3556"/>
    <w:rsid w:val="004F3CA4"/>
    <w:rsid w:val="004F46C3"/>
    <w:rsid w:val="004F47A8"/>
    <w:rsid w:val="004F7090"/>
    <w:rsid w:val="004F7A88"/>
    <w:rsid w:val="004F7F62"/>
    <w:rsid w:val="0050121F"/>
    <w:rsid w:val="005037B2"/>
    <w:rsid w:val="00503E7D"/>
    <w:rsid w:val="00503E82"/>
    <w:rsid w:val="00504421"/>
    <w:rsid w:val="005046E0"/>
    <w:rsid w:val="00504DA3"/>
    <w:rsid w:val="00504E62"/>
    <w:rsid w:val="00507308"/>
    <w:rsid w:val="00507320"/>
    <w:rsid w:val="00510B84"/>
    <w:rsid w:val="00511AE5"/>
    <w:rsid w:val="0051251A"/>
    <w:rsid w:val="005129D7"/>
    <w:rsid w:val="00513551"/>
    <w:rsid w:val="00514014"/>
    <w:rsid w:val="005141CD"/>
    <w:rsid w:val="0051453C"/>
    <w:rsid w:val="0051564C"/>
    <w:rsid w:val="00515F3F"/>
    <w:rsid w:val="00516DAF"/>
    <w:rsid w:val="0051744E"/>
    <w:rsid w:val="005209C7"/>
    <w:rsid w:val="005210E7"/>
    <w:rsid w:val="005219A1"/>
    <w:rsid w:val="0052222C"/>
    <w:rsid w:val="0052226D"/>
    <w:rsid w:val="00522B1A"/>
    <w:rsid w:val="0052345B"/>
    <w:rsid w:val="0052347A"/>
    <w:rsid w:val="00523F56"/>
    <w:rsid w:val="00525D58"/>
    <w:rsid w:val="00525F82"/>
    <w:rsid w:val="00526365"/>
    <w:rsid w:val="00526C59"/>
    <w:rsid w:val="00531AD2"/>
    <w:rsid w:val="005330D0"/>
    <w:rsid w:val="005338CC"/>
    <w:rsid w:val="0053554A"/>
    <w:rsid w:val="00535FF5"/>
    <w:rsid w:val="00536E10"/>
    <w:rsid w:val="005377A6"/>
    <w:rsid w:val="005378C7"/>
    <w:rsid w:val="00537965"/>
    <w:rsid w:val="00537D56"/>
    <w:rsid w:val="005406B3"/>
    <w:rsid w:val="00540CC3"/>
    <w:rsid w:val="0054189A"/>
    <w:rsid w:val="00541FB4"/>
    <w:rsid w:val="00543707"/>
    <w:rsid w:val="00544986"/>
    <w:rsid w:val="00545137"/>
    <w:rsid w:val="005462CE"/>
    <w:rsid w:val="00546EAC"/>
    <w:rsid w:val="00547A50"/>
    <w:rsid w:val="00553068"/>
    <w:rsid w:val="00554847"/>
    <w:rsid w:val="005558EA"/>
    <w:rsid w:val="00555A2F"/>
    <w:rsid w:val="00555E4F"/>
    <w:rsid w:val="005564AD"/>
    <w:rsid w:val="00557074"/>
    <w:rsid w:val="00562B1C"/>
    <w:rsid w:val="005636E9"/>
    <w:rsid w:val="0056420F"/>
    <w:rsid w:val="005649E3"/>
    <w:rsid w:val="00564B2E"/>
    <w:rsid w:val="005712E4"/>
    <w:rsid w:val="00572A69"/>
    <w:rsid w:val="005741E9"/>
    <w:rsid w:val="005749AF"/>
    <w:rsid w:val="00574B6E"/>
    <w:rsid w:val="00574BAC"/>
    <w:rsid w:val="0057583F"/>
    <w:rsid w:val="00575857"/>
    <w:rsid w:val="00576F6C"/>
    <w:rsid w:val="005774C6"/>
    <w:rsid w:val="00580DEC"/>
    <w:rsid w:val="00581D67"/>
    <w:rsid w:val="00584E54"/>
    <w:rsid w:val="005851CA"/>
    <w:rsid w:val="00585787"/>
    <w:rsid w:val="00585994"/>
    <w:rsid w:val="00585B93"/>
    <w:rsid w:val="00587CA0"/>
    <w:rsid w:val="00591640"/>
    <w:rsid w:val="00591810"/>
    <w:rsid w:val="00594C94"/>
    <w:rsid w:val="00595891"/>
    <w:rsid w:val="005967EC"/>
    <w:rsid w:val="00597AA3"/>
    <w:rsid w:val="005A10BF"/>
    <w:rsid w:val="005A34AD"/>
    <w:rsid w:val="005A3B2C"/>
    <w:rsid w:val="005A458A"/>
    <w:rsid w:val="005A4E75"/>
    <w:rsid w:val="005A521C"/>
    <w:rsid w:val="005A6E5D"/>
    <w:rsid w:val="005B008E"/>
    <w:rsid w:val="005B07FF"/>
    <w:rsid w:val="005B316D"/>
    <w:rsid w:val="005B3352"/>
    <w:rsid w:val="005B3789"/>
    <w:rsid w:val="005B4F8C"/>
    <w:rsid w:val="005B5AEB"/>
    <w:rsid w:val="005B67DD"/>
    <w:rsid w:val="005B6A67"/>
    <w:rsid w:val="005B7A20"/>
    <w:rsid w:val="005B7B93"/>
    <w:rsid w:val="005B7F90"/>
    <w:rsid w:val="005C0143"/>
    <w:rsid w:val="005C0C6A"/>
    <w:rsid w:val="005C1957"/>
    <w:rsid w:val="005C278A"/>
    <w:rsid w:val="005C2ECD"/>
    <w:rsid w:val="005C48DD"/>
    <w:rsid w:val="005C4B63"/>
    <w:rsid w:val="005C5137"/>
    <w:rsid w:val="005C7132"/>
    <w:rsid w:val="005C72BA"/>
    <w:rsid w:val="005D072A"/>
    <w:rsid w:val="005D0764"/>
    <w:rsid w:val="005D0891"/>
    <w:rsid w:val="005D0A9B"/>
    <w:rsid w:val="005D0BDB"/>
    <w:rsid w:val="005D1184"/>
    <w:rsid w:val="005D1EEC"/>
    <w:rsid w:val="005D4235"/>
    <w:rsid w:val="005D473F"/>
    <w:rsid w:val="005D599A"/>
    <w:rsid w:val="005D7FE8"/>
    <w:rsid w:val="005E0016"/>
    <w:rsid w:val="005E0439"/>
    <w:rsid w:val="005E134D"/>
    <w:rsid w:val="005E2F74"/>
    <w:rsid w:val="005E2F7B"/>
    <w:rsid w:val="005E3DF1"/>
    <w:rsid w:val="005E4513"/>
    <w:rsid w:val="005E4C42"/>
    <w:rsid w:val="005E50BA"/>
    <w:rsid w:val="005E557E"/>
    <w:rsid w:val="005E5B84"/>
    <w:rsid w:val="005E5D82"/>
    <w:rsid w:val="005E642E"/>
    <w:rsid w:val="005F0320"/>
    <w:rsid w:val="005F0949"/>
    <w:rsid w:val="005F1305"/>
    <w:rsid w:val="005F133E"/>
    <w:rsid w:val="005F1BBA"/>
    <w:rsid w:val="005F1BC3"/>
    <w:rsid w:val="005F24C5"/>
    <w:rsid w:val="005F2B53"/>
    <w:rsid w:val="005F3167"/>
    <w:rsid w:val="005F3694"/>
    <w:rsid w:val="005F4C20"/>
    <w:rsid w:val="005F4FBD"/>
    <w:rsid w:val="005F55D8"/>
    <w:rsid w:val="005F568E"/>
    <w:rsid w:val="005F668A"/>
    <w:rsid w:val="006003AA"/>
    <w:rsid w:val="00600435"/>
    <w:rsid w:val="00601854"/>
    <w:rsid w:val="00602451"/>
    <w:rsid w:val="0060368E"/>
    <w:rsid w:val="00604104"/>
    <w:rsid w:val="006053B5"/>
    <w:rsid w:val="0060615C"/>
    <w:rsid w:val="00606F3E"/>
    <w:rsid w:val="006071AD"/>
    <w:rsid w:val="0061000B"/>
    <w:rsid w:val="00610574"/>
    <w:rsid w:val="00610CF6"/>
    <w:rsid w:val="006122BA"/>
    <w:rsid w:val="0061255B"/>
    <w:rsid w:val="00613BD3"/>
    <w:rsid w:val="00615029"/>
    <w:rsid w:val="0061508A"/>
    <w:rsid w:val="00615CA8"/>
    <w:rsid w:val="0061623A"/>
    <w:rsid w:val="00617AB2"/>
    <w:rsid w:val="00617C0A"/>
    <w:rsid w:val="00617F8E"/>
    <w:rsid w:val="00621538"/>
    <w:rsid w:val="006247D9"/>
    <w:rsid w:val="00624CC2"/>
    <w:rsid w:val="00624EAD"/>
    <w:rsid w:val="00624EEC"/>
    <w:rsid w:val="00625024"/>
    <w:rsid w:val="006251FF"/>
    <w:rsid w:val="00625F4C"/>
    <w:rsid w:val="0062663F"/>
    <w:rsid w:val="00626C77"/>
    <w:rsid w:val="00626E7E"/>
    <w:rsid w:val="006270A6"/>
    <w:rsid w:val="0062721B"/>
    <w:rsid w:val="00627871"/>
    <w:rsid w:val="00627C68"/>
    <w:rsid w:val="00627C7F"/>
    <w:rsid w:val="00630136"/>
    <w:rsid w:val="006303AB"/>
    <w:rsid w:val="00630B26"/>
    <w:rsid w:val="006312BB"/>
    <w:rsid w:val="00632A4F"/>
    <w:rsid w:val="0063312D"/>
    <w:rsid w:val="00634DA6"/>
    <w:rsid w:val="00634E5B"/>
    <w:rsid w:val="00634E90"/>
    <w:rsid w:val="00635062"/>
    <w:rsid w:val="00637118"/>
    <w:rsid w:val="0063731C"/>
    <w:rsid w:val="00637B14"/>
    <w:rsid w:val="0064218E"/>
    <w:rsid w:val="00642FBE"/>
    <w:rsid w:val="006436CD"/>
    <w:rsid w:val="00643F62"/>
    <w:rsid w:val="0064434E"/>
    <w:rsid w:val="00644355"/>
    <w:rsid w:val="0064453B"/>
    <w:rsid w:val="0064470A"/>
    <w:rsid w:val="00645F38"/>
    <w:rsid w:val="00646051"/>
    <w:rsid w:val="0064687C"/>
    <w:rsid w:val="006526C0"/>
    <w:rsid w:val="00654479"/>
    <w:rsid w:val="00654A35"/>
    <w:rsid w:val="00655989"/>
    <w:rsid w:val="00656B5A"/>
    <w:rsid w:val="00656BD8"/>
    <w:rsid w:val="00656DB7"/>
    <w:rsid w:val="00657167"/>
    <w:rsid w:val="00660364"/>
    <w:rsid w:val="00660561"/>
    <w:rsid w:val="006611F2"/>
    <w:rsid w:val="00663378"/>
    <w:rsid w:val="00663D64"/>
    <w:rsid w:val="006642A5"/>
    <w:rsid w:val="0066511B"/>
    <w:rsid w:val="006658E3"/>
    <w:rsid w:val="00665B33"/>
    <w:rsid w:val="00666859"/>
    <w:rsid w:val="00666867"/>
    <w:rsid w:val="006669FD"/>
    <w:rsid w:val="00667444"/>
    <w:rsid w:val="006702E8"/>
    <w:rsid w:val="00670741"/>
    <w:rsid w:val="0067153C"/>
    <w:rsid w:val="00671E98"/>
    <w:rsid w:val="00672214"/>
    <w:rsid w:val="00672310"/>
    <w:rsid w:val="0067382A"/>
    <w:rsid w:val="00674605"/>
    <w:rsid w:val="00674622"/>
    <w:rsid w:val="00674E30"/>
    <w:rsid w:val="00675049"/>
    <w:rsid w:val="006768DF"/>
    <w:rsid w:val="00677ACA"/>
    <w:rsid w:val="006803C1"/>
    <w:rsid w:val="00682AB7"/>
    <w:rsid w:val="00682BE8"/>
    <w:rsid w:val="0068362A"/>
    <w:rsid w:val="006836E8"/>
    <w:rsid w:val="00683CB0"/>
    <w:rsid w:val="00683F3F"/>
    <w:rsid w:val="0068419F"/>
    <w:rsid w:val="00684796"/>
    <w:rsid w:val="00685058"/>
    <w:rsid w:val="00685300"/>
    <w:rsid w:val="00685411"/>
    <w:rsid w:val="00685BEA"/>
    <w:rsid w:val="00686B7C"/>
    <w:rsid w:val="006876D8"/>
    <w:rsid w:val="00687735"/>
    <w:rsid w:val="00690AD0"/>
    <w:rsid w:val="006918A8"/>
    <w:rsid w:val="00691FB3"/>
    <w:rsid w:val="00693E68"/>
    <w:rsid w:val="00695508"/>
    <w:rsid w:val="00695945"/>
    <w:rsid w:val="00696576"/>
    <w:rsid w:val="006967D5"/>
    <w:rsid w:val="00696945"/>
    <w:rsid w:val="00696D21"/>
    <w:rsid w:val="00697128"/>
    <w:rsid w:val="0069792C"/>
    <w:rsid w:val="00697A39"/>
    <w:rsid w:val="006A0E31"/>
    <w:rsid w:val="006A162E"/>
    <w:rsid w:val="006A2C29"/>
    <w:rsid w:val="006A5B47"/>
    <w:rsid w:val="006A6002"/>
    <w:rsid w:val="006A6A9C"/>
    <w:rsid w:val="006A6CD4"/>
    <w:rsid w:val="006B07C0"/>
    <w:rsid w:val="006B09BE"/>
    <w:rsid w:val="006B182C"/>
    <w:rsid w:val="006B29D9"/>
    <w:rsid w:val="006B3786"/>
    <w:rsid w:val="006B52C0"/>
    <w:rsid w:val="006B5439"/>
    <w:rsid w:val="006B67A7"/>
    <w:rsid w:val="006B733A"/>
    <w:rsid w:val="006C3F77"/>
    <w:rsid w:val="006C536A"/>
    <w:rsid w:val="006C55FB"/>
    <w:rsid w:val="006C61D2"/>
    <w:rsid w:val="006C69D9"/>
    <w:rsid w:val="006D082F"/>
    <w:rsid w:val="006D0CD9"/>
    <w:rsid w:val="006D127A"/>
    <w:rsid w:val="006D2EAE"/>
    <w:rsid w:val="006D3679"/>
    <w:rsid w:val="006D3733"/>
    <w:rsid w:val="006D381C"/>
    <w:rsid w:val="006D394F"/>
    <w:rsid w:val="006D7AAE"/>
    <w:rsid w:val="006D7C62"/>
    <w:rsid w:val="006E0353"/>
    <w:rsid w:val="006E09CA"/>
    <w:rsid w:val="006E2D1F"/>
    <w:rsid w:val="006E2EFF"/>
    <w:rsid w:val="006E3B32"/>
    <w:rsid w:val="006E3B64"/>
    <w:rsid w:val="006E3B74"/>
    <w:rsid w:val="006E4E3E"/>
    <w:rsid w:val="006E4F65"/>
    <w:rsid w:val="006E608C"/>
    <w:rsid w:val="006E65BD"/>
    <w:rsid w:val="006E65D1"/>
    <w:rsid w:val="006E7130"/>
    <w:rsid w:val="006E7DFD"/>
    <w:rsid w:val="006F1C46"/>
    <w:rsid w:val="006F3990"/>
    <w:rsid w:val="006F3C08"/>
    <w:rsid w:val="006F47FF"/>
    <w:rsid w:val="006F71E7"/>
    <w:rsid w:val="0070010D"/>
    <w:rsid w:val="00700521"/>
    <w:rsid w:val="007008E6"/>
    <w:rsid w:val="00701097"/>
    <w:rsid w:val="007029FC"/>
    <w:rsid w:val="007034FB"/>
    <w:rsid w:val="00703C4E"/>
    <w:rsid w:val="00703D42"/>
    <w:rsid w:val="0070443B"/>
    <w:rsid w:val="00704DB4"/>
    <w:rsid w:val="00705ED4"/>
    <w:rsid w:val="00706186"/>
    <w:rsid w:val="00706773"/>
    <w:rsid w:val="007071E7"/>
    <w:rsid w:val="00707865"/>
    <w:rsid w:val="00707931"/>
    <w:rsid w:val="0071077D"/>
    <w:rsid w:val="00711618"/>
    <w:rsid w:val="00712E46"/>
    <w:rsid w:val="0071310A"/>
    <w:rsid w:val="00716DC2"/>
    <w:rsid w:val="0071734B"/>
    <w:rsid w:val="00717B2E"/>
    <w:rsid w:val="0072048A"/>
    <w:rsid w:val="00721227"/>
    <w:rsid w:val="007218F0"/>
    <w:rsid w:val="00721A79"/>
    <w:rsid w:val="007229FF"/>
    <w:rsid w:val="00722C42"/>
    <w:rsid w:val="00722C61"/>
    <w:rsid w:val="00722E56"/>
    <w:rsid w:val="00723743"/>
    <w:rsid w:val="00723D64"/>
    <w:rsid w:val="00723F52"/>
    <w:rsid w:val="00724EDB"/>
    <w:rsid w:val="007261F7"/>
    <w:rsid w:val="00726EE8"/>
    <w:rsid w:val="00727B55"/>
    <w:rsid w:val="00731D70"/>
    <w:rsid w:val="0073252C"/>
    <w:rsid w:val="007336C0"/>
    <w:rsid w:val="007343BB"/>
    <w:rsid w:val="00734CB5"/>
    <w:rsid w:val="00734E52"/>
    <w:rsid w:val="007352C2"/>
    <w:rsid w:val="00735587"/>
    <w:rsid w:val="00735C76"/>
    <w:rsid w:val="00735EDD"/>
    <w:rsid w:val="00735FB0"/>
    <w:rsid w:val="00736023"/>
    <w:rsid w:val="00737561"/>
    <w:rsid w:val="0074030D"/>
    <w:rsid w:val="00740A12"/>
    <w:rsid w:val="0074107C"/>
    <w:rsid w:val="00741130"/>
    <w:rsid w:val="007423C9"/>
    <w:rsid w:val="00742F85"/>
    <w:rsid w:val="00744647"/>
    <w:rsid w:val="007458EB"/>
    <w:rsid w:val="00745946"/>
    <w:rsid w:val="00746958"/>
    <w:rsid w:val="00746AFC"/>
    <w:rsid w:val="00746C98"/>
    <w:rsid w:val="0074724F"/>
    <w:rsid w:val="00751F41"/>
    <w:rsid w:val="007529B5"/>
    <w:rsid w:val="00752B2A"/>
    <w:rsid w:val="007532E1"/>
    <w:rsid w:val="007537FA"/>
    <w:rsid w:val="00755EC5"/>
    <w:rsid w:val="007566D9"/>
    <w:rsid w:val="0075672C"/>
    <w:rsid w:val="0075775D"/>
    <w:rsid w:val="00760322"/>
    <w:rsid w:val="0076067D"/>
    <w:rsid w:val="00761372"/>
    <w:rsid w:val="00762F07"/>
    <w:rsid w:val="00765527"/>
    <w:rsid w:val="0076576D"/>
    <w:rsid w:val="00765FA2"/>
    <w:rsid w:val="00766BFD"/>
    <w:rsid w:val="00767022"/>
    <w:rsid w:val="00770246"/>
    <w:rsid w:val="00771575"/>
    <w:rsid w:val="0077259E"/>
    <w:rsid w:val="00772BFB"/>
    <w:rsid w:val="00773730"/>
    <w:rsid w:val="00773AC7"/>
    <w:rsid w:val="00773EAE"/>
    <w:rsid w:val="00773F5B"/>
    <w:rsid w:val="00776394"/>
    <w:rsid w:val="0077704D"/>
    <w:rsid w:val="00780080"/>
    <w:rsid w:val="00781092"/>
    <w:rsid w:val="007812FA"/>
    <w:rsid w:val="0078195A"/>
    <w:rsid w:val="0078203F"/>
    <w:rsid w:val="0078244D"/>
    <w:rsid w:val="007825E1"/>
    <w:rsid w:val="0078275B"/>
    <w:rsid w:val="007832B9"/>
    <w:rsid w:val="0078393F"/>
    <w:rsid w:val="00784CE5"/>
    <w:rsid w:val="0078593A"/>
    <w:rsid w:val="00785DA6"/>
    <w:rsid w:val="007914B4"/>
    <w:rsid w:val="00792268"/>
    <w:rsid w:val="0079237E"/>
    <w:rsid w:val="00792E30"/>
    <w:rsid w:val="0079404F"/>
    <w:rsid w:val="007945B7"/>
    <w:rsid w:val="00794D93"/>
    <w:rsid w:val="007A02C9"/>
    <w:rsid w:val="007A03A3"/>
    <w:rsid w:val="007A0B60"/>
    <w:rsid w:val="007A10C4"/>
    <w:rsid w:val="007A10DE"/>
    <w:rsid w:val="007A148C"/>
    <w:rsid w:val="007A17D9"/>
    <w:rsid w:val="007A3C20"/>
    <w:rsid w:val="007A4721"/>
    <w:rsid w:val="007A5102"/>
    <w:rsid w:val="007A666A"/>
    <w:rsid w:val="007A6B15"/>
    <w:rsid w:val="007B1598"/>
    <w:rsid w:val="007B1FB9"/>
    <w:rsid w:val="007B2516"/>
    <w:rsid w:val="007B269F"/>
    <w:rsid w:val="007B3C54"/>
    <w:rsid w:val="007B4347"/>
    <w:rsid w:val="007B4EA7"/>
    <w:rsid w:val="007B5434"/>
    <w:rsid w:val="007B5777"/>
    <w:rsid w:val="007B6B4E"/>
    <w:rsid w:val="007B6BF7"/>
    <w:rsid w:val="007B74C6"/>
    <w:rsid w:val="007B75DE"/>
    <w:rsid w:val="007B7666"/>
    <w:rsid w:val="007B7DEC"/>
    <w:rsid w:val="007C13B0"/>
    <w:rsid w:val="007C2014"/>
    <w:rsid w:val="007C31C1"/>
    <w:rsid w:val="007C331A"/>
    <w:rsid w:val="007C39C8"/>
    <w:rsid w:val="007C4240"/>
    <w:rsid w:val="007C57E5"/>
    <w:rsid w:val="007C7151"/>
    <w:rsid w:val="007C76A9"/>
    <w:rsid w:val="007D032C"/>
    <w:rsid w:val="007D0485"/>
    <w:rsid w:val="007D0C14"/>
    <w:rsid w:val="007D103E"/>
    <w:rsid w:val="007D11D4"/>
    <w:rsid w:val="007D3E28"/>
    <w:rsid w:val="007D43BE"/>
    <w:rsid w:val="007D43C6"/>
    <w:rsid w:val="007D7AF6"/>
    <w:rsid w:val="007E0D8F"/>
    <w:rsid w:val="007E1436"/>
    <w:rsid w:val="007E1C64"/>
    <w:rsid w:val="007E27C6"/>
    <w:rsid w:val="007E2A5F"/>
    <w:rsid w:val="007E3704"/>
    <w:rsid w:val="007E371D"/>
    <w:rsid w:val="007E544E"/>
    <w:rsid w:val="007E5F80"/>
    <w:rsid w:val="007E6284"/>
    <w:rsid w:val="007F0E00"/>
    <w:rsid w:val="007F0EF1"/>
    <w:rsid w:val="007F0F3F"/>
    <w:rsid w:val="007F1077"/>
    <w:rsid w:val="007F1470"/>
    <w:rsid w:val="007F240D"/>
    <w:rsid w:val="007F2CAA"/>
    <w:rsid w:val="007F4B02"/>
    <w:rsid w:val="007F6856"/>
    <w:rsid w:val="008001D0"/>
    <w:rsid w:val="00801314"/>
    <w:rsid w:val="008013E4"/>
    <w:rsid w:val="00801D25"/>
    <w:rsid w:val="00801F5F"/>
    <w:rsid w:val="00803EE9"/>
    <w:rsid w:val="00804067"/>
    <w:rsid w:val="008045B9"/>
    <w:rsid w:val="00804649"/>
    <w:rsid w:val="00804EB7"/>
    <w:rsid w:val="0080502E"/>
    <w:rsid w:val="00805483"/>
    <w:rsid w:val="00805ADF"/>
    <w:rsid w:val="00805AEA"/>
    <w:rsid w:val="00805FF6"/>
    <w:rsid w:val="00806C4B"/>
    <w:rsid w:val="00806ECE"/>
    <w:rsid w:val="0080779E"/>
    <w:rsid w:val="00810605"/>
    <w:rsid w:val="008114A1"/>
    <w:rsid w:val="00811C8B"/>
    <w:rsid w:val="00811E1F"/>
    <w:rsid w:val="00813563"/>
    <w:rsid w:val="00813AE2"/>
    <w:rsid w:val="0081478D"/>
    <w:rsid w:val="0081511E"/>
    <w:rsid w:val="00815521"/>
    <w:rsid w:val="00815766"/>
    <w:rsid w:val="00815EF4"/>
    <w:rsid w:val="008167BE"/>
    <w:rsid w:val="00816CF0"/>
    <w:rsid w:val="00816CF2"/>
    <w:rsid w:val="00821065"/>
    <w:rsid w:val="008215B3"/>
    <w:rsid w:val="008216DC"/>
    <w:rsid w:val="00822C1D"/>
    <w:rsid w:val="00823FFD"/>
    <w:rsid w:val="00825236"/>
    <w:rsid w:val="00825AB7"/>
    <w:rsid w:val="008269C3"/>
    <w:rsid w:val="00826E4F"/>
    <w:rsid w:val="00826FC7"/>
    <w:rsid w:val="0082726E"/>
    <w:rsid w:val="00827D5B"/>
    <w:rsid w:val="00831003"/>
    <w:rsid w:val="00831412"/>
    <w:rsid w:val="00831E3E"/>
    <w:rsid w:val="0083298C"/>
    <w:rsid w:val="00832E8C"/>
    <w:rsid w:val="00834E8E"/>
    <w:rsid w:val="008350E5"/>
    <w:rsid w:val="0083626B"/>
    <w:rsid w:val="008366E4"/>
    <w:rsid w:val="00836B1C"/>
    <w:rsid w:val="00837612"/>
    <w:rsid w:val="008378A9"/>
    <w:rsid w:val="0084128E"/>
    <w:rsid w:val="008416D1"/>
    <w:rsid w:val="00841F2F"/>
    <w:rsid w:val="0084375E"/>
    <w:rsid w:val="0084461E"/>
    <w:rsid w:val="00844992"/>
    <w:rsid w:val="00844C02"/>
    <w:rsid w:val="00844C60"/>
    <w:rsid w:val="00844D56"/>
    <w:rsid w:val="008450F8"/>
    <w:rsid w:val="00845BCD"/>
    <w:rsid w:val="00845F90"/>
    <w:rsid w:val="00851CA7"/>
    <w:rsid w:val="00852733"/>
    <w:rsid w:val="00853565"/>
    <w:rsid w:val="00854702"/>
    <w:rsid w:val="00854F0F"/>
    <w:rsid w:val="00857169"/>
    <w:rsid w:val="00857533"/>
    <w:rsid w:val="008576AB"/>
    <w:rsid w:val="00857950"/>
    <w:rsid w:val="00857999"/>
    <w:rsid w:val="00861769"/>
    <w:rsid w:val="008620D5"/>
    <w:rsid w:val="008623A8"/>
    <w:rsid w:val="00862A19"/>
    <w:rsid w:val="008640A0"/>
    <w:rsid w:val="00866041"/>
    <w:rsid w:val="00866096"/>
    <w:rsid w:val="0086651E"/>
    <w:rsid w:val="008673D8"/>
    <w:rsid w:val="00867977"/>
    <w:rsid w:val="0087004D"/>
    <w:rsid w:val="00871A71"/>
    <w:rsid w:val="00874B53"/>
    <w:rsid w:val="00875B73"/>
    <w:rsid w:val="0087637B"/>
    <w:rsid w:val="008769E3"/>
    <w:rsid w:val="0088067B"/>
    <w:rsid w:val="008812CE"/>
    <w:rsid w:val="008815D5"/>
    <w:rsid w:val="0088167C"/>
    <w:rsid w:val="0088176D"/>
    <w:rsid w:val="00881C29"/>
    <w:rsid w:val="00883338"/>
    <w:rsid w:val="00883691"/>
    <w:rsid w:val="00884049"/>
    <w:rsid w:val="008856A7"/>
    <w:rsid w:val="00890393"/>
    <w:rsid w:val="008914B9"/>
    <w:rsid w:val="00891AEC"/>
    <w:rsid w:val="00892A4C"/>
    <w:rsid w:val="00892CCE"/>
    <w:rsid w:val="0089406D"/>
    <w:rsid w:val="0089528D"/>
    <w:rsid w:val="0089562B"/>
    <w:rsid w:val="008975D7"/>
    <w:rsid w:val="0089795F"/>
    <w:rsid w:val="00897D35"/>
    <w:rsid w:val="008A0293"/>
    <w:rsid w:val="008A0489"/>
    <w:rsid w:val="008A08DC"/>
    <w:rsid w:val="008A1B95"/>
    <w:rsid w:val="008A288D"/>
    <w:rsid w:val="008A2BED"/>
    <w:rsid w:val="008A45AF"/>
    <w:rsid w:val="008A5791"/>
    <w:rsid w:val="008A6D7A"/>
    <w:rsid w:val="008A74C3"/>
    <w:rsid w:val="008B007E"/>
    <w:rsid w:val="008B050D"/>
    <w:rsid w:val="008B05F1"/>
    <w:rsid w:val="008B0854"/>
    <w:rsid w:val="008B0F8C"/>
    <w:rsid w:val="008B1748"/>
    <w:rsid w:val="008B4150"/>
    <w:rsid w:val="008B43A8"/>
    <w:rsid w:val="008B7B95"/>
    <w:rsid w:val="008C35C6"/>
    <w:rsid w:val="008C521E"/>
    <w:rsid w:val="008C6E63"/>
    <w:rsid w:val="008C7532"/>
    <w:rsid w:val="008C7BB9"/>
    <w:rsid w:val="008C7DB5"/>
    <w:rsid w:val="008D0037"/>
    <w:rsid w:val="008D063B"/>
    <w:rsid w:val="008D0F4F"/>
    <w:rsid w:val="008D17B6"/>
    <w:rsid w:val="008D1C0E"/>
    <w:rsid w:val="008D394B"/>
    <w:rsid w:val="008D39CF"/>
    <w:rsid w:val="008D4D84"/>
    <w:rsid w:val="008D580B"/>
    <w:rsid w:val="008E0445"/>
    <w:rsid w:val="008E30B3"/>
    <w:rsid w:val="008E370D"/>
    <w:rsid w:val="008E4571"/>
    <w:rsid w:val="008E5550"/>
    <w:rsid w:val="008E786C"/>
    <w:rsid w:val="008F0EFF"/>
    <w:rsid w:val="008F201F"/>
    <w:rsid w:val="008F26CA"/>
    <w:rsid w:val="008F2DBA"/>
    <w:rsid w:val="008F2E15"/>
    <w:rsid w:val="008F4B39"/>
    <w:rsid w:val="008F6AB3"/>
    <w:rsid w:val="008F6B0A"/>
    <w:rsid w:val="00900C5B"/>
    <w:rsid w:val="009011C1"/>
    <w:rsid w:val="0090181B"/>
    <w:rsid w:val="00901D0F"/>
    <w:rsid w:val="0090328E"/>
    <w:rsid w:val="009038B3"/>
    <w:rsid w:val="00903EDF"/>
    <w:rsid w:val="009052C3"/>
    <w:rsid w:val="00905A09"/>
    <w:rsid w:val="00906A82"/>
    <w:rsid w:val="00906E2A"/>
    <w:rsid w:val="0090790E"/>
    <w:rsid w:val="0091115E"/>
    <w:rsid w:val="00914A06"/>
    <w:rsid w:val="009152A6"/>
    <w:rsid w:val="009158C5"/>
    <w:rsid w:val="00915A3C"/>
    <w:rsid w:val="00916684"/>
    <w:rsid w:val="00916F25"/>
    <w:rsid w:val="0091713F"/>
    <w:rsid w:val="009205D5"/>
    <w:rsid w:val="009206AA"/>
    <w:rsid w:val="009206E3"/>
    <w:rsid w:val="009228D8"/>
    <w:rsid w:val="009238C2"/>
    <w:rsid w:val="00923B14"/>
    <w:rsid w:val="009246D5"/>
    <w:rsid w:val="0092524B"/>
    <w:rsid w:val="0092531C"/>
    <w:rsid w:val="00925773"/>
    <w:rsid w:val="00925FC4"/>
    <w:rsid w:val="009303F7"/>
    <w:rsid w:val="00931EF8"/>
    <w:rsid w:val="009323A6"/>
    <w:rsid w:val="00932892"/>
    <w:rsid w:val="00933EC3"/>
    <w:rsid w:val="009341ED"/>
    <w:rsid w:val="009345B0"/>
    <w:rsid w:val="00935E05"/>
    <w:rsid w:val="009366A7"/>
    <w:rsid w:val="00936C77"/>
    <w:rsid w:val="00936CB0"/>
    <w:rsid w:val="00937AFA"/>
    <w:rsid w:val="0094048E"/>
    <w:rsid w:val="009405BF"/>
    <w:rsid w:val="00940BBC"/>
    <w:rsid w:val="00940DD9"/>
    <w:rsid w:val="00940ED1"/>
    <w:rsid w:val="009415A6"/>
    <w:rsid w:val="00941625"/>
    <w:rsid w:val="009419EF"/>
    <w:rsid w:val="009425C9"/>
    <w:rsid w:val="00942F09"/>
    <w:rsid w:val="00942F85"/>
    <w:rsid w:val="00946A3A"/>
    <w:rsid w:val="009472FA"/>
    <w:rsid w:val="00951488"/>
    <w:rsid w:val="00951764"/>
    <w:rsid w:val="00952675"/>
    <w:rsid w:val="00952F9D"/>
    <w:rsid w:val="009533B5"/>
    <w:rsid w:val="00956751"/>
    <w:rsid w:val="00960609"/>
    <w:rsid w:val="00960D1F"/>
    <w:rsid w:val="00961874"/>
    <w:rsid w:val="009629AC"/>
    <w:rsid w:val="00963BA8"/>
    <w:rsid w:val="009648F7"/>
    <w:rsid w:val="00967BD9"/>
    <w:rsid w:val="00971174"/>
    <w:rsid w:val="00971A82"/>
    <w:rsid w:val="00972825"/>
    <w:rsid w:val="0097437E"/>
    <w:rsid w:val="00974AB5"/>
    <w:rsid w:val="00975B79"/>
    <w:rsid w:val="00977CB1"/>
    <w:rsid w:val="009812D8"/>
    <w:rsid w:val="00981A42"/>
    <w:rsid w:val="00982CD9"/>
    <w:rsid w:val="00983356"/>
    <w:rsid w:val="00983586"/>
    <w:rsid w:val="0098398E"/>
    <w:rsid w:val="0098451B"/>
    <w:rsid w:val="00984778"/>
    <w:rsid w:val="00984A90"/>
    <w:rsid w:val="0098577D"/>
    <w:rsid w:val="009866D6"/>
    <w:rsid w:val="00987D84"/>
    <w:rsid w:val="0099055C"/>
    <w:rsid w:val="00990B44"/>
    <w:rsid w:val="00991E78"/>
    <w:rsid w:val="00993B58"/>
    <w:rsid w:val="00993B9F"/>
    <w:rsid w:val="00994520"/>
    <w:rsid w:val="009957E6"/>
    <w:rsid w:val="0099695B"/>
    <w:rsid w:val="00997082"/>
    <w:rsid w:val="009976D7"/>
    <w:rsid w:val="00997ADF"/>
    <w:rsid w:val="009A041F"/>
    <w:rsid w:val="009A0877"/>
    <w:rsid w:val="009A2654"/>
    <w:rsid w:val="009A2DFF"/>
    <w:rsid w:val="009A5446"/>
    <w:rsid w:val="009A579E"/>
    <w:rsid w:val="009A6009"/>
    <w:rsid w:val="009A61C7"/>
    <w:rsid w:val="009A6C2D"/>
    <w:rsid w:val="009A6CEF"/>
    <w:rsid w:val="009B2B34"/>
    <w:rsid w:val="009B5102"/>
    <w:rsid w:val="009B63BB"/>
    <w:rsid w:val="009B7258"/>
    <w:rsid w:val="009B7685"/>
    <w:rsid w:val="009B7D1C"/>
    <w:rsid w:val="009C00F1"/>
    <w:rsid w:val="009C0465"/>
    <w:rsid w:val="009C0BA7"/>
    <w:rsid w:val="009C1298"/>
    <w:rsid w:val="009C12B9"/>
    <w:rsid w:val="009C1332"/>
    <w:rsid w:val="009C13DD"/>
    <w:rsid w:val="009C2F9D"/>
    <w:rsid w:val="009C2FD5"/>
    <w:rsid w:val="009C4773"/>
    <w:rsid w:val="009C56A9"/>
    <w:rsid w:val="009C59D0"/>
    <w:rsid w:val="009C6454"/>
    <w:rsid w:val="009C6B97"/>
    <w:rsid w:val="009C6E72"/>
    <w:rsid w:val="009D1498"/>
    <w:rsid w:val="009D1923"/>
    <w:rsid w:val="009D1C4E"/>
    <w:rsid w:val="009D1E8A"/>
    <w:rsid w:val="009D2E40"/>
    <w:rsid w:val="009D3A7D"/>
    <w:rsid w:val="009D4499"/>
    <w:rsid w:val="009D4A95"/>
    <w:rsid w:val="009D60F1"/>
    <w:rsid w:val="009D7E63"/>
    <w:rsid w:val="009E1BBC"/>
    <w:rsid w:val="009E204F"/>
    <w:rsid w:val="009E2597"/>
    <w:rsid w:val="009E3E0F"/>
    <w:rsid w:val="009E5C3C"/>
    <w:rsid w:val="009F0765"/>
    <w:rsid w:val="009F12CF"/>
    <w:rsid w:val="009F148A"/>
    <w:rsid w:val="009F2644"/>
    <w:rsid w:val="009F28CF"/>
    <w:rsid w:val="009F36FC"/>
    <w:rsid w:val="009F3B20"/>
    <w:rsid w:val="009F486B"/>
    <w:rsid w:val="009F4F13"/>
    <w:rsid w:val="009F5E7C"/>
    <w:rsid w:val="009F72BA"/>
    <w:rsid w:val="009F7798"/>
    <w:rsid w:val="00A00A66"/>
    <w:rsid w:val="00A00E6F"/>
    <w:rsid w:val="00A013A8"/>
    <w:rsid w:val="00A01F67"/>
    <w:rsid w:val="00A021DC"/>
    <w:rsid w:val="00A025E6"/>
    <w:rsid w:val="00A0260E"/>
    <w:rsid w:val="00A03519"/>
    <w:rsid w:val="00A04F1F"/>
    <w:rsid w:val="00A05DB5"/>
    <w:rsid w:val="00A05F90"/>
    <w:rsid w:val="00A06F71"/>
    <w:rsid w:val="00A07C4A"/>
    <w:rsid w:val="00A10E24"/>
    <w:rsid w:val="00A12BC8"/>
    <w:rsid w:val="00A14BAD"/>
    <w:rsid w:val="00A16703"/>
    <w:rsid w:val="00A1787B"/>
    <w:rsid w:val="00A2064D"/>
    <w:rsid w:val="00A21DD6"/>
    <w:rsid w:val="00A23AC0"/>
    <w:rsid w:val="00A23C9D"/>
    <w:rsid w:val="00A23E12"/>
    <w:rsid w:val="00A240EA"/>
    <w:rsid w:val="00A244B6"/>
    <w:rsid w:val="00A25461"/>
    <w:rsid w:val="00A25F8E"/>
    <w:rsid w:val="00A2752C"/>
    <w:rsid w:val="00A2777D"/>
    <w:rsid w:val="00A27E0D"/>
    <w:rsid w:val="00A3020F"/>
    <w:rsid w:val="00A320A7"/>
    <w:rsid w:val="00A32414"/>
    <w:rsid w:val="00A32846"/>
    <w:rsid w:val="00A32A0E"/>
    <w:rsid w:val="00A32DBE"/>
    <w:rsid w:val="00A32EC9"/>
    <w:rsid w:val="00A33C29"/>
    <w:rsid w:val="00A34694"/>
    <w:rsid w:val="00A34B8B"/>
    <w:rsid w:val="00A34FC1"/>
    <w:rsid w:val="00A355C7"/>
    <w:rsid w:val="00A35918"/>
    <w:rsid w:val="00A367F5"/>
    <w:rsid w:val="00A400A0"/>
    <w:rsid w:val="00A414A2"/>
    <w:rsid w:val="00A417AF"/>
    <w:rsid w:val="00A42439"/>
    <w:rsid w:val="00A4295D"/>
    <w:rsid w:val="00A43AAD"/>
    <w:rsid w:val="00A4457E"/>
    <w:rsid w:val="00A44A03"/>
    <w:rsid w:val="00A44A28"/>
    <w:rsid w:val="00A45F66"/>
    <w:rsid w:val="00A47379"/>
    <w:rsid w:val="00A47C67"/>
    <w:rsid w:val="00A503BA"/>
    <w:rsid w:val="00A50AF1"/>
    <w:rsid w:val="00A51902"/>
    <w:rsid w:val="00A527A0"/>
    <w:rsid w:val="00A533FD"/>
    <w:rsid w:val="00A53602"/>
    <w:rsid w:val="00A53ED5"/>
    <w:rsid w:val="00A54250"/>
    <w:rsid w:val="00A55B90"/>
    <w:rsid w:val="00A56DC0"/>
    <w:rsid w:val="00A577A2"/>
    <w:rsid w:val="00A60079"/>
    <w:rsid w:val="00A6041D"/>
    <w:rsid w:val="00A605C4"/>
    <w:rsid w:val="00A60949"/>
    <w:rsid w:val="00A60AA7"/>
    <w:rsid w:val="00A612B5"/>
    <w:rsid w:val="00A61A33"/>
    <w:rsid w:val="00A61A64"/>
    <w:rsid w:val="00A61C9B"/>
    <w:rsid w:val="00A637E3"/>
    <w:rsid w:val="00A63FEA"/>
    <w:rsid w:val="00A640FC"/>
    <w:rsid w:val="00A646B1"/>
    <w:rsid w:val="00A6718E"/>
    <w:rsid w:val="00A703CD"/>
    <w:rsid w:val="00A708B7"/>
    <w:rsid w:val="00A70A4C"/>
    <w:rsid w:val="00A70BE1"/>
    <w:rsid w:val="00A71184"/>
    <w:rsid w:val="00A71424"/>
    <w:rsid w:val="00A74B46"/>
    <w:rsid w:val="00A74CDE"/>
    <w:rsid w:val="00A76230"/>
    <w:rsid w:val="00A76C1F"/>
    <w:rsid w:val="00A76D78"/>
    <w:rsid w:val="00A7766A"/>
    <w:rsid w:val="00A801E5"/>
    <w:rsid w:val="00A80BB8"/>
    <w:rsid w:val="00A80BCF"/>
    <w:rsid w:val="00A825AC"/>
    <w:rsid w:val="00A836AE"/>
    <w:rsid w:val="00A837C6"/>
    <w:rsid w:val="00A854E9"/>
    <w:rsid w:val="00A86389"/>
    <w:rsid w:val="00A87247"/>
    <w:rsid w:val="00A87ED1"/>
    <w:rsid w:val="00A90527"/>
    <w:rsid w:val="00A90690"/>
    <w:rsid w:val="00A91092"/>
    <w:rsid w:val="00A91EE2"/>
    <w:rsid w:val="00A92269"/>
    <w:rsid w:val="00A92BEF"/>
    <w:rsid w:val="00A93B98"/>
    <w:rsid w:val="00A94490"/>
    <w:rsid w:val="00A95572"/>
    <w:rsid w:val="00A969B9"/>
    <w:rsid w:val="00A970DB"/>
    <w:rsid w:val="00A977CC"/>
    <w:rsid w:val="00AA1645"/>
    <w:rsid w:val="00AA2668"/>
    <w:rsid w:val="00AA2A47"/>
    <w:rsid w:val="00AA2BCE"/>
    <w:rsid w:val="00AA3259"/>
    <w:rsid w:val="00AA4667"/>
    <w:rsid w:val="00AA4DFF"/>
    <w:rsid w:val="00AA5A0F"/>
    <w:rsid w:val="00AA5D7D"/>
    <w:rsid w:val="00AA6A66"/>
    <w:rsid w:val="00AA6CF8"/>
    <w:rsid w:val="00AB004B"/>
    <w:rsid w:val="00AB0534"/>
    <w:rsid w:val="00AB1244"/>
    <w:rsid w:val="00AB250E"/>
    <w:rsid w:val="00AB344C"/>
    <w:rsid w:val="00AB5053"/>
    <w:rsid w:val="00AB64ED"/>
    <w:rsid w:val="00AB65BD"/>
    <w:rsid w:val="00AB6B8C"/>
    <w:rsid w:val="00AB6DD7"/>
    <w:rsid w:val="00AB7262"/>
    <w:rsid w:val="00AC0C9B"/>
    <w:rsid w:val="00AC15C9"/>
    <w:rsid w:val="00AC20F5"/>
    <w:rsid w:val="00AC25D5"/>
    <w:rsid w:val="00AC29EF"/>
    <w:rsid w:val="00AC35D5"/>
    <w:rsid w:val="00AC46FC"/>
    <w:rsid w:val="00AC53E6"/>
    <w:rsid w:val="00AC778E"/>
    <w:rsid w:val="00AD0655"/>
    <w:rsid w:val="00AD0BFA"/>
    <w:rsid w:val="00AD0D35"/>
    <w:rsid w:val="00AD14FD"/>
    <w:rsid w:val="00AD1781"/>
    <w:rsid w:val="00AD23EB"/>
    <w:rsid w:val="00AD2DA3"/>
    <w:rsid w:val="00AD4D92"/>
    <w:rsid w:val="00AD4E3C"/>
    <w:rsid w:val="00AD5122"/>
    <w:rsid w:val="00AD54BB"/>
    <w:rsid w:val="00AD581C"/>
    <w:rsid w:val="00AD5A81"/>
    <w:rsid w:val="00AD60DA"/>
    <w:rsid w:val="00AD6BF7"/>
    <w:rsid w:val="00AD701F"/>
    <w:rsid w:val="00AD7020"/>
    <w:rsid w:val="00AD7755"/>
    <w:rsid w:val="00AE01EC"/>
    <w:rsid w:val="00AE0D4A"/>
    <w:rsid w:val="00AE17C6"/>
    <w:rsid w:val="00AE1934"/>
    <w:rsid w:val="00AE2D5E"/>
    <w:rsid w:val="00AE38CF"/>
    <w:rsid w:val="00AE3D89"/>
    <w:rsid w:val="00AE4C82"/>
    <w:rsid w:val="00AE58F2"/>
    <w:rsid w:val="00AE610E"/>
    <w:rsid w:val="00AE6243"/>
    <w:rsid w:val="00AE745D"/>
    <w:rsid w:val="00AF0624"/>
    <w:rsid w:val="00AF0AE7"/>
    <w:rsid w:val="00AF1583"/>
    <w:rsid w:val="00AF1ECC"/>
    <w:rsid w:val="00AF32C6"/>
    <w:rsid w:val="00AF5C70"/>
    <w:rsid w:val="00AF5F61"/>
    <w:rsid w:val="00AF60A4"/>
    <w:rsid w:val="00AF6900"/>
    <w:rsid w:val="00AF70D2"/>
    <w:rsid w:val="00AF70DE"/>
    <w:rsid w:val="00AF7C25"/>
    <w:rsid w:val="00B001C9"/>
    <w:rsid w:val="00B007E0"/>
    <w:rsid w:val="00B01A4C"/>
    <w:rsid w:val="00B03AFA"/>
    <w:rsid w:val="00B04C93"/>
    <w:rsid w:val="00B05199"/>
    <w:rsid w:val="00B05201"/>
    <w:rsid w:val="00B0547B"/>
    <w:rsid w:val="00B05EDE"/>
    <w:rsid w:val="00B05F02"/>
    <w:rsid w:val="00B07FF8"/>
    <w:rsid w:val="00B111C5"/>
    <w:rsid w:val="00B11CC4"/>
    <w:rsid w:val="00B128D9"/>
    <w:rsid w:val="00B13481"/>
    <w:rsid w:val="00B13F8C"/>
    <w:rsid w:val="00B15F9E"/>
    <w:rsid w:val="00B16C1D"/>
    <w:rsid w:val="00B17CF7"/>
    <w:rsid w:val="00B20B5B"/>
    <w:rsid w:val="00B22F13"/>
    <w:rsid w:val="00B23124"/>
    <w:rsid w:val="00B236D6"/>
    <w:rsid w:val="00B23BF4"/>
    <w:rsid w:val="00B23CE7"/>
    <w:rsid w:val="00B24DB6"/>
    <w:rsid w:val="00B25C84"/>
    <w:rsid w:val="00B26047"/>
    <w:rsid w:val="00B26349"/>
    <w:rsid w:val="00B27C5C"/>
    <w:rsid w:val="00B305E4"/>
    <w:rsid w:val="00B31DD0"/>
    <w:rsid w:val="00B31E12"/>
    <w:rsid w:val="00B333BE"/>
    <w:rsid w:val="00B3444D"/>
    <w:rsid w:val="00B35FA0"/>
    <w:rsid w:val="00B36040"/>
    <w:rsid w:val="00B368C7"/>
    <w:rsid w:val="00B405AF"/>
    <w:rsid w:val="00B410EA"/>
    <w:rsid w:val="00B413EB"/>
    <w:rsid w:val="00B44820"/>
    <w:rsid w:val="00B4497E"/>
    <w:rsid w:val="00B44C5E"/>
    <w:rsid w:val="00B462AC"/>
    <w:rsid w:val="00B46AD2"/>
    <w:rsid w:val="00B46D1F"/>
    <w:rsid w:val="00B47B57"/>
    <w:rsid w:val="00B47E71"/>
    <w:rsid w:val="00B5065A"/>
    <w:rsid w:val="00B50ABD"/>
    <w:rsid w:val="00B50EDD"/>
    <w:rsid w:val="00B511FD"/>
    <w:rsid w:val="00B533EB"/>
    <w:rsid w:val="00B53BC7"/>
    <w:rsid w:val="00B54E40"/>
    <w:rsid w:val="00B554D0"/>
    <w:rsid w:val="00B60AAE"/>
    <w:rsid w:val="00B63330"/>
    <w:rsid w:val="00B63959"/>
    <w:rsid w:val="00B64DD5"/>
    <w:rsid w:val="00B661EF"/>
    <w:rsid w:val="00B67614"/>
    <w:rsid w:val="00B678ED"/>
    <w:rsid w:val="00B67C72"/>
    <w:rsid w:val="00B709AF"/>
    <w:rsid w:val="00B71DB9"/>
    <w:rsid w:val="00B724D6"/>
    <w:rsid w:val="00B72E4A"/>
    <w:rsid w:val="00B73704"/>
    <w:rsid w:val="00B741E3"/>
    <w:rsid w:val="00B7585F"/>
    <w:rsid w:val="00B75CA6"/>
    <w:rsid w:val="00B773AD"/>
    <w:rsid w:val="00B77B0F"/>
    <w:rsid w:val="00B77D91"/>
    <w:rsid w:val="00B80381"/>
    <w:rsid w:val="00B80B79"/>
    <w:rsid w:val="00B8138E"/>
    <w:rsid w:val="00B815D6"/>
    <w:rsid w:val="00B82248"/>
    <w:rsid w:val="00B83BAD"/>
    <w:rsid w:val="00B84633"/>
    <w:rsid w:val="00B846D6"/>
    <w:rsid w:val="00B85FFE"/>
    <w:rsid w:val="00B86CC0"/>
    <w:rsid w:val="00B9346D"/>
    <w:rsid w:val="00B9438F"/>
    <w:rsid w:val="00B944CD"/>
    <w:rsid w:val="00B95310"/>
    <w:rsid w:val="00B95F7B"/>
    <w:rsid w:val="00BA0C76"/>
    <w:rsid w:val="00BA1872"/>
    <w:rsid w:val="00BA1C35"/>
    <w:rsid w:val="00BA1C99"/>
    <w:rsid w:val="00BA20B4"/>
    <w:rsid w:val="00BA211A"/>
    <w:rsid w:val="00BA31DB"/>
    <w:rsid w:val="00BA5FBF"/>
    <w:rsid w:val="00BA70E1"/>
    <w:rsid w:val="00BA7C36"/>
    <w:rsid w:val="00BB08E4"/>
    <w:rsid w:val="00BB0AAC"/>
    <w:rsid w:val="00BB0E07"/>
    <w:rsid w:val="00BB0F76"/>
    <w:rsid w:val="00BB1AED"/>
    <w:rsid w:val="00BB3B8B"/>
    <w:rsid w:val="00BB3C49"/>
    <w:rsid w:val="00BB57E8"/>
    <w:rsid w:val="00BB5D78"/>
    <w:rsid w:val="00BC11DA"/>
    <w:rsid w:val="00BC1C02"/>
    <w:rsid w:val="00BC2031"/>
    <w:rsid w:val="00BC4255"/>
    <w:rsid w:val="00BC47AD"/>
    <w:rsid w:val="00BC5976"/>
    <w:rsid w:val="00BC6285"/>
    <w:rsid w:val="00BC6911"/>
    <w:rsid w:val="00BD01CB"/>
    <w:rsid w:val="00BD1854"/>
    <w:rsid w:val="00BD1A58"/>
    <w:rsid w:val="00BD2659"/>
    <w:rsid w:val="00BD30B0"/>
    <w:rsid w:val="00BD3473"/>
    <w:rsid w:val="00BD368F"/>
    <w:rsid w:val="00BD3BE5"/>
    <w:rsid w:val="00BD3C95"/>
    <w:rsid w:val="00BD4445"/>
    <w:rsid w:val="00BD4A1F"/>
    <w:rsid w:val="00BD4A42"/>
    <w:rsid w:val="00BD5079"/>
    <w:rsid w:val="00BD5318"/>
    <w:rsid w:val="00BD6615"/>
    <w:rsid w:val="00BD6EA0"/>
    <w:rsid w:val="00BD73AB"/>
    <w:rsid w:val="00BD7890"/>
    <w:rsid w:val="00BE13B0"/>
    <w:rsid w:val="00BE20EF"/>
    <w:rsid w:val="00BE27B6"/>
    <w:rsid w:val="00BE2CD7"/>
    <w:rsid w:val="00BE310C"/>
    <w:rsid w:val="00BE37F2"/>
    <w:rsid w:val="00BE3EF2"/>
    <w:rsid w:val="00BE5033"/>
    <w:rsid w:val="00BE5106"/>
    <w:rsid w:val="00BE5F93"/>
    <w:rsid w:val="00BE6393"/>
    <w:rsid w:val="00BE7158"/>
    <w:rsid w:val="00BF1BAD"/>
    <w:rsid w:val="00BF1D8C"/>
    <w:rsid w:val="00BF1DAB"/>
    <w:rsid w:val="00BF260C"/>
    <w:rsid w:val="00BF583E"/>
    <w:rsid w:val="00BF70C1"/>
    <w:rsid w:val="00BF71AA"/>
    <w:rsid w:val="00BF784D"/>
    <w:rsid w:val="00BF7D97"/>
    <w:rsid w:val="00C00894"/>
    <w:rsid w:val="00C0154B"/>
    <w:rsid w:val="00C01C4D"/>
    <w:rsid w:val="00C020A2"/>
    <w:rsid w:val="00C02AA7"/>
    <w:rsid w:val="00C02E90"/>
    <w:rsid w:val="00C03F19"/>
    <w:rsid w:val="00C045B9"/>
    <w:rsid w:val="00C048DA"/>
    <w:rsid w:val="00C04CBA"/>
    <w:rsid w:val="00C053D7"/>
    <w:rsid w:val="00C054EC"/>
    <w:rsid w:val="00C0571D"/>
    <w:rsid w:val="00C060CC"/>
    <w:rsid w:val="00C12E0C"/>
    <w:rsid w:val="00C13BA2"/>
    <w:rsid w:val="00C13C3A"/>
    <w:rsid w:val="00C144C5"/>
    <w:rsid w:val="00C1584A"/>
    <w:rsid w:val="00C15E7B"/>
    <w:rsid w:val="00C16145"/>
    <w:rsid w:val="00C170AB"/>
    <w:rsid w:val="00C23422"/>
    <w:rsid w:val="00C24D62"/>
    <w:rsid w:val="00C25878"/>
    <w:rsid w:val="00C258DC"/>
    <w:rsid w:val="00C260E7"/>
    <w:rsid w:val="00C27921"/>
    <w:rsid w:val="00C27F22"/>
    <w:rsid w:val="00C300B4"/>
    <w:rsid w:val="00C30553"/>
    <w:rsid w:val="00C30E18"/>
    <w:rsid w:val="00C3306D"/>
    <w:rsid w:val="00C33B69"/>
    <w:rsid w:val="00C33CF1"/>
    <w:rsid w:val="00C34B2C"/>
    <w:rsid w:val="00C379E7"/>
    <w:rsid w:val="00C40437"/>
    <w:rsid w:val="00C40EB5"/>
    <w:rsid w:val="00C433F4"/>
    <w:rsid w:val="00C43B15"/>
    <w:rsid w:val="00C43DBB"/>
    <w:rsid w:val="00C449B8"/>
    <w:rsid w:val="00C45398"/>
    <w:rsid w:val="00C453DD"/>
    <w:rsid w:val="00C456A1"/>
    <w:rsid w:val="00C4645D"/>
    <w:rsid w:val="00C46C58"/>
    <w:rsid w:val="00C46D7A"/>
    <w:rsid w:val="00C46E9C"/>
    <w:rsid w:val="00C47B84"/>
    <w:rsid w:val="00C517AB"/>
    <w:rsid w:val="00C53603"/>
    <w:rsid w:val="00C53E6F"/>
    <w:rsid w:val="00C53E9D"/>
    <w:rsid w:val="00C54222"/>
    <w:rsid w:val="00C5521D"/>
    <w:rsid w:val="00C55A2E"/>
    <w:rsid w:val="00C560B2"/>
    <w:rsid w:val="00C5683F"/>
    <w:rsid w:val="00C56C0E"/>
    <w:rsid w:val="00C6014E"/>
    <w:rsid w:val="00C60B28"/>
    <w:rsid w:val="00C62238"/>
    <w:rsid w:val="00C62548"/>
    <w:rsid w:val="00C62F4D"/>
    <w:rsid w:val="00C631CE"/>
    <w:rsid w:val="00C6386D"/>
    <w:rsid w:val="00C63F8A"/>
    <w:rsid w:val="00C643E5"/>
    <w:rsid w:val="00C64F92"/>
    <w:rsid w:val="00C662CB"/>
    <w:rsid w:val="00C6648C"/>
    <w:rsid w:val="00C66B0C"/>
    <w:rsid w:val="00C704EF"/>
    <w:rsid w:val="00C70940"/>
    <w:rsid w:val="00C70F39"/>
    <w:rsid w:val="00C716D3"/>
    <w:rsid w:val="00C72119"/>
    <w:rsid w:val="00C72462"/>
    <w:rsid w:val="00C729D3"/>
    <w:rsid w:val="00C72A57"/>
    <w:rsid w:val="00C72DF6"/>
    <w:rsid w:val="00C74409"/>
    <w:rsid w:val="00C74F21"/>
    <w:rsid w:val="00C75A52"/>
    <w:rsid w:val="00C761BE"/>
    <w:rsid w:val="00C76579"/>
    <w:rsid w:val="00C76D24"/>
    <w:rsid w:val="00C778B9"/>
    <w:rsid w:val="00C80479"/>
    <w:rsid w:val="00C817C4"/>
    <w:rsid w:val="00C8262A"/>
    <w:rsid w:val="00C83017"/>
    <w:rsid w:val="00C83197"/>
    <w:rsid w:val="00C83423"/>
    <w:rsid w:val="00C83567"/>
    <w:rsid w:val="00C83762"/>
    <w:rsid w:val="00C850EA"/>
    <w:rsid w:val="00C85274"/>
    <w:rsid w:val="00C85A3C"/>
    <w:rsid w:val="00C8626A"/>
    <w:rsid w:val="00C86523"/>
    <w:rsid w:val="00C902E5"/>
    <w:rsid w:val="00C909D6"/>
    <w:rsid w:val="00C913EC"/>
    <w:rsid w:val="00C917C1"/>
    <w:rsid w:val="00C92761"/>
    <w:rsid w:val="00C92D52"/>
    <w:rsid w:val="00C94F2C"/>
    <w:rsid w:val="00C95110"/>
    <w:rsid w:val="00CA0173"/>
    <w:rsid w:val="00CA03DB"/>
    <w:rsid w:val="00CA1C71"/>
    <w:rsid w:val="00CA2363"/>
    <w:rsid w:val="00CA2E78"/>
    <w:rsid w:val="00CA30CE"/>
    <w:rsid w:val="00CA4E3F"/>
    <w:rsid w:val="00CA69F5"/>
    <w:rsid w:val="00CA6BBD"/>
    <w:rsid w:val="00CA7089"/>
    <w:rsid w:val="00CA750C"/>
    <w:rsid w:val="00CA7D90"/>
    <w:rsid w:val="00CB0633"/>
    <w:rsid w:val="00CB3053"/>
    <w:rsid w:val="00CB369A"/>
    <w:rsid w:val="00CB5AC9"/>
    <w:rsid w:val="00CB7894"/>
    <w:rsid w:val="00CB7FF4"/>
    <w:rsid w:val="00CC1842"/>
    <w:rsid w:val="00CC1F47"/>
    <w:rsid w:val="00CC2015"/>
    <w:rsid w:val="00CC342C"/>
    <w:rsid w:val="00CC4843"/>
    <w:rsid w:val="00CC54F3"/>
    <w:rsid w:val="00CC6937"/>
    <w:rsid w:val="00CC69C0"/>
    <w:rsid w:val="00CC703D"/>
    <w:rsid w:val="00CC71E0"/>
    <w:rsid w:val="00CC7C0F"/>
    <w:rsid w:val="00CD0104"/>
    <w:rsid w:val="00CD0364"/>
    <w:rsid w:val="00CD17C3"/>
    <w:rsid w:val="00CD2357"/>
    <w:rsid w:val="00CD29CE"/>
    <w:rsid w:val="00CD2D77"/>
    <w:rsid w:val="00CD3436"/>
    <w:rsid w:val="00CD35E5"/>
    <w:rsid w:val="00CD36F7"/>
    <w:rsid w:val="00CD3CA4"/>
    <w:rsid w:val="00CD3DE6"/>
    <w:rsid w:val="00CD4F07"/>
    <w:rsid w:val="00CD6B2F"/>
    <w:rsid w:val="00CD7474"/>
    <w:rsid w:val="00CD7484"/>
    <w:rsid w:val="00CD7FE6"/>
    <w:rsid w:val="00CE114B"/>
    <w:rsid w:val="00CE1D86"/>
    <w:rsid w:val="00CE2298"/>
    <w:rsid w:val="00CE5C85"/>
    <w:rsid w:val="00CE5ED9"/>
    <w:rsid w:val="00CE6870"/>
    <w:rsid w:val="00CE6C65"/>
    <w:rsid w:val="00CE6FAC"/>
    <w:rsid w:val="00CF06FB"/>
    <w:rsid w:val="00CF07E0"/>
    <w:rsid w:val="00CF1110"/>
    <w:rsid w:val="00CF3620"/>
    <w:rsid w:val="00CF3AB5"/>
    <w:rsid w:val="00CF52A0"/>
    <w:rsid w:val="00CF6E7A"/>
    <w:rsid w:val="00CF727C"/>
    <w:rsid w:val="00CF7604"/>
    <w:rsid w:val="00D0092B"/>
    <w:rsid w:val="00D0137F"/>
    <w:rsid w:val="00D01F44"/>
    <w:rsid w:val="00D035CB"/>
    <w:rsid w:val="00D038E5"/>
    <w:rsid w:val="00D0470E"/>
    <w:rsid w:val="00D0472B"/>
    <w:rsid w:val="00D04BD1"/>
    <w:rsid w:val="00D0525D"/>
    <w:rsid w:val="00D052A6"/>
    <w:rsid w:val="00D0715F"/>
    <w:rsid w:val="00D07758"/>
    <w:rsid w:val="00D07962"/>
    <w:rsid w:val="00D0798B"/>
    <w:rsid w:val="00D07FFB"/>
    <w:rsid w:val="00D10096"/>
    <w:rsid w:val="00D10BCC"/>
    <w:rsid w:val="00D11AA5"/>
    <w:rsid w:val="00D11FE5"/>
    <w:rsid w:val="00D127AD"/>
    <w:rsid w:val="00D12D26"/>
    <w:rsid w:val="00D12DDB"/>
    <w:rsid w:val="00D1383F"/>
    <w:rsid w:val="00D13DA9"/>
    <w:rsid w:val="00D14940"/>
    <w:rsid w:val="00D16238"/>
    <w:rsid w:val="00D1627C"/>
    <w:rsid w:val="00D16299"/>
    <w:rsid w:val="00D1783A"/>
    <w:rsid w:val="00D2025D"/>
    <w:rsid w:val="00D20AF2"/>
    <w:rsid w:val="00D21DFA"/>
    <w:rsid w:val="00D22355"/>
    <w:rsid w:val="00D22936"/>
    <w:rsid w:val="00D2320C"/>
    <w:rsid w:val="00D24A49"/>
    <w:rsid w:val="00D25125"/>
    <w:rsid w:val="00D266EF"/>
    <w:rsid w:val="00D26F21"/>
    <w:rsid w:val="00D27553"/>
    <w:rsid w:val="00D27593"/>
    <w:rsid w:val="00D278B2"/>
    <w:rsid w:val="00D27E77"/>
    <w:rsid w:val="00D306FC"/>
    <w:rsid w:val="00D315DD"/>
    <w:rsid w:val="00D317A1"/>
    <w:rsid w:val="00D323CD"/>
    <w:rsid w:val="00D335FE"/>
    <w:rsid w:val="00D33687"/>
    <w:rsid w:val="00D33EBD"/>
    <w:rsid w:val="00D34170"/>
    <w:rsid w:val="00D34AC0"/>
    <w:rsid w:val="00D34B02"/>
    <w:rsid w:val="00D34E03"/>
    <w:rsid w:val="00D353E2"/>
    <w:rsid w:val="00D357FD"/>
    <w:rsid w:val="00D36955"/>
    <w:rsid w:val="00D36E30"/>
    <w:rsid w:val="00D37D20"/>
    <w:rsid w:val="00D43814"/>
    <w:rsid w:val="00D44477"/>
    <w:rsid w:val="00D44D6F"/>
    <w:rsid w:val="00D47F6D"/>
    <w:rsid w:val="00D50B39"/>
    <w:rsid w:val="00D515A7"/>
    <w:rsid w:val="00D51DB5"/>
    <w:rsid w:val="00D53EC9"/>
    <w:rsid w:val="00D54D7A"/>
    <w:rsid w:val="00D54E74"/>
    <w:rsid w:val="00D5508E"/>
    <w:rsid w:val="00D5594F"/>
    <w:rsid w:val="00D56580"/>
    <w:rsid w:val="00D56696"/>
    <w:rsid w:val="00D56B4D"/>
    <w:rsid w:val="00D56F36"/>
    <w:rsid w:val="00D60059"/>
    <w:rsid w:val="00D61EF0"/>
    <w:rsid w:val="00D6266F"/>
    <w:rsid w:val="00D62B3A"/>
    <w:rsid w:val="00D64291"/>
    <w:rsid w:val="00D65115"/>
    <w:rsid w:val="00D65A82"/>
    <w:rsid w:val="00D66197"/>
    <w:rsid w:val="00D66608"/>
    <w:rsid w:val="00D66743"/>
    <w:rsid w:val="00D67FE2"/>
    <w:rsid w:val="00D70217"/>
    <w:rsid w:val="00D707DB"/>
    <w:rsid w:val="00D709D4"/>
    <w:rsid w:val="00D7152B"/>
    <w:rsid w:val="00D715A1"/>
    <w:rsid w:val="00D720D4"/>
    <w:rsid w:val="00D72D7E"/>
    <w:rsid w:val="00D72DA3"/>
    <w:rsid w:val="00D730E7"/>
    <w:rsid w:val="00D73C65"/>
    <w:rsid w:val="00D754C1"/>
    <w:rsid w:val="00D75953"/>
    <w:rsid w:val="00D75BA5"/>
    <w:rsid w:val="00D75C21"/>
    <w:rsid w:val="00D76923"/>
    <w:rsid w:val="00D76FAF"/>
    <w:rsid w:val="00D7787F"/>
    <w:rsid w:val="00D77CAA"/>
    <w:rsid w:val="00D80499"/>
    <w:rsid w:val="00D81DCC"/>
    <w:rsid w:val="00D8254A"/>
    <w:rsid w:val="00D8553A"/>
    <w:rsid w:val="00D87C38"/>
    <w:rsid w:val="00D9008A"/>
    <w:rsid w:val="00D90460"/>
    <w:rsid w:val="00D90E59"/>
    <w:rsid w:val="00D9102D"/>
    <w:rsid w:val="00D92EED"/>
    <w:rsid w:val="00D937CF"/>
    <w:rsid w:val="00D939E7"/>
    <w:rsid w:val="00D93B90"/>
    <w:rsid w:val="00D961AE"/>
    <w:rsid w:val="00D96363"/>
    <w:rsid w:val="00D968AF"/>
    <w:rsid w:val="00D969A9"/>
    <w:rsid w:val="00D97E5D"/>
    <w:rsid w:val="00DA0542"/>
    <w:rsid w:val="00DA1900"/>
    <w:rsid w:val="00DA424E"/>
    <w:rsid w:val="00DA4EED"/>
    <w:rsid w:val="00DA4F2D"/>
    <w:rsid w:val="00DA52A3"/>
    <w:rsid w:val="00DA7F88"/>
    <w:rsid w:val="00DB02FB"/>
    <w:rsid w:val="00DB0CD9"/>
    <w:rsid w:val="00DB1FFC"/>
    <w:rsid w:val="00DB3376"/>
    <w:rsid w:val="00DB35CC"/>
    <w:rsid w:val="00DB432C"/>
    <w:rsid w:val="00DB57BA"/>
    <w:rsid w:val="00DB5B9A"/>
    <w:rsid w:val="00DB653E"/>
    <w:rsid w:val="00DB6693"/>
    <w:rsid w:val="00DC01FF"/>
    <w:rsid w:val="00DC042D"/>
    <w:rsid w:val="00DC0A20"/>
    <w:rsid w:val="00DC0D2C"/>
    <w:rsid w:val="00DC189C"/>
    <w:rsid w:val="00DC2335"/>
    <w:rsid w:val="00DC401C"/>
    <w:rsid w:val="00DC41EB"/>
    <w:rsid w:val="00DC578B"/>
    <w:rsid w:val="00DC65D0"/>
    <w:rsid w:val="00DD06AE"/>
    <w:rsid w:val="00DD112E"/>
    <w:rsid w:val="00DD1688"/>
    <w:rsid w:val="00DD25A6"/>
    <w:rsid w:val="00DD3982"/>
    <w:rsid w:val="00DD419D"/>
    <w:rsid w:val="00DD4C42"/>
    <w:rsid w:val="00DD4D54"/>
    <w:rsid w:val="00DD6545"/>
    <w:rsid w:val="00DD6C06"/>
    <w:rsid w:val="00DD71D1"/>
    <w:rsid w:val="00DE0DE5"/>
    <w:rsid w:val="00DE1F6F"/>
    <w:rsid w:val="00DE278C"/>
    <w:rsid w:val="00DE28B5"/>
    <w:rsid w:val="00DE28F5"/>
    <w:rsid w:val="00DE2B96"/>
    <w:rsid w:val="00DE4894"/>
    <w:rsid w:val="00DE4F2E"/>
    <w:rsid w:val="00DE5226"/>
    <w:rsid w:val="00DE5AE4"/>
    <w:rsid w:val="00DE65E5"/>
    <w:rsid w:val="00DE6791"/>
    <w:rsid w:val="00DE6884"/>
    <w:rsid w:val="00DE6A2F"/>
    <w:rsid w:val="00DE71E7"/>
    <w:rsid w:val="00DE77E8"/>
    <w:rsid w:val="00DF005E"/>
    <w:rsid w:val="00DF0092"/>
    <w:rsid w:val="00DF0614"/>
    <w:rsid w:val="00DF0760"/>
    <w:rsid w:val="00DF1279"/>
    <w:rsid w:val="00DF12A8"/>
    <w:rsid w:val="00DF138B"/>
    <w:rsid w:val="00DF1948"/>
    <w:rsid w:val="00DF2114"/>
    <w:rsid w:val="00DF233B"/>
    <w:rsid w:val="00DF4133"/>
    <w:rsid w:val="00DF4DB2"/>
    <w:rsid w:val="00DF5426"/>
    <w:rsid w:val="00DF5C1C"/>
    <w:rsid w:val="00DF6038"/>
    <w:rsid w:val="00DF60F6"/>
    <w:rsid w:val="00DF6668"/>
    <w:rsid w:val="00DF6EC4"/>
    <w:rsid w:val="00E00292"/>
    <w:rsid w:val="00E00D07"/>
    <w:rsid w:val="00E02CC0"/>
    <w:rsid w:val="00E037C2"/>
    <w:rsid w:val="00E037D2"/>
    <w:rsid w:val="00E03EDE"/>
    <w:rsid w:val="00E06277"/>
    <w:rsid w:val="00E063F3"/>
    <w:rsid w:val="00E07594"/>
    <w:rsid w:val="00E10C7B"/>
    <w:rsid w:val="00E10EDD"/>
    <w:rsid w:val="00E12A99"/>
    <w:rsid w:val="00E12C02"/>
    <w:rsid w:val="00E1322D"/>
    <w:rsid w:val="00E15638"/>
    <w:rsid w:val="00E21510"/>
    <w:rsid w:val="00E215E1"/>
    <w:rsid w:val="00E2210D"/>
    <w:rsid w:val="00E22440"/>
    <w:rsid w:val="00E23DB3"/>
    <w:rsid w:val="00E247BD"/>
    <w:rsid w:val="00E25815"/>
    <w:rsid w:val="00E267B0"/>
    <w:rsid w:val="00E268AF"/>
    <w:rsid w:val="00E2791C"/>
    <w:rsid w:val="00E27E75"/>
    <w:rsid w:val="00E27F42"/>
    <w:rsid w:val="00E31B29"/>
    <w:rsid w:val="00E31E2D"/>
    <w:rsid w:val="00E34882"/>
    <w:rsid w:val="00E35DA7"/>
    <w:rsid w:val="00E37526"/>
    <w:rsid w:val="00E43A88"/>
    <w:rsid w:val="00E43FD1"/>
    <w:rsid w:val="00E44B33"/>
    <w:rsid w:val="00E45BC1"/>
    <w:rsid w:val="00E473CF"/>
    <w:rsid w:val="00E47AA1"/>
    <w:rsid w:val="00E47DBC"/>
    <w:rsid w:val="00E50727"/>
    <w:rsid w:val="00E51F9F"/>
    <w:rsid w:val="00E52269"/>
    <w:rsid w:val="00E52746"/>
    <w:rsid w:val="00E53812"/>
    <w:rsid w:val="00E53873"/>
    <w:rsid w:val="00E53CAD"/>
    <w:rsid w:val="00E544DD"/>
    <w:rsid w:val="00E5785C"/>
    <w:rsid w:val="00E60E24"/>
    <w:rsid w:val="00E61C10"/>
    <w:rsid w:val="00E62966"/>
    <w:rsid w:val="00E633CF"/>
    <w:rsid w:val="00E63523"/>
    <w:rsid w:val="00E64F4E"/>
    <w:rsid w:val="00E65C0E"/>
    <w:rsid w:val="00E65DAF"/>
    <w:rsid w:val="00E65ED8"/>
    <w:rsid w:val="00E664B7"/>
    <w:rsid w:val="00E666B3"/>
    <w:rsid w:val="00E66F7F"/>
    <w:rsid w:val="00E71D4E"/>
    <w:rsid w:val="00E71E76"/>
    <w:rsid w:val="00E72264"/>
    <w:rsid w:val="00E73314"/>
    <w:rsid w:val="00E73704"/>
    <w:rsid w:val="00E73B21"/>
    <w:rsid w:val="00E76024"/>
    <w:rsid w:val="00E76335"/>
    <w:rsid w:val="00E76355"/>
    <w:rsid w:val="00E764EA"/>
    <w:rsid w:val="00E777FB"/>
    <w:rsid w:val="00E820DA"/>
    <w:rsid w:val="00E825A7"/>
    <w:rsid w:val="00E847C8"/>
    <w:rsid w:val="00E84B62"/>
    <w:rsid w:val="00E85327"/>
    <w:rsid w:val="00E85A51"/>
    <w:rsid w:val="00E86DE4"/>
    <w:rsid w:val="00E8722D"/>
    <w:rsid w:val="00E87B9F"/>
    <w:rsid w:val="00E90574"/>
    <w:rsid w:val="00E919BD"/>
    <w:rsid w:val="00E94ACD"/>
    <w:rsid w:val="00E94C35"/>
    <w:rsid w:val="00E959E0"/>
    <w:rsid w:val="00E95A71"/>
    <w:rsid w:val="00E96155"/>
    <w:rsid w:val="00E96B89"/>
    <w:rsid w:val="00E97E98"/>
    <w:rsid w:val="00EA0866"/>
    <w:rsid w:val="00EA2196"/>
    <w:rsid w:val="00EA2442"/>
    <w:rsid w:val="00EA282F"/>
    <w:rsid w:val="00EA286B"/>
    <w:rsid w:val="00EA2B49"/>
    <w:rsid w:val="00EA2F67"/>
    <w:rsid w:val="00EA34C9"/>
    <w:rsid w:val="00EA3577"/>
    <w:rsid w:val="00EA4965"/>
    <w:rsid w:val="00EA4DB9"/>
    <w:rsid w:val="00EA5355"/>
    <w:rsid w:val="00EA7326"/>
    <w:rsid w:val="00EB0C4F"/>
    <w:rsid w:val="00EB2D86"/>
    <w:rsid w:val="00EB5E48"/>
    <w:rsid w:val="00EB75EF"/>
    <w:rsid w:val="00EB789F"/>
    <w:rsid w:val="00EB7DE2"/>
    <w:rsid w:val="00EC0923"/>
    <w:rsid w:val="00EC0A71"/>
    <w:rsid w:val="00EC0DCD"/>
    <w:rsid w:val="00EC101C"/>
    <w:rsid w:val="00EC1B89"/>
    <w:rsid w:val="00EC267D"/>
    <w:rsid w:val="00EC2FB9"/>
    <w:rsid w:val="00EC355C"/>
    <w:rsid w:val="00EC3BCE"/>
    <w:rsid w:val="00EC50E2"/>
    <w:rsid w:val="00EC54F1"/>
    <w:rsid w:val="00EC5875"/>
    <w:rsid w:val="00EC6E55"/>
    <w:rsid w:val="00EC7A20"/>
    <w:rsid w:val="00EC7B52"/>
    <w:rsid w:val="00EC7D1F"/>
    <w:rsid w:val="00ED01F0"/>
    <w:rsid w:val="00ED0430"/>
    <w:rsid w:val="00ED0BF1"/>
    <w:rsid w:val="00ED0CC0"/>
    <w:rsid w:val="00ED10F9"/>
    <w:rsid w:val="00ED35DD"/>
    <w:rsid w:val="00ED415B"/>
    <w:rsid w:val="00ED53DE"/>
    <w:rsid w:val="00ED6094"/>
    <w:rsid w:val="00ED7512"/>
    <w:rsid w:val="00EE15D7"/>
    <w:rsid w:val="00EE3A2C"/>
    <w:rsid w:val="00EE58EB"/>
    <w:rsid w:val="00EE6A60"/>
    <w:rsid w:val="00EE7895"/>
    <w:rsid w:val="00EE7FAF"/>
    <w:rsid w:val="00EF02BE"/>
    <w:rsid w:val="00EF23ED"/>
    <w:rsid w:val="00EF28BC"/>
    <w:rsid w:val="00EF4139"/>
    <w:rsid w:val="00EF647E"/>
    <w:rsid w:val="00EF72EE"/>
    <w:rsid w:val="00EF7419"/>
    <w:rsid w:val="00EF795E"/>
    <w:rsid w:val="00F003EE"/>
    <w:rsid w:val="00F00CDC"/>
    <w:rsid w:val="00F00D78"/>
    <w:rsid w:val="00F02523"/>
    <w:rsid w:val="00F0286C"/>
    <w:rsid w:val="00F03223"/>
    <w:rsid w:val="00F03A1E"/>
    <w:rsid w:val="00F03F28"/>
    <w:rsid w:val="00F05229"/>
    <w:rsid w:val="00F059E3"/>
    <w:rsid w:val="00F1066D"/>
    <w:rsid w:val="00F1196F"/>
    <w:rsid w:val="00F11F1C"/>
    <w:rsid w:val="00F12516"/>
    <w:rsid w:val="00F137E6"/>
    <w:rsid w:val="00F144AC"/>
    <w:rsid w:val="00F14FF5"/>
    <w:rsid w:val="00F15542"/>
    <w:rsid w:val="00F1692E"/>
    <w:rsid w:val="00F21BBB"/>
    <w:rsid w:val="00F267BB"/>
    <w:rsid w:val="00F2793C"/>
    <w:rsid w:val="00F27DCE"/>
    <w:rsid w:val="00F30EE2"/>
    <w:rsid w:val="00F3145C"/>
    <w:rsid w:val="00F31A57"/>
    <w:rsid w:val="00F3253F"/>
    <w:rsid w:val="00F33A38"/>
    <w:rsid w:val="00F34BBE"/>
    <w:rsid w:val="00F3636C"/>
    <w:rsid w:val="00F3744A"/>
    <w:rsid w:val="00F377E9"/>
    <w:rsid w:val="00F37E5A"/>
    <w:rsid w:val="00F37FD0"/>
    <w:rsid w:val="00F407D9"/>
    <w:rsid w:val="00F40E80"/>
    <w:rsid w:val="00F42457"/>
    <w:rsid w:val="00F430CF"/>
    <w:rsid w:val="00F43CBD"/>
    <w:rsid w:val="00F44358"/>
    <w:rsid w:val="00F4506D"/>
    <w:rsid w:val="00F45450"/>
    <w:rsid w:val="00F479EF"/>
    <w:rsid w:val="00F47D1A"/>
    <w:rsid w:val="00F528A8"/>
    <w:rsid w:val="00F52B61"/>
    <w:rsid w:val="00F52FE8"/>
    <w:rsid w:val="00F55A01"/>
    <w:rsid w:val="00F55F53"/>
    <w:rsid w:val="00F56661"/>
    <w:rsid w:val="00F5782C"/>
    <w:rsid w:val="00F60460"/>
    <w:rsid w:val="00F6123C"/>
    <w:rsid w:val="00F63CB8"/>
    <w:rsid w:val="00F652B8"/>
    <w:rsid w:val="00F672F9"/>
    <w:rsid w:val="00F67E37"/>
    <w:rsid w:val="00F70216"/>
    <w:rsid w:val="00F7030F"/>
    <w:rsid w:val="00F7095B"/>
    <w:rsid w:val="00F7099E"/>
    <w:rsid w:val="00F71E89"/>
    <w:rsid w:val="00F720C0"/>
    <w:rsid w:val="00F73080"/>
    <w:rsid w:val="00F7327B"/>
    <w:rsid w:val="00F7358D"/>
    <w:rsid w:val="00F7360A"/>
    <w:rsid w:val="00F73D7C"/>
    <w:rsid w:val="00F73D97"/>
    <w:rsid w:val="00F751C9"/>
    <w:rsid w:val="00F7521C"/>
    <w:rsid w:val="00F75574"/>
    <w:rsid w:val="00F763A6"/>
    <w:rsid w:val="00F77B46"/>
    <w:rsid w:val="00F80858"/>
    <w:rsid w:val="00F8144D"/>
    <w:rsid w:val="00F8226B"/>
    <w:rsid w:val="00F82289"/>
    <w:rsid w:val="00F822F0"/>
    <w:rsid w:val="00F824E1"/>
    <w:rsid w:val="00F84320"/>
    <w:rsid w:val="00F844A3"/>
    <w:rsid w:val="00F848B5"/>
    <w:rsid w:val="00F85D33"/>
    <w:rsid w:val="00F85FC2"/>
    <w:rsid w:val="00F86695"/>
    <w:rsid w:val="00F8791D"/>
    <w:rsid w:val="00F90A06"/>
    <w:rsid w:val="00F92783"/>
    <w:rsid w:val="00F93F2E"/>
    <w:rsid w:val="00F948AB"/>
    <w:rsid w:val="00FA0DFE"/>
    <w:rsid w:val="00FA1BF9"/>
    <w:rsid w:val="00FA2771"/>
    <w:rsid w:val="00FA40F6"/>
    <w:rsid w:val="00FA43CF"/>
    <w:rsid w:val="00FA5A34"/>
    <w:rsid w:val="00FA5AC2"/>
    <w:rsid w:val="00FA6450"/>
    <w:rsid w:val="00FA77F6"/>
    <w:rsid w:val="00FB0853"/>
    <w:rsid w:val="00FB21C5"/>
    <w:rsid w:val="00FB23C4"/>
    <w:rsid w:val="00FB245F"/>
    <w:rsid w:val="00FB2725"/>
    <w:rsid w:val="00FB2A0A"/>
    <w:rsid w:val="00FB2B4E"/>
    <w:rsid w:val="00FB46DE"/>
    <w:rsid w:val="00FB748E"/>
    <w:rsid w:val="00FB75A5"/>
    <w:rsid w:val="00FC0418"/>
    <w:rsid w:val="00FC0610"/>
    <w:rsid w:val="00FC245D"/>
    <w:rsid w:val="00FC2CFB"/>
    <w:rsid w:val="00FC3017"/>
    <w:rsid w:val="00FC316F"/>
    <w:rsid w:val="00FC3610"/>
    <w:rsid w:val="00FC41AC"/>
    <w:rsid w:val="00FC4745"/>
    <w:rsid w:val="00FC47E6"/>
    <w:rsid w:val="00FC481D"/>
    <w:rsid w:val="00FC4933"/>
    <w:rsid w:val="00FC4A59"/>
    <w:rsid w:val="00FD22EE"/>
    <w:rsid w:val="00FD25DB"/>
    <w:rsid w:val="00FD26F1"/>
    <w:rsid w:val="00FD4E97"/>
    <w:rsid w:val="00FD5266"/>
    <w:rsid w:val="00FD5B0C"/>
    <w:rsid w:val="00FD64BF"/>
    <w:rsid w:val="00FD6539"/>
    <w:rsid w:val="00FD6ACE"/>
    <w:rsid w:val="00FD761D"/>
    <w:rsid w:val="00FE0133"/>
    <w:rsid w:val="00FE0ACD"/>
    <w:rsid w:val="00FE0B7F"/>
    <w:rsid w:val="00FE0BAC"/>
    <w:rsid w:val="00FE0DFE"/>
    <w:rsid w:val="00FE1623"/>
    <w:rsid w:val="00FE164D"/>
    <w:rsid w:val="00FE1E35"/>
    <w:rsid w:val="00FE2324"/>
    <w:rsid w:val="00FE2F57"/>
    <w:rsid w:val="00FE4B44"/>
    <w:rsid w:val="00FE4D84"/>
    <w:rsid w:val="00FE5775"/>
    <w:rsid w:val="00FE638B"/>
    <w:rsid w:val="00FE654B"/>
    <w:rsid w:val="00FE67B1"/>
    <w:rsid w:val="00FE6AFD"/>
    <w:rsid w:val="00FE6BC3"/>
    <w:rsid w:val="00FE71E3"/>
    <w:rsid w:val="00FE748E"/>
    <w:rsid w:val="00FE7E4A"/>
    <w:rsid w:val="00FF0142"/>
    <w:rsid w:val="00FF0AEF"/>
    <w:rsid w:val="00FF0B33"/>
    <w:rsid w:val="00FF3E0E"/>
    <w:rsid w:val="00FF41B0"/>
    <w:rsid w:val="00FF6283"/>
    <w:rsid w:val="00FF6D35"/>
    <w:rsid w:val="00FF6EF9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enu v:ext="edit" fillcolor="#9cf" strokecolor="none" shadowcolor="none" extrusion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  <w14:docId w14:val="73A11E75"/>
  <w15:docId w15:val="{ACBA0DA7-2D96-4ADC-A359-74166810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787F"/>
    <w:rPr>
      <w:sz w:val="28"/>
      <w:szCs w:val="28"/>
    </w:rPr>
  </w:style>
  <w:style w:type="paragraph" w:styleId="Heading1">
    <w:name w:val="heading 1"/>
    <w:basedOn w:val="Normal"/>
    <w:next w:val="Normal"/>
    <w:qFormat/>
    <w:rsid w:val="00092F43"/>
    <w:pPr>
      <w:keepNext/>
      <w:jc w:val="right"/>
      <w:outlineLvl w:val="0"/>
    </w:pPr>
    <w:rPr>
      <w:rFonts w:cs="AngsanaUPC"/>
      <w:b/>
      <w:bCs/>
    </w:rPr>
  </w:style>
  <w:style w:type="paragraph" w:styleId="Heading2">
    <w:name w:val="heading 2"/>
    <w:basedOn w:val="Normal"/>
    <w:next w:val="Normal"/>
    <w:qFormat/>
    <w:rsid w:val="00092F43"/>
    <w:pPr>
      <w:keepNext/>
      <w:ind w:left="1440"/>
      <w:jc w:val="both"/>
      <w:outlineLvl w:val="1"/>
    </w:pPr>
    <w:rPr>
      <w:rFonts w:cs="AngsanaUPC"/>
      <w:i/>
      <w:iCs/>
    </w:rPr>
  </w:style>
  <w:style w:type="paragraph" w:styleId="Heading3">
    <w:name w:val="heading 3"/>
    <w:basedOn w:val="Normal"/>
    <w:next w:val="Normal"/>
    <w:qFormat/>
    <w:rsid w:val="00092F43"/>
    <w:pPr>
      <w:keepNext/>
      <w:ind w:firstLine="1440"/>
      <w:jc w:val="both"/>
      <w:outlineLvl w:val="2"/>
    </w:pPr>
    <w:rPr>
      <w:rFonts w:cs="AngsanaUPC"/>
      <w:i/>
      <w:iCs/>
    </w:rPr>
  </w:style>
  <w:style w:type="paragraph" w:styleId="Heading4">
    <w:name w:val="heading 4"/>
    <w:basedOn w:val="Normal"/>
    <w:next w:val="Normal"/>
    <w:qFormat/>
    <w:rsid w:val="00092F43"/>
    <w:pPr>
      <w:keepNext/>
      <w:jc w:val="both"/>
      <w:outlineLvl w:val="3"/>
    </w:pPr>
    <w:rPr>
      <w:rFonts w:cs="AngsanaUPC"/>
      <w:i/>
      <w:iCs/>
    </w:rPr>
  </w:style>
  <w:style w:type="paragraph" w:styleId="Heading5">
    <w:name w:val="heading 5"/>
    <w:basedOn w:val="Normal"/>
    <w:next w:val="Normal"/>
    <w:qFormat/>
    <w:rsid w:val="00092F43"/>
    <w:pPr>
      <w:keepNext/>
      <w:jc w:val="center"/>
      <w:outlineLvl w:val="4"/>
    </w:pPr>
    <w:rPr>
      <w:rFonts w:cs="AngsanaUPC"/>
      <w:u w:val="single"/>
    </w:rPr>
  </w:style>
  <w:style w:type="paragraph" w:styleId="Heading6">
    <w:name w:val="heading 6"/>
    <w:basedOn w:val="Normal"/>
    <w:next w:val="Normal"/>
    <w:qFormat/>
    <w:rsid w:val="00092F43"/>
    <w:pPr>
      <w:keepNext/>
      <w:jc w:val="center"/>
      <w:outlineLvl w:val="5"/>
    </w:pPr>
    <w:rPr>
      <w:rFonts w:cs="AngsanaUP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092F43"/>
    <w:pPr>
      <w:keepNext/>
      <w:jc w:val="center"/>
      <w:outlineLvl w:val="6"/>
    </w:pPr>
    <w:rPr>
      <w:rFonts w:cs="AngsanaUPC"/>
      <w:b/>
      <w:bCs/>
    </w:rPr>
  </w:style>
  <w:style w:type="paragraph" w:styleId="Heading8">
    <w:name w:val="heading 8"/>
    <w:basedOn w:val="Normal"/>
    <w:next w:val="Normal"/>
    <w:qFormat/>
    <w:rsid w:val="00092F43"/>
    <w:pPr>
      <w:keepNext/>
      <w:ind w:left="720"/>
      <w:jc w:val="both"/>
      <w:outlineLvl w:val="7"/>
    </w:pPr>
    <w:rPr>
      <w:rFonts w:cs="AngsanaUPC"/>
      <w:b/>
      <w:bCs/>
    </w:rPr>
  </w:style>
  <w:style w:type="paragraph" w:styleId="Heading9">
    <w:name w:val="heading 9"/>
    <w:basedOn w:val="Normal"/>
    <w:next w:val="Normal"/>
    <w:qFormat/>
    <w:rsid w:val="00092F43"/>
    <w:pPr>
      <w:keepNext/>
      <w:jc w:val="both"/>
      <w:outlineLvl w:val="8"/>
    </w:pPr>
    <w:rPr>
      <w:rFonts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92F43"/>
    <w:pPr>
      <w:jc w:val="center"/>
    </w:pPr>
    <w:rPr>
      <w:rFonts w:cs="AngsanaUPC"/>
      <w:b/>
      <w:bCs/>
    </w:rPr>
  </w:style>
  <w:style w:type="paragraph" w:styleId="BodyTextIndent">
    <w:name w:val="Body Text Indent"/>
    <w:basedOn w:val="Normal"/>
    <w:rsid w:val="00092F43"/>
    <w:pPr>
      <w:ind w:left="1440"/>
      <w:jc w:val="both"/>
    </w:pPr>
  </w:style>
  <w:style w:type="paragraph" w:styleId="BodyTextIndent2">
    <w:name w:val="Body Text Indent 2"/>
    <w:basedOn w:val="Normal"/>
    <w:rsid w:val="00092F43"/>
    <w:pPr>
      <w:ind w:firstLine="1440"/>
      <w:jc w:val="both"/>
    </w:pPr>
  </w:style>
  <w:style w:type="paragraph" w:styleId="BodyText2">
    <w:name w:val="Body Text 2"/>
    <w:basedOn w:val="Normal"/>
    <w:rsid w:val="00092F43"/>
    <w:pPr>
      <w:tabs>
        <w:tab w:val="left" w:pos="1820"/>
      </w:tabs>
      <w:ind w:right="-142"/>
      <w:jc w:val="both"/>
    </w:pPr>
  </w:style>
  <w:style w:type="paragraph" w:styleId="Header">
    <w:name w:val="header"/>
    <w:basedOn w:val="Normal"/>
    <w:rsid w:val="00092F43"/>
    <w:pPr>
      <w:tabs>
        <w:tab w:val="center" w:pos="4153"/>
        <w:tab w:val="right" w:pos="8306"/>
      </w:tabs>
    </w:pPr>
    <w:rPr>
      <w:rFonts w:cs="AngsanaUPC"/>
    </w:rPr>
  </w:style>
  <w:style w:type="paragraph" w:styleId="Footer">
    <w:name w:val="footer"/>
    <w:basedOn w:val="Normal"/>
    <w:rsid w:val="00092F43"/>
    <w:pPr>
      <w:tabs>
        <w:tab w:val="center" w:pos="4153"/>
        <w:tab w:val="right" w:pos="8306"/>
      </w:tabs>
    </w:pPr>
    <w:rPr>
      <w:rFonts w:cs="AngsanaUPC"/>
    </w:rPr>
  </w:style>
  <w:style w:type="character" w:styleId="PageNumber">
    <w:name w:val="page number"/>
    <w:basedOn w:val="DefaultParagraphFont"/>
    <w:rsid w:val="00092F43"/>
  </w:style>
  <w:style w:type="paragraph" w:styleId="BodyText3">
    <w:name w:val="Body Text 3"/>
    <w:basedOn w:val="Normal"/>
    <w:rsid w:val="00092F43"/>
    <w:pPr>
      <w:jc w:val="both"/>
    </w:pPr>
  </w:style>
  <w:style w:type="paragraph" w:styleId="BodyTextIndent3">
    <w:name w:val="Body Text Indent 3"/>
    <w:basedOn w:val="Normal"/>
    <w:rsid w:val="00092F43"/>
    <w:pPr>
      <w:ind w:left="2160"/>
      <w:jc w:val="both"/>
    </w:pPr>
  </w:style>
  <w:style w:type="paragraph" w:styleId="Title">
    <w:name w:val="Title"/>
    <w:basedOn w:val="Normal"/>
    <w:qFormat/>
    <w:rsid w:val="00092F43"/>
    <w:pPr>
      <w:jc w:val="center"/>
    </w:pPr>
    <w:rPr>
      <w:rFonts w:ascii="Tahoma" w:cs="Tahoma"/>
      <w:b/>
      <w:bCs/>
    </w:rPr>
  </w:style>
  <w:style w:type="paragraph" w:styleId="Subtitle">
    <w:name w:val="Subtitle"/>
    <w:basedOn w:val="Normal"/>
    <w:qFormat/>
    <w:rsid w:val="00092F43"/>
    <w:pPr>
      <w:jc w:val="center"/>
    </w:pPr>
    <w:rPr>
      <w:rFonts w:ascii="Tahoma" w:cs="Tahoma"/>
      <w:b/>
      <w:bCs/>
      <w:sz w:val="24"/>
      <w:szCs w:val="24"/>
    </w:rPr>
  </w:style>
  <w:style w:type="character" w:styleId="Hyperlink">
    <w:name w:val="Hyperlink"/>
    <w:basedOn w:val="DefaultParagraphFont"/>
    <w:rsid w:val="00092F43"/>
    <w:rPr>
      <w:rFonts w:cs="Times New Roman"/>
      <w:color w:val="0000FF"/>
      <w:u w:val="single"/>
      <w:lang w:bidi="th-TH"/>
    </w:rPr>
  </w:style>
  <w:style w:type="paragraph" w:styleId="BlockText">
    <w:name w:val="Block Text"/>
    <w:basedOn w:val="Normal"/>
    <w:rsid w:val="00092F43"/>
    <w:pPr>
      <w:ind w:left="32" w:right="32"/>
      <w:jc w:val="center"/>
    </w:pPr>
    <w:rPr>
      <w:rFonts w:ascii="Cordia New" w:cs="Cordia New"/>
      <w:b/>
      <w:bCs/>
    </w:rPr>
  </w:style>
  <w:style w:type="paragraph" w:customStyle="1" w:styleId="BalloonText1">
    <w:name w:val="Balloon Text1"/>
    <w:basedOn w:val="Normal"/>
    <w:semiHidden/>
    <w:rsid w:val="00092F43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092F43"/>
    <w:rPr>
      <w:rFonts w:ascii="Tms Rmn" w:hAnsi="Tms Rmn" w:cs="Cordia New"/>
      <w:lang w:val="th-TH"/>
    </w:rPr>
  </w:style>
  <w:style w:type="paragraph" w:styleId="HTMLPreformatted">
    <w:name w:val="HTML Preformatted"/>
    <w:basedOn w:val="Normal"/>
    <w:rsid w:val="00092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styleId="FollowedHyperlink">
    <w:name w:val="FollowedHyperlink"/>
    <w:basedOn w:val="DefaultParagraphFont"/>
    <w:rsid w:val="00092F43"/>
    <w:rPr>
      <w:color w:val="800080"/>
      <w:u w:val="single"/>
    </w:rPr>
  </w:style>
  <w:style w:type="paragraph" w:styleId="BalloonText">
    <w:name w:val="Balloon Text"/>
    <w:basedOn w:val="Normal"/>
    <w:semiHidden/>
    <w:rsid w:val="00092F43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092F43"/>
    <w:rPr>
      <w:szCs w:val="32"/>
    </w:rPr>
  </w:style>
  <w:style w:type="character" w:customStyle="1" w:styleId="text">
    <w:name w:val="text"/>
    <w:basedOn w:val="DefaultParagraphFont"/>
    <w:rsid w:val="00092F43"/>
  </w:style>
  <w:style w:type="table" w:styleId="TableGrid">
    <w:name w:val="Table Grid"/>
    <w:basedOn w:val="TableNormal"/>
    <w:rsid w:val="00987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955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Bold">
    <w:name w:val="Normal + Bold"/>
    <w:aliases w:val="Centered,Before:  6 pt"/>
    <w:basedOn w:val="Subtitle"/>
    <w:rsid w:val="00AB344C"/>
    <w:rPr>
      <w:rFonts w:ascii="Cordia New" w:hAnsi="Cordia New" w:cs="Cordia New"/>
      <w:sz w:val="28"/>
      <w:szCs w:val="28"/>
    </w:rPr>
  </w:style>
  <w:style w:type="paragraph" w:customStyle="1" w:styleId="CharCharCharChar">
    <w:name w:val="Char Char Char Char"/>
    <w:basedOn w:val="Normal"/>
    <w:rsid w:val="00772BF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5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>COMPAQ CUSTOMER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COMPAQ CUSTOMER</dc:creator>
  <cp:lastModifiedBy>Wipada Sangiamwattana</cp:lastModifiedBy>
  <cp:revision>5</cp:revision>
  <cp:lastPrinted>2017-03-09T07:14:00Z</cp:lastPrinted>
  <dcterms:created xsi:type="dcterms:W3CDTF">2018-03-06T01:34:00Z</dcterms:created>
  <dcterms:modified xsi:type="dcterms:W3CDTF">2018-03-21T06:06:00Z</dcterms:modified>
</cp:coreProperties>
</file>