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CDFBEB6" w14:textId="77777777" w:rsidR="00FB7EA0" w:rsidRPr="00957F21" w:rsidRDefault="005C03E9">
      <w:pPr>
        <w:pStyle w:val="Heading1"/>
        <w:rPr>
          <w:rFonts w:ascii="Angsana New" w:cs="Angsana New"/>
          <w:sz w:val="28"/>
          <w:szCs w:val="28"/>
        </w:rPr>
      </w:pPr>
      <w:r w:rsidRPr="00957F21">
        <w:rPr>
          <w:rFonts w:ascii="Angsana New" w:cs="Angsana New" w:hint="cs"/>
          <w:sz w:val="28"/>
          <w:szCs w:val="28"/>
          <w:cs/>
        </w:rPr>
        <w:t>เ</w:t>
      </w:r>
      <w:r w:rsidR="00FB7EA0" w:rsidRPr="00957F21">
        <w:rPr>
          <w:rFonts w:ascii="Angsana New" w:cs="Angsana New"/>
          <w:sz w:val="28"/>
          <w:szCs w:val="28"/>
          <w:cs/>
        </w:rPr>
        <w:t xml:space="preserve">อกสารแนบ </w:t>
      </w:r>
      <w:r w:rsidR="00FB7EA0" w:rsidRPr="00957F21">
        <w:rPr>
          <w:rFonts w:ascii="Angsana New" w:cs="Angsana New"/>
          <w:sz w:val="28"/>
          <w:szCs w:val="28"/>
        </w:rPr>
        <w:t>1</w:t>
      </w:r>
      <w:r w:rsidR="00FB7EA0" w:rsidRPr="00957F21">
        <w:rPr>
          <w:rFonts w:ascii="Angsana New" w:cs="Angsana New"/>
          <w:sz w:val="28"/>
          <w:szCs w:val="28"/>
          <w:cs/>
        </w:rPr>
        <w:t xml:space="preserve"> รายละเอียดเกี่ยวกับ</w:t>
      </w:r>
      <w:r w:rsidR="001F1C40" w:rsidRPr="00957F21">
        <w:rPr>
          <w:rFonts w:ascii="Angsana New" w:cs="Angsana New" w:hint="cs"/>
          <w:sz w:val="28"/>
          <w:szCs w:val="28"/>
          <w:cs/>
        </w:rPr>
        <w:t>กรรมการ</w:t>
      </w:r>
      <w:r w:rsidR="00FB7EA0" w:rsidRPr="00957F21">
        <w:rPr>
          <w:rFonts w:ascii="Angsana New" w:cs="Angsana New"/>
          <w:sz w:val="28"/>
          <w:szCs w:val="28"/>
          <w:cs/>
        </w:rPr>
        <w:t>ผู้บริหารและผู้มีอำนาจควบคุม</w:t>
      </w:r>
      <w:r w:rsidR="001F1C40" w:rsidRPr="00957F21">
        <w:rPr>
          <w:rFonts w:ascii="Angsana New" w:cs="Angsana New" w:hint="cs"/>
          <w:sz w:val="28"/>
          <w:szCs w:val="28"/>
          <w:cs/>
        </w:rPr>
        <w:t>และเลขานุการ</w:t>
      </w:r>
      <w:r w:rsidR="00FB7EA0" w:rsidRPr="00957F21">
        <w:rPr>
          <w:rFonts w:ascii="Angsana New" w:cs="Angsana New"/>
          <w:sz w:val="28"/>
          <w:szCs w:val="28"/>
          <w:cs/>
        </w:rPr>
        <w:t>บริษัท</w:t>
      </w:r>
    </w:p>
    <w:p w14:paraId="5EA43B62" w14:textId="77777777" w:rsidR="00D77D33" w:rsidRPr="00957F21" w:rsidRDefault="00D77D33" w:rsidP="00D77D33"/>
    <w:p w14:paraId="5D8714C3" w14:textId="77777777" w:rsidR="00D77D33" w:rsidRPr="00957F21" w:rsidRDefault="00D77D33" w:rsidP="00D77D33">
      <w:pPr>
        <w:jc w:val="right"/>
      </w:pPr>
    </w:p>
    <w:p w14:paraId="223467D7" w14:textId="77777777" w:rsidR="00D77D33" w:rsidRPr="00957F21" w:rsidRDefault="00D77D33" w:rsidP="00D77D33"/>
    <w:p w14:paraId="4F806544" w14:textId="77777777" w:rsidR="003D04F6" w:rsidRPr="00957F21" w:rsidRDefault="003D04F6" w:rsidP="00D77D33"/>
    <w:p w14:paraId="0BB9CA75" w14:textId="77777777" w:rsidR="003D04F6" w:rsidRPr="00957F21" w:rsidRDefault="003D04F6" w:rsidP="003D04F6"/>
    <w:p w14:paraId="71989B6E" w14:textId="77777777" w:rsidR="003D04F6" w:rsidRPr="00957F21" w:rsidRDefault="003D04F6" w:rsidP="003D04F6"/>
    <w:p w14:paraId="068FBC42" w14:textId="77777777" w:rsidR="003D04F6" w:rsidRPr="00957F21" w:rsidRDefault="003D04F6" w:rsidP="003D04F6"/>
    <w:p w14:paraId="5335D5AA" w14:textId="77777777" w:rsidR="003D04F6" w:rsidRPr="00957F21" w:rsidRDefault="003D04F6" w:rsidP="003D04F6"/>
    <w:p w14:paraId="5352C29C" w14:textId="77777777" w:rsidR="003D04F6" w:rsidRPr="00957F21" w:rsidRDefault="003D04F6" w:rsidP="003D04F6"/>
    <w:p w14:paraId="2900AB12" w14:textId="77777777" w:rsidR="003D04F6" w:rsidRPr="00957F21" w:rsidRDefault="003D04F6" w:rsidP="003D04F6"/>
    <w:p w14:paraId="19AFA78F" w14:textId="77777777" w:rsidR="003D04F6" w:rsidRPr="00957F21" w:rsidRDefault="003D04F6" w:rsidP="003D04F6"/>
    <w:p w14:paraId="02BBE083" w14:textId="77777777" w:rsidR="003D04F6" w:rsidRPr="00957F21" w:rsidRDefault="003D04F6" w:rsidP="003D04F6">
      <w:pPr>
        <w:tabs>
          <w:tab w:val="left" w:pos="2850"/>
        </w:tabs>
      </w:pPr>
      <w:r w:rsidRPr="00957F21">
        <w:tab/>
      </w:r>
    </w:p>
    <w:p w14:paraId="7CA0A09B" w14:textId="77777777" w:rsidR="00371678" w:rsidRPr="00957F21" w:rsidRDefault="003D04F6" w:rsidP="003D04F6">
      <w:pPr>
        <w:tabs>
          <w:tab w:val="left" w:pos="2850"/>
        </w:tabs>
      </w:pPr>
      <w:r w:rsidRPr="00957F21">
        <w:tab/>
      </w:r>
    </w:p>
    <w:p w14:paraId="393E6228" w14:textId="77777777" w:rsidR="00371678" w:rsidRPr="00957F21" w:rsidRDefault="00371678" w:rsidP="00371678"/>
    <w:p w14:paraId="29486F13" w14:textId="77777777" w:rsidR="00371678" w:rsidRPr="00957F21" w:rsidRDefault="00371678" w:rsidP="00371678"/>
    <w:p w14:paraId="5AD9FDDF" w14:textId="77777777" w:rsidR="00371678" w:rsidRPr="00957F21" w:rsidRDefault="00371678" w:rsidP="00371678"/>
    <w:p w14:paraId="77ED4945" w14:textId="77777777" w:rsidR="00371678" w:rsidRPr="00957F21" w:rsidRDefault="00371678" w:rsidP="00371678"/>
    <w:p w14:paraId="6520E688" w14:textId="77777777" w:rsidR="00371678" w:rsidRPr="00957F21" w:rsidRDefault="00371678" w:rsidP="00371678"/>
    <w:p w14:paraId="3A38E305" w14:textId="77777777" w:rsidR="00371678" w:rsidRPr="00957F21" w:rsidRDefault="00371678" w:rsidP="00371678"/>
    <w:p w14:paraId="336A1B12" w14:textId="77777777" w:rsidR="00371678" w:rsidRPr="00957F21" w:rsidRDefault="00371678" w:rsidP="00371678"/>
    <w:p w14:paraId="089D5CBB" w14:textId="77777777" w:rsidR="00371678" w:rsidRPr="00957F21" w:rsidRDefault="00371678" w:rsidP="00371678"/>
    <w:p w14:paraId="17FB2796" w14:textId="77777777" w:rsidR="00371678" w:rsidRPr="00957F21" w:rsidRDefault="00371678" w:rsidP="00371678"/>
    <w:p w14:paraId="192A5B12" w14:textId="77777777" w:rsidR="00371678" w:rsidRPr="00957F21" w:rsidRDefault="00371678" w:rsidP="00371678"/>
    <w:p w14:paraId="08F47026" w14:textId="77777777" w:rsidR="00371678" w:rsidRPr="00957F21" w:rsidRDefault="00371678" w:rsidP="00371678"/>
    <w:p w14:paraId="247F1488" w14:textId="77777777" w:rsidR="00371678" w:rsidRPr="00957F21" w:rsidRDefault="00371678" w:rsidP="00371678"/>
    <w:p w14:paraId="3A437E1F" w14:textId="77777777" w:rsidR="00371678" w:rsidRPr="00957F21" w:rsidRDefault="00371678" w:rsidP="00371678">
      <w:pPr>
        <w:tabs>
          <w:tab w:val="left" w:pos="2490"/>
        </w:tabs>
      </w:pPr>
      <w:r w:rsidRPr="00957F21">
        <w:rPr>
          <w:cs/>
        </w:rPr>
        <w:tab/>
      </w:r>
    </w:p>
    <w:p w14:paraId="4A4A4780" w14:textId="77777777" w:rsidR="00FB7EA0" w:rsidRPr="00957F21" w:rsidRDefault="00371678" w:rsidP="00371678">
      <w:pPr>
        <w:tabs>
          <w:tab w:val="left" w:pos="2490"/>
        </w:tabs>
        <w:rPr>
          <w:cs/>
        </w:rPr>
        <w:sectPr w:rsidR="00FB7EA0" w:rsidRPr="00957F21" w:rsidSect="0034757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40" w:right="1134" w:bottom="1440" w:left="1418" w:header="720" w:footer="720" w:gutter="0"/>
          <w:pgNumType w:start="107"/>
          <w:cols w:space="720"/>
        </w:sectPr>
      </w:pPr>
      <w:r w:rsidRPr="00957F21">
        <w:rPr>
          <w:cs/>
        </w:rPr>
        <w:tab/>
      </w:r>
    </w:p>
    <w:p w14:paraId="1EA5C3FB" w14:textId="4606570D" w:rsidR="00FB7EA0" w:rsidRPr="00957F21" w:rsidRDefault="00FB7EA0">
      <w:pPr>
        <w:pStyle w:val="Heading1"/>
      </w:pPr>
      <w:r w:rsidRPr="00957F21">
        <w:rPr>
          <w:cs/>
        </w:rPr>
        <w:lastRenderedPageBreak/>
        <w:t>คณ</w:t>
      </w:r>
      <w:r w:rsidRPr="00957F21">
        <w:rPr>
          <w:rFonts w:hint="cs"/>
          <w:cs/>
        </w:rPr>
        <w:t>ะกรรมการ</w:t>
      </w:r>
      <w:r w:rsidR="00655032" w:rsidRPr="00957F21">
        <w:rPr>
          <w:rFonts w:hint="cs"/>
          <w:cs/>
        </w:rPr>
        <w:t>และผู้บริหารของ</w:t>
      </w:r>
      <w:r w:rsidRPr="00957F21">
        <w:rPr>
          <w:rFonts w:hint="cs"/>
          <w:cs/>
        </w:rPr>
        <w:t>บริษัท</w:t>
      </w:r>
    </w:p>
    <w:tbl>
      <w:tblPr>
        <w:tblW w:w="154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808"/>
        <w:gridCol w:w="1350"/>
        <w:gridCol w:w="6"/>
        <w:gridCol w:w="3947"/>
        <w:gridCol w:w="6"/>
        <w:gridCol w:w="6025"/>
        <w:gridCol w:w="6"/>
        <w:gridCol w:w="1260"/>
      </w:tblGrid>
      <w:tr w:rsidR="00FB7EA0" w:rsidRPr="00957F21" w14:paraId="0D12B228" w14:textId="77777777" w:rsidTr="00B97E84">
        <w:trPr>
          <w:tblHeader/>
        </w:trPr>
        <w:tc>
          <w:tcPr>
            <w:tcW w:w="2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0CECE" w:themeFill="background2" w:themeFillShade="E6"/>
          </w:tcPr>
          <w:p w14:paraId="585C3CCA" w14:textId="77777777" w:rsidR="00FB7EA0" w:rsidRPr="00957F21" w:rsidRDefault="00FB7EA0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57F21">
              <w:rPr>
                <w:rFonts w:ascii="Angsana New" w:hAnsi="Angsana New" w:cs="Angsana New"/>
                <w:sz w:val="24"/>
                <w:szCs w:val="24"/>
                <w:cs/>
              </w:rPr>
              <w:t>ชื่อ/ตำแหน่ง/อายุ</w:t>
            </w:r>
          </w:p>
          <w:p w14:paraId="6594EB98" w14:textId="77777777" w:rsidR="00FB7EA0" w:rsidRPr="00957F21" w:rsidRDefault="00FB7EA0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0CECE" w:themeFill="background2" w:themeFillShade="E6"/>
          </w:tcPr>
          <w:p w14:paraId="1D1F1ABC" w14:textId="77777777" w:rsidR="00FB7EA0" w:rsidRPr="00957F21" w:rsidRDefault="00FB7EA0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57F21">
              <w:rPr>
                <w:rFonts w:ascii="Angsana New" w:hAnsi="Angsana New" w:cs="Angsana New"/>
                <w:sz w:val="24"/>
                <w:szCs w:val="24"/>
                <w:cs/>
              </w:rPr>
              <w:t>สัดส่วนการถือหุ้นในบริษัท</w:t>
            </w:r>
          </w:p>
        </w:tc>
        <w:tc>
          <w:tcPr>
            <w:tcW w:w="39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0CECE" w:themeFill="background2" w:themeFillShade="E6"/>
          </w:tcPr>
          <w:p w14:paraId="4D516315" w14:textId="77777777" w:rsidR="00FB7EA0" w:rsidRPr="00957F21" w:rsidRDefault="00FB7EA0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57F21">
              <w:rPr>
                <w:rFonts w:ascii="Angsana New" w:hAnsi="Angsana New" w:cs="Angsana New"/>
                <w:sz w:val="24"/>
                <w:szCs w:val="24"/>
                <w:cs/>
              </w:rPr>
              <w:t>คุณวุฒิทางการศึกษา</w:t>
            </w:r>
          </w:p>
        </w:tc>
        <w:tc>
          <w:tcPr>
            <w:tcW w:w="60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0CECE" w:themeFill="background2" w:themeFillShade="E6"/>
          </w:tcPr>
          <w:p w14:paraId="4652ECBA" w14:textId="77777777" w:rsidR="00FB7EA0" w:rsidRPr="00957F21" w:rsidRDefault="00FB7EA0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57F21">
              <w:rPr>
                <w:rFonts w:ascii="Angsana New" w:hAnsi="Angsana New" w:cs="Angsana New"/>
                <w:sz w:val="24"/>
                <w:szCs w:val="24"/>
                <w:cs/>
              </w:rPr>
              <w:t>ประสบการณ์การทำงาน</w:t>
            </w:r>
          </w:p>
          <w:p w14:paraId="76507C13" w14:textId="77777777" w:rsidR="00FB7EA0" w:rsidRPr="00957F21" w:rsidRDefault="00FB7EA0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0CECE" w:themeFill="background2" w:themeFillShade="E6"/>
          </w:tcPr>
          <w:p w14:paraId="08B4E34F" w14:textId="77777777" w:rsidR="00FB7EA0" w:rsidRPr="00957F21" w:rsidRDefault="00FB7EA0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57F21">
              <w:rPr>
                <w:rFonts w:ascii="Angsana New" w:hAnsi="Angsana New" w:cs="Angsana New"/>
                <w:sz w:val="24"/>
                <w:szCs w:val="24"/>
                <w:cs/>
              </w:rPr>
              <w:t>ความสัมพันธ์</w:t>
            </w:r>
          </w:p>
          <w:p w14:paraId="1E8111A9" w14:textId="77777777" w:rsidR="00FB7EA0" w:rsidRPr="00957F21" w:rsidRDefault="00FB7EA0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57F21">
              <w:rPr>
                <w:rFonts w:ascii="Angsana New" w:hAnsi="Angsana New" w:cs="Angsana New"/>
                <w:sz w:val="24"/>
                <w:szCs w:val="24"/>
                <w:cs/>
              </w:rPr>
              <w:t>ทางครอบครัว</w:t>
            </w:r>
          </w:p>
          <w:p w14:paraId="588F5091" w14:textId="77777777" w:rsidR="00FB7EA0" w:rsidRPr="00957F21" w:rsidRDefault="00FB7EA0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57F21">
              <w:rPr>
                <w:rFonts w:ascii="Angsana New" w:hAnsi="Angsana New" w:cs="Angsana New"/>
                <w:sz w:val="24"/>
                <w:szCs w:val="24"/>
                <w:cs/>
              </w:rPr>
              <w:t>ระหว่างผู้บริหาร</w:t>
            </w:r>
          </w:p>
        </w:tc>
      </w:tr>
      <w:tr w:rsidR="00E671C6" w:rsidRPr="00957F21" w14:paraId="125FCA90" w14:textId="77777777" w:rsidTr="00B97E84">
        <w:tc>
          <w:tcPr>
            <w:tcW w:w="2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495617" w14:textId="3DC2EC18" w:rsidR="00FB5B2E" w:rsidRPr="00957F21" w:rsidRDefault="00E671C6" w:rsidP="00FB5B2E">
            <w:pPr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957F21">
              <w:rPr>
                <w:rFonts w:ascii="Angsana New" w:hAnsi="Angsana New" w:cs="Angsana New"/>
                <w:b/>
                <w:bCs/>
                <w:sz w:val="22"/>
                <w:szCs w:val="22"/>
              </w:rPr>
              <w:t>1</w:t>
            </w:r>
            <w:r w:rsidR="004731D6" w:rsidRPr="00957F21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. </w:t>
            </w:r>
            <w:r w:rsidR="00ED7735" w:rsidRPr="00957F21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นายมิซาโอะ นากะกาวา</w:t>
            </w:r>
          </w:p>
          <w:p w14:paraId="1578749E" w14:textId="77777777" w:rsidR="00FB5B2E" w:rsidRPr="00957F21" w:rsidRDefault="00FB5B2E" w:rsidP="00FB5B2E">
            <w:pPr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957F21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ตำแหน่ง ประธานกรรมการ </w:t>
            </w:r>
          </w:p>
          <w:p w14:paraId="491E9715" w14:textId="14476889" w:rsidR="00E671C6" w:rsidRPr="00957F21" w:rsidRDefault="00FB5B2E" w:rsidP="00FB5B2E">
            <w:pPr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57F21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อายุ  </w:t>
            </w:r>
            <w:r w:rsidR="00B347A2" w:rsidRPr="00957F21">
              <w:rPr>
                <w:rFonts w:ascii="Angsana New" w:hAnsi="Angsana New" w:cs="Angsana New"/>
                <w:sz w:val="22"/>
                <w:szCs w:val="22"/>
              </w:rPr>
              <w:t>61</w:t>
            </w:r>
            <w:r w:rsidRPr="00957F21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 ปี อายุงาน </w:t>
            </w:r>
            <w:r w:rsidR="00F4285D" w:rsidRPr="00F4285D">
              <w:rPr>
                <w:rFonts w:ascii="Angsana New" w:hAnsi="Angsana New" w:cs="Angsana New"/>
                <w:sz w:val="22"/>
                <w:szCs w:val="22"/>
              </w:rPr>
              <w:t xml:space="preserve">3 </w:t>
            </w:r>
            <w:r w:rsidR="00F4285D" w:rsidRPr="00F4285D">
              <w:rPr>
                <w:rFonts w:ascii="Angsana New" w:hAnsi="Angsana New" w:cs="Angsana New" w:hint="cs"/>
                <w:sz w:val="22"/>
                <w:szCs w:val="22"/>
                <w:cs/>
              </w:rPr>
              <w:t>เดือน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96D79F" w14:textId="0445CF74" w:rsidR="00E671C6" w:rsidRPr="00957F21" w:rsidRDefault="00B347A2" w:rsidP="00BD60B8">
            <w:pP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>ร้อยละ 0.00</w:t>
            </w:r>
          </w:p>
        </w:tc>
        <w:tc>
          <w:tcPr>
            <w:tcW w:w="39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A4F53F" w14:textId="015E14B4" w:rsidR="00E671C6" w:rsidRPr="00957F21" w:rsidRDefault="00B347A2" w:rsidP="00B347A2">
            <w:pPr>
              <w:pStyle w:val="ListParagraph"/>
              <w:numPr>
                <w:ilvl w:val="0"/>
                <w:numId w:val="36"/>
              </w:numPr>
              <w:ind w:left="406"/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/>
                <w:sz w:val="22"/>
                <w:szCs w:val="22"/>
              </w:rPr>
              <w:t>Ibaraki University, Faculty of Engineering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60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1B61E6" w14:textId="46E7D0DD" w:rsidR="009323DE" w:rsidRPr="00957F21" w:rsidRDefault="009323DE" w:rsidP="00FA6FD3">
            <w:pPr>
              <w:numPr>
                <w:ilvl w:val="0"/>
                <w:numId w:val="2"/>
              </w:numPr>
              <w:tabs>
                <w:tab w:val="clear" w:pos="432"/>
                <w:tab w:val="num" w:pos="316"/>
              </w:tabs>
              <w:ind w:left="1968" w:hanging="1922"/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พ.ศ. </w:t>
            </w:r>
            <w:r w:rsidRPr="00957F21">
              <w:rPr>
                <w:rFonts w:ascii="Angsana New" w:hAnsi="Angsana New" w:cs="Angsana New"/>
                <w:sz w:val="22"/>
                <w:szCs w:val="22"/>
              </w:rPr>
              <w:t>2563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 – ปัจจุบัน </w:t>
            </w:r>
            <w:r w:rsidR="00F4285D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 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>ประธานกรรมการ</w:t>
            </w:r>
            <w:r w:rsidRPr="00957F21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>บมจ. ไทย เอ็นเนอร์จี สโตเรจ เทคโนโลยี</w:t>
            </w:r>
          </w:p>
          <w:p w14:paraId="4DE0FBB3" w14:textId="77777777" w:rsidR="00FA6FD3" w:rsidRPr="00957F21" w:rsidRDefault="00FA6FD3" w:rsidP="00B347A2">
            <w:pPr>
              <w:numPr>
                <w:ilvl w:val="0"/>
                <w:numId w:val="2"/>
              </w:numPr>
              <w:tabs>
                <w:tab w:val="clear" w:pos="432"/>
              </w:tabs>
              <w:ind w:left="316" w:right="26" w:hanging="27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 w:hint="cs"/>
                <w:sz w:val="22"/>
                <w:szCs w:val="22"/>
                <w:cs/>
              </w:rPr>
              <w:t>พ.ศ.</w:t>
            </w:r>
            <w:r w:rsidR="00B347A2"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 2560</w:t>
            </w:r>
            <w:r w:rsidRPr="00957F21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- ปัจจุบัน</w:t>
            </w:r>
            <w:r w:rsidR="00B347A2" w:rsidRPr="00957F21">
              <w:rPr>
                <w:rFonts w:ascii="Angsana New" w:hAnsi="Angsana New" w:cs="Angsana New"/>
                <w:sz w:val="22"/>
                <w:szCs w:val="22"/>
              </w:rPr>
              <w:t xml:space="preserve">       Vice President and Executive Officer General Manager, </w:t>
            </w:r>
          </w:p>
          <w:p w14:paraId="30677B56" w14:textId="4F670406" w:rsidR="008E4D4A" w:rsidRPr="00957F21" w:rsidRDefault="00B347A2" w:rsidP="00FA6FD3">
            <w:pPr>
              <w:ind w:left="316" w:right="26" w:firstLine="144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/>
                <w:sz w:val="22"/>
                <w:szCs w:val="22"/>
              </w:rPr>
              <w:t>Energy</w:t>
            </w:r>
            <w:r w:rsidR="00FA6FD3" w:rsidRPr="00957F21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</w:t>
            </w:r>
            <w:r w:rsidRPr="00957F21">
              <w:rPr>
                <w:rFonts w:ascii="Angsana New" w:hAnsi="Angsana New" w:cs="Angsana New"/>
                <w:sz w:val="22"/>
                <w:szCs w:val="22"/>
              </w:rPr>
              <w:t>Storage Business Headquarters</w:t>
            </w:r>
          </w:p>
          <w:p w14:paraId="1D5DFCE7" w14:textId="77777777" w:rsidR="00FA6FD3" w:rsidRPr="00957F21" w:rsidRDefault="00FA6FD3" w:rsidP="00FA6FD3">
            <w:pPr>
              <w:numPr>
                <w:ilvl w:val="0"/>
                <w:numId w:val="2"/>
              </w:numPr>
              <w:tabs>
                <w:tab w:val="clear" w:pos="432"/>
              </w:tabs>
              <w:ind w:left="316" w:right="26" w:hanging="27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พ.ศ. </w:t>
            </w:r>
            <w:r w:rsidR="00B347A2" w:rsidRPr="00957F21">
              <w:rPr>
                <w:rFonts w:ascii="Angsana New" w:hAnsi="Angsana New" w:cs="Angsana New"/>
                <w:sz w:val="22"/>
                <w:szCs w:val="22"/>
              </w:rPr>
              <w:t xml:space="preserve">2559 </w:t>
            </w:r>
            <w:r w:rsidRPr="00957F21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- 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>พ.ศ. 2560</w:t>
            </w:r>
            <w:r w:rsidRPr="00957F21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 </w:t>
            </w:r>
            <w:r w:rsidR="00B347A2" w:rsidRPr="00957F21">
              <w:rPr>
                <w:rFonts w:ascii="Angsana New" w:hAnsi="Angsana New" w:cs="Angsana New"/>
                <w:sz w:val="22"/>
                <w:szCs w:val="22"/>
              </w:rPr>
              <w:t xml:space="preserve">Vice President and Executive Officer Deputy General Manager, </w:t>
            </w:r>
          </w:p>
          <w:p w14:paraId="32942CEC" w14:textId="783B7E02" w:rsidR="00B347A2" w:rsidRPr="00957F21" w:rsidRDefault="00B347A2" w:rsidP="00FA6FD3">
            <w:pPr>
              <w:ind w:left="316" w:right="26" w:firstLine="144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/>
                <w:sz w:val="22"/>
                <w:szCs w:val="22"/>
              </w:rPr>
              <w:t>Energy Storage &amp; Automotive Components Business Headquarters</w:t>
            </w:r>
          </w:p>
          <w:p w14:paraId="7F0865FF" w14:textId="77777777" w:rsidR="00FA6FD3" w:rsidRPr="00957F21" w:rsidRDefault="00FA6FD3" w:rsidP="00FA6FD3">
            <w:pPr>
              <w:numPr>
                <w:ilvl w:val="0"/>
                <w:numId w:val="2"/>
              </w:numPr>
              <w:tabs>
                <w:tab w:val="clear" w:pos="432"/>
              </w:tabs>
              <w:ind w:left="316" w:right="26" w:hanging="27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พ.ศ. </w:t>
            </w:r>
            <w:r w:rsidRPr="00957F21">
              <w:rPr>
                <w:rFonts w:ascii="Angsana New" w:hAnsi="Angsana New" w:cs="Angsana New"/>
                <w:sz w:val="22"/>
                <w:szCs w:val="22"/>
              </w:rPr>
              <w:t>2558</w:t>
            </w:r>
            <w:r w:rsidRPr="00957F21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-พ.ศ. 2559      </w:t>
            </w:r>
            <w:r w:rsidRPr="00957F21">
              <w:rPr>
                <w:rFonts w:ascii="Angsana New" w:hAnsi="Angsana New" w:cs="Angsana New"/>
                <w:sz w:val="22"/>
                <w:szCs w:val="22"/>
              </w:rPr>
              <w:t>Executive Officer</w:t>
            </w:r>
            <w:r w:rsidRPr="00957F21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</w:t>
            </w:r>
            <w:r w:rsidRPr="00957F21">
              <w:rPr>
                <w:rFonts w:ascii="Angsana New" w:hAnsi="Angsana New" w:cs="Angsana New"/>
                <w:sz w:val="22"/>
                <w:szCs w:val="22"/>
              </w:rPr>
              <w:t>Deputy General Manager, Energy Storage &amp;</w:t>
            </w:r>
          </w:p>
          <w:p w14:paraId="1E5A1F18" w14:textId="6D700F50" w:rsidR="00B347A2" w:rsidRPr="00957F21" w:rsidRDefault="00FA6FD3" w:rsidP="00FA6FD3">
            <w:pPr>
              <w:ind w:left="720" w:right="26" w:firstLine="1036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/>
                <w:sz w:val="22"/>
                <w:szCs w:val="22"/>
              </w:rPr>
              <w:t xml:space="preserve"> Automotive Components Business Headquarters</w:t>
            </w:r>
          </w:p>
          <w:p w14:paraId="0A9B0826" w14:textId="77777777" w:rsidR="00FA6FD3" w:rsidRPr="00957F21" w:rsidRDefault="00FA6FD3" w:rsidP="00FA6FD3">
            <w:pPr>
              <w:numPr>
                <w:ilvl w:val="0"/>
                <w:numId w:val="2"/>
              </w:numPr>
              <w:tabs>
                <w:tab w:val="clear" w:pos="432"/>
              </w:tabs>
              <w:ind w:left="316" w:right="26" w:hanging="27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พ.ศ. </w:t>
            </w:r>
            <w:r w:rsidRPr="00957F21">
              <w:rPr>
                <w:rFonts w:ascii="Angsana New" w:hAnsi="Angsana New" w:cs="Angsana New"/>
                <w:sz w:val="22"/>
                <w:szCs w:val="22"/>
              </w:rPr>
              <w:t>2553</w:t>
            </w:r>
            <w:r w:rsidRPr="00957F21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-พ.ศ. 2558      </w:t>
            </w:r>
            <w:r w:rsidRPr="00957F21">
              <w:rPr>
                <w:rFonts w:ascii="Angsana New" w:hAnsi="Angsana New" w:cs="Angsana New"/>
                <w:sz w:val="22"/>
                <w:szCs w:val="22"/>
              </w:rPr>
              <w:t>Executive Officer</w:t>
            </w:r>
            <w:r w:rsidRPr="00957F21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</w:t>
            </w:r>
            <w:r w:rsidRPr="00957F21">
              <w:rPr>
                <w:rFonts w:ascii="Angsana New" w:hAnsi="Angsana New" w:cs="Angsana New"/>
                <w:sz w:val="22"/>
                <w:szCs w:val="22"/>
              </w:rPr>
              <w:t>General Manager, Printed</w:t>
            </w:r>
            <w:r w:rsidRPr="00957F21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</w:t>
            </w:r>
            <w:r w:rsidRPr="00957F21">
              <w:rPr>
                <w:rFonts w:ascii="Angsana New" w:hAnsi="Angsana New" w:cs="Angsana New"/>
                <w:sz w:val="22"/>
                <w:szCs w:val="22"/>
              </w:rPr>
              <w:t>Wiring</w:t>
            </w:r>
            <w:r w:rsidRPr="00957F21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</w:t>
            </w:r>
            <w:r w:rsidRPr="00957F21">
              <w:rPr>
                <w:rFonts w:ascii="Angsana New" w:hAnsi="Angsana New" w:cs="Angsana New"/>
                <w:sz w:val="22"/>
                <w:szCs w:val="22"/>
              </w:rPr>
              <w:t>Board</w:t>
            </w:r>
          </w:p>
          <w:p w14:paraId="172C30E4" w14:textId="11E6852E" w:rsidR="00FA6FD3" w:rsidRPr="00957F21" w:rsidRDefault="00FA6FD3" w:rsidP="00FA6FD3">
            <w:pPr>
              <w:ind w:left="316" w:right="26" w:firstLine="144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/>
                <w:sz w:val="22"/>
                <w:szCs w:val="22"/>
              </w:rPr>
              <w:t>Materials</w:t>
            </w:r>
            <w:r w:rsidRPr="00957F21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</w:t>
            </w:r>
            <w:r w:rsidRPr="00957F21">
              <w:rPr>
                <w:rFonts w:ascii="Angsana New" w:hAnsi="Angsana New" w:cs="Angsana New"/>
                <w:sz w:val="22"/>
                <w:szCs w:val="22"/>
              </w:rPr>
              <w:t>Business</w:t>
            </w:r>
            <w:r w:rsidRPr="00957F21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</w:t>
            </w:r>
            <w:r w:rsidRPr="00957F21">
              <w:rPr>
                <w:rFonts w:ascii="Angsana New" w:hAnsi="Angsana New" w:cs="Angsana New"/>
                <w:sz w:val="22"/>
                <w:szCs w:val="22"/>
              </w:rPr>
              <w:t>Sector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5C5619" w14:textId="77777777" w:rsidR="00E671C6" w:rsidRPr="00957F21" w:rsidRDefault="004731D6" w:rsidP="004731D6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57F2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</w:tr>
      <w:tr w:rsidR="00655032" w:rsidRPr="00957F21" w14:paraId="7DB0389E" w14:textId="77777777" w:rsidTr="00B97E84">
        <w:tc>
          <w:tcPr>
            <w:tcW w:w="2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AD9AC0" w14:textId="09267F95" w:rsidR="00655032" w:rsidRPr="00957F21" w:rsidRDefault="00655032" w:rsidP="00655032">
            <w:pPr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957F21">
              <w:rPr>
                <w:rFonts w:ascii="Angsana New" w:hAnsi="Angsana New" w:cs="Angsana New"/>
                <w:b/>
                <w:bCs/>
                <w:sz w:val="22"/>
                <w:szCs w:val="22"/>
              </w:rPr>
              <w:t>2</w:t>
            </w:r>
            <w:r w:rsidRPr="00957F21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. นา</w:t>
            </w:r>
            <w:r w:rsidRPr="00957F21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ยฮิโรอากิ ยามากูชิ</w:t>
            </w:r>
          </w:p>
          <w:p w14:paraId="551694BC" w14:textId="7072CB11" w:rsidR="00655032" w:rsidRPr="00957F21" w:rsidRDefault="00655032" w:rsidP="00655032">
            <w:pPr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957F21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ตำแหน่ง</w:t>
            </w:r>
            <w:r w:rsidRPr="00957F21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 xml:space="preserve"> </w:t>
            </w:r>
            <w:r w:rsidR="00F4285D" w:rsidRPr="00F4285D">
              <w:rPr>
                <w:rFonts w:ascii="Angsana New" w:hAnsi="Angsana New" w:cs="Angsana New" w:hint="cs"/>
                <w:sz w:val="22"/>
                <w:szCs w:val="22"/>
                <w:cs/>
              </w:rPr>
              <w:t>รองประธาน</w:t>
            </w:r>
            <w:r w:rsidR="0006261E" w:rsidRPr="00957F21">
              <w:rPr>
                <w:rFonts w:ascii="Angsana New" w:hAnsi="Angsana New" w:cs="Angsana New" w:hint="cs"/>
                <w:sz w:val="22"/>
                <w:szCs w:val="22"/>
                <w:cs/>
              </w:rPr>
              <w:t>กรรมการ</w:t>
            </w:r>
          </w:p>
          <w:p w14:paraId="5E54DA18" w14:textId="2CEBBD8A" w:rsidR="00655032" w:rsidRPr="00957F21" w:rsidRDefault="00655032" w:rsidP="00655032">
            <w:pPr>
              <w:ind w:left="567" w:hanging="567"/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อายุ </w:t>
            </w:r>
            <w:r w:rsidRPr="00957F21">
              <w:rPr>
                <w:rFonts w:ascii="Angsana New" w:hAnsi="Angsana New" w:cs="Angsana New"/>
                <w:sz w:val="22"/>
                <w:szCs w:val="22"/>
              </w:rPr>
              <w:t>5</w:t>
            </w:r>
            <w:r w:rsidR="00F4285D">
              <w:rPr>
                <w:rFonts w:ascii="Angsana New" w:hAnsi="Angsana New" w:cs="Angsana New"/>
                <w:sz w:val="22"/>
                <w:szCs w:val="22"/>
              </w:rPr>
              <w:t>3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 ปี  </w:t>
            </w:r>
          </w:p>
          <w:p w14:paraId="27D9C738" w14:textId="16EB8C5B" w:rsidR="00655032" w:rsidRPr="00957F21" w:rsidRDefault="00655032" w:rsidP="00655032">
            <w:pPr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อายุงาน </w:t>
            </w:r>
            <w:r w:rsidR="00F4285D" w:rsidRPr="00F4285D">
              <w:rPr>
                <w:rFonts w:ascii="Angsana New" w:hAnsi="Angsana New" w:cs="Angsana New"/>
                <w:sz w:val="22"/>
                <w:szCs w:val="22"/>
                <w:cs/>
              </w:rPr>
              <w:t>3 เดือน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BC6EE2" w14:textId="3F563411" w:rsidR="00655032" w:rsidRPr="00957F21" w:rsidRDefault="00655032" w:rsidP="00655032">
            <w:pPr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ร้อยละ </w:t>
            </w:r>
            <w:r w:rsidRPr="00957F21">
              <w:rPr>
                <w:rFonts w:ascii="Angsana New" w:hAnsi="Angsana New" w:cs="Angsana New"/>
                <w:sz w:val="22"/>
                <w:szCs w:val="22"/>
              </w:rPr>
              <w:t>0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957F21">
              <w:rPr>
                <w:rFonts w:ascii="Angsana New" w:hAnsi="Angsana New" w:cs="Angsana New"/>
                <w:sz w:val="22"/>
                <w:szCs w:val="22"/>
              </w:rPr>
              <w:t>00</w:t>
            </w:r>
          </w:p>
        </w:tc>
        <w:tc>
          <w:tcPr>
            <w:tcW w:w="39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18419F" w14:textId="77777777" w:rsidR="00655032" w:rsidRPr="00957F21" w:rsidRDefault="00655032" w:rsidP="00655032">
            <w:pPr>
              <w:numPr>
                <w:ilvl w:val="0"/>
                <w:numId w:val="19"/>
              </w:numPr>
              <w:tabs>
                <w:tab w:val="clear" w:pos="720"/>
              </w:tabs>
              <w:ind w:left="360" w:hanging="310"/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/>
                <w:sz w:val="22"/>
                <w:szCs w:val="22"/>
              </w:rPr>
              <w:t>Graduated School of Engineering, Nagoya Institute of Technology in Nagoya, Japan</w:t>
            </w:r>
          </w:p>
          <w:p w14:paraId="629A5B9C" w14:textId="77777777" w:rsidR="00655032" w:rsidRPr="00957F21" w:rsidRDefault="00655032" w:rsidP="00655032">
            <w:pPr>
              <w:ind w:left="360" w:right="26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1FF6BAA5" w14:textId="77777777" w:rsidR="00655032" w:rsidRPr="00957F21" w:rsidRDefault="00655032" w:rsidP="00655032">
            <w:pPr>
              <w:numPr>
                <w:ilvl w:val="0"/>
                <w:numId w:val="14"/>
              </w:numPr>
              <w:tabs>
                <w:tab w:val="clear" w:pos="720"/>
              </w:tabs>
              <w:ind w:left="208" w:hanging="18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0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B94A42" w14:textId="79DC6B60" w:rsidR="00655032" w:rsidRPr="00957F21" w:rsidRDefault="00655032" w:rsidP="00655032">
            <w:pPr>
              <w:numPr>
                <w:ilvl w:val="0"/>
                <w:numId w:val="4"/>
              </w:numPr>
              <w:tabs>
                <w:tab w:val="clear" w:pos="432"/>
              </w:tabs>
              <w:ind w:left="215" w:right="158" w:hanging="168"/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พ.ศ. </w:t>
            </w:r>
            <w:r w:rsidRPr="00957F21">
              <w:rPr>
                <w:rFonts w:ascii="Angsana New" w:hAnsi="Angsana New" w:cs="Angsana New"/>
                <w:sz w:val="22"/>
                <w:szCs w:val="22"/>
              </w:rPr>
              <w:t>2563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– ปัจจุบัน       </w:t>
            </w:r>
            <w:r w:rsidR="00F4285D">
              <w:rPr>
                <w:rFonts w:ascii="Angsana New" w:hAnsi="Angsana New" w:cs="Angsana New" w:hint="cs"/>
                <w:sz w:val="22"/>
                <w:szCs w:val="22"/>
                <w:cs/>
              </w:rPr>
              <w:t>รองประธาน</w:t>
            </w:r>
            <w:r w:rsidR="009C41E9">
              <w:rPr>
                <w:rFonts w:ascii="Angsana New" w:hAnsi="Angsana New" w:cs="Angsana New" w:hint="cs"/>
                <w:sz w:val="22"/>
                <w:szCs w:val="22"/>
                <w:cs/>
              </w:rPr>
              <w:t>กรรมการ</w:t>
            </w:r>
            <w:r w:rsidRPr="00957F21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>บมจ. ไทย เอ็นเนอร์จี สโตเรจ เทคโนโลยี</w:t>
            </w:r>
          </w:p>
          <w:p w14:paraId="1D62B6F9" w14:textId="15BC59F0" w:rsidR="00655032" w:rsidRPr="00957F21" w:rsidRDefault="00655032" w:rsidP="00655032">
            <w:pPr>
              <w:numPr>
                <w:ilvl w:val="0"/>
                <w:numId w:val="4"/>
              </w:numPr>
              <w:tabs>
                <w:tab w:val="clear" w:pos="432"/>
              </w:tabs>
              <w:ind w:left="215" w:hanging="168"/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พ.ศ. </w:t>
            </w:r>
            <w:r w:rsidRPr="00957F21">
              <w:rPr>
                <w:rFonts w:ascii="Angsana New" w:hAnsi="Angsana New" w:cs="Angsana New"/>
                <w:sz w:val="22"/>
                <w:szCs w:val="22"/>
              </w:rPr>
              <w:t>2560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 – </w:t>
            </w:r>
            <w:r w:rsidR="00F4285D" w:rsidRPr="00F4285D">
              <w:rPr>
                <w:rFonts w:ascii="Angsana New" w:hAnsi="Angsana New" w:cs="Angsana New"/>
                <w:sz w:val="22"/>
                <w:szCs w:val="22"/>
                <w:cs/>
              </w:rPr>
              <w:t>พ.ศ. 2563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   ผู้จัดการทั่วไปกลุ่มธุรกิจแบตเตอรี่ยานยนต์ </w:t>
            </w:r>
          </w:p>
          <w:p w14:paraId="6F121EA2" w14:textId="77777777" w:rsidR="00655032" w:rsidRPr="00957F21" w:rsidRDefault="00655032" w:rsidP="00655032">
            <w:pPr>
              <w:ind w:left="215" w:hanging="168"/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                                            สำนักงานใหญ่ด้านการจัดเก็บพลังงาน, สำนักงานใหญ่</w:t>
            </w:r>
          </w:p>
          <w:p w14:paraId="252E2530" w14:textId="77777777" w:rsidR="00655032" w:rsidRPr="00957F21" w:rsidRDefault="00655032" w:rsidP="00655032">
            <w:pPr>
              <w:ind w:left="215" w:hanging="168"/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                                            โตเกียว, บมจ. ฮิตาชิ เคมิคอล</w:t>
            </w:r>
          </w:p>
          <w:p w14:paraId="7655717C" w14:textId="77777777" w:rsidR="00655032" w:rsidRPr="00957F21" w:rsidRDefault="00655032" w:rsidP="00655032">
            <w:pPr>
              <w:numPr>
                <w:ilvl w:val="0"/>
                <w:numId w:val="4"/>
              </w:numPr>
              <w:tabs>
                <w:tab w:val="clear" w:pos="432"/>
              </w:tabs>
              <w:ind w:left="215" w:hanging="168"/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พ.ศ. </w:t>
            </w:r>
            <w:r w:rsidRPr="00957F21">
              <w:rPr>
                <w:rFonts w:ascii="Angsana New" w:hAnsi="Angsana New" w:cs="Angsana New"/>
                <w:sz w:val="22"/>
                <w:szCs w:val="22"/>
              </w:rPr>
              <w:t>2560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 – พ.ศ. </w:t>
            </w:r>
            <w:r w:rsidRPr="00957F21">
              <w:rPr>
                <w:rFonts w:ascii="Angsana New" w:hAnsi="Angsana New" w:cs="Angsana New"/>
                <w:sz w:val="22"/>
                <w:szCs w:val="22"/>
              </w:rPr>
              <w:t>2563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   กรรมการ บมจ. ฮิตาชิ เคมิคอล สโตเรจ แบตเตอรี่   (ประเทศไทย)</w:t>
            </w:r>
          </w:p>
          <w:p w14:paraId="46EF9416" w14:textId="77777777" w:rsidR="00655032" w:rsidRPr="00957F21" w:rsidRDefault="00655032" w:rsidP="00655032">
            <w:pPr>
              <w:numPr>
                <w:ilvl w:val="0"/>
                <w:numId w:val="4"/>
              </w:numPr>
              <w:tabs>
                <w:tab w:val="clear" w:pos="432"/>
              </w:tabs>
              <w:ind w:left="215" w:hanging="168"/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พ.ศ. </w:t>
            </w:r>
            <w:r w:rsidRPr="00957F21">
              <w:rPr>
                <w:rFonts w:ascii="Angsana New" w:hAnsi="Angsana New" w:cs="Angsana New"/>
                <w:sz w:val="22"/>
                <w:szCs w:val="22"/>
              </w:rPr>
              <w:t>2559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                       ร่วมงานกับบริษัท </w:t>
            </w:r>
            <w:r w:rsidRPr="00957F21">
              <w:rPr>
                <w:rFonts w:ascii="Angsana New" w:hAnsi="Angsana New" w:cs="Angsana New"/>
                <w:sz w:val="22"/>
                <w:szCs w:val="22"/>
              </w:rPr>
              <w:t>Hitachi Chemical by way of Merger</w:t>
            </w:r>
          </w:p>
          <w:p w14:paraId="7010FB83" w14:textId="77777777" w:rsidR="00655032" w:rsidRPr="00957F21" w:rsidRDefault="00655032" w:rsidP="00655032">
            <w:pPr>
              <w:numPr>
                <w:ilvl w:val="0"/>
                <w:numId w:val="4"/>
              </w:numPr>
              <w:tabs>
                <w:tab w:val="clear" w:pos="432"/>
              </w:tabs>
              <w:ind w:left="215" w:hanging="168"/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พ.ศ. </w:t>
            </w:r>
            <w:r w:rsidRPr="00957F21">
              <w:rPr>
                <w:rFonts w:ascii="Angsana New" w:hAnsi="Angsana New" w:cs="Angsana New"/>
                <w:sz w:val="22"/>
                <w:szCs w:val="22"/>
              </w:rPr>
              <w:t>2558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 – พ.ศ. </w:t>
            </w:r>
            <w:r w:rsidRPr="00957F21">
              <w:rPr>
                <w:rFonts w:ascii="Angsana New" w:hAnsi="Angsana New" w:cs="Angsana New"/>
                <w:sz w:val="22"/>
                <w:szCs w:val="22"/>
              </w:rPr>
              <w:t xml:space="preserve">2559   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ผู้จัดการทั่วไป </w:t>
            </w:r>
            <w:r w:rsidRPr="00957F21">
              <w:rPr>
                <w:rFonts w:ascii="Angsana New" w:hAnsi="Angsana New" w:cs="Angsana New"/>
                <w:sz w:val="22"/>
                <w:szCs w:val="22"/>
              </w:rPr>
              <w:t xml:space="preserve">Saitama Works, </w:t>
            </w:r>
          </w:p>
          <w:p w14:paraId="568DC387" w14:textId="77777777" w:rsidR="00655032" w:rsidRPr="00957F21" w:rsidRDefault="00655032" w:rsidP="00655032">
            <w:pPr>
              <w:ind w:left="215" w:hanging="168"/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/>
                <w:sz w:val="22"/>
                <w:szCs w:val="22"/>
              </w:rPr>
              <w:t xml:space="preserve">                                             Shin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  <w:r w:rsidRPr="00957F21">
              <w:rPr>
                <w:rFonts w:ascii="Angsana New" w:hAnsi="Angsana New" w:cs="Angsana New"/>
                <w:sz w:val="22"/>
                <w:szCs w:val="22"/>
              </w:rPr>
              <w:t xml:space="preserve">Kobe Electric Machinery </w:t>
            </w:r>
            <w:proofErr w:type="gramStart"/>
            <w:r w:rsidRPr="00957F21">
              <w:rPr>
                <w:rFonts w:ascii="Angsana New" w:hAnsi="Angsana New" w:cs="Angsana New"/>
                <w:sz w:val="22"/>
                <w:szCs w:val="22"/>
              </w:rPr>
              <w:t>Co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957F21">
              <w:rPr>
                <w:rFonts w:ascii="Angsana New" w:hAnsi="Angsana New" w:cs="Angsana New"/>
                <w:sz w:val="22"/>
                <w:szCs w:val="22"/>
              </w:rPr>
              <w:t>,Ltd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proofErr w:type="gramEnd"/>
          </w:p>
          <w:p w14:paraId="57630257" w14:textId="17930476" w:rsidR="00655032" w:rsidRPr="00957F21" w:rsidRDefault="00655032" w:rsidP="00655032">
            <w:pPr>
              <w:numPr>
                <w:ilvl w:val="0"/>
                <w:numId w:val="2"/>
              </w:numPr>
              <w:tabs>
                <w:tab w:val="clear" w:pos="432"/>
              </w:tabs>
              <w:ind w:left="391" w:right="26" w:hanging="316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พ.ศ. </w:t>
            </w:r>
            <w:r w:rsidRPr="00957F21">
              <w:rPr>
                <w:rFonts w:ascii="Angsana New" w:hAnsi="Angsana New" w:cs="Angsana New"/>
                <w:sz w:val="22"/>
                <w:szCs w:val="22"/>
              </w:rPr>
              <w:t>2535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 – พ.ศ. </w:t>
            </w:r>
            <w:r w:rsidRPr="00957F21">
              <w:rPr>
                <w:rFonts w:ascii="Angsana New" w:hAnsi="Angsana New" w:cs="Angsana New"/>
                <w:sz w:val="22"/>
                <w:szCs w:val="22"/>
              </w:rPr>
              <w:t xml:space="preserve">2558   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ร่วมงานกับบริษัท </w:t>
            </w:r>
            <w:r w:rsidRPr="00957F21">
              <w:rPr>
                <w:rFonts w:ascii="Angsana New" w:hAnsi="Angsana New" w:cs="Angsana New"/>
                <w:sz w:val="22"/>
                <w:szCs w:val="22"/>
              </w:rPr>
              <w:t>Shin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  <w:r w:rsidRPr="00957F21">
              <w:rPr>
                <w:rFonts w:ascii="Angsana New" w:hAnsi="Angsana New" w:cs="Angsana New"/>
                <w:sz w:val="22"/>
                <w:szCs w:val="22"/>
              </w:rPr>
              <w:t>Kobe Electric Machinery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5D9881" w14:textId="7E1EE45A" w:rsidR="00655032" w:rsidRPr="00957F21" w:rsidRDefault="00655032" w:rsidP="00655032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57F2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</w:tr>
      <w:tr w:rsidR="007F635F" w:rsidRPr="00957F21" w14:paraId="52F4F2B5" w14:textId="77777777" w:rsidTr="00B97E84">
        <w:tc>
          <w:tcPr>
            <w:tcW w:w="2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EAA2BE" w14:textId="335B46A4" w:rsidR="007F635F" w:rsidRPr="00957F21" w:rsidRDefault="00DF4E0E" w:rsidP="00060B55">
            <w:pPr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957F21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3</w:t>
            </w:r>
            <w:r w:rsidR="008570DC" w:rsidRPr="00957F21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. นาย</w:t>
            </w:r>
            <w:r w:rsidR="008570DC" w:rsidRPr="00957F21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โทชิโนริ โอสุมิ</w:t>
            </w:r>
          </w:p>
          <w:p w14:paraId="5DE0E97C" w14:textId="0621596E" w:rsidR="008570DC" w:rsidRPr="00957F21" w:rsidRDefault="00DA4845" w:rsidP="00060B55">
            <w:pPr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ตำแหน่ง</w:t>
            </w:r>
            <w:r w:rsidRPr="00957F21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</w:t>
            </w:r>
            <w:r w:rsidR="0006261E" w:rsidRPr="00957F21">
              <w:rPr>
                <w:rFonts w:ascii="Angsana New" w:hAnsi="Angsana New" w:cs="Angsana New" w:hint="cs"/>
                <w:sz w:val="22"/>
                <w:szCs w:val="22"/>
                <w:cs/>
              </w:rPr>
              <w:t>กรรมการ</w:t>
            </w:r>
          </w:p>
          <w:p w14:paraId="186A1DEE" w14:textId="6B40323C" w:rsidR="007F635F" w:rsidRPr="00957F21" w:rsidRDefault="007F635F" w:rsidP="00060B55">
            <w:pPr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อายุ </w:t>
            </w:r>
            <w:r w:rsidR="00735CF0" w:rsidRPr="00957F21">
              <w:rPr>
                <w:rFonts w:ascii="Angsana New" w:hAnsi="Angsana New" w:cs="Angsana New"/>
                <w:sz w:val="22"/>
                <w:szCs w:val="22"/>
              </w:rPr>
              <w:t>6</w:t>
            </w:r>
            <w:r w:rsidR="00F4285D">
              <w:rPr>
                <w:rFonts w:ascii="Angsana New" w:hAnsi="Angsana New" w:cs="Angsana New"/>
                <w:sz w:val="22"/>
                <w:szCs w:val="22"/>
              </w:rPr>
              <w:t>2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 ปี</w:t>
            </w:r>
          </w:p>
          <w:p w14:paraId="3A0AEBCF" w14:textId="0F70CFE1" w:rsidR="007F635F" w:rsidRPr="00957F21" w:rsidRDefault="007F635F" w:rsidP="00BD60B8">
            <w:pPr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อายุงาน </w:t>
            </w:r>
            <w:r w:rsidR="00FB5B2E" w:rsidRPr="00957F21">
              <w:rPr>
                <w:rFonts w:ascii="Angsana New" w:hAnsi="Angsana New" w:cs="Angsana New" w:hint="cs"/>
                <w:sz w:val="22"/>
                <w:szCs w:val="22"/>
                <w:cs/>
              </w:rPr>
              <w:t>3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  <w:r w:rsidR="00F4285D">
              <w:rPr>
                <w:rFonts w:ascii="Angsana New" w:hAnsi="Angsana New" w:cs="Angsana New" w:hint="cs"/>
                <w:sz w:val="22"/>
                <w:szCs w:val="22"/>
                <w:cs/>
              </w:rPr>
              <w:t>เดือน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052E74" w14:textId="77777777" w:rsidR="007F635F" w:rsidRPr="00957F21" w:rsidRDefault="007F635F" w:rsidP="00060B55">
            <w:pP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ร้อยละ </w:t>
            </w:r>
            <w:r w:rsidR="008E4D4A" w:rsidRPr="00957F21">
              <w:rPr>
                <w:rFonts w:ascii="Angsana New" w:hAnsi="Angsana New" w:cs="Angsana New"/>
                <w:sz w:val="22"/>
                <w:szCs w:val="22"/>
              </w:rPr>
              <w:t>0</w:t>
            </w:r>
            <w:r w:rsidR="008E4D4A" w:rsidRPr="00957F21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="008E4D4A" w:rsidRPr="00957F21">
              <w:rPr>
                <w:rFonts w:ascii="Angsana New" w:hAnsi="Angsana New" w:cs="Angsana New"/>
                <w:sz w:val="22"/>
                <w:szCs w:val="22"/>
              </w:rPr>
              <w:t>00</w:t>
            </w:r>
          </w:p>
        </w:tc>
        <w:tc>
          <w:tcPr>
            <w:tcW w:w="39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D3F234" w14:textId="77777777" w:rsidR="008E4D4A" w:rsidRPr="00957F21" w:rsidRDefault="008E4D4A" w:rsidP="008E4D4A">
            <w:pPr>
              <w:numPr>
                <w:ilvl w:val="0"/>
                <w:numId w:val="14"/>
              </w:numPr>
              <w:tabs>
                <w:tab w:val="clear" w:pos="720"/>
              </w:tabs>
              <w:ind w:left="208" w:hanging="180"/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/>
                <w:sz w:val="22"/>
                <w:szCs w:val="22"/>
              </w:rPr>
              <w:t>Graduated Faculty of Business Administration,</w:t>
            </w:r>
          </w:p>
          <w:p w14:paraId="6AFF9B77" w14:textId="77777777" w:rsidR="008E4D4A" w:rsidRPr="00957F21" w:rsidRDefault="008E4D4A" w:rsidP="008E4D4A">
            <w:pPr>
              <w:ind w:left="208"/>
              <w:rPr>
                <w:rFonts w:ascii="Angsana New" w:hAnsi="Angsana New" w:cs="Angsana New"/>
                <w:sz w:val="22"/>
                <w:szCs w:val="22"/>
              </w:rPr>
            </w:pPr>
            <w:proofErr w:type="spellStart"/>
            <w:r w:rsidRPr="00957F21">
              <w:rPr>
                <w:rFonts w:ascii="Angsana New" w:hAnsi="Angsana New" w:cs="Angsana New"/>
                <w:sz w:val="22"/>
                <w:szCs w:val="22"/>
              </w:rPr>
              <w:t>Kwansei</w:t>
            </w:r>
            <w:proofErr w:type="spellEnd"/>
            <w:r w:rsidRPr="00957F21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proofErr w:type="spellStart"/>
            <w:r w:rsidRPr="00957F21">
              <w:rPr>
                <w:rFonts w:ascii="Angsana New" w:hAnsi="Angsana New" w:cs="Angsana New"/>
                <w:sz w:val="22"/>
                <w:szCs w:val="22"/>
              </w:rPr>
              <w:t>Gakuin</w:t>
            </w:r>
            <w:proofErr w:type="spellEnd"/>
            <w:r w:rsidRPr="00957F21">
              <w:rPr>
                <w:rFonts w:ascii="Angsana New" w:hAnsi="Angsana New" w:cs="Angsana New"/>
                <w:sz w:val="22"/>
                <w:szCs w:val="22"/>
              </w:rPr>
              <w:t xml:space="preserve"> University Hyogo, Japan</w:t>
            </w:r>
          </w:p>
          <w:p w14:paraId="6AFC17B1" w14:textId="77777777" w:rsidR="007F635F" w:rsidRPr="00957F21" w:rsidRDefault="008E4D4A" w:rsidP="008E4D4A">
            <w:pPr>
              <w:numPr>
                <w:ilvl w:val="0"/>
                <w:numId w:val="14"/>
              </w:numPr>
              <w:tabs>
                <w:tab w:val="clear" w:pos="720"/>
              </w:tabs>
              <w:ind w:left="208" w:hanging="180"/>
              <w:rPr>
                <w:rFonts w:ascii="Angsana New" w:hAnsi="Angsana New" w:cs="Angsana New"/>
                <w:sz w:val="22"/>
                <w:szCs w:val="22"/>
              </w:rPr>
            </w:pPr>
            <w:proofErr w:type="spellStart"/>
            <w:r w:rsidRPr="00957F21">
              <w:rPr>
                <w:rFonts w:ascii="Angsana New" w:hAnsi="Angsana New" w:cs="Angsana New"/>
                <w:sz w:val="22"/>
                <w:szCs w:val="22"/>
              </w:rPr>
              <w:t>Advenced</w:t>
            </w:r>
            <w:proofErr w:type="spellEnd"/>
            <w:r w:rsidRPr="00957F21">
              <w:rPr>
                <w:rFonts w:ascii="Angsana New" w:hAnsi="Angsana New" w:cs="Angsana New"/>
                <w:sz w:val="22"/>
                <w:szCs w:val="22"/>
              </w:rPr>
              <w:t xml:space="preserve"> Management Program of The Wharton School</w:t>
            </w:r>
          </w:p>
          <w:p w14:paraId="6425DE0E" w14:textId="77777777" w:rsidR="008E4D4A" w:rsidRPr="00957F21" w:rsidRDefault="008E4D4A" w:rsidP="008E4D4A">
            <w:pPr>
              <w:ind w:left="208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57F21">
              <w:rPr>
                <w:rFonts w:ascii="Angsana New" w:hAnsi="Angsana New" w:cs="Angsana New"/>
                <w:sz w:val="22"/>
                <w:szCs w:val="22"/>
              </w:rPr>
              <w:t>University Pennsylvania, United States of America</w:t>
            </w:r>
          </w:p>
        </w:tc>
        <w:tc>
          <w:tcPr>
            <w:tcW w:w="60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6325CF" w14:textId="2E418ED2" w:rsidR="009323DE" w:rsidRPr="009C41E9" w:rsidRDefault="009323DE" w:rsidP="00E80B55">
            <w:pPr>
              <w:numPr>
                <w:ilvl w:val="0"/>
                <w:numId w:val="2"/>
              </w:numPr>
              <w:tabs>
                <w:tab w:val="clear" w:pos="432"/>
              </w:tabs>
              <w:ind w:left="391" w:right="26" w:hanging="316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9C41E9">
              <w:rPr>
                <w:rFonts w:ascii="Angsana New" w:hAnsi="Angsana New" w:cs="Angsana New"/>
                <w:sz w:val="22"/>
                <w:szCs w:val="22"/>
                <w:cs/>
              </w:rPr>
              <w:t xml:space="preserve">พ.ศ. </w:t>
            </w:r>
            <w:r w:rsidRPr="009C41E9">
              <w:rPr>
                <w:rFonts w:ascii="Angsana New" w:hAnsi="Angsana New" w:cs="Angsana New"/>
                <w:sz w:val="22"/>
                <w:szCs w:val="22"/>
              </w:rPr>
              <w:t>2563</w:t>
            </w:r>
            <w:r w:rsidRPr="009C41E9">
              <w:rPr>
                <w:rFonts w:ascii="Angsana New" w:hAnsi="Angsana New" w:cs="Angsana New"/>
                <w:sz w:val="22"/>
                <w:szCs w:val="22"/>
                <w:cs/>
              </w:rPr>
              <w:t xml:space="preserve"> - ปัจจุบัน         </w:t>
            </w:r>
            <w:r w:rsidR="009C41E9">
              <w:rPr>
                <w:rFonts w:ascii="Angsana New" w:hAnsi="Angsana New" w:cs="Angsana New" w:hint="cs"/>
                <w:sz w:val="22"/>
                <w:szCs w:val="22"/>
                <w:cs/>
              </w:rPr>
              <w:t>กรรมการ</w:t>
            </w:r>
            <w:r w:rsidRPr="009C41E9">
              <w:rPr>
                <w:rFonts w:ascii="Angsana New" w:hAnsi="Angsana New" w:cs="Angsana New"/>
                <w:sz w:val="22"/>
                <w:szCs w:val="22"/>
                <w:cs/>
              </w:rPr>
              <w:t xml:space="preserve"> บมจ. ไทย เอ็นเนอร์จี สโตเรจ เทคโนโลยี</w:t>
            </w:r>
          </w:p>
          <w:p w14:paraId="1BC4A990" w14:textId="41C5B6FF" w:rsidR="00F4617A" w:rsidRPr="00957F21" w:rsidRDefault="008E4D4A" w:rsidP="009323DE">
            <w:pPr>
              <w:numPr>
                <w:ilvl w:val="0"/>
                <w:numId w:val="2"/>
              </w:numPr>
              <w:tabs>
                <w:tab w:val="clear" w:pos="432"/>
              </w:tabs>
              <w:ind w:left="391" w:right="26" w:hanging="316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พ.ศ. </w:t>
            </w:r>
            <w:r w:rsidRPr="00957F21">
              <w:rPr>
                <w:rFonts w:ascii="Angsana New" w:hAnsi="Angsana New" w:cs="Angsana New"/>
                <w:sz w:val="22"/>
                <w:szCs w:val="22"/>
              </w:rPr>
              <w:t>2560</w:t>
            </w:r>
            <w:r w:rsidR="009323DE"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  <w:r w:rsidR="003E3525"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– พ.ศ. </w:t>
            </w:r>
            <w:r w:rsidR="00E86FE5" w:rsidRPr="00957F21">
              <w:rPr>
                <w:rFonts w:ascii="Angsana New" w:hAnsi="Angsana New" w:cs="Angsana New"/>
                <w:sz w:val="22"/>
                <w:szCs w:val="22"/>
              </w:rPr>
              <w:t>2563</w:t>
            </w:r>
            <w:r w:rsidR="00175A89"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     รองประธานกรรมการ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 และประธานเจ้าหน้าที่บริ</w:t>
            </w:r>
            <w:r w:rsidR="00F4617A" w:rsidRPr="00957F21">
              <w:rPr>
                <w:rFonts w:ascii="Angsana New" w:hAnsi="Angsana New" w:cs="Angsana New"/>
                <w:sz w:val="22"/>
                <w:szCs w:val="22"/>
                <w:cs/>
              </w:rPr>
              <w:t>หาร</w:t>
            </w:r>
          </w:p>
          <w:p w14:paraId="62A9B10F" w14:textId="42BACD32" w:rsidR="00175A89" w:rsidRPr="00957F21" w:rsidRDefault="00F4617A" w:rsidP="00F4617A">
            <w:pPr>
              <w:ind w:left="27" w:right="26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                                             </w:t>
            </w:r>
            <w:r w:rsidR="00BC257E"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     </w:t>
            </w:r>
            <w:r w:rsidR="00032243"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  <w:r w:rsidR="003E3525"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  <w:r w:rsidR="00032243" w:rsidRPr="00957F21">
              <w:rPr>
                <w:rFonts w:ascii="Angsana New" w:hAnsi="Angsana New" w:cs="Angsana New"/>
                <w:sz w:val="22"/>
                <w:szCs w:val="22"/>
                <w:cs/>
              </w:rPr>
              <w:t>บมจ. ฮิตาชิ เคมิคอล สโตเรจ แบตเตอรี่ (ประเทศไทย)</w:t>
            </w:r>
          </w:p>
          <w:p w14:paraId="22FA6BAF" w14:textId="77777777" w:rsidR="00175A89" w:rsidRPr="00957F21" w:rsidRDefault="00F4617A" w:rsidP="009323DE">
            <w:pPr>
              <w:numPr>
                <w:ilvl w:val="0"/>
                <w:numId w:val="2"/>
              </w:numPr>
              <w:ind w:left="297" w:right="26" w:hanging="222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พ.ศ. </w:t>
            </w:r>
            <w:r w:rsidRPr="00957F21">
              <w:rPr>
                <w:rFonts w:ascii="Angsana New" w:hAnsi="Angsana New" w:cs="Angsana New"/>
                <w:sz w:val="22"/>
                <w:szCs w:val="22"/>
              </w:rPr>
              <w:t>2558</w:t>
            </w:r>
            <w:r w:rsidR="00175A89"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>–</w:t>
            </w:r>
            <w:r w:rsidR="00175A89"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  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พ.ศ. </w:t>
            </w:r>
            <w:r w:rsidRPr="00957F21">
              <w:rPr>
                <w:rFonts w:ascii="Angsana New" w:hAnsi="Angsana New" w:cs="Angsana New"/>
                <w:sz w:val="22"/>
                <w:szCs w:val="22"/>
              </w:rPr>
              <w:t>2560</w:t>
            </w:r>
            <w:r w:rsidR="00175A89"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  <w:r w:rsidR="00175A89"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  <w:r w:rsidR="00032243"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>รอง</w:t>
            </w:r>
            <w:r w:rsidR="00175A89" w:rsidRPr="00957F21">
              <w:rPr>
                <w:rFonts w:ascii="Angsana New" w:hAnsi="Angsana New" w:cs="Angsana New"/>
                <w:sz w:val="22"/>
                <w:szCs w:val="22"/>
                <w:cs/>
              </w:rPr>
              <w:t>กรรมการ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ผู้จัดการ </w:t>
            </w:r>
            <w:r w:rsidR="00175A89" w:rsidRPr="00957F21">
              <w:rPr>
                <w:rFonts w:ascii="Angsana New" w:hAnsi="Angsana New" w:cs="Angsana New"/>
                <w:sz w:val="22"/>
                <w:szCs w:val="22"/>
                <w:cs/>
              </w:rPr>
              <w:t>บมจ.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>ฮิตาชิ เคมิคอล ทั้งเครือ</w:t>
            </w:r>
          </w:p>
          <w:p w14:paraId="7C01ED3D" w14:textId="347777CF" w:rsidR="00F4617A" w:rsidRPr="00957F21" w:rsidRDefault="00F4617A" w:rsidP="009323DE">
            <w:pPr>
              <w:ind w:right="26" w:hanging="222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                                               </w:t>
            </w:r>
            <w:r w:rsidR="00BC257E"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    </w:t>
            </w:r>
            <w:r w:rsidR="00032243"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  <w:r w:rsidR="009323DE"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        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>ในประเทศไทย และ</w:t>
            </w:r>
            <w:r w:rsidRPr="00957F21">
              <w:rPr>
                <w:rFonts w:ascii="Angsana New" w:hAnsi="Angsana New" w:cs="Angsana New"/>
                <w:sz w:val="22"/>
                <w:szCs w:val="22"/>
              </w:rPr>
              <w:t>Hitachi chemical Asia Thailand</w:t>
            </w:r>
          </w:p>
          <w:p w14:paraId="70F7471A" w14:textId="77777777" w:rsidR="00175A89" w:rsidRPr="00957F21" w:rsidRDefault="00F4617A" w:rsidP="009323DE">
            <w:pPr>
              <w:numPr>
                <w:ilvl w:val="0"/>
                <w:numId w:val="2"/>
              </w:numPr>
              <w:ind w:left="297" w:right="26" w:hanging="222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lastRenderedPageBreak/>
              <w:t xml:space="preserve">พ.ศ. </w:t>
            </w:r>
            <w:r w:rsidRPr="00957F21">
              <w:rPr>
                <w:rFonts w:ascii="Angsana New" w:hAnsi="Angsana New" w:cs="Angsana New"/>
                <w:sz w:val="22"/>
                <w:szCs w:val="22"/>
              </w:rPr>
              <w:t>2553</w:t>
            </w:r>
            <w:r w:rsidR="00175A89"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 – 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พ.ศ. </w:t>
            </w:r>
            <w:r w:rsidRPr="00957F21">
              <w:rPr>
                <w:rFonts w:ascii="Angsana New" w:hAnsi="Angsana New" w:cs="Angsana New"/>
                <w:sz w:val="22"/>
                <w:szCs w:val="22"/>
              </w:rPr>
              <w:t>2558</w:t>
            </w:r>
            <w:r w:rsidR="00175A89"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   </w:t>
            </w:r>
            <w:r w:rsidR="00032243"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  <w:r w:rsidR="00175A89" w:rsidRPr="00957F21">
              <w:rPr>
                <w:rFonts w:ascii="Angsana New" w:hAnsi="Angsana New" w:cs="Angsana New"/>
                <w:sz w:val="22"/>
                <w:szCs w:val="22"/>
                <w:cs/>
              </w:rPr>
              <w:t>กรรมการ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ผู้จัดการ </w:t>
            </w:r>
            <w:r w:rsidR="00175A89" w:rsidRPr="00957F21">
              <w:rPr>
                <w:rFonts w:ascii="Angsana New" w:hAnsi="Angsana New" w:cs="Angsana New"/>
                <w:sz w:val="22"/>
                <w:szCs w:val="22"/>
                <w:cs/>
              </w:rPr>
              <w:t>บจ.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>ฮิตาชิ เคมิคอล ไทยแลนด์</w:t>
            </w:r>
          </w:p>
          <w:p w14:paraId="596F99B8" w14:textId="77777777" w:rsidR="00175A89" w:rsidRPr="00957F21" w:rsidRDefault="00F4617A" w:rsidP="009323DE">
            <w:pPr>
              <w:numPr>
                <w:ilvl w:val="0"/>
                <w:numId w:val="2"/>
              </w:numPr>
              <w:ind w:left="297" w:right="26" w:hanging="222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พ.ศ. </w:t>
            </w:r>
            <w:r w:rsidRPr="00957F21">
              <w:rPr>
                <w:rFonts w:ascii="Angsana New" w:hAnsi="Angsana New" w:cs="Angsana New"/>
                <w:sz w:val="22"/>
                <w:szCs w:val="22"/>
              </w:rPr>
              <w:t>2533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               </w:t>
            </w:r>
            <w:r w:rsidR="00175A89"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       </w:t>
            </w:r>
            <w:r w:rsidR="00BC257E"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  <w:r w:rsidR="008570DC"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  <w:r w:rsidR="00032243"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>ร่วมงานกับบริษัท</w:t>
            </w:r>
            <w:r w:rsidR="00175A89"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  บ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>ม</w:t>
            </w:r>
            <w:r w:rsidR="00175A89" w:rsidRPr="00957F21">
              <w:rPr>
                <w:rFonts w:ascii="Angsana New" w:hAnsi="Angsana New" w:cs="Angsana New"/>
                <w:sz w:val="22"/>
                <w:szCs w:val="22"/>
                <w:cs/>
              </w:rPr>
              <w:t>จ.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>ฮิตาชิ เคมิคอล</w:t>
            </w:r>
          </w:p>
          <w:p w14:paraId="353DEAB0" w14:textId="1AD01A89" w:rsidR="00032243" w:rsidRPr="00957F21" w:rsidRDefault="00CF4EAE" w:rsidP="00F4285D">
            <w:pPr>
              <w:numPr>
                <w:ilvl w:val="0"/>
                <w:numId w:val="2"/>
              </w:numPr>
              <w:tabs>
                <w:tab w:val="clear" w:pos="432"/>
              </w:tabs>
              <w:ind w:left="318" w:right="26" w:hanging="18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พ.ศ. </w:t>
            </w:r>
            <w:r w:rsidRPr="00957F21">
              <w:rPr>
                <w:rFonts w:ascii="Angsana New" w:hAnsi="Angsana New" w:cs="Angsana New"/>
                <w:sz w:val="22"/>
                <w:szCs w:val="22"/>
              </w:rPr>
              <w:t>2524</w:t>
            </w:r>
            <w:r w:rsidR="00175A89"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 – 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พ.ศ. </w:t>
            </w:r>
            <w:r w:rsidRPr="00957F21">
              <w:rPr>
                <w:rFonts w:ascii="Angsana New" w:hAnsi="Angsana New" w:cs="Angsana New"/>
                <w:sz w:val="22"/>
                <w:szCs w:val="22"/>
              </w:rPr>
              <w:t>2533</w:t>
            </w:r>
            <w:r w:rsidR="00175A89"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   </w:t>
            </w:r>
            <w:r w:rsidR="00032243"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  <w:r w:rsidR="00175A89"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>ร่วมงานกับบริษัท บมจ. นิปปอน เคมิคอล เทรดดิ</w:t>
            </w:r>
            <w:r w:rsidR="00735CF0" w:rsidRPr="00957F21">
              <w:rPr>
                <w:rFonts w:ascii="Angsana New" w:hAnsi="Angsana New" w:cs="Angsana New"/>
                <w:sz w:val="22"/>
                <w:szCs w:val="22"/>
                <w:cs/>
              </w:rPr>
              <w:t>้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>ง</w:t>
            </w:r>
          </w:p>
          <w:p w14:paraId="23613183" w14:textId="77777777" w:rsidR="00032243" w:rsidRPr="00957F21" w:rsidRDefault="00032243" w:rsidP="00FB5B2E">
            <w:pPr>
              <w:ind w:right="26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62B544AE" w14:textId="77777777" w:rsidR="00032243" w:rsidRPr="00957F21" w:rsidRDefault="00032243" w:rsidP="00FB5B2E">
            <w:pPr>
              <w:ind w:right="26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18BC19" w14:textId="77777777" w:rsidR="007F635F" w:rsidRPr="00957F21" w:rsidRDefault="007F635F" w:rsidP="00060B55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57F21">
              <w:rPr>
                <w:rFonts w:ascii="Angsana New" w:hAnsi="Angsana New" w:cs="Angsana New"/>
                <w:sz w:val="24"/>
                <w:szCs w:val="24"/>
                <w:cs/>
              </w:rPr>
              <w:lastRenderedPageBreak/>
              <w:t>-</w:t>
            </w:r>
          </w:p>
        </w:tc>
      </w:tr>
      <w:tr w:rsidR="007F635F" w:rsidRPr="00957F21" w14:paraId="4D35ADC7" w14:textId="77777777" w:rsidTr="00B97E84">
        <w:trPr>
          <w:trHeight w:val="1545"/>
        </w:trPr>
        <w:tc>
          <w:tcPr>
            <w:tcW w:w="2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CF57F1" w14:textId="1DD4DB2E" w:rsidR="007F635F" w:rsidRPr="00957F21" w:rsidRDefault="00735CF0" w:rsidP="00060B55">
            <w:pPr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957F21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4</w:t>
            </w:r>
            <w:r w:rsidR="00B970EF" w:rsidRPr="00957F21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. </w:t>
            </w:r>
            <w:r w:rsidR="00D63214" w:rsidRPr="00957F21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นายมาซาคัทสึ</w:t>
            </w:r>
            <w:r w:rsidR="00D63214" w:rsidRPr="00957F21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 xml:space="preserve"> </w:t>
            </w:r>
            <w:r w:rsidR="00D63214" w:rsidRPr="00957F21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ซูซูกิ</w:t>
            </w:r>
          </w:p>
          <w:p w14:paraId="066D832F" w14:textId="77777777" w:rsidR="00BB2F50" w:rsidRPr="00957F21" w:rsidRDefault="00DA4845" w:rsidP="00E05B41">
            <w:pPr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ตำแหน่ง</w:t>
            </w:r>
            <w:r w:rsidRPr="00957F21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</w:t>
            </w:r>
            <w:r w:rsidR="007F635F" w:rsidRPr="00957F21">
              <w:rPr>
                <w:rFonts w:ascii="Angsana New" w:hAnsi="Angsana New" w:cs="Angsana New"/>
                <w:sz w:val="22"/>
                <w:szCs w:val="22"/>
                <w:cs/>
              </w:rPr>
              <w:t>กรรมการ</w:t>
            </w:r>
          </w:p>
          <w:p w14:paraId="324E5241" w14:textId="513DA659" w:rsidR="007F635F" w:rsidRPr="00957F21" w:rsidRDefault="007F635F" w:rsidP="00060B55">
            <w:pPr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อายุ </w:t>
            </w:r>
            <w:r w:rsidR="00B970EF" w:rsidRPr="00957F21">
              <w:rPr>
                <w:rFonts w:ascii="Angsana New" w:hAnsi="Angsana New" w:cs="Angsana New"/>
                <w:sz w:val="22"/>
                <w:szCs w:val="22"/>
              </w:rPr>
              <w:t>5</w:t>
            </w:r>
            <w:r w:rsidR="00D63214" w:rsidRPr="00957F21">
              <w:rPr>
                <w:rFonts w:ascii="Angsana New" w:hAnsi="Angsana New" w:cs="Angsana New" w:hint="cs"/>
                <w:sz w:val="22"/>
                <w:szCs w:val="22"/>
                <w:cs/>
              </w:rPr>
              <w:t>6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>ปี</w:t>
            </w:r>
          </w:p>
          <w:p w14:paraId="01B65997" w14:textId="02677FE2" w:rsidR="00212E19" w:rsidRPr="00957F21" w:rsidRDefault="007F635F" w:rsidP="00BB2F50">
            <w:pPr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อายุงาน </w:t>
            </w:r>
            <w:r w:rsidR="00F4285D">
              <w:rPr>
                <w:rFonts w:ascii="Angsana New" w:hAnsi="Angsana New" w:cs="Angsana New"/>
                <w:sz w:val="22"/>
                <w:szCs w:val="22"/>
              </w:rPr>
              <w:t xml:space="preserve">3 </w:t>
            </w:r>
            <w:r w:rsidR="00F4285D">
              <w:rPr>
                <w:rFonts w:ascii="Angsana New" w:hAnsi="Angsana New" w:cs="Angsana New" w:hint="cs"/>
                <w:sz w:val="22"/>
                <w:szCs w:val="22"/>
                <w:cs/>
              </w:rPr>
              <w:t>เดือน</w:t>
            </w:r>
          </w:p>
          <w:p w14:paraId="4B979E64" w14:textId="77777777" w:rsidR="00212E19" w:rsidRPr="00957F21" w:rsidRDefault="00212E19" w:rsidP="00212E19">
            <w:pPr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  <w:p w14:paraId="12A44670" w14:textId="77777777" w:rsidR="00212E19" w:rsidRPr="00957F21" w:rsidRDefault="00212E19" w:rsidP="00212E19">
            <w:pPr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  <w:p w14:paraId="432EF494" w14:textId="77777777" w:rsidR="00212E19" w:rsidRPr="00957F21" w:rsidRDefault="00212E19" w:rsidP="00212E19">
            <w:pPr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  <w:p w14:paraId="7B69ACF3" w14:textId="77777777" w:rsidR="007F635F" w:rsidRPr="00957F21" w:rsidRDefault="007F635F" w:rsidP="00212E19">
            <w:pPr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1CE8A8" w14:textId="77777777" w:rsidR="007F635F" w:rsidRPr="00957F21" w:rsidRDefault="007F635F" w:rsidP="00BD60B8">
            <w:pP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ร้อยละ </w:t>
            </w:r>
            <w:r w:rsidR="00B970EF" w:rsidRPr="00957F21">
              <w:rPr>
                <w:rFonts w:ascii="Angsana New" w:hAnsi="Angsana New" w:cs="Angsana New"/>
                <w:sz w:val="22"/>
                <w:szCs w:val="22"/>
              </w:rPr>
              <w:t>0</w:t>
            </w:r>
            <w:r w:rsidR="00B970EF" w:rsidRPr="00957F21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="00B970EF" w:rsidRPr="00957F21">
              <w:rPr>
                <w:rFonts w:ascii="Angsana New" w:hAnsi="Angsana New" w:cs="Angsana New"/>
                <w:sz w:val="22"/>
                <w:szCs w:val="22"/>
              </w:rPr>
              <w:t>00</w:t>
            </w:r>
          </w:p>
        </w:tc>
        <w:tc>
          <w:tcPr>
            <w:tcW w:w="39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162A9C" w14:textId="5D6924EB" w:rsidR="007F635F" w:rsidRPr="00957F21" w:rsidRDefault="00D63214" w:rsidP="00B970EF">
            <w:pPr>
              <w:numPr>
                <w:ilvl w:val="0"/>
                <w:numId w:val="13"/>
              </w:numPr>
              <w:tabs>
                <w:tab w:val="clear" w:pos="720"/>
              </w:tabs>
              <w:ind w:left="208" w:hanging="208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57F21">
              <w:rPr>
                <w:rFonts w:ascii="Angsana New" w:hAnsi="Angsana New" w:cs="Angsana New"/>
                <w:sz w:val="22"/>
                <w:szCs w:val="22"/>
              </w:rPr>
              <w:t>Gunma University, Faculty of Engineering</w:t>
            </w:r>
          </w:p>
        </w:tc>
        <w:tc>
          <w:tcPr>
            <w:tcW w:w="60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1453F7" w14:textId="3959469C" w:rsidR="009323DE" w:rsidRPr="00957F21" w:rsidRDefault="003E3525" w:rsidP="00E86FE5">
            <w:pPr>
              <w:numPr>
                <w:ilvl w:val="0"/>
                <w:numId w:val="29"/>
              </w:numPr>
              <w:ind w:left="201" w:hanging="168"/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>พ.ศ. 256</w:t>
            </w:r>
            <w:r w:rsidRPr="00957F21">
              <w:rPr>
                <w:rFonts w:ascii="Angsana New" w:hAnsi="Angsana New" w:cs="Angsana New"/>
                <w:sz w:val="22"/>
                <w:szCs w:val="22"/>
              </w:rPr>
              <w:t>3</w:t>
            </w:r>
            <w:r w:rsidR="00BC257E"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 – ปัจจุบัน </w:t>
            </w:r>
            <w:r w:rsidR="009323DE"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    </w:t>
            </w:r>
            <w:r w:rsidR="00BC257E" w:rsidRPr="00957F21">
              <w:rPr>
                <w:rFonts w:ascii="Angsana New" w:hAnsi="Angsana New" w:cs="Angsana New"/>
                <w:sz w:val="22"/>
                <w:szCs w:val="22"/>
                <w:cs/>
              </w:rPr>
              <w:t>กรรมการ</w:t>
            </w:r>
            <w:r w:rsidR="00655032" w:rsidRPr="00957F21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</w:t>
            </w:r>
            <w:r w:rsidR="00032243"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บมจ. </w:t>
            </w:r>
            <w:r w:rsidR="009323DE" w:rsidRPr="00957F21">
              <w:rPr>
                <w:rFonts w:ascii="Angsana New" w:hAnsi="Angsana New" w:cs="Angsana New"/>
                <w:sz w:val="22"/>
                <w:szCs w:val="22"/>
                <w:cs/>
              </w:rPr>
              <w:t>บมจ. ไทย เอ็นเนอร์จี สโตเรจ เทคโนโลยี</w:t>
            </w:r>
          </w:p>
          <w:p w14:paraId="6F8F94C7" w14:textId="5882E677" w:rsidR="00954BD3" w:rsidRPr="00957F21" w:rsidRDefault="00954BD3" w:rsidP="00E86FE5">
            <w:pPr>
              <w:numPr>
                <w:ilvl w:val="0"/>
                <w:numId w:val="29"/>
              </w:numPr>
              <w:ind w:left="201" w:hanging="168"/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 w:hint="cs"/>
                <w:sz w:val="22"/>
                <w:szCs w:val="22"/>
                <w:cs/>
              </w:rPr>
              <w:t>พ.ศ.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 2562</w:t>
            </w:r>
            <w:r w:rsidRPr="00957F21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- ปัจจุบัน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ab/>
            </w:r>
            <w:r w:rsidRPr="00957F21">
              <w:rPr>
                <w:rFonts w:ascii="Angsana New" w:hAnsi="Angsana New" w:cs="Angsana New"/>
                <w:sz w:val="22"/>
                <w:szCs w:val="22"/>
              </w:rPr>
              <w:t xml:space="preserve">General Manager, </w:t>
            </w:r>
            <w:r w:rsidR="00F4285D" w:rsidRPr="00F4285D">
              <w:rPr>
                <w:rFonts w:ascii="Angsana New" w:hAnsi="Angsana New" w:cs="Angsana New"/>
                <w:sz w:val="22"/>
                <w:szCs w:val="22"/>
              </w:rPr>
              <w:t xml:space="preserve">Automotive </w:t>
            </w:r>
            <w:r w:rsidRPr="00957F21">
              <w:rPr>
                <w:rFonts w:ascii="Angsana New" w:hAnsi="Angsana New" w:cs="Angsana New"/>
                <w:sz w:val="22"/>
                <w:szCs w:val="22"/>
              </w:rPr>
              <w:t>System Business Sector,</w:t>
            </w:r>
          </w:p>
          <w:p w14:paraId="385F21F9" w14:textId="77777777" w:rsidR="00954BD3" w:rsidRPr="00957F21" w:rsidRDefault="00954BD3" w:rsidP="00954BD3">
            <w:pPr>
              <w:ind w:left="201" w:firstLine="1285"/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/>
                <w:sz w:val="22"/>
                <w:szCs w:val="22"/>
              </w:rPr>
              <w:t>Energy Storage Business Headquarters</w:t>
            </w:r>
          </w:p>
          <w:p w14:paraId="389FDD0B" w14:textId="77777777" w:rsidR="00954BD3" w:rsidRPr="00957F21" w:rsidRDefault="00954BD3" w:rsidP="00E86FE5">
            <w:pPr>
              <w:numPr>
                <w:ilvl w:val="0"/>
                <w:numId w:val="29"/>
              </w:numPr>
              <w:ind w:left="201" w:hanging="168"/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พ.ศ. 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>2560</w:t>
            </w:r>
            <w:r w:rsidRPr="00957F21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-พ.ศ. 2562 </w:t>
            </w:r>
            <w:r w:rsidRPr="00957F21">
              <w:rPr>
                <w:rFonts w:ascii="Angsana New" w:hAnsi="Angsana New" w:cs="Angsana New"/>
                <w:sz w:val="22"/>
                <w:szCs w:val="22"/>
              </w:rPr>
              <w:t xml:space="preserve">General Manager, Industrial Battery System Business Sector, </w:t>
            </w:r>
          </w:p>
          <w:p w14:paraId="6F6346A5" w14:textId="08F4F677" w:rsidR="00954BD3" w:rsidRPr="00957F21" w:rsidRDefault="00954BD3" w:rsidP="00954BD3">
            <w:pPr>
              <w:ind w:left="201" w:firstLine="1285"/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/>
                <w:sz w:val="22"/>
                <w:szCs w:val="22"/>
              </w:rPr>
              <w:t>Energy Storage Business Headquarters</w:t>
            </w:r>
          </w:p>
          <w:p w14:paraId="7599229D" w14:textId="45C75B39" w:rsidR="00954BD3" w:rsidRPr="00957F21" w:rsidRDefault="00954BD3" w:rsidP="00E86FE5">
            <w:pPr>
              <w:numPr>
                <w:ilvl w:val="0"/>
                <w:numId w:val="29"/>
              </w:numPr>
              <w:ind w:left="201" w:hanging="168"/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 w:hint="cs"/>
                <w:sz w:val="22"/>
                <w:szCs w:val="22"/>
                <w:cs/>
              </w:rPr>
              <w:t>พ.ศ.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 2558</w:t>
            </w:r>
            <w:r w:rsidRPr="00957F21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-พ.ศ. 2560  </w:t>
            </w:r>
            <w:r w:rsidRPr="00957F21">
              <w:rPr>
                <w:rFonts w:ascii="Angsana New" w:hAnsi="Angsana New" w:cs="Angsana New"/>
                <w:sz w:val="22"/>
                <w:szCs w:val="22"/>
              </w:rPr>
              <w:t xml:space="preserve">President, Hitachi Chemical Asia 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Pr="00957F21">
              <w:rPr>
                <w:rFonts w:ascii="Angsana New" w:hAnsi="Angsana New" w:cs="Angsana New"/>
                <w:sz w:val="22"/>
                <w:szCs w:val="22"/>
              </w:rPr>
              <w:t>Thailand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) </w:t>
            </w:r>
            <w:r w:rsidRPr="00957F21">
              <w:rPr>
                <w:rFonts w:ascii="Angsana New" w:hAnsi="Angsana New" w:cs="Angsana New"/>
                <w:sz w:val="22"/>
                <w:szCs w:val="22"/>
              </w:rPr>
              <w:t>Co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957F21">
              <w:rPr>
                <w:rFonts w:ascii="Angsana New" w:hAnsi="Angsana New" w:cs="Angsana New"/>
                <w:sz w:val="22"/>
                <w:szCs w:val="22"/>
              </w:rPr>
              <w:t>, Ltd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</w:p>
          <w:p w14:paraId="66DB1620" w14:textId="073FE1D4" w:rsidR="00954BD3" w:rsidRPr="00957F21" w:rsidRDefault="00954BD3" w:rsidP="00954BD3">
            <w:pPr>
              <w:numPr>
                <w:ilvl w:val="0"/>
                <w:numId w:val="29"/>
              </w:numPr>
              <w:ind w:left="201" w:hanging="168"/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 w:hint="cs"/>
                <w:sz w:val="22"/>
                <w:szCs w:val="22"/>
                <w:cs/>
              </w:rPr>
              <w:t>พ.ศ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 2553</w:t>
            </w:r>
            <w:r w:rsidRPr="00957F21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-พ.ศ. 2558 </w:t>
            </w:r>
            <w:r w:rsidRPr="00957F21">
              <w:rPr>
                <w:rFonts w:ascii="Angsana New" w:hAnsi="Angsana New" w:cs="Angsana New"/>
                <w:sz w:val="22"/>
                <w:szCs w:val="22"/>
              </w:rPr>
              <w:t>Manager, Thai Project Group, Corporate Business Strategy Headquarter</w:t>
            </w:r>
          </w:p>
          <w:p w14:paraId="7DECB5BE" w14:textId="7FB2E142" w:rsidR="007F635F" w:rsidRPr="00957F21" w:rsidRDefault="007F635F" w:rsidP="00954BD3">
            <w:pPr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053E58" w14:textId="77777777" w:rsidR="007F635F" w:rsidRPr="00957F21" w:rsidRDefault="00B970EF" w:rsidP="00060B55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57F2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</w:tr>
      <w:tr w:rsidR="000E4D1F" w:rsidRPr="00957F21" w14:paraId="3E7D0751" w14:textId="77777777" w:rsidTr="00B97E84">
        <w:trPr>
          <w:trHeight w:val="408"/>
        </w:trPr>
        <w:tc>
          <w:tcPr>
            <w:tcW w:w="2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589638" w14:textId="21931B11" w:rsidR="000E4D1F" w:rsidRPr="00957F21" w:rsidRDefault="00C500BA" w:rsidP="000E4D1F">
            <w:pPr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957F21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 xml:space="preserve">5. </w:t>
            </w:r>
            <w:r w:rsidR="000E4D1F" w:rsidRPr="00957F21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นายมาซามิจิ ไซโต</w:t>
            </w:r>
          </w:p>
          <w:p w14:paraId="123CF644" w14:textId="77777777" w:rsidR="00B43C9E" w:rsidRPr="00957F21" w:rsidRDefault="000E4D1F" w:rsidP="000E4D1F">
            <w:pPr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ตำแหน่ง 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>กรรมการ</w:t>
            </w:r>
          </w:p>
          <w:p w14:paraId="24879D8A" w14:textId="4EDDC141" w:rsidR="000E4D1F" w:rsidRPr="00957F21" w:rsidRDefault="000E4D1F" w:rsidP="000E4D1F">
            <w:pPr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  <w:r w:rsidR="00B43C9E" w:rsidRPr="00957F21">
              <w:rPr>
                <w:rFonts w:ascii="Angsana New" w:hAnsi="Angsana New" w:cs="Angsana New"/>
                <w:sz w:val="22"/>
                <w:szCs w:val="22"/>
                <w:cs/>
              </w:rPr>
              <w:t>กรรมการผู้มีอำนาจลงนามผูกพันบริษัทฯ</w:t>
            </w:r>
          </w:p>
          <w:p w14:paraId="01B37DA5" w14:textId="160C7C20" w:rsidR="000E4D1F" w:rsidRPr="00957F21" w:rsidRDefault="000E4D1F" w:rsidP="000E4D1F">
            <w:pPr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957F21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อายุ  5</w:t>
            </w:r>
            <w:r w:rsidR="00F4285D">
              <w:rPr>
                <w:rFonts w:ascii="Angsana New" w:hAnsi="Angsana New" w:cs="Angsana New"/>
                <w:b/>
                <w:bCs/>
                <w:sz w:val="22"/>
                <w:szCs w:val="22"/>
              </w:rPr>
              <w:t>8</w:t>
            </w:r>
            <w:r w:rsidRPr="00957F21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 ปี </w:t>
            </w:r>
          </w:p>
          <w:p w14:paraId="5DE7D37E" w14:textId="2CACB063" w:rsidR="000E4D1F" w:rsidRPr="00957F21" w:rsidRDefault="000E4D1F" w:rsidP="000E4D1F">
            <w:pPr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957F21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อายุงาน </w:t>
            </w:r>
            <w:r w:rsidR="00F4285D">
              <w:rPr>
                <w:rFonts w:ascii="Angsana New" w:hAnsi="Angsana New" w:cs="Angsana New"/>
                <w:b/>
                <w:bCs/>
                <w:sz w:val="22"/>
                <w:szCs w:val="22"/>
              </w:rPr>
              <w:t xml:space="preserve">3 </w:t>
            </w:r>
            <w:r w:rsidR="00F4285D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เดือน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A97D97" w14:textId="77777777" w:rsidR="000E4D1F" w:rsidRPr="00957F21" w:rsidRDefault="000E4D1F" w:rsidP="00BD60B8">
            <w:pPr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ร้อยละ </w:t>
            </w:r>
            <w:r w:rsidRPr="00957F21">
              <w:rPr>
                <w:rFonts w:ascii="Angsana New" w:hAnsi="Angsana New" w:cs="Angsana New"/>
                <w:sz w:val="22"/>
                <w:szCs w:val="22"/>
              </w:rPr>
              <w:t>0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957F21">
              <w:rPr>
                <w:rFonts w:ascii="Angsana New" w:hAnsi="Angsana New" w:cs="Angsana New"/>
                <w:sz w:val="22"/>
                <w:szCs w:val="22"/>
              </w:rPr>
              <w:t>00</w:t>
            </w:r>
          </w:p>
        </w:tc>
        <w:tc>
          <w:tcPr>
            <w:tcW w:w="39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43DB26" w14:textId="77777777" w:rsidR="000E4D1F" w:rsidRPr="00957F21" w:rsidRDefault="000E4D1F" w:rsidP="000E4D1F">
            <w:pPr>
              <w:ind w:left="252" w:hanging="270"/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>•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ab/>
            </w:r>
            <w:r w:rsidRPr="00957F21">
              <w:rPr>
                <w:rFonts w:ascii="Angsana New" w:hAnsi="Angsana New" w:cs="Angsana New"/>
                <w:sz w:val="22"/>
                <w:szCs w:val="22"/>
              </w:rPr>
              <w:t>Bachelor of Laws, Sophia University, Japan</w:t>
            </w:r>
          </w:p>
          <w:p w14:paraId="0C3B4415" w14:textId="77777777" w:rsidR="000E4D1F" w:rsidRPr="00957F21" w:rsidRDefault="000E4D1F" w:rsidP="000E4D1F">
            <w:pPr>
              <w:ind w:left="252" w:hanging="270"/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>•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ab/>
            </w:r>
            <w:r w:rsidRPr="00957F21">
              <w:rPr>
                <w:rFonts w:ascii="Angsana New" w:hAnsi="Angsana New" w:cs="Angsana New"/>
                <w:sz w:val="22"/>
                <w:szCs w:val="22"/>
              </w:rPr>
              <w:t xml:space="preserve">Master of Laws 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Pr="00957F21">
              <w:rPr>
                <w:rFonts w:ascii="Angsana New" w:hAnsi="Angsana New" w:cs="Angsana New"/>
                <w:sz w:val="22"/>
                <w:szCs w:val="22"/>
              </w:rPr>
              <w:t>LL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957F21">
              <w:rPr>
                <w:rFonts w:ascii="Angsana New" w:hAnsi="Angsana New" w:cs="Angsana New"/>
                <w:sz w:val="22"/>
                <w:szCs w:val="22"/>
              </w:rPr>
              <w:t>M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>.)</w:t>
            </w:r>
            <w:r w:rsidRPr="00957F21">
              <w:rPr>
                <w:rFonts w:ascii="Angsana New" w:hAnsi="Angsana New" w:cs="Angsana New"/>
                <w:sz w:val="22"/>
                <w:szCs w:val="22"/>
              </w:rPr>
              <w:t>, University of California, Davis, USA</w:t>
            </w:r>
          </w:p>
        </w:tc>
        <w:tc>
          <w:tcPr>
            <w:tcW w:w="60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F695E7" w14:textId="77F7802E" w:rsidR="003E3525" w:rsidRPr="00957F21" w:rsidRDefault="003E3525" w:rsidP="00E86FE5">
            <w:pPr>
              <w:numPr>
                <w:ilvl w:val="0"/>
                <w:numId w:val="31"/>
              </w:numPr>
              <w:ind w:left="201" w:right="26" w:hanging="201"/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>พ.ศ. 256</w:t>
            </w:r>
            <w:r w:rsidRPr="00957F21">
              <w:rPr>
                <w:rFonts w:ascii="Angsana New" w:hAnsi="Angsana New" w:cs="Angsana New"/>
                <w:sz w:val="22"/>
                <w:szCs w:val="22"/>
              </w:rPr>
              <w:t>3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 – ปัจจุบัน     กรรมการ</w:t>
            </w:r>
            <w:r w:rsidR="00655032" w:rsidRPr="00957F21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>บมจ. ไทย เอ็นเนอร์จี สโตเรจ เทคโนโลยี</w:t>
            </w:r>
          </w:p>
          <w:p w14:paraId="58AF9618" w14:textId="52D8E45A" w:rsidR="00615C16" w:rsidRPr="00957F21" w:rsidRDefault="00615C16" w:rsidP="00E86FE5">
            <w:pPr>
              <w:numPr>
                <w:ilvl w:val="0"/>
                <w:numId w:val="31"/>
              </w:numPr>
              <w:ind w:left="201" w:right="26" w:hanging="201"/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พ.ศ. 2562 – </w:t>
            </w:r>
            <w:r w:rsidR="003E3525" w:rsidRPr="00957F21">
              <w:rPr>
                <w:rFonts w:ascii="Angsana New" w:hAnsi="Angsana New" w:cs="Angsana New"/>
                <w:sz w:val="22"/>
                <w:szCs w:val="22"/>
              </w:rPr>
              <w:t>2563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  <w:r w:rsidR="00EA4C3C"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    </w:t>
            </w:r>
            <w:r w:rsidR="003E3525"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   </w:t>
            </w:r>
            <w:r w:rsidR="00E86FE5"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  <w:r w:rsidRPr="00957F21">
              <w:rPr>
                <w:rFonts w:ascii="Angsana New" w:hAnsi="Angsana New" w:cs="Angsana New"/>
                <w:sz w:val="22"/>
                <w:szCs w:val="22"/>
              </w:rPr>
              <w:t xml:space="preserve">Director, Hitachi Chemical Storage Battery 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Pr="00957F21">
              <w:rPr>
                <w:rFonts w:ascii="Angsana New" w:hAnsi="Angsana New" w:cs="Angsana New"/>
                <w:sz w:val="22"/>
                <w:szCs w:val="22"/>
              </w:rPr>
              <w:t>Thailand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) </w:t>
            </w:r>
            <w:r w:rsidR="00872CDD" w:rsidRPr="00957F21">
              <w:rPr>
                <w:rFonts w:ascii="Angsana New" w:hAnsi="Angsana New" w:cs="Angsana New"/>
                <w:sz w:val="22"/>
                <w:szCs w:val="22"/>
              </w:rPr>
              <w:t>PLC</w:t>
            </w:r>
            <w:r w:rsidR="00872CDD" w:rsidRPr="00957F21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                   </w:t>
            </w:r>
          </w:p>
          <w:p w14:paraId="631E06F6" w14:textId="7DEEC176" w:rsidR="00615C16" w:rsidRPr="00957F21" w:rsidRDefault="00615C16" w:rsidP="00E86FE5">
            <w:pPr>
              <w:numPr>
                <w:ilvl w:val="0"/>
                <w:numId w:val="31"/>
              </w:numPr>
              <w:ind w:left="201" w:hanging="201"/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พ.ศ. 2561 – </w:t>
            </w:r>
            <w:r w:rsidR="003E3525" w:rsidRPr="00957F21">
              <w:rPr>
                <w:rFonts w:ascii="Angsana New" w:hAnsi="Angsana New" w:cs="Angsana New"/>
                <w:sz w:val="22"/>
                <w:szCs w:val="22"/>
              </w:rPr>
              <w:t>2563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  </w:t>
            </w:r>
            <w:r w:rsidR="003E3525"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     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  </w:t>
            </w:r>
            <w:r w:rsidRPr="00957F21">
              <w:rPr>
                <w:rFonts w:ascii="Angsana New" w:hAnsi="Angsana New" w:cs="Angsana New"/>
                <w:sz w:val="22"/>
                <w:szCs w:val="22"/>
              </w:rPr>
              <w:t>Chief Administrative Officer, Hitachi Chemical</w:t>
            </w:r>
          </w:p>
          <w:p w14:paraId="11FDE8F5" w14:textId="6299B280" w:rsidR="00615C16" w:rsidRPr="00957F21" w:rsidRDefault="00615C16" w:rsidP="00E86FE5">
            <w:pPr>
              <w:ind w:left="201" w:hanging="201"/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                                    </w:t>
            </w:r>
            <w:r w:rsidR="00E86FE5"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       </w:t>
            </w:r>
            <w:r w:rsidRPr="00957F21">
              <w:rPr>
                <w:rFonts w:ascii="Angsana New" w:hAnsi="Angsana New" w:cs="Angsana New"/>
                <w:sz w:val="22"/>
                <w:szCs w:val="22"/>
              </w:rPr>
              <w:t xml:space="preserve">Storage Battery 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Pr="00957F21">
              <w:rPr>
                <w:rFonts w:ascii="Angsana New" w:hAnsi="Angsana New" w:cs="Angsana New"/>
                <w:sz w:val="22"/>
                <w:szCs w:val="22"/>
              </w:rPr>
              <w:t>Thailand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) </w:t>
            </w:r>
            <w:r w:rsidRPr="00957F21">
              <w:rPr>
                <w:rFonts w:ascii="Angsana New" w:hAnsi="Angsana New" w:cs="Angsana New"/>
                <w:sz w:val="22"/>
                <w:szCs w:val="22"/>
              </w:rPr>
              <w:t>PLC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</w:p>
          <w:p w14:paraId="54DEAD75" w14:textId="2068FB3B" w:rsidR="00615C16" w:rsidRPr="00957F21" w:rsidRDefault="00615C16" w:rsidP="00E86FE5">
            <w:pPr>
              <w:numPr>
                <w:ilvl w:val="0"/>
                <w:numId w:val="31"/>
              </w:numPr>
              <w:ind w:left="201" w:right="26" w:hanging="201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พ.ศ. </w:t>
            </w:r>
            <w:r w:rsidRPr="00957F21">
              <w:rPr>
                <w:rFonts w:ascii="Angsana New" w:hAnsi="Angsana New" w:cs="Angsana New"/>
                <w:sz w:val="22"/>
                <w:szCs w:val="22"/>
              </w:rPr>
              <w:t>2561</w:t>
            </w:r>
            <w:r w:rsidRPr="00957F21">
              <w:rPr>
                <w:rFonts w:ascii="Angsana New" w:hAnsi="Angsana New" w:cs="Angsana New"/>
                <w:sz w:val="22"/>
                <w:szCs w:val="22"/>
              </w:rPr>
              <w:tab/>
            </w:r>
            <w:r w:rsidR="00E86FE5"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   </w:t>
            </w:r>
            <w:r w:rsidRPr="00957F21">
              <w:rPr>
                <w:rFonts w:ascii="Angsana New" w:hAnsi="Angsana New" w:cs="Angsana New"/>
                <w:sz w:val="22"/>
                <w:szCs w:val="22"/>
              </w:rPr>
              <w:t>Rejoined Hitachi Chemical Co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957F21">
              <w:rPr>
                <w:rFonts w:ascii="Angsana New" w:hAnsi="Angsana New" w:cs="Angsana New"/>
                <w:sz w:val="22"/>
                <w:szCs w:val="22"/>
              </w:rPr>
              <w:t>, Ltd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. </w:t>
            </w:r>
            <w:r w:rsidRPr="00957F21">
              <w:rPr>
                <w:rFonts w:ascii="Angsana New" w:hAnsi="Angsana New" w:cs="Angsana New"/>
                <w:sz w:val="22"/>
                <w:szCs w:val="22"/>
              </w:rPr>
              <w:t>Manager,</w:t>
            </w:r>
            <w:r w:rsidR="00872CDD" w:rsidRPr="00957F21">
              <w:rPr>
                <w:rFonts w:ascii="Angsana New" w:hAnsi="Angsana New" w:cs="Angsana New"/>
                <w:cs/>
              </w:rPr>
              <w:t xml:space="preserve"> </w:t>
            </w:r>
            <w:r w:rsidR="00872CDD" w:rsidRPr="00957F21">
              <w:rPr>
                <w:rFonts w:ascii="Angsana New" w:hAnsi="Angsana New" w:cs="Angsana New"/>
                <w:sz w:val="22"/>
                <w:szCs w:val="22"/>
              </w:rPr>
              <w:t>Legal Grou</w:t>
            </w:r>
            <w:r w:rsidR="00F14897">
              <w:rPr>
                <w:rFonts w:ascii="Angsana New" w:hAnsi="Angsana New" w:cs="Angsana New"/>
                <w:sz w:val="22"/>
                <w:szCs w:val="22"/>
              </w:rPr>
              <w:t>p</w:t>
            </w:r>
          </w:p>
          <w:p w14:paraId="7DB15304" w14:textId="77777777" w:rsidR="00615C16" w:rsidRPr="00957F21" w:rsidRDefault="00615C16" w:rsidP="00E86FE5">
            <w:pPr>
              <w:numPr>
                <w:ilvl w:val="0"/>
                <w:numId w:val="31"/>
              </w:numPr>
              <w:ind w:left="201" w:right="26" w:hanging="201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พ.ศ. </w:t>
            </w:r>
            <w:r w:rsidRPr="00957F21">
              <w:rPr>
                <w:rFonts w:ascii="Angsana New" w:hAnsi="Angsana New" w:cs="Angsana New"/>
                <w:sz w:val="22"/>
                <w:szCs w:val="22"/>
              </w:rPr>
              <w:t>256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0 </w:t>
            </w:r>
            <w:bookmarkStart w:id="0" w:name="_Hlk4490497"/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– </w:t>
            </w:r>
            <w:bookmarkEnd w:id="0"/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พ.ศ. </w:t>
            </w:r>
            <w:r w:rsidRPr="00957F21">
              <w:rPr>
                <w:rFonts w:ascii="Angsana New" w:hAnsi="Angsana New" w:cs="Angsana New"/>
                <w:sz w:val="22"/>
                <w:szCs w:val="22"/>
              </w:rPr>
              <w:t>2561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  <w:r w:rsidRPr="00957F21">
              <w:rPr>
                <w:rFonts w:ascii="Angsana New" w:hAnsi="Angsana New" w:cs="Angsana New"/>
                <w:sz w:val="22"/>
                <w:szCs w:val="22"/>
              </w:rPr>
              <w:t xml:space="preserve">Joined </w:t>
            </w:r>
            <w:proofErr w:type="spellStart"/>
            <w:r w:rsidRPr="00957F21">
              <w:rPr>
                <w:rFonts w:ascii="Angsana New" w:hAnsi="Angsana New" w:cs="Angsana New"/>
                <w:sz w:val="22"/>
                <w:szCs w:val="22"/>
              </w:rPr>
              <w:t>Adastria</w:t>
            </w:r>
            <w:proofErr w:type="spellEnd"/>
            <w:r w:rsidRPr="00957F21">
              <w:rPr>
                <w:rFonts w:ascii="Angsana New" w:hAnsi="Angsana New" w:cs="Angsana New"/>
                <w:sz w:val="22"/>
                <w:szCs w:val="22"/>
              </w:rPr>
              <w:t xml:space="preserve"> Co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957F21">
              <w:rPr>
                <w:rFonts w:ascii="Angsana New" w:hAnsi="Angsana New" w:cs="Angsana New"/>
                <w:sz w:val="22"/>
                <w:szCs w:val="22"/>
              </w:rPr>
              <w:t>, Ltd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. </w:t>
            </w:r>
            <w:r w:rsidRPr="00957F21">
              <w:rPr>
                <w:rFonts w:ascii="Angsana New" w:hAnsi="Angsana New" w:cs="Angsana New"/>
                <w:sz w:val="22"/>
                <w:szCs w:val="22"/>
              </w:rPr>
              <w:t xml:space="preserve">General Manager, </w:t>
            </w:r>
          </w:p>
          <w:p w14:paraId="16CAC7C7" w14:textId="023F857D" w:rsidR="00615C16" w:rsidRPr="00957F21" w:rsidRDefault="00615C16" w:rsidP="00E86FE5">
            <w:pPr>
              <w:ind w:left="201" w:right="26" w:hanging="201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                                      </w:t>
            </w:r>
            <w:r w:rsidR="00E86FE5"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     </w:t>
            </w:r>
            <w:r w:rsidRPr="00957F21">
              <w:rPr>
                <w:rFonts w:ascii="Angsana New" w:hAnsi="Angsana New" w:cs="Angsana New"/>
                <w:sz w:val="22"/>
                <w:szCs w:val="22"/>
              </w:rPr>
              <w:t>General Affairs and Legal Department</w:t>
            </w:r>
          </w:p>
          <w:p w14:paraId="7C5ED290" w14:textId="77777777" w:rsidR="00615C16" w:rsidRPr="00957F21" w:rsidRDefault="00615C16" w:rsidP="00E86FE5">
            <w:pPr>
              <w:numPr>
                <w:ilvl w:val="0"/>
                <w:numId w:val="31"/>
              </w:numPr>
              <w:ind w:left="201" w:right="26" w:hanging="201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พ.ศ. </w:t>
            </w:r>
            <w:r w:rsidRPr="00957F21">
              <w:rPr>
                <w:rFonts w:ascii="Angsana New" w:hAnsi="Angsana New" w:cs="Angsana New"/>
                <w:sz w:val="22"/>
                <w:szCs w:val="22"/>
              </w:rPr>
              <w:t>25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28 –พ.ศ. </w:t>
            </w:r>
            <w:r w:rsidRPr="00957F21">
              <w:rPr>
                <w:rFonts w:ascii="Angsana New" w:hAnsi="Angsana New" w:cs="Angsana New"/>
                <w:sz w:val="22"/>
                <w:szCs w:val="22"/>
              </w:rPr>
              <w:t>2560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  </w:t>
            </w:r>
            <w:r w:rsidRPr="00957F21">
              <w:rPr>
                <w:rFonts w:ascii="Angsana New" w:hAnsi="Angsana New" w:cs="Angsana New"/>
                <w:sz w:val="22"/>
                <w:szCs w:val="22"/>
              </w:rPr>
              <w:t>Hitachi Chemical Co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957F21">
              <w:rPr>
                <w:rFonts w:ascii="Angsana New" w:hAnsi="Angsana New" w:cs="Angsana New"/>
                <w:sz w:val="22"/>
                <w:szCs w:val="22"/>
              </w:rPr>
              <w:t>, Ltd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. </w:t>
            </w:r>
            <w:r w:rsidRPr="00957F21">
              <w:rPr>
                <w:rFonts w:ascii="Angsana New" w:hAnsi="Angsana New" w:cs="Angsana New"/>
                <w:sz w:val="22"/>
                <w:szCs w:val="22"/>
              </w:rPr>
              <w:t xml:space="preserve">Senior Manager, </w:t>
            </w:r>
          </w:p>
          <w:p w14:paraId="5CC0E422" w14:textId="45BD4BB6" w:rsidR="00615C16" w:rsidRPr="00957F21" w:rsidRDefault="00615C16" w:rsidP="00E86FE5">
            <w:pPr>
              <w:ind w:left="201" w:right="26" w:hanging="201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                                    </w:t>
            </w:r>
            <w:r w:rsidR="00E86FE5"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     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  </w:t>
            </w:r>
            <w:r w:rsidRPr="00957F21">
              <w:rPr>
                <w:rFonts w:ascii="Angsana New" w:hAnsi="Angsana New" w:cs="Angsana New"/>
                <w:sz w:val="22"/>
                <w:szCs w:val="22"/>
              </w:rPr>
              <w:t xml:space="preserve">Group Management Promotion </w:t>
            </w:r>
          </w:p>
          <w:p w14:paraId="6EFCD613" w14:textId="4D5E6A05" w:rsidR="000E4D1F" w:rsidRPr="00957F21" w:rsidRDefault="00615C16" w:rsidP="00E86FE5">
            <w:pPr>
              <w:ind w:left="201" w:right="26" w:hanging="201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                                 </w:t>
            </w:r>
            <w:r w:rsidR="00E86FE5"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         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  <w:r w:rsidRPr="00957F21">
              <w:rPr>
                <w:rFonts w:ascii="Angsana New" w:hAnsi="Angsana New" w:cs="Angsana New"/>
                <w:sz w:val="22"/>
                <w:szCs w:val="22"/>
              </w:rPr>
              <w:t>Group General Manager, Legal Group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AD7C0D" w14:textId="77777777" w:rsidR="000E4D1F" w:rsidRPr="00957F21" w:rsidRDefault="000E4D1F" w:rsidP="00060B55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D60E2" w:rsidRPr="00957F21" w14:paraId="5E0D3EF6" w14:textId="77777777" w:rsidTr="00B97E84">
        <w:trPr>
          <w:trHeight w:val="1545"/>
        </w:trPr>
        <w:tc>
          <w:tcPr>
            <w:tcW w:w="2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8E8D5C" w14:textId="77777777" w:rsidR="009D60E2" w:rsidRPr="00957F21" w:rsidRDefault="009D60E2" w:rsidP="009D60E2">
            <w:pPr>
              <w:ind w:right="26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957F21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lastRenderedPageBreak/>
              <w:t xml:space="preserve">6. </w:t>
            </w:r>
            <w:r w:rsidRPr="00957F21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นายทาคาฮิโร่ โทมิยาม่า  </w:t>
            </w:r>
          </w:p>
          <w:p w14:paraId="40D1E195" w14:textId="77777777" w:rsidR="009D60E2" w:rsidRPr="00957F21" w:rsidRDefault="009D60E2" w:rsidP="009D60E2">
            <w:pPr>
              <w:ind w:right="26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ตำแหน่ง กรรมการ </w:t>
            </w:r>
          </w:p>
          <w:p w14:paraId="4EC7DED4" w14:textId="2EC624A2" w:rsidR="009D60E2" w:rsidRPr="00957F21" w:rsidRDefault="009D60E2" w:rsidP="009D60E2">
            <w:pPr>
              <w:ind w:right="26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>อายุ  4</w:t>
            </w:r>
            <w:r w:rsidR="00F4285D">
              <w:rPr>
                <w:rFonts w:ascii="Angsana New" w:hAnsi="Angsana New" w:cs="Angsana New"/>
                <w:sz w:val="22"/>
                <w:szCs w:val="22"/>
              </w:rPr>
              <w:t>9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 ปี อายุงาน </w:t>
            </w:r>
            <w:r w:rsidR="00F4285D">
              <w:rPr>
                <w:rFonts w:ascii="Angsana New" w:hAnsi="Angsana New" w:cs="Angsana New"/>
                <w:sz w:val="22"/>
                <w:szCs w:val="22"/>
              </w:rPr>
              <w:t xml:space="preserve">3 </w:t>
            </w:r>
            <w:r w:rsidR="00F4285D">
              <w:rPr>
                <w:rFonts w:ascii="Angsana New" w:hAnsi="Angsana New" w:cs="Angsana New" w:hint="cs"/>
                <w:sz w:val="22"/>
                <w:szCs w:val="22"/>
                <w:cs/>
              </w:rPr>
              <w:t>เดือน</w:t>
            </w:r>
          </w:p>
          <w:p w14:paraId="64BC52B7" w14:textId="22F7C792" w:rsidR="009D60E2" w:rsidRPr="00957F21" w:rsidRDefault="009D60E2" w:rsidP="009D60E2">
            <w:pPr>
              <w:rPr>
                <w:rFonts w:ascii="Angsana New" w:hAnsi="Angsana New" w:cs="Angsana New"/>
                <w:sz w:val="22"/>
                <w:szCs w:val="22"/>
              </w:rPr>
            </w:pPr>
          </w:p>
          <w:p w14:paraId="27BE1F4F" w14:textId="77777777" w:rsidR="009D60E2" w:rsidRPr="00957F21" w:rsidRDefault="009D60E2" w:rsidP="009D60E2">
            <w:pPr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C3D199" w14:textId="77777777" w:rsidR="009D60E2" w:rsidRPr="00957F21" w:rsidRDefault="009D60E2" w:rsidP="009D60E2">
            <w:pPr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>ร้อยละ 0.0</w:t>
            </w:r>
            <w:r w:rsidRPr="00957F21">
              <w:rPr>
                <w:rFonts w:ascii="Angsana New" w:hAnsi="Angsana New" w:cs="Angsana New"/>
                <w:sz w:val="22"/>
                <w:szCs w:val="22"/>
              </w:rPr>
              <w:t>0</w:t>
            </w:r>
          </w:p>
        </w:tc>
        <w:tc>
          <w:tcPr>
            <w:tcW w:w="39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4CA164" w14:textId="77777777" w:rsidR="009D60E2" w:rsidRPr="00957F21" w:rsidRDefault="009D60E2" w:rsidP="009D60E2">
            <w:pPr>
              <w:numPr>
                <w:ilvl w:val="0"/>
                <w:numId w:val="33"/>
              </w:numPr>
              <w:tabs>
                <w:tab w:val="clear" w:pos="720"/>
              </w:tabs>
              <w:ind w:left="162" w:hanging="162"/>
              <w:rPr>
                <w:rFonts w:ascii="Angsana New" w:hAnsi="Angsana New" w:cs="Angsana New"/>
                <w:b/>
                <w:bCs/>
                <w:spacing w:val="-4"/>
                <w:sz w:val="22"/>
                <w:szCs w:val="22"/>
              </w:rPr>
            </w:pPr>
            <w:r w:rsidRPr="00957F21">
              <w:rPr>
                <w:rFonts w:ascii="Angsana New" w:hAnsi="Angsana New" w:cs="Angsana New"/>
                <w:spacing w:val="-4"/>
                <w:sz w:val="22"/>
                <w:szCs w:val="22"/>
              </w:rPr>
              <w:t>Graduated Department of Electrical Engineering National Institute of Technology, Nara College</w:t>
            </w:r>
          </w:p>
          <w:p w14:paraId="78D845C0" w14:textId="77777777" w:rsidR="009D60E2" w:rsidRPr="00957F21" w:rsidRDefault="009D60E2" w:rsidP="009D60E2">
            <w:pPr>
              <w:ind w:left="252" w:hanging="270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60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F8E172" w14:textId="02782363" w:rsidR="009D60E2" w:rsidRPr="00957F21" w:rsidRDefault="003E3525" w:rsidP="00E86FE5">
            <w:pPr>
              <w:numPr>
                <w:ilvl w:val="0"/>
                <w:numId w:val="32"/>
              </w:numPr>
              <w:tabs>
                <w:tab w:val="clear" w:pos="720"/>
              </w:tabs>
              <w:ind w:left="187" w:right="26" w:hanging="187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>พ.ศ. 256</w:t>
            </w:r>
            <w:r w:rsidRPr="00957F21">
              <w:rPr>
                <w:rFonts w:ascii="Angsana New" w:hAnsi="Angsana New" w:cs="Angsana New"/>
                <w:sz w:val="22"/>
                <w:szCs w:val="22"/>
              </w:rPr>
              <w:t>3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 – ปัจจุบัน </w:t>
            </w:r>
            <w:r w:rsidRPr="00957F21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</w:t>
            </w:r>
            <w:r w:rsidR="00E86FE5"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>กรรมการ</w:t>
            </w:r>
            <w:r w:rsidR="00655032" w:rsidRPr="00957F21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>บมจ. ไทย เอ็นเนอร์จี สโตเรจ เทคโนโลยี</w:t>
            </w:r>
          </w:p>
          <w:p w14:paraId="35ED8E48" w14:textId="33CDE3E6" w:rsidR="00872CDD" w:rsidRPr="00957F21" w:rsidRDefault="009D60E2" w:rsidP="00E86FE5">
            <w:pPr>
              <w:numPr>
                <w:ilvl w:val="0"/>
                <w:numId w:val="32"/>
              </w:numPr>
              <w:tabs>
                <w:tab w:val="clear" w:pos="720"/>
              </w:tabs>
              <w:ind w:left="187" w:right="26" w:hanging="187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 w:hint="cs"/>
                <w:sz w:val="22"/>
                <w:szCs w:val="22"/>
                <w:cs/>
              </w:rPr>
              <w:t>พ.ศ. 2560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 – </w:t>
            </w:r>
            <w:r w:rsidRPr="00957F21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ปัจจุบัน </w:t>
            </w:r>
            <w:r w:rsidR="003E3525" w:rsidRPr="00957F21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 </w:t>
            </w:r>
            <w:r w:rsidRPr="00957F21">
              <w:rPr>
                <w:rFonts w:ascii="Angsana New" w:hAnsi="Angsana New" w:cs="Angsana New"/>
                <w:sz w:val="22"/>
                <w:szCs w:val="22"/>
              </w:rPr>
              <w:t>Chief Technical Officer, Hitachi Chemical Storage</w:t>
            </w:r>
          </w:p>
          <w:p w14:paraId="75783F03" w14:textId="5A0CD254" w:rsidR="009D60E2" w:rsidRPr="00957F21" w:rsidRDefault="00872CDD" w:rsidP="00E86FE5">
            <w:pPr>
              <w:ind w:left="187" w:right="26" w:hanging="187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         </w:t>
            </w:r>
            <w:r w:rsidR="00E86FE5" w:rsidRPr="00957F21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                            </w:t>
            </w:r>
            <w:r w:rsidR="009D60E2" w:rsidRPr="00957F21">
              <w:rPr>
                <w:rFonts w:ascii="Angsana New" w:hAnsi="Angsana New" w:cs="Angsana New"/>
                <w:sz w:val="22"/>
                <w:szCs w:val="22"/>
              </w:rPr>
              <w:t xml:space="preserve">Battery </w:t>
            </w:r>
            <w:r w:rsidR="009D60E2" w:rsidRPr="00957F21"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9D60E2" w:rsidRPr="00957F21">
              <w:rPr>
                <w:rFonts w:ascii="Angsana New" w:hAnsi="Angsana New" w:cs="Angsana New"/>
                <w:sz w:val="22"/>
                <w:szCs w:val="22"/>
              </w:rPr>
              <w:t>Thailand</w:t>
            </w:r>
            <w:r w:rsidR="009D60E2"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) </w:t>
            </w:r>
            <w:r w:rsidR="009D60E2" w:rsidRPr="00957F21">
              <w:rPr>
                <w:rFonts w:ascii="Angsana New" w:hAnsi="Angsana New" w:cs="Angsana New"/>
                <w:sz w:val="22"/>
                <w:szCs w:val="22"/>
              </w:rPr>
              <w:t>PLC</w:t>
            </w:r>
            <w:r w:rsidR="009D60E2" w:rsidRPr="00957F21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</w:p>
          <w:p w14:paraId="00F77B98" w14:textId="0C96C03E" w:rsidR="00E86FE5" w:rsidRPr="00957F21" w:rsidRDefault="00E86FE5" w:rsidP="00E86FE5">
            <w:pPr>
              <w:numPr>
                <w:ilvl w:val="0"/>
                <w:numId w:val="33"/>
              </w:numPr>
              <w:tabs>
                <w:tab w:val="clear" w:pos="720"/>
              </w:tabs>
              <w:ind w:left="187" w:right="26" w:hanging="187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>พ.ศ. 2560 – พ.ศ.</w:t>
            </w:r>
            <w:r w:rsidRPr="00957F21">
              <w:rPr>
                <w:rFonts w:ascii="Angsana New" w:hAnsi="Angsana New" w:cs="Angsana New"/>
                <w:sz w:val="22"/>
                <w:szCs w:val="22"/>
              </w:rPr>
              <w:t xml:space="preserve"> 2563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  <w:r w:rsidRPr="00957F21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</w:t>
            </w:r>
            <w:r w:rsidRPr="00957F21">
              <w:rPr>
                <w:rFonts w:ascii="Angsana New" w:hAnsi="Angsana New" w:cs="Angsana New"/>
                <w:sz w:val="22"/>
                <w:szCs w:val="22"/>
              </w:rPr>
              <w:t xml:space="preserve">Director, Hitachi Chemical Storage Battery 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Pr="00957F21">
              <w:rPr>
                <w:rFonts w:ascii="Angsana New" w:hAnsi="Angsana New" w:cs="Angsana New"/>
                <w:sz w:val="22"/>
                <w:szCs w:val="22"/>
              </w:rPr>
              <w:t>Thailand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  <w:r w:rsidRPr="00957F21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</w:t>
            </w:r>
            <w:r w:rsidRPr="00957F21">
              <w:rPr>
                <w:rFonts w:ascii="Angsana New" w:hAnsi="Angsana New" w:cs="Angsana New"/>
                <w:sz w:val="22"/>
                <w:szCs w:val="22"/>
              </w:rPr>
              <w:t>PLC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</w:p>
          <w:p w14:paraId="211654A5" w14:textId="13496013" w:rsidR="00872CDD" w:rsidRPr="00957F21" w:rsidRDefault="009D60E2" w:rsidP="00E86FE5">
            <w:pPr>
              <w:numPr>
                <w:ilvl w:val="0"/>
                <w:numId w:val="33"/>
              </w:numPr>
              <w:tabs>
                <w:tab w:val="clear" w:pos="720"/>
              </w:tabs>
              <w:ind w:left="187" w:right="26" w:hanging="187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 w:hint="cs"/>
                <w:sz w:val="22"/>
                <w:szCs w:val="22"/>
                <w:cs/>
              </w:rPr>
              <w:t>พ.ศ. 2559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 – พ.ศ. </w:t>
            </w:r>
            <w:r w:rsidRPr="00957F21">
              <w:rPr>
                <w:rFonts w:ascii="Angsana New" w:hAnsi="Angsana New" w:cs="Angsana New"/>
                <w:sz w:val="22"/>
                <w:szCs w:val="22"/>
              </w:rPr>
              <w:t>2560</w:t>
            </w:r>
            <w:r w:rsidR="003E3525" w:rsidRPr="00957F21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</w:t>
            </w:r>
            <w:r w:rsidRPr="00957F21">
              <w:rPr>
                <w:rFonts w:ascii="Angsana New" w:hAnsi="Angsana New" w:cs="Angsana New"/>
                <w:sz w:val="22"/>
                <w:szCs w:val="22"/>
              </w:rPr>
              <w:t>Senior Engineer, Core Technology Center, Battery</w:t>
            </w:r>
          </w:p>
          <w:p w14:paraId="70BA0FD6" w14:textId="50D92E59" w:rsidR="00872CDD" w:rsidRPr="00957F21" w:rsidRDefault="00872CDD" w:rsidP="00E86FE5">
            <w:pPr>
              <w:ind w:left="187" w:right="26" w:hanging="187"/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                                         </w:t>
            </w:r>
            <w:r w:rsidR="009D60E2" w:rsidRPr="00957F21">
              <w:rPr>
                <w:rFonts w:ascii="Angsana New" w:hAnsi="Angsana New" w:cs="Angsana New"/>
                <w:sz w:val="22"/>
                <w:szCs w:val="22"/>
              </w:rPr>
              <w:t>Technology Group, Production Innovation</w:t>
            </w:r>
          </w:p>
          <w:p w14:paraId="2CFE730A" w14:textId="0D5C2B0F" w:rsidR="00872CDD" w:rsidRPr="00957F21" w:rsidRDefault="00872CDD" w:rsidP="00E86FE5">
            <w:pPr>
              <w:ind w:left="187" w:right="26" w:hanging="187"/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                                         </w:t>
            </w:r>
            <w:r w:rsidR="009D60E2" w:rsidRPr="00957F21">
              <w:rPr>
                <w:rFonts w:ascii="Angsana New" w:hAnsi="Angsana New" w:cs="Angsana New"/>
                <w:sz w:val="22"/>
                <w:szCs w:val="22"/>
              </w:rPr>
              <w:t>Headquarters, Production Integration Division</w:t>
            </w:r>
            <w:proofErr w:type="gramStart"/>
            <w:r w:rsidR="009D60E2"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. </w:t>
            </w:r>
            <w:r w:rsidR="009D60E2" w:rsidRPr="00957F21">
              <w:rPr>
                <w:rFonts w:ascii="Angsana New" w:hAnsi="Angsana New" w:cs="Angsana New"/>
                <w:sz w:val="22"/>
                <w:szCs w:val="22"/>
              </w:rPr>
              <w:t>,</w:t>
            </w:r>
            <w:proofErr w:type="gramEnd"/>
          </w:p>
          <w:p w14:paraId="3890087F" w14:textId="37A889B5" w:rsidR="009D60E2" w:rsidRPr="00957F21" w:rsidRDefault="00872CDD" w:rsidP="00E86FE5">
            <w:pPr>
              <w:ind w:left="187" w:right="26" w:hanging="187"/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                                        </w:t>
            </w:r>
            <w:r w:rsidR="00E86FE5"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  <w:r w:rsidR="009D60E2" w:rsidRPr="00957F21">
              <w:rPr>
                <w:rFonts w:ascii="Angsana New" w:hAnsi="Angsana New" w:cs="Angsana New"/>
                <w:sz w:val="22"/>
                <w:szCs w:val="22"/>
              </w:rPr>
              <w:t>Hitachi Chemical Co</w:t>
            </w:r>
            <w:r w:rsidR="009D60E2" w:rsidRPr="00957F21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="009D60E2" w:rsidRPr="00957F21">
              <w:rPr>
                <w:rFonts w:ascii="Angsana New" w:hAnsi="Angsana New" w:cs="Angsana New"/>
                <w:sz w:val="22"/>
                <w:szCs w:val="22"/>
              </w:rPr>
              <w:t>, Ltd</w:t>
            </w:r>
            <w:r w:rsidR="009D60E2" w:rsidRPr="00957F21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</w:p>
          <w:p w14:paraId="08A2BD04" w14:textId="06310837" w:rsidR="009D60E2" w:rsidRPr="00957F21" w:rsidRDefault="009D60E2" w:rsidP="00E86FE5">
            <w:pPr>
              <w:numPr>
                <w:ilvl w:val="0"/>
                <w:numId w:val="35"/>
              </w:numPr>
              <w:ind w:left="187" w:right="26" w:hanging="187"/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พ.ศ. </w:t>
            </w:r>
            <w:r w:rsidRPr="00957F21">
              <w:rPr>
                <w:rFonts w:ascii="Angsana New" w:hAnsi="Angsana New" w:cs="Angsana New"/>
                <w:sz w:val="22"/>
                <w:szCs w:val="22"/>
              </w:rPr>
              <w:t>2559</w:t>
            </w:r>
            <w:r w:rsidR="003E3525" w:rsidRPr="00957F21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        </w:t>
            </w:r>
            <w:r w:rsidR="00E86FE5"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            </w:t>
            </w:r>
            <w:r w:rsidRPr="00957F21">
              <w:rPr>
                <w:rFonts w:ascii="Angsana New" w:hAnsi="Angsana New" w:cs="Angsana New"/>
                <w:sz w:val="22"/>
                <w:szCs w:val="22"/>
              </w:rPr>
              <w:t>Transferred to Hitachi Chemical Co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957F21">
              <w:rPr>
                <w:rFonts w:ascii="Angsana New" w:hAnsi="Angsana New" w:cs="Angsana New"/>
                <w:sz w:val="22"/>
                <w:szCs w:val="22"/>
              </w:rPr>
              <w:t>, Ltd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. </w:t>
            </w:r>
            <w:r w:rsidRPr="00957F21">
              <w:rPr>
                <w:rFonts w:ascii="Angsana New" w:hAnsi="Angsana New" w:cs="Angsana New"/>
                <w:sz w:val="22"/>
                <w:szCs w:val="22"/>
              </w:rPr>
              <w:t>by way of</w:t>
            </w:r>
            <w:r w:rsidR="00872CDD" w:rsidRPr="00957F21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</w:t>
            </w:r>
            <w:r w:rsidRPr="00957F21">
              <w:rPr>
                <w:rFonts w:ascii="Angsana New" w:hAnsi="Angsana New" w:cs="Angsana New"/>
                <w:sz w:val="22"/>
                <w:szCs w:val="22"/>
              </w:rPr>
              <w:t>Merger</w:t>
            </w:r>
          </w:p>
          <w:p w14:paraId="663A03DD" w14:textId="480CFF13" w:rsidR="009D60E2" w:rsidRPr="00957F21" w:rsidRDefault="009D60E2" w:rsidP="00E86FE5">
            <w:pPr>
              <w:numPr>
                <w:ilvl w:val="0"/>
                <w:numId w:val="34"/>
              </w:numPr>
              <w:ind w:left="187" w:right="26" w:hanging="187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 w:hint="cs"/>
                <w:sz w:val="22"/>
                <w:szCs w:val="22"/>
                <w:cs/>
              </w:rPr>
              <w:t>พ.ศ. 2536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 – พ.ศ. </w:t>
            </w:r>
            <w:r w:rsidRPr="00957F21">
              <w:rPr>
                <w:rFonts w:ascii="Angsana New" w:hAnsi="Angsana New" w:cs="Angsana New"/>
                <w:sz w:val="22"/>
                <w:szCs w:val="22"/>
              </w:rPr>
              <w:t>2559</w:t>
            </w:r>
            <w:r w:rsidR="003E3525" w:rsidRPr="00957F21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</w:t>
            </w:r>
            <w:r w:rsidRPr="00957F21">
              <w:rPr>
                <w:rFonts w:ascii="Angsana New" w:hAnsi="Angsana New" w:cs="Angsana New"/>
                <w:sz w:val="22"/>
                <w:szCs w:val="22"/>
              </w:rPr>
              <w:t>Joined Shin Kobe Electric Machinery Co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957F21">
              <w:rPr>
                <w:rFonts w:ascii="Angsana New" w:hAnsi="Angsana New" w:cs="Angsana New"/>
                <w:sz w:val="22"/>
                <w:szCs w:val="22"/>
              </w:rPr>
              <w:t xml:space="preserve">, Ltd </w:t>
            </w:r>
          </w:p>
          <w:p w14:paraId="5AB32514" w14:textId="77777777" w:rsidR="009D60E2" w:rsidRPr="00957F21" w:rsidRDefault="009D60E2" w:rsidP="009D60E2">
            <w:pPr>
              <w:ind w:right="2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A24A68" w14:textId="77777777" w:rsidR="009D60E2" w:rsidRPr="00957F21" w:rsidRDefault="009D60E2" w:rsidP="009D60E2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D60E2" w:rsidRPr="00957F21" w14:paraId="6487FD62" w14:textId="77777777" w:rsidTr="00B97E8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854"/>
        </w:trPr>
        <w:tc>
          <w:tcPr>
            <w:tcW w:w="2808" w:type="dxa"/>
          </w:tcPr>
          <w:p w14:paraId="3D3552A3" w14:textId="77777777" w:rsidR="009D60E2" w:rsidRPr="00957F21" w:rsidRDefault="009D60E2" w:rsidP="009D60E2">
            <w:pPr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957F21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7</w:t>
            </w:r>
            <w:r w:rsidRPr="00957F21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. </w:t>
            </w:r>
            <w:r w:rsidRPr="00957F21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ดร.</w:t>
            </w:r>
            <w:r w:rsidRPr="00957F21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นนทพล นิ่มสมบุญ</w:t>
            </w:r>
          </w:p>
          <w:p w14:paraId="41B006F0" w14:textId="77777777" w:rsidR="009D60E2" w:rsidRPr="00957F21" w:rsidRDefault="009D60E2" w:rsidP="009D60E2">
            <w:pPr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ตำแหน่ง</w:t>
            </w:r>
            <w:r w:rsidRPr="00957F21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>กรรมการอิสระ</w:t>
            </w:r>
          </w:p>
          <w:p w14:paraId="19070938" w14:textId="77777777" w:rsidR="009D60E2" w:rsidRPr="00957F21" w:rsidRDefault="009D60E2" w:rsidP="009D60E2">
            <w:pPr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>และประธานกรรมการตรวจสอบ</w:t>
            </w:r>
          </w:p>
          <w:p w14:paraId="3DF96FA0" w14:textId="48A20C1B" w:rsidR="009D60E2" w:rsidRPr="00957F21" w:rsidRDefault="009D60E2" w:rsidP="009D60E2">
            <w:pPr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อายุ </w:t>
            </w:r>
            <w:r w:rsidRPr="00957F21">
              <w:rPr>
                <w:rFonts w:ascii="Angsana New" w:hAnsi="Angsana New" w:cs="Angsana New"/>
                <w:sz w:val="22"/>
                <w:szCs w:val="22"/>
              </w:rPr>
              <w:t>7</w:t>
            </w:r>
            <w:r w:rsidR="00F4285D">
              <w:rPr>
                <w:rFonts w:ascii="Angsana New" w:hAnsi="Angsana New" w:cs="Angsana New"/>
                <w:sz w:val="22"/>
                <w:szCs w:val="22"/>
              </w:rPr>
              <w:t>7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 ปี  </w:t>
            </w:r>
          </w:p>
          <w:p w14:paraId="253C3581" w14:textId="07CA8CA6" w:rsidR="009D60E2" w:rsidRPr="00957F21" w:rsidRDefault="009D60E2" w:rsidP="009D60E2">
            <w:pPr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อายุงาน </w:t>
            </w:r>
            <w:r w:rsidR="00F4285D">
              <w:rPr>
                <w:rFonts w:ascii="Angsana New" w:hAnsi="Angsana New" w:cs="Angsana New"/>
                <w:sz w:val="22"/>
                <w:szCs w:val="22"/>
              </w:rPr>
              <w:t xml:space="preserve">3 </w:t>
            </w:r>
            <w:r w:rsidR="00F4285D">
              <w:rPr>
                <w:rFonts w:ascii="Angsana New" w:hAnsi="Angsana New" w:cs="Angsana New" w:hint="cs"/>
                <w:sz w:val="22"/>
                <w:szCs w:val="22"/>
                <w:cs/>
              </w:rPr>
              <w:t>เดือน</w:t>
            </w:r>
          </w:p>
        </w:tc>
        <w:tc>
          <w:tcPr>
            <w:tcW w:w="1350" w:type="dxa"/>
          </w:tcPr>
          <w:p w14:paraId="11DD4A51" w14:textId="77777777" w:rsidR="009D60E2" w:rsidRPr="00957F21" w:rsidRDefault="009D60E2" w:rsidP="009D60E2">
            <w:pP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>ร้อยละ 0.0</w:t>
            </w:r>
            <w:r w:rsidRPr="00957F21">
              <w:rPr>
                <w:rFonts w:ascii="Angsana New" w:hAnsi="Angsana New" w:cs="Angsana New"/>
                <w:sz w:val="22"/>
                <w:szCs w:val="22"/>
              </w:rPr>
              <w:t>0</w:t>
            </w:r>
          </w:p>
        </w:tc>
        <w:tc>
          <w:tcPr>
            <w:tcW w:w="3959" w:type="dxa"/>
            <w:gridSpan w:val="3"/>
          </w:tcPr>
          <w:p w14:paraId="07162ADF" w14:textId="77777777" w:rsidR="009A3AC7" w:rsidRDefault="00F4285D" w:rsidP="00F4285D">
            <w:pPr>
              <w:numPr>
                <w:ilvl w:val="0"/>
                <w:numId w:val="21"/>
              </w:numPr>
              <w:tabs>
                <w:tab w:val="clear" w:pos="720"/>
              </w:tabs>
              <w:spacing w:before="120"/>
              <w:ind w:left="320" w:right="29" w:hanging="270"/>
              <w:jc w:val="both"/>
              <w:rPr>
                <w:rFonts w:ascii="AngsanaUPC" w:hAnsi="AngsanaUPC" w:cs="AngsanaUPC"/>
                <w:sz w:val="22"/>
                <w:szCs w:val="22"/>
              </w:rPr>
            </w:pPr>
            <w:r w:rsidRPr="00F4285D">
              <w:rPr>
                <w:rFonts w:ascii="AngsanaUPC" w:hAnsi="AngsanaUPC" w:cs="AngsanaUPC"/>
                <w:sz w:val="22"/>
                <w:szCs w:val="22"/>
              </w:rPr>
              <w:t xml:space="preserve">B.A. in Accountancy </w:t>
            </w:r>
            <w:proofErr w:type="gramStart"/>
            <w:r w:rsidRPr="00F4285D">
              <w:rPr>
                <w:rFonts w:ascii="AngsanaUPC" w:hAnsi="AngsanaUPC" w:cs="AngsanaUPC"/>
                <w:sz w:val="22"/>
                <w:szCs w:val="22"/>
              </w:rPr>
              <w:t>&amp;  B.B.A.</w:t>
            </w:r>
            <w:proofErr w:type="gramEnd"/>
            <w:r w:rsidRPr="00F4285D">
              <w:rPr>
                <w:rFonts w:ascii="AngsanaUPC" w:hAnsi="AngsanaUPC" w:cs="AngsanaUPC"/>
                <w:sz w:val="22"/>
                <w:szCs w:val="22"/>
              </w:rPr>
              <w:t xml:space="preserve"> (with Hons.) </w:t>
            </w:r>
          </w:p>
          <w:p w14:paraId="3E8A0228" w14:textId="4BA80009" w:rsidR="00F4285D" w:rsidRPr="00F4285D" w:rsidRDefault="00F4285D" w:rsidP="009A3AC7">
            <w:pPr>
              <w:spacing w:before="120"/>
              <w:ind w:left="320" w:right="29"/>
              <w:jc w:val="both"/>
              <w:rPr>
                <w:rFonts w:ascii="AngsanaUPC" w:hAnsi="AngsanaUPC" w:cs="AngsanaUPC"/>
                <w:sz w:val="22"/>
                <w:szCs w:val="22"/>
              </w:rPr>
            </w:pPr>
            <w:r w:rsidRPr="00F4285D">
              <w:rPr>
                <w:rFonts w:ascii="AngsanaUPC" w:hAnsi="AngsanaUPC" w:cs="AngsanaUPC"/>
                <w:sz w:val="22"/>
                <w:szCs w:val="22"/>
              </w:rPr>
              <w:t>- Thammasat University, Thailand</w:t>
            </w:r>
          </w:p>
          <w:p w14:paraId="15A0D9E3" w14:textId="77777777" w:rsidR="009A3AC7" w:rsidRDefault="00F4285D" w:rsidP="00F4285D">
            <w:pPr>
              <w:numPr>
                <w:ilvl w:val="0"/>
                <w:numId w:val="21"/>
              </w:numPr>
              <w:tabs>
                <w:tab w:val="clear" w:pos="720"/>
              </w:tabs>
              <w:spacing w:before="120"/>
              <w:ind w:left="320" w:right="29" w:hanging="270"/>
              <w:jc w:val="both"/>
              <w:rPr>
                <w:rFonts w:ascii="AngsanaUPC" w:hAnsi="AngsanaUPC" w:cs="AngsanaUPC"/>
                <w:sz w:val="22"/>
                <w:szCs w:val="22"/>
              </w:rPr>
            </w:pPr>
            <w:r w:rsidRPr="00F4285D">
              <w:rPr>
                <w:rFonts w:ascii="AngsanaUPC" w:hAnsi="AngsanaUPC" w:cs="AngsanaUPC"/>
                <w:sz w:val="22"/>
                <w:szCs w:val="22"/>
              </w:rPr>
              <w:t xml:space="preserve">M.B.A.- The University of Iowa, USA </w:t>
            </w:r>
          </w:p>
          <w:p w14:paraId="4F817CA4" w14:textId="78775911" w:rsidR="00F4285D" w:rsidRPr="00F4285D" w:rsidRDefault="00F4285D" w:rsidP="009A3AC7">
            <w:pPr>
              <w:spacing w:before="120"/>
              <w:ind w:left="320" w:right="29"/>
              <w:jc w:val="both"/>
              <w:rPr>
                <w:rFonts w:ascii="AngsanaUPC" w:hAnsi="AngsanaUPC" w:cs="AngsanaUPC"/>
                <w:sz w:val="22"/>
                <w:szCs w:val="22"/>
              </w:rPr>
            </w:pPr>
            <w:r w:rsidRPr="00F4285D">
              <w:rPr>
                <w:rFonts w:ascii="AngsanaUPC" w:hAnsi="AngsanaUPC" w:cs="AngsanaUPC"/>
                <w:sz w:val="22"/>
                <w:szCs w:val="22"/>
              </w:rPr>
              <w:t>(under Royal Thai Government Scholarship)</w:t>
            </w:r>
          </w:p>
          <w:p w14:paraId="35977DB0" w14:textId="77777777" w:rsidR="00F4285D" w:rsidRPr="00F4285D" w:rsidRDefault="00F4285D" w:rsidP="00F4285D">
            <w:pPr>
              <w:numPr>
                <w:ilvl w:val="0"/>
                <w:numId w:val="21"/>
              </w:numPr>
              <w:tabs>
                <w:tab w:val="clear" w:pos="720"/>
              </w:tabs>
              <w:spacing w:before="120"/>
              <w:ind w:left="320" w:right="29" w:hanging="270"/>
              <w:jc w:val="both"/>
              <w:rPr>
                <w:rFonts w:ascii="AngsanaUPC" w:hAnsi="AngsanaUPC" w:cs="AngsanaUPC"/>
                <w:sz w:val="22"/>
                <w:szCs w:val="22"/>
              </w:rPr>
            </w:pPr>
            <w:r w:rsidRPr="00F4285D">
              <w:rPr>
                <w:rFonts w:ascii="AngsanaUPC" w:hAnsi="AngsanaUPC" w:cs="AngsanaUPC"/>
                <w:sz w:val="22"/>
                <w:szCs w:val="22"/>
              </w:rPr>
              <w:t xml:space="preserve">Ph.D. in Accountancy (Honorary) –Thammasat University   </w:t>
            </w:r>
          </w:p>
          <w:p w14:paraId="0FBDA82D" w14:textId="65CF801B" w:rsidR="00F4285D" w:rsidRPr="00F4285D" w:rsidRDefault="00F4285D" w:rsidP="00F4285D">
            <w:pPr>
              <w:numPr>
                <w:ilvl w:val="0"/>
                <w:numId w:val="21"/>
              </w:numPr>
              <w:tabs>
                <w:tab w:val="clear" w:pos="720"/>
              </w:tabs>
              <w:spacing w:before="120"/>
              <w:ind w:left="320" w:right="29" w:hanging="270"/>
              <w:jc w:val="both"/>
              <w:rPr>
                <w:rFonts w:ascii="AngsanaUPC" w:hAnsi="AngsanaUPC" w:cs="AngsanaUPC"/>
                <w:sz w:val="22"/>
                <w:szCs w:val="22"/>
              </w:rPr>
            </w:pPr>
            <w:r w:rsidRPr="00F4285D">
              <w:rPr>
                <w:rFonts w:ascii="AngsanaUPC" w:hAnsi="AngsanaUPC" w:cs="AngsanaUPC"/>
                <w:sz w:val="22"/>
                <w:szCs w:val="22"/>
              </w:rPr>
              <w:t>Advanced Degree from The Thai</w:t>
            </w:r>
            <w:r w:rsidR="009A3AC7">
              <w:rPr>
                <w:rFonts w:ascii="AngsanaUPC" w:hAnsi="AngsanaUPC" w:cs="AngsanaUPC" w:hint="cs"/>
                <w:sz w:val="22"/>
                <w:szCs w:val="22"/>
                <w:cs/>
              </w:rPr>
              <w:t xml:space="preserve"> </w:t>
            </w:r>
            <w:r w:rsidRPr="00F4285D">
              <w:rPr>
                <w:rFonts w:ascii="AngsanaUPC" w:hAnsi="AngsanaUPC" w:cs="AngsanaUPC"/>
                <w:sz w:val="22"/>
                <w:szCs w:val="22"/>
              </w:rPr>
              <w:t xml:space="preserve">National Defense College, Class # </w:t>
            </w:r>
            <w:r w:rsidRPr="00F4285D">
              <w:rPr>
                <w:rFonts w:ascii="AngsanaUPC" w:hAnsi="AngsanaUPC" w:cs="AngsanaUPC"/>
                <w:sz w:val="22"/>
                <w:szCs w:val="22"/>
                <w:cs/>
              </w:rPr>
              <w:t xml:space="preserve">35 </w:t>
            </w:r>
          </w:p>
          <w:p w14:paraId="79E974A6" w14:textId="77777777" w:rsidR="00F4285D" w:rsidRPr="00F4285D" w:rsidRDefault="00F4285D" w:rsidP="00F4285D">
            <w:pPr>
              <w:numPr>
                <w:ilvl w:val="0"/>
                <w:numId w:val="21"/>
              </w:numPr>
              <w:tabs>
                <w:tab w:val="clear" w:pos="720"/>
              </w:tabs>
              <w:spacing w:before="120"/>
              <w:ind w:left="320" w:right="29" w:hanging="270"/>
              <w:jc w:val="both"/>
              <w:rPr>
                <w:rFonts w:ascii="AngsanaUPC" w:hAnsi="AngsanaUPC" w:cs="AngsanaUPC"/>
                <w:sz w:val="22"/>
                <w:szCs w:val="22"/>
              </w:rPr>
            </w:pPr>
            <w:r w:rsidRPr="00F4285D">
              <w:rPr>
                <w:rFonts w:ascii="AngsanaUPC" w:hAnsi="AngsanaUPC" w:cs="AngsanaUPC"/>
                <w:sz w:val="22"/>
                <w:szCs w:val="22"/>
              </w:rPr>
              <w:t xml:space="preserve">C.P.A. (Thailand) </w:t>
            </w:r>
          </w:p>
          <w:p w14:paraId="0C2D0E40" w14:textId="77777777" w:rsidR="00F4285D" w:rsidRPr="00F4285D" w:rsidRDefault="00F4285D" w:rsidP="00F4285D">
            <w:pPr>
              <w:numPr>
                <w:ilvl w:val="0"/>
                <w:numId w:val="21"/>
              </w:numPr>
              <w:tabs>
                <w:tab w:val="clear" w:pos="720"/>
              </w:tabs>
              <w:spacing w:before="120"/>
              <w:ind w:left="320" w:right="29" w:hanging="270"/>
              <w:jc w:val="both"/>
              <w:rPr>
                <w:rFonts w:ascii="AngsanaUPC" w:hAnsi="AngsanaUPC" w:cs="AngsanaUPC"/>
                <w:sz w:val="22"/>
                <w:szCs w:val="22"/>
              </w:rPr>
            </w:pPr>
            <w:r w:rsidRPr="00F4285D">
              <w:rPr>
                <w:rFonts w:ascii="AngsanaUPC" w:hAnsi="AngsanaUPC" w:cs="AngsanaUPC"/>
                <w:sz w:val="22"/>
                <w:szCs w:val="22"/>
              </w:rPr>
              <w:t xml:space="preserve">CCAF Fellow - Canadian Comprehensive Auditing Foundation </w:t>
            </w:r>
            <w:proofErr w:type="gramStart"/>
            <w:r w:rsidRPr="00F4285D">
              <w:rPr>
                <w:rFonts w:ascii="AngsanaUPC" w:hAnsi="AngsanaUPC" w:cs="AngsanaUPC"/>
                <w:sz w:val="22"/>
                <w:szCs w:val="22"/>
              </w:rPr>
              <w:t>( Under</w:t>
            </w:r>
            <w:proofErr w:type="gramEnd"/>
            <w:r w:rsidRPr="00F4285D">
              <w:rPr>
                <w:rFonts w:ascii="AngsanaUPC" w:hAnsi="AngsanaUPC" w:cs="AngsanaUPC"/>
                <w:sz w:val="22"/>
                <w:szCs w:val="22"/>
              </w:rPr>
              <w:t xml:space="preserve"> CIDA Fellowship )</w:t>
            </w:r>
          </w:p>
          <w:p w14:paraId="37887029" w14:textId="77777777" w:rsidR="00F4285D" w:rsidRPr="00F4285D" w:rsidRDefault="00F4285D" w:rsidP="00F4285D">
            <w:pPr>
              <w:numPr>
                <w:ilvl w:val="0"/>
                <w:numId w:val="21"/>
              </w:numPr>
              <w:tabs>
                <w:tab w:val="clear" w:pos="720"/>
              </w:tabs>
              <w:spacing w:before="120"/>
              <w:ind w:left="320" w:right="29" w:hanging="270"/>
              <w:jc w:val="both"/>
              <w:rPr>
                <w:rFonts w:ascii="AngsanaUPC" w:hAnsi="AngsanaUPC" w:cs="AngsanaUPC"/>
                <w:sz w:val="22"/>
                <w:szCs w:val="22"/>
              </w:rPr>
            </w:pPr>
            <w:r w:rsidRPr="00F4285D">
              <w:rPr>
                <w:rFonts w:ascii="AngsanaUPC" w:hAnsi="AngsanaUPC" w:cs="AngsanaUPC"/>
                <w:sz w:val="22"/>
                <w:szCs w:val="22"/>
              </w:rPr>
              <w:lastRenderedPageBreak/>
              <w:t xml:space="preserve">Certificate in Advanced Management for Senior Government Executives (class </w:t>
            </w:r>
            <w:r w:rsidRPr="00F4285D">
              <w:rPr>
                <w:rFonts w:ascii="AngsanaUPC" w:hAnsi="AngsanaUPC" w:cs="AngsanaUPC"/>
                <w:sz w:val="22"/>
                <w:szCs w:val="22"/>
                <w:cs/>
              </w:rPr>
              <w:t xml:space="preserve">#10 - </w:t>
            </w:r>
            <w:r w:rsidRPr="00F4285D">
              <w:rPr>
                <w:rFonts w:ascii="AngsanaUPC" w:hAnsi="AngsanaUPC" w:cs="AngsanaUPC"/>
                <w:sz w:val="22"/>
                <w:szCs w:val="22"/>
              </w:rPr>
              <w:t>Civil Service Commission)</w:t>
            </w:r>
          </w:p>
          <w:p w14:paraId="0843B69B" w14:textId="77777777" w:rsidR="00F4285D" w:rsidRPr="00F4285D" w:rsidRDefault="00F4285D" w:rsidP="00F4285D">
            <w:pPr>
              <w:numPr>
                <w:ilvl w:val="0"/>
                <w:numId w:val="21"/>
              </w:numPr>
              <w:tabs>
                <w:tab w:val="clear" w:pos="720"/>
              </w:tabs>
              <w:spacing w:before="120"/>
              <w:ind w:left="320" w:right="29" w:hanging="270"/>
              <w:jc w:val="both"/>
              <w:rPr>
                <w:rFonts w:ascii="AngsanaUPC" w:hAnsi="AngsanaUPC" w:cs="AngsanaUPC"/>
                <w:sz w:val="22"/>
                <w:szCs w:val="22"/>
              </w:rPr>
            </w:pPr>
            <w:r w:rsidRPr="00F4285D">
              <w:rPr>
                <w:rFonts w:ascii="AngsanaUPC" w:hAnsi="AngsanaUPC" w:cs="AngsanaUPC"/>
                <w:sz w:val="22"/>
                <w:szCs w:val="22"/>
              </w:rPr>
              <w:t xml:space="preserve">Training Courses by the Institute of Directors </w:t>
            </w:r>
            <w:proofErr w:type="gramStart"/>
            <w:r w:rsidRPr="00F4285D">
              <w:rPr>
                <w:rFonts w:ascii="AngsanaUPC" w:hAnsi="AngsanaUPC" w:cs="AngsanaUPC"/>
                <w:sz w:val="22"/>
                <w:szCs w:val="22"/>
              </w:rPr>
              <w:t>( IOD</w:t>
            </w:r>
            <w:proofErr w:type="gramEnd"/>
            <w:r w:rsidRPr="00F4285D">
              <w:rPr>
                <w:rFonts w:ascii="AngsanaUPC" w:hAnsi="AngsanaUPC" w:cs="AngsanaUPC"/>
                <w:sz w:val="22"/>
                <w:szCs w:val="22"/>
              </w:rPr>
              <w:t xml:space="preserve"> )</w:t>
            </w:r>
          </w:p>
          <w:p w14:paraId="32BA48FE" w14:textId="77777777" w:rsidR="00900081" w:rsidRDefault="00F4285D" w:rsidP="00900081">
            <w:pPr>
              <w:numPr>
                <w:ilvl w:val="0"/>
                <w:numId w:val="21"/>
              </w:numPr>
              <w:tabs>
                <w:tab w:val="clear" w:pos="720"/>
              </w:tabs>
              <w:spacing w:before="120"/>
              <w:ind w:left="680" w:right="29" w:hanging="270"/>
              <w:rPr>
                <w:rFonts w:ascii="AngsanaUPC" w:hAnsi="AngsanaUPC" w:cs="AngsanaUPC"/>
                <w:sz w:val="22"/>
                <w:szCs w:val="22"/>
              </w:rPr>
            </w:pPr>
            <w:r w:rsidRPr="00F4285D">
              <w:rPr>
                <w:rFonts w:ascii="AngsanaUPC" w:hAnsi="AngsanaUPC" w:cs="AngsanaUPC"/>
                <w:sz w:val="22"/>
                <w:szCs w:val="22"/>
              </w:rPr>
              <w:t xml:space="preserve">Director Accreditation Program (DAP) </w:t>
            </w:r>
          </w:p>
          <w:p w14:paraId="28C10664" w14:textId="5327A38D" w:rsidR="00F4285D" w:rsidRPr="00F4285D" w:rsidRDefault="00F4285D" w:rsidP="00900081">
            <w:pPr>
              <w:numPr>
                <w:ilvl w:val="0"/>
                <w:numId w:val="21"/>
              </w:numPr>
              <w:tabs>
                <w:tab w:val="clear" w:pos="720"/>
              </w:tabs>
              <w:spacing w:before="120"/>
              <w:ind w:left="680" w:right="29" w:hanging="270"/>
              <w:rPr>
                <w:rFonts w:ascii="AngsanaUPC" w:hAnsi="AngsanaUPC" w:cs="AngsanaUPC"/>
                <w:sz w:val="22"/>
                <w:szCs w:val="22"/>
              </w:rPr>
            </w:pPr>
            <w:r w:rsidRPr="00F4285D">
              <w:rPr>
                <w:rFonts w:ascii="AngsanaUPC" w:hAnsi="AngsanaUPC" w:cs="AngsanaUPC"/>
                <w:sz w:val="22"/>
                <w:szCs w:val="22"/>
              </w:rPr>
              <w:tab/>
              <w:t>Director Certification Program (DCP)</w:t>
            </w:r>
          </w:p>
          <w:p w14:paraId="1B163DFB" w14:textId="77777777" w:rsidR="00900081" w:rsidRDefault="00F4285D" w:rsidP="00F4285D">
            <w:pPr>
              <w:numPr>
                <w:ilvl w:val="0"/>
                <w:numId w:val="21"/>
              </w:numPr>
              <w:tabs>
                <w:tab w:val="clear" w:pos="720"/>
              </w:tabs>
              <w:spacing w:before="120"/>
              <w:ind w:left="680" w:right="29" w:hanging="270"/>
              <w:jc w:val="both"/>
              <w:rPr>
                <w:rFonts w:ascii="AngsanaUPC" w:hAnsi="AngsanaUPC" w:cs="AngsanaUPC"/>
                <w:sz w:val="22"/>
                <w:szCs w:val="22"/>
              </w:rPr>
            </w:pPr>
            <w:r w:rsidRPr="00F4285D">
              <w:rPr>
                <w:rFonts w:ascii="AngsanaUPC" w:hAnsi="AngsanaUPC" w:cs="AngsanaUPC"/>
                <w:sz w:val="22"/>
                <w:szCs w:val="22"/>
              </w:rPr>
              <w:t xml:space="preserve">Monitoring Fraud Risk Management </w:t>
            </w:r>
          </w:p>
          <w:p w14:paraId="101EF902" w14:textId="6D676747" w:rsidR="00F4285D" w:rsidRPr="00F4285D" w:rsidRDefault="00F4285D" w:rsidP="00F4285D">
            <w:pPr>
              <w:numPr>
                <w:ilvl w:val="0"/>
                <w:numId w:val="21"/>
              </w:numPr>
              <w:tabs>
                <w:tab w:val="clear" w:pos="720"/>
              </w:tabs>
              <w:spacing w:before="120"/>
              <w:ind w:left="680" w:right="29" w:hanging="270"/>
              <w:jc w:val="both"/>
              <w:rPr>
                <w:rFonts w:ascii="AngsanaUPC" w:hAnsi="AngsanaUPC" w:cs="AngsanaUPC"/>
                <w:sz w:val="22"/>
                <w:szCs w:val="22"/>
              </w:rPr>
            </w:pPr>
            <w:r w:rsidRPr="00F4285D">
              <w:rPr>
                <w:rFonts w:ascii="AngsanaUPC" w:hAnsi="AngsanaUPC" w:cs="AngsanaUPC"/>
                <w:sz w:val="22"/>
                <w:szCs w:val="22"/>
              </w:rPr>
              <w:t>Monitoring the Internal Audit Function</w:t>
            </w:r>
          </w:p>
          <w:p w14:paraId="06FA6F38" w14:textId="77777777" w:rsidR="00900081" w:rsidRDefault="00F4285D" w:rsidP="00F4285D">
            <w:pPr>
              <w:numPr>
                <w:ilvl w:val="0"/>
                <w:numId w:val="21"/>
              </w:numPr>
              <w:spacing w:before="120"/>
              <w:ind w:left="680" w:right="29" w:hanging="270"/>
              <w:jc w:val="both"/>
              <w:rPr>
                <w:rFonts w:ascii="AngsanaUPC" w:hAnsi="AngsanaUPC" w:cs="AngsanaUPC"/>
                <w:sz w:val="22"/>
                <w:szCs w:val="22"/>
              </w:rPr>
            </w:pPr>
            <w:r w:rsidRPr="00F4285D">
              <w:rPr>
                <w:rFonts w:ascii="AngsanaUPC" w:hAnsi="AngsanaUPC" w:cs="AngsanaUPC"/>
                <w:sz w:val="22"/>
                <w:szCs w:val="22"/>
              </w:rPr>
              <w:t>Monitoring the Quality of Financial Reporting</w:t>
            </w:r>
          </w:p>
          <w:p w14:paraId="1B8FC9BD" w14:textId="016800B6" w:rsidR="009D60E2" w:rsidRPr="00957F21" w:rsidRDefault="00F4285D" w:rsidP="00F4285D">
            <w:pPr>
              <w:numPr>
                <w:ilvl w:val="0"/>
                <w:numId w:val="21"/>
              </w:numPr>
              <w:spacing w:before="120"/>
              <w:ind w:left="680" w:right="29" w:hanging="270"/>
              <w:jc w:val="both"/>
              <w:rPr>
                <w:rFonts w:ascii="AngsanaUPC" w:hAnsi="AngsanaUPC" w:cs="AngsanaUPC"/>
                <w:sz w:val="22"/>
                <w:szCs w:val="22"/>
              </w:rPr>
            </w:pPr>
            <w:r w:rsidRPr="00F4285D">
              <w:rPr>
                <w:rFonts w:ascii="AngsanaUPC" w:hAnsi="AngsanaUPC" w:cs="AngsanaUPC"/>
                <w:sz w:val="22"/>
                <w:szCs w:val="22"/>
              </w:rPr>
              <w:t>Monitoring the System of Internal Control and Risk Management</w:t>
            </w:r>
          </w:p>
          <w:p w14:paraId="763B0703" w14:textId="77777777" w:rsidR="009D60E2" w:rsidRPr="00957F21" w:rsidRDefault="009D60E2" w:rsidP="009D60E2">
            <w:pPr>
              <w:spacing w:before="120"/>
              <w:ind w:right="29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031" w:type="dxa"/>
            <w:gridSpan w:val="2"/>
          </w:tcPr>
          <w:p w14:paraId="186C8C88" w14:textId="77777777" w:rsidR="009A3AC7" w:rsidRDefault="009A3AC7" w:rsidP="009A3AC7">
            <w:pPr>
              <w:numPr>
                <w:ilvl w:val="0"/>
                <w:numId w:val="2"/>
              </w:numPr>
              <w:tabs>
                <w:tab w:val="clear" w:pos="432"/>
              </w:tabs>
              <w:ind w:right="29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9A3AC7">
              <w:rPr>
                <w:rFonts w:ascii="Angsana New" w:hAnsi="Angsana New" w:cs="Angsana New"/>
                <w:sz w:val="22"/>
                <w:szCs w:val="22"/>
                <w:cs/>
              </w:rPr>
              <w:lastRenderedPageBreak/>
              <w:t xml:space="preserve">พ.ศ. 2563 - ปัจจุบัน  </w:t>
            </w:r>
            <w:r w:rsidRPr="009A3AC7">
              <w:rPr>
                <w:rFonts w:ascii="Angsana New" w:hAnsi="Angsana New" w:cs="Angsana New"/>
                <w:sz w:val="22"/>
                <w:szCs w:val="22"/>
                <w:cs/>
              </w:rPr>
              <w:tab/>
            </w:r>
            <w:r w:rsidRPr="009A3AC7">
              <w:rPr>
                <w:rFonts w:ascii="Angsana New" w:hAnsi="Angsana New" w:cs="Angsana New"/>
                <w:sz w:val="22"/>
                <w:szCs w:val="22"/>
              </w:rPr>
              <w:t>Independent Director &amp; Chairman of the Audit Committee,</w:t>
            </w:r>
          </w:p>
          <w:p w14:paraId="78D2F306" w14:textId="64728531" w:rsidR="009A3AC7" w:rsidRPr="009A3AC7" w:rsidRDefault="009A3AC7" w:rsidP="009A3AC7">
            <w:pPr>
              <w:ind w:left="720" w:right="29" w:firstLine="1398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9A3AC7">
              <w:rPr>
                <w:rFonts w:ascii="Angsana New" w:hAnsi="Angsana New" w:cs="Angsana New"/>
                <w:sz w:val="22"/>
                <w:szCs w:val="22"/>
              </w:rPr>
              <w:t xml:space="preserve"> Thai Energy Storage Technology Plc.</w:t>
            </w:r>
          </w:p>
          <w:p w14:paraId="663D06F7" w14:textId="77777777" w:rsidR="009A3AC7" w:rsidRPr="009A3AC7" w:rsidRDefault="009A3AC7" w:rsidP="009A3AC7">
            <w:pPr>
              <w:numPr>
                <w:ilvl w:val="0"/>
                <w:numId w:val="2"/>
              </w:numPr>
              <w:tabs>
                <w:tab w:val="clear" w:pos="432"/>
              </w:tabs>
              <w:ind w:right="29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9A3AC7">
              <w:rPr>
                <w:rFonts w:ascii="Angsana New" w:hAnsi="Angsana New" w:cs="Angsana New"/>
                <w:sz w:val="22"/>
                <w:szCs w:val="22"/>
                <w:cs/>
              </w:rPr>
              <w:t xml:space="preserve">พ.ศ.2548 -  ปัจจุบัน  </w:t>
            </w:r>
            <w:r w:rsidRPr="009A3AC7">
              <w:rPr>
                <w:rFonts w:ascii="Angsana New" w:hAnsi="Angsana New" w:cs="Angsana New"/>
                <w:sz w:val="22"/>
                <w:szCs w:val="22"/>
                <w:cs/>
              </w:rPr>
              <w:tab/>
            </w:r>
            <w:r w:rsidRPr="009A3AC7">
              <w:rPr>
                <w:rFonts w:ascii="Angsana New" w:hAnsi="Angsana New" w:cs="Angsana New"/>
                <w:sz w:val="22"/>
                <w:szCs w:val="22"/>
              </w:rPr>
              <w:t>Chairman, AMC International Consulting Co., Ltd.</w:t>
            </w:r>
          </w:p>
          <w:p w14:paraId="4E41292A" w14:textId="77777777" w:rsidR="009A3AC7" w:rsidRPr="009A3AC7" w:rsidRDefault="009A3AC7" w:rsidP="009A3AC7">
            <w:pPr>
              <w:numPr>
                <w:ilvl w:val="0"/>
                <w:numId w:val="2"/>
              </w:numPr>
              <w:tabs>
                <w:tab w:val="clear" w:pos="432"/>
              </w:tabs>
              <w:ind w:right="29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9A3AC7">
              <w:rPr>
                <w:rFonts w:ascii="Angsana New" w:hAnsi="Angsana New" w:cs="Angsana New"/>
                <w:sz w:val="22"/>
                <w:szCs w:val="22"/>
                <w:cs/>
              </w:rPr>
              <w:t xml:space="preserve">พ.ศ. 2549 – ปัจจุบัน  </w:t>
            </w:r>
            <w:r w:rsidRPr="009A3AC7">
              <w:rPr>
                <w:rFonts w:ascii="Angsana New" w:hAnsi="Angsana New" w:cs="Angsana New"/>
                <w:sz w:val="22"/>
                <w:szCs w:val="22"/>
                <w:cs/>
              </w:rPr>
              <w:tab/>
            </w:r>
            <w:r w:rsidRPr="009A3AC7">
              <w:rPr>
                <w:rFonts w:ascii="Angsana New" w:hAnsi="Angsana New" w:cs="Angsana New"/>
                <w:sz w:val="22"/>
                <w:szCs w:val="22"/>
              </w:rPr>
              <w:t>Director, Royal Thai Government scholars’ foundation</w:t>
            </w:r>
          </w:p>
          <w:p w14:paraId="48ABB27C" w14:textId="39F2184A" w:rsidR="009A3AC7" w:rsidRDefault="009A3AC7" w:rsidP="009A3AC7">
            <w:pPr>
              <w:numPr>
                <w:ilvl w:val="0"/>
                <w:numId w:val="2"/>
              </w:numPr>
              <w:tabs>
                <w:tab w:val="clear" w:pos="432"/>
              </w:tabs>
              <w:ind w:right="29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9A3AC7">
              <w:rPr>
                <w:rFonts w:ascii="Angsana New" w:hAnsi="Angsana New" w:cs="Angsana New"/>
                <w:sz w:val="22"/>
                <w:szCs w:val="22"/>
                <w:cs/>
              </w:rPr>
              <w:t>พ.ศ. 2550 – ปัจจุบัน</w:t>
            </w:r>
            <w:r w:rsidRPr="009A3AC7">
              <w:rPr>
                <w:rFonts w:ascii="Angsana New" w:hAnsi="Angsana New" w:cs="Angsana New"/>
                <w:sz w:val="22"/>
                <w:szCs w:val="22"/>
                <w:cs/>
              </w:rPr>
              <w:tab/>
            </w:r>
            <w:r w:rsidRPr="009A3AC7">
              <w:rPr>
                <w:rFonts w:ascii="Angsana New" w:hAnsi="Angsana New" w:cs="Angsana New"/>
                <w:sz w:val="22"/>
                <w:szCs w:val="22"/>
              </w:rPr>
              <w:t>Special Lecturer, Faculty of Commerce &amp; Accountancy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</w:p>
          <w:p w14:paraId="34D51EA1" w14:textId="2D6CD54F" w:rsidR="009A3AC7" w:rsidRPr="009A3AC7" w:rsidRDefault="009A3AC7" w:rsidP="009A3AC7">
            <w:pPr>
              <w:ind w:left="720" w:right="29" w:firstLine="1398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9A3AC7">
              <w:rPr>
                <w:rFonts w:ascii="Angsana New" w:hAnsi="Angsana New" w:cs="Angsana New"/>
                <w:sz w:val="22"/>
                <w:szCs w:val="22"/>
              </w:rPr>
              <w:t>Thammasat University</w:t>
            </w:r>
          </w:p>
          <w:p w14:paraId="238F6FA6" w14:textId="77777777" w:rsidR="009A3AC7" w:rsidRDefault="009A3AC7" w:rsidP="009A3AC7">
            <w:pPr>
              <w:numPr>
                <w:ilvl w:val="0"/>
                <w:numId w:val="2"/>
              </w:numPr>
              <w:tabs>
                <w:tab w:val="clear" w:pos="432"/>
              </w:tabs>
              <w:ind w:right="29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9A3AC7">
              <w:rPr>
                <w:rFonts w:ascii="Angsana New" w:hAnsi="Angsana New" w:cs="Angsana New"/>
                <w:sz w:val="22"/>
                <w:szCs w:val="22"/>
                <w:cs/>
              </w:rPr>
              <w:t xml:space="preserve">พ.ศ.2560–ปัจจุบัน </w:t>
            </w:r>
            <w:r w:rsidRPr="009A3AC7">
              <w:rPr>
                <w:rFonts w:ascii="Angsana New" w:hAnsi="Angsana New" w:cs="Angsana New"/>
                <w:sz w:val="22"/>
                <w:szCs w:val="22"/>
                <w:cs/>
              </w:rPr>
              <w:tab/>
            </w:r>
            <w:r w:rsidRPr="009A3AC7">
              <w:rPr>
                <w:rFonts w:ascii="Angsana New" w:hAnsi="Angsana New" w:cs="Angsana New"/>
                <w:sz w:val="22"/>
                <w:szCs w:val="22"/>
              </w:rPr>
              <w:t>Director &amp; Audit Committee Chairman, Thaksin University,</w:t>
            </w:r>
          </w:p>
          <w:p w14:paraId="6F04CF51" w14:textId="179AAA99" w:rsidR="009A3AC7" w:rsidRPr="009A3AC7" w:rsidRDefault="009A3AC7" w:rsidP="009A3AC7">
            <w:pPr>
              <w:ind w:left="720" w:right="29" w:firstLine="1398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9A3AC7">
              <w:rPr>
                <w:rFonts w:ascii="Angsana New" w:hAnsi="Angsana New" w:cs="Angsana New"/>
                <w:sz w:val="22"/>
                <w:szCs w:val="22"/>
              </w:rPr>
              <w:t xml:space="preserve"> Songkhla</w:t>
            </w:r>
          </w:p>
          <w:p w14:paraId="5482CDB8" w14:textId="77777777" w:rsidR="009A3AC7" w:rsidRPr="009A3AC7" w:rsidRDefault="009A3AC7" w:rsidP="009A3AC7">
            <w:pPr>
              <w:numPr>
                <w:ilvl w:val="0"/>
                <w:numId w:val="2"/>
              </w:numPr>
              <w:tabs>
                <w:tab w:val="clear" w:pos="432"/>
              </w:tabs>
              <w:ind w:right="29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9A3AC7">
              <w:rPr>
                <w:rFonts w:ascii="Angsana New" w:hAnsi="Angsana New" w:cs="Angsana New"/>
                <w:sz w:val="22"/>
                <w:szCs w:val="22"/>
                <w:cs/>
              </w:rPr>
              <w:t xml:space="preserve">พ.ศ. 2540 – พ.ศ. 2544  </w:t>
            </w:r>
            <w:r w:rsidRPr="009A3AC7">
              <w:rPr>
                <w:rFonts w:ascii="Angsana New" w:hAnsi="Angsana New" w:cs="Angsana New"/>
                <w:sz w:val="22"/>
                <w:szCs w:val="22"/>
                <w:cs/>
              </w:rPr>
              <w:tab/>
            </w:r>
            <w:r w:rsidRPr="009A3AC7">
              <w:rPr>
                <w:rFonts w:ascii="Angsana New" w:hAnsi="Angsana New" w:cs="Angsana New"/>
                <w:sz w:val="22"/>
                <w:szCs w:val="22"/>
              </w:rPr>
              <w:t xml:space="preserve">Auditor General of Thailand </w:t>
            </w:r>
          </w:p>
          <w:p w14:paraId="391AFF16" w14:textId="77777777" w:rsidR="009A3AC7" w:rsidRPr="009A3AC7" w:rsidRDefault="009A3AC7" w:rsidP="009A3AC7">
            <w:pPr>
              <w:numPr>
                <w:ilvl w:val="0"/>
                <w:numId w:val="2"/>
              </w:numPr>
              <w:tabs>
                <w:tab w:val="clear" w:pos="432"/>
              </w:tabs>
              <w:ind w:right="29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9A3AC7">
              <w:rPr>
                <w:rFonts w:ascii="Angsana New" w:hAnsi="Angsana New" w:cs="Angsana New"/>
                <w:sz w:val="22"/>
                <w:szCs w:val="22"/>
                <w:cs/>
              </w:rPr>
              <w:t xml:space="preserve">พ.ศ. 2540 - พ.ศ. 2544  </w:t>
            </w:r>
            <w:r w:rsidRPr="009A3AC7">
              <w:rPr>
                <w:rFonts w:ascii="Angsana New" w:hAnsi="Angsana New" w:cs="Angsana New"/>
                <w:sz w:val="22"/>
                <w:szCs w:val="22"/>
                <w:cs/>
              </w:rPr>
              <w:tab/>
            </w:r>
            <w:r w:rsidRPr="009A3AC7">
              <w:rPr>
                <w:rFonts w:ascii="Angsana New" w:hAnsi="Angsana New" w:cs="Angsana New"/>
                <w:sz w:val="22"/>
                <w:szCs w:val="22"/>
              </w:rPr>
              <w:t>President, Thai Federation of the Accounting Professions</w:t>
            </w:r>
          </w:p>
          <w:p w14:paraId="15198676" w14:textId="62C4ADA4" w:rsidR="009A3AC7" w:rsidRDefault="009A3AC7" w:rsidP="009A3AC7">
            <w:pPr>
              <w:numPr>
                <w:ilvl w:val="0"/>
                <w:numId w:val="2"/>
              </w:numPr>
              <w:tabs>
                <w:tab w:val="clear" w:pos="432"/>
              </w:tabs>
              <w:ind w:right="29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9A3AC7">
              <w:rPr>
                <w:rFonts w:ascii="Angsana New" w:hAnsi="Angsana New" w:cs="Angsana New"/>
                <w:sz w:val="22"/>
                <w:szCs w:val="22"/>
                <w:cs/>
              </w:rPr>
              <w:t>พ.ศ. 2541- พ.ศ. 2563</w:t>
            </w:r>
            <w:r w:rsidRPr="009A3AC7">
              <w:rPr>
                <w:rFonts w:ascii="Angsana New" w:hAnsi="Angsana New" w:cs="Angsana New"/>
                <w:sz w:val="22"/>
                <w:szCs w:val="22"/>
              </w:rPr>
              <w:t xml:space="preserve">   </w:t>
            </w:r>
            <w:r>
              <w:rPr>
                <w:rFonts w:ascii="Angsana New" w:hAnsi="Angsana New" w:cs="Angsana New"/>
                <w:sz w:val="22"/>
                <w:szCs w:val="22"/>
              </w:rPr>
              <w:t xml:space="preserve">   </w:t>
            </w:r>
            <w:r w:rsidRPr="009A3AC7">
              <w:rPr>
                <w:rFonts w:ascii="Angsana New" w:hAnsi="Angsana New" w:cs="Angsana New"/>
                <w:sz w:val="22"/>
                <w:szCs w:val="22"/>
              </w:rPr>
              <w:t xml:space="preserve">Independent Director &amp; Audit Committee Chairman, </w:t>
            </w:r>
          </w:p>
          <w:p w14:paraId="5BB8B067" w14:textId="7E90D3C7" w:rsidR="009A3AC7" w:rsidRPr="009A3AC7" w:rsidRDefault="009A3AC7" w:rsidP="009A3AC7">
            <w:pPr>
              <w:ind w:left="720" w:right="29" w:firstLine="1488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9A3AC7">
              <w:rPr>
                <w:rFonts w:ascii="Angsana New" w:hAnsi="Angsana New" w:cs="Angsana New"/>
                <w:sz w:val="22"/>
                <w:szCs w:val="22"/>
              </w:rPr>
              <w:t xml:space="preserve">Hitachi Chemical Storage Batteries (Thailand) Plc. </w:t>
            </w:r>
          </w:p>
          <w:p w14:paraId="57544F36" w14:textId="77777777" w:rsidR="009A3AC7" w:rsidRPr="009A3AC7" w:rsidRDefault="009A3AC7" w:rsidP="009A3AC7">
            <w:pPr>
              <w:numPr>
                <w:ilvl w:val="0"/>
                <w:numId w:val="2"/>
              </w:numPr>
              <w:tabs>
                <w:tab w:val="clear" w:pos="432"/>
              </w:tabs>
              <w:ind w:right="29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9A3AC7">
              <w:rPr>
                <w:rFonts w:ascii="Angsana New" w:hAnsi="Angsana New" w:cs="Angsana New"/>
                <w:sz w:val="22"/>
                <w:szCs w:val="22"/>
                <w:cs/>
              </w:rPr>
              <w:t xml:space="preserve">พ.ศ. 2542 - พ.ศ. 2556   </w:t>
            </w:r>
            <w:r w:rsidRPr="009A3AC7">
              <w:rPr>
                <w:rFonts w:ascii="Angsana New" w:hAnsi="Angsana New" w:cs="Angsana New"/>
                <w:sz w:val="22"/>
                <w:szCs w:val="22"/>
                <w:cs/>
              </w:rPr>
              <w:tab/>
            </w:r>
            <w:r w:rsidRPr="009A3AC7">
              <w:rPr>
                <w:rFonts w:ascii="Angsana New" w:hAnsi="Angsana New" w:cs="Angsana New"/>
                <w:sz w:val="22"/>
                <w:szCs w:val="22"/>
              </w:rPr>
              <w:t xml:space="preserve">Independent Director, </w:t>
            </w:r>
            <w:proofErr w:type="spellStart"/>
            <w:r w:rsidRPr="009A3AC7">
              <w:rPr>
                <w:rFonts w:ascii="Angsana New" w:hAnsi="Angsana New" w:cs="Angsana New"/>
                <w:sz w:val="22"/>
                <w:szCs w:val="22"/>
              </w:rPr>
              <w:t>BigC</w:t>
            </w:r>
            <w:proofErr w:type="spellEnd"/>
            <w:r w:rsidRPr="009A3AC7">
              <w:rPr>
                <w:rFonts w:ascii="Angsana New" w:hAnsi="Angsana New" w:cs="Angsana New"/>
                <w:sz w:val="22"/>
                <w:szCs w:val="22"/>
              </w:rPr>
              <w:t xml:space="preserve"> Super Center Plc.</w:t>
            </w:r>
          </w:p>
          <w:p w14:paraId="5DD69131" w14:textId="77777777" w:rsidR="009A3AC7" w:rsidRDefault="009A3AC7" w:rsidP="009A3AC7">
            <w:pPr>
              <w:numPr>
                <w:ilvl w:val="0"/>
                <w:numId w:val="2"/>
              </w:numPr>
              <w:tabs>
                <w:tab w:val="clear" w:pos="432"/>
              </w:tabs>
              <w:ind w:right="29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9A3AC7">
              <w:rPr>
                <w:rFonts w:ascii="Angsana New" w:hAnsi="Angsana New" w:cs="Angsana New"/>
                <w:sz w:val="22"/>
                <w:szCs w:val="22"/>
                <w:cs/>
              </w:rPr>
              <w:lastRenderedPageBreak/>
              <w:t xml:space="preserve">พ.ศ. 2545 - พ.ศ. 2548   </w:t>
            </w:r>
            <w:r w:rsidRPr="009A3AC7">
              <w:rPr>
                <w:rFonts w:ascii="Angsana New" w:hAnsi="Angsana New" w:cs="Angsana New"/>
                <w:sz w:val="22"/>
                <w:szCs w:val="22"/>
                <w:cs/>
              </w:rPr>
              <w:tab/>
            </w:r>
            <w:r w:rsidRPr="009A3AC7">
              <w:rPr>
                <w:rFonts w:ascii="Angsana New" w:hAnsi="Angsana New" w:cs="Angsana New"/>
                <w:sz w:val="22"/>
                <w:szCs w:val="22"/>
              </w:rPr>
              <w:t xml:space="preserve">Director  &amp; Vice Chairman of the Executive Board, </w:t>
            </w:r>
          </w:p>
          <w:p w14:paraId="586FA4C1" w14:textId="2E46667D" w:rsidR="009A3AC7" w:rsidRPr="009A3AC7" w:rsidRDefault="009A3AC7" w:rsidP="009A3AC7">
            <w:pPr>
              <w:ind w:left="720" w:right="29" w:firstLine="1488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proofErr w:type="spellStart"/>
            <w:r w:rsidRPr="009A3AC7">
              <w:rPr>
                <w:rFonts w:ascii="Angsana New" w:hAnsi="Angsana New" w:cs="Angsana New"/>
                <w:sz w:val="22"/>
                <w:szCs w:val="22"/>
              </w:rPr>
              <w:t>Saha</w:t>
            </w:r>
            <w:proofErr w:type="spellEnd"/>
            <w:r w:rsidRPr="009A3AC7">
              <w:rPr>
                <w:rFonts w:ascii="Angsana New" w:hAnsi="Angsana New" w:cs="Angsana New"/>
                <w:sz w:val="22"/>
                <w:szCs w:val="22"/>
              </w:rPr>
              <w:t xml:space="preserve"> Union Plc.</w:t>
            </w:r>
          </w:p>
          <w:p w14:paraId="4E106DA8" w14:textId="77777777" w:rsidR="009A3AC7" w:rsidRPr="009A3AC7" w:rsidRDefault="009A3AC7" w:rsidP="009A3AC7">
            <w:pPr>
              <w:numPr>
                <w:ilvl w:val="0"/>
                <w:numId w:val="2"/>
              </w:numPr>
              <w:tabs>
                <w:tab w:val="clear" w:pos="432"/>
              </w:tabs>
              <w:ind w:right="29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9A3AC7">
              <w:rPr>
                <w:rFonts w:ascii="Angsana New" w:hAnsi="Angsana New" w:cs="Angsana New"/>
                <w:sz w:val="22"/>
                <w:szCs w:val="22"/>
                <w:cs/>
              </w:rPr>
              <w:t xml:space="preserve">พ.ศ.2548 - พ.ศ. 2557  </w:t>
            </w:r>
            <w:r w:rsidRPr="009A3AC7">
              <w:rPr>
                <w:rFonts w:ascii="Angsana New" w:hAnsi="Angsana New" w:cs="Angsana New"/>
                <w:sz w:val="22"/>
                <w:szCs w:val="22"/>
                <w:cs/>
              </w:rPr>
              <w:tab/>
            </w:r>
            <w:r w:rsidRPr="009A3AC7">
              <w:rPr>
                <w:rFonts w:ascii="Angsana New" w:hAnsi="Angsana New" w:cs="Angsana New"/>
                <w:sz w:val="22"/>
                <w:szCs w:val="22"/>
              </w:rPr>
              <w:t>Director &amp; Audit Committee Chairman, The Bank of Thailand</w:t>
            </w:r>
          </w:p>
          <w:p w14:paraId="193401A3" w14:textId="77777777" w:rsidR="009A3AC7" w:rsidRDefault="009A3AC7" w:rsidP="009A3AC7">
            <w:pPr>
              <w:numPr>
                <w:ilvl w:val="0"/>
                <w:numId w:val="2"/>
              </w:numPr>
              <w:tabs>
                <w:tab w:val="clear" w:pos="432"/>
              </w:tabs>
              <w:ind w:right="29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9A3AC7">
              <w:rPr>
                <w:rFonts w:ascii="Angsana New" w:hAnsi="Angsana New" w:cs="Angsana New"/>
                <w:sz w:val="22"/>
                <w:szCs w:val="22"/>
                <w:cs/>
              </w:rPr>
              <w:t xml:space="preserve">พ.ศ. 2549 - พ.ศ. 2551  </w:t>
            </w:r>
            <w:r w:rsidRPr="009A3AC7">
              <w:rPr>
                <w:rFonts w:ascii="Angsana New" w:hAnsi="Angsana New" w:cs="Angsana New"/>
                <w:sz w:val="22"/>
                <w:szCs w:val="22"/>
                <w:cs/>
              </w:rPr>
              <w:tab/>
            </w:r>
            <w:r w:rsidRPr="009A3AC7">
              <w:rPr>
                <w:rFonts w:ascii="Angsana New" w:hAnsi="Angsana New" w:cs="Angsana New"/>
                <w:sz w:val="22"/>
                <w:szCs w:val="22"/>
              </w:rPr>
              <w:t xml:space="preserve">Independent Director &amp; Audit Committee </w:t>
            </w:r>
            <w:proofErr w:type="spellStart"/>
            <w:r w:rsidRPr="009A3AC7">
              <w:rPr>
                <w:rFonts w:ascii="Angsana New" w:hAnsi="Angsana New" w:cs="Angsana New"/>
                <w:sz w:val="22"/>
                <w:szCs w:val="22"/>
              </w:rPr>
              <w:t>Chaiman</w:t>
            </w:r>
            <w:proofErr w:type="spellEnd"/>
            <w:r w:rsidRPr="009A3AC7">
              <w:rPr>
                <w:rFonts w:ascii="Angsana New" w:hAnsi="Angsana New" w:cs="Angsana New"/>
                <w:sz w:val="22"/>
                <w:szCs w:val="22"/>
              </w:rPr>
              <w:t xml:space="preserve">, </w:t>
            </w:r>
          </w:p>
          <w:p w14:paraId="674BB54C" w14:textId="3111F6C0" w:rsidR="009A3AC7" w:rsidRPr="009A3AC7" w:rsidRDefault="009A3AC7" w:rsidP="009A3AC7">
            <w:pPr>
              <w:ind w:left="720" w:right="29" w:firstLine="1398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9A3AC7">
              <w:rPr>
                <w:rFonts w:ascii="Angsana New" w:hAnsi="Angsana New" w:cs="Angsana New"/>
                <w:sz w:val="22"/>
                <w:szCs w:val="22"/>
              </w:rPr>
              <w:t>Airports of Thailand Plc.</w:t>
            </w:r>
          </w:p>
          <w:p w14:paraId="4AF96028" w14:textId="77777777" w:rsidR="009A3AC7" w:rsidRDefault="009A3AC7" w:rsidP="009A3AC7">
            <w:pPr>
              <w:numPr>
                <w:ilvl w:val="0"/>
                <w:numId w:val="2"/>
              </w:numPr>
              <w:tabs>
                <w:tab w:val="clear" w:pos="432"/>
              </w:tabs>
              <w:ind w:right="29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9A3AC7">
              <w:rPr>
                <w:rFonts w:ascii="Angsana New" w:hAnsi="Angsana New" w:cs="Angsana New"/>
                <w:sz w:val="22"/>
                <w:szCs w:val="22"/>
                <w:cs/>
              </w:rPr>
              <w:t xml:space="preserve">พ.ศ.2549 - พ.ศ. 2557   </w:t>
            </w:r>
            <w:r w:rsidRPr="009A3AC7">
              <w:rPr>
                <w:rFonts w:ascii="Angsana New" w:hAnsi="Angsana New" w:cs="Angsana New"/>
                <w:sz w:val="22"/>
                <w:szCs w:val="22"/>
                <w:cs/>
              </w:rPr>
              <w:tab/>
            </w:r>
            <w:r w:rsidRPr="009A3AC7">
              <w:rPr>
                <w:rFonts w:ascii="Angsana New" w:hAnsi="Angsana New" w:cs="Angsana New"/>
                <w:sz w:val="22"/>
                <w:szCs w:val="22"/>
              </w:rPr>
              <w:t>Director &amp; Audit Committee Member, Securities and</w:t>
            </w:r>
          </w:p>
          <w:p w14:paraId="5E771AB2" w14:textId="4F675A20" w:rsidR="009A3AC7" w:rsidRPr="009A3AC7" w:rsidRDefault="009A3AC7" w:rsidP="009A3AC7">
            <w:pPr>
              <w:ind w:left="720" w:right="29" w:firstLine="1398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9A3AC7">
              <w:rPr>
                <w:rFonts w:ascii="Angsana New" w:hAnsi="Angsana New" w:cs="Angsana New"/>
                <w:sz w:val="22"/>
                <w:szCs w:val="22"/>
              </w:rPr>
              <w:t xml:space="preserve"> Exchange Commission (SEC)</w:t>
            </w:r>
          </w:p>
          <w:p w14:paraId="521DDCF0" w14:textId="1B7BD624" w:rsidR="009D60E2" w:rsidRPr="00957F21" w:rsidRDefault="009D60E2" w:rsidP="009D60E2">
            <w:pPr>
              <w:ind w:left="168" w:right="29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14:paraId="5EB1C2B8" w14:textId="77777777" w:rsidR="009D60E2" w:rsidRPr="00957F21" w:rsidRDefault="009D60E2" w:rsidP="009D60E2">
            <w:pPr>
              <w:shd w:val="clear" w:color="00FFFF" w:fill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57F21">
              <w:rPr>
                <w:rFonts w:ascii="Angsana New" w:hAnsi="Angsana New" w:cs="Angsana New"/>
                <w:sz w:val="24"/>
                <w:szCs w:val="24"/>
                <w:cs/>
              </w:rPr>
              <w:lastRenderedPageBreak/>
              <w:t>-</w:t>
            </w:r>
          </w:p>
        </w:tc>
      </w:tr>
      <w:tr w:rsidR="009D60E2" w:rsidRPr="00957F21" w14:paraId="5CAC5D33" w14:textId="77777777" w:rsidTr="00B97E8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1545"/>
        </w:trPr>
        <w:tc>
          <w:tcPr>
            <w:tcW w:w="2808" w:type="dxa"/>
          </w:tcPr>
          <w:p w14:paraId="5010920F" w14:textId="77777777" w:rsidR="009D60E2" w:rsidRPr="00957F21" w:rsidRDefault="009D60E2" w:rsidP="009D60E2">
            <w:pPr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957F21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8</w:t>
            </w:r>
            <w:r w:rsidRPr="00957F21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. นายสุชาติ จันลาวงศ์</w:t>
            </w:r>
          </w:p>
          <w:p w14:paraId="26C03426" w14:textId="77777777" w:rsidR="009D60E2" w:rsidRPr="00957F21" w:rsidRDefault="009D60E2" w:rsidP="009D60E2">
            <w:pPr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ตำแหน่ง</w:t>
            </w:r>
            <w:r w:rsidRPr="00957F21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>กรรมการอิสระ</w:t>
            </w:r>
          </w:p>
          <w:p w14:paraId="369D6275" w14:textId="77777777" w:rsidR="009D60E2" w:rsidRPr="00957F21" w:rsidRDefault="009D60E2" w:rsidP="009D60E2">
            <w:pPr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และกรรมการตรวจสอบ </w:t>
            </w:r>
          </w:p>
          <w:p w14:paraId="4ED6F560" w14:textId="14EB3083" w:rsidR="009D60E2" w:rsidRPr="00957F21" w:rsidRDefault="009D60E2" w:rsidP="009D60E2">
            <w:pPr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อายุ </w:t>
            </w:r>
            <w:r w:rsidRPr="00957F21">
              <w:rPr>
                <w:rFonts w:ascii="Angsana New" w:hAnsi="Angsana New" w:cs="Angsana New"/>
                <w:sz w:val="22"/>
                <w:szCs w:val="22"/>
              </w:rPr>
              <w:t>7</w:t>
            </w:r>
            <w:r w:rsidR="009A3AC7">
              <w:rPr>
                <w:rFonts w:ascii="Angsana New" w:hAnsi="Angsana New" w:cs="Angsana New"/>
                <w:sz w:val="22"/>
                <w:szCs w:val="22"/>
              </w:rPr>
              <w:t>4</w:t>
            </w:r>
            <w:r w:rsidR="009A3AC7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>ปี</w:t>
            </w:r>
          </w:p>
          <w:p w14:paraId="279039AB" w14:textId="7CDFF028" w:rsidR="009D60E2" w:rsidRPr="00957F21" w:rsidRDefault="009D60E2" w:rsidP="009D60E2">
            <w:pPr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อายุงาน </w:t>
            </w:r>
            <w:r w:rsidR="009A3AC7">
              <w:rPr>
                <w:rFonts w:ascii="Angsana New" w:hAnsi="Angsana New" w:cs="Angsana New"/>
                <w:sz w:val="22"/>
                <w:szCs w:val="22"/>
              </w:rPr>
              <w:t xml:space="preserve">3 </w:t>
            </w:r>
            <w:r w:rsidR="009A3AC7">
              <w:rPr>
                <w:rFonts w:ascii="Angsana New" w:hAnsi="Angsana New" w:cs="Angsana New" w:hint="cs"/>
                <w:sz w:val="22"/>
                <w:szCs w:val="22"/>
                <w:cs/>
              </w:rPr>
              <w:t>เดือน</w:t>
            </w:r>
          </w:p>
        </w:tc>
        <w:tc>
          <w:tcPr>
            <w:tcW w:w="1350" w:type="dxa"/>
          </w:tcPr>
          <w:p w14:paraId="63012E22" w14:textId="77777777" w:rsidR="009D60E2" w:rsidRPr="00957F21" w:rsidRDefault="009D60E2" w:rsidP="009D60E2">
            <w:pP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>ร้อยละ 0.0</w:t>
            </w:r>
            <w:r w:rsidRPr="00957F21">
              <w:rPr>
                <w:rFonts w:ascii="Angsana New" w:hAnsi="Angsana New" w:cs="Angsana New"/>
                <w:sz w:val="22"/>
                <w:szCs w:val="22"/>
              </w:rPr>
              <w:t>0</w:t>
            </w:r>
          </w:p>
        </w:tc>
        <w:tc>
          <w:tcPr>
            <w:tcW w:w="3959" w:type="dxa"/>
            <w:gridSpan w:val="3"/>
          </w:tcPr>
          <w:p w14:paraId="3F53C676" w14:textId="77777777" w:rsidR="009D60E2" w:rsidRPr="00957F21" w:rsidRDefault="009D60E2" w:rsidP="009D60E2">
            <w:pPr>
              <w:numPr>
                <w:ilvl w:val="0"/>
                <w:numId w:val="15"/>
              </w:numPr>
              <w:tabs>
                <w:tab w:val="clear" w:pos="720"/>
              </w:tabs>
              <w:ind w:left="207" w:hanging="180"/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 w:hint="cs"/>
                <w:sz w:val="22"/>
                <w:szCs w:val="22"/>
                <w:cs/>
              </w:rPr>
              <w:t>วิศวกรรมโยธา มหาวิทยาลัยเกษตรศาสตร์</w:t>
            </w:r>
          </w:p>
          <w:p w14:paraId="0BF17D3A" w14:textId="77777777" w:rsidR="009D60E2" w:rsidRPr="00957F21" w:rsidRDefault="009D60E2" w:rsidP="009D60E2">
            <w:pPr>
              <w:numPr>
                <w:ilvl w:val="0"/>
                <w:numId w:val="15"/>
              </w:numPr>
              <w:tabs>
                <w:tab w:val="clear" w:pos="720"/>
              </w:tabs>
              <w:ind w:left="207" w:hanging="180"/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/>
                <w:sz w:val="22"/>
                <w:szCs w:val="22"/>
              </w:rPr>
              <w:t>Master of Science in Civil Engineer University of    Missouri, USA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</w:p>
          <w:p w14:paraId="4A5DE42D" w14:textId="77777777" w:rsidR="009D60E2" w:rsidRPr="00957F21" w:rsidRDefault="009D60E2" w:rsidP="009D60E2">
            <w:pPr>
              <w:numPr>
                <w:ilvl w:val="0"/>
                <w:numId w:val="15"/>
              </w:numPr>
              <w:tabs>
                <w:tab w:val="clear" w:pos="720"/>
              </w:tabs>
              <w:ind w:left="207" w:hanging="180"/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/>
                <w:sz w:val="22"/>
                <w:szCs w:val="22"/>
              </w:rPr>
              <w:t>Director Accreditation Program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. </w:t>
            </w:r>
            <w:r w:rsidRPr="00957F21">
              <w:rPr>
                <w:rFonts w:ascii="Angsana New" w:hAnsi="Angsana New" w:cs="Angsana New"/>
                <w:sz w:val="22"/>
                <w:szCs w:val="22"/>
              </w:rPr>
              <w:t>Class 19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>/</w:t>
            </w:r>
            <w:r w:rsidRPr="00957F21">
              <w:rPr>
                <w:rFonts w:ascii="Angsana New" w:hAnsi="Angsana New" w:cs="Angsana New"/>
                <w:sz w:val="22"/>
                <w:szCs w:val="22"/>
              </w:rPr>
              <w:t xml:space="preserve">2004 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Pr="00957F21">
              <w:rPr>
                <w:rFonts w:ascii="Angsana New" w:hAnsi="Angsana New" w:cs="Angsana New"/>
                <w:sz w:val="22"/>
                <w:szCs w:val="22"/>
              </w:rPr>
              <w:t>IOD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) </w:t>
            </w:r>
          </w:p>
          <w:p w14:paraId="0F075E7A" w14:textId="77777777" w:rsidR="009D60E2" w:rsidRPr="00957F21" w:rsidRDefault="009D60E2" w:rsidP="009D60E2">
            <w:pPr>
              <w:ind w:left="207" w:hanging="180"/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    สมาคมส่งเสริมสถาบันกรรมการบริษัท</w:t>
            </w:r>
          </w:p>
        </w:tc>
        <w:tc>
          <w:tcPr>
            <w:tcW w:w="6031" w:type="dxa"/>
            <w:gridSpan w:val="2"/>
          </w:tcPr>
          <w:p w14:paraId="28C036C7" w14:textId="7584BFB8" w:rsidR="009D60E2" w:rsidRPr="00957F21" w:rsidRDefault="00E86FE5" w:rsidP="00770B8B">
            <w:pPr>
              <w:numPr>
                <w:ilvl w:val="0"/>
                <w:numId w:val="3"/>
              </w:numPr>
              <w:tabs>
                <w:tab w:val="clear" w:pos="720"/>
              </w:tabs>
              <w:ind w:left="187" w:hanging="187"/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>พ.ศ. 25</w:t>
            </w:r>
            <w:r w:rsidRPr="00957F21">
              <w:rPr>
                <w:rFonts w:ascii="Angsana New" w:hAnsi="Angsana New" w:cs="Angsana New"/>
                <w:sz w:val="22"/>
                <w:szCs w:val="22"/>
              </w:rPr>
              <w:t>63</w:t>
            </w:r>
            <w:r w:rsidR="009D60E2"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 – ปัจจุบัน        กรรมการอิสระและ กรรมการตรวจสอบ </w:t>
            </w:r>
          </w:p>
          <w:p w14:paraId="71023C91" w14:textId="4C18ED61" w:rsidR="009D60E2" w:rsidRPr="00957F21" w:rsidRDefault="00E86FE5" w:rsidP="00770B8B">
            <w:pPr>
              <w:ind w:left="187" w:hanging="187"/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                                              บมจ. ไทย เอ็นเนอร์จี สโตเรจ เทคโนโลยี</w:t>
            </w:r>
          </w:p>
          <w:p w14:paraId="0B11F1C0" w14:textId="2AD58C02" w:rsidR="009A3AC7" w:rsidRDefault="009A3AC7" w:rsidP="009A3AC7">
            <w:pPr>
              <w:numPr>
                <w:ilvl w:val="0"/>
                <w:numId w:val="3"/>
              </w:numPr>
              <w:tabs>
                <w:tab w:val="clear" w:pos="720"/>
              </w:tabs>
              <w:ind w:left="228" w:right="26" w:hanging="18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9A3AC7">
              <w:rPr>
                <w:rFonts w:ascii="Angsana New" w:hAnsi="Angsana New" w:cs="Angsana New"/>
                <w:sz w:val="22"/>
                <w:szCs w:val="22"/>
                <w:cs/>
              </w:rPr>
              <w:t xml:space="preserve">พ.ศ. 2540 - พ.ศ. 2563  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</w:t>
            </w:r>
            <w:r w:rsidRPr="009A3AC7">
              <w:rPr>
                <w:rFonts w:ascii="Angsana New" w:hAnsi="Angsana New" w:cs="Angsana New"/>
                <w:sz w:val="22"/>
                <w:szCs w:val="22"/>
                <w:cs/>
              </w:rPr>
              <w:t>กรรมการอิสระและ กรรมการตรวจสอบ บมจ. ฮิตาชิ เคมิคอล สโตเรจ</w:t>
            </w:r>
          </w:p>
          <w:p w14:paraId="75A7AC64" w14:textId="5EFF8158" w:rsidR="009A3AC7" w:rsidRPr="009A3AC7" w:rsidRDefault="009A3AC7" w:rsidP="009A3AC7">
            <w:pPr>
              <w:ind w:left="228" w:right="26" w:firstLine="144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9A3AC7">
              <w:rPr>
                <w:rFonts w:ascii="Angsana New" w:hAnsi="Angsana New" w:cs="Angsana New"/>
                <w:sz w:val="22"/>
                <w:szCs w:val="22"/>
                <w:cs/>
              </w:rPr>
              <w:t xml:space="preserve"> แบตเตอรี่ (ประเทศไทย)</w:t>
            </w:r>
          </w:p>
          <w:p w14:paraId="3C8D778F" w14:textId="077B937B" w:rsidR="009A3AC7" w:rsidRPr="009A3AC7" w:rsidRDefault="009A3AC7" w:rsidP="009A3AC7">
            <w:pPr>
              <w:numPr>
                <w:ilvl w:val="0"/>
                <w:numId w:val="3"/>
              </w:numPr>
              <w:tabs>
                <w:tab w:val="clear" w:pos="720"/>
              </w:tabs>
              <w:ind w:left="228" w:right="26" w:hanging="18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9A3AC7">
              <w:rPr>
                <w:rFonts w:ascii="Angsana New" w:hAnsi="Angsana New" w:cs="Angsana New"/>
                <w:sz w:val="22"/>
                <w:szCs w:val="22"/>
                <w:cs/>
              </w:rPr>
              <w:t>พ.ศ. 2540 – พ.ศ. 2560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 </w:t>
            </w:r>
            <w:r w:rsidRPr="009A3AC7">
              <w:rPr>
                <w:rFonts w:ascii="Angsana New" w:hAnsi="Angsana New" w:cs="Angsana New"/>
                <w:sz w:val="22"/>
                <w:szCs w:val="22"/>
                <w:cs/>
              </w:rPr>
              <w:t xml:space="preserve">กรรมการ  บจ.ผลิตภัณฑ์ 3เค </w:t>
            </w:r>
          </w:p>
          <w:p w14:paraId="1A306CE9" w14:textId="37D1FA7B" w:rsidR="009A3AC7" w:rsidRPr="009A3AC7" w:rsidRDefault="009A3AC7" w:rsidP="009A3AC7">
            <w:pPr>
              <w:numPr>
                <w:ilvl w:val="0"/>
                <w:numId w:val="3"/>
              </w:numPr>
              <w:tabs>
                <w:tab w:val="clear" w:pos="720"/>
              </w:tabs>
              <w:ind w:left="228" w:right="26" w:hanging="18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9A3AC7">
              <w:rPr>
                <w:rFonts w:ascii="Angsana New" w:hAnsi="Angsana New" w:cs="Angsana New"/>
                <w:sz w:val="22"/>
                <w:szCs w:val="22"/>
                <w:cs/>
              </w:rPr>
              <w:t>พ.ศ. 2540 – พ.ศ. 2560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 </w:t>
            </w:r>
            <w:r w:rsidRPr="009A3AC7">
              <w:rPr>
                <w:rFonts w:ascii="Angsana New" w:hAnsi="Angsana New" w:cs="Angsana New"/>
                <w:sz w:val="22"/>
                <w:szCs w:val="22"/>
                <w:cs/>
              </w:rPr>
              <w:t xml:space="preserve">กรรมการ  บจ.ไทย นันเฟอรัส เมทัล </w:t>
            </w:r>
          </w:p>
          <w:p w14:paraId="32376983" w14:textId="25C7F71F" w:rsidR="009D60E2" w:rsidRPr="00957F21" w:rsidRDefault="009D60E2" w:rsidP="00770B8B">
            <w:pPr>
              <w:numPr>
                <w:ilvl w:val="0"/>
                <w:numId w:val="3"/>
              </w:numPr>
              <w:tabs>
                <w:tab w:val="clear" w:pos="720"/>
              </w:tabs>
              <w:ind w:left="187" w:hanging="187"/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พ.ศ. 2547 – พ.ศ. 2551     </w:t>
            </w:r>
            <w:r w:rsidRPr="00957F21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>ผู้ตรวจราชการกระทรวงพลังงาน</w:t>
            </w:r>
          </w:p>
          <w:p w14:paraId="12D7866F" w14:textId="77777777" w:rsidR="009D60E2" w:rsidRPr="00957F21" w:rsidRDefault="009D60E2" w:rsidP="00770B8B">
            <w:pPr>
              <w:numPr>
                <w:ilvl w:val="0"/>
                <w:numId w:val="3"/>
              </w:numPr>
              <w:tabs>
                <w:tab w:val="clear" w:pos="720"/>
              </w:tabs>
              <w:ind w:left="187" w:hanging="187"/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พ.ศ. 2546 – พ.ศ. 2547     </w:t>
            </w:r>
            <w:r w:rsidRPr="00957F21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>รองอธิบดี กรมเชื้อเพลิงธรรมชาติ</w:t>
            </w:r>
          </w:p>
          <w:p w14:paraId="3133312F" w14:textId="0F88F9FE" w:rsidR="009D60E2" w:rsidRPr="00957F21" w:rsidRDefault="009D60E2" w:rsidP="009A3AC7">
            <w:pPr>
              <w:numPr>
                <w:ilvl w:val="0"/>
                <w:numId w:val="3"/>
              </w:numPr>
              <w:tabs>
                <w:tab w:val="clear" w:pos="720"/>
              </w:tabs>
              <w:ind w:left="187" w:hanging="187"/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พ.ศ. 2544 – พ.ศ. 2546    </w:t>
            </w:r>
            <w:r w:rsidRPr="00957F21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ร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>องอธิบดีกรมโรงงานอุตสาหกรรม</w:t>
            </w:r>
            <w:r w:rsidRPr="00957F21">
              <w:rPr>
                <w:rFonts w:ascii="Angsana New" w:hAnsi="Angsana New" w:cs="Angsana New" w:hint="cs"/>
                <w:sz w:val="22"/>
                <w:szCs w:val="22"/>
                <w:cs/>
              </w:rPr>
              <w:t>/</w:t>
            </w:r>
            <w:r w:rsidR="00770B8B"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>รองอธิบดีกรมทรัพยากรธรณี</w:t>
            </w:r>
          </w:p>
        </w:tc>
        <w:tc>
          <w:tcPr>
            <w:tcW w:w="1260" w:type="dxa"/>
          </w:tcPr>
          <w:p w14:paraId="13F2978B" w14:textId="77777777" w:rsidR="009D60E2" w:rsidRPr="00957F21" w:rsidRDefault="009D60E2" w:rsidP="009D60E2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57F2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</w:tr>
      <w:tr w:rsidR="009D60E2" w:rsidRPr="00957F21" w14:paraId="4A25C626" w14:textId="77777777" w:rsidTr="00B97E8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2808" w:type="dxa"/>
          </w:tcPr>
          <w:p w14:paraId="5B806616" w14:textId="77777777" w:rsidR="009D60E2" w:rsidRPr="00957F21" w:rsidRDefault="009D60E2" w:rsidP="009D60E2">
            <w:pPr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957F21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lastRenderedPageBreak/>
              <w:t>9</w:t>
            </w:r>
            <w:r w:rsidRPr="00957F21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. นายอภิชัย ชวเจริญพันธ์</w:t>
            </w:r>
          </w:p>
          <w:p w14:paraId="67D93DCB" w14:textId="77777777" w:rsidR="009D60E2" w:rsidRPr="00957F21" w:rsidRDefault="009D60E2" w:rsidP="009D60E2">
            <w:pPr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ตำแหน่ง</w:t>
            </w:r>
            <w:r w:rsidRPr="00957F21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กรรมการอิสระ</w:t>
            </w:r>
          </w:p>
          <w:p w14:paraId="142492DA" w14:textId="77777777" w:rsidR="009D60E2" w:rsidRPr="00957F21" w:rsidRDefault="009D60E2" w:rsidP="009D60E2">
            <w:pPr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และกรรมการตรวจสอบ </w:t>
            </w:r>
          </w:p>
          <w:p w14:paraId="5A228392" w14:textId="37A7E4C3" w:rsidR="009D60E2" w:rsidRPr="00957F21" w:rsidRDefault="009D60E2" w:rsidP="009D60E2">
            <w:pPr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อายุ </w:t>
            </w:r>
            <w:r w:rsidRPr="00957F21">
              <w:rPr>
                <w:rFonts w:ascii="Angsana New" w:hAnsi="Angsana New" w:cs="Angsana New" w:hint="cs"/>
                <w:sz w:val="22"/>
                <w:szCs w:val="22"/>
                <w:cs/>
              </w:rPr>
              <w:t>7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 ปี</w:t>
            </w:r>
          </w:p>
          <w:p w14:paraId="791E51BA" w14:textId="740C9ACC" w:rsidR="009D60E2" w:rsidRPr="00957F21" w:rsidRDefault="009D60E2" w:rsidP="009D60E2">
            <w:pPr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อายุงาน </w:t>
            </w:r>
            <w:r w:rsidR="00BE4B05">
              <w:rPr>
                <w:rFonts w:ascii="Angsana New" w:hAnsi="Angsana New" w:cs="Angsana New"/>
                <w:sz w:val="22"/>
                <w:szCs w:val="22"/>
              </w:rPr>
              <w:t xml:space="preserve">3 </w:t>
            </w:r>
            <w:r w:rsidR="00BE4B05">
              <w:rPr>
                <w:rFonts w:ascii="Angsana New" w:hAnsi="Angsana New" w:cs="Angsana New" w:hint="cs"/>
                <w:sz w:val="22"/>
                <w:szCs w:val="22"/>
                <w:cs/>
              </w:rPr>
              <w:t>เดือน</w:t>
            </w:r>
          </w:p>
        </w:tc>
        <w:tc>
          <w:tcPr>
            <w:tcW w:w="1350" w:type="dxa"/>
          </w:tcPr>
          <w:p w14:paraId="1B3236AC" w14:textId="77777777" w:rsidR="009D60E2" w:rsidRPr="00957F21" w:rsidRDefault="009D60E2" w:rsidP="009D60E2">
            <w:pP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ร้อยละ </w:t>
            </w:r>
            <w:r w:rsidRPr="00957F21">
              <w:rPr>
                <w:rFonts w:ascii="Angsana New" w:hAnsi="Angsana New" w:cs="Angsana New"/>
                <w:sz w:val="22"/>
                <w:szCs w:val="22"/>
              </w:rPr>
              <w:t>0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957F21">
              <w:rPr>
                <w:rFonts w:ascii="Angsana New" w:hAnsi="Angsana New" w:cs="Angsana New"/>
                <w:sz w:val="22"/>
                <w:szCs w:val="22"/>
              </w:rPr>
              <w:t>00</w:t>
            </w:r>
          </w:p>
        </w:tc>
        <w:tc>
          <w:tcPr>
            <w:tcW w:w="3959" w:type="dxa"/>
            <w:gridSpan w:val="3"/>
          </w:tcPr>
          <w:p w14:paraId="70681FC0" w14:textId="77777777" w:rsidR="009D60E2" w:rsidRPr="00957F21" w:rsidRDefault="009D60E2" w:rsidP="009D60E2">
            <w:pPr>
              <w:numPr>
                <w:ilvl w:val="0"/>
                <w:numId w:val="18"/>
              </w:numPr>
              <w:tabs>
                <w:tab w:val="clear" w:pos="720"/>
              </w:tabs>
              <w:ind w:left="432"/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>วิศวกรรมศาสตร์บัณฑิต (อุตสาหการเคมี) จุฬาลงกรณ์มหาวิทยาลัย</w:t>
            </w:r>
          </w:p>
          <w:p w14:paraId="6596FC96" w14:textId="77777777" w:rsidR="009D60E2" w:rsidRPr="00957F21" w:rsidRDefault="009D60E2" w:rsidP="009D60E2">
            <w:pPr>
              <w:numPr>
                <w:ilvl w:val="0"/>
                <w:numId w:val="18"/>
              </w:numPr>
              <w:tabs>
                <w:tab w:val="clear" w:pos="720"/>
              </w:tabs>
              <w:ind w:left="432"/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>วิศวกรรมศาสตร์มหาบัณฑิต (นิวเคลียร์เทคโนโลยี) จุฬาลงกรณ์มหาวิทยาลัย</w:t>
            </w:r>
          </w:p>
          <w:p w14:paraId="6C64FFCC" w14:textId="77777777" w:rsidR="009D60E2" w:rsidRPr="00957F21" w:rsidRDefault="009D60E2" w:rsidP="009D60E2">
            <w:pPr>
              <w:numPr>
                <w:ilvl w:val="0"/>
                <w:numId w:val="18"/>
              </w:numPr>
              <w:tabs>
                <w:tab w:val="clear" w:pos="720"/>
              </w:tabs>
              <w:ind w:left="432"/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>ประกาศนียบัตรหลักสูตรมินิเอ็มบีเอ รุ่นที่ 5 มหาวิทยาลัยหอการค้าไทย</w:t>
            </w:r>
          </w:p>
          <w:p w14:paraId="79B6383B" w14:textId="77777777" w:rsidR="009D60E2" w:rsidRPr="00957F21" w:rsidRDefault="009D60E2" w:rsidP="009D60E2">
            <w:pPr>
              <w:numPr>
                <w:ilvl w:val="0"/>
                <w:numId w:val="18"/>
              </w:numPr>
              <w:tabs>
                <w:tab w:val="clear" w:pos="720"/>
              </w:tabs>
              <w:ind w:left="432"/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>ประกาศนียบัตรหลักสูตรนักบริหารระดับสูง รุ่นที่ 26 สำนักงาน ก.พ.</w:t>
            </w:r>
          </w:p>
          <w:p w14:paraId="5E982AD7" w14:textId="77777777" w:rsidR="009D60E2" w:rsidRPr="00957F21" w:rsidRDefault="009D60E2" w:rsidP="009D60E2">
            <w:pPr>
              <w:numPr>
                <w:ilvl w:val="0"/>
                <w:numId w:val="18"/>
              </w:numPr>
              <w:tabs>
                <w:tab w:val="clear" w:pos="720"/>
              </w:tabs>
              <w:ind w:left="432"/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>ประกาศนียบัตรผู้บริหารเทคโนโลยีสารสนเทศระดับสูง สำนักงาน ก.พ.</w:t>
            </w:r>
          </w:p>
          <w:p w14:paraId="0EB05A3E" w14:textId="77777777" w:rsidR="009D60E2" w:rsidRPr="00957F21" w:rsidRDefault="009D60E2" w:rsidP="009D60E2">
            <w:pPr>
              <w:numPr>
                <w:ilvl w:val="0"/>
                <w:numId w:val="18"/>
              </w:numPr>
              <w:tabs>
                <w:tab w:val="clear" w:pos="720"/>
              </w:tabs>
              <w:ind w:left="432"/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>ปริญญาบัตรหลักสูตรการป้องกันราชอาณาจักรภาครัฐร่วมเอกชน รุ่นที่ 13 วิทยาลัยป้องกันราชอาณาจักร</w:t>
            </w:r>
          </w:p>
          <w:p w14:paraId="1E82B1BA" w14:textId="77777777" w:rsidR="009D60E2" w:rsidRPr="00957F21" w:rsidRDefault="009D60E2" w:rsidP="009D60E2">
            <w:pPr>
              <w:numPr>
                <w:ilvl w:val="0"/>
                <w:numId w:val="18"/>
              </w:numPr>
              <w:tabs>
                <w:tab w:val="clear" w:pos="720"/>
              </w:tabs>
              <w:ind w:left="432"/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>ประกาศนียบัตรหลักสูตรการเมืองการปกครองในระบอบประชาธิปไตยสำหรับนักบริหารระดับสูง รุ่นที่ 9 สถาบันพระปกเกล้า</w:t>
            </w:r>
          </w:p>
          <w:p w14:paraId="16E8DEB3" w14:textId="77777777" w:rsidR="009D60E2" w:rsidRPr="00957F21" w:rsidRDefault="009D60E2" w:rsidP="009D60E2">
            <w:pPr>
              <w:numPr>
                <w:ilvl w:val="0"/>
                <w:numId w:val="18"/>
              </w:numPr>
              <w:tabs>
                <w:tab w:val="clear" w:pos="720"/>
              </w:tabs>
              <w:ind w:left="417" w:hanging="284"/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ประกาศนียบัตรหลักสูตร การกำกับดูแลกิจการสำหรับกรรมการและผู้บริหารระดับสูงของรัฐวิสาหกิจและองค์การมหาชน รุ่นที่ </w:t>
            </w:r>
            <w:r w:rsidRPr="00957F21">
              <w:rPr>
                <w:rFonts w:ascii="Angsana New" w:hAnsi="Angsana New" w:cs="Angsana New"/>
                <w:sz w:val="22"/>
                <w:szCs w:val="22"/>
              </w:rPr>
              <w:t>9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 สถาบันพระปกเกล้า</w:t>
            </w:r>
          </w:p>
          <w:p w14:paraId="7EB4405B" w14:textId="77777777" w:rsidR="009D60E2" w:rsidRPr="00957F21" w:rsidRDefault="009D60E2" w:rsidP="00872CDD">
            <w:pPr>
              <w:numPr>
                <w:ilvl w:val="0"/>
                <w:numId w:val="18"/>
              </w:numPr>
              <w:tabs>
                <w:tab w:val="clear" w:pos="720"/>
              </w:tabs>
              <w:ind w:left="417" w:hanging="284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ประกาศนียบัตรหลักสูตร </w:t>
            </w:r>
            <w:r w:rsidRPr="00957F21">
              <w:rPr>
                <w:rFonts w:ascii="Angsana New" w:hAnsi="Angsana New" w:cs="Angsana New"/>
                <w:sz w:val="22"/>
                <w:szCs w:val="22"/>
              </w:rPr>
              <w:t xml:space="preserve">Director Certification Program Class 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>91/2007 (</w:t>
            </w:r>
            <w:r w:rsidRPr="00957F21">
              <w:rPr>
                <w:rFonts w:ascii="Angsana New" w:hAnsi="Angsana New" w:cs="Angsana New"/>
                <w:sz w:val="22"/>
                <w:szCs w:val="22"/>
              </w:rPr>
              <w:t>IOD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6031" w:type="dxa"/>
            <w:gridSpan w:val="2"/>
          </w:tcPr>
          <w:p w14:paraId="6415E043" w14:textId="170A2038" w:rsidR="009D60E2" w:rsidRPr="00957F21" w:rsidRDefault="00770B8B" w:rsidP="00770B8B">
            <w:pPr>
              <w:numPr>
                <w:ilvl w:val="0"/>
                <w:numId w:val="5"/>
              </w:numPr>
              <w:tabs>
                <w:tab w:val="clear" w:pos="720"/>
              </w:tabs>
              <w:ind w:left="201" w:hanging="201"/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พ.ศ. </w:t>
            </w:r>
            <w:r w:rsidRPr="00957F21">
              <w:rPr>
                <w:rFonts w:ascii="Angsana New" w:hAnsi="Angsana New" w:cs="Angsana New"/>
                <w:sz w:val="22"/>
                <w:szCs w:val="22"/>
              </w:rPr>
              <w:t>2563</w:t>
            </w:r>
            <w:r w:rsidR="009D60E2"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 – ปัจจุบัน</w:t>
            </w:r>
            <w:r w:rsidRPr="00957F21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    </w:t>
            </w:r>
            <w:r w:rsidR="009D60E2" w:rsidRPr="00957F21">
              <w:rPr>
                <w:rFonts w:ascii="Angsana New" w:hAnsi="Angsana New" w:cs="Angsana New"/>
                <w:sz w:val="22"/>
                <w:szCs w:val="22"/>
                <w:cs/>
              </w:rPr>
              <w:t>กรรมการอิสระและ กรรมการตรวจสอบ</w:t>
            </w:r>
          </w:p>
          <w:p w14:paraId="36495843" w14:textId="39018C6F" w:rsidR="009D60E2" w:rsidRPr="00957F21" w:rsidRDefault="009D60E2" w:rsidP="00770B8B">
            <w:pPr>
              <w:ind w:left="201" w:hanging="201"/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                                     </w:t>
            </w:r>
            <w:r w:rsidR="00770B8B"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     บมจ. ไทย เอ็นเนอร์จี สโตเรจ เทคโนโลยี</w:t>
            </w:r>
          </w:p>
          <w:p w14:paraId="7029A20D" w14:textId="703625E5" w:rsidR="00BE4B05" w:rsidRPr="00BE4B05" w:rsidRDefault="00BE4B05" w:rsidP="00BE4B05">
            <w:pPr>
              <w:numPr>
                <w:ilvl w:val="0"/>
                <w:numId w:val="5"/>
              </w:numPr>
              <w:tabs>
                <w:tab w:val="clear" w:pos="720"/>
              </w:tabs>
              <w:ind w:left="228" w:hanging="228"/>
              <w:rPr>
                <w:rFonts w:ascii="Angsana New" w:hAnsi="Angsana New" w:cs="Angsana New"/>
                <w:sz w:val="22"/>
                <w:szCs w:val="22"/>
              </w:rPr>
            </w:pPr>
            <w:r w:rsidRPr="00BE4B05">
              <w:rPr>
                <w:rFonts w:ascii="Angsana New" w:hAnsi="Angsana New" w:cs="Angsana New"/>
                <w:sz w:val="22"/>
                <w:szCs w:val="22"/>
                <w:cs/>
              </w:rPr>
              <w:t xml:space="preserve">พ.ศ. 2552 – พ.ศ. 2563 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</w:t>
            </w:r>
            <w:r w:rsidRPr="00BE4B05">
              <w:rPr>
                <w:rFonts w:ascii="Angsana New" w:hAnsi="Angsana New" w:cs="Angsana New"/>
                <w:sz w:val="22"/>
                <w:szCs w:val="22"/>
                <w:cs/>
              </w:rPr>
              <w:t>กรรมการอิสระ บมจ. ฮิตาชิ เคมิคอล สโตเรจ แบตเตอรี่ (ประเทศไทย)</w:t>
            </w:r>
          </w:p>
          <w:p w14:paraId="083AC403" w14:textId="1E0EA605" w:rsidR="00BE4B05" w:rsidRPr="00BE4B05" w:rsidRDefault="00BE4B05" w:rsidP="00BE4B05">
            <w:pPr>
              <w:numPr>
                <w:ilvl w:val="0"/>
                <w:numId w:val="5"/>
              </w:numPr>
              <w:tabs>
                <w:tab w:val="clear" w:pos="720"/>
              </w:tabs>
              <w:ind w:left="228" w:hanging="228"/>
              <w:rPr>
                <w:rFonts w:ascii="Angsana New" w:hAnsi="Angsana New" w:cs="Angsana New"/>
                <w:sz w:val="22"/>
                <w:szCs w:val="22"/>
              </w:rPr>
            </w:pPr>
            <w:r w:rsidRPr="00BE4B05">
              <w:rPr>
                <w:rFonts w:ascii="Angsana New" w:hAnsi="Angsana New" w:cs="Angsana New"/>
                <w:sz w:val="22"/>
                <w:szCs w:val="22"/>
                <w:cs/>
              </w:rPr>
              <w:t>พ.ศ. 2553 – พ.ศ. 2560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</w:t>
            </w:r>
            <w:r w:rsidRPr="00BE4B05">
              <w:rPr>
                <w:rFonts w:ascii="Angsana New" w:hAnsi="Angsana New" w:cs="Angsana New"/>
                <w:sz w:val="22"/>
                <w:szCs w:val="22"/>
                <w:cs/>
              </w:rPr>
              <w:t xml:space="preserve">กรรมการ บจ. ไทย นันเฟอรัส เมทัล </w:t>
            </w:r>
          </w:p>
          <w:p w14:paraId="517E6129" w14:textId="74F0F592" w:rsidR="00BE4B05" w:rsidRPr="00BE4B05" w:rsidRDefault="00BE4B05" w:rsidP="00BE4B05">
            <w:pPr>
              <w:numPr>
                <w:ilvl w:val="0"/>
                <w:numId w:val="5"/>
              </w:numPr>
              <w:tabs>
                <w:tab w:val="clear" w:pos="720"/>
              </w:tabs>
              <w:ind w:left="228" w:hanging="228"/>
              <w:rPr>
                <w:rFonts w:ascii="Angsana New" w:hAnsi="Angsana New" w:cs="Angsana New"/>
                <w:sz w:val="22"/>
                <w:szCs w:val="22"/>
              </w:rPr>
            </w:pPr>
            <w:r w:rsidRPr="00BE4B05">
              <w:rPr>
                <w:rFonts w:ascii="Angsana New" w:hAnsi="Angsana New" w:cs="Angsana New"/>
                <w:sz w:val="22"/>
                <w:szCs w:val="22"/>
                <w:cs/>
              </w:rPr>
              <w:t xml:space="preserve">พ.ศ. 2552 – พ.ศ. 2560 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</w:t>
            </w:r>
            <w:r w:rsidRPr="00BE4B05">
              <w:rPr>
                <w:rFonts w:ascii="Angsana New" w:hAnsi="Angsana New" w:cs="Angsana New"/>
                <w:sz w:val="22"/>
                <w:szCs w:val="22"/>
                <w:cs/>
              </w:rPr>
              <w:t>กรรมการ บจ. ผลิตภัณฑ์ 3เค</w:t>
            </w:r>
          </w:p>
          <w:p w14:paraId="3D93E698" w14:textId="72DBD3ED" w:rsidR="009D60E2" w:rsidRPr="00957F21" w:rsidRDefault="009D60E2" w:rsidP="00770B8B">
            <w:pPr>
              <w:numPr>
                <w:ilvl w:val="0"/>
                <w:numId w:val="5"/>
              </w:numPr>
              <w:tabs>
                <w:tab w:val="clear" w:pos="720"/>
              </w:tabs>
              <w:ind w:left="201" w:hanging="201"/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พ.ศ. 2551 – พ.ศ. 2552 </w:t>
            </w:r>
            <w:r w:rsidRPr="00957F21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>รองปลัดกระทรวงทรัพยากรธรรมชาติและสิ่งแวดล้อม</w:t>
            </w:r>
          </w:p>
          <w:p w14:paraId="6E021A00" w14:textId="77777777" w:rsidR="009D60E2" w:rsidRPr="00957F21" w:rsidRDefault="009D60E2" w:rsidP="00770B8B">
            <w:pPr>
              <w:numPr>
                <w:ilvl w:val="0"/>
                <w:numId w:val="5"/>
              </w:numPr>
              <w:tabs>
                <w:tab w:val="clear" w:pos="720"/>
              </w:tabs>
              <w:ind w:left="201" w:hanging="201"/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>พ.ศ. 2549 – พ.ศ. 2551</w:t>
            </w:r>
            <w:r w:rsidRPr="00957F21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 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 อธิบดีกรมทรัพยากรธรณี</w:t>
            </w:r>
          </w:p>
          <w:p w14:paraId="61AC6876" w14:textId="5B09DE1E" w:rsidR="009D60E2" w:rsidRPr="00957F21" w:rsidRDefault="009D60E2" w:rsidP="00770B8B">
            <w:pPr>
              <w:numPr>
                <w:ilvl w:val="0"/>
                <w:numId w:val="5"/>
              </w:numPr>
              <w:tabs>
                <w:tab w:val="clear" w:pos="720"/>
              </w:tabs>
              <w:ind w:left="201" w:hanging="201"/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>พ.ศ. 2546 – พ.ศ. 2549</w:t>
            </w:r>
            <w:r w:rsidRPr="00957F21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 </w:t>
            </w:r>
            <w:r w:rsidR="00BE4B05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อธิบดีกรมควบคุมมลพิษ </w:t>
            </w:r>
          </w:p>
          <w:p w14:paraId="2E305773" w14:textId="77777777" w:rsidR="009D60E2" w:rsidRPr="00957F21" w:rsidRDefault="009D60E2" w:rsidP="009D60E2">
            <w:pPr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14:paraId="0F97B5CA" w14:textId="77777777" w:rsidR="009D60E2" w:rsidRPr="00957F21" w:rsidRDefault="009D60E2" w:rsidP="009D60E2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57F2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</w:tr>
      <w:tr w:rsidR="00770B8B" w:rsidRPr="00957F21" w14:paraId="1F112A95" w14:textId="77777777" w:rsidTr="009C41E9">
        <w:trPr>
          <w:trHeight w:val="1545"/>
        </w:trPr>
        <w:tc>
          <w:tcPr>
            <w:tcW w:w="2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A0D16C" w14:textId="57F9F866" w:rsidR="00770B8B" w:rsidRPr="00957F21" w:rsidRDefault="00655032" w:rsidP="00770B8B">
            <w:pPr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57F21">
              <w:rPr>
                <w:rFonts w:ascii="Angsana New" w:hAnsi="Angsana New" w:cs="Angsana New"/>
                <w:b/>
                <w:bCs/>
                <w:sz w:val="24"/>
                <w:szCs w:val="24"/>
              </w:rPr>
              <w:t>10</w:t>
            </w:r>
            <w:r w:rsidR="00770B8B" w:rsidRPr="00957F2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. นายจักรพันธ์ สังข์แก้ว</w:t>
            </w:r>
          </w:p>
          <w:p w14:paraId="368F1851" w14:textId="708E1C34" w:rsidR="00770B8B" w:rsidRPr="00957F21" w:rsidRDefault="00770B8B" w:rsidP="00770B8B">
            <w:pPr>
              <w:rPr>
                <w:rFonts w:ascii="Angsana New" w:hAnsi="Angsana New" w:cs="Angsana New"/>
                <w:sz w:val="24"/>
                <w:szCs w:val="24"/>
              </w:rPr>
            </w:pPr>
            <w:r w:rsidRPr="00957F2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ตำแหน่ง  </w:t>
            </w:r>
            <w:r w:rsidR="00BE4B05" w:rsidRPr="00BE4B05">
              <w:rPr>
                <w:rFonts w:ascii="Angsana New" w:hAnsi="Angsana New" w:cs="Angsana New"/>
                <w:sz w:val="22"/>
                <w:szCs w:val="22"/>
                <w:cs/>
              </w:rPr>
              <w:t>ผู้จัดการทั่วไปสายงานการผลิต/ผู้จัดการทั่วไปสายงานบริหาร</w:t>
            </w:r>
          </w:p>
          <w:p w14:paraId="2AA4AD79" w14:textId="0A7C1B80" w:rsidR="00770B8B" w:rsidRPr="00957F21" w:rsidRDefault="00770B8B" w:rsidP="00770B8B">
            <w:pPr>
              <w:rPr>
                <w:rFonts w:ascii="Angsana New" w:hAnsi="Angsana New" w:cs="Angsana New"/>
                <w:sz w:val="24"/>
                <w:szCs w:val="24"/>
              </w:rPr>
            </w:pPr>
            <w:r w:rsidRPr="00957F21">
              <w:rPr>
                <w:rFonts w:ascii="Angsana New" w:hAnsi="Angsana New" w:cs="Angsana New"/>
                <w:sz w:val="24"/>
                <w:szCs w:val="24"/>
                <w:cs/>
              </w:rPr>
              <w:t xml:space="preserve">อายุ  </w:t>
            </w:r>
            <w:r w:rsidRPr="00957F21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BE4B05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Pr="00957F21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 </w:t>
            </w:r>
          </w:p>
          <w:p w14:paraId="0A9FD0D4" w14:textId="7336C3B7" w:rsidR="00770B8B" w:rsidRPr="00957F21" w:rsidRDefault="00770B8B" w:rsidP="00770B8B">
            <w:pPr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957F21">
              <w:rPr>
                <w:rFonts w:ascii="Angsana New" w:hAnsi="Angsana New" w:cs="Angsana New"/>
                <w:sz w:val="24"/>
                <w:szCs w:val="24"/>
                <w:cs/>
              </w:rPr>
              <w:lastRenderedPageBreak/>
              <w:t xml:space="preserve">อายุงาน </w:t>
            </w:r>
            <w:r w:rsidR="00BE4B05">
              <w:rPr>
                <w:rFonts w:ascii="Angsana New" w:hAnsi="Angsana New" w:cs="Angsana New"/>
                <w:sz w:val="24"/>
                <w:szCs w:val="24"/>
              </w:rPr>
              <w:t xml:space="preserve">3 </w:t>
            </w:r>
            <w:r w:rsidR="00BE4B05">
              <w:rPr>
                <w:rFonts w:ascii="Angsana New" w:hAnsi="Angsana New" w:cs="Angsana New" w:hint="cs"/>
                <w:sz w:val="24"/>
                <w:szCs w:val="24"/>
                <w:cs/>
              </w:rPr>
              <w:t>เดือน</w:t>
            </w:r>
          </w:p>
        </w:tc>
        <w:tc>
          <w:tcPr>
            <w:tcW w:w="13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1B0EA3" w14:textId="77777777" w:rsidR="00770B8B" w:rsidRPr="00957F21" w:rsidRDefault="00770B8B" w:rsidP="00770B8B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57F21">
              <w:rPr>
                <w:rFonts w:ascii="Angsana New" w:hAnsi="Angsana New" w:cs="Angsana New"/>
                <w:sz w:val="24"/>
                <w:szCs w:val="24"/>
                <w:cs/>
              </w:rPr>
              <w:lastRenderedPageBreak/>
              <w:t xml:space="preserve">ร้อยละ </w:t>
            </w:r>
            <w:r w:rsidRPr="00957F21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57F21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957F21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3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0D50D8" w14:textId="77777777" w:rsidR="00770B8B" w:rsidRPr="00957F21" w:rsidRDefault="00770B8B" w:rsidP="00770B8B">
            <w:pPr>
              <w:numPr>
                <w:ilvl w:val="0"/>
                <w:numId w:val="12"/>
              </w:numPr>
              <w:tabs>
                <w:tab w:val="clear" w:pos="720"/>
              </w:tabs>
              <w:ind w:left="286" w:hanging="270"/>
              <w:rPr>
                <w:rFonts w:ascii="Angsana New" w:hAnsi="Angsana New" w:cs="Angsana New"/>
                <w:sz w:val="24"/>
                <w:szCs w:val="24"/>
              </w:rPr>
            </w:pPr>
            <w:r w:rsidRPr="00957F21">
              <w:rPr>
                <w:rFonts w:ascii="Angsana New" w:hAnsi="Angsana New" w:cs="Angsana New"/>
                <w:sz w:val="24"/>
                <w:szCs w:val="24"/>
                <w:cs/>
              </w:rPr>
              <w:t>ปริญญาตรี วิศวกรรมไฟฟ้า คณะวิศวกรรมศาสตร์ มหาวิทยาลัยเกษมบัณฑิต</w:t>
            </w:r>
          </w:p>
          <w:p w14:paraId="2EE328D7" w14:textId="77777777" w:rsidR="00770B8B" w:rsidRPr="00957F21" w:rsidRDefault="00770B8B" w:rsidP="00770B8B">
            <w:pPr>
              <w:numPr>
                <w:ilvl w:val="0"/>
                <w:numId w:val="12"/>
              </w:numPr>
              <w:tabs>
                <w:tab w:val="clear" w:pos="720"/>
              </w:tabs>
              <w:ind w:left="286" w:hanging="27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57F21">
              <w:rPr>
                <w:rFonts w:ascii="Angsana New" w:hAnsi="Angsana New" w:cs="Angsana New"/>
                <w:sz w:val="24"/>
                <w:szCs w:val="24"/>
                <w:cs/>
              </w:rPr>
              <w:t>ปริญญาโท บริหารธุรกิจ มหาวิทยาลัยกรุงเทพ</w:t>
            </w:r>
          </w:p>
        </w:tc>
        <w:tc>
          <w:tcPr>
            <w:tcW w:w="60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73457A" w14:textId="02490BEB" w:rsidR="00D2490C" w:rsidRPr="009C41E9" w:rsidRDefault="00D2490C" w:rsidP="009C41E9">
            <w:pPr>
              <w:numPr>
                <w:ilvl w:val="0"/>
                <w:numId w:val="5"/>
              </w:numPr>
              <w:tabs>
                <w:tab w:val="clear" w:pos="720"/>
              </w:tabs>
              <w:ind w:left="131" w:hanging="180"/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พ.ศ. </w:t>
            </w:r>
            <w:r w:rsidRPr="00957F21">
              <w:rPr>
                <w:rFonts w:ascii="Angsana New" w:hAnsi="Angsana New" w:cs="Angsana New"/>
                <w:sz w:val="22"/>
                <w:szCs w:val="22"/>
              </w:rPr>
              <w:t xml:space="preserve">2563 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>– ปัจจุบัน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ab/>
            </w:r>
            <w:r w:rsidR="00655032" w:rsidRPr="00957F21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</w:t>
            </w:r>
            <w:r w:rsidR="009C41E9" w:rsidRPr="009C41E9">
              <w:rPr>
                <w:rFonts w:ascii="Angsana New" w:hAnsi="Angsana New" w:cs="Angsana New"/>
                <w:sz w:val="22"/>
                <w:szCs w:val="22"/>
                <w:cs/>
              </w:rPr>
              <w:t>ผู้จัดการทั่วไปสายงานการผลิต / ผู้จัดการทั่วไปสายงานบุคคล และธุรการ</w:t>
            </w:r>
          </w:p>
          <w:p w14:paraId="46DED824" w14:textId="0CD94627" w:rsidR="00D2490C" w:rsidRPr="00957F21" w:rsidRDefault="00D2490C" w:rsidP="00D2490C">
            <w:pPr>
              <w:ind w:left="131"/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                                      บมจ. ไทย เอ็นเนอร์จี สโตเรจ เทคโนโลยี</w:t>
            </w:r>
          </w:p>
          <w:p w14:paraId="54E1C539" w14:textId="745E1552" w:rsidR="00D2490C" w:rsidRPr="00957F21" w:rsidRDefault="00770B8B" w:rsidP="00770B8B">
            <w:pPr>
              <w:numPr>
                <w:ilvl w:val="0"/>
                <w:numId w:val="5"/>
              </w:numPr>
              <w:tabs>
                <w:tab w:val="clear" w:pos="720"/>
              </w:tabs>
              <w:ind w:left="131" w:hanging="180"/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พ.ศ. </w:t>
            </w:r>
            <w:r w:rsidRPr="00957F21">
              <w:rPr>
                <w:rFonts w:ascii="Angsana New" w:hAnsi="Angsana New" w:cs="Angsana New"/>
                <w:sz w:val="22"/>
                <w:szCs w:val="22"/>
              </w:rPr>
              <w:t xml:space="preserve">2557 </w:t>
            </w:r>
            <w:r w:rsidR="00D2490C" w:rsidRPr="00957F21">
              <w:rPr>
                <w:rFonts w:ascii="Angsana New" w:hAnsi="Angsana New" w:cs="Angsana New"/>
                <w:sz w:val="22"/>
                <w:szCs w:val="22"/>
                <w:cs/>
              </w:rPr>
              <w:t>– พ.ศ.</w:t>
            </w:r>
            <w:r w:rsidR="00D2490C" w:rsidRPr="00957F21">
              <w:rPr>
                <w:rFonts w:ascii="Angsana New" w:hAnsi="Angsana New" w:cs="Angsana New"/>
                <w:sz w:val="22"/>
                <w:szCs w:val="22"/>
              </w:rPr>
              <w:t xml:space="preserve"> 2563  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>ผู้จัดการทั่วไปสายงานการผลิตบมจ. ฮิตาชิ เคมิคอล สโตเรจ</w:t>
            </w:r>
          </w:p>
          <w:p w14:paraId="5BA286B0" w14:textId="7F97FD64" w:rsidR="00770B8B" w:rsidRPr="00957F21" w:rsidRDefault="00770B8B" w:rsidP="00D2490C">
            <w:pPr>
              <w:ind w:left="131"/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  <w:r w:rsidR="00D2490C"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                                     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>แบตเตอรี่ (ประเทศไทย)</w:t>
            </w:r>
          </w:p>
          <w:p w14:paraId="0515EBD4" w14:textId="77777777" w:rsidR="00770B8B" w:rsidRPr="00957F21" w:rsidRDefault="00770B8B" w:rsidP="00770B8B">
            <w:pPr>
              <w:numPr>
                <w:ilvl w:val="0"/>
                <w:numId w:val="5"/>
              </w:numPr>
              <w:tabs>
                <w:tab w:val="clear" w:pos="720"/>
              </w:tabs>
              <w:ind w:left="131" w:hanging="180"/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พ.ศ. </w:t>
            </w:r>
            <w:r w:rsidRPr="00957F21">
              <w:rPr>
                <w:rFonts w:ascii="Angsana New" w:hAnsi="Angsana New" w:cs="Angsana New"/>
                <w:sz w:val="22"/>
                <w:szCs w:val="22"/>
              </w:rPr>
              <w:t xml:space="preserve">2552 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– พ.ศ. </w:t>
            </w:r>
            <w:r w:rsidRPr="00957F21">
              <w:rPr>
                <w:rFonts w:ascii="Angsana New" w:hAnsi="Angsana New" w:cs="Angsana New"/>
                <w:sz w:val="22"/>
                <w:szCs w:val="22"/>
              </w:rPr>
              <w:t>2557</w:t>
            </w:r>
            <w:r w:rsidRPr="00957F21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>ผู้จัดการโรงงานด้านการผลิต บมจ. ไทยสโตเรจ แบตเตอรี่</w:t>
            </w:r>
          </w:p>
          <w:p w14:paraId="3504C7FB" w14:textId="77777777" w:rsidR="00770B8B" w:rsidRPr="00957F21" w:rsidRDefault="00770B8B" w:rsidP="00770B8B">
            <w:pPr>
              <w:numPr>
                <w:ilvl w:val="0"/>
                <w:numId w:val="5"/>
              </w:numPr>
              <w:tabs>
                <w:tab w:val="clear" w:pos="720"/>
              </w:tabs>
              <w:ind w:left="131" w:hanging="180"/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lastRenderedPageBreak/>
              <w:t xml:space="preserve">พ.ศ. </w:t>
            </w:r>
            <w:r w:rsidRPr="00957F21">
              <w:rPr>
                <w:rFonts w:ascii="Angsana New" w:hAnsi="Angsana New" w:cs="Angsana New"/>
                <w:sz w:val="22"/>
                <w:szCs w:val="22"/>
              </w:rPr>
              <w:t xml:space="preserve">2551 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– พ.ศ. </w:t>
            </w:r>
            <w:r w:rsidRPr="00957F21">
              <w:rPr>
                <w:rFonts w:ascii="Angsana New" w:hAnsi="Angsana New" w:cs="Angsana New"/>
                <w:sz w:val="22"/>
                <w:szCs w:val="22"/>
              </w:rPr>
              <w:t>2551</w:t>
            </w:r>
            <w:r w:rsidRPr="00957F21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ผู้ช่วยผู้จัดการโรงงาน ด้านการผลิตแบตเตอรี่ </w:t>
            </w:r>
            <w:r w:rsidRPr="00957F21">
              <w:rPr>
                <w:rFonts w:ascii="Angsana New" w:hAnsi="Angsana New" w:cs="Angsana New"/>
                <w:sz w:val="22"/>
                <w:szCs w:val="22"/>
              </w:rPr>
              <w:t xml:space="preserve">Dry Charge </w:t>
            </w:r>
          </w:p>
          <w:p w14:paraId="1378C938" w14:textId="77777777" w:rsidR="00770B8B" w:rsidRPr="00957F21" w:rsidRDefault="00770B8B" w:rsidP="00770B8B">
            <w:pPr>
              <w:numPr>
                <w:ilvl w:val="0"/>
                <w:numId w:val="5"/>
              </w:numPr>
              <w:tabs>
                <w:tab w:val="clear" w:pos="720"/>
              </w:tabs>
              <w:ind w:left="131" w:hanging="180"/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พ.ศ. </w:t>
            </w:r>
            <w:r w:rsidRPr="00957F21">
              <w:rPr>
                <w:rFonts w:ascii="Angsana New" w:hAnsi="Angsana New" w:cs="Angsana New"/>
                <w:sz w:val="22"/>
                <w:szCs w:val="22"/>
              </w:rPr>
              <w:t xml:space="preserve">2550 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– พ.ศ. </w:t>
            </w:r>
            <w:r w:rsidRPr="00957F21">
              <w:rPr>
                <w:rFonts w:ascii="Angsana New" w:hAnsi="Angsana New" w:cs="Angsana New"/>
                <w:sz w:val="22"/>
                <w:szCs w:val="22"/>
              </w:rPr>
              <w:t xml:space="preserve">2550 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ผู้จัดการอาวุโสฝ่ายประจุไฟแผ่นธาตุ </w:t>
            </w:r>
          </w:p>
          <w:p w14:paraId="1BCC2570" w14:textId="77777777" w:rsidR="00770B8B" w:rsidRPr="00957F21" w:rsidRDefault="00770B8B" w:rsidP="00770B8B">
            <w:pPr>
              <w:ind w:left="131" w:firstLine="1710"/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>บมจ. ไทยสโตเรจ แบตเตอรี่</w:t>
            </w:r>
          </w:p>
          <w:p w14:paraId="01C50718" w14:textId="77777777" w:rsidR="00770B8B" w:rsidRPr="00957F21" w:rsidRDefault="00770B8B" w:rsidP="00770B8B">
            <w:pPr>
              <w:numPr>
                <w:ilvl w:val="0"/>
                <w:numId w:val="5"/>
              </w:numPr>
              <w:tabs>
                <w:tab w:val="clear" w:pos="720"/>
              </w:tabs>
              <w:ind w:left="131" w:hanging="180"/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พ.ศ. </w:t>
            </w:r>
            <w:r w:rsidRPr="00957F21">
              <w:rPr>
                <w:rFonts w:ascii="Angsana New" w:hAnsi="Angsana New" w:cs="Angsana New"/>
                <w:sz w:val="22"/>
                <w:szCs w:val="22"/>
              </w:rPr>
              <w:t xml:space="preserve">2543 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– พ.ศ. </w:t>
            </w:r>
            <w:r w:rsidRPr="00957F21">
              <w:rPr>
                <w:rFonts w:ascii="Angsana New" w:hAnsi="Angsana New" w:cs="Angsana New"/>
                <w:sz w:val="22"/>
                <w:szCs w:val="22"/>
              </w:rPr>
              <w:t>2549</w:t>
            </w:r>
            <w:r w:rsidRPr="00957F21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>ผู้จัดการผลิตแผ่นธาตุบมจ. ไทยสโตเรจ แบตเตอรี่</w:t>
            </w:r>
          </w:p>
          <w:p w14:paraId="7EADC92E" w14:textId="312E785F" w:rsidR="00B97E84" w:rsidRPr="00B17C57" w:rsidRDefault="00770B8B" w:rsidP="00B97E84">
            <w:pPr>
              <w:numPr>
                <w:ilvl w:val="0"/>
                <w:numId w:val="5"/>
              </w:numPr>
              <w:tabs>
                <w:tab w:val="clear" w:pos="720"/>
              </w:tabs>
              <w:ind w:left="131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พ.ศ. </w:t>
            </w:r>
            <w:r w:rsidRPr="00957F21">
              <w:rPr>
                <w:rFonts w:ascii="Angsana New" w:hAnsi="Angsana New" w:cs="Angsana New"/>
                <w:sz w:val="22"/>
                <w:szCs w:val="22"/>
              </w:rPr>
              <w:t xml:space="preserve">2541 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– พ.ศ. </w:t>
            </w:r>
            <w:r w:rsidRPr="00957F21">
              <w:rPr>
                <w:rFonts w:ascii="Angsana New" w:hAnsi="Angsana New" w:cs="Angsana New"/>
                <w:sz w:val="22"/>
                <w:szCs w:val="22"/>
              </w:rPr>
              <w:t>2542</w:t>
            </w:r>
            <w:r w:rsidRPr="00957F21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>ผู้ช่วยผู้จัดการฝ่ายผลิตแผ่นธาตุบมจ. ไทยสโตเรจ แบตเตอรี</w:t>
            </w:r>
            <w:r w:rsidRPr="00957F21">
              <w:rPr>
                <w:rFonts w:ascii="Angsana New" w:hAnsi="Angsana New" w:cs="Angsana New" w:hint="cs"/>
                <w:sz w:val="22"/>
                <w:szCs w:val="22"/>
                <w:cs/>
              </w:rPr>
              <w:t>่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0BE305" w14:textId="77777777" w:rsidR="00770B8B" w:rsidRPr="00957F21" w:rsidRDefault="00770B8B" w:rsidP="00770B8B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57F21">
              <w:rPr>
                <w:rFonts w:ascii="Angsana New" w:hAnsi="Angsana New" w:cs="Angsana New"/>
                <w:sz w:val="24"/>
                <w:szCs w:val="24"/>
                <w:cs/>
              </w:rPr>
              <w:lastRenderedPageBreak/>
              <w:t>ไม่มี</w:t>
            </w:r>
          </w:p>
        </w:tc>
      </w:tr>
      <w:tr w:rsidR="00770B8B" w:rsidRPr="00957F21" w14:paraId="6B9A90BF" w14:textId="77777777" w:rsidTr="009C41E9">
        <w:trPr>
          <w:trHeight w:val="759"/>
        </w:trPr>
        <w:tc>
          <w:tcPr>
            <w:tcW w:w="2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9B6207" w14:textId="0A113E1C" w:rsidR="00770B8B" w:rsidRPr="00957F21" w:rsidRDefault="00655032" w:rsidP="00770B8B">
            <w:pPr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57F21">
              <w:rPr>
                <w:rFonts w:ascii="Angsana New" w:hAnsi="Angsana New" w:cs="Angsana New"/>
                <w:b/>
                <w:bCs/>
                <w:sz w:val="24"/>
                <w:szCs w:val="24"/>
              </w:rPr>
              <w:t>11</w:t>
            </w:r>
            <w:r w:rsidR="00770B8B" w:rsidRPr="00957F2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. นายชยพล อัศววัลลภ</w:t>
            </w:r>
          </w:p>
          <w:p w14:paraId="140CA6D3" w14:textId="4669C9D0" w:rsidR="00770B8B" w:rsidRPr="00957F21" w:rsidRDefault="00770B8B" w:rsidP="00770B8B">
            <w:pPr>
              <w:rPr>
                <w:rFonts w:ascii="Angsana New" w:hAnsi="Angsana New" w:cs="Angsana New"/>
                <w:sz w:val="24"/>
                <w:szCs w:val="24"/>
              </w:rPr>
            </w:pPr>
            <w:r w:rsidRPr="00957F2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ตำแหน่ง  </w:t>
            </w:r>
            <w:r w:rsidR="00BE4B05" w:rsidRPr="00BE4B05">
              <w:rPr>
                <w:rFonts w:ascii="Angsana New" w:hAnsi="Angsana New" w:cs="Angsana New"/>
                <w:sz w:val="22"/>
                <w:szCs w:val="22"/>
                <w:cs/>
              </w:rPr>
              <w:t>ผู้จัดการทั่วไปสายงานประกันคุณภาพ/ความปลอดภัยและสิ่งแวดล้อม</w:t>
            </w:r>
          </w:p>
          <w:p w14:paraId="44689EEE" w14:textId="1673E800" w:rsidR="00770B8B" w:rsidRPr="00957F21" w:rsidRDefault="00770B8B" w:rsidP="00770B8B">
            <w:pPr>
              <w:rPr>
                <w:rFonts w:ascii="Angsana New" w:hAnsi="Angsana New" w:cs="Angsana New"/>
                <w:sz w:val="24"/>
                <w:szCs w:val="24"/>
              </w:rPr>
            </w:pPr>
            <w:r w:rsidRPr="00957F21">
              <w:rPr>
                <w:rFonts w:ascii="Angsana New" w:hAnsi="Angsana New" w:cs="Angsana New"/>
                <w:sz w:val="24"/>
                <w:szCs w:val="24"/>
                <w:cs/>
              </w:rPr>
              <w:t xml:space="preserve">อายุ  </w:t>
            </w:r>
            <w:r w:rsidRPr="00957F21">
              <w:rPr>
                <w:rFonts w:ascii="Angsana New" w:hAnsi="Angsana New" w:cs="Angsana New" w:hint="cs"/>
                <w:sz w:val="24"/>
                <w:szCs w:val="24"/>
                <w:cs/>
              </w:rPr>
              <w:t>5</w:t>
            </w:r>
            <w:r w:rsidR="00BE4B05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957F21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 </w:t>
            </w:r>
          </w:p>
          <w:p w14:paraId="7CA5E5BA" w14:textId="19C86B3A" w:rsidR="00770B8B" w:rsidRPr="00957F21" w:rsidRDefault="00770B8B" w:rsidP="00770B8B">
            <w:pPr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957F21">
              <w:rPr>
                <w:rFonts w:ascii="Angsana New" w:hAnsi="Angsana New" w:cs="Angsana New"/>
                <w:sz w:val="24"/>
                <w:szCs w:val="24"/>
                <w:cs/>
              </w:rPr>
              <w:t xml:space="preserve">อายุงาน </w:t>
            </w:r>
            <w:r w:rsidR="00BE4B05">
              <w:rPr>
                <w:rFonts w:ascii="Angsana New" w:hAnsi="Angsana New" w:cs="Angsana New"/>
                <w:sz w:val="24"/>
                <w:szCs w:val="24"/>
              </w:rPr>
              <w:t xml:space="preserve">3 </w:t>
            </w:r>
            <w:r w:rsidR="00BE4B05">
              <w:rPr>
                <w:rFonts w:ascii="Angsana New" w:hAnsi="Angsana New" w:cs="Angsana New" w:hint="cs"/>
                <w:sz w:val="24"/>
                <w:szCs w:val="24"/>
                <w:cs/>
              </w:rPr>
              <w:t>เดือน</w:t>
            </w:r>
          </w:p>
        </w:tc>
        <w:tc>
          <w:tcPr>
            <w:tcW w:w="13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6B058A" w14:textId="77777777" w:rsidR="00770B8B" w:rsidRPr="00957F21" w:rsidRDefault="00770B8B" w:rsidP="00770B8B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57F21">
              <w:rPr>
                <w:rFonts w:ascii="Angsana New" w:hAnsi="Angsana New" w:cs="Angsana New"/>
                <w:sz w:val="24"/>
                <w:szCs w:val="24"/>
                <w:cs/>
              </w:rPr>
              <w:t xml:space="preserve">ร้อยละ </w:t>
            </w:r>
            <w:r w:rsidRPr="00957F21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57F21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957F21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3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C02113" w14:textId="77777777" w:rsidR="00770B8B" w:rsidRPr="00957F21" w:rsidRDefault="00770B8B" w:rsidP="00770B8B">
            <w:pPr>
              <w:numPr>
                <w:ilvl w:val="0"/>
                <w:numId w:val="1"/>
              </w:numPr>
              <w:tabs>
                <w:tab w:val="clear" w:pos="720"/>
              </w:tabs>
              <w:ind w:left="252" w:hanging="252"/>
              <w:rPr>
                <w:rFonts w:ascii="Angsana New" w:hAnsi="Angsana New" w:cs="Angsana New"/>
                <w:sz w:val="24"/>
                <w:szCs w:val="24"/>
              </w:rPr>
            </w:pPr>
            <w:r w:rsidRPr="00957F21">
              <w:rPr>
                <w:rFonts w:ascii="Angsana New" w:hAnsi="Angsana New" w:cs="Angsana New"/>
                <w:sz w:val="24"/>
                <w:szCs w:val="24"/>
                <w:cs/>
              </w:rPr>
              <w:t>ปริญญาตรี  สาขาวิศวกรรมเครื่องกล มหาวิทยาลัยบอสตัน ประเทศสหรัฐอเมริกา</w:t>
            </w:r>
          </w:p>
          <w:p w14:paraId="54C1BA9B" w14:textId="77777777" w:rsidR="00770B8B" w:rsidRPr="00957F21" w:rsidRDefault="00770B8B" w:rsidP="00770B8B">
            <w:pPr>
              <w:ind w:left="342" w:hanging="27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60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693560" w14:textId="6A956AEB" w:rsidR="00D2490C" w:rsidRPr="009C41E9" w:rsidRDefault="00D2490C" w:rsidP="009C41E9">
            <w:pPr>
              <w:numPr>
                <w:ilvl w:val="0"/>
                <w:numId w:val="1"/>
              </w:numPr>
              <w:tabs>
                <w:tab w:val="clear" w:pos="720"/>
              </w:tabs>
              <w:ind w:left="131" w:hanging="180"/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พ.ศ. </w:t>
            </w:r>
            <w:r w:rsidRPr="00957F21">
              <w:rPr>
                <w:rFonts w:ascii="Angsana New" w:hAnsi="Angsana New" w:cs="Angsana New"/>
                <w:sz w:val="22"/>
                <w:szCs w:val="22"/>
              </w:rPr>
              <w:t>2563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 – ปัจจุบัน</w:t>
            </w:r>
            <w:r w:rsidRPr="00957F21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  </w:t>
            </w:r>
            <w:r w:rsidR="009C41E9" w:rsidRPr="009C41E9">
              <w:rPr>
                <w:rFonts w:ascii="Angsana New" w:hAnsi="Angsana New" w:cs="Angsana New"/>
                <w:sz w:val="22"/>
                <w:szCs w:val="22"/>
                <w:cs/>
              </w:rPr>
              <w:t>ผู้จัดการทั่วไปสายงานประกันคุณภาพ / ความปลอดภัยและสิ่งแวดล้อม</w:t>
            </w:r>
          </w:p>
          <w:p w14:paraId="01954761" w14:textId="6284BC8F" w:rsidR="00D2490C" w:rsidRPr="00957F21" w:rsidRDefault="00D2490C" w:rsidP="00D2490C">
            <w:pPr>
              <w:ind w:left="131"/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                                   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>บมจ. ไทย เอ็นเนอร์จี สโตเรจ เทคโนโลยี</w:t>
            </w:r>
          </w:p>
          <w:p w14:paraId="2720AAF2" w14:textId="5D6363CD" w:rsidR="00770B8B" w:rsidRPr="00957F21" w:rsidRDefault="00770B8B" w:rsidP="00770B8B">
            <w:pPr>
              <w:numPr>
                <w:ilvl w:val="0"/>
                <w:numId w:val="1"/>
              </w:numPr>
              <w:tabs>
                <w:tab w:val="clear" w:pos="720"/>
              </w:tabs>
              <w:ind w:left="131" w:hanging="180"/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>พ.ศ. 2</w:t>
            </w:r>
            <w:r w:rsidR="00D2490C" w:rsidRPr="00957F21">
              <w:rPr>
                <w:rFonts w:ascii="Angsana New" w:hAnsi="Angsana New" w:cs="Angsana New"/>
                <w:sz w:val="22"/>
                <w:szCs w:val="22"/>
                <w:cs/>
              </w:rPr>
              <w:t>558 – พ.ศ.</w:t>
            </w:r>
            <w:r w:rsidR="00D2490C" w:rsidRPr="00957F21">
              <w:rPr>
                <w:rFonts w:ascii="Angsana New" w:hAnsi="Angsana New" w:cs="Angsana New"/>
                <w:sz w:val="22"/>
                <w:szCs w:val="22"/>
              </w:rPr>
              <w:t xml:space="preserve"> 2563</w:t>
            </w:r>
            <w:r w:rsidR="00D2490C" w:rsidRPr="00957F21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</w:t>
            </w:r>
            <w:r w:rsidR="00D2490C"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>ผู้จัดการทั่วไปสายงานประกันคุณภาพ/ความปลอดภัยและ</w:t>
            </w:r>
            <w:r w:rsidRPr="00957F21">
              <w:rPr>
                <w:rFonts w:ascii="Angsana New" w:hAnsi="Angsana New" w:cs="Angsana New"/>
                <w:sz w:val="22"/>
                <w:szCs w:val="22"/>
              </w:rPr>
              <w:t>,</w:t>
            </w:r>
          </w:p>
          <w:p w14:paraId="2B4AC934" w14:textId="7048F86F" w:rsidR="00770B8B" w:rsidRPr="00957F21" w:rsidRDefault="00770B8B" w:rsidP="00770B8B">
            <w:pPr>
              <w:ind w:left="131"/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     </w:t>
            </w:r>
            <w:r w:rsidR="00D2490C" w:rsidRPr="00957F21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                           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>บมจ. ฮิตาชิ เคมิคอล สโตเรจ แบตเตอรี่ (ประเทศไทย)</w:t>
            </w:r>
          </w:p>
          <w:p w14:paraId="6F1587B6" w14:textId="2EB8EF36" w:rsidR="00770B8B" w:rsidRPr="00957F21" w:rsidRDefault="00770B8B" w:rsidP="00770B8B">
            <w:pPr>
              <w:numPr>
                <w:ilvl w:val="0"/>
                <w:numId w:val="1"/>
              </w:numPr>
              <w:tabs>
                <w:tab w:val="clear" w:pos="720"/>
              </w:tabs>
              <w:ind w:left="131" w:hanging="180"/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>พ.ศ. 2554 – พ.ศ.2558</w:t>
            </w:r>
            <w:r w:rsidRPr="00957F21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</w:t>
            </w:r>
            <w:r w:rsidR="00D2490C"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  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>ผู้ช่วยผู้จัดการโรงงานประกอบแบตเตอรี่แห้ง</w:t>
            </w:r>
          </w:p>
          <w:p w14:paraId="28043752" w14:textId="278FC3EB" w:rsidR="00770B8B" w:rsidRPr="00957F21" w:rsidRDefault="00D2490C" w:rsidP="00D2490C">
            <w:pPr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                                          </w:t>
            </w:r>
            <w:r w:rsidR="00770B8B" w:rsidRPr="00957F21">
              <w:rPr>
                <w:rFonts w:ascii="Angsana New" w:hAnsi="Angsana New" w:cs="Angsana New"/>
                <w:sz w:val="22"/>
                <w:szCs w:val="22"/>
                <w:cs/>
              </w:rPr>
              <w:t>บมจ. ไทยสโตเรจ แบตเตอรี่</w:t>
            </w:r>
          </w:p>
          <w:p w14:paraId="44CB1556" w14:textId="551EE9FD" w:rsidR="00770B8B" w:rsidRPr="00957F21" w:rsidRDefault="00770B8B" w:rsidP="00770B8B">
            <w:pPr>
              <w:numPr>
                <w:ilvl w:val="0"/>
                <w:numId w:val="1"/>
              </w:numPr>
              <w:tabs>
                <w:tab w:val="clear" w:pos="720"/>
              </w:tabs>
              <w:ind w:left="131" w:hanging="180"/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>พ.ศ. 2549 – พ.ศ.2554</w:t>
            </w:r>
            <w:r w:rsidRPr="00957F21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</w:t>
            </w:r>
            <w:r w:rsidR="00D2490C"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>ผู้จัดการโรงงาน บจ.ไทย ไดอิจิ เซโก้</w:t>
            </w:r>
          </w:p>
          <w:p w14:paraId="3DFE6832" w14:textId="344863FA" w:rsidR="00770B8B" w:rsidRPr="00957F21" w:rsidRDefault="00770B8B" w:rsidP="00770B8B">
            <w:pPr>
              <w:numPr>
                <w:ilvl w:val="0"/>
                <w:numId w:val="1"/>
              </w:numPr>
              <w:tabs>
                <w:tab w:val="clear" w:pos="720"/>
              </w:tabs>
              <w:ind w:left="131" w:hanging="180"/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>พ.ศ. 2547 – พ.ศ. 2549</w:t>
            </w:r>
            <w:r w:rsidRPr="00957F21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</w:t>
            </w:r>
            <w:r w:rsidR="00D2490C"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>ผู้จัดการโรงงาน บจ.มิก เดนชิ โคเงียว</w:t>
            </w:r>
          </w:p>
          <w:p w14:paraId="63F02BD7" w14:textId="1687B04B" w:rsidR="00770B8B" w:rsidRPr="00957F21" w:rsidRDefault="00770B8B" w:rsidP="00770B8B">
            <w:pPr>
              <w:numPr>
                <w:ilvl w:val="0"/>
                <w:numId w:val="1"/>
              </w:numPr>
              <w:tabs>
                <w:tab w:val="clear" w:pos="720"/>
              </w:tabs>
              <w:ind w:left="131" w:hanging="180"/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>พ.ศ. 2545 – พ.ศ. 2547</w:t>
            </w:r>
            <w:r w:rsidRPr="00957F21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</w:t>
            </w:r>
            <w:r w:rsidR="00D2490C"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>ผู้จัดการโรงงาน บจ.มารูเบนี</w:t>
            </w:r>
          </w:p>
          <w:p w14:paraId="0A32C563" w14:textId="43747CC0" w:rsidR="00770B8B" w:rsidRPr="00957F21" w:rsidRDefault="00770B8B" w:rsidP="00D2490C">
            <w:pPr>
              <w:numPr>
                <w:ilvl w:val="0"/>
                <w:numId w:val="1"/>
              </w:numPr>
              <w:tabs>
                <w:tab w:val="clear" w:pos="720"/>
              </w:tabs>
              <w:ind w:left="131" w:hanging="180"/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>พ.ศ. 2540 – พ.ศ. 2545</w:t>
            </w:r>
            <w:r w:rsidRPr="00957F21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</w:t>
            </w:r>
            <w:r w:rsidR="00D2490C"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>ผู้จัดการฝ่ายวิศวกรรม บจ.โซนี่ โมบายอิเล็คโทรนิค์ ไทยแลนด์</w:t>
            </w:r>
          </w:p>
          <w:p w14:paraId="58CB23A8" w14:textId="1FCF878D" w:rsidR="00770B8B" w:rsidRPr="00957F21" w:rsidRDefault="00770B8B" w:rsidP="00770B8B">
            <w:pPr>
              <w:numPr>
                <w:ilvl w:val="0"/>
                <w:numId w:val="1"/>
              </w:numPr>
              <w:tabs>
                <w:tab w:val="clear" w:pos="720"/>
              </w:tabs>
              <w:ind w:left="131" w:hanging="180"/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>พ.ศ. 2538 – พ.ศ. 2540</w:t>
            </w:r>
            <w:r w:rsidRPr="00957F21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</w:t>
            </w:r>
            <w:r w:rsidR="00D2490C"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>ผู้จัดการฝ่ายประกันคุณภาพ บจ.มิตซุย สยามคอมโพเนนท์</w:t>
            </w:r>
          </w:p>
          <w:p w14:paraId="0423C2D2" w14:textId="77777777" w:rsidR="00770B8B" w:rsidRPr="00957F21" w:rsidRDefault="00770B8B" w:rsidP="00770B8B">
            <w:pPr>
              <w:numPr>
                <w:ilvl w:val="0"/>
                <w:numId w:val="1"/>
              </w:numPr>
              <w:tabs>
                <w:tab w:val="clear" w:pos="720"/>
              </w:tabs>
              <w:ind w:left="131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>พ.ศ. 2534 – พ.ศ. 2537</w:t>
            </w:r>
            <w:r w:rsidRPr="00957F21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>หัวหน้าฝ่ายปรับปรุงผลิตภัณฑ์ใหม่ บจ.บริดสโตน เจแพน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F59D25" w14:textId="77777777" w:rsidR="00770B8B" w:rsidRPr="00957F21" w:rsidRDefault="00770B8B" w:rsidP="00770B8B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57F21">
              <w:rPr>
                <w:rFonts w:ascii="Angsana New" w:hAnsi="Angsana New" w:cs="Angsana New"/>
                <w:sz w:val="24"/>
                <w:szCs w:val="24"/>
                <w:cs/>
              </w:rPr>
              <w:t>ไม่มี</w:t>
            </w:r>
          </w:p>
        </w:tc>
      </w:tr>
      <w:tr w:rsidR="00770B8B" w:rsidRPr="00957F21" w14:paraId="16B29C3F" w14:textId="77777777" w:rsidTr="009C41E9">
        <w:tc>
          <w:tcPr>
            <w:tcW w:w="2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AFD66A" w14:textId="136E46FC" w:rsidR="00770B8B" w:rsidRPr="00957F21" w:rsidRDefault="00655032" w:rsidP="00770B8B">
            <w:pPr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57F21">
              <w:rPr>
                <w:rFonts w:ascii="Angsana New" w:hAnsi="Angsana New" w:cs="Angsana New"/>
                <w:b/>
                <w:bCs/>
                <w:sz w:val="24"/>
                <w:szCs w:val="24"/>
              </w:rPr>
              <w:t>12</w:t>
            </w:r>
            <w:r w:rsidR="00770B8B" w:rsidRPr="00957F2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. นายวีระชัย บุญชูชื่น</w:t>
            </w:r>
          </w:p>
          <w:p w14:paraId="338E95E2" w14:textId="77777777" w:rsidR="009C41E9" w:rsidRPr="009C41E9" w:rsidRDefault="00770B8B" w:rsidP="009C41E9">
            <w:pPr>
              <w:rPr>
                <w:rFonts w:ascii="Angsana New" w:hAnsi="Angsana New" w:cs="Angsana New"/>
                <w:sz w:val="24"/>
                <w:szCs w:val="24"/>
              </w:rPr>
            </w:pPr>
            <w:r w:rsidRPr="00957F21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ตำแหน่ง </w:t>
            </w:r>
            <w:r w:rsidR="009C41E9" w:rsidRPr="009C41E9">
              <w:rPr>
                <w:rFonts w:ascii="Angsana New" w:hAnsi="Angsana New" w:cs="Angsana New"/>
                <w:sz w:val="24"/>
                <w:szCs w:val="24"/>
                <w:cs/>
              </w:rPr>
              <w:t xml:space="preserve">ผู้จัดการทั่วไปสายงานบัญชีและการเงิน / </w:t>
            </w:r>
          </w:p>
          <w:p w14:paraId="2BC1710F" w14:textId="0018C3BD" w:rsidR="00770B8B" w:rsidRPr="00957F21" w:rsidRDefault="009C41E9" w:rsidP="009C41E9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41E9">
              <w:rPr>
                <w:rFonts w:ascii="Angsana New" w:hAnsi="Angsana New" w:cs="Angsana New"/>
                <w:sz w:val="24"/>
                <w:szCs w:val="24"/>
                <w:cs/>
              </w:rPr>
              <w:t>ผู้จัดการทั่วไปสายงานกิจการองค์กร</w:t>
            </w:r>
            <w:r w:rsidR="00DC3D12" w:rsidRPr="00957F21">
              <w:rPr>
                <w:rFonts w:ascii="Angsana New" w:hAnsi="Angsana New" w:cs="Angsana New"/>
                <w:sz w:val="24"/>
                <w:szCs w:val="24"/>
                <w:cs/>
              </w:rPr>
              <w:t xml:space="preserve">/ </w:t>
            </w:r>
            <w:r w:rsidR="00DC3D12" w:rsidRPr="00957F21">
              <w:rPr>
                <w:rFonts w:ascii="Angsana New" w:hAnsi="Angsana New" w:cs="Angsana New" w:hint="cs"/>
                <w:sz w:val="24"/>
                <w:szCs w:val="24"/>
                <w:cs/>
              </w:rPr>
              <w:t>เลขานุการบริษัท</w:t>
            </w:r>
          </w:p>
          <w:p w14:paraId="235D0750" w14:textId="5ECCABBA" w:rsidR="00770B8B" w:rsidRPr="00957F21" w:rsidRDefault="00770B8B" w:rsidP="00B17C57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57F21">
              <w:rPr>
                <w:rFonts w:ascii="Angsana New" w:hAnsi="Angsana New" w:cs="Angsana New"/>
                <w:sz w:val="24"/>
                <w:szCs w:val="24"/>
                <w:cs/>
              </w:rPr>
              <w:t xml:space="preserve">อายุ </w:t>
            </w:r>
            <w:r w:rsidRPr="00957F21">
              <w:rPr>
                <w:rFonts w:ascii="Angsana New" w:hAnsi="Angsana New" w:cs="Angsana New" w:hint="cs"/>
                <w:sz w:val="24"/>
                <w:szCs w:val="24"/>
                <w:cs/>
              </w:rPr>
              <w:t>5</w:t>
            </w:r>
            <w:r w:rsidR="00B17C57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957F21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957F21">
              <w:rPr>
                <w:rFonts w:ascii="Angsana New" w:hAnsi="Angsana New" w:cs="Angsana New"/>
                <w:sz w:val="24"/>
                <w:szCs w:val="24"/>
                <w:cs/>
              </w:rPr>
              <w:t xml:space="preserve">ปี อายุงาน </w:t>
            </w:r>
            <w:r w:rsidR="00B17C57">
              <w:rPr>
                <w:rFonts w:ascii="Angsana New" w:hAnsi="Angsana New" w:cs="Angsana New"/>
                <w:sz w:val="24"/>
                <w:szCs w:val="24"/>
              </w:rPr>
              <w:t xml:space="preserve">3 </w:t>
            </w:r>
            <w:r w:rsidRPr="00957F21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B17C57">
              <w:rPr>
                <w:rFonts w:ascii="Angsana New" w:hAnsi="Angsana New" w:cs="Angsana New" w:hint="cs"/>
                <w:sz w:val="24"/>
                <w:szCs w:val="24"/>
                <w:cs/>
              </w:rPr>
              <w:t>เดือน</w:t>
            </w:r>
          </w:p>
        </w:tc>
        <w:tc>
          <w:tcPr>
            <w:tcW w:w="13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EE4E32" w14:textId="77777777" w:rsidR="00770B8B" w:rsidRPr="00957F21" w:rsidRDefault="00770B8B" w:rsidP="00770B8B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57F21">
              <w:rPr>
                <w:rFonts w:ascii="Angsana New" w:hAnsi="Angsana New" w:cs="Angsana New"/>
                <w:sz w:val="24"/>
                <w:szCs w:val="24"/>
                <w:cs/>
              </w:rPr>
              <w:t xml:space="preserve">ร้อยละ </w:t>
            </w:r>
            <w:r w:rsidRPr="00957F21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57F21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957F21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3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B3AAE9A" w14:textId="77777777" w:rsidR="00770B8B" w:rsidRPr="00957F21" w:rsidRDefault="00770B8B" w:rsidP="00770B8B">
            <w:pPr>
              <w:numPr>
                <w:ilvl w:val="0"/>
                <w:numId w:val="9"/>
              </w:numPr>
              <w:tabs>
                <w:tab w:val="clear" w:pos="720"/>
              </w:tabs>
              <w:ind w:left="342" w:hanging="270"/>
              <w:rPr>
                <w:rFonts w:ascii="Angsana New" w:hAnsi="Angsana New" w:cs="Angsana New"/>
                <w:sz w:val="24"/>
                <w:szCs w:val="24"/>
              </w:rPr>
            </w:pPr>
            <w:r w:rsidRPr="00957F21">
              <w:rPr>
                <w:rFonts w:ascii="Angsana New" w:hAnsi="Angsana New" w:cs="Angsana New"/>
                <w:sz w:val="24"/>
                <w:szCs w:val="24"/>
                <w:cs/>
              </w:rPr>
              <w:t>ปริญญาตรี บัญชีบัณฑิต คณะเศรษฐศาสตร์และ</w:t>
            </w:r>
          </w:p>
          <w:p w14:paraId="25492D01" w14:textId="77777777" w:rsidR="00770B8B" w:rsidRPr="00957F21" w:rsidRDefault="00770B8B" w:rsidP="00770B8B">
            <w:pPr>
              <w:ind w:left="342"/>
              <w:rPr>
                <w:rFonts w:ascii="Angsana New" w:hAnsi="Angsana New" w:cs="Angsana New"/>
                <w:sz w:val="24"/>
                <w:szCs w:val="24"/>
              </w:rPr>
            </w:pPr>
            <w:r w:rsidRPr="00957F21">
              <w:rPr>
                <w:rFonts w:ascii="Angsana New" w:hAnsi="Angsana New" w:cs="Angsana New"/>
                <w:sz w:val="24"/>
                <w:szCs w:val="24"/>
                <w:cs/>
              </w:rPr>
              <w:t>บริหารธุรกิจ มหาวิทยาลัยเกษตรศาสตร์</w:t>
            </w:r>
          </w:p>
          <w:p w14:paraId="035037CA" w14:textId="77777777" w:rsidR="00770B8B" w:rsidRPr="00957F21" w:rsidRDefault="00770B8B" w:rsidP="00770B8B">
            <w:pPr>
              <w:numPr>
                <w:ilvl w:val="0"/>
                <w:numId w:val="9"/>
              </w:numPr>
              <w:tabs>
                <w:tab w:val="clear" w:pos="720"/>
                <w:tab w:val="num" w:pos="342"/>
              </w:tabs>
              <w:ind w:hanging="720"/>
              <w:rPr>
                <w:rFonts w:ascii="Angsana New" w:hAnsi="Angsana New" w:cs="Angsana New"/>
                <w:sz w:val="24"/>
                <w:szCs w:val="24"/>
              </w:rPr>
            </w:pPr>
            <w:r w:rsidRPr="00957F21">
              <w:rPr>
                <w:rFonts w:ascii="Angsana New" w:hAnsi="Angsana New" w:cs="Angsana New" w:hint="cs"/>
                <w:sz w:val="24"/>
                <w:szCs w:val="24"/>
                <w:cs/>
              </w:rPr>
              <w:t>ปริญญาโท บัญชีมหาบัณฑิต คณะการจัดการและการ</w:t>
            </w:r>
          </w:p>
          <w:p w14:paraId="3778EB3E" w14:textId="77777777" w:rsidR="00770B8B" w:rsidRPr="00957F21" w:rsidRDefault="00770B8B" w:rsidP="00770B8B">
            <w:pPr>
              <w:ind w:firstLine="34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57F21">
              <w:rPr>
                <w:rFonts w:ascii="Angsana New" w:hAnsi="Angsana New" w:cs="Angsana New" w:hint="cs"/>
                <w:sz w:val="24"/>
                <w:szCs w:val="24"/>
                <w:cs/>
              </w:rPr>
              <w:t>ท่องเที่ยว มหาวิทยาลัยบูรพา</w:t>
            </w:r>
          </w:p>
        </w:tc>
        <w:tc>
          <w:tcPr>
            <w:tcW w:w="60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22C43C" w14:textId="77777777" w:rsidR="00B17C57" w:rsidRDefault="00D2490C" w:rsidP="009C41E9">
            <w:pPr>
              <w:numPr>
                <w:ilvl w:val="0"/>
                <w:numId w:val="8"/>
              </w:numPr>
              <w:tabs>
                <w:tab w:val="clear" w:pos="720"/>
              </w:tabs>
              <w:ind w:left="121" w:hanging="168"/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พ.ศ. </w:t>
            </w:r>
            <w:r w:rsidRPr="00957F21">
              <w:rPr>
                <w:rFonts w:ascii="Angsana New" w:hAnsi="Angsana New" w:cs="Angsana New"/>
                <w:sz w:val="22"/>
                <w:szCs w:val="22"/>
              </w:rPr>
              <w:t>2563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 – ปัจจุบัน      </w:t>
            </w:r>
            <w:r w:rsidR="009C41E9" w:rsidRPr="009C41E9">
              <w:rPr>
                <w:rFonts w:ascii="Angsana New" w:hAnsi="Angsana New" w:cs="Angsana New"/>
                <w:sz w:val="22"/>
                <w:szCs w:val="22"/>
                <w:cs/>
              </w:rPr>
              <w:t xml:space="preserve">ผู้จัดการทั่วไปสายงานบัญชีและการเงิน / </w:t>
            </w:r>
            <w:r w:rsidR="009C41E9"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  <w:r w:rsidR="009C41E9" w:rsidRPr="009C41E9">
              <w:rPr>
                <w:rFonts w:ascii="Angsana New" w:hAnsi="Angsana New" w:cs="Angsana New"/>
                <w:sz w:val="22"/>
                <w:szCs w:val="22"/>
                <w:cs/>
              </w:rPr>
              <w:t>ผู้จัดการทั่วไปสายงานกิจการ</w:t>
            </w:r>
          </w:p>
          <w:p w14:paraId="36F119CC" w14:textId="59B0365F" w:rsidR="00D2490C" w:rsidRPr="009C41E9" w:rsidRDefault="009C41E9" w:rsidP="00B17C57">
            <w:pPr>
              <w:ind w:left="121" w:firstLine="1376"/>
              <w:rPr>
                <w:rFonts w:ascii="Angsana New" w:hAnsi="Angsana New" w:cs="Angsana New"/>
                <w:sz w:val="22"/>
                <w:szCs w:val="22"/>
              </w:rPr>
            </w:pPr>
            <w:r w:rsidRPr="009C41E9">
              <w:rPr>
                <w:rFonts w:ascii="Angsana New" w:hAnsi="Angsana New" w:cs="Angsana New"/>
                <w:sz w:val="22"/>
                <w:szCs w:val="22"/>
                <w:cs/>
              </w:rPr>
              <w:t>องค์กร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  <w:r w:rsidR="00D2490C" w:rsidRPr="009C41E9">
              <w:rPr>
                <w:rFonts w:ascii="Angsana New" w:hAnsi="Angsana New" w:cs="Angsana New"/>
                <w:sz w:val="22"/>
                <w:szCs w:val="22"/>
                <w:cs/>
              </w:rPr>
              <w:t>บมจ. ไทย เอ็นเนอร์จี สโตเรจ เทคโนโลยี</w:t>
            </w:r>
          </w:p>
          <w:p w14:paraId="34E57F78" w14:textId="2969D79E" w:rsidR="00770B8B" w:rsidRPr="00957F21" w:rsidRDefault="00D2490C" w:rsidP="00D2490C">
            <w:pPr>
              <w:numPr>
                <w:ilvl w:val="0"/>
                <w:numId w:val="8"/>
              </w:numPr>
              <w:tabs>
                <w:tab w:val="clear" w:pos="720"/>
              </w:tabs>
              <w:ind w:left="121" w:hanging="168"/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>พ.ศ. 2558 – พ.ศ.</w:t>
            </w:r>
            <w:r w:rsidRPr="00957F21">
              <w:rPr>
                <w:rFonts w:ascii="Angsana New" w:hAnsi="Angsana New" w:cs="Angsana New"/>
                <w:sz w:val="22"/>
                <w:szCs w:val="22"/>
              </w:rPr>
              <w:t xml:space="preserve"> 2563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   </w:t>
            </w:r>
            <w:r w:rsidR="00770B8B" w:rsidRPr="00957F21">
              <w:rPr>
                <w:rFonts w:ascii="Angsana New" w:hAnsi="Angsana New" w:cs="Angsana New"/>
                <w:sz w:val="22"/>
                <w:szCs w:val="22"/>
                <w:cs/>
              </w:rPr>
              <w:t>ผู้จัดการทั่วไปสายงานบัญชีและการเงิน</w:t>
            </w:r>
          </w:p>
          <w:p w14:paraId="6357F62F" w14:textId="5C5DBF10" w:rsidR="00770B8B" w:rsidRPr="00957F21" w:rsidRDefault="00D2490C" w:rsidP="00D2490C">
            <w:pPr>
              <w:ind w:left="121" w:hanging="168"/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                                            </w:t>
            </w:r>
            <w:r w:rsidR="00770B8B" w:rsidRPr="00957F21">
              <w:rPr>
                <w:rFonts w:ascii="Angsana New" w:hAnsi="Angsana New" w:cs="Angsana New"/>
                <w:sz w:val="22"/>
                <w:szCs w:val="22"/>
                <w:cs/>
              </w:rPr>
              <w:t>บมจ. ฮิตาชิ เคมิคอล สโตเรจ แบตเตอรี่ (ประเทศไทย)</w:t>
            </w:r>
          </w:p>
          <w:p w14:paraId="408C4FE0" w14:textId="07A880F9" w:rsidR="00770B8B" w:rsidRPr="00957F21" w:rsidRDefault="00770B8B" w:rsidP="00D2490C">
            <w:pPr>
              <w:numPr>
                <w:ilvl w:val="0"/>
                <w:numId w:val="8"/>
              </w:numPr>
              <w:tabs>
                <w:tab w:val="clear" w:pos="720"/>
              </w:tabs>
              <w:ind w:left="121" w:hanging="168"/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พ.ศ. 2549 </w:t>
            </w:r>
            <w:r w:rsidR="00D2490C"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– พ.ศ.2558    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>ผู้จัดการอาวุโสฝ่ายบัญชี  บมจ.ไทยสโตเรจ</w:t>
            </w:r>
            <w:r w:rsidR="00F14897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>แบตเตอรี่</w:t>
            </w:r>
          </w:p>
          <w:p w14:paraId="61E1264E" w14:textId="7EA681CB" w:rsidR="00770B8B" w:rsidRPr="00957F21" w:rsidRDefault="00D2490C" w:rsidP="00D2490C">
            <w:pPr>
              <w:numPr>
                <w:ilvl w:val="0"/>
                <w:numId w:val="8"/>
              </w:numPr>
              <w:tabs>
                <w:tab w:val="clear" w:pos="720"/>
              </w:tabs>
              <w:ind w:left="121" w:hanging="168"/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พ.ศ. 2546 – พ.ศ.2548    </w:t>
            </w:r>
            <w:r w:rsidR="00770B8B" w:rsidRPr="00957F21">
              <w:rPr>
                <w:rFonts w:ascii="Angsana New" w:hAnsi="Angsana New" w:cs="Angsana New"/>
                <w:sz w:val="22"/>
                <w:szCs w:val="22"/>
                <w:cs/>
              </w:rPr>
              <w:t>ผู้จัดการฝ่ายบัญชี  บมจ.ไทยสโตเรจ</w:t>
            </w:r>
            <w:r w:rsidR="00F14897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="00770B8B"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แบตเตอรี่ </w:t>
            </w:r>
          </w:p>
          <w:p w14:paraId="7280F673" w14:textId="5C9C9900" w:rsidR="00B97E84" w:rsidRPr="009C41E9" w:rsidRDefault="00D2490C" w:rsidP="00770B8B">
            <w:pPr>
              <w:numPr>
                <w:ilvl w:val="0"/>
                <w:numId w:val="8"/>
              </w:numPr>
              <w:tabs>
                <w:tab w:val="clear" w:pos="720"/>
              </w:tabs>
              <w:ind w:left="121" w:hanging="168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พ.ศ. 2543 – พ.ศ.2545    </w:t>
            </w:r>
            <w:r w:rsidR="00770B8B" w:rsidRPr="00957F21">
              <w:rPr>
                <w:rFonts w:ascii="Angsana New" w:hAnsi="Angsana New" w:cs="Angsana New"/>
                <w:sz w:val="22"/>
                <w:szCs w:val="22"/>
                <w:cs/>
              </w:rPr>
              <w:t>รองผู้จัดการฝ่ายบัญชี บมจ.ไทยสโตเรจ</w:t>
            </w:r>
            <w:r w:rsidR="00F14897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="00770B8B" w:rsidRPr="00957F21">
              <w:rPr>
                <w:rFonts w:ascii="Angsana New" w:hAnsi="Angsana New" w:cs="Angsana New"/>
                <w:sz w:val="22"/>
                <w:szCs w:val="22"/>
                <w:cs/>
              </w:rPr>
              <w:t>แบตเตอรี่</w:t>
            </w:r>
          </w:p>
        </w:tc>
        <w:tc>
          <w:tcPr>
            <w:tcW w:w="12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7B8BE4" w14:textId="77777777" w:rsidR="00770B8B" w:rsidRPr="00957F21" w:rsidRDefault="00770B8B" w:rsidP="00770B8B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57F21">
              <w:rPr>
                <w:rFonts w:ascii="Angsana New" w:hAnsi="Angsana New" w:cs="Angsana New"/>
                <w:sz w:val="24"/>
                <w:szCs w:val="24"/>
                <w:cs/>
              </w:rPr>
              <w:t>ไม่มี</w:t>
            </w:r>
          </w:p>
        </w:tc>
      </w:tr>
      <w:tr w:rsidR="00770B8B" w:rsidRPr="00957F21" w14:paraId="09580B61" w14:textId="77777777" w:rsidTr="009C41E9">
        <w:tc>
          <w:tcPr>
            <w:tcW w:w="2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20DE5F" w14:textId="01F5EC0B" w:rsidR="00770B8B" w:rsidRPr="00957F21" w:rsidRDefault="00655032" w:rsidP="00770B8B">
            <w:pPr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57F21">
              <w:rPr>
                <w:rFonts w:ascii="Angsana New" w:hAnsi="Angsana New" w:cs="Angsana New"/>
                <w:b/>
                <w:bCs/>
                <w:sz w:val="24"/>
                <w:szCs w:val="24"/>
              </w:rPr>
              <w:lastRenderedPageBreak/>
              <w:t>13</w:t>
            </w:r>
            <w:r w:rsidR="00770B8B" w:rsidRPr="00957F2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. นายสุวิทวัส แก้ววิเชียร</w:t>
            </w:r>
          </w:p>
          <w:p w14:paraId="50FFD946" w14:textId="6BBDC551" w:rsidR="00770B8B" w:rsidRPr="00957F21" w:rsidRDefault="00770B8B" w:rsidP="00770B8B">
            <w:pPr>
              <w:rPr>
                <w:rFonts w:ascii="Angsana New" w:hAnsi="Angsana New" w:cs="Angsana New"/>
                <w:sz w:val="24"/>
                <w:szCs w:val="24"/>
              </w:rPr>
            </w:pPr>
            <w:r w:rsidRPr="00957F2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ตำแหน่ง  </w:t>
            </w:r>
            <w:r w:rsidR="009C41E9" w:rsidRPr="009C41E9">
              <w:rPr>
                <w:rFonts w:ascii="Angsana New" w:hAnsi="Angsana New" w:cs="Angsana New"/>
                <w:sz w:val="24"/>
                <w:szCs w:val="24"/>
                <w:cs/>
              </w:rPr>
              <w:t>ผู้จัดการทั่วไปสายงานขายระหว่างประเทศ</w:t>
            </w:r>
          </w:p>
          <w:p w14:paraId="023F2874" w14:textId="5FDD2A00" w:rsidR="00770B8B" w:rsidRPr="00957F21" w:rsidRDefault="00770B8B" w:rsidP="00770B8B">
            <w:pPr>
              <w:rPr>
                <w:rFonts w:ascii="Angsana New" w:hAnsi="Angsana New" w:cs="Angsana New"/>
                <w:sz w:val="24"/>
                <w:szCs w:val="24"/>
              </w:rPr>
            </w:pPr>
            <w:r w:rsidRPr="00957F21">
              <w:rPr>
                <w:rFonts w:ascii="Angsana New" w:hAnsi="Angsana New" w:cs="Angsana New"/>
                <w:sz w:val="24"/>
                <w:szCs w:val="24"/>
                <w:cs/>
              </w:rPr>
              <w:t xml:space="preserve">อายุ  </w:t>
            </w:r>
            <w:r w:rsidRPr="00957F21">
              <w:rPr>
                <w:rFonts w:ascii="Angsana New" w:hAnsi="Angsana New" w:cs="Angsana New" w:hint="cs"/>
                <w:sz w:val="24"/>
                <w:szCs w:val="24"/>
                <w:cs/>
              </w:rPr>
              <w:t>5</w:t>
            </w:r>
            <w:r w:rsidR="00B17C57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957F21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 </w:t>
            </w:r>
          </w:p>
          <w:p w14:paraId="4BFF8B55" w14:textId="3E803A2B" w:rsidR="00770B8B" w:rsidRPr="00957F21" w:rsidRDefault="00770B8B" w:rsidP="00770B8B">
            <w:pPr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957F21">
              <w:rPr>
                <w:rFonts w:ascii="Angsana New" w:hAnsi="Angsana New" w:cs="Angsana New"/>
                <w:sz w:val="24"/>
                <w:szCs w:val="24"/>
                <w:cs/>
              </w:rPr>
              <w:t xml:space="preserve">อายุงาน </w:t>
            </w:r>
            <w:r w:rsidR="00B17C57">
              <w:rPr>
                <w:rFonts w:ascii="Angsana New" w:hAnsi="Angsana New" w:cs="Angsana New"/>
                <w:sz w:val="24"/>
                <w:szCs w:val="24"/>
              </w:rPr>
              <w:t xml:space="preserve">3 </w:t>
            </w:r>
            <w:r w:rsidR="00B17C57">
              <w:rPr>
                <w:rFonts w:ascii="Angsana New" w:hAnsi="Angsana New" w:cs="Angsana New" w:hint="cs"/>
                <w:sz w:val="24"/>
                <w:szCs w:val="24"/>
                <w:cs/>
              </w:rPr>
              <w:t>เดือน</w:t>
            </w:r>
          </w:p>
        </w:tc>
        <w:tc>
          <w:tcPr>
            <w:tcW w:w="13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9127A1" w14:textId="77777777" w:rsidR="00770B8B" w:rsidRPr="00957F21" w:rsidRDefault="00770B8B" w:rsidP="00770B8B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57F21">
              <w:rPr>
                <w:rFonts w:ascii="Angsana New" w:hAnsi="Angsana New" w:cs="Angsana New"/>
                <w:sz w:val="24"/>
                <w:szCs w:val="24"/>
                <w:cs/>
              </w:rPr>
              <w:t xml:space="preserve">ร้อยละ </w:t>
            </w:r>
            <w:r w:rsidRPr="00957F21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57F21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957F21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3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CAA1D9C" w14:textId="77777777" w:rsidR="00770B8B" w:rsidRPr="00957F21" w:rsidRDefault="00770B8B" w:rsidP="00770B8B">
            <w:pPr>
              <w:numPr>
                <w:ilvl w:val="0"/>
                <w:numId w:val="1"/>
              </w:numPr>
              <w:tabs>
                <w:tab w:val="clear" w:pos="720"/>
              </w:tabs>
              <w:ind w:left="252" w:hanging="270"/>
              <w:rPr>
                <w:rFonts w:ascii="Angsana New" w:hAnsi="Angsana New" w:cs="Angsana New"/>
                <w:sz w:val="24"/>
                <w:szCs w:val="24"/>
              </w:rPr>
            </w:pPr>
            <w:r w:rsidRPr="00957F21">
              <w:rPr>
                <w:rFonts w:ascii="Angsana New" w:hAnsi="Angsana New" w:cs="Angsana New"/>
                <w:sz w:val="24"/>
                <w:szCs w:val="24"/>
                <w:cs/>
              </w:rPr>
              <w:t>ปริญญาตรี วิทยาศาสตร์บัณฑิต มหาวิทยาลัยขอนแก่น</w:t>
            </w:r>
          </w:p>
          <w:p w14:paraId="353EC682" w14:textId="77777777" w:rsidR="00770B8B" w:rsidRPr="00957F21" w:rsidRDefault="00770B8B" w:rsidP="00770B8B">
            <w:pPr>
              <w:numPr>
                <w:ilvl w:val="0"/>
                <w:numId w:val="1"/>
              </w:numPr>
              <w:tabs>
                <w:tab w:val="clear" w:pos="720"/>
              </w:tabs>
              <w:ind w:left="252" w:hanging="27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57F21">
              <w:rPr>
                <w:rFonts w:ascii="Angsana New" w:hAnsi="Angsana New" w:cs="Angsana New"/>
                <w:sz w:val="24"/>
                <w:szCs w:val="24"/>
                <w:cs/>
              </w:rPr>
              <w:t>ปริญญาโท</w:t>
            </w:r>
            <w:r w:rsidRPr="00957F21">
              <w:rPr>
                <w:rFonts w:ascii="Angsana New" w:hAnsi="Angsana New" w:cs="Angsana New" w:hint="cs"/>
                <w:sz w:val="24"/>
                <w:szCs w:val="24"/>
                <w:cs/>
              </w:rPr>
              <w:t>บริหารธุรกิจมหาบัณฑิต มหาวิทยาลัยรามคำแหง</w:t>
            </w:r>
          </w:p>
        </w:tc>
        <w:tc>
          <w:tcPr>
            <w:tcW w:w="60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6518B5" w14:textId="08DE6AC5" w:rsidR="00D2490C" w:rsidRPr="00957F21" w:rsidRDefault="00D2490C" w:rsidP="00D2490C">
            <w:pPr>
              <w:numPr>
                <w:ilvl w:val="0"/>
                <w:numId w:val="1"/>
              </w:numPr>
              <w:tabs>
                <w:tab w:val="clear" w:pos="720"/>
              </w:tabs>
              <w:ind w:left="149" w:hanging="168"/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พ.ศ. </w:t>
            </w:r>
            <w:r w:rsidRPr="00957F21">
              <w:rPr>
                <w:rFonts w:ascii="Angsana New" w:hAnsi="Angsana New" w:cs="Angsana New"/>
                <w:sz w:val="22"/>
                <w:szCs w:val="22"/>
              </w:rPr>
              <w:t>2563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 – ปัจจุบัน</w:t>
            </w:r>
            <w:r w:rsidRPr="00957F21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  <w:r w:rsidR="009C41E9" w:rsidRPr="009C41E9">
              <w:rPr>
                <w:rFonts w:ascii="Angsana New" w:hAnsi="Angsana New" w:cs="Angsana New"/>
                <w:sz w:val="22"/>
                <w:szCs w:val="22"/>
                <w:cs/>
              </w:rPr>
              <w:t>ผู้จัดการทั่วไปสายงานขายระหว่างประเทศ</w:t>
            </w:r>
          </w:p>
          <w:p w14:paraId="558AF88E" w14:textId="669BD78F" w:rsidR="00D2490C" w:rsidRPr="00957F21" w:rsidRDefault="00D2490C" w:rsidP="00D2490C">
            <w:pPr>
              <w:ind w:left="149" w:hanging="168"/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                                  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     บมจ. ไทย เอ็นเนอร์จี สโตเรจ เทคโนโลยี</w:t>
            </w:r>
          </w:p>
          <w:p w14:paraId="46E18477" w14:textId="77777777" w:rsidR="00FC1F88" w:rsidRPr="00957F21" w:rsidRDefault="00770B8B" w:rsidP="00D2490C">
            <w:pPr>
              <w:numPr>
                <w:ilvl w:val="0"/>
                <w:numId w:val="1"/>
              </w:numPr>
              <w:tabs>
                <w:tab w:val="clear" w:pos="720"/>
              </w:tabs>
              <w:ind w:left="149" w:hanging="168"/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พ.ศ. 2558 – </w:t>
            </w:r>
            <w:r w:rsidR="00D2490C" w:rsidRPr="00957F21">
              <w:rPr>
                <w:rFonts w:ascii="Angsana New" w:hAnsi="Angsana New" w:cs="Angsana New"/>
                <w:sz w:val="22"/>
                <w:szCs w:val="22"/>
                <w:cs/>
              </w:rPr>
              <w:t>พ.ศ.</w:t>
            </w:r>
            <w:r w:rsidR="00D2490C" w:rsidRPr="00957F21">
              <w:rPr>
                <w:rFonts w:ascii="Angsana New" w:hAnsi="Angsana New" w:cs="Angsana New"/>
                <w:sz w:val="22"/>
                <w:szCs w:val="22"/>
              </w:rPr>
              <w:t xml:space="preserve"> 2563</w:t>
            </w:r>
            <w:r w:rsidR="00D2490C" w:rsidRPr="00957F21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>ผู้จัดการทั่วไปสายงานขายระหว่างประเทศ</w:t>
            </w:r>
            <w:r w:rsidRPr="00957F21">
              <w:rPr>
                <w:rFonts w:ascii="Angsana New" w:hAnsi="Angsana New" w:cs="Angsana New"/>
                <w:sz w:val="22"/>
                <w:szCs w:val="22"/>
              </w:rPr>
              <w:t>,</w:t>
            </w:r>
          </w:p>
          <w:p w14:paraId="2331515C" w14:textId="1DFA5835" w:rsidR="00770B8B" w:rsidRPr="00957F21" w:rsidRDefault="00FC1F88" w:rsidP="00FC1F88">
            <w:pPr>
              <w:ind w:left="149"/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ab/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ab/>
            </w:r>
            <w:r w:rsidRPr="00957F21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</w:t>
            </w:r>
            <w:r w:rsidR="00770B8B" w:rsidRPr="00957F21">
              <w:rPr>
                <w:rFonts w:ascii="Angsana New" w:hAnsi="Angsana New" w:cs="Angsana New"/>
                <w:sz w:val="22"/>
                <w:szCs w:val="22"/>
                <w:cs/>
              </w:rPr>
              <w:t>บมจ. ฮิตาชิ เคมิคอล สโตเรจ แบตเตอรี่ (ประเทศไทย)</w:t>
            </w:r>
          </w:p>
          <w:p w14:paraId="360AED45" w14:textId="77777777" w:rsidR="00770B8B" w:rsidRPr="00957F21" w:rsidRDefault="00770B8B" w:rsidP="00D2490C">
            <w:pPr>
              <w:numPr>
                <w:ilvl w:val="0"/>
                <w:numId w:val="1"/>
              </w:numPr>
              <w:tabs>
                <w:tab w:val="clear" w:pos="720"/>
              </w:tabs>
              <w:ind w:left="149" w:hanging="168"/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 พ.ศ. 2553 – พ.ศ.2558</w:t>
            </w:r>
            <w:r w:rsidRPr="00957F21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ผู้จัดการอาวุโสฝ่ายพัฒนาธุรกิจ </w:t>
            </w:r>
          </w:p>
          <w:p w14:paraId="5C3D4868" w14:textId="4D3E89F8" w:rsidR="00770B8B" w:rsidRPr="00957F21" w:rsidRDefault="00D2490C" w:rsidP="00D2490C">
            <w:pPr>
              <w:ind w:left="149" w:hanging="168"/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                                          </w:t>
            </w:r>
            <w:r w:rsidR="00770B8B" w:rsidRPr="00957F21">
              <w:rPr>
                <w:rFonts w:ascii="Angsana New" w:hAnsi="Angsana New" w:cs="Angsana New"/>
                <w:sz w:val="22"/>
                <w:szCs w:val="22"/>
                <w:cs/>
              </w:rPr>
              <w:t>บมจ. ไทยสโตเรจ แบตเตอรี่</w:t>
            </w:r>
          </w:p>
          <w:p w14:paraId="360F9D8A" w14:textId="19F21BB8" w:rsidR="00770B8B" w:rsidRPr="00957F21" w:rsidRDefault="00770B8B" w:rsidP="00D2490C">
            <w:pPr>
              <w:numPr>
                <w:ilvl w:val="0"/>
                <w:numId w:val="1"/>
              </w:numPr>
              <w:tabs>
                <w:tab w:val="clear" w:pos="720"/>
              </w:tabs>
              <w:ind w:left="149" w:hanging="168"/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>พ.ศ. 2552 – พ.ศ.2552</w:t>
            </w:r>
            <w:r w:rsidRPr="00957F21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</w:t>
            </w:r>
            <w:r w:rsidR="00D2490C"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ผู้จัดการฝ่ายพัฒนาธุรกิจ บมจ. ไทยสโตเรจ แบตเตอรี่ </w:t>
            </w:r>
          </w:p>
          <w:p w14:paraId="101B9638" w14:textId="18920B4E" w:rsidR="00770B8B" w:rsidRPr="00957F21" w:rsidRDefault="00770B8B" w:rsidP="00D2490C">
            <w:pPr>
              <w:numPr>
                <w:ilvl w:val="0"/>
                <w:numId w:val="1"/>
              </w:numPr>
              <w:tabs>
                <w:tab w:val="clear" w:pos="720"/>
              </w:tabs>
              <w:ind w:left="149" w:hanging="168"/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พ.ศ.2551 – พ.ศ.2551 </w:t>
            </w:r>
            <w:r w:rsidRPr="00957F21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</w:t>
            </w:r>
            <w:r w:rsidR="00D2490C"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>ผู้จัดการฝ่ายขายในประเทศ (</w:t>
            </w:r>
            <w:r w:rsidRPr="00957F21">
              <w:rPr>
                <w:rFonts w:ascii="Angsana New" w:hAnsi="Angsana New" w:cs="Angsana New"/>
                <w:sz w:val="22"/>
                <w:szCs w:val="22"/>
              </w:rPr>
              <w:t>SLI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) </w:t>
            </w:r>
            <w:r w:rsidRPr="00957F21">
              <w:rPr>
                <w:rFonts w:ascii="Angsana New" w:hAnsi="Angsana New" w:cs="Angsana New"/>
                <w:sz w:val="22"/>
                <w:szCs w:val="22"/>
              </w:rPr>
              <w:t xml:space="preserve">, </w:t>
            </w:r>
          </w:p>
          <w:p w14:paraId="0D5EA914" w14:textId="42BC8C72" w:rsidR="00770B8B" w:rsidRPr="00957F21" w:rsidRDefault="00D2490C" w:rsidP="00D2490C">
            <w:pPr>
              <w:ind w:left="149" w:hanging="168"/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                                          </w:t>
            </w:r>
            <w:r w:rsidR="00770B8B"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บมจ. ไทยสโตเรจ แบตเตอรี่  </w:t>
            </w:r>
          </w:p>
          <w:p w14:paraId="038929BA" w14:textId="70EDC037" w:rsidR="00770B8B" w:rsidRPr="00957F21" w:rsidRDefault="00770B8B" w:rsidP="00D2490C">
            <w:pPr>
              <w:numPr>
                <w:ilvl w:val="0"/>
                <w:numId w:val="1"/>
              </w:numPr>
              <w:tabs>
                <w:tab w:val="clear" w:pos="720"/>
              </w:tabs>
              <w:ind w:left="149" w:hanging="168"/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>พ.ศ.2549 – พ.ศ.2550</w:t>
            </w:r>
            <w:r w:rsidRPr="00957F21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</w:t>
            </w:r>
            <w:r w:rsidR="00D2490C"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ผู้ช่วยผู้จัดการฝ่ายขายในประเทศ </w:t>
            </w:r>
          </w:p>
          <w:p w14:paraId="401286A8" w14:textId="01ABA0C2" w:rsidR="00770B8B" w:rsidRPr="00957F21" w:rsidRDefault="00D2490C" w:rsidP="00D2490C">
            <w:pPr>
              <w:ind w:left="149" w:hanging="168"/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                                          </w:t>
            </w:r>
            <w:r w:rsidR="00770B8B"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บมจ. ไทยสโตเรจ แบตเตอรี่  </w:t>
            </w:r>
          </w:p>
          <w:p w14:paraId="21C4BCD1" w14:textId="77777777" w:rsidR="00770B8B" w:rsidRPr="00957F21" w:rsidRDefault="00770B8B" w:rsidP="00D2490C">
            <w:pPr>
              <w:numPr>
                <w:ilvl w:val="0"/>
                <w:numId w:val="1"/>
              </w:numPr>
              <w:tabs>
                <w:tab w:val="clear" w:pos="720"/>
              </w:tabs>
              <w:ind w:left="149" w:hanging="1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>พ.ศ. 2544 – พ.ศ. 2548</w:t>
            </w:r>
            <w:r w:rsidRPr="00957F21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>หัวหน้าฝ่ายขายในประเทศ บมจ. ไทยสโตเรจ แบตเตอรี่</w:t>
            </w:r>
            <w:r w:rsidRPr="00957F21">
              <w:rPr>
                <w:rFonts w:ascii="Angsana New" w:hAnsi="Angsana New" w:cs="Angsana New"/>
                <w:sz w:val="24"/>
                <w:szCs w:val="24"/>
                <w:cs/>
              </w:rPr>
              <w:t xml:space="preserve">  </w:t>
            </w:r>
          </w:p>
        </w:tc>
        <w:tc>
          <w:tcPr>
            <w:tcW w:w="12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8C52FA" w14:textId="77777777" w:rsidR="00770B8B" w:rsidRPr="00957F21" w:rsidRDefault="00770B8B" w:rsidP="00770B8B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57F21">
              <w:rPr>
                <w:rFonts w:ascii="Angsana New" w:hAnsi="Angsana New" w:cs="Angsana New"/>
                <w:sz w:val="24"/>
                <w:szCs w:val="24"/>
                <w:cs/>
              </w:rPr>
              <w:t>ไม่มี</w:t>
            </w:r>
          </w:p>
        </w:tc>
      </w:tr>
    </w:tbl>
    <w:p w14:paraId="53A19B35" w14:textId="77777777" w:rsidR="00C7147A" w:rsidRPr="00957F21" w:rsidRDefault="00C7147A" w:rsidP="00471C15">
      <w:pPr>
        <w:rPr>
          <w:rFonts w:ascii="Angsana New" w:hAnsi="Angsana New" w:cs="Angsana New"/>
          <w:sz w:val="24"/>
          <w:szCs w:val="24"/>
          <w:cs/>
        </w:rPr>
        <w:sectPr w:rsidR="00C7147A" w:rsidRPr="00957F21" w:rsidSect="00072C48">
          <w:footerReference w:type="default" r:id="rId14"/>
          <w:pgSz w:w="16840" w:h="11907" w:orient="landscape" w:code="9"/>
          <w:pgMar w:top="1152" w:right="1152" w:bottom="1152" w:left="1152" w:header="720" w:footer="720" w:gutter="0"/>
          <w:cols w:space="720"/>
        </w:sectPr>
      </w:pPr>
    </w:p>
    <w:p w14:paraId="79CC12AC" w14:textId="77777777" w:rsidR="0032703C" w:rsidRPr="00957F21" w:rsidRDefault="0032703C" w:rsidP="00152526">
      <w:pPr>
        <w:pStyle w:val="Heading5"/>
        <w:ind w:firstLine="1440"/>
        <w:jc w:val="left"/>
        <w:rPr>
          <w:rFonts w:hAnsi="Angsana New"/>
          <w:u w:val="none"/>
        </w:rPr>
      </w:pPr>
      <w:r w:rsidRPr="00957F21">
        <w:rPr>
          <w:rFonts w:hAnsi="Angsana New" w:hint="cs"/>
          <w:u w:val="none"/>
          <w:cs/>
        </w:rPr>
        <w:lastRenderedPageBreak/>
        <w:t xml:space="preserve">เลขานุการบริษัทฯ </w:t>
      </w:r>
    </w:p>
    <w:p w14:paraId="24F54932" w14:textId="00B36510" w:rsidR="0032703C" w:rsidRPr="00957F21" w:rsidRDefault="0032703C" w:rsidP="00152526">
      <w:pPr>
        <w:pStyle w:val="Heading5"/>
        <w:ind w:firstLine="1440"/>
        <w:jc w:val="left"/>
        <w:rPr>
          <w:rFonts w:hAnsi="Angsana New"/>
          <w:u w:val="none"/>
        </w:rPr>
      </w:pPr>
      <w:r w:rsidRPr="00957F21">
        <w:rPr>
          <w:rFonts w:hAnsi="Angsana New" w:hint="cs"/>
          <w:u w:val="none"/>
          <w:cs/>
        </w:rPr>
        <w:t xml:space="preserve">คณะกรรมการบริษัทฯ ได้มีมติแต่งตั้งให้ นายวีระชัย บุญชูชื่น ดำรงตำแหน่งเป็นเลขานุการบริษัทฯ ตั้งแต่วันที่ </w:t>
      </w:r>
      <w:r w:rsidR="009C06A0" w:rsidRPr="00957F21">
        <w:rPr>
          <w:rFonts w:hAnsi="Angsana New"/>
          <w:u w:val="none"/>
        </w:rPr>
        <w:t xml:space="preserve">1 </w:t>
      </w:r>
      <w:r w:rsidR="009C06A0" w:rsidRPr="00957F21">
        <w:rPr>
          <w:rFonts w:hAnsi="Angsana New" w:hint="cs"/>
          <w:u w:val="none"/>
          <w:cs/>
        </w:rPr>
        <w:t>ตุลาคม</w:t>
      </w:r>
      <w:r w:rsidRPr="00957F21">
        <w:rPr>
          <w:rFonts w:hAnsi="Angsana New" w:hint="cs"/>
          <w:u w:val="none"/>
          <w:cs/>
        </w:rPr>
        <w:t xml:space="preserve"> พ</w:t>
      </w:r>
      <w:r w:rsidRPr="00957F21">
        <w:rPr>
          <w:rFonts w:hAnsi="Angsana New"/>
          <w:u w:val="none"/>
          <w:cs/>
        </w:rPr>
        <w:t>.</w:t>
      </w:r>
      <w:r w:rsidRPr="00957F21">
        <w:rPr>
          <w:rFonts w:hAnsi="Angsana New" w:hint="cs"/>
          <w:u w:val="none"/>
          <w:cs/>
        </w:rPr>
        <w:t>ศ</w:t>
      </w:r>
      <w:r w:rsidRPr="00957F21">
        <w:rPr>
          <w:rFonts w:hAnsi="Angsana New"/>
          <w:u w:val="none"/>
          <w:cs/>
        </w:rPr>
        <w:t xml:space="preserve">. </w:t>
      </w:r>
      <w:r w:rsidRPr="00957F21">
        <w:rPr>
          <w:rFonts w:hAnsi="Angsana New"/>
          <w:u w:val="none"/>
        </w:rPr>
        <w:t>25</w:t>
      </w:r>
      <w:r w:rsidR="009C06A0" w:rsidRPr="00957F21">
        <w:rPr>
          <w:rFonts w:hAnsi="Angsana New"/>
          <w:u w:val="none"/>
        </w:rPr>
        <w:t>63</w:t>
      </w:r>
      <w:r w:rsidRPr="00957F21">
        <w:rPr>
          <w:rFonts w:hAnsi="Angsana New" w:hint="cs"/>
          <w:u w:val="none"/>
          <w:cs/>
        </w:rPr>
        <w:t xml:space="preserve"> </w:t>
      </w:r>
      <w:r w:rsidRPr="00957F21">
        <w:rPr>
          <w:rFonts w:hAnsi="Angsana New" w:hint="cs"/>
          <w:cs/>
        </w:rPr>
        <w:t xml:space="preserve">(ดูประวัติ คณะผู้บริหารของบริษัท รายการที่ </w:t>
      </w:r>
      <w:r w:rsidR="009C06A0" w:rsidRPr="00957F21">
        <w:rPr>
          <w:rFonts w:hAnsi="Angsana New"/>
        </w:rPr>
        <w:t>12</w:t>
      </w:r>
      <w:r w:rsidRPr="00957F21">
        <w:rPr>
          <w:rFonts w:hAnsi="Angsana New"/>
          <w:cs/>
        </w:rPr>
        <w:t>)</w:t>
      </w:r>
      <w:r w:rsidRPr="00957F21">
        <w:rPr>
          <w:rFonts w:hAnsi="Angsana New" w:hint="cs"/>
          <w:u w:val="none"/>
          <w:cs/>
        </w:rPr>
        <w:t xml:space="preserve"> </w:t>
      </w:r>
    </w:p>
    <w:p w14:paraId="7105CE9D" w14:textId="77777777" w:rsidR="0032703C" w:rsidRPr="00957F21" w:rsidRDefault="0032703C" w:rsidP="0032703C"/>
    <w:p w14:paraId="06D459DF" w14:textId="77777777" w:rsidR="00195066" w:rsidRPr="00957F21" w:rsidRDefault="00152526" w:rsidP="00152526">
      <w:pPr>
        <w:pStyle w:val="Heading5"/>
        <w:ind w:firstLine="1440"/>
        <w:jc w:val="left"/>
        <w:rPr>
          <w:rFonts w:hAnsi="Angsana New"/>
          <w:u w:val="none"/>
        </w:rPr>
      </w:pPr>
      <w:r w:rsidRPr="00957F21">
        <w:rPr>
          <w:rFonts w:hAnsi="Angsana New"/>
          <w:u w:val="none"/>
          <w:cs/>
        </w:rPr>
        <w:t xml:space="preserve">เลขานุการของบริษัทจะต้องปฏิบัติหน้าที่ตามที่กำหนดในมาตรา </w:t>
      </w:r>
      <w:r w:rsidRPr="00957F21">
        <w:rPr>
          <w:rFonts w:hAnsi="Angsana New"/>
          <w:u w:val="none"/>
        </w:rPr>
        <w:t>89</w:t>
      </w:r>
      <w:r w:rsidRPr="00957F21">
        <w:rPr>
          <w:rFonts w:hAnsi="Angsana New"/>
          <w:u w:val="none"/>
          <w:cs/>
        </w:rPr>
        <w:t>/</w:t>
      </w:r>
      <w:r w:rsidRPr="00957F21">
        <w:rPr>
          <w:rFonts w:hAnsi="Angsana New"/>
          <w:u w:val="none"/>
        </w:rPr>
        <w:t xml:space="preserve">15 </w:t>
      </w:r>
      <w:r w:rsidRPr="00957F21">
        <w:rPr>
          <w:rFonts w:hAnsi="Angsana New"/>
          <w:u w:val="none"/>
          <w:cs/>
        </w:rPr>
        <w:t xml:space="preserve">และมาตรา </w:t>
      </w:r>
      <w:r w:rsidRPr="00957F21">
        <w:rPr>
          <w:rFonts w:hAnsi="Angsana New"/>
          <w:u w:val="none"/>
        </w:rPr>
        <w:t>89</w:t>
      </w:r>
      <w:r w:rsidRPr="00957F21">
        <w:rPr>
          <w:rFonts w:hAnsi="Angsana New"/>
          <w:u w:val="none"/>
          <w:cs/>
        </w:rPr>
        <w:t>/</w:t>
      </w:r>
      <w:r w:rsidRPr="00957F21">
        <w:rPr>
          <w:rFonts w:hAnsi="Angsana New"/>
          <w:u w:val="none"/>
        </w:rPr>
        <w:t xml:space="preserve">16 </w:t>
      </w:r>
      <w:r w:rsidRPr="00957F21">
        <w:rPr>
          <w:rFonts w:hAnsi="Angsana New"/>
          <w:u w:val="none"/>
          <w:cs/>
        </w:rPr>
        <w:t xml:space="preserve">ของพระราชบัญญัติหลักทรัพย์และตลาดหลักทรัพย์(ฉบับที่ </w:t>
      </w:r>
      <w:r w:rsidRPr="00957F21">
        <w:rPr>
          <w:rFonts w:hAnsi="Angsana New"/>
          <w:u w:val="none"/>
        </w:rPr>
        <w:t>4</w:t>
      </w:r>
      <w:r w:rsidRPr="00957F21">
        <w:rPr>
          <w:rFonts w:hAnsi="Angsana New"/>
          <w:u w:val="none"/>
          <w:cs/>
        </w:rPr>
        <w:t xml:space="preserve">) พ.ศ. </w:t>
      </w:r>
      <w:r w:rsidRPr="00957F21">
        <w:rPr>
          <w:rFonts w:hAnsi="Angsana New"/>
          <w:u w:val="none"/>
        </w:rPr>
        <w:t xml:space="preserve">2551 </w:t>
      </w:r>
      <w:r w:rsidRPr="00957F21">
        <w:rPr>
          <w:rFonts w:hAnsi="Angsana New"/>
          <w:u w:val="none"/>
          <w:cs/>
        </w:rPr>
        <w:t xml:space="preserve">ซึ่งมีผลใช้บังคับในวันที่ </w:t>
      </w:r>
      <w:r w:rsidRPr="00957F21">
        <w:rPr>
          <w:rFonts w:hAnsi="Angsana New"/>
          <w:u w:val="none"/>
        </w:rPr>
        <w:t xml:space="preserve">31 </w:t>
      </w:r>
      <w:r w:rsidRPr="00957F21">
        <w:rPr>
          <w:rFonts w:hAnsi="Angsana New"/>
          <w:u w:val="none"/>
          <w:cs/>
        </w:rPr>
        <w:t xml:space="preserve">สิงหาคม </w:t>
      </w:r>
      <w:r w:rsidRPr="00957F21">
        <w:rPr>
          <w:rFonts w:hAnsi="Angsana New"/>
          <w:u w:val="none"/>
        </w:rPr>
        <w:t xml:space="preserve">2551 </w:t>
      </w:r>
      <w:r w:rsidRPr="00957F21">
        <w:rPr>
          <w:rFonts w:hAnsi="Angsana New"/>
          <w:u w:val="none"/>
          <w:cs/>
        </w:rPr>
        <w:t xml:space="preserve">ด้วยความรับผิดชอบ ความระมัดระวัง และความซื่อสัตย์สุจริต รวมทั้งต้องปฏิบัติให้เป็นไปตามกฎหมาย วัตถุประสงค์ ข้อบังคับ มติคณะกรรมการ ตลอดจนมติที่ประชุมผู้ถือหุ้น </w:t>
      </w:r>
      <w:r w:rsidR="00FB3ADC" w:rsidRPr="00957F21">
        <w:rPr>
          <w:rFonts w:hAnsi="Angsana New"/>
          <w:u w:val="none"/>
          <w:cs/>
        </w:rPr>
        <w:t>ทั้งนี้หน้าที่ตามกฎหมายของเลขานุ</w:t>
      </w:r>
      <w:r w:rsidRPr="00957F21">
        <w:rPr>
          <w:rFonts w:hAnsi="Angsana New"/>
          <w:u w:val="none"/>
          <w:cs/>
        </w:rPr>
        <w:t>การบริษัทฯมีดังนี้</w:t>
      </w:r>
    </w:p>
    <w:p w14:paraId="1B8864CE" w14:textId="77777777" w:rsidR="00152526" w:rsidRPr="00957F21" w:rsidRDefault="00152526" w:rsidP="00152526">
      <w:pPr>
        <w:numPr>
          <w:ilvl w:val="0"/>
          <w:numId w:val="24"/>
        </w:numPr>
        <w:rPr>
          <w:rFonts w:ascii="Angsana New" w:hAnsi="Angsana New" w:cs="Angsana New"/>
          <w:sz w:val="32"/>
          <w:szCs w:val="32"/>
        </w:rPr>
      </w:pPr>
      <w:r w:rsidRPr="00957F21">
        <w:rPr>
          <w:rFonts w:ascii="Angsana New" w:hAnsi="Angsana New" w:cs="Angsana New"/>
          <w:sz w:val="32"/>
          <w:szCs w:val="32"/>
          <w:cs/>
        </w:rPr>
        <w:t>จัดทำและเก็บรักษาเอกสารดังต่อไปนี้</w:t>
      </w:r>
    </w:p>
    <w:p w14:paraId="5A8FED6E" w14:textId="77777777" w:rsidR="00152526" w:rsidRPr="00957F21" w:rsidRDefault="00152526" w:rsidP="00152526">
      <w:pPr>
        <w:ind w:left="1800"/>
        <w:rPr>
          <w:rFonts w:ascii="Angsana New" w:hAnsi="Angsana New" w:cs="Angsana New"/>
          <w:sz w:val="32"/>
          <w:szCs w:val="32"/>
        </w:rPr>
      </w:pPr>
      <w:r w:rsidRPr="00957F21">
        <w:rPr>
          <w:rFonts w:ascii="Angsana New" w:hAnsi="Angsana New" w:cs="Angsana New"/>
          <w:sz w:val="32"/>
          <w:szCs w:val="32"/>
        </w:rPr>
        <w:t>1</w:t>
      </w:r>
      <w:r w:rsidRPr="00957F21">
        <w:rPr>
          <w:rFonts w:ascii="Angsana New" w:hAnsi="Angsana New" w:cs="Angsana New"/>
          <w:sz w:val="32"/>
          <w:szCs w:val="32"/>
          <w:cs/>
        </w:rPr>
        <w:t>.</w:t>
      </w:r>
      <w:r w:rsidRPr="00957F21">
        <w:rPr>
          <w:rFonts w:ascii="Angsana New" w:hAnsi="Angsana New" w:cs="Angsana New"/>
          <w:sz w:val="32"/>
          <w:szCs w:val="32"/>
        </w:rPr>
        <w:t xml:space="preserve">1 </w:t>
      </w:r>
      <w:r w:rsidRPr="00957F21">
        <w:rPr>
          <w:rFonts w:ascii="Angsana New" w:hAnsi="Angsana New" w:cs="Angsana New"/>
          <w:sz w:val="32"/>
          <w:szCs w:val="32"/>
          <w:cs/>
        </w:rPr>
        <w:t>ทะเบียนกรรมการ</w:t>
      </w:r>
    </w:p>
    <w:p w14:paraId="5E947072" w14:textId="77777777" w:rsidR="00152526" w:rsidRPr="00957F21" w:rsidRDefault="00152526" w:rsidP="00152526">
      <w:pPr>
        <w:ind w:left="1800"/>
        <w:rPr>
          <w:rFonts w:ascii="Angsana New" w:hAnsi="Angsana New" w:cs="Angsana New"/>
          <w:sz w:val="32"/>
          <w:szCs w:val="32"/>
        </w:rPr>
      </w:pPr>
      <w:r w:rsidRPr="00957F21">
        <w:rPr>
          <w:rFonts w:ascii="Angsana New" w:hAnsi="Angsana New" w:cs="Angsana New"/>
          <w:sz w:val="32"/>
          <w:szCs w:val="32"/>
        </w:rPr>
        <w:t>1</w:t>
      </w:r>
      <w:r w:rsidRPr="00957F21">
        <w:rPr>
          <w:rFonts w:ascii="Angsana New" w:hAnsi="Angsana New" w:cs="Angsana New"/>
          <w:sz w:val="32"/>
          <w:szCs w:val="32"/>
          <w:cs/>
        </w:rPr>
        <w:t>.</w:t>
      </w:r>
      <w:r w:rsidRPr="00957F21">
        <w:rPr>
          <w:rFonts w:ascii="Angsana New" w:hAnsi="Angsana New" w:cs="Angsana New"/>
          <w:sz w:val="32"/>
          <w:szCs w:val="32"/>
        </w:rPr>
        <w:t xml:space="preserve">2 </w:t>
      </w:r>
      <w:r w:rsidRPr="00957F21">
        <w:rPr>
          <w:rFonts w:ascii="Angsana New" w:hAnsi="Angsana New" w:cs="Angsana New"/>
          <w:sz w:val="32"/>
          <w:szCs w:val="32"/>
          <w:cs/>
        </w:rPr>
        <w:t>หนังสือนัดประชุมกรรมการ รายงานการประชุมคณะกรรมการและรายงานประจำปีของบริษัท</w:t>
      </w:r>
    </w:p>
    <w:p w14:paraId="7FAABD4C" w14:textId="77777777" w:rsidR="00152526" w:rsidRPr="00957F21" w:rsidRDefault="00152526" w:rsidP="00152526">
      <w:pPr>
        <w:ind w:left="1800"/>
        <w:rPr>
          <w:rFonts w:ascii="Angsana New" w:hAnsi="Angsana New" w:cs="Angsana New"/>
          <w:sz w:val="32"/>
          <w:szCs w:val="32"/>
        </w:rPr>
      </w:pPr>
      <w:r w:rsidRPr="00957F21">
        <w:rPr>
          <w:rFonts w:ascii="Angsana New" w:hAnsi="Angsana New" w:cs="Angsana New"/>
          <w:sz w:val="32"/>
          <w:szCs w:val="32"/>
        </w:rPr>
        <w:t>1</w:t>
      </w:r>
      <w:r w:rsidRPr="00957F21">
        <w:rPr>
          <w:rFonts w:ascii="Angsana New" w:hAnsi="Angsana New" w:cs="Angsana New"/>
          <w:sz w:val="32"/>
          <w:szCs w:val="32"/>
          <w:cs/>
        </w:rPr>
        <w:t>.</w:t>
      </w:r>
      <w:r w:rsidRPr="00957F21">
        <w:rPr>
          <w:rFonts w:ascii="Angsana New" w:hAnsi="Angsana New" w:cs="Angsana New"/>
          <w:sz w:val="32"/>
          <w:szCs w:val="32"/>
        </w:rPr>
        <w:t xml:space="preserve">3 </w:t>
      </w:r>
      <w:r w:rsidRPr="00957F21">
        <w:rPr>
          <w:rFonts w:ascii="Angsana New" w:hAnsi="Angsana New" w:cs="Angsana New"/>
          <w:sz w:val="32"/>
          <w:szCs w:val="32"/>
          <w:cs/>
        </w:rPr>
        <w:t>หนังสือนัดประชุมผู้ถือหุ้น และรายงานการประชุมผู้ถือหุ้น</w:t>
      </w:r>
    </w:p>
    <w:p w14:paraId="542CFE6D" w14:textId="77777777" w:rsidR="00152526" w:rsidRPr="00957F21" w:rsidRDefault="00152526" w:rsidP="00152526">
      <w:pPr>
        <w:ind w:left="1800" w:hanging="360"/>
        <w:rPr>
          <w:rFonts w:ascii="Angsana New" w:hAnsi="Angsana New" w:cs="Angsana New"/>
          <w:sz w:val="32"/>
          <w:szCs w:val="32"/>
        </w:rPr>
      </w:pPr>
      <w:r w:rsidRPr="00957F21">
        <w:rPr>
          <w:rFonts w:ascii="Angsana New" w:hAnsi="Angsana New" w:cs="Angsana New"/>
          <w:sz w:val="32"/>
          <w:szCs w:val="32"/>
        </w:rPr>
        <w:t>2</w:t>
      </w:r>
      <w:r w:rsidRPr="00957F21">
        <w:rPr>
          <w:rFonts w:ascii="Angsana New" w:hAnsi="Angsana New" w:cs="Angsana New"/>
          <w:sz w:val="32"/>
          <w:szCs w:val="32"/>
          <w:cs/>
        </w:rPr>
        <w:t xml:space="preserve">.    </w:t>
      </w:r>
      <w:r w:rsidRPr="00957F21">
        <w:rPr>
          <w:rFonts w:ascii="Angsana New" w:hAnsi="Angsana New" w:cs="Angsana New" w:hint="cs"/>
          <w:sz w:val="32"/>
          <w:szCs w:val="32"/>
          <w:cs/>
        </w:rPr>
        <w:t>เก็บรักษารายงานการมีส่วนได้เสียที่รายงานโดยกรรมการหรือผู้บริหาร และจัดส่งสำเนารายงาน</w:t>
      </w:r>
      <w:r w:rsidR="00654A5E" w:rsidRPr="00957F21">
        <w:rPr>
          <w:rFonts w:ascii="Angsana New" w:hAnsi="Angsana New" w:cs="Angsana New" w:hint="cs"/>
          <w:sz w:val="32"/>
          <w:szCs w:val="32"/>
          <w:cs/>
        </w:rPr>
        <w:t xml:space="preserve">การมีส่วนได้เสียตามมาตรา </w:t>
      </w:r>
      <w:r w:rsidR="00654A5E" w:rsidRPr="00957F21">
        <w:rPr>
          <w:rFonts w:ascii="Angsana New" w:hAnsi="Angsana New" w:cs="Angsana New"/>
          <w:sz w:val="32"/>
          <w:szCs w:val="32"/>
        </w:rPr>
        <w:t>89</w:t>
      </w:r>
      <w:r w:rsidR="00654A5E" w:rsidRPr="00957F21">
        <w:rPr>
          <w:rFonts w:ascii="Angsana New" w:hAnsi="Angsana New" w:cs="Angsana New"/>
          <w:sz w:val="32"/>
          <w:szCs w:val="32"/>
          <w:cs/>
        </w:rPr>
        <w:t>/</w:t>
      </w:r>
      <w:r w:rsidR="00654A5E" w:rsidRPr="00957F21">
        <w:rPr>
          <w:rFonts w:ascii="Angsana New" w:hAnsi="Angsana New" w:cs="Angsana New"/>
          <w:sz w:val="32"/>
          <w:szCs w:val="32"/>
        </w:rPr>
        <w:t xml:space="preserve">14 </w:t>
      </w:r>
      <w:r w:rsidR="00654A5E" w:rsidRPr="00957F21">
        <w:rPr>
          <w:rFonts w:ascii="Angsana New" w:hAnsi="Angsana New" w:cs="Angsana New" w:hint="cs"/>
          <w:sz w:val="32"/>
          <w:szCs w:val="32"/>
          <w:cs/>
        </w:rPr>
        <w:t>ให้ปร</w:t>
      </w:r>
      <w:r w:rsidR="00FB3ADC" w:rsidRPr="00957F21">
        <w:rPr>
          <w:rFonts w:ascii="Angsana New" w:hAnsi="Angsana New" w:cs="Angsana New" w:hint="cs"/>
          <w:sz w:val="32"/>
          <w:szCs w:val="32"/>
          <w:cs/>
        </w:rPr>
        <w:t>ะธ</w:t>
      </w:r>
      <w:r w:rsidR="00654A5E" w:rsidRPr="00957F21">
        <w:rPr>
          <w:rFonts w:ascii="Angsana New" w:hAnsi="Angsana New" w:cs="Angsana New" w:hint="cs"/>
          <w:sz w:val="32"/>
          <w:szCs w:val="32"/>
          <w:cs/>
        </w:rPr>
        <w:t>านคณะกรรมการ และปร</w:t>
      </w:r>
      <w:r w:rsidR="00125D95" w:rsidRPr="00957F21">
        <w:rPr>
          <w:rFonts w:ascii="Angsana New" w:hAnsi="Angsana New" w:cs="Angsana New" w:hint="cs"/>
          <w:sz w:val="32"/>
          <w:szCs w:val="32"/>
          <w:cs/>
        </w:rPr>
        <w:t>ะธ</w:t>
      </w:r>
      <w:r w:rsidR="00654A5E" w:rsidRPr="00957F21">
        <w:rPr>
          <w:rFonts w:ascii="Angsana New" w:hAnsi="Angsana New" w:cs="Angsana New" w:hint="cs"/>
          <w:sz w:val="32"/>
          <w:szCs w:val="32"/>
          <w:cs/>
        </w:rPr>
        <w:t xml:space="preserve">านกรรมการตรวจสอบทราบภายใน </w:t>
      </w:r>
      <w:r w:rsidR="00654A5E" w:rsidRPr="00957F21">
        <w:rPr>
          <w:rFonts w:ascii="Angsana New" w:hAnsi="Angsana New" w:cs="Angsana New"/>
          <w:sz w:val="32"/>
          <w:szCs w:val="32"/>
        </w:rPr>
        <w:t xml:space="preserve">7 </w:t>
      </w:r>
      <w:r w:rsidR="00654A5E" w:rsidRPr="00957F21">
        <w:rPr>
          <w:rFonts w:ascii="Angsana New" w:hAnsi="Angsana New" w:cs="Angsana New" w:hint="cs"/>
          <w:sz w:val="32"/>
          <w:szCs w:val="32"/>
          <w:cs/>
        </w:rPr>
        <w:t>วันทำการนับแต่วันที่บริษัทได้รับรายงานนั้น</w:t>
      </w:r>
    </w:p>
    <w:p w14:paraId="5D297223" w14:textId="77777777" w:rsidR="00654A5E" w:rsidRPr="00957F21" w:rsidRDefault="00654A5E" w:rsidP="00152526">
      <w:pPr>
        <w:ind w:left="1800" w:hanging="360"/>
        <w:rPr>
          <w:rFonts w:ascii="Angsana New" w:hAnsi="Angsana New" w:cs="Angsana New"/>
          <w:sz w:val="32"/>
          <w:szCs w:val="32"/>
        </w:rPr>
      </w:pPr>
      <w:r w:rsidRPr="00957F21">
        <w:rPr>
          <w:rFonts w:ascii="Angsana New" w:hAnsi="Angsana New" w:cs="Angsana New"/>
          <w:sz w:val="32"/>
          <w:szCs w:val="32"/>
        </w:rPr>
        <w:t>3</w:t>
      </w:r>
      <w:r w:rsidRPr="00957F21">
        <w:rPr>
          <w:rFonts w:ascii="Angsana New" w:hAnsi="Angsana New" w:cs="Angsana New"/>
          <w:sz w:val="32"/>
          <w:szCs w:val="32"/>
          <w:cs/>
        </w:rPr>
        <w:t xml:space="preserve">.   </w:t>
      </w:r>
      <w:r w:rsidRPr="00957F21">
        <w:rPr>
          <w:rFonts w:ascii="Angsana New" w:hAnsi="Angsana New" w:cs="Angsana New" w:hint="cs"/>
          <w:sz w:val="32"/>
          <w:szCs w:val="32"/>
          <w:cs/>
        </w:rPr>
        <w:t>ดำเนินการอื่นๆ ตามที่คณะกรรมการกำกับตลาดทุนประกาศกำหนด</w:t>
      </w:r>
    </w:p>
    <w:p w14:paraId="1A0CA10D" w14:textId="77777777" w:rsidR="00654A5E" w:rsidRPr="00957F21" w:rsidRDefault="00654A5E" w:rsidP="00152526">
      <w:pPr>
        <w:ind w:left="1800" w:hanging="360"/>
        <w:rPr>
          <w:rFonts w:ascii="Angsana New" w:hAnsi="Angsana New" w:cs="Angsana New"/>
          <w:sz w:val="32"/>
          <w:szCs w:val="32"/>
        </w:rPr>
      </w:pPr>
    </w:p>
    <w:p w14:paraId="718B3E9F" w14:textId="77777777" w:rsidR="00654A5E" w:rsidRPr="00957F21" w:rsidRDefault="00654A5E" w:rsidP="00654A5E">
      <w:pPr>
        <w:ind w:firstLine="1440"/>
        <w:rPr>
          <w:rFonts w:ascii="Angsana New" w:hAnsi="Angsana New" w:cs="Angsana New"/>
          <w:sz w:val="32"/>
          <w:szCs w:val="32"/>
        </w:rPr>
      </w:pPr>
      <w:r w:rsidRPr="00957F21">
        <w:rPr>
          <w:rFonts w:ascii="Angsana New" w:hAnsi="Angsana New" w:cs="Angsana New" w:hint="cs"/>
          <w:sz w:val="32"/>
          <w:szCs w:val="32"/>
          <w:cs/>
        </w:rPr>
        <w:t>นอกจากนี้เลขานุการบริษัทยังมีหน้าที่อื่นตามที่บริษัท (หรือ</w:t>
      </w:r>
      <w:r w:rsidR="00FB3ADC" w:rsidRPr="00957F21">
        <w:rPr>
          <w:rFonts w:ascii="Angsana New" w:hAnsi="Angsana New" w:cs="Angsana New" w:hint="cs"/>
          <w:sz w:val="32"/>
          <w:szCs w:val="32"/>
          <w:cs/>
        </w:rPr>
        <w:t>ค</w:t>
      </w:r>
      <w:r w:rsidRPr="00957F21">
        <w:rPr>
          <w:rFonts w:ascii="Angsana New" w:hAnsi="Angsana New" w:cs="Angsana New" w:hint="cs"/>
          <w:sz w:val="32"/>
          <w:szCs w:val="32"/>
          <w:cs/>
        </w:rPr>
        <w:t>ณะกรรมการบริษัท) มอบหมายดังนี้</w:t>
      </w:r>
    </w:p>
    <w:p w14:paraId="05EE3DDF" w14:textId="77777777" w:rsidR="00654A5E" w:rsidRPr="00957F21" w:rsidRDefault="00654A5E" w:rsidP="00654A5E">
      <w:pPr>
        <w:numPr>
          <w:ilvl w:val="0"/>
          <w:numId w:val="26"/>
        </w:numPr>
        <w:tabs>
          <w:tab w:val="clear" w:pos="2160"/>
          <w:tab w:val="num" w:pos="1800"/>
        </w:tabs>
        <w:ind w:left="0" w:firstLine="1440"/>
        <w:rPr>
          <w:rFonts w:ascii="Angsana New" w:hAnsi="Angsana New" w:cs="Angsana New"/>
          <w:sz w:val="32"/>
          <w:szCs w:val="32"/>
        </w:rPr>
      </w:pPr>
      <w:r w:rsidRPr="00957F21">
        <w:rPr>
          <w:rFonts w:ascii="Angsana New" w:hAnsi="Angsana New" w:cs="Angsana New" w:hint="cs"/>
          <w:sz w:val="32"/>
          <w:szCs w:val="32"/>
          <w:cs/>
        </w:rPr>
        <w:t>ให้คำแนะนำด้านกฎหมายและกฎเกณฑ์ต่างๆ ที่เกี่ยวข้อง และข้อพึงปฏิบัติด้านการกำกับดูแลในการดำเนินกิจกรรมของคณะกรรมการให้เป็นไปตามกฎหมาย</w:t>
      </w:r>
    </w:p>
    <w:p w14:paraId="1FC83AE7" w14:textId="77777777" w:rsidR="00654A5E" w:rsidRPr="00957F21" w:rsidRDefault="00654A5E" w:rsidP="00654A5E">
      <w:pPr>
        <w:numPr>
          <w:ilvl w:val="0"/>
          <w:numId w:val="26"/>
        </w:numPr>
        <w:tabs>
          <w:tab w:val="clear" w:pos="2160"/>
          <w:tab w:val="num" w:pos="1800"/>
        </w:tabs>
        <w:ind w:left="0" w:firstLine="1440"/>
        <w:rPr>
          <w:rFonts w:ascii="Angsana New" w:hAnsi="Angsana New" w:cs="Angsana New"/>
          <w:sz w:val="32"/>
          <w:szCs w:val="32"/>
        </w:rPr>
      </w:pPr>
      <w:r w:rsidRPr="00957F21">
        <w:rPr>
          <w:rFonts w:ascii="Angsana New" w:hAnsi="Angsana New" w:cs="Angsana New" w:hint="cs"/>
          <w:sz w:val="32"/>
          <w:szCs w:val="32"/>
          <w:cs/>
        </w:rPr>
        <w:t>ทำหน้าที่ในการดำเนินการจัดประชุมคณะกรรมการบริษัทฯและการประชุมผู้ถือหุ้น</w:t>
      </w:r>
    </w:p>
    <w:p w14:paraId="5F886DCF" w14:textId="77777777" w:rsidR="00654A5E" w:rsidRPr="00957F21" w:rsidRDefault="00654A5E" w:rsidP="00654A5E">
      <w:pPr>
        <w:numPr>
          <w:ilvl w:val="0"/>
          <w:numId w:val="26"/>
        </w:numPr>
        <w:tabs>
          <w:tab w:val="clear" w:pos="2160"/>
          <w:tab w:val="num" w:pos="1800"/>
        </w:tabs>
        <w:ind w:left="0" w:firstLine="1440"/>
        <w:rPr>
          <w:rFonts w:ascii="Angsana New" w:hAnsi="Angsana New" w:cs="Angsana New"/>
          <w:sz w:val="32"/>
          <w:szCs w:val="32"/>
        </w:rPr>
      </w:pPr>
      <w:r w:rsidRPr="00957F21">
        <w:rPr>
          <w:rFonts w:ascii="Angsana New" w:hAnsi="Angsana New" w:cs="Angsana New" w:hint="cs"/>
          <w:sz w:val="32"/>
          <w:szCs w:val="32"/>
          <w:cs/>
        </w:rPr>
        <w:t>ติดต่อประสานงานกับหน่วยงานภายในบริษัทให้ปฏิบัติตามมติคณะกรรมการบริษัทและมติที่ประชุมผู้ถือหุ</w:t>
      </w:r>
      <w:r w:rsidR="00FB3ADC" w:rsidRPr="00957F21">
        <w:rPr>
          <w:rFonts w:ascii="Angsana New" w:hAnsi="Angsana New" w:cs="Angsana New" w:hint="cs"/>
          <w:sz w:val="32"/>
          <w:szCs w:val="32"/>
          <w:cs/>
        </w:rPr>
        <w:t>้</w:t>
      </w:r>
      <w:r w:rsidRPr="00957F21">
        <w:rPr>
          <w:rFonts w:ascii="Angsana New" w:hAnsi="Angsana New" w:cs="Angsana New" w:hint="cs"/>
          <w:sz w:val="32"/>
          <w:szCs w:val="32"/>
          <w:cs/>
        </w:rPr>
        <w:t>น</w:t>
      </w:r>
    </w:p>
    <w:p w14:paraId="0FE97964" w14:textId="77777777" w:rsidR="00654A5E" w:rsidRPr="00957F21" w:rsidRDefault="00654A5E" w:rsidP="00654A5E">
      <w:pPr>
        <w:numPr>
          <w:ilvl w:val="0"/>
          <w:numId w:val="26"/>
        </w:numPr>
        <w:tabs>
          <w:tab w:val="clear" w:pos="2160"/>
          <w:tab w:val="num" w:pos="1800"/>
        </w:tabs>
        <w:ind w:left="0" w:firstLine="1440"/>
        <w:rPr>
          <w:rFonts w:ascii="Angsana New" w:hAnsi="Angsana New" w:cs="Angsana New"/>
          <w:sz w:val="32"/>
          <w:szCs w:val="32"/>
        </w:rPr>
      </w:pPr>
      <w:r w:rsidRPr="00957F21">
        <w:rPr>
          <w:rFonts w:ascii="Angsana New" w:hAnsi="Angsana New" w:cs="Angsana New" w:hint="cs"/>
          <w:sz w:val="32"/>
          <w:szCs w:val="32"/>
          <w:cs/>
        </w:rPr>
        <w:t>ติดต่อประสานงานกับหน่วยงานที่กำกับดูแลเช่น สำนักงานตลาดหลักทรัพย์ฯ และดูแลการเปิดเผยข้อมูลและรายงานสารสนเทศต่อหน่วยงานที่กำกับดูแลและสาธารณชน ให้ถูกต้องครบถ้วนตามกฎหมาย</w:t>
      </w:r>
    </w:p>
    <w:p w14:paraId="2F200772" w14:textId="5605AD69" w:rsidR="00195066" w:rsidRPr="00957F21" w:rsidRDefault="0032703C" w:rsidP="00195066">
      <w:pPr>
        <w:numPr>
          <w:ilvl w:val="0"/>
          <w:numId w:val="26"/>
        </w:numPr>
        <w:tabs>
          <w:tab w:val="clear" w:pos="2160"/>
          <w:tab w:val="num" w:pos="1800"/>
        </w:tabs>
        <w:ind w:left="0" w:firstLine="1440"/>
        <w:rPr>
          <w:rFonts w:ascii="Angsana New" w:hAnsi="Angsana New" w:cs="Angsana New"/>
          <w:sz w:val="32"/>
          <w:szCs w:val="32"/>
        </w:rPr>
      </w:pPr>
      <w:r w:rsidRPr="00957F21">
        <w:rPr>
          <w:rFonts w:ascii="Angsana New" w:hAnsi="Angsana New" w:cs="Angsana New" w:hint="cs"/>
          <w:sz w:val="32"/>
          <w:szCs w:val="32"/>
          <w:cs/>
        </w:rPr>
        <w:t>หน้าที่อื่นๆตามที่ได้รับมอบหมายจากบริษัท</w:t>
      </w:r>
    </w:p>
    <w:sectPr w:rsidR="00195066" w:rsidRPr="00957F21" w:rsidSect="00C7147A">
      <w:footerReference w:type="default" r:id="rId15"/>
      <w:pgSz w:w="11907" w:h="16840" w:code="9"/>
      <w:pgMar w:top="1440" w:right="1134" w:bottom="1440" w:left="179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EEF12CB" w14:textId="77777777" w:rsidR="00DE55F7" w:rsidRDefault="00DE55F7">
      <w:r>
        <w:separator/>
      </w:r>
    </w:p>
  </w:endnote>
  <w:endnote w:type="continuationSeparator" w:id="0">
    <w:p w14:paraId="1B46FFA1" w14:textId="77777777" w:rsidR="00DE55F7" w:rsidRDefault="00DE55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A7F87F" w14:textId="77777777" w:rsidR="00655032" w:rsidRDefault="00655032" w:rsidP="000B48B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0AF4E7FF" w14:textId="77777777" w:rsidR="00655032" w:rsidRDefault="00655032" w:rsidP="001338B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3D1E67" w14:textId="4DD8595E" w:rsidR="00655032" w:rsidRDefault="00655032" w:rsidP="00957F21">
    <w:pPr>
      <w:pStyle w:val="Footer"/>
      <w:framePr w:wrap="around" w:vAnchor="text" w:hAnchor="page" w:x="10392" w:y="497"/>
      <w:rPr>
        <w:rStyle w:val="PageNumber"/>
      </w:rPr>
    </w:pPr>
  </w:p>
  <w:tbl>
    <w:tblPr>
      <w:tblW w:w="9750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5922"/>
      <w:gridCol w:w="270"/>
      <w:gridCol w:w="1440"/>
      <w:gridCol w:w="2118"/>
    </w:tblGrid>
    <w:tr w:rsidR="007431AD" w14:paraId="1860F11D" w14:textId="6EA47CB6" w:rsidTr="00F4285D">
      <w:trPr>
        <w:trHeight w:val="180"/>
      </w:trPr>
      <w:tc>
        <w:tcPr>
          <w:tcW w:w="5922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19C43CE6" w14:textId="08214599" w:rsidR="007431AD" w:rsidRDefault="007431AD" w:rsidP="009C41E9">
          <w:pPr>
            <w:pStyle w:val="Footer"/>
            <w:tabs>
              <w:tab w:val="clear" w:pos="8306"/>
            </w:tabs>
            <w:ind w:right="360"/>
            <w:rPr>
              <w:rFonts w:ascii="Angsana New" w:cs="Angsana New"/>
            </w:rPr>
          </w:pPr>
          <w:r>
            <w:rPr>
              <w:rFonts w:ascii="Angsana New" w:cs="Angsana New" w:hint="cs"/>
              <w:cs/>
            </w:rPr>
            <w:t>แบบแสดงรายการข้อมูล</w:t>
          </w:r>
          <w:r w:rsidR="009C41E9">
            <w:rPr>
              <w:rFonts w:ascii="Angsana New" w:cs="Angsana New" w:hint="cs"/>
              <w:cs/>
            </w:rPr>
            <w:t xml:space="preserve"> </w:t>
          </w:r>
          <w:r>
            <w:rPr>
              <w:rFonts w:ascii="Angsana New" w:cs="Angsana New" w:hint="cs"/>
              <w:cs/>
            </w:rPr>
            <w:t xml:space="preserve">ประจำปี </w:t>
          </w:r>
          <w:r w:rsidR="009C41E9">
            <w:rPr>
              <w:rFonts w:ascii="Angsana New" w:cs="Angsana New"/>
            </w:rPr>
            <w:t>25</w:t>
          </w:r>
          <w:r>
            <w:rPr>
              <w:rFonts w:ascii="Angsana New" w:cs="Angsana New"/>
            </w:rPr>
            <w:t>6</w:t>
          </w:r>
          <w:r w:rsidR="009C41E9">
            <w:rPr>
              <w:rFonts w:ascii="Angsana New" w:cs="Angsana New"/>
            </w:rPr>
            <w:t>3</w:t>
          </w:r>
          <w:r>
            <w:rPr>
              <w:rFonts w:ascii="Angsana New" w:cs="Angsana New" w:hint="cs"/>
              <w:cs/>
            </w:rPr>
            <w:t xml:space="preserve"> (แบบ 56-1)</w:t>
          </w:r>
          <w:r w:rsidR="009C41E9">
            <w:rPr>
              <w:rFonts w:ascii="Angsana New" w:cs="Angsana New" w:hint="cs"/>
              <w:cs/>
            </w:rPr>
            <w:t xml:space="preserve">  </w:t>
          </w:r>
          <w:r>
            <w:rPr>
              <w:rFonts w:ascii="Angsana New" w:cs="Angsana New" w:hint="cs"/>
              <w:cs/>
            </w:rPr>
            <w:tab/>
            <w:t xml:space="preserve"> </w:t>
          </w:r>
          <w:r>
            <w:rPr>
              <w:rFonts w:ascii="Angsana New" w:hAnsi="Angsana New" w:cs="Angsana New" w:hint="cs"/>
              <w:sz w:val="32"/>
              <w:szCs w:val="32"/>
              <w:cs/>
            </w:rPr>
            <w:t xml:space="preserve">                                                                                     </w:t>
          </w:r>
        </w:p>
      </w:tc>
      <w:tc>
        <w:tcPr>
          <w:tcW w:w="270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18541E5A" w14:textId="77777777" w:rsidR="007431AD" w:rsidRDefault="007431AD" w:rsidP="008A57E1">
          <w:pPr>
            <w:pStyle w:val="Footer"/>
            <w:tabs>
              <w:tab w:val="clear" w:pos="8306"/>
            </w:tabs>
            <w:ind w:right="360"/>
            <w:rPr>
              <w:rFonts w:ascii="Angsana New" w:cs="Angsana New"/>
              <w:cs/>
            </w:rPr>
          </w:pPr>
        </w:p>
      </w:tc>
      <w:tc>
        <w:tcPr>
          <w:tcW w:w="1440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50DED479" w14:textId="77777777" w:rsidR="007431AD" w:rsidRDefault="007431AD" w:rsidP="008A57E1">
          <w:pPr>
            <w:pStyle w:val="Footer"/>
            <w:tabs>
              <w:tab w:val="clear" w:pos="8306"/>
            </w:tabs>
            <w:ind w:right="360"/>
            <w:rPr>
              <w:rFonts w:ascii="Angsana New" w:cs="Angsana New"/>
              <w:cs/>
            </w:rPr>
          </w:pPr>
        </w:p>
      </w:tc>
      <w:tc>
        <w:tcPr>
          <w:tcW w:w="2118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375149B4" w14:textId="61B3D240" w:rsidR="007431AD" w:rsidRDefault="00957F21" w:rsidP="00C34CE7">
          <w:pPr>
            <w:pStyle w:val="Footer"/>
            <w:tabs>
              <w:tab w:val="clear" w:pos="8306"/>
            </w:tabs>
            <w:rPr>
              <w:rFonts w:ascii="Angsana New" w:cs="Angsana New"/>
              <w:cs/>
            </w:rPr>
          </w:pPr>
          <w:r>
            <w:rPr>
              <w:rFonts w:ascii="Angsana New" w:hAnsi="Angsana New" w:cs="Angsana New"/>
              <w:cs/>
            </w:rPr>
            <w:t xml:space="preserve">                 หน้าที่</w:t>
          </w:r>
          <w:r w:rsidR="00C34CE7">
            <w:rPr>
              <w:rFonts w:ascii="Angsana New" w:hAnsi="Angsana New" w:cs="Angsana New"/>
              <w:cs/>
            </w:rPr>
            <w:t xml:space="preserve">  </w:t>
          </w:r>
          <w:r w:rsidR="00C34CE7">
            <w:rPr>
              <w:rStyle w:val="PageNumber"/>
              <w:rFonts w:ascii="Angsana New" w:hAnsi="Angsana New" w:cs="Angsana New"/>
            </w:rPr>
            <w:fldChar w:fldCharType="begin"/>
          </w:r>
          <w:r w:rsidR="00C34CE7">
            <w:rPr>
              <w:rStyle w:val="PageNumber"/>
              <w:rFonts w:ascii="Angsana New" w:hAnsi="Angsana New" w:cs="Angsana New"/>
            </w:rPr>
            <w:instrText xml:space="preserve"> PAGE</w:instrText>
          </w:r>
          <w:r w:rsidR="00C34CE7">
            <w:rPr>
              <w:rStyle w:val="PageNumber"/>
              <w:rFonts w:ascii="Angsana New" w:hAnsi="Angsana New" w:cs="Angsana New"/>
              <w:cs/>
            </w:rPr>
            <w:instrText xml:space="preserve"> </w:instrText>
          </w:r>
          <w:r w:rsidR="00C34CE7">
            <w:rPr>
              <w:rStyle w:val="PageNumber"/>
              <w:rFonts w:ascii="Angsana New" w:hAnsi="Angsana New" w:cs="Angsana New"/>
            </w:rPr>
            <w:fldChar w:fldCharType="separate"/>
          </w:r>
          <w:r w:rsidR="00A620FE">
            <w:rPr>
              <w:rStyle w:val="PageNumber"/>
              <w:rFonts w:ascii="Angsana New" w:hAnsi="Angsana New" w:cs="Angsana New"/>
              <w:noProof/>
            </w:rPr>
            <w:t>111</w:t>
          </w:r>
          <w:r w:rsidR="00C34CE7">
            <w:rPr>
              <w:rStyle w:val="PageNumber"/>
              <w:rFonts w:ascii="Angsana New" w:hAnsi="Angsana New" w:cs="Angsana New"/>
            </w:rPr>
            <w:fldChar w:fldCharType="end"/>
          </w:r>
        </w:p>
      </w:tc>
    </w:tr>
  </w:tbl>
  <w:p w14:paraId="5A0EA9CB" w14:textId="77777777" w:rsidR="00655032" w:rsidRDefault="00655032" w:rsidP="00F724F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FD2788" w14:textId="77777777" w:rsidR="00900081" w:rsidRDefault="00900081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14973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14973"/>
    </w:tblGrid>
    <w:tr w:rsidR="00655032" w14:paraId="243FBE28" w14:textId="77777777">
      <w:trPr>
        <w:trHeight w:val="452"/>
      </w:trPr>
      <w:tc>
        <w:tcPr>
          <w:tcW w:w="14973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081B8EBE" w14:textId="06D4FBB9" w:rsidR="00655032" w:rsidRDefault="00655032" w:rsidP="009C41E9">
          <w:pPr>
            <w:pStyle w:val="Footer"/>
            <w:tabs>
              <w:tab w:val="clear" w:pos="8306"/>
            </w:tabs>
            <w:rPr>
              <w:rFonts w:ascii="Angsana New" w:cs="Angsana New"/>
            </w:rPr>
          </w:pPr>
          <w:r>
            <w:rPr>
              <w:rFonts w:ascii="Angsana New" w:cs="Angsana New" w:hint="cs"/>
              <w:cs/>
            </w:rPr>
            <w:t>แบบแสดงรายการข้อมูลประจำปี 25</w:t>
          </w:r>
          <w:r>
            <w:rPr>
              <w:rFonts w:ascii="Angsana New" w:cs="Angsana New"/>
            </w:rPr>
            <w:t>6</w:t>
          </w:r>
          <w:r w:rsidR="009C41E9">
            <w:rPr>
              <w:rFonts w:ascii="Angsana New" w:cs="Angsana New"/>
            </w:rPr>
            <w:t>3</w:t>
          </w:r>
          <w:r>
            <w:rPr>
              <w:rFonts w:ascii="Angsana New" w:cs="Angsana New" w:hint="cs"/>
              <w:cs/>
            </w:rPr>
            <w:t xml:space="preserve"> (แบบ 56-1)</w:t>
          </w:r>
          <w:r w:rsidR="00424370">
            <w:rPr>
              <w:rFonts w:ascii="Angsana New" w:cs="Angsana New" w:hint="cs"/>
              <w:cs/>
            </w:rPr>
            <w:t xml:space="preserve">      </w:t>
          </w:r>
          <w:r>
            <w:rPr>
              <w:rFonts w:ascii="Angsana New" w:hAnsi="Angsana New" w:cs="Angsana New" w:hint="cs"/>
              <w:sz w:val="32"/>
              <w:szCs w:val="32"/>
              <w:cs/>
            </w:rPr>
            <w:t xml:space="preserve">                                                                                   </w:t>
          </w:r>
          <w:r w:rsidR="009C41E9">
            <w:rPr>
              <w:rFonts w:ascii="Angsana New" w:hAnsi="Angsana New" w:cs="Angsana New" w:hint="cs"/>
              <w:sz w:val="32"/>
              <w:szCs w:val="32"/>
              <w:cs/>
            </w:rPr>
            <w:t xml:space="preserve">             </w:t>
          </w:r>
          <w:r>
            <w:rPr>
              <w:rFonts w:ascii="Angsana New" w:hAnsi="Angsana New" w:cs="Angsana New" w:hint="cs"/>
              <w:sz w:val="32"/>
              <w:szCs w:val="32"/>
              <w:cs/>
            </w:rPr>
            <w:t xml:space="preserve">                                                                    </w:t>
          </w:r>
          <w:r>
            <w:rPr>
              <w:rFonts w:ascii="Angsana New" w:hAnsi="Angsana New" w:cs="Angsana New" w:hint="cs"/>
              <w:cs/>
            </w:rPr>
            <w:t xml:space="preserve">  </w:t>
          </w:r>
          <w:r>
            <w:rPr>
              <w:rFonts w:ascii="Angsana New" w:hAnsi="Angsana New" w:cs="Angsana New"/>
              <w:cs/>
            </w:rPr>
            <w:t xml:space="preserve">หน้าที่ </w:t>
          </w:r>
          <w:r>
            <w:rPr>
              <w:rStyle w:val="PageNumber"/>
              <w:rFonts w:ascii="Angsana New" w:hAnsi="Angsana New" w:cs="Angsana New"/>
            </w:rPr>
            <w:fldChar w:fldCharType="begin"/>
          </w:r>
          <w:r>
            <w:rPr>
              <w:rStyle w:val="PageNumber"/>
              <w:rFonts w:ascii="Angsana New" w:hAnsi="Angsana New" w:cs="Angsana New"/>
            </w:rPr>
            <w:instrText xml:space="preserve"> PAGE </w:instrText>
          </w:r>
          <w:r>
            <w:rPr>
              <w:rStyle w:val="PageNumber"/>
              <w:rFonts w:ascii="Angsana New" w:hAnsi="Angsana New" w:cs="Angsana New"/>
            </w:rPr>
            <w:fldChar w:fldCharType="separate"/>
          </w:r>
          <w:r w:rsidR="00A620FE">
            <w:rPr>
              <w:rStyle w:val="PageNumber"/>
              <w:rFonts w:ascii="Angsana New" w:hAnsi="Angsana New" w:cs="Angsana New"/>
              <w:noProof/>
            </w:rPr>
            <w:t>119</w:t>
          </w:r>
          <w:r>
            <w:rPr>
              <w:rStyle w:val="PageNumber"/>
              <w:rFonts w:ascii="Angsana New" w:hAnsi="Angsana New" w:cs="Angsana New"/>
            </w:rPr>
            <w:fldChar w:fldCharType="end"/>
          </w:r>
        </w:p>
      </w:tc>
    </w:tr>
  </w:tbl>
  <w:p w14:paraId="3C6EC1AC" w14:textId="77777777" w:rsidR="00655032" w:rsidRDefault="00655032" w:rsidP="00F724F9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8868"/>
    </w:tblGrid>
    <w:tr w:rsidR="00655032" w14:paraId="6F32CDCB" w14:textId="77777777">
      <w:trPr>
        <w:trHeight w:val="418"/>
      </w:trPr>
      <w:tc>
        <w:tcPr>
          <w:tcW w:w="13750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6B95DC56" w14:textId="1B9FCA1D" w:rsidR="00655032" w:rsidRDefault="009C41E9" w:rsidP="00076E19">
          <w:pPr>
            <w:pStyle w:val="Footer"/>
            <w:tabs>
              <w:tab w:val="clear" w:pos="8306"/>
            </w:tabs>
            <w:rPr>
              <w:rFonts w:ascii="Angsana New" w:cs="Angsana New"/>
            </w:rPr>
          </w:pPr>
          <w:r w:rsidRPr="009C41E9">
            <w:rPr>
              <w:rFonts w:ascii="Angsana New" w:cs="Angsana New" w:hint="cs"/>
              <w:cs/>
            </w:rPr>
            <w:t xml:space="preserve">แบบแสดงรายการข้อมูลประจำปี </w:t>
          </w:r>
          <w:r w:rsidRPr="009C41E9">
            <w:rPr>
              <w:rFonts w:ascii="Angsana New" w:cs="Angsana New"/>
            </w:rPr>
            <w:t>2563</w:t>
          </w:r>
          <w:r w:rsidRPr="009C41E9">
            <w:rPr>
              <w:rFonts w:ascii="Angsana New" w:cs="Angsana New" w:hint="cs"/>
              <w:cs/>
            </w:rPr>
            <w:t>(แบบ 56-1)</w:t>
          </w:r>
          <w:r w:rsidRPr="009C41E9">
            <w:rPr>
              <w:rFonts w:ascii="Angsana New" w:cs="Angsana New"/>
              <w:cs/>
            </w:rPr>
            <w:t xml:space="preserve"> </w:t>
          </w:r>
          <w:r w:rsidRPr="009C41E9">
            <w:rPr>
              <w:rFonts w:ascii="Angsana New" w:cs="Angsana New" w:hint="cs"/>
              <w:cs/>
            </w:rPr>
            <w:t>ระหว่างกาล</w:t>
          </w:r>
          <w:r w:rsidR="00655032">
            <w:rPr>
              <w:rFonts w:ascii="Angsana New" w:cs="Angsana New" w:hint="cs"/>
              <w:cs/>
            </w:rPr>
            <w:tab/>
            <w:t xml:space="preserve"> </w:t>
          </w:r>
          <w:r>
            <w:rPr>
              <w:rFonts w:ascii="Angsana New" w:hAnsi="Angsana New" w:cs="Angsana New" w:hint="cs"/>
              <w:sz w:val="32"/>
              <w:szCs w:val="32"/>
              <w:cs/>
            </w:rPr>
            <w:t xml:space="preserve">  </w:t>
          </w:r>
          <w:r w:rsidR="00655032">
            <w:rPr>
              <w:rFonts w:ascii="Angsana New" w:hAnsi="Angsana New" w:cs="Angsana New" w:hint="cs"/>
              <w:sz w:val="32"/>
              <w:szCs w:val="32"/>
              <w:cs/>
            </w:rPr>
            <w:t xml:space="preserve">                                                </w:t>
          </w:r>
          <w:r w:rsidR="00655032">
            <w:rPr>
              <w:rFonts w:ascii="Angsana New" w:hAnsi="Angsana New" w:cs="Angsana New"/>
              <w:cs/>
            </w:rPr>
            <w:t xml:space="preserve">หน้าที่ </w:t>
          </w:r>
          <w:r w:rsidR="00655032">
            <w:rPr>
              <w:rStyle w:val="PageNumber"/>
              <w:rFonts w:ascii="Angsana New" w:hAnsi="Angsana New" w:cs="Angsana New"/>
            </w:rPr>
            <w:fldChar w:fldCharType="begin"/>
          </w:r>
          <w:r w:rsidR="00655032">
            <w:rPr>
              <w:rStyle w:val="PageNumber"/>
              <w:rFonts w:ascii="Angsana New" w:hAnsi="Angsana New" w:cs="Angsana New"/>
            </w:rPr>
            <w:instrText xml:space="preserve"> PAGE</w:instrText>
          </w:r>
          <w:r w:rsidR="00655032">
            <w:rPr>
              <w:rStyle w:val="PageNumber"/>
              <w:rFonts w:ascii="Angsana New" w:hAnsi="Angsana New" w:cs="Angsana New"/>
              <w:cs/>
            </w:rPr>
            <w:instrText xml:space="preserve"> </w:instrText>
          </w:r>
          <w:r w:rsidR="00655032">
            <w:rPr>
              <w:rStyle w:val="PageNumber"/>
              <w:rFonts w:ascii="Angsana New" w:hAnsi="Angsana New" w:cs="Angsana New"/>
            </w:rPr>
            <w:fldChar w:fldCharType="separate"/>
          </w:r>
          <w:r w:rsidR="00A620FE">
            <w:rPr>
              <w:rStyle w:val="PageNumber"/>
              <w:rFonts w:ascii="Angsana New" w:hAnsi="Angsana New" w:cs="Angsana New"/>
              <w:noProof/>
            </w:rPr>
            <w:t>120</w:t>
          </w:r>
          <w:r w:rsidR="00655032">
            <w:rPr>
              <w:rStyle w:val="PageNumber"/>
              <w:rFonts w:ascii="Angsana New" w:hAnsi="Angsana New" w:cs="Angsana New"/>
            </w:rPr>
            <w:fldChar w:fldCharType="end"/>
          </w:r>
        </w:p>
      </w:tc>
    </w:tr>
  </w:tbl>
  <w:p w14:paraId="0B0DEAA6" w14:textId="77777777" w:rsidR="00655032" w:rsidRDefault="00655032" w:rsidP="0057247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0E3923F" w14:textId="77777777" w:rsidR="00DE55F7" w:rsidRDefault="00DE55F7">
      <w:r>
        <w:separator/>
      </w:r>
    </w:p>
  </w:footnote>
  <w:footnote w:type="continuationSeparator" w:id="0">
    <w:p w14:paraId="7F5CF2CC" w14:textId="77777777" w:rsidR="00DE55F7" w:rsidRDefault="00DE55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FF5CA2" w14:textId="77777777" w:rsidR="00900081" w:rsidRDefault="0090008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755EF8" w14:textId="6033FFD9" w:rsidR="00655032" w:rsidRDefault="009C06A0" w:rsidP="004344EE">
    <w:pPr>
      <w:pStyle w:val="Header"/>
      <w:tabs>
        <w:tab w:val="clear" w:pos="8306"/>
      </w:tabs>
      <w:spacing w:before="120"/>
      <w:rPr>
        <w:sz w:val="32"/>
        <w:szCs w:val="32"/>
        <w:cs/>
      </w:rPr>
    </w:pPr>
    <w:r>
      <w:rPr>
        <w:noProof/>
        <w:sz w:val="20"/>
      </w:rPr>
      <w:drawing>
        <wp:anchor distT="0" distB="0" distL="114300" distR="114300" simplePos="0" relativeHeight="251657728" behindDoc="0" locked="0" layoutInCell="1" allowOverlap="1" wp14:anchorId="6987C5A5" wp14:editId="51EA900E">
          <wp:simplePos x="0" y="0"/>
          <wp:positionH relativeFrom="column">
            <wp:posOffset>20320</wp:posOffset>
          </wp:positionH>
          <wp:positionV relativeFrom="paragraph">
            <wp:posOffset>-129540</wp:posOffset>
          </wp:positionV>
          <wp:extent cx="571500" cy="231140"/>
          <wp:effectExtent l="0" t="0" r="0" b="0"/>
          <wp:wrapTopAndBottom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500" cy="231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55032" w:rsidRPr="008E59B0">
      <w:rPr>
        <w:rFonts w:ascii="Angsana New" w:hAnsi="Angsana New" w:cs="Angsana New"/>
        <w:u w:val="single"/>
        <w:cs/>
      </w:rPr>
      <w:t>บริษัท ไทย เอ็นเนอร์จี สโตเรจ เทคโนโลยี จำกัด (มหาชน)</w:t>
    </w:r>
    <w:r w:rsidR="00655032">
      <w:rPr>
        <w:rFonts w:ascii="Angsana New" w:hAnsi="Angsana New" w:cs="Angsana New"/>
        <w:sz w:val="32"/>
        <w:szCs w:val="32"/>
        <w:u w:val="single"/>
        <w:cs/>
      </w:rPr>
      <w:t xml:space="preserve">      </w:t>
    </w:r>
    <w:r w:rsidR="00655032">
      <w:rPr>
        <w:rFonts w:ascii="Angsana New" w:hAnsi="Angsana New" w:cs="Angsana New" w:hint="cs"/>
        <w:sz w:val="32"/>
        <w:szCs w:val="32"/>
        <w:u w:val="single"/>
        <w:cs/>
      </w:rPr>
      <w:t xml:space="preserve">   </w:t>
    </w:r>
    <w:r w:rsidR="00655032">
      <w:rPr>
        <w:rFonts w:ascii="Angsana New" w:hAnsi="Angsana New" w:cs="Angsana New" w:hint="cs"/>
        <w:u w:val="single"/>
        <w:cs/>
      </w:rPr>
      <w:t xml:space="preserve">                                    </w:t>
    </w:r>
    <w:r w:rsidR="00655032" w:rsidRPr="00FD4E27">
      <w:rPr>
        <w:rFonts w:ascii="Angsana New" w:hAnsi="Angsana New" w:cs="Angsana New" w:hint="cs"/>
        <w:u w:val="single"/>
        <w:cs/>
      </w:rPr>
      <w:t xml:space="preserve">  </w:t>
    </w:r>
    <w:r w:rsidR="00655032" w:rsidRPr="00FD4E27">
      <w:rPr>
        <w:rFonts w:ascii="Angsana New" w:hAnsi="Angsana New" w:cs="Angsana New"/>
        <w:u w:val="single"/>
        <w:cs/>
      </w:rPr>
      <w:t xml:space="preserve">                           </w:t>
    </w:r>
    <w:r w:rsidR="00655032">
      <w:rPr>
        <w:rFonts w:ascii="Angsana New" w:hAnsi="Angsana New" w:cs="Angsana New" w:hint="cs"/>
        <w:u w:val="single"/>
        <w:cs/>
      </w:rPr>
      <w:t xml:space="preserve">เอกสารแนบ </w:t>
    </w:r>
    <w:r w:rsidR="00655032">
      <w:rPr>
        <w:rFonts w:ascii="Angsana New" w:hAnsi="Angsana New" w:cs="Angsana New"/>
        <w:u w:val="single"/>
      </w:rPr>
      <w:t xml:space="preserve">1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E160A3" w14:textId="77777777" w:rsidR="00900081" w:rsidRDefault="009000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A73BB4"/>
    <w:multiLevelType w:val="hybridMultilevel"/>
    <w:tmpl w:val="6CE649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D770A9"/>
    <w:multiLevelType w:val="hybridMultilevel"/>
    <w:tmpl w:val="A590F0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6A28B8"/>
    <w:multiLevelType w:val="hybridMultilevel"/>
    <w:tmpl w:val="9522A4D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6F1745"/>
    <w:multiLevelType w:val="hybridMultilevel"/>
    <w:tmpl w:val="281E79DE"/>
    <w:lvl w:ilvl="0" w:tplc="0420826E">
      <w:start w:val="1"/>
      <w:numFmt w:val="bullet"/>
      <w:lvlText w:val="•"/>
      <w:lvlJc w:val="left"/>
      <w:pPr>
        <w:ind w:left="720" w:hanging="360"/>
      </w:pPr>
      <w:rPr>
        <w:rFonts w:ascii="Tahoma" w:hAnsi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7C0865"/>
    <w:multiLevelType w:val="hybridMultilevel"/>
    <w:tmpl w:val="9760E0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5C645F"/>
    <w:multiLevelType w:val="hybridMultilevel"/>
    <w:tmpl w:val="AEF8D102"/>
    <w:lvl w:ilvl="0" w:tplc="66BEFB84">
      <w:start w:val="1"/>
      <w:numFmt w:val="bullet"/>
      <w:lvlText w:val="•"/>
      <w:lvlJc w:val="left"/>
      <w:pPr>
        <w:ind w:left="720" w:hanging="360"/>
      </w:pPr>
      <w:rPr>
        <w:rFonts w:ascii="Tahoma" w:hAnsi="Tahom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B9326D"/>
    <w:multiLevelType w:val="hybridMultilevel"/>
    <w:tmpl w:val="6B04F62C"/>
    <w:lvl w:ilvl="0" w:tplc="80DA98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ahoma" w:hAnsi="Tahom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A26A62"/>
    <w:multiLevelType w:val="hybridMultilevel"/>
    <w:tmpl w:val="13C24D52"/>
    <w:lvl w:ilvl="0" w:tplc="04090001">
      <w:start w:val="1"/>
      <w:numFmt w:val="bullet"/>
      <w:lvlText w:val=""/>
      <w:lvlJc w:val="left"/>
      <w:pPr>
        <w:ind w:left="10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77" w:hanging="360"/>
      </w:pPr>
      <w:rPr>
        <w:rFonts w:ascii="Wingdings" w:hAnsi="Wingdings" w:hint="default"/>
      </w:rPr>
    </w:lvl>
  </w:abstractNum>
  <w:abstractNum w:abstractNumId="8" w15:restartNumberingAfterBreak="0">
    <w:nsid w:val="17571B4E"/>
    <w:multiLevelType w:val="hybridMultilevel"/>
    <w:tmpl w:val="44A6E22A"/>
    <w:lvl w:ilvl="0" w:tplc="486EFE44">
      <w:start w:val="1"/>
      <w:numFmt w:val="bullet"/>
      <w:lvlText w:val="•"/>
      <w:lvlJc w:val="left"/>
      <w:pPr>
        <w:tabs>
          <w:tab w:val="num" w:pos="432"/>
        </w:tabs>
        <w:ind w:left="720" w:hanging="360"/>
      </w:pPr>
      <w:rPr>
        <w:rFonts w:ascii="Tahoma" w:hAnsi="Tahoma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2664259E">
      <w:start w:val="27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ngsana New" w:eastAsia="Times New Roman" w:hAnsi="Angsana New" w:cs="Angsana New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AF3591"/>
    <w:multiLevelType w:val="hybridMultilevel"/>
    <w:tmpl w:val="37B22390"/>
    <w:lvl w:ilvl="0" w:tplc="7C5EAB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ahoma" w:hAnsi="Tahom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9F4753"/>
    <w:multiLevelType w:val="hybridMultilevel"/>
    <w:tmpl w:val="C5C6B20E"/>
    <w:lvl w:ilvl="0" w:tplc="EC6690E2">
      <w:start w:val="1"/>
      <w:numFmt w:val="bullet"/>
      <w:lvlText w:val="•"/>
      <w:lvlJc w:val="left"/>
      <w:pPr>
        <w:ind w:left="720" w:hanging="360"/>
      </w:pPr>
      <w:rPr>
        <w:rFonts w:ascii="Tahoma" w:hAnsi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CA5728"/>
    <w:multiLevelType w:val="hybridMultilevel"/>
    <w:tmpl w:val="DEC0138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33E3D77"/>
    <w:multiLevelType w:val="hybridMultilevel"/>
    <w:tmpl w:val="B880B1FC"/>
    <w:lvl w:ilvl="0" w:tplc="45982FB6">
      <w:start w:val="1"/>
      <w:numFmt w:val="bullet"/>
      <w:lvlText w:val="•"/>
      <w:lvlJc w:val="left"/>
      <w:pPr>
        <w:tabs>
          <w:tab w:val="num" w:pos="432"/>
        </w:tabs>
        <w:ind w:left="720" w:hanging="360"/>
      </w:pPr>
      <w:rPr>
        <w:rFonts w:ascii="Tahoma" w:hAnsi="Tahom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337F87"/>
    <w:multiLevelType w:val="hybridMultilevel"/>
    <w:tmpl w:val="4F6E7F4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8D5C96"/>
    <w:multiLevelType w:val="hybridMultilevel"/>
    <w:tmpl w:val="4064C71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422F11"/>
    <w:multiLevelType w:val="hybridMultilevel"/>
    <w:tmpl w:val="D5C2F0E8"/>
    <w:lvl w:ilvl="0" w:tplc="76E82D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ahoma" w:hAnsi="Tahom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A2755D"/>
    <w:multiLevelType w:val="hybridMultilevel"/>
    <w:tmpl w:val="867CBB1E"/>
    <w:lvl w:ilvl="0" w:tplc="A2CC07BE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7" w15:restartNumberingAfterBreak="0">
    <w:nsid w:val="36261E37"/>
    <w:multiLevelType w:val="hybridMultilevel"/>
    <w:tmpl w:val="E07698E6"/>
    <w:lvl w:ilvl="0" w:tplc="0B760E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ahoma" w:hAnsi="Tahoma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5D0DEA"/>
    <w:multiLevelType w:val="hybridMultilevel"/>
    <w:tmpl w:val="5678BB3A"/>
    <w:lvl w:ilvl="0" w:tplc="B52A7E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ahoma" w:hAnsi="Tahom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C2426E"/>
    <w:multiLevelType w:val="hybridMultilevel"/>
    <w:tmpl w:val="07243512"/>
    <w:lvl w:ilvl="0" w:tplc="80FCCF5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ahoma" w:hAnsi="Tahoma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0" w15:restartNumberingAfterBreak="0">
    <w:nsid w:val="41E4785F"/>
    <w:multiLevelType w:val="hybridMultilevel"/>
    <w:tmpl w:val="4C0CE08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8469A1"/>
    <w:multiLevelType w:val="hybridMultilevel"/>
    <w:tmpl w:val="37BA313C"/>
    <w:lvl w:ilvl="0" w:tplc="38269C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ahoma" w:hAnsi="Tahom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A0F53D4"/>
    <w:multiLevelType w:val="hybridMultilevel"/>
    <w:tmpl w:val="DA5EDE32"/>
    <w:lvl w:ilvl="0" w:tplc="FE42BB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ahoma" w:hAnsi="Tahom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CE04E0"/>
    <w:multiLevelType w:val="hybridMultilevel"/>
    <w:tmpl w:val="200E1476"/>
    <w:lvl w:ilvl="0" w:tplc="A72817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ahoma" w:hAnsi="Tahom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2D480A"/>
    <w:multiLevelType w:val="hybridMultilevel"/>
    <w:tmpl w:val="9AEE1A30"/>
    <w:lvl w:ilvl="0" w:tplc="9E3CDD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ahoma" w:hAnsi="Tahom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2403A9"/>
    <w:multiLevelType w:val="hybridMultilevel"/>
    <w:tmpl w:val="25A467E8"/>
    <w:lvl w:ilvl="0" w:tplc="144AAB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ahoma" w:hAnsi="Tahoma" w:hint="default"/>
      </w:rPr>
    </w:lvl>
    <w:lvl w:ilvl="1" w:tplc="ECC279BA">
      <w:start w:val="27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eastAsia="Times New Roman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0D91F7F"/>
    <w:multiLevelType w:val="hybridMultilevel"/>
    <w:tmpl w:val="072A375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B710CD"/>
    <w:multiLevelType w:val="hybridMultilevel"/>
    <w:tmpl w:val="68DC5E7A"/>
    <w:lvl w:ilvl="0" w:tplc="5380BDEA">
      <w:start w:val="1"/>
      <w:numFmt w:val="bullet"/>
      <w:lvlText w:val="•"/>
      <w:lvlJc w:val="left"/>
      <w:pPr>
        <w:ind w:left="720" w:hanging="360"/>
      </w:pPr>
      <w:rPr>
        <w:rFonts w:ascii="Tahoma" w:hAnsi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73827DB"/>
    <w:multiLevelType w:val="hybridMultilevel"/>
    <w:tmpl w:val="A754AF0E"/>
    <w:lvl w:ilvl="0" w:tplc="B00C6560">
      <w:start w:val="1"/>
      <w:numFmt w:val="bullet"/>
      <w:lvlText w:val="•"/>
      <w:lvlJc w:val="left"/>
      <w:pPr>
        <w:ind w:left="720" w:hanging="360"/>
      </w:pPr>
      <w:rPr>
        <w:rFonts w:ascii="Tahoma" w:hAnsi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8B03CD"/>
    <w:multiLevelType w:val="hybridMultilevel"/>
    <w:tmpl w:val="F5DE03CC"/>
    <w:lvl w:ilvl="0" w:tplc="3A9240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ahoma" w:hAnsi="Tahom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D14D26"/>
    <w:multiLevelType w:val="hybridMultilevel"/>
    <w:tmpl w:val="443ADF3E"/>
    <w:lvl w:ilvl="0" w:tplc="C25028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ahoma" w:hAnsi="Tahoma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5F2A0C"/>
    <w:multiLevelType w:val="hybridMultilevel"/>
    <w:tmpl w:val="8870B316"/>
    <w:lvl w:ilvl="0" w:tplc="849E37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ahoma" w:hAnsi="Tahom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C3383C"/>
    <w:multiLevelType w:val="hybridMultilevel"/>
    <w:tmpl w:val="A8241B0E"/>
    <w:lvl w:ilvl="0" w:tplc="5B1240C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3" w15:restartNumberingAfterBreak="0">
    <w:nsid w:val="73380018"/>
    <w:multiLevelType w:val="hybridMultilevel"/>
    <w:tmpl w:val="513E2D3E"/>
    <w:lvl w:ilvl="0" w:tplc="E660972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34" w15:restartNumberingAfterBreak="0">
    <w:nsid w:val="73F30792"/>
    <w:multiLevelType w:val="hybridMultilevel"/>
    <w:tmpl w:val="25769390"/>
    <w:lvl w:ilvl="0" w:tplc="8CAC4B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ahoma" w:hAnsi="Tahom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1A4B39"/>
    <w:multiLevelType w:val="hybridMultilevel"/>
    <w:tmpl w:val="0BA4D062"/>
    <w:lvl w:ilvl="0" w:tplc="7C741354">
      <w:start w:val="1"/>
      <w:numFmt w:val="bullet"/>
      <w:lvlText w:val=""/>
      <w:lvlJc w:val="left"/>
      <w:pPr>
        <w:tabs>
          <w:tab w:val="num" w:pos="504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FA24C5B"/>
    <w:multiLevelType w:val="hybridMultilevel"/>
    <w:tmpl w:val="D06076C0"/>
    <w:lvl w:ilvl="0" w:tplc="E402A2BE">
      <w:start w:val="1"/>
      <w:numFmt w:val="bullet"/>
      <w:lvlText w:val=""/>
      <w:lvlJc w:val="left"/>
      <w:pPr>
        <w:tabs>
          <w:tab w:val="num" w:pos="432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8"/>
  </w:num>
  <w:num w:numId="3">
    <w:abstractNumId w:val="29"/>
  </w:num>
  <w:num w:numId="4">
    <w:abstractNumId w:val="12"/>
  </w:num>
  <w:num w:numId="5">
    <w:abstractNumId w:val="34"/>
  </w:num>
  <w:num w:numId="6">
    <w:abstractNumId w:val="20"/>
  </w:num>
  <w:num w:numId="7">
    <w:abstractNumId w:val="4"/>
  </w:num>
  <w:num w:numId="8">
    <w:abstractNumId w:val="21"/>
  </w:num>
  <w:num w:numId="9">
    <w:abstractNumId w:val="25"/>
  </w:num>
  <w:num w:numId="10">
    <w:abstractNumId w:val="26"/>
  </w:num>
  <w:num w:numId="11">
    <w:abstractNumId w:val="14"/>
  </w:num>
  <w:num w:numId="12">
    <w:abstractNumId w:val="23"/>
  </w:num>
  <w:num w:numId="13">
    <w:abstractNumId w:val="22"/>
  </w:num>
  <w:num w:numId="14">
    <w:abstractNumId w:val="18"/>
  </w:num>
  <w:num w:numId="15">
    <w:abstractNumId w:val="15"/>
  </w:num>
  <w:num w:numId="16">
    <w:abstractNumId w:val="13"/>
  </w:num>
  <w:num w:numId="17">
    <w:abstractNumId w:val="0"/>
  </w:num>
  <w:num w:numId="18">
    <w:abstractNumId w:val="9"/>
  </w:num>
  <w:num w:numId="19">
    <w:abstractNumId w:val="31"/>
  </w:num>
  <w:num w:numId="20">
    <w:abstractNumId w:val="36"/>
  </w:num>
  <w:num w:numId="21">
    <w:abstractNumId w:val="24"/>
  </w:num>
  <w:num w:numId="22">
    <w:abstractNumId w:val="2"/>
  </w:num>
  <w:num w:numId="23">
    <w:abstractNumId w:val="7"/>
  </w:num>
  <w:num w:numId="24">
    <w:abstractNumId w:val="32"/>
  </w:num>
  <w:num w:numId="25">
    <w:abstractNumId w:val="16"/>
  </w:num>
  <w:num w:numId="26">
    <w:abstractNumId w:val="19"/>
  </w:num>
  <w:num w:numId="27">
    <w:abstractNumId w:val="11"/>
  </w:num>
  <w:num w:numId="28">
    <w:abstractNumId w:val="1"/>
  </w:num>
  <w:num w:numId="29">
    <w:abstractNumId w:val="5"/>
  </w:num>
  <w:num w:numId="30">
    <w:abstractNumId w:val="35"/>
  </w:num>
  <w:num w:numId="31">
    <w:abstractNumId w:val="27"/>
  </w:num>
  <w:num w:numId="32">
    <w:abstractNumId w:val="17"/>
  </w:num>
  <w:num w:numId="33">
    <w:abstractNumId w:val="6"/>
  </w:num>
  <w:num w:numId="34">
    <w:abstractNumId w:val="10"/>
  </w:num>
  <w:num w:numId="35">
    <w:abstractNumId w:val="28"/>
  </w:num>
  <w:num w:numId="36">
    <w:abstractNumId w:val="3"/>
  </w:num>
  <w:num w:numId="37">
    <w:abstractNumId w:val="33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36A0"/>
    <w:rsid w:val="00000A30"/>
    <w:rsid w:val="00000BBE"/>
    <w:rsid w:val="0000362E"/>
    <w:rsid w:val="0001167B"/>
    <w:rsid w:val="00011735"/>
    <w:rsid w:val="00021584"/>
    <w:rsid w:val="000234A4"/>
    <w:rsid w:val="00023B5D"/>
    <w:rsid w:val="000274F9"/>
    <w:rsid w:val="00032243"/>
    <w:rsid w:val="00034847"/>
    <w:rsid w:val="000356EE"/>
    <w:rsid w:val="00035DF2"/>
    <w:rsid w:val="00037933"/>
    <w:rsid w:val="00041574"/>
    <w:rsid w:val="000426B4"/>
    <w:rsid w:val="000439F8"/>
    <w:rsid w:val="00044936"/>
    <w:rsid w:val="0004694C"/>
    <w:rsid w:val="000553C0"/>
    <w:rsid w:val="00056F74"/>
    <w:rsid w:val="00057CF2"/>
    <w:rsid w:val="00060B55"/>
    <w:rsid w:val="0006261E"/>
    <w:rsid w:val="000633F7"/>
    <w:rsid w:val="00064C94"/>
    <w:rsid w:val="00066F16"/>
    <w:rsid w:val="00071CD7"/>
    <w:rsid w:val="00072C48"/>
    <w:rsid w:val="00073191"/>
    <w:rsid w:val="0007340F"/>
    <w:rsid w:val="00076E19"/>
    <w:rsid w:val="000859BC"/>
    <w:rsid w:val="00086C2C"/>
    <w:rsid w:val="000A31BE"/>
    <w:rsid w:val="000A41BC"/>
    <w:rsid w:val="000A4D27"/>
    <w:rsid w:val="000B2326"/>
    <w:rsid w:val="000B2916"/>
    <w:rsid w:val="000B30AC"/>
    <w:rsid w:val="000B3F5C"/>
    <w:rsid w:val="000B48B3"/>
    <w:rsid w:val="000B646B"/>
    <w:rsid w:val="000D11DB"/>
    <w:rsid w:val="000D2772"/>
    <w:rsid w:val="000D308C"/>
    <w:rsid w:val="000D5AF1"/>
    <w:rsid w:val="000D72CD"/>
    <w:rsid w:val="000D78D5"/>
    <w:rsid w:val="000E2BBC"/>
    <w:rsid w:val="000E4D1F"/>
    <w:rsid w:val="000E537F"/>
    <w:rsid w:val="000E5CEB"/>
    <w:rsid w:val="000F32A9"/>
    <w:rsid w:val="001004B1"/>
    <w:rsid w:val="00102962"/>
    <w:rsid w:val="0010332E"/>
    <w:rsid w:val="0010508C"/>
    <w:rsid w:val="001066C2"/>
    <w:rsid w:val="001105FC"/>
    <w:rsid w:val="00111AF9"/>
    <w:rsid w:val="00121C8D"/>
    <w:rsid w:val="0012284D"/>
    <w:rsid w:val="001256E8"/>
    <w:rsid w:val="00125D95"/>
    <w:rsid w:val="0013099E"/>
    <w:rsid w:val="001338B5"/>
    <w:rsid w:val="0013608E"/>
    <w:rsid w:val="001376D9"/>
    <w:rsid w:val="00137F07"/>
    <w:rsid w:val="0014354F"/>
    <w:rsid w:val="00147F3B"/>
    <w:rsid w:val="0015113E"/>
    <w:rsid w:val="00152526"/>
    <w:rsid w:val="0015752E"/>
    <w:rsid w:val="001576F3"/>
    <w:rsid w:val="0016024F"/>
    <w:rsid w:val="001609E0"/>
    <w:rsid w:val="00160AF4"/>
    <w:rsid w:val="001610C8"/>
    <w:rsid w:val="001626A7"/>
    <w:rsid w:val="00166333"/>
    <w:rsid w:val="00170535"/>
    <w:rsid w:val="00170F3B"/>
    <w:rsid w:val="001739B3"/>
    <w:rsid w:val="00175A89"/>
    <w:rsid w:val="00177387"/>
    <w:rsid w:val="0018016A"/>
    <w:rsid w:val="00195066"/>
    <w:rsid w:val="00195754"/>
    <w:rsid w:val="001A084E"/>
    <w:rsid w:val="001A40D4"/>
    <w:rsid w:val="001B39CE"/>
    <w:rsid w:val="001B4757"/>
    <w:rsid w:val="001B4917"/>
    <w:rsid w:val="001B68D4"/>
    <w:rsid w:val="001C1E3D"/>
    <w:rsid w:val="001D419E"/>
    <w:rsid w:val="001D758C"/>
    <w:rsid w:val="001E0DE1"/>
    <w:rsid w:val="001E392D"/>
    <w:rsid w:val="001E6A50"/>
    <w:rsid w:val="001F14F5"/>
    <w:rsid w:val="001F1C40"/>
    <w:rsid w:val="001F4412"/>
    <w:rsid w:val="001F47CC"/>
    <w:rsid w:val="001F6362"/>
    <w:rsid w:val="002017D0"/>
    <w:rsid w:val="002100B1"/>
    <w:rsid w:val="00212546"/>
    <w:rsid w:val="00212E19"/>
    <w:rsid w:val="002164EF"/>
    <w:rsid w:val="0022062A"/>
    <w:rsid w:val="002266BD"/>
    <w:rsid w:val="00231C94"/>
    <w:rsid w:val="002351B4"/>
    <w:rsid w:val="00235393"/>
    <w:rsid w:val="00236920"/>
    <w:rsid w:val="00240627"/>
    <w:rsid w:val="0024165C"/>
    <w:rsid w:val="00245377"/>
    <w:rsid w:val="002465BF"/>
    <w:rsid w:val="00251203"/>
    <w:rsid w:val="00252B9D"/>
    <w:rsid w:val="0026049E"/>
    <w:rsid w:val="00261116"/>
    <w:rsid w:val="002672D7"/>
    <w:rsid w:val="00272B91"/>
    <w:rsid w:val="002741AA"/>
    <w:rsid w:val="0028070E"/>
    <w:rsid w:val="00285996"/>
    <w:rsid w:val="00290E35"/>
    <w:rsid w:val="00292A67"/>
    <w:rsid w:val="00297567"/>
    <w:rsid w:val="002A2FCE"/>
    <w:rsid w:val="002A3A16"/>
    <w:rsid w:val="002A56CE"/>
    <w:rsid w:val="002B0EA1"/>
    <w:rsid w:val="002B55FD"/>
    <w:rsid w:val="002B7516"/>
    <w:rsid w:val="002C30A6"/>
    <w:rsid w:val="002C640F"/>
    <w:rsid w:val="002D1343"/>
    <w:rsid w:val="002D2F2C"/>
    <w:rsid w:val="002D789D"/>
    <w:rsid w:val="002E7654"/>
    <w:rsid w:val="002F5363"/>
    <w:rsid w:val="002F5E4A"/>
    <w:rsid w:val="0030071D"/>
    <w:rsid w:val="00305A6E"/>
    <w:rsid w:val="003077B4"/>
    <w:rsid w:val="00315CFF"/>
    <w:rsid w:val="00317A24"/>
    <w:rsid w:val="0032703C"/>
    <w:rsid w:val="0033187F"/>
    <w:rsid w:val="00335933"/>
    <w:rsid w:val="00336A25"/>
    <w:rsid w:val="00340971"/>
    <w:rsid w:val="003422B4"/>
    <w:rsid w:val="00342539"/>
    <w:rsid w:val="003442C8"/>
    <w:rsid w:val="00346548"/>
    <w:rsid w:val="00347579"/>
    <w:rsid w:val="003476C8"/>
    <w:rsid w:val="003519EE"/>
    <w:rsid w:val="003533D9"/>
    <w:rsid w:val="00355255"/>
    <w:rsid w:val="00355435"/>
    <w:rsid w:val="003555F9"/>
    <w:rsid w:val="003568A4"/>
    <w:rsid w:val="00357211"/>
    <w:rsid w:val="00362BF9"/>
    <w:rsid w:val="003631B9"/>
    <w:rsid w:val="003638FA"/>
    <w:rsid w:val="0036736E"/>
    <w:rsid w:val="003705B3"/>
    <w:rsid w:val="00371678"/>
    <w:rsid w:val="00373235"/>
    <w:rsid w:val="00376DC3"/>
    <w:rsid w:val="00381A22"/>
    <w:rsid w:val="00383F30"/>
    <w:rsid w:val="00385928"/>
    <w:rsid w:val="00386AD3"/>
    <w:rsid w:val="00390A65"/>
    <w:rsid w:val="00391D21"/>
    <w:rsid w:val="00394039"/>
    <w:rsid w:val="0039475F"/>
    <w:rsid w:val="00395C78"/>
    <w:rsid w:val="003A258B"/>
    <w:rsid w:val="003B1D9B"/>
    <w:rsid w:val="003B4156"/>
    <w:rsid w:val="003C1651"/>
    <w:rsid w:val="003C1F1F"/>
    <w:rsid w:val="003C221D"/>
    <w:rsid w:val="003C4CB7"/>
    <w:rsid w:val="003C6CB7"/>
    <w:rsid w:val="003C7BD7"/>
    <w:rsid w:val="003D04F6"/>
    <w:rsid w:val="003D40E8"/>
    <w:rsid w:val="003D5636"/>
    <w:rsid w:val="003D73EC"/>
    <w:rsid w:val="003E3525"/>
    <w:rsid w:val="003E3DE2"/>
    <w:rsid w:val="003E6FBE"/>
    <w:rsid w:val="003F3BDB"/>
    <w:rsid w:val="003F54D8"/>
    <w:rsid w:val="00400950"/>
    <w:rsid w:val="00407343"/>
    <w:rsid w:val="0040743C"/>
    <w:rsid w:val="00407F50"/>
    <w:rsid w:val="004109CF"/>
    <w:rsid w:val="00412DFD"/>
    <w:rsid w:val="004140AE"/>
    <w:rsid w:val="00414666"/>
    <w:rsid w:val="0042313A"/>
    <w:rsid w:val="00424370"/>
    <w:rsid w:val="0043041D"/>
    <w:rsid w:val="00431FB9"/>
    <w:rsid w:val="00433DA2"/>
    <w:rsid w:val="004344EE"/>
    <w:rsid w:val="004349ED"/>
    <w:rsid w:val="00434A3D"/>
    <w:rsid w:val="00434FCA"/>
    <w:rsid w:val="00435D91"/>
    <w:rsid w:val="0043657E"/>
    <w:rsid w:val="004412B7"/>
    <w:rsid w:val="004502BD"/>
    <w:rsid w:val="00452FD3"/>
    <w:rsid w:val="00467322"/>
    <w:rsid w:val="00467C44"/>
    <w:rsid w:val="00471C15"/>
    <w:rsid w:val="00471E10"/>
    <w:rsid w:val="004731D6"/>
    <w:rsid w:val="0048024A"/>
    <w:rsid w:val="00481D0F"/>
    <w:rsid w:val="00483F34"/>
    <w:rsid w:val="004849AB"/>
    <w:rsid w:val="0048598E"/>
    <w:rsid w:val="00492FC6"/>
    <w:rsid w:val="00495139"/>
    <w:rsid w:val="004978E3"/>
    <w:rsid w:val="004A08DA"/>
    <w:rsid w:val="004A60E3"/>
    <w:rsid w:val="004A64D7"/>
    <w:rsid w:val="004B14C6"/>
    <w:rsid w:val="004B2A78"/>
    <w:rsid w:val="004B3B4F"/>
    <w:rsid w:val="004B3D65"/>
    <w:rsid w:val="004B4932"/>
    <w:rsid w:val="004C1B31"/>
    <w:rsid w:val="004C33EC"/>
    <w:rsid w:val="004C409A"/>
    <w:rsid w:val="004D0258"/>
    <w:rsid w:val="004D0A03"/>
    <w:rsid w:val="004D1C91"/>
    <w:rsid w:val="004D1D8F"/>
    <w:rsid w:val="004D33EE"/>
    <w:rsid w:val="004D6F12"/>
    <w:rsid w:val="004E0723"/>
    <w:rsid w:val="004E1794"/>
    <w:rsid w:val="004E3929"/>
    <w:rsid w:val="004E748C"/>
    <w:rsid w:val="004F00D7"/>
    <w:rsid w:val="004F1C8F"/>
    <w:rsid w:val="004F22E7"/>
    <w:rsid w:val="004F3BEA"/>
    <w:rsid w:val="004F41B4"/>
    <w:rsid w:val="004F4857"/>
    <w:rsid w:val="004F4B3E"/>
    <w:rsid w:val="004F67D7"/>
    <w:rsid w:val="005003A4"/>
    <w:rsid w:val="00502ECE"/>
    <w:rsid w:val="00504F38"/>
    <w:rsid w:val="00507365"/>
    <w:rsid w:val="00510BA8"/>
    <w:rsid w:val="00511A84"/>
    <w:rsid w:val="00512142"/>
    <w:rsid w:val="00512883"/>
    <w:rsid w:val="00522B8F"/>
    <w:rsid w:val="005241CE"/>
    <w:rsid w:val="00532CC2"/>
    <w:rsid w:val="00535D74"/>
    <w:rsid w:val="00565A35"/>
    <w:rsid w:val="00566C6F"/>
    <w:rsid w:val="00567B44"/>
    <w:rsid w:val="00570A38"/>
    <w:rsid w:val="00572478"/>
    <w:rsid w:val="005825A0"/>
    <w:rsid w:val="005849E0"/>
    <w:rsid w:val="00591887"/>
    <w:rsid w:val="00594D29"/>
    <w:rsid w:val="005A2C8C"/>
    <w:rsid w:val="005A7489"/>
    <w:rsid w:val="005A784C"/>
    <w:rsid w:val="005B336C"/>
    <w:rsid w:val="005B38A0"/>
    <w:rsid w:val="005C03E9"/>
    <w:rsid w:val="005C3F06"/>
    <w:rsid w:val="005C76D1"/>
    <w:rsid w:val="005D15F5"/>
    <w:rsid w:val="005D1BB7"/>
    <w:rsid w:val="005D43AA"/>
    <w:rsid w:val="005E164A"/>
    <w:rsid w:val="005E1AEE"/>
    <w:rsid w:val="005E2F91"/>
    <w:rsid w:val="005E4840"/>
    <w:rsid w:val="005F03BA"/>
    <w:rsid w:val="005F0550"/>
    <w:rsid w:val="005F4DEC"/>
    <w:rsid w:val="0060312E"/>
    <w:rsid w:val="00607994"/>
    <w:rsid w:val="006103D3"/>
    <w:rsid w:val="00611BA5"/>
    <w:rsid w:val="00615C16"/>
    <w:rsid w:val="00630A2C"/>
    <w:rsid w:val="0063233B"/>
    <w:rsid w:val="006348F7"/>
    <w:rsid w:val="00635E5B"/>
    <w:rsid w:val="00635FE1"/>
    <w:rsid w:val="006373BC"/>
    <w:rsid w:val="006377E3"/>
    <w:rsid w:val="0064226F"/>
    <w:rsid w:val="00645039"/>
    <w:rsid w:val="0064663C"/>
    <w:rsid w:val="00653141"/>
    <w:rsid w:val="00654A5E"/>
    <w:rsid w:val="00654A71"/>
    <w:rsid w:val="00655032"/>
    <w:rsid w:val="00660001"/>
    <w:rsid w:val="006621D0"/>
    <w:rsid w:val="00663E5C"/>
    <w:rsid w:val="006663B4"/>
    <w:rsid w:val="00671299"/>
    <w:rsid w:val="00672AB9"/>
    <w:rsid w:val="00674D62"/>
    <w:rsid w:val="006803F9"/>
    <w:rsid w:val="00681520"/>
    <w:rsid w:val="00684F5B"/>
    <w:rsid w:val="006A0521"/>
    <w:rsid w:val="006A3DB6"/>
    <w:rsid w:val="006B0A83"/>
    <w:rsid w:val="006B0F98"/>
    <w:rsid w:val="006B2E45"/>
    <w:rsid w:val="006B4B5A"/>
    <w:rsid w:val="006B7B7E"/>
    <w:rsid w:val="006B7E8E"/>
    <w:rsid w:val="006C1453"/>
    <w:rsid w:val="006C6F40"/>
    <w:rsid w:val="006D467F"/>
    <w:rsid w:val="006D5FF6"/>
    <w:rsid w:val="006E3593"/>
    <w:rsid w:val="006E66EF"/>
    <w:rsid w:val="006E699A"/>
    <w:rsid w:val="00704953"/>
    <w:rsid w:val="00705F80"/>
    <w:rsid w:val="007074F5"/>
    <w:rsid w:val="00712B02"/>
    <w:rsid w:val="00712B87"/>
    <w:rsid w:val="0072665F"/>
    <w:rsid w:val="00734BA2"/>
    <w:rsid w:val="00735CF0"/>
    <w:rsid w:val="00736C36"/>
    <w:rsid w:val="007374D1"/>
    <w:rsid w:val="007409D2"/>
    <w:rsid w:val="00740D32"/>
    <w:rsid w:val="007431AD"/>
    <w:rsid w:val="007462F3"/>
    <w:rsid w:val="00746D2D"/>
    <w:rsid w:val="00747F27"/>
    <w:rsid w:val="00755BF1"/>
    <w:rsid w:val="00760D37"/>
    <w:rsid w:val="0076151F"/>
    <w:rsid w:val="00761C60"/>
    <w:rsid w:val="00762184"/>
    <w:rsid w:val="007626A1"/>
    <w:rsid w:val="0076474C"/>
    <w:rsid w:val="007672DC"/>
    <w:rsid w:val="007704CE"/>
    <w:rsid w:val="00770B8B"/>
    <w:rsid w:val="0077167B"/>
    <w:rsid w:val="00775935"/>
    <w:rsid w:val="0078374E"/>
    <w:rsid w:val="00784B79"/>
    <w:rsid w:val="00794448"/>
    <w:rsid w:val="00796819"/>
    <w:rsid w:val="007A2173"/>
    <w:rsid w:val="007A3FF1"/>
    <w:rsid w:val="007A4F46"/>
    <w:rsid w:val="007A5F50"/>
    <w:rsid w:val="007A7DDF"/>
    <w:rsid w:val="007B1268"/>
    <w:rsid w:val="007B66BC"/>
    <w:rsid w:val="007B77E0"/>
    <w:rsid w:val="007C2488"/>
    <w:rsid w:val="007C5B35"/>
    <w:rsid w:val="007D4FE5"/>
    <w:rsid w:val="007D5AEE"/>
    <w:rsid w:val="007D5B2A"/>
    <w:rsid w:val="007E00B0"/>
    <w:rsid w:val="007E2029"/>
    <w:rsid w:val="007E29E8"/>
    <w:rsid w:val="007E2CF8"/>
    <w:rsid w:val="007F635F"/>
    <w:rsid w:val="008016E7"/>
    <w:rsid w:val="0080176C"/>
    <w:rsid w:val="00803159"/>
    <w:rsid w:val="00807EFD"/>
    <w:rsid w:val="00810DA6"/>
    <w:rsid w:val="00811AFF"/>
    <w:rsid w:val="008123C8"/>
    <w:rsid w:val="00814EF9"/>
    <w:rsid w:val="00820805"/>
    <w:rsid w:val="008216D7"/>
    <w:rsid w:val="00823B18"/>
    <w:rsid w:val="008272D5"/>
    <w:rsid w:val="00830A0F"/>
    <w:rsid w:val="0083136F"/>
    <w:rsid w:val="0083285C"/>
    <w:rsid w:val="008332DC"/>
    <w:rsid w:val="00833A1A"/>
    <w:rsid w:val="008350AA"/>
    <w:rsid w:val="00835B6C"/>
    <w:rsid w:val="008379A4"/>
    <w:rsid w:val="008404D6"/>
    <w:rsid w:val="00843A93"/>
    <w:rsid w:val="00851030"/>
    <w:rsid w:val="008534DC"/>
    <w:rsid w:val="0085571A"/>
    <w:rsid w:val="008570DC"/>
    <w:rsid w:val="00857907"/>
    <w:rsid w:val="008619C2"/>
    <w:rsid w:val="00861FE2"/>
    <w:rsid w:val="0086209F"/>
    <w:rsid w:val="008641A3"/>
    <w:rsid w:val="0087092A"/>
    <w:rsid w:val="0087103B"/>
    <w:rsid w:val="00872CDD"/>
    <w:rsid w:val="00874F7F"/>
    <w:rsid w:val="0087682F"/>
    <w:rsid w:val="00876952"/>
    <w:rsid w:val="008833A6"/>
    <w:rsid w:val="0088410D"/>
    <w:rsid w:val="00887025"/>
    <w:rsid w:val="008924C4"/>
    <w:rsid w:val="00892831"/>
    <w:rsid w:val="008938C4"/>
    <w:rsid w:val="0089650F"/>
    <w:rsid w:val="008A57E1"/>
    <w:rsid w:val="008A5E5A"/>
    <w:rsid w:val="008B0551"/>
    <w:rsid w:val="008B1D19"/>
    <w:rsid w:val="008B23B9"/>
    <w:rsid w:val="008C0EE1"/>
    <w:rsid w:val="008C21F4"/>
    <w:rsid w:val="008C31AF"/>
    <w:rsid w:val="008C4C04"/>
    <w:rsid w:val="008C5121"/>
    <w:rsid w:val="008D77CD"/>
    <w:rsid w:val="008E1045"/>
    <w:rsid w:val="008E16B2"/>
    <w:rsid w:val="008E3B54"/>
    <w:rsid w:val="008E4D4A"/>
    <w:rsid w:val="008E5A8A"/>
    <w:rsid w:val="008F0DB4"/>
    <w:rsid w:val="008F1396"/>
    <w:rsid w:val="008F18FC"/>
    <w:rsid w:val="008F31F4"/>
    <w:rsid w:val="008F539C"/>
    <w:rsid w:val="00900081"/>
    <w:rsid w:val="00905EAB"/>
    <w:rsid w:val="009115FB"/>
    <w:rsid w:val="00912F81"/>
    <w:rsid w:val="009133A7"/>
    <w:rsid w:val="00914AA5"/>
    <w:rsid w:val="00916C69"/>
    <w:rsid w:val="00921B95"/>
    <w:rsid w:val="00925157"/>
    <w:rsid w:val="0092558F"/>
    <w:rsid w:val="00927C49"/>
    <w:rsid w:val="009323DE"/>
    <w:rsid w:val="009324F9"/>
    <w:rsid w:val="009355F7"/>
    <w:rsid w:val="00944123"/>
    <w:rsid w:val="00946076"/>
    <w:rsid w:val="00946C58"/>
    <w:rsid w:val="00946E62"/>
    <w:rsid w:val="00947487"/>
    <w:rsid w:val="009504DC"/>
    <w:rsid w:val="009518A4"/>
    <w:rsid w:val="00951AAA"/>
    <w:rsid w:val="0095219F"/>
    <w:rsid w:val="00954671"/>
    <w:rsid w:val="00954A0E"/>
    <w:rsid w:val="00954BD3"/>
    <w:rsid w:val="00956994"/>
    <w:rsid w:val="00957F21"/>
    <w:rsid w:val="009635C7"/>
    <w:rsid w:val="00964E5C"/>
    <w:rsid w:val="0096785F"/>
    <w:rsid w:val="009679FD"/>
    <w:rsid w:val="00973571"/>
    <w:rsid w:val="009738EE"/>
    <w:rsid w:val="00974FF3"/>
    <w:rsid w:val="00985719"/>
    <w:rsid w:val="00994727"/>
    <w:rsid w:val="00994812"/>
    <w:rsid w:val="00994D00"/>
    <w:rsid w:val="009A1957"/>
    <w:rsid w:val="009A3AC7"/>
    <w:rsid w:val="009B0C32"/>
    <w:rsid w:val="009B4E2C"/>
    <w:rsid w:val="009C06A0"/>
    <w:rsid w:val="009C0880"/>
    <w:rsid w:val="009C2ED0"/>
    <w:rsid w:val="009C2F28"/>
    <w:rsid w:val="009C41E9"/>
    <w:rsid w:val="009C6C12"/>
    <w:rsid w:val="009C7C44"/>
    <w:rsid w:val="009D60E2"/>
    <w:rsid w:val="009D6182"/>
    <w:rsid w:val="009E19FA"/>
    <w:rsid w:val="009F32B8"/>
    <w:rsid w:val="00A054A4"/>
    <w:rsid w:val="00A075A4"/>
    <w:rsid w:val="00A102D4"/>
    <w:rsid w:val="00A118C1"/>
    <w:rsid w:val="00A1286B"/>
    <w:rsid w:val="00A17867"/>
    <w:rsid w:val="00A17955"/>
    <w:rsid w:val="00A2086B"/>
    <w:rsid w:val="00A20CFC"/>
    <w:rsid w:val="00A27753"/>
    <w:rsid w:val="00A27A16"/>
    <w:rsid w:val="00A31C44"/>
    <w:rsid w:val="00A34084"/>
    <w:rsid w:val="00A41034"/>
    <w:rsid w:val="00A469BE"/>
    <w:rsid w:val="00A5196A"/>
    <w:rsid w:val="00A56CB0"/>
    <w:rsid w:val="00A61095"/>
    <w:rsid w:val="00A620FE"/>
    <w:rsid w:val="00A625BE"/>
    <w:rsid w:val="00A6616F"/>
    <w:rsid w:val="00A67AEE"/>
    <w:rsid w:val="00A8310E"/>
    <w:rsid w:val="00A86092"/>
    <w:rsid w:val="00A9644F"/>
    <w:rsid w:val="00AA14A9"/>
    <w:rsid w:val="00AB365C"/>
    <w:rsid w:val="00AB5633"/>
    <w:rsid w:val="00AC1603"/>
    <w:rsid w:val="00AC72EC"/>
    <w:rsid w:val="00AC76A5"/>
    <w:rsid w:val="00AC7E1C"/>
    <w:rsid w:val="00AD35DC"/>
    <w:rsid w:val="00AD6291"/>
    <w:rsid w:val="00AE0419"/>
    <w:rsid w:val="00AE0791"/>
    <w:rsid w:val="00AE6DBF"/>
    <w:rsid w:val="00AE6F39"/>
    <w:rsid w:val="00AF375A"/>
    <w:rsid w:val="00B00F6A"/>
    <w:rsid w:val="00B0371E"/>
    <w:rsid w:val="00B0384D"/>
    <w:rsid w:val="00B04970"/>
    <w:rsid w:val="00B11271"/>
    <w:rsid w:val="00B11BAF"/>
    <w:rsid w:val="00B165BA"/>
    <w:rsid w:val="00B17C57"/>
    <w:rsid w:val="00B20871"/>
    <w:rsid w:val="00B20B25"/>
    <w:rsid w:val="00B2211C"/>
    <w:rsid w:val="00B241AC"/>
    <w:rsid w:val="00B25424"/>
    <w:rsid w:val="00B25986"/>
    <w:rsid w:val="00B347A2"/>
    <w:rsid w:val="00B347C5"/>
    <w:rsid w:val="00B351AE"/>
    <w:rsid w:val="00B4068A"/>
    <w:rsid w:val="00B40C11"/>
    <w:rsid w:val="00B436A0"/>
    <w:rsid w:val="00B43C9E"/>
    <w:rsid w:val="00B505B7"/>
    <w:rsid w:val="00B5120D"/>
    <w:rsid w:val="00B56771"/>
    <w:rsid w:val="00B57201"/>
    <w:rsid w:val="00B57EDD"/>
    <w:rsid w:val="00B64FA3"/>
    <w:rsid w:val="00B71FCE"/>
    <w:rsid w:val="00B764A1"/>
    <w:rsid w:val="00B76CA3"/>
    <w:rsid w:val="00B80169"/>
    <w:rsid w:val="00B8158D"/>
    <w:rsid w:val="00B81DC5"/>
    <w:rsid w:val="00B83CF8"/>
    <w:rsid w:val="00B86A77"/>
    <w:rsid w:val="00B8767A"/>
    <w:rsid w:val="00B90742"/>
    <w:rsid w:val="00B91C13"/>
    <w:rsid w:val="00B970EF"/>
    <w:rsid w:val="00B97E84"/>
    <w:rsid w:val="00BA250E"/>
    <w:rsid w:val="00BA5F7F"/>
    <w:rsid w:val="00BA666A"/>
    <w:rsid w:val="00BB2F50"/>
    <w:rsid w:val="00BB30AB"/>
    <w:rsid w:val="00BB5182"/>
    <w:rsid w:val="00BB5E9A"/>
    <w:rsid w:val="00BC1ACE"/>
    <w:rsid w:val="00BC1C68"/>
    <w:rsid w:val="00BC2207"/>
    <w:rsid w:val="00BC257E"/>
    <w:rsid w:val="00BC2813"/>
    <w:rsid w:val="00BC3891"/>
    <w:rsid w:val="00BC6EA0"/>
    <w:rsid w:val="00BD2270"/>
    <w:rsid w:val="00BD2461"/>
    <w:rsid w:val="00BD2C56"/>
    <w:rsid w:val="00BD60B8"/>
    <w:rsid w:val="00BE1BB9"/>
    <w:rsid w:val="00BE4764"/>
    <w:rsid w:val="00BE4B05"/>
    <w:rsid w:val="00BE6B2A"/>
    <w:rsid w:val="00BF1A40"/>
    <w:rsid w:val="00BF4237"/>
    <w:rsid w:val="00C00F46"/>
    <w:rsid w:val="00C05739"/>
    <w:rsid w:val="00C12E8F"/>
    <w:rsid w:val="00C13636"/>
    <w:rsid w:val="00C13FF8"/>
    <w:rsid w:val="00C15AE8"/>
    <w:rsid w:val="00C15C69"/>
    <w:rsid w:val="00C16A3E"/>
    <w:rsid w:val="00C16F4E"/>
    <w:rsid w:val="00C224E9"/>
    <w:rsid w:val="00C31309"/>
    <w:rsid w:val="00C316B5"/>
    <w:rsid w:val="00C31C24"/>
    <w:rsid w:val="00C34CE7"/>
    <w:rsid w:val="00C36279"/>
    <w:rsid w:val="00C41D5D"/>
    <w:rsid w:val="00C41EA1"/>
    <w:rsid w:val="00C42860"/>
    <w:rsid w:val="00C44CF3"/>
    <w:rsid w:val="00C500BA"/>
    <w:rsid w:val="00C514FD"/>
    <w:rsid w:val="00C54000"/>
    <w:rsid w:val="00C55668"/>
    <w:rsid w:val="00C56019"/>
    <w:rsid w:val="00C71119"/>
    <w:rsid w:val="00C7147A"/>
    <w:rsid w:val="00C73990"/>
    <w:rsid w:val="00C73D15"/>
    <w:rsid w:val="00C73E32"/>
    <w:rsid w:val="00C74F2B"/>
    <w:rsid w:val="00C75E8E"/>
    <w:rsid w:val="00C86FC0"/>
    <w:rsid w:val="00C92DF1"/>
    <w:rsid w:val="00C95AF1"/>
    <w:rsid w:val="00C9647B"/>
    <w:rsid w:val="00C96C21"/>
    <w:rsid w:val="00CB1A0B"/>
    <w:rsid w:val="00CC10D0"/>
    <w:rsid w:val="00CD2193"/>
    <w:rsid w:val="00CD4449"/>
    <w:rsid w:val="00CD4C70"/>
    <w:rsid w:val="00CD5F6E"/>
    <w:rsid w:val="00CE0FF9"/>
    <w:rsid w:val="00CE148E"/>
    <w:rsid w:val="00CE46CE"/>
    <w:rsid w:val="00CE73EC"/>
    <w:rsid w:val="00CE79E9"/>
    <w:rsid w:val="00CF315D"/>
    <w:rsid w:val="00CF4EAE"/>
    <w:rsid w:val="00D023F5"/>
    <w:rsid w:val="00D02B7E"/>
    <w:rsid w:val="00D0758C"/>
    <w:rsid w:val="00D12A2C"/>
    <w:rsid w:val="00D12B6E"/>
    <w:rsid w:val="00D12E81"/>
    <w:rsid w:val="00D21D9C"/>
    <w:rsid w:val="00D227FD"/>
    <w:rsid w:val="00D2490C"/>
    <w:rsid w:val="00D304C0"/>
    <w:rsid w:val="00D348D8"/>
    <w:rsid w:val="00D37CBE"/>
    <w:rsid w:val="00D47B17"/>
    <w:rsid w:val="00D5142B"/>
    <w:rsid w:val="00D51AFA"/>
    <w:rsid w:val="00D51C1B"/>
    <w:rsid w:val="00D52B4D"/>
    <w:rsid w:val="00D61B8B"/>
    <w:rsid w:val="00D63214"/>
    <w:rsid w:val="00D77D33"/>
    <w:rsid w:val="00D8465E"/>
    <w:rsid w:val="00D867A0"/>
    <w:rsid w:val="00D93CAA"/>
    <w:rsid w:val="00D96163"/>
    <w:rsid w:val="00D97217"/>
    <w:rsid w:val="00DA0160"/>
    <w:rsid w:val="00DA03D8"/>
    <w:rsid w:val="00DA3EA6"/>
    <w:rsid w:val="00DA4845"/>
    <w:rsid w:val="00DA76CA"/>
    <w:rsid w:val="00DB327B"/>
    <w:rsid w:val="00DB38BD"/>
    <w:rsid w:val="00DB4D35"/>
    <w:rsid w:val="00DC0FDC"/>
    <w:rsid w:val="00DC3D12"/>
    <w:rsid w:val="00DD2C56"/>
    <w:rsid w:val="00DD6CAA"/>
    <w:rsid w:val="00DE0AE1"/>
    <w:rsid w:val="00DE24D7"/>
    <w:rsid w:val="00DE46CA"/>
    <w:rsid w:val="00DE55F7"/>
    <w:rsid w:val="00DF0AC5"/>
    <w:rsid w:val="00DF2AA1"/>
    <w:rsid w:val="00DF4E0E"/>
    <w:rsid w:val="00E03186"/>
    <w:rsid w:val="00E04A29"/>
    <w:rsid w:val="00E05B41"/>
    <w:rsid w:val="00E06BEE"/>
    <w:rsid w:val="00E1054F"/>
    <w:rsid w:val="00E12105"/>
    <w:rsid w:val="00E121DF"/>
    <w:rsid w:val="00E134A0"/>
    <w:rsid w:val="00E14D69"/>
    <w:rsid w:val="00E14F25"/>
    <w:rsid w:val="00E158FD"/>
    <w:rsid w:val="00E1608D"/>
    <w:rsid w:val="00E169AA"/>
    <w:rsid w:val="00E17A5E"/>
    <w:rsid w:val="00E2285F"/>
    <w:rsid w:val="00E22AC1"/>
    <w:rsid w:val="00E275CD"/>
    <w:rsid w:val="00E31724"/>
    <w:rsid w:val="00E33201"/>
    <w:rsid w:val="00E41AF2"/>
    <w:rsid w:val="00E46302"/>
    <w:rsid w:val="00E52D38"/>
    <w:rsid w:val="00E550B4"/>
    <w:rsid w:val="00E56D68"/>
    <w:rsid w:val="00E57A2E"/>
    <w:rsid w:val="00E66008"/>
    <w:rsid w:val="00E671C6"/>
    <w:rsid w:val="00E76AFD"/>
    <w:rsid w:val="00E8043A"/>
    <w:rsid w:val="00E83962"/>
    <w:rsid w:val="00E85FBD"/>
    <w:rsid w:val="00E86FE5"/>
    <w:rsid w:val="00E90D83"/>
    <w:rsid w:val="00E91D06"/>
    <w:rsid w:val="00E92F8B"/>
    <w:rsid w:val="00EA08BC"/>
    <w:rsid w:val="00EA0FFB"/>
    <w:rsid w:val="00EA27F1"/>
    <w:rsid w:val="00EA4C3C"/>
    <w:rsid w:val="00EA501A"/>
    <w:rsid w:val="00EB771D"/>
    <w:rsid w:val="00EB7B09"/>
    <w:rsid w:val="00EC187A"/>
    <w:rsid w:val="00EC3648"/>
    <w:rsid w:val="00EC4894"/>
    <w:rsid w:val="00EC64A8"/>
    <w:rsid w:val="00ED5482"/>
    <w:rsid w:val="00ED6B38"/>
    <w:rsid w:val="00ED7735"/>
    <w:rsid w:val="00EE1366"/>
    <w:rsid w:val="00EE35F8"/>
    <w:rsid w:val="00EE4077"/>
    <w:rsid w:val="00EF0909"/>
    <w:rsid w:val="00EF0C9D"/>
    <w:rsid w:val="00EF3E2B"/>
    <w:rsid w:val="00F01E64"/>
    <w:rsid w:val="00F06157"/>
    <w:rsid w:val="00F06844"/>
    <w:rsid w:val="00F11DBB"/>
    <w:rsid w:val="00F14897"/>
    <w:rsid w:val="00F1504F"/>
    <w:rsid w:val="00F22C4C"/>
    <w:rsid w:val="00F236DE"/>
    <w:rsid w:val="00F3215B"/>
    <w:rsid w:val="00F33F35"/>
    <w:rsid w:val="00F3629E"/>
    <w:rsid w:val="00F37A98"/>
    <w:rsid w:val="00F4285D"/>
    <w:rsid w:val="00F4617A"/>
    <w:rsid w:val="00F46B6D"/>
    <w:rsid w:val="00F5226E"/>
    <w:rsid w:val="00F547DA"/>
    <w:rsid w:val="00F550D6"/>
    <w:rsid w:val="00F60643"/>
    <w:rsid w:val="00F630C1"/>
    <w:rsid w:val="00F630C3"/>
    <w:rsid w:val="00F64FEE"/>
    <w:rsid w:val="00F66A16"/>
    <w:rsid w:val="00F70336"/>
    <w:rsid w:val="00F724A0"/>
    <w:rsid w:val="00F724F9"/>
    <w:rsid w:val="00F72B5F"/>
    <w:rsid w:val="00F777A4"/>
    <w:rsid w:val="00F77B9E"/>
    <w:rsid w:val="00F80B50"/>
    <w:rsid w:val="00F82EA0"/>
    <w:rsid w:val="00F8455A"/>
    <w:rsid w:val="00F87436"/>
    <w:rsid w:val="00F9244D"/>
    <w:rsid w:val="00F92DD2"/>
    <w:rsid w:val="00FA13CB"/>
    <w:rsid w:val="00FA1A2D"/>
    <w:rsid w:val="00FA6CCA"/>
    <w:rsid w:val="00FA6FD3"/>
    <w:rsid w:val="00FB3ADC"/>
    <w:rsid w:val="00FB5B2E"/>
    <w:rsid w:val="00FB6402"/>
    <w:rsid w:val="00FB791D"/>
    <w:rsid w:val="00FB7EA0"/>
    <w:rsid w:val="00FC0557"/>
    <w:rsid w:val="00FC1749"/>
    <w:rsid w:val="00FC1F7B"/>
    <w:rsid w:val="00FC1F88"/>
    <w:rsid w:val="00FC5BB1"/>
    <w:rsid w:val="00FD0609"/>
    <w:rsid w:val="00FD4AEA"/>
    <w:rsid w:val="00FD4E27"/>
    <w:rsid w:val="00FE5EA4"/>
    <w:rsid w:val="00FF0F65"/>
    <w:rsid w:val="00FF5703"/>
    <w:rsid w:val="00FF7416"/>
    <w:rsid w:val="00FF770E"/>
    <w:rsid w:val="00FF7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713AEE2"/>
  <w15:chartTrackingRefBased/>
  <w15:docId w15:val="{3F5B1E77-E94B-4E8D-BAF7-B30E0C60F2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570DC"/>
    <w:rPr>
      <w:rFonts w:ascii="Cordia New" w:hAnsi="Cordia New" w:cs="Cordia New"/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cs="AngsanaUPC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ind w:firstLine="1134"/>
      <w:outlineLvl w:val="1"/>
    </w:pPr>
    <w:rPr>
      <w:rFonts w:ascii="Angsana New" w:cs="Angsana New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Angsana New" w:cs="Angsana New"/>
      <w:b/>
      <w:bCs/>
      <w:sz w:val="32"/>
      <w:szCs w:val="32"/>
      <w:u w:val="single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Angsana New" w:cs="Angsana New"/>
      <w:sz w:val="32"/>
      <w:szCs w:val="32"/>
    </w:rPr>
  </w:style>
  <w:style w:type="paragraph" w:styleId="Heading5">
    <w:name w:val="heading 5"/>
    <w:basedOn w:val="Normal"/>
    <w:next w:val="Normal"/>
    <w:qFormat/>
    <w:pPr>
      <w:keepNext/>
      <w:tabs>
        <w:tab w:val="left" w:pos="6030"/>
      </w:tabs>
      <w:jc w:val="center"/>
      <w:outlineLvl w:val="4"/>
    </w:pPr>
    <w:rPr>
      <w:rFonts w:ascii="Angsana New" w:cs="Angsana New"/>
      <w:sz w:val="32"/>
      <w:szCs w:val="3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PageNumber">
    <w:name w:val="page number"/>
    <w:rPr>
      <w:rFonts w:cs="Times New Roman"/>
    </w:rPr>
  </w:style>
  <w:style w:type="paragraph" w:customStyle="1" w:styleId="CharCharCharCharCharCharCharChar">
    <w:name w:val="อักขระ Char Char อักขระ Char Char อักขระ Char Char Char Char"/>
    <w:basedOn w:val="Normal"/>
    <w:rsid w:val="00FF0F6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rsid w:val="00811AF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rsid w:val="002017D0"/>
    <w:pPr>
      <w:ind w:left="720"/>
    </w:pPr>
    <w:rPr>
      <w:szCs w:val="35"/>
    </w:rPr>
  </w:style>
  <w:style w:type="paragraph" w:styleId="BalloonText">
    <w:name w:val="Balloon Text"/>
    <w:basedOn w:val="Normal"/>
    <w:link w:val="BalloonTextChar"/>
    <w:rsid w:val="00FA1A2D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link w:val="BalloonText"/>
    <w:rsid w:val="00FA1A2D"/>
    <w:rPr>
      <w:rFonts w:ascii="Segoe UI" w:hAnsi="Segoe UI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1354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0059F8-B298-4482-A1E0-FDA03E29BF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9</Pages>
  <Words>2240</Words>
  <Characters>12772</Characters>
  <Application>Microsoft Office Word</Application>
  <DocSecurity>0</DocSecurity>
  <Lines>106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เอกสารแนบ 1 รายละเอียดเกี่ยวกับผู้บริหารและผู้มีอำนาจควบคุมของบริษัท</vt:lpstr>
      <vt:lpstr>เอกสารแนบ 1 รายละเอียดเกี่ยวกับผู้บริหารและผู้มีอำนาจควบคุมของบริษัท</vt:lpstr>
    </vt:vector>
  </TitlesOfParts>
  <Company>Hewlett-Packard Company</Company>
  <LinksUpToDate>false</LinksUpToDate>
  <CharactersWithSpaces>14983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เอกสารแนบ 1 รายละเอียดเกี่ยวกับผู้บริหารและผู้มีอำนาจควบคุมของบริษัท</dc:title>
  <dc:subject/>
  <dc:creator>Khamnung Wanichachiwa</dc:creator>
  <cp:keywords/>
  <cp:lastModifiedBy>WIRACHAI BUNCHUCHUEN XIBKU/Wirachai BunchuchuenXIBKU</cp:lastModifiedBy>
  <cp:revision>8</cp:revision>
  <cp:lastPrinted>2020-07-10T10:43:00Z</cp:lastPrinted>
  <dcterms:created xsi:type="dcterms:W3CDTF">2020-10-01T07:12:00Z</dcterms:created>
  <dcterms:modified xsi:type="dcterms:W3CDTF">2021-03-31T08:41:00Z</dcterms:modified>
</cp:coreProperties>
</file>