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135" w:rsidRPr="009D02E9" w:rsidRDefault="00D25135" w:rsidP="001B5634">
      <w:pPr>
        <w:tabs>
          <w:tab w:val="left" w:pos="1620"/>
        </w:tabs>
        <w:ind w:left="1620" w:hanging="1620"/>
        <w:jc w:val="left"/>
        <w:rPr>
          <w:rFonts w:ascii="Angsana New" w:hAnsi="Angsana New"/>
          <w:b/>
          <w:bCs/>
          <w:sz w:val="30"/>
          <w:szCs w:val="30"/>
        </w:rPr>
      </w:pPr>
      <w:r w:rsidRPr="009D02E9">
        <w:rPr>
          <w:rFonts w:ascii="Angsana New" w:hAnsi="Angsana New"/>
          <w:b/>
          <w:bCs/>
          <w:sz w:val="30"/>
          <w:szCs w:val="30"/>
          <w:cs/>
        </w:rPr>
        <w:t xml:space="preserve">หมายเหตุ  </w:t>
      </w:r>
      <w:r w:rsidRPr="009D02E9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:rsidR="00D25135" w:rsidRPr="009D02E9" w:rsidRDefault="00D25135">
      <w:pPr>
        <w:pStyle w:val="Quote"/>
        <w:outlineLvl w:val="9"/>
        <w:rPr>
          <w:cs/>
        </w:rPr>
      </w:pPr>
    </w:p>
    <w:p w:rsidR="00D25135" w:rsidRPr="009D02E9" w:rsidRDefault="00D25135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9D02E9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CD0CA4" w:rsidRPr="009D02E9" w:rsidRDefault="00CD0CA4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9D02E9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BC3BF4">
        <w:rPr>
          <w:rFonts w:ascii="Angsana New" w:hAnsi="Angsana New" w:hint="cs"/>
          <w:sz w:val="30"/>
          <w:szCs w:val="30"/>
          <w:cs/>
        </w:rPr>
        <w:t>ระหว่างกาล</w:t>
      </w:r>
    </w:p>
    <w:p w:rsidR="00CE7398" w:rsidRPr="009D02E9" w:rsidRDefault="00CE7398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9D02E9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54135B" w:rsidRPr="009D02E9" w:rsidRDefault="0054135B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9D02E9">
        <w:rPr>
          <w:rFonts w:ascii="Angsana New" w:hAnsi="Angsana New"/>
          <w:sz w:val="30"/>
          <w:szCs w:val="30"/>
          <w:cs/>
        </w:rPr>
        <w:t>เงินลงทุน</w:t>
      </w:r>
      <w:r w:rsidR="00B47362">
        <w:rPr>
          <w:rFonts w:ascii="Angsana New" w:hAnsi="Angsana New" w:hint="cs"/>
          <w:sz w:val="30"/>
          <w:szCs w:val="30"/>
          <w:cs/>
        </w:rPr>
        <w:t>อื่น</w:t>
      </w:r>
    </w:p>
    <w:p w:rsidR="00CE7398" w:rsidRDefault="00CE7398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9D02E9"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BC3BF4" w:rsidRPr="009D02E9" w:rsidRDefault="00BC3BF4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ลูกหนี้จากการปรับโครงสร้างหนี้</w:t>
      </w:r>
    </w:p>
    <w:p w:rsidR="00CE7398" w:rsidRDefault="00CE7398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9D02E9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211EC3" w:rsidRPr="009D02E9">
        <w:rPr>
          <w:rFonts w:ascii="Angsana New" w:hAnsi="Angsana New"/>
          <w:sz w:val="30"/>
          <w:szCs w:val="30"/>
          <w:cs/>
        </w:rPr>
        <w:t>ร่วม</w:t>
      </w:r>
    </w:p>
    <w:p w:rsidR="008630C9" w:rsidRPr="00A60ABC" w:rsidRDefault="008630C9" w:rsidP="008630C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ภาษีเงินได้รอการตัดบัญชี</w:t>
      </w:r>
    </w:p>
    <w:p w:rsidR="00BC3BF4" w:rsidRDefault="00F4407C" w:rsidP="00F4407C">
      <w:pPr>
        <w:numPr>
          <w:ilvl w:val="0"/>
          <w:numId w:val="1"/>
        </w:numPr>
        <w:tabs>
          <w:tab w:val="clear" w:pos="340"/>
          <w:tab w:val="left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F4407C">
        <w:rPr>
          <w:rFonts w:ascii="Angsana New" w:hAnsi="Angsana New" w:hint="cs"/>
          <w:sz w:val="30"/>
          <w:szCs w:val="30"/>
          <w:cs/>
        </w:rPr>
        <w:t>ส่วนงานดำเนินงาน</w:t>
      </w:r>
    </w:p>
    <w:p w:rsidR="002445A5" w:rsidRPr="002445A5" w:rsidRDefault="00F26266" w:rsidP="002445A5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ค่าใช้จ่าย</w:t>
      </w:r>
      <w:r w:rsidR="002445A5">
        <w:rPr>
          <w:rFonts w:ascii="Angsana New" w:hAnsi="Angsana New" w:hint="cs"/>
          <w:sz w:val="30"/>
          <w:szCs w:val="30"/>
          <w:cs/>
        </w:rPr>
        <w:t>ภาษีเงินได้</w:t>
      </w:r>
    </w:p>
    <w:p w:rsidR="00BC3BF4" w:rsidRDefault="00895221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75556">
        <w:rPr>
          <w:rFonts w:ascii="Angsana New" w:hAnsi="Angsana New"/>
          <w:sz w:val="30"/>
          <w:szCs w:val="30"/>
          <w:cs/>
          <w:lang w:val="th-TH"/>
        </w:rPr>
        <w:t>กำไรต่อหุ้น</w:t>
      </w:r>
      <w:r w:rsidRPr="00375556">
        <w:rPr>
          <w:rFonts w:ascii="Angsana New" w:hAnsi="Angsana New"/>
          <w:sz w:val="30"/>
          <w:szCs w:val="30"/>
          <w:cs/>
        </w:rPr>
        <w:t>ขั้นพื้นฐาน</w:t>
      </w:r>
    </w:p>
    <w:p w:rsidR="00B25DDA" w:rsidRDefault="00014DC9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:rsidR="00BC3BF4" w:rsidRDefault="00BC3BF4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75556">
        <w:rPr>
          <w:rFonts w:ascii="Angsana New" w:hAnsi="Angsana New"/>
          <w:sz w:val="30"/>
          <w:szCs w:val="30"/>
          <w:cs/>
        </w:rPr>
        <w:t>ภาระผูกพัน</w:t>
      </w:r>
      <w:r w:rsidR="00AE63EF">
        <w:rPr>
          <w:rFonts w:ascii="Angsana New" w:hAnsi="Angsana New" w:hint="cs"/>
          <w:sz w:val="30"/>
          <w:szCs w:val="30"/>
          <w:cs/>
        </w:rPr>
        <w:t>กับบุคคลหรือกิจกาจที่ไม่เกี่ยวข้องกัน</w:t>
      </w:r>
    </w:p>
    <w:p w:rsidR="00BC3BF4" w:rsidRDefault="00BC3BF4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หนี้สินที่อาจเกิดขึ้น</w:t>
      </w:r>
    </w:p>
    <w:p w:rsidR="00B25DDA" w:rsidRDefault="00B25DDA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:rsidR="00037C4E" w:rsidRPr="009D02E9" w:rsidRDefault="00037C4E">
      <w:pPr>
        <w:rPr>
          <w:rFonts w:ascii="Angsana New" w:hAnsi="Angsana New"/>
          <w:sz w:val="30"/>
          <w:szCs w:val="30"/>
        </w:rPr>
      </w:pPr>
    </w:p>
    <w:p w:rsidR="00037C4E" w:rsidRPr="009D02E9" w:rsidRDefault="00037C4E">
      <w:pPr>
        <w:rPr>
          <w:rFonts w:ascii="Angsana New" w:hAnsi="Angsana New"/>
          <w:sz w:val="30"/>
          <w:szCs w:val="30"/>
        </w:rPr>
      </w:pPr>
    </w:p>
    <w:p w:rsidR="00037C4E" w:rsidRPr="009D02E9" w:rsidRDefault="00037C4E">
      <w:pPr>
        <w:rPr>
          <w:rFonts w:ascii="Angsana New" w:hAnsi="Angsana New"/>
          <w:sz w:val="30"/>
          <w:szCs w:val="30"/>
        </w:rPr>
      </w:pPr>
    </w:p>
    <w:p w:rsidR="00D0364C" w:rsidRPr="009D02E9" w:rsidRDefault="00D25135" w:rsidP="009B2C49">
      <w:pPr>
        <w:ind w:left="630"/>
        <w:rPr>
          <w:rFonts w:ascii="Angsana New" w:hAnsi="Angsana New"/>
          <w:sz w:val="30"/>
          <w:szCs w:val="30"/>
        </w:rPr>
      </w:pPr>
      <w:r w:rsidRPr="009D02E9">
        <w:rPr>
          <w:rFonts w:ascii="Angsana New" w:hAnsi="Angsana New"/>
          <w:sz w:val="30"/>
          <w:szCs w:val="30"/>
        </w:rPr>
        <w:br w:type="page"/>
      </w:r>
      <w:r w:rsidR="00D0364C" w:rsidRPr="009D02E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014DC9">
        <w:rPr>
          <w:rFonts w:ascii="Angsana New" w:hAnsi="Angsana New" w:hint="cs"/>
          <w:sz w:val="30"/>
          <w:szCs w:val="30"/>
          <w:cs/>
        </w:rPr>
        <w:t>ระหว่างกาล</w:t>
      </w:r>
      <w:r w:rsidR="00D0364C" w:rsidRPr="009D02E9">
        <w:rPr>
          <w:rFonts w:ascii="Angsana New" w:hAnsi="Angsana New"/>
          <w:sz w:val="30"/>
          <w:szCs w:val="30"/>
          <w:cs/>
        </w:rPr>
        <w:t>นี้</w:t>
      </w:r>
    </w:p>
    <w:p w:rsidR="00D0364C" w:rsidRPr="009D02E9" w:rsidRDefault="00D0364C" w:rsidP="009B2C49">
      <w:pPr>
        <w:ind w:left="630"/>
        <w:rPr>
          <w:rFonts w:ascii="Angsana New" w:hAnsi="Angsana New"/>
          <w:sz w:val="30"/>
          <w:szCs w:val="30"/>
        </w:rPr>
      </w:pPr>
    </w:p>
    <w:p w:rsidR="00D0364C" w:rsidRPr="009D02E9" w:rsidRDefault="00D0364C" w:rsidP="009B2C49">
      <w:pPr>
        <w:ind w:left="630"/>
        <w:rPr>
          <w:rFonts w:ascii="Angsana New" w:hAnsi="Angsana New"/>
          <w:sz w:val="30"/>
          <w:szCs w:val="30"/>
        </w:rPr>
      </w:pPr>
      <w:r w:rsidRPr="009D02E9">
        <w:rPr>
          <w:rFonts w:ascii="Angsana New" w:hAnsi="Angsana New"/>
          <w:sz w:val="30"/>
          <w:szCs w:val="30"/>
          <w:cs/>
        </w:rPr>
        <w:t>งบการเงิน</w:t>
      </w:r>
      <w:r w:rsidR="00014DC9">
        <w:rPr>
          <w:rFonts w:ascii="Angsana New" w:hAnsi="Angsana New" w:hint="cs"/>
          <w:sz w:val="30"/>
          <w:szCs w:val="30"/>
          <w:cs/>
        </w:rPr>
        <w:t>ระหว่างกาล</w:t>
      </w:r>
      <w:r w:rsidR="00014DC9" w:rsidRPr="009D02E9">
        <w:rPr>
          <w:rFonts w:ascii="Angsana New" w:hAnsi="Angsana New"/>
          <w:sz w:val="30"/>
          <w:szCs w:val="30"/>
          <w:cs/>
        </w:rPr>
        <w:t>นี้</w:t>
      </w:r>
      <w:r w:rsidRPr="009D02E9">
        <w:rPr>
          <w:rFonts w:ascii="Angsana New" w:hAnsi="Angsana New"/>
          <w:sz w:val="30"/>
          <w:szCs w:val="30"/>
          <w:cs/>
        </w:rPr>
        <w:t>ได้รับการอนุมัติให้ออกงบการเงินจากคณะกรรมการเมื่อวันที่</w:t>
      </w:r>
      <w:r w:rsidR="003B1BD8" w:rsidRPr="009D02E9">
        <w:rPr>
          <w:rFonts w:ascii="Angsana New" w:hAnsi="Angsana New"/>
          <w:sz w:val="30"/>
          <w:szCs w:val="30"/>
        </w:rPr>
        <w:t xml:space="preserve"> </w:t>
      </w:r>
      <w:r w:rsidR="00734B4D" w:rsidRPr="00734B4D">
        <w:rPr>
          <w:rFonts w:ascii="Angsana New" w:hAnsi="Angsana New"/>
          <w:sz w:val="30"/>
          <w:szCs w:val="30"/>
        </w:rPr>
        <w:t>12</w:t>
      </w:r>
      <w:r w:rsidR="00BC3BF4" w:rsidRPr="00734B4D">
        <w:rPr>
          <w:rFonts w:ascii="Angsana New" w:hAnsi="Angsana New"/>
          <w:sz w:val="30"/>
          <w:szCs w:val="30"/>
        </w:rPr>
        <w:t xml:space="preserve"> </w:t>
      </w:r>
      <w:r w:rsidR="00BC3BF4" w:rsidRPr="00734B4D">
        <w:rPr>
          <w:rFonts w:ascii="Angsana New" w:hAnsi="Angsana New" w:hint="cs"/>
          <w:sz w:val="30"/>
          <w:szCs w:val="30"/>
          <w:cs/>
        </w:rPr>
        <w:t>พฤษภาคม</w:t>
      </w:r>
      <w:r w:rsidR="00BC3BF4" w:rsidRPr="00734B4D">
        <w:rPr>
          <w:rFonts w:ascii="Angsana New" w:hAnsi="Angsana New"/>
          <w:sz w:val="30"/>
          <w:szCs w:val="30"/>
          <w:cs/>
        </w:rPr>
        <w:t xml:space="preserve"> </w:t>
      </w:r>
      <w:r w:rsidR="006332AC" w:rsidRPr="00734B4D">
        <w:rPr>
          <w:rFonts w:ascii="Angsana New" w:hAnsi="Angsana New"/>
          <w:sz w:val="30"/>
          <w:szCs w:val="30"/>
        </w:rPr>
        <w:t>2560</w:t>
      </w:r>
    </w:p>
    <w:p w:rsidR="00D0364C" w:rsidRPr="009D02E9" w:rsidRDefault="00D0364C" w:rsidP="007C575E">
      <w:pPr>
        <w:ind w:left="540"/>
        <w:rPr>
          <w:rFonts w:ascii="Angsana New" w:hAnsi="Angsana New"/>
          <w:sz w:val="30"/>
          <w:szCs w:val="30"/>
        </w:rPr>
      </w:pPr>
    </w:p>
    <w:p w:rsidR="00D0364C" w:rsidRPr="009D02E9" w:rsidRDefault="00D0364C" w:rsidP="009B2C49">
      <w:pPr>
        <w:numPr>
          <w:ilvl w:val="0"/>
          <w:numId w:val="10"/>
        </w:numPr>
        <w:ind w:left="630" w:hanging="630"/>
        <w:outlineLvl w:val="0"/>
        <w:rPr>
          <w:rFonts w:ascii="Angsana New" w:hAnsi="Angsana New"/>
          <w:b/>
          <w:bCs/>
          <w:sz w:val="30"/>
          <w:szCs w:val="30"/>
          <w:lang w:val="en-GB"/>
        </w:rPr>
      </w:pPr>
      <w:r w:rsidRPr="009D02E9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D0364C" w:rsidRPr="009D02E9" w:rsidRDefault="00D0364C" w:rsidP="007C575E">
      <w:pPr>
        <w:pStyle w:val="BlockText"/>
        <w:ind w:left="540" w:right="0"/>
        <w:jc w:val="both"/>
        <w:rPr>
          <w:rFonts w:ascii="Angsana New" w:hAnsi="Angsana New"/>
          <w:color w:val="auto"/>
          <w:sz w:val="30"/>
          <w:szCs w:val="30"/>
        </w:rPr>
      </w:pPr>
    </w:p>
    <w:p w:rsidR="003C5BB4" w:rsidRPr="00180B4E" w:rsidRDefault="003C5BB4" w:rsidP="009B2C49">
      <w:pPr>
        <w:ind w:left="630"/>
        <w:rPr>
          <w:rFonts w:ascii="Angsana New" w:hAnsi="Angsana New"/>
          <w:sz w:val="30"/>
          <w:szCs w:val="30"/>
        </w:rPr>
      </w:pPr>
      <w:r w:rsidRPr="00180B4E">
        <w:rPr>
          <w:rFonts w:ascii="Angsana New" w:hAnsi="Angsana New"/>
          <w:sz w:val="30"/>
          <w:szCs w:val="30"/>
          <w:cs/>
        </w:rPr>
        <w:t>บริษัท โพสโค</w:t>
      </w:r>
      <w:r w:rsidRPr="00180B4E">
        <w:rPr>
          <w:rFonts w:ascii="Angsana New" w:hAnsi="Angsana New"/>
          <w:sz w:val="30"/>
          <w:szCs w:val="30"/>
        </w:rPr>
        <w:t>-</w:t>
      </w:r>
      <w:r w:rsidRPr="00180B4E">
        <w:rPr>
          <w:rFonts w:ascii="Angsana New" w:hAnsi="Angsana New"/>
          <w:sz w:val="30"/>
          <w:szCs w:val="30"/>
          <w:cs/>
        </w:rPr>
        <w:t xml:space="preserve">ไทยน๊อคซ์ จำกัด (มหาชน) </w:t>
      </w:r>
      <w:r w:rsidRPr="00180B4E">
        <w:rPr>
          <w:rFonts w:ascii="Angsana New" w:hAnsi="Angsana New"/>
          <w:sz w:val="30"/>
          <w:szCs w:val="30"/>
        </w:rPr>
        <w:t>“</w:t>
      </w:r>
      <w:r w:rsidRPr="00180B4E">
        <w:rPr>
          <w:rFonts w:ascii="Angsana New" w:hAnsi="Angsana New"/>
          <w:sz w:val="30"/>
          <w:szCs w:val="30"/>
          <w:cs/>
        </w:rPr>
        <w:t>บริษัท</w:t>
      </w:r>
      <w:r w:rsidRPr="00180B4E">
        <w:rPr>
          <w:rFonts w:ascii="Angsana New" w:hAnsi="Angsana New"/>
          <w:sz w:val="30"/>
          <w:szCs w:val="30"/>
        </w:rPr>
        <w:t>”</w:t>
      </w:r>
      <w:r w:rsidRPr="00180B4E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และมีที่อยู่จดทะเบียนของสำนักงานใหญ่และสาขาดังนี้</w:t>
      </w:r>
    </w:p>
    <w:p w:rsidR="003C5BB4" w:rsidRPr="00180B4E" w:rsidRDefault="003C5BB4" w:rsidP="009B2C49">
      <w:pPr>
        <w:tabs>
          <w:tab w:val="left" w:pos="630"/>
        </w:tabs>
        <w:ind w:left="1980" w:hanging="1433"/>
        <w:rPr>
          <w:rFonts w:ascii="Angsana New" w:hAnsi="Angsana New"/>
          <w:sz w:val="30"/>
          <w:szCs w:val="30"/>
        </w:rPr>
      </w:pPr>
    </w:p>
    <w:tbl>
      <w:tblPr>
        <w:tblW w:w="9293" w:type="dxa"/>
        <w:tblInd w:w="535" w:type="dxa"/>
        <w:tblLook w:val="04A0"/>
      </w:tblPr>
      <w:tblGrid>
        <w:gridCol w:w="1800"/>
        <w:gridCol w:w="272"/>
        <w:gridCol w:w="7221"/>
      </w:tblGrid>
      <w:tr w:rsidR="009B2C49" w:rsidTr="00F27B21">
        <w:tc>
          <w:tcPr>
            <w:tcW w:w="1800" w:type="dxa"/>
            <w:shd w:val="clear" w:color="auto" w:fill="auto"/>
          </w:tcPr>
          <w:p w:rsidR="009B2C49" w:rsidRPr="00180B4E" w:rsidRDefault="009B2C49" w:rsidP="00CE2000">
            <w:pPr>
              <w:ind w:left="185" w:hanging="90"/>
              <w:rPr>
                <w:rFonts w:ascii="Angsana New" w:hAnsi="Angsana New"/>
                <w:sz w:val="30"/>
                <w:szCs w:val="30"/>
              </w:rPr>
            </w:pPr>
            <w:r w:rsidRPr="00180B4E">
              <w:rPr>
                <w:rFonts w:ascii="Angsana New" w:hAnsi="Angsana New"/>
                <w:sz w:val="30"/>
                <w:szCs w:val="30"/>
                <w:cs/>
              </w:rPr>
              <w:t>สำนักงานใหญ่</w:t>
            </w:r>
            <w:r w:rsidRPr="00180B4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  <w:shd w:val="clear" w:color="auto" w:fill="auto"/>
          </w:tcPr>
          <w:p w:rsidR="009B2C49" w:rsidRPr="00180B4E" w:rsidRDefault="009B2C49" w:rsidP="00180B4E">
            <w:pPr>
              <w:ind w:left="-198" w:firstLine="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80B4E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221" w:type="dxa"/>
            <w:shd w:val="clear" w:color="auto" w:fill="auto"/>
          </w:tcPr>
          <w:p w:rsidR="009B2C49" w:rsidRPr="00180B4E" w:rsidRDefault="009B2C49" w:rsidP="00F27B2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0B4E">
              <w:rPr>
                <w:rFonts w:ascii="Angsana New" w:hAnsi="Angsana New"/>
                <w:sz w:val="30"/>
                <w:szCs w:val="30"/>
                <w:cs/>
              </w:rPr>
              <w:t>ชั้น</w:t>
            </w:r>
            <w:r w:rsidRPr="00180B4E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180B4E">
              <w:rPr>
                <w:rFonts w:ascii="Angsana New" w:hAnsi="Angsana New"/>
                <w:sz w:val="30"/>
                <w:szCs w:val="30"/>
                <w:cs/>
              </w:rPr>
              <w:t xml:space="preserve">ยูนิต </w:t>
            </w:r>
            <w:r w:rsidRPr="00180B4E">
              <w:rPr>
                <w:rFonts w:ascii="Angsana New" w:hAnsi="Angsana New"/>
                <w:sz w:val="30"/>
                <w:szCs w:val="30"/>
              </w:rPr>
              <w:t>3101-3</w:t>
            </w:r>
            <w:r w:rsidRPr="00180B4E">
              <w:rPr>
                <w:rFonts w:ascii="Angsana New" w:hAnsi="Angsana New"/>
                <w:sz w:val="30"/>
                <w:szCs w:val="30"/>
                <w:cs/>
              </w:rPr>
              <w:t xml:space="preserve"> อาคารซีอาร์ซี ทาวเวอร์ ออลซีซั่นส์ เพลส เลขที่ 87/2 ถนนวิทยุ</w:t>
            </w:r>
            <w:r w:rsidRPr="00180B4E">
              <w:rPr>
                <w:rFonts w:ascii="Angsana New" w:hAnsi="Angsana New"/>
                <w:sz w:val="30"/>
                <w:szCs w:val="30"/>
              </w:rPr>
              <w:br/>
            </w:r>
            <w:r w:rsidRPr="00180B4E">
              <w:rPr>
                <w:rFonts w:ascii="Angsana New" w:hAnsi="Angsana New"/>
                <w:sz w:val="30"/>
                <w:szCs w:val="30"/>
                <w:cs/>
              </w:rPr>
              <w:t>แขวงลุมพินี เขตปทุมวัน กรุงเทพมหานคร 10330 ประเทศไทย</w:t>
            </w:r>
          </w:p>
        </w:tc>
      </w:tr>
      <w:tr w:rsidR="009B2C49" w:rsidTr="00F27B21">
        <w:tc>
          <w:tcPr>
            <w:tcW w:w="1800" w:type="dxa"/>
            <w:shd w:val="clear" w:color="auto" w:fill="auto"/>
          </w:tcPr>
          <w:p w:rsidR="009B2C49" w:rsidRPr="00180B4E" w:rsidRDefault="009B2C49" w:rsidP="00CE2000">
            <w:pPr>
              <w:ind w:firstLine="95"/>
              <w:rPr>
                <w:rFonts w:ascii="Angsana New" w:hAnsi="Angsana New"/>
                <w:sz w:val="30"/>
                <w:szCs w:val="30"/>
              </w:rPr>
            </w:pPr>
            <w:r w:rsidRPr="00180B4E">
              <w:rPr>
                <w:rFonts w:ascii="Angsana New" w:hAnsi="Angsana New"/>
                <w:sz w:val="30"/>
                <w:szCs w:val="30"/>
                <w:cs/>
              </w:rPr>
              <w:t xml:space="preserve">สำนักงานสาขาที่ </w:t>
            </w:r>
            <w:r w:rsidRPr="00180B4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  <w:shd w:val="clear" w:color="auto" w:fill="auto"/>
          </w:tcPr>
          <w:p w:rsidR="009B2C49" w:rsidRPr="00180B4E" w:rsidRDefault="009B2C49" w:rsidP="009B2C49">
            <w:pPr>
              <w:rPr>
                <w:rFonts w:ascii="Angsana New" w:hAnsi="Angsana New"/>
                <w:sz w:val="30"/>
                <w:szCs w:val="30"/>
              </w:rPr>
            </w:pPr>
            <w:r w:rsidRPr="00180B4E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221" w:type="dxa"/>
            <w:shd w:val="clear" w:color="auto" w:fill="auto"/>
          </w:tcPr>
          <w:p w:rsidR="009B2C49" w:rsidRPr="00180B4E" w:rsidRDefault="009B2C49" w:rsidP="00F27B21">
            <w:pPr>
              <w:ind w:left="-20"/>
              <w:rPr>
                <w:rFonts w:ascii="Angsana New" w:hAnsi="Angsana New"/>
                <w:sz w:val="30"/>
                <w:szCs w:val="30"/>
              </w:rPr>
            </w:pPr>
            <w:r w:rsidRPr="00180B4E">
              <w:rPr>
                <w:rFonts w:ascii="Angsana New" w:hAnsi="Angsana New"/>
                <w:sz w:val="30"/>
                <w:szCs w:val="30"/>
                <w:cs/>
              </w:rPr>
              <w:t xml:space="preserve">เลขที่ 324 หมู่ </w:t>
            </w:r>
            <w:r w:rsidRPr="00180B4E">
              <w:rPr>
                <w:rFonts w:ascii="Angsana New" w:hAnsi="Angsana New"/>
                <w:sz w:val="30"/>
                <w:szCs w:val="30"/>
              </w:rPr>
              <w:t>8</w:t>
            </w:r>
            <w:r w:rsidRPr="00180B4E">
              <w:rPr>
                <w:rFonts w:ascii="Angsana New" w:hAnsi="Angsana New"/>
                <w:sz w:val="30"/>
                <w:szCs w:val="30"/>
                <w:cs/>
              </w:rPr>
              <w:t xml:space="preserve"> ถนนทางหลวงหมายเลข 3191 ตำบลมาบข่า อำเภอนิคมพัฒนา </w:t>
            </w:r>
            <w:r w:rsidR="001D5360" w:rsidRPr="00180B4E">
              <w:rPr>
                <w:rFonts w:ascii="Angsana New" w:hAnsi="Angsana New"/>
                <w:sz w:val="30"/>
                <w:szCs w:val="30"/>
              </w:rPr>
              <w:br/>
            </w:r>
            <w:r w:rsidRPr="00180B4E">
              <w:rPr>
                <w:rFonts w:ascii="Angsana New" w:hAnsi="Angsana New"/>
                <w:sz w:val="30"/>
                <w:szCs w:val="30"/>
                <w:cs/>
              </w:rPr>
              <w:t xml:space="preserve">จังหวัดระยอง </w:t>
            </w:r>
            <w:r w:rsidRPr="00180B4E">
              <w:rPr>
                <w:rFonts w:ascii="Angsana New" w:hAnsi="Angsana New"/>
                <w:sz w:val="30"/>
                <w:szCs w:val="30"/>
              </w:rPr>
              <w:t xml:space="preserve">21180 </w:t>
            </w:r>
            <w:r w:rsidRPr="00180B4E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</w:tr>
      <w:tr w:rsidR="009B2C49" w:rsidTr="00F27B21">
        <w:tc>
          <w:tcPr>
            <w:tcW w:w="1800" w:type="dxa"/>
            <w:shd w:val="clear" w:color="auto" w:fill="auto"/>
          </w:tcPr>
          <w:p w:rsidR="009B2C49" w:rsidRPr="00180B4E" w:rsidRDefault="009B2C49" w:rsidP="00CE2000">
            <w:pPr>
              <w:ind w:firstLine="95"/>
              <w:rPr>
                <w:rFonts w:ascii="Angsana New" w:hAnsi="Angsana New"/>
                <w:sz w:val="30"/>
                <w:szCs w:val="30"/>
              </w:rPr>
            </w:pPr>
            <w:r w:rsidRPr="00180B4E">
              <w:rPr>
                <w:rFonts w:ascii="Angsana New" w:hAnsi="Angsana New"/>
                <w:sz w:val="30"/>
                <w:szCs w:val="30"/>
                <w:cs/>
              </w:rPr>
              <w:t xml:space="preserve">สำนักงานสาขาที่ </w:t>
            </w:r>
            <w:r w:rsidRPr="00180B4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2" w:type="dxa"/>
            <w:shd w:val="clear" w:color="auto" w:fill="auto"/>
          </w:tcPr>
          <w:p w:rsidR="009B2C49" w:rsidRPr="00180B4E" w:rsidRDefault="009B2C49" w:rsidP="009B2C49">
            <w:pPr>
              <w:rPr>
                <w:rFonts w:ascii="Angsana New" w:hAnsi="Angsana New"/>
                <w:sz w:val="30"/>
                <w:szCs w:val="30"/>
              </w:rPr>
            </w:pPr>
            <w:r w:rsidRPr="00180B4E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221" w:type="dxa"/>
            <w:shd w:val="clear" w:color="auto" w:fill="auto"/>
          </w:tcPr>
          <w:p w:rsidR="009B2C49" w:rsidRPr="00180B4E" w:rsidRDefault="001D5360" w:rsidP="00F27B21">
            <w:pPr>
              <w:rPr>
                <w:rFonts w:ascii="Angsana New" w:hAnsi="Angsana New"/>
                <w:sz w:val="30"/>
                <w:szCs w:val="30"/>
              </w:rPr>
            </w:pPr>
            <w:r w:rsidRPr="00180B4E">
              <w:rPr>
                <w:rFonts w:ascii="Angsana New" w:hAnsi="Angsana New" w:hint="cs"/>
                <w:sz w:val="30"/>
                <w:szCs w:val="30"/>
                <w:cs/>
              </w:rPr>
              <w:t>เลขที่</w:t>
            </w:r>
            <w:r w:rsidRPr="00180B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80B4E">
              <w:rPr>
                <w:rFonts w:ascii="Angsana New" w:hAnsi="Angsana New"/>
                <w:sz w:val="30"/>
                <w:szCs w:val="30"/>
              </w:rPr>
              <w:t xml:space="preserve">700/453 </w:t>
            </w:r>
            <w:r w:rsidRPr="00180B4E">
              <w:rPr>
                <w:rFonts w:ascii="Angsana New" w:hAnsi="Angsana New" w:hint="cs"/>
                <w:sz w:val="30"/>
                <w:szCs w:val="30"/>
                <w:cs/>
              </w:rPr>
              <w:t>นิคมอุตสาหกรรมอมตะนคร</w:t>
            </w:r>
            <w:r w:rsidRPr="00180B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80B4E">
              <w:rPr>
                <w:rFonts w:ascii="Angsana New" w:hAnsi="Angsana New" w:hint="cs"/>
                <w:sz w:val="30"/>
                <w:szCs w:val="30"/>
                <w:cs/>
              </w:rPr>
              <w:t>หมู่</w:t>
            </w:r>
            <w:r w:rsidRPr="00180B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80B4E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180B4E">
              <w:rPr>
                <w:rFonts w:ascii="Angsana New" w:hAnsi="Angsana New" w:hint="cs"/>
                <w:sz w:val="30"/>
                <w:szCs w:val="30"/>
                <w:cs/>
              </w:rPr>
              <w:t>ตำบลดอนหัวฬ</w:t>
            </w:r>
            <w:r w:rsidR="0024039A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180B4E"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  <w:r w:rsidRPr="00180B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80B4E">
              <w:rPr>
                <w:rFonts w:ascii="Angsana New" w:hAnsi="Angsana New" w:hint="cs"/>
                <w:sz w:val="30"/>
                <w:szCs w:val="30"/>
                <w:cs/>
              </w:rPr>
              <w:t>อำเภอเมือง</w:t>
            </w:r>
            <w:r w:rsidRPr="00180B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80B4E">
              <w:rPr>
                <w:rFonts w:ascii="Angsana New" w:hAnsi="Angsana New"/>
                <w:sz w:val="30"/>
                <w:szCs w:val="30"/>
              </w:rPr>
              <w:br/>
            </w:r>
            <w:r w:rsidRPr="00180B4E">
              <w:rPr>
                <w:rFonts w:ascii="Angsana New" w:hAnsi="Angsana New" w:hint="cs"/>
                <w:sz w:val="30"/>
                <w:szCs w:val="30"/>
                <w:cs/>
              </w:rPr>
              <w:t>จังหวัดชลบุรี</w:t>
            </w:r>
            <w:r w:rsidRPr="00180B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80B4E">
              <w:rPr>
                <w:rFonts w:ascii="Angsana New" w:hAnsi="Angsana New"/>
                <w:sz w:val="30"/>
                <w:szCs w:val="30"/>
              </w:rPr>
              <w:t xml:space="preserve">20000 </w:t>
            </w:r>
            <w:r w:rsidRPr="00180B4E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</w:tr>
    </w:tbl>
    <w:p w:rsidR="003C5BB4" w:rsidRPr="00180B4E" w:rsidRDefault="003C5BB4" w:rsidP="007C575E">
      <w:pPr>
        <w:tabs>
          <w:tab w:val="left" w:pos="540"/>
        </w:tabs>
        <w:ind w:left="547"/>
        <w:rPr>
          <w:rFonts w:ascii="Angsana New" w:hAnsi="Angsana New"/>
          <w:sz w:val="30"/>
          <w:szCs w:val="30"/>
        </w:rPr>
      </w:pPr>
    </w:p>
    <w:p w:rsidR="003C5BB4" w:rsidRPr="00180B4E" w:rsidRDefault="003C5BB4" w:rsidP="009B2C49">
      <w:pPr>
        <w:ind w:left="630"/>
        <w:rPr>
          <w:rFonts w:ascii="Angsana New" w:hAnsi="Angsana New"/>
          <w:sz w:val="30"/>
          <w:szCs w:val="30"/>
        </w:rPr>
      </w:pPr>
      <w:r w:rsidRPr="00180B4E">
        <w:rPr>
          <w:rFonts w:ascii="Angsana New" w:hAnsi="Angsana New"/>
          <w:sz w:val="30"/>
          <w:szCs w:val="30"/>
          <w:cs/>
        </w:rPr>
        <w:t>บริษัทจดทะเบียนกับตลาดหลักทรัพย์แห่งประเทศไทยเมื่อเดือนธันวาคม 2547</w:t>
      </w:r>
    </w:p>
    <w:p w:rsidR="003C5BB4" w:rsidRPr="00180B4E" w:rsidRDefault="003C5BB4" w:rsidP="009B2C49">
      <w:pPr>
        <w:ind w:left="630"/>
        <w:rPr>
          <w:rFonts w:ascii="Angsana New" w:hAnsi="Angsana New"/>
          <w:sz w:val="30"/>
          <w:szCs w:val="30"/>
        </w:rPr>
      </w:pPr>
    </w:p>
    <w:p w:rsidR="003C5BB4" w:rsidRPr="00180B4E" w:rsidRDefault="002445A5" w:rsidP="009B2C49">
      <w:pPr>
        <w:pStyle w:val="block"/>
        <w:spacing w:after="0" w:line="240" w:lineRule="auto"/>
        <w:ind w:left="630"/>
        <w:jc w:val="thaiDistribute"/>
        <w:rPr>
          <w:rFonts w:ascii="Angsana New" w:hAnsi="Angsana New" w:cs="Angsana New"/>
          <w:sz w:val="30"/>
          <w:szCs w:val="30"/>
        </w:rPr>
      </w:pPr>
      <w:r w:rsidRPr="00180B4E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บริษัทใ</w:t>
      </w:r>
      <w:r w:rsidR="003C5BB4" w:rsidRPr="00180B4E">
        <w:rPr>
          <w:rFonts w:ascii="Angsana New" w:hAnsi="Angsana New" w:cs="Angsana New"/>
          <w:sz w:val="30"/>
          <w:szCs w:val="30"/>
          <w:cs/>
          <w:lang w:bidi="th-TH"/>
        </w:rPr>
        <w:t xml:space="preserve">หญ่ในระหว่างงวดได้แก่ บริษัท </w:t>
      </w:r>
      <w:r w:rsidR="009C60CF" w:rsidRPr="00180B4E">
        <w:rPr>
          <w:rFonts w:ascii="Angsana New" w:hAnsi="Angsana New" w:cs="Angsana New" w:hint="cs"/>
          <w:sz w:val="30"/>
          <w:szCs w:val="30"/>
          <w:cs/>
          <w:lang w:bidi="th-TH"/>
        </w:rPr>
        <w:t>โพสโค</w:t>
      </w:r>
      <w:r w:rsidR="00B745AF" w:rsidRPr="00180B4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B745AF" w:rsidRPr="00180B4E">
        <w:rPr>
          <w:rFonts w:ascii="Angsana New" w:hAnsi="Angsana New" w:cs="Angsana New"/>
          <w:sz w:val="30"/>
          <w:szCs w:val="30"/>
          <w:lang w:val="en-US" w:bidi="th-TH"/>
        </w:rPr>
        <w:t>(</w:t>
      </w:r>
      <w:r w:rsidR="00B745AF" w:rsidRPr="00180B4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ถือหุ้นร้อยละ </w:t>
      </w:r>
      <w:r w:rsidR="00B745AF" w:rsidRPr="00180B4E">
        <w:rPr>
          <w:rFonts w:ascii="Angsana New" w:hAnsi="Angsana New" w:cs="Angsana New"/>
          <w:sz w:val="30"/>
          <w:szCs w:val="30"/>
          <w:lang w:val="en-US" w:bidi="th-TH"/>
        </w:rPr>
        <w:t>84.93)</w:t>
      </w:r>
      <w:r w:rsidR="003C5BB4" w:rsidRPr="00180B4E">
        <w:rPr>
          <w:rFonts w:ascii="Angsana New" w:hAnsi="Angsana New" w:cs="Angsana New"/>
          <w:sz w:val="30"/>
          <w:szCs w:val="30"/>
        </w:rPr>
        <w:t xml:space="preserve"> </w:t>
      </w:r>
      <w:r w:rsidR="003C5BB4" w:rsidRPr="00180B4E">
        <w:rPr>
          <w:rFonts w:ascii="Angsana New" w:hAnsi="Angsana New" w:cs="Angsana New"/>
          <w:sz w:val="30"/>
          <w:szCs w:val="30"/>
          <w:cs/>
          <w:lang w:bidi="th-TH"/>
        </w:rPr>
        <w:t>ซึ่งเป็นนิติบุคคลที่จัดตั้งขึ้นใน</w:t>
      </w:r>
      <w:r w:rsidR="00112867">
        <w:rPr>
          <w:rFonts w:ascii="Angsana New" w:hAnsi="Angsana New" w:cs="Angsana New" w:hint="cs"/>
          <w:sz w:val="30"/>
          <w:szCs w:val="30"/>
          <w:cs/>
          <w:lang w:bidi="th-TH"/>
        </w:rPr>
        <w:t>สาธารณรัฐ</w:t>
      </w:r>
      <w:r w:rsidR="003C5BB4" w:rsidRPr="00180B4E">
        <w:rPr>
          <w:rFonts w:ascii="Angsana New" w:hAnsi="Angsana New" w:cs="Angsana New"/>
          <w:sz w:val="30"/>
          <w:szCs w:val="30"/>
          <w:cs/>
          <w:lang w:bidi="th-TH"/>
        </w:rPr>
        <w:t>เกาหลี</w:t>
      </w:r>
    </w:p>
    <w:p w:rsidR="003C5BB4" w:rsidRPr="00180B4E" w:rsidRDefault="003C5BB4" w:rsidP="009B2C49">
      <w:pPr>
        <w:pStyle w:val="block"/>
        <w:spacing w:after="0" w:line="240" w:lineRule="auto"/>
        <w:ind w:left="63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3C5BB4" w:rsidRDefault="003C5BB4" w:rsidP="009B2C49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180B4E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ขายเหล็กไร้สนิมรีดเย็นเพื่อใช้เป็นวัตถุดิบในการผลิตเครื่องใช้ในครัวเรือน เช่น อุปกรณ์เครื่องครัว อ่างล้างจาน เครื่องซักผ้า เป็นต้น รวมถึงสินค้าอุตสาหกรรมอื่นๆ</w:t>
      </w:r>
      <w:r w:rsidRPr="00180B4E">
        <w:rPr>
          <w:rFonts w:ascii="Angsana New" w:hAnsi="Angsana New"/>
          <w:sz w:val="30"/>
          <w:szCs w:val="30"/>
        </w:rPr>
        <w:t xml:space="preserve"> </w:t>
      </w:r>
    </w:p>
    <w:p w:rsidR="00620695" w:rsidRPr="00180B4E" w:rsidRDefault="00620695" w:rsidP="009B2C49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:rsidR="00D0364C" w:rsidRPr="009D02E9" w:rsidRDefault="00D0364C" w:rsidP="00742803">
      <w:pPr>
        <w:numPr>
          <w:ilvl w:val="0"/>
          <w:numId w:val="10"/>
        </w:numPr>
        <w:ind w:left="630" w:hanging="63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9D02E9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3C5BB4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:rsidR="00D0364C" w:rsidRPr="009D02E9" w:rsidRDefault="00D0364C" w:rsidP="007C575E">
      <w:pPr>
        <w:rPr>
          <w:rFonts w:ascii="Angsana New" w:hAnsi="Angsana New"/>
          <w:sz w:val="30"/>
          <w:szCs w:val="30"/>
        </w:rPr>
      </w:pPr>
    </w:p>
    <w:p w:rsidR="00D0364C" w:rsidRPr="00FE08A8" w:rsidRDefault="00D0364C" w:rsidP="009B2C49">
      <w:pPr>
        <w:numPr>
          <w:ilvl w:val="0"/>
          <w:numId w:val="2"/>
        </w:numPr>
        <w:autoSpaceDE/>
        <w:autoSpaceDN/>
        <w:spacing w:line="240" w:lineRule="atLeast"/>
        <w:ind w:left="630" w:hanging="623"/>
        <w:rPr>
          <w:rFonts w:ascii="Angsana New" w:hAnsi="Angsana New"/>
          <w:i/>
          <w:iCs/>
          <w:sz w:val="30"/>
          <w:szCs w:val="30"/>
        </w:rPr>
      </w:pPr>
      <w:r w:rsidRPr="00FE08A8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D0364C" w:rsidRPr="009D02E9" w:rsidRDefault="00D0364C" w:rsidP="007C575E">
      <w:pPr>
        <w:ind w:left="547"/>
        <w:rPr>
          <w:rFonts w:ascii="Angsana New" w:hAnsi="Angsana New"/>
          <w:sz w:val="30"/>
          <w:szCs w:val="30"/>
        </w:rPr>
      </w:pPr>
    </w:p>
    <w:p w:rsidR="003C5BB4" w:rsidRPr="00712F07" w:rsidRDefault="003C5BB4" w:rsidP="009B2C49">
      <w:pPr>
        <w:ind w:left="630" w:right="-45"/>
        <w:jc w:val="thaiDistribute"/>
        <w:rPr>
          <w:rFonts w:ascii="Angsana New" w:hAnsi="Angsana New"/>
          <w:sz w:val="30"/>
          <w:szCs w:val="30"/>
        </w:rPr>
      </w:pPr>
      <w:r w:rsidRPr="009A57B8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Pr="009A57B8">
        <w:rPr>
          <w:rFonts w:ascii="Angsana New" w:hAnsi="Angsana New"/>
          <w:sz w:val="30"/>
          <w:szCs w:val="30"/>
        </w:rPr>
        <w:t xml:space="preserve">34 </w:t>
      </w:r>
      <w:r w:rsidRPr="009A57B8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CE2000">
        <w:rPr>
          <w:rFonts w:ascii="Angsana New" w:hAnsi="Angsana New"/>
          <w:sz w:val="30"/>
          <w:szCs w:val="30"/>
        </w:rPr>
        <w:t>2559</w:t>
      </w:r>
      <w:r w:rsidRPr="009A57B8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="00A05E16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 xml:space="preserve">เรื่อง </w:t>
      </w:r>
      <w:r w:rsidR="0069447A">
        <w:rPr>
          <w:rFonts w:ascii="Angsana New" w:hAnsi="Angsana New" w:hint="cs"/>
          <w:i/>
          <w:iCs/>
          <w:sz w:val="30"/>
          <w:szCs w:val="30"/>
          <w:cs/>
        </w:rPr>
        <w:t>การร</w:t>
      </w:r>
      <w:r w:rsidR="00F26555">
        <w:rPr>
          <w:rFonts w:ascii="Angsana New" w:hAnsi="Angsana New" w:hint="cs"/>
          <w:i/>
          <w:iCs/>
          <w:sz w:val="30"/>
          <w:szCs w:val="30"/>
          <w:cs/>
        </w:rPr>
        <w:t>ายงานทาง</w:t>
      </w:r>
      <w:r w:rsidRPr="002442F2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="00B745AF">
        <w:rPr>
          <w:rFonts w:ascii="Angsana New" w:hAnsi="Angsana New"/>
          <w:sz w:val="30"/>
          <w:szCs w:val="30"/>
        </w:rPr>
        <w:t xml:space="preserve"> </w:t>
      </w:r>
      <w:r w:rsidRPr="00A4230F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>
        <w:rPr>
          <w:rFonts w:ascii="Angsana New" w:hAnsi="Angsana New"/>
          <w:sz w:val="30"/>
          <w:szCs w:val="30"/>
          <w:cs/>
        </w:rPr>
        <w:t xml:space="preserve">ฯ </w:t>
      </w:r>
      <w:r w:rsidR="00A05E16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/>
          <w:sz w:val="30"/>
          <w:szCs w:val="30"/>
        </w:rPr>
        <w:t xml:space="preserve"> </w:t>
      </w:r>
    </w:p>
    <w:p w:rsidR="0016367F" w:rsidRPr="00153464" w:rsidRDefault="00620695" w:rsidP="009B2C49">
      <w:pPr>
        <w:ind w:left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3C5BB4" w:rsidRPr="00712F07">
        <w:rPr>
          <w:rFonts w:ascii="Angsana New" w:hAnsi="Angsana New"/>
          <w:sz w:val="30"/>
          <w:szCs w:val="30"/>
          <w:cs/>
        </w:rPr>
        <w:lastRenderedPageBreak/>
        <w:t>งบการเงินระหว่างกาลนี้จัดทำ</w:t>
      </w:r>
      <w:r w:rsidR="003C5BB4" w:rsidRPr="00153464">
        <w:rPr>
          <w:rFonts w:ascii="Angsana New" w:hAnsi="Angsana New"/>
          <w:sz w:val="30"/>
          <w:szCs w:val="30"/>
          <w:cs/>
        </w:rPr>
        <w:t>ขึ้นเพื่อให้ข้อมูลเพิ่มเติมจากงบการเงินสำหรับปี</w:t>
      </w:r>
      <w:r w:rsidR="00CE2000">
        <w:rPr>
          <w:rFonts w:ascii="Angsana New" w:hAnsi="Angsana New"/>
          <w:sz w:val="30"/>
          <w:szCs w:val="30"/>
          <w:cs/>
        </w:rPr>
        <w:t>สิ้นสุดวันที่ 31 ธันวาคม 255</w:t>
      </w:r>
      <w:r w:rsidR="00CE2000">
        <w:rPr>
          <w:rFonts w:ascii="Angsana New" w:hAnsi="Angsana New"/>
          <w:sz w:val="30"/>
          <w:szCs w:val="30"/>
        </w:rPr>
        <w:t>9</w:t>
      </w:r>
      <w:r w:rsidR="00D343B4">
        <w:rPr>
          <w:rFonts w:ascii="Angsana New" w:hAnsi="Angsana New"/>
          <w:sz w:val="30"/>
          <w:szCs w:val="30"/>
        </w:rPr>
        <w:br/>
      </w:r>
      <w:r w:rsidR="003C5BB4" w:rsidRPr="00153464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</w:t>
      </w:r>
      <w:r w:rsidR="00D343B4">
        <w:rPr>
          <w:rFonts w:ascii="Angsana New" w:hAnsi="Angsana New"/>
          <w:sz w:val="30"/>
          <w:szCs w:val="30"/>
          <w:cs/>
        </w:rPr>
        <w:t xml:space="preserve">มูลที่ได้เคยนำเสนอรายงานไปแล้ว </w:t>
      </w:r>
      <w:r w:rsidR="003C5BB4" w:rsidRPr="00153464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</w:t>
      </w:r>
      <w:r w:rsidR="00CE2000">
        <w:rPr>
          <w:rFonts w:ascii="Angsana New" w:hAnsi="Angsana New"/>
          <w:sz w:val="30"/>
          <w:szCs w:val="30"/>
          <w:cs/>
        </w:rPr>
        <w:t>บปีสิ้นสุดวันที่ 31 ธันวาคม 255</w:t>
      </w:r>
      <w:r w:rsidR="00CE2000">
        <w:rPr>
          <w:rFonts w:ascii="Angsana New" w:hAnsi="Angsana New"/>
          <w:sz w:val="30"/>
          <w:szCs w:val="30"/>
        </w:rPr>
        <w:t>9</w:t>
      </w:r>
    </w:p>
    <w:p w:rsidR="002B6BF5" w:rsidRPr="00153464" w:rsidRDefault="002B6BF5" w:rsidP="009B2C49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:rsidR="003C5BB4" w:rsidRDefault="003C5BB4" w:rsidP="009B2C49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153464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</w:t>
      </w:r>
      <w:r w:rsidRPr="003C5BB4">
        <w:rPr>
          <w:rFonts w:ascii="Angsana New" w:hAnsi="Angsana New"/>
          <w:sz w:val="30"/>
          <w:szCs w:val="30"/>
          <w:cs/>
        </w:rPr>
        <w:t xml:space="preserve">ปฏิบัติในงบการเงินสำหรับปีสิ้นสุดวันที่ 31 ธันวาคม </w:t>
      </w:r>
      <w:r w:rsidR="00CE2000">
        <w:rPr>
          <w:rFonts w:ascii="Angsana New" w:hAnsi="Angsana New"/>
          <w:sz w:val="30"/>
          <w:szCs w:val="30"/>
        </w:rPr>
        <w:t>2559</w:t>
      </w:r>
      <w:r w:rsidRPr="003C5BB4">
        <w:rPr>
          <w:rFonts w:ascii="Angsana New" w:hAnsi="Angsana New"/>
          <w:sz w:val="30"/>
          <w:szCs w:val="30"/>
          <w:cs/>
        </w:rPr>
        <w:t xml:space="preserve"> เว้นแต่กรณีที่</w:t>
      </w:r>
      <w:r w:rsidRPr="001D380C">
        <w:rPr>
          <w:rFonts w:ascii="Angsana New" w:hAnsi="Angsana New"/>
          <w:sz w:val="30"/>
          <w:szCs w:val="30"/>
          <w:cs/>
        </w:rPr>
        <w:t>บริษัท</w:t>
      </w:r>
      <w:r w:rsidRPr="003C5BB4">
        <w:rPr>
          <w:rFonts w:ascii="Angsana New" w:hAnsi="Angsana New"/>
          <w:sz w:val="30"/>
          <w:szCs w:val="30"/>
          <w:cs/>
        </w:rPr>
        <w:t xml:space="preserve">ได้นำมาตรฐานการรายงานทางการเงินที่ปรับปรุงใหม่ซึ่งมีผลบังคับใช้สำหรับรอบระยะเวลาบัญชีที่เริ่มในหรือหลังวันที่ </w:t>
      </w:r>
      <w:r w:rsidRPr="003C5BB4">
        <w:rPr>
          <w:rFonts w:ascii="Angsana New" w:hAnsi="Angsana New"/>
          <w:sz w:val="30"/>
          <w:szCs w:val="30"/>
        </w:rPr>
        <w:t xml:space="preserve">1 </w:t>
      </w:r>
      <w:r w:rsidRPr="003C5BB4">
        <w:rPr>
          <w:rFonts w:ascii="Angsana New" w:hAnsi="Angsana New"/>
          <w:sz w:val="30"/>
          <w:szCs w:val="30"/>
          <w:cs/>
        </w:rPr>
        <w:t xml:space="preserve">มกราคม </w:t>
      </w:r>
      <w:r w:rsidR="00CE2000">
        <w:rPr>
          <w:rFonts w:ascii="Angsana New" w:hAnsi="Angsana New"/>
          <w:sz w:val="30"/>
          <w:szCs w:val="30"/>
        </w:rPr>
        <w:t>2560</w:t>
      </w:r>
      <w:r w:rsidRPr="003C5BB4">
        <w:rPr>
          <w:rFonts w:ascii="Angsana New" w:hAnsi="Angsana New"/>
          <w:sz w:val="30"/>
          <w:szCs w:val="30"/>
        </w:rPr>
        <w:t xml:space="preserve"> </w:t>
      </w:r>
      <w:r w:rsidRPr="003C5BB4">
        <w:rPr>
          <w:rFonts w:ascii="Angsana New" w:hAnsi="Angsana New"/>
          <w:sz w:val="30"/>
          <w:szCs w:val="30"/>
          <w:cs/>
        </w:rPr>
        <w:t>ทุกฉบับมาถือปฏิบัติ</w:t>
      </w:r>
      <w:r w:rsidRPr="003C5BB4">
        <w:rPr>
          <w:rFonts w:ascii="Angsana New" w:hAnsi="Angsana New"/>
          <w:sz w:val="30"/>
          <w:szCs w:val="30"/>
        </w:rPr>
        <w:t xml:space="preserve"> </w:t>
      </w:r>
      <w:r w:rsidRPr="003C5BB4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ที่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และผลการดำเนินงานหรือฐานะการเงินของบริษัท</w:t>
      </w:r>
      <w:r w:rsidRPr="00D75CE8">
        <w:rPr>
          <w:rFonts w:ascii="Angsana New" w:hAnsi="Angsana New"/>
          <w:sz w:val="30"/>
          <w:szCs w:val="30"/>
          <w:cs/>
        </w:rPr>
        <w:t xml:space="preserve"> </w:t>
      </w:r>
    </w:p>
    <w:p w:rsidR="00DE0660" w:rsidRPr="009D02E9" w:rsidRDefault="00DE0660" w:rsidP="001D380C">
      <w:pPr>
        <w:autoSpaceDE/>
        <w:autoSpaceDN/>
        <w:spacing w:line="240" w:lineRule="atLeast"/>
        <w:rPr>
          <w:rFonts w:ascii="Angsana New" w:hAnsi="Angsana New"/>
          <w:b/>
          <w:bCs/>
          <w:sz w:val="30"/>
          <w:szCs w:val="30"/>
        </w:rPr>
      </w:pPr>
    </w:p>
    <w:p w:rsidR="00D0364C" w:rsidRPr="00FE08A8" w:rsidRDefault="00D0364C" w:rsidP="009B2C49">
      <w:pPr>
        <w:numPr>
          <w:ilvl w:val="0"/>
          <w:numId w:val="2"/>
        </w:numPr>
        <w:autoSpaceDE/>
        <w:autoSpaceDN/>
        <w:spacing w:line="240" w:lineRule="atLeast"/>
        <w:ind w:left="630" w:hanging="630"/>
        <w:rPr>
          <w:rFonts w:ascii="Angsana New" w:hAnsi="Angsana New"/>
          <w:sz w:val="30"/>
          <w:szCs w:val="30"/>
        </w:rPr>
      </w:pPr>
      <w:r w:rsidRPr="00FE08A8">
        <w:rPr>
          <w:rFonts w:ascii="Angsana New" w:hAnsi="Angsana New"/>
          <w:i/>
          <w:iCs/>
          <w:sz w:val="30"/>
          <w:szCs w:val="30"/>
          <w:cs/>
        </w:rPr>
        <w:t>สกุลเงินที่ใช้ในการดำเนินงานและการนำเสนองบการเงิน</w:t>
      </w:r>
    </w:p>
    <w:p w:rsidR="00D0364C" w:rsidRPr="008E3F5D" w:rsidRDefault="00D0364C" w:rsidP="007A6F45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D0364C" w:rsidRPr="00014DC9" w:rsidRDefault="00D0364C" w:rsidP="009B2C49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9D02E9">
        <w:rPr>
          <w:rFonts w:ascii="Angsana New" w:hAnsi="Angsana New"/>
          <w:spacing w:val="-4"/>
          <w:sz w:val="30"/>
          <w:szCs w:val="30"/>
          <w:cs/>
        </w:rPr>
        <w:t>ง</w:t>
      </w:r>
      <w:r w:rsidRPr="00014DC9">
        <w:rPr>
          <w:rFonts w:ascii="Angsana New" w:hAnsi="Angsana New"/>
          <w:sz w:val="30"/>
          <w:szCs w:val="30"/>
          <w:cs/>
        </w:rPr>
        <w:t>บการเงิน</w:t>
      </w:r>
      <w:r w:rsidR="00B25DDA" w:rsidRPr="00014DC9">
        <w:rPr>
          <w:rFonts w:ascii="Angsana New" w:hAnsi="Angsana New" w:hint="cs"/>
          <w:sz w:val="30"/>
          <w:szCs w:val="30"/>
          <w:cs/>
        </w:rPr>
        <w:t>ระหว่างกาล</w:t>
      </w:r>
      <w:r w:rsidRPr="00014DC9">
        <w:rPr>
          <w:rFonts w:ascii="Angsana New" w:hAnsi="Angsana New"/>
          <w:sz w:val="30"/>
          <w:szCs w:val="30"/>
          <w:cs/>
        </w:rPr>
        <w:t>นี้จัดทำและแสดงหน่วยเงินตราเป็นเงินบาทซึ่งเป็นสกุลเงินที่ใช้ในการดำเนินงานของบริษัท ข้อมูลทางการเงินทั้งหมดมีการปัดเศษ</w:t>
      </w:r>
      <w:r w:rsidR="00D465D1" w:rsidRPr="00014DC9">
        <w:rPr>
          <w:rFonts w:ascii="Angsana New" w:hAnsi="Angsana New"/>
          <w:sz w:val="30"/>
          <w:szCs w:val="30"/>
          <w:cs/>
        </w:rPr>
        <w:t>ในหมายเหตุประกอบงบการเงิน</w:t>
      </w:r>
      <w:r w:rsidRPr="00014DC9">
        <w:rPr>
          <w:rFonts w:ascii="Angsana New" w:hAnsi="Angsana New"/>
          <w:sz w:val="30"/>
          <w:szCs w:val="30"/>
          <w:cs/>
        </w:rPr>
        <w:t>เพื่อ</w:t>
      </w:r>
      <w:r w:rsidR="00D465D1" w:rsidRPr="00014DC9">
        <w:rPr>
          <w:rFonts w:ascii="Angsana New" w:hAnsi="Angsana New"/>
          <w:sz w:val="30"/>
          <w:szCs w:val="30"/>
          <w:cs/>
        </w:rPr>
        <w:t>ให้</w:t>
      </w:r>
      <w:r w:rsidRPr="00014DC9">
        <w:rPr>
          <w:rFonts w:ascii="Angsana New" w:hAnsi="Angsana New"/>
          <w:sz w:val="30"/>
          <w:szCs w:val="30"/>
          <w:cs/>
        </w:rPr>
        <w:t>แสดงเป็นหลักพันบาท ยกเว้นที่ระบุไว้เป็นอย่างอื่น</w:t>
      </w:r>
    </w:p>
    <w:p w:rsidR="00D0364C" w:rsidRPr="008E3F5D" w:rsidRDefault="00D0364C" w:rsidP="009B2C49">
      <w:pPr>
        <w:ind w:left="630"/>
        <w:rPr>
          <w:rFonts w:ascii="Angsana New" w:hAnsi="Angsana New"/>
          <w:sz w:val="30"/>
          <w:szCs w:val="30"/>
        </w:rPr>
      </w:pPr>
    </w:p>
    <w:p w:rsidR="00D0364C" w:rsidRPr="00014DC9" w:rsidRDefault="00D0364C" w:rsidP="009B2C49">
      <w:pPr>
        <w:numPr>
          <w:ilvl w:val="0"/>
          <w:numId w:val="2"/>
        </w:numPr>
        <w:autoSpaceDE/>
        <w:autoSpaceDN/>
        <w:spacing w:line="240" w:lineRule="atLeast"/>
        <w:ind w:left="630" w:hanging="540"/>
        <w:rPr>
          <w:rFonts w:ascii="Angsana New" w:hAnsi="Angsana New"/>
          <w:i/>
          <w:iCs/>
          <w:sz w:val="30"/>
          <w:szCs w:val="30"/>
        </w:rPr>
      </w:pPr>
      <w:r w:rsidRPr="00FE08A8">
        <w:rPr>
          <w:rFonts w:ascii="Angsana New" w:hAnsi="Angsana New"/>
          <w:i/>
          <w:iCs/>
          <w:sz w:val="30"/>
          <w:szCs w:val="30"/>
          <w:cs/>
        </w:rPr>
        <w:t>การใช้</w:t>
      </w:r>
      <w:r w:rsidR="00BE0297" w:rsidRPr="00FE08A8">
        <w:rPr>
          <w:rFonts w:ascii="Angsana New" w:hAnsi="Angsana New"/>
          <w:i/>
          <w:iCs/>
          <w:sz w:val="30"/>
          <w:szCs w:val="30"/>
          <w:cs/>
        </w:rPr>
        <w:t>วิจารณญาณและการประมาณการ</w:t>
      </w:r>
    </w:p>
    <w:p w:rsidR="00D0364C" w:rsidRPr="008E3F5D" w:rsidRDefault="00D0364C" w:rsidP="007A6F45">
      <w:pPr>
        <w:ind w:left="547"/>
        <w:rPr>
          <w:rFonts w:ascii="Angsana New" w:hAnsi="Angsana New"/>
          <w:sz w:val="30"/>
          <w:szCs w:val="30"/>
        </w:rPr>
      </w:pPr>
    </w:p>
    <w:p w:rsidR="00D0364C" w:rsidRPr="009D02E9" w:rsidRDefault="00D0364C" w:rsidP="009B2C49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9D02E9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="00B25DDA">
        <w:rPr>
          <w:rFonts w:ascii="Angsana New" w:hAnsi="Angsana New" w:hint="cs"/>
          <w:sz w:val="30"/>
          <w:szCs w:val="30"/>
          <w:cs/>
        </w:rPr>
        <w:t>ระหว่างกาล</w:t>
      </w:r>
      <w:r w:rsidRPr="009D02E9">
        <w:rPr>
          <w:rFonts w:ascii="Angsana New" w:hAnsi="Angsana New"/>
          <w:sz w:val="30"/>
          <w:szCs w:val="30"/>
          <w:cs/>
        </w:rPr>
        <w:t>ให้เป็นไปตามมาตรฐานการรายงานทางการเงิน ผู้บริหารต้องใช้</w:t>
      </w:r>
      <w:r w:rsidR="008D41FF" w:rsidRPr="009D02E9">
        <w:rPr>
          <w:rFonts w:ascii="Angsana New" w:hAnsi="Angsana New"/>
          <w:sz w:val="30"/>
          <w:szCs w:val="30"/>
          <w:cs/>
        </w:rPr>
        <w:t>วิจารณญาณ</w:t>
      </w:r>
      <w:r w:rsidR="001D5360">
        <w:rPr>
          <w:rFonts w:ascii="Angsana New" w:hAnsi="Angsana New"/>
          <w:sz w:val="30"/>
          <w:szCs w:val="30"/>
        </w:rPr>
        <w:br/>
      </w:r>
      <w:r w:rsidRPr="009D02E9">
        <w:rPr>
          <w:rFonts w:ascii="Angsana New" w:hAnsi="Angsana New"/>
          <w:sz w:val="30"/>
          <w:szCs w:val="30"/>
          <w:cs/>
        </w:rPr>
        <w:t>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</w:t>
      </w:r>
      <w:r w:rsidR="00D465D1" w:rsidRPr="009D02E9">
        <w:rPr>
          <w:rFonts w:ascii="Angsana New" w:hAnsi="Angsana New"/>
          <w:sz w:val="30"/>
          <w:szCs w:val="30"/>
          <w:cs/>
        </w:rPr>
        <w:t xml:space="preserve"> </w:t>
      </w:r>
      <w:r w:rsidRPr="009D02E9">
        <w:rPr>
          <w:rFonts w:ascii="Angsana New" w:hAnsi="Angsana New"/>
          <w:sz w:val="30"/>
          <w:szCs w:val="30"/>
          <w:cs/>
        </w:rPr>
        <w:t>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3C5BB4" w:rsidRPr="006332AC" w:rsidRDefault="003C5BB4" w:rsidP="00014DC9">
      <w:pPr>
        <w:ind w:left="450"/>
        <w:jc w:val="thaiDistribute"/>
        <w:rPr>
          <w:rFonts w:ascii="Angsana New" w:hAnsi="Angsana New"/>
          <w:sz w:val="2"/>
          <w:szCs w:val="2"/>
        </w:rPr>
      </w:pPr>
    </w:p>
    <w:p w:rsidR="00F3395C" w:rsidRDefault="00F3395C" w:rsidP="009B2C49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:rsidR="003C5BB4" w:rsidRPr="009D02E9" w:rsidRDefault="003C5BB4" w:rsidP="009B2C49">
      <w:pPr>
        <w:ind w:left="630"/>
        <w:jc w:val="thaiDistribute"/>
        <w:rPr>
          <w:rFonts w:ascii="Angsana New" w:hAnsi="Angsana New"/>
          <w:szCs w:val="24"/>
        </w:rPr>
      </w:pPr>
      <w:r w:rsidRPr="003F31F5">
        <w:rPr>
          <w:rFonts w:ascii="Angsana New" w:hAnsi="Angsana New"/>
          <w:sz w:val="30"/>
          <w:szCs w:val="30"/>
          <w:cs/>
        </w:rPr>
        <w:t>ในการ</w:t>
      </w:r>
      <w:r w:rsidRPr="00153464">
        <w:rPr>
          <w:rFonts w:ascii="Angsana New" w:hAnsi="Angsana New"/>
          <w:sz w:val="30"/>
          <w:szCs w:val="30"/>
          <w:cs/>
        </w:rPr>
        <w:t>จัดทำงบการเงินระหว่างกาล ผู้บริหารได้มีการใช้วิจารณญาณอย่างมีนัยสำคัญในการถือปฏิบัติ</w:t>
      </w:r>
      <w:r w:rsidRPr="003F31F5">
        <w:rPr>
          <w:rFonts w:ascii="Angsana New" w:hAnsi="Angsana New"/>
          <w:sz w:val="30"/>
          <w:szCs w:val="30"/>
          <w:cs/>
        </w:rPr>
        <w:t>ตามนโยบายกา</w:t>
      </w:r>
      <w:r w:rsidRPr="003C5BB4">
        <w:rPr>
          <w:rFonts w:ascii="Angsana New" w:hAnsi="Angsana New"/>
          <w:sz w:val="30"/>
          <w:szCs w:val="30"/>
          <w:cs/>
        </w:rPr>
        <w:t>รบัญชีของ</w:t>
      </w:r>
      <w:r w:rsidRPr="001D380C">
        <w:rPr>
          <w:rFonts w:ascii="Angsana New" w:hAnsi="Angsana New"/>
          <w:sz w:val="30"/>
          <w:szCs w:val="30"/>
          <w:cs/>
        </w:rPr>
        <w:t>บริษัท</w:t>
      </w:r>
      <w:r w:rsidRPr="003C5BB4">
        <w:rPr>
          <w:rFonts w:ascii="Angsana New" w:hAnsi="Angsana New"/>
          <w:sz w:val="30"/>
          <w:szCs w:val="30"/>
          <w:cs/>
        </w:rPr>
        <w:t xml:space="preserve"> และแหล่งข้อมูล</w:t>
      </w:r>
      <w:r w:rsidRPr="003F31F5">
        <w:rPr>
          <w:rFonts w:ascii="Angsana New" w:hAnsi="Angsana New"/>
          <w:sz w:val="30"/>
          <w:szCs w:val="30"/>
          <w:cs/>
        </w:rPr>
        <w:t xml:space="preserve">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3F31F5">
        <w:rPr>
          <w:rFonts w:ascii="Angsana New" w:hAnsi="Angsana New"/>
          <w:sz w:val="30"/>
          <w:szCs w:val="30"/>
        </w:rPr>
        <w:t xml:space="preserve">31 </w:t>
      </w:r>
      <w:r w:rsidRPr="003F31F5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255</w:t>
      </w:r>
      <w:r w:rsidR="00CE2000">
        <w:rPr>
          <w:rFonts w:ascii="Angsana New" w:hAnsi="Angsana New"/>
          <w:sz w:val="30"/>
          <w:szCs w:val="30"/>
        </w:rPr>
        <w:t>9</w:t>
      </w:r>
    </w:p>
    <w:p w:rsidR="003F1087" w:rsidRPr="009D02E9" w:rsidRDefault="003F1087" w:rsidP="009B2C49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:rsidR="00D0364C" w:rsidRPr="009D02E9" w:rsidRDefault="00620695" w:rsidP="009B2C49">
      <w:pPr>
        <w:numPr>
          <w:ilvl w:val="0"/>
          <w:numId w:val="10"/>
        </w:numPr>
        <w:ind w:left="630" w:hanging="630"/>
        <w:jc w:val="left"/>
        <w:outlineLvl w:val="0"/>
        <w:rPr>
          <w:rFonts w:ascii="Angsana New" w:hAnsi="Angsana New"/>
          <w:b/>
          <w:bCs/>
          <w:sz w:val="30"/>
          <w:szCs w:val="30"/>
          <w:rtl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D0364C" w:rsidRPr="009D02E9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:rsidR="00D0364C" w:rsidRPr="009D02E9" w:rsidRDefault="00D0364C" w:rsidP="007A6F45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D0364C" w:rsidRPr="009D02E9" w:rsidRDefault="00D0364C" w:rsidP="009B2C49">
      <w:pPr>
        <w:ind w:left="630"/>
        <w:jc w:val="thaiDistribute"/>
        <w:rPr>
          <w:rFonts w:ascii="Angsana New" w:hAnsi="Angsana New"/>
          <w:spacing w:val="-4"/>
          <w:sz w:val="30"/>
          <w:szCs w:val="30"/>
        </w:rPr>
      </w:pPr>
      <w:r w:rsidRPr="009D02E9">
        <w:rPr>
          <w:rFonts w:ascii="Angsana New" w:hAnsi="Angsana New"/>
          <w:spacing w:val="-4"/>
          <w:sz w:val="30"/>
          <w:szCs w:val="30"/>
          <w:cs/>
        </w:rPr>
        <w:t>เพื่อวัตถุประสงค์ในการจัดทำงบการเงิน บุคคลหรือกิจการ</w:t>
      </w:r>
      <w:r w:rsidR="00C153B7" w:rsidRPr="009D02E9">
        <w:rPr>
          <w:rFonts w:ascii="Angsana New" w:hAnsi="Angsana New"/>
          <w:spacing w:val="-4"/>
          <w:sz w:val="30"/>
          <w:szCs w:val="30"/>
          <w:cs/>
        </w:rPr>
        <w:t>เป็นบุคคลหรือกิจการ</w:t>
      </w:r>
      <w:r w:rsidRPr="009D02E9">
        <w:rPr>
          <w:rFonts w:ascii="Angsana New" w:hAnsi="Angsana New"/>
          <w:spacing w:val="-4"/>
          <w:sz w:val="30"/>
          <w:szCs w:val="30"/>
          <w:cs/>
        </w:rPr>
        <w:t>ที่เกี่ยวข้องกันกับบริษัท หากบริษั</w:t>
      </w:r>
      <w:r w:rsidR="005D580E">
        <w:rPr>
          <w:rFonts w:ascii="Angsana New" w:hAnsi="Angsana New"/>
          <w:spacing w:val="-4"/>
          <w:sz w:val="30"/>
          <w:szCs w:val="30"/>
          <w:cs/>
        </w:rPr>
        <w:t>ทมีอำนาจควบคุมหรือควบคุมร่วมกัน</w:t>
      </w:r>
      <w:r w:rsidR="007B5DA1" w:rsidRPr="009D02E9">
        <w:rPr>
          <w:rFonts w:ascii="Angsana New" w:hAnsi="Angsana New"/>
          <w:spacing w:val="-4"/>
          <w:sz w:val="30"/>
          <w:szCs w:val="30"/>
          <w:cs/>
        </w:rPr>
        <w:t>ทั้ง</w:t>
      </w:r>
      <w:r w:rsidRPr="009D02E9">
        <w:rPr>
          <w:rFonts w:ascii="Angsana New" w:hAnsi="Angsana New"/>
          <w:spacing w:val="-4"/>
          <w:sz w:val="30"/>
          <w:szCs w:val="30"/>
          <w:cs/>
        </w:rPr>
        <w:t>ทางตรง</w:t>
      </w:r>
      <w:r w:rsidR="005D580E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5D580E">
        <w:rPr>
          <w:rFonts w:ascii="Angsana New" w:hAnsi="Angsana New"/>
          <w:spacing w:val="-4"/>
          <w:sz w:val="30"/>
          <w:szCs w:val="30"/>
          <w:cs/>
        </w:rPr>
        <w:t>ทางอ้อม</w:t>
      </w:r>
      <w:r w:rsidRPr="009D02E9">
        <w:rPr>
          <w:rFonts w:ascii="Angsana New" w:hAnsi="Angsana New"/>
          <w:spacing w:val="-4"/>
          <w:sz w:val="30"/>
          <w:szCs w:val="30"/>
          <w:cs/>
        </w:rPr>
        <w:t>หรือมีอิทธิพลอย่างมี</w:t>
      </w:r>
      <w:r w:rsidR="005D580E">
        <w:rPr>
          <w:rFonts w:ascii="Angsana New" w:hAnsi="Angsana New" w:hint="cs"/>
          <w:spacing w:val="-4"/>
          <w:sz w:val="30"/>
          <w:szCs w:val="30"/>
          <w:cs/>
        </w:rPr>
        <w:t>สาระ</w:t>
      </w:r>
      <w:r w:rsidR="007B5DA1" w:rsidRPr="009D02E9">
        <w:rPr>
          <w:rFonts w:ascii="Angsana New" w:hAnsi="Angsana New"/>
          <w:spacing w:val="-4"/>
          <w:sz w:val="30"/>
          <w:szCs w:val="30"/>
          <w:cs/>
        </w:rPr>
        <w:t>สำคัญ</w:t>
      </w:r>
      <w:r w:rsidRPr="009D02E9">
        <w:rPr>
          <w:rFonts w:ascii="Angsana New" w:hAnsi="Angsana New"/>
          <w:spacing w:val="-4"/>
          <w:sz w:val="30"/>
          <w:szCs w:val="30"/>
          <w:cs/>
        </w:rPr>
        <w:t>ต่อบุคคลหรือกิจการในการตัดสินใจทางการเงินและการบริหารหรือในทางกลับกัน หรือบริษัทอยู่ภายใต้การควบคุมเดียวกันหรืออยู่ภายใต้อิทธิพลอย่างมี</w:t>
      </w:r>
      <w:r w:rsidR="007B5DA1" w:rsidRPr="009D02E9">
        <w:rPr>
          <w:rFonts w:ascii="Angsana New" w:hAnsi="Angsana New"/>
          <w:spacing w:val="-4"/>
          <w:sz w:val="30"/>
          <w:szCs w:val="30"/>
          <w:cs/>
        </w:rPr>
        <w:t>นัยสำคัญ</w:t>
      </w:r>
      <w:r w:rsidRPr="009D02E9">
        <w:rPr>
          <w:rFonts w:ascii="Angsana New" w:hAnsi="Angsana New"/>
          <w:spacing w:val="-4"/>
          <w:sz w:val="30"/>
          <w:szCs w:val="30"/>
          <w:cs/>
        </w:rPr>
        <w:t>เดียวกันกับบุคคลหรือกิจการนั้น การเกี่ยวข้องกันนี้อาจเป็น</w:t>
      </w:r>
      <w:r w:rsidR="007B5DA1" w:rsidRPr="009D02E9">
        <w:rPr>
          <w:rFonts w:ascii="Angsana New" w:hAnsi="Angsana New"/>
          <w:spacing w:val="-4"/>
          <w:sz w:val="30"/>
          <w:szCs w:val="30"/>
          <w:cs/>
        </w:rPr>
        <w:t>ราย</w:t>
      </w:r>
      <w:r w:rsidRPr="009D02E9">
        <w:rPr>
          <w:rFonts w:ascii="Angsana New" w:hAnsi="Angsana New"/>
          <w:spacing w:val="-4"/>
          <w:sz w:val="30"/>
          <w:szCs w:val="30"/>
          <w:cs/>
        </w:rPr>
        <w:t>บุคคลหรือเป็นกิจการ</w:t>
      </w:r>
    </w:p>
    <w:p w:rsidR="0014093D" w:rsidRDefault="0014093D" w:rsidP="009B2C49">
      <w:pPr>
        <w:ind w:left="63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530EF5" w:rsidRDefault="0014093D" w:rsidP="009B2C49">
      <w:pPr>
        <w:ind w:left="63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ความสัมพันธ์กับผู้บริหารสำคัญและบุคคลหรือกิ</w:t>
      </w:r>
      <w:r w:rsidR="00B76369">
        <w:rPr>
          <w:rFonts w:ascii="Angsana New" w:hAnsi="Angsana New" w:hint="cs"/>
          <w:spacing w:val="-4"/>
          <w:sz w:val="30"/>
          <w:szCs w:val="30"/>
          <w:cs/>
        </w:rPr>
        <w:t>จการที่เกี่ยวข้องกันอื่นมีดังนี้</w:t>
      </w:r>
    </w:p>
    <w:p w:rsidR="003739E2" w:rsidRDefault="003739E2" w:rsidP="003739E2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198" w:type="dxa"/>
        <w:tblInd w:w="648" w:type="dxa"/>
        <w:tblLayout w:type="fixed"/>
        <w:tblLook w:val="00A0"/>
      </w:tblPr>
      <w:tblGrid>
        <w:gridCol w:w="4230"/>
        <w:gridCol w:w="1557"/>
        <w:gridCol w:w="3411"/>
      </w:tblGrid>
      <w:tr w:rsidR="00530EF5" w:rsidRPr="00375556" w:rsidTr="00742803">
        <w:trPr>
          <w:tblHeader/>
        </w:trPr>
        <w:tc>
          <w:tcPr>
            <w:tcW w:w="4230" w:type="dxa"/>
          </w:tcPr>
          <w:p w:rsidR="00530EF5" w:rsidRPr="00375556" w:rsidRDefault="00530EF5" w:rsidP="002445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9D0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57" w:type="dxa"/>
          </w:tcPr>
          <w:p w:rsidR="00530EF5" w:rsidRPr="009D02E9" w:rsidRDefault="00530EF5" w:rsidP="00530EF5">
            <w:pPr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:rsidR="00530EF5" w:rsidRPr="00375556" w:rsidRDefault="00530EF5" w:rsidP="00530E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9D0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411" w:type="dxa"/>
          </w:tcPr>
          <w:p w:rsidR="00530EF5" w:rsidRPr="00375556" w:rsidRDefault="00530EF5" w:rsidP="00530E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9D02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30EF5" w:rsidRPr="00375556" w:rsidTr="00742803">
        <w:tc>
          <w:tcPr>
            <w:tcW w:w="4230" w:type="dxa"/>
          </w:tcPr>
          <w:p w:rsidR="00530EF5" w:rsidRPr="00375556" w:rsidRDefault="00485069" w:rsidP="000D6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85069">
              <w:rPr>
                <w:rFonts w:ascii="Angsana New" w:hAnsi="Angsana New"/>
                <w:sz w:val="30"/>
                <w:szCs w:val="30"/>
                <w:lang w:val="en-GB" w:eastAsia="en-GB"/>
              </w:rPr>
              <w:t>POSCO</w:t>
            </w:r>
          </w:p>
        </w:tc>
        <w:tc>
          <w:tcPr>
            <w:tcW w:w="1557" w:type="dxa"/>
          </w:tcPr>
          <w:p w:rsidR="00530EF5" w:rsidRPr="00375556" w:rsidRDefault="00530EF5" w:rsidP="000D6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375556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เกาหลีใต้</w:t>
            </w:r>
          </w:p>
        </w:tc>
        <w:tc>
          <w:tcPr>
            <w:tcW w:w="3411" w:type="dxa"/>
          </w:tcPr>
          <w:p w:rsidR="00530EF5" w:rsidRPr="00375556" w:rsidRDefault="00530EF5" w:rsidP="00CE20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3069"/>
                <w:tab w:val="left" w:pos="3213"/>
                <w:tab w:val="left" w:pos="3303"/>
                <w:tab w:val="left" w:pos="3483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9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75556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เป็นบริษัทใหญ่</w:t>
            </w:r>
            <w:r w:rsidRPr="00375556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375556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ถือหุ้นร้อยละ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84.93</w:t>
            </w:r>
          </w:p>
        </w:tc>
      </w:tr>
      <w:tr w:rsidR="00BC1CDC" w:rsidRPr="00375556" w:rsidTr="00742803">
        <w:tc>
          <w:tcPr>
            <w:tcW w:w="4230" w:type="dxa"/>
          </w:tcPr>
          <w:p w:rsidR="00BC1CDC" w:rsidRPr="00AB4A75" w:rsidRDefault="00BC1CDC" w:rsidP="00F265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 xml:space="preserve">Nippon Steel &amp; Sumikin Stainless </w:t>
            </w:r>
          </w:p>
          <w:p w:rsidR="00BC1CDC" w:rsidRPr="00850157" w:rsidRDefault="00BC1CDC" w:rsidP="00B14AA0">
            <w:pPr>
              <w:ind w:left="432" w:hanging="180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>Steel Corporation</w:t>
            </w:r>
          </w:p>
        </w:tc>
        <w:tc>
          <w:tcPr>
            <w:tcW w:w="1557" w:type="dxa"/>
          </w:tcPr>
          <w:p w:rsidR="00BC1CDC" w:rsidRPr="00850157" w:rsidRDefault="00BC1CDC" w:rsidP="00BC1C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ญี่ปุ่น</w:t>
            </w:r>
          </w:p>
        </w:tc>
        <w:tc>
          <w:tcPr>
            <w:tcW w:w="3411" w:type="dxa"/>
          </w:tcPr>
          <w:p w:rsidR="00BC1CDC" w:rsidRPr="00E56C18" w:rsidRDefault="00BC1CDC" w:rsidP="00A05E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35" w:right="90" w:hanging="135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</w:t>
            </w:r>
            <w:r w:rsidRPr="00E56C18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ถือหุ้นร้อ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ย</w:t>
            </w:r>
            <w:r w:rsidR="00A05E1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ล</w:t>
            </w:r>
            <w:r w:rsidR="00A05E1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ะ</w:t>
            </w:r>
            <w:r w:rsidRPr="00850157">
              <w:rPr>
                <w:rFonts w:ascii="Angsana New" w:hAnsi="Angsana New"/>
                <w:sz w:val="30"/>
                <w:szCs w:val="30"/>
                <w:lang w:eastAsia="en-GB"/>
              </w:rPr>
              <w:t>2.59</w:t>
            </w:r>
          </w:p>
        </w:tc>
      </w:tr>
      <w:tr w:rsidR="00BC1CDC" w:rsidRPr="00375556" w:rsidTr="00742803">
        <w:tc>
          <w:tcPr>
            <w:tcW w:w="4230" w:type="dxa"/>
          </w:tcPr>
          <w:p w:rsidR="00BC1CDC" w:rsidRPr="00375556" w:rsidRDefault="00BC1CDC" w:rsidP="00BC1C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375556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บริษัท เอ็นเอส</w:t>
            </w:r>
            <w:r w:rsidRPr="00375556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  <w:r w:rsidRPr="003755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ไทยน๊อคซ์ ออโต้</w:t>
            </w:r>
            <w:r w:rsidRPr="00375556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 จำกัด</w:t>
            </w:r>
          </w:p>
        </w:tc>
        <w:tc>
          <w:tcPr>
            <w:tcW w:w="1557" w:type="dxa"/>
          </w:tcPr>
          <w:p w:rsidR="00BC1CDC" w:rsidRPr="00375556" w:rsidRDefault="00BC1CDC" w:rsidP="00BC1C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375556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ไทย</w:t>
            </w:r>
          </w:p>
        </w:tc>
        <w:tc>
          <w:tcPr>
            <w:tcW w:w="3411" w:type="dxa"/>
          </w:tcPr>
          <w:p w:rsidR="00BC1CDC" w:rsidRPr="00375556" w:rsidRDefault="00BC1CDC" w:rsidP="005577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9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75556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เป็นบริษัทร่วม</w:t>
            </w:r>
            <w:r w:rsidRPr="00375556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3755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375556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ถือหุ้น</w:t>
            </w:r>
            <w:r w:rsidRPr="003755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ร้อยละ</w:t>
            </w:r>
            <w:r w:rsidRPr="00375556">
              <w:rPr>
                <w:rFonts w:ascii="Angsana New" w:hAnsi="Angsana New"/>
                <w:sz w:val="30"/>
                <w:szCs w:val="30"/>
                <w:lang w:eastAsia="en-GB"/>
              </w:rPr>
              <w:t xml:space="preserve"> 49 </w:t>
            </w:r>
            <w:r w:rsidR="00C024A0">
              <w:rPr>
                <w:rFonts w:ascii="Angsana New" w:hAnsi="Angsana New"/>
                <w:sz w:val="30"/>
                <w:szCs w:val="30"/>
                <w:lang w:eastAsia="en-GB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และมีกรรมการ</w:t>
            </w:r>
            <w:r w:rsidRPr="003755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ร่วมกัน</w:t>
            </w:r>
          </w:p>
        </w:tc>
      </w:tr>
      <w:tr w:rsidR="00485069" w:rsidRPr="00375556" w:rsidTr="00742803">
        <w:tc>
          <w:tcPr>
            <w:tcW w:w="4230" w:type="dxa"/>
          </w:tcPr>
          <w:p w:rsidR="00485069" w:rsidRPr="00485069" w:rsidRDefault="00485069" w:rsidP="004850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8506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บริษัท</w:t>
            </w:r>
            <w:r w:rsidRPr="0048506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 </w:t>
            </w:r>
            <w:r w:rsidRPr="0048506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โฟร์</w:t>
            </w:r>
            <w:r w:rsidRPr="0048506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 </w:t>
            </w:r>
            <w:r w:rsidRPr="0048506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วัน</w:t>
            </w:r>
            <w:r w:rsidRPr="0048506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 </w:t>
            </w:r>
            <w:r w:rsidRPr="0048506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วัน</w:t>
            </w:r>
            <w:r w:rsidRPr="0048506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 </w:t>
            </w:r>
            <w:r w:rsidRPr="0048506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เอ็นเตอร์เทนเม้นท์</w:t>
            </w:r>
            <w:r w:rsidR="00F26266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</w:t>
            </w:r>
            <w:r w:rsidRPr="0048506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จำกัด</w:t>
            </w:r>
          </w:p>
        </w:tc>
        <w:tc>
          <w:tcPr>
            <w:tcW w:w="1557" w:type="dxa"/>
          </w:tcPr>
          <w:p w:rsidR="00485069" w:rsidRPr="00485069" w:rsidRDefault="00485069" w:rsidP="004850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8506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ไทย</w:t>
            </w:r>
          </w:p>
        </w:tc>
        <w:tc>
          <w:tcPr>
            <w:tcW w:w="3411" w:type="dxa"/>
          </w:tcPr>
          <w:p w:rsidR="00485069" w:rsidRPr="00485069" w:rsidRDefault="00485069" w:rsidP="004850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5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8506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มี</w:t>
            </w:r>
            <w:r w:rsidRPr="0048506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กรรมการ</w:t>
            </w:r>
            <w:r w:rsidRPr="0048506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ร่วมกัน</w:t>
            </w:r>
          </w:p>
        </w:tc>
      </w:tr>
      <w:tr w:rsidR="00BC1CDC" w:rsidRPr="00375556" w:rsidTr="00742803">
        <w:tc>
          <w:tcPr>
            <w:tcW w:w="4230" w:type="dxa"/>
          </w:tcPr>
          <w:p w:rsidR="00BC1CDC" w:rsidRPr="00530EF5" w:rsidRDefault="00BC1CDC" w:rsidP="00BC1C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1D380C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บริษัท โพสโค</w:t>
            </w:r>
            <w:r w:rsidRPr="001D380C">
              <w:rPr>
                <w:rFonts w:ascii="Angsana New" w:hAnsi="Angsana New"/>
                <w:sz w:val="30"/>
                <w:szCs w:val="30"/>
                <w:lang w:val="en-GB"/>
              </w:rPr>
              <w:t xml:space="preserve"> (</w:t>
            </w:r>
            <w:r w:rsidRPr="001D380C">
              <w:rPr>
                <w:rFonts w:ascii="Angsana New" w:hAnsi="Angsana New"/>
                <w:sz w:val="30"/>
                <w:szCs w:val="30"/>
                <w:cs/>
                <w:lang w:val="en-GB"/>
              </w:rPr>
              <w:t>ไทยแลนด์) จำกัด</w:t>
            </w:r>
          </w:p>
        </w:tc>
        <w:tc>
          <w:tcPr>
            <w:tcW w:w="1557" w:type="dxa"/>
          </w:tcPr>
          <w:p w:rsidR="00BC1CDC" w:rsidRPr="00375556" w:rsidRDefault="00BC1CDC" w:rsidP="00BC1C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ไทย</w:t>
            </w:r>
          </w:p>
        </w:tc>
        <w:tc>
          <w:tcPr>
            <w:tcW w:w="3411" w:type="dxa"/>
          </w:tcPr>
          <w:p w:rsidR="00BC1CDC" w:rsidRPr="00375556" w:rsidRDefault="00BC1CDC" w:rsidP="00BC1C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75556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เป็นบริษัทที่เกี่ยวข้องกับบริษัทใหญ่</w:t>
            </w:r>
          </w:p>
        </w:tc>
      </w:tr>
      <w:tr w:rsidR="00485069" w:rsidRPr="00375556" w:rsidTr="00742803">
        <w:tc>
          <w:tcPr>
            <w:tcW w:w="4230" w:type="dxa"/>
          </w:tcPr>
          <w:p w:rsidR="00485069" w:rsidRPr="00E56C18" w:rsidRDefault="00485069" w:rsidP="00B14A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 xml:space="preserve">POSCO Daewoo Corporation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br/>
            </w:r>
            <w:r w:rsidRPr="00E56C18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เดิมชื่อ </w:t>
            </w:r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 xml:space="preserve">Daewoo Corporation International </w:t>
            </w:r>
            <w:r w:rsidR="00A05E16">
              <w:rPr>
                <w:rFonts w:ascii="Angsana New" w:hAnsi="Angsana New"/>
                <w:sz w:val="30"/>
                <w:szCs w:val="30"/>
                <w:cs/>
                <w:lang w:eastAsia="en-GB"/>
              </w:rPr>
              <w:br/>
            </w:r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>Co., Ltd.)</w:t>
            </w:r>
          </w:p>
        </w:tc>
        <w:tc>
          <w:tcPr>
            <w:tcW w:w="1557" w:type="dxa"/>
          </w:tcPr>
          <w:p w:rsidR="00485069" w:rsidRPr="00485069" w:rsidRDefault="00485069" w:rsidP="004850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8506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เกาหลีใต้</w:t>
            </w:r>
          </w:p>
        </w:tc>
        <w:tc>
          <w:tcPr>
            <w:tcW w:w="3411" w:type="dxa"/>
          </w:tcPr>
          <w:p w:rsidR="00485069" w:rsidRPr="00E56C18" w:rsidRDefault="00485069" w:rsidP="004850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06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เป็นบริษัทที่เกี่ยวข้องกับบริษัทใหญ่</w:t>
            </w:r>
          </w:p>
        </w:tc>
      </w:tr>
      <w:tr w:rsidR="007E1A16" w:rsidRPr="00375556" w:rsidTr="00742803">
        <w:tc>
          <w:tcPr>
            <w:tcW w:w="4230" w:type="dxa"/>
          </w:tcPr>
          <w:p w:rsidR="007E1A16" w:rsidRPr="00E56C18" w:rsidRDefault="007E1A16" w:rsidP="007E1A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>POSCO Asia Co., Ltd.</w:t>
            </w:r>
          </w:p>
        </w:tc>
        <w:tc>
          <w:tcPr>
            <w:tcW w:w="1557" w:type="dxa"/>
          </w:tcPr>
          <w:p w:rsidR="007E1A16" w:rsidRPr="007E1A16" w:rsidRDefault="007E1A16" w:rsidP="007E1A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7E1A16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ฮ่องกง</w:t>
            </w:r>
          </w:p>
        </w:tc>
        <w:tc>
          <w:tcPr>
            <w:tcW w:w="3411" w:type="dxa"/>
          </w:tcPr>
          <w:p w:rsidR="007E1A16" w:rsidRPr="00E56C18" w:rsidRDefault="007E1A16" w:rsidP="007E1A16">
            <w:pPr>
              <w:tabs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7E1A16" w:rsidRPr="00375556" w:rsidTr="00742803">
        <w:tc>
          <w:tcPr>
            <w:tcW w:w="4230" w:type="dxa"/>
          </w:tcPr>
          <w:p w:rsidR="007E1A16" w:rsidRPr="00E56C18" w:rsidRDefault="007E1A16" w:rsidP="007E1A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>POSCO ICT Co., Ltd.</w:t>
            </w:r>
          </w:p>
        </w:tc>
        <w:tc>
          <w:tcPr>
            <w:tcW w:w="1557" w:type="dxa"/>
          </w:tcPr>
          <w:p w:rsidR="007E1A16" w:rsidRPr="00E56C18" w:rsidRDefault="007E1A16" w:rsidP="007E1A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E1A16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เกาหลีใต้</w:t>
            </w:r>
          </w:p>
        </w:tc>
        <w:tc>
          <w:tcPr>
            <w:tcW w:w="3411" w:type="dxa"/>
          </w:tcPr>
          <w:p w:rsidR="007E1A16" w:rsidRPr="00E56C18" w:rsidRDefault="007E1A16" w:rsidP="007E1A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7E1A16" w:rsidRPr="00375556" w:rsidTr="00742803">
        <w:tc>
          <w:tcPr>
            <w:tcW w:w="4230" w:type="dxa"/>
          </w:tcPr>
          <w:p w:rsidR="007E1A16" w:rsidRPr="00E56C18" w:rsidRDefault="007E1A16" w:rsidP="007E1A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>POSCO America Corporation</w:t>
            </w:r>
          </w:p>
        </w:tc>
        <w:tc>
          <w:tcPr>
            <w:tcW w:w="1557" w:type="dxa"/>
            <w:vAlign w:val="center"/>
          </w:tcPr>
          <w:p w:rsidR="007E1A16" w:rsidRPr="00E56C18" w:rsidRDefault="007E1A16" w:rsidP="007E1A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สหรัฐอเมริกา</w:t>
            </w:r>
          </w:p>
        </w:tc>
        <w:tc>
          <w:tcPr>
            <w:tcW w:w="3411" w:type="dxa"/>
            <w:vAlign w:val="center"/>
          </w:tcPr>
          <w:p w:rsidR="007E1A16" w:rsidRPr="00E56C18" w:rsidRDefault="007E1A16" w:rsidP="007E1A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7E1A16" w:rsidRPr="00375556" w:rsidTr="00742803">
        <w:tc>
          <w:tcPr>
            <w:tcW w:w="4230" w:type="dxa"/>
          </w:tcPr>
          <w:p w:rsidR="007E1A16" w:rsidRPr="00E56C18" w:rsidRDefault="007E1A16" w:rsidP="007E1A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>POSCO Group University</w:t>
            </w:r>
          </w:p>
        </w:tc>
        <w:tc>
          <w:tcPr>
            <w:tcW w:w="1557" w:type="dxa"/>
          </w:tcPr>
          <w:p w:rsidR="007E1A16" w:rsidRPr="00E56C18" w:rsidRDefault="007E1A16" w:rsidP="007E1A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411" w:type="dxa"/>
          </w:tcPr>
          <w:p w:rsidR="007E1A16" w:rsidRPr="00E56C18" w:rsidRDefault="007E1A16" w:rsidP="007E1A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7E1A16" w:rsidRPr="00375556" w:rsidTr="00742803">
        <w:tc>
          <w:tcPr>
            <w:tcW w:w="4230" w:type="dxa"/>
            <w:vAlign w:val="center"/>
          </w:tcPr>
          <w:p w:rsidR="007E1A16" w:rsidRPr="00E56C18" w:rsidRDefault="007E1A16" w:rsidP="007E1A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>POSCO Research Institute</w:t>
            </w:r>
          </w:p>
        </w:tc>
        <w:tc>
          <w:tcPr>
            <w:tcW w:w="1557" w:type="dxa"/>
            <w:vAlign w:val="center"/>
          </w:tcPr>
          <w:p w:rsidR="007E1A16" w:rsidRPr="00E56C18" w:rsidRDefault="007E1A16" w:rsidP="007E1A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411" w:type="dxa"/>
            <w:vAlign w:val="center"/>
          </w:tcPr>
          <w:p w:rsidR="007E1A16" w:rsidRPr="00E56C18" w:rsidRDefault="007E1A16" w:rsidP="007E1A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7E1A16" w:rsidRPr="00375556" w:rsidTr="00742803">
        <w:tc>
          <w:tcPr>
            <w:tcW w:w="4230" w:type="dxa"/>
            <w:vAlign w:val="center"/>
          </w:tcPr>
          <w:p w:rsidR="007E1A16" w:rsidRPr="00E56C18" w:rsidRDefault="007E1A16" w:rsidP="007E1A16">
            <w:pPr>
              <w:ind w:left="180" w:hanging="180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>POSCO Vietnam Processing Center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>Co., Ltd.</w:t>
            </w:r>
          </w:p>
        </w:tc>
        <w:tc>
          <w:tcPr>
            <w:tcW w:w="1557" w:type="dxa"/>
            <w:vAlign w:val="center"/>
          </w:tcPr>
          <w:p w:rsidR="007E1A16" w:rsidRPr="00E56C18" w:rsidRDefault="007E1A16" w:rsidP="007E1A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เวียดนาม</w:t>
            </w:r>
          </w:p>
        </w:tc>
        <w:tc>
          <w:tcPr>
            <w:tcW w:w="3411" w:type="dxa"/>
            <w:vAlign w:val="center"/>
          </w:tcPr>
          <w:p w:rsidR="007E1A16" w:rsidRPr="00E56C18" w:rsidRDefault="007E1A16" w:rsidP="007E1A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7E1A16" w:rsidRPr="00375556" w:rsidTr="00742803">
        <w:tc>
          <w:tcPr>
            <w:tcW w:w="4230" w:type="dxa"/>
            <w:vAlign w:val="center"/>
          </w:tcPr>
          <w:p w:rsidR="007E1A16" w:rsidRPr="00E56C18" w:rsidRDefault="007E1A16" w:rsidP="007E1A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>POSCO VST Co., Ltd.</w:t>
            </w:r>
          </w:p>
        </w:tc>
        <w:tc>
          <w:tcPr>
            <w:tcW w:w="1557" w:type="dxa"/>
            <w:vAlign w:val="center"/>
          </w:tcPr>
          <w:p w:rsidR="007E1A16" w:rsidRPr="00E56C18" w:rsidRDefault="007E1A16" w:rsidP="007E1A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เวียดนาม</w:t>
            </w:r>
          </w:p>
        </w:tc>
        <w:tc>
          <w:tcPr>
            <w:tcW w:w="3411" w:type="dxa"/>
            <w:vAlign w:val="center"/>
          </w:tcPr>
          <w:p w:rsidR="007E1A16" w:rsidRPr="00850157" w:rsidRDefault="007E1A16" w:rsidP="007E1A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7E1A16" w:rsidRPr="00375556" w:rsidTr="00742803">
        <w:tc>
          <w:tcPr>
            <w:tcW w:w="4230" w:type="dxa"/>
            <w:vAlign w:val="center"/>
          </w:tcPr>
          <w:p w:rsidR="007E1A16" w:rsidRPr="00E56C18" w:rsidRDefault="007E1A16" w:rsidP="007E1A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>POSCO P&amp;S Co., Ltd.</w:t>
            </w:r>
          </w:p>
        </w:tc>
        <w:tc>
          <w:tcPr>
            <w:tcW w:w="1557" w:type="dxa"/>
            <w:vAlign w:val="center"/>
          </w:tcPr>
          <w:p w:rsidR="007E1A16" w:rsidRPr="00E56C18" w:rsidRDefault="007E1A16" w:rsidP="007E1A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411" w:type="dxa"/>
            <w:vAlign w:val="center"/>
          </w:tcPr>
          <w:p w:rsidR="007E1A16" w:rsidRPr="00850157" w:rsidRDefault="007E1A16" w:rsidP="007E1A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7E1A16" w:rsidRPr="005B568B" w:rsidTr="00742803">
        <w:tc>
          <w:tcPr>
            <w:tcW w:w="4230" w:type="dxa"/>
            <w:vAlign w:val="center"/>
          </w:tcPr>
          <w:p w:rsidR="007E1A16" w:rsidRPr="00E56C18" w:rsidRDefault="007E1A16" w:rsidP="007E1A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27A69">
              <w:rPr>
                <w:rFonts w:ascii="Angsana New" w:hAnsi="Angsana New"/>
                <w:sz w:val="30"/>
                <w:szCs w:val="30"/>
                <w:lang w:eastAsia="en-GB"/>
              </w:rPr>
              <w:t>POSCO Processing and service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>Co., Ltd.</w:t>
            </w:r>
          </w:p>
        </w:tc>
        <w:tc>
          <w:tcPr>
            <w:tcW w:w="1557" w:type="dxa"/>
            <w:vAlign w:val="center"/>
          </w:tcPr>
          <w:p w:rsidR="007E1A16" w:rsidRPr="00E56C18" w:rsidRDefault="007E1A16" w:rsidP="007E1A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411" w:type="dxa"/>
            <w:vAlign w:val="center"/>
          </w:tcPr>
          <w:p w:rsidR="007E1A16" w:rsidRPr="00850157" w:rsidRDefault="007E1A16" w:rsidP="007E1A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7E1A16" w:rsidRPr="005B568B" w:rsidTr="00742803">
        <w:tc>
          <w:tcPr>
            <w:tcW w:w="4230" w:type="dxa"/>
            <w:vAlign w:val="center"/>
          </w:tcPr>
          <w:p w:rsidR="007E1A16" w:rsidRPr="00E56C18" w:rsidRDefault="007E1A16" w:rsidP="007E1A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27A69">
              <w:rPr>
                <w:rFonts w:ascii="Angsana New" w:hAnsi="Angsana New"/>
                <w:sz w:val="30"/>
                <w:szCs w:val="30"/>
                <w:lang w:eastAsia="en-GB"/>
              </w:rPr>
              <w:t>POSCO LED Co., Ltd.</w:t>
            </w:r>
          </w:p>
        </w:tc>
        <w:tc>
          <w:tcPr>
            <w:tcW w:w="1557" w:type="dxa"/>
            <w:vAlign w:val="center"/>
          </w:tcPr>
          <w:p w:rsidR="007E1A16" w:rsidRPr="00E56C18" w:rsidRDefault="007E1A16" w:rsidP="007E1A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411" w:type="dxa"/>
            <w:vAlign w:val="center"/>
          </w:tcPr>
          <w:p w:rsidR="007E1A16" w:rsidRPr="00850157" w:rsidRDefault="007E1A16" w:rsidP="007E1A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BC1CDC" w:rsidRPr="005B568B" w:rsidTr="00742803">
        <w:tc>
          <w:tcPr>
            <w:tcW w:w="4230" w:type="dxa"/>
            <w:vAlign w:val="center"/>
          </w:tcPr>
          <w:p w:rsidR="00BC1CDC" w:rsidRPr="005B568B" w:rsidRDefault="00BC1CDC" w:rsidP="00BC1C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B568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</w:t>
            </w:r>
            <w:r w:rsidRPr="005B568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โพ</w:t>
            </w:r>
            <w:r w:rsidRPr="005B568B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สโค เซ้าท์ เอเชีย จำกัด</w:t>
            </w:r>
          </w:p>
        </w:tc>
        <w:tc>
          <w:tcPr>
            <w:tcW w:w="1557" w:type="dxa"/>
            <w:vAlign w:val="center"/>
          </w:tcPr>
          <w:p w:rsidR="00BC1CDC" w:rsidRPr="005B568B" w:rsidRDefault="00BC1CDC" w:rsidP="00BC1C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B568B">
              <w:rPr>
                <w:rFonts w:ascii="Angsana New" w:hAnsi="Angsana New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3411" w:type="dxa"/>
            <w:vAlign w:val="center"/>
          </w:tcPr>
          <w:p w:rsidR="00BC1CDC" w:rsidRPr="005B568B" w:rsidRDefault="00BC1CDC" w:rsidP="00BC1C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B568B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เป็นบริษัทที่เกี่ยวข้องกับบริษัทใหญ่</w:t>
            </w:r>
          </w:p>
        </w:tc>
      </w:tr>
      <w:tr w:rsidR="007E1A16" w:rsidRPr="005B568B" w:rsidTr="00742803">
        <w:tc>
          <w:tcPr>
            <w:tcW w:w="4230" w:type="dxa"/>
            <w:vAlign w:val="center"/>
          </w:tcPr>
          <w:p w:rsidR="007E1A16" w:rsidRPr="00E56C18" w:rsidRDefault="007E1A16" w:rsidP="007E1A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27A69">
              <w:rPr>
                <w:rFonts w:ascii="Angsana New" w:hAnsi="Angsana New"/>
                <w:sz w:val="30"/>
                <w:szCs w:val="30"/>
                <w:lang w:eastAsia="en-GB"/>
              </w:rPr>
              <w:lastRenderedPageBreak/>
              <w:t>POSCO Japan Co., Ltd.</w:t>
            </w:r>
          </w:p>
        </w:tc>
        <w:tc>
          <w:tcPr>
            <w:tcW w:w="1557" w:type="dxa"/>
            <w:vAlign w:val="center"/>
          </w:tcPr>
          <w:p w:rsidR="007E1A16" w:rsidRPr="00E56C18" w:rsidRDefault="007E1A16" w:rsidP="007E1A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ญี่ปุ่น</w:t>
            </w:r>
          </w:p>
        </w:tc>
        <w:tc>
          <w:tcPr>
            <w:tcW w:w="3411" w:type="dxa"/>
            <w:vAlign w:val="center"/>
          </w:tcPr>
          <w:p w:rsidR="007E1A16" w:rsidRPr="00850157" w:rsidRDefault="007E1A16" w:rsidP="007E1A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BF5DD1" w:rsidRPr="005B568B" w:rsidTr="00742803">
        <w:tc>
          <w:tcPr>
            <w:tcW w:w="4230" w:type="dxa"/>
            <w:vAlign w:val="center"/>
          </w:tcPr>
          <w:p w:rsidR="00BF5DD1" w:rsidRPr="00E56C18" w:rsidRDefault="00BF5DD1" w:rsidP="00BF5D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27A69">
              <w:rPr>
                <w:rFonts w:ascii="Angsana New" w:hAnsi="Angsana New"/>
                <w:sz w:val="30"/>
                <w:szCs w:val="30"/>
                <w:lang w:eastAsia="en-GB"/>
              </w:rPr>
              <w:t>POSTECH Venture Capital</w:t>
            </w:r>
          </w:p>
        </w:tc>
        <w:tc>
          <w:tcPr>
            <w:tcW w:w="1557" w:type="dxa"/>
            <w:vAlign w:val="center"/>
          </w:tcPr>
          <w:p w:rsidR="00BF5DD1" w:rsidRPr="00E56C18" w:rsidRDefault="00BF5DD1" w:rsidP="00BF5D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411" w:type="dxa"/>
            <w:vAlign w:val="center"/>
          </w:tcPr>
          <w:p w:rsidR="00BF5DD1" w:rsidRPr="00850157" w:rsidRDefault="00BF5DD1" w:rsidP="00BF5D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BF5DD1" w:rsidRPr="005B568B" w:rsidTr="00742803">
        <w:tc>
          <w:tcPr>
            <w:tcW w:w="4230" w:type="dxa"/>
            <w:vAlign w:val="center"/>
          </w:tcPr>
          <w:p w:rsidR="00BF5DD1" w:rsidRPr="00850157" w:rsidRDefault="00BF5DD1" w:rsidP="00BF5D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27A69">
              <w:rPr>
                <w:rFonts w:ascii="Angsana New" w:hAnsi="Angsana New"/>
                <w:sz w:val="30"/>
                <w:szCs w:val="30"/>
                <w:lang w:eastAsia="en-GB"/>
              </w:rPr>
              <w:t>POSCO ICT - China</w:t>
            </w:r>
          </w:p>
        </w:tc>
        <w:tc>
          <w:tcPr>
            <w:tcW w:w="1557" w:type="dxa"/>
            <w:vAlign w:val="center"/>
          </w:tcPr>
          <w:p w:rsidR="00BF5DD1" w:rsidRPr="00E56C18" w:rsidRDefault="00BF5DD1" w:rsidP="00BF5D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จีน</w:t>
            </w:r>
          </w:p>
        </w:tc>
        <w:tc>
          <w:tcPr>
            <w:tcW w:w="3411" w:type="dxa"/>
            <w:vAlign w:val="center"/>
          </w:tcPr>
          <w:p w:rsidR="00BF5DD1" w:rsidRPr="00850157" w:rsidRDefault="00BF5DD1" w:rsidP="00BF5D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236DD7" w:rsidRPr="005B568B" w:rsidTr="00742803">
        <w:tc>
          <w:tcPr>
            <w:tcW w:w="4230" w:type="dxa"/>
            <w:vAlign w:val="center"/>
          </w:tcPr>
          <w:p w:rsidR="00236DD7" w:rsidRPr="00E56C18" w:rsidRDefault="00236DD7" w:rsidP="00236D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27A69">
              <w:rPr>
                <w:rFonts w:ascii="Angsana New" w:hAnsi="Angsana New"/>
                <w:sz w:val="30"/>
                <w:szCs w:val="30"/>
                <w:lang w:eastAsia="en-GB"/>
              </w:rPr>
              <w:t>PT Posco Indonesia Inti</w:t>
            </w:r>
          </w:p>
        </w:tc>
        <w:tc>
          <w:tcPr>
            <w:tcW w:w="1557" w:type="dxa"/>
            <w:vAlign w:val="center"/>
          </w:tcPr>
          <w:p w:rsidR="00236DD7" w:rsidRPr="00E56C18" w:rsidRDefault="00236DD7" w:rsidP="00236D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อินโดนีเซีย</w:t>
            </w:r>
          </w:p>
        </w:tc>
        <w:tc>
          <w:tcPr>
            <w:tcW w:w="3411" w:type="dxa"/>
            <w:vAlign w:val="center"/>
          </w:tcPr>
          <w:p w:rsidR="00236DD7" w:rsidRPr="00850157" w:rsidRDefault="00236DD7" w:rsidP="00236D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277B29" w:rsidRPr="005B568B" w:rsidTr="00742803">
        <w:tc>
          <w:tcPr>
            <w:tcW w:w="4230" w:type="dxa"/>
            <w:vAlign w:val="center"/>
          </w:tcPr>
          <w:p w:rsidR="00277B29" w:rsidRPr="00C27A69" w:rsidRDefault="00277B29" w:rsidP="00277B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POSCO-VHPC</w:t>
            </w:r>
          </w:p>
        </w:tc>
        <w:tc>
          <w:tcPr>
            <w:tcW w:w="1557" w:type="dxa"/>
          </w:tcPr>
          <w:p w:rsidR="00277B29" w:rsidRPr="00E56C18" w:rsidRDefault="00277B29" w:rsidP="00277B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center"/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เวียดนาม</w:t>
            </w:r>
          </w:p>
        </w:tc>
        <w:tc>
          <w:tcPr>
            <w:tcW w:w="3411" w:type="dxa"/>
          </w:tcPr>
          <w:p w:rsidR="00277B29" w:rsidRPr="00E56C18" w:rsidRDefault="00277B29" w:rsidP="00277B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60ED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277B29" w:rsidRPr="005B568B" w:rsidTr="00742803">
        <w:tc>
          <w:tcPr>
            <w:tcW w:w="4230" w:type="dxa"/>
          </w:tcPr>
          <w:p w:rsidR="00277B29" w:rsidRPr="00E56C18" w:rsidRDefault="00277B29" w:rsidP="00277B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27A69">
              <w:rPr>
                <w:rFonts w:ascii="Angsana New" w:hAnsi="Angsana New"/>
                <w:sz w:val="30"/>
                <w:szCs w:val="30"/>
                <w:lang w:eastAsia="en-GB"/>
              </w:rPr>
              <w:t>Nippon Steel Trading (Japan)</w:t>
            </w:r>
          </w:p>
        </w:tc>
        <w:tc>
          <w:tcPr>
            <w:tcW w:w="1557" w:type="dxa"/>
          </w:tcPr>
          <w:p w:rsidR="00277B29" w:rsidRPr="00E56C18" w:rsidRDefault="00277B29" w:rsidP="00277B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ญี่ปุ่น</w:t>
            </w:r>
          </w:p>
        </w:tc>
        <w:tc>
          <w:tcPr>
            <w:tcW w:w="3411" w:type="dxa"/>
          </w:tcPr>
          <w:p w:rsidR="00277B29" w:rsidRPr="00E56C18" w:rsidRDefault="00277B29" w:rsidP="00277B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ษัทที่เกี่ยวข้องกับบริษัทที่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br/>
              <w:t xml:space="preserve">  </w:t>
            </w:r>
            <w:r w:rsidR="004C579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เกี่ยวข้องกัน</w:t>
            </w:r>
          </w:p>
        </w:tc>
      </w:tr>
      <w:tr w:rsidR="00277B29" w:rsidRPr="005B568B" w:rsidTr="00742803">
        <w:tc>
          <w:tcPr>
            <w:tcW w:w="4230" w:type="dxa"/>
          </w:tcPr>
          <w:p w:rsidR="00277B29" w:rsidRPr="005B568B" w:rsidRDefault="00277B29" w:rsidP="00277B29">
            <w:pPr>
              <w:tabs>
                <w:tab w:val="left" w:pos="227"/>
              </w:tabs>
              <w:jc w:val="lef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ิษัท </w:t>
            </w:r>
            <w:r w:rsidRPr="005B56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นิปปอน สตีล แอนด์ ซูมิคิน </w:t>
            </w:r>
            <w:r w:rsidRPr="005B568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บูสซัน </w:t>
            </w: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</w:t>
            </w:r>
            <w:r w:rsidR="00B14AA0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B568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(ประเทศไทย) จำกัด</w:t>
            </w:r>
          </w:p>
        </w:tc>
        <w:tc>
          <w:tcPr>
            <w:tcW w:w="1557" w:type="dxa"/>
            <w:vAlign w:val="center"/>
          </w:tcPr>
          <w:p w:rsidR="00277B29" w:rsidRPr="005B568B" w:rsidRDefault="00277B29" w:rsidP="00277B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B568B">
              <w:rPr>
                <w:rFonts w:ascii="Angsana New" w:hAnsi="Angsana New"/>
                <w:sz w:val="30"/>
                <w:szCs w:val="30"/>
                <w:cs/>
                <w:lang w:val="en-GB"/>
              </w:rPr>
              <w:t>ไทย</w:t>
            </w:r>
          </w:p>
          <w:p w:rsidR="00277B29" w:rsidRPr="005B568B" w:rsidRDefault="00277B29" w:rsidP="00277B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3411" w:type="dxa"/>
            <w:vAlign w:val="center"/>
          </w:tcPr>
          <w:p w:rsidR="00277B29" w:rsidRPr="005B568B" w:rsidRDefault="00277B29" w:rsidP="00277B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5B56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เป็นบริษัทที่เกี่ยวข้องกับบริษัทที่</w:t>
            </w:r>
            <w:r w:rsidRPr="005B568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   </w:t>
            </w:r>
            <w:r w:rsidRPr="005B56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br/>
            </w:r>
            <w:r w:rsidRPr="005B568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5B56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เกี่ยวข้องกัน</w:t>
            </w:r>
          </w:p>
        </w:tc>
      </w:tr>
      <w:tr w:rsidR="00277B29" w:rsidRPr="005B568B" w:rsidTr="00742803">
        <w:tc>
          <w:tcPr>
            <w:tcW w:w="4230" w:type="dxa"/>
          </w:tcPr>
          <w:p w:rsidR="00277B29" w:rsidRPr="00850157" w:rsidRDefault="00277B29" w:rsidP="00277B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27A69">
              <w:rPr>
                <w:rFonts w:ascii="Angsana New" w:hAnsi="Angsana New"/>
                <w:sz w:val="30"/>
                <w:szCs w:val="30"/>
                <w:lang w:eastAsia="en-GB"/>
              </w:rPr>
              <w:t>Nippon Steel &amp; Sumikin Bussan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C27A69">
              <w:rPr>
                <w:rFonts w:ascii="Angsana New" w:hAnsi="Angsana New"/>
                <w:sz w:val="30"/>
                <w:szCs w:val="30"/>
                <w:lang w:eastAsia="en-GB"/>
              </w:rPr>
              <w:t>Corporation</w:t>
            </w:r>
          </w:p>
        </w:tc>
        <w:tc>
          <w:tcPr>
            <w:tcW w:w="1557" w:type="dxa"/>
            <w:vAlign w:val="center"/>
          </w:tcPr>
          <w:p w:rsidR="00277B29" w:rsidRPr="00E56C18" w:rsidRDefault="00277B29" w:rsidP="00277B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ญี่ปุ่น</w:t>
            </w:r>
          </w:p>
          <w:p w:rsidR="00277B29" w:rsidRPr="00E56C18" w:rsidRDefault="00277B29" w:rsidP="00277B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3411" w:type="dxa"/>
            <w:vAlign w:val="center"/>
          </w:tcPr>
          <w:p w:rsidR="00277B29" w:rsidRPr="00850157" w:rsidRDefault="00277B29" w:rsidP="004C5797">
            <w:pPr>
              <w:tabs>
                <w:tab w:val="left" w:pos="13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52" w:firstLine="4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เป็นบริษัทที่เกี่ยวข้องกับบริษัทที่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br/>
            </w:r>
            <w:r w:rsidR="004C579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  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เกี่ยวข้องกัน</w:t>
            </w:r>
          </w:p>
        </w:tc>
      </w:tr>
      <w:tr w:rsidR="00277B29" w:rsidRPr="005B568B" w:rsidTr="00742803">
        <w:tc>
          <w:tcPr>
            <w:tcW w:w="4230" w:type="dxa"/>
          </w:tcPr>
          <w:p w:rsidR="00277B29" w:rsidRPr="00503733" w:rsidRDefault="00277B29" w:rsidP="00277B29">
            <w:pPr>
              <w:tabs>
                <w:tab w:val="left" w:pos="227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บริษัท </w:t>
            </w:r>
            <w:r w:rsidRPr="005B56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นิปปอน สตีล แอนด์ ซูมิคิน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ไพพ์ </w:t>
            </w: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</w:t>
            </w:r>
            <w:r w:rsidR="00B14AA0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จำกัด</w:t>
            </w:r>
          </w:p>
        </w:tc>
        <w:tc>
          <w:tcPr>
            <w:tcW w:w="1557" w:type="dxa"/>
            <w:vAlign w:val="center"/>
          </w:tcPr>
          <w:p w:rsidR="00277B29" w:rsidRPr="005B568B" w:rsidRDefault="00277B29" w:rsidP="00277B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B568B">
              <w:rPr>
                <w:rFonts w:ascii="Angsana New" w:hAnsi="Angsana New"/>
                <w:sz w:val="30"/>
                <w:szCs w:val="30"/>
                <w:cs/>
                <w:lang w:val="en-GB"/>
              </w:rPr>
              <w:t>ไทย</w:t>
            </w:r>
          </w:p>
          <w:p w:rsidR="00277B29" w:rsidRPr="005B568B" w:rsidRDefault="00277B29" w:rsidP="00277B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411" w:type="dxa"/>
            <w:vAlign w:val="center"/>
          </w:tcPr>
          <w:p w:rsidR="00277B29" w:rsidRPr="005B568B" w:rsidRDefault="00277B29" w:rsidP="00277B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5B56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เป็นบริษัทที่เกี่ยวข้องกับบริษัทที่</w:t>
            </w:r>
            <w:r w:rsidRPr="005B568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   </w:t>
            </w:r>
            <w:r w:rsidRPr="005B56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br/>
            </w:r>
            <w:r w:rsidRPr="005B568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5B56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เกี่ยวข้องกัน</w:t>
            </w:r>
          </w:p>
        </w:tc>
      </w:tr>
      <w:tr w:rsidR="00277B29" w:rsidRPr="005B568B" w:rsidTr="00742803">
        <w:tc>
          <w:tcPr>
            <w:tcW w:w="4230" w:type="dxa"/>
          </w:tcPr>
          <w:p w:rsidR="00277B29" w:rsidRPr="00850157" w:rsidRDefault="00277B29" w:rsidP="00277B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27A69">
              <w:rPr>
                <w:rFonts w:ascii="Angsana New" w:hAnsi="Angsana New"/>
                <w:sz w:val="30"/>
                <w:szCs w:val="30"/>
                <w:lang w:eastAsia="en-GB"/>
              </w:rPr>
              <w:t>Sumitomo Corporation (Japan)</w:t>
            </w:r>
          </w:p>
        </w:tc>
        <w:tc>
          <w:tcPr>
            <w:tcW w:w="1557" w:type="dxa"/>
          </w:tcPr>
          <w:p w:rsidR="00277B29" w:rsidRPr="00E56C18" w:rsidRDefault="00277B29" w:rsidP="00277B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ญี่ปุ่น</w:t>
            </w:r>
          </w:p>
        </w:tc>
        <w:tc>
          <w:tcPr>
            <w:tcW w:w="3411" w:type="dxa"/>
          </w:tcPr>
          <w:p w:rsidR="00277B29" w:rsidRPr="00E56C18" w:rsidRDefault="00277B29" w:rsidP="004C5797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เป็นบริษัทที่เกี่ยวข้องกับบริษัทที่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br/>
            </w:r>
            <w:r w:rsidR="004C579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  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เกี่ยวข้องกัน</w:t>
            </w:r>
          </w:p>
        </w:tc>
      </w:tr>
      <w:tr w:rsidR="00277B29" w:rsidRPr="005B568B" w:rsidTr="00742803">
        <w:tc>
          <w:tcPr>
            <w:tcW w:w="4230" w:type="dxa"/>
          </w:tcPr>
          <w:p w:rsidR="00277B29" w:rsidRPr="005B568B" w:rsidRDefault="00277B29" w:rsidP="00277B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5B56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บริษัท ซูมิโตโม </w:t>
            </w:r>
            <w:r w:rsidRPr="005B568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</w:t>
            </w:r>
            <w:r w:rsidRPr="005B56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อร์ปอเรชั่น ไทยแลนด์ จำกัด</w:t>
            </w:r>
          </w:p>
        </w:tc>
        <w:tc>
          <w:tcPr>
            <w:tcW w:w="1557" w:type="dxa"/>
          </w:tcPr>
          <w:p w:rsidR="00277B29" w:rsidRPr="005B568B" w:rsidRDefault="00277B29" w:rsidP="00277B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5B56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ไทย</w:t>
            </w:r>
          </w:p>
        </w:tc>
        <w:tc>
          <w:tcPr>
            <w:tcW w:w="3411" w:type="dxa"/>
          </w:tcPr>
          <w:p w:rsidR="00277B29" w:rsidRPr="005B568B" w:rsidRDefault="00277B29" w:rsidP="00277B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5B56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เป็นบริษัทที่เกี่ยวข้องกับบริษัทที่</w:t>
            </w:r>
            <w:r w:rsidRPr="005B56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br/>
            </w:r>
            <w:r w:rsidRPr="005B568B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  </w:t>
            </w:r>
            <w:r w:rsidRPr="005B56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เกี่ยวข้องกัน</w:t>
            </w:r>
          </w:p>
        </w:tc>
      </w:tr>
      <w:tr w:rsidR="00277B29" w:rsidRPr="005B568B" w:rsidTr="00742803">
        <w:tc>
          <w:tcPr>
            <w:tcW w:w="4230" w:type="dxa"/>
          </w:tcPr>
          <w:p w:rsidR="00277B29" w:rsidRPr="005B568B" w:rsidRDefault="00277B29" w:rsidP="00277B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5B56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ผู้บริหารสำคัญ</w:t>
            </w:r>
          </w:p>
        </w:tc>
        <w:tc>
          <w:tcPr>
            <w:tcW w:w="1557" w:type="dxa"/>
          </w:tcPr>
          <w:p w:rsidR="00277B29" w:rsidRPr="005B568B" w:rsidRDefault="00277B29" w:rsidP="00277B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06437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หลายสัญชาติ</w:t>
            </w:r>
          </w:p>
        </w:tc>
        <w:tc>
          <w:tcPr>
            <w:tcW w:w="3411" w:type="dxa"/>
          </w:tcPr>
          <w:p w:rsidR="00277B29" w:rsidRPr="005B568B" w:rsidRDefault="00277B29" w:rsidP="00277B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35" w:hanging="135"/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5B56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  <w:tr w:rsidR="00065BAA" w:rsidRPr="005B568B" w:rsidTr="00742803">
        <w:tc>
          <w:tcPr>
            <w:tcW w:w="4230" w:type="dxa"/>
          </w:tcPr>
          <w:p w:rsidR="00065BAA" w:rsidRPr="005B568B" w:rsidRDefault="00065BAA" w:rsidP="00065BA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กลุ่มตระกูลมหากิจศิริ</w:t>
            </w:r>
          </w:p>
        </w:tc>
        <w:tc>
          <w:tcPr>
            <w:tcW w:w="1557" w:type="dxa"/>
          </w:tcPr>
          <w:p w:rsidR="00065BAA" w:rsidRPr="00E56C18" w:rsidRDefault="00065BAA" w:rsidP="00065BA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411" w:type="dxa"/>
          </w:tcPr>
          <w:p w:rsidR="00065BAA" w:rsidRPr="00E31237" w:rsidRDefault="00065BAA" w:rsidP="007429A3">
            <w:pPr>
              <w:tabs>
                <w:tab w:val="left" w:pos="31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35" w:hanging="135"/>
              <w:jc w:val="thaiDistribute"/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เป็นผู้ถือหุ้นรายใหญ่ ถือหุ้นร้อยละ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10</w:t>
            </w:r>
            <w:r w:rsidR="007429A3">
              <w:rPr>
                <w:rFonts w:ascii="Angsana New" w:hAnsi="Angsana New"/>
                <w:sz w:val="30"/>
                <w:szCs w:val="30"/>
                <w:lang w:eastAsia="en-GB"/>
              </w:rPr>
              <w:t>.13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และมีผู้แทนเป็นกรรมการของบริษัท</w:t>
            </w:r>
          </w:p>
        </w:tc>
      </w:tr>
    </w:tbl>
    <w:p w:rsidR="00620695" w:rsidRDefault="00620695" w:rsidP="00742803">
      <w:pPr>
        <w:pStyle w:val="BodyText"/>
        <w:ind w:left="540" w:right="65"/>
        <w:rPr>
          <w:sz w:val="30"/>
          <w:szCs w:val="30"/>
          <w:cs/>
        </w:rPr>
      </w:pPr>
    </w:p>
    <w:p w:rsidR="00D0364C" w:rsidRPr="00742803" w:rsidRDefault="00620695" w:rsidP="00742803">
      <w:pPr>
        <w:pStyle w:val="BodyText"/>
        <w:ind w:left="540" w:right="65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  <w:r w:rsidR="00D0364C" w:rsidRPr="00742803">
        <w:rPr>
          <w:sz w:val="30"/>
          <w:szCs w:val="30"/>
          <w:cs/>
        </w:rPr>
        <w:lastRenderedPageBreak/>
        <w:t xml:space="preserve">นโยบายการกำหนดราคาสำหรับแต่ละประเภทรายการอธิบายได้ดังต่อไปนี้ </w:t>
      </w:r>
    </w:p>
    <w:p w:rsidR="00D0364C" w:rsidRPr="00E7373A" w:rsidRDefault="00D0364C" w:rsidP="007A6F45">
      <w:pPr>
        <w:pStyle w:val="BodyText"/>
        <w:tabs>
          <w:tab w:val="left" w:pos="540"/>
        </w:tabs>
        <w:ind w:left="540"/>
        <w:rPr>
          <w:bCs/>
          <w:sz w:val="18"/>
          <w:szCs w:val="18"/>
        </w:rPr>
      </w:pPr>
    </w:p>
    <w:tbl>
      <w:tblPr>
        <w:tblW w:w="9162" w:type="dxa"/>
        <w:tblInd w:w="558" w:type="dxa"/>
        <w:tblLayout w:type="fixed"/>
        <w:tblLook w:val="01E0"/>
      </w:tblPr>
      <w:tblGrid>
        <w:gridCol w:w="3852"/>
        <w:gridCol w:w="259"/>
        <w:gridCol w:w="5051"/>
      </w:tblGrid>
      <w:tr w:rsidR="00D0364C" w:rsidRPr="005B568B" w:rsidTr="00742803">
        <w:trPr>
          <w:tblHeader/>
        </w:trPr>
        <w:tc>
          <w:tcPr>
            <w:tcW w:w="3852" w:type="dxa"/>
            <w:vAlign w:val="bottom"/>
          </w:tcPr>
          <w:p w:rsidR="00D0364C" w:rsidRPr="005B568B" w:rsidRDefault="00D0364C" w:rsidP="00014DC9">
            <w:pPr>
              <w:tabs>
                <w:tab w:val="left" w:pos="714"/>
              </w:tabs>
              <w:ind w:left="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5B568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</w:t>
            </w:r>
          </w:p>
        </w:tc>
        <w:tc>
          <w:tcPr>
            <w:tcW w:w="259" w:type="dxa"/>
          </w:tcPr>
          <w:p w:rsidR="00D0364C" w:rsidRPr="005B568B" w:rsidRDefault="00D0364C" w:rsidP="007A6F45">
            <w:pPr>
              <w:tabs>
                <w:tab w:val="left" w:pos="1017"/>
              </w:tabs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051" w:type="dxa"/>
            <w:vAlign w:val="bottom"/>
          </w:tcPr>
          <w:p w:rsidR="00D0364C" w:rsidRPr="005B568B" w:rsidRDefault="00D0364C" w:rsidP="007A6F45">
            <w:pPr>
              <w:tabs>
                <w:tab w:val="left" w:pos="1017"/>
              </w:tabs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5B568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816EBA" w:rsidRPr="005B568B" w:rsidTr="00742803">
        <w:tc>
          <w:tcPr>
            <w:tcW w:w="3852" w:type="dxa"/>
          </w:tcPr>
          <w:p w:rsidR="00816EBA" w:rsidRPr="00850157" w:rsidRDefault="00816EBA" w:rsidP="00816EBA">
            <w:pPr>
              <w:tabs>
                <w:tab w:val="left" w:pos="432"/>
                <w:tab w:val="decimal" w:pos="1242"/>
              </w:tabs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และการให้บริการ</w:t>
            </w:r>
          </w:p>
        </w:tc>
        <w:tc>
          <w:tcPr>
            <w:tcW w:w="259" w:type="dxa"/>
          </w:tcPr>
          <w:p w:rsidR="00816EBA" w:rsidRPr="00850157" w:rsidRDefault="00816EBA" w:rsidP="00816EBA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51" w:type="dxa"/>
          </w:tcPr>
          <w:p w:rsidR="00816EBA" w:rsidRPr="00850157" w:rsidRDefault="00816EBA" w:rsidP="00816EBA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ราคาตลาด</w:t>
            </w:r>
          </w:p>
        </w:tc>
      </w:tr>
      <w:tr w:rsidR="005B568B" w:rsidRPr="005B568B" w:rsidTr="00742803">
        <w:tc>
          <w:tcPr>
            <w:tcW w:w="3852" w:type="dxa"/>
          </w:tcPr>
          <w:p w:rsidR="005B568B" w:rsidRPr="005B568B" w:rsidRDefault="005B568B" w:rsidP="005B568B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B56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ขายเศษซาก</w:t>
            </w:r>
          </w:p>
        </w:tc>
        <w:tc>
          <w:tcPr>
            <w:tcW w:w="259" w:type="dxa"/>
          </w:tcPr>
          <w:p w:rsidR="005B568B" w:rsidRPr="005B568B" w:rsidRDefault="005B568B" w:rsidP="005B568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51" w:type="dxa"/>
          </w:tcPr>
          <w:p w:rsidR="005B568B" w:rsidRPr="005B568B" w:rsidRDefault="00816EBA" w:rsidP="005B568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16EBA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ราคาตามเกณฑ์ที่ตกลงร่วมกัน</w:t>
            </w:r>
          </w:p>
        </w:tc>
      </w:tr>
      <w:tr w:rsidR="005B568B" w:rsidRPr="005B568B" w:rsidTr="00742803">
        <w:tc>
          <w:tcPr>
            <w:tcW w:w="3852" w:type="dxa"/>
          </w:tcPr>
          <w:p w:rsidR="005B568B" w:rsidRPr="005B568B" w:rsidRDefault="005B568B" w:rsidP="005B568B">
            <w:pPr>
              <w:pStyle w:val="7I-7H-4"/>
              <w:ind w:left="2"/>
              <w:rPr>
                <w:rFonts w:ascii="Angsana New" w:hAnsi="Angsana New" w:cs="Angsana New" w:hint="cs"/>
                <w:sz w:val="30"/>
                <w:szCs w:val="30"/>
                <w:cs/>
              </w:rPr>
            </w:pPr>
            <w:r w:rsidRPr="005B568B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ซื้อวัตถุดิบ</w:t>
            </w:r>
            <w:r w:rsidR="00E921A5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และบริการ</w:t>
            </w:r>
          </w:p>
        </w:tc>
        <w:tc>
          <w:tcPr>
            <w:tcW w:w="259" w:type="dxa"/>
          </w:tcPr>
          <w:p w:rsidR="005B568B" w:rsidRPr="005B568B" w:rsidRDefault="005B568B" w:rsidP="005B568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51" w:type="dxa"/>
          </w:tcPr>
          <w:p w:rsidR="005B568B" w:rsidRPr="005B568B" w:rsidRDefault="005B568B" w:rsidP="005B568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B56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ราคาตลาด</w:t>
            </w:r>
          </w:p>
        </w:tc>
      </w:tr>
      <w:tr w:rsidR="009C60CF" w:rsidRPr="005B568B" w:rsidTr="00742803">
        <w:tc>
          <w:tcPr>
            <w:tcW w:w="3852" w:type="dxa"/>
          </w:tcPr>
          <w:p w:rsidR="009C60CF" w:rsidRPr="005B568B" w:rsidRDefault="009C60CF" w:rsidP="00014DC9">
            <w:pPr>
              <w:pStyle w:val="a1"/>
              <w:autoSpaceDE w:val="0"/>
              <w:autoSpaceDN w:val="0"/>
              <w:ind w:left="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B56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ค่าติดต่อสื่อสาร</w:t>
            </w:r>
          </w:p>
        </w:tc>
        <w:tc>
          <w:tcPr>
            <w:tcW w:w="259" w:type="dxa"/>
          </w:tcPr>
          <w:p w:rsidR="009C60CF" w:rsidRPr="005B568B" w:rsidRDefault="009C60CF" w:rsidP="009C60CF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51" w:type="dxa"/>
          </w:tcPr>
          <w:p w:rsidR="009C60CF" w:rsidRPr="005B568B" w:rsidRDefault="009C60CF" w:rsidP="009C60CF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B568B">
              <w:rPr>
                <w:rFonts w:ascii="Angsana New" w:hAnsi="Angsana New"/>
                <w:sz w:val="30"/>
                <w:szCs w:val="30"/>
                <w:cs/>
              </w:rPr>
              <w:t>ราคาตามเกณฑ์ที่ตกลงร่วมกัน</w:t>
            </w:r>
          </w:p>
        </w:tc>
      </w:tr>
      <w:tr w:rsidR="009C60CF" w:rsidRPr="005B568B" w:rsidTr="00742803">
        <w:tc>
          <w:tcPr>
            <w:tcW w:w="3852" w:type="dxa"/>
          </w:tcPr>
          <w:p w:rsidR="009C60CF" w:rsidRPr="005B568B" w:rsidRDefault="009C60CF" w:rsidP="00014DC9">
            <w:pPr>
              <w:pStyle w:val="a1"/>
              <w:autoSpaceDE w:val="0"/>
              <w:autoSpaceDN w:val="0"/>
              <w:ind w:left="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B56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259" w:type="dxa"/>
          </w:tcPr>
          <w:p w:rsidR="009C60CF" w:rsidRPr="005B568B" w:rsidRDefault="009C60CF" w:rsidP="009C60CF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51" w:type="dxa"/>
          </w:tcPr>
          <w:p w:rsidR="009C60CF" w:rsidRPr="005B568B" w:rsidRDefault="009C60CF" w:rsidP="009C60CF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B568B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="00BC1AEF">
              <w:rPr>
                <w:rFonts w:ascii="Angsana New" w:hAnsi="Angsana New" w:hint="cs"/>
                <w:sz w:val="30"/>
                <w:szCs w:val="30"/>
                <w:cs/>
              </w:rPr>
              <w:t>หรืออัตรา</w:t>
            </w:r>
            <w:r w:rsidRPr="005B568B">
              <w:rPr>
                <w:rFonts w:ascii="Angsana New" w:hAnsi="Angsana New"/>
                <w:sz w:val="30"/>
                <w:szCs w:val="30"/>
                <w:cs/>
              </w:rPr>
              <w:t>ตามเกณฑ์ที่ตกลงร่วมกัน</w:t>
            </w:r>
          </w:p>
        </w:tc>
      </w:tr>
      <w:tr w:rsidR="009C60CF" w:rsidRPr="005B568B" w:rsidTr="00742803">
        <w:tc>
          <w:tcPr>
            <w:tcW w:w="3852" w:type="dxa"/>
          </w:tcPr>
          <w:p w:rsidR="009C60CF" w:rsidRPr="005B568B" w:rsidRDefault="00194998" w:rsidP="00014DC9">
            <w:pPr>
              <w:pStyle w:val="a1"/>
              <w:autoSpaceDE w:val="0"/>
              <w:autoSpaceDN w:val="0"/>
              <w:ind w:left="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ผู้บริหาร</w:t>
            </w:r>
            <w:r w:rsidR="002445A5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สำคัญ</w:t>
            </w:r>
          </w:p>
        </w:tc>
        <w:tc>
          <w:tcPr>
            <w:tcW w:w="259" w:type="dxa"/>
          </w:tcPr>
          <w:p w:rsidR="009C60CF" w:rsidRPr="005B568B" w:rsidRDefault="009C60CF" w:rsidP="009C60CF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51" w:type="dxa"/>
          </w:tcPr>
          <w:p w:rsidR="009C60CF" w:rsidRPr="005B568B" w:rsidRDefault="005B568B" w:rsidP="005450C6">
            <w:pPr>
              <w:ind w:right="1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B56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กำหนดตามมติที่ประชุมสามัญผู้ถือหุ้น และค่าตอบแทนที่</w:t>
            </w:r>
            <w:r w:rsidR="005450C6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br/>
            </w:r>
            <w:r w:rsidR="005450C6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5B568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ตกลงร่วมกัน</w:t>
            </w:r>
          </w:p>
        </w:tc>
      </w:tr>
      <w:tr w:rsidR="006375D3" w:rsidRPr="009D02E9" w:rsidTr="00742803">
        <w:tc>
          <w:tcPr>
            <w:tcW w:w="3852" w:type="dxa"/>
          </w:tcPr>
          <w:p w:rsidR="006375D3" w:rsidRPr="005B568B" w:rsidRDefault="006375D3" w:rsidP="00014DC9">
            <w:pPr>
              <w:pStyle w:val="a1"/>
              <w:autoSpaceDE w:val="0"/>
              <w:autoSpaceDN w:val="0"/>
              <w:ind w:left="2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5B568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ค่าใช้จ่ายอื่น</w:t>
            </w:r>
          </w:p>
        </w:tc>
        <w:tc>
          <w:tcPr>
            <w:tcW w:w="259" w:type="dxa"/>
          </w:tcPr>
          <w:p w:rsidR="006375D3" w:rsidRPr="005B568B" w:rsidRDefault="006375D3" w:rsidP="009C60CF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51" w:type="dxa"/>
          </w:tcPr>
          <w:p w:rsidR="006375D3" w:rsidRPr="00305E32" w:rsidRDefault="00816EBA" w:rsidP="009C60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16EB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ราคาตามเกณฑ์ที่ตกลงร่วมกัน</w:t>
            </w:r>
          </w:p>
        </w:tc>
      </w:tr>
    </w:tbl>
    <w:p w:rsidR="00B25C89" w:rsidRPr="00487D88" w:rsidRDefault="00B25C89" w:rsidP="001D5360">
      <w:pPr>
        <w:ind w:left="630" w:right="45"/>
        <w:jc w:val="thaiDistribute"/>
        <w:rPr>
          <w:rFonts w:ascii="Angsana New" w:hAnsi="Angsana New"/>
          <w:sz w:val="22"/>
          <w:szCs w:val="22"/>
        </w:rPr>
      </w:pPr>
    </w:p>
    <w:p w:rsidR="00E6363E" w:rsidRDefault="009C60CF" w:rsidP="00742803">
      <w:pPr>
        <w:pStyle w:val="BodyText"/>
        <w:ind w:left="540" w:right="65"/>
        <w:rPr>
          <w:sz w:val="30"/>
          <w:szCs w:val="30"/>
        </w:rPr>
      </w:pPr>
      <w:r w:rsidRPr="00742803">
        <w:rPr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Pr="00742803">
        <w:rPr>
          <w:sz w:val="30"/>
          <w:szCs w:val="30"/>
        </w:rPr>
        <w:t xml:space="preserve">31 </w:t>
      </w:r>
      <w:r w:rsidRPr="00742803">
        <w:rPr>
          <w:sz w:val="30"/>
          <w:szCs w:val="30"/>
          <w:cs/>
        </w:rPr>
        <w:t xml:space="preserve">มีนาคม </w:t>
      </w:r>
      <w:r>
        <w:rPr>
          <w:sz w:val="30"/>
          <w:szCs w:val="30"/>
          <w:cs/>
        </w:rPr>
        <w:t>สรุปได้ดังนี้</w:t>
      </w:r>
    </w:p>
    <w:p w:rsidR="009C60CF" w:rsidRPr="00487D88" w:rsidRDefault="009C60CF" w:rsidP="001D5360">
      <w:pPr>
        <w:ind w:left="630" w:right="45"/>
        <w:jc w:val="thaiDistribute"/>
        <w:rPr>
          <w:rFonts w:ascii="Angsana New" w:hAnsi="Angsana New"/>
          <w:sz w:val="22"/>
          <w:szCs w:val="22"/>
        </w:rPr>
      </w:pPr>
      <w:r w:rsidRPr="00487D88">
        <w:rPr>
          <w:rFonts w:ascii="Angsana New" w:hAnsi="Angsana New"/>
          <w:sz w:val="22"/>
          <w:szCs w:val="22"/>
          <w:cs/>
        </w:rPr>
        <w:t xml:space="preserve">   </w:t>
      </w:r>
    </w:p>
    <w:tbl>
      <w:tblPr>
        <w:tblW w:w="9198" w:type="dxa"/>
        <w:tblInd w:w="43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5508"/>
        <w:gridCol w:w="1710"/>
        <w:gridCol w:w="270"/>
        <w:gridCol w:w="1710"/>
      </w:tblGrid>
      <w:tr w:rsidR="005644D1" w:rsidRPr="00850157" w:rsidTr="000006AB">
        <w:trPr>
          <w:tblHeader/>
        </w:trPr>
        <w:tc>
          <w:tcPr>
            <w:tcW w:w="5508" w:type="dxa"/>
          </w:tcPr>
          <w:p w:rsidR="005644D1" w:rsidRPr="00850157" w:rsidRDefault="005644D1" w:rsidP="000006AB">
            <w:pPr>
              <w:ind w:lef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5644D1" w:rsidRPr="00850157" w:rsidRDefault="005644D1" w:rsidP="000006AB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5644D1" w:rsidRPr="00850157" w:rsidTr="000006AB">
        <w:trPr>
          <w:tblHeader/>
        </w:trPr>
        <w:tc>
          <w:tcPr>
            <w:tcW w:w="5508" w:type="dxa"/>
          </w:tcPr>
          <w:p w:rsidR="005644D1" w:rsidRPr="00850157" w:rsidRDefault="005644D1" w:rsidP="000006AB">
            <w:pPr>
              <w:ind w:lef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5644D1" w:rsidRPr="00850157" w:rsidRDefault="005644D1" w:rsidP="000006AB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4D1" w:rsidRPr="00850157" w:rsidTr="000006AB">
        <w:trPr>
          <w:tblHeader/>
        </w:trPr>
        <w:tc>
          <w:tcPr>
            <w:tcW w:w="5508" w:type="dxa"/>
          </w:tcPr>
          <w:p w:rsidR="005644D1" w:rsidRPr="00850157" w:rsidRDefault="005644D1" w:rsidP="000006AB">
            <w:pPr>
              <w:pStyle w:val="Char"/>
              <w:autoSpaceDE w:val="0"/>
              <w:autoSpaceDN w:val="0"/>
              <w:spacing w:after="0" w:line="240" w:lineRule="auto"/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1D380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1D380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Pr="001D380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710" w:type="dxa"/>
          </w:tcPr>
          <w:p w:rsidR="005644D1" w:rsidRPr="00850157" w:rsidRDefault="005644D1" w:rsidP="000006AB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 w:rsidRPr="005644D1">
              <w:rPr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5644D1" w:rsidRPr="00850157" w:rsidRDefault="005644D1" w:rsidP="000006AB">
            <w:pPr>
              <w:pStyle w:val="BodyText"/>
              <w:ind w:left="-72"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:rsidR="005644D1" w:rsidRPr="00850157" w:rsidRDefault="005644D1" w:rsidP="000006AB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 w:rsidRPr="005644D1">
              <w:rPr>
                <w:sz w:val="30"/>
                <w:szCs w:val="30"/>
              </w:rPr>
              <w:t>2559</w:t>
            </w:r>
          </w:p>
        </w:tc>
      </w:tr>
      <w:tr w:rsidR="005644D1" w:rsidRPr="00850157" w:rsidTr="000006AB">
        <w:trPr>
          <w:tblHeader/>
        </w:trPr>
        <w:tc>
          <w:tcPr>
            <w:tcW w:w="5508" w:type="dxa"/>
          </w:tcPr>
          <w:p w:rsidR="005644D1" w:rsidRPr="00850157" w:rsidRDefault="005644D1" w:rsidP="000006AB">
            <w:pPr>
              <w:pStyle w:val="Char"/>
              <w:autoSpaceDE w:val="0"/>
              <w:autoSpaceDN w:val="0"/>
              <w:spacing w:after="0" w:line="240" w:lineRule="auto"/>
              <w:ind w:lef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690" w:type="dxa"/>
            <w:gridSpan w:val="3"/>
          </w:tcPr>
          <w:p w:rsidR="005644D1" w:rsidRPr="00BA355F" w:rsidRDefault="005644D1" w:rsidP="000006AB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</w:rPr>
            </w:pPr>
            <w:r w:rsidRPr="00BA355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44D1" w:rsidRPr="00850157" w:rsidTr="000006AB">
        <w:trPr>
          <w:trHeight w:val="446"/>
        </w:trPr>
        <w:tc>
          <w:tcPr>
            <w:tcW w:w="5508" w:type="dxa"/>
          </w:tcPr>
          <w:p w:rsidR="005644D1" w:rsidRPr="00850157" w:rsidRDefault="005644D1" w:rsidP="000006AB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:rsidR="005644D1" w:rsidRPr="00850157" w:rsidRDefault="005644D1" w:rsidP="000006A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5644D1" w:rsidRPr="00850157" w:rsidRDefault="005644D1" w:rsidP="000006A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:rsidR="005644D1" w:rsidRPr="00850157" w:rsidRDefault="005644D1" w:rsidP="000006A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5644D1" w:rsidRPr="00850157" w:rsidTr="000006AB">
        <w:tc>
          <w:tcPr>
            <w:tcW w:w="5508" w:type="dxa"/>
          </w:tcPr>
          <w:p w:rsidR="005644D1" w:rsidRPr="00850157" w:rsidRDefault="005644D1" w:rsidP="00F26555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710" w:type="dxa"/>
          </w:tcPr>
          <w:p w:rsidR="005644D1" w:rsidRPr="00850157" w:rsidRDefault="00A8342E" w:rsidP="000006AB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4,675</w:t>
            </w:r>
          </w:p>
        </w:tc>
        <w:tc>
          <w:tcPr>
            <w:tcW w:w="270" w:type="dxa"/>
          </w:tcPr>
          <w:p w:rsidR="005644D1" w:rsidRPr="00850157" w:rsidRDefault="005644D1" w:rsidP="000006AB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5644D1" w:rsidRPr="00850157" w:rsidRDefault="005644D1" w:rsidP="005644D1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644D1" w:rsidRPr="00850157" w:rsidTr="000006AB">
        <w:tc>
          <w:tcPr>
            <w:tcW w:w="5508" w:type="dxa"/>
          </w:tcPr>
          <w:p w:rsidR="005644D1" w:rsidRPr="00850157" w:rsidRDefault="005644D1" w:rsidP="000006AB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</w:tcPr>
          <w:p w:rsidR="005644D1" w:rsidRPr="00850157" w:rsidRDefault="00A8342E" w:rsidP="000006AB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93,166</w:t>
            </w:r>
          </w:p>
        </w:tc>
        <w:tc>
          <w:tcPr>
            <w:tcW w:w="270" w:type="dxa"/>
          </w:tcPr>
          <w:p w:rsidR="005644D1" w:rsidRPr="00850157" w:rsidRDefault="005644D1" w:rsidP="000006AB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:rsidR="005644D1" w:rsidRPr="00850157" w:rsidRDefault="005644D1" w:rsidP="000006AB">
            <w:pPr>
              <w:pStyle w:val="BodyText"/>
              <w:tabs>
                <w:tab w:val="decimal" w:pos="1368"/>
              </w:tabs>
              <w:ind w:left="-108" w:right="-72"/>
              <w:jc w:val="left"/>
              <w:rPr>
                <w:sz w:val="30"/>
                <w:szCs w:val="30"/>
              </w:rPr>
            </w:pPr>
            <w:r w:rsidRPr="005644D1">
              <w:rPr>
                <w:sz w:val="30"/>
                <w:szCs w:val="30"/>
              </w:rPr>
              <w:t>57,341</w:t>
            </w:r>
          </w:p>
        </w:tc>
      </w:tr>
      <w:tr w:rsidR="005644D1" w:rsidRPr="00850157" w:rsidTr="000006AB">
        <w:tc>
          <w:tcPr>
            <w:tcW w:w="5508" w:type="dxa"/>
          </w:tcPr>
          <w:p w:rsidR="005644D1" w:rsidRPr="00850157" w:rsidRDefault="005644D1" w:rsidP="000006AB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710" w:type="dxa"/>
          </w:tcPr>
          <w:p w:rsidR="005644D1" w:rsidRPr="00850157" w:rsidRDefault="00A8342E" w:rsidP="000006AB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1,581,862</w:t>
            </w:r>
          </w:p>
        </w:tc>
        <w:tc>
          <w:tcPr>
            <w:tcW w:w="270" w:type="dxa"/>
          </w:tcPr>
          <w:p w:rsidR="005644D1" w:rsidRPr="00850157" w:rsidRDefault="005644D1" w:rsidP="000006AB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:rsidR="005644D1" w:rsidRPr="00850157" w:rsidRDefault="005644D1" w:rsidP="005644D1">
            <w:pPr>
              <w:pStyle w:val="BodyText"/>
              <w:tabs>
                <w:tab w:val="decimal" w:pos="1368"/>
              </w:tabs>
              <w:ind w:right="-72"/>
              <w:jc w:val="left"/>
              <w:rPr>
                <w:sz w:val="30"/>
                <w:szCs w:val="30"/>
              </w:rPr>
            </w:pPr>
            <w:r w:rsidRPr="005644D1">
              <w:rPr>
                <w:sz w:val="30"/>
                <w:szCs w:val="30"/>
              </w:rPr>
              <w:t>1,628,228</w:t>
            </w:r>
          </w:p>
        </w:tc>
      </w:tr>
      <w:tr w:rsidR="005644D1" w:rsidRPr="00487D88" w:rsidTr="000006AB">
        <w:trPr>
          <w:trHeight w:val="274"/>
        </w:trPr>
        <w:tc>
          <w:tcPr>
            <w:tcW w:w="5508" w:type="dxa"/>
          </w:tcPr>
          <w:p w:rsidR="005644D1" w:rsidRPr="00487D88" w:rsidRDefault="005644D1" w:rsidP="000006AB">
            <w:pPr>
              <w:pStyle w:val="7I-7H-4"/>
              <w:ind w:left="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vAlign w:val="center"/>
          </w:tcPr>
          <w:p w:rsidR="005644D1" w:rsidRPr="00487D88" w:rsidRDefault="005644D1" w:rsidP="000006AB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5644D1" w:rsidRPr="00487D88" w:rsidRDefault="005644D1" w:rsidP="000006AB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:rsidR="005644D1" w:rsidRPr="00487D88" w:rsidRDefault="005644D1" w:rsidP="000006AB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5644D1" w:rsidRPr="00850157" w:rsidTr="000006AB">
        <w:tc>
          <w:tcPr>
            <w:tcW w:w="5508" w:type="dxa"/>
          </w:tcPr>
          <w:p w:rsidR="005644D1" w:rsidRPr="00850157" w:rsidRDefault="005644D1" w:rsidP="000006A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  <w:vAlign w:val="center"/>
          </w:tcPr>
          <w:p w:rsidR="005644D1" w:rsidRPr="00850157" w:rsidRDefault="005644D1" w:rsidP="000006AB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644D1" w:rsidRPr="00850157" w:rsidRDefault="005644D1" w:rsidP="000006AB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:rsidR="005644D1" w:rsidRPr="00850157" w:rsidRDefault="005644D1" w:rsidP="000006AB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5644D1" w:rsidRPr="00850157" w:rsidTr="000006AB">
        <w:tc>
          <w:tcPr>
            <w:tcW w:w="5508" w:type="dxa"/>
          </w:tcPr>
          <w:p w:rsidR="005644D1" w:rsidRPr="00850157" w:rsidRDefault="005644D1" w:rsidP="000006A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710" w:type="dxa"/>
          </w:tcPr>
          <w:p w:rsidR="005644D1" w:rsidRPr="00850157" w:rsidRDefault="00A8342E" w:rsidP="000006AB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23,142</w:t>
            </w:r>
          </w:p>
        </w:tc>
        <w:tc>
          <w:tcPr>
            <w:tcW w:w="270" w:type="dxa"/>
          </w:tcPr>
          <w:p w:rsidR="005644D1" w:rsidRPr="00850157" w:rsidRDefault="005644D1" w:rsidP="000006AB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5644D1" w:rsidRPr="00850157" w:rsidRDefault="005644D1" w:rsidP="000006AB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44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32,489</w:t>
            </w:r>
          </w:p>
        </w:tc>
      </w:tr>
      <w:tr w:rsidR="005644D1" w:rsidRPr="00487D88" w:rsidTr="000006AB">
        <w:tc>
          <w:tcPr>
            <w:tcW w:w="5508" w:type="dxa"/>
          </w:tcPr>
          <w:p w:rsidR="005644D1" w:rsidRPr="00487D88" w:rsidRDefault="005644D1" w:rsidP="000006AB">
            <w:pPr>
              <w:ind w:left="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center"/>
          </w:tcPr>
          <w:p w:rsidR="005644D1" w:rsidRPr="00487D88" w:rsidRDefault="005644D1" w:rsidP="000006AB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5644D1" w:rsidRPr="00487D88" w:rsidRDefault="005644D1" w:rsidP="000006AB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:rsidR="005644D1" w:rsidRPr="00487D88" w:rsidRDefault="005644D1" w:rsidP="000006AB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5644D1" w:rsidRPr="00850157" w:rsidTr="000006AB">
        <w:trPr>
          <w:trHeight w:val="80"/>
        </w:trPr>
        <w:tc>
          <w:tcPr>
            <w:tcW w:w="5508" w:type="dxa"/>
          </w:tcPr>
          <w:p w:rsidR="005644D1" w:rsidRPr="00850157" w:rsidRDefault="005644D1" w:rsidP="000006A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5644D1" w:rsidRPr="00850157" w:rsidRDefault="005644D1" w:rsidP="000006AB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644D1" w:rsidRPr="00850157" w:rsidRDefault="005644D1" w:rsidP="000006AB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5644D1" w:rsidRPr="00850157" w:rsidRDefault="005644D1" w:rsidP="000006AB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5644D1" w:rsidRPr="00850157" w:rsidTr="000006AB">
        <w:trPr>
          <w:trHeight w:val="80"/>
        </w:trPr>
        <w:tc>
          <w:tcPr>
            <w:tcW w:w="5508" w:type="dxa"/>
          </w:tcPr>
          <w:p w:rsidR="005644D1" w:rsidRPr="00850157" w:rsidRDefault="005644D1" w:rsidP="000006A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710" w:type="dxa"/>
            <w:shd w:val="clear" w:color="auto" w:fill="auto"/>
          </w:tcPr>
          <w:p w:rsidR="005644D1" w:rsidRPr="00850157" w:rsidRDefault="00A8342E" w:rsidP="000006AB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328,433</w:t>
            </w:r>
          </w:p>
        </w:tc>
        <w:tc>
          <w:tcPr>
            <w:tcW w:w="270" w:type="dxa"/>
            <w:shd w:val="clear" w:color="auto" w:fill="auto"/>
          </w:tcPr>
          <w:p w:rsidR="005644D1" w:rsidRPr="00850157" w:rsidRDefault="005644D1" w:rsidP="000006AB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5644D1" w:rsidRPr="00850157" w:rsidRDefault="003B798C" w:rsidP="000006AB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79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295,343</w:t>
            </w:r>
          </w:p>
        </w:tc>
      </w:tr>
      <w:tr w:rsidR="00A8342E" w:rsidRPr="00850157" w:rsidTr="000006AB">
        <w:trPr>
          <w:trHeight w:val="80"/>
        </w:trPr>
        <w:tc>
          <w:tcPr>
            <w:tcW w:w="5508" w:type="dxa"/>
          </w:tcPr>
          <w:p w:rsidR="00A8342E" w:rsidRPr="00850157" w:rsidRDefault="00A8342E" w:rsidP="00A8342E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  <w:shd w:val="clear" w:color="auto" w:fill="auto"/>
          </w:tcPr>
          <w:p w:rsidR="00A8342E" w:rsidRPr="00A8342E" w:rsidRDefault="00A8342E" w:rsidP="00A8342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1,074</w:t>
            </w:r>
          </w:p>
        </w:tc>
        <w:tc>
          <w:tcPr>
            <w:tcW w:w="270" w:type="dxa"/>
            <w:shd w:val="clear" w:color="auto" w:fill="auto"/>
          </w:tcPr>
          <w:p w:rsidR="00A8342E" w:rsidRPr="00850157" w:rsidRDefault="00A8342E" w:rsidP="00A8342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A8342E" w:rsidRPr="00850157" w:rsidRDefault="00A8342E" w:rsidP="00A8342E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8342E" w:rsidRPr="00850157" w:rsidTr="000006AB">
        <w:trPr>
          <w:trHeight w:val="80"/>
        </w:trPr>
        <w:tc>
          <w:tcPr>
            <w:tcW w:w="5508" w:type="dxa"/>
          </w:tcPr>
          <w:p w:rsidR="00A8342E" w:rsidRPr="00850157" w:rsidRDefault="00A8342E" w:rsidP="00A8342E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  <w:r w:rsidR="004855CC"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710" w:type="dxa"/>
            <w:shd w:val="clear" w:color="auto" w:fill="auto"/>
          </w:tcPr>
          <w:p w:rsidR="00A8342E" w:rsidRPr="004855CC" w:rsidRDefault="00A8342E" w:rsidP="004855CC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1,986,</w:t>
            </w:r>
            <w:r w:rsidR="004855C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578</w:t>
            </w:r>
          </w:p>
        </w:tc>
        <w:tc>
          <w:tcPr>
            <w:tcW w:w="270" w:type="dxa"/>
            <w:shd w:val="clear" w:color="auto" w:fill="auto"/>
          </w:tcPr>
          <w:p w:rsidR="00A8342E" w:rsidRPr="00850157" w:rsidRDefault="00A8342E" w:rsidP="00A8342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A8342E" w:rsidRPr="00850157" w:rsidRDefault="00A8342E" w:rsidP="00A8342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79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779,872</w:t>
            </w:r>
          </w:p>
        </w:tc>
      </w:tr>
      <w:tr w:rsidR="00A8342E" w:rsidRPr="00850157" w:rsidTr="000006AB">
        <w:trPr>
          <w:trHeight w:val="80"/>
        </w:trPr>
        <w:tc>
          <w:tcPr>
            <w:tcW w:w="5508" w:type="dxa"/>
          </w:tcPr>
          <w:p w:rsidR="00A8342E" w:rsidRPr="00850157" w:rsidRDefault="00A8342E" w:rsidP="00A8342E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ค่าติดต่อสื่อสาร</w:t>
            </w:r>
          </w:p>
        </w:tc>
        <w:tc>
          <w:tcPr>
            <w:tcW w:w="1710" w:type="dxa"/>
            <w:shd w:val="clear" w:color="auto" w:fill="auto"/>
          </w:tcPr>
          <w:p w:rsidR="00A8342E" w:rsidRPr="00850157" w:rsidRDefault="00A8342E" w:rsidP="00A8342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4,068</w:t>
            </w:r>
          </w:p>
        </w:tc>
        <w:tc>
          <w:tcPr>
            <w:tcW w:w="270" w:type="dxa"/>
            <w:shd w:val="clear" w:color="auto" w:fill="auto"/>
          </w:tcPr>
          <w:p w:rsidR="00A8342E" w:rsidRPr="00850157" w:rsidRDefault="00A8342E" w:rsidP="00A8342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A8342E" w:rsidRPr="00850157" w:rsidRDefault="00A8342E" w:rsidP="00A8342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79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4,094</w:t>
            </w:r>
          </w:p>
        </w:tc>
      </w:tr>
      <w:tr w:rsidR="00A8342E" w:rsidRPr="00850157" w:rsidTr="000006AB">
        <w:trPr>
          <w:trHeight w:val="80"/>
        </w:trPr>
        <w:tc>
          <w:tcPr>
            <w:tcW w:w="5508" w:type="dxa"/>
          </w:tcPr>
          <w:p w:rsidR="00A8342E" w:rsidRPr="00850157" w:rsidRDefault="00A8342E" w:rsidP="00A8342E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1710" w:type="dxa"/>
            <w:shd w:val="clear" w:color="auto" w:fill="auto"/>
          </w:tcPr>
          <w:p w:rsidR="00A8342E" w:rsidRPr="00850157" w:rsidRDefault="00A8342E" w:rsidP="00A8342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159</w:t>
            </w:r>
          </w:p>
        </w:tc>
        <w:tc>
          <w:tcPr>
            <w:tcW w:w="270" w:type="dxa"/>
            <w:shd w:val="clear" w:color="auto" w:fill="auto"/>
          </w:tcPr>
          <w:p w:rsidR="00A8342E" w:rsidRPr="00850157" w:rsidRDefault="00A8342E" w:rsidP="00A8342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A8342E" w:rsidRPr="00850157" w:rsidRDefault="00A8342E" w:rsidP="00A8342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79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</w:t>
            </w:r>
          </w:p>
        </w:tc>
      </w:tr>
      <w:tr w:rsidR="00A8342E" w:rsidRPr="00850157" w:rsidTr="000006AB">
        <w:trPr>
          <w:trHeight w:val="80"/>
        </w:trPr>
        <w:tc>
          <w:tcPr>
            <w:tcW w:w="5508" w:type="dxa"/>
          </w:tcPr>
          <w:p w:rsidR="00A8342E" w:rsidRPr="00850157" w:rsidRDefault="00A8342E" w:rsidP="00A8342E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10" w:type="dxa"/>
            <w:shd w:val="clear" w:color="auto" w:fill="auto"/>
          </w:tcPr>
          <w:p w:rsidR="00A8342E" w:rsidRPr="00850157" w:rsidRDefault="00C656BB" w:rsidP="00A8342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1,667</w:t>
            </w:r>
          </w:p>
        </w:tc>
        <w:tc>
          <w:tcPr>
            <w:tcW w:w="270" w:type="dxa"/>
            <w:shd w:val="clear" w:color="auto" w:fill="auto"/>
          </w:tcPr>
          <w:p w:rsidR="00A8342E" w:rsidRPr="00850157" w:rsidRDefault="00A8342E" w:rsidP="00A8342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A8342E" w:rsidRPr="00850157" w:rsidRDefault="00C656BB" w:rsidP="00A8342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2,500</w:t>
            </w:r>
          </w:p>
        </w:tc>
      </w:tr>
      <w:tr w:rsidR="00A8342E" w:rsidRPr="00850157" w:rsidTr="000006AB">
        <w:trPr>
          <w:trHeight w:val="80"/>
        </w:trPr>
        <w:tc>
          <w:tcPr>
            <w:tcW w:w="5508" w:type="dxa"/>
          </w:tcPr>
          <w:p w:rsidR="00A8342E" w:rsidRPr="00850157" w:rsidRDefault="00A8342E" w:rsidP="00A8342E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710" w:type="dxa"/>
            <w:vAlign w:val="center"/>
          </w:tcPr>
          <w:p w:rsidR="00A8342E" w:rsidRPr="00850157" w:rsidRDefault="00A8342E" w:rsidP="00A8342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A8342E" w:rsidRPr="00850157" w:rsidRDefault="00A8342E" w:rsidP="00A8342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:rsidR="00A8342E" w:rsidRPr="00850157" w:rsidRDefault="00A8342E" w:rsidP="00A8342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A8342E" w:rsidRPr="00850157" w:rsidTr="000006AB">
        <w:trPr>
          <w:trHeight w:val="80"/>
        </w:trPr>
        <w:tc>
          <w:tcPr>
            <w:tcW w:w="5508" w:type="dxa"/>
          </w:tcPr>
          <w:p w:rsidR="00A8342E" w:rsidRPr="00990458" w:rsidRDefault="00A8342E" w:rsidP="00A8342E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  <w:vAlign w:val="center"/>
          </w:tcPr>
          <w:p w:rsidR="00A8342E" w:rsidRPr="00850157" w:rsidRDefault="00A8342E" w:rsidP="00A8342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A8342E" w:rsidRPr="00850157" w:rsidRDefault="00A8342E" w:rsidP="00A8342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:rsidR="00A8342E" w:rsidRPr="00850157" w:rsidRDefault="00A8342E" w:rsidP="00A8342E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rFonts w:hint="cs"/>
                <w:sz w:val="30"/>
                <w:szCs w:val="30"/>
                <w:rtl/>
                <w:cs/>
              </w:rPr>
            </w:pPr>
          </w:p>
        </w:tc>
      </w:tr>
      <w:tr w:rsidR="00A8342E" w:rsidRPr="00850157" w:rsidTr="000006AB">
        <w:trPr>
          <w:trHeight w:val="80"/>
        </w:trPr>
        <w:tc>
          <w:tcPr>
            <w:tcW w:w="5508" w:type="dxa"/>
          </w:tcPr>
          <w:p w:rsidR="00A8342E" w:rsidRPr="00850157" w:rsidRDefault="00A8342E" w:rsidP="00A8342E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710" w:type="dxa"/>
            <w:shd w:val="clear" w:color="auto" w:fill="auto"/>
          </w:tcPr>
          <w:p w:rsidR="00A8342E" w:rsidRPr="00850157" w:rsidRDefault="00A8342E" w:rsidP="00A8342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390</w:t>
            </w:r>
          </w:p>
        </w:tc>
        <w:tc>
          <w:tcPr>
            <w:tcW w:w="270" w:type="dxa"/>
            <w:shd w:val="clear" w:color="auto" w:fill="auto"/>
          </w:tcPr>
          <w:p w:rsidR="00A8342E" w:rsidRPr="00850157" w:rsidRDefault="00A8342E" w:rsidP="00A8342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A8342E" w:rsidRPr="00850157" w:rsidRDefault="00A8342E" w:rsidP="00A8342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79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360</w:t>
            </w:r>
          </w:p>
        </w:tc>
      </w:tr>
      <w:tr w:rsidR="00A8342E" w:rsidRPr="00850157" w:rsidTr="000006AB">
        <w:trPr>
          <w:trHeight w:val="80"/>
        </w:trPr>
        <w:tc>
          <w:tcPr>
            <w:tcW w:w="5508" w:type="dxa"/>
          </w:tcPr>
          <w:p w:rsidR="00A8342E" w:rsidRPr="00850157" w:rsidRDefault="00A8342E" w:rsidP="00A8342E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auto"/>
          </w:tcPr>
          <w:p w:rsidR="00A8342E" w:rsidRPr="00850157" w:rsidRDefault="00A8342E" w:rsidP="00A8342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26,205</w:t>
            </w:r>
          </w:p>
        </w:tc>
        <w:tc>
          <w:tcPr>
            <w:tcW w:w="270" w:type="dxa"/>
            <w:shd w:val="clear" w:color="auto" w:fill="auto"/>
          </w:tcPr>
          <w:p w:rsidR="00A8342E" w:rsidRPr="00850157" w:rsidRDefault="00A8342E" w:rsidP="00A8342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A8342E" w:rsidRPr="00850157" w:rsidRDefault="00A8342E" w:rsidP="00A8342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79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16,398</w:t>
            </w:r>
          </w:p>
        </w:tc>
      </w:tr>
      <w:tr w:rsidR="00A8342E" w:rsidRPr="00850157" w:rsidTr="000006AB">
        <w:trPr>
          <w:trHeight w:val="80"/>
        </w:trPr>
        <w:tc>
          <w:tcPr>
            <w:tcW w:w="5508" w:type="dxa"/>
          </w:tcPr>
          <w:p w:rsidR="00A8342E" w:rsidRPr="00850157" w:rsidRDefault="00A8342E" w:rsidP="00A8342E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90458"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342E" w:rsidRPr="0093785C" w:rsidRDefault="00A8342E" w:rsidP="00A8342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26,595</w:t>
            </w:r>
          </w:p>
        </w:tc>
        <w:tc>
          <w:tcPr>
            <w:tcW w:w="270" w:type="dxa"/>
            <w:shd w:val="clear" w:color="auto" w:fill="auto"/>
          </w:tcPr>
          <w:p w:rsidR="00A8342E" w:rsidRPr="00850157" w:rsidRDefault="00A8342E" w:rsidP="00A8342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342E" w:rsidRPr="00850157" w:rsidRDefault="00A8342E" w:rsidP="00A8342E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B79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16,758</w:t>
            </w:r>
          </w:p>
        </w:tc>
      </w:tr>
    </w:tbl>
    <w:p w:rsidR="001323C2" w:rsidRPr="006332AC" w:rsidRDefault="001323C2">
      <w:pPr>
        <w:rPr>
          <w:sz w:val="2"/>
          <w:szCs w:val="2"/>
        </w:rPr>
      </w:pPr>
    </w:p>
    <w:p w:rsidR="00B25C89" w:rsidRDefault="00B25C89" w:rsidP="001D5360">
      <w:pPr>
        <w:ind w:left="630" w:right="-205"/>
        <w:jc w:val="thaiDistribute"/>
        <w:rPr>
          <w:rFonts w:ascii="Angsana New" w:hAnsi="Angsana New"/>
          <w:sz w:val="16"/>
          <w:szCs w:val="16"/>
        </w:rPr>
      </w:pPr>
    </w:p>
    <w:p w:rsidR="001323C2" w:rsidRPr="005B4713" w:rsidRDefault="001323C2" w:rsidP="001D5360">
      <w:pPr>
        <w:ind w:left="630" w:right="-205"/>
        <w:jc w:val="thaiDistribute"/>
        <w:rPr>
          <w:rFonts w:ascii="Angsana New" w:hAnsi="Angsana New"/>
          <w:sz w:val="16"/>
          <w:szCs w:val="16"/>
        </w:rPr>
      </w:pPr>
    </w:p>
    <w:p w:rsidR="00387930" w:rsidRDefault="005D1897" w:rsidP="00742803">
      <w:pPr>
        <w:pStyle w:val="BodyText"/>
        <w:ind w:left="540" w:right="65"/>
        <w:rPr>
          <w:sz w:val="30"/>
          <w:szCs w:val="30"/>
        </w:rPr>
      </w:pPr>
      <w:bookmarkStart w:id="0" w:name="OLE_LINK3"/>
      <w:r w:rsidRPr="0013657B">
        <w:rPr>
          <w:sz w:val="30"/>
          <w:szCs w:val="30"/>
          <w:cs/>
        </w:rPr>
        <w:t>ยอดคงเหลือกับ</w:t>
      </w:r>
      <w:r w:rsidR="00B030E5" w:rsidRPr="0013657B">
        <w:rPr>
          <w:sz w:val="30"/>
          <w:szCs w:val="30"/>
          <w:cs/>
        </w:rPr>
        <w:t>กิจการที่เก</w:t>
      </w:r>
      <w:r w:rsidR="00B030E5">
        <w:rPr>
          <w:sz w:val="30"/>
          <w:szCs w:val="30"/>
          <w:cs/>
        </w:rPr>
        <w:t>ี่ยวข้องกัน ณ วันที่</w:t>
      </w:r>
      <w:r w:rsidR="00B030E5" w:rsidRPr="0013657B">
        <w:rPr>
          <w:sz w:val="30"/>
          <w:szCs w:val="30"/>
        </w:rPr>
        <w:t xml:space="preserve"> </w:t>
      </w:r>
      <w:r w:rsidR="00B030E5">
        <w:rPr>
          <w:sz w:val="30"/>
          <w:szCs w:val="30"/>
        </w:rPr>
        <w:t xml:space="preserve">31 </w:t>
      </w:r>
      <w:r w:rsidR="00B030E5">
        <w:rPr>
          <w:sz w:val="30"/>
          <w:szCs w:val="30"/>
          <w:cs/>
        </w:rPr>
        <w:t xml:space="preserve">มีนาคม </w:t>
      </w:r>
      <w:r w:rsidR="00DE4D42">
        <w:rPr>
          <w:sz w:val="30"/>
          <w:szCs w:val="30"/>
        </w:rPr>
        <w:t>2560</w:t>
      </w:r>
      <w:r w:rsidR="00B030E5" w:rsidRPr="0013657B">
        <w:rPr>
          <w:sz w:val="30"/>
          <w:szCs w:val="30"/>
        </w:rPr>
        <w:t xml:space="preserve"> </w:t>
      </w:r>
      <w:r w:rsidR="00B030E5" w:rsidRPr="0013657B">
        <w:rPr>
          <w:sz w:val="30"/>
          <w:szCs w:val="30"/>
          <w:cs/>
        </w:rPr>
        <w:t>และ</w:t>
      </w:r>
      <w:r w:rsidR="00B030E5">
        <w:rPr>
          <w:sz w:val="30"/>
          <w:szCs w:val="30"/>
        </w:rPr>
        <w:t xml:space="preserve"> 31 </w:t>
      </w:r>
      <w:r w:rsidR="00B030E5">
        <w:rPr>
          <w:sz w:val="30"/>
          <w:szCs w:val="30"/>
          <w:cs/>
        </w:rPr>
        <w:t xml:space="preserve">ธันวาคม </w:t>
      </w:r>
      <w:r w:rsidR="00DE4D42">
        <w:rPr>
          <w:sz w:val="30"/>
          <w:szCs w:val="30"/>
        </w:rPr>
        <w:t>2559</w:t>
      </w:r>
      <w:r w:rsidR="00B030E5" w:rsidRPr="0013657B">
        <w:rPr>
          <w:sz w:val="30"/>
          <w:szCs w:val="30"/>
        </w:rPr>
        <w:t xml:space="preserve"> </w:t>
      </w:r>
      <w:r w:rsidR="00B030E5">
        <w:rPr>
          <w:sz w:val="30"/>
          <w:szCs w:val="30"/>
          <w:cs/>
        </w:rPr>
        <w:t>มีดังนี้</w:t>
      </w:r>
    </w:p>
    <w:bookmarkEnd w:id="0"/>
    <w:p w:rsidR="001323C2" w:rsidRDefault="001323C2" w:rsidP="001D5360">
      <w:pPr>
        <w:tabs>
          <w:tab w:val="left" w:pos="540"/>
        </w:tabs>
        <w:ind w:left="630" w:right="-1051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2" w:type="dxa"/>
        <w:tblInd w:w="468" w:type="dxa"/>
        <w:tblLayout w:type="fixed"/>
        <w:tblLook w:val="0000"/>
      </w:tblPr>
      <w:tblGrid>
        <w:gridCol w:w="5472"/>
        <w:gridCol w:w="1710"/>
        <w:gridCol w:w="270"/>
        <w:gridCol w:w="1710"/>
      </w:tblGrid>
      <w:tr w:rsidR="001323C2" w:rsidRPr="00850157" w:rsidTr="000006AB">
        <w:trPr>
          <w:tblHeader/>
        </w:trPr>
        <w:tc>
          <w:tcPr>
            <w:tcW w:w="5472" w:type="dxa"/>
          </w:tcPr>
          <w:p w:rsidR="001323C2" w:rsidRPr="00850157" w:rsidRDefault="001323C2" w:rsidP="000006AB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:rsidR="001323C2" w:rsidRPr="00850157" w:rsidRDefault="001323C2" w:rsidP="000006AB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1323C2" w:rsidRPr="00850157" w:rsidTr="000006AB">
        <w:trPr>
          <w:tblHeader/>
        </w:trPr>
        <w:tc>
          <w:tcPr>
            <w:tcW w:w="5472" w:type="dxa"/>
          </w:tcPr>
          <w:p w:rsidR="001323C2" w:rsidRPr="00850157" w:rsidRDefault="001323C2" w:rsidP="000006AB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:rsidR="001323C2" w:rsidRPr="00850157" w:rsidRDefault="001323C2" w:rsidP="000006AB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46B2" w:rsidRPr="00850157" w:rsidTr="000006AB">
        <w:trPr>
          <w:tblHeader/>
        </w:trPr>
        <w:tc>
          <w:tcPr>
            <w:tcW w:w="5472" w:type="dxa"/>
            <w:vAlign w:val="center"/>
          </w:tcPr>
          <w:p w:rsidR="00AE46B2" w:rsidRPr="00FF2669" w:rsidRDefault="00AE46B2" w:rsidP="00AE46B2">
            <w:pPr>
              <w:ind w:right="-100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:rsidR="00AE46B2" w:rsidRPr="00850157" w:rsidRDefault="00AE46B2" w:rsidP="000006AB">
            <w:pPr>
              <w:pStyle w:val="BodyText"/>
              <w:ind w:left="-108" w:right="0"/>
              <w:jc w:val="center"/>
              <w:rPr>
                <w:sz w:val="30"/>
                <w:szCs w:val="30"/>
              </w:rPr>
            </w:pPr>
            <w:r w:rsidRPr="00AE46B2">
              <w:rPr>
                <w:sz w:val="30"/>
                <w:szCs w:val="30"/>
              </w:rPr>
              <w:t xml:space="preserve">31 </w:t>
            </w:r>
            <w:r w:rsidRPr="00AE46B2">
              <w:rPr>
                <w:rFonts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AE46B2" w:rsidRPr="00850157" w:rsidRDefault="00AE46B2" w:rsidP="000006AB">
            <w:pPr>
              <w:pStyle w:val="BodyText"/>
              <w:ind w:left="-108"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:rsidR="00AE46B2" w:rsidRPr="00850157" w:rsidRDefault="00AE46B2" w:rsidP="000006AB">
            <w:pPr>
              <w:pStyle w:val="BodyText"/>
              <w:ind w:left="-108" w:right="0"/>
              <w:jc w:val="center"/>
              <w:rPr>
                <w:sz w:val="30"/>
                <w:szCs w:val="30"/>
              </w:rPr>
            </w:pPr>
            <w:r w:rsidRPr="00AE46B2">
              <w:rPr>
                <w:sz w:val="30"/>
                <w:szCs w:val="30"/>
              </w:rPr>
              <w:t xml:space="preserve">31 </w:t>
            </w:r>
            <w:r w:rsidRPr="00AE46B2">
              <w:rPr>
                <w:rFonts w:hint="cs"/>
                <w:sz w:val="30"/>
                <w:szCs w:val="30"/>
                <w:cs/>
              </w:rPr>
              <w:t>ธันวาคม</w:t>
            </w:r>
          </w:p>
        </w:tc>
      </w:tr>
      <w:tr w:rsidR="001323C2" w:rsidRPr="00850157" w:rsidTr="000006AB">
        <w:trPr>
          <w:tblHeader/>
        </w:trPr>
        <w:tc>
          <w:tcPr>
            <w:tcW w:w="5472" w:type="dxa"/>
            <w:vAlign w:val="center"/>
          </w:tcPr>
          <w:p w:rsidR="001323C2" w:rsidRPr="00FF2669" w:rsidRDefault="001323C2" w:rsidP="00AE46B2">
            <w:pPr>
              <w:ind w:right="-100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:rsidR="001323C2" w:rsidRPr="00850157" w:rsidRDefault="001323C2" w:rsidP="000006AB">
            <w:pPr>
              <w:pStyle w:val="BodyText"/>
              <w:ind w:left="-108" w:right="0"/>
              <w:jc w:val="center"/>
              <w:rPr>
                <w:sz w:val="30"/>
                <w:szCs w:val="30"/>
                <w:lang w:val="en-US"/>
              </w:rPr>
            </w:pPr>
            <w:r w:rsidRPr="00850157">
              <w:rPr>
                <w:sz w:val="30"/>
                <w:szCs w:val="30"/>
              </w:rPr>
              <w:t>25</w:t>
            </w:r>
            <w:r w:rsidR="00C546EA">
              <w:rPr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1323C2" w:rsidRPr="00850157" w:rsidRDefault="001323C2" w:rsidP="000006AB">
            <w:pPr>
              <w:pStyle w:val="BodyText"/>
              <w:ind w:left="-108"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:rsidR="001323C2" w:rsidRPr="00850157" w:rsidRDefault="001323C2" w:rsidP="000006AB">
            <w:pPr>
              <w:pStyle w:val="BodyText"/>
              <w:ind w:left="-108" w:right="0"/>
              <w:jc w:val="center"/>
              <w:rPr>
                <w:sz w:val="30"/>
                <w:szCs w:val="30"/>
                <w:lang w:val="en-US"/>
              </w:rPr>
            </w:pPr>
            <w:r w:rsidRPr="00850157">
              <w:rPr>
                <w:sz w:val="30"/>
                <w:szCs w:val="30"/>
              </w:rPr>
              <w:t>255</w:t>
            </w:r>
            <w:r w:rsidR="00C546EA">
              <w:rPr>
                <w:sz w:val="30"/>
                <w:szCs w:val="30"/>
              </w:rPr>
              <w:t>9</w:t>
            </w:r>
          </w:p>
        </w:tc>
      </w:tr>
      <w:tr w:rsidR="001323C2" w:rsidRPr="00850157" w:rsidTr="000006AB">
        <w:trPr>
          <w:tblHeader/>
        </w:trPr>
        <w:tc>
          <w:tcPr>
            <w:tcW w:w="5472" w:type="dxa"/>
            <w:vAlign w:val="center"/>
          </w:tcPr>
          <w:p w:rsidR="001323C2" w:rsidRPr="00850157" w:rsidRDefault="001323C2" w:rsidP="000006AB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:rsidR="001323C2" w:rsidRPr="00BA355F" w:rsidRDefault="001323C2" w:rsidP="000006AB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</w:rPr>
            </w:pPr>
            <w:r w:rsidRPr="00BA355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23C2" w:rsidRPr="00850157" w:rsidTr="000006AB">
        <w:trPr>
          <w:trHeight w:val="236"/>
        </w:trPr>
        <w:tc>
          <w:tcPr>
            <w:tcW w:w="5472" w:type="dxa"/>
            <w:vAlign w:val="bottom"/>
          </w:tcPr>
          <w:p w:rsidR="001323C2" w:rsidRPr="00850157" w:rsidRDefault="001323C2" w:rsidP="000006AB">
            <w:pPr>
              <w:pStyle w:val="7I-7H-4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85015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710" w:type="dxa"/>
          </w:tcPr>
          <w:p w:rsidR="001323C2" w:rsidRPr="00850157" w:rsidRDefault="001323C2" w:rsidP="000006AB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1323C2" w:rsidRPr="00850157" w:rsidRDefault="001323C2" w:rsidP="000006AB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</w:tcPr>
          <w:p w:rsidR="001323C2" w:rsidRPr="00850157" w:rsidRDefault="001323C2" w:rsidP="000006AB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1323C2" w:rsidRPr="00850157" w:rsidTr="000006AB">
        <w:tc>
          <w:tcPr>
            <w:tcW w:w="5472" w:type="dxa"/>
          </w:tcPr>
          <w:p w:rsidR="001323C2" w:rsidRPr="00850157" w:rsidRDefault="001323C2" w:rsidP="000006AB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:rsidR="001323C2" w:rsidRPr="00850157" w:rsidRDefault="000A4E65" w:rsidP="000A4E65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29,813</w:t>
            </w:r>
          </w:p>
        </w:tc>
        <w:tc>
          <w:tcPr>
            <w:tcW w:w="270" w:type="dxa"/>
          </w:tcPr>
          <w:p w:rsidR="001323C2" w:rsidRPr="00850157" w:rsidRDefault="001323C2" w:rsidP="000006AB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:rsidR="001323C2" w:rsidRPr="00850157" w:rsidRDefault="00C546EA" w:rsidP="000006AB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sz w:val="30"/>
                <w:szCs w:val="30"/>
              </w:rPr>
            </w:pPr>
            <w:r w:rsidRPr="00C546EA">
              <w:rPr>
                <w:sz w:val="30"/>
                <w:szCs w:val="30"/>
              </w:rPr>
              <w:t>34,784</w:t>
            </w:r>
          </w:p>
        </w:tc>
      </w:tr>
      <w:tr w:rsidR="001323C2" w:rsidRPr="00850157" w:rsidTr="000006AB">
        <w:tc>
          <w:tcPr>
            <w:tcW w:w="5472" w:type="dxa"/>
          </w:tcPr>
          <w:p w:rsidR="001323C2" w:rsidRPr="00850157" w:rsidRDefault="001323C2" w:rsidP="000006AB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1323C2" w:rsidRPr="00850157" w:rsidRDefault="008751D3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84,99</w:t>
            </w:r>
            <w:r w:rsidR="000A4E6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1323C2" w:rsidRPr="00850157" w:rsidRDefault="001323C2" w:rsidP="000006AB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1323C2" w:rsidRPr="00850157" w:rsidRDefault="00C546EA" w:rsidP="000006AB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sz w:val="30"/>
                <w:szCs w:val="30"/>
              </w:rPr>
            </w:pPr>
            <w:r w:rsidRPr="00C546EA">
              <w:rPr>
                <w:sz w:val="30"/>
                <w:szCs w:val="30"/>
              </w:rPr>
              <w:t>54,515</w:t>
            </w:r>
          </w:p>
        </w:tc>
      </w:tr>
      <w:tr w:rsidR="001323C2" w:rsidRPr="00850157" w:rsidTr="000006AB">
        <w:tc>
          <w:tcPr>
            <w:tcW w:w="5472" w:type="dxa"/>
            <w:vAlign w:val="bottom"/>
          </w:tcPr>
          <w:p w:rsidR="001323C2" w:rsidRPr="00850157" w:rsidRDefault="001323C2" w:rsidP="000006AB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1323C2" w:rsidRPr="00850157" w:rsidRDefault="000A4E65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114,806</w:t>
            </w:r>
          </w:p>
        </w:tc>
        <w:tc>
          <w:tcPr>
            <w:tcW w:w="270" w:type="dxa"/>
          </w:tcPr>
          <w:p w:rsidR="001323C2" w:rsidRPr="00850157" w:rsidRDefault="001323C2" w:rsidP="000006AB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1323C2" w:rsidRPr="00850157" w:rsidRDefault="00C546EA" w:rsidP="000006AB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b/>
                <w:bCs/>
                <w:sz w:val="30"/>
                <w:szCs w:val="30"/>
              </w:rPr>
            </w:pPr>
            <w:r w:rsidRPr="00C546EA">
              <w:rPr>
                <w:b/>
                <w:bCs/>
                <w:sz w:val="30"/>
                <w:szCs w:val="30"/>
              </w:rPr>
              <w:t>89,299</w:t>
            </w:r>
          </w:p>
        </w:tc>
      </w:tr>
      <w:tr w:rsidR="001323C2" w:rsidRPr="00850157" w:rsidTr="000006AB">
        <w:tc>
          <w:tcPr>
            <w:tcW w:w="5472" w:type="dxa"/>
            <w:vAlign w:val="bottom"/>
          </w:tcPr>
          <w:p w:rsidR="001323C2" w:rsidRPr="00227708" w:rsidRDefault="001323C2" w:rsidP="000006AB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1323C2" w:rsidRPr="00850157" w:rsidRDefault="001323C2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323C2" w:rsidRPr="00850157" w:rsidRDefault="001323C2" w:rsidP="000006AB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1323C2" w:rsidRPr="00850157" w:rsidRDefault="001323C2" w:rsidP="000006AB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1323C2" w:rsidRPr="00850157" w:rsidTr="000006AB">
        <w:tc>
          <w:tcPr>
            <w:tcW w:w="5472" w:type="dxa"/>
            <w:vAlign w:val="bottom"/>
          </w:tcPr>
          <w:p w:rsidR="001323C2" w:rsidRPr="00E54C43" w:rsidRDefault="001323C2" w:rsidP="000006AB">
            <w:pPr>
              <w:pStyle w:val="7I-7H-4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เงินจ่ายล่วงหน้าสำหรับการซื้อวัตถุดิบ</w:t>
            </w:r>
            <w:r w:rsidRPr="00E54C4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1710" w:type="dxa"/>
          </w:tcPr>
          <w:p w:rsidR="001323C2" w:rsidRPr="00222672" w:rsidRDefault="001323C2" w:rsidP="000006AB">
            <w:pPr>
              <w:pStyle w:val="acctfourfigures"/>
              <w:tabs>
                <w:tab w:val="clear" w:pos="765"/>
                <w:tab w:val="decimal" w:pos="1332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323C2" w:rsidRPr="00222672" w:rsidRDefault="001323C2" w:rsidP="000006AB">
            <w:pPr>
              <w:pStyle w:val="BodyText"/>
              <w:tabs>
                <w:tab w:val="decimal" w:pos="1332"/>
              </w:tabs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1323C2" w:rsidRPr="00222672" w:rsidRDefault="001323C2" w:rsidP="000006AB">
            <w:pPr>
              <w:pStyle w:val="BodyText"/>
              <w:tabs>
                <w:tab w:val="decimal" w:pos="1332"/>
              </w:tabs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A8342E" w:rsidRPr="00850157" w:rsidTr="000006AB">
        <w:tc>
          <w:tcPr>
            <w:tcW w:w="5472" w:type="dxa"/>
          </w:tcPr>
          <w:p w:rsidR="00A8342E" w:rsidRPr="00850157" w:rsidRDefault="00A8342E" w:rsidP="00A8342E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A8342E" w:rsidRPr="00850157" w:rsidRDefault="00A8342E" w:rsidP="00A8342E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8342E" w:rsidRPr="00850157" w:rsidRDefault="00A8342E" w:rsidP="00A8342E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A8342E" w:rsidRPr="001F0F6F" w:rsidRDefault="00A8342E" w:rsidP="00A8342E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356,845</w:t>
            </w:r>
          </w:p>
        </w:tc>
      </w:tr>
      <w:tr w:rsidR="00A8342E" w:rsidRPr="00960A38" w:rsidTr="000006AB">
        <w:tc>
          <w:tcPr>
            <w:tcW w:w="5472" w:type="dxa"/>
            <w:vAlign w:val="bottom"/>
          </w:tcPr>
          <w:p w:rsidR="00A8342E" w:rsidRPr="00850157" w:rsidRDefault="00A8342E" w:rsidP="00A8342E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A8342E" w:rsidRPr="00A8342E" w:rsidRDefault="00A8342E" w:rsidP="00A8342E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34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8342E" w:rsidRPr="000A28E3" w:rsidRDefault="00A8342E" w:rsidP="00A8342E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A8342E" w:rsidRPr="007E2484" w:rsidRDefault="00A8342E" w:rsidP="00A8342E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356,845</w:t>
            </w:r>
          </w:p>
        </w:tc>
      </w:tr>
      <w:tr w:rsidR="00A8342E" w:rsidRPr="00850157" w:rsidTr="00F92718">
        <w:tc>
          <w:tcPr>
            <w:tcW w:w="5472" w:type="dxa"/>
            <w:vAlign w:val="bottom"/>
          </w:tcPr>
          <w:p w:rsidR="00A8342E" w:rsidRPr="00227708" w:rsidRDefault="00A8342E" w:rsidP="00A8342E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A8342E" w:rsidRPr="00227708" w:rsidRDefault="00A8342E" w:rsidP="00A8342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A8342E" w:rsidRPr="00227708" w:rsidRDefault="00A8342E" w:rsidP="00A8342E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A8342E" w:rsidRPr="00227708" w:rsidRDefault="00A8342E" w:rsidP="00A8342E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b/>
                <w:bCs/>
                <w:sz w:val="26"/>
                <w:szCs w:val="26"/>
              </w:rPr>
            </w:pPr>
          </w:p>
        </w:tc>
      </w:tr>
      <w:tr w:rsidR="00A8342E" w:rsidRPr="00850157" w:rsidTr="000006AB">
        <w:tc>
          <w:tcPr>
            <w:tcW w:w="5472" w:type="dxa"/>
            <w:vAlign w:val="bottom"/>
          </w:tcPr>
          <w:p w:rsidR="00A8342E" w:rsidRPr="00850157" w:rsidRDefault="00A8342E" w:rsidP="00A8342E">
            <w:pPr>
              <w:pStyle w:val="7I-7H-4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85015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710" w:type="dxa"/>
          </w:tcPr>
          <w:p w:rsidR="00A8342E" w:rsidRPr="00850157" w:rsidRDefault="00A8342E" w:rsidP="00A8342E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A8342E" w:rsidRPr="00850157" w:rsidRDefault="00A8342E" w:rsidP="00A8342E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</w:tcPr>
          <w:p w:rsidR="00A8342E" w:rsidRPr="00850157" w:rsidRDefault="00A8342E" w:rsidP="00A8342E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A8342E" w:rsidRPr="00850157" w:rsidTr="000006AB">
        <w:tc>
          <w:tcPr>
            <w:tcW w:w="5472" w:type="dxa"/>
            <w:vAlign w:val="bottom"/>
          </w:tcPr>
          <w:p w:rsidR="00A8342E" w:rsidRPr="00850157" w:rsidRDefault="00A8342E" w:rsidP="00A8342E">
            <w:pPr>
              <w:pStyle w:val="7I-7H-4"/>
              <w:ind w:left="72"/>
              <w:rPr>
                <w:rFonts w:ascii="Angsana New" w:hAnsi="Angsana New" w:cs="Angsana New"/>
                <w:sz w:val="30"/>
                <w:szCs w:val="30"/>
                <w:cs/>
                <w:lang w:val="en-US" w:eastAsia="en-US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val="en-US" w:eastAsia="en-US"/>
              </w:rPr>
              <w:t>บริษัทใหญ่</w:t>
            </w:r>
          </w:p>
        </w:tc>
        <w:tc>
          <w:tcPr>
            <w:tcW w:w="1710" w:type="dxa"/>
          </w:tcPr>
          <w:p w:rsidR="00A8342E" w:rsidRPr="00850157" w:rsidRDefault="00A8342E" w:rsidP="00A8342E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8342E" w:rsidRPr="00850157" w:rsidRDefault="00A8342E" w:rsidP="00A8342E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</w:tcPr>
          <w:p w:rsidR="00A8342E" w:rsidRPr="00850157" w:rsidRDefault="00A8342E" w:rsidP="00A8342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25,973</w:t>
            </w:r>
          </w:p>
        </w:tc>
      </w:tr>
      <w:tr w:rsidR="00A8342E" w:rsidRPr="00960A38" w:rsidTr="000006AB">
        <w:tc>
          <w:tcPr>
            <w:tcW w:w="5472" w:type="dxa"/>
            <w:vAlign w:val="bottom"/>
          </w:tcPr>
          <w:p w:rsidR="00A8342E" w:rsidRPr="00850157" w:rsidRDefault="00A8342E" w:rsidP="00A8342E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A8342E" w:rsidRPr="00BC239C" w:rsidRDefault="00A8342E" w:rsidP="00F871BC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1,</w:t>
            </w:r>
            <w:r w:rsidR="00F871BC">
              <w:rPr>
                <w:rFonts w:ascii="Angsana New" w:hAnsi="Angsana New" w:cs="Angsana New"/>
                <w:sz w:val="30"/>
                <w:szCs w:val="30"/>
                <w:lang w:val="en-GB"/>
              </w:rPr>
              <w:t>159</w:t>
            </w:r>
          </w:p>
        </w:tc>
        <w:tc>
          <w:tcPr>
            <w:tcW w:w="270" w:type="dxa"/>
          </w:tcPr>
          <w:p w:rsidR="00A8342E" w:rsidRPr="00BC239C" w:rsidRDefault="00A8342E" w:rsidP="00A8342E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A8342E" w:rsidRPr="00850157" w:rsidRDefault="00A8342E" w:rsidP="00A8342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</w:tr>
      <w:tr w:rsidR="00A8342E" w:rsidRPr="00960A38" w:rsidTr="000006AB">
        <w:tc>
          <w:tcPr>
            <w:tcW w:w="5472" w:type="dxa"/>
            <w:vAlign w:val="bottom"/>
          </w:tcPr>
          <w:p w:rsidR="00A8342E" w:rsidRPr="00850157" w:rsidRDefault="00A8342E" w:rsidP="00A8342E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A8342E" w:rsidRPr="00960A38" w:rsidRDefault="00A8342E" w:rsidP="00F871BC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</w:t>
            </w:r>
            <w:r w:rsidR="00F871B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159</w:t>
            </w:r>
          </w:p>
        </w:tc>
        <w:tc>
          <w:tcPr>
            <w:tcW w:w="270" w:type="dxa"/>
          </w:tcPr>
          <w:p w:rsidR="00A8342E" w:rsidRPr="00960A38" w:rsidRDefault="00A8342E" w:rsidP="00A8342E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A8342E" w:rsidRPr="00960A38" w:rsidRDefault="00A8342E" w:rsidP="00A8342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25,995</w:t>
            </w:r>
          </w:p>
        </w:tc>
      </w:tr>
      <w:tr w:rsidR="00A8342E" w:rsidRPr="00850157" w:rsidTr="000006AB">
        <w:tc>
          <w:tcPr>
            <w:tcW w:w="5472" w:type="dxa"/>
            <w:vAlign w:val="bottom"/>
          </w:tcPr>
          <w:p w:rsidR="00A8342E" w:rsidRPr="00227708" w:rsidRDefault="00A8342E" w:rsidP="00A8342E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:rsidR="00A8342E" w:rsidRPr="00227708" w:rsidRDefault="00A8342E" w:rsidP="00A8342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A8342E" w:rsidRPr="00227708" w:rsidRDefault="00A8342E" w:rsidP="00A8342E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b/>
                <w:b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:rsidR="00A8342E" w:rsidRPr="00227708" w:rsidRDefault="00A8342E" w:rsidP="00A8342E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b/>
                <w:bCs/>
              </w:rPr>
            </w:pPr>
          </w:p>
        </w:tc>
      </w:tr>
      <w:tr w:rsidR="00A8342E" w:rsidRPr="00E54C43" w:rsidTr="000006AB">
        <w:tc>
          <w:tcPr>
            <w:tcW w:w="5472" w:type="dxa"/>
            <w:vAlign w:val="bottom"/>
          </w:tcPr>
          <w:p w:rsidR="00A8342E" w:rsidRPr="00850157" w:rsidDel="00DB4420" w:rsidRDefault="00A8342E" w:rsidP="00A8342E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เจ้าหนี้การค้า </w:t>
            </w:r>
            <w:r w:rsidRPr="00850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850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710" w:type="dxa"/>
          </w:tcPr>
          <w:p w:rsidR="00A8342E" w:rsidRPr="00850157" w:rsidRDefault="00A8342E" w:rsidP="00A8342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8342E" w:rsidRPr="00850157" w:rsidRDefault="00A8342E" w:rsidP="00A8342E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A8342E" w:rsidRPr="00850157" w:rsidRDefault="00A8342E" w:rsidP="00A8342E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A8342E" w:rsidRPr="00850157" w:rsidTr="000006AB">
        <w:tc>
          <w:tcPr>
            <w:tcW w:w="5472" w:type="dxa"/>
          </w:tcPr>
          <w:p w:rsidR="00A8342E" w:rsidRPr="00850157" w:rsidDel="00DB4420" w:rsidRDefault="00A8342E" w:rsidP="00A8342E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:rsidR="00A8342E" w:rsidRPr="00850157" w:rsidRDefault="00A8342E" w:rsidP="00A8342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1,583,695</w:t>
            </w:r>
          </w:p>
        </w:tc>
        <w:tc>
          <w:tcPr>
            <w:tcW w:w="270" w:type="dxa"/>
          </w:tcPr>
          <w:p w:rsidR="00A8342E" w:rsidRPr="00850157" w:rsidRDefault="00A8342E" w:rsidP="00A8342E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:rsidR="00A8342E" w:rsidRPr="00850157" w:rsidRDefault="00A8342E" w:rsidP="00A8342E">
            <w:pPr>
              <w:pStyle w:val="BodyText"/>
              <w:tabs>
                <w:tab w:val="decimal" w:pos="1332"/>
              </w:tabs>
              <w:ind w:left="-108" w:right="0"/>
              <w:jc w:val="left"/>
              <w:rPr>
                <w:sz w:val="30"/>
                <w:szCs w:val="30"/>
              </w:rPr>
            </w:pPr>
            <w:r w:rsidRPr="00C546EA">
              <w:rPr>
                <w:sz w:val="30"/>
                <w:szCs w:val="30"/>
              </w:rPr>
              <w:t>1,898,292</w:t>
            </w:r>
          </w:p>
        </w:tc>
      </w:tr>
      <w:tr w:rsidR="00A8342E" w:rsidRPr="00850157" w:rsidTr="000006AB">
        <w:tc>
          <w:tcPr>
            <w:tcW w:w="5472" w:type="dxa"/>
          </w:tcPr>
          <w:p w:rsidR="00A8342E" w:rsidRPr="00850157" w:rsidDel="00DB4420" w:rsidRDefault="00A8342E" w:rsidP="00A8342E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A8342E" w:rsidRPr="00850157" w:rsidRDefault="00277671" w:rsidP="00A8342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701,750</w:t>
            </w:r>
          </w:p>
        </w:tc>
        <w:tc>
          <w:tcPr>
            <w:tcW w:w="270" w:type="dxa"/>
          </w:tcPr>
          <w:p w:rsidR="00A8342E" w:rsidRPr="00850157" w:rsidRDefault="00A8342E" w:rsidP="00A8342E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A8342E" w:rsidRPr="00850157" w:rsidRDefault="00A8342E" w:rsidP="00A8342E">
            <w:pPr>
              <w:pStyle w:val="BodyText"/>
              <w:tabs>
                <w:tab w:val="decimal" w:pos="1332"/>
              </w:tabs>
              <w:ind w:left="-108" w:right="-108"/>
              <w:jc w:val="left"/>
              <w:rPr>
                <w:sz w:val="30"/>
                <w:szCs w:val="30"/>
              </w:rPr>
            </w:pPr>
            <w:r w:rsidRPr="00C546EA">
              <w:rPr>
                <w:sz w:val="30"/>
                <w:szCs w:val="30"/>
              </w:rPr>
              <w:t>488,090</w:t>
            </w:r>
          </w:p>
        </w:tc>
      </w:tr>
      <w:tr w:rsidR="00A8342E" w:rsidRPr="00850157" w:rsidTr="000006AB">
        <w:tc>
          <w:tcPr>
            <w:tcW w:w="5472" w:type="dxa"/>
            <w:vAlign w:val="bottom"/>
          </w:tcPr>
          <w:p w:rsidR="00A8342E" w:rsidRPr="00850157" w:rsidDel="00DB4420" w:rsidRDefault="00A8342E" w:rsidP="00A8342E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8342E" w:rsidRPr="00850157" w:rsidRDefault="00277671" w:rsidP="00A8342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2,285,44</w:t>
            </w:r>
            <w:r w:rsidR="00A834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8342E" w:rsidRPr="00850157" w:rsidRDefault="00A8342E" w:rsidP="00A8342E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A8342E" w:rsidRPr="00850157" w:rsidRDefault="00A8342E" w:rsidP="00A8342E">
            <w:pPr>
              <w:pStyle w:val="BodyText"/>
              <w:tabs>
                <w:tab w:val="decimal" w:pos="1332"/>
              </w:tabs>
              <w:ind w:left="-108" w:right="-108"/>
              <w:jc w:val="left"/>
              <w:rPr>
                <w:b/>
                <w:bCs/>
                <w:sz w:val="30"/>
                <w:szCs w:val="30"/>
              </w:rPr>
            </w:pPr>
            <w:r w:rsidRPr="00C546EA">
              <w:rPr>
                <w:b/>
                <w:bCs/>
                <w:sz w:val="30"/>
                <w:szCs w:val="30"/>
              </w:rPr>
              <w:t>2,386,382</w:t>
            </w:r>
          </w:p>
        </w:tc>
      </w:tr>
      <w:tr w:rsidR="00A8342E" w:rsidRPr="00850157" w:rsidTr="000006AB">
        <w:tc>
          <w:tcPr>
            <w:tcW w:w="5472" w:type="dxa"/>
            <w:vAlign w:val="bottom"/>
          </w:tcPr>
          <w:p w:rsidR="00A8342E" w:rsidRPr="00850157" w:rsidRDefault="00A8342E" w:rsidP="00A8342E">
            <w:pPr>
              <w:pStyle w:val="7I-7H-4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:rsidR="00A8342E" w:rsidRPr="00850157" w:rsidRDefault="00A8342E" w:rsidP="00A8342E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A8342E" w:rsidRPr="00850157" w:rsidRDefault="00A8342E" w:rsidP="00A8342E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</w:tcPr>
          <w:p w:rsidR="00A8342E" w:rsidRPr="00850157" w:rsidRDefault="00A8342E" w:rsidP="00A8342E">
            <w:pPr>
              <w:pStyle w:val="7I-7H-4"/>
              <w:tabs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A8342E" w:rsidRPr="00850157" w:rsidTr="000006AB">
        <w:tc>
          <w:tcPr>
            <w:tcW w:w="5472" w:type="dxa"/>
            <w:vAlign w:val="bottom"/>
          </w:tcPr>
          <w:p w:rsidR="00A8342E" w:rsidRPr="00850157" w:rsidRDefault="00A8342E" w:rsidP="00A8342E">
            <w:pPr>
              <w:pStyle w:val="7I-7H-4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015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710" w:type="dxa"/>
          </w:tcPr>
          <w:p w:rsidR="00A8342E" w:rsidRPr="00850157" w:rsidRDefault="00A8342E" w:rsidP="00A8342E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A8342E" w:rsidRPr="00850157" w:rsidRDefault="00A8342E" w:rsidP="00A8342E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</w:tcPr>
          <w:p w:rsidR="00A8342E" w:rsidRPr="00850157" w:rsidRDefault="00A8342E" w:rsidP="00A8342E">
            <w:pPr>
              <w:pStyle w:val="7I-7H-4"/>
              <w:tabs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A8342E" w:rsidRPr="00850157" w:rsidTr="000006AB">
        <w:tc>
          <w:tcPr>
            <w:tcW w:w="5472" w:type="dxa"/>
          </w:tcPr>
          <w:p w:rsidR="00A8342E" w:rsidRPr="00850157" w:rsidRDefault="00A8342E" w:rsidP="00A8342E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A8342E" w:rsidRPr="00850157" w:rsidRDefault="00A8342E" w:rsidP="00A8342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3,072</w:t>
            </w:r>
          </w:p>
        </w:tc>
        <w:tc>
          <w:tcPr>
            <w:tcW w:w="270" w:type="dxa"/>
          </w:tcPr>
          <w:p w:rsidR="00A8342E" w:rsidRPr="00850157" w:rsidRDefault="00A8342E" w:rsidP="00A8342E">
            <w:pPr>
              <w:tabs>
                <w:tab w:val="decimal" w:pos="1332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A8342E" w:rsidRPr="00850157" w:rsidRDefault="00A8342E" w:rsidP="00A8342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546EA">
              <w:rPr>
                <w:rFonts w:ascii="Angsana New" w:hAnsi="Angsana New" w:cs="Angsana New"/>
                <w:sz w:val="30"/>
                <w:szCs w:val="30"/>
              </w:rPr>
              <w:t>1,997</w:t>
            </w:r>
          </w:p>
        </w:tc>
      </w:tr>
      <w:tr w:rsidR="00A8342E" w:rsidRPr="00850157" w:rsidTr="000006AB">
        <w:tc>
          <w:tcPr>
            <w:tcW w:w="5472" w:type="dxa"/>
            <w:vAlign w:val="bottom"/>
          </w:tcPr>
          <w:p w:rsidR="00A8342E" w:rsidRPr="00850157" w:rsidRDefault="00A8342E" w:rsidP="00A8342E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A8342E" w:rsidRPr="00850157" w:rsidRDefault="00A8342E" w:rsidP="00A8342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3,072</w:t>
            </w:r>
          </w:p>
        </w:tc>
        <w:tc>
          <w:tcPr>
            <w:tcW w:w="270" w:type="dxa"/>
          </w:tcPr>
          <w:p w:rsidR="00A8342E" w:rsidRPr="00850157" w:rsidRDefault="00A8342E" w:rsidP="00A8342E">
            <w:pPr>
              <w:tabs>
                <w:tab w:val="decimal" w:pos="1332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A8342E" w:rsidRPr="00850157" w:rsidRDefault="00A8342E" w:rsidP="00A8342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46E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1,997</w:t>
            </w:r>
          </w:p>
        </w:tc>
      </w:tr>
    </w:tbl>
    <w:p w:rsidR="001323C2" w:rsidRPr="009D02E9" w:rsidRDefault="001323C2" w:rsidP="001D5360">
      <w:pPr>
        <w:tabs>
          <w:tab w:val="left" w:pos="540"/>
        </w:tabs>
        <w:ind w:left="630" w:right="-1051"/>
        <w:jc w:val="thaiDistribute"/>
        <w:rPr>
          <w:rFonts w:ascii="Angsana New" w:hAnsi="Angsana New"/>
          <w:color w:val="000000"/>
          <w:spacing w:val="-6"/>
          <w:sz w:val="30"/>
          <w:szCs w:val="30"/>
          <w:lang w:val="en-GB"/>
        </w:rPr>
      </w:pPr>
    </w:p>
    <w:p w:rsidR="00FE66DD" w:rsidRPr="006332AC" w:rsidRDefault="00FE66DD" w:rsidP="001D4881">
      <w:pPr>
        <w:pStyle w:val="BodyText"/>
        <w:ind w:left="547" w:right="-205"/>
        <w:rPr>
          <w:b/>
          <w:bCs/>
          <w:i/>
          <w:iCs/>
          <w:spacing w:val="-6"/>
          <w:sz w:val="2"/>
          <w:szCs w:val="2"/>
        </w:rPr>
      </w:pPr>
    </w:p>
    <w:p w:rsidR="001D4881" w:rsidRPr="00180B4E" w:rsidRDefault="001D4881" w:rsidP="00B25C89">
      <w:pPr>
        <w:autoSpaceDE/>
        <w:autoSpaceDN/>
        <w:ind w:firstLine="547"/>
        <w:jc w:val="left"/>
        <w:rPr>
          <w:rFonts w:ascii="Angsana New" w:hAnsi="Angsana New"/>
          <w:b/>
          <w:bCs/>
          <w:sz w:val="30"/>
          <w:szCs w:val="30"/>
        </w:rPr>
      </w:pPr>
      <w:r w:rsidRPr="00180B4E">
        <w:rPr>
          <w:rFonts w:ascii="Angsana New" w:hAnsi="Angsana New" w:hint="cs"/>
          <w:b/>
          <w:bCs/>
          <w:sz w:val="30"/>
          <w:szCs w:val="30"/>
          <w:cs/>
        </w:rPr>
        <w:t>สัญญาสำคัญที่ทำกับกิจการที่เกี่ยวข้องกัน</w:t>
      </w:r>
    </w:p>
    <w:p w:rsidR="001D4881" w:rsidRPr="00180B4E" w:rsidRDefault="001D4881" w:rsidP="001D4881">
      <w:pPr>
        <w:pStyle w:val="BodyText"/>
        <w:ind w:left="547" w:right="-205"/>
        <w:rPr>
          <w:sz w:val="30"/>
          <w:szCs w:val="30"/>
          <w:highlight w:val="yellow"/>
        </w:rPr>
      </w:pPr>
    </w:p>
    <w:p w:rsidR="00546E42" w:rsidRPr="00850157" w:rsidRDefault="00546E42" w:rsidP="00546E42">
      <w:pPr>
        <w:pStyle w:val="BodyText"/>
        <w:ind w:left="540" w:right="65"/>
        <w:rPr>
          <w:b/>
          <w:bCs/>
          <w:i/>
          <w:iCs/>
          <w:sz w:val="30"/>
          <w:szCs w:val="30"/>
        </w:rPr>
      </w:pPr>
      <w:r w:rsidRPr="00850157">
        <w:rPr>
          <w:b/>
          <w:bCs/>
          <w:i/>
          <w:iCs/>
          <w:sz w:val="30"/>
          <w:szCs w:val="30"/>
          <w:cs/>
        </w:rPr>
        <w:t>การค้ำประกันเงินกู้</w:t>
      </w:r>
    </w:p>
    <w:p w:rsidR="00546E42" w:rsidRPr="00850157" w:rsidRDefault="00546E42" w:rsidP="00546E42">
      <w:pPr>
        <w:pStyle w:val="BodyText"/>
        <w:ind w:left="540" w:right="65"/>
        <w:rPr>
          <w:sz w:val="30"/>
          <w:szCs w:val="30"/>
        </w:rPr>
      </w:pPr>
    </w:p>
    <w:p w:rsidR="00546E42" w:rsidRPr="00850157" w:rsidRDefault="00546E42" w:rsidP="00546E42">
      <w:pPr>
        <w:pStyle w:val="BodyText"/>
        <w:ind w:left="540" w:right="65"/>
        <w:rPr>
          <w:sz w:val="30"/>
          <w:szCs w:val="30"/>
          <w:cs/>
          <w:lang w:val="en-US"/>
        </w:rPr>
      </w:pPr>
      <w:r w:rsidRPr="00850157">
        <w:rPr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850157">
        <w:rPr>
          <w:sz w:val="30"/>
          <w:szCs w:val="30"/>
          <w:lang w:val="en-US"/>
        </w:rPr>
        <w:t xml:space="preserve">8 </w:t>
      </w:r>
      <w:r w:rsidRPr="00850157">
        <w:rPr>
          <w:sz w:val="30"/>
          <w:szCs w:val="30"/>
          <w:cs/>
          <w:lang w:val="en-US"/>
        </w:rPr>
        <w:t xml:space="preserve">สิงหาคม </w:t>
      </w:r>
      <w:r w:rsidRPr="00850157">
        <w:rPr>
          <w:sz w:val="30"/>
          <w:szCs w:val="30"/>
          <w:lang w:val="en-US"/>
        </w:rPr>
        <w:t>2556</w:t>
      </w:r>
      <w:r w:rsidRPr="00850157">
        <w:rPr>
          <w:sz w:val="30"/>
          <w:szCs w:val="30"/>
          <w:cs/>
          <w:lang w:val="en-US"/>
        </w:rPr>
        <w:t xml:space="preserve"> คณะกรรมการได้มีมติอนุมัติให้บริษัทสามารถ</w:t>
      </w:r>
      <w:r w:rsidRPr="00850157">
        <w:rPr>
          <w:sz w:val="30"/>
          <w:szCs w:val="30"/>
          <w:cs/>
          <w:lang w:val="en-US"/>
        </w:rPr>
        <w:br/>
        <w:t xml:space="preserve">ค้ำประกันเงินกู้ยืมของกลุ่มบริษัท โพสโค ในจำนวนเงินสูงสุดไม่เกิน </w:t>
      </w:r>
      <w:r w:rsidRPr="00850157">
        <w:rPr>
          <w:sz w:val="30"/>
          <w:szCs w:val="30"/>
          <w:lang w:val="en-US"/>
        </w:rPr>
        <w:t xml:space="preserve">100 </w:t>
      </w:r>
      <w:r w:rsidRPr="00850157">
        <w:rPr>
          <w:sz w:val="30"/>
          <w:szCs w:val="30"/>
          <w:cs/>
          <w:lang w:val="en-US"/>
        </w:rPr>
        <w:t>ล้านบาท</w:t>
      </w:r>
    </w:p>
    <w:p w:rsidR="00E6363E" w:rsidRDefault="00E6363E" w:rsidP="00546E42">
      <w:pPr>
        <w:autoSpaceDE/>
        <w:autoSpaceDN/>
        <w:jc w:val="left"/>
        <w:rPr>
          <w:rFonts w:ascii="Angsana New" w:hAnsi="Angsana New"/>
          <w:color w:val="000000"/>
          <w:sz w:val="30"/>
          <w:szCs w:val="30"/>
          <w:lang w:val="en-GB"/>
        </w:rPr>
      </w:pPr>
    </w:p>
    <w:p w:rsidR="00546E42" w:rsidRPr="00850157" w:rsidRDefault="00546E42" w:rsidP="00546E42">
      <w:pPr>
        <w:pStyle w:val="BodyText"/>
        <w:ind w:left="540" w:right="65"/>
        <w:rPr>
          <w:b/>
          <w:bCs/>
          <w:i/>
          <w:iCs/>
          <w:sz w:val="30"/>
          <w:szCs w:val="30"/>
        </w:rPr>
      </w:pPr>
      <w:r w:rsidRPr="00850157">
        <w:rPr>
          <w:b/>
          <w:bCs/>
          <w:i/>
          <w:iCs/>
          <w:sz w:val="30"/>
          <w:szCs w:val="30"/>
          <w:cs/>
        </w:rPr>
        <w:t>สัญญาจัดหาวัตถุดิบและตัวแทนจำหน่าย</w:t>
      </w:r>
    </w:p>
    <w:p w:rsidR="00546E42" w:rsidRPr="00850157" w:rsidRDefault="00546E42" w:rsidP="00546E42">
      <w:pPr>
        <w:pStyle w:val="BodyText"/>
        <w:ind w:left="540" w:right="65"/>
        <w:rPr>
          <w:sz w:val="30"/>
          <w:szCs w:val="30"/>
        </w:rPr>
      </w:pPr>
    </w:p>
    <w:p w:rsidR="00546E42" w:rsidRPr="00850157" w:rsidRDefault="00546E42" w:rsidP="00546E42">
      <w:pPr>
        <w:pStyle w:val="BodyText"/>
        <w:ind w:left="540" w:right="-25"/>
        <w:rPr>
          <w:sz w:val="30"/>
          <w:szCs w:val="30"/>
          <w:lang w:val="en-US"/>
        </w:rPr>
      </w:pPr>
      <w:r w:rsidRPr="00850157">
        <w:rPr>
          <w:sz w:val="30"/>
          <w:szCs w:val="30"/>
          <w:cs/>
        </w:rPr>
        <w:t xml:space="preserve">บริษัทได้ตกลงทำสัญญาจัดหาวัตถุดิบและตัวแทนจำหน่ายเมื่อวันที่ </w:t>
      </w:r>
      <w:r w:rsidRPr="00850157">
        <w:rPr>
          <w:sz w:val="30"/>
          <w:szCs w:val="30"/>
        </w:rPr>
        <w:t>24</w:t>
      </w:r>
      <w:r w:rsidRPr="00850157">
        <w:rPr>
          <w:sz w:val="30"/>
          <w:szCs w:val="30"/>
          <w:cs/>
        </w:rPr>
        <w:t xml:space="preserve"> มกราคม </w:t>
      </w:r>
      <w:r w:rsidRPr="00850157">
        <w:rPr>
          <w:sz w:val="30"/>
          <w:szCs w:val="30"/>
        </w:rPr>
        <w:t>2550</w:t>
      </w:r>
      <w:r w:rsidRPr="00850157">
        <w:rPr>
          <w:sz w:val="30"/>
          <w:szCs w:val="30"/>
          <w:cs/>
        </w:rPr>
        <w:t xml:space="preserve"> กับ </w:t>
      </w:r>
      <w:r w:rsidRPr="00850157">
        <w:rPr>
          <w:sz w:val="30"/>
          <w:szCs w:val="30"/>
          <w:cs/>
          <w:lang w:val="en-US"/>
        </w:rPr>
        <w:t xml:space="preserve">บริษัท โพสโค </w:t>
      </w:r>
      <w:r w:rsidRPr="00850157">
        <w:rPr>
          <w:sz w:val="30"/>
          <w:szCs w:val="30"/>
          <w:lang w:val="en-US"/>
        </w:rPr>
        <w:br/>
      </w:r>
      <w:r w:rsidRPr="00850157">
        <w:rPr>
          <w:sz w:val="30"/>
          <w:szCs w:val="30"/>
          <w:cs/>
          <w:lang w:val="en-US"/>
        </w:rPr>
        <w:t>(บริษัทใหญ่) โดยมีเงื่อนไขสำคัญดังต่อไปนี้</w:t>
      </w:r>
    </w:p>
    <w:p w:rsidR="0034414D" w:rsidRDefault="0034414D" w:rsidP="00546E42">
      <w:pPr>
        <w:autoSpaceDE/>
        <w:autoSpaceDN/>
        <w:ind w:left="540" w:right="65"/>
        <w:jc w:val="left"/>
        <w:rPr>
          <w:rFonts w:ascii="Angsana New" w:hAnsi="Angsana New"/>
          <w:i/>
          <w:iCs/>
          <w:sz w:val="30"/>
          <w:szCs w:val="30"/>
        </w:rPr>
      </w:pPr>
    </w:p>
    <w:p w:rsidR="00546E42" w:rsidRPr="00850157" w:rsidRDefault="00546E42" w:rsidP="00546E42">
      <w:pPr>
        <w:autoSpaceDE/>
        <w:autoSpaceDN/>
        <w:ind w:left="540" w:right="65"/>
        <w:jc w:val="left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t>ผลิตภัณฑ์เหล็กม้วนรีดร้อน</w:t>
      </w:r>
    </w:p>
    <w:p w:rsidR="00546E42" w:rsidRPr="00850157" w:rsidRDefault="00546E42" w:rsidP="00546E42">
      <w:pPr>
        <w:pStyle w:val="BodyText"/>
        <w:ind w:left="547" w:right="65"/>
        <w:rPr>
          <w:sz w:val="30"/>
          <w:szCs w:val="30"/>
          <w:lang w:val="en-US"/>
        </w:rPr>
      </w:pPr>
    </w:p>
    <w:p w:rsidR="00546E42" w:rsidRPr="00850157" w:rsidRDefault="00546E42" w:rsidP="00546E42">
      <w:pPr>
        <w:pStyle w:val="BodyText"/>
        <w:ind w:left="1170" w:right="-25" w:hanging="630"/>
        <w:rPr>
          <w:sz w:val="30"/>
          <w:szCs w:val="30"/>
          <w:lang w:val="en-US"/>
        </w:rPr>
      </w:pPr>
      <w:r w:rsidRPr="00850157">
        <w:rPr>
          <w:sz w:val="30"/>
          <w:szCs w:val="30"/>
          <w:cs/>
          <w:lang w:val="en-US"/>
        </w:rPr>
        <w:t>-</w:t>
      </w:r>
      <w:r w:rsidRPr="00850157">
        <w:rPr>
          <w:sz w:val="30"/>
          <w:szCs w:val="30"/>
          <w:cs/>
          <w:lang w:val="en-US"/>
        </w:rPr>
        <w:tab/>
        <w:t xml:space="preserve">บริษัทตกลงที่จะสั่งซื้อผลิตภัณฑ์เหล็กม้วนรีดร้อนในปริมาณไม่เกินร้อยละ </w:t>
      </w:r>
      <w:r w:rsidRPr="00850157">
        <w:rPr>
          <w:sz w:val="30"/>
          <w:szCs w:val="30"/>
        </w:rPr>
        <w:t>80</w:t>
      </w:r>
      <w:r w:rsidRPr="00850157">
        <w:rPr>
          <w:sz w:val="30"/>
          <w:szCs w:val="30"/>
          <w:cs/>
          <w:lang w:val="en-US"/>
        </w:rPr>
        <w:t xml:space="preserve"> ของยอดสั่งซื้อประจำปีสุทธิของบริษัทโดยไม่รวมผลิตภัณฑ์ </w:t>
      </w:r>
      <w:r w:rsidRPr="00850157">
        <w:rPr>
          <w:sz w:val="30"/>
          <w:szCs w:val="30"/>
        </w:rPr>
        <w:t>409</w:t>
      </w:r>
      <w:r w:rsidRPr="00850157">
        <w:rPr>
          <w:sz w:val="30"/>
          <w:szCs w:val="30"/>
          <w:cs/>
          <w:lang w:val="en-US"/>
        </w:rPr>
        <w:t xml:space="preserve"> แอล และ รุ่น </w:t>
      </w:r>
      <w:r w:rsidRPr="00850157">
        <w:rPr>
          <w:sz w:val="30"/>
          <w:szCs w:val="30"/>
        </w:rPr>
        <w:t>200</w:t>
      </w:r>
      <w:r w:rsidRPr="00850157">
        <w:rPr>
          <w:sz w:val="30"/>
          <w:szCs w:val="30"/>
          <w:cs/>
          <w:lang w:val="en-US"/>
        </w:rPr>
        <w:t xml:space="preserve"> ถ้าราคาที่กำหนดของผลิตภัณฑ์เหล็กม้วนรีดร้อนส่งผลดีต่อบริษัท</w:t>
      </w:r>
    </w:p>
    <w:p w:rsidR="00546E42" w:rsidRDefault="00546E42" w:rsidP="00546E42">
      <w:pPr>
        <w:pStyle w:val="BodyText"/>
        <w:ind w:left="1170" w:right="-25" w:hanging="630"/>
        <w:rPr>
          <w:sz w:val="30"/>
          <w:szCs w:val="30"/>
          <w:lang w:val="en-US"/>
        </w:rPr>
      </w:pPr>
      <w:r w:rsidRPr="00850157">
        <w:rPr>
          <w:sz w:val="30"/>
          <w:szCs w:val="30"/>
          <w:cs/>
          <w:lang w:val="en-US"/>
        </w:rPr>
        <w:lastRenderedPageBreak/>
        <w:t>-</w:t>
      </w:r>
      <w:r w:rsidRPr="00850157">
        <w:rPr>
          <w:sz w:val="30"/>
          <w:szCs w:val="30"/>
          <w:cs/>
          <w:lang w:val="en-US"/>
        </w:rPr>
        <w:tab/>
        <w:t xml:space="preserve">ข้อตกลงดังกล่าวมีกำหนดระยะเวลาเบื้องต้น </w:t>
      </w:r>
      <w:r w:rsidRPr="00850157">
        <w:rPr>
          <w:sz w:val="30"/>
          <w:szCs w:val="30"/>
        </w:rPr>
        <w:t>3</w:t>
      </w:r>
      <w:r w:rsidRPr="00850157">
        <w:rPr>
          <w:sz w:val="30"/>
          <w:szCs w:val="30"/>
          <w:cs/>
          <w:lang w:val="en-US"/>
        </w:rPr>
        <w:t xml:space="preserve"> ปี และจะต่ออายุโดยอัตโนมัติอีกคราวละ </w:t>
      </w:r>
      <w:r w:rsidRPr="00850157">
        <w:rPr>
          <w:sz w:val="30"/>
          <w:szCs w:val="30"/>
        </w:rPr>
        <w:t>3</w:t>
      </w:r>
      <w:r w:rsidRPr="00850157">
        <w:rPr>
          <w:sz w:val="30"/>
          <w:szCs w:val="30"/>
          <w:cs/>
          <w:lang w:val="en-US"/>
        </w:rPr>
        <w:t xml:space="preserve"> ปี เว้นแต่จะได้รับการบอกเลิกสัญญาล่วงหน้าโดยคู่สัญญาฝ่ายใดฝ่ายหนึ่ง</w:t>
      </w:r>
    </w:p>
    <w:p w:rsidR="00546E42" w:rsidRDefault="00546E42" w:rsidP="00546E42">
      <w:pPr>
        <w:pStyle w:val="BodyText"/>
        <w:ind w:left="1170" w:right="-25" w:hanging="533"/>
        <w:rPr>
          <w:sz w:val="30"/>
          <w:szCs w:val="30"/>
          <w:lang w:val="en-US"/>
        </w:rPr>
      </w:pPr>
    </w:p>
    <w:p w:rsidR="00546E42" w:rsidRPr="00850157" w:rsidRDefault="00546E42" w:rsidP="00546E42">
      <w:pPr>
        <w:pStyle w:val="BodyText"/>
        <w:ind w:left="1170" w:right="-25" w:hanging="630"/>
        <w:rPr>
          <w:i/>
          <w:iCs/>
          <w:sz w:val="30"/>
          <w:szCs w:val="30"/>
          <w:lang w:val="en-US"/>
        </w:rPr>
      </w:pPr>
      <w:r w:rsidRPr="00850157">
        <w:rPr>
          <w:i/>
          <w:iCs/>
          <w:sz w:val="30"/>
          <w:szCs w:val="30"/>
          <w:cs/>
          <w:lang w:val="en-US"/>
        </w:rPr>
        <w:t>ผลิตภัณฑ์เหล็กม้วนรีดเย็น</w:t>
      </w:r>
    </w:p>
    <w:p w:rsidR="00546E42" w:rsidRPr="00850157" w:rsidRDefault="00546E42" w:rsidP="00546E42">
      <w:pPr>
        <w:pStyle w:val="BodyText"/>
        <w:ind w:left="1170" w:right="65" w:hanging="540"/>
        <w:rPr>
          <w:sz w:val="30"/>
          <w:szCs w:val="30"/>
          <w:lang w:val="en-US"/>
        </w:rPr>
      </w:pPr>
    </w:p>
    <w:p w:rsidR="00546E42" w:rsidRPr="00850157" w:rsidRDefault="00546E42" w:rsidP="00546E42">
      <w:pPr>
        <w:pStyle w:val="BodyText"/>
        <w:ind w:left="1170" w:right="-25" w:hanging="630"/>
        <w:rPr>
          <w:sz w:val="30"/>
          <w:szCs w:val="30"/>
          <w:lang w:val="en-US"/>
        </w:rPr>
      </w:pPr>
      <w:r w:rsidRPr="00850157">
        <w:rPr>
          <w:sz w:val="30"/>
          <w:szCs w:val="30"/>
          <w:cs/>
          <w:lang w:val="en-US"/>
        </w:rPr>
        <w:t>-</w:t>
      </w:r>
      <w:r w:rsidRPr="00850157">
        <w:rPr>
          <w:sz w:val="30"/>
          <w:szCs w:val="30"/>
          <w:cs/>
          <w:lang w:val="en-US"/>
        </w:rPr>
        <w:tab/>
        <w:t xml:space="preserve">บริษัทใหญ่จะดำเนินการเป็นตัวแทนจำหน่ายทั่วไปสำหรับผลิตภัณฑ์เหล็กม้วนรีดเย็นของบริษัท โดยปริมาณการจำหน่ายจะมีสัดส่วนร้อยละ </w:t>
      </w:r>
      <w:r w:rsidRPr="00850157">
        <w:rPr>
          <w:sz w:val="30"/>
          <w:szCs w:val="30"/>
        </w:rPr>
        <w:t>40</w:t>
      </w:r>
      <w:r w:rsidRPr="00850157">
        <w:rPr>
          <w:sz w:val="30"/>
          <w:szCs w:val="30"/>
          <w:cs/>
          <w:lang w:val="en-US"/>
        </w:rPr>
        <w:t xml:space="preserve"> ของปริมาณการสั่งซื้อผลิตภัณฑ์เหล็กม้วนรีดร้อนที่บริษัทสั่งซื้อจากบริษัทใหญ่</w:t>
      </w:r>
    </w:p>
    <w:p w:rsidR="00546E42" w:rsidRPr="00850157" w:rsidRDefault="00546E42" w:rsidP="00546E42">
      <w:pPr>
        <w:pStyle w:val="BodyText"/>
        <w:ind w:left="1170" w:right="65" w:hanging="540"/>
        <w:rPr>
          <w:sz w:val="30"/>
          <w:szCs w:val="30"/>
          <w:lang w:val="en-US"/>
        </w:rPr>
      </w:pPr>
    </w:p>
    <w:p w:rsidR="00546E42" w:rsidRPr="00850157" w:rsidRDefault="00546E42" w:rsidP="00546E42">
      <w:pPr>
        <w:pStyle w:val="BodyText"/>
        <w:ind w:left="1170" w:right="-25" w:hanging="630"/>
        <w:rPr>
          <w:sz w:val="30"/>
          <w:szCs w:val="30"/>
          <w:lang w:val="en-US"/>
        </w:rPr>
      </w:pPr>
      <w:r w:rsidRPr="00850157">
        <w:rPr>
          <w:sz w:val="30"/>
          <w:szCs w:val="30"/>
          <w:cs/>
          <w:lang w:val="en-US"/>
        </w:rPr>
        <w:t>-</w:t>
      </w:r>
      <w:r w:rsidRPr="00850157">
        <w:rPr>
          <w:sz w:val="30"/>
          <w:szCs w:val="30"/>
          <w:cs/>
          <w:lang w:val="en-US"/>
        </w:rPr>
        <w:tab/>
        <w:t>การเป็นตัวแทนจำหน่ายผลิตภัณฑ์เหล็กม้วนรีดเย็นดังกล่าวจะครอบคลุมลูกค้าในตลาดอื่น</w:t>
      </w:r>
      <w:r w:rsidRPr="00850157">
        <w:rPr>
          <w:sz w:val="30"/>
          <w:szCs w:val="30"/>
          <w:lang w:val="en-US"/>
        </w:rPr>
        <w:t xml:space="preserve"> </w:t>
      </w:r>
      <w:r w:rsidRPr="00850157">
        <w:rPr>
          <w:sz w:val="30"/>
          <w:szCs w:val="30"/>
          <w:cs/>
          <w:lang w:val="en-US"/>
        </w:rPr>
        <w:t>ๆ</w:t>
      </w:r>
      <w:r>
        <w:rPr>
          <w:sz w:val="30"/>
          <w:szCs w:val="30"/>
          <w:lang w:val="en-US"/>
        </w:rPr>
        <w:br/>
      </w:r>
      <w:r w:rsidRPr="00850157">
        <w:rPr>
          <w:sz w:val="30"/>
          <w:szCs w:val="30"/>
          <w:cs/>
          <w:lang w:val="en-US"/>
        </w:rPr>
        <w:t xml:space="preserve">นอกเหนือจากประเทศไทย โดยในเบื้องต้นข้อตกลงดังกล่าวจะมีกำหนดระยะเวลา </w:t>
      </w:r>
      <w:r w:rsidRPr="00850157">
        <w:rPr>
          <w:sz w:val="30"/>
          <w:szCs w:val="30"/>
        </w:rPr>
        <w:t>3</w:t>
      </w:r>
      <w:r w:rsidRPr="00850157">
        <w:rPr>
          <w:sz w:val="30"/>
          <w:szCs w:val="30"/>
          <w:cs/>
          <w:lang w:val="en-US"/>
        </w:rPr>
        <w:t xml:space="preserve"> ปี และจะต่ออายุโดยอัตโนมัติอีกคราวละ </w:t>
      </w:r>
      <w:r w:rsidRPr="00850157">
        <w:rPr>
          <w:sz w:val="30"/>
          <w:szCs w:val="30"/>
        </w:rPr>
        <w:t>3</w:t>
      </w:r>
      <w:r w:rsidRPr="00850157">
        <w:rPr>
          <w:sz w:val="30"/>
          <w:szCs w:val="30"/>
          <w:cs/>
          <w:lang w:val="en-US"/>
        </w:rPr>
        <w:t xml:space="preserve"> ปี เว้นแต่จะมีการบอกเลิกสัญญาล่วงหน้าโดยคู่สัญญาฝ่ายใดฝ่ายหนึ่ง</w:t>
      </w:r>
    </w:p>
    <w:p w:rsidR="00546E42" w:rsidRPr="00850157" w:rsidRDefault="00546E42" w:rsidP="00546E42">
      <w:pPr>
        <w:pStyle w:val="BodyText"/>
        <w:ind w:left="1170" w:right="65" w:hanging="540"/>
        <w:rPr>
          <w:sz w:val="30"/>
          <w:szCs w:val="30"/>
          <w:lang w:val="en-US"/>
        </w:rPr>
      </w:pPr>
    </w:p>
    <w:p w:rsidR="00546E42" w:rsidRPr="00850157" w:rsidRDefault="00546E42" w:rsidP="00546E42">
      <w:pPr>
        <w:pStyle w:val="BodyText"/>
        <w:ind w:left="1170" w:right="-25" w:hanging="630"/>
        <w:rPr>
          <w:sz w:val="30"/>
          <w:szCs w:val="30"/>
        </w:rPr>
      </w:pPr>
      <w:r w:rsidRPr="00850157">
        <w:rPr>
          <w:sz w:val="30"/>
          <w:szCs w:val="30"/>
          <w:cs/>
        </w:rPr>
        <w:t>-</w:t>
      </w:r>
      <w:r w:rsidRPr="00850157">
        <w:rPr>
          <w:sz w:val="30"/>
          <w:szCs w:val="30"/>
          <w:cs/>
        </w:rPr>
        <w:tab/>
        <w:t>ราคาส่งออกผลิตภัณฑ์</w:t>
      </w:r>
      <w:r w:rsidRPr="00850157">
        <w:rPr>
          <w:sz w:val="30"/>
          <w:szCs w:val="30"/>
          <w:cs/>
          <w:lang w:val="en-US"/>
        </w:rPr>
        <w:t>เหล็ก</w:t>
      </w:r>
      <w:r w:rsidRPr="00850157">
        <w:rPr>
          <w:sz w:val="30"/>
          <w:szCs w:val="30"/>
          <w:cs/>
        </w:rPr>
        <w:t>ม้วนรีดเย็น บริษัทจะกำหนดราคาขั้นต่ำในแต่ละชนิด ความหนาและประเทศในการส่งออกเป็นรายเดือน</w:t>
      </w:r>
    </w:p>
    <w:p w:rsidR="00546E42" w:rsidRPr="00341C77" w:rsidRDefault="00546E42" w:rsidP="00546E42">
      <w:pPr>
        <w:autoSpaceDE/>
        <w:ind w:left="540"/>
        <w:jc w:val="left"/>
        <w:outlineLvl w:val="0"/>
        <w:rPr>
          <w:rFonts w:ascii="Angsana New" w:eastAsia="Times New Roman" w:hAnsi="Angsana New"/>
          <w:sz w:val="30"/>
          <w:szCs w:val="30"/>
        </w:rPr>
      </w:pPr>
    </w:p>
    <w:p w:rsidR="00546E42" w:rsidRPr="00850157" w:rsidRDefault="00546E42" w:rsidP="00546E42">
      <w:pPr>
        <w:autoSpaceDE/>
        <w:ind w:left="540"/>
        <w:jc w:val="left"/>
        <w:outlineLvl w:val="0"/>
        <w:rPr>
          <w:rFonts w:ascii="Angsana New" w:eastAsia="Times New Roman" w:hAnsi="Angsana New"/>
          <w:i/>
          <w:iCs/>
          <w:sz w:val="30"/>
          <w:szCs w:val="30"/>
        </w:rPr>
      </w:pPr>
      <w:r w:rsidRPr="00850157">
        <w:rPr>
          <w:rFonts w:ascii="Angsana New" w:eastAsia="Times New Roman" w:hAnsi="Angsana New"/>
          <w:i/>
          <w:iCs/>
          <w:sz w:val="30"/>
          <w:szCs w:val="30"/>
          <w:cs/>
        </w:rPr>
        <w:t>การยกเลิกสัญญาจัดหาวัตถุดิบและตัวแทนจำหน่าย</w:t>
      </w:r>
    </w:p>
    <w:p w:rsidR="00546E42" w:rsidRPr="00850157" w:rsidRDefault="00546E42" w:rsidP="00546E42">
      <w:pPr>
        <w:autoSpaceDE/>
        <w:jc w:val="left"/>
        <w:outlineLvl w:val="0"/>
        <w:rPr>
          <w:rFonts w:ascii="Angsana New" w:eastAsia="Times New Roman" w:hAnsi="Angsana New"/>
          <w:sz w:val="30"/>
          <w:szCs w:val="30"/>
          <w:cs/>
        </w:rPr>
      </w:pPr>
    </w:p>
    <w:p w:rsidR="00546E42" w:rsidRPr="00850157" w:rsidRDefault="00546E42" w:rsidP="00546E42">
      <w:pPr>
        <w:pStyle w:val="BodyText"/>
        <w:ind w:left="540" w:right="-25"/>
        <w:rPr>
          <w:color w:val="auto"/>
          <w:sz w:val="30"/>
          <w:szCs w:val="30"/>
          <w:lang w:eastAsia="en-GB"/>
        </w:rPr>
      </w:pPr>
      <w:r w:rsidRPr="00850157">
        <w:rPr>
          <w:color w:val="auto"/>
          <w:sz w:val="30"/>
          <w:szCs w:val="30"/>
          <w:cs/>
          <w:lang w:eastAsia="en-GB"/>
        </w:rPr>
        <w:t>บริษัทและบริษัท โพสโค (บริษัทใหญ่) ได้ตกลงยกเลิกสัญญาจัดหาวัตถุดิบและตัวแทนจำหน่ายลง</w:t>
      </w:r>
      <w:r w:rsidR="00F26266">
        <w:rPr>
          <w:rFonts w:hint="cs"/>
          <w:color w:val="auto"/>
          <w:sz w:val="30"/>
          <w:szCs w:val="30"/>
          <w:cs/>
          <w:lang w:eastAsia="en-GB"/>
        </w:rPr>
        <w:t>เมื่อ</w:t>
      </w:r>
      <w:r w:rsidR="00362EB3">
        <w:rPr>
          <w:color w:val="auto"/>
          <w:sz w:val="30"/>
          <w:szCs w:val="30"/>
          <w:lang w:eastAsia="en-GB"/>
        </w:rPr>
        <w:br/>
      </w:r>
      <w:r w:rsidRPr="00850157">
        <w:rPr>
          <w:color w:val="auto"/>
          <w:sz w:val="30"/>
          <w:szCs w:val="30"/>
          <w:cs/>
          <w:lang w:eastAsia="en-GB"/>
        </w:rPr>
        <w:t xml:space="preserve">วันที่ </w:t>
      </w:r>
      <w:r w:rsidRPr="00850157">
        <w:rPr>
          <w:color w:val="auto"/>
          <w:sz w:val="30"/>
          <w:szCs w:val="30"/>
          <w:lang w:eastAsia="en-GB"/>
        </w:rPr>
        <w:t>24</w:t>
      </w:r>
      <w:r w:rsidRPr="00850157">
        <w:rPr>
          <w:color w:val="auto"/>
          <w:sz w:val="30"/>
          <w:szCs w:val="30"/>
          <w:cs/>
          <w:lang w:eastAsia="en-GB"/>
        </w:rPr>
        <w:t xml:space="preserve"> มกราคม </w:t>
      </w:r>
      <w:r w:rsidRPr="00850157">
        <w:rPr>
          <w:color w:val="auto"/>
          <w:sz w:val="30"/>
          <w:szCs w:val="30"/>
          <w:lang w:eastAsia="en-GB"/>
        </w:rPr>
        <w:t xml:space="preserve">2550 </w:t>
      </w:r>
      <w:r w:rsidRPr="00850157">
        <w:rPr>
          <w:color w:val="auto"/>
          <w:sz w:val="30"/>
          <w:szCs w:val="30"/>
          <w:cs/>
          <w:lang w:eastAsia="en-GB"/>
        </w:rPr>
        <w:t>ซึ่งการยกเลิกสัญญาดังกล่าวส่งผลให้เงื่อนไขและภาระผูกพันในสัญญาสิ้นสุดลงตั้งแต่</w:t>
      </w:r>
      <w:r w:rsidRPr="00850157">
        <w:rPr>
          <w:color w:val="auto"/>
          <w:sz w:val="30"/>
          <w:szCs w:val="30"/>
          <w:cs/>
          <w:lang w:eastAsia="en-GB"/>
        </w:rPr>
        <w:br/>
        <w:t>วันที่ 3 ตุลาคม 2559 อย่างไรก็ตาม การยกเลิกสัญญาไม่มีผลกระทบที่เป็นสาระสำคัญกับบริษัท</w:t>
      </w:r>
    </w:p>
    <w:p w:rsidR="00742803" w:rsidRDefault="00742803" w:rsidP="00546E42">
      <w:pPr>
        <w:pStyle w:val="BodyText"/>
        <w:tabs>
          <w:tab w:val="left" w:pos="630"/>
        </w:tabs>
        <w:ind w:left="540" w:right="-25"/>
        <w:rPr>
          <w:b/>
          <w:bCs/>
          <w:i/>
          <w:iCs/>
          <w:sz w:val="30"/>
          <w:szCs w:val="30"/>
        </w:rPr>
      </w:pPr>
    </w:p>
    <w:p w:rsidR="00546E42" w:rsidRPr="00850157" w:rsidRDefault="00546E42" w:rsidP="00546E42">
      <w:pPr>
        <w:pStyle w:val="BodyText"/>
        <w:tabs>
          <w:tab w:val="left" w:pos="630"/>
        </w:tabs>
        <w:ind w:left="540" w:right="-25"/>
        <w:rPr>
          <w:b/>
          <w:bCs/>
          <w:i/>
          <w:iCs/>
          <w:sz w:val="30"/>
          <w:szCs w:val="30"/>
        </w:rPr>
      </w:pPr>
      <w:r w:rsidRPr="00850157">
        <w:rPr>
          <w:b/>
          <w:bCs/>
          <w:i/>
          <w:iCs/>
          <w:sz w:val="30"/>
          <w:szCs w:val="30"/>
          <w:cs/>
        </w:rPr>
        <w:t>สัญญาใช้บริการ</w:t>
      </w:r>
    </w:p>
    <w:p w:rsidR="00546E42" w:rsidRPr="00850157" w:rsidRDefault="00546E42" w:rsidP="00546E42">
      <w:pPr>
        <w:pStyle w:val="BodyText"/>
        <w:tabs>
          <w:tab w:val="left" w:pos="630"/>
        </w:tabs>
        <w:ind w:left="630" w:right="-25"/>
        <w:rPr>
          <w:sz w:val="30"/>
          <w:szCs w:val="30"/>
        </w:rPr>
      </w:pPr>
    </w:p>
    <w:p w:rsidR="00546E42" w:rsidRPr="00F76785" w:rsidRDefault="00F76785" w:rsidP="00546E42">
      <w:pPr>
        <w:pStyle w:val="BodyText"/>
        <w:ind w:left="540" w:right="-25"/>
        <w:rPr>
          <w:rFonts w:hint="cs"/>
          <w:i/>
          <w:iCs/>
          <w:color w:val="auto"/>
          <w:sz w:val="30"/>
          <w:szCs w:val="30"/>
          <w:cs/>
          <w:lang w:val="en-US" w:eastAsia="en-GB"/>
        </w:rPr>
      </w:pPr>
      <w:r>
        <w:rPr>
          <w:color w:val="auto"/>
          <w:sz w:val="30"/>
          <w:szCs w:val="30"/>
          <w:cs/>
          <w:lang w:eastAsia="en-GB"/>
        </w:rPr>
        <w:t>เมื่อ</w:t>
      </w:r>
      <w:r>
        <w:rPr>
          <w:rFonts w:hint="cs"/>
          <w:color w:val="auto"/>
          <w:sz w:val="30"/>
          <w:szCs w:val="30"/>
          <w:cs/>
          <w:lang w:eastAsia="en-GB"/>
        </w:rPr>
        <w:t>เดือน</w:t>
      </w:r>
      <w:r>
        <w:rPr>
          <w:color w:val="auto"/>
          <w:sz w:val="30"/>
          <w:szCs w:val="30"/>
          <w:cs/>
          <w:lang w:eastAsia="en-GB"/>
        </w:rPr>
        <w:t>มกราคม 25</w:t>
      </w:r>
      <w:r>
        <w:rPr>
          <w:color w:val="auto"/>
          <w:sz w:val="30"/>
          <w:szCs w:val="30"/>
          <w:lang w:eastAsia="en-GB"/>
        </w:rPr>
        <w:t>60</w:t>
      </w:r>
      <w:r w:rsidR="00546E42" w:rsidRPr="00850157">
        <w:rPr>
          <w:color w:val="auto"/>
          <w:sz w:val="30"/>
          <w:szCs w:val="30"/>
          <w:cs/>
          <w:lang w:eastAsia="en-GB"/>
        </w:rPr>
        <w:t xml:space="preserve"> บริษัทได้ทำสัญญาใช้บริการระบบสารสนเทศระหว่างประเทศกับกิจการที่เกี่ยวข้องกันแห่งหนึ่ง (บริษัท โพสโค ไอซีที จำกัด) สัญญามีระยะเวลา </w:t>
      </w:r>
      <w:r w:rsidR="00546E42" w:rsidRPr="00850157">
        <w:rPr>
          <w:color w:val="auto"/>
          <w:sz w:val="30"/>
          <w:szCs w:val="30"/>
          <w:lang w:eastAsia="en-GB"/>
        </w:rPr>
        <w:t>1</w:t>
      </w:r>
      <w:r>
        <w:rPr>
          <w:color w:val="auto"/>
          <w:sz w:val="30"/>
          <w:szCs w:val="30"/>
          <w:cs/>
          <w:lang w:eastAsia="en-GB"/>
        </w:rPr>
        <w:t xml:space="preserve"> ปี เริ่มตั้งแต่ 1 มกราคม 25</w:t>
      </w:r>
      <w:r>
        <w:rPr>
          <w:color w:val="auto"/>
          <w:sz w:val="30"/>
          <w:szCs w:val="30"/>
          <w:lang w:val="en-US" w:eastAsia="en-GB"/>
        </w:rPr>
        <w:t>60</w:t>
      </w:r>
      <w:r>
        <w:rPr>
          <w:color w:val="auto"/>
          <w:sz w:val="30"/>
          <w:szCs w:val="30"/>
          <w:cs/>
          <w:lang w:eastAsia="en-GB"/>
        </w:rPr>
        <w:t xml:space="preserve"> ถึง 31 ธันวาคม 25</w:t>
      </w:r>
      <w:r>
        <w:rPr>
          <w:color w:val="auto"/>
          <w:sz w:val="30"/>
          <w:szCs w:val="30"/>
          <w:lang w:eastAsia="en-GB"/>
        </w:rPr>
        <w:t>60</w:t>
      </w:r>
      <w:r w:rsidR="00546E42" w:rsidRPr="00850157">
        <w:rPr>
          <w:color w:val="auto"/>
          <w:sz w:val="30"/>
          <w:szCs w:val="30"/>
          <w:cs/>
          <w:lang w:eastAsia="en-GB"/>
        </w:rPr>
        <w:t xml:space="preserve"> ภายใต้เงื่อ</w:t>
      </w:r>
      <w:r w:rsidR="00546E42">
        <w:rPr>
          <w:color w:val="auto"/>
          <w:sz w:val="30"/>
          <w:szCs w:val="30"/>
          <w:cs/>
          <w:lang w:eastAsia="en-GB"/>
        </w:rPr>
        <w:t>นไขของสัญญานี้ บริษัทมีภาระผูกพั</w:t>
      </w:r>
      <w:r w:rsidR="00546E42" w:rsidRPr="00850157">
        <w:rPr>
          <w:color w:val="auto"/>
          <w:sz w:val="30"/>
          <w:szCs w:val="30"/>
          <w:cs/>
          <w:lang w:eastAsia="en-GB"/>
        </w:rPr>
        <w:t>นที่จะต</w:t>
      </w:r>
      <w:r>
        <w:rPr>
          <w:color w:val="auto"/>
          <w:sz w:val="30"/>
          <w:szCs w:val="30"/>
          <w:cs/>
          <w:lang w:eastAsia="en-GB"/>
        </w:rPr>
        <w:t>้องจ่ายชำระค่าบริการเป็นจำนวน 2</w:t>
      </w:r>
      <w:r>
        <w:rPr>
          <w:color w:val="auto"/>
          <w:sz w:val="30"/>
          <w:szCs w:val="30"/>
          <w:lang w:eastAsia="en-GB"/>
        </w:rPr>
        <w:t>46</w:t>
      </w:r>
      <w:r w:rsidR="00546E42" w:rsidRPr="00850157">
        <w:rPr>
          <w:color w:val="auto"/>
          <w:sz w:val="30"/>
          <w:szCs w:val="30"/>
          <w:lang w:eastAsia="en-GB"/>
        </w:rPr>
        <w:t>,</w:t>
      </w:r>
      <w:r>
        <w:rPr>
          <w:color w:val="auto"/>
          <w:sz w:val="30"/>
          <w:szCs w:val="30"/>
          <w:lang w:eastAsia="en-GB"/>
        </w:rPr>
        <w:t>5</w:t>
      </w:r>
      <w:r w:rsidR="00546E42" w:rsidRPr="00850157">
        <w:rPr>
          <w:color w:val="auto"/>
          <w:sz w:val="30"/>
          <w:szCs w:val="30"/>
          <w:cs/>
          <w:lang w:eastAsia="en-GB"/>
        </w:rPr>
        <w:t>4</w:t>
      </w:r>
      <w:r>
        <w:rPr>
          <w:color w:val="auto"/>
          <w:sz w:val="30"/>
          <w:szCs w:val="30"/>
          <w:lang w:eastAsia="en-GB"/>
        </w:rPr>
        <w:t>2</w:t>
      </w:r>
      <w:r>
        <w:rPr>
          <w:color w:val="auto"/>
          <w:sz w:val="30"/>
          <w:szCs w:val="30"/>
          <w:cs/>
          <w:lang w:eastAsia="en-GB"/>
        </w:rPr>
        <w:t xml:space="preserve"> เหรียญสหรัฐฯ</w:t>
      </w:r>
      <w:r w:rsidR="00546E42" w:rsidRPr="00850157">
        <w:rPr>
          <w:color w:val="auto"/>
          <w:sz w:val="30"/>
          <w:szCs w:val="30"/>
          <w:cs/>
          <w:lang w:eastAsia="en-GB"/>
        </w:rPr>
        <w:t xml:space="preserve"> </w:t>
      </w:r>
      <w:r w:rsidRPr="00F76785">
        <w:rPr>
          <w:rFonts w:hint="cs"/>
          <w:i/>
          <w:iCs/>
          <w:color w:val="auto"/>
          <w:sz w:val="30"/>
          <w:szCs w:val="30"/>
          <w:cs/>
          <w:lang w:eastAsia="en-GB"/>
        </w:rPr>
        <w:t>(</w:t>
      </w:r>
      <w:r w:rsidR="00546E42" w:rsidRPr="00850157">
        <w:rPr>
          <w:i/>
          <w:iCs/>
          <w:color w:val="auto"/>
          <w:sz w:val="30"/>
          <w:szCs w:val="30"/>
          <w:cs/>
          <w:lang w:eastAsia="en-GB"/>
        </w:rPr>
        <w:t xml:space="preserve">เทียบเท่ากับ </w:t>
      </w:r>
      <w:r>
        <w:rPr>
          <w:i/>
          <w:iCs/>
          <w:color w:val="auto"/>
          <w:sz w:val="30"/>
          <w:szCs w:val="30"/>
          <w:lang w:eastAsia="en-GB"/>
        </w:rPr>
        <w:t>8,533</w:t>
      </w:r>
      <w:r w:rsidR="00546E42" w:rsidRPr="00850157">
        <w:rPr>
          <w:i/>
          <w:iCs/>
          <w:color w:val="auto"/>
          <w:sz w:val="30"/>
          <w:szCs w:val="30"/>
          <w:lang w:eastAsia="en-GB"/>
        </w:rPr>
        <w:t>,</w:t>
      </w:r>
      <w:r>
        <w:rPr>
          <w:i/>
          <w:iCs/>
          <w:color w:val="auto"/>
          <w:sz w:val="30"/>
          <w:szCs w:val="30"/>
          <w:lang w:eastAsia="en-GB"/>
        </w:rPr>
        <w:t>90</w:t>
      </w:r>
      <w:r w:rsidR="00546E42" w:rsidRPr="00850157">
        <w:rPr>
          <w:i/>
          <w:iCs/>
          <w:color w:val="auto"/>
          <w:sz w:val="30"/>
          <w:szCs w:val="30"/>
          <w:lang w:eastAsia="en-GB"/>
        </w:rPr>
        <w:t>3</w:t>
      </w:r>
      <w:r w:rsidR="00546E42" w:rsidRPr="00850157">
        <w:rPr>
          <w:i/>
          <w:iCs/>
          <w:color w:val="auto"/>
          <w:sz w:val="30"/>
          <w:szCs w:val="30"/>
          <w:cs/>
          <w:lang w:eastAsia="en-GB"/>
        </w:rPr>
        <w:t xml:space="preserve"> บาท</w:t>
      </w:r>
      <w:r>
        <w:rPr>
          <w:rFonts w:hint="cs"/>
          <w:i/>
          <w:iCs/>
          <w:color w:val="auto"/>
          <w:sz w:val="30"/>
          <w:szCs w:val="30"/>
          <w:cs/>
          <w:lang w:eastAsia="en-GB"/>
        </w:rPr>
        <w:t>)</w:t>
      </w:r>
      <w:r>
        <w:rPr>
          <w:i/>
          <w:iCs/>
          <w:color w:val="auto"/>
          <w:sz w:val="30"/>
          <w:szCs w:val="30"/>
          <w:lang w:eastAsia="en-GB"/>
        </w:rPr>
        <w:t xml:space="preserve"> </w:t>
      </w:r>
      <w:r>
        <w:rPr>
          <w:rFonts w:hint="cs"/>
          <w:i/>
          <w:iCs/>
          <w:color w:val="auto"/>
          <w:sz w:val="30"/>
          <w:szCs w:val="30"/>
          <w:cs/>
          <w:lang w:eastAsia="en-GB"/>
        </w:rPr>
        <w:t>(</w:t>
      </w:r>
      <w:proofErr w:type="gramStart"/>
      <w:r>
        <w:rPr>
          <w:i/>
          <w:iCs/>
          <w:color w:val="auto"/>
          <w:sz w:val="30"/>
          <w:szCs w:val="30"/>
          <w:lang w:eastAsia="en-GB"/>
        </w:rPr>
        <w:t>2559 :</w:t>
      </w:r>
      <w:proofErr w:type="gramEnd"/>
      <w:r>
        <w:rPr>
          <w:i/>
          <w:iCs/>
          <w:color w:val="auto"/>
          <w:sz w:val="30"/>
          <w:szCs w:val="30"/>
          <w:lang w:eastAsia="en-GB"/>
        </w:rPr>
        <w:t xml:space="preserve"> 247,728 </w:t>
      </w:r>
      <w:r>
        <w:rPr>
          <w:rFonts w:hint="cs"/>
          <w:i/>
          <w:iCs/>
          <w:color w:val="auto"/>
          <w:sz w:val="30"/>
          <w:szCs w:val="30"/>
          <w:cs/>
          <w:lang w:eastAsia="en-GB"/>
        </w:rPr>
        <w:t xml:space="preserve">เหรียญสหรัฐฯ หรือเทียบเท่ากับ </w:t>
      </w:r>
      <w:r>
        <w:rPr>
          <w:i/>
          <w:iCs/>
          <w:color w:val="auto"/>
          <w:sz w:val="30"/>
          <w:szCs w:val="30"/>
          <w:lang w:val="en-US" w:eastAsia="en-GB"/>
        </w:rPr>
        <w:t xml:space="preserve">8,981,196 </w:t>
      </w:r>
      <w:r>
        <w:rPr>
          <w:rFonts w:hint="cs"/>
          <w:i/>
          <w:iCs/>
          <w:color w:val="auto"/>
          <w:sz w:val="30"/>
          <w:szCs w:val="30"/>
          <w:cs/>
          <w:lang w:val="en-US" w:eastAsia="en-GB"/>
        </w:rPr>
        <w:t>บาท)</w:t>
      </w:r>
    </w:p>
    <w:p w:rsidR="00546E42" w:rsidRPr="00850157" w:rsidRDefault="00546E42" w:rsidP="00546E42">
      <w:pPr>
        <w:pStyle w:val="BodyText"/>
        <w:tabs>
          <w:tab w:val="left" w:pos="630"/>
        </w:tabs>
        <w:ind w:left="540" w:right="-25"/>
        <w:rPr>
          <w:color w:val="auto"/>
          <w:sz w:val="30"/>
          <w:szCs w:val="30"/>
          <w:lang w:eastAsia="en-GB"/>
        </w:rPr>
      </w:pPr>
    </w:p>
    <w:p w:rsidR="00546E42" w:rsidRPr="00850157" w:rsidRDefault="008C0BBA" w:rsidP="00546E42">
      <w:pPr>
        <w:pStyle w:val="BodyText"/>
        <w:ind w:left="540" w:right="-25"/>
        <w:rPr>
          <w:i/>
          <w:iCs/>
          <w:color w:val="auto"/>
          <w:sz w:val="30"/>
          <w:szCs w:val="30"/>
          <w:lang w:eastAsia="en-GB"/>
        </w:rPr>
      </w:pPr>
      <w:r>
        <w:rPr>
          <w:color w:val="auto"/>
          <w:sz w:val="30"/>
          <w:szCs w:val="30"/>
          <w:cs/>
          <w:lang w:eastAsia="en-GB"/>
        </w:rPr>
        <w:br w:type="page"/>
      </w:r>
      <w:r w:rsidR="00546E42" w:rsidRPr="00850157">
        <w:rPr>
          <w:color w:val="auto"/>
          <w:sz w:val="30"/>
          <w:szCs w:val="30"/>
          <w:cs/>
          <w:lang w:eastAsia="en-GB"/>
        </w:rPr>
        <w:lastRenderedPageBreak/>
        <w:t xml:space="preserve">เมื่อวันที่ 12 กันยายน 2558 บริษัทได้ทำสัญญาใช้บริการระบบปฏิบัติการ ไอเอ็มเอส กับกิจการที่เกี่ยวข้องกันแห่งหนึ่ง (บริษัท โพสโค ไอซีที จำกัด) สัญญามีระยะเวลา </w:t>
      </w:r>
      <w:r w:rsidR="00546E42" w:rsidRPr="00850157">
        <w:rPr>
          <w:color w:val="auto"/>
          <w:sz w:val="30"/>
          <w:szCs w:val="30"/>
          <w:lang w:eastAsia="en-GB"/>
        </w:rPr>
        <w:t>1</w:t>
      </w:r>
      <w:r w:rsidR="00546E42" w:rsidRPr="00850157">
        <w:rPr>
          <w:color w:val="auto"/>
          <w:sz w:val="30"/>
          <w:szCs w:val="30"/>
          <w:cs/>
          <w:lang w:eastAsia="en-GB"/>
        </w:rPr>
        <w:t xml:space="preserve"> ปี เริ่มตั้งแต่ 13 กันยายน 2558 ถึง 12 กันยายน 2559 ภายใต้เงื่อนไขของสัญญา บริษัทมีภาระผูกผันที่จะต้องจ่ายชำระค่าบริการเป็นจำนวน 14</w:t>
      </w:r>
      <w:r w:rsidR="00546E42" w:rsidRPr="00850157">
        <w:rPr>
          <w:color w:val="auto"/>
          <w:sz w:val="30"/>
          <w:szCs w:val="30"/>
          <w:lang w:eastAsia="en-GB"/>
        </w:rPr>
        <w:t>,</w:t>
      </w:r>
      <w:r w:rsidR="00546E42" w:rsidRPr="00850157">
        <w:rPr>
          <w:color w:val="auto"/>
          <w:sz w:val="30"/>
          <w:szCs w:val="30"/>
          <w:cs/>
          <w:lang w:eastAsia="en-GB"/>
        </w:rPr>
        <w:t xml:space="preserve">948 เหรียญสหรัฐฯ ต่อเดือน </w:t>
      </w:r>
      <w:r w:rsidR="00546E42" w:rsidRPr="00850157">
        <w:rPr>
          <w:i/>
          <w:iCs/>
          <w:color w:val="auto"/>
          <w:sz w:val="30"/>
          <w:szCs w:val="30"/>
          <w:cs/>
          <w:lang w:eastAsia="en-GB"/>
        </w:rPr>
        <w:t>(เทียบเท่ากับ 546</w:t>
      </w:r>
      <w:r w:rsidR="00546E42" w:rsidRPr="00850157">
        <w:rPr>
          <w:i/>
          <w:iCs/>
          <w:color w:val="auto"/>
          <w:sz w:val="30"/>
          <w:szCs w:val="30"/>
          <w:lang w:eastAsia="en-GB"/>
        </w:rPr>
        <w:t>,</w:t>
      </w:r>
      <w:r w:rsidR="00546E42" w:rsidRPr="00850157">
        <w:rPr>
          <w:i/>
          <w:iCs/>
          <w:color w:val="auto"/>
          <w:sz w:val="30"/>
          <w:szCs w:val="30"/>
          <w:cs/>
          <w:lang w:eastAsia="en-GB"/>
        </w:rPr>
        <w:t>110 บาท)</w:t>
      </w:r>
      <w:r w:rsidR="00546E42" w:rsidRPr="00850157">
        <w:rPr>
          <w:color w:val="auto"/>
          <w:sz w:val="30"/>
          <w:szCs w:val="30"/>
          <w:lang w:eastAsia="en-GB"/>
        </w:rPr>
        <w:t xml:space="preserve"> </w:t>
      </w:r>
      <w:r w:rsidR="00546E42" w:rsidRPr="00850157">
        <w:rPr>
          <w:color w:val="auto"/>
          <w:sz w:val="30"/>
          <w:szCs w:val="30"/>
          <w:cs/>
          <w:lang w:eastAsia="en-GB"/>
        </w:rPr>
        <w:t>ต่อมาเมื่อวันที่ 1</w:t>
      </w:r>
      <w:r w:rsidR="00546E42" w:rsidRPr="00850157">
        <w:rPr>
          <w:color w:val="auto"/>
          <w:sz w:val="30"/>
          <w:szCs w:val="30"/>
          <w:lang w:eastAsia="en-GB"/>
        </w:rPr>
        <w:t>3</w:t>
      </w:r>
      <w:r w:rsidR="00546E42" w:rsidRPr="00850157">
        <w:rPr>
          <w:color w:val="auto"/>
          <w:sz w:val="30"/>
          <w:szCs w:val="30"/>
          <w:cs/>
          <w:lang w:eastAsia="en-GB"/>
        </w:rPr>
        <w:t xml:space="preserve"> กันยายน 255</w:t>
      </w:r>
      <w:r w:rsidR="00546E42" w:rsidRPr="00850157">
        <w:rPr>
          <w:color w:val="auto"/>
          <w:sz w:val="30"/>
          <w:szCs w:val="30"/>
          <w:lang w:eastAsia="en-GB"/>
        </w:rPr>
        <w:t>9</w:t>
      </w:r>
      <w:r w:rsidR="00546E42" w:rsidRPr="00850157">
        <w:rPr>
          <w:color w:val="auto"/>
          <w:sz w:val="30"/>
          <w:szCs w:val="30"/>
          <w:cs/>
          <w:lang w:eastAsia="en-GB"/>
        </w:rPr>
        <w:t xml:space="preserve"> บริษัทได้ทำการต่อสัญญาใช้บริการดังกล่าว โดยสัญญามีระยะเวลา </w:t>
      </w:r>
      <w:r w:rsidR="00546E42" w:rsidRPr="00850157">
        <w:rPr>
          <w:color w:val="auto"/>
          <w:sz w:val="30"/>
          <w:szCs w:val="30"/>
          <w:lang w:val="en-US" w:eastAsia="en-GB"/>
        </w:rPr>
        <w:t>2</w:t>
      </w:r>
      <w:r w:rsidR="00546E42" w:rsidRPr="00850157">
        <w:rPr>
          <w:color w:val="auto"/>
          <w:sz w:val="30"/>
          <w:szCs w:val="30"/>
          <w:cs/>
          <w:lang w:eastAsia="en-GB"/>
        </w:rPr>
        <w:t xml:space="preserve"> ปี เริ่มตั้งแต่ 13 กันยายน 255</w:t>
      </w:r>
      <w:r w:rsidR="00546E42" w:rsidRPr="00850157">
        <w:rPr>
          <w:color w:val="auto"/>
          <w:sz w:val="30"/>
          <w:szCs w:val="30"/>
          <w:lang w:eastAsia="en-GB"/>
        </w:rPr>
        <w:t>9</w:t>
      </w:r>
      <w:r w:rsidR="00546E42" w:rsidRPr="00850157">
        <w:rPr>
          <w:color w:val="auto"/>
          <w:sz w:val="30"/>
          <w:szCs w:val="30"/>
          <w:cs/>
          <w:lang w:eastAsia="en-GB"/>
        </w:rPr>
        <w:t xml:space="preserve"> ถึง 12 กันยายน 25</w:t>
      </w:r>
      <w:r w:rsidR="00546E42" w:rsidRPr="00850157">
        <w:rPr>
          <w:color w:val="auto"/>
          <w:sz w:val="30"/>
          <w:szCs w:val="30"/>
          <w:lang w:eastAsia="en-GB"/>
        </w:rPr>
        <w:t>61</w:t>
      </w:r>
      <w:r w:rsidR="00546E42" w:rsidRPr="00850157">
        <w:rPr>
          <w:color w:val="auto"/>
          <w:sz w:val="30"/>
          <w:szCs w:val="30"/>
          <w:cs/>
          <w:lang w:eastAsia="en-GB"/>
        </w:rPr>
        <w:t xml:space="preserve"> ภายใต้เงื่อนไขข</w:t>
      </w:r>
      <w:r w:rsidR="00546E42">
        <w:rPr>
          <w:color w:val="auto"/>
          <w:sz w:val="30"/>
          <w:szCs w:val="30"/>
          <w:cs/>
          <w:lang w:eastAsia="en-GB"/>
        </w:rPr>
        <w:t>องสัญญา บริษัทมีภาระผูกพั</w:t>
      </w:r>
      <w:r w:rsidR="00546E42" w:rsidRPr="00850157">
        <w:rPr>
          <w:color w:val="auto"/>
          <w:sz w:val="30"/>
          <w:szCs w:val="30"/>
          <w:cs/>
          <w:lang w:eastAsia="en-GB"/>
        </w:rPr>
        <w:t>นที่จะต้องจ่ายชำระค่าบริการเป็นจำนวน</w:t>
      </w:r>
      <w:r w:rsidR="00546E42" w:rsidRPr="00850157">
        <w:rPr>
          <w:color w:val="auto"/>
          <w:sz w:val="30"/>
          <w:szCs w:val="30"/>
          <w:lang w:val="en-US" w:eastAsia="en-GB"/>
        </w:rPr>
        <w:t xml:space="preserve"> 15,180</w:t>
      </w:r>
      <w:r w:rsidR="00546E42" w:rsidRPr="00850157">
        <w:rPr>
          <w:color w:val="auto"/>
          <w:sz w:val="30"/>
          <w:szCs w:val="30"/>
          <w:cs/>
          <w:lang w:eastAsia="en-GB"/>
        </w:rPr>
        <w:t xml:space="preserve"> เหรียญสหรัฐฯ ต่อเดือน </w:t>
      </w:r>
      <w:r w:rsidR="00546E42" w:rsidRPr="00850157">
        <w:rPr>
          <w:i/>
          <w:iCs/>
          <w:color w:val="auto"/>
          <w:sz w:val="30"/>
          <w:szCs w:val="30"/>
          <w:cs/>
          <w:lang w:eastAsia="en-GB"/>
        </w:rPr>
        <w:t>(เทียบเท่ากับ 531</w:t>
      </w:r>
      <w:r w:rsidR="00546E42" w:rsidRPr="00850157">
        <w:rPr>
          <w:i/>
          <w:iCs/>
          <w:color w:val="auto"/>
          <w:sz w:val="30"/>
          <w:szCs w:val="30"/>
          <w:lang w:eastAsia="en-GB"/>
        </w:rPr>
        <w:t>,</w:t>
      </w:r>
      <w:r w:rsidR="00546E42" w:rsidRPr="00850157">
        <w:rPr>
          <w:i/>
          <w:iCs/>
          <w:color w:val="auto"/>
          <w:sz w:val="30"/>
          <w:szCs w:val="30"/>
          <w:cs/>
          <w:lang w:eastAsia="en-GB"/>
        </w:rPr>
        <w:t>737  บาท)</w:t>
      </w:r>
    </w:p>
    <w:p w:rsidR="00546E42" w:rsidRPr="003F5BB5" w:rsidRDefault="00546E42" w:rsidP="00546E42">
      <w:pPr>
        <w:pStyle w:val="BodyText"/>
        <w:tabs>
          <w:tab w:val="left" w:pos="630"/>
        </w:tabs>
        <w:ind w:left="630" w:right="-25" w:firstLine="7"/>
        <w:rPr>
          <w:sz w:val="24"/>
          <w:szCs w:val="24"/>
          <w:lang w:eastAsia="en-GB"/>
        </w:rPr>
      </w:pPr>
    </w:p>
    <w:p w:rsidR="00546E42" w:rsidRDefault="00546E42" w:rsidP="00546E42">
      <w:pPr>
        <w:pStyle w:val="BodyText"/>
        <w:ind w:left="540" w:right="-25"/>
        <w:rPr>
          <w:i/>
          <w:iCs/>
          <w:color w:val="auto"/>
          <w:sz w:val="30"/>
          <w:szCs w:val="30"/>
          <w:lang w:eastAsia="en-GB"/>
        </w:rPr>
      </w:pPr>
      <w:r w:rsidRPr="00850157">
        <w:rPr>
          <w:color w:val="auto"/>
          <w:sz w:val="30"/>
          <w:szCs w:val="30"/>
          <w:cs/>
          <w:lang w:eastAsia="en-GB"/>
        </w:rPr>
        <w:t>เมื่อวันที่ 1 กันยายน 2557 บริษัทได้ทำสัญญาใช้บริการวงจรเช่าส่วนบุคคลระหว่างประเทศ (</w:t>
      </w:r>
      <w:r w:rsidRPr="00850157">
        <w:rPr>
          <w:color w:val="auto"/>
          <w:sz w:val="30"/>
          <w:szCs w:val="30"/>
          <w:lang w:eastAsia="en-GB"/>
        </w:rPr>
        <w:t xml:space="preserve">IPLC) </w:t>
      </w:r>
      <w:r w:rsidRPr="00850157">
        <w:rPr>
          <w:color w:val="auto"/>
          <w:sz w:val="30"/>
          <w:szCs w:val="30"/>
          <w:cs/>
          <w:lang w:eastAsia="en-GB"/>
        </w:rPr>
        <w:t xml:space="preserve">กับกิจการที่เกี่ยวข้องกันแห่งหนึ่ง (บริษัท โพสโค ไอซีที จำกัด) สัญญามีระยะเวลา </w:t>
      </w:r>
      <w:r w:rsidRPr="00850157">
        <w:rPr>
          <w:color w:val="auto"/>
          <w:sz w:val="30"/>
          <w:szCs w:val="30"/>
          <w:lang w:eastAsia="en-GB"/>
        </w:rPr>
        <w:t>2</w:t>
      </w:r>
      <w:r w:rsidRPr="00850157">
        <w:rPr>
          <w:color w:val="auto"/>
          <w:sz w:val="30"/>
          <w:szCs w:val="30"/>
          <w:cs/>
          <w:lang w:eastAsia="en-GB"/>
        </w:rPr>
        <w:t xml:space="preserve"> ปี เริ่มตั้งแต่ 1 กันยายน 2557 ถึง</w:t>
      </w:r>
      <w:r w:rsidRPr="00850157">
        <w:rPr>
          <w:color w:val="auto"/>
          <w:sz w:val="30"/>
          <w:szCs w:val="30"/>
          <w:cs/>
          <w:lang w:eastAsia="en-GB"/>
        </w:rPr>
        <w:br/>
        <w:t>31 สิงหาคม 2559 ภายใต้เงื่อ</w:t>
      </w:r>
      <w:r>
        <w:rPr>
          <w:color w:val="auto"/>
          <w:sz w:val="30"/>
          <w:szCs w:val="30"/>
          <w:cs/>
          <w:lang w:eastAsia="en-GB"/>
        </w:rPr>
        <w:t>นไขของสัญญานี้ บริษัทมีภาระผูกพั</w:t>
      </w:r>
      <w:r w:rsidRPr="00850157">
        <w:rPr>
          <w:color w:val="auto"/>
          <w:sz w:val="30"/>
          <w:szCs w:val="30"/>
          <w:cs/>
          <w:lang w:eastAsia="en-GB"/>
        </w:rPr>
        <w:t>นที่จะต้องจ่ายชำระค่าบริการเป็นเงิน 3</w:t>
      </w:r>
      <w:r w:rsidRPr="00850157">
        <w:rPr>
          <w:color w:val="auto"/>
          <w:sz w:val="30"/>
          <w:szCs w:val="30"/>
          <w:lang w:eastAsia="en-GB"/>
        </w:rPr>
        <w:t>,</w:t>
      </w:r>
      <w:r w:rsidRPr="00850157">
        <w:rPr>
          <w:color w:val="auto"/>
          <w:sz w:val="30"/>
          <w:szCs w:val="30"/>
          <w:cs/>
          <w:lang w:eastAsia="en-GB"/>
        </w:rPr>
        <w:t>975</w:t>
      </w:r>
      <w:r w:rsidRPr="00850157">
        <w:rPr>
          <w:color w:val="auto"/>
          <w:sz w:val="30"/>
          <w:szCs w:val="30"/>
          <w:lang w:eastAsia="en-GB"/>
        </w:rPr>
        <w:t>,</w:t>
      </w:r>
      <w:r w:rsidRPr="00850157">
        <w:rPr>
          <w:color w:val="auto"/>
          <w:sz w:val="30"/>
          <w:szCs w:val="30"/>
          <w:cs/>
          <w:lang w:eastAsia="en-GB"/>
        </w:rPr>
        <w:t xml:space="preserve">000 เกาหลีวอนต่อเดือน </w:t>
      </w:r>
      <w:r w:rsidRPr="00850157">
        <w:rPr>
          <w:i/>
          <w:iCs/>
          <w:color w:val="auto"/>
          <w:sz w:val="30"/>
          <w:szCs w:val="30"/>
          <w:cs/>
          <w:lang w:eastAsia="en-GB"/>
        </w:rPr>
        <w:t>(เทียบเท่ากับ 116</w:t>
      </w:r>
      <w:r w:rsidRPr="00850157">
        <w:rPr>
          <w:i/>
          <w:iCs/>
          <w:color w:val="auto"/>
          <w:sz w:val="30"/>
          <w:szCs w:val="30"/>
          <w:lang w:eastAsia="en-GB"/>
        </w:rPr>
        <w:t>,</w:t>
      </w:r>
      <w:r w:rsidRPr="00850157">
        <w:rPr>
          <w:i/>
          <w:iCs/>
          <w:color w:val="auto"/>
          <w:sz w:val="30"/>
          <w:szCs w:val="30"/>
          <w:cs/>
          <w:lang w:eastAsia="en-GB"/>
        </w:rPr>
        <w:t>945 บาท)</w:t>
      </w:r>
      <w:r w:rsidRPr="00850157">
        <w:rPr>
          <w:i/>
          <w:iCs/>
          <w:color w:val="auto"/>
          <w:sz w:val="30"/>
          <w:szCs w:val="30"/>
          <w:lang w:eastAsia="en-GB"/>
        </w:rPr>
        <w:t xml:space="preserve"> </w:t>
      </w:r>
      <w:r w:rsidRPr="00850157">
        <w:rPr>
          <w:color w:val="auto"/>
          <w:sz w:val="30"/>
          <w:szCs w:val="30"/>
          <w:cs/>
          <w:lang w:eastAsia="en-GB"/>
        </w:rPr>
        <w:t>ต่อมาเมื่อวันที่ 1 กันยายน 255</w:t>
      </w:r>
      <w:r w:rsidRPr="00850157">
        <w:rPr>
          <w:color w:val="auto"/>
          <w:sz w:val="30"/>
          <w:szCs w:val="30"/>
          <w:lang w:val="en-US" w:eastAsia="en-GB"/>
        </w:rPr>
        <w:t>9</w:t>
      </w:r>
      <w:r w:rsidRPr="00850157">
        <w:rPr>
          <w:color w:val="auto"/>
          <w:sz w:val="30"/>
          <w:szCs w:val="30"/>
          <w:cs/>
          <w:lang w:eastAsia="en-GB"/>
        </w:rPr>
        <w:t xml:space="preserve"> บริษัทได้ทำการต่อสัญญาใช้บริการดังกล่าว โดยสัญญามีระยะเวลา </w:t>
      </w:r>
      <w:r w:rsidRPr="00850157">
        <w:rPr>
          <w:color w:val="auto"/>
          <w:sz w:val="30"/>
          <w:szCs w:val="30"/>
          <w:lang w:val="en-US" w:eastAsia="en-GB"/>
        </w:rPr>
        <w:t>1</w:t>
      </w:r>
      <w:r w:rsidRPr="00850157">
        <w:rPr>
          <w:color w:val="auto"/>
          <w:sz w:val="30"/>
          <w:szCs w:val="30"/>
          <w:cs/>
          <w:lang w:eastAsia="en-GB"/>
        </w:rPr>
        <w:t xml:space="preserve"> ปี เริ่มตั้งแต่ 1 กันยายน 255</w:t>
      </w:r>
      <w:r w:rsidRPr="00850157">
        <w:rPr>
          <w:color w:val="auto"/>
          <w:sz w:val="30"/>
          <w:szCs w:val="30"/>
          <w:lang w:eastAsia="en-GB"/>
        </w:rPr>
        <w:t>9</w:t>
      </w:r>
      <w:r w:rsidRPr="00850157">
        <w:rPr>
          <w:color w:val="auto"/>
          <w:sz w:val="30"/>
          <w:szCs w:val="30"/>
          <w:cs/>
          <w:lang w:eastAsia="en-GB"/>
        </w:rPr>
        <w:t xml:space="preserve"> ถึง</w:t>
      </w:r>
      <w:r w:rsidRPr="00850157">
        <w:rPr>
          <w:color w:val="auto"/>
          <w:sz w:val="30"/>
          <w:szCs w:val="30"/>
          <w:lang w:eastAsia="en-GB"/>
        </w:rPr>
        <w:t xml:space="preserve"> </w:t>
      </w:r>
      <w:r w:rsidRPr="00850157">
        <w:rPr>
          <w:color w:val="auto"/>
          <w:sz w:val="30"/>
          <w:szCs w:val="30"/>
          <w:cs/>
          <w:lang w:eastAsia="en-GB"/>
        </w:rPr>
        <w:t>31 สิงหาคม 25</w:t>
      </w:r>
      <w:r w:rsidRPr="00850157">
        <w:rPr>
          <w:color w:val="auto"/>
          <w:sz w:val="30"/>
          <w:szCs w:val="30"/>
          <w:lang w:eastAsia="en-GB"/>
        </w:rPr>
        <w:t>60</w:t>
      </w:r>
      <w:r w:rsidRPr="00850157">
        <w:rPr>
          <w:color w:val="auto"/>
          <w:sz w:val="30"/>
          <w:szCs w:val="30"/>
          <w:cs/>
          <w:lang w:eastAsia="en-GB"/>
        </w:rPr>
        <w:t xml:space="preserve"> ภายใต้เงื่อ</w:t>
      </w:r>
      <w:r>
        <w:rPr>
          <w:color w:val="auto"/>
          <w:sz w:val="30"/>
          <w:szCs w:val="30"/>
          <w:cs/>
          <w:lang w:eastAsia="en-GB"/>
        </w:rPr>
        <w:t>นไขของสัญญานี้ บริษัทมีภาระผูกพั</w:t>
      </w:r>
      <w:r w:rsidRPr="00850157">
        <w:rPr>
          <w:color w:val="auto"/>
          <w:sz w:val="30"/>
          <w:szCs w:val="30"/>
          <w:cs/>
          <w:lang w:eastAsia="en-GB"/>
        </w:rPr>
        <w:t>นที่จะต้องจ่ายชำระค่าบริการเป็นจำนวน 3</w:t>
      </w:r>
      <w:r w:rsidRPr="00850157">
        <w:rPr>
          <w:color w:val="auto"/>
          <w:sz w:val="30"/>
          <w:szCs w:val="30"/>
          <w:lang w:eastAsia="en-GB"/>
        </w:rPr>
        <w:t>,600,</w:t>
      </w:r>
      <w:r w:rsidRPr="00850157">
        <w:rPr>
          <w:color w:val="auto"/>
          <w:sz w:val="30"/>
          <w:szCs w:val="30"/>
          <w:cs/>
          <w:lang w:eastAsia="en-GB"/>
        </w:rPr>
        <w:t xml:space="preserve">000 เกาหลีวอนต่อเดือน </w:t>
      </w:r>
      <w:r w:rsidRPr="00850157">
        <w:rPr>
          <w:i/>
          <w:iCs/>
          <w:color w:val="auto"/>
          <w:sz w:val="30"/>
          <w:szCs w:val="30"/>
          <w:cs/>
          <w:lang w:eastAsia="en-GB"/>
        </w:rPr>
        <w:t>(เทียบเท่ากับ 113</w:t>
      </w:r>
      <w:r w:rsidRPr="00850157">
        <w:rPr>
          <w:i/>
          <w:iCs/>
          <w:color w:val="auto"/>
          <w:sz w:val="30"/>
          <w:szCs w:val="30"/>
          <w:lang w:eastAsia="en-GB"/>
        </w:rPr>
        <w:t>,</w:t>
      </w:r>
      <w:r w:rsidRPr="00850157">
        <w:rPr>
          <w:i/>
          <w:iCs/>
          <w:color w:val="auto"/>
          <w:sz w:val="30"/>
          <w:szCs w:val="30"/>
          <w:cs/>
          <w:lang w:eastAsia="en-GB"/>
        </w:rPr>
        <w:t>930  บาท)</w:t>
      </w:r>
    </w:p>
    <w:p w:rsidR="00487D88" w:rsidRPr="00850157" w:rsidRDefault="00487D88" w:rsidP="00546E42">
      <w:pPr>
        <w:pStyle w:val="BodyText"/>
        <w:ind w:left="540" w:right="-25"/>
        <w:rPr>
          <w:rFonts w:hint="cs"/>
          <w:i/>
          <w:iCs/>
          <w:color w:val="auto"/>
          <w:sz w:val="30"/>
          <w:szCs w:val="30"/>
          <w:cs/>
          <w:lang w:eastAsia="en-GB"/>
        </w:rPr>
      </w:pPr>
    </w:p>
    <w:p w:rsidR="00D7608C" w:rsidRPr="00DE4D42" w:rsidRDefault="00D7608C">
      <w:pPr>
        <w:autoSpaceDE/>
        <w:autoSpaceDN/>
        <w:jc w:val="left"/>
        <w:rPr>
          <w:rFonts w:ascii="Angsana New" w:hAnsi="Angsana New"/>
          <w:b/>
          <w:bCs/>
          <w:sz w:val="2"/>
          <w:szCs w:val="2"/>
          <w:cs/>
        </w:rPr>
      </w:pPr>
    </w:p>
    <w:p w:rsidR="00412FF9" w:rsidRDefault="00412FF9" w:rsidP="006228BD">
      <w:pPr>
        <w:numPr>
          <w:ilvl w:val="0"/>
          <w:numId w:val="10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228BD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 w:rsidRPr="006228BD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:rsidR="002512DC" w:rsidRPr="00F34B10" w:rsidRDefault="002512DC" w:rsidP="002512DC">
      <w:pPr>
        <w:ind w:left="540"/>
        <w:jc w:val="left"/>
        <w:outlineLvl w:val="0"/>
        <w:rPr>
          <w:rFonts w:ascii="Angsana New" w:hAnsi="Angsana New"/>
          <w:b/>
          <w:bCs/>
          <w:sz w:val="18"/>
          <w:szCs w:val="18"/>
        </w:rPr>
      </w:pPr>
    </w:p>
    <w:tbl>
      <w:tblPr>
        <w:tblW w:w="9090" w:type="dxa"/>
        <w:tblInd w:w="558" w:type="dxa"/>
        <w:tblLayout w:type="fixed"/>
        <w:tblLook w:val="0000"/>
      </w:tblPr>
      <w:tblGrid>
        <w:gridCol w:w="5400"/>
        <w:gridCol w:w="1710"/>
        <w:gridCol w:w="281"/>
        <w:gridCol w:w="1699"/>
      </w:tblGrid>
      <w:tr w:rsidR="002512DC" w:rsidRPr="00850157" w:rsidTr="008532FE">
        <w:trPr>
          <w:tblHeader/>
        </w:trPr>
        <w:tc>
          <w:tcPr>
            <w:tcW w:w="5400" w:type="dxa"/>
            <w:vAlign w:val="bottom"/>
          </w:tcPr>
          <w:p w:rsidR="002512DC" w:rsidRPr="00850157" w:rsidRDefault="002512DC" w:rsidP="000006AB">
            <w:pPr>
              <w:tabs>
                <w:tab w:val="left" w:pos="2736"/>
                <w:tab w:val="left" w:pos="3780"/>
              </w:tabs>
              <w:ind w:left="-18" w:hanging="1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690" w:type="dxa"/>
            <w:gridSpan w:val="3"/>
          </w:tcPr>
          <w:p w:rsidR="002512DC" w:rsidRPr="00850157" w:rsidRDefault="002512DC" w:rsidP="000006AB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2512DC" w:rsidRPr="00850157" w:rsidTr="008532FE">
        <w:trPr>
          <w:tblHeader/>
        </w:trPr>
        <w:tc>
          <w:tcPr>
            <w:tcW w:w="5400" w:type="dxa"/>
            <w:vAlign w:val="bottom"/>
          </w:tcPr>
          <w:p w:rsidR="002512DC" w:rsidRPr="00850157" w:rsidRDefault="002512DC" w:rsidP="000006AB">
            <w:pPr>
              <w:tabs>
                <w:tab w:val="left" w:pos="2736"/>
                <w:tab w:val="left" w:pos="3852"/>
              </w:tabs>
              <w:ind w:left="-18" w:hanging="1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690" w:type="dxa"/>
            <w:gridSpan w:val="3"/>
          </w:tcPr>
          <w:p w:rsidR="002512DC" w:rsidRPr="00850157" w:rsidRDefault="002512DC" w:rsidP="000006AB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5D3F" w:rsidRPr="00850157" w:rsidTr="008532FE">
        <w:trPr>
          <w:tblHeader/>
        </w:trPr>
        <w:tc>
          <w:tcPr>
            <w:tcW w:w="5400" w:type="dxa"/>
            <w:vAlign w:val="bottom"/>
          </w:tcPr>
          <w:p w:rsidR="007F5D3F" w:rsidRPr="004220AD" w:rsidRDefault="007F5D3F" w:rsidP="004220AD">
            <w:pPr>
              <w:tabs>
                <w:tab w:val="left" w:pos="2736"/>
                <w:tab w:val="left" w:pos="3852"/>
              </w:tabs>
              <w:ind w:hanging="18"/>
              <w:jc w:val="left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</w:tcPr>
          <w:p w:rsidR="007F5D3F" w:rsidRDefault="007F5D3F" w:rsidP="000006AB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7F5D3F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31 </w:t>
            </w:r>
            <w:r w:rsidRPr="007F5D3F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281" w:type="dxa"/>
          </w:tcPr>
          <w:p w:rsidR="007F5D3F" w:rsidRPr="00850157" w:rsidRDefault="007F5D3F" w:rsidP="000006AB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99" w:type="dxa"/>
          </w:tcPr>
          <w:p w:rsidR="007F5D3F" w:rsidRPr="00850157" w:rsidRDefault="007F5D3F" w:rsidP="000006AB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7F5D3F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31 </w:t>
            </w:r>
            <w:r w:rsidRPr="007F5D3F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2512DC" w:rsidRPr="00850157" w:rsidTr="008532FE">
        <w:trPr>
          <w:tblHeader/>
        </w:trPr>
        <w:tc>
          <w:tcPr>
            <w:tcW w:w="5400" w:type="dxa"/>
            <w:vAlign w:val="bottom"/>
          </w:tcPr>
          <w:p w:rsidR="002512DC" w:rsidRPr="004220AD" w:rsidRDefault="002512DC" w:rsidP="004220AD">
            <w:pPr>
              <w:tabs>
                <w:tab w:val="left" w:pos="2736"/>
                <w:tab w:val="left" w:pos="3852"/>
              </w:tabs>
              <w:ind w:hanging="18"/>
              <w:jc w:val="left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</w:tcPr>
          <w:p w:rsidR="002512DC" w:rsidRPr="00850157" w:rsidRDefault="002512DC" w:rsidP="000006AB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25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60</w:t>
            </w:r>
          </w:p>
        </w:tc>
        <w:tc>
          <w:tcPr>
            <w:tcW w:w="281" w:type="dxa"/>
          </w:tcPr>
          <w:p w:rsidR="002512DC" w:rsidRPr="00850157" w:rsidRDefault="002512DC" w:rsidP="000006AB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99" w:type="dxa"/>
          </w:tcPr>
          <w:p w:rsidR="002512DC" w:rsidRPr="00850157" w:rsidRDefault="002512DC" w:rsidP="000006AB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850157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255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9</w:t>
            </w:r>
          </w:p>
        </w:tc>
      </w:tr>
      <w:tr w:rsidR="002512DC" w:rsidRPr="00850157" w:rsidTr="008532FE">
        <w:trPr>
          <w:tblHeader/>
        </w:trPr>
        <w:tc>
          <w:tcPr>
            <w:tcW w:w="5400" w:type="dxa"/>
            <w:vAlign w:val="bottom"/>
          </w:tcPr>
          <w:p w:rsidR="002512DC" w:rsidRPr="00850157" w:rsidRDefault="002512DC" w:rsidP="000006AB">
            <w:pPr>
              <w:tabs>
                <w:tab w:val="left" w:pos="2736"/>
                <w:tab w:val="left" w:pos="3852"/>
              </w:tabs>
              <w:ind w:left="-18" w:hanging="1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690" w:type="dxa"/>
            <w:gridSpan w:val="3"/>
            <w:vAlign w:val="bottom"/>
          </w:tcPr>
          <w:p w:rsidR="002512DC" w:rsidRPr="00850157" w:rsidRDefault="002512DC" w:rsidP="000006AB">
            <w:pPr>
              <w:ind w:left="-108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12DC" w:rsidRPr="00850157" w:rsidTr="008532FE">
        <w:tc>
          <w:tcPr>
            <w:tcW w:w="5400" w:type="dxa"/>
          </w:tcPr>
          <w:p w:rsidR="002512DC" w:rsidRPr="00850157" w:rsidRDefault="002512DC" w:rsidP="000006AB">
            <w:pPr>
              <w:spacing w:before="100" w:beforeAutospacing="1" w:after="100" w:afterAutospacing="1" w:line="240" w:lineRule="atLeast"/>
              <w:ind w:right="-72" w:hanging="36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710" w:type="dxa"/>
            <w:vAlign w:val="bottom"/>
          </w:tcPr>
          <w:p w:rsidR="002512DC" w:rsidRPr="00850157" w:rsidRDefault="002512DC" w:rsidP="000006AB">
            <w:pPr>
              <w:tabs>
                <w:tab w:val="decimal" w:pos="1332"/>
              </w:tabs>
              <w:autoSpaceDE/>
              <w:autoSpaceDN/>
              <w:spacing w:line="240" w:lineRule="atLeast"/>
              <w:ind w:left="-115" w:right="-79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81" w:type="dxa"/>
          </w:tcPr>
          <w:p w:rsidR="002512DC" w:rsidRPr="00850157" w:rsidRDefault="002512DC" w:rsidP="000006AB">
            <w:pPr>
              <w:tabs>
                <w:tab w:val="decimal" w:pos="1332"/>
              </w:tabs>
              <w:spacing w:before="100" w:beforeAutospacing="1" w:after="100" w:afterAutospacing="1" w:line="240" w:lineRule="atLeast"/>
              <w:ind w:left="-115"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99" w:type="dxa"/>
            <w:vAlign w:val="bottom"/>
          </w:tcPr>
          <w:p w:rsidR="002512DC" w:rsidRPr="00850157" w:rsidRDefault="002512DC" w:rsidP="000006AB">
            <w:pPr>
              <w:tabs>
                <w:tab w:val="decimal" w:pos="1332"/>
              </w:tabs>
              <w:spacing w:before="100" w:beforeAutospacing="1" w:after="100" w:afterAutospacing="1" w:line="240" w:lineRule="atLeast"/>
              <w:ind w:left="-115"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2512DC" w:rsidRPr="00850157" w:rsidTr="008532FE">
        <w:tc>
          <w:tcPr>
            <w:tcW w:w="5400" w:type="dxa"/>
          </w:tcPr>
          <w:p w:rsidR="002512DC" w:rsidRPr="00850157" w:rsidRDefault="002512DC" w:rsidP="000006AB">
            <w:pPr>
              <w:spacing w:before="100" w:beforeAutospacing="1" w:after="100" w:afterAutospacing="1" w:line="240" w:lineRule="atLeast"/>
              <w:ind w:right="-72" w:hanging="36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เงินฝากระยะยาวกับสถาบันการเงิน</w:t>
            </w:r>
            <w:r w:rsidRPr="00850157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</w:rPr>
              <w:t>-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ครบกำหนดภายใน 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</w:tcPr>
          <w:p w:rsidR="002512DC" w:rsidRPr="00850157" w:rsidRDefault="008C6208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81" w:type="dxa"/>
          </w:tcPr>
          <w:p w:rsidR="002512DC" w:rsidRPr="00850157" w:rsidRDefault="002512DC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99" w:type="dxa"/>
            <w:vAlign w:val="bottom"/>
          </w:tcPr>
          <w:p w:rsidR="002512DC" w:rsidRPr="00850157" w:rsidRDefault="00686325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50,000</w:t>
            </w:r>
          </w:p>
        </w:tc>
      </w:tr>
      <w:tr w:rsidR="002512DC" w:rsidRPr="00686325" w:rsidTr="008532FE">
        <w:tc>
          <w:tcPr>
            <w:tcW w:w="5400" w:type="dxa"/>
          </w:tcPr>
          <w:p w:rsidR="002512DC" w:rsidRPr="00850157" w:rsidRDefault="002512DC" w:rsidP="000006AB">
            <w:pPr>
              <w:spacing w:before="100" w:beforeAutospacing="1" w:after="100" w:afterAutospacing="1" w:line="240" w:lineRule="atLeast"/>
              <w:ind w:right="-72" w:hanging="3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เงินลงทุนในกองทุนรวม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ที่เป็นหลักทรัพย์เพื่อค้า</w:t>
            </w:r>
          </w:p>
        </w:tc>
        <w:tc>
          <w:tcPr>
            <w:tcW w:w="1710" w:type="dxa"/>
          </w:tcPr>
          <w:p w:rsidR="002512DC" w:rsidRPr="00850157" w:rsidRDefault="008C6208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364,293</w:t>
            </w:r>
          </w:p>
        </w:tc>
        <w:tc>
          <w:tcPr>
            <w:tcW w:w="281" w:type="dxa"/>
          </w:tcPr>
          <w:p w:rsidR="002512DC" w:rsidRPr="00850157" w:rsidRDefault="002512DC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99" w:type="dxa"/>
            <w:vAlign w:val="bottom"/>
          </w:tcPr>
          <w:p w:rsidR="002512DC" w:rsidRPr="00686325" w:rsidRDefault="00686325" w:rsidP="00686325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411,745</w:t>
            </w:r>
          </w:p>
        </w:tc>
      </w:tr>
      <w:tr w:rsidR="002512DC" w:rsidRPr="00850157" w:rsidTr="008532FE">
        <w:tc>
          <w:tcPr>
            <w:tcW w:w="5400" w:type="dxa"/>
          </w:tcPr>
          <w:p w:rsidR="002512DC" w:rsidRPr="00850157" w:rsidRDefault="002512DC" w:rsidP="000006AB">
            <w:pPr>
              <w:spacing w:before="100" w:beforeAutospacing="1" w:after="100" w:afterAutospacing="1" w:line="240" w:lineRule="atLeast"/>
              <w:ind w:right="-72" w:hanging="36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ตราสารหนี้ที่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เป็นหลักทรัพย์เผื่อขาย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2512DC" w:rsidRPr="00850157" w:rsidRDefault="00F34B10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371,99</w:t>
            </w:r>
            <w:r w:rsidR="007321D5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81" w:type="dxa"/>
          </w:tcPr>
          <w:p w:rsidR="002512DC" w:rsidRPr="00850157" w:rsidRDefault="002512DC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:rsidR="002512DC" w:rsidRPr="00850157" w:rsidRDefault="00686325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368,302</w:t>
            </w:r>
          </w:p>
        </w:tc>
      </w:tr>
      <w:tr w:rsidR="002512DC" w:rsidRPr="00850157" w:rsidTr="008532FE">
        <w:tc>
          <w:tcPr>
            <w:tcW w:w="5400" w:type="dxa"/>
          </w:tcPr>
          <w:p w:rsidR="002512DC" w:rsidRPr="00850157" w:rsidRDefault="002512DC" w:rsidP="000006AB">
            <w:pPr>
              <w:tabs>
                <w:tab w:val="left" w:pos="1110"/>
              </w:tabs>
              <w:spacing w:before="100" w:beforeAutospacing="1" w:after="100" w:afterAutospacing="1" w:line="240" w:lineRule="atLeast"/>
              <w:ind w:right="-72" w:hanging="3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2512DC" w:rsidRPr="00850157" w:rsidRDefault="00F34B10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786,29</w:t>
            </w:r>
            <w:r w:rsidR="007321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81" w:type="dxa"/>
          </w:tcPr>
          <w:p w:rsidR="002512DC" w:rsidRPr="00850157" w:rsidRDefault="002512DC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:rsidR="002512DC" w:rsidRPr="00850157" w:rsidRDefault="00686325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830,047</w:t>
            </w:r>
          </w:p>
        </w:tc>
      </w:tr>
      <w:tr w:rsidR="002512DC" w:rsidRPr="00850157" w:rsidTr="008532FE">
        <w:tc>
          <w:tcPr>
            <w:tcW w:w="5400" w:type="dxa"/>
          </w:tcPr>
          <w:p w:rsidR="002512DC" w:rsidRPr="00850157" w:rsidRDefault="002512DC" w:rsidP="000006AB">
            <w:pPr>
              <w:spacing w:before="100" w:beforeAutospacing="1" w:after="100" w:afterAutospacing="1" w:line="240" w:lineRule="atLeast"/>
              <w:ind w:right="-72" w:hanging="36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710" w:type="dxa"/>
            <w:vAlign w:val="bottom"/>
          </w:tcPr>
          <w:p w:rsidR="002512DC" w:rsidRPr="00850157" w:rsidRDefault="002512DC" w:rsidP="000006AB">
            <w:pPr>
              <w:tabs>
                <w:tab w:val="decimal" w:pos="1332"/>
              </w:tabs>
              <w:autoSpaceDE/>
              <w:autoSpaceDN/>
              <w:spacing w:line="240" w:lineRule="atLeast"/>
              <w:ind w:left="-115" w:right="-79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81" w:type="dxa"/>
          </w:tcPr>
          <w:p w:rsidR="002512DC" w:rsidRPr="00850157" w:rsidRDefault="002512DC" w:rsidP="000006AB">
            <w:pPr>
              <w:tabs>
                <w:tab w:val="decimal" w:pos="1332"/>
              </w:tabs>
              <w:spacing w:before="100" w:beforeAutospacing="1" w:after="100" w:afterAutospacing="1" w:line="240" w:lineRule="atLeast"/>
              <w:ind w:left="-115"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99" w:type="dxa"/>
            <w:vAlign w:val="bottom"/>
          </w:tcPr>
          <w:p w:rsidR="002512DC" w:rsidRPr="00850157" w:rsidRDefault="002512DC" w:rsidP="000006AB">
            <w:pPr>
              <w:tabs>
                <w:tab w:val="decimal" w:pos="1332"/>
              </w:tabs>
              <w:spacing w:before="100" w:beforeAutospacing="1" w:after="100" w:afterAutospacing="1" w:line="240" w:lineRule="atLeast"/>
              <w:ind w:left="-115"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2512DC" w:rsidRPr="00850157" w:rsidTr="008532FE">
        <w:tc>
          <w:tcPr>
            <w:tcW w:w="5400" w:type="dxa"/>
          </w:tcPr>
          <w:p w:rsidR="002512DC" w:rsidRPr="00850157" w:rsidRDefault="002512DC" w:rsidP="000006AB">
            <w:pPr>
              <w:tabs>
                <w:tab w:val="center" w:pos="324"/>
              </w:tabs>
              <w:spacing w:before="100" w:beforeAutospacing="1" w:after="100" w:afterAutospacing="1" w:line="240" w:lineRule="atLeast"/>
              <w:ind w:right="-74" w:hanging="36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710" w:type="dxa"/>
          </w:tcPr>
          <w:p w:rsidR="002512DC" w:rsidRPr="00850157" w:rsidRDefault="00F34B10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60</w:t>
            </w:r>
          </w:p>
        </w:tc>
        <w:tc>
          <w:tcPr>
            <w:tcW w:w="281" w:type="dxa"/>
          </w:tcPr>
          <w:p w:rsidR="002512DC" w:rsidRPr="00850157" w:rsidRDefault="002512DC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9" w:type="dxa"/>
            <w:vAlign w:val="bottom"/>
          </w:tcPr>
          <w:p w:rsidR="002512DC" w:rsidRPr="00850157" w:rsidRDefault="002512DC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/>
              <w:rPr>
                <w:rFonts w:ascii="Angsana New" w:hAnsi="Angsana New" w:cs="Angsana New"/>
                <w:sz w:val="30"/>
                <w:szCs w:val="30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2512DC" w:rsidRPr="00850157" w:rsidTr="008532FE">
        <w:tc>
          <w:tcPr>
            <w:tcW w:w="5400" w:type="dxa"/>
          </w:tcPr>
          <w:p w:rsidR="002512DC" w:rsidRPr="00850157" w:rsidRDefault="002512DC" w:rsidP="000006AB">
            <w:pPr>
              <w:spacing w:before="100" w:beforeAutospacing="1" w:after="100" w:afterAutospacing="1" w:line="240" w:lineRule="atLeast"/>
              <w:ind w:left="-18" w:right="-72" w:hanging="1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2512DC" w:rsidRPr="00850157" w:rsidDel="00230904" w:rsidRDefault="00F34B10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81" w:type="dxa"/>
          </w:tcPr>
          <w:p w:rsidR="002512DC" w:rsidRPr="00850157" w:rsidRDefault="002512DC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12DC" w:rsidRPr="00850157" w:rsidDel="00230904" w:rsidRDefault="00616C83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6C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</w:t>
            </w:r>
          </w:p>
        </w:tc>
      </w:tr>
      <w:tr w:rsidR="002512DC" w:rsidRPr="00850157" w:rsidTr="008532FE">
        <w:tc>
          <w:tcPr>
            <w:tcW w:w="5400" w:type="dxa"/>
          </w:tcPr>
          <w:p w:rsidR="002512DC" w:rsidRPr="00850157" w:rsidRDefault="002512DC" w:rsidP="000006AB">
            <w:pPr>
              <w:spacing w:before="100" w:beforeAutospacing="1" w:after="100" w:afterAutospacing="1" w:line="240" w:lineRule="atLeast"/>
              <w:ind w:left="-18" w:right="-72" w:hanging="1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2512DC" w:rsidRPr="00850157" w:rsidDel="00230904" w:rsidRDefault="00F34B10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786,35</w:t>
            </w:r>
            <w:r w:rsidR="007576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81" w:type="dxa"/>
          </w:tcPr>
          <w:p w:rsidR="002512DC" w:rsidRPr="00850157" w:rsidRDefault="002512DC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512DC" w:rsidRPr="00850157" w:rsidDel="00230904" w:rsidRDefault="00686325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830,107</w:t>
            </w:r>
          </w:p>
        </w:tc>
      </w:tr>
    </w:tbl>
    <w:p w:rsidR="00DF6E6E" w:rsidRPr="00DF6E6E" w:rsidRDefault="00DF6E6E" w:rsidP="00616C83">
      <w:pPr>
        <w:jc w:val="left"/>
        <w:outlineLvl w:val="0"/>
        <w:rPr>
          <w:rFonts w:ascii="Angsana New" w:hAnsi="Angsana New"/>
          <w:sz w:val="30"/>
          <w:szCs w:val="30"/>
          <w:cs/>
        </w:rPr>
      </w:pPr>
    </w:p>
    <w:p w:rsidR="00394DB1" w:rsidRDefault="00394DB1" w:rsidP="00394DB1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510AE">
        <w:rPr>
          <w:rFonts w:ascii="Angsana New" w:hAnsi="Angsana New"/>
          <w:sz w:val="30"/>
          <w:szCs w:val="30"/>
          <w:cs/>
        </w:rPr>
        <w:lastRenderedPageBreak/>
        <w:t xml:space="preserve">รายการเคลื่อนไหวในระหว่างงวดสามเดือนสิ้นสุดวันที่ </w:t>
      </w:r>
      <w:r w:rsidRPr="00C510AE">
        <w:rPr>
          <w:rFonts w:ascii="Angsana New" w:hAnsi="Angsana New"/>
          <w:sz w:val="30"/>
          <w:szCs w:val="30"/>
        </w:rPr>
        <w:t xml:space="preserve">31 </w:t>
      </w:r>
      <w:r w:rsidRPr="00C510AE">
        <w:rPr>
          <w:rFonts w:ascii="Angsana New" w:hAnsi="Angsana New"/>
          <w:sz w:val="30"/>
          <w:szCs w:val="30"/>
          <w:cs/>
        </w:rPr>
        <w:t>มีนาคม ของตราสารทุนและตราสารหนี้ที่อยู่ในความต้องการของตลาดมีดังนี้</w:t>
      </w:r>
    </w:p>
    <w:p w:rsidR="006228BD" w:rsidRPr="00F34B10" w:rsidRDefault="006228BD" w:rsidP="00394DB1">
      <w:pPr>
        <w:ind w:left="540" w:right="-45"/>
        <w:jc w:val="thaiDistribute"/>
        <w:rPr>
          <w:rFonts w:ascii="Angsana New" w:hAnsi="Angsana New"/>
          <w:sz w:val="18"/>
          <w:szCs w:val="18"/>
        </w:rPr>
      </w:pPr>
    </w:p>
    <w:tbl>
      <w:tblPr>
        <w:tblW w:w="9090" w:type="dxa"/>
        <w:tblInd w:w="558" w:type="dxa"/>
        <w:tblLayout w:type="fixed"/>
        <w:tblLook w:val="0000"/>
      </w:tblPr>
      <w:tblGrid>
        <w:gridCol w:w="5400"/>
        <w:gridCol w:w="1710"/>
        <w:gridCol w:w="270"/>
        <w:gridCol w:w="11"/>
        <w:gridCol w:w="1699"/>
      </w:tblGrid>
      <w:tr w:rsidR="00616C83" w:rsidRPr="00850157" w:rsidTr="008532FE">
        <w:trPr>
          <w:tblHeader/>
        </w:trPr>
        <w:tc>
          <w:tcPr>
            <w:tcW w:w="5400" w:type="dxa"/>
            <w:vAlign w:val="bottom"/>
          </w:tcPr>
          <w:p w:rsidR="00616C83" w:rsidRPr="00850157" w:rsidRDefault="00616C83" w:rsidP="000006AB">
            <w:pPr>
              <w:tabs>
                <w:tab w:val="left" w:pos="2736"/>
                <w:tab w:val="left" w:pos="3780"/>
              </w:tabs>
              <w:ind w:left="-18" w:hanging="1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690" w:type="dxa"/>
            <w:gridSpan w:val="4"/>
          </w:tcPr>
          <w:p w:rsidR="00616C83" w:rsidRPr="00850157" w:rsidRDefault="00616C83" w:rsidP="000006AB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616C83" w:rsidRPr="00850157" w:rsidTr="008532FE">
        <w:trPr>
          <w:tblHeader/>
        </w:trPr>
        <w:tc>
          <w:tcPr>
            <w:tcW w:w="5400" w:type="dxa"/>
            <w:vAlign w:val="bottom"/>
          </w:tcPr>
          <w:p w:rsidR="00616C83" w:rsidRPr="00850157" w:rsidRDefault="00616C83" w:rsidP="000006AB">
            <w:pPr>
              <w:tabs>
                <w:tab w:val="left" w:pos="2736"/>
                <w:tab w:val="left" w:pos="3852"/>
              </w:tabs>
              <w:ind w:left="-18" w:hanging="1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690" w:type="dxa"/>
            <w:gridSpan w:val="4"/>
          </w:tcPr>
          <w:p w:rsidR="00616C83" w:rsidRPr="00850157" w:rsidRDefault="00616C83" w:rsidP="000006AB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6C83" w:rsidRPr="00850157" w:rsidTr="008532FE">
        <w:trPr>
          <w:tblHeader/>
        </w:trPr>
        <w:tc>
          <w:tcPr>
            <w:tcW w:w="5400" w:type="dxa"/>
            <w:vAlign w:val="bottom"/>
          </w:tcPr>
          <w:p w:rsidR="00616C83" w:rsidRPr="004220AD" w:rsidRDefault="007F5D3F" w:rsidP="004220AD">
            <w:pPr>
              <w:tabs>
                <w:tab w:val="left" w:pos="2736"/>
                <w:tab w:val="left" w:pos="3852"/>
              </w:tabs>
              <w:ind w:hanging="18"/>
              <w:jc w:val="left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7F5D3F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สำหรับงวดสามเดือนสิ้นสุดวันที่</w:t>
            </w:r>
            <w:r w:rsidRPr="007F5D3F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7F5D3F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7F5D3F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1710" w:type="dxa"/>
          </w:tcPr>
          <w:p w:rsidR="00616C83" w:rsidRPr="00850157" w:rsidRDefault="00D05F27" w:rsidP="000006AB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25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60</w:t>
            </w:r>
          </w:p>
        </w:tc>
        <w:tc>
          <w:tcPr>
            <w:tcW w:w="281" w:type="dxa"/>
            <w:gridSpan w:val="2"/>
          </w:tcPr>
          <w:p w:rsidR="00616C83" w:rsidRPr="00850157" w:rsidRDefault="00616C83" w:rsidP="000006AB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99" w:type="dxa"/>
          </w:tcPr>
          <w:p w:rsidR="00616C83" w:rsidRPr="00850157" w:rsidRDefault="00616C83" w:rsidP="000006AB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850157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255</w:t>
            </w:r>
            <w:r w:rsidR="004220AD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9</w:t>
            </w:r>
          </w:p>
        </w:tc>
      </w:tr>
      <w:tr w:rsidR="00616C83" w:rsidRPr="00850157" w:rsidTr="008532FE">
        <w:trPr>
          <w:tblHeader/>
        </w:trPr>
        <w:tc>
          <w:tcPr>
            <w:tcW w:w="5400" w:type="dxa"/>
            <w:vAlign w:val="bottom"/>
          </w:tcPr>
          <w:p w:rsidR="00616C83" w:rsidRPr="00850157" w:rsidRDefault="00616C83" w:rsidP="000006AB">
            <w:pPr>
              <w:tabs>
                <w:tab w:val="left" w:pos="2736"/>
                <w:tab w:val="left" w:pos="3852"/>
              </w:tabs>
              <w:ind w:left="-18" w:hanging="1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690" w:type="dxa"/>
            <w:gridSpan w:val="4"/>
            <w:vAlign w:val="bottom"/>
          </w:tcPr>
          <w:p w:rsidR="00616C83" w:rsidRPr="00850157" w:rsidRDefault="00616C83" w:rsidP="000006AB">
            <w:pPr>
              <w:ind w:left="-108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6C83" w:rsidRPr="00850157" w:rsidTr="008532FE">
        <w:tblPrEx>
          <w:tblLook w:val="01E0"/>
        </w:tblPrEx>
        <w:tc>
          <w:tcPr>
            <w:tcW w:w="5400" w:type="dxa"/>
          </w:tcPr>
          <w:p w:rsidR="00616C83" w:rsidRPr="00850157" w:rsidRDefault="00616C83" w:rsidP="000006AB">
            <w:pPr>
              <w:ind w:left="-18"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710" w:type="dxa"/>
          </w:tcPr>
          <w:p w:rsidR="00616C83" w:rsidRPr="00850157" w:rsidRDefault="00616C83" w:rsidP="000006AB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16C83" w:rsidRPr="00850157" w:rsidRDefault="00616C83" w:rsidP="000006AB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:rsidR="00616C83" w:rsidRPr="00850157" w:rsidRDefault="00616C83" w:rsidP="000006AB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6C83" w:rsidRPr="00850157" w:rsidTr="008532FE">
        <w:tblPrEx>
          <w:tblLook w:val="01E0"/>
        </w:tblPrEx>
        <w:tc>
          <w:tcPr>
            <w:tcW w:w="5400" w:type="dxa"/>
          </w:tcPr>
          <w:p w:rsidR="00616C83" w:rsidRPr="00850157" w:rsidRDefault="00616C83" w:rsidP="000006AB">
            <w:pPr>
              <w:ind w:left="-18"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616C83" w:rsidRPr="00850157" w:rsidRDefault="00616C83" w:rsidP="000006AB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16C83" w:rsidRPr="00850157" w:rsidRDefault="00616C83" w:rsidP="000006AB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:rsidR="00616C83" w:rsidRPr="00850157" w:rsidRDefault="00616C83" w:rsidP="000006AB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6C83" w:rsidRPr="00850157" w:rsidTr="008532FE">
        <w:tblPrEx>
          <w:tblLook w:val="01E0"/>
        </w:tblPrEx>
        <w:tc>
          <w:tcPr>
            <w:tcW w:w="5400" w:type="dxa"/>
          </w:tcPr>
          <w:p w:rsidR="00616C83" w:rsidRPr="00850157" w:rsidRDefault="00616C83" w:rsidP="000006AB">
            <w:pPr>
              <w:ind w:left="-18"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หลักทรัพย์เพื่อค้า</w:t>
            </w:r>
          </w:p>
        </w:tc>
        <w:tc>
          <w:tcPr>
            <w:tcW w:w="1710" w:type="dxa"/>
          </w:tcPr>
          <w:p w:rsidR="00616C83" w:rsidRPr="00850157" w:rsidRDefault="00616C83" w:rsidP="000006AB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16C83" w:rsidRPr="00850157" w:rsidRDefault="00616C83" w:rsidP="000006AB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:rsidR="00616C83" w:rsidRPr="00850157" w:rsidRDefault="00616C83" w:rsidP="000006AB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6C83" w:rsidRPr="00850157" w:rsidTr="008532FE">
        <w:tblPrEx>
          <w:tblLook w:val="01E0"/>
        </w:tblPrEx>
        <w:tc>
          <w:tcPr>
            <w:tcW w:w="5400" w:type="dxa"/>
          </w:tcPr>
          <w:p w:rsidR="00616C83" w:rsidRPr="00850157" w:rsidRDefault="00616C83" w:rsidP="000006AB">
            <w:pPr>
              <w:ind w:left="-18" w:hanging="18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710" w:type="dxa"/>
          </w:tcPr>
          <w:p w:rsidR="00616C83" w:rsidRPr="008635D9" w:rsidRDefault="008635D9" w:rsidP="008635D9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411,745</w:t>
            </w:r>
          </w:p>
        </w:tc>
        <w:tc>
          <w:tcPr>
            <w:tcW w:w="270" w:type="dxa"/>
          </w:tcPr>
          <w:p w:rsidR="00616C83" w:rsidRPr="00850157" w:rsidRDefault="00616C83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:rsidR="00616C83" w:rsidRPr="00850157" w:rsidRDefault="008F050F" w:rsidP="000006A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16C83" w:rsidRPr="00850157" w:rsidTr="008532FE">
        <w:tblPrEx>
          <w:tblLook w:val="01E0"/>
        </w:tblPrEx>
        <w:tc>
          <w:tcPr>
            <w:tcW w:w="5400" w:type="dxa"/>
          </w:tcPr>
          <w:p w:rsidR="00616C83" w:rsidRPr="00850157" w:rsidRDefault="00616C83" w:rsidP="000006AB">
            <w:pPr>
              <w:ind w:left="-18" w:hanging="1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ซื้อระหว่าง</w:t>
            </w:r>
            <w:r w:rsidR="008635D9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10" w:type="dxa"/>
          </w:tcPr>
          <w:p w:rsidR="00616C83" w:rsidRPr="00850157" w:rsidRDefault="00F34B10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1,081,000</w:t>
            </w:r>
          </w:p>
        </w:tc>
        <w:tc>
          <w:tcPr>
            <w:tcW w:w="270" w:type="dxa"/>
          </w:tcPr>
          <w:p w:rsidR="00616C83" w:rsidRPr="00850157" w:rsidRDefault="00616C83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:rsidR="00616C83" w:rsidRPr="00850157" w:rsidRDefault="00616C83" w:rsidP="000006A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16C83" w:rsidRPr="00850157" w:rsidTr="008532FE">
        <w:tblPrEx>
          <w:tblLook w:val="01E0"/>
        </w:tblPrEx>
        <w:tc>
          <w:tcPr>
            <w:tcW w:w="5400" w:type="dxa"/>
          </w:tcPr>
          <w:p w:rsidR="00616C83" w:rsidRPr="00850157" w:rsidRDefault="00616C83" w:rsidP="000006AB">
            <w:pPr>
              <w:ind w:left="-18" w:hanging="1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ขายระหว่าง</w:t>
            </w:r>
            <w:r w:rsidR="003D5942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10" w:type="dxa"/>
          </w:tcPr>
          <w:p w:rsidR="00616C83" w:rsidRPr="00850157" w:rsidRDefault="00F34B10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(1,128,745)</w:t>
            </w:r>
          </w:p>
        </w:tc>
        <w:tc>
          <w:tcPr>
            <w:tcW w:w="270" w:type="dxa"/>
          </w:tcPr>
          <w:p w:rsidR="00616C83" w:rsidRPr="00850157" w:rsidRDefault="00616C83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:rsidR="00616C83" w:rsidRPr="00850157" w:rsidRDefault="00616C83" w:rsidP="000006A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16C83" w:rsidRPr="00850157" w:rsidTr="008532FE">
        <w:tblPrEx>
          <w:tblLook w:val="01E0"/>
        </w:tblPrEx>
        <w:tc>
          <w:tcPr>
            <w:tcW w:w="5400" w:type="dxa"/>
          </w:tcPr>
          <w:p w:rsidR="00616C83" w:rsidRPr="00850157" w:rsidRDefault="00616C83" w:rsidP="000006AB">
            <w:pPr>
              <w:ind w:left="-18" w:hanging="18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616C83" w:rsidRPr="00850157" w:rsidRDefault="00F34B10" w:rsidP="00842B5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293</w:t>
            </w:r>
          </w:p>
        </w:tc>
        <w:tc>
          <w:tcPr>
            <w:tcW w:w="270" w:type="dxa"/>
          </w:tcPr>
          <w:p w:rsidR="00616C83" w:rsidRPr="00850157" w:rsidRDefault="00616C83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16C83" w:rsidRPr="00850157" w:rsidRDefault="00616C83" w:rsidP="000006A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16C83" w:rsidRPr="00850157" w:rsidTr="008532FE">
        <w:tblPrEx>
          <w:tblLook w:val="01E0"/>
        </w:tblPrEx>
        <w:tc>
          <w:tcPr>
            <w:tcW w:w="5400" w:type="dxa"/>
          </w:tcPr>
          <w:p w:rsidR="00616C83" w:rsidRPr="00850157" w:rsidRDefault="0081456F" w:rsidP="000006AB">
            <w:pPr>
              <w:ind w:left="-18" w:hanging="18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16C83" w:rsidRPr="00850157" w:rsidRDefault="00F34B10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364,293</w:t>
            </w:r>
          </w:p>
        </w:tc>
        <w:tc>
          <w:tcPr>
            <w:tcW w:w="270" w:type="dxa"/>
          </w:tcPr>
          <w:p w:rsidR="00616C83" w:rsidRPr="00850157" w:rsidRDefault="00616C83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6C83" w:rsidRPr="00BD439E" w:rsidRDefault="00616C83" w:rsidP="000006A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43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3C42D1" w:rsidRPr="00850157" w:rsidTr="003C42D1">
        <w:tblPrEx>
          <w:tblLook w:val="01E0"/>
        </w:tblPrEx>
        <w:tc>
          <w:tcPr>
            <w:tcW w:w="5400" w:type="dxa"/>
          </w:tcPr>
          <w:p w:rsidR="003C42D1" w:rsidRDefault="003C42D1" w:rsidP="000006AB">
            <w:pPr>
              <w:ind w:left="-18"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:rsidR="003C42D1" w:rsidRDefault="003C42D1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C42D1" w:rsidRPr="00850157" w:rsidRDefault="003C42D1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C42D1" w:rsidRPr="00BD439E" w:rsidRDefault="003C42D1" w:rsidP="000006A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16C83" w:rsidRPr="00850157" w:rsidTr="008532FE">
        <w:tblPrEx>
          <w:tblLook w:val="01E0"/>
        </w:tblPrEx>
        <w:tc>
          <w:tcPr>
            <w:tcW w:w="5400" w:type="dxa"/>
          </w:tcPr>
          <w:p w:rsidR="00616C83" w:rsidRPr="00850157" w:rsidRDefault="00616C83" w:rsidP="000006AB">
            <w:pPr>
              <w:ind w:left="-18"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710" w:type="dxa"/>
          </w:tcPr>
          <w:p w:rsidR="00616C83" w:rsidRPr="00850157" w:rsidRDefault="00616C83" w:rsidP="000006AB">
            <w:pPr>
              <w:tabs>
                <w:tab w:val="decimal" w:pos="1332"/>
              </w:tabs>
              <w:ind w:lef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16C83" w:rsidRPr="00850157" w:rsidRDefault="00616C83" w:rsidP="000006AB">
            <w:pPr>
              <w:tabs>
                <w:tab w:val="decimal" w:pos="1332"/>
              </w:tabs>
              <w:ind w:lef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:rsidR="00616C83" w:rsidRPr="00850157" w:rsidRDefault="00616C83" w:rsidP="000006AB">
            <w:pPr>
              <w:tabs>
                <w:tab w:val="decimal" w:pos="972"/>
              </w:tabs>
              <w:ind w:lef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6C83" w:rsidRPr="00C510AE" w:rsidTr="008532FE">
        <w:tblPrEx>
          <w:tblLook w:val="01E0"/>
        </w:tblPrEx>
        <w:tc>
          <w:tcPr>
            <w:tcW w:w="5400" w:type="dxa"/>
          </w:tcPr>
          <w:p w:rsidR="00616C83" w:rsidRPr="00850157" w:rsidRDefault="00616C83" w:rsidP="000006AB">
            <w:pPr>
              <w:ind w:left="-18" w:hanging="18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710" w:type="dxa"/>
            <w:vAlign w:val="center"/>
          </w:tcPr>
          <w:p w:rsidR="00616C83" w:rsidRPr="00850157" w:rsidRDefault="003D5942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368,302</w:t>
            </w:r>
          </w:p>
        </w:tc>
        <w:tc>
          <w:tcPr>
            <w:tcW w:w="270" w:type="dxa"/>
          </w:tcPr>
          <w:p w:rsidR="00616C83" w:rsidRPr="00850157" w:rsidRDefault="00616C83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:rsidR="00616C83" w:rsidRPr="00850157" w:rsidRDefault="00842B5E" w:rsidP="00C510A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 w:rsidRPr="00842B5E">
              <w:rPr>
                <w:rFonts w:ascii="Angsana New" w:hAnsi="Angsana New" w:cs="Angsana New"/>
                <w:sz w:val="30"/>
                <w:szCs w:val="30"/>
              </w:rPr>
              <w:t>481,448</w:t>
            </w:r>
          </w:p>
        </w:tc>
      </w:tr>
      <w:tr w:rsidR="00616C83" w:rsidRPr="00850157" w:rsidTr="008532FE">
        <w:tblPrEx>
          <w:tblLook w:val="01E0"/>
        </w:tblPrEx>
        <w:tc>
          <w:tcPr>
            <w:tcW w:w="5400" w:type="dxa"/>
          </w:tcPr>
          <w:p w:rsidR="00616C83" w:rsidRPr="009A1FB9" w:rsidRDefault="00842B5E" w:rsidP="000006AB">
            <w:pPr>
              <w:ind w:left="-18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710" w:type="dxa"/>
            <w:vAlign w:val="center"/>
          </w:tcPr>
          <w:p w:rsidR="00616C83" w:rsidRPr="00850157" w:rsidRDefault="00F34B10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57,04</w:t>
            </w:r>
            <w:r w:rsidR="007321D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616C83" w:rsidRPr="00850157" w:rsidRDefault="00616C83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:rsidR="00616C83" w:rsidRPr="00850157" w:rsidRDefault="00842B5E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 w:rsidRPr="00842B5E">
              <w:rPr>
                <w:rFonts w:ascii="Angsana New" w:hAnsi="Angsana New" w:cs="Angsana New"/>
                <w:sz w:val="30"/>
                <w:szCs w:val="30"/>
              </w:rPr>
              <w:t>1,239,170</w:t>
            </w:r>
          </w:p>
        </w:tc>
      </w:tr>
      <w:tr w:rsidR="00616C83" w:rsidRPr="00850157" w:rsidTr="008532FE">
        <w:tblPrEx>
          <w:tblLook w:val="01E0"/>
        </w:tblPrEx>
        <w:tc>
          <w:tcPr>
            <w:tcW w:w="5400" w:type="dxa"/>
          </w:tcPr>
          <w:p w:rsidR="00616C83" w:rsidRPr="009A1FB9" w:rsidRDefault="00842B5E" w:rsidP="000006AB">
            <w:pPr>
              <w:ind w:left="-18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710" w:type="dxa"/>
            <w:vAlign w:val="center"/>
          </w:tcPr>
          <w:p w:rsidR="00616C83" w:rsidRPr="00850157" w:rsidRDefault="00F34B10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(54,401)</w:t>
            </w:r>
          </w:p>
        </w:tc>
        <w:tc>
          <w:tcPr>
            <w:tcW w:w="270" w:type="dxa"/>
          </w:tcPr>
          <w:p w:rsidR="00616C83" w:rsidRPr="00850157" w:rsidRDefault="00616C83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:rsidR="00616C83" w:rsidRPr="00850157" w:rsidRDefault="00842B5E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 w:rsidRPr="00842B5E">
              <w:rPr>
                <w:rFonts w:ascii="Angsana New" w:hAnsi="Angsana New" w:cs="Angsana New"/>
                <w:sz w:val="30"/>
                <w:szCs w:val="30"/>
              </w:rPr>
              <w:t>(976,666)</w:t>
            </w:r>
          </w:p>
        </w:tc>
      </w:tr>
      <w:tr w:rsidR="00616C83" w:rsidRPr="00850157" w:rsidTr="008532FE">
        <w:tblPrEx>
          <w:tblLook w:val="01E0"/>
        </w:tblPrEx>
        <w:tc>
          <w:tcPr>
            <w:tcW w:w="5400" w:type="dxa"/>
          </w:tcPr>
          <w:p w:rsidR="00616C83" w:rsidRPr="00850157" w:rsidRDefault="00616C83" w:rsidP="000006AB">
            <w:pPr>
              <w:ind w:left="-18" w:hanging="18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616C83" w:rsidRPr="00850157" w:rsidRDefault="00F34B10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1,048</w:t>
            </w:r>
          </w:p>
        </w:tc>
        <w:tc>
          <w:tcPr>
            <w:tcW w:w="270" w:type="dxa"/>
          </w:tcPr>
          <w:p w:rsidR="00616C83" w:rsidRPr="00850157" w:rsidRDefault="00616C83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6C83" w:rsidRPr="00850157" w:rsidRDefault="00842B5E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2B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2,086</w:t>
            </w:r>
          </w:p>
        </w:tc>
      </w:tr>
      <w:tr w:rsidR="00616C83" w:rsidRPr="00850157" w:rsidTr="008532FE">
        <w:tblPrEx>
          <w:tblLook w:val="01E0"/>
        </w:tblPrEx>
        <w:tc>
          <w:tcPr>
            <w:tcW w:w="5400" w:type="dxa"/>
          </w:tcPr>
          <w:p w:rsidR="00616C83" w:rsidRPr="00850157" w:rsidRDefault="0081456F" w:rsidP="000006AB">
            <w:pPr>
              <w:ind w:left="-18" w:hanging="18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มีนาคม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16C83" w:rsidRPr="00850157" w:rsidRDefault="00742803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371,99</w:t>
            </w:r>
            <w:r w:rsidR="007321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616C83" w:rsidRPr="00850157" w:rsidRDefault="00616C83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16C83" w:rsidRPr="00850157" w:rsidRDefault="00842B5E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2B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746,038</w:t>
            </w:r>
          </w:p>
        </w:tc>
      </w:tr>
    </w:tbl>
    <w:p w:rsidR="00B32E01" w:rsidRPr="000E7ECE" w:rsidRDefault="00B32E01" w:rsidP="00B32E01">
      <w:pPr>
        <w:ind w:left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</w:p>
    <w:p w:rsidR="00B32E01" w:rsidRPr="00850157" w:rsidRDefault="00B32E01" w:rsidP="00B32E01">
      <w:pPr>
        <w:ind w:left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t>การโอนเปลี่ยนประเภทเงินลงทุนระยะสั้นจากหลักทรัพย์เผื่อขายไปเป็นหลักทรัพย์เพื่อค้า</w:t>
      </w:r>
    </w:p>
    <w:p w:rsidR="00B32E01" w:rsidRPr="000E7ECE" w:rsidRDefault="00B32E01" w:rsidP="00B32E01">
      <w:pPr>
        <w:ind w:left="540"/>
        <w:jc w:val="left"/>
        <w:outlineLvl w:val="0"/>
        <w:rPr>
          <w:rFonts w:ascii="Angsana New" w:hAnsi="Angsana New"/>
          <w:sz w:val="30"/>
          <w:szCs w:val="30"/>
        </w:rPr>
      </w:pPr>
    </w:p>
    <w:p w:rsidR="00B32E01" w:rsidRPr="00850157" w:rsidRDefault="00B32E01" w:rsidP="00B32E01">
      <w:pPr>
        <w:ind w:left="540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850157">
        <w:rPr>
          <w:rFonts w:ascii="Angsana New" w:hAnsi="Angsana New"/>
          <w:sz w:val="30"/>
          <w:szCs w:val="30"/>
          <w:cs/>
        </w:rPr>
        <w:t>ในระหว่างปี 2559 ผู้บริหารได้มีการจัดประเภทเงินลงทุนใหม่ สำหรับเงินลงทุนบางรายการเพื่อสอดคล้องกับนโยบายในการลงทุนมากขึ้น โดยโอนเปลี่ยนประเภทจากหลักทรัพย์เผื่อขายไปเป็นหลักทรัพย์เพื่อค้า ซึ่ง</w:t>
      </w:r>
      <w:r w:rsidRPr="00850157">
        <w:rPr>
          <w:rFonts w:ascii="Angsana New" w:hAnsi="Angsana New"/>
          <w:sz w:val="30"/>
          <w:szCs w:val="30"/>
        </w:rPr>
        <w:br/>
      </w:r>
      <w:r w:rsidRPr="00850157">
        <w:rPr>
          <w:rFonts w:ascii="Angsana New" w:hAnsi="Angsana New"/>
          <w:sz w:val="30"/>
          <w:szCs w:val="30"/>
          <w:cs/>
        </w:rPr>
        <w:t xml:space="preserve">บริษัทได้รับรู้การเปลี่ยนแปลงมูลค่ายุติธรรมภายหลังการรับรู้มูลค่าในครั้งแรกของหลักทรัพย์ดังกล่าวที่เคยบันทึกในส่วนของผู้ถือหุ้นเข้ากำไรหรือขาดทุนสำหรับปีสิ้นสุดวันที่ </w:t>
      </w:r>
      <w:r w:rsidRPr="00850157">
        <w:rPr>
          <w:rFonts w:ascii="Angsana New" w:hAnsi="Angsana New"/>
          <w:sz w:val="30"/>
          <w:szCs w:val="30"/>
        </w:rPr>
        <w:t xml:space="preserve">31 </w:t>
      </w:r>
      <w:r w:rsidRPr="0085015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50157">
        <w:rPr>
          <w:rFonts w:ascii="Angsana New" w:hAnsi="Angsana New"/>
          <w:sz w:val="30"/>
          <w:szCs w:val="30"/>
        </w:rPr>
        <w:t xml:space="preserve">2559 </w:t>
      </w:r>
      <w:r w:rsidRPr="00850157">
        <w:rPr>
          <w:rFonts w:ascii="Angsana New" w:hAnsi="Angsana New"/>
          <w:sz w:val="30"/>
          <w:szCs w:val="30"/>
          <w:cs/>
        </w:rPr>
        <w:t>จำนวน</w:t>
      </w:r>
      <w:r w:rsidRPr="00850157">
        <w:rPr>
          <w:rFonts w:ascii="Angsana New" w:hAnsi="Angsana New"/>
          <w:sz w:val="30"/>
          <w:szCs w:val="30"/>
        </w:rPr>
        <w:t xml:space="preserve"> 1.07 </w:t>
      </w:r>
      <w:r w:rsidRPr="00850157">
        <w:rPr>
          <w:rFonts w:ascii="Angsana New" w:hAnsi="Angsana New"/>
          <w:sz w:val="30"/>
          <w:szCs w:val="30"/>
          <w:cs/>
        </w:rPr>
        <w:t>ล้านบาท</w:t>
      </w:r>
    </w:p>
    <w:p w:rsidR="00616C83" w:rsidRDefault="00616C83" w:rsidP="00394DB1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0E7ECE" w:rsidRDefault="000E7ECE" w:rsidP="00394DB1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0E7ECE" w:rsidRDefault="000E7ECE" w:rsidP="00394DB1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EF36D8" w:rsidRDefault="00A06BEF" w:rsidP="00EF36D8">
      <w:pPr>
        <w:numPr>
          <w:ilvl w:val="0"/>
          <w:numId w:val="10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</w:t>
      </w:r>
      <w:r w:rsidR="00EF36D8" w:rsidRPr="00102484">
        <w:rPr>
          <w:rFonts w:ascii="Angsana New" w:hAnsi="Angsana New"/>
          <w:b/>
          <w:bCs/>
          <w:sz w:val="30"/>
          <w:szCs w:val="30"/>
          <w:cs/>
        </w:rPr>
        <w:t>กหนี้การค้า</w:t>
      </w:r>
    </w:p>
    <w:p w:rsidR="003F5C73" w:rsidRPr="000E7ECE" w:rsidRDefault="003F5C73" w:rsidP="003F5C73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4680"/>
        <w:gridCol w:w="808"/>
        <w:gridCol w:w="1712"/>
        <w:gridCol w:w="273"/>
        <w:gridCol w:w="1707"/>
      </w:tblGrid>
      <w:tr w:rsidR="003F5C73" w:rsidRPr="00850157" w:rsidTr="000E7ECE">
        <w:trPr>
          <w:tblHeader/>
        </w:trPr>
        <w:tc>
          <w:tcPr>
            <w:tcW w:w="4680" w:type="dxa"/>
          </w:tcPr>
          <w:p w:rsidR="003F5C73" w:rsidRPr="00850157" w:rsidRDefault="003F5C73" w:rsidP="000006AB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:rsidR="003F5C73" w:rsidRPr="00850157" w:rsidRDefault="003F5C73" w:rsidP="000006AB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:rsidR="003F5C73" w:rsidRPr="00850157" w:rsidRDefault="003F5C73" w:rsidP="000006AB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3F5C73" w:rsidRPr="00850157" w:rsidTr="000E7ECE">
        <w:trPr>
          <w:tblHeader/>
        </w:trPr>
        <w:tc>
          <w:tcPr>
            <w:tcW w:w="4680" w:type="dxa"/>
          </w:tcPr>
          <w:p w:rsidR="003F5C73" w:rsidRPr="00850157" w:rsidRDefault="003F5C73" w:rsidP="000006AB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:rsidR="003F5C73" w:rsidRPr="00850157" w:rsidRDefault="003F5C73" w:rsidP="000006AB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:rsidR="003F5C73" w:rsidRPr="00850157" w:rsidRDefault="003F5C73" w:rsidP="000006AB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5D3F" w:rsidRPr="00850157" w:rsidTr="000E7ECE">
        <w:trPr>
          <w:tblHeader/>
        </w:trPr>
        <w:tc>
          <w:tcPr>
            <w:tcW w:w="4680" w:type="dxa"/>
          </w:tcPr>
          <w:p w:rsidR="007F5D3F" w:rsidRPr="00850157" w:rsidRDefault="007F5D3F" w:rsidP="000006AB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:rsidR="007F5D3F" w:rsidRPr="00850157" w:rsidRDefault="007F5D3F" w:rsidP="000006AB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:rsidR="007F5D3F" w:rsidRPr="00850157" w:rsidRDefault="007F5D3F" w:rsidP="003F5C73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7F5D3F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31 </w:t>
            </w:r>
            <w:r w:rsidRPr="007F5D3F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273" w:type="dxa"/>
          </w:tcPr>
          <w:p w:rsidR="007F5D3F" w:rsidRPr="00850157" w:rsidRDefault="007F5D3F" w:rsidP="000006AB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:rsidR="007F5D3F" w:rsidRPr="00850157" w:rsidRDefault="007F5D3F" w:rsidP="000006AB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7F5D3F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31</w:t>
            </w:r>
            <w:r w:rsidRPr="007F5D3F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3F5C73" w:rsidRPr="00850157" w:rsidTr="000E7ECE">
        <w:trPr>
          <w:tblHeader/>
        </w:trPr>
        <w:tc>
          <w:tcPr>
            <w:tcW w:w="4680" w:type="dxa"/>
          </w:tcPr>
          <w:p w:rsidR="003F5C73" w:rsidRPr="00850157" w:rsidRDefault="003F5C73" w:rsidP="000006AB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:rsidR="003F5C73" w:rsidRPr="00850157" w:rsidRDefault="003F5C73" w:rsidP="000006AB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2" w:type="dxa"/>
          </w:tcPr>
          <w:p w:rsidR="003F5C73" w:rsidRPr="00850157" w:rsidRDefault="003F5C73" w:rsidP="003F5C73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25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60</w:t>
            </w:r>
          </w:p>
        </w:tc>
        <w:tc>
          <w:tcPr>
            <w:tcW w:w="273" w:type="dxa"/>
          </w:tcPr>
          <w:p w:rsidR="003F5C73" w:rsidRPr="00850157" w:rsidRDefault="003F5C73" w:rsidP="000006AB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:rsidR="003F5C73" w:rsidRPr="00850157" w:rsidRDefault="003F5C73" w:rsidP="000006AB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850157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255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9</w:t>
            </w:r>
          </w:p>
        </w:tc>
      </w:tr>
      <w:tr w:rsidR="003F5C73" w:rsidRPr="00850157" w:rsidTr="000E7ECE">
        <w:trPr>
          <w:tblHeader/>
        </w:trPr>
        <w:tc>
          <w:tcPr>
            <w:tcW w:w="4680" w:type="dxa"/>
          </w:tcPr>
          <w:p w:rsidR="003F5C73" w:rsidRPr="00850157" w:rsidRDefault="003F5C73" w:rsidP="000006AB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:rsidR="003F5C73" w:rsidRPr="00850157" w:rsidRDefault="003F5C73" w:rsidP="000006AB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:rsidR="003F5C73" w:rsidRPr="00850157" w:rsidRDefault="003F5C73" w:rsidP="000006AB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5C73" w:rsidRPr="00850157" w:rsidTr="000006AB">
        <w:tc>
          <w:tcPr>
            <w:tcW w:w="4680" w:type="dxa"/>
          </w:tcPr>
          <w:p w:rsidR="003F5C73" w:rsidRPr="00850157" w:rsidRDefault="003F5C73" w:rsidP="000006AB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808" w:type="dxa"/>
          </w:tcPr>
          <w:p w:rsidR="003F5C73" w:rsidRPr="00850157" w:rsidRDefault="00B32E01" w:rsidP="000006AB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712" w:type="dxa"/>
          </w:tcPr>
          <w:p w:rsidR="003F5C73" w:rsidRPr="00850157" w:rsidRDefault="000A4E65" w:rsidP="000006A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114,806</w:t>
            </w:r>
          </w:p>
        </w:tc>
        <w:tc>
          <w:tcPr>
            <w:tcW w:w="273" w:type="dxa"/>
          </w:tcPr>
          <w:p w:rsidR="003F5C73" w:rsidRPr="00850157" w:rsidRDefault="003F5C73" w:rsidP="000006AB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vAlign w:val="bottom"/>
          </w:tcPr>
          <w:p w:rsidR="003F5C73" w:rsidRPr="00850157" w:rsidRDefault="00F1371E" w:rsidP="000006AB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89,299</w:t>
            </w:r>
          </w:p>
        </w:tc>
      </w:tr>
      <w:tr w:rsidR="003F5C73" w:rsidRPr="00850157" w:rsidTr="000006AB">
        <w:tc>
          <w:tcPr>
            <w:tcW w:w="4680" w:type="dxa"/>
          </w:tcPr>
          <w:p w:rsidR="003F5C73" w:rsidRPr="00850157" w:rsidRDefault="003F5C73" w:rsidP="000006AB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08" w:type="dxa"/>
          </w:tcPr>
          <w:p w:rsidR="003F5C73" w:rsidRPr="00850157" w:rsidRDefault="003F5C73" w:rsidP="000006AB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:rsidR="003F5C73" w:rsidRPr="00850157" w:rsidRDefault="00277671" w:rsidP="000006A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2,664,182</w:t>
            </w:r>
          </w:p>
        </w:tc>
        <w:tc>
          <w:tcPr>
            <w:tcW w:w="273" w:type="dxa"/>
          </w:tcPr>
          <w:p w:rsidR="003F5C73" w:rsidRPr="00850157" w:rsidRDefault="003F5C73" w:rsidP="000006AB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:rsidR="003F5C73" w:rsidRPr="00850157" w:rsidRDefault="00F1371E" w:rsidP="000006AB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2,269,894</w:t>
            </w:r>
          </w:p>
        </w:tc>
      </w:tr>
      <w:tr w:rsidR="003F5C73" w:rsidRPr="003E1D96" w:rsidTr="000006AB">
        <w:tc>
          <w:tcPr>
            <w:tcW w:w="4680" w:type="dxa"/>
            <w:vAlign w:val="bottom"/>
          </w:tcPr>
          <w:p w:rsidR="003F5C73" w:rsidRPr="00850157" w:rsidRDefault="003F5C73" w:rsidP="000006AB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8" w:type="dxa"/>
          </w:tcPr>
          <w:p w:rsidR="003F5C73" w:rsidRPr="00850157" w:rsidRDefault="003F5C73" w:rsidP="000006AB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:rsidR="003F5C73" w:rsidRPr="003E1D96" w:rsidRDefault="00277671" w:rsidP="000006A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2,778,988</w:t>
            </w:r>
          </w:p>
        </w:tc>
        <w:tc>
          <w:tcPr>
            <w:tcW w:w="273" w:type="dxa"/>
          </w:tcPr>
          <w:p w:rsidR="003F5C73" w:rsidRPr="003E1D96" w:rsidRDefault="003F5C73" w:rsidP="000006AB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</w:tcPr>
          <w:p w:rsidR="003F5C73" w:rsidRPr="003E1D96" w:rsidRDefault="00F1371E" w:rsidP="000006AB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2,359,193</w:t>
            </w:r>
          </w:p>
        </w:tc>
      </w:tr>
      <w:tr w:rsidR="003F5C73" w:rsidRPr="00850157" w:rsidTr="000006AB">
        <w:tc>
          <w:tcPr>
            <w:tcW w:w="4680" w:type="dxa"/>
            <w:vAlign w:val="bottom"/>
          </w:tcPr>
          <w:p w:rsidR="003F5C73" w:rsidRPr="00850157" w:rsidRDefault="003F5C73" w:rsidP="000006AB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08" w:type="dxa"/>
          </w:tcPr>
          <w:p w:rsidR="003F5C73" w:rsidRPr="00850157" w:rsidRDefault="003F5C73" w:rsidP="000006AB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:rsidR="003F5C73" w:rsidRPr="00850157" w:rsidRDefault="00277671" w:rsidP="000006A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(4,271)</w:t>
            </w:r>
          </w:p>
        </w:tc>
        <w:tc>
          <w:tcPr>
            <w:tcW w:w="273" w:type="dxa"/>
          </w:tcPr>
          <w:p w:rsidR="003F5C73" w:rsidRPr="00850157" w:rsidRDefault="003F5C73" w:rsidP="000006AB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:rsidR="003F5C73" w:rsidRPr="00850157" w:rsidRDefault="00F1371E" w:rsidP="000006AB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(4,301)</w:t>
            </w:r>
          </w:p>
        </w:tc>
      </w:tr>
      <w:tr w:rsidR="003F5C73" w:rsidRPr="00850157" w:rsidTr="000006AB">
        <w:tc>
          <w:tcPr>
            <w:tcW w:w="4680" w:type="dxa"/>
            <w:vAlign w:val="bottom"/>
          </w:tcPr>
          <w:p w:rsidR="003F5C73" w:rsidRPr="00850157" w:rsidRDefault="003F5C73" w:rsidP="000006AB">
            <w:pPr>
              <w:autoSpaceDE/>
              <w:autoSpaceDN/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th-TH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th-TH"/>
              </w:rPr>
              <w:t>สุทธิ</w:t>
            </w:r>
          </w:p>
        </w:tc>
        <w:tc>
          <w:tcPr>
            <w:tcW w:w="808" w:type="dxa"/>
          </w:tcPr>
          <w:p w:rsidR="003F5C73" w:rsidRPr="00850157" w:rsidRDefault="003F5C73" w:rsidP="000006AB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:rsidR="003F5C73" w:rsidRPr="003E1D96" w:rsidRDefault="00277671" w:rsidP="000006A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2,774,717</w:t>
            </w:r>
          </w:p>
        </w:tc>
        <w:tc>
          <w:tcPr>
            <w:tcW w:w="273" w:type="dxa"/>
          </w:tcPr>
          <w:p w:rsidR="003F5C73" w:rsidRPr="003E1D96" w:rsidRDefault="003F5C73" w:rsidP="000006AB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</w:tcPr>
          <w:p w:rsidR="003F5C73" w:rsidRPr="003E1D96" w:rsidRDefault="00F1371E" w:rsidP="003F5C73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2,354,892</w:t>
            </w:r>
          </w:p>
        </w:tc>
      </w:tr>
      <w:tr w:rsidR="003F5C73" w:rsidRPr="00850157" w:rsidTr="008A4B4F">
        <w:tc>
          <w:tcPr>
            <w:tcW w:w="4680" w:type="dxa"/>
            <w:vAlign w:val="bottom"/>
          </w:tcPr>
          <w:p w:rsidR="003F5C73" w:rsidRPr="00AD46AA" w:rsidRDefault="003F5C73" w:rsidP="000006AB">
            <w:pPr>
              <w:autoSpaceDE/>
              <w:autoSpaceDN/>
              <w:ind w:left="90" w:right="-72"/>
              <w:jc w:val="left"/>
              <w:rPr>
                <w:rFonts w:ascii="Angsana New" w:hAnsi="Angsana New"/>
                <w:b/>
                <w:bCs/>
                <w:cs/>
                <w:lang w:val="en-GB" w:eastAsia="th-TH"/>
              </w:rPr>
            </w:pPr>
          </w:p>
        </w:tc>
        <w:tc>
          <w:tcPr>
            <w:tcW w:w="808" w:type="dxa"/>
          </w:tcPr>
          <w:p w:rsidR="003F5C73" w:rsidRPr="00850157" w:rsidRDefault="003F5C73" w:rsidP="000006AB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double" w:sz="4" w:space="0" w:color="auto"/>
            </w:tcBorders>
          </w:tcPr>
          <w:p w:rsidR="003F5C73" w:rsidRPr="003E1D96" w:rsidRDefault="003F5C73" w:rsidP="000006A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:rsidR="003F5C73" w:rsidRPr="003E1D96" w:rsidRDefault="003F5C73" w:rsidP="000006AB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double" w:sz="4" w:space="0" w:color="auto"/>
            </w:tcBorders>
          </w:tcPr>
          <w:p w:rsidR="003F5C73" w:rsidRPr="003E1D96" w:rsidRDefault="003F5C73" w:rsidP="000006AB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A4B4F" w:rsidRPr="00850157" w:rsidTr="008A4B4F">
        <w:tc>
          <w:tcPr>
            <w:tcW w:w="4680" w:type="dxa"/>
            <w:vAlign w:val="bottom"/>
          </w:tcPr>
          <w:p w:rsidR="008A4B4F" w:rsidRPr="00AD46AA" w:rsidRDefault="008A4B4F" w:rsidP="008A4B4F">
            <w:pPr>
              <w:autoSpaceDE/>
              <w:autoSpaceDN/>
              <w:ind w:left="90" w:right="-72"/>
              <w:jc w:val="left"/>
              <w:rPr>
                <w:rFonts w:ascii="Angsana New" w:hAnsi="Angsana New"/>
                <w:b/>
                <w:bCs/>
                <w:cs/>
                <w:lang w:val="en-GB" w:eastAsia="th-TH"/>
              </w:rPr>
            </w:pPr>
          </w:p>
        </w:tc>
        <w:tc>
          <w:tcPr>
            <w:tcW w:w="808" w:type="dxa"/>
          </w:tcPr>
          <w:p w:rsidR="008A4B4F" w:rsidRPr="00850157" w:rsidRDefault="008A4B4F" w:rsidP="008A4B4F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:rsidR="008A4B4F" w:rsidRPr="00850157" w:rsidRDefault="008A4B4F" w:rsidP="008A4B4F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25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60</w:t>
            </w:r>
          </w:p>
        </w:tc>
        <w:tc>
          <w:tcPr>
            <w:tcW w:w="273" w:type="dxa"/>
          </w:tcPr>
          <w:p w:rsidR="008A4B4F" w:rsidRPr="00850157" w:rsidRDefault="008A4B4F" w:rsidP="008A4B4F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:rsidR="008A4B4F" w:rsidRPr="00850157" w:rsidRDefault="008A4B4F" w:rsidP="008A4B4F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850157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255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9</w:t>
            </w:r>
          </w:p>
        </w:tc>
      </w:tr>
      <w:tr w:rsidR="008A4B4F" w:rsidRPr="00850157" w:rsidTr="00E63A8A">
        <w:tc>
          <w:tcPr>
            <w:tcW w:w="4680" w:type="dxa"/>
            <w:vAlign w:val="bottom"/>
          </w:tcPr>
          <w:p w:rsidR="008A4B4F" w:rsidRPr="00AD46AA" w:rsidRDefault="008A4B4F" w:rsidP="008A4B4F">
            <w:pPr>
              <w:autoSpaceDE/>
              <w:autoSpaceDN/>
              <w:ind w:left="90" w:right="-72"/>
              <w:jc w:val="left"/>
              <w:rPr>
                <w:rFonts w:ascii="Angsana New" w:hAnsi="Angsana New"/>
                <w:b/>
                <w:bCs/>
                <w:cs/>
                <w:lang w:val="en-GB" w:eastAsia="th-TH"/>
              </w:rPr>
            </w:pPr>
          </w:p>
        </w:tc>
        <w:tc>
          <w:tcPr>
            <w:tcW w:w="808" w:type="dxa"/>
          </w:tcPr>
          <w:p w:rsidR="008A4B4F" w:rsidRPr="00850157" w:rsidRDefault="008A4B4F" w:rsidP="008A4B4F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92" w:type="dxa"/>
            <w:gridSpan w:val="3"/>
          </w:tcPr>
          <w:p w:rsidR="008A4B4F" w:rsidRPr="00850157" w:rsidRDefault="008A4B4F" w:rsidP="008A4B4F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5C73" w:rsidRPr="00227708" w:rsidTr="000006AB">
        <w:tc>
          <w:tcPr>
            <w:tcW w:w="5488" w:type="dxa"/>
            <w:gridSpan w:val="2"/>
            <w:vAlign w:val="bottom"/>
          </w:tcPr>
          <w:p w:rsidR="003F5C73" w:rsidRPr="003F5C73" w:rsidRDefault="003C42D1" w:rsidP="003F5C73">
            <w:pPr>
              <w:pStyle w:val="BodyText"/>
              <w:ind w:left="90" w:right="-131"/>
              <w:jc w:val="lef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(กลับรายการ) </w:t>
            </w:r>
            <w:r w:rsidR="003F5C73" w:rsidRPr="003F5C73">
              <w:rPr>
                <w:rFonts w:hint="cs"/>
                <w:sz w:val="30"/>
                <w:szCs w:val="30"/>
                <w:cs/>
              </w:rPr>
              <w:t>หนี้สูญและหนี้สงสัยจะสูญสำหรับงวด</w:t>
            </w:r>
          </w:p>
          <w:p w:rsidR="003F5C73" w:rsidRPr="00850157" w:rsidRDefault="003F5C73" w:rsidP="003F5C73">
            <w:pPr>
              <w:pStyle w:val="BodyText"/>
              <w:ind w:left="90" w:right="-131"/>
              <w:jc w:val="left"/>
              <w:rPr>
                <w:sz w:val="30"/>
                <w:szCs w:val="30"/>
                <w:cs/>
              </w:rPr>
            </w:pPr>
            <w:r w:rsidRPr="003F5C73">
              <w:rPr>
                <w:sz w:val="30"/>
                <w:szCs w:val="30"/>
                <w:cs/>
              </w:rPr>
              <w:t xml:space="preserve">   </w:t>
            </w:r>
            <w:r w:rsidRPr="003F5C73">
              <w:rPr>
                <w:rFonts w:hint="cs"/>
                <w:sz w:val="30"/>
                <w:szCs w:val="30"/>
                <w:cs/>
              </w:rPr>
              <w:t>สามเดือนสิ้นสุดวันที่</w:t>
            </w:r>
            <w:r w:rsidRPr="003F5C73">
              <w:rPr>
                <w:sz w:val="30"/>
                <w:szCs w:val="30"/>
                <w:cs/>
              </w:rPr>
              <w:t xml:space="preserve"> 31 </w:t>
            </w:r>
            <w:r w:rsidRPr="003F5C73">
              <w:rPr>
                <w:rFonts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712" w:type="dxa"/>
            <w:tcBorders>
              <w:bottom w:val="double" w:sz="4" w:space="0" w:color="auto"/>
            </w:tcBorders>
          </w:tcPr>
          <w:p w:rsidR="003F5C73" w:rsidRDefault="003F5C73" w:rsidP="000006A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3F5C73" w:rsidRPr="00850157" w:rsidRDefault="00C64BDA" w:rsidP="00C64BDA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(30</w:t>
            </w:r>
            <w:r w:rsidR="002776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3" w:type="dxa"/>
          </w:tcPr>
          <w:p w:rsidR="003F5C73" w:rsidRPr="00850157" w:rsidRDefault="003F5C73" w:rsidP="000006AB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double" w:sz="4" w:space="0" w:color="auto"/>
            </w:tcBorders>
          </w:tcPr>
          <w:p w:rsidR="003F5C73" w:rsidRDefault="003F5C73" w:rsidP="000006AB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3F5C73" w:rsidRPr="00227708" w:rsidRDefault="002A05BA" w:rsidP="008C0BBA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</w:t>
            </w:r>
            <w:r w:rsidR="008C0BB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3F5C73" w:rsidRPr="003F5C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</w:tbl>
    <w:p w:rsidR="003F5C73" w:rsidRDefault="003F5C73" w:rsidP="003F5C73">
      <w:pPr>
        <w:autoSpaceDE/>
        <w:autoSpaceDN/>
        <w:jc w:val="left"/>
        <w:rPr>
          <w:rFonts w:ascii="Angsana New" w:hAnsi="Angsana New"/>
          <w:sz w:val="30"/>
          <w:szCs w:val="30"/>
        </w:rPr>
      </w:pPr>
    </w:p>
    <w:p w:rsidR="003940F2" w:rsidRDefault="00EF36D8" w:rsidP="003940F2">
      <w:pPr>
        <w:autoSpaceDE/>
        <w:autoSpaceDN/>
        <w:ind w:firstLine="540"/>
        <w:jc w:val="left"/>
        <w:rPr>
          <w:rFonts w:ascii="Angsana New" w:hAnsi="Angsana New"/>
          <w:sz w:val="30"/>
          <w:szCs w:val="30"/>
        </w:rPr>
      </w:pPr>
      <w:r w:rsidRPr="009D02E9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tbl>
      <w:tblPr>
        <w:tblpPr w:leftFromText="180" w:rightFromText="180" w:vertAnchor="text" w:tblpX="450" w:tblpY="1"/>
        <w:tblOverlap w:val="never"/>
        <w:tblW w:w="9180" w:type="dxa"/>
        <w:tblLayout w:type="fixed"/>
        <w:tblLook w:val="0000"/>
      </w:tblPr>
      <w:tblGrid>
        <w:gridCol w:w="5490"/>
        <w:gridCol w:w="1710"/>
        <w:gridCol w:w="270"/>
        <w:gridCol w:w="1710"/>
      </w:tblGrid>
      <w:tr w:rsidR="0081456F" w:rsidRPr="00850157" w:rsidTr="003940F2">
        <w:trPr>
          <w:cantSplit/>
          <w:tblHeader/>
        </w:trPr>
        <w:tc>
          <w:tcPr>
            <w:tcW w:w="5490" w:type="dxa"/>
          </w:tcPr>
          <w:p w:rsidR="0081456F" w:rsidRPr="00850157" w:rsidRDefault="0081456F" w:rsidP="000006AB">
            <w:pPr>
              <w:ind w:left="90"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:rsidR="0081456F" w:rsidRPr="00850157" w:rsidRDefault="0081456F" w:rsidP="000006AB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81456F" w:rsidRPr="00850157" w:rsidTr="003940F2">
        <w:trPr>
          <w:cantSplit/>
          <w:tblHeader/>
        </w:trPr>
        <w:tc>
          <w:tcPr>
            <w:tcW w:w="5490" w:type="dxa"/>
          </w:tcPr>
          <w:p w:rsidR="0081456F" w:rsidRPr="00850157" w:rsidRDefault="0081456F" w:rsidP="000006AB">
            <w:pPr>
              <w:ind w:left="90"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:rsidR="0081456F" w:rsidRPr="00850157" w:rsidRDefault="0081456F" w:rsidP="000006AB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248A" w:rsidRPr="00850157" w:rsidTr="003940F2">
        <w:trPr>
          <w:cantSplit/>
          <w:tblHeader/>
        </w:trPr>
        <w:tc>
          <w:tcPr>
            <w:tcW w:w="5490" w:type="dxa"/>
          </w:tcPr>
          <w:p w:rsidR="0095248A" w:rsidRPr="00850157" w:rsidRDefault="0095248A" w:rsidP="000006AB">
            <w:pPr>
              <w:ind w:left="90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95248A" w:rsidRDefault="0095248A" w:rsidP="000006AB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95248A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31 </w:t>
            </w:r>
            <w:r w:rsidRPr="0095248A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270" w:type="dxa"/>
          </w:tcPr>
          <w:p w:rsidR="0095248A" w:rsidRPr="00850157" w:rsidRDefault="0095248A" w:rsidP="000006AB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:rsidR="0095248A" w:rsidRPr="00850157" w:rsidRDefault="0095248A" w:rsidP="000006AB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95248A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31</w:t>
            </w:r>
            <w:r w:rsidRPr="0095248A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81456F" w:rsidRPr="00850157" w:rsidTr="003940F2">
        <w:trPr>
          <w:cantSplit/>
          <w:tblHeader/>
        </w:trPr>
        <w:tc>
          <w:tcPr>
            <w:tcW w:w="5490" w:type="dxa"/>
          </w:tcPr>
          <w:p w:rsidR="0081456F" w:rsidRPr="00850157" w:rsidRDefault="0081456F" w:rsidP="000006AB">
            <w:pPr>
              <w:ind w:left="90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81456F" w:rsidRPr="000944F3" w:rsidRDefault="000944F3" w:rsidP="000006AB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 w:hint="cs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2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560</w:t>
            </w:r>
          </w:p>
        </w:tc>
        <w:tc>
          <w:tcPr>
            <w:tcW w:w="270" w:type="dxa"/>
          </w:tcPr>
          <w:p w:rsidR="0081456F" w:rsidRPr="00850157" w:rsidRDefault="0081456F" w:rsidP="000006AB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:rsidR="0081456F" w:rsidRPr="00850157" w:rsidRDefault="0081456F" w:rsidP="000006AB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850157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255</w:t>
            </w:r>
            <w:r w:rsidR="000944F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9</w:t>
            </w:r>
          </w:p>
        </w:tc>
      </w:tr>
      <w:tr w:rsidR="0081456F" w:rsidRPr="00850157" w:rsidTr="003940F2">
        <w:trPr>
          <w:cantSplit/>
          <w:tblHeader/>
        </w:trPr>
        <w:tc>
          <w:tcPr>
            <w:tcW w:w="5490" w:type="dxa"/>
          </w:tcPr>
          <w:p w:rsidR="0081456F" w:rsidRPr="00850157" w:rsidRDefault="0081456F" w:rsidP="000006AB">
            <w:pPr>
              <w:ind w:left="90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:rsidR="0081456F" w:rsidRPr="00850157" w:rsidRDefault="0081456F" w:rsidP="000006AB">
            <w:pPr>
              <w:tabs>
                <w:tab w:val="decimal" w:pos="792"/>
              </w:tabs>
              <w:ind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456F" w:rsidRPr="00850157" w:rsidTr="003940F2">
        <w:trPr>
          <w:cantSplit/>
        </w:trPr>
        <w:tc>
          <w:tcPr>
            <w:tcW w:w="5490" w:type="dxa"/>
            <w:vAlign w:val="bottom"/>
          </w:tcPr>
          <w:p w:rsidR="0081456F" w:rsidRPr="00850157" w:rsidRDefault="0081456F" w:rsidP="000006AB">
            <w:pPr>
              <w:ind w:left="9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</w:tcPr>
          <w:p w:rsidR="0081456F" w:rsidRPr="00850157" w:rsidRDefault="0081456F" w:rsidP="000006AB">
            <w:pPr>
              <w:tabs>
                <w:tab w:val="decimal" w:pos="864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1456F" w:rsidRPr="00850157" w:rsidRDefault="0081456F" w:rsidP="000006AB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81456F" w:rsidRPr="00850157" w:rsidRDefault="0081456F" w:rsidP="000006AB">
            <w:pPr>
              <w:tabs>
                <w:tab w:val="decimal" w:pos="1112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81456F" w:rsidRPr="00850157" w:rsidTr="003940F2">
        <w:trPr>
          <w:cantSplit/>
        </w:trPr>
        <w:tc>
          <w:tcPr>
            <w:tcW w:w="5490" w:type="dxa"/>
            <w:vAlign w:val="bottom"/>
          </w:tcPr>
          <w:p w:rsidR="0081456F" w:rsidRPr="00850157" w:rsidRDefault="0081456F" w:rsidP="000006AB">
            <w:pPr>
              <w:ind w:left="9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710" w:type="dxa"/>
          </w:tcPr>
          <w:p w:rsidR="0081456F" w:rsidRPr="00850157" w:rsidRDefault="00277671" w:rsidP="000006AB">
            <w:pPr>
              <w:tabs>
                <w:tab w:val="decimal" w:pos="133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109,906</w:t>
            </w:r>
          </w:p>
        </w:tc>
        <w:tc>
          <w:tcPr>
            <w:tcW w:w="270" w:type="dxa"/>
          </w:tcPr>
          <w:p w:rsidR="0081456F" w:rsidRPr="00850157" w:rsidRDefault="0081456F" w:rsidP="000006AB">
            <w:pPr>
              <w:tabs>
                <w:tab w:val="decimal" w:pos="142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81456F" w:rsidRPr="00850157" w:rsidRDefault="006320E5" w:rsidP="000006AB">
            <w:pPr>
              <w:tabs>
                <w:tab w:val="decimal" w:pos="1242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85,946</w:t>
            </w:r>
          </w:p>
        </w:tc>
      </w:tr>
      <w:tr w:rsidR="0081456F" w:rsidRPr="00850157" w:rsidTr="003940F2">
        <w:trPr>
          <w:cantSplit/>
        </w:trPr>
        <w:tc>
          <w:tcPr>
            <w:tcW w:w="5490" w:type="dxa"/>
            <w:vAlign w:val="bottom"/>
          </w:tcPr>
          <w:p w:rsidR="0081456F" w:rsidRPr="00850157" w:rsidRDefault="0081456F" w:rsidP="000006AB">
            <w:pPr>
              <w:ind w:left="90"/>
              <w:jc w:val="lef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85015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710" w:type="dxa"/>
          </w:tcPr>
          <w:p w:rsidR="0081456F" w:rsidRPr="00850157" w:rsidRDefault="0081456F" w:rsidP="000006AB">
            <w:pPr>
              <w:tabs>
                <w:tab w:val="decimal" w:pos="133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81456F" w:rsidRPr="00850157" w:rsidRDefault="0081456F" w:rsidP="000006AB">
            <w:pPr>
              <w:tabs>
                <w:tab w:val="decimal" w:pos="142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81456F" w:rsidRPr="00850157" w:rsidRDefault="0081456F" w:rsidP="000006AB">
            <w:pPr>
              <w:tabs>
                <w:tab w:val="decimal" w:pos="1242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</w:tr>
      <w:tr w:rsidR="0081456F" w:rsidRPr="00850157" w:rsidTr="003940F2">
        <w:trPr>
          <w:cantSplit/>
        </w:trPr>
        <w:tc>
          <w:tcPr>
            <w:tcW w:w="5490" w:type="dxa"/>
            <w:vAlign w:val="bottom"/>
          </w:tcPr>
          <w:p w:rsidR="0081456F" w:rsidRPr="00850157" w:rsidRDefault="0081456F" w:rsidP="000006AB">
            <w:pPr>
              <w:ind w:left="9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850157">
              <w:rPr>
                <w:rFonts w:ascii="Angsana New" w:hAnsi="Angsana New"/>
                <w:sz w:val="30"/>
                <w:szCs w:val="30"/>
                <w:lang w:val="en-GB"/>
              </w:rPr>
              <w:t xml:space="preserve">3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81456F" w:rsidRPr="00850157" w:rsidRDefault="00277671" w:rsidP="000006AB">
            <w:pPr>
              <w:tabs>
                <w:tab w:val="decimal" w:pos="133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4,900</w:t>
            </w:r>
          </w:p>
        </w:tc>
        <w:tc>
          <w:tcPr>
            <w:tcW w:w="270" w:type="dxa"/>
          </w:tcPr>
          <w:p w:rsidR="0081456F" w:rsidRPr="00850157" w:rsidRDefault="0081456F" w:rsidP="000006AB">
            <w:pPr>
              <w:tabs>
                <w:tab w:val="decimal" w:pos="142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81456F" w:rsidRPr="00850157" w:rsidRDefault="006320E5" w:rsidP="000006AB">
            <w:pPr>
              <w:tabs>
                <w:tab w:val="decimal" w:pos="1242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3,353</w:t>
            </w:r>
          </w:p>
        </w:tc>
      </w:tr>
      <w:tr w:rsidR="0081456F" w:rsidRPr="00850157" w:rsidTr="003940F2">
        <w:tc>
          <w:tcPr>
            <w:tcW w:w="5490" w:type="dxa"/>
            <w:vAlign w:val="bottom"/>
          </w:tcPr>
          <w:p w:rsidR="0081456F" w:rsidRPr="00850157" w:rsidRDefault="0081456F" w:rsidP="000006AB">
            <w:pPr>
              <w:ind w:left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81456F" w:rsidRPr="00850157" w:rsidRDefault="00277671" w:rsidP="000006AB">
            <w:pPr>
              <w:tabs>
                <w:tab w:val="decimal" w:pos="1332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114,806</w:t>
            </w:r>
          </w:p>
        </w:tc>
        <w:tc>
          <w:tcPr>
            <w:tcW w:w="270" w:type="dxa"/>
          </w:tcPr>
          <w:p w:rsidR="0081456F" w:rsidRPr="00850157" w:rsidRDefault="0081456F" w:rsidP="000006AB">
            <w:pPr>
              <w:tabs>
                <w:tab w:val="decimal" w:pos="142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81456F" w:rsidRPr="00850157" w:rsidRDefault="006320E5" w:rsidP="000944F3">
            <w:pPr>
              <w:tabs>
                <w:tab w:val="decimal" w:pos="1242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89,299</w:t>
            </w:r>
          </w:p>
        </w:tc>
      </w:tr>
      <w:tr w:rsidR="00C234A3" w:rsidRPr="00850157" w:rsidTr="003940F2">
        <w:trPr>
          <w:cantSplit/>
        </w:trPr>
        <w:tc>
          <w:tcPr>
            <w:tcW w:w="5490" w:type="dxa"/>
          </w:tcPr>
          <w:p w:rsidR="00C234A3" w:rsidRPr="00850157" w:rsidRDefault="00C234A3" w:rsidP="000006AB">
            <w:pPr>
              <w:ind w:left="90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:rsidR="00C234A3" w:rsidRPr="00850157" w:rsidRDefault="00C234A3" w:rsidP="000006AB">
            <w:pPr>
              <w:ind w:right="-77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234A3" w:rsidRPr="00850157" w:rsidRDefault="00C234A3" w:rsidP="000006AB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:rsidR="00C234A3" w:rsidRPr="00850157" w:rsidRDefault="00C234A3" w:rsidP="000006AB">
            <w:pPr>
              <w:ind w:left="-108" w:right="-77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</w:tr>
      <w:tr w:rsidR="000E7ECE" w:rsidRPr="00850157" w:rsidTr="003940F2">
        <w:trPr>
          <w:cantSplit/>
        </w:trPr>
        <w:tc>
          <w:tcPr>
            <w:tcW w:w="5490" w:type="dxa"/>
          </w:tcPr>
          <w:p w:rsidR="000E7ECE" w:rsidRPr="00850157" w:rsidRDefault="000E7ECE" w:rsidP="000006AB">
            <w:pPr>
              <w:ind w:left="90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:rsidR="000E7ECE" w:rsidRPr="00850157" w:rsidRDefault="000E7ECE" w:rsidP="000006AB">
            <w:pPr>
              <w:ind w:right="-77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E7ECE" w:rsidRPr="00850157" w:rsidRDefault="000E7ECE" w:rsidP="000006AB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:rsidR="000E7ECE" w:rsidRPr="00850157" w:rsidRDefault="000E7ECE" w:rsidP="000006AB">
            <w:pPr>
              <w:ind w:left="-108" w:right="-77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</w:tr>
      <w:tr w:rsidR="003940F2" w:rsidRPr="00850157" w:rsidTr="00007AEB">
        <w:trPr>
          <w:cantSplit/>
        </w:trPr>
        <w:tc>
          <w:tcPr>
            <w:tcW w:w="5490" w:type="dxa"/>
            <w:vAlign w:val="bottom"/>
          </w:tcPr>
          <w:p w:rsidR="003940F2" w:rsidRPr="00850157" w:rsidRDefault="003940F2" w:rsidP="003940F2">
            <w:pPr>
              <w:ind w:left="9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3940F2" w:rsidRPr="00850157" w:rsidRDefault="003940F2" w:rsidP="003940F2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3940F2" w:rsidRPr="00850157" w:rsidTr="00007AEB">
        <w:trPr>
          <w:cantSplit/>
        </w:trPr>
        <w:tc>
          <w:tcPr>
            <w:tcW w:w="5490" w:type="dxa"/>
            <w:vAlign w:val="bottom"/>
          </w:tcPr>
          <w:p w:rsidR="003940F2" w:rsidRPr="00850157" w:rsidRDefault="003940F2" w:rsidP="003940F2">
            <w:pPr>
              <w:ind w:left="9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3940F2" w:rsidRPr="00850157" w:rsidRDefault="003940F2" w:rsidP="003940F2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40F2" w:rsidRPr="00850157" w:rsidTr="003940F2">
        <w:trPr>
          <w:cantSplit/>
        </w:trPr>
        <w:tc>
          <w:tcPr>
            <w:tcW w:w="5490" w:type="dxa"/>
            <w:vAlign w:val="bottom"/>
          </w:tcPr>
          <w:p w:rsidR="003940F2" w:rsidRPr="00850157" w:rsidRDefault="003940F2" w:rsidP="003940F2">
            <w:pPr>
              <w:ind w:left="9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3940F2" w:rsidRDefault="003940F2" w:rsidP="003940F2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95248A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31 </w:t>
            </w:r>
            <w:r w:rsidRPr="0095248A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270" w:type="dxa"/>
          </w:tcPr>
          <w:p w:rsidR="003940F2" w:rsidRPr="00850157" w:rsidRDefault="003940F2" w:rsidP="003940F2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:rsidR="003940F2" w:rsidRPr="00850157" w:rsidRDefault="003940F2" w:rsidP="003940F2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95248A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31</w:t>
            </w:r>
            <w:r w:rsidRPr="0095248A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3940F2" w:rsidRPr="00850157" w:rsidTr="003940F2">
        <w:trPr>
          <w:cantSplit/>
        </w:trPr>
        <w:tc>
          <w:tcPr>
            <w:tcW w:w="5490" w:type="dxa"/>
            <w:vAlign w:val="bottom"/>
          </w:tcPr>
          <w:p w:rsidR="003940F2" w:rsidRPr="00850157" w:rsidRDefault="003940F2" w:rsidP="003940F2">
            <w:pPr>
              <w:ind w:left="9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3940F2" w:rsidRPr="000944F3" w:rsidRDefault="003940F2" w:rsidP="003940F2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 w:hint="cs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2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560</w:t>
            </w:r>
          </w:p>
        </w:tc>
        <w:tc>
          <w:tcPr>
            <w:tcW w:w="270" w:type="dxa"/>
          </w:tcPr>
          <w:p w:rsidR="003940F2" w:rsidRPr="00850157" w:rsidRDefault="003940F2" w:rsidP="003940F2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:rsidR="003940F2" w:rsidRPr="00850157" w:rsidRDefault="003940F2" w:rsidP="003940F2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850157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255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9</w:t>
            </w:r>
          </w:p>
        </w:tc>
      </w:tr>
      <w:tr w:rsidR="00D70517" w:rsidRPr="00850157" w:rsidTr="00E63A8A">
        <w:trPr>
          <w:cantSplit/>
        </w:trPr>
        <w:tc>
          <w:tcPr>
            <w:tcW w:w="5490" w:type="dxa"/>
            <w:vAlign w:val="bottom"/>
          </w:tcPr>
          <w:p w:rsidR="00D70517" w:rsidRPr="00850157" w:rsidRDefault="00D70517" w:rsidP="003940F2">
            <w:pPr>
              <w:ind w:left="9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D70517" w:rsidRPr="00850157" w:rsidRDefault="00D70517" w:rsidP="003940F2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40F2" w:rsidRPr="00850157" w:rsidTr="003940F2">
        <w:trPr>
          <w:cantSplit/>
        </w:trPr>
        <w:tc>
          <w:tcPr>
            <w:tcW w:w="5490" w:type="dxa"/>
            <w:vAlign w:val="bottom"/>
          </w:tcPr>
          <w:p w:rsidR="003940F2" w:rsidRPr="00850157" w:rsidRDefault="003940F2" w:rsidP="003940F2">
            <w:pPr>
              <w:ind w:left="9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710" w:type="dxa"/>
          </w:tcPr>
          <w:p w:rsidR="003940F2" w:rsidRPr="00850157" w:rsidRDefault="003940F2" w:rsidP="003940F2">
            <w:pPr>
              <w:tabs>
                <w:tab w:val="decimal" w:pos="124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3940F2" w:rsidRPr="00850157" w:rsidRDefault="003940F2" w:rsidP="003940F2">
            <w:pPr>
              <w:tabs>
                <w:tab w:val="decimal" w:pos="124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3940F2" w:rsidRPr="00850157" w:rsidRDefault="003940F2" w:rsidP="003940F2">
            <w:pPr>
              <w:tabs>
                <w:tab w:val="decimal" w:pos="1242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</w:tr>
      <w:tr w:rsidR="003940F2" w:rsidRPr="0021352A" w:rsidTr="003940F2">
        <w:trPr>
          <w:cantSplit/>
        </w:trPr>
        <w:tc>
          <w:tcPr>
            <w:tcW w:w="5490" w:type="dxa"/>
            <w:vAlign w:val="bottom"/>
          </w:tcPr>
          <w:p w:rsidR="003940F2" w:rsidRPr="00850157" w:rsidRDefault="003940F2" w:rsidP="003940F2">
            <w:pPr>
              <w:ind w:left="9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710" w:type="dxa"/>
          </w:tcPr>
          <w:p w:rsidR="003940F2" w:rsidRPr="00850157" w:rsidRDefault="00277671" w:rsidP="003940F2">
            <w:pPr>
              <w:tabs>
                <w:tab w:val="decimal" w:pos="124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2,424,382</w:t>
            </w:r>
          </w:p>
        </w:tc>
        <w:tc>
          <w:tcPr>
            <w:tcW w:w="270" w:type="dxa"/>
          </w:tcPr>
          <w:p w:rsidR="003940F2" w:rsidRPr="00850157" w:rsidRDefault="003940F2" w:rsidP="003940F2">
            <w:pPr>
              <w:tabs>
                <w:tab w:val="decimal" w:pos="1242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</w:tcPr>
          <w:p w:rsidR="003940F2" w:rsidRPr="00850157" w:rsidRDefault="003940F2" w:rsidP="003940F2">
            <w:pPr>
              <w:tabs>
                <w:tab w:val="decimal" w:pos="124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2,030,772</w:t>
            </w:r>
          </w:p>
        </w:tc>
      </w:tr>
      <w:tr w:rsidR="003940F2" w:rsidRPr="0021352A" w:rsidTr="003940F2">
        <w:trPr>
          <w:cantSplit/>
        </w:trPr>
        <w:tc>
          <w:tcPr>
            <w:tcW w:w="5490" w:type="dxa"/>
            <w:vAlign w:val="bottom"/>
          </w:tcPr>
          <w:p w:rsidR="003940F2" w:rsidRPr="00850157" w:rsidRDefault="003940F2" w:rsidP="003940F2">
            <w:pPr>
              <w:ind w:lef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85015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710" w:type="dxa"/>
          </w:tcPr>
          <w:p w:rsidR="003940F2" w:rsidRPr="00850157" w:rsidRDefault="003940F2" w:rsidP="003940F2">
            <w:pPr>
              <w:tabs>
                <w:tab w:val="decimal" w:pos="124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3940F2" w:rsidRPr="00850157" w:rsidRDefault="003940F2" w:rsidP="003940F2">
            <w:pPr>
              <w:tabs>
                <w:tab w:val="decimal" w:pos="1242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</w:tcPr>
          <w:p w:rsidR="003940F2" w:rsidRPr="00850157" w:rsidRDefault="003940F2" w:rsidP="003940F2">
            <w:pPr>
              <w:tabs>
                <w:tab w:val="decimal" w:pos="124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</w:tr>
      <w:tr w:rsidR="003940F2" w:rsidRPr="0021352A" w:rsidTr="003940F2">
        <w:trPr>
          <w:cantSplit/>
        </w:trPr>
        <w:tc>
          <w:tcPr>
            <w:tcW w:w="5490" w:type="dxa"/>
            <w:vAlign w:val="bottom"/>
          </w:tcPr>
          <w:p w:rsidR="003940F2" w:rsidRPr="00850157" w:rsidRDefault="003940F2" w:rsidP="003940F2">
            <w:pPr>
              <w:ind w:left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850157">
              <w:rPr>
                <w:rFonts w:ascii="Angsana New" w:hAnsi="Angsana New"/>
                <w:sz w:val="30"/>
                <w:szCs w:val="30"/>
                <w:lang w:val="en-GB"/>
              </w:rPr>
              <w:t xml:space="preserve">3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10" w:type="dxa"/>
          </w:tcPr>
          <w:p w:rsidR="003940F2" w:rsidRPr="00850157" w:rsidRDefault="00277671" w:rsidP="003940F2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235,529</w:t>
            </w:r>
          </w:p>
        </w:tc>
        <w:tc>
          <w:tcPr>
            <w:tcW w:w="270" w:type="dxa"/>
          </w:tcPr>
          <w:p w:rsidR="003940F2" w:rsidRPr="00850157" w:rsidRDefault="003940F2" w:rsidP="003940F2">
            <w:pPr>
              <w:tabs>
                <w:tab w:val="decimal" w:pos="1242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</w:tcPr>
          <w:p w:rsidR="003940F2" w:rsidRPr="00850157" w:rsidRDefault="003940F2" w:rsidP="003940F2">
            <w:pPr>
              <w:tabs>
                <w:tab w:val="decimal" w:pos="124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234,821</w:t>
            </w:r>
          </w:p>
        </w:tc>
      </w:tr>
      <w:tr w:rsidR="00277671" w:rsidRPr="0021352A" w:rsidTr="003940F2">
        <w:trPr>
          <w:cantSplit/>
        </w:trPr>
        <w:tc>
          <w:tcPr>
            <w:tcW w:w="5490" w:type="dxa"/>
            <w:vAlign w:val="bottom"/>
          </w:tcPr>
          <w:p w:rsidR="00277671" w:rsidRPr="00850157" w:rsidRDefault="00277671" w:rsidP="00277671">
            <w:pPr>
              <w:ind w:left="90" w:firstLine="1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850157">
              <w:rPr>
                <w:rFonts w:ascii="Angsana New" w:hAnsi="Angsana New"/>
                <w:sz w:val="30"/>
                <w:szCs w:val="30"/>
              </w:rPr>
              <w:t>12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277671" w:rsidRPr="00850157" w:rsidRDefault="00277671" w:rsidP="0027767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4,271</w:t>
            </w:r>
          </w:p>
        </w:tc>
        <w:tc>
          <w:tcPr>
            <w:tcW w:w="270" w:type="dxa"/>
          </w:tcPr>
          <w:p w:rsidR="00277671" w:rsidRPr="00850157" w:rsidRDefault="00277671" w:rsidP="00277671">
            <w:pPr>
              <w:tabs>
                <w:tab w:val="decimal" w:pos="124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277671" w:rsidRPr="00850157" w:rsidRDefault="00277671" w:rsidP="00277671">
            <w:pPr>
              <w:tabs>
                <w:tab w:val="decimal" w:pos="124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4,301</w:t>
            </w:r>
          </w:p>
        </w:tc>
      </w:tr>
      <w:tr w:rsidR="00277671" w:rsidRPr="0021352A" w:rsidTr="003940F2">
        <w:trPr>
          <w:cantSplit/>
        </w:trPr>
        <w:tc>
          <w:tcPr>
            <w:tcW w:w="5490" w:type="dxa"/>
            <w:vAlign w:val="bottom"/>
          </w:tcPr>
          <w:p w:rsidR="00277671" w:rsidRPr="00850157" w:rsidRDefault="00277671" w:rsidP="00277671">
            <w:pPr>
              <w:ind w:left="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277671" w:rsidRPr="0021352A" w:rsidRDefault="00277671" w:rsidP="0027767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2,664,182</w:t>
            </w:r>
          </w:p>
        </w:tc>
        <w:tc>
          <w:tcPr>
            <w:tcW w:w="270" w:type="dxa"/>
          </w:tcPr>
          <w:p w:rsidR="00277671" w:rsidRPr="0021352A" w:rsidRDefault="00277671" w:rsidP="00277671">
            <w:pPr>
              <w:tabs>
                <w:tab w:val="decimal" w:pos="124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277671" w:rsidRPr="0021352A" w:rsidRDefault="00277671" w:rsidP="00277671">
            <w:pPr>
              <w:tabs>
                <w:tab w:val="decimal" w:pos="1242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2,269,894</w:t>
            </w:r>
          </w:p>
        </w:tc>
      </w:tr>
      <w:tr w:rsidR="00277671" w:rsidRPr="0021352A" w:rsidTr="003940F2">
        <w:trPr>
          <w:cantSplit/>
        </w:trPr>
        <w:tc>
          <w:tcPr>
            <w:tcW w:w="5490" w:type="dxa"/>
            <w:vAlign w:val="bottom"/>
          </w:tcPr>
          <w:p w:rsidR="00277671" w:rsidRPr="00850157" w:rsidRDefault="00277671" w:rsidP="00277671">
            <w:pPr>
              <w:autoSpaceDE/>
              <w:autoSpaceDN/>
              <w:ind w:left="90"/>
              <w:jc w:val="left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  <w:lang w:val="th-TH" w:eastAsia="th-TH"/>
              </w:rPr>
              <w:t>หัก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  <w:t xml:space="preserve">  ค่าเผื่อหนี้สงสัยจะสูญ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277671" w:rsidRPr="00850157" w:rsidRDefault="00277671" w:rsidP="0027767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(4,271)</w:t>
            </w:r>
          </w:p>
        </w:tc>
        <w:tc>
          <w:tcPr>
            <w:tcW w:w="270" w:type="dxa"/>
          </w:tcPr>
          <w:p w:rsidR="00277671" w:rsidRPr="00850157" w:rsidRDefault="00277671" w:rsidP="00277671">
            <w:pPr>
              <w:tabs>
                <w:tab w:val="decimal" w:pos="124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277671" w:rsidRPr="00850157" w:rsidRDefault="00277671" w:rsidP="00277671">
            <w:pPr>
              <w:tabs>
                <w:tab w:val="decimal" w:pos="124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(4,301)</w:t>
            </w:r>
          </w:p>
        </w:tc>
      </w:tr>
      <w:tr w:rsidR="00277671" w:rsidRPr="0021352A" w:rsidTr="003940F2">
        <w:trPr>
          <w:cantSplit/>
        </w:trPr>
        <w:tc>
          <w:tcPr>
            <w:tcW w:w="5490" w:type="dxa"/>
            <w:vAlign w:val="bottom"/>
          </w:tcPr>
          <w:p w:rsidR="00277671" w:rsidRPr="00850157" w:rsidRDefault="00277671" w:rsidP="00277671">
            <w:pPr>
              <w:autoSpaceDE/>
              <w:autoSpaceDN/>
              <w:ind w:left="9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277671" w:rsidRPr="0021352A" w:rsidRDefault="00277671" w:rsidP="0027767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2,659,911</w:t>
            </w:r>
          </w:p>
        </w:tc>
        <w:tc>
          <w:tcPr>
            <w:tcW w:w="270" w:type="dxa"/>
          </w:tcPr>
          <w:p w:rsidR="00277671" w:rsidRPr="0021352A" w:rsidRDefault="00277671" w:rsidP="00277671">
            <w:pPr>
              <w:tabs>
                <w:tab w:val="decimal" w:pos="124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277671" w:rsidRPr="0021352A" w:rsidRDefault="00277671" w:rsidP="00277671">
            <w:pPr>
              <w:tabs>
                <w:tab w:val="decimal" w:pos="1242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2,265,593</w:t>
            </w:r>
          </w:p>
        </w:tc>
      </w:tr>
      <w:tr w:rsidR="00277671" w:rsidRPr="0021352A" w:rsidTr="003940F2">
        <w:trPr>
          <w:cantSplit/>
        </w:trPr>
        <w:tc>
          <w:tcPr>
            <w:tcW w:w="5490" w:type="dxa"/>
            <w:vAlign w:val="bottom"/>
          </w:tcPr>
          <w:p w:rsidR="00277671" w:rsidRPr="00850157" w:rsidRDefault="00277671" w:rsidP="00277671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277671" w:rsidRPr="00850157" w:rsidRDefault="00277671" w:rsidP="00277671">
            <w:pPr>
              <w:tabs>
                <w:tab w:val="decimal" w:pos="1242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277671" w:rsidRPr="00850157" w:rsidRDefault="00277671" w:rsidP="00277671">
            <w:pPr>
              <w:tabs>
                <w:tab w:val="decimal" w:pos="124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277671" w:rsidRPr="0021352A" w:rsidRDefault="00277671" w:rsidP="00277671">
            <w:pPr>
              <w:tabs>
                <w:tab w:val="decimal" w:pos="124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</w:tr>
      <w:tr w:rsidR="00277671" w:rsidRPr="0021352A" w:rsidTr="003940F2">
        <w:trPr>
          <w:cantSplit/>
        </w:trPr>
        <w:tc>
          <w:tcPr>
            <w:tcW w:w="5490" w:type="dxa"/>
            <w:vAlign w:val="bottom"/>
          </w:tcPr>
          <w:p w:rsidR="00277671" w:rsidRPr="00850157" w:rsidRDefault="00277671" w:rsidP="00277671">
            <w:pPr>
              <w:autoSpaceDE/>
              <w:autoSpaceDN/>
              <w:ind w:left="9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  <w:t>สุทธิ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277671" w:rsidRPr="0021352A" w:rsidRDefault="00277671" w:rsidP="0027767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2,774,717</w:t>
            </w:r>
          </w:p>
        </w:tc>
        <w:tc>
          <w:tcPr>
            <w:tcW w:w="270" w:type="dxa"/>
          </w:tcPr>
          <w:p w:rsidR="00277671" w:rsidRPr="0021352A" w:rsidRDefault="00277671" w:rsidP="00277671">
            <w:pPr>
              <w:tabs>
                <w:tab w:val="decimal" w:pos="124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277671" w:rsidRPr="0021352A" w:rsidRDefault="00277671" w:rsidP="00277671">
            <w:pPr>
              <w:tabs>
                <w:tab w:val="decimal" w:pos="1242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2,354,892</w:t>
            </w:r>
          </w:p>
        </w:tc>
      </w:tr>
    </w:tbl>
    <w:p w:rsidR="00EF36D8" w:rsidRPr="000E7ECE" w:rsidRDefault="00EF36D8" w:rsidP="0081456F">
      <w:pPr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F92718" w:rsidRDefault="00EF36D8" w:rsidP="00F92718">
      <w:pPr>
        <w:spacing w:line="240" w:lineRule="atLeast"/>
        <w:ind w:firstLine="540"/>
        <w:rPr>
          <w:rFonts w:ascii="Angsana New" w:hAnsi="Angsana New"/>
          <w:spacing w:val="-4"/>
          <w:sz w:val="30"/>
          <w:szCs w:val="30"/>
        </w:rPr>
      </w:pPr>
      <w:r w:rsidRPr="009D02E9">
        <w:rPr>
          <w:rFonts w:ascii="Angsana New" w:hAnsi="Angsana New"/>
          <w:spacing w:val="-4"/>
          <w:sz w:val="30"/>
          <w:szCs w:val="30"/>
          <w:cs/>
        </w:rPr>
        <w:t>โดยปกติระยะเวล</w:t>
      </w:r>
      <w:r w:rsidR="0060460D">
        <w:rPr>
          <w:rFonts w:ascii="Angsana New" w:hAnsi="Angsana New"/>
          <w:spacing w:val="-4"/>
          <w:sz w:val="30"/>
          <w:szCs w:val="30"/>
          <w:cs/>
        </w:rPr>
        <w:t>าการให้สินเชื่อแก่ลูกค้าของ</w:t>
      </w:r>
      <w:r w:rsidR="0030266C">
        <w:rPr>
          <w:rFonts w:ascii="Angsana New" w:hAnsi="Angsana New"/>
          <w:spacing w:val="-4"/>
          <w:sz w:val="30"/>
          <w:szCs w:val="30"/>
          <w:cs/>
        </w:rPr>
        <w:t>บริษัทมีระยะเวลาตั้งแต่</w:t>
      </w:r>
      <w:r w:rsidR="0030266C">
        <w:rPr>
          <w:rFonts w:ascii="Angsana New" w:hAnsi="Angsana New"/>
          <w:spacing w:val="-4"/>
          <w:sz w:val="30"/>
          <w:szCs w:val="30"/>
        </w:rPr>
        <w:t xml:space="preserve"> </w:t>
      </w:r>
      <w:r w:rsidR="00263722">
        <w:rPr>
          <w:rFonts w:ascii="Angsana New" w:hAnsi="Angsana New"/>
          <w:spacing w:val="-4"/>
          <w:sz w:val="30"/>
          <w:szCs w:val="30"/>
        </w:rPr>
        <w:t>30</w:t>
      </w:r>
      <w:r w:rsidRPr="00F15646">
        <w:rPr>
          <w:rFonts w:ascii="Angsana New" w:hAnsi="Angsana New"/>
          <w:spacing w:val="-4"/>
          <w:sz w:val="30"/>
          <w:szCs w:val="30"/>
        </w:rPr>
        <w:t xml:space="preserve"> </w:t>
      </w:r>
      <w:r w:rsidRPr="00F15646">
        <w:rPr>
          <w:rFonts w:ascii="Angsana New" w:hAnsi="Angsana New"/>
          <w:spacing w:val="-4"/>
          <w:sz w:val="30"/>
          <w:szCs w:val="30"/>
          <w:cs/>
        </w:rPr>
        <w:t xml:space="preserve">วัน ถึง </w:t>
      </w:r>
      <w:r w:rsidRPr="00F15646">
        <w:rPr>
          <w:rFonts w:ascii="Angsana New" w:hAnsi="Angsana New"/>
          <w:spacing w:val="-4"/>
          <w:sz w:val="30"/>
          <w:szCs w:val="30"/>
        </w:rPr>
        <w:t xml:space="preserve">90 </w:t>
      </w:r>
      <w:r w:rsidRPr="00F15646">
        <w:rPr>
          <w:rFonts w:ascii="Angsana New" w:hAnsi="Angsana New"/>
          <w:spacing w:val="-4"/>
          <w:sz w:val="30"/>
          <w:szCs w:val="30"/>
          <w:cs/>
        </w:rPr>
        <w:t>วัน</w:t>
      </w:r>
      <w:r w:rsidRPr="009D02E9">
        <w:rPr>
          <w:rFonts w:ascii="Angsana New" w:hAnsi="Angsana New"/>
          <w:spacing w:val="-4"/>
          <w:sz w:val="30"/>
          <w:szCs w:val="30"/>
        </w:rPr>
        <w:t xml:space="preserve"> </w:t>
      </w:r>
    </w:p>
    <w:p w:rsidR="00F92718" w:rsidRPr="001A0384" w:rsidRDefault="00F92718" w:rsidP="00F92718">
      <w:pPr>
        <w:rPr>
          <w:rFonts w:ascii="Angsana New" w:hAnsi="Angsana New"/>
          <w:sz w:val="30"/>
          <w:szCs w:val="30"/>
        </w:rPr>
      </w:pPr>
    </w:p>
    <w:p w:rsidR="00DE4027" w:rsidRPr="000E7ECE" w:rsidRDefault="00DE4027" w:rsidP="000E7ECE">
      <w:pPr>
        <w:numPr>
          <w:ilvl w:val="0"/>
          <w:numId w:val="10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ลูกหนี้จากการปรับโครงสร้างหนี้</w:t>
      </w:r>
      <w:r w:rsidR="00F92718">
        <w:rPr>
          <w:rFonts w:ascii="Angsana New" w:hAnsi="Angsana New"/>
          <w:b/>
          <w:bCs/>
          <w:sz w:val="30"/>
          <w:szCs w:val="30"/>
        </w:rPr>
        <w:br/>
      </w:r>
    </w:p>
    <w:tbl>
      <w:tblPr>
        <w:tblW w:w="9270" w:type="dxa"/>
        <w:tblInd w:w="360" w:type="dxa"/>
        <w:tblLayout w:type="fixed"/>
        <w:tblLook w:val="04A0"/>
      </w:tblPr>
      <w:tblGrid>
        <w:gridCol w:w="5580"/>
        <w:gridCol w:w="1710"/>
        <w:gridCol w:w="270"/>
        <w:gridCol w:w="1710"/>
      </w:tblGrid>
      <w:tr w:rsidR="00FF2669" w:rsidRPr="00850157" w:rsidTr="001A0384">
        <w:trPr>
          <w:tblHeader/>
        </w:trPr>
        <w:tc>
          <w:tcPr>
            <w:tcW w:w="5580" w:type="dxa"/>
          </w:tcPr>
          <w:p w:rsidR="00FF2669" w:rsidRPr="0049671A" w:rsidRDefault="00FF2669" w:rsidP="000006AB">
            <w:pPr>
              <w:spacing w:line="240" w:lineRule="atLeast"/>
              <w:ind w:lef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:rsidR="00FF2669" w:rsidRPr="00850157" w:rsidRDefault="00FF2669" w:rsidP="000006AB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FF2669" w:rsidRPr="00850157" w:rsidTr="001A0384">
        <w:trPr>
          <w:tblHeader/>
        </w:trPr>
        <w:tc>
          <w:tcPr>
            <w:tcW w:w="5580" w:type="dxa"/>
          </w:tcPr>
          <w:p w:rsidR="00FF2669" w:rsidRPr="00850157" w:rsidRDefault="00FF2669" w:rsidP="000006AB">
            <w:pPr>
              <w:spacing w:line="240" w:lineRule="atLeast"/>
              <w:ind w:lef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:rsidR="00FF2669" w:rsidRPr="00850157" w:rsidRDefault="00FF2669" w:rsidP="000006AB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248A" w:rsidRPr="00850157" w:rsidTr="001A0384">
        <w:trPr>
          <w:tblHeader/>
        </w:trPr>
        <w:tc>
          <w:tcPr>
            <w:tcW w:w="5580" w:type="dxa"/>
          </w:tcPr>
          <w:p w:rsidR="0095248A" w:rsidRPr="00FF2669" w:rsidRDefault="0095248A" w:rsidP="0095248A">
            <w:pPr>
              <w:spacing w:line="240" w:lineRule="atLeast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:rsidR="0095248A" w:rsidRPr="00850157" w:rsidRDefault="0095248A" w:rsidP="000006A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248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248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95248A" w:rsidRPr="00850157" w:rsidRDefault="0095248A" w:rsidP="000006AB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:rsidR="0095248A" w:rsidRPr="00850157" w:rsidRDefault="0095248A" w:rsidP="000006AB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248A">
              <w:rPr>
                <w:rFonts w:ascii="Angsana New" w:hAnsi="Angsana New"/>
                <w:sz w:val="30"/>
                <w:szCs w:val="30"/>
              </w:rPr>
              <w:t>31</w:t>
            </w:r>
            <w:r w:rsidRPr="0095248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F2669" w:rsidRPr="00850157" w:rsidTr="001A0384">
        <w:trPr>
          <w:tblHeader/>
        </w:trPr>
        <w:tc>
          <w:tcPr>
            <w:tcW w:w="5580" w:type="dxa"/>
          </w:tcPr>
          <w:p w:rsidR="00FF2669" w:rsidRPr="00FF2669" w:rsidRDefault="00FF2669" w:rsidP="0095248A">
            <w:pPr>
              <w:spacing w:line="240" w:lineRule="atLeast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:rsidR="00FF2669" w:rsidRPr="00850157" w:rsidRDefault="00FF2669" w:rsidP="000006A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FF2669" w:rsidRPr="00850157" w:rsidRDefault="00FF2669" w:rsidP="000006AB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:rsidR="00FF2669" w:rsidRPr="00850157" w:rsidRDefault="00FF2669" w:rsidP="000006AB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FF2669" w:rsidRPr="00850157" w:rsidTr="001A0384">
        <w:trPr>
          <w:tblHeader/>
        </w:trPr>
        <w:tc>
          <w:tcPr>
            <w:tcW w:w="5580" w:type="dxa"/>
          </w:tcPr>
          <w:p w:rsidR="00FF2669" w:rsidRPr="00850157" w:rsidDel="00786CA5" w:rsidRDefault="00FF2669" w:rsidP="000006AB">
            <w:pPr>
              <w:spacing w:line="240" w:lineRule="atLeast"/>
              <w:ind w:left="9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:rsidR="00FF2669" w:rsidRPr="00850157" w:rsidRDefault="00FF2669" w:rsidP="000006AB">
            <w:pPr>
              <w:autoSpaceDE/>
              <w:autoSpaceDN/>
              <w:spacing w:line="240" w:lineRule="atLeas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2669" w:rsidRPr="00850157" w:rsidTr="000006AB">
        <w:tc>
          <w:tcPr>
            <w:tcW w:w="5580" w:type="dxa"/>
          </w:tcPr>
          <w:p w:rsidR="00FF2669" w:rsidRPr="00850157" w:rsidRDefault="00FF2669" w:rsidP="000006AB">
            <w:pPr>
              <w:spacing w:line="240" w:lineRule="atLeast"/>
              <w:ind w:left="180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ครบกำหนดชำระไม่เกิน 1 ปี</w:t>
            </w:r>
          </w:p>
        </w:tc>
        <w:tc>
          <w:tcPr>
            <w:tcW w:w="1710" w:type="dxa"/>
          </w:tcPr>
          <w:p w:rsidR="00FF2669" w:rsidRPr="00850157" w:rsidRDefault="00D125DB" w:rsidP="000006AB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39,500</w:t>
            </w:r>
          </w:p>
        </w:tc>
        <w:tc>
          <w:tcPr>
            <w:tcW w:w="270" w:type="dxa"/>
          </w:tcPr>
          <w:p w:rsidR="00FF2669" w:rsidRPr="00850157" w:rsidRDefault="00FF2669" w:rsidP="000006AB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FF2669" w:rsidRPr="00850157" w:rsidRDefault="006320E5" w:rsidP="000006AB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39,500</w:t>
            </w:r>
          </w:p>
        </w:tc>
      </w:tr>
      <w:tr w:rsidR="00FF2669" w:rsidRPr="00850157" w:rsidTr="000006AB">
        <w:tc>
          <w:tcPr>
            <w:tcW w:w="5580" w:type="dxa"/>
          </w:tcPr>
          <w:p w:rsidR="00FF2669" w:rsidRPr="00850157" w:rsidDel="00786CA5" w:rsidRDefault="00FF2669" w:rsidP="000006AB">
            <w:pPr>
              <w:spacing w:line="240" w:lineRule="atLeast"/>
              <w:ind w:left="18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ครบกำหนดชำระเกินกว่า 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FF2669" w:rsidRPr="00850157" w:rsidDel="00786CA5" w:rsidRDefault="00D125DB" w:rsidP="000006AB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137,12</w:t>
            </w:r>
            <w:r w:rsidR="00A67658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:rsidR="00FF2669" w:rsidRPr="00850157" w:rsidRDefault="00FF2669" w:rsidP="000006AB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FF2669" w:rsidRPr="00850157" w:rsidDel="00786CA5" w:rsidRDefault="006320E5" w:rsidP="000006AB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146,278</w:t>
            </w:r>
          </w:p>
        </w:tc>
      </w:tr>
      <w:tr w:rsidR="00FF2669" w:rsidRPr="00850157" w:rsidTr="000006AB">
        <w:trPr>
          <w:trHeight w:val="199"/>
        </w:trPr>
        <w:tc>
          <w:tcPr>
            <w:tcW w:w="5580" w:type="dxa"/>
          </w:tcPr>
          <w:p w:rsidR="00FF2669" w:rsidRPr="00850157" w:rsidDel="00786CA5" w:rsidRDefault="00FF2669" w:rsidP="000006AB">
            <w:pPr>
              <w:spacing w:line="240" w:lineRule="atLeast"/>
              <w:ind w:left="18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FF2669" w:rsidRPr="00850157" w:rsidDel="00786CA5" w:rsidRDefault="00D125DB" w:rsidP="000006AB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176,62</w:t>
            </w:r>
            <w:r w:rsidR="005C1C99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FF2669" w:rsidRPr="00850157" w:rsidRDefault="00FF2669" w:rsidP="000006AB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:rsidR="00FF2669" w:rsidRPr="00850157" w:rsidRDefault="006320E5" w:rsidP="00FF2669">
            <w:pPr>
              <w:tabs>
                <w:tab w:val="decimal" w:pos="1332"/>
              </w:tabs>
              <w:autoSpaceDE/>
              <w:autoSpaceDN/>
              <w:spacing w:line="240" w:lineRule="atLeast"/>
              <w:ind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185,778</w:t>
            </w:r>
          </w:p>
        </w:tc>
      </w:tr>
      <w:tr w:rsidR="00FF2669" w:rsidRPr="00850157" w:rsidTr="000006AB">
        <w:tc>
          <w:tcPr>
            <w:tcW w:w="5580" w:type="dxa"/>
          </w:tcPr>
          <w:p w:rsidR="00FF2669" w:rsidRPr="00850157" w:rsidRDefault="00FF2669" w:rsidP="000006AB">
            <w:pPr>
              <w:spacing w:line="240" w:lineRule="atLeast"/>
              <w:ind w:left="180" w:right="-108"/>
              <w:jc w:val="left"/>
              <w:rPr>
                <w:rFonts w:ascii="Angsana New" w:hAnsi="Angsana New"/>
                <w:b/>
                <w:bCs/>
                <w:color w:val="FF0000"/>
                <w:sz w:val="30"/>
                <w:szCs w:val="30"/>
                <w:u w:val="single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ดอกเบี้ยรับในอนาคตของสัญญาปรับ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โ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ครงสร้างหนี้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FF2669" w:rsidRPr="00850157" w:rsidRDefault="00D125DB" w:rsidP="000006AB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(46,032)</w:t>
            </w:r>
          </w:p>
        </w:tc>
        <w:tc>
          <w:tcPr>
            <w:tcW w:w="270" w:type="dxa"/>
          </w:tcPr>
          <w:p w:rsidR="00FF2669" w:rsidRPr="00850157" w:rsidRDefault="00FF2669" w:rsidP="000006AB">
            <w:pPr>
              <w:tabs>
                <w:tab w:val="decimal" w:pos="1332"/>
              </w:tabs>
              <w:ind w:left="-108" w:right="-9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FF2669" w:rsidRPr="00850157" w:rsidRDefault="006320E5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(47,408)</w:t>
            </w:r>
          </w:p>
        </w:tc>
      </w:tr>
      <w:tr w:rsidR="00FF2669" w:rsidRPr="00850157" w:rsidTr="000006AB">
        <w:tc>
          <w:tcPr>
            <w:tcW w:w="5580" w:type="dxa"/>
          </w:tcPr>
          <w:p w:rsidR="00FF2669" w:rsidRPr="00850157" w:rsidRDefault="00FF2669" w:rsidP="000006AB">
            <w:pPr>
              <w:spacing w:line="240" w:lineRule="atLeast"/>
              <w:ind w:left="18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มูลค่าปัจจุบันของลูกหนี้จากการปรับโครงสร้างหนี้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FF2669" w:rsidRPr="00850157" w:rsidRDefault="00D125DB" w:rsidP="00A67658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 w:rsidRPr="00A67658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130,59</w:t>
            </w:r>
            <w:r w:rsidR="00A67658" w:rsidRPr="00A67658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6</w:t>
            </w:r>
          </w:p>
        </w:tc>
        <w:tc>
          <w:tcPr>
            <w:tcW w:w="270" w:type="dxa"/>
          </w:tcPr>
          <w:p w:rsidR="00FF2669" w:rsidRPr="00850157" w:rsidRDefault="00FF2669" w:rsidP="000006AB">
            <w:pPr>
              <w:tabs>
                <w:tab w:val="decimal" w:pos="1332"/>
              </w:tabs>
              <w:ind w:left="-108"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FF2669" w:rsidRPr="00850157" w:rsidRDefault="006320E5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138,370</w:t>
            </w:r>
          </w:p>
        </w:tc>
      </w:tr>
      <w:tr w:rsidR="00FF2669" w:rsidRPr="00850157" w:rsidTr="00CF12C9">
        <w:tc>
          <w:tcPr>
            <w:tcW w:w="5580" w:type="dxa"/>
          </w:tcPr>
          <w:p w:rsidR="00FF2669" w:rsidRPr="00F92718" w:rsidDel="00786CA5" w:rsidRDefault="00FF2669" w:rsidP="000006AB">
            <w:pPr>
              <w:spacing w:line="240" w:lineRule="atLeast"/>
              <w:ind w:left="90" w:right="-10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:rsidR="00FF2669" w:rsidRPr="00850157" w:rsidRDefault="00FF2669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54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F2669" w:rsidRPr="00850157" w:rsidRDefault="00FF2669" w:rsidP="000006AB">
            <w:pPr>
              <w:tabs>
                <w:tab w:val="decimal" w:pos="1332"/>
              </w:tabs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:rsidR="00FF2669" w:rsidRPr="00850157" w:rsidRDefault="00FF2669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F2669" w:rsidRPr="00850157" w:rsidTr="000006AB">
        <w:trPr>
          <w:trHeight w:val="389"/>
        </w:trPr>
        <w:tc>
          <w:tcPr>
            <w:tcW w:w="5580" w:type="dxa"/>
          </w:tcPr>
          <w:p w:rsidR="00FF2669" w:rsidRPr="00850157" w:rsidDel="00786CA5" w:rsidRDefault="00FF2669" w:rsidP="000006AB">
            <w:pPr>
              <w:spacing w:line="240" w:lineRule="atLeast"/>
              <w:ind w:left="180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lastRenderedPageBreak/>
              <w:t>ลูกหนี้จากการปรับโครงสร้างหนี้</w:t>
            </w:r>
          </w:p>
        </w:tc>
        <w:tc>
          <w:tcPr>
            <w:tcW w:w="1710" w:type="dxa"/>
          </w:tcPr>
          <w:p w:rsidR="00FF2669" w:rsidRPr="00850157" w:rsidRDefault="00FF2669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54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F2669" w:rsidRPr="00850157" w:rsidRDefault="00FF2669" w:rsidP="000006AB">
            <w:pPr>
              <w:tabs>
                <w:tab w:val="decimal" w:pos="1332"/>
              </w:tabs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vAlign w:val="center"/>
          </w:tcPr>
          <w:p w:rsidR="00FF2669" w:rsidRPr="00850157" w:rsidRDefault="00FF2669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F2669" w:rsidRPr="00850157" w:rsidTr="000006AB">
        <w:trPr>
          <w:trHeight w:val="389"/>
        </w:trPr>
        <w:tc>
          <w:tcPr>
            <w:tcW w:w="5580" w:type="dxa"/>
            <w:vAlign w:val="center"/>
          </w:tcPr>
          <w:p w:rsidR="00FF2669" w:rsidRPr="00850157" w:rsidDel="00786CA5" w:rsidRDefault="00FF2669" w:rsidP="000006AB">
            <w:pPr>
              <w:pStyle w:val="ListParagraph"/>
              <w:spacing w:line="240" w:lineRule="atLeast"/>
              <w:ind w:left="90" w:right="-108" w:firstLine="270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- </w:t>
            </w:r>
            <w:r w:rsidRPr="0085015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710" w:type="dxa"/>
          </w:tcPr>
          <w:p w:rsidR="00FF2669" w:rsidRPr="00850157" w:rsidRDefault="00D125DB" w:rsidP="000006AB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32,344</w:t>
            </w:r>
          </w:p>
        </w:tc>
        <w:tc>
          <w:tcPr>
            <w:tcW w:w="270" w:type="dxa"/>
          </w:tcPr>
          <w:p w:rsidR="00FF2669" w:rsidRPr="00850157" w:rsidRDefault="00FF2669" w:rsidP="000006AB">
            <w:pPr>
              <w:tabs>
                <w:tab w:val="decimal" w:pos="1332"/>
              </w:tabs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:rsidR="00FF2669" w:rsidRPr="00850157" w:rsidRDefault="006320E5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32,854</w:t>
            </w:r>
          </w:p>
        </w:tc>
      </w:tr>
      <w:tr w:rsidR="00FF2669" w:rsidRPr="00850157" w:rsidTr="000006AB">
        <w:trPr>
          <w:trHeight w:val="389"/>
        </w:trPr>
        <w:tc>
          <w:tcPr>
            <w:tcW w:w="5580" w:type="dxa"/>
          </w:tcPr>
          <w:p w:rsidR="00FF2669" w:rsidRPr="00850157" w:rsidDel="00786CA5" w:rsidRDefault="00FF2669" w:rsidP="000006AB">
            <w:pPr>
              <w:spacing w:line="240" w:lineRule="atLeast"/>
              <w:ind w:left="90" w:right="-108" w:firstLine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FF2669" w:rsidRPr="00850157" w:rsidRDefault="00D125DB" w:rsidP="000006AB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98,252</w:t>
            </w:r>
          </w:p>
        </w:tc>
        <w:tc>
          <w:tcPr>
            <w:tcW w:w="270" w:type="dxa"/>
          </w:tcPr>
          <w:p w:rsidR="00FF2669" w:rsidRPr="00850157" w:rsidRDefault="00FF2669" w:rsidP="000006AB">
            <w:pPr>
              <w:tabs>
                <w:tab w:val="decimal" w:pos="1332"/>
              </w:tabs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FF2669" w:rsidRPr="00850157" w:rsidRDefault="006320E5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105,516</w:t>
            </w:r>
          </w:p>
        </w:tc>
      </w:tr>
      <w:tr w:rsidR="00FF2669" w:rsidRPr="00850157" w:rsidTr="000006AB">
        <w:trPr>
          <w:trHeight w:val="415"/>
        </w:trPr>
        <w:tc>
          <w:tcPr>
            <w:tcW w:w="5580" w:type="dxa"/>
          </w:tcPr>
          <w:p w:rsidR="00FF2669" w:rsidRPr="00850157" w:rsidDel="00786CA5" w:rsidRDefault="00FF2669" w:rsidP="000006AB">
            <w:pPr>
              <w:spacing w:line="240" w:lineRule="atLeast"/>
              <w:ind w:left="180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FF2669" w:rsidRPr="00850157" w:rsidRDefault="00D125DB" w:rsidP="000006AB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130,59</w:t>
            </w:r>
            <w:r w:rsidR="007321D5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6</w:t>
            </w:r>
          </w:p>
        </w:tc>
        <w:tc>
          <w:tcPr>
            <w:tcW w:w="270" w:type="dxa"/>
          </w:tcPr>
          <w:p w:rsidR="00FF2669" w:rsidRPr="00850157" w:rsidRDefault="00FF2669" w:rsidP="000006AB">
            <w:pPr>
              <w:tabs>
                <w:tab w:val="decimal" w:pos="1332"/>
              </w:tabs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FF2669" w:rsidRPr="00850157" w:rsidRDefault="006320E5" w:rsidP="000006A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138,370</w:t>
            </w:r>
          </w:p>
        </w:tc>
      </w:tr>
    </w:tbl>
    <w:p w:rsidR="00DE4027" w:rsidRDefault="00DE4027" w:rsidP="00DE4027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E63EF" w:rsidRDefault="00AE63EF" w:rsidP="001A0384">
      <w:pPr>
        <w:numPr>
          <w:ilvl w:val="0"/>
          <w:numId w:val="10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เงินลงทุนในบริษัทร่วม</w:t>
      </w:r>
    </w:p>
    <w:p w:rsidR="00AE63EF" w:rsidRDefault="00AE63EF" w:rsidP="00DE4027">
      <w:pPr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072" w:type="dxa"/>
        <w:tblInd w:w="558" w:type="dxa"/>
        <w:tblLayout w:type="fixed"/>
        <w:tblLook w:val="04A0"/>
      </w:tblPr>
      <w:tblGrid>
        <w:gridCol w:w="3744"/>
        <w:gridCol w:w="1160"/>
        <w:gridCol w:w="270"/>
        <w:gridCol w:w="1187"/>
        <w:gridCol w:w="236"/>
        <w:gridCol w:w="1098"/>
        <w:gridCol w:w="297"/>
        <w:gridCol w:w="1080"/>
      </w:tblGrid>
      <w:tr w:rsidR="00AE63EF" w:rsidRPr="009D02E9" w:rsidTr="000200A4">
        <w:trPr>
          <w:trHeight w:val="74"/>
        </w:trPr>
        <w:tc>
          <w:tcPr>
            <w:tcW w:w="3744" w:type="dxa"/>
            <w:vAlign w:val="bottom"/>
          </w:tcPr>
          <w:p w:rsidR="00AE63EF" w:rsidRPr="009D02E9" w:rsidRDefault="00AE63EF" w:rsidP="00272A35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7" w:type="dxa"/>
            <w:gridSpan w:val="3"/>
          </w:tcPr>
          <w:p w:rsidR="00AE63EF" w:rsidRPr="009D02E9" w:rsidRDefault="00AE63EF" w:rsidP="00272A35">
            <w:pPr>
              <w:ind w:left="-144" w:right="-14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84A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36" w:type="dxa"/>
          </w:tcPr>
          <w:p w:rsidR="00AE63EF" w:rsidRPr="009D02E9" w:rsidRDefault="00AE63EF" w:rsidP="00272A35">
            <w:pPr>
              <w:ind w:left="-144" w:right="-14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475" w:type="dxa"/>
            <w:gridSpan w:val="3"/>
          </w:tcPr>
          <w:p w:rsidR="00AE63EF" w:rsidRPr="009D02E9" w:rsidRDefault="00AE63EF" w:rsidP="00272A35">
            <w:pPr>
              <w:ind w:left="-144" w:right="-14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AE63EF" w:rsidRPr="009D02E9" w:rsidTr="000200A4">
        <w:trPr>
          <w:trHeight w:val="74"/>
        </w:trPr>
        <w:tc>
          <w:tcPr>
            <w:tcW w:w="3744" w:type="dxa"/>
            <w:vAlign w:val="bottom"/>
          </w:tcPr>
          <w:p w:rsidR="00AE63EF" w:rsidRPr="009D02E9" w:rsidRDefault="00AE63EF" w:rsidP="00272A35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7" w:type="dxa"/>
            <w:gridSpan w:val="3"/>
          </w:tcPr>
          <w:p w:rsidR="00AE63EF" w:rsidRPr="009D02E9" w:rsidRDefault="00AE63EF" w:rsidP="00272A35">
            <w:pPr>
              <w:ind w:left="-144" w:right="-14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84A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36" w:type="dxa"/>
          </w:tcPr>
          <w:p w:rsidR="00AE63EF" w:rsidRPr="009D02E9" w:rsidRDefault="00AE63EF" w:rsidP="00272A35">
            <w:pPr>
              <w:ind w:left="-144" w:right="-14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475" w:type="dxa"/>
            <w:gridSpan w:val="3"/>
          </w:tcPr>
          <w:p w:rsidR="00AE63EF" w:rsidRPr="009D02E9" w:rsidRDefault="00AE63EF" w:rsidP="00272A35">
            <w:pPr>
              <w:ind w:left="-144" w:right="-14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84ADA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63EF" w:rsidRPr="009D02E9" w:rsidTr="000200A4">
        <w:trPr>
          <w:trHeight w:val="74"/>
        </w:trPr>
        <w:tc>
          <w:tcPr>
            <w:tcW w:w="3744" w:type="dxa"/>
            <w:vAlign w:val="bottom"/>
          </w:tcPr>
          <w:p w:rsidR="00AE63EF" w:rsidRPr="009D02E9" w:rsidRDefault="00AE63EF" w:rsidP="00272A35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D38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D38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D38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60" w:type="dxa"/>
            <w:vAlign w:val="bottom"/>
            <w:hideMark/>
          </w:tcPr>
          <w:p w:rsidR="00AE63EF" w:rsidRPr="009D02E9" w:rsidRDefault="00AE63EF" w:rsidP="00272A35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9D02E9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</w:t>
            </w:r>
            <w:r w:rsidR="002228D7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60</w:t>
            </w:r>
          </w:p>
        </w:tc>
        <w:tc>
          <w:tcPr>
            <w:tcW w:w="270" w:type="dxa"/>
          </w:tcPr>
          <w:p w:rsidR="00AE63EF" w:rsidRPr="009D02E9" w:rsidRDefault="00AE63EF" w:rsidP="00272A35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87" w:type="dxa"/>
            <w:hideMark/>
          </w:tcPr>
          <w:p w:rsidR="00AE63EF" w:rsidRPr="009D02E9" w:rsidRDefault="00AE63EF" w:rsidP="00272A35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9D02E9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255</w:t>
            </w:r>
            <w:r w:rsidR="002228D7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236" w:type="dxa"/>
          </w:tcPr>
          <w:p w:rsidR="00AE63EF" w:rsidRPr="009D02E9" w:rsidRDefault="00AE63EF" w:rsidP="00272A35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98" w:type="dxa"/>
            <w:vAlign w:val="bottom"/>
            <w:hideMark/>
          </w:tcPr>
          <w:p w:rsidR="00AE63EF" w:rsidRPr="009D02E9" w:rsidRDefault="00AE63EF" w:rsidP="00272A35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9D02E9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</w:t>
            </w:r>
            <w:r w:rsidR="002228D7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60</w:t>
            </w:r>
          </w:p>
        </w:tc>
        <w:tc>
          <w:tcPr>
            <w:tcW w:w="297" w:type="dxa"/>
          </w:tcPr>
          <w:p w:rsidR="00AE63EF" w:rsidRPr="009D02E9" w:rsidRDefault="00AE63EF" w:rsidP="00272A35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  <w:hideMark/>
          </w:tcPr>
          <w:p w:rsidR="00AE63EF" w:rsidRPr="009D02E9" w:rsidRDefault="00AE63EF" w:rsidP="00272A35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9D02E9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255</w:t>
            </w:r>
            <w:r w:rsidR="002228D7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9</w:t>
            </w:r>
          </w:p>
        </w:tc>
      </w:tr>
      <w:tr w:rsidR="00AE63EF" w:rsidRPr="009D02E9" w:rsidTr="000200A4">
        <w:tc>
          <w:tcPr>
            <w:tcW w:w="3744" w:type="dxa"/>
            <w:vAlign w:val="bottom"/>
          </w:tcPr>
          <w:p w:rsidR="00AE63EF" w:rsidRPr="009D02E9" w:rsidRDefault="00AE63EF" w:rsidP="00272A35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8" w:type="dxa"/>
            <w:gridSpan w:val="7"/>
            <w:vAlign w:val="bottom"/>
          </w:tcPr>
          <w:p w:rsidR="00AE63EF" w:rsidRPr="009D02E9" w:rsidRDefault="00AE63EF" w:rsidP="00272A35">
            <w:pPr>
              <w:tabs>
                <w:tab w:val="decimal" w:pos="43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2E9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2228D7" w:rsidRPr="009D02E9" w:rsidTr="000200A4">
        <w:tc>
          <w:tcPr>
            <w:tcW w:w="3744" w:type="dxa"/>
            <w:vAlign w:val="bottom"/>
            <w:hideMark/>
          </w:tcPr>
          <w:p w:rsidR="002228D7" w:rsidRPr="009D02E9" w:rsidRDefault="002228D7" w:rsidP="002228D7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0" w:type="dxa"/>
            <w:vAlign w:val="bottom"/>
          </w:tcPr>
          <w:p w:rsidR="002228D7" w:rsidRPr="009D02E9" w:rsidRDefault="00B32E01" w:rsidP="002228D7">
            <w:pPr>
              <w:tabs>
                <w:tab w:val="decimal" w:pos="974"/>
              </w:tabs>
              <w:autoSpaceDE/>
              <w:autoSpaceDN/>
              <w:spacing w:line="240" w:lineRule="atLeast"/>
              <w:ind w:right="-111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33,257</w:t>
            </w:r>
          </w:p>
        </w:tc>
        <w:tc>
          <w:tcPr>
            <w:tcW w:w="270" w:type="dxa"/>
          </w:tcPr>
          <w:p w:rsidR="002228D7" w:rsidRPr="009D02E9" w:rsidRDefault="002228D7" w:rsidP="002228D7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87" w:type="dxa"/>
            <w:vAlign w:val="bottom"/>
          </w:tcPr>
          <w:p w:rsidR="002228D7" w:rsidRPr="009D02E9" w:rsidRDefault="002228D7" w:rsidP="002228D7">
            <w:pPr>
              <w:tabs>
                <w:tab w:val="decimal" w:pos="974"/>
              </w:tabs>
              <w:autoSpaceDE/>
              <w:autoSpaceDN/>
              <w:spacing w:line="240" w:lineRule="atLeast"/>
              <w:ind w:right="-111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26,216</w:t>
            </w:r>
          </w:p>
        </w:tc>
        <w:tc>
          <w:tcPr>
            <w:tcW w:w="236" w:type="dxa"/>
          </w:tcPr>
          <w:p w:rsidR="002228D7" w:rsidRPr="00442C5E" w:rsidRDefault="002228D7" w:rsidP="002228D7">
            <w:pPr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8" w:type="dxa"/>
          </w:tcPr>
          <w:p w:rsidR="002228D7" w:rsidRPr="00442C5E" w:rsidRDefault="00B32E01" w:rsidP="002228D7">
            <w:pPr>
              <w:tabs>
                <w:tab w:val="decimal" w:pos="882"/>
              </w:tabs>
              <w:autoSpaceDE/>
              <w:autoSpaceDN/>
              <w:spacing w:line="240" w:lineRule="atLeast"/>
              <w:ind w:right="-10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4,900</w:t>
            </w:r>
          </w:p>
        </w:tc>
        <w:tc>
          <w:tcPr>
            <w:tcW w:w="297" w:type="dxa"/>
          </w:tcPr>
          <w:p w:rsidR="002228D7" w:rsidRPr="00442C5E" w:rsidRDefault="002228D7" w:rsidP="002228D7">
            <w:pPr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2228D7" w:rsidRPr="00442C5E" w:rsidRDefault="002228D7" w:rsidP="002228D7">
            <w:pPr>
              <w:tabs>
                <w:tab w:val="decimal" w:pos="882"/>
              </w:tabs>
              <w:autoSpaceDE/>
              <w:autoSpaceDN/>
              <w:spacing w:line="240" w:lineRule="atLeast"/>
              <w:ind w:right="-10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4,900</w:t>
            </w:r>
          </w:p>
        </w:tc>
      </w:tr>
      <w:tr w:rsidR="002228D7" w:rsidRPr="006D1665" w:rsidTr="000200A4">
        <w:tc>
          <w:tcPr>
            <w:tcW w:w="3744" w:type="dxa"/>
            <w:vAlign w:val="bottom"/>
          </w:tcPr>
          <w:p w:rsidR="002228D7" w:rsidRPr="009D02E9" w:rsidRDefault="002228D7" w:rsidP="002228D7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ส่วนแบ่งกำไรสุทธิจาก</w:t>
            </w:r>
            <w:r w:rsidRPr="009A57B8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Pr="009A57B8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A57B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  <w:vAlign w:val="bottom"/>
          </w:tcPr>
          <w:p w:rsidR="002228D7" w:rsidRPr="009D02E9" w:rsidRDefault="00B32E01" w:rsidP="002228D7">
            <w:pPr>
              <w:tabs>
                <w:tab w:val="decimal" w:pos="974"/>
              </w:tabs>
              <w:autoSpaceDE/>
              <w:autoSpaceDN/>
              <w:spacing w:line="240" w:lineRule="atLeast"/>
              <w:ind w:right="-111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1,101</w:t>
            </w:r>
          </w:p>
        </w:tc>
        <w:tc>
          <w:tcPr>
            <w:tcW w:w="270" w:type="dxa"/>
          </w:tcPr>
          <w:p w:rsidR="002228D7" w:rsidRPr="009D02E9" w:rsidRDefault="002228D7" w:rsidP="002228D7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87" w:type="dxa"/>
            <w:vAlign w:val="bottom"/>
          </w:tcPr>
          <w:p w:rsidR="002228D7" w:rsidRPr="009D02E9" w:rsidRDefault="002228D7" w:rsidP="002228D7">
            <w:pPr>
              <w:tabs>
                <w:tab w:val="decimal" w:pos="974"/>
              </w:tabs>
              <w:autoSpaceDE/>
              <w:autoSpaceDN/>
              <w:spacing w:line="240" w:lineRule="atLeast"/>
              <w:ind w:right="-111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1,242</w:t>
            </w:r>
          </w:p>
        </w:tc>
        <w:tc>
          <w:tcPr>
            <w:tcW w:w="236" w:type="dxa"/>
          </w:tcPr>
          <w:p w:rsidR="002228D7" w:rsidRPr="00442C5E" w:rsidRDefault="002228D7" w:rsidP="002228D7">
            <w:pPr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8" w:type="dxa"/>
          </w:tcPr>
          <w:p w:rsidR="002228D7" w:rsidRDefault="002228D7" w:rsidP="002228D7">
            <w:pPr>
              <w:tabs>
                <w:tab w:val="decimal" w:pos="612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  <w:p w:rsidR="00B32E01" w:rsidRPr="00305E32" w:rsidRDefault="00B32E01" w:rsidP="002228D7">
            <w:pPr>
              <w:tabs>
                <w:tab w:val="decimal" w:pos="612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97" w:type="dxa"/>
          </w:tcPr>
          <w:p w:rsidR="002228D7" w:rsidRPr="00305E32" w:rsidRDefault="002228D7" w:rsidP="002228D7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:rsidR="002228D7" w:rsidRPr="00305E32" w:rsidRDefault="002228D7" w:rsidP="002228D7">
            <w:pPr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  <w:p w:rsidR="002228D7" w:rsidRPr="00305E32" w:rsidRDefault="002228D7" w:rsidP="002228D7">
            <w:pPr>
              <w:tabs>
                <w:tab w:val="decimal" w:pos="612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305E32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2228D7" w:rsidRPr="009D02E9" w:rsidTr="000200A4">
        <w:tc>
          <w:tcPr>
            <w:tcW w:w="3744" w:type="dxa"/>
            <w:vAlign w:val="bottom"/>
          </w:tcPr>
          <w:p w:rsidR="002228D7" w:rsidRPr="009D02E9" w:rsidRDefault="002228D7" w:rsidP="002228D7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B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7F3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17F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:rsidR="002228D7" w:rsidRPr="00B80566" w:rsidRDefault="00B32E01" w:rsidP="002228D7">
            <w:pPr>
              <w:tabs>
                <w:tab w:val="decimal" w:pos="974"/>
              </w:tabs>
              <w:autoSpaceDE/>
              <w:autoSpaceDN/>
              <w:spacing w:line="240" w:lineRule="atLeast"/>
              <w:ind w:right="-1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34,358</w:t>
            </w:r>
          </w:p>
        </w:tc>
        <w:tc>
          <w:tcPr>
            <w:tcW w:w="270" w:type="dxa"/>
          </w:tcPr>
          <w:p w:rsidR="002228D7" w:rsidRPr="00B80566" w:rsidRDefault="002228D7" w:rsidP="002228D7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:rsidR="002228D7" w:rsidRPr="00B80566" w:rsidRDefault="002228D7" w:rsidP="002228D7">
            <w:pPr>
              <w:tabs>
                <w:tab w:val="decimal" w:pos="974"/>
              </w:tabs>
              <w:autoSpaceDE/>
              <w:autoSpaceDN/>
              <w:spacing w:line="240" w:lineRule="atLeast"/>
              <w:ind w:right="-1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B80566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27,458</w:t>
            </w:r>
          </w:p>
        </w:tc>
        <w:tc>
          <w:tcPr>
            <w:tcW w:w="236" w:type="dxa"/>
          </w:tcPr>
          <w:p w:rsidR="002228D7" w:rsidRPr="00B80566" w:rsidRDefault="002228D7" w:rsidP="002228D7">
            <w:pPr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2228D7" w:rsidRPr="00B80566" w:rsidRDefault="00B32E01" w:rsidP="002228D7">
            <w:pPr>
              <w:tabs>
                <w:tab w:val="decimal" w:pos="882"/>
              </w:tabs>
              <w:autoSpaceDE/>
              <w:autoSpaceDN/>
              <w:spacing w:line="240" w:lineRule="atLeast"/>
              <w:ind w:left="-79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4,900</w:t>
            </w:r>
          </w:p>
        </w:tc>
        <w:tc>
          <w:tcPr>
            <w:tcW w:w="297" w:type="dxa"/>
          </w:tcPr>
          <w:p w:rsidR="002228D7" w:rsidRPr="00B80566" w:rsidRDefault="002228D7" w:rsidP="002228D7">
            <w:pPr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228D7" w:rsidRPr="00B80566" w:rsidRDefault="002228D7" w:rsidP="002228D7">
            <w:pPr>
              <w:tabs>
                <w:tab w:val="decimal" w:pos="882"/>
              </w:tabs>
              <w:autoSpaceDE/>
              <w:autoSpaceDN/>
              <w:spacing w:line="240" w:lineRule="atLeast"/>
              <w:ind w:left="-79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B80566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4,900</w:t>
            </w:r>
          </w:p>
        </w:tc>
      </w:tr>
    </w:tbl>
    <w:p w:rsidR="00DE4027" w:rsidRPr="00B80566" w:rsidRDefault="00DE4027" w:rsidP="00EF36D8">
      <w:pPr>
        <w:ind w:left="540" w:hanging="540"/>
        <w:rPr>
          <w:rFonts w:ascii="Angsana New" w:hAnsi="Angsana New"/>
          <w:b/>
          <w:bCs/>
          <w:sz w:val="22"/>
          <w:szCs w:val="22"/>
        </w:rPr>
      </w:pPr>
    </w:p>
    <w:p w:rsidR="00EF36D8" w:rsidRPr="005979B8" w:rsidRDefault="00EF36D8" w:rsidP="006846E9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F36D8" w:rsidRPr="005979B8" w:rsidRDefault="00EF36D8" w:rsidP="00EF36D8">
      <w:pPr>
        <w:ind w:left="540"/>
        <w:jc w:val="left"/>
        <w:rPr>
          <w:rFonts w:ascii="Angsana New" w:hAnsi="Angsana New"/>
          <w:color w:val="000000"/>
          <w:sz w:val="30"/>
          <w:szCs w:val="30"/>
          <w:cs/>
        </w:rPr>
        <w:sectPr w:rsidR="00EF36D8" w:rsidRPr="005979B8" w:rsidSect="00E00041">
          <w:headerReference w:type="default" r:id="rId8"/>
          <w:footerReference w:type="default" r:id="rId9"/>
          <w:pgSz w:w="11909" w:h="16834" w:code="9"/>
          <w:pgMar w:top="691" w:right="1152" w:bottom="576" w:left="1152" w:header="706" w:footer="720" w:gutter="0"/>
          <w:pgNumType w:start="12"/>
          <w:cols w:space="720"/>
          <w:noEndnote/>
          <w:docGrid w:linePitch="360"/>
        </w:sectPr>
      </w:pPr>
    </w:p>
    <w:p w:rsidR="00EF36D8" w:rsidRDefault="00EF36D8" w:rsidP="002900CB">
      <w:pPr>
        <w:ind w:left="540" w:hanging="90"/>
        <w:jc w:val="thaiDistribute"/>
        <w:rPr>
          <w:rFonts w:ascii="Angsana New" w:hAnsi="Angsana New"/>
          <w:sz w:val="30"/>
          <w:szCs w:val="30"/>
        </w:rPr>
      </w:pPr>
      <w:r w:rsidRPr="009D02E9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เงินลงทุนในบริษัทร่วม </w:t>
      </w:r>
      <w:r w:rsidR="002D59FD" w:rsidRPr="009A57B8">
        <w:rPr>
          <w:rFonts w:ascii="Angsana New" w:hAnsi="Angsana New"/>
          <w:sz w:val="30"/>
          <w:szCs w:val="30"/>
          <w:cs/>
        </w:rPr>
        <w:t>ณ</w:t>
      </w:r>
      <w:r w:rsidR="002D59FD" w:rsidRPr="009A57B8">
        <w:rPr>
          <w:rFonts w:ascii="Angsana New" w:hAnsi="Angsana New"/>
          <w:sz w:val="30"/>
          <w:szCs w:val="30"/>
          <w:rtl/>
          <w:cs/>
        </w:rPr>
        <w:t xml:space="preserve"> </w:t>
      </w:r>
      <w:r w:rsidR="002D59FD" w:rsidRPr="009A57B8">
        <w:rPr>
          <w:rFonts w:ascii="Angsana New" w:hAnsi="Angsana New"/>
          <w:sz w:val="30"/>
          <w:szCs w:val="30"/>
          <w:cs/>
        </w:rPr>
        <w:t>วันที่</w:t>
      </w:r>
      <w:r w:rsidR="002D59FD" w:rsidRPr="009A57B8">
        <w:rPr>
          <w:rFonts w:ascii="Angsana New" w:hAnsi="Angsana New"/>
          <w:sz w:val="30"/>
          <w:szCs w:val="30"/>
          <w:rtl/>
          <w:cs/>
        </w:rPr>
        <w:t xml:space="preserve"> </w:t>
      </w:r>
      <w:r w:rsidR="002D59FD" w:rsidRPr="009A57B8">
        <w:rPr>
          <w:rFonts w:ascii="Angsana New" w:hAnsi="Angsana New"/>
          <w:sz w:val="30"/>
          <w:szCs w:val="30"/>
        </w:rPr>
        <w:t>31</w:t>
      </w:r>
      <w:r w:rsidR="002D59FD" w:rsidRPr="001C0CE9">
        <w:rPr>
          <w:rFonts w:ascii="Angsana New" w:hAnsi="Angsana New"/>
          <w:sz w:val="30"/>
          <w:szCs w:val="30"/>
        </w:rPr>
        <w:t xml:space="preserve"> </w:t>
      </w:r>
      <w:r w:rsidR="002D59FD" w:rsidRPr="001C0CE9">
        <w:rPr>
          <w:rFonts w:ascii="Angsana New" w:hAnsi="Angsana New"/>
          <w:sz w:val="30"/>
          <w:szCs w:val="30"/>
          <w:cs/>
        </w:rPr>
        <w:t>มีนาคม</w:t>
      </w:r>
      <w:r w:rsidR="002D59FD" w:rsidRPr="001C0CE9">
        <w:rPr>
          <w:rFonts w:ascii="Angsana New" w:hAnsi="Angsana New"/>
          <w:sz w:val="30"/>
          <w:szCs w:val="30"/>
        </w:rPr>
        <w:t xml:space="preserve"> </w:t>
      </w:r>
      <w:r w:rsidR="002228D7">
        <w:rPr>
          <w:rFonts w:ascii="Angsana New" w:hAnsi="Angsana New"/>
          <w:sz w:val="30"/>
          <w:szCs w:val="30"/>
          <w:cs/>
        </w:rPr>
        <w:t>25</w:t>
      </w:r>
      <w:r w:rsidR="002228D7">
        <w:rPr>
          <w:rFonts w:ascii="Angsana New" w:hAnsi="Angsana New"/>
          <w:sz w:val="30"/>
          <w:szCs w:val="30"/>
        </w:rPr>
        <w:t>60</w:t>
      </w:r>
      <w:r w:rsidR="002D59FD" w:rsidRPr="001C0CE9">
        <w:rPr>
          <w:rFonts w:ascii="Angsana New" w:hAnsi="Angsana New"/>
          <w:sz w:val="30"/>
          <w:szCs w:val="30"/>
        </w:rPr>
        <w:t xml:space="preserve"> </w:t>
      </w:r>
      <w:r w:rsidR="002D59FD" w:rsidRPr="001C0CE9">
        <w:rPr>
          <w:rFonts w:ascii="Angsana New" w:hAnsi="Angsana New"/>
          <w:sz w:val="30"/>
          <w:szCs w:val="30"/>
          <w:cs/>
        </w:rPr>
        <w:t>และ</w:t>
      </w:r>
      <w:r w:rsidR="009D7CAE">
        <w:rPr>
          <w:rFonts w:ascii="Angsana New" w:hAnsi="Angsana New" w:hint="cs"/>
          <w:sz w:val="30"/>
          <w:szCs w:val="30"/>
          <w:cs/>
        </w:rPr>
        <w:t xml:space="preserve"> </w:t>
      </w:r>
      <w:r w:rsidR="002D59FD" w:rsidRPr="001C0CE9">
        <w:rPr>
          <w:rFonts w:ascii="Angsana New" w:hAnsi="Angsana New"/>
          <w:sz w:val="30"/>
          <w:szCs w:val="30"/>
          <w:rtl/>
          <w:cs/>
        </w:rPr>
        <w:t>31</w:t>
      </w:r>
      <w:r w:rsidR="002D59FD" w:rsidRPr="001C0CE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228D7">
        <w:rPr>
          <w:rFonts w:ascii="Angsana New" w:hAnsi="Angsana New"/>
          <w:sz w:val="30"/>
          <w:szCs w:val="30"/>
        </w:rPr>
        <w:t>2559</w:t>
      </w:r>
      <w:r w:rsidRPr="009D02E9">
        <w:rPr>
          <w:rFonts w:ascii="Angsana New" w:hAnsi="Angsana New"/>
          <w:sz w:val="30"/>
          <w:szCs w:val="30"/>
        </w:rPr>
        <w:t xml:space="preserve"> </w:t>
      </w:r>
      <w:r w:rsidR="00C6700C" w:rsidRPr="001C0CE9">
        <w:rPr>
          <w:rFonts w:ascii="Angsana New" w:hAnsi="Angsana New"/>
          <w:sz w:val="30"/>
          <w:szCs w:val="30"/>
          <w:cs/>
        </w:rPr>
        <w:t>มีดังนี้</w:t>
      </w:r>
    </w:p>
    <w:p w:rsidR="00595E1A" w:rsidRPr="009D02E9" w:rsidRDefault="00595E1A" w:rsidP="002900CB">
      <w:pPr>
        <w:ind w:left="540" w:hanging="90"/>
        <w:jc w:val="thaiDistribute"/>
        <w:rPr>
          <w:rFonts w:ascii="Angsana New" w:hAnsi="Angsana New"/>
          <w:sz w:val="30"/>
          <w:szCs w:val="30"/>
        </w:rPr>
      </w:pPr>
    </w:p>
    <w:tbl>
      <w:tblPr>
        <w:tblW w:w="15131" w:type="dxa"/>
        <w:tblInd w:w="349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/>
      </w:tblPr>
      <w:tblGrid>
        <w:gridCol w:w="2351"/>
        <w:gridCol w:w="2070"/>
        <w:gridCol w:w="1951"/>
        <w:gridCol w:w="918"/>
        <w:gridCol w:w="178"/>
        <w:gridCol w:w="920"/>
        <w:gridCol w:w="207"/>
        <w:gridCol w:w="927"/>
        <w:gridCol w:w="196"/>
        <w:gridCol w:w="920"/>
        <w:gridCol w:w="189"/>
        <w:gridCol w:w="918"/>
        <w:gridCol w:w="198"/>
        <w:gridCol w:w="927"/>
        <w:gridCol w:w="207"/>
        <w:gridCol w:w="918"/>
        <w:gridCol w:w="207"/>
        <w:gridCol w:w="929"/>
      </w:tblGrid>
      <w:tr w:rsidR="00595E1A" w:rsidRPr="009D02E9" w:rsidTr="00CE1E3E">
        <w:trPr>
          <w:cantSplit/>
          <w:trHeight w:val="270"/>
          <w:tblHeader/>
        </w:trPr>
        <w:tc>
          <w:tcPr>
            <w:tcW w:w="2351" w:type="dxa"/>
            <w:tcBorders>
              <w:top w:val="nil"/>
              <w:bottom w:val="nil"/>
            </w:tcBorders>
            <w:vAlign w:val="center"/>
          </w:tcPr>
          <w:p w:rsidR="00595E1A" w:rsidRPr="00180B4E" w:rsidRDefault="00595E1A" w:rsidP="00EF36D8">
            <w:pPr>
              <w:ind w:left="101" w:hanging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80" w:type="dxa"/>
            <w:gridSpan w:val="17"/>
            <w:tcBorders>
              <w:top w:val="nil"/>
              <w:bottom w:val="nil"/>
            </w:tcBorders>
          </w:tcPr>
          <w:p w:rsidR="00595E1A" w:rsidRPr="00180B4E" w:rsidRDefault="00595E1A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C22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6F40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1E3E" w:rsidRPr="009D02E9" w:rsidTr="00CE1E3E">
        <w:trPr>
          <w:cantSplit/>
          <w:trHeight w:val="270"/>
          <w:tblHeader/>
        </w:trPr>
        <w:tc>
          <w:tcPr>
            <w:tcW w:w="2351" w:type="dxa"/>
            <w:tcBorders>
              <w:top w:val="nil"/>
              <w:bottom w:val="nil"/>
            </w:tcBorders>
            <w:vAlign w:val="center"/>
            <w:hideMark/>
          </w:tcPr>
          <w:p w:rsidR="00595E1A" w:rsidRPr="00180B4E" w:rsidRDefault="00595E1A" w:rsidP="00EF36D8">
            <w:pPr>
              <w:ind w:left="101" w:hanging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595E1A" w:rsidRPr="00180B4E" w:rsidRDefault="00595E1A" w:rsidP="00EF36D8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95E1A" w:rsidRPr="00180B4E" w:rsidRDefault="00595E1A" w:rsidP="00EF36D8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0B4E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951" w:type="dxa"/>
            <w:tcBorders>
              <w:top w:val="nil"/>
              <w:bottom w:val="nil"/>
            </w:tcBorders>
          </w:tcPr>
          <w:p w:rsidR="00595E1A" w:rsidRPr="00180B4E" w:rsidRDefault="00595E1A" w:rsidP="00595E1A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95E1A" w:rsidRPr="00180B4E" w:rsidRDefault="00595E1A" w:rsidP="00595E1A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0B4E">
              <w:rPr>
                <w:rFonts w:ascii="Angsana New" w:hAnsi="Angsana New"/>
                <w:sz w:val="30"/>
                <w:szCs w:val="30"/>
                <w:cs/>
              </w:rPr>
              <w:t>ประเทศที่กิจการจัดตั้ง</w:t>
            </w:r>
          </w:p>
        </w:tc>
        <w:tc>
          <w:tcPr>
            <w:tcW w:w="2016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:rsidR="00595E1A" w:rsidRPr="00180B4E" w:rsidRDefault="00595E1A" w:rsidP="007D3545">
            <w:pPr>
              <w:ind w:left="-94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95E1A" w:rsidRPr="00180B4E" w:rsidRDefault="00595E1A" w:rsidP="007D3545">
            <w:pPr>
              <w:ind w:left="-94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0B4E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:rsidR="00595E1A" w:rsidRPr="00180B4E" w:rsidRDefault="00595E1A" w:rsidP="00EF36D8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43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:rsidR="00595E1A" w:rsidRPr="00180B4E" w:rsidRDefault="00595E1A" w:rsidP="00EF36D8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95E1A" w:rsidRPr="00180B4E" w:rsidRDefault="00595E1A" w:rsidP="00EF36D8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0B4E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89" w:type="dxa"/>
            <w:tcBorders>
              <w:top w:val="nil"/>
              <w:bottom w:val="nil"/>
            </w:tcBorders>
            <w:vAlign w:val="bottom"/>
          </w:tcPr>
          <w:p w:rsidR="00595E1A" w:rsidRPr="00180B4E" w:rsidRDefault="00595E1A" w:rsidP="00EF36D8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43" w:type="dxa"/>
            <w:gridSpan w:val="3"/>
            <w:tcBorders>
              <w:top w:val="nil"/>
              <w:bottom w:val="nil"/>
            </w:tcBorders>
          </w:tcPr>
          <w:p w:rsidR="00595E1A" w:rsidRPr="00180B4E" w:rsidRDefault="00595E1A" w:rsidP="00EF36D8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95E1A" w:rsidRPr="00180B4E" w:rsidRDefault="00595E1A" w:rsidP="00EF36D8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80B4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:rsidR="00595E1A" w:rsidRPr="00180B4E" w:rsidRDefault="00595E1A" w:rsidP="00EF36D8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54" w:type="dxa"/>
            <w:gridSpan w:val="3"/>
            <w:vAlign w:val="center"/>
            <w:hideMark/>
          </w:tcPr>
          <w:p w:rsidR="00595E1A" w:rsidRPr="00180B4E" w:rsidRDefault="00595E1A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0B4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มูลค่าตาม</w:t>
            </w:r>
            <w:r w:rsidRPr="00180B4E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  <w:t>วิธีส่วนได้เสีย</w:t>
            </w:r>
          </w:p>
        </w:tc>
      </w:tr>
      <w:tr w:rsidR="00CE1E3E" w:rsidRPr="009D02E9" w:rsidTr="00CE1E3E">
        <w:trPr>
          <w:cantSplit/>
          <w:trHeight w:val="270"/>
          <w:tblHeader/>
        </w:trPr>
        <w:tc>
          <w:tcPr>
            <w:tcW w:w="2351" w:type="dxa"/>
            <w:tcBorders>
              <w:top w:val="nil"/>
              <w:bottom w:val="nil"/>
            </w:tcBorders>
            <w:vAlign w:val="center"/>
          </w:tcPr>
          <w:p w:rsidR="00595E1A" w:rsidRPr="00180B4E" w:rsidRDefault="00595E1A" w:rsidP="007D3545">
            <w:pPr>
              <w:ind w:left="-94" w:right="-1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595E1A" w:rsidRPr="00180B4E" w:rsidRDefault="00595E1A" w:rsidP="007D3545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:rsidR="00595E1A" w:rsidRPr="00180B4E" w:rsidRDefault="00595E1A" w:rsidP="007D3545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595E1A" w:rsidRPr="00180B4E" w:rsidRDefault="00595E1A" w:rsidP="007D3545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0B4E">
              <w:rPr>
                <w:rFonts w:ascii="Angsana New" w:hAnsi="Angsana New"/>
                <w:sz w:val="30"/>
                <w:szCs w:val="30"/>
                <w:cs/>
              </w:rPr>
              <w:t xml:space="preserve">31 </w:t>
            </w:r>
            <w:r w:rsidRPr="00180B4E">
              <w:rPr>
                <w:rFonts w:ascii="Angsana New" w:hAnsi="Angsana New"/>
                <w:sz w:val="30"/>
                <w:szCs w:val="30"/>
                <w:cs/>
              </w:rPr>
              <w:br/>
              <w:t>มีนา</w:t>
            </w:r>
            <w:r w:rsidRPr="00180B4E">
              <w:rPr>
                <w:rFonts w:ascii="Angsana New" w:hAnsi="Angsana New" w:hint="cs"/>
                <w:sz w:val="30"/>
                <w:szCs w:val="30"/>
                <w:cs/>
              </w:rPr>
              <w:t>คม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595E1A" w:rsidRPr="00180B4E" w:rsidRDefault="00595E1A" w:rsidP="007D3545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0" w:type="dxa"/>
            <w:tcBorders>
              <w:top w:val="nil"/>
              <w:bottom w:val="nil"/>
            </w:tcBorders>
          </w:tcPr>
          <w:p w:rsidR="00595E1A" w:rsidRPr="00180B4E" w:rsidRDefault="00595E1A" w:rsidP="007D3545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0B4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31 </w:t>
            </w:r>
            <w:r w:rsidRPr="00180B4E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180B4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:rsidR="00595E1A" w:rsidRPr="00180B4E" w:rsidRDefault="00595E1A" w:rsidP="007D3545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nil"/>
              <w:bottom w:val="nil"/>
            </w:tcBorders>
          </w:tcPr>
          <w:p w:rsidR="00595E1A" w:rsidRPr="00180B4E" w:rsidRDefault="00595E1A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0B4E">
              <w:rPr>
                <w:rFonts w:ascii="Angsana New" w:hAnsi="Angsana New"/>
                <w:sz w:val="30"/>
                <w:szCs w:val="30"/>
                <w:cs/>
              </w:rPr>
              <w:t xml:space="preserve">31 </w:t>
            </w:r>
            <w:r w:rsidRPr="00180B4E">
              <w:rPr>
                <w:rFonts w:ascii="Angsana New" w:hAnsi="Angsana New"/>
                <w:sz w:val="30"/>
                <w:szCs w:val="30"/>
                <w:cs/>
              </w:rPr>
              <w:br/>
              <w:t>มีนา</w:t>
            </w:r>
            <w:r w:rsidRPr="00180B4E">
              <w:rPr>
                <w:rFonts w:ascii="Angsana New" w:hAnsi="Angsana New" w:hint="cs"/>
                <w:sz w:val="30"/>
                <w:szCs w:val="30"/>
                <w:cs/>
              </w:rPr>
              <w:t>คม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:rsidR="00595E1A" w:rsidRPr="00180B4E" w:rsidRDefault="00595E1A" w:rsidP="007D3545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0" w:type="dxa"/>
            <w:tcBorders>
              <w:top w:val="nil"/>
              <w:bottom w:val="nil"/>
            </w:tcBorders>
          </w:tcPr>
          <w:p w:rsidR="00595E1A" w:rsidRPr="00180B4E" w:rsidRDefault="00595E1A" w:rsidP="007D3545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0B4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31 </w:t>
            </w:r>
            <w:r w:rsidRPr="00180B4E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180B4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:rsidR="00595E1A" w:rsidRPr="00180B4E" w:rsidRDefault="00595E1A" w:rsidP="007D3545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595E1A" w:rsidRPr="00180B4E" w:rsidRDefault="00595E1A" w:rsidP="007D3545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0B4E">
              <w:rPr>
                <w:rFonts w:ascii="Angsana New" w:hAnsi="Angsana New"/>
                <w:sz w:val="30"/>
                <w:szCs w:val="30"/>
                <w:cs/>
              </w:rPr>
              <w:t xml:space="preserve">31 </w:t>
            </w:r>
            <w:r w:rsidRPr="00180B4E">
              <w:rPr>
                <w:rFonts w:ascii="Angsana New" w:hAnsi="Angsana New"/>
                <w:sz w:val="30"/>
                <w:szCs w:val="30"/>
                <w:cs/>
              </w:rPr>
              <w:br/>
              <w:t>มีนา</w:t>
            </w:r>
            <w:r w:rsidRPr="00180B4E">
              <w:rPr>
                <w:rFonts w:ascii="Angsana New" w:hAnsi="Angsana New" w:hint="cs"/>
                <w:sz w:val="30"/>
                <w:szCs w:val="30"/>
                <w:cs/>
              </w:rPr>
              <w:t>คม</w:t>
            </w:r>
          </w:p>
        </w:tc>
        <w:tc>
          <w:tcPr>
            <w:tcW w:w="198" w:type="dxa"/>
            <w:tcBorders>
              <w:top w:val="nil"/>
              <w:bottom w:val="nil"/>
            </w:tcBorders>
          </w:tcPr>
          <w:p w:rsidR="00595E1A" w:rsidRPr="00180B4E" w:rsidRDefault="00595E1A" w:rsidP="007D3545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nil"/>
              <w:bottom w:val="nil"/>
            </w:tcBorders>
          </w:tcPr>
          <w:p w:rsidR="00595E1A" w:rsidRPr="00180B4E" w:rsidRDefault="00595E1A" w:rsidP="007D3545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0B4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31 </w:t>
            </w:r>
            <w:r w:rsidRPr="00180B4E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180B4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:rsidR="00595E1A" w:rsidRPr="00180B4E" w:rsidRDefault="00595E1A" w:rsidP="007D3545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</w:tcPr>
          <w:p w:rsidR="00595E1A" w:rsidRPr="00180B4E" w:rsidRDefault="00595E1A" w:rsidP="007D3545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0B4E">
              <w:rPr>
                <w:rFonts w:ascii="Angsana New" w:hAnsi="Angsana New"/>
                <w:sz w:val="30"/>
                <w:szCs w:val="30"/>
                <w:cs/>
              </w:rPr>
              <w:t xml:space="preserve">31 </w:t>
            </w:r>
            <w:r w:rsidRPr="00180B4E">
              <w:rPr>
                <w:rFonts w:ascii="Angsana New" w:hAnsi="Angsana New"/>
                <w:sz w:val="30"/>
                <w:szCs w:val="30"/>
                <w:cs/>
              </w:rPr>
              <w:br/>
              <w:t>มีนา</w:t>
            </w:r>
            <w:r w:rsidRPr="00180B4E">
              <w:rPr>
                <w:rFonts w:ascii="Angsana New" w:hAnsi="Angsana New" w:hint="cs"/>
                <w:sz w:val="30"/>
                <w:szCs w:val="30"/>
                <w:cs/>
              </w:rPr>
              <w:t>คม</w:t>
            </w:r>
          </w:p>
        </w:tc>
        <w:tc>
          <w:tcPr>
            <w:tcW w:w="207" w:type="dxa"/>
          </w:tcPr>
          <w:p w:rsidR="00595E1A" w:rsidRPr="00180B4E" w:rsidRDefault="00595E1A" w:rsidP="007D3545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9" w:type="dxa"/>
          </w:tcPr>
          <w:p w:rsidR="00595E1A" w:rsidRPr="00180B4E" w:rsidRDefault="00595E1A" w:rsidP="007D3545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0B4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31 </w:t>
            </w:r>
            <w:r w:rsidRPr="00180B4E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180B4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CE1E3E" w:rsidRPr="009D02E9" w:rsidTr="00CE1E3E">
        <w:trPr>
          <w:cantSplit/>
          <w:trHeight w:val="270"/>
          <w:tblHeader/>
        </w:trPr>
        <w:tc>
          <w:tcPr>
            <w:tcW w:w="2351" w:type="dxa"/>
            <w:tcBorders>
              <w:top w:val="nil"/>
              <w:bottom w:val="nil"/>
            </w:tcBorders>
            <w:vAlign w:val="center"/>
          </w:tcPr>
          <w:p w:rsidR="00F162D9" w:rsidRPr="00180B4E" w:rsidRDefault="00F162D9" w:rsidP="00F162D9">
            <w:pPr>
              <w:ind w:left="-94" w:right="-1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F162D9" w:rsidRPr="00180B4E" w:rsidRDefault="00F162D9" w:rsidP="00F162D9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:rsidR="00F162D9" w:rsidRPr="00180B4E" w:rsidRDefault="00F162D9" w:rsidP="00F162D9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nil"/>
              <w:bottom w:val="nil"/>
            </w:tcBorders>
            <w:hideMark/>
          </w:tcPr>
          <w:p w:rsidR="00F162D9" w:rsidRPr="00180B4E" w:rsidRDefault="00F162D9" w:rsidP="00F162D9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0B4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F162D9" w:rsidRPr="00180B4E" w:rsidRDefault="00F162D9" w:rsidP="00F162D9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0" w:type="dxa"/>
            <w:tcBorders>
              <w:top w:val="nil"/>
              <w:bottom w:val="nil"/>
            </w:tcBorders>
            <w:hideMark/>
          </w:tcPr>
          <w:p w:rsidR="00F162D9" w:rsidRPr="00180B4E" w:rsidRDefault="00F162D9" w:rsidP="00F162D9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0B4E">
              <w:rPr>
                <w:rFonts w:ascii="Angsana New" w:hAnsi="Angsana New"/>
                <w:color w:val="000000"/>
                <w:sz w:val="30"/>
                <w:szCs w:val="30"/>
              </w:rPr>
              <w:t>255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:rsidR="00F162D9" w:rsidRPr="00180B4E" w:rsidRDefault="00F162D9" w:rsidP="00F162D9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nil"/>
              <w:bottom w:val="nil"/>
            </w:tcBorders>
            <w:hideMark/>
          </w:tcPr>
          <w:p w:rsidR="00F162D9" w:rsidRPr="00180B4E" w:rsidRDefault="00F162D9" w:rsidP="00F162D9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0B4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:rsidR="00F162D9" w:rsidRPr="00180B4E" w:rsidRDefault="00F162D9" w:rsidP="00F162D9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0" w:type="dxa"/>
            <w:tcBorders>
              <w:top w:val="nil"/>
              <w:bottom w:val="nil"/>
            </w:tcBorders>
            <w:hideMark/>
          </w:tcPr>
          <w:p w:rsidR="00F162D9" w:rsidRPr="00180B4E" w:rsidRDefault="00F162D9" w:rsidP="00F162D9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0B4E">
              <w:rPr>
                <w:rFonts w:ascii="Angsana New" w:hAnsi="Angsana New"/>
                <w:color w:val="000000"/>
                <w:sz w:val="30"/>
                <w:szCs w:val="30"/>
              </w:rPr>
              <w:t>255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89" w:type="dxa"/>
            <w:tcBorders>
              <w:top w:val="nil"/>
              <w:bottom w:val="nil"/>
            </w:tcBorders>
          </w:tcPr>
          <w:p w:rsidR="00F162D9" w:rsidRPr="00180B4E" w:rsidRDefault="00F162D9" w:rsidP="00F162D9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F162D9" w:rsidRPr="00180B4E" w:rsidRDefault="00F162D9" w:rsidP="00F162D9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0B4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198" w:type="dxa"/>
            <w:tcBorders>
              <w:top w:val="nil"/>
              <w:bottom w:val="nil"/>
            </w:tcBorders>
          </w:tcPr>
          <w:p w:rsidR="00F162D9" w:rsidRPr="00180B4E" w:rsidRDefault="00F162D9" w:rsidP="00F162D9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nil"/>
              <w:bottom w:val="nil"/>
            </w:tcBorders>
          </w:tcPr>
          <w:p w:rsidR="00F162D9" w:rsidRPr="00180B4E" w:rsidRDefault="00F162D9" w:rsidP="00F162D9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0B4E">
              <w:rPr>
                <w:rFonts w:ascii="Angsana New" w:hAnsi="Angsana New"/>
                <w:color w:val="000000"/>
                <w:sz w:val="30"/>
                <w:szCs w:val="30"/>
              </w:rPr>
              <w:t>255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:rsidR="00F162D9" w:rsidRPr="00180B4E" w:rsidRDefault="00F162D9" w:rsidP="00F162D9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nil"/>
              <w:bottom w:val="nil"/>
            </w:tcBorders>
            <w:hideMark/>
          </w:tcPr>
          <w:p w:rsidR="00F162D9" w:rsidRPr="00180B4E" w:rsidRDefault="00F162D9" w:rsidP="00F162D9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0B4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:rsidR="00F162D9" w:rsidRPr="00180B4E" w:rsidRDefault="00F162D9" w:rsidP="00F162D9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  <w:hideMark/>
          </w:tcPr>
          <w:p w:rsidR="00F162D9" w:rsidRPr="00180B4E" w:rsidRDefault="00F162D9" w:rsidP="00F162D9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0B4E">
              <w:rPr>
                <w:rFonts w:ascii="Angsana New" w:hAnsi="Angsana New"/>
                <w:color w:val="000000"/>
                <w:sz w:val="30"/>
                <w:szCs w:val="30"/>
              </w:rPr>
              <w:t>255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</w:tr>
      <w:tr w:rsidR="00595E1A" w:rsidRPr="009D02E9" w:rsidTr="00CE1E3E">
        <w:trPr>
          <w:cantSplit/>
          <w:trHeight w:val="270"/>
        </w:trPr>
        <w:tc>
          <w:tcPr>
            <w:tcW w:w="2351" w:type="dxa"/>
            <w:vAlign w:val="bottom"/>
          </w:tcPr>
          <w:p w:rsidR="00595E1A" w:rsidRPr="00180B4E" w:rsidRDefault="00595E1A" w:rsidP="00EF36D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:rsidR="00595E1A" w:rsidRPr="00180B4E" w:rsidRDefault="00595E1A" w:rsidP="00EF36D8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51" w:type="dxa"/>
          </w:tcPr>
          <w:p w:rsidR="00595E1A" w:rsidRPr="00180B4E" w:rsidRDefault="00595E1A" w:rsidP="00EF36D8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16" w:type="dxa"/>
            <w:gridSpan w:val="3"/>
            <w:vAlign w:val="bottom"/>
          </w:tcPr>
          <w:p w:rsidR="00595E1A" w:rsidRPr="00180B4E" w:rsidRDefault="00595E1A" w:rsidP="00595E1A">
            <w:pPr>
              <w:tabs>
                <w:tab w:val="decimal" w:pos="551"/>
              </w:tabs>
              <w:ind w:left="-56" w:right="-7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C227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C22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</w:t>
            </w:r>
            <w:r w:rsidRPr="00FC227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07" w:type="dxa"/>
            <w:vAlign w:val="bottom"/>
          </w:tcPr>
          <w:p w:rsidR="00595E1A" w:rsidRPr="00180B4E" w:rsidRDefault="00595E1A" w:rsidP="00EF36D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36" w:type="dxa"/>
            <w:gridSpan w:val="11"/>
            <w:vAlign w:val="bottom"/>
          </w:tcPr>
          <w:p w:rsidR="00595E1A" w:rsidRPr="00180B4E" w:rsidRDefault="00595E1A" w:rsidP="00595E1A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C227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C22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C227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E1E3E" w:rsidRPr="009D02E9" w:rsidTr="00CE1E3E">
        <w:trPr>
          <w:cantSplit/>
          <w:trHeight w:val="270"/>
        </w:trPr>
        <w:tc>
          <w:tcPr>
            <w:tcW w:w="2351" w:type="dxa"/>
            <w:vAlign w:val="bottom"/>
            <w:hideMark/>
          </w:tcPr>
          <w:p w:rsidR="00595E1A" w:rsidRPr="00180B4E" w:rsidRDefault="00595E1A" w:rsidP="009D7CAE">
            <w:pPr>
              <w:spacing w:line="240" w:lineRule="atLeast"/>
              <w:ind w:firstLine="101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80B4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070" w:type="dxa"/>
          </w:tcPr>
          <w:p w:rsidR="00595E1A" w:rsidRPr="00180B4E" w:rsidRDefault="00595E1A" w:rsidP="00EF36D8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51" w:type="dxa"/>
          </w:tcPr>
          <w:p w:rsidR="00595E1A" w:rsidRPr="00180B4E" w:rsidRDefault="00595E1A" w:rsidP="00EF36D8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18" w:type="dxa"/>
            <w:vAlign w:val="bottom"/>
          </w:tcPr>
          <w:p w:rsidR="00595E1A" w:rsidRPr="00180B4E" w:rsidRDefault="00595E1A" w:rsidP="00EF36D8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595E1A" w:rsidRPr="00180B4E" w:rsidRDefault="00595E1A" w:rsidP="00EF36D8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:rsidR="00595E1A" w:rsidRPr="00180B4E" w:rsidRDefault="00595E1A" w:rsidP="00EF36D8">
            <w:pPr>
              <w:tabs>
                <w:tab w:val="decimal" w:pos="55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595E1A" w:rsidRPr="00180B4E" w:rsidRDefault="00595E1A" w:rsidP="00EF36D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:rsidR="00595E1A" w:rsidRPr="00180B4E" w:rsidRDefault="00595E1A" w:rsidP="00EF36D8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6" w:type="dxa"/>
            <w:vAlign w:val="bottom"/>
          </w:tcPr>
          <w:p w:rsidR="00595E1A" w:rsidRPr="00180B4E" w:rsidRDefault="00595E1A" w:rsidP="00EF36D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:rsidR="00595E1A" w:rsidRPr="00180B4E" w:rsidRDefault="00595E1A" w:rsidP="00EF36D8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:rsidR="00595E1A" w:rsidRPr="00180B4E" w:rsidRDefault="00595E1A" w:rsidP="00EF36D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</w:tcPr>
          <w:p w:rsidR="00595E1A" w:rsidRPr="00180B4E" w:rsidRDefault="00595E1A" w:rsidP="00EF36D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8" w:type="dxa"/>
          </w:tcPr>
          <w:p w:rsidR="00595E1A" w:rsidRPr="00180B4E" w:rsidRDefault="00595E1A" w:rsidP="00EF36D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</w:tcPr>
          <w:p w:rsidR="00595E1A" w:rsidRPr="00180B4E" w:rsidRDefault="00595E1A" w:rsidP="00EF36D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7" w:type="dxa"/>
          </w:tcPr>
          <w:p w:rsidR="00595E1A" w:rsidRPr="00180B4E" w:rsidRDefault="00595E1A" w:rsidP="00EF36D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595E1A" w:rsidRPr="00180B4E" w:rsidRDefault="00595E1A" w:rsidP="00EF36D8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595E1A" w:rsidRPr="00180B4E" w:rsidRDefault="00595E1A" w:rsidP="00EF36D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9" w:type="dxa"/>
            <w:vAlign w:val="bottom"/>
          </w:tcPr>
          <w:p w:rsidR="00595E1A" w:rsidRPr="00180B4E" w:rsidRDefault="00595E1A" w:rsidP="00EF36D8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E1E3E" w:rsidRPr="009D02E9" w:rsidTr="00CE1E3E">
        <w:trPr>
          <w:cantSplit/>
          <w:trHeight w:val="270"/>
        </w:trPr>
        <w:tc>
          <w:tcPr>
            <w:tcW w:w="2351" w:type="dxa"/>
            <w:hideMark/>
          </w:tcPr>
          <w:p w:rsidR="00595E1A" w:rsidRPr="00180B4E" w:rsidRDefault="00595E1A" w:rsidP="009D7CAE">
            <w:pPr>
              <w:spacing w:line="240" w:lineRule="atLeast"/>
              <w:ind w:firstLine="101"/>
              <w:rPr>
                <w:rFonts w:ascii="Angsana New" w:hAnsi="Angsana New"/>
                <w:sz w:val="30"/>
                <w:szCs w:val="30"/>
              </w:rPr>
            </w:pPr>
            <w:r w:rsidRPr="00FC227C">
              <w:rPr>
                <w:rFonts w:ascii="Angsana New" w:hAnsi="Angsana New"/>
                <w:sz w:val="30"/>
                <w:szCs w:val="30"/>
                <w:cs/>
              </w:rPr>
              <w:t>บริษัท เอ็นเอส</w:t>
            </w:r>
            <w:r w:rsidRPr="00FC227C">
              <w:rPr>
                <w:rFonts w:ascii="Angsana New" w:hAnsi="Angsana New"/>
                <w:sz w:val="30"/>
                <w:szCs w:val="30"/>
              </w:rPr>
              <w:t>-</w:t>
            </w:r>
            <w:r w:rsidRPr="00FC227C">
              <w:rPr>
                <w:rFonts w:ascii="Angsana New" w:hAnsi="Angsana New"/>
                <w:sz w:val="30"/>
                <w:szCs w:val="30"/>
                <w:cs/>
              </w:rPr>
              <w:t xml:space="preserve">ไทยน๊อคซ์ </w:t>
            </w:r>
          </w:p>
        </w:tc>
        <w:tc>
          <w:tcPr>
            <w:tcW w:w="2070" w:type="dxa"/>
          </w:tcPr>
          <w:p w:rsidR="00595E1A" w:rsidRPr="00180B4E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51" w:type="dxa"/>
          </w:tcPr>
          <w:p w:rsidR="00595E1A" w:rsidRPr="00180B4E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595E1A" w:rsidRPr="00180B4E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595E1A" w:rsidRPr="00180B4E" w:rsidRDefault="00595E1A" w:rsidP="007D354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:rsidR="00595E1A" w:rsidRPr="00180B4E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595E1A" w:rsidRPr="00180B4E" w:rsidRDefault="00595E1A" w:rsidP="007D354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:rsidR="00595E1A" w:rsidRPr="00180B4E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6" w:type="dxa"/>
            <w:vAlign w:val="bottom"/>
          </w:tcPr>
          <w:p w:rsidR="00595E1A" w:rsidRPr="00180B4E" w:rsidRDefault="00595E1A" w:rsidP="007D3545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:rsidR="00595E1A" w:rsidRPr="00180B4E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:rsidR="00595E1A" w:rsidRPr="00180B4E" w:rsidRDefault="00595E1A" w:rsidP="007D3545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bottom w:val="nil"/>
            </w:tcBorders>
            <w:vAlign w:val="bottom"/>
          </w:tcPr>
          <w:p w:rsidR="00595E1A" w:rsidRPr="00180B4E" w:rsidRDefault="00595E1A" w:rsidP="007D3545">
            <w:pPr>
              <w:tabs>
                <w:tab w:val="decimal" w:pos="51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" w:type="dxa"/>
            <w:vAlign w:val="bottom"/>
          </w:tcPr>
          <w:p w:rsidR="00595E1A" w:rsidRPr="00180B4E" w:rsidRDefault="00595E1A" w:rsidP="007D3545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:rsidR="00595E1A" w:rsidRPr="00180B4E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595E1A" w:rsidRPr="00180B4E" w:rsidRDefault="00595E1A" w:rsidP="007D354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595E1A" w:rsidRPr="00180B4E" w:rsidRDefault="00595E1A" w:rsidP="007D3545">
            <w:pPr>
              <w:tabs>
                <w:tab w:val="decimal" w:pos="53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7" w:type="dxa"/>
            <w:vAlign w:val="bottom"/>
          </w:tcPr>
          <w:p w:rsidR="00595E1A" w:rsidRPr="00180B4E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9" w:type="dxa"/>
            <w:vAlign w:val="bottom"/>
          </w:tcPr>
          <w:p w:rsidR="00595E1A" w:rsidRPr="00180B4E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E1E3E" w:rsidRPr="009D02E9" w:rsidTr="00CE1E3E">
        <w:trPr>
          <w:cantSplit/>
          <w:trHeight w:val="270"/>
        </w:trPr>
        <w:tc>
          <w:tcPr>
            <w:tcW w:w="2351" w:type="dxa"/>
            <w:hideMark/>
          </w:tcPr>
          <w:p w:rsidR="00595E1A" w:rsidRPr="00180B4E" w:rsidRDefault="00595E1A" w:rsidP="00595E1A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C227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C227C">
              <w:rPr>
                <w:rFonts w:ascii="Angsana New" w:hAnsi="Angsana New"/>
                <w:sz w:val="30"/>
                <w:szCs w:val="30"/>
                <w:cs/>
              </w:rPr>
              <w:t>ออโต้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C227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070" w:type="dxa"/>
          </w:tcPr>
          <w:p w:rsidR="00595E1A" w:rsidRPr="00180B4E" w:rsidRDefault="00595E1A" w:rsidP="00595E1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0B4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จำหน่ายผลิตภัณฑ์เหล็ก</w:t>
            </w:r>
          </w:p>
        </w:tc>
        <w:tc>
          <w:tcPr>
            <w:tcW w:w="1951" w:type="dxa"/>
          </w:tcPr>
          <w:p w:rsidR="00595E1A" w:rsidRPr="00180B4E" w:rsidRDefault="00595E1A" w:rsidP="00595E1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0B4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18" w:type="dxa"/>
            <w:vAlign w:val="bottom"/>
          </w:tcPr>
          <w:p w:rsidR="00595E1A" w:rsidRPr="00180B4E" w:rsidRDefault="009D7CAE" w:rsidP="00595E1A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78" w:type="dxa"/>
            <w:vAlign w:val="bottom"/>
          </w:tcPr>
          <w:p w:rsidR="00595E1A" w:rsidRPr="00180B4E" w:rsidRDefault="00595E1A" w:rsidP="00595E1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:rsidR="00595E1A" w:rsidRPr="00180B4E" w:rsidRDefault="00F85D39" w:rsidP="00595E1A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207" w:type="dxa"/>
            <w:vAlign w:val="bottom"/>
          </w:tcPr>
          <w:p w:rsidR="00595E1A" w:rsidRPr="00180B4E" w:rsidRDefault="00595E1A" w:rsidP="00595E1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:rsidR="00595E1A" w:rsidRPr="00180B4E" w:rsidRDefault="009D7CAE" w:rsidP="00595E1A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96" w:type="dxa"/>
            <w:vAlign w:val="bottom"/>
          </w:tcPr>
          <w:p w:rsidR="00595E1A" w:rsidRPr="00180B4E" w:rsidRDefault="00595E1A" w:rsidP="00595E1A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:rsidR="00595E1A" w:rsidRPr="00180B4E" w:rsidRDefault="00F85D39" w:rsidP="00595E1A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89" w:type="dxa"/>
          </w:tcPr>
          <w:p w:rsidR="00595E1A" w:rsidRPr="00180B4E" w:rsidRDefault="00595E1A" w:rsidP="00595E1A">
            <w:pPr>
              <w:ind w:left="-56" w:right="-79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18" w:type="dxa"/>
            <w:tcBorders>
              <w:top w:val="nil"/>
              <w:bottom w:val="single" w:sz="4" w:space="0" w:color="auto"/>
            </w:tcBorders>
            <w:vAlign w:val="bottom"/>
          </w:tcPr>
          <w:p w:rsidR="00595E1A" w:rsidRPr="00180B4E" w:rsidRDefault="009D7CAE" w:rsidP="00595E1A">
            <w:pPr>
              <w:tabs>
                <w:tab w:val="decimal" w:pos="51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4,900</w:t>
            </w:r>
          </w:p>
        </w:tc>
        <w:tc>
          <w:tcPr>
            <w:tcW w:w="198" w:type="dxa"/>
            <w:vAlign w:val="bottom"/>
          </w:tcPr>
          <w:p w:rsidR="00595E1A" w:rsidRPr="00180B4E" w:rsidRDefault="00595E1A" w:rsidP="00595E1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:rsidR="00595E1A" w:rsidRPr="00180B4E" w:rsidRDefault="00F85D39" w:rsidP="00595E1A">
            <w:pPr>
              <w:tabs>
                <w:tab w:val="decimal" w:pos="562"/>
              </w:tabs>
              <w:spacing w:line="240" w:lineRule="atLeast"/>
              <w:ind w:right="-9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4,900</w:t>
            </w:r>
          </w:p>
        </w:tc>
        <w:tc>
          <w:tcPr>
            <w:tcW w:w="207" w:type="dxa"/>
            <w:vAlign w:val="bottom"/>
          </w:tcPr>
          <w:p w:rsidR="00595E1A" w:rsidRPr="00180B4E" w:rsidRDefault="00595E1A" w:rsidP="00595E1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:rsidR="00595E1A" w:rsidRPr="00180B4E" w:rsidRDefault="008966C3" w:rsidP="00595E1A">
            <w:pPr>
              <w:tabs>
                <w:tab w:val="decimal" w:pos="53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34,358</w:t>
            </w:r>
          </w:p>
        </w:tc>
        <w:tc>
          <w:tcPr>
            <w:tcW w:w="207" w:type="dxa"/>
            <w:vAlign w:val="bottom"/>
          </w:tcPr>
          <w:p w:rsidR="00595E1A" w:rsidRPr="00180B4E" w:rsidRDefault="00595E1A" w:rsidP="00595E1A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9" w:type="dxa"/>
            <w:vAlign w:val="bottom"/>
          </w:tcPr>
          <w:p w:rsidR="00595E1A" w:rsidRPr="00180B4E" w:rsidRDefault="00F85D39" w:rsidP="00595E1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33,257</w:t>
            </w:r>
          </w:p>
        </w:tc>
      </w:tr>
      <w:tr w:rsidR="00CE1E3E" w:rsidRPr="009D02E9" w:rsidTr="00CE1E3E">
        <w:trPr>
          <w:cantSplit/>
          <w:trHeight w:val="270"/>
        </w:trPr>
        <w:tc>
          <w:tcPr>
            <w:tcW w:w="2351" w:type="dxa"/>
            <w:tcBorders>
              <w:top w:val="nil"/>
              <w:bottom w:val="nil"/>
            </w:tcBorders>
            <w:vAlign w:val="bottom"/>
          </w:tcPr>
          <w:p w:rsidR="00595E1A" w:rsidRPr="00180B4E" w:rsidRDefault="00595E1A" w:rsidP="009D7CAE">
            <w:pPr>
              <w:spacing w:line="240" w:lineRule="atLeast"/>
              <w:ind w:firstLine="10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80B4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595E1A" w:rsidRPr="00180B4E" w:rsidRDefault="00595E1A" w:rsidP="00595E1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:rsidR="00595E1A" w:rsidRPr="00180B4E" w:rsidRDefault="00595E1A" w:rsidP="00595E1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nil"/>
              <w:bottom w:val="nil"/>
            </w:tcBorders>
            <w:vAlign w:val="bottom"/>
          </w:tcPr>
          <w:p w:rsidR="00595E1A" w:rsidRPr="00180B4E" w:rsidRDefault="00595E1A" w:rsidP="00595E1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595E1A" w:rsidRPr="00180B4E" w:rsidRDefault="00595E1A" w:rsidP="00595E1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0" w:type="dxa"/>
            <w:tcBorders>
              <w:top w:val="nil"/>
              <w:bottom w:val="nil"/>
            </w:tcBorders>
            <w:vAlign w:val="bottom"/>
          </w:tcPr>
          <w:p w:rsidR="00595E1A" w:rsidRPr="00180B4E" w:rsidRDefault="00595E1A" w:rsidP="00595E1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:rsidR="00595E1A" w:rsidRPr="00180B4E" w:rsidRDefault="00595E1A" w:rsidP="00595E1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nil"/>
              <w:bottom w:val="nil"/>
            </w:tcBorders>
            <w:vAlign w:val="bottom"/>
          </w:tcPr>
          <w:p w:rsidR="00595E1A" w:rsidRPr="00180B4E" w:rsidRDefault="00595E1A" w:rsidP="00595E1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:rsidR="00595E1A" w:rsidRPr="00180B4E" w:rsidRDefault="00595E1A" w:rsidP="00595E1A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0" w:type="dxa"/>
            <w:tcBorders>
              <w:top w:val="nil"/>
              <w:bottom w:val="nil"/>
            </w:tcBorders>
            <w:vAlign w:val="bottom"/>
          </w:tcPr>
          <w:p w:rsidR="00595E1A" w:rsidRPr="00180B4E" w:rsidRDefault="00595E1A" w:rsidP="00595E1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9" w:type="dxa"/>
            <w:tcBorders>
              <w:top w:val="nil"/>
              <w:bottom w:val="nil"/>
            </w:tcBorders>
            <w:vAlign w:val="bottom"/>
          </w:tcPr>
          <w:p w:rsidR="00595E1A" w:rsidRPr="00180B4E" w:rsidRDefault="00595E1A" w:rsidP="00595E1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5E1A" w:rsidRPr="00180B4E" w:rsidRDefault="009D7CAE" w:rsidP="00595E1A">
            <w:pPr>
              <w:tabs>
                <w:tab w:val="decimal" w:pos="518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4,900</w:t>
            </w:r>
          </w:p>
        </w:tc>
        <w:tc>
          <w:tcPr>
            <w:tcW w:w="198" w:type="dxa"/>
            <w:tcBorders>
              <w:top w:val="nil"/>
              <w:bottom w:val="nil"/>
            </w:tcBorders>
            <w:vAlign w:val="bottom"/>
          </w:tcPr>
          <w:p w:rsidR="00595E1A" w:rsidRPr="00180B4E" w:rsidRDefault="00595E1A" w:rsidP="00595E1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5E1A" w:rsidRPr="00180B4E" w:rsidRDefault="00F85D39" w:rsidP="00595E1A">
            <w:pPr>
              <w:tabs>
                <w:tab w:val="decimal" w:pos="562"/>
              </w:tabs>
              <w:spacing w:line="240" w:lineRule="atLeast"/>
              <w:ind w:right="-90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4,900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:rsidR="00595E1A" w:rsidRPr="00180B4E" w:rsidRDefault="00595E1A" w:rsidP="00595E1A">
            <w:pPr>
              <w:tabs>
                <w:tab w:val="decimal" w:pos="518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5E1A" w:rsidRPr="00180B4E" w:rsidRDefault="008966C3" w:rsidP="00595E1A">
            <w:pPr>
              <w:tabs>
                <w:tab w:val="decimal" w:pos="538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34,358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:rsidR="00595E1A" w:rsidRPr="00180B4E" w:rsidRDefault="00595E1A" w:rsidP="00CE1E3E">
            <w:pPr>
              <w:tabs>
                <w:tab w:val="decimal" w:pos="518"/>
              </w:tabs>
              <w:spacing w:line="240" w:lineRule="atLeast"/>
              <w:ind w:right="-9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5E1A" w:rsidRPr="00180B4E" w:rsidRDefault="00F85D39" w:rsidP="00595E1A">
            <w:pPr>
              <w:tabs>
                <w:tab w:val="decimal" w:pos="518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33,257</w:t>
            </w:r>
          </w:p>
        </w:tc>
      </w:tr>
    </w:tbl>
    <w:p w:rsidR="00EF36D8" w:rsidRDefault="006D165B" w:rsidP="00EF36D8">
      <w:pPr>
        <w:autoSpaceDE/>
        <w:autoSpaceDN/>
        <w:spacing w:line="260" w:lineRule="atLeast"/>
        <w:ind w:left="518"/>
        <w:rPr>
          <w:rFonts w:ascii="Angsana New" w:eastAsia="Times New Roman" w:hAnsi="Angsana New"/>
          <w:spacing w:val="-2"/>
          <w:sz w:val="30"/>
          <w:szCs w:val="30"/>
        </w:rPr>
      </w:pPr>
      <w:r w:rsidRPr="009D02E9" w:rsidDel="006D165B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</w:p>
    <w:p w:rsidR="00754FBA" w:rsidRDefault="00754FBA" w:rsidP="00EF36D8">
      <w:pPr>
        <w:autoSpaceDE/>
        <w:autoSpaceDN/>
        <w:spacing w:line="260" w:lineRule="atLeast"/>
        <w:ind w:left="518"/>
        <w:rPr>
          <w:rFonts w:ascii="Angsana New" w:eastAsia="Times New Roman" w:hAnsi="Angsana New"/>
          <w:spacing w:val="-2"/>
          <w:sz w:val="30"/>
          <w:szCs w:val="30"/>
        </w:rPr>
      </w:pPr>
      <w:r w:rsidRPr="00754FBA">
        <w:rPr>
          <w:rFonts w:ascii="Angsana New" w:eastAsia="Times New Roman" w:hAnsi="Angsana New" w:hint="cs"/>
          <w:spacing w:val="-2"/>
          <w:sz w:val="30"/>
          <w:szCs w:val="30"/>
          <w:cs/>
        </w:rPr>
        <w:t>บริษัทร่วมของบริษัทไม่ได้เป็นบริษัทซึ่งจดทะเบียนในตลาดหลักทรัพย์</w:t>
      </w:r>
      <w:r w:rsidRPr="00754FBA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754FBA">
        <w:rPr>
          <w:rFonts w:ascii="Angsana New" w:eastAsia="Times New Roman" w:hAnsi="Angsana New" w:hint="cs"/>
          <w:spacing w:val="-2"/>
          <w:sz w:val="30"/>
          <w:szCs w:val="30"/>
          <w:cs/>
        </w:rPr>
        <w:t>ดังนั้นจึงไม่มีราคาที่เปิดเผยต่อสาธารณชน</w:t>
      </w:r>
    </w:p>
    <w:p w:rsidR="00EF36D8" w:rsidRPr="00460573" w:rsidRDefault="00EF36D8" w:rsidP="00460573">
      <w:pPr>
        <w:rPr>
          <w:rFonts w:ascii="Angsana New" w:hAnsi="Angsana New"/>
          <w:sz w:val="16"/>
          <w:szCs w:val="16"/>
        </w:rPr>
      </w:pPr>
    </w:p>
    <w:p w:rsidR="00EF36D8" w:rsidRPr="00284F65" w:rsidRDefault="00EF36D8" w:rsidP="00EF36D8">
      <w:pPr>
        <w:ind w:left="540"/>
        <w:rPr>
          <w:rFonts w:ascii="Angsana New" w:hAnsi="Angsana New"/>
          <w:sz w:val="22"/>
          <w:szCs w:val="22"/>
          <w:cs/>
        </w:rPr>
        <w:sectPr w:rsidR="00EF36D8" w:rsidRPr="00284F65" w:rsidSect="00845A90">
          <w:headerReference w:type="even" r:id="rId10"/>
          <w:headerReference w:type="default" r:id="rId11"/>
          <w:pgSz w:w="16834" w:h="11909" w:orient="landscape" w:code="9"/>
          <w:pgMar w:top="1152" w:right="994" w:bottom="1152" w:left="576" w:header="706" w:footer="720" w:gutter="0"/>
          <w:cols w:space="720"/>
          <w:noEndnote/>
          <w:docGrid w:linePitch="360"/>
        </w:sectPr>
      </w:pPr>
    </w:p>
    <w:p w:rsidR="003B49AC" w:rsidRPr="00D41527" w:rsidRDefault="00D41527" w:rsidP="00572C62">
      <w:pPr>
        <w:numPr>
          <w:ilvl w:val="0"/>
          <w:numId w:val="10"/>
        </w:numPr>
        <w:tabs>
          <w:tab w:val="left" w:pos="990"/>
        </w:tabs>
        <w:ind w:left="990"/>
        <w:jc w:val="left"/>
        <w:outlineLvl w:val="0"/>
        <w:rPr>
          <w:rFonts w:ascii="Angsana New" w:hAnsi="Angsana New" w:hint="cs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ภาษีเงินได้รอการตัดบัญชี</w:t>
      </w:r>
    </w:p>
    <w:p w:rsidR="003B49AC" w:rsidRPr="00AB0FCE" w:rsidRDefault="003B49AC" w:rsidP="00BD4798">
      <w:pPr>
        <w:ind w:left="540"/>
        <w:jc w:val="thaiDistribute"/>
        <w:rPr>
          <w:rFonts w:ascii="Angsana New" w:hAnsi="Angsana New"/>
        </w:rPr>
      </w:pPr>
    </w:p>
    <w:p w:rsidR="00D41527" w:rsidRDefault="00D41527" w:rsidP="00572C62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850157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850157">
        <w:rPr>
          <w:rFonts w:ascii="Angsana New" w:hAnsi="Angsana New"/>
          <w:sz w:val="30"/>
          <w:szCs w:val="30"/>
          <w:cs/>
        </w:rPr>
        <w:t xml:space="preserve"> </w:t>
      </w:r>
      <w:r w:rsidR="0071738E">
        <w:rPr>
          <w:rFonts w:ascii="Angsana New" w:hAnsi="Angsana New"/>
          <w:sz w:val="30"/>
          <w:szCs w:val="30"/>
        </w:rPr>
        <w:t xml:space="preserve">2560 </w:t>
      </w:r>
      <w:r w:rsidR="0071738E">
        <w:rPr>
          <w:rFonts w:ascii="Angsana New" w:hAnsi="Angsana New" w:hint="cs"/>
          <w:sz w:val="30"/>
          <w:szCs w:val="30"/>
          <w:cs/>
        </w:rPr>
        <w:t xml:space="preserve">และ </w:t>
      </w:r>
      <w:r w:rsidR="0071738E">
        <w:rPr>
          <w:rFonts w:ascii="Angsana New" w:hAnsi="Angsana New"/>
          <w:sz w:val="30"/>
          <w:szCs w:val="30"/>
        </w:rPr>
        <w:t xml:space="preserve">31 </w:t>
      </w:r>
      <w:r w:rsidR="0071738E">
        <w:rPr>
          <w:rFonts w:ascii="Angsana New" w:hAnsi="Angsana New" w:hint="cs"/>
          <w:sz w:val="30"/>
          <w:szCs w:val="30"/>
          <w:cs/>
        </w:rPr>
        <w:t>ธันวาคม</w:t>
      </w:r>
      <w:r w:rsidRPr="00850157">
        <w:rPr>
          <w:rFonts w:ascii="Angsana New" w:hAnsi="Angsana New"/>
          <w:sz w:val="30"/>
          <w:szCs w:val="30"/>
          <w:cs/>
        </w:rPr>
        <w:t xml:space="preserve"> </w:t>
      </w:r>
      <w:r w:rsidR="0071738E">
        <w:rPr>
          <w:rFonts w:ascii="Angsana New" w:hAnsi="Angsana New"/>
          <w:sz w:val="30"/>
          <w:szCs w:val="30"/>
        </w:rPr>
        <w:t xml:space="preserve">2559 </w:t>
      </w:r>
      <w:r w:rsidRPr="00850157">
        <w:rPr>
          <w:rFonts w:ascii="Angsana New" w:hAnsi="Angsana New"/>
          <w:sz w:val="30"/>
          <w:szCs w:val="30"/>
          <w:cs/>
        </w:rPr>
        <w:t>มีดังนี้</w:t>
      </w:r>
    </w:p>
    <w:p w:rsidR="00D41527" w:rsidRPr="00AB0FCE" w:rsidRDefault="00D41527" w:rsidP="00BD4798">
      <w:pPr>
        <w:ind w:left="540"/>
        <w:jc w:val="thaiDistribute"/>
        <w:rPr>
          <w:rFonts w:ascii="Angsana New" w:hAnsi="Angsana New"/>
        </w:rPr>
      </w:pPr>
    </w:p>
    <w:tbl>
      <w:tblPr>
        <w:tblW w:w="14670" w:type="dxa"/>
        <w:tblInd w:w="558" w:type="dxa"/>
        <w:tblLook w:val="01E0"/>
      </w:tblPr>
      <w:tblGrid>
        <w:gridCol w:w="4860"/>
        <w:gridCol w:w="1392"/>
        <w:gridCol w:w="222"/>
        <w:gridCol w:w="1446"/>
        <w:gridCol w:w="287"/>
        <w:gridCol w:w="1423"/>
        <w:gridCol w:w="240"/>
        <w:gridCol w:w="1411"/>
        <w:gridCol w:w="253"/>
        <w:gridCol w:w="1442"/>
        <w:gridCol w:w="265"/>
        <w:gridCol w:w="1429"/>
      </w:tblGrid>
      <w:tr w:rsidR="00D41527" w:rsidRPr="00D41527" w:rsidTr="00572C62">
        <w:tc>
          <w:tcPr>
            <w:tcW w:w="4860" w:type="dxa"/>
          </w:tcPr>
          <w:p w:rsidR="00D41527" w:rsidRPr="00850157" w:rsidRDefault="00D41527" w:rsidP="00E63A8A">
            <w:pPr>
              <w:tabs>
                <w:tab w:val="left" w:pos="720"/>
              </w:tabs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810" w:type="dxa"/>
            <w:gridSpan w:val="11"/>
            <w:hideMark/>
          </w:tcPr>
          <w:p w:rsidR="00D41527" w:rsidRPr="00C471A7" w:rsidRDefault="00D41527" w:rsidP="00AB0FC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71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D41527" w:rsidRPr="00D41527" w:rsidTr="00572C62">
        <w:tc>
          <w:tcPr>
            <w:tcW w:w="4860" w:type="dxa"/>
          </w:tcPr>
          <w:p w:rsidR="00D41527" w:rsidRPr="00D41527" w:rsidRDefault="00D41527" w:rsidP="00E63A8A">
            <w:pPr>
              <w:tabs>
                <w:tab w:val="left" w:pos="720"/>
              </w:tabs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cs/>
                <w:lang w:val="en-GB" w:eastAsia="en-GB"/>
              </w:rPr>
            </w:pPr>
          </w:p>
        </w:tc>
        <w:tc>
          <w:tcPr>
            <w:tcW w:w="3060" w:type="dxa"/>
            <w:gridSpan w:val="3"/>
          </w:tcPr>
          <w:p w:rsidR="00D41527" w:rsidRPr="00C471A7" w:rsidRDefault="00D41527" w:rsidP="00E63A8A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71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87" w:type="dxa"/>
          </w:tcPr>
          <w:p w:rsidR="00D41527" w:rsidRPr="00C471A7" w:rsidRDefault="00D41527" w:rsidP="00E63A8A">
            <w:pPr>
              <w:tabs>
                <w:tab w:val="left" w:pos="720"/>
              </w:tabs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3074" w:type="dxa"/>
            <w:gridSpan w:val="3"/>
          </w:tcPr>
          <w:p w:rsidR="00D41527" w:rsidRPr="00C471A7" w:rsidRDefault="00D41527" w:rsidP="00E63A8A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C471A7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หนี้สิน</w:t>
            </w:r>
          </w:p>
        </w:tc>
        <w:tc>
          <w:tcPr>
            <w:tcW w:w="253" w:type="dxa"/>
          </w:tcPr>
          <w:p w:rsidR="00D41527" w:rsidRPr="00C471A7" w:rsidRDefault="00D41527" w:rsidP="00E63A8A">
            <w:pPr>
              <w:tabs>
                <w:tab w:val="left" w:pos="72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36" w:type="dxa"/>
            <w:gridSpan w:val="3"/>
          </w:tcPr>
          <w:p w:rsidR="00D41527" w:rsidRPr="00C471A7" w:rsidRDefault="00D41527" w:rsidP="00AB0FC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71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</w:tr>
      <w:tr w:rsidR="00C471A7" w:rsidRPr="00D41527" w:rsidTr="00572C62">
        <w:tc>
          <w:tcPr>
            <w:tcW w:w="4860" w:type="dxa"/>
          </w:tcPr>
          <w:p w:rsidR="00C471A7" w:rsidRPr="00D41527" w:rsidRDefault="00C471A7" w:rsidP="00C471A7">
            <w:pPr>
              <w:tabs>
                <w:tab w:val="left" w:pos="720"/>
              </w:tabs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392" w:type="dxa"/>
            <w:vAlign w:val="center"/>
          </w:tcPr>
          <w:p w:rsidR="00C471A7" w:rsidRPr="00C471A7" w:rsidRDefault="00AB0FCE" w:rsidP="00C471A7">
            <w:pPr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C471A7" w:rsidRPr="00C471A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0" w:type="auto"/>
            <w:vAlign w:val="center"/>
          </w:tcPr>
          <w:p w:rsidR="00C471A7" w:rsidRPr="00C471A7" w:rsidRDefault="00C471A7" w:rsidP="00C471A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vAlign w:val="center"/>
          </w:tcPr>
          <w:p w:rsidR="00C471A7" w:rsidRPr="00C471A7" w:rsidRDefault="00AB0FCE" w:rsidP="00C471A7">
            <w:pPr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C471A7" w:rsidRPr="00C471A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7" w:type="dxa"/>
          </w:tcPr>
          <w:p w:rsidR="00C471A7" w:rsidRPr="00C471A7" w:rsidRDefault="00C471A7" w:rsidP="00C471A7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3" w:type="dxa"/>
            <w:vAlign w:val="center"/>
          </w:tcPr>
          <w:p w:rsidR="00C471A7" w:rsidRPr="00C471A7" w:rsidRDefault="00AB0FCE" w:rsidP="00C471A7">
            <w:pPr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C471A7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471A7" w:rsidRPr="00C471A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  <w:vAlign w:val="center"/>
          </w:tcPr>
          <w:p w:rsidR="00C471A7" w:rsidRPr="00C471A7" w:rsidRDefault="00C471A7" w:rsidP="00C471A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1" w:type="dxa"/>
            <w:vAlign w:val="center"/>
          </w:tcPr>
          <w:p w:rsidR="00C471A7" w:rsidRPr="00C471A7" w:rsidRDefault="00AB0FCE" w:rsidP="00C471A7">
            <w:pPr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C471A7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471A7" w:rsidRPr="00C471A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3" w:type="dxa"/>
          </w:tcPr>
          <w:p w:rsidR="00C471A7" w:rsidRPr="00C471A7" w:rsidRDefault="00C471A7" w:rsidP="00C471A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vAlign w:val="center"/>
          </w:tcPr>
          <w:p w:rsidR="00C471A7" w:rsidRPr="00C471A7" w:rsidRDefault="00AB0FCE" w:rsidP="00C471A7">
            <w:pPr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C471A7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471A7" w:rsidRPr="00C471A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5" w:type="dxa"/>
            <w:vAlign w:val="center"/>
          </w:tcPr>
          <w:p w:rsidR="00C471A7" w:rsidRPr="00C471A7" w:rsidRDefault="00C471A7" w:rsidP="00C471A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9" w:type="dxa"/>
            <w:vAlign w:val="center"/>
          </w:tcPr>
          <w:p w:rsidR="00C471A7" w:rsidRPr="00C471A7" w:rsidRDefault="00AB0FCE" w:rsidP="00AB0FCE">
            <w:pPr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C471A7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471A7" w:rsidRPr="00C471A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471A7" w:rsidRPr="00D41527" w:rsidTr="00572C62">
        <w:tc>
          <w:tcPr>
            <w:tcW w:w="4860" w:type="dxa"/>
          </w:tcPr>
          <w:p w:rsidR="00C471A7" w:rsidRPr="00D41527" w:rsidRDefault="00C471A7" w:rsidP="00C471A7">
            <w:pPr>
              <w:tabs>
                <w:tab w:val="left" w:pos="720"/>
              </w:tabs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392" w:type="dxa"/>
            <w:vAlign w:val="center"/>
          </w:tcPr>
          <w:p w:rsidR="00C471A7" w:rsidRPr="00C471A7" w:rsidRDefault="00C471A7" w:rsidP="00C471A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1A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0" w:type="auto"/>
            <w:vAlign w:val="center"/>
          </w:tcPr>
          <w:p w:rsidR="00C471A7" w:rsidRPr="00C471A7" w:rsidRDefault="00C471A7" w:rsidP="00C471A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vAlign w:val="center"/>
          </w:tcPr>
          <w:p w:rsidR="00C471A7" w:rsidRPr="00C471A7" w:rsidRDefault="00C471A7" w:rsidP="00C471A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1A7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87" w:type="dxa"/>
          </w:tcPr>
          <w:p w:rsidR="00C471A7" w:rsidRPr="00C471A7" w:rsidRDefault="00C471A7" w:rsidP="00C471A7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3" w:type="dxa"/>
            <w:vAlign w:val="center"/>
          </w:tcPr>
          <w:p w:rsidR="00C471A7" w:rsidRPr="00C471A7" w:rsidRDefault="00C471A7" w:rsidP="00C471A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1A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0" w:type="dxa"/>
            <w:vAlign w:val="center"/>
          </w:tcPr>
          <w:p w:rsidR="00C471A7" w:rsidRPr="00C471A7" w:rsidRDefault="00C471A7" w:rsidP="00C471A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1" w:type="dxa"/>
            <w:vAlign w:val="center"/>
          </w:tcPr>
          <w:p w:rsidR="00C471A7" w:rsidRPr="00C471A7" w:rsidRDefault="00C471A7" w:rsidP="00C471A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1A7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53" w:type="dxa"/>
          </w:tcPr>
          <w:p w:rsidR="00C471A7" w:rsidRPr="00C471A7" w:rsidRDefault="00C471A7" w:rsidP="00C471A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vAlign w:val="center"/>
          </w:tcPr>
          <w:p w:rsidR="00C471A7" w:rsidRPr="00C471A7" w:rsidRDefault="00C471A7" w:rsidP="00C471A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1A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5" w:type="dxa"/>
            <w:vAlign w:val="center"/>
          </w:tcPr>
          <w:p w:rsidR="00C471A7" w:rsidRPr="00C471A7" w:rsidRDefault="00C471A7" w:rsidP="00C471A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9" w:type="dxa"/>
            <w:vAlign w:val="center"/>
          </w:tcPr>
          <w:p w:rsidR="00C471A7" w:rsidRPr="00C471A7" w:rsidRDefault="00C471A7" w:rsidP="00AB0F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71A7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D41527" w:rsidRPr="00D41527" w:rsidTr="00572C62">
        <w:tc>
          <w:tcPr>
            <w:tcW w:w="4860" w:type="dxa"/>
          </w:tcPr>
          <w:p w:rsidR="00D41527" w:rsidRPr="00D41527" w:rsidRDefault="00D41527" w:rsidP="00572C62">
            <w:pPr>
              <w:tabs>
                <w:tab w:val="left" w:pos="720"/>
              </w:tabs>
              <w:ind w:left="432"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9810" w:type="dxa"/>
            <w:gridSpan w:val="11"/>
            <w:hideMark/>
          </w:tcPr>
          <w:p w:rsidR="00D41527" w:rsidRPr="00D41527" w:rsidRDefault="00D41527" w:rsidP="00AB0FC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highlight w:val="yellow"/>
                <w:cs/>
                <w:lang w:val="en-GB" w:eastAsia="en-GB"/>
              </w:rPr>
            </w:pPr>
            <w:r w:rsidRPr="00C471A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1734D1" w:rsidRPr="00D41527" w:rsidTr="00572C62">
        <w:tc>
          <w:tcPr>
            <w:tcW w:w="4860" w:type="dxa"/>
            <w:hideMark/>
          </w:tcPr>
          <w:p w:rsidR="001734D1" w:rsidRPr="006A6D5B" w:rsidRDefault="001734D1" w:rsidP="00572C62">
            <w:pPr>
              <w:ind w:left="43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A6D5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เงินลงทุนชั่วคราว</w:t>
            </w:r>
          </w:p>
        </w:tc>
        <w:tc>
          <w:tcPr>
            <w:tcW w:w="1392" w:type="dxa"/>
          </w:tcPr>
          <w:p w:rsidR="001734D1" w:rsidRPr="006A6D5B" w:rsidRDefault="001734D1" w:rsidP="001734D1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21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A6D5B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0" w:type="auto"/>
          </w:tcPr>
          <w:p w:rsidR="001734D1" w:rsidRPr="00D41527" w:rsidRDefault="001734D1" w:rsidP="001734D1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446" w:type="dxa"/>
          </w:tcPr>
          <w:p w:rsidR="001734D1" w:rsidRPr="006A6D5B" w:rsidRDefault="001734D1" w:rsidP="001734D1">
            <w:pPr>
              <w:pStyle w:val="acctfourfigures"/>
              <w:tabs>
                <w:tab w:val="left" w:pos="720"/>
              </w:tabs>
              <w:spacing w:line="240" w:lineRule="atLeast"/>
              <w:ind w:left="-79" w:right="-16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A6D5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75</w:t>
            </w:r>
          </w:p>
        </w:tc>
        <w:tc>
          <w:tcPr>
            <w:tcW w:w="287" w:type="dxa"/>
          </w:tcPr>
          <w:p w:rsidR="001734D1" w:rsidRPr="00D41527" w:rsidRDefault="001734D1" w:rsidP="001734D1">
            <w:pPr>
              <w:tabs>
                <w:tab w:val="decimal" w:pos="-79"/>
                <w:tab w:val="left" w:pos="720"/>
              </w:tabs>
              <w:ind w:right="210"/>
              <w:jc w:val="thaiDistribute"/>
              <w:rPr>
                <w:rFonts w:ascii="Angsana New" w:eastAsia="Times New Roman" w:hAnsi="Angsana New"/>
                <w:sz w:val="30"/>
                <w:szCs w:val="30"/>
                <w:highlight w:val="yellow"/>
                <w:lang w:val="en-GB" w:eastAsia="en-GB" w:bidi="ar-SA"/>
              </w:rPr>
            </w:pPr>
          </w:p>
        </w:tc>
        <w:tc>
          <w:tcPr>
            <w:tcW w:w="1423" w:type="dxa"/>
          </w:tcPr>
          <w:p w:rsidR="001734D1" w:rsidRPr="006A6D5B" w:rsidRDefault="006D514C" w:rsidP="006D514C">
            <w:pPr>
              <w:pStyle w:val="acctfourfigures"/>
              <w:tabs>
                <w:tab w:val="left" w:pos="720"/>
              </w:tabs>
              <w:spacing w:line="240" w:lineRule="atLeast"/>
              <w:ind w:left="-79" w:right="-8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(134)</w:t>
            </w:r>
          </w:p>
        </w:tc>
        <w:tc>
          <w:tcPr>
            <w:tcW w:w="240" w:type="dxa"/>
          </w:tcPr>
          <w:p w:rsidR="001734D1" w:rsidRPr="00D41527" w:rsidRDefault="001734D1" w:rsidP="001734D1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411" w:type="dxa"/>
          </w:tcPr>
          <w:p w:rsidR="001734D1" w:rsidRPr="001A6C46" w:rsidRDefault="001734D1" w:rsidP="001734D1">
            <w:pPr>
              <w:pStyle w:val="acctfourfigures"/>
              <w:tabs>
                <w:tab w:val="decimal" w:pos="-79"/>
                <w:tab w:val="left" w:pos="720"/>
              </w:tabs>
              <w:spacing w:line="240" w:lineRule="atLeast"/>
              <w:ind w:left="-79" w:right="21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1A6C46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53" w:type="dxa"/>
          </w:tcPr>
          <w:p w:rsidR="001734D1" w:rsidRPr="00D41527" w:rsidRDefault="001734D1" w:rsidP="001734D1">
            <w:pPr>
              <w:pStyle w:val="acctfourfigures"/>
              <w:tabs>
                <w:tab w:val="left" w:pos="720"/>
              </w:tabs>
              <w:spacing w:line="240" w:lineRule="atLeast"/>
              <w:ind w:left="-79" w:right="91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1442" w:type="dxa"/>
          </w:tcPr>
          <w:p w:rsidR="001734D1" w:rsidRPr="001A6C46" w:rsidRDefault="006D514C" w:rsidP="006D514C">
            <w:pPr>
              <w:pStyle w:val="acctfourfigures"/>
              <w:tabs>
                <w:tab w:val="left" w:pos="720"/>
              </w:tabs>
              <w:spacing w:line="240" w:lineRule="atLeast"/>
              <w:ind w:left="-79" w:right="-8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(134)</w:t>
            </w:r>
          </w:p>
        </w:tc>
        <w:tc>
          <w:tcPr>
            <w:tcW w:w="265" w:type="dxa"/>
          </w:tcPr>
          <w:p w:rsidR="001734D1" w:rsidRPr="00D41527" w:rsidRDefault="001734D1" w:rsidP="001734D1">
            <w:pPr>
              <w:pStyle w:val="acctfourfigures"/>
              <w:tabs>
                <w:tab w:val="left" w:pos="720"/>
              </w:tabs>
              <w:spacing w:line="240" w:lineRule="atLeast"/>
              <w:ind w:left="-79" w:right="-16"/>
              <w:rPr>
                <w:rFonts w:ascii="Angsana New" w:hAnsi="Angsana New" w:cs="Angsana New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1429" w:type="dxa"/>
          </w:tcPr>
          <w:p w:rsidR="001734D1" w:rsidRPr="006A6D5B" w:rsidRDefault="001734D1" w:rsidP="00AB0FCE">
            <w:pPr>
              <w:pStyle w:val="acctfourfigures"/>
              <w:tabs>
                <w:tab w:val="left" w:pos="720"/>
              </w:tabs>
              <w:spacing w:line="240" w:lineRule="atLeast"/>
              <w:ind w:left="-79" w:right="-16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A6D5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75</w:t>
            </w:r>
          </w:p>
        </w:tc>
      </w:tr>
      <w:tr w:rsidR="001734D1" w:rsidRPr="00D41527" w:rsidTr="00572C62">
        <w:tc>
          <w:tcPr>
            <w:tcW w:w="4860" w:type="dxa"/>
          </w:tcPr>
          <w:p w:rsidR="001734D1" w:rsidRPr="006A6D5B" w:rsidRDefault="001734D1" w:rsidP="00572C62">
            <w:pPr>
              <w:ind w:left="43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A6D5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ลูกหนี้การค้า</w:t>
            </w:r>
          </w:p>
        </w:tc>
        <w:tc>
          <w:tcPr>
            <w:tcW w:w="1392" w:type="dxa"/>
          </w:tcPr>
          <w:p w:rsidR="001734D1" w:rsidRPr="006A6D5B" w:rsidRDefault="001734D1" w:rsidP="00AB0FC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A6D5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854</w:t>
            </w:r>
          </w:p>
        </w:tc>
        <w:tc>
          <w:tcPr>
            <w:tcW w:w="0" w:type="auto"/>
          </w:tcPr>
          <w:p w:rsidR="001734D1" w:rsidRPr="00D41527" w:rsidRDefault="001734D1" w:rsidP="001734D1">
            <w:pPr>
              <w:tabs>
                <w:tab w:val="decimal" w:pos="560"/>
                <w:tab w:val="left" w:pos="720"/>
              </w:tabs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446" w:type="dxa"/>
          </w:tcPr>
          <w:p w:rsidR="001734D1" w:rsidRPr="006A6D5B" w:rsidRDefault="001734D1" w:rsidP="001734D1">
            <w:pPr>
              <w:pStyle w:val="acctfourfigures"/>
              <w:tabs>
                <w:tab w:val="left" w:pos="720"/>
              </w:tabs>
              <w:spacing w:line="240" w:lineRule="atLeast"/>
              <w:ind w:left="-79" w:right="-16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A6D5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860</w:t>
            </w:r>
          </w:p>
        </w:tc>
        <w:tc>
          <w:tcPr>
            <w:tcW w:w="287" w:type="dxa"/>
          </w:tcPr>
          <w:p w:rsidR="001734D1" w:rsidRPr="00D41527" w:rsidRDefault="001734D1" w:rsidP="001734D1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423" w:type="dxa"/>
          </w:tcPr>
          <w:p w:rsidR="001734D1" w:rsidRPr="006A6D5B" w:rsidRDefault="001734D1" w:rsidP="001734D1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21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A6D5B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0" w:type="dxa"/>
          </w:tcPr>
          <w:p w:rsidR="001734D1" w:rsidRPr="00D41527" w:rsidRDefault="001734D1" w:rsidP="001734D1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411" w:type="dxa"/>
          </w:tcPr>
          <w:p w:rsidR="001734D1" w:rsidRPr="001A6C46" w:rsidRDefault="001734D1" w:rsidP="001734D1">
            <w:pPr>
              <w:pStyle w:val="acctfourfigures"/>
              <w:tabs>
                <w:tab w:val="decimal" w:pos="-79"/>
                <w:tab w:val="left" w:pos="720"/>
              </w:tabs>
              <w:spacing w:line="240" w:lineRule="atLeast"/>
              <w:ind w:left="-79" w:right="21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1A6C46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53" w:type="dxa"/>
          </w:tcPr>
          <w:p w:rsidR="001734D1" w:rsidRPr="00D41527" w:rsidRDefault="001734D1" w:rsidP="001734D1">
            <w:pPr>
              <w:pStyle w:val="acctfourfigures"/>
              <w:tabs>
                <w:tab w:val="left" w:pos="720"/>
              </w:tabs>
              <w:spacing w:line="240" w:lineRule="atLeast"/>
              <w:ind w:left="-79" w:right="91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1442" w:type="dxa"/>
          </w:tcPr>
          <w:p w:rsidR="001734D1" w:rsidRPr="001A6C46" w:rsidRDefault="001734D1" w:rsidP="001734D1">
            <w:pPr>
              <w:pStyle w:val="acctfourfigures"/>
              <w:tabs>
                <w:tab w:val="left" w:pos="720"/>
              </w:tabs>
              <w:spacing w:line="240" w:lineRule="atLeast"/>
              <w:ind w:left="-79" w:right="-16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1A6C46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854</w:t>
            </w:r>
          </w:p>
        </w:tc>
        <w:tc>
          <w:tcPr>
            <w:tcW w:w="265" w:type="dxa"/>
          </w:tcPr>
          <w:p w:rsidR="001734D1" w:rsidRPr="00D41527" w:rsidRDefault="001734D1" w:rsidP="001734D1">
            <w:pPr>
              <w:pStyle w:val="acctfourfigures"/>
              <w:tabs>
                <w:tab w:val="left" w:pos="720"/>
              </w:tabs>
              <w:spacing w:line="240" w:lineRule="atLeast"/>
              <w:ind w:left="-79" w:right="-16"/>
              <w:rPr>
                <w:rFonts w:ascii="Angsana New" w:hAnsi="Angsana New" w:cs="Angsana New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1429" w:type="dxa"/>
          </w:tcPr>
          <w:p w:rsidR="001734D1" w:rsidRPr="006A6D5B" w:rsidRDefault="001734D1" w:rsidP="00AB0FCE">
            <w:pPr>
              <w:pStyle w:val="acctfourfigures"/>
              <w:tabs>
                <w:tab w:val="left" w:pos="720"/>
              </w:tabs>
              <w:spacing w:line="240" w:lineRule="atLeast"/>
              <w:ind w:left="-79" w:right="-16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A6D5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860</w:t>
            </w:r>
          </w:p>
        </w:tc>
      </w:tr>
      <w:tr w:rsidR="001734D1" w:rsidRPr="00D41527" w:rsidTr="00572C62">
        <w:trPr>
          <w:trHeight w:val="254"/>
        </w:trPr>
        <w:tc>
          <w:tcPr>
            <w:tcW w:w="4860" w:type="dxa"/>
          </w:tcPr>
          <w:p w:rsidR="001734D1" w:rsidRPr="006A6D5B" w:rsidRDefault="001734D1" w:rsidP="00572C62">
            <w:pPr>
              <w:ind w:left="43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A6D5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สินค้าคงเหลือ</w:t>
            </w:r>
          </w:p>
        </w:tc>
        <w:tc>
          <w:tcPr>
            <w:tcW w:w="1392" w:type="dxa"/>
          </w:tcPr>
          <w:p w:rsidR="001734D1" w:rsidRPr="006A6D5B" w:rsidRDefault="001734D1" w:rsidP="00AB0FC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A6D5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50,177</w:t>
            </w:r>
          </w:p>
        </w:tc>
        <w:tc>
          <w:tcPr>
            <w:tcW w:w="0" w:type="auto"/>
          </w:tcPr>
          <w:p w:rsidR="001734D1" w:rsidRPr="00D41527" w:rsidRDefault="001734D1" w:rsidP="001734D1">
            <w:pPr>
              <w:tabs>
                <w:tab w:val="decimal" w:pos="560"/>
                <w:tab w:val="left" w:pos="720"/>
              </w:tabs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446" w:type="dxa"/>
          </w:tcPr>
          <w:p w:rsidR="001734D1" w:rsidRPr="006A6D5B" w:rsidRDefault="001734D1" w:rsidP="001734D1">
            <w:pPr>
              <w:pStyle w:val="acctfourfigures"/>
              <w:tabs>
                <w:tab w:val="left" w:pos="720"/>
              </w:tabs>
              <w:spacing w:line="240" w:lineRule="atLeast"/>
              <w:ind w:left="-79" w:right="-16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A6D5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35,334</w:t>
            </w:r>
          </w:p>
        </w:tc>
        <w:tc>
          <w:tcPr>
            <w:tcW w:w="287" w:type="dxa"/>
          </w:tcPr>
          <w:p w:rsidR="001734D1" w:rsidRPr="00D41527" w:rsidRDefault="001734D1" w:rsidP="001734D1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423" w:type="dxa"/>
          </w:tcPr>
          <w:p w:rsidR="001734D1" w:rsidRPr="006A6D5B" w:rsidRDefault="001734D1" w:rsidP="001734D1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21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A6D5B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0" w:type="dxa"/>
          </w:tcPr>
          <w:p w:rsidR="001734D1" w:rsidRPr="00D41527" w:rsidRDefault="001734D1" w:rsidP="001734D1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411" w:type="dxa"/>
          </w:tcPr>
          <w:p w:rsidR="001734D1" w:rsidRPr="001A6C46" w:rsidRDefault="001734D1" w:rsidP="001734D1">
            <w:pPr>
              <w:pStyle w:val="acctfourfigures"/>
              <w:tabs>
                <w:tab w:val="decimal" w:pos="-79"/>
                <w:tab w:val="left" w:pos="720"/>
              </w:tabs>
              <w:spacing w:line="240" w:lineRule="atLeast"/>
              <w:ind w:left="-79" w:right="21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1A6C46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53" w:type="dxa"/>
          </w:tcPr>
          <w:p w:rsidR="001734D1" w:rsidRPr="00D41527" w:rsidRDefault="001734D1" w:rsidP="001734D1">
            <w:pPr>
              <w:pStyle w:val="acctfourfigures"/>
              <w:tabs>
                <w:tab w:val="left" w:pos="720"/>
              </w:tabs>
              <w:spacing w:line="240" w:lineRule="atLeast"/>
              <w:ind w:left="-79" w:right="91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1442" w:type="dxa"/>
          </w:tcPr>
          <w:p w:rsidR="001734D1" w:rsidRPr="001A6C46" w:rsidRDefault="001734D1" w:rsidP="001734D1">
            <w:pPr>
              <w:pStyle w:val="acctfourfigures"/>
              <w:tabs>
                <w:tab w:val="left" w:pos="720"/>
              </w:tabs>
              <w:spacing w:line="240" w:lineRule="atLeast"/>
              <w:ind w:left="-79" w:right="-16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1A6C46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50,177</w:t>
            </w:r>
          </w:p>
        </w:tc>
        <w:tc>
          <w:tcPr>
            <w:tcW w:w="265" w:type="dxa"/>
          </w:tcPr>
          <w:p w:rsidR="001734D1" w:rsidRPr="00D41527" w:rsidRDefault="001734D1" w:rsidP="001734D1">
            <w:pPr>
              <w:pStyle w:val="acctfourfigures"/>
              <w:tabs>
                <w:tab w:val="left" w:pos="720"/>
              </w:tabs>
              <w:spacing w:line="240" w:lineRule="atLeast"/>
              <w:ind w:left="-79" w:right="-16"/>
              <w:rPr>
                <w:rFonts w:ascii="Angsana New" w:hAnsi="Angsana New" w:cs="Angsana New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1429" w:type="dxa"/>
          </w:tcPr>
          <w:p w:rsidR="001734D1" w:rsidRPr="001734D1" w:rsidRDefault="001734D1" w:rsidP="00AB0FCE">
            <w:pPr>
              <w:pStyle w:val="acctfourfigures"/>
              <w:tabs>
                <w:tab w:val="left" w:pos="720"/>
              </w:tabs>
              <w:spacing w:line="240" w:lineRule="atLeast"/>
              <w:ind w:left="-79" w:right="-16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1734D1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35,334</w:t>
            </w:r>
          </w:p>
        </w:tc>
      </w:tr>
      <w:tr w:rsidR="00C471A7" w:rsidRPr="00D41527" w:rsidTr="00572C62">
        <w:trPr>
          <w:trHeight w:val="144"/>
        </w:trPr>
        <w:tc>
          <w:tcPr>
            <w:tcW w:w="4860" w:type="dxa"/>
          </w:tcPr>
          <w:p w:rsidR="00D41527" w:rsidRPr="006A6D5B" w:rsidRDefault="00D41527" w:rsidP="00572C62">
            <w:pPr>
              <w:ind w:left="43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A6D5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ที่ดิน อาคาร และอุปกรณ์</w:t>
            </w:r>
          </w:p>
        </w:tc>
        <w:tc>
          <w:tcPr>
            <w:tcW w:w="1392" w:type="dxa"/>
          </w:tcPr>
          <w:p w:rsidR="00D41527" w:rsidRPr="006A6D5B" w:rsidRDefault="006A6D5B" w:rsidP="00AB0FC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6A6D5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9,230</w:t>
            </w:r>
          </w:p>
        </w:tc>
        <w:tc>
          <w:tcPr>
            <w:tcW w:w="0" w:type="auto"/>
          </w:tcPr>
          <w:p w:rsidR="00D41527" w:rsidRPr="00D41527" w:rsidRDefault="00D41527" w:rsidP="00E63A8A">
            <w:pPr>
              <w:tabs>
                <w:tab w:val="decimal" w:pos="560"/>
                <w:tab w:val="left" w:pos="720"/>
              </w:tabs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446" w:type="dxa"/>
          </w:tcPr>
          <w:p w:rsidR="00D41527" w:rsidRPr="006A6D5B" w:rsidRDefault="006A6D5B" w:rsidP="00E63A8A">
            <w:pPr>
              <w:pStyle w:val="acctfourfigures"/>
              <w:tabs>
                <w:tab w:val="left" w:pos="720"/>
              </w:tabs>
              <w:spacing w:line="240" w:lineRule="atLeast"/>
              <w:ind w:left="-79" w:right="-16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A6D5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9,230</w:t>
            </w:r>
          </w:p>
        </w:tc>
        <w:tc>
          <w:tcPr>
            <w:tcW w:w="287" w:type="dxa"/>
          </w:tcPr>
          <w:p w:rsidR="00D41527" w:rsidRPr="00D41527" w:rsidRDefault="00D41527" w:rsidP="00E63A8A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423" w:type="dxa"/>
          </w:tcPr>
          <w:p w:rsidR="00D41527" w:rsidRPr="006A6D5B" w:rsidRDefault="006A6D5B" w:rsidP="006A6D5B">
            <w:pPr>
              <w:pStyle w:val="acctfourfigures"/>
              <w:tabs>
                <w:tab w:val="left" w:pos="720"/>
              </w:tabs>
              <w:spacing w:line="240" w:lineRule="atLeast"/>
              <w:ind w:left="-79" w:right="-8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A6D5B">
              <w:rPr>
                <w:rFonts w:ascii="Angsana New" w:hAnsi="Angsana New" w:cs="Angsana New"/>
                <w:sz w:val="30"/>
                <w:szCs w:val="30"/>
                <w:lang w:eastAsia="en-GB"/>
              </w:rPr>
              <w:t>(98</w:t>
            </w:r>
            <w:r w:rsidR="00D41527" w:rsidRPr="006A6D5B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6A6D5B">
              <w:rPr>
                <w:rFonts w:ascii="Angsana New" w:hAnsi="Angsana New" w:cs="Angsana New"/>
                <w:sz w:val="30"/>
                <w:szCs w:val="30"/>
                <w:lang w:eastAsia="en-GB"/>
              </w:rPr>
              <w:t>930</w:t>
            </w:r>
            <w:r w:rsidR="00D41527" w:rsidRPr="006A6D5B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40" w:type="dxa"/>
          </w:tcPr>
          <w:p w:rsidR="00D41527" w:rsidRPr="00D41527" w:rsidRDefault="00D41527" w:rsidP="00E63A8A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411" w:type="dxa"/>
          </w:tcPr>
          <w:p w:rsidR="00D41527" w:rsidRPr="001A6C46" w:rsidRDefault="00D41527" w:rsidP="001A6C46">
            <w:pPr>
              <w:pStyle w:val="acctfourfigures"/>
              <w:tabs>
                <w:tab w:val="left" w:pos="720"/>
              </w:tabs>
              <w:spacing w:line="240" w:lineRule="atLeast"/>
              <w:ind w:left="-79" w:right="-8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1A6C46">
              <w:rPr>
                <w:rFonts w:ascii="Angsana New" w:hAnsi="Angsana New" w:cs="Angsana New"/>
                <w:sz w:val="30"/>
                <w:szCs w:val="30"/>
                <w:lang w:eastAsia="en-GB"/>
              </w:rPr>
              <w:t>(9</w:t>
            </w:r>
            <w:r w:rsidR="001A6C46" w:rsidRPr="001A6C46">
              <w:rPr>
                <w:rFonts w:ascii="Angsana New" w:hAnsi="Angsana New" w:cs="Angsana New"/>
                <w:sz w:val="30"/>
                <w:szCs w:val="30"/>
                <w:lang w:eastAsia="en-GB"/>
              </w:rPr>
              <w:t>7</w:t>
            </w:r>
            <w:r w:rsidRPr="001A6C46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1A6C46" w:rsidRPr="001A6C46">
              <w:rPr>
                <w:rFonts w:ascii="Angsana New" w:hAnsi="Angsana New" w:cs="Angsana New"/>
                <w:sz w:val="30"/>
                <w:szCs w:val="30"/>
                <w:lang w:eastAsia="en-GB"/>
              </w:rPr>
              <w:t>437</w:t>
            </w:r>
            <w:r w:rsidRPr="001A6C46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53" w:type="dxa"/>
          </w:tcPr>
          <w:p w:rsidR="00D41527" w:rsidRPr="00D41527" w:rsidRDefault="00D41527" w:rsidP="00E63A8A">
            <w:pPr>
              <w:pStyle w:val="acctfourfigures"/>
              <w:tabs>
                <w:tab w:val="left" w:pos="720"/>
              </w:tabs>
              <w:spacing w:line="240" w:lineRule="atLeast"/>
              <w:ind w:left="-79" w:right="91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1442" w:type="dxa"/>
          </w:tcPr>
          <w:p w:rsidR="00D41527" w:rsidRPr="001A6C46" w:rsidRDefault="001A6C46" w:rsidP="00E96879">
            <w:pPr>
              <w:pStyle w:val="acctfourfigures"/>
              <w:tabs>
                <w:tab w:val="left" w:pos="720"/>
              </w:tabs>
              <w:spacing w:line="240" w:lineRule="atLeast"/>
              <w:ind w:left="-79" w:right="-8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1A6C46">
              <w:rPr>
                <w:rFonts w:ascii="Angsana New" w:hAnsi="Angsana New" w:cs="Angsana New"/>
                <w:sz w:val="30"/>
                <w:szCs w:val="30"/>
                <w:lang w:eastAsia="en-GB"/>
              </w:rPr>
              <w:t>(89,</w:t>
            </w:r>
            <w:r w:rsidR="00E96879">
              <w:rPr>
                <w:rFonts w:ascii="Angsana New" w:hAnsi="Angsana New" w:cs="Angsana New"/>
                <w:sz w:val="30"/>
                <w:szCs w:val="30"/>
                <w:lang w:eastAsia="en-GB"/>
              </w:rPr>
              <w:t>700</w:t>
            </w:r>
            <w:r w:rsidR="00D41527" w:rsidRPr="001A6C46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65" w:type="dxa"/>
          </w:tcPr>
          <w:p w:rsidR="00D41527" w:rsidRPr="00D41527" w:rsidRDefault="00D41527" w:rsidP="00E63A8A">
            <w:pPr>
              <w:pStyle w:val="acctfourfigures"/>
              <w:tabs>
                <w:tab w:val="left" w:pos="720"/>
              </w:tabs>
              <w:spacing w:line="240" w:lineRule="atLeast"/>
              <w:ind w:left="-79" w:right="-88"/>
              <w:rPr>
                <w:rFonts w:ascii="Angsana New" w:hAnsi="Angsana New" w:cs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429" w:type="dxa"/>
          </w:tcPr>
          <w:p w:rsidR="00D41527" w:rsidRPr="001734D1" w:rsidRDefault="00D41527" w:rsidP="00AB0FCE">
            <w:pPr>
              <w:pStyle w:val="acctfourfigures"/>
              <w:tabs>
                <w:tab w:val="left" w:pos="720"/>
              </w:tabs>
              <w:spacing w:line="240" w:lineRule="atLeast"/>
              <w:ind w:left="-79" w:right="-8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1734D1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1734D1" w:rsidRPr="001734D1">
              <w:rPr>
                <w:rFonts w:ascii="Angsana New" w:hAnsi="Angsana New" w:cs="Angsana New"/>
                <w:sz w:val="30"/>
                <w:szCs w:val="30"/>
                <w:lang w:eastAsia="en-GB"/>
              </w:rPr>
              <w:t>88,207</w:t>
            </w:r>
            <w:r w:rsidRPr="001734D1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</w:tr>
      <w:tr w:rsidR="00C471A7" w:rsidRPr="00D41527" w:rsidTr="00572C62">
        <w:tc>
          <w:tcPr>
            <w:tcW w:w="4860" w:type="dxa"/>
          </w:tcPr>
          <w:p w:rsidR="00D41527" w:rsidRPr="006A6D5B" w:rsidRDefault="00D41527" w:rsidP="00572C62">
            <w:pPr>
              <w:ind w:left="43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A6D5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ภาระผูกพันผลประโยชน์พนักงาน</w:t>
            </w:r>
          </w:p>
        </w:tc>
        <w:tc>
          <w:tcPr>
            <w:tcW w:w="1392" w:type="dxa"/>
          </w:tcPr>
          <w:p w:rsidR="006A6D5B" w:rsidRPr="006A6D5B" w:rsidRDefault="006A6D5B" w:rsidP="00AB0FC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A6D5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17,439</w:t>
            </w:r>
          </w:p>
        </w:tc>
        <w:tc>
          <w:tcPr>
            <w:tcW w:w="0" w:type="auto"/>
          </w:tcPr>
          <w:p w:rsidR="00D41527" w:rsidRPr="00D41527" w:rsidRDefault="00D41527" w:rsidP="00E63A8A">
            <w:pPr>
              <w:tabs>
                <w:tab w:val="decimal" w:pos="560"/>
                <w:tab w:val="left" w:pos="720"/>
              </w:tabs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446" w:type="dxa"/>
          </w:tcPr>
          <w:p w:rsidR="00D41527" w:rsidRPr="006A6D5B" w:rsidRDefault="006A6D5B" w:rsidP="00E63A8A">
            <w:pPr>
              <w:pStyle w:val="acctfourfigures"/>
              <w:tabs>
                <w:tab w:val="left" w:pos="720"/>
              </w:tabs>
              <w:spacing w:line="240" w:lineRule="atLeast"/>
              <w:ind w:left="-79" w:right="-16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A6D5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17,075</w:t>
            </w:r>
          </w:p>
        </w:tc>
        <w:tc>
          <w:tcPr>
            <w:tcW w:w="287" w:type="dxa"/>
          </w:tcPr>
          <w:p w:rsidR="00D41527" w:rsidRPr="00D41527" w:rsidRDefault="00D41527" w:rsidP="00E63A8A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423" w:type="dxa"/>
          </w:tcPr>
          <w:p w:rsidR="00D41527" w:rsidRPr="006A6D5B" w:rsidRDefault="00D41527" w:rsidP="00E63A8A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21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A6D5B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0" w:type="dxa"/>
          </w:tcPr>
          <w:p w:rsidR="00D41527" w:rsidRPr="00D41527" w:rsidRDefault="00D41527" w:rsidP="00E63A8A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411" w:type="dxa"/>
          </w:tcPr>
          <w:p w:rsidR="00D41527" w:rsidRPr="001A6C46" w:rsidRDefault="00D41527" w:rsidP="00E63A8A">
            <w:pPr>
              <w:pStyle w:val="acctfourfigures"/>
              <w:tabs>
                <w:tab w:val="decimal" w:pos="-79"/>
                <w:tab w:val="left" w:pos="720"/>
              </w:tabs>
              <w:spacing w:line="240" w:lineRule="atLeast"/>
              <w:ind w:left="-79" w:right="21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1A6C46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53" w:type="dxa"/>
          </w:tcPr>
          <w:p w:rsidR="00D41527" w:rsidRPr="00D41527" w:rsidRDefault="00D41527" w:rsidP="00E63A8A">
            <w:pPr>
              <w:pStyle w:val="acctfourfigures"/>
              <w:tabs>
                <w:tab w:val="left" w:pos="720"/>
              </w:tabs>
              <w:spacing w:line="240" w:lineRule="atLeast"/>
              <w:ind w:left="-79" w:right="91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1442" w:type="dxa"/>
          </w:tcPr>
          <w:p w:rsidR="00D41527" w:rsidRPr="001A6C46" w:rsidRDefault="00D41527" w:rsidP="001A6C46">
            <w:pPr>
              <w:pStyle w:val="acctfourfigures"/>
              <w:tabs>
                <w:tab w:val="left" w:pos="720"/>
              </w:tabs>
              <w:spacing w:line="240" w:lineRule="atLeast"/>
              <w:ind w:left="-79" w:right="-4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1A6C46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17,</w:t>
            </w:r>
            <w:r w:rsidR="001A6C46" w:rsidRPr="001A6C46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439</w:t>
            </w:r>
          </w:p>
        </w:tc>
        <w:tc>
          <w:tcPr>
            <w:tcW w:w="265" w:type="dxa"/>
          </w:tcPr>
          <w:p w:rsidR="00D41527" w:rsidRPr="00D41527" w:rsidRDefault="00D41527" w:rsidP="00E63A8A">
            <w:pPr>
              <w:pStyle w:val="acctfourfigures"/>
              <w:tabs>
                <w:tab w:val="left" w:pos="720"/>
              </w:tabs>
              <w:spacing w:line="240" w:lineRule="atLeast"/>
              <w:ind w:right="91"/>
              <w:rPr>
                <w:rFonts w:ascii="Angsana New" w:hAnsi="Angsana New" w:cs="Angsana New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1429" w:type="dxa"/>
          </w:tcPr>
          <w:p w:rsidR="00D41527" w:rsidRPr="001734D1" w:rsidRDefault="001734D1" w:rsidP="00AB0FCE">
            <w:pPr>
              <w:pStyle w:val="acctfourfigures"/>
              <w:tabs>
                <w:tab w:val="left" w:pos="720"/>
              </w:tabs>
              <w:spacing w:line="240" w:lineRule="atLeast"/>
              <w:ind w:left="-79" w:right="-4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1734D1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17,075</w:t>
            </w:r>
          </w:p>
        </w:tc>
      </w:tr>
      <w:tr w:rsidR="001734D1" w:rsidRPr="00D41527" w:rsidTr="00572C62">
        <w:tc>
          <w:tcPr>
            <w:tcW w:w="4860" w:type="dxa"/>
          </w:tcPr>
          <w:p w:rsidR="001734D1" w:rsidRPr="006A6D5B" w:rsidRDefault="001734D1" w:rsidP="00572C62">
            <w:pPr>
              <w:ind w:left="43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A6D5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ยอดขาดทุนยกไป</w:t>
            </w:r>
          </w:p>
        </w:tc>
        <w:tc>
          <w:tcPr>
            <w:tcW w:w="1392" w:type="dxa"/>
          </w:tcPr>
          <w:p w:rsidR="001734D1" w:rsidRPr="006A6D5B" w:rsidRDefault="001734D1" w:rsidP="001734D1">
            <w:pPr>
              <w:pStyle w:val="acctfourfigures"/>
              <w:tabs>
                <w:tab w:val="clear" w:pos="765"/>
                <w:tab w:val="decimal" w:pos="-79"/>
                <w:tab w:val="left" w:pos="720"/>
              </w:tabs>
              <w:spacing w:line="240" w:lineRule="atLeast"/>
              <w:ind w:left="-79" w:right="21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A6D5B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0" w:type="auto"/>
          </w:tcPr>
          <w:p w:rsidR="001734D1" w:rsidRPr="00D41527" w:rsidRDefault="001734D1" w:rsidP="001734D1">
            <w:pPr>
              <w:tabs>
                <w:tab w:val="decimal" w:pos="560"/>
                <w:tab w:val="left" w:pos="720"/>
              </w:tabs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446" w:type="dxa"/>
          </w:tcPr>
          <w:p w:rsidR="001734D1" w:rsidRPr="006A6D5B" w:rsidRDefault="001734D1" w:rsidP="001734D1">
            <w:pPr>
              <w:pStyle w:val="acctfourfigures"/>
              <w:tabs>
                <w:tab w:val="left" w:pos="720"/>
              </w:tabs>
              <w:spacing w:line="240" w:lineRule="atLeast"/>
              <w:ind w:left="-79" w:right="-16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A6D5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34,863</w:t>
            </w:r>
          </w:p>
        </w:tc>
        <w:tc>
          <w:tcPr>
            <w:tcW w:w="287" w:type="dxa"/>
          </w:tcPr>
          <w:p w:rsidR="001734D1" w:rsidRPr="00D41527" w:rsidRDefault="001734D1" w:rsidP="001734D1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423" w:type="dxa"/>
          </w:tcPr>
          <w:p w:rsidR="001734D1" w:rsidRPr="006A6D5B" w:rsidRDefault="001734D1" w:rsidP="001734D1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21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A6D5B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0" w:type="dxa"/>
          </w:tcPr>
          <w:p w:rsidR="001734D1" w:rsidRPr="00D41527" w:rsidRDefault="001734D1" w:rsidP="001734D1">
            <w:pPr>
              <w:tabs>
                <w:tab w:val="decimal" w:pos="-79"/>
                <w:tab w:val="left" w:pos="720"/>
              </w:tabs>
              <w:ind w:right="210"/>
              <w:jc w:val="thaiDistribute"/>
              <w:rPr>
                <w:rFonts w:ascii="Angsana New" w:eastAsia="Times New Roman" w:hAnsi="Angsana New"/>
                <w:sz w:val="30"/>
                <w:szCs w:val="30"/>
                <w:highlight w:val="yellow"/>
                <w:lang w:val="en-GB" w:eastAsia="en-GB" w:bidi="ar-SA"/>
              </w:rPr>
            </w:pPr>
          </w:p>
        </w:tc>
        <w:tc>
          <w:tcPr>
            <w:tcW w:w="1411" w:type="dxa"/>
          </w:tcPr>
          <w:p w:rsidR="001734D1" w:rsidRPr="001A6C46" w:rsidRDefault="001734D1" w:rsidP="001734D1">
            <w:pPr>
              <w:pStyle w:val="acctfourfigures"/>
              <w:tabs>
                <w:tab w:val="decimal" w:pos="-79"/>
                <w:tab w:val="left" w:pos="720"/>
              </w:tabs>
              <w:spacing w:line="240" w:lineRule="atLeast"/>
              <w:ind w:left="-79" w:right="21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1A6C46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53" w:type="dxa"/>
          </w:tcPr>
          <w:p w:rsidR="001734D1" w:rsidRPr="00D41527" w:rsidRDefault="001734D1" w:rsidP="001734D1">
            <w:pPr>
              <w:pStyle w:val="acctfourfigures"/>
              <w:tabs>
                <w:tab w:val="left" w:pos="720"/>
              </w:tabs>
              <w:spacing w:line="240" w:lineRule="atLeast"/>
              <w:ind w:left="-79" w:right="91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1442" w:type="dxa"/>
          </w:tcPr>
          <w:p w:rsidR="001734D1" w:rsidRPr="001A6C46" w:rsidRDefault="001734D1" w:rsidP="001734D1">
            <w:pPr>
              <w:pStyle w:val="acctfourfigures"/>
              <w:tabs>
                <w:tab w:val="decimal" w:pos="-79"/>
                <w:tab w:val="left" w:pos="720"/>
              </w:tabs>
              <w:spacing w:line="240" w:lineRule="atLeast"/>
              <w:ind w:left="-79" w:right="21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1A6C46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:rsidR="001734D1" w:rsidRPr="00D41527" w:rsidRDefault="001734D1" w:rsidP="001734D1">
            <w:pPr>
              <w:pStyle w:val="acctfourfigures"/>
              <w:tabs>
                <w:tab w:val="left" w:pos="720"/>
              </w:tabs>
              <w:spacing w:line="240" w:lineRule="atLeast"/>
              <w:ind w:left="-79" w:right="91"/>
              <w:rPr>
                <w:rFonts w:ascii="Angsana New" w:hAnsi="Angsana New" w:cs="Angsana New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1429" w:type="dxa"/>
          </w:tcPr>
          <w:p w:rsidR="001734D1" w:rsidRPr="001734D1" w:rsidRDefault="001734D1" w:rsidP="00AB0FCE">
            <w:pPr>
              <w:pStyle w:val="acctfourfigures"/>
              <w:tabs>
                <w:tab w:val="left" w:pos="720"/>
              </w:tabs>
              <w:spacing w:line="240" w:lineRule="atLeast"/>
              <w:ind w:left="-79" w:right="-16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1734D1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34,863</w:t>
            </w:r>
          </w:p>
        </w:tc>
      </w:tr>
      <w:tr w:rsidR="001734D1" w:rsidRPr="00D41527" w:rsidTr="00572C62">
        <w:tc>
          <w:tcPr>
            <w:tcW w:w="4860" w:type="dxa"/>
          </w:tcPr>
          <w:p w:rsidR="001734D1" w:rsidRPr="006A6D5B" w:rsidRDefault="001734D1" w:rsidP="00572C62">
            <w:pPr>
              <w:ind w:left="432"/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</w:pPr>
            <w:r w:rsidRPr="006A6D5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อื่นๆ</w:t>
            </w:r>
          </w:p>
        </w:tc>
        <w:tc>
          <w:tcPr>
            <w:tcW w:w="1392" w:type="dxa"/>
          </w:tcPr>
          <w:p w:rsidR="001734D1" w:rsidRPr="006A6D5B" w:rsidRDefault="006D514C" w:rsidP="00AB0FCE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6</w:t>
            </w:r>
            <w:r w:rsidR="005F0791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7</w:t>
            </w:r>
          </w:p>
        </w:tc>
        <w:tc>
          <w:tcPr>
            <w:tcW w:w="0" w:type="auto"/>
          </w:tcPr>
          <w:p w:rsidR="001734D1" w:rsidRPr="00D41527" w:rsidRDefault="001734D1" w:rsidP="001734D1">
            <w:pPr>
              <w:tabs>
                <w:tab w:val="decimal" w:pos="560"/>
                <w:tab w:val="left" w:pos="720"/>
              </w:tabs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446" w:type="dxa"/>
          </w:tcPr>
          <w:p w:rsidR="001734D1" w:rsidRPr="006A6D5B" w:rsidRDefault="001734D1" w:rsidP="001734D1">
            <w:pPr>
              <w:pStyle w:val="acctfourfigures"/>
              <w:tabs>
                <w:tab w:val="clear" w:pos="765"/>
                <w:tab w:val="decimal" w:pos="-79"/>
                <w:tab w:val="left" w:pos="720"/>
              </w:tabs>
              <w:spacing w:line="240" w:lineRule="atLeast"/>
              <w:ind w:left="-79" w:right="21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A6D5B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7" w:type="dxa"/>
          </w:tcPr>
          <w:p w:rsidR="001734D1" w:rsidRPr="00D41527" w:rsidRDefault="001734D1" w:rsidP="001734D1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423" w:type="dxa"/>
          </w:tcPr>
          <w:p w:rsidR="001734D1" w:rsidRPr="006A6D5B" w:rsidRDefault="001734D1" w:rsidP="001734D1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21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A6D5B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0" w:type="dxa"/>
          </w:tcPr>
          <w:p w:rsidR="001734D1" w:rsidRPr="00D41527" w:rsidRDefault="001734D1" w:rsidP="001734D1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411" w:type="dxa"/>
          </w:tcPr>
          <w:p w:rsidR="001734D1" w:rsidRPr="001A6C46" w:rsidRDefault="001734D1" w:rsidP="001734D1">
            <w:pPr>
              <w:pStyle w:val="acctfourfigures"/>
              <w:tabs>
                <w:tab w:val="decimal" w:pos="-79"/>
                <w:tab w:val="left" w:pos="720"/>
              </w:tabs>
              <w:spacing w:line="240" w:lineRule="atLeast"/>
              <w:ind w:left="-79" w:right="21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1A6C46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53" w:type="dxa"/>
          </w:tcPr>
          <w:p w:rsidR="001734D1" w:rsidRPr="00D41527" w:rsidRDefault="001734D1" w:rsidP="001734D1">
            <w:pPr>
              <w:pStyle w:val="acctfourfigures"/>
              <w:tabs>
                <w:tab w:val="left" w:pos="720"/>
              </w:tabs>
              <w:spacing w:line="240" w:lineRule="atLeast"/>
              <w:ind w:left="-79" w:right="91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1442" w:type="dxa"/>
          </w:tcPr>
          <w:p w:rsidR="001734D1" w:rsidRPr="001A6C46" w:rsidRDefault="001734D1" w:rsidP="00E96879">
            <w:pPr>
              <w:pStyle w:val="acctfourfigures"/>
              <w:tabs>
                <w:tab w:val="left" w:pos="720"/>
              </w:tabs>
              <w:spacing w:line="240" w:lineRule="atLeast"/>
              <w:ind w:left="-79" w:right="-4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1A6C46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6</w:t>
            </w:r>
            <w:r w:rsidR="00E96879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7</w:t>
            </w:r>
          </w:p>
        </w:tc>
        <w:tc>
          <w:tcPr>
            <w:tcW w:w="265" w:type="dxa"/>
          </w:tcPr>
          <w:p w:rsidR="001734D1" w:rsidRPr="00D41527" w:rsidRDefault="001734D1" w:rsidP="001734D1">
            <w:pPr>
              <w:pStyle w:val="acctfourfigures"/>
              <w:tabs>
                <w:tab w:val="left" w:pos="720"/>
              </w:tabs>
              <w:spacing w:line="240" w:lineRule="atLeast"/>
              <w:ind w:right="91"/>
              <w:rPr>
                <w:rFonts w:ascii="Angsana New" w:hAnsi="Angsana New" w:cs="Angsana New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1429" w:type="dxa"/>
          </w:tcPr>
          <w:p w:rsidR="001734D1" w:rsidRPr="001734D1" w:rsidRDefault="001734D1" w:rsidP="00AB0FCE">
            <w:pPr>
              <w:pStyle w:val="acctfourfigures"/>
              <w:tabs>
                <w:tab w:val="decimal" w:pos="-79"/>
                <w:tab w:val="left" w:pos="720"/>
              </w:tabs>
              <w:spacing w:line="240" w:lineRule="atLeast"/>
              <w:ind w:left="-79" w:right="21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1734D1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C471A7" w:rsidRPr="00D41527" w:rsidTr="00572C62">
        <w:tc>
          <w:tcPr>
            <w:tcW w:w="4860" w:type="dxa"/>
          </w:tcPr>
          <w:p w:rsidR="00D41527" w:rsidRPr="006A6D5B" w:rsidRDefault="00D41527" w:rsidP="00572C62">
            <w:pPr>
              <w:ind w:left="43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A6D5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392" w:type="dxa"/>
            <w:tcBorders>
              <w:top w:val="single" w:sz="4" w:space="0" w:color="auto"/>
            </w:tcBorders>
          </w:tcPr>
          <w:p w:rsidR="00D41527" w:rsidRPr="006A6D5B" w:rsidRDefault="006A6D5B" w:rsidP="00AB0FCE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A6D5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77,767</w:t>
            </w:r>
          </w:p>
        </w:tc>
        <w:tc>
          <w:tcPr>
            <w:tcW w:w="0" w:type="auto"/>
          </w:tcPr>
          <w:p w:rsidR="00D41527" w:rsidRPr="00D41527" w:rsidRDefault="00D41527" w:rsidP="00E63A8A">
            <w:pPr>
              <w:tabs>
                <w:tab w:val="decimal" w:pos="560"/>
                <w:tab w:val="left" w:pos="720"/>
              </w:tabs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:rsidR="00D41527" w:rsidRPr="006A6D5B" w:rsidRDefault="006A6D5B" w:rsidP="00E63A8A">
            <w:pPr>
              <w:pStyle w:val="acctfourfigures"/>
              <w:tabs>
                <w:tab w:val="left" w:pos="720"/>
              </w:tabs>
              <w:spacing w:line="240" w:lineRule="atLeast"/>
              <w:ind w:left="-79" w:right="-16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A6D5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97,437</w:t>
            </w:r>
          </w:p>
        </w:tc>
        <w:tc>
          <w:tcPr>
            <w:tcW w:w="287" w:type="dxa"/>
          </w:tcPr>
          <w:p w:rsidR="00D41527" w:rsidRPr="00D41527" w:rsidRDefault="00D41527" w:rsidP="00E63A8A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:rsidR="00D41527" w:rsidRPr="006A6D5B" w:rsidRDefault="00D41527" w:rsidP="006D514C">
            <w:pPr>
              <w:pStyle w:val="acctfourfigures"/>
              <w:tabs>
                <w:tab w:val="left" w:pos="720"/>
              </w:tabs>
              <w:spacing w:line="240" w:lineRule="atLeast"/>
              <w:ind w:left="-79" w:right="-8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A6D5B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6A6D5B" w:rsidRPr="006A6D5B">
              <w:rPr>
                <w:rFonts w:ascii="Angsana New" w:hAnsi="Angsana New" w:cs="Angsana New"/>
                <w:sz w:val="30"/>
                <w:szCs w:val="30"/>
                <w:lang w:eastAsia="en-GB"/>
              </w:rPr>
              <w:t>9</w:t>
            </w:r>
            <w:r w:rsidR="006D514C">
              <w:rPr>
                <w:rFonts w:ascii="Angsana New" w:hAnsi="Angsana New" w:cs="Angsana New"/>
                <w:sz w:val="30"/>
                <w:szCs w:val="30"/>
                <w:lang w:eastAsia="en-GB"/>
              </w:rPr>
              <w:t>9,064</w:t>
            </w:r>
            <w:r w:rsidRPr="006A6D5B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40" w:type="dxa"/>
          </w:tcPr>
          <w:p w:rsidR="00D41527" w:rsidRPr="00D41527" w:rsidRDefault="00D41527" w:rsidP="00E63A8A">
            <w:pPr>
              <w:tabs>
                <w:tab w:val="left" w:pos="720"/>
              </w:tabs>
              <w:ind w:right="-88"/>
              <w:jc w:val="thaiDistribute"/>
              <w:rPr>
                <w:rFonts w:ascii="Angsana New" w:eastAsia="Times New Roman" w:hAnsi="Angsana New"/>
                <w:sz w:val="30"/>
                <w:szCs w:val="30"/>
                <w:highlight w:val="yellow"/>
                <w:lang w:val="en-GB" w:eastAsia="en-GB" w:bidi="ar-SA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D41527" w:rsidRPr="001A6C46" w:rsidRDefault="00D41527" w:rsidP="001A6C46">
            <w:pPr>
              <w:pStyle w:val="acctfourfigures"/>
              <w:tabs>
                <w:tab w:val="left" w:pos="720"/>
              </w:tabs>
              <w:spacing w:line="240" w:lineRule="atLeast"/>
              <w:ind w:left="-79" w:right="-70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1A6C46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(9</w:t>
            </w:r>
            <w:r w:rsidR="001A6C46" w:rsidRPr="001A6C46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7,437</w:t>
            </w:r>
            <w:r w:rsidRPr="001A6C46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53" w:type="dxa"/>
          </w:tcPr>
          <w:p w:rsidR="00D41527" w:rsidRPr="00D41527" w:rsidRDefault="00D41527" w:rsidP="00E63A8A">
            <w:pPr>
              <w:pStyle w:val="acctfourfigures"/>
              <w:tabs>
                <w:tab w:val="left" w:pos="720"/>
              </w:tabs>
              <w:spacing w:line="240" w:lineRule="atLeast"/>
              <w:ind w:left="-79" w:right="91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:rsidR="00D41527" w:rsidRPr="001A6C46" w:rsidRDefault="001A6C46" w:rsidP="001A6C46">
            <w:pPr>
              <w:pStyle w:val="acctfourfigures"/>
              <w:tabs>
                <w:tab w:val="left" w:pos="720"/>
              </w:tabs>
              <w:spacing w:line="240" w:lineRule="atLeast"/>
              <w:ind w:left="-79" w:right="-8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1A6C46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6D514C">
              <w:rPr>
                <w:rFonts w:ascii="Angsana New" w:hAnsi="Angsana New" w:cs="Angsana New"/>
                <w:sz w:val="30"/>
                <w:szCs w:val="30"/>
                <w:lang w:eastAsia="en-GB"/>
              </w:rPr>
              <w:t>21,297</w:t>
            </w:r>
            <w:r w:rsidRPr="001A6C46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65" w:type="dxa"/>
          </w:tcPr>
          <w:p w:rsidR="00D41527" w:rsidRPr="00D41527" w:rsidRDefault="00D41527" w:rsidP="00E63A8A">
            <w:pPr>
              <w:pStyle w:val="acctfourfigures"/>
              <w:tabs>
                <w:tab w:val="clear" w:pos="765"/>
                <w:tab w:val="decimal" w:pos="-79"/>
                <w:tab w:val="left" w:pos="720"/>
              </w:tabs>
              <w:spacing w:line="240" w:lineRule="atLeast"/>
              <w:ind w:left="-79" w:right="21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:rsidR="00D41527" w:rsidRPr="001734D1" w:rsidRDefault="00D41527" w:rsidP="00AB0FCE">
            <w:pPr>
              <w:pStyle w:val="acctfourfigures"/>
              <w:tabs>
                <w:tab w:val="clear" w:pos="765"/>
                <w:tab w:val="decimal" w:pos="-79"/>
                <w:tab w:val="left" w:pos="720"/>
              </w:tabs>
              <w:spacing w:line="240" w:lineRule="atLeast"/>
              <w:ind w:left="-79" w:right="21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1734D1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6A6D5B" w:rsidRPr="00D41527" w:rsidTr="00572C62">
        <w:tc>
          <w:tcPr>
            <w:tcW w:w="4860" w:type="dxa"/>
          </w:tcPr>
          <w:p w:rsidR="006A6D5B" w:rsidRPr="006A6D5B" w:rsidRDefault="006A6D5B" w:rsidP="00572C62">
            <w:pPr>
              <w:ind w:left="43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A6D5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การหักกลบรายการ</w:t>
            </w:r>
            <w:r w:rsidRPr="006A6D5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ของ</w:t>
            </w:r>
            <w:r w:rsidRPr="006A6D5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ภาษี</w:t>
            </w:r>
          </w:p>
        </w:tc>
        <w:tc>
          <w:tcPr>
            <w:tcW w:w="1392" w:type="dxa"/>
          </w:tcPr>
          <w:p w:rsidR="006A6D5B" w:rsidRPr="006A6D5B" w:rsidRDefault="006A6D5B" w:rsidP="00AB0FCE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A6D5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(9,230)</w:t>
            </w:r>
          </w:p>
        </w:tc>
        <w:tc>
          <w:tcPr>
            <w:tcW w:w="0" w:type="auto"/>
          </w:tcPr>
          <w:p w:rsidR="006A6D5B" w:rsidRPr="00D41527" w:rsidRDefault="006A6D5B" w:rsidP="006A6D5B">
            <w:pPr>
              <w:tabs>
                <w:tab w:val="decimal" w:pos="560"/>
                <w:tab w:val="left" w:pos="720"/>
              </w:tabs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446" w:type="dxa"/>
          </w:tcPr>
          <w:p w:rsidR="006A6D5B" w:rsidRPr="006A6D5B" w:rsidRDefault="006A6D5B" w:rsidP="006A6D5B">
            <w:pPr>
              <w:pStyle w:val="acctfourfigures"/>
              <w:tabs>
                <w:tab w:val="left" w:pos="720"/>
              </w:tabs>
              <w:spacing w:line="240" w:lineRule="atLeast"/>
              <w:ind w:left="-79" w:right="-8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A6D5B">
              <w:rPr>
                <w:rFonts w:ascii="Angsana New" w:hAnsi="Angsana New" w:cs="Angsana New"/>
                <w:sz w:val="30"/>
                <w:szCs w:val="30"/>
                <w:lang w:eastAsia="en-GB"/>
              </w:rPr>
              <w:t>(9,230)</w:t>
            </w:r>
          </w:p>
        </w:tc>
        <w:tc>
          <w:tcPr>
            <w:tcW w:w="287" w:type="dxa"/>
          </w:tcPr>
          <w:p w:rsidR="006A6D5B" w:rsidRPr="00D41527" w:rsidRDefault="006A6D5B" w:rsidP="006A6D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423" w:type="dxa"/>
          </w:tcPr>
          <w:p w:rsidR="006A6D5B" w:rsidRPr="006A6D5B" w:rsidRDefault="001A6C46" w:rsidP="001A6C46">
            <w:pPr>
              <w:pStyle w:val="acctfourfigures"/>
              <w:tabs>
                <w:tab w:val="left" w:pos="720"/>
              </w:tabs>
              <w:spacing w:line="240" w:lineRule="atLeast"/>
              <w:ind w:left="-79" w:right="-16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9,230</w:t>
            </w:r>
          </w:p>
        </w:tc>
        <w:tc>
          <w:tcPr>
            <w:tcW w:w="240" w:type="dxa"/>
          </w:tcPr>
          <w:p w:rsidR="006A6D5B" w:rsidRPr="00D41527" w:rsidRDefault="006A6D5B" w:rsidP="006A6D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411" w:type="dxa"/>
          </w:tcPr>
          <w:p w:rsidR="006A6D5B" w:rsidRPr="001A6C46" w:rsidRDefault="001A6C46" w:rsidP="001A6C46">
            <w:pPr>
              <w:pStyle w:val="acctfourfigures"/>
              <w:tabs>
                <w:tab w:val="left" w:pos="720"/>
              </w:tabs>
              <w:spacing w:line="240" w:lineRule="atLeast"/>
              <w:ind w:left="-79" w:right="-16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9,230</w:t>
            </w:r>
          </w:p>
        </w:tc>
        <w:tc>
          <w:tcPr>
            <w:tcW w:w="253" w:type="dxa"/>
          </w:tcPr>
          <w:p w:rsidR="006A6D5B" w:rsidRPr="00D41527" w:rsidRDefault="006A6D5B" w:rsidP="006A6D5B">
            <w:pPr>
              <w:pStyle w:val="acctfourfigures"/>
              <w:tabs>
                <w:tab w:val="left" w:pos="720"/>
              </w:tabs>
              <w:spacing w:line="240" w:lineRule="atLeast"/>
              <w:ind w:left="-79" w:right="91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1442" w:type="dxa"/>
          </w:tcPr>
          <w:p w:rsidR="006A6D5B" w:rsidRPr="001A6C46" w:rsidRDefault="006A6D5B" w:rsidP="006A6D5B">
            <w:pPr>
              <w:pStyle w:val="acctfourfigures"/>
              <w:tabs>
                <w:tab w:val="clear" w:pos="765"/>
                <w:tab w:val="decimal" w:pos="-79"/>
                <w:tab w:val="left" w:pos="720"/>
              </w:tabs>
              <w:spacing w:line="240" w:lineRule="atLeast"/>
              <w:ind w:left="-79" w:right="21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1A6C46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:rsidR="006A6D5B" w:rsidRPr="00D41527" w:rsidRDefault="006A6D5B" w:rsidP="006A6D5B">
            <w:pPr>
              <w:pStyle w:val="acctfourfigures"/>
              <w:tabs>
                <w:tab w:val="clear" w:pos="765"/>
                <w:tab w:val="decimal" w:pos="-79"/>
                <w:tab w:val="left" w:pos="720"/>
              </w:tabs>
              <w:spacing w:line="240" w:lineRule="atLeast"/>
              <w:ind w:left="-79" w:right="21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429" w:type="dxa"/>
          </w:tcPr>
          <w:p w:rsidR="006A6D5B" w:rsidRPr="001734D1" w:rsidRDefault="006A6D5B" w:rsidP="00AB0FCE">
            <w:pPr>
              <w:pStyle w:val="acctfourfigures"/>
              <w:tabs>
                <w:tab w:val="clear" w:pos="765"/>
                <w:tab w:val="decimal" w:pos="-79"/>
                <w:tab w:val="left" w:pos="720"/>
              </w:tabs>
              <w:spacing w:line="240" w:lineRule="atLeast"/>
              <w:ind w:left="-79" w:right="21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1734D1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C471A7" w:rsidRPr="00850157" w:rsidTr="00572C62">
        <w:tc>
          <w:tcPr>
            <w:tcW w:w="4860" w:type="dxa"/>
            <w:hideMark/>
          </w:tcPr>
          <w:p w:rsidR="00D41527" w:rsidRPr="006A6D5B" w:rsidRDefault="00D41527" w:rsidP="00572C62">
            <w:pPr>
              <w:ind w:left="43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6A6D5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สินทรัพย์</w:t>
            </w:r>
            <w:r w:rsidRPr="006A6D5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6A6D5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(หนี้สิน) ภาษีเงินได้รอการตัดบัญชีสุทธิ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41527" w:rsidRPr="006A6D5B" w:rsidRDefault="006A6D5B" w:rsidP="00AB0FCE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left="-79"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6A6D5B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68,53</w:t>
            </w:r>
            <w:r w:rsidR="00784225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7</w:t>
            </w:r>
          </w:p>
        </w:tc>
        <w:tc>
          <w:tcPr>
            <w:tcW w:w="0" w:type="auto"/>
          </w:tcPr>
          <w:p w:rsidR="00D41527" w:rsidRPr="00D41527" w:rsidRDefault="00D41527" w:rsidP="00E63A8A">
            <w:pPr>
              <w:tabs>
                <w:tab w:val="decimal" w:pos="-79"/>
                <w:tab w:val="left" w:pos="720"/>
              </w:tabs>
              <w:ind w:right="210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highlight w:val="yellow"/>
                <w:lang w:val="en-GB" w:eastAsia="en-GB" w:bidi="ar-SA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41527" w:rsidRPr="006A6D5B" w:rsidRDefault="006A6D5B" w:rsidP="006A6D5B">
            <w:pPr>
              <w:pStyle w:val="acctfourfigures"/>
              <w:tabs>
                <w:tab w:val="left" w:pos="720"/>
              </w:tabs>
              <w:spacing w:line="240" w:lineRule="atLeast"/>
              <w:ind w:left="-79" w:right="-1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6A6D5B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88,207</w:t>
            </w:r>
          </w:p>
        </w:tc>
        <w:tc>
          <w:tcPr>
            <w:tcW w:w="287" w:type="dxa"/>
          </w:tcPr>
          <w:p w:rsidR="00D41527" w:rsidRPr="00D41527" w:rsidRDefault="00D41527" w:rsidP="00E63A8A">
            <w:pPr>
              <w:tabs>
                <w:tab w:val="decimal" w:pos="-79"/>
                <w:tab w:val="left" w:pos="720"/>
              </w:tabs>
              <w:ind w:right="210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highlight w:val="yellow"/>
                <w:lang w:val="en-GB" w:eastAsia="en-GB" w:bidi="ar-SA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41527" w:rsidRPr="006A6D5B" w:rsidRDefault="006A6D5B" w:rsidP="006D514C">
            <w:pPr>
              <w:pStyle w:val="acctfourfigures"/>
              <w:tabs>
                <w:tab w:val="left" w:pos="720"/>
              </w:tabs>
              <w:spacing w:line="240" w:lineRule="atLeast"/>
              <w:ind w:left="-79" w:right="-8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A6D5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(89,</w:t>
            </w:r>
            <w:r w:rsidR="0078422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834</w:t>
            </w:r>
            <w:r w:rsidRPr="006A6D5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40" w:type="dxa"/>
          </w:tcPr>
          <w:p w:rsidR="00D41527" w:rsidRPr="00D41527" w:rsidRDefault="00D41527" w:rsidP="00E63A8A">
            <w:pPr>
              <w:tabs>
                <w:tab w:val="decimal" w:pos="-79"/>
                <w:tab w:val="left" w:pos="720"/>
              </w:tabs>
              <w:ind w:right="210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highlight w:val="yellow"/>
                <w:lang w:val="en-GB" w:eastAsia="en-GB" w:bidi="ar-SA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41527" w:rsidRPr="001A6C46" w:rsidRDefault="001A6C46" w:rsidP="001A6C46">
            <w:pPr>
              <w:pStyle w:val="acctfourfigures"/>
              <w:tabs>
                <w:tab w:val="left" w:pos="720"/>
              </w:tabs>
              <w:spacing w:line="240" w:lineRule="atLeast"/>
              <w:ind w:left="-79" w:right="-8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(88,207)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:rsidR="00D41527" w:rsidRPr="00D41527" w:rsidRDefault="00D41527" w:rsidP="00E63A8A">
            <w:pPr>
              <w:pStyle w:val="acctfourfigures"/>
              <w:tabs>
                <w:tab w:val="clear" w:pos="765"/>
                <w:tab w:val="decimal" w:pos="-79"/>
                <w:tab w:val="left" w:pos="720"/>
              </w:tabs>
              <w:spacing w:line="240" w:lineRule="atLeast"/>
              <w:ind w:left="-79" w:right="2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41527" w:rsidRPr="001A6C46" w:rsidRDefault="006D514C" w:rsidP="001A6C46">
            <w:pPr>
              <w:pStyle w:val="acctfourfigures"/>
              <w:tabs>
                <w:tab w:val="left" w:pos="720"/>
              </w:tabs>
              <w:spacing w:line="240" w:lineRule="atLeast"/>
              <w:ind w:left="-79" w:right="-8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(21,297</w:t>
            </w:r>
            <w:r w:rsidR="001A6C46" w:rsidRPr="001A6C46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65" w:type="dxa"/>
            <w:tcBorders>
              <w:left w:val="nil"/>
              <w:right w:val="nil"/>
            </w:tcBorders>
          </w:tcPr>
          <w:p w:rsidR="00D41527" w:rsidRPr="00D41527" w:rsidRDefault="00D41527" w:rsidP="00E63A8A">
            <w:pPr>
              <w:pStyle w:val="acctfourfigures"/>
              <w:tabs>
                <w:tab w:val="clear" w:pos="765"/>
                <w:tab w:val="decimal" w:pos="-79"/>
                <w:tab w:val="left" w:pos="720"/>
              </w:tabs>
              <w:spacing w:line="240" w:lineRule="atLeast"/>
              <w:ind w:left="-79" w:right="2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41527" w:rsidRPr="001734D1" w:rsidRDefault="00D41527" w:rsidP="00AB0FCE">
            <w:pPr>
              <w:pStyle w:val="acctfourfigures"/>
              <w:tabs>
                <w:tab w:val="clear" w:pos="765"/>
                <w:tab w:val="decimal" w:pos="-79"/>
                <w:tab w:val="left" w:pos="720"/>
              </w:tabs>
              <w:spacing w:line="240" w:lineRule="atLeast"/>
              <w:ind w:left="-79" w:right="2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1734D1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</w:tr>
    </w:tbl>
    <w:p w:rsidR="007E1975" w:rsidRDefault="007E1975" w:rsidP="00BD479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AB0FCE" w:rsidRDefault="00AB0FCE" w:rsidP="00BD4798">
      <w:pPr>
        <w:ind w:left="540"/>
        <w:jc w:val="thaiDistribute"/>
        <w:rPr>
          <w:rFonts w:ascii="Angsana New" w:hAnsi="Angsana New"/>
          <w:sz w:val="30"/>
          <w:szCs w:val="30"/>
        </w:rPr>
        <w:sectPr w:rsidR="00AB0FCE" w:rsidSect="00AB0FCE">
          <w:pgSz w:w="16834" w:h="11909" w:orient="landscape" w:code="9"/>
          <w:pgMar w:top="1152" w:right="691" w:bottom="1152" w:left="576" w:header="706" w:footer="720" w:gutter="0"/>
          <w:cols w:space="720"/>
          <w:noEndnote/>
          <w:docGrid w:linePitch="360"/>
        </w:sectPr>
      </w:pPr>
    </w:p>
    <w:p w:rsidR="00D41527" w:rsidRDefault="00D41527" w:rsidP="00BD479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</w:t>
      </w:r>
      <w:r w:rsidR="007F2C20">
        <w:rPr>
          <w:rFonts w:ascii="Angsana New" w:hAnsi="Angsana New"/>
          <w:sz w:val="30"/>
          <w:szCs w:val="30"/>
          <w:cs/>
        </w:rPr>
        <w:t>ัดบัญชีรวมที่เกิดขึ้นในระหว่าง</w:t>
      </w:r>
      <w:r w:rsidR="007F2C20">
        <w:rPr>
          <w:rFonts w:ascii="Angsana New" w:hAnsi="Angsana New" w:hint="cs"/>
          <w:sz w:val="30"/>
          <w:szCs w:val="30"/>
          <w:cs/>
        </w:rPr>
        <w:t>ง</w:t>
      </w:r>
      <w:r w:rsidR="007F2C20">
        <w:rPr>
          <w:rFonts w:ascii="Angsana New" w:hAnsi="Angsana New"/>
          <w:sz w:val="30"/>
          <w:szCs w:val="30"/>
          <w:cs/>
        </w:rPr>
        <w:t>วด</w:t>
      </w:r>
      <w:r w:rsidRPr="00850157">
        <w:rPr>
          <w:rFonts w:ascii="Angsana New" w:hAnsi="Angsana New"/>
          <w:sz w:val="30"/>
          <w:szCs w:val="30"/>
          <w:cs/>
        </w:rPr>
        <w:t>มีดังนี้</w:t>
      </w:r>
    </w:p>
    <w:p w:rsidR="00307402" w:rsidRDefault="00307402" w:rsidP="00BD4798">
      <w:pPr>
        <w:ind w:left="540"/>
        <w:jc w:val="thaiDistribute"/>
        <w:rPr>
          <w:rFonts w:ascii="Angsana New" w:hAnsi="Angsana New" w:hint="cs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1E0"/>
      </w:tblPr>
      <w:tblGrid>
        <w:gridCol w:w="3690"/>
        <w:gridCol w:w="1170"/>
        <w:gridCol w:w="270"/>
        <w:gridCol w:w="1260"/>
        <w:gridCol w:w="270"/>
        <w:gridCol w:w="1170"/>
        <w:gridCol w:w="270"/>
        <w:gridCol w:w="1188"/>
      </w:tblGrid>
      <w:tr w:rsidR="00D41527" w:rsidRPr="00D41527" w:rsidTr="008630C9">
        <w:trPr>
          <w:trHeight w:val="139"/>
          <w:tblHeader/>
        </w:trPr>
        <w:tc>
          <w:tcPr>
            <w:tcW w:w="3690" w:type="dxa"/>
          </w:tcPr>
          <w:p w:rsidR="00D41527" w:rsidRPr="00850157" w:rsidRDefault="00D41527" w:rsidP="00E63A8A">
            <w:pPr>
              <w:pStyle w:val="BodyText"/>
              <w:ind w:right="-127"/>
              <w:rPr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850157">
              <w:rPr>
                <w:sz w:val="30"/>
                <w:szCs w:val="30"/>
              </w:rPr>
              <w:br w:type="page"/>
            </w:r>
          </w:p>
        </w:tc>
        <w:tc>
          <w:tcPr>
            <w:tcW w:w="5598" w:type="dxa"/>
            <w:gridSpan w:val="7"/>
            <w:vAlign w:val="bottom"/>
          </w:tcPr>
          <w:p w:rsidR="00D41527" w:rsidRPr="00307402" w:rsidRDefault="00D41527" w:rsidP="00E63A8A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74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D41527" w:rsidRPr="00D41527" w:rsidTr="008630C9">
        <w:trPr>
          <w:trHeight w:val="139"/>
          <w:tblHeader/>
        </w:trPr>
        <w:tc>
          <w:tcPr>
            <w:tcW w:w="3690" w:type="dxa"/>
          </w:tcPr>
          <w:p w:rsidR="00D41527" w:rsidRPr="00D41527" w:rsidRDefault="00D41527" w:rsidP="00E63A8A">
            <w:pPr>
              <w:pStyle w:val="BodyText"/>
              <w:ind w:right="-127"/>
              <w:rPr>
                <w:i/>
                <w:iCs/>
                <w:color w:val="0000FF"/>
                <w:sz w:val="30"/>
                <w:szCs w:val="30"/>
                <w:highlight w:val="yellow"/>
                <w:shd w:val="clear" w:color="auto" w:fill="E6E6E6"/>
                <w:cs/>
              </w:rPr>
            </w:pPr>
            <w:r w:rsidRPr="00D41527" w:rsidDel="00D54CF3">
              <w:rPr>
                <w:sz w:val="30"/>
                <w:szCs w:val="30"/>
                <w:highlight w:val="yellow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D41527" w:rsidRPr="00307402" w:rsidRDefault="00D41527" w:rsidP="00E63A8A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D41527" w:rsidRPr="00307402" w:rsidRDefault="00D41527" w:rsidP="00E63A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D41527" w:rsidRPr="00307402" w:rsidRDefault="00D41527" w:rsidP="00E63A8A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7402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บันทึกเป็น(รายจ่าย) </w:t>
            </w:r>
            <w:r w:rsidRPr="00307402">
              <w:rPr>
                <w:rFonts w:ascii="Angsana New" w:hAnsi="Angsana New"/>
                <w:sz w:val="30"/>
                <w:szCs w:val="30"/>
              </w:rPr>
              <w:t>/</w:t>
            </w:r>
            <w:r w:rsidRPr="00307402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458" w:type="dxa"/>
            <w:gridSpan w:val="2"/>
            <w:vAlign w:val="bottom"/>
          </w:tcPr>
          <w:p w:rsidR="00D41527" w:rsidRPr="00D41527" w:rsidRDefault="00D41527" w:rsidP="00E63A8A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D41527" w:rsidRPr="00D41527" w:rsidTr="008630C9">
        <w:trPr>
          <w:trHeight w:val="139"/>
          <w:tblHeader/>
        </w:trPr>
        <w:tc>
          <w:tcPr>
            <w:tcW w:w="3690" w:type="dxa"/>
          </w:tcPr>
          <w:p w:rsidR="00D41527" w:rsidRPr="00D41527" w:rsidRDefault="00D41527" w:rsidP="00E63A8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:rsidR="00D41527" w:rsidRPr="00307402" w:rsidRDefault="00D41527" w:rsidP="00E63A8A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74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D41527" w:rsidRPr="00307402" w:rsidRDefault="00D41527" w:rsidP="00E63A8A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740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074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307402" w:rsidRPr="00307402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:rsidR="00D41527" w:rsidRPr="00307402" w:rsidRDefault="00D41527" w:rsidP="00E63A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D41527" w:rsidRPr="00307402" w:rsidRDefault="00D41527" w:rsidP="00E63A8A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7402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41527" w:rsidRPr="00307402" w:rsidRDefault="00D41527" w:rsidP="00E63A8A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41527" w:rsidRPr="00307402" w:rsidRDefault="00D41527" w:rsidP="00E63A8A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7402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D41527" w:rsidRPr="00D41527" w:rsidRDefault="00D41527" w:rsidP="00E63A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vAlign w:val="bottom"/>
          </w:tcPr>
          <w:p w:rsidR="00D41527" w:rsidRPr="006D0A69" w:rsidRDefault="00D41527" w:rsidP="00E63A8A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A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D41527" w:rsidRPr="006D0A69" w:rsidRDefault="00D41527" w:rsidP="00E63A8A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A6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307402" w:rsidRPr="006D0A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6D0A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07402" w:rsidRPr="006D0A69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</w:tr>
      <w:tr w:rsidR="00D41527" w:rsidRPr="00D41527" w:rsidTr="008630C9">
        <w:trPr>
          <w:trHeight w:val="139"/>
          <w:tblHeader/>
        </w:trPr>
        <w:tc>
          <w:tcPr>
            <w:tcW w:w="3690" w:type="dxa"/>
          </w:tcPr>
          <w:p w:rsidR="00D41527" w:rsidRPr="00D41527" w:rsidRDefault="00D41527" w:rsidP="00E63A8A">
            <w:pPr>
              <w:ind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598" w:type="dxa"/>
            <w:gridSpan w:val="7"/>
          </w:tcPr>
          <w:p w:rsidR="00D41527" w:rsidRPr="006D0A69" w:rsidRDefault="00D41527" w:rsidP="00E63A8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6D0A6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D0A6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D0A6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41527" w:rsidRPr="00D41527" w:rsidTr="00E63A8A">
        <w:trPr>
          <w:trHeight w:val="139"/>
        </w:trPr>
        <w:tc>
          <w:tcPr>
            <w:tcW w:w="3690" w:type="dxa"/>
          </w:tcPr>
          <w:p w:rsidR="00D41527" w:rsidRPr="00D41527" w:rsidRDefault="00D41527" w:rsidP="00E63A8A">
            <w:pPr>
              <w:ind w:left="90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074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:rsidR="00D41527" w:rsidRPr="00307402" w:rsidRDefault="00D41527" w:rsidP="00E63A8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D41527" w:rsidRPr="00D41527" w:rsidRDefault="00D41527" w:rsidP="00E63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60" w:type="dxa"/>
          </w:tcPr>
          <w:p w:rsidR="00D41527" w:rsidRPr="00D41527" w:rsidRDefault="00D41527" w:rsidP="00E63A8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70" w:type="dxa"/>
          </w:tcPr>
          <w:p w:rsidR="00D41527" w:rsidRPr="00D41527" w:rsidRDefault="00D41527" w:rsidP="00E63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70" w:type="dxa"/>
          </w:tcPr>
          <w:p w:rsidR="00D41527" w:rsidRPr="00D41527" w:rsidRDefault="00D41527" w:rsidP="00E63A8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70" w:type="dxa"/>
          </w:tcPr>
          <w:p w:rsidR="00D41527" w:rsidRPr="00D41527" w:rsidRDefault="00D41527" w:rsidP="00E63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88" w:type="dxa"/>
          </w:tcPr>
          <w:p w:rsidR="00D41527" w:rsidRPr="006D0A69" w:rsidRDefault="00D41527" w:rsidP="00E63A8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D0A69" w:rsidRPr="00D41527" w:rsidTr="00E63A8A">
        <w:trPr>
          <w:trHeight w:val="139"/>
        </w:trPr>
        <w:tc>
          <w:tcPr>
            <w:tcW w:w="3690" w:type="dxa"/>
          </w:tcPr>
          <w:p w:rsidR="006D0A69" w:rsidRPr="00307402" w:rsidRDefault="006D0A69" w:rsidP="006D0A69">
            <w:pPr>
              <w:ind w:left="9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07402">
              <w:rPr>
                <w:rFonts w:ascii="Angsana New" w:hAnsi="Angsana New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70" w:type="dxa"/>
          </w:tcPr>
          <w:p w:rsidR="006D0A69" w:rsidRPr="00307402" w:rsidRDefault="006D0A69" w:rsidP="006D0A6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74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70" w:type="dxa"/>
          </w:tcPr>
          <w:p w:rsidR="006D0A69" w:rsidRPr="00D41527" w:rsidRDefault="006D0A69" w:rsidP="006D0A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60" w:type="dxa"/>
          </w:tcPr>
          <w:p w:rsidR="006D0A69" w:rsidRPr="00307402" w:rsidRDefault="006D0A69" w:rsidP="006D0A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74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D0A69" w:rsidRPr="00D41527" w:rsidRDefault="006D0A69" w:rsidP="006D0A6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70" w:type="dxa"/>
          </w:tcPr>
          <w:p w:rsidR="006D0A69" w:rsidRPr="006D0A69" w:rsidRDefault="006D0A69" w:rsidP="006D0A6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6D0A69">
              <w:rPr>
                <w:rFonts w:ascii="Angsana New" w:hAnsi="Angsana New" w:cs="Angsana New"/>
                <w:sz w:val="30"/>
                <w:szCs w:val="30"/>
              </w:rPr>
              <w:t>(75)</w:t>
            </w:r>
          </w:p>
        </w:tc>
        <w:tc>
          <w:tcPr>
            <w:tcW w:w="270" w:type="dxa"/>
          </w:tcPr>
          <w:p w:rsidR="006D0A69" w:rsidRPr="00D41527" w:rsidRDefault="006D0A69" w:rsidP="006D0A6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</w:tcPr>
          <w:p w:rsidR="006D0A69" w:rsidRPr="006D0A69" w:rsidRDefault="006D0A69" w:rsidP="006D0A6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6D0A6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41527" w:rsidRPr="00D41527" w:rsidTr="00E63A8A">
        <w:trPr>
          <w:trHeight w:val="139"/>
        </w:trPr>
        <w:tc>
          <w:tcPr>
            <w:tcW w:w="3690" w:type="dxa"/>
          </w:tcPr>
          <w:p w:rsidR="00D41527" w:rsidRPr="00307402" w:rsidRDefault="00D41527" w:rsidP="00E63A8A">
            <w:pPr>
              <w:ind w:left="90" w:right="-79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30740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:rsidR="00D41527" w:rsidRPr="00307402" w:rsidRDefault="00307402" w:rsidP="00E63A8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07402">
              <w:rPr>
                <w:rFonts w:ascii="Angsana New" w:hAnsi="Angsana New" w:cs="Angsana New"/>
                <w:sz w:val="30"/>
                <w:szCs w:val="30"/>
                <w:lang w:bidi="th-TH"/>
              </w:rPr>
              <w:t>860</w:t>
            </w:r>
          </w:p>
        </w:tc>
        <w:tc>
          <w:tcPr>
            <w:tcW w:w="270" w:type="dxa"/>
          </w:tcPr>
          <w:p w:rsidR="00D41527" w:rsidRPr="00D41527" w:rsidRDefault="00D41527" w:rsidP="00E63A8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D41527" w:rsidRPr="00307402" w:rsidRDefault="00307402" w:rsidP="00E63A8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74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(6)</w:t>
            </w:r>
          </w:p>
        </w:tc>
        <w:tc>
          <w:tcPr>
            <w:tcW w:w="270" w:type="dxa"/>
          </w:tcPr>
          <w:p w:rsidR="00D41527" w:rsidRPr="00D41527" w:rsidRDefault="00D41527" w:rsidP="00E63A8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70" w:type="dxa"/>
          </w:tcPr>
          <w:p w:rsidR="00D41527" w:rsidRPr="006D0A69" w:rsidRDefault="00D41527" w:rsidP="00E63A8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6D0A6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41527" w:rsidRPr="00D41527" w:rsidRDefault="00D41527" w:rsidP="00E63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88" w:type="dxa"/>
          </w:tcPr>
          <w:p w:rsidR="00D41527" w:rsidRPr="006D0A69" w:rsidRDefault="006D0A69" w:rsidP="00E63A8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0A69">
              <w:rPr>
                <w:rFonts w:ascii="Angsana New" w:hAnsi="Angsana New" w:cs="Angsana New"/>
                <w:sz w:val="30"/>
                <w:szCs w:val="30"/>
                <w:lang w:bidi="th-TH"/>
              </w:rPr>
              <w:t>854</w:t>
            </w:r>
          </w:p>
        </w:tc>
      </w:tr>
      <w:tr w:rsidR="00D41527" w:rsidRPr="00D41527" w:rsidTr="00E63A8A">
        <w:trPr>
          <w:trHeight w:val="139"/>
        </w:trPr>
        <w:tc>
          <w:tcPr>
            <w:tcW w:w="3690" w:type="dxa"/>
          </w:tcPr>
          <w:p w:rsidR="00D41527" w:rsidRPr="00307402" w:rsidRDefault="00D41527" w:rsidP="00E63A8A">
            <w:pPr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307402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170" w:type="dxa"/>
          </w:tcPr>
          <w:p w:rsidR="00D41527" w:rsidRPr="00307402" w:rsidRDefault="00307402" w:rsidP="00E63A8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35,334</w:t>
            </w:r>
          </w:p>
        </w:tc>
        <w:tc>
          <w:tcPr>
            <w:tcW w:w="270" w:type="dxa"/>
          </w:tcPr>
          <w:p w:rsidR="00D41527" w:rsidRPr="00D41527" w:rsidRDefault="00D41527" w:rsidP="00E63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60" w:type="dxa"/>
          </w:tcPr>
          <w:p w:rsidR="00D41527" w:rsidRPr="00307402" w:rsidRDefault="00307402" w:rsidP="00E63A8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74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14,843</w:t>
            </w:r>
          </w:p>
        </w:tc>
        <w:tc>
          <w:tcPr>
            <w:tcW w:w="270" w:type="dxa"/>
          </w:tcPr>
          <w:p w:rsidR="00D41527" w:rsidRPr="00D41527" w:rsidRDefault="00D41527" w:rsidP="00E63A8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70" w:type="dxa"/>
          </w:tcPr>
          <w:p w:rsidR="00D41527" w:rsidRPr="006D0A69" w:rsidRDefault="00D41527" w:rsidP="00E63A8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6D0A6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41527" w:rsidRPr="00D41527" w:rsidRDefault="00D41527" w:rsidP="00E63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88" w:type="dxa"/>
          </w:tcPr>
          <w:p w:rsidR="00D41527" w:rsidRPr="006D0A69" w:rsidRDefault="006D0A69" w:rsidP="00E63A8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0A69">
              <w:rPr>
                <w:rFonts w:ascii="Angsana New" w:hAnsi="Angsana New" w:cs="Angsana New"/>
                <w:sz w:val="30"/>
                <w:szCs w:val="30"/>
                <w:lang w:bidi="th-TH"/>
              </w:rPr>
              <w:t>50,177</w:t>
            </w:r>
          </w:p>
        </w:tc>
      </w:tr>
      <w:tr w:rsidR="00307402" w:rsidRPr="00D41527" w:rsidTr="00E63A8A">
        <w:trPr>
          <w:trHeight w:val="139"/>
        </w:trPr>
        <w:tc>
          <w:tcPr>
            <w:tcW w:w="3690" w:type="dxa"/>
          </w:tcPr>
          <w:p w:rsidR="00307402" w:rsidRPr="00307402" w:rsidRDefault="00307402" w:rsidP="00307402">
            <w:pPr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307402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1170" w:type="dxa"/>
          </w:tcPr>
          <w:p w:rsidR="00307402" w:rsidRPr="00307402" w:rsidRDefault="00307402" w:rsidP="0030740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9,230</w:t>
            </w:r>
          </w:p>
        </w:tc>
        <w:tc>
          <w:tcPr>
            <w:tcW w:w="270" w:type="dxa"/>
          </w:tcPr>
          <w:p w:rsidR="00307402" w:rsidRPr="00D41527" w:rsidRDefault="00307402" w:rsidP="0030740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307402" w:rsidRPr="00307402" w:rsidRDefault="00307402" w:rsidP="0030740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74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07402" w:rsidRPr="00D41527" w:rsidRDefault="00307402" w:rsidP="0030740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70" w:type="dxa"/>
          </w:tcPr>
          <w:p w:rsidR="00307402" w:rsidRPr="006D0A69" w:rsidRDefault="00307402" w:rsidP="0030740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6D0A6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7402" w:rsidRPr="00D41527" w:rsidRDefault="00307402" w:rsidP="003074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88" w:type="dxa"/>
          </w:tcPr>
          <w:p w:rsidR="00307402" w:rsidRPr="006D0A69" w:rsidRDefault="006D0A69" w:rsidP="0030740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0A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9,230</w:t>
            </w:r>
          </w:p>
        </w:tc>
      </w:tr>
      <w:tr w:rsidR="00D41527" w:rsidRPr="00D41527" w:rsidTr="00307402">
        <w:trPr>
          <w:trHeight w:val="348"/>
        </w:trPr>
        <w:tc>
          <w:tcPr>
            <w:tcW w:w="3690" w:type="dxa"/>
          </w:tcPr>
          <w:p w:rsidR="00D41527" w:rsidRPr="00307402" w:rsidRDefault="00D41527" w:rsidP="00E63A8A">
            <w:pPr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307402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:rsidR="00D41527" w:rsidRPr="00307402" w:rsidRDefault="00307402" w:rsidP="00E63A8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17,075</w:t>
            </w:r>
          </w:p>
        </w:tc>
        <w:tc>
          <w:tcPr>
            <w:tcW w:w="270" w:type="dxa"/>
          </w:tcPr>
          <w:p w:rsidR="00D41527" w:rsidRPr="00D41527" w:rsidRDefault="00D41527" w:rsidP="00E63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D41527" w:rsidRPr="00307402" w:rsidRDefault="00307402" w:rsidP="00E63A8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307402">
              <w:rPr>
                <w:rFonts w:ascii="Angsana New" w:hAnsi="Angsana New" w:cs="Angsana New"/>
                <w:sz w:val="30"/>
                <w:szCs w:val="30"/>
              </w:rPr>
              <w:t>364</w:t>
            </w:r>
          </w:p>
        </w:tc>
        <w:tc>
          <w:tcPr>
            <w:tcW w:w="270" w:type="dxa"/>
          </w:tcPr>
          <w:p w:rsidR="00D41527" w:rsidRPr="00D41527" w:rsidRDefault="00D41527" w:rsidP="00E63A8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D41527" w:rsidRPr="006D0A69" w:rsidRDefault="00D41527" w:rsidP="00E63A8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6D0A6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41527" w:rsidRPr="00D41527" w:rsidRDefault="00D41527" w:rsidP="00E63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88" w:type="dxa"/>
          </w:tcPr>
          <w:p w:rsidR="00D41527" w:rsidRPr="006D0A69" w:rsidRDefault="006D0A69" w:rsidP="00E63A8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6D0A69">
              <w:rPr>
                <w:rFonts w:ascii="Angsana New" w:hAnsi="Angsana New" w:cs="Angsana New"/>
                <w:sz w:val="30"/>
                <w:szCs w:val="30"/>
              </w:rPr>
              <w:t>17,439</w:t>
            </w:r>
          </w:p>
        </w:tc>
      </w:tr>
      <w:tr w:rsidR="006D0A69" w:rsidRPr="00D41527" w:rsidTr="00307402">
        <w:trPr>
          <w:trHeight w:val="334"/>
        </w:trPr>
        <w:tc>
          <w:tcPr>
            <w:tcW w:w="3690" w:type="dxa"/>
          </w:tcPr>
          <w:p w:rsidR="006D0A69" w:rsidRPr="00307402" w:rsidRDefault="006D0A69" w:rsidP="006D0A69">
            <w:pPr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307402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</w:tcPr>
          <w:p w:rsidR="006D0A69" w:rsidRPr="00307402" w:rsidRDefault="006D0A69" w:rsidP="006D0A6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34,863</w:t>
            </w:r>
          </w:p>
        </w:tc>
        <w:tc>
          <w:tcPr>
            <w:tcW w:w="270" w:type="dxa"/>
          </w:tcPr>
          <w:p w:rsidR="006D0A69" w:rsidRPr="00D41527" w:rsidRDefault="006D0A69" w:rsidP="006D0A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60" w:type="dxa"/>
          </w:tcPr>
          <w:p w:rsidR="006D0A69" w:rsidRPr="00307402" w:rsidRDefault="006D0A69" w:rsidP="006D0A6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74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(34,86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3074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6D0A69" w:rsidRPr="00D41527" w:rsidRDefault="006D0A69" w:rsidP="006D0A6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70" w:type="dxa"/>
          </w:tcPr>
          <w:p w:rsidR="006D0A69" w:rsidRPr="006D0A69" w:rsidRDefault="006D0A69" w:rsidP="006D0A6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6D0A6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D0A69" w:rsidRPr="00D41527" w:rsidRDefault="006D0A69" w:rsidP="006D0A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88" w:type="dxa"/>
          </w:tcPr>
          <w:p w:rsidR="006D0A69" w:rsidRPr="006D0A69" w:rsidRDefault="006D0A69" w:rsidP="006D0A6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6D0A6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D0A69" w:rsidRPr="00D41527" w:rsidTr="00307402">
        <w:trPr>
          <w:trHeight w:val="334"/>
        </w:trPr>
        <w:tc>
          <w:tcPr>
            <w:tcW w:w="3690" w:type="dxa"/>
          </w:tcPr>
          <w:p w:rsidR="006D0A69" w:rsidRPr="00307402" w:rsidRDefault="006D0A69" w:rsidP="006D0A69">
            <w:pPr>
              <w:ind w:left="90" w:right="-79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D0A69" w:rsidRPr="00307402" w:rsidRDefault="006D0A69" w:rsidP="006D0A6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74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D0A69" w:rsidRPr="00D41527" w:rsidRDefault="006D0A69" w:rsidP="006D0A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D0A69" w:rsidRPr="00307402" w:rsidRDefault="006D0A69" w:rsidP="008927AE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74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8927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:rsidR="006D0A69" w:rsidRPr="00D41527" w:rsidRDefault="006D0A69" w:rsidP="006D0A6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D0A69" w:rsidRPr="006D0A69" w:rsidRDefault="006D0A69" w:rsidP="006D0A6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6D0A6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D0A69" w:rsidRPr="00D41527" w:rsidRDefault="006D0A69" w:rsidP="006D0A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6D0A69" w:rsidRPr="006D0A69" w:rsidRDefault="006D0A69" w:rsidP="006D0A6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0A69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="008927AE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</w:tr>
      <w:tr w:rsidR="00D41527" w:rsidRPr="00D41527" w:rsidTr="00E63A8A">
        <w:trPr>
          <w:trHeight w:val="334"/>
        </w:trPr>
        <w:tc>
          <w:tcPr>
            <w:tcW w:w="3690" w:type="dxa"/>
          </w:tcPr>
          <w:p w:rsidR="00D41527" w:rsidRPr="00307402" w:rsidRDefault="00D41527" w:rsidP="00E63A8A">
            <w:pPr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3074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41527" w:rsidRPr="00D41527" w:rsidRDefault="00307402" w:rsidP="0030740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3074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97</w:t>
            </w:r>
            <w:r w:rsidR="00D41527" w:rsidRPr="003074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74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</w:t>
            </w:r>
            <w:r w:rsidR="006D0A6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D41527" w:rsidRPr="00D41527" w:rsidRDefault="00D41527" w:rsidP="00E63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41527" w:rsidRPr="00307402" w:rsidRDefault="00307402" w:rsidP="006D0A6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074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(19,59</w:t>
            </w:r>
            <w:r w:rsidR="006D0A6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30740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D41527" w:rsidRPr="00D41527" w:rsidRDefault="00D41527" w:rsidP="00E63A8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41527" w:rsidRPr="006D0A69" w:rsidRDefault="006D0A69" w:rsidP="00E63A8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0A6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D41527" w:rsidRPr="006D0A6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</w:t>
            </w:r>
            <w:r w:rsidRPr="006D0A69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D41527" w:rsidRPr="00D41527" w:rsidRDefault="00D41527" w:rsidP="00E63A8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D41527" w:rsidRPr="006D0A69" w:rsidRDefault="006D0A69" w:rsidP="00E63A8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0A6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77,767</w:t>
            </w:r>
          </w:p>
        </w:tc>
      </w:tr>
      <w:tr w:rsidR="00D41527" w:rsidRPr="00D41527" w:rsidTr="00E63A8A">
        <w:trPr>
          <w:trHeight w:val="334"/>
        </w:trPr>
        <w:tc>
          <w:tcPr>
            <w:tcW w:w="3690" w:type="dxa"/>
          </w:tcPr>
          <w:p w:rsidR="00D41527" w:rsidRPr="00D41527" w:rsidRDefault="00D41527" w:rsidP="00E63A8A">
            <w:pPr>
              <w:ind w:left="90" w:right="-79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41527" w:rsidRPr="00D41527" w:rsidRDefault="00D41527" w:rsidP="00E63A8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D41527" w:rsidRPr="00D41527" w:rsidRDefault="00D41527" w:rsidP="00E63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D41527" w:rsidRPr="00D41527" w:rsidRDefault="00D41527" w:rsidP="00E63A8A">
            <w:pPr>
              <w:pStyle w:val="acctfourfigures"/>
              <w:tabs>
                <w:tab w:val="clear" w:pos="765"/>
                <w:tab w:val="decimal" w:pos="709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D41527" w:rsidRPr="00D41527" w:rsidRDefault="00D41527" w:rsidP="00E63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41527" w:rsidRPr="00D41527" w:rsidRDefault="00D41527" w:rsidP="00E63A8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D41527" w:rsidRPr="00D41527" w:rsidRDefault="00D41527" w:rsidP="00E63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:rsidR="00D41527" w:rsidRPr="00D41527" w:rsidRDefault="00D41527" w:rsidP="00E63A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D41527" w:rsidRPr="00D41527" w:rsidTr="00E63A8A">
        <w:trPr>
          <w:trHeight w:val="506"/>
        </w:trPr>
        <w:tc>
          <w:tcPr>
            <w:tcW w:w="3690" w:type="dxa"/>
          </w:tcPr>
          <w:p w:rsidR="00D41527" w:rsidRPr="006D0A69" w:rsidRDefault="00D41527" w:rsidP="00E63A8A">
            <w:pPr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6D0A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:rsidR="00D41527" w:rsidRPr="00D41527" w:rsidRDefault="00D41527" w:rsidP="00E63A8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38" w:right="-73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70" w:type="dxa"/>
          </w:tcPr>
          <w:p w:rsidR="00D41527" w:rsidRPr="00D41527" w:rsidRDefault="00D41527" w:rsidP="00E63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60" w:type="dxa"/>
          </w:tcPr>
          <w:p w:rsidR="00D41527" w:rsidRPr="00D41527" w:rsidRDefault="00D41527" w:rsidP="00E63A8A">
            <w:pPr>
              <w:pStyle w:val="acctfourfigures"/>
              <w:tabs>
                <w:tab w:val="clear" w:pos="765"/>
                <w:tab w:val="decimal" w:pos="762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70" w:type="dxa"/>
          </w:tcPr>
          <w:p w:rsidR="00D41527" w:rsidRPr="00D41527" w:rsidRDefault="00D41527" w:rsidP="00E63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70" w:type="dxa"/>
          </w:tcPr>
          <w:p w:rsidR="00D41527" w:rsidRPr="00D41527" w:rsidRDefault="00D41527" w:rsidP="00E63A8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70" w:type="dxa"/>
          </w:tcPr>
          <w:p w:rsidR="00D41527" w:rsidRPr="00D41527" w:rsidRDefault="00D41527" w:rsidP="00E63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88" w:type="dxa"/>
          </w:tcPr>
          <w:p w:rsidR="00D41527" w:rsidRPr="00D41527" w:rsidRDefault="00D41527" w:rsidP="00E63A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</w:tr>
      <w:tr w:rsidR="006D0A69" w:rsidRPr="00D41527" w:rsidTr="00E63A8A">
        <w:trPr>
          <w:trHeight w:val="139"/>
        </w:trPr>
        <w:tc>
          <w:tcPr>
            <w:tcW w:w="3690" w:type="dxa"/>
          </w:tcPr>
          <w:p w:rsidR="006D0A69" w:rsidRPr="006D0A69" w:rsidRDefault="006D0A69" w:rsidP="006D0A69">
            <w:pPr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6D0A69">
              <w:rPr>
                <w:rFonts w:ascii="Angsana New" w:hAnsi="Angsana New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70" w:type="dxa"/>
          </w:tcPr>
          <w:p w:rsidR="006D0A69" w:rsidRPr="006D0A69" w:rsidRDefault="006D0A69" w:rsidP="006D0A6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6D0A6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D0A69" w:rsidRPr="006D0A69" w:rsidRDefault="006D0A69" w:rsidP="006D0A69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6D0A69" w:rsidRPr="00307402" w:rsidRDefault="006D0A69" w:rsidP="006D0A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74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D0A69" w:rsidRPr="00D41527" w:rsidRDefault="006D0A69" w:rsidP="006D0A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70" w:type="dxa"/>
          </w:tcPr>
          <w:p w:rsidR="006D0A69" w:rsidRPr="006D514C" w:rsidRDefault="006D514C" w:rsidP="006D0A6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514C">
              <w:rPr>
                <w:rFonts w:ascii="Angsana New" w:hAnsi="Angsana New" w:cs="Angsana New"/>
                <w:sz w:val="30"/>
                <w:szCs w:val="30"/>
                <w:lang w:bidi="th-TH"/>
              </w:rPr>
              <w:t>(134)</w:t>
            </w:r>
          </w:p>
        </w:tc>
        <w:tc>
          <w:tcPr>
            <w:tcW w:w="270" w:type="dxa"/>
          </w:tcPr>
          <w:p w:rsidR="006D0A69" w:rsidRPr="006D514C" w:rsidRDefault="006D0A69" w:rsidP="006D0A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:rsidR="006D0A69" w:rsidRPr="006D514C" w:rsidRDefault="006D514C" w:rsidP="006D514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514C">
              <w:rPr>
                <w:rFonts w:ascii="Angsana New" w:hAnsi="Angsana New" w:cs="Angsana New"/>
                <w:sz w:val="30"/>
                <w:szCs w:val="30"/>
                <w:lang w:bidi="th-TH"/>
              </w:rPr>
              <w:t>(134)</w:t>
            </w:r>
          </w:p>
        </w:tc>
      </w:tr>
      <w:tr w:rsidR="006D0A69" w:rsidRPr="00D41527" w:rsidTr="00E63A8A">
        <w:trPr>
          <w:trHeight w:val="139"/>
        </w:trPr>
        <w:tc>
          <w:tcPr>
            <w:tcW w:w="3690" w:type="dxa"/>
          </w:tcPr>
          <w:p w:rsidR="006D0A69" w:rsidRPr="006D0A69" w:rsidRDefault="006D0A69" w:rsidP="006D0A69">
            <w:pPr>
              <w:ind w:left="90" w:right="-79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6D0A6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:rsidR="006D0A69" w:rsidRPr="006D0A69" w:rsidRDefault="006D0A69" w:rsidP="006D0A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0A69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6D0A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97,437</w:t>
            </w:r>
            <w:r w:rsidRPr="006D0A69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:rsidR="006D0A69" w:rsidRPr="006D0A69" w:rsidRDefault="006D0A69" w:rsidP="006D0A6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6D0A69" w:rsidRPr="006D0A69" w:rsidRDefault="006D0A69" w:rsidP="006D0A6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0A69">
              <w:rPr>
                <w:rFonts w:ascii="Angsana New" w:hAnsi="Angsana New" w:cs="Angsana New"/>
                <w:sz w:val="30"/>
                <w:szCs w:val="30"/>
                <w:lang w:bidi="th-TH"/>
              </w:rPr>
              <w:t>(1,493)</w:t>
            </w:r>
          </w:p>
        </w:tc>
        <w:tc>
          <w:tcPr>
            <w:tcW w:w="270" w:type="dxa"/>
          </w:tcPr>
          <w:p w:rsidR="006D0A69" w:rsidRPr="00D41527" w:rsidRDefault="006D0A69" w:rsidP="006D0A6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70" w:type="dxa"/>
          </w:tcPr>
          <w:p w:rsidR="006D0A69" w:rsidRPr="006D514C" w:rsidRDefault="006D0A69" w:rsidP="006D0A6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6D514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D0A69" w:rsidRPr="006D514C" w:rsidRDefault="006D0A69" w:rsidP="006D0A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:rsidR="006D0A69" w:rsidRPr="006D514C" w:rsidRDefault="006D0A69" w:rsidP="006D0A6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514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6D514C" w:rsidRPr="006D514C">
              <w:rPr>
                <w:rFonts w:ascii="Angsana New" w:hAnsi="Angsana New" w:cs="Angsana New"/>
                <w:sz w:val="30"/>
                <w:szCs w:val="30"/>
                <w:lang w:bidi="th-TH"/>
              </w:rPr>
              <w:t>98,930</w:t>
            </w:r>
            <w:r w:rsidRPr="006D514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D41527" w:rsidRPr="00D41527" w:rsidTr="00E63A8A">
        <w:trPr>
          <w:trHeight w:val="334"/>
        </w:trPr>
        <w:tc>
          <w:tcPr>
            <w:tcW w:w="3690" w:type="dxa"/>
          </w:tcPr>
          <w:p w:rsidR="00D41527" w:rsidRPr="006D0A69" w:rsidRDefault="00D41527" w:rsidP="00E63A8A">
            <w:pPr>
              <w:ind w:left="9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A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41527" w:rsidRPr="006D0A69" w:rsidRDefault="006D0A69" w:rsidP="00E63A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D0A6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(97,437</w:t>
            </w:r>
            <w:r w:rsidR="00D41527" w:rsidRPr="006D0A6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:rsidR="00D41527" w:rsidRPr="006D0A69" w:rsidRDefault="00D41527" w:rsidP="00E63A8A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41527" w:rsidRPr="006D0A69" w:rsidRDefault="006D0A69" w:rsidP="00E63A8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0A6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(1,493</w:t>
            </w:r>
            <w:r w:rsidR="00D41527" w:rsidRPr="006D0A69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D41527" w:rsidRPr="00D41527" w:rsidRDefault="00D41527" w:rsidP="00E63A8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41527" w:rsidRPr="006D514C" w:rsidRDefault="006D514C" w:rsidP="00E63A8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51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(134)</w:t>
            </w:r>
          </w:p>
        </w:tc>
        <w:tc>
          <w:tcPr>
            <w:tcW w:w="270" w:type="dxa"/>
          </w:tcPr>
          <w:p w:rsidR="00D41527" w:rsidRPr="006D514C" w:rsidRDefault="00D41527" w:rsidP="00E63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D41527" w:rsidRPr="006D514C" w:rsidRDefault="00D41527" w:rsidP="00FC670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D514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6D514C" w:rsidRPr="006D514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</w:t>
            </w:r>
            <w:r w:rsidR="00FC670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6D514C" w:rsidRPr="006D514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FC670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064</w:t>
            </w:r>
            <w:r w:rsidRPr="006D514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D41527" w:rsidRPr="00D41527" w:rsidTr="00E63A8A">
        <w:trPr>
          <w:trHeight w:val="334"/>
        </w:trPr>
        <w:tc>
          <w:tcPr>
            <w:tcW w:w="3690" w:type="dxa"/>
          </w:tcPr>
          <w:p w:rsidR="00D41527" w:rsidRPr="006D0A69" w:rsidRDefault="00D41527" w:rsidP="00E63A8A">
            <w:pPr>
              <w:ind w:left="9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41527" w:rsidRPr="006D0A69" w:rsidRDefault="00D41527" w:rsidP="00E63A8A">
            <w:pPr>
              <w:pStyle w:val="acctfourfigures"/>
              <w:tabs>
                <w:tab w:val="clear" w:pos="765"/>
                <w:tab w:val="decimal" w:pos="612"/>
                <w:tab w:val="decimal" w:pos="875"/>
              </w:tabs>
              <w:spacing w:line="240" w:lineRule="atLeast"/>
              <w:ind w:right="-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41527" w:rsidRPr="006D0A69" w:rsidRDefault="00D41527" w:rsidP="00E63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D41527" w:rsidRPr="006D0A69" w:rsidRDefault="00D41527" w:rsidP="00E63A8A">
            <w:pPr>
              <w:pStyle w:val="acctfourfigures"/>
              <w:tabs>
                <w:tab w:val="clear" w:pos="765"/>
                <w:tab w:val="decimal" w:pos="832"/>
                <w:tab w:val="decimal" w:pos="972"/>
              </w:tabs>
              <w:spacing w:line="240" w:lineRule="atLeast"/>
              <w:ind w:right="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41527" w:rsidRPr="00D41527" w:rsidRDefault="00D41527" w:rsidP="00E63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41527" w:rsidRPr="00D41527" w:rsidRDefault="00D41527" w:rsidP="00E63A8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D41527" w:rsidRPr="00D41527" w:rsidRDefault="00D41527" w:rsidP="00E63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:rsidR="00D41527" w:rsidRPr="00D41527" w:rsidRDefault="00D41527" w:rsidP="00E63A8A">
            <w:pPr>
              <w:pStyle w:val="acctfourfigures"/>
              <w:tabs>
                <w:tab w:val="clear" w:pos="765"/>
                <w:tab w:val="decimal" w:pos="792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D41527" w:rsidRPr="006D514C" w:rsidTr="00E63A8A">
        <w:trPr>
          <w:trHeight w:val="317"/>
        </w:trPr>
        <w:tc>
          <w:tcPr>
            <w:tcW w:w="3690" w:type="dxa"/>
          </w:tcPr>
          <w:p w:rsidR="00D41527" w:rsidRPr="006D0A69" w:rsidRDefault="00D41527" w:rsidP="00E63A8A">
            <w:pPr>
              <w:ind w:left="9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A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41527" w:rsidRPr="006D0A69" w:rsidRDefault="00D41527" w:rsidP="006D0A6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0A6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41527" w:rsidRPr="006D0A69" w:rsidRDefault="00D41527" w:rsidP="00E63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D41527" w:rsidRPr="006D0A69" w:rsidRDefault="006D0A69" w:rsidP="00E63A8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D0A6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(21,088</w:t>
            </w:r>
            <w:r w:rsidR="00D41527" w:rsidRPr="006D0A6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D41527" w:rsidRPr="00D41527" w:rsidRDefault="00D41527" w:rsidP="00E63A8A">
            <w:pPr>
              <w:pStyle w:val="acctfourfigures"/>
              <w:tabs>
                <w:tab w:val="clear" w:pos="765"/>
                <w:tab w:val="decimal" w:pos="633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41527" w:rsidRPr="006D514C" w:rsidRDefault="006D514C" w:rsidP="00E63A8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51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(209)</w:t>
            </w:r>
          </w:p>
        </w:tc>
        <w:tc>
          <w:tcPr>
            <w:tcW w:w="270" w:type="dxa"/>
          </w:tcPr>
          <w:p w:rsidR="00D41527" w:rsidRPr="006D514C" w:rsidRDefault="00D41527" w:rsidP="00E63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:rsidR="00D41527" w:rsidRPr="006D514C" w:rsidRDefault="006D514C" w:rsidP="006D514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D514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FC670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21,297</w:t>
            </w:r>
            <w:r w:rsidRPr="006D514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:rsidR="006D514C" w:rsidRDefault="006D514C" w:rsidP="006D514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6D514C" w:rsidRDefault="006D514C" w:rsidP="006D514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6D514C" w:rsidRDefault="006D514C" w:rsidP="006D514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6D514C" w:rsidRDefault="006D514C" w:rsidP="006D514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6D514C" w:rsidRDefault="006D514C" w:rsidP="006D514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6D514C" w:rsidRDefault="006D514C" w:rsidP="006D514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6D514C" w:rsidRDefault="006D514C" w:rsidP="006D514C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1E0"/>
      </w:tblPr>
      <w:tblGrid>
        <w:gridCol w:w="3690"/>
        <w:gridCol w:w="1170"/>
        <w:gridCol w:w="270"/>
        <w:gridCol w:w="1260"/>
        <w:gridCol w:w="270"/>
        <w:gridCol w:w="1170"/>
        <w:gridCol w:w="270"/>
        <w:gridCol w:w="1188"/>
      </w:tblGrid>
      <w:tr w:rsidR="006D514C" w:rsidRPr="00D41527" w:rsidTr="00E63A8A">
        <w:trPr>
          <w:trHeight w:val="139"/>
          <w:tblHeader/>
        </w:trPr>
        <w:tc>
          <w:tcPr>
            <w:tcW w:w="3690" w:type="dxa"/>
          </w:tcPr>
          <w:p w:rsidR="006D514C" w:rsidRPr="00850157" w:rsidRDefault="006D514C" w:rsidP="00E63A8A">
            <w:pPr>
              <w:pStyle w:val="BodyText"/>
              <w:ind w:right="-127"/>
              <w:rPr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850157">
              <w:rPr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598" w:type="dxa"/>
            <w:gridSpan w:val="7"/>
            <w:vAlign w:val="bottom"/>
          </w:tcPr>
          <w:p w:rsidR="006D514C" w:rsidRPr="00307402" w:rsidRDefault="006D514C" w:rsidP="00E63A8A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74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6D514C" w:rsidRPr="00D41527" w:rsidTr="00E63A8A">
        <w:trPr>
          <w:trHeight w:val="139"/>
          <w:tblHeader/>
        </w:trPr>
        <w:tc>
          <w:tcPr>
            <w:tcW w:w="3690" w:type="dxa"/>
          </w:tcPr>
          <w:p w:rsidR="006D514C" w:rsidRPr="00D41527" w:rsidRDefault="006D514C" w:rsidP="00E63A8A">
            <w:pPr>
              <w:pStyle w:val="BodyText"/>
              <w:ind w:right="-127"/>
              <w:rPr>
                <w:i/>
                <w:iCs/>
                <w:color w:val="0000FF"/>
                <w:sz w:val="30"/>
                <w:szCs w:val="30"/>
                <w:highlight w:val="yellow"/>
                <w:shd w:val="clear" w:color="auto" w:fill="E6E6E6"/>
                <w:cs/>
              </w:rPr>
            </w:pPr>
            <w:r w:rsidRPr="00D41527" w:rsidDel="00D54CF3">
              <w:rPr>
                <w:sz w:val="30"/>
                <w:szCs w:val="30"/>
                <w:highlight w:val="yellow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6D514C" w:rsidRPr="00307402" w:rsidRDefault="006D514C" w:rsidP="00E63A8A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6D514C" w:rsidRPr="00307402" w:rsidRDefault="006D514C" w:rsidP="00E63A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6D514C" w:rsidRPr="00307402" w:rsidRDefault="006D514C" w:rsidP="00E63A8A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7402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บันทึกเป็น(รายจ่าย) </w:t>
            </w:r>
            <w:r w:rsidRPr="00307402">
              <w:rPr>
                <w:rFonts w:ascii="Angsana New" w:hAnsi="Angsana New"/>
                <w:sz w:val="30"/>
                <w:szCs w:val="30"/>
              </w:rPr>
              <w:t>/</w:t>
            </w:r>
            <w:r w:rsidRPr="00307402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458" w:type="dxa"/>
            <w:gridSpan w:val="2"/>
            <w:vAlign w:val="bottom"/>
          </w:tcPr>
          <w:p w:rsidR="006D514C" w:rsidRPr="00D41527" w:rsidRDefault="006D514C" w:rsidP="00E63A8A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6D514C" w:rsidRPr="00D41527" w:rsidTr="00E63A8A">
        <w:trPr>
          <w:trHeight w:val="139"/>
          <w:tblHeader/>
        </w:trPr>
        <w:tc>
          <w:tcPr>
            <w:tcW w:w="3690" w:type="dxa"/>
          </w:tcPr>
          <w:p w:rsidR="006D514C" w:rsidRPr="00D41527" w:rsidRDefault="006D514C" w:rsidP="00E63A8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:rsidR="006D514C" w:rsidRPr="00307402" w:rsidRDefault="006D514C" w:rsidP="00E63A8A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74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6D514C" w:rsidRPr="00307402" w:rsidRDefault="006D514C" w:rsidP="00E63A8A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740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074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07402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70" w:type="dxa"/>
            <w:vAlign w:val="bottom"/>
          </w:tcPr>
          <w:p w:rsidR="006D514C" w:rsidRPr="00307402" w:rsidRDefault="006D514C" w:rsidP="00E63A8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6D514C" w:rsidRPr="00307402" w:rsidRDefault="006D514C" w:rsidP="00E63A8A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7402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6D514C" w:rsidRPr="00307402" w:rsidRDefault="006D514C" w:rsidP="00E63A8A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6D514C" w:rsidRPr="00307402" w:rsidRDefault="006D514C" w:rsidP="00E63A8A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7402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6D514C" w:rsidRPr="00D41527" w:rsidRDefault="006D514C" w:rsidP="00E63A8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vAlign w:val="bottom"/>
          </w:tcPr>
          <w:p w:rsidR="006D514C" w:rsidRPr="006D0A69" w:rsidRDefault="006D514C" w:rsidP="00E63A8A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A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6D514C" w:rsidRPr="006D0A69" w:rsidRDefault="006D514C" w:rsidP="00E63A8A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A6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D0A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6D0A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D0A69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</w:tr>
      <w:tr w:rsidR="006D514C" w:rsidRPr="00D41527" w:rsidTr="00E63A8A">
        <w:trPr>
          <w:trHeight w:val="139"/>
          <w:tblHeader/>
        </w:trPr>
        <w:tc>
          <w:tcPr>
            <w:tcW w:w="3690" w:type="dxa"/>
          </w:tcPr>
          <w:p w:rsidR="006D514C" w:rsidRPr="00D41527" w:rsidRDefault="006D514C" w:rsidP="00E63A8A">
            <w:pPr>
              <w:ind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598" w:type="dxa"/>
            <w:gridSpan w:val="7"/>
          </w:tcPr>
          <w:p w:rsidR="006D514C" w:rsidRPr="006D0A69" w:rsidRDefault="006D514C" w:rsidP="00E63A8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6D0A6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D0A6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D0A6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D514C" w:rsidRPr="00D41527" w:rsidTr="00E63A8A">
        <w:trPr>
          <w:trHeight w:val="139"/>
        </w:trPr>
        <w:tc>
          <w:tcPr>
            <w:tcW w:w="3690" w:type="dxa"/>
          </w:tcPr>
          <w:p w:rsidR="006D514C" w:rsidRPr="00D41527" w:rsidRDefault="006D514C" w:rsidP="00E63A8A">
            <w:pPr>
              <w:ind w:left="90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074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:rsidR="006D514C" w:rsidRPr="00307402" w:rsidRDefault="006D514C" w:rsidP="00E63A8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6D514C" w:rsidRPr="00D41527" w:rsidRDefault="006D514C" w:rsidP="00E63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60" w:type="dxa"/>
          </w:tcPr>
          <w:p w:rsidR="006D514C" w:rsidRPr="00D41527" w:rsidRDefault="006D514C" w:rsidP="00B3161E">
            <w:pPr>
              <w:pStyle w:val="acctfourfigures"/>
              <w:tabs>
                <w:tab w:val="clear" w:pos="765"/>
                <w:tab w:val="left" w:pos="81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70" w:type="dxa"/>
          </w:tcPr>
          <w:p w:rsidR="006D514C" w:rsidRPr="00D41527" w:rsidRDefault="006D514C" w:rsidP="00E63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70" w:type="dxa"/>
          </w:tcPr>
          <w:p w:rsidR="006D514C" w:rsidRPr="00D41527" w:rsidRDefault="006D514C" w:rsidP="00E63A8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70" w:type="dxa"/>
          </w:tcPr>
          <w:p w:rsidR="006D514C" w:rsidRPr="00D41527" w:rsidRDefault="006D514C" w:rsidP="00E63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88" w:type="dxa"/>
          </w:tcPr>
          <w:p w:rsidR="006D514C" w:rsidRPr="006D0A69" w:rsidRDefault="006D514C" w:rsidP="00E63A8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3161E" w:rsidRPr="00D41527" w:rsidTr="00E63A8A">
        <w:trPr>
          <w:trHeight w:val="139"/>
        </w:trPr>
        <w:tc>
          <w:tcPr>
            <w:tcW w:w="3690" w:type="dxa"/>
          </w:tcPr>
          <w:p w:rsidR="00B3161E" w:rsidRPr="00307402" w:rsidRDefault="00B3161E" w:rsidP="00B3161E">
            <w:pPr>
              <w:ind w:left="90" w:right="-79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30740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:rsidR="00B3161E" w:rsidRPr="00307402" w:rsidRDefault="00B3161E" w:rsidP="00B3161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702</w:t>
            </w:r>
          </w:p>
        </w:tc>
        <w:tc>
          <w:tcPr>
            <w:tcW w:w="270" w:type="dxa"/>
          </w:tcPr>
          <w:p w:rsidR="00B3161E" w:rsidRPr="00D41527" w:rsidRDefault="00B3161E" w:rsidP="00B3161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B3161E" w:rsidRPr="00307402" w:rsidRDefault="00572C62" w:rsidP="00572C6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(5)</w:t>
            </w:r>
          </w:p>
        </w:tc>
        <w:tc>
          <w:tcPr>
            <w:tcW w:w="270" w:type="dxa"/>
          </w:tcPr>
          <w:p w:rsidR="00B3161E" w:rsidRPr="00D41527" w:rsidRDefault="00B3161E" w:rsidP="00B3161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70" w:type="dxa"/>
          </w:tcPr>
          <w:p w:rsidR="00B3161E" w:rsidRPr="00307402" w:rsidRDefault="00B3161E" w:rsidP="00B3161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74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B3161E" w:rsidRPr="00D41527" w:rsidRDefault="00B3161E" w:rsidP="00B316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88" w:type="dxa"/>
          </w:tcPr>
          <w:p w:rsidR="00B3161E" w:rsidRPr="006D0A69" w:rsidRDefault="00572C62" w:rsidP="00B3161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697</w:t>
            </w:r>
          </w:p>
        </w:tc>
      </w:tr>
      <w:tr w:rsidR="00B3161E" w:rsidRPr="00D41527" w:rsidTr="00E63A8A">
        <w:trPr>
          <w:trHeight w:val="139"/>
        </w:trPr>
        <w:tc>
          <w:tcPr>
            <w:tcW w:w="3690" w:type="dxa"/>
          </w:tcPr>
          <w:p w:rsidR="00B3161E" w:rsidRPr="00307402" w:rsidRDefault="00B3161E" w:rsidP="00B3161E">
            <w:pPr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307402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170" w:type="dxa"/>
          </w:tcPr>
          <w:p w:rsidR="00B3161E" w:rsidRPr="00307402" w:rsidRDefault="00B3161E" w:rsidP="00B3161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26,195</w:t>
            </w:r>
          </w:p>
        </w:tc>
        <w:tc>
          <w:tcPr>
            <w:tcW w:w="270" w:type="dxa"/>
          </w:tcPr>
          <w:p w:rsidR="00B3161E" w:rsidRPr="00D41527" w:rsidRDefault="00B3161E" w:rsidP="00B316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60" w:type="dxa"/>
          </w:tcPr>
          <w:p w:rsidR="00B3161E" w:rsidRPr="00307402" w:rsidRDefault="00572C62" w:rsidP="00572C6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(6,747)</w:t>
            </w:r>
          </w:p>
        </w:tc>
        <w:tc>
          <w:tcPr>
            <w:tcW w:w="270" w:type="dxa"/>
          </w:tcPr>
          <w:p w:rsidR="00B3161E" w:rsidRPr="00D41527" w:rsidRDefault="00B3161E" w:rsidP="00B3161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70" w:type="dxa"/>
          </w:tcPr>
          <w:p w:rsidR="00B3161E" w:rsidRPr="00307402" w:rsidRDefault="00B3161E" w:rsidP="00B3161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74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B3161E" w:rsidRPr="00D41527" w:rsidRDefault="00B3161E" w:rsidP="00B316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88" w:type="dxa"/>
          </w:tcPr>
          <w:p w:rsidR="00B3161E" w:rsidRPr="006D0A69" w:rsidRDefault="00572C62" w:rsidP="00572C6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19</w:t>
            </w:r>
            <w:r w:rsidR="00B3161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448</w:t>
            </w:r>
          </w:p>
        </w:tc>
      </w:tr>
      <w:tr w:rsidR="00B3161E" w:rsidRPr="00D41527" w:rsidTr="00E63A8A">
        <w:trPr>
          <w:trHeight w:val="139"/>
        </w:trPr>
        <w:tc>
          <w:tcPr>
            <w:tcW w:w="3690" w:type="dxa"/>
          </w:tcPr>
          <w:p w:rsidR="00B3161E" w:rsidRPr="00307402" w:rsidRDefault="00B3161E" w:rsidP="00B3161E">
            <w:pPr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307402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1170" w:type="dxa"/>
          </w:tcPr>
          <w:p w:rsidR="00B3161E" w:rsidRPr="00307402" w:rsidRDefault="00B3161E" w:rsidP="00B3161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631</w:t>
            </w:r>
          </w:p>
        </w:tc>
        <w:tc>
          <w:tcPr>
            <w:tcW w:w="270" w:type="dxa"/>
          </w:tcPr>
          <w:p w:rsidR="00B3161E" w:rsidRPr="00D41527" w:rsidRDefault="00B3161E" w:rsidP="00B3161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B3161E" w:rsidRPr="00307402" w:rsidRDefault="00B3161E" w:rsidP="00B3161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74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B3161E" w:rsidRPr="00D41527" w:rsidRDefault="00B3161E" w:rsidP="00B3161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70" w:type="dxa"/>
          </w:tcPr>
          <w:p w:rsidR="00B3161E" w:rsidRPr="00307402" w:rsidRDefault="00B3161E" w:rsidP="00B3161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74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B3161E" w:rsidRPr="00D41527" w:rsidRDefault="00B3161E" w:rsidP="00B316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88" w:type="dxa"/>
          </w:tcPr>
          <w:p w:rsidR="00B3161E" w:rsidRPr="006D0A69" w:rsidRDefault="00B3161E" w:rsidP="00B3161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631</w:t>
            </w:r>
          </w:p>
        </w:tc>
      </w:tr>
      <w:tr w:rsidR="00B3161E" w:rsidRPr="00D41527" w:rsidTr="00E63A8A">
        <w:trPr>
          <w:trHeight w:val="348"/>
        </w:trPr>
        <w:tc>
          <w:tcPr>
            <w:tcW w:w="3690" w:type="dxa"/>
          </w:tcPr>
          <w:p w:rsidR="00B3161E" w:rsidRPr="00307402" w:rsidRDefault="00B3161E" w:rsidP="00B3161E">
            <w:pPr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307402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:rsidR="00B3161E" w:rsidRPr="00307402" w:rsidRDefault="00B3161E" w:rsidP="00B3161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2,904</w:t>
            </w:r>
          </w:p>
        </w:tc>
        <w:tc>
          <w:tcPr>
            <w:tcW w:w="270" w:type="dxa"/>
          </w:tcPr>
          <w:p w:rsidR="00B3161E" w:rsidRPr="00D41527" w:rsidRDefault="00B3161E" w:rsidP="00B316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B3161E" w:rsidRPr="00307402" w:rsidRDefault="00572C62" w:rsidP="00572C6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13,206</w:t>
            </w:r>
          </w:p>
        </w:tc>
        <w:tc>
          <w:tcPr>
            <w:tcW w:w="270" w:type="dxa"/>
          </w:tcPr>
          <w:p w:rsidR="00B3161E" w:rsidRPr="00D41527" w:rsidRDefault="00B3161E" w:rsidP="00B3161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B3161E" w:rsidRPr="00307402" w:rsidRDefault="00B3161E" w:rsidP="00B3161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74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B3161E" w:rsidRPr="00D41527" w:rsidRDefault="00B3161E" w:rsidP="00B316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88" w:type="dxa"/>
          </w:tcPr>
          <w:p w:rsidR="00B3161E" w:rsidRPr="006D0A69" w:rsidRDefault="00572C62" w:rsidP="00B3161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16,110</w:t>
            </w:r>
          </w:p>
        </w:tc>
      </w:tr>
      <w:tr w:rsidR="00B3161E" w:rsidRPr="00D41527" w:rsidTr="00E63A8A">
        <w:trPr>
          <w:trHeight w:val="334"/>
        </w:trPr>
        <w:tc>
          <w:tcPr>
            <w:tcW w:w="3690" w:type="dxa"/>
          </w:tcPr>
          <w:p w:rsidR="00B3161E" w:rsidRPr="00307402" w:rsidRDefault="00B3161E" w:rsidP="00B3161E">
            <w:pPr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307402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</w:tcPr>
          <w:p w:rsidR="00B3161E" w:rsidRPr="00307402" w:rsidRDefault="00B3161E" w:rsidP="00B3161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61,349</w:t>
            </w:r>
          </w:p>
        </w:tc>
        <w:tc>
          <w:tcPr>
            <w:tcW w:w="270" w:type="dxa"/>
          </w:tcPr>
          <w:p w:rsidR="00B3161E" w:rsidRPr="00D41527" w:rsidRDefault="00B3161E" w:rsidP="00B316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60" w:type="dxa"/>
          </w:tcPr>
          <w:p w:rsidR="00B3161E" w:rsidRPr="00307402" w:rsidRDefault="00572C62" w:rsidP="00572C6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(7,017)</w:t>
            </w:r>
          </w:p>
        </w:tc>
        <w:tc>
          <w:tcPr>
            <w:tcW w:w="270" w:type="dxa"/>
          </w:tcPr>
          <w:p w:rsidR="00B3161E" w:rsidRPr="00D41527" w:rsidRDefault="00B3161E" w:rsidP="00B3161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70" w:type="dxa"/>
          </w:tcPr>
          <w:p w:rsidR="00B3161E" w:rsidRPr="00307402" w:rsidRDefault="00B3161E" w:rsidP="00B3161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74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B3161E" w:rsidRPr="00D41527" w:rsidRDefault="00B3161E" w:rsidP="00B316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88" w:type="dxa"/>
          </w:tcPr>
          <w:p w:rsidR="00B3161E" w:rsidRPr="006D0A69" w:rsidRDefault="00572C62" w:rsidP="00572C6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="00B3161E">
              <w:rPr>
                <w:rFonts w:ascii="Angsana New" w:hAnsi="Angsana New" w:cs="Angsana New"/>
                <w:sz w:val="30"/>
                <w:szCs w:val="30"/>
              </w:rPr>
              <w:t>,3</w:t>
            </w:r>
            <w:r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</w:tr>
      <w:tr w:rsidR="00B3161E" w:rsidRPr="00D41527" w:rsidTr="00E63A8A">
        <w:trPr>
          <w:trHeight w:val="334"/>
        </w:trPr>
        <w:tc>
          <w:tcPr>
            <w:tcW w:w="3690" w:type="dxa"/>
          </w:tcPr>
          <w:p w:rsidR="00B3161E" w:rsidRPr="00307402" w:rsidRDefault="00B3161E" w:rsidP="00B3161E">
            <w:pPr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3074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3161E" w:rsidRPr="00D41527" w:rsidRDefault="00B3161E" w:rsidP="00B3161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91,781</w:t>
            </w:r>
          </w:p>
        </w:tc>
        <w:tc>
          <w:tcPr>
            <w:tcW w:w="270" w:type="dxa"/>
          </w:tcPr>
          <w:p w:rsidR="00B3161E" w:rsidRPr="00D41527" w:rsidRDefault="00B3161E" w:rsidP="00B316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3161E" w:rsidRPr="00572C62" w:rsidRDefault="00572C62" w:rsidP="00572C6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72C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(563)</w:t>
            </w:r>
          </w:p>
        </w:tc>
        <w:tc>
          <w:tcPr>
            <w:tcW w:w="270" w:type="dxa"/>
          </w:tcPr>
          <w:p w:rsidR="00B3161E" w:rsidRPr="00D41527" w:rsidRDefault="00B3161E" w:rsidP="00B3161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3161E" w:rsidRPr="00E03063" w:rsidRDefault="00B3161E" w:rsidP="00B3161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30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B3161E" w:rsidRPr="00D41527" w:rsidRDefault="00B3161E" w:rsidP="00B3161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B3161E" w:rsidRPr="006D0A69" w:rsidRDefault="00B3161E" w:rsidP="00572C6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91,</w:t>
            </w:r>
            <w:r w:rsidR="00572C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218</w:t>
            </w:r>
          </w:p>
        </w:tc>
      </w:tr>
      <w:tr w:rsidR="00B3161E" w:rsidRPr="00D41527" w:rsidTr="00E63A8A">
        <w:trPr>
          <w:trHeight w:val="334"/>
        </w:trPr>
        <w:tc>
          <w:tcPr>
            <w:tcW w:w="3690" w:type="dxa"/>
          </w:tcPr>
          <w:p w:rsidR="00B3161E" w:rsidRPr="00D41527" w:rsidRDefault="00B3161E" w:rsidP="00B3161E">
            <w:pPr>
              <w:ind w:left="90" w:right="-79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B3161E" w:rsidRPr="00D41527" w:rsidRDefault="00B3161E" w:rsidP="00B3161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B3161E" w:rsidRPr="00D41527" w:rsidRDefault="00B3161E" w:rsidP="00B316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B3161E" w:rsidRPr="00D41527" w:rsidRDefault="00B3161E" w:rsidP="00B3161E">
            <w:pPr>
              <w:pStyle w:val="acctfourfigures"/>
              <w:tabs>
                <w:tab w:val="clear" w:pos="765"/>
                <w:tab w:val="decimal" w:pos="720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B3161E" w:rsidRPr="00D41527" w:rsidRDefault="00B3161E" w:rsidP="00B316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B3161E" w:rsidRPr="00D41527" w:rsidRDefault="00B3161E" w:rsidP="00B3161E">
            <w:pPr>
              <w:pStyle w:val="acctfourfigures"/>
              <w:tabs>
                <w:tab w:val="clear" w:pos="765"/>
                <w:tab w:val="decimal" w:pos="630"/>
                <w:tab w:val="decimal" w:pos="709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B3161E" w:rsidRPr="00D41527" w:rsidRDefault="00B3161E" w:rsidP="00B316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:rsidR="00B3161E" w:rsidRPr="00D41527" w:rsidRDefault="00B3161E" w:rsidP="00B316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B3161E" w:rsidRPr="00D41527" w:rsidTr="00E63A8A">
        <w:trPr>
          <w:trHeight w:val="506"/>
        </w:trPr>
        <w:tc>
          <w:tcPr>
            <w:tcW w:w="3690" w:type="dxa"/>
          </w:tcPr>
          <w:p w:rsidR="00B3161E" w:rsidRPr="006D0A69" w:rsidRDefault="00B3161E" w:rsidP="00B3161E">
            <w:pPr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6D0A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:rsidR="00B3161E" w:rsidRPr="00D41527" w:rsidRDefault="00B3161E" w:rsidP="00B3161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38" w:right="-73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70" w:type="dxa"/>
          </w:tcPr>
          <w:p w:rsidR="00B3161E" w:rsidRPr="00D41527" w:rsidRDefault="00B3161E" w:rsidP="00B316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60" w:type="dxa"/>
          </w:tcPr>
          <w:p w:rsidR="00B3161E" w:rsidRPr="00D41527" w:rsidRDefault="00B3161E" w:rsidP="00B3161E">
            <w:pPr>
              <w:pStyle w:val="acctfourfigures"/>
              <w:tabs>
                <w:tab w:val="clear" w:pos="765"/>
                <w:tab w:val="decimal" w:pos="720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70" w:type="dxa"/>
          </w:tcPr>
          <w:p w:rsidR="00B3161E" w:rsidRPr="00D41527" w:rsidRDefault="00B3161E" w:rsidP="00B316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70" w:type="dxa"/>
          </w:tcPr>
          <w:p w:rsidR="00B3161E" w:rsidRPr="00D41527" w:rsidRDefault="00B3161E" w:rsidP="00B3161E">
            <w:pPr>
              <w:pStyle w:val="acctfourfigures"/>
              <w:tabs>
                <w:tab w:val="clear" w:pos="765"/>
                <w:tab w:val="decimal" w:pos="630"/>
                <w:tab w:val="decimal" w:pos="762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70" w:type="dxa"/>
          </w:tcPr>
          <w:p w:rsidR="00B3161E" w:rsidRPr="00D41527" w:rsidRDefault="00B3161E" w:rsidP="00B316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88" w:type="dxa"/>
          </w:tcPr>
          <w:p w:rsidR="00B3161E" w:rsidRPr="00D41527" w:rsidRDefault="00B3161E" w:rsidP="00B316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</w:tr>
      <w:tr w:rsidR="00B3161E" w:rsidRPr="00D41527" w:rsidTr="00E63A8A">
        <w:trPr>
          <w:trHeight w:val="139"/>
        </w:trPr>
        <w:tc>
          <w:tcPr>
            <w:tcW w:w="3690" w:type="dxa"/>
          </w:tcPr>
          <w:p w:rsidR="00B3161E" w:rsidRPr="006D0A69" w:rsidRDefault="00B3161E" w:rsidP="00B3161E">
            <w:pPr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6D0A69">
              <w:rPr>
                <w:rFonts w:ascii="Angsana New" w:hAnsi="Angsana New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70" w:type="dxa"/>
          </w:tcPr>
          <w:p w:rsidR="00B3161E" w:rsidRPr="006D0A69" w:rsidRDefault="00B3161E" w:rsidP="00B316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(112)</w:t>
            </w:r>
          </w:p>
        </w:tc>
        <w:tc>
          <w:tcPr>
            <w:tcW w:w="270" w:type="dxa"/>
          </w:tcPr>
          <w:p w:rsidR="00B3161E" w:rsidRPr="006D0A69" w:rsidRDefault="00B3161E" w:rsidP="00B3161E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B3161E" w:rsidRPr="00307402" w:rsidRDefault="00B3161E" w:rsidP="00B3161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74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B3161E" w:rsidRPr="00D41527" w:rsidRDefault="00B3161E" w:rsidP="00B316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70" w:type="dxa"/>
          </w:tcPr>
          <w:p w:rsidR="00B3161E" w:rsidRPr="00307402" w:rsidRDefault="00B3161E" w:rsidP="00B3161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74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B3161E" w:rsidRPr="006D514C" w:rsidRDefault="00B3161E" w:rsidP="00B316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:rsidR="00B3161E" w:rsidRPr="006D514C" w:rsidRDefault="00B3161E" w:rsidP="00B3161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514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112</w:t>
            </w:r>
            <w:r w:rsidRPr="006D514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3161E" w:rsidRPr="00D41527" w:rsidTr="00E63A8A">
        <w:trPr>
          <w:trHeight w:val="139"/>
        </w:trPr>
        <w:tc>
          <w:tcPr>
            <w:tcW w:w="3690" w:type="dxa"/>
          </w:tcPr>
          <w:p w:rsidR="00B3161E" w:rsidRPr="006D0A69" w:rsidRDefault="00B3161E" w:rsidP="00B3161E">
            <w:pPr>
              <w:ind w:left="90" w:right="-79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6D0A6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:rsidR="00B3161E" w:rsidRPr="006D0A69" w:rsidRDefault="00B3161E" w:rsidP="00B316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0A69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6D0A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1,669</w:t>
            </w:r>
            <w:r w:rsidRPr="006D0A69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:rsidR="00B3161E" w:rsidRPr="006D0A69" w:rsidRDefault="00B3161E" w:rsidP="00B3161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B3161E" w:rsidRPr="00307402" w:rsidRDefault="00B42F2E" w:rsidP="00B42F2E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42F2E"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  <w:tc>
          <w:tcPr>
            <w:tcW w:w="270" w:type="dxa"/>
          </w:tcPr>
          <w:p w:rsidR="00B3161E" w:rsidRPr="00D41527" w:rsidRDefault="00B3161E" w:rsidP="00B3161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70" w:type="dxa"/>
          </w:tcPr>
          <w:p w:rsidR="00B3161E" w:rsidRPr="00307402" w:rsidRDefault="00B3161E" w:rsidP="00B3161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74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B3161E" w:rsidRPr="006D514C" w:rsidRDefault="00B3161E" w:rsidP="00B316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:rsidR="00B3161E" w:rsidRPr="006D514C" w:rsidRDefault="00B3161E" w:rsidP="00B42F2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514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91,</w:t>
            </w:r>
            <w:r w:rsidR="00B42F2E">
              <w:rPr>
                <w:rFonts w:ascii="Angsana New" w:hAnsi="Angsana New" w:cs="Angsana New"/>
                <w:sz w:val="30"/>
                <w:szCs w:val="30"/>
                <w:lang w:bidi="th-TH"/>
              </w:rPr>
              <w:t>106</w:t>
            </w:r>
            <w:r w:rsidRPr="006D514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3161E" w:rsidRPr="00D41527" w:rsidTr="00E63A8A">
        <w:trPr>
          <w:trHeight w:val="334"/>
        </w:trPr>
        <w:tc>
          <w:tcPr>
            <w:tcW w:w="3690" w:type="dxa"/>
          </w:tcPr>
          <w:p w:rsidR="00B3161E" w:rsidRPr="006D0A69" w:rsidRDefault="00B3161E" w:rsidP="00B3161E">
            <w:pPr>
              <w:ind w:left="9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A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3161E" w:rsidRPr="006D0A69" w:rsidRDefault="00B3161E" w:rsidP="00B316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(91,781</w:t>
            </w:r>
            <w:r w:rsidRPr="006D0A6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:rsidR="00B3161E" w:rsidRPr="006D0A69" w:rsidRDefault="00B3161E" w:rsidP="00B3161E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3161E" w:rsidRPr="00B42F2E" w:rsidRDefault="00B42F2E" w:rsidP="00B42F2E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42F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270" w:type="dxa"/>
          </w:tcPr>
          <w:p w:rsidR="00B3161E" w:rsidRPr="00D41527" w:rsidRDefault="00B3161E" w:rsidP="00B3161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3161E" w:rsidRPr="00B3161E" w:rsidRDefault="00B3161E" w:rsidP="00B3161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161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B3161E" w:rsidRPr="006D514C" w:rsidRDefault="00B3161E" w:rsidP="00B3161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B3161E" w:rsidRPr="006D514C" w:rsidRDefault="00B3161E" w:rsidP="00B42F2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D514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91,</w:t>
            </w:r>
            <w:r w:rsidR="00B42F2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218</w:t>
            </w:r>
            <w:r w:rsidRPr="006D514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6D514C" w:rsidRPr="00D41527" w:rsidTr="00E63A8A">
        <w:trPr>
          <w:trHeight w:val="334"/>
        </w:trPr>
        <w:tc>
          <w:tcPr>
            <w:tcW w:w="3690" w:type="dxa"/>
          </w:tcPr>
          <w:p w:rsidR="006D514C" w:rsidRPr="006D0A69" w:rsidRDefault="006D514C" w:rsidP="00E63A8A">
            <w:pPr>
              <w:ind w:left="9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D514C" w:rsidRPr="006D0A69" w:rsidRDefault="006D514C" w:rsidP="00E63A8A">
            <w:pPr>
              <w:pStyle w:val="acctfourfigures"/>
              <w:tabs>
                <w:tab w:val="clear" w:pos="765"/>
                <w:tab w:val="decimal" w:pos="612"/>
                <w:tab w:val="decimal" w:pos="875"/>
              </w:tabs>
              <w:spacing w:line="240" w:lineRule="atLeast"/>
              <w:ind w:right="-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D514C" w:rsidRPr="006D0A69" w:rsidRDefault="006D514C" w:rsidP="00E63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6D514C" w:rsidRPr="006D0A69" w:rsidRDefault="006D514C" w:rsidP="00E63A8A">
            <w:pPr>
              <w:pStyle w:val="acctfourfigures"/>
              <w:tabs>
                <w:tab w:val="clear" w:pos="765"/>
                <w:tab w:val="decimal" w:pos="832"/>
                <w:tab w:val="decimal" w:pos="972"/>
              </w:tabs>
              <w:spacing w:line="240" w:lineRule="atLeast"/>
              <w:ind w:right="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D514C" w:rsidRPr="00D41527" w:rsidRDefault="006D514C" w:rsidP="00E63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D514C" w:rsidRPr="00D41527" w:rsidRDefault="006D514C" w:rsidP="00B3161E">
            <w:pPr>
              <w:pStyle w:val="acctfourfigures"/>
              <w:tabs>
                <w:tab w:val="clear" w:pos="765"/>
                <w:tab w:val="decimal" w:pos="630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6D514C" w:rsidRPr="00D41527" w:rsidRDefault="006D514C" w:rsidP="00E63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:rsidR="006D514C" w:rsidRPr="00D41527" w:rsidRDefault="006D514C" w:rsidP="00E63A8A">
            <w:pPr>
              <w:pStyle w:val="acctfourfigures"/>
              <w:tabs>
                <w:tab w:val="clear" w:pos="765"/>
                <w:tab w:val="decimal" w:pos="792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B57234" w:rsidRPr="006D514C" w:rsidTr="00E63A8A">
        <w:trPr>
          <w:trHeight w:val="317"/>
        </w:trPr>
        <w:tc>
          <w:tcPr>
            <w:tcW w:w="3690" w:type="dxa"/>
          </w:tcPr>
          <w:p w:rsidR="00B57234" w:rsidRPr="006D0A69" w:rsidRDefault="00B57234" w:rsidP="00B57234">
            <w:pPr>
              <w:ind w:left="9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A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B57234" w:rsidRPr="006D0A69" w:rsidRDefault="00B57234" w:rsidP="00B5723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0A6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57234" w:rsidRPr="006D0A69" w:rsidRDefault="00B57234" w:rsidP="00B572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57234" w:rsidRPr="00B3161E" w:rsidRDefault="00B57234" w:rsidP="00B5723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161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B57234" w:rsidRPr="00D41527" w:rsidRDefault="00B57234" w:rsidP="00B57234">
            <w:pPr>
              <w:pStyle w:val="acctfourfigures"/>
              <w:tabs>
                <w:tab w:val="clear" w:pos="765"/>
                <w:tab w:val="decimal" w:pos="633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B57234" w:rsidRPr="00B3161E" w:rsidRDefault="00B57234" w:rsidP="00B5723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16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57234" w:rsidRPr="006D514C" w:rsidRDefault="00B57234" w:rsidP="00B572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:rsidR="00B57234" w:rsidRPr="00B3161E" w:rsidRDefault="00B57234" w:rsidP="00B5723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16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D41527" w:rsidRDefault="00D41527" w:rsidP="00BD479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8630C9" w:rsidRPr="00A60ABC" w:rsidRDefault="00966286" w:rsidP="00836308">
      <w:pPr>
        <w:numPr>
          <w:ilvl w:val="0"/>
          <w:numId w:val="10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966286">
        <w:rPr>
          <w:rFonts w:ascii="Angsana New" w:hAnsi="Angsana New" w:hint="cs"/>
          <w:b/>
          <w:bCs/>
          <w:sz w:val="30"/>
          <w:szCs w:val="30"/>
          <w:cs/>
          <w:lang w:val="th-TH"/>
        </w:rPr>
        <w:t>ส่วนงานดำเนินงาน</w:t>
      </w:r>
    </w:p>
    <w:p w:rsidR="008630C9" w:rsidRPr="00C72982" w:rsidRDefault="008630C9" w:rsidP="008630C9">
      <w:pPr>
        <w:tabs>
          <w:tab w:val="left" w:pos="540"/>
        </w:tabs>
        <w:autoSpaceDE/>
        <w:autoSpaceDN/>
        <w:jc w:val="left"/>
        <w:rPr>
          <w:rFonts w:ascii="Angsana New" w:hAnsi="Angsana New"/>
          <w:sz w:val="24"/>
          <w:szCs w:val="24"/>
        </w:rPr>
      </w:pPr>
    </w:p>
    <w:p w:rsidR="008630C9" w:rsidRPr="00216EB8" w:rsidRDefault="008630C9" w:rsidP="008630C9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05E32">
        <w:rPr>
          <w:rFonts w:ascii="Angsana New" w:hAnsi="Angsana New"/>
          <w:sz w:val="30"/>
          <w:szCs w:val="30"/>
          <w:cs/>
        </w:rPr>
        <w:t>บริษัทดำเนินการในส่วนงานธุรกิจเดียวคือธุรกิจการผลิตเหล็กกล้าไร้สนิม</w:t>
      </w:r>
      <w:r>
        <w:rPr>
          <w:rFonts w:ascii="Angsana New" w:hAnsi="Angsana New" w:hint="cs"/>
          <w:sz w:val="30"/>
          <w:szCs w:val="30"/>
          <w:cs/>
        </w:rPr>
        <w:t>เพื่อจำหน่าย</w:t>
      </w:r>
      <w:r w:rsidRPr="00305E32">
        <w:rPr>
          <w:rFonts w:ascii="Angsana New" w:hAnsi="Angsana New"/>
          <w:sz w:val="30"/>
          <w:szCs w:val="30"/>
          <w:cs/>
        </w:rPr>
        <w:t>ทั้ง</w:t>
      </w:r>
      <w:r>
        <w:rPr>
          <w:rFonts w:ascii="Angsana New" w:hAnsi="Angsana New" w:hint="cs"/>
          <w:sz w:val="30"/>
          <w:szCs w:val="30"/>
          <w:cs/>
        </w:rPr>
        <w:t>ตลาด</w:t>
      </w:r>
      <w:r w:rsidRPr="00305E32">
        <w:rPr>
          <w:rFonts w:ascii="Angsana New" w:hAnsi="Angsana New"/>
          <w:sz w:val="30"/>
          <w:szCs w:val="30"/>
          <w:cs/>
        </w:rPr>
        <w:t>ในประเทศและต่างประเทศ ดังนั้น ผู้บริหารจึงพิจารณาว่าบริษัทมีส่วนงานธุรกิจเพียงส่วนงานเดียว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8630C9" w:rsidRPr="00C72982" w:rsidRDefault="008630C9" w:rsidP="008630C9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24"/>
          <w:szCs w:val="24"/>
        </w:rPr>
      </w:pPr>
    </w:p>
    <w:p w:rsidR="008630C9" w:rsidRPr="00CF24AE" w:rsidRDefault="008630C9" w:rsidP="008630C9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F24A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ข้อมูลทางภูมิศาสตร์</w:t>
      </w:r>
    </w:p>
    <w:p w:rsidR="008630C9" w:rsidRPr="00C72982" w:rsidRDefault="008630C9" w:rsidP="008630C9">
      <w:pPr>
        <w:tabs>
          <w:tab w:val="left" w:pos="540"/>
        </w:tabs>
        <w:autoSpaceDE/>
        <w:autoSpaceDN/>
        <w:jc w:val="left"/>
        <w:rPr>
          <w:rFonts w:ascii="Angsana New" w:hAnsi="Angsana New"/>
          <w:sz w:val="24"/>
          <w:szCs w:val="24"/>
        </w:rPr>
      </w:pPr>
    </w:p>
    <w:p w:rsidR="00836308" w:rsidRDefault="008630C9" w:rsidP="008630C9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254A5">
        <w:rPr>
          <w:rFonts w:ascii="Angsana New" w:hAnsi="Angsana New" w:hint="cs"/>
          <w:sz w:val="30"/>
          <w:szCs w:val="30"/>
          <w:cs/>
        </w:rPr>
        <w:t>บริษัทมีรายได้จากหลายประเทศ</w:t>
      </w:r>
      <w:r>
        <w:rPr>
          <w:rFonts w:ascii="Angsana New" w:hAnsi="Angsana New" w:hint="cs"/>
          <w:sz w:val="30"/>
          <w:szCs w:val="30"/>
          <w:cs/>
        </w:rPr>
        <w:t xml:space="preserve"> แต่การผลิตและสำนักงานยังคงมีเพียงในประเทศไทยเท่านั้น ในการนำเสนอการจำแนกข้อมูลทางภูมิศาสตร์คือ รายได้แยกตามที่ตั้งภูมิศาสตร์ของลูกค้า โดยไม่มีสินทรัพย์ที่เป็นสาระสำคัญตั้งอยู่ในต่างประเทศ</w:t>
      </w:r>
    </w:p>
    <w:p w:rsidR="008630C9" w:rsidRPr="002254A5" w:rsidRDefault="00836308" w:rsidP="008630C9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8630C9">
        <w:rPr>
          <w:rFonts w:ascii="Angsana New" w:hAnsi="Angsana New" w:hint="cs"/>
          <w:sz w:val="30"/>
          <w:szCs w:val="30"/>
          <w:cs/>
        </w:rPr>
        <w:lastRenderedPageBreak/>
        <w:t xml:space="preserve">ข้อมูลเกี่ยวกับรายได้และกำไรหรือขาดทุนของข้อมูลทางภูมิศาสตร์ของบริษัทสำหรับงวดสามเดือนสิ้นสุดวันที่ </w:t>
      </w:r>
      <w:r w:rsidR="008630C9">
        <w:rPr>
          <w:rFonts w:ascii="Angsana New" w:hAnsi="Angsana New"/>
          <w:sz w:val="30"/>
          <w:szCs w:val="30"/>
        </w:rPr>
        <w:t xml:space="preserve">31 </w:t>
      </w:r>
      <w:r w:rsidR="008630C9">
        <w:rPr>
          <w:rFonts w:ascii="Angsana New" w:hAnsi="Angsana New" w:hint="cs"/>
          <w:sz w:val="30"/>
          <w:szCs w:val="30"/>
          <w:cs/>
        </w:rPr>
        <w:t>มีนาคม ประกอบด้วยรายละเอียดดังนี้</w:t>
      </w:r>
    </w:p>
    <w:p w:rsidR="008630C9" w:rsidRPr="00C72982" w:rsidRDefault="008630C9" w:rsidP="008630C9">
      <w:pPr>
        <w:tabs>
          <w:tab w:val="left" w:pos="540"/>
        </w:tabs>
        <w:autoSpaceDE/>
        <w:autoSpaceDN/>
        <w:jc w:val="left"/>
        <w:rPr>
          <w:rFonts w:ascii="Angsana New" w:hAnsi="Angsana New"/>
          <w:sz w:val="24"/>
          <w:szCs w:val="24"/>
        </w:rPr>
      </w:pPr>
    </w:p>
    <w:tbl>
      <w:tblPr>
        <w:tblW w:w="9173" w:type="dxa"/>
        <w:tblInd w:w="558" w:type="dxa"/>
        <w:tblLayout w:type="fixed"/>
        <w:tblLook w:val="00A0"/>
      </w:tblPr>
      <w:tblGrid>
        <w:gridCol w:w="3782"/>
        <w:gridCol w:w="1167"/>
        <w:gridCol w:w="238"/>
        <w:gridCol w:w="15"/>
        <w:gridCol w:w="1189"/>
        <w:gridCol w:w="238"/>
        <w:gridCol w:w="1110"/>
        <w:gridCol w:w="238"/>
        <w:gridCol w:w="1196"/>
      </w:tblGrid>
      <w:tr w:rsidR="008630C9" w:rsidRPr="00375556" w:rsidTr="007E1975">
        <w:trPr>
          <w:tblHeader/>
        </w:trPr>
        <w:tc>
          <w:tcPr>
            <w:tcW w:w="2061" w:type="pct"/>
          </w:tcPr>
          <w:p w:rsidR="008630C9" w:rsidRPr="00375556" w:rsidRDefault="008630C9" w:rsidP="00E63A8A">
            <w:pPr>
              <w:pStyle w:val="BodyText"/>
              <w:tabs>
                <w:tab w:val="left" w:pos="720"/>
              </w:tabs>
              <w:ind w:right="20"/>
              <w:jc w:val="both"/>
              <w:rPr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422" w:type="pct"/>
            <w:gridSpan w:val="4"/>
            <w:vAlign w:val="bottom"/>
          </w:tcPr>
          <w:p w:rsidR="008630C9" w:rsidRPr="00375556" w:rsidRDefault="008630C9" w:rsidP="00E63A8A">
            <w:pPr>
              <w:pStyle w:val="BodyText"/>
              <w:ind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75556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130" w:type="pct"/>
          </w:tcPr>
          <w:p w:rsidR="008630C9" w:rsidRPr="00375556" w:rsidRDefault="008630C9" w:rsidP="00E63A8A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sz w:val="30"/>
                <w:szCs w:val="30"/>
                <w:lang w:eastAsia="en-GB"/>
              </w:rPr>
            </w:pPr>
          </w:p>
        </w:tc>
        <w:tc>
          <w:tcPr>
            <w:tcW w:w="1387" w:type="pct"/>
            <w:gridSpan w:val="3"/>
            <w:vAlign w:val="bottom"/>
          </w:tcPr>
          <w:p w:rsidR="008630C9" w:rsidRPr="00375556" w:rsidRDefault="008630C9" w:rsidP="00E63A8A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b/>
                <w:bCs/>
                <w:sz w:val="30"/>
                <w:szCs w:val="30"/>
                <w:cs/>
                <w:lang w:eastAsia="en-GB"/>
              </w:rPr>
            </w:pPr>
          </w:p>
        </w:tc>
      </w:tr>
      <w:tr w:rsidR="008630C9" w:rsidRPr="00375556" w:rsidTr="007E1975">
        <w:trPr>
          <w:tblHeader/>
        </w:trPr>
        <w:tc>
          <w:tcPr>
            <w:tcW w:w="2061" w:type="pct"/>
          </w:tcPr>
          <w:p w:rsidR="008630C9" w:rsidRPr="00375556" w:rsidRDefault="008630C9" w:rsidP="00E63A8A">
            <w:pPr>
              <w:pStyle w:val="BodyText"/>
              <w:tabs>
                <w:tab w:val="left" w:pos="720"/>
              </w:tabs>
              <w:ind w:right="20"/>
              <w:jc w:val="both"/>
              <w:rPr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422" w:type="pct"/>
            <w:gridSpan w:val="4"/>
            <w:vAlign w:val="bottom"/>
          </w:tcPr>
          <w:p w:rsidR="008630C9" w:rsidRDefault="008630C9" w:rsidP="00E63A8A">
            <w:pPr>
              <w:pStyle w:val="BodyText"/>
              <w:ind w:right="-110"/>
              <w:jc w:val="center"/>
              <w:rPr>
                <w:sz w:val="30"/>
                <w:szCs w:val="30"/>
              </w:rPr>
            </w:pPr>
            <w:r w:rsidRPr="00375556">
              <w:rPr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30" w:type="pct"/>
          </w:tcPr>
          <w:p w:rsidR="008630C9" w:rsidRPr="00375556" w:rsidRDefault="008630C9" w:rsidP="00E63A8A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sz w:val="30"/>
                <w:szCs w:val="30"/>
                <w:lang w:eastAsia="en-GB"/>
              </w:rPr>
            </w:pPr>
          </w:p>
        </w:tc>
        <w:tc>
          <w:tcPr>
            <w:tcW w:w="1387" w:type="pct"/>
            <w:gridSpan w:val="3"/>
            <w:vAlign w:val="bottom"/>
          </w:tcPr>
          <w:p w:rsidR="008630C9" w:rsidRPr="00375556" w:rsidRDefault="008630C9" w:rsidP="00E63A8A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sz w:val="30"/>
                <w:szCs w:val="30"/>
                <w:lang w:eastAsia="en-GB"/>
              </w:rPr>
            </w:pPr>
            <w:r w:rsidRPr="00375556">
              <w:rPr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8630C9" w:rsidRPr="00375556" w:rsidTr="007E1975">
        <w:trPr>
          <w:tblHeader/>
        </w:trPr>
        <w:tc>
          <w:tcPr>
            <w:tcW w:w="2061" w:type="pct"/>
          </w:tcPr>
          <w:p w:rsidR="008630C9" w:rsidRPr="00375556" w:rsidRDefault="008630C9" w:rsidP="00E63A8A">
            <w:pPr>
              <w:pStyle w:val="BodyText"/>
              <w:tabs>
                <w:tab w:val="left" w:pos="720"/>
              </w:tabs>
              <w:ind w:right="20"/>
              <w:jc w:val="both"/>
              <w:rPr>
                <w:b/>
                <w:bCs/>
                <w:i/>
                <w:iCs/>
                <w:sz w:val="30"/>
                <w:szCs w:val="30"/>
                <w:lang w:eastAsia="en-GB"/>
              </w:rPr>
            </w:pPr>
            <w:r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สำหรับงวดสามเดือนสิ้นสุดวันที่ </w:t>
            </w:r>
            <w:r w:rsidRPr="00375556">
              <w:rPr>
                <w:b/>
                <w:bCs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375556"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มีนาคม</w:t>
            </w:r>
          </w:p>
        </w:tc>
        <w:tc>
          <w:tcPr>
            <w:tcW w:w="636" w:type="pct"/>
          </w:tcPr>
          <w:p w:rsidR="008630C9" w:rsidRPr="00375556" w:rsidRDefault="008630C9" w:rsidP="00E63A8A">
            <w:pPr>
              <w:pStyle w:val="BodyText"/>
              <w:tabs>
                <w:tab w:val="left" w:pos="720"/>
              </w:tabs>
              <w:ind w:right="-107"/>
              <w:jc w:val="center"/>
              <w:rPr>
                <w:sz w:val="30"/>
                <w:szCs w:val="30"/>
                <w:lang w:eastAsia="en-GB"/>
              </w:rPr>
            </w:pPr>
            <w:r>
              <w:rPr>
                <w:sz w:val="30"/>
                <w:szCs w:val="30"/>
                <w:cs/>
                <w:lang w:eastAsia="en-GB"/>
              </w:rPr>
              <w:t>25</w:t>
            </w:r>
            <w:r>
              <w:rPr>
                <w:sz w:val="30"/>
                <w:szCs w:val="30"/>
                <w:lang w:eastAsia="en-GB"/>
              </w:rPr>
              <w:t>60</w:t>
            </w:r>
          </w:p>
        </w:tc>
        <w:tc>
          <w:tcPr>
            <w:tcW w:w="138" w:type="pct"/>
            <w:gridSpan w:val="2"/>
          </w:tcPr>
          <w:p w:rsidR="008630C9" w:rsidRPr="00375556" w:rsidRDefault="008630C9" w:rsidP="00E63A8A">
            <w:pPr>
              <w:pStyle w:val="BodyText"/>
              <w:tabs>
                <w:tab w:val="left" w:pos="720"/>
              </w:tabs>
              <w:ind w:right="20"/>
              <w:jc w:val="center"/>
              <w:rPr>
                <w:sz w:val="30"/>
                <w:szCs w:val="30"/>
                <w:lang w:eastAsia="en-GB"/>
              </w:rPr>
            </w:pPr>
          </w:p>
        </w:tc>
        <w:tc>
          <w:tcPr>
            <w:tcW w:w="648" w:type="pct"/>
          </w:tcPr>
          <w:p w:rsidR="008630C9" w:rsidRPr="00375556" w:rsidRDefault="008630C9" w:rsidP="00E63A8A">
            <w:pPr>
              <w:pStyle w:val="BodyText"/>
              <w:tabs>
                <w:tab w:val="left" w:pos="720"/>
              </w:tabs>
              <w:ind w:right="-107"/>
              <w:jc w:val="center"/>
              <w:rPr>
                <w:sz w:val="30"/>
                <w:szCs w:val="30"/>
                <w:lang w:eastAsia="en-GB"/>
              </w:rPr>
            </w:pPr>
            <w:r w:rsidRPr="00375556">
              <w:rPr>
                <w:sz w:val="30"/>
                <w:szCs w:val="30"/>
                <w:cs/>
                <w:lang w:eastAsia="en-GB"/>
              </w:rPr>
              <w:t>255</w:t>
            </w:r>
            <w:r>
              <w:rPr>
                <w:sz w:val="30"/>
                <w:szCs w:val="30"/>
                <w:lang w:eastAsia="en-GB"/>
              </w:rPr>
              <w:t>9</w:t>
            </w:r>
          </w:p>
        </w:tc>
        <w:tc>
          <w:tcPr>
            <w:tcW w:w="130" w:type="pct"/>
          </w:tcPr>
          <w:p w:rsidR="008630C9" w:rsidRPr="00375556" w:rsidRDefault="008630C9" w:rsidP="00E63A8A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sz w:val="30"/>
                <w:szCs w:val="30"/>
                <w:lang w:eastAsia="en-GB"/>
              </w:rPr>
            </w:pPr>
          </w:p>
        </w:tc>
        <w:tc>
          <w:tcPr>
            <w:tcW w:w="605" w:type="pct"/>
          </w:tcPr>
          <w:p w:rsidR="008630C9" w:rsidRPr="00375556" w:rsidRDefault="008630C9" w:rsidP="00E63A8A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sz w:val="30"/>
                <w:szCs w:val="30"/>
                <w:lang w:eastAsia="en-GB"/>
              </w:rPr>
            </w:pPr>
            <w:r>
              <w:rPr>
                <w:sz w:val="30"/>
                <w:szCs w:val="30"/>
                <w:cs/>
                <w:lang w:eastAsia="en-GB"/>
              </w:rPr>
              <w:t>25</w:t>
            </w:r>
            <w:r>
              <w:rPr>
                <w:sz w:val="30"/>
                <w:szCs w:val="30"/>
                <w:lang w:eastAsia="en-GB"/>
              </w:rPr>
              <w:t>60</w:t>
            </w:r>
          </w:p>
        </w:tc>
        <w:tc>
          <w:tcPr>
            <w:tcW w:w="130" w:type="pct"/>
          </w:tcPr>
          <w:p w:rsidR="008630C9" w:rsidRPr="00375556" w:rsidRDefault="008630C9" w:rsidP="00E63A8A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sz w:val="30"/>
                <w:szCs w:val="30"/>
                <w:lang w:eastAsia="en-GB"/>
              </w:rPr>
            </w:pPr>
          </w:p>
        </w:tc>
        <w:tc>
          <w:tcPr>
            <w:tcW w:w="652" w:type="pct"/>
          </w:tcPr>
          <w:p w:rsidR="008630C9" w:rsidRPr="00375556" w:rsidRDefault="008630C9" w:rsidP="00E63A8A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sz w:val="30"/>
                <w:szCs w:val="30"/>
                <w:lang w:eastAsia="en-GB"/>
              </w:rPr>
            </w:pPr>
            <w:r w:rsidRPr="00375556">
              <w:rPr>
                <w:sz w:val="30"/>
                <w:szCs w:val="30"/>
                <w:cs/>
                <w:lang w:eastAsia="en-GB"/>
              </w:rPr>
              <w:t>255</w:t>
            </w:r>
            <w:r>
              <w:rPr>
                <w:sz w:val="30"/>
                <w:szCs w:val="30"/>
                <w:lang w:eastAsia="en-GB"/>
              </w:rPr>
              <w:t>9</w:t>
            </w:r>
          </w:p>
        </w:tc>
      </w:tr>
      <w:tr w:rsidR="008630C9" w:rsidRPr="00375556" w:rsidTr="007E1975">
        <w:trPr>
          <w:tblHeader/>
        </w:trPr>
        <w:tc>
          <w:tcPr>
            <w:tcW w:w="2061" w:type="pct"/>
          </w:tcPr>
          <w:p w:rsidR="008630C9" w:rsidRPr="00375556" w:rsidRDefault="008630C9" w:rsidP="00E63A8A">
            <w:pPr>
              <w:pStyle w:val="BodyText"/>
              <w:tabs>
                <w:tab w:val="left" w:pos="720"/>
              </w:tabs>
              <w:ind w:right="20"/>
              <w:jc w:val="center"/>
              <w:rPr>
                <w:sz w:val="30"/>
                <w:szCs w:val="30"/>
                <w:lang w:eastAsia="en-GB"/>
              </w:rPr>
            </w:pPr>
          </w:p>
        </w:tc>
        <w:tc>
          <w:tcPr>
            <w:tcW w:w="2939" w:type="pct"/>
            <w:gridSpan w:val="8"/>
          </w:tcPr>
          <w:p w:rsidR="008630C9" w:rsidRPr="00375556" w:rsidRDefault="008630C9" w:rsidP="00E63A8A">
            <w:pPr>
              <w:pStyle w:val="BodyText"/>
              <w:tabs>
                <w:tab w:val="left" w:pos="720"/>
              </w:tabs>
              <w:ind w:right="20"/>
              <w:jc w:val="center"/>
              <w:rPr>
                <w:sz w:val="30"/>
                <w:szCs w:val="30"/>
                <w:lang w:eastAsia="en-GB"/>
              </w:rPr>
            </w:pPr>
            <w:r w:rsidRPr="00375556">
              <w:rPr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8630C9" w:rsidRPr="00375556" w:rsidTr="00E63A8A">
        <w:tc>
          <w:tcPr>
            <w:tcW w:w="2061" w:type="pct"/>
          </w:tcPr>
          <w:p w:rsidR="008630C9" w:rsidRPr="00375556" w:rsidRDefault="008630C9" w:rsidP="00E63A8A">
            <w:pPr>
              <w:pStyle w:val="BodyText"/>
              <w:tabs>
                <w:tab w:val="left" w:pos="720"/>
              </w:tabs>
              <w:ind w:right="20"/>
              <w:rPr>
                <w:i/>
                <w:iCs/>
                <w:sz w:val="30"/>
                <w:szCs w:val="30"/>
                <w:cs/>
                <w:lang w:eastAsia="en-GB"/>
              </w:rPr>
            </w:pPr>
            <w:r w:rsidRPr="00375556"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รายได้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จำแนกตามข้อมูลทางภูมิศาสตร์</w:t>
            </w:r>
          </w:p>
        </w:tc>
        <w:tc>
          <w:tcPr>
            <w:tcW w:w="636" w:type="pct"/>
          </w:tcPr>
          <w:p w:rsidR="008630C9" w:rsidRPr="00375556" w:rsidRDefault="008630C9" w:rsidP="00E63A8A">
            <w:pPr>
              <w:pStyle w:val="BodyText"/>
              <w:tabs>
                <w:tab w:val="decimal" w:pos="804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30" w:type="pct"/>
          </w:tcPr>
          <w:p w:rsidR="008630C9" w:rsidRPr="00375556" w:rsidRDefault="008630C9" w:rsidP="00E63A8A">
            <w:pPr>
              <w:pStyle w:val="BodyText"/>
              <w:tabs>
                <w:tab w:val="decimal" w:pos="804"/>
                <w:tab w:val="decimal" w:pos="873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56" w:type="pct"/>
            <w:gridSpan w:val="2"/>
          </w:tcPr>
          <w:p w:rsidR="008630C9" w:rsidRPr="00375556" w:rsidRDefault="008630C9" w:rsidP="00E63A8A">
            <w:pPr>
              <w:pStyle w:val="BodyText"/>
              <w:tabs>
                <w:tab w:val="decimal" w:pos="804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30" w:type="pct"/>
          </w:tcPr>
          <w:p w:rsidR="008630C9" w:rsidRPr="00375556" w:rsidRDefault="008630C9" w:rsidP="00E63A8A">
            <w:pPr>
              <w:pStyle w:val="BodyText"/>
              <w:tabs>
                <w:tab w:val="decimal" w:pos="804"/>
                <w:tab w:val="decimal" w:pos="873"/>
              </w:tabs>
              <w:ind w:left="-126"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05" w:type="pct"/>
          </w:tcPr>
          <w:p w:rsidR="008630C9" w:rsidRPr="00375556" w:rsidRDefault="008630C9" w:rsidP="00E63A8A">
            <w:pPr>
              <w:pStyle w:val="BodyText"/>
              <w:tabs>
                <w:tab w:val="decimal" w:pos="804"/>
              </w:tabs>
              <w:ind w:left="-108"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30" w:type="pct"/>
          </w:tcPr>
          <w:p w:rsidR="008630C9" w:rsidRPr="00375556" w:rsidRDefault="008630C9" w:rsidP="00E63A8A">
            <w:pPr>
              <w:pStyle w:val="BodyText"/>
              <w:tabs>
                <w:tab w:val="decimal" w:pos="804"/>
                <w:tab w:val="decimal" w:pos="873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52" w:type="pct"/>
          </w:tcPr>
          <w:p w:rsidR="008630C9" w:rsidRPr="00375556" w:rsidRDefault="008630C9" w:rsidP="00E63A8A">
            <w:pPr>
              <w:pStyle w:val="BodyText"/>
              <w:tabs>
                <w:tab w:val="decimal" w:pos="804"/>
                <w:tab w:val="decimal" w:pos="889"/>
              </w:tabs>
              <w:ind w:left="-108" w:right="20"/>
              <w:jc w:val="right"/>
              <w:rPr>
                <w:sz w:val="30"/>
                <w:szCs w:val="30"/>
                <w:lang w:eastAsia="en-GB"/>
              </w:rPr>
            </w:pPr>
          </w:p>
        </w:tc>
      </w:tr>
      <w:tr w:rsidR="008630C9" w:rsidRPr="00375556" w:rsidTr="00E63A8A">
        <w:tc>
          <w:tcPr>
            <w:tcW w:w="2061" w:type="pct"/>
          </w:tcPr>
          <w:p w:rsidR="008630C9" w:rsidRPr="00375556" w:rsidRDefault="008630C9" w:rsidP="00E63A8A">
            <w:pPr>
              <w:pStyle w:val="BodyText"/>
              <w:tabs>
                <w:tab w:val="left" w:pos="720"/>
              </w:tabs>
              <w:ind w:right="20"/>
              <w:rPr>
                <w:i/>
                <w:iCs/>
                <w:sz w:val="30"/>
                <w:szCs w:val="30"/>
                <w:lang w:eastAsia="en-GB"/>
              </w:rPr>
            </w:pPr>
            <w:r w:rsidRPr="00375556">
              <w:rPr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636" w:type="pct"/>
          </w:tcPr>
          <w:p w:rsidR="008630C9" w:rsidRPr="00183A05" w:rsidRDefault="003C2263" w:rsidP="00E63A8A">
            <w:pPr>
              <w:pStyle w:val="BodyText"/>
              <w:tabs>
                <w:tab w:val="decimal" w:pos="871"/>
              </w:tabs>
              <w:ind w:right="-87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3,1</w:t>
            </w:r>
            <w:r>
              <w:rPr>
                <w:sz w:val="30"/>
                <w:szCs w:val="30"/>
                <w:lang w:val="en-US"/>
              </w:rPr>
              <w:t>38</w:t>
            </w:r>
            <w:r w:rsidR="008630C9" w:rsidRPr="00183A05">
              <w:rPr>
                <w:sz w:val="30"/>
                <w:szCs w:val="30"/>
              </w:rPr>
              <w:t>,735</w:t>
            </w:r>
          </w:p>
        </w:tc>
        <w:tc>
          <w:tcPr>
            <w:tcW w:w="130" w:type="pct"/>
          </w:tcPr>
          <w:p w:rsidR="008630C9" w:rsidRPr="00375556" w:rsidRDefault="008630C9" w:rsidP="00E63A8A">
            <w:pPr>
              <w:pStyle w:val="BodyText"/>
              <w:ind w:right="20"/>
              <w:rPr>
                <w:sz w:val="30"/>
                <w:szCs w:val="30"/>
              </w:rPr>
            </w:pPr>
          </w:p>
        </w:tc>
        <w:tc>
          <w:tcPr>
            <w:tcW w:w="656" w:type="pct"/>
            <w:gridSpan w:val="2"/>
          </w:tcPr>
          <w:p w:rsidR="008630C9" w:rsidRPr="00375556" w:rsidRDefault="008630C9" w:rsidP="00E63A8A">
            <w:pPr>
              <w:pStyle w:val="BodyText"/>
              <w:tabs>
                <w:tab w:val="decimal" w:pos="871"/>
              </w:tabs>
              <w:ind w:right="-87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2,048,213</w:t>
            </w:r>
          </w:p>
        </w:tc>
        <w:tc>
          <w:tcPr>
            <w:tcW w:w="130" w:type="pct"/>
          </w:tcPr>
          <w:p w:rsidR="008630C9" w:rsidRPr="00375556" w:rsidRDefault="008630C9" w:rsidP="00E63A8A">
            <w:pPr>
              <w:pStyle w:val="BodyText"/>
              <w:ind w:left="-108" w:right="20"/>
              <w:rPr>
                <w:sz w:val="30"/>
                <w:szCs w:val="30"/>
              </w:rPr>
            </w:pPr>
          </w:p>
        </w:tc>
        <w:tc>
          <w:tcPr>
            <w:tcW w:w="605" w:type="pct"/>
          </w:tcPr>
          <w:p w:rsidR="008630C9" w:rsidRPr="00183A05" w:rsidRDefault="00905321" w:rsidP="00E63A8A">
            <w:pPr>
              <w:pStyle w:val="BodyText"/>
              <w:tabs>
                <w:tab w:val="decimal" w:pos="871"/>
              </w:tabs>
              <w:ind w:right="-87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3,1</w:t>
            </w:r>
            <w:r w:rsidR="008630C9" w:rsidRPr="00183A05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8</w:t>
            </w:r>
            <w:r w:rsidR="008630C9" w:rsidRPr="00183A05">
              <w:rPr>
                <w:sz w:val="30"/>
                <w:szCs w:val="30"/>
              </w:rPr>
              <w:t>,735</w:t>
            </w:r>
          </w:p>
        </w:tc>
        <w:tc>
          <w:tcPr>
            <w:tcW w:w="130" w:type="pct"/>
          </w:tcPr>
          <w:p w:rsidR="008630C9" w:rsidRPr="00375556" w:rsidRDefault="008630C9" w:rsidP="00E63A8A">
            <w:pPr>
              <w:pStyle w:val="BodyText"/>
              <w:ind w:left="-108" w:right="20"/>
              <w:rPr>
                <w:sz w:val="30"/>
                <w:szCs w:val="30"/>
              </w:rPr>
            </w:pPr>
          </w:p>
        </w:tc>
        <w:tc>
          <w:tcPr>
            <w:tcW w:w="652" w:type="pct"/>
          </w:tcPr>
          <w:p w:rsidR="008630C9" w:rsidRPr="00375556" w:rsidRDefault="008630C9" w:rsidP="00E63A8A">
            <w:pPr>
              <w:pStyle w:val="BodyText"/>
              <w:tabs>
                <w:tab w:val="decimal" w:pos="853"/>
              </w:tabs>
              <w:ind w:left="-108" w:right="-103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2,048,213</w:t>
            </w:r>
          </w:p>
        </w:tc>
      </w:tr>
      <w:tr w:rsidR="008630C9" w:rsidRPr="00375556" w:rsidTr="00E63A8A">
        <w:tc>
          <w:tcPr>
            <w:tcW w:w="2061" w:type="pct"/>
          </w:tcPr>
          <w:p w:rsidR="008630C9" w:rsidRPr="00375556" w:rsidRDefault="008630C9" w:rsidP="00E63A8A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lang w:eastAsia="en-GB"/>
              </w:rPr>
            </w:pPr>
            <w:r w:rsidRPr="00375556">
              <w:rPr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30C9" w:rsidRPr="00183A05" w:rsidRDefault="008630C9" w:rsidP="00E63A8A">
            <w:pPr>
              <w:pStyle w:val="BodyText"/>
              <w:tabs>
                <w:tab w:val="decimal" w:pos="871"/>
              </w:tabs>
              <w:ind w:right="-87"/>
              <w:rPr>
                <w:sz w:val="30"/>
                <w:szCs w:val="30"/>
              </w:rPr>
            </w:pPr>
            <w:r w:rsidRPr="00183A05">
              <w:rPr>
                <w:sz w:val="30"/>
                <w:szCs w:val="30"/>
              </w:rPr>
              <w:t>758,103</w:t>
            </w:r>
          </w:p>
        </w:tc>
        <w:tc>
          <w:tcPr>
            <w:tcW w:w="130" w:type="pct"/>
          </w:tcPr>
          <w:p w:rsidR="008630C9" w:rsidRPr="00375556" w:rsidRDefault="008630C9" w:rsidP="00E63A8A">
            <w:pPr>
              <w:pStyle w:val="BodyText"/>
              <w:ind w:right="20"/>
              <w:rPr>
                <w:sz w:val="30"/>
                <w:szCs w:val="30"/>
              </w:rPr>
            </w:pPr>
          </w:p>
        </w:tc>
        <w:tc>
          <w:tcPr>
            <w:tcW w:w="65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30C9" w:rsidRPr="00375556" w:rsidRDefault="008630C9" w:rsidP="00E63A8A">
            <w:pPr>
              <w:pStyle w:val="BodyText"/>
              <w:tabs>
                <w:tab w:val="decimal" w:pos="871"/>
              </w:tabs>
              <w:ind w:right="-87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956,296</w:t>
            </w:r>
          </w:p>
        </w:tc>
        <w:tc>
          <w:tcPr>
            <w:tcW w:w="130" w:type="pct"/>
          </w:tcPr>
          <w:p w:rsidR="008630C9" w:rsidRPr="00375556" w:rsidRDefault="008630C9" w:rsidP="00E63A8A">
            <w:pPr>
              <w:pStyle w:val="BodyText"/>
              <w:ind w:left="-108" w:right="20"/>
              <w:rPr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30C9" w:rsidRPr="00183A05" w:rsidRDefault="008630C9" w:rsidP="00E63A8A">
            <w:pPr>
              <w:pStyle w:val="BodyText"/>
              <w:tabs>
                <w:tab w:val="decimal" w:pos="871"/>
              </w:tabs>
              <w:ind w:right="-87"/>
              <w:rPr>
                <w:sz w:val="30"/>
                <w:szCs w:val="30"/>
              </w:rPr>
            </w:pPr>
            <w:r w:rsidRPr="00183A05">
              <w:rPr>
                <w:sz w:val="30"/>
                <w:szCs w:val="30"/>
              </w:rPr>
              <w:t>758,103</w:t>
            </w:r>
          </w:p>
        </w:tc>
        <w:tc>
          <w:tcPr>
            <w:tcW w:w="130" w:type="pct"/>
          </w:tcPr>
          <w:p w:rsidR="008630C9" w:rsidRPr="00375556" w:rsidRDefault="008630C9" w:rsidP="00E63A8A">
            <w:pPr>
              <w:pStyle w:val="BodyText"/>
              <w:ind w:left="-108" w:right="20"/>
              <w:rPr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30C9" w:rsidRPr="00375556" w:rsidRDefault="008630C9" w:rsidP="00E63A8A">
            <w:pPr>
              <w:pStyle w:val="BodyText"/>
              <w:tabs>
                <w:tab w:val="decimal" w:pos="853"/>
              </w:tabs>
              <w:ind w:left="-108" w:right="-103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956,296</w:t>
            </w:r>
          </w:p>
        </w:tc>
      </w:tr>
      <w:tr w:rsidR="008630C9" w:rsidRPr="00375556" w:rsidTr="00E63A8A">
        <w:tc>
          <w:tcPr>
            <w:tcW w:w="2061" w:type="pct"/>
          </w:tcPr>
          <w:p w:rsidR="008630C9" w:rsidRPr="00375556" w:rsidRDefault="008630C9" w:rsidP="00E63A8A">
            <w:pPr>
              <w:pStyle w:val="BodyText"/>
              <w:tabs>
                <w:tab w:val="left" w:pos="720"/>
              </w:tabs>
              <w:ind w:right="20"/>
              <w:rPr>
                <w:i/>
                <w:iCs/>
                <w:sz w:val="30"/>
                <w:szCs w:val="30"/>
                <w:lang w:eastAsia="en-GB"/>
              </w:rPr>
            </w:pPr>
            <w:r w:rsidRPr="00375556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630C9" w:rsidRPr="00183A05" w:rsidRDefault="008630C9" w:rsidP="00E63A8A">
            <w:pPr>
              <w:pStyle w:val="BodyText"/>
              <w:tabs>
                <w:tab w:val="decimal" w:pos="871"/>
              </w:tabs>
              <w:ind w:right="-87"/>
              <w:rPr>
                <w:b/>
                <w:bCs/>
                <w:sz w:val="30"/>
                <w:szCs w:val="30"/>
              </w:rPr>
            </w:pPr>
            <w:r w:rsidRPr="00183A05">
              <w:rPr>
                <w:b/>
                <w:bCs/>
                <w:sz w:val="30"/>
                <w:szCs w:val="30"/>
              </w:rPr>
              <w:t>3,896,838</w:t>
            </w:r>
          </w:p>
        </w:tc>
        <w:tc>
          <w:tcPr>
            <w:tcW w:w="130" w:type="pct"/>
          </w:tcPr>
          <w:p w:rsidR="008630C9" w:rsidRPr="009766B8" w:rsidRDefault="008630C9" w:rsidP="00E63A8A">
            <w:pPr>
              <w:pStyle w:val="BodyText"/>
              <w:ind w:right="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630C9" w:rsidRPr="009766B8" w:rsidRDefault="008630C9" w:rsidP="00E63A8A">
            <w:pPr>
              <w:pStyle w:val="BodyText"/>
              <w:tabs>
                <w:tab w:val="decimal" w:pos="871"/>
              </w:tabs>
              <w:ind w:right="-87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3,004,509</w:t>
            </w:r>
          </w:p>
        </w:tc>
        <w:tc>
          <w:tcPr>
            <w:tcW w:w="130" w:type="pct"/>
          </w:tcPr>
          <w:p w:rsidR="008630C9" w:rsidRPr="009766B8" w:rsidRDefault="008630C9" w:rsidP="00E63A8A">
            <w:pPr>
              <w:pStyle w:val="BodyText"/>
              <w:ind w:left="-108" w:right="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630C9" w:rsidRPr="00183A05" w:rsidRDefault="008630C9" w:rsidP="00E63A8A">
            <w:pPr>
              <w:pStyle w:val="BodyText"/>
              <w:tabs>
                <w:tab w:val="decimal" w:pos="871"/>
              </w:tabs>
              <w:ind w:right="-87"/>
              <w:rPr>
                <w:b/>
                <w:bCs/>
                <w:sz w:val="30"/>
                <w:szCs w:val="30"/>
              </w:rPr>
            </w:pPr>
            <w:r w:rsidRPr="00183A05">
              <w:rPr>
                <w:b/>
                <w:bCs/>
                <w:sz w:val="30"/>
                <w:szCs w:val="30"/>
              </w:rPr>
              <w:t>3,896,838</w:t>
            </w:r>
          </w:p>
        </w:tc>
        <w:tc>
          <w:tcPr>
            <w:tcW w:w="130" w:type="pct"/>
          </w:tcPr>
          <w:p w:rsidR="008630C9" w:rsidRPr="00375556" w:rsidRDefault="008630C9" w:rsidP="00E63A8A">
            <w:pPr>
              <w:pStyle w:val="BodyText"/>
              <w:ind w:left="-108" w:right="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630C9" w:rsidRPr="009766B8" w:rsidRDefault="008630C9" w:rsidP="00E63A8A">
            <w:pPr>
              <w:pStyle w:val="BodyText"/>
              <w:tabs>
                <w:tab w:val="decimal" w:pos="853"/>
              </w:tabs>
              <w:ind w:left="-108" w:right="-103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3,004,509</w:t>
            </w:r>
          </w:p>
        </w:tc>
      </w:tr>
      <w:tr w:rsidR="008630C9" w:rsidRPr="009F1BE3" w:rsidTr="00E63A8A">
        <w:trPr>
          <w:trHeight w:val="70"/>
        </w:trPr>
        <w:tc>
          <w:tcPr>
            <w:tcW w:w="2061" w:type="pct"/>
          </w:tcPr>
          <w:p w:rsidR="008630C9" w:rsidRPr="00183A05" w:rsidRDefault="008630C9" w:rsidP="00E63A8A">
            <w:pPr>
              <w:pStyle w:val="BodyText"/>
              <w:tabs>
                <w:tab w:val="left" w:pos="720"/>
              </w:tabs>
              <w:ind w:right="20"/>
              <w:jc w:val="left"/>
              <w:rPr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636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630C9" w:rsidRPr="00183A05" w:rsidRDefault="008630C9" w:rsidP="00E63A8A">
            <w:pPr>
              <w:pStyle w:val="BodyText"/>
              <w:tabs>
                <w:tab w:val="decimal" w:pos="871"/>
              </w:tabs>
              <w:ind w:right="-87"/>
              <w:rPr>
                <w:sz w:val="24"/>
                <w:szCs w:val="24"/>
              </w:rPr>
            </w:pPr>
          </w:p>
        </w:tc>
        <w:tc>
          <w:tcPr>
            <w:tcW w:w="130" w:type="pct"/>
          </w:tcPr>
          <w:p w:rsidR="008630C9" w:rsidRPr="00183A05" w:rsidRDefault="008630C9" w:rsidP="00E63A8A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56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630C9" w:rsidRPr="00183A05" w:rsidRDefault="008630C9" w:rsidP="00E63A8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87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0" w:type="pct"/>
          </w:tcPr>
          <w:p w:rsidR="008630C9" w:rsidRPr="00183A05" w:rsidRDefault="008630C9" w:rsidP="00E63A8A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0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630C9" w:rsidRPr="00183A05" w:rsidRDefault="008630C9" w:rsidP="00E63A8A">
            <w:pPr>
              <w:pStyle w:val="BodyText"/>
              <w:tabs>
                <w:tab w:val="decimal" w:pos="871"/>
              </w:tabs>
              <w:ind w:right="-87"/>
              <w:rPr>
                <w:sz w:val="24"/>
                <w:szCs w:val="24"/>
              </w:rPr>
            </w:pPr>
          </w:p>
        </w:tc>
        <w:tc>
          <w:tcPr>
            <w:tcW w:w="130" w:type="pct"/>
          </w:tcPr>
          <w:p w:rsidR="008630C9" w:rsidRPr="00183A05" w:rsidRDefault="008630C9" w:rsidP="00E63A8A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5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630C9" w:rsidRPr="00183A05" w:rsidRDefault="008630C9" w:rsidP="00E63A8A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8" w:right="-10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8630C9" w:rsidRPr="00375556" w:rsidTr="00E63A8A">
        <w:tc>
          <w:tcPr>
            <w:tcW w:w="2061" w:type="pct"/>
          </w:tcPr>
          <w:p w:rsidR="008630C9" w:rsidRPr="006F0B50" w:rsidDel="006F0B50" w:rsidRDefault="008630C9" w:rsidP="00E63A8A">
            <w:pPr>
              <w:pStyle w:val="BodyText"/>
              <w:tabs>
                <w:tab w:val="left" w:pos="720"/>
              </w:tabs>
              <w:ind w:right="20"/>
              <w:jc w:val="left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กำไร (ขาดทุน)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ก่อนภาษีเงินได้จำแนกตาม</w:t>
            </w:r>
            <w:r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  <w:br/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ข้อมูลทางภูมิศาสตร์</w:t>
            </w:r>
          </w:p>
        </w:tc>
        <w:tc>
          <w:tcPr>
            <w:tcW w:w="636" w:type="pct"/>
          </w:tcPr>
          <w:p w:rsidR="008630C9" w:rsidRPr="00375556" w:rsidRDefault="008630C9" w:rsidP="00E63A8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</w:tcPr>
          <w:p w:rsidR="008630C9" w:rsidRPr="00375556" w:rsidRDefault="008630C9" w:rsidP="00E63A8A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gridSpan w:val="2"/>
          </w:tcPr>
          <w:p w:rsidR="008630C9" w:rsidRPr="00375556" w:rsidRDefault="008630C9" w:rsidP="00E63A8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</w:tcPr>
          <w:p w:rsidR="008630C9" w:rsidRPr="00375556" w:rsidRDefault="008630C9" w:rsidP="00E63A8A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05" w:type="pct"/>
          </w:tcPr>
          <w:p w:rsidR="008630C9" w:rsidRPr="00375556" w:rsidRDefault="008630C9" w:rsidP="00E63A8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</w:tcPr>
          <w:p w:rsidR="008630C9" w:rsidRPr="00375556" w:rsidRDefault="008630C9" w:rsidP="00E63A8A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2" w:type="pct"/>
            <w:tcBorders>
              <w:left w:val="nil"/>
            </w:tcBorders>
          </w:tcPr>
          <w:p w:rsidR="008630C9" w:rsidRPr="00375556" w:rsidRDefault="008630C9" w:rsidP="00E63A8A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8" w:right="-10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630C9" w:rsidRPr="00375556" w:rsidTr="00E63A8A">
        <w:tc>
          <w:tcPr>
            <w:tcW w:w="2061" w:type="pct"/>
          </w:tcPr>
          <w:p w:rsidR="008630C9" w:rsidRPr="00305E32" w:rsidRDefault="008630C9" w:rsidP="00E63A8A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375556">
              <w:rPr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636" w:type="pct"/>
          </w:tcPr>
          <w:p w:rsidR="008630C9" w:rsidRPr="00183A05" w:rsidRDefault="00CE2263" w:rsidP="00CE2263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252</w:t>
            </w:r>
            <w:r w:rsidR="008630C9" w:rsidRPr="00183A0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481</w:t>
            </w:r>
          </w:p>
        </w:tc>
        <w:tc>
          <w:tcPr>
            <w:tcW w:w="130" w:type="pct"/>
          </w:tcPr>
          <w:p w:rsidR="008630C9" w:rsidRPr="00375556" w:rsidRDefault="008630C9" w:rsidP="00E63A8A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gridSpan w:val="2"/>
          </w:tcPr>
          <w:p w:rsidR="008630C9" w:rsidRPr="00375556" w:rsidRDefault="008630C9" w:rsidP="00E63A8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72982">
              <w:rPr>
                <w:rFonts w:ascii="Angsana New" w:hAnsi="Angsana New" w:cs="Angsana New"/>
                <w:sz w:val="30"/>
                <w:szCs w:val="30"/>
                <w:lang w:bidi="th-TH"/>
              </w:rPr>
              <w:t>85,034</w:t>
            </w:r>
          </w:p>
        </w:tc>
        <w:tc>
          <w:tcPr>
            <w:tcW w:w="130" w:type="pct"/>
          </w:tcPr>
          <w:p w:rsidR="008630C9" w:rsidRPr="00375556" w:rsidRDefault="008630C9" w:rsidP="00E63A8A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05" w:type="pct"/>
          </w:tcPr>
          <w:p w:rsidR="008630C9" w:rsidRPr="00183A05" w:rsidRDefault="00CE2263" w:rsidP="00E63A8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252,481</w:t>
            </w:r>
          </w:p>
        </w:tc>
        <w:tc>
          <w:tcPr>
            <w:tcW w:w="130" w:type="pct"/>
          </w:tcPr>
          <w:p w:rsidR="008630C9" w:rsidRPr="00375556" w:rsidRDefault="008630C9" w:rsidP="00E63A8A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2" w:type="pct"/>
            <w:tcBorders>
              <w:left w:val="nil"/>
            </w:tcBorders>
          </w:tcPr>
          <w:p w:rsidR="008630C9" w:rsidRPr="00375556" w:rsidRDefault="008630C9" w:rsidP="00E63A8A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8" w:right="-10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72982">
              <w:rPr>
                <w:rFonts w:ascii="Angsana New" w:hAnsi="Angsana New" w:cs="Angsana New"/>
                <w:sz w:val="30"/>
                <w:szCs w:val="30"/>
                <w:lang w:bidi="th-TH"/>
              </w:rPr>
              <w:t>85,034</w:t>
            </w:r>
          </w:p>
        </w:tc>
      </w:tr>
      <w:tr w:rsidR="008630C9" w:rsidRPr="00375556" w:rsidTr="00E63A8A">
        <w:tc>
          <w:tcPr>
            <w:tcW w:w="2061" w:type="pct"/>
          </w:tcPr>
          <w:p w:rsidR="008630C9" w:rsidRPr="00305E32" w:rsidDel="006F0B50" w:rsidRDefault="008630C9" w:rsidP="00E63A8A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375556">
              <w:rPr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:rsidR="008630C9" w:rsidRPr="00183A05" w:rsidRDefault="00CE2263" w:rsidP="00E63A8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21,788</w:t>
            </w:r>
          </w:p>
        </w:tc>
        <w:tc>
          <w:tcPr>
            <w:tcW w:w="130" w:type="pct"/>
          </w:tcPr>
          <w:p w:rsidR="008630C9" w:rsidRPr="00375556" w:rsidRDefault="008630C9" w:rsidP="00E63A8A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</w:tcPr>
          <w:p w:rsidR="008630C9" w:rsidRPr="00375556" w:rsidRDefault="008630C9" w:rsidP="00E63A8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72982">
              <w:rPr>
                <w:rFonts w:ascii="Angsana New" w:hAnsi="Angsana New" w:cs="Angsana New"/>
                <w:sz w:val="30"/>
                <w:szCs w:val="30"/>
                <w:lang w:bidi="th-TH"/>
              </w:rPr>
              <w:t>(66,829)</w:t>
            </w:r>
          </w:p>
        </w:tc>
        <w:tc>
          <w:tcPr>
            <w:tcW w:w="130" w:type="pct"/>
          </w:tcPr>
          <w:p w:rsidR="008630C9" w:rsidRPr="00375556" w:rsidRDefault="008630C9" w:rsidP="00E63A8A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:rsidR="008630C9" w:rsidRPr="00183A05" w:rsidRDefault="00CE2263" w:rsidP="00E63A8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21,788</w:t>
            </w:r>
          </w:p>
        </w:tc>
        <w:tc>
          <w:tcPr>
            <w:tcW w:w="130" w:type="pct"/>
          </w:tcPr>
          <w:p w:rsidR="008630C9" w:rsidRPr="00375556" w:rsidRDefault="008630C9" w:rsidP="00E63A8A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2" w:type="pct"/>
            <w:tcBorders>
              <w:left w:val="nil"/>
              <w:bottom w:val="single" w:sz="4" w:space="0" w:color="auto"/>
            </w:tcBorders>
          </w:tcPr>
          <w:p w:rsidR="008630C9" w:rsidRPr="00375556" w:rsidRDefault="008630C9" w:rsidP="00E63A8A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8" w:right="-10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72982">
              <w:rPr>
                <w:rFonts w:ascii="Angsana New" w:hAnsi="Angsana New" w:cs="Angsana New"/>
                <w:sz w:val="30"/>
                <w:szCs w:val="30"/>
                <w:lang w:bidi="th-TH"/>
              </w:rPr>
              <w:t>(66,829)</w:t>
            </w:r>
          </w:p>
        </w:tc>
      </w:tr>
      <w:tr w:rsidR="008630C9" w:rsidRPr="00375556" w:rsidTr="00E63A8A">
        <w:tc>
          <w:tcPr>
            <w:tcW w:w="2061" w:type="pct"/>
          </w:tcPr>
          <w:p w:rsidR="008630C9" w:rsidDel="006F0B50" w:rsidRDefault="008630C9" w:rsidP="00E63A8A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375556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</w:tcPr>
          <w:p w:rsidR="008630C9" w:rsidRPr="00183A05" w:rsidRDefault="008630C9" w:rsidP="00E63A8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83A0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274,269</w:t>
            </w:r>
          </w:p>
        </w:tc>
        <w:tc>
          <w:tcPr>
            <w:tcW w:w="130" w:type="pct"/>
          </w:tcPr>
          <w:p w:rsidR="008630C9" w:rsidRPr="00183A05" w:rsidRDefault="008630C9" w:rsidP="00E63A8A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30C9" w:rsidRPr="00C72982" w:rsidRDefault="008630C9" w:rsidP="00E63A8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7298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18,205</w:t>
            </w:r>
          </w:p>
        </w:tc>
        <w:tc>
          <w:tcPr>
            <w:tcW w:w="130" w:type="pct"/>
          </w:tcPr>
          <w:p w:rsidR="008630C9" w:rsidRPr="00375556" w:rsidRDefault="008630C9" w:rsidP="00E63A8A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:rsidR="008630C9" w:rsidRPr="00183A05" w:rsidRDefault="008630C9" w:rsidP="00E63A8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83A0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274,269</w:t>
            </w:r>
          </w:p>
        </w:tc>
        <w:tc>
          <w:tcPr>
            <w:tcW w:w="130" w:type="pct"/>
          </w:tcPr>
          <w:p w:rsidR="008630C9" w:rsidRPr="00375556" w:rsidRDefault="008630C9" w:rsidP="00E63A8A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630C9" w:rsidRPr="00305E32" w:rsidRDefault="008630C9" w:rsidP="00E63A8A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8" w:right="-1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7298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18,205</w:t>
            </w:r>
          </w:p>
        </w:tc>
      </w:tr>
      <w:tr w:rsidR="008630C9" w:rsidRPr="00375556" w:rsidTr="00E63A8A">
        <w:tc>
          <w:tcPr>
            <w:tcW w:w="2061" w:type="pct"/>
          </w:tcPr>
          <w:p w:rsidR="008630C9" w:rsidRPr="00183A05" w:rsidRDefault="008630C9" w:rsidP="00E63A8A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:rsidR="008630C9" w:rsidRPr="00183A05" w:rsidRDefault="008630C9" w:rsidP="00E63A8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0" w:type="pct"/>
          </w:tcPr>
          <w:p w:rsidR="008630C9" w:rsidRPr="00183A05" w:rsidRDefault="008630C9" w:rsidP="00E63A8A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56" w:type="pct"/>
            <w:gridSpan w:val="2"/>
            <w:tcBorders>
              <w:top w:val="single" w:sz="4" w:space="0" w:color="auto"/>
            </w:tcBorders>
          </w:tcPr>
          <w:p w:rsidR="008630C9" w:rsidRPr="00183A05" w:rsidRDefault="008630C9" w:rsidP="00E63A8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0" w:type="pct"/>
          </w:tcPr>
          <w:p w:rsidR="008630C9" w:rsidRPr="00183A05" w:rsidRDefault="008630C9" w:rsidP="00E63A8A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:rsidR="008630C9" w:rsidRPr="00183A05" w:rsidRDefault="008630C9" w:rsidP="00E63A8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0" w:type="pct"/>
          </w:tcPr>
          <w:p w:rsidR="008630C9" w:rsidRPr="00183A05" w:rsidRDefault="008630C9" w:rsidP="00E63A8A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</w:tcBorders>
          </w:tcPr>
          <w:p w:rsidR="008630C9" w:rsidRPr="00183A05" w:rsidRDefault="008630C9" w:rsidP="00E63A8A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8" w:right="-103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8630C9" w:rsidRPr="00375556" w:rsidTr="00E63A8A">
        <w:tc>
          <w:tcPr>
            <w:tcW w:w="2061" w:type="pct"/>
          </w:tcPr>
          <w:p w:rsidR="008630C9" w:rsidRPr="00794861" w:rsidRDefault="008630C9" w:rsidP="00E63A8A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eastAsia="en-GB"/>
              </w:rPr>
            </w:pPr>
            <w:r w:rsidRPr="00794861">
              <w:rPr>
                <w:rFonts w:hint="cs"/>
                <w:sz w:val="30"/>
                <w:szCs w:val="30"/>
                <w:cs/>
                <w:lang w:eastAsia="en-GB"/>
              </w:rPr>
              <w:t>รายได้ที่ไม่สามารถปันส่วน</w:t>
            </w:r>
          </w:p>
        </w:tc>
        <w:tc>
          <w:tcPr>
            <w:tcW w:w="636" w:type="pct"/>
          </w:tcPr>
          <w:p w:rsidR="008630C9" w:rsidRPr="00794861" w:rsidRDefault="008630C9" w:rsidP="00E63A8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8,891</w:t>
            </w:r>
          </w:p>
        </w:tc>
        <w:tc>
          <w:tcPr>
            <w:tcW w:w="130" w:type="pct"/>
          </w:tcPr>
          <w:p w:rsidR="008630C9" w:rsidRPr="00375556" w:rsidRDefault="008630C9" w:rsidP="00E63A8A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gridSpan w:val="2"/>
          </w:tcPr>
          <w:p w:rsidR="008630C9" w:rsidRPr="00794861" w:rsidRDefault="008630C9" w:rsidP="00E63A8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94861">
              <w:rPr>
                <w:rFonts w:ascii="Angsana New" w:hAnsi="Angsana New" w:cs="Angsana New"/>
                <w:sz w:val="30"/>
                <w:szCs w:val="30"/>
                <w:lang w:bidi="th-TH"/>
              </w:rPr>
              <w:t>7,040</w:t>
            </w:r>
          </w:p>
        </w:tc>
        <w:tc>
          <w:tcPr>
            <w:tcW w:w="130" w:type="pct"/>
          </w:tcPr>
          <w:p w:rsidR="008630C9" w:rsidRPr="00375556" w:rsidRDefault="008630C9" w:rsidP="00E63A8A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05" w:type="pct"/>
          </w:tcPr>
          <w:p w:rsidR="008630C9" w:rsidRPr="00794861" w:rsidRDefault="008630C9" w:rsidP="00E63A8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8,891</w:t>
            </w:r>
          </w:p>
        </w:tc>
        <w:tc>
          <w:tcPr>
            <w:tcW w:w="130" w:type="pct"/>
          </w:tcPr>
          <w:p w:rsidR="008630C9" w:rsidRPr="00375556" w:rsidRDefault="008630C9" w:rsidP="00E63A8A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2" w:type="pct"/>
            <w:tcBorders>
              <w:left w:val="nil"/>
            </w:tcBorders>
          </w:tcPr>
          <w:p w:rsidR="008630C9" w:rsidRDefault="008630C9" w:rsidP="00E63A8A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8" w:right="-1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94861">
              <w:rPr>
                <w:rFonts w:ascii="Angsana New" w:hAnsi="Angsana New" w:cs="Angsana New"/>
                <w:sz w:val="30"/>
                <w:szCs w:val="30"/>
                <w:lang w:bidi="th-TH"/>
              </w:rPr>
              <w:t>7,040</w:t>
            </w:r>
          </w:p>
        </w:tc>
      </w:tr>
      <w:tr w:rsidR="008630C9" w:rsidRPr="00375556" w:rsidTr="00E63A8A">
        <w:tc>
          <w:tcPr>
            <w:tcW w:w="2061" w:type="pct"/>
          </w:tcPr>
          <w:p w:rsidR="008630C9" w:rsidRDefault="008630C9" w:rsidP="00E63A8A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val="en-US" w:eastAsia="en-GB"/>
              </w:rPr>
            </w:pPr>
            <w:r>
              <w:rPr>
                <w:rFonts w:hint="cs"/>
                <w:sz w:val="30"/>
                <w:szCs w:val="30"/>
                <w:cs/>
                <w:lang w:val="en-US" w:eastAsia="en-GB"/>
              </w:rPr>
              <w:t>ค่าใช้จ่ายที่ไม่สามารถปันส่วน</w:t>
            </w:r>
          </w:p>
        </w:tc>
        <w:tc>
          <w:tcPr>
            <w:tcW w:w="636" w:type="pct"/>
          </w:tcPr>
          <w:p w:rsidR="008630C9" w:rsidRPr="00794861" w:rsidRDefault="008630C9" w:rsidP="00E63A8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(23)</w:t>
            </w:r>
          </w:p>
        </w:tc>
        <w:tc>
          <w:tcPr>
            <w:tcW w:w="130" w:type="pct"/>
          </w:tcPr>
          <w:p w:rsidR="008630C9" w:rsidRPr="00375556" w:rsidRDefault="008630C9" w:rsidP="00E63A8A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gridSpan w:val="2"/>
          </w:tcPr>
          <w:p w:rsidR="008630C9" w:rsidRPr="00794861" w:rsidRDefault="008630C9" w:rsidP="00E63A8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(53)</w:t>
            </w:r>
          </w:p>
        </w:tc>
        <w:tc>
          <w:tcPr>
            <w:tcW w:w="130" w:type="pct"/>
          </w:tcPr>
          <w:p w:rsidR="008630C9" w:rsidRPr="00375556" w:rsidRDefault="008630C9" w:rsidP="00E63A8A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05" w:type="pct"/>
          </w:tcPr>
          <w:p w:rsidR="008630C9" w:rsidRPr="00794861" w:rsidRDefault="008630C9" w:rsidP="00E63A8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(23)</w:t>
            </w:r>
          </w:p>
        </w:tc>
        <w:tc>
          <w:tcPr>
            <w:tcW w:w="130" w:type="pct"/>
          </w:tcPr>
          <w:p w:rsidR="008630C9" w:rsidRPr="00190548" w:rsidRDefault="008630C9" w:rsidP="00E63A8A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2" w:type="pct"/>
            <w:tcBorders>
              <w:left w:val="nil"/>
            </w:tcBorders>
          </w:tcPr>
          <w:p w:rsidR="008630C9" w:rsidRPr="00190548" w:rsidRDefault="008630C9" w:rsidP="00E63A8A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8" w:right="-10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(53)</w:t>
            </w:r>
          </w:p>
        </w:tc>
      </w:tr>
      <w:tr w:rsidR="008630C9" w:rsidRPr="00375556" w:rsidTr="00E63A8A">
        <w:tc>
          <w:tcPr>
            <w:tcW w:w="2061" w:type="pct"/>
          </w:tcPr>
          <w:p w:rsidR="008630C9" w:rsidRPr="00794861" w:rsidRDefault="008630C9" w:rsidP="00E63A8A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val="en-US" w:eastAsia="en-GB"/>
              </w:rPr>
            </w:pPr>
            <w:r>
              <w:rPr>
                <w:rFonts w:hint="cs"/>
                <w:sz w:val="30"/>
                <w:szCs w:val="30"/>
                <w:cs/>
                <w:lang w:val="en-US" w:eastAsia="en-GB"/>
              </w:rPr>
              <w:t>ส่วนแบ่งกำไรจากเงินลงทุนในบริษัทร่วม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:rsidR="008630C9" w:rsidRPr="00794861" w:rsidRDefault="008630C9" w:rsidP="00E63A8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1,101</w:t>
            </w:r>
          </w:p>
        </w:tc>
        <w:tc>
          <w:tcPr>
            <w:tcW w:w="130" w:type="pct"/>
          </w:tcPr>
          <w:p w:rsidR="008630C9" w:rsidRPr="00375556" w:rsidRDefault="008630C9" w:rsidP="00E63A8A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</w:tcPr>
          <w:p w:rsidR="008630C9" w:rsidRPr="00794861" w:rsidRDefault="008630C9" w:rsidP="00E63A8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94861">
              <w:rPr>
                <w:rFonts w:ascii="Angsana New" w:hAnsi="Angsana New" w:cs="Angsana New"/>
                <w:sz w:val="30"/>
                <w:szCs w:val="30"/>
                <w:lang w:bidi="th-TH"/>
              </w:rPr>
              <w:t>1,242</w:t>
            </w:r>
          </w:p>
        </w:tc>
        <w:tc>
          <w:tcPr>
            <w:tcW w:w="130" w:type="pct"/>
          </w:tcPr>
          <w:p w:rsidR="008630C9" w:rsidRPr="00375556" w:rsidRDefault="008630C9" w:rsidP="00E63A8A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:rsidR="008630C9" w:rsidRPr="00190548" w:rsidRDefault="008630C9" w:rsidP="00E63A8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08" w:right="-10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054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0" w:type="pct"/>
          </w:tcPr>
          <w:p w:rsidR="008630C9" w:rsidRPr="00190548" w:rsidRDefault="008630C9" w:rsidP="00E63A8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08" w:right="-10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054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652" w:type="pct"/>
            <w:tcBorders>
              <w:left w:val="nil"/>
              <w:bottom w:val="single" w:sz="4" w:space="0" w:color="auto"/>
            </w:tcBorders>
          </w:tcPr>
          <w:p w:rsidR="008630C9" w:rsidRPr="00190548" w:rsidRDefault="008630C9" w:rsidP="00E63A8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108" w:right="-10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054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8630C9" w:rsidRPr="00375556" w:rsidTr="00E63A8A">
        <w:tc>
          <w:tcPr>
            <w:tcW w:w="2061" w:type="pct"/>
          </w:tcPr>
          <w:p w:rsidR="008630C9" w:rsidRPr="00375556" w:rsidRDefault="008630C9" w:rsidP="00E63A8A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:rsidR="008630C9" w:rsidRDefault="008630C9" w:rsidP="00E63A8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284,238</w:t>
            </w:r>
          </w:p>
        </w:tc>
        <w:tc>
          <w:tcPr>
            <w:tcW w:w="130" w:type="pct"/>
          </w:tcPr>
          <w:p w:rsidR="008630C9" w:rsidRPr="00375556" w:rsidRDefault="008630C9" w:rsidP="00E63A8A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630C9" w:rsidRDefault="008630C9" w:rsidP="00E63A8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9486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26,434</w:t>
            </w:r>
          </w:p>
        </w:tc>
        <w:tc>
          <w:tcPr>
            <w:tcW w:w="130" w:type="pct"/>
          </w:tcPr>
          <w:p w:rsidR="008630C9" w:rsidRPr="00375556" w:rsidRDefault="008630C9" w:rsidP="00E63A8A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:rsidR="008630C9" w:rsidRDefault="008630C9" w:rsidP="00E63A8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283,137</w:t>
            </w:r>
          </w:p>
        </w:tc>
        <w:tc>
          <w:tcPr>
            <w:tcW w:w="130" w:type="pct"/>
          </w:tcPr>
          <w:p w:rsidR="008630C9" w:rsidRPr="00375556" w:rsidRDefault="008630C9" w:rsidP="00E63A8A">
            <w:pPr>
              <w:pStyle w:val="acctfourfigures"/>
              <w:tabs>
                <w:tab w:val="clear" w:pos="765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8630C9" w:rsidRDefault="008630C9" w:rsidP="00E63A8A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8" w:right="-1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9486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25,192</w:t>
            </w:r>
          </w:p>
        </w:tc>
      </w:tr>
    </w:tbl>
    <w:p w:rsidR="008630C9" w:rsidRDefault="008630C9" w:rsidP="008630C9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:rsidR="008630C9" w:rsidRDefault="008630C9" w:rsidP="008630C9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  <w:cs/>
        </w:rPr>
        <w:t>บริษัทมีผลขาดทุน</w:t>
      </w:r>
      <w:r>
        <w:rPr>
          <w:rFonts w:ascii="Angsana New" w:eastAsia="Times New Roman" w:hAnsi="Angsana New" w:hint="cs"/>
          <w:sz w:val="30"/>
          <w:szCs w:val="30"/>
          <w:cs/>
        </w:rPr>
        <w:t>สำหรับส่วนงานในต่างประเทศ</w:t>
      </w:r>
      <w:r w:rsidRPr="00305E32">
        <w:rPr>
          <w:rFonts w:ascii="Angsana New" w:eastAsia="Times New Roman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Pr="00305E32">
        <w:rPr>
          <w:rFonts w:ascii="Angsana New" w:eastAsia="Times New Roman" w:hAnsi="Angsana New"/>
          <w:sz w:val="30"/>
          <w:szCs w:val="30"/>
        </w:rPr>
        <w:t xml:space="preserve">31 </w:t>
      </w:r>
      <w:r w:rsidRPr="00305E32">
        <w:rPr>
          <w:rFonts w:ascii="Angsana New" w:eastAsia="Times New Roman" w:hAnsi="Angsana New"/>
          <w:sz w:val="30"/>
          <w:szCs w:val="30"/>
          <w:cs/>
        </w:rPr>
        <w:t xml:space="preserve">มีนาคม </w:t>
      </w:r>
      <w:r>
        <w:rPr>
          <w:rFonts w:ascii="Angsana New" w:eastAsia="Times New Roman" w:hAnsi="Angsana New"/>
          <w:sz w:val="30"/>
          <w:szCs w:val="30"/>
        </w:rPr>
        <w:t>2559</w:t>
      </w:r>
      <w:r w:rsidRPr="00305E32">
        <w:rPr>
          <w:rFonts w:ascii="Angsana New" w:eastAsia="Times New Roman" w:hAnsi="Angsana New"/>
          <w:sz w:val="30"/>
          <w:szCs w:val="30"/>
        </w:rPr>
        <w:t xml:space="preserve"> </w:t>
      </w:r>
      <w:r w:rsidRPr="00305E32">
        <w:rPr>
          <w:rFonts w:ascii="Angsana New" w:eastAsia="Times New Roman" w:hAnsi="Angsana New"/>
          <w:sz w:val="30"/>
          <w:szCs w:val="30"/>
          <w:cs/>
        </w:rPr>
        <w:t>เนื่องจากการ</w:t>
      </w:r>
      <w:r w:rsidRPr="005E0A25">
        <w:rPr>
          <w:rFonts w:ascii="Angsana New" w:eastAsia="Times New Roman" w:hAnsi="Angsana New"/>
          <w:sz w:val="30"/>
          <w:szCs w:val="30"/>
          <w:cs/>
        </w:rPr>
        <w:t>แข่งขันด้านราคาในตลาดต่างประเทศทำให้บริษัทต้องขายสินค้าต่ำกว่าราคาทุนในบางรายการ</w:t>
      </w:r>
    </w:p>
    <w:p w:rsidR="008630C9" w:rsidRPr="003B49AC" w:rsidRDefault="008630C9" w:rsidP="00BD4798">
      <w:pPr>
        <w:ind w:left="540"/>
        <w:jc w:val="thaiDistribute"/>
        <w:rPr>
          <w:rFonts w:ascii="Angsana New" w:hAnsi="Angsana New" w:hint="cs"/>
          <w:sz w:val="30"/>
          <w:szCs w:val="30"/>
        </w:rPr>
      </w:pPr>
    </w:p>
    <w:p w:rsidR="00DE4027" w:rsidRDefault="00836308" w:rsidP="00836308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1C5126"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ค่าใช้จ่าย</w:t>
      </w:r>
      <w:r w:rsidR="00DE4027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DE4027" w:rsidRPr="00030C09" w:rsidRDefault="00DE4027" w:rsidP="00030C0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E4027" w:rsidRPr="00DE4027" w:rsidRDefault="00DE4027" w:rsidP="00CE58C2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E4027">
        <w:rPr>
          <w:rFonts w:ascii="Angsana New" w:hAnsi="Angsana New"/>
          <w:sz w:val="30"/>
          <w:szCs w:val="30"/>
          <w:cs/>
        </w:rPr>
        <w:t>การรับรู้</w:t>
      </w:r>
      <w:r w:rsidR="001C5126">
        <w:rPr>
          <w:rFonts w:ascii="Angsana New" w:hAnsi="Angsana New" w:hint="cs"/>
          <w:sz w:val="30"/>
          <w:szCs w:val="30"/>
          <w:cs/>
        </w:rPr>
        <w:t>ค่าใช้จ่าย</w:t>
      </w:r>
      <w:r w:rsidRPr="00DE4027">
        <w:rPr>
          <w:rFonts w:ascii="Angsana New" w:hAnsi="Angsana New"/>
          <w:sz w:val="30"/>
          <w:szCs w:val="30"/>
          <w:cs/>
        </w:rPr>
        <w:t>ภาษีเงินได้ขึ้นอยู่กับการประมาณการที่ดีที่สุดของฝ่ายบริหารเกี่ยวกับอัตราภาษีเงินได้ประจำปี</w:t>
      </w:r>
      <w:r w:rsidR="001C5126">
        <w:rPr>
          <w:rFonts w:ascii="Angsana New" w:hAnsi="Angsana New"/>
          <w:sz w:val="30"/>
          <w:szCs w:val="30"/>
          <w:cs/>
        </w:rPr>
        <w:br/>
      </w:r>
      <w:r w:rsidRPr="00DE4027">
        <w:rPr>
          <w:rFonts w:ascii="Angsana New" w:hAnsi="Angsana New"/>
          <w:sz w:val="30"/>
          <w:szCs w:val="30"/>
          <w:cs/>
        </w:rPr>
        <w:t>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</w:t>
      </w:r>
      <w:r w:rsidRPr="00B41349">
        <w:rPr>
          <w:rFonts w:ascii="Angsana New" w:hAnsi="Angsana New"/>
          <w:sz w:val="30"/>
          <w:szCs w:val="30"/>
          <w:cs/>
        </w:rPr>
        <w:t>ของบริษัทในกา</w:t>
      </w:r>
      <w:r w:rsidRPr="00DE4027">
        <w:rPr>
          <w:rFonts w:ascii="Angsana New" w:hAnsi="Angsana New"/>
          <w:sz w:val="30"/>
          <w:szCs w:val="30"/>
          <w:cs/>
        </w:rPr>
        <w:t xml:space="preserve">รดำเนินงานต่อเนื่องเป็นระยะเวลาสามเดือนสิ้นสุดวันที่ 31 มีนาคม </w:t>
      </w:r>
      <w:r w:rsidR="002228D7">
        <w:rPr>
          <w:rFonts w:ascii="Angsana New" w:hAnsi="Angsana New"/>
          <w:sz w:val="30"/>
          <w:szCs w:val="30"/>
          <w:cs/>
        </w:rPr>
        <w:t>25</w:t>
      </w:r>
      <w:r w:rsidR="002228D7">
        <w:rPr>
          <w:rFonts w:ascii="Angsana New" w:hAnsi="Angsana New"/>
          <w:sz w:val="30"/>
          <w:szCs w:val="30"/>
        </w:rPr>
        <w:t>60</w:t>
      </w:r>
      <w:r w:rsidRPr="00DE4027">
        <w:rPr>
          <w:rFonts w:ascii="Angsana New" w:hAnsi="Angsana New"/>
          <w:sz w:val="30"/>
          <w:szCs w:val="30"/>
        </w:rPr>
        <w:t xml:space="preserve"> </w:t>
      </w:r>
      <w:r w:rsidR="0013798C">
        <w:rPr>
          <w:rFonts w:ascii="Angsana New" w:hAnsi="Angsana New" w:hint="cs"/>
          <w:sz w:val="30"/>
          <w:szCs w:val="30"/>
          <w:cs/>
        </w:rPr>
        <w:t>ในงบการเงินที่แสดงเงินลงทุนตามวิธีส่วนได้เสียและงบเฉพาะกิจการ</w:t>
      </w:r>
      <w:r w:rsidRPr="00DE4027">
        <w:rPr>
          <w:rFonts w:ascii="Angsana New" w:hAnsi="Angsana New"/>
          <w:sz w:val="30"/>
          <w:szCs w:val="30"/>
          <w:cs/>
        </w:rPr>
        <w:t xml:space="preserve">คือร้อยละ </w:t>
      </w:r>
      <w:r w:rsidR="009D7CAE">
        <w:rPr>
          <w:rFonts w:ascii="Angsana New" w:hAnsi="Angsana New"/>
          <w:sz w:val="30"/>
          <w:szCs w:val="30"/>
        </w:rPr>
        <w:t>20</w:t>
      </w:r>
      <w:r w:rsidRPr="00DE4027">
        <w:rPr>
          <w:rFonts w:ascii="Angsana New" w:hAnsi="Angsana New"/>
          <w:sz w:val="30"/>
          <w:szCs w:val="30"/>
        </w:rPr>
        <w:t xml:space="preserve"> </w:t>
      </w:r>
      <w:r w:rsidRPr="00DE4027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DE4027">
        <w:rPr>
          <w:rFonts w:ascii="Angsana New" w:hAnsi="Angsana New"/>
          <w:i/>
          <w:iCs/>
          <w:sz w:val="30"/>
          <w:szCs w:val="30"/>
          <w:cs/>
        </w:rPr>
        <w:t xml:space="preserve">มีนาคม </w:t>
      </w:r>
      <w:r w:rsidR="002228D7">
        <w:rPr>
          <w:rFonts w:ascii="Angsana New" w:hAnsi="Angsana New"/>
          <w:i/>
          <w:iCs/>
          <w:sz w:val="30"/>
          <w:szCs w:val="30"/>
        </w:rPr>
        <w:t>2559</w:t>
      </w:r>
      <w:r w:rsidRPr="00DE4027">
        <w:rPr>
          <w:rFonts w:ascii="Angsana New" w:hAnsi="Angsana New"/>
          <w:i/>
          <w:iCs/>
          <w:sz w:val="30"/>
          <w:szCs w:val="30"/>
        </w:rPr>
        <w:t>:</w:t>
      </w:r>
      <w:r w:rsidR="00C016E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13798C">
        <w:rPr>
          <w:rFonts w:ascii="Angsana New" w:hAnsi="Angsana New" w:hint="cs"/>
          <w:i/>
          <w:iCs/>
          <w:sz w:val="30"/>
          <w:szCs w:val="30"/>
          <w:cs/>
        </w:rPr>
        <w:t>งบการเงินที่แสดงเงินลงทุนตามวิธีการส่วนได</w:t>
      </w:r>
      <w:r w:rsidR="00872C42">
        <w:rPr>
          <w:rFonts w:ascii="Angsana New" w:hAnsi="Angsana New" w:hint="cs"/>
          <w:i/>
          <w:iCs/>
          <w:sz w:val="30"/>
          <w:szCs w:val="30"/>
          <w:cs/>
        </w:rPr>
        <w:t xml:space="preserve">้เสียและงบการเงินเฉพาะกิจการคือ </w:t>
      </w:r>
      <w:r w:rsidRPr="00DE4027">
        <w:rPr>
          <w:rFonts w:ascii="Angsana New" w:hAnsi="Angsana New"/>
          <w:i/>
          <w:iCs/>
          <w:sz w:val="30"/>
          <w:szCs w:val="30"/>
          <w:cs/>
        </w:rPr>
        <w:t>ร้อยละ</w:t>
      </w:r>
      <w:r w:rsidR="00876CDA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9D7CAE">
        <w:rPr>
          <w:rFonts w:ascii="Angsana New" w:hAnsi="Angsana New"/>
          <w:i/>
          <w:iCs/>
          <w:sz w:val="30"/>
          <w:szCs w:val="30"/>
        </w:rPr>
        <w:t>0</w:t>
      </w:r>
      <w:r w:rsidRPr="00DE4027">
        <w:rPr>
          <w:rFonts w:ascii="Angsana New" w:hAnsi="Angsana New"/>
          <w:i/>
          <w:iCs/>
          <w:sz w:val="30"/>
          <w:szCs w:val="30"/>
        </w:rPr>
        <w:t xml:space="preserve">) </w:t>
      </w:r>
      <w:r w:rsidRPr="00DE4027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</w:t>
      </w:r>
      <w:r w:rsidR="00CE58C2">
        <w:rPr>
          <w:rFonts w:ascii="Angsana New" w:hAnsi="Angsana New" w:hint="cs"/>
          <w:sz w:val="30"/>
          <w:szCs w:val="30"/>
          <w:cs/>
        </w:rPr>
        <w:t>การใช้ผลขาดทุนสะสมทางภาษี</w:t>
      </w:r>
    </w:p>
    <w:p w:rsidR="00DE4027" w:rsidRPr="00030C09" w:rsidRDefault="00DE4027" w:rsidP="00030C0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946956" w:rsidRPr="00D81A96" w:rsidRDefault="00895221" w:rsidP="00836308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D81A96">
        <w:rPr>
          <w:rFonts w:ascii="Angsana New" w:hAnsi="Angsana New"/>
          <w:b/>
          <w:bCs/>
          <w:sz w:val="30"/>
          <w:szCs w:val="30"/>
          <w:cs/>
          <w:lang w:val="th-TH"/>
        </w:rPr>
        <w:t>กำไรต่อหุ้น</w:t>
      </w:r>
      <w:r w:rsidRPr="00D81A96">
        <w:rPr>
          <w:rFonts w:ascii="Angsana New" w:hAnsi="Angsana New"/>
          <w:b/>
          <w:bCs/>
          <w:sz w:val="30"/>
          <w:szCs w:val="30"/>
          <w:cs/>
        </w:rPr>
        <w:t>ขั้นพื้นฐาน</w:t>
      </w:r>
    </w:p>
    <w:p w:rsidR="00AF420B" w:rsidRPr="00627E07" w:rsidRDefault="00AF420B" w:rsidP="00627E0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AF420B" w:rsidRPr="009D02E9" w:rsidRDefault="00895221" w:rsidP="007A6F4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A4230F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>
        <w:rPr>
          <w:rFonts w:ascii="Angsana New" w:hAnsi="Angsana New"/>
          <w:sz w:val="30"/>
          <w:szCs w:val="30"/>
          <w:cs/>
        </w:rPr>
        <w:t>สำหรับงวดสามเดือนสิ้นสุดวันที่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>มีนาคม</w:t>
      </w:r>
      <w:r w:rsidR="002228D7">
        <w:rPr>
          <w:rFonts w:ascii="Angsana New" w:hAnsi="Angsana New"/>
          <w:sz w:val="30"/>
          <w:szCs w:val="30"/>
        </w:rPr>
        <w:t xml:space="preserve"> 2560</w:t>
      </w:r>
      <w:r w:rsidRPr="00CE1910">
        <w:rPr>
          <w:rFonts w:ascii="Angsana New" w:hAnsi="Angsana New"/>
          <w:sz w:val="30"/>
          <w:szCs w:val="30"/>
        </w:rPr>
        <w:t xml:space="preserve"> </w:t>
      </w:r>
      <w:r w:rsidRPr="00CE1910">
        <w:rPr>
          <w:rFonts w:ascii="Angsana New" w:hAnsi="Angsana New"/>
          <w:sz w:val="30"/>
          <w:szCs w:val="30"/>
          <w:cs/>
        </w:rPr>
        <w:t>และ</w:t>
      </w:r>
      <w:r w:rsidRPr="00CE1910">
        <w:rPr>
          <w:rFonts w:ascii="Angsana New" w:hAnsi="Angsana New"/>
          <w:sz w:val="30"/>
          <w:szCs w:val="30"/>
        </w:rPr>
        <w:t xml:space="preserve"> </w:t>
      </w:r>
      <w:r w:rsidR="002228D7">
        <w:rPr>
          <w:rFonts w:ascii="Angsana New" w:hAnsi="Angsana New"/>
          <w:sz w:val="30"/>
          <w:szCs w:val="30"/>
        </w:rPr>
        <w:t>2559</w:t>
      </w:r>
      <w:r w:rsidRPr="00CE1910">
        <w:rPr>
          <w:rFonts w:ascii="Angsana New" w:hAnsi="Angsana New"/>
          <w:sz w:val="30"/>
          <w:szCs w:val="30"/>
          <w:cs/>
        </w:rPr>
        <w:t xml:space="preserve"> คำนวณจากกำไรสำหรับ</w:t>
      </w:r>
      <w:r>
        <w:rPr>
          <w:rFonts w:ascii="Angsana New" w:hAnsi="Angsana New"/>
          <w:sz w:val="30"/>
          <w:szCs w:val="30"/>
          <w:cs/>
        </w:rPr>
        <w:t>งวด</w:t>
      </w:r>
      <w:r w:rsidRPr="00CE1910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</w:t>
      </w:r>
      <w:r w:rsidRPr="008349E8">
        <w:rPr>
          <w:rFonts w:ascii="Angsana New" w:hAnsi="Angsana New"/>
          <w:sz w:val="30"/>
          <w:szCs w:val="30"/>
          <w:cs/>
        </w:rPr>
        <w:t>ของบริษัทและจำนวนหุ้นสามัญที่ออกจำหน่ายแล้วระหว่าง</w:t>
      </w:r>
      <w:r>
        <w:rPr>
          <w:rFonts w:ascii="Angsana New" w:hAnsi="Angsana New"/>
          <w:sz w:val="30"/>
          <w:szCs w:val="30"/>
          <w:cs/>
        </w:rPr>
        <w:t>งวด</w:t>
      </w:r>
    </w:p>
    <w:p w:rsidR="007E1975" w:rsidRPr="00232972" w:rsidRDefault="007E1975" w:rsidP="007A6F45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:rsidR="005A7FB8" w:rsidRPr="005A7FB8" w:rsidRDefault="005A7FB8">
      <w:pPr>
        <w:rPr>
          <w:sz w:val="8"/>
          <w:szCs w:val="8"/>
        </w:rPr>
      </w:pPr>
    </w:p>
    <w:tbl>
      <w:tblPr>
        <w:tblW w:w="9173" w:type="dxa"/>
        <w:tblInd w:w="558" w:type="dxa"/>
        <w:tblLayout w:type="fixed"/>
        <w:tblLook w:val="04A0"/>
      </w:tblPr>
      <w:tblGrid>
        <w:gridCol w:w="3773"/>
        <w:gridCol w:w="1170"/>
        <w:gridCol w:w="274"/>
        <w:gridCol w:w="1166"/>
        <w:gridCol w:w="242"/>
        <w:gridCol w:w="1108"/>
        <w:gridCol w:w="274"/>
        <w:gridCol w:w="1166"/>
      </w:tblGrid>
      <w:tr w:rsidR="00895221" w:rsidRPr="009D02E9" w:rsidTr="001A0384">
        <w:trPr>
          <w:trHeight w:val="74"/>
          <w:tblHeader/>
        </w:trPr>
        <w:tc>
          <w:tcPr>
            <w:tcW w:w="3773" w:type="dxa"/>
            <w:vAlign w:val="bottom"/>
          </w:tcPr>
          <w:p w:rsidR="00895221" w:rsidRPr="009D02E9" w:rsidRDefault="00895221">
            <w:pPr>
              <w:jc w:val="center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895221" w:rsidRPr="00D81A96" w:rsidRDefault="00895221" w:rsidP="00D81A96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75556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42" w:type="dxa"/>
          </w:tcPr>
          <w:p w:rsidR="00895221" w:rsidRPr="009D02E9" w:rsidRDefault="00895221">
            <w:pPr>
              <w:ind w:left="-108" w:right="-108"/>
              <w:jc w:val="center"/>
              <w:rPr>
                <w:rFonts w:ascii="Angsana New" w:hAnsi="Angsan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2548" w:type="dxa"/>
            <w:gridSpan w:val="3"/>
          </w:tcPr>
          <w:p w:rsidR="00895221" w:rsidRPr="009D02E9" w:rsidRDefault="0089522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E0504F" w:rsidRPr="009D02E9" w:rsidTr="001A0384">
        <w:trPr>
          <w:trHeight w:val="74"/>
          <w:tblHeader/>
        </w:trPr>
        <w:tc>
          <w:tcPr>
            <w:tcW w:w="3773" w:type="dxa"/>
            <w:vAlign w:val="bottom"/>
          </w:tcPr>
          <w:p w:rsidR="00E0504F" w:rsidRPr="009D02E9" w:rsidRDefault="00E0504F">
            <w:pPr>
              <w:jc w:val="center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:rsidR="00E0504F" w:rsidRPr="009D02E9" w:rsidRDefault="0089522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55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42" w:type="dxa"/>
          </w:tcPr>
          <w:p w:rsidR="00E0504F" w:rsidRPr="009D02E9" w:rsidRDefault="00E0504F">
            <w:pPr>
              <w:ind w:left="-108" w:right="-108"/>
              <w:jc w:val="center"/>
              <w:rPr>
                <w:rFonts w:ascii="Angsana New" w:hAnsi="Angsan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2548" w:type="dxa"/>
            <w:gridSpan w:val="3"/>
            <w:hideMark/>
          </w:tcPr>
          <w:p w:rsidR="00E0504F" w:rsidRPr="00EB61B0" w:rsidRDefault="00E0504F" w:rsidP="00EB61B0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B61B0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5221" w:rsidRPr="009D02E9" w:rsidTr="001A0384">
        <w:trPr>
          <w:trHeight w:val="74"/>
          <w:tblHeader/>
        </w:trPr>
        <w:tc>
          <w:tcPr>
            <w:tcW w:w="3773" w:type="dxa"/>
            <w:vAlign w:val="bottom"/>
          </w:tcPr>
          <w:p w:rsidR="00895221" w:rsidRPr="00D81A96" w:rsidRDefault="00895221" w:rsidP="00D81A96">
            <w:pPr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81A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81A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81A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hideMark/>
          </w:tcPr>
          <w:p w:rsidR="00895221" w:rsidRPr="009D02E9" w:rsidRDefault="00895221" w:rsidP="00895221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9D02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25</w:t>
            </w:r>
            <w:r w:rsidR="002228D7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60</w:t>
            </w:r>
          </w:p>
        </w:tc>
        <w:tc>
          <w:tcPr>
            <w:tcW w:w="274" w:type="dxa"/>
          </w:tcPr>
          <w:p w:rsidR="00895221" w:rsidRPr="009D02E9" w:rsidRDefault="00895221" w:rsidP="00895221">
            <w:pPr>
              <w:ind w:left="-144" w:right="-144"/>
              <w:jc w:val="center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6" w:type="dxa"/>
            <w:hideMark/>
          </w:tcPr>
          <w:p w:rsidR="00895221" w:rsidRPr="009D02E9" w:rsidRDefault="00895221" w:rsidP="00895221">
            <w:pPr>
              <w:ind w:left="-144" w:right="-14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02E9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2228D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2" w:type="dxa"/>
          </w:tcPr>
          <w:p w:rsidR="00895221" w:rsidRPr="009D02E9" w:rsidRDefault="00895221" w:rsidP="00895221">
            <w:pPr>
              <w:ind w:left="-144" w:right="-144"/>
              <w:jc w:val="center"/>
              <w:rPr>
                <w:rFonts w:ascii="Angsana New" w:hAnsi="Angsan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8" w:type="dxa"/>
            <w:hideMark/>
          </w:tcPr>
          <w:p w:rsidR="00895221" w:rsidRPr="009D02E9" w:rsidRDefault="00895221" w:rsidP="00895221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9D02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25</w:t>
            </w:r>
            <w:r w:rsidR="002228D7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60</w:t>
            </w:r>
          </w:p>
        </w:tc>
        <w:tc>
          <w:tcPr>
            <w:tcW w:w="274" w:type="dxa"/>
          </w:tcPr>
          <w:p w:rsidR="00895221" w:rsidRPr="009D02E9" w:rsidRDefault="00895221" w:rsidP="00895221">
            <w:pPr>
              <w:ind w:left="-144" w:right="-144"/>
              <w:jc w:val="center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6" w:type="dxa"/>
            <w:hideMark/>
          </w:tcPr>
          <w:p w:rsidR="00895221" w:rsidRPr="009D02E9" w:rsidRDefault="00895221" w:rsidP="00895221">
            <w:pPr>
              <w:ind w:left="-144" w:right="-14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02E9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2228D7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E0504F" w:rsidRPr="009D02E9" w:rsidTr="001A0384">
        <w:trPr>
          <w:trHeight w:val="74"/>
          <w:tblHeader/>
        </w:trPr>
        <w:tc>
          <w:tcPr>
            <w:tcW w:w="3773" w:type="dxa"/>
            <w:vAlign w:val="bottom"/>
          </w:tcPr>
          <w:p w:rsidR="00E0504F" w:rsidRPr="009D02E9" w:rsidRDefault="00E0504F" w:rsidP="00E0504F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:rsidR="00E0504F" w:rsidRPr="009D02E9" w:rsidRDefault="00E0504F" w:rsidP="00E0504F">
            <w:pPr>
              <w:tabs>
                <w:tab w:val="decimal" w:pos="1224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02E9">
              <w:rPr>
                <w:rFonts w:ascii="Angsana New" w:hAnsi="Angsana New"/>
                <w:i/>
                <w:i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(พันบาท/พันหุ้น)</w:t>
            </w:r>
          </w:p>
        </w:tc>
      </w:tr>
      <w:tr w:rsidR="00E0504F" w:rsidRPr="009D02E9" w:rsidTr="001A0384">
        <w:trPr>
          <w:trHeight w:val="74"/>
        </w:trPr>
        <w:tc>
          <w:tcPr>
            <w:tcW w:w="3773" w:type="dxa"/>
            <w:vAlign w:val="bottom"/>
            <w:hideMark/>
          </w:tcPr>
          <w:p w:rsidR="00E0504F" w:rsidRPr="00E02EA0" w:rsidRDefault="00E02EA0" w:rsidP="00E02EA0">
            <w:pPr>
              <w:ind w:left="221" w:hanging="2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895221" w:rsidRPr="00E02E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170" w:type="dxa"/>
            <w:vAlign w:val="bottom"/>
          </w:tcPr>
          <w:p w:rsidR="00E0504F" w:rsidRPr="009D02E9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4" w:type="dxa"/>
          </w:tcPr>
          <w:p w:rsidR="00E0504F" w:rsidRPr="009D02E9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6" w:type="dxa"/>
            <w:vAlign w:val="bottom"/>
          </w:tcPr>
          <w:p w:rsidR="00E0504F" w:rsidRPr="009D02E9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" w:type="dxa"/>
          </w:tcPr>
          <w:p w:rsidR="00E0504F" w:rsidRPr="009D02E9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108" w:type="dxa"/>
            <w:vAlign w:val="bottom"/>
          </w:tcPr>
          <w:p w:rsidR="00E0504F" w:rsidRPr="009D02E9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4" w:type="dxa"/>
          </w:tcPr>
          <w:p w:rsidR="00E0504F" w:rsidRPr="009D02E9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6" w:type="dxa"/>
            <w:vAlign w:val="bottom"/>
          </w:tcPr>
          <w:p w:rsidR="00E0504F" w:rsidRPr="009D02E9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228D7" w:rsidRPr="00B745AF" w:rsidTr="001A0384">
        <w:trPr>
          <w:trHeight w:val="74"/>
        </w:trPr>
        <w:tc>
          <w:tcPr>
            <w:tcW w:w="3773" w:type="dxa"/>
            <w:vAlign w:val="bottom"/>
            <w:hideMark/>
          </w:tcPr>
          <w:p w:rsidR="002228D7" w:rsidRPr="00E02EA0" w:rsidRDefault="002228D7" w:rsidP="002228D7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02EA0"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  <w:tab/>
            </w:r>
            <w:r w:rsidRPr="00E02E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</w:t>
            </w:r>
            <w:r w:rsidRPr="00E02E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:rsidR="002228D7" w:rsidRPr="00180B4E" w:rsidRDefault="006F6751" w:rsidP="008C6208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227,691</w:t>
            </w:r>
          </w:p>
        </w:tc>
        <w:tc>
          <w:tcPr>
            <w:tcW w:w="274" w:type="dxa"/>
          </w:tcPr>
          <w:p w:rsidR="002228D7" w:rsidRPr="00180B4E" w:rsidRDefault="002228D7" w:rsidP="002228D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bottom w:val="double" w:sz="4" w:space="0" w:color="auto"/>
              <w:right w:val="nil"/>
            </w:tcBorders>
          </w:tcPr>
          <w:p w:rsidR="002228D7" w:rsidRPr="00180B4E" w:rsidRDefault="002228D7" w:rsidP="003A60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0B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26,434</w:t>
            </w:r>
          </w:p>
        </w:tc>
        <w:tc>
          <w:tcPr>
            <w:tcW w:w="242" w:type="dxa"/>
          </w:tcPr>
          <w:p w:rsidR="002228D7" w:rsidRPr="00180B4E" w:rsidRDefault="002228D7" w:rsidP="002228D7">
            <w:pPr>
              <w:pStyle w:val="acctfourfigures"/>
              <w:tabs>
                <w:tab w:val="decimal" w:pos="974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double" w:sz="4" w:space="0" w:color="auto"/>
              <w:right w:val="nil"/>
            </w:tcBorders>
          </w:tcPr>
          <w:p w:rsidR="002228D7" w:rsidRPr="00180B4E" w:rsidRDefault="006F6751" w:rsidP="003A6005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226,590</w:t>
            </w:r>
          </w:p>
        </w:tc>
        <w:tc>
          <w:tcPr>
            <w:tcW w:w="274" w:type="dxa"/>
          </w:tcPr>
          <w:p w:rsidR="002228D7" w:rsidRPr="00180B4E" w:rsidRDefault="002228D7" w:rsidP="002228D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66" w:type="dxa"/>
            <w:tcBorders>
              <w:left w:val="nil"/>
              <w:bottom w:val="double" w:sz="4" w:space="0" w:color="auto"/>
              <w:right w:val="nil"/>
            </w:tcBorders>
          </w:tcPr>
          <w:p w:rsidR="002228D7" w:rsidRPr="00180B4E" w:rsidRDefault="002228D7" w:rsidP="002228D7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0B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25,192</w:t>
            </w:r>
          </w:p>
        </w:tc>
      </w:tr>
      <w:tr w:rsidR="002228D7" w:rsidRPr="00B745AF" w:rsidTr="001A0384">
        <w:trPr>
          <w:trHeight w:val="74"/>
        </w:trPr>
        <w:tc>
          <w:tcPr>
            <w:tcW w:w="3773" w:type="dxa"/>
            <w:vAlign w:val="bottom"/>
            <w:hideMark/>
          </w:tcPr>
          <w:p w:rsidR="002228D7" w:rsidRPr="00E02EA0" w:rsidRDefault="002228D7" w:rsidP="002228D7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02E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228D7" w:rsidRPr="00BD4798" w:rsidRDefault="003A6005" w:rsidP="003A6005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7,795,709</w:t>
            </w:r>
          </w:p>
        </w:tc>
        <w:tc>
          <w:tcPr>
            <w:tcW w:w="274" w:type="dxa"/>
            <w:vAlign w:val="bottom"/>
          </w:tcPr>
          <w:p w:rsidR="002228D7" w:rsidRPr="00BD4798" w:rsidRDefault="002228D7" w:rsidP="002228D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228D7" w:rsidRPr="00BD4798" w:rsidRDefault="002228D7" w:rsidP="002228D7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47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7,795,709</w:t>
            </w:r>
          </w:p>
        </w:tc>
        <w:tc>
          <w:tcPr>
            <w:tcW w:w="242" w:type="dxa"/>
            <w:vAlign w:val="bottom"/>
          </w:tcPr>
          <w:p w:rsidR="002228D7" w:rsidRPr="00BD4798" w:rsidRDefault="002228D7" w:rsidP="002228D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228D7" w:rsidRPr="00BD4798" w:rsidRDefault="003A6005" w:rsidP="003A6005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7,795,709</w:t>
            </w:r>
          </w:p>
        </w:tc>
        <w:tc>
          <w:tcPr>
            <w:tcW w:w="274" w:type="dxa"/>
            <w:vAlign w:val="bottom"/>
          </w:tcPr>
          <w:p w:rsidR="002228D7" w:rsidRPr="00BD4798" w:rsidRDefault="002228D7" w:rsidP="002228D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228D7" w:rsidRPr="00BD4798" w:rsidRDefault="002228D7" w:rsidP="002228D7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right="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47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7,795,709</w:t>
            </w:r>
          </w:p>
        </w:tc>
      </w:tr>
      <w:tr w:rsidR="002228D7" w:rsidRPr="009D02E9" w:rsidTr="001A0384">
        <w:trPr>
          <w:trHeight w:val="74"/>
        </w:trPr>
        <w:tc>
          <w:tcPr>
            <w:tcW w:w="3773" w:type="dxa"/>
            <w:vAlign w:val="bottom"/>
            <w:hideMark/>
          </w:tcPr>
          <w:p w:rsidR="002228D7" w:rsidRPr="009D02E9" w:rsidRDefault="002228D7" w:rsidP="002228D7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02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</w:t>
            </w:r>
            <w:r w:rsidR="000200A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200A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</w:t>
            </w:r>
            <w:r w:rsidRPr="009D02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ขั้นพื้นฐาน</w:t>
            </w:r>
            <w:r w:rsidR="000200A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  <w:r w:rsidRPr="009D02E9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  <w:r w:rsidRPr="009D02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(</w:t>
            </w:r>
            <w:r w:rsidRPr="009D02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2228D7" w:rsidRPr="00BD4798" w:rsidRDefault="00A21821" w:rsidP="003A6005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0.0292</w:t>
            </w:r>
          </w:p>
        </w:tc>
        <w:tc>
          <w:tcPr>
            <w:tcW w:w="274" w:type="dxa"/>
          </w:tcPr>
          <w:p w:rsidR="002228D7" w:rsidRPr="00BD4798" w:rsidRDefault="002228D7" w:rsidP="002228D7">
            <w:pPr>
              <w:pStyle w:val="acctfourfigures"/>
              <w:tabs>
                <w:tab w:val="decimal" w:pos="9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2228D7" w:rsidRPr="00BD4798" w:rsidRDefault="002228D7" w:rsidP="003A6005">
            <w:pPr>
              <w:pStyle w:val="acctfourfigures"/>
              <w:tabs>
                <w:tab w:val="clear" w:pos="765"/>
                <w:tab w:val="right" w:pos="95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4798">
              <w:rPr>
                <w:rFonts w:ascii="Angsana New" w:hAnsi="Angsana New" w:cs="Angsana New"/>
                <w:b/>
                <w:bCs/>
                <w:sz w:val="30"/>
                <w:szCs w:val="30"/>
              </w:rPr>
              <w:tab/>
              <w:t>0.0034</w:t>
            </w:r>
          </w:p>
        </w:tc>
        <w:tc>
          <w:tcPr>
            <w:tcW w:w="242" w:type="dxa"/>
          </w:tcPr>
          <w:p w:rsidR="002228D7" w:rsidRPr="00BD4798" w:rsidRDefault="002228D7" w:rsidP="002228D7">
            <w:pPr>
              <w:pStyle w:val="acctfourfigures"/>
              <w:tabs>
                <w:tab w:val="decimal" w:pos="9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2228D7" w:rsidRPr="003A6005" w:rsidRDefault="00A21821" w:rsidP="003A60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0.0291</w:t>
            </w:r>
          </w:p>
        </w:tc>
        <w:tc>
          <w:tcPr>
            <w:tcW w:w="274" w:type="dxa"/>
          </w:tcPr>
          <w:p w:rsidR="002228D7" w:rsidRPr="00BD4798" w:rsidRDefault="002228D7" w:rsidP="002228D7">
            <w:pPr>
              <w:pStyle w:val="acctfourfigures"/>
              <w:tabs>
                <w:tab w:val="decimal" w:pos="9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2228D7" w:rsidRPr="00BD4798" w:rsidRDefault="002228D7" w:rsidP="002228D7">
            <w:pPr>
              <w:pStyle w:val="acctfourfigures"/>
              <w:tabs>
                <w:tab w:val="decimal" w:pos="632"/>
              </w:tabs>
              <w:spacing w:line="240" w:lineRule="atLeast"/>
              <w:ind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D47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0.0032</w:t>
            </w:r>
          </w:p>
        </w:tc>
      </w:tr>
    </w:tbl>
    <w:p w:rsidR="00E0504F" w:rsidRPr="000D099C" w:rsidRDefault="00E0504F" w:rsidP="002A0F7D">
      <w:pPr>
        <w:ind w:left="540"/>
        <w:jc w:val="thaiDistribute"/>
        <w:rPr>
          <w:rFonts w:ascii="Angsana New" w:hAnsi="Angsana New"/>
          <w:sz w:val="14"/>
          <w:szCs w:val="14"/>
        </w:rPr>
      </w:pPr>
    </w:p>
    <w:p w:rsidR="002C5BA0" w:rsidRPr="008A5CC2" w:rsidRDefault="002C5BA0">
      <w:pPr>
        <w:autoSpaceDE/>
        <w:autoSpaceDN/>
        <w:jc w:val="left"/>
        <w:rPr>
          <w:rFonts w:ascii="Angsana New" w:hAnsi="Angsana New"/>
          <w:b/>
          <w:bCs/>
          <w:sz w:val="2"/>
          <w:szCs w:val="2"/>
          <w:cs/>
        </w:rPr>
      </w:pPr>
    </w:p>
    <w:p w:rsidR="003B6BEA" w:rsidRPr="003B6BEA" w:rsidRDefault="00836308" w:rsidP="00836308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895221" w:rsidRPr="00D81A96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:rsidR="0055423E" w:rsidRPr="000D099C" w:rsidRDefault="0055423E" w:rsidP="003B6BEA">
      <w:pPr>
        <w:autoSpaceDE/>
        <w:autoSpaceDN/>
        <w:ind w:left="540"/>
        <w:jc w:val="left"/>
        <w:outlineLvl w:val="0"/>
        <w:rPr>
          <w:rFonts w:ascii="Angsana New" w:hAnsi="Angsana New"/>
          <w:sz w:val="14"/>
          <w:szCs w:val="14"/>
        </w:rPr>
      </w:pPr>
    </w:p>
    <w:p w:rsidR="0055423E" w:rsidRPr="001A0384" w:rsidRDefault="0055423E" w:rsidP="001A0384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</w:pPr>
      <w:r w:rsidRPr="001A0384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มูลค่าตามบัญชีและมูลค่ายุติธรรม</w:t>
      </w:r>
    </w:p>
    <w:p w:rsidR="00F36580" w:rsidRPr="000D099C" w:rsidRDefault="00F36580" w:rsidP="0055423E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14"/>
          <w:szCs w:val="14"/>
          <w:lang w:bidi="th-TH"/>
        </w:rPr>
      </w:pPr>
    </w:p>
    <w:p w:rsidR="000A3BD2" w:rsidRPr="00180B4E" w:rsidRDefault="000A3BD2" w:rsidP="000A3BD2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180B4E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เ</w:t>
      </w:r>
      <w:r w:rsidRPr="00180B4E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ครื่องมือทางการเงิน</w:t>
      </w:r>
      <w:r w:rsidRPr="00180B4E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ที่วัดมูลค่า</w:t>
      </w:r>
      <w:r w:rsidRPr="00180B4E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ด้วยมูลค่ายุติธรรม </w:t>
      </w:r>
    </w:p>
    <w:p w:rsidR="000A3BD2" w:rsidRPr="000D099C" w:rsidRDefault="000A3BD2" w:rsidP="0055423E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14"/>
          <w:szCs w:val="14"/>
          <w:lang w:bidi="th-TH"/>
        </w:rPr>
      </w:pPr>
    </w:p>
    <w:p w:rsidR="00BE5A3B" w:rsidRPr="00180B4E" w:rsidRDefault="00BE5A3B" w:rsidP="00BE5A3B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80B4E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</w:t>
      </w:r>
      <w:r w:rsidR="001A0384">
        <w:rPr>
          <w:rFonts w:ascii="Angsana New" w:hAnsi="Angsana New" w:cs="Angsana New"/>
          <w:sz w:val="30"/>
          <w:szCs w:val="30"/>
          <w:cs/>
          <w:lang w:bidi="th-TH"/>
        </w:rPr>
        <w:t>นที่วัดมูลค่าด้วยมูลค่ายุติธรรม</w:t>
      </w:r>
      <w:r w:rsidRPr="00180B4E">
        <w:rPr>
          <w:rFonts w:ascii="Angsana New" w:hAnsi="Angsana New" w:cs="Angsana New"/>
          <w:sz w:val="30"/>
          <w:szCs w:val="30"/>
          <w:cs/>
          <w:lang w:bidi="th-TH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1164B8" w:rsidRPr="000D099C" w:rsidRDefault="001164B8">
      <w:pPr>
        <w:autoSpaceDE/>
        <w:autoSpaceDN/>
        <w:jc w:val="left"/>
        <w:rPr>
          <w:rFonts w:ascii="Angsana New" w:eastAsia="Times New Roman" w:hAnsi="Angsana New"/>
          <w:sz w:val="14"/>
          <w:szCs w:val="14"/>
          <w:highlight w:val="cyan"/>
          <w:lang w:val="en-GB"/>
        </w:rPr>
      </w:pPr>
    </w:p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3330"/>
        <w:gridCol w:w="1262"/>
        <w:gridCol w:w="182"/>
        <w:gridCol w:w="986"/>
        <w:gridCol w:w="180"/>
        <w:gridCol w:w="900"/>
        <w:gridCol w:w="180"/>
        <w:gridCol w:w="990"/>
        <w:gridCol w:w="180"/>
        <w:gridCol w:w="900"/>
      </w:tblGrid>
      <w:tr w:rsidR="00823E2F" w:rsidTr="001A0384">
        <w:trPr>
          <w:cantSplit/>
          <w:trHeight w:val="191"/>
          <w:tblHeader/>
        </w:trPr>
        <w:tc>
          <w:tcPr>
            <w:tcW w:w="3330" w:type="dxa"/>
          </w:tcPr>
          <w:p w:rsidR="00823E2F" w:rsidRDefault="00823E2F" w:rsidP="000E2958">
            <w:pPr>
              <w:ind w:left="180" w:hanging="180"/>
              <w:rPr>
                <w:b/>
                <w:bCs/>
                <w:highlight w:val="cyan"/>
                <w:lang w:val="en-GB" w:bidi="ar-SA"/>
              </w:rPr>
            </w:pPr>
          </w:p>
        </w:tc>
        <w:tc>
          <w:tcPr>
            <w:tcW w:w="5760" w:type="dxa"/>
            <w:gridSpan w:val="9"/>
          </w:tcPr>
          <w:p w:rsidR="00823E2F" w:rsidRPr="009A57B8" w:rsidRDefault="00823E2F" w:rsidP="00F678AD">
            <w:pPr>
              <w:jc w:val="center"/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ตามวิธีส่วนได้เสีย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423E" w:rsidTr="001A0384">
        <w:trPr>
          <w:cantSplit/>
          <w:trHeight w:val="191"/>
          <w:tblHeader/>
        </w:trPr>
        <w:tc>
          <w:tcPr>
            <w:tcW w:w="3330" w:type="dxa"/>
          </w:tcPr>
          <w:p w:rsidR="0055423E" w:rsidRDefault="0055423E" w:rsidP="00C47863">
            <w:pPr>
              <w:ind w:left="180" w:hanging="180"/>
              <w:rPr>
                <w:b/>
                <w:bCs/>
                <w:highlight w:val="cyan"/>
                <w:lang w:val="en-GB" w:bidi="ar-SA"/>
              </w:rPr>
            </w:pPr>
          </w:p>
        </w:tc>
        <w:tc>
          <w:tcPr>
            <w:tcW w:w="1262" w:type="dxa"/>
            <w:hideMark/>
          </w:tcPr>
          <w:p w:rsidR="0055423E" w:rsidRPr="009A57B8" w:rsidRDefault="0055423E" w:rsidP="00C4786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</w:pPr>
            <w:r w:rsidRPr="00180B4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:rsidR="0055423E" w:rsidRPr="009A57B8" w:rsidRDefault="0055423E" w:rsidP="00C4786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</w:pPr>
          </w:p>
        </w:tc>
        <w:tc>
          <w:tcPr>
            <w:tcW w:w="43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5423E" w:rsidRPr="009A57B8" w:rsidRDefault="0055423E" w:rsidP="00C4786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</w:pPr>
            <w:r w:rsidRPr="00180B4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5423E" w:rsidTr="001A0384">
        <w:trPr>
          <w:cantSplit/>
          <w:tblHeader/>
        </w:trPr>
        <w:tc>
          <w:tcPr>
            <w:tcW w:w="3330" w:type="dxa"/>
          </w:tcPr>
          <w:p w:rsidR="0055423E" w:rsidRDefault="0055423E" w:rsidP="00C47863">
            <w:pPr>
              <w:ind w:left="180" w:hanging="180"/>
              <w:rPr>
                <w:b/>
                <w:bCs/>
                <w:highlight w:val="cyan"/>
              </w:rPr>
            </w:pPr>
          </w:p>
        </w:tc>
        <w:tc>
          <w:tcPr>
            <w:tcW w:w="1262" w:type="dxa"/>
          </w:tcPr>
          <w:p w:rsidR="0055423E" w:rsidRPr="009A57B8" w:rsidRDefault="0055423E" w:rsidP="00C4786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</w:pPr>
          </w:p>
        </w:tc>
        <w:tc>
          <w:tcPr>
            <w:tcW w:w="182" w:type="dxa"/>
          </w:tcPr>
          <w:p w:rsidR="0055423E" w:rsidRPr="009A57B8" w:rsidRDefault="0055423E" w:rsidP="00C4786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5423E" w:rsidRPr="009A57B8" w:rsidRDefault="0055423E" w:rsidP="00C47863">
            <w:pPr>
              <w:pStyle w:val="acctfourfigures"/>
              <w:tabs>
                <w:tab w:val="decimal" w:pos="-83"/>
              </w:tabs>
              <w:ind w:right="-75"/>
              <w:jc w:val="center"/>
            </w:pPr>
            <w:r w:rsidRPr="00180B4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80B4E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423E" w:rsidRPr="009A57B8" w:rsidRDefault="0055423E" w:rsidP="00C47863">
            <w:pPr>
              <w:pStyle w:val="acctfourfigures"/>
              <w:spacing w:line="240" w:lineRule="atLeast"/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5423E" w:rsidRPr="009A57B8" w:rsidRDefault="0055423E" w:rsidP="00C47863">
            <w:pPr>
              <w:pStyle w:val="acctfourfigures"/>
              <w:tabs>
                <w:tab w:val="decimal" w:pos="-83"/>
              </w:tabs>
              <w:ind w:left="-83" w:right="-75"/>
              <w:jc w:val="center"/>
            </w:pPr>
            <w:r w:rsidRPr="00180B4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80B4E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423E" w:rsidRPr="009A57B8" w:rsidRDefault="0055423E" w:rsidP="00C47863">
            <w:pPr>
              <w:pStyle w:val="acctfourfigures"/>
              <w:spacing w:line="240" w:lineRule="atLeast"/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5423E" w:rsidRPr="009A57B8" w:rsidRDefault="0055423E" w:rsidP="00C47863">
            <w:pPr>
              <w:pStyle w:val="acctfourfigures"/>
              <w:tabs>
                <w:tab w:val="decimal" w:pos="-83"/>
              </w:tabs>
              <w:ind w:right="-73"/>
              <w:jc w:val="center"/>
            </w:pPr>
            <w:r w:rsidRPr="00180B4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80B4E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423E" w:rsidRPr="009A57B8" w:rsidRDefault="0055423E" w:rsidP="00C47863">
            <w:pPr>
              <w:pStyle w:val="acctfourfigures"/>
              <w:spacing w:line="240" w:lineRule="atLeast"/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5423E" w:rsidRPr="009A57B8" w:rsidRDefault="0055423E" w:rsidP="00C47863">
            <w:pPr>
              <w:pStyle w:val="acctfourfigures"/>
              <w:tabs>
                <w:tab w:val="decimal" w:pos="-85"/>
              </w:tabs>
              <w:ind w:left="-85" w:right="11"/>
              <w:jc w:val="center"/>
            </w:pPr>
            <w:r w:rsidRPr="00180B4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5423E" w:rsidTr="001A0384">
        <w:trPr>
          <w:cantSplit/>
          <w:tblHeader/>
        </w:trPr>
        <w:tc>
          <w:tcPr>
            <w:tcW w:w="3330" w:type="dxa"/>
          </w:tcPr>
          <w:p w:rsidR="0055423E" w:rsidRDefault="0055423E" w:rsidP="00C47863">
            <w:pPr>
              <w:ind w:left="180" w:hanging="180"/>
              <w:rPr>
                <w:b/>
                <w:bCs/>
                <w:highlight w:val="cyan"/>
              </w:rPr>
            </w:pPr>
          </w:p>
        </w:tc>
        <w:tc>
          <w:tcPr>
            <w:tcW w:w="5760" w:type="dxa"/>
            <w:gridSpan w:val="9"/>
            <w:hideMark/>
          </w:tcPr>
          <w:p w:rsidR="0055423E" w:rsidRPr="009A57B8" w:rsidRDefault="0055423E" w:rsidP="00E02EA0">
            <w:pPr>
              <w:pStyle w:val="acctfourfigures"/>
              <w:ind w:left="-79" w:right="-73"/>
              <w:jc w:val="center"/>
            </w:pPr>
            <w:r w:rsidRPr="00180B4E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E02EA0" w:rsidRPr="00180B4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80B4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180B4E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55423E" w:rsidRPr="009A57B8" w:rsidTr="001A0384">
        <w:trPr>
          <w:cantSplit/>
        </w:trPr>
        <w:tc>
          <w:tcPr>
            <w:tcW w:w="3330" w:type="dxa"/>
            <w:hideMark/>
          </w:tcPr>
          <w:p w:rsidR="0055423E" w:rsidRPr="002C5BA0" w:rsidRDefault="00E02EA0" w:rsidP="00A65251">
            <w:pPr>
              <w:tabs>
                <w:tab w:val="decimal" w:pos="11"/>
              </w:tabs>
              <w:ind w:left="180" w:hanging="180"/>
              <w:rPr>
                <w:b/>
                <w:bCs/>
                <w:i/>
                <w:iCs/>
              </w:rPr>
            </w:pPr>
            <w:r w:rsidRPr="00180B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5423E" w:rsidRPr="00180B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55423E" w:rsidRPr="00180B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55423E" w:rsidRPr="00180B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</w:t>
            </w:r>
            <w:r w:rsidR="00A65251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62" w:type="dxa"/>
          </w:tcPr>
          <w:p w:rsidR="0055423E" w:rsidRPr="009A57B8" w:rsidRDefault="0055423E" w:rsidP="00C4786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2" w:type="dxa"/>
          </w:tcPr>
          <w:p w:rsidR="0055423E" w:rsidRPr="009A57B8" w:rsidRDefault="0055423E" w:rsidP="00C4786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86" w:type="dxa"/>
          </w:tcPr>
          <w:p w:rsidR="0055423E" w:rsidRPr="009A57B8" w:rsidRDefault="0055423E" w:rsidP="00C4786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:rsidR="0055423E" w:rsidRPr="009A57B8" w:rsidRDefault="0055423E" w:rsidP="00C47863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00" w:type="dxa"/>
          </w:tcPr>
          <w:p w:rsidR="0055423E" w:rsidRPr="009A57B8" w:rsidRDefault="0055423E" w:rsidP="00C4786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:rsidR="0055423E" w:rsidRPr="009A57B8" w:rsidRDefault="0055423E" w:rsidP="00C47863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</w:tcPr>
          <w:p w:rsidR="0055423E" w:rsidRPr="009A57B8" w:rsidRDefault="0055423E" w:rsidP="00C4786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:rsidR="0055423E" w:rsidRPr="009A57B8" w:rsidRDefault="0055423E" w:rsidP="00C47863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00" w:type="dxa"/>
          </w:tcPr>
          <w:p w:rsidR="0055423E" w:rsidRPr="009A57B8" w:rsidRDefault="0055423E" w:rsidP="00C4786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</w:tr>
      <w:tr w:rsidR="002C5BA0" w:rsidRPr="009A57B8" w:rsidTr="001A0384">
        <w:trPr>
          <w:cantSplit/>
        </w:trPr>
        <w:tc>
          <w:tcPr>
            <w:tcW w:w="3330" w:type="dxa"/>
            <w:vAlign w:val="bottom"/>
          </w:tcPr>
          <w:p w:rsidR="002C5BA0" w:rsidRPr="002C5BA0" w:rsidRDefault="002C5BA0" w:rsidP="00052512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180B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262" w:type="dxa"/>
            <w:vAlign w:val="bottom"/>
          </w:tcPr>
          <w:p w:rsidR="002C5BA0" w:rsidRPr="00180B4E" w:rsidRDefault="002C5BA0" w:rsidP="00052512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:rsidR="002C5BA0" w:rsidRPr="00180B4E" w:rsidRDefault="002C5BA0" w:rsidP="0005251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:rsidR="002C5BA0" w:rsidRPr="00180B4E" w:rsidRDefault="002C5BA0" w:rsidP="0005251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2C5BA0" w:rsidRPr="00180B4E" w:rsidRDefault="002C5BA0" w:rsidP="00052512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C5BA0" w:rsidRPr="00180B4E" w:rsidRDefault="002C5BA0" w:rsidP="000525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2C5BA0" w:rsidRPr="00180B4E" w:rsidRDefault="002C5BA0" w:rsidP="0005251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C5BA0" w:rsidRPr="00180B4E" w:rsidRDefault="002C5BA0" w:rsidP="0005251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C5BA0" w:rsidRPr="00180B4E" w:rsidRDefault="002C5BA0" w:rsidP="0005251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C5BA0" w:rsidRPr="00180B4E" w:rsidRDefault="002C5BA0" w:rsidP="000525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65043" w:rsidRPr="009A57B8" w:rsidTr="001A0384">
        <w:trPr>
          <w:cantSplit/>
        </w:trPr>
        <w:tc>
          <w:tcPr>
            <w:tcW w:w="3330" w:type="dxa"/>
            <w:vAlign w:val="bottom"/>
            <w:hideMark/>
          </w:tcPr>
          <w:p w:rsidR="00065043" w:rsidRPr="009A57B8" w:rsidRDefault="00065043" w:rsidP="005A16AF">
            <w:pPr>
              <w:ind w:left="191" w:hanging="191"/>
              <w:rPr>
                <w:rFonts w:hint="cs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เงินลงทุนในกองทุนรวมที่เป็นหลัก</w:t>
            </w:r>
            <w:r w:rsidR="005A16AF">
              <w:rPr>
                <w:rFonts w:ascii="Angsana New" w:hAnsi="Angsana New" w:hint="cs"/>
                <w:sz w:val="30"/>
                <w:szCs w:val="30"/>
                <w:cs/>
              </w:rPr>
              <w:t>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เพื่อค้า</w:t>
            </w:r>
          </w:p>
        </w:tc>
        <w:tc>
          <w:tcPr>
            <w:tcW w:w="1262" w:type="dxa"/>
            <w:vAlign w:val="bottom"/>
          </w:tcPr>
          <w:p w:rsidR="00065043" w:rsidRPr="00180B4E" w:rsidRDefault="00065043" w:rsidP="0006504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364,293</w:t>
            </w:r>
          </w:p>
        </w:tc>
        <w:tc>
          <w:tcPr>
            <w:tcW w:w="182" w:type="dxa"/>
            <w:vAlign w:val="bottom"/>
          </w:tcPr>
          <w:p w:rsidR="00065043" w:rsidRPr="00180B4E" w:rsidRDefault="00065043" w:rsidP="000650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:rsidR="00065043" w:rsidRPr="00180B4E" w:rsidRDefault="00065043" w:rsidP="00065043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065043" w:rsidRPr="00180B4E" w:rsidRDefault="00065043" w:rsidP="00065043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65043" w:rsidRPr="00180B4E" w:rsidRDefault="00065043" w:rsidP="000650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364,293</w:t>
            </w:r>
          </w:p>
        </w:tc>
        <w:tc>
          <w:tcPr>
            <w:tcW w:w="180" w:type="dxa"/>
            <w:vAlign w:val="bottom"/>
          </w:tcPr>
          <w:p w:rsidR="00065043" w:rsidRPr="00180B4E" w:rsidRDefault="00065043" w:rsidP="0006504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65043" w:rsidRPr="00180B4E" w:rsidRDefault="00065043" w:rsidP="0006504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065043" w:rsidRPr="00180B4E" w:rsidRDefault="00065043" w:rsidP="0006504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65043" w:rsidRPr="00180B4E" w:rsidRDefault="00065043" w:rsidP="000650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364,923</w:t>
            </w:r>
          </w:p>
        </w:tc>
      </w:tr>
      <w:tr w:rsidR="00065043" w:rsidTr="001A0384">
        <w:trPr>
          <w:cantSplit/>
        </w:trPr>
        <w:tc>
          <w:tcPr>
            <w:tcW w:w="3330" w:type="dxa"/>
            <w:vAlign w:val="bottom"/>
            <w:hideMark/>
          </w:tcPr>
          <w:p w:rsidR="00065043" w:rsidRPr="009A57B8" w:rsidRDefault="00065043" w:rsidP="00065043">
            <w:pPr>
              <w:ind w:left="191" w:hanging="191"/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</w:t>
            </w:r>
            <w:r w:rsidRPr="009A57B8">
              <w:rPr>
                <w:rFonts w:ascii="Angsana New" w:hAnsi="Angsana New" w:hint="cs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262" w:type="dxa"/>
            <w:vAlign w:val="bottom"/>
          </w:tcPr>
          <w:p w:rsidR="00065043" w:rsidRPr="00180B4E" w:rsidRDefault="00065043" w:rsidP="0006504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371,998</w:t>
            </w:r>
          </w:p>
        </w:tc>
        <w:tc>
          <w:tcPr>
            <w:tcW w:w="182" w:type="dxa"/>
            <w:vAlign w:val="bottom"/>
          </w:tcPr>
          <w:p w:rsidR="00065043" w:rsidRPr="00180B4E" w:rsidRDefault="00065043" w:rsidP="000650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:rsidR="00065043" w:rsidRPr="00180B4E" w:rsidRDefault="00065043" w:rsidP="00065043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065043" w:rsidRPr="00180B4E" w:rsidRDefault="00065043" w:rsidP="00065043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65043" w:rsidRPr="00180B4E" w:rsidRDefault="00065043" w:rsidP="000650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371,998</w:t>
            </w:r>
          </w:p>
        </w:tc>
        <w:tc>
          <w:tcPr>
            <w:tcW w:w="180" w:type="dxa"/>
            <w:vAlign w:val="bottom"/>
          </w:tcPr>
          <w:p w:rsidR="00065043" w:rsidRPr="00180B4E" w:rsidRDefault="00065043" w:rsidP="0006504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65043" w:rsidRPr="00180B4E" w:rsidRDefault="00065043" w:rsidP="0006504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065043" w:rsidRPr="00180B4E" w:rsidRDefault="00065043" w:rsidP="0006504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65043" w:rsidRPr="00180B4E" w:rsidRDefault="00065043" w:rsidP="000650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371,998</w:t>
            </w:r>
          </w:p>
        </w:tc>
      </w:tr>
      <w:tr w:rsidR="000D099C" w:rsidTr="001A0384">
        <w:trPr>
          <w:cantSplit/>
        </w:trPr>
        <w:tc>
          <w:tcPr>
            <w:tcW w:w="3330" w:type="dxa"/>
            <w:vAlign w:val="bottom"/>
          </w:tcPr>
          <w:p w:rsidR="000D099C" w:rsidRDefault="00D340E0" w:rsidP="005F6A70">
            <w:pPr>
              <w:ind w:left="191" w:hanging="191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340E0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</w:t>
            </w:r>
            <w:r w:rsidR="005F6A70">
              <w:rPr>
                <w:rFonts w:ascii="Angsana New" w:hAnsi="Angsana New" w:hint="cs"/>
                <w:sz w:val="30"/>
                <w:szCs w:val="30"/>
                <w:cs/>
              </w:rPr>
              <w:t>สินค้าโภคภัณฑ์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262" w:type="dxa"/>
            <w:vAlign w:val="bottom"/>
          </w:tcPr>
          <w:p w:rsidR="000D099C" w:rsidRDefault="00D340E0" w:rsidP="002602E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(6)</w:t>
            </w:r>
          </w:p>
        </w:tc>
        <w:tc>
          <w:tcPr>
            <w:tcW w:w="182" w:type="dxa"/>
            <w:vAlign w:val="bottom"/>
          </w:tcPr>
          <w:p w:rsidR="000D099C" w:rsidRPr="00180B4E" w:rsidRDefault="000D099C" w:rsidP="002602E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:rsidR="000D099C" w:rsidRDefault="00D340E0" w:rsidP="002602E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0D099C" w:rsidRPr="00180B4E" w:rsidRDefault="000D099C" w:rsidP="002602EE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D099C" w:rsidRDefault="00D340E0" w:rsidP="002602E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(6)</w:t>
            </w:r>
          </w:p>
        </w:tc>
        <w:tc>
          <w:tcPr>
            <w:tcW w:w="180" w:type="dxa"/>
            <w:vAlign w:val="bottom"/>
          </w:tcPr>
          <w:p w:rsidR="000D099C" w:rsidRPr="00180B4E" w:rsidRDefault="000D099C" w:rsidP="002602E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D099C" w:rsidRDefault="00D340E0" w:rsidP="002602E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0D099C" w:rsidRPr="00180B4E" w:rsidRDefault="000D099C" w:rsidP="002602E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D099C" w:rsidRDefault="00D340E0" w:rsidP="002602E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(6)</w:t>
            </w:r>
          </w:p>
        </w:tc>
      </w:tr>
      <w:tr w:rsidR="00836308" w:rsidTr="001A0384">
        <w:trPr>
          <w:cantSplit/>
        </w:trPr>
        <w:tc>
          <w:tcPr>
            <w:tcW w:w="3330" w:type="dxa"/>
          </w:tcPr>
          <w:p w:rsidR="00836308" w:rsidRPr="00180B4E" w:rsidRDefault="00836308" w:rsidP="00065043">
            <w:pPr>
              <w:ind w:left="191" w:hanging="191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2" w:type="dxa"/>
            <w:vAlign w:val="bottom"/>
          </w:tcPr>
          <w:p w:rsidR="00836308" w:rsidRPr="00180B4E" w:rsidRDefault="00836308" w:rsidP="0006504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2" w:type="dxa"/>
            <w:vAlign w:val="bottom"/>
          </w:tcPr>
          <w:p w:rsidR="00836308" w:rsidRPr="00052512" w:rsidRDefault="00836308" w:rsidP="000650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:rsidR="00836308" w:rsidRPr="00180B4E" w:rsidRDefault="00836308" w:rsidP="00065043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36308" w:rsidRPr="00052512" w:rsidRDefault="00836308" w:rsidP="00065043">
            <w:pPr>
              <w:pStyle w:val="acctfourfigures"/>
              <w:spacing w:line="240" w:lineRule="atLeast"/>
              <w:ind w:right="101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836308" w:rsidRPr="00180B4E" w:rsidRDefault="00836308" w:rsidP="0006504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36308" w:rsidRPr="00052512" w:rsidRDefault="00836308" w:rsidP="00065043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36308" w:rsidRPr="00180B4E" w:rsidRDefault="00836308" w:rsidP="0006504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836308" w:rsidRPr="00052512" w:rsidRDefault="00836308" w:rsidP="00065043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836308" w:rsidRPr="00180B4E" w:rsidRDefault="00836308" w:rsidP="000650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065043" w:rsidTr="001A0384">
        <w:trPr>
          <w:cantSplit/>
        </w:trPr>
        <w:tc>
          <w:tcPr>
            <w:tcW w:w="3330" w:type="dxa"/>
          </w:tcPr>
          <w:p w:rsidR="00065043" w:rsidRDefault="00065043" w:rsidP="00065043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180B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80B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80B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180B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62" w:type="dxa"/>
            <w:vAlign w:val="bottom"/>
          </w:tcPr>
          <w:p w:rsidR="00065043" w:rsidRPr="00180B4E" w:rsidRDefault="00065043" w:rsidP="0006504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2" w:type="dxa"/>
            <w:vAlign w:val="bottom"/>
          </w:tcPr>
          <w:p w:rsidR="00065043" w:rsidRPr="00052512" w:rsidRDefault="00065043" w:rsidP="000650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:rsidR="00065043" w:rsidRPr="00180B4E" w:rsidRDefault="00065043" w:rsidP="00065043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65043" w:rsidRPr="00052512" w:rsidRDefault="00065043" w:rsidP="00065043">
            <w:pPr>
              <w:pStyle w:val="acctfourfigures"/>
              <w:spacing w:line="240" w:lineRule="atLeast"/>
              <w:ind w:right="101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65043" w:rsidRPr="00180B4E" w:rsidRDefault="00065043" w:rsidP="0006504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65043" w:rsidRPr="00052512" w:rsidRDefault="00065043" w:rsidP="00065043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65043" w:rsidRPr="00180B4E" w:rsidRDefault="00065043" w:rsidP="0006504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65043" w:rsidRPr="00052512" w:rsidRDefault="00065043" w:rsidP="00065043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65043" w:rsidRPr="00180B4E" w:rsidRDefault="00065043" w:rsidP="000650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065043" w:rsidTr="001A0384">
        <w:trPr>
          <w:cantSplit/>
        </w:trPr>
        <w:tc>
          <w:tcPr>
            <w:tcW w:w="3330" w:type="dxa"/>
          </w:tcPr>
          <w:p w:rsidR="00065043" w:rsidRDefault="00065043" w:rsidP="00065043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180B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262" w:type="dxa"/>
            <w:vAlign w:val="bottom"/>
          </w:tcPr>
          <w:p w:rsidR="00065043" w:rsidRPr="00180B4E" w:rsidRDefault="00065043" w:rsidP="0006504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2" w:type="dxa"/>
            <w:vAlign w:val="bottom"/>
          </w:tcPr>
          <w:p w:rsidR="00065043" w:rsidRPr="00052512" w:rsidRDefault="00065043" w:rsidP="000650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:rsidR="00065043" w:rsidRPr="00180B4E" w:rsidRDefault="00065043" w:rsidP="00065043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65043" w:rsidRPr="00052512" w:rsidRDefault="00065043" w:rsidP="00065043">
            <w:pPr>
              <w:pStyle w:val="acctfourfigures"/>
              <w:spacing w:line="240" w:lineRule="atLeast"/>
              <w:ind w:right="101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65043" w:rsidRPr="00180B4E" w:rsidRDefault="00065043" w:rsidP="0006504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65043" w:rsidRPr="00052512" w:rsidRDefault="00065043" w:rsidP="00065043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65043" w:rsidRPr="00180B4E" w:rsidRDefault="00065043" w:rsidP="0006504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65043" w:rsidRPr="00052512" w:rsidRDefault="00065043" w:rsidP="00065043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65043" w:rsidRPr="00180B4E" w:rsidRDefault="00065043" w:rsidP="000650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065043" w:rsidTr="001A0384">
        <w:trPr>
          <w:cantSplit/>
        </w:trPr>
        <w:tc>
          <w:tcPr>
            <w:tcW w:w="3330" w:type="dxa"/>
            <w:vAlign w:val="bottom"/>
          </w:tcPr>
          <w:p w:rsidR="00065043" w:rsidRDefault="00065043" w:rsidP="00065043">
            <w:pPr>
              <w:ind w:left="191" w:hanging="191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เงินลงทุนในกองทุนรวมที่เป็นหลักทร</w:t>
            </w:r>
            <w:r w:rsidR="005A16AF">
              <w:rPr>
                <w:rFonts w:ascii="Angsana New" w:hAnsi="Angsana New" w:hint="cs"/>
                <w:sz w:val="30"/>
                <w:szCs w:val="30"/>
                <w:cs/>
              </w:rPr>
              <w:t>ั</w:t>
            </w:r>
            <w:r>
              <w:rPr>
                <w:rFonts w:ascii="Angsana New" w:hAnsi="Angsana New"/>
                <w:sz w:val="30"/>
                <w:szCs w:val="30"/>
                <w:cs/>
              </w:rPr>
              <w:t>พย์เพื่อค้า</w:t>
            </w:r>
          </w:p>
        </w:tc>
        <w:tc>
          <w:tcPr>
            <w:tcW w:w="1262" w:type="dxa"/>
            <w:vAlign w:val="bottom"/>
          </w:tcPr>
          <w:p w:rsidR="00065043" w:rsidRPr="005D40E4" w:rsidRDefault="00065043" w:rsidP="0006504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411,745</w:t>
            </w:r>
          </w:p>
        </w:tc>
        <w:tc>
          <w:tcPr>
            <w:tcW w:w="182" w:type="dxa"/>
            <w:vAlign w:val="bottom"/>
          </w:tcPr>
          <w:p w:rsidR="00065043" w:rsidRPr="00052512" w:rsidRDefault="00065043" w:rsidP="000650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:rsidR="00065043" w:rsidRPr="00180B4E" w:rsidRDefault="00065043" w:rsidP="00065043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065043" w:rsidRPr="00052512" w:rsidRDefault="00065043" w:rsidP="00065043">
            <w:pPr>
              <w:pStyle w:val="acctfourfigures"/>
              <w:spacing w:line="240" w:lineRule="atLeast"/>
              <w:ind w:right="101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65043" w:rsidRPr="00180B4E" w:rsidRDefault="00065043" w:rsidP="000650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411,745</w:t>
            </w:r>
          </w:p>
        </w:tc>
        <w:tc>
          <w:tcPr>
            <w:tcW w:w="180" w:type="dxa"/>
            <w:vAlign w:val="bottom"/>
          </w:tcPr>
          <w:p w:rsidR="00065043" w:rsidRPr="00052512" w:rsidRDefault="00065043" w:rsidP="00065043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65043" w:rsidRPr="00180B4E" w:rsidRDefault="00065043" w:rsidP="0006504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065043" w:rsidRPr="00052512" w:rsidRDefault="00065043" w:rsidP="00065043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65043" w:rsidRPr="00180B4E" w:rsidRDefault="00065043" w:rsidP="000650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411,745</w:t>
            </w:r>
          </w:p>
        </w:tc>
      </w:tr>
      <w:tr w:rsidR="00065043" w:rsidTr="001A0384">
        <w:trPr>
          <w:cantSplit/>
        </w:trPr>
        <w:tc>
          <w:tcPr>
            <w:tcW w:w="3330" w:type="dxa"/>
            <w:vAlign w:val="bottom"/>
          </w:tcPr>
          <w:p w:rsidR="00065043" w:rsidRDefault="00065043" w:rsidP="00065043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</w:t>
            </w:r>
            <w:r w:rsidRPr="009A57B8">
              <w:rPr>
                <w:rFonts w:ascii="Angsana New" w:hAnsi="Angsana New" w:hint="cs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262" w:type="dxa"/>
            <w:vAlign w:val="bottom"/>
          </w:tcPr>
          <w:p w:rsidR="00065043" w:rsidRPr="00180B4E" w:rsidRDefault="00065043" w:rsidP="0006504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368,302</w:t>
            </w:r>
          </w:p>
        </w:tc>
        <w:tc>
          <w:tcPr>
            <w:tcW w:w="182" w:type="dxa"/>
            <w:vAlign w:val="bottom"/>
          </w:tcPr>
          <w:p w:rsidR="00065043" w:rsidRPr="00052512" w:rsidRDefault="00065043" w:rsidP="000650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:rsidR="00065043" w:rsidRPr="00180B4E" w:rsidRDefault="00065043" w:rsidP="00065043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065043" w:rsidRPr="00052512" w:rsidRDefault="00065043" w:rsidP="00065043">
            <w:pPr>
              <w:pStyle w:val="acctfourfigures"/>
              <w:spacing w:line="240" w:lineRule="atLeast"/>
              <w:ind w:right="101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65043" w:rsidRPr="00180B4E" w:rsidRDefault="00065043" w:rsidP="000650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368,302</w:t>
            </w:r>
          </w:p>
        </w:tc>
        <w:tc>
          <w:tcPr>
            <w:tcW w:w="180" w:type="dxa"/>
            <w:vAlign w:val="bottom"/>
          </w:tcPr>
          <w:p w:rsidR="00065043" w:rsidRPr="00052512" w:rsidRDefault="00065043" w:rsidP="00065043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65043" w:rsidRPr="00180B4E" w:rsidRDefault="00065043" w:rsidP="0006504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065043" w:rsidRPr="00052512" w:rsidRDefault="00065043" w:rsidP="00065043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65043" w:rsidRPr="00180B4E" w:rsidRDefault="00065043" w:rsidP="000650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368,302</w:t>
            </w:r>
          </w:p>
        </w:tc>
      </w:tr>
    </w:tbl>
    <w:p w:rsidR="00232972" w:rsidRDefault="00232972" w:rsidP="00232972">
      <w:pPr>
        <w:tabs>
          <w:tab w:val="left" w:pos="1080"/>
        </w:tabs>
        <w:autoSpaceDE/>
        <w:autoSpaceDN/>
        <w:ind w:left="1170" w:hanging="630"/>
        <w:jc w:val="left"/>
        <w:rPr>
          <w:rFonts w:ascii="Angsana New" w:hAnsi="Angsana New"/>
          <w:sz w:val="30"/>
          <w:szCs w:val="30"/>
          <w:lang w:val="en-GB"/>
        </w:rPr>
      </w:pPr>
    </w:p>
    <w:p w:rsidR="002C5BA0" w:rsidRPr="00A65251" w:rsidRDefault="002C5BA0">
      <w:pPr>
        <w:autoSpaceDE/>
        <w:autoSpaceDN/>
        <w:jc w:val="left"/>
        <w:rPr>
          <w:rFonts w:ascii="Angsana New" w:eastAsia="Times New Roman" w:hAnsi="Angsana New"/>
          <w:b/>
          <w:bCs/>
          <w:sz w:val="2"/>
          <w:szCs w:val="2"/>
          <w:cs/>
        </w:rPr>
      </w:pPr>
    </w:p>
    <w:p w:rsidR="0055423E" w:rsidRPr="00180B4E" w:rsidRDefault="00836308" w:rsidP="0055423E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br w:type="page"/>
      </w:r>
      <w:r w:rsidR="0055423E" w:rsidRPr="00180B4E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lastRenderedPageBreak/>
        <w:t>ลำดับ</w:t>
      </w:r>
      <w:r w:rsidR="0055423E" w:rsidRPr="00180B4E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ชั้น</w:t>
      </w:r>
      <w:r w:rsidR="0055423E" w:rsidRPr="00180B4E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ของมูลค่ายุติธรรม</w:t>
      </w:r>
      <w:r w:rsidR="0055423E" w:rsidRPr="00180B4E"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  <w:t xml:space="preserve"> </w:t>
      </w:r>
    </w:p>
    <w:p w:rsidR="0055423E" w:rsidRPr="00180B4E" w:rsidRDefault="0055423E" w:rsidP="0055423E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highlight w:val="cyan"/>
          <w:lang w:val="en-US" w:bidi="th-TH"/>
        </w:rPr>
      </w:pPr>
    </w:p>
    <w:p w:rsidR="0055423E" w:rsidRPr="00180B4E" w:rsidRDefault="0055423E" w:rsidP="0055423E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80B4E">
        <w:rPr>
          <w:rFonts w:ascii="Angsana New" w:hAnsi="Angsana New" w:cs="Angsana New"/>
          <w:sz w:val="30"/>
          <w:szCs w:val="30"/>
          <w:cs/>
          <w:lang w:bidi="th-TH"/>
        </w:rPr>
        <w:t>ตาราง</w:t>
      </w:r>
      <w:r w:rsidRPr="00180B4E">
        <w:rPr>
          <w:rFonts w:ascii="Angsana New" w:hAnsi="Angsana New" w:cs="Angsana New" w:hint="cs"/>
          <w:sz w:val="30"/>
          <w:szCs w:val="30"/>
          <w:cs/>
          <w:lang w:bidi="th-TH"/>
        </w:rPr>
        <w:t>ข้างต้น</w:t>
      </w:r>
      <w:r w:rsidRPr="00180B4E">
        <w:rPr>
          <w:rFonts w:ascii="Angsana New" w:hAnsi="Angsana New" w:cs="Angsana New"/>
          <w:sz w:val="30"/>
          <w:szCs w:val="30"/>
          <w:cs/>
          <w:lang w:bidi="th-TH"/>
        </w:rPr>
        <w:t>วิเคราะห์การวัดมูลค่ายุติธรรมที่เกิดขึ้นประจำสำหรับสินทรัพย์ทางการเงิน</w:t>
      </w:r>
      <w:r w:rsidRPr="00180B4E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180B4E">
        <w:rPr>
          <w:rFonts w:ascii="Angsana New" w:hAnsi="Angsana New" w:cs="Angsana New"/>
          <w:sz w:val="30"/>
          <w:szCs w:val="30"/>
          <w:cs/>
          <w:lang w:bidi="th-TH"/>
        </w:rPr>
        <w:t>การวัดมูลค่ายุติธรรมเหล่านี้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นิยามของระดับต่างๆ มีดังนี้</w:t>
      </w:r>
    </w:p>
    <w:p w:rsidR="002C5BA0" w:rsidRPr="00180B4E" w:rsidRDefault="002C5BA0" w:rsidP="0055423E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55423E" w:rsidRPr="00180B4E" w:rsidRDefault="0055423E" w:rsidP="00FD6FC9">
      <w:pPr>
        <w:pStyle w:val="block"/>
        <w:numPr>
          <w:ilvl w:val="0"/>
          <w:numId w:val="18"/>
        </w:numPr>
        <w:tabs>
          <w:tab w:val="left" w:pos="990"/>
        </w:tabs>
        <w:spacing w:after="0" w:line="240" w:lineRule="atLeast"/>
        <w:ind w:left="990" w:right="-7" w:hanging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80B4E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180B4E">
        <w:rPr>
          <w:rFonts w:ascii="Angsana New" w:hAnsi="Angsana New" w:cs="Angsana New"/>
          <w:sz w:val="30"/>
          <w:szCs w:val="30"/>
          <w:cs/>
          <w:lang w:bidi="th-TH"/>
        </w:rPr>
        <w:t xml:space="preserve">ระดับ </w:t>
      </w:r>
      <w:r w:rsidRPr="00180B4E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180B4E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180B4E">
        <w:rPr>
          <w:rFonts w:ascii="Angsana New" w:hAnsi="Angsana New" w:cs="Angsana New" w:hint="cs"/>
          <w:sz w:val="30"/>
          <w:szCs w:val="30"/>
          <w:cs/>
          <w:lang w:bidi="th-TH"/>
        </w:rPr>
        <w:t>เป็น</w:t>
      </w:r>
      <w:r w:rsidRPr="00180B4E">
        <w:rPr>
          <w:rFonts w:ascii="Angsana New" w:hAnsi="Angsana New" w:cs="Angsana New"/>
          <w:sz w:val="30"/>
          <w:szCs w:val="30"/>
          <w:cs/>
          <w:lang w:bidi="th-TH"/>
        </w:rPr>
        <w:t>ราคาเสนอ</w:t>
      </w:r>
      <w:r w:rsidRPr="00180B4E">
        <w:rPr>
          <w:rFonts w:ascii="Angsana New" w:hAnsi="Angsana New" w:cs="Angsana New" w:hint="cs"/>
          <w:sz w:val="30"/>
          <w:szCs w:val="30"/>
          <w:cs/>
          <w:lang w:bidi="th-TH"/>
        </w:rPr>
        <w:t>ซื้อขาย</w:t>
      </w:r>
      <w:r w:rsidRPr="00180B4E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180B4E">
        <w:rPr>
          <w:rFonts w:ascii="Angsana New" w:hAnsi="Angsana New" w:cs="Angsana New"/>
          <w:sz w:val="30"/>
          <w:szCs w:val="30"/>
          <w:lang w:bidi="th-TH"/>
        </w:rPr>
        <w:t>(</w:t>
      </w:r>
      <w:r w:rsidRPr="00180B4E">
        <w:rPr>
          <w:rFonts w:ascii="Angsana New" w:hAnsi="Angsana New" w:cs="Angsana New"/>
          <w:sz w:val="30"/>
          <w:szCs w:val="30"/>
          <w:cs/>
          <w:lang w:bidi="th-TH"/>
        </w:rPr>
        <w:t>ไม่</w:t>
      </w:r>
      <w:r w:rsidRPr="00180B4E">
        <w:rPr>
          <w:rFonts w:ascii="Angsana New" w:hAnsi="Angsana New" w:cs="Angsana New" w:hint="cs"/>
          <w:sz w:val="30"/>
          <w:szCs w:val="30"/>
          <w:cs/>
          <w:lang w:bidi="th-TH"/>
        </w:rPr>
        <w:t>ต้อง</w:t>
      </w:r>
      <w:r w:rsidRPr="00180B4E">
        <w:rPr>
          <w:rFonts w:ascii="Angsana New" w:hAnsi="Angsana New" w:cs="Angsana New"/>
          <w:sz w:val="30"/>
          <w:szCs w:val="30"/>
          <w:cs/>
          <w:lang w:bidi="th-TH"/>
        </w:rPr>
        <w:t>ปรับปรุง</w:t>
      </w:r>
      <w:r w:rsidRPr="00180B4E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180B4E">
        <w:rPr>
          <w:rFonts w:ascii="Angsana New" w:hAnsi="Angsana New" w:cs="Angsana New"/>
          <w:sz w:val="30"/>
          <w:szCs w:val="30"/>
          <w:cs/>
          <w:lang w:bidi="th-TH"/>
        </w:rPr>
        <w:t>ในตลาด</w:t>
      </w:r>
      <w:r w:rsidRPr="00180B4E">
        <w:rPr>
          <w:rFonts w:ascii="Angsana New" w:hAnsi="Angsana New" w:cs="Angsana New" w:hint="cs"/>
          <w:sz w:val="30"/>
          <w:szCs w:val="30"/>
          <w:cs/>
          <w:lang w:bidi="th-TH"/>
        </w:rPr>
        <w:t>ที่มีสภาพ</w:t>
      </w:r>
      <w:r w:rsidRPr="00180B4E">
        <w:rPr>
          <w:rFonts w:ascii="Angsana New" w:hAnsi="Angsana New" w:cs="Angsana New"/>
          <w:sz w:val="30"/>
          <w:szCs w:val="30"/>
          <w:cs/>
          <w:lang w:bidi="th-TH"/>
        </w:rPr>
        <w:t>คล่องสำหรับสินทรัพย์หรือหนี้สิน</w:t>
      </w:r>
      <w:r w:rsidRPr="00180B4E">
        <w:rPr>
          <w:rFonts w:ascii="Angsana New" w:hAnsi="Angsana New" w:cs="Angsana New" w:hint="cs"/>
          <w:sz w:val="30"/>
          <w:szCs w:val="30"/>
          <w:cs/>
          <w:lang w:bidi="th-TH"/>
        </w:rPr>
        <w:t>อย่างเดียวกั</w:t>
      </w:r>
      <w:r w:rsidRPr="00180B4E">
        <w:rPr>
          <w:rFonts w:ascii="Angsana New" w:hAnsi="Angsana New" w:cs="Angsana New"/>
          <w:sz w:val="30"/>
          <w:szCs w:val="30"/>
          <w:cs/>
          <w:lang w:bidi="th-TH"/>
        </w:rPr>
        <w:t>นซึ่งบริษัทสามารถเข้าถึงตลาดนั้น ณ วันที่วัด</w:t>
      </w:r>
      <w:r w:rsidRPr="00180B4E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180B4E">
        <w:rPr>
          <w:rFonts w:ascii="Angsana New" w:hAnsi="Angsana New" w:cs="Angsana New"/>
          <w:sz w:val="30"/>
          <w:szCs w:val="30"/>
          <w:cs/>
          <w:lang w:bidi="th-TH"/>
        </w:rPr>
        <w:t>ค่า</w:t>
      </w:r>
    </w:p>
    <w:p w:rsidR="0055423E" w:rsidRPr="00180B4E" w:rsidRDefault="0055423E" w:rsidP="00FD6FC9">
      <w:pPr>
        <w:pStyle w:val="block"/>
        <w:numPr>
          <w:ilvl w:val="0"/>
          <w:numId w:val="18"/>
        </w:numPr>
        <w:tabs>
          <w:tab w:val="left" w:pos="990"/>
        </w:tabs>
        <w:spacing w:after="0" w:line="240" w:lineRule="atLeast"/>
        <w:ind w:left="990" w:right="-7" w:hanging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80B4E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180B4E">
        <w:rPr>
          <w:rFonts w:ascii="Angsana New" w:hAnsi="Angsana New" w:cs="Angsana New"/>
          <w:sz w:val="30"/>
          <w:szCs w:val="30"/>
          <w:cs/>
          <w:lang w:bidi="th-TH"/>
        </w:rPr>
        <w:t>ระดับ</w:t>
      </w:r>
      <w:r w:rsidRPr="00180B4E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180B4E">
        <w:rPr>
          <w:rFonts w:ascii="Angsana New" w:hAnsi="Angsana New" w:cs="Angsana New" w:hint="cs"/>
          <w:sz w:val="30"/>
          <w:szCs w:val="30"/>
          <w:cs/>
          <w:lang w:bidi="th-TH"/>
        </w:rPr>
        <w:t>เป็น</w:t>
      </w:r>
      <w:r w:rsidRPr="00180B4E">
        <w:rPr>
          <w:rFonts w:ascii="Angsana New" w:hAnsi="Angsana New" w:cs="Angsana New"/>
          <w:sz w:val="30"/>
          <w:szCs w:val="30"/>
          <w:cs/>
          <w:lang w:bidi="th-TH"/>
        </w:rPr>
        <w:t>ข้อมูลอื่นที่สังเกตได้ไม่ว่า</w:t>
      </w:r>
      <w:r w:rsidRPr="00180B4E">
        <w:rPr>
          <w:rFonts w:ascii="Angsana New" w:hAnsi="Angsana New" w:cs="Angsana New" w:hint="cs"/>
          <w:sz w:val="30"/>
          <w:szCs w:val="30"/>
          <w:cs/>
          <w:lang w:bidi="th-TH"/>
        </w:rPr>
        <w:t>โดย</w:t>
      </w:r>
      <w:r w:rsidRPr="00180B4E">
        <w:rPr>
          <w:rFonts w:ascii="Angsana New" w:hAnsi="Angsana New" w:cs="Angsana New"/>
          <w:sz w:val="30"/>
          <w:szCs w:val="30"/>
          <w:cs/>
          <w:lang w:bidi="th-TH"/>
        </w:rPr>
        <w:t>ทางตรงหรือโดยทางอ้อมสำหรับสินทรัพย์</w:t>
      </w:r>
      <w:r w:rsidRPr="00180B4E">
        <w:rPr>
          <w:rFonts w:ascii="Angsana New" w:hAnsi="Angsana New" w:cs="Angsana New" w:hint="cs"/>
          <w:sz w:val="30"/>
          <w:szCs w:val="30"/>
          <w:cs/>
          <w:lang w:bidi="th-TH"/>
        </w:rPr>
        <w:t>นั้น</w:t>
      </w:r>
      <w:r w:rsidRPr="00180B4E">
        <w:rPr>
          <w:rFonts w:ascii="Angsana New" w:hAnsi="Angsana New" w:cs="Angsana New"/>
          <w:sz w:val="30"/>
          <w:szCs w:val="30"/>
          <w:cs/>
          <w:lang w:bidi="th-TH"/>
        </w:rPr>
        <w:t>หรือหนี้สิน</w:t>
      </w:r>
      <w:r w:rsidRPr="00180B4E">
        <w:rPr>
          <w:rFonts w:ascii="Angsana New" w:hAnsi="Angsana New" w:cs="Angsana New" w:hint="cs"/>
          <w:sz w:val="30"/>
          <w:szCs w:val="30"/>
          <w:cs/>
          <w:lang w:bidi="th-TH"/>
        </w:rPr>
        <w:t>นั้น</w:t>
      </w:r>
      <w:r w:rsidRPr="00180B4E">
        <w:rPr>
          <w:rFonts w:ascii="Angsana New" w:hAnsi="Angsana New" w:cs="Angsana New"/>
          <w:sz w:val="30"/>
          <w:szCs w:val="30"/>
          <w:cs/>
          <w:lang w:bidi="th-TH"/>
        </w:rPr>
        <w:t>นอกเหนือจากราคาเสนอ</w:t>
      </w:r>
      <w:r w:rsidRPr="00180B4E">
        <w:rPr>
          <w:rFonts w:ascii="Angsana New" w:hAnsi="Angsana New" w:cs="Angsana New" w:hint="cs"/>
          <w:sz w:val="30"/>
          <w:szCs w:val="30"/>
          <w:cs/>
          <w:lang w:bidi="th-TH"/>
        </w:rPr>
        <w:t>ซื้อขาย</w:t>
      </w:r>
      <w:r w:rsidRPr="00180B4E">
        <w:rPr>
          <w:rFonts w:ascii="Angsana New" w:hAnsi="Angsana New" w:cs="Angsana New"/>
          <w:sz w:val="30"/>
          <w:szCs w:val="30"/>
          <w:cs/>
          <w:lang w:bidi="th-TH"/>
        </w:rPr>
        <w:t>ซึ่งรวมอยู่ใน</w:t>
      </w:r>
      <w:r w:rsidRPr="00180B4E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180B4E">
        <w:rPr>
          <w:rFonts w:ascii="Angsana New" w:hAnsi="Angsana New" w:cs="Angsana New"/>
          <w:sz w:val="30"/>
          <w:szCs w:val="30"/>
          <w:cs/>
          <w:lang w:bidi="th-TH"/>
        </w:rPr>
        <w:t xml:space="preserve">ระดับ </w:t>
      </w:r>
      <w:r w:rsidRPr="00180B4E">
        <w:rPr>
          <w:rFonts w:ascii="Angsana New" w:hAnsi="Angsana New" w:cs="Angsana New"/>
          <w:sz w:val="30"/>
          <w:szCs w:val="30"/>
          <w:lang w:bidi="th-TH"/>
        </w:rPr>
        <w:t>1</w:t>
      </w:r>
    </w:p>
    <w:p w:rsidR="0055423E" w:rsidRPr="00180B4E" w:rsidRDefault="0055423E" w:rsidP="00FD6FC9">
      <w:pPr>
        <w:pStyle w:val="block"/>
        <w:numPr>
          <w:ilvl w:val="0"/>
          <w:numId w:val="18"/>
        </w:numPr>
        <w:tabs>
          <w:tab w:val="left" w:pos="990"/>
        </w:tabs>
        <w:spacing w:after="0" w:line="240" w:lineRule="atLeast"/>
        <w:ind w:left="990" w:right="-7" w:hanging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80B4E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180B4E">
        <w:rPr>
          <w:rFonts w:ascii="Angsana New" w:hAnsi="Angsana New" w:cs="Angsana New"/>
          <w:sz w:val="30"/>
          <w:szCs w:val="30"/>
          <w:cs/>
          <w:lang w:bidi="th-TH"/>
        </w:rPr>
        <w:t>ระดับ</w:t>
      </w:r>
      <w:r w:rsidRPr="00180B4E">
        <w:rPr>
          <w:rFonts w:ascii="Angsana New" w:hAnsi="Angsana New" w:cs="Angsana New"/>
          <w:sz w:val="30"/>
          <w:szCs w:val="30"/>
          <w:lang w:bidi="th-TH"/>
        </w:rPr>
        <w:t xml:space="preserve"> 3  </w:t>
      </w:r>
      <w:r w:rsidRPr="00180B4E">
        <w:rPr>
          <w:rFonts w:ascii="Angsana New" w:hAnsi="Angsana New" w:cs="Angsana New" w:hint="cs"/>
          <w:sz w:val="30"/>
          <w:szCs w:val="30"/>
          <w:cs/>
          <w:lang w:bidi="th-TH"/>
        </w:rPr>
        <w:t>เป็น</w:t>
      </w:r>
      <w:r w:rsidRPr="00180B4E">
        <w:rPr>
          <w:rFonts w:ascii="Angsana New" w:hAnsi="Angsana New" w:cs="Angsana New"/>
          <w:sz w:val="30"/>
          <w:szCs w:val="30"/>
          <w:cs/>
          <w:lang w:bidi="th-TH"/>
        </w:rPr>
        <w:t>ข้อมูลที่</w:t>
      </w:r>
      <w:r w:rsidRPr="00180B4E">
        <w:rPr>
          <w:rFonts w:ascii="Angsana New" w:hAnsi="Angsana New" w:cs="Angsana New" w:hint="cs"/>
          <w:sz w:val="30"/>
          <w:szCs w:val="30"/>
          <w:cs/>
          <w:lang w:bidi="th-TH"/>
        </w:rPr>
        <w:t>ไม่สามารถ</w:t>
      </w:r>
      <w:r w:rsidRPr="00180B4E">
        <w:rPr>
          <w:rFonts w:ascii="Angsana New" w:hAnsi="Angsana New" w:cs="Angsana New"/>
          <w:sz w:val="30"/>
          <w:szCs w:val="30"/>
          <w:cs/>
          <w:lang w:bidi="th-TH"/>
        </w:rPr>
        <w:t>สังเกตได้สำหรับสินทรัพย์</w:t>
      </w:r>
      <w:r w:rsidRPr="00180B4E">
        <w:rPr>
          <w:rFonts w:ascii="Angsana New" w:hAnsi="Angsana New" w:cs="Angsana New" w:hint="cs"/>
          <w:sz w:val="30"/>
          <w:szCs w:val="30"/>
          <w:cs/>
          <w:lang w:bidi="th-TH"/>
        </w:rPr>
        <w:t>นั้น</w:t>
      </w:r>
      <w:r w:rsidRPr="00180B4E">
        <w:rPr>
          <w:rFonts w:ascii="Angsana New" w:hAnsi="Angsana New" w:cs="Angsana New"/>
          <w:sz w:val="30"/>
          <w:szCs w:val="30"/>
          <w:cs/>
          <w:lang w:bidi="th-TH"/>
        </w:rPr>
        <w:t>หรือหนี้สิน</w:t>
      </w:r>
      <w:r w:rsidRPr="00180B4E">
        <w:rPr>
          <w:rFonts w:ascii="Angsana New" w:hAnsi="Angsana New" w:cs="Angsana New" w:hint="cs"/>
          <w:sz w:val="30"/>
          <w:szCs w:val="30"/>
          <w:cs/>
          <w:lang w:bidi="th-TH"/>
        </w:rPr>
        <w:t>นั้น</w:t>
      </w:r>
    </w:p>
    <w:p w:rsidR="00152EEF" w:rsidRDefault="00152EEF" w:rsidP="003C7D6F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</w:rPr>
      </w:pPr>
    </w:p>
    <w:p w:rsidR="00F678AD" w:rsidRPr="002E7E9E" w:rsidRDefault="00232972" w:rsidP="003C7D6F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</w:rPr>
      </w:pPr>
      <w:r w:rsidRPr="002E7E9E">
        <w:rPr>
          <w:rFonts w:ascii="Angsana New" w:eastAsia="Times New Roman" w:hAnsi="Angsana New" w:hint="cs"/>
          <w:sz w:val="30"/>
          <w:szCs w:val="30"/>
          <w:cs/>
        </w:rPr>
        <w:t>บริษัทพิจ</w:t>
      </w:r>
      <w:r w:rsidR="00F678AD" w:rsidRPr="002E7E9E">
        <w:rPr>
          <w:rFonts w:ascii="Angsana New" w:eastAsia="Times New Roman" w:hAnsi="Angsana New" w:hint="cs"/>
          <w:sz w:val="30"/>
          <w:szCs w:val="30"/>
          <w:cs/>
        </w:rPr>
        <w:t>า</w:t>
      </w:r>
      <w:r w:rsidRPr="002E7E9E">
        <w:rPr>
          <w:rFonts w:ascii="Angsana New" w:eastAsia="Times New Roman" w:hAnsi="Angsana New" w:hint="cs"/>
          <w:sz w:val="30"/>
          <w:szCs w:val="30"/>
          <w:cs/>
        </w:rPr>
        <w:t>ร</w:t>
      </w:r>
      <w:r w:rsidR="00F678AD" w:rsidRPr="002E7E9E">
        <w:rPr>
          <w:rFonts w:ascii="Angsana New" w:eastAsia="Times New Roman" w:hAnsi="Angsana New" w:hint="cs"/>
          <w:sz w:val="30"/>
          <w:szCs w:val="30"/>
          <w:cs/>
        </w:rPr>
        <w:t>ณามูลค่ายุติธรรมระดับ 2 สำหรับ</w:t>
      </w:r>
      <w:r w:rsidR="002C5BA0" w:rsidRPr="002E7E9E">
        <w:rPr>
          <w:rFonts w:ascii="Angsana New" w:eastAsia="Times New Roman" w:hAnsi="Angsana New" w:hint="cs"/>
          <w:sz w:val="30"/>
          <w:szCs w:val="30"/>
          <w:cs/>
        </w:rPr>
        <w:t>ตราสารทุนและ</w:t>
      </w:r>
      <w:r w:rsidR="00AF14AA" w:rsidRPr="002E7E9E">
        <w:rPr>
          <w:rFonts w:ascii="Angsana New" w:eastAsia="Times New Roman" w:hAnsi="Angsana New" w:hint="cs"/>
          <w:sz w:val="30"/>
          <w:szCs w:val="30"/>
          <w:cs/>
        </w:rPr>
        <w:t>ตราสารหนี้ ด้วยมูลค่าสินทรัพย์สุทธิรวมของ</w:t>
      </w:r>
      <w:r w:rsidR="00AF14AA" w:rsidRPr="002E7E9E">
        <w:rPr>
          <w:rFonts w:ascii="Angsana New" w:eastAsia="Times New Roman" w:hAnsi="Angsana New"/>
          <w:sz w:val="30"/>
          <w:szCs w:val="30"/>
          <w:cs/>
        </w:rPr>
        <w:br/>
      </w:r>
      <w:r w:rsidR="00AF14AA" w:rsidRPr="002E7E9E">
        <w:rPr>
          <w:rFonts w:ascii="Angsana New" w:eastAsia="Times New Roman" w:hAnsi="Angsana New" w:hint="cs"/>
          <w:sz w:val="30"/>
          <w:szCs w:val="30"/>
          <w:cs/>
        </w:rPr>
        <w:t>เงินลงทุนของบริษัท ซึ่งเป็นข้อมูลจากรายงานรายเดือนจากบริษัทบริหารจัดการสินทรัพย์</w:t>
      </w:r>
    </w:p>
    <w:p w:rsidR="002C15E5" w:rsidRPr="002E7E9E" w:rsidRDefault="002C15E5" w:rsidP="003C7D6F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</w:rPr>
      </w:pPr>
    </w:p>
    <w:p w:rsidR="002C15E5" w:rsidRPr="002C15E5" w:rsidRDefault="00C325B8" w:rsidP="003A5BAA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 w:hint="cs"/>
          <w:sz w:val="30"/>
          <w:szCs w:val="30"/>
          <w:cs/>
        </w:rPr>
      </w:pPr>
      <w:r w:rsidRPr="002E7E9E">
        <w:rPr>
          <w:rFonts w:ascii="Angsana New" w:eastAsia="Times New Roman" w:hAnsi="Angsana New" w:hint="cs"/>
          <w:sz w:val="30"/>
          <w:szCs w:val="30"/>
          <w:cs/>
        </w:rPr>
        <w:t>บริษัทพิจารณามูลค่ายุติธรรมระดับ</w:t>
      </w:r>
      <w:r w:rsidRPr="002E7E9E">
        <w:rPr>
          <w:rFonts w:ascii="Angsana New" w:eastAsia="Times New Roman" w:hAnsi="Angsana New"/>
          <w:sz w:val="30"/>
          <w:szCs w:val="30"/>
          <w:cs/>
        </w:rPr>
        <w:t xml:space="preserve"> 2 </w:t>
      </w:r>
      <w:r w:rsidRPr="002E7E9E">
        <w:rPr>
          <w:rFonts w:ascii="Angsana New" w:eastAsia="Times New Roman" w:hAnsi="Angsana New" w:hint="cs"/>
          <w:sz w:val="30"/>
          <w:szCs w:val="30"/>
          <w:cs/>
        </w:rPr>
        <w:t>สำหรับเงินลงทุนในกองทุนรวมที่อยู่ในความต้องการของตลาด</w:t>
      </w:r>
      <w:r w:rsidRPr="002E7E9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E7E9E">
        <w:rPr>
          <w:rFonts w:ascii="Angsana New" w:eastAsia="Times New Roman" w:hAnsi="Angsana New" w:hint="cs"/>
          <w:sz w:val="30"/>
          <w:szCs w:val="30"/>
          <w:cs/>
        </w:rPr>
        <w:t>โดยใช้</w:t>
      </w:r>
      <w:r w:rsidR="003A5BAA">
        <w:rPr>
          <w:rFonts w:ascii="Angsana New" w:eastAsia="Times New Roman" w:hAnsi="Angsana New"/>
          <w:sz w:val="30"/>
          <w:szCs w:val="30"/>
          <w:cs/>
        </w:rPr>
        <w:br/>
      </w:r>
      <w:r w:rsidRPr="002E7E9E">
        <w:rPr>
          <w:rFonts w:ascii="Angsana New" w:eastAsia="Times New Roman" w:hAnsi="Angsana New" w:hint="cs"/>
          <w:sz w:val="30"/>
          <w:szCs w:val="30"/>
          <w:cs/>
        </w:rPr>
        <w:t>ราคาตลาด</w:t>
      </w:r>
      <w:r w:rsidRPr="002E7E9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E7E9E">
        <w:rPr>
          <w:rFonts w:ascii="Angsana New" w:eastAsia="Times New Roman" w:hAnsi="Angsana New" w:hint="cs"/>
          <w:sz w:val="30"/>
          <w:szCs w:val="30"/>
          <w:cs/>
        </w:rPr>
        <w:t>ณ</w:t>
      </w:r>
      <w:r w:rsidRPr="002E7E9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E7E9E">
        <w:rPr>
          <w:rFonts w:ascii="Angsana New" w:eastAsia="Times New Roman" w:hAnsi="Angsana New" w:hint="cs"/>
          <w:sz w:val="30"/>
          <w:szCs w:val="30"/>
          <w:cs/>
        </w:rPr>
        <w:t>วันที่รายงาน</w:t>
      </w:r>
      <w:r w:rsidRPr="002E7E9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E7E9E">
        <w:rPr>
          <w:rFonts w:ascii="Angsana New" w:eastAsia="Times New Roman" w:hAnsi="Angsana New" w:hint="cs"/>
          <w:sz w:val="30"/>
          <w:szCs w:val="30"/>
          <w:cs/>
        </w:rPr>
        <w:t>เป็นมูลค่ายุติธรรม</w:t>
      </w:r>
    </w:p>
    <w:p w:rsidR="002E7E9E" w:rsidRDefault="002E7E9E" w:rsidP="003C7D6F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853DAA" w:rsidRDefault="00853DAA" w:rsidP="00853DAA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 xml:space="preserve">บริษัทพิจารณามูลค่ายุติธรรมระดับ </w:t>
      </w:r>
      <w:r>
        <w:rPr>
          <w:rFonts w:ascii="Angsana New" w:eastAsia="Times New Roman" w:hAnsi="Angsana New"/>
          <w:sz w:val="30"/>
          <w:szCs w:val="30"/>
        </w:rPr>
        <w:t xml:space="preserve">2 </w:t>
      </w:r>
      <w:r>
        <w:rPr>
          <w:rFonts w:ascii="Angsana New" w:eastAsia="Times New Roman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สัญญาซื้อขายสินค้าโภคภัณฑ์ล่วงหน้า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อ้างอิงราคาจากคู่สัญญา </w:t>
      </w:r>
      <w:r>
        <w:rPr>
          <w:rFonts w:ascii="Angsana New" w:eastAsia="Times New Roman" w:hAnsi="Angsana New"/>
          <w:sz w:val="30"/>
          <w:szCs w:val="30"/>
        </w:rPr>
        <w:br/>
      </w:r>
      <w:r>
        <w:rPr>
          <w:rFonts w:ascii="Angsana New" w:eastAsia="Times New Roman" w:hAnsi="Angsana New" w:hint="cs"/>
          <w:sz w:val="30"/>
          <w:szCs w:val="30"/>
          <w:cs/>
        </w:rPr>
        <w:t>มูลค่ายุติธรรมของเครื่องมือทางการเงินสะท้อนผลกระทบความเสี่ยงด้านเครดิตและได้รวมการปรับปรุงความเสี่ยง</w:t>
      </w:r>
      <w:r>
        <w:rPr>
          <w:rFonts w:ascii="Angsana New" w:eastAsia="Times New Roman" w:hAnsi="Angsana New"/>
          <w:sz w:val="30"/>
          <w:szCs w:val="30"/>
        </w:rPr>
        <w:br/>
      </w:r>
      <w:r>
        <w:rPr>
          <w:rFonts w:ascii="Angsana New" w:eastAsia="Times New Roman" w:hAnsi="Angsana New" w:hint="cs"/>
          <w:sz w:val="30"/>
          <w:szCs w:val="30"/>
          <w:cs/>
        </w:rPr>
        <w:t>ด้านเครดิต</w:t>
      </w:r>
    </w:p>
    <w:p w:rsidR="00853DAA" w:rsidRDefault="00853DAA" w:rsidP="003C7D6F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2C5BA0" w:rsidRDefault="00C32B8B" w:rsidP="003C7D6F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sz w:val="30"/>
          <w:szCs w:val="30"/>
        </w:rPr>
      </w:pPr>
      <w:r w:rsidRPr="009D02E9">
        <w:rPr>
          <w:rFonts w:ascii="Angsana New" w:hAnsi="Angsana New"/>
          <w:sz w:val="30"/>
          <w:szCs w:val="30"/>
          <w:cs/>
          <w:lang w:val="en-GB"/>
        </w:rPr>
        <w:t>เงินฝาก</w:t>
      </w:r>
      <w:r w:rsidR="006860A1">
        <w:rPr>
          <w:rFonts w:ascii="Angsana New" w:hAnsi="Angsana New" w:hint="cs"/>
          <w:sz w:val="30"/>
          <w:szCs w:val="30"/>
          <w:cs/>
          <w:lang w:val="en-GB"/>
        </w:rPr>
        <w:t>ระยะสั้น</w:t>
      </w:r>
      <w:r>
        <w:rPr>
          <w:rFonts w:ascii="Angsana New" w:hAnsi="Angsana New" w:hint="cs"/>
          <w:sz w:val="30"/>
          <w:szCs w:val="30"/>
          <w:cs/>
          <w:lang w:val="en-GB"/>
        </w:rPr>
        <w:t>กับสถาบันการเงิน</w:t>
      </w:r>
      <w:r w:rsidR="006860A1">
        <w:rPr>
          <w:rFonts w:ascii="Angsana New" w:hAnsi="Angsana New" w:hint="cs"/>
          <w:sz w:val="30"/>
          <w:szCs w:val="30"/>
          <w:cs/>
          <w:lang w:val="en-GB"/>
        </w:rPr>
        <w:t>ข</w:t>
      </w:r>
      <w:r>
        <w:rPr>
          <w:rFonts w:ascii="Angsana New" w:hAnsi="Angsana New" w:hint="cs"/>
          <w:sz w:val="30"/>
          <w:szCs w:val="30"/>
          <w:cs/>
        </w:rPr>
        <w:t xml:space="preserve">องบริษัทมีอัตราดอกเบี้ยที่ใกล้เคียงกับอัตราดอกเบี้ยในตลาด โดยผู้บริหารเชื่อว่าการวัดมูลค่ายุติธรรมของสินทรัพย์และหนี้สินดังกล่าว ณ 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</w:rPr>
        <w:t>25</w:t>
      </w:r>
      <w:r w:rsidR="00A65251">
        <w:rPr>
          <w:rFonts w:ascii="Angsana New" w:hAnsi="Angsana New"/>
          <w:sz w:val="30"/>
          <w:szCs w:val="30"/>
        </w:rPr>
        <w:t xml:space="preserve">60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65251"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มีผลแตกต่างจากมูลค่าตามบัญชีที่ไม่เป็นสาระสำคัญ</w:t>
      </w:r>
    </w:p>
    <w:p w:rsidR="00C32B8B" w:rsidRPr="008F75B5" w:rsidRDefault="00C32B8B" w:rsidP="003C7D6F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sz w:val="24"/>
          <w:szCs w:val="24"/>
        </w:rPr>
      </w:pPr>
    </w:p>
    <w:p w:rsidR="00C32B8B" w:rsidRPr="00C32B8B" w:rsidRDefault="00C32B8B" w:rsidP="005A516C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บริษัทไม่ได้เปิดเผยมูลค่ายุติธรรมสำหรับเครื่องมือทางการเงิน เช่น ลูกหนี้การค้าและลูกหนี้อื่น เจ้าหนี้การค้าและเจ้าหนี้อื่น เพราะมูลค่าตามบัญชีใกล้เคียงกับมูลค่ายุติธรรมเนื่องจากมีกำหนดการชำระหรือรับชำระในระยะเวลาอันสั้น</w:t>
      </w:r>
    </w:p>
    <w:p w:rsidR="00DD06A5" w:rsidRPr="00FF0F4A" w:rsidRDefault="00DD06A5" w:rsidP="003C7D6F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24"/>
          <w:szCs w:val="24"/>
        </w:rPr>
      </w:pPr>
    </w:p>
    <w:p w:rsidR="00E80C62" w:rsidRDefault="00836308" w:rsidP="00836308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55423E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  <w:r w:rsidR="00AE63EF">
        <w:rPr>
          <w:rFonts w:ascii="Angsana New" w:hAnsi="Angsana New" w:hint="cs"/>
          <w:b/>
          <w:bCs/>
          <w:sz w:val="30"/>
          <w:szCs w:val="30"/>
          <w:cs/>
        </w:rPr>
        <w:t>กับ</w:t>
      </w:r>
      <w:r w:rsidR="00CE58C2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AE63EF">
        <w:rPr>
          <w:rFonts w:ascii="Angsana New" w:hAnsi="Angsana New" w:hint="cs"/>
          <w:b/>
          <w:bCs/>
          <w:sz w:val="30"/>
          <w:szCs w:val="30"/>
          <w:cs/>
        </w:rPr>
        <w:t>กิจการที่ไม่เกี่ยวข้องกัน</w:t>
      </w:r>
    </w:p>
    <w:p w:rsidR="00941F36" w:rsidRPr="00FF0F4A" w:rsidRDefault="00941F36" w:rsidP="00941F36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24"/>
          <w:szCs w:val="24"/>
        </w:rPr>
      </w:pPr>
    </w:p>
    <w:tbl>
      <w:tblPr>
        <w:tblW w:w="9072" w:type="dxa"/>
        <w:tblInd w:w="558" w:type="dxa"/>
        <w:tblBorders>
          <w:bottom w:val="single" w:sz="4" w:space="0" w:color="auto"/>
        </w:tblBorders>
        <w:tblLayout w:type="fixed"/>
        <w:tblLook w:val="0000"/>
      </w:tblPr>
      <w:tblGrid>
        <w:gridCol w:w="5383"/>
        <w:gridCol w:w="1802"/>
        <w:gridCol w:w="238"/>
        <w:gridCol w:w="1649"/>
      </w:tblGrid>
      <w:tr w:rsidR="00941F36" w:rsidRPr="00850157" w:rsidTr="000006AB">
        <w:trPr>
          <w:tblHeader/>
        </w:trPr>
        <w:tc>
          <w:tcPr>
            <w:tcW w:w="2967" w:type="pct"/>
            <w:shd w:val="clear" w:color="auto" w:fill="auto"/>
          </w:tcPr>
          <w:p w:rsidR="00941F36" w:rsidRPr="00850157" w:rsidRDefault="00941F36" w:rsidP="000006A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3" w:type="pct"/>
            <w:gridSpan w:val="3"/>
            <w:shd w:val="clear" w:color="auto" w:fill="auto"/>
          </w:tcPr>
          <w:p w:rsidR="00941F36" w:rsidRPr="00850157" w:rsidRDefault="00941F36" w:rsidP="000006AB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941F36" w:rsidRPr="00850157" w:rsidTr="000006AB">
        <w:trPr>
          <w:tblHeader/>
        </w:trPr>
        <w:tc>
          <w:tcPr>
            <w:tcW w:w="2967" w:type="pct"/>
            <w:shd w:val="clear" w:color="auto" w:fill="auto"/>
          </w:tcPr>
          <w:p w:rsidR="00941F36" w:rsidRPr="00850157" w:rsidRDefault="00941F36" w:rsidP="000006A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3" w:type="pct"/>
            <w:gridSpan w:val="3"/>
            <w:shd w:val="clear" w:color="auto" w:fill="auto"/>
          </w:tcPr>
          <w:p w:rsidR="00941F36" w:rsidRPr="00850157" w:rsidRDefault="00941F36" w:rsidP="000006AB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248A" w:rsidRPr="00850157" w:rsidTr="000006AB">
        <w:trPr>
          <w:trHeight w:val="344"/>
          <w:tblHeader/>
        </w:trPr>
        <w:tc>
          <w:tcPr>
            <w:tcW w:w="2967" w:type="pct"/>
            <w:shd w:val="clear" w:color="auto" w:fill="auto"/>
          </w:tcPr>
          <w:p w:rsidR="0095248A" w:rsidRPr="00850157" w:rsidRDefault="0095248A" w:rsidP="000006A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3" w:type="pct"/>
            <w:shd w:val="clear" w:color="auto" w:fill="auto"/>
            <w:vAlign w:val="center"/>
          </w:tcPr>
          <w:p w:rsidR="0095248A" w:rsidRDefault="0095248A" w:rsidP="000006AB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95248A">
              <w:rPr>
                <w:sz w:val="30"/>
                <w:szCs w:val="30"/>
              </w:rPr>
              <w:t xml:space="preserve">31 </w:t>
            </w:r>
            <w:r w:rsidRPr="0095248A">
              <w:rPr>
                <w:rFonts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1" w:type="pct"/>
            <w:shd w:val="clear" w:color="auto" w:fill="auto"/>
            <w:vAlign w:val="center"/>
          </w:tcPr>
          <w:p w:rsidR="0095248A" w:rsidRPr="00850157" w:rsidRDefault="0095248A" w:rsidP="000006AB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909" w:type="pct"/>
            <w:shd w:val="clear" w:color="auto" w:fill="auto"/>
            <w:vAlign w:val="center"/>
          </w:tcPr>
          <w:p w:rsidR="0095248A" w:rsidRDefault="0095248A" w:rsidP="000006AB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95248A">
              <w:rPr>
                <w:sz w:val="30"/>
                <w:szCs w:val="30"/>
              </w:rPr>
              <w:t xml:space="preserve">31 </w:t>
            </w:r>
            <w:r w:rsidRPr="0095248A">
              <w:rPr>
                <w:rFonts w:hint="cs"/>
                <w:sz w:val="30"/>
                <w:szCs w:val="30"/>
                <w:cs/>
              </w:rPr>
              <w:t>ธันวาคม</w:t>
            </w:r>
          </w:p>
        </w:tc>
      </w:tr>
      <w:tr w:rsidR="00941F36" w:rsidRPr="00850157" w:rsidTr="000006AB">
        <w:trPr>
          <w:trHeight w:val="344"/>
          <w:tblHeader/>
        </w:trPr>
        <w:tc>
          <w:tcPr>
            <w:tcW w:w="2967" w:type="pct"/>
            <w:shd w:val="clear" w:color="auto" w:fill="auto"/>
          </w:tcPr>
          <w:p w:rsidR="00941F36" w:rsidRPr="00850157" w:rsidRDefault="00941F36" w:rsidP="000006A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3" w:type="pct"/>
            <w:shd w:val="clear" w:color="auto" w:fill="auto"/>
            <w:vAlign w:val="center"/>
          </w:tcPr>
          <w:p w:rsidR="00941F36" w:rsidRPr="00850157" w:rsidRDefault="00941F36" w:rsidP="000006AB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2560</w:t>
            </w:r>
          </w:p>
        </w:tc>
        <w:tc>
          <w:tcPr>
            <w:tcW w:w="131" w:type="pct"/>
            <w:shd w:val="clear" w:color="auto" w:fill="auto"/>
            <w:vAlign w:val="center"/>
          </w:tcPr>
          <w:p w:rsidR="00941F36" w:rsidRPr="00850157" w:rsidRDefault="00941F36" w:rsidP="000006AB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909" w:type="pct"/>
            <w:shd w:val="clear" w:color="auto" w:fill="auto"/>
            <w:vAlign w:val="center"/>
          </w:tcPr>
          <w:p w:rsidR="00941F36" w:rsidRPr="00850157" w:rsidRDefault="00941F36" w:rsidP="000006AB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2559</w:t>
            </w:r>
          </w:p>
        </w:tc>
      </w:tr>
      <w:tr w:rsidR="00941F36" w:rsidRPr="00850157" w:rsidTr="000006AB">
        <w:trPr>
          <w:tblHeader/>
        </w:trPr>
        <w:tc>
          <w:tcPr>
            <w:tcW w:w="2967" w:type="pct"/>
            <w:shd w:val="clear" w:color="auto" w:fill="auto"/>
            <w:vAlign w:val="center"/>
          </w:tcPr>
          <w:p w:rsidR="00941F36" w:rsidRPr="00850157" w:rsidRDefault="00941F36" w:rsidP="000006AB">
            <w:pPr>
              <w:pStyle w:val="BodyTex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33" w:type="pct"/>
            <w:gridSpan w:val="3"/>
            <w:shd w:val="clear" w:color="auto" w:fill="auto"/>
          </w:tcPr>
          <w:p w:rsidR="00941F36" w:rsidRPr="00850157" w:rsidRDefault="00941F36" w:rsidP="000006AB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850157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41F36" w:rsidRPr="00850157" w:rsidTr="000006AB">
        <w:tc>
          <w:tcPr>
            <w:tcW w:w="2967" w:type="pct"/>
            <w:shd w:val="clear" w:color="auto" w:fill="auto"/>
          </w:tcPr>
          <w:p w:rsidR="00941F36" w:rsidRPr="00850157" w:rsidRDefault="00941F36" w:rsidP="000006AB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93" w:type="pct"/>
            <w:shd w:val="clear" w:color="auto" w:fill="auto"/>
          </w:tcPr>
          <w:p w:rsidR="00941F36" w:rsidRPr="00850157" w:rsidRDefault="00941F36" w:rsidP="000006AB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31" w:type="pct"/>
            <w:shd w:val="clear" w:color="auto" w:fill="auto"/>
          </w:tcPr>
          <w:p w:rsidR="00941F36" w:rsidRPr="00850157" w:rsidRDefault="00941F36" w:rsidP="000006AB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</w:rPr>
            </w:pPr>
          </w:p>
        </w:tc>
        <w:tc>
          <w:tcPr>
            <w:tcW w:w="909" w:type="pct"/>
            <w:shd w:val="clear" w:color="auto" w:fill="auto"/>
          </w:tcPr>
          <w:p w:rsidR="00941F36" w:rsidRPr="00850157" w:rsidRDefault="00941F36" w:rsidP="000006AB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  <w:cs/>
              </w:rPr>
            </w:pPr>
          </w:p>
        </w:tc>
      </w:tr>
      <w:tr w:rsidR="00941F36" w:rsidRPr="00850157" w:rsidTr="000006AB">
        <w:tc>
          <w:tcPr>
            <w:tcW w:w="2967" w:type="pct"/>
            <w:shd w:val="clear" w:color="auto" w:fill="auto"/>
          </w:tcPr>
          <w:p w:rsidR="00941F36" w:rsidRPr="00850157" w:rsidRDefault="00941F36" w:rsidP="000006AB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993" w:type="pct"/>
            <w:tcBorders>
              <w:bottom w:val="nil"/>
            </w:tcBorders>
            <w:shd w:val="clear" w:color="auto" w:fill="auto"/>
          </w:tcPr>
          <w:p w:rsidR="00941F36" w:rsidRPr="00850157" w:rsidRDefault="00941F36" w:rsidP="000006AB">
            <w:pPr>
              <w:pStyle w:val="BodyText"/>
              <w:tabs>
                <w:tab w:val="decimal" w:pos="700"/>
                <w:tab w:val="decimal" w:pos="1331"/>
              </w:tabs>
              <w:ind w:left="-108"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131" w:type="pct"/>
            <w:tcBorders>
              <w:bottom w:val="nil"/>
            </w:tcBorders>
            <w:shd w:val="clear" w:color="auto" w:fill="auto"/>
          </w:tcPr>
          <w:p w:rsidR="00941F36" w:rsidRPr="00850157" w:rsidRDefault="00941F36" w:rsidP="000006AB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909" w:type="pct"/>
            <w:tcBorders>
              <w:bottom w:val="nil"/>
            </w:tcBorders>
            <w:shd w:val="clear" w:color="auto" w:fill="auto"/>
          </w:tcPr>
          <w:p w:rsidR="00941F36" w:rsidRPr="00850157" w:rsidRDefault="00941F36" w:rsidP="000006AB">
            <w:pPr>
              <w:pStyle w:val="BodyText"/>
              <w:tabs>
                <w:tab w:val="decimal" w:pos="629"/>
                <w:tab w:val="decimal" w:pos="1273"/>
              </w:tabs>
              <w:ind w:left="-108" w:right="-131"/>
              <w:jc w:val="left"/>
              <w:rPr>
                <w:sz w:val="30"/>
                <w:szCs w:val="30"/>
              </w:rPr>
            </w:pPr>
          </w:p>
        </w:tc>
      </w:tr>
      <w:tr w:rsidR="00941F36" w:rsidRPr="00850157" w:rsidTr="000006AB">
        <w:trPr>
          <w:trHeight w:val="290"/>
        </w:trPr>
        <w:tc>
          <w:tcPr>
            <w:tcW w:w="2967" w:type="pct"/>
            <w:shd w:val="clear" w:color="auto" w:fill="auto"/>
          </w:tcPr>
          <w:p w:rsidR="00941F36" w:rsidRPr="00850157" w:rsidRDefault="00941F36" w:rsidP="000006AB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93" w:type="pct"/>
            <w:tcBorders>
              <w:bottom w:val="double" w:sz="4" w:space="0" w:color="auto"/>
            </w:tcBorders>
            <w:shd w:val="clear" w:color="auto" w:fill="auto"/>
          </w:tcPr>
          <w:p w:rsidR="00941F36" w:rsidRPr="007438FA" w:rsidRDefault="007438FA" w:rsidP="000006AB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67,745</w:t>
            </w:r>
          </w:p>
        </w:tc>
        <w:tc>
          <w:tcPr>
            <w:tcW w:w="131" w:type="pct"/>
            <w:tcBorders>
              <w:bottom w:val="nil"/>
            </w:tcBorders>
            <w:shd w:val="clear" w:color="auto" w:fill="auto"/>
          </w:tcPr>
          <w:p w:rsidR="00941F36" w:rsidRPr="002B1820" w:rsidRDefault="00941F36" w:rsidP="000006AB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9" w:type="pct"/>
            <w:tcBorders>
              <w:bottom w:val="double" w:sz="4" w:space="0" w:color="auto"/>
            </w:tcBorders>
            <w:shd w:val="clear" w:color="auto" w:fill="auto"/>
          </w:tcPr>
          <w:p w:rsidR="00941F36" w:rsidRPr="002B1820" w:rsidRDefault="002F10EE" w:rsidP="000006AB">
            <w:pPr>
              <w:pStyle w:val="BodyText"/>
              <w:tabs>
                <w:tab w:val="decimal" w:pos="1273"/>
              </w:tabs>
              <w:ind w:left="-108" w:right="-11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44,888</w:t>
            </w:r>
          </w:p>
        </w:tc>
      </w:tr>
      <w:tr w:rsidR="00941F36" w:rsidRPr="00850157" w:rsidTr="000006AB">
        <w:trPr>
          <w:trHeight w:val="107"/>
        </w:trPr>
        <w:tc>
          <w:tcPr>
            <w:tcW w:w="2967" w:type="pct"/>
            <w:shd w:val="clear" w:color="auto" w:fill="auto"/>
          </w:tcPr>
          <w:p w:rsidR="00941F36" w:rsidRPr="00850157" w:rsidRDefault="00941F36" w:rsidP="000006AB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</w:p>
        </w:tc>
        <w:tc>
          <w:tcPr>
            <w:tcW w:w="993" w:type="pct"/>
            <w:tcBorders>
              <w:top w:val="double" w:sz="4" w:space="0" w:color="auto"/>
            </w:tcBorders>
            <w:shd w:val="clear" w:color="auto" w:fill="auto"/>
          </w:tcPr>
          <w:p w:rsidR="00941F36" w:rsidRPr="002B1820" w:rsidRDefault="00941F36" w:rsidP="000006AB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</w:tcBorders>
            <w:shd w:val="clear" w:color="auto" w:fill="auto"/>
          </w:tcPr>
          <w:p w:rsidR="00941F36" w:rsidRPr="002B1820" w:rsidRDefault="00941F36" w:rsidP="000006AB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9" w:type="pct"/>
            <w:tcBorders>
              <w:top w:val="double" w:sz="4" w:space="0" w:color="auto"/>
            </w:tcBorders>
            <w:shd w:val="clear" w:color="auto" w:fill="auto"/>
          </w:tcPr>
          <w:p w:rsidR="00941F36" w:rsidRPr="002B1820" w:rsidRDefault="00941F36" w:rsidP="000006AB">
            <w:pPr>
              <w:pStyle w:val="BodyText"/>
              <w:tabs>
                <w:tab w:val="decimal" w:pos="1273"/>
              </w:tabs>
              <w:ind w:left="-108" w:right="-11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</w:tr>
      <w:tr w:rsidR="00941F36" w:rsidRPr="00850157" w:rsidTr="000006AB">
        <w:trPr>
          <w:trHeight w:val="290"/>
        </w:trPr>
        <w:tc>
          <w:tcPr>
            <w:tcW w:w="2967" w:type="pct"/>
            <w:shd w:val="clear" w:color="auto" w:fill="auto"/>
          </w:tcPr>
          <w:p w:rsidR="00941F36" w:rsidRPr="00850157" w:rsidRDefault="00941F36" w:rsidP="000006AB">
            <w:pPr>
              <w:pStyle w:val="BodyText"/>
              <w:ind w:left="162" w:right="-131" w:hanging="162"/>
              <w:jc w:val="left"/>
              <w:rPr>
                <w:sz w:val="30"/>
                <w:szCs w:val="30"/>
                <w:cs/>
              </w:rPr>
            </w:pP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Pr="00850157">
              <w:rPr>
                <w:b/>
                <w:bCs/>
                <w:i/>
                <w:iCs/>
                <w:sz w:val="30"/>
                <w:szCs w:val="30"/>
              </w:rPr>
              <w:br/>
            </w: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993" w:type="pct"/>
            <w:shd w:val="clear" w:color="auto" w:fill="auto"/>
          </w:tcPr>
          <w:p w:rsidR="00941F36" w:rsidRPr="00850157" w:rsidRDefault="00941F36" w:rsidP="000006AB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1" w:type="pct"/>
            <w:shd w:val="clear" w:color="auto" w:fill="auto"/>
          </w:tcPr>
          <w:p w:rsidR="00941F36" w:rsidRPr="00850157" w:rsidRDefault="00941F36" w:rsidP="000006AB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909" w:type="pct"/>
            <w:shd w:val="clear" w:color="auto" w:fill="auto"/>
          </w:tcPr>
          <w:p w:rsidR="00941F36" w:rsidRPr="00850157" w:rsidRDefault="00941F36" w:rsidP="000006AB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</w:tr>
      <w:tr w:rsidR="00941F36" w:rsidRPr="00850157" w:rsidTr="000006AB">
        <w:trPr>
          <w:trHeight w:val="290"/>
        </w:trPr>
        <w:tc>
          <w:tcPr>
            <w:tcW w:w="2967" w:type="pct"/>
            <w:shd w:val="clear" w:color="auto" w:fill="auto"/>
          </w:tcPr>
          <w:p w:rsidR="00941F36" w:rsidRPr="00850157" w:rsidRDefault="00941F36" w:rsidP="000006AB">
            <w:pPr>
              <w:pStyle w:val="BodyText"/>
              <w:ind w:left="-18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993" w:type="pct"/>
            <w:shd w:val="clear" w:color="auto" w:fill="auto"/>
          </w:tcPr>
          <w:p w:rsidR="00941F36" w:rsidRPr="00850157" w:rsidRDefault="00065043" w:rsidP="000006AB">
            <w:pPr>
              <w:pStyle w:val="BodyText"/>
              <w:tabs>
                <w:tab w:val="decimal" w:pos="1423"/>
              </w:tabs>
              <w:ind w:left="-108" w:right="-1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19,65</w:t>
            </w:r>
            <w:r w:rsidR="008A545E">
              <w:rPr>
                <w:sz w:val="30"/>
                <w:szCs w:val="30"/>
              </w:rPr>
              <w:t>7</w:t>
            </w:r>
          </w:p>
        </w:tc>
        <w:tc>
          <w:tcPr>
            <w:tcW w:w="131" w:type="pct"/>
            <w:shd w:val="clear" w:color="auto" w:fill="auto"/>
          </w:tcPr>
          <w:p w:rsidR="00941F36" w:rsidRPr="00850157" w:rsidRDefault="00941F36" w:rsidP="000006AB">
            <w:pPr>
              <w:pStyle w:val="BodyText"/>
              <w:tabs>
                <w:tab w:val="decimal" w:pos="873"/>
                <w:tab w:val="decimal" w:pos="1423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909" w:type="pct"/>
            <w:shd w:val="clear" w:color="auto" w:fill="auto"/>
          </w:tcPr>
          <w:p w:rsidR="00941F36" w:rsidRPr="00850157" w:rsidRDefault="002F10EE" w:rsidP="000006AB">
            <w:pPr>
              <w:pStyle w:val="BodyText"/>
              <w:tabs>
                <w:tab w:val="decimal" w:pos="1273"/>
              </w:tabs>
              <w:ind w:left="-108" w:right="-1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17,556</w:t>
            </w:r>
          </w:p>
        </w:tc>
      </w:tr>
      <w:tr w:rsidR="00941F36" w:rsidRPr="00850157" w:rsidTr="000006AB">
        <w:trPr>
          <w:trHeight w:val="290"/>
        </w:trPr>
        <w:tc>
          <w:tcPr>
            <w:tcW w:w="2967" w:type="pct"/>
            <w:shd w:val="clear" w:color="auto" w:fill="auto"/>
          </w:tcPr>
          <w:p w:rsidR="00941F36" w:rsidRPr="00850157" w:rsidRDefault="00941F36" w:rsidP="000006AB">
            <w:pPr>
              <w:pStyle w:val="BodyText"/>
              <w:ind w:left="-18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993" w:type="pct"/>
            <w:tcBorders>
              <w:bottom w:val="single" w:sz="4" w:space="0" w:color="auto"/>
            </w:tcBorders>
            <w:shd w:val="clear" w:color="auto" w:fill="auto"/>
          </w:tcPr>
          <w:p w:rsidR="00941F36" w:rsidRPr="00850157" w:rsidRDefault="00065043" w:rsidP="00941F36">
            <w:pPr>
              <w:pStyle w:val="BodyText"/>
              <w:tabs>
                <w:tab w:val="decimal" w:pos="1423"/>
              </w:tabs>
              <w:ind w:right="-13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7,878</w:t>
            </w:r>
          </w:p>
        </w:tc>
        <w:tc>
          <w:tcPr>
            <w:tcW w:w="131" w:type="pct"/>
            <w:tcBorders>
              <w:bottom w:val="nil"/>
            </w:tcBorders>
            <w:shd w:val="clear" w:color="auto" w:fill="auto"/>
          </w:tcPr>
          <w:p w:rsidR="00941F36" w:rsidRPr="00850157" w:rsidRDefault="00941F36" w:rsidP="000006AB">
            <w:pPr>
              <w:pStyle w:val="BodyText"/>
              <w:tabs>
                <w:tab w:val="decimal" w:pos="873"/>
                <w:tab w:val="decimal" w:pos="1423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909" w:type="pct"/>
            <w:tcBorders>
              <w:bottom w:val="single" w:sz="4" w:space="0" w:color="auto"/>
            </w:tcBorders>
            <w:shd w:val="clear" w:color="auto" w:fill="auto"/>
          </w:tcPr>
          <w:p w:rsidR="00941F36" w:rsidRPr="00850157" w:rsidRDefault="002F10EE" w:rsidP="000006AB">
            <w:pPr>
              <w:pStyle w:val="BodyText"/>
              <w:tabs>
                <w:tab w:val="decimal" w:pos="1273"/>
              </w:tabs>
              <w:ind w:left="-108" w:right="-1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5,238</w:t>
            </w:r>
          </w:p>
        </w:tc>
      </w:tr>
      <w:tr w:rsidR="00941F36" w:rsidRPr="00850157" w:rsidTr="00FF0F4A">
        <w:trPr>
          <w:trHeight w:val="290"/>
        </w:trPr>
        <w:tc>
          <w:tcPr>
            <w:tcW w:w="2967" w:type="pct"/>
            <w:tcBorders>
              <w:bottom w:val="nil"/>
            </w:tcBorders>
            <w:shd w:val="clear" w:color="auto" w:fill="auto"/>
          </w:tcPr>
          <w:p w:rsidR="00941F36" w:rsidRPr="00850157" w:rsidRDefault="00941F36" w:rsidP="000006AB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1F36" w:rsidRPr="00850157" w:rsidRDefault="00065043" w:rsidP="000006AB">
            <w:pPr>
              <w:pStyle w:val="BodyText"/>
              <w:tabs>
                <w:tab w:val="decimal" w:pos="1423"/>
              </w:tabs>
              <w:ind w:left="-108" w:right="-13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27,535</w:t>
            </w: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</w:tcPr>
          <w:p w:rsidR="00941F36" w:rsidRPr="00850157" w:rsidRDefault="00941F36" w:rsidP="000006AB">
            <w:pPr>
              <w:pStyle w:val="BodyText"/>
              <w:tabs>
                <w:tab w:val="decimal" w:pos="873"/>
                <w:tab w:val="decimal" w:pos="1423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1F36" w:rsidRPr="00850157" w:rsidRDefault="002F10EE" w:rsidP="000006AB">
            <w:pPr>
              <w:pStyle w:val="BodyText"/>
              <w:tabs>
                <w:tab w:val="decimal" w:pos="1273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22,794</w:t>
            </w:r>
          </w:p>
        </w:tc>
      </w:tr>
      <w:tr w:rsidR="00941F36" w:rsidRPr="00850157" w:rsidTr="00FF0F4A">
        <w:trPr>
          <w:trHeight w:val="290"/>
        </w:trPr>
        <w:tc>
          <w:tcPr>
            <w:tcW w:w="2967" w:type="pct"/>
            <w:tcBorders>
              <w:bottom w:val="nil"/>
            </w:tcBorders>
            <w:shd w:val="clear" w:color="auto" w:fill="auto"/>
          </w:tcPr>
          <w:p w:rsidR="00941F36" w:rsidRPr="00850157" w:rsidRDefault="00941F36" w:rsidP="000006AB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</w:p>
        </w:tc>
        <w:tc>
          <w:tcPr>
            <w:tcW w:w="993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941F36" w:rsidRPr="002B1820" w:rsidRDefault="00941F36" w:rsidP="000006AB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</w:tcPr>
          <w:p w:rsidR="00941F36" w:rsidRPr="002B1820" w:rsidRDefault="00941F36" w:rsidP="000006AB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941F36" w:rsidRPr="002B1820" w:rsidRDefault="00941F36" w:rsidP="000006AB">
            <w:pPr>
              <w:pStyle w:val="BodyText"/>
              <w:tabs>
                <w:tab w:val="decimal" w:pos="1273"/>
              </w:tabs>
              <w:ind w:left="-108" w:right="-11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</w:tr>
      <w:tr w:rsidR="00941F36" w:rsidRPr="00850157" w:rsidTr="007E1975">
        <w:trPr>
          <w:trHeight w:val="290"/>
        </w:trPr>
        <w:tc>
          <w:tcPr>
            <w:tcW w:w="2967" w:type="pct"/>
            <w:tcBorders>
              <w:top w:val="nil"/>
            </w:tcBorders>
            <w:shd w:val="clear" w:color="auto" w:fill="auto"/>
          </w:tcPr>
          <w:p w:rsidR="00941F36" w:rsidRPr="00850157" w:rsidRDefault="00941F36" w:rsidP="000006AB">
            <w:pPr>
              <w:pStyle w:val="BodyText"/>
              <w:ind w:left="-18" w:right="-131" w:firstLine="18"/>
              <w:jc w:val="left"/>
              <w:rPr>
                <w:sz w:val="30"/>
                <w:szCs w:val="30"/>
                <w:cs/>
              </w:rPr>
            </w:pP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93" w:type="pct"/>
            <w:tcBorders>
              <w:top w:val="nil"/>
            </w:tcBorders>
            <w:shd w:val="clear" w:color="auto" w:fill="auto"/>
          </w:tcPr>
          <w:p w:rsidR="00941F36" w:rsidRPr="00850157" w:rsidRDefault="00941F36" w:rsidP="000006AB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1" w:type="pct"/>
            <w:tcBorders>
              <w:top w:val="nil"/>
            </w:tcBorders>
            <w:shd w:val="clear" w:color="auto" w:fill="auto"/>
          </w:tcPr>
          <w:p w:rsidR="00941F36" w:rsidRPr="00850157" w:rsidRDefault="00941F36" w:rsidP="000006AB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909" w:type="pct"/>
            <w:tcBorders>
              <w:top w:val="nil"/>
            </w:tcBorders>
            <w:shd w:val="clear" w:color="auto" w:fill="auto"/>
          </w:tcPr>
          <w:p w:rsidR="00941F36" w:rsidRPr="00850157" w:rsidRDefault="00941F36" w:rsidP="000006AB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</w:tr>
      <w:tr w:rsidR="004C1840" w:rsidRPr="00850157" w:rsidTr="00007AEB">
        <w:trPr>
          <w:trHeight w:val="290"/>
        </w:trPr>
        <w:tc>
          <w:tcPr>
            <w:tcW w:w="2967" w:type="pct"/>
            <w:shd w:val="clear" w:color="auto" w:fill="auto"/>
          </w:tcPr>
          <w:p w:rsidR="004C1840" w:rsidRPr="00850157" w:rsidRDefault="004C1840" w:rsidP="00007AEB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93" w:type="pct"/>
            <w:tcBorders>
              <w:bottom w:val="nil"/>
            </w:tcBorders>
            <w:shd w:val="clear" w:color="auto" w:fill="auto"/>
          </w:tcPr>
          <w:p w:rsidR="004C1840" w:rsidRPr="00850157" w:rsidRDefault="007438FA" w:rsidP="00007AEB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656,325</w:t>
            </w:r>
          </w:p>
        </w:tc>
        <w:tc>
          <w:tcPr>
            <w:tcW w:w="131" w:type="pct"/>
            <w:shd w:val="clear" w:color="auto" w:fill="auto"/>
          </w:tcPr>
          <w:p w:rsidR="004C1840" w:rsidRPr="00850157" w:rsidRDefault="004C1840" w:rsidP="00007AEB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909" w:type="pct"/>
            <w:tcBorders>
              <w:bottom w:val="nil"/>
            </w:tcBorders>
            <w:shd w:val="clear" w:color="auto" w:fill="auto"/>
          </w:tcPr>
          <w:p w:rsidR="004C1840" w:rsidRPr="00850157" w:rsidRDefault="004C1840" w:rsidP="00007AEB">
            <w:pPr>
              <w:pStyle w:val="BodyText"/>
              <w:tabs>
                <w:tab w:val="decimal" w:pos="1273"/>
              </w:tabs>
              <w:ind w:left="-108" w:right="-1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1,497,369</w:t>
            </w:r>
          </w:p>
        </w:tc>
      </w:tr>
      <w:tr w:rsidR="00941F36" w:rsidRPr="00850157" w:rsidTr="000006AB">
        <w:trPr>
          <w:trHeight w:val="290"/>
        </w:trPr>
        <w:tc>
          <w:tcPr>
            <w:tcW w:w="2967" w:type="pct"/>
            <w:shd w:val="clear" w:color="auto" w:fill="auto"/>
          </w:tcPr>
          <w:p w:rsidR="00941F36" w:rsidRPr="00850157" w:rsidRDefault="00941F36" w:rsidP="000006AB">
            <w:pPr>
              <w:pStyle w:val="BodyText"/>
              <w:ind w:left="-18" w:right="242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เลตเตอร์ออฟเครดิตสำหรับซื้อสินค้า</w:t>
            </w:r>
            <w:r>
              <w:rPr>
                <w:rFonts w:hint="cs"/>
                <w:sz w:val="30"/>
                <w:szCs w:val="30"/>
                <w:cs/>
              </w:rPr>
              <w:t>และวัสดุที่เปิดแล้ว</w:t>
            </w:r>
            <w:r>
              <w:rPr>
                <w:sz w:val="30"/>
                <w:szCs w:val="30"/>
              </w:rPr>
              <w:t xml:space="preserve">     </w:t>
            </w:r>
          </w:p>
        </w:tc>
        <w:tc>
          <w:tcPr>
            <w:tcW w:w="993" w:type="pct"/>
            <w:shd w:val="clear" w:color="auto" w:fill="auto"/>
          </w:tcPr>
          <w:p w:rsidR="00941F36" w:rsidRPr="00850157" w:rsidRDefault="00941F36" w:rsidP="000006AB">
            <w:pPr>
              <w:pStyle w:val="BodyText"/>
              <w:tabs>
                <w:tab w:val="decimal" w:pos="1421"/>
              </w:tabs>
              <w:ind w:left="-108" w:right="2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31" w:type="pct"/>
            <w:shd w:val="clear" w:color="auto" w:fill="auto"/>
          </w:tcPr>
          <w:p w:rsidR="00941F36" w:rsidRPr="00850157" w:rsidRDefault="00941F36" w:rsidP="000006AB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909" w:type="pct"/>
            <w:shd w:val="clear" w:color="auto" w:fill="auto"/>
          </w:tcPr>
          <w:p w:rsidR="00941F36" w:rsidRPr="00850157" w:rsidRDefault="00941F36" w:rsidP="000006AB">
            <w:pPr>
              <w:pStyle w:val="BodyText"/>
              <w:tabs>
                <w:tab w:val="decimal" w:pos="1273"/>
              </w:tabs>
              <w:ind w:left="-108" w:right="-12"/>
              <w:jc w:val="left"/>
              <w:rPr>
                <w:sz w:val="30"/>
                <w:szCs w:val="30"/>
              </w:rPr>
            </w:pPr>
          </w:p>
        </w:tc>
      </w:tr>
      <w:tr w:rsidR="00941F36" w:rsidRPr="00850157" w:rsidTr="000006AB">
        <w:trPr>
          <w:trHeight w:val="290"/>
        </w:trPr>
        <w:tc>
          <w:tcPr>
            <w:tcW w:w="2967" w:type="pct"/>
            <w:shd w:val="clear" w:color="auto" w:fill="auto"/>
          </w:tcPr>
          <w:p w:rsidR="00941F36" w:rsidRPr="00850157" w:rsidRDefault="00941F36" w:rsidP="000006AB">
            <w:pPr>
              <w:pStyle w:val="BodyText"/>
              <w:ind w:left="-18" w:right="242" w:firstLine="1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 xml:space="preserve">   </w:t>
            </w:r>
            <w:r>
              <w:rPr>
                <w:rFonts w:hint="cs"/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993" w:type="pct"/>
            <w:shd w:val="clear" w:color="auto" w:fill="auto"/>
          </w:tcPr>
          <w:p w:rsidR="00941F36" w:rsidRPr="00850157" w:rsidRDefault="004C1840" w:rsidP="000006AB">
            <w:pPr>
              <w:pStyle w:val="BodyText"/>
              <w:tabs>
                <w:tab w:val="decimal" w:pos="1421"/>
              </w:tabs>
              <w:ind w:left="-108" w:right="2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152,075</w:t>
            </w:r>
          </w:p>
        </w:tc>
        <w:tc>
          <w:tcPr>
            <w:tcW w:w="131" w:type="pct"/>
            <w:shd w:val="clear" w:color="auto" w:fill="auto"/>
          </w:tcPr>
          <w:p w:rsidR="00941F36" w:rsidRPr="00850157" w:rsidRDefault="00941F36" w:rsidP="000006AB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909" w:type="pct"/>
            <w:shd w:val="clear" w:color="auto" w:fill="auto"/>
          </w:tcPr>
          <w:p w:rsidR="00941F36" w:rsidRPr="00850157" w:rsidRDefault="002F10EE" w:rsidP="000006AB">
            <w:pPr>
              <w:pStyle w:val="BodyText"/>
              <w:tabs>
                <w:tab w:val="decimal" w:pos="1273"/>
              </w:tabs>
              <w:ind w:left="-108" w:right="-1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214,144</w:t>
            </w:r>
          </w:p>
        </w:tc>
      </w:tr>
      <w:tr w:rsidR="00941F36" w:rsidRPr="00850157" w:rsidTr="000006AB">
        <w:trPr>
          <w:trHeight w:val="290"/>
        </w:trPr>
        <w:tc>
          <w:tcPr>
            <w:tcW w:w="2967" w:type="pct"/>
            <w:shd w:val="clear" w:color="auto" w:fill="auto"/>
          </w:tcPr>
          <w:p w:rsidR="00941F36" w:rsidRPr="00850157" w:rsidRDefault="00941F36" w:rsidP="000006AB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1F36" w:rsidRPr="00850157" w:rsidRDefault="004C1840" w:rsidP="000006AB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2,180</w:t>
            </w:r>
          </w:p>
        </w:tc>
        <w:tc>
          <w:tcPr>
            <w:tcW w:w="131" w:type="pct"/>
            <w:tcBorders>
              <w:bottom w:val="nil"/>
            </w:tcBorders>
            <w:shd w:val="clear" w:color="auto" w:fill="auto"/>
            <w:vAlign w:val="bottom"/>
          </w:tcPr>
          <w:p w:rsidR="00941F36" w:rsidRPr="00850157" w:rsidRDefault="00941F36" w:rsidP="000006AB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9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1F36" w:rsidRPr="00850157" w:rsidRDefault="002F10EE" w:rsidP="00941F36">
            <w:pPr>
              <w:pStyle w:val="BodyText"/>
              <w:tabs>
                <w:tab w:val="decimal" w:pos="1273"/>
              </w:tabs>
              <w:ind w:right="-1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1,680</w:t>
            </w:r>
          </w:p>
        </w:tc>
      </w:tr>
      <w:tr w:rsidR="00941F36" w:rsidRPr="00850157" w:rsidTr="000006AB">
        <w:trPr>
          <w:trHeight w:val="290"/>
        </w:trPr>
        <w:tc>
          <w:tcPr>
            <w:tcW w:w="2967" w:type="pct"/>
            <w:tcBorders>
              <w:bottom w:val="nil"/>
            </w:tcBorders>
            <w:shd w:val="clear" w:color="auto" w:fill="auto"/>
          </w:tcPr>
          <w:p w:rsidR="00941F36" w:rsidRPr="00850157" w:rsidRDefault="00941F36" w:rsidP="000006AB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1F36" w:rsidRPr="00850157" w:rsidRDefault="004A50EF" w:rsidP="004A50EF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810</w:t>
            </w:r>
            <w:r w:rsidR="007438FA">
              <w:rPr>
                <w:b/>
                <w:bCs/>
                <w:sz w:val="30"/>
                <w:szCs w:val="30"/>
              </w:rPr>
              <w:t>,5</w:t>
            </w:r>
            <w:r>
              <w:rPr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</w:tcPr>
          <w:p w:rsidR="00941F36" w:rsidRPr="00850157" w:rsidRDefault="00941F36" w:rsidP="000006AB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1F36" w:rsidRPr="00850157" w:rsidRDefault="002F10EE" w:rsidP="000006AB">
            <w:pPr>
              <w:pStyle w:val="BodyText"/>
              <w:tabs>
                <w:tab w:val="decimal" w:pos="1273"/>
              </w:tabs>
              <w:ind w:left="-108" w:right="-12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1,713,193</w:t>
            </w:r>
          </w:p>
        </w:tc>
      </w:tr>
    </w:tbl>
    <w:p w:rsidR="00E80C62" w:rsidRDefault="00E80C62" w:rsidP="00D81A96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24"/>
          <w:szCs w:val="24"/>
        </w:rPr>
      </w:pPr>
    </w:p>
    <w:p w:rsidR="009A2695" w:rsidRDefault="006E1CB7" w:rsidP="003F227D">
      <w:pPr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</w:t>
      </w:r>
      <w:r w:rsidR="005B1D0F"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</w:t>
      </w:r>
      <w:r w:rsidR="00A65251">
        <w:rPr>
          <w:rFonts w:ascii="Angsana New" w:hAnsi="Angsana New"/>
          <w:sz w:val="30"/>
          <w:szCs w:val="30"/>
        </w:rPr>
        <w:t>60</w:t>
      </w:r>
      <w:r>
        <w:rPr>
          <w:rFonts w:ascii="Angsana New" w:hAnsi="Angsana New"/>
          <w:sz w:val="30"/>
          <w:szCs w:val="30"/>
        </w:rPr>
        <w:t xml:space="preserve"> </w:t>
      </w:r>
      <w:r w:rsidR="00BB1C38" w:rsidRPr="006E1CB7">
        <w:rPr>
          <w:rFonts w:ascii="Angsana New" w:hAnsi="Angsana New"/>
          <w:sz w:val="30"/>
          <w:szCs w:val="30"/>
          <w:cs/>
        </w:rPr>
        <w:t>บริษ</w:t>
      </w:r>
      <w:r w:rsidR="006D60C2">
        <w:rPr>
          <w:rFonts w:ascii="Angsana New" w:hAnsi="Angsana New"/>
          <w:sz w:val="30"/>
          <w:szCs w:val="30"/>
          <w:cs/>
        </w:rPr>
        <w:t>ัทมีสัญญาเช่าอาคาร</w:t>
      </w:r>
      <w:r w:rsidR="00BB1C38" w:rsidRPr="006E1CB7">
        <w:rPr>
          <w:rFonts w:ascii="Angsana New" w:hAnsi="Angsana New"/>
          <w:sz w:val="30"/>
          <w:szCs w:val="30"/>
          <w:cs/>
        </w:rPr>
        <w:t>รวมถึงสิ่งอำนวยความสะดวก</w:t>
      </w:r>
      <w:r w:rsidR="00B25C89">
        <w:rPr>
          <w:rFonts w:ascii="Angsana New" w:hAnsi="Angsana New"/>
          <w:sz w:val="30"/>
          <w:szCs w:val="30"/>
        </w:rPr>
        <w:t xml:space="preserve"> </w:t>
      </w:r>
      <w:r w:rsidR="00B25C89">
        <w:rPr>
          <w:rFonts w:ascii="Angsana New" w:hAnsi="Angsana New" w:hint="cs"/>
          <w:sz w:val="30"/>
          <w:szCs w:val="30"/>
          <w:cs/>
        </w:rPr>
        <w:t xml:space="preserve">และรถยนต์ </w:t>
      </w:r>
      <w:r w:rsidR="00BB1C38" w:rsidRPr="006E1CB7">
        <w:rPr>
          <w:rFonts w:ascii="Angsana New" w:hAnsi="Angsana New"/>
          <w:sz w:val="30"/>
          <w:szCs w:val="30"/>
          <w:cs/>
        </w:rPr>
        <w:t>กับกิจการที่ไม่เกี่ยวข้องกันเป็นระยะเวลา</w:t>
      </w:r>
      <w:r w:rsidRPr="006E1CB7">
        <w:rPr>
          <w:rFonts w:ascii="Angsana New" w:hAnsi="Angsana New" w:hint="cs"/>
          <w:sz w:val="30"/>
          <w:szCs w:val="30"/>
          <w:cs/>
        </w:rPr>
        <w:t>หนึ่งถึงสี่</w:t>
      </w:r>
      <w:r w:rsidR="00BB1C38" w:rsidRPr="006E1CB7">
        <w:rPr>
          <w:rFonts w:ascii="Angsana New" w:hAnsi="Angsana New"/>
          <w:sz w:val="30"/>
          <w:szCs w:val="30"/>
          <w:cs/>
        </w:rPr>
        <w:t>ปี</w:t>
      </w:r>
      <w:r>
        <w:rPr>
          <w:rFonts w:ascii="Angsana New" w:hAnsi="Angsana New"/>
          <w:sz w:val="30"/>
          <w:szCs w:val="30"/>
        </w:rPr>
        <w:t xml:space="preserve"> </w:t>
      </w:r>
      <w:r w:rsidR="00BB1C38" w:rsidRPr="006E1CB7">
        <w:rPr>
          <w:rFonts w:ascii="Angsana New" w:hAnsi="Angsana New"/>
          <w:sz w:val="30"/>
          <w:szCs w:val="30"/>
          <w:cs/>
        </w:rPr>
        <w:t xml:space="preserve">ซึ่งจะสิ้นสุดในปี </w:t>
      </w:r>
      <w:r w:rsidR="00BD2081">
        <w:rPr>
          <w:rFonts w:ascii="Angsana New" w:hAnsi="Angsana New"/>
          <w:sz w:val="30"/>
          <w:szCs w:val="30"/>
        </w:rPr>
        <w:t>2560</w:t>
      </w:r>
      <w:r w:rsidRPr="006E1CB7">
        <w:rPr>
          <w:rFonts w:ascii="Angsana New" w:hAnsi="Angsana New" w:hint="cs"/>
          <w:sz w:val="30"/>
          <w:szCs w:val="30"/>
          <w:cs/>
        </w:rPr>
        <w:t xml:space="preserve"> ถึง ปี </w:t>
      </w:r>
      <w:r w:rsidR="00BD2081">
        <w:rPr>
          <w:rFonts w:ascii="Angsana New" w:hAnsi="Angsana New"/>
          <w:sz w:val="30"/>
          <w:szCs w:val="30"/>
        </w:rPr>
        <w:t>2563</w:t>
      </w:r>
    </w:p>
    <w:p w:rsidR="00A47C56" w:rsidRDefault="00A47C56" w:rsidP="00BB1C38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FF0F4A" w:rsidRDefault="00EF39D9" w:rsidP="0048502E">
      <w:pPr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>บริษัทมีสัญญา</w:t>
      </w:r>
      <w:r w:rsidR="002C1424">
        <w:rPr>
          <w:rFonts w:ascii="Angsana New" w:hAnsi="Angsana New" w:hint="cs"/>
          <w:sz w:val="30"/>
          <w:szCs w:val="30"/>
          <w:cs/>
        </w:rPr>
        <w:t>ซื้</w:t>
      </w:r>
      <w:r w:rsidR="00C3438B">
        <w:rPr>
          <w:rFonts w:ascii="Angsana New" w:hAnsi="Angsana New" w:hint="cs"/>
          <w:sz w:val="30"/>
          <w:szCs w:val="30"/>
          <w:cs/>
        </w:rPr>
        <w:t>อ</w:t>
      </w:r>
      <w:r w:rsidR="002C1424">
        <w:rPr>
          <w:rFonts w:ascii="Angsana New" w:hAnsi="Angsana New" w:hint="cs"/>
          <w:sz w:val="30"/>
          <w:szCs w:val="30"/>
          <w:cs/>
        </w:rPr>
        <w:t>ขาย</w:t>
      </w:r>
      <w:r w:rsidR="005A7FB8">
        <w:rPr>
          <w:rFonts w:ascii="Angsana New" w:hAnsi="Angsana New" w:hint="cs"/>
          <w:sz w:val="30"/>
          <w:szCs w:val="30"/>
          <w:cs/>
        </w:rPr>
        <w:t>นิกเกิล</w:t>
      </w:r>
      <w:r w:rsidR="00BE2263">
        <w:rPr>
          <w:rFonts w:ascii="Angsana New" w:hAnsi="Angsana New" w:hint="cs"/>
          <w:sz w:val="30"/>
          <w:szCs w:val="30"/>
          <w:cs/>
        </w:rPr>
        <w:t>ล่วงหน้า</w:t>
      </w:r>
      <w:r w:rsidR="005A7FB8">
        <w:rPr>
          <w:rFonts w:ascii="Angsana New" w:hAnsi="Angsana New" w:hint="cs"/>
          <w:sz w:val="30"/>
          <w:szCs w:val="30"/>
          <w:cs/>
        </w:rPr>
        <w:t>กับสถาบันการเงินต่างประเทศ</w:t>
      </w:r>
      <w:r w:rsidR="00854C36">
        <w:rPr>
          <w:rFonts w:ascii="Angsana New" w:hAnsi="Angsana New" w:hint="cs"/>
          <w:sz w:val="30"/>
          <w:szCs w:val="30"/>
          <w:cs/>
        </w:rPr>
        <w:t>แห่งหนึ่ง</w:t>
      </w:r>
      <w:r w:rsidR="00BE2263">
        <w:rPr>
          <w:rFonts w:ascii="Angsana New" w:hAnsi="Angsana New" w:hint="cs"/>
          <w:sz w:val="30"/>
          <w:szCs w:val="30"/>
          <w:cs/>
        </w:rPr>
        <w:t>เพื่อป้องกันความเสี่ยงของราคานิ</w:t>
      </w:r>
      <w:r w:rsidR="00D02A64">
        <w:rPr>
          <w:rFonts w:ascii="Angsana New" w:hAnsi="Angsana New" w:hint="cs"/>
          <w:sz w:val="30"/>
          <w:szCs w:val="30"/>
          <w:cs/>
        </w:rPr>
        <w:t>ก</w:t>
      </w:r>
      <w:r w:rsidR="00BE2263">
        <w:rPr>
          <w:rFonts w:ascii="Angsana New" w:hAnsi="Angsana New" w:hint="cs"/>
          <w:sz w:val="30"/>
          <w:szCs w:val="30"/>
          <w:cs/>
        </w:rPr>
        <w:t>เกิล</w:t>
      </w:r>
      <w:r w:rsidR="007D0BF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7D0BFC">
        <w:rPr>
          <w:rFonts w:ascii="Angsana New" w:hAnsi="Angsana New"/>
          <w:sz w:val="30"/>
          <w:szCs w:val="30"/>
        </w:rPr>
        <w:t xml:space="preserve">8 </w:t>
      </w:r>
      <w:r w:rsidR="007D0BFC">
        <w:rPr>
          <w:rFonts w:ascii="Angsana New" w:hAnsi="Angsana New" w:hint="cs"/>
          <w:sz w:val="30"/>
          <w:szCs w:val="30"/>
          <w:cs/>
        </w:rPr>
        <w:t xml:space="preserve">เมตริกตัน </w:t>
      </w:r>
      <w:r w:rsidR="007D0BF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7D0BFC">
        <w:rPr>
          <w:rFonts w:ascii="Angsana New" w:hAnsi="Angsana New"/>
          <w:i/>
          <w:iCs/>
          <w:sz w:val="30"/>
          <w:szCs w:val="30"/>
        </w:rPr>
        <w:t xml:space="preserve">31 </w:t>
      </w:r>
      <w:r w:rsidR="007D0BF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proofErr w:type="gramStart"/>
      <w:r w:rsidR="007D0BFC">
        <w:rPr>
          <w:rFonts w:ascii="Angsana New" w:hAnsi="Angsana New"/>
          <w:i/>
          <w:iCs/>
          <w:sz w:val="30"/>
          <w:szCs w:val="30"/>
        </w:rPr>
        <w:t>2559 :</w:t>
      </w:r>
      <w:proofErr w:type="gramEnd"/>
      <w:r w:rsidR="007D0BFC">
        <w:rPr>
          <w:rFonts w:ascii="Angsana New" w:hAnsi="Angsana New"/>
          <w:i/>
          <w:iCs/>
          <w:sz w:val="30"/>
          <w:szCs w:val="30"/>
        </w:rPr>
        <w:t xml:space="preserve"> </w:t>
      </w:r>
      <w:r w:rsidR="007D0BFC">
        <w:rPr>
          <w:rFonts w:ascii="Angsana New" w:hAnsi="Angsana New" w:hint="cs"/>
          <w:i/>
          <w:iCs/>
          <w:sz w:val="30"/>
          <w:szCs w:val="30"/>
          <w:cs/>
        </w:rPr>
        <w:t xml:space="preserve">ไม่มี) </w:t>
      </w:r>
      <w:r w:rsidR="007D0BFC">
        <w:rPr>
          <w:rFonts w:ascii="Angsana New" w:hAnsi="Angsana New" w:hint="cs"/>
          <w:sz w:val="30"/>
          <w:szCs w:val="30"/>
          <w:cs/>
        </w:rPr>
        <w:t>โดยใช้ราคา</w:t>
      </w:r>
      <w:r w:rsidR="00D34332">
        <w:rPr>
          <w:rFonts w:ascii="Angsana New" w:hAnsi="Angsana New" w:hint="cs"/>
          <w:sz w:val="30"/>
          <w:szCs w:val="30"/>
          <w:cs/>
        </w:rPr>
        <w:t>ปิดถัวเฉลี่ยรายวันตามประกาศของ</w:t>
      </w:r>
      <w:r w:rsidR="00CE7DB0">
        <w:rPr>
          <w:rFonts w:ascii="Angsana New" w:hAnsi="Angsana New" w:hint="cs"/>
          <w:sz w:val="30"/>
          <w:szCs w:val="30"/>
          <w:cs/>
        </w:rPr>
        <w:t xml:space="preserve">ตลาดแลกเปลี่ยนโลหะลอนดอน </w:t>
      </w:r>
      <w:r w:rsidR="00CE7DB0">
        <w:rPr>
          <w:rFonts w:ascii="Angsana New" w:hAnsi="Angsana New"/>
          <w:sz w:val="30"/>
          <w:szCs w:val="30"/>
        </w:rPr>
        <w:t>(“L</w:t>
      </w:r>
      <w:r w:rsidR="002C1424">
        <w:rPr>
          <w:rFonts w:ascii="Angsana New" w:hAnsi="Angsana New"/>
          <w:sz w:val="30"/>
          <w:szCs w:val="30"/>
        </w:rPr>
        <w:t>ME</w:t>
      </w:r>
      <w:r w:rsidR="00CE7DB0">
        <w:rPr>
          <w:rFonts w:ascii="Angsana New" w:hAnsi="Angsana New"/>
          <w:sz w:val="30"/>
          <w:szCs w:val="30"/>
        </w:rPr>
        <w:t>”)</w:t>
      </w:r>
      <w:r w:rsidR="00D34332">
        <w:rPr>
          <w:rFonts w:ascii="Angsana New" w:hAnsi="Angsana New" w:hint="cs"/>
          <w:sz w:val="30"/>
          <w:szCs w:val="30"/>
          <w:cs/>
        </w:rPr>
        <w:t xml:space="preserve"> บวกส่วนเพิ่ม</w:t>
      </w:r>
      <w:r w:rsidR="00836308">
        <w:rPr>
          <w:rFonts w:ascii="Angsana New" w:hAnsi="Angsana New" w:hint="cs"/>
          <w:sz w:val="30"/>
          <w:szCs w:val="30"/>
          <w:cs/>
        </w:rPr>
        <w:t>ตามที่ระบุไว้ในสัญญา</w:t>
      </w:r>
      <w:r w:rsidR="00D34332">
        <w:rPr>
          <w:rFonts w:ascii="Angsana New" w:hAnsi="Angsana New" w:hint="cs"/>
          <w:sz w:val="30"/>
          <w:szCs w:val="30"/>
          <w:cs/>
        </w:rPr>
        <w:t xml:space="preserve"> </w:t>
      </w:r>
      <w:r w:rsidR="00FF0F4A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2C1424">
        <w:rPr>
          <w:rFonts w:ascii="Angsana New" w:hAnsi="Angsana New" w:hint="cs"/>
          <w:sz w:val="30"/>
          <w:szCs w:val="30"/>
          <w:cs/>
        </w:rPr>
        <w:t>ซึ่ง</w:t>
      </w:r>
      <w:r w:rsidR="00FF0F4A">
        <w:rPr>
          <w:rFonts w:ascii="Angsana New" w:hAnsi="Angsana New" w:hint="cs"/>
          <w:sz w:val="30"/>
          <w:szCs w:val="30"/>
          <w:cs/>
        </w:rPr>
        <w:t>วันครบกำหนดของสัญญา</w:t>
      </w:r>
      <w:r w:rsidR="002C1424">
        <w:rPr>
          <w:rFonts w:ascii="Angsana New" w:hAnsi="Angsana New" w:hint="cs"/>
          <w:sz w:val="30"/>
          <w:szCs w:val="30"/>
          <w:cs/>
        </w:rPr>
        <w:t>คือ</w:t>
      </w:r>
      <w:r w:rsidR="00FF0F4A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FF0F4A">
        <w:rPr>
          <w:rFonts w:ascii="Angsana New" w:hAnsi="Angsana New"/>
          <w:sz w:val="30"/>
          <w:szCs w:val="30"/>
        </w:rPr>
        <w:t xml:space="preserve">10 </w:t>
      </w:r>
      <w:r w:rsidR="00FF0F4A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FF0F4A">
        <w:rPr>
          <w:rFonts w:ascii="Angsana New" w:hAnsi="Angsana New"/>
          <w:sz w:val="30"/>
          <w:szCs w:val="30"/>
        </w:rPr>
        <w:t>2560</w:t>
      </w:r>
      <w:r w:rsidR="007D0BF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:rsidR="00AF420B" w:rsidRDefault="00132069" w:rsidP="00836308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pacing w:val="-4"/>
          <w:sz w:val="30"/>
          <w:szCs w:val="30"/>
        </w:rPr>
      </w:pPr>
      <w:r w:rsidRPr="00D81A96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</w:t>
      </w:r>
      <w:r w:rsidR="00232972">
        <w:rPr>
          <w:rFonts w:ascii="Angsana New" w:hAnsi="Angsana New"/>
          <w:b/>
          <w:bCs/>
          <w:spacing w:val="-4"/>
          <w:sz w:val="30"/>
          <w:szCs w:val="30"/>
          <w:cs/>
        </w:rPr>
        <w:t>ที่อาจเกิดขึ้น</w:t>
      </w:r>
    </w:p>
    <w:p w:rsidR="00E863A7" w:rsidRPr="009D02E9" w:rsidRDefault="00E863A7" w:rsidP="00305E32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pacing w:val="-4"/>
          <w:sz w:val="30"/>
          <w:szCs w:val="30"/>
        </w:rPr>
      </w:pPr>
    </w:p>
    <w:p w:rsidR="00546E42" w:rsidRDefault="0006719E" w:rsidP="00546E42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06719E">
        <w:rPr>
          <w:rFonts w:ascii="Angsana New" w:hAnsi="Angsana New" w:hint="cs"/>
          <w:sz w:val="30"/>
          <w:szCs w:val="30"/>
          <w:cs/>
        </w:rPr>
        <w:t>ณ</w:t>
      </w:r>
      <w:r w:rsidRPr="0006719E">
        <w:rPr>
          <w:rFonts w:ascii="Angsana New" w:hAnsi="Angsana New"/>
          <w:sz w:val="30"/>
          <w:szCs w:val="30"/>
          <w:cs/>
        </w:rPr>
        <w:t xml:space="preserve"> </w:t>
      </w:r>
      <w:r w:rsidRPr="0006719E">
        <w:rPr>
          <w:rFonts w:ascii="Angsana New" w:hAnsi="Angsana New" w:hint="cs"/>
          <w:sz w:val="30"/>
          <w:szCs w:val="30"/>
          <w:cs/>
        </w:rPr>
        <w:t>วันที่</w:t>
      </w:r>
      <w:r w:rsidRPr="0006719E">
        <w:rPr>
          <w:rFonts w:ascii="Angsana New" w:hAnsi="Angsana New"/>
          <w:sz w:val="30"/>
          <w:szCs w:val="30"/>
          <w:cs/>
        </w:rPr>
        <w:t xml:space="preserve"> 31 </w:t>
      </w:r>
      <w:r w:rsidRPr="0006719E">
        <w:rPr>
          <w:rFonts w:ascii="Angsana New" w:hAnsi="Angsana New" w:hint="cs"/>
          <w:sz w:val="30"/>
          <w:szCs w:val="30"/>
          <w:cs/>
        </w:rPr>
        <w:t>มีนาคม</w:t>
      </w:r>
      <w:r w:rsidRPr="0006719E">
        <w:rPr>
          <w:rFonts w:ascii="Angsana New" w:hAnsi="Angsana New"/>
          <w:sz w:val="30"/>
          <w:szCs w:val="30"/>
          <w:cs/>
        </w:rPr>
        <w:t xml:space="preserve"> 2560 </w:t>
      </w:r>
      <w:r w:rsidR="00F772FA">
        <w:rPr>
          <w:rFonts w:ascii="Angsana New" w:hAnsi="Angsana New" w:hint="cs"/>
          <w:sz w:val="30"/>
          <w:szCs w:val="30"/>
          <w:cs/>
        </w:rPr>
        <w:t xml:space="preserve">และ </w:t>
      </w:r>
      <w:r w:rsidR="00F772FA">
        <w:rPr>
          <w:rFonts w:ascii="Angsana New" w:hAnsi="Angsana New"/>
          <w:sz w:val="30"/>
          <w:szCs w:val="30"/>
        </w:rPr>
        <w:t xml:space="preserve">31 </w:t>
      </w:r>
      <w:r w:rsidR="00F772F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772FA">
        <w:rPr>
          <w:rFonts w:ascii="Angsana New" w:hAnsi="Angsana New"/>
          <w:sz w:val="30"/>
          <w:szCs w:val="30"/>
        </w:rPr>
        <w:t>2559</w:t>
      </w:r>
      <w:r w:rsidR="0023046E">
        <w:rPr>
          <w:rFonts w:ascii="Angsana New" w:hAnsi="Angsana New"/>
          <w:sz w:val="30"/>
          <w:szCs w:val="30"/>
        </w:rPr>
        <w:t xml:space="preserve"> </w:t>
      </w:r>
      <w:r w:rsidRPr="0006719E">
        <w:rPr>
          <w:rFonts w:ascii="Angsana New" w:hAnsi="Angsana New" w:hint="cs"/>
          <w:sz w:val="30"/>
          <w:szCs w:val="30"/>
          <w:cs/>
        </w:rPr>
        <w:t>บริษัทมีคดีความที่ถูกยื่นฟ้องดังต่อไปนี้</w:t>
      </w:r>
    </w:p>
    <w:p w:rsidR="0006719E" w:rsidRPr="00850157" w:rsidRDefault="0006719E" w:rsidP="00546E42">
      <w:pPr>
        <w:ind w:left="547"/>
        <w:jc w:val="thaiDistribute"/>
        <w:rPr>
          <w:rFonts w:ascii="Angsana New" w:hAnsi="Angsana New" w:hint="cs"/>
          <w:sz w:val="30"/>
          <w:szCs w:val="30"/>
          <w:highlight w:val="yellow"/>
        </w:rPr>
      </w:pPr>
    </w:p>
    <w:p w:rsidR="00546E42" w:rsidRPr="007E313D" w:rsidRDefault="00546E42" w:rsidP="00546E42">
      <w:pPr>
        <w:pStyle w:val="ListParagraph"/>
        <w:ind w:left="540"/>
        <w:jc w:val="thaiDistribute"/>
        <w:rPr>
          <w:rFonts w:ascii="Angsana New" w:hAnsi="Angsana New" w:hint="cs"/>
          <w:sz w:val="30"/>
          <w:szCs w:val="30"/>
          <w:cs/>
        </w:rPr>
      </w:pPr>
      <w:r w:rsidRPr="00850157">
        <w:rPr>
          <w:rFonts w:ascii="Angsana New" w:hAnsi="Angsana New"/>
          <w:b w:val="0"/>
          <w:bCs w:val="0"/>
          <w:sz w:val="30"/>
          <w:szCs w:val="30"/>
          <w:cs/>
        </w:rPr>
        <w:t xml:space="preserve">ในปี </w:t>
      </w:r>
      <w:r w:rsidRPr="00850157">
        <w:rPr>
          <w:rFonts w:ascii="Angsana New" w:hAnsi="Angsana New"/>
          <w:b w:val="0"/>
          <w:bCs w:val="0"/>
          <w:sz w:val="30"/>
          <w:szCs w:val="30"/>
        </w:rPr>
        <w:t>2558</w:t>
      </w:r>
      <w:r w:rsidRPr="00850157">
        <w:rPr>
          <w:rFonts w:ascii="Angsana New" w:hAnsi="Angsana New"/>
          <w:b w:val="0"/>
          <w:bCs w:val="0"/>
          <w:sz w:val="30"/>
          <w:szCs w:val="30"/>
          <w:cs/>
        </w:rPr>
        <w:t xml:space="preserve"> มีบริษัทแห่งหนึ่งได้ยื่นฟ้องบริษัท ให้คืนเงินที่ชำระไปเกินจากธุรกรรมการซื้อขายที่ดินและทรัพย์สินที่มิใช่ทรัพย์สินหลักของบริษัท ในปี </w:t>
      </w:r>
      <w:r w:rsidRPr="00850157">
        <w:rPr>
          <w:rFonts w:ascii="Angsana New" w:hAnsi="Angsana New"/>
          <w:b w:val="0"/>
          <w:bCs w:val="0"/>
          <w:sz w:val="30"/>
          <w:szCs w:val="30"/>
        </w:rPr>
        <w:t xml:space="preserve">2554 </w:t>
      </w:r>
      <w:r w:rsidRPr="00850157">
        <w:rPr>
          <w:rFonts w:ascii="Angsana New" w:hAnsi="Angsana New"/>
          <w:b w:val="0"/>
          <w:bCs w:val="0"/>
          <w:sz w:val="30"/>
          <w:szCs w:val="30"/>
          <w:cs/>
        </w:rPr>
        <w:t xml:space="preserve">โดยอ้างว่าราคาซื้อขายยังไม่เป็นไปตามมติของที่ประชุมวิสามัญผู้ถือหุ้นของบริษัท ครั้งที่ </w:t>
      </w:r>
      <w:r w:rsidRPr="00850157">
        <w:rPr>
          <w:rFonts w:ascii="Angsana New" w:hAnsi="Angsana New"/>
          <w:b w:val="0"/>
          <w:bCs w:val="0"/>
          <w:sz w:val="30"/>
          <w:szCs w:val="30"/>
        </w:rPr>
        <w:t>1/2554</w:t>
      </w:r>
      <w:r w:rsidRPr="00850157">
        <w:rPr>
          <w:rFonts w:ascii="Angsana New" w:hAnsi="Angsana New"/>
          <w:b w:val="0"/>
          <w:bCs w:val="0"/>
          <w:sz w:val="30"/>
          <w:szCs w:val="30"/>
          <w:cs/>
        </w:rPr>
        <w:t xml:space="preserve"> โดยเรียกคืนเงินที่ชำระเกินเป็นจำนวนเงินประมาณ </w:t>
      </w:r>
      <w:r w:rsidRPr="00850157">
        <w:rPr>
          <w:rFonts w:ascii="Angsana New" w:hAnsi="Angsana New"/>
          <w:b w:val="0"/>
          <w:bCs w:val="0"/>
          <w:sz w:val="30"/>
          <w:szCs w:val="30"/>
        </w:rPr>
        <w:t xml:space="preserve">89.7 </w:t>
      </w:r>
      <w:r w:rsidRPr="00850157">
        <w:rPr>
          <w:rFonts w:ascii="Angsana New" w:hAnsi="Angsana New"/>
          <w:b w:val="0"/>
          <w:bCs w:val="0"/>
          <w:sz w:val="30"/>
          <w:szCs w:val="30"/>
          <w:cs/>
        </w:rPr>
        <w:t xml:space="preserve">ล้านบาท พร้อมดอกเบี้ยประมาณ </w:t>
      </w:r>
      <w:r w:rsidRPr="00850157">
        <w:rPr>
          <w:rFonts w:ascii="Angsana New" w:hAnsi="Angsana New"/>
          <w:b w:val="0"/>
          <w:bCs w:val="0"/>
          <w:sz w:val="30"/>
          <w:szCs w:val="30"/>
        </w:rPr>
        <w:t xml:space="preserve">22.9 </w:t>
      </w:r>
      <w:r w:rsidRPr="00850157">
        <w:rPr>
          <w:rFonts w:ascii="Angsana New" w:hAnsi="Angsana New"/>
          <w:b w:val="0"/>
          <w:bCs w:val="0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และ</w:t>
      </w:r>
      <w:r w:rsidRPr="00850157">
        <w:rPr>
          <w:rFonts w:ascii="Angsana New" w:hAnsi="Angsana New"/>
          <w:b w:val="0"/>
          <w:bCs w:val="0"/>
          <w:sz w:val="30"/>
          <w:szCs w:val="30"/>
          <w:cs/>
        </w:rPr>
        <w:t xml:space="preserve">เมื่อวันที่ </w:t>
      </w:r>
      <w:r w:rsidRPr="00850157">
        <w:rPr>
          <w:rFonts w:ascii="Angsana New" w:hAnsi="Angsana New"/>
          <w:b w:val="0"/>
          <w:bCs w:val="0"/>
          <w:sz w:val="30"/>
          <w:szCs w:val="30"/>
        </w:rPr>
        <w:t>25</w:t>
      </w:r>
      <w:r w:rsidRPr="00850157">
        <w:rPr>
          <w:rFonts w:ascii="Angsana New" w:hAnsi="Angsana New"/>
          <w:b w:val="0"/>
          <w:bCs w:val="0"/>
          <w:sz w:val="30"/>
          <w:szCs w:val="30"/>
          <w:cs/>
        </w:rPr>
        <w:t xml:space="preserve"> สิงหาคม </w:t>
      </w:r>
      <w:r w:rsidRPr="00850157">
        <w:rPr>
          <w:rFonts w:ascii="Angsana New" w:hAnsi="Angsana New"/>
          <w:b w:val="0"/>
          <w:bCs w:val="0"/>
          <w:sz w:val="30"/>
          <w:szCs w:val="30"/>
        </w:rPr>
        <w:t>2559</w:t>
      </w:r>
      <w:r w:rsidRPr="00850157">
        <w:rPr>
          <w:rFonts w:ascii="Angsana New" w:hAnsi="Angsana New"/>
          <w:b w:val="0"/>
          <w:bCs w:val="0"/>
          <w:sz w:val="30"/>
          <w:szCs w:val="30"/>
          <w:cs/>
        </w:rPr>
        <w:t xml:space="preserve"> ศาลชั้นต้นมีคำพิพากษายกฟ้องบริษัท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ต่อมาเมื่อวันที่ 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22 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2559 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โจทก์ได้ยื่นอุทธรณ์คำพิพากษาของศาลชั้นต้นต่อศาลอุทธรณ์ คดีดังกล่าวจึงอยู่ในระหว่างการพิจารณาคดีของศาลอุทธรณ์ บริษัทเชื่อว่าบริษัทจะสามารถต่อสู้ข้อกล่าวหาได้ </w:t>
      </w:r>
      <w:r w:rsidRPr="00850157">
        <w:rPr>
          <w:rFonts w:ascii="Angsana New" w:hAnsi="Angsana New"/>
          <w:b w:val="0"/>
          <w:bCs w:val="0"/>
          <w:sz w:val="30"/>
          <w:szCs w:val="30"/>
          <w:cs/>
        </w:rPr>
        <w:t>ดังนั้นบริษัทจึงไม่ได้บันทึกประมาณการดังกล่าวในงบการเงิน</w:t>
      </w:r>
    </w:p>
    <w:p w:rsidR="00546E42" w:rsidRPr="00850157" w:rsidRDefault="00546E42" w:rsidP="00546E42">
      <w:pPr>
        <w:pStyle w:val="ListParagraph"/>
        <w:ind w:left="540"/>
        <w:rPr>
          <w:rFonts w:ascii="Angsana New" w:hAnsi="Angsana New"/>
          <w:b w:val="0"/>
          <w:bCs w:val="0"/>
          <w:sz w:val="30"/>
          <w:szCs w:val="30"/>
        </w:rPr>
      </w:pPr>
    </w:p>
    <w:p w:rsidR="00546E42" w:rsidRPr="00850157" w:rsidRDefault="00546E42" w:rsidP="00546E42">
      <w:pPr>
        <w:pStyle w:val="ListParagraph"/>
        <w:ind w:left="540" w:right="-25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0157">
        <w:rPr>
          <w:rFonts w:ascii="Angsana New" w:hAnsi="Angsana New"/>
          <w:b w:val="0"/>
          <w:bCs w:val="0"/>
          <w:sz w:val="30"/>
          <w:szCs w:val="30"/>
          <w:cs/>
        </w:rPr>
        <w:t xml:space="preserve">ในปี </w:t>
      </w:r>
      <w:r w:rsidRPr="00850157">
        <w:rPr>
          <w:rFonts w:ascii="Angsana New" w:hAnsi="Angsana New"/>
          <w:b w:val="0"/>
          <w:bCs w:val="0"/>
          <w:sz w:val="30"/>
          <w:szCs w:val="30"/>
        </w:rPr>
        <w:t xml:space="preserve">2555 </w:t>
      </w:r>
      <w:r w:rsidRPr="00850157">
        <w:rPr>
          <w:rFonts w:ascii="Angsana New" w:hAnsi="Angsana New"/>
          <w:b w:val="0"/>
          <w:bCs w:val="0"/>
          <w:sz w:val="30"/>
          <w:szCs w:val="30"/>
          <w:cs/>
        </w:rPr>
        <w:t xml:space="preserve">บริษัทได้ถูกฟ้องร้องโดยพนักงานของบริษัทที่ถูกเลิกจ้างเป็นจำนวนเงินประมาณ </w:t>
      </w:r>
      <w:r w:rsidRPr="00850157">
        <w:rPr>
          <w:rFonts w:ascii="Angsana New" w:hAnsi="Angsana New"/>
          <w:b w:val="0"/>
          <w:bCs w:val="0"/>
          <w:sz w:val="30"/>
          <w:szCs w:val="30"/>
        </w:rPr>
        <w:t xml:space="preserve">4.7 </w:t>
      </w:r>
      <w:r w:rsidRPr="00850157">
        <w:rPr>
          <w:rFonts w:ascii="Angsana New" w:hAnsi="Angsana New"/>
          <w:b w:val="0"/>
          <w:bCs w:val="0"/>
          <w:sz w:val="30"/>
          <w:szCs w:val="30"/>
          <w:cs/>
        </w:rPr>
        <w:t>ล้านบาท ซึ่ง</w:t>
      </w:r>
      <w:r w:rsidRPr="00850157">
        <w:rPr>
          <w:rFonts w:ascii="Angsana New" w:hAnsi="Angsana New"/>
          <w:b w:val="0"/>
          <w:bCs w:val="0"/>
          <w:sz w:val="30"/>
          <w:szCs w:val="30"/>
          <w:cs/>
        </w:rPr>
        <w:br/>
        <w:t>คดีความดังกล่าวอยู่ในระหว่างการตัดสินของศาลฎีกา ตามที่ได้รับความเห็นจากที่ปรึกษากฎหมาย บริษัทเชื่อว่าคดีดังกล่าว บริษัทจะสามารถต่อสู้ข้อกล่าวหาได้ ดังนั้นบริษัทจึงไม่ได้บันทึกประมาณการดังกล่าวในงบการเงิน</w:t>
      </w:r>
    </w:p>
    <w:p w:rsidR="00546E42" w:rsidRPr="00850157" w:rsidRDefault="00546E42" w:rsidP="00546E42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:rsidR="007B2ACB" w:rsidRPr="009D02E9" w:rsidRDefault="007B2ACB" w:rsidP="00836308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bookmarkStart w:id="1" w:name="OLE_LINK6"/>
      <w:r w:rsidRPr="009D02E9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bookmarkEnd w:id="1"/>
    <w:p w:rsidR="007B2ACB" w:rsidRDefault="007B2ACB" w:rsidP="007A6F45">
      <w:pPr>
        <w:rPr>
          <w:rFonts w:ascii="Angsana New" w:hAnsi="Angsana New"/>
          <w:sz w:val="30"/>
          <w:szCs w:val="30"/>
          <w:lang w:val="en-GB"/>
        </w:rPr>
      </w:pPr>
    </w:p>
    <w:p w:rsidR="00F678AD" w:rsidRPr="00F678AD" w:rsidRDefault="00F678AD" w:rsidP="00F678AD">
      <w:pPr>
        <w:ind w:left="540"/>
        <w:rPr>
          <w:rFonts w:ascii="Angsana New" w:hAnsi="Angsana New"/>
          <w:i/>
          <w:iCs/>
          <w:sz w:val="30"/>
          <w:szCs w:val="30"/>
          <w:lang w:val="en-GB"/>
        </w:rPr>
      </w:pPr>
      <w:bookmarkStart w:id="2" w:name="OLE_LINK7"/>
      <w:r w:rsidRPr="00F678AD">
        <w:rPr>
          <w:rFonts w:ascii="Angsana New" w:hAnsi="Angsana New" w:hint="cs"/>
          <w:i/>
          <w:iCs/>
          <w:sz w:val="30"/>
          <w:szCs w:val="30"/>
          <w:cs/>
          <w:lang w:val="en-GB"/>
        </w:rPr>
        <w:t>การอนุมัติจ่ายเงินปันผล</w:t>
      </w:r>
    </w:p>
    <w:bookmarkEnd w:id="2"/>
    <w:p w:rsidR="00F678AD" w:rsidRPr="008E3F5D" w:rsidRDefault="00F678AD" w:rsidP="00F678AD">
      <w:pPr>
        <w:ind w:left="540"/>
        <w:rPr>
          <w:rFonts w:ascii="Angsana New" w:hAnsi="Angsana New"/>
          <w:sz w:val="30"/>
          <w:szCs w:val="30"/>
          <w:lang w:val="en-GB"/>
        </w:rPr>
      </w:pPr>
    </w:p>
    <w:p w:rsidR="00E863A7" w:rsidRPr="009D02E9" w:rsidRDefault="00E23745" w:rsidP="00E23745">
      <w:pPr>
        <w:tabs>
          <w:tab w:val="left" w:pos="540"/>
          <w:tab w:val="left" w:pos="1350"/>
        </w:tabs>
        <w:autoSpaceDE/>
        <w:autoSpaceDN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bookmarkStart w:id="3" w:name="OLE_LINK8"/>
      <w:r>
        <w:rPr>
          <w:rFonts w:ascii="Angsana New" w:eastAsia="Times New Roman" w:hAnsi="Angsana New" w:hint="cs"/>
          <w:spacing w:val="-4"/>
          <w:sz w:val="30"/>
          <w:szCs w:val="30"/>
          <w:cs/>
        </w:rPr>
        <w:t>ในการ</w:t>
      </w:r>
      <w:r w:rsidR="00E863A7" w:rsidRPr="009D02E9">
        <w:rPr>
          <w:rFonts w:ascii="Angsana New" w:eastAsia="Times New Roman" w:hAnsi="Angsana New"/>
          <w:spacing w:val="-4"/>
          <w:sz w:val="30"/>
          <w:szCs w:val="30"/>
          <w:cs/>
        </w:rPr>
        <w:t>ประชุมสามัญประจำปีของผู้ถือหุ้น</w:t>
      </w:r>
      <w:r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ของบริษัท </w:t>
      </w:r>
      <w:r w:rsidRPr="009D02E9">
        <w:rPr>
          <w:rFonts w:ascii="Angsana New" w:eastAsia="Times New Roman" w:hAnsi="Angsana New"/>
          <w:spacing w:val="-4"/>
          <w:sz w:val="30"/>
          <w:szCs w:val="30"/>
          <w:cs/>
        </w:rPr>
        <w:t xml:space="preserve">เมื่อวันที่ </w:t>
      </w:r>
      <w:r w:rsidRPr="009D02E9">
        <w:rPr>
          <w:rFonts w:ascii="Angsana New" w:eastAsia="Times New Roman" w:hAnsi="Angsana New"/>
          <w:spacing w:val="-4"/>
          <w:sz w:val="30"/>
          <w:szCs w:val="30"/>
        </w:rPr>
        <w:t>2</w:t>
      </w:r>
      <w:r>
        <w:rPr>
          <w:rFonts w:ascii="Angsana New" w:eastAsia="Times New Roman" w:hAnsi="Angsana New"/>
          <w:spacing w:val="-4"/>
          <w:sz w:val="30"/>
          <w:szCs w:val="30"/>
        </w:rPr>
        <w:t xml:space="preserve">1 </w:t>
      </w:r>
      <w:r>
        <w:rPr>
          <w:rFonts w:ascii="Angsana New" w:eastAsia="Times New Roman" w:hAnsi="Angsana New" w:hint="cs"/>
          <w:spacing w:val="-4"/>
          <w:sz w:val="30"/>
          <w:szCs w:val="30"/>
          <w:cs/>
        </w:rPr>
        <w:t>เมษายน</w:t>
      </w:r>
      <w:r w:rsidRPr="009D02E9">
        <w:rPr>
          <w:rFonts w:ascii="Angsana New" w:eastAsia="Times New Roman" w:hAnsi="Angsana New"/>
          <w:spacing w:val="-4"/>
          <w:sz w:val="30"/>
          <w:szCs w:val="30"/>
          <w:cs/>
        </w:rPr>
        <w:t xml:space="preserve"> </w:t>
      </w:r>
      <w:r w:rsidR="00546E42">
        <w:rPr>
          <w:rFonts w:ascii="Angsana New" w:eastAsia="Times New Roman" w:hAnsi="Angsana New"/>
          <w:spacing w:val="-4"/>
          <w:sz w:val="30"/>
          <w:szCs w:val="30"/>
        </w:rPr>
        <w:t>2560</w:t>
      </w:r>
      <w:r w:rsidR="00E863A7" w:rsidRPr="009D02E9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="00E863A7" w:rsidRPr="009D02E9">
        <w:rPr>
          <w:rFonts w:ascii="Angsana New" w:eastAsia="Times New Roman" w:hAnsi="Angsana New"/>
          <w:spacing w:val="-4"/>
          <w:sz w:val="30"/>
          <w:szCs w:val="30"/>
          <w:cs/>
        </w:rPr>
        <w:t>ผู้ถือหุ้นได้</w:t>
      </w:r>
      <w:r>
        <w:rPr>
          <w:rFonts w:ascii="Angsana New" w:eastAsia="Times New Roman" w:hAnsi="Angsana New" w:hint="cs"/>
          <w:spacing w:val="-4"/>
          <w:sz w:val="30"/>
          <w:szCs w:val="30"/>
          <w:cs/>
        </w:rPr>
        <w:t>มีมติ</w:t>
      </w:r>
      <w:r>
        <w:rPr>
          <w:rFonts w:ascii="Angsana New" w:eastAsia="Times New Roman" w:hAnsi="Angsana New"/>
          <w:spacing w:val="-4"/>
          <w:sz w:val="30"/>
          <w:szCs w:val="30"/>
          <w:cs/>
        </w:rPr>
        <w:t>อนุมัติ</w:t>
      </w:r>
      <w:r w:rsidR="00E863A7" w:rsidRPr="009D02E9">
        <w:rPr>
          <w:rFonts w:ascii="Angsana New" w:eastAsia="Times New Roman" w:hAnsi="Angsana New"/>
          <w:spacing w:val="-4"/>
          <w:sz w:val="30"/>
          <w:szCs w:val="30"/>
          <w:cs/>
        </w:rPr>
        <w:t>จ่ายเงินปันผล</w:t>
      </w:r>
      <w:r w:rsidR="00E863A7" w:rsidRPr="009D02E9">
        <w:rPr>
          <w:rFonts w:ascii="Angsana New" w:eastAsia="Times New Roman" w:hAnsi="Angsana New"/>
          <w:sz w:val="30"/>
          <w:szCs w:val="30"/>
        </w:rPr>
        <w:t xml:space="preserve"> </w:t>
      </w:r>
      <w:r w:rsidR="00E863A7" w:rsidRPr="009D02E9">
        <w:rPr>
          <w:rFonts w:ascii="Angsana New" w:eastAsia="Times New Roman" w:hAnsi="Angsana New"/>
          <w:sz w:val="30"/>
          <w:szCs w:val="30"/>
          <w:cs/>
        </w:rPr>
        <w:t>สำหรับปีสิ้นสุด</w:t>
      </w:r>
      <w:r w:rsidR="00E863A7" w:rsidRPr="009D02E9">
        <w:rPr>
          <w:rFonts w:ascii="Angsana New" w:eastAsia="Times New Roman" w:hAnsi="Angsana New"/>
          <w:sz w:val="30"/>
          <w:szCs w:val="30"/>
        </w:rPr>
        <w:t xml:space="preserve"> 3</w:t>
      </w:r>
      <w:r w:rsidR="00E863A7">
        <w:rPr>
          <w:rFonts w:ascii="Angsana New" w:eastAsia="Times New Roman" w:hAnsi="Angsana New"/>
          <w:sz w:val="30"/>
          <w:szCs w:val="30"/>
        </w:rPr>
        <w:t xml:space="preserve">1 </w:t>
      </w:r>
      <w:r w:rsidR="00E863A7">
        <w:rPr>
          <w:rFonts w:ascii="Angsana New" w:eastAsia="Times New Roman" w:hAnsi="Angsana New" w:hint="cs"/>
          <w:sz w:val="30"/>
          <w:szCs w:val="30"/>
          <w:cs/>
        </w:rPr>
        <w:t xml:space="preserve">ธันวาคม </w:t>
      </w:r>
      <w:r w:rsidR="00546E42">
        <w:rPr>
          <w:rFonts w:ascii="Angsana New" w:eastAsia="Times New Roman" w:hAnsi="Angsana New"/>
          <w:sz w:val="30"/>
          <w:szCs w:val="30"/>
        </w:rPr>
        <w:t>2559</w:t>
      </w:r>
      <w:r w:rsidR="00E863A7" w:rsidRPr="009D02E9">
        <w:rPr>
          <w:rFonts w:ascii="Angsana New" w:eastAsia="Times New Roman" w:hAnsi="Angsana New"/>
          <w:sz w:val="30"/>
          <w:szCs w:val="30"/>
        </w:rPr>
        <w:t xml:space="preserve"> </w:t>
      </w:r>
      <w:r w:rsidR="00E863A7" w:rsidRPr="009D02E9">
        <w:rPr>
          <w:rFonts w:ascii="Angsana New" w:eastAsia="Times New Roman" w:hAnsi="Angsana New"/>
          <w:sz w:val="30"/>
          <w:szCs w:val="30"/>
          <w:cs/>
        </w:rPr>
        <w:t>เป็นจำนวน</w:t>
      </w:r>
      <w:r w:rsidR="00E863A7" w:rsidRPr="009D02E9">
        <w:rPr>
          <w:rFonts w:ascii="Angsana New" w:eastAsia="Times New Roman" w:hAnsi="Angsana New"/>
          <w:sz w:val="30"/>
          <w:szCs w:val="30"/>
        </w:rPr>
        <w:t xml:space="preserve"> 0.</w:t>
      </w:r>
      <w:r w:rsidR="0056694F">
        <w:rPr>
          <w:rFonts w:ascii="Angsana New" w:eastAsia="Times New Roman" w:hAnsi="Angsana New"/>
          <w:sz w:val="30"/>
          <w:szCs w:val="30"/>
        </w:rPr>
        <w:t>0495</w:t>
      </w:r>
      <w:r w:rsidR="00E863A7" w:rsidRPr="009D02E9">
        <w:rPr>
          <w:rFonts w:ascii="Angsana New" w:eastAsia="Times New Roman" w:hAnsi="Angsana New"/>
          <w:sz w:val="30"/>
          <w:szCs w:val="30"/>
        </w:rPr>
        <w:t xml:space="preserve"> </w:t>
      </w:r>
      <w:r w:rsidR="00E863A7" w:rsidRPr="009D02E9">
        <w:rPr>
          <w:rFonts w:ascii="Angsana New" w:eastAsia="Times New Roman" w:hAnsi="Angsana New"/>
          <w:sz w:val="30"/>
          <w:szCs w:val="30"/>
          <w:cs/>
        </w:rPr>
        <w:t xml:space="preserve">บาทต่อหุ้น รวมเป็นเงินทั้งสิ้น </w:t>
      </w:r>
      <w:r w:rsidR="0056694F">
        <w:rPr>
          <w:rFonts w:ascii="Angsana New" w:eastAsia="Times New Roman" w:hAnsi="Angsana New"/>
          <w:sz w:val="30"/>
          <w:szCs w:val="30"/>
        </w:rPr>
        <w:t>385.89</w:t>
      </w:r>
      <w:r w:rsidR="00E863A7" w:rsidRPr="009D02E9">
        <w:rPr>
          <w:rFonts w:ascii="Angsana New" w:eastAsia="Times New Roman" w:hAnsi="Angsana New"/>
          <w:sz w:val="30"/>
          <w:szCs w:val="30"/>
        </w:rPr>
        <w:t xml:space="preserve"> </w:t>
      </w:r>
      <w:r w:rsidR="00E863A7" w:rsidRPr="009D02E9">
        <w:rPr>
          <w:rFonts w:ascii="Angsana New" w:eastAsia="Times New Roman" w:hAnsi="Angsana New"/>
          <w:sz w:val="30"/>
          <w:szCs w:val="30"/>
          <w:cs/>
        </w:rPr>
        <w:t>ล้านบาท โดย</w:t>
      </w:r>
      <w:r w:rsidR="007047F3">
        <w:rPr>
          <w:rFonts w:ascii="Angsana New" w:eastAsia="Times New Roman" w:hAnsi="Angsana New"/>
          <w:sz w:val="30"/>
          <w:szCs w:val="30"/>
          <w:cs/>
        </w:rPr>
        <w:br/>
      </w:r>
      <w:r w:rsidR="001C64A1">
        <w:rPr>
          <w:rFonts w:ascii="Angsana New" w:eastAsia="Times New Roman" w:hAnsi="Angsana New"/>
          <w:sz w:val="30"/>
          <w:szCs w:val="30"/>
          <w:cs/>
        </w:rPr>
        <w:t>เงินปันผล</w:t>
      </w:r>
      <w:r w:rsidR="001C64A1">
        <w:rPr>
          <w:rFonts w:ascii="Angsana New" w:eastAsia="Times New Roman" w:hAnsi="Angsana New" w:hint="cs"/>
          <w:sz w:val="30"/>
          <w:szCs w:val="30"/>
          <w:cs/>
        </w:rPr>
        <w:t>จะ</w:t>
      </w:r>
      <w:r w:rsidR="00E863A7" w:rsidRPr="009D02E9">
        <w:rPr>
          <w:rFonts w:ascii="Angsana New" w:eastAsia="Times New Roman" w:hAnsi="Angsana New"/>
          <w:sz w:val="30"/>
          <w:szCs w:val="30"/>
          <w:cs/>
        </w:rPr>
        <w:t xml:space="preserve">ถูกจ่ายให้แก่ผู้ถือหุ้นในวันที่ </w:t>
      </w:r>
      <w:r w:rsidR="001C64A1">
        <w:rPr>
          <w:rFonts w:ascii="Angsana New" w:eastAsia="Times New Roman" w:hAnsi="Angsana New"/>
          <w:sz w:val="30"/>
          <w:szCs w:val="30"/>
        </w:rPr>
        <w:t>18</w:t>
      </w:r>
      <w:r w:rsidR="00E863A7" w:rsidRPr="009D02E9">
        <w:rPr>
          <w:rFonts w:ascii="Angsana New" w:eastAsia="Times New Roman" w:hAnsi="Angsana New"/>
          <w:sz w:val="30"/>
          <w:szCs w:val="30"/>
        </w:rPr>
        <w:t xml:space="preserve"> </w:t>
      </w:r>
      <w:r w:rsidR="001C64A1">
        <w:rPr>
          <w:rFonts w:ascii="Angsana New" w:eastAsia="Times New Roman" w:hAnsi="Angsana New" w:hint="cs"/>
          <w:sz w:val="30"/>
          <w:szCs w:val="30"/>
          <w:cs/>
        </w:rPr>
        <w:t>พฤษภาคม</w:t>
      </w:r>
      <w:r w:rsidR="00E863A7" w:rsidRPr="009D02E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56694F">
        <w:rPr>
          <w:rFonts w:ascii="Angsana New" w:eastAsia="Times New Roman" w:hAnsi="Angsana New"/>
          <w:sz w:val="30"/>
          <w:szCs w:val="30"/>
        </w:rPr>
        <w:t>2560</w:t>
      </w:r>
    </w:p>
    <w:bookmarkEnd w:id="3"/>
    <w:p w:rsidR="001807DE" w:rsidRPr="00252CCE" w:rsidRDefault="001807DE" w:rsidP="00A403C8">
      <w:pPr>
        <w:jc w:val="left"/>
        <w:rPr>
          <w:rFonts w:ascii="Angsana New" w:hAnsi="Angsana New"/>
          <w:sz w:val="30"/>
          <w:szCs w:val="30"/>
        </w:rPr>
      </w:pPr>
    </w:p>
    <w:p w:rsidR="00252CCE" w:rsidRPr="00252CCE" w:rsidRDefault="00252CCE" w:rsidP="00F772FA">
      <w:pPr>
        <w:autoSpaceDE/>
        <w:autoSpaceDN/>
        <w:jc w:val="left"/>
        <w:rPr>
          <w:rFonts w:ascii="Angsana New" w:eastAsia="Calibri" w:hAnsi="Angsana New"/>
          <w:b/>
          <w:bCs/>
          <w:sz w:val="30"/>
          <w:szCs w:val="30"/>
        </w:rPr>
      </w:pPr>
    </w:p>
    <w:sectPr w:rsidR="00252CCE" w:rsidRPr="00252CCE" w:rsidSect="00432D53">
      <w:headerReference w:type="default" r:id="rId12"/>
      <w:pgSz w:w="11909" w:h="16834" w:code="9"/>
      <w:pgMar w:top="691" w:right="1152" w:bottom="576" w:left="1152" w:header="706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90D" w:rsidRDefault="0091590D">
      <w:r>
        <w:separator/>
      </w:r>
    </w:p>
  </w:endnote>
  <w:endnote w:type="continuationSeparator" w:id="0">
    <w:p w:rsidR="0091590D" w:rsidRDefault="0091590D">
      <w:r>
        <w:continuationSeparator/>
      </w:r>
    </w:p>
  </w:endnote>
  <w:endnote w:type="continuationNotice" w:id="1">
    <w:p w:rsidR="0091590D" w:rsidRDefault="0091590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E59" w:rsidRPr="000B3846" w:rsidRDefault="00781E59">
    <w:pPr>
      <w:pStyle w:val="Footer"/>
      <w:jc w:val="center"/>
      <w:rPr>
        <w:rFonts w:ascii="Angsana New" w:hAnsi="Angsana New"/>
        <w:sz w:val="30"/>
        <w:szCs w:val="30"/>
      </w:rPr>
    </w:pPr>
    <w:r w:rsidRPr="000B3846">
      <w:rPr>
        <w:rFonts w:ascii="Angsana New" w:hAnsi="Angsana New"/>
        <w:sz w:val="30"/>
        <w:szCs w:val="30"/>
      </w:rPr>
      <w:fldChar w:fldCharType="begin"/>
    </w:r>
    <w:r w:rsidRPr="000B3846">
      <w:rPr>
        <w:rFonts w:ascii="Angsana New" w:hAnsi="Angsana New"/>
        <w:sz w:val="30"/>
        <w:szCs w:val="30"/>
      </w:rPr>
      <w:instrText xml:space="preserve"> PAGE   \* MERGEFORMAT </w:instrText>
    </w:r>
    <w:r w:rsidRPr="000B3846">
      <w:rPr>
        <w:rFonts w:ascii="Angsana New" w:hAnsi="Angsana New"/>
        <w:sz w:val="30"/>
        <w:szCs w:val="30"/>
      </w:rPr>
      <w:fldChar w:fldCharType="separate"/>
    </w:r>
    <w:r w:rsidR="009D563A">
      <w:rPr>
        <w:rFonts w:ascii="Angsana New" w:hAnsi="Angsana New"/>
        <w:noProof/>
        <w:sz w:val="30"/>
        <w:szCs w:val="30"/>
      </w:rPr>
      <w:t>35</w:t>
    </w:r>
    <w:r w:rsidRPr="000B3846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90D" w:rsidRDefault="0091590D">
      <w:r>
        <w:separator/>
      </w:r>
    </w:p>
  </w:footnote>
  <w:footnote w:type="continuationSeparator" w:id="0">
    <w:p w:rsidR="0091590D" w:rsidRDefault="0091590D">
      <w:r>
        <w:continuationSeparator/>
      </w:r>
    </w:p>
  </w:footnote>
  <w:footnote w:type="continuationNotice" w:id="1">
    <w:p w:rsidR="0091590D" w:rsidRDefault="0091590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E59" w:rsidRPr="001B1D71" w:rsidRDefault="00781E59" w:rsidP="00D81A96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:rsidR="00781E59" w:rsidRPr="001B1D71" w:rsidRDefault="00781E59" w:rsidP="00D81A96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781E59" w:rsidRDefault="00781E59" w:rsidP="00D81A96">
    <w:pPr>
      <w:pStyle w:val="acctmainheading"/>
      <w:rPr>
        <w:rFonts w:ascii="Angsana New" w:hAnsi="Angsana New"/>
        <w:bCs/>
        <w:sz w:val="32"/>
        <w:szCs w:val="32"/>
      </w:rPr>
    </w:pP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1B1D71">
      <w:rPr>
        <w:rFonts w:ascii="Angsana New" w:hAnsi="Angsana New" w:cs="Angsana New"/>
        <w:sz w:val="32"/>
        <w:szCs w:val="32"/>
      </w:rPr>
      <w:t>3</w:t>
    </w:r>
    <w:r w:rsidRPr="001B1D71">
      <w:rPr>
        <w:rFonts w:ascii="Angsana New" w:hAnsi="Angsana New" w:cs="Angsana New"/>
        <w:sz w:val="32"/>
        <w:szCs w:val="32"/>
        <w:lang w:val="en-US" w:bidi="th-TH"/>
      </w:rPr>
      <w:t>1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มีนาคม 25</w:t>
    </w:r>
    <w:r w:rsidR="006332AC" w:rsidRPr="006332AC">
      <w:rPr>
        <w:rFonts w:ascii="Angsana New" w:hAnsi="Angsana New" w:cs="Angsana New"/>
        <w:sz w:val="32"/>
        <w:szCs w:val="32"/>
        <w:lang w:bidi="th-TH"/>
      </w:rPr>
      <w:t>60</w:t>
    </w:r>
    <w:r w:rsidRPr="006332AC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1B1D71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  <w:r>
      <w:rPr>
        <w:rFonts w:ascii="Angsana New" w:hAnsi="Angsana New" w:hint="cs"/>
        <w:bCs/>
        <w:sz w:val="32"/>
        <w:szCs w:val="32"/>
        <w:rtl/>
        <w:cs/>
      </w:rPr>
      <w:t xml:space="preserve"> </w:t>
    </w:r>
  </w:p>
  <w:p w:rsidR="00781E59" w:rsidRPr="00232972" w:rsidRDefault="00781E59" w:rsidP="00CF37CC">
    <w:pPr>
      <w:ind w:right="-691"/>
      <w:jc w:val="left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2C7" w:rsidRPr="001B1D71" w:rsidRDefault="009152C7" w:rsidP="00845A90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:rsidR="009152C7" w:rsidRPr="001B1D71" w:rsidRDefault="009152C7" w:rsidP="00845A90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9152C7" w:rsidRDefault="009152C7" w:rsidP="00845A90">
    <w:pPr>
      <w:pStyle w:val="acctmainheading"/>
      <w:ind w:left="450"/>
      <w:rPr>
        <w:rFonts w:ascii="Angsana New" w:hAnsi="Angsana New"/>
        <w:bCs/>
        <w:sz w:val="32"/>
        <w:szCs w:val="32"/>
      </w:rPr>
    </w:pP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1B1D71">
      <w:rPr>
        <w:rFonts w:ascii="Angsana New" w:hAnsi="Angsana New" w:cs="Angsana New"/>
        <w:sz w:val="32"/>
        <w:szCs w:val="32"/>
      </w:rPr>
      <w:t>3</w:t>
    </w:r>
    <w:r w:rsidRPr="001B1D71">
      <w:rPr>
        <w:rFonts w:ascii="Angsana New" w:hAnsi="Angsana New" w:cs="Angsana New"/>
        <w:sz w:val="32"/>
        <w:szCs w:val="32"/>
        <w:lang w:val="en-US" w:bidi="th-TH"/>
      </w:rPr>
      <w:t>1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มีนาคม 255</w:t>
    </w:r>
    <w:r>
      <w:rPr>
        <w:rFonts w:ascii="Angsana New" w:hAnsi="Angsana New" w:cs="Angsana New"/>
        <w:sz w:val="32"/>
        <w:szCs w:val="32"/>
        <w:lang w:bidi="th-TH"/>
      </w:rPr>
      <w:t>9</w:t>
    </w:r>
    <w:r w:rsidRPr="001B1D71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1B1D71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  <w:r>
      <w:rPr>
        <w:rFonts w:ascii="Angsana New" w:hAnsi="Angsana New" w:hint="cs"/>
        <w:bCs/>
        <w:sz w:val="32"/>
        <w:szCs w:val="32"/>
        <w:rtl/>
        <w:cs/>
      </w:rPr>
      <w:t xml:space="preserve"> </w:t>
    </w:r>
  </w:p>
  <w:p w:rsidR="009152C7" w:rsidRDefault="009152C7">
    <w:pPr>
      <w:pStyle w:val="Header"/>
      <w:rPr>
        <w:lang w:bidi="ar-SA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2C7" w:rsidRPr="001B1D71" w:rsidRDefault="009152C7" w:rsidP="00D81A96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:rsidR="009152C7" w:rsidRPr="001B1D71" w:rsidRDefault="009152C7" w:rsidP="00D81A96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9152C7" w:rsidRDefault="009152C7" w:rsidP="00D81A96">
    <w:pPr>
      <w:pStyle w:val="acctmainheading"/>
      <w:ind w:left="450"/>
      <w:rPr>
        <w:rFonts w:ascii="Angsana New" w:hAnsi="Angsana New"/>
        <w:bCs/>
        <w:sz w:val="32"/>
        <w:szCs w:val="32"/>
      </w:rPr>
    </w:pP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1B1D71">
      <w:rPr>
        <w:rFonts w:ascii="Angsana New" w:hAnsi="Angsana New" w:cs="Angsana New"/>
        <w:sz w:val="32"/>
        <w:szCs w:val="32"/>
      </w:rPr>
      <w:t>3</w:t>
    </w:r>
    <w:r w:rsidRPr="001B1D71">
      <w:rPr>
        <w:rFonts w:ascii="Angsana New" w:hAnsi="Angsana New" w:cs="Angsana New"/>
        <w:sz w:val="32"/>
        <w:szCs w:val="32"/>
        <w:lang w:val="en-US" w:bidi="th-TH"/>
      </w:rPr>
      <w:t>1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มีนาคม 25</w:t>
    </w:r>
    <w:r w:rsidR="00F162D9" w:rsidRPr="00F162D9">
      <w:rPr>
        <w:rFonts w:ascii="Angsana New" w:hAnsi="Angsana New" w:cs="Angsana New"/>
        <w:sz w:val="32"/>
        <w:szCs w:val="32"/>
        <w:lang w:bidi="th-TH"/>
      </w:rPr>
      <w:t>60</w:t>
    </w:r>
    <w:r w:rsidRPr="00F162D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1B1D71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  <w:r>
      <w:rPr>
        <w:rFonts w:ascii="Angsana New" w:hAnsi="Angsana New" w:hint="cs"/>
        <w:bCs/>
        <w:sz w:val="32"/>
        <w:szCs w:val="32"/>
        <w:rtl/>
        <w:cs/>
      </w:rPr>
      <w:t xml:space="preserve"> </w:t>
    </w:r>
  </w:p>
  <w:p w:rsidR="009152C7" w:rsidRPr="00232972" w:rsidRDefault="009152C7" w:rsidP="00CF37CC">
    <w:pPr>
      <w:ind w:right="-691"/>
      <w:jc w:val="left"/>
      <w:rPr>
        <w:rFonts w:ascii="Angsana New" w:hAnsi="Angsana New"/>
        <w:b/>
        <w:bCs/>
        <w:sz w:val="30"/>
        <w:szCs w:val="30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C62" w:rsidRPr="001B1D71" w:rsidRDefault="00572C62" w:rsidP="00572C62">
    <w:pPr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:rsidR="00572C62" w:rsidRPr="001B1D71" w:rsidRDefault="00572C62" w:rsidP="00572C62">
    <w:pPr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572C62" w:rsidRDefault="00572C62" w:rsidP="00572C62">
    <w:pPr>
      <w:pStyle w:val="acctmainheading"/>
      <w:rPr>
        <w:rFonts w:ascii="Angsana New" w:hAnsi="Angsana New"/>
        <w:bCs/>
        <w:sz w:val="32"/>
        <w:szCs w:val="32"/>
      </w:rPr>
    </w:pP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1B1D71">
      <w:rPr>
        <w:rFonts w:ascii="Angsana New" w:hAnsi="Angsana New" w:cs="Angsana New"/>
        <w:sz w:val="32"/>
        <w:szCs w:val="32"/>
      </w:rPr>
      <w:t>3</w:t>
    </w:r>
    <w:r w:rsidRPr="001B1D71">
      <w:rPr>
        <w:rFonts w:ascii="Angsana New" w:hAnsi="Angsana New" w:cs="Angsana New"/>
        <w:sz w:val="32"/>
        <w:szCs w:val="32"/>
        <w:lang w:val="en-US" w:bidi="th-TH"/>
      </w:rPr>
      <w:t>1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มีนาคม 25</w:t>
    </w:r>
    <w:r w:rsidRPr="00F162D9">
      <w:rPr>
        <w:rFonts w:ascii="Angsana New" w:hAnsi="Angsana New" w:cs="Angsana New"/>
        <w:sz w:val="32"/>
        <w:szCs w:val="32"/>
        <w:lang w:bidi="th-TH"/>
      </w:rPr>
      <w:t>60</w:t>
    </w:r>
    <w:r w:rsidRPr="00F162D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1B1D71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  <w:r>
      <w:rPr>
        <w:rFonts w:ascii="Angsana New" w:hAnsi="Angsana New" w:hint="cs"/>
        <w:bCs/>
        <w:sz w:val="32"/>
        <w:szCs w:val="32"/>
        <w:rtl/>
        <w:cs/>
      </w:rPr>
      <w:t xml:space="preserve"> </w:t>
    </w:r>
  </w:p>
  <w:p w:rsidR="00572C62" w:rsidRPr="00232972" w:rsidRDefault="00572C62" w:rsidP="00CF37CC">
    <w:pPr>
      <w:ind w:right="-691"/>
      <w:jc w:val="left"/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A22B6"/>
    <w:multiLevelType w:val="singleLevel"/>
    <w:tmpl w:val="7F707E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>
    <w:nsid w:val="0538655F"/>
    <w:multiLevelType w:val="hybridMultilevel"/>
    <w:tmpl w:val="5F769E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5DC0631"/>
    <w:multiLevelType w:val="hybridMultilevel"/>
    <w:tmpl w:val="8FF2D94C"/>
    <w:lvl w:ilvl="0" w:tplc="F02EDCF8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/>
        <w:iCs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440" w:hanging="360"/>
      </w:pPr>
    </w:lvl>
    <w:lvl w:ilvl="2" w:tplc="69DCAC34" w:tentative="1">
      <w:start w:val="1"/>
      <w:numFmt w:val="lowerRoman"/>
      <w:lvlText w:val="%3."/>
      <w:lvlJc w:val="right"/>
      <w:pPr>
        <w:ind w:left="2160" w:hanging="180"/>
      </w:pPr>
    </w:lvl>
    <w:lvl w:ilvl="3" w:tplc="BEB6BD82" w:tentative="1">
      <w:start w:val="1"/>
      <w:numFmt w:val="decimal"/>
      <w:lvlText w:val="%4."/>
      <w:lvlJc w:val="left"/>
      <w:pPr>
        <w:ind w:left="2880" w:hanging="360"/>
      </w:pPr>
    </w:lvl>
    <w:lvl w:ilvl="4" w:tplc="B6E05E7E" w:tentative="1">
      <w:start w:val="1"/>
      <w:numFmt w:val="lowerLetter"/>
      <w:lvlText w:val="%5."/>
      <w:lvlJc w:val="left"/>
      <w:pPr>
        <w:ind w:left="3600" w:hanging="360"/>
      </w:pPr>
    </w:lvl>
    <w:lvl w:ilvl="5" w:tplc="643CAAFE" w:tentative="1">
      <w:start w:val="1"/>
      <w:numFmt w:val="lowerRoman"/>
      <w:lvlText w:val="%6."/>
      <w:lvlJc w:val="right"/>
      <w:pPr>
        <w:ind w:left="4320" w:hanging="180"/>
      </w:pPr>
    </w:lvl>
    <w:lvl w:ilvl="6" w:tplc="3D08AF56" w:tentative="1">
      <w:start w:val="1"/>
      <w:numFmt w:val="decimal"/>
      <w:lvlText w:val="%7."/>
      <w:lvlJc w:val="left"/>
      <w:pPr>
        <w:ind w:left="5040" w:hanging="360"/>
      </w:pPr>
    </w:lvl>
    <w:lvl w:ilvl="7" w:tplc="F8A44BEE" w:tentative="1">
      <w:start w:val="1"/>
      <w:numFmt w:val="lowerLetter"/>
      <w:lvlText w:val="%8."/>
      <w:lvlJc w:val="left"/>
      <w:pPr>
        <w:ind w:left="5760" w:hanging="360"/>
      </w:pPr>
    </w:lvl>
    <w:lvl w:ilvl="8" w:tplc="77F8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85218"/>
    <w:multiLevelType w:val="hybridMultilevel"/>
    <w:tmpl w:val="46A6A4F6"/>
    <w:lvl w:ilvl="0" w:tplc="1A92AC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5143184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24C595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B36A60EA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9E8CFC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93ED012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AD0F372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6EEEC82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C5EA226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CCC12F6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>
    <w:nsid w:val="16C53BEA"/>
    <w:multiLevelType w:val="hybridMultilevel"/>
    <w:tmpl w:val="919A377C"/>
    <w:lvl w:ilvl="0" w:tplc="D5744FEA">
      <w:start w:val="8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1A3B0023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1DC72145"/>
    <w:multiLevelType w:val="hybridMultilevel"/>
    <w:tmpl w:val="F26E0656"/>
    <w:lvl w:ilvl="0" w:tplc="82F6A838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E63628B"/>
    <w:multiLevelType w:val="singleLevel"/>
    <w:tmpl w:val="B97C5D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>
    <w:nsid w:val="214A4E7F"/>
    <w:multiLevelType w:val="hybridMultilevel"/>
    <w:tmpl w:val="37541F6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2C4F1DF5"/>
    <w:multiLevelType w:val="singleLevel"/>
    <w:tmpl w:val="F1CCC4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>
    <w:nsid w:val="36CA142A"/>
    <w:multiLevelType w:val="hybridMultilevel"/>
    <w:tmpl w:val="01A8FBB2"/>
    <w:lvl w:ilvl="0" w:tplc="85FCAB50">
      <w:start w:val="1"/>
      <w:numFmt w:val="thaiLetters"/>
      <w:lvlText w:val="%1)"/>
      <w:lvlJc w:val="left"/>
      <w:pPr>
        <w:ind w:left="900" w:hanging="360"/>
      </w:pPr>
      <w:rPr>
        <w:rFonts w:ascii="Angsana New" w:eastAsia="MS Mincho" w:hAnsi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4">
    <w:nsid w:val="56B93D05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>
    <w:nsid w:val="599F7840"/>
    <w:multiLevelType w:val="hybridMultilevel"/>
    <w:tmpl w:val="A55A146E"/>
    <w:lvl w:ilvl="0" w:tplc="EDE033C0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>
    <w:nsid w:val="65831A71"/>
    <w:multiLevelType w:val="hybridMultilevel"/>
    <w:tmpl w:val="F2DA41DA"/>
    <w:lvl w:ilvl="0" w:tplc="11C4D8C8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B77971"/>
    <w:multiLevelType w:val="hybridMultilevel"/>
    <w:tmpl w:val="4D4E29C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66063E3D"/>
    <w:multiLevelType w:val="hybridMultilevel"/>
    <w:tmpl w:val="807C8166"/>
    <w:lvl w:ilvl="0" w:tplc="392CD78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8606172" w:tentative="1">
      <w:start w:val="1"/>
      <w:numFmt w:val="lowerLetter"/>
      <w:lvlText w:val="%2."/>
      <w:lvlJc w:val="left"/>
      <w:pPr>
        <w:ind w:left="1620" w:hanging="360"/>
      </w:pPr>
    </w:lvl>
    <w:lvl w:ilvl="2" w:tplc="AF4A5238" w:tentative="1">
      <w:start w:val="1"/>
      <w:numFmt w:val="lowerRoman"/>
      <w:lvlText w:val="%3."/>
      <w:lvlJc w:val="right"/>
      <w:pPr>
        <w:ind w:left="2340" w:hanging="180"/>
      </w:pPr>
    </w:lvl>
    <w:lvl w:ilvl="3" w:tplc="ABA8D900" w:tentative="1">
      <w:start w:val="1"/>
      <w:numFmt w:val="decimal"/>
      <w:lvlText w:val="%4."/>
      <w:lvlJc w:val="left"/>
      <w:pPr>
        <w:ind w:left="3060" w:hanging="360"/>
      </w:pPr>
    </w:lvl>
    <w:lvl w:ilvl="4" w:tplc="54DAB100" w:tentative="1">
      <w:start w:val="1"/>
      <w:numFmt w:val="lowerLetter"/>
      <w:lvlText w:val="%5."/>
      <w:lvlJc w:val="left"/>
      <w:pPr>
        <w:ind w:left="3780" w:hanging="360"/>
      </w:pPr>
    </w:lvl>
    <w:lvl w:ilvl="5" w:tplc="D0EA215A" w:tentative="1">
      <w:start w:val="1"/>
      <w:numFmt w:val="lowerRoman"/>
      <w:lvlText w:val="%6."/>
      <w:lvlJc w:val="right"/>
      <w:pPr>
        <w:ind w:left="4500" w:hanging="180"/>
      </w:pPr>
    </w:lvl>
    <w:lvl w:ilvl="6" w:tplc="E1FE57C6" w:tentative="1">
      <w:start w:val="1"/>
      <w:numFmt w:val="decimal"/>
      <w:lvlText w:val="%7."/>
      <w:lvlJc w:val="left"/>
      <w:pPr>
        <w:ind w:left="5220" w:hanging="360"/>
      </w:pPr>
    </w:lvl>
    <w:lvl w:ilvl="7" w:tplc="A8B493CC" w:tentative="1">
      <w:start w:val="1"/>
      <w:numFmt w:val="lowerLetter"/>
      <w:lvlText w:val="%8."/>
      <w:lvlJc w:val="left"/>
      <w:pPr>
        <w:ind w:left="5940" w:hanging="360"/>
      </w:pPr>
    </w:lvl>
    <w:lvl w:ilvl="8" w:tplc="8CFE94F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6E5804BC"/>
    <w:multiLevelType w:val="hybridMultilevel"/>
    <w:tmpl w:val="FB5C9DE6"/>
    <w:lvl w:ilvl="0" w:tplc="6270C3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79D943B0"/>
    <w:multiLevelType w:val="hybridMultilevel"/>
    <w:tmpl w:val="E7368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7D04D7"/>
    <w:multiLevelType w:val="hybridMultilevel"/>
    <w:tmpl w:val="EC4CB3A4"/>
    <w:lvl w:ilvl="0" w:tplc="1AAA4C98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8"/>
  </w:num>
  <w:num w:numId="2">
    <w:abstractNumId w:val="2"/>
  </w:num>
  <w:num w:numId="3">
    <w:abstractNumId w:val="22"/>
  </w:num>
  <w:num w:numId="4">
    <w:abstractNumId w:val="31"/>
  </w:num>
  <w:num w:numId="5">
    <w:abstractNumId w:val="23"/>
  </w:num>
  <w:num w:numId="6">
    <w:abstractNumId w:val="3"/>
  </w:num>
  <w:num w:numId="7">
    <w:abstractNumId w:val="8"/>
  </w:num>
  <w:num w:numId="8">
    <w:abstractNumId w:val="24"/>
  </w:num>
  <w:num w:numId="9">
    <w:abstractNumId w:val="1"/>
  </w:num>
  <w:num w:numId="10">
    <w:abstractNumId w:val="26"/>
  </w:num>
  <w:num w:numId="11">
    <w:abstractNumId w:val="28"/>
  </w:num>
  <w:num w:numId="12">
    <w:abstractNumId w:val="20"/>
  </w:num>
  <w:num w:numId="13">
    <w:abstractNumId w:val="9"/>
  </w:num>
  <w:num w:numId="14">
    <w:abstractNumId w:val="16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1"/>
  </w:num>
  <w:num w:numId="18">
    <w:abstractNumId w:val="14"/>
  </w:num>
  <w:num w:numId="19">
    <w:abstractNumId w:val="5"/>
  </w:num>
  <w:num w:numId="20">
    <w:abstractNumId w:val="10"/>
  </w:num>
  <w:num w:numId="21">
    <w:abstractNumId w:val="16"/>
  </w:num>
  <w:num w:numId="22">
    <w:abstractNumId w:val="27"/>
  </w:num>
  <w:num w:numId="23">
    <w:abstractNumId w:val="0"/>
  </w:num>
  <w:num w:numId="24">
    <w:abstractNumId w:val="12"/>
  </w:num>
  <w:num w:numId="25">
    <w:abstractNumId w:val="15"/>
  </w:num>
  <w:num w:numId="26">
    <w:abstractNumId w:val="29"/>
  </w:num>
  <w:num w:numId="27">
    <w:abstractNumId w:val="4"/>
  </w:num>
  <w:num w:numId="28">
    <w:abstractNumId w:val="32"/>
  </w:num>
  <w:num w:numId="29">
    <w:abstractNumId w:val="34"/>
  </w:num>
  <w:num w:numId="30">
    <w:abstractNumId w:val="13"/>
  </w:num>
  <w:num w:numId="31">
    <w:abstractNumId w:val="17"/>
  </w:num>
  <w:num w:numId="32">
    <w:abstractNumId w:val="6"/>
  </w:num>
  <w:num w:numId="33">
    <w:abstractNumId w:val="21"/>
  </w:num>
  <w:num w:numId="34">
    <w:abstractNumId w:val="25"/>
  </w:num>
  <w:num w:numId="35">
    <w:abstractNumId w:val="7"/>
  </w:num>
  <w:num w:numId="36">
    <w:abstractNumId w:val="33"/>
  </w:num>
  <w:num w:numId="37">
    <w:abstractNumId w:val="30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grammar="clean"/>
  <w:stylePaneFormatFilter w:val="3F01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3074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</w:compat>
  <w:rsids>
    <w:rsidRoot w:val="00705E3A"/>
    <w:rsid w:val="000000F5"/>
    <w:rsid w:val="0000011D"/>
    <w:rsid w:val="000005E2"/>
    <w:rsid w:val="000006AB"/>
    <w:rsid w:val="000007A5"/>
    <w:rsid w:val="000016C1"/>
    <w:rsid w:val="00001BC1"/>
    <w:rsid w:val="00002259"/>
    <w:rsid w:val="00002485"/>
    <w:rsid w:val="0000286A"/>
    <w:rsid w:val="00002B2A"/>
    <w:rsid w:val="000039CE"/>
    <w:rsid w:val="000042A1"/>
    <w:rsid w:val="0000478A"/>
    <w:rsid w:val="00005444"/>
    <w:rsid w:val="0000580E"/>
    <w:rsid w:val="000058AD"/>
    <w:rsid w:val="00006115"/>
    <w:rsid w:val="00007133"/>
    <w:rsid w:val="0000731C"/>
    <w:rsid w:val="00007805"/>
    <w:rsid w:val="00007AEB"/>
    <w:rsid w:val="00007C7A"/>
    <w:rsid w:val="00010371"/>
    <w:rsid w:val="000105EC"/>
    <w:rsid w:val="000105F4"/>
    <w:rsid w:val="00010B07"/>
    <w:rsid w:val="00010B5A"/>
    <w:rsid w:val="00010E6D"/>
    <w:rsid w:val="000110E9"/>
    <w:rsid w:val="00011125"/>
    <w:rsid w:val="00012121"/>
    <w:rsid w:val="00012E08"/>
    <w:rsid w:val="0001399F"/>
    <w:rsid w:val="000141B7"/>
    <w:rsid w:val="000145E8"/>
    <w:rsid w:val="00014B46"/>
    <w:rsid w:val="00014DC9"/>
    <w:rsid w:val="000156AF"/>
    <w:rsid w:val="00015A97"/>
    <w:rsid w:val="0001646C"/>
    <w:rsid w:val="000167E4"/>
    <w:rsid w:val="00016AA1"/>
    <w:rsid w:val="00016C8A"/>
    <w:rsid w:val="00016E74"/>
    <w:rsid w:val="00016F55"/>
    <w:rsid w:val="000172CC"/>
    <w:rsid w:val="000200A4"/>
    <w:rsid w:val="0002054A"/>
    <w:rsid w:val="000207AE"/>
    <w:rsid w:val="0002099B"/>
    <w:rsid w:val="00021370"/>
    <w:rsid w:val="0002150A"/>
    <w:rsid w:val="00021A82"/>
    <w:rsid w:val="000221E6"/>
    <w:rsid w:val="00022208"/>
    <w:rsid w:val="000222EE"/>
    <w:rsid w:val="00022359"/>
    <w:rsid w:val="000227DE"/>
    <w:rsid w:val="00022A6D"/>
    <w:rsid w:val="00024637"/>
    <w:rsid w:val="000252BD"/>
    <w:rsid w:val="00025AA3"/>
    <w:rsid w:val="00025AF3"/>
    <w:rsid w:val="00025F9B"/>
    <w:rsid w:val="0002619B"/>
    <w:rsid w:val="00026507"/>
    <w:rsid w:val="00026571"/>
    <w:rsid w:val="00026C55"/>
    <w:rsid w:val="0002726E"/>
    <w:rsid w:val="0002758D"/>
    <w:rsid w:val="00027FA2"/>
    <w:rsid w:val="00030139"/>
    <w:rsid w:val="0003037B"/>
    <w:rsid w:val="00030459"/>
    <w:rsid w:val="00030461"/>
    <w:rsid w:val="000307BA"/>
    <w:rsid w:val="00030C09"/>
    <w:rsid w:val="000314FF"/>
    <w:rsid w:val="00031CE8"/>
    <w:rsid w:val="0003304A"/>
    <w:rsid w:val="00033A4B"/>
    <w:rsid w:val="00033E6C"/>
    <w:rsid w:val="00033F9B"/>
    <w:rsid w:val="00033FA9"/>
    <w:rsid w:val="00034C03"/>
    <w:rsid w:val="0003577D"/>
    <w:rsid w:val="000357D9"/>
    <w:rsid w:val="00035E3A"/>
    <w:rsid w:val="00035F61"/>
    <w:rsid w:val="00037183"/>
    <w:rsid w:val="00037843"/>
    <w:rsid w:val="00037C4E"/>
    <w:rsid w:val="000400D1"/>
    <w:rsid w:val="00040A55"/>
    <w:rsid w:val="00040BE6"/>
    <w:rsid w:val="00040DDE"/>
    <w:rsid w:val="00041A4E"/>
    <w:rsid w:val="00042291"/>
    <w:rsid w:val="000427B7"/>
    <w:rsid w:val="00042B96"/>
    <w:rsid w:val="00042FB1"/>
    <w:rsid w:val="000433DD"/>
    <w:rsid w:val="000434B2"/>
    <w:rsid w:val="00043AD0"/>
    <w:rsid w:val="00043C89"/>
    <w:rsid w:val="00043DB3"/>
    <w:rsid w:val="00043E91"/>
    <w:rsid w:val="00043ECA"/>
    <w:rsid w:val="0004406D"/>
    <w:rsid w:val="000441D3"/>
    <w:rsid w:val="000449E5"/>
    <w:rsid w:val="0004524D"/>
    <w:rsid w:val="000455E3"/>
    <w:rsid w:val="000458DF"/>
    <w:rsid w:val="0004596C"/>
    <w:rsid w:val="00045B00"/>
    <w:rsid w:val="00045D72"/>
    <w:rsid w:val="0004615B"/>
    <w:rsid w:val="00046239"/>
    <w:rsid w:val="00046661"/>
    <w:rsid w:val="00046C74"/>
    <w:rsid w:val="00047133"/>
    <w:rsid w:val="00047D0E"/>
    <w:rsid w:val="00050767"/>
    <w:rsid w:val="00050936"/>
    <w:rsid w:val="00050DFD"/>
    <w:rsid w:val="00051595"/>
    <w:rsid w:val="000516E3"/>
    <w:rsid w:val="0005186B"/>
    <w:rsid w:val="00051AAA"/>
    <w:rsid w:val="00051D94"/>
    <w:rsid w:val="00051FD2"/>
    <w:rsid w:val="0005217D"/>
    <w:rsid w:val="0005249F"/>
    <w:rsid w:val="00052512"/>
    <w:rsid w:val="00052D4B"/>
    <w:rsid w:val="00052F09"/>
    <w:rsid w:val="000532B7"/>
    <w:rsid w:val="00054164"/>
    <w:rsid w:val="0005470F"/>
    <w:rsid w:val="000548F3"/>
    <w:rsid w:val="000549A6"/>
    <w:rsid w:val="000550BB"/>
    <w:rsid w:val="00055708"/>
    <w:rsid w:val="00055A9D"/>
    <w:rsid w:val="0005614C"/>
    <w:rsid w:val="00056C2C"/>
    <w:rsid w:val="0005797C"/>
    <w:rsid w:val="00057AF3"/>
    <w:rsid w:val="000603B0"/>
    <w:rsid w:val="000605DE"/>
    <w:rsid w:val="00060B42"/>
    <w:rsid w:val="000612D5"/>
    <w:rsid w:val="0006172B"/>
    <w:rsid w:val="00061980"/>
    <w:rsid w:val="000619F3"/>
    <w:rsid w:val="000620B8"/>
    <w:rsid w:val="0006259E"/>
    <w:rsid w:val="0006278B"/>
    <w:rsid w:val="00062B7F"/>
    <w:rsid w:val="00062C19"/>
    <w:rsid w:val="00063129"/>
    <w:rsid w:val="00063C14"/>
    <w:rsid w:val="00063CD6"/>
    <w:rsid w:val="00063D2D"/>
    <w:rsid w:val="00064335"/>
    <w:rsid w:val="00064373"/>
    <w:rsid w:val="00064BD6"/>
    <w:rsid w:val="00064F0C"/>
    <w:rsid w:val="00065043"/>
    <w:rsid w:val="000652E7"/>
    <w:rsid w:val="00065414"/>
    <w:rsid w:val="00065491"/>
    <w:rsid w:val="000655F2"/>
    <w:rsid w:val="00065BAA"/>
    <w:rsid w:val="000662C9"/>
    <w:rsid w:val="0006719E"/>
    <w:rsid w:val="00067221"/>
    <w:rsid w:val="000672FA"/>
    <w:rsid w:val="000676D9"/>
    <w:rsid w:val="00067797"/>
    <w:rsid w:val="00067817"/>
    <w:rsid w:val="00067BAA"/>
    <w:rsid w:val="00067D0B"/>
    <w:rsid w:val="00070951"/>
    <w:rsid w:val="00070A1B"/>
    <w:rsid w:val="000714C0"/>
    <w:rsid w:val="000714F8"/>
    <w:rsid w:val="00071774"/>
    <w:rsid w:val="00072AFA"/>
    <w:rsid w:val="00073918"/>
    <w:rsid w:val="00074B9A"/>
    <w:rsid w:val="00075048"/>
    <w:rsid w:val="00075295"/>
    <w:rsid w:val="00076B78"/>
    <w:rsid w:val="00076B9A"/>
    <w:rsid w:val="000773DD"/>
    <w:rsid w:val="00077468"/>
    <w:rsid w:val="00077959"/>
    <w:rsid w:val="00080177"/>
    <w:rsid w:val="00080652"/>
    <w:rsid w:val="00080975"/>
    <w:rsid w:val="00080A91"/>
    <w:rsid w:val="00080FFD"/>
    <w:rsid w:val="00081119"/>
    <w:rsid w:val="0008129D"/>
    <w:rsid w:val="00081300"/>
    <w:rsid w:val="00081F20"/>
    <w:rsid w:val="000820E2"/>
    <w:rsid w:val="00082B78"/>
    <w:rsid w:val="00082DA3"/>
    <w:rsid w:val="00083A2F"/>
    <w:rsid w:val="00083A9A"/>
    <w:rsid w:val="00083B7C"/>
    <w:rsid w:val="00083CC1"/>
    <w:rsid w:val="00084177"/>
    <w:rsid w:val="000848C6"/>
    <w:rsid w:val="000849BD"/>
    <w:rsid w:val="00084EFE"/>
    <w:rsid w:val="00085251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28"/>
    <w:rsid w:val="00085E92"/>
    <w:rsid w:val="0008639D"/>
    <w:rsid w:val="000866EF"/>
    <w:rsid w:val="00086F0F"/>
    <w:rsid w:val="0008713E"/>
    <w:rsid w:val="00087EF8"/>
    <w:rsid w:val="000900CA"/>
    <w:rsid w:val="000901DE"/>
    <w:rsid w:val="00090509"/>
    <w:rsid w:val="00090F6D"/>
    <w:rsid w:val="00091886"/>
    <w:rsid w:val="00091B84"/>
    <w:rsid w:val="00091F67"/>
    <w:rsid w:val="00092378"/>
    <w:rsid w:val="000925AF"/>
    <w:rsid w:val="0009281E"/>
    <w:rsid w:val="00092C89"/>
    <w:rsid w:val="00092F6E"/>
    <w:rsid w:val="00093136"/>
    <w:rsid w:val="000932C2"/>
    <w:rsid w:val="00093C55"/>
    <w:rsid w:val="000944F3"/>
    <w:rsid w:val="00094E97"/>
    <w:rsid w:val="0009510B"/>
    <w:rsid w:val="00095461"/>
    <w:rsid w:val="000959CE"/>
    <w:rsid w:val="00095DF7"/>
    <w:rsid w:val="00095FAB"/>
    <w:rsid w:val="00095FF0"/>
    <w:rsid w:val="00096132"/>
    <w:rsid w:val="000966BC"/>
    <w:rsid w:val="000969B6"/>
    <w:rsid w:val="000A0706"/>
    <w:rsid w:val="000A1765"/>
    <w:rsid w:val="000A2482"/>
    <w:rsid w:val="000A24D0"/>
    <w:rsid w:val="000A317F"/>
    <w:rsid w:val="000A327A"/>
    <w:rsid w:val="000A3559"/>
    <w:rsid w:val="000A36E1"/>
    <w:rsid w:val="000A3840"/>
    <w:rsid w:val="000A3BD2"/>
    <w:rsid w:val="000A4360"/>
    <w:rsid w:val="000A446F"/>
    <w:rsid w:val="000A4601"/>
    <w:rsid w:val="000A4D56"/>
    <w:rsid w:val="000A4E65"/>
    <w:rsid w:val="000A5129"/>
    <w:rsid w:val="000A5831"/>
    <w:rsid w:val="000A5C52"/>
    <w:rsid w:val="000A61D0"/>
    <w:rsid w:val="000A65F0"/>
    <w:rsid w:val="000A69D2"/>
    <w:rsid w:val="000A6DD0"/>
    <w:rsid w:val="000A6EAA"/>
    <w:rsid w:val="000A735F"/>
    <w:rsid w:val="000A7808"/>
    <w:rsid w:val="000A782B"/>
    <w:rsid w:val="000A7C1E"/>
    <w:rsid w:val="000A7DFC"/>
    <w:rsid w:val="000B00FB"/>
    <w:rsid w:val="000B079E"/>
    <w:rsid w:val="000B0DFA"/>
    <w:rsid w:val="000B0E78"/>
    <w:rsid w:val="000B0EF3"/>
    <w:rsid w:val="000B1425"/>
    <w:rsid w:val="000B1481"/>
    <w:rsid w:val="000B1AC4"/>
    <w:rsid w:val="000B2266"/>
    <w:rsid w:val="000B28BB"/>
    <w:rsid w:val="000B3219"/>
    <w:rsid w:val="000B33AA"/>
    <w:rsid w:val="000B3572"/>
    <w:rsid w:val="000B3846"/>
    <w:rsid w:val="000B40FC"/>
    <w:rsid w:val="000B4426"/>
    <w:rsid w:val="000B4C32"/>
    <w:rsid w:val="000B502A"/>
    <w:rsid w:val="000B5266"/>
    <w:rsid w:val="000B549E"/>
    <w:rsid w:val="000B5F44"/>
    <w:rsid w:val="000B62B1"/>
    <w:rsid w:val="000B663C"/>
    <w:rsid w:val="000B66AC"/>
    <w:rsid w:val="000B6807"/>
    <w:rsid w:val="000B76CD"/>
    <w:rsid w:val="000B7B4B"/>
    <w:rsid w:val="000B7B7F"/>
    <w:rsid w:val="000C0226"/>
    <w:rsid w:val="000C0392"/>
    <w:rsid w:val="000C0A51"/>
    <w:rsid w:val="000C0CAA"/>
    <w:rsid w:val="000C1096"/>
    <w:rsid w:val="000C1221"/>
    <w:rsid w:val="000C1928"/>
    <w:rsid w:val="000C19D2"/>
    <w:rsid w:val="000C1ED0"/>
    <w:rsid w:val="000C348E"/>
    <w:rsid w:val="000C358D"/>
    <w:rsid w:val="000C3627"/>
    <w:rsid w:val="000C36CF"/>
    <w:rsid w:val="000C3871"/>
    <w:rsid w:val="000C38D1"/>
    <w:rsid w:val="000C3F70"/>
    <w:rsid w:val="000C407B"/>
    <w:rsid w:val="000C43C9"/>
    <w:rsid w:val="000C5A39"/>
    <w:rsid w:val="000C6D9B"/>
    <w:rsid w:val="000C715D"/>
    <w:rsid w:val="000C7806"/>
    <w:rsid w:val="000C7B9C"/>
    <w:rsid w:val="000D06DF"/>
    <w:rsid w:val="000D099C"/>
    <w:rsid w:val="000D0CB2"/>
    <w:rsid w:val="000D0CBB"/>
    <w:rsid w:val="000D0DA9"/>
    <w:rsid w:val="000D0F59"/>
    <w:rsid w:val="000D115C"/>
    <w:rsid w:val="000D1310"/>
    <w:rsid w:val="000D14B0"/>
    <w:rsid w:val="000D1530"/>
    <w:rsid w:val="000D15DA"/>
    <w:rsid w:val="000D23D2"/>
    <w:rsid w:val="000D241E"/>
    <w:rsid w:val="000D2576"/>
    <w:rsid w:val="000D2865"/>
    <w:rsid w:val="000D2A27"/>
    <w:rsid w:val="000D3DB4"/>
    <w:rsid w:val="000D3F91"/>
    <w:rsid w:val="000D476F"/>
    <w:rsid w:val="000D48C7"/>
    <w:rsid w:val="000D4DE4"/>
    <w:rsid w:val="000D576F"/>
    <w:rsid w:val="000D599E"/>
    <w:rsid w:val="000D6363"/>
    <w:rsid w:val="000D6900"/>
    <w:rsid w:val="000D6C5D"/>
    <w:rsid w:val="000D7094"/>
    <w:rsid w:val="000D7CC9"/>
    <w:rsid w:val="000E016D"/>
    <w:rsid w:val="000E0E02"/>
    <w:rsid w:val="000E10CE"/>
    <w:rsid w:val="000E11E4"/>
    <w:rsid w:val="000E18CB"/>
    <w:rsid w:val="000E1A31"/>
    <w:rsid w:val="000E2087"/>
    <w:rsid w:val="000E2894"/>
    <w:rsid w:val="000E28C9"/>
    <w:rsid w:val="000E2958"/>
    <w:rsid w:val="000E2CDA"/>
    <w:rsid w:val="000E310E"/>
    <w:rsid w:val="000E3327"/>
    <w:rsid w:val="000E33C8"/>
    <w:rsid w:val="000E3659"/>
    <w:rsid w:val="000E3A27"/>
    <w:rsid w:val="000E3BE8"/>
    <w:rsid w:val="000E3C28"/>
    <w:rsid w:val="000E3F35"/>
    <w:rsid w:val="000E4389"/>
    <w:rsid w:val="000E49CF"/>
    <w:rsid w:val="000E4CC0"/>
    <w:rsid w:val="000E5098"/>
    <w:rsid w:val="000E53F1"/>
    <w:rsid w:val="000E563D"/>
    <w:rsid w:val="000E6D2E"/>
    <w:rsid w:val="000E74CE"/>
    <w:rsid w:val="000E7BC4"/>
    <w:rsid w:val="000E7D20"/>
    <w:rsid w:val="000E7ECE"/>
    <w:rsid w:val="000F01D0"/>
    <w:rsid w:val="000F054A"/>
    <w:rsid w:val="000F0BC2"/>
    <w:rsid w:val="000F0E15"/>
    <w:rsid w:val="000F0E61"/>
    <w:rsid w:val="000F164B"/>
    <w:rsid w:val="000F1ADA"/>
    <w:rsid w:val="000F20FA"/>
    <w:rsid w:val="000F24E6"/>
    <w:rsid w:val="000F269F"/>
    <w:rsid w:val="000F2713"/>
    <w:rsid w:val="000F2B33"/>
    <w:rsid w:val="000F31D5"/>
    <w:rsid w:val="000F3316"/>
    <w:rsid w:val="000F3803"/>
    <w:rsid w:val="000F3BD4"/>
    <w:rsid w:val="000F41C0"/>
    <w:rsid w:val="000F46FF"/>
    <w:rsid w:val="000F5387"/>
    <w:rsid w:val="000F5663"/>
    <w:rsid w:val="000F5953"/>
    <w:rsid w:val="000F59AD"/>
    <w:rsid w:val="000F5AD8"/>
    <w:rsid w:val="000F632E"/>
    <w:rsid w:val="000F67D2"/>
    <w:rsid w:val="000F68FE"/>
    <w:rsid w:val="000F6A9E"/>
    <w:rsid w:val="000F6EC6"/>
    <w:rsid w:val="000F737D"/>
    <w:rsid w:val="000F74D4"/>
    <w:rsid w:val="0010038F"/>
    <w:rsid w:val="001004C8"/>
    <w:rsid w:val="001004E7"/>
    <w:rsid w:val="001008C2"/>
    <w:rsid w:val="00100A45"/>
    <w:rsid w:val="00100F5A"/>
    <w:rsid w:val="00102484"/>
    <w:rsid w:val="001024DE"/>
    <w:rsid w:val="001026A7"/>
    <w:rsid w:val="001027F9"/>
    <w:rsid w:val="00102DC3"/>
    <w:rsid w:val="0010311C"/>
    <w:rsid w:val="001037F1"/>
    <w:rsid w:val="00103E30"/>
    <w:rsid w:val="0010415F"/>
    <w:rsid w:val="0010419C"/>
    <w:rsid w:val="001046B8"/>
    <w:rsid w:val="0010580F"/>
    <w:rsid w:val="00105901"/>
    <w:rsid w:val="001061FC"/>
    <w:rsid w:val="001064E7"/>
    <w:rsid w:val="00106652"/>
    <w:rsid w:val="00106F8E"/>
    <w:rsid w:val="0010710F"/>
    <w:rsid w:val="0010748D"/>
    <w:rsid w:val="001075D4"/>
    <w:rsid w:val="00107661"/>
    <w:rsid w:val="001102D3"/>
    <w:rsid w:val="00110A70"/>
    <w:rsid w:val="001121A4"/>
    <w:rsid w:val="00112301"/>
    <w:rsid w:val="00112867"/>
    <w:rsid w:val="00112D5B"/>
    <w:rsid w:val="00112D61"/>
    <w:rsid w:val="00113339"/>
    <w:rsid w:val="001139A8"/>
    <w:rsid w:val="00113C22"/>
    <w:rsid w:val="001151B5"/>
    <w:rsid w:val="0011538B"/>
    <w:rsid w:val="00115417"/>
    <w:rsid w:val="0011547E"/>
    <w:rsid w:val="001154ED"/>
    <w:rsid w:val="00115B9D"/>
    <w:rsid w:val="00116139"/>
    <w:rsid w:val="001163E8"/>
    <w:rsid w:val="001164B8"/>
    <w:rsid w:val="001167F9"/>
    <w:rsid w:val="00117088"/>
    <w:rsid w:val="001170C8"/>
    <w:rsid w:val="00117322"/>
    <w:rsid w:val="00117A91"/>
    <w:rsid w:val="00117D59"/>
    <w:rsid w:val="00117DA4"/>
    <w:rsid w:val="00120401"/>
    <w:rsid w:val="001208E5"/>
    <w:rsid w:val="001208FD"/>
    <w:rsid w:val="0012095F"/>
    <w:rsid w:val="00120D14"/>
    <w:rsid w:val="00121637"/>
    <w:rsid w:val="001217C7"/>
    <w:rsid w:val="00121A7A"/>
    <w:rsid w:val="00121CAF"/>
    <w:rsid w:val="00121D34"/>
    <w:rsid w:val="0012215A"/>
    <w:rsid w:val="00122BBD"/>
    <w:rsid w:val="00122E93"/>
    <w:rsid w:val="001230F4"/>
    <w:rsid w:val="00123118"/>
    <w:rsid w:val="0012313C"/>
    <w:rsid w:val="00123158"/>
    <w:rsid w:val="00123577"/>
    <w:rsid w:val="001235C1"/>
    <w:rsid w:val="00123614"/>
    <w:rsid w:val="0012415B"/>
    <w:rsid w:val="00124B95"/>
    <w:rsid w:val="00124D21"/>
    <w:rsid w:val="00125384"/>
    <w:rsid w:val="00125ABD"/>
    <w:rsid w:val="00125D43"/>
    <w:rsid w:val="00125D63"/>
    <w:rsid w:val="00126369"/>
    <w:rsid w:val="0013040F"/>
    <w:rsid w:val="00130A82"/>
    <w:rsid w:val="00130B1B"/>
    <w:rsid w:val="00131CFA"/>
    <w:rsid w:val="00131D1C"/>
    <w:rsid w:val="00131F05"/>
    <w:rsid w:val="00132069"/>
    <w:rsid w:val="001323C2"/>
    <w:rsid w:val="00132800"/>
    <w:rsid w:val="00133410"/>
    <w:rsid w:val="00133C4F"/>
    <w:rsid w:val="00133E40"/>
    <w:rsid w:val="001343C3"/>
    <w:rsid w:val="0013449E"/>
    <w:rsid w:val="00134CBD"/>
    <w:rsid w:val="00134EB9"/>
    <w:rsid w:val="00135256"/>
    <w:rsid w:val="0013610C"/>
    <w:rsid w:val="00136735"/>
    <w:rsid w:val="00136981"/>
    <w:rsid w:val="00136BDC"/>
    <w:rsid w:val="00136F9E"/>
    <w:rsid w:val="00137815"/>
    <w:rsid w:val="0013798C"/>
    <w:rsid w:val="00137A82"/>
    <w:rsid w:val="00137AF1"/>
    <w:rsid w:val="001408CB"/>
    <w:rsid w:val="0014093D"/>
    <w:rsid w:val="00141661"/>
    <w:rsid w:val="001419BF"/>
    <w:rsid w:val="0014210B"/>
    <w:rsid w:val="00142351"/>
    <w:rsid w:val="001426D9"/>
    <w:rsid w:val="001433A1"/>
    <w:rsid w:val="001434D5"/>
    <w:rsid w:val="001435F5"/>
    <w:rsid w:val="001439F8"/>
    <w:rsid w:val="00144590"/>
    <w:rsid w:val="001457C4"/>
    <w:rsid w:val="00145FDE"/>
    <w:rsid w:val="00146EDA"/>
    <w:rsid w:val="00146FA1"/>
    <w:rsid w:val="00147105"/>
    <w:rsid w:val="00147D2B"/>
    <w:rsid w:val="001511C6"/>
    <w:rsid w:val="00151B69"/>
    <w:rsid w:val="00151C82"/>
    <w:rsid w:val="00151D31"/>
    <w:rsid w:val="00151E2D"/>
    <w:rsid w:val="00152EEF"/>
    <w:rsid w:val="00153464"/>
    <w:rsid w:val="0015348B"/>
    <w:rsid w:val="00154301"/>
    <w:rsid w:val="00154758"/>
    <w:rsid w:val="00154802"/>
    <w:rsid w:val="00154BD5"/>
    <w:rsid w:val="00154D48"/>
    <w:rsid w:val="00154D99"/>
    <w:rsid w:val="001559AA"/>
    <w:rsid w:val="00155D3E"/>
    <w:rsid w:val="00155E49"/>
    <w:rsid w:val="00156024"/>
    <w:rsid w:val="001563F1"/>
    <w:rsid w:val="00156454"/>
    <w:rsid w:val="00156522"/>
    <w:rsid w:val="00157136"/>
    <w:rsid w:val="0015761F"/>
    <w:rsid w:val="00157717"/>
    <w:rsid w:val="00157AA9"/>
    <w:rsid w:val="00157C4C"/>
    <w:rsid w:val="00157CFA"/>
    <w:rsid w:val="00157EB5"/>
    <w:rsid w:val="001602CF"/>
    <w:rsid w:val="001603D6"/>
    <w:rsid w:val="00160409"/>
    <w:rsid w:val="001604FC"/>
    <w:rsid w:val="001608C6"/>
    <w:rsid w:val="001608D3"/>
    <w:rsid w:val="00160A94"/>
    <w:rsid w:val="00160EE1"/>
    <w:rsid w:val="00161E55"/>
    <w:rsid w:val="00162F92"/>
    <w:rsid w:val="00163061"/>
    <w:rsid w:val="0016309F"/>
    <w:rsid w:val="00163492"/>
    <w:rsid w:val="0016367F"/>
    <w:rsid w:val="00163734"/>
    <w:rsid w:val="00163969"/>
    <w:rsid w:val="00164394"/>
    <w:rsid w:val="0016465A"/>
    <w:rsid w:val="0016465D"/>
    <w:rsid w:val="00164ED9"/>
    <w:rsid w:val="00164FAB"/>
    <w:rsid w:val="00165664"/>
    <w:rsid w:val="00165D0B"/>
    <w:rsid w:val="00166459"/>
    <w:rsid w:val="001669FB"/>
    <w:rsid w:val="00166B8D"/>
    <w:rsid w:val="00166E7C"/>
    <w:rsid w:val="00167A4E"/>
    <w:rsid w:val="00170614"/>
    <w:rsid w:val="00170D6B"/>
    <w:rsid w:val="00170ED6"/>
    <w:rsid w:val="001711EC"/>
    <w:rsid w:val="00172157"/>
    <w:rsid w:val="001723A8"/>
    <w:rsid w:val="001723CA"/>
    <w:rsid w:val="001727CF"/>
    <w:rsid w:val="0017292E"/>
    <w:rsid w:val="0017294A"/>
    <w:rsid w:val="001734D1"/>
    <w:rsid w:val="00173CC3"/>
    <w:rsid w:val="00173CC9"/>
    <w:rsid w:val="00173F24"/>
    <w:rsid w:val="00173F40"/>
    <w:rsid w:val="00175155"/>
    <w:rsid w:val="00175B0F"/>
    <w:rsid w:val="00175B23"/>
    <w:rsid w:val="00176191"/>
    <w:rsid w:val="0017619C"/>
    <w:rsid w:val="001762C9"/>
    <w:rsid w:val="00176465"/>
    <w:rsid w:val="0017695C"/>
    <w:rsid w:val="00176A01"/>
    <w:rsid w:val="00176B00"/>
    <w:rsid w:val="00176B66"/>
    <w:rsid w:val="00176B74"/>
    <w:rsid w:val="00177238"/>
    <w:rsid w:val="0017730C"/>
    <w:rsid w:val="00177BD9"/>
    <w:rsid w:val="001807DE"/>
    <w:rsid w:val="00180887"/>
    <w:rsid w:val="001808B5"/>
    <w:rsid w:val="00180A71"/>
    <w:rsid w:val="00180B4E"/>
    <w:rsid w:val="001810EA"/>
    <w:rsid w:val="00181A71"/>
    <w:rsid w:val="00181E98"/>
    <w:rsid w:val="00181F56"/>
    <w:rsid w:val="00182172"/>
    <w:rsid w:val="001821D9"/>
    <w:rsid w:val="00182400"/>
    <w:rsid w:val="001831B6"/>
    <w:rsid w:val="0018322F"/>
    <w:rsid w:val="00183A05"/>
    <w:rsid w:val="00183CE4"/>
    <w:rsid w:val="00184420"/>
    <w:rsid w:val="00184B17"/>
    <w:rsid w:val="00184CE9"/>
    <w:rsid w:val="0018508F"/>
    <w:rsid w:val="00185425"/>
    <w:rsid w:val="00186301"/>
    <w:rsid w:val="00186625"/>
    <w:rsid w:val="00186923"/>
    <w:rsid w:val="00186C45"/>
    <w:rsid w:val="00186F79"/>
    <w:rsid w:val="001872EC"/>
    <w:rsid w:val="0018778C"/>
    <w:rsid w:val="0018783A"/>
    <w:rsid w:val="00187B07"/>
    <w:rsid w:val="00190548"/>
    <w:rsid w:val="00190974"/>
    <w:rsid w:val="00190D0F"/>
    <w:rsid w:val="00191299"/>
    <w:rsid w:val="00191D98"/>
    <w:rsid w:val="00191FAF"/>
    <w:rsid w:val="00192309"/>
    <w:rsid w:val="001925F0"/>
    <w:rsid w:val="00192E80"/>
    <w:rsid w:val="00193356"/>
    <w:rsid w:val="001938F3"/>
    <w:rsid w:val="00193E9C"/>
    <w:rsid w:val="00194131"/>
    <w:rsid w:val="00194258"/>
    <w:rsid w:val="001942E3"/>
    <w:rsid w:val="00194366"/>
    <w:rsid w:val="001945DD"/>
    <w:rsid w:val="00194728"/>
    <w:rsid w:val="00194998"/>
    <w:rsid w:val="00194C55"/>
    <w:rsid w:val="0019518F"/>
    <w:rsid w:val="001956EB"/>
    <w:rsid w:val="00195A63"/>
    <w:rsid w:val="00195B8D"/>
    <w:rsid w:val="0019635C"/>
    <w:rsid w:val="001969CB"/>
    <w:rsid w:val="00196ADC"/>
    <w:rsid w:val="00197762"/>
    <w:rsid w:val="001977DF"/>
    <w:rsid w:val="00197925"/>
    <w:rsid w:val="00197D15"/>
    <w:rsid w:val="001A0054"/>
    <w:rsid w:val="001A0384"/>
    <w:rsid w:val="001A04BE"/>
    <w:rsid w:val="001A0C5B"/>
    <w:rsid w:val="001A0F17"/>
    <w:rsid w:val="001A18B8"/>
    <w:rsid w:val="001A1DC3"/>
    <w:rsid w:val="001A267E"/>
    <w:rsid w:val="001A294D"/>
    <w:rsid w:val="001A2C82"/>
    <w:rsid w:val="001A305E"/>
    <w:rsid w:val="001A3282"/>
    <w:rsid w:val="001A3637"/>
    <w:rsid w:val="001A3F9C"/>
    <w:rsid w:val="001A46F0"/>
    <w:rsid w:val="001A4A11"/>
    <w:rsid w:val="001A4CBF"/>
    <w:rsid w:val="001A53F2"/>
    <w:rsid w:val="001A58DA"/>
    <w:rsid w:val="001A5ACE"/>
    <w:rsid w:val="001A5B9F"/>
    <w:rsid w:val="001A69A8"/>
    <w:rsid w:val="001A6C46"/>
    <w:rsid w:val="001A755F"/>
    <w:rsid w:val="001A782D"/>
    <w:rsid w:val="001A7D54"/>
    <w:rsid w:val="001A7E30"/>
    <w:rsid w:val="001B041C"/>
    <w:rsid w:val="001B1014"/>
    <w:rsid w:val="001B174C"/>
    <w:rsid w:val="001B19B1"/>
    <w:rsid w:val="001B1A4E"/>
    <w:rsid w:val="001B1C4F"/>
    <w:rsid w:val="001B1C96"/>
    <w:rsid w:val="001B2069"/>
    <w:rsid w:val="001B2216"/>
    <w:rsid w:val="001B2336"/>
    <w:rsid w:val="001B249C"/>
    <w:rsid w:val="001B2CA5"/>
    <w:rsid w:val="001B3292"/>
    <w:rsid w:val="001B33AE"/>
    <w:rsid w:val="001B3566"/>
    <w:rsid w:val="001B35AF"/>
    <w:rsid w:val="001B388A"/>
    <w:rsid w:val="001B3D33"/>
    <w:rsid w:val="001B3DB0"/>
    <w:rsid w:val="001B4265"/>
    <w:rsid w:val="001B5071"/>
    <w:rsid w:val="001B51C1"/>
    <w:rsid w:val="001B5634"/>
    <w:rsid w:val="001B5EB4"/>
    <w:rsid w:val="001B63AC"/>
    <w:rsid w:val="001B6A16"/>
    <w:rsid w:val="001B6C61"/>
    <w:rsid w:val="001B7064"/>
    <w:rsid w:val="001B74DC"/>
    <w:rsid w:val="001B7B3B"/>
    <w:rsid w:val="001B7D3A"/>
    <w:rsid w:val="001B7F79"/>
    <w:rsid w:val="001B7F97"/>
    <w:rsid w:val="001C01C5"/>
    <w:rsid w:val="001C0845"/>
    <w:rsid w:val="001C16AA"/>
    <w:rsid w:val="001C1872"/>
    <w:rsid w:val="001C22B0"/>
    <w:rsid w:val="001C2908"/>
    <w:rsid w:val="001C2F4C"/>
    <w:rsid w:val="001C355F"/>
    <w:rsid w:val="001C495B"/>
    <w:rsid w:val="001C5126"/>
    <w:rsid w:val="001C5F47"/>
    <w:rsid w:val="001C626C"/>
    <w:rsid w:val="001C64A1"/>
    <w:rsid w:val="001C6C91"/>
    <w:rsid w:val="001C6D12"/>
    <w:rsid w:val="001C72C2"/>
    <w:rsid w:val="001D01FB"/>
    <w:rsid w:val="001D0708"/>
    <w:rsid w:val="001D0B97"/>
    <w:rsid w:val="001D1322"/>
    <w:rsid w:val="001D13B1"/>
    <w:rsid w:val="001D15D6"/>
    <w:rsid w:val="001D1F23"/>
    <w:rsid w:val="001D207A"/>
    <w:rsid w:val="001D27AA"/>
    <w:rsid w:val="001D29C7"/>
    <w:rsid w:val="001D2E08"/>
    <w:rsid w:val="001D3287"/>
    <w:rsid w:val="001D332B"/>
    <w:rsid w:val="001D380C"/>
    <w:rsid w:val="001D432F"/>
    <w:rsid w:val="001D445F"/>
    <w:rsid w:val="001D4881"/>
    <w:rsid w:val="001D4994"/>
    <w:rsid w:val="001D5075"/>
    <w:rsid w:val="001D5360"/>
    <w:rsid w:val="001D57B0"/>
    <w:rsid w:val="001D5AB0"/>
    <w:rsid w:val="001D675A"/>
    <w:rsid w:val="001D6924"/>
    <w:rsid w:val="001D6DFF"/>
    <w:rsid w:val="001D7AF5"/>
    <w:rsid w:val="001D7CEC"/>
    <w:rsid w:val="001E03B7"/>
    <w:rsid w:val="001E055A"/>
    <w:rsid w:val="001E0746"/>
    <w:rsid w:val="001E07D0"/>
    <w:rsid w:val="001E1539"/>
    <w:rsid w:val="001E158B"/>
    <w:rsid w:val="001E1968"/>
    <w:rsid w:val="001E2098"/>
    <w:rsid w:val="001E22D1"/>
    <w:rsid w:val="001E2311"/>
    <w:rsid w:val="001E24E7"/>
    <w:rsid w:val="001E2593"/>
    <w:rsid w:val="001E2783"/>
    <w:rsid w:val="001E3058"/>
    <w:rsid w:val="001E3D9E"/>
    <w:rsid w:val="001E3F51"/>
    <w:rsid w:val="001E3F98"/>
    <w:rsid w:val="001E3FAC"/>
    <w:rsid w:val="001E4317"/>
    <w:rsid w:val="001E4A93"/>
    <w:rsid w:val="001E4CD6"/>
    <w:rsid w:val="001E6248"/>
    <w:rsid w:val="001E6448"/>
    <w:rsid w:val="001E68F7"/>
    <w:rsid w:val="001E69C9"/>
    <w:rsid w:val="001E6D14"/>
    <w:rsid w:val="001E6E56"/>
    <w:rsid w:val="001E6F18"/>
    <w:rsid w:val="001E7195"/>
    <w:rsid w:val="001E71A2"/>
    <w:rsid w:val="001E7793"/>
    <w:rsid w:val="001E7A72"/>
    <w:rsid w:val="001E7CC9"/>
    <w:rsid w:val="001F0687"/>
    <w:rsid w:val="001F0C48"/>
    <w:rsid w:val="001F0EDF"/>
    <w:rsid w:val="001F0F6F"/>
    <w:rsid w:val="001F1D87"/>
    <w:rsid w:val="001F1F4E"/>
    <w:rsid w:val="001F2609"/>
    <w:rsid w:val="001F2697"/>
    <w:rsid w:val="001F3EC7"/>
    <w:rsid w:val="001F4251"/>
    <w:rsid w:val="001F4C8B"/>
    <w:rsid w:val="001F4E04"/>
    <w:rsid w:val="001F4E1E"/>
    <w:rsid w:val="001F4E6A"/>
    <w:rsid w:val="001F5667"/>
    <w:rsid w:val="001F569F"/>
    <w:rsid w:val="001F5A23"/>
    <w:rsid w:val="001F6085"/>
    <w:rsid w:val="001F64E7"/>
    <w:rsid w:val="001F71B7"/>
    <w:rsid w:val="001F7408"/>
    <w:rsid w:val="001F7614"/>
    <w:rsid w:val="001F7C05"/>
    <w:rsid w:val="001F7D96"/>
    <w:rsid w:val="00200858"/>
    <w:rsid w:val="00200870"/>
    <w:rsid w:val="00200B6E"/>
    <w:rsid w:val="002011E9"/>
    <w:rsid w:val="002019E3"/>
    <w:rsid w:val="00201AF4"/>
    <w:rsid w:val="00201DF0"/>
    <w:rsid w:val="0020210A"/>
    <w:rsid w:val="0020215C"/>
    <w:rsid w:val="002023FF"/>
    <w:rsid w:val="00202656"/>
    <w:rsid w:val="00202DA9"/>
    <w:rsid w:val="00202DCD"/>
    <w:rsid w:val="00203986"/>
    <w:rsid w:val="00203D29"/>
    <w:rsid w:val="0020408F"/>
    <w:rsid w:val="00204AA5"/>
    <w:rsid w:val="00204F7F"/>
    <w:rsid w:val="002050A1"/>
    <w:rsid w:val="002055E8"/>
    <w:rsid w:val="00206063"/>
    <w:rsid w:val="00206193"/>
    <w:rsid w:val="00206728"/>
    <w:rsid w:val="00206766"/>
    <w:rsid w:val="002070D5"/>
    <w:rsid w:val="002070E5"/>
    <w:rsid w:val="00207380"/>
    <w:rsid w:val="00207542"/>
    <w:rsid w:val="00207DEE"/>
    <w:rsid w:val="00210502"/>
    <w:rsid w:val="00210885"/>
    <w:rsid w:val="00210D71"/>
    <w:rsid w:val="00210FE5"/>
    <w:rsid w:val="002110F5"/>
    <w:rsid w:val="002114F7"/>
    <w:rsid w:val="002119F6"/>
    <w:rsid w:val="00211EC3"/>
    <w:rsid w:val="002132A9"/>
    <w:rsid w:val="00213F02"/>
    <w:rsid w:val="0021452B"/>
    <w:rsid w:val="00214590"/>
    <w:rsid w:val="002147A1"/>
    <w:rsid w:val="00215E21"/>
    <w:rsid w:val="00215F18"/>
    <w:rsid w:val="002164AA"/>
    <w:rsid w:val="00216AC1"/>
    <w:rsid w:val="00216CF0"/>
    <w:rsid w:val="00216EB8"/>
    <w:rsid w:val="00216EE2"/>
    <w:rsid w:val="00220E47"/>
    <w:rsid w:val="00221012"/>
    <w:rsid w:val="00221260"/>
    <w:rsid w:val="002213E4"/>
    <w:rsid w:val="002213EA"/>
    <w:rsid w:val="00221D8D"/>
    <w:rsid w:val="00221DF0"/>
    <w:rsid w:val="002220BA"/>
    <w:rsid w:val="002220FC"/>
    <w:rsid w:val="002228D7"/>
    <w:rsid w:val="00222DFC"/>
    <w:rsid w:val="002237B1"/>
    <w:rsid w:val="00223DA7"/>
    <w:rsid w:val="00223F70"/>
    <w:rsid w:val="00224126"/>
    <w:rsid w:val="00224A3B"/>
    <w:rsid w:val="00224B9F"/>
    <w:rsid w:val="00224FFA"/>
    <w:rsid w:val="0022507B"/>
    <w:rsid w:val="0022526C"/>
    <w:rsid w:val="002254A5"/>
    <w:rsid w:val="002254AF"/>
    <w:rsid w:val="00225500"/>
    <w:rsid w:val="00225B69"/>
    <w:rsid w:val="00225F31"/>
    <w:rsid w:val="00226064"/>
    <w:rsid w:val="00226202"/>
    <w:rsid w:val="002262FB"/>
    <w:rsid w:val="002267C6"/>
    <w:rsid w:val="00226D77"/>
    <w:rsid w:val="00226FB8"/>
    <w:rsid w:val="00227000"/>
    <w:rsid w:val="00227164"/>
    <w:rsid w:val="002272FC"/>
    <w:rsid w:val="00227C6A"/>
    <w:rsid w:val="0023046E"/>
    <w:rsid w:val="002306AE"/>
    <w:rsid w:val="00230981"/>
    <w:rsid w:val="00230DF2"/>
    <w:rsid w:val="00231106"/>
    <w:rsid w:val="0023154A"/>
    <w:rsid w:val="0023155D"/>
    <w:rsid w:val="002319A6"/>
    <w:rsid w:val="00231C98"/>
    <w:rsid w:val="002328EE"/>
    <w:rsid w:val="00232972"/>
    <w:rsid w:val="002329F4"/>
    <w:rsid w:val="0023347B"/>
    <w:rsid w:val="002336EB"/>
    <w:rsid w:val="002338D9"/>
    <w:rsid w:val="00233F20"/>
    <w:rsid w:val="00233F87"/>
    <w:rsid w:val="0023490C"/>
    <w:rsid w:val="00234D8E"/>
    <w:rsid w:val="00234E6A"/>
    <w:rsid w:val="00236268"/>
    <w:rsid w:val="00236479"/>
    <w:rsid w:val="002367E8"/>
    <w:rsid w:val="00236B0B"/>
    <w:rsid w:val="00236B95"/>
    <w:rsid w:val="00236DD7"/>
    <w:rsid w:val="002372C1"/>
    <w:rsid w:val="00237328"/>
    <w:rsid w:val="002375CE"/>
    <w:rsid w:val="00237659"/>
    <w:rsid w:val="00240019"/>
    <w:rsid w:val="0024039A"/>
    <w:rsid w:val="00240B73"/>
    <w:rsid w:val="002414E8"/>
    <w:rsid w:val="0024155C"/>
    <w:rsid w:val="002418C6"/>
    <w:rsid w:val="00242717"/>
    <w:rsid w:val="002429F7"/>
    <w:rsid w:val="00242B28"/>
    <w:rsid w:val="002434D5"/>
    <w:rsid w:val="00243A51"/>
    <w:rsid w:val="00243E0D"/>
    <w:rsid w:val="0024400F"/>
    <w:rsid w:val="002442F2"/>
    <w:rsid w:val="002445A5"/>
    <w:rsid w:val="00244A84"/>
    <w:rsid w:val="00244E5D"/>
    <w:rsid w:val="002454A6"/>
    <w:rsid w:val="00245944"/>
    <w:rsid w:val="00246152"/>
    <w:rsid w:val="0024619C"/>
    <w:rsid w:val="002462AB"/>
    <w:rsid w:val="00246403"/>
    <w:rsid w:val="002469E9"/>
    <w:rsid w:val="00247370"/>
    <w:rsid w:val="00247678"/>
    <w:rsid w:val="002476CD"/>
    <w:rsid w:val="0024798A"/>
    <w:rsid w:val="00247EA0"/>
    <w:rsid w:val="002506D0"/>
    <w:rsid w:val="002507E6"/>
    <w:rsid w:val="002511DC"/>
    <w:rsid w:val="002512DC"/>
    <w:rsid w:val="002518D4"/>
    <w:rsid w:val="00251945"/>
    <w:rsid w:val="002519C0"/>
    <w:rsid w:val="002519D9"/>
    <w:rsid w:val="00251FE9"/>
    <w:rsid w:val="00252077"/>
    <w:rsid w:val="00252395"/>
    <w:rsid w:val="00252466"/>
    <w:rsid w:val="00252C91"/>
    <w:rsid w:val="00252CCE"/>
    <w:rsid w:val="00252F1A"/>
    <w:rsid w:val="0025320F"/>
    <w:rsid w:val="00253530"/>
    <w:rsid w:val="00253534"/>
    <w:rsid w:val="00253693"/>
    <w:rsid w:val="002537CA"/>
    <w:rsid w:val="00254260"/>
    <w:rsid w:val="002546D4"/>
    <w:rsid w:val="002546EE"/>
    <w:rsid w:val="00255D22"/>
    <w:rsid w:val="00256075"/>
    <w:rsid w:val="002567B3"/>
    <w:rsid w:val="00257047"/>
    <w:rsid w:val="0025710B"/>
    <w:rsid w:val="0025735B"/>
    <w:rsid w:val="0025795E"/>
    <w:rsid w:val="00257C6B"/>
    <w:rsid w:val="002602EE"/>
    <w:rsid w:val="0026047C"/>
    <w:rsid w:val="002605B4"/>
    <w:rsid w:val="002608C0"/>
    <w:rsid w:val="00260C9B"/>
    <w:rsid w:val="0026269F"/>
    <w:rsid w:val="00262893"/>
    <w:rsid w:val="00262B6D"/>
    <w:rsid w:val="002631FA"/>
    <w:rsid w:val="00263454"/>
    <w:rsid w:val="00263722"/>
    <w:rsid w:val="00263732"/>
    <w:rsid w:val="0026382F"/>
    <w:rsid w:val="002639D5"/>
    <w:rsid w:val="00263D43"/>
    <w:rsid w:val="00263DD7"/>
    <w:rsid w:val="00264448"/>
    <w:rsid w:val="00264511"/>
    <w:rsid w:val="002645AE"/>
    <w:rsid w:val="00265DB4"/>
    <w:rsid w:val="002660F1"/>
    <w:rsid w:val="002662F8"/>
    <w:rsid w:val="00266794"/>
    <w:rsid w:val="0026685E"/>
    <w:rsid w:val="00266A0E"/>
    <w:rsid w:val="00266A46"/>
    <w:rsid w:val="00266D30"/>
    <w:rsid w:val="00267014"/>
    <w:rsid w:val="00267AFF"/>
    <w:rsid w:val="00267C0E"/>
    <w:rsid w:val="00267C1C"/>
    <w:rsid w:val="002700D3"/>
    <w:rsid w:val="0027040C"/>
    <w:rsid w:val="002707AF"/>
    <w:rsid w:val="00270DCD"/>
    <w:rsid w:val="00271705"/>
    <w:rsid w:val="002725FF"/>
    <w:rsid w:val="0027295F"/>
    <w:rsid w:val="00272A35"/>
    <w:rsid w:val="00272C34"/>
    <w:rsid w:val="00273194"/>
    <w:rsid w:val="00273268"/>
    <w:rsid w:val="00273483"/>
    <w:rsid w:val="00273568"/>
    <w:rsid w:val="00273634"/>
    <w:rsid w:val="00273C7A"/>
    <w:rsid w:val="00273F05"/>
    <w:rsid w:val="002747E6"/>
    <w:rsid w:val="002749A1"/>
    <w:rsid w:val="00274ABD"/>
    <w:rsid w:val="00274F1F"/>
    <w:rsid w:val="00275B85"/>
    <w:rsid w:val="00275E20"/>
    <w:rsid w:val="002764D5"/>
    <w:rsid w:val="002764F1"/>
    <w:rsid w:val="00276508"/>
    <w:rsid w:val="00277149"/>
    <w:rsid w:val="002774E9"/>
    <w:rsid w:val="00277671"/>
    <w:rsid w:val="00277802"/>
    <w:rsid w:val="00277B29"/>
    <w:rsid w:val="00277F12"/>
    <w:rsid w:val="002802E2"/>
    <w:rsid w:val="002809CC"/>
    <w:rsid w:val="00280CD2"/>
    <w:rsid w:val="00283181"/>
    <w:rsid w:val="002833A2"/>
    <w:rsid w:val="002833AF"/>
    <w:rsid w:val="002834C0"/>
    <w:rsid w:val="002835B0"/>
    <w:rsid w:val="00283A93"/>
    <w:rsid w:val="00283B97"/>
    <w:rsid w:val="00283C01"/>
    <w:rsid w:val="00283D59"/>
    <w:rsid w:val="00283DF9"/>
    <w:rsid w:val="002843E2"/>
    <w:rsid w:val="00284403"/>
    <w:rsid w:val="00284645"/>
    <w:rsid w:val="002848F4"/>
    <w:rsid w:val="00284E92"/>
    <w:rsid w:val="00284F65"/>
    <w:rsid w:val="00285486"/>
    <w:rsid w:val="002854FF"/>
    <w:rsid w:val="00285CA8"/>
    <w:rsid w:val="00285E75"/>
    <w:rsid w:val="0028654A"/>
    <w:rsid w:val="00286CC7"/>
    <w:rsid w:val="002872A4"/>
    <w:rsid w:val="002878DE"/>
    <w:rsid w:val="00287AA7"/>
    <w:rsid w:val="00287CAC"/>
    <w:rsid w:val="00290009"/>
    <w:rsid w:val="002900CB"/>
    <w:rsid w:val="00290245"/>
    <w:rsid w:val="00290B23"/>
    <w:rsid w:val="002913EE"/>
    <w:rsid w:val="00291CDE"/>
    <w:rsid w:val="00291DA7"/>
    <w:rsid w:val="00292149"/>
    <w:rsid w:val="0029272D"/>
    <w:rsid w:val="0029366E"/>
    <w:rsid w:val="00293DAE"/>
    <w:rsid w:val="00293EED"/>
    <w:rsid w:val="00294A24"/>
    <w:rsid w:val="00294AF8"/>
    <w:rsid w:val="00294E96"/>
    <w:rsid w:val="002950C0"/>
    <w:rsid w:val="0029536B"/>
    <w:rsid w:val="002954D9"/>
    <w:rsid w:val="0029554D"/>
    <w:rsid w:val="00295CBE"/>
    <w:rsid w:val="00295FD0"/>
    <w:rsid w:val="00295FD9"/>
    <w:rsid w:val="00296EF5"/>
    <w:rsid w:val="0029751E"/>
    <w:rsid w:val="00297B40"/>
    <w:rsid w:val="00297BD9"/>
    <w:rsid w:val="00297EB3"/>
    <w:rsid w:val="002A03E6"/>
    <w:rsid w:val="002A05BA"/>
    <w:rsid w:val="002A0F7D"/>
    <w:rsid w:val="002A11EB"/>
    <w:rsid w:val="002A125D"/>
    <w:rsid w:val="002A189B"/>
    <w:rsid w:val="002A1D8B"/>
    <w:rsid w:val="002A1DCB"/>
    <w:rsid w:val="002A225A"/>
    <w:rsid w:val="002A28D0"/>
    <w:rsid w:val="002A2CDE"/>
    <w:rsid w:val="002A309F"/>
    <w:rsid w:val="002A360C"/>
    <w:rsid w:val="002A36A9"/>
    <w:rsid w:val="002A4B01"/>
    <w:rsid w:val="002A4C40"/>
    <w:rsid w:val="002A4DBD"/>
    <w:rsid w:val="002A5298"/>
    <w:rsid w:val="002A5353"/>
    <w:rsid w:val="002A56C1"/>
    <w:rsid w:val="002A597D"/>
    <w:rsid w:val="002A663C"/>
    <w:rsid w:val="002A68D9"/>
    <w:rsid w:val="002A6BAA"/>
    <w:rsid w:val="002A6D73"/>
    <w:rsid w:val="002A7835"/>
    <w:rsid w:val="002A78BB"/>
    <w:rsid w:val="002B0BED"/>
    <w:rsid w:val="002B0C3C"/>
    <w:rsid w:val="002B152C"/>
    <w:rsid w:val="002B1C69"/>
    <w:rsid w:val="002B2789"/>
    <w:rsid w:val="002B2836"/>
    <w:rsid w:val="002B2887"/>
    <w:rsid w:val="002B2D9A"/>
    <w:rsid w:val="002B30DF"/>
    <w:rsid w:val="002B31EB"/>
    <w:rsid w:val="002B3381"/>
    <w:rsid w:val="002B36E2"/>
    <w:rsid w:val="002B3A0C"/>
    <w:rsid w:val="002B3B3D"/>
    <w:rsid w:val="002B3BD7"/>
    <w:rsid w:val="002B3E33"/>
    <w:rsid w:val="002B41FC"/>
    <w:rsid w:val="002B452F"/>
    <w:rsid w:val="002B46C1"/>
    <w:rsid w:val="002B470F"/>
    <w:rsid w:val="002B481A"/>
    <w:rsid w:val="002B5143"/>
    <w:rsid w:val="002B528B"/>
    <w:rsid w:val="002B555F"/>
    <w:rsid w:val="002B5DB2"/>
    <w:rsid w:val="002B6394"/>
    <w:rsid w:val="002B6772"/>
    <w:rsid w:val="002B6BF5"/>
    <w:rsid w:val="002B7091"/>
    <w:rsid w:val="002B7315"/>
    <w:rsid w:val="002C0165"/>
    <w:rsid w:val="002C0928"/>
    <w:rsid w:val="002C09D7"/>
    <w:rsid w:val="002C0F5E"/>
    <w:rsid w:val="002C1424"/>
    <w:rsid w:val="002C151D"/>
    <w:rsid w:val="002C15E5"/>
    <w:rsid w:val="002C1990"/>
    <w:rsid w:val="002C1B48"/>
    <w:rsid w:val="002C1CDD"/>
    <w:rsid w:val="002C1D02"/>
    <w:rsid w:val="002C1D19"/>
    <w:rsid w:val="002C209F"/>
    <w:rsid w:val="002C23BE"/>
    <w:rsid w:val="002C28C2"/>
    <w:rsid w:val="002C3636"/>
    <w:rsid w:val="002C3ECB"/>
    <w:rsid w:val="002C5090"/>
    <w:rsid w:val="002C5B16"/>
    <w:rsid w:val="002C5BA0"/>
    <w:rsid w:val="002C5C5B"/>
    <w:rsid w:val="002C621E"/>
    <w:rsid w:val="002C623C"/>
    <w:rsid w:val="002C7AC6"/>
    <w:rsid w:val="002C7EDE"/>
    <w:rsid w:val="002D00E5"/>
    <w:rsid w:val="002D08C6"/>
    <w:rsid w:val="002D0906"/>
    <w:rsid w:val="002D13B0"/>
    <w:rsid w:val="002D13FB"/>
    <w:rsid w:val="002D172A"/>
    <w:rsid w:val="002D2220"/>
    <w:rsid w:val="002D278E"/>
    <w:rsid w:val="002D312D"/>
    <w:rsid w:val="002D445F"/>
    <w:rsid w:val="002D4AB6"/>
    <w:rsid w:val="002D4BF0"/>
    <w:rsid w:val="002D4DBC"/>
    <w:rsid w:val="002D59FD"/>
    <w:rsid w:val="002D5B4F"/>
    <w:rsid w:val="002D5F75"/>
    <w:rsid w:val="002D5F9E"/>
    <w:rsid w:val="002D6609"/>
    <w:rsid w:val="002D6E7F"/>
    <w:rsid w:val="002D736F"/>
    <w:rsid w:val="002D74F2"/>
    <w:rsid w:val="002D791F"/>
    <w:rsid w:val="002D7AFA"/>
    <w:rsid w:val="002E0AE4"/>
    <w:rsid w:val="002E1191"/>
    <w:rsid w:val="002E1402"/>
    <w:rsid w:val="002E19F2"/>
    <w:rsid w:val="002E1ECC"/>
    <w:rsid w:val="002E200A"/>
    <w:rsid w:val="002E200F"/>
    <w:rsid w:val="002E2FBD"/>
    <w:rsid w:val="002E342F"/>
    <w:rsid w:val="002E3626"/>
    <w:rsid w:val="002E47F3"/>
    <w:rsid w:val="002E50E4"/>
    <w:rsid w:val="002E5122"/>
    <w:rsid w:val="002E583E"/>
    <w:rsid w:val="002E5AC0"/>
    <w:rsid w:val="002E5CEE"/>
    <w:rsid w:val="002E62F5"/>
    <w:rsid w:val="002E6647"/>
    <w:rsid w:val="002E6754"/>
    <w:rsid w:val="002E6772"/>
    <w:rsid w:val="002E7E9E"/>
    <w:rsid w:val="002F016D"/>
    <w:rsid w:val="002F01F8"/>
    <w:rsid w:val="002F0644"/>
    <w:rsid w:val="002F0DC6"/>
    <w:rsid w:val="002F10EE"/>
    <w:rsid w:val="002F1253"/>
    <w:rsid w:val="002F1B16"/>
    <w:rsid w:val="002F24A5"/>
    <w:rsid w:val="002F25ED"/>
    <w:rsid w:val="002F3150"/>
    <w:rsid w:val="002F3307"/>
    <w:rsid w:val="002F3356"/>
    <w:rsid w:val="002F36A5"/>
    <w:rsid w:val="002F3FE6"/>
    <w:rsid w:val="002F47BC"/>
    <w:rsid w:val="002F4AB2"/>
    <w:rsid w:val="002F508E"/>
    <w:rsid w:val="002F56E0"/>
    <w:rsid w:val="002F5BB9"/>
    <w:rsid w:val="002F5F19"/>
    <w:rsid w:val="002F6826"/>
    <w:rsid w:val="002F7007"/>
    <w:rsid w:val="002F71F4"/>
    <w:rsid w:val="002F7460"/>
    <w:rsid w:val="002F75EB"/>
    <w:rsid w:val="002F7C44"/>
    <w:rsid w:val="00300005"/>
    <w:rsid w:val="003005C1"/>
    <w:rsid w:val="003009D1"/>
    <w:rsid w:val="00300B42"/>
    <w:rsid w:val="00301033"/>
    <w:rsid w:val="0030147B"/>
    <w:rsid w:val="00301E6C"/>
    <w:rsid w:val="00301EF9"/>
    <w:rsid w:val="0030266C"/>
    <w:rsid w:val="00302F7A"/>
    <w:rsid w:val="00303B62"/>
    <w:rsid w:val="003045DD"/>
    <w:rsid w:val="0030504F"/>
    <w:rsid w:val="00305162"/>
    <w:rsid w:val="0030580D"/>
    <w:rsid w:val="00305E32"/>
    <w:rsid w:val="0030600B"/>
    <w:rsid w:val="00306028"/>
    <w:rsid w:val="00306B26"/>
    <w:rsid w:val="00306CD5"/>
    <w:rsid w:val="00306E02"/>
    <w:rsid w:val="00307402"/>
    <w:rsid w:val="003074E5"/>
    <w:rsid w:val="003102B6"/>
    <w:rsid w:val="00310B1C"/>
    <w:rsid w:val="00310CFA"/>
    <w:rsid w:val="00310E76"/>
    <w:rsid w:val="00311039"/>
    <w:rsid w:val="003114BB"/>
    <w:rsid w:val="00311C0D"/>
    <w:rsid w:val="00311E63"/>
    <w:rsid w:val="0031202D"/>
    <w:rsid w:val="0031207C"/>
    <w:rsid w:val="003121F1"/>
    <w:rsid w:val="00312279"/>
    <w:rsid w:val="003125D1"/>
    <w:rsid w:val="0031271C"/>
    <w:rsid w:val="00312806"/>
    <w:rsid w:val="00312BEA"/>
    <w:rsid w:val="00312C56"/>
    <w:rsid w:val="00312E89"/>
    <w:rsid w:val="00313359"/>
    <w:rsid w:val="0031336D"/>
    <w:rsid w:val="003141C4"/>
    <w:rsid w:val="003142DD"/>
    <w:rsid w:val="00314448"/>
    <w:rsid w:val="003147F9"/>
    <w:rsid w:val="00314888"/>
    <w:rsid w:val="00314A45"/>
    <w:rsid w:val="00314BE7"/>
    <w:rsid w:val="00315538"/>
    <w:rsid w:val="00315789"/>
    <w:rsid w:val="003158A5"/>
    <w:rsid w:val="0031595D"/>
    <w:rsid w:val="00315A3C"/>
    <w:rsid w:val="00315B91"/>
    <w:rsid w:val="0031625E"/>
    <w:rsid w:val="003162DE"/>
    <w:rsid w:val="0031643D"/>
    <w:rsid w:val="00316A4E"/>
    <w:rsid w:val="00316AA1"/>
    <w:rsid w:val="00316CCC"/>
    <w:rsid w:val="00317898"/>
    <w:rsid w:val="00320D34"/>
    <w:rsid w:val="00321019"/>
    <w:rsid w:val="00321990"/>
    <w:rsid w:val="00321D98"/>
    <w:rsid w:val="00322280"/>
    <w:rsid w:val="0032316E"/>
    <w:rsid w:val="00323332"/>
    <w:rsid w:val="00323C76"/>
    <w:rsid w:val="00323C96"/>
    <w:rsid w:val="00324578"/>
    <w:rsid w:val="00324A2E"/>
    <w:rsid w:val="00324DA9"/>
    <w:rsid w:val="00325EA8"/>
    <w:rsid w:val="00326D83"/>
    <w:rsid w:val="00327639"/>
    <w:rsid w:val="0032764D"/>
    <w:rsid w:val="00327919"/>
    <w:rsid w:val="00327F1E"/>
    <w:rsid w:val="00330E42"/>
    <w:rsid w:val="003312AE"/>
    <w:rsid w:val="00331A69"/>
    <w:rsid w:val="00331D5B"/>
    <w:rsid w:val="003325A7"/>
    <w:rsid w:val="0033261A"/>
    <w:rsid w:val="00332667"/>
    <w:rsid w:val="003328E5"/>
    <w:rsid w:val="00332DD6"/>
    <w:rsid w:val="00332F81"/>
    <w:rsid w:val="00334033"/>
    <w:rsid w:val="003342C7"/>
    <w:rsid w:val="00334C12"/>
    <w:rsid w:val="00335118"/>
    <w:rsid w:val="003354A7"/>
    <w:rsid w:val="00335700"/>
    <w:rsid w:val="003358EF"/>
    <w:rsid w:val="00335973"/>
    <w:rsid w:val="00335D31"/>
    <w:rsid w:val="00335FB6"/>
    <w:rsid w:val="003363D6"/>
    <w:rsid w:val="0033656E"/>
    <w:rsid w:val="00336DA9"/>
    <w:rsid w:val="00337C25"/>
    <w:rsid w:val="00337FD3"/>
    <w:rsid w:val="00340067"/>
    <w:rsid w:val="00340454"/>
    <w:rsid w:val="003406C4"/>
    <w:rsid w:val="00340EC5"/>
    <w:rsid w:val="0034112D"/>
    <w:rsid w:val="0034140F"/>
    <w:rsid w:val="00341A1A"/>
    <w:rsid w:val="00341B28"/>
    <w:rsid w:val="00341FDC"/>
    <w:rsid w:val="0034237F"/>
    <w:rsid w:val="0034249D"/>
    <w:rsid w:val="00342AAF"/>
    <w:rsid w:val="00342C05"/>
    <w:rsid w:val="00342D19"/>
    <w:rsid w:val="0034357B"/>
    <w:rsid w:val="00343D15"/>
    <w:rsid w:val="003440E5"/>
    <w:rsid w:val="0034414D"/>
    <w:rsid w:val="003443E1"/>
    <w:rsid w:val="003446B5"/>
    <w:rsid w:val="00344707"/>
    <w:rsid w:val="00345919"/>
    <w:rsid w:val="00345B1E"/>
    <w:rsid w:val="00345DB8"/>
    <w:rsid w:val="00346528"/>
    <w:rsid w:val="00346973"/>
    <w:rsid w:val="00346F42"/>
    <w:rsid w:val="003477AC"/>
    <w:rsid w:val="003477B9"/>
    <w:rsid w:val="00350B7B"/>
    <w:rsid w:val="00350E7F"/>
    <w:rsid w:val="00350F45"/>
    <w:rsid w:val="00352997"/>
    <w:rsid w:val="00352B7D"/>
    <w:rsid w:val="0035329E"/>
    <w:rsid w:val="003538C6"/>
    <w:rsid w:val="00353D67"/>
    <w:rsid w:val="003548E7"/>
    <w:rsid w:val="00354F47"/>
    <w:rsid w:val="00355C8A"/>
    <w:rsid w:val="00356B6D"/>
    <w:rsid w:val="00356CFF"/>
    <w:rsid w:val="00357893"/>
    <w:rsid w:val="00357D30"/>
    <w:rsid w:val="00357E80"/>
    <w:rsid w:val="00357F73"/>
    <w:rsid w:val="003600EB"/>
    <w:rsid w:val="00360382"/>
    <w:rsid w:val="0036074D"/>
    <w:rsid w:val="00360849"/>
    <w:rsid w:val="00360A80"/>
    <w:rsid w:val="00361425"/>
    <w:rsid w:val="00361627"/>
    <w:rsid w:val="00361881"/>
    <w:rsid w:val="00361AA4"/>
    <w:rsid w:val="00361E20"/>
    <w:rsid w:val="00361EAA"/>
    <w:rsid w:val="0036223A"/>
    <w:rsid w:val="003622D9"/>
    <w:rsid w:val="003625A9"/>
    <w:rsid w:val="00362EB3"/>
    <w:rsid w:val="003631C1"/>
    <w:rsid w:val="0036385B"/>
    <w:rsid w:val="00363F10"/>
    <w:rsid w:val="00364D77"/>
    <w:rsid w:val="00364D85"/>
    <w:rsid w:val="003652AF"/>
    <w:rsid w:val="00365417"/>
    <w:rsid w:val="003656AF"/>
    <w:rsid w:val="003659F9"/>
    <w:rsid w:val="0036625D"/>
    <w:rsid w:val="00366319"/>
    <w:rsid w:val="00366449"/>
    <w:rsid w:val="00366879"/>
    <w:rsid w:val="00366938"/>
    <w:rsid w:val="003670E1"/>
    <w:rsid w:val="00367229"/>
    <w:rsid w:val="00367BCA"/>
    <w:rsid w:val="00367F4F"/>
    <w:rsid w:val="0037061F"/>
    <w:rsid w:val="0037079D"/>
    <w:rsid w:val="00370C15"/>
    <w:rsid w:val="00370CE7"/>
    <w:rsid w:val="0037123A"/>
    <w:rsid w:val="003715F1"/>
    <w:rsid w:val="00371CE9"/>
    <w:rsid w:val="00371FFD"/>
    <w:rsid w:val="00372055"/>
    <w:rsid w:val="003722E7"/>
    <w:rsid w:val="00372524"/>
    <w:rsid w:val="003727C4"/>
    <w:rsid w:val="00372DB4"/>
    <w:rsid w:val="00373403"/>
    <w:rsid w:val="003739E2"/>
    <w:rsid w:val="00373DE0"/>
    <w:rsid w:val="003742B8"/>
    <w:rsid w:val="0037528A"/>
    <w:rsid w:val="00375320"/>
    <w:rsid w:val="00375402"/>
    <w:rsid w:val="00375783"/>
    <w:rsid w:val="00375ABA"/>
    <w:rsid w:val="00375EC8"/>
    <w:rsid w:val="00375F09"/>
    <w:rsid w:val="0037613B"/>
    <w:rsid w:val="003763AC"/>
    <w:rsid w:val="003763D4"/>
    <w:rsid w:val="00376D6A"/>
    <w:rsid w:val="0037737D"/>
    <w:rsid w:val="003779A4"/>
    <w:rsid w:val="00377DA8"/>
    <w:rsid w:val="003804F6"/>
    <w:rsid w:val="003808BF"/>
    <w:rsid w:val="00380D6A"/>
    <w:rsid w:val="00381225"/>
    <w:rsid w:val="003813D8"/>
    <w:rsid w:val="00381718"/>
    <w:rsid w:val="0038179D"/>
    <w:rsid w:val="00381A3F"/>
    <w:rsid w:val="00381EEC"/>
    <w:rsid w:val="00382611"/>
    <w:rsid w:val="00382AB1"/>
    <w:rsid w:val="00382C6F"/>
    <w:rsid w:val="003831E3"/>
    <w:rsid w:val="00383EF3"/>
    <w:rsid w:val="00384625"/>
    <w:rsid w:val="00384984"/>
    <w:rsid w:val="00384DB6"/>
    <w:rsid w:val="00384E1D"/>
    <w:rsid w:val="00384F08"/>
    <w:rsid w:val="00384F65"/>
    <w:rsid w:val="00385229"/>
    <w:rsid w:val="0038587B"/>
    <w:rsid w:val="003859D3"/>
    <w:rsid w:val="00385B99"/>
    <w:rsid w:val="00385F5C"/>
    <w:rsid w:val="00386400"/>
    <w:rsid w:val="00386714"/>
    <w:rsid w:val="00387377"/>
    <w:rsid w:val="00387930"/>
    <w:rsid w:val="003901E5"/>
    <w:rsid w:val="003909EA"/>
    <w:rsid w:val="00390D91"/>
    <w:rsid w:val="00391655"/>
    <w:rsid w:val="003916B5"/>
    <w:rsid w:val="003919F1"/>
    <w:rsid w:val="00391D35"/>
    <w:rsid w:val="0039208D"/>
    <w:rsid w:val="003920E2"/>
    <w:rsid w:val="003924D0"/>
    <w:rsid w:val="00392607"/>
    <w:rsid w:val="003935D5"/>
    <w:rsid w:val="003937E6"/>
    <w:rsid w:val="00393E97"/>
    <w:rsid w:val="003940F2"/>
    <w:rsid w:val="0039420A"/>
    <w:rsid w:val="0039420D"/>
    <w:rsid w:val="00394BC3"/>
    <w:rsid w:val="00394C3D"/>
    <w:rsid w:val="00394C73"/>
    <w:rsid w:val="00394DB1"/>
    <w:rsid w:val="0039504F"/>
    <w:rsid w:val="00395299"/>
    <w:rsid w:val="00395520"/>
    <w:rsid w:val="00395564"/>
    <w:rsid w:val="00395A3F"/>
    <w:rsid w:val="00395D07"/>
    <w:rsid w:val="0039646B"/>
    <w:rsid w:val="00396807"/>
    <w:rsid w:val="00396E56"/>
    <w:rsid w:val="003972BC"/>
    <w:rsid w:val="00397500"/>
    <w:rsid w:val="003A0012"/>
    <w:rsid w:val="003A003B"/>
    <w:rsid w:val="003A0199"/>
    <w:rsid w:val="003A0236"/>
    <w:rsid w:val="003A05A2"/>
    <w:rsid w:val="003A0781"/>
    <w:rsid w:val="003A0916"/>
    <w:rsid w:val="003A0950"/>
    <w:rsid w:val="003A1AAE"/>
    <w:rsid w:val="003A209D"/>
    <w:rsid w:val="003A20D2"/>
    <w:rsid w:val="003A2EC4"/>
    <w:rsid w:val="003A32F6"/>
    <w:rsid w:val="003A3498"/>
    <w:rsid w:val="003A34FE"/>
    <w:rsid w:val="003A3818"/>
    <w:rsid w:val="003A3B27"/>
    <w:rsid w:val="003A3EBE"/>
    <w:rsid w:val="003A4528"/>
    <w:rsid w:val="003A4659"/>
    <w:rsid w:val="003A4E81"/>
    <w:rsid w:val="003A526E"/>
    <w:rsid w:val="003A5BAA"/>
    <w:rsid w:val="003A5BC9"/>
    <w:rsid w:val="003A5BD6"/>
    <w:rsid w:val="003A5FE1"/>
    <w:rsid w:val="003A6005"/>
    <w:rsid w:val="003A6321"/>
    <w:rsid w:val="003A63B1"/>
    <w:rsid w:val="003A6A3B"/>
    <w:rsid w:val="003A6D02"/>
    <w:rsid w:val="003A75AE"/>
    <w:rsid w:val="003A7FA5"/>
    <w:rsid w:val="003B00CF"/>
    <w:rsid w:val="003B0504"/>
    <w:rsid w:val="003B052D"/>
    <w:rsid w:val="003B0C64"/>
    <w:rsid w:val="003B0E18"/>
    <w:rsid w:val="003B1BD8"/>
    <w:rsid w:val="003B2145"/>
    <w:rsid w:val="003B2216"/>
    <w:rsid w:val="003B250B"/>
    <w:rsid w:val="003B2A64"/>
    <w:rsid w:val="003B357D"/>
    <w:rsid w:val="003B3B26"/>
    <w:rsid w:val="003B4723"/>
    <w:rsid w:val="003B47DA"/>
    <w:rsid w:val="003B49AC"/>
    <w:rsid w:val="003B5121"/>
    <w:rsid w:val="003B5478"/>
    <w:rsid w:val="003B5580"/>
    <w:rsid w:val="003B5DB6"/>
    <w:rsid w:val="003B5E6B"/>
    <w:rsid w:val="003B644A"/>
    <w:rsid w:val="003B6594"/>
    <w:rsid w:val="003B6983"/>
    <w:rsid w:val="003B6BCE"/>
    <w:rsid w:val="003B6BEA"/>
    <w:rsid w:val="003B6E5B"/>
    <w:rsid w:val="003B798C"/>
    <w:rsid w:val="003B7B90"/>
    <w:rsid w:val="003C01BC"/>
    <w:rsid w:val="003C04E7"/>
    <w:rsid w:val="003C07ED"/>
    <w:rsid w:val="003C0870"/>
    <w:rsid w:val="003C128F"/>
    <w:rsid w:val="003C156A"/>
    <w:rsid w:val="003C16BE"/>
    <w:rsid w:val="003C1E89"/>
    <w:rsid w:val="003C202B"/>
    <w:rsid w:val="003C2263"/>
    <w:rsid w:val="003C23F1"/>
    <w:rsid w:val="003C2BD8"/>
    <w:rsid w:val="003C2C52"/>
    <w:rsid w:val="003C3025"/>
    <w:rsid w:val="003C42D1"/>
    <w:rsid w:val="003C4670"/>
    <w:rsid w:val="003C4BED"/>
    <w:rsid w:val="003C54D9"/>
    <w:rsid w:val="003C5781"/>
    <w:rsid w:val="003C591B"/>
    <w:rsid w:val="003C5BB4"/>
    <w:rsid w:val="003C70FC"/>
    <w:rsid w:val="003C749A"/>
    <w:rsid w:val="003C751A"/>
    <w:rsid w:val="003C7D6F"/>
    <w:rsid w:val="003D0019"/>
    <w:rsid w:val="003D0116"/>
    <w:rsid w:val="003D01D4"/>
    <w:rsid w:val="003D06ED"/>
    <w:rsid w:val="003D07CC"/>
    <w:rsid w:val="003D12D5"/>
    <w:rsid w:val="003D1450"/>
    <w:rsid w:val="003D1755"/>
    <w:rsid w:val="003D1B00"/>
    <w:rsid w:val="003D1CA2"/>
    <w:rsid w:val="003D1D92"/>
    <w:rsid w:val="003D2407"/>
    <w:rsid w:val="003D2C69"/>
    <w:rsid w:val="003D2C9A"/>
    <w:rsid w:val="003D2EAA"/>
    <w:rsid w:val="003D3017"/>
    <w:rsid w:val="003D3429"/>
    <w:rsid w:val="003D3627"/>
    <w:rsid w:val="003D3670"/>
    <w:rsid w:val="003D3CAA"/>
    <w:rsid w:val="003D3F4C"/>
    <w:rsid w:val="003D4425"/>
    <w:rsid w:val="003D4718"/>
    <w:rsid w:val="003D4D87"/>
    <w:rsid w:val="003D5942"/>
    <w:rsid w:val="003D59A2"/>
    <w:rsid w:val="003D7019"/>
    <w:rsid w:val="003D7515"/>
    <w:rsid w:val="003D7522"/>
    <w:rsid w:val="003D7687"/>
    <w:rsid w:val="003D7922"/>
    <w:rsid w:val="003D7E2C"/>
    <w:rsid w:val="003E0A87"/>
    <w:rsid w:val="003E1492"/>
    <w:rsid w:val="003E17B3"/>
    <w:rsid w:val="003E1F31"/>
    <w:rsid w:val="003E21F8"/>
    <w:rsid w:val="003E2260"/>
    <w:rsid w:val="003E325E"/>
    <w:rsid w:val="003E3571"/>
    <w:rsid w:val="003E3686"/>
    <w:rsid w:val="003E38A8"/>
    <w:rsid w:val="003E40E3"/>
    <w:rsid w:val="003E41DC"/>
    <w:rsid w:val="003E4B0B"/>
    <w:rsid w:val="003E5344"/>
    <w:rsid w:val="003E5672"/>
    <w:rsid w:val="003E5B17"/>
    <w:rsid w:val="003E63A9"/>
    <w:rsid w:val="003E6525"/>
    <w:rsid w:val="003E66D1"/>
    <w:rsid w:val="003E6B31"/>
    <w:rsid w:val="003E6CAB"/>
    <w:rsid w:val="003E7257"/>
    <w:rsid w:val="003E7541"/>
    <w:rsid w:val="003E768A"/>
    <w:rsid w:val="003E7CC2"/>
    <w:rsid w:val="003F0731"/>
    <w:rsid w:val="003F0829"/>
    <w:rsid w:val="003F08DB"/>
    <w:rsid w:val="003F1087"/>
    <w:rsid w:val="003F1E50"/>
    <w:rsid w:val="003F1EBC"/>
    <w:rsid w:val="003F20F4"/>
    <w:rsid w:val="003F227D"/>
    <w:rsid w:val="003F2484"/>
    <w:rsid w:val="003F2D68"/>
    <w:rsid w:val="003F302E"/>
    <w:rsid w:val="003F321E"/>
    <w:rsid w:val="003F351E"/>
    <w:rsid w:val="003F3693"/>
    <w:rsid w:val="003F43D3"/>
    <w:rsid w:val="003F461E"/>
    <w:rsid w:val="003F4E92"/>
    <w:rsid w:val="003F511D"/>
    <w:rsid w:val="003F59B5"/>
    <w:rsid w:val="003F5C73"/>
    <w:rsid w:val="003F6082"/>
    <w:rsid w:val="003F60A4"/>
    <w:rsid w:val="003F62F6"/>
    <w:rsid w:val="003F64D8"/>
    <w:rsid w:val="003F6CF9"/>
    <w:rsid w:val="003F70C3"/>
    <w:rsid w:val="003F71E2"/>
    <w:rsid w:val="003F75DD"/>
    <w:rsid w:val="0040024C"/>
    <w:rsid w:val="004006A3"/>
    <w:rsid w:val="00400D08"/>
    <w:rsid w:val="00400E01"/>
    <w:rsid w:val="00400F13"/>
    <w:rsid w:val="00401099"/>
    <w:rsid w:val="0040165D"/>
    <w:rsid w:val="0040173B"/>
    <w:rsid w:val="004017B7"/>
    <w:rsid w:val="0040217E"/>
    <w:rsid w:val="0040269A"/>
    <w:rsid w:val="00402709"/>
    <w:rsid w:val="004027DD"/>
    <w:rsid w:val="00402820"/>
    <w:rsid w:val="00402D77"/>
    <w:rsid w:val="004030FB"/>
    <w:rsid w:val="00403A43"/>
    <w:rsid w:val="00403FA2"/>
    <w:rsid w:val="00404178"/>
    <w:rsid w:val="00404FC8"/>
    <w:rsid w:val="004050C5"/>
    <w:rsid w:val="004051D3"/>
    <w:rsid w:val="00405EF4"/>
    <w:rsid w:val="0040613E"/>
    <w:rsid w:val="00406154"/>
    <w:rsid w:val="004066C5"/>
    <w:rsid w:val="004069C1"/>
    <w:rsid w:val="00406A59"/>
    <w:rsid w:val="00406C57"/>
    <w:rsid w:val="004105FB"/>
    <w:rsid w:val="00411ACD"/>
    <w:rsid w:val="00411D06"/>
    <w:rsid w:val="00412E7A"/>
    <w:rsid w:val="00412FF9"/>
    <w:rsid w:val="004131D7"/>
    <w:rsid w:val="0041381B"/>
    <w:rsid w:val="00413B0F"/>
    <w:rsid w:val="00413EBC"/>
    <w:rsid w:val="00414449"/>
    <w:rsid w:val="00414573"/>
    <w:rsid w:val="00414F45"/>
    <w:rsid w:val="004156FA"/>
    <w:rsid w:val="00415CAE"/>
    <w:rsid w:val="00415EF5"/>
    <w:rsid w:val="00416F60"/>
    <w:rsid w:val="004171B2"/>
    <w:rsid w:val="004174AD"/>
    <w:rsid w:val="0041769F"/>
    <w:rsid w:val="004201B1"/>
    <w:rsid w:val="0042038F"/>
    <w:rsid w:val="004203BF"/>
    <w:rsid w:val="00420633"/>
    <w:rsid w:val="00420A08"/>
    <w:rsid w:val="00420E48"/>
    <w:rsid w:val="00421ADB"/>
    <w:rsid w:val="00421F77"/>
    <w:rsid w:val="004220AD"/>
    <w:rsid w:val="00422180"/>
    <w:rsid w:val="0042262C"/>
    <w:rsid w:val="00422B33"/>
    <w:rsid w:val="00423BF8"/>
    <w:rsid w:val="00424422"/>
    <w:rsid w:val="00424918"/>
    <w:rsid w:val="00424A75"/>
    <w:rsid w:val="00424DB2"/>
    <w:rsid w:val="00425029"/>
    <w:rsid w:val="00425057"/>
    <w:rsid w:val="0042506F"/>
    <w:rsid w:val="00425701"/>
    <w:rsid w:val="00425E97"/>
    <w:rsid w:val="004265EE"/>
    <w:rsid w:val="00426642"/>
    <w:rsid w:val="004267A4"/>
    <w:rsid w:val="00426893"/>
    <w:rsid w:val="00426D5B"/>
    <w:rsid w:val="004271DB"/>
    <w:rsid w:val="004277B3"/>
    <w:rsid w:val="00427819"/>
    <w:rsid w:val="00427977"/>
    <w:rsid w:val="00427A10"/>
    <w:rsid w:val="00427BFD"/>
    <w:rsid w:val="00427CDE"/>
    <w:rsid w:val="00430132"/>
    <w:rsid w:val="004305C3"/>
    <w:rsid w:val="004307D2"/>
    <w:rsid w:val="00430AF9"/>
    <w:rsid w:val="00430B2D"/>
    <w:rsid w:val="00430BEF"/>
    <w:rsid w:val="00430DC9"/>
    <w:rsid w:val="00430EFD"/>
    <w:rsid w:val="004311E2"/>
    <w:rsid w:val="00431222"/>
    <w:rsid w:val="0043177D"/>
    <w:rsid w:val="004317A7"/>
    <w:rsid w:val="00431D38"/>
    <w:rsid w:val="00431DFE"/>
    <w:rsid w:val="00432134"/>
    <w:rsid w:val="0043286F"/>
    <w:rsid w:val="00432D53"/>
    <w:rsid w:val="00432F79"/>
    <w:rsid w:val="004330B3"/>
    <w:rsid w:val="00433586"/>
    <w:rsid w:val="00433BA7"/>
    <w:rsid w:val="00433F3D"/>
    <w:rsid w:val="00434220"/>
    <w:rsid w:val="004344F8"/>
    <w:rsid w:val="00434CD2"/>
    <w:rsid w:val="00434F44"/>
    <w:rsid w:val="00435049"/>
    <w:rsid w:val="00435A59"/>
    <w:rsid w:val="00435B38"/>
    <w:rsid w:val="00435C11"/>
    <w:rsid w:val="0043605B"/>
    <w:rsid w:val="00436C9A"/>
    <w:rsid w:val="00436D9D"/>
    <w:rsid w:val="00436EA2"/>
    <w:rsid w:val="004374F1"/>
    <w:rsid w:val="00440ECF"/>
    <w:rsid w:val="0044105F"/>
    <w:rsid w:val="004412B3"/>
    <w:rsid w:val="00441CB1"/>
    <w:rsid w:val="00441D17"/>
    <w:rsid w:val="00442176"/>
    <w:rsid w:val="004427FC"/>
    <w:rsid w:val="00442BB5"/>
    <w:rsid w:val="00442C5E"/>
    <w:rsid w:val="0044300F"/>
    <w:rsid w:val="0044372F"/>
    <w:rsid w:val="004445BB"/>
    <w:rsid w:val="00444AC6"/>
    <w:rsid w:val="00444DC8"/>
    <w:rsid w:val="0044504F"/>
    <w:rsid w:val="00445660"/>
    <w:rsid w:val="00445BD5"/>
    <w:rsid w:val="00445E7D"/>
    <w:rsid w:val="00445ED9"/>
    <w:rsid w:val="00446124"/>
    <w:rsid w:val="00446280"/>
    <w:rsid w:val="00446348"/>
    <w:rsid w:val="004469A4"/>
    <w:rsid w:val="00446C67"/>
    <w:rsid w:val="00447033"/>
    <w:rsid w:val="00447765"/>
    <w:rsid w:val="004479AB"/>
    <w:rsid w:val="00447C0D"/>
    <w:rsid w:val="0045023D"/>
    <w:rsid w:val="004504AB"/>
    <w:rsid w:val="0045062C"/>
    <w:rsid w:val="00450969"/>
    <w:rsid w:val="0045096D"/>
    <w:rsid w:val="00450FC9"/>
    <w:rsid w:val="00451329"/>
    <w:rsid w:val="004517E8"/>
    <w:rsid w:val="0045198D"/>
    <w:rsid w:val="00451FFB"/>
    <w:rsid w:val="0045206A"/>
    <w:rsid w:val="0045208F"/>
    <w:rsid w:val="00452437"/>
    <w:rsid w:val="004529CE"/>
    <w:rsid w:val="00452D9E"/>
    <w:rsid w:val="00452EFB"/>
    <w:rsid w:val="00453258"/>
    <w:rsid w:val="00453493"/>
    <w:rsid w:val="004539F6"/>
    <w:rsid w:val="00453E66"/>
    <w:rsid w:val="00453FD5"/>
    <w:rsid w:val="00453FEE"/>
    <w:rsid w:val="0045430F"/>
    <w:rsid w:val="00454432"/>
    <w:rsid w:val="0045477C"/>
    <w:rsid w:val="00454D66"/>
    <w:rsid w:val="004550B0"/>
    <w:rsid w:val="004553F6"/>
    <w:rsid w:val="004560AD"/>
    <w:rsid w:val="00456286"/>
    <w:rsid w:val="00456553"/>
    <w:rsid w:val="00456C06"/>
    <w:rsid w:val="00456C56"/>
    <w:rsid w:val="00457225"/>
    <w:rsid w:val="004577D7"/>
    <w:rsid w:val="0045785C"/>
    <w:rsid w:val="00457A6F"/>
    <w:rsid w:val="00457C0D"/>
    <w:rsid w:val="00457F79"/>
    <w:rsid w:val="0046044F"/>
    <w:rsid w:val="00460573"/>
    <w:rsid w:val="00460578"/>
    <w:rsid w:val="00460D03"/>
    <w:rsid w:val="0046158E"/>
    <w:rsid w:val="004619DB"/>
    <w:rsid w:val="00461E9B"/>
    <w:rsid w:val="00462854"/>
    <w:rsid w:val="00462CAB"/>
    <w:rsid w:val="00462CE4"/>
    <w:rsid w:val="00463627"/>
    <w:rsid w:val="004638B2"/>
    <w:rsid w:val="00463BA1"/>
    <w:rsid w:val="00463E3C"/>
    <w:rsid w:val="00464140"/>
    <w:rsid w:val="004647FE"/>
    <w:rsid w:val="00464A57"/>
    <w:rsid w:val="00464C0D"/>
    <w:rsid w:val="004650D9"/>
    <w:rsid w:val="004662F4"/>
    <w:rsid w:val="00466491"/>
    <w:rsid w:val="00466694"/>
    <w:rsid w:val="004666F8"/>
    <w:rsid w:val="004666FC"/>
    <w:rsid w:val="00466B2B"/>
    <w:rsid w:val="00466EDB"/>
    <w:rsid w:val="00467B1E"/>
    <w:rsid w:val="00467EE2"/>
    <w:rsid w:val="004709F1"/>
    <w:rsid w:val="00471391"/>
    <w:rsid w:val="00471601"/>
    <w:rsid w:val="004717E5"/>
    <w:rsid w:val="004721FE"/>
    <w:rsid w:val="00472C22"/>
    <w:rsid w:val="004732BC"/>
    <w:rsid w:val="004732DE"/>
    <w:rsid w:val="00473C9A"/>
    <w:rsid w:val="00473FB8"/>
    <w:rsid w:val="00474035"/>
    <w:rsid w:val="00474B24"/>
    <w:rsid w:val="00474C55"/>
    <w:rsid w:val="004753F5"/>
    <w:rsid w:val="00475539"/>
    <w:rsid w:val="004764A3"/>
    <w:rsid w:val="00476764"/>
    <w:rsid w:val="004767E2"/>
    <w:rsid w:val="00476C1D"/>
    <w:rsid w:val="00476EB8"/>
    <w:rsid w:val="00476F29"/>
    <w:rsid w:val="004774A4"/>
    <w:rsid w:val="00477A38"/>
    <w:rsid w:val="0048013C"/>
    <w:rsid w:val="00480530"/>
    <w:rsid w:val="0048107A"/>
    <w:rsid w:val="00481184"/>
    <w:rsid w:val="004815D8"/>
    <w:rsid w:val="0048226A"/>
    <w:rsid w:val="004824E3"/>
    <w:rsid w:val="004826C6"/>
    <w:rsid w:val="004826FF"/>
    <w:rsid w:val="00482A90"/>
    <w:rsid w:val="00482BC3"/>
    <w:rsid w:val="00482C4B"/>
    <w:rsid w:val="004836F7"/>
    <w:rsid w:val="0048396A"/>
    <w:rsid w:val="00483D14"/>
    <w:rsid w:val="00484D72"/>
    <w:rsid w:val="0048502E"/>
    <w:rsid w:val="00485069"/>
    <w:rsid w:val="004855CC"/>
    <w:rsid w:val="004859E1"/>
    <w:rsid w:val="00485D62"/>
    <w:rsid w:val="00485E09"/>
    <w:rsid w:val="00485E1B"/>
    <w:rsid w:val="00485F5C"/>
    <w:rsid w:val="0048646B"/>
    <w:rsid w:val="00486A6F"/>
    <w:rsid w:val="00486F4B"/>
    <w:rsid w:val="004872A6"/>
    <w:rsid w:val="00487997"/>
    <w:rsid w:val="004879A5"/>
    <w:rsid w:val="00487D88"/>
    <w:rsid w:val="00487DC7"/>
    <w:rsid w:val="00487E5F"/>
    <w:rsid w:val="004906DB"/>
    <w:rsid w:val="004908FE"/>
    <w:rsid w:val="00491776"/>
    <w:rsid w:val="00491BA7"/>
    <w:rsid w:val="00492011"/>
    <w:rsid w:val="00492360"/>
    <w:rsid w:val="0049239C"/>
    <w:rsid w:val="0049256A"/>
    <w:rsid w:val="00492BD2"/>
    <w:rsid w:val="00492C50"/>
    <w:rsid w:val="00492D16"/>
    <w:rsid w:val="004930AE"/>
    <w:rsid w:val="00493859"/>
    <w:rsid w:val="00493DE7"/>
    <w:rsid w:val="00494D2E"/>
    <w:rsid w:val="00495254"/>
    <w:rsid w:val="00495365"/>
    <w:rsid w:val="00495557"/>
    <w:rsid w:val="0049560E"/>
    <w:rsid w:val="00495804"/>
    <w:rsid w:val="00495D80"/>
    <w:rsid w:val="00496A36"/>
    <w:rsid w:val="004973A1"/>
    <w:rsid w:val="004975F0"/>
    <w:rsid w:val="00497838"/>
    <w:rsid w:val="00497ACE"/>
    <w:rsid w:val="004A01A2"/>
    <w:rsid w:val="004A02C1"/>
    <w:rsid w:val="004A12B0"/>
    <w:rsid w:val="004A1327"/>
    <w:rsid w:val="004A1519"/>
    <w:rsid w:val="004A15BE"/>
    <w:rsid w:val="004A19DA"/>
    <w:rsid w:val="004A2C58"/>
    <w:rsid w:val="004A2FEE"/>
    <w:rsid w:val="004A346F"/>
    <w:rsid w:val="004A3E2E"/>
    <w:rsid w:val="004A40B4"/>
    <w:rsid w:val="004A4660"/>
    <w:rsid w:val="004A4C10"/>
    <w:rsid w:val="004A4CE5"/>
    <w:rsid w:val="004A50EF"/>
    <w:rsid w:val="004A56AC"/>
    <w:rsid w:val="004A5819"/>
    <w:rsid w:val="004A5ED2"/>
    <w:rsid w:val="004A65ED"/>
    <w:rsid w:val="004A7020"/>
    <w:rsid w:val="004A7057"/>
    <w:rsid w:val="004A7909"/>
    <w:rsid w:val="004A7947"/>
    <w:rsid w:val="004B01BF"/>
    <w:rsid w:val="004B0919"/>
    <w:rsid w:val="004B10E9"/>
    <w:rsid w:val="004B1FC3"/>
    <w:rsid w:val="004B2157"/>
    <w:rsid w:val="004B255E"/>
    <w:rsid w:val="004B2765"/>
    <w:rsid w:val="004B2C06"/>
    <w:rsid w:val="004B2C86"/>
    <w:rsid w:val="004B33F6"/>
    <w:rsid w:val="004B356B"/>
    <w:rsid w:val="004B3B34"/>
    <w:rsid w:val="004B3D87"/>
    <w:rsid w:val="004B4745"/>
    <w:rsid w:val="004B4E8B"/>
    <w:rsid w:val="004B4F64"/>
    <w:rsid w:val="004B504F"/>
    <w:rsid w:val="004B51E2"/>
    <w:rsid w:val="004B56BA"/>
    <w:rsid w:val="004B5924"/>
    <w:rsid w:val="004B5B80"/>
    <w:rsid w:val="004B600B"/>
    <w:rsid w:val="004B634C"/>
    <w:rsid w:val="004B69CD"/>
    <w:rsid w:val="004B6D3B"/>
    <w:rsid w:val="004B70C0"/>
    <w:rsid w:val="004B7828"/>
    <w:rsid w:val="004B7EE6"/>
    <w:rsid w:val="004C025C"/>
    <w:rsid w:val="004C05FB"/>
    <w:rsid w:val="004C0C48"/>
    <w:rsid w:val="004C0FA0"/>
    <w:rsid w:val="004C1840"/>
    <w:rsid w:val="004C236D"/>
    <w:rsid w:val="004C2413"/>
    <w:rsid w:val="004C2481"/>
    <w:rsid w:val="004C30D0"/>
    <w:rsid w:val="004C3C01"/>
    <w:rsid w:val="004C3C4E"/>
    <w:rsid w:val="004C3EEC"/>
    <w:rsid w:val="004C418A"/>
    <w:rsid w:val="004C4B0B"/>
    <w:rsid w:val="004C5797"/>
    <w:rsid w:val="004C5994"/>
    <w:rsid w:val="004C5C99"/>
    <w:rsid w:val="004C5ECD"/>
    <w:rsid w:val="004C6501"/>
    <w:rsid w:val="004C68D6"/>
    <w:rsid w:val="004C6DDE"/>
    <w:rsid w:val="004C6F7A"/>
    <w:rsid w:val="004C7345"/>
    <w:rsid w:val="004C7DD8"/>
    <w:rsid w:val="004D03A6"/>
    <w:rsid w:val="004D0530"/>
    <w:rsid w:val="004D087F"/>
    <w:rsid w:val="004D08F8"/>
    <w:rsid w:val="004D0E89"/>
    <w:rsid w:val="004D14DB"/>
    <w:rsid w:val="004D154E"/>
    <w:rsid w:val="004D18DB"/>
    <w:rsid w:val="004D2E86"/>
    <w:rsid w:val="004D37B8"/>
    <w:rsid w:val="004D3890"/>
    <w:rsid w:val="004D3A1F"/>
    <w:rsid w:val="004D3F2B"/>
    <w:rsid w:val="004D449D"/>
    <w:rsid w:val="004D4601"/>
    <w:rsid w:val="004D56AC"/>
    <w:rsid w:val="004D57FD"/>
    <w:rsid w:val="004D6692"/>
    <w:rsid w:val="004D7569"/>
    <w:rsid w:val="004D7718"/>
    <w:rsid w:val="004D7C2A"/>
    <w:rsid w:val="004E0098"/>
    <w:rsid w:val="004E0185"/>
    <w:rsid w:val="004E08A5"/>
    <w:rsid w:val="004E0AB5"/>
    <w:rsid w:val="004E0F2F"/>
    <w:rsid w:val="004E0FF6"/>
    <w:rsid w:val="004E1720"/>
    <w:rsid w:val="004E1AF8"/>
    <w:rsid w:val="004E1DB7"/>
    <w:rsid w:val="004E3FC9"/>
    <w:rsid w:val="004E4452"/>
    <w:rsid w:val="004E465B"/>
    <w:rsid w:val="004E4912"/>
    <w:rsid w:val="004E569A"/>
    <w:rsid w:val="004E5F97"/>
    <w:rsid w:val="004E66BA"/>
    <w:rsid w:val="004E69FB"/>
    <w:rsid w:val="004E6BC7"/>
    <w:rsid w:val="004E7113"/>
    <w:rsid w:val="004E7318"/>
    <w:rsid w:val="004E7329"/>
    <w:rsid w:val="004E7DC9"/>
    <w:rsid w:val="004E7EEF"/>
    <w:rsid w:val="004F0828"/>
    <w:rsid w:val="004F0A8D"/>
    <w:rsid w:val="004F0B6D"/>
    <w:rsid w:val="004F13D1"/>
    <w:rsid w:val="004F1471"/>
    <w:rsid w:val="004F18B1"/>
    <w:rsid w:val="004F1944"/>
    <w:rsid w:val="004F1D55"/>
    <w:rsid w:val="004F1DDE"/>
    <w:rsid w:val="004F3241"/>
    <w:rsid w:val="004F39C0"/>
    <w:rsid w:val="004F3ABA"/>
    <w:rsid w:val="004F3AEF"/>
    <w:rsid w:val="004F4A28"/>
    <w:rsid w:val="004F51C3"/>
    <w:rsid w:val="004F5930"/>
    <w:rsid w:val="004F5A16"/>
    <w:rsid w:val="004F711B"/>
    <w:rsid w:val="004F7725"/>
    <w:rsid w:val="004F7732"/>
    <w:rsid w:val="004F7938"/>
    <w:rsid w:val="004F79B1"/>
    <w:rsid w:val="004F7FEC"/>
    <w:rsid w:val="00500792"/>
    <w:rsid w:val="00500C96"/>
    <w:rsid w:val="00501380"/>
    <w:rsid w:val="005014E6"/>
    <w:rsid w:val="00502128"/>
    <w:rsid w:val="0050231C"/>
    <w:rsid w:val="0050287A"/>
    <w:rsid w:val="005028FD"/>
    <w:rsid w:val="00502D27"/>
    <w:rsid w:val="00502DD3"/>
    <w:rsid w:val="00503733"/>
    <w:rsid w:val="00503A30"/>
    <w:rsid w:val="00503AD6"/>
    <w:rsid w:val="00503F1B"/>
    <w:rsid w:val="00504731"/>
    <w:rsid w:val="005047FB"/>
    <w:rsid w:val="00504DAE"/>
    <w:rsid w:val="00505364"/>
    <w:rsid w:val="005053C1"/>
    <w:rsid w:val="005056E2"/>
    <w:rsid w:val="00505C14"/>
    <w:rsid w:val="00505C6F"/>
    <w:rsid w:val="005065A9"/>
    <w:rsid w:val="005065F5"/>
    <w:rsid w:val="00506B05"/>
    <w:rsid w:val="00506EAF"/>
    <w:rsid w:val="005072C6"/>
    <w:rsid w:val="00507D80"/>
    <w:rsid w:val="00510152"/>
    <w:rsid w:val="00510744"/>
    <w:rsid w:val="0051076F"/>
    <w:rsid w:val="00510FA6"/>
    <w:rsid w:val="00511054"/>
    <w:rsid w:val="00511071"/>
    <w:rsid w:val="005116B5"/>
    <w:rsid w:val="005119AF"/>
    <w:rsid w:val="00512282"/>
    <w:rsid w:val="00512B35"/>
    <w:rsid w:val="0051302E"/>
    <w:rsid w:val="00513125"/>
    <w:rsid w:val="005137C5"/>
    <w:rsid w:val="00514032"/>
    <w:rsid w:val="005146FB"/>
    <w:rsid w:val="005148D7"/>
    <w:rsid w:val="00514C8F"/>
    <w:rsid w:val="00515378"/>
    <w:rsid w:val="00515A96"/>
    <w:rsid w:val="00515BC3"/>
    <w:rsid w:val="00515CDE"/>
    <w:rsid w:val="00515F0F"/>
    <w:rsid w:val="005163D6"/>
    <w:rsid w:val="005165E5"/>
    <w:rsid w:val="00516816"/>
    <w:rsid w:val="00516BB4"/>
    <w:rsid w:val="00516F81"/>
    <w:rsid w:val="00517058"/>
    <w:rsid w:val="005174DE"/>
    <w:rsid w:val="00520302"/>
    <w:rsid w:val="00520930"/>
    <w:rsid w:val="00520F29"/>
    <w:rsid w:val="0052192C"/>
    <w:rsid w:val="0052299C"/>
    <w:rsid w:val="005236BB"/>
    <w:rsid w:val="005236FC"/>
    <w:rsid w:val="00523C2F"/>
    <w:rsid w:val="00523C77"/>
    <w:rsid w:val="00523CE4"/>
    <w:rsid w:val="00523D19"/>
    <w:rsid w:val="0052410A"/>
    <w:rsid w:val="00524185"/>
    <w:rsid w:val="0052455C"/>
    <w:rsid w:val="00524940"/>
    <w:rsid w:val="00524A5E"/>
    <w:rsid w:val="00524FDB"/>
    <w:rsid w:val="00525185"/>
    <w:rsid w:val="005259B4"/>
    <w:rsid w:val="00526081"/>
    <w:rsid w:val="00526E08"/>
    <w:rsid w:val="00526F34"/>
    <w:rsid w:val="0052723F"/>
    <w:rsid w:val="00527910"/>
    <w:rsid w:val="005301E0"/>
    <w:rsid w:val="0053024E"/>
    <w:rsid w:val="005304F8"/>
    <w:rsid w:val="005307EA"/>
    <w:rsid w:val="005309F2"/>
    <w:rsid w:val="00530B56"/>
    <w:rsid w:val="00530EF5"/>
    <w:rsid w:val="00531505"/>
    <w:rsid w:val="00531CD6"/>
    <w:rsid w:val="00532219"/>
    <w:rsid w:val="005324FC"/>
    <w:rsid w:val="005325CE"/>
    <w:rsid w:val="005325D8"/>
    <w:rsid w:val="00532966"/>
    <w:rsid w:val="00532F7B"/>
    <w:rsid w:val="00533361"/>
    <w:rsid w:val="0053364D"/>
    <w:rsid w:val="0053397B"/>
    <w:rsid w:val="00533B1A"/>
    <w:rsid w:val="00533BC0"/>
    <w:rsid w:val="00533F32"/>
    <w:rsid w:val="00534981"/>
    <w:rsid w:val="00534A37"/>
    <w:rsid w:val="00534CCE"/>
    <w:rsid w:val="00534FBC"/>
    <w:rsid w:val="0053619F"/>
    <w:rsid w:val="00536D03"/>
    <w:rsid w:val="00536EDD"/>
    <w:rsid w:val="0053779D"/>
    <w:rsid w:val="00537F0C"/>
    <w:rsid w:val="00537F86"/>
    <w:rsid w:val="005405F0"/>
    <w:rsid w:val="00540625"/>
    <w:rsid w:val="00540C1F"/>
    <w:rsid w:val="0054135B"/>
    <w:rsid w:val="00541EF8"/>
    <w:rsid w:val="005423C9"/>
    <w:rsid w:val="00542584"/>
    <w:rsid w:val="005427A3"/>
    <w:rsid w:val="0054293A"/>
    <w:rsid w:val="005430F8"/>
    <w:rsid w:val="0054360F"/>
    <w:rsid w:val="00543852"/>
    <w:rsid w:val="00543945"/>
    <w:rsid w:val="00543C4E"/>
    <w:rsid w:val="00543DC2"/>
    <w:rsid w:val="00543EDE"/>
    <w:rsid w:val="005449E7"/>
    <w:rsid w:val="00544CD3"/>
    <w:rsid w:val="00544DD7"/>
    <w:rsid w:val="00544DF3"/>
    <w:rsid w:val="00544E59"/>
    <w:rsid w:val="00544FDF"/>
    <w:rsid w:val="005450C6"/>
    <w:rsid w:val="005453C2"/>
    <w:rsid w:val="00545469"/>
    <w:rsid w:val="00545796"/>
    <w:rsid w:val="00545822"/>
    <w:rsid w:val="00545849"/>
    <w:rsid w:val="005467E3"/>
    <w:rsid w:val="00546CBC"/>
    <w:rsid w:val="00546CE4"/>
    <w:rsid w:val="00546E42"/>
    <w:rsid w:val="00546E57"/>
    <w:rsid w:val="0054721A"/>
    <w:rsid w:val="005472C7"/>
    <w:rsid w:val="0054731D"/>
    <w:rsid w:val="00547822"/>
    <w:rsid w:val="00547E0E"/>
    <w:rsid w:val="0055107D"/>
    <w:rsid w:val="00551CFB"/>
    <w:rsid w:val="005523B2"/>
    <w:rsid w:val="005526A8"/>
    <w:rsid w:val="0055307A"/>
    <w:rsid w:val="005531A9"/>
    <w:rsid w:val="005533F7"/>
    <w:rsid w:val="0055423E"/>
    <w:rsid w:val="00555AE0"/>
    <w:rsid w:val="00555FE2"/>
    <w:rsid w:val="005564F4"/>
    <w:rsid w:val="00556FFE"/>
    <w:rsid w:val="00557066"/>
    <w:rsid w:val="0055727E"/>
    <w:rsid w:val="0055740D"/>
    <w:rsid w:val="00557762"/>
    <w:rsid w:val="005579BE"/>
    <w:rsid w:val="00557E94"/>
    <w:rsid w:val="00560636"/>
    <w:rsid w:val="00560D83"/>
    <w:rsid w:val="0056153C"/>
    <w:rsid w:val="00561691"/>
    <w:rsid w:val="00561B3B"/>
    <w:rsid w:val="00561FA3"/>
    <w:rsid w:val="005620C3"/>
    <w:rsid w:val="0056214F"/>
    <w:rsid w:val="00562C6A"/>
    <w:rsid w:val="00563904"/>
    <w:rsid w:val="00563953"/>
    <w:rsid w:val="00563BD5"/>
    <w:rsid w:val="00564216"/>
    <w:rsid w:val="005644D1"/>
    <w:rsid w:val="005645AB"/>
    <w:rsid w:val="00564791"/>
    <w:rsid w:val="00564F7A"/>
    <w:rsid w:val="00564FAE"/>
    <w:rsid w:val="0056514B"/>
    <w:rsid w:val="0056547C"/>
    <w:rsid w:val="005663CD"/>
    <w:rsid w:val="005666D7"/>
    <w:rsid w:val="0056694F"/>
    <w:rsid w:val="00570146"/>
    <w:rsid w:val="00570A8D"/>
    <w:rsid w:val="00570D49"/>
    <w:rsid w:val="00570DF0"/>
    <w:rsid w:val="00571148"/>
    <w:rsid w:val="00571267"/>
    <w:rsid w:val="00571370"/>
    <w:rsid w:val="00571B5E"/>
    <w:rsid w:val="00571E31"/>
    <w:rsid w:val="005720FB"/>
    <w:rsid w:val="00572171"/>
    <w:rsid w:val="0057224E"/>
    <w:rsid w:val="00572751"/>
    <w:rsid w:val="00572760"/>
    <w:rsid w:val="00572BA4"/>
    <w:rsid w:val="00572C62"/>
    <w:rsid w:val="00572DCC"/>
    <w:rsid w:val="00573830"/>
    <w:rsid w:val="00573866"/>
    <w:rsid w:val="00573EB1"/>
    <w:rsid w:val="005747AC"/>
    <w:rsid w:val="00574A18"/>
    <w:rsid w:val="00575AE9"/>
    <w:rsid w:val="0057638C"/>
    <w:rsid w:val="00577096"/>
    <w:rsid w:val="005772CC"/>
    <w:rsid w:val="00577642"/>
    <w:rsid w:val="00577CD1"/>
    <w:rsid w:val="00577EF2"/>
    <w:rsid w:val="0058000D"/>
    <w:rsid w:val="0058022C"/>
    <w:rsid w:val="00580421"/>
    <w:rsid w:val="00580586"/>
    <w:rsid w:val="005807D0"/>
    <w:rsid w:val="005809A8"/>
    <w:rsid w:val="00580C3F"/>
    <w:rsid w:val="00580C82"/>
    <w:rsid w:val="00581087"/>
    <w:rsid w:val="00581780"/>
    <w:rsid w:val="00581C00"/>
    <w:rsid w:val="00581CCB"/>
    <w:rsid w:val="00581ED3"/>
    <w:rsid w:val="0058272E"/>
    <w:rsid w:val="00582F9D"/>
    <w:rsid w:val="0058310D"/>
    <w:rsid w:val="005838B4"/>
    <w:rsid w:val="00583DC3"/>
    <w:rsid w:val="0058453D"/>
    <w:rsid w:val="005845E7"/>
    <w:rsid w:val="005849D8"/>
    <w:rsid w:val="00584AA4"/>
    <w:rsid w:val="0058583D"/>
    <w:rsid w:val="00586661"/>
    <w:rsid w:val="00587087"/>
    <w:rsid w:val="00587213"/>
    <w:rsid w:val="00587552"/>
    <w:rsid w:val="00587D9F"/>
    <w:rsid w:val="00587DEA"/>
    <w:rsid w:val="00590100"/>
    <w:rsid w:val="00590367"/>
    <w:rsid w:val="005906A2"/>
    <w:rsid w:val="005906C1"/>
    <w:rsid w:val="0059145A"/>
    <w:rsid w:val="00591AF9"/>
    <w:rsid w:val="00592930"/>
    <w:rsid w:val="00592DD0"/>
    <w:rsid w:val="00593000"/>
    <w:rsid w:val="005931EF"/>
    <w:rsid w:val="00593315"/>
    <w:rsid w:val="0059342C"/>
    <w:rsid w:val="0059352E"/>
    <w:rsid w:val="0059367D"/>
    <w:rsid w:val="005936AA"/>
    <w:rsid w:val="00593810"/>
    <w:rsid w:val="00593CFC"/>
    <w:rsid w:val="00593DC2"/>
    <w:rsid w:val="00594260"/>
    <w:rsid w:val="00594667"/>
    <w:rsid w:val="0059473C"/>
    <w:rsid w:val="005948D3"/>
    <w:rsid w:val="00594CE2"/>
    <w:rsid w:val="0059570C"/>
    <w:rsid w:val="00595B32"/>
    <w:rsid w:val="00595E1A"/>
    <w:rsid w:val="00596308"/>
    <w:rsid w:val="00596811"/>
    <w:rsid w:val="0059758F"/>
    <w:rsid w:val="005977CE"/>
    <w:rsid w:val="005979B8"/>
    <w:rsid w:val="00597B43"/>
    <w:rsid w:val="005A07DD"/>
    <w:rsid w:val="005A08F1"/>
    <w:rsid w:val="005A096D"/>
    <w:rsid w:val="005A0A68"/>
    <w:rsid w:val="005A1264"/>
    <w:rsid w:val="005A14A7"/>
    <w:rsid w:val="005A16AF"/>
    <w:rsid w:val="005A19EA"/>
    <w:rsid w:val="005A2691"/>
    <w:rsid w:val="005A2723"/>
    <w:rsid w:val="005A2885"/>
    <w:rsid w:val="005A3098"/>
    <w:rsid w:val="005A34EA"/>
    <w:rsid w:val="005A36F2"/>
    <w:rsid w:val="005A3D02"/>
    <w:rsid w:val="005A4720"/>
    <w:rsid w:val="005A4C04"/>
    <w:rsid w:val="005A516C"/>
    <w:rsid w:val="005A5A57"/>
    <w:rsid w:val="005A5BA2"/>
    <w:rsid w:val="005A6696"/>
    <w:rsid w:val="005A696B"/>
    <w:rsid w:val="005A73B3"/>
    <w:rsid w:val="005A77C4"/>
    <w:rsid w:val="005A7FB8"/>
    <w:rsid w:val="005B04BD"/>
    <w:rsid w:val="005B0B1D"/>
    <w:rsid w:val="005B0DA8"/>
    <w:rsid w:val="005B118D"/>
    <w:rsid w:val="005B1246"/>
    <w:rsid w:val="005B1D0F"/>
    <w:rsid w:val="005B1D4A"/>
    <w:rsid w:val="005B1DDF"/>
    <w:rsid w:val="005B24E1"/>
    <w:rsid w:val="005B3279"/>
    <w:rsid w:val="005B4713"/>
    <w:rsid w:val="005B568B"/>
    <w:rsid w:val="005B579E"/>
    <w:rsid w:val="005B5AB1"/>
    <w:rsid w:val="005B5BA2"/>
    <w:rsid w:val="005B741F"/>
    <w:rsid w:val="005B7515"/>
    <w:rsid w:val="005B7958"/>
    <w:rsid w:val="005C0182"/>
    <w:rsid w:val="005C0406"/>
    <w:rsid w:val="005C0AB6"/>
    <w:rsid w:val="005C0B18"/>
    <w:rsid w:val="005C10F8"/>
    <w:rsid w:val="005C111F"/>
    <w:rsid w:val="005C1279"/>
    <w:rsid w:val="005C192B"/>
    <w:rsid w:val="005C19C4"/>
    <w:rsid w:val="005C1C14"/>
    <w:rsid w:val="005C1C6D"/>
    <w:rsid w:val="005C1C99"/>
    <w:rsid w:val="005C2553"/>
    <w:rsid w:val="005C25A1"/>
    <w:rsid w:val="005C2807"/>
    <w:rsid w:val="005C2C9A"/>
    <w:rsid w:val="005C2D1E"/>
    <w:rsid w:val="005C310D"/>
    <w:rsid w:val="005C3405"/>
    <w:rsid w:val="005C3B0A"/>
    <w:rsid w:val="005C3BD2"/>
    <w:rsid w:val="005C3C71"/>
    <w:rsid w:val="005C40C5"/>
    <w:rsid w:val="005C4841"/>
    <w:rsid w:val="005C52DA"/>
    <w:rsid w:val="005C537C"/>
    <w:rsid w:val="005C57A5"/>
    <w:rsid w:val="005C5AB7"/>
    <w:rsid w:val="005C6463"/>
    <w:rsid w:val="005C6492"/>
    <w:rsid w:val="005C73E4"/>
    <w:rsid w:val="005C74C3"/>
    <w:rsid w:val="005C7B20"/>
    <w:rsid w:val="005D055F"/>
    <w:rsid w:val="005D0904"/>
    <w:rsid w:val="005D0B4E"/>
    <w:rsid w:val="005D0F0A"/>
    <w:rsid w:val="005D113D"/>
    <w:rsid w:val="005D11CE"/>
    <w:rsid w:val="005D1686"/>
    <w:rsid w:val="005D1897"/>
    <w:rsid w:val="005D1C89"/>
    <w:rsid w:val="005D2576"/>
    <w:rsid w:val="005D2E8A"/>
    <w:rsid w:val="005D3E84"/>
    <w:rsid w:val="005D40E4"/>
    <w:rsid w:val="005D41A2"/>
    <w:rsid w:val="005D426A"/>
    <w:rsid w:val="005D439F"/>
    <w:rsid w:val="005D448C"/>
    <w:rsid w:val="005D4A83"/>
    <w:rsid w:val="005D4E98"/>
    <w:rsid w:val="005D505A"/>
    <w:rsid w:val="005D51BE"/>
    <w:rsid w:val="005D580E"/>
    <w:rsid w:val="005D6760"/>
    <w:rsid w:val="005D6A7F"/>
    <w:rsid w:val="005D71CF"/>
    <w:rsid w:val="005D7580"/>
    <w:rsid w:val="005D75E5"/>
    <w:rsid w:val="005D7CBB"/>
    <w:rsid w:val="005E01F0"/>
    <w:rsid w:val="005E0678"/>
    <w:rsid w:val="005E08EE"/>
    <w:rsid w:val="005E0A25"/>
    <w:rsid w:val="005E126F"/>
    <w:rsid w:val="005E1314"/>
    <w:rsid w:val="005E16D5"/>
    <w:rsid w:val="005E195A"/>
    <w:rsid w:val="005E1D83"/>
    <w:rsid w:val="005E1E5B"/>
    <w:rsid w:val="005E207A"/>
    <w:rsid w:val="005E2402"/>
    <w:rsid w:val="005E2409"/>
    <w:rsid w:val="005E273E"/>
    <w:rsid w:val="005E3491"/>
    <w:rsid w:val="005E354D"/>
    <w:rsid w:val="005E3578"/>
    <w:rsid w:val="005E384F"/>
    <w:rsid w:val="005E3AC2"/>
    <w:rsid w:val="005E3C17"/>
    <w:rsid w:val="005E3DB1"/>
    <w:rsid w:val="005E4CDC"/>
    <w:rsid w:val="005E4D90"/>
    <w:rsid w:val="005E5337"/>
    <w:rsid w:val="005E5967"/>
    <w:rsid w:val="005E5BD9"/>
    <w:rsid w:val="005E5C43"/>
    <w:rsid w:val="005E676E"/>
    <w:rsid w:val="005E6924"/>
    <w:rsid w:val="005E6A5C"/>
    <w:rsid w:val="005E7503"/>
    <w:rsid w:val="005E7981"/>
    <w:rsid w:val="005E7B0C"/>
    <w:rsid w:val="005E7B79"/>
    <w:rsid w:val="005E7CE3"/>
    <w:rsid w:val="005E7EB4"/>
    <w:rsid w:val="005F00AD"/>
    <w:rsid w:val="005F0791"/>
    <w:rsid w:val="005F08D1"/>
    <w:rsid w:val="005F0CDC"/>
    <w:rsid w:val="005F10D0"/>
    <w:rsid w:val="005F12D6"/>
    <w:rsid w:val="005F17DC"/>
    <w:rsid w:val="005F186B"/>
    <w:rsid w:val="005F18B6"/>
    <w:rsid w:val="005F1E74"/>
    <w:rsid w:val="005F23B1"/>
    <w:rsid w:val="005F3479"/>
    <w:rsid w:val="005F3923"/>
    <w:rsid w:val="005F3F38"/>
    <w:rsid w:val="005F4176"/>
    <w:rsid w:val="005F5125"/>
    <w:rsid w:val="005F5602"/>
    <w:rsid w:val="005F5635"/>
    <w:rsid w:val="005F5747"/>
    <w:rsid w:val="005F57F9"/>
    <w:rsid w:val="005F58AA"/>
    <w:rsid w:val="005F5A46"/>
    <w:rsid w:val="005F61F2"/>
    <w:rsid w:val="005F6225"/>
    <w:rsid w:val="005F6A70"/>
    <w:rsid w:val="005F6D5B"/>
    <w:rsid w:val="005F73A9"/>
    <w:rsid w:val="005F74C5"/>
    <w:rsid w:val="005F764A"/>
    <w:rsid w:val="005F76EF"/>
    <w:rsid w:val="005F7A07"/>
    <w:rsid w:val="005F7CFA"/>
    <w:rsid w:val="00600236"/>
    <w:rsid w:val="00600283"/>
    <w:rsid w:val="00600690"/>
    <w:rsid w:val="0060087C"/>
    <w:rsid w:val="0060087E"/>
    <w:rsid w:val="00600A96"/>
    <w:rsid w:val="00600B7F"/>
    <w:rsid w:val="00600DCA"/>
    <w:rsid w:val="00600E07"/>
    <w:rsid w:val="0060109E"/>
    <w:rsid w:val="006016D3"/>
    <w:rsid w:val="006016EB"/>
    <w:rsid w:val="00601802"/>
    <w:rsid w:val="0060189C"/>
    <w:rsid w:val="006019B3"/>
    <w:rsid w:val="00601DEE"/>
    <w:rsid w:val="006025A5"/>
    <w:rsid w:val="00602BDA"/>
    <w:rsid w:val="00603FB6"/>
    <w:rsid w:val="00604539"/>
    <w:rsid w:val="0060460D"/>
    <w:rsid w:val="006047F0"/>
    <w:rsid w:val="00604824"/>
    <w:rsid w:val="00604FE2"/>
    <w:rsid w:val="00605443"/>
    <w:rsid w:val="006056D3"/>
    <w:rsid w:val="00605AF5"/>
    <w:rsid w:val="00605D63"/>
    <w:rsid w:val="00606D2C"/>
    <w:rsid w:val="00606E95"/>
    <w:rsid w:val="006072C4"/>
    <w:rsid w:val="00607657"/>
    <w:rsid w:val="006076FB"/>
    <w:rsid w:val="00607729"/>
    <w:rsid w:val="00607AA7"/>
    <w:rsid w:val="00607E54"/>
    <w:rsid w:val="006101A2"/>
    <w:rsid w:val="00610870"/>
    <w:rsid w:val="0061093E"/>
    <w:rsid w:val="00611561"/>
    <w:rsid w:val="00612042"/>
    <w:rsid w:val="00612618"/>
    <w:rsid w:val="0061306C"/>
    <w:rsid w:val="00613452"/>
    <w:rsid w:val="006135EC"/>
    <w:rsid w:val="0061397F"/>
    <w:rsid w:val="006139C1"/>
    <w:rsid w:val="00613CB4"/>
    <w:rsid w:val="006146AA"/>
    <w:rsid w:val="00614C27"/>
    <w:rsid w:val="00614C46"/>
    <w:rsid w:val="0061591F"/>
    <w:rsid w:val="006159BC"/>
    <w:rsid w:val="00615BC3"/>
    <w:rsid w:val="00616457"/>
    <w:rsid w:val="00616664"/>
    <w:rsid w:val="00616C83"/>
    <w:rsid w:val="0061713C"/>
    <w:rsid w:val="00617352"/>
    <w:rsid w:val="00617D9D"/>
    <w:rsid w:val="00620137"/>
    <w:rsid w:val="00620695"/>
    <w:rsid w:val="00620E00"/>
    <w:rsid w:val="00621B0C"/>
    <w:rsid w:val="00621E57"/>
    <w:rsid w:val="006228BD"/>
    <w:rsid w:val="00622B8A"/>
    <w:rsid w:val="00622E1B"/>
    <w:rsid w:val="006232A1"/>
    <w:rsid w:val="006239A3"/>
    <w:rsid w:val="00623B2B"/>
    <w:rsid w:val="00623B90"/>
    <w:rsid w:val="00623CA9"/>
    <w:rsid w:val="006242DF"/>
    <w:rsid w:val="0062439F"/>
    <w:rsid w:val="006244D3"/>
    <w:rsid w:val="006248CF"/>
    <w:rsid w:val="00624C44"/>
    <w:rsid w:val="00624C78"/>
    <w:rsid w:val="00625973"/>
    <w:rsid w:val="00625CF4"/>
    <w:rsid w:val="00626050"/>
    <w:rsid w:val="00626A33"/>
    <w:rsid w:val="00626DD0"/>
    <w:rsid w:val="006270E0"/>
    <w:rsid w:val="0062779C"/>
    <w:rsid w:val="00627919"/>
    <w:rsid w:val="0062793A"/>
    <w:rsid w:val="00627B96"/>
    <w:rsid w:val="00627E07"/>
    <w:rsid w:val="00627E59"/>
    <w:rsid w:val="00630419"/>
    <w:rsid w:val="00630965"/>
    <w:rsid w:val="0063096C"/>
    <w:rsid w:val="00630AD4"/>
    <w:rsid w:val="00631082"/>
    <w:rsid w:val="00631110"/>
    <w:rsid w:val="006320E5"/>
    <w:rsid w:val="00632352"/>
    <w:rsid w:val="00632CE8"/>
    <w:rsid w:val="00632F86"/>
    <w:rsid w:val="006332AC"/>
    <w:rsid w:val="0063365A"/>
    <w:rsid w:val="00633918"/>
    <w:rsid w:val="00633B9B"/>
    <w:rsid w:val="00634361"/>
    <w:rsid w:val="00634AC9"/>
    <w:rsid w:val="00634CA2"/>
    <w:rsid w:val="00634F76"/>
    <w:rsid w:val="00635040"/>
    <w:rsid w:val="0063545A"/>
    <w:rsid w:val="006354D4"/>
    <w:rsid w:val="00635B92"/>
    <w:rsid w:val="00636A90"/>
    <w:rsid w:val="00637173"/>
    <w:rsid w:val="00637396"/>
    <w:rsid w:val="0063751C"/>
    <w:rsid w:val="006375D3"/>
    <w:rsid w:val="00637733"/>
    <w:rsid w:val="0063782B"/>
    <w:rsid w:val="00637C78"/>
    <w:rsid w:val="00637FB5"/>
    <w:rsid w:val="00640C61"/>
    <w:rsid w:val="00640DE7"/>
    <w:rsid w:val="00640E96"/>
    <w:rsid w:val="00640FBA"/>
    <w:rsid w:val="00641A62"/>
    <w:rsid w:val="00641E19"/>
    <w:rsid w:val="006420D9"/>
    <w:rsid w:val="006421EE"/>
    <w:rsid w:val="006429DD"/>
    <w:rsid w:val="00642CA6"/>
    <w:rsid w:val="00642EA7"/>
    <w:rsid w:val="006430A2"/>
    <w:rsid w:val="006433DE"/>
    <w:rsid w:val="00643605"/>
    <w:rsid w:val="0064368B"/>
    <w:rsid w:val="00643782"/>
    <w:rsid w:val="00643798"/>
    <w:rsid w:val="006442F6"/>
    <w:rsid w:val="006442FD"/>
    <w:rsid w:val="006448CE"/>
    <w:rsid w:val="0064572E"/>
    <w:rsid w:val="00645E11"/>
    <w:rsid w:val="00645FCA"/>
    <w:rsid w:val="00645FF5"/>
    <w:rsid w:val="006467C5"/>
    <w:rsid w:val="006467D9"/>
    <w:rsid w:val="00646E38"/>
    <w:rsid w:val="00646FF2"/>
    <w:rsid w:val="0064704C"/>
    <w:rsid w:val="00647A10"/>
    <w:rsid w:val="00647C10"/>
    <w:rsid w:val="00650185"/>
    <w:rsid w:val="00650219"/>
    <w:rsid w:val="006514E5"/>
    <w:rsid w:val="006514FE"/>
    <w:rsid w:val="00651A5B"/>
    <w:rsid w:val="00651DE6"/>
    <w:rsid w:val="006526FA"/>
    <w:rsid w:val="00652746"/>
    <w:rsid w:val="00653572"/>
    <w:rsid w:val="006537E9"/>
    <w:rsid w:val="006539A4"/>
    <w:rsid w:val="00653EEC"/>
    <w:rsid w:val="00654171"/>
    <w:rsid w:val="00654523"/>
    <w:rsid w:val="00654F95"/>
    <w:rsid w:val="00655488"/>
    <w:rsid w:val="0065582A"/>
    <w:rsid w:val="006558ED"/>
    <w:rsid w:val="00655D81"/>
    <w:rsid w:val="0065618C"/>
    <w:rsid w:val="00656191"/>
    <w:rsid w:val="00656555"/>
    <w:rsid w:val="00657482"/>
    <w:rsid w:val="006574C9"/>
    <w:rsid w:val="0066015A"/>
    <w:rsid w:val="0066033F"/>
    <w:rsid w:val="006606DB"/>
    <w:rsid w:val="00660929"/>
    <w:rsid w:val="006609F7"/>
    <w:rsid w:val="00660A90"/>
    <w:rsid w:val="006616BF"/>
    <w:rsid w:val="00661E84"/>
    <w:rsid w:val="00663367"/>
    <w:rsid w:val="00663391"/>
    <w:rsid w:val="0066350F"/>
    <w:rsid w:val="006637D9"/>
    <w:rsid w:val="00663D5A"/>
    <w:rsid w:val="006640AC"/>
    <w:rsid w:val="00664CE4"/>
    <w:rsid w:val="00664E1A"/>
    <w:rsid w:val="00665461"/>
    <w:rsid w:val="0066555E"/>
    <w:rsid w:val="006657F5"/>
    <w:rsid w:val="00665F72"/>
    <w:rsid w:val="006662ED"/>
    <w:rsid w:val="006664E5"/>
    <w:rsid w:val="00666DDE"/>
    <w:rsid w:val="00666FE4"/>
    <w:rsid w:val="006673D3"/>
    <w:rsid w:val="00667548"/>
    <w:rsid w:val="006677A9"/>
    <w:rsid w:val="0066788B"/>
    <w:rsid w:val="006678C6"/>
    <w:rsid w:val="0067009B"/>
    <w:rsid w:val="00670127"/>
    <w:rsid w:val="0067032A"/>
    <w:rsid w:val="0067035B"/>
    <w:rsid w:val="006703F6"/>
    <w:rsid w:val="00670645"/>
    <w:rsid w:val="00670C2B"/>
    <w:rsid w:val="00670D5D"/>
    <w:rsid w:val="00671027"/>
    <w:rsid w:val="00671761"/>
    <w:rsid w:val="0067199B"/>
    <w:rsid w:val="00671AAA"/>
    <w:rsid w:val="00671B1D"/>
    <w:rsid w:val="00671F42"/>
    <w:rsid w:val="00672001"/>
    <w:rsid w:val="006724DF"/>
    <w:rsid w:val="00672A96"/>
    <w:rsid w:val="00672C21"/>
    <w:rsid w:val="00673425"/>
    <w:rsid w:val="0067397F"/>
    <w:rsid w:val="00673A6F"/>
    <w:rsid w:val="00673AE8"/>
    <w:rsid w:val="00674315"/>
    <w:rsid w:val="0067481D"/>
    <w:rsid w:val="006749CC"/>
    <w:rsid w:val="00674CF3"/>
    <w:rsid w:val="006768AD"/>
    <w:rsid w:val="006776A8"/>
    <w:rsid w:val="00677B00"/>
    <w:rsid w:val="00677C9B"/>
    <w:rsid w:val="00680B29"/>
    <w:rsid w:val="00680B9D"/>
    <w:rsid w:val="00681187"/>
    <w:rsid w:val="006813DA"/>
    <w:rsid w:val="006825F4"/>
    <w:rsid w:val="006826FB"/>
    <w:rsid w:val="00683583"/>
    <w:rsid w:val="006837CB"/>
    <w:rsid w:val="00683FF6"/>
    <w:rsid w:val="006841AB"/>
    <w:rsid w:val="00684499"/>
    <w:rsid w:val="00684560"/>
    <w:rsid w:val="006846E9"/>
    <w:rsid w:val="006847A6"/>
    <w:rsid w:val="00685404"/>
    <w:rsid w:val="00685609"/>
    <w:rsid w:val="006860A1"/>
    <w:rsid w:val="00686325"/>
    <w:rsid w:val="00686408"/>
    <w:rsid w:val="00686540"/>
    <w:rsid w:val="00690685"/>
    <w:rsid w:val="00690AA5"/>
    <w:rsid w:val="006910A8"/>
    <w:rsid w:val="006912B8"/>
    <w:rsid w:val="00691853"/>
    <w:rsid w:val="006920E1"/>
    <w:rsid w:val="00692231"/>
    <w:rsid w:val="00692F55"/>
    <w:rsid w:val="006930AD"/>
    <w:rsid w:val="0069386F"/>
    <w:rsid w:val="006943A0"/>
    <w:rsid w:val="0069447A"/>
    <w:rsid w:val="0069455C"/>
    <w:rsid w:val="0069497B"/>
    <w:rsid w:val="00695653"/>
    <w:rsid w:val="00695A49"/>
    <w:rsid w:val="00696095"/>
    <w:rsid w:val="00696278"/>
    <w:rsid w:val="006962C3"/>
    <w:rsid w:val="006964D2"/>
    <w:rsid w:val="00696530"/>
    <w:rsid w:val="00696730"/>
    <w:rsid w:val="00696895"/>
    <w:rsid w:val="0069779E"/>
    <w:rsid w:val="006A0587"/>
    <w:rsid w:val="006A0620"/>
    <w:rsid w:val="006A12DD"/>
    <w:rsid w:val="006A2400"/>
    <w:rsid w:val="006A2465"/>
    <w:rsid w:val="006A27B4"/>
    <w:rsid w:val="006A2A40"/>
    <w:rsid w:val="006A2BA1"/>
    <w:rsid w:val="006A2C53"/>
    <w:rsid w:val="006A2FC3"/>
    <w:rsid w:val="006A3EC8"/>
    <w:rsid w:val="006A412B"/>
    <w:rsid w:val="006A58CB"/>
    <w:rsid w:val="006A5A1A"/>
    <w:rsid w:val="006A5A48"/>
    <w:rsid w:val="006A5D5F"/>
    <w:rsid w:val="006A6350"/>
    <w:rsid w:val="006A657F"/>
    <w:rsid w:val="006A6678"/>
    <w:rsid w:val="006A6908"/>
    <w:rsid w:val="006A6D5B"/>
    <w:rsid w:val="006A78AB"/>
    <w:rsid w:val="006A7E11"/>
    <w:rsid w:val="006A7F52"/>
    <w:rsid w:val="006B0A52"/>
    <w:rsid w:val="006B0C43"/>
    <w:rsid w:val="006B0C96"/>
    <w:rsid w:val="006B0E4E"/>
    <w:rsid w:val="006B1943"/>
    <w:rsid w:val="006B1A1B"/>
    <w:rsid w:val="006B2597"/>
    <w:rsid w:val="006B288D"/>
    <w:rsid w:val="006B317A"/>
    <w:rsid w:val="006B31DA"/>
    <w:rsid w:val="006B3802"/>
    <w:rsid w:val="006B3BA0"/>
    <w:rsid w:val="006B3BDF"/>
    <w:rsid w:val="006B4014"/>
    <w:rsid w:val="006B4698"/>
    <w:rsid w:val="006B4954"/>
    <w:rsid w:val="006B4E15"/>
    <w:rsid w:val="006B536E"/>
    <w:rsid w:val="006B5658"/>
    <w:rsid w:val="006B62B1"/>
    <w:rsid w:val="006B6819"/>
    <w:rsid w:val="006B6893"/>
    <w:rsid w:val="006B68C9"/>
    <w:rsid w:val="006B6BCA"/>
    <w:rsid w:val="006B748D"/>
    <w:rsid w:val="006B7627"/>
    <w:rsid w:val="006B7706"/>
    <w:rsid w:val="006B78C4"/>
    <w:rsid w:val="006C03C5"/>
    <w:rsid w:val="006C059D"/>
    <w:rsid w:val="006C06A6"/>
    <w:rsid w:val="006C08D4"/>
    <w:rsid w:val="006C0C7E"/>
    <w:rsid w:val="006C113C"/>
    <w:rsid w:val="006C143B"/>
    <w:rsid w:val="006C1806"/>
    <w:rsid w:val="006C2042"/>
    <w:rsid w:val="006C21C7"/>
    <w:rsid w:val="006C24DC"/>
    <w:rsid w:val="006C267C"/>
    <w:rsid w:val="006C2A71"/>
    <w:rsid w:val="006C2AD5"/>
    <w:rsid w:val="006C3440"/>
    <w:rsid w:val="006C3A89"/>
    <w:rsid w:val="006C3E92"/>
    <w:rsid w:val="006C41CA"/>
    <w:rsid w:val="006C4393"/>
    <w:rsid w:val="006C43A9"/>
    <w:rsid w:val="006C4435"/>
    <w:rsid w:val="006C4CB4"/>
    <w:rsid w:val="006C4F44"/>
    <w:rsid w:val="006C5438"/>
    <w:rsid w:val="006C619A"/>
    <w:rsid w:val="006C63D4"/>
    <w:rsid w:val="006C69F5"/>
    <w:rsid w:val="006C6A54"/>
    <w:rsid w:val="006C6B07"/>
    <w:rsid w:val="006C6B67"/>
    <w:rsid w:val="006C6D76"/>
    <w:rsid w:val="006C6DD3"/>
    <w:rsid w:val="006C7354"/>
    <w:rsid w:val="006C73B5"/>
    <w:rsid w:val="006C742C"/>
    <w:rsid w:val="006C776D"/>
    <w:rsid w:val="006D0083"/>
    <w:rsid w:val="006D0A69"/>
    <w:rsid w:val="006D0ABF"/>
    <w:rsid w:val="006D0CC3"/>
    <w:rsid w:val="006D0CD4"/>
    <w:rsid w:val="006D0D83"/>
    <w:rsid w:val="006D165B"/>
    <w:rsid w:val="006D1665"/>
    <w:rsid w:val="006D1EF5"/>
    <w:rsid w:val="006D1F71"/>
    <w:rsid w:val="006D2658"/>
    <w:rsid w:val="006D28CF"/>
    <w:rsid w:val="006D2969"/>
    <w:rsid w:val="006D3292"/>
    <w:rsid w:val="006D419C"/>
    <w:rsid w:val="006D4234"/>
    <w:rsid w:val="006D438C"/>
    <w:rsid w:val="006D44AA"/>
    <w:rsid w:val="006D472F"/>
    <w:rsid w:val="006D4B6B"/>
    <w:rsid w:val="006D4CE1"/>
    <w:rsid w:val="006D514C"/>
    <w:rsid w:val="006D57AB"/>
    <w:rsid w:val="006D60C2"/>
    <w:rsid w:val="006D6AE5"/>
    <w:rsid w:val="006D7958"/>
    <w:rsid w:val="006E0154"/>
    <w:rsid w:val="006E0515"/>
    <w:rsid w:val="006E181B"/>
    <w:rsid w:val="006E1CB7"/>
    <w:rsid w:val="006E21B9"/>
    <w:rsid w:val="006E23F6"/>
    <w:rsid w:val="006E2647"/>
    <w:rsid w:val="006E28AB"/>
    <w:rsid w:val="006E347C"/>
    <w:rsid w:val="006E3B33"/>
    <w:rsid w:val="006E3CA5"/>
    <w:rsid w:val="006E3F5B"/>
    <w:rsid w:val="006E44BE"/>
    <w:rsid w:val="006E4B42"/>
    <w:rsid w:val="006E4FD1"/>
    <w:rsid w:val="006E51D2"/>
    <w:rsid w:val="006E5C86"/>
    <w:rsid w:val="006E610B"/>
    <w:rsid w:val="006E6261"/>
    <w:rsid w:val="006E66CC"/>
    <w:rsid w:val="006E699C"/>
    <w:rsid w:val="006E6CF9"/>
    <w:rsid w:val="006E7062"/>
    <w:rsid w:val="006E775A"/>
    <w:rsid w:val="006E7B57"/>
    <w:rsid w:val="006E7E98"/>
    <w:rsid w:val="006F035A"/>
    <w:rsid w:val="006F0B50"/>
    <w:rsid w:val="006F12B5"/>
    <w:rsid w:val="006F18FC"/>
    <w:rsid w:val="006F3255"/>
    <w:rsid w:val="006F37BA"/>
    <w:rsid w:val="006F3B99"/>
    <w:rsid w:val="006F3CF2"/>
    <w:rsid w:val="006F3E78"/>
    <w:rsid w:val="006F401B"/>
    <w:rsid w:val="006F429C"/>
    <w:rsid w:val="006F4B14"/>
    <w:rsid w:val="006F568F"/>
    <w:rsid w:val="006F5D24"/>
    <w:rsid w:val="006F5DB3"/>
    <w:rsid w:val="006F66C8"/>
    <w:rsid w:val="006F6751"/>
    <w:rsid w:val="006F6798"/>
    <w:rsid w:val="006F698B"/>
    <w:rsid w:val="006F6FA0"/>
    <w:rsid w:val="006F7129"/>
    <w:rsid w:val="006F732C"/>
    <w:rsid w:val="006F73A9"/>
    <w:rsid w:val="006F7AC8"/>
    <w:rsid w:val="006F7CA2"/>
    <w:rsid w:val="006F7F2A"/>
    <w:rsid w:val="007006A0"/>
    <w:rsid w:val="00700B10"/>
    <w:rsid w:val="00700BD2"/>
    <w:rsid w:val="00701611"/>
    <w:rsid w:val="00702687"/>
    <w:rsid w:val="00702707"/>
    <w:rsid w:val="00702DFE"/>
    <w:rsid w:val="0070300D"/>
    <w:rsid w:val="0070317A"/>
    <w:rsid w:val="007035C6"/>
    <w:rsid w:val="007047E0"/>
    <w:rsid w:val="007047F3"/>
    <w:rsid w:val="007049F5"/>
    <w:rsid w:val="00704CBB"/>
    <w:rsid w:val="007052B1"/>
    <w:rsid w:val="007057E3"/>
    <w:rsid w:val="007057E7"/>
    <w:rsid w:val="007058A6"/>
    <w:rsid w:val="00705B02"/>
    <w:rsid w:val="00705E3A"/>
    <w:rsid w:val="00705E76"/>
    <w:rsid w:val="0070641A"/>
    <w:rsid w:val="0070646E"/>
    <w:rsid w:val="00707E16"/>
    <w:rsid w:val="00710741"/>
    <w:rsid w:val="00710A71"/>
    <w:rsid w:val="00710C6E"/>
    <w:rsid w:val="007112B7"/>
    <w:rsid w:val="00711422"/>
    <w:rsid w:val="00711561"/>
    <w:rsid w:val="007115A5"/>
    <w:rsid w:val="00711C70"/>
    <w:rsid w:val="00711F49"/>
    <w:rsid w:val="007123DB"/>
    <w:rsid w:val="00712449"/>
    <w:rsid w:val="00713137"/>
    <w:rsid w:val="00713232"/>
    <w:rsid w:val="00713395"/>
    <w:rsid w:val="007134C1"/>
    <w:rsid w:val="007137F6"/>
    <w:rsid w:val="00713C13"/>
    <w:rsid w:val="007144BE"/>
    <w:rsid w:val="00714765"/>
    <w:rsid w:val="007149E0"/>
    <w:rsid w:val="007153B4"/>
    <w:rsid w:val="00715432"/>
    <w:rsid w:val="00715450"/>
    <w:rsid w:val="00715A60"/>
    <w:rsid w:val="00715C40"/>
    <w:rsid w:val="00715F7A"/>
    <w:rsid w:val="007165A1"/>
    <w:rsid w:val="00716E13"/>
    <w:rsid w:val="0071738B"/>
    <w:rsid w:val="0071738E"/>
    <w:rsid w:val="00720CC1"/>
    <w:rsid w:val="00720F5D"/>
    <w:rsid w:val="007211F0"/>
    <w:rsid w:val="0072348A"/>
    <w:rsid w:val="00723C59"/>
    <w:rsid w:val="00723D14"/>
    <w:rsid w:val="00723D30"/>
    <w:rsid w:val="0072411D"/>
    <w:rsid w:val="00724185"/>
    <w:rsid w:val="007246C3"/>
    <w:rsid w:val="00724C1F"/>
    <w:rsid w:val="0072559D"/>
    <w:rsid w:val="00725FB7"/>
    <w:rsid w:val="007261B4"/>
    <w:rsid w:val="00726208"/>
    <w:rsid w:val="00726417"/>
    <w:rsid w:val="0072667E"/>
    <w:rsid w:val="00726932"/>
    <w:rsid w:val="00726A14"/>
    <w:rsid w:val="00726CB4"/>
    <w:rsid w:val="00726DA7"/>
    <w:rsid w:val="007271CB"/>
    <w:rsid w:val="007301FD"/>
    <w:rsid w:val="0073023A"/>
    <w:rsid w:val="00730AA1"/>
    <w:rsid w:val="00730BA8"/>
    <w:rsid w:val="00730EB7"/>
    <w:rsid w:val="0073132C"/>
    <w:rsid w:val="00731943"/>
    <w:rsid w:val="007321D5"/>
    <w:rsid w:val="00732393"/>
    <w:rsid w:val="00732395"/>
    <w:rsid w:val="007327CF"/>
    <w:rsid w:val="00732C4D"/>
    <w:rsid w:val="00733115"/>
    <w:rsid w:val="00733985"/>
    <w:rsid w:val="00733BA9"/>
    <w:rsid w:val="00733C74"/>
    <w:rsid w:val="00733F99"/>
    <w:rsid w:val="00734B4D"/>
    <w:rsid w:val="00734C63"/>
    <w:rsid w:val="00734C68"/>
    <w:rsid w:val="00734D8D"/>
    <w:rsid w:val="00734E6A"/>
    <w:rsid w:val="00734F69"/>
    <w:rsid w:val="00735139"/>
    <w:rsid w:val="00735460"/>
    <w:rsid w:val="00735628"/>
    <w:rsid w:val="007358ED"/>
    <w:rsid w:val="007363DE"/>
    <w:rsid w:val="00736733"/>
    <w:rsid w:val="00736871"/>
    <w:rsid w:val="00737694"/>
    <w:rsid w:val="00737747"/>
    <w:rsid w:val="007403CC"/>
    <w:rsid w:val="007404C0"/>
    <w:rsid w:val="007408F3"/>
    <w:rsid w:val="0074108D"/>
    <w:rsid w:val="007411F7"/>
    <w:rsid w:val="00741235"/>
    <w:rsid w:val="0074197F"/>
    <w:rsid w:val="00742033"/>
    <w:rsid w:val="00742047"/>
    <w:rsid w:val="00742315"/>
    <w:rsid w:val="007423AD"/>
    <w:rsid w:val="007427EB"/>
    <w:rsid w:val="00742803"/>
    <w:rsid w:val="007429A3"/>
    <w:rsid w:val="00742AE1"/>
    <w:rsid w:val="00742CD7"/>
    <w:rsid w:val="0074300E"/>
    <w:rsid w:val="00743067"/>
    <w:rsid w:val="007433B0"/>
    <w:rsid w:val="007437F4"/>
    <w:rsid w:val="007438FA"/>
    <w:rsid w:val="00743D2C"/>
    <w:rsid w:val="00744711"/>
    <w:rsid w:val="00744F09"/>
    <w:rsid w:val="00745020"/>
    <w:rsid w:val="00745457"/>
    <w:rsid w:val="00745914"/>
    <w:rsid w:val="00745A7D"/>
    <w:rsid w:val="00745B1E"/>
    <w:rsid w:val="007460C9"/>
    <w:rsid w:val="00746202"/>
    <w:rsid w:val="007464E7"/>
    <w:rsid w:val="00747572"/>
    <w:rsid w:val="00747F86"/>
    <w:rsid w:val="00750396"/>
    <w:rsid w:val="0075056A"/>
    <w:rsid w:val="0075078A"/>
    <w:rsid w:val="007519FC"/>
    <w:rsid w:val="00751FB1"/>
    <w:rsid w:val="00752235"/>
    <w:rsid w:val="007527EA"/>
    <w:rsid w:val="00753005"/>
    <w:rsid w:val="00753721"/>
    <w:rsid w:val="007540FD"/>
    <w:rsid w:val="0075454D"/>
    <w:rsid w:val="0075485C"/>
    <w:rsid w:val="00754FBA"/>
    <w:rsid w:val="00755402"/>
    <w:rsid w:val="0075589B"/>
    <w:rsid w:val="00755B46"/>
    <w:rsid w:val="00756D48"/>
    <w:rsid w:val="00756D92"/>
    <w:rsid w:val="00757117"/>
    <w:rsid w:val="00757392"/>
    <w:rsid w:val="007575EB"/>
    <w:rsid w:val="007576C1"/>
    <w:rsid w:val="007579DA"/>
    <w:rsid w:val="00757BC2"/>
    <w:rsid w:val="007619AC"/>
    <w:rsid w:val="00763A4A"/>
    <w:rsid w:val="00764080"/>
    <w:rsid w:val="00764578"/>
    <w:rsid w:val="007649DA"/>
    <w:rsid w:val="00764EFB"/>
    <w:rsid w:val="007666CC"/>
    <w:rsid w:val="00766792"/>
    <w:rsid w:val="007679BC"/>
    <w:rsid w:val="00767B0E"/>
    <w:rsid w:val="00767C0E"/>
    <w:rsid w:val="00770196"/>
    <w:rsid w:val="00770438"/>
    <w:rsid w:val="00770482"/>
    <w:rsid w:val="00770608"/>
    <w:rsid w:val="00770701"/>
    <w:rsid w:val="00770BC2"/>
    <w:rsid w:val="007715EF"/>
    <w:rsid w:val="007717CC"/>
    <w:rsid w:val="007717F9"/>
    <w:rsid w:val="00771B41"/>
    <w:rsid w:val="00771DCD"/>
    <w:rsid w:val="00772E69"/>
    <w:rsid w:val="00772EB5"/>
    <w:rsid w:val="00772F38"/>
    <w:rsid w:val="007730CC"/>
    <w:rsid w:val="00773361"/>
    <w:rsid w:val="00773A29"/>
    <w:rsid w:val="00773B98"/>
    <w:rsid w:val="00773BD7"/>
    <w:rsid w:val="007741AF"/>
    <w:rsid w:val="007744F0"/>
    <w:rsid w:val="007746D2"/>
    <w:rsid w:val="007746F6"/>
    <w:rsid w:val="00774843"/>
    <w:rsid w:val="0077525E"/>
    <w:rsid w:val="007758C1"/>
    <w:rsid w:val="00775A8F"/>
    <w:rsid w:val="007761A1"/>
    <w:rsid w:val="0077666A"/>
    <w:rsid w:val="00777A7A"/>
    <w:rsid w:val="00777ED9"/>
    <w:rsid w:val="00777F11"/>
    <w:rsid w:val="00780935"/>
    <w:rsid w:val="00780B14"/>
    <w:rsid w:val="007814F8"/>
    <w:rsid w:val="0078158D"/>
    <w:rsid w:val="007815E4"/>
    <w:rsid w:val="00781906"/>
    <w:rsid w:val="00781BB1"/>
    <w:rsid w:val="00781E59"/>
    <w:rsid w:val="00782094"/>
    <w:rsid w:val="00782EF3"/>
    <w:rsid w:val="00782FBA"/>
    <w:rsid w:val="0078313A"/>
    <w:rsid w:val="00783DB4"/>
    <w:rsid w:val="00784225"/>
    <w:rsid w:val="007845D3"/>
    <w:rsid w:val="00784E1B"/>
    <w:rsid w:val="00785211"/>
    <w:rsid w:val="00785438"/>
    <w:rsid w:val="00785AFB"/>
    <w:rsid w:val="00785F6E"/>
    <w:rsid w:val="0078605E"/>
    <w:rsid w:val="007866B0"/>
    <w:rsid w:val="007867EE"/>
    <w:rsid w:val="00786CA5"/>
    <w:rsid w:val="007870BD"/>
    <w:rsid w:val="007877EC"/>
    <w:rsid w:val="00787E4D"/>
    <w:rsid w:val="007900B9"/>
    <w:rsid w:val="00790951"/>
    <w:rsid w:val="00790BB7"/>
    <w:rsid w:val="007911B2"/>
    <w:rsid w:val="007917AE"/>
    <w:rsid w:val="00791B10"/>
    <w:rsid w:val="00791BC9"/>
    <w:rsid w:val="00792499"/>
    <w:rsid w:val="0079262A"/>
    <w:rsid w:val="00792E75"/>
    <w:rsid w:val="00792F70"/>
    <w:rsid w:val="00793396"/>
    <w:rsid w:val="007933D6"/>
    <w:rsid w:val="007934CF"/>
    <w:rsid w:val="00793A03"/>
    <w:rsid w:val="00793ADB"/>
    <w:rsid w:val="0079405F"/>
    <w:rsid w:val="007940A2"/>
    <w:rsid w:val="007941E0"/>
    <w:rsid w:val="00794662"/>
    <w:rsid w:val="00794861"/>
    <w:rsid w:val="00794B1E"/>
    <w:rsid w:val="00795220"/>
    <w:rsid w:val="00795A02"/>
    <w:rsid w:val="00795E98"/>
    <w:rsid w:val="00796163"/>
    <w:rsid w:val="0079627B"/>
    <w:rsid w:val="00796309"/>
    <w:rsid w:val="00796361"/>
    <w:rsid w:val="00796706"/>
    <w:rsid w:val="00796B4E"/>
    <w:rsid w:val="00796DCB"/>
    <w:rsid w:val="007974D7"/>
    <w:rsid w:val="00797AD4"/>
    <w:rsid w:val="007A029C"/>
    <w:rsid w:val="007A03D7"/>
    <w:rsid w:val="007A064C"/>
    <w:rsid w:val="007A0839"/>
    <w:rsid w:val="007A11D5"/>
    <w:rsid w:val="007A1301"/>
    <w:rsid w:val="007A1C11"/>
    <w:rsid w:val="007A1FD4"/>
    <w:rsid w:val="007A24A9"/>
    <w:rsid w:val="007A27B6"/>
    <w:rsid w:val="007A2959"/>
    <w:rsid w:val="007A3B00"/>
    <w:rsid w:val="007A3F91"/>
    <w:rsid w:val="007A41A5"/>
    <w:rsid w:val="007A435E"/>
    <w:rsid w:val="007A4D40"/>
    <w:rsid w:val="007A64F6"/>
    <w:rsid w:val="007A6F45"/>
    <w:rsid w:val="007A703C"/>
    <w:rsid w:val="007A76D8"/>
    <w:rsid w:val="007B0300"/>
    <w:rsid w:val="007B036F"/>
    <w:rsid w:val="007B0469"/>
    <w:rsid w:val="007B0803"/>
    <w:rsid w:val="007B0EB7"/>
    <w:rsid w:val="007B12E9"/>
    <w:rsid w:val="007B13F1"/>
    <w:rsid w:val="007B1A57"/>
    <w:rsid w:val="007B1D7D"/>
    <w:rsid w:val="007B1F5C"/>
    <w:rsid w:val="007B2ACB"/>
    <w:rsid w:val="007B3637"/>
    <w:rsid w:val="007B3991"/>
    <w:rsid w:val="007B40C4"/>
    <w:rsid w:val="007B466A"/>
    <w:rsid w:val="007B4F0C"/>
    <w:rsid w:val="007B5257"/>
    <w:rsid w:val="007B5DA1"/>
    <w:rsid w:val="007B60F3"/>
    <w:rsid w:val="007B6277"/>
    <w:rsid w:val="007B64FE"/>
    <w:rsid w:val="007B6C8E"/>
    <w:rsid w:val="007B6E59"/>
    <w:rsid w:val="007B6EF7"/>
    <w:rsid w:val="007B717E"/>
    <w:rsid w:val="007B71CA"/>
    <w:rsid w:val="007B775A"/>
    <w:rsid w:val="007B7E44"/>
    <w:rsid w:val="007C044D"/>
    <w:rsid w:val="007C0743"/>
    <w:rsid w:val="007C0824"/>
    <w:rsid w:val="007C0B2C"/>
    <w:rsid w:val="007C0F43"/>
    <w:rsid w:val="007C1001"/>
    <w:rsid w:val="007C12AD"/>
    <w:rsid w:val="007C1907"/>
    <w:rsid w:val="007C1D22"/>
    <w:rsid w:val="007C1E6F"/>
    <w:rsid w:val="007C1F08"/>
    <w:rsid w:val="007C28BE"/>
    <w:rsid w:val="007C2A97"/>
    <w:rsid w:val="007C30BC"/>
    <w:rsid w:val="007C3926"/>
    <w:rsid w:val="007C3B2E"/>
    <w:rsid w:val="007C439E"/>
    <w:rsid w:val="007C46FF"/>
    <w:rsid w:val="007C4846"/>
    <w:rsid w:val="007C4D1D"/>
    <w:rsid w:val="007C575E"/>
    <w:rsid w:val="007C59F1"/>
    <w:rsid w:val="007C5AD7"/>
    <w:rsid w:val="007C6BD7"/>
    <w:rsid w:val="007C6BFE"/>
    <w:rsid w:val="007C6D55"/>
    <w:rsid w:val="007C718D"/>
    <w:rsid w:val="007C757D"/>
    <w:rsid w:val="007C7730"/>
    <w:rsid w:val="007C7E60"/>
    <w:rsid w:val="007D0567"/>
    <w:rsid w:val="007D0632"/>
    <w:rsid w:val="007D0BFC"/>
    <w:rsid w:val="007D0D77"/>
    <w:rsid w:val="007D1B0C"/>
    <w:rsid w:val="007D261A"/>
    <w:rsid w:val="007D29DA"/>
    <w:rsid w:val="007D2C2D"/>
    <w:rsid w:val="007D2C30"/>
    <w:rsid w:val="007D2F90"/>
    <w:rsid w:val="007D3150"/>
    <w:rsid w:val="007D317D"/>
    <w:rsid w:val="007D34FA"/>
    <w:rsid w:val="007D3545"/>
    <w:rsid w:val="007D36BD"/>
    <w:rsid w:val="007D38B6"/>
    <w:rsid w:val="007D38EF"/>
    <w:rsid w:val="007D3A54"/>
    <w:rsid w:val="007D3C73"/>
    <w:rsid w:val="007D3E48"/>
    <w:rsid w:val="007D4823"/>
    <w:rsid w:val="007D5004"/>
    <w:rsid w:val="007D5097"/>
    <w:rsid w:val="007D50A2"/>
    <w:rsid w:val="007D52D5"/>
    <w:rsid w:val="007D5F31"/>
    <w:rsid w:val="007D65B1"/>
    <w:rsid w:val="007D66EA"/>
    <w:rsid w:val="007D6742"/>
    <w:rsid w:val="007D6D93"/>
    <w:rsid w:val="007D7331"/>
    <w:rsid w:val="007D7844"/>
    <w:rsid w:val="007E0987"/>
    <w:rsid w:val="007E0B3A"/>
    <w:rsid w:val="007E0B43"/>
    <w:rsid w:val="007E0FA9"/>
    <w:rsid w:val="007E1975"/>
    <w:rsid w:val="007E1A16"/>
    <w:rsid w:val="007E1DD5"/>
    <w:rsid w:val="007E1F6F"/>
    <w:rsid w:val="007E2C1A"/>
    <w:rsid w:val="007E3CEC"/>
    <w:rsid w:val="007E4F9B"/>
    <w:rsid w:val="007E5130"/>
    <w:rsid w:val="007E51DB"/>
    <w:rsid w:val="007E5392"/>
    <w:rsid w:val="007E547D"/>
    <w:rsid w:val="007E57FB"/>
    <w:rsid w:val="007E5E89"/>
    <w:rsid w:val="007E60FA"/>
    <w:rsid w:val="007E6160"/>
    <w:rsid w:val="007E6539"/>
    <w:rsid w:val="007E661A"/>
    <w:rsid w:val="007E670F"/>
    <w:rsid w:val="007E6AD3"/>
    <w:rsid w:val="007E6AD8"/>
    <w:rsid w:val="007E6D15"/>
    <w:rsid w:val="007E6F89"/>
    <w:rsid w:val="007E7FD6"/>
    <w:rsid w:val="007F026A"/>
    <w:rsid w:val="007F0518"/>
    <w:rsid w:val="007F0E9B"/>
    <w:rsid w:val="007F11BA"/>
    <w:rsid w:val="007F1488"/>
    <w:rsid w:val="007F1558"/>
    <w:rsid w:val="007F1860"/>
    <w:rsid w:val="007F19A8"/>
    <w:rsid w:val="007F19F9"/>
    <w:rsid w:val="007F1E01"/>
    <w:rsid w:val="007F2060"/>
    <w:rsid w:val="007F20EB"/>
    <w:rsid w:val="007F28CF"/>
    <w:rsid w:val="007F2C20"/>
    <w:rsid w:val="007F30F0"/>
    <w:rsid w:val="007F3394"/>
    <w:rsid w:val="007F359F"/>
    <w:rsid w:val="007F3D23"/>
    <w:rsid w:val="007F4005"/>
    <w:rsid w:val="007F42C2"/>
    <w:rsid w:val="007F4402"/>
    <w:rsid w:val="007F4535"/>
    <w:rsid w:val="007F4BA7"/>
    <w:rsid w:val="007F4C37"/>
    <w:rsid w:val="007F5187"/>
    <w:rsid w:val="007F54E9"/>
    <w:rsid w:val="007F5631"/>
    <w:rsid w:val="007F5D3F"/>
    <w:rsid w:val="007F5EDA"/>
    <w:rsid w:val="007F6206"/>
    <w:rsid w:val="007F627F"/>
    <w:rsid w:val="007F6639"/>
    <w:rsid w:val="007F7276"/>
    <w:rsid w:val="007F754B"/>
    <w:rsid w:val="007F771F"/>
    <w:rsid w:val="007F7D58"/>
    <w:rsid w:val="007F7F5C"/>
    <w:rsid w:val="007F7FBF"/>
    <w:rsid w:val="0080097D"/>
    <w:rsid w:val="00800D8E"/>
    <w:rsid w:val="00801490"/>
    <w:rsid w:val="00801982"/>
    <w:rsid w:val="00801E58"/>
    <w:rsid w:val="00801F4B"/>
    <w:rsid w:val="00802A46"/>
    <w:rsid w:val="00802BFC"/>
    <w:rsid w:val="00803E23"/>
    <w:rsid w:val="0080418E"/>
    <w:rsid w:val="00804872"/>
    <w:rsid w:val="00804C85"/>
    <w:rsid w:val="00805031"/>
    <w:rsid w:val="00805057"/>
    <w:rsid w:val="00805CCA"/>
    <w:rsid w:val="00806870"/>
    <w:rsid w:val="008077AA"/>
    <w:rsid w:val="008079CC"/>
    <w:rsid w:val="00807BDF"/>
    <w:rsid w:val="008108FD"/>
    <w:rsid w:val="00810D55"/>
    <w:rsid w:val="00811036"/>
    <w:rsid w:val="008116F0"/>
    <w:rsid w:val="008118B4"/>
    <w:rsid w:val="0081195E"/>
    <w:rsid w:val="00811BFE"/>
    <w:rsid w:val="00812067"/>
    <w:rsid w:val="00812443"/>
    <w:rsid w:val="00812477"/>
    <w:rsid w:val="0081293B"/>
    <w:rsid w:val="00812C98"/>
    <w:rsid w:val="00812D91"/>
    <w:rsid w:val="00812F3D"/>
    <w:rsid w:val="00813261"/>
    <w:rsid w:val="00813A63"/>
    <w:rsid w:val="0081456F"/>
    <w:rsid w:val="008146A9"/>
    <w:rsid w:val="008149CA"/>
    <w:rsid w:val="00814AEA"/>
    <w:rsid w:val="00814C15"/>
    <w:rsid w:val="00814D12"/>
    <w:rsid w:val="008154CE"/>
    <w:rsid w:val="00815A1C"/>
    <w:rsid w:val="00816367"/>
    <w:rsid w:val="008163EE"/>
    <w:rsid w:val="00816921"/>
    <w:rsid w:val="00816B0E"/>
    <w:rsid w:val="00816EBA"/>
    <w:rsid w:val="008172A6"/>
    <w:rsid w:val="00817A80"/>
    <w:rsid w:val="00817F04"/>
    <w:rsid w:val="008208DD"/>
    <w:rsid w:val="00820D15"/>
    <w:rsid w:val="00821DD4"/>
    <w:rsid w:val="00822560"/>
    <w:rsid w:val="00823972"/>
    <w:rsid w:val="00823E2F"/>
    <w:rsid w:val="0082434F"/>
    <w:rsid w:val="008247B2"/>
    <w:rsid w:val="008248C9"/>
    <w:rsid w:val="00824A63"/>
    <w:rsid w:val="00824BDF"/>
    <w:rsid w:val="00824D6B"/>
    <w:rsid w:val="00825163"/>
    <w:rsid w:val="00825841"/>
    <w:rsid w:val="00825DF4"/>
    <w:rsid w:val="0082600B"/>
    <w:rsid w:val="008263C2"/>
    <w:rsid w:val="00826480"/>
    <w:rsid w:val="00826B7A"/>
    <w:rsid w:val="00826C63"/>
    <w:rsid w:val="00826CA9"/>
    <w:rsid w:val="00826EA3"/>
    <w:rsid w:val="00827390"/>
    <w:rsid w:val="00827494"/>
    <w:rsid w:val="008275A5"/>
    <w:rsid w:val="0083027C"/>
    <w:rsid w:val="008302C5"/>
    <w:rsid w:val="00830D16"/>
    <w:rsid w:val="00830FA7"/>
    <w:rsid w:val="0083118E"/>
    <w:rsid w:val="008314AA"/>
    <w:rsid w:val="008317A2"/>
    <w:rsid w:val="00831E54"/>
    <w:rsid w:val="00833A89"/>
    <w:rsid w:val="0083407B"/>
    <w:rsid w:val="0083449E"/>
    <w:rsid w:val="00834D86"/>
    <w:rsid w:val="008350CA"/>
    <w:rsid w:val="00835592"/>
    <w:rsid w:val="008357FA"/>
    <w:rsid w:val="008359F9"/>
    <w:rsid w:val="00835DAC"/>
    <w:rsid w:val="00836102"/>
    <w:rsid w:val="00836308"/>
    <w:rsid w:val="00836536"/>
    <w:rsid w:val="008367C7"/>
    <w:rsid w:val="00836FAC"/>
    <w:rsid w:val="008372AC"/>
    <w:rsid w:val="00837307"/>
    <w:rsid w:val="00837322"/>
    <w:rsid w:val="00837F46"/>
    <w:rsid w:val="00840486"/>
    <w:rsid w:val="008405BA"/>
    <w:rsid w:val="008406C2"/>
    <w:rsid w:val="00840B46"/>
    <w:rsid w:val="00840EED"/>
    <w:rsid w:val="0084188D"/>
    <w:rsid w:val="00841B5D"/>
    <w:rsid w:val="008420AE"/>
    <w:rsid w:val="008422CE"/>
    <w:rsid w:val="00842943"/>
    <w:rsid w:val="00842AF7"/>
    <w:rsid w:val="00842B5E"/>
    <w:rsid w:val="008431F5"/>
    <w:rsid w:val="00843637"/>
    <w:rsid w:val="00843908"/>
    <w:rsid w:val="00843A83"/>
    <w:rsid w:val="00843B5F"/>
    <w:rsid w:val="00843C85"/>
    <w:rsid w:val="00843CB8"/>
    <w:rsid w:val="00843EE9"/>
    <w:rsid w:val="0084411F"/>
    <w:rsid w:val="0084413F"/>
    <w:rsid w:val="008442C5"/>
    <w:rsid w:val="00844585"/>
    <w:rsid w:val="00844E80"/>
    <w:rsid w:val="008451B3"/>
    <w:rsid w:val="008453D2"/>
    <w:rsid w:val="00845654"/>
    <w:rsid w:val="008456CE"/>
    <w:rsid w:val="00845705"/>
    <w:rsid w:val="00845A02"/>
    <w:rsid w:val="00845A90"/>
    <w:rsid w:val="00846005"/>
    <w:rsid w:val="00847BCA"/>
    <w:rsid w:val="00847D4F"/>
    <w:rsid w:val="00847E95"/>
    <w:rsid w:val="00847FCE"/>
    <w:rsid w:val="00850092"/>
    <w:rsid w:val="0085034B"/>
    <w:rsid w:val="00850699"/>
    <w:rsid w:val="0085085A"/>
    <w:rsid w:val="00850CD6"/>
    <w:rsid w:val="00851281"/>
    <w:rsid w:val="00851541"/>
    <w:rsid w:val="0085185E"/>
    <w:rsid w:val="00852079"/>
    <w:rsid w:val="00852957"/>
    <w:rsid w:val="00852A01"/>
    <w:rsid w:val="008532FE"/>
    <w:rsid w:val="008533AF"/>
    <w:rsid w:val="0085379F"/>
    <w:rsid w:val="00853B3F"/>
    <w:rsid w:val="00853D9E"/>
    <w:rsid w:val="00853DAA"/>
    <w:rsid w:val="00853DF0"/>
    <w:rsid w:val="008542C5"/>
    <w:rsid w:val="00854531"/>
    <w:rsid w:val="00854606"/>
    <w:rsid w:val="0085472E"/>
    <w:rsid w:val="00854C36"/>
    <w:rsid w:val="00854FAC"/>
    <w:rsid w:val="00855A0B"/>
    <w:rsid w:val="00855C86"/>
    <w:rsid w:val="00855CC3"/>
    <w:rsid w:val="0085610C"/>
    <w:rsid w:val="00856423"/>
    <w:rsid w:val="008568DE"/>
    <w:rsid w:val="00856D1B"/>
    <w:rsid w:val="00856F6E"/>
    <w:rsid w:val="008578EA"/>
    <w:rsid w:val="00860281"/>
    <w:rsid w:val="008603F0"/>
    <w:rsid w:val="008606C4"/>
    <w:rsid w:val="00860E06"/>
    <w:rsid w:val="008612F3"/>
    <w:rsid w:val="00861B15"/>
    <w:rsid w:val="00862341"/>
    <w:rsid w:val="0086248E"/>
    <w:rsid w:val="00862841"/>
    <w:rsid w:val="00862ECF"/>
    <w:rsid w:val="008630C9"/>
    <w:rsid w:val="00863204"/>
    <w:rsid w:val="008633C5"/>
    <w:rsid w:val="008635D9"/>
    <w:rsid w:val="00863E13"/>
    <w:rsid w:val="00864668"/>
    <w:rsid w:val="00864DBE"/>
    <w:rsid w:val="008652A1"/>
    <w:rsid w:val="008654B1"/>
    <w:rsid w:val="008661BA"/>
    <w:rsid w:val="008662A5"/>
    <w:rsid w:val="00866357"/>
    <w:rsid w:val="008669AD"/>
    <w:rsid w:val="00866DF4"/>
    <w:rsid w:val="00867144"/>
    <w:rsid w:val="00867255"/>
    <w:rsid w:val="00867870"/>
    <w:rsid w:val="00867BC6"/>
    <w:rsid w:val="00867DCE"/>
    <w:rsid w:val="008700D3"/>
    <w:rsid w:val="00872456"/>
    <w:rsid w:val="0087247E"/>
    <w:rsid w:val="0087297E"/>
    <w:rsid w:val="00872AEA"/>
    <w:rsid w:val="00872C42"/>
    <w:rsid w:val="00873695"/>
    <w:rsid w:val="00873A3D"/>
    <w:rsid w:val="0087420E"/>
    <w:rsid w:val="00874270"/>
    <w:rsid w:val="00874464"/>
    <w:rsid w:val="00874663"/>
    <w:rsid w:val="00874E29"/>
    <w:rsid w:val="008751D3"/>
    <w:rsid w:val="008756CF"/>
    <w:rsid w:val="00875767"/>
    <w:rsid w:val="00876025"/>
    <w:rsid w:val="008769D9"/>
    <w:rsid w:val="00876CDA"/>
    <w:rsid w:val="008770BF"/>
    <w:rsid w:val="00877387"/>
    <w:rsid w:val="008773F1"/>
    <w:rsid w:val="00877D63"/>
    <w:rsid w:val="0088050C"/>
    <w:rsid w:val="00880772"/>
    <w:rsid w:val="00880A3F"/>
    <w:rsid w:val="00880E1F"/>
    <w:rsid w:val="00881605"/>
    <w:rsid w:val="00881817"/>
    <w:rsid w:val="00881A8D"/>
    <w:rsid w:val="00881CDA"/>
    <w:rsid w:val="00881D82"/>
    <w:rsid w:val="008823E4"/>
    <w:rsid w:val="00882770"/>
    <w:rsid w:val="00883092"/>
    <w:rsid w:val="0088340A"/>
    <w:rsid w:val="008836C1"/>
    <w:rsid w:val="008840C8"/>
    <w:rsid w:val="0088426E"/>
    <w:rsid w:val="0088485F"/>
    <w:rsid w:val="00884CD3"/>
    <w:rsid w:val="008855FA"/>
    <w:rsid w:val="00885661"/>
    <w:rsid w:val="008856A5"/>
    <w:rsid w:val="00885C6A"/>
    <w:rsid w:val="0088604A"/>
    <w:rsid w:val="0088634E"/>
    <w:rsid w:val="008865A7"/>
    <w:rsid w:val="0088669A"/>
    <w:rsid w:val="0088749D"/>
    <w:rsid w:val="00887761"/>
    <w:rsid w:val="00887F74"/>
    <w:rsid w:val="008904A9"/>
    <w:rsid w:val="008909E4"/>
    <w:rsid w:val="00890CB9"/>
    <w:rsid w:val="00890D33"/>
    <w:rsid w:val="0089155E"/>
    <w:rsid w:val="0089187D"/>
    <w:rsid w:val="00891F24"/>
    <w:rsid w:val="00891FBD"/>
    <w:rsid w:val="008924BD"/>
    <w:rsid w:val="0089251C"/>
    <w:rsid w:val="00892610"/>
    <w:rsid w:val="008927AE"/>
    <w:rsid w:val="00892DA2"/>
    <w:rsid w:val="00893018"/>
    <w:rsid w:val="00893604"/>
    <w:rsid w:val="00894195"/>
    <w:rsid w:val="0089452F"/>
    <w:rsid w:val="00895221"/>
    <w:rsid w:val="0089557B"/>
    <w:rsid w:val="008959BE"/>
    <w:rsid w:val="00895ED9"/>
    <w:rsid w:val="00895F0A"/>
    <w:rsid w:val="008966C3"/>
    <w:rsid w:val="00896F59"/>
    <w:rsid w:val="0089739F"/>
    <w:rsid w:val="008A0185"/>
    <w:rsid w:val="008A0315"/>
    <w:rsid w:val="008A03F3"/>
    <w:rsid w:val="008A082D"/>
    <w:rsid w:val="008A0AFE"/>
    <w:rsid w:val="008A0B47"/>
    <w:rsid w:val="008A0F2F"/>
    <w:rsid w:val="008A12BD"/>
    <w:rsid w:val="008A1394"/>
    <w:rsid w:val="008A198E"/>
    <w:rsid w:val="008A1FAB"/>
    <w:rsid w:val="008A2359"/>
    <w:rsid w:val="008A2384"/>
    <w:rsid w:val="008A25DD"/>
    <w:rsid w:val="008A27EE"/>
    <w:rsid w:val="008A2A27"/>
    <w:rsid w:val="008A2B0B"/>
    <w:rsid w:val="008A2BE6"/>
    <w:rsid w:val="008A2D9A"/>
    <w:rsid w:val="008A32BD"/>
    <w:rsid w:val="008A38FC"/>
    <w:rsid w:val="008A3BDA"/>
    <w:rsid w:val="008A4160"/>
    <w:rsid w:val="008A4385"/>
    <w:rsid w:val="008A46B2"/>
    <w:rsid w:val="008A4A27"/>
    <w:rsid w:val="008A4B4F"/>
    <w:rsid w:val="008A545E"/>
    <w:rsid w:val="008A5B96"/>
    <w:rsid w:val="008A5C68"/>
    <w:rsid w:val="008A5CC2"/>
    <w:rsid w:val="008A6518"/>
    <w:rsid w:val="008A6C72"/>
    <w:rsid w:val="008B0285"/>
    <w:rsid w:val="008B05B8"/>
    <w:rsid w:val="008B06FA"/>
    <w:rsid w:val="008B08C9"/>
    <w:rsid w:val="008B0C07"/>
    <w:rsid w:val="008B0FE0"/>
    <w:rsid w:val="008B115A"/>
    <w:rsid w:val="008B11A1"/>
    <w:rsid w:val="008B1893"/>
    <w:rsid w:val="008B1D4E"/>
    <w:rsid w:val="008B1E56"/>
    <w:rsid w:val="008B22A9"/>
    <w:rsid w:val="008B23FD"/>
    <w:rsid w:val="008B2BAD"/>
    <w:rsid w:val="008B2CCC"/>
    <w:rsid w:val="008B31EC"/>
    <w:rsid w:val="008B33E4"/>
    <w:rsid w:val="008B368C"/>
    <w:rsid w:val="008B3A31"/>
    <w:rsid w:val="008B3C34"/>
    <w:rsid w:val="008B3D60"/>
    <w:rsid w:val="008B470F"/>
    <w:rsid w:val="008B4793"/>
    <w:rsid w:val="008B4AD2"/>
    <w:rsid w:val="008B5834"/>
    <w:rsid w:val="008B5919"/>
    <w:rsid w:val="008B5C2E"/>
    <w:rsid w:val="008B607D"/>
    <w:rsid w:val="008B6468"/>
    <w:rsid w:val="008B6542"/>
    <w:rsid w:val="008B6EFA"/>
    <w:rsid w:val="008B714F"/>
    <w:rsid w:val="008B7771"/>
    <w:rsid w:val="008B79AE"/>
    <w:rsid w:val="008B79BE"/>
    <w:rsid w:val="008B7B94"/>
    <w:rsid w:val="008C038A"/>
    <w:rsid w:val="008C0BBA"/>
    <w:rsid w:val="008C0F26"/>
    <w:rsid w:val="008C0F39"/>
    <w:rsid w:val="008C16DB"/>
    <w:rsid w:val="008C19B0"/>
    <w:rsid w:val="008C1A3C"/>
    <w:rsid w:val="008C1F80"/>
    <w:rsid w:val="008C21A2"/>
    <w:rsid w:val="008C25BC"/>
    <w:rsid w:val="008C2785"/>
    <w:rsid w:val="008C295E"/>
    <w:rsid w:val="008C33BF"/>
    <w:rsid w:val="008C3F3B"/>
    <w:rsid w:val="008C48E9"/>
    <w:rsid w:val="008C4BE9"/>
    <w:rsid w:val="008C5110"/>
    <w:rsid w:val="008C529D"/>
    <w:rsid w:val="008C54FC"/>
    <w:rsid w:val="008C59D4"/>
    <w:rsid w:val="008C606E"/>
    <w:rsid w:val="008C6208"/>
    <w:rsid w:val="008C66C3"/>
    <w:rsid w:val="008C6BCE"/>
    <w:rsid w:val="008C6F49"/>
    <w:rsid w:val="008C702A"/>
    <w:rsid w:val="008C72B4"/>
    <w:rsid w:val="008C78B9"/>
    <w:rsid w:val="008C799D"/>
    <w:rsid w:val="008C7C1A"/>
    <w:rsid w:val="008C7FA8"/>
    <w:rsid w:val="008D0B8B"/>
    <w:rsid w:val="008D1090"/>
    <w:rsid w:val="008D11AC"/>
    <w:rsid w:val="008D1AA5"/>
    <w:rsid w:val="008D2A6A"/>
    <w:rsid w:val="008D399E"/>
    <w:rsid w:val="008D41FF"/>
    <w:rsid w:val="008D43EC"/>
    <w:rsid w:val="008D5AF5"/>
    <w:rsid w:val="008D5C4D"/>
    <w:rsid w:val="008D5D83"/>
    <w:rsid w:val="008D6028"/>
    <w:rsid w:val="008D626C"/>
    <w:rsid w:val="008D6958"/>
    <w:rsid w:val="008D6B33"/>
    <w:rsid w:val="008D6BD4"/>
    <w:rsid w:val="008D6DDE"/>
    <w:rsid w:val="008D6EBC"/>
    <w:rsid w:val="008D759C"/>
    <w:rsid w:val="008D75D9"/>
    <w:rsid w:val="008E00CE"/>
    <w:rsid w:val="008E101B"/>
    <w:rsid w:val="008E141D"/>
    <w:rsid w:val="008E1636"/>
    <w:rsid w:val="008E16FC"/>
    <w:rsid w:val="008E1B96"/>
    <w:rsid w:val="008E248B"/>
    <w:rsid w:val="008E2533"/>
    <w:rsid w:val="008E2A32"/>
    <w:rsid w:val="008E2DC9"/>
    <w:rsid w:val="008E3189"/>
    <w:rsid w:val="008E3193"/>
    <w:rsid w:val="008E331C"/>
    <w:rsid w:val="008E344F"/>
    <w:rsid w:val="008E35E7"/>
    <w:rsid w:val="008E3997"/>
    <w:rsid w:val="008E3CAE"/>
    <w:rsid w:val="008E3D62"/>
    <w:rsid w:val="008E3F5D"/>
    <w:rsid w:val="008E3F72"/>
    <w:rsid w:val="008E44DD"/>
    <w:rsid w:val="008E45F1"/>
    <w:rsid w:val="008E46BB"/>
    <w:rsid w:val="008E4C54"/>
    <w:rsid w:val="008E4FF2"/>
    <w:rsid w:val="008E54CF"/>
    <w:rsid w:val="008E58D1"/>
    <w:rsid w:val="008E600B"/>
    <w:rsid w:val="008E6098"/>
    <w:rsid w:val="008E6437"/>
    <w:rsid w:val="008E65B4"/>
    <w:rsid w:val="008E688C"/>
    <w:rsid w:val="008E6D8C"/>
    <w:rsid w:val="008E6E6E"/>
    <w:rsid w:val="008E70BE"/>
    <w:rsid w:val="008E78CC"/>
    <w:rsid w:val="008F050F"/>
    <w:rsid w:val="008F090E"/>
    <w:rsid w:val="008F0E3D"/>
    <w:rsid w:val="008F15D8"/>
    <w:rsid w:val="008F162C"/>
    <w:rsid w:val="008F1F3A"/>
    <w:rsid w:val="008F26E3"/>
    <w:rsid w:val="008F297E"/>
    <w:rsid w:val="008F2F4E"/>
    <w:rsid w:val="008F3EE2"/>
    <w:rsid w:val="008F44FE"/>
    <w:rsid w:val="008F4A72"/>
    <w:rsid w:val="008F4B97"/>
    <w:rsid w:val="008F63EB"/>
    <w:rsid w:val="008F6482"/>
    <w:rsid w:val="008F70A2"/>
    <w:rsid w:val="008F75B5"/>
    <w:rsid w:val="008F7D38"/>
    <w:rsid w:val="008F7FC2"/>
    <w:rsid w:val="0090017F"/>
    <w:rsid w:val="00900D47"/>
    <w:rsid w:val="00901F68"/>
    <w:rsid w:val="00902F3A"/>
    <w:rsid w:val="00902F89"/>
    <w:rsid w:val="00903236"/>
    <w:rsid w:val="009038B9"/>
    <w:rsid w:val="00903D63"/>
    <w:rsid w:val="00903F92"/>
    <w:rsid w:val="00904043"/>
    <w:rsid w:val="009041F7"/>
    <w:rsid w:val="0090458D"/>
    <w:rsid w:val="009046FD"/>
    <w:rsid w:val="00904864"/>
    <w:rsid w:val="00904A14"/>
    <w:rsid w:val="00904BFB"/>
    <w:rsid w:val="00904E7B"/>
    <w:rsid w:val="009050F9"/>
    <w:rsid w:val="00905321"/>
    <w:rsid w:val="009053D5"/>
    <w:rsid w:val="009056FF"/>
    <w:rsid w:val="00905B99"/>
    <w:rsid w:val="009061F4"/>
    <w:rsid w:val="00906967"/>
    <w:rsid w:val="00906B29"/>
    <w:rsid w:val="00907638"/>
    <w:rsid w:val="009078D2"/>
    <w:rsid w:val="00907C4E"/>
    <w:rsid w:val="00907C7C"/>
    <w:rsid w:val="00907E11"/>
    <w:rsid w:val="00907EC4"/>
    <w:rsid w:val="009102E5"/>
    <w:rsid w:val="009103B5"/>
    <w:rsid w:val="009105E6"/>
    <w:rsid w:val="00910A79"/>
    <w:rsid w:val="00910FC4"/>
    <w:rsid w:val="009116D4"/>
    <w:rsid w:val="00911DC8"/>
    <w:rsid w:val="009121B1"/>
    <w:rsid w:val="009122DB"/>
    <w:rsid w:val="00913783"/>
    <w:rsid w:val="009137A6"/>
    <w:rsid w:val="00913FA8"/>
    <w:rsid w:val="009150DC"/>
    <w:rsid w:val="009151D1"/>
    <w:rsid w:val="009152C7"/>
    <w:rsid w:val="009153C4"/>
    <w:rsid w:val="0091545F"/>
    <w:rsid w:val="0091590D"/>
    <w:rsid w:val="00915BFC"/>
    <w:rsid w:val="00915CF4"/>
    <w:rsid w:val="00916163"/>
    <w:rsid w:val="00916266"/>
    <w:rsid w:val="00916650"/>
    <w:rsid w:val="009167EB"/>
    <w:rsid w:val="00916DEB"/>
    <w:rsid w:val="00917F34"/>
    <w:rsid w:val="00917FB2"/>
    <w:rsid w:val="00920340"/>
    <w:rsid w:val="00920C1F"/>
    <w:rsid w:val="00920DE9"/>
    <w:rsid w:val="00920E31"/>
    <w:rsid w:val="00920E89"/>
    <w:rsid w:val="009211CA"/>
    <w:rsid w:val="00921921"/>
    <w:rsid w:val="00921B9E"/>
    <w:rsid w:val="00921CFF"/>
    <w:rsid w:val="00922E9E"/>
    <w:rsid w:val="00923154"/>
    <w:rsid w:val="009231C0"/>
    <w:rsid w:val="009234D2"/>
    <w:rsid w:val="00923633"/>
    <w:rsid w:val="00923719"/>
    <w:rsid w:val="0092386B"/>
    <w:rsid w:val="00923CC7"/>
    <w:rsid w:val="00924330"/>
    <w:rsid w:val="00924533"/>
    <w:rsid w:val="00924E8E"/>
    <w:rsid w:val="0092534D"/>
    <w:rsid w:val="009259CC"/>
    <w:rsid w:val="00925A36"/>
    <w:rsid w:val="00925AF4"/>
    <w:rsid w:val="00925BFB"/>
    <w:rsid w:val="00925FED"/>
    <w:rsid w:val="009267DE"/>
    <w:rsid w:val="00926D59"/>
    <w:rsid w:val="009270FC"/>
    <w:rsid w:val="009271A8"/>
    <w:rsid w:val="009271C5"/>
    <w:rsid w:val="0092771E"/>
    <w:rsid w:val="00927904"/>
    <w:rsid w:val="009304E0"/>
    <w:rsid w:val="0093076E"/>
    <w:rsid w:val="00930AA2"/>
    <w:rsid w:val="00930BAA"/>
    <w:rsid w:val="00930F40"/>
    <w:rsid w:val="00931207"/>
    <w:rsid w:val="00931A59"/>
    <w:rsid w:val="009321F1"/>
    <w:rsid w:val="00932955"/>
    <w:rsid w:val="009329FE"/>
    <w:rsid w:val="009332CA"/>
    <w:rsid w:val="00933669"/>
    <w:rsid w:val="00934753"/>
    <w:rsid w:val="00934798"/>
    <w:rsid w:val="0093498F"/>
    <w:rsid w:val="00934A51"/>
    <w:rsid w:val="00934AC8"/>
    <w:rsid w:val="00934C4C"/>
    <w:rsid w:val="00934C4F"/>
    <w:rsid w:val="00935210"/>
    <w:rsid w:val="009352D0"/>
    <w:rsid w:val="009352F1"/>
    <w:rsid w:val="009354F6"/>
    <w:rsid w:val="009355CA"/>
    <w:rsid w:val="00935725"/>
    <w:rsid w:val="009357BF"/>
    <w:rsid w:val="00936227"/>
    <w:rsid w:val="00936314"/>
    <w:rsid w:val="009366BC"/>
    <w:rsid w:val="00936C7C"/>
    <w:rsid w:val="00936F34"/>
    <w:rsid w:val="00936F44"/>
    <w:rsid w:val="0093723D"/>
    <w:rsid w:val="009372A9"/>
    <w:rsid w:val="0093787D"/>
    <w:rsid w:val="00937A68"/>
    <w:rsid w:val="00940A73"/>
    <w:rsid w:val="00940C78"/>
    <w:rsid w:val="00940DC7"/>
    <w:rsid w:val="00941363"/>
    <w:rsid w:val="0094137F"/>
    <w:rsid w:val="0094165E"/>
    <w:rsid w:val="00941EDB"/>
    <w:rsid w:val="00941F36"/>
    <w:rsid w:val="0094216E"/>
    <w:rsid w:val="00943524"/>
    <w:rsid w:val="00944020"/>
    <w:rsid w:val="009443FD"/>
    <w:rsid w:val="0094442A"/>
    <w:rsid w:val="00945314"/>
    <w:rsid w:val="00945C16"/>
    <w:rsid w:val="00946388"/>
    <w:rsid w:val="00946956"/>
    <w:rsid w:val="00946AF6"/>
    <w:rsid w:val="00946C72"/>
    <w:rsid w:val="00947442"/>
    <w:rsid w:val="00947450"/>
    <w:rsid w:val="00947851"/>
    <w:rsid w:val="00950B58"/>
    <w:rsid w:val="00950DAC"/>
    <w:rsid w:val="00950F38"/>
    <w:rsid w:val="0095248A"/>
    <w:rsid w:val="009525D4"/>
    <w:rsid w:val="0095267A"/>
    <w:rsid w:val="0095279B"/>
    <w:rsid w:val="00953D0F"/>
    <w:rsid w:val="009541C1"/>
    <w:rsid w:val="0095469F"/>
    <w:rsid w:val="009552C5"/>
    <w:rsid w:val="00955EB0"/>
    <w:rsid w:val="0095667A"/>
    <w:rsid w:val="00956AA8"/>
    <w:rsid w:val="00957476"/>
    <w:rsid w:val="00957487"/>
    <w:rsid w:val="009575A0"/>
    <w:rsid w:val="00957725"/>
    <w:rsid w:val="00960462"/>
    <w:rsid w:val="009608F8"/>
    <w:rsid w:val="009609DB"/>
    <w:rsid w:val="00960C88"/>
    <w:rsid w:val="00961536"/>
    <w:rsid w:val="009615BE"/>
    <w:rsid w:val="00962526"/>
    <w:rsid w:val="00962810"/>
    <w:rsid w:val="00962A8F"/>
    <w:rsid w:val="00962FC7"/>
    <w:rsid w:val="0096329A"/>
    <w:rsid w:val="009634AF"/>
    <w:rsid w:val="00963696"/>
    <w:rsid w:val="00963AE4"/>
    <w:rsid w:val="00963CFF"/>
    <w:rsid w:val="00964247"/>
    <w:rsid w:val="009642A4"/>
    <w:rsid w:val="009643CC"/>
    <w:rsid w:val="009649AE"/>
    <w:rsid w:val="00964A21"/>
    <w:rsid w:val="00964E85"/>
    <w:rsid w:val="00964EAF"/>
    <w:rsid w:val="00965138"/>
    <w:rsid w:val="00965294"/>
    <w:rsid w:val="00965CC8"/>
    <w:rsid w:val="00965FD2"/>
    <w:rsid w:val="00966043"/>
    <w:rsid w:val="00966113"/>
    <w:rsid w:val="009661A8"/>
    <w:rsid w:val="00966286"/>
    <w:rsid w:val="009670C3"/>
    <w:rsid w:val="009671B0"/>
    <w:rsid w:val="0096751A"/>
    <w:rsid w:val="00967D70"/>
    <w:rsid w:val="00967D85"/>
    <w:rsid w:val="00967F65"/>
    <w:rsid w:val="00970192"/>
    <w:rsid w:val="009705A1"/>
    <w:rsid w:val="009705F1"/>
    <w:rsid w:val="00970C44"/>
    <w:rsid w:val="00970C92"/>
    <w:rsid w:val="00971379"/>
    <w:rsid w:val="00971382"/>
    <w:rsid w:val="00971534"/>
    <w:rsid w:val="0097171B"/>
    <w:rsid w:val="009719A9"/>
    <w:rsid w:val="00971F7D"/>
    <w:rsid w:val="00972193"/>
    <w:rsid w:val="00972433"/>
    <w:rsid w:val="0097254E"/>
    <w:rsid w:val="009735B9"/>
    <w:rsid w:val="009736FB"/>
    <w:rsid w:val="00973C09"/>
    <w:rsid w:val="00973C23"/>
    <w:rsid w:val="0097466A"/>
    <w:rsid w:val="00974AFB"/>
    <w:rsid w:val="00975EB1"/>
    <w:rsid w:val="00976BCB"/>
    <w:rsid w:val="00977217"/>
    <w:rsid w:val="009777F7"/>
    <w:rsid w:val="0097781A"/>
    <w:rsid w:val="00977A24"/>
    <w:rsid w:val="009807D8"/>
    <w:rsid w:val="00980F31"/>
    <w:rsid w:val="00981041"/>
    <w:rsid w:val="009819E0"/>
    <w:rsid w:val="009820B9"/>
    <w:rsid w:val="00982573"/>
    <w:rsid w:val="00982681"/>
    <w:rsid w:val="00982A8D"/>
    <w:rsid w:val="00982EA1"/>
    <w:rsid w:val="0098365D"/>
    <w:rsid w:val="00984310"/>
    <w:rsid w:val="00984793"/>
    <w:rsid w:val="009847A5"/>
    <w:rsid w:val="009853E6"/>
    <w:rsid w:val="0098592D"/>
    <w:rsid w:val="00985AEB"/>
    <w:rsid w:val="00985AFE"/>
    <w:rsid w:val="0098665B"/>
    <w:rsid w:val="009868BF"/>
    <w:rsid w:val="00986AD7"/>
    <w:rsid w:val="0098772C"/>
    <w:rsid w:val="00987F92"/>
    <w:rsid w:val="00990022"/>
    <w:rsid w:val="009900A2"/>
    <w:rsid w:val="0099038C"/>
    <w:rsid w:val="00990BD2"/>
    <w:rsid w:val="00990EF5"/>
    <w:rsid w:val="00991110"/>
    <w:rsid w:val="009911B6"/>
    <w:rsid w:val="00991969"/>
    <w:rsid w:val="00991A7F"/>
    <w:rsid w:val="00992156"/>
    <w:rsid w:val="00992259"/>
    <w:rsid w:val="00992584"/>
    <w:rsid w:val="0099347F"/>
    <w:rsid w:val="0099363E"/>
    <w:rsid w:val="009937A8"/>
    <w:rsid w:val="00993E53"/>
    <w:rsid w:val="00993F7F"/>
    <w:rsid w:val="00994096"/>
    <w:rsid w:val="00994BA2"/>
    <w:rsid w:val="00994DD1"/>
    <w:rsid w:val="0099525C"/>
    <w:rsid w:val="00996B8C"/>
    <w:rsid w:val="00997406"/>
    <w:rsid w:val="009976E4"/>
    <w:rsid w:val="00997700"/>
    <w:rsid w:val="009A03C1"/>
    <w:rsid w:val="009A0621"/>
    <w:rsid w:val="009A07F2"/>
    <w:rsid w:val="009A0A15"/>
    <w:rsid w:val="009A0B69"/>
    <w:rsid w:val="009A0D2A"/>
    <w:rsid w:val="009A12B5"/>
    <w:rsid w:val="009A14A7"/>
    <w:rsid w:val="009A1559"/>
    <w:rsid w:val="009A1855"/>
    <w:rsid w:val="009A1BA9"/>
    <w:rsid w:val="009A2695"/>
    <w:rsid w:val="009A2DAF"/>
    <w:rsid w:val="009A35FE"/>
    <w:rsid w:val="009A3E1E"/>
    <w:rsid w:val="009A4420"/>
    <w:rsid w:val="009A451A"/>
    <w:rsid w:val="009A4B8F"/>
    <w:rsid w:val="009A53F3"/>
    <w:rsid w:val="009A5AE4"/>
    <w:rsid w:val="009A5C79"/>
    <w:rsid w:val="009A68E0"/>
    <w:rsid w:val="009A6BE8"/>
    <w:rsid w:val="009A6D23"/>
    <w:rsid w:val="009A6D40"/>
    <w:rsid w:val="009A6F80"/>
    <w:rsid w:val="009A6FB3"/>
    <w:rsid w:val="009A7262"/>
    <w:rsid w:val="009B07F6"/>
    <w:rsid w:val="009B0855"/>
    <w:rsid w:val="009B1182"/>
    <w:rsid w:val="009B1633"/>
    <w:rsid w:val="009B19A2"/>
    <w:rsid w:val="009B1A24"/>
    <w:rsid w:val="009B1AF4"/>
    <w:rsid w:val="009B23A3"/>
    <w:rsid w:val="009B2C49"/>
    <w:rsid w:val="009B2D3F"/>
    <w:rsid w:val="009B2DFC"/>
    <w:rsid w:val="009B3142"/>
    <w:rsid w:val="009B3148"/>
    <w:rsid w:val="009B31BE"/>
    <w:rsid w:val="009B3A2C"/>
    <w:rsid w:val="009B4296"/>
    <w:rsid w:val="009B45E1"/>
    <w:rsid w:val="009B4FEE"/>
    <w:rsid w:val="009B5B2C"/>
    <w:rsid w:val="009B5EB7"/>
    <w:rsid w:val="009B5EE4"/>
    <w:rsid w:val="009B5F60"/>
    <w:rsid w:val="009B6B73"/>
    <w:rsid w:val="009B6D9F"/>
    <w:rsid w:val="009B75F4"/>
    <w:rsid w:val="009B7C87"/>
    <w:rsid w:val="009B7CFE"/>
    <w:rsid w:val="009B7D46"/>
    <w:rsid w:val="009B7E3E"/>
    <w:rsid w:val="009C0594"/>
    <w:rsid w:val="009C08E8"/>
    <w:rsid w:val="009C0AF4"/>
    <w:rsid w:val="009C1AA5"/>
    <w:rsid w:val="009C1E75"/>
    <w:rsid w:val="009C245F"/>
    <w:rsid w:val="009C27BE"/>
    <w:rsid w:val="009C2C26"/>
    <w:rsid w:val="009C2E5B"/>
    <w:rsid w:val="009C2F7B"/>
    <w:rsid w:val="009C36F2"/>
    <w:rsid w:val="009C3899"/>
    <w:rsid w:val="009C41F2"/>
    <w:rsid w:val="009C4586"/>
    <w:rsid w:val="009C4948"/>
    <w:rsid w:val="009C49F5"/>
    <w:rsid w:val="009C4F3C"/>
    <w:rsid w:val="009C5269"/>
    <w:rsid w:val="009C5B85"/>
    <w:rsid w:val="009C5FAB"/>
    <w:rsid w:val="009C60CF"/>
    <w:rsid w:val="009C636A"/>
    <w:rsid w:val="009C6379"/>
    <w:rsid w:val="009C6D72"/>
    <w:rsid w:val="009C794B"/>
    <w:rsid w:val="009C7BDA"/>
    <w:rsid w:val="009D002F"/>
    <w:rsid w:val="009D02E9"/>
    <w:rsid w:val="009D04FD"/>
    <w:rsid w:val="009D07F0"/>
    <w:rsid w:val="009D092B"/>
    <w:rsid w:val="009D0F29"/>
    <w:rsid w:val="009D17A9"/>
    <w:rsid w:val="009D1A0E"/>
    <w:rsid w:val="009D1FC1"/>
    <w:rsid w:val="009D2107"/>
    <w:rsid w:val="009D2A99"/>
    <w:rsid w:val="009D2F2E"/>
    <w:rsid w:val="009D30FC"/>
    <w:rsid w:val="009D32E7"/>
    <w:rsid w:val="009D3D23"/>
    <w:rsid w:val="009D4079"/>
    <w:rsid w:val="009D47C7"/>
    <w:rsid w:val="009D5202"/>
    <w:rsid w:val="009D563A"/>
    <w:rsid w:val="009D5D90"/>
    <w:rsid w:val="009D5FB7"/>
    <w:rsid w:val="009D6153"/>
    <w:rsid w:val="009D6649"/>
    <w:rsid w:val="009D6EC4"/>
    <w:rsid w:val="009D7563"/>
    <w:rsid w:val="009D7CAE"/>
    <w:rsid w:val="009E0082"/>
    <w:rsid w:val="009E028B"/>
    <w:rsid w:val="009E0865"/>
    <w:rsid w:val="009E0E49"/>
    <w:rsid w:val="009E110D"/>
    <w:rsid w:val="009E1DD4"/>
    <w:rsid w:val="009E1EB4"/>
    <w:rsid w:val="009E2392"/>
    <w:rsid w:val="009E2D0A"/>
    <w:rsid w:val="009E3307"/>
    <w:rsid w:val="009E3C27"/>
    <w:rsid w:val="009E41AB"/>
    <w:rsid w:val="009E4C2D"/>
    <w:rsid w:val="009E4E3F"/>
    <w:rsid w:val="009E4FD2"/>
    <w:rsid w:val="009E551C"/>
    <w:rsid w:val="009E65FD"/>
    <w:rsid w:val="009E6A72"/>
    <w:rsid w:val="009E6F89"/>
    <w:rsid w:val="009E7359"/>
    <w:rsid w:val="009E762A"/>
    <w:rsid w:val="009E76E9"/>
    <w:rsid w:val="009E7977"/>
    <w:rsid w:val="009E7FEA"/>
    <w:rsid w:val="009F04BE"/>
    <w:rsid w:val="009F0C73"/>
    <w:rsid w:val="009F1B52"/>
    <w:rsid w:val="009F1D78"/>
    <w:rsid w:val="009F2062"/>
    <w:rsid w:val="009F2955"/>
    <w:rsid w:val="009F299E"/>
    <w:rsid w:val="009F2A27"/>
    <w:rsid w:val="009F2C90"/>
    <w:rsid w:val="009F2E6D"/>
    <w:rsid w:val="009F3257"/>
    <w:rsid w:val="009F3D49"/>
    <w:rsid w:val="009F4178"/>
    <w:rsid w:val="009F418C"/>
    <w:rsid w:val="009F4C0B"/>
    <w:rsid w:val="009F4C44"/>
    <w:rsid w:val="009F574F"/>
    <w:rsid w:val="009F5A5B"/>
    <w:rsid w:val="009F6764"/>
    <w:rsid w:val="009F69A5"/>
    <w:rsid w:val="009F6C98"/>
    <w:rsid w:val="009F6DA0"/>
    <w:rsid w:val="009F73C4"/>
    <w:rsid w:val="009F7D2C"/>
    <w:rsid w:val="009F7E0C"/>
    <w:rsid w:val="00A006A2"/>
    <w:rsid w:val="00A007F2"/>
    <w:rsid w:val="00A00802"/>
    <w:rsid w:val="00A00C97"/>
    <w:rsid w:val="00A01125"/>
    <w:rsid w:val="00A01A09"/>
    <w:rsid w:val="00A01F77"/>
    <w:rsid w:val="00A03362"/>
    <w:rsid w:val="00A03469"/>
    <w:rsid w:val="00A03B5E"/>
    <w:rsid w:val="00A04603"/>
    <w:rsid w:val="00A04737"/>
    <w:rsid w:val="00A04772"/>
    <w:rsid w:val="00A04791"/>
    <w:rsid w:val="00A04A69"/>
    <w:rsid w:val="00A04B56"/>
    <w:rsid w:val="00A0545C"/>
    <w:rsid w:val="00A05476"/>
    <w:rsid w:val="00A055DE"/>
    <w:rsid w:val="00A05722"/>
    <w:rsid w:val="00A05E16"/>
    <w:rsid w:val="00A06BEF"/>
    <w:rsid w:val="00A07343"/>
    <w:rsid w:val="00A077BB"/>
    <w:rsid w:val="00A078D7"/>
    <w:rsid w:val="00A078FB"/>
    <w:rsid w:val="00A10250"/>
    <w:rsid w:val="00A10512"/>
    <w:rsid w:val="00A105B7"/>
    <w:rsid w:val="00A10940"/>
    <w:rsid w:val="00A10946"/>
    <w:rsid w:val="00A109E6"/>
    <w:rsid w:val="00A1159C"/>
    <w:rsid w:val="00A11A53"/>
    <w:rsid w:val="00A11E7A"/>
    <w:rsid w:val="00A1246E"/>
    <w:rsid w:val="00A12556"/>
    <w:rsid w:val="00A125ED"/>
    <w:rsid w:val="00A1271B"/>
    <w:rsid w:val="00A12FAD"/>
    <w:rsid w:val="00A13984"/>
    <w:rsid w:val="00A13C6D"/>
    <w:rsid w:val="00A14614"/>
    <w:rsid w:val="00A14748"/>
    <w:rsid w:val="00A148B3"/>
    <w:rsid w:val="00A150D3"/>
    <w:rsid w:val="00A15149"/>
    <w:rsid w:val="00A152A6"/>
    <w:rsid w:val="00A1597E"/>
    <w:rsid w:val="00A15AD1"/>
    <w:rsid w:val="00A163AC"/>
    <w:rsid w:val="00A1680C"/>
    <w:rsid w:val="00A1682A"/>
    <w:rsid w:val="00A16B7B"/>
    <w:rsid w:val="00A17319"/>
    <w:rsid w:val="00A17AF3"/>
    <w:rsid w:val="00A17B6A"/>
    <w:rsid w:val="00A17BEA"/>
    <w:rsid w:val="00A17ECB"/>
    <w:rsid w:val="00A201EF"/>
    <w:rsid w:val="00A20548"/>
    <w:rsid w:val="00A2068A"/>
    <w:rsid w:val="00A20A1C"/>
    <w:rsid w:val="00A20A2D"/>
    <w:rsid w:val="00A21224"/>
    <w:rsid w:val="00A21326"/>
    <w:rsid w:val="00A21821"/>
    <w:rsid w:val="00A21A6C"/>
    <w:rsid w:val="00A21F7F"/>
    <w:rsid w:val="00A23063"/>
    <w:rsid w:val="00A2330C"/>
    <w:rsid w:val="00A23341"/>
    <w:rsid w:val="00A233FF"/>
    <w:rsid w:val="00A23512"/>
    <w:rsid w:val="00A2360A"/>
    <w:rsid w:val="00A23ABF"/>
    <w:rsid w:val="00A23BA2"/>
    <w:rsid w:val="00A247F6"/>
    <w:rsid w:val="00A24FA8"/>
    <w:rsid w:val="00A24FB3"/>
    <w:rsid w:val="00A259E9"/>
    <w:rsid w:val="00A26244"/>
    <w:rsid w:val="00A268DE"/>
    <w:rsid w:val="00A26AF4"/>
    <w:rsid w:val="00A26C2D"/>
    <w:rsid w:val="00A270BC"/>
    <w:rsid w:val="00A27313"/>
    <w:rsid w:val="00A3049B"/>
    <w:rsid w:val="00A308CA"/>
    <w:rsid w:val="00A30F56"/>
    <w:rsid w:val="00A31369"/>
    <w:rsid w:val="00A314EB"/>
    <w:rsid w:val="00A3163D"/>
    <w:rsid w:val="00A318A3"/>
    <w:rsid w:val="00A3247A"/>
    <w:rsid w:val="00A3282B"/>
    <w:rsid w:val="00A32902"/>
    <w:rsid w:val="00A32ACD"/>
    <w:rsid w:val="00A3352C"/>
    <w:rsid w:val="00A33789"/>
    <w:rsid w:val="00A337AF"/>
    <w:rsid w:val="00A33882"/>
    <w:rsid w:val="00A344F3"/>
    <w:rsid w:val="00A3454C"/>
    <w:rsid w:val="00A35AA1"/>
    <w:rsid w:val="00A36146"/>
    <w:rsid w:val="00A363B8"/>
    <w:rsid w:val="00A36848"/>
    <w:rsid w:val="00A368C6"/>
    <w:rsid w:val="00A36BE7"/>
    <w:rsid w:val="00A40073"/>
    <w:rsid w:val="00A401AE"/>
    <w:rsid w:val="00A403C8"/>
    <w:rsid w:val="00A4149E"/>
    <w:rsid w:val="00A41748"/>
    <w:rsid w:val="00A41DDC"/>
    <w:rsid w:val="00A41FA5"/>
    <w:rsid w:val="00A420B4"/>
    <w:rsid w:val="00A426C2"/>
    <w:rsid w:val="00A430EE"/>
    <w:rsid w:val="00A4461C"/>
    <w:rsid w:val="00A45052"/>
    <w:rsid w:val="00A45355"/>
    <w:rsid w:val="00A46B8A"/>
    <w:rsid w:val="00A46DAD"/>
    <w:rsid w:val="00A475BE"/>
    <w:rsid w:val="00A47A0E"/>
    <w:rsid w:val="00A47C56"/>
    <w:rsid w:val="00A506AE"/>
    <w:rsid w:val="00A51F8F"/>
    <w:rsid w:val="00A52019"/>
    <w:rsid w:val="00A5201B"/>
    <w:rsid w:val="00A52BF0"/>
    <w:rsid w:val="00A53221"/>
    <w:rsid w:val="00A534CF"/>
    <w:rsid w:val="00A5380D"/>
    <w:rsid w:val="00A53849"/>
    <w:rsid w:val="00A53ACF"/>
    <w:rsid w:val="00A53E67"/>
    <w:rsid w:val="00A53F59"/>
    <w:rsid w:val="00A542D4"/>
    <w:rsid w:val="00A54900"/>
    <w:rsid w:val="00A54D73"/>
    <w:rsid w:val="00A557E8"/>
    <w:rsid w:val="00A55933"/>
    <w:rsid w:val="00A5599B"/>
    <w:rsid w:val="00A56176"/>
    <w:rsid w:val="00A564CF"/>
    <w:rsid w:val="00A5658D"/>
    <w:rsid w:val="00A5685C"/>
    <w:rsid w:val="00A56EF8"/>
    <w:rsid w:val="00A57D4E"/>
    <w:rsid w:val="00A6006F"/>
    <w:rsid w:val="00A600FA"/>
    <w:rsid w:val="00A60342"/>
    <w:rsid w:val="00A603CC"/>
    <w:rsid w:val="00A60633"/>
    <w:rsid w:val="00A60ABC"/>
    <w:rsid w:val="00A60C07"/>
    <w:rsid w:val="00A61108"/>
    <w:rsid w:val="00A611D6"/>
    <w:rsid w:val="00A6175F"/>
    <w:rsid w:val="00A61CA6"/>
    <w:rsid w:val="00A62872"/>
    <w:rsid w:val="00A62A66"/>
    <w:rsid w:val="00A62E09"/>
    <w:rsid w:val="00A637F3"/>
    <w:rsid w:val="00A63DC6"/>
    <w:rsid w:val="00A6414E"/>
    <w:rsid w:val="00A64767"/>
    <w:rsid w:val="00A65251"/>
    <w:rsid w:val="00A65409"/>
    <w:rsid w:val="00A6556A"/>
    <w:rsid w:val="00A6560D"/>
    <w:rsid w:val="00A661D7"/>
    <w:rsid w:val="00A665AC"/>
    <w:rsid w:val="00A667D7"/>
    <w:rsid w:val="00A671DA"/>
    <w:rsid w:val="00A67658"/>
    <w:rsid w:val="00A678C7"/>
    <w:rsid w:val="00A6799A"/>
    <w:rsid w:val="00A67E6E"/>
    <w:rsid w:val="00A707D2"/>
    <w:rsid w:val="00A70CE8"/>
    <w:rsid w:val="00A71727"/>
    <w:rsid w:val="00A719E5"/>
    <w:rsid w:val="00A71BD5"/>
    <w:rsid w:val="00A7224B"/>
    <w:rsid w:val="00A72CF8"/>
    <w:rsid w:val="00A73B91"/>
    <w:rsid w:val="00A74775"/>
    <w:rsid w:val="00A74D97"/>
    <w:rsid w:val="00A74E22"/>
    <w:rsid w:val="00A7510F"/>
    <w:rsid w:val="00A75384"/>
    <w:rsid w:val="00A754FB"/>
    <w:rsid w:val="00A769AB"/>
    <w:rsid w:val="00A770C4"/>
    <w:rsid w:val="00A77452"/>
    <w:rsid w:val="00A807E9"/>
    <w:rsid w:val="00A80901"/>
    <w:rsid w:val="00A80C41"/>
    <w:rsid w:val="00A80D58"/>
    <w:rsid w:val="00A81185"/>
    <w:rsid w:val="00A820F6"/>
    <w:rsid w:val="00A823EE"/>
    <w:rsid w:val="00A8295D"/>
    <w:rsid w:val="00A82AA0"/>
    <w:rsid w:val="00A82B3D"/>
    <w:rsid w:val="00A82B72"/>
    <w:rsid w:val="00A82BE5"/>
    <w:rsid w:val="00A83036"/>
    <w:rsid w:val="00A83323"/>
    <w:rsid w:val="00A8342E"/>
    <w:rsid w:val="00A835E6"/>
    <w:rsid w:val="00A8426D"/>
    <w:rsid w:val="00A845F6"/>
    <w:rsid w:val="00A846AF"/>
    <w:rsid w:val="00A847E1"/>
    <w:rsid w:val="00A84A88"/>
    <w:rsid w:val="00A84AFE"/>
    <w:rsid w:val="00A84B67"/>
    <w:rsid w:val="00A855DD"/>
    <w:rsid w:val="00A85B75"/>
    <w:rsid w:val="00A85D52"/>
    <w:rsid w:val="00A8689E"/>
    <w:rsid w:val="00A868EF"/>
    <w:rsid w:val="00A86A92"/>
    <w:rsid w:val="00A86A95"/>
    <w:rsid w:val="00A872FE"/>
    <w:rsid w:val="00A8743A"/>
    <w:rsid w:val="00A87B15"/>
    <w:rsid w:val="00A87B71"/>
    <w:rsid w:val="00A9031D"/>
    <w:rsid w:val="00A9034D"/>
    <w:rsid w:val="00A90D3D"/>
    <w:rsid w:val="00A90DD1"/>
    <w:rsid w:val="00A911F9"/>
    <w:rsid w:val="00A916A7"/>
    <w:rsid w:val="00A924F3"/>
    <w:rsid w:val="00A92D2C"/>
    <w:rsid w:val="00A92EFE"/>
    <w:rsid w:val="00A93196"/>
    <w:rsid w:val="00A93639"/>
    <w:rsid w:val="00A9394A"/>
    <w:rsid w:val="00A93D89"/>
    <w:rsid w:val="00A94180"/>
    <w:rsid w:val="00A94786"/>
    <w:rsid w:val="00A94925"/>
    <w:rsid w:val="00A94C39"/>
    <w:rsid w:val="00A95482"/>
    <w:rsid w:val="00A956DA"/>
    <w:rsid w:val="00A95B94"/>
    <w:rsid w:val="00A96474"/>
    <w:rsid w:val="00A9664D"/>
    <w:rsid w:val="00A968B7"/>
    <w:rsid w:val="00A969F1"/>
    <w:rsid w:val="00A96A92"/>
    <w:rsid w:val="00A972E9"/>
    <w:rsid w:val="00A9778E"/>
    <w:rsid w:val="00A97B34"/>
    <w:rsid w:val="00AA03F4"/>
    <w:rsid w:val="00AA0BF4"/>
    <w:rsid w:val="00AA0D83"/>
    <w:rsid w:val="00AA16C1"/>
    <w:rsid w:val="00AA17C4"/>
    <w:rsid w:val="00AA1848"/>
    <w:rsid w:val="00AA1ADE"/>
    <w:rsid w:val="00AA1BBD"/>
    <w:rsid w:val="00AA1CA2"/>
    <w:rsid w:val="00AA1F4C"/>
    <w:rsid w:val="00AA2096"/>
    <w:rsid w:val="00AA245B"/>
    <w:rsid w:val="00AA246A"/>
    <w:rsid w:val="00AA2746"/>
    <w:rsid w:val="00AA2895"/>
    <w:rsid w:val="00AA2B17"/>
    <w:rsid w:val="00AA308C"/>
    <w:rsid w:val="00AA43DB"/>
    <w:rsid w:val="00AA5046"/>
    <w:rsid w:val="00AA5053"/>
    <w:rsid w:val="00AA52F8"/>
    <w:rsid w:val="00AA549D"/>
    <w:rsid w:val="00AA5528"/>
    <w:rsid w:val="00AA613B"/>
    <w:rsid w:val="00AA66E3"/>
    <w:rsid w:val="00AA6EFA"/>
    <w:rsid w:val="00AA7AE8"/>
    <w:rsid w:val="00AB000C"/>
    <w:rsid w:val="00AB0D80"/>
    <w:rsid w:val="00AB0E36"/>
    <w:rsid w:val="00AB0FCE"/>
    <w:rsid w:val="00AB1512"/>
    <w:rsid w:val="00AB1661"/>
    <w:rsid w:val="00AB1C83"/>
    <w:rsid w:val="00AB1D27"/>
    <w:rsid w:val="00AB1E74"/>
    <w:rsid w:val="00AB2218"/>
    <w:rsid w:val="00AB22CE"/>
    <w:rsid w:val="00AB23A1"/>
    <w:rsid w:val="00AB25ED"/>
    <w:rsid w:val="00AB277B"/>
    <w:rsid w:val="00AB30FE"/>
    <w:rsid w:val="00AB38E2"/>
    <w:rsid w:val="00AB3DA4"/>
    <w:rsid w:val="00AB403B"/>
    <w:rsid w:val="00AB43DE"/>
    <w:rsid w:val="00AB48E5"/>
    <w:rsid w:val="00AB4916"/>
    <w:rsid w:val="00AB49DF"/>
    <w:rsid w:val="00AB4AEA"/>
    <w:rsid w:val="00AB4B97"/>
    <w:rsid w:val="00AB4DE5"/>
    <w:rsid w:val="00AB4E17"/>
    <w:rsid w:val="00AB53D5"/>
    <w:rsid w:val="00AB5694"/>
    <w:rsid w:val="00AB5BAD"/>
    <w:rsid w:val="00AB64E3"/>
    <w:rsid w:val="00AB6632"/>
    <w:rsid w:val="00AB68FC"/>
    <w:rsid w:val="00AB6C72"/>
    <w:rsid w:val="00AB714E"/>
    <w:rsid w:val="00AB7C63"/>
    <w:rsid w:val="00AB7F27"/>
    <w:rsid w:val="00AC02F5"/>
    <w:rsid w:val="00AC03C3"/>
    <w:rsid w:val="00AC0783"/>
    <w:rsid w:val="00AC09EF"/>
    <w:rsid w:val="00AC0A4A"/>
    <w:rsid w:val="00AC117B"/>
    <w:rsid w:val="00AC20AC"/>
    <w:rsid w:val="00AC2552"/>
    <w:rsid w:val="00AC2556"/>
    <w:rsid w:val="00AC2808"/>
    <w:rsid w:val="00AC2BDC"/>
    <w:rsid w:val="00AC2D5F"/>
    <w:rsid w:val="00AC2DD4"/>
    <w:rsid w:val="00AC30DA"/>
    <w:rsid w:val="00AC3236"/>
    <w:rsid w:val="00AC3531"/>
    <w:rsid w:val="00AC3A27"/>
    <w:rsid w:val="00AC41F0"/>
    <w:rsid w:val="00AC4256"/>
    <w:rsid w:val="00AC427A"/>
    <w:rsid w:val="00AC4697"/>
    <w:rsid w:val="00AC584C"/>
    <w:rsid w:val="00AC6255"/>
    <w:rsid w:val="00AC67B2"/>
    <w:rsid w:val="00AC6C2A"/>
    <w:rsid w:val="00AC726A"/>
    <w:rsid w:val="00AC74D5"/>
    <w:rsid w:val="00AD0057"/>
    <w:rsid w:val="00AD06FA"/>
    <w:rsid w:val="00AD07B7"/>
    <w:rsid w:val="00AD0A00"/>
    <w:rsid w:val="00AD1063"/>
    <w:rsid w:val="00AD1D4F"/>
    <w:rsid w:val="00AD1ED9"/>
    <w:rsid w:val="00AD27DE"/>
    <w:rsid w:val="00AD2C59"/>
    <w:rsid w:val="00AD328C"/>
    <w:rsid w:val="00AD342D"/>
    <w:rsid w:val="00AD35D8"/>
    <w:rsid w:val="00AD3713"/>
    <w:rsid w:val="00AD3EF0"/>
    <w:rsid w:val="00AD460C"/>
    <w:rsid w:val="00AD48EB"/>
    <w:rsid w:val="00AD4D17"/>
    <w:rsid w:val="00AD549F"/>
    <w:rsid w:val="00AD57DC"/>
    <w:rsid w:val="00AD60A1"/>
    <w:rsid w:val="00AD64F3"/>
    <w:rsid w:val="00AD6695"/>
    <w:rsid w:val="00AD6E54"/>
    <w:rsid w:val="00AD7070"/>
    <w:rsid w:val="00AD7352"/>
    <w:rsid w:val="00AD7ADC"/>
    <w:rsid w:val="00AD7BF1"/>
    <w:rsid w:val="00AE0009"/>
    <w:rsid w:val="00AE01A6"/>
    <w:rsid w:val="00AE058F"/>
    <w:rsid w:val="00AE087D"/>
    <w:rsid w:val="00AE0CC2"/>
    <w:rsid w:val="00AE1055"/>
    <w:rsid w:val="00AE1830"/>
    <w:rsid w:val="00AE1E3C"/>
    <w:rsid w:val="00AE1E8E"/>
    <w:rsid w:val="00AE2437"/>
    <w:rsid w:val="00AE278A"/>
    <w:rsid w:val="00AE27A3"/>
    <w:rsid w:val="00AE3228"/>
    <w:rsid w:val="00AE3365"/>
    <w:rsid w:val="00AE46B2"/>
    <w:rsid w:val="00AE4D35"/>
    <w:rsid w:val="00AE4ECB"/>
    <w:rsid w:val="00AE54AE"/>
    <w:rsid w:val="00AE5783"/>
    <w:rsid w:val="00AE57CA"/>
    <w:rsid w:val="00AE62CA"/>
    <w:rsid w:val="00AE63EF"/>
    <w:rsid w:val="00AE7DAC"/>
    <w:rsid w:val="00AF0763"/>
    <w:rsid w:val="00AF09D5"/>
    <w:rsid w:val="00AF09DD"/>
    <w:rsid w:val="00AF0ADF"/>
    <w:rsid w:val="00AF0B8B"/>
    <w:rsid w:val="00AF0F63"/>
    <w:rsid w:val="00AF1080"/>
    <w:rsid w:val="00AF1121"/>
    <w:rsid w:val="00AF1308"/>
    <w:rsid w:val="00AF14AA"/>
    <w:rsid w:val="00AF260C"/>
    <w:rsid w:val="00AF289A"/>
    <w:rsid w:val="00AF2FF1"/>
    <w:rsid w:val="00AF3175"/>
    <w:rsid w:val="00AF34A6"/>
    <w:rsid w:val="00AF36CF"/>
    <w:rsid w:val="00AF3906"/>
    <w:rsid w:val="00AF3E14"/>
    <w:rsid w:val="00AF3F06"/>
    <w:rsid w:val="00AF41FD"/>
    <w:rsid w:val="00AF420B"/>
    <w:rsid w:val="00AF4368"/>
    <w:rsid w:val="00AF4B9D"/>
    <w:rsid w:val="00AF5387"/>
    <w:rsid w:val="00AF5C6F"/>
    <w:rsid w:val="00AF5E18"/>
    <w:rsid w:val="00AF5E3E"/>
    <w:rsid w:val="00AF605D"/>
    <w:rsid w:val="00AF65C5"/>
    <w:rsid w:val="00AF6669"/>
    <w:rsid w:val="00AF6780"/>
    <w:rsid w:val="00AF7378"/>
    <w:rsid w:val="00AF75E2"/>
    <w:rsid w:val="00AF7819"/>
    <w:rsid w:val="00AF7A79"/>
    <w:rsid w:val="00AF7EAB"/>
    <w:rsid w:val="00AF7FC3"/>
    <w:rsid w:val="00B00106"/>
    <w:rsid w:val="00B00411"/>
    <w:rsid w:val="00B0079B"/>
    <w:rsid w:val="00B00A72"/>
    <w:rsid w:val="00B00D8A"/>
    <w:rsid w:val="00B01AC4"/>
    <w:rsid w:val="00B0201F"/>
    <w:rsid w:val="00B0223A"/>
    <w:rsid w:val="00B026E4"/>
    <w:rsid w:val="00B02BBC"/>
    <w:rsid w:val="00B02CBE"/>
    <w:rsid w:val="00B030E5"/>
    <w:rsid w:val="00B0376E"/>
    <w:rsid w:val="00B03857"/>
    <w:rsid w:val="00B04000"/>
    <w:rsid w:val="00B041A0"/>
    <w:rsid w:val="00B0430A"/>
    <w:rsid w:val="00B048A0"/>
    <w:rsid w:val="00B04B44"/>
    <w:rsid w:val="00B04C69"/>
    <w:rsid w:val="00B04FEC"/>
    <w:rsid w:val="00B05053"/>
    <w:rsid w:val="00B05232"/>
    <w:rsid w:val="00B05936"/>
    <w:rsid w:val="00B05D37"/>
    <w:rsid w:val="00B06037"/>
    <w:rsid w:val="00B06450"/>
    <w:rsid w:val="00B06694"/>
    <w:rsid w:val="00B06B10"/>
    <w:rsid w:val="00B07128"/>
    <w:rsid w:val="00B078EE"/>
    <w:rsid w:val="00B0797B"/>
    <w:rsid w:val="00B1028C"/>
    <w:rsid w:val="00B10784"/>
    <w:rsid w:val="00B10B85"/>
    <w:rsid w:val="00B10FA0"/>
    <w:rsid w:val="00B11A4A"/>
    <w:rsid w:val="00B11DE6"/>
    <w:rsid w:val="00B128F4"/>
    <w:rsid w:val="00B12E28"/>
    <w:rsid w:val="00B1330C"/>
    <w:rsid w:val="00B1364E"/>
    <w:rsid w:val="00B14AA0"/>
    <w:rsid w:val="00B1504C"/>
    <w:rsid w:val="00B15BD1"/>
    <w:rsid w:val="00B16337"/>
    <w:rsid w:val="00B165FF"/>
    <w:rsid w:val="00B16F4E"/>
    <w:rsid w:val="00B170FA"/>
    <w:rsid w:val="00B17AFD"/>
    <w:rsid w:val="00B17B9B"/>
    <w:rsid w:val="00B17E08"/>
    <w:rsid w:val="00B20238"/>
    <w:rsid w:val="00B2070E"/>
    <w:rsid w:val="00B20FEB"/>
    <w:rsid w:val="00B21286"/>
    <w:rsid w:val="00B2183B"/>
    <w:rsid w:val="00B21E23"/>
    <w:rsid w:val="00B22436"/>
    <w:rsid w:val="00B2270A"/>
    <w:rsid w:val="00B227FB"/>
    <w:rsid w:val="00B22BE0"/>
    <w:rsid w:val="00B22C60"/>
    <w:rsid w:val="00B2332A"/>
    <w:rsid w:val="00B233DE"/>
    <w:rsid w:val="00B23AC9"/>
    <w:rsid w:val="00B23B45"/>
    <w:rsid w:val="00B23DDD"/>
    <w:rsid w:val="00B24173"/>
    <w:rsid w:val="00B24662"/>
    <w:rsid w:val="00B24858"/>
    <w:rsid w:val="00B24B91"/>
    <w:rsid w:val="00B2519A"/>
    <w:rsid w:val="00B25443"/>
    <w:rsid w:val="00B25661"/>
    <w:rsid w:val="00B25C89"/>
    <w:rsid w:val="00B25DDA"/>
    <w:rsid w:val="00B25E37"/>
    <w:rsid w:val="00B25EEB"/>
    <w:rsid w:val="00B26DAB"/>
    <w:rsid w:val="00B274FB"/>
    <w:rsid w:val="00B2765A"/>
    <w:rsid w:val="00B279EC"/>
    <w:rsid w:val="00B30074"/>
    <w:rsid w:val="00B30114"/>
    <w:rsid w:val="00B3052D"/>
    <w:rsid w:val="00B308AC"/>
    <w:rsid w:val="00B309E7"/>
    <w:rsid w:val="00B30AFB"/>
    <w:rsid w:val="00B30B59"/>
    <w:rsid w:val="00B30C3A"/>
    <w:rsid w:val="00B3102A"/>
    <w:rsid w:val="00B3130D"/>
    <w:rsid w:val="00B3161E"/>
    <w:rsid w:val="00B31C7A"/>
    <w:rsid w:val="00B31E7D"/>
    <w:rsid w:val="00B32B6A"/>
    <w:rsid w:val="00B32E01"/>
    <w:rsid w:val="00B337C4"/>
    <w:rsid w:val="00B339AC"/>
    <w:rsid w:val="00B33BEB"/>
    <w:rsid w:val="00B33DF9"/>
    <w:rsid w:val="00B33EE0"/>
    <w:rsid w:val="00B3401B"/>
    <w:rsid w:val="00B34432"/>
    <w:rsid w:val="00B34DC0"/>
    <w:rsid w:val="00B35128"/>
    <w:rsid w:val="00B35894"/>
    <w:rsid w:val="00B35972"/>
    <w:rsid w:val="00B361CC"/>
    <w:rsid w:val="00B36D79"/>
    <w:rsid w:val="00B36DBB"/>
    <w:rsid w:val="00B37534"/>
    <w:rsid w:val="00B40168"/>
    <w:rsid w:val="00B40454"/>
    <w:rsid w:val="00B409D1"/>
    <w:rsid w:val="00B411AE"/>
    <w:rsid w:val="00B41349"/>
    <w:rsid w:val="00B4172F"/>
    <w:rsid w:val="00B41F6B"/>
    <w:rsid w:val="00B423B6"/>
    <w:rsid w:val="00B42BF0"/>
    <w:rsid w:val="00B42DF5"/>
    <w:rsid w:val="00B42F2E"/>
    <w:rsid w:val="00B436B1"/>
    <w:rsid w:val="00B436ED"/>
    <w:rsid w:val="00B43BA6"/>
    <w:rsid w:val="00B43D00"/>
    <w:rsid w:val="00B43D45"/>
    <w:rsid w:val="00B44045"/>
    <w:rsid w:val="00B4441A"/>
    <w:rsid w:val="00B44F2A"/>
    <w:rsid w:val="00B457CD"/>
    <w:rsid w:val="00B45ECE"/>
    <w:rsid w:val="00B460D3"/>
    <w:rsid w:val="00B466C7"/>
    <w:rsid w:val="00B467E9"/>
    <w:rsid w:val="00B469C1"/>
    <w:rsid w:val="00B46BC5"/>
    <w:rsid w:val="00B46CE3"/>
    <w:rsid w:val="00B471C9"/>
    <w:rsid w:val="00B47362"/>
    <w:rsid w:val="00B47BF3"/>
    <w:rsid w:val="00B47D96"/>
    <w:rsid w:val="00B47E5F"/>
    <w:rsid w:val="00B5048C"/>
    <w:rsid w:val="00B50706"/>
    <w:rsid w:val="00B50D6B"/>
    <w:rsid w:val="00B51669"/>
    <w:rsid w:val="00B51E4C"/>
    <w:rsid w:val="00B51F15"/>
    <w:rsid w:val="00B5205B"/>
    <w:rsid w:val="00B52A45"/>
    <w:rsid w:val="00B52BEF"/>
    <w:rsid w:val="00B53235"/>
    <w:rsid w:val="00B53AD0"/>
    <w:rsid w:val="00B54074"/>
    <w:rsid w:val="00B541A7"/>
    <w:rsid w:val="00B542C5"/>
    <w:rsid w:val="00B54A4A"/>
    <w:rsid w:val="00B54CE7"/>
    <w:rsid w:val="00B54D73"/>
    <w:rsid w:val="00B54E4E"/>
    <w:rsid w:val="00B552B8"/>
    <w:rsid w:val="00B55686"/>
    <w:rsid w:val="00B55AC5"/>
    <w:rsid w:val="00B55C2E"/>
    <w:rsid w:val="00B561A9"/>
    <w:rsid w:val="00B5661B"/>
    <w:rsid w:val="00B56822"/>
    <w:rsid w:val="00B5687D"/>
    <w:rsid w:val="00B56C66"/>
    <w:rsid w:val="00B56FB7"/>
    <w:rsid w:val="00B57063"/>
    <w:rsid w:val="00B57234"/>
    <w:rsid w:val="00B57441"/>
    <w:rsid w:val="00B5749E"/>
    <w:rsid w:val="00B6045D"/>
    <w:rsid w:val="00B60752"/>
    <w:rsid w:val="00B60B3A"/>
    <w:rsid w:val="00B60EF4"/>
    <w:rsid w:val="00B611BE"/>
    <w:rsid w:val="00B612B0"/>
    <w:rsid w:val="00B61E1A"/>
    <w:rsid w:val="00B620F4"/>
    <w:rsid w:val="00B622DA"/>
    <w:rsid w:val="00B62BD1"/>
    <w:rsid w:val="00B63168"/>
    <w:rsid w:val="00B63347"/>
    <w:rsid w:val="00B636FF"/>
    <w:rsid w:val="00B64402"/>
    <w:rsid w:val="00B64714"/>
    <w:rsid w:val="00B64DA1"/>
    <w:rsid w:val="00B6535A"/>
    <w:rsid w:val="00B6536D"/>
    <w:rsid w:val="00B6557E"/>
    <w:rsid w:val="00B658A5"/>
    <w:rsid w:val="00B65DBC"/>
    <w:rsid w:val="00B66E76"/>
    <w:rsid w:val="00B67A6B"/>
    <w:rsid w:val="00B67DBE"/>
    <w:rsid w:val="00B67DEB"/>
    <w:rsid w:val="00B67EE4"/>
    <w:rsid w:val="00B7043D"/>
    <w:rsid w:val="00B70452"/>
    <w:rsid w:val="00B70721"/>
    <w:rsid w:val="00B70DE8"/>
    <w:rsid w:val="00B71038"/>
    <w:rsid w:val="00B711BF"/>
    <w:rsid w:val="00B71256"/>
    <w:rsid w:val="00B713C5"/>
    <w:rsid w:val="00B71BCD"/>
    <w:rsid w:val="00B7209D"/>
    <w:rsid w:val="00B72587"/>
    <w:rsid w:val="00B7262E"/>
    <w:rsid w:val="00B72846"/>
    <w:rsid w:val="00B72869"/>
    <w:rsid w:val="00B72B46"/>
    <w:rsid w:val="00B72D2B"/>
    <w:rsid w:val="00B72D58"/>
    <w:rsid w:val="00B72EE3"/>
    <w:rsid w:val="00B72F62"/>
    <w:rsid w:val="00B73A24"/>
    <w:rsid w:val="00B73D2D"/>
    <w:rsid w:val="00B745AF"/>
    <w:rsid w:val="00B74B31"/>
    <w:rsid w:val="00B74CCF"/>
    <w:rsid w:val="00B7594A"/>
    <w:rsid w:val="00B75F42"/>
    <w:rsid w:val="00B76369"/>
    <w:rsid w:val="00B765C3"/>
    <w:rsid w:val="00B7723D"/>
    <w:rsid w:val="00B80566"/>
    <w:rsid w:val="00B81404"/>
    <w:rsid w:val="00B818A5"/>
    <w:rsid w:val="00B81BE5"/>
    <w:rsid w:val="00B81EAE"/>
    <w:rsid w:val="00B820EA"/>
    <w:rsid w:val="00B827B8"/>
    <w:rsid w:val="00B82A3D"/>
    <w:rsid w:val="00B83FA8"/>
    <w:rsid w:val="00B84419"/>
    <w:rsid w:val="00B846F1"/>
    <w:rsid w:val="00B84BD6"/>
    <w:rsid w:val="00B84DB1"/>
    <w:rsid w:val="00B850DF"/>
    <w:rsid w:val="00B85802"/>
    <w:rsid w:val="00B85952"/>
    <w:rsid w:val="00B8640F"/>
    <w:rsid w:val="00B86934"/>
    <w:rsid w:val="00B86A74"/>
    <w:rsid w:val="00B86D5A"/>
    <w:rsid w:val="00B86F3C"/>
    <w:rsid w:val="00B871F4"/>
    <w:rsid w:val="00B872E5"/>
    <w:rsid w:val="00B9036E"/>
    <w:rsid w:val="00B907CB"/>
    <w:rsid w:val="00B90B5A"/>
    <w:rsid w:val="00B90C48"/>
    <w:rsid w:val="00B91A91"/>
    <w:rsid w:val="00B91C93"/>
    <w:rsid w:val="00B91E30"/>
    <w:rsid w:val="00B91FFB"/>
    <w:rsid w:val="00B920A9"/>
    <w:rsid w:val="00B9226B"/>
    <w:rsid w:val="00B929A7"/>
    <w:rsid w:val="00B936EA"/>
    <w:rsid w:val="00B937E5"/>
    <w:rsid w:val="00B938A6"/>
    <w:rsid w:val="00B93D11"/>
    <w:rsid w:val="00B93D20"/>
    <w:rsid w:val="00B94B23"/>
    <w:rsid w:val="00B951FA"/>
    <w:rsid w:val="00B95395"/>
    <w:rsid w:val="00B95F6F"/>
    <w:rsid w:val="00B95FB9"/>
    <w:rsid w:val="00B964BC"/>
    <w:rsid w:val="00B969A9"/>
    <w:rsid w:val="00B96A42"/>
    <w:rsid w:val="00B96AC6"/>
    <w:rsid w:val="00B96C5F"/>
    <w:rsid w:val="00B96DC3"/>
    <w:rsid w:val="00B97817"/>
    <w:rsid w:val="00B97ABC"/>
    <w:rsid w:val="00B97E65"/>
    <w:rsid w:val="00B97F13"/>
    <w:rsid w:val="00BA0340"/>
    <w:rsid w:val="00BA04D3"/>
    <w:rsid w:val="00BA06C5"/>
    <w:rsid w:val="00BA09A1"/>
    <w:rsid w:val="00BA1107"/>
    <w:rsid w:val="00BA11EF"/>
    <w:rsid w:val="00BA137C"/>
    <w:rsid w:val="00BA1C34"/>
    <w:rsid w:val="00BA2890"/>
    <w:rsid w:val="00BA2C3E"/>
    <w:rsid w:val="00BA324D"/>
    <w:rsid w:val="00BA32B2"/>
    <w:rsid w:val="00BA3615"/>
    <w:rsid w:val="00BA3724"/>
    <w:rsid w:val="00BA4248"/>
    <w:rsid w:val="00BA4E29"/>
    <w:rsid w:val="00BA4F71"/>
    <w:rsid w:val="00BA5B3B"/>
    <w:rsid w:val="00BA5C3E"/>
    <w:rsid w:val="00BA6340"/>
    <w:rsid w:val="00BA6522"/>
    <w:rsid w:val="00BA6BAC"/>
    <w:rsid w:val="00BA6BF6"/>
    <w:rsid w:val="00BA6DFC"/>
    <w:rsid w:val="00BA6FBC"/>
    <w:rsid w:val="00BA73DD"/>
    <w:rsid w:val="00BA78F0"/>
    <w:rsid w:val="00BA7DDB"/>
    <w:rsid w:val="00BB1251"/>
    <w:rsid w:val="00BB16D9"/>
    <w:rsid w:val="00BB1B77"/>
    <w:rsid w:val="00BB1C38"/>
    <w:rsid w:val="00BB1D38"/>
    <w:rsid w:val="00BB200F"/>
    <w:rsid w:val="00BB20CF"/>
    <w:rsid w:val="00BB28C0"/>
    <w:rsid w:val="00BB29AA"/>
    <w:rsid w:val="00BB2DA8"/>
    <w:rsid w:val="00BB2F63"/>
    <w:rsid w:val="00BB2F88"/>
    <w:rsid w:val="00BB31E2"/>
    <w:rsid w:val="00BB35C2"/>
    <w:rsid w:val="00BB374C"/>
    <w:rsid w:val="00BB3770"/>
    <w:rsid w:val="00BB3809"/>
    <w:rsid w:val="00BB38C0"/>
    <w:rsid w:val="00BB3998"/>
    <w:rsid w:val="00BB40C2"/>
    <w:rsid w:val="00BB4260"/>
    <w:rsid w:val="00BB48AF"/>
    <w:rsid w:val="00BB4942"/>
    <w:rsid w:val="00BB5624"/>
    <w:rsid w:val="00BB644B"/>
    <w:rsid w:val="00BC00F1"/>
    <w:rsid w:val="00BC0A17"/>
    <w:rsid w:val="00BC0EAE"/>
    <w:rsid w:val="00BC1AEF"/>
    <w:rsid w:val="00BC1CDC"/>
    <w:rsid w:val="00BC1FF6"/>
    <w:rsid w:val="00BC3BF4"/>
    <w:rsid w:val="00BC4771"/>
    <w:rsid w:val="00BC48E4"/>
    <w:rsid w:val="00BC5177"/>
    <w:rsid w:val="00BC5229"/>
    <w:rsid w:val="00BC5489"/>
    <w:rsid w:val="00BC66EE"/>
    <w:rsid w:val="00BC6845"/>
    <w:rsid w:val="00BC69D8"/>
    <w:rsid w:val="00BC7032"/>
    <w:rsid w:val="00BC723B"/>
    <w:rsid w:val="00BC79EA"/>
    <w:rsid w:val="00BD0066"/>
    <w:rsid w:val="00BD07DA"/>
    <w:rsid w:val="00BD0902"/>
    <w:rsid w:val="00BD1F75"/>
    <w:rsid w:val="00BD2081"/>
    <w:rsid w:val="00BD32DE"/>
    <w:rsid w:val="00BD3321"/>
    <w:rsid w:val="00BD3A94"/>
    <w:rsid w:val="00BD3B4D"/>
    <w:rsid w:val="00BD3D22"/>
    <w:rsid w:val="00BD3EFF"/>
    <w:rsid w:val="00BD424C"/>
    <w:rsid w:val="00BD42D1"/>
    <w:rsid w:val="00BD433F"/>
    <w:rsid w:val="00BD43E0"/>
    <w:rsid w:val="00BD4685"/>
    <w:rsid w:val="00BD4798"/>
    <w:rsid w:val="00BD4CFA"/>
    <w:rsid w:val="00BD51E0"/>
    <w:rsid w:val="00BD5AD0"/>
    <w:rsid w:val="00BD5EB4"/>
    <w:rsid w:val="00BD6213"/>
    <w:rsid w:val="00BD6AF1"/>
    <w:rsid w:val="00BD70EB"/>
    <w:rsid w:val="00BD7379"/>
    <w:rsid w:val="00BE01AC"/>
    <w:rsid w:val="00BE0297"/>
    <w:rsid w:val="00BE0F54"/>
    <w:rsid w:val="00BE1823"/>
    <w:rsid w:val="00BE225C"/>
    <w:rsid w:val="00BE2263"/>
    <w:rsid w:val="00BE22EE"/>
    <w:rsid w:val="00BE26E8"/>
    <w:rsid w:val="00BE2CC6"/>
    <w:rsid w:val="00BE2D0D"/>
    <w:rsid w:val="00BE309D"/>
    <w:rsid w:val="00BE34F2"/>
    <w:rsid w:val="00BE36AA"/>
    <w:rsid w:val="00BE36E8"/>
    <w:rsid w:val="00BE3803"/>
    <w:rsid w:val="00BE3CFE"/>
    <w:rsid w:val="00BE44B4"/>
    <w:rsid w:val="00BE45F5"/>
    <w:rsid w:val="00BE46E9"/>
    <w:rsid w:val="00BE4A81"/>
    <w:rsid w:val="00BE5129"/>
    <w:rsid w:val="00BE536E"/>
    <w:rsid w:val="00BE5A3B"/>
    <w:rsid w:val="00BE642E"/>
    <w:rsid w:val="00BE6754"/>
    <w:rsid w:val="00BE6D6A"/>
    <w:rsid w:val="00BE711F"/>
    <w:rsid w:val="00BE72A8"/>
    <w:rsid w:val="00BE72A9"/>
    <w:rsid w:val="00BE7540"/>
    <w:rsid w:val="00BE7948"/>
    <w:rsid w:val="00BE7FB3"/>
    <w:rsid w:val="00BF0BC7"/>
    <w:rsid w:val="00BF12C2"/>
    <w:rsid w:val="00BF1EC2"/>
    <w:rsid w:val="00BF231F"/>
    <w:rsid w:val="00BF2460"/>
    <w:rsid w:val="00BF25F0"/>
    <w:rsid w:val="00BF300F"/>
    <w:rsid w:val="00BF3219"/>
    <w:rsid w:val="00BF39DE"/>
    <w:rsid w:val="00BF3CEB"/>
    <w:rsid w:val="00BF3CED"/>
    <w:rsid w:val="00BF5272"/>
    <w:rsid w:val="00BF5774"/>
    <w:rsid w:val="00BF595A"/>
    <w:rsid w:val="00BF5DD1"/>
    <w:rsid w:val="00BF614E"/>
    <w:rsid w:val="00BF636B"/>
    <w:rsid w:val="00BF6712"/>
    <w:rsid w:val="00C009B1"/>
    <w:rsid w:val="00C00D91"/>
    <w:rsid w:val="00C00E05"/>
    <w:rsid w:val="00C016E7"/>
    <w:rsid w:val="00C024A0"/>
    <w:rsid w:val="00C0262C"/>
    <w:rsid w:val="00C026ED"/>
    <w:rsid w:val="00C02A09"/>
    <w:rsid w:val="00C03561"/>
    <w:rsid w:val="00C039A8"/>
    <w:rsid w:val="00C03DE9"/>
    <w:rsid w:val="00C040E2"/>
    <w:rsid w:val="00C0432D"/>
    <w:rsid w:val="00C046DD"/>
    <w:rsid w:val="00C053FE"/>
    <w:rsid w:val="00C05A07"/>
    <w:rsid w:val="00C05BFF"/>
    <w:rsid w:val="00C05C06"/>
    <w:rsid w:val="00C06083"/>
    <w:rsid w:val="00C06131"/>
    <w:rsid w:val="00C062BE"/>
    <w:rsid w:val="00C066E5"/>
    <w:rsid w:val="00C06CB7"/>
    <w:rsid w:val="00C0764E"/>
    <w:rsid w:val="00C07D55"/>
    <w:rsid w:val="00C10019"/>
    <w:rsid w:val="00C10682"/>
    <w:rsid w:val="00C107FF"/>
    <w:rsid w:val="00C10908"/>
    <w:rsid w:val="00C10962"/>
    <w:rsid w:val="00C1100E"/>
    <w:rsid w:val="00C11884"/>
    <w:rsid w:val="00C11C13"/>
    <w:rsid w:val="00C11CE8"/>
    <w:rsid w:val="00C11CFA"/>
    <w:rsid w:val="00C12112"/>
    <w:rsid w:val="00C12868"/>
    <w:rsid w:val="00C12B98"/>
    <w:rsid w:val="00C12CE6"/>
    <w:rsid w:val="00C12F4F"/>
    <w:rsid w:val="00C12FEA"/>
    <w:rsid w:val="00C13008"/>
    <w:rsid w:val="00C13198"/>
    <w:rsid w:val="00C1487B"/>
    <w:rsid w:val="00C14B56"/>
    <w:rsid w:val="00C153B7"/>
    <w:rsid w:val="00C15CCF"/>
    <w:rsid w:val="00C170EC"/>
    <w:rsid w:val="00C17272"/>
    <w:rsid w:val="00C17315"/>
    <w:rsid w:val="00C17832"/>
    <w:rsid w:val="00C17F5C"/>
    <w:rsid w:val="00C2089D"/>
    <w:rsid w:val="00C21294"/>
    <w:rsid w:val="00C2268E"/>
    <w:rsid w:val="00C226DA"/>
    <w:rsid w:val="00C2279F"/>
    <w:rsid w:val="00C22AE6"/>
    <w:rsid w:val="00C234A3"/>
    <w:rsid w:val="00C234DD"/>
    <w:rsid w:val="00C235C1"/>
    <w:rsid w:val="00C23B89"/>
    <w:rsid w:val="00C23BBA"/>
    <w:rsid w:val="00C23EB0"/>
    <w:rsid w:val="00C24226"/>
    <w:rsid w:val="00C2429E"/>
    <w:rsid w:val="00C2455C"/>
    <w:rsid w:val="00C245C5"/>
    <w:rsid w:val="00C2488E"/>
    <w:rsid w:val="00C2507C"/>
    <w:rsid w:val="00C25AB1"/>
    <w:rsid w:val="00C25CBE"/>
    <w:rsid w:val="00C2670D"/>
    <w:rsid w:val="00C269AA"/>
    <w:rsid w:val="00C26B52"/>
    <w:rsid w:val="00C26F5E"/>
    <w:rsid w:val="00C27290"/>
    <w:rsid w:val="00C275DD"/>
    <w:rsid w:val="00C275F6"/>
    <w:rsid w:val="00C27850"/>
    <w:rsid w:val="00C278BF"/>
    <w:rsid w:val="00C27BF0"/>
    <w:rsid w:val="00C27DEA"/>
    <w:rsid w:val="00C3075F"/>
    <w:rsid w:val="00C30A4E"/>
    <w:rsid w:val="00C312CD"/>
    <w:rsid w:val="00C315A2"/>
    <w:rsid w:val="00C31677"/>
    <w:rsid w:val="00C319D6"/>
    <w:rsid w:val="00C31CF8"/>
    <w:rsid w:val="00C32032"/>
    <w:rsid w:val="00C32460"/>
    <w:rsid w:val="00C325B8"/>
    <w:rsid w:val="00C3271F"/>
    <w:rsid w:val="00C32B8B"/>
    <w:rsid w:val="00C32E79"/>
    <w:rsid w:val="00C332D6"/>
    <w:rsid w:val="00C33366"/>
    <w:rsid w:val="00C33A79"/>
    <w:rsid w:val="00C33D0B"/>
    <w:rsid w:val="00C3423C"/>
    <w:rsid w:val="00C3438B"/>
    <w:rsid w:val="00C346D0"/>
    <w:rsid w:val="00C3492D"/>
    <w:rsid w:val="00C349D7"/>
    <w:rsid w:val="00C3508F"/>
    <w:rsid w:val="00C35360"/>
    <w:rsid w:val="00C35E38"/>
    <w:rsid w:val="00C3614A"/>
    <w:rsid w:val="00C361F5"/>
    <w:rsid w:val="00C36316"/>
    <w:rsid w:val="00C3638B"/>
    <w:rsid w:val="00C365B5"/>
    <w:rsid w:val="00C36713"/>
    <w:rsid w:val="00C3726D"/>
    <w:rsid w:val="00C376D0"/>
    <w:rsid w:val="00C37C1F"/>
    <w:rsid w:val="00C37E90"/>
    <w:rsid w:val="00C37EFA"/>
    <w:rsid w:val="00C40947"/>
    <w:rsid w:val="00C40BEB"/>
    <w:rsid w:val="00C40CDA"/>
    <w:rsid w:val="00C40E80"/>
    <w:rsid w:val="00C4123E"/>
    <w:rsid w:val="00C414C3"/>
    <w:rsid w:val="00C41516"/>
    <w:rsid w:val="00C416A7"/>
    <w:rsid w:val="00C41EEF"/>
    <w:rsid w:val="00C422CF"/>
    <w:rsid w:val="00C42647"/>
    <w:rsid w:val="00C4316E"/>
    <w:rsid w:val="00C433FE"/>
    <w:rsid w:val="00C4359A"/>
    <w:rsid w:val="00C438C9"/>
    <w:rsid w:val="00C43A48"/>
    <w:rsid w:val="00C43EA7"/>
    <w:rsid w:val="00C43EC1"/>
    <w:rsid w:val="00C441F9"/>
    <w:rsid w:val="00C44364"/>
    <w:rsid w:val="00C4483E"/>
    <w:rsid w:val="00C4579C"/>
    <w:rsid w:val="00C45891"/>
    <w:rsid w:val="00C459C7"/>
    <w:rsid w:val="00C45C58"/>
    <w:rsid w:val="00C46968"/>
    <w:rsid w:val="00C46FD7"/>
    <w:rsid w:val="00C471A7"/>
    <w:rsid w:val="00C4733C"/>
    <w:rsid w:val="00C47863"/>
    <w:rsid w:val="00C500D5"/>
    <w:rsid w:val="00C501D5"/>
    <w:rsid w:val="00C503BD"/>
    <w:rsid w:val="00C50500"/>
    <w:rsid w:val="00C50DE7"/>
    <w:rsid w:val="00C510AA"/>
    <w:rsid w:val="00C510AE"/>
    <w:rsid w:val="00C51E2F"/>
    <w:rsid w:val="00C51E51"/>
    <w:rsid w:val="00C52913"/>
    <w:rsid w:val="00C529B0"/>
    <w:rsid w:val="00C52B6C"/>
    <w:rsid w:val="00C530F2"/>
    <w:rsid w:val="00C534F6"/>
    <w:rsid w:val="00C537AF"/>
    <w:rsid w:val="00C53A03"/>
    <w:rsid w:val="00C54070"/>
    <w:rsid w:val="00C54579"/>
    <w:rsid w:val="00C546EA"/>
    <w:rsid w:val="00C54E28"/>
    <w:rsid w:val="00C550AD"/>
    <w:rsid w:val="00C550FA"/>
    <w:rsid w:val="00C56321"/>
    <w:rsid w:val="00C564A2"/>
    <w:rsid w:val="00C56631"/>
    <w:rsid w:val="00C5704A"/>
    <w:rsid w:val="00C60058"/>
    <w:rsid w:val="00C60459"/>
    <w:rsid w:val="00C60DF1"/>
    <w:rsid w:val="00C61031"/>
    <w:rsid w:val="00C61AA3"/>
    <w:rsid w:val="00C62EDD"/>
    <w:rsid w:val="00C62FD8"/>
    <w:rsid w:val="00C634C7"/>
    <w:rsid w:val="00C634F2"/>
    <w:rsid w:val="00C638CF"/>
    <w:rsid w:val="00C645B6"/>
    <w:rsid w:val="00C647A0"/>
    <w:rsid w:val="00C64BDA"/>
    <w:rsid w:val="00C6549E"/>
    <w:rsid w:val="00C65592"/>
    <w:rsid w:val="00C656BB"/>
    <w:rsid w:val="00C65765"/>
    <w:rsid w:val="00C6613E"/>
    <w:rsid w:val="00C66A1E"/>
    <w:rsid w:val="00C66F4D"/>
    <w:rsid w:val="00C6700C"/>
    <w:rsid w:val="00C70130"/>
    <w:rsid w:val="00C704A3"/>
    <w:rsid w:val="00C70AFB"/>
    <w:rsid w:val="00C70E2C"/>
    <w:rsid w:val="00C712A1"/>
    <w:rsid w:val="00C71C10"/>
    <w:rsid w:val="00C72698"/>
    <w:rsid w:val="00C72982"/>
    <w:rsid w:val="00C72D02"/>
    <w:rsid w:val="00C72ED4"/>
    <w:rsid w:val="00C733B3"/>
    <w:rsid w:val="00C73446"/>
    <w:rsid w:val="00C738B9"/>
    <w:rsid w:val="00C73C6B"/>
    <w:rsid w:val="00C743AD"/>
    <w:rsid w:val="00C74540"/>
    <w:rsid w:val="00C74AEE"/>
    <w:rsid w:val="00C74C27"/>
    <w:rsid w:val="00C74FE3"/>
    <w:rsid w:val="00C751A6"/>
    <w:rsid w:val="00C752E4"/>
    <w:rsid w:val="00C754E2"/>
    <w:rsid w:val="00C7569E"/>
    <w:rsid w:val="00C75CB3"/>
    <w:rsid w:val="00C76947"/>
    <w:rsid w:val="00C76F9B"/>
    <w:rsid w:val="00C779D0"/>
    <w:rsid w:val="00C80312"/>
    <w:rsid w:val="00C804A0"/>
    <w:rsid w:val="00C80940"/>
    <w:rsid w:val="00C81149"/>
    <w:rsid w:val="00C8172E"/>
    <w:rsid w:val="00C81BA3"/>
    <w:rsid w:val="00C81F2F"/>
    <w:rsid w:val="00C821E7"/>
    <w:rsid w:val="00C821FD"/>
    <w:rsid w:val="00C82581"/>
    <w:rsid w:val="00C83E2D"/>
    <w:rsid w:val="00C84010"/>
    <w:rsid w:val="00C84BC3"/>
    <w:rsid w:val="00C84F9A"/>
    <w:rsid w:val="00C85076"/>
    <w:rsid w:val="00C852D8"/>
    <w:rsid w:val="00C85549"/>
    <w:rsid w:val="00C8596E"/>
    <w:rsid w:val="00C859F9"/>
    <w:rsid w:val="00C85A3E"/>
    <w:rsid w:val="00C85BE5"/>
    <w:rsid w:val="00C86265"/>
    <w:rsid w:val="00C86549"/>
    <w:rsid w:val="00C8682A"/>
    <w:rsid w:val="00C86BA3"/>
    <w:rsid w:val="00C87095"/>
    <w:rsid w:val="00C87C8D"/>
    <w:rsid w:val="00C87D36"/>
    <w:rsid w:val="00C87D9A"/>
    <w:rsid w:val="00C87DAC"/>
    <w:rsid w:val="00C90050"/>
    <w:rsid w:val="00C9052F"/>
    <w:rsid w:val="00C90639"/>
    <w:rsid w:val="00C914A0"/>
    <w:rsid w:val="00C914FB"/>
    <w:rsid w:val="00C91D25"/>
    <w:rsid w:val="00C93D3D"/>
    <w:rsid w:val="00C93D91"/>
    <w:rsid w:val="00C94307"/>
    <w:rsid w:val="00C94B0E"/>
    <w:rsid w:val="00C94BF1"/>
    <w:rsid w:val="00C94FE1"/>
    <w:rsid w:val="00C95988"/>
    <w:rsid w:val="00C95BEE"/>
    <w:rsid w:val="00C95D45"/>
    <w:rsid w:val="00C96395"/>
    <w:rsid w:val="00C964E4"/>
    <w:rsid w:val="00C96690"/>
    <w:rsid w:val="00C96888"/>
    <w:rsid w:val="00C96B10"/>
    <w:rsid w:val="00C96D6F"/>
    <w:rsid w:val="00C97299"/>
    <w:rsid w:val="00C974E9"/>
    <w:rsid w:val="00C97628"/>
    <w:rsid w:val="00C97CA4"/>
    <w:rsid w:val="00CA082A"/>
    <w:rsid w:val="00CA0AC2"/>
    <w:rsid w:val="00CA0E5E"/>
    <w:rsid w:val="00CA1158"/>
    <w:rsid w:val="00CA1F6A"/>
    <w:rsid w:val="00CA22AC"/>
    <w:rsid w:val="00CA2BE7"/>
    <w:rsid w:val="00CA2E51"/>
    <w:rsid w:val="00CA2ED5"/>
    <w:rsid w:val="00CA3103"/>
    <w:rsid w:val="00CA3674"/>
    <w:rsid w:val="00CA3912"/>
    <w:rsid w:val="00CA39C8"/>
    <w:rsid w:val="00CA3B3B"/>
    <w:rsid w:val="00CA3FE4"/>
    <w:rsid w:val="00CA42C8"/>
    <w:rsid w:val="00CA432C"/>
    <w:rsid w:val="00CA4BFB"/>
    <w:rsid w:val="00CA500F"/>
    <w:rsid w:val="00CA50D8"/>
    <w:rsid w:val="00CA53B2"/>
    <w:rsid w:val="00CA5771"/>
    <w:rsid w:val="00CA5B60"/>
    <w:rsid w:val="00CA62A0"/>
    <w:rsid w:val="00CA670B"/>
    <w:rsid w:val="00CA7056"/>
    <w:rsid w:val="00CA7596"/>
    <w:rsid w:val="00CA76F8"/>
    <w:rsid w:val="00CA781C"/>
    <w:rsid w:val="00CA7825"/>
    <w:rsid w:val="00CA7834"/>
    <w:rsid w:val="00CB0189"/>
    <w:rsid w:val="00CB11A5"/>
    <w:rsid w:val="00CB17EA"/>
    <w:rsid w:val="00CB2D5E"/>
    <w:rsid w:val="00CB2D7C"/>
    <w:rsid w:val="00CB2F4E"/>
    <w:rsid w:val="00CB34B7"/>
    <w:rsid w:val="00CB37E4"/>
    <w:rsid w:val="00CB4AD6"/>
    <w:rsid w:val="00CB4BF7"/>
    <w:rsid w:val="00CB515D"/>
    <w:rsid w:val="00CB5495"/>
    <w:rsid w:val="00CB5B75"/>
    <w:rsid w:val="00CB5E40"/>
    <w:rsid w:val="00CB67B2"/>
    <w:rsid w:val="00CB6CB7"/>
    <w:rsid w:val="00CB6F6A"/>
    <w:rsid w:val="00CB720E"/>
    <w:rsid w:val="00CB7556"/>
    <w:rsid w:val="00CB76DB"/>
    <w:rsid w:val="00CB79B6"/>
    <w:rsid w:val="00CB7FFB"/>
    <w:rsid w:val="00CC0211"/>
    <w:rsid w:val="00CC04D6"/>
    <w:rsid w:val="00CC0A2D"/>
    <w:rsid w:val="00CC0E3F"/>
    <w:rsid w:val="00CC1667"/>
    <w:rsid w:val="00CC1964"/>
    <w:rsid w:val="00CC1C4D"/>
    <w:rsid w:val="00CC23CE"/>
    <w:rsid w:val="00CC26C9"/>
    <w:rsid w:val="00CC2C4D"/>
    <w:rsid w:val="00CC30A7"/>
    <w:rsid w:val="00CC362E"/>
    <w:rsid w:val="00CC375F"/>
    <w:rsid w:val="00CC3A5F"/>
    <w:rsid w:val="00CC3E09"/>
    <w:rsid w:val="00CC4385"/>
    <w:rsid w:val="00CC43B3"/>
    <w:rsid w:val="00CC4512"/>
    <w:rsid w:val="00CC45B0"/>
    <w:rsid w:val="00CC5393"/>
    <w:rsid w:val="00CC5D70"/>
    <w:rsid w:val="00CC5E12"/>
    <w:rsid w:val="00CC5EFC"/>
    <w:rsid w:val="00CC65FF"/>
    <w:rsid w:val="00CC67B4"/>
    <w:rsid w:val="00CC685A"/>
    <w:rsid w:val="00CC68AD"/>
    <w:rsid w:val="00CC68B1"/>
    <w:rsid w:val="00CC6BFE"/>
    <w:rsid w:val="00CC6D88"/>
    <w:rsid w:val="00CC78A9"/>
    <w:rsid w:val="00CC7967"/>
    <w:rsid w:val="00CC79AA"/>
    <w:rsid w:val="00CC7A2E"/>
    <w:rsid w:val="00CC7FE0"/>
    <w:rsid w:val="00CD0232"/>
    <w:rsid w:val="00CD042C"/>
    <w:rsid w:val="00CD08FD"/>
    <w:rsid w:val="00CD0CA4"/>
    <w:rsid w:val="00CD0D6C"/>
    <w:rsid w:val="00CD0DF0"/>
    <w:rsid w:val="00CD1878"/>
    <w:rsid w:val="00CD1CCA"/>
    <w:rsid w:val="00CD2096"/>
    <w:rsid w:val="00CD22EC"/>
    <w:rsid w:val="00CD24E8"/>
    <w:rsid w:val="00CD28A0"/>
    <w:rsid w:val="00CD28BA"/>
    <w:rsid w:val="00CD295D"/>
    <w:rsid w:val="00CD2B20"/>
    <w:rsid w:val="00CD3E0B"/>
    <w:rsid w:val="00CD3F26"/>
    <w:rsid w:val="00CD4368"/>
    <w:rsid w:val="00CD528C"/>
    <w:rsid w:val="00CD5314"/>
    <w:rsid w:val="00CD5CB2"/>
    <w:rsid w:val="00CD6AFF"/>
    <w:rsid w:val="00CD73B4"/>
    <w:rsid w:val="00CD78BC"/>
    <w:rsid w:val="00CD7DEB"/>
    <w:rsid w:val="00CE0083"/>
    <w:rsid w:val="00CE0498"/>
    <w:rsid w:val="00CE0C9F"/>
    <w:rsid w:val="00CE1373"/>
    <w:rsid w:val="00CE13CA"/>
    <w:rsid w:val="00CE1842"/>
    <w:rsid w:val="00CE1E3E"/>
    <w:rsid w:val="00CE2000"/>
    <w:rsid w:val="00CE216C"/>
    <w:rsid w:val="00CE2263"/>
    <w:rsid w:val="00CE2312"/>
    <w:rsid w:val="00CE3014"/>
    <w:rsid w:val="00CE31FD"/>
    <w:rsid w:val="00CE37DF"/>
    <w:rsid w:val="00CE39FA"/>
    <w:rsid w:val="00CE3C3C"/>
    <w:rsid w:val="00CE402A"/>
    <w:rsid w:val="00CE442D"/>
    <w:rsid w:val="00CE4C5C"/>
    <w:rsid w:val="00CE58C2"/>
    <w:rsid w:val="00CE5AC4"/>
    <w:rsid w:val="00CE6247"/>
    <w:rsid w:val="00CE690F"/>
    <w:rsid w:val="00CE6CFC"/>
    <w:rsid w:val="00CE6E0C"/>
    <w:rsid w:val="00CE704D"/>
    <w:rsid w:val="00CE71A0"/>
    <w:rsid w:val="00CE7251"/>
    <w:rsid w:val="00CE7364"/>
    <w:rsid w:val="00CE7398"/>
    <w:rsid w:val="00CE7C01"/>
    <w:rsid w:val="00CE7DB0"/>
    <w:rsid w:val="00CE7F00"/>
    <w:rsid w:val="00CF028A"/>
    <w:rsid w:val="00CF0FA5"/>
    <w:rsid w:val="00CF12C9"/>
    <w:rsid w:val="00CF14F5"/>
    <w:rsid w:val="00CF1742"/>
    <w:rsid w:val="00CF19EA"/>
    <w:rsid w:val="00CF1F52"/>
    <w:rsid w:val="00CF24AE"/>
    <w:rsid w:val="00CF2EBA"/>
    <w:rsid w:val="00CF313C"/>
    <w:rsid w:val="00CF3544"/>
    <w:rsid w:val="00CF35BE"/>
    <w:rsid w:val="00CF37CC"/>
    <w:rsid w:val="00CF3B5E"/>
    <w:rsid w:val="00CF448F"/>
    <w:rsid w:val="00CF4A1C"/>
    <w:rsid w:val="00CF558D"/>
    <w:rsid w:val="00CF5B0E"/>
    <w:rsid w:val="00CF5BAB"/>
    <w:rsid w:val="00CF62DA"/>
    <w:rsid w:val="00CF65AA"/>
    <w:rsid w:val="00CF6B27"/>
    <w:rsid w:val="00CF6C5C"/>
    <w:rsid w:val="00CF7DEC"/>
    <w:rsid w:val="00D0040F"/>
    <w:rsid w:val="00D01237"/>
    <w:rsid w:val="00D014D0"/>
    <w:rsid w:val="00D01E77"/>
    <w:rsid w:val="00D025FF"/>
    <w:rsid w:val="00D02983"/>
    <w:rsid w:val="00D02A64"/>
    <w:rsid w:val="00D02EDB"/>
    <w:rsid w:val="00D0364C"/>
    <w:rsid w:val="00D03763"/>
    <w:rsid w:val="00D0559D"/>
    <w:rsid w:val="00D05F27"/>
    <w:rsid w:val="00D06348"/>
    <w:rsid w:val="00D07DDA"/>
    <w:rsid w:val="00D1008B"/>
    <w:rsid w:val="00D103D1"/>
    <w:rsid w:val="00D105F5"/>
    <w:rsid w:val="00D1069A"/>
    <w:rsid w:val="00D109C3"/>
    <w:rsid w:val="00D10A73"/>
    <w:rsid w:val="00D10B11"/>
    <w:rsid w:val="00D10F1E"/>
    <w:rsid w:val="00D11494"/>
    <w:rsid w:val="00D11777"/>
    <w:rsid w:val="00D125DB"/>
    <w:rsid w:val="00D12683"/>
    <w:rsid w:val="00D13715"/>
    <w:rsid w:val="00D138DF"/>
    <w:rsid w:val="00D13E19"/>
    <w:rsid w:val="00D140F5"/>
    <w:rsid w:val="00D14292"/>
    <w:rsid w:val="00D14373"/>
    <w:rsid w:val="00D14430"/>
    <w:rsid w:val="00D14901"/>
    <w:rsid w:val="00D14AB2"/>
    <w:rsid w:val="00D14FAA"/>
    <w:rsid w:val="00D14FCA"/>
    <w:rsid w:val="00D15C80"/>
    <w:rsid w:val="00D164E1"/>
    <w:rsid w:val="00D16A00"/>
    <w:rsid w:val="00D16CA2"/>
    <w:rsid w:val="00D17690"/>
    <w:rsid w:val="00D17771"/>
    <w:rsid w:val="00D17FAD"/>
    <w:rsid w:val="00D201EC"/>
    <w:rsid w:val="00D202D3"/>
    <w:rsid w:val="00D2035C"/>
    <w:rsid w:val="00D207E1"/>
    <w:rsid w:val="00D20814"/>
    <w:rsid w:val="00D20C90"/>
    <w:rsid w:val="00D20D6F"/>
    <w:rsid w:val="00D20FCC"/>
    <w:rsid w:val="00D212B0"/>
    <w:rsid w:val="00D21AE5"/>
    <w:rsid w:val="00D22B4A"/>
    <w:rsid w:val="00D22DE8"/>
    <w:rsid w:val="00D22F6F"/>
    <w:rsid w:val="00D2357D"/>
    <w:rsid w:val="00D23606"/>
    <w:rsid w:val="00D241E4"/>
    <w:rsid w:val="00D2426C"/>
    <w:rsid w:val="00D242FC"/>
    <w:rsid w:val="00D24532"/>
    <w:rsid w:val="00D247E8"/>
    <w:rsid w:val="00D25135"/>
    <w:rsid w:val="00D252DA"/>
    <w:rsid w:val="00D267E6"/>
    <w:rsid w:val="00D273D2"/>
    <w:rsid w:val="00D27E3B"/>
    <w:rsid w:val="00D301EB"/>
    <w:rsid w:val="00D30D99"/>
    <w:rsid w:val="00D3115B"/>
    <w:rsid w:val="00D31442"/>
    <w:rsid w:val="00D31504"/>
    <w:rsid w:val="00D31792"/>
    <w:rsid w:val="00D321C9"/>
    <w:rsid w:val="00D3259A"/>
    <w:rsid w:val="00D330BC"/>
    <w:rsid w:val="00D333F6"/>
    <w:rsid w:val="00D340E0"/>
    <w:rsid w:val="00D34332"/>
    <w:rsid w:val="00D343B4"/>
    <w:rsid w:val="00D345BA"/>
    <w:rsid w:val="00D347AE"/>
    <w:rsid w:val="00D34B36"/>
    <w:rsid w:val="00D34C77"/>
    <w:rsid w:val="00D35004"/>
    <w:rsid w:val="00D3558C"/>
    <w:rsid w:val="00D355E9"/>
    <w:rsid w:val="00D35DB3"/>
    <w:rsid w:val="00D36D5D"/>
    <w:rsid w:val="00D36DE6"/>
    <w:rsid w:val="00D3701A"/>
    <w:rsid w:val="00D372D7"/>
    <w:rsid w:val="00D37511"/>
    <w:rsid w:val="00D40059"/>
    <w:rsid w:val="00D400E3"/>
    <w:rsid w:val="00D40B12"/>
    <w:rsid w:val="00D40B2E"/>
    <w:rsid w:val="00D40E62"/>
    <w:rsid w:val="00D40F81"/>
    <w:rsid w:val="00D4137E"/>
    <w:rsid w:val="00D41399"/>
    <w:rsid w:val="00D41527"/>
    <w:rsid w:val="00D423F0"/>
    <w:rsid w:val="00D42A9F"/>
    <w:rsid w:val="00D42AC6"/>
    <w:rsid w:val="00D43193"/>
    <w:rsid w:val="00D4349C"/>
    <w:rsid w:val="00D43A29"/>
    <w:rsid w:val="00D43B90"/>
    <w:rsid w:val="00D43C02"/>
    <w:rsid w:val="00D43F55"/>
    <w:rsid w:val="00D440AA"/>
    <w:rsid w:val="00D444CD"/>
    <w:rsid w:val="00D44C42"/>
    <w:rsid w:val="00D44CA9"/>
    <w:rsid w:val="00D45350"/>
    <w:rsid w:val="00D45727"/>
    <w:rsid w:val="00D4598D"/>
    <w:rsid w:val="00D465D1"/>
    <w:rsid w:val="00D46852"/>
    <w:rsid w:val="00D47287"/>
    <w:rsid w:val="00D4738D"/>
    <w:rsid w:val="00D475A8"/>
    <w:rsid w:val="00D504FE"/>
    <w:rsid w:val="00D5073C"/>
    <w:rsid w:val="00D50B9E"/>
    <w:rsid w:val="00D50D1E"/>
    <w:rsid w:val="00D5100C"/>
    <w:rsid w:val="00D5156E"/>
    <w:rsid w:val="00D5210A"/>
    <w:rsid w:val="00D521CA"/>
    <w:rsid w:val="00D526A7"/>
    <w:rsid w:val="00D5291E"/>
    <w:rsid w:val="00D52BF9"/>
    <w:rsid w:val="00D52FA6"/>
    <w:rsid w:val="00D53149"/>
    <w:rsid w:val="00D535F2"/>
    <w:rsid w:val="00D537B8"/>
    <w:rsid w:val="00D54283"/>
    <w:rsid w:val="00D542F1"/>
    <w:rsid w:val="00D54310"/>
    <w:rsid w:val="00D5434F"/>
    <w:rsid w:val="00D54844"/>
    <w:rsid w:val="00D549C0"/>
    <w:rsid w:val="00D549C5"/>
    <w:rsid w:val="00D54D4B"/>
    <w:rsid w:val="00D54F39"/>
    <w:rsid w:val="00D55393"/>
    <w:rsid w:val="00D561AB"/>
    <w:rsid w:val="00D571CE"/>
    <w:rsid w:val="00D57423"/>
    <w:rsid w:val="00D575A8"/>
    <w:rsid w:val="00D57D62"/>
    <w:rsid w:val="00D6099E"/>
    <w:rsid w:val="00D60A67"/>
    <w:rsid w:val="00D60D95"/>
    <w:rsid w:val="00D60EEE"/>
    <w:rsid w:val="00D6112F"/>
    <w:rsid w:val="00D613AB"/>
    <w:rsid w:val="00D6177D"/>
    <w:rsid w:val="00D61D02"/>
    <w:rsid w:val="00D62A13"/>
    <w:rsid w:val="00D62B8E"/>
    <w:rsid w:val="00D62CB0"/>
    <w:rsid w:val="00D62DFA"/>
    <w:rsid w:val="00D62F17"/>
    <w:rsid w:val="00D630FA"/>
    <w:rsid w:val="00D63455"/>
    <w:rsid w:val="00D635E7"/>
    <w:rsid w:val="00D63727"/>
    <w:rsid w:val="00D63979"/>
    <w:rsid w:val="00D63B11"/>
    <w:rsid w:val="00D63C58"/>
    <w:rsid w:val="00D63ED4"/>
    <w:rsid w:val="00D641B2"/>
    <w:rsid w:val="00D65A88"/>
    <w:rsid w:val="00D65B48"/>
    <w:rsid w:val="00D65BA9"/>
    <w:rsid w:val="00D66A2F"/>
    <w:rsid w:val="00D66D2E"/>
    <w:rsid w:val="00D66FE5"/>
    <w:rsid w:val="00D674BA"/>
    <w:rsid w:val="00D67838"/>
    <w:rsid w:val="00D67A0A"/>
    <w:rsid w:val="00D7029A"/>
    <w:rsid w:val="00D703F5"/>
    <w:rsid w:val="00D70517"/>
    <w:rsid w:val="00D70C10"/>
    <w:rsid w:val="00D70E66"/>
    <w:rsid w:val="00D71B0C"/>
    <w:rsid w:val="00D722DA"/>
    <w:rsid w:val="00D724C9"/>
    <w:rsid w:val="00D7262B"/>
    <w:rsid w:val="00D7272F"/>
    <w:rsid w:val="00D72C21"/>
    <w:rsid w:val="00D72C41"/>
    <w:rsid w:val="00D72E84"/>
    <w:rsid w:val="00D73299"/>
    <w:rsid w:val="00D73341"/>
    <w:rsid w:val="00D73596"/>
    <w:rsid w:val="00D737CE"/>
    <w:rsid w:val="00D73C61"/>
    <w:rsid w:val="00D73E19"/>
    <w:rsid w:val="00D746F8"/>
    <w:rsid w:val="00D7494E"/>
    <w:rsid w:val="00D755A7"/>
    <w:rsid w:val="00D75AD0"/>
    <w:rsid w:val="00D7608C"/>
    <w:rsid w:val="00D76362"/>
    <w:rsid w:val="00D76C26"/>
    <w:rsid w:val="00D76F8B"/>
    <w:rsid w:val="00D77666"/>
    <w:rsid w:val="00D77748"/>
    <w:rsid w:val="00D77C40"/>
    <w:rsid w:val="00D77EE1"/>
    <w:rsid w:val="00D8082A"/>
    <w:rsid w:val="00D80A1A"/>
    <w:rsid w:val="00D80A4F"/>
    <w:rsid w:val="00D81654"/>
    <w:rsid w:val="00D81791"/>
    <w:rsid w:val="00D81A96"/>
    <w:rsid w:val="00D82101"/>
    <w:rsid w:val="00D82302"/>
    <w:rsid w:val="00D82A04"/>
    <w:rsid w:val="00D82F02"/>
    <w:rsid w:val="00D83EA8"/>
    <w:rsid w:val="00D848B8"/>
    <w:rsid w:val="00D84ABB"/>
    <w:rsid w:val="00D85175"/>
    <w:rsid w:val="00D8524E"/>
    <w:rsid w:val="00D85301"/>
    <w:rsid w:val="00D8532A"/>
    <w:rsid w:val="00D85C16"/>
    <w:rsid w:val="00D85E3E"/>
    <w:rsid w:val="00D860AB"/>
    <w:rsid w:val="00D86731"/>
    <w:rsid w:val="00D86736"/>
    <w:rsid w:val="00D86CC1"/>
    <w:rsid w:val="00D86DE5"/>
    <w:rsid w:val="00D8782B"/>
    <w:rsid w:val="00D87843"/>
    <w:rsid w:val="00D90430"/>
    <w:rsid w:val="00D90536"/>
    <w:rsid w:val="00D90762"/>
    <w:rsid w:val="00D90BF3"/>
    <w:rsid w:val="00D917C9"/>
    <w:rsid w:val="00D91CF7"/>
    <w:rsid w:val="00D91D0F"/>
    <w:rsid w:val="00D9210E"/>
    <w:rsid w:val="00D92B20"/>
    <w:rsid w:val="00D93073"/>
    <w:rsid w:val="00D931D8"/>
    <w:rsid w:val="00D9324E"/>
    <w:rsid w:val="00D93851"/>
    <w:rsid w:val="00D9432A"/>
    <w:rsid w:val="00D94539"/>
    <w:rsid w:val="00D950EA"/>
    <w:rsid w:val="00D951EC"/>
    <w:rsid w:val="00D953AC"/>
    <w:rsid w:val="00D9636B"/>
    <w:rsid w:val="00D96772"/>
    <w:rsid w:val="00D969C4"/>
    <w:rsid w:val="00D970E6"/>
    <w:rsid w:val="00D97991"/>
    <w:rsid w:val="00DA02ED"/>
    <w:rsid w:val="00DA053F"/>
    <w:rsid w:val="00DA0AA7"/>
    <w:rsid w:val="00DA10D5"/>
    <w:rsid w:val="00DA1B78"/>
    <w:rsid w:val="00DA1BF5"/>
    <w:rsid w:val="00DA1D1E"/>
    <w:rsid w:val="00DA2370"/>
    <w:rsid w:val="00DA2FE1"/>
    <w:rsid w:val="00DA3787"/>
    <w:rsid w:val="00DA387F"/>
    <w:rsid w:val="00DA38B2"/>
    <w:rsid w:val="00DA3B18"/>
    <w:rsid w:val="00DA3DA8"/>
    <w:rsid w:val="00DA3F34"/>
    <w:rsid w:val="00DA40F3"/>
    <w:rsid w:val="00DA422C"/>
    <w:rsid w:val="00DA4383"/>
    <w:rsid w:val="00DA5A66"/>
    <w:rsid w:val="00DA5D6B"/>
    <w:rsid w:val="00DA64C5"/>
    <w:rsid w:val="00DA6759"/>
    <w:rsid w:val="00DA6D31"/>
    <w:rsid w:val="00DA721D"/>
    <w:rsid w:val="00DA76A9"/>
    <w:rsid w:val="00DA783C"/>
    <w:rsid w:val="00DA7B7B"/>
    <w:rsid w:val="00DA7E3D"/>
    <w:rsid w:val="00DA7EB6"/>
    <w:rsid w:val="00DB0369"/>
    <w:rsid w:val="00DB0A98"/>
    <w:rsid w:val="00DB1255"/>
    <w:rsid w:val="00DB1790"/>
    <w:rsid w:val="00DB188B"/>
    <w:rsid w:val="00DB1F2A"/>
    <w:rsid w:val="00DB2C4D"/>
    <w:rsid w:val="00DB39CD"/>
    <w:rsid w:val="00DB3F4C"/>
    <w:rsid w:val="00DB4420"/>
    <w:rsid w:val="00DB4614"/>
    <w:rsid w:val="00DB4A00"/>
    <w:rsid w:val="00DB5116"/>
    <w:rsid w:val="00DB5C27"/>
    <w:rsid w:val="00DB604D"/>
    <w:rsid w:val="00DB64C6"/>
    <w:rsid w:val="00DB71DE"/>
    <w:rsid w:val="00DB7813"/>
    <w:rsid w:val="00DB7E37"/>
    <w:rsid w:val="00DC0065"/>
    <w:rsid w:val="00DC0094"/>
    <w:rsid w:val="00DC12D8"/>
    <w:rsid w:val="00DC194E"/>
    <w:rsid w:val="00DC1FF7"/>
    <w:rsid w:val="00DC2420"/>
    <w:rsid w:val="00DC290B"/>
    <w:rsid w:val="00DC2AAE"/>
    <w:rsid w:val="00DC2D63"/>
    <w:rsid w:val="00DC2D9F"/>
    <w:rsid w:val="00DC2FD6"/>
    <w:rsid w:val="00DC3078"/>
    <w:rsid w:val="00DC3371"/>
    <w:rsid w:val="00DC36A0"/>
    <w:rsid w:val="00DC3D79"/>
    <w:rsid w:val="00DC3EDF"/>
    <w:rsid w:val="00DC433D"/>
    <w:rsid w:val="00DC4569"/>
    <w:rsid w:val="00DC4610"/>
    <w:rsid w:val="00DC4847"/>
    <w:rsid w:val="00DC4D35"/>
    <w:rsid w:val="00DC57F0"/>
    <w:rsid w:val="00DC5CF8"/>
    <w:rsid w:val="00DC5F1C"/>
    <w:rsid w:val="00DC602C"/>
    <w:rsid w:val="00DC634F"/>
    <w:rsid w:val="00DC6911"/>
    <w:rsid w:val="00DC6E25"/>
    <w:rsid w:val="00DC798D"/>
    <w:rsid w:val="00DC7CDA"/>
    <w:rsid w:val="00DD00DD"/>
    <w:rsid w:val="00DD01C7"/>
    <w:rsid w:val="00DD01C9"/>
    <w:rsid w:val="00DD0438"/>
    <w:rsid w:val="00DD0483"/>
    <w:rsid w:val="00DD06A5"/>
    <w:rsid w:val="00DD077A"/>
    <w:rsid w:val="00DD11FC"/>
    <w:rsid w:val="00DD1261"/>
    <w:rsid w:val="00DD13BF"/>
    <w:rsid w:val="00DD1461"/>
    <w:rsid w:val="00DD1A63"/>
    <w:rsid w:val="00DD1D35"/>
    <w:rsid w:val="00DD2410"/>
    <w:rsid w:val="00DD29D5"/>
    <w:rsid w:val="00DD2AD2"/>
    <w:rsid w:val="00DD2EC8"/>
    <w:rsid w:val="00DD2EFC"/>
    <w:rsid w:val="00DD377C"/>
    <w:rsid w:val="00DD383B"/>
    <w:rsid w:val="00DD3F4D"/>
    <w:rsid w:val="00DD3FD3"/>
    <w:rsid w:val="00DD43C8"/>
    <w:rsid w:val="00DD46EB"/>
    <w:rsid w:val="00DD485C"/>
    <w:rsid w:val="00DD54D5"/>
    <w:rsid w:val="00DD61BB"/>
    <w:rsid w:val="00DD62D7"/>
    <w:rsid w:val="00DD6CDD"/>
    <w:rsid w:val="00DD708F"/>
    <w:rsid w:val="00DD7120"/>
    <w:rsid w:val="00DD718A"/>
    <w:rsid w:val="00DD719A"/>
    <w:rsid w:val="00DD763F"/>
    <w:rsid w:val="00DD7795"/>
    <w:rsid w:val="00DD78F5"/>
    <w:rsid w:val="00DD7C7B"/>
    <w:rsid w:val="00DE012F"/>
    <w:rsid w:val="00DE0660"/>
    <w:rsid w:val="00DE0CE2"/>
    <w:rsid w:val="00DE0F86"/>
    <w:rsid w:val="00DE16A3"/>
    <w:rsid w:val="00DE182F"/>
    <w:rsid w:val="00DE1E52"/>
    <w:rsid w:val="00DE4027"/>
    <w:rsid w:val="00DE42F5"/>
    <w:rsid w:val="00DE44AC"/>
    <w:rsid w:val="00DE47C0"/>
    <w:rsid w:val="00DE4D42"/>
    <w:rsid w:val="00DE5908"/>
    <w:rsid w:val="00DE5AB4"/>
    <w:rsid w:val="00DE61A0"/>
    <w:rsid w:val="00DE67B2"/>
    <w:rsid w:val="00DE6BC3"/>
    <w:rsid w:val="00DE6C6E"/>
    <w:rsid w:val="00DE6CF5"/>
    <w:rsid w:val="00DE7307"/>
    <w:rsid w:val="00DE7541"/>
    <w:rsid w:val="00DE768D"/>
    <w:rsid w:val="00DE783D"/>
    <w:rsid w:val="00DE7A67"/>
    <w:rsid w:val="00DE7C41"/>
    <w:rsid w:val="00DE7F6C"/>
    <w:rsid w:val="00DF02E5"/>
    <w:rsid w:val="00DF0327"/>
    <w:rsid w:val="00DF0804"/>
    <w:rsid w:val="00DF0ECD"/>
    <w:rsid w:val="00DF0F38"/>
    <w:rsid w:val="00DF0F50"/>
    <w:rsid w:val="00DF1656"/>
    <w:rsid w:val="00DF1B34"/>
    <w:rsid w:val="00DF1E6A"/>
    <w:rsid w:val="00DF24DA"/>
    <w:rsid w:val="00DF2ABD"/>
    <w:rsid w:val="00DF2BC8"/>
    <w:rsid w:val="00DF2F79"/>
    <w:rsid w:val="00DF3053"/>
    <w:rsid w:val="00DF323F"/>
    <w:rsid w:val="00DF34A4"/>
    <w:rsid w:val="00DF37BD"/>
    <w:rsid w:val="00DF429B"/>
    <w:rsid w:val="00DF4824"/>
    <w:rsid w:val="00DF4980"/>
    <w:rsid w:val="00DF5C23"/>
    <w:rsid w:val="00DF64AF"/>
    <w:rsid w:val="00DF65F9"/>
    <w:rsid w:val="00DF6E6E"/>
    <w:rsid w:val="00DF6F0B"/>
    <w:rsid w:val="00DF799E"/>
    <w:rsid w:val="00DF7E1F"/>
    <w:rsid w:val="00E00041"/>
    <w:rsid w:val="00E00481"/>
    <w:rsid w:val="00E00CDF"/>
    <w:rsid w:val="00E00F19"/>
    <w:rsid w:val="00E018DC"/>
    <w:rsid w:val="00E01ADE"/>
    <w:rsid w:val="00E02AAD"/>
    <w:rsid w:val="00E02BBE"/>
    <w:rsid w:val="00E02EA0"/>
    <w:rsid w:val="00E02F10"/>
    <w:rsid w:val="00E02F48"/>
    <w:rsid w:val="00E0300E"/>
    <w:rsid w:val="00E03063"/>
    <w:rsid w:val="00E031A0"/>
    <w:rsid w:val="00E03477"/>
    <w:rsid w:val="00E03EB5"/>
    <w:rsid w:val="00E041F7"/>
    <w:rsid w:val="00E044FF"/>
    <w:rsid w:val="00E047A5"/>
    <w:rsid w:val="00E04EF9"/>
    <w:rsid w:val="00E0504F"/>
    <w:rsid w:val="00E05A5B"/>
    <w:rsid w:val="00E05BE0"/>
    <w:rsid w:val="00E0632A"/>
    <w:rsid w:val="00E0669E"/>
    <w:rsid w:val="00E067D8"/>
    <w:rsid w:val="00E06894"/>
    <w:rsid w:val="00E06F30"/>
    <w:rsid w:val="00E071F1"/>
    <w:rsid w:val="00E074AF"/>
    <w:rsid w:val="00E07813"/>
    <w:rsid w:val="00E07895"/>
    <w:rsid w:val="00E10D7A"/>
    <w:rsid w:val="00E11112"/>
    <w:rsid w:val="00E111E4"/>
    <w:rsid w:val="00E115FD"/>
    <w:rsid w:val="00E11624"/>
    <w:rsid w:val="00E1338A"/>
    <w:rsid w:val="00E142A8"/>
    <w:rsid w:val="00E14B54"/>
    <w:rsid w:val="00E14E4E"/>
    <w:rsid w:val="00E1506B"/>
    <w:rsid w:val="00E15545"/>
    <w:rsid w:val="00E157CD"/>
    <w:rsid w:val="00E1581E"/>
    <w:rsid w:val="00E158AD"/>
    <w:rsid w:val="00E15C08"/>
    <w:rsid w:val="00E162E5"/>
    <w:rsid w:val="00E1689A"/>
    <w:rsid w:val="00E16FD4"/>
    <w:rsid w:val="00E17B50"/>
    <w:rsid w:val="00E17B9B"/>
    <w:rsid w:val="00E17CB5"/>
    <w:rsid w:val="00E17DB2"/>
    <w:rsid w:val="00E17F12"/>
    <w:rsid w:val="00E20A4F"/>
    <w:rsid w:val="00E20C35"/>
    <w:rsid w:val="00E21777"/>
    <w:rsid w:val="00E21FA7"/>
    <w:rsid w:val="00E22721"/>
    <w:rsid w:val="00E228D5"/>
    <w:rsid w:val="00E22B52"/>
    <w:rsid w:val="00E22EA0"/>
    <w:rsid w:val="00E23745"/>
    <w:rsid w:val="00E24095"/>
    <w:rsid w:val="00E245FD"/>
    <w:rsid w:val="00E246D1"/>
    <w:rsid w:val="00E24DD0"/>
    <w:rsid w:val="00E255A6"/>
    <w:rsid w:val="00E25A52"/>
    <w:rsid w:val="00E25A5D"/>
    <w:rsid w:val="00E260C2"/>
    <w:rsid w:val="00E2627B"/>
    <w:rsid w:val="00E262B1"/>
    <w:rsid w:val="00E267AD"/>
    <w:rsid w:val="00E26C1C"/>
    <w:rsid w:val="00E275CF"/>
    <w:rsid w:val="00E27BFD"/>
    <w:rsid w:val="00E27D0A"/>
    <w:rsid w:val="00E27E95"/>
    <w:rsid w:val="00E27F80"/>
    <w:rsid w:val="00E303B0"/>
    <w:rsid w:val="00E30ADA"/>
    <w:rsid w:val="00E30B22"/>
    <w:rsid w:val="00E30F68"/>
    <w:rsid w:val="00E30FF7"/>
    <w:rsid w:val="00E31143"/>
    <w:rsid w:val="00E317AE"/>
    <w:rsid w:val="00E325DC"/>
    <w:rsid w:val="00E32EE9"/>
    <w:rsid w:val="00E32FCD"/>
    <w:rsid w:val="00E3304A"/>
    <w:rsid w:val="00E33055"/>
    <w:rsid w:val="00E3346D"/>
    <w:rsid w:val="00E33707"/>
    <w:rsid w:val="00E33D2E"/>
    <w:rsid w:val="00E33FA9"/>
    <w:rsid w:val="00E34BED"/>
    <w:rsid w:val="00E3533D"/>
    <w:rsid w:val="00E354EE"/>
    <w:rsid w:val="00E35746"/>
    <w:rsid w:val="00E3667D"/>
    <w:rsid w:val="00E3691C"/>
    <w:rsid w:val="00E36ACD"/>
    <w:rsid w:val="00E37274"/>
    <w:rsid w:val="00E372BC"/>
    <w:rsid w:val="00E37345"/>
    <w:rsid w:val="00E3765D"/>
    <w:rsid w:val="00E37F73"/>
    <w:rsid w:val="00E4012D"/>
    <w:rsid w:val="00E4098F"/>
    <w:rsid w:val="00E40C4C"/>
    <w:rsid w:val="00E40EDA"/>
    <w:rsid w:val="00E41504"/>
    <w:rsid w:val="00E41607"/>
    <w:rsid w:val="00E41C3B"/>
    <w:rsid w:val="00E41DCA"/>
    <w:rsid w:val="00E41EDF"/>
    <w:rsid w:val="00E42614"/>
    <w:rsid w:val="00E42629"/>
    <w:rsid w:val="00E42BC3"/>
    <w:rsid w:val="00E4379D"/>
    <w:rsid w:val="00E43CF0"/>
    <w:rsid w:val="00E43D2E"/>
    <w:rsid w:val="00E44290"/>
    <w:rsid w:val="00E44D91"/>
    <w:rsid w:val="00E45C2F"/>
    <w:rsid w:val="00E45DD6"/>
    <w:rsid w:val="00E46F53"/>
    <w:rsid w:val="00E4701B"/>
    <w:rsid w:val="00E4720A"/>
    <w:rsid w:val="00E47504"/>
    <w:rsid w:val="00E4765A"/>
    <w:rsid w:val="00E47D49"/>
    <w:rsid w:val="00E50010"/>
    <w:rsid w:val="00E5032C"/>
    <w:rsid w:val="00E50448"/>
    <w:rsid w:val="00E50576"/>
    <w:rsid w:val="00E5079F"/>
    <w:rsid w:val="00E507E1"/>
    <w:rsid w:val="00E50FC4"/>
    <w:rsid w:val="00E511BD"/>
    <w:rsid w:val="00E52233"/>
    <w:rsid w:val="00E52652"/>
    <w:rsid w:val="00E5286E"/>
    <w:rsid w:val="00E53CB5"/>
    <w:rsid w:val="00E53FAB"/>
    <w:rsid w:val="00E54422"/>
    <w:rsid w:val="00E5447C"/>
    <w:rsid w:val="00E548E8"/>
    <w:rsid w:val="00E54EA3"/>
    <w:rsid w:val="00E55202"/>
    <w:rsid w:val="00E5574F"/>
    <w:rsid w:val="00E55AF8"/>
    <w:rsid w:val="00E55C9F"/>
    <w:rsid w:val="00E56A6A"/>
    <w:rsid w:val="00E57030"/>
    <w:rsid w:val="00E5727E"/>
    <w:rsid w:val="00E572F5"/>
    <w:rsid w:val="00E6065C"/>
    <w:rsid w:val="00E60AF6"/>
    <w:rsid w:val="00E60C89"/>
    <w:rsid w:val="00E61001"/>
    <w:rsid w:val="00E61214"/>
    <w:rsid w:val="00E614C5"/>
    <w:rsid w:val="00E6172C"/>
    <w:rsid w:val="00E618C3"/>
    <w:rsid w:val="00E61D02"/>
    <w:rsid w:val="00E62514"/>
    <w:rsid w:val="00E628BB"/>
    <w:rsid w:val="00E62B4B"/>
    <w:rsid w:val="00E62D2B"/>
    <w:rsid w:val="00E6363D"/>
    <w:rsid w:val="00E6363E"/>
    <w:rsid w:val="00E63A8A"/>
    <w:rsid w:val="00E63BC3"/>
    <w:rsid w:val="00E63C54"/>
    <w:rsid w:val="00E63D4C"/>
    <w:rsid w:val="00E64716"/>
    <w:rsid w:val="00E6500E"/>
    <w:rsid w:val="00E65302"/>
    <w:rsid w:val="00E65A04"/>
    <w:rsid w:val="00E65B82"/>
    <w:rsid w:val="00E65E96"/>
    <w:rsid w:val="00E65F64"/>
    <w:rsid w:val="00E66D8A"/>
    <w:rsid w:val="00E6757E"/>
    <w:rsid w:val="00E67D77"/>
    <w:rsid w:val="00E700C9"/>
    <w:rsid w:val="00E70391"/>
    <w:rsid w:val="00E7077A"/>
    <w:rsid w:val="00E71150"/>
    <w:rsid w:val="00E71233"/>
    <w:rsid w:val="00E716C5"/>
    <w:rsid w:val="00E716F3"/>
    <w:rsid w:val="00E71AED"/>
    <w:rsid w:val="00E71C65"/>
    <w:rsid w:val="00E71DB9"/>
    <w:rsid w:val="00E723B6"/>
    <w:rsid w:val="00E724FD"/>
    <w:rsid w:val="00E7373A"/>
    <w:rsid w:val="00E739F3"/>
    <w:rsid w:val="00E74111"/>
    <w:rsid w:val="00E74368"/>
    <w:rsid w:val="00E745EF"/>
    <w:rsid w:val="00E74B7F"/>
    <w:rsid w:val="00E7529F"/>
    <w:rsid w:val="00E75505"/>
    <w:rsid w:val="00E75E6E"/>
    <w:rsid w:val="00E766ED"/>
    <w:rsid w:val="00E768A7"/>
    <w:rsid w:val="00E76D49"/>
    <w:rsid w:val="00E77059"/>
    <w:rsid w:val="00E77BD4"/>
    <w:rsid w:val="00E800D6"/>
    <w:rsid w:val="00E8084E"/>
    <w:rsid w:val="00E80C62"/>
    <w:rsid w:val="00E81AC5"/>
    <w:rsid w:val="00E827D2"/>
    <w:rsid w:val="00E8354A"/>
    <w:rsid w:val="00E83F32"/>
    <w:rsid w:val="00E843C7"/>
    <w:rsid w:val="00E844BC"/>
    <w:rsid w:val="00E846A4"/>
    <w:rsid w:val="00E852F4"/>
    <w:rsid w:val="00E85767"/>
    <w:rsid w:val="00E858F6"/>
    <w:rsid w:val="00E85A8D"/>
    <w:rsid w:val="00E8636F"/>
    <w:rsid w:val="00E863A7"/>
    <w:rsid w:val="00E86D0D"/>
    <w:rsid w:val="00E86EC4"/>
    <w:rsid w:val="00E86FB1"/>
    <w:rsid w:val="00E871B2"/>
    <w:rsid w:val="00E874A8"/>
    <w:rsid w:val="00E877A1"/>
    <w:rsid w:val="00E87978"/>
    <w:rsid w:val="00E90749"/>
    <w:rsid w:val="00E908BB"/>
    <w:rsid w:val="00E90C0C"/>
    <w:rsid w:val="00E9153E"/>
    <w:rsid w:val="00E918E1"/>
    <w:rsid w:val="00E91AAC"/>
    <w:rsid w:val="00E921A5"/>
    <w:rsid w:val="00E921D8"/>
    <w:rsid w:val="00E923A5"/>
    <w:rsid w:val="00E9252E"/>
    <w:rsid w:val="00E929A5"/>
    <w:rsid w:val="00E939D4"/>
    <w:rsid w:val="00E94FBA"/>
    <w:rsid w:val="00E95C8F"/>
    <w:rsid w:val="00E95CA6"/>
    <w:rsid w:val="00E96879"/>
    <w:rsid w:val="00E978B9"/>
    <w:rsid w:val="00EA05AC"/>
    <w:rsid w:val="00EA0703"/>
    <w:rsid w:val="00EA0DF1"/>
    <w:rsid w:val="00EA10DE"/>
    <w:rsid w:val="00EA1177"/>
    <w:rsid w:val="00EA1463"/>
    <w:rsid w:val="00EA14CC"/>
    <w:rsid w:val="00EA16E1"/>
    <w:rsid w:val="00EA182C"/>
    <w:rsid w:val="00EA258E"/>
    <w:rsid w:val="00EA27CE"/>
    <w:rsid w:val="00EA2B58"/>
    <w:rsid w:val="00EA2B5C"/>
    <w:rsid w:val="00EA44B0"/>
    <w:rsid w:val="00EA475D"/>
    <w:rsid w:val="00EA4B90"/>
    <w:rsid w:val="00EA4F50"/>
    <w:rsid w:val="00EA5593"/>
    <w:rsid w:val="00EA5ABD"/>
    <w:rsid w:val="00EA70D7"/>
    <w:rsid w:val="00EA71C4"/>
    <w:rsid w:val="00EA7210"/>
    <w:rsid w:val="00EA758C"/>
    <w:rsid w:val="00EA7D65"/>
    <w:rsid w:val="00EB0181"/>
    <w:rsid w:val="00EB08A8"/>
    <w:rsid w:val="00EB0977"/>
    <w:rsid w:val="00EB12C3"/>
    <w:rsid w:val="00EB14A9"/>
    <w:rsid w:val="00EB3223"/>
    <w:rsid w:val="00EB33C9"/>
    <w:rsid w:val="00EB3461"/>
    <w:rsid w:val="00EB38FD"/>
    <w:rsid w:val="00EB3A37"/>
    <w:rsid w:val="00EB3C2B"/>
    <w:rsid w:val="00EB4132"/>
    <w:rsid w:val="00EB42AD"/>
    <w:rsid w:val="00EB4416"/>
    <w:rsid w:val="00EB45F8"/>
    <w:rsid w:val="00EB4748"/>
    <w:rsid w:val="00EB498A"/>
    <w:rsid w:val="00EB5277"/>
    <w:rsid w:val="00EB559B"/>
    <w:rsid w:val="00EB57E2"/>
    <w:rsid w:val="00EB5A95"/>
    <w:rsid w:val="00EB5D3F"/>
    <w:rsid w:val="00EB5FF0"/>
    <w:rsid w:val="00EB61B0"/>
    <w:rsid w:val="00EB69B8"/>
    <w:rsid w:val="00EB6E6B"/>
    <w:rsid w:val="00EB764A"/>
    <w:rsid w:val="00EB7F51"/>
    <w:rsid w:val="00EC0125"/>
    <w:rsid w:val="00EC0371"/>
    <w:rsid w:val="00EC04CF"/>
    <w:rsid w:val="00EC05C5"/>
    <w:rsid w:val="00EC076C"/>
    <w:rsid w:val="00EC087F"/>
    <w:rsid w:val="00EC1914"/>
    <w:rsid w:val="00EC2BE3"/>
    <w:rsid w:val="00EC3469"/>
    <w:rsid w:val="00EC3602"/>
    <w:rsid w:val="00EC3FD2"/>
    <w:rsid w:val="00EC4A03"/>
    <w:rsid w:val="00EC4A7B"/>
    <w:rsid w:val="00EC4E9A"/>
    <w:rsid w:val="00EC4EF2"/>
    <w:rsid w:val="00EC4F3A"/>
    <w:rsid w:val="00EC53F0"/>
    <w:rsid w:val="00EC5467"/>
    <w:rsid w:val="00EC5547"/>
    <w:rsid w:val="00EC65B8"/>
    <w:rsid w:val="00EC682B"/>
    <w:rsid w:val="00EC7043"/>
    <w:rsid w:val="00EC7EEF"/>
    <w:rsid w:val="00ED0590"/>
    <w:rsid w:val="00ED0E95"/>
    <w:rsid w:val="00ED1027"/>
    <w:rsid w:val="00ED179F"/>
    <w:rsid w:val="00ED17E3"/>
    <w:rsid w:val="00ED183F"/>
    <w:rsid w:val="00ED1C37"/>
    <w:rsid w:val="00ED1D78"/>
    <w:rsid w:val="00ED1D88"/>
    <w:rsid w:val="00ED1FFE"/>
    <w:rsid w:val="00ED204E"/>
    <w:rsid w:val="00ED25E3"/>
    <w:rsid w:val="00ED289B"/>
    <w:rsid w:val="00ED2E7E"/>
    <w:rsid w:val="00ED3958"/>
    <w:rsid w:val="00ED3CD4"/>
    <w:rsid w:val="00ED3E81"/>
    <w:rsid w:val="00ED46B9"/>
    <w:rsid w:val="00ED4715"/>
    <w:rsid w:val="00ED4A58"/>
    <w:rsid w:val="00ED4D9C"/>
    <w:rsid w:val="00ED52F3"/>
    <w:rsid w:val="00ED5537"/>
    <w:rsid w:val="00ED567E"/>
    <w:rsid w:val="00ED59B1"/>
    <w:rsid w:val="00ED5CC5"/>
    <w:rsid w:val="00ED64AE"/>
    <w:rsid w:val="00ED6B36"/>
    <w:rsid w:val="00ED6BD6"/>
    <w:rsid w:val="00ED73AD"/>
    <w:rsid w:val="00ED75DA"/>
    <w:rsid w:val="00ED7733"/>
    <w:rsid w:val="00ED7F0C"/>
    <w:rsid w:val="00EE03A4"/>
    <w:rsid w:val="00EE0404"/>
    <w:rsid w:val="00EE0B04"/>
    <w:rsid w:val="00EE108F"/>
    <w:rsid w:val="00EE1482"/>
    <w:rsid w:val="00EE170F"/>
    <w:rsid w:val="00EE1722"/>
    <w:rsid w:val="00EE1800"/>
    <w:rsid w:val="00EE197C"/>
    <w:rsid w:val="00EE19B4"/>
    <w:rsid w:val="00EE1BB0"/>
    <w:rsid w:val="00EE1F0D"/>
    <w:rsid w:val="00EE1F16"/>
    <w:rsid w:val="00EE206D"/>
    <w:rsid w:val="00EE2439"/>
    <w:rsid w:val="00EE286B"/>
    <w:rsid w:val="00EE2B72"/>
    <w:rsid w:val="00EE308F"/>
    <w:rsid w:val="00EE32AD"/>
    <w:rsid w:val="00EE4045"/>
    <w:rsid w:val="00EE47E9"/>
    <w:rsid w:val="00EE495E"/>
    <w:rsid w:val="00EE495F"/>
    <w:rsid w:val="00EE4B30"/>
    <w:rsid w:val="00EE54DA"/>
    <w:rsid w:val="00EE5C24"/>
    <w:rsid w:val="00EE5C45"/>
    <w:rsid w:val="00EE5CC4"/>
    <w:rsid w:val="00EE5EF7"/>
    <w:rsid w:val="00EE67A5"/>
    <w:rsid w:val="00EE6C5F"/>
    <w:rsid w:val="00EE6E52"/>
    <w:rsid w:val="00EE6FA3"/>
    <w:rsid w:val="00EE7935"/>
    <w:rsid w:val="00EF08AC"/>
    <w:rsid w:val="00EF0AAC"/>
    <w:rsid w:val="00EF0B26"/>
    <w:rsid w:val="00EF0B91"/>
    <w:rsid w:val="00EF0DE4"/>
    <w:rsid w:val="00EF1103"/>
    <w:rsid w:val="00EF16FC"/>
    <w:rsid w:val="00EF1AC5"/>
    <w:rsid w:val="00EF2635"/>
    <w:rsid w:val="00EF2804"/>
    <w:rsid w:val="00EF2AB2"/>
    <w:rsid w:val="00EF2C9A"/>
    <w:rsid w:val="00EF3655"/>
    <w:rsid w:val="00EF36D8"/>
    <w:rsid w:val="00EF3845"/>
    <w:rsid w:val="00EF39D9"/>
    <w:rsid w:val="00EF3C81"/>
    <w:rsid w:val="00EF3ED9"/>
    <w:rsid w:val="00EF40C1"/>
    <w:rsid w:val="00EF451D"/>
    <w:rsid w:val="00EF4CC5"/>
    <w:rsid w:val="00EF5198"/>
    <w:rsid w:val="00EF53C5"/>
    <w:rsid w:val="00EF53CD"/>
    <w:rsid w:val="00EF53E6"/>
    <w:rsid w:val="00EF5A7A"/>
    <w:rsid w:val="00EF61B5"/>
    <w:rsid w:val="00EF6516"/>
    <w:rsid w:val="00EF6622"/>
    <w:rsid w:val="00EF678D"/>
    <w:rsid w:val="00EF6C3C"/>
    <w:rsid w:val="00EF6CCD"/>
    <w:rsid w:val="00EF6FED"/>
    <w:rsid w:val="00EF7344"/>
    <w:rsid w:val="00EF74F8"/>
    <w:rsid w:val="00EF79C5"/>
    <w:rsid w:val="00EF7D49"/>
    <w:rsid w:val="00F00E9D"/>
    <w:rsid w:val="00F01214"/>
    <w:rsid w:val="00F0126B"/>
    <w:rsid w:val="00F021F2"/>
    <w:rsid w:val="00F02718"/>
    <w:rsid w:val="00F02E5A"/>
    <w:rsid w:val="00F03309"/>
    <w:rsid w:val="00F03852"/>
    <w:rsid w:val="00F039C4"/>
    <w:rsid w:val="00F03ADC"/>
    <w:rsid w:val="00F04160"/>
    <w:rsid w:val="00F04232"/>
    <w:rsid w:val="00F05387"/>
    <w:rsid w:val="00F05398"/>
    <w:rsid w:val="00F06265"/>
    <w:rsid w:val="00F062D5"/>
    <w:rsid w:val="00F06313"/>
    <w:rsid w:val="00F069D6"/>
    <w:rsid w:val="00F0772C"/>
    <w:rsid w:val="00F07AA3"/>
    <w:rsid w:val="00F07EC2"/>
    <w:rsid w:val="00F07ED6"/>
    <w:rsid w:val="00F10A09"/>
    <w:rsid w:val="00F10A41"/>
    <w:rsid w:val="00F10F1C"/>
    <w:rsid w:val="00F10F5B"/>
    <w:rsid w:val="00F114EE"/>
    <w:rsid w:val="00F115AC"/>
    <w:rsid w:val="00F121FA"/>
    <w:rsid w:val="00F1239F"/>
    <w:rsid w:val="00F12B15"/>
    <w:rsid w:val="00F12D85"/>
    <w:rsid w:val="00F13229"/>
    <w:rsid w:val="00F135A4"/>
    <w:rsid w:val="00F1371E"/>
    <w:rsid w:val="00F13ECE"/>
    <w:rsid w:val="00F14DD5"/>
    <w:rsid w:val="00F150B5"/>
    <w:rsid w:val="00F152DF"/>
    <w:rsid w:val="00F15646"/>
    <w:rsid w:val="00F1564E"/>
    <w:rsid w:val="00F15860"/>
    <w:rsid w:val="00F15FF0"/>
    <w:rsid w:val="00F16249"/>
    <w:rsid w:val="00F162D9"/>
    <w:rsid w:val="00F1645D"/>
    <w:rsid w:val="00F16ADA"/>
    <w:rsid w:val="00F16AEE"/>
    <w:rsid w:val="00F16B26"/>
    <w:rsid w:val="00F16C6B"/>
    <w:rsid w:val="00F17079"/>
    <w:rsid w:val="00F172D9"/>
    <w:rsid w:val="00F17ADD"/>
    <w:rsid w:val="00F2020B"/>
    <w:rsid w:val="00F2085A"/>
    <w:rsid w:val="00F214E3"/>
    <w:rsid w:val="00F21B75"/>
    <w:rsid w:val="00F22095"/>
    <w:rsid w:val="00F2214C"/>
    <w:rsid w:val="00F22346"/>
    <w:rsid w:val="00F22CB9"/>
    <w:rsid w:val="00F2342B"/>
    <w:rsid w:val="00F23492"/>
    <w:rsid w:val="00F234F7"/>
    <w:rsid w:val="00F2386E"/>
    <w:rsid w:val="00F239AB"/>
    <w:rsid w:val="00F240C7"/>
    <w:rsid w:val="00F244F4"/>
    <w:rsid w:val="00F25087"/>
    <w:rsid w:val="00F25171"/>
    <w:rsid w:val="00F253BA"/>
    <w:rsid w:val="00F25E07"/>
    <w:rsid w:val="00F25FEF"/>
    <w:rsid w:val="00F2610A"/>
    <w:rsid w:val="00F26266"/>
    <w:rsid w:val="00F263F4"/>
    <w:rsid w:val="00F26555"/>
    <w:rsid w:val="00F2672F"/>
    <w:rsid w:val="00F26902"/>
    <w:rsid w:val="00F269ED"/>
    <w:rsid w:val="00F26EDF"/>
    <w:rsid w:val="00F27648"/>
    <w:rsid w:val="00F27A66"/>
    <w:rsid w:val="00F27A72"/>
    <w:rsid w:val="00F27B21"/>
    <w:rsid w:val="00F30103"/>
    <w:rsid w:val="00F30939"/>
    <w:rsid w:val="00F30AAC"/>
    <w:rsid w:val="00F30C4B"/>
    <w:rsid w:val="00F30C4F"/>
    <w:rsid w:val="00F311F8"/>
    <w:rsid w:val="00F31837"/>
    <w:rsid w:val="00F31B38"/>
    <w:rsid w:val="00F31EA1"/>
    <w:rsid w:val="00F320E6"/>
    <w:rsid w:val="00F323AE"/>
    <w:rsid w:val="00F32474"/>
    <w:rsid w:val="00F3395C"/>
    <w:rsid w:val="00F340F7"/>
    <w:rsid w:val="00F3454C"/>
    <w:rsid w:val="00F347F4"/>
    <w:rsid w:val="00F34B10"/>
    <w:rsid w:val="00F34B87"/>
    <w:rsid w:val="00F34F11"/>
    <w:rsid w:val="00F35238"/>
    <w:rsid w:val="00F3550A"/>
    <w:rsid w:val="00F363A6"/>
    <w:rsid w:val="00F36580"/>
    <w:rsid w:val="00F37723"/>
    <w:rsid w:val="00F377A7"/>
    <w:rsid w:val="00F40222"/>
    <w:rsid w:val="00F403AF"/>
    <w:rsid w:val="00F40617"/>
    <w:rsid w:val="00F40989"/>
    <w:rsid w:val="00F40CD2"/>
    <w:rsid w:val="00F417A1"/>
    <w:rsid w:val="00F41ADE"/>
    <w:rsid w:val="00F42547"/>
    <w:rsid w:val="00F42739"/>
    <w:rsid w:val="00F42D43"/>
    <w:rsid w:val="00F43027"/>
    <w:rsid w:val="00F4407C"/>
    <w:rsid w:val="00F445DF"/>
    <w:rsid w:val="00F45827"/>
    <w:rsid w:val="00F45966"/>
    <w:rsid w:val="00F45B4C"/>
    <w:rsid w:val="00F45B51"/>
    <w:rsid w:val="00F45F23"/>
    <w:rsid w:val="00F46AB1"/>
    <w:rsid w:val="00F46C26"/>
    <w:rsid w:val="00F46E79"/>
    <w:rsid w:val="00F46F42"/>
    <w:rsid w:val="00F473AC"/>
    <w:rsid w:val="00F477E2"/>
    <w:rsid w:val="00F47B21"/>
    <w:rsid w:val="00F5004E"/>
    <w:rsid w:val="00F50279"/>
    <w:rsid w:val="00F505A8"/>
    <w:rsid w:val="00F50B9A"/>
    <w:rsid w:val="00F50BD5"/>
    <w:rsid w:val="00F50E2E"/>
    <w:rsid w:val="00F50F03"/>
    <w:rsid w:val="00F50F3C"/>
    <w:rsid w:val="00F51CAC"/>
    <w:rsid w:val="00F51DC6"/>
    <w:rsid w:val="00F51E4B"/>
    <w:rsid w:val="00F51E57"/>
    <w:rsid w:val="00F52317"/>
    <w:rsid w:val="00F5286A"/>
    <w:rsid w:val="00F52B46"/>
    <w:rsid w:val="00F530F5"/>
    <w:rsid w:val="00F532B6"/>
    <w:rsid w:val="00F5358B"/>
    <w:rsid w:val="00F538B7"/>
    <w:rsid w:val="00F5395D"/>
    <w:rsid w:val="00F53BA5"/>
    <w:rsid w:val="00F54A6A"/>
    <w:rsid w:val="00F54C9A"/>
    <w:rsid w:val="00F55165"/>
    <w:rsid w:val="00F574D4"/>
    <w:rsid w:val="00F57C0C"/>
    <w:rsid w:val="00F60153"/>
    <w:rsid w:val="00F60690"/>
    <w:rsid w:val="00F60789"/>
    <w:rsid w:val="00F6083D"/>
    <w:rsid w:val="00F60C60"/>
    <w:rsid w:val="00F6125A"/>
    <w:rsid w:val="00F6130A"/>
    <w:rsid w:val="00F61368"/>
    <w:rsid w:val="00F61602"/>
    <w:rsid w:val="00F62E87"/>
    <w:rsid w:val="00F62F18"/>
    <w:rsid w:val="00F6356F"/>
    <w:rsid w:val="00F63E8C"/>
    <w:rsid w:val="00F649A0"/>
    <w:rsid w:val="00F65352"/>
    <w:rsid w:val="00F65799"/>
    <w:rsid w:val="00F6594C"/>
    <w:rsid w:val="00F66073"/>
    <w:rsid w:val="00F66730"/>
    <w:rsid w:val="00F66874"/>
    <w:rsid w:val="00F668CD"/>
    <w:rsid w:val="00F66F78"/>
    <w:rsid w:val="00F6739D"/>
    <w:rsid w:val="00F673FD"/>
    <w:rsid w:val="00F67533"/>
    <w:rsid w:val="00F678AD"/>
    <w:rsid w:val="00F67A68"/>
    <w:rsid w:val="00F67BFF"/>
    <w:rsid w:val="00F67D90"/>
    <w:rsid w:val="00F67F6F"/>
    <w:rsid w:val="00F7056B"/>
    <w:rsid w:val="00F7061E"/>
    <w:rsid w:val="00F70924"/>
    <w:rsid w:val="00F70BC9"/>
    <w:rsid w:val="00F70C1A"/>
    <w:rsid w:val="00F70C1E"/>
    <w:rsid w:val="00F70DC2"/>
    <w:rsid w:val="00F71547"/>
    <w:rsid w:val="00F7165C"/>
    <w:rsid w:val="00F71880"/>
    <w:rsid w:val="00F71D38"/>
    <w:rsid w:val="00F72048"/>
    <w:rsid w:val="00F7252E"/>
    <w:rsid w:val="00F72644"/>
    <w:rsid w:val="00F72FC5"/>
    <w:rsid w:val="00F7367B"/>
    <w:rsid w:val="00F73798"/>
    <w:rsid w:val="00F7438C"/>
    <w:rsid w:val="00F74666"/>
    <w:rsid w:val="00F747FE"/>
    <w:rsid w:val="00F74985"/>
    <w:rsid w:val="00F749C9"/>
    <w:rsid w:val="00F74D67"/>
    <w:rsid w:val="00F750C0"/>
    <w:rsid w:val="00F75211"/>
    <w:rsid w:val="00F756C8"/>
    <w:rsid w:val="00F75AEF"/>
    <w:rsid w:val="00F75B02"/>
    <w:rsid w:val="00F75C53"/>
    <w:rsid w:val="00F75CFB"/>
    <w:rsid w:val="00F760D4"/>
    <w:rsid w:val="00F76172"/>
    <w:rsid w:val="00F76690"/>
    <w:rsid w:val="00F766E8"/>
    <w:rsid w:val="00F76785"/>
    <w:rsid w:val="00F76B83"/>
    <w:rsid w:val="00F76BD1"/>
    <w:rsid w:val="00F772FA"/>
    <w:rsid w:val="00F773F4"/>
    <w:rsid w:val="00F77932"/>
    <w:rsid w:val="00F77B84"/>
    <w:rsid w:val="00F77C74"/>
    <w:rsid w:val="00F77CCC"/>
    <w:rsid w:val="00F77DB0"/>
    <w:rsid w:val="00F8011F"/>
    <w:rsid w:val="00F81491"/>
    <w:rsid w:val="00F81A55"/>
    <w:rsid w:val="00F81ACC"/>
    <w:rsid w:val="00F82010"/>
    <w:rsid w:val="00F82038"/>
    <w:rsid w:val="00F82A32"/>
    <w:rsid w:val="00F82C72"/>
    <w:rsid w:val="00F82DAE"/>
    <w:rsid w:val="00F82E68"/>
    <w:rsid w:val="00F82FFD"/>
    <w:rsid w:val="00F83441"/>
    <w:rsid w:val="00F837A5"/>
    <w:rsid w:val="00F83A6B"/>
    <w:rsid w:val="00F83A6E"/>
    <w:rsid w:val="00F83E14"/>
    <w:rsid w:val="00F8413B"/>
    <w:rsid w:val="00F84606"/>
    <w:rsid w:val="00F8464A"/>
    <w:rsid w:val="00F84834"/>
    <w:rsid w:val="00F84C43"/>
    <w:rsid w:val="00F85ADC"/>
    <w:rsid w:val="00F85CE7"/>
    <w:rsid w:val="00F85D39"/>
    <w:rsid w:val="00F8614A"/>
    <w:rsid w:val="00F865C4"/>
    <w:rsid w:val="00F86811"/>
    <w:rsid w:val="00F871A7"/>
    <w:rsid w:val="00F871BC"/>
    <w:rsid w:val="00F87410"/>
    <w:rsid w:val="00F87679"/>
    <w:rsid w:val="00F8767C"/>
    <w:rsid w:val="00F87F3E"/>
    <w:rsid w:val="00F90070"/>
    <w:rsid w:val="00F90487"/>
    <w:rsid w:val="00F90880"/>
    <w:rsid w:val="00F908C9"/>
    <w:rsid w:val="00F90C63"/>
    <w:rsid w:val="00F90FB6"/>
    <w:rsid w:val="00F9146A"/>
    <w:rsid w:val="00F9220E"/>
    <w:rsid w:val="00F9241D"/>
    <w:rsid w:val="00F92718"/>
    <w:rsid w:val="00F929D9"/>
    <w:rsid w:val="00F93448"/>
    <w:rsid w:val="00F93847"/>
    <w:rsid w:val="00F93EA1"/>
    <w:rsid w:val="00F93F24"/>
    <w:rsid w:val="00F9403A"/>
    <w:rsid w:val="00F940DB"/>
    <w:rsid w:val="00F94138"/>
    <w:rsid w:val="00F942F9"/>
    <w:rsid w:val="00F949BE"/>
    <w:rsid w:val="00F9509A"/>
    <w:rsid w:val="00F95179"/>
    <w:rsid w:val="00F957CB"/>
    <w:rsid w:val="00F95C14"/>
    <w:rsid w:val="00F95C96"/>
    <w:rsid w:val="00F95DBD"/>
    <w:rsid w:val="00F95ED4"/>
    <w:rsid w:val="00F9612D"/>
    <w:rsid w:val="00F9639F"/>
    <w:rsid w:val="00F96505"/>
    <w:rsid w:val="00F96901"/>
    <w:rsid w:val="00F97126"/>
    <w:rsid w:val="00FA0093"/>
    <w:rsid w:val="00FA013C"/>
    <w:rsid w:val="00FA04E5"/>
    <w:rsid w:val="00FA05E1"/>
    <w:rsid w:val="00FA0D08"/>
    <w:rsid w:val="00FA1B11"/>
    <w:rsid w:val="00FA1BE3"/>
    <w:rsid w:val="00FA209E"/>
    <w:rsid w:val="00FA2242"/>
    <w:rsid w:val="00FA2295"/>
    <w:rsid w:val="00FA2A02"/>
    <w:rsid w:val="00FA2B57"/>
    <w:rsid w:val="00FA36CF"/>
    <w:rsid w:val="00FA3CD3"/>
    <w:rsid w:val="00FA3CDF"/>
    <w:rsid w:val="00FA4168"/>
    <w:rsid w:val="00FA4CE8"/>
    <w:rsid w:val="00FA4EB7"/>
    <w:rsid w:val="00FA52ED"/>
    <w:rsid w:val="00FA560D"/>
    <w:rsid w:val="00FA5ADE"/>
    <w:rsid w:val="00FA5C07"/>
    <w:rsid w:val="00FA5F74"/>
    <w:rsid w:val="00FA6188"/>
    <w:rsid w:val="00FA62CA"/>
    <w:rsid w:val="00FA6392"/>
    <w:rsid w:val="00FA66A0"/>
    <w:rsid w:val="00FA6807"/>
    <w:rsid w:val="00FA6AFF"/>
    <w:rsid w:val="00FA73EE"/>
    <w:rsid w:val="00FA74B2"/>
    <w:rsid w:val="00FA7633"/>
    <w:rsid w:val="00FA7B00"/>
    <w:rsid w:val="00FA7D48"/>
    <w:rsid w:val="00FB02B3"/>
    <w:rsid w:val="00FB09E4"/>
    <w:rsid w:val="00FB0AFB"/>
    <w:rsid w:val="00FB0C59"/>
    <w:rsid w:val="00FB1086"/>
    <w:rsid w:val="00FB12C4"/>
    <w:rsid w:val="00FB1598"/>
    <w:rsid w:val="00FB2006"/>
    <w:rsid w:val="00FB202B"/>
    <w:rsid w:val="00FB21EA"/>
    <w:rsid w:val="00FB3781"/>
    <w:rsid w:val="00FB3DF7"/>
    <w:rsid w:val="00FB42CD"/>
    <w:rsid w:val="00FB4A21"/>
    <w:rsid w:val="00FB4B11"/>
    <w:rsid w:val="00FB4DCC"/>
    <w:rsid w:val="00FB582D"/>
    <w:rsid w:val="00FB5B36"/>
    <w:rsid w:val="00FB6066"/>
    <w:rsid w:val="00FB651C"/>
    <w:rsid w:val="00FB69DA"/>
    <w:rsid w:val="00FC0240"/>
    <w:rsid w:val="00FC03A5"/>
    <w:rsid w:val="00FC0E67"/>
    <w:rsid w:val="00FC1A9C"/>
    <w:rsid w:val="00FC2080"/>
    <w:rsid w:val="00FC2846"/>
    <w:rsid w:val="00FC2B99"/>
    <w:rsid w:val="00FC2E13"/>
    <w:rsid w:val="00FC2FFF"/>
    <w:rsid w:val="00FC3052"/>
    <w:rsid w:val="00FC3347"/>
    <w:rsid w:val="00FC3672"/>
    <w:rsid w:val="00FC369E"/>
    <w:rsid w:val="00FC373C"/>
    <w:rsid w:val="00FC386E"/>
    <w:rsid w:val="00FC416A"/>
    <w:rsid w:val="00FC4397"/>
    <w:rsid w:val="00FC506D"/>
    <w:rsid w:val="00FC553F"/>
    <w:rsid w:val="00FC561E"/>
    <w:rsid w:val="00FC573B"/>
    <w:rsid w:val="00FC5F7F"/>
    <w:rsid w:val="00FC6658"/>
    <w:rsid w:val="00FC6700"/>
    <w:rsid w:val="00FC6DCC"/>
    <w:rsid w:val="00FC6DF8"/>
    <w:rsid w:val="00FC707D"/>
    <w:rsid w:val="00FD074C"/>
    <w:rsid w:val="00FD08AD"/>
    <w:rsid w:val="00FD15BE"/>
    <w:rsid w:val="00FD16B0"/>
    <w:rsid w:val="00FD24F6"/>
    <w:rsid w:val="00FD254B"/>
    <w:rsid w:val="00FD2EC2"/>
    <w:rsid w:val="00FD3BAC"/>
    <w:rsid w:val="00FD3C7C"/>
    <w:rsid w:val="00FD4148"/>
    <w:rsid w:val="00FD4DE2"/>
    <w:rsid w:val="00FD660B"/>
    <w:rsid w:val="00FD6FC9"/>
    <w:rsid w:val="00FD7123"/>
    <w:rsid w:val="00FD72AF"/>
    <w:rsid w:val="00FD7813"/>
    <w:rsid w:val="00FD7DE3"/>
    <w:rsid w:val="00FD7DF1"/>
    <w:rsid w:val="00FE0014"/>
    <w:rsid w:val="00FE0619"/>
    <w:rsid w:val="00FE08A8"/>
    <w:rsid w:val="00FE1268"/>
    <w:rsid w:val="00FE12B7"/>
    <w:rsid w:val="00FE153B"/>
    <w:rsid w:val="00FE1C78"/>
    <w:rsid w:val="00FE1F0E"/>
    <w:rsid w:val="00FE2015"/>
    <w:rsid w:val="00FE208E"/>
    <w:rsid w:val="00FE236B"/>
    <w:rsid w:val="00FE2568"/>
    <w:rsid w:val="00FE2C30"/>
    <w:rsid w:val="00FE3344"/>
    <w:rsid w:val="00FE346F"/>
    <w:rsid w:val="00FE3635"/>
    <w:rsid w:val="00FE3750"/>
    <w:rsid w:val="00FE3DB7"/>
    <w:rsid w:val="00FE45A1"/>
    <w:rsid w:val="00FE4690"/>
    <w:rsid w:val="00FE474E"/>
    <w:rsid w:val="00FE49DC"/>
    <w:rsid w:val="00FE4FC2"/>
    <w:rsid w:val="00FE58AB"/>
    <w:rsid w:val="00FE5B0B"/>
    <w:rsid w:val="00FE5DD8"/>
    <w:rsid w:val="00FE618E"/>
    <w:rsid w:val="00FE6258"/>
    <w:rsid w:val="00FE66DD"/>
    <w:rsid w:val="00FE6E1C"/>
    <w:rsid w:val="00FE7018"/>
    <w:rsid w:val="00FF041E"/>
    <w:rsid w:val="00FF05E6"/>
    <w:rsid w:val="00FF06EA"/>
    <w:rsid w:val="00FF0AC6"/>
    <w:rsid w:val="00FF0BE0"/>
    <w:rsid w:val="00FF0E66"/>
    <w:rsid w:val="00FF0F14"/>
    <w:rsid w:val="00FF0F4A"/>
    <w:rsid w:val="00FF126D"/>
    <w:rsid w:val="00FF158B"/>
    <w:rsid w:val="00FF15DE"/>
    <w:rsid w:val="00FF1B7D"/>
    <w:rsid w:val="00FF1F32"/>
    <w:rsid w:val="00FF2504"/>
    <w:rsid w:val="00FF2669"/>
    <w:rsid w:val="00FF296F"/>
    <w:rsid w:val="00FF2D6F"/>
    <w:rsid w:val="00FF350A"/>
    <w:rsid w:val="00FF3CA9"/>
    <w:rsid w:val="00FF525B"/>
    <w:rsid w:val="00FF5498"/>
    <w:rsid w:val="00FF5FD0"/>
    <w:rsid w:val="00FF60FC"/>
    <w:rsid w:val="00FF6ED2"/>
    <w:rsid w:val="00FF7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qFormat="1"/>
    <w:lsdException w:name="envelope address" w:uiPriority="99"/>
    <w:lsdException w:name="envelope return" w:uiPriority="99"/>
    <w:lsdException w:name="annotation reference" w:uiPriority="99"/>
    <w:lsdException w:name="toa heading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Default Paragraph Font" w:uiPriority="1"/>
    <w:lsdException w:name="Message Header" w:uiPriority="99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958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23154A"/>
  </w:style>
  <w:style w:type="character" w:customStyle="1" w:styleId="PlainTextChar">
    <w:name w:val="Plain Text Char"/>
    <w:basedOn w:val="DefaultParagraphFont"/>
    <w:link w:val="PlainText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rsid w:val="001D207A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7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rsid w:val="00F10A09"/>
    <w:pPr>
      <w:framePr w:h="443" w:wrap="around" w:y="8223"/>
    </w:pPr>
  </w:style>
  <w:style w:type="paragraph" w:customStyle="1" w:styleId="a2">
    <w:name w:val="¢éÍ¤ÇÒÁ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F6482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8F6482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10A09"/>
    <w:pPr>
      <w:autoSpaceDE/>
      <w:autoSpaceDN/>
      <w:ind w:left="540" w:right="-45"/>
    </w:pPr>
    <w:rPr>
      <w:rFonts w:eastAsia="Calibri"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F10A09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10A0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10A09"/>
    <w:rPr>
      <w:rFonts w:ascii="Angsana New" w:eastAsia="Calibri" w:hAnsi="Angsana New"/>
      <w:sz w:val="30"/>
      <w:szCs w:val="30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7BB6F6-489A-4E5E-B4DC-8B850D50F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4086</Words>
  <Characters>23293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27325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KPMG</dc:creator>
  <cp:lastModifiedBy>Chanakarn</cp:lastModifiedBy>
  <cp:revision>2</cp:revision>
  <cp:lastPrinted>2017-05-09T08:26:00Z</cp:lastPrinted>
  <dcterms:created xsi:type="dcterms:W3CDTF">2017-05-12T09:58:00Z</dcterms:created>
  <dcterms:modified xsi:type="dcterms:W3CDTF">2017-05-12T09:58:00Z</dcterms:modified>
</cp:coreProperties>
</file>