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35" w:rsidRPr="007A02A9" w:rsidRDefault="006D79DE" w:rsidP="002A6212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7A02A9">
        <w:rPr>
          <w:rFonts w:ascii="Angsana New" w:eastAsia="Cordia New" w:hAnsi="Angsana New" w:cs="Angsana New"/>
          <w:sz w:val="28"/>
          <w:szCs w:val="28"/>
          <w:cs/>
        </w:rPr>
        <w:t xml:space="preserve">บริษัท เอเชียโฮเต็ล จำกัด </w:t>
      </w:r>
      <w:r w:rsidRPr="007A02A9">
        <w:rPr>
          <w:rFonts w:ascii="Angsana New" w:eastAsia="Cordia New" w:hAnsi="Angsana New" w:cs="Angsana New"/>
          <w:sz w:val="28"/>
          <w:szCs w:val="28"/>
        </w:rPr>
        <w:t>(</w:t>
      </w:r>
      <w:r w:rsidRPr="007A02A9">
        <w:rPr>
          <w:rFonts w:ascii="Angsana New" w:eastAsia="Cordia New" w:hAnsi="Angsana New" w:cs="Angsana New"/>
          <w:sz w:val="28"/>
          <w:szCs w:val="28"/>
          <w:cs/>
        </w:rPr>
        <w:t>มหาชน</w:t>
      </w:r>
      <w:r w:rsidRPr="007A02A9">
        <w:rPr>
          <w:rFonts w:ascii="Angsana New" w:eastAsia="Cordia New" w:hAnsi="Angsana New" w:cs="Angsana New"/>
          <w:sz w:val="28"/>
          <w:szCs w:val="28"/>
        </w:rPr>
        <w:t xml:space="preserve">) </w:t>
      </w:r>
      <w:r w:rsidRPr="007A02A9">
        <w:rPr>
          <w:rFonts w:ascii="Angsana New" w:eastAsia="Cordia New" w:hAnsi="Angsana New" w:cs="Angsana New"/>
          <w:sz w:val="28"/>
          <w:szCs w:val="28"/>
          <w:cs/>
        </w:rPr>
        <w:t>และบริษัทย่อย</w:t>
      </w:r>
    </w:p>
    <w:p w:rsidR="00D02A04" w:rsidRPr="007A02A9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7A02A9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337A82">
        <w:rPr>
          <w:rFonts w:ascii="Angsana New" w:eastAsia="Cordia New" w:hAnsi="Angsana New" w:cs="Angsana New" w:hint="cs"/>
          <w:sz w:val="28"/>
          <w:szCs w:val="28"/>
          <w:cs/>
        </w:rPr>
        <w:t>ระหว่างกาลแบบย่อ</w:t>
      </w:r>
    </w:p>
    <w:p w:rsidR="00565127" w:rsidRPr="007A02A9" w:rsidRDefault="00565127" w:rsidP="00565127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7815CD">
        <w:rPr>
          <w:rFonts w:ascii="Angsana New" w:eastAsia="Cordia New" w:hAnsi="Angsana New" w:cs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7815CD">
        <w:rPr>
          <w:rFonts w:ascii="Angsana New" w:eastAsia="Cordia New" w:hAnsi="Angsana New" w:cs="Angsana New"/>
          <w:sz w:val="28"/>
          <w:szCs w:val="28"/>
        </w:rPr>
        <w:t>3</w:t>
      </w:r>
      <w:r>
        <w:rPr>
          <w:rFonts w:ascii="Angsana New" w:eastAsia="Cordia New" w:hAnsi="Angsana New" w:cs="Angsana New"/>
          <w:sz w:val="28"/>
          <w:szCs w:val="28"/>
        </w:rPr>
        <w:t>1</w:t>
      </w:r>
      <w:r w:rsidRPr="007815CD">
        <w:rPr>
          <w:rFonts w:ascii="Angsana New" w:eastAsia="Cordia New" w:hAnsi="Angsana New" w:cs="Angsana New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eastAsia="Cordia New" w:hAnsi="Angsana New" w:cs="Angsana New"/>
          <w:sz w:val="28"/>
          <w:szCs w:val="28"/>
          <w:cs/>
        </w:rPr>
        <w:t xml:space="preserve"> 25</w:t>
      </w:r>
      <w:r>
        <w:rPr>
          <w:rFonts w:ascii="Angsana New" w:eastAsia="Cordia New" w:hAnsi="Angsana New" w:cs="Angsana New"/>
          <w:sz w:val="28"/>
          <w:szCs w:val="28"/>
        </w:rPr>
        <w:t>61</w:t>
      </w:r>
      <w:r w:rsidRPr="007815CD">
        <w:rPr>
          <w:rFonts w:ascii="Angsana New" w:eastAsia="Cordia New" w:hAnsi="Angsana New" w:cs="Angsana New"/>
          <w:sz w:val="28"/>
          <w:szCs w:val="28"/>
          <w:cs/>
        </w:rPr>
        <w:t xml:space="preserve"> (ยังไม่ได้ตรวจสอบแต่สอบทานแล้ว)</w:t>
      </w:r>
    </w:p>
    <w:p w:rsidR="000F0235" w:rsidRPr="007A02A9" w:rsidRDefault="000F0235" w:rsidP="00287E3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6403A4" w:rsidRPr="007A02A9" w:rsidRDefault="00BB0F88" w:rsidP="00503D39">
      <w:pPr>
        <w:numPr>
          <w:ilvl w:val="1"/>
          <w:numId w:val="1"/>
        </w:numPr>
        <w:tabs>
          <w:tab w:val="num" w:pos="851"/>
        </w:tabs>
        <w:spacing w:before="120"/>
        <w:ind w:left="993" w:hanging="56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 xml:space="preserve">บริษัทฯ และบริษัทย่อย </w:t>
      </w:r>
      <w:r>
        <w:rPr>
          <w:rFonts w:ascii="Angsana New" w:hAnsi="Angsana New"/>
          <w:sz w:val="28"/>
        </w:rPr>
        <w:t>6</w:t>
      </w:r>
      <w:r w:rsidR="00DA5050">
        <w:rPr>
          <w:rFonts w:ascii="Angsana New" w:hAnsi="Angsana New" w:hint="cs"/>
          <w:sz w:val="28"/>
          <w:cs/>
        </w:rPr>
        <w:t xml:space="preserve"> </w:t>
      </w:r>
      <w:r w:rsidR="006403A4" w:rsidRPr="007A02A9">
        <w:rPr>
          <w:rFonts w:ascii="Angsana New" w:hAnsi="Angsana New"/>
          <w:sz w:val="28"/>
          <w:cs/>
        </w:rPr>
        <w:t>แห่ง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Pr="007A02A9">
        <w:rPr>
          <w:rFonts w:ascii="Angsana New" w:hAnsi="Angsana New"/>
          <w:sz w:val="28"/>
        </w:rPr>
        <w:t xml:space="preserve">2 </w:t>
      </w:r>
      <w:r w:rsidRPr="007A02A9">
        <w:rPr>
          <w:rFonts w:ascii="Angsana New" w:hAnsi="Angsana New"/>
          <w:sz w:val="28"/>
          <w:cs/>
        </w:rPr>
        <w:t>แห่ง คือ บริษัท เอเชียพัทยาโฮเต็</w:t>
      </w:r>
      <w:r w:rsidR="00FF381B" w:rsidRPr="007A02A9">
        <w:rPr>
          <w:rFonts w:ascii="Angsana New" w:hAnsi="Angsana New"/>
          <w:sz w:val="28"/>
          <w:cs/>
        </w:rPr>
        <w:t>ล จำกัด บริษัท เอเชีย แอร์พอร์ท</w:t>
      </w:r>
      <w:r w:rsidRPr="007A02A9">
        <w:rPr>
          <w:rFonts w:ascii="Angsana New" w:hAnsi="Angsana New"/>
          <w:sz w:val="28"/>
          <w:cs/>
        </w:rPr>
        <w:t>โฮเต็ล จำกัด ประกอบธุรกิจประเภทโรงแรมโดยให้บริการด้านห้องพักและภัตตาคาร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พร็อพเพอร์ตี้ จำกัด (มหาชน) ประกอบธุรกิจศูนย์การค้าและอาคารให้เช่า 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บริษัทย่อย คือ </w:t>
      </w:r>
      <w:r w:rsidRPr="007A02A9">
        <w:rPr>
          <w:rFonts w:ascii="Angsana New" w:hAnsi="Angsana New"/>
          <w:sz w:val="28"/>
        </w:rPr>
        <w:t>ZEER OVERSEA LLC.</w:t>
      </w:r>
      <w:r w:rsidR="00DA505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ประกอบธุรกิจศูนย์การค้าให้เช่า </w:t>
      </w:r>
    </w:p>
    <w:p w:rsidR="006403A4" w:rsidRDefault="006403A4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แอสเซท จำกัด ประกอบธุรกิจพัฒนาอสังหาริมทรัพย์</w:t>
      </w:r>
    </w:p>
    <w:p w:rsidR="00BB0F88" w:rsidRPr="00BB0F88" w:rsidRDefault="00BB0F88" w:rsidP="00BB0F88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8F7056">
        <w:rPr>
          <w:rFonts w:ascii="Angsana New" w:hAnsi="Angsana New" w:hint="cs"/>
          <w:sz w:val="28"/>
          <w:cs/>
        </w:rPr>
        <w:t>บ</w:t>
      </w:r>
      <w:r>
        <w:rPr>
          <w:rFonts w:ascii="Angsana New" w:hAnsi="Angsana New" w:hint="cs"/>
          <w:sz w:val="28"/>
          <w:cs/>
        </w:rPr>
        <w:t>ริษัทย่อย คือ บริษัท สปา</w:t>
      </w:r>
      <w:r w:rsidRPr="008F7056">
        <w:rPr>
          <w:rFonts w:ascii="Angsana New" w:hAnsi="Angsana New" w:hint="cs"/>
          <w:sz w:val="28"/>
          <w:cs/>
        </w:rPr>
        <w:t>โฮเต็ล จำกัด ประกอบธุรกิจศูนย์การค้าให้เช่า</w:t>
      </w:r>
    </w:p>
    <w:p w:rsidR="006403A4" w:rsidRPr="007A02A9" w:rsidRDefault="006403A4" w:rsidP="00503D39">
      <w:pPr>
        <w:numPr>
          <w:ilvl w:val="1"/>
          <w:numId w:val="1"/>
        </w:numPr>
        <w:tabs>
          <w:tab w:val="num" w:pos="851"/>
        </w:tabs>
        <w:spacing w:before="12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ได้รับการจดทะเบียนจัดตั้งบริษัทเมื่อวันที่ </w:t>
      </w:r>
      <w:r w:rsidRPr="007A02A9">
        <w:rPr>
          <w:rFonts w:ascii="Angsana New" w:hAnsi="Angsana New"/>
          <w:sz w:val="28"/>
        </w:rPr>
        <w:t xml:space="preserve">24 </w:t>
      </w:r>
      <w:r w:rsidRPr="007A02A9">
        <w:rPr>
          <w:rFonts w:ascii="Angsana New" w:hAnsi="Angsana New"/>
          <w:sz w:val="28"/>
          <w:cs/>
        </w:rPr>
        <w:t xml:space="preserve">มีนาคม </w:t>
      </w:r>
      <w:r w:rsidRPr="007A02A9">
        <w:rPr>
          <w:rFonts w:ascii="Angsana New" w:hAnsi="Angsana New"/>
          <w:sz w:val="28"/>
        </w:rPr>
        <w:t xml:space="preserve">2507 </w:t>
      </w:r>
      <w:r w:rsidRPr="007A02A9">
        <w:rPr>
          <w:rFonts w:ascii="Angsana New" w:hAnsi="Angsana New"/>
          <w:sz w:val="28"/>
          <w:cs/>
        </w:rPr>
        <w:t xml:space="preserve">และเป็นบริษัทจดทะเบียนในตลาดหลักทรัพย์แห่งประเทศไทย ตั้งแต่ปี </w:t>
      </w:r>
      <w:r w:rsidRPr="007A02A9">
        <w:rPr>
          <w:rFonts w:ascii="Angsana New" w:hAnsi="Angsana New"/>
          <w:sz w:val="28"/>
        </w:rPr>
        <w:t xml:space="preserve">2532 </w:t>
      </w:r>
      <w:r w:rsidRPr="007A02A9">
        <w:rPr>
          <w:rFonts w:ascii="Angsana New" w:hAnsi="Angsana New"/>
          <w:sz w:val="28"/>
          <w:cs/>
        </w:rPr>
        <w:t xml:space="preserve">โดยมีที่ตั้งอยู่เลขที่ </w:t>
      </w:r>
      <w:r w:rsidRPr="007A02A9">
        <w:rPr>
          <w:rFonts w:ascii="Angsana New" w:hAnsi="Angsana New"/>
          <w:sz w:val="28"/>
        </w:rPr>
        <w:t xml:space="preserve">296 </w:t>
      </w:r>
      <w:r w:rsidRPr="007A02A9">
        <w:rPr>
          <w:rFonts w:ascii="Angsana New" w:hAnsi="Angsana New"/>
          <w:sz w:val="28"/>
          <w:cs/>
        </w:rPr>
        <w:t>ถนนพญาไท แขวงถนนเพชรบุรี เขตราชเทวี กรุงเทพมหานคร</w:t>
      </w:r>
    </w:p>
    <w:p w:rsidR="006403A4" w:rsidRPr="007A02A9" w:rsidRDefault="00E14060" w:rsidP="00833104">
      <w:pPr>
        <w:numPr>
          <w:ilvl w:val="1"/>
          <w:numId w:val="1"/>
        </w:numPr>
        <w:tabs>
          <w:tab w:val="num" w:pos="851"/>
        </w:tabs>
        <w:spacing w:before="120"/>
        <w:ind w:left="850" w:hanging="425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ผู้ถือหุ้นรายใหญ่ คือ</w:t>
      </w:r>
      <w:r w:rsidR="006403A4" w:rsidRPr="007A02A9">
        <w:rPr>
          <w:rFonts w:ascii="Angsana New" w:hAnsi="Angsana New"/>
          <w:sz w:val="28"/>
          <w:cs/>
        </w:rPr>
        <w:t>บริษัท เอ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บี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เค</w:t>
      </w:r>
      <w:r w:rsidRPr="007A02A9">
        <w:rPr>
          <w:rFonts w:ascii="Angsana New" w:hAnsi="Angsana New"/>
          <w:sz w:val="28"/>
        </w:rPr>
        <w:t>.</w:t>
      </w:r>
      <w:r w:rsidR="003F6B93">
        <w:rPr>
          <w:rFonts w:ascii="Angsana New" w:hAnsi="Angsana New"/>
          <w:sz w:val="28"/>
        </w:rPr>
        <w:t xml:space="preserve"> </w:t>
      </w:r>
      <w:r w:rsidR="006403A4" w:rsidRPr="007A02A9">
        <w:rPr>
          <w:rFonts w:ascii="Angsana New" w:hAnsi="Angsana New"/>
          <w:sz w:val="28"/>
          <w:cs/>
        </w:rPr>
        <w:t xml:space="preserve">เอ็นเตอร์ไพรส์ จำกัด ถือหุ้นประมาณร้อยละ </w:t>
      </w:r>
      <w:r w:rsidR="006403A4" w:rsidRPr="007A02A9">
        <w:rPr>
          <w:rFonts w:ascii="Angsana New" w:hAnsi="Angsana New"/>
          <w:sz w:val="28"/>
        </w:rPr>
        <w:t xml:space="preserve">46 </w:t>
      </w:r>
      <w:r w:rsidR="006403A4" w:rsidRPr="007A02A9">
        <w:rPr>
          <w:rFonts w:ascii="Angsana New" w:hAnsi="Angsana New"/>
          <w:sz w:val="28"/>
          <w:cs/>
        </w:rPr>
        <w:t>ของทุนที่ออกและเรียกชำระแล้ว</w:t>
      </w:r>
    </w:p>
    <w:p w:rsidR="00A4632F" w:rsidRPr="007A02A9" w:rsidRDefault="00A4632F" w:rsidP="00DA5ECB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เกณฑ์</w:t>
      </w:r>
      <w:r w:rsidR="00CA4DAE" w:rsidRPr="00CA4DAE">
        <w:rPr>
          <w:rFonts w:ascii="Angsana New" w:hAnsi="Angsana New" w:hint="cs"/>
          <w:b/>
          <w:bCs/>
          <w:sz w:val="28"/>
          <w:cs/>
        </w:rPr>
        <w:t>ใน</w:t>
      </w:r>
      <w:r w:rsidR="00CA4DAE" w:rsidRPr="00CA4DAE">
        <w:rPr>
          <w:rFonts w:ascii="Angsana New" w:hAnsi="Angsana New"/>
          <w:b/>
          <w:bCs/>
          <w:sz w:val="28"/>
          <w:cs/>
        </w:rPr>
        <w:t>การ</w:t>
      </w:r>
      <w:r w:rsidR="00CA4DAE" w:rsidRPr="00CA4DAE">
        <w:rPr>
          <w:rFonts w:ascii="Angsana New" w:hAnsi="Angsana New" w:hint="cs"/>
          <w:b/>
          <w:bCs/>
          <w:sz w:val="28"/>
          <w:cs/>
        </w:rPr>
        <w:t>จัดทำ</w:t>
      </w:r>
      <w:r w:rsidR="00CA4DAE" w:rsidRPr="00CA4DAE">
        <w:rPr>
          <w:rFonts w:ascii="Angsana New" w:hAnsi="Angsana New"/>
          <w:b/>
          <w:bCs/>
          <w:sz w:val="28"/>
          <w:cs/>
        </w:rPr>
        <w:t>งบการเงินระหว่างกาล</w:t>
      </w:r>
    </w:p>
    <w:p w:rsidR="00CA4DAE" w:rsidRPr="001A71C2" w:rsidRDefault="00CA4DAE" w:rsidP="00CA4DA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A71C2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A71C2">
        <w:rPr>
          <w:rFonts w:ascii="Angsana New" w:hAnsi="Angsana New"/>
          <w:sz w:val="28"/>
        </w:rPr>
        <w:t>34</w:t>
      </w:r>
      <w:r w:rsidRPr="001A71C2">
        <w:rPr>
          <w:rFonts w:ascii="Angsana New" w:hAnsi="Angsana New"/>
          <w:sz w:val="28"/>
          <w:cs/>
        </w:rPr>
        <w:t xml:space="preserve"> (ปรับปรุง </w:t>
      </w:r>
      <w:r w:rsidR="000C058F">
        <w:rPr>
          <w:rFonts w:ascii="Angsana New" w:hAnsi="Angsana New"/>
          <w:sz w:val="28"/>
        </w:rPr>
        <w:t>2560</w:t>
      </w:r>
      <w:r w:rsidRPr="001A71C2">
        <w:rPr>
          <w:rFonts w:ascii="Angsana New" w:hAnsi="Angsana New"/>
          <w:sz w:val="28"/>
          <w:cs/>
        </w:rPr>
        <w:t>) เรื่อง</w:t>
      </w:r>
      <w:r w:rsidRPr="001A71C2">
        <w:rPr>
          <w:rFonts w:ascii="Angsana New" w:hAnsi="Angsana New"/>
          <w:sz w:val="28"/>
        </w:rPr>
        <w:t xml:space="preserve"> </w:t>
      </w:r>
      <w:r w:rsidRPr="001A71C2">
        <w:rPr>
          <w:rFonts w:ascii="Angsana New" w:hAnsi="Angsana New"/>
          <w:sz w:val="28"/>
          <w:cs/>
        </w:rPr>
        <w:t>การรายงานทางการเงินระหว่างกาล</w:t>
      </w:r>
      <w:r w:rsidRPr="001A71C2">
        <w:rPr>
          <w:rFonts w:ascii="Angsana New" w:hAnsi="Angsana New"/>
          <w:sz w:val="28"/>
        </w:rPr>
        <w:t xml:space="preserve"> </w:t>
      </w:r>
    </w:p>
    <w:p w:rsidR="00CA4DAE" w:rsidRPr="001A71C2" w:rsidRDefault="00CA4DAE" w:rsidP="00CA4DA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A71C2">
        <w:rPr>
          <w:rFonts w:ascii="Angsana New" w:hAnsi="Angsana New" w:hint="cs"/>
          <w:sz w:val="28"/>
          <w:cs/>
        </w:rPr>
        <w:t>งบการเงินระหว่างกาลประกอบด้วย</w:t>
      </w:r>
      <w:r w:rsidRPr="001A71C2">
        <w:rPr>
          <w:rFonts w:ascii="Angsana New" w:hAnsi="Angsana New"/>
          <w:sz w:val="28"/>
          <w:cs/>
        </w:rPr>
        <w:t>ข้อมูลทางการเงินหลัก (คือ งบแสดงฐานะการเงิน งบกำไรขาดทุน</w:t>
      </w:r>
      <w:r w:rsidRPr="001A71C2">
        <w:rPr>
          <w:rFonts w:ascii="Angsana New" w:hAnsi="Angsana New" w:hint="cs"/>
          <w:sz w:val="28"/>
          <w:cs/>
        </w:rPr>
        <w:t>และกำไรขาดทุน</w:t>
      </w:r>
      <w:r w:rsidRPr="001A71C2">
        <w:rPr>
          <w:rFonts w:ascii="Angsana New" w:hAnsi="Angsana New"/>
          <w:sz w:val="28"/>
          <w:cs/>
        </w:rPr>
        <w:t>เบ็ดเสร็จ</w:t>
      </w:r>
      <w:r w:rsidRPr="001A71C2">
        <w:rPr>
          <w:rFonts w:ascii="Angsana New" w:hAnsi="Angsana New" w:hint="cs"/>
          <w:sz w:val="28"/>
          <w:cs/>
        </w:rPr>
        <w:t>อื่น</w:t>
      </w:r>
      <w:r w:rsidRPr="001A71C2">
        <w:rPr>
          <w:rFonts w:ascii="Angsana New" w:hAnsi="Angsana New"/>
          <w:sz w:val="28"/>
          <w:cs/>
        </w:rPr>
        <w:t xml:space="preserve"> งบแสดงการเปลี่ยนแปลงส่วนของเจ้าของ และงบกระแสเงินสด)</w:t>
      </w:r>
      <w:r w:rsidRPr="001A71C2">
        <w:rPr>
          <w:rFonts w:ascii="Angsana New" w:hAnsi="Angsana New" w:hint="cs"/>
          <w:sz w:val="28"/>
          <w:cs/>
        </w:rPr>
        <w:t xml:space="preserve"> โดยบริษัทฯ</w:t>
      </w:r>
      <w:r w:rsidRPr="001A71C2">
        <w:rPr>
          <w:rFonts w:ascii="Angsana New" w:hAnsi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A71C2">
        <w:rPr>
          <w:rFonts w:ascii="Angsana New" w:hAnsi="Angsana New"/>
          <w:sz w:val="28"/>
        </w:rPr>
        <w:t>1</w:t>
      </w:r>
      <w:r w:rsidRPr="001A71C2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4B469F">
        <w:rPr>
          <w:rFonts w:ascii="Angsana New" w:hAnsi="Angsana New"/>
          <w:sz w:val="28"/>
          <w:cs/>
        </w:rPr>
        <w:t>บริษัทฯ</w:t>
      </w:r>
      <w:r w:rsidR="004B469F">
        <w:rPr>
          <w:rFonts w:ascii="Angsana New" w:hAnsi="Angsana New" w:hint="cs"/>
          <w:sz w:val="28"/>
          <w:cs/>
        </w:rPr>
        <w:t xml:space="preserve"> </w:t>
      </w:r>
      <w:r w:rsidRPr="001A71C2">
        <w:rPr>
          <w:rFonts w:ascii="Angsana New" w:hAnsi="Angsana New"/>
          <w:sz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CA4DAE" w:rsidRDefault="00CA4DAE" w:rsidP="00CA4DA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</w:t>
      </w:r>
      <w:r w:rsidR="000C058F">
        <w:rPr>
          <w:rFonts w:ascii="Angsana New" w:hAnsi="Angsana New"/>
          <w:sz w:val="28"/>
          <w:cs/>
        </w:rPr>
        <w:t xml:space="preserve">ระสงค์ของการจัดทำรายงานในประเทศ </w:t>
      </w:r>
      <w:r w:rsidRPr="0050599C">
        <w:rPr>
          <w:rFonts w:ascii="Angsana New" w:hAnsi="Angsana New"/>
          <w:sz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CA4DAE" w:rsidRPr="0050599C" w:rsidRDefault="00CA4DAE" w:rsidP="00CA4DAE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CA4DAE" w:rsidRPr="0050599C" w:rsidRDefault="00CA4DAE" w:rsidP="00CA4DA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</w:t>
      </w:r>
      <w:r>
        <w:rPr>
          <w:rFonts w:ascii="Angsana New" w:hAnsi="Angsana New"/>
          <w:sz w:val="28"/>
          <w:cs/>
        </w:rPr>
        <w:t>บปีสิ้นสุดวันที่ 31 ธันวาคม 25</w:t>
      </w:r>
      <w:r>
        <w:rPr>
          <w:rFonts w:ascii="Angsana New" w:hAnsi="Angsana New"/>
          <w:sz w:val="28"/>
        </w:rPr>
        <w:t>60</w:t>
      </w:r>
      <w:r w:rsidRPr="0050599C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</w:t>
      </w:r>
      <w:r w:rsidRPr="0050599C">
        <w:rPr>
          <w:rFonts w:ascii="Angsana New" w:hAnsi="Angsana New" w:hint="cs"/>
          <w:sz w:val="28"/>
          <w:cs/>
        </w:rPr>
        <w:t xml:space="preserve">       </w:t>
      </w:r>
      <w:r>
        <w:rPr>
          <w:rFonts w:ascii="Angsana New" w:hAnsi="Angsana New"/>
          <w:sz w:val="28"/>
          <w:cs/>
        </w:rPr>
        <w:t xml:space="preserve"> 31 ธันวาคม 25</w:t>
      </w:r>
      <w:r>
        <w:rPr>
          <w:rFonts w:ascii="Angsana New" w:hAnsi="Angsana New"/>
          <w:sz w:val="28"/>
        </w:rPr>
        <w:t>60</w:t>
      </w:r>
    </w:p>
    <w:p w:rsidR="00CA4DAE" w:rsidRPr="001A71C2" w:rsidRDefault="00CA4DAE" w:rsidP="00CA4DAE">
      <w:pPr>
        <w:spacing w:before="120"/>
        <w:ind w:left="357"/>
        <w:jc w:val="thaiDistribute"/>
        <w:rPr>
          <w:rFonts w:ascii="Angsana New" w:hAnsi="Angsana New"/>
          <w:sz w:val="28"/>
          <w:highlight w:val="cyan"/>
        </w:rPr>
      </w:pPr>
      <w:r w:rsidRPr="0050599C">
        <w:rPr>
          <w:rFonts w:ascii="Angsana New" w:hAnsi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A02A9" w:rsidRPr="00C34EFE" w:rsidRDefault="00CA4DAE" w:rsidP="00CA4DAE">
      <w:pPr>
        <w:spacing w:before="120"/>
        <w:ind w:left="352"/>
        <w:jc w:val="thaiDistribute"/>
        <w:rPr>
          <w:rFonts w:ascii="Angsana New" w:hAnsi="Angsana New"/>
          <w:sz w:val="28"/>
        </w:rPr>
      </w:pPr>
      <w:r w:rsidRPr="0050599C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</w:t>
      </w:r>
      <w:r>
        <w:rPr>
          <w:rFonts w:ascii="Angsana New" w:hAnsi="Angsana New"/>
          <w:sz w:val="28"/>
          <w:cs/>
        </w:rPr>
        <w:t>ับประมาณการกระทบทั้งงวดปัจจุบัน</w:t>
      </w:r>
      <w:r w:rsidRPr="0050599C">
        <w:rPr>
          <w:rFonts w:ascii="Angsana New" w:hAnsi="Angsana New"/>
          <w:sz w:val="28"/>
          <w:cs/>
        </w:rPr>
        <w:t>และอนาคต</w:t>
      </w:r>
    </w:p>
    <w:p w:rsidR="007A02A9" w:rsidRPr="00C34EFE" w:rsidRDefault="007A02A9" w:rsidP="00DA5ECB">
      <w:pPr>
        <w:spacing w:before="120"/>
        <w:ind w:left="352"/>
        <w:jc w:val="thaiDistribute"/>
        <w:rPr>
          <w:rFonts w:ascii="Angsana New" w:hAnsi="Angsana New"/>
          <w:b/>
          <w:bCs/>
          <w:sz w:val="28"/>
          <w:cs/>
        </w:rPr>
      </w:pPr>
      <w:r w:rsidRPr="00C34EFE">
        <w:rPr>
          <w:rFonts w:ascii="Angsana New" w:hAnsi="Angsana New"/>
          <w:b/>
          <w:bCs/>
          <w:sz w:val="28"/>
          <w:cs/>
        </w:rPr>
        <w:t>เกณฑ์</w:t>
      </w:r>
      <w:r w:rsidR="00CA4DAE" w:rsidRPr="00CA4DAE">
        <w:rPr>
          <w:rFonts w:ascii="Angsana New" w:hAnsi="Angsana New"/>
          <w:b/>
          <w:bCs/>
          <w:sz w:val="28"/>
          <w:cs/>
        </w:rPr>
        <w:t>การจัดทำงบการเงินระหว่างกาลรวม</w:t>
      </w:r>
    </w:p>
    <w:p w:rsidR="00CD1E94" w:rsidRPr="00CA4DAE" w:rsidRDefault="00CA4DAE" w:rsidP="00CD1E9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50599C">
        <w:rPr>
          <w:rFonts w:ascii="Angsana New" w:hAnsi="Angsana New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50599C">
        <w:rPr>
          <w:rFonts w:ascii="Angsana New" w:hAnsi="Angsana New"/>
          <w:sz w:val="28"/>
        </w:rPr>
        <w:t>“</w:t>
      </w:r>
      <w:r w:rsidRPr="0050599C">
        <w:rPr>
          <w:rFonts w:ascii="Angsana New" w:hAnsi="Angsana New"/>
          <w:sz w:val="28"/>
          <w:cs/>
        </w:rPr>
        <w:t>กลุ่มบริษัท</w:t>
      </w:r>
      <w:r w:rsidRPr="0050599C">
        <w:rPr>
          <w:rFonts w:ascii="Angsana New" w:hAnsi="Angsana New"/>
          <w:sz w:val="28"/>
        </w:rPr>
        <w:t>”</w:t>
      </w:r>
      <w:r w:rsidRPr="0050599C">
        <w:rPr>
          <w:rFonts w:ascii="Angsana New" w:hAnsi="Angsana New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0599C">
        <w:rPr>
          <w:rFonts w:ascii="Angsana New" w:hAnsi="Angsana New"/>
          <w:sz w:val="28"/>
        </w:rPr>
        <w:t xml:space="preserve">31 </w:t>
      </w:r>
      <w:r w:rsidRPr="0050599C">
        <w:rPr>
          <w:rFonts w:ascii="Angsana New" w:hAnsi="Angsana New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2560</w:t>
      </w:r>
    </w:p>
    <w:p w:rsidR="00D05757" w:rsidRPr="000C058F" w:rsidRDefault="00D05757" w:rsidP="00D05757">
      <w:pPr>
        <w:spacing w:before="240"/>
        <w:ind w:left="36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0C058F">
        <w:rPr>
          <w:rFonts w:ascii="Angsana New" w:hAnsi="Angsana New"/>
          <w:b/>
          <w:bCs/>
          <w:spacing w:val="-4"/>
          <w:sz w:val="28"/>
          <w:cs/>
        </w:rPr>
        <w:t>มาตรฐานการรายงานทางการเงินใหม่</w:t>
      </w:r>
    </w:p>
    <w:p w:rsidR="00D05757" w:rsidRPr="00C107BF" w:rsidRDefault="00D05757" w:rsidP="00D05757">
      <w:pPr>
        <w:spacing w:before="120"/>
        <w:ind w:left="360"/>
        <w:jc w:val="thaiDistribute"/>
        <w:rPr>
          <w:rFonts w:ascii="Angsana New" w:hAnsi="Angsana New"/>
          <w:b/>
          <w:bCs/>
          <w:spacing w:val="-4"/>
          <w:sz w:val="28"/>
          <w:cs/>
        </w:rPr>
      </w:pPr>
      <w:r w:rsidRPr="00C107BF">
        <w:rPr>
          <w:rFonts w:ascii="Angsana New" w:hAnsi="Angsana New" w:hint="cs"/>
          <w:b/>
          <w:bCs/>
          <w:spacing w:val="-4"/>
          <w:sz w:val="28"/>
          <w:cs/>
        </w:rPr>
        <w:t xml:space="preserve">ก. </w:t>
      </w:r>
      <w:r w:rsidRPr="00C107BF">
        <w:rPr>
          <w:rFonts w:ascii="Angsana New" w:hAnsi="Angsana New" w:hint="cs"/>
          <w:b/>
          <w:bCs/>
          <w:spacing w:val="-4"/>
          <w:sz w:val="28"/>
          <w:cs/>
        </w:rPr>
        <w:tab/>
      </w:r>
      <w:r w:rsidRPr="00C107BF">
        <w:rPr>
          <w:rFonts w:ascii="Angsana New" w:hAnsi="Angsana New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05757" w:rsidRPr="00C107BF" w:rsidRDefault="00D0575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</w:rPr>
      </w:pPr>
      <w:r w:rsidRPr="00C107BF">
        <w:rPr>
          <w:rFonts w:ascii="Angsana New" w:hAnsi="Angsana New" w:hint="cs"/>
          <w:spacing w:val="-4"/>
          <w:sz w:val="28"/>
          <w:cs/>
        </w:rPr>
        <w:t xml:space="preserve">ในระหว่างงวดไตรมาส </w:t>
      </w:r>
      <w:r w:rsidRPr="00C107BF">
        <w:rPr>
          <w:rFonts w:ascii="Angsana New" w:hAnsi="Angsana New"/>
          <w:spacing w:val="-4"/>
          <w:sz w:val="28"/>
        </w:rPr>
        <w:t xml:space="preserve">1 </w:t>
      </w:r>
      <w:r w:rsidRPr="00C107BF">
        <w:rPr>
          <w:rFonts w:ascii="Angsana New" w:hAnsi="Angsana New" w:hint="cs"/>
          <w:spacing w:val="-4"/>
          <w:sz w:val="28"/>
          <w:cs/>
        </w:rPr>
        <w:t xml:space="preserve">ปี </w:t>
      </w:r>
      <w:r w:rsidRPr="00C107BF">
        <w:rPr>
          <w:rFonts w:ascii="Angsana New" w:hAnsi="Angsana New"/>
          <w:spacing w:val="-4"/>
          <w:sz w:val="28"/>
        </w:rPr>
        <w:t>2561</w:t>
      </w:r>
      <w:r w:rsidRPr="00C107BF">
        <w:rPr>
          <w:rFonts w:ascii="Angsana New" w:hAnsi="Angsana New" w:hint="cs"/>
          <w:spacing w:val="-4"/>
          <w:sz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107BF">
        <w:rPr>
          <w:rFonts w:ascii="Angsana New" w:hAnsi="Angsana New"/>
          <w:spacing w:val="-4"/>
          <w:sz w:val="28"/>
        </w:rPr>
        <w:t>2560</w:t>
      </w:r>
      <w:r w:rsidRPr="00C107BF">
        <w:rPr>
          <w:rFonts w:ascii="Angsana New" w:hAnsi="Angsana New" w:hint="cs"/>
          <w:spacing w:val="-4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107BF">
        <w:rPr>
          <w:rFonts w:ascii="Angsana New" w:hAnsi="Angsana New"/>
          <w:spacing w:val="-4"/>
          <w:sz w:val="28"/>
        </w:rPr>
        <w:t>1</w:t>
      </w:r>
      <w:r w:rsidRPr="00C107BF">
        <w:rPr>
          <w:rFonts w:ascii="Angsana New" w:hAnsi="Angsana New" w:hint="cs"/>
          <w:spacing w:val="-4"/>
          <w:sz w:val="28"/>
          <w:cs/>
        </w:rPr>
        <w:t xml:space="preserve"> มกราคม </w:t>
      </w:r>
      <w:r w:rsidRPr="00C107BF">
        <w:rPr>
          <w:rFonts w:ascii="Angsana New" w:hAnsi="Angsana New"/>
          <w:spacing w:val="-4"/>
          <w:sz w:val="28"/>
        </w:rPr>
        <w:t>2561</w:t>
      </w:r>
      <w:r w:rsidRPr="00C107BF">
        <w:rPr>
          <w:rFonts w:ascii="Angsana New" w:hAnsi="Angsana New"/>
          <w:spacing w:val="-4"/>
          <w:sz w:val="28"/>
          <w:cs/>
        </w:rPr>
        <w:t xml:space="preserve"> </w:t>
      </w:r>
      <w:r w:rsidRPr="00C107BF">
        <w:rPr>
          <w:rFonts w:ascii="Angsana New" w:hAnsi="Angsana New" w:hint="cs"/>
          <w:spacing w:val="-4"/>
          <w:sz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5C3C87" w:rsidRDefault="005C3C8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  <w:highlight w:val="cyan"/>
        </w:rPr>
      </w:pPr>
    </w:p>
    <w:p w:rsidR="005C3C87" w:rsidRDefault="005C3C8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  <w:highlight w:val="cyan"/>
        </w:rPr>
      </w:pPr>
    </w:p>
    <w:p w:rsidR="005C3C87" w:rsidRDefault="005C3C8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  <w:highlight w:val="cyan"/>
        </w:rPr>
      </w:pPr>
    </w:p>
    <w:p w:rsidR="005C3C87" w:rsidRDefault="005C3C8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  <w:highlight w:val="cyan"/>
        </w:rPr>
      </w:pPr>
    </w:p>
    <w:p w:rsidR="005C3C87" w:rsidRPr="00647A69" w:rsidRDefault="005C3C8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  <w:highlight w:val="cyan"/>
        </w:rPr>
      </w:pPr>
    </w:p>
    <w:p w:rsidR="00D05757" w:rsidRPr="00C107BF" w:rsidRDefault="00D05757" w:rsidP="00D05757">
      <w:pPr>
        <w:spacing w:before="120"/>
        <w:ind w:left="36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C107BF">
        <w:rPr>
          <w:rFonts w:ascii="Angsana New" w:hAnsi="Angsana New" w:hint="cs"/>
          <w:b/>
          <w:bCs/>
          <w:spacing w:val="-4"/>
          <w:sz w:val="28"/>
          <w:cs/>
        </w:rPr>
        <w:lastRenderedPageBreak/>
        <w:t xml:space="preserve">ข. </w:t>
      </w:r>
      <w:r w:rsidRPr="00C107BF">
        <w:rPr>
          <w:rFonts w:ascii="Angsana New" w:hAnsi="Angsana New" w:hint="cs"/>
          <w:b/>
          <w:bCs/>
          <w:spacing w:val="-4"/>
          <w:sz w:val="28"/>
          <w:cs/>
        </w:rPr>
        <w:tab/>
      </w:r>
      <w:r w:rsidRPr="00C107BF">
        <w:rPr>
          <w:rFonts w:ascii="Angsana New" w:hAnsi="Angsana New"/>
          <w:b/>
          <w:bCs/>
          <w:spacing w:val="-4"/>
          <w:sz w:val="28"/>
          <w:cs/>
        </w:rPr>
        <w:t>มาตรฐานการรายงานทางการเงินที่จะมีผลบังคับใช้ในอนาคต</w:t>
      </w:r>
    </w:p>
    <w:p w:rsidR="00D05757" w:rsidRPr="00C107BF" w:rsidRDefault="00D0575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</w:rPr>
      </w:pPr>
      <w:r w:rsidRPr="00C107BF">
        <w:rPr>
          <w:rFonts w:ascii="Angsana New" w:hAnsi="Angsana New"/>
          <w:spacing w:val="-4"/>
          <w:sz w:val="28"/>
          <w:cs/>
        </w:rPr>
        <w:t>ในระหว่างงวด</w:t>
      </w:r>
      <w:r w:rsidRPr="00C107BF">
        <w:rPr>
          <w:rFonts w:ascii="Angsana New" w:hAnsi="Angsana New" w:hint="cs"/>
          <w:spacing w:val="-4"/>
          <w:sz w:val="28"/>
          <w:cs/>
        </w:rPr>
        <w:t xml:space="preserve">ไตรมาส </w:t>
      </w:r>
      <w:r w:rsidRPr="00C107BF">
        <w:rPr>
          <w:rFonts w:ascii="Angsana New" w:hAnsi="Angsana New"/>
          <w:spacing w:val="-4"/>
          <w:sz w:val="28"/>
        </w:rPr>
        <w:t>1</w:t>
      </w:r>
      <w:r w:rsidRPr="00C107BF">
        <w:rPr>
          <w:rFonts w:ascii="Angsana New" w:hAnsi="Angsana New" w:hint="cs"/>
          <w:spacing w:val="-4"/>
          <w:sz w:val="28"/>
          <w:cs/>
        </w:rPr>
        <w:t xml:space="preserve"> ปี </w:t>
      </w:r>
      <w:r w:rsidRPr="00C107BF">
        <w:rPr>
          <w:rFonts w:ascii="Angsana New" w:hAnsi="Angsana New"/>
          <w:spacing w:val="-4"/>
          <w:sz w:val="28"/>
        </w:rPr>
        <w:t>2561</w:t>
      </w:r>
      <w:r w:rsidRPr="00C107BF">
        <w:rPr>
          <w:rFonts w:ascii="Angsana New" w:hAnsi="Angsana New"/>
          <w:spacing w:val="-4"/>
          <w:sz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C107BF">
        <w:rPr>
          <w:rFonts w:ascii="Angsana New" w:hAnsi="Angsana New"/>
          <w:spacing w:val="-4"/>
          <w:sz w:val="28"/>
        </w:rPr>
        <w:t>15</w:t>
      </w:r>
      <w:r w:rsidRPr="00C107BF">
        <w:rPr>
          <w:rFonts w:ascii="Angsana New" w:hAnsi="Angsana New"/>
          <w:spacing w:val="-4"/>
          <w:sz w:val="28"/>
          <w:cs/>
        </w:rPr>
        <w:t xml:space="preserve"> เรื่อง </w:t>
      </w:r>
      <w:r w:rsidRPr="00C107BF">
        <w:rPr>
          <w:rFonts w:ascii="Angsana New" w:hAnsi="Angsana New" w:hint="cs"/>
          <w:spacing w:val="-4"/>
          <w:sz w:val="28"/>
          <w:cs/>
        </w:rPr>
        <w:t>รายได้จากสัญญาที่ทำกับลูกค้า</w:t>
      </w:r>
      <w:r w:rsidRPr="00C107BF">
        <w:rPr>
          <w:rFonts w:ascii="Angsana New" w:hAnsi="Angsana New"/>
          <w:spacing w:val="-4"/>
          <w:sz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C107BF">
        <w:rPr>
          <w:rFonts w:ascii="Angsana New" w:hAnsi="Angsana New"/>
          <w:spacing w:val="-4"/>
          <w:sz w:val="28"/>
        </w:rPr>
        <w:t>1</w:t>
      </w:r>
      <w:r w:rsidRPr="00C107BF">
        <w:rPr>
          <w:rFonts w:ascii="Angsana New" w:hAnsi="Angsana New"/>
          <w:spacing w:val="-4"/>
          <w:sz w:val="28"/>
          <w:cs/>
        </w:rPr>
        <w:t xml:space="preserve"> มกราคม </w:t>
      </w:r>
      <w:r w:rsidRPr="00C107BF">
        <w:rPr>
          <w:rFonts w:ascii="Angsana New" w:hAnsi="Angsana New"/>
          <w:spacing w:val="-4"/>
          <w:sz w:val="28"/>
        </w:rPr>
        <w:t>2562</w:t>
      </w:r>
      <w:r w:rsidRPr="00C107BF">
        <w:rPr>
          <w:rFonts w:ascii="Angsana New" w:hAnsi="Angsana New"/>
          <w:spacing w:val="-4"/>
          <w:sz w:val="28"/>
          <w:cs/>
        </w:rPr>
        <w:t xml:space="preserve"> </w:t>
      </w:r>
      <w:r w:rsidRPr="00C107BF">
        <w:rPr>
          <w:rFonts w:ascii="Angsana New" w:hAnsi="Angsana New" w:hint="cs"/>
          <w:spacing w:val="-4"/>
          <w:sz w:val="28"/>
          <w:cs/>
        </w:rPr>
        <w:t>หลักการสำคัญของมาตรฐานดังกล่าวสรุปได้ดังนี้</w:t>
      </w:r>
    </w:p>
    <w:p w:rsidR="00D05757" w:rsidRPr="00C107BF" w:rsidRDefault="00D05757" w:rsidP="00D05757">
      <w:pPr>
        <w:spacing w:before="120"/>
        <w:ind w:left="360" w:firstLine="36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C107BF">
        <w:rPr>
          <w:rFonts w:ascii="Angsana New" w:hAnsi="Angsana New" w:hint="cs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C107BF">
        <w:rPr>
          <w:rFonts w:ascii="Angsana New" w:hAnsi="Angsana New"/>
          <w:b/>
          <w:bCs/>
          <w:spacing w:val="-4"/>
          <w:sz w:val="28"/>
        </w:rPr>
        <w:t>15</w:t>
      </w:r>
      <w:r w:rsidRPr="00C107BF">
        <w:rPr>
          <w:rFonts w:ascii="Angsana New" w:hAnsi="Angsana New" w:hint="cs"/>
          <w:b/>
          <w:bCs/>
          <w:spacing w:val="-4"/>
          <w:sz w:val="28"/>
          <w:cs/>
        </w:rPr>
        <w:t xml:space="preserve"> เรื่อง รายได้จากสัญญาที่ทำกับลูกค้า</w:t>
      </w:r>
    </w:p>
    <w:p w:rsidR="00D05757" w:rsidRPr="00C107BF" w:rsidRDefault="00D05757" w:rsidP="00D05757">
      <w:pPr>
        <w:spacing w:before="120"/>
        <w:ind w:left="720"/>
        <w:jc w:val="thaiDistribute"/>
        <w:rPr>
          <w:rFonts w:ascii="Angsana New" w:hAnsi="Angsana New"/>
          <w:spacing w:val="-4"/>
          <w:sz w:val="28"/>
        </w:rPr>
      </w:pPr>
      <w:r w:rsidRPr="00C107BF">
        <w:rPr>
          <w:rFonts w:ascii="Angsana New" w:hAnsi="Angsana New" w:hint="cs"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C107BF">
        <w:rPr>
          <w:rFonts w:ascii="Angsana New" w:hAnsi="Angsana New"/>
          <w:spacing w:val="-4"/>
          <w:sz w:val="28"/>
        </w:rPr>
        <w:t>15</w:t>
      </w:r>
      <w:r w:rsidRPr="00C107BF">
        <w:rPr>
          <w:rFonts w:ascii="Angsana New" w:hAnsi="Angsana New" w:hint="cs"/>
          <w:spacing w:val="-4"/>
          <w:sz w:val="28"/>
          <w:cs/>
        </w:rPr>
        <w:t xml:space="preserve"> ใช้แทนมาตรฐานการบัญชี ฉบับที่ </w:t>
      </w:r>
      <w:r w:rsidRPr="00C107BF">
        <w:rPr>
          <w:rFonts w:ascii="Angsana New" w:hAnsi="Angsana New"/>
          <w:spacing w:val="-4"/>
          <w:sz w:val="28"/>
        </w:rPr>
        <w:t>11</w:t>
      </w:r>
      <w:r w:rsidRPr="00C107BF">
        <w:rPr>
          <w:rFonts w:ascii="Angsana New" w:hAnsi="Angsana New" w:hint="cs"/>
          <w:spacing w:val="-4"/>
          <w:sz w:val="28"/>
          <w:cs/>
        </w:rPr>
        <w:t xml:space="preserve"> เรื่อง</w:t>
      </w:r>
      <w:r w:rsidRPr="00C107BF">
        <w:rPr>
          <w:rFonts w:ascii="Angsana New" w:hAnsi="Angsana New"/>
          <w:spacing w:val="-4"/>
          <w:sz w:val="28"/>
        </w:rPr>
        <w:t xml:space="preserve"> </w:t>
      </w:r>
      <w:r w:rsidRPr="00C107BF">
        <w:rPr>
          <w:rFonts w:ascii="Angsana New" w:hAnsi="Angsana New" w:hint="cs"/>
          <w:spacing w:val="-4"/>
          <w:sz w:val="28"/>
          <w:cs/>
        </w:rPr>
        <w:t xml:space="preserve">สัญญาก่อสร้าง มาตรฐานการบัญชี ฉบับที่ </w:t>
      </w:r>
      <w:r w:rsidRPr="00C107BF">
        <w:rPr>
          <w:rFonts w:ascii="Angsana New" w:hAnsi="Angsana New"/>
          <w:spacing w:val="-4"/>
          <w:sz w:val="28"/>
        </w:rPr>
        <w:t>18</w:t>
      </w:r>
      <w:r w:rsidRPr="00C107BF">
        <w:rPr>
          <w:rFonts w:ascii="Angsana New" w:hAnsi="Angsana New" w:hint="cs"/>
          <w:spacing w:val="-4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C107BF">
        <w:rPr>
          <w:rFonts w:ascii="Angsana New" w:hAnsi="Angsana New"/>
          <w:spacing w:val="-4"/>
          <w:sz w:val="28"/>
        </w:rPr>
        <w:t xml:space="preserve">5 </w:t>
      </w:r>
      <w:r w:rsidRPr="00C107BF">
        <w:rPr>
          <w:rFonts w:ascii="Angsana New" w:hAnsi="Angsana New" w:hint="cs"/>
          <w:spacing w:val="-4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05757" w:rsidRPr="00D05757" w:rsidRDefault="00D05757" w:rsidP="00D05757">
      <w:pPr>
        <w:spacing w:before="120"/>
        <w:ind w:left="720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C107BF">
        <w:rPr>
          <w:rFonts w:ascii="Angsana New" w:hAnsi="Angsana New"/>
          <w:spacing w:val="-4"/>
          <w:sz w:val="28"/>
          <w:cs/>
        </w:rPr>
        <w:t>ปัจจุบันฝ่ายบริหารของ</w:t>
      </w:r>
      <w:r w:rsidR="004B469F">
        <w:rPr>
          <w:rFonts w:ascii="Angsana New" w:hAnsi="Angsana New"/>
          <w:sz w:val="28"/>
          <w:cs/>
        </w:rPr>
        <w:t>บริษัทฯ</w:t>
      </w:r>
      <w:r w:rsidR="004B469F">
        <w:rPr>
          <w:rFonts w:ascii="Angsana New" w:hAnsi="Angsana New" w:hint="cs"/>
          <w:sz w:val="28"/>
          <w:cs/>
        </w:rPr>
        <w:t xml:space="preserve"> </w:t>
      </w:r>
      <w:r w:rsidRPr="00C107BF">
        <w:rPr>
          <w:rFonts w:ascii="Angsana New" w:hAnsi="Angsana New"/>
          <w:spacing w:val="-4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3012FF" w:rsidRPr="007A02A9" w:rsidRDefault="003012FF" w:rsidP="00D05757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2A1812" w:rsidRDefault="002A1812" w:rsidP="002A181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D55C5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   สำหรับปีสิ้นสุดวันที่ </w:t>
      </w:r>
      <w:r w:rsidRPr="00BD55C5">
        <w:rPr>
          <w:rFonts w:ascii="Angsana New" w:hAnsi="Angsana New"/>
          <w:sz w:val="28"/>
        </w:rPr>
        <w:t>31</w:t>
      </w:r>
      <w:r w:rsidRPr="00BD55C5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2560</w:t>
      </w:r>
    </w:p>
    <w:p w:rsidR="0083069B" w:rsidRPr="007A02A9" w:rsidRDefault="0083069B" w:rsidP="002A1812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E5477A" w:rsidRPr="00E5477A" w:rsidRDefault="00E5477A" w:rsidP="00E5477A">
      <w:pPr>
        <w:pStyle w:val="ListParagraph"/>
        <w:spacing w:before="120"/>
        <w:ind w:left="360"/>
        <w:jc w:val="thaiDistribute"/>
        <w:rPr>
          <w:rFonts w:ascii="Angsana New" w:eastAsia="Cordia New" w:hAnsi="Angsana New" w:cs="Angsana New"/>
          <w:sz w:val="28"/>
        </w:rPr>
      </w:pPr>
      <w:bookmarkStart w:id="0" w:name="_MON_1575287360"/>
      <w:bookmarkStart w:id="1" w:name="_MON_1575287362"/>
      <w:bookmarkStart w:id="2" w:name="_MON_1575287366"/>
      <w:bookmarkStart w:id="3" w:name="_MON_1575287407"/>
      <w:bookmarkStart w:id="4" w:name="_MON_1580294440"/>
      <w:bookmarkStart w:id="5" w:name="_MON_1575287448"/>
      <w:bookmarkStart w:id="6" w:name="_MON_1548864805"/>
      <w:bookmarkStart w:id="7" w:name="_MON_1548829846"/>
      <w:bookmarkStart w:id="8" w:name="_MON_1580208241"/>
      <w:bookmarkStart w:id="9" w:name="_MON_1574063207"/>
      <w:bookmarkStart w:id="10" w:name="_MON_1548942427"/>
      <w:bookmarkStart w:id="11" w:name="_MON_154877932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E5477A">
        <w:rPr>
          <w:rFonts w:ascii="Angsana New" w:eastAsia="Cordia New" w:hAnsi="Angsana New" w:cs="Angsana New"/>
          <w:sz w:val="28"/>
          <w:cs/>
        </w:rPr>
        <w:t xml:space="preserve">เงินสดและรายการเทียบเท่าเงินสด ณ วันที่ </w:t>
      </w:r>
      <w:r w:rsidRPr="00E5477A">
        <w:rPr>
          <w:rFonts w:ascii="Angsana New" w:eastAsia="Cordia New" w:hAnsi="Angsana New" w:cs="Angsana New"/>
          <w:sz w:val="28"/>
        </w:rPr>
        <w:t xml:space="preserve">31 </w:t>
      </w:r>
      <w:r w:rsidRPr="00E5477A">
        <w:rPr>
          <w:rFonts w:ascii="Angsana New" w:eastAsia="Cordia New" w:hAnsi="Angsana New" w:cs="Angsana New"/>
          <w:sz w:val="28"/>
          <w:cs/>
        </w:rPr>
        <w:t xml:space="preserve">มีนาคม </w:t>
      </w:r>
      <w:r>
        <w:rPr>
          <w:rFonts w:ascii="Angsana New" w:eastAsia="Cordia New" w:hAnsi="Angsana New" w:cs="Angsana New"/>
          <w:sz w:val="28"/>
        </w:rPr>
        <w:t>2561</w:t>
      </w:r>
      <w:r w:rsidRPr="00E5477A">
        <w:rPr>
          <w:rFonts w:ascii="Angsana New" w:eastAsia="Cordia New" w:hAnsi="Angsana New" w:cs="Angsana New"/>
          <w:sz w:val="28"/>
        </w:rPr>
        <w:t xml:space="preserve"> </w:t>
      </w:r>
      <w:r w:rsidRPr="00E5477A">
        <w:rPr>
          <w:rFonts w:ascii="Angsana New" w:eastAsia="Cordia New" w:hAnsi="Angsana New" w:cs="Angsana New"/>
          <w:sz w:val="28"/>
          <w:cs/>
        </w:rPr>
        <w:t xml:space="preserve">และ </w:t>
      </w:r>
      <w:r w:rsidRPr="00E5477A">
        <w:rPr>
          <w:rFonts w:ascii="Angsana New" w:eastAsia="Cordia New" w:hAnsi="Angsana New" w:cs="Angsana New"/>
          <w:sz w:val="28"/>
        </w:rPr>
        <w:t xml:space="preserve">31 </w:t>
      </w:r>
      <w:r w:rsidRPr="00E5477A">
        <w:rPr>
          <w:rFonts w:ascii="Angsana New" w:eastAsia="Cordia New" w:hAnsi="Angsana New" w:cs="Angsana New"/>
          <w:sz w:val="28"/>
          <w:cs/>
        </w:rPr>
        <w:t xml:space="preserve">ธันวาคม </w:t>
      </w:r>
      <w:r>
        <w:rPr>
          <w:rFonts w:ascii="Angsana New" w:eastAsia="Cordia New" w:hAnsi="Angsana New" w:cs="Angsana New"/>
          <w:sz w:val="28"/>
        </w:rPr>
        <w:t>2560</w:t>
      </w:r>
      <w:r w:rsidRPr="00E5477A">
        <w:rPr>
          <w:rFonts w:ascii="Angsana New" w:eastAsia="Cordia New" w:hAnsi="Angsana New" w:cs="Angsana New"/>
          <w:sz w:val="28"/>
        </w:rPr>
        <w:t xml:space="preserve"> </w:t>
      </w:r>
      <w:r w:rsidRPr="00E5477A">
        <w:rPr>
          <w:rFonts w:ascii="Angsana New" w:eastAsia="Cordia New" w:hAnsi="Angsana New" w:cs="Angsana New"/>
          <w:sz w:val="28"/>
          <w:cs/>
        </w:rPr>
        <w:t>ประกอบด้วย</w:t>
      </w:r>
    </w:p>
    <w:bookmarkStart w:id="12" w:name="_MON_1586949071"/>
    <w:bookmarkStart w:id="13" w:name="_MON_1587038979"/>
    <w:bookmarkStart w:id="14" w:name="_MON_1587039108"/>
    <w:bookmarkEnd w:id="12"/>
    <w:bookmarkEnd w:id="13"/>
    <w:bookmarkEnd w:id="14"/>
    <w:bookmarkStart w:id="15" w:name="_MON_1575287347"/>
    <w:bookmarkEnd w:id="15"/>
    <w:p w:rsidR="00486D63" w:rsidRDefault="00C107BF" w:rsidP="00D20254">
      <w:pPr>
        <w:ind w:left="380"/>
        <w:jc w:val="thaiDistribute"/>
        <w:rPr>
          <w:rFonts w:ascii="Angsana New" w:hAnsi="Angsana New"/>
          <w:sz w:val="2"/>
          <w:szCs w:val="2"/>
        </w:rPr>
      </w:pPr>
      <w:r w:rsidRPr="00631217">
        <w:rPr>
          <w:rFonts w:ascii="Angsana New" w:hAnsi="Angsana New"/>
          <w:sz w:val="28"/>
          <w:cs/>
        </w:rPr>
        <w:object w:dxaOrig="8559" w:dyaOrig="4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237pt" o:ole="" o:preferrelative="f">
            <v:imagedata r:id="rId8" o:title=""/>
            <o:lock v:ext="edit" aspectratio="f"/>
          </v:shape>
          <o:OLEObject Type="Embed" ProgID="Excel.Sheet.12" ShapeID="_x0000_i1025" DrawAspect="Content" ObjectID="_1587380385" r:id="rId9"/>
        </w:object>
      </w:r>
    </w:p>
    <w:p w:rsidR="0083069B" w:rsidRPr="00701F8A" w:rsidRDefault="0083069B" w:rsidP="00F807AB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01F8A">
        <w:rPr>
          <w:rFonts w:ascii="Angsana New" w:hAnsi="Angsana New"/>
          <w:b/>
          <w:bCs/>
          <w:sz w:val="28"/>
          <w:cs/>
        </w:rPr>
        <w:t>ลูกหนี้การค้าและลูกหนี้อื่น</w:t>
      </w:r>
      <w:r w:rsidR="00A5651E" w:rsidRPr="00701F8A">
        <w:rPr>
          <w:rFonts w:ascii="Angsana New" w:hAnsi="Angsana New" w:hint="cs"/>
          <w:b/>
          <w:bCs/>
          <w:sz w:val="28"/>
          <w:cs/>
        </w:rPr>
        <w:t xml:space="preserve"> </w:t>
      </w:r>
      <w:r w:rsidR="00F129AB" w:rsidRPr="00701F8A">
        <w:rPr>
          <w:rFonts w:ascii="Angsana New" w:hAnsi="Angsana New"/>
          <w:b/>
          <w:bCs/>
          <w:sz w:val="28"/>
          <w:cs/>
        </w:rPr>
        <w:t>–</w:t>
      </w:r>
      <w:r w:rsidR="00F129AB" w:rsidRPr="00701F8A">
        <w:rPr>
          <w:rFonts w:ascii="Angsana New" w:hAnsi="Angsana New" w:hint="cs"/>
          <w:b/>
          <w:bCs/>
          <w:sz w:val="28"/>
          <w:cs/>
        </w:rPr>
        <w:t xml:space="preserve"> สุทธิ</w:t>
      </w:r>
    </w:p>
    <w:p w:rsidR="00A77D2F" w:rsidRPr="007A02A9" w:rsidRDefault="00A77D2F" w:rsidP="00F807AB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7A02A9">
        <w:rPr>
          <w:rFonts w:ascii="Angsana New" w:eastAsia="Cordia New" w:hAnsi="Angsana New"/>
          <w:sz w:val="28"/>
          <w:cs/>
        </w:rPr>
        <w:t>ลูกหนี้การค้าและลูกหนี้อื่น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F129AB">
        <w:rPr>
          <w:rFonts w:ascii="Angsana New" w:eastAsia="Cordia New" w:hAnsi="Angsana New"/>
          <w:sz w:val="28"/>
          <w:cs/>
        </w:rPr>
        <w:t>–</w:t>
      </w:r>
      <w:r w:rsidR="00F129AB">
        <w:rPr>
          <w:rFonts w:ascii="Angsana New" w:eastAsia="Cordia New" w:hAnsi="Angsana New" w:hint="cs"/>
          <w:sz w:val="28"/>
          <w:cs/>
        </w:rPr>
        <w:t xml:space="preserve"> สุทธิ </w:t>
      </w:r>
      <w:r w:rsidR="00E13CA4" w:rsidRPr="007A02A9">
        <w:rPr>
          <w:rFonts w:ascii="Angsana New" w:eastAsia="Cordia New" w:hAnsi="Angsana New"/>
          <w:sz w:val="28"/>
          <w:cs/>
        </w:rPr>
        <w:t>ยอดคงเหลือ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E5477A" w:rsidRPr="00E5477A">
        <w:rPr>
          <w:rFonts w:ascii="Angsana New" w:eastAsia="Cordia New" w:hAnsi="Angsana New"/>
          <w:sz w:val="28"/>
          <w:cs/>
        </w:rPr>
        <w:t xml:space="preserve">ณ วันที่ </w:t>
      </w:r>
      <w:r w:rsidR="00E5477A" w:rsidRPr="00E5477A">
        <w:rPr>
          <w:rFonts w:ascii="Angsana New" w:eastAsia="Cordia New" w:hAnsi="Angsana New"/>
          <w:sz w:val="28"/>
        </w:rPr>
        <w:t xml:space="preserve">31 </w:t>
      </w:r>
      <w:r w:rsidR="00E5477A" w:rsidRPr="00E5477A">
        <w:rPr>
          <w:rFonts w:ascii="Angsana New" w:eastAsia="Cordia New" w:hAnsi="Angsana New"/>
          <w:sz w:val="28"/>
          <w:cs/>
        </w:rPr>
        <w:t xml:space="preserve">มีนาคม </w:t>
      </w:r>
      <w:r w:rsidR="00E5477A">
        <w:rPr>
          <w:rFonts w:ascii="Angsana New" w:eastAsia="Cordia New" w:hAnsi="Angsana New"/>
          <w:sz w:val="28"/>
        </w:rPr>
        <w:t>2561</w:t>
      </w:r>
      <w:r w:rsidR="00E5477A" w:rsidRPr="00E5477A">
        <w:rPr>
          <w:rFonts w:ascii="Angsana New" w:eastAsia="Cordia New" w:hAnsi="Angsana New"/>
          <w:sz w:val="28"/>
        </w:rPr>
        <w:t xml:space="preserve"> </w:t>
      </w:r>
      <w:r w:rsidR="00E5477A" w:rsidRPr="00E5477A">
        <w:rPr>
          <w:rFonts w:ascii="Angsana New" w:eastAsia="Cordia New" w:hAnsi="Angsana New"/>
          <w:sz w:val="28"/>
          <w:cs/>
        </w:rPr>
        <w:t xml:space="preserve">และ </w:t>
      </w:r>
      <w:r w:rsidR="00E5477A" w:rsidRPr="00E5477A">
        <w:rPr>
          <w:rFonts w:ascii="Angsana New" w:eastAsia="Cordia New" w:hAnsi="Angsana New"/>
          <w:sz w:val="28"/>
        </w:rPr>
        <w:t xml:space="preserve">31 </w:t>
      </w:r>
      <w:r w:rsidR="00E5477A" w:rsidRPr="00E5477A">
        <w:rPr>
          <w:rFonts w:ascii="Angsana New" w:eastAsia="Cordia New" w:hAnsi="Angsana New"/>
          <w:sz w:val="28"/>
          <w:cs/>
        </w:rPr>
        <w:t xml:space="preserve">ธันวาคม </w:t>
      </w:r>
      <w:r w:rsidR="00E5477A">
        <w:rPr>
          <w:rFonts w:ascii="Angsana New" w:eastAsia="Cordia New" w:hAnsi="Angsana New"/>
          <w:sz w:val="28"/>
        </w:rPr>
        <w:t>2560</w:t>
      </w:r>
      <w:r w:rsidR="00E5477A" w:rsidRPr="00E5477A">
        <w:rPr>
          <w:rFonts w:ascii="Angsana New" w:eastAsia="Cordia New" w:hAnsi="Angsana New"/>
          <w:sz w:val="28"/>
        </w:rPr>
        <w:t xml:space="preserve"> </w:t>
      </w:r>
      <w:r w:rsidR="00E13CA4" w:rsidRPr="007A02A9">
        <w:rPr>
          <w:rFonts w:ascii="Angsana New" w:eastAsia="Cordia New" w:hAnsi="Angsana New"/>
          <w:sz w:val="28"/>
          <w:cs/>
        </w:rPr>
        <w:t>แยกตามอายุลูกหนี้ที่ค้างชำระได้ดังนี้</w:t>
      </w:r>
    </w:p>
    <w:bookmarkStart w:id="16" w:name="_MON_1548342332"/>
    <w:bookmarkStart w:id="17" w:name="_MON_1548342366"/>
    <w:bookmarkStart w:id="18" w:name="_MON_1548342399"/>
    <w:bookmarkStart w:id="19" w:name="_MON_1548342429"/>
    <w:bookmarkStart w:id="20" w:name="_MON_1548864871"/>
    <w:bookmarkStart w:id="21" w:name="_MON_1548265947"/>
    <w:bookmarkStart w:id="22" w:name="_MON_1580294501"/>
    <w:bookmarkStart w:id="23" w:name="_MON_1580294514"/>
    <w:bookmarkStart w:id="24" w:name="_MON_1575287385"/>
    <w:bookmarkStart w:id="25" w:name="_MON_1575287413"/>
    <w:bookmarkStart w:id="26" w:name="_MON_1575287458"/>
    <w:bookmarkStart w:id="27" w:name="_MON_1587054567"/>
    <w:bookmarkStart w:id="28" w:name="_MON_1575287479"/>
    <w:bookmarkStart w:id="29" w:name="_MON_1587054842"/>
    <w:bookmarkStart w:id="30" w:name="_MON_1587054866"/>
    <w:bookmarkStart w:id="31" w:name="_MON_1587054893"/>
    <w:bookmarkStart w:id="32" w:name="_MON_1575287491"/>
    <w:bookmarkStart w:id="33" w:name="_MON_1575287495"/>
    <w:bookmarkStart w:id="34" w:name="_MON_1575287507"/>
    <w:bookmarkStart w:id="35" w:name="_MON_1575287523"/>
    <w:bookmarkStart w:id="36" w:name="_MON_1575287554"/>
    <w:bookmarkStart w:id="37" w:name="_MON_1575287563"/>
    <w:bookmarkStart w:id="38" w:name="_MON_1548266138"/>
    <w:bookmarkStart w:id="39" w:name="_MON_1548258297"/>
    <w:bookmarkStart w:id="40" w:name="_MON_1580215530"/>
    <w:bookmarkStart w:id="41" w:name="_MON_1574063308"/>
    <w:bookmarkStart w:id="42" w:name="_MON_154834230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Start w:id="43" w:name="_MON_1580227544"/>
    <w:bookmarkEnd w:id="43"/>
    <w:p w:rsidR="007D6F12" w:rsidRPr="007D6F12" w:rsidRDefault="004651CA" w:rsidP="007D6F12">
      <w:pPr>
        <w:spacing w:before="24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A02A9">
        <w:rPr>
          <w:rFonts w:ascii="Angsana New" w:hAnsi="Angsana New"/>
          <w:sz w:val="28"/>
        </w:rPr>
        <w:object w:dxaOrig="9136" w:dyaOrig="6005">
          <v:shape id="_x0000_i1026" type="#_x0000_t75" style="width:432.75pt;height:308.25pt" o:ole="" o:preferrelative="f" filled="t">
            <v:fill color2="black"/>
            <v:imagedata r:id="rId10" o:title=""/>
            <o:lock v:ext="edit" aspectratio="f"/>
          </v:shape>
          <o:OLEObject Type="Embed" ProgID="Excel.Sheet.8" ShapeID="_x0000_i1026" DrawAspect="Content" ObjectID="_1587380386" r:id="rId11"/>
        </w:object>
      </w:r>
    </w:p>
    <w:bookmarkStart w:id="44" w:name="_MON_1574063406"/>
    <w:bookmarkStart w:id="45" w:name="_MON_1548266252"/>
    <w:bookmarkStart w:id="46" w:name="_MON_1549114481"/>
    <w:bookmarkStart w:id="47" w:name="_MON_1549114532"/>
    <w:bookmarkStart w:id="48" w:name="_MON_1549114651"/>
    <w:bookmarkStart w:id="49" w:name="_MON_1548266264"/>
    <w:bookmarkStart w:id="50" w:name="_MON_1548266321"/>
    <w:bookmarkStart w:id="51" w:name="_MON_1549135861"/>
    <w:bookmarkStart w:id="52" w:name="_MON_1548266334"/>
    <w:bookmarkStart w:id="53" w:name="_MON_1548266344"/>
    <w:bookmarkStart w:id="54" w:name="_MON_1580216062"/>
    <w:bookmarkStart w:id="55" w:name="_MON_1580218870"/>
    <w:bookmarkStart w:id="56" w:name="_MON_1517037148"/>
    <w:bookmarkStart w:id="57" w:name="_MON_1548258728"/>
    <w:bookmarkStart w:id="58" w:name="_MON_1580227642"/>
    <w:bookmarkStart w:id="59" w:name="_MON_1548258826"/>
    <w:bookmarkStart w:id="60" w:name="_MON_1517068140"/>
    <w:bookmarkStart w:id="61" w:name="_MON_1549308036"/>
    <w:bookmarkStart w:id="62" w:name="_MON_1587040287"/>
    <w:bookmarkStart w:id="63" w:name="_MON_1587040357"/>
    <w:bookmarkStart w:id="64" w:name="_MON_1587040484"/>
    <w:bookmarkStart w:id="65" w:name="_MON_1587040522"/>
    <w:bookmarkStart w:id="66" w:name="_MON_1587046689"/>
    <w:bookmarkStart w:id="67" w:name="_MON_1516912397"/>
    <w:bookmarkStart w:id="68" w:name="_MON_1587054917"/>
    <w:bookmarkStart w:id="69" w:name="_MON_1548265821"/>
    <w:bookmarkStart w:id="70" w:name="_MON_1548266005"/>
    <w:bookmarkStart w:id="71" w:name="_MON_1580295148"/>
    <w:bookmarkStart w:id="72" w:name="_MON_1548266109"/>
    <w:bookmarkStart w:id="73" w:name="_MON_1548266182"/>
    <w:bookmarkStart w:id="74" w:name="_MON_1548864973"/>
    <w:bookmarkStart w:id="75" w:name="_MON_1548266203"/>
    <w:bookmarkStart w:id="76" w:name="_MON_1548926887"/>
    <w:bookmarkStart w:id="77" w:name="_MON_1548942489"/>
    <w:bookmarkStart w:id="78" w:name="_MON_1548942531"/>
    <w:bookmarkStart w:id="79" w:name="_MON_1548942587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Start w:id="80" w:name="_MON_1548942597"/>
    <w:bookmarkEnd w:id="80"/>
    <w:p w:rsidR="00703CC9" w:rsidRDefault="00BD0F30" w:rsidP="008023E1">
      <w:pPr>
        <w:spacing w:before="240"/>
        <w:ind w:left="142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</w:rPr>
        <w:object w:dxaOrig="8970" w:dyaOrig="13065">
          <v:shape id="_x0000_i1027" type="#_x0000_t75" style="width:448.5pt;height:654.75pt" o:ole="" o:preferrelative="f" filled="t">
            <v:fill color2="black"/>
            <v:imagedata r:id="rId12" o:title=""/>
            <o:lock v:ext="edit" aspectratio="f"/>
          </v:shape>
          <o:OLEObject Type="Embed" ProgID="Excel.Sheet.8" ShapeID="_x0000_i1027" DrawAspect="Content" ObjectID="_1587380387" r:id="rId13"/>
        </w:object>
      </w:r>
    </w:p>
    <w:p w:rsidR="000F0235" w:rsidRPr="007A02A9" w:rsidRDefault="000F0235" w:rsidP="000B45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รายการ</w:t>
      </w:r>
      <w:r w:rsidR="00470DB1" w:rsidRPr="007A02A9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7A02A9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7A02A9" w:rsidRDefault="00092792" w:rsidP="000B45E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บุคคลหรือกิจการที่เกี่ยวข้องกันได้แก่</w:t>
      </w:r>
      <w:r w:rsidR="0010251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บุคคลหรือกิจการต่างๆ ที่มีความเกี่ยวข้องกับกลุ่มบริษัทและบริษัทฯโดยการ</w:t>
      </w:r>
      <w:r w:rsidRPr="00C34EFE">
        <w:rPr>
          <w:rFonts w:ascii="Angsana New" w:hAnsi="Angsana New"/>
          <w:sz w:val="28"/>
          <w:cs/>
        </w:rPr>
        <w:t>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Pr="007A02A9">
        <w:rPr>
          <w:rFonts w:ascii="Angsana New" w:hAnsi="Angsana New"/>
          <w:sz w:val="28"/>
          <w:cs/>
        </w:rPr>
        <w:t xml:space="preserve">  </w:t>
      </w:r>
    </w:p>
    <w:p w:rsidR="00665A73" w:rsidRPr="007A02A9" w:rsidRDefault="00665A73" w:rsidP="000B45E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</w:t>
      </w:r>
      <w:r w:rsidR="00145E0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มีดังนี้</w:t>
      </w:r>
    </w:p>
    <w:bookmarkStart w:id="81" w:name="_MON_1517829953"/>
    <w:bookmarkStart w:id="82" w:name="_MON_1517829966"/>
    <w:bookmarkStart w:id="83" w:name="_MON_1517829984"/>
    <w:bookmarkStart w:id="84" w:name="_MON_1517829993"/>
    <w:bookmarkStart w:id="85" w:name="_MON_1517830350"/>
    <w:bookmarkStart w:id="86" w:name="_MON_1517830360"/>
    <w:bookmarkStart w:id="87" w:name="_MON_1548865418"/>
    <w:bookmarkEnd w:id="81"/>
    <w:bookmarkEnd w:id="82"/>
    <w:bookmarkEnd w:id="83"/>
    <w:bookmarkEnd w:id="84"/>
    <w:bookmarkEnd w:id="85"/>
    <w:bookmarkEnd w:id="86"/>
    <w:bookmarkEnd w:id="87"/>
    <w:bookmarkStart w:id="88" w:name="_MON_1517829949"/>
    <w:bookmarkEnd w:id="88"/>
    <w:p w:rsidR="00152EEC" w:rsidRPr="00152EEC" w:rsidRDefault="00463219" w:rsidP="00486D63">
      <w:pPr>
        <w:spacing w:before="120"/>
        <w:ind w:left="357"/>
        <w:jc w:val="thaiDistribute"/>
        <w:rPr>
          <w:rFonts w:ascii="Angsana New" w:eastAsia="Cordia New" w:hAnsi="Angsana New"/>
          <w:sz w:val="10"/>
          <w:szCs w:val="10"/>
        </w:rPr>
      </w:pPr>
      <w:r w:rsidRPr="00486D63">
        <w:rPr>
          <w:rFonts w:ascii="Angsana New" w:eastAsia="Cordia New" w:hAnsi="Angsana New"/>
          <w:sz w:val="28"/>
        </w:rPr>
        <w:object w:dxaOrig="9222" w:dyaOrig="4294">
          <v:shape id="_x0000_i1028" type="#_x0000_t75" style="width:437.25pt;height:221.25pt" o:ole="" o:preferrelative="f">
            <v:imagedata r:id="rId14" o:title=""/>
            <o:lock v:ext="edit" aspectratio="f"/>
          </v:shape>
          <o:OLEObject Type="Embed" ProgID="Excel.Sheet.12" ShapeID="_x0000_i1028" DrawAspect="Content" ObjectID="_1587380388" r:id="rId15"/>
        </w:object>
      </w:r>
    </w:p>
    <w:p w:rsidR="00486D63" w:rsidRDefault="00665A73" w:rsidP="00B64509">
      <w:pPr>
        <w:ind w:left="357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  <w:cs/>
        </w:rPr>
        <w:t xml:space="preserve">ยอดคงเหลือระหว่างบริษัทที่เกี่ยวข้องกัน ณ วันที่ </w:t>
      </w:r>
      <w:r w:rsidR="00A77D2F" w:rsidRPr="007A02A9">
        <w:rPr>
          <w:rFonts w:ascii="Angsana New" w:eastAsia="Cordia New" w:hAnsi="Angsana New"/>
          <w:sz w:val="28"/>
        </w:rPr>
        <w:t xml:space="preserve">31 </w:t>
      </w:r>
      <w:r w:rsidR="009874FC">
        <w:rPr>
          <w:rFonts w:ascii="Angsana New" w:eastAsia="Cordia New" w:hAnsi="Angsana New" w:hint="cs"/>
          <w:sz w:val="28"/>
          <w:cs/>
        </w:rPr>
        <w:t>มีนาคม</w:t>
      </w:r>
      <w:r w:rsidR="00A77D2F" w:rsidRPr="007A02A9">
        <w:rPr>
          <w:rFonts w:ascii="Angsana New" w:eastAsia="Cordia New" w:hAnsi="Angsana New"/>
          <w:sz w:val="28"/>
          <w:cs/>
        </w:rPr>
        <w:t xml:space="preserve"> </w:t>
      </w:r>
      <w:r w:rsidR="009874FC">
        <w:rPr>
          <w:rFonts w:ascii="Angsana New" w:eastAsia="Cordia New" w:hAnsi="Angsana New"/>
          <w:sz w:val="28"/>
        </w:rPr>
        <w:t>256</w:t>
      </w:r>
      <w:r w:rsidR="009874FC">
        <w:rPr>
          <w:rFonts w:ascii="Angsana New" w:eastAsia="Cordia New" w:hAnsi="Angsana New" w:hint="cs"/>
          <w:sz w:val="28"/>
          <w:cs/>
        </w:rPr>
        <w:t>1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235F00" w:rsidRPr="007A02A9">
        <w:rPr>
          <w:rFonts w:ascii="Angsana New" w:eastAsia="Cordia New" w:hAnsi="Angsana New"/>
          <w:sz w:val="28"/>
          <w:cs/>
        </w:rPr>
        <w:t xml:space="preserve">และ </w:t>
      </w:r>
      <w:r w:rsidR="009874FC">
        <w:rPr>
          <w:rFonts w:ascii="Angsana New" w:eastAsia="Cordia New" w:hAnsi="Angsana New" w:hint="cs"/>
          <w:sz w:val="28"/>
          <w:cs/>
        </w:rPr>
        <w:t xml:space="preserve">31 ธันวาคม </w:t>
      </w:r>
      <w:r w:rsidR="009874FC">
        <w:rPr>
          <w:rFonts w:ascii="Angsana New" w:eastAsia="Cordia New" w:hAnsi="Angsana New"/>
          <w:sz w:val="28"/>
        </w:rPr>
        <w:t>25</w:t>
      </w:r>
      <w:r w:rsidR="009874FC">
        <w:rPr>
          <w:rFonts w:ascii="Angsana New" w:eastAsia="Cordia New" w:hAnsi="Angsana New" w:hint="cs"/>
          <w:sz w:val="28"/>
          <w:cs/>
        </w:rPr>
        <w:t>60</w:t>
      </w:r>
      <w:r w:rsidR="004D5A03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>มีดังนี้</w:t>
      </w:r>
      <w:bookmarkStart w:id="89" w:name="_MON_1548259004"/>
      <w:bookmarkStart w:id="90" w:name="_MON_1517830230"/>
      <w:bookmarkStart w:id="91" w:name="_MON_1517830242"/>
      <w:bookmarkStart w:id="92" w:name="_MON_1548266496"/>
      <w:bookmarkStart w:id="93" w:name="_MON_1517830254"/>
      <w:bookmarkStart w:id="94" w:name="_MON_1517830306"/>
      <w:bookmarkStart w:id="95" w:name="_MON_1517830313"/>
      <w:bookmarkStart w:id="96" w:name="_MON_1517830321"/>
      <w:bookmarkStart w:id="97" w:name="_MON_1517830325"/>
      <w:bookmarkStart w:id="98" w:name="_MON_1517830355"/>
      <w:bookmarkStart w:id="99" w:name="_MON_1517830366"/>
      <w:bookmarkStart w:id="100" w:name="_MON_1517068187"/>
      <w:bookmarkStart w:id="101" w:name="_MON_1548831854"/>
      <w:bookmarkStart w:id="102" w:name="_MON_1517835939"/>
      <w:bookmarkStart w:id="103" w:name="_MON_1517835955"/>
      <w:bookmarkStart w:id="104" w:name="_MON_1517835968"/>
      <w:bookmarkStart w:id="105" w:name="_MON_1549115118"/>
      <w:bookmarkStart w:id="106" w:name="_MON_1549115178"/>
      <w:bookmarkStart w:id="107" w:name="_MON_1549115194"/>
      <w:bookmarkStart w:id="108" w:name="_MON_1549115208"/>
      <w:bookmarkStart w:id="109" w:name="_MON_1549115225"/>
      <w:bookmarkStart w:id="110" w:name="_MON_1517835993"/>
      <w:bookmarkStart w:id="111" w:name="_MON_1517836012"/>
      <w:bookmarkStart w:id="112" w:name="_MON_1517836025"/>
      <w:bookmarkStart w:id="113" w:name="_MON_1517836303"/>
      <w:bookmarkStart w:id="114" w:name="_MON_1517830098"/>
      <w:bookmarkStart w:id="115" w:name="_MON_1517830124"/>
      <w:bookmarkStart w:id="116" w:name="_MON_1517830127"/>
      <w:bookmarkStart w:id="117" w:name="_MON_1517830146"/>
      <w:bookmarkStart w:id="118" w:name="_MON_1517830153"/>
      <w:bookmarkStart w:id="119" w:name="_MON_1517830163"/>
      <w:bookmarkStart w:id="120" w:name="_MON_1517830174"/>
      <w:bookmarkStart w:id="121" w:name="_MON_1517830194"/>
      <w:bookmarkStart w:id="122" w:name="_MON_1574071969"/>
      <w:bookmarkStart w:id="123" w:name="_MON_1517830218"/>
      <w:bookmarkStart w:id="124" w:name="_MON_1580295471"/>
      <w:bookmarkStart w:id="125" w:name="_MON_1548259001"/>
      <w:bookmarkStart w:id="126" w:name="_MON_1580384705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bookmarkStart w:id="127" w:name="_MON_1587046760"/>
    <w:bookmarkStart w:id="128" w:name="_MON_1587046783"/>
    <w:bookmarkStart w:id="129" w:name="_MON_1587187872"/>
    <w:bookmarkStart w:id="130" w:name="_MON_1587280316"/>
    <w:bookmarkStart w:id="131" w:name="_MON_1587280839"/>
    <w:bookmarkStart w:id="132" w:name="_MON_1580228420"/>
    <w:bookmarkStart w:id="133" w:name="_MON_1587198395"/>
    <w:bookmarkStart w:id="134" w:name="_MON_1587056598"/>
    <w:bookmarkEnd w:id="127"/>
    <w:bookmarkEnd w:id="128"/>
    <w:bookmarkEnd w:id="129"/>
    <w:bookmarkEnd w:id="130"/>
    <w:bookmarkEnd w:id="131"/>
    <w:bookmarkEnd w:id="132"/>
    <w:bookmarkEnd w:id="133"/>
    <w:bookmarkEnd w:id="134"/>
    <w:bookmarkStart w:id="135" w:name="_MON_1587056617"/>
    <w:bookmarkEnd w:id="135"/>
    <w:p w:rsidR="00A77D2F" w:rsidRPr="002866CA" w:rsidRDefault="007E35ED" w:rsidP="00486D63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2866CA">
        <w:rPr>
          <w:rFonts w:ascii="Angsana New" w:eastAsia="Cordia New" w:hAnsi="Angsana New"/>
          <w:sz w:val="28"/>
        </w:rPr>
        <w:object w:dxaOrig="9112" w:dyaOrig="4890">
          <v:shape id="_x0000_i1029" type="#_x0000_t75" style="width:6in;height:252.75pt" o:ole="" o:preferrelative="f" filled="t">
            <v:fill color2="black"/>
            <v:imagedata r:id="rId16" o:title=""/>
          </v:shape>
          <o:OLEObject Type="Embed" ProgID="Excel.Sheet.8" ShapeID="_x0000_i1029" DrawAspect="Content" ObjectID="_1587380389" r:id="rId17"/>
        </w:object>
      </w:r>
      <w:bookmarkStart w:id="136" w:name="_MON_1548344292"/>
      <w:bookmarkStart w:id="137" w:name="_MON_1548261944"/>
      <w:bookmarkStart w:id="138" w:name="_MON_1548266842"/>
      <w:bookmarkStart w:id="139" w:name="_MON_1548266830"/>
      <w:bookmarkEnd w:id="136"/>
      <w:bookmarkEnd w:id="137"/>
      <w:bookmarkEnd w:id="138"/>
      <w:bookmarkEnd w:id="139"/>
    </w:p>
    <w:bookmarkStart w:id="140" w:name="_MON_1548832034"/>
    <w:bookmarkStart w:id="141" w:name="_MON_1549115483"/>
    <w:bookmarkStart w:id="142" w:name="_MON_1574079105"/>
    <w:bookmarkStart w:id="143" w:name="_MON_1548832060"/>
    <w:bookmarkStart w:id="144" w:name="_MON_1548832079"/>
    <w:bookmarkStart w:id="145" w:name="_MON_1580384754"/>
    <w:bookmarkStart w:id="146" w:name="_MON_1580228481"/>
    <w:bookmarkStart w:id="147" w:name="_MON_1548344341"/>
    <w:bookmarkEnd w:id="140"/>
    <w:bookmarkEnd w:id="141"/>
    <w:bookmarkEnd w:id="142"/>
    <w:bookmarkEnd w:id="143"/>
    <w:bookmarkEnd w:id="144"/>
    <w:bookmarkEnd w:id="145"/>
    <w:bookmarkEnd w:id="146"/>
    <w:bookmarkEnd w:id="147"/>
    <w:bookmarkStart w:id="148" w:name="_MON_1548259336"/>
    <w:bookmarkEnd w:id="148"/>
    <w:p w:rsidR="00A438D0" w:rsidRPr="00917CAF" w:rsidRDefault="002F02E4" w:rsidP="002F558F">
      <w:pPr>
        <w:spacing w:before="120"/>
        <w:ind w:left="357"/>
        <w:jc w:val="thaiDistribute"/>
        <w:rPr>
          <w:rFonts w:ascii="Angsana New" w:hAnsi="Angsana New"/>
          <w:sz w:val="12"/>
          <w:szCs w:val="12"/>
          <w:cs/>
        </w:rPr>
      </w:pPr>
      <w:r w:rsidRPr="007A02A9">
        <w:rPr>
          <w:rFonts w:ascii="Angsana New" w:hAnsi="Angsana New"/>
          <w:sz w:val="28"/>
        </w:rPr>
        <w:object w:dxaOrig="9494" w:dyaOrig="7559">
          <v:shape id="_x0000_i1030" type="#_x0000_t75" style="width:450pt;height:386.25pt" o:ole="" o:preferrelative="f" filled="t">
            <v:fill color2="black"/>
            <v:imagedata r:id="rId18" o:title=""/>
          </v:shape>
          <o:OLEObject Type="Embed" ProgID="Excel.Sheet.8" ShapeID="_x0000_i1030" DrawAspect="Content" ObjectID="_1587380390" r:id="rId19"/>
        </w:object>
      </w:r>
    </w:p>
    <w:p w:rsidR="001701FE" w:rsidRPr="00F0708D" w:rsidRDefault="00512EBF" w:rsidP="00A438D0">
      <w:pPr>
        <w:ind w:left="357"/>
        <w:jc w:val="thaiDistribute"/>
        <w:rPr>
          <w:rFonts w:ascii="Angsana New" w:hAnsi="Angsana New"/>
          <w:sz w:val="28"/>
        </w:rPr>
      </w:pPr>
      <w:r w:rsidRPr="00F0708D">
        <w:rPr>
          <w:rFonts w:ascii="Angsana New" w:hAnsi="Angsana New"/>
          <w:sz w:val="28"/>
          <w:cs/>
        </w:rPr>
        <w:t>บริษัทฯ</w:t>
      </w:r>
      <w:r w:rsidR="00807F73" w:rsidRPr="00F0708D">
        <w:rPr>
          <w:rFonts w:ascii="Angsana New" w:hAnsi="Angsana New"/>
          <w:sz w:val="28"/>
          <w:cs/>
        </w:rPr>
        <w:t xml:space="preserve"> </w:t>
      </w:r>
      <w:r w:rsidRPr="00F0708D">
        <w:rPr>
          <w:rFonts w:ascii="Angsana New" w:hAnsi="Angsana New"/>
          <w:sz w:val="28"/>
          <w:cs/>
        </w:rPr>
        <w:t>มีเงินกู้ยืมจากบริษัทย่อย 2 แห่ง คือบริษัท เอเชียพัทยาโฮเต็ล จำกัด และบริษัท เอเชีย แอร์พอร์ท โฮเต็ล จำกัด โดยออกตั๋วสัญญาใช้เงิน ครบกำหนดชำระเมื่อทวงถามและไม่มีหลักประกันใดๆ ในการกู้ยืม</w:t>
      </w:r>
    </w:p>
    <w:p w:rsidR="00BE1B1A" w:rsidRPr="004651CA" w:rsidRDefault="00405AC9" w:rsidP="004651CA">
      <w:pPr>
        <w:spacing w:before="120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การเปลี่ยนแปลงของเงินกู้ยืมระยะสั้นและดอกเบี้ยค้างจ่ายกิจการที่เกี่ยวข้องกันมีรายละเอียดดังนี้</w:t>
      </w:r>
      <w:bookmarkStart w:id="149" w:name="_MON_1549115736"/>
      <w:bookmarkStart w:id="150" w:name="_MON_1548259759"/>
      <w:bookmarkStart w:id="151" w:name="_MON_1548259586"/>
      <w:bookmarkStart w:id="152" w:name="_MON_1580228698"/>
      <w:bookmarkStart w:id="153" w:name="_MON_1580228710"/>
      <w:bookmarkStart w:id="154" w:name="_MON_1587041614"/>
      <w:bookmarkStart w:id="155" w:name="_MON_1580228843"/>
      <w:bookmarkStart w:id="156" w:name="_MON_1580228858"/>
      <w:bookmarkStart w:id="157" w:name="_MON_1548259612"/>
      <w:bookmarkStart w:id="158" w:name="_MON_1548259637"/>
      <w:bookmarkStart w:id="159" w:name="_MON_1574079177"/>
      <w:bookmarkStart w:id="160" w:name="_MON_1548832207"/>
      <w:bookmarkStart w:id="161" w:name="_MON_1548832224"/>
      <w:bookmarkStart w:id="162" w:name="_MON_1548832310"/>
      <w:bookmarkStart w:id="163" w:name="_MON_1575197896"/>
      <w:bookmarkStart w:id="164" w:name="_MON_1580384838"/>
      <w:bookmarkStart w:id="165" w:name="_MON_1548259653"/>
      <w:bookmarkStart w:id="166" w:name="_MON_1548259712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Start w:id="167" w:name="_MON_1548259747"/>
      <w:bookmarkEnd w:id="167"/>
      <w:r w:rsidR="004651CA" w:rsidRPr="007A02A9">
        <w:rPr>
          <w:rFonts w:ascii="Angsana New" w:hAnsi="Angsana New"/>
          <w:sz w:val="28"/>
        </w:rPr>
        <w:object w:dxaOrig="9030" w:dyaOrig="12360">
          <v:shape id="_x0000_i1031" type="#_x0000_t75" style="width:450pt;height:664.5pt" o:ole="" o:preferrelative="f" filled="t">
            <v:fill color2="black"/>
            <v:imagedata r:id="rId20" o:title=""/>
          </v:shape>
          <o:OLEObject Type="Embed" ProgID="Excel.Sheet.8" ShapeID="_x0000_i1031" DrawAspect="Content" ObjectID="_1587380391" r:id="rId21"/>
        </w:object>
      </w:r>
    </w:p>
    <w:p w:rsidR="008F027F" w:rsidRPr="007A02A9" w:rsidRDefault="00470DB1" w:rsidP="009C38D0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การซื้อและการขายสินค้าและบริการ</w:t>
      </w:r>
    </w:p>
    <w:p w:rsidR="00B90131" w:rsidRPr="007A02A9" w:rsidRDefault="00592E7E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  <w:cs/>
        </w:rPr>
        <w:t>รายการบัญชีที่สำคัญที่เก</w:t>
      </w:r>
      <w:r w:rsidR="005E47E2" w:rsidRPr="007A02A9">
        <w:rPr>
          <w:rFonts w:ascii="Angsana New" w:hAnsi="Angsana New"/>
          <w:sz w:val="28"/>
          <w:cs/>
        </w:rPr>
        <w:t>ิดกับบริษัทที่เกี่ยวข้องสำหรับ</w:t>
      </w:r>
      <w:bookmarkStart w:id="168" w:name="_MON_1444560335"/>
      <w:bookmarkStart w:id="169" w:name="_MON_1444551572"/>
      <w:bookmarkEnd w:id="168"/>
      <w:bookmarkEnd w:id="169"/>
      <w:r w:rsidR="00486D63">
        <w:rPr>
          <w:rFonts w:ascii="Angsana New" w:hAnsi="Angsana New" w:hint="cs"/>
          <w:sz w:val="28"/>
          <w:cs/>
        </w:rPr>
        <w:t>งวดสามเดือน</w:t>
      </w:r>
      <w:r w:rsidR="00486D63">
        <w:rPr>
          <w:rFonts w:ascii="Angsana New" w:hAnsi="Angsana New"/>
          <w:sz w:val="28"/>
          <w:cs/>
        </w:rPr>
        <w:t>สิ้นสุด</w:t>
      </w:r>
      <w:r w:rsidR="009A6925" w:rsidRPr="00E5477A">
        <w:rPr>
          <w:rFonts w:ascii="Angsana New" w:eastAsia="Cordia New" w:hAnsi="Angsana New"/>
          <w:sz w:val="28"/>
          <w:cs/>
        </w:rPr>
        <w:t xml:space="preserve">วันที่ </w:t>
      </w:r>
      <w:r w:rsidR="009A6925" w:rsidRPr="00E5477A">
        <w:rPr>
          <w:rFonts w:ascii="Angsana New" w:eastAsia="Cordia New" w:hAnsi="Angsana New"/>
          <w:sz w:val="28"/>
        </w:rPr>
        <w:t xml:space="preserve">31 </w:t>
      </w:r>
      <w:r w:rsidR="009A6925" w:rsidRPr="00E5477A">
        <w:rPr>
          <w:rFonts w:ascii="Angsana New" w:eastAsia="Cordia New" w:hAnsi="Angsana New"/>
          <w:sz w:val="28"/>
          <w:cs/>
        </w:rPr>
        <w:t xml:space="preserve">มีนาคม </w:t>
      </w:r>
      <w:r w:rsidR="009A6925">
        <w:rPr>
          <w:rFonts w:ascii="Angsana New" w:eastAsia="Cordia New" w:hAnsi="Angsana New"/>
          <w:sz w:val="28"/>
        </w:rPr>
        <w:t>2561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9A6925" w:rsidRPr="00E5477A">
        <w:rPr>
          <w:rFonts w:ascii="Angsana New" w:eastAsia="Cordia New" w:hAnsi="Angsana New"/>
          <w:sz w:val="28"/>
          <w:cs/>
        </w:rPr>
        <w:t xml:space="preserve">และ </w:t>
      </w:r>
      <w:r w:rsidR="009A6925">
        <w:rPr>
          <w:rFonts w:ascii="Angsana New" w:eastAsia="Cordia New" w:hAnsi="Angsana New"/>
          <w:sz w:val="28"/>
        </w:rPr>
        <w:t>2560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5E47E2" w:rsidRPr="007A02A9">
        <w:rPr>
          <w:rFonts w:ascii="Angsana New" w:hAnsi="Angsana New"/>
          <w:sz w:val="28"/>
          <w:cs/>
        </w:rPr>
        <w:t>มีดังนี้</w:t>
      </w:r>
    </w:p>
    <w:bookmarkStart w:id="170" w:name="_MON_1548832443"/>
    <w:bookmarkStart w:id="171" w:name="_MON_1585478810"/>
    <w:bookmarkStart w:id="172" w:name="_MON_1517838095"/>
    <w:bookmarkStart w:id="173" w:name="_MON_1517830573"/>
    <w:bookmarkStart w:id="174" w:name="_MON_1517830504"/>
    <w:bookmarkStart w:id="175" w:name="_MON_1549115903"/>
    <w:bookmarkStart w:id="176" w:name="_MON_1580208581"/>
    <w:bookmarkStart w:id="177" w:name="_MON_1580214928"/>
    <w:bookmarkStart w:id="178" w:name="_MON_1587055397"/>
    <w:bookmarkStart w:id="179" w:name="_MON_1587056398"/>
    <w:bookmarkStart w:id="180" w:name="_MON_1580214944"/>
    <w:bookmarkStart w:id="181" w:name="_MON_1517836077"/>
    <w:bookmarkStart w:id="182" w:name="_MON_1517836091"/>
    <w:bookmarkStart w:id="183" w:name="_MON_1580229184"/>
    <w:bookmarkStart w:id="184" w:name="_MON_1517836107"/>
    <w:bookmarkStart w:id="185" w:name="_MON_1517836116"/>
    <w:bookmarkStart w:id="186" w:name="_MON_1517836263"/>
    <w:bookmarkStart w:id="187" w:name="_MON_1517830547"/>
    <w:bookmarkStart w:id="188" w:name="_MON_1548259901"/>
    <w:bookmarkStart w:id="189" w:name="_MON_1574080025"/>
    <w:bookmarkStart w:id="190" w:name="_MON_154883237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Start w:id="191" w:name="_MON_1549308013"/>
    <w:bookmarkEnd w:id="191"/>
    <w:p w:rsidR="008F027F" w:rsidRPr="007A02A9" w:rsidRDefault="00BD0F30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</w:rPr>
        <w:object w:dxaOrig="9266" w:dyaOrig="9103">
          <v:shape id="_x0000_i1032" type="#_x0000_t75" style="width:440.25pt;height:469.5pt" o:ole="" o:preferrelative="f" filled="t">
            <v:fill color2="black"/>
            <v:imagedata r:id="rId22" o:title=""/>
            <o:lock v:ext="edit" aspectratio="f"/>
          </v:shape>
          <o:OLEObject Type="Embed" ProgID="Excel.Sheet.8" ShapeID="_x0000_i1032" DrawAspect="Content" ObjectID="_1587380392" r:id="rId23"/>
        </w:object>
      </w: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D85A93" w:rsidRPr="007A02A9" w:rsidRDefault="00D85A9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711395" w:rsidRPr="007A02A9" w:rsidRDefault="00711395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77E43" w:rsidRPr="007A02A9" w:rsidRDefault="00477E43" w:rsidP="009C38D0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  <w:r w:rsidR="00507D95" w:rsidRPr="007A02A9">
        <w:rPr>
          <w:rFonts w:ascii="Angsana New" w:hAnsi="Angsana New"/>
          <w:b/>
          <w:bCs/>
          <w:sz w:val="28"/>
        </w:rPr>
        <w:t>–</w:t>
      </w:r>
      <w:r w:rsidRPr="007A02A9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7A02A9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92" w:name="OLE_LINK23"/>
      <w:bookmarkStart w:id="193" w:name="OLE_LINK24"/>
      <w:r w:rsidRPr="007A02A9">
        <w:rPr>
          <w:rFonts w:ascii="Angsana New" w:hAnsi="Angsana New"/>
          <w:sz w:val="28"/>
          <w:cs/>
        </w:rPr>
        <w:t>สินค้าคงเหลือ</w:t>
      </w:r>
      <w:r w:rsidR="00807F73">
        <w:rPr>
          <w:rFonts w:ascii="Angsana New" w:hAnsi="Angsana New" w:hint="cs"/>
          <w:sz w:val="28"/>
          <w:cs/>
        </w:rPr>
        <w:t xml:space="preserve"> </w:t>
      </w:r>
      <w:r w:rsidR="00E77B9E">
        <w:rPr>
          <w:rFonts w:ascii="Angsana New" w:hAnsi="Angsana New"/>
          <w:sz w:val="28"/>
          <w:cs/>
        </w:rPr>
        <w:t>–</w:t>
      </w:r>
      <w:r w:rsidR="00E77B9E">
        <w:rPr>
          <w:rFonts w:ascii="Angsana New" w:hAnsi="Angsana New" w:hint="cs"/>
          <w:sz w:val="28"/>
          <w:cs/>
        </w:rPr>
        <w:t xml:space="preserve"> สุทธิ</w:t>
      </w:r>
      <w:r w:rsidR="00B7065A" w:rsidRPr="007A02A9">
        <w:rPr>
          <w:rFonts w:ascii="Angsana New" w:hAnsi="Angsana New"/>
          <w:sz w:val="28"/>
          <w:cs/>
        </w:rPr>
        <w:t xml:space="preserve"> </w:t>
      </w:r>
      <w:r w:rsidR="009A6925">
        <w:rPr>
          <w:rFonts w:ascii="Angsana New" w:hAnsi="Angsana New" w:hint="cs"/>
          <w:sz w:val="28"/>
          <w:cs/>
        </w:rPr>
        <w:t>ณ</w:t>
      </w:r>
      <w:r w:rsidR="009A6925" w:rsidRPr="00E5477A">
        <w:rPr>
          <w:rFonts w:ascii="Angsana New" w:eastAsia="Cordia New" w:hAnsi="Angsana New"/>
          <w:sz w:val="28"/>
          <w:cs/>
        </w:rPr>
        <w:t xml:space="preserve"> วันที่ </w:t>
      </w:r>
      <w:r w:rsidR="009A6925" w:rsidRPr="00E5477A">
        <w:rPr>
          <w:rFonts w:ascii="Angsana New" w:eastAsia="Cordia New" w:hAnsi="Angsana New"/>
          <w:sz w:val="28"/>
        </w:rPr>
        <w:t xml:space="preserve">31 </w:t>
      </w:r>
      <w:r w:rsidR="009A6925" w:rsidRPr="00E5477A">
        <w:rPr>
          <w:rFonts w:ascii="Angsana New" w:eastAsia="Cordia New" w:hAnsi="Angsana New"/>
          <w:sz w:val="28"/>
          <w:cs/>
        </w:rPr>
        <w:t xml:space="preserve">มีนาคม </w:t>
      </w:r>
      <w:r w:rsidR="009A6925">
        <w:rPr>
          <w:rFonts w:ascii="Angsana New" w:eastAsia="Cordia New" w:hAnsi="Angsana New"/>
          <w:sz w:val="28"/>
        </w:rPr>
        <w:t>2561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9A6925" w:rsidRPr="00E5477A">
        <w:rPr>
          <w:rFonts w:ascii="Angsana New" w:eastAsia="Cordia New" w:hAnsi="Angsana New"/>
          <w:sz w:val="28"/>
          <w:cs/>
        </w:rPr>
        <w:t xml:space="preserve">และ </w:t>
      </w:r>
      <w:r w:rsidR="009A6925" w:rsidRPr="00E5477A">
        <w:rPr>
          <w:rFonts w:ascii="Angsana New" w:eastAsia="Cordia New" w:hAnsi="Angsana New"/>
          <w:sz w:val="28"/>
        </w:rPr>
        <w:t xml:space="preserve">31 </w:t>
      </w:r>
      <w:r w:rsidR="009A6925" w:rsidRPr="00E5477A">
        <w:rPr>
          <w:rFonts w:ascii="Angsana New" w:eastAsia="Cordia New" w:hAnsi="Angsana New"/>
          <w:sz w:val="28"/>
          <w:cs/>
        </w:rPr>
        <w:t xml:space="preserve">ธันวาคม </w:t>
      </w:r>
      <w:r w:rsidR="009A6925">
        <w:rPr>
          <w:rFonts w:ascii="Angsana New" w:eastAsia="Cordia New" w:hAnsi="Angsana New"/>
          <w:sz w:val="28"/>
        </w:rPr>
        <w:t>2560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B7065A" w:rsidRPr="007A02A9">
        <w:rPr>
          <w:rFonts w:ascii="Angsana New" w:hAnsi="Angsana New"/>
          <w:sz w:val="28"/>
          <w:cs/>
        </w:rPr>
        <w:t>มีดังนี้</w:t>
      </w:r>
      <w:bookmarkEnd w:id="192"/>
      <w:bookmarkEnd w:id="193"/>
    </w:p>
    <w:bookmarkStart w:id="194" w:name="_MON_1587043622"/>
    <w:bookmarkStart w:id="195" w:name="_MON_1574080368"/>
    <w:bookmarkStart w:id="196" w:name="_MON_1548865841"/>
    <w:bookmarkStart w:id="197" w:name="_MON_1548832453"/>
    <w:bookmarkStart w:id="198" w:name="_MON_1586946371"/>
    <w:bookmarkStart w:id="199" w:name="_MON_1548779668"/>
    <w:bookmarkEnd w:id="194"/>
    <w:bookmarkEnd w:id="195"/>
    <w:bookmarkEnd w:id="196"/>
    <w:bookmarkEnd w:id="197"/>
    <w:bookmarkEnd w:id="198"/>
    <w:bookmarkEnd w:id="199"/>
    <w:bookmarkStart w:id="200" w:name="_MON_1580208645"/>
    <w:bookmarkEnd w:id="200"/>
    <w:p w:rsidR="00B7065A" w:rsidRPr="007A02A9" w:rsidRDefault="00AC433F" w:rsidP="00B22A5B">
      <w:pPr>
        <w:spacing w:before="120"/>
        <w:ind w:left="322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object w:dxaOrig="8622" w:dyaOrig="5481">
          <v:shape id="_x0000_i1033" type="#_x0000_t75" style="width:430.5pt;height:270pt" o:ole="" o:preferrelative="f">
            <v:imagedata r:id="rId24" o:title=""/>
            <o:lock v:ext="edit" aspectratio="f"/>
          </v:shape>
          <o:OLEObject Type="Embed" ProgID="Excel.Sheet.12" ShapeID="_x0000_i1033" DrawAspect="Content" ObjectID="_1587380393" r:id="rId25"/>
        </w:object>
      </w:r>
    </w:p>
    <w:p w:rsidR="00C31529" w:rsidRDefault="00C31529" w:rsidP="00E77B9E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486D63" w:rsidRPr="007A02A9" w:rsidRDefault="00486D63" w:rsidP="00E77B9E">
      <w:pPr>
        <w:spacing w:before="120"/>
        <w:jc w:val="thaiDistribute"/>
        <w:rPr>
          <w:rFonts w:ascii="Angsana New" w:hAnsi="Angsana New"/>
          <w:sz w:val="28"/>
          <w:highlight w:val="yellow"/>
        </w:rPr>
        <w:sectPr w:rsidR="00486D63" w:rsidRPr="007A02A9" w:rsidSect="00337A82">
          <w:headerReference w:type="default" r:id="rId26"/>
          <w:footerReference w:type="even" r:id="rId27"/>
          <w:footerReference w:type="default" r:id="rId28"/>
          <w:footerReference w:type="first" r:id="rId29"/>
          <w:pgSz w:w="11906" w:h="16838" w:code="9"/>
          <w:pgMar w:top="1701" w:right="1077" w:bottom="1135" w:left="1797" w:header="709" w:footer="709" w:gutter="0"/>
          <w:pgNumType w:start="13" w:chapStyle="1"/>
          <w:cols w:space="708"/>
          <w:docGrid w:linePitch="360"/>
        </w:sectPr>
      </w:pPr>
    </w:p>
    <w:p w:rsidR="00E77B9E" w:rsidRDefault="00E77B9E" w:rsidP="00325D65">
      <w:pPr>
        <w:jc w:val="thaiDistribute"/>
        <w:rPr>
          <w:rFonts w:ascii="Angsana New" w:hAnsi="Angsana New"/>
          <w:b/>
          <w:bCs/>
          <w:sz w:val="28"/>
        </w:rPr>
      </w:pPr>
    </w:p>
    <w:p w:rsidR="002B54B9" w:rsidRPr="00E77B9E" w:rsidRDefault="002B54B9" w:rsidP="00325D65">
      <w:pPr>
        <w:jc w:val="thaiDistribute"/>
        <w:rPr>
          <w:rFonts w:ascii="Angsana New" w:hAnsi="Angsana New"/>
          <w:b/>
          <w:bCs/>
          <w:sz w:val="28"/>
        </w:rPr>
      </w:pPr>
    </w:p>
    <w:p w:rsidR="00D411E6" w:rsidRPr="007A02A9" w:rsidRDefault="00824D53" w:rsidP="00287E3A">
      <w:pPr>
        <w:numPr>
          <w:ilvl w:val="0"/>
          <w:numId w:val="1"/>
        </w:numPr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1567B9" w:rsidRPr="007A02A9">
        <w:rPr>
          <w:rFonts w:ascii="Angsana New" w:hAnsi="Angsana New"/>
          <w:b/>
          <w:bCs/>
          <w:sz w:val="28"/>
          <w:cs/>
        </w:rPr>
        <w:t>ใน</w:t>
      </w:r>
      <w:r w:rsidR="00D411E6" w:rsidRPr="007A02A9">
        <w:rPr>
          <w:rFonts w:ascii="Angsana New" w:hAnsi="Angsana New"/>
          <w:b/>
          <w:bCs/>
          <w:sz w:val="28"/>
          <w:cs/>
        </w:rPr>
        <w:t>บริษัทย่อย</w:t>
      </w:r>
    </w:p>
    <w:p w:rsidR="00D411E6" w:rsidRPr="007A02A9" w:rsidRDefault="00A47963" w:rsidP="007221C2">
      <w:pPr>
        <w:spacing w:before="120"/>
        <w:ind w:left="284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  <w:cs/>
        </w:rPr>
        <w:t>เงินลงทุนใน</w:t>
      </w:r>
      <w:r w:rsidR="00D411E6" w:rsidRPr="007A02A9">
        <w:rPr>
          <w:rFonts w:ascii="Angsana New" w:eastAsia="Cordia New" w:hAnsi="Angsana New"/>
          <w:sz w:val="28"/>
          <w:cs/>
        </w:rPr>
        <w:t xml:space="preserve">บริษัทย่อย </w:t>
      </w:r>
      <w:r w:rsidR="009A6925">
        <w:rPr>
          <w:rFonts w:ascii="Angsana New" w:hAnsi="Angsana New" w:hint="cs"/>
          <w:sz w:val="28"/>
          <w:cs/>
        </w:rPr>
        <w:t>ณ</w:t>
      </w:r>
      <w:r w:rsidR="009A6925" w:rsidRPr="00E5477A">
        <w:rPr>
          <w:rFonts w:ascii="Angsana New" w:eastAsia="Cordia New" w:hAnsi="Angsana New"/>
          <w:sz w:val="28"/>
          <w:cs/>
        </w:rPr>
        <w:t xml:space="preserve"> วันที่ </w:t>
      </w:r>
      <w:r w:rsidR="009A6925" w:rsidRPr="00E5477A">
        <w:rPr>
          <w:rFonts w:ascii="Angsana New" w:eastAsia="Cordia New" w:hAnsi="Angsana New"/>
          <w:sz w:val="28"/>
        </w:rPr>
        <w:t xml:space="preserve">31 </w:t>
      </w:r>
      <w:r w:rsidR="009A6925" w:rsidRPr="00E5477A">
        <w:rPr>
          <w:rFonts w:ascii="Angsana New" w:eastAsia="Cordia New" w:hAnsi="Angsana New"/>
          <w:sz w:val="28"/>
          <w:cs/>
        </w:rPr>
        <w:t xml:space="preserve">มีนาคม </w:t>
      </w:r>
      <w:r w:rsidR="009A6925">
        <w:rPr>
          <w:rFonts w:ascii="Angsana New" w:eastAsia="Cordia New" w:hAnsi="Angsana New"/>
          <w:sz w:val="28"/>
        </w:rPr>
        <w:t>2561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9A6925" w:rsidRPr="00E5477A">
        <w:rPr>
          <w:rFonts w:ascii="Angsana New" w:eastAsia="Cordia New" w:hAnsi="Angsana New"/>
          <w:sz w:val="28"/>
          <w:cs/>
        </w:rPr>
        <w:t xml:space="preserve">และ </w:t>
      </w:r>
      <w:r w:rsidR="009A6925" w:rsidRPr="00E5477A">
        <w:rPr>
          <w:rFonts w:ascii="Angsana New" w:eastAsia="Cordia New" w:hAnsi="Angsana New"/>
          <w:sz w:val="28"/>
        </w:rPr>
        <w:t xml:space="preserve">31 </w:t>
      </w:r>
      <w:r w:rsidR="009A6925" w:rsidRPr="00E5477A">
        <w:rPr>
          <w:rFonts w:ascii="Angsana New" w:eastAsia="Cordia New" w:hAnsi="Angsana New"/>
          <w:sz w:val="28"/>
          <w:cs/>
        </w:rPr>
        <w:t xml:space="preserve">ธันวาคม </w:t>
      </w:r>
      <w:r w:rsidR="009A6925">
        <w:rPr>
          <w:rFonts w:ascii="Angsana New" w:eastAsia="Cordia New" w:hAnsi="Angsana New"/>
          <w:sz w:val="28"/>
        </w:rPr>
        <w:t>2560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C0287F" w:rsidRPr="007A02A9">
        <w:rPr>
          <w:rFonts w:ascii="Angsana New" w:eastAsia="Cordia New" w:hAnsi="Angsana New"/>
          <w:sz w:val="28"/>
          <w:cs/>
        </w:rPr>
        <w:t>และเงินปันผลรับ</w:t>
      </w:r>
      <w:r w:rsidR="00486D63" w:rsidRPr="00486D63">
        <w:rPr>
          <w:rFonts w:ascii="Angsana New" w:hAnsi="Angsana New"/>
          <w:sz w:val="28"/>
          <w:cs/>
        </w:rPr>
        <w:t>สำหรับ</w:t>
      </w:r>
      <w:r w:rsidR="00486D63" w:rsidRPr="00486D63">
        <w:rPr>
          <w:rFonts w:ascii="Angsana New" w:hAnsi="Angsana New" w:hint="cs"/>
          <w:sz w:val="28"/>
          <w:cs/>
        </w:rPr>
        <w:t>งวดสามเดือน</w:t>
      </w:r>
      <w:r w:rsidR="00486D63" w:rsidRPr="00486D63">
        <w:rPr>
          <w:rFonts w:ascii="Angsana New" w:hAnsi="Angsana New"/>
          <w:sz w:val="28"/>
          <w:cs/>
        </w:rPr>
        <w:t>สิ้นสุด</w:t>
      </w:r>
      <w:r w:rsidR="009A6925" w:rsidRPr="00E5477A">
        <w:rPr>
          <w:rFonts w:ascii="Angsana New" w:eastAsia="Cordia New" w:hAnsi="Angsana New"/>
          <w:sz w:val="28"/>
          <w:cs/>
        </w:rPr>
        <w:t xml:space="preserve">วันที่ </w:t>
      </w:r>
      <w:r w:rsidR="009A6925" w:rsidRPr="00E5477A">
        <w:rPr>
          <w:rFonts w:ascii="Angsana New" w:eastAsia="Cordia New" w:hAnsi="Angsana New"/>
          <w:sz w:val="28"/>
        </w:rPr>
        <w:t xml:space="preserve">31 </w:t>
      </w:r>
      <w:r w:rsidR="009A6925" w:rsidRPr="00E5477A">
        <w:rPr>
          <w:rFonts w:ascii="Angsana New" w:eastAsia="Cordia New" w:hAnsi="Angsana New"/>
          <w:sz w:val="28"/>
          <w:cs/>
        </w:rPr>
        <w:t xml:space="preserve">มีนาคม </w:t>
      </w:r>
      <w:r w:rsidR="009A6925">
        <w:rPr>
          <w:rFonts w:ascii="Angsana New" w:eastAsia="Cordia New" w:hAnsi="Angsana New"/>
          <w:sz w:val="28"/>
        </w:rPr>
        <w:t>2561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9A6925" w:rsidRPr="00E5477A">
        <w:rPr>
          <w:rFonts w:ascii="Angsana New" w:eastAsia="Cordia New" w:hAnsi="Angsana New"/>
          <w:sz w:val="28"/>
          <w:cs/>
        </w:rPr>
        <w:t xml:space="preserve">และ </w:t>
      </w:r>
      <w:r w:rsidR="009A6925">
        <w:rPr>
          <w:rFonts w:ascii="Angsana New" w:eastAsia="Cordia New" w:hAnsi="Angsana New"/>
          <w:sz w:val="28"/>
        </w:rPr>
        <w:t>2560</w:t>
      </w:r>
      <w:r w:rsidR="009A6925" w:rsidRPr="00E5477A">
        <w:rPr>
          <w:rFonts w:ascii="Angsana New" w:eastAsia="Cordia New" w:hAnsi="Angsana New"/>
          <w:sz w:val="28"/>
        </w:rPr>
        <w:t xml:space="preserve"> </w:t>
      </w:r>
      <w:r w:rsidR="00D411E6" w:rsidRPr="007A02A9">
        <w:rPr>
          <w:rFonts w:ascii="Angsana New" w:eastAsia="Cordia New" w:hAnsi="Angsana New"/>
          <w:sz w:val="28"/>
          <w:cs/>
        </w:rPr>
        <w:t>ประกอบด้วย</w:t>
      </w:r>
    </w:p>
    <w:bookmarkStart w:id="201" w:name="_MON_1586950758"/>
    <w:bookmarkStart w:id="202" w:name="_MON_1586950772"/>
    <w:bookmarkStart w:id="203" w:name="_MON_1574080673"/>
    <w:bookmarkStart w:id="204" w:name="_MON_1517037994"/>
    <w:bookmarkStart w:id="205" w:name="_MON_1587043965"/>
    <w:bookmarkStart w:id="206" w:name="_MON_1587044171"/>
    <w:bookmarkStart w:id="207" w:name="_MON_1517037569"/>
    <w:bookmarkStart w:id="208" w:name="_MON_1548832462"/>
    <w:bookmarkStart w:id="209" w:name="_MON_1549470881"/>
    <w:bookmarkStart w:id="210" w:name="_MON_1548832483"/>
    <w:bookmarkStart w:id="211" w:name="_MON_1517074223"/>
    <w:bookmarkStart w:id="212" w:name="_MON_1517074242"/>
    <w:bookmarkStart w:id="213" w:name="_MON_1517074254"/>
    <w:bookmarkStart w:id="214" w:name="_MON_1517037774"/>
    <w:bookmarkStart w:id="215" w:name="_MON_1580227918"/>
    <w:bookmarkStart w:id="216" w:name="_MON_1585479184"/>
    <w:bookmarkStart w:id="217" w:name="_MON_1517037787"/>
    <w:bookmarkStart w:id="218" w:name="_MON_1574080606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Start w:id="219" w:name="_MON_1574080670"/>
    <w:bookmarkEnd w:id="219"/>
    <w:p w:rsidR="00F4052D" w:rsidRPr="00486D63" w:rsidRDefault="004651CA" w:rsidP="00F4052D">
      <w:pPr>
        <w:ind w:left="284"/>
        <w:jc w:val="thaiDistribute"/>
        <w:rPr>
          <w:rFonts w:ascii="Angsana New" w:hAnsi="Angsana New"/>
          <w:b/>
          <w:bCs/>
          <w:sz w:val="2"/>
          <w:szCs w:val="2"/>
          <w:cs/>
        </w:rPr>
      </w:pPr>
      <w:r w:rsidRPr="007A02A9">
        <w:rPr>
          <w:rFonts w:ascii="Angsana New" w:hAnsi="Angsana New"/>
          <w:b/>
          <w:bCs/>
          <w:sz w:val="28"/>
          <w:cs/>
        </w:rPr>
        <w:object w:dxaOrig="15653" w:dyaOrig="3353">
          <v:shape id="_x0000_i1034" type="#_x0000_t75" style="width:706.5pt;height:165pt" o:ole="" o:preferrelative="f">
            <v:imagedata r:id="rId30" o:title=""/>
            <o:lock v:ext="edit" aspectratio="f"/>
          </v:shape>
          <o:OLEObject Type="Embed" ProgID="Excel.Sheet.12" ShapeID="_x0000_i1034" DrawAspect="Content" ObjectID="_1587380394" r:id="rId31"/>
        </w:object>
      </w:r>
    </w:p>
    <w:p w:rsidR="009C1DBF" w:rsidRPr="007A02A9" w:rsidRDefault="00B639FD" w:rsidP="00A010B5">
      <w:pPr>
        <w:numPr>
          <w:ilvl w:val="0"/>
          <w:numId w:val="1"/>
        </w:numPr>
        <w:spacing w:before="240"/>
        <w:ind w:left="289" w:hanging="357"/>
        <w:jc w:val="thaiDistribute"/>
        <w:rPr>
          <w:rFonts w:ascii="Angsana New" w:hAnsi="Angsana New"/>
          <w:b/>
          <w:bCs/>
          <w:sz w:val="28"/>
        </w:rPr>
      </w:pPr>
      <w:bookmarkStart w:id="220" w:name="_MON_1517352450"/>
      <w:bookmarkStart w:id="221" w:name="_MON_1517074283"/>
      <w:bookmarkStart w:id="222" w:name="_MON_1517074320"/>
      <w:bookmarkStart w:id="223" w:name="_MON_1517037893"/>
      <w:bookmarkStart w:id="224" w:name="_MON_1517037906"/>
      <w:bookmarkStart w:id="225" w:name="_MON_1517395460"/>
      <w:bookmarkStart w:id="226" w:name="_MON_1549308264"/>
      <w:bookmarkStart w:id="227" w:name="_MON_1549309374"/>
      <w:bookmarkStart w:id="228" w:name="_MON_1549309404"/>
      <w:bookmarkStart w:id="229" w:name="_MON_1549470903"/>
      <w:bookmarkStart w:id="230" w:name="_MON_1511783905"/>
      <w:bookmarkStart w:id="231" w:name="_MON_1580387361"/>
      <w:bookmarkStart w:id="232" w:name="_MON_1580387391"/>
      <w:bookmarkStart w:id="233" w:name="_MON_1511784137"/>
      <w:bookmarkStart w:id="234" w:name="_MON_1517324412"/>
      <w:bookmarkStart w:id="235" w:name="_MON_1517324437"/>
      <w:bookmarkStart w:id="236" w:name="_MON_1549381599"/>
      <w:bookmarkStart w:id="237" w:name="_MON_1549381824"/>
      <w:bookmarkStart w:id="238" w:name="_MON_1517324449"/>
      <w:bookmarkStart w:id="239" w:name="_MON_1549381851"/>
      <w:bookmarkStart w:id="240" w:name="_MON_1517037763"/>
      <w:bookmarkStart w:id="241" w:name="_MON_1549382033"/>
      <w:bookmarkStart w:id="242" w:name="_MON_1517037781"/>
      <w:bookmarkStart w:id="243" w:name="_MON_1517037795"/>
      <w:bookmarkStart w:id="244" w:name="_MON_1517074159"/>
      <w:bookmarkStart w:id="245" w:name="_MON_1517074233"/>
      <w:bookmarkStart w:id="246" w:name="_MON_1549117267"/>
      <w:bookmarkStart w:id="247" w:name="_MON_1549117282"/>
      <w:bookmarkStart w:id="248" w:name="_MON_1574080920"/>
      <w:bookmarkStart w:id="249" w:name="_MON_1517074248"/>
      <w:bookmarkStart w:id="250" w:name="_MON_1581096386"/>
      <w:bookmarkStart w:id="251" w:name="_MON_1581100461"/>
      <w:bookmarkStart w:id="252" w:name="_MON_1581110367"/>
      <w:bookmarkStart w:id="253" w:name="_MON_1549398358"/>
      <w:bookmarkStart w:id="254" w:name="_MON_1517074260"/>
      <w:bookmarkStart w:id="255" w:name="_MON_1549399368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>
        <w:rPr>
          <w:rFonts w:ascii="Angsana New" w:hAnsi="Angsana New"/>
          <w:b/>
          <w:bCs/>
          <w:sz w:val="28"/>
          <w:cs/>
        </w:rPr>
        <w:t>เงินลงทุน</w:t>
      </w:r>
      <w:r w:rsidR="009C1DBF" w:rsidRPr="007A02A9">
        <w:rPr>
          <w:rFonts w:ascii="Angsana New" w:hAnsi="Angsana New"/>
          <w:b/>
          <w:bCs/>
          <w:sz w:val="28"/>
          <w:cs/>
        </w:rPr>
        <w:t>ในบริษัทอื่น</w:t>
      </w:r>
      <w:r w:rsidR="00E36F55">
        <w:rPr>
          <w:rFonts w:ascii="Angsana New" w:hAnsi="Angsana New"/>
          <w:b/>
          <w:bCs/>
          <w:sz w:val="28"/>
        </w:rPr>
        <w:t xml:space="preserve"> – </w:t>
      </w:r>
      <w:r w:rsidR="00E36F55">
        <w:rPr>
          <w:rFonts w:ascii="Angsana New" w:hAnsi="Angsana New" w:hint="cs"/>
          <w:b/>
          <w:bCs/>
          <w:sz w:val="28"/>
          <w:cs/>
        </w:rPr>
        <w:t>สุทธิ</w:t>
      </w:r>
    </w:p>
    <w:bookmarkStart w:id="256" w:name="_MON_1580230996"/>
    <w:bookmarkStart w:id="257" w:name="_MON_1580231132"/>
    <w:bookmarkStart w:id="258" w:name="_MON_1587044176"/>
    <w:bookmarkStart w:id="259" w:name="_MON_1587044207"/>
    <w:bookmarkStart w:id="260" w:name="_MON_1580231175"/>
    <w:bookmarkStart w:id="261" w:name="_MON_1580231998"/>
    <w:bookmarkStart w:id="262" w:name="_MON_1580232052"/>
    <w:bookmarkStart w:id="263" w:name="_MON_1517073428"/>
    <w:bookmarkStart w:id="264" w:name="_MON_1580231536"/>
    <w:bookmarkStart w:id="265" w:name="_MON_1580231550"/>
    <w:bookmarkStart w:id="266" w:name="_MON_1580231635"/>
    <w:bookmarkStart w:id="267" w:name="_MON_1549117514"/>
    <w:bookmarkStart w:id="268" w:name="_MON_1585479410"/>
    <w:bookmarkStart w:id="269" w:name="_MON_1580219101"/>
    <w:bookmarkStart w:id="270" w:name="_MON_1574081045"/>
    <w:bookmarkStart w:id="271" w:name="_MON_1548832501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Start w:id="272" w:name="_MON_1586950799"/>
    <w:bookmarkEnd w:id="272"/>
    <w:p w:rsidR="00443831" w:rsidRDefault="005B17A0" w:rsidP="00823EBB">
      <w:pPr>
        <w:ind w:left="284"/>
        <w:jc w:val="thaiDistribute"/>
        <w:rPr>
          <w:rFonts w:ascii="Angsana New" w:hAnsi="Angsana New"/>
          <w:b/>
          <w:bCs/>
          <w:sz w:val="6"/>
          <w:szCs w:val="6"/>
        </w:rPr>
      </w:pPr>
      <w:r w:rsidRPr="007A02A9">
        <w:rPr>
          <w:rFonts w:ascii="Angsana New" w:eastAsia="Cordia New" w:hAnsi="Angsana New"/>
          <w:sz w:val="28"/>
        </w:rPr>
        <w:object w:dxaOrig="14196" w:dyaOrig="3070">
          <v:shape id="_x0000_i1035" type="#_x0000_t75" style="width:707.25pt;height:152.25pt" o:ole="" o:preferrelative="f">
            <v:imagedata r:id="rId32" o:title=""/>
            <o:lock v:ext="edit" aspectratio="f"/>
          </v:shape>
          <o:OLEObject Type="Embed" ProgID="Excel.Sheet.12" ShapeID="_x0000_i1035" DrawAspect="Content" ObjectID="_1587380395" r:id="rId33"/>
        </w:object>
      </w:r>
    </w:p>
    <w:p w:rsidR="00FC4555" w:rsidRDefault="00FC4555">
      <w:pPr>
        <w:rPr>
          <w:rFonts w:ascii="Angsana New" w:hAnsi="Angsana New"/>
          <w:b/>
          <w:bCs/>
          <w:sz w:val="6"/>
          <w:szCs w:val="6"/>
        </w:rPr>
        <w:sectPr w:rsidR="00FC4555" w:rsidSect="00486D63">
          <w:footerReference w:type="default" r:id="rId34"/>
          <w:pgSz w:w="16838" w:h="11906" w:orient="landscape" w:code="9"/>
          <w:pgMar w:top="1701" w:right="1440" w:bottom="1133" w:left="1440" w:header="709" w:footer="709" w:gutter="0"/>
          <w:pgNumType w:chapStyle="1"/>
          <w:cols w:space="708"/>
          <w:titlePg/>
          <w:docGrid w:linePitch="360"/>
        </w:sectPr>
      </w:pPr>
    </w:p>
    <w:p w:rsidR="00216B6D" w:rsidRPr="007A02A9" w:rsidRDefault="00216B6D" w:rsidP="00B9751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E22C91" w:rsidRDefault="00216B6D" w:rsidP="003546CB">
      <w:pPr>
        <w:spacing w:before="120"/>
        <w:ind w:left="360" w:right="-151"/>
        <w:rPr>
          <w:rFonts w:ascii="Angsana New" w:hAnsi="Angsana New"/>
          <w:sz w:val="28"/>
        </w:rPr>
      </w:pPr>
      <w:r w:rsidRPr="00A778F5">
        <w:rPr>
          <w:rFonts w:ascii="Angsana New" w:hAnsi="Angsana New"/>
          <w:sz w:val="28"/>
          <w:cs/>
        </w:rPr>
        <w:t>เงินฝากประจำของบริษัทย่อยแห่งหนึ่ง คือ บริษัท เซียร์</w:t>
      </w:r>
      <w:r w:rsidR="00D40952" w:rsidRPr="00A778F5">
        <w:rPr>
          <w:rFonts w:ascii="Angsana New" w:hAnsi="Angsana New" w:hint="cs"/>
          <w:sz w:val="28"/>
          <w:cs/>
        </w:rPr>
        <w:t xml:space="preserve"> </w:t>
      </w:r>
      <w:r w:rsidRPr="00A778F5">
        <w:rPr>
          <w:rFonts w:ascii="Angsana New" w:hAnsi="Angsana New"/>
          <w:sz w:val="28"/>
          <w:cs/>
        </w:rPr>
        <w:t xml:space="preserve">พร็อพเพอร์ตี้ จำกัด (มหาชน) จำนวน 4 ล้านบาท ค้ำประกันเงินเบิกเกินบัญชี </w:t>
      </w:r>
      <w:r w:rsidR="009D1B28" w:rsidRPr="00A778F5">
        <w:rPr>
          <w:rFonts w:ascii="Angsana New" w:hAnsi="Angsana New"/>
          <w:sz w:val="28"/>
          <w:cs/>
        </w:rPr>
        <w:t>ตามหมายเหตุ 1</w:t>
      </w:r>
      <w:r w:rsidR="00A778F5" w:rsidRPr="00A778F5">
        <w:rPr>
          <w:rFonts w:ascii="Angsana New" w:hAnsi="Angsana New"/>
          <w:sz w:val="28"/>
        </w:rPr>
        <w:t>7</w:t>
      </w:r>
    </w:p>
    <w:p w:rsidR="00E22C91" w:rsidRPr="00FE1F2B" w:rsidRDefault="009629F9" w:rsidP="00B97511">
      <w:pPr>
        <w:pStyle w:val="ListParagraph"/>
        <w:numPr>
          <w:ilvl w:val="0"/>
          <w:numId w:val="1"/>
        </w:numPr>
        <w:tabs>
          <w:tab w:val="clear" w:pos="360"/>
        </w:tabs>
        <w:spacing w:before="240" w:after="0"/>
        <w:ind w:left="357" w:hanging="357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E1F2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งหาริมทรัพย์เพื่อการลงทุน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สุทธิ</w:t>
      </w:r>
    </w:p>
    <w:p w:rsidR="00E22C91" w:rsidRDefault="00E22C91" w:rsidP="007F2111">
      <w:pPr>
        <w:spacing w:before="120"/>
        <w:ind w:firstLine="360"/>
        <w:jc w:val="thaiDistribute"/>
        <w:rPr>
          <w:rFonts w:ascii="Angsana New" w:hAnsi="Angsana New"/>
          <w:sz w:val="28"/>
        </w:rPr>
      </w:pPr>
      <w:r w:rsidRPr="007F2111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7F2111">
        <w:rPr>
          <w:rFonts w:ascii="Angsana New" w:hAnsi="Angsana New" w:hint="cs"/>
          <w:sz w:val="28"/>
          <w:cs/>
        </w:rPr>
        <w:t xml:space="preserve"> </w:t>
      </w:r>
      <w:r w:rsidRPr="007F2111">
        <w:rPr>
          <w:rFonts w:ascii="Angsana New" w:hAnsi="Angsana New"/>
          <w:sz w:val="28"/>
          <w:cs/>
        </w:rPr>
        <w:t>–</w:t>
      </w:r>
      <w:r w:rsidRPr="007F2111">
        <w:rPr>
          <w:rFonts w:ascii="Angsana New" w:hAnsi="Angsana New" w:hint="cs"/>
          <w:sz w:val="28"/>
          <w:cs/>
        </w:rPr>
        <w:t xml:space="preserve"> สุทธิ</w:t>
      </w:r>
      <w:r w:rsidRPr="007F2111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/>
          <w:sz w:val="28"/>
          <w:cs/>
        </w:rPr>
        <w:t xml:space="preserve">ณ วันที่ </w:t>
      </w:r>
      <w:r w:rsidR="00FC4555" w:rsidRPr="007A02A9">
        <w:rPr>
          <w:rFonts w:ascii="Angsana New" w:eastAsia="Cordia New" w:hAnsi="Angsana New"/>
          <w:sz w:val="28"/>
        </w:rPr>
        <w:t xml:space="preserve">31 </w:t>
      </w:r>
      <w:r w:rsidR="00FC4555">
        <w:rPr>
          <w:rFonts w:ascii="Angsana New" w:eastAsia="Cordia New" w:hAnsi="Angsana New" w:hint="cs"/>
          <w:sz w:val="28"/>
          <w:cs/>
        </w:rPr>
        <w:t>มีนา</w:t>
      </w:r>
      <w:r w:rsidR="00FC4555" w:rsidRPr="007A02A9">
        <w:rPr>
          <w:rFonts w:ascii="Angsana New" w:eastAsia="Cordia New" w:hAnsi="Angsana New"/>
          <w:sz w:val="28"/>
          <w:cs/>
        </w:rPr>
        <w:t xml:space="preserve">คม </w:t>
      </w:r>
      <w:r w:rsidR="00FC4555">
        <w:rPr>
          <w:rFonts w:ascii="Angsana New" w:hAnsi="Angsana New"/>
          <w:sz w:val="28"/>
        </w:rPr>
        <w:t>2561</w:t>
      </w:r>
      <w:r w:rsidRPr="007F2111">
        <w:rPr>
          <w:rFonts w:ascii="Angsana New" w:hAnsi="Angsana New"/>
          <w:sz w:val="28"/>
        </w:rPr>
        <w:t xml:space="preserve"> </w:t>
      </w:r>
      <w:r w:rsidR="00A23CC0" w:rsidRPr="007F2111">
        <w:rPr>
          <w:rFonts w:ascii="Angsana New" w:hAnsi="Angsana New" w:hint="cs"/>
          <w:sz w:val="28"/>
          <w:cs/>
        </w:rPr>
        <w:t xml:space="preserve">และ </w:t>
      </w:r>
      <w:r w:rsidR="00FC4555" w:rsidRPr="007F2111">
        <w:rPr>
          <w:rFonts w:ascii="Angsana New" w:hAnsi="Angsana New"/>
          <w:sz w:val="28"/>
        </w:rPr>
        <w:t xml:space="preserve">31 </w:t>
      </w:r>
      <w:r w:rsidR="00FC4555" w:rsidRPr="007F2111">
        <w:rPr>
          <w:rFonts w:ascii="Angsana New" w:hAnsi="Angsana New"/>
          <w:sz w:val="28"/>
          <w:cs/>
        </w:rPr>
        <w:t xml:space="preserve">ธันวาคม </w:t>
      </w:r>
      <w:r w:rsidR="00FC4555">
        <w:rPr>
          <w:rFonts w:ascii="Angsana New" w:hAnsi="Angsana New"/>
          <w:sz w:val="28"/>
        </w:rPr>
        <w:t>2560</w:t>
      </w:r>
      <w:r w:rsidR="00A23CC0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 w:hint="cs"/>
          <w:sz w:val="28"/>
          <w:cs/>
        </w:rPr>
        <w:t>ดังนี้</w:t>
      </w:r>
    </w:p>
    <w:bookmarkStart w:id="273" w:name="_MON_1585484764"/>
    <w:bookmarkStart w:id="274" w:name="_MON_1585484857"/>
    <w:bookmarkStart w:id="275" w:name="_MON_1585488926"/>
    <w:bookmarkStart w:id="276" w:name="_MON_1587044546"/>
    <w:bookmarkStart w:id="277" w:name="_MON_1587044569"/>
    <w:bookmarkStart w:id="278" w:name="_MON_1587044661"/>
    <w:bookmarkStart w:id="279" w:name="_MON_1585488978"/>
    <w:bookmarkStart w:id="280" w:name="_MON_1554295727"/>
    <w:bookmarkStart w:id="281" w:name="_MON_1585484610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Start w:id="282" w:name="_MON_1587187987"/>
    <w:bookmarkEnd w:id="282"/>
    <w:p w:rsidR="002F02E4" w:rsidRPr="009D6EC3" w:rsidRDefault="00BD5586" w:rsidP="009D6EC3">
      <w:pPr>
        <w:spacing w:before="120"/>
        <w:ind w:firstLine="360"/>
        <w:jc w:val="thaiDistribute"/>
        <w:rPr>
          <w:rFonts w:ascii="Angsana New" w:hAnsi="Angsana New"/>
          <w:sz w:val="6"/>
          <w:szCs w:val="6"/>
        </w:rPr>
      </w:pPr>
      <w:r w:rsidRPr="00FD652B">
        <w:rPr>
          <w:rFonts w:ascii="Angsana New" w:hAnsi="Angsana New"/>
          <w:sz w:val="28"/>
        </w:rPr>
        <w:object w:dxaOrig="8804" w:dyaOrig="6418">
          <v:shape id="_x0000_i1036" type="#_x0000_t75" style="width:438.75pt;height:318.75pt" o:ole="" o:preferrelative="f">
            <v:imagedata r:id="rId35" o:title=""/>
          </v:shape>
          <o:OLEObject Type="Embed" ProgID="Excel.Sheet.12" ShapeID="_x0000_i1036" DrawAspect="Content" ObjectID="_1587380396" r:id="rId36"/>
        </w:object>
      </w:r>
      <w:bookmarkStart w:id="283" w:name="_MON_1548837701"/>
      <w:bookmarkStart w:id="284" w:name="_MON_1549117646"/>
      <w:bookmarkStart w:id="285" w:name="_MON_1549117692"/>
      <w:bookmarkStart w:id="286" w:name="_MON_1549117790"/>
      <w:bookmarkStart w:id="287" w:name="_MON_1548837729"/>
      <w:bookmarkStart w:id="288" w:name="_MON_1580230294"/>
      <w:bookmarkStart w:id="289" w:name="_MON_1580231712"/>
      <w:bookmarkStart w:id="290" w:name="_MON_1580231745"/>
      <w:bookmarkStart w:id="291" w:name="_MON_1548837754"/>
      <w:bookmarkStart w:id="292" w:name="_MON_1524327093"/>
      <w:bookmarkStart w:id="293" w:name="_MON_1548866213"/>
      <w:bookmarkStart w:id="294" w:name="_MON_1548866314"/>
      <w:bookmarkStart w:id="295" w:name="_MON_1548866618"/>
      <w:bookmarkStart w:id="296" w:name="_MON_1574082430"/>
      <w:bookmarkStart w:id="297" w:name="_MON_1548866819"/>
      <w:bookmarkStart w:id="298" w:name="_MON_1548867184"/>
      <w:bookmarkStart w:id="299" w:name="_MON_1548837590"/>
      <w:bookmarkStart w:id="300" w:name="_MON_1548351614"/>
      <w:bookmarkStart w:id="301" w:name="_MON_1548351629"/>
      <w:bookmarkStart w:id="302" w:name="_MON_1549208545"/>
      <w:bookmarkStart w:id="303" w:name="_MON_1549208550"/>
      <w:bookmarkStart w:id="304" w:name="_MON_1549208555"/>
      <w:bookmarkStart w:id="305" w:name="_MON_1549208579"/>
      <w:bookmarkStart w:id="306" w:name="_MON_1549208594"/>
      <w:bookmarkStart w:id="307" w:name="_MON_1549208605"/>
      <w:bookmarkStart w:id="308" w:name="_MON_1549208614"/>
      <w:bookmarkStart w:id="309" w:name="_MON_1549208619"/>
      <w:bookmarkStart w:id="310" w:name="_MON_1549208672"/>
      <w:bookmarkStart w:id="311" w:name="_MON_1549208725"/>
      <w:bookmarkStart w:id="312" w:name="_MON_1574082581"/>
      <w:bookmarkStart w:id="313" w:name="_MON_1549208762"/>
      <w:bookmarkStart w:id="314" w:name="_MON_1549208828"/>
      <w:bookmarkStart w:id="315" w:name="_MON_1549208862"/>
      <w:bookmarkStart w:id="316" w:name="_MON_1524330886"/>
      <w:bookmarkStart w:id="317" w:name="_MON_1524331100"/>
      <w:bookmarkStart w:id="318" w:name="_MON_1524393199"/>
      <w:bookmarkStart w:id="319" w:name="_MON_1549308641"/>
      <w:bookmarkStart w:id="320" w:name="_MON_1524393290"/>
      <w:bookmarkStart w:id="321" w:name="_MON_1524393438"/>
      <w:bookmarkStart w:id="322" w:name="_MON_1524393447"/>
      <w:bookmarkStart w:id="323" w:name="_MON_1524396449"/>
      <w:bookmarkStart w:id="324" w:name="_MON_1524331209"/>
      <w:bookmarkStart w:id="325" w:name="_MON_1538984122"/>
      <w:bookmarkStart w:id="326" w:name="_MON_1538984152"/>
      <w:bookmarkStart w:id="327" w:name="_MON_1538984164"/>
      <w:bookmarkStart w:id="328" w:name="_MON_1538984193"/>
      <w:bookmarkStart w:id="329" w:name="_MON_1546154182"/>
      <w:bookmarkStart w:id="330" w:name="_MON_1546154229"/>
      <w:bookmarkStart w:id="331" w:name="_MON_1538984202"/>
      <w:bookmarkStart w:id="332" w:name="_MON_1580731222"/>
      <w:bookmarkStart w:id="333" w:name="_MON_1538984227"/>
      <w:bookmarkStart w:id="334" w:name="_MON_1524332426"/>
      <w:bookmarkStart w:id="335" w:name="_MON_1524330838"/>
      <w:bookmarkStart w:id="336" w:name="_MON_1525255754"/>
      <w:bookmarkStart w:id="337" w:name="_MON_1525255804"/>
      <w:bookmarkStart w:id="338" w:name="_MON_1548357548"/>
      <w:bookmarkStart w:id="339" w:name="_MON_1525255836"/>
      <w:bookmarkStart w:id="340" w:name="_MON_1525255991"/>
      <w:bookmarkStart w:id="341" w:name="_MON_1525256009"/>
      <w:bookmarkStart w:id="342" w:name="_MON_1525257218"/>
      <w:bookmarkStart w:id="343" w:name="_MON_1525257227"/>
      <w:bookmarkStart w:id="344" w:name="_MON_1525257236"/>
      <w:bookmarkStart w:id="345" w:name="_MON_1525257303"/>
      <w:bookmarkStart w:id="346" w:name="_MON_1549208415"/>
      <w:bookmarkStart w:id="347" w:name="_MON_1581097372"/>
      <w:bookmarkStart w:id="348" w:name="_MON_1581100539"/>
      <w:bookmarkStart w:id="349" w:name="_MON_1581100556"/>
      <w:bookmarkStart w:id="350" w:name="_MON_1549208449"/>
      <w:bookmarkStart w:id="351" w:name="_MON_1549208459"/>
      <w:bookmarkStart w:id="352" w:name="_MON_1549208484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D84060" w:rsidRPr="00D172A9" w:rsidRDefault="009867E0" w:rsidP="00D84060">
      <w:pPr>
        <w:spacing w:before="120"/>
        <w:ind w:left="425"/>
        <w:jc w:val="thaiDistribute"/>
        <w:rPr>
          <w:rFonts w:ascii="Angsana New" w:hAnsi="Angsana New" w:hint="cs"/>
          <w:sz w:val="28"/>
          <w:cs/>
        </w:rPr>
      </w:pPr>
      <w:r w:rsidRPr="009867E0">
        <w:rPr>
          <w:rFonts w:ascii="Angsana New" w:hAnsi="Angsana New"/>
          <w:sz w:val="28"/>
          <w:cs/>
        </w:rPr>
        <w:t xml:space="preserve">มูลค่ายุติธรรมของอสังหาริมทรัพย์เพื่อการลงทุนโครงการ อพาร์ทเม้นท์ ณ วันที่ 31 มีนาคม 2561 </w:t>
      </w:r>
      <w:r w:rsidR="00D172A9">
        <w:rPr>
          <w:rFonts w:ascii="Angsana New" w:hAnsi="Angsana New" w:hint="cs"/>
          <w:sz w:val="28"/>
          <w:cs/>
        </w:rPr>
        <w:t xml:space="preserve">และวันที่ </w:t>
      </w:r>
      <w:r w:rsidR="00D172A9">
        <w:rPr>
          <w:rFonts w:ascii="Angsana New" w:hAnsi="Angsana New"/>
          <w:sz w:val="28"/>
        </w:rPr>
        <w:t xml:space="preserve">31 </w:t>
      </w:r>
      <w:r w:rsidR="00D172A9">
        <w:rPr>
          <w:rFonts w:ascii="Angsana New" w:hAnsi="Angsana New" w:hint="cs"/>
          <w:sz w:val="28"/>
          <w:cs/>
        </w:rPr>
        <w:t xml:space="preserve">ธันวาคม </w:t>
      </w:r>
      <w:r w:rsidR="00D172A9">
        <w:rPr>
          <w:rFonts w:ascii="Angsana New" w:hAnsi="Angsana New"/>
          <w:sz w:val="28"/>
        </w:rPr>
        <w:t xml:space="preserve">2560 </w:t>
      </w:r>
      <w:r w:rsidRPr="009867E0">
        <w:rPr>
          <w:rFonts w:ascii="Angsana New" w:hAnsi="Angsana New"/>
          <w:sz w:val="28"/>
          <w:cs/>
        </w:rPr>
        <w:t>ประเมินโดยผู้ประเมินราคาทรัพย์สินอิสระ ตามรายงานประเมินลงวันที่ 23 กุมภาพันธ์ 2561 โดยมูลค่ายุติธรรมดังกล่าวข้างต้นใช้เกณฑ์วิธีพิจารณาจากรายได้ (</w:t>
      </w:r>
      <w:r w:rsidRPr="009867E0">
        <w:rPr>
          <w:rFonts w:ascii="Angsana New" w:hAnsi="Angsana New"/>
          <w:sz w:val="28"/>
        </w:rPr>
        <w:t xml:space="preserve">Income Approach) </w:t>
      </w:r>
      <w:r w:rsidRPr="009867E0">
        <w:rPr>
          <w:rFonts w:ascii="Angsana New" w:hAnsi="Angsana New"/>
          <w:sz w:val="28"/>
          <w:cs/>
        </w:rPr>
        <w:t>ข้อสมมติฐานหลักที่ใช้ในการประเมินราคาดังกล่าวประกอบด้วย อัตราผลตอบแทน อัตราเงินเฟ้อ อัตราพื้นที่ว่างระยะยาว และอัตราการเติบโตระยะยาว</w:t>
      </w:r>
      <w:r w:rsidR="004651CA">
        <w:rPr>
          <w:rFonts w:ascii="Angsana New" w:hAnsi="Angsana New" w:hint="cs"/>
          <w:sz w:val="28"/>
          <w:cs/>
        </w:rPr>
        <w:t xml:space="preserve">           </w:t>
      </w:r>
      <w:r w:rsidRPr="009867E0">
        <w:rPr>
          <w:rFonts w:ascii="Angsana New" w:hAnsi="Angsana New"/>
          <w:sz w:val="28"/>
          <w:cs/>
        </w:rPr>
        <w:t>ของค่าเช่า</w:t>
      </w:r>
    </w:p>
    <w:bookmarkStart w:id="353" w:name="_MON_1585488942"/>
    <w:bookmarkStart w:id="354" w:name="_MON_1549208513"/>
    <w:bookmarkEnd w:id="353"/>
    <w:bookmarkEnd w:id="354"/>
    <w:bookmarkStart w:id="355" w:name="_MON_1587056715"/>
    <w:bookmarkEnd w:id="355"/>
    <w:p w:rsidR="00747BE9" w:rsidRPr="00747BE9" w:rsidRDefault="00924D87" w:rsidP="00D84060">
      <w:pPr>
        <w:spacing w:before="120"/>
        <w:ind w:left="425"/>
        <w:rPr>
          <w:rFonts w:ascii="Angsana New" w:hAnsi="Angsana New"/>
          <w:sz w:val="28"/>
          <w:cs/>
        </w:rPr>
        <w:sectPr w:rsidR="00747BE9" w:rsidRPr="00747BE9" w:rsidSect="00FC4555">
          <w:pgSz w:w="11906" w:h="16838" w:code="9"/>
          <w:pgMar w:top="1440" w:right="1133" w:bottom="1440" w:left="1701" w:header="709" w:footer="709" w:gutter="0"/>
          <w:pgNumType w:chapStyle="1"/>
          <w:cols w:space="708"/>
          <w:titlePg/>
          <w:docGrid w:linePitch="360"/>
        </w:sectPr>
      </w:pPr>
      <w:r>
        <w:rPr>
          <w:cs/>
        </w:rPr>
        <w:object w:dxaOrig="8666" w:dyaOrig="2128">
          <v:shape id="_x0000_i1037" type="#_x0000_t75" style="width:433.5pt;height:106.5pt" o:ole="" o:preferrelative="f">
            <v:imagedata r:id="rId37" o:title=""/>
            <o:lock v:ext="edit" aspectratio="f"/>
          </v:shape>
          <o:OLEObject Type="Embed" ProgID="Excel.Sheet.12" ShapeID="_x0000_i1037" DrawAspect="Content" ObjectID="_1587380397" r:id="rId38"/>
        </w:object>
      </w:r>
    </w:p>
    <w:p w:rsidR="009E7BE9" w:rsidRDefault="009E7BE9" w:rsidP="009E7BE9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:rsidR="009E7BE9" w:rsidRPr="00A01DC8" w:rsidRDefault="009E7BE9" w:rsidP="009E7BE9">
      <w:pPr>
        <w:spacing w:before="24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8A71ED" w:rsidRPr="009D6EC3" w:rsidRDefault="00F60BA4" w:rsidP="001D31D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9D6EC3">
        <w:rPr>
          <w:rFonts w:ascii="Angsana New" w:hAnsi="Angsana New"/>
          <w:b/>
          <w:bCs/>
          <w:sz w:val="28"/>
          <w:cs/>
        </w:rPr>
        <w:t xml:space="preserve">ที่ดิน </w:t>
      </w:r>
      <w:r w:rsidR="008A71ED" w:rsidRPr="009D6EC3">
        <w:rPr>
          <w:rFonts w:ascii="Angsana New" w:hAnsi="Angsana New"/>
          <w:b/>
          <w:bCs/>
          <w:sz w:val="28"/>
          <w:cs/>
        </w:rPr>
        <w:t>อาคารและอุปกรณ์ - สุทธิ</w:t>
      </w:r>
    </w:p>
    <w:p w:rsidR="008A71ED" w:rsidRDefault="008878A0" w:rsidP="007B710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สำหรับ</w:t>
      </w:r>
      <w:r>
        <w:rPr>
          <w:rFonts w:ascii="Angsana New" w:hAnsi="Angsana New" w:hint="cs"/>
          <w:sz w:val="28"/>
          <w:cs/>
        </w:rPr>
        <w:t>งวดสามเดือน</w:t>
      </w:r>
      <w:r w:rsidRPr="007A02A9">
        <w:rPr>
          <w:rFonts w:ascii="Angsana New" w:hAnsi="Angsana New"/>
          <w:sz w:val="28"/>
          <w:cs/>
        </w:rPr>
        <w:t>สิ้นสุด</w:t>
      </w:r>
      <w:r w:rsidR="008A71ED" w:rsidRPr="00961CBD">
        <w:rPr>
          <w:rFonts w:ascii="Angsana New" w:hAnsi="Angsana New"/>
          <w:sz w:val="28"/>
          <w:cs/>
        </w:rPr>
        <w:t>วันที่</w:t>
      </w:r>
      <w:r>
        <w:rPr>
          <w:rFonts w:ascii="Angsana New" w:hAnsi="Angsana New" w:hint="cs"/>
          <w:sz w:val="28"/>
          <w:cs/>
        </w:rPr>
        <w:t xml:space="preserve"> 31 มีนาคม 2561 </w:t>
      </w:r>
      <w:r w:rsidR="008A71ED" w:rsidRPr="00961CBD">
        <w:rPr>
          <w:rFonts w:ascii="Angsana New" w:hAnsi="Angsana New"/>
          <w:sz w:val="28"/>
          <w:cs/>
        </w:rPr>
        <w:t>บริษัท</w:t>
      </w:r>
      <w:r w:rsidR="008A71ED" w:rsidRPr="007A02A9">
        <w:rPr>
          <w:rFonts w:ascii="Angsana New" w:hAnsi="Angsana New"/>
          <w:sz w:val="28"/>
          <w:cs/>
        </w:rPr>
        <w:t>และบริษัทย่อย มีรายการเปลี่ยนแปลงของ</w:t>
      </w:r>
      <w:r w:rsidR="0007694D">
        <w:rPr>
          <w:rFonts w:ascii="Angsana New" w:hAnsi="Angsana New" w:hint="cs"/>
          <w:sz w:val="28"/>
          <w:cs/>
        </w:rPr>
        <w:t xml:space="preserve">ที่ดิน </w:t>
      </w:r>
      <w:r w:rsidR="008A71ED" w:rsidRPr="007A02A9">
        <w:rPr>
          <w:rFonts w:ascii="Angsana New" w:hAnsi="Angsana New"/>
          <w:sz w:val="28"/>
          <w:cs/>
        </w:rPr>
        <w:t>อาคารและอุปกรณ์</w:t>
      </w:r>
      <w:r w:rsidR="003D0B31">
        <w:rPr>
          <w:rFonts w:ascii="Angsana New" w:hAnsi="Angsana New"/>
          <w:sz w:val="28"/>
        </w:rPr>
        <w:t xml:space="preserve"> </w:t>
      </w:r>
      <w:r w:rsidR="00E8524D" w:rsidRPr="007A02A9">
        <w:rPr>
          <w:rFonts w:ascii="Angsana New" w:hAnsi="Angsana New"/>
          <w:sz w:val="28"/>
        </w:rPr>
        <w:t xml:space="preserve">- </w:t>
      </w:r>
      <w:r w:rsidR="00E8524D" w:rsidRPr="007A02A9">
        <w:rPr>
          <w:rFonts w:ascii="Angsana New" w:hAnsi="Angsana New"/>
          <w:sz w:val="28"/>
          <w:cs/>
        </w:rPr>
        <w:t xml:space="preserve">สุทธิ </w:t>
      </w:r>
      <w:r w:rsidR="008A71ED" w:rsidRPr="007A02A9">
        <w:rPr>
          <w:rFonts w:ascii="Angsana New" w:hAnsi="Angsana New"/>
          <w:sz w:val="28"/>
          <w:cs/>
        </w:rPr>
        <w:t>ดังต่อไปนี้</w:t>
      </w:r>
    </w:p>
    <w:bookmarkStart w:id="356" w:name="_MON_1549354334"/>
    <w:bookmarkStart w:id="357" w:name="_MON_1549354447"/>
    <w:bookmarkStart w:id="358" w:name="_MON_1549354458"/>
    <w:bookmarkStart w:id="359" w:name="_MON_1492888293"/>
    <w:bookmarkStart w:id="360" w:name="_MON_1492888611"/>
    <w:bookmarkStart w:id="361" w:name="_MON_1492888787"/>
    <w:bookmarkStart w:id="362" w:name="_MON_1492888850"/>
    <w:bookmarkStart w:id="363" w:name="_MON_1492889247"/>
    <w:bookmarkStart w:id="364" w:name="_MON_1492944762"/>
    <w:bookmarkStart w:id="365" w:name="_MON_1549383331"/>
    <w:bookmarkStart w:id="366" w:name="_MON_1549383340"/>
    <w:bookmarkStart w:id="367" w:name="_MON_1492955921"/>
    <w:bookmarkStart w:id="368" w:name="_MON_1492978322"/>
    <w:bookmarkStart w:id="369" w:name="_MON_1493019527"/>
    <w:bookmarkStart w:id="370" w:name="_MON_1517210309"/>
    <w:bookmarkStart w:id="371" w:name="_MON_1549397367"/>
    <w:bookmarkStart w:id="372" w:name="_MON_1549397987"/>
    <w:bookmarkStart w:id="373" w:name="_MON_1493019534"/>
    <w:bookmarkStart w:id="374" w:name="_MON_1549399457"/>
    <w:bookmarkStart w:id="375" w:name="_MON_1493020735"/>
    <w:bookmarkStart w:id="376" w:name="_MON_1549400409"/>
    <w:bookmarkStart w:id="377" w:name="_MON_1494139030"/>
    <w:bookmarkStart w:id="378" w:name="_MON_1549402951"/>
    <w:bookmarkStart w:id="379" w:name="_MON_1494139057"/>
    <w:bookmarkStart w:id="380" w:name="_MON_1494155704"/>
    <w:bookmarkStart w:id="381" w:name="_MON_1500191907"/>
    <w:bookmarkStart w:id="382" w:name="_MON_1500192814"/>
    <w:bookmarkStart w:id="383" w:name="_MON_1500193959"/>
    <w:bookmarkStart w:id="384" w:name="_MON_1549445060"/>
    <w:bookmarkStart w:id="385" w:name="_MON_1549445116"/>
    <w:bookmarkStart w:id="386" w:name="_MON_1549445126"/>
    <w:bookmarkStart w:id="387" w:name="_MON_1500194035"/>
    <w:bookmarkStart w:id="388" w:name="_MON_1549445223"/>
    <w:bookmarkStart w:id="389" w:name="_MON_1500198620"/>
    <w:bookmarkStart w:id="390" w:name="_MON_1549461860"/>
    <w:bookmarkStart w:id="391" w:name="_MON_1500198739"/>
    <w:bookmarkStart w:id="392" w:name="_MON_1500198971"/>
    <w:bookmarkStart w:id="393" w:name="_MON_1500199290"/>
    <w:bookmarkStart w:id="394" w:name="_MON_1500270553"/>
    <w:bookmarkStart w:id="395" w:name="_MON_1500313608"/>
    <w:bookmarkStart w:id="396" w:name="_MON_1500313825"/>
    <w:bookmarkStart w:id="397" w:name="_MON_1500313875"/>
    <w:bookmarkStart w:id="398" w:name="_MON_1500313920"/>
    <w:bookmarkStart w:id="399" w:name="_MON_1500315728"/>
    <w:bookmarkStart w:id="400" w:name="_MON_1500315761"/>
    <w:bookmarkStart w:id="401" w:name="_MON_1500385646"/>
    <w:bookmarkStart w:id="402" w:name="_MON_1500385672"/>
    <w:bookmarkStart w:id="403" w:name="_MON_1500385736"/>
    <w:bookmarkStart w:id="404" w:name="_MON_1500394918"/>
    <w:bookmarkStart w:id="405" w:name="_MON_1500394951"/>
    <w:bookmarkStart w:id="406" w:name="_MON_1500394982"/>
    <w:bookmarkStart w:id="407" w:name="_MON_1517068784"/>
    <w:bookmarkStart w:id="408" w:name="_MON_1517069069"/>
    <w:bookmarkStart w:id="409" w:name="_MON_1517070034"/>
    <w:bookmarkStart w:id="410" w:name="_MON_1517070529"/>
    <w:bookmarkStart w:id="411" w:name="_MON_1517070933"/>
    <w:bookmarkStart w:id="412" w:name="_MON_1517050751"/>
    <w:bookmarkStart w:id="413" w:name="_MON_1492944900"/>
    <w:bookmarkStart w:id="414" w:name="_MON_1574083515"/>
    <w:bookmarkStart w:id="415" w:name="_MON_1574083652"/>
    <w:bookmarkStart w:id="416" w:name="_MON_1500467302"/>
    <w:bookmarkStart w:id="417" w:name="_MON_1507013836"/>
    <w:bookmarkStart w:id="418" w:name="_MON_1507013887"/>
    <w:bookmarkStart w:id="419" w:name="_MON_1508221655"/>
    <w:bookmarkStart w:id="420" w:name="_MON_1508221863"/>
    <w:bookmarkStart w:id="421" w:name="_MON_1575289191"/>
    <w:bookmarkStart w:id="422" w:name="_MON_1575289226"/>
    <w:bookmarkStart w:id="423" w:name="_MON_1508221872"/>
    <w:bookmarkStart w:id="424" w:name="_MON_1508228380"/>
    <w:bookmarkStart w:id="425" w:name="_MON_1508234236"/>
    <w:bookmarkStart w:id="426" w:name="_MON_1508236917"/>
    <w:bookmarkStart w:id="427" w:name="_MON_1508240285"/>
    <w:bookmarkStart w:id="428" w:name="_MON_1548599892"/>
    <w:bookmarkStart w:id="429" w:name="_MON_1508247955"/>
    <w:bookmarkStart w:id="430" w:name="_MON_1508305680"/>
    <w:bookmarkStart w:id="431" w:name="_MON_1508565143"/>
    <w:bookmarkStart w:id="432" w:name="_MON_1548867223"/>
    <w:bookmarkStart w:id="433" w:name="_MON_1508568448"/>
    <w:bookmarkStart w:id="434" w:name="_MON_1508568498"/>
    <w:bookmarkStart w:id="435" w:name="_MON_1549118745"/>
    <w:bookmarkStart w:id="436" w:name="_MON_1549118791"/>
    <w:bookmarkStart w:id="437" w:name="_MON_1508666043"/>
    <w:bookmarkStart w:id="438" w:name="_MON_1580731775"/>
    <w:bookmarkStart w:id="439" w:name="_MON_1508666178"/>
    <w:bookmarkStart w:id="440" w:name="_MON_1508666181"/>
    <w:bookmarkStart w:id="441" w:name="_MON_1508666286"/>
    <w:bookmarkStart w:id="442" w:name="_MON_1517080819"/>
    <w:bookmarkStart w:id="443" w:name="_MON_1517082894"/>
    <w:bookmarkStart w:id="444" w:name="_MON_1491228828"/>
    <w:bookmarkStart w:id="445" w:name="_MON_1517083797"/>
    <w:bookmarkStart w:id="446" w:name="_MON_1549302787"/>
    <w:bookmarkStart w:id="447" w:name="_MON_1549302805"/>
    <w:bookmarkStart w:id="448" w:name="_MON_1549302836"/>
    <w:bookmarkStart w:id="449" w:name="_MON_1549304001"/>
    <w:bookmarkStart w:id="450" w:name="_MON_1549304241"/>
    <w:bookmarkStart w:id="451" w:name="_MON_1549304442"/>
    <w:bookmarkStart w:id="452" w:name="_MON_1581097681"/>
    <w:bookmarkStart w:id="453" w:name="_MON_1581097852"/>
    <w:bookmarkStart w:id="454" w:name="_MON_1581098641"/>
    <w:bookmarkStart w:id="455" w:name="_MON_1581098648"/>
    <w:bookmarkStart w:id="456" w:name="_MON_1581099072"/>
    <w:bookmarkStart w:id="457" w:name="_MON_1581099195"/>
    <w:bookmarkStart w:id="458" w:name="_MON_1581099242"/>
    <w:bookmarkStart w:id="459" w:name="_MON_1581099261"/>
    <w:bookmarkStart w:id="460" w:name="_MON_1581099286"/>
    <w:bookmarkStart w:id="461" w:name="_MON_1581101185"/>
    <w:bookmarkStart w:id="462" w:name="_MON_1581101315"/>
    <w:bookmarkStart w:id="463" w:name="_MON_1581101323"/>
    <w:bookmarkStart w:id="464" w:name="_MON_1581101380"/>
    <w:bookmarkStart w:id="465" w:name="_MON_1581108726"/>
    <w:bookmarkStart w:id="466" w:name="_MON_1549304668"/>
    <w:bookmarkStart w:id="467" w:name="_MON_1549304765"/>
    <w:bookmarkStart w:id="468" w:name="_MON_1549304826"/>
    <w:bookmarkStart w:id="469" w:name="_MON_1549305002"/>
    <w:bookmarkStart w:id="470" w:name="_MON_1585485086"/>
    <w:bookmarkStart w:id="471" w:name="_MON_1585485098"/>
    <w:bookmarkStart w:id="472" w:name="_MON_1549305054"/>
    <w:bookmarkStart w:id="473" w:name="_MON_1549305246"/>
    <w:bookmarkStart w:id="474" w:name="_MON_1549305274"/>
    <w:bookmarkStart w:id="475" w:name="_MON_1549305336"/>
    <w:bookmarkStart w:id="476" w:name="_MON_1549305420"/>
    <w:bookmarkStart w:id="477" w:name="_MON_1549306015"/>
    <w:bookmarkStart w:id="478" w:name="_MON_1549306039"/>
    <w:bookmarkStart w:id="479" w:name="_MON_1549306069"/>
    <w:bookmarkStart w:id="480" w:name="_MON_1587190675"/>
    <w:bookmarkStart w:id="481" w:name="_MON_1587190752"/>
    <w:bookmarkStart w:id="482" w:name="_MON_1587190767"/>
    <w:bookmarkStart w:id="483" w:name="_MON_1587190796"/>
    <w:bookmarkStart w:id="484" w:name="_MON_1587190865"/>
    <w:bookmarkStart w:id="485" w:name="_MON_1587190878"/>
    <w:bookmarkStart w:id="486" w:name="_MON_1587190996"/>
    <w:bookmarkStart w:id="487" w:name="_MON_1587191160"/>
    <w:bookmarkStart w:id="488" w:name="_MON_1587191175"/>
    <w:bookmarkStart w:id="489" w:name="_MON_1587191181"/>
    <w:bookmarkStart w:id="490" w:name="_MON_1587191190"/>
    <w:bookmarkStart w:id="491" w:name="_MON_1587191651"/>
    <w:bookmarkStart w:id="492" w:name="_MON_1587191764"/>
    <w:bookmarkStart w:id="493" w:name="_MON_1587191876"/>
    <w:bookmarkStart w:id="494" w:name="_MON_1587192689"/>
    <w:bookmarkStart w:id="495" w:name="_MON_1587192721"/>
    <w:bookmarkStart w:id="496" w:name="_MON_1587192754"/>
    <w:bookmarkStart w:id="497" w:name="_MON_1587192774"/>
    <w:bookmarkStart w:id="498" w:name="_MON_1587192795"/>
    <w:bookmarkStart w:id="499" w:name="_MON_1587192812"/>
    <w:bookmarkStart w:id="500" w:name="_MON_1587192854"/>
    <w:bookmarkStart w:id="501" w:name="_MON_1587192916"/>
    <w:bookmarkStart w:id="502" w:name="_MON_1587193196"/>
    <w:bookmarkStart w:id="503" w:name="_MON_1587197690"/>
    <w:bookmarkStart w:id="504" w:name="_MON_1549306081"/>
    <w:bookmarkStart w:id="505" w:name="_MON_1549306088"/>
    <w:bookmarkStart w:id="506" w:name="_MON_1549306135"/>
    <w:bookmarkStart w:id="507" w:name="_MON_1549306765"/>
    <w:bookmarkStart w:id="508" w:name="_MON_1549306807"/>
    <w:bookmarkStart w:id="509" w:name="_MON_1587274941"/>
    <w:bookmarkStart w:id="510" w:name="_MON_1587275013"/>
    <w:bookmarkStart w:id="511" w:name="_MON_1587275132"/>
    <w:bookmarkStart w:id="512" w:name="_MON_1587275307"/>
    <w:bookmarkStart w:id="513" w:name="_MON_1587275338"/>
    <w:bookmarkStart w:id="514" w:name="_MON_1587275349"/>
    <w:bookmarkStart w:id="515" w:name="_MON_1549306839"/>
    <w:bookmarkStart w:id="516" w:name="_MON_1549306892"/>
    <w:bookmarkStart w:id="517" w:name="_MON_1549306914"/>
    <w:bookmarkStart w:id="518" w:name="_MON_1491228882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Start w:id="519" w:name="_MON_1492886933"/>
    <w:bookmarkEnd w:id="519"/>
    <w:p w:rsidR="009E4388" w:rsidRDefault="00A01DC8" w:rsidP="00830FEB">
      <w:pPr>
        <w:spacing w:before="60"/>
        <w:jc w:val="thaiDistribute"/>
        <w:rPr>
          <w:rFonts w:ascii="Angsana New" w:hAnsi="Angsana New"/>
          <w:sz w:val="2"/>
          <w:szCs w:val="2"/>
        </w:rPr>
      </w:pPr>
      <w:r w:rsidRPr="00631217">
        <w:rPr>
          <w:rFonts w:ascii="Angsana New" w:hAnsi="Angsana New"/>
          <w:sz w:val="28"/>
        </w:rPr>
        <w:object w:dxaOrig="15768" w:dyaOrig="7518">
          <v:shape id="_x0000_i1038" type="#_x0000_t75" style="width:750pt;height:358.5pt" o:ole="">
            <v:imagedata r:id="rId39" o:title=""/>
          </v:shape>
          <o:OLEObject Type="Embed" ProgID="Excel.Sheet.12" ShapeID="_x0000_i1038" DrawAspect="Content" ObjectID="_1587380398" r:id="rId40"/>
        </w:object>
      </w: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Pr="009E7BE9" w:rsidRDefault="009E4388" w:rsidP="009E7BE9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:rsidR="000A165C" w:rsidRPr="009E7BE9" w:rsidRDefault="000A165C" w:rsidP="009E7BE9">
      <w:pPr>
        <w:spacing w:before="240"/>
        <w:jc w:val="thaiDistribute"/>
        <w:rPr>
          <w:rFonts w:ascii="Angsana New" w:hAnsi="Angsana New"/>
          <w:b/>
          <w:bCs/>
          <w:sz w:val="28"/>
        </w:rPr>
      </w:pPr>
    </w:p>
    <w:p w:rsidR="007B7104" w:rsidRPr="00206BBA" w:rsidRDefault="007B7104" w:rsidP="0005599B">
      <w:pPr>
        <w:ind w:left="357"/>
        <w:jc w:val="thaiDistribute"/>
        <w:rPr>
          <w:rFonts w:ascii="Angsana New" w:hAnsi="Angsana New"/>
          <w:sz w:val="2"/>
          <w:szCs w:val="2"/>
        </w:rPr>
      </w:pPr>
    </w:p>
    <w:bookmarkStart w:id="520" w:name="_MON_1549139288"/>
    <w:bookmarkStart w:id="521" w:name="_MON_1574083885"/>
    <w:bookmarkStart w:id="522" w:name="_MON_1549119272"/>
    <w:bookmarkStart w:id="523" w:name="_MON_1549119294"/>
    <w:bookmarkStart w:id="524" w:name="_MON_1500385540"/>
    <w:bookmarkStart w:id="525" w:name="_MON_1500385615"/>
    <w:bookmarkStart w:id="526" w:name="_MON_1507014415"/>
    <w:bookmarkStart w:id="527" w:name="_MON_1508238008"/>
    <w:bookmarkStart w:id="528" w:name="_MON_1508238049"/>
    <w:bookmarkStart w:id="529" w:name="_MON_1549208999"/>
    <w:bookmarkStart w:id="530" w:name="_MON_1508238098"/>
    <w:bookmarkStart w:id="531" w:name="_MON_1508238178"/>
    <w:bookmarkStart w:id="532" w:name="_MON_1508238387"/>
    <w:bookmarkStart w:id="533" w:name="_MON_1549302707"/>
    <w:bookmarkStart w:id="534" w:name="_MON_1508238863"/>
    <w:bookmarkStart w:id="535" w:name="_MON_1508241436"/>
    <w:bookmarkStart w:id="536" w:name="_MON_1549356969"/>
    <w:bookmarkStart w:id="537" w:name="_MON_1508247834"/>
    <w:bookmarkStart w:id="538" w:name="_MON_1580397262"/>
    <w:bookmarkStart w:id="539" w:name="_MON_1580398395"/>
    <w:bookmarkStart w:id="540" w:name="_MON_1508247973"/>
    <w:bookmarkStart w:id="541" w:name="_MON_1508257094"/>
    <w:bookmarkStart w:id="542" w:name="_MON_1508564710"/>
    <w:bookmarkStart w:id="543" w:name="_MON_1580731260"/>
    <w:bookmarkStart w:id="544" w:name="_MON_1508565445"/>
    <w:bookmarkStart w:id="545" w:name="_MON_1517079898"/>
    <w:bookmarkStart w:id="546" w:name="_MON_1491285658"/>
    <w:bookmarkStart w:id="547" w:name="_MON_1517083889"/>
    <w:bookmarkStart w:id="548" w:name="_MON_1491285805"/>
    <w:bookmarkStart w:id="549" w:name="_MON_1492581884"/>
    <w:bookmarkStart w:id="550" w:name="_MON_1492583048"/>
    <w:bookmarkStart w:id="551" w:name="_MON_1492876370"/>
    <w:bookmarkStart w:id="552" w:name="_MON_1492883793"/>
    <w:bookmarkStart w:id="553" w:name="_MON_1492885033"/>
    <w:bookmarkStart w:id="554" w:name="_MON_1548262004"/>
    <w:bookmarkStart w:id="555" w:name="_MON_1492885069"/>
    <w:bookmarkStart w:id="556" w:name="_MON_1548267617"/>
    <w:bookmarkStart w:id="557" w:name="_MON_1492885078"/>
    <w:bookmarkStart w:id="558" w:name="_MON_1492956060"/>
    <w:bookmarkStart w:id="559" w:name="_MON_1492956240"/>
    <w:bookmarkStart w:id="560" w:name="_MON_1493020794"/>
    <w:bookmarkStart w:id="561" w:name="_MON_1549461962"/>
    <w:bookmarkStart w:id="562" w:name="_MON_1585485185"/>
    <w:bookmarkStart w:id="563" w:name="_MON_1549462056"/>
    <w:bookmarkStart w:id="564" w:name="_MON_1494139202"/>
    <w:bookmarkStart w:id="565" w:name="_MON_1500105557"/>
    <w:bookmarkStart w:id="566" w:name="_MON_1548599994"/>
    <w:bookmarkStart w:id="567" w:name="_MON_1500105585"/>
    <w:bookmarkStart w:id="568" w:name="_MON_1500105737"/>
    <w:bookmarkStart w:id="569" w:name="_MON_1500105897"/>
    <w:bookmarkStart w:id="570" w:name="_MON_1500199797"/>
    <w:bookmarkStart w:id="571" w:name="_MON_1587188231"/>
    <w:bookmarkStart w:id="572" w:name="_MON_1587188237"/>
    <w:bookmarkStart w:id="573" w:name="_MON_1587188409"/>
    <w:bookmarkStart w:id="574" w:name="_MON_1587188413"/>
    <w:bookmarkStart w:id="575" w:name="_MON_1587188427"/>
    <w:bookmarkStart w:id="576" w:name="_MON_1587188471"/>
    <w:bookmarkStart w:id="577" w:name="_MON_1587188596"/>
    <w:bookmarkStart w:id="578" w:name="_MON_1587188707"/>
    <w:bookmarkStart w:id="579" w:name="_MON_1587188805"/>
    <w:bookmarkStart w:id="580" w:name="_MON_1587188813"/>
    <w:bookmarkStart w:id="581" w:name="_MON_1587188845"/>
    <w:bookmarkStart w:id="582" w:name="_MON_1587188976"/>
    <w:bookmarkStart w:id="583" w:name="_MON_1587189276"/>
    <w:bookmarkStart w:id="584" w:name="_MON_1587189366"/>
    <w:bookmarkStart w:id="585" w:name="_MON_1587189388"/>
    <w:bookmarkStart w:id="586" w:name="_MON_1587189417"/>
    <w:bookmarkStart w:id="587" w:name="_MON_1587189731"/>
    <w:bookmarkStart w:id="588" w:name="_MON_1587192683"/>
    <w:bookmarkStart w:id="589" w:name="_MON_1587198664"/>
    <w:bookmarkStart w:id="590" w:name="_MON_1587198824"/>
    <w:bookmarkStart w:id="591" w:name="_MON_1548943950"/>
    <w:bookmarkStart w:id="592" w:name="_MON_1548944835"/>
    <w:bookmarkStart w:id="593" w:name="_MON_1548945126"/>
    <w:bookmarkStart w:id="594" w:name="_MON_1548945180"/>
    <w:bookmarkStart w:id="595" w:name="_MON_1548949665"/>
    <w:bookmarkStart w:id="596" w:name="_MON_1587275376"/>
    <w:bookmarkStart w:id="597" w:name="_MON_1587275400"/>
    <w:bookmarkStart w:id="598" w:name="_MON_1587275412"/>
    <w:bookmarkStart w:id="599" w:name="_MON_1587275442"/>
    <w:bookmarkStart w:id="600" w:name="_MON_1548962948"/>
    <w:bookmarkStart w:id="601" w:name="_MON_1548964378"/>
    <w:bookmarkStart w:id="602" w:name="_MON_1500315722"/>
    <w:bookmarkStart w:id="603" w:name="_MON_1549119070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Start w:id="604" w:name="_MON_1517072906"/>
    <w:bookmarkEnd w:id="604"/>
    <w:p w:rsidR="00830FEB" w:rsidRPr="00A01DC8" w:rsidRDefault="00A01DC8" w:rsidP="00830FEB">
      <w:pPr>
        <w:ind w:left="142"/>
        <w:rPr>
          <w:rFonts w:ascii="Angsana New" w:hAnsi="Angsana New"/>
          <w:sz w:val="2"/>
          <w:szCs w:val="2"/>
        </w:rPr>
      </w:pPr>
      <w:r w:rsidRPr="00631217">
        <w:rPr>
          <w:rFonts w:ascii="Angsana New" w:hAnsi="Angsana New"/>
          <w:sz w:val="28"/>
        </w:rPr>
        <w:object w:dxaOrig="15259" w:dyaOrig="7071">
          <v:shape id="_x0000_i1039" type="#_x0000_t75" style="width:762.75pt;height:362.25pt;mso-position-horizontal:absolute" o:ole="" filled="t">
            <v:fill color2="black"/>
            <v:imagedata r:id="rId41" o:title=""/>
          </v:shape>
          <o:OLEObject Type="Embed" ProgID="Excel.Sheet.8" ShapeID="_x0000_i1039" DrawAspect="Content" ObjectID="_1587380399" r:id="rId42"/>
        </w:object>
      </w:r>
    </w:p>
    <w:p w:rsidR="00D04E63" w:rsidRPr="007A02A9" w:rsidRDefault="00D84060" w:rsidP="00AC004E">
      <w:pPr>
        <w:ind w:left="-284" w:firstLine="426"/>
        <w:rPr>
          <w:rFonts w:ascii="Angsana New" w:hAnsi="Angsana New"/>
          <w:sz w:val="28"/>
        </w:rPr>
        <w:sectPr w:rsidR="00D04E63" w:rsidRPr="007A02A9" w:rsidSect="00C7711B">
          <w:footerReference w:type="default" r:id="rId43"/>
          <w:pgSz w:w="16838" w:h="11906" w:orient="landscape" w:code="9"/>
          <w:pgMar w:top="709" w:right="1245" w:bottom="142" w:left="851" w:header="720" w:footer="459" w:gutter="0"/>
          <w:cols w:space="720"/>
          <w:docGrid w:linePitch="360"/>
        </w:sectPr>
      </w:pPr>
      <w:r w:rsidRPr="00B54766">
        <w:rPr>
          <w:rFonts w:ascii="Angsana New" w:hAnsi="Angsana New"/>
          <w:sz w:val="28"/>
          <w:cs/>
        </w:rPr>
        <w:t xml:space="preserve">บริษัทฯ และบริษัทย่อยได้นำที่ดินอาคารและสิ่งปลูกสร้างไปค้ำประกันเงินกู้ยืมจากธนาคารแห่งหนึ่ง ตามหมายเหตุ </w:t>
      </w:r>
      <w:r w:rsidR="00B54766" w:rsidRPr="00B54766">
        <w:rPr>
          <w:rFonts w:ascii="Angsana New" w:hAnsi="Angsana New"/>
          <w:sz w:val="28"/>
        </w:rPr>
        <w:t>17</w:t>
      </w:r>
      <w:r w:rsidRPr="00B54766">
        <w:rPr>
          <w:rFonts w:ascii="Angsana New" w:hAnsi="Angsana New" w:hint="cs"/>
          <w:sz w:val="28"/>
          <w:cs/>
        </w:rPr>
        <w:t xml:space="preserve"> </w:t>
      </w:r>
      <w:r w:rsidRPr="00B54766">
        <w:rPr>
          <w:rFonts w:ascii="Angsana New" w:hAnsi="Angsana New"/>
          <w:sz w:val="28"/>
          <w:cs/>
        </w:rPr>
        <w:t xml:space="preserve">และ หมายเหตุ </w:t>
      </w:r>
      <w:r w:rsidR="00B54766" w:rsidRPr="00B54766">
        <w:rPr>
          <w:rFonts w:ascii="Angsana New" w:hAnsi="Angsana New"/>
          <w:sz w:val="28"/>
        </w:rPr>
        <w:t>19</w:t>
      </w:r>
    </w:p>
    <w:p w:rsidR="00E94B17" w:rsidRPr="00730A13" w:rsidRDefault="00E94B17" w:rsidP="0009283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  <w:cs/>
        </w:rPr>
        <w:t>ค่าเสื่อมราคาแสดง</w:t>
      </w:r>
      <w:r w:rsidR="00212323">
        <w:rPr>
          <w:rFonts w:ascii="Angsana New" w:hAnsi="Angsana New"/>
          <w:sz w:val="28"/>
          <w:cs/>
        </w:rPr>
        <w:t xml:space="preserve">ในงบกำไรขาดทุน </w:t>
      </w:r>
      <w:r w:rsidR="008878A0">
        <w:rPr>
          <w:rFonts w:ascii="Angsana New" w:hAnsi="Angsana New"/>
          <w:sz w:val="28"/>
          <w:cs/>
        </w:rPr>
        <w:t>สำหรับ</w:t>
      </w:r>
      <w:r w:rsidR="008878A0">
        <w:rPr>
          <w:rFonts w:ascii="Angsana New" w:hAnsi="Angsana New" w:hint="cs"/>
          <w:sz w:val="28"/>
          <w:cs/>
        </w:rPr>
        <w:t>งวดสามเดือน</w:t>
      </w:r>
      <w:r w:rsidR="008878A0" w:rsidRPr="00730A13">
        <w:rPr>
          <w:rFonts w:ascii="Angsana New" w:hAnsi="Angsana New"/>
          <w:sz w:val="28"/>
          <w:cs/>
        </w:rPr>
        <w:t>สิ้นสุด</w:t>
      </w:r>
      <w:r w:rsidRPr="00730A13">
        <w:rPr>
          <w:rFonts w:ascii="Angsana New" w:hAnsi="Angsana New"/>
          <w:sz w:val="28"/>
          <w:cs/>
        </w:rPr>
        <w:t>วันที่</w:t>
      </w:r>
      <w:r w:rsidR="00212323">
        <w:rPr>
          <w:rFonts w:ascii="Angsana New" w:hAnsi="Angsana New"/>
          <w:sz w:val="28"/>
        </w:rPr>
        <w:t xml:space="preserve"> 31</w:t>
      </w:r>
      <w:r w:rsidRPr="00730A13">
        <w:rPr>
          <w:rFonts w:ascii="Angsana New" w:hAnsi="Angsana New"/>
          <w:sz w:val="28"/>
        </w:rPr>
        <w:t xml:space="preserve"> </w:t>
      </w:r>
      <w:r w:rsidR="009A6925">
        <w:rPr>
          <w:rFonts w:ascii="Angsana New" w:hAnsi="Angsana New" w:hint="cs"/>
          <w:sz w:val="28"/>
          <w:cs/>
        </w:rPr>
        <w:t xml:space="preserve">มีนาคม 2561 </w:t>
      </w:r>
      <w:r w:rsidRPr="00730A13">
        <w:rPr>
          <w:rFonts w:ascii="Angsana New" w:hAnsi="Angsana New"/>
          <w:sz w:val="28"/>
          <w:cs/>
        </w:rPr>
        <w:t xml:space="preserve">และ </w:t>
      </w:r>
      <w:r w:rsidR="009A6925">
        <w:rPr>
          <w:rFonts w:ascii="Angsana New" w:hAnsi="Angsana New" w:hint="cs"/>
          <w:sz w:val="28"/>
          <w:cs/>
        </w:rPr>
        <w:t>2560</w:t>
      </w:r>
      <w:r w:rsidRPr="00730A13">
        <w:rPr>
          <w:rFonts w:ascii="Angsana New" w:hAnsi="Angsana New"/>
          <w:sz w:val="28"/>
        </w:rPr>
        <w:t xml:space="preserve"> </w:t>
      </w:r>
      <w:r w:rsidRPr="00730A13">
        <w:rPr>
          <w:rFonts w:ascii="Angsana New" w:hAnsi="Angsana New"/>
          <w:sz w:val="28"/>
          <w:cs/>
        </w:rPr>
        <w:t>ดังนี้</w:t>
      </w:r>
    </w:p>
    <w:bookmarkStart w:id="605" w:name="_MON_1402734925"/>
    <w:bookmarkStart w:id="606" w:name="_MON_1402735126"/>
    <w:bookmarkStart w:id="607" w:name="_MON_1402735206"/>
    <w:bookmarkStart w:id="608" w:name="_MON_1402735247"/>
    <w:bookmarkStart w:id="609" w:name="_MON_1402735293"/>
    <w:bookmarkStart w:id="610" w:name="_MON_1402739399"/>
    <w:bookmarkStart w:id="611" w:name="_MON_1402739439"/>
    <w:bookmarkStart w:id="612" w:name="_MON_1402739466"/>
    <w:bookmarkStart w:id="613" w:name="_MON_1402739712"/>
    <w:bookmarkStart w:id="614" w:name="_MON_1402739745"/>
    <w:bookmarkStart w:id="615" w:name="_MON_1402739810"/>
    <w:bookmarkStart w:id="616" w:name="_MON_1402740035"/>
    <w:bookmarkStart w:id="617" w:name="_MON_1402740115"/>
    <w:bookmarkStart w:id="618" w:name="_MON_1402741780"/>
    <w:bookmarkStart w:id="619" w:name="_MON_1402741903"/>
    <w:bookmarkStart w:id="620" w:name="_MON_1402742034"/>
    <w:bookmarkStart w:id="621" w:name="_MON_1402742059"/>
    <w:bookmarkStart w:id="622" w:name="_MON_1402742370"/>
    <w:bookmarkStart w:id="623" w:name="_MON_1402742574"/>
    <w:bookmarkStart w:id="624" w:name="_MON_1402742713"/>
    <w:bookmarkStart w:id="625" w:name="_MON_1402742792"/>
    <w:bookmarkStart w:id="626" w:name="_MON_1402743057"/>
    <w:bookmarkStart w:id="627" w:name="_MON_1402743176"/>
    <w:bookmarkStart w:id="628" w:name="_MON_1402919831"/>
    <w:bookmarkStart w:id="629" w:name="_MON_1402920084"/>
    <w:bookmarkStart w:id="630" w:name="_MON_1406555413"/>
    <w:bookmarkStart w:id="631" w:name="_MON_1406621045"/>
    <w:bookmarkStart w:id="632" w:name="_MON_1406621060"/>
    <w:bookmarkStart w:id="633" w:name="_MON_1406621076"/>
    <w:bookmarkStart w:id="634" w:name="_MON_1406621153"/>
    <w:bookmarkStart w:id="635" w:name="_MON_1406621297"/>
    <w:bookmarkStart w:id="636" w:name="_MON_1406621519"/>
    <w:bookmarkStart w:id="637" w:name="_MON_1406621545"/>
    <w:bookmarkStart w:id="638" w:name="_MON_1406621596"/>
    <w:bookmarkStart w:id="639" w:name="_MON_1406621644"/>
    <w:bookmarkStart w:id="640" w:name="_MON_1406621762"/>
    <w:bookmarkStart w:id="641" w:name="_MON_1406621806"/>
    <w:bookmarkStart w:id="642" w:name="_MON_1406622279"/>
    <w:bookmarkStart w:id="643" w:name="_MON_1407740476"/>
    <w:bookmarkStart w:id="644" w:name="_MON_1407740791"/>
    <w:bookmarkStart w:id="645" w:name="_MON_1407741260"/>
    <w:bookmarkStart w:id="646" w:name="_MON_1407742172"/>
    <w:bookmarkStart w:id="647" w:name="_MON_1407742304"/>
    <w:bookmarkStart w:id="648" w:name="_MON_1409146882"/>
    <w:bookmarkStart w:id="649" w:name="_MON_1409408180"/>
    <w:bookmarkStart w:id="650" w:name="_MON_1409408440"/>
    <w:bookmarkStart w:id="651" w:name="_MON_1409408717"/>
    <w:bookmarkStart w:id="652" w:name="_MON_1409409015"/>
    <w:bookmarkStart w:id="653" w:name="_MON_1409409230"/>
    <w:bookmarkStart w:id="654" w:name="_MON_1409409313"/>
    <w:bookmarkStart w:id="655" w:name="_MON_1409409335"/>
    <w:bookmarkStart w:id="656" w:name="_MON_1409409543"/>
    <w:bookmarkStart w:id="657" w:name="_MON_1409409641"/>
    <w:bookmarkStart w:id="658" w:name="_MON_1409409731"/>
    <w:bookmarkStart w:id="659" w:name="_MON_1409409775"/>
    <w:bookmarkStart w:id="660" w:name="_MON_1409409819"/>
    <w:bookmarkStart w:id="661" w:name="_MON_1409409855"/>
    <w:bookmarkStart w:id="662" w:name="_MON_1409409916"/>
    <w:bookmarkStart w:id="663" w:name="_MON_1409409999"/>
    <w:bookmarkStart w:id="664" w:name="_MON_1409410026"/>
    <w:bookmarkStart w:id="665" w:name="_MON_1409410086"/>
    <w:bookmarkStart w:id="666" w:name="_MON_1413788407"/>
    <w:bookmarkStart w:id="667" w:name="_MON_1413963523"/>
    <w:bookmarkStart w:id="668" w:name="_MON_1413964638"/>
    <w:bookmarkStart w:id="669" w:name="_MON_1414058871"/>
    <w:bookmarkStart w:id="670" w:name="_MON_1414058888"/>
    <w:bookmarkStart w:id="671" w:name="_MON_1414058901"/>
    <w:bookmarkStart w:id="672" w:name="_MON_1414069233"/>
    <w:bookmarkStart w:id="673" w:name="_MON_1414071284"/>
    <w:bookmarkStart w:id="674" w:name="_MON_1414071402"/>
    <w:bookmarkStart w:id="675" w:name="_MON_1414071505"/>
    <w:bookmarkStart w:id="676" w:name="_MON_1414173266"/>
    <w:bookmarkStart w:id="677" w:name="_MON_1414173275"/>
    <w:bookmarkStart w:id="678" w:name="_MON_1414174487"/>
    <w:bookmarkStart w:id="679" w:name="_MON_1414175028"/>
    <w:bookmarkStart w:id="680" w:name="_MON_1414223497"/>
    <w:bookmarkStart w:id="681" w:name="_MON_1422164336"/>
    <w:bookmarkStart w:id="682" w:name="_MON_1422869955"/>
    <w:bookmarkStart w:id="683" w:name="_MON_1422870000"/>
    <w:bookmarkStart w:id="684" w:name="_MON_1422870028"/>
    <w:bookmarkStart w:id="685" w:name="_MON_1429091166"/>
    <w:bookmarkStart w:id="686" w:name="_MON_1429181855"/>
    <w:bookmarkStart w:id="687" w:name="_MON_1429369634"/>
    <w:bookmarkStart w:id="688" w:name="_MON_1429369769"/>
    <w:bookmarkStart w:id="689" w:name="_MON_1429369855"/>
    <w:bookmarkStart w:id="690" w:name="_MON_1429369933"/>
    <w:bookmarkStart w:id="691" w:name="_MON_1429370007"/>
    <w:bookmarkStart w:id="692" w:name="_MON_1433228316"/>
    <w:bookmarkStart w:id="693" w:name="_MON_1436852422"/>
    <w:bookmarkStart w:id="694" w:name="_MON_1436862524"/>
    <w:bookmarkStart w:id="695" w:name="_MON_1436862600"/>
    <w:bookmarkStart w:id="696" w:name="_MON_1436862639"/>
    <w:bookmarkStart w:id="697" w:name="_MON_1436863162"/>
    <w:bookmarkStart w:id="698" w:name="_MON_1436863202"/>
    <w:bookmarkStart w:id="699" w:name="_MON_1437235027"/>
    <w:bookmarkStart w:id="700" w:name="_MON_1437235114"/>
    <w:bookmarkStart w:id="701" w:name="_MON_1437235199"/>
    <w:bookmarkStart w:id="702" w:name="_MON_1444720579"/>
    <w:bookmarkStart w:id="703" w:name="_MON_1444720771"/>
    <w:bookmarkStart w:id="704" w:name="_MON_1444720833"/>
    <w:bookmarkStart w:id="705" w:name="_MON_1444720850"/>
    <w:bookmarkStart w:id="706" w:name="_MON_1445084508"/>
    <w:bookmarkStart w:id="707" w:name="_MON_1445084523"/>
    <w:bookmarkStart w:id="708" w:name="_MON_1445084538"/>
    <w:bookmarkStart w:id="709" w:name="_MON_1445084603"/>
    <w:bookmarkStart w:id="710" w:name="_MON_1445337937"/>
    <w:bookmarkStart w:id="711" w:name="_MON_1445846467"/>
    <w:bookmarkStart w:id="712" w:name="_MON_1453642805"/>
    <w:bookmarkStart w:id="713" w:name="_MON_1453642844"/>
    <w:bookmarkStart w:id="714" w:name="_MON_1453642900"/>
    <w:bookmarkStart w:id="715" w:name="_MON_1454132155"/>
    <w:bookmarkStart w:id="716" w:name="_MON_1454170241"/>
    <w:bookmarkStart w:id="717" w:name="_MON_1460016176"/>
    <w:bookmarkStart w:id="718" w:name="_MON_1460016318"/>
    <w:bookmarkStart w:id="719" w:name="_MON_1460016373"/>
    <w:bookmarkStart w:id="720" w:name="_MON_1460033556"/>
    <w:bookmarkStart w:id="721" w:name="_MON_1460033608"/>
    <w:bookmarkStart w:id="722" w:name="_MON_1460033639"/>
    <w:bookmarkStart w:id="723" w:name="_MON_1460177967"/>
    <w:bookmarkStart w:id="724" w:name="_MON_1460644230"/>
    <w:bookmarkStart w:id="725" w:name="_MON_1460644245"/>
    <w:bookmarkStart w:id="726" w:name="_MON_1460644281"/>
    <w:bookmarkStart w:id="727" w:name="_MON_1460644297"/>
    <w:bookmarkStart w:id="728" w:name="_MON_1460644374"/>
    <w:bookmarkStart w:id="729" w:name="_MON_1460644953"/>
    <w:bookmarkStart w:id="730" w:name="_MON_1460644980"/>
    <w:bookmarkStart w:id="731" w:name="_MON_1460645014"/>
    <w:bookmarkStart w:id="732" w:name="_MON_1460645030"/>
    <w:bookmarkStart w:id="733" w:name="_MON_1460645046"/>
    <w:bookmarkStart w:id="734" w:name="_MON_1460645221"/>
    <w:bookmarkStart w:id="735" w:name="_MON_1460645261"/>
    <w:bookmarkStart w:id="736" w:name="_MON_1460645274"/>
    <w:bookmarkStart w:id="737" w:name="_MON_1460645286"/>
    <w:bookmarkStart w:id="738" w:name="_MON_1460645312"/>
    <w:bookmarkStart w:id="739" w:name="_MON_1460645327"/>
    <w:bookmarkStart w:id="740" w:name="_MON_1460645414"/>
    <w:bookmarkStart w:id="741" w:name="_MON_1460646657"/>
    <w:bookmarkStart w:id="742" w:name="_MON_1460646704"/>
    <w:bookmarkStart w:id="743" w:name="_MON_1460646732"/>
    <w:bookmarkStart w:id="744" w:name="_MON_1466419168"/>
    <w:bookmarkStart w:id="745" w:name="_MON_1468146829"/>
    <w:bookmarkStart w:id="746" w:name="_MON_1468512566"/>
    <w:bookmarkStart w:id="747" w:name="_MON_1468751851"/>
    <w:bookmarkStart w:id="748" w:name="_MON_1468751898"/>
    <w:bookmarkStart w:id="749" w:name="_MON_1468751970"/>
    <w:bookmarkStart w:id="750" w:name="_MON_1468752005"/>
    <w:bookmarkStart w:id="751" w:name="_MON_1468752071"/>
    <w:bookmarkStart w:id="752" w:name="_MON_1468752112"/>
    <w:bookmarkStart w:id="753" w:name="_MON_1468818510"/>
    <w:bookmarkStart w:id="754" w:name="_MON_1499668355"/>
    <w:bookmarkStart w:id="755" w:name="_MON_1499668493"/>
    <w:bookmarkStart w:id="756" w:name="_MON_1499668552"/>
    <w:bookmarkStart w:id="757" w:name="_MON_1499668558"/>
    <w:bookmarkStart w:id="758" w:name="_MON_1499670795"/>
    <w:bookmarkStart w:id="759" w:name="_MON_1499673378"/>
    <w:bookmarkStart w:id="760" w:name="_MON_1499673662"/>
    <w:bookmarkStart w:id="761" w:name="_MON_1499673705"/>
    <w:bookmarkStart w:id="762" w:name="_MON_1177571094"/>
    <w:bookmarkStart w:id="763" w:name="_MON_1177571156"/>
    <w:bookmarkStart w:id="764" w:name="_MON_1177571284"/>
    <w:bookmarkStart w:id="765" w:name="_MON_1177571370"/>
    <w:bookmarkStart w:id="766" w:name="_MON_1177571435"/>
    <w:bookmarkStart w:id="767" w:name="_MON_1177571467"/>
    <w:bookmarkStart w:id="768" w:name="_MON_1177705651"/>
    <w:bookmarkStart w:id="769" w:name="_MON_1502288397"/>
    <w:bookmarkStart w:id="770" w:name="_MON_1177705687"/>
    <w:bookmarkStart w:id="771" w:name="_MON_1177936863"/>
    <w:bookmarkStart w:id="772" w:name="_MON_1178035320"/>
    <w:bookmarkStart w:id="773" w:name="_MON_1178035505"/>
    <w:bookmarkStart w:id="774" w:name="_MON_1178035547"/>
    <w:bookmarkStart w:id="775" w:name="_MON_1238181495"/>
    <w:bookmarkStart w:id="776" w:name="_MON_1238441587"/>
    <w:bookmarkStart w:id="777" w:name="_MON_1238441730"/>
    <w:bookmarkStart w:id="778" w:name="_MON_1238442149"/>
    <w:bookmarkStart w:id="779" w:name="_MON_1238442167"/>
    <w:bookmarkStart w:id="780" w:name="_MON_1510470557"/>
    <w:bookmarkStart w:id="781" w:name="_MON_1510470895"/>
    <w:bookmarkStart w:id="782" w:name="_MON_1238442171"/>
    <w:bookmarkStart w:id="783" w:name="_MON_1208693672"/>
    <w:bookmarkStart w:id="784" w:name="_MON_1515825866"/>
    <w:bookmarkStart w:id="785" w:name="_MON_1515825972"/>
    <w:bookmarkStart w:id="786" w:name="_MON_1208693852"/>
    <w:bookmarkStart w:id="787" w:name="_MON_1208693923"/>
    <w:bookmarkStart w:id="788" w:name="_MON_1208694215"/>
    <w:bookmarkStart w:id="789" w:name="_MON_1208694228"/>
    <w:bookmarkStart w:id="790" w:name="_MON_1209463877"/>
    <w:bookmarkStart w:id="791" w:name="_MON_1209540803"/>
    <w:bookmarkStart w:id="792" w:name="_MON_1209540818"/>
    <w:bookmarkStart w:id="793" w:name="_MON_1516003654"/>
    <w:bookmarkStart w:id="794" w:name="_MON_1516003675"/>
    <w:bookmarkStart w:id="795" w:name="_MON_1209540984"/>
    <w:bookmarkStart w:id="796" w:name="_MON_1209553581"/>
    <w:bookmarkStart w:id="797" w:name="_MON_1209553689"/>
    <w:bookmarkStart w:id="798" w:name="_MON_1516102857"/>
    <w:bookmarkStart w:id="799" w:name="_MON_1209553740"/>
    <w:bookmarkStart w:id="800" w:name="_MON_1209553766"/>
    <w:bookmarkStart w:id="801" w:name="_MON_1209553865"/>
    <w:bookmarkStart w:id="802" w:name="_MON_1209728124"/>
    <w:bookmarkStart w:id="803" w:name="_MON_1209849879"/>
    <w:bookmarkStart w:id="804" w:name="_MON_1209849891"/>
    <w:bookmarkStart w:id="805" w:name="_MON_1226162606"/>
    <w:bookmarkStart w:id="806" w:name="_MON_1225361781"/>
    <w:bookmarkStart w:id="807" w:name="_MON_1225362172"/>
    <w:bookmarkStart w:id="808" w:name="_MON_1517585196"/>
    <w:bookmarkStart w:id="809" w:name="_MON_1225362238"/>
    <w:bookmarkStart w:id="810" w:name="_MON_1225362298"/>
    <w:bookmarkStart w:id="811" w:name="_MON_1227195759"/>
    <w:bookmarkStart w:id="812" w:name="_MON_1227195767"/>
    <w:bookmarkStart w:id="813" w:name="_MON_1227265639"/>
    <w:bookmarkStart w:id="814" w:name="_MON_1227270701"/>
    <w:bookmarkStart w:id="815" w:name="_MON_1227270723"/>
    <w:bookmarkStart w:id="816" w:name="_MON_1227270770"/>
    <w:bookmarkStart w:id="817" w:name="_MON_1227275203"/>
    <w:bookmarkStart w:id="818" w:name="_MON_1522263477"/>
    <w:bookmarkStart w:id="819" w:name="_MON_1227275682"/>
    <w:bookmarkStart w:id="820" w:name="_MON_1227275699"/>
    <w:bookmarkStart w:id="821" w:name="_MON_1523109470"/>
    <w:bookmarkStart w:id="822" w:name="_MON_1523109509"/>
    <w:bookmarkStart w:id="823" w:name="_MON_1523109601"/>
    <w:bookmarkStart w:id="824" w:name="_MON_1523109622"/>
    <w:bookmarkStart w:id="825" w:name="_MON_1227275726"/>
    <w:bookmarkStart w:id="826" w:name="_MON_1227298406"/>
    <w:bookmarkStart w:id="827" w:name="_MON_1523200430"/>
    <w:bookmarkStart w:id="828" w:name="_MON_1523200477"/>
    <w:bookmarkStart w:id="829" w:name="_MON_1227355565"/>
    <w:bookmarkStart w:id="830" w:name="_MON_1230122328"/>
    <w:bookmarkStart w:id="831" w:name="_MON_1230122347"/>
    <w:bookmarkStart w:id="832" w:name="_MON_1230122354"/>
    <w:bookmarkStart w:id="833" w:name="_MON_1523346772"/>
    <w:bookmarkStart w:id="834" w:name="_MON_1230199692"/>
    <w:bookmarkStart w:id="835" w:name="_MON_1523361333"/>
    <w:bookmarkStart w:id="836" w:name="_MON_1523361339"/>
    <w:bookmarkStart w:id="837" w:name="_MON_1523361354"/>
    <w:bookmarkStart w:id="838" w:name="_MON_1523361395"/>
    <w:bookmarkStart w:id="839" w:name="_MON_1230199812"/>
    <w:bookmarkStart w:id="840" w:name="_MON_1230199824"/>
    <w:bookmarkStart w:id="841" w:name="_MON_1230200063"/>
    <w:bookmarkStart w:id="842" w:name="_MON_1230200074"/>
    <w:bookmarkStart w:id="843" w:name="_MON_1227536505"/>
    <w:bookmarkStart w:id="844" w:name="_MON_1227536538"/>
    <w:bookmarkStart w:id="845" w:name="_MON_1230473942"/>
    <w:bookmarkStart w:id="846" w:name="_MON_1524136367"/>
    <w:bookmarkStart w:id="847" w:name="_MON_1524136473"/>
    <w:bookmarkStart w:id="848" w:name="_MON_1524136545"/>
    <w:bookmarkStart w:id="849" w:name="_MON_1524138508"/>
    <w:bookmarkStart w:id="850" w:name="_MON_1524146287"/>
    <w:bookmarkStart w:id="851" w:name="_MON_1230635325"/>
    <w:bookmarkStart w:id="852" w:name="_MON_1524163019"/>
    <w:bookmarkStart w:id="853" w:name="_MON_1524166212"/>
    <w:bookmarkStart w:id="854" w:name="_MON_1230717118"/>
    <w:bookmarkStart w:id="855" w:name="_MON_1230717146"/>
    <w:bookmarkStart w:id="856" w:name="_MON_1230717151"/>
    <w:bookmarkStart w:id="857" w:name="_MON_1235481606"/>
    <w:bookmarkStart w:id="858" w:name="_MON_1524335534"/>
    <w:bookmarkStart w:id="859" w:name="_MON_1524335559"/>
    <w:bookmarkStart w:id="860" w:name="_MON_1524335580"/>
    <w:bookmarkStart w:id="861" w:name="_MON_1524335594"/>
    <w:bookmarkStart w:id="862" w:name="_MON_1524335601"/>
    <w:bookmarkStart w:id="863" w:name="_MON_1524335606"/>
    <w:bookmarkStart w:id="864" w:name="_MON_1524335614"/>
    <w:bookmarkStart w:id="865" w:name="_MON_1524335629"/>
    <w:bookmarkStart w:id="866" w:name="_MON_1524335942"/>
    <w:bookmarkStart w:id="867" w:name="_MON_1524336033"/>
    <w:bookmarkStart w:id="868" w:name="_MON_1524336101"/>
    <w:bookmarkStart w:id="869" w:name="_MON_1524336143"/>
    <w:bookmarkStart w:id="870" w:name="_MON_1524336167"/>
    <w:bookmarkStart w:id="871" w:name="_MON_1524336314"/>
    <w:bookmarkStart w:id="872" w:name="_MON_1524336327"/>
    <w:bookmarkStart w:id="873" w:name="_MON_1524336347"/>
    <w:bookmarkStart w:id="874" w:name="_MON_1524336365"/>
    <w:bookmarkStart w:id="875" w:name="_MON_1524336402"/>
    <w:bookmarkStart w:id="876" w:name="_MON_1235481643"/>
    <w:bookmarkStart w:id="877" w:name="_MON_1235481733"/>
    <w:bookmarkStart w:id="878" w:name="_MON_1235569146"/>
    <w:bookmarkStart w:id="879" w:name="_MON_1524374606"/>
    <w:bookmarkStart w:id="880" w:name="_MON_1238666615"/>
    <w:bookmarkStart w:id="881" w:name="_MON_1238671081"/>
    <w:bookmarkStart w:id="882" w:name="_MON_1238671109"/>
    <w:bookmarkStart w:id="883" w:name="_MON_1524427371"/>
    <w:bookmarkStart w:id="884" w:name="_MON_1524427469"/>
    <w:bookmarkStart w:id="885" w:name="_MON_1524427483"/>
    <w:bookmarkStart w:id="886" w:name="_MON_1524427627"/>
    <w:bookmarkStart w:id="887" w:name="_MON_1524427645"/>
    <w:bookmarkStart w:id="888" w:name="_MON_1524428050"/>
    <w:bookmarkStart w:id="889" w:name="_MON_1524428095"/>
    <w:bookmarkStart w:id="890" w:name="_MON_1524428205"/>
    <w:bookmarkStart w:id="891" w:name="_MON_1524428243"/>
    <w:bookmarkStart w:id="892" w:name="_MON_1244287333"/>
    <w:bookmarkStart w:id="893" w:name="_MON_1524469346"/>
    <w:bookmarkStart w:id="894" w:name="_MON_1265720233"/>
    <w:bookmarkStart w:id="895" w:name="_MON_1265720245"/>
    <w:bookmarkStart w:id="896" w:name="_MON_1266734596"/>
    <w:bookmarkStart w:id="897" w:name="_MON_1266736621"/>
    <w:bookmarkStart w:id="898" w:name="_MON_1266736652"/>
    <w:bookmarkStart w:id="899" w:name="_MON_1266736663"/>
    <w:bookmarkStart w:id="900" w:name="_MON_1266736744"/>
    <w:bookmarkStart w:id="901" w:name="_MON_1528528120"/>
    <w:bookmarkStart w:id="902" w:name="_MON_1530595894"/>
    <w:bookmarkStart w:id="903" w:name="_MON_1531648744"/>
    <w:bookmarkStart w:id="904" w:name="_MON_1531669520"/>
    <w:bookmarkStart w:id="905" w:name="_MON_1531669546"/>
    <w:bookmarkStart w:id="906" w:name="_MON_1531669865"/>
    <w:bookmarkStart w:id="907" w:name="_MON_1531723027"/>
    <w:bookmarkStart w:id="908" w:name="_MON_1538567076"/>
    <w:bookmarkStart w:id="909" w:name="_MON_1539688716"/>
    <w:bookmarkStart w:id="910" w:name="_MON_1539783181"/>
    <w:bookmarkStart w:id="911" w:name="_MON_1267009750"/>
    <w:bookmarkStart w:id="912" w:name="_MON_1267013555"/>
    <w:bookmarkStart w:id="913" w:name="_MON_1267013592"/>
    <w:bookmarkStart w:id="914" w:name="_MON_1267013639"/>
    <w:bookmarkStart w:id="915" w:name="_MON_1267013659"/>
    <w:bookmarkStart w:id="916" w:name="_MON_1267030270"/>
    <w:bookmarkStart w:id="917" w:name="_MON_1296217388"/>
    <w:bookmarkStart w:id="918" w:name="_MON_1298318194"/>
    <w:bookmarkStart w:id="919" w:name="_MON_1298318475"/>
    <w:bookmarkStart w:id="920" w:name="_MON_1548950064"/>
    <w:bookmarkStart w:id="921" w:name="_MON_1548964690"/>
    <w:bookmarkStart w:id="922" w:name="_MON_1298485491"/>
    <w:bookmarkStart w:id="923" w:name="_MON_1549119630"/>
    <w:bookmarkStart w:id="924" w:name="_MON_1300625782"/>
    <w:bookmarkStart w:id="925" w:name="_MON_1300626083"/>
    <w:bookmarkStart w:id="926" w:name="_MON_1300688890"/>
    <w:bookmarkStart w:id="927" w:name="_MON_1300688961"/>
    <w:bookmarkStart w:id="928" w:name="_MON_1300688976"/>
    <w:bookmarkStart w:id="929" w:name="_MON_1549209022"/>
    <w:bookmarkStart w:id="930" w:name="_MON_1549209054"/>
    <w:bookmarkStart w:id="931" w:name="_MON_1549209149"/>
    <w:bookmarkStart w:id="932" w:name="_MON_1303983887"/>
    <w:bookmarkStart w:id="933" w:name="_MON_1312978075"/>
    <w:bookmarkStart w:id="934" w:name="_MON_1329579816"/>
    <w:bookmarkStart w:id="935" w:name="_MON_1329580472"/>
    <w:bookmarkStart w:id="936" w:name="_MON_1329802865"/>
    <w:bookmarkStart w:id="937" w:name="_MON_1329802882"/>
    <w:bookmarkStart w:id="938" w:name="_MON_1329802889"/>
    <w:bookmarkStart w:id="939" w:name="_MON_1331559417"/>
    <w:bookmarkStart w:id="940" w:name="_MON_1333367559"/>
    <w:bookmarkStart w:id="941" w:name="_MON_1333367588"/>
    <w:bookmarkStart w:id="942" w:name="_MON_1333367747"/>
    <w:bookmarkStart w:id="943" w:name="_MON_1549383510"/>
    <w:bookmarkStart w:id="944" w:name="_MON_1333886206"/>
    <w:bookmarkStart w:id="945" w:name="_MON_1333886320"/>
    <w:bookmarkStart w:id="946" w:name="_MON_1333886353"/>
    <w:bookmarkStart w:id="947" w:name="_MON_1333886365"/>
    <w:bookmarkStart w:id="948" w:name="_MON_1333886382"/>
    <w:bookmarkStart w:id="949" w:name="_MON_1549398163"/>
    <w:bookmarkStart w:id="950" w:name="_MON_1334548477"/>
    <w:bookmarkStart w:id="951" w:name="_MON_1334550087"/>
    <w:bookmarkStart w:id="952" w:name="_MON_1334550183"/>
    <w:bookmarkStart w:id="953" w:name="_MON_1338961968"/>
    <w:bookmarkStart w:id="954" w:name="_MON_1365505333"/>
    <w:bookmarkStart w:id="955" w:name="_MON_1365505413"/>
    <w:bookmarkStart w:id="956" w:name="_MON_1365505507"/>
    <w:bookmarkStart w:id="957" w:name="_MON_1365505559"/>
    <w:bookmarkStart w:id="958" w:name="_MON_1365510405"/>
    <w:bookmarkStart w:id="959" w:name="_MON_1367237381"/>
    <w:bookmarkStart w:id="960" w:name="_MON_1367237393"/>
    <w:bookmarkStart w:id="961" w:name="_MON_1367401830"/>
    <w:bookmarkStart w:id="962" w:name="_MON_1367739581"/>
    <w:bookmarkStart w:id="963" w:name="_MON_1367739606"/>
    <w:bookmarkStart w:id="964" w:name="_MON_1367754161"/>
    <w:bookmarkStart w:id="965" w:name="_MON_1367754436"/>
    <w:bookmarkStart w:id="966" w:name="_MON_1387349246"/>
    <w:bookmarkStart w:id="967" w:name="_MON_1393608969"/>
    <w:bookmarkStart w:id="968" w:name="_MON_1393609837"/>
    <w:bookmarkStart w:id="969" w:name="_MON_1393609878"/>
    <w:bookmarkStart w:id="970" w:name="_MON_1393610073"/>
    <w:bookmarkStart w:id="971" w:name="_MON_1393610367"/>
    <w:bookmarkStart w:id="972" w:name="_MON_1393610559"/>
    <w:bookmarkStart w:id="973" w:name="_MON_1393652155"/>
    <w:bookmarkStart w:id="974" w:name="_MON_1393652739"/>
    <w:bookmarkStart w:id="975" w:name="_MON_1393652968"/>
    <w:bookmarkStart w:id="976" w:name="_MON_1393653180"/>
    <w:bookmarkStart w:id="977" w:name="_MON_1574085702"/>
    <w:bookmarkStart w:id="978" w:name="_MON_1393653229"/>
    <w:bookmarkStart w:id="979" w:name="_MON_1393653265"/>
    <w:bookmarkStart w:id="980" w:name="_MON_1393653280"/>
    <w:bookmarkStart w:id="981" w:name="_MON_1393653287"/>
    <w:bookmarkStart w:id="982" w:name="_MON_1393673702"/>
    <w:bookmarkStart w:id="983" w:name="_MON_1393673755"/>
    <w:bookmarkStart w:id="984" w:name="_MON_1393673786"/>
    <w:bookmarkStart w:id="985" w:name="_MON_1393673822"/>
    <w:bookmarkStart w:id="986" w:name="_MON_1393673848"/>
    <w:bookmarkStart w:id="987" w:name="_MON_1394345668"/>
    <w:bookmarkStart w:id="988" w:name="_MON_1394345676"/>
    <w:bookmarkStart w:id="989" w:name="_MON_1394383133"/>
    <w:bookmarkStart w:id="990" w:name="_MON_1394871212"/>
    <w:bookmarkStart w:id="991" w:name="_MON_1394872775"/>
    <w:bookmarkStart w:id="992" w:name="_MON_1394872797"/>
    <w:bookmarkStart w:id="993" w:name="_MON_1394962412"/>
    <w:bookmarkStart w:id="994" w:name="_MON_1580398478"/>
    <w:bookmarkStart w:id="995" w:name="_MON_1394962431"/>
    <w:bookmarkStart w:id="996" w:name="_MON_1394971670"/>
    <w:bookmarkStart w:id="997" w:name="_MON_1580410858"/>
    <w:bookmarkStart w:id="998" w:name="_MON_1395037064"/>
    <w:bookmarkStart w:id="999" w:name="_MON_1395037125"/>
    <w:bookmarkStart w:id="1000" w:name="_MON_1395037147"/>
    <w:bookmarkStart w:id="1001" w:name="_MON_1395037169"/>
    <w:bookmarkStart w:id="1002" w:name="_MON_1395037339"/>
    <w:bookmarkStart w:id="1003" w:name="_MON_1395037378"/>
    <w:bookmarkStart w:id="1004" w:name="_MON_1395037399"/>
    <w:bookmarkStart w:id="1005" w:name="_MON_1395037444"/>
    <w:bookmarkStart w:id="1006" w:name="_MON_1395038993"/>
    <w:bookmarkStart w:id="1007" w:name="_MON_1395039024"/>
    <w:bookmarkStart w:id="1008" w:name="_MON_1395039051"/>
    <w:bookmarkStart w:id="1009" w:name="_MON_1395039116"/>
    <w:bookmarkStart w:id="1010" w:name="_MON_1395039175"/>
    <w:bookmarkStart w:id="1011" w:name="_MON_1395040666"/>
    <w:bookmarkStart w:id="1012" w:name="_MON_1395040764"/>
    <w:bookmarkStart w:id="1013" w:name="_MON_1395040776"/>
    <w:bookmarkStart w:id="1014" w:name="_MON_1395040785"/>
    <w:bookmarkStart w:id="1015" w:name="_MON_1395050509"/>
    <w:bookmarkStart w:id="1016" w:name="_MON_1395053815"/>
    <w:bookmarkStart w:id="1017" w:name="_MON_1585485355"/>
    <w:bookmarkStart w:id="1018" w:name="_MON_1395053839"/>
    <w:bookmarkStart w:id="1019" w:name="_MON_1395054134"/>
    <w:bookmarkStart w:id="1020" w:name="_MON_1395054605"/>
    <w:bookmarkStart w:id="1021" w:name="_MON_1395054618"/>
    <w:bookmarkStart w:id="1022" w:name="_MON_1395054645"/>
    <w:bookmarkStart w:id="1023" w:name="_MON_1587045171"/>
    <w:bookmarkStart w:id="1024" w:name="_MON_1587045284"/>
    <w:bookmarkStart w:id="1025" w:name="_MON_1398001833"/>
    <w:bookmarkStart w:id="1026" w:name="_MON_1399986798"/>
    <w:bookmarkStart w:id="1027" w:name="_MON_1399986888"/>
    <w:bookmarkStart w:id="1028" w:name="_MON_1587193408"/>
    <w:bookmarkStart w:id="1029" w:name="_MON_1587199057"/>
    <w:bookmarkStart w:id="1030" w:name="_MON_1399990346"/>
    <w:bookmarkStart w:id="1031" w:name="_MON_1399990371"/>
    <w:bookmarkStart w:id="1032" w:name="_MON_1399990394"/>
    <w:bookmarkStart w:id="1033" w:name="_MON_1399990451"/>
    <w:bookmarkStart w:id="1034" w:name="_MON_1401259470"/>
    <w:bookmarkStart w:id="1035" w:name="_MON_1401259535"/>
    <w:bookmarkStart w:id="1036" w:name="_MON_1401259586"/>
    <w:bookmarkStart w:id="1037" w:name="_MON_1401259755"/>
    <w:bookmarkStart w:id="1038" w:name="_MON_1401780571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Start w:id="1039" w:name="_MON_1402734844"/>
    <w:bookmarkEnd w:id="1039"/>
    <w:p w:rsidR="0090714F" w:rsidRDefault="00823092" w:rsidP="004076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</w:rPr>
        <w:object w:dxaOrig="9040" w:dyaOrig="1888">
          <v:shape id="_x0000_i1040" type="#_x0000_t75" style="width:430.5pt;height:96.75pt" o:ole="" o:preferrelative="f" fillcolor="window">
            <v:imagedata r:id="rId44" o:title=""/>
            <o:lock v:ext="edit" aspectratio="f"/>
          </v:shape>
          <o:OLEObject Type="Embed" ProgID="Excel.Sheet.8" ShapeID="_x0000_i1040" DrawAspect="Content" ObjectID="_1587380400" r:id="rId45"/>
        </w:object>
      </w:r>
    </w:p>
    <w:p w:rsidR="00D077D4" w:rsidRPr="007A02A9" w:rsidRDefault="00D077D4" w:rsidP="00D8406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1040" w:name="_MON_1548600659"/>
      <w:bookmarkStart w:id="1041" w:name="_MON_1531740262"/>
      <w:bookmarkStart w:id="1042" w:name="_MON_1531741447"/>
      <w:bookmarkStart w:id="1043" w:name="_MON_1531741575"/>
      <w:bookmarkStart w:id="1044" w:name="_MON_1531741586"/>
      <w:bookmarkStart w:id="1045" w:name="_MON_1531741663"/>
      <w:bookmarkStart w:id="1046" w:name="_MON_1531741677"/>
      <w:bookmarkStart w:id="1047" w:name="_MON_1531741682"/>
      <w:bookmarkStart w:id="1048" w:name="_MON_1531741686"/>
      <w:bookmarkStart w:id="1049" w:name="_MON_1531744192"/>
      <w:bookmarkStart w:id="1050" w:name="_MON_1531744522"/>
      <w:bookmarkStart w:id="1051" w:name="_MON_1531744576"/>
      <w:bookmarkStart w:id="1052" w:name="_MON_1531744600"/>
      <w:bookmarkStart w:id="1053" w:name="_MON_1531744673"/>
      <w:bookmarkStart w:id="1054" w:name="_MON_1549284731"/>
      <w:bookmarkStart w:id="1055" w:name="_MON_1549284970"/>
      <w:bookmarkStart w:id="1056" w:name="_MON_1549286428"/>
      <w:bookmarkStart w:id="1057" w:name="_MON_1549286655"/>
      <w:bookmarkStart w:id="1058" w:name="_MON_1549286748"/>
      <w:bookmarkStart w:id="1059" w:name="_MON_1549287017"/>
      <w:bookmarkStart w:id="1060" w:name="_MON_1549288752"/>
      <w:bookmarkStart w:id="1061" w:name="_MON_1549289002"/>
      <w:bookmarkStart w:id="1062" w:name="_MON_1549289218"/>
      <w:bookmarkStart w:id="1063" w:name="_MON_1549312314"/>
      <w:bookmarkStart w:id="1064" w:name="_MON_1531746050"/>
      <w:bookmarkStart w:id="1065" w:name="_MON_1531746071"/>
      <w:bookmarkStart w:id="1066" w:name="_MON_1531746078"/>
      <w:bookmarkStart w:id="1067" w:name="_MON_1531852591"/>
      <w:bookmarkStart w:id="1068" w:name="_MON_1531852650"/>
      <w:bookmarkStart w:id="1069" w:name="_MON_1531852687"/>
      <w:bookmarkStart w:id="1070" w:name="_MON_1531852729"/>
      <w:bookmarkStart w:id="1071" w:name="_MON_1531852785"/>
      <w:bookmarkStart w:id="1072" w:name="_MON_1531852931"/>
      <w:bookmarkStart w:id="1073" w:name="_MON_1531852982"/>
      <w:bookmarkStart w:id="1074" w:name="_MON_1531852996"/>
      <w:bookmarkStart w:id="1075" w:name="_MON_1531853035"/>
      <w:bookmarkStart w:id="1076" w:name="_MON_1531853051"/>
      <w:bookmarkStart w:id="1077" w:name="_MON_1531853079"/>
      <w:bookmarkStart w:id="1078" w:name="_MON_1531853095"/>
      <w:bookmarkStart w:id="1079" w:name="_MON_1531853105"/>
      <w:bookmarkStart w:id="1080" w:name="_MON_1531853113"/>
      <w:bookmarkStart w:id="1081" w:name="_MON_1531853124"/>
      <w:bookmarkStart w:id="1082" w:name="_MON_1531853200"/>
      <w:bookmarkStart w:id="1083" w:name="_MON_1531853223"/>
      <w:bookmarkStart w:id="1084" w:name="_MON_1531853377"/>
      <w:bookmarkStart w:id="1085" w:name="_MON_1531853501"/>
      <w:bookmarkStart w:id="1086" w:name="_MON_1531853530"/>
      <w:bookmarkStart w:id="1087" w:name="_MON_1531853548"/>
      <w:bookmarkStart w:id="1088" w:name="_MON_1538567131"/>
      <w:bookmarkStart w:id="1089" w:name="_MON_1538567188"/>
      <w:bookmarkStart w:id="1090" w:name="_MON_1538567257"/>
      <w:bookmarkStart w:id="1091" w:name="_MON_1538567267"/>
      <w:bookmarkStart w:id="1092" w:name="_MON_1539757216"/>
      <w:bookmarkStart w:id="1093" w:name="_MON_1539757552"/>
      <w:bookmarkStart w:id="1094" w:name="_MON_1539758811"/>
      <w:bookmarkStart w:id="1095" w:name="_MON_1539759041"/>
      <w:bookmarkStart w:id="1096" w:name="_MON_1539760609"/>
      <w:bookmarkStart w:id="1097" w:name="_MON_1548354272"/>
      <w:bookmarkStart w:id="1098" w:name="_MON_1548354342"/>
      <w:bookmarkStart w:id="1099" w:name="_MON_1524475819"/>
      <w:bookmarkStart w:id="1100" w:name="_MON_1528528227"/>
      <w:bookmarkStart w:id="1101" w:name="_MON_1528528454"/>
      <w:bookmarkStart w:id="1102" w:name="_MON_1528528508"/>
      <w:bookmarkStart w:id="1103" w:name="_MON_1531738546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r w:rsidRPr="007A02A9">
        <w:rPr>
          <w:rFonts w:ascii="Angsana New" w:hAnsi="Angsana New"/>
          <w:b/>
          <w:bCs/>
          <w:sz w:val="28"/>
          <w:cs/>
        </w:rPr>
        <w:t>การตีราคาทรัพย์สิน</w:t>
      </w:r>
    </w:p>
    <w:p w:rsidR="006F4024" w:rsidRPr="00B24C09" w:rsidRDefault="00D077D4" w:rsidP="00E53C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24C09">
        <w:rPr>
          <w:rFonts w:ascii="Angsana New" w:hAnsi="Angsana New"/>
          <w:sz w:val="28"/>
          <w:cs/>
        </w:rPr>
        <w:t>บริษัทฯ และบริษัทย่อยได้บันทึกส่วนเกินจากราคาทุนของราคาประเมินไว้ในบัญชี “ส่วนเกินทุนจากการตีราคาสินทรัพย์” ภายใต้หัวข้อ “ส่วนของผู้ถือหุ้น” ในงบแสดงฐานะการเงิน</w:t>
      </w:r>
    </w:p>
    <w:p w:rsidR="006F4024" w:rsidRDefault="00D077D4" w:rsidP="006F4024">
      <w:pPr>
        <w:spacing w:before="120"/>
        <w:ind w:left="357"/>
        <w:rPr>
          <w:rFonts w:ascii="Angsana New" w:hAnsi="Angsana New"/>
          <w:sz w:val="28"/>
        </w:rPr>
      </w:pPr>
      <w:r w:rsidRPr="00B24C09">
        <w:rPr>
          <w:rFonts w:ascii="Angsana New" w:hAnsi="Angsana New"/>
          <w:sz w:val="28"/>
          <w:cs/>
        </w:rPr>
        <w:t>การตีราคาทรัพย์สินดังกล่าวมีผลให้บริษัทฯ และบริษัทย่อย</w:t>
      </w:r>
      <w:r w:rsidR="004A7D9E" w:rsidRPr="00B24C09">
        <w:rPr>
          <w:rFonts w:ascii="Angsana New" w:hAnsi="Angsana New"/>
          <w:sz w:val="28"/>
          <w:cs/>
        </w:rPr>
        <w:t>มีส่วนเกินทุนจากการตีราคาดังนี้</w:t>
      </w:r>
      <w:bookmarkStart w:id="1104" w:name="_MON_1548354836"/>
      <w:bookmarkStart w:id="1105" w:name="_MON_1549396665"/>
      <w:bookmarkStart w:id="1106" w:name="_MON_1549396935"/>
      <w:bookmarkStart w:id="1107" w:name="_MON_1549301712"/>
      <w:bookmarkStart w:id="1108" w:name="_MON_1549301721"/>
      <w:bookmarkStart w:id="1109" w:name="_MON_1549301750"/>
      <w:bookmarkStart w:id="1110" w:name="_MON_1549302053"/>
      <w:bookmarkStart w:id="1111" w:name="_MON_1549302190"/>
      <w:bookmarkStart w:id="1112" w:name="_MON_1549438746"/>
      <w:bookmarkStart w:id="1113" w:name="_MON_1549438793"/>
      <w:bookmarkStart w:id="1114" w:name="_MON_1549438821"/>
      <w:bookmarkStart w:id="1115" w:name="_MON_1549438855"/>
      <w:bookmarkStart w:id="1116" w:name="_MON_1549302369"/>
      <w:bookmarkStart w:id="1117" w:name="_MON_1549302530"/>
      <w:bookmarkStart w:id="1118" w:name="_MON_1549302575"/>
      <w:bookmarkStart w:id="1119" w:name="_MON_1549302632"/>
      <w:bookmarkStart w:id="1120" w:name="_MON_1549302647"/>
      <w:bookmarkStart w:id="1121" w:name="_MON_1549312629"/>
      <w:bookmarkStart w:id="1122" w:name="_MON_1549312927"/>
      <w:bookmarkStart w:id="1123" w:name="_MON_1549312944"/>
      <w:bookmarkStart w:id="1124" w:name="_MON_1549312977"/>
      <w:bookmarkStart w:id="1125" w:name="_MON_1549313027"/>
      <w:bookmarkStart w:id="1126" w:name="_MON_1517050053"/>
      <w:bookmarkStart w:id="1127" w:name="_MON_1517081547"/>
      <w:bookmarkStart w:id="1128" w:name="_MON_1517081569"/>
      <w:bookmarkStart w:id="1129" w:name="_MON_1549633076"/>
      <w:bookmarkStart w:id="1130" w:name="_MON_1517083915"/>
      <w:bookmarkStart w:id="1131" w:name="_MON_1517050128"/>
      <w:bookmarkStart w:id="1132" w:name="_MON_1548262098"/>
      <w:bookmarkStart w:id="1133" w:name="_MON_1549212579"/>
      <w:bookmarkStart w:id="1134" w:name="_MON_1549212590"/>
      <w:bookmarkStart w:id="1135" w:name="_MON_1549212599"/>
      <w:bookmarkStart w:id="1136" w:name="_MON_1549212636"/>
      <w:bookmarkStart w:id="1137" w:name="_MON_1517050270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bookmarkStart w:id="1138" w:name="_MON_1585489879"/>
    <w:bookmarkStart w:id="1139" w:name="_MON_1585489920"/>
    <w:bookmarkStart w:id="1140" w:name="_MON_1574142378"/>
    <w:bookmarkStart w:id="1141" w:name="_MON_1580398832"/>
    <w:bookmarkStart w:id="1142" w:name="_MON_1581099403"/>
    <w:bookmarkStart w:id="1143" w:name="_MON_1581100088"/>
    <w:bookmarkStart w:id="1144" w:name="_MON_1581100144"/>
    <w:bookmarkStart w:id="1145" w:name="_MON_1587045401"/>
    <w:bookmarkStart w:id="1146" w:name="_MON_1581108829"/>
    <w:bookmarkStart w:id="1147" w:name="_MON_1581108937"/>
    <w:bookmarkStart w:id="1148" w:name="_MON_1580398849"/>
    <w:bookmarkStart w:id="1149" w:name="_MON_1587193470"/>
    <w:bookmarkStart w:id="1150" w:name="_MON_1587193763"/>
    <w:bookmarkStart w:id="1151" w:name="_MON_1587198066"/>
    <w:bookmarkStart w:id="1152" w:name="_MON_1587198081"/>
    <w:bookmarkStart w:id="1153" w:name="_MON_1581157156"/>
    <w:bookmarkStart w:id="1154" w:name="_MON_1581157275"/>
    <w:bookmarkStart w:id="1155" w:name="_MON_1581157322"/>
    <w:bookmarkStart w:id="1156" w:name="_MON_1587226820"/>
    <w:bookmarkStart w:id="1157" w:name="_MON_1587227048"/>
    <w:bookmarkStart w:id="1158" w:name="_MON_1587228937"/>
    <w:bookmarkStart w:id="1159" w:name="_MON_1587228975"/>
    <w:bookmarkStart w:id="1160" w:name="_MON_1581157338"/>
    <w:bookmarkStart w:id="1161" w:name="_MON_1581157364"/>
    <w:bookmarkStart w:id="1162" w:name="_MON_1574163236"/>
    <w:bookmarkStart w:id="1163" w:name="_MON_1549312956"/>
    <w:bookmarkStart w:id="1164" w:name="_MON_1574142324"/>
    <w:bookmarkStart w:id="1165" w:name="_MON_1585485520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Start w:id="1166" w:name="_MON_1585489847"/>
    <w:bookmarkEnd w:id="1166"/>
    <w:p w:rsidR="00AD4E2C" w:rsidRDefault="00E2306A" w:rsidP="006F4024">
      <w:pPr>
        <w:spacing w:before="120"/>
        <w:ind w:left="357"/>
        <w:rPr>
          <w:rFonts w:ascii="Angsana New" w:hAnsi="Angsana New"/>
          <w:sz w:val="6"/>
          <w:szCs w:val="6"/>
          <w:cs/>
        </w:rPr>
      </w:pPr>
      <w:r w:rsidRPr="007A02A9">
        <w:rPr>
          <w:rFonts w:ascii="Angsana New" w:hAnsi="Angsana New"/>
          <w:sz w:val="28"/>
        </w:rPr>
        <w:object w:dxaOrig="11049" w:dyaOrig="6625">
          <v:shape id="_x0000_i1041" type="#_x0000_t75" style="width:437.25pt;height:282pt" o:ole="" o:preferrelative="f" filled="t">
            <v:fill color2="black"/>
            <v:imagedata r:id="rId46" o:title=""/>
            <o:lock v:ext="edit" aspectratio="f"/>
          </v:shape>
          <o:OLEObject Type="Embed" ProgID="Excel.Sheet.8" ShapeID="_x0000_i1041" DrawAspect="Content" ObjectID="_1587380401" r:id="rId47"/>
        </w:object>
      </w:r>
    </w:p>
    <w:bookmarkStart w:id="1167" w:name="_MON_1549211852"/>
    <w:bookmarkStart w:id="1168" w:name="_MON_1549211887"/>
    <w:bookmarkStart w:id="1169" w:name="_MON_1549312876"/>
    <w:bookmarkStart w:id="1170" w:name="_MON_1549312996"/>
    <w:bookmarkStart w:id="1171" w:name="_MON_1549211906"/>
    <w:bookmarkStart w:id="1172" w:name="_MON_1549211912"/>
    <w:bookmarkStart w:id="1173" w:name="_MON_1549211936"/>
    <w:bookmarkStart w:id="1174" w:name="_MON_1549211972"/>
    <w:bookmarkStart w:id="1175" w:name="_MON_1571590875"/>
    <w:bookmarkStart w:id="1176" w:name="_MON_1549212018"/>
    <w:bookmarkStart w:id="1177" w:name="_MON_1549212034"/>
    <w:bookmarkStart w:id="1178" w:name="_MON_1549568717"/>
    <w:bookmarkStart w:id="1179" w:name="_MON_1549569147"/>
    <w:bookmarkStart w:id="1180" w:name="_MON_1549569170"/>
    <w:bookmarkStart w:id="1181" w:name="_MON_1580392672"/>
    <w:bookmarkStart w:id="1182" w:name="_MON_1580392722"/>
    <w:bookmarkStart w:id="1183" w:name="_MON_1580392767"/>
    <w:bookmarkStart w:id="1184" w:name="_MON_1548356600"/>
    <w:bookmarkStart w:id="1185" w:name="_MON_1574163734"/>
    <w:bookmarkStart w:id="1186" w:name="_MON_1574163765"/>
    <w:bookmarkStart w:id="1187" w:name="_MON_1517081906"/>
    <w:bookmarkStart w:id="1188" w:name="_MON_1517081915"/>
    <w:bookmarkStart w:id="1189" w:name="_MON_1517081635"/>
    <w:bookmarkStart w:id="1190" w:name="_MON_1549398229"/>
    <w:bookmarkStart w:id="1191" w:name="_MON_1549361996"/>
    <w:bookmarkStart w:id="1192" w:name="_MON_1549362009"/>
    <w:bookmarkStart w:id="1193" w:name="_MON_1549362019"/>
    <w:bookmarkStart w:id="1194" w:name="_MON_1549633095"/>
    <w:bookmarkStart w:id="1195" w:name="_MON_1549633121"/>
    <w:bookmarkStart w:id="1196" w:name="_MON_1549362042"/>
    <w:bookmarkStart w:id="1197" w:name="_MON_1549362059"/>
    <w:bookmarkStart w:id="1198" w:name="_MON_1549138193"/>
    <w:bookmarkStart w:id="1199" w:name="_MON_1517081668"/>
    <w:bookmarkStart w:id="1200" w:name="_MON_1517081684"/>
    <w:bookmarkStart w:id="1201" w:name="_MON_1549212336"/>
    <w:bookmarkStart w:id="1202" w:name="_MON_1580398665"/>
    <w:bookmarkStart w:id="1203" w:name="_MON_1517081853"/>
    <w:bookmarkStart w:id="1204" w:name="_MON_1585485736"/>
    <w:bookmarkStart w:id="1205" w:name="_MON_1585490007"/>
    <w:bookmarkStart w:id="1206" w:name="_MON_1549212043"/>
    <w:bookmarkStart w:id="1207" w:name="_MON_1549569289"/>
    <w:bookmarkStart w:id="1208" w:name="_MON_1549569307"/>
    <w:bookmarkStart w:id="1209" w:name="_MON_1586954586"/>
    <w:bookmarkStart w:id="1210" w:name="_MON_1549212076"/>
    <w:bookmarkStart w:id="1211" w:name="_MON_1549569685"/>
    <w:bookmarkStart w:id="1212" w:name="_MON_1587045453"/>
    <w:bookmarkStart w:id="1213" w:name="_MON_1549569735"/>
    <w:bookmarkStart w:id="1214" w:name="_MON_1549569739"/>
    <w:bookmarkStart w:id="1215" w:name="_MON_1549212218"/>
    <w:bookmarkStart w:id="1216" w:name="_MON_1549569822"/>
    <w:bookmarkStart w:id="1217" w:name="_MON_1580392322"/>
    <w:bookmarkStart w:id="1218" w:name="_MON_1580392710"/>
    <w:bookmarkStart w:id="1219" w:name="_MON_1580392743"/>
    <w:bookmarkStart w:id="1220" w:name="_MON_1549212230"/>
    <w:bookmarkStart w:id="1221" w:name="_MON_1549212241"/>
    <w:bookmarkStart w:id="1222" w:name="_MON_1549212251"/>
    <w:bookmarkStart w:id="1223" w:name="_MON_1549212677"/>
    <w:bookmarkStart w:id="1224" w:name="_MON_15496348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Start w:id="1225" w:name="_MON_1549634889"/>
    <w:bookmarkEnd w:id="1225"/>
    <w:p w:rsidR="005B5827" w:rsidRDefault="006046ED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  <w:r w:rsidRPr="00721DB2">
        <w:rPr>
          <w:rStyle w:val="Emphasis"/>
        </w:rPr>
        <w:object w:dxaOrig="9198" w:dyaOrig="4213">
          <v:shape id="_x0000_i1042" type="#_x0000_t75" style="width:435pt;height:217.5pt" o:ole="" o:preferrelative="f" filled="t">
            <v:fill color2="black"/>
            <v:imagedata r:id="rId48" o:title=""/>
            <o:lock v:ext="edit" aspectratio="f"/>
          </v:shape>
          <o:OLEObject Type="Embed" ProgID="Excel.Sheet.8" ShapeID="_x0000_i1042" DrawAspect="Content" ObjectID="_1587380402" r:id="rId49"/>
        </w:object>
      </w:r>
    </w:p>
    <w:p w:rsidR="005E76DD" w:rsidRPr="007A02A9" w:rsidRDefault="00C6236F" w:rsidP="00344EB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b/>
          <w:bCs/>
          <w:sz w:val="28"/>
          <w:cs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</w:rPr>
        <w:t>-</w:t>
      </w:r>
      <w:r w:rsidR="008449B7">
        <w:rPr>
          <w:rFonts w:ascii="Angsana New" w:hAnsi="Angsana New"/>
          <w:b/>
          <w:bCs/>
          <w:sz w:val="28"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  <w:cs/>
        </w:rPr>
        <w:t>สุทธิ</w:t>
      </w:r>
    </w:p>
    <w:p w:rsidR="008878A0" w:rsidRDefault="00E80ACE" w:rsidP="00344EB7">
      <w:pPr>
        <w:spacing w:before="120" w:after="240"/>
        <w:ind w:left="357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494EB3">
        <w:rPr>
          <w:rFonts w:ascii="Angsana New" w:hAnsi="Angsana New"/>
          <w:sz w:val="28"/>
        </w:rPr>
        <w:t>-</w:t>
      </w:r>
      <w:r w:rsidR="008449B7" w:rsidRPr="00494EB3">
        <w:rPr>
          <w:rFonts w:ascii="Angsana New" w:hAnsi="Angsana New" w:hint="cs"/>
          <w:sz w:val="28"/>
          <w:cs/>
        </w:rPr>
        <w:t xml:space="preserve"> </w:t>
      </w:r>
      <w:r w:rsidR="00D56C43" w:rsidRPr="00494EB3">
        <w:rPr>
          <w:rFonts w:ascii="Angsana New" w:hAnsi="Angsana New"/>
          <w:sz w:val="28"/>
          <w:cs/>
        </w:rPr>
        <w:t>สุทธิ</w:t>
      </w:r>
      <w:r w:rsidRPr="00494EB3">
        <w:rPr>
          <w:rFonts w:ascii="Angsana New" w:hAnsi="Angsana New"/>
          <w:sz w:val="28"/>
          <w:cs/>
        </w:rPr>
        <w:t xml:space="preserve"> ณ วันที่ </w:t>
      </w:r>
      <w:r w:rsidR="00494EB3" w:rsidRPr="00494EB3">
        <w:rPr>
          <w:rFonts w:ascii="Angsana New" w:hAnsi="Angsana New" w:hint="cs"/>
          <w:sz w:val="28"/>
          <w:cs/>
        </w:rPr>
        <w:t xml:space="preserve">31 มีนาคม 2561 </w:t>
      </w:r>
      <w:r w:rsidRPr="00494EB3">
        <w:rPr>
          <w:rFonts w:ascii="Angsana New" w:hAnsi="Angsana New"/>
          <w:sz w:val="28"/>
          <w:cs/>
        </w:rPr>
        <w:t>ประกอบด้วย</w:t>
      </w:r>
    </w:p>
    <w:bookmarkStart w:id="1226" w:name="_MON_1585485915"/>
    <w:bookmarkStart w:id="1227" w:name="_MON_1398407463"/>
    <w:bookmarkStart w:id="1228" w:name="_MON_1585485839"/>
    <w:bookmarkStart w:id="1229" w:name="_MON_1585485890"/>
    <w:bookmarkEnd w:id="1226"/>
    <w:bookmarkEnd w:id="1227"/>
    <w:bookmarkEnd w:id="1228"/>
    <w:bookmarkEnd w:id="1229"/>
    <w:bookmarkStart w:id="1230" w:name="_MON_1586947320"/>
    <w:bookmarkEnd w:id="1230"/>
    <w:p w:rsidR="008878A0" w:rsidRDefault="009A7971" w:rsidP="00344EB7">
      <w:pPr>
        <w:spacing w:before="120" w:after="240"/>
        <w:ind w:left="357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</w:rPr>
        <w:object w:dxaOrig="9082" w:dyaOrig="3430">
          <v:shape id="_x0000_i1043" type="#_x0000_t75" style="width:6in;height:176.25pt" o:ole="" o:preferrelative="f" filled="t">
            <v:fill color2="black"/>
            <v:imagedata r:id="rId50" o:title=""/>
            <o:lock v:ext="edit" aspectratio="f"/>
          </v:shape>
          <o:OLEObject Type="Embed" ProgID="Excel.Sheet.8" ShapeID="_x0000_i1043" DrawAspect="Content" ObjectID="_1587380403" r:id="rId51"/>
        </w:object>
      </w:r>
    </w:p>
    <w:p w:rsidR="00B30FFD" w:rsidRDefault="002D4B57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231" w:name="_MON_1548780417"/>
      <w:bookmarkStart w:id="1232" w:name="_MON_1517084433"/>
      <w:bookmarkStart w:id="1233" w:name="_MON_1517084439"/>
      <w:bookmarkStart w:id="1234" w:name="_MON_1548867842"/>
      <w:bookmarkStart w:id="1235" w:name="_MON_1517081732"/>
      <w:bookmarkStart w:id="1236" w:name="_MON_1517084413"/>
      <w:bookmarkStart w:id="1237" w:name="_MON_1517084417"/>
      <w:bookmarkStart w:id="1238" w:name="_MON_1548356732"/>
      <w:bookmarkStart w:id="1239" w:name="_MON_1549362208"/>
      <w:bookmarkStart w:id="1240" w:name="_MON_1580208980"/>
      <w:bookmarkStart w:id="1241" w:name="_MON_1580209098"/>
      <w:bookmarkStart w:id="1242" w:name="_MON_1580209108"/>
      <w:bookmarkStart w:id="1243" w:name="_MON_1580209185"/>
      <w:bookmarkStart w:id="1244" w:name="_MON_1517084379"/>
      <w:bookmarkStart w:id="1245" w:name="_MON_1549212321"/>
      <w:bookmarkStart w:id="1246" w:name="_MON_1549212384"/>
      <w:bookmarkStart w:id="1247" w:name="_MON_1549212483"/>
      <w:bookmarkStart w:id="1248" w:name="_MON_1580237655"/>
      <w:bookmarkStart w:id="1249" w:name="_MON_1517084410"/>
      <w:bookmarkStart w:id="1250" w:name="_MON_1574143983"/>
      <w:bookmarkStart w:id="1251" w:name="_MON_1574144002"/>
      <w:bookmarkStart w:id="1252" w:name="_MON_1548261745"/>
      <w:bookmarkStart w:id="1253" w:name="_MON_1548262261"/>
      <w:bookmarkStart w:id="1254" w:name="_MON_1517081890"/>
      <w:bookmarkStart w:id="1255" w:name="_MON_1548262128"/>
      <w:bookmarkStart w:id="1256" w:name="_MON_1517081938"/>
      <w:bookmarkStart w:id="1257" w:name="_MON_1548267634"/>
      <w:bookmarkStart w:id="1258" w:name="_MON_1517081947"/>
      <w:bookmarkStart w:id="1259" w:name="_MON_1549212305"/>
      <w:bookmarkStart w:id="1260" w:name="_MON_1549212357"/>
      <w:bookmarkStart w:id="1261" w:name="_MON_1549212367"/>
      <w:bookmarkStart w:id="1262" w:name="_MON_1574143875"/>
      <w:bookmarkStart w:id="1263" w:name="_MON_1574143907"/>
      <w:bookmarkStart w:id="1264" w:name="_MON_1549212399"/>
      <w:bookmarkStart w:id="1265" w:name="_MON_1548356649"/>
      <w:bookmarkStart w:id="1266" w:name="_MON_1517081960"/>
      <w:bookmarkStart w:id="1267" w:name="_MON_1517081967"/>
      <w:bookmarkStart w:id="1268" w:name="_MON_1517081976"/>
      <w:bookmarkStart w:id="1269" w:name="_MON_1517081980"/>
      <w:bookmarkStart w:id="1270" w:name="_MON_1580208996"/>
      <w:bookmarkStart w:id="1271" w:name="_MON_1580209111"/>
      <w:bookmarkStart w:id="1272" w:name="_MON_1517081711"/>
      <w:bookmarkStart w:id="1273" w:name="_MON_1549362217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8878A0">
        <w:rPr>
          <w:rFonts w:ascii="Angsana New" w:hAnsi="Angsana New"/>
          <w:sz w:val="28"/>
          <w:cs/>
        </w:rPr>
        <w:t>ค่าตัดจำหน่าย</w:t>
      </w:r>
      <w:r w:rsidR="008878A0" w:rsidRPr="008878A0">
        <w:rPr>
          <w:rFonts w:ascii="Angsana New" w:hAnsi="Angsana New"/>
          <w:sz w:val="28"/>
          <w:cs/>
        </w:rPr>
        <w:t>สำหรับงวด</w:t>
      </w:r>
      <w:r w:rsidR="008878A0" w:rsidRPr="008878A0">
        <w:rPr>
          <w:rFonts w:ascii="Angsana New" w:hAnsi="Angsana New" w:hint="cs"/>
          <w:sz w:val="28"/>
          <w:cs/>
        </w:rPr>
        <w:t>สาม</w:t>
      </w:r>
      <w:r w:rsidR="008878A0" w:rsidRPr="008878A0">
        <w:rPr>
          <w:rFonts w:ascii="Angsana New" w:hAnsi="Angsana New"/>
          <w:sz w:val="28"/>
          <w:cs/>
        </w:rPr>
        <w:t>เดือน สิ้นสุด</w:t>
      </w:r>
      <w:r w:rsidR="00B460BA" w:rsidRPr="008878A0">
        <w:rPr>
          <w:rFonts w:ascii="Angsana New" w:hAnsi="Angsana New"/>
          <w:sz w:val="28"/>
          <w:cs/>
        </w:rPr>
        <w:t xml:space="preserve">วันที่ </w:t>
      </w:r>
      <w:r w:rsidRPr="008878A0">
        <w:rPr>
          <w:rFonts w:ascii="Angsana New" w:hAnsi="Angsana New"/>
          <w:sz w:val="28"/>
        </w:rPr>
        <w:t>31</w:t>
      </w:r>
      <w:r w:rsidR="008449B7" w:rsidRPr="008878A0">
        <w:rPr>
          <w:rFonts w:ascii="Angsana New" w:hAnsi="Angsana New" w:hint="cs"/>
          <w:sz w:val="28"/>
          <w:cs/>
        </w:rPr>
        <w:t xml:space="preserve"> </w:t>
      </w:r>
      <w:r w:rsidR="008878A0" w:rsidRPr="008878A0">
        <w:rPr>
          <w:rFonts w:ascii="Angsana New" w:hAnsi="Angsana New" w:hint="cs"/>
          <w:sz w:val="28"/>
          <w:cs/>
        </w:rPr>
        <w:t>มีนาคม</w:t>
      </w:r>
      <w:r w:rsidR="00FB0959" w:rsidRPr="008878A0">
        <w:rPr>
          <w:rFonts w:ascii="Angsana New" w:hAnsi="Angsana New"/>
          <w:sz w:val="28"/>
          <w:cs/>
        </w:rPr>
        <w:t xml:space="preserve"> 25</w:t>
      </w:r>
      <w:r w:rsidR="008878A0" w:rsidRPr="008878A0">
        <w:rPr>
          <w:rFonts w:ascii="Angsana New" w:hAnsi="Angsana New"/>
          <w:sz w:val="28"/>
        </w:rPr>
        <w:t>61</w:t>
      </w:r>
      <w:r w:rsidR="008878A0" w:rsidRPr="008878A0">
        <w:rPr>
          <w:rFonts w:ascii="Angsana New" w:hAnsi="Angsana New"/>
          <w:sz w:val="28"/>
          <w:cs/>
        </w:rPr>
        <w:t xml:space="preserve"> และ 25</w:t>
      </w:r>
      <w:r w:rsidR="008878A0" w:rsidRPr="008878A0">
        <w:rPr>
          <w:rFonts w:ascii="Angsana New" w:hAnsi="Angsana New"/>
          <w:sz w:val="28"/>
        </w:rPr>
        <w:t>60</w:t>
      </w:r>
      <w:r w:rsidR="00B460BA" w:rsidRPr="008878A0">
        <w:rPr>
          <w:rFonts w:ascii="Angsana New" w:hAnsi="Angsana New"/>
          <w:sz w:val="28"/>
          <w:cs/>
        </w:rPr>
        <w:t xml:space="preserve"> </w:t>
      </w:r>
      <w:r w:rsidR="002D586C" w:rsidRPr="008878A0">
        <w:rPr>
          <w:rFonts w:ascii="Angsana New" w:hAnsi="Angsana New" w:hint="cs"/>
          <w:sz w:val="28"/>
          <w:cs/>
        </w:rPr>
        <w:t>มี</w:t>
      </w:r>
      <w:r w:rsidR="00B460BA" w:rsidRPr="009A7971">
        <w:rPr>
          <w:rFonts w:ascii="Angsana New" w:hAnsi="Angsana New"/>
          <w:sz w:val="28"/>
          <w:cs/>
        </w:rPr>
        <w:t xml:space="preserve">จำนวน </w:t>
      </w:r>
      <w:r w:rsidR="009A7971" w:rsidRPr="009A7971">
        <w:rPr>
          <w:rFonts w:ascii="Angsana New" w:hAnsi="Angsana New"/>
          <w:sz w:val="28"/>
        </w:rPr>
        <w:t>0</w:t>
      </w:r>
      <w:r w:rsidR="00B460BA" w:rsidRPr="009A7971">
        <w:rPr>
          <w:rFonts w:ascii="Angsana New" w:hAnsi="Angsana New"/>
          <w:sz w:val="28"/>
          <w:cs/>
        </w:rPr>
        <w:t>.</w:t>
      </w:r>
      <w:r w:rsidR="009A7971" w:rsidRPr="009A7971">
        <w:rPr>
          <w:rFonts w:ascii="Angsana New" w:hAnsi="Angsana New"/>
          <w:sz w:val="28"/>
        </w:rPr>
        <w:t>33</w:t>
      </w:r>
      <w:r w:rsidR="001B521D" w:rsidRPr="009A7971">
        <w:rPr>
          <w:rFonts w:ascii="Angsana New" w:hAnsi="Angsana New"/>
          <w:sz w:val="28"/>
        </w:rPr>
        <w:t xml:space="preserve"> </w:t>
      </w:r>
      <w:r w:rsidR="00B460BA" w:rsidRPr="009A7971">
        <w:rPr>
          <w:rFonts w:ascii="Angsana New" w:hAnsi="Angsana New"/>
          <w:sz w:val="28"/>
          <w:cs/>
        </w:rPr>
        <w:t>ล้านบาท ในงบการเงินรวม และ</w:t>
      </w:r>
      <w:r w:rsidR="008238A4" w:rsidRPr="009A7971">
        <w:rPr>
          <w:rFonts w:ascii="Angsana New" w:hAnsi="Angsana New"/>
          <w:sz w:val="28"/>
          <w:cs/>
        </w:rPr>
        <w:t xml:space="preserve">จำนวน </w:t>
      </w:r>
      <w:r w:rsidR="001B521D" w:rsidRPr="009A7971">
        <w:rPr>
          <w:rFonts w:ascii="Angsana New" w:hAnsi="Angsana New"/>
          <w:sz w:val="28"/>
          <w:cs/>
        </w:rPr>
        <w:t>0.</w:t>
      </w:r>
      <w:r w:rsidR="009A7971" w:rsidRPr="009A7971">
        <w:rPr>
          <w:rFonts w:ascii="Angsana New" w:hAnsi="Angsana New"/>
          <w:sz w:val="28"/>
        </w:rPr>
        <w:t>16</w:t>
      </w:r>
      <w:r w:rsidR="001B521D" w:rsidRPr="009A7971">
        <w:rPr>
          <w:rFonts w:ascii="Angsana New" w:hAnsi="Angsana New"/>
          <w:sz w:val="28"/>
        </w:rPr>
        <w:t xml:space="preserve"> </w:t>
      </w:r>
      <w:r w:rsidR="00B460BA" w:rsidRPr="009A7971">
        <w:rPr>
          <w:rFonts w:ascii="Angsana New" w:hAnsi="Angsana New"/>
          <w:sz w:val="28"/>
          <w:cs/>
        </w:rPr>
        <w:t>ล้านบาท</w:t>
      </w:r>
      <w:r w:rsidR="00B460BA" w:rsidRPr="00283EF7">
        <w:rPr>
          <w:rFonts w:ascii="Angsana New" w:hAnsi="Angsana New"/>
          <w:sz w:val="28"/>
          <w:cs/>
        </w:rPr>
        <w:t xml:space="preserve"> ใน</w:t>
      </w:r>
      <w:r w:rsidR="00B460BA" w:rsidRPr="007A02A9">
        <w:rPr>
          <w:rFonts w:ascii="Angsana New" w:hAnsi="Angsana New"/>
          <w:sz w:val="28"/>
          <w:cs/>
        </w:rPr>
        <w:t>งบการเงินเฉพาะกิจการ</w:t>
      </w: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Pr="00F05F44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5B5787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C6236F" w:rsidRPr="007A02A9" w:rsidRDefault="00C6236F" w:rsidP="00E22C9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2353A5" w:rsidRDefault="0019710F" w:rsidP="002353A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7A02A9">
        <w:rPr>
          <w:rFonts w:ascii="Angsana New" w:hAnsi="Angsana New"/>
          <w:sz w:val="28"/>
        </w:rPr>
        <w:t>31</w:t>
      </w:r>
      <w:r w:rsidRPr="007A02A9">
        <w:rPr>
          <w:rFonts w:ascii="Angsana New" w:hAnsi="Angsana New"/>
          <w:sz w:val="28"/>
          <w:cs/>
        </w:rPr>
        <w:t xml:space="preserve"> </w:t>
      </w:r>
      <w:r w:rsidR="00494EB3">
        <w:rPr>
          <w:rFonts w:ascii="Angsana New" w:hAnsi="Angsana New" w:hint="cs"/>
          <w:sz w:val="28"/>
          <w:cs/>
        </w:rPr>
        <w:t>มีนาคม 2561 และ 31 ธันวาคม 2560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274" w:name="_MON_1581072823"/>
    <w:bookmarkStart w:id="1275" w:name="_MON_1581072912"/>
    <w:bookmarkStart w:id="1276" w:name="_MON_1548868026"/>
    <w:bookmarkStart w:id="1277" w:name="_MON_1581100301"/>
    <w:bookmarkStart w:id="1278" w:name="_MON_1581103404"/>
    <w:bookmarkStart w:id="1279" w:name="_MON_1581103759"/>
    <w:bookmarkStart w:id="1280" w:name="_MON_1581109119"/>
    <w:bookmarkStart w:id="1281" w:name="_MON_1548945502"/>
    <w:bookmarkStart w:id="1282" w:name="_MON_1548261913"/>
    <w:bookmarkStart w:id="1283" w:name="_MON_1580402453"/>
    <w:bookmarkStart w:id="1284" w:name="_MON_1580402836"/>
    <w:bookmarkStart w:id="1285" w:name="_MON_1517072536"/>
    <w:bookmarkStart w:id="1286" w:name="_MON_1574144207"/>
    <w:bookmarkStart w:id="1287" w:name="_MON_1580408227"/>
    <w:bookmarkStart w:id="1288" w:name="_MON_1574144268"/>
    <w:bookmarkStart w:id="1289" w:name="_MON_1574144688"/>
    <w:bookmarkStart w:id="1290" w:name="_MON_1517072606"/>
    <w:bookmarkStart w:id="1291" w:name="_MON_1517072613"/>
    <w:bookmarkStart w:id="1292" w:name="_MON_1517072675"/>
    <w:bookmarkStart w:id="1293" w:name="_MON_1587194324"/>
    <w:bookmarkStart w:id="1294" w:name="_MON_1587194502"/>
    <w:bookmarkStart w:id="1295" w:name="_MON_1587194510"/>
    <w:bookmarkStart w:id="1296" w:name="_MON_1517072712"/>
    <w:bookmarkStart w:id="1297" w:name="_MON_1517073066"/>
    <w:bookmarkStart w:id="1298" w:name="_MON_1587199664"/>
    <w:bookmarkStart w:id="1299" w:name="_MON_1587199704"/>
    <w:bookmarkStart w:id="1300" w:name="_MON_1587212259"/>
    <w:bookmarkStart w:id="1301" w:name="_MON_1587212295"/>
    <w:bookmarkStart w:id="1302" w:name="_MON_1587212329"/>
    <w:bookmarkStart w:id="1303" w:name="_MON_1517073125"/>
    <w:bookmarkStart w:id="1304" w:name="_MON_1517072475"/>
    <w:bookmarkStart w:id="1305" w:name="_MON_1549400819"/>
    <w:bookmarkStart w:id="1306" w:name="_MON_1549309068"/>
    <w:bookmarkStart w:id="1307" w:name="_MON_1517072517"/>
    <w:bookmarkStart w:id="1308" w:name="_MON_1517166307"/>
    <w:bookmarkStart w:id="1309" w:name="_MON_1517166351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Start w:id="1310" w:name="_MON_1581072778"/>
    <w:bookmarkEnd w:id="1310"/>
    <w:p w:rsidR="002353A5" w:rsidRPr="00334130" w:rsidRDefault="00355031" w:rsidP="008878A0">
      <w:pPr>
        <w:spacing w:before="120"/>
        <w:ind w:left="284"/>
        <w:jc w:val="thaiDistribute"/>
        <w:rPr>
          <w:rFonts w:ascii="Angsana New" w:hAnsi="Angsana New"/>
          <w:sz w:val="8"/>
          <w:szCs w:val="8"/>
          <w:cs/>
        </w:rPr>
      </w:pPr>
      <w:r w:rsidRPr="007A02A9">
        <w:rPr>
          <w:rFonts w:ascii="Angsana New" w:hAnsi="Angsana New"/>
          <w:sz w:val="28"/>
        </w:rPr>
        <w:object w:dxaOrig="9943" w:dyaOrig="7431">
          <v:shape id="_x0000_i1044" type="#_x0000_t75" style="width:472.5pt;height:378pt" o:ole="" filled="t">
            <v:fill color2="black"/>
            <v:imagedata r:id="rId52" o:title=""/>
          </v:shape>
          <o:OLEObject Type="Embed" ProgID="Excel.Sheet.8" ShapeID="_x0000_i1044" DrawAspect="Content" ObjectID="_1587380404" r:id="rId53"/>
        </w:object>
      </w:r>
      <w:bookmarkStart w:id="1311" w:name="_MON_1580408575"/>
      <w:bookmarkStart w:id="1312" w:name="_MON_1548267668"/>
      <w:bookmarkStart w:id="1313" w:name="_MON_1587199874"/>
      <w:bookmarkStart w:id="1314" w:name="_MON_1587199934"/>
      <w:bookmarkStart w:id="1315" w:name="_MON_1587212312"/>
      <w:bookmarkStart w:id="1316" w:name="_MON_1574144666"/>
      <w:bookmarkStart w:id="1317" w:name="_MON_1574144798"/>
      <w:bookmarkStart w:id="1318" w:name="_MON_1580403362"/>
      <w:bookmarkStart w:id="1319" w:name="_MON_1549313239"/>
      <w:bookmarkStart w:id="1320" w:name="_MON_1549138479"/>
      <w:bookmarkStart w:id="1321" w:name="_MON_1587193923"/>
      <w:bookmarkStart w:id="1322" w:name="_MON_1587193955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Start w:id="1323" w:name="_MON_1587194002"/>
      <w:bookmarkEnd w:id="1323"/>
      <w:r w:rsidRPr="007A02A9">
        <w:rPr>
          <w:rFonts w:ascii="Angsana New" w:hAnsi="Angsana New"/>
          <w:sz w:val="28"/>
        </w:rPr>
        <w:object w:dxaOrig="9804" w:dyaOrig="5193">
          <v:shape id="_x0000_i1045" type="#_x0000_t75" style="width:466.5pt;height:267pt" o:ole="" filled="t">
            <v:fill color2="black"/>
            <v:imagedata r:id="rId54" o:title=""/>
          </v:shape>
          <o:OLEObject Type="Embed" ProgID="Excel.Sheet.8" ShapeID="_x0000_i1045" DrawAspect="Content" ObjectID="_1587380405" r:id="rId55"/>
        </w:object>
      </w:r>
    </w:p>
    <w:p w:rsidR="002C1DEF" w:rsidRPr="007A02A9" w:rsidRDefault="002C1DEF" w:rsidP="00F306A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ภาษีเงินได้</w:t>
      </w:r>
      <w:r w:rsidR="00712D82" w:rsidRPr="00602AF0">
        <w:rPr>
          <w:rFonts w:ascii="Angsana New" w:hAnsi="Angsana New"/>
          <w:sz w:val="28"/>
          <w:cs/>
        </w:rPr>
        <w:t>สำหรับงวดสามเดือน</w:t>
      </w:r>
      <w:r w:rsidR="00712D82" w:rsidRPr="00602AF0">
        <w:rPr>
          <w:rFonts w:ascii="Angsana New" w:hAnsi="Angsana New"/>
          <w:sz w:val="28"/>
        </w:rPr>
        <w:t xml:space="preserve"> </w:t>
      </w:r>
      <w:r w:rsidR="00712D82" w:rsidRPr="00602AF0">
        <w:rPr>
          <w:rFonts w:ascii="Angsana New" w:hAnsi="Angsana New"/>
          <w:sz w:val="28"/>
          <w:cs/>
        </w:rPr>
        <w:t xml:space="preserve">สิ้นสุดวันที่ </w:t>
      </w:r>
      <w:r w:rsidR="00712D82" w:rsidRPr="00602AF0">
        <w:rPr>
          <w:rFonts w:ascii="Angsana New" w:hAnsi="Angsana New"/>
          <w:sz w:val="28"/>
        </w:rPr>
        <w:t>31</w:t>
      </w:r>
      <w:r w:rsidR="00712D82" w:rsidRPr="00602AF0">
        <w:rPr>
          <w:rFonts w:ascii="Angsana New" w:hAnsi="Angsana New"/>
          <w:sz w:val="28"/>
          <w:cs/>
        </w:rPr>
        <w:t xml:space="preserve"> </w:t>
      </w:r>
      <w:r w:rsidR="00712D82" w:rsidRPr="00602AF0">
        <w:rPr>
          <w:rFonts w:ascii="Angsana New" w:hAnsi="Angsana New" w:hint="cs"/>
          <w:sz w:val="28"/>
          <w:cs/>
        </w:rPr>
        <w:t>มีนาคม</w:t>
      </w:r>
      <w:r w:rsidR="00712D82">
        <w:rPr>
          <w:rFonts w:ascii="Angsana New" w:hAnsi="Angsana New"/>
          <w:sz w:val="28"/>
        </w:rPr>
        <w:t xml:space="preserve"> </w:t>
      </w:r>
      <w:r w:rsidR="00712D82" w:rsidRPr="00602AF0">
        <w:rPr>
          <w:rFonts w:ascii="Angsana New" w:hAnsi="Angsana New"/>
          <w:sz w:val="28"/>
        </w:rPr>
        <w:t>25</w:t>
      </w:r>
      <w:r w:rsidR="00712D82">
        <w:rPr>
          <w:rFonts w:ascii="Angsana New" w:hAnsi="Angsana New"/>
          <w:sz w:val="28"/>
        </w:rPr>
        <w:t>61</w:t>
      </w:r>
      <w:r w:rsidR="00712D82" w:rsidRPr="00602AF0">
        <w:rPr>
          <w:rFonts w:ascii="Angsana New" w:hAnsi="Angsana New"/>
          <w:sz w:val="28"/>
          <w:cs/>
        </w:rPr>
        <w:t xml:space="preserve"> และ</w:t>
      </w:r>
      <w:r w:rsidR="00712D82">
        <w:rPr>
          <w:rFonts w:ascii="Angsana New" w:hAnsi="Angsana New" w:hint="cs"/>
          <w:sz w:val="28"/>
          <w:cs/>
        </w:rPr>
        <w:t xml:space="preserve"> </w:t>
      </w:r>
      <w:r w:rsidR="00494EB3">
        <w:rPr>
          <w:rFonts w:ascii="Angsana New" w:hAnsi="Angsana New" w:hint="cs"/>
          <w:sz w:val="28"/>
          <w:cs/>
        </w:rPr>
        <w:t>2560</w:t>
      </w:r>
      <w:r w:rsidR="00494EB3" w:rsidRPr="007A02A9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มีดังนี้</w:t>
      </w:r>
    </w:p>
    <w:bookmarkStart w:id="1324" w:name="_MON_1549313902"/>
    <w:bookmarkStart w:id="1325" w:name="_MON_1549313936"/>
    <w:bookmarkStart w:id="1326" w:name="_MON_1587195090"/>
    <w:bookmarkStart w:id="1327" w:name="_MON_1587195279"/>
    <w:bookmarkStart w:id="1328" w:name="_MON_1587195297"/>
    <w:bookmarkStart w:id="1329" w:name="_MON_1587195310"/>
    <w:bookmarkStart w:id="1330" w:name="_MON_1587195316"/>
    <w:bookmarkStart w:id="1331" w:name="_MON_1580401806"/>
    <w:bookmarkStart w:id="1332" w:name="_MON_1574144943"/>
    <w:bookmarkStart w:id="1333" w:name="_MON_1587200188"/>
    <w:bookmarkStart w:id="1334" w:name="_MON_1549400602"/>
    <w:bookmarkStart w:id="1335" w:name="_MON_1585486296"/>
    <w:bookmarkStart w:id="1336" w:name="_MON_1580408628"/>
    <w:bookmarkStart w:id="1337" w:name="_MON_1549400641"/>
    <w:bookmarkStart w:id="1338" w:name="_MON_1549138642"/>
    <w:bookmarkStart w:id="1339" w:name="_MON_1517072741"/>
    <w:bookmarkStart w:id="1340" w:name="_MON_1549313864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Start w:id="1341" w:name="_MON_1581072932"/>
    <w:bookmarkEnd w:id="1341"/>
    <w:p w:rsidR="00CA6F8E" w:rsidRPr="00A82FEC" w:rsidRDefault="005E4F9E" w:rsidP="00A82FEC">
      <w:pPr>
        <w:spacing w:before="120"/>
        <w:ind w:left="357"/>
        <w:jc w:val="thaiDistribute"/>
        <w:rPr>
          <w:rFonts w:ascii="Angsana New" w:hAnsi="Angsana New"/>
          <w:sz w:val="6"/>
          <w:szCs w:val="6"/>
          <w:cs/>
        </w:rPr>
      </w:pPr>
      <w:r w:rsidRPr="007A02A9">
        <w:rPr>
          <w:rFonts w:ascii="Angsana New" w:hAnsi="Angsana New"/>
          <w:sz w:val="28"/>
        </w:rPr>
        <w:object w:dxaOrig="9132" w:dyaOrig="2686">
          <v:shape id="_x0000_i1046" type="#_x0000_t75" style="width:430.5pt;height:138.75pt" o:ole="" o:preferrelative="f">
            <v:imagedata r:id="rId56" o:title=""/>
          </v:shape>
          <o:OLEObject Type="Embed" ProgID="Excel.Sheet.8" ShapeID="_x0000_i1046" DrawAspect="Content" ObjectID="_1587380406" r:id="rId57"/>
        </w:object>
      </w:r>
    </w:p>
    <w:p w:rsidR="00056ADF" w:rsidRPr="00BD0053" w:rsidRDefault="00056ADF" w:rsidP="00F306A9">
      <w:pPr>
        <w:spacing w:before="120" w:line="240" w:lineRule="atLeast"/>
        <w:ind w:left="425"/>
        <w:jc w:val="thaiDistribute"/>
        <w:rPr>
          <w:rFonts w:ascii="Angsana New" w:hAnsi="Angsana New"/>
          <w:sz w:val="28"/>
        </w:rPr>
      </w:pPr>
      <w:bookmarkStart w:id="1342" w:name="_MON_1517309274"/>
      <w:bookmarkStart w:id="1343" w:name="_MON_1517309294"/>
      <w:bookmarkStart w:id="1344" w:name="_MON_1517309306"/>
      <w:bookmarkStart w:id="1345" w:name="_MON_1517309334"/>
      <w:bookmarkStart w:id="1346" w:name="_MON_1517311806"/>
      <w:bookmarkStart w:id="1347" w:name="_MON_1517311908"/>
      <w:bookmarkStart w:id="1348" w:name="_MON_1517313590"/>
      <w:bookmarkStart w:id="1349" w:name="_MON_1517313664"/>
      <w:bookmarkStart w:id="1350" w:name="_MON_1517313676"/>
      <w:bookmarkStart w:id="1351" w:name="_MON_1517313688"/>
      <w:bookmarkStart w:id="1352" w:name="_MON_1517313708"/>
      <w:bookmarkStart w:id="1353" w:name="_MON_1517313724"/>
      <w:bookmarkStart w:id="1354" w:name="_MON_1517313774"/>
      <w:bookmarkStart w:id="1355" w:name="_MON_1517313780"/>
      <w:bookmarkStart w:id="1356" w:name="_MON_1517313784"/>
      <w:bookmarkStart w:id="1357" w:name="_MON_1517313883"/>
      <w:bookmarkStart w:id="1358" w:name="_MON_1517309045"/>
      <w:bookmarkStart w:id="1359" w:name="_MON_1517309070"/>
      <w:bookmarkStart w:id="1360" w:name="_MON_1517309095"/>
      <w:bookmarkStart w:id="1361" w:name="_MON_1517309102"/>
      <w:bookmarkStart w:id="1362" w:name="_MON_1517309123"/>
      <w:bookmarkStart w:id="1363" w:name="_MON_1517309176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r w:rsidRPr="00BD0053">
        <w:rPr>
          <w:rFonts w:ascii="Angsana New" w:hAnsi="Angsana New" w:hint="cs"/>
          <w:sz w:val="28"/>
          <w:cs/>
        </w:rPr>
        <w:t>บริษัทฯ และบริษัทย่อยมีผลขาดทุนสะสมยกมา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จึงพิจารณาไม่รับรู้ภาษีเงินได้รอตัดบัญชีที่เกี่ยวข้องจากผลขาดทุนทางภาษีส่วนหนึ่ง ผลขาดทุนทางภาษี</w:t>
      </w:r>
      <w:r w:rsidR="002D586C">
        <w:rPr>
          <w:rFonts w:ascii="Angsana New" w:hAnsi="Angsana New" w:hint="cs"/>
          <w:sz w:val="28"/>
          <w:cs/>
        </w:rPr>
        <w:t xml:space="preserve">ที่บริษัทฯ </w:t>
      </w:r>
      <w:r w:rsidR="004D016D">
        <w:rPr>
          <w:rFonts w:ascii="Angsana New" w:hAnsi="Angsana New" w:hint="cs"/>
          <w:sz w:val="28"/>
          <w:cs/>
        </w:rPr>
        <w:t>แ</w:t>
      </w:r>
      <w:r w:rsidR="002D586C">
        <w:rPr>
          <w:rFonts w:ascii="Angsana New" w:hAnsi="Angsana New" w:hint="cs"/>
          <w:sz w:val="28"/>
          <w:cs/>
        </w:rPr>
        <w:t>ละบริษัทย่อยไม่รับรู้ภาษีเงินได้รอตัดบัญชี</w:t>
      </w:r>
      <w:r w:rsidRPr="00BD0053">
        <w:rPr>
          <w:rFonts w:ascii="Angsana New" w:hAnsi="Angsana New" w:hint="cs"/>
          <w:sz w:val="28"/>
          <w:cs/>
        </w:rPr>
        <w:t>มี ดังนี้</w:t>
      </w:r>
    </w:p>
    <w:bookmarkStart w:id="1364" w:name="_MON_1549399505"/>
    <w:bookmarkStart w:id="1365" w:name="_MON_1549311832"/>
    <w:bookmarkStart w:id="1366" w:name="_MON_1587200251"/>
    <w:bookmarkStart w:id="1367" w:name="_MON_1587208768"/>
    <w:bookmarkStart w:id="1368" w:name="_MON_1587208815"/>
    <w:bookmarkStart w:id="1369" w:name="_MON_1549402514"/>
    <w:bookmarkStart w:id="1370" w:name="_MON_1549312040"/>
    <w:bookmarkStart w:id="1371" w:name="_MON_1574145363"/>
    <w:bookmarkStart w:id="1372" w:name="_MON_1574145567"/>
    <w:bookmarkStart w:id="1373" w:name="_MON_1580401971"/>
    <w:bookmarkStart w:id="1374" w:name="_MON_1574145588"/>
    <w:bookmarkStart w:id="1375" w:name="_MON_1517309227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Start w:id="1376" w:name="_MON_1587195223"/>
    <w:bookmarkEnd w:id="1376"/>
    <w:p w:rsidR="0009085B" w:rsidRPr="004543F4" w:rsidRDefault="006554F2" w:rsidP="00521D67">
      <w:pPr>
        <w:spacing w:before="120" w:line="240" w:lineRule="atLeast"/>
        <w:ind w:left="993"/>
        <w:jc w:val="thaiDistribute"/>
        <w:rPr>
          <w:rFonts w:ascii="Angsana New" w:hAnsi="Angsana New"/>
          <w:sz w:val="28"/>
          <w:cs/>
        </w:rPr>
      </w:pPr>
      <w:r w:rsidRPr="00BD0053">
        <w:rPr>
          <w:rFonts w:ascii="Angsana New" w:hAnsi="Angsana New"/>
          <w:sz w:val="28"/>
        </w:rPr>
        <w:object w:dxaOrig="7310" w:dyaOrig="3084">
          <v:shape id="_x0000_i1047" type="#_x0000_t75" style="width:365.25pt;height:152.25pt" o:ole="" filled="t">
            <v:imagedata r:id="rId58" o:title=""/>
          </v:shape>
          <o:OLEObject Type="Embed" ProgID="Excel.Sheet.12" ShapeID="_x0000_i1047" DrawAspect="Content" ObjectID="_1587380407" r:id="rId59"/>
        </w:object>
      </w:r>
    </w:p>
    <w:p w:rsidR="0009085B" w:rsidRPr="0009085B" w:rsidRDefault="0009085B" w:rsidP="00300170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0A3C3F" w:rsidRDefault="000A3C3F" w:rsidP="002D28F1">
      <w:pPr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ตามพระราชบัญญัติแก้ไขเพิ่มเติมประมวลรัษฎากร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</w:rPr>
        <w:t>42</w:t>
      </w:r>
      <w:r>
        <w:rPr>
          <w:rFonts w:ascii="Angsana New" w:hAnsi="Angsana New" w:hint="cs"/>
          <w:sz w:val="28"/>
          <w:cs/>
        </w:rPr>
        <w:t xml:space="preserve"> พ.ศ.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ลงวันที่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</w:rPr>
        <w:t>20</w:t>
      </w:r>
      <w:r>
        <w:rPr>
          <w:rFonts w:ascii="Angsana New" w:hAnsi="Angsana New" w:hint="cs"/>
          <w:sz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          เป็นต้นไป</w:t>
      </w:r>
    </w:p>
    <w:p w:rsidR="003E4900" w:rsidRDefault="000470BE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0470BE">
        <w:rPr>
          <w:rFonts w:ascii="Angsana New" w:hAnsi="Angsana New"/>
          <w:sz w:val="28"/>
          <w:cs/>
        </w:rPr>
        <w:t>บริษัทย่อยในต่างประเทศคำนวณอัตราภาษีเงินได้ในอัตรา</w:t>
      </w:r>
      <w:r w:rsidRPr="000470BE">
        <w:rPr>
          <w:rFonts w:ascii="Angsana New" w:hAnsi="Angsana New" w:hint="cs"/>
          <w:sz w:val="28"/>
          <w:cs/>
        </w:rPr>
        <w:t>คงที่ร้อยละ 29.84 ของกำไรสุทธิสำหรับรอบระยะเวลาบัญชีเริ่มในหรือหลัง 1 มกราคม 2561 เป็นต้นไป และในปี 2560 คำนวณอัตราภาษีเงินได้ในอัตราภาษีเงินได้ที่แท้จริง เนื่องจากเสียภาษีตามอัตราก้าวหน้า</w:t>
      </w: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F843DA" w:rsidRDefault="00F843DA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F843DA" w:rsidRDefault="00F843DA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</w:p>
    <w:p w:rsidR="00C25514" w:rsidRPr="003E4900" w:rsidRDefault="00C25514" w:rsidP="007825BB">
      <w:pPr>
        <w:pStyle w:val="ListParagraph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3E4900">
        <w:rPr>
          <w:rFonts w:asciiTheme="majorBidi" w:hAnsiTheme="majorBidi" w:cstheme="majorBidi"/>
          <w:b/>
          <w:bCs/>
          <w:sz w:val="28"/>
          <w:cs/>
        </w:rPr>
        <w:t>ค่าเช่าจ่ายล่วงหน้า</w:t>
      </w:r>
      <w:r w:rsidR="00EB2E71" w:rsidRPr="003E4900">
        <w:rPr>
          <w:rFonts w:asciiTheme="majorBidi" w:hAnsiTheme="majorBidi" w:cstheme="majorBidi"/>
          <w:b/>
          <w:bCs/>
          <w:sz w:val="28"/>
        </w:rPr>
        <w:t xml:space="preserve"> – </w:t>
      </w:r>
      <w:r w:rsidR="00EB2E71" w:rsidRPr="003E4900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:rsidR="008E466C" w:rsidRPr="007A02A9" w:rsidRDefault="008E466C" w:rsidP="002D28F1">
      <w:pPr>
        <w:spacing w:before="6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  <w:cs/>
        </w:rPr>
        <w:t>ค่าเช่าจ่ายล่วงหน้า</w:t>
      </w:r>
      <w:r w:rsidR="00EB2E71">
        <w:rPr>
          <w:rFonts w:ascii="Angsana New" w:hAnsi="Angsana New" w:hint="cs"/>
          <w:sz w:val="28"/>
          <w:cs/>
        </w:rPr>
        <w:t xml:space="preserve"> </w:t>
      </w:r>
      <w:r w:rsidR="00EB2E71">
        <w:rPr>
          <w:rFonts w:ascii="Angsana New" w:hAnsi="Angsana New"/>
          <w:sz w:val="28"/>
        </w:rPr>
        <w:t xml:space="preserve">– </w:t>
      </w:r>
      <w:r w:rsidR="00EB2E71">
        <w:rPr>
          <w:rFonts w:ascii="Angsana New" w:hAnsi="Angsana New" w:hint="cs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</w:t>
      </w:r>
      <w:r w:rsidR="00494EB3" w:rsidRPr="007A02A9">
        <w:rPr>
          <w:rFonts w:ascii="Angsana New" w:hAnsi="Angsana New"/>
          <w:sz w:val="28"/>
          <w:cs/>
        </w:rPr>
        <w:t xml:space="preserve">ณ วันที่ </w:t>
      </w:r>
      <w:r w:rsidR="00494EB3" w:rsidRPr="007A02A9">
        <w:rPr>
          <w:rFonts w:ascii="Angsana New" w:hAnsi="Angsana New"/>
          <w:sz w:val="28"/>
        </w:rPr>
        <w:t>31</w:t>
      </w:r>
      <w:r w:rsidR="00494EB3" w:rsidRPr="007A02A9">
        <w:rPr>
          <w:rFonts w:ascii="Angsana New" w:hAnsi="Angsana New"/>
          <w:sz w:val="28"/>
          <w:cs/>
        </w:rPr>
        <w:t xml:space="preserve"> </w:t>
      </w:r>
      <w:r w:rsidR="00494EB3">
        <w:rPr>
          <w:rFonts w:ascii="Angsana New" w:hAnsi="Angsana New" w:hint="cs"/>
          <w:sz w:val="28"/>
          <w:cs/>
        </w:rPr>
        <w:t>มีนาคม 2561 และ 31 ธันวาคม 2560</w:t>
      </w:r>
      <w:r w:rsidR="00494EB3" w:rsidRPr="007A02A9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377" w:name="_MON_1548262528"/>
    <w:bookmarkStart w:id="1378" w:name="_MON_1563348238"/>
    <w:bookmarkStart w:id="1379" w:name="_MON_1580385112"/>
    <w:bookmarkStart w:id="1380" w:name="_MON_1574145890"/>
    <w:bookmarkStart w:id="1381" w:name="_MON_1574145904"/>
    <w:bookmarkStart w:id="1382" w:name="_MON_1574145924"/>
    <w:bookmarkStart w:id="1383" w:name="_MON_1574145948"/>
    <w:bookmarkStart w:id="1384" w:name="_MON_1580209291"/>
    <w:bookmarkStart w:id="1385" w:name="_MON_158719590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Start w:id="1386" w:name="_MON_1587195921"/>
    <w:bookmarkEnd w:id="1386"/>
    <w:p w:rsidR="00442674" w:rsidRPr="005F560F" w:rsidRDefault="00B567E2" w:rsidP="00F71DFD">
      <w:pPr>
        <w:spacing w:before="120"/>
        <w:ind w:left="357"/>
        <w:jc w:val="thaiDistribute"/>
        <w:rPr>
          <w:rFonts w:ascii="Angsana New" w:hAnsi="Angsana New"/>
          <w:sz w:val="10"/>
          <w:szCs w:val="10"/>
          <w:cs/>
        </w:rPr>
      </w:pPr>
      <w:r w:rsidRPr="007A02A9">
        <w:rPr>
          <w:rFonts w:ascii="Angsana New" w:hAnsi="Angsana New"/>
          <w:sz w:val="28"/>
        </w:rPr>
        <w:object w:dxaOrig="9112" w:dyaOrig="3229">
          <v:shape id="_x0000_i1048" type="#_x0000_t75" style="width:433.5pt;height:162pt" o:ole="" o:preferrelative="f" filled="t">
            <v:fill color2="black"/>
            <v:imagedata r:id="rId60" o:title=""/>
          </v:shape>
          <o:OLEObject Type="Embed" ProgID="Excel.Sheet.8" ShapeID="_x0000_i1048" DrawAspect="Content" ObjectID="_1587380408" r:id="rId61"/>
        </w:object>
      </w:r>
    </w:p>
    <w:p w:rsidR="003F4705" w:rsidRPr="009A7C1C" w:rsidRDefault="00F71DFD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9A7C1C">
        <w:rPr>
          <w:rFonts w:ascii="Angsana New" w:hAnsi="Angsana New"/>
          <w:sz w:val="28"/>
          <w:cs/>
        </w:rPr>
        <w:t>ค่าเช่าตัดจ่าย</w:t>
      </w:r>
      <w:r w:rsidR="00712D82" w:rsidRPr="009A7C1C">
        <w:rPr>
          <w:rFonts w:ascii="Angsana New" w:hAnsi="Angsana New"/>
          <w:sz w:val="28"/>
          <w:cs/>
        </w:rPr>
        <w:t>สำหรับงวด</w:t>
      </w:r>
      <w:r w:rsidR="00712D82" w:rsidRPr="009A7C1C">
        <w:rPr>
          <w:rFonts w:ascii="Angsana New" w:hAnsi="Angsana New" w:hint="cs"/>
          <w:sz w:val="28"/>
          <w:cs/>
        </w:rPr>
        <w:t>สาม</w:t>
      </w:r>
      <w:r w:rsidR="00712D82" w:rsidRPr="009A7C1C">
        <w:rPr>
          <w:rFonts w:ascii="Angsana New" w:hAnsi="Angsana New"/>
          <w:sz w:val="28"/>
          <w:cs/>
        </w:rPr>
        <w:t>เดือนสิ้นสุด</w:t>
      </w:r>
      <w:r w:rsidR="00494EB3" w:rsidRPr="009A7C1C">
        <w:rPr>
          <w:rFonts w:ascii="Angsana New" w:hAnsi="Angsana New"/>
          <w:sz w:val="28"/>
          <w:cs/>
        </w:rPr>
        <w:t xml:space="preserve">วันที่ </w:t>
      </w:r>
      <w:r w:rsidR="00494EB3" w:rsidRPr="009A7C1C">
        <w:rPr>
          <w:rFonts w:ascii="Angsana New" w:hAnsi="Angsana New"/>
          <w:sz w:val="28"/>
        </w:rPr>
        <w:t>31</w:t>
      </w:r>
      <w:r w:rsidR="00494EB3" w:rsidRPr="009A7C1C">
        <w:rPr>
          <w:rFonts w:ascii="Angsana New" w:hAnsi="Angsana New"/>
          <w:sz w:val="28"/>
          <w:cs/>
        </w:rPr>
        <w:t xml:space="preserve"> </w:t>
      </w:r>
      <w:r w:rsidR="00494EB3" w:rsidRPr="009A7C1C">
        <w:rPr>
          <w:rFonts w:ascii="Angsana New" w:hAnsi="Angsana New" w:hint="cs"/>
          <w:sz w:val="28"/>
          <w:cs/>
        </w:rPr>
        <w:t>มีนาคม 2561 และ 2560</w:t>
      </w:r>
      <w:r w:rsidR="00494EB3" w:rsidRPr="009A7C1C">
        <w:rPr>
          <w:rFonts w:ascii="Angsana New" w:hAnsi="Angsana New"/>
          <w:sz w:val="28"/>
          <w:cs/>
        </w:rPr>
        <w:t xml:space="preserve"> </w:t>
      </w:r>
      <w:r w:rsidRPr="009A7C1C">
        <w:rPr>
          <w:rFonts w:ascii="Angsana New" w:hAnsi="Angsana New"/>
          <w:sz w:val="28"/>
          <w:cs/>
        </w:rPr>
        <w:t xml:space="preserve">มีจำนวน </w:t>
      </w:r>
      <w:r w:rsidR="009A7C1C" w:rsidRPr="009A7C1C">
        <w:rPr>
          <w:rFonts w:ascii="Angsana New" w:hAnsi="Angsana New" w:hint="cs"/>
          <w:sz w:val="28"/>
          <w:cs/>
        </w:rPr>
        <w:t>5</w:t>
      </w:r>
      <w:r w:rsidR="00F8427B">
        <w:rPr>
          <w:rFonts w:ascii="Angsana New" w:hAnsi="Angsana New"/>
          <w:sz w:val="28"/>
        </w:rPr>
        <w:t>.8</w:t>
      </w:r>
      <w:r w:rsidR="009A7C1C" w:rsidRPr="009A7C1C">
        <w:rPr>
          <w:rFonts w:ascii="Angsana New" w:hAnsi="Angsana New"/>
          <w:sz w:val="28"/>
        </w:rPr>
        <w:t>8</w:t>
      </w:r>
      <w:r w:rsidR="00861556" w:rsidRPr="009A7C1C">
        <w:rPr>
          <w:rFonts w:ascii="Angsana New" w:hAnsi="Angsana New" w:hint="cs"/>
          <w:sz w:val="28"/>
          <w:cs/>
        </w:rPr>
        <w:t xml:space="preserve"> </w:t>
      </w:r>
      <w:r w:rsidRPr="009A7C1C">
        <w:rPr>
          <w:rFonts w:ascii="Angsana New" w:hAnsi="Angsana New"/>
          <w:sz w:val="28"/>
          <w:cs/>
        </w:rPr>
        <w:t>ล้านบาท</w:t>
      </w:r>
      <w:r w:rsidR="00235CD5" w:rsidRPr="009A7C1C">
        <w:rPr>
          <w:rFonts w:ascii="Angsana New" w:hAnsi="Angsana New"/>
          <w:sz w:val="28"/>
          <w:cs/>
        </w:rPr>
        <w:t>ในงบการเงินรวม</w:t>
      </w:r>
      <w:r w:rsidR="00E6591A" w:rsidRPr="009A7C1C">
        <w:rPr>
          <w:rFonts w:ascii="Angsana New" w:hAnsi="Angsana New" w:hint="cs"/>
          <w:sz w:val="28"/>
          <w:cs/>
        </w:rPr>
        <w:t xml:space="preserve"> </w:t>
      </w:r>
      <w:r w:rsidR="00235CD5" w:rsidRPr="009A7C1C">
        <w:rPr>
          <w:rFonts w:ascii="Angsana New" w:hAnsi="Angsana New"/>
          <w:sz w:val="28"/>
          <w:cs/>
        </w:rPr>
        <w:t>และจำนวน</w:t>
      </w:r>
      <w:r w:rsidR="009A7C1C" w:rsidRPr="009A7C1C">
        <w:rPr>
          <w:rFonts w:ascii="Angsana New" w:hAnsi="Angsana New" w:hint="cs"/>
          <w:sz w:val="28"/>
          <w:cs/>
        </w:rPr>
        <w:t xml:space="preserve"> </w:t>
      </w:r>
      <w:r w:rsidR="009A7C1C" w:rsidRPr="009A7C1C">
        <w:rPr>
          <w:rFonts w:ascii="Angsana New" w:hAnsi="Angsana New"/>
          <w:sz w:val="28"/>
        </w:rPr>
        <w:t>0.30</w:t>
      </w:r>
      <w:r w:rsidR="007172BC" w:rsidRPr="009A7C1C">
        <w:rPr>
          <w:rFonts w:ascii="Angsana New" w:hAnsi="Angsana New" w:hint="cs"/>
          <w:sz w:val="28"/>
          <w:cs/>
        </w:rPr>
        <w:t xml:space="preserve"> </w:t>
      </w:r>
      <w:r w:rsidR="003F4705" w:rsidRPr="009A7C1C">
        <w:rPr>
          <w:rFonts w:ascii="Angsana New" w:hAnsi="Angsana New"/>
          <w:sz w:val="28"/>
          <w:cs/>
        </w:rPr>
        <w:t>ล้าน</w:t>
      </w:r>
      <w:r w:rsidR="00782829" w:rsidRPr="009A7C1C">
        <w:rPr>
          <w:rFonts w:ascii="Angsana New" w:hAnsi="Angsana New"/>
          <w:sz w:val="28"/>
          <w:cs/>
        </w:rPr>
        <w:t>บาท</w:t>
      </w:r>
      <w:r w:rsidR="00D620A0" w:rsidRPr="009A7C1C">
        <w:rPr>
          <w:rFonts w:ascii="Angsana New" w:hAnsi="Angsana New" w:hint="cs"/>
          <w:sz w:val="28"/>
          <w:cs/>
        </w:rPr>
        <w:t xml:space="preserve"> </w:t>
      </w:r>
      <w:r w:rsidR="003F4705" w:rsidRPr="009A7C1C">
        <w:rPr>
          <w:rFonts w:ascii="Angsana New" w:hAnsi="Angsana New"/>
          <w:sz w:val="28"/>
          <w:cs/>
        </w:rPr>
        <w:t>ในงบการเงินเฉพาะกิจการ</w:t>
      </w:r>
    </w:p>
    <w:p w:rsidR="00F71DFD" w:rsidRPr="006E7977" w:rsidRDefault="00F71DFD" w:rsidP="002D28F1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6E7977">
        <w:rPr>
          <w:rFonts w:ascii="Angsana New" w:hAnsi="Angsana New"/>
          <w:sz w:val="28"/>
          <w:cs/>
        </w:rPr>
        <w:t>บริษัทฯ ได้ทำสัญญาเช่าอาคารกับสำนักงานทรัพย์สินส่วนพระมหากษัตริย์ ระยะเวลาสัญญาเช</w:t>
      </w:r>
      <w:r w:rsidR="009617A0" w:rsidRPr="006E7977">
        <w:rPr>
          <w:rFonts w:ascii="Angsana New" w:hAnsi="Angsana New"/>
          <w:sz w:val="28"/>
          <w:cs/>
        </w:rPr>
        <w:t xml:space="preserve">่า 20 ปี โดยจ่ายค่าเช่าล่วงหน้า </w:t>
      </w:r>
      <w:r w:rsidRPr="006E7977">
        <w:rPr>
          <w:rFonts w:ascii="Angsana New" w:hAnsi="Angsana New"/>
          <w:sz w:val="28"/>
          <w:cs/>
        </w:rPr>
        <w:t>จำนวนเงิน 4.91</w:t>
      </w:r>
      <w:r w:rsidR="00861556" w:rsidRPr="006E7977">
        <w:rPr>
          <w:rFonts w:ascii="Angsana New" w:hAnsi="Angsana New" w:hint="cs"/>
          <w:sz w:val="28"/>
          <w:cs/>
        </w:rPr>
        <w:t xml:space="preserve"> </w:t>
      </w:r>
      <w:r w:rsidRPr="006E7977">
        <w:rPr>
          <w:rFonts w:ascii="Angsana New" w:hAnsi="Angsana New"/>
          <w:sz w:val="28"/>
          <w:cs/>
        </w:rPr>
        <w:t>ล้านบาท</w:t>
      </w:r>
    </w:p>
    <w:p w:rsidR="0063316B" w:rsidRDefault="007C1470" w:rsidP="002D28F1">
      <w:pPr>
        <w:spacing w:before="60"/>
        <w:ind w:left="357"/>
        <w:jc w:val="thaiDistribute"/>
        <w:rPr>
          <w:rFonts w:ascii="Angsana New" w:hAnsi="Angsana New"/>
          <w:sz w:val="28"/>
          <w:cs/>
        </w:rPr>
      </w:pPr>
      <w:r w:rsidRPr="006E7977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996A89" w:rsidRPr="006E7977">
        <w:rPr>
          <w:rFonts w:ascii="Angsana New" w:hAnsi="Angsana New"/>
          <w:sz w:val="28"/>
        </w:rPr>
        <w:t xml:space="preserve"> </w:t>
      </w:r>
      <w:r w:rsidRPr="006E7977">
        <w:rPr>
          <w:rFonts w:ascii="Angsana New" w:hAnsi="Angsana New"/>
          <w:sz w:val="28"/>
          <w:cs/>
        </w:rPr>
        <w:t>พร็อพเพอร์ตี้ จำกัด (มหาชน)</w:t>
      </w:r>
      <w:r w:rsidR="00996A89" w:rsidRPr="006E7977">
        <w:rPr>
          <w:rFonts w:ascii="Angsana New" w:hAnsi="Angsana New"/>
          <w:sz w:val="28"/>
        </w:rPr>
        <w:t xml:space="preserve"> </w:t>
      </w:r>
      <w:r w:rsidRPr="006E7977">
        <w:rPr>
          <w:rFonts w:ascii="Angsana New" w:hAnsi="Angsana New"/>
          <w:sz w:val="28"/>
          <w:cs/>
        </w:rPr>
        <w:t xml:space="preserve">ได้ทำสัญญาเช่าที่ดินกับบริษัท ดอนเมือง แกรนด์ พลาซ่า จำกัด ระยะเวลาสัญญาเช่า </w:t>
      </w:r>
      <w:r w:rsidRPr="006E7977">
        <w:rPr>
          <w:rFonts w:ascii="Angsana New" w:hAnsi="Angsana New"/>
          <w:sz w:val="28"/>
        </w:rPr>
        <w:t xml:space="preserve">55 </w:t>
      </w:r>
      <w:r w:rsidRPr="006E7977">
        <w:rPr>
          <w:rFonts w:ascii="Angsana New" w:hAnsi="Angsana New"/>
          <w:sz w:val="28"/>
          <w:cs/>
        </w:rPr>
        <w:t>ปี</w:t>
      </w:r>
    </w:p>
    <w:p w:rsidR="005C0C05" w:rsidRPr="007A02A9" w:rsidRDefault="005C0C05" w:rsidP="0046334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7A02A9" w:rsidRDefault="005C0C05" w:rsidP="00FD7B6B">
      <w:pPr>
        <w:spacing w:before="120" w:after="120"/>
        <w:ind w:left="357"/>
        <w:rPr>
          <w:rFonts w:ascii="Angsana New" w:hAnsi="Angsana New"/>
          <w:sz w:val="28"/>
          <w:cs/>
        </w:rPr>
      </w:pPr>
      <w:r w:rsidRPr="00FD7B6B">
        <w:rPr>
          <w:rFonts w:ascii="Angsana New" w:hAnsi="Angsana New"/>
          <w:spacing w:val="-2"/>
          <w:sz w:val="28"/>
          <w:cs/>
        </w:rPr>
        <w:t>เงินเบิกเกินบัญชีและเงิ</w:t>
      </w:r>
      <w:r w:rsidR="00FD7B6B" w:rsidRPr="00FD7B6B">
        <w:rPr>
          <w:rFonts w:ascii="Angsana New" w:hAnsi="Angsana New"/>
          <w:spacing w:val="-2"/>
          <w:sz w:val="28"/>
          <w:cs/>
        </w:rPr>
        <w:t>นกู้ยืมระยะสั้นจากสถาบันการเงิน</w:t>
      </w:r>
      <w:r w:rsidR="00FD7B6B" w:rsidRPr="00FD7B6B">
        <w:rPr>
          <w:rFonts w:ascii="Angsana New" w:hAnsi="Angsana New" w:hint="cs"/>
          <w:spacing w:val="-2"/>
          <w:sz w:val="28"/>
          <w:cs/>
        </w:rPr>
        <w:t xml:space="preserve"> </w:t>
      </w:r>
      <w:r w:rsidR="00FD7B6B" w:rsidRPr="00FD7B6B">
        <w:rPr>
          <w:rFonts w:ascii="Angsana New" w:hAnsi="Angsana New"/>
          <w:spacing w:val="-2"/>
          <w:sz w:val="28"/>
          <w:cs/>
        </w:rPr>
        <w:t>ณ</w:t>
      </w:r>
      <w:r w:rsidR="00FD7B6B" w:rsidRPr="00FD7B6B">
        <w:rPr>
          <w:rFonts w:ascii="Angsana New" w:hAnsi="Angsana New" w:hint="cs"/>
          <w:spacing w:val="-2"/>
          <w:sz w:val="28"/>
          <w:cs/>
        </w:rPr>
        <w:t xml:space="preserve"> </w:t>
      </w:r>
      <w:r w:rsidR="00FD7B6B" w:rsidRPr="00FD7B6B">
        <w:rPr>
          <w:rFonts w:ascii="Angsana New" w:hAnsi="Angsana New"/>
          <w:spacing w:val="-2"/>
          <w:sz w:val="28"/>
          <w:cs/>
        </w:rPr>
        <w:t>วันที่</w:t>
      </w:r>
      <w:r w:rsidR="00FD7B6B" w:rsidRPr="00FD7B6B">
        <w:rPr>
          <w:rFonts w:ascii="Angsana New" w:hAnsi="Angsana New" w:hint="cs"/>
          <w:spacing w:val="-2"/>
          <w:sz w:val="28"/>
          <w:cs/>
        </w:rPr>
        <w:t xml:space="preserve"> </w:t>
      </w:r>
      <w:r w:rsidR="00FD7B6B" w:rsidRPr="00FD7B6B">
        <w:rPr>
          <w:rFonts w:ascii="Angsana New" w:hAnsi="Angsana New"/>
          <w:spacing w:val="-2"/>
          <w:sz w:val="28"/>
        </w:rPr>
        <w:t>31</w:t>
      </w:r>
      <w:r w:rsidR="00FD7B6B">
        <w:rPr>
          <w:rFonts w:ascii="Angsana New" w:hAnsi="Angsana New" w:hint="cs"/>
          <w:spacing w:val="-2"/>
          <w:sz w:val="28"/>
          <w:cs/>
        </w:rPr>
        <w:t xml:space="preserve"> </w:t>
      </w:r>
      <w:r w:rsidR="00FD7B6B" w:rsidRPr="00FD7B6B">
        <w:rPr>
          <w:rFonts w:ascii="Angsana New" w:hAnsi="Angsana New" w:hint="cs"/>
          <w:spacing w:val="-2"/>
          <w:sz w:val="28"/>
          <w:cs/>
        </w:rPr>
        <w:t>มีนาคม 2561 และ 31 ธันวาคม 256</w:t>
      </w:r>
      <w:r w:rsidR="00FD7B6B" w:rsidRPr="00FD7B6B">
        <w:rPr>
          <w:rFonts w:ascii="Angsana New" w:hAnsi="Angsana New"/>
          <w:spacing w:val="-2"/>
          <w:sz w:val="28"/>
        </w:rPr>
        <w:t xml:space="preserve">0 </w:t>
      </w:r>
      <w:r w:rsidRPr="00FD7B6B">
        <w:rPr>
          <w:rFonts w:ascii="Angsana New" w:hAnsi="Angsana New"/>
          <w:spacing w:val="-2"/>
          <w:sz w:val="28"/>
          <w:cs/>
        </w:rPr>
        <w:t>ประกอบ</w:t>
      </w:r>
      <w:r w:rsidRPr="007A02A9">
        <w:rPr>
          <w:rFonts w:ascii="Angsana New" w:hAnsi="Angsana New"/>
          <w:sz w:val="28"/>
          <w:cs/>
        </w:rPr>
        <w:t>ด้วย</w:t>
      </w:r>
    </w:p>
    <w:bookmarkStart w:id="1387" w:name="_MON_1587195949"/>
    <w:bookmarkStart w:id="1388" w:name="_MON_1548262929"/>
    <w:bookmarkStart w:id="1389" w:name="_MON_1574146485"/>
    <w:bookmarkStart w:id="1390" w:name="_MON_1586947760"/>
    <w:bookmarkStart w:id="1391" w:name="_MON_1574146496"/>
    <w:bookmarkStart w:id="1392" w:name="_MON_1580210270"/>
    <w:bookmarkStart w:id="1393" w:name="_MON_1516173194"/>
    <w:bookmarkStart w:id="1394" w:name="_MON_1548262769"/>
    <w:bookmarkStart w:id="1395" w:name="_MON_1548780174"/>
    <w:bookmarkStart w:id="1396" w:name="_MON_1587195938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Start w:id="1397" w:name="_MON_1587195946"/>
    <w:bookmarkEnd w:id="1397"/>
    <w:p w:rsidR="009F7E76" w:rsidRDefault="00B567E2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8747" w:dyaOrig="3334">
          <v:shape id="_x0000_i1049" type="#_x0000_t75" style="width:6in;height:175.5pt" o:ole="">
            <v:imagedata r:id="rId62" o:title=""/>
          </v:shape>
          <o:OLEObject Type="Embed" ProgID="Excel.Sheet.8" ShapeID="_x0000_i1049" DrawAspect="Content" ObjectID="_1587380409" r:id="rId63"/>
        </w:object>
      </w: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0B4A3D" w:rsidRDefault="000B4A3D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FD7B6B" w:rsidRDefault="00FD7B6B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FD7B6B" w:rsidRDefault="00FD7B6B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FD7B6B" w:rsidRDefault="00FD7B6B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FD7B6B" w:rsidRDefault="00FD7B6B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5B17A0" w:rsidRPr="00626344" w:rsidRDefault="005B17A0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</w:p>
    <w:p w:rsidR="0045360F" w:rsidRPr="00DF35C5" w:rsidRDefault="0045360F" w:rsidP="0091513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F35C5">
        <w:rPr>
          <w:rFonts w:ascii="Angsana New" w:hAnsi="Angsana New"/>
          <w:sz w:val="28"/>
          <w:cs/>
        </w:rPr>
        <w:t xml:space="preserve">ณ วันที่ </w:t>
      </w:r>
      <w:r w:rsidR="00712D82" w:rsidRPr="00DF35C5">
        <w:rPr>
          <w:rFonts w:ascii="Angsana New" w:hAnsi="Angsana New"/>
          <w:sz w:val="28"/>
        </w:rPr>
        <w:t xml:space="preserve">31 </w:t>
      </w:r>
      <w:r w:rsidR="00712D82" w:rsidRPr="00DF35C5">
        <w:rPr>
          <w:rFonts w:ascii="Angsana New" w:hAnsi="Angsana New" w:hint="cs"/>
          <w:sz w:val="28"/>
          <w:cs/>
        </w:rPr>
        <w:t>มีนาคม</w:t>
      </w:r>
      <w:r w:rsidR="00712D82" w:rsidRPr="00DF35C5">
        <w:rPr>
          <w:rFonts w:ascii="Angsana New" w:hAnsi="Angsana New"/>
          <w:sz w:val="28"/>
          <w:cs/>
        </w:rPr>
        <w:t xml:space="preserve"> </w:t>
      </w:r>
      <w:r w:rsidR="00712D82" w:rsidRPr="00DF35C5">
        <w:rPr>
          <w:rFonts w:ascii="Angsana New" w:hAnsi="Angsana New"/>
          <w:sz w:val="28"/>
        </w:rPr>
        <w:t>2561</w:t>
      </w:r>
      <w:r w:rsidR="004538C4" w:rsidRPr="00DF35C5">
        <w:rPr>
          <w:rFonts w:ascii="Angsana New" w:hAnsi="Angsana New"/>
          <w:sz w:val="28"/>
        </w:rPr>
        <w:t xml:space="preserve"> </w:t>
      </w:r>
      <w:r w:rsidRPr="00DF35C5">
        <w:rPr>
          <w:rFonts w:ascii="Angsana New" w:hAnsi="Angsana New"/>
          <w:sz w:val="28"/>
          <w:cs/>
        </w:rPr>
        <w:t>บริษัทฯ และบริษัทย่อยมีวงเงินกู้ยืม ดังนี้</w:t>
      </w:r>
    </w:p>
    <w:p w:rsidR="007335B6" w:rsidRPr="00DF35C5" w:rsidRDefault="007335B6" w:rsidP="002D28F1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DF35C5">
        <w:rPr>
          <w:rFonts w:ascii="Angsana New" w:eastAsia="Times New Roman" w:hAnsi="Angsana New" w:cs="Angsana New"/>
          <w:sz w:val="28"/>
          <w:cs/>
        </w:rPr>
        <w:t xml:space="preserve">บริษัทฯ มีวงเงินเบิกเกินบัญชีจำนวน </w:t>
      </w:r>
      <w:r w:rsidRPr="00DF35C5">
        <w:rPr>
          <w:rFonts w:ascii="Angsana New" w:eastAsia="Times New Roman" w:hAnsi="Angsana New" w:cs="Angsana New"/>
          <w:sz w:val="28"/>
        </w:rPr>
        <w:t xml:space="preserve">41 </w:t>
      </w:r>
      <w:r w:rsidRPr="00DF35C5">
        <w:rPr>
          <w:rFonts w:ascii="Angsana New" w:eastAsia="Times New Roman" w:hAnsi="Angsana New" w:cs="Angsana New"/>
          <w:sz w:val="28"/>
          <w:cs/>
        </w:rPr>
        <w:t xml:space="preserve">ล้านบาท และวงเงินกู้ยืมประเภทตั๋วสัญญาใช้เงินจำนวน 40 ล้านบาท อัตราดอกเบี้ยร้อยละ </w:t>
      </w:r>
      <w:r w:rsidRPr="00DF35C5">
        <w:rPr>
          <w:rFonts w:ascii="Angsana New" w:eastAsia="Times New Roman" w:hAnsi="Angsana New" w:cs="Angsana New"/>
          <w:sz w:val="28"/>
        </w:rPr>
        <w:t xml:space="preserve">MLR </w:t>
      </w:r>
      <w:r w:rsidRPr="00DF35C5">
        <w:rPr>
          <w:rFonts w:ascii="Angsana New" w:eastAsia="Times New Roman" w:hAnsi="Angsana New" w:cs="Angsana New"/>
          <w:sz w:val="28"/>
          <w:cs/>
        </w:rPr>
        <w:t>ต่อปี ค้ำประกันโดยกรรมการของบริษัท ที่ดินพร้อมสิ่งปลูกสร้างของบริษัท ที่ดินพร้อมสิ่งปลูกสร้างของบริษัท เอเชีย</w:t>
      </w:r>
      <w:r w:rsidR="00DF35C5">
        <w:rPr>
          <w:rFonts w:ascii="Angsana New" w:eastAsia="Times New Roman" w:hAnsi="Angsana New" w:cs="Angsana New" w:hint="cs"/>
          <w:sz w:val="28"/>
          <w:cs/>
        </w:rPr>
        <w:t>/</w:t>
      </w:r>
      <w:r w:rsidRPr="00DF35C5">
        <w:rPr>
          <w:rFonts w:ascii="Angsana New" w:eastAsia="Times New Roman" w:hAnsi="Angsana New" w:cs="Angsana New"/>
          <w:sz w:val="28"/>
          <w:cs/>
        </w:rPr>
        <w:t>พัทยาโฮเต็ล จำกัด และสิทธิการเช่าพื้นที่เซียร์รังสิต ของบริษัท เอเชีย แอร์พอร์ท โฮเต็ล จำกัด</w:t>
      </w:r>
    </w:p>
    <w:p w:rsidR="004B6594" w:rsidRPr="00DF35C5" w:rsidRDefault="007335B6" w:rsidP="002D28F1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DF35C5">
        <w:rPr>
          <w:rFonts w:ascii="Angsana New" w:eastAsia="Times New Roman" w:hAnsi="Angsana New" w:cs="Angsana New"/>
          <w:sz w:val="28"/>
          <w:cs/>
        </w:rPr>
        <w:t>บริษัทย่อย คือ บริษัท เอเชียพัทยาโฮเต็ล จำกัด มีวงเงินเบิกเกินบัญชีจำนวน 2</w:t>
      </w:r>
      <w:r w:rsidRPr="00DF35C5">
        <w:rPr>
          <w:rFonts w:ascii="Angsana New" w:eastAsia="Times New Roman" w:hAnsi="Angsana New" w:cs="Angsana New"/>
          <w:sz w:val="28"/>
        </w:rPr>
        <w:t xml:space="preserve">5 </w:t>
      </w:r>
      <w:r w:rsidRPr="00DF35C5">
        <w:rPr>
          <w:rFonts w:ascii="Angsana New" w:eastAsia="Times New Roman" w:hAnsi="Angsana New" w:cs="Angsana New"/>
          <w:sz w:val="28"/>
          <w:cs/>
        </w:rPr>
        <w:t>ล้านบาท วงเงินกู้ยืมประเภทตั๋วสัญญาใช้เงินจำนวน 20 ล้านบาท ค้ำประกันโดยกรรมการของ บริษัท</w:t>
      </w:r>
      <w:r w:rsidRPr="00DF35C5">
        <w:rPr>
          <w:rFonts w:ascii="Angsana New" w:eastAsia="Times New Roman" w:hAnsi="Angsana New" w:cs="Angsana New"/>
          <w:sz w:val="28"/>
        </w:rPr>
        <w:t xml:space="preserve"> </w:t>
      </w:r>
      <w:r w:rsidRPr="00DF35C5">
        <w:rPr>
          <w:rFonts w:ascii="Angsana New" w:eastAsia="Times New Roman" w:hAnsi="Angsana New" w:cs="Angsana New"/>
          <w:sz w:val="28"/>
          <w:cs/>
        </w:rPr>
        <w:t xml:space="preserve">ที่ดินพร้อมสิ่งปลูกสร้างของบริษัท เอเชียพัทยาโฮเต็ล จำกัด และของบริษัท เอเชียโฮเต็ล จำกัด </w:t>
      </w:r>
      <w:r w:rsidRPr="00DF35C5">
        <w:rPr>
          <w:rFonts w:ascii="Angsana New" w:eastAsia="Times New Roman" w:hAnsi="Angsana New" w:cs="Angsana New"/>
          <w:sz w:val="28"/>
        </w:rPr>
        <w:t>(</w:t>
      </w:r>
      <w:r w:rsidRPr="00DF35C5">
        <w:rPr>
          <w:rFonts w:ascii="Angsana New" w:eastAsia="Times New Roman" w:hAnsi="Angsana New" w:cs="Angsana New"/>
          <w:sz w:val="28"/>
          <w:cs/>
        </w:rPr>
        <w:t>มหาชน</w:t>
      </w:r>
      <w:r w:rsidRPr="00DF35C5">
        <w:rPr>
          <w:rFonts w:ascii="Angsana New" w:eastAsia="Times New Roman" w:hAnsi="Angsana New" w:cs="Angsana New"/>
          <w:sz w:val="28"/>
        </w:rPr>
        <w:t>)</w:t>
      </w:r>
      <w:r w:rsidRPr="00DF35C5">
        <w:rPr>
          <w:rFonts w:ascii="Angsana New" w:eastAsia="Times New Roman" w:hAnsi="Angsana New" w:cs="Angsana New"/>
          <w:sz w:val="28"/>
          <w:cs/>
        </w:rPr>
        <w:t xml:space="preserve"> และสิทธิการเช่าพื้นที่เซียร์รังสิต ของบริษัท เอเชีย แอร์พอร์ท โฮเต็ล จำกัด</w:t>
      </w:r>
    </w:p>
    <w:p w:rsidR="0091513E" w:rsidRPr="00DF35C5" w:rsidRDefault="007335B6" w:rsidP="00642938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F35C5">
        <w:rPr>
          <w:rFonts w:ascii="Angsana New" w:hAnsi="Angsana New" w:cs="Angsana New"/>
          <w:sz w:val="28"/>
          <w:cs/>
        </w:rPr>
        <w:t xml:space="preserve">บริษัทย่อย คือ บริษัท เอเชีย แอร์พอร์ท โฮเต็ล จำกัด มีวงเงินเบิกเกินบัญชีจำนวน </w:t>
      </w:r>
      <w:r w:rsidRPr="00DF35C5">
        <w:rPr>
          <w:rFonts w:ascii="Angsana New" w:hAnsi="Angsana New" w:cs="Angsana New"/>
          <w:sz w:val="28"/>
        </w:rPr>
        <w:t xml:space="preserve">10 </w:t>
      </w:r>
      <w:r w:rsidRPr="00DF35C5">
        <w:rPr>
          <w:rFonts w:ascii="Angsana New" w:hAnsi="Angsana New" w:cs="Angsana New"/>
          <w:sz w:val="28"/>
          <w:cs/>
        </w:rPr>
        <w:t xml:space="preserve">ล้านบาท ค้ำประกันโดยกรรมการของบริษัท และบริษัท เอเชียโฮเต็ล จำกัด </w:t>
      </w:r>
      <w:r w:rsidRPr="00DF35C5">
        <w:rPr>
          <w:rFonts w:ascii="Angsana New" w:hAnsi="Angsana New" w:cs="Angsana New"/>
          <w:sz w:val="28"/>
        </w:rPr>
        <w:t>(</w:t>
      </w:r>
      <w:r w:rsidRPr="00DF35C5">
        <w:rPr>
          <w:rFonts w:ascii="Angsana New" w:hAnsi="Angsana New" w:cs="Angsana New"/>
          <w:sz w:val="28"/>
          <w:cs/>
        </w:rPr>
        <w:t>มหาชน</w:t>
      </w:r>
      <w:r w:rsidRPr="00DF35C5">
        <w:rPr>
          <w:rFonts w:ascii="Angsana New" w:hAnsi="Angsana New" w:cs="Angsana New"/>
          <w:sz w:val="28"/>
        </w:rPr>
        <w:t xml:space="preserve">) </w:t>
      </w:r>
      <w:r w:rsidRPr="00DF35C5">
        <w:rPr>
          <w:rFonts w:ascii="Angsana New" w:hAnsi="Angsana New" w:cs="Angsana New"/>
          <w:sz w:val="28"/>
          <w:cs/>
        </w:rPr>
        <w:t>และสิทธิการเช่าพื้นที่เซียร์รังสิต</w:t>
      </w:r>
    </w:p>
    <w:p w:rsidR="007335B6" w:rsidRPr="00DF35C5" w:rsidRDefault="007335B6" w:rsidP="002D28F1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DF35C5">
        <w:rPr>
          <w:rFonts w:ascii="Angsana New" w:eastAsia="Times New Roman" w:hAnsi="Angsana New" w:cs="Angsana New"/>
          <w:sz w:val="28"/>
          <w:cs/>
        </w:rPr>
        <w:t xml:space="preserve">บริษัทย่อย คือ บริษัท เซียร์ พร็อพเพอร์ตี้ จำกัด (มหาชน) มีวงเงินเบิกเกินบัญชี จำนวน 54 ล้านบาท วงเงินกู้ยืมประเภทตั๋วสัญญาใช้เงินจำนวน </w:t>
      </w:r>
      <w:r w:rsidR="00382014" w:rsidRPr="00DF35C5">
        <w:rPr>
          <w:rFonts w:ascii="Angsana New" w:eastAsia="Times New Roman" w:hAnsi="Angsana New" w:cs="Angsana New"/>
          <w:sz w:val="28"/>
          <w:cs/>
        </w:rPr>
        <w:t>10</w:t>
      </w:r>
      <w:r w:rsidR="00EC6C69" w:rsidRPr="00DF35C5">
        <w:rPr>
          <w:rFonts w:ascii="Angsana New" w:eastAsia="Times New Roman" w:hAnsi="Angsana New" w:cs="Angsana New"/>
          <w:sz w:val="28"/>
          <w:cs/>
        </w:rPr>
        <w:t>0</w:t>
      </w:r>
      <w:r w:rsidRPr="00DF35C5">
        <w:rPr>
          <w:rFonts w:ascii="Angsana New" w:eastAsia="Times New Roman" w:hAnsi="Angsana New" w:cs="Angsana New"/>
          <w:sz w:val="28"/>
          <w:cs/>
        </w:rPr>
        <w:t xml:space="preserve"> ล้านบาท อัตราดอกเบี้ยร้อยละ </w:t>
      </w:r>
      <w:r w:rsidRPr="00DF35C5">
        <w:rPr>
          <w:rFonts w:ascii="Angsana New" w:eastAsia="Times New Roman" w:hAnsi="Angsana New" w:cs="Angsana New"/>
          <w:sz w:val="28"/>
        </w:rPr>
        <w:t xml:space="preserve">MOR-1 </w:t>
      </w:r>
      <w:r w:rsidRPr="00DF35C5">
        <w:rPr>
          <w:rFonts w:ascii="Angsana New" w:eastAsia="Times New Roman" w:hAnsi="Angsana New" w:cs="Angsana New"/>
          <w:sz w:val="28"/>
          <w:cs/>
        </w:rPr>
        <w:t>ต่อปี ค้ำประกันโดยกรรมการของบริษัท</w:t>
      </w:r>
      <w:r w:rsidRPr="00DF35C5">
        <w:rPr>
          <w:rFonts w:ascii="Angsana New" w:eastAsia="Times New Roman" w:hAnsi="Angsana New" w:cs="Angsana New"/>
          <w:sz w:val="28"/>
        </w:rPr>
        <w:t xml:space="preserve">, </w:t>
      </w:r>
      <w:r w:rsidRPr="00DF35C5">
        <w:rPr>
          <w:rFonts w:ascii="Angsana New" w:eastAsia="Times New Roman" w:hAnsi="Angsana New" w:cs="Angsana New"/>
          <w:sz w:val="28"/>
          <w:cs/>
        </w:rPr>
        <w:t>บริษัท ดอนเมือง แกรนด์ พลาซ่า จำกัด บริษัท เซียร์ แอสเซท จำกัด ที่ดินพร้อมสิ่งปลูกสร้างโครงการอาคารเซียร์รังสิตและโครงการชะอำ สิทธิการเช่าช่วงพื้นที่อาคารเซียร์รังสิต และเงินฝากสถาบันการเงิน</w:t>
      </w:r>
    </w:p>
    <w:p w:rsidR="00626344" w:rsidRPr="00E80A83" w:rsidRDefault="007335B6" w:rsidP="002D28F1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80A83">
        <w:rPr>
          <w:rFonts w:ascii="Angsana New" w:eastAsia="Times New Roman" w:hAnsi="Angsana New" w:cs="Angsana New"/>
          <w:sz w:val="28"/>
          <w:cs/>
        </w:rPr>
        <w:t>บริษัทย่อย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คือ </w:t>
      </w:r>
      <w:r w:rsidRPr="00E80A83">
        <w:rPr>
          <w:rFonts w:ascii="Angsana New" w:eastAsia="Times New Roman" w:hAnsi="Angsana New" w:cs="Angsana New"/>
          <w:sz w:val="28"/>
        </w:rPr>
        <w:t>ZEER OVERSEA LLC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. </w:t>
      </w:r>
      <w:r w:rsidR="00C550AF" w:rsidRPr="00E80A83">
        <w:rPr>
          <w:rFonts w:ascii="Angsana New" w:eastAsia="Times New Roman" w:hAnsi="Angsana New" w:cs="Angsana New"/>
          <w:sz w:val="28"/>
          <w:cs/>
        </w:rPr>
        <w:t>มีวงเงิน</w:t>
      </w:r>
      <w:r w:rsidRPr="00E80A83">
        <w:rPr>
          <w:rFonts w:ascii="Angsana New" w:eastAsia="Times New Roman" w:hAnsi="Angsana New" w:cs="Angsana New" w:hint="cs"/>
          <w:sz w:val="28"/>
          <w:cs/>
        </w:rPr>
        <w:t>กู้ยืมเงินระยะสั้นกับสถาบันการ</w:t>
      </w:r>
      <w:r w:rsidR="00C550AF" w:rsidRPr="00E80A83">
        <w:rPr>
          <w:rFonts w:ascii="Angsana New" w:eastAsia="Times New Roman" w:hAnsi="Angsana New" w:cs="Angsana New" w:hint="cs"/>
          <w:sz w:val="28"/>
          <w:cs/>
        </w:rPr>
        <w:t>เงินในต่างประเทศแห่งหนึ่ง จำนวน</w:t>
      </w:r>
      <w:r w:rsidRPr="00E80A83">
        <w:rPr>
          <w:rFonts w:ascii="Angsana New" w:eastAsia="Times New Roman" w:hAnsi="Angsana New" w:cs="Angsana New"/>
          <w:sz w:val="28"/>
        </w:rPr>
        <w:t xml:space="preserve"> 3,800,000 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ดอลลาร์สหรัฐ กำหนดชำระคืนภายใน </w:t>
      </w:r>
      <w:r w:rsidRPr="00E80A83">
        <w:rPr>
          <w:rFonts w:ascii="Angsana New" w:eastAsia="Times New Roman" w:hAnsi="Angsana New" w:cs="Angsana New"/>
          <w:sz w:val="28"/>
        </w:rPr>
        <w:t>1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ปี </w:t>
      </w:r>
      <w:r w:rsidRPr="00E80A83">
        <w:rPr>
          <w:rFonts w:ascii="Angsana New" w:eastAsia="Times New Roman" w:hAnsi="Angsana New" w:cs="Angsana New"/>
          <w:sz w:val="28"/>
          <w:cs/>
        </w:rPr>
        <w:t xml:space="preserve">อัตราดอกเบี้ยร้อยละ </w:t>
      </w:r>
      <w:r w:rsidRPr="00E80A83">
        <w:rPr>
          <w:rFonts w:ascii="Angsana New" w:eastAsia="Times New Roman" w:hAnsi="Angsana New" w:cs="Angsana New"/>
          <w:sz w:val="28"/>
        </w:rPr>
        <w:t>LIBOR + 2.75</w:t>
      </w:r>
      <w:r w:rsidRPr="00E80A83">
        <w:rPr>
          <w:rFonts w:ascii="Angsana New" w:eastAsia="Times New Roman" w:hAnsi="Angsana New" w:cs="Angsana New"/>
          <w:sz w:val="28"/>
          <w:cs/>
        </w:rPr>
        <w:t xml:space="preserve"> ต่อปี และค้ำประกันโดย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A83">
        <w:rPr>
          <w:rFonts w:ascii="Angsana New" w:eastAsia="Times New Roman" w:hAnsi="Angsana New" w:cs="Angsana New"/>
          <w:sz w:val="28"/>
        </w:rPr>
        <w:t>Standby Letter of Credit (SBLC)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จำนวนไม่เกิน </w:t>
      </w:r>
      <w:r w:rsidRPr="00E80A83">
        <w:rPr>
          <w:rFonts w:ascii="Angsana New" w:eastAsia="Times New Roman" w:hAnsi="Angsana New" w:cs="Angsana New"/>
          <w:sz w:val="28"/>
        </w:rPr>
        <w:t xml:space="preserve">3,800,000 </w:t>
      </w:r>
      <w:r w:rsidRPr="00E80A83">
        <w:rPr>
          <w:rFonts w:ascii="Angsana New" w:eastAsia="Times New Roman" w:hAnsi="Angsana New" w:cs="Angsana New" w:hint="cs"/>
          <w:sz w:val="28"/>
          <w:cs/>
        </w:rPr>
        <w:t>ดอลลาร์สหรัฐจากสถาบันการเงินในประเทศแห่งหนึ่ง</w:t>
      </w:r>
      <w:r w:rsidRPr="00E80A83">
        <w:rPr>
          <w:rFonts w:ascii="Angsana New" w:eastAsia="Times New Roman" w:hAnsi="Angsana New" w:cs="Angsana New"/>
          <w:sz w:val="28"/>
        </w:rPr>
        <w:t xml:space="preserve"> </w:t>
      </w:r>
      <w:r w:rsidR="002D28F1" w:rsidRPr="00E80A83">
        <w:rPr>
          <w:rFonts w:ascii="Angsana New" w:eastAsia="Times New Roman" w:hAnsi="Angsana New" w:cs="Angsana New"/>
          <w:sz w:val="28"/>
          <w:cs/>
        </w:rPr>
        <w:t>บริษัทย่อย</w:t>
      </w:r>
      <w:r w:rsidR="002D28F1" w:rsidRPr="00E80A83">
        <w:rPr>
          <w:rFonts w:ascii="Angsana New" w:eastAsia="Times New Roman" w:hAnsi="Angsana New" w:cs="Angsana New" w:hint="cs"/>
          <w:sz w:val="28"/>
          <w:cs/>
        </w:rPr>
        <w:t xml:space="preserve">ได้รับเงินกู้ยืมดังกล่าวในวันที่ </w:t>
      </w:r>
      <w:r w:rsidR="002D28F1" w:rsidRPr="00E80A83">
        <w:rPr>
          <w:rFonts w:ascii="Angsana New" w:eastAsia="Times New Roman" w:hAnsi="Angsana New" w:cs="Angsana New"/>
          <w:sz w:val="28"/>
        </w:rPr>
        <w:t>1</w:t>
      </w:r>
      <w:r w:rsidR="002D28F1" w:rsidRPr="00E80A83">
        <w:rPr>
          <w:rFonts w:ascii="Angsana New" w:eastAsia="Times New Roman" w:hAnsi="Angsana New" w:cs="Angsana New" w:hint="cs"/>
          <w:sz w:val="28"/>
          <w:cs/>
        </w:rPr>
        <w:t xml:space="preserve"> สิงหาคม </w:t>
      </w:r>
      <w:r w:rsidR="002D28F1" w:rsidRPr="00E80A83">
        <w:rPr>
          <w:rFonts w:ascii="Angsana New" w:eastAsia="Times New Roman" w:hAnsi="Angsana New" w:cs="Angsana New"/>
          <w:sz w:val="28"/>
        </w:rPr>
        <w:t>2560</w:t>
      </w:r>
      <w:r w:rsidR="002D28F1" w:rsidRPr="00E80A83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2D28F1" w:rsidRPr="00E80A83">
        <w:rPr>
          <w:rFonts w:ascii="Angsana New" w:eastAsia="Times New Roman" w:hAnsi="Angsana New" w:cs="Angsana New"/>
          <w:sz w:val="28"/>
          <w:cs/>
        </w:rPr>
        <w:t>ครบกำหนดชำระ</w:t>
      </w:r>
      <w:r w:rsidR="002D28F1" w:rsidRPr="00E80A83">
        <w:rPr>
          <w:rFonts w:ascii="Angsana New" w:eastAsia="Times New Roman" w:hAnsi="Angsana New" w:cs="Angsana New" w:hint="cs"/>
          <w:sz w:val="28"/>
          <w:cs/>
        </w:rPr>
        <w:t>ใน</w:t>
      </w:r>
      <w:r w:rsidR="002D28F1" w:rsidRPr="00E80A8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2D28F1" w:rsidRPr="00E80A83">
        <w:rPr>
          <w:rFonts w:ascii="Angsana New" w:eastAsia="Times New Roman" w:hAnsi="Angsana New" w:cs="Angsana New"/>
          <w:sz w:val="28"/>
        </w:rPr>
        <w:t xml:space="preserve">2 </w:t>
      </w:r>
      <w:r w:rsidR="002D28F1" w:rsidRPr="00E80A83">
        <w:rPr>
          <w:rFonts w:ascii="Angsana New" w:eastAsia="Times New Roman" w:hAnsi="Angsana New" w:cs="Angsana New" w:hint="cs"/>
          <w:sz w:val="28"/>
          <w:cs/>
        </w:rPr>
        <w:t>กรกฎาคม</w:t>
      </w:r>
      <w:r w:rsidR="002D28F1" w:rsidRPr="00E80A83">
        <w:rPr>
          <w:rFonts w:ascii="Angsana New" w:eastAsia="Times New Roman" w:hAnsi="Angsana New" w:cs="Angsana New"/>
          <w:sz w:val="28"/>
          <w:cs/>
        </w:rPr>
        <w:t xml:space="preserve"> </w:t>
      </w:r>
      <w:r w:rsidR="002D28F1" w:rsidRPr="00E80A83">
        <w:rPr>
          <w:rFonts w:ascii="Angsana New" w:eastAsia="Times New Roman" w:hAnsi="Angsana New" w:cs="Angsana New"/>
          <w:sz w:val="28"/>
        </w:rPr>
        <w:t>2561</w:t>
      </w:r>
      <w:r w:rsidR="0063316B" w:rsidRPr="00E80A83">
        <w:rPr>
          <w:rFonts w:ascii="Angsana New" w:eastAsia="Times New Roman" w:hAnsi="Angsana New" w:cs="Angsana New"/>
          <w:sz w:val="28"/>
          <w:cs/>
        </w:rPr>
        <w:t xml:space="preserve"> </w:t>
      </w:r>
    </w:p>
    <w:p w:rsidR="00B8173E" w:rsidRPr="009E375B" w:rsidRDefault="00B8173E" w:rsidP="009E375B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80A83">
        <w:rPr>
          <w:rFonts w:ascii="Angsana New" w:eastAsia="Times New Roman" w:hAnsi="Angsana New" w:cs="Angsana New" w:hint="cs"/>
          <w:sz w:val="28"/>
          <w:cs/>
        </w:rPr>
        <w:t xml:space="preserve">บริษัทย่อย คือ </w:t>
      </w:r>
      <w:r w:rsidRPr="00E80A83">
        <w:rPr>
          <w:rFonts w:ascii="Angsana New" w:eastAsia="Times New Roman" w:hAnsi="Angsana New" w:cs="Angsana New"/>
          <w:sz w:val="28"/>
          <w:cs/>
        </w:rPr>
        <w:t>บริษัท เซียร์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A83">
        <w:rPr>
          <w:rFonts w:ascii="Angsana New" w:eastAsia="Times New Roman" w:hAnsi="Angsana New" w:cs="Angsana New"/>
          <w:sz w:val="28"/>
          <w:cs/>
        </w:rPr>
        <w:t>พร็อพเพอร์ตี้ จำกัด (มหาชน)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E4FCC" w:rsidRPr="00E80A83">
        <w:rPr>
          <w:rFonts w:ascii="Angsana New" w:eastAsia="Times New Roman" w:hAnsi="Angsana New" w:cs="Angsana New" w:hint="cs"/>
          <w:sz w:val="28"/>
          <w:cs/>
        </w:rPr>
        <w:t>มี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วงเงินสินเชื่อ </w:t>
      </w:r>
      <w:r w:rsidRPr="00E80A83">
        <w:rPr>
          <w:rFonts w:ascii="Angsana New" w:eastAsia="Times New Roman" w:hAnsi="Angsana New" w:cs="Angsana New"/>
          <w:sz w:val="28"/>
        </w:rPr>
        <w:t>Standby Letter of Credit (SBLC)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จำนวนไม่เกิน </w:t>
      </w:r>
      <w:r w:rsidRPr="00E80A83">
        <w:rPr>
          <w:rFonts w:ascii="Angsana New" w:eastAsia="Times New Roman" w:hAnsi="Angsana New" w:cs="Angsana New"/>
          <w:sz w:val="28"/>
        </w:rPr>
        <w:t xml:space="preserve">3,800,000 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ดอลลาร์สหรัฐกับสถาบันการเงินในประเทศแห่งหนึ่ง เพื่อค้ำประกันการกู้ยืม </w:t>
      </w:r>
      <w:r w:rsidRPr="00E80A83">
        <w:rPr>
          <w:rFonts w:ascii="Angsana New" w:eastAsia="Times New Roman" w:hAnsi="Angsana New" w:cs="Angsana New"/>
          <w:sz w:val="28"/>
        </w:rPr>
        <w:t xml:space="preserve">Revolving Line of Credit </w:t>
      </w:r>
      <w:r w:rsidRPr="00E80A83">
        <w:rPr>
          <w:rFonts w:ascii="Angsana New" w:eastAsia="Times New Roman" w:hAnsi="Angsana New" w:cs="Angsana New"/>
          <w:sz w:val="28"/>
          <w:cs/>
        </w:rPr>
        <w:t>ของบริษัทย่อย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คือ </w:t>
      </w:r>
      <w:r w:rsidRPr="00E80A83">
        <w:rPr>
          <w:rFonts w:ascii="Angsana New" w:eastAsia="Times New Roman" w:hAnsi="Angsana New" w:cs="Angsana New"/>
          <w:sz w:val="28"/>
        </w:rPr>
        <w:t>ZEER OVERSEA LLC</w:t>
      </w:r>
      <w:r w:rsidRPr="00E80A83">
        <w:rPr>
          <w:rFonts w:ascii="Angsana New" w:eastAsia="Times New Roman" w:hAnsi="Angsana New" w:cs="Angsana New" w:hint="cs"/>
          <w:sz w:val="28"/>
          <w:cs/>
        </w:rPr>
        <w:t>.</w:t>
      </w:r>
      <w:r w:rsidRPr="00E80A83">
        <w:rPr>
          <w:rFonts w:ascii="Angsana New" w:eastAsia="Times New Roman" w:hAnsi="Angsana New" w:cs="Angsana New"/>
          <w:sz w:val="28"/>
        </w:rPr>
        <w:t xml:space="preserve"> </w:t>
      </w:r>
      <w:r w:rsidRPr="00E80A83">
        <w:rPr>
          <w:rFonts w:ascii="Angsana New" w:eastAsia="Times New Roman" w:hAnsi="Angsana New" w:cs="Angsana New" w:hint="cs"/>
          <w:sz w:val="28"/>
          <w:cs/>
        </w:rPr>
        <w:t>ที่มีกับสถาบันการเงินในต่างประเทศแห่งหนึ่ง</w:t>
      </w:r>
      <w:r w:rsidR="009E375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9E375B">
        <w:rPr>
          <w:rFonts w:ascii="Angsana New" w:eastAsia="Times New Roman" w:hAnsi="Angsana New" w:cs="Angsana New"/>
          <w:sz w:val="28"/>
          <w:cs/>
        </w:rPr>
        <w:t>ค้ำประกันโดยที่ดินพร้อมสิ่งปลูกสร้างโครงการชะอำบางส่วน และกรรมการของบริษัท เซียร์</w:t>
      </w:r>
      <w:r w:rsidRPr="009E375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9E375B">
        <w:rPr>
          <w:rFonts w:ascii="Angsana New" w:eastAsia="Times New Roman" w:hAnsi="Angsana New" w:cs="Angsana New"/>
          <w:sz w:val="28"/>
          <w:cs/>
        </w:rPr>
        <w:t>พร็อพเพอร์ตี้ จำกัด (มหาชน) เป็นผู้ค้ำประกันร่วม</w:t>
      </w:r>
    </w:p>
    <w:p w:rsidR="007425BA" w:rsidRPr="00E80A83" w:rsidRDefault="002D28F1" w:rsidP="002D28F1">
      <w:pPr>
        <w:pStyle w:val="ListParagraph"/>
        <w:numPr>
          <w:ilvl w:val="1"/>
          <w:numId w:val="13"/>
        </w:numPr>
        <w:spacing w:before="120" w:after="0" w:line="240" w:lineRule="auto"/>
        <w:ind w:left="924" w:right="-17" w:hanging="49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80A83">
        <w:rPr>
          <w:rFonts w:ascii="Angsana New" w:eastAsia="Times New Roman" w:hAnsi="Angsana New" w:cs="Angsana New"/>
          <w:sz w:val="28"/>
          <w:cs/>
        </w:rPr>
        <w:t>บริษัทย่อย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คือ</w:t>
      </w:r>
      <w:r w:rsidRPr="00E80A83">
        <w:rPr>
          <w:rFonts w:ascii="Angsana New" w:eastAsia="Times New Roman" w:hAnsi="Angsana New" w:cs="Angsana New"/>
          <w:sz w:val="28"/>
        </w:rPr>
        <w:t xml:space="preserve"> 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บริษัท สปาโฮเต็ล จำกัด </w:t>
      </w:r>
      <w:r w:rsidR="00E80A83" w:rsidRPr="00E80A83">
        <w:rPr>
          <w:rFonts w:ascii="Angsana New" w:eastAsia="Times New Roman" w:hAnsi="Angsana New" w:cs="Angsana New" w:hint="cs"/>
          <w:sz w:val="28"/>
          <w:cs/>
        </w:rPr>
        <w:t>มีวงเงิน</w:t>
      </w:r>
      <w:r w:rsidRPr="00E80A83">
        <w:rPr>
          <w:rFonts w:ascii="Angsana New" w:eastAsia="Times New Roman" w:hAnsi="Angsana New" w:cs="Angsana New" w:hint="cs"/>
          <w:sz w:val="28"/>
          <w:cs/>
        </w:rPr>
        <w:t>สินเชื่อหมุนเวียน</w:t>
      </w:r>
      <w:r w:rsidR="00E80A83" w:rsidRPr="00E80A83">
        <w:rPr>
          <w:rFonts w:ascii="Angsana New" w:eastAsia="Times New Roman" w:hAnsi="Angsana New" w:cs="Angsana New" w:hint="cs"/>
          <w:sz w:val="28"/>
          <w:cs/>
        </w:rPr>
        <w:t>จำนวน</w:t>
      </w:r>
      <w:r w:rsidRPr="00E80A83">
        <w:rPr>
          <w:rFonts w:ascii="Angsana New" w:eastAsia="Times New Roman" w:hAnsi="Angsana New" w:cs="Angsana New" w:hint="cs"/>
          <w:sz w:val="28"/>
          <w:cs/>
        </w:rPr>
        <w:t xml:space="preserve"> 15 ล้านบาท ซึ่งประกอบด้วย วงเงินเบิกเกินบัญชี จำนวน 10 ล้านบาท และวงเงินค้ำประกัน จำนวน 5 ล้านบาท โดยคิด</w:t>
      </w:r>
      <w:r w:rsidRPr="00E80A83">
        <w:rPr>
          <w:rFonts w:ascii="Angsana New" w:eastAsia="Times New Roman" w:hAnsi="Angsana New" w:cs="Angsana New"/>
          <w:sz w:val="28"/>
          <w:cs/>
        </w:rPr>
        <w:t xml:space="preserve">อัตราดอกเบี้ยร้อยละ </w:t>
      </w:r>
      <w:r w:rsidRPr="00E80A83">
        <w:rPr>
          <w:rFonts w:ascii="Angsana New" w:eastAsia="Times New Roman" w:hAnsi="Angsana New" w:cs="Angsana New"/>
          <w:sz w:val="28"/>
        </w:rPr>
        <w:t>MOR</w:t>
      </w:r>
      <w:r w:rsidRPr="00E80A83">
        <w:rPr>
          <w:rFonts w:ascii="Angsana New" w:eastAsia="Times New Roman" w:hAnsi="Angsana New" w:cs="Angsana New"/>
          <w:sz w:val="28"/>
          <w:cs/>
        </w:rPr>
        <w:t xml:space="preserve"> ต่อปี </w:t>
      </w:r>
      <w:r w:rsidRPr="00E80A83">
        <w:rPr>
          <w:rFonts w:ascii="Angsana New" w:eastAsia="Times New Roman" w:hAnsi="Angsana New" w:cs="Angsana New" w:hint="cs"/>
          <w:sz w:val="28"/>
          <w:cs/>
        </w:rPr>
        <w:t>และ</w:t>
      </w:r>
      <w:r w:rsidRPr="00E80A83">
        <w:rPr>
          <w:rFonts w:ascii="Angsana New" w:eastAsia="Times New Roman" w:hAnsi="Angsana New" w:cs="Angsana New"/>
          <w:sz w:val="28"/>
          <w:cs/>
        </w:rPr>
        <w:t>ค้ำประกันโดย</w:t>
      </w:r>
      <w:r w:rsidRPr="00E80A83">
        <w:rPr>
          <w:rFonts w:ascii="Angsana New" w:eastAsia="Times New Roman" w:hAnsi="Angsana New" w:cs="Angsana New" w:hint="cs"/>
          <w:sz w:val="28"/>
          <w:cs/>
        </w:rPr>
        <w:t>การจดจำนอง</w:t>
      </w:r>
      <w:r w:rsidRPr="00E80A83">
        <w:rPr>
          <w:rFonts w:ascii="Angsana New" w:eastAsia="Times New Roman" w:hAnsi="Angsana New" w:cs="Angsana New"/>
          <w:sz w:val="28"/>
          <w:cs/>
        </w:rPr>
        <w:t>ที่ดินพร้อมสิ่งปลูกสร้าง</w:t>
      </w:r>
      <w:r w:rsidRPr="00E80A83">
        <w:rPr>
          <w:rFonts w:ascii="Angsana New" w:eastAsia="Times New Roman" w:hAnsi="Angsana New" w:cs="Angsana New" w:hint="cs"/>
          <w:sz w:val="28"/>
          <w:cs/>
        </w:rPr>
        <w:t>ของบริษัทย่อย คือ บริษัท สปาโฮเต็ล จำกัด</w:t>
      </w:r>
      <w:r w:rsidRPr="00E80A83">
        <w:rPr>
          <w:rFonts w:ascii="Angsana New" w:eastAsia="Times New Roman" w:hAnsi="Angsana New" w:cs="Angsana New"/>
          <w:sz w:val="28"/>
          <w:cs/>
        </w:rPr>
        <w:t xml:space="preserve"> และกรรมการบางท่าน</w:t>
      </w:r>
      <w:r w:rsidR="00FF52CE" w:rsidRPr="00E80A83">
        <w:rPr>
          <w:rFonts w:ascii="Angsana New" w:eastAsia="Times New Roman" w:hAnsi="Angsana New" w:cs="Angsana New"/>
          <w:sz w:val="28"/>
          <w:cs/>
        </w:rPr>
        <w:t>ของบริษัท เซียร์</w:t>
      </w:r>
      <w:r w:rsidR="00FF52CE" w:rsidRPr="00E80A8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F52CE" w:rsidRPr="00E80A83">
        <w:rPr>
          <w:rFonts w:ascii="Angsana New" w:eastAsia="Times New Roman" w:hAnsi="Angsana New" w:cs="Angsana New"/>
          <w:sz w:val="28"/>
          <w:cs/>
        </w:rPr>
        <w:t>พร็อพเพอร์ตี้ จำกัด (มหาชน)</w:t>
      </w:r>
    </w:p>
    <w:p w:rsidR="00DF35C5" w:rsidRDefault="00DF35C5" w:rsidP="00DF35C5">
      <w:pPr>
        <w:pStyle w:val="ListParagraph"/>
        <w:spacing w:before="120" w:after="0" w:line="240" w:lineRule="auto"/>
        <w:ind w:left="924" w:right="-17"/>
        <w:contextualSpacing w:val="0"/>
        <w:jc w:val="thaiDistribute"/>
        <w:rPr>
          <w:rFonts w:ascii="Angsana New" w:eastAsia="Times New Roman" w:hAnsi="Angsana New" w:cs="Angsana New"/>
          <w:sz w:val="28"/>
          <w:highlight w:val="yellow"/>
        </w:rPr>
      </w:pPr>
    </w:p>
    <w:p w:rsidR="00FD7B6B" w:rsidRDefault="00FD7B6B" w:rsidP="00DF35C5">
      <w:pPr>
        <w:pStyle w:val="ListParagraph"/>
        <w:spacing w:before="120" w:after="0" w:line="240" w:lineRule="auto"/>
        <w:ind w:left="924" w:right="-17"/>
        <w:contextualSpacing w:val="0"/>
        <w:jc w:val="thaiDistribute"/>
        <w:rPr>
          <w:rFonts w:ascii="Angsana New" w:eastAsia="Times New Roman" w:hAnsi="Angsana New" w:cs="Angsana New"/>
          <w:sz w:val="28"/>
          <w:highlight w:val="yellow"/>
        </w:rPr>
      </w:pPr>
    </w:p>
    <w:p w:rsidR="009E375B" w:rsidRDefault="009E375B" w:rsidP="00DF35C5">
      <w:pPr>
        <w:pStyle w:val="ListParagraph"/>
        <w:spacing w:before="120" w:after="0" w:line="240" w:lineRule="auto"/>
        <w:ind w:left="924" w:right="-17"/>
        <w:contextualSpacing w:val="0"/>
        <w:jc w:val="thaiDistribute"/>
        <w:rPr>
          <w:rFonts w:ascii="Angsana New" w:eastAsia="Times New Roman" w:hAnsi="Angsana New" w:cs="Angsana New"/>
          <w:sz w:val="28"/>
          <w:highlight w:val="yellow"/>
        </w:rPr>
      </w:pPr>
    </w:p>
    <w:p w:rsidR="009E375B" w:rsidRPr="00673C42" w:rsidRDefault="009E375B" w:rsidP="00DF35C5">
      <w:pPr>
        <w:pStyle w:val="ListParagraph"/>
        <w:spacing w:before="120" w:after="0" w:line="240" w:lineRule="auto"/>
        <w:ind w:left="924" w:right="-17"/>
        <w:contextualSpacing w:val="0"/>
        <w:jc w:val="thaiDistribute"/>
        <w:rPr>
          <w:rFonts w:ascii="Angsana New" w:eastAsia="Times New Roman" w:hAnsi="Angsana New" w:cs="Angsana New"/>
          <w:sz w:val="28"/>
          <w:highlight w:val="yellow"/>
        </w:rPr>
      </w:pPr>
    </w:p>
    <w:p w:rsidR="004E5AF8" w:rsidRPr="0075154D" w:rsidRDefault="005C0C05" w:rsidP="00F306A9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5154D">
        <w:rPr>
          <w:rFonts w:ascii="Angsana New" w:hAnsi="Angsana New"/>
          <w:b/>
          <w:bCs/>
          <w:sz w:val="28"/>
          <w:cs/>
        </w:rPr>
        <w:t xml:space="preserve">เจ้าหนี้อื่น </w:t>
      </w:r>
    </w:p>
    <w:p w:rsidR="001C0035" w:rsidRDefault="004E5AF8" w:rsidP="004E5AF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เจ้าหนี้อื่น </w:t>
      </w:r>
      <w:r w:rsidR="005C0C05" w:rsidRPr="007A02A9">
        <w:rPr>
          <w:rFonts w:ascii="Angsana New" w:hAnsi="Angsana New"/>
          <w:sz w:val="28"/>
          <w:cs/>
        </w:rPr>
        <w:t xml:space="preserve">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E570B7" w:rsidRPr="007A02A9">
        <w:rPr>
          <w:rFonts w:ascii="Angsana New" w:eastAsia="Cordia New" w:hAnsi="Angsana New"/>
          <w:sz w:val="28"/>
        </w:rPr>
        <w:t xml:space="preserve">31 </w:t>
      </w:r>
      <w:r w:rsidR="00327B6B">
        <w:rPr>
          <w:rFonts w:ascii="Angsana New" w:eastAsia="Cordia New" w:hAnsi="Angsana New" w:hint="cs"/>
          <w:sz w:val="28"/>
          <w:cs/>
        </w:rPr>
        <w:t xml:space="preserve">มีนาคม 2561 และ 31 ธันวาคม 2560 </w:t>
      </w:r>
      <w:r w:rsidR="005C0C05" w:rsidRPr="007A02A9">
        <w:rPr>
          <w:rFonts w:ascii="Angsana New" w:hAnsi="Angsana New"/>
          <w:sz w:val="28"/>
          <w:cs/>
        </w:rPr>
        <w:t>ประกอบด้วย</w:t>
      </w:r>
    </w:p>
    <w:bookmarkStart w:id="1398" w:name="_MON_1587050100"/>
    <w:bookmarkStart w:id="1399" w:name="_MON_1587050156"/>
    <w:bookmarkStart w:id="1400" w:name="_MON_1580212894"/>
    <w:bookmarkStart w:id="1401" w:name="_MON_1587059867"/>
    <w:bookmarkStart w:id="1402" w:name="_MON_1587059940"/>
    <w:bookmarkStart w:id="1403" w:name="_MON_1580212921"/>
    <w:bookmarkStart w:id="1404" w:name="_MON_1580300225"/>
    <w:bookmarkStart w:id="1405" w:name="_MON_1580212931"/>
    <w:bookmarkStart w:id="1406" w:name="_MON_1574147438"/>
    <w:bookmarkStart w:id="1407" w:name="_MON_1574147468"/>
    <w:bookmarkStart w:id="1408" w:name="_MON_1574147478"/>
    <w:bookmarkStart w:id="1409" w:name="_MON_1574147504"/>
    <w:bookmarkStart w:id="1410" w:name="_MON_1586948276"/>
    <w:bookmarkStart w:id="1411" w:name="_MON_1574147538"/>
    <w:bookmarkStart w:id="1412" w:name="_MON_1587036797"/>
    <w:bookmarkStart w:id="1413" w:name="_MON_1587036852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Start w:id="1414" w:name="_MON_1580212007"/>
    <w:bookmarkEnd w:id="1414"/>
    <w:p w:rsidR="00B11F4E" w:rsidRDefault="00FD7B6B" w:rsidP="003246A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1217">
        <w:rPr>
          <w:rFonts w:ascii="Angsana New" w:hAnsi="Angsana New"/>
          <w:sz w:val="28"/>
          <w:cs/>
        </w:rPr>
        <w:object w:dxaOrig="8713" w:dyaOrig="3940">
          <v:shape id="_x0000_i1050" type="#_x0000_t75" style="width:435pt;height:195pt" o:ole="" o:preferrelative="f">
            <v:imagedata r:id="rId64" o:title=""/>
            <o:lock v:ext="edit" aspectratio="f"/>
          </v:shape>
          <o:OLEObject Type="Embed" ProgID="Excel.Sheet.12" ShapeID="_x0000_i1050" DrawAspect="Content" ObjectID="_1587380410" r:id="rId65"/>
        </w:object>
      </w:r>
      <w:bookmarkStart w:id="1415" w:name="_MON_1548786080"/>
      <w:bookmarkStart w:id="1416" w:name="_MON_1430092189"/>
      <w:bookmarkStart w:id="1417" w:name="_MON_1430125340"/>
      <w:bookmarkStart w:id="1418" w:name="_MON_1437631064"/>
      <w:bookmarkStart w:id="1419" w:name="_MON_1437631157"/>
      <w:bookmarkStart w:id="1420" w:name="_MON_1437631175"/>
      <w:bookmarkStart w:id="1421" w:name="_MON_1437631242"/>
      <w:bookmarkStart w:id="1422" w:name="_MON_1437631255"/>
      <w:bookmarkStart w:id="1423" w:name="_MON_1437631279"/>
      <w:bookmarkStart w:id="1424" w:name="_MON_1437631580"/>
      <w:bookmarkStart w:id="1425" w:name="_MON_1437631594"/>
      <w:bookmarkStart w:id="1426" w:name="_MON_1437643138"/>
      <w:bookmarkStart w:id="1427" w:name="_MON_1437643631"/>
      <w:bookmarkStart w:id="1428" w:name="_MON_1437643756"/>
      <w:bookmarkStart w:id="1429" w:name="_MON_1437643779"/>
      <w:bookmarkStart w:id="1430" w:name="_MON_1437643847"/>
      <w:bookmarkStart w:id="1431" w:name="_MON_1437644041"/>
      <w:bookmarkStart w:id="1432" w:name="_MON_1437672803"/>
      <w:bookmarkStart w:id="1433" w:name="_MON_1437672823"/>
      <w:bookmarkStart w:id="1434" w:name="_MON_1437672903"/>
      <w:bookmarkStart w:id="1435" w:name="_MON_1437769640"/>
      <w:bookmarkStart w:id="1436" w:name="_MON_1437799916"/>
      <w:bookmarkStart w:id="1437" w:name="_MON_1438006769"/>
      <w:bookmarkStart w:id="1438" w:name="_MON_1440174119"/>
      <w:bookmarkStart w:id="1439" w:name="_MON_1440174154"/>
      <w:bookmarkStart w:id="1440" w:name="_MON_1440249579"/>
      <w:bookmarkStart w:id="1441" w:name="_MON_1445078205"/>
      <w:bookmarkStart w:id="1442" w:name="_MON_1445078227"/>
      <w:bookmarkStart w:id="1443" w:name="_MON_1445078238"/>
      <w:bookmarkStart w:id="1444" w:name="_MON_1445078242"/>
      <w:bookmarkStart w:id="1445" w:name="_MON_1445172427"/>
      <w:bookmarkStart w:id="1446" w:name="_MON_1445172472"/>
      <w:bookmarkStart w:id="1447" w:name="_MON_1445172558"/>
      <w:bookmarkStart w:id="1448" w:name="_MON_1445172701"/>
      <w:bookmarkStart w:id="1449" w:name="_MON_1445172721"/>
      <w:bookmarkStart w:id="1450" w:name="_MON_1445172822"/>
      <w:bookmarkStart w:id="1451" w:name="_MON_1445330251"/>
      <w:bookmarkStart w:id="1452" w:name="_MON_1445632586"/>
      <w:bookmarkStart w:id="1453" w:name="_MON_1445632613"/>
      <w:bookmarkStart w:id="1454" w:name="_MON_1445632736"/>
      <w:bookmarkStart w:id="1455" w:name="_MON_1445632760"/>
      <w:bookmarkStart w:id="1456" w:name="_MON_1445632836"/>
      <w:bookmarkStart w:id="1457" w:name="_MON_1445632841"/>
      <w:bookmarkStart w:id="1458" w:name="_MON_1445632850"/>
      <w:bookmarkStart w:id="1459" w:name="_MON_1445632866"/>
      <w:bookmarkStart w:id="1460" w:name="_MON_1445632915"/>
      <w:bookmarkStart w:id="1461" w:name="_MON_1445634889"/>
      <w:bookmarkStart w:id="1462" w:name="_MON_1445634916"/>
      <w:bookmarkStart w:id="1463" w:name="_MON_1445634997"/>
      <w:bookmarkStart w:id="1464" w:name="_MON_1445635016"/>
      <w:bookmarkStart w:id="1465" w:name="_MON_1445710886"/>
      <w:bookmarkStart w:id="1466" w:name="_MON_1459334701"/>
      <w:bookmarkStart w:id="1467" w:name="_MON_1459334710"/>
      <w:bookmarkStart w:id="1468" w:name="_MON_1459334719"/>
      <w:bookmarkStart w:id="1469" w:name="_MON_1460277099"/>
      <w:bookmarkStart w:id="1470" w:name="_MON_1460277115"/>
      <w:bookmarkStart w:id="1471" w:name="_MON_1460277145"/>
      <w:bookmarkStart w:id="1472" w:name="_MON_1460277157"/>
      <w:bookmarkStart w:id="1473" w:name="_MON_1460277175"/>
      <w:bookmarkStart w:id="1474" w:name="_MON_1460277193"/>
      <w:bookmarkStart w:id="1475" w:name="_MON_1460277253"/>
      <w:bookmarkStart w:id="1476" w:name="_MON_1460277369"/>
      <w:bookmarkStart w:id="1477" w:name="_MON_1460277374"/>
      <w:bookmarkStart w:id="1478" w:name="_MON_1460277381"/>
      <w:bookmarkStart w:id="1479" w:name="_MON_1460277472"/>
      <w:bookmarkStart w:id="1480" w:name="_MON_1460277478"/>
      <w:bookmarkStart w:id="1481" w:name="_MON_1460277498"/>
      <w:bookmarkStart w:id="1482" w:name="_MON_1460277506"/>
      <w:bookmarkStart w:id="1483" w:name="_MON_1461153473"/>
      <w:bookmarkStart w:id="1484" w:name="_MON_1461153492"/>
      <w:bookmarkStart w:id="1485" w:name="_MON_1461153504"/>
      <w:bookmarkStart w:id="1486" w:name="_MON_1461153532"/>
      <w:bookmarkStart w:id="1487" w:name="_MON_1461153547"/>
      <w:bookmarkStart w:id="1488" w:name="_MON_1461153586"/>
      <w:bookmarkStart w:id="1489" w:name="_MON_1461153600"/>
      <w:bookmarkStart w:id="1490" w:name="_MON_1461153633"/>
      <w:bookmarkStart w:id="1491" w:name="_MON_1461153655"/>
      <w:bookmarkStart w:id="1492" w:name="_MON_1461245747"/>
      <w:bookmarkStart w:id="1493" w:name="_MON_1461245837"/>
      <w:bookmarkStart w:id="1494" w:name="_MON_1461245919"/>
      <w:bookmarkStart w:id="1495" w:name="_MON_1461245934"/>
      <w:bookmarkStart w:id="1496" w:name="_MON_1461246109"/>
      <w:bookmarkStart w:id="1497" w:name="_MON_1461579122"/>
      <w:bookmarkStart w:id="1498" w:name="_MON_1461581285"/>
      <w:bookmarkStart w:id="1499" w:name="_MON_1461581292"/>
      <w:bookmarkStart w:id="1500" w:name="_MON_1461581416"/>
      <w:bookmarkStart w:id="1501" w:name="_MON_1461581516"/>
      <w:bookmarkStart w:id="1502" w:name="_MON_1461585318"/>
      <w:bookmarkStart w:id="1503" w:name="_MON_1461585431"/>
      <w:bookmarkStart w:id="1504" w:name="_MON_1461585506"/>
      <w:bookmarkStart w:id="1505" w:name="_MON_1461608187"/>
      <w:bookmarkStart w:id="1506" w:name="_MON_1467446089"/>
      <w:bookmarkStart w:id="1507" w:name="_MON_1467446108"/>
      <w:bookmarkStart w:id="1508" w:name="_MON_1468654571"/>
      <w:bookmarkStart w:id="1509" w:name="_MON_1469019825"/>
      <w:bookmarkStart w:id="1510" w:name="_MON_1469019839"/>
      <w:bookmarkStart w:id="1511" w:name="_MON_1469019856"/>
      <w:bookmarkStart w:id="1512" w:name="_MON_1469019870"/>
      <w:bookmarkStart w:id="1513" w:name="_MON_1469019883"/>
      <w:bookmarkStart w:id="1514" w:name="_MON_1469019934"/>
      <w:bookmarkStart w:id="1515" w:name="_MON_1469020062"/>
      <w:bookmarkStart w:id="1516" w:name="_MON_1469020075"/>
      <w:bookmarkStart w:id="1517" w:name="_MON_1469040238"/>
      <w:bookmarkStart w:id="1518" w:name="_MON_1469040261"/>
      <w:bookmarkStart w:id="1519" w:name="_MON_1469197237"/>
      <w:bookmarkStart w:id="1520" w:name="_MON_1469197257"/>
      <w:bookmarkStart w:id="1521" w:name="_MON_1469291971"/>
      <w:bookmarkStart w:id="1522" w:name="_MON_1475654353"/>
      <w:bookmarkStart w:id="1523" w:name="_MON_1475654479"/>
      <w:bookmarkStart w:id="1524" w:name="_MON_1475654506"/>
      <w:bookmarkStart w:id="1525" w:name="_MON_1476787995"/>
      <w:bookmarkStart w:id="1526" w:name="_MON_1476788017"/>
      <w:bookmarkStart w:id="1527" w:name="_MON_1476800857"/>
      <w:bookmarkStart w:id="1528" w:name="_MON_1476875477"/>
      <w:bookmarkStart w:id="1529" w:name="_MON_1476875553"/>
      <w:bookmarkStart w:id="1530" w:name="_MON_1477249203"/>
      <w:bookmarkStart w:id="1531" w:name="_MON_1477249310"/>
      <w:bookmarkStart w:id="1532" w:name="_MON_1477249443"/>
      <w:bookmarkStart w:id="1533" w:name="_MON_1477249452"/>
      <w:bookmarkStart w:id="1534" w:name="_MON_1477249465"/>
      <w:bookmarkStart w:id="1535" w:name="_MON_1477249468"/>
      <w:bookmarkStart w:id="1536" w:name="_MON_1477249482"/>
      <w:bookmarkStart w:id="1537" w:name="_MON_1477249550"/>
      <w:bookmarkStart w:id="1538" w:name="_MON_1477249563"/>
      <w:bookmarkStart w:id="1539" w:name="_MON_1477249572"/>
      <w:bookmarkStart w:id="1540" w:name="_MON_1477249582"/>
      <w:bookmarkStart w:id="1541" w:name="_MON_1477249661"/>
      <w:bookmarkStart w:id="1542" w:name="_MON_1477249712"/>
      <w:bookmarkStart w:id="1543" w:name="_MON_1477249753"/>
      <w:bookmarkStart w:id="1544" w:name="_MON_1477249762"/>
      <w:bookmarkStart w:id="1545" w:name="_MON_1477249786"/>
      <w:bookmarkStart w:id="1546" w:name="_MON_1477255301"/>
      <w:bookmarkStart w:id="1547" w:name="_MON_1491289442"/>
      <w:bookmarkStart w:id="1548" w:name="_MON_1491289467"/>
      <w:bookmarkStart w:id="1549" w:name="_MON_1491289618"/>
      <w:bookmarkStart w:id="1550" w:name="_MON_1491289651"/>
      <w:bookmarkStart w:id="1551" w:name="_MON_1491289701"/>
      <w:bookmarkStart w:id="1552" w:name="_MON_1492875238"/>
      <w:bookmarkStart w:id="1553" w:name="_MON_1492933748"/>
      <w:bookmarkStart w:id="1554" w:name="_MON_1494139856"/>
      <w:bookmarkStart w:id="1555" w:name="_MON_1500112557"/>
      <w:bookmarkStart w:id="1556" w:name="_MON_1500112746"/>
      <w:bookmarkStart w:id="1557" w:name="_MON_1500112802"/>
      <w:bookmarkStart w:id="1558" w:name="_MON_1500112875"/>
      <w:bookmarkStart w:id="1559" w:name="_MON_1500208648"/>
      <w:bookmarkStart w:id="1560" w:name="_MON_1525773187"/>
      <w:bookmarkStart w:id="1561" w:name="_MON_1528530663"/>
      <w:bookmarkStart w:id="1562" w:name="_MON_1531225328"/>
      <w:bookmarkStart w:id="1563" w:name="_MON_1531557532"/>
      <w:bookmarkStart w:id="1564" w:name="_MON_1531564765"/>
      <w:bookmarkStart w:id="1565" w:name="_MON_1531637256"/>
      <w:bookmarkStart w:id="1566" w:name="_MON_1531661047"/>
      <w:bookmarkStart w:id="1567" w:name="_MON_1531670803"/>
      <w:bookmarkStart w:id="1568" w:name="_MON_1531670857"/>
      <w:bookmarkStart w:id="1569" w:name="_MON_1531670891"/>
      <w:bookmarkStart w:id="1570" w:name="_MON_1531670909"/>
      <w:bookmarkStart w:id="1571" w:name="_MON_1531670921"/>
      <w:bookmarkStart w:id="1572" w:name="_MON_1531670937"/>
      <w:bookmarkStart w:id="1573" w:name="_MON_1531670943"/>
      <w:bookmarkStart w:id="1574" w:name="_MON_1531670996"/>
      <w:bookmarkStart w:id="1575" w:name="_MON_1531671020"/>
      <w:bookmarkStart w:id="1576" w:name="_MON_1531671064"/>
      <w:bookmarkStart w:id="1577" w:name="_MON_1531671101"/>
      <w:bookmarkStart w:id="1578" w:name="_MON_1531671622"/>
      <w:bookmarkStart w:id="1579" w:name="_MON_1538567925"/>
      <w:bookmarkStart w:id="1580" w:name="_MON_1539673008"/>
      <w:bookmarkStart w:id="1581" w:name="_MON_1539691331"/>
      <w:bookmarkStart w:id="1582" w:name="_MON_1539698517"/>
      <w:bookmarkStart w:id="1583" w:name="_MON_1539698544"/>
      <w:bookmarkStart w:id="1584" w:name="_MON_1539698558"/>
      <w:bookmarkStart w:id="1585" w:name="_MON_1539698566"/>
      <w:bookmarkStart w:id="1586" w:name="_MON_1539698571"/>
      <w:bookmarkStart w:id="1587" w:name="_MON_1539698585"/>
      <w:bookmarkStart w:id="1588" w:name="_MON_1548870290"/>
      <w:bookmarkStart w:id="1589" w:name="_MON_1391700822"/>
      <w:bookmarkStart w:id="1590" w:name="_MON_1548946103"/>
      <w:bookmarkStart w:id="1591" w:name="_MON_1391758435"/>
      <w:bookmarkStart w:id="1592" w:name="_MON_1391764825"/>
      <w:bookmarkStart w:id="1593" w:name="_MON_1549127052"/>
      <w:bookmarkStart w:id="1594" w:name="_MON_1549127094"/>
      <w:bookmarkStart w:id="1595" w:name="_MON_1549127105"/>
      <w:bookmarkStart w:id="1596" w:name="_MON_1549127119"/>
      <w:bookmarkStart w:id="1597" w:name="_MON_1391764921"/>
      <w:bookmarkStart w:id="1598" w:name="_MON_1391765125"/>
      <w:bookmarkStart w:id="1599" w:name="_MON_1391765286"/>
      <w:bookmarkStart w:id="1600" w:name="_MON_1391839017"/>
      <w:bookmarkStart w:id="1601" w:name="_MON_1391935615"/>
      <w:bookmarkStart w:id="1602" w:name="_MON_1391936525"/>
      <w:bookmarkStart w:id="1603" w:name="_MON_1391936600"/>
      <w:bookmarkStart w:id="1604" w:name="_MON_1391949192"/>
      <w:bookmarkStart w:id="1605" w:name="_MON_1398064655"/>
      <w:bookmarkStart w:id="1606" w:name="_MON_1403437675"/>
      <w:bookmarkStart w:id="1607" w:name="_MON_1405792782"/>
      <w:bookmarkStart w:id="1608" w:name="_MON_1405794724"/>
      <w:bookmarkStart w:id="1609" w:name="_MON_1405794773"/>
      <w:bookmarkStart w:id="1610" w:name="_MON_1406011518"/>
      <w:bookmarkStart w:id="1611" w:name="_MON_1413268780"/>
      <w:bookmarkStart w:id="1612" w:name="_MON_1413268889"/>
      <w:bookmarkStart w:id="1613" w:name="_MON_1413268940"/>
      <w:bookmarkStart w:id="1614" w:name="_MON_1413269008"/>
      <w:bookmarkStart w:id="1615" w:name="_MON_1413269040"/>
      <w:bookmarkStart w:id="1616" w:name="_MON_1413269061"/>
      <w:bookmarkStart w:id="1617" w:name="_MON_1413269070"/>
      <w:bookmarkStart w:id="1618" w:name="_MON_1413269080"/>
      <w:bookmarkStart w:id="1619" w:name="_MON_1413269134"/>
      <w:bookmarkStart w:id="1620" w:name="_MON_1413269264"/>
      <w:bookmarkStart w:id="1621" w:name="_MON_1413896541"/>
      <w:bookmarkStart w:id="1622" w:name="_MON_1423184663"/>
      <w:bookmarkStart w:id="1623" w:name="_MON_1423184679"/>
      <w:bookmarkStart w:id="1624" w:name="_MON_1423184740"/>
      <w:bookmarkStart w:id="1625" w:name="_MON_1423184755"/>
      <w:bookmarkStart w:id="1626" w:name="_MON_1423184761"/>
      <w:bookmarkStart w:id="1627" w:name="_MON_1423184769"/>
      <w:bookmarkStart w:id="1628" w:name="_MON_1423340813"/>
      <w:bookmarkStart w:id="1629" w:name="_MON_1423341018"/>
      <w:bookmarkStart w:id="1630" w:name="_MON_1423341132"/>
      <w:bookmarkStart w:id="1631" w:name="_MON_1423341602"/>
      <w:bookmarkStart w:id="1632" w:name="_MON_1423572870"/>
      <w:bookmarkStart w:id="1633" w:name="_MON_1423572887"/>
      <w:bookmarkStart w:id="1634" w:name="_MON_1429972920"/>
      <w:bookmarkStart w:id="1635" w:name="_MON_1429973073"/>
      <w:bookmarkStart w:id="1636" w:name="_MON_1429973217"/>
      <w:bookmarkStart w:id="1637" w:name="_MON_1429974217"/>
      <w:bookmarkStart w:id="1638" w:name="_MON_1429974768"/>
      <w:bookmarkStart w:id="1639" w:name="_MON_1430091433"/>
      <w:bookmarkStart w:id="1640" w:name="_MON_1430091465"/>
      <w:bookmarkStart w:id="1641" w:name="_MON_1430091506"/>
      <w:bookmarkStart w:id="1642" w:name="_MON_1430091588"/>
      <w:bookmarkStart w:id="1643" w:name="_MON_143009165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302D67" w:rsidRPr="007A02A9" w:rsidRDefault="00302D67" w:rsidP="0070240D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 w:hint="cs"/>
          <w:b/>
          <w:bCs/>
          <w:sz w:val="28"/>
          <w:cs/>
        </w:rPr>
        <w:t xml:space="preserve"> </w:t>
      </w:r>
      <w:r w:rsidRPr="007A02A9">
        <w:rPr>
          <w:rFonts w:ascii="Angsana New" w:hAnsi="Angsana New"/>
          <w:b/>
          <w:bCs/>
          <w:sz w:val="28"/>
          <w:cs/>
        </w:rPr>
        <w:t>– สุทธิ</w:t>
      </w:r>
    </w:p>
    <w:p w:rsidR="00302D67" w:rsidRDefault="00302D67" w:rsidP="00BD05B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/>
          <w:sz w:val="28"/>
        </w:rPr>
        <w:t xml:space="preserve"> </w:t>
      </w:r>
      <w:r w:rsidR="009E0E75" w:rsidRPr="007A02A9">
        <w:rPr>
          <w:rFonts w:ascii="Angsana New" w:hAnsi="Angsana New"/>
          <w:sz w:val="28"/>
        </w:rPr>
        <w:t xml:space="preserve">– </w:t>
      </w:r>
      <w:r w:rsidR="009E0E75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4538C4" w:rsidRPr="007A02A9">
        <w:rPr>
          <w:rFonts w:ascii="Angsana New" w:hAnsi="Angsana New"/>
          <w:sz w:val="28"/>
        </w:rPr>
        <w:t xml:space="preserve">31 </w:t>
      </w:r>
      <w:r w:rsidR="00327B6B">
        <w:rPr>
          <w:rFonts w:ascii="Angsana New" w:eastAsia="Cordia New" w:hAnsi="Angsana New" w:hint="cs"/>
          <w:sz w:val="28"/>
          <w:cs/>
        </w:rPr>
        <w:t>มีนาคม 2561 และ 31 ธันวาคม 2560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p w:rsidR="00712D82" w:rsidRDefault="00712D82" w:rsidP="00305583">
      <w:pPr>
        <w:spacing w:before="120"/>
        <w:ind w:left="363"/>
        <w:jc w:val="thaiDistribute"/>
        <w:rPr>
          <w:rFonts w:ascii="Angsana New" w:hAnsi="Angsana New"/>
          <w:sz w:val="28"/>
        </w:rPr>
      </w:pPr>
      <w:bookmarkStart w:id="1644" w:name="_MON_1554529503"/>
      <w:bookmarkStart w:id="1645" w:name="_MON_1580213120"/>
      <w:bookmarkStart w:id="1646" w:name="_MON_1574147848"/>
      <w:bookmarkStart w:id="1647" w:name="_MON_1548837942"/>
      <w:bookmarkStart w:id="1648" w:name="_MON_1516173398"/>
      <w:bookmarkStart w:id="1649" w:name="_MON_1548263067"/>
      <w:bookmarkStart w:id="1650" w:name="_MON_1548946163"/>
      <w:bookmarkEnd w:id="1644"/>
      <w:bookmarkEnd w:id="1645"/>
      <w:bookmarkEnd w:id="1646"/>
      <w:bookmarkEnd w:id="1647"/>
      <w:bookmarkEnd w:id="1648"/>
      <w:bookmarkEnd w:id="1649"/>
      <w:bookmarkEnd w:id="1650"/>
    </w:p>
    <w:bookmarkStart w:id="1651" w:name="_MON_1586948384"/>
    <w:bookmarkStart w:id="1652" w:name="_MON_1548787873"/>
    <w:bookmarkStart w:id="1653" w:name="_MON_1587059889"/>
    <w:bookmarkEnd w:id="1651"/>
    <w:bookmarkEnd w:id="1652"/>
    <w:bookmarkEnd w:id="1653"/>
    <w:bookmarkStart w:id="1654" w:name="_MON_1587059914"/>
    <w:bookmarkEnd w:id="1654"/>
    <w:p w:rsidR="00305583" w:rsidRPr="003E7034" w:rsidRDefault="00FD7B6B" w:rsidP="00305583">
      <w:pPr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7A02A9">
        <w:rPr>
          <w:rFonts w:ascii="Angsana New" w:hAnsi="Angsana New"/>
          <w:sz w:val="28"/>
        </w:rPr>
        <w:object w:dxaOrig="8867" w:dyaOrig="2522">
          <v:shape id="_x0000_i1051" type="#_x0000_t75" style="width:437.25pt;height:132.75pt" o:ole="" o:preferrelative="f">
            <v:imagedata r:id="rId66" o:title=""/>
            <o:lock v:ext="edit" aspectratio="f"/>
          </v:shape>
          <o:OLEObject Type="Embed" ProgID="Excel.Sheet.8" ShapeID="_x0000_i1051" DrawAspect="Content" ObjectID="_1587380411" r:id="rId67"/>
        </w:object>
      </w:r>
    </w:p>
    <w:p w:rsidR="002E36EE" w:rsidRPr="007F25B7" w:rsidRDefault="00112E19" w:rsidP="00ED235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F25B7">
        <w:rPr>
          <w:rFonts w:ascii="Angsana New" w:hAnsi="Angsana New"/>
          <w:sz w:val="28"/>
          <w:cs/>
        </w:rPr>
        <w:t>บริษัทฯ และ บริษัท</w:t>
      </w:r>
      <w:r w:rsidRPr="007F25B7">
        <w:rPr>
          <w:rFonts w:ascii="Angsana New" w:hAnsi="Angsana New"/>
          <w:noProof/>
          <w:sz w:val="28"/>
          <w:cs/>
        </w:rPr>
        <w:t>ย่อย</w:t>
      </w:r>
      <w:r w:rsidRPr="007F25B7">
        <w:rPr>
          <w:rFonts w:ascii="Angsana New" w:hAnsi="Angsana New"/>
          <w:sz w:val="28"/>
          <w:cs/>
        </w:rPr>
        <w:t xml:space="preserve">อีก </w:t>
      </w:r>
      <w:r w:rsidRPr="007F25B7">
        <w:rPr>
          <w:rFonts w:ascii="Angsana New" w:hAnsi="Angsana New"/>
          <w:sz w:val="28"/>
        </w:rPr>
        <w:t xml:space="preserve">2 </w:t>
      </w:r>
      <w:r w:rsidRPr="007F25B7">
        <w:rPr>
          <w:rFonts w:ascii="Angsana New" w:hAnsi="Angsana New"/>
          <w:noProof/>
          <w:sz w:val="28"/>
          <w:cs/>
        </w:rPr>
        <w:t>แห่ง</w:t>
      </w:r>
      <w:r w:rsidRPr="007F25B7">
        <w:rPr>
          <w:rFonts w:ascii="Angsana New" w:hAnsi="Angsana New"/>
          <w:sz w:val="28"/>
          <w:cs/>
        </w:rPr>
        <w:t>คือบริษัท เอเชียพัทยาโฮเต็ล จำกัด และ บริษัท เอเชีย แอร์พอร์ท โฮเต็ล จำกัด</w:t>
      </w:r>
      <w:r w:rsidRPr="007F25B7">
        <w:rPr>
          <w:rFonts w:ascii="Angsana New" w:hAnsi="Angsana New"/>
          <w:sz w:val="28"/>
        </w:rPr>
        <w:t xml:space="preserve"> </w:t>
      </w:r>
      <w:r w:rsidRPr="007F25B7">
        <w:rPr>
          <w:rFonts w:ascii="Angsana New" w:hAnsi="Angsana New"/>
          <w:sz w:val="28"/>
          <w:cs/>
        </w:rPr>
        <w:t xml:space="preserve">ได้นำเอาที่ดินพร้อมสิ่งปลูกสร้าง และสิทธิการเช่าพื้นที่ ภายในโครงการเซียร์ รังสิต จำนวนพื้นที่เช่า </w:t>
      </w:r>
      <w:r w:rsidRPr="007F25B7">
        <w:rPr>
          <w:rFonts w:ascii="Angsana New" w:hAnsi="Angsana New"/>
          <w:sz w:val="28"/>
        </w:rPr>
        <w:t xml:space="preserve">39,380 </w:t>
      </w:r>
      <w:r w:rsidRPr="007F25B7">
        <w:rPr>
          <w:rFonts w:ascii="Angsana New" w:hAnsi="Angsana New"/>
          <w:sz w:val="28"/>
          <w:cs/>
        </w:rPr>
        <w:t>ตารางเมตร อันเป็นที่ตั้งของโรงแรม เอเชีย แอร์พอร์ท มาจดจำนองรวมทั้งได้รับการค้ำประกันจากบริษัทที่เกี่ยวข้องกัน และกรรมการบางท่านของบริษัทฯ และบริษัทย่อย เพื่อเป็นหลักประกันเงินกู้จากธนาคารของบริษัทฯ ในวงเงินจำนวน 1,</w:t>
      </w:r>
      <w:r w:rsidRPr="007F25B7">
        <w:rPr>
          <w:rFonts w:ascii="Angsana New" w:hAnsi="Angsana New"/>
          <w:sz w:val="28"/>
        </w:rPr>
        <w:t>47</w:t>
      </w:r>
      <w:r w:rsidRPr="007F25B7">
        <w:rPr>
          <w:rFonts w:ascii="Angsana New" w:hAnsi="Angsana New"/>
          <w:sz w:val="28"/>
          <w:cs/>
        </w:rPr>
        <w:t>0 ล้านบาท บริษัท เอเชียพัทยาโฮเต็ล จำกัด ในวงเงิน 220</w:t>
      </w:r>
      <w:r w:rsidRPr="007F25B7">
        <w:rPr>
          <w:rFonts w:ascii="Angsana New" w:hAnsi="Angsana New" w:hint="cs"/>
          <w:sz w:val="28"/>
          <w:cs/>
        </w:rPr>
        <w:t xml:space="preserve"> </w:t>
      </w:r>
      <w:r w:rsidRPr="007F25B7">
        <w:rPr>
          <w:rFonts w:ascii="Angsana New" w:hAnsi="Angsana New"/>
          <w:sz w:val="28"/>
          <w:cs/>
        </w:rPr>
        <w:t>ล้านบาท บริษัท เอเชีย แอร์พอร์ท โฮเต็ล จำกัด ในวงเงิน 150</w:t>
      </w:r>
      <w:r w:rsidRPr="007F25B7">
        <w:rPr>
          <w:rFonts w:ascii="Angsana New" w:hAnsi="Angsana New" w:hint="cs"/>
          <w:sz w:val="28"/>
          <w:cs/>
        </w:rPr>
        <w:t xml:space="preserve"> </w:t>
      </w:r>
      <w:r w:rsidRPr="007F25B7">
        <w:rPr>
          <w:rFonts w:ascii="Angsana New" w:hAnsi="Angsana New"/>
          <w:sz w:val="28"/>
          <w:cs/>
        </w:rPr>
        <w:t>ล้านบาท และ บริษัท เซียร์</w:t>
      </w:r>
      <w:r w:rsidRPr="007F25B7">
        <w:rPr>
          <w:rFonts w:ascii="Angsana New" w:hAnsi="Angsana New" w:hint="cs"/>
          <w:sz w:val="28"/>
          <w:cs/>
        </w:rPr>
        <w:t xml:space="preserve"> </w:t>
      </w:r>
      <w:r w:rsidRPr="007F25B7">
        <w:rPr>
          <w:rFonts w:ascii="Angsana New" w:hAnsi="Angsana New"/>
          <w:sz w:val="28"/>
          <w:cs/>
        </w:rPr>
        <w:t xml:space="preserve">พร็อพเพอร์ตี้ จำกัด (มหาชน) ในวงเงิน </w:t>
      </w:r>
      <w:r w:rsidRPr="007F25B7">
        <w:rPr>
          <w:rFonts w:ascii="Angsana New" w:hAnsi="Angsana New"/>
          <w:sz w:val="28"/>
        </w:rPr>
        <w:t>388</w:t>
      </w:r>
      <w:r w:rsidRPr="007F25B7">
        <w:rPr>
          <w:rFonts w:ascii="Angsana New" w:hAnsi="Angsana New"/>
          <w:sz w:val="28"/>
          <w:cs/>
        </w:rPr>
        <w:t xml:space="preserve"> ล้านบาท ตามลำดับ</w:t>
      </w:r>
      <w:r w:rsidR="002E36EE" w:rsidRPr="007F25B7">
        <w:rPr>
          <w:rFonts w:ascii="Angsana New" w:hAnsi="Angsana New"/>
          <w:sz w:val="28"/>
          <w:cs/>
        </w:rPr>
        <w:t xml:space="preserve"> </w:t>
      </w:r>
    </w:p>
    <w:p w:rsidR="007F25B7" w:rsidRDefault="002E36EE" w:rsidP="004B469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F25B7">
        <w:rPr>
          <w:rFonts w:ascii="Angsana New" w:hAnsi="Angsana New"/>
          <w:noProof/>
          <w:sz w:val="28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7687945</wp:posOffset>
            </wp:positionH>
            <wp:positionV relativeFrom="paragraph">
              <wp:posOffset>591185</wp:posOffset>
            </wp:positionV>
            <wp:extent cx="2226310" cy="921385"/>
            <wp:effectExtent l="19050" t="0" r="2540" b="0"/>
            <wp:wrapNone/>
            <wp:docPr id="4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921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2E19" w:rsidRPr="007F25B7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112E19" w:rsidRPr="007F25B7">
        <w:rPr>
          <w:rFonts w:ascii="Angsana New" w:hAnsi="Angsana New" w:hint="cs"/>
          <w:sz w:val="28"/>
          <w:cs/>
        </w:rPr>
        <w:t xml:space="preserve"> </w:t>
      </w:r>
      <w:r w:rsidR="00112E19" w:rsidRPr="007F25B7">
        <w:rPr>
          <w:rFonts w:ascii="Angsana New" w:hAnsi="Angsana New"/>
          <w:sz w:val="28"/>
          <w:cs/>
        </w:rPr>
        <w:t>พร็อพเพอร์ตี้ จำกัด (มหาชน) ได้จดจำนอง</w:t>
      </w:r>
      <w:r w:rsidR="00112E19" w:rsidRPr="007F25B7">
        <w:rPr>
          <w:rFonts w:ascii="Angsana New" w:hAnsi="Angsana New" w:hint="cs"/>
          <w:sz w:val="28"/>
          <w:cs/>
        </w:rPr>
        <w:t>สิ่งปลูกสร้างอาคารเซียร์รังสิต</w:t>
      </w:r>
      <w:r w:rsidR="00112E19" w:rsidRPr="007F25B7">
        <w:rPr>
          <w:rFonts w:ascii="Angsana New" w:hAnsi="Angsana New"/>
          <w:sz w:val="28"/>
          <w:cs/>
        </w:rPr>
        <w:t xml:space="preserve"> และที่ดินพร้อม</w:t>
      </w:r>
      <w:r w:rsidR="00112E19" w:rsidRPr="007F25B7">
        <w:rPr>
          <w:rFonts w:ascii="Angsana New" w:hAnsi="Angsana New" w:hint="cs"/>
          <w:sz w:val="28"/>
          <w:cs/>
        </w:rPr>
        <w:t xml:space="preserve">   </w:t>
      </w:r>
      <w:r w:rsidR="00112E19" w:rsidRPr="007F25B7">
        <w:rPr>
          <w:rFonts w:ascii="Angsana New" w:hAnsi="Angsana New"/>
          <w:sz w:val="28"/>
          <w:cs/>
        </w:rPr>
        <w:t>สิ่งปลูกสร้างโครงการชะอำ สิทธิการเช่าช่วงพื้นที่อาคารเซียร์ รังสิต รวมทั้งได้รับการค้ำประกันจากบริษัทที่</w:t>
      </w:r>
      <w:r w:rsidR="00112E19" w:rsidRPr="007F25B7">
        <w:rPr>
          <w:rFonts w:ascii="Angsana New" w:hAnsi="Angsana New" w:hint="cs"/>
          <w:sz w:val="28"/>
          <w:cs/>
        </w:rPr>
        <w:t xml:space="preserve">      </w:t>
      </w:r>
      <w:r w:rsidR="00112E19" w:rsidRPr="007F25B7">
        <w:rPr>
          <w:rFonts w:ascii="Angsana New" w:hAnsi="Angsana New"/>
          <w:sz w:val="28"/>
          <w:cs/>
        </w:rPr>
        <w:t>เกี่ยวข้องกัน บุคคลที่เกี่ยวข้องกันและกรรมการบางท่านของบริษัท เซียร์</w:t>
      </w:r>
      <w:r w:rsidR="00112E19" w:rsidRPr="007F25B7">
        <w:rPr>
          <w:rFonts w:ascii="Angsana New" w:hAnsi="Angsana New" w:hint="cs"/>
          <w:sz w:val="28"/>
          <w:cs/>
        </w:rPr>
        <w:t xml:space="preserve"> </w:t>
      </w:r>
      <w:r w:rsidR="00112E19" w:rsidRPr="007F25B7">
        <w:rPr>
          <w:rFonts w:ascii="Angsana New" w:hAnsi="Angsana New"/>
          <w:sz w:val="28"/>
          <w:cs/>
        </w:rPr>
        <w:t>พร็อพเพอร์ตี้ จำกัด (มหาชน) เพื่อเป็นหลักประกันเงินกู้จากธนาคารของบริษัทย่อยดังกล่าวในวงเงิน 1,</w:t>
      </w:r>
      <w:r w:rsidR="00112E19" w:rsidRPr="007F25B7">
        <w:rPr>
          <w:rFonts w:ascii="Angsana New" w:hAnsi="Angsana New"/>
          <w:sz w:val="28"/>
        </w:rPr>
        <w:t>75</w:t>
      </w:r>
      <w:r w:rsidR="00112E19" w:rsidRPr="007F25B7">
        <w:rPr>
          <w:rFonts w:ascii="Angsana New" w:hAnsi="Angsana New"/>
          <w:sz w:val="28"/>
          <w:cs/>
        </w:rPr>
        <w:t>8</w:t>
      </w:r>
      <w:r w:rsidR="00112E19" w:rsidRPr="007F25B7">
        <w:rPr>
          <w:rFonts w:ascii="Angsana New" w:hAnsi="Angsana New" w:hint="cs"/>
          <w:sz w:val="28"/>
          <w:cs/>
        </w:rPr>
        <w:t xml:space="preserve"> </w:t>
      </w:r>
      <w:r w:rsidR="00112E19" w:rsidRPr="007F25B7">
        <w:rPr>
          <w:rFonts w:ascii="Angsana New" w:hAnsi="Angsana New"/>
          <w:sz w:val="28"/>
          <w:cs/>
        </w:rPr>
        <w:t>ล้านบาท</w:t>
      </w:r>
    </w:p>
    <w:p w:rsidR="0057530A" w:rsidRPr="005A10AC" w:rsidRDefault="0057530A" w:rsidP="001C598E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หนี้สิ</w:t>
      </w:r>
      <w:r w:rsidRPr="005A10AC">
        <w:rPr>
          <w:rFonts w:ascii="Angsana New" w:hAnsi="Angsana New"/>
          <w:b/>
          <w:bCs/>
          <w:sz w:val="28"/>
          <w:cs/>
        </w:rPr>
        <w:t>นตามสัญญาเช่าการเงิน</w:t>
      </w:r>
      <w:r w:rsidRPr="005A10AC">
        <w:rPr>
          <w:rFonts w:ascii="Angsana New" w:hAnsi="Angsana New"/>
          <w:b/>
          <w:bCs/>
          <w:sz w:val="28"/>
        </w:rPr>
        <w:t xml:space="preserve"> –</w:t>
      </w:r>
      <w:r w:rsidRPr="005A10AC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57530A" w:rsidRDefault="0057530A" w:rsidP="001C598E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หนี้</w:t>
      </w:r>
      <w:r w:rsidRPr="003F5EA6">
        <w:rPr>
          <w:rFonts w:ascii="Angsana New" w:hAnsi="Angsana New"/>
          <w:sz w:val="28"/>
          <w:cs/>
        </w:rPr>
        <w:t>สินตามสัญญาเช่า</w:t>
      </w:r>
      <w:r w:rsidR="00323344" w:rsidRPr="00323344">
        <w:rPr>
          <w:rFonts w:ascii="Angsana New" w:hAnsi="Angsana New"/>
          <w:sz w:val="28"/>
          <w:cs/>
        </w:rPr>
        <w:t xml:space="preserve">การเงิน </w:t>
      </w:r>
      <w:r w:rsidR="00323344" w:rsidRPr="00323344">
        <w:rPr>
          <w:rFonts w:ascii="Angsana New" w:hAnsi="Angsana New"/>
          <w:sz w:val="28"/>
        </w:rPr>
        <w:t xml:space="preserve">– </w:t>
      </w:r>
      <w:r w:rsidR="00323344" w:rsidRPr="00323344">
        <w:rPr>
          <w:rFonts w:ascii="Angsana New" w:hAnsi="Angsana New"/>
          <w:sz w:val="28"/>
          <w:cs/>
        </w:rPr>
        <w:t>สุทธิ</w:t>
      </w:r>
      <w:r w:rsidRPr="003F5EA6">
        <w:rPr>
          <w:rFonts w:ascii="Angsana New" w:hAnsi="Angsana New"/>
          <w:sz w:val="28"/>
          <w:cs/>
        </w:rPr>
        <w:t xml:space="preserve"> ณ วันที่ </w:t>
      </w:r>
      <w:r>
        <w:rPr>
          <w:rFonts w:ascii="Angsana New" w:eastAsia="Cordia New" w:hAnsi="Angsana New"/>
          <w:sz w:val="28"/>
          <w:cs/>
        </w:rPr>
        <w:t>3</w:t>
      </w:r>
      <w:r>
        <w:rPr>
          <w:rFonts w:ascii="Angsana New" w:eastAsia="Cordia New" w:hAnsi="Angsana New"/>
          <w:sz w:val="28"/>
        </w:rPr>
        <w:t xml:space="preserve">1 </w:t>
      </w:r>
      <w:r w:rsidR="00327B6B">
        <w:rPr>
          <w:rFonts w:ascii="Angsana New" w:eastAsia="Cordia New" w:hAnsi="Angsana New" w:hint="cs"/>
          <w:sz w:val="28"/>
          <w:cs/>
        </w:rPr>
        <w:t>มีนาคม 2561 และ 31 ธันวาคม 2560</w:t>
      </w:r>
      <w:r>
        <w:rPr>
          <w:rFonts w:ascii="Angsana New" w:hAnsi="Angsana New" w:hint="cs"/>
          <w:sz w:val="28"/>
          <w:cs/>
        </w:rPr>
        <w:t xml:space="preserve"> </w:t>
      </w:r>
      <w:r w:rsidRPr="003F5EA6">
        <w:rPr>
          <w:rFonts w:ascii="Angsana New" w:hAnsi="Angsana New"/>
          <w:sz w:val="28"/>
          <w:cs/>
        </w:rPr>
        <w:t>ประกอบ</w:t>
      </w:r>
      <w:r>
        <w:rPr>
          <w:rFonts w:ascii="Angsana New" w:hAnsi="Angsana New" w:hint="cs"/>
          <w:sz w:val="28"/>
          <w:cs/>
        </w:rPr>
        <w:t>ด้วย</w:t>
      </w:r>
    </w:p>
    <w:bookmarkStart w:id="1655" w:name="_MON_1586951040"/>
    <w:bookmarkStart w:id="1656" w:name="_MON_1587050948"/>
    <w:bookmarkEnd w:id="1655"/>
    <w:bookmarkEnd w:id="1656"/>
    <w:bookmarkStart w:id="1657" w:name="_MON_1580386057"/>
    <w:bookmarkEnd w:id="1657"/>
    <w:p w:rsidR="008548B2" w:rsidRPr="00F56D5B" w:rsidRDefault="003A6B15" w:rsidP="000439D2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  <w:r w:rsidRPr="00DC10D8">
        <w:rPr>
          <w:rFonts w:ascii="Angsana New" w:hAnsi="Angsana New"/>
          <w:sz w:val="28"/>
          <w:cs/>
        </w:rPr>
        <w:object w:dxaOrig="8954" w:dyaOrig="5981">
          <v:shape id="_x0000_i1052" type="#_x0000_t75" style="width:447pt;height:297.75pt" o:ole="" o:preferrelative="f">
            <v:imagedata r:id="rId69" o:title=""/>
            <o:lock v:ext="edit" aspectratio="f"/>
          </v:shape>
          <o:OLEObject Type="Embed" ProgID="Excel.Sheet.12" ShapeID="_x0000_i1052" DrawAspect="Content" ObjectID="_1587380412" r:id="rId70"/>
        </w:object>
      </w:r>
      <w:bookmarkStart w:id="1658" w:name="_MON_1580234072"/>
      <w:bookmarkStart w:id="1659" w:name="_MON_1580234178"/>
      <w:bookmarkStart w:id="1660" w:name="_MON_1574149317"/>
      <w:bookmarkStart w:id="1661" w:name="_MON_1580280751"/>
      <w:bookmarkStart w:id="1662" w:name="_MON_1580280847"/>
      <w:bookmarkStart w:id="1663" w:name="_MON_1580280885"/>
      <w:bookmarkStart w:id="1664" w:name="_MON_1580280899"/>
      <w:bookmarkStart w:id="1665" w:name="_MON_1580281043"/>
      <w:bookmarkStart w:id="1666" w:name="_MON_1580281061"/>
      <w:bookmarkStart w:id="1667" w:name="_MON_1574149215"/>
      <w:bookmarkStart w:id="1668" w:name="_MON_1580281062"/>
      <w:bookmarkStart w:id="1669" w:name="_MON_1580281081"/>
      <w:bookmarkStart w:id="1670" w:name="_MON_1580281102"/>
      <w:bookmarkStart w:id="1671" w:name="_MON_1580281109"/>
      <w:bookmarkStart w:id="1672" w:name="_MON_1580281136"/>
      <w:bookmarkStart w:id="1673" w:name="_MON_1574149267"/>
      <w:bookmarkStart w:id="1674" w:name="_MON_1574149278"/>
      <w:bookmarkStart w:id="1675" w:name="_MON_1548872569"/>
      <w:bookmarkStart w:id="1676" w:name="_MON_1548872844"/>
      <w:bookmarkStart w:id="1677" w:name="_MON_1548872919"/>
      <w:bookmarkStart w:id="1678" w:name="_MON_1548872933"/>
      <w:bookmarkStart w:id="1679" w:name="_MON_1548872958"/>
      <w:bookmarkStart w:id="1680" w:name="_MON_1548872986"/>
      <w:bookmarkStart w:id="1681" w:name="_MON_1548872995"/>
      <w:bookmarkStart w:id="1682" w:name="_MON_1548873009"/>
      <w:bookmarkStart w:id="1683" w:name="_MON_1548873060"/>
      <w:bookmarkStart w:id="1684" w:name="_MON_1461592248"/>
      <w:bookmarkStart w:id="1685" w:name="_MON_1461610116"/>
      <w:bookmarkStart w:id="1686" w:name="_MON_1461613000"/>
      <w:bookmarkStart w:id="1687" w:name="_MON_1549128193"/>
      <w:bookmarkStart w:id="1688" w:name="_MON_1461613070"/>
      <w:bookmarkStart w:id="1689" w:name="_MON_1516176826"/>
      <w:bookmarkStart w:id="1690" w:name="_MON_1516176866"/>
      <w:bookmarkStart w:id="1691" w:name="_MON_1516176889"/>
      <w:bookmarkStart w:id="1692" w:name="_MON_1516176982"/>
      <w:bookmarkStart w:id="1693" w:name="_MON_1516176996"/>
      <w:bookmarkStart w:id="1694" w:name="_MON_1439816901"/>
      <w:bookmarkStart w:id="1695" w:name="_MON_1516179718"/>
      <w:bookmarkStart w:id="1696" w:name="_MON_1454322601"/>
      <w:bookmarkStart w:id="1697" w:name="_MON_1454322694"/>
      <w:bookmarkStart w:id="1698" w:name="_MON_1454322712"/>
      <w:bookmarkStart w:id="1699" w:name="_MON_1454322731"/>
      <w:bookmarkStart w:id="1700" w:name="_MON_1454604902"/>
      <w:bookmarkStart w:id="1701" w:name="_MON_1454604945"/>
      <w:bookmarkStart w:id="1702" w:name="_MON_1454604961"/>
      <w:bookmarkStart w:id="1703" w:name="_MON_1454604997"/>
      <w:bookmarkStart w:id="1704" w:name="_MON_1454833113"/>
      <w:bookmarkStart w:id="1705" w:name="_MON_1454833135"/>
      <w:bookmarkStart w:id="1706" w:name="_MON_1454869897"/>
      <w:bookmarkStart w:id="1707" w:name="_MON_1461155304"/>
      <w:bookmarkStart w:id="1708" w:name="_MON_1461155651"/>
      <w:bookmarkStart w:id="1709" w:name="_MON_1461156242"/>
      <w:bookmarkStart w:id="1710" w:name="_MON_1517152368"/>
      <w:bookmarkStart w:id="1711" w:name="_MON_1517152463"/>
      <w:bookmarkStart w:id="1712" w:name="_MON_1517152495"/>
      <w:bookmarkStart w:id="1713" w:name="_MON_1517152502"/>
      <w:bookmarkStart w:id="1714" w:name="_MON_1517152509"/>
      <w:bookmarkStart w:id="1715" w:name="_MON_1517152517"/>
      <w:bookmarkStart w:id="1716" w:name="_MON_1517152536"/>
      <w:bookmarkStart w:id="1717" w:name="_MON_1517152562"/>
      <w:bookmarkStart w:id="1718" w:name="_MON_1517152569"/>
      <w:bookmarkStart w:id="1719" w:name="_MON_1461156495"/>
      <w:bookmarkStart w:id="1720" w:name="_MON_1461157051"/>
      <w:bookmarkStart w:id="1721" w:name="_MON_1461590519"/>
      <w:bookmarkStart w:id="1722" w:name="_MON_1517162581"/>
      <w:bookmarkStart w:id="1723" w:name="_MON_1517162624"/>
      <w:bookmarkStart w:id="1724" w:name="_MON_1517162632"/>
      <w:bookmarkStart w:id="1725" w:name="_MON_1517162638"/>
      <w:bookmarkStart w:id="1726" w:name="_MON_1517162647"/>
      <w:bookmarkStart w:id="1727" w:name="_MON_1517162670"/>
      <w:bookmarkStart w:id="1728" w:name="_MON_1548599538"/>
      <w:bookmarkStart w:id="1729" w:name="_MON_1548599591"/>
      <w:bookmarkStart w:id="1730" w:name="_MON_1548599606"/>
      <w:bookmarkStart w:id="1731" w:name="_MON_1548599626"/>
      <w:bookmarkStart w:id="1732" w:name="_MON_1548599648"/>
      <w:bookmarkStart w:id="1733" w:name="_MON_1517162676"/>
      <w:bookmarkStart w:id="1734" w:name="_MON_1517162684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</w:p>
    <w:p w:rsidR="003B7DEE" w:rsidRPr="00327B6B" w:rsidRDefault="00977AD2" w:rsidP="000439D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0D4C37">
        <w:rPr>
          <w:rFonts w:ascii="Angsana New" w:eastAsia="Cordia New" w:hAnsi="Angsana New" w:hint="cs"/>
          <w:sz w:val="28"/>
          <w:cs/>
        </w:rPr>
        <w:t xml:space="preserve">กลุ่มบริษัทฯ </w:t>
      </w:r>
      <w:r w:rsidRPr="000D4C37">
        <w:rPr>
          <w:rFonts w:ascii="Angsana New" w:hAnsi="Angsana New" w:hint="cs"/>
          <w:sz w:val="28"/>
          <w:cs/>
        </w:rPr>
        <w:t>ได้</w:t>
      </w:r>
      <w:r w:rsidRPr="000D4C37">
        <w:rPr>
          <w:rFonts w:ascii="Angsana New" w:eastAsia="Cordia New" w:hAnsi="Angsana New" w:hint="cs"/>
          <w:sz w:val="28"/>
          <w:cs/>
        </w:rPr>
        <w:t xml:space="preserve">ทำสัญญาเช่าทางการเงินกับธนาคารแห่งหนึ่งสำหรับยานพาหนะ สัญญาเช่าดังกล่าวมีระยะเวลา </w:t>
      </w:r>
      <w:r w:rsidR="00984296" w:rsidRPr="000D4C37">
        <w:rPr>
          <w:rFonts w:ascii="Angsana New" w:eastAsia="Cordia New" w:hAnsi="Angsana New"/>
          <w:sz w:val="28"/>
        </w:rPr>
        <w:t>4</w:t>
      </w:r>
      <w:r w:rsidRPr="000D4C37">
        <w:rPr>
          <w:rFonts w:ascii="Angsana New" w:eastAsia="Cordia New" w:hAnsi="Angsana New" w:hint="cs"/>
          <w:sz w:val="28"/>
          <w:cs/>
        </w:rPr>
        <w:t xml:space="preserve"> ปี สัญญาเช่าทางการเงินข้างต้นมีอัตราดอกเบี้ยอยู่ระหว่างร้อยละ </w:t>
      </w:r>
      <w:r w:rsidRPr="000D4C37">
        <w:rPr>
          <w:rFonts w:ascii="Angsana New" w:eastAsia="Cordia New" w:hAnsi="Angsana New"/>
          <w:sz w:val="28"/>
        </w:rPr>
        <w:t xml:space="preserve">5.75 </w:t>
      </w:r>
      <w:r w:rsidRPr="000D4C37">
        <w:rPr>
          <w:rFonts w:ascii="Angsana New" w:eastAsia="Cordia New" w:hAnsi="Angsana New" w:hint="cs"/>
          <w:sz w:val="28"/>
          <w:cs/>
        </w:rPr>
        <w:t xml:space="preserve">ถึง </w:t>
      </w:r>
      <w:r w:rsidRPr="000D4C37">
        <w:rPr>
          <w:rFonts w:ascii="Angsana New" w:eastAsia="Cordia New" w:hAnsi="Angsana New"/>
          <w:sz w:val="28"/>
        </w:rPr>
        <w:t xml:space="preserve">5.99 </w:t>
      </w:r>
      <w:r w:rsidRPr="000D4C37">
        <w:rPr>
          <w:rFonts w:ascii="Angsana New" w:eastAsia="Cordia New" w:hAnsi="Angsana New" w:hint="cs"/>
          <w:sz w:val="28"/>
          <w:cs/>
        </w:rPr>
        <w:t xml:space="preserve">ต่อปี กำหนดการชำระค่างวดเป็นรายเดือนๆละ เป็นจำนวนเงิน </w:t>
      </w:r>
      <w:r w:rsidRPr="000D4C37">
        <w:rPr>
          <w:rFonts w:ascii="Angsana New" w:eastAsia="Cordia New" w:hAnsi="Angsana New"/>
          <w:sz w:val="28"/>
        </w:rPr>
        <w:t>0.1</w:t>
      </w:r>
      <w:r w:rsidR="00984296" w:rsidRPr="000D4C37">
        <w:rPr>
          <w:rFonts w:ascii="Angsana New" w:eastAsia="Cordia New" w:hAnsi="Angsana New"/>
          <w:sz w:val="28"/>
        </w:rPr>
        <w:t>2</w:t>
      </w:r>
      <w:r w:rsidRPr="000D4C37">
        <w:rPr>
          <w:rFonts w:ascii="Angsana New" w:eastAsia="Cordia New" w:hAnsi="Angsana New" w:hint="cs"/>
          <w:sz w:val="28"/>
          <w:cs/>
        </w:rPr>
        <w:t xml:space="preserve"> ล้านบาทในงบการเงินรวม</w:t>
      </w:r>
      <w:r w:rsidR="00EB35FA" w:rsidRPr="000D4C37">
        <w:rPr>
          <w:rFonts w:ascii="Angsana New" w:eastAsia="Cordia New" w:hAnsi="Angsana New" w:hint="cs"/>
          <w:sz w:val="28"/>
          <w:cs/>
        </w:rPr>
        <w:t xml:space="preserve"> </w:t>
      </w:r>
      <w:r w:rsidRPr="000D4C37">
        <w:rPr>
          <w:rFonts w:ascii="Angsana New" w:eastAsia="Cordia New" w:hAnsi="Angsana New" w:hint="cs"/>
          <w:sz w:val="28"/>
          <w:cs/>
        </w:rPr>
        <w:t xml:space="preserve">และจำนวน </w:t>
      </w:r>
      <w:r w:rsidRPr="000D4C37">
        <w:rPr>
          <w:rFonts w:ascii="Angsana New" w:eastAsia="Cordia New" w:hAnsi="Angsana New"/>
          <w:sz w:val="28"/>
        </w:rPr>
        <w:t>0.02</w:t>
      </w:r>
      <w:r w:rsidRPr="000D4C37">
        <w:rPr>
          <w:rFonts w:ascii="Angsana New" w:eastAsia="Cordi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BD043A" w:rsidRDefault="00BD043A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BD043A" w:rsidRDefault="00BD043A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7F25B7" w:rsidRDefault="007F25B7" w:rsidP="00984296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3B7DEE" w:rsidRPr="003B7DEE" w:rsidRDefault="00F91368" w:rsidP="00D4157C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:rsidR="003B7DEE" w:rsidRPr="00E4710D" w:rsidRDefault="003B7DEE" w:rsidP="00F91368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E4710D">
        <w:rPr>
          <w:rFonts w:ascii="Angsana New" w:hAnsi="Angsana New"/>
          <w:sz w:val="28"/>
          <w:cs/>
        </w:rPr>
        <w:t>การเปลี่ยนแปลงมูลค่าปัจจุบันของ</w:t>
      </w:r>
      <w:r w:rsidR="00F91368" w:rsidRPr="00F91368">
        <w:rPr>
          <w:rFonts w:ascii="Angsana New" w:hAnsi="Angsana New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E4710D">
        <w:rPr>
          <w:rFonts w:ascii="Angsana New" w:hAnsi="Angsana New"/>
          <w:sz w:val="28"/>
          <w:cs/>
        </w:rPr>
        <w:t xml:space="preserve"> </w:t>
      </w:r>
      <w:r w:rsidR="00712D82" w:rsidRPr="00712D82">
        <w:rPr>
          <w:rFonts w:ascii="Angsana New" w:hAnsi="Angsana New"/>
          <w:sz w:val="28"/>
          <w:cs/>
        </w:rPr>
        <w:t>สำหรับงวด</w:t>
      </w:r>
      <w:r w:rsidR="00712D82" w:rsidRPr="00712D82">
        <w:rPr>
          <w:rFonts w:ascii="Angsana New" w:hAnsi="Angsana New" w:hint="cs"/>
          <w:sz w:val="28"/>
          <w:cs/>
        </w:rPr>
        <w:t>สาม</w:t>
      </w:r>
      <w:r w:rsidR="00712D82" w:rsidRPr="00712D82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712D82" w:rsidRPr="00712D82">
        <w:rPr>
          <w:rFonts w:ascii="Angsana New" w:hAnsi="Angsana New"/>
          <w:sz w:val="28"/>
        </w:rPr>
        <w:t>31</w:t>
      </w:r>
      <w:r w:rsidR="00712D82" w:rsidRPr="00712D82">
        <w:rPr>
          <w:rFonts w:ascii="Angsana New" w:hAnsi="Angsana New"/>
          <w:sz w:val="28"/>
          <w:cs/>
        </w:rPr>
        <w:t xml:space="preserve"> </w:t>
      </w:r>
      <w:r w:rsidR="00712D82" w:rsidRPr="00712D82">
        <w:rPr>
          <w:rFonts w:ascii="Angsana New" w:hAnsi="Angsana New" w:hint="cs"/>
          <w:sz w:val="28"/>
          <w:cs/>
        </w:rPr>
        <w:t>มีนาคม</w:t>
      </w:r>
      <w:r w:rsidR="00712D82" w:rsidRPr="00712D82">
        <w:rPr>
          <w:rFonts w:ascii="Angsana New" w:hAnsi="Angsana New"/>
          <w:sz w:val="28"/>
        </w:rPr>
        <w:t xml:space="preserve"> </w:t>
      </w:r>
      <w:r w:rsidR="00712D82">
        <w:rPr>
          <w:rFonts w:ascii="Angsana New" w:hAnsi="Angsana New"/>
          <w:sz w:val="28"/>
        </w:rPr>
        <w:t>2561</w:t>
      </w:r>
      <w:r w:rsidR="00712D82" w:rsidRPr="00712D82">
        <w:rPr>
          <w:rFonts w:ascii="Angsana New" w:hAnsi="Angsana New"/>
          <w:sz w:val="28"/>
        </w:rPr>
        <w:t xml:space="preserve"> </w:t>
      </w:r>
      <w:r w:rsidR="00712D82" w:rsidRPr="00712D82">
        <w:rPr>
          <w:rFonts w:ascii="Angsana New" w:hAnsi="Angsana New"/>
          <w:sz w:val="28"/>
          <w:cs/>
        </w:rPr>
        <w:t>และสำหรับปีสิ้นสุดวันที่</w:t>
      </w:r>
      <w:r w:rsidR="00712D82" w:rsidRPr="00712D82">
        <w:rPr>
          <w:rFonts w:ascii="Angsana New" w:hAnsi="Angsana New" w:hint="cs"/>
          <w:sz w:val="28"/>
          <w:cs/>
        </w:rPr>
        <w:t xml:space="preserve"> </w:t>
      </w:r>
      <w:r w:rsidR="00712D82" w:rsidRPr="00712D82">
        <w:rPr>
          <w:rFonts w:ascii="Angsana New" w:hAnsi="Angsana New"/>
          <w:sz w:val="28"/>
        </w:rPr>
        <w:t xml:space="preserve">31 </w:t>
      </w:r>
      <w:r w:rsidR="00712D82" w:rsidRPr="00712D82">
        <w:rPr>
          <w:rFonts w:ascii="Angsana New" w:hAnsi="Angsana New"/>
          <w:sz w:val="28"/>
          <w:cs/>
        </w:rPr>
        <w:t xml:space="preserve">ธันวาคม </w:t>
      </w:r>
      <w:r w:rsidR="00712D82">
        <w:rPr>
          <w:rFonts w:ascii="Angsana New" w:hAnsi="Angsana New"/>
          <w:sz w:val="28"/>
        </w:rPr>
        <w:t>2560</w:t>
      </w:r>
      <w:r w:rsidR="00712D82" w:rsidRPr="00712D82">
        <w:rPr>
          <w:rFonts w:ascii="Angsana New" w:hAnsi="Angsana New"/>
          <w:sz w:val="28"/>
        </w:rPr>
        <w:t xml:space="preserve"> </w:t>
      </w:r>
      <w:r w:rsidR="00712D82" w:rsidRPr="00712D82">
        <w:rPr>
          <w:rFonts w:ascii="Angsana New" w:hAnsi="Angsana New"/>
          <w:sz w:val="28"/>
          <w:cs/>
        </w:rPr>
        <w:t>มีดังนี้</w:t>
      </w:r>
      <w:r w:rsidR="00712D82" w:rsidRPr="00712D82">
        <w:rPr>
          <w:rFonts w:ascii="Angsana New" w:hAnsi="Angsana New"/>
          <w:sz w:val="28"/>
        </w:rPr>
        <w:t>:</w:t>
      </w:r>
    </w:p>
    <w:bookmarkStart w:id="1735" w:name="_MON_1549178906"/>
    <w:bookmarkStart w:id="1736" w:name="_MON_1549178914"/>
    <w:bookmarkStart w:id="1737" w:name="_MON_1549178935"/>
    <w:bookmarkStart w:id="1738" w:name="_MON_1549178942"/>
    <w:bookmarkStart w:id="1739" w:name="_MON_1547994723"/>
    <w:bookmarkStart w:id="1740" w:name="_MON_1547994778"/>
    <w:bookmarkStart w:id="1741" w:name="_MON_1547994818"/>
    <w:bookmarkStart w:id="1742" w:name="_MON_1547994851"/>
    <w:bookmarkStart w:id="1743" w:name="_MON_1547994908"/>
    <w:bookmarkStart w:id="1744" w:name="_MON_1547994942"/>
    <w:bookmarkStart w:id="1745" w:name="_MON_1547963258"/>
    <w:bookmarkStart w:id="1746" w:name="_MON_1547963274"/>
    <w:bookmarkStart w:id="1747" w:name="_MON_1547994056"/>
    <w:bookmarkStart w:id="1748" w:name="_MON_1547994187"/>
    <w:bookmarkStart w:id="1749" w:name="_MON_1547994222"/>
    <w:bookmarkStart w:id="1750" w:name="_MON_1548873551"/>
    <w:bookmarkStart w:id="1751" w:name="_MON_1574149765"/>
    <w:bookmarkStart w:id="1752" w:name="_MON_1574164994"/>
    <w:bookmarkStart w:id="1753" w:name="_MON_1548873857"/>
    <w:bookmarkStart w:id="1754" w:name="_MON_1585486908"/>
    <w:bookmarkStart w:id="1755" w:name="_MON_1585486966"/>
    <w:bookmarkStart w:id="1756" w:name="_MON_1585487005"/>
    <w:bookmarkStart w:id="1757" w:name="_MON_1585487068"/>
    <w:bookmarkStart w:id="1758" w:name="_MON_1585487088"/>
    <w:bookmarkStart w:id="1759" w:name="_MON_1548873873"/>
    <w:bookmarkStart w:id="1760" w:name="_MON_1547994232"/>
    <w:bookmarkStart w:id="1761" w:name="_MON_1548938850"/>
    <w:bookmarkStart w:id="1762" w:name="_MON_1586951198"/>
    <w:bookmarkStart w:id="1763" w:name="_MON_1586951335"/>
    <w:bookmarkStart w:id="1764" w:name="_MON_1586951343"/>
    <w:bookmarkStart w:id="1765" w:name="_MON_1548939062"/>
    <w:bookmarkStart w:id="1766" w:name="_MON_1548948947"/>
    <w:bookmarkStart w:id="1767" w:name="_MON_1548949015"/>
    <w:bookmarkStart w:id="1768" w:name="_MON_1587059962"/>
    <w:bookmarkStart w:id="1769" w:name="_MON_1587059988"/>
    <w:bookmarkStart w:id="1770" w:name="_MON_1587060000"/>
    <w:bookmarkStart w:id="1771" w:name="_MON_1587060004"/>
    <w:bookmarkStart w:id="1772" w:name="_MON_1587060014"/>
    <w:bookmarkStart w:id="1773" w:name="_MON_1587060023"/>
    <w:bookmarkStart w:id="1774" w:name="_MON_1587060031"/>
    <w:bookmarkStart w:id="1775" w:name="_MON_1587060037"/>
    <w:bookmarkStart w:id="1776" w:name="_MON_1587060815"/>
    <w:bookmarkStart w:id="1777" w:name="_MON_1547994250"/>
    <w:bookmarkStart w:id="1778" w:name="_MON_1547994286"/>
    <w:bookmarkStart w:id="1779" w:name="_MON_1587196135"/>
    <w:bookmarkStart w:id="1780" w:name="_MON_1587196196"/>
    <w:bookmarkStart w:id="1781" w:name="_MON_1587196266"/>
    <w:bookmarkStart w:id="1782" w:name="_MON_1549128804"/>
    <w:bookmarkStart w:id="1783" w:name="_MON_1580234836"/>
    <w:bookmarkStart w:id="1784" w:name="_MON_1547994302"/>
    <w:bookmarkStart w:id="1785" w:name="_MON_1547994513"/>
    <w:bookmarkStart w:id="1786" w:name="_MON_1587234973"/>
    <w:bookmarkStart w:id="1787" w:name="_MON_1587235009"/>
    <w:bookmarkStart w:id="1788" w:name="_MON_1587235056"/>
    <w:bookmarkStart w:id="1789" w:name="_MON_1587235115"/>
    <w:bookmarkStart w:id="1790" w:name="_MON_1547994587"/>
    <w:bookmarkStart w:id="1791" w:name="_MON_1549178855"/>
    <w:bookmarkStart w:id="1792" w:name="_MON_1587280347"/>
    <w:bookmarkStart w:id="1793" w:name="_MON_1580286239"/>
    <w:bookmarkStart w:id="1794" w:name="_MON_1549178866"/>
    <w:bookmarkStart w:id="1795" w:name="_MON_1549178880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Start w:id="1796" w:name="_MON_1549178891"/>
    <w:bookmarkEnd w:id="1796"/>
    <w:p w:rsidR="00BE61B5" w:rsidRPr="00344A4B" w:rsidRDefault="00537034" w:rsidP="00A45D33">
      <w:pPr>
        <w:tabs>
          <w:tab w:val="left" w:pos="4678"/>
        </w:tabs>
        <w:ind w:left="426" w:right="-40"/>
        <w:jc w:val="distribute"/>
        <w:rPr>
          <w:rStyle w:val="Emphasis"/>
          <w:sz w:val="8"/>
          <w:szCs w:val="10"/>
          <w:cs/>
        </w:rPr>
      </w:pPr>
      <w:r w:rsidRPr="00E4710D">
        <w:rPr>
          <w:rFonts w:ascii="Angsana New" w:hAnsi="Angsana New"/>
          <w:sz w:val="28"/>
        </w:rPr>
        <w:object w:dxaOrig="8982" w:dyaOrig="5327">
          <v:shape id="_x0000_i1053" type="#_x0000_t75" style="width:441.75pt;height:281.25pt" o:ole="" o:preferrelative="f">
            <v:imagedata r:id="rId71" o:title=""/>
          </v:shape>
          <o:OLEObject Type="Embed" ProgID="Excel.Sheet.8" ShapeID="_x0000_i1053" DrawAspect="Content" ObjectID="_1587380413" r:id="rId72"/>
        </w:object>
      </w:r>
    </w:p>
    <w:p w:rsidR="003B7DEE" w:rsidRPr="00BE3D7E" w:rsidRDefault="003B7DEE" w:rsidP="00712D82">
      <w:pPr>
        <w:tabs>
          <w:tab w:val="left" w:pos="4678"/>
        </w:tabs>
        <w:spacing w:before="120"/>
        <w:ind w:left="425" w:right="-284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ค่าใช้จ่ายผลประโยชน์พนักงาน</w:t>
      </w:r>
      <w:r>
        <w:rPr>
          <w:rFonts w:ascii="Angsana New" w:hAnsi="Angsana New" w:hint="cs"/>
          <w:sz w:val="28"/>
          <w:cs/>
        </w:rPr>
        <w:t xml:space="preserve"> </w:t>
      </w:r>
      <w:r w:rsidR="00712D82">
        <w:rPr>
          <w:rFonts w:ascii="Angsana New" w:hAnsi="Angsana New" w:hint="cs"/>
          <w:sz w:val="28"/>
          <w:cs/>
        </w:rPr>
        <w:t>สำหรับงวดสามเดือน</w:t>
      </w:r>
      <w:r w:rsidR="00712D82" w:rsidRPr="00BE3D7E">
        <w:rPr>
          <w:rFonts w:ascii="Angsana New" w:hAnsi="Angsana New"/>
          <w:sz w:val="28"/>
          <w:cs/>
        </w:rPr>
        <w:t xml:space="preserve">สิ้นสุดวันที่ </w:t>
      </w:r>
      <w:r w:rsidR="00712D82" w:rsidRPr="00355553">
        <w:rPr>
          <w:rFonts w:ascii="Angsana New" w:hAnsi="Angsana New"/>
          <w:sz w:val="28"/>
        </w:rPr>
        <w:t>3</w:t>
      </w:r>
      <w:r w:rsidR="00712D82">
        <w:rPr>
          <w:rFonts w:ascii="Angsana New" w:hAnsi="Angsana New"/>
          <w:sz w:val="28"/>
        </w:rPr>
        <w:t>1</w:t>
      </w:r>
      <w:r w:rsidR="00712D82" w:rsidRPr="00355553">
        <w:rPr>
          <w:rFonts w:ascii="Angsana New" w:hAnsi="Angsana New"/>
          <w:sz w:val="28"/>
          <w:cs/>
        </w:rPr>
        <w:t xml:space="preserve"> </w:t>
      </w:r>
      <w:r w:rsidR="00712D82">
        <w:rPr>
          <w:rFonts w:ascii="Angsana New" w:hAnsi="Angsana New" w:hint="cs"/>
          <w:sz w:val="28"/>
          <w:cs/>
        </w:rPr>
        <w:t>มีนาคม</w:t>
      </w:r>
      <w:r w:rsidR="00712D82" w:rsidRPr="00355553">
        <w:rPr>
          <w:rFonts w:ascii="Angsana New" w:hAnsi="Angsana New"/>
          <w:sz w:val="28"/>
        </w:rPr>
        <w:t xml:space="preserve"> </w:t>
      </w:r>
      <w:r w:rsidR="00712D82">
        <w:rPr>
          <w:rFonts w:ascii="Angsana New" w:hAnsi="Angsana New" w:hint="cs"/>
          <w:sz w:val="28"/>
          <w:cs/>
        </w:rPr>
        <w:t xml:space="preserve">2561 และ </w:t>
      </w:r>
      <w:r w:rsidR="00327B6B">
        <w:rPr>
          <w:rFonts w:ascii="Angsana New" w:hAnsi="Angsana New" w:hint="cs"/>
          <w:sz w:val="28"/>
          <w:cs/>
        </w:rPr>
        <w:t>2560</w:t>
      </w:r>
      <w:r w:rsidR="000B4BA2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ได้แสดงในงบกำไรขาดทุน ดั</w:t>
      </w:r>
      <w:r w:rsidRPr="00BE3D7E">
        <w:rPr>
          <w:rFonts w:ascii="Angsana New" w:hAnsi="Angsana New"/>
          <w:sz w:val="28"/>
          <w:cs/>
        </w:rPr>
        <w:t>งนี้</w:t>
      </w:r>
      <w:r w:rsidRPr="00BE3D7E">
        <w:rPr>
          <w:rFonts w:ascii="Angsana New" w:hAnsi="Angsana New"/>
          <w:sz w:val="28"/>
        </w:rPr>
        <w:t>:</w:t>
      </w:r>
    </w:p>
    <w:bookmarkStart w:id="1797" w:name="_MON_1585487347"/>
    <w:bookmarkStart w:id="1798" w:name="_MON_1549128933"/>
    <w:bookmarkStart w:id="1799" w:name="_MON_1547995375"/>
    <w:bookmarkStart w:id="1800" w:name="_MON_1548873762"/>
    <w:bookmarkStart w:id="1801" w:name="_MON_1586951385"/>
    <w:bookmarkStart w:id="1802" w:name="_MON_1547999767"/>
    <w:bookmarkStart w:id="1803" w:name="_MON_1580235056"/>
    <w:bookmarkStart w:id="1804" w:name="_MON_1548939014"/>
    <w:bookmarkStart w:id="1805" w:name="_MON_1574149946"/>
    <w:bookmarkStart w:id="1806" w:name="_MON_1574165155"/>
    <w:bookmarkStart w:id="1807" w:name="_MON_1574165194"/>
    <w:bookmarkStart w:id="1808" w:name="_MON_1580286721"/>
    <w:bookmarkStart w:id="1809" w:name="_MON_1548939092"/>
    <w:bookmarkStart w:id="1810" w:name="_MON_1548949063"/>
    <w:bookmarkStart w:id="1811" w:name="_MON_1548949125"/>
    <w:bookmarkStart w:id="1812" w:name="_MON_1548956565"/>
    <w:bookmarkStart w:id="1813" w:name="_MON_1548000608"/>
    <w:bookmarkStart w:id="1814" w:name="_MON_1548519392"/>
    <w:bookmarkStart w:id="1815" w:name="_MON_1585487234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End w:id="1814"/>
    <w:bookmarkEnd w:id="1815"/>
    <w:bookmarkStart w:id="1816" w:name="_MON_1585487324"/>
    <w:bookmarkEnd w:id="1816"/>
    <w:p w:rsidR="003B7DEE" w:rsidRPr="004B6FD4" w:rsidRDefault="00A5742F" w:rsidP="00BE61B5">
      <w:pPr>
        <w:ind w:left="426"/>
        <w:jc w:val="thaiDistribute"/>
        <w:rPr>
          <w:rFonts w:ascii="Angsana New" w:hAnsi="Angsana New"/>
          <w:sz w:val="8"/>
          <w:szCs w:val="8"/>
        </w:rPr>
      </w:pPr>
      <w:r w:rsidRPr="00BE3D7E">
        <w:rPr>
          <w:rFonts w:ascii="Angsana New" w:hAnsi="Angsana New"/>
          <w:sz w:val="28"/>
        </w:rPr>
        <w:object w:dxaOrig="9050" w:dyaOrig="2803">
          <v:shape id="_x0000_i1054" type="#_x0000_t75" style="width:435pt;height:2in" o:ole="">
            <v:imagedata r:id="rId73" o:title=""/>
          </v:shape>
          <o:OLEObject Type="Embed" ProgID="Excel.Sheet.8" ShapeID="_x0000_i1054" DrawAspect="Content" ObjectID="_1587380414" r:id="rId74"/>
        </w:object>
      </w:r>
    </w:p>
    <w:p w:rsidR="007441BE" w:rsidRDefault="007441BE" w:rsidP="006D5FCC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</w:rPr>
      </w:pPr>
      <w:r w:rsidRPr="00B66E31">
        <w:rPr>
          <w:rFonts w:ascii="Angsana New" w:hAnsi="Angsana New" w:hint="cs"/>
          <w:sz w:val="28"/>
          <w:cs/>
          <w:lang w:val="en-GB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hAnsi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:rsidR="007441BE" w:rsidRDefault="007441BE" w:rsidP="006D5FCC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FD7B6B" w:rsidRDefault="00FD7B6B" w:rsidP="006D5FCC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:rsidR="00FD7B6B" w:rsidRDefault="00FD7B6B" w:rsidP="006D5FCC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:rsidR="00FD7B6B" w:rsidRPr="00BE3D7E" w:rsidRDefault="00FD7B6B" w:rsidP="006D5FCC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:rsidR="007441BE" w:rsidRDefault="007441BE" w:rsidP="006D5FCC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</w:t>
      </w:r>
      <w:r w:rsidRPr="00F048AA">
        <w:rPr>
          <w:rFonts w:ascii="Angsana New" w:hAnsi="Angsana New"/>
          <w:sz w:val="28"/>
          <w:cs/>
        </w:rPr>
        <w:t>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ประมาณการจากตารางมรณะไทยประจำปี 2551 ของสำนักงานคณะกรรมการกำกับและส่งเสริมการประกอบธุรกิจประกันภัย</w:t>
      </w:r>
    </w:p>
    <w:p w:rsidR="00712D82" w:rsidRPr="00712D82" w:rsidRDefault="00712D82" w:rsidP="00712D82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712D82">
        <w:rPr>
          <w:rFonts w:ascii="Angsana New" w:hAnsi="Angsana New"/>
          <w:sz w:val="28"/>
          <w:cs/>
        </w:rPr>
        <w:t xml:space="preserve">ข้อสมมติเกี่ยวกับอัตราการเพิ่มขึ้นของเงินเดือนประมาณการจากสถิติในอดีตแยกแต่ละแผนกของกลุ่มบริษัท </w:t>
      </w:r>
    </w:p>
    <w:p w:rsidR="00712D82" w:rsidRDefault="00712D82" w:rsidP="00712D82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712D82">
        <w:rPr>
          <w:rFonts w:ascii="Angsana New" w:hAnsi="Angsana New"/>
          <w:sz w:val="28"/>
          <w:cs/>
        </w:rPr>
        <w:t>ข้อสมมติเกี่ยวกับอัตราการลาออก ประมาณการจากข้อมูลในอดีตตามช่วงอายุของพนักงาน</w:t>
      </w:r>
    </w:p>
    <w:p w:rsidR="008B5F8F" w:rsidRPr="009A4E94" w:rsidRDefault="00133B1D" w:rsidP="00143C3B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bookmarkStart w:id="1817" w:name="_MON_1554531332"/>
      <w:bookmarkEnd w:id="1817"/>
      <w:r w:rsidRPr="009A4E94">
        <w:rPr>
          <w:rFonts w:ascii="Angsana New" w:hAnsi="Angsana New" w:cs="Angsana New"/>
          <w:b/>
          <w:bCs/>
          <w:sz w:val="28"/>
          <w:cs/>
        </w:rPr>
        <w:t>เงินประกันการเช่า</w:t>
      </w:r>
    </w:p>
    <w:p w:rsidR="00951B40" w:rsidRPr="009A4E94" w:rsidRDefault="00951B40" w:rsidP="0056122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A4E94">
        <w:rPr>
          <w:rFonts w:ascii="Angsana New" w:hAnsi="Angsana New"/>
          <w:sz w:val="28"/>
          <w:cs/>
        </w:rPr>
        <w:t xml:space="preserve">เงินประกันการเช่า ณ วันที่ </w:t>
      </w:r>
      <w:r w:rsidR="00327B6B">
        <w:rPr>
          <w:rFonts w:ascii="Angsana New" w:hAnsi="Angsana New" w:hint="cs"/>
          <w:sz w:val="28"/>
          <w:cs/>
        </w:rPr>
        <w:t>31 มีนาคม 2561 และ 31 ธันวาคม 2560</w:t>
      </w:r>
      <w:r w:rsidRPr="009A4E94">
        <w:rPr>
          <w:rFonts w:ascii="Angsana New" w:hAnsi="Angsana New"/>
          <w:sz w:val="28"/>
          <w:cs/>
        </w:rPr>
        <w:t xml:space="preserve"> ประกอบด้วย</w:t>
      </w:r>
    </w:p>
    <w:bookmarkStart w:id="1818" w:name="_MON_1586953142"/>
    <w:bookmarkStart w:id="1819" w:name="_MON_1571229346"/>
    <w:bookmarkStart w:id="1820" w:name="_MON_1548786412"/>
    <w:bookmarkStart w:id="1821" w:name="_MON_1548957976"/>
    <w:bookmarkStart w:id="1822" w:name="_MON_1548958007"/>
    <w:bookmarkStart w:id="1823" w:name="_MON_1548263877"/>
    <w:bookmarkStart w:id="1824" w:name="_MON_1580235344"/>
    <w:bookmarkEnd w:id="1818"/>
    <w:bookmarkEnd w:id="1819"/>
    <w:bookmarkEnd w:id="1820"/>
    <w:bookmarkEnd w:id="1821"/>
    <w:bookmarkEnd w:id="1822"/>
    <w:bookmarkEnd w:id="1823"/>
    <w:bookmarkEnd w:id="1824"/>
    <w:bookmarkStart w:id="1825" w:name="_MON_1548786224"/>
    <w:bookmarkEnd w:id="1825"/>
    <w:p w:rsidR="00214055" w:rsidRPr="003B4FAB" w:rsidRDefault="00374350" w:rsidP="003B4FAB">
      <w:pPr>
        <w:spacing w:before="120"/>
        <w:ind w:left="357"/>
        <w:jc w:val="distribute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129" w:dyaOrig="3540">
          <v:shape id="_x0000_i1055" type="#_x0000_t75" style="width:434.25pt;height:181.5pt" o:ole="" o:preferrelative="f" filled="t">
            <v:fill color2="black"/>
            <v:imagedata r:id="rId75" o:title=""/>
          </v:shape>
          <o:OLEObject Type="Embed" ProgID="Excel.Sheet.8" ShapeID="_x0000_i1055" DrawAspect="Content" ObjectID="_1587380415" r:id="rId76"/>
        </w:object>
      </w:r>
    </w:p>
    <w:p w:rsidR="00704683" w:rsidRDefault="006A0615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drawing>
          <wp:anchor distT="0" distB="0" distL="114935" distR="114935" simplePos="0" relativeHeight="251656192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263525</wp:posOffset>
            </wp:positionV>
            <wp:extent cx="2226310" cy="1026160"/>
            <wp:effectExtent l="19050" t="0" r="254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B40" w:rsidRPr="007A02A9">
        <w:rPr>
          <w:rFonts w:ascii="Angsana New" w:hAnsi="Angsana New"/>
          <w:sz w:val="28"/>
          <w:cs/>
        </w:rPr>
        <w:t>เงินประกันการเช่าพื้นที่ของบริษัทฯ และบริษัทย่อย จะจ่ายคืนให้แก่ผู้เช่าเมื่อเลิกสัญญาเช่า</w:t>
      </w: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12D82" w:rsidRDefault="00712D82" w:rsidP="00A174D8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E3085" w:rsidRPr="007A02A9" w:rsidRDefault="006A0615" w:rsidP="008B0D28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noProof/>
          <w:sz w:val="28"/>
        </w:rPr>
        <w:drawing>
          <wp:anchor distT="0" distB="0" distL="114935" distR="114935" simplePos="0" relativeHeight="251657216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98425</wp:posOffset>
            </wp:positionV>
            <wp:extent cx="2226310" cy="1026160"/>
            <wp:effectExtent l="19050" t="0" r="254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85" w:rsidRPr="007A02A9">
        <w:rPr>
          <w:rFonts w:ascii="Angsana New" w:hAnsi="Angsana New"/>
          <w:b/>
          <w:bCs/>
          <w:sz w:val="28"/>
          <w:cs/>
        </w:rPr>
        <w:t>รายได้รอการตัดบัญชี</w:t>
      </w:r>
      <w:r w:rsidR="001E0500" w:rsidRPr="007A02A9">
        <w:rPr>
          <w:rFonts w:ascii="Angsana New" w:hAnsi="Angsana New"/>
          <w:b/>
          <w:bCs/>
          <w:sz w:val="28"/>
        </w:rPr>
        <w:t xml:space="preserve"> - </w:t>
      </w:r>
      <w:r w:rsidR="004E3085" w:rsidRPr="007A02A9">
        <w:rPr>
          <w:rFonts w:ascii="Angsana New" w:hAnsi="Angsana New"/>
          <w:b/>
          <w:bCs/>
          <w:sz w:val="28"/>
          <w:cs/>
        </w:rPr>
        <w:t>สิทธิการเช่าพื้นที่</w:t>
      </w:r>
    </w:p>
    <w:p w:rsidR="004E3085" w:rsidRPr="007A02A9" w:rsidRDefault="004E3085" w:rsidP="008B0D28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รายได้รอการตัดบัญชี </w:t>
      </w:r>
      <w:r w:rsidRPr="007A02A9">
        <w:rPr>
          <w:rFonts w:ascii="Angsana New" w:hAnsi="Angsana New"/>
          <w:sz w:val="28"/>
        </w:rPr>
        <w:t xml:space="preserve">– </w:t>
      </w:r>
      <w:r w:rsidRPr="007A02A9">
        <w:rPr>
          <w:rFonts w:ascii="Angsana New" w:hAnsi="Angsana New"/>
          <w:sz w:val="28"/>
          <w:cs/>
        </w:rPr>
        <w:t xml:space="preserve">สิทธิการเช่าพื้นที่ ณ วันที่ </w:t>
      </w:r>
      <w:r w:rsidR="006554F2">
        <w:rPr>
          <w:rFonts w:ascii="Angsana New" w:hAnsi="Angsana New" w:hint="cs"/>
          <w:sz w:val="28"/>
          <w:cs/>
        </w:rPr>
        <w:t>31 มีนาคม 2561 และ 31</w:t>
      </w:r>
      <w:r w:rsidR="00327B6B">
        <w:rPr>
          <w:rFonts w:ascii="Angsana New" w:hAnsi="Angsana New" w:hint="cs"/>
          <w:sz w:val="28"/>
          <w:cs/>
        </w:rPr>
        <w:t xml:space="preserve"> ธันวาคม 2560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826" w:name="_MON_1580281811"/>
    <w:bookmarkStart w:id="1827" w:name="_MON_1549130586"/>
    <w:bookmarkStart w:id="1828" w:name="_MON_1580287105"/>
    <w:bookmarkStart w:id="1829" w:name="_MON_1548958130"/>
    <w:bookmarkStart w:id="1830" w:name="_MON_1548958168"/>
    <w:bookmarkStart w:id="1831" w:name="_MON_1563391187"/>
    <w:bookmarkStart w:id="1832" w:name="_MON_1574151400"/>
    <w:bookmarkStart w:id="1833" w:name="_MON_1587058010"/>
    <w:bookmarkStart w:id="1834" w:name="_MON_1587061044"/>
    <w:bookmarkStart w:id="1835" w:name="_MON_1587061207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Start w:id="1836" w:name="_MON_1516916398"/>
    <w:bookmarkEnd w:id="1836"/>
    <w:p w:rsidR="00EE22FF" w:rsidRPr="008D38ED" w:rsidRDefault="007B0765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9103" w:dyaOrig="5644">
          <v:shape id="_x0000_i1056" type="#_x0000_t75" style="width:433.5pt;height:293.25pt" o:ole="" o:preferrelative="f" filled="t">
            <v:fill color2="black"/>
            <v:imagedata r:id="rId77" o:title=""/>
            <o:lock v:ext="edit" aspectratio="f"/>
          </v:shape>
          <o:OLEObject Type="Embed" ProgID="Excel.Sheet.8" ShapeID="_x0000_i1056" DrawAspect="Content" ObjectID="_1587380416" r:id="rId78"/>
        </w:object>
      </w:r>
    </w:p>
    <w:p w:rsidR="00673C42" w:rsidRDefault="004E308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คือ</w:t>
      </w:r>
      <w:r w:rsidR="001174D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เซียร์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พร็อพเพอร์ตี้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จำกัด (มหาชน</w:t>
      </w:r>
      <w:r w:rsidRPr="007A02A9">
        <w:rPr>
          <w:rFonts w:ascii="Angsana New" w:hAnsi="Angsana New"/>
          <w:sz w:val="28"/>
        </w:rPr>
        <w:t xml:space="preserve">) </w:t>
      </w:r>
      <w:r w:rsidRPr="007A02A9">
        <w:rPr>
          <w:rFonts w:ascii="Angsana New" w:hAnsi="Angsana New"/>
          <w:sz w:val="28"/>
          <w:cs/>
        </w:rPr>
        <w:t>ได้ทำสัญญาสิทธิการเช่ากับผู้เช่า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เพื่อให้เช่าพ</w:t>
      </w:r>
      <w:r w:rsidR="00AB7465">
        <w:rPr>
          <w:rFonts w:ascii="Angsana New" w:hAnsi="Angsana New"/>
          <w:sz w:val="28"/>
          <w:cs/>
        </w:rPr>
        <w:t>ื้นที่ในศูนย์การค้าเซียร์</w:t>
      </w:r>
      <w:r w:rsidR="007048FA">
        <w:rPr>
          <w:rFonts w:ascii="Angsana New" w:hAnsi="Angsana New"/>
          <w:sz w:val="28"/>
        </w:rPr>
        <w:t xml:space="preserve"> </w:t>
      </w:r>
      <w:r w:rsidR="00AB7465">
        <w:rPr>
          <w:rFonts w:ascii="Angsana New" w:hAnsi="Angsana New"/>
          <w:sz w:val="28"/>
          <w:cs/>
        </w:rPr>
        <w:t>รังสิต</w:t>
      </w:r>
      <w:r w:rsidRPr="007A02A9">
        <w:rPr>
          <w:rFonts w:ascii="Angsana New" w:hAnsi="Angsana New"/>
          <w:sz w:val="28"/>
          <w:cs/>
        </w:rPr>
        <w:t xml:space="preserve"> เงินรับค่าสิทธิการเช่าตลอดอายุสัญญา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</w:t>
      </w:r>
      <w:r w:rsidR="00E0469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บริษัทย่อยบันทึกเป็นบัญชีรายได้รอการตัดบัญชี</w:t>
      </w:r>
      <w:r w:rsidRPr="007A02A9">
        <w:rPr>
          <w:rFonts w:ascii="Angsana New" w:hAnsi="Angsana New"/>
          <w:sz w:val="28"/>
        </w:rPr>
        <w:t>-</w:t>
      </w:r>
      <w:r w:rsidRPr="007A02A9">
        <w:rPr>
          <w:rFonts w:ascii="Angsana New" w:hAnsi="Angsana New"/>
          <w:sz w:val="28"/>
          <w:cs/>
        </w:rPr>
        <w:t>สิทธิการเช่าพื้นที่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และรับรู้เป็นรายได้โดยวิธีเส้นตรงในระยะเวลา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 ตามอายุของสัญญาเช่า</w:t>
      </w: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7B0765" w:rsidRPr="00723CC5" w:rsidRDefault="007B0765" w:rsidP="00723CC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1E0500" w:rsidRPr="007A02A9" w:rsidRDefault="001E0500" w:rsidP="0059713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:rsidR="00A84EA9" w:rsidRPr="00374350" w:rsidRDefault="00A84EA9" w:rsidP="0059713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374350">
        <w:rPr>
          <w:rFonts w:ascii="Angsana New" w:hAnsi="Angsana New"/>
          <w:sz w:val="28"/>
          <w:cs/>
        </w:rPr>
        <w:t xml:space="preserve">ณ วันที่ </w:t>
      </w:r>
      <w:r w:rsidR="005D202F" w:rsidRPr="00374350">
        <w:rPr>
          <w:rFonts w:ascii="Angsana New" w:hAnsi="Angsana New"/>
          <w:sz w:val="28"/>
        </w:rPr>
        <w:t xml:space="preserve">31 </w:t>
      </w:r>
      <w:r w:rsidR="005D202F" w:rsidRPr="00374350">
        <w:rPr>
          <w:rFonts w:ascii="Angsana New" w:hAnsi="Angsana New" w:hint="cs"/>
          <w:sz w:val="28"/>
          <w:cs/>
        </w:rPr>
        <w:t xml:space="preserve">มีนาคม </w:t>
      </w:r>
      <w:r w:rsidR="008B0D28" w:rsidRPr="00374350">
        <w:rPr>
          <w:rFonts w:ascii="Angsana New" w:hAnsi="Angsana New"/>
          <w:sz w:val="28"/>
        </w:rPr>
        <w:t>256</w:t>
      </w:r>
      <w:r w:rsidR="005D202F" w:rsidRPr="00374350">
        <w:rPr>
          <w:rFonts w:ascii="Angsana New" w:hAnsi="Angsana New"/>
          <w:sz w:val="28"/>
        </w:rPr>
        <w:t>1</w:t>
      </w:r>
      <w:r w:rsidR="00920BF3" w:rsidRPr="00374350">
        <w:rPr>
          <w:rFonts w:ascii="Angsana New" w:hAnsi="Angsana New"/>
          <w:sz w:val="28"/>
          <w:cs/>
        </w:rPr>
        <w:t xml:space="preserve"> </w:t>
      </w:r>
      <w:r w:rsidRPr="00374350">
        <w:rPr>
          <w:rFonts w:ascii="Angsana New" w:hAnsi="Angsana New"/>
          <w:sz w:val="28"/>
          <w:cs/>
        </w:rPr>
        <w:t>บริษัทฯ และบริษัทย่</w:t>
      </w:r>
      <w:r w:rsidR="004457C5" w:rsidRPr="00374350">
        <w:rPr>
          <w:rFonts w:ascii="Angsana New" w:hAnsi="Angsana New"/>
          <w:sz w:val="28"/>
          <w:cs/>
        </w:rPr>
        <w:t>อยมี</w:t>
      </w:r>
      <w:r w:rsidR="006753E8" w:rsidRPr="00374350">
        <w:rPr>
          <w:rFonts w:ascii="Angsana New" w:hAnsi="Angsana New" w:hint="cs"/>
          <w:sz w:val="28"/>
          <w:cs/>
        </w:rPr>
        <w:t>ภาระผูกพันและ</w:t>
      </w:r>
      <w:r w:rsidR="004457C5" w:rsidRPr="00374350">
        <w:rPr>
          <w:rFonts w:ascii="Angsana New" w:hAnsi="Angsana New"/>
          <w:sz w:val="28"/>
          <w:cs/>
        </w:rPr>
        <w:t>หนี้สินที่อาจเกิดขึ้นดังนี้</w:t>
      </w:r>
    </w:p>
    <w:p w:rsidR="00A84EA9" w:rsidRPr="00374350" w:rsidRDefault="00A84EA9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374350">
        <w:rPr>
          <w:rFonts w:ascii="Angsana New" w:hAnsi="Angsana New"/>
          <w:sz w:val="28"/>
          <w:cs/>
        </w:rPr>
        <w:t>หนังสือค้</w:t>
      </w:r>
      <w:r w:rsidR="00C3098B" w:rsidRPr="00374350">
        <w:rPr>
          <w:rFonts w:ascii="Angsana New" w:hAnsi="Angsana New"/>
          <w:sz w:val="28"/>
          <w:cs/>
        </w:rPr>
        <w:t>ำประกันที่ออกโดยธนาคาร มีดังนี้</w:t>
      </w:r>
    </w:p>
    <w:p w:rsidR="00A84EA9" w:rsidRPr="00374350" w:rsidRDefault="00A84EA9" w:rsidP="00E22C91">
      <w:pPr>
        <w:numPr>
          <w:ilvl w:val="2"/>
          <w:numId w:val="1"/>
        </w:numPr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374350">
        <w:rPr>
          <w:rFonts w:ascii="Angsana New" w:hAnsi="Angsana New"/>
          <w:sz w:val="28"/>
          <w:cs/>
        </w:rPr>
        <w:t xml:space="preserve">บริษัทฯ จำนวน </w:t>
      </w:r>
      <w:r w:rsidR="006C552C" w:rsidRPr="00374350">
        <w:rPr>
          <w:rFonts w:ascii="Angsana New" w:hAnsi="Angsana New" w:hint="cs"/>
          <w:sz w:val="28"/>
          <w:cs/>
        </w:rPr>
        <w:t>5</w:t>
      </w:r>
      <w:r w:rsidR="006C552C" w:rsidRPr="00374350">
        <w:rPr>
          <w:rFonts w:ascii="Angsana New" w:hAnsi="Angsana New"/>
          <w:sz w:val="28"/>
        </w:rPr>
        <w:t>.</w:t>
      </w:r>
      <w:r w:rsidR="00C74409" w:rsidRPr="00374350">
        <w:rPr>
          <w:rFonts w:ascii="Angsana New" w:hAnsi="Angsana New" w:hint="cs"/>
          <w:sz w:val="28"/>
          <w:cs/>
        </w:rPr>
        <w:t>8</w:t>
      </w:r>
      <w:r w:rsidR="00C74409" w:rsidRPr="00374350">
        <w:rPr>
          <w:rFonts w:ascii="Angsana New" w:hAnsi="Angsana New"/>
          <w:sz w:val="28"/>
        </w:rPr>
        <w:t>7</w:t>
      </w:r>
      <w:r w:rsidR="006C552C" w:rsidRPr="00374350">
        <w:rPr>
          <w:rFonts w:ascii="Angsana New" w:hAnsi="Angsana New" w:hint="cs"/>
          <w:sz w:val="28"/>
          <w:cs/>
        </w:rPr>
        <w:t xml:space="preserve"> </w:t>
      </w:r>
      <w:r w:rsidRPr="00374350">
        <w:rPr>
          <w:rFonts w:ascii="Angsana New" w:hAnsi="Angsana New"/>
          <w:sz w:val="28"/>
          <w:cs/>
        </w:rPr>
        <w:t xml:space="preserve">ล้านบาท </w:t>
      </w:r>
    </w:p>
    <w:p w:rsidR="00A84EA9" w:rsidRPr="00374350" w:rsidRDefault="00A84EA9" w:rsidP="00E22C91">
      <w:pPr>
        <w:numPr>
          <w:ilvl w:val="2"/>
          <w:numId w:val="1"/>
        </w:numPr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374350">
        <w:rPr>
          <w:rFonts w:ascii="Angsana New" w:hAnsi="Angsana New"/>
          <w:sz w:val="28"/>
          <w:cs/>
        </w:rPr>
        <w:t>บริษัทย่อย</w:t>
      </w:r>
      <w:r w:rsidRPr="00374350">
        <w:rPr>
          <w:rFonts w:ascii="Angsana New" w:hAnsi="Angsana New"/>
          <w:sz w:val="28"/>
        </w:rPr>
        <w:t>-</w:t>
      </w:r>
      <w:r w:rsidRPr="00374350">
        <w:rPr>
          <w:rFonts w:ascii="Angsana New" w:hAnsi="Angsana New"/>
          <w:sz w:val="28"/>
          <w:cs/>
        </w:rPr>
        <w:t xml:space="preserve">บริษัท เอเชียพัทยาโฮเต็ล จำกัด จำนวน </w:t>
      </w:r>
      <w:r w:rsidRPr="00374350">
        <w:rPr>
          <w:rFonts w:ascii="Angsana New" w:hAnsi="Angsana New"/>
          <w:sz w:val="28"/>
        </w:rPr>
        <w:t>1.3</w:t>
      </w:r>
      <w:r w:rsidR="003A5B50" w:rsidRPr="00374350">
        <w:rPr>
          <w:rFonts w:ascii="Angsana New" w:hAnsi="Angsana New"/>
          <w:sz w:val="28"/>
        </w:rPr>
        <w:t>2</w:t>
      </w:r>
      <w:r w:rsidR="00CF24A5" w:rsidRPr="00374350">
        <w:rPr>
          <w:rFonts w:ascii="Angsana New" w:hAnsi="Angsana New" w:hint="cs"/>
          <w:sz w:val="28"/>
          <w:cs/>
        </w:rPr>
        <w:t xml:space="preserve"> </w:t>
      </w:r>
      <w:r w:rsidRPr="00374350">
        <w:rPr>
          <w:rFonts w:ascii="Angsana New" w:hAnsi="Angsana New"/>
          <w:sz w:val="28"/>
          <w:cs/>
        </w:rPr>
        <w:t xml:space="preserve">ล้านบาท </w:t>
      </w:r>
    </w:p>
    <w:p w:rsidR="00A84EA9" w:rsidRPr="00374350" w:rsidRDefault="00A84EA9" w:rsidP="00E22C91">
      <w:pPr>
        <w:numPr>
          <w:ilvl w:val="2"/>
          <w:numId w:val="1"/>
        </w:numPr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374350">
        <w:rPr>
          <w:rFonts w:ascii="Angsana New" w:hAnsi="Angsana New"/>
          <w:sz w:val="28"/>
          <w:cs/>
        </w:rPr>
        <w:t>บริษัทย่อย</w:t>
      </w:r>
      <w:r w:rsidRPr="00374350">
        <w:rPr>
          <w:rFonts w:ascii="Angsana New" w:hAnsi="Angsana New"/>
          <w:sz w:val="28"/>
        </w:rPr>
        <w:t>-</w:t>
      </w:r>
      <w:r w:rsidRPr="00374350">
        <w:rPr>
          <w:rFonts w:ascii="Angsana New" w:hAnsi="Angsana New"/>
          <w:sz w:val="28"/>
          <w:cs/>
        </w:rPr>
        <w:t xml:space="preserve">บริษัท เซียร์พร็อพเพอร์ตี้ จำกัด (มหาชน) จำนวน </w:t>
      </w:r>
      <w:r w:rsidR="00CF24A5" w:rsidRPr="00374350">
        <w:rPr>
          <w:rFonts w:ascii="Angsana New" w:hAnsi="Angsana New"/>
          <w:sz w:val="28"/>
        </w:rPr>
        <w:t xml:space="preserve">17.91 </w:t>
      </w:r>
      <w:r w:rsidRPr="00374350">
        <w:rPr>
          <w:rFonts w:ascii="Angsana New" w:hAnsi="Angsana New"/>
          <w:sz w:val="28"/>
          <w:cs/>
        </w:rPr>
        <w:t xml:space="preserve">ล้านบาท </w:t>
      </w:r>
    </w:p>
    <w:p w:rsidR="00A84EA9" w:rsidRPr="00374350" w:rsidRDefault="00A84EA9" w:rsidP="00E22C91">
      <w:pPr>
        <w:numPr>
          <w:ilvl w:val="2"/>
          <w:numId w:val="1"/>
        </w:numPr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374350">
        <w:rPr>
          <w:rFonts w:ascii="Angsana New" w:hAnsi="Angsana New"/>
          <w:sz w:val="28"/>
          <w:cs/>
        </w:rPr>
        <w:t xml:space="preserve">บริษัทย่อย </w:t>
      </w:r>
      <w:r w:rsidRPr="00374350">
        <w:rPr>
          <w:rFonts w:ascii="Angsana New" w:hAnsi="Angsana New"/>
          <w:sz w:val="28"/>
        </w:rPr>
        <w:t>-</w:t>
      </w:r>
      <w:r w:rsidRPr="00374350">
        <w:rPr>
          <w:rFonts w:ascii="Angsana New" w:hAnsi="Angsana New"/>
          <w:sz w:val="28"/>
          <w:cs/>
        </w:rPr>
        <w:t xml:space="preserve">บริษัท เอเชีย แอร์พอร์ท โฮเต็ล จำกัด จำนวน 1.20 ล้านบาท </w:t>
      </w:r>
    </w:p>
    <w:p w:rsidR="00A84EA9" w:rsidRPr="00374350" w:rsidRDefault="00A84EA9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374350">
        <w:rPr>
          <w:rFonts w:ascii="Angsana New" w:hAnsi="Angsana New"/>
          <w:sz w:val="28"/>
          <w:cs/>
        </w:rPr>
        <w:t>บริษัทฯ ค้ำประกันหนี้สินให</w:t>
      </w:r>
      <w:r w:rsidR="0036708A" w:rsidRPr="00374350">
        <w:rPr>
          <w:rFonts w:ascii="Angsana New" w:hAnsi="Angsana New"/>
          <w:sz w:val="28"/>
          <w:cs/>
        </w:rPr>
        <w:t xml:space="preserve">้กับบริษัทย่อยอีกสองแห่ง จำนวน </w:t>
      </w:r>
      <w:r w:rsidR="00CA48E0" w:rsidRPr="00374350">
        <w:rPr>
          <w:rFonts w:ascii="Angsana New" w:hAnsi="Angsana New"/>
          <w:sz w:val="28"/>
        </w:rPr>
        <w:t>1,009</w:t>
      </w:r>
      <w:r w:rsidR="003A5B50" w:rsidRPr="00374350">
        <w:rPr>
          <w:rFonts w:ascii="Angsana New" w:hAnsi="Angsana New"/>
          <w:sz w:val="28"/>
          <w:cs/>
        </w:rPr>
        <w:t>.50</w:t>
      </w:r>
      <w:r w:rsidR="00AB7465" w:rsidRPr="00374350">
        <w:rPr>
          <w:rFonts w:ascii="Angsana New" w:hAnsi="Angsana New" w:hint="cs"/>
          <w:sz w:val="28"/>
          <w:cs/>
        </w:rPr>
        <w:t xml:space="preserve"> </w:t>
      </w:r>
      <w:r w:rsidR="001C16BB" w:rsidRPr="00374350">
        <w:rPr>
          <w:rFonts w:ascii="Angsana New" w:hAnsi="Angsana New"/>
          <w:sz w:val="28"/>
          <w:cs/>
        </w:rPr>
        <w:t>ล้านบาท</w:t>
      </w:r>
    </w:p>
    <w:p w:rsidR="0075652D" w:rsidRPr="00374350" w:rsidRDefault="00A84EA9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374350">
        <w:rPr>
          <w:rFonts w:ascii="Angsana New" w:hAnsi="Angsana New"/>
          <w:sz w:val="28"/>
          <w:cs/>
        </w:rPr>
        <w:t xml:space="preserve">บริษัทย่อย </w:t>
      </w:r>
      <w:r w:rsidRPr="00374350">
        <w:rPr>
          <w:rFonts w:ascii="Angsana New" w:hAnsi="Angsana New"/>
          <w:sz w:val="28"/>
        </w:rPr>
        <w:t xml:space="preserve">- </w:t>
      </w:r>
      <w:r w:rsidRPr="00374350">
        <w:rPr>
          <w:rFonts w:ascii="Angsana New" w:hAnsi="Angsana New"/>
          <w:sz w:val="28"/>
          <w:cs/>
        </w:rPr>
        <w:t>บริษัท เอเชียพัทยาโฮเต็ล จำกัด ค้ำประกันหนี้สินให้กับบริ</w:t>
      </w:r>
      <w:r w:rsidR="00011CB1" w:rsidRPr="00374350">
        <w:rPr>
          <w:rFonts w:ascii="Angsana New" w:hAnsi="Angsana New"/>
          <w:sz w:val="28"/>
          <w:cs/>
        </w:rPr>
        <w:t>ษัทฯ และบริษัทย่อยอีกสองแห่งเป็น</w:t>
      </w:r>
      <w:r w:rsidRPr="00374350">
        <w:rPr>
          <w:rFonts w:ascii="Angsana New" w:hAnsi="Angsana New"/>
          <w:sz w:val="28"/>
          <w:cs/>
        </w:rPr>
        <w:t xml:space="preserve">จำนวน </w:t>
      </w:r>
      <w:r w:rsidR="003A5B50" w:rsidRPr="00374350">
        <w:rPr>
          <w:rFonts w:ascii="Angsana New" w:hAnsi="Angsana New"/>
          <w:sz w:val="28"/>
          <w:cs/>
        </w:rPr>
        <w:t>2,185</w:t>
      </w:r>
      <w:r w:rsidRPr="00374350">
        <w:rPr>
          <w:rFonts w:ascii="Angsana New" w:hAnsi="Angsana New"/>
          <w:sz w:val="28"/>
          <w:cs/>
        </w:rPr>
        <w:t xml:space="preserve"> ล้านบาท</w:t>
      </w:r>
    </w:p>
    <w:p w:rsidR="00547BDC" w:rsidRPr="00374350" w:rsidRDefault="00A84EA9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374350">
        <w:rPr>
          <w:rFonts w:ascii="Angsana New" w:hAnsi="Angsana New"/>
          <w:sz w:val="28"/>
          <w:cs/>
        </w:rPr>
        <w:t xml:space="preserve">บริษัทย่อย </w:t>
      </w:r>
      <w:r w:rsidRPr="00374350">
        <w:rPr>
          <w:rFonts w:ascii="Angsana New" w:hAnsi="Angsana New"/>
          <w:sz w:val="28"/>
        </w:rPr>
        <w:t>-</w:t>
      </w:r>
      <w:r w:rsidRPr="00374350">
        <w:rPr>
          <w:rFonts w:ascii="Angsana New" w:hAnsi="Angsana New"/>
          <w:sz w:val="28"/>
          <w:cs/>
        </w:rPr>
        <w:t xml:space="preserve">บริษัท เอเชีย แอร์พอร์ท โฮเต็ล จำกัด ค้ำประกันหนี้สินให้กับบริษัทฯ และบริษัทย่อยอีกสองแห่งเป็นจำนวน </w:t>
      </w:r>
      <w:r w:rsidR="00CA48E0" w:rsidRPr="00374350">
        <w:rPr>
          <w:rFonts w:ascii="Angsana New" w:hAnsi="Angsana New"/>
          <w:sz w:val="28"/>
        </w:rPr>
        <w:t>1,78</w:t>
      </w:r>
      <w:r w:rsidRPr="00374350">
        <w:rPr>
          <w:rFonts w:ascii="Angsana New" w:hAnsi="Angsana New"/>
          <w:sz w:val="28"/>
        </w:rPr>
        <w:t xml:space="preserve">5 </w:t>
      </w:r>
      <w:r w:rsidRPr="00374350">
        <w:rPr>
          <w:rFonts w:ascii="Angsana New" w:hAnsi="Angsana New"/>
          <w:sz w:val="28"/>
          <w:cs/>
        </w:rPr>
        <w:t>ล้านบาท</w:t>
      </w:r>
    </w:p>
    <w:p w:rsidR="00A84EA9" w:rsidRPr="00AA4D4E" w:rsidRDefault="00E95097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AA4D4E">
        <w:rPr>
          <w:rFonts w:ascii="Angsana New" w:hAnsi="Angsana New"/>
          <w:sz w:val="28"/>
          <w:cs/>
        </w:rPr>
        <w:t>บริษัทย่อย คือ บริษัท เซียร์</w:t>
      </w:r>
      <w:r w:rsidRPr="00AA4D4E">
        <w:rPr>
          <w:rFonts w:ascii="Angsana New" w:hAnsi="Angsana New" w:hint="cs"/>
          <w:sz w:val="28"/>
          <w:cs/>
        </w:rPr>
        <w:t xml:space="preserve"> </w:t>
      </w:r>
      <w:r w:rsidRPr="00AA4D4E">
        <w:rPr>
          <w:rFonts w:ascii="Angsana New" w:hAnsi="Angsana New"/>
          <w:sz w:val="28"/>
          <w:cs/>
        </w:rPr>
        <w:t xml:space="preserve">พร็อพเพอร์ตี้ จำกัด (มหาชน) มีวงเงินกู้ยืมที่ยังไม่เบิกใช้ประเภทซื้อขายแลกเปลี่ยนเงินตราต่างประเทศ </w:t>
      </w:r>
      <w:r w:rsidRPr="00AA4D4E">
        <w:rPr>
          <w:rFonts w:ascii="Angsana New" w:hAnsi="Angsana New"/>
          <w:sz w:val="28"/>
        </w:rPr>
        <w:t xml:space="preserve">(Foreign Exchange) </w:t>
      </w:r>
      <w:r w:rsidRPr="00AA4D4E">
        <w:rPr>
          <w:rFonts w:ascii="Angsana New" w:hAnsi="Angsana New"/>
          <w:sz w:val="28"/>
          <w:cs/>
        </w:rPr>
        <w:t>จากธนาคารแห่งหนึ่ง วงเงินจำนวน 180 ล้านบาท เงินก</w:t>
      </w:r>
      <w:r w:rsidR="00D73847" w:rsidRPr="00AA4D4E">
        <w:rPr>
          <w:rFonts w:ascii="Angsana New" w:hAnsi="Angsana New"/>
          <w:sz w:val="28"/>
          <w:cs/>
        </w:rPr>
        <w:t>ู้ยืมดังกล่าวค้ำประกันโดยการจด</w:t>
      </w:r>
      <w:r w:rsidR="00D73847" w:rsidRPr="00AA4D4E">
        <w:rPr>
          <w:rFonts w:ascii="Angsana New" w:hAnsi="Angsana New" w:hint="cs"/>
          <w:sz w:val="28"/>
          <w:cs/>
        </w:rPr>
        <w:t>จำ</w:t>
      </w:r>
      <w:r w:rsidRPr="00AA4D4E">
        <w:rPr>
          <w:rFonts w:ascii="Angsana New" w:hAnsi="Angsana New"/>
          <w:sz w:val="28"/>
          <w:cs/>
        </w:rPr>
        <w:t>นองสิทธิการเช่าที่ดินจากบริษัทที่เกี่ยวข้องกัน สิทธิการเช่าพื้นที่อาคารเซียร์รังสิตของบริษัทย่อยบางส่วน ที่ดินพร้อมสิ่งปลูกสร้างโครงการชะอำ บริษัทที่เกี่ยวข้องกัน และกรรมการของบริษัท</w:t>
      </w:r>
      <w:r w:rsidR="00AA3E7E" w:rsidRPr="00AA4D4E">
        <w:rPr>
          <w:rFonts w:ascii="Angsana New" w:hAnsi="Angsana New" w:hint="cs"/>
          <w:sz w:val="28"/>
          <w:cs/>
        </w:rPr>
        <w:t>ฯ และบริษัทย่อย</w:t>
      </w:r>
    </w:p>
    <w:p w:rsidR="008B0D28" w:rsidRPr="00AA4D4E" w:rsidRDefault="008B0D28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AA4D4E">
        <w:rPr>
          <w:rFonts w:ascii="Angsana New" w:hAnsi="Angsana New"/>
          <w:sz w:val="28"/>
          <w:cs/>
        </w:rPr>
        <w:t>บริษัทย่อย คือ บริษัท เซียร์</w:t>
      </w:r>
      <w:r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/>
          <w:sz w:val="28"/>
          <w:cs/>
        </w:rPr>
        <w:t>พร็อพเพอร์ตี้ จำกัด (มหาชน)</w:t>
      </w:r>
      <w:r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 w:hint="cs"/>
          <w:sz w:val="28"/>
          <w:cs/>
        </w:rPr>
        <w:t>มี</w:t>
      </w:r>
      <w:r w:rsidRPr="00AA4D4E">
        <w:rPr>
          <w:rFonts w:ascii="Angsana New" w:eastAsia="Cordia New" w:hAnsi="Angsana New" w:hint="cs"/>
          <w:sz w:val="28"/>
          <w:cs/>
        </w:rPr>
        <w:t xml:space="preserve">วงเงินสินเชื่อ </w:t>
      </w:r>
      <w:r w:rsidRPr="00AA4D4E">
        <w:rPr>
          <w:rFonts w:ascii="Angsana New" w:eastAsia="Cordia New" w:hAnsi="Angsana New"/>
          <w:sz w:val="28"/>
        </w:rPr>
        <w:t>Standby Letter of Credit (SBLC)</w:t>
      </w:r>
      <w:r w:rsidRPr="00AA4D4E">
        <w:rPr>
          <w:rFonts w:ascii="Angsana New" w:eastAsia="Cordia New" w:hAnsi="Angsana New" w:hint="cs"/>
          <w:sz w:val="28"/>
          <w:cs/>
        </w:rPr>
        <w:t xml:space="preserve"> จำนวนไม่เกิน </w:t>
      </w:r>
      <w:r w:rsidRPr="00AA4D4E">
        <w:rPr>
          <w:rFonts w:ascii="Angsana New" w:eastAsia="Cordia New" w:hAnsi="Angsana New"/>
          <w:sz w:val="28"/>
        </w:rPr>
        <w:t xml:space="preserve">3,800,000 </w:t>
      </w:r>
      <w:r w:rsidRPr="00AA4D4E">
        <w:rPr>
          <w:rFonts w:ascii="Angsana New" w:eastAsia="Cordia New" w:hAnsi="Angsana New" w:hint="cs"/>
          <w:sz w:val="28"/>
          <w:cs/>
        </w:rPr>
        <w:t xml:space="preserve">ดอลลาร์สหรัฐกับสถาบันการเงินในประเทศแห่งหนึ่ง เพื่อค้ำประกันการกู้ยืม </w:t>
      </w:r>
      <w:r w:rsidRPr="00AA4D4E">
        <w:rPr>
          <w:rFonts w:ascii="Angsana New" w:eastAsia="Cordia New" w:hAnsi="Angsana New"/>
          <w:sz w:val="28"/>
        </w:rPr>
        <w:t xml:space="preserve">Revolving Line of Credit </w:t>
      </w:r>
      <w:r w:rsidRPr="00AA4D4E">
        <w:rPr>
          <w:rFonts w:ascii="Angsana New" w:eastAsia="Cordia New" w:hAnsi="Angsana New"/>
          <w:sz w:val="28"/>
          <w:cs/>
        </w:rPr>
        <w:t>ของบริษัทย่อย</w:t>
      </w:r>
      <w:r w:rsidRPr="00AA4D4E">
        <w:rPr>
          <w:rFonts w:ascii="Angsana New" w:eastAsia="Cordia New" w:hAnsi="Angsana New" w:hint="cs"/>
          <w:sz w:val="28"/>
          <w:cs/>
        </w:rPr>
        <w:t xml:space="preserve"> คือ </w:t>
      </w:r>
      <w:r w:rsidRPr="00AA4D4E">
        <w:rPr>
          <w:rFonts w:ascii="Angsana New" w:eastAsia="Cordia New" w:hAnsi="Angsana New"/>
          <w:sz w:val="28"/>
        </w:rPr>
        <w:t>ZEER OVERSEA LLC</w:t>
      </w:r>
      <w:r w:rsidRPr="00AA4D4E">
        <w:rPr>
          <w:rFonts w:ascii="Angsana New" w:eastAsia="Cordia New" w:hAnsi="Angsana New" w:hint="cs"/>
          <w:sz w:val="28"/>
          <w:cs/>
        </w:rPr>
        <w:t>. ที่มีกับสถาบันการเงินในต่างประเทศแห่งหนึ่ง</w:t>
      </w:r>
    </w:p>
    <w:p w:rsidR="0075652D" w:rsidRPr="00AA4D4E" w:rsidRDefault="008B0D28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AA4D4E">
        <w:rPr>
          <w:rFonts w:ascii="Angsana New" w:hAnsi="Angsana New"/>
          <w:sz w:val="28"/>
          <w:cs/>
        </w:rPr>
        <w:t>บริษัทย่อย คือ บริษัท เซียร์</w:t>
      </w:r>
      <w:r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/>
          <w:sz w:val="28"/>
          <w:cs/>
        </w:rPr>
        <w:t>พร็อพเพอร์ตี้ จำกัด (มหาชน) มีภาระผูกพันที่ต้องจ่ายในอนาคตสำหรับการก่อสร้างโครงการ</w:t>
      </w:r>
      <w:r w:rsidRPr="00AA4D4E">
        <w:rPr>
          <w:rFonts w:ascii="Angsana New" w:hAnsi="Angsana New" w:hint="cs"/>
          <w:sz w:val="28"/>
          <w:cs/>
        </w:rPr>
        <w:t xml:space="preserve"> ณ วันที่ </w:t>
      </w:r>
      <w:r w:rsidR="00642E6D" w:rsidRPr="00AA4D4E">
        <w:rPr>
          <w:rFonts w:ascii="Angsana New" w:hAnsi="Angsana New"/>
          <w:sz w:val="28"/>
        </w:rPr>
        <w:t>31</w:t>
      </w:r>
      <w:r w:rsidRPr="00AA4D4E">
        <w:rPr>
          <w:rFonts w:ascii="Angsana New" w:hAnsi="Angsana New"/>
          <w:sz w:val="28"/>
        </w:rPr>
        <w:t xml:space="preserve"> </w:t>
      </w:r>
      <w:r w:rsidR="00F8427B">
        <w:rPr>
          <w:rFonts w:ascii="Angsana New" w:hAnsi="Angsana New" w:hint="cs"/>
          <w:sz w:val="28"/>
          <w:cs/>
        </w:rPr>
        <w:t>มีนาคม</w:t>
      </w:r>
      <w:r w:rsidRPr="00AA4D4E">
        <w:rPr>
          <w:rFonts w:ascii="Angsana New" w:hAnsi="Angsana New"/>
          <w:sz w:val="28"/>
          <w:cs/>
        </w:rPr>
        <w:t xml:space="preserve"> </w:t>
      </w:r>
      <w:r w:rsidR="00F8427B">
        <w:rPr>
          <w:rFonts w:ascii="Angsana New" w:hAnsi="Angsana New"/>
          <w:sz w:val="28"/>
        </w:rPr>
        <w:t>2561</w:t>
      </w:r>
      <w:r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/>
          <w:sz w:val="28"/>
          <w:cs/>
        </w:rPr>
        <w:t xml:space="preserve">จำนวน </w:t>
      </w:r>
      <w:r w:rsidR="00AA4D4E" w:rsidRPr="00AA4D4E">
        <w:rPr>
          <w:rFonts w:ascii="Angsana New" w:hAnsi="Angsana New"/>
          <w:sz w:val="28"/>
        </w:rPr>
        <w:t>48.45</w:t>
      </w:r>
      <w:r w:rsidRPr="00AA4D4E">
        <w:rPr>
          <w:rFonts w:ascii="Angsana New" w:hAnsi="Angsana New"/>
          <w:sz w:val="28"/>
          <w:cs/>
        </w:rPr>
        <w:t xml:space="preserve"> ล้านบาท</w:t>
      </w:r>
    </w:p>
    <w:p w:rsidR="00CA48E0" w:rsidRPr="00AA4D4E" w:rsidRDefault="00CA48E0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AA4D4E">
        <w:rPr>
          <w:rFonts w:ascii="Angsana New" w:hAnsi="Angsana New"/>
          <w:sz w:val="28"/>
          <w:cs/>
        </w:rPr>
        <w:t>บริษัทย่อย คือ บริษัท สปาโฮเต็ล จำกัด มีภาระผูกพันที่ต้องจ่ายในอนาคตสำหรับ</w:t>
      </w:r>
      <w:r w:rsidR="000A7ADB" w:rsidRPr="00AA4D4E">
        <w:rPr>
          <w:rFonts w:ascii="Angsana New" w:hAnsi="Angsana New" w:hint="cs"/>
          <w:sz w:val="28"/>
          <w:cs/>
        </w:rPr>
        <w:t>สัญญาก่อสร้าง</w:t>
      </w:r>
      <w:r w:rsidR="000A7ADB" w:rsidRPr="00AA4D4E">
        <w:rPr>
          <w:rFonts w:ascii="Angsana New" w:hAnsi="Angsana New"/>
          <w:sz w:val="28"/>
          <w:cs/>
        </w:rPr>
        <w:t>โครงการโรงแรม</w:t>
      </w:r>
      <w:r w:rsidRPr="00AA4D4E">
        <w:rPr>
          <w:rFonts w:ascii="Angsana New" w:hAnsi="Angsana New"/>
          <w:sz w:val="28"/>
          <w:cs/>
        </w:rPr>
        <w:t xml:space="preserve">และศูนย์การค้า เชียงใหม่ ณ </w:t>
      </w:r>
      <w:r w:rsidR="00F8427B" w:rsidRPr="00AA4D4E">
        <w:rPr>
          <w:rFonts w:ascii="Angsana New" w:hAnsi="Angsana New" w:hint="cs"/>
          <w:sz w:val="28"/>
          <w:cs/>
        </w:rPr>
        <w:t xml:space="preserve">วันที่ </w:t>
      </w:r>
      <w:r w:rsidR="00F8427B" w:rsidRPr="00AA4D4E">
        <w:rPr>
          <w:rFonts w:ascii="Angsana New" w:hAnsi="Angsana New"/>
          <w:sz w:val="28"/>
        </w:rPr>
        <w:t xml:space="preserve">31 </w:t>
      </w:r>
      <w:r w:rsidR="00F8427B">
        <w:rPr>
          <w:rFonts w:ascii="Angsana New" w:hAnsi="Angsana New" w:hint="cs"/>
          <w:sz w:val="28"/>
          <w:cs/>
        </w:rPr>
        <w:t>มีนาคม</w:t>
      </w:r>
      <w:r w:rsidR="00F8427B" w:rsidRPr="00AA4D4E">
        <w:rPr>
          <w:rFonts w:ascii="Angsana New" w:hAnsi="Angsana New"/>
          <w:sz w:val="28"/>
          <w:cs/>
        </w:rPr>
        <w:t xml:space="preserve"> </w:t>
      </w:r>
      <w:r w:rsidR="00F8427B">
        <w:rPr>
          <w:rFonts w:ascii="Angsana New" w:hAnsi="Angsana New"/>
          <w:sz w:val="28"/>
        </w:rPr>
        <w:t>2561</w:t>
      </w:r>
      <w:r w:rsidR="00F8427B"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/>
          <w:sz w:val="28"/>
          <w:cs/>
        </w:rPr>
        <w:t xml:space="preserve">จำนวน </w:t>
      </w:r>
      <w:r w:rsidR="00AA4D4E" w:rsidRPr="00AA4D4E">
        <w:rPr>
          <w:rFonts w:ascii="Angsana New" w:hAnsi="Angsana New"/>
          <w:sz w:val="28"/>
        </w:rPr>
        <w:t>50.88</w:t>
      </w:r>
      <w:r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/>
          <w:sz w:val="28"/>
          <w:cs/>
        </w:rPr>
        <w:t>ล้านบาท</w:t>
      </w:r>
    </w:p>
    <w:p w:rsidR="00A45D33" w:rsidRPr="00AA4D4E" w:rsidRDefault="00A45D33" w:rsidP="00E22C91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AA4D4E">
        <w:rPr>
          <w:rFonts w:ascii="Angsana New" w:hAnsi="Angsana New"/>
          <w:sz w:val="28"/>
          <w:cs/>
        </w:rPr>
        <w:t>บริษัทย่อย คือ บริษัท เซียร์</w:t>
      </w:r>
      <w:r w:rsidRPr="00AA4D4E">
        <w:rPr>
          <w:rFonts w:ascii="Angsana New" w:hAnsi="Angsana New"/>
          <w:sz w:val="28"/>
        </w:rPr>
        <w:t xml:space="preserve"> </w:t>
      </w:r>
      <w:r w:rsidRPr="00AA4D4E">
        <w:rPr>
          <w:rFonts w:ascii="Angsana New" w:hAnsi="Angsana New"/>
          <w:sz w:val="28"/>
          <w:cs/>
        </w:rPr>
        <w:t>พร็อพเพอร์ตี้ จำกัด (มหาชน)  มีภาระผูกพันในการจ่ายค่าเช่า</w:t>
      </w:r>
      <w:r w:rsidRPr="00AA4D4E">
        <w:rPr>
          <w:rFonts w:ascii="Angsana New" w:hAnsi="Angsana New" w:hint="cs"/>
          <w:sz w:val="28"/>
          <w:cs/>
        </w:rPr>
        <w:t>ที่ดิน</w:t>
      </w:r>
      <w:r w:rsidRPr="00AA4D4E">
        <w:rPr>
          <w:rFonts w:ascii="Angsana New" w:hAnsi="Angsana New"/>
          <w:sz w:val="28"/>
          <w:cs/>
        </w:rPr>
        <w:t>ตามสัญญาให้แก่บริษัท ดอนเมือง แกรนด์ พลาซ่า จำกัด ดังนี้</w:t>
      </w:r>
    </w:p>
    <w:bookmarkStart w:id="1837" w:name="_MON_1580794649"/>
    <w:bookmarkStart w:id="1838" w:name="_MON_1580794693"/>
    <w:bookmarkStart w:id="1839" w:name="_MON_1540124889"/>
    <w:bookmarkStart w:id="1840" w:name="_MON_1580794598"/>
    <w:bookmarkStart w:id="1841" w:name="_MON_1587058951"/>
    <w:bookmarkStart w:id="1842" w:name="_MON_1587058980"/>
    <w:bookmarkStart w:id="1843" w:name="_MON_1580794625"/>
    <w:bookmarkStart w:id="1844" w:name="_MON_1585567055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Start w:id="1845" w:name="_MON_1580794640"/>
    <w:bookmarkEnd w:id="1845"/>
    <w:p w:rsidR="00A45D33" w:rsidRPr="00B72B9F" w:rsidRDefault="00AA4D4E" w:rsidP="00A45D33">
      <w:pPr>
        <w:spacing w:before="60"/>
        <w:ind w:left="851"/>
        <w:jc w:val="thaiDistribute"/>
        <w:rPr>
          <w:rFonts w:ascii="Angsana New" w:hAnsi="Angsana New"/>
          <w:sz w:val="28"/>
        </w:rPr>
      </w:pPr>
      <w:r w:rsidRPr="00B14A5F">
        <w:rPr>
          <w:rFonts w:ascii="Angsana New" w:hAnsi="Angsana New"/>
          <w:sz w:val="28"/>
          <w:cs/>
        </w:rPr>
        <w:object w:dxaOrig="8252" w:dyaOrig="2691">
          <v:shape id="_x0000_i1057" type="#_x0000_t75" style="width:410.25pt;height:134.25pt" o:ole="" o:preferrelative="f">
            <v:imagedata r:id="rId79" o:title=""/>
            <o:lock v:ext="edit" aspectratio="f"/>
          </v:shape>
          <o:OLEObject Type="Embed" ProgID="Excel.Sheet.12" ShapeID="_x0000_i1057" DrawAspect="Content" ObjectID="_1587380417" r:id="rId80"/>
        </w:object>
      </w:r>
    </w:p>
    <w:p w:rsidR="00133B1D" w:rsidRPr="007A02A9" w:rsidRDefault="000527E5" w:rsidP="002C5FDE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br w:type="page"/>
      </w:r>
      <w:r w:rsidR="00D431E7" w:rsidRPr="007A02A9">
        <w:rPr>
          <w:rFonts w:ascii="Angsana New" w:hAnsi="Angsana New"/>
          <w:b/>
          <w:bCs/>
          <w:sz w:val="28"/>
          <w:cs/>
        </w:rPr>
        <w:t>ข้อมูลเกี่ยวกับการดำเนินงานจำแนกตามส่วนงาน</w:t>
      </w:r>
    </w:p>
    <w:p w:rsidR="00526105" w:rsidRDefault="00526105" w:rsidP="0052610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ธุรกิจประเภทโรงแรมโดยให้บริการด้านห้องพักและภัตตาคาร</w:t>
      </w:r>
      <w:r w:rsidR="00A17946">
        <w:rPr>
          <w:rFonts w:ascii="Angsana New" w:hAnsi="Angsana New"/>
          <w:sz w:val="28"/>
        </w:rPr>
        <w:t xml:space="preserve"> </w:t>
      </w:r>
      <w:r w:rsidR="00A17946">
        <w:rPr>
          <w:rFonts w:ascii="Angsana New" w:hAnsi="Angsana New"/>
          <w:sz w:val="28"/>
          <w:cs/>
        </w:rPr>
        <w:t xml:space="preserve"> </w:t>
      </w:r>
      <w:r w:rsidR="00A17946">
        <w:rPr>
          <w:rFonts w:ascii="Angsana New" w:hAnsi="Angsana New"/>
          <w:sz w:val="28"/>
        </w:rPr>
        <w:t xml:space="preserve"> </w:t>
      </w:r>
      <w:r w:rsidR="00292223" w:rsidRPr="007A02A9">
        <w:rPr>
          <w:rFonts w:ascii="Angsana New" w:hAnsi="Angsana New"/>
          <w:sz w:val="28"/>
          <w:cs/>
        </w:rPr>
        <w:t>ธุรกิจ</w:t>
      </w:r>
      <w:r w:rsidR="00A17946">
        <w:rPr>
          <w:rFonts w:ascii="Angsana New" w:hAnsi="Angsana New"/>
          <w:sz w:val="28"/>
          <w:cs/>
        </w:rPr>
        <w:t>ให้เช่า</w:t>
      </w:r>
      <w:r w:rsidR="00292223" w:rsidRPr="007A02A9">
        <w:rPr>
          <w:rFonts w:ascii="Angsana New" w:hAnsi="Angsana New"/>
          <w:sz w:val="28"/>
          <w:cs/>
        </w:rPr>
        <w:t>ศูนย์การค้า</w:t>
      </w:r>
      <w:r w:rsidR="00A17946">
        <w:rPr>
          <w:rFonts w:ascii="Angsana New" w:hAnsi="Angsana New"/>
          <w:sz w:val="28"/>
          <w:cs/>
        </w:rPr>
        <w:t>และ</w:t>
      </w:r>
      <w:r w:rsidR="00292223" w:rsidRPr="007A02A9">
        <w:rPr>
          <w:rFonts w:ascii="Angsana New" w:hAnsi="Angsana New"/>
          <w:sz w:val="28"/>
          <w:cs/>
        </w:rPr>
        <w:t xml:space="preserve">อสังหาริมทรัพย์ </w:t>
      </w:r>
      <w:r w:rsidR="00D435B9">
        <w:rPr>
          <w:rFonts w:ascii="Angsana New" w:hAnsi="Angsana New" w:hint="cs"/>
          <w:sz w:val="28"/>
          <w:cs/>
        </w:rPr>
        <w:t>และดำเนินธุรกิจในส่วนงานหลักทางภูมิศาสตร์สองแห่งคือประเทศไทยและต่างประเทศซึ่งดำเนินการโดยบริษัทย่อย</w:t>
      </w:r>
    </w:p>
    <w:p w:rsidR="00D435B9" w:rsidRPr="00D435B9" w:rsidRDefault="00D435B9" w:rsidP="00AF643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ข้อมูลทางการเงินจำแนกตามส่วนงานของบริษัทฯ และบริษัทย่อย</w:t>
      </w:r>
      <w:r>
        <w:rPr>
          <w:rFonts w:ascii="Angsana New" w:hAnsi="Angsana New"/>
          <w:sz w:val="28"/>
        </w:rPr>
        <w:t xml:space="preserve"> </w:t>
      </w:r>
      <w:r w:rsidR="005D202F" w:rsidRPr="00A1622A">
        <w:rPr>
          <w:rFonts w:ascii="Angsana New" w:hAnsi="Angsana New"/>
          <w:sz w:val="28"/>
          <w:cs/>
        </w:rPr>
        <w:t>สำหรับงวด</w:t>
      </w:r>
      <w:r w:rsidR="005D202F">
        <w:rPr>
          <w:rFonts w:ascii="Angsana New" w:hAnsi="Angsana New" w:hint="cs"/>
          <w:sz w:val="28"/>
          <w:cs/>
        </w:rPr>
        <w:t>สาม</w:t>
      </w:r>
      <w:r w:rsidR="005D202F" w:rsidRPr="00A1622A">
        <w:rPr>
          <w:rFonts w:ascii="Angsana New" w:hAnsi="Angsana New"/>
          <w:sz w:val="28"/>
          <w:cs/>
        </w:rPr>
        <w:t>เดือนสิ้นสุด</w:t>
      </w:r>
      <w:r w:rsidR="005D202F">
        <w:rPr>
          <w:rFonts w:ascii="Angsana New" w:hAnsi="Angsana New"/>
          <w:sz w:val="28"/>
        </w:rPr>
        <w:t xml:space="preserve"> </w:t>
      </w:r>
      <w:r w:rsidR="005D202F" w:rsidRPr="00A1622A">
        <w:rPr>
          <w:rFonts w:ascii="Angsana New" w:hAnsi="Angsana New"/>
          <w:sz w:val="28"/>
          <w:cs/>
        </w:rPr>
        <w:t xml:space="preserve">วันที่ </w:t>
      </w:r>
      <w:r w:rsidR="005D202F">
        <w:rPr>
          <w:rFonts w:ascii="Angsana New" w:eastAsia="Cordia New" w:hAnsi="Angsana New"/>
          <w:sz w:val="28"/>
        </w:rPr>
        <w:t xml:space="preserve">31 </w:t>
      </w:r>
      <w:r w:rsidR="005D202F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327B6B">
        <w:rPr>
          <w:rFonts w:ascii="Angsana New" w:hAnsi="Angsana New" w:hint="cs"/>
          <w:sz w:val="28"/>
          <w:cs/>
        </w:rPr>
        <w:t>2561 และ 2560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มีดังต่อไปนี้</w:t>
      </w:r>
    </w:p>
    <w:bookmarkStart w:id="1846" w:name="_MON_1538573868"/>
    <w:bookmarkStart w:id="1847" w:name="_MON_1549443397"/>
    <w:bookmarkStart w:id="1848" w:name="_MON_1539764988"/>
    <w:bookmarkStart w:id="1849" w:name="_MON_1549444127"/>
    <w:bookmarkStart w:id="1850" w:name="_MON_1549444138"/>
    <w:bookmarkStart w:id="1851" w:name="_MON_1549444500"/>
    <w:bookmarkStart w:id="1852" w:name="_MON_1549444610"/>
    <w:bookmarkStart w:id="1853" w:name="_MON_1549444691"/>
    <w:bookmarkStart w:id="1854" w:name="_MON_1549444702"/>
    <w:bookmarkStart w:id="1855" w:name="_MON_1549444709"/>
    <w:bookmarkStart w:id="1856" w:name="_MON_1539770037"/>
    <w:bookmarkStart w:id="1857" w:name="_MON_1539770217"/>
    <w:bookmarkStart w:id="1858" w:name="_MON_1539770255"/>
    <w:bookmarkStart w:id="1859" w:name="_MON_1549471226"/>
    <w:bookmarkStart w:id="1860" w:name="_MON_1539770572"/>
    <w:bookmarkStart w:id="1861" w:name="_MON_1539770756"/>
    <w:bookmarkStart w:id="1862" w:name="_MON_1539770855"/>
    <w:bookmarkStart w:id="1863" w:name="_MON_1539770866"/>
    <w:bookmarkStart w:id="1864" w:name="_MON_1539770963"/>
    <w:bookmarkStart w:id="1865" w:name="_MON_1539773495"/>
    <w:bookmarkStart w:id="1866" w:name="_MON_1539773993"/>
    <w:bookmarkStart w:id="1867" w:name="_MON_1539774005"/>
    <w:bookmarkStart w:id="1868" w:name="_MON_1539774950"/>
    <w:bookmarkStart w:id="1869" w:name="_MON_1539775210"/>
    <w:bookmarkStart w:id="1870" w:name="_MON_1539776587"/>
    <w:bookmarkStart w:id="1871" w:name="_MON_1539776700"/>
    <w:bookmarkStart w:id="1872" w:name="_MON_1539776774"/>
    <w:bookmarkStart w:id="1873" w:name="_MON_1539776814"/>
    <w:bookmarkStart w:id="1874" w:name="_MON_1539783556"/>
    <w:bookmarkStart w:id="1875" w:name="_MON_1539783691"/>
    <w:bookmarkStart w:id="1876" w:name="_MON_1539783731"/>
    <w:bookmarkStart w:id="1877" w:name="_MON_1574152764"/>
    <w:bookmarkStart w:id="1878" w:name="_MON_1539802590"/>
    <w:bookmarkStart w:id="1879" w:name="_MON_1539803002"/>
    <w:bookmarkStart w:id="1880" w:name="_MON_1539803049"/>
    <w:bookmarkStart w:id="1881" w:name="_MON_1540313259"/>
    <w:bookmarkStart w:id="1882" w:name="_MON_1540315545"/>
    <w:bookmarkStart w:id="1883" w:name="_MON_1540318752"/>
    <w:bookmarkStart w:id="1884" w:name="_MON_1540318930"/>
    <w:bookmarkStart w:id="1885" w:name="_MON_1540319743"/>
    <w:bookmarkStart w:id="1886" w:name="_MON_1548442854"/>
    <w:bookmarkStart w:id="1887" w:name="_MON_1524507015"/>
    <w:bookmarkStart w:id="1888" w:name="_MON_1580238482"/>
    <w:bookmarkStart w:id="1889" w:name="_MON_1528531788"/>
    <w:bookmarkStart w:id="1890" w:name="_MON_1528531893"/>
    <w:bookmarkStart w:id="1891" w:name="_MON_1528531907"/>
    <w:bookmarkStart w:id="1892" w:name="_MON_1580282225"/>
    <w:bookmarkStart w:id="1893" w:name="_MON_1580282278"/>
    <w:bookmarkStart w:id="1894" w:name="_MON_1580282473"/>
    <w:bookmarkStart w:id="1895" w:name="_MON_1580282528"/>
    <w:bookmarkStart w:id="1896" w:name="_MON_1580282664"/>
    <w:bookmarkStart w:id="1897" w:name="_MON_1580282687"/>
    <w:bookmarkStart w:id="1898" w:name="_MON_1580284464"/>
    <w:bookmarkStart w:id="1899" w:name="_MON_1580284469"/>
    <w:bookmarkStart w:id="1900" w:name="_MON_1580286533"/>
    <w:bookmarkStart w:id="1901" w:name="_MON_1580286548"/>
    <w:bookmarkStart w:id="1902" w:name="_MON_1580300942"/>
    <w:bookmarkStart w:id="1903" w:name="_MON_1580301078"/>
    <w:bookmarkStart w:id="1904" w:name="_MON_1580306980"/>
    <w:bookmarkStart w:id="1905" w:name="_MON_1530603978"/>
    <w:bookmarkStart w:id="1906" w:name="_MON_1531562173"/>
    <w:bookmarkStart w:id="1907" w:name="_MON_1531725576"/>
    <w:bookmarkStart w:id="1908" w:name="_MON_1531725738"/>
    <w:bookmarkStart w:id="1909" w:name="_MON_1531725907"/>
    <w:bookmarkStart w:id="1910" w:name="_MON_1531725942"/>
    <w:bookmarkStart w:id="1911" w:name="_MON_1531725952"/>
    <w:bookmarkStart w:id="1912" w:name="_MON_1531725964"/>
    <w:bookmarkStart w:id="1913" w:name="_MON_1531726986"/>
    <w:bookmarkStart w:id="1914" w:name="_MON_1531726993"/>
    <w:bookmarkStart w:id="1915" w:name="_MON_1531727133"/>
    <w:bookmarkStart w:id="1916" w:name="_MON_1531727211"/>
    <w:bookmarkStart w:id="1917" w:name="_MON_1531727619"/>
    <w:bookmarkStart w:id="1918" w:name="_MON_1531727633"/>
    <w:bookmarkStart w:id="1919" w:name="_MON_1531727785"/>
    <w:bookmarkStart w:id="1920" w:name="_MON_1531727810"/>
    <w:bookmarkStart w:id="1921" w:name="_MON_1531728893"/>
    <w:bookmarkStart w:id="1922" w:name="_MON_1581076985"/>
    <w:bookmarkStart w:id="1923" w:name="_MON_1581077861"/>
    <w:bookmarkStart w:id="1924" w:name="_MON_1581077942"/>
    <w:bookmarkStart w:id="1925" w:name="_MON_1531729132"/>
    <w:bookmarkStart w:id="1926" w:name="_MON_1531729205"/>
    <w:bookmarkStart w:id="1927" w:name="_MON_1531729281"/>
    <w:bookmarkStart w:id="1928" w:name="_MON_1531729332"/>
    <w:bookmarkStart w:id="1929" w:name="_MON_1531729388"/>
    <w:bookmarkStart w:id="1930" w:name="_MON_1585487705"/>
    <w:bookmarkStart w:id="1931" w:name="_MON_1585487867"/>
    <w:bookmarkStart w:id="1932" w:name="_MON_1585487957"/>
    <w:bookmarkStart w:id="1933" w:name="_MON_1585487982"/>
    <w:bookmarkStart w:id="1934" w:name="_MON_1531729407"/>
    <w:bookmarkStart w:id="1935" w:name="_MON_1531729689"/>
    <w:bookmarkStart w:id="1936" w:name="_MON_1531730198"/>
    <w:bookmarkStart w:id="1937" w:name="_MON_1531730233"/>
    <w:bookmarkStart w:id="1938" w:name="_MON_1531734603"/>
    <w:bookmarkStart w:id="1939" w:name="_MON_1532185751"/>
    <w:bookmarkStart w:id="1940" w:name="_MON_1587059277"/>
    <w:bookmarkStart w:id="1941" w:name="_MON_1587059514"/>
    <w:bookmarkStart w:id="1942" w:name="_MON_1587059518"/>
    <w:bookmarkStart w:id="1943" w:name="_MON_1587059524"/>
    <w:bookmarkStart w:id="1944" w:name="_MON_1587059563"/>
    <w:bookmarkStart w:id="1945" w:name="_MON_1587061309"/>
    <w:bookmarkStart w:id="1946" w:name="_MON_1587061398"/>
    <w:bookmarkStart w:id="1947" w:name="_MON_1587061498"/>
    <w:bookmarkStart w:id="1948" w:name="_MON_1587061764"/>
    <w:bookmarkStart w:id="1949" w:name="_MON_1549410422"/>
    <w:bookmarkStart w:id="1950" w:name="_MON_1549410509"/>
    <w:bookmarkStart w:id="1951" w:name="_MON_1587196543"/>
    <w:bookmarkStart w:id="1952" w:name="_MON_1549410514"/>
    <w:bookmarkStart w:id="1953" w:name="_MON_1549410644"/>
    <w:bookmarkStart w:id="1954" w:name="_MON_1549410680"/>
    <w:bookmarkStart w:id="1955" w:name="_MON_1549410715"/>
    <w:bookmarkStart w:id="1956" w:name="_MON_1549411012"/>
    <w:bookmarkStart w:id="1957" w:name="_MON_1549411698"/>
    <w:bookmarkStart w:id="1958" w:name="_MON_1549411736"/>
    <w:bookmarkStart w:id="1959" w:name="_MON_1549411999"/>
    <w:bookmarkStart w:id="1960" w:name="_MON_1538568286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Start w:id="1961" w:name="_MON_1538568335"/>
    <w:bookmarkEnd w:id="1961"/>
    <w:p w:rsidR="00DB0E87" w:rsidRDefault="00D57023" w:rsidP="00DB0E87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  <w:r>
        <w:object w:dxaOrig="9876" w:dyaOrig="10914">
          <v:shape id="_x0000_i1058" type="#_x0000_t75" style="width:468pt;height:519pt" o:ole="" filled="t">
            <v:fill color2="black"/>
            <v:imagedata r:id="rId81" o:title=""/>
          </v:shape>
          <o:OLEObject Type="Embed" ProgID="Excel.Sheet.8" ShapeID="_x0000_i1058" DrawAspect="Content" ObjectID="_1587380418" r:id="rId82"/>
        </w:object>
      </w:r>
      <w:r>
        <w:rPr>
          <w:rFonts w:ascii="Angsana New" w:hAnsi="Angsana New"/>
          <w:sz w:val="2"/>
          <w:szCs w:val="2"/>
        </w:rPr>
        <w:t>\</w:t>
      </w:r>
    </w:p>
    <w:p w:rsidR="00D57023" w:rsidRPr="006763A5" w:rsidRDefault="00D57023" w:rsidP="00DB0E87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E61B9B" w:rsidRDefault="00E61B9B" w:rsidP="00525642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962" w:name="_MON_1517057698"/>
      <w:bookmarkStart w:id="1963" w:name="_MON_1517317607"/>
      <w:bookmarkStart w:id="1964" w:name="_MON_1517350830"/>
      <w:bookmarkStart w:id="1965" w:name="_MON_1517153593"/>
      <w:bookmarkStart w:id="1966" w:name="_MON_1517056681"/>
      <w:bookmarkStart w:id="1967" w:name="_MON_1517057054"/>
      <w:bookmarkStart w:id="1968" w:name="_MON_1517145266"/>
      <w:bookmarkStart w:id="1969" w:name="_MON_1517057425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r w:rsidRPr="00631217">
        <w:rPr>
          <w:rFonts w:ascii="Angsana New" w:hAnsi="Angsana New"/>
          <w:sz w:val="28"/>
          <w:cs/>
        </w:rPr>
        <w:t>ข้อมูลทางการเงินจำแนกตามส่วนงานทางภูมิศาสตร์ของบริษัทฯ และบริษัท</w:t>
      </w:r>
      <w:r w:rsidRPr="00A1622A">
        <w:rPr>
          <w:rFonts w:ascii="Angsana New" w:hAnsi="Angsana New"/>
          <w:sz w:val="28"/>
          <w:cs/>
        </w:rPr>
        <w:t xml:space="preserve">ย่อย ณ วันที่ </w:t>
      </w:r>
      <w:r w:rsidRPr="00A1622A">
        <w:rPr>
          <w:rFonts w:ascii="Angsana New" w:hAnsi="Angsana New"/>
          <w:sz w:val="28"/>
        </w:rPr>
        <w:t xml:space="preserve">31 </w:t>
      </w:r>
      <w:r w:rsidR="00327B6B">
        <w:rPr>
          <w:rFonts w:ascii="Angsana New" w:hAnsi="Angsana New" w:hint="cs"/>
          <w:sz w:val="28"/>
          <w:cs/>
        </w:rPr>
        <w:t>มีนาคม 2561 และ 31 ธันวาคม 2560</w:t>
      </w:r>
      <w:r>
        <w:rPr>
          <w:rFonts w:ascii="Angsana New" w:hAnsi="Angsana New"/>
          <w:sz w:val="28"/>
        </w:rPr>
        <w:t xml:space="preserve"> </w:t>
      </w:r>
      <w:r w:rsidRPr="00A1622A">
        <w:rPr>
          <w:rFonts w:ascii="Angsana New" w:hAnsi="Angsana New"/>
          <w:sz w:val="28"/>
          <w:cs/>
        </w:rPr>
        <w:t>เป็นดังนี้</w:t>
      </w:r>
    </w:p>
    <w:bookmarkStart w:id="1970" w:name="_MON_1581078037"/>
    <w:bookmarkStart w:id="1971" w:name="_MON_1531662823"/>
    <w:bookmarkStart w:id="1972" w:name="_MON_1581104468"/>
    <w:bookmarkStart w:id="1973" w:name="_MON_1581104594"/>
    <w:bookmarkStart w:id="1974" w:name="_MON_1581110537"/>
    <w:bookmarkStart w:id="1975" w:name="_MON_1549402542"/>
    <w:bookmarkStart w:id="1976" w:name="_MON_1531671294"/>
    <w:bookmarkStart w:id="1977" w:name="_MON_1580284643"/>
    <w:bookmarkStart w:id="1978" w:name="_MON_1580302199"/>
    <w:bookmarkStart w:id="1979" w:name="_MON_1585488011"/>
    <w:bookmarkStart w:id="1980" w:name="_MON_1585488146"/>
    <w:bookmarkStart w:id="1981" w:name="_MON_1585488261"/>
    <w:bookmarkStart w:id="1982" w:name="_MON_1538568348"/>
    <w:bookmarkStart w:id="1983" w:name="_MON_1538568375"/>
    <w:bookmarkStart w:id="1984" w:name="_MON_1539754870"/>
    <w:bookmarkStart w:id="1985" w:name="_MON_1548923304"/>
    <w:bookmarkStart w:id="1986" w:name="_MON_1563710955"/>
    <w:bookmarkStart w:id="1987" w:name="_MON_1574153545"/>
    <w:bookmarkStart w:id="1988" w:name="_MON_1587060534"/>
    <w:bookmarkStart w:id="1989" w:name="_MON_1587062204"/>
    <w:bookmarkStart w:id="1990" w:name="_MON_1540045651"/>
    <w:bookmarkStart w:id="1991" w:name="_MON_1540313340"/>
    <w:bookmarkStart w:id="1992" w:name="_MON_1587196923"/>
    <w:bookmarkStart w:id="1993" w:name="_MON_1587196947"/>
    <w:bookmarkStart w:id="1994" w:name="_MON_1587196953"/>
    <w:bookmarkStart w:id="1995" w:name="_MON_1587196982"/>
    <w:bookmarkStart w:id="1996" w:name="_MON_1540320600"/>
    <w:bookmarkStart w:id="1997" w:name="_MON_1549140350"/>
    <w:bookmarkStart w:id="1998" w:name="_MON_1549385212"/>
    <w:bookmarkStart w:id="1999" w:name="_MON_1549140382"/>
    <w:bookmarkStart w:id="2000" w:name="_MON_1548437318"/>
    <w:bookmarkStart w:id="2001" w:name="_MON_1548437792"/>
    <w:bookmarkStart w:id="2002" w:name="_MON_1528532598"/>
    <w:bookmarkStart w:id="2003" w:name="_MON_1549399544"/>
    <w:bookmarkStart w:id="2004" w:name="_MON_1530603998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Start w:id="2005" w:name="_MON_1581078011"/>
    <w:bookmarkEnd w:id="2005"/>
    <w:p w:rsidR="00525642" w:rsidRPr="00525642" w:rsidRDefault="00D4717C" w:rsidP="00E61B9B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  <w:r w:rsidRPr="00631217">
        <w:rPr>
          <w:rFonts w:ascii="Angsana New" w:hAnsi="Angsana New"/>
          <w:sz w:val="28"/>
        </w:rPr>
        <w:object w:dxaOrig="9549" w:dyaOrig="2864">
          <v:shape id="_x0000_i1059" type="#_x0000_t75" style="width:453pt;height:147pt" o:ole="" filled="t">
            <v:fill color2="black"/>
            <v:imagedata r:id="rId83" o:title=""/>
          </v:shape>
          <o:OLEObject Type="Embed" ProgID="Excel.Sheet.8" ShapeID="_x0000_i1059" DrawAspect="Content" ObjectID="_1587380419" r:id="rId84"/>
        </w:object>
      </w:r>
    </w:p>
    <w:p w:rsidR="0041448A" w:rsidRPr="007A02A9" w:rsidRDefault="00A86A4B" w:rsidP="00C445E4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:rsidR="00052B85" w:rsidRPr="008B20BE" w:rsidRDefault="00FC5157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B20BE">
        <w:rPr>
          <w:rFonts w:ascii="Angsana New" w:hAnsi="Angsana New"/>
          <w:sz w:val="28"/>
          <w:cs/>
        </w:rPr>
        <w:t>บริษัท</w:t>
      </w:r>
      <w:r w:rsidRPr="008B20BE">
        <w:rPr>
          <w:rFonts w:ascii="Angsana New" w:hAnsi="Angsana New" w:hint="cs"/>
          <w:sz w:val="28"/>
          <w:cs/>
        </w:rPr>
        <w:t>ฯ</w:t>
      </w:r>
      <w:r w:rsidRPr="008B20BE">
        <w:rPr>
          <w:rFonts w:ascii="Angsana New" w:hAnsi="Angsana New"/>
          <w:sz w:val="28"/>
        </w:rPr>
        <w:t xml:space="preserve"> </w:t>
      </w:r>
      <w:r w:rsidR="00D97A66" w:rsidRPr="008B20BE">
        <w:rPr>
          <w:rFonts w:ascii="Angsana New" w:hAnsi="Angsana New" w:hint="cs"/>
          <w:sz w:val="28"/>
          <w:cs/>
        </w:rPr>
        <w:t>และบริษัทย่อย</w:t>
      </w:r>
      <w:r w:rsidR="00052B85" w:rsidRPr="008B20BE">
        <w:rPr>
          <w:rFonts w:ascii="Angsana New" w:hAnsi="Angsana New"/>
          <w:sz w:val="28"/>
          <w:cs/>
        </w:rPr>
        <w:t>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</w:t>
      </w:r>
      <w:r w:rsidR="003551A4">
        <w:rPr>
          <w:rFonts w:ascii="Angsana New" w:hAnsi="Angsana New"/>
          <w:sz w:val="28"/>
          <w:cs/>
        </w:rPr>
        <w:t>กองทุนสำรองเลี้ยงชีพ (ฉบับที่ 2</w:t>
      </w:r>
      <w:r w:rsidR="00052B85" w:rsidRPr="008B20BE">
        <w:rPr>
          <w:rFonts w:ascii="Angsana New" w:hAnsi="Angsana New"/>
          <w:sz w:val="28"/>
          <w:cs/>
        </w:rPr>
        <w:t>) พ.ศ. 2542 โดยจัดตั้งเมื่อวันที่ 28 มกราคม 2554 และมอบหมายให้ผู้จัดการรับอนุญาตเป็นผู้จัดการกองทุนนี้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และบริษัทจ่ายสมทบส่วนหนึ่ง และจะจ่ายให้พนักงานในกรณีที่ออกจากงานตามระเบียบการที่กำหนด</w:t>
      </w:r>
    </w:p>
    <w:p w:rsidR="00615E5A" w:rsidRPr="00615E5A" w:rsidRDefault="00680926" w:rsidP="009E59F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15E5A">
        <w:rPr>
          <w:rFonts w:ascii="Angsana New" w:hAnsi="Angsana New"/>
          <w:sz w:val="28"/>
          <w:cs/>
        </w:rPr>
        <w:t>บริษัทฯ</w:t>
      </w:r>
      <w:r w:rsidR="003551A4" w:rsidRPr="00615E5A">
        <w:rPr>
          <w:rFonts w:ascii="Angsana New" w:hAnsi="Angsana New" w:hint="cs"/>
          <w:sz w:val="28"/>
          <w:cs/>
        </w:rPr>
        <w:t xml:space="preserve"> </w:t>
      </w:r>
      <w:r w:rsidRPr="00615E5A">
        <w:rPr>
          <w:rFonts w:ascii="Angsana New" w:hAnsi="Angsana New" w:hint="cs"/>
          <w:sz w:val="28"/>
          <w:cs/>
        </w:rPr>
        <w:t xml:space="preserve">และบริษัทย่อย </w:t>
      </w:r>
      <w:r w:rsidR="00052B85" w:rsidRPr="00615E5A">
        <w:rPr>
          <w:rFonts w:ascii="Angsana New" w:hAnsi="Angsana New"/>
          <w:sz w:val="28"/>
          <w:cs/>
        </w:rPr>
        <w:t>จ่ายเงินสมทบกองทุนสำรองเลี้ยงชีพ</w:t>
      </w:r>
      <w:r w:rsidR="00615E5A">
        <w:rPr>
          <w:rFonts w:ascii="Angsana New" w:hAnsi="Angsana New" w:hint="cs"/>
          <w:sz w:val="28"/>
          <w:cs/>
        </w:rPr>
        <w:t xml:space="preserve"> </w:t>
      </w:r>
      <w:r w:rsidR="00615E5A" w:rsidRPr="00615E5A">
        <w:rPr>
          <w:rFonts w:ascii="Angsana New" w:hAnsi="Angsana New"/>
          <w:sz w:val="28"/>
          <w:cs/>
        </w:rPr>
        <w:t>สำหรับงวด</w:t>
      </w:r>
      <w:r w:rsidR="00615E5A" w:rsidRPr="00615E5A">
        <w:rPr>
          <w:rFonts w:ascii="Angsana New" w:hAnsi="Angsana New" w:hint="cs"/>
          <w:sz w:val="28"/>
          <w:cs/>
        </w:rPr>
        <w:t>สาม</w:t>
      </w:r>
      <w:r w:rsidR="00615E5A" w:rsidRPr="00615E5A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15E5A" w:rsidRPr="00615E5A">
        <w:rPr>
          <w:rFonts w:ascii="Angsana New" w:hAnsi="Angsana New"/>
          <w:sz w:val="28"/>
        </w:rPr>
        <w:t xml:space="preserve">31 </w:t>
      </w:r>
      <w:r w:rsidR="00615E5A" w:rsidRPr="00615E5A">
        <w:rPr>
          <w:rFonts w:ascii="Angsana New" w:hAnsi="Angsana New" w:hint="cs"/>
          <w:sz w:val="28"/>
          <w:cs/>
        </w:rPr>
        <w:t xml:space="preserve">มีนาคม </w:t>
      </w:r>
      <w:r w:rsidR="0095392B" w:rsidRPr="00615E5A">
        <w:rPr>
          <w:rFonts w:ascii="Angsana New" w:hAnsi="Angsana New" w:hint="cs"/>
          <w:sz w:val="28"/>
          <w:cs/>
        </w:rPr>
        <w:t>2561</w:t>
      </w:r>
      <w:r w:rsidR="00EC3B82" w:rsidRPr="00615E5A">
        <w:rPr>
          <w:rFonts w:ascii="Angsana New" w:hAnsi="Angsana New"/>
          <w:sz w:val="28"/>
          <w:cs/>
        </w:rPr>
        <w:t xml:space="preserve"> </w:t>
      </w:r>
      <w:r w:rsidR="00743023" w:rsidRPr="00615E5A">
        <w:rPr>
          <w:rFonts w:ascii="Angsana New" w:hAnsi="Angsana New" w:hint="cs"/>
          <w:sz w:val="28"/>
          <w:cs/>
        </w:rPr>
        <w:t xml:space="preserve">         </w:t>
      </w:r>
      <w:r w:rsidR="00EC3B82" w:rsidRPr="00615E5A">
        <w:rPr>
          <w:rFonts w:ascii="Angsana New" w:hAnsi="Angsana New"/>
          <w:sz w:val="28"/>
          <w:cs/>
        </w:rPr>
        <w:t xml:space="preserve">และ </w:t>
      </w:r>
      <w:r w:rsidR="0095392B" w:rsidRPr="00615E5A">
        <w:rPr>
          <w:rFonts w:ascii="Angsana New" w:hAnsi="Angsana New"/>
          <w:sz w:val="28"/>
        </w:rPr>
        <w:t>2560</w:t>
      </w:r>
      <w:r w:rsidR="0095392B" w:rsidRPr="00615E5A">
        <w:rPr>
          <w:rFonts w:ascii="Angsana New" w:hAnsi="Angsana New"/>
          <w:sz w:val="28"/>
          <w:cs/>
        </w:rPr>
        <w:t xml:space="preserve"> </w:t>
      </w:r>
      <w:r w:rsidR="00052B85" w:rsidRPr="00374350">
        <w:rPr>
          <w:rFonts w:ascii="Angsana New" w:hAnsi="Angsana New"/>
          <w:sz w:val="28"/>
          <w:cs/>
        </w:rPr>
        <w:t>จำนวน</w:t>
      </w:r>
      <w:r w:rsidR="00743023" w:rsidRPr="00374350">
        <w:rPr>
          <w:rFonts w:ascii="Angsana New" w:hAnsi="Angsana New" w:hint="cs"/>
          <w:sz w:val="28"/>
          <w:cs/>
        </w:rPr>
        <w:t xml:space="preserve"> </w:t>
      </w:r>
      <w:r w:rsidR="00374350" w:rsidRPr="00374350">
        <w:rPr>
          <w:rFonts w:ascii="Angsana New" w:hAnsi="Angsana New"/>
          <w:sz w:val="28"/>
        </w:rPr>
        <w:t>1</w:t>
      </w:r>
      <w:r w:rsidR="00B033E6" w:rsidRPr="00374350">
        <w:rPr>
          <w:rFonts w:ascii="Angsana New" w:hAnsi="Angsana New"/>
          <w:sz w:val="28"/>
        </w:rPr>
        <w:t>.</w:t>
      </w:r>
      <w:r w:rsidR="00374350" w:rsidRPr="00374350">
        <w:rPr>
          <w:rFonts w:ascii="Angsana New" w:hAnsi="Angsana New"/>
          <w:sz w:val="28"/>
        </w:rPr>
        <w:t>98</w:t>
      </w:r>
      <w:r w:rsidR="00743023" w:rsidRPr="00374350">
        <w:rPr>
          <w:rFonts w:ascii="Angsana New" w:hAnsi="Angsana New"/>
          <w:sz w:val="28"/>
        </w:rPr>
        <w:t xml:space="preserve"> </w:t>
      </w:r>
      <w:r w:rsidR="00EC3B82" w:rsidRPr="00374350">
        <w:rPr>
          <w:rFonts w:ascii="Angsana New" w:hAnsi="Angsana New"/>
          <w:sz w:val="28"/>
          <w:cs/>
        </w:rPr>
        <w:t xml:space="preserve">ล้านบาท และ </w:t>
      </w:r>
      <w:r w:rsidR="00615E5A" w:rsidRPr="00374350">
        <w:rPr>
          <w:rFonts w:ascii="Angsana New" w:hAnsi="Angsana New"/>
          <w:sz w:val="28"/>
        </w:rPr>
        <w:t>1.97</w:t>
      </w:r>
      <w:r w:rsidR="0095392B" w:rsidRPr="00374350">
        <w:rPr>
          <w:rFonts w:ascii="Angsana New" w:hAnsi="Angsana New"/>
          <w:sz w:val="28"/>
        </w:rPr>
        <w:t xml:space="preserve"> </w:t>
      </w:r>
      <w:r w:rsidR="00052B85" w:rsidRPr="00374350">
        <w:rPr>
          <w:rFonts w:ascii="Angsana New" w:hAnsi="Angsana New"/>
          <w:sz w:val="28"/>
          <w:cs/>
        </w:rPr>
        <w:t xml:space="preserve">ล้านบาท </w:t>
      </w:r>
      <w:r w:rsidR="00EC3B82" w:rsidRPr="00374350">
        <w:rPr>
          <w:rFonts w:ascii="Angsana New" w:hAnsi="Angsana New"/>
          <w:sz w:val="28"/>
          <w:cs/>
        </w:rPr>
        <w:t>ตามลำดับ</w:t>
      </w:r>
      <w:r w:rsidR="007C2CDD" w:rsidRPr="00374350">
        <w:rPr>
          <w:rFonts w:ascii="Angsana New" w:hAnsi="Angsana New"/>
          <w:sz w:val="28"/>
          <w:cs/>
        </w:rPr>
        <w:t>ในงบการเงินรวมและจำนวน</w:t>
      </w:r>
      <w:r w:rsidR="00615E5A" w:rsidRPr="00374350">
        <w:rPr>
          <w:rFonts w:ascii="Angsana New" w:hAnsi="Angsana New" w:hint="cs"/>
          <w:sz w:val="28"/>
          <w:cs/>
        </w:rPr>
        <w:t xml:space="preserve"> </w:t>
      </w:r>
      <w:r w:rsidR="00374350" w:rsidRPr="00374350">
        <w:rPr>
          <w:rFonts w:ascii="Angsana New" w:hAnsi="Angsana New"/>
          <w:sz w:val="28"/>
        </w:rPr>
        <w:t>0.87</w:t>
      </w:r>
      <w:r w:rsidR="004F26AC" w:rsidRPr="00374350">
        <w:rPr>
          <w:rFonts w:ascii="Angsana New" w:hAnsi="Angsana New"/>
          <w:sz w:val="28"/>
        </w:rPr>
        <w:t xml:space="preserve"> </w:t>
      </w:r>
      <w:r w:rsidR="004F26AC" w:rsidRPr="00374350">
        <w:rPr>
          <w:rFonts w:ascii="Angsana New" w:hAnsi="Angsana New" w:hint="cs"/>
          <w:sz w:val="28"/>
          <w:cs/>
        </w:rPr>
        <w:t xml:space="preserve">ล้านบาท </w:t>
      </w:r>
      <w:r w:rsidR="00615E5A" w:rsidRPr="00374350">
        <w:rPr>
          <w:rFonts w:ascii="Angsana New" w:hAnsi="Angsana New" w:hint="cs"/>
          <w:sz w:val="28"/>
          <w:cs/>
        </w:rPr>
        <w:t xml:space="preserve">และ </w:t>
      </w:r>
      <w:r w:rsidR="00615E5A" w:rsidRPr="00374350">
        <w:rPr>
          <w:rFonts w:ascii="Angsana New" w:hAnsi="Angsana New"/>
          <w:sz w:val="28"/>
        </w:rPr>
        <w:t xml:space="preserve">     0.86</w:t>
      </w:r>
      <w:r w:rsidR="00615E5A" w:rsidRPr="00374350">
        <w:rPr>
          <w:rFonts w:ascii="Angsana New" w:hAnsi="Angsana New"/>
          <w:sz w:val="28"/>
          <w:cs/>
        </w:rPr>
        <w:t xml:space="preserve"> ล้านบาท </w:t>
      </w:r>
      <w:r w:rsidR="00615E5A" w:rsidRPr="00374350">
        <w:rPr>
          <w:rFonts w:ascii="Angsana New" w:hAnsi="Angsana New" w:hint="cs"/>
          <w:sz w:val="28"/>
          <w:cs/>
        </w:rPr>
        <w:t>ตามลำดับ</w:t>
      </w:r>
      <w:r w:rsidR="00615E5A" w:rsidRPr="00374350">
        <w:rPr>
          <w:rFonts w:ascii="Angsana New" w:hAnsi="Angsana New"/>
          <w:sz w:val="28"/>
          <w:cs/>
        </w:rPr>
        <w:t>ในงบการเงินเฉพาะกิจการ</w:t>
      </w:r>
    </w:p>
    <w:p w:rsidR="00144AC3" w:rsidRDefault="002610EA" w:rsidP="00144AC3">
      <w:pPr>
        <w:numPr>
          <w:ilvl w:val="0"/>
          <w:numId w:val="1"/>
        </w:numPr>
        <w:autoSpaceDE w:val="0"/>
        <w:autoSpaceDN w:val="0"/>
        <w:spacing w:before="240"/>
        <w:ind w:right="-17"/>
        <w:jc w:val="thaiDistribute"/>
        <w:rPr>
          <w:rFonts w:ascii="Angsana New" w:hAnsi="Angsana New"/>
          <w:b/>
          <w:bCs/>
          <w:sz w:val="28"/>
        </w:rPr>
      </w:pPr>
      <w:bookmarkStart w:id="2006" w:name="_MON_1548263942"/>
      <w:bookmarkStart w:id="2007" w:name="_MON_1517153815"/>
      <w:bookmarkStart w:id="2008" w:name="_MON_1580284769"/>
      <w:bookmarkStart w:id="2009" w:name="_MON_1580294631"/>
      <w:bookmarkStart w:id="2010" w:name="_MON_1581073424"/>
      <w:bookmarkStart w:id="2011" w:name="_MON_1580302218"/>
      <w:bookmarkStart w:id="2012" w:name="_MON_1581104576"/>
      <w:bookmarkStart w:id="2013" w:name="_MON_1517153701"/>
      <w:bookmarkStart w:id="2014" w:name="_MON_1548932260"/>
      <w:bookmarkStart w:id="2015" w:name="_MON_1548958549"/>
      <w:bookmarkStart w:id="2016" w:name="_MON_1517493251"/>
      <w:bookmarkStart w:id="2017" w:name="_MON_1517161545"/>
      <w:bookmarkStart w:id="2018" w:name="_MON_1517495710"/>
      <w:bookmarkStart w:id="2019" w:name="_MON_1517161560"/>
      <w:bookmarkStart w:id="2020" w:name="_MON_1517161572"/>
      <w:bookmarkStart w:id="2021" w:name="_MON_1517162057"/>
      <w:bookmarkStart w:id="2022" w:name="_MON_1517162317"/>
      <w:bookmarkStart w:id="2023" w:name="_MON_1517162368"/>
      <w:bookmarkStart w:id="2024" w:name="_MON_1517162547"/>
      <w:bookmarkStart w:id="2025" w:name="_MON_1517999104"/>
      <w:bookmarkStart w:id="2026" w:name="_MON_1517161395"/>
      <w:bookmarkStart w:id="2027" w:name="_MON_1517333363"/>
      <w:bookmarkStart w:id="2028" w:name="_MON_1517163282"/>
      <w:bookmarkStart w:id="2029" w:name="_MON_1517163304"/>
      <w:bookmarkStart w:id="2030" w:name="_MON_1517163376"/>
      <w:bookmarkStart w:id="2031" w:name="_MON_1517348378"/>
      <w:bookmarkStart w:id="2032" w:name="_MON_1517161422"/>
      <w:bookmarkStart w:id="2033" w:name="_MON_1517383454"/>
      <w:bookmarkStart w:id="2034" w:name="_MON_1517384209"/>
      <w:bookmarkStart w:id="2035" w:name="_MON_1517161472"/>
      <w:bookmarkStart w:id="2036" w:name="_MON_1517387262"/>
      <w:bookmarkStart w:id="2037" w:name="_MON_1517161476"/>
      <w:bookmarkStart w:id="2038" w:name="_MON_1517170097"/>
      <w:bookmarkStart w:id="2039" w:name="_MON_1517170261"/>
      <w:bookmarkStart w:id="2040" w:name="_MON_1517161502"/>
      <w:bookmarkStart w:id="2041" w:name="_MON_1517492530"/>
      <w:bookmarkStart w:id="2042" w:name="_MON_1517492719"/>
      <w:bookmarkStart w:id="2043" w:name="_MON_1517492730"/>
      <w:bookmarkStart w:id="2044" w:name="_MON_1517492789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r w:rsidRPr="002610EA">
        <w:rPr>
          <w:rFonts w:ascii="Angsana New" w:hAnsi="Angsana New"/>
          <w:b/>
          <w:bCs/>
          <w:sz w:val="28"/>
          <w:cs/>
        </w:rPr>
        <w:t>ลูกหนี้จากการชดเชยประกันภัย</w:t>
      </w:r>
    </w:p>
    <w:p w:rsidR="00144AC3" w:rsidRDefault="00144AC3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5234E">
        <w:rPr>
          <w:rFonts w:ascii="Angsana New" w:hAnsi="Angsana New"/>
          <w:sz w:val="28"/>
          <w:cs/>
        </w:rPr>
        <w:t>จากอุทกภัยปี พ.ศ. 2554 บริษัท</w:t>
      </w:r>
      <w:r w:rsidRPr="00B5234E">
        <w:rPr>
          <w:rFonts w:ascii="Angsana New" w:hAnsi="Angsana New" w:hint="cs"/>
          <w:sz w:val="28"/>
          <w:cs/>
        </w:rPr>
        <w:t>ย่อย</w:t>
      </w:r>
      <w:r w:rsidRPr="00B5234E">
        <w:rPr>
          <w:rFonts w:ascii="Angsana New" w:hAnsi="Angsana New"/>
          <w:sz w:val="28"/>
          <w:cs/>
        </w:rPr>
        <w:t>คือ บริษัท เซียร์พร็อพเพอร์ตี้ จำกัด (มหาชน)ได้รับผลกระทบมีทรัพย์สิน</w:t>
      </w:r>
      <w:r w:rsidRPr="00B5234E">
        <w:rPr>
          <w:rFonts w:ascii="Angsana New" w:hAnsi="Angsana New" w:hint="cs"/>
          <w:sz w:val="28"/>
          <w:cs/>
        </w:rPr>
        <w:t xml:space="preserve">เสียหาย </w:t>
      </w:r>
      <w:r w:rsidRPr="00B5234E">
        <w:rPr>
          <w:rFonts w:ascii="Angsana New" w:hAnsi="Angsana New"/>
          <w:sz w:val="28"/>
          <w:cs/>
        </w:rPr>
        <w:t>โดยบริษัท</w:t>
      </w:r>
      <w:r w:rsidRPr="00B5234E">
        <w:rPr>
          <w:rFonts w:ascii="Angsana New" w:hAnsi="Angsana New" w:hint="cs"/>
          <w:sz w:val="28"/>
          <w:cs/>
        </w:rPr>
        <w:t>ย่อย</w:t>
      </w:r>
      <w:r w:rsidRPr="00B5234E">
        <w:rPr>
          <w:rFonts w:ascii="Angsana New" w:hAnsi="Angsana New"/>
          <w:sz w:val="28"/>
          <w:cs/>
        </w:rPr>
        <w:t>ได้ทำประกันภัยคุ้มครองทรัพย์สินต่</w:t>
      </w:r>
      <w:r w:rsidRPr="00B5234E">
        <w:rPr>
          <w:rFonts w:ascii="Angsana New" w:hAnsi="Angsana New" w:hint="cs"/>
          <w:sz w:val="28"/>
          <w:cs/>
        </w:rPr>
        <w:t>อ</w:t>
      </w:r>
      <w:r w:rsidRPr="00B5234E">
        <w:rPr>
          <w:rFonts w:ascii="Angsana New" w:hAnsi="Angsana New"/>
          <w:sz w:val="28"/>
          <w:cs/>
        </w:rPr>
        <w:t>ความสูญเสียหรือเสียหายต่อทรัพย์สินที่เกิดจากอุทกภัย ซึ่งได้รับชดเชยค่าความเสียหาย</w:t>
      </w:r>
      <w:r>
        <w:rPr>
          <w:rFonts w:ascii="Angsana New" w:hAnsi="Angsana New" w:hint="cs"/>
          <w:sz w:val="28"/>
          <w:cs/>
        </w:rPr>
        <w:t>บางส่วน</w:t>
      </w:r>
      <w:r w:rsidRPr="00B5234E">
        <w:rPr>
          <w:rFonts w:ascii="Angsana New" w:hAnsi="Angsana New" w:hint="cs"/>
          <w:sz w:val="28"/>
          <w:cs/>
        </w:rPr>
        <w:t>และ</w:t>
      </w:r>
      <w:r w:rsidRPr="00B5234E">
        <w:rPr>
          <w:rFonts w:ascii="Angsana New" w:hAnsi="Angsana New"/>
          <w:sz w:val="28"/>
          <w:cs/>
        </w:rPr>
        <w:t>ได้ยื่นฟ้องร้องบริษัทรับประกันภัย 2 แห่งต่อศาล</w:t>
      </w:r>
      <w:r w:rsidRPr="00B5234E">
        <w:rPr>
          <w:rFonts w:ascii="Angsana New" w:hAnsi="Angsana New" w:hint="cs"/>
          <w:sz w:val="28"/>
          <w:cs/>
        </w:rPr>
        <w:t>แ</w:t>
      </w:r>
      <w:r w:rsidRPr="00B5234E">
        <w:rPr>
          <w:rFonts w:ascii="Angsana New" w:hAnsi="Angsana New"/>
          <w:sz w:val="28"/>
          <w:cs/>
        </w:rPr>
        <w:t>พ่งเพื่อเรียกร้องค่าสินไหมทดแทน</w:t>
      </w:r>
    </w:p>
    <w:p w:rsidR="00144AC3" w:rsidRDefault="00144AC3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941AD">
        <w:rPr>
          <w:rFonts w:ascii="Angsana New" w:hAnsi="Angsana New"/>
          <w:sz w:val="28"/>
          <w:cs/>
        </w:rPr>
        <w:t>ต่อมาเมื่อวันที่ 9 กุมภาพันธ์ 2559 ศาลอุทธรณ์ได้พิพากษาให้บริษัทรับประกันภัยทั้ง 2 แห่ง ชำระเงินสินไห</w:t>
      </w:r>
      <w:r w:rsidRPr="004941AD">
        <w:rPr>
          <w:rFonts w:ascii="Angsana New" w:hAnsi="Angsana New" w:hint="cs"/>
          <w:sz w:val="28"/>
          <w:cs/>
        </w:rPr>
        <w:t>ม</w:t>
      </w:r>
      <w:r w:rsidRPr="004941AD">
        <w:rPr>
          <w:rFonts w:ascii="Angsana New" w:hAnsi="Angsana New"/>
          <w:sz w:val="28"/>
          <w:cs/>
        </w:rPr>
        <w:t xml:space="preserve">ทดแทนจำนวน 120.49 ล้านบาท พร้อมดอกเบี้ยอัตราร้อยละ 7.5 ต่อปีจากเงินต้นดังกล่าวนับแต่วันที่ 21 ตุลาคม 2554 เป็นต้นไปจนกว่าจะชำระเสร็จ และชำระค่าเสียหายเพื่อการลงโทษเป็นเงิน 4.00 ล้านบาท และชำระค่าฤชาธรรมเนียมทั้งสองศาลแทนบริษัทย่อย โดยกำหนดค่าทนายความรวม 0.50 ล้านบาท </w:t>
      </w:r>
      <w:r w:rsidRPr="004941AD">
        <w:rPr>
          <w:rFonts w:ascii="Angsana New" w:hAnsi="Angsana New" w:hint="cs"/>
          <w:sz w:val="28"/>
          <w:cs/>
        </w:rPr>
        <w:t>บริษัทรับประกันภัยทั้ง 2 แห่ง ขออนุญาตฎีกา เมื่อวันที่ 7 เมษายน 2559</w:t>
      </w:r>
    </w:p>
    <w:p w:rsidR="009E59FF" w:rsidRDefault="009E59FF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E59FF" w:rsidRDefault="009E59FF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E59FF" w:rsidRDefault="009E59FF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E59FF" w:rsidRDefault="009E59FF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144AC3" w:rsidRPr="00144AC3" w:rsidRDefault="00144AC3" w:rsidP="009E59F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863C7">
        <w:rPr>
          <w:rFonts w:ascii="Angsana New" w:hAnsi="Angsana New" w:hint="cs"/>
          <w:sz w:val="28"/>
          <w:cs/>
        </w:rPr>
        <w:t>ต่อมาเมื่อวันที่ 6 ธันวาคม 2560 ศาลแพ่งได้มีการอ่านคำสั่งศาลฎีกา ตามคำสั่งศาลฎีกาลงวันที่ 4 กรกฎาคม 2560 โดยศาลฏีกามีคำสั่งไม่อนุญาตให้ฎีกา ยกคำร้อง และไม่รับฎีกาของจำเลย ดังนั้นบริษัทรับประกันภัยทั้ง 2 แห่ง</w:t>
      </w:r>
      <w:r w:rsidRPr="005863C7">
        <w:rPr>
          <w:rFonts w:ascii="Angsana New" w:hAnsi="Angsana New"/>
          <w:sz w:val="28"/>
        </w:rPr>
        <w:t xml:space="preserve"> </w:t>
      </w:r>
      <w:r w:rsidRPr="005863C7">
        <w:rPr>
          <w:rFonts w:ascii="Angsana New" w:hAnsi="Angsana New" w:hint="cs"/>
          <w:sz w:val="28"/>
          <w:cs/>
        </w:rPr>
        <w:t>จึงต้องป</w:t>
      </w:r>
      <w:r>
        <w:rPr>
          <w:rFonts w:ascii="Angsana New" w:hAnsi="Angsana New" w:hint="cs"/>
          <w:sz w:val="28"/>
          <w:cs/>
        </w:rPr>
        <w:t>ฎิบัติตามคำพิพากษาของศาลอุทธรณ์ และ</w:t>
      </w:r>
      <w:r w:rsidRPr="005863C7">
        <w:rPr>
          <w:rFonts w:ascii="Angsana New" w:hAnsi="Angsana New" w:hint="cs"/>
          <w:sz w:val="28"/>
          <w:cs/>
        </w:rPr>
        <w:t>ตาม</w:t>
      </w:r>
      <w:r w:rsidRPr="005863C7">
        <w:rPr>
          <w:rFonts w:ascii="Angsana New" w:hAnsi="Angsana New"/>
          <w:sz w:val="28"/>
          <w:cs/>
        </w:rPr>
        <w:t>ผลของคำพิพากษา</w:t>
      </w:r>
      <w:r>
        <w:rPr>
          <w:rFonts w:ascii="Angsana New" w:hAnsi="Angsana New" w:hint="cs"/>
          <w:sz w:val="28"/>
          <w:cs/>
        </w:rPr>
        <w:t xml:space="preserve">ศาลอุทธรณ์ดังกล่าว </w:t>
      </w:r>
      <w:r>
        <w:rPr>
          <w:rFonts w:ascii="Angsana New" w:hAnsi="Angsana New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ย่อย</w:t>
      </w:r>
      <w:r w:rsidRPr="005863C7">
        <w:rPr>
          <w:rFonts w:ascii="Angsana New" w:hAnsi="Angsana New"/>
          <w:sz w:val="28"/>
          <w:cs/>
        </w:rPr>
        <w:t>ได้บันทึก</w:t>
      </w:r>
      <w:r>
        <w:rPr>
          <w:rFonts w:ascii="Angsana New" w:hAnsi="Angsana New" w:hint="cs"/>
          <w:sz w:val="28"/>
          <w:cs/>
        </w:rPr>
        <w:t>รายได้</w:t>
      </w:r>
      <w:r w:rsidRPr="005863C7">
        <w:rPr>
          <w:rFonts w:ascii="Angsana New" w:hAnsi="Angsana New"/>
          <w:sz w:val="28"/>
          <w:cs/>
        </w:rPr>
        <w:t>จากการเรียกร้องค่าสินไหมทดแทน</w:t>
      </w:r>
      <w:r>
        <w:rPr>
          <w:rFonts w:ascii="Angsana New" w:hAnsi="Angsana New"/>
          <w:sz w:val="28"/>
        </w:rPr>
        <w:t xml:space="preserve"> </w:t>
      </w:r>
      <w:r w:rsidRPr="00320705">
        <w:rPr>
          <w:rFonts w:ascii="Angsana New" w:hAnsi="Angsana New" w:hint="cs"/>
          <w:sz w:val="28"/>
          <w:cs/>
        </w:rPr>
        <w:t>ค่าเสียหายเพื่อการลงโทษและค่าฤชาธรรมเนียม</w:t>
      </w:r>
      <w:r w:rsidRPr="005863C7">
        <w:rPr>
          <w:rFonts w:ascii="Angsana New" w:hAnsi="Angsana New"/>
          <w:sz w:val="28"/>
          <w:cs/>
        </w:rPr>
        <w:t xml:space="preserve"> เป็นจำนวนเงิน</w:t>
      </w:r>
      <w:r>
        <w:rPr>
          <w:rFonts w:ascii="Angsana New" w:hAnsi="Angsana New" w:hint="cs"/>
          <w:sz w:val="28"/>
          <w:cs/>
        </w:rPr>
        <w:t>รวม</w:t>
      </w:r>
      <w:r w:rsidRPr="005863C7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12</w:t>
      </w:r>
      <w:r>
        <w:rPr>
          <w:rFonts w:ascii="Angsana New" w:hAnsi="Angsana New" w:hint="cs"/>
          <w:sz w:val="28"/>
          <w:cs/>
        </w:rPr>
        <w:t>4</w:t>
      </w:r>
      <w:r w:rsidRPr="005863C7">
        <w:rPr>
          <w:rFonts w:ascii="Angsana New" w:hAnsi="Angsana New"/>
          <w:sz w:val="28"/>
        </w:rPr>
        <w:t xml:space="preserve">.99 </w:t>
      </w:r>
      <w:r w:rsidRPr="005863C7">
        <w:rPr>
          <w:rFonts w:ascii="Angsana New" w:hAnsi="Angsana New"/>
          <w:sz w:val="28"/>
          <w:cs/>
        </w:rPr>
        <w:t>ล้านบาท และ</w:t>
      </w:r>
      <w:r>
        <w:rPr>
          <w:rFonts w:ascii="Angsana New" w:hAnsi="Angsana New" w:hint="cs"/>
          <w:sz w:val="28"/>
          <w:cs/>
        </w:rPr>
        <w:t>รายได้</w:t>
      </w:r>
      <w:r>
        <w:rPr>
          <w:rFonts w:ascii="Angsana New" w:hAnsi="Angsana New"/>
          <w:sz w:val="28"/>
          <w:cs/>
        </w:rPr>
        <w:t>ดอกเบี้ยจากค่าสินไหมทดแท</w:t>
      </w:r>
      <w:r>
        <w:rPr>
          <w:rFonts w:ascii="Angsana New" w:hAnsi="Angsana New" w:hint="cs"/>
          <w:sz w:val="28"/>
          <w:cs/>
        </w:rPr>
        <w:t>น</w:t>
      </w:r>
      <w:r w:rsidRPr="005863C7">
        <w:rPr>
          <w:rFonts w:ascii="Angsana New" w:hAnsi="Angsana New"/>
          <w:sz w:val="28"/>
          <w:cs/>
        </w:rPr>
        <w:t xml:space="preserve"> เป็นจำนวนเงิน </w:t>
      </w:r>
      <w:r w:rsidRPr="005863C7">
        <w:rPr>
          <w:rFonts w:ascii="Angsana New" w:hAnsi="Angsana New"/>
          <w:sz w:val="28"/>
        </w:rPr>
        <w:t xml:space="preserve">54.79 </w:t>
      </w:r>
      <w:r w:rsidRPr="005863C7">
        <w:rPr>
          <w:rFonts w:ascii="Angsana New" w:hAnsi="Angsana New"/>
          <w:sz w:val="28"/>
          <w:cs/>
        </w:rPr>
        <w:t>ล้านบาท</w:t>
      </w:r>
      <w:r w:rsidR="00EE288B">
        <w:rPr>
          <w:rFonts w:ascii="Angsana New" w:hAnsi="Angsana New" w:hint="cs"/>
          <w:sz w:val="28"/>
          <w:cs/>
        </w:rPr>
        <w:t xml:space="preserve"> </w:t>
      </w:r>
      <w:r w:rsidR="00EE288B" w:rsidRPr="005863C7">
        <w:rPr>
          <w:rFonts w:ascii="Angsana New" w:hAnsi="Angsana New"/>
          <w:sz w:val="28"/>
          <w:cs/>
        </w:rPr>
        <w:t>ในงบกำไรขาดทุนรวม</w:t>
      </w:r>
      <w:r w:rsidR="00EE288B" w:rsidRPr="00FE2D09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EE288B" w:rsidRPr="00FE2D09">
        <w:rPr>
          <w:rFonts w:ascii="Angsana New" w:hAnsi="Angsana New"/>
          <w:sz w:val="28"/>
        </w:rPr>
        <w:t xml:space="preserve">31 </w:t>
      </w:r>
      <w:r w:rsidR="00EE288B" w:rsidRPr="00FE2D09">
        <w:rPr>
          <w:rFonts w:ascii="Angsana New" w:hAnsi="Angsana New"/>
          <w:sz w:val="28"/>
          <w:cs/>
        </w:rPr>
        <w:t xml:space="preserve">ธันวาคม </w:t>
      </w:r>
      <w:r w:rsidR="00EE288B" w:rsidRPr="00FE2D09">
        <w:rPr>
          <w:rFonts w:ascii="Angsana New" w:hAnsi="Angsana New"/>
          <w:sz w:val="28"/>
        </w:rPr>
        <w:t>2560</w:t>
      </w:r>
      <w:r w:rsidRPr="005863C7">
        <w:rPr>
          <w:rFonts w:ascii="Angsana New" w:hAnsi="Angsana New"/>
          <w:sz w:val="28"/>
          <w:cs/>
        </w:rPr>
        <w:t xml:space="preserve"> </w:t>
      </w:r>
      <w:r w:rsidR="00EE288B" w:rsidRPr="00FE2D09">
        <w:rPr>
          <w:rFonts w:ascii="Angsana New" w:hAnsi="Angsana New" w:hint="cs"/>
          <w:sz w:val="28"/>
          <w:cs/>
        </w:rPr>
        <w:t>และรับรู้รายได้</w:t>
      </w:r>
      <w:r w:rsidR="00EE288B" w:rsidRPr="00FE2D09">
        <w:rPr>
          <w:rFonts w:ascii="Angsana New" w:hAnsi="Angsana New"/>
          <w:sz w:val="28"/>
          <w:cs/>
        </w:rPr>
        <w:t>ดอกเบี้ยจากค่าสินไหมทดแท</w:t>
      </w:r>
      <w:r w:rsidR="00EE288B" w:rsidRPr="00FE2D09">
        <w:rPr>
          <w:rFonts w:ascii="Angsana New" w:hAnsi="Angsana New" w:hint="cs"/>
          <w:sz w:val="28"/>
          <w:cs/>
        </w:rPr>
        <w:t>น</w:t>
      </w:r>
      <w:r w:rsidR="00EE288B" w:rsidRPr="00FE2D09">
        <w:rPr>
          <w:rFonts w:ascii="Angsana New" w:hAnsi="Angsana New"/>
          <w:sz w:val="28"/>
          <w:cs/>
        </w:rPr>
        <w:t xml:space="preserve"> เป็นจำนวนเงิน </w:t>
      </w:r>
      <w:r w:rsidR="00EE288B" w:rsidRPr="00FE2D09">
        <w:rPr>
          <w:rFonts w:ascii="Angsana New" w:hAnsi="Angsana New"/>
          <w:sz w:val="28"/>
        </w:rPr>
        <w:t xml:space="preserve">2.98 </w:t>
      </w:r>
      <w:r w:rsidR="00EE288B" w:rsidRPr="00FE2D09">
        <w:rPr>
          <w:rFonts w:ascii="Angsana New" w:hAnsi="Angsana New"/>
          <w:sz w:val="28"/>
          <w:cs/>
        </w:rPr>
        <w:t>ล้านบาท</w:t>
      </w:r>
      <w:r w:rsidR="00EE288B">
        <w:rPr>
          <w:rFonts w:ascii="Angsana New" w:hAnsi="Angsana New" w:hint="cs"/>
          <w:sz w:val="28"/>
          <w:cs/>
        </w:rPr>
        <w:t xml:space="preserve"> </w:t>
      </w:r>
      <w:r w:rsidRPr="005863C7">
        <w:rPr>
          <w:rFonts w:ascii="Angsana New" w:hAnsi="Angsana New"/>
          <w:sz w:val="28"/>
          <w:cs/>
        </w:rPr>
        <w:t>ในงบกำไรขาดทุนรวม</w:t>
      </w:r>
      <w:r w:rsidRPr="00144AC3">
        <w:rPr>
          <w:rFonts w:ascii="Angsana New" w:hAnsi="Angsana New"/>
          <w:sz w:val="28"/>
          <w:cs/>
        </w:rPr>
        <w:t>สำหรับ</w:t>
      </w:r>
      <w:r w:rsidRPr="00144AC3">
        <w:rPr>
          <w:rFonts w:ascii="Angsana New" w:hAnsi="Angsana New" w:hint="cs"/>
          <w:sz w:val="28"/>
          <w:cs/>
        </w:rPr>
        <w:t>งวดสามเดือน</w:t>
      </w:r>
      <w:r w:rsidRPr="00144AC3">
        <w:rPr>
          <w:rFonts w:ascii="Angsana New" w:hAnsi="Angsana New"/>
          <w:sz w:val="28"/>
          <w:cs/>
        </w:rPr>
        <w:t xml:space="preserve">สิ้นสุดวันที่ </w:t>
      </w:r>
      <w:r w:rsidRPr="00144AC3">
        <w:rPr>
          <w:rFonts w:ascii="Angsana New" w:hAnsi="Angsana New"/>
          <w:sz w:val="28"/>
        </w:rPr>
        <w:t xml:space="preserve">31 </w:t>
      </w:r>
      <w:r w:rsidRPr="00144AC3">
        <w:rPr>
          <w:rFonts w:ascii="Angsana New" w:hAnsi="Angsana New" w:hint="cs"/>
          <w:sz w:val="28"/>
          <w:cs/>
        </w:rPr>
        <w:t>มีนาคม 2561</w:t>
      </w:r>
      <w:r w:rsidRPr="00144AC3">
        <w:rPr>
          <w:rFonts w:ascii="Angsana New" w:hAnsi="Angsana New"/>
          <w:sz w:val="28"/>
        </w:rPr>
        <w:t xml:space="preserve"> </w:t>
      </w:r>
      <w:r w:rsidR="00111B76">
        <w:rPr>
          <w:rFonts w:ascii="Angsana New" w:hAnsi="Angsana New" w:hint="cs"/>
          <w:sz w:val="28"/>
          <w:cs/>
        </w:rPr>
        <w:t>โดยบริษัทย่อย</w:t>
      </w:r>
      <w:r w:rsidRPr="00144AC3">
        <w:rPr>
          <w:rFonts w:ascii="Angsana New" w:hAnsi="Angsana New" w:hint="cs"/>
          <w:sz w:val="28"/>
          <w:cs/>
        </w:rPr>
        <w:t>ได้รับชำระเงินชดเชยจากคดีความฟ้องร้องดังกล่าวแล้วทั้งจำนวนเมื่อวันที่ 10 เมษายน 2561</w:t>
      </w:r>
    </w:p>
    <w:p w:rsidR="00615E5A" w:rsidRDefault="00615E5A" w:rsidP="00550189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520F1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:rsidR="00D57023" w:rsidRPr="002A0B06" w:rsidRDefault="00D57023" w:rsidP="002A0B06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2A0B06">
        <w:rPr>
          <w:rFonts w:ascii="Angsana New" w:hAnsi="Angsana New"/>
          <w:sz w:val="28"/>
          <w:cs/>
        </w:rPr>
        <w:t>ตามมติที่ประชุมผู้ถือหุ้นสามัญครั้งที่ 5</w:t>
      </w:r>
      <w:r w:rsidRPr="002A0B06">
        <w:rPr>
          <w:rFonts w:ascii="Angsana New" w:hAnsi="Angsana New"/>
          <w:sz w:val="28"/>
        </w:rPr>
        <w:t>6</w:t>
      </w:r>
      <w:r w:rsidRPr="002A0B06">
        <w:rPr>
          <w:rFonts w:ascii="Angsana New" w:hAnsi="Angsana New"/>
          <w:sz w:val="28"/>
          <w:cs/>
        </w:rPr>
        <w:t xml:space="preserve"> เมื่อวันที่ </w:t>
      </w:r>
      <w:r w:rsidRPr="002A0B06">
        <w:rPr>
          <w:rFonts w:ascii="Angsana New" w:hAnsi="Angsana New"/>
          <w:sz w:val="28"/>
        </w:rPr>
        <w:t>23</w:t>
      </w:r>
      <w:r w:rsidR="00111B76" w:rsidRPr="002A0B06">
        <w:rPr>
          <w:rFonts w:ascii="Angsana New" w:hAnsi="Angsana New"/>
          <w:sz w:val="28"/>
          <w:cs/>
        </w:rPr>
        <w:t xml:space="preserve"> เมษายน 2561 </w:t>
      </w:r>
      <w:r w:rsidRPr="002A0B06">
        <w:rPr>
          <w:rFonts w:ascii="Angsana New" w:hAnsi="Angsana New"/>
          <w:sz w:val="28"/>
          <w:cs/>
        </w:rPr>
        <w:t>มีมติ</w:t>
      </w:r>
      <w:r w:rsidR="00111B76" w:rsidRPr="002A0B06">
        <w:rPr>
          <w:rFonts w:ascii="Angsana New" w:hAnsi="Angsana New" w:hint="cs"/>
          <w:sz w:val="28"/>
          <w:cs/>
        </w:rPr>
        <w:t>ให้</w:t>
      </w:r>
      <w:r w:rsidRPr="002A0B06">
        <w:rPr>
          <w:rFonts w:ascii="Angsana New" w:hAnsi="Angsana New"/>
          <w:sz w:val="28"/>
          <w:cs/>
        </w:rPr>
        <w:t xml:space="preserve">จ่ายเงินปันผลประจำปี สำหรับผลการดำเนินงานตั้งแต่วันที่  1 มกราคม 2560 ถึงวันที่ 31 ธันวาคม 2560 ในอัตราหุ้นละ </w:t>
      </w:r>
      <w:r w:rsidRPr="002A0B06">
        <w:rPr>
          <w:rFonts w:ascii="Angsana New" w:hAnsi="Angsana New"/>
          <w:sz w:val="28"/>
        </w:rPr>
        <w:t>1.85</w:t>
      </w:r>
      <w:r w:rsidRPr="002A0B06">
        <w:rPr>
          <w:rFonts w:ascii="Angsana New" w:hAnsi="Angsana New"/>
          <w:sz w:val="28"/>
          <w:cs/>
        </w:rPr>
        <w:t xml:space="preserve"> บาท จำนวน 32 ล้านหุ้น เป็นจำนวนเงินรวม </w:t>
      </w:r>
      <w:r w:rsidRPr="002A0B06">
        <w:rPr>
          <w:rFonts w:ascii="Angsana New" w:hAnsi="Angsana New"/>
          <w:sz w:val="28"/>
        </w:rPr>
        <w:t>59.20</w:t>
      </w:r>
      <w:r w:rsidRPr="002A0B06">
        <w:rPr>
          <w:rFonts w:ascii="Angsana New" w:hAnsi="Angsana New"/>
          <w:sz w:val="28"/>
          <w:cs/>
        </w:rPr>
        <w:t xml:space="preserve"> ล้านบาท ซึ่งได้จ่ายระหว่างกาลไปแล้วในอัตราหุ้นละ </w:t>
      </w:r>
      <w:r w:rsidRPr="002A0B06">
        <w:rPr>
          <w:rFonts w:ascii="Angsana New" w:hAnsi="Angsana New"/>
          <w:sz w:val="28"/>
        </w:rPr>
        <w:t>0.60</w:t>
      </w:r>
      <w:r w:rsidRPr="002A0B06">
        <w:rPr>
          <w:rFonts w:ascii="Angsana New" w:hAnsi="Angsana New"/>
          <w:sz w:val="28"/>
          <w:cs/>
        </w:rPr>
        <w:t xml:space="preserve"> บาท เป็นจำนวนเงิน </w:t>
      </w:r>
      <w:r w:rsidRPr="002A0B06">
        <w:rPr>
          <w:rFonts w:ascii="Angsana New" w:hAnsi="Angsana New"/>
          <w:sz w:val="28"/>
        </w:rPr>
        <w:t>19.20</w:t>
      </w:r>
      <w:r w:rsidRPr="002A0B06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2A0B06">
        <w:rPr>
          <w:rFonts w:ascii="Angsana New" w:hAnsi="Angsana New"/>
          <w:sz w:val="28"/>
        </w:rPr>
        <w:t>12</w:t>
      </w:r>
      <w:r w:rsidRPr="002A0B06">
        <w:rPr>
          <w:rFonts w:ascii="Angsana New" w:hAnsi="Angsana New"/>
          <w:sz w:val="28"/>
          <w:cs/>
        </w:rPr>
        <w:t xml:space="preserve"> </w:t>
      </w:r>
      <w:r w:rsidR="00D4717C" w:rsidRPr="002A0B06">
        <w:rPr>
          <w:rFonts w:ascii="Angsana New" w:hAnsi="Angsana New"/>
          <w:sz w:val="28"/>
          <w:cs/>
        </w:rPr>
        <w:t>ธันวาคม 2560</w:t>
      </w:r>
      <w:r w:rsidRPr="002A0B06">
        <w:rPr>
          <w:rFonts w:ascii="Angsana New" w:hAnsi="Angsana New"/>
          <w:sz w:val="28"/>
          <w:cs/>
        </w:rPr>
        <w:t xml:space="preserve"> คงเหลือจ่ายเงินปันผลงวดสุดท้ายในอัตราหุ้นละ </w:t>
      </w:r>
      <w:r w:rsidRPr="002A0B06">
        <w:rPr>
          <w:rFonts w:ascii="Angsana New" w:hAnsi="Angsana New"/>
          <w:sz w:val="28"/>
        </w:rPr>
        <w:t>1.25</w:t>
      </w:r>
      <w:r w:rsidRPr="002A0B06">
        <w:rPr>
          <w:rFonts w:ascii="Angsana New" w:hAnsi="Angsana New"/>
          <w:sz w:val="28"/>
          <w:cs/>
        </w:rPr>
        <w:t xml:space="preserve"> บาท เป็นจำนวนเงิน </w:t>
      </w:r>
      <w:r w:rsidRPr="002A0B06">
        <w:rPr>
          <w:rFonts w:ascii="Angsana New" w:hAnsi="Angsana New"/>
          <w:sz w:val="28"/>
        </w:rPr>
        <w:t>40</w:t>
      </w:r>
      <w:r w:rsidRPr="002A0B06">
        <w:rPr>
          <w:rFonts w:ascii="Angsana New" w:hAnsi="Angsana New"/>
          <w:sz w:val="28"/>
          <w:cs/>
        </w:rPr>
        <w:t xml:space="preserve"> ล้านบาท </w:t>
      </w:r>
      <w:r w:rsidR="00D4717C" w:rsidRPr="002A0B06">
        <w:rPr>
          <w:rFonts w:ascii="Angsana New" w:hAnsi="Angsana New"/>
          <w:sz w:val="28"/>
          <w:cs/>
        </w:rPr>
        <w:t>และบริษัทฯ กำหนดวันจ่ายเงินปันผลให้แก่ผู้ถือหุ้นในวันที่ 22 พฤษภาคม 2561</w:t>
      </w:r>
    </w:p>
    <w:p w:rsidR="009144B0" w:rsidRPr="002A0B06" w:rsidRDefault="00625874" w:rsidP="002A0B06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2A0B06">
        <w:rPr>
          <w:rFonts w:ascii="Angsana New" w:hAnsi="Angsana New"/>
          <w:sz w:val="28"/>
          <w:cs/>
        </w:rPr>
        <w:t>ตามมติที่ประชุมผู้ถือหุ้นสามัญครั้งที่ 56 เมื่อวันที</w:t>
      </w:r>
      <w:r w:rsidR="00111B76" w:rsidRPr="002A0B06">
        <w:rPr>
          <w:rFonts w:ascii="Angsana New" w:hAnsi="Angsana New"/>
          <w:sz w:val="28"/>
          <w:cs/>
        </w:rPr>
        <w:t>่ 23 เมษายน 2561 มีมติ</w:t>
      </w:r>
      <w:r w:rsidR="00111B76" w:rsidRPr="002A0B06">
        <w:rPr>
          <w:rFonts w:ascii="Angsana New" w:hAnsi="Angsana New" w:hint="cs"/>
          <w:sz w:val="28"/>
          <w:cs/>
        </w:rPr>
        <w:t>ให้</w:t>
      </w:r>
      <w:r w:rsidRPr="002A0B06">
        <w:rPr>
          <w:rFonts w:ascii="Angsana New" w:hAnsi="Angsana New"/>
          <w:sz w:val="28"/>
          <w:cs/>
        </w:rPr>
        <w:t xml:space="preserve">เปลี่ยนแปลงมูลค่าหุ้นสามัญของบริษัทฯจากเดิม มูลค่าที่ตราไว้หุ้นละ 10 บาท ให้เป็นมูลค่าที่ตราไว้หุ้นละ 1 บาท โดยการแตกหุ้นสามัญจำนวน </w:t>
      </w:r>
      <w:r w:rsidR="00D57023" w:rsidRPr="002A0B06">
        <w:rPr>
          <w:rFonts w:ascii="Angsana New" w:hAnsi="Angsana New"/>
          <w:sz w:val="28"/>
          <w:cs/>
        </w:rPr>
        <w:t>1</w:t>
      </w:r>
      <w:r w:rsidR="005714DA" w:rsidRPr="002A0B06">
        <w:rPr>
          <w:rFonts w:ascii="Angsana New" w:hAnsi="Angsana New"/>
          <w:sz w:val="28"/>
          <w:cs/>
        </w:rPr>
        <w:t xml:space="preserve"> </w:t>
      </w:r>
      <w:r w:rsidRPr="002A0B06">
        <w:rPr>
          <w:rFonts w:ascii="Angsana New" w:hAnsi="Angsana New"/>
          <w:sz w:val="28"/>
          <w:cs/>
        </w:rPr>
        <w:t>หุ้น มูลค่าที่ตราไว้หุ้นล</w:t>
      </w:r>
      <w:r w:rsidR="00D57023" w:rsidRPr="002A0B06">
        <w:rPr>
          <w:rFonts w:ascii="Angsana New" w:hAnsi="Angsana New"/>
          <w:sz w:val="28"/>
          <w:cs/>
        </w:rPr>
        <w:t>ะ 10 บาท ให้เป็นหุ้นสามัญจำนวน 1</w:t>
      </w:r>
      <w:r w:rsidR="005714DA" w:rsidRPr="002A0B06">
        <w:rPr>
          <w:rFonts w:ascii="Angsana New" w:hAnsi="Angsana New"/>
          <w:sz w:val="28"/>
          <w:cs/>
        </w:rPr>
        <w:t xml:space="preserve">0 </w:t>
      </w:r>
      <w:r w:rsidRPr="002A0B06">
        <w:rPr>
          <w:rFonts w:ascii="Angsana New" w:hAnsi="Angsana New"/>
          <w:sz w:val="28"/>
          <w:cs/>
        </w:rPr>
        <w:t>หุ้น มูลค่าที่ตราไว้หุ้นละ 1 บาท และอนุมัติการแก้ไขหนังสือบริคณห์สนธิของบริษัทฯเพื่อให้สอดคล้องกับการเปลี่ยนแปลงมูลค่าหุ้นของบริษัทฯ</w:t>
      </w:r>
    </w:p>
    <w:p w:rsidR="0013132B" w:rsidRPr="002A0B06" w:rsidRDefault="003D3C97" w:rsidP="002A0B06">
      <w:pPr>
        <w:numPr>
          <w:ilvl w:val="1"/>
          <w:numId w:val="1"/>
        </w:numPr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2A0B06">
        <w:rPr>
          <w:rFonts w:ascii="Angsana New" w:hAnsi="Angsana New"/>
          <w:sz w:val="28"/>
          <w:cs/>
        </w:rPr>
        <w:t xml:space="preserve">ในเดือนเมษายน </w:t>
      </w:r>
      <w:r w:rsidRPr="002A0B06">
        <w:rPr>
          <w:rFonts w:ascii="Angsana New" w:hAnsi="Angsana New"/>
          <w:sz w:val="28"/>
        </w:rPr>
        <w:t xml:space="preserve">2561 </w:t>
      </w:r>
      <w:r w:rsidRPr="002A0B06">
        <w:rPr>
          <w:rFonts w:ascii="Angsana New" w:hAnsi="Angsana New"/>
          <w:sz w:val="28"/>
          <w:cs/>
        </w:rPr>
        <w:t xml:space="preserve">บริษัทย่อย คือ บริษัท เซียร์ แอสเซท จำกัด ได้ทำสัญญาจะซื้อจะขายที่ดินพร้อมสิ่งปลูกสร้าง ตั้งอยู่ที่ ตำบลหนองควาย อำเภอหางดง จังหวัดเชียงใหม่ ในราคารวม </w:t>
      </w:r>
      <w:r w:rsidRPr="002A0B06">
        <w:rPr>
          <w:rFonts w:ascii="Angsana New" w:hAnsi="Angsana New"/>
          <w:sz w:val="28"/>
        </w:rPr>
        <w:t xml:space="preserve">86.40 </w:t>
      </w:r>
      <w:r w:rsidRPr="002A0B06">
        <w:rPr>
          <w:rFonts w:ascii="Angsana New" w:hAnsi="Angsana New"/>
          <w:sz w:val="28"/>
          <w:cs/>
        </w:rPr>
        <w:t xml:space="preserve">ล้านบาท กับบุคคลอื่น โดยบริษัทย่อยได้ชำระเงินและรับโอนกรรมสิทธิ์ที่ดินพร้อมสิ่งปลูกสร้างแล้วเมื่อวันที่ </w:t>
      </w:r>
      <w:r w:rsidRPr="002A0B06">
        <w:rPr>
          <w:rFonts w:ascii="Angsana New" w:hAnsi="Angsana New"/>
          <w:sz w:val="28"/>
        </w:rPr>
        <w:t xml:space="preserve">30 </w:t>
      </w:r>
      <w:r w:rsidRPr="002A0B06">
        <w:rPr>
          <w:rFonts w:ascii="Angsana New" w:hAnsi="Angsana New"/>
          <w:sz w:val="28"/>
          <w:cs/>
        </w:rPr>
        <w:t xml:space="preserve">เมษายน </w:t>
      </w:r>
      <w:r w:rsidRPr="002A0B06">
        <w:rPr>
          <w:rFonts w:ascii="Angsana New" w:hAnsi="Angsana New"/>
          <w:sz w:val="28"/>
        </w:rPr>
        <w:t>2561</w:t>
      </w:r>
    </w:p>
    <w:p w:rsidR="0079447A" w:rsidRPr="00BB4972" w:rsidRDefault="0079447A" w:rsidP="00550189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B4972">
        <w:rPr>
          <w:rFonts w:ascii="Angsana New" w:hAnsi="Angsana New"/>
          <w:b/>
          <w:bCs/>
          <w:sz w:val="28"/>
          <w:cs/>
        </w:rPr>
        <w:t>การ</w:t>
      </w:r>
      <w:r w:rsidR="00693C5E" w:rsidRPr="00693C5E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693C5E" w:rsidRPr="00693C5E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:rsidR="00112494" w:rsidRDefault="00693C5E" w:rsidP="005761B1">
      <w:pPr>
        <w:spacing w:before="120"/>
        <w:ind w:left="357"/>
        <w:jc w:val="thaiDistribute"/>
        <w:rPr>
          <w:rFonts w:ascii="Angsana New" w:hAnsi="Angsana New"/>
        </w:rPr>
      </w:pPr>
      <w:r w:rsidRPr="000E698C">
        <w:rPr>
          <w:rFonts w:ascii="Angsana New" w:hAnsi="Angsana New" w:hint="cs"/>
          <w:sz w:val="28"/>
          <w:cs/>
        </w:rPr>
        <w:t>งบการเงิน</w:t>
      </w:r>
      <w:r>
        <w:rPr>
          <w:rFonts w:ascii="Angsana New" w:hAnsi="Angsana New" w:hint="cs"/>
          <w:sz w:val="28"/>
          <w:cs/>
        </w:rPr>
        <w:t>ระหว่างกาล</w:t>
      </w:r>
      <w:r w:rsidR="006136E1" w:rsidRPr="000E698C">
        <w:rPr>
          <w:rFonts w:ascii="Angsana New" w:hAnsi="Angsana New" w:hint="cs"/>
          <w:sz w:val="28"/>
          <w:cs/>
        </w:rPr>
        <w:t>นี้</w:t>
      </w:r>
      <w:r w:rsidRPr="000E698C">
        <w:rPr>
          <w:rFonts w:ascii="Angsana New" w:hAnsi="Angsana New" w:hint="cs"/>
          <w:sz w:val="28"/>
          <w:cs/>
        </w:rPr>
        <w:t>ได้</w:t>
      </w:r>
      <w:r>
        <w:rPr>
          <w:rFonts w:ascii="Angsana New" w:hAnsi="Angsana New" w:hint="cs"/>
          <w:sz w:val="28"/>
          <w:cs/>
        </w:rPr>
        <w:t>รับการ</w:t>
      </w:r>
      <w:r w:rsidRPr="000E698C">
        <w:rPr>
          <w:rFonts w:ascii="Angsana New" w:hAnsi="Angsana New" w:hint="cs"/>
          <w:sz w:val="28"/>
          <w:cs/>
        </w:rPr>
        <w:t>อนุมัติ</w:t>
      </w:r>
      <w:r>
        <w:rPr>
          <w:rFonts w:ascii="Angsana New" w:hAnsi="Angsana New" w:hint="cs"/>
          <w:sz w:val="28"/>
          <w:cs/>
        </w:rPr>
        <w:t>จากคณะ</w:t>
      </w:r>
      <w:r w:rsidRPr="000E698C">
        <w:rPr>
          <w:rFonts w:ascii="Angsana New" w:hAnsi="Angsana New" w:hint="cs"/>
          <w:sz w:val="28"/>
          <w:cs/>
        </w:rPr>
        <w:t>กรรมการ</w:t>
      </w:r>
      <w:r>
        <w:rPr>
          <w:rFonts w:ascii="Angsana New" w:hAnsi="Angsana New" w:hint="cs"/>
          <w:sz w:val="28"/>
          <w:cs/>
        </w:rPr>
        <w:t>ของ</w:t>
      </w:r>
      <w:r w:rsidRPr="00B70EE0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ฯ</w:t>
      </w:r>
      <w:r w:rsidR="0079447A" w:rsidRPr="00FE5266">
        <w:rPr>
          <w:rFonts w:ascii="Angsana New" w:hAnsi="Angsana New"/>
          <w:sz w:val="28"/>
          <w:cs/>
        </w:rPr>
        <w:t xml:space="preserve"> เมื่อวันที่ </w:t>
      </w:r>
      <w:r w:rsidR="00FE5266" w:rsidRPr="00FE5266">
        <w:rPr>
          <w:rFonts w:ascii="Angsana New" w:hAnsi="Angsana New"/>
          <w:sz w:val="28"/>
        </w:rPr>
        <w:t>11</w:t>
      </w:r>
      <w:r w:rsidR="00EE4820" w:rsidRPr="00FE5266">
        <w:rPr>
          <w:rFonts w:ascii="Angsana New" w:hAnsi="Angsana New"/>
          <w:sz w:val="28"/>
        </w:rPr>
        <w:t xml:space="preserve"> </w:t>
      </w:r>
      <w:r w:rsidR="00FE5266" w:rsidRPr="00FE5266">
        <w:rPr>
          <w:rFonts w:ascii="Angsana New" w:hAnsi="Angsana New" w:hint="cs"/>
          <w:sz w:val="28"/>
          <w:cs/>
        </w:rPr>
        <w:t>พฤษภาคม</w:t>
      </w:r>
      <w:r w:rsidR="00EE4820" w:rsidRPr="00FE5266">
        <w:rPr>
          <w:rFonts w:ascii="Angsana New" w:hAnsi="Angsana New"/>
          <w:sz w:val="28"/>
          <w:cs/>
        </w:rPr>
        <w:t xml:space="preserve"> </w:t>
      </w:r>
      <w:r w:rsidR="005761B1" w:rsidRPr="00FE5266">
        <w:rPr>
          <w:rFonts w:ascii="Angsana New" w:hAnsi="Angsana New"/>
          <w:sz w:val="28"/>
        </w:rPr>
        <w:t>256</w:t>
      </w:r>
      <w:r w:rsidR="000E734C" w:rsidRPr="00FE5266">
        <w:rPr>
          <w:rFonts w:ascii="Angsana New" w:hAnsi="Angsana New"/>
          <w:sz w:val="28"/>
        </w:rPr>
        <w:t>1</w:t>
      </w:r>
    </w:p>
    <w:sectPr w:rsidR="00112494" w:rsidSect="00747A86">
      <w:footerReference w:type="default" r:id="rId85"/>
      <w:pgSz w:w="11906" w:h="16838" w:code="9"/>
      <w:pgMar w:top="1440" w:right="1077" w:bottom="993" w:left="1797" w:header="720" w:footer="45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B06" w:rsidRDefault="002A0B06">
      <w:r>
        <w:separator/>
      </w:r>
    </w:p>
  </w:endnote>
  <w:endnote w:type="continuationSeparator" w:id="0">
    <w:p w:rsidR="002A0B06" w:rsidRDefault="002A0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Default="00504AB4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2A0B0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A0B06" w:rsidRDefault="002A0B06" w:rsidP="007C3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Pr="00733093" w:rsidRDefault="00504AB4">
    <w:pPr>
      <w:pStyle w:val="Footer"/>
      <w:jc w:val="right"/>
      <w:rPr>
        <w:rFonts w:ascii="Angsana New" w:hAnsi="Angsana New"/>
        <w:sz w:val="28"/>
        <w:szCs w:val="32"/>
      </w:rPr>
    </w:pPr>
    <w:r w:rsidRPr="00733093">
      <w:rPr>
        <w:rFonts w:ascii="Angsana New" w:hAnsi="Angsana New"/>
        <w:sz w:val="28"/>
        <w:szCs w:val="32"/>
      </w:rPr>
      <w:fldChar w:fldCharType="begin"/>
    </w:r>
    <w:r w:rsidR="002A0B06" w:rsidRPr="00733093">
      <w:rPr>
        <w:rFonts w:ascii="Angsana New" w:hAnsi="Angsana New"/>
        <w:sz w:val="28"/>
        <w:szCs w:val="32"/>
      </w:rPr>
      <w:instrText xml:space="preserve"> PAGE   \* MERGEFORMAT </w:instrText>
    </w:r>
    <w:r w:rsidRPr="00733093">
      <w:rPr>
        <w:rFonts w:ascii="Angsana New" w:hAnsi="Angsana New"/>
        <w:sz w:val="28"/>
        <w:szCs w:val="32"/>
      </w:rPr>
      <w:fldChar w:fldCharType="separate"/>
    </w:r>
    <w:r w:rsidR="00125669">
      <w:rPr>
        <w:rFonts w:ascii="Angsana New" w:hAnsi="Angsana New"/>
        <w:noProof/>
        <w:sz w:val="28"/>
        <w:szCs w:val="32"/>
      </w:rPr>
      <w:t>22</w:t>
    </w:r>
    <w:r w:rsidRPr="00733093">
      <w:rPr>
        <w:rFonts w:ascii="Angsana New" w:hAnsi="Angsana New"/>
        <w:sz w:val="28"/>
        <w:szCs w:val="32"/>
      </w:rPr>
      <w:fldChar w:fldCharType="end"/>
    </w:r>
  </w:p>
  <w:p w:rsidR="002A0B06" w:rsidRPr="00C35BEA" w:rsidRDefault="002A0B06" w:rsidP="00C35BE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Pr="0080158F" w:rsidRDefault="00504AB4" w:rsidP="00E22C91">
    <w:pPr>
      <w:pStyle w:val="Footer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2A0B06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125669">
      <w:rPr>
        <w:rFonts w:ascii="Angsana New" w:hAnsi="Angsana New"/>
        <w:noProof/>
        <w:sz w:val="28"/>
      </w:rPr>
      <w:t>24</w:t>
    </w:r>
    <w:r w:rsidRPr="0080158F">
      <w:rPr>
        <w:rFonts w:ascii="Angsana New" w:hAnsi="Angsana New"/>
        <w:sz w:val="28"/>
      </w:rPr>
      <w:fldChar w:fldCharType="end"/>
    </w:r>
  </w:p>
  <w:p w:rsidR="002A0B06" w:rsidRDefault="002A0B06" w:rsidP="00E22C91">
    <w:pPr>
      <w:pStyle w:val="Footer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Pr="0080158F" w:rsidRDefault="00504AB4">
    <w:pPr>
      <w:pStyle w:val="Footer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2A0B06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2A0B06">
      <w:rPr>
        <w:rFonts w:ascii="Angsana New" w:hAnsi="Angsana New"/>
        <w:noProof/>
        <w:sz w:val="28"/>
      </w:rPr>
      <w:t>25</w:t>
    </w:r>
    <w:r w:rsidRPr="0080158F">
      <w:rPr>
        <w:rFonts w:ascii="Angsana New" w:hAnsi="Angsana New"/>
        <w:sz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Pr="00272A2B" w:rsidRDefault="00504AB4">
    <w:pPr>
      <w:pStyle w:val="Footer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2A0B06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125669">
      <w:rPr>
        <w:rFonts w:ascii="Angsana New" w:hAnsi="Angsana New"/>
        <w:noProof/>
        <w:sz w:val="28"/>
      </w:rPr>
      <w:t>25</w:t>
    </w:r>
    <w:r w:rsidRPr="00272A2B">
      <w:rPr>
        <w:rFonts w:ascii="Angsana New" w:hAnsi="Angsana New"/>
        <w:sz w:val="28"/>
      </w:rPr>
      <w:fldChar w:fldCharType="end"/>
    </w:r>
  </w:p>
  <w:p w:rsidR="002A0B06" w:rsidRPr="00272A2B" w:rsidRDefault="002A0B06" w:rsidP="00272A2B">
    <w:pPr>
      <w:pStyle w:val="Footer"/>
      <w:jc w:val="right"/>
      <w:rPr>
        <w:rFonts w:ascii="Angsana New" w:hAnsi="Angsana New"/>
        <w:sz w:val="2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Pr="00272A2B" w:rsidRDefault="00504AB4">
    <w:pPr>
      <w:pStyle w:val="Footer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2A0B06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125669">
      <w:rPr>
        <w:rFonts w:ascii="Angsana New" w:hAnsi="Angsana New"/>
        <w:noProof/>
        <w:sz w:val="28"/>
      </w:rPr>
      <w:t>41</w:t>
    </w:r>
    <w:r w:rsidRPr="00272A2B">
      <w:rPr>
        <w:rFonts w:ascii="Angsana New" w:hAnsi="Angsana New"/>
        <w:sz w:val="28"/>
      </w:rPr>
      <w:fldChar w:fldCharType="end"/>
    </w:r>
  </w:p>
  <w:p w:rsidR="002A0B06" w:rsidRPr="00272A2B" w:rsidRDefault="002A0B06" w:rsidP="003E67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B06" w:rsidRDefault="002A0B06">
      <w:r>
        <w:separator/>
      </w:r>
    </w:p>
  </w:footnote>
  <w:footnote w:type="continuationSeparator" w:id="0">
    <w:p w:rsidR="002A0B06" w:rsidRDefault="002A0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06" w:rsidRDefault="002A0B06">
    <w:pPr>
      <w:pStyle w:val="Header"/>
      <w:rPr>
        <w:cs/>
      </w:rPr>
    </w:pPr>
    <w:r>
      <w:rPr>
        <w:rFonts w:hint="cs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2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ngsana New" w:eastAsia="SimSun" w:hAnsi="Angsana New" w:cs="Angsana Ne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88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48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9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</w:lvl>
  </w:abstractNum>
  <w:abstractNum w:abstractNumId="1">
    <w:nsid w:val="0914692F"/>
    <w:multiLevelType w:val="hybridMultilevel"/>
    <w:tmpl w:val="F564B866"/>
    <w:lvl w:ilvl="0" w:tplc="0409001B">
      <w:start w:val="1"/>
      <w:numFmt w:val="thaiLetters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DA93C1E"/>
    <w:multiLevelType w:val="hybridMultilevel"/>
    <w:tmpl w:val="17BE5232"/>
    <w:lvl w:ilvl="0" w:tplc="58B80DC8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44B8E"/>
    <w:multiLevelType w:val="multilevel"/>
    <w:tmpl w:val="418C0F14"/>
    <w:name w:val="WW8Num42"/>
    <w:lvl w:ilvl="0">
      <w:start w:val="4"/>
      <w:numFmt w:val="decimal"/>
      <w:lvlText w:val="%1."/>
      <w:lvlJc w:val="left"/>
      <w:pPr>
        <w:tabs>
          <w:tab w:val="num" w:pos="0"/>
        </w:tabs>
        <w:ind w:left="5322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21027D72"/>
    <w:multiLevelType w:val="hybridMultilevel"/>
    <w:tmpl w:val="D25A47BC"/>
    <w:lvl w:ilvl="0" w:tplc="41A6D5A2">
      <w:numFmt w:val="bullet"/>
      <w:lvlText w:val="-"/>
      <w:lvlJc w:val="left"/>
      <w:pPr>
        <w:ind w:left="107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7C579D1"/>
    <w:multiLevelType w:val="hybridMultilevel"/>
    <w:tmpl w:val="DD62B768"/>
    <w:lvl w:ilvl="0" w:tplc="B1E40EE4">
      <w:start w:val="1"/>
      <w:numFmt w:val="decimal"/>
      <w:lvlText w:val="24.%1"/>
      <w:lvlJc w:val="left"/>
      <w:pPr>
        <w:ind w:left="720" w:hanging="360"/>
      </w:pPr>
      <w:rPr>
        <w:rFonts w:hint="default"/>
        <w:sz w:val="28"/>
      </w:rPr>
    </w:lvl>
    <w:lvl w:ilvl="1" w:tplc="72189814">
      <w:start w:val="1"/>
      <w:numFmt w:val="decimal"/>
      <w:lvlText w:val="17.%2"/>
      <w:lvlJc w:val="left"/>
      <w:pPr>
        <w:ind w:left="1440" w:hanging="360"/>
      </w:pPr>
      <w:rPr>
        <w:rFonts w:ascii="Angsana New" w:hAnsi="Angsana New" w:cs="Browalli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84AB1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B214BA4"/>
    <w:multiLevelType w:val="hybridMultilevel"/>
    <w:tmpl w:val="5C6628D2"/>
    <w:lvl w:ilvl="0" w:tplc="8EFAA952">
      <w:start w:val="1"/>
      <w:numFmt w:val="decimal"/>
      <w:lvlText w:val="28.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01D1D"/>
    <w:multiLevelType w:val="hybridMultilevel"/>
    <w:tmpl w:val="4844AD7E"/>
    <w:lvl w:ilvl="0" w:tplc="551A1C2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E35411"/>
    <w:multiLevelType w:val="multilevel"/>
    <w:tmpl w:val="0BFAD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34"/>
        </w:tabs>
        <w:ind w:left="734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1">
    <w:nsid w:val="48896E4E"/>
    <w:multiLevelType w:val="hybridMultilevel"/>
    <w:tmpl w:val="83501D10"/>
    <w:lvl w:ilvl="0" w:tplc="92A68C9A">
      <w:start w:val="13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3EB2ABB"/>
    <w:multiLevelType w:val="hybridMultilevel"/>
    <w:tmpl w:val="FFB6A46E"/>
    <w:lvl w:ilvl="0" w:tplc="5922E1F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9D4D19"/>
    <w:multiLevelType w:val="hybridMultilevel"/>
    <w:tmpl w:val="1938D6B2"/>
    <w:lvl w:ilvl="0" w:tplc="BF801FEC">
      <w:start w:val="4"/>
      <w:numFmt w:val="bullet"/>
      <w:lvlText w:val="-"/>
      <w:lvlJc w:val="left"/>
      <w:pPr>
        <w:ind w:left="143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59F00FA3"/>
    <w:multiLevelType w:val="hybridMultilevel"/>
    <w:tmpl w:val="91584518"/>
    <w:lvl w:ilvl="0" w:tplc="17A46F04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7">
    <w:nsid w:val="60E1707A"/>
    <w:multiLevelType w:val="multilevel"/>
    <w:tmpl w:val="877ABB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8">
    <w:nsid w:val="61764549"/>
    <w:multiLevelType w:val="hybridMultilevel"/>
    <w:tmpl w:val="541AFF04"/>
    <w:lvl w:ilvl="0" w:tplc="41A6D5A2">
      <w:numFmt w:val="bullet"/>
      <w:lvlText w:val="-"/>
      <w:lvlJc w:val="left"/>
      <w:pPr>
        <w:tabs>
          <w:tab w:val="num" w:pos="2295"/>
        </w:tabs>
        <w:ind w:left="229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15"/>
        </w:tabs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35"/>
        </w:tabs>
        <w:ind w:left="73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55"/>
        </w:tabs>
        <w:ind w:left="8055" w:hanging="360"/>
      </w:pPr>
      <w:rPr>
        <w:rFonts w:ascii="Wingdings" w:hAnsi="Wingdings" w:hint="default"/>
      </w:rPr>
    </w:lvl>
  </w:abstractNum>
  <w:abstractNum w:abstractNumId="19">
    <w:nsid w:val="66BB6A53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761C70EB"/>
    <w:multiLevelType w:val="multilevel"/>
    <w:tmpl w:val="D7BA90C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1">
    <w:nsid w:val="7CDF4B8C"/>
    <w:multiLevelType w:val="hybridMultilevel"/>
    <w:tmpl w:val="390A8756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8"/>
  </w:num>
  <w:num w:numId="4">
    <w:abstractNumId w:val="20"/>
  </w:num>
  <w:num w:numId="5">
    <w:abstractNumId w:val="1"/>
  </w:num>
  <w:num w:numId="6">
    <w:abstractNumId w:val="15"/>
  </w:num>
  <w:num w:numId="7">
    <w:abstractNumId w:val="5"/>
  </w:num>
  <w:num w:numId="8">
    <w:abstractNumId w:val="14"/>
  </w:num>
  <w:num w:numId="9">
    <w:abstractNumId w:val="13"/>
  </w:num>
  <w:num w:numId="10">
    <w:abstractNumId w:val="16"/>
  </w:num>
  <w:num w:numId="11">
    <w:abstractNumId w:val="12"/>
  </w:num>
  <w:num w:numId="12">
    <w:abstractNumId w:val="2"/>
  </w:num>
  <w:num w:numId="13">
    <w:abstractNumId w:val="6"/>
  </w:num>
  <w:num w:numId="14">
    <w:abstractNumId w:val="19"/>
  </w:num>
  <w:num w:numId="15">
    <w:abstractNumId w:val="9"/>
  </w:num>
  <w:num w:numId="16">
    <w:abstractNumId w:val="11"/>
  </w:num>
  <w:num w:numId="17">
    <w:abstractNumId w:val="17"/>
  </w:num>
  <w:num w:numId="18">
    <w:abstractNumId w:val="7"/>
  </w:num>
  <w:num w:numId="19">
    <w:abstractNumId w:val="21"/>
  </w:num>
  <w:num w:numId="2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597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7B4A"/>
    <w:rsid w:val="0000055F"/>
    <w:rsid w:val="00000569"/>
    <w:rsid w:val="00000DF4"/>
    <w:rsid w:val="0000133F"/>
    <w:rsid w:val="00001D86"/>
    <w:rsid w:val="000020EC"/>
    <w:rsid w:val="000030EF"/>
    <w:rsid w:val="0000325A"/>
    <w:rsid w:val="00003745"/>
    <w:rsid w:val="00003966"/>
    <w:rsid w:val="000039A8"/>
    <w:rsid w:val="00003C97"/>
    <w:rsid w:val="00003D8E"/>
    <w:rsid w:val="00003FE1"/>
    <w:rsid w:val="00004564"/>
    <w:rsid w:val="00004786"/>
    <w:rsid w:val="000047E0"/>
    <w:rsid w:val="00004ADA"/>
    <w:rsid w:val="00004D52"/>
    <w:rsid w:val="000050DD"/>
    <w:rsid w:val="0000540A"/>
    <w:rsid w:val="00005A1A"/>
    <w:rsid w:val="000060C8"/>
    <w:rsid w:val="00006220"/>
    <w:rsid w:val="000064F6"/>
    <w:rsid w:val="00007316"/>
    <w:rsid w:val="00007572"/>
    <w:rsid w:val="000078BE"/>
    <w:rsid w:val="00007C33"/>
    <w:rsid w:val="000103F9"/>
    <w:rsid w:val="000107D8"/>
    <w:rsid w:val="000109A2"/>
    <w:rsid w:val="0001114F"/>
    <w:rsid w:val="00011322"/>
    <w:rsid w:val="00011AE3"/>
    <w:rsid w:val="00011CB1"/>
    <w:rsid w:val="00011CBE"/>
    <w:rsid w:val="00012024"/>
    <w:rsid w:val="00012119"/>
    <w:rsid w:val="0001215A"/>
    <w:rsid w:val="000122AA"/>
    <w:rsid w:val="00012C3C"/>
    <w:rsid w:val="00013079"/>
    <w:rsid w:val="000130D5"/>
    <w:rsid w:val="000135E5"/>
    <w:rsid w:val="00013759"/>
    <w:rsid w:val="00013A15"/>
    <w:rsid w:val="00014077"/>
    <w:rsid w:val="00014109"/>
    <w:rsid w:val="000146C8"/>
    <w:rsid w:val="00014733"/>
    <w:rsid w:val="0001504B"/>
    <w:rsid w:val="00015262"/>
    <w:rsid w:val="00015331"/>
    <w:rsid w:val="0001572C"/>
    <w:rsid w:val="00015A0E"/>
    <w:rsid w:val="00015CBC"/>
    <w:rsid w:val="0001692D"/>
    <w:rsid w:val="00016DA6"/>
    <w:rsid w:val="00017202"/>
    <w:rsid w:val="00017271"/>
    <w:rsid w:val="00017278"/>
    <w:rsid w:val="000176CE"/>
    <w:rsid w:val="000179F1"/>
    <w:rsid w:val="0002063A"/>
    <w:rsid w:val="00020945"/>
    <w:rsid w:val="000211C3"/>
    <w:rsid w:val="00021267"/>
    <w:rsid w:val="00021701"/>
    <w:rsid w:val="00021AD8"/>
    <w:rsid w:val="00021D40"/>
    <w:rsid w:val="00021DFC"/>
    <w:rsid w:val="0002240D"/>
    <w:rsid w:val="00022853"/>
    <w:rsid w:val="00022B7E"/>
    <w:rsid w:val="00022D25"/>
    <w:rsid w:val="0002315F"/>
    <w:rsid w:val="0002358D"/>
    <w:rsid w:val="000245D8"/>
    <w:rsid w:val="0002466A"/>
    <w:rsid w:val="00024C43"/>
    <w:rsid w:val="00024D2C"/>
    <w:rsid w:val="00025128"/>
    <w:rsid w:val="0002591B"/>
    <w:rsid w:val="00025C4D"/>
    <w:rsid w:val="00026406"/>
    <w:rsid w:val="0002699E"/>
    <w:rsid w:val="00026ACF"/>
    <w:rsid w:val="0002716A"/>
    <w:rsid w:val="00027395"/>
    <w:rsid w:val="0002758B"/>
    <w:rsid w:val="00027684"/>
    <w:rsid w:val="00027783"/>
    <w:rsid w:val="00027AD5"/>
    <w:rsid w:val="00027B4A"/>
    <w:rsid w:val="00027D63"/>
    <w:rsid w:val="00027F3E"/>
    <w:rsid w:val="000307FF"/>
    <w:rsid w:val="00030901"/>
    <w:rsid w:val="00030BE9"/>
    <w:rsid w:val="00030BEF"/>
    <w:rsid w:val="00030C1C"/>
    <w:rsid w:val="000315AC"/>
    <w:rsid w:val="00031BF2"/>
    <w:rsid w:val="00032209"/>
    <w:rsid w:val="000322E2"/>
    <w:rsid w:val="00032565"/>
    <w:rsid w:val="0003288F"/>
    <w:rsid w:val="00033035"/>
    <w:rsid w:val="00033250"/>
    <w:rsid w:val="000332A3"/>
    <w:rsid w:val="00033456"/>
    <w:rsid w:val="000335B7"/>
    <w:rsid w:val="0003387D"/>
    <w:rsid w:val="00034323"/>
    <w:rsid w:val="0003448D"/>
    <w:rsid w:val="00035584"/>
    <w:rsid w:val="000356B0"/>
    <w:rsid w:val="00035AA1"/>
    <w:rsid w:val="0003641E"/>
    <w:rsid w:val="000370DE"/>
    <w:rsid w:val="00037C43"/>
    <w:rsid w:val="00040899"/>
    <w:rsid w:val="00040922"/>
    <w:rsid w:val="00040CD5"/>
    <w:rsid w:val="00041F98"/>
    <w:rsid w:val="00042209"/>
    <w:rsid w:val="00042213"/>
    <w:rsid w:val="00042254"/>
    <w:rsid w:val="00042861"/>
    <w:rsid w:val="00042962"/>
    <w:rsid w:val="00042B85"/>
    <w:rsid w:val="000431C7"/>
    <w:rsid w:val="0004361C"/>
    <w:rsid w:val="00043864"/>
    <w:rsid w:val="000439D2"/>
    <w:rsid w:val="00043CF0"/>
    <w:rsid w:val="00043F4A"/>
    <w:rsid w:val="000440A4"/>
    <w:rsid w:val="000444B3"/>
    <w:rsid w:val="0004520E"/>
    <w:rsid w:val="000454D2"/>
    <w:rsid w:val="00045EB9"/>
    <w:rsid w:val="00046525"/>
    <w:rsid w:val="000467E5"/>
    <w:rsid w:val="000469C2"/>
    <w:rsid w:val="00046A15"/>
    <w:rsid w:val="00046E51"/>
    <w:rsid w:val="000470BE"/>
    <w:rsid w:val="000471FA"/>
    <w:rsid w:val="00047546"/>
    <w:rsid w:val="000476E1"/>
    <w:rsid w:val="00047D56"/>
    <w:rsid w:val="00047DF1"/>
    <w:rsid w:val="00050005"/>
    <w:rsid w:val="000507A4"/>
    <w:rsid w:val="00050833"/>
    <w:rsid w:val="0005087D"/>
    <w:rsid w:val="00050999"/>
    <w:rsid w:val="000509BE"/>
    <w:rsid w:val="00050B60"/>
    <w:rsid w:val="00051B63"/>
    <w:rsid w:val="00051E78"/>
    <w:rsid w:val="000524A3"/>
    <w:rsid w:val="000527E5"/>
    <w:rsid w:val="00052B0B"/>
    <w:rsid w:val="00052B85"/>
    <w:rsid w:val="00052BB8"/>
    <w:rsid w:val="00052E6A"/>
    <w:rsid w:val="00052EDD"/>
    <w:rsid w:val="00053066"/>
    <w:rsid w:val="0005328E"/>
    <w:rsid w:val="00053310"/>
    <w:rsid w:val="00053936"/>
    <w:rsid w:val="00053D97"/>
    <w:rsid w:val="00053F1C"/>
    <w:rsid w:val="000542D3"/>
    <w:rsid w:val="000545DC"/>
    <w:rsid w:val="00054B7C"/>
    <w:rsid w:val="0005572E"/>
    <w:rsid w:val="0005599B"/>
    <w:rsid w:val="000559B2"/>
    <w:rsid w:val="000559BB"/>
    <w:rsid w:val="000566E7"/>
    <w:rsid w:val="000567B6"/>
    <w:rsid w:val="00056ADF"/>
    <w:rsid w:val="00057154"/>
    <w:rsid w:val="00057603"/>
    <w:rsid w:val="000578DE"/>
    <w:rsid w:val="00057AFA"/>
    <w:rsid w:val="000604A9"/>
    <w:rsid w:val="0006099C"/>
    <w:rsid w:val="000609A0"/>
    <w:rsid w:val="00060DBC"/>
    <w:rsid w:val="00061011"/>
    <w:rsid w:val="00061865"/>
    <w:rsid w:val="00061A03"/>
    <w:rsid w:val="00061CEC"/>
    <w:rsid w:val="000623B7"/>
    <w:rsid w:val="00062EC6"/>
    <w:rsid w:val="00063337"/>
    <w:rsid w:val="00063688"/>
    <w:rsid w:val="00063B40"/>
    <w:rsid w:val="0006402F"/>
    <w:rsid w:val="00064C1B"/>
    <w:rsid w:val="000651FE"/>
    <w:rsid w:val="000652E1"/>
    <w:rsid w:val="000661DF"/>
    <w:rsid w:val="000664B6"/>
    <w:rsid w:val="00066579"/>
    <w:rsid w:val="000669FD"/>
    <w:rsid w:val="00067266"/>
    <w:rsid w:val="000674A6"/>
    <w:rsid w:val="00067890"/>
    <w:rsid w:val="0007096D"/>
    <w:rsid w:val="00070D05"/>
    <w:rsid w:val="00070DED"/>
    <w:rsid w:val="0007131D"/>
    <w:rsid w:val="00071532"/>
    <w:rsid w:val="000715EA"/>
    <w:rsid w:val="00071E2C"/>
    <w:rsid w:val="000726AB"/>
    <w:rsid w:val="0007291E"/>
    <w:rsid w:val="00073045"/>
    <w:rsid w:val="00073167"/>
    <w:rsid w:val="000739E1"/>
    <w:rsid w:val="00073C19"/>
    <w:rsid w:val="000745E1"/>
    <w:rsid w:val="000746F5"/>
    <w:rsid w:val="00074728"/>
    <w:rsid w:val="00074941"/>
    <w:rsid w:val="00074FA6"/>
    <w:rsid w:val="000753E5"/>
    <w:rsid w:val="00076108"/>
    <w:rsid w:val="000761EE"/>
    <w:rsid w:val="0007657F"/>
    <w:rsid w:val="0007665A"/>
    <w:rsid w:val="0007694D"/>
    <w:rsid w:val="00076FB6"/>
    <w:rsid w:val="00077C57"/>
    <w:rsid w:val="000801C5"/>
    <w:rsid w:val="00080F4A"/>
    <w:rsid w:val="000810C0"/>
    <w:rsid w:val="000815D3"/>
    <w:rsid w:val="00081830"/>
    <w:rsid w:val="00081B7D"/>
    <w:rsid w:val="00081B8C"/>
    <w:rsid w:val="00081DAA"/>
    <w:rsid w:val="0008300F"/>
    <w:rsid w:val="000832F4"/>
    <w:rsid w:val="00083B88"/>
    <w:rsid w:val="0008485F"/>
    <w:rsid w:val="00084963"/>
    <w:rsid w:val="00084A5A"/>
    <w:rsid w:val="00084AD0"/>
    <w:rsid w:val="00084D7A"/>
    <w:rsid w:val="0008567B"/>
    <w:rsid w:val="00085C06"/>
    <w:rsid w:val="00085E15"/>
    <w:rsid w:val="0008789A"/>
    <w:rsid w:val="00087B82"/>
    <w:rsid w:val="0009081D"/>
    <w:rsid w:val="0009085B"/>
    <w:rsid w:val="000908B2"/>
    <w:rsid w:val="00090B50"/>
    <w:rsid w:val="00092054"/>
    <w:rsid w:val="00092118"/>
    <w:rsid w:val="00092135"/>
    <w:rsid w:val="000925C7"/>
    <w:rsid w:val="00092792"/>
    <w:rsid w:val="0009283B"/>
    <w:rsid w:val="00092962"/>
    <w:rsid w:val="00092ED7"/>
    <w:rsid w:val="00093446"/>
    <w:rsid w:val="00093D69"/>
    <w:rsid w:val="0009453F"/>
    <w:rsid w:val="00094A9C"/>
    <w:rsid w:val="00094C21"/>
    <w:rsid w:val="00094F9E"/>
    <w:rsid w:val="000952C3"/>
    <w:rsid w:val="00095D73"/>
    <w:rsid w:val="00096485"/>
    <w:rsid w:val="0009698E"/>
    <w:rsid w:val="00096E56"/>
    <w:rsid w:val="000970B4"/>
    <w:rsid w:val="00097BF8"/>
    <w:rsid w:val="00097E5E"/>
    <w:rsid w:val="000A0706"/>
    <w:rsid w:val="000A0D25"/>
    <w:rsid w:val="000A1243"/>
    <w:rsid w:val="000A1593"/>
    <w:rsid w:val="000A15C4"/>
    <w:rsid w:val="000A165C"/>
    <w:rsid w:val="000A18B6"/>
    <w:rsid w:val="000A212D"/>
    <w:rsid w:val="000A2138"/>
    <w:rsid w:val="000A2167"/>
    <w:rsid w:val="000A24EB"/>
    <w:rsid w:val="000A2779"/>
    <w:rsid w:val="000A2853"/>
    <w:rsid w:val="000A2ABD"/>
    <w:rsid w:val="000A2E51"/>
    <w:rsid w:val="000A323D"/>
    <w:rsid w:val="000A3667"/>
    <w:rsid w:val="000A3C3F"/>
    <w:rsid w:val="000A3E82"/>
    <w:rsid w:val="000A431E"/>
    <w:rsid w:val="000A49AA"/>
    <w:rsid w:val="000A4D18"/>
    <w:rsid w:val="000A4EEF"/>
    <w:rsid w:val="000A4F1C"/>
    <w:rsid w:val="000A52AC"/>
    <w:rsid w:val="000A5CF4"/>
    <w:rsid w:val="000A6549"/>
    <w:rsid w:val="000A66F4"/>
    <w:rsid w:val="000A67E9"/>
    <w:rsid w:val="000A6AED"/>
    <w:rsid w:val="000A6DB7"/>
    <w:rsid w:val="000A6DD4"/>
    <w:rsid w:val="000A75B7"/>
    <w:rsid w:val="000A7ABB"/>
    <w:rsid w:val="000A7ADB"/>
    <w:rsid w:val="000A7C6B"/>
    <w:rsid w:val="000B02DF"/>
    <w:rsid w:val="000B08A6"/>
    <w:rsid w:val="000B08F3"/>
    <w:rsid w:val="000B12FA"/>
    <w:rsid w:val="000B1A29"/>
    <w:rsid w:val="000B1CFB"/>
    <w:rsid w:val="000B2191"/>
    <w:rsid w:val="000B2EC9"/>
    <w:rsid w:val="000B304B"/>
    <w:rsid w:val="000B32DF"/>
    <w:rsid w:val="000B3399"/>
    <w:rsid w:val="000B3664"/>
    <w:rsid w:val="000B3666"/>
    <w:rsid w:val="000B386C"/>
    <w:rsid w:val="000B387B"/>
    <w:rsid w:val="000B38D3"/>
    <w:rsid w:val="000B3918"/>
    <w:rsid w:val="000B3A6A"/>
    <w:rsid w:val="000B41FD"/>
    <w:rsid w:val="000B45E4"/>
    <w:rsid w:val="000B47E6"/>
    <w:rsid w:val="000B4A3D"/>
    <w:rsid w:val="000B4B35"/>
    <w:rsid w:val="000B4BA2"/>
    <w:rsid w:val="000B50E8"/>
    <w:rsid w:val="000B5141"/>
    <w:rsid w:val="000B5466"/>
    <w:rsid w:val="000B590D"/>
    <w:rsid w:val="000B676F"/>
    <w:rsid w:val="000B7343"/>
    <w:rsid w:val="000B7394"/>
    <w:rsid w:val="000B7AF0"/>
    <w:rsid w:val="000B7C5C"/>
    <w:rsid w:val="000C004A"/>
    <w:rsid w:val="000C00D9"/>
    <w:rsid w:val="000C0152"/>
    <w:rsid w:val="000C058F"/>
    <w:rsid w:val="000C0618"/>
    <w:rsid w:val="000C0981"/>
    <w:rsid w:val="000C0DA2"/>
    <w:rsid w:val="000C117E"/>
    <w:rsid w:val="000C1895"/>
    <w:rsid w:val="000C18BF"/>
    <w:rsid w:val="000C1905"/>
    <w:rsid w:val="000C19DC"/>
    <w:rsid w:val="000C1CDD"/>
    <w:rsid w:val="000C2444"/>
    <w:rsid w:val="000C259B"/>
    <w:rsid w:val="000C2D9E"/>
    <w:rsid w:val="000C2FDE"/>
    <w:rsid w:val="000C33C4"/>
    <w:rsid w:val="000C35B8"/>
    <w:rsid w:val="000C3735"/>
    <w:rsid w:val="000C37E2"/>
    <w:rsid w:val="000C41A6"/>
    <w:rsid w:val="000C464F"/>
    <w:rsid w:val="000C4810"/>
    <w:rsid w:val="000C4D99"/>
    <w:rsid w:val="000C4EE5"/>
    <w:rsid w:val="000C5CED"/>
    <w:rsid w:val="000C5D68"/>
    <w:rsid w:val="000C5E8B"/>
    <w:rsid w:val="000C6185"/>
    <w:rsid w:val="000C6274"/>
    <w:rsid w:val="000C6475"/>
    <w:rsid w:val="000C68DF"/>
    <w:rsid w:val="000C74CC"/>
    <w:rsid w:val="000D00D5"/>
    <w:rsid w:val="000D02DE"/>
    <w:rsid w:val="000D1358"/>
    <w:rsid w:val="000D2143"/>
    <w:rsid w:val="000D2262"/>
    <w:rsid w:val="000D237B"/>
    <w:rsid w:val="000D2445"/>
    <w:rsid w:val="000D2758"/>
    <w:rsid w:val="000D2836"/>
    <w:rsid w:val="000D2D59"/>
    <w:rsid w:val="000D2F35"/>
    <w:rsid w:val="000D3286"/>
    <w:rsid w:val="000D3926"/>
    <w:rsid w:val="000D3C23"/>
    <w:rsid w:val="000D3C47"/>
    <w:rsid w:val="000D44B0"/>
    <w:rsid w:val="000D4A3F"/>
    <w:rsid w:val="000D4C37"/>
    <w:rsid w:val="000D5E5C"/>
    <w:rsid w:val="000D636C"/>
    <w:rsid w:val="000D6A82"/>
    <w:rsid w:val="000D7300"/>
    <w:rsid w:val="000D7637"/>
    <w:rsid w:val="000D765C"/>
    <w:rsid w:val="000D7BA3"/>
    <w:rsid w:val="000E05C2"/>
    <w:rsid w:val="000E06F8"/>
    <w:rsid w:val="000E0F76"/>
    <w:rsid w:val="000E1B45"/>
    <w:rsid w:val="000E1DCD"/>
    <w:rsid w:val="000E2386"/>
    <w:rsid w:val="000E2EB5"/>
    <w:rsid w:val="000E2EFE"/>
    <w:rsid w:val="000E3049"/>
    <w:rsid w:val="000E3127"/>
    <w:rsid w:val="000E361A"/>
    <w:rsid w:val="000E3641"/>
    <w:rsid w:val="000E376B"/>
    <w:rsid w:val="000E388A"/>
    <w:rsid w:val="000E39E9"/>
    <w:rsid w:val="000E3BED"/>
    <w:rsid w:val="000E42A7"/>
    <w:rsid w:val="000E4788"/>
    <w:rsid w:val="000E4C46"/>
    <w:rsid w:val="000E4F1E"/>
    <w:rsid w:val="000E532A"/>
    <w:rsid w:val="000E5981"/>
    <w:rsid w:val="000E5FB6"/>
    <w:rsid w:val="000E6832"/>
    <w:rsid w:val="000E7196"/>
    <w:rsid w:val="000E734C"/>
    <w:rsid w:val="000E7D48"/>
    <w:rsid w:val="000F0235"/>
    <w:rsid w:val="000F053C"/>
    <w:rsid w:val="000F05DF"/>
    <w:rsid w:val="000F1D75"/>
    <w:rsid w:val="000F1D9A"/>
    <w:rsid w:val="000F1E12"/>
    <w:rsid w:val="000F2ED9"/>
    <w:rsid w:val="000F2FA2"/>
    <w:rsid w:val="000F30B6"/>
    <w:rsid w:val="000F34FA"/>
    <w:rsid w:val="000F35FB"/>
    <w:rsid w:val="000F373D"/>
    <w:rsid w:val="000F3797"/>
    <w:rsid w:val="000F3846"/>
    <w:rsid w:val="000F478C"/>
    <w:rsid w:val="000F4976"/>
    <w:rsid w:val="000F5150"/>
    <w:rsid w:val="000F5476"/>
    <w:rsid w:val="000F5A21"/>
    <w:rsid w:val="000F5DED"/>
    <w:rsid w:val="000F618C"/>
    <w:rsid w:val="000F6308"/>
    <w:rsid w:val="000F66B2"/>
    <w:rsid w:val="000F6AE9"/>
    <w:rsid w:val="000F6C2B"/>
    <w:rsid w:val="000F7522"/>
    <w:rsid w:val="000F756E"/>
    <w:rsid w:val="000F799A"/>
    <w:rsid w:val="000F7EF3"/>
    <w:rsid w:val="001002BE"/>
    <w:rsid w:val="00100CA1"/>
    <w:rsid w:val="0010145D"/>
    <w:rsid w:val="00101979"/>
    <w:rsid w:val="00101AA3"/>
    <w:rsid w:val="00101BAB"/>
    <w:rsid w:val="00101E42"/>
    <w:rsid w:val="0010251D"/>
    <w:rsid w:val="00102969"/>
    <w:rsid w:val="00103092"/>
    <w:rsid w:val="0010359A"/>
    <w:rsid w:val="00103AB2"/>
    <w:rsid w:val="00103C6C"/>
    <w:rsid w:val="00104442"/>
    <w:rsid w:val="00104F78"/>
    <w:rsid w:val="0010538C"/>
    <w:rsid w:val="001055B2"/>
    <w:rsid w:val="00105713"/>
    <w:rsid w:val="001057AA"/>
    <w:rsid w:val="001059CA"/>
    <w:rsid w:val="00106CEC"/>
    <w:rsid w:val="00106FA4"/>
    <w:rsid w:val="001074C7"/>
    <w:rsid w:val="001077A1"/>
    <w:rsid w:val="001109B9"/>
    <w:rsid w:val="00110B7F"/>
    <w:rsid w:val="00110B87"/>
    <w:rsid w:val="0011187A"/>
    <w:rsid w:val="00111B76"/>
    <w:rsid w:val="0011204A"/>
    <w:rsid w:val="0011224A"/>
    <w:rsid w:val="00112494"/>
    <w:rsid w:val="00112E19"/>
    <w:rsid w:val="00113348"/>
    <w:rsid w:val="00113724"/>
    <w:rsid w:val="00114388"/>
    <w:rsid w:val="00114858"/>
    <w:rsid w:val="00114FA9"/>
    <w:rsid w:val="0011517B"/>
    <w:rsid w:val="00115341"/>
    <w:rsid w:val="00115476"/>
    <w:rsid w:val="00115AA5"/>
    <w:rsid w:val="00115F7E"/>
    <w:rsid w:val="00116A1E"/>
    <w:rsid w:val="00116C55"/>
    <w:rsid w:val="00116F7B"/>
    <w:rsid w:val="00116FB7"/>
    <w:rsid w:val="0011717A"/>
    <w:rsid w:val="001171E5"/>
    <w:rsid w:val="0011738B"/>
    <w:rsid w:val="001174D3"/>
    <w:rsid w:val="00117A77"/>
    <w:rsid w:val="00117BBF"/>
    <w:rsid w:val="0012023E"/>
    <w:rsid w:val="00120298"/>
    <w:rsid w:val="00120611"/>
    <w:rsid w:val="00120BA8"/>
    <w:rsid w:val="00120BDF"/>
    <w:rsid w:val="00120D49"/>
    <w:rsid w:val="00120F5F"/>
    <w:rsid w:val="001212BB"/>
    <w:rsid w:val="00121EF1"/>
    <w:rsid w:val="00121FEE"/>
    <w:rsid w:val="001220BF"/>
    <w:rsid w:val="00122CEF"/>
    <w:rsid w:val="0012358C"/>
    <w:rsid w:val="001238A4"/>
    <w:rsid w:val="00123B49"/>
    <w:rsid w:val="00123F34"/>
    <w:rsid w:val="00124620"/>
    <w:rsid w:val="00124ADD"/>
    <w:rsid w:val="00124C68"/>
    <w:rsid w:val="00124E7F"/>
    <w:rsid w:val="00124FE8"/>
    <w:rsid w:val="00125669"/>
    <w:rsid w:val="00125EBA"/>
    <w:rsid w:val="00125F69"/>
    <w:rsid w:val="001267BC"/>
    <w:rsid w:val="0012743F"/>
    <w:rsid w:val="001277A2"/>
    <w:rsid w:val="001277E4"/>
    <w:rsid w:val="001277EA"/>
    <w:rsid w:val="00127C84"/>
    <w:rsid w:val="0013026B"/>
    <w:rsid w:val="00130BDC"/>
    <w:rsid w:val="00130DB3"/>
    <w:rsid w:val="0013132B"/>
    <w:rsid w:val="00131472"/>
    <w:rsid w:val="001319CC"/>
    <w:rsid w:val="00131A4B"/>
    <w:rsid w:val="00131E97"/>
    <w:rsid w:val="00132900"/>
    <w:rsid w:val="001329BA"/>
    <w:rsid w:val="00132AE5"/>
    <w:rsid w:val="00132F81"/>
    <w:rsid w:val="0013308F"/>
    <w:rsid w:val="0013332F"/>
    <w:rsid w:val="00133504"/>
    <w:rsid w:val="00133B1D"/>
    <w:rsid w:val="001341BF"/>
    <w:rsid w:val="001341EF"/>
    <w:rsid w:val="00134801"/>
    <w:rsid w:val="0013508E"/>
    <w:rsid w:val="001354AA"/>
    <w:rsid w:val="00136586"/>
    <w:rsid w:val="001365E2"/>
    <w:rsid w:val="00136798"/>
    <w:rsid w:val="001368B9"/>
    <w:rsid w:val="0013693A"/>
    <w:rsid w:val="001370D8"/>
    <w:rsid w:val="0013713A"/>
    <w:rsid w:val="00137604"/>
    <w:rsid w:val="0013761B"/>
    <w:rsid w:val="001378C4"/>
    <w:rsid w:val="001401DF"/>
    <w:rsid w:val="0014087F"/>
    <w:rsid w:val="00140DCE"/>
    <w:rsid w:val="0014143E"/>
    <w:rsid w:val="00141626"/>
    <w:rsid w:val="001423E2"/>
    <w:rsid w:val="00142E2E"/>
    <w:rsid w:val="00142E3E"/>
    <w:rsid w:val="00143007"/>
    <w:rsid w:val="00143141"/>
    <w:rsid w:val="00143154"/>
    <w:rsid w:val="0014316C"/>
    <w:rsid w:val="00143C3B"/>
    <w:rsid w:val="0014423B"/>
    <w:rsid w:val="00144340"/>
    <w:rsid w:val="001445E8"/>
    <w:rsid w:val="00144A19"/>
    <w:rsid w:val="00144AC3"/>
    <w:rsid w:val="00144E8E"/>
    <w:rsid w:val="00144F3F"/>
    <w:rsid w:val="00145593"/>
    <w:rsid w:val="0014576F"/>
    <w:rsid w:val="001459EA"/>
    <w:rsid w:val="00145C02"/>
    <w:rsid w:val="00145CB9"/>
    <w:rsid w:val="00145DCB"/>
    <w:rsid w:val="00145E00"/>
    <w:rsid w:val="00145E48"/>
    <w:rsid w:val="0014621A"/>
    <w:rsid w:val="001465BE"/>
    <w:rsid w:val="00146982"/>
    <w:rsid w:val="00146C62"/>
    <w:rsid w:val="00147433"/>
    <w:rsid w:val="0014752C"/>
    <w:rsid w:val="001475A5"/>
    <w:rsid w:val="00147EDF"/>
    <w:rsid w:val="0015018E"/>
    <w:rsid w:val="00150819"/>
    <w:rsid w:val="00150E4A"/>
    <w:rsid w:val="0015174B"/>
    <w:rsid w:val="00151EF8"/>
    <w:rsid w:val="0015288E"/>
    <w:rsid w:val="00152EEC"/>
    <w:rsid w:val="001530C9"/>
    <w:rsid w:val="001533FB"/>
    <w:rsid w:val="0015388A"/>
    <w:rsid w:val="00154194"/>
    <w:rsid w:val="00154262"/>
    <w:rsid w:val="00154397"/>
    <w:rsid w:val="00154D17"/>
    <w:rsid w:val="00154E05"/>
    <w:rsid w:val="0015515C"/>
    <w:rsid w:val="00155A89"/>
    <w:rsid w:val="00155E44"/>
    <w:rsid w:val="001560C8"/>
    <w:rsid w:val="00156344"/>
    <w:rsid w:val="0015645A"/>
    <w:rsid w:val="001567B9"/>
    <w:rsid w:val="00156EC9"/>
    <w:rsid w:val="00156F11"/>
    <w:rsid w:val="00156F5D"/>
    <w:rsid w:val="001576E2"/>
    <w:rsid w:val="00157B9C"/>
    <w:rsid w:val="00160C53"/>
    <w:rsid w:val="001614BE"/>
    <w:rsid w:val="00161764"/>
    <w:rsid w:val="00162269"/>
    <w:rsid w:val="00162CD5"/>
    <w:rsid w:val="00163001"/>
    <w:rsid w:val="00163177"/>
    <w:rsid w:val="00163A90"/>
    <w:rsid w:val="00163F3B"/>
    <w:rsid w:val="00163F3E"/>
    <w:rsid w:val="0016442A"/>
    <w:rsid w:val="00164478"/>
    <w:rsid w:val="00164DA2"/>
    <w:rsid w:val="001653C3"/>
    <w:rsid w:val="00165A1A"/>
    <w:rsid w:val="0016629B"/>
    <w:rsid w:val="00166392"/>
    <w:rsid w:val="00166A87"/>
    <w:rsid w:val="00166CBB"/>
    <w:rsid w:val="001677FB"/>
    <w:rsid w:val="001678AB"/>
    <w:rsid w:val="00167AAD"/>
    <w:rsid w:val="00167EB2"/>
    <w:rsid w:val="001700F5"/>
    <w:rsid w:val="001701FE"/>
    <w:rsid w:val="001704CF"/>
    <w:rsid w:val="00170DF3"/>
    <w:rsid w:val="00171169"/>
    <w:rsid w:val="00171334"/>
    <w:rsid w:val="001725BC"/>
    <w:rsid w:val="00173053"/>
    <w:rsid w:val="001737EC"/>
    <w:rsid w:val="00173A2D"/>
    <w:rsid w:val="00173D36"/>
    <w:rsid w:val="001741A7"/>
    <w:rsid w:val="00174658"/>
    <w:rsid w:val="001747B4"/>
    <w:rsid w:val="00174B18"/>
    <w:rsid w:val="0017509D"/>
    <w:rsid w:val="001758F1"/>
    <w:rsid w:val="001760D9"/>
    <w:rsid w:val="00176FAF"/>
    <w:rsid w:val="001771C8"/>
    <w:rsid w:val="001772E3"/>
    <w:rsid w:val="001776CC"/>
    <w:rsid w:val="00177C85"/>
    <w:rsid w:val="00177EF3"/>
    <w:rsid w:val="0018001E"/>
    <w:rsid w:val="00180699"/>
    <w:rsid w:val="00180883"/>
    <w:rsid w:val="00180B03"/>
    <w:rsid w:val="00180CBB"/>
    <w:rsid w:val="00180ED1"/>
    <w:rsid w:val="00180F76"/>
    <w:rsid w:val="0018142F"/>
    <w:rsid w:val="00181775"/>
    <w:rsid w:val="00181BDD"/>
    <w:rsid w:val="00181CB0"/>
    <w:rsid w:val="00181EFD"/>
    <w:rsid w:val="0018200A"/>
    <w:rsid w:val="00182748"/>
    <w:rsid w:val="001827D6"/>
    <w:rsid w:val="00182A6A"/>
    <w:rsid w:val="00182BD2"/>
    <w:rsid w:val="00182FBF"/>
    <w:rsid w:val="0018305E"/>
    <w:rsid w:val="0018397C"/>
    <w:rsid w:val="00183A2E"/>
    <w:rsid w:val="00183C77"/>
    <w:rsid w:val="00183CE5"/>
    <w:rsid w:val="00183E02"/>
    <w:rsid w:val="00183FE1"/>
    <w:rsid w:val="00184283"/>
    <w:rsid w:val="0018460C"/>
    <w:rsid w:val="0018484A"/>
    <w:rsid w:val="00184B5D"/>
    <w:rsid w:val="00184CE4"/>
    <w:rsid w:val="0018501F"/>
    <w:rsid w:val="00185339"/>
    <w:rsid w:val="00185885"/>
    <w:rsid w:val="00185E6A"/>
    <w:rsid w:val="00185F7E"/>
    <w:rsid w:val="0018619E"/>
    <w:rsid w:val="001862C0"/>
    <w:rsid w:val="001863BE"/>
    <w:rsid w:val="00186B3D"/>
    <w:rsid w:val="00186B78"/>
    <w:rsid w:val="00186D23"/>
    <w:rsid w:val="00187C62"/>
    <w:rsid w:val="00187EBD"/>
    <w:rsid w:val="001903DA"/>
    <w:rsid w:val="001904D0"/>
    <w:rsid w:val="00190F9F"/>
    <w:rsid w:val="0019168C"/>
    <w:rsid w:val="00191BE5"/>
    <w:rsid w:val="00191E14"/>
    <w:rsid w:val="00192636"/>
    <w:rsid w:val="001927B4"/>
    <w:rsid w:val="00192CD9"/>
    <w:rsid w:val="00192FB6"/>
    <w:rsid w:val="00192FC2"/>
    <w:rsid w:val="001931F9"/>
    <w:rsid w:val="00193738"/>
    <w:rsid w:val="001939EF"/>
    <w:rsid w:val="00193D64"/>
    <w:rsid w:val="001941D6"/>
    <w:rsid w:val="001945AF"/>
    <w:rsid w:val="0019480D"/>
    <w:rsid w:val="0019578B"/>
    <w:rsid w:val="0019620B"/>
    <w:rsid w:val="00196C0E"/>
    <w:rsid w:val="00196EBA"/>
    <w:rsid w:val="00196F00"/>
    <w:rsid w:val="0019710F"/>
    <w:rsid w:val="00197392"/>
    <w:rsid w:val="0019793C"/>
    <w:rsid w:val="00197DBA"/>
    <w:rsid w:val="001A01E8"/>
    <w:rsid w:val="001A0372"/>
    <w:rsid w:val="001A0396"/>
    <w:rsid w:val="001A06DB"/>
    <w:rsid w:val="001A08F7"/>
    <w:rsid w:val="001A0D34"/>
    <w:rsid w:val="001A10DC"/>
    <w:rsid w:val="001A1EF0"/>
    <w:rsid w:val="001A2086"/>
    <w:rsid w:val="001A2979"/>
    <w:rsid w:val="001A2A07"/>
    <w:rsid w:val="001A2A23"/>
    <w:rsid w:val="001A30FB"/>
    <w:rsid w:val="001A3462"/>
    <w:rsid w:val="001A350A"/>
    <w:rsid w:val="001A35BC"/>
    <w:rsid w:val="001A40E8"/>
    <w:rsid w:val="001A42A7"/>
    <w:rsid w:val="001A4921"/>
    <w:rsid w:val="001A4937"/>
    <w:rsid w:val="001A4CA6"/>
    <w:rsid w:val="001A52E2"/>
    <w:rsid w:val="001A52FB"/>
    <w:rsid w:val="001A5534"/>
    <w:rsid w:val="001A60C1"/>
    <w:rsid w:val="001A68A4"/>
    <w:rsid w:val="001A6AF7"/>
    <w:rsid w:val="001A7135"/>
    <w:rsid w:val="001A73F5"/>
    <w:rsid w:val="001A7612"/>
    <w:rsid w:val="001A773A"/>
    <w:rsid w:val="001A78FE"/>
    <w:rsid w:val="001A7927"/>
    <w:rsid w:val="001A7B91"/>
    <w:rsid w:val="001B014D"/>
    <w:rsid w:val="001B02A5"/>
    <w:rsid w:val="001B03F9"/>
    <w:rsid w:val="001B0E3A"/>
    <w:rsid w:val="001B1236"/>
    <w:rsid w:val="001B29EB"/>
    <w:rsid w:val="001B2F30"/>
    <w:rsid w:val="001B3EE7"/>
    <w:rsid w:val="001B3F21"/>
    <w:rsid w:val="001B4278"/>
    <w:rsid w:val="001B44AA"/>
    <w:rsid w:val="001B4834"/>
    <w:rsid w:val="001B4FFD"/>
    <w:rsid w:val="001B521D"/>
    <w:rsid w:val="001B58AF"/>
    <w:rsid w:val="001B5BA5"/>
    <w:rsid w:val="001B5C40"/>
    <w:rsid w:val="001B5D56"/>
    <w:rsid w:val="001B5FBF"/>
    <w:rsid w:val="001B6305"/>
    <w:rsid w:val="001B65F8"/>
    <w:rsid w:val="001B67A7"/>
    <w:rsid w:val="001B67DC"/>
    <w:rsid w:val="001B7622"/>
    <w:rsid w:val="001B7C86"/>
    <w:rsid w:val="001B7FCD"/>
    <w:rsid w:val="001C0035"/>
    <w:rsid w:val="001C00E5"/>
    <w:rsid w:val="001C060C"/>
    <w:rsid w:val="001C068F"/>
    <w:rsid w:val="001C0C7E"/>
    <w:rsid w:val="001C1589"/>
    <w:rsid w:val="001C16BB"/>
    <w:rsid w:val="001C1D95"/>
    <w:rsid w:val="001C2AF4"/>
    <w:rsid w:val="001C2DFA"/>
    <w:rsid w:val="001C3D75"/>
    <w:rsid w:val="001C3F1A"/>
    <w:rsid w:val="001C47A5"/>
    <w:rsid w:val="001C4B2A"/>
    <w:rsid w:val="001C4F1D"/>
    <w:rsid w:val="001C501C"/>
    <w:rsid w:val="001C598E"/>
    <w:rsid w:val="001C5DE3"/>
    <w:rsid w:val="001C5EED"/>
    <w:rsid w:val="001C681F"/>
    <w:rsid w:val="001C6EEE"/>
    <w:rsid w:val="001C73D0"/>
    <w:rsid w:val="001D05E9"/>
    <w:rsid w:val="001D07F2"/>
    <w:rsid w:val="001D09F1"/>
    <w:rsid w:val="001D0C66"/>
    <w:rsid w:val="001D11D7"/>
    <w:rsid w:val="001D19D6"/>
    <w:rsid w:val="001D237E"/>
    <w:rsid w:val="001D24A9"/>
    <w:rsid w:val="001D2D48"/>
    <w:rsid w:val="001D2E57"/>
    <w:rsid w:val="001D2FCF"/>
    <w:rsid w:val="001D31D6"/>
    <w:rsid w:val="001D3248"/>
    <w:rsid w:val="001D329C"/>
    <w:rsid w:val="001D3ADA"/>
    <w:rsid w:val="001D3F1D"/>
    <w:rsid w:val="001D4785"/>
    <w:rsid w:val="001D492B"/>
    <w:rsid w:val="001D49EF"/>
    <w:rsid w:val="001D4C20"/>
    <w:rsid w:val="001D4C2A"/>
    <w:rsid w:val="001D5010"/>
    <w:rsid w:val="001D5142"/>
    <w:rsid w:val="001D5EB4"/>
    <w:rsid w:val="001D600E"/>
    <w:rsid w:val="001D6442"/>
    <w:rsid w:val="001D6652"/>
    <w:rsid w:val="001D67BF"/>
    <w:rsid w:val="001D6B98"/>
    <w:rsid w:val="001D6BE9"/>
    <w:rsid w:val="001D6DC1"/>
    <w:rsid w:val="001D6ED6"/>
    <w:rsid w:val="001D71D7"/>
    <w:rsid w:val="001D73D5"/>
    <w:rsid w:val="001E00FA"/>
    <w:rsid w:val="001E0371"/>
    <w:rsid w:val="001E03EF"/>
    <w:rsid w:val="001E04BE"/>
    <w:rsid w:val="001E0500"/>
    <w:rsid w:val="001E0C33"/>
    <w:rsid w:val="001E0FDF"/>
    <w:rsid w:val="001E1F93"/>
    <w:rsid w:val="001E23A2"/>
    <w:rsid w:val="001E29C3"/>
    <w:rsid w:val="001E2ABF"/>
    <w:rsid w:val="001E2C5E"/>
    <w:rsid w:val="001E2C9A"/>
    <w:rsid w:val="001E315E"/>
    <w:rsid w:val="001E33EC"/>
    <w:rsid w:val="001E397F"/>
    <w:rsid w:val="001E3C90"/>
    <w:rsid w:val="001E4D9B"/>
    <w:rsid w:val="001E4F39"/>
    <w:rsid w:val="001E57F8"/>
    <w:rsid w:val="001E5CAE"/>
    <w:rsid w:val="001E5D51"/>
    <w:rsid w:val="001E6283"/>
    <w:rsid w:val="001E65FC"/>
    <w:rsid w:val="001E6D24"/>
    <w:rsid w:val="001E6EF2"/>
    <w:rsid w:val="001E728E"/>
    <w:rsid w:val="001E76DD"/>
    <w:rsid w:val="001E78D7"/>
    <w:rsid w:val="001F0239"/>
    <w:rsid w:val="001F02A2"/>
    <w:rsid w:val="001F080E"/>
    <w:rsid w:val="001F0A94"/>
    <w:rsid w:val="001F0E8E"/>
    <w:rsid w:val="001F1055"/>
    <w:rsid w:val="001F1F65"/>
    <w:rsid w:val="001F2D3B"/>
    <w:rsid w:val="001F2EB4"/>
    <w:rsid w:val="001F2FC8"/>
    <w:rsid w:val="001F300E"/>
    <w:rsid w:val="001F322F"/>
    <w:rsid w:val="001F3C21"/>
    <w:rsid w:val="001F3C50"/>
    <w:rsid w:val="001F4461"/>
    <w:rsid w:val="001F47C7"/>
    <w:rsid w:val="001F51E5"/>
    <w:rsid w:val="001F547E"/>
    <w:rsid w:val="001F57AA"/>
    <w:rsid w:val="001F5D94"/>
    <w:rsid w:val="001F600E"/>
    <w:rsid w:val="001F6057"/>
    <w:rsid w:val="001F6402"/>
    <w:rsid w:val="001F6621"/>
    <w:rsid w:val="001F6BE7"/>
    <w:rsid w:val="001F72C0"/>
    <w:rsid w:val="001F7637"/>
    <w:rsid w:val="001F791A"/>
    <w:rsid w:val="001F7A28"/>
    <w:rsid w:val="001F7F57"/>
    <w:rsid w:val="002011B8"/>
    <w:rsid w:val="002017FE"/>
    <w:rsid w:val="00201AEE"/>
    <w:rsid w:val="00201E3E"/>
    <w:rsid w:val="0020245A"/>
    <w:rsid w:val="00202477"/>
    <w:rsid w:val="002028C1"/>
    <w:rsid w:val="00202E46"/>
    <w:rsid w:val="00203690"/>
    <w:rsid w:val="00203721"/>
    <w:rsid w:val="00203DA3"/>
    <w:rsid w:val="002042C1"/>
    <w:rsid w:val="002042DA"/>
    <w:rsid w:val="002045DB"/>
    <w:rsid w:val="00204A47"/>
    <w:rsid w:val="00204A4C"/>
    <w:rsid w:val="00204F9D"/>
    <w:rsid w:val="002056C6"/>
    <w:rsid w:val="002059A1"/>
    <w:rsid w:val="00205D7C"/>
    <w:rsid w:val="002061C7"/>
    <w:rsid w:val="00206675"/>
    <w:rsid w:val="002068AB"/>
    <w:rsid w:val="0020696F"/>
    <w:rsid w:val="00206BBA"/>
    <w:rsid w:val="00206FED"/>
    <w:rsid w:val="00207309"/>
    <w:rsid w:val="0020759C"/>
    <w:rsid w:val="00207947"/>
    <w:rsid w:val="00207BE2"/>
    <w:rsid w:val="00207CCB"/>
    <w:rsid w:val="00210342"/>
    <w:rsid w:val="002109FC"/>
    <w:rsid w:val="00210BFC"/>
    <w:rsid w:val="00210ECA"/>
    <w:rsid w:val="002122B8"/>
    <w:rsid w:val="00212323"/>
    <w:rsid w:val="002129FA"/>
    <w:rsid w:val="00213041"/>
    <w:rsid w:val="00213272"/>
    <w:rsid w:val="002133C9"/>
    <w:rsid w:val="00213A7E"/>
    <w:rsid w:val="00213DF0"/>
    <w:rsid w:val="00213E10"/>
    <w:rsid w:val="00213E34"/>
    <w:rsid w:val="00213ED1"/>
    <w:rsid w:val="00213F33"/>
    <w:rsid w:val="00214055"/>
    <w:rsid w:val="00214179"/>
    <w:rsid w:val="00214E9D"/>
    <w:rsid w:val="00215333"/>
    <w:rsid w:val="002154B2"/>
    <w:rsid w:val="002154FA"/>
    <w:rsid w:val="00216275"/>
    <w:rsid w:val="0021635C"/>
    <w:rsid w:val="00216727"/>
    <w:rsid w:val="00216B6D"/>
    <w:rsid w:val="00216D68"/>
    <w:rsid w:val="00216D97"/>
    <w:rsid w:val="00217105"/>
    <w:rsid w:val="0022033F"/>
    <w:rsid w:val="00220BB3"/>
    <w:rsid w:val="00220BB4"/>
    <w:rsid w:val="002212FB"/>
    <w:rsid w:val="002217E1"/>
    <w:rsid w:val="002219D0"/>
    <w:rsid w:val="00221AF4"/>
    <w:rsid w:val="00221C24"/>
    <w:rsid w:val="002220CD"/>
    <w:rsid w:val="00222175"/>
    <w:rsid w:val="002222F2"/>
    <w:rsid w:val="002224B7"/>
    <w:rsid w:val="002224FE"/>
    <w:rsid w:val="00222654"/>
    <w:rsid w:val="002227FF"/>
    <w:rsid w:val="0022307B"/>
    <w:rsid w:val="00223649"/>
    <w:rsid w:val="00223A9D"/>
    <w:rsid w:val="00223C0E"/>
    <w:rsid w:val="0022429E"/>
    <w:rsid w:val="002248B2"/>
    <w:rsid w:val="00224A10"/>
    <w:rsid w:val="00224FAB"/>
    <w:rsid w:val="00225D89"/>
    <w:rsid w:val="00226512"/>
    <w:rsid w:val="0022693E"/>
    <w:rsid w:val="00226ACD"/>
    <w:rsid w:val="00226D72"/>
    <w:rsid w:val="00230000"/>
    <w:rsid w:val="0023035E"/>
    <w:rsid w:val="00230598"/>
    <w:rsid w:val="00230994"/>
    <w:rsid w:val="002309BA"/>
    <w:rsid w:val="00230A85"/>
    <w:rsid w:val="00230CA8"/>
    <w:rsid w:val="00230D60"/>
    <w:rsid w:val="002317E5"/>
    <w:rsid w:val="00232C1B"/>
    <w:rsid w:val="00233358"/>
    <w:rsid w:val="00233595"/>
    <w:rsid w:val="002335D2"/>
    <w:rsid w:val="002343FF"/>
    <w:rsid w:val="00234882"/>
    <w:rsid w:val="00234893"/>
    <w:rsid w:val="00234B97"/>
    <w:rsid w:val="00234CE8"/>
    <w:rsid w:val="00235066"/>
    <w:rsid w:val="00235208"/>
    <w:rsid w:val="002353A5"/>
    <w:rsid w:val="00235B86"/>
    <w:rsid w:val="00235C39"/>
    <w:rsid w:val="00235CD5"/>
    <w:rsid w:val="00235F00"/>
    <w:rsid w:val="002369A2"/>
    <w:rsid w:val="00236A74"/>
    <w:rsid w:val="00236C60"/>
    <w:rsid w:val="00236D66"/>
    <w:rsid w:val="002371DA"/>
    <w:rsid w:val="0023722E"/>
    <w:rsid w:val="00237301"/>
    <w:rsid w:val="00237C6C"/>
    <w:rsid w:val="00237D7D"/>
    <w:rsid w:val="002402C3"/>
    <w:rsid w:val="00240DCE"/>
    <w:rsid w:val="002415A7"/>
    <w:rsid w:val="00241D5A"/>
    <w:rsid w:val="002421CF"/>
    <w:rsid w:val="002426AB"/>
    <w:rsid w:val="002431BD"/>
    <w:rsid w:val="00243521"/>
    <w:rsid w:val="00243652"/>
    <w:rsid w:val="00243C70"/>
    <w:rsid w:val="00243C9D"/>
    <w:rsid w:val="00243CCC"/>
    <w:rsid w:val="0024439E"/>
    <w:rsid w:val="002444A7"/>
    <w:rsid w:val="00244781"/>
    <w:rsid w:val="002455D0"/>
    <w:rsid w:val="00246118"/>
    <w:rsid w:val="002465B9"/>
    <w:rsid w:val="00246744"/>
    <w:rsid w:val="002474D0"/>
    <w:rsid w:val="0024796F"/>
    <w:rsid w:val="00247A95"/>
    <w:rsid w:val="00247D22"/>
    <w:rsid w:val="00250106"/>
    <w:rsid w:val="0025015E"/>
    <w:rsid w:val="002505FF"/>
    <w:rsid w:val="0025067D"/>
    <w:rsid w:val="002508BF"/>
    <w:rsid w:val="002508FC"/>
    <w:rsid w:val="00250DC7"/>
    <w:rsid w:val="00251051"/>
    <w:rsid w:val="002512F3"/>
    <w:rsid w:val="00251A6A"/>
    <w:rsid w:val="00251EE8"/>
    <w:rsid w:val="00252489"/>
    <w:rsid w:val="00252D28"/>
    <w:rsid w:val="00252DA7"/>
    <w:rsid w:val="002535BD"/>
    <w:rsid w:val="00253F1D"/>
    <w:rsid w:val="00253F71"/>
    <w:rsid w:val="00254548"/>
    <w:rsid w:val="00254765"/>
    <w:rsid w:val="00254A02"/>
    <w:rsid w:val="00255ACD"/>
    <w:rsid w:val="00255FBF"/>
    <w:rsid w:val="0025714D"/>
    <w:rsid w:val="00257632"/>
    <w:rsid w:val="00257896"/>
    <w:rsid w:val="00257A95"/>
    <w:rsid w:val="002603E1"/>
    <w:rsid w:val="002604B3"/>
    <w:rsid w:val="002604E8"/>
    <w:rsid w:val="00260773"/>
    <w:rsid w:val="0026095B"/>
    <w:rsid w:val="00260CC5"/>
    <w:rsid w:val="00260F46"/>
    <w:rsid w:val="002610EA"/>
    <w:rsid w:val="00261B4C"/>
    <w:rsid w:val="00261FBF"/>
    <w:rsid w:val="00262235"/>
    <w:rsid w:val="002623A7"/>
    <w:rsid w:val="002631D1"/>
    <w:rsid w:val="002634C8"/>
    <w:rsid w:val="00263679"/>
    <w:rsid w:val="0026435F"/>
    <w:rsid w:val="002643DB"/>
    <w:rsid w:val="00264AFA"/>
    <w:rsid w:val="0026510C"/>
    <w:rsid w:val="00265169"/>
    <w:rsid w:val="00265318"/>
    <w:rsid w:val="002653AD"/>
    <w:rsid w:val="002656FB"/>
    <w:rsid w:val="00265F70"/>
    <w:rsid w:val="002660E5"/>
    <w:rsid w:val="00266382"/>
    <w:rsid w:val="0026667B"/>
    <w:rsid w:val="002669FF"/>
    <w:rsid w:val="002672A5"/>
    <w:rsid w:val="00267761"/>
    <w:rsid w:val="002678BD"/>
    <w:rsid w:val="002701C0"/>
    <w:rsid w:val="002702B9"/>
    <w:rsid w:val="0027071A"/>
    <w:rsid w:val="00271046"/>
    <w:rsid w:val="002713CC"/>
    <w:rsid w:val="0027157F"/>
    <w:rsid w:val="002715F6"/>
    <w:rsid w:val="002717D7"/>
    <w:rsid w:val="002717EF"/>
    <w:rsid w:val="00272165"/>
    <w:rsid w:val="002721DC"/>
    <w:rsid w:val="00272344"/>
    <w:rsid w:val="00272A2B"/>
    <w:rsid w:val="00272A99"/>
    <w:rsid w:val="002731CD"/>
    <w:rsid w:val="00273B3D"/>
    <w:rsid w:val="00273CFC"/>
    <w:rsid w:val="0027480E"/>
    <w:rsid w:val="00274D31"/>
    <w:rsid w:val="00274E2A"/>
    <w:rsid w:val="00274F21"/>
    <w:rsid w:val="00274FBD"/>
    <w:rsid w:val="0027522A"/>
    <w:rsid w:val="0027536F"/>
    <w:rsid w:val="002759F0"/>
    <w:rsid w:val="00275C95"/>
    <w:rsid w:val="00276378"/>
    <w:rsid w:val="00276978"/>
    <w:rsid w:val="00276CC0"/>
    <w:rsid w:val="0027711A"/>
    <w:rsid w:val="00277238"/>
    <w:rsid w:val="002772F7"/>
    <w:rsid w:val="00277B12"/>
    <w:rsid w:val="00277BF4"/>
    <w:rsid w:val="00280818"/>
    <w:rsid w:val="0028096F"/>
    <w:rsid w:val="002809B4"/>
    <w:rsid w:val="00280D03"/>
    <w:rsid w:val="00281334"/>
    <w:rsid w:val="0028156B"/>
    <w:rsid w:val="00281747"/>
    <w:rsid w:val="00281AA1"/>
    <w:rsid w:val="00281D3A"/>
    <w:rsid w:val="00281E34"/>
    <w:rsid w:val="00281F52"/>
    <w:rsid w:val="002822A6"/>
    <w:rsid w:val="002828C0"/>
    <w:rsid w:val="00282950"/>
    <w:rsid w:val="00282DDA"/>
    <w:rsid w:val="00282E31"/>
    <w:rsid w:val="00282FA1"/>
    <w:rsid w:val="00283249"/>
    <w:rsid w:val="0028325E"/>
    <w:rsid w:val="00283270"/>
    <w:rsid w:val="00283338"/>
    <w:rsid w:val="00283348"/>
    <w:rsid w:val="00283B2D"/>
    <w:rsid w:val="00283EF7"/>
    <w:rsid w:val="0028401A"/>
    <w:rsid w:val="00284105"/>
    <w:rsid w:val="00284174"/>
    <w:rsid w:val="002841BB"/>
    <w:rsid w:val="00284672"/>
    <w:rsid w:val="00284675"/>
    <w:rsid w:val="00284DA9"/>
    <w:rsid w:val="0028565E"/>
    <w:rsid w:val="00285A7C"/>
    <w:rsid w:val="002863B9"/>
    <w:rsid w:val="0028650F"/>
    <w:rsid w:val="002866C9"/>
    <w:rsid w:val="002866CA"/>
    <w:rsid w:val="00286B17"/>
    <w:rsid w:val="0028712C"/>
    <w:rsid w:val="00287E3A"/>
    <w:rsid w:val="00290907"/>
    <w:rsid w:val="00290D5E"/>
    <w:rsid w:val="002910A4"/>
    <w:rsid w:val="0029122B"/>
    <w:rsid w:val="002913D1"/>
    <w:rsid w:val="00291C6D"/>
    <w:rsid w:val="00291F91"/>
    <w:rsid w:val="00292063"/>
    <w:rsid w:val="00292223"/>
    <w:rsid w:val="00292BC3"/>
    <w:rsid w:val="00293537"/>
    <w:rsid w:val="0029353A"/>
    <w:rsid w:val="0029380F"/>
    <w:rsid w:val="00293D00"/>
    <w:rsid w:val="00293F94"/>
    <w:rsid w:val="00294435"/>
    <w:rsid w:val="00294B88"/>
    <w:rsid w:val="00294EA1"/>
    <w:rsid w:val="00295736"/>
    <w:rsid w:val="002964F1"/>
    <w:rsid w:val="00296765"/>
    <w:rsid w:val="00296B2A"/>
    <w:rsid w:val="0029726B"/>
    <w:rsid w:val="002974E0"/>
    <w:rsid w:val="00297DF9"/>
    <w:rsid w:val="002A0B06"/>
    <w:rsid w:val="002A11E8"/>
    <w:rsid w:val="002A1812"/>
    <w:rsid w:val="002A1B08"/>
    <w:rsid w:val="002A29BA"/>
    <w:rsid w:val="002A2D0A"/>
    <w:rsid w:val="002A2EBD"/>
    <w:rsid w:val="002A33D3"/>
    <w:rsid w:val="002A3DD8"/>
    <w:rsid w:val="002A420D"/>
    <w:rsid w:val="002A4461"/>
    <w:rsid w:val="002A452D"/>
    <w:rsid w:val="002A4BB3"/>
    <w:rsid w:val="002A546C"/>
    <w:rsid w:val="002A549C"/>
    <w:rsid w:val="002A6212"/>
    <w:rsid w:val="002A6BA6"/>
    <w:rsid w:val="002A6C39"/>
    <w:rsid w:val="002A6E0F"/>
    <w:rsid w:val="002A6EF7"/>
    <w:rsid w:val="002A7241"/>
    <w:rsid w:val="002A733B"/>
    <w:rsid w:val="002A7ABC"/>
    <w:rsid w:val="002B06A5"/>
    <w:rsid w:val="002B0812"/>
    <w:rsid w:val="002B0DBA"/>
    <w:rsid w:val="002B1387"/>
    <w:rsid w:val="002B14E8"/>
    <w:rsid w:val="002B18CC"/>
    <w:rsid w:val="002B1F97"/>
    <w:rsid w:val="002B2A33"/>
    <w:rsid w:val="002B346A"/>
    <w:rsid w:val="002B353F"/>
    <w:rsid w:val="002B355E"/>
    <w:rsid w:val="002B3A28"/>
    <w:rsid w:val="002B4087"/>
    <w:rsid w:val="002B4640"/>
    <w:rsid w:val="002B49D7"/>
    <w:rsid w:val="002B527F"/>
    <w:rsid w:val="002B5394"/>
    <w:rsid w:val="002B54B9"/>
    <w:rsid w:val="002B5980"/>
    <w:rsid w:val="002B5A83"/>
    <w:rsid w:val="002B6A3A"/>
    <w:rsid w:val="002B6B86"/>
    <w:rsid w:val="002B6C74"/>
    <w:rsid w:val="002B6CCC"/>
    <w:rsid w:val="002B6DE4"/>
    <w:rsid w:val="002B6E52"/>
    <w:rsid w:val="002B6FA7"/>
    <w:rsid w:val="002B7401"/>
    <w:rsid w:val="002B7F2F"/>
    <w:rsid w:val="002C0006"/>
    <w:rsid w:val="002C0020"/>
    <w:rsid w:val="002C003B"/>
    <w:rsid w:val="002C07C0"/>
    <w:rsid w:val="002C0C54"/>
    <w:rsid w:val="002C0E9C"/>
    <w:rsid w:val="002C1170"/>
    <w:rsid w:val="002C11FC"/>
    <w:rsid w:val="002C12C2"/>
    <w:rsid w:val="002C15B1"/>
    <w:rsid w:val="002C19EA"/>
    <w:rsid w:val="002C1C15"/>
    <w:rsid w:val="002C1DEF"/>
    <w:rsid w:val="002C28BD"/>
    <w:rsid w:val="002C2915"/>
    <w:rsid w:val="002C2942"/>
    <w:rsid w:val="002C2B40"/>
    <w:rsid w:val="002C2B74"/>
    <w:rsid w:val="002C2E35"/>
    <w:rsid w:val="002C2E78"/>
    <w:rsid w:val="002C307F"/>
    <w:rsid w:val="002C33FF"/>
    <w:rsid w:val="002C3A84"/>
    <w:rsid w:val="002C3E2A"/>
    <w:rsid w:val="002C3F8C"/>
    <w:rsid w:val="002C429C"/>
    <w:rsid w:val="002C4F7E"/>
    <w:rsid w:val="002C524A"/>
    <w:rsid w:val="002C56CD"/>
    <w:rsid w:val="002C5BCE"/>
    <w:rsid w:val="002C5C98"/>
    <w:rsid w:val="002C5D97"/>
    <w:rsid w:val="002C5F3B"/>
    <w:rsid w:val="002C5FDE"/>
    <w:rsid w:val="002C6847"/>
    <w:rsid w:val="002C6CE1"/>
    <w:rsid w:val="002C77B7"/>
    <w:rsid w:val="002C787F"/>
    <w:rsid w:val="002C7885"/>
    <w:rsid w:val="002C7AD7"/>
    <w:rsid w:val="002D053C"/>
    <w:rsid w:val="002D0887"/>
    <w:rsid w:val="002D0D90"/>
    <w:rsid w:val="002D1916"/>
    <w:rsid w:val="002D1E9C"/>
    <w:rsid w:val="002D1F6A"/>
    <w:rsid w:val="002D21D3"/>
    <w:rsid w:val="002D22B6"/>
    <w:rsid w:val="002D26AF"/>
    <w:rsid w:val="002D28F1"/>
    <w:rsid w:val="002D2BB0"/>
    <w:rsid w:val="002D2C18"/>
    <w:rsid w:val="002D2FA5"/>
    <w:rsid w:val="002D2FCE"/>
    <w:rsid w:val="002D3945"/>
    <w:rsid w:val="002D3B20"/>
    <w:rsid w:val="002D3F30"/>
    <w:rsid w:val="002D4860"/>
    <w:rsid w:val="002D4B57"/>
    <w:rsid w:val="002D5364"/>
    <w:rsid w:val="002D5465"/>
    <w:rsid w:val="002D5564"/>
    <w:rsid w:val="002D586C"/>
    <w:rsid w:val="002D6387"/>
    <w:rsid w:val="002D650D"/>
    <w:rsid w:val="002D6957"/>
    <w:rsid w:val="002D6AB9"/>
    <w:rsid w:val="002D6B8F"/>
    <w:rsid w:val="002D6E18"/>
    <w:rsid w:val="002D6F7B"/>
    <w:rsid w:val="002D7272"/>
    <w:rsid w:val="002D74EE"/>
    <w:rsid w:val="002D77AD"/>
    <w:rsid w:val="002D7B54"/>
    <w:rsid w:val="002E057B"/>
    <w:rsid w:val="002E06F4"/>
    <w:rsid w:val="002E0737"/>
    <w:rsid w:val="002E100F"/>
    <w:rsid w:val="002E14AA"/>
    <w:rsid w:val="002E14C5"/>
    <w:rsid w:val="002E1775"/>
    <w:rsid w:val="002E2AF0"/>
    <w:rsid w:val="002E2B63"/>
    <w:rsid w:val="002E2B9E"/>
    <w:rsid w:val="002E3171"/>
    <w:rsid w:val="002E33A4"/>
    <w:rsid w:val="002E35B2"/>
    <w:rsid w:val="002E36EE"/>
    <w:rsid w:val="002E3B5D"/>
    <w:rsid w:val="002E4259"/>
    <w:rsid w:val="002E44DD"/>
    <w:rsid w:val="002E4521"/>
    <w:rsid w:val="002E4837"/>
    <w:rsid w:val="002E4E24"/>
    <w:rsid w:val="002E52BC"/>
    <w:rsid w:val="002E5428"/>
    <w:rsid w:val="002E5490"/>
    <w:rsid w:val="002E56C6"/>
    <w:rsid w:val="002E577E"/>
    <w:rsid w:val="002E5DD1"/>
    <w:rsid w:val="002E61AE"/>
    <w:rsid w:val="002E670E"/>
    <w:rsid w:val="002E6809"/>
    <w:rsid w:val="002E6FD8"/>
    <w:rsid w:val="002E7782"/>
    <w:rsid w:val="002E79F6"/>
    <w:rsid w:val="002E7D2E"/>
    <w:rsid w:val="002F02E4"/>
    <w:rsid w:val="002F0685"/>
    <w:rsid w:val="002F0693"/>
    <w:rsid w:val="002F087B"/>
    <w:rsid w:val="002F08E1"/>
    <w:rsid w:val="002F11F9"/>
    <w:rsid w:val="002F13AB"/>
    <w:rsid w:val="002F1709"/>
    <w:rsid w:val="002F1EBB"/>
    <w:rsid w:val="002F1F31"/>
    <w:rsid w:val="002F2428"/>
    <w:rsid w:val="002F2815"/>
    <w:rsid w:val="002F2CA0"/>
    <w:rsid w:val="002F2DDE"/>
    <w:rsid w:val="002F2F45"/>
    <w:rsid w:val="002F3683"/>
    <w:rsid w:val="002F3690"/>
    <w:rsid w:val="002F36A6"/>
    <w:rsid w:val="002F3A12"/>
    <w:rsid w:val="002F3B29"/>
    <w:rsid w:val="002F3C61"/>
    <w:rsid w:val="002F3E71"/>
    <w:rsid w:val="002F3EF6"/>
    <w:rsid w:val="002F4109"/>
    <w:rsid w:val="002F4733"/>
    <w:rsid w:val="002F479C"/>
    <w:rsid w:val="002F4D85"/>
    <w:rsid w:val="002F4E80"/>
    <w:rsid w:val="002F50BD"/>
    <w:rsid w:val="002F5175"/>
    <w:rsid w:val="002F51E3"/>
    <w:rsid w:val="002F53CA"/>
    <w:rsid w:val="002F558F"/>
    <w:rsid w:val="002F5C17"/>
    <w:rsid w:val="002F6483"/>
    <w:rsid w:val="002F6485"/>
    <w:rsid w:val="002F74C3"/>
    <w:rsid w:val="002F7D44"/>
    <w:rsid w:val="00300170"/>
    <w:rsid w:val="003009A3"/>
    <w:rsid w:val="00300BD4"/>
    <w:rsid w:val="00300EC1"/>
    <w:rsid w:val="0030116F"/>
    <w:rsid w:val="003012FF"/>
    <w:rsid w:val="00301319"/>
    <w:rsid w:val="003014C9"/>
    <w:rsid w:val="00301814"/>
    <w:rsid w:val="003019C7"/>
    <w:rsid w:val="00301D03"/>
    <w:rsid w:val="00301D68"/>
    <w:rsid w:val="00301E39"/>
    <w:rsid w:val="00301EDA"/>
    <w:rsid w:val="00302397"/>
    <w:rsid w:val="003025AC"/>
    <w:rsid w:val="003028F9"/>
    <w:rsid w:val="0030290F"/>
    <w:rsid w:val="00302C87"/>
    <w:rsid w:val="00302CD2"/>
    <w:rsid w:val="00302D67"/>
    <w:rsid w:val="003031D1"/>
    <w:rsid w:val="003033EB"/>
    <w:rsid w:val="00303466"/>
    <w:rsid w:val="003036DF"/>
    <w:rsid w:val="00303733"/>
    <w:rsid w:val="003038EF"/>
    <w:rsid w:val="00303A0D"/>
    <w:rsid w:val="00303CF9"/>
    <w:rsid w:val="00303D58"/>
    <w:rsid w:val="003040DE"/>
    <w:rsid w:val="00304320"/>
    <w:rsid w:val="00304A36"/>
    <w:rsid w:val="00304A59"/>
    <w:rsid w:val="00304F06"/>
    <w:rsid w:val="003054D5"/>
    <w:rsid w:val="00305583"/>
    <w:rsid w:val="00305D13"/>
    <w:rsid w:val="00305DDA"/>
    <w:rsid w:val="0030608E"/>
    <w:rsid w:val="00306331"/>
    <w:rsid w:val="0030638D"/>
    <w:rsid w:val="00306550"/>
    <w:rsid w:val="003066AB"/>
    <w:rsid w:val="003068B8"/>
    <w:rsid w:val="00306B8C"/>
    <w:rsid w:val="00307E6F"/>
    <w:rsid w:val="00307EFE"/>
    <w:rsid w:val="0031010D"/>
    <w:rsid w:val="00310886"/>
    <w:rsid w:val="003108F0"/>
    <w:rsid w:val="003109AE"/>
    <w:rsid w:val="00310B80"/>
    <w:rsid w:val="00310F9C"/>
    <w:rsid w:val="003115D2"/>
    <w:rsid w:val="00311908"/>
    <w:rsid w:val="00311F56"/>
    <w:rsid w:val="00312121"/>
    <w:rsid w:val="00312254"/>
    <w:rsid w:val="003125C6"/>
    <w:rsid w:val="00312624"/>
    <w:rsid w:val="003126F2"/>
    <w:rsid w:val="003128D2"/>
    <w:rsid w:val="00312FB4"/>
    <w:rsid w:val="003134C7"/>
    <w:rsid w:val="003139DF"/>
    <w:rsid w:val="00313A49"/>
    <w:rsid w:val="003140C3"/>
    <w:rsid w:val="003142BF"/>
    <w:rsid w:val="003146EE"/>
    <w:rsid w:val="00314F1C"/>
    <w:rsid w:val="00315786"/>
    <w:rsid w:val="0031598D"/>
    <w:rsid w:val="00315A27"/>
    <w:rsid w:val="00315EC7"/>
    <w:rsid w:val="00316F4B"/>
    <w:rsid w:val="0031749F"/>
    <w:rsid w:val="00317686"/>
    <w:rsid w:val="0031768D"/>
    <w:rsid w:val="003176AE"/>
    <w:rsid w:val="0031783B"/>
    <w:rsid w:val="00317883"/>
    <w:rsid w:val="00317A15"/>
    <w:rsid w:val="00317E79"/>
    <w:rsid w:val="00320670"/>
    <w:rsid w:val="00320B1F"/>
    <w:rsid w:val="00320EC7"/>
    <w:rsid w:val="00321DB4"/>
    <w:rsid w:val="003222FB"/>
    <w:rsid w:val="0032289F"/>
    <w:rsid w:val="00322B1C"/>
    <w:rsid w:val="00322F72"/>
    <w:rsid w:val="00323344"/>
    <w:rsid w:val="0032379B"/>
    <w:rsid w:val="00323AFE"/>
    <w:rsid w:val="00324438"/>
    <w:rsid w:val="0032464B"/>
    <w:rsid w:val="003246AB"/>
    <w:rsid w:val="00325097"/>
    <w:rsid w:val="003254E7"/>
    <w:rsid w:val="00325D65"/>
    <w:rsid w:val="00326248"/>
    <w:rsid w:val="00326A3F"/>
    <w:rsid w:val="00326E28"/>
    <w:rsid w:val="00326F85"/>
    <w:rsid w:val="003272C9"/>
    <w:rsid w:val="003273D7"/>
    <w:rsid w:val="00327A36"/>
    <w:rsid w:val="00327B6B"/>
    <w:rsid w:val="00330206"/>
    <w:rsid w:val="0033035F"/>
    <w:rsid w:val="0033054B"/>
    <w:rsid w:val="0033064C"/>
    <w:rsid w:val="0033121C"/>
    <w:rsid w:val="00331321"/>
    <w:rsid w:val="003316B6"/>
    <w:rsid w:val="0033209E"/>
    <w:rsid w:val="00332255"/>
    <w:rsid w:val="003322FF"/>
    <w:rsid w:val="00332404"/>
    <w:rsid w:val="003325F4"/>
    <w:rsid w:val="0033293E"/>
    <w:rsid w:val="00333BED"/>
    <w:rsid w:val="00333DA5"/>
    <w:rsid w:val="003340D8"/>
    <w:rsid w:val="00334130"/>
    <w:rsid w:val="00334812"/>
    <w:rsid w:val="003355A1"/>
    <w:rsid w:val="00335CDA"/>
    <w:rsid w:val="00336517"/>
    <w:rsid w:val="00336674"/>
    <w:rsid w:val="00336B57"/>
    <w:rsid w:val="00336CE1"/>
    <w:rsid w:val="00337214"/>
    <w:rsid w:val="00337A82"/>
    <w:rsid w:val="0034010F"/>
    <w:rsid w:val="003407A7"/>
    <w:rsid w:val="00340A55"/>
    <w:rsid w:val="00341496"/>
    <w:rsid w:val="00341580"/>
    <w:rsid w:val="00341D6F"/>
    <w:rsid w:val="00342618"/>
    <w:rsid w:val="003426B0"/>
    <w:rsid w:val="00342D3A"/>
    <w:rsid w:val="003434E4"/>
    <w:rsid w:val="003439F8"/>
    <w:rsid w:val="00343A5F"/>
    <w:rsid w:val="0034429F"/>
    <w:rsid w:val="003448AC"/>
    <w:rsid w:val="00344954"/>
    <w:rsid w:val="00344A4B"/>
    <w:rsid w:val="00344E92"/>
    <w:rsid w:val="00344EB7"/>
    <w:rsid w:val="00344EC5"/>
    <w:rsid w:val="003451F5"/>
    <w:rsid w:val="0034562E"/>
    <w:rsid w:val="0034597B"/>
    <w:rsid w:val="00345E35"/>
    <w:rsid w:val="00346195"/>
    <w:rsid w:val="003463ED"/>
    <w:rsid w:val="0034648F"/>
    <w:rsid w:val="003466C0"/>
    <w:rsid w:val="0034672F"/>
    <w:rsid w:val="003468BD"/>
    <w:rsid w:val="003468E5"/>
    <w:rsid w:val="00346D40"/>
    <w:rsid w:val="00346EEF"/>
    <w:rsid w:val="00347048"/>
    <w:rsid w:val="00347147"/>
    <w:rsid w:val="0034737A"/>
    <w:rsid w:val="0034752F"/>
    <w:rsid w:val="003506CA"/>
    <w:rsid w:val="00350821"/>
    <w:rsid w:val="00350B20"/>
    <w:rsid w:val="00350BD1"/>
    <w:rsid w:val="00350CC4"/>
    <w:rsid w:val="00350FA9"/>
    <w:rsid w:val="0035137C"/>
    <w:rsid w:val="0035194D"/>
    <w:rsid w:val="00352040"/>
    <w:rsid w:val="0035321E"/>
    <w:rsid w:val="0035335A"/>
    <w:rsid w:val="00353599"/>
    <w:rsid w:val="00353BCF"/>
    <w:rsid w:val="00353D83"/>
    <w:rsid w:val="003542E5"/>
    <w:rsid w:val="0035458A"/>
    <w:rsid w:val="003546A5"/>
    <w:rsid w:val="003546CB"/>
    <w:rsid w:val="00354A53"/>
    <w:rsid w:val="00355031"/>
    <w:rsid w:val="0035510D"/>
    <w:rsid w:val="003551A4"/>
    <w:rsid w:val="003553CE"/>
    <w:rsid w:val="00355BA7"/>
    <w:rsid w:val="003564B1"/>
    <w:rsid w:val="00356971"/>
    <w:rsid w:val="00356EA9"/>
    <w:rsid w:val="00357034"/>
    <w:rsid w:val="00357210"/>
    <w:rsid w:val="003574FF"/>
    <w:rsid w:val="00357DBA"/>
    <w:rsid w:val="00357E99"/>
    <w:rsid w:val="00360165"/>
    <w:rsid w:val="00360202"/>
    <w:rsid w:val="00360B40"/>
    <w:rsid w:val="00360F8A"/>
    <w:rsid w:val="00361291"/>
    <w:rsid w:val="003615FF"/>
    <w:rsid w:val="0036240D"/>
    <w:rsid w:val="003628A4"/>
    <w:rsid w:val="003628D0"/>
    <w:rsid w:val="00362C6E"/>
    <w:rsid w:val="00363009"/>
    <w:rsid w:val="003631BA"/>
    <w:rsid w:val="0036339C"/>
    <w:rsid w:val="00363D8D"/>
    <w:rsid w:val="00363E9A"/>
    <w:rsid w:val="00364054"/>
    <w:rsid w:val="00364B52"/>
    <w:rsid w:val="00364D7C"/>
    <w:rsid w:val="0036533F"/>
    <w:rsid w:val="00365440"/>
    <w:rsid w:val="003658DA"/>
    <w:rsid w:val="0036594B"/>
    <w:rsid w:val="00365C36"/>
    <w:rsid w:val="00365D5F"/>
    <w:rsid w:val="00366C0B"/>
    <w:rsid w:val="0036708A"/>
    <w:rsid w:val="0036754B"/>
    <w:rsid w:val="003676E7"/>
    <w:rsid w:val="00370174"/>
    <w:rsid w:val="003701EF"/>
    <w:rsid w:val="00370433"/>
    <w:rsid w:val="0037094D"/>
    <w:rsid w:val="00370C0E"/>
    <w:rsid w:val="00370DFF"/>
    <w:rsid w:val="003711AC"/>
    <w:rsid w:val="00371B30"/>
    <w:rsid w:val="00371E30"/>
    <w:rsid w:val="00372565"/>
    <w:rsid w:val="00372B66"/>
    <w:rsid w:val="00372CBA"/>
    <w:rsid w:val="00372E49"/>
    <w:rsid w:val="00372E52"/>
    <w:rsid w:val="00373AC2"/>
    <w:rsid w:val="00373B03"/>
    <w:rsid w:val="00373E59"/>
    <w:rsid w:val="00373F1C"/>
    <w:rsid w:val="00373F4D"/>
    <w:rsid w:val="0037414F"/>
    <w:rsid w:val="00374350"/>
    <w:rsid w:val="0037553E"/>
    <w:rsid w:val="00375D3E"/>
    <w:rsid w:val="003763F9"/>
    <w:rsid w:val="00376CDB"/>
    <w:rsid w:val="00377B88"/>
    <w:rsid w:val="00377E41"/>
    <w:rsid w:val="00377EEF"/>
    <w:rsid w:val="003805FB"/>
    <w:rsid w:val="003810D7"/>
    <w:rsid w:val="00381182"/>
    <w:rsid w:val="003811F1"/>
    <w:rsid w:val="00381293"/>
    <w:rsid w:val="00381997"/>
    <w:rsid w:val="00381BA0"/>
    <w:rsid w:val="00381D3F"/>
    <w:rsid w:val="00382014"/>
    <w:rsid w:val="00382427"/>
    <w:rsid w:val="00382743"/>
    <w:rsid w:val="003827B9"/>
    <w:rsid w:val="00382A49"/>
    <w:rsid w:val="00382D88"/>
    <w:rsid w:val="003835EE"/>
    <w:rsid w:val="00383D2F"/>
    <w:rsid w:val="0038452B"/>
    <w:rsid w:val="00384572"/>
    <w:rsid w:val="003845B8"/>
    <w:rsid w:val="0038462B"/>
    <w:rsid w:val="00384983"/>
    <w:rsid w:val="00384E4F"/>
    <w:rsid w:val="00384F76"/>
    <w:rsid w:val="0038555D"/>
    <w:rsid w:val="00385915"/>
    <w:rsid w:val="00385AF0"/>
    <w:rsid w:val="00385CE9"/>
    <w:rsid w:val="00385D9B"/>
    <w:rsid w:val="003870B5"/>
    <w:rsid w:val="00387695"/>
    <w:rsid w:val="00387C83"/>
    <w:rsid w:val="00387F13"/>
    <w:rsid w:val="003901F8"/>
    <w:rsid w:val="003905BF"/>
    <w:rsid w:val="00390850"/>
    <w:rsid w:val="00390A59"/>
    <w:rsid w:val="00390C51"/>
    <w:rsid w:val="003917F4"/>
    <w:rsid w:val="00391AD3"/>
    <w:rsid w:val="00391C51"/>
    <w:rsid w:val="00391C9F"/>
    <w:rsid w:val="00392112"/>
    <w:rsid w:val="003923C3"/>
    <w:rsid w:val="003929EA"/>
    <w:rsid w:val="00392D27"/>
    <w:rsid w:val="00393237"/>
    <w:rsid w:val="00393399"/>
    <w:rsid w:val="003940A2"/>
    <w:rsid w:val="00394843"/>
    <w:rsid w:val="0039547E"/>
    <w:rsid w:val="003955CD"/>
    <w:rsid w:val="00395F73"/>
    <w:rsid w:val="00395F99"/>
    <w:rsid w:val="003965E6"/>
    <w:rsid w:val="00396A82"/>
    <w:rsid w:val="00396B3B"/>
    <w:rsid w:val="00396B79"/>
    <w:rsid w:val="00396FCD"/>
    <w:rsid w:val="00397051"/>
    <w:rsid w:val="00397107"/>
    <w:rsid w:val="00397161"/>
    <w:rsid w:val="00397240"/>
    <w:rsid w:val="00397641"/>
    <w:rsid w:val="00397C2A"/>
    <w:rsid w:val="00397C7B"/>
    <w:rsid w:val="003A0097"/>
    <w:rsid w:val="003A0213"/>
    <w:rsid w:val="003A0E62"/>
    <w:rsid w:val="003A1421"/>
    <w:rsid w:val="003A1992"/>
    <w:rsid w:val="003A1CF4"/>
    <w:rsid w:val="003A2148"/>
    <w:rsid w:val="003A21C5"/>
    <w:rsid w:val="003A22A7"/>
    <w:rsid w:val="003A230B"/>
    <w:rsid w:val="003A2786"/>
    <w:rsid w:val="003A2842"/>
    <w:rsid w:val="003A2850"/>
    <w:rsid w:val="003A292C"/>
    <w:rsid w:val="003A2ED8"/>
    <w:rsid w:val="003A344E"/>
    <w:rsid w:val="003A34AC"/>
    <w:rsid w:val="003A3606"/>
    <w:rsid w:val="003A3921"/>
    <w:rsid w:val="003A45E9"/>
    <w:rsid w:val="003A501E"/>
    <w:rsid w:val="003A5838"/>
    <w:rsid w:val="003A59C0"/>
    <w:rsid w:val="003A5B50"/>
    <w:rsid w:val="003A635B"/>
    <w:rsid w:val="003A6B15"/>
    <w:rsid w:val="003A6EE4"/>
    <w:rsid w:val="003A773A"/>
    <w:rsid w:val="003A77D4"/>
    <w:rsid w:val="003A792F"/>
    <w:rsid w:val="003B01E9"/>
    <w:rsid w:val="003B0536"/>
    <w:rsid w:val="003B070A"/>
    <w:rsid w:val="003B0990"/>
    <w:rsid w:val="003B0C14"/>
    <w:rsid w:val="003B0FB0"/>
    <w:rsid w:val="003B19CC"/>
    <w:rsid w:val="003B218C"/>
    <w:rsid w:val="003B263F"/>
    <w:rsid w:val="003B265F"/>
    <w:rsid w:val="003B2CA7"/>
    <w:rsid w:val="003B2E92"/>
    <w:rsid w:val="003B302B"/>
    <w:rsid w:val="003B368A"/>
    <w:rsid w:val="003B3CFF"/>
    <w:rsid w:val="003B49C5"/>
    <w:rsid w:val="003B4BAC"/>
    <w:rsid w:val="003B4FAB"/>
    <w:rsid w:val="003B6076"/>
    <w:rsid w:val="003B6460"/>
    <w:rsid w:val="003B6468"/>
    <w:rsid w:val="003B6D9D"/>
    <w:rsid w:val="003B77A8"/>
    <w:rsid w:val="003B7D24"/>
    <w:rsid w:val="003B7DEE"/>
    <w:rsid w:val="003C0511"/>
    <w:rsid w:val="003C0619"/>
    <w:rsid w:val="003C079D"/>
    <w:rsid w:val="003C19B8"/>
    <w:rsid w:val="003C1DB3"/>
    <w:rsid w:val="003C1FAA"/>
    <w:rsid w:val="003C225C"/>
    <w:rsid w:val="003C24AD"/>
    <w:rsid w:val="003C2531"/>
    <w:rsid w:val="003C2641"/>
    <w:rsid w:val="003C3197"/>
    <w:rsid w:val="003C352C"/>
    <w:rsid w:val="003C3F6D"/>
    <w:rsid w:val="003C5232"/>
    <w:rsid w:val="003C535B"/>
    <w:rsid w:val="003C536D"/>
    <w:rsid w:val="003C559C"/>
    <w:rsid w:val="003C5A06"/>
    <w:rsid w:val="003C5A21"/>
    <w:rsid w:val="003C5DC9"/>
    <w:rsid w:val="003C5FF8"/>
    <w:rsid w:val="003C62B0"/>
    <w:rsid w:val="003C6620"/>
    <w:rsid w:val="003C680E"/>
    <w:rsid w:val="003C6DC5"/>
    <w:rsid w:val="003C7260"/>
    <w:rsid w:val="003C7F00"/>
    <w:rsid w:val="003C7F80"/>
    <w:rsid w:val="003D00FD"/>
    <w:rsid w:val="003D0B31"/>
    <w:rsid w:val="003D0D98"/>
    <w:rsid w:val="003D1360"/>
    <w:rsid w:val="003D1A5A"/>
    <w:rsid w:val="003D1ED9"/>
    <w:rsid w:val="003D22BB"/>
    <w:rsid w:val="003D26E6"/>
    <w:rsid w:val="003D2C3B"/>
    <w:rsid w:val="003D2F80"/>
    <w:rsid w:val="003D3322"/>
    <w:rsid w:val="003D37B5"/>
    <w:rsid w:val="003D38E2"/>
    <w:rsid w:val="003D3C97"/>
    <w:rsid w:val="003D3FD1"/>
    <w:rsid w:val="003D4469"/>
    <w:rsid w:val="003D512D"/>
    <w:rsid w:val="003D6C84"/>
    <w:rsid w:val="003D7636"/>
    <w:rsid w:val="003D7A5C"/>
    <w:rsid w:val="003D7B6D"/>
    <w:rsid w:val="003D7B8A"/>
    <w:rsid w:val="003E09F3"/>
    <w:rsid w:val="003E0BFC"/>
    <w:rsid w:val="003E0C3C"/>
    <w:rsid w:val="003E1437"/>
    <w:rsid w:val="003E17B0"/>
    <w:rsid w:val="003E19CC"/>
    <w:rsid w:val="003E2391"/>
    <w:rsid w:val="003E30B4"/>
    <w:rsid w:val="003E33AB"/>
    <w:rsid w:val="003E4900"/>
    <w:rsid w:val="003E4B6D"/>
    <w:rsid w:val="003E4BD7"/>
    <w:rsid w:val="003E4C10"/>
    <w:rsid w:val="003E4FCC"/>
    <w:rsid w:val="003E516B"/>
    <w:rsid w:val="003E5725"/>
    <w:rsid w:val="003E5C6D"/>
    <w:rsid w:val="003E650E"/>
    <w:rsid w:val="003E67A0"/>
    <w:rsid w:val="003E6C8B"/>
    <w:rsid w:val="003E6D75"/>
    <w:rsid w:val="003E7034"/>
    <w:rsid w:val="003E7368"/>
    <w:rsid w:val="003E774A"/>
    <w:rsid w:val="003F0285"/>
    <w:rsid w:val="003F0340"/>
    <w:rsid w:val="003F0DDC"/>
    <w:rsid w:val="003F1102"/>
    <w:rsid w:val="003F1442"/>
    <w:rsid w:val="003F1DAA"/>
    <w:rsid w:val="003F2187"/>
    <w:rsid w:val="003F222B"/>
    <w:rsid w:val="003F254E"/>
    <w:rsid w:val="003F26F2"/>
    <w:rsid w:val="003F2788"/>
    <w:rsid w:val="003F2B3D"/>
    <w:rsid w:val="003F345E"/>
    <w:rsid w:val="003F39B9"/>
    <w:rsid w:val="003F3D45"/>
    <w:rsid w:val="003F420D"/>
    <w:rsid w:val="003F4705"/>
    <w:rsid w:val="003F4818"/>
    <w:rsid w:val="003F4862"/>
    <w:rsid w:val="003F4A11"/>
    <w:rsid w:val="003F4CE5"/>
    <w:rsid w:val="003F4D2D"/>
    <w:rsid w:val="003F5C01"/>
    <w:rsid w:val="003F5D75"/>
    <w:rsid w:val="003F5EA6"/>
    <w:rsid w:val="003F5FC0"/>
    <w:rsid w:val="003F614F"/>
    <w:rsid w:val="003F6A53"/>
    <w:rsid w:val="003F6B93"/>
    <w:rsid w:val="003F6C97"/>
    <w:rsid w:val="003F6FDA"/>
    <w:rsid w:val="003F74B2"/>
    <w:rsid w:val="003F762F"/>
    <w:rsid w:val="003F79F8"/>
    <w:rsid w:val="003F7A85"/>
    <w:rsid w:val="004003F9"/>
    <w:rsid w:val="00400598"/>
    <w:rsid w:val="00400F52"/>
    <w:rsid w:val="004011B5"/>
    <w:rsid w:val="00401234"/>
    <w:rsid w:val="00401609"/>
    <w:rsid w:val="00401F9A"/>
    <w:rsid w:val="00402213"/>
    <w:rsid w:val="00402E9E"/>
    <w:rsid w:val="004032B5"/>
    <w:rsid w:val="00403341"/>
    <w:rsid w:val="00403617"/>
    <w:rsid w:val="00403BB2"/>
    <w:rsid w:val="00403C51"/>
    <w:rsid w:val="0040443B"/>
    <w:rsid w:val="00404D77"/>
    <w:rsid w:val="00404DB6"/>
    <w:rsid w:val="004058C9"/>
    <w:rsid w:val="00405AC9"/>
    <w:rsid w:val="00405C74"/>
    <w:rsid w:val="00406BDD"/>
    <w:rsid w:val="00406EA2"/>
    <w:rsid w:val="00407588"/>
    <w:rsid w:val="004076A2"/>
    <w:rsid w:val="00410040"/>
    <w:rsid w:val="00410260"/>
    <w:rsid w:val="0041054C"/>
    <w:rsid w:val="0041054F"/>
    <w:rsid w:val="0041067A"/>
    <w:rsid w:val="00410954"/>
    <w:rsid w:val="00411761"/>
    <w:rsid w:val="00411A25"/>
    <w:rsid w:val="00411AA7"/>
    <w:rsid w:val="00411DA8"/>
    <w:rsid w:val="00411ED5"/>
    <w:rsid w:val="004125BF"/>
    <w:rsid w:val="004127E9"/>
    <w:rsid w:val="00413034"/>
    <w:rsid w:val="00413CEF"/>
    <w:rsid w:val="004140CC"/>
    <w:rsid w:val="0041448A"/>
    <w:rsid w:val="004144CA"/>
    <w:rsid w:val="00414943"/>
    <w:rsid w:val="004149AF"/>
    <w:rsid w:val="00414A81"/>
    <w:rsid w:val="00415DEF"/>
    <w:rsid w:val="0041608D"/>
    <w:rsid w:val="0041797A"/>
    <w:rsid w:val="00417ECB"/>
    <w:rsid w:val="0042004B"/>
    <w:rsid w:val="00420248"/>
    <w:rsid w:val="004208C1"/>
    <w:rsid w:val="00421098"/>
    <w:rsid w:val="0042124D"/>
    <w:rsid w:val="00421340"/>
    <w:rsid w:val="004214B5"/>
    <w:rsid w:val="00421EE4"/>
    <w:rsid w:val="004226B7"/>
    <w:rsid w:val="00422C86"/>
    <w:rsid w:val="00422D49"/>
    <w:rsid w:val="00422F16"/>
    <w:rsid w:val="00422F6D"/>
    <w:rsid w:val="00422FB8"/>
    <w:rsid w:val="004233D3"/>
    <w:rsid w:val="00423B1E"/>
    <w:rsid w:val="00423C0E"/>
    <w:rsid w:val="00423FEA"/>
    <w:rsid w:val="004246A0"/>
    <w:rsid w:val="00424FB7"/>
    <w:rsid w:val="004255A3"/>
    <w:rsid w:val="00425CD7"/>
    <w:rsid w:val="00425FF0"/>
    <w:rsid w:val="00426202"/>
    <w:rsid w:val="00426264"/>
    <w:rsid w:val="00426517"/>
    <w:rsid w:val="00426B56"/>
    <w:rsid w:val="004273BA"/>
    <w:rsid w:val="004273CE"/>
    <w:rsid w:val="00427FCB"/>
    <w:rsid w:val="0043052D"/>
    <w:rsid w:val="00430A11"/>
    <w:rsid w:val="00430DF0"/>
    <w:rsid w:val="0043172A"/>
    <w:rsid w:val="00431929"/>
    <w:rsid w:val="00431B72"/>
    <w:rsid w:val="00431BCA"/>
    <w:rsid w:val="004320D1"/>
    <w:rsid w:val="004322D7"/>
    <w:rsid w:val="00432899"/>
    <w:rsid w:val="00432A8E"/>
    <w:rsid w:val="00432C66"/>
    <w:rsid w:val="004339F8"/>
    <w:rsid w:val="00433AA3"/>
    <w:rsid w:val="0043536D"/>
    <w:rsid w:val="004353FD"/>
    <w:rsid w:val="004355A1"/>
    <w:rsid w:val="00435672"/>
    <w:rsid w:val="00435BBF"/>
    <w:rsid w:val="00435C97"/>
    <w:rsid w:val="00435E66"/>
    <w:rsid w:val="004367DB"/>
    <w:rsid w:val="00436EC2"/>
    <w:rsid w:val="00436FCA"/>
    <w:rsid w:val="004373E1"/>
    <w:rsid w:val="004377C7"/>
    <w:rsid w:val="004379B0"/>
    <w:rsid w:val="004379BC"/>
    <w:rsid w:val="00440BCD"/>
    <w:rsid w:val="00440F80"/>
    <w:rsid w:val="00441249"/>
    <w:rsid w:val="0044163A"/>
    <w:rsid w:val="00441805"/>
    <w:rsid w:val="004418E7"/>
    <w:rsid w:val="00442674"/>
    <w:rsid w:val="00442C83"/>
    <w:rsid w:val="00443677"/>
    <w:rsid w:val="00443831"/>
    <w:rsid w:val="004447B8"/>
    <w:rsid w:val="00444F36"/>
    <w:rsid w:val="0044522C"/>
    <w:rsid w:val="004457C5"/>
    <w:rsid w:val="00445B5D"/>
    <w:rsid w:val="00446163"/>
    <w:rsid w:val="004461A1"/>
    <w:rsid w:val="00446859"/>
    <w:rsid w:val="00446910"/>
    <w:rsid w:val="00446B96"/>
    <w:rsid w:val="00446E83"/>
    <w:rsid w:val="004472A6"/>
    <w:rsid w:val="004475EB"/>
    <w:rsid w:val="00447A46"/>
    <w:rsid w:val="00447EE6"/>
    <w:rsid w:val="004502D2"/>
    <w:rsid w:val="00450900"/>
    <w:rsid w:val="00450B2D"/>
    <w:rsid w:val="00450EFA"/>
    <w:rsid w:val="00451214"/>
    <w:rsid w:val="00452182"/>
    <w:rsid w:val="0045250A"/>
    <w:rsid w:val="00452729"/>
    <w:rsid w:val="004531D9"/>
    <w:rsid w:val="00453219"/>
    <w:rsid w:val="00453337"/>
    <w:rsid w:val="0045360F"/>
    <w:rsid w:val="00453828"/>
    <w:rsid w:val="004538C4"/>
    <w:rsid w:val="00453BD3"/>
    <w:rsid w:val="00454ED4"/>
    <w:rsid w:val="00455075"/>
    <w:rsid w:val="004553C9"/>
    <w:rsid w:val="00455BF8"/>
    <w:rsid w:val="00455F7E"/>
    <w:rsid w:val="004568E0"/>
    <w:rsid w:val="004579EE"/>
    <w:rsid w:val="00460398"/>
    <w:rsid w:val="0046072D"/>
    <w:rsid w:val="00460BF5"/>
    <w:rsid w:val="00461011"/>
    <w:rsid w:val="004610BC"/>
    <w:rsid w:val="0046198D"/>
    <w:rsid w:val="00461ED3"/>
    <w:rsid w:val="00461FE6"/>
    <w:rsid w:val="0046210A"/>
    <w:rsid w:val="00462252"/>
    <w:rsid w:val="00462D6F"/>
    <w:rsid w:val="00463136"/>
    <w:rsid w:val="0046316C"/>
    <w:rsid w:val="00463219"/>
    <w:rsid w:val="00463340"/>
    <w:rsid w:val="00463399"/>
    <w:rsid w:val="0046356A"/>
    <w:rsid w:val="00463789"/>
    <w:rsid w:val="00464B71"/>
    <w:rsid w:val="004651CA"/>
    <w:rsid w:val="00465894"/>
    <w:rsid w:val="00465AE4"/>
    <w:rsid w:val="00465CA7"/>
    <w:rsid w:val="0046623A"/>
    <w:rsid w:val="0046665B"/>
    <w:rsid w:val="00466865"/>
    <w:rsid w:val="00466E1A"/>
    <w:rsid w:val="00467627"/>
    <w:rsid w:val="004677F1"/>
    <w:rsid w:val="00467850"/>
    <w:rsid w:val="00467B40"/>
    <w:rsid w:val="00467B4C"/>
    <w:rsid w:val="00470215"/>
    <w:rsid w:val="0047058E"/>
    <w:rsid w:val="00470984"/>
    <w:rsid w:val="00470DB1"/>
    <w:rsid w:val="004716B2"/>
    <w:rsid w:val="004717F0"/>
    <w:rsid w:val="00471D62"/>
    <w:rsid w:val="00471DBE"/>
    <w:rsid w:val="00471F41"/>
    <w:rsid w:val="004722F9"/>
    <w:rsid w:val="00472542"/>
    <w:rsid w:val="00473826"/>
    <w:rsid w:val="00473B1E"/>
    <w:rsid w:val="00474039"/>
    <w:rsid w:val="00474D80"/>
    <w:rsid w:val="00475263"/>
    <w:rsid w:val="0047568D"/>
    <w:rsid w:val="00475F6A"/>
    <w:rsid w:val="00476078"/>
    <w:rsid w:val="00476115"/>
    <w:rsid w:val="004761F3"/>
    <w:rsid w:val="00476602"/>
    <w:rsid w:val="0047701E"/>
    <w:rsid w:val="00477071"/>
    <w:rsid w:val="00477332"/>
    <w:rsid w:val="00477C16"/>
    <w:rsid w:val="00477E43"/>
    <w:rsid w:val="00480043"/>
    <w:rsid w:val="004801B2"/>
    <w:rsid w:val="004801DA"/>
    <w:rsid w:val="004803C7"/>
    <w:rsid w:val="004804A3"/>
    <w:rsid w:val="0048067F"/>
    <w:rsid w:val="0048097D"/>
    <w:rsid w:val="00480AB6"/>
    <w:rsid w:val="00480BFD"/>
    <w:rsid w:val="00481092"/>
    <w:rsid w:val="00481993"/>
    <w:rsid w:val="004819FF"/>
    <w:rsid w:val="00481CF0"/>
    <w:rsid w:val="00481D20"/>
    <w:rsid w:val="00481D49"/>
    <w:rsid w:val="00481F24"/>
    <w:rsid w:val="00482BEE"/>
    <w:rsid w:val="0048305E"/>
    <w:rsid w:val="00483185"/>
    <w:rsid w:val="004833AA"/>
    <w:rsid w:val="00483F67"/>
    <w:rsid w:val="00484065"/>
    <w:rsid w:val="004841FE"/>
    <w:rsid w:val="00484898"/>
    <w:rsid w:val="00484911"/>
    <w:rsid w:val="00484A0F"/>
    <w:rsid w:val="00484F08"/>
    <w:rsid w:val="00485580"/>
    <w:rsid w:val="00485ADA"/>
    <w:rsid w:val="00485B24"/>
    <w:rsid w:val="00485F7D"/>
    <w:rsid w:val="004860AB"/>
    <w:rsid w:val="0048627B"/>
    <w:rsid w:val="00486324"/>
    <w:rsid w:val="004864EA"/>
    <w:rsid w:val="00486543"/>
    <w:rsid w:val="0048672C"/>
    <w:rsid w:val="00486B46"/>
    <w:rsid w:val="00486CD6"/>
    <w:rsid w:val="00486D63"/>
    <w:rsid w:val="00486FF7"/>
    <w:rsid w:val="00487080"/>
    <w:rsid w:val="004877DA"/>
    <w:rsid w:val="00487AF8"/>
    <w:rsid w:val="0049007D"/>
    <w:rsid w:val="00490259"/>
    <w:rsid w:val="00490A29"/>
    <w:rsid w:val="004913D8"/>
    <w:rsid w:val="004914EB"/>
    <w:rsid w:val="004914F4"/>
    <w:rsid w:val="00491522"/>
    <w:rsid w:val="0049177A"/>
    <w:rsid w:val="00491AE5"/>
    <w:rsid w:val="00492066"/>
    <w:rsid w:val="00492FD5"/>
    <w:rsid w:val="00493138"/>
    <w:rsid w:val="004941AD"/>
    <w:rsid w:val="00494413"/>
    <w:rsid w:val="0049496B"/>
    <w:rsid w:val="00494EB3"/>
    <w:rsid w:val="00494FBF"/>
    <w:rsid w:val="00495221"/>
    <w:rsid w:val="0049563B"/>
    <w:rsid w:val="0049586F"/>
    <w:rsid w:val="00495A6A"/>
    <w:rsid w:val="00495D83"/>
    <w:rsid w:val="00495F66"/>
    <w:rsid w:val="004964D4"/>
    <w:rsid w:val="00496C52"/>
    <w:rsid w:val="00496FCF"/>
    <w:rsid w:val="00496FEB"/>
    <w:rsid w:val="004972ED"/>
    <w:rsid w:val="0049774C"/>
    <w:rsid w:val="004A02B2"/>
    <w:rsid w:val="004A04A8"/>
    <w:rsid w:val="004A115E"/>
    <w:rsid w:val="004A2431"/>
    <w:rsid w:val="004A24BA"/>
    <w:rsid w:val="004A27B8"/>
    <w:rsid w:val="004A287D"/>
    <w:rsid w:val="004A2AC6"/>
    <w:rsid w:val="004A2C63"/>
    <w:rsid w:val="004A30A4"/>
    <w:rsid w:val="004A31A9"/>
    <w:rsid w:val="004A360F"/>
    <w:rsid w:val="004A39C7"/>
    <w:rsid w:val="004A4262"/>
    <w:rsid w:val="004A497A"/>
    <w:rsid w:val="004A4C8A"/>
    <w:rsid w:val="004A4DF5"/>
    <w:rsid w:val="004A5004"/>
    <w:rsid w:val="004A5354"/>
    <w:rsid w:val="004A54A9"/>
    <w:rsid w:val="004A54F6"/>
    <w:rsid w:val="004A559E"/>
    <w:rsid w:val="004A5723"/>
    <w:rsid w:val="004A5745"/>
    <w:rsid w:val="004A5C77"/>
    <w:rsid w:val="004A6404"/>
    <w:rsid w:val="004A6496"/>
    <w:rsid w:val="004A6A13"/>
    <w:rsid w:val="004A6B27"/>
    <w:rsid w:val="004A710F"/>
    <w:rsid w:val="004A771F"/>
    <w:rsid w:val="004A78AE"/>
    <w:rsid w:val="004A7988"/>
    <w:rsid w:val="004A7D9E"/>
    <w:rsid w:val="004B033E"/>
    <w:rsid w:val="004B05B6"/>
    <w:rsid w:val="004B06CC"/>
    <w:rsid w:val="004B078F"/>
    <w:rsid w:val="004B10AF"/>
    <w:rsid w:val="004B1EAE"/>
    <w:rsid w:val="004B23AF"/>
    <w:rsid w:val="004B24AF"/>
    <w:rsid w:val="004B2CDA"/>
    <w:rsid w:val="004B2CDB"/>
    <w:rsid w:val="004B2EA3"/>
    <w:rsid w:val="004B322C"/>
    <w:rsid w:val="004B3375"/>
    <w:rsid w:val="004B3D7E"/>
    <w:rsid w:val="004B3E27"/>
    <w:rsid w:val="004B3E3D"/>
    <w:rsid w:val="004B4117"/>
    <w:rsid w:val="004B469F"/>
    <w:rsid w:val="004B4B38"/>
    <w:rsid w:val="004B4B79"/>
    <w:rsid w:val="004B4D46"/>
    <w:rsid w:val="004B5247"/>
    <w:rsid w:val="004B57D6"/>
    <w:rsid w:val="004B6594"/>
    <w:rsid w:val="004B6BD5"/>
    <w:rsid w:val="004B6BE7"/>
    <w:rsid w:val="004B6DB9"/>
    <w:rsid w:val="004B6FD4"/>
    <w:rsid w:val="004B71AB"/>
    <w:rsid w:val="004B73CF"/>
    <w:rsid w:val="004B748D"/>
    <w:rsid w:val="004B789A"/>
    <w:rsid w:val="004B78C3"/>
    <w:rsid w:val="004C0920"/>
    <w:rsid w:val="004C09F1"/>
    <w:rsid w:val="004C0DF7"/>
    <w:rsid w:val="004C10B3"/>
    <w:rsid w:val="004C1186"/>
    <w:rsid w:val="004C160F"/>
    <w:rsid w:val="004C1701"/>
    <w:rsid w:val="004C1856"/>
    <w:rsid w:val="004C24F1"/>
    <w:rsid w:val="004C263A"/>
    <w:rsid w:val="004C2681"/>
    <w:rsid w:val="004C33BE"/>
    <w:rsid w:val="004C340A"/>
    <w:rsid w:val="004C3638"/>
    <w:rsid w:val="004C3CAF"/>
    <w:rsid w:val="004C3CED"/>
    <w:rsid w:val="004C3E33"/>
    <w:rsid w:val="004C3E95"/>
    <w:rsid w:val="004C4A14"/>
    <w:rsid w:val="004C4A5C"/>
    <w:rsid w:val="004C51C5"/>
    <w:rsid w:val="004C526A"/>
    <w:rsid w:val="004C5EDB"/>
    <w:rsid w:val="004C5F1A"/>
    <w:rsid w:val="004C615C"/>
    <w:rsid w:val="004C6220"/>
    <w:rsid w:val="004C66CC"/>
    <w:rsid w:val="004C6AF9"/>
    <w:rsid w:val="004C6E7F"/>
    <w:rsid w:val="004C7457"/>
    <w:rsid w:val="004C7B6E"/>
    <w:rsid w:val="004C7EE8"/>
    <w:rsid w:val="004D0165"/>
    <w:rsid w:val="004D016D"/>
    <w:rsid w:val="004D0509"/>
    <w:rsid w:val="004D0510"/>
    <w:rsid w:val="004D0816"/>
    <w:rsid w:val="004D088A"/>
    <w:rsid w:val="004D0950"/>
    <w:rsid w:val="004D0A17"/>
    <w:rsid w:val="004D15B4"/>
    <w:rsid w:val="004D16D2"/>
    <w:rsid w:val="004D1E81"/>
    <w:rsid w:val="004D2383"/>
    <w:rsid w:val="004D24E3"/>
    <w:rsid w:val="004D264F"/>
    <w:rsid w:val="004D2696"/>
    <w:rsid w:val="004D29AF"/>
    <w:rsid w:val="004D2CF5"/>
    <w:rsid w:val="004D329F"/>
    <w:rsid w:val="004D3F44"/>
    <w:rsid w:val="004D485B"/>
    <w:rsid w:val="004D5379"/>
    <w:rsid w:val="004D57D1"/>
    <w:rsid w:val="004D5A03"/>
    <w:rsid w:val="004D5C31"/>
    <w:rsid w:val="004D5FE1"/>
    <w:rsid w:val="004D63A4"/>
    <w:rsid w:val="004D6865"/>
    <w:rsid w:val="004D69CB"/>
    <w:rsid w:val="004D6BAC"/>
    <w:rsid w:val="004D6C6E"/>
    <w:rsid w:val="004D6D46"/>
    <w:rsid w:val="004D7092"/>
    <w:rsid w:val="004D74EA"/>
    <w:rsid w:val="004D7520"/>
    <w:rsid w:val="004D7C63"/>
    <w:rsid w:val="004D7E24"/>
    <w:rsid w:val="004D7EE3"/>
    <w:rsid w:val="004D7EF5"/>
    <w:rsid w:val="004E02AB"/>
    <w:rsid w:val="004E0C88"/>
    <w:rsid w:val="004E0D1C"/>
    <w:rsid w:val="004E114F"/>
    <w:rsid w:val="004E1294"/>
    <w:rsid w:val="004E16B9"/>
    <w:rsid w:val="004E1E18"/>
    <w:rsid w:val="004E1E9C"/>
    <w:rsid w:val="004E2664"/>
    <w:rsid w:val="004E26A5"/>
    <w:rsid w:val="004E3085"/>
    <w:rsid w:val="004E30D5"/>
    <w:rsid w:val="004E338A"/>
    <w:rsid w:val="004E3433"/>
    <w:rsid w:val="004E3782"/>
    <w:rsid w:val="004E39D1"/>
    <w:rsid w:val="004E3EE3"/>
    <w:rsid w:val="004E5178"/>
    <w:rsid w:val="004E54A8"/>
    <w:rsid w:val="004E5AF8"/>
    <w:rsid w:val="004E5BA4"/>
    <w:rsid w:val="004E63AC"/>
    <w:rsid w:val="004E648F"/>
    <w:rsid w:val="004E67AD"/>
    <w:rsid w:val="004E6B13"/>
    <w:rsid w:val="004E6D77"/>
    <w:rsid w:val="004E6F4C"/>
    <w:rsid w:val="004E759E"/>
    <w:rsid w:val="004E76D4"/>
    <w:rsid w:val="004E7E1C"/>
    <w:rsid w:val="004F0431"/>
    <w:rsid w:val="004F058C"/>
    <w:rsid w:val="004F096A"/>
    <w:rsid w:val="004F0C84"/>
    <w:rsid w:val="004F0DDA"/>
    <w:rsid w:val="004F0F46"/>
    <w:rsid w:val="004F1AC5"/>
    <w:rsid w:val="004F1EBC"/>
    <w:rsid w:val="004F212E"/>
    <w:rsid w:val="004F2247"/>
    <w:rsid w:val="004F25E6"/>
    <w:rsid w:val="004F26AC"/>
    <w:rsid w:val="004F2851"/>
    <w:rsid w:val="004F2C75"/>
    <w:rsid w:val="004F2F22"/>
    <w:rsid w:val="004F3D0B"/>
    <w:rsid w:val="004F44AA"/>
    <w:rsid w:val="004F4CA6"/>
    <w:rsid w:val="004F4DFF"/>
    <w:rsid w:val="004F4F1E"/>
    <w:rsid w:val="004F593D"/>
    <w:rsid w:val="004F5DCF"/>
    <w:rsid w:val="004F6234"/>
    <w:rsid w:val="004F6732"/>
    <w:rsid w:val="004F75A8"/>
    <w:rsid w:val="004F75B7"/>
    <w:rsid w:val="004F7885"/>
    <w:rsid w:val="004F7D0B"/>
    <w:rsid w:val="00500565"/>
    <w:rsid w:val="00500B44"/>
    <w:rsid w:val="0050139A"/>
    <w:rsid w:val="005016E2"/>
    <w:rsid w:val="005024D3"/>
    <w:rsid w:val="00502566"/>
    <w:rsid w:val="00502A15"/>
    <w:rsid w:val="00502AFB"/>
    <w:rsid w:val="00502C4C"/>
    <w:rsid w:val="00502DF8"/>
    <w:rsid w:val="0050384A"/>
    <w:rsid w:val="00503C2D"/>
    <w:rsid w:val="00503D39"/>
    <w:rsid w:val="0050471C"/>
    <w:rsid w:val="00504AB4"/>
    <w:rsid w:val="0050596E"/>
    <w:rsid w:val="00506426"/>
    <w:rsid w:val="005064D3"/>
    <w:rsid w:val="00506566"/>
    <w:rsid w:val="00506B61"/>
    <w:rsid w:val="00507603"/>
    <w:rsid w:val="00507711"/>
    <w:rsid w:val="00507D95"/>
    <w:rsid w:val="00510022"/>
    <w:rsid w:val="00510086"/>
    <w:rsid w:val="005105EC"/>
    <w:rsid w:val="00510DF5"/>
    <w:rsid w:val="00511EFE"/>
    <w:rsid w:val="005121C7"/>
    <w:rsid w:val="005123CA"/>
    <w:rsid w:val="005128E3"/>
    <w:rsid w:val="00512B78"/>
    <w:rsid w:val="00512E7E"/>
    <w:rsid w:val="00512EBF"/>
    <w:rsid w:val="00513184"/>
    <w:rsid w:val="00513C5F"/>
    <w:rsid w:val="00513FED"/>
    <w:rsid w:val="00514261"/>
    <w:rsid w:val="00514850"/>
    <w:rsid w:val="00514F7A"/>
    <w:rsid w:val="0051568B"/>
    <w:rsid w:val="005156CC"/>
    <w:rsid w:val="005157F9"/>
    <w:rsid w:val="00515E5B"/>
    <w:rsid w:val="0051644F"/>
    <w:rsid w:val="00516BA5"/>
    <w:rsid w:val="00517433"/>
    <w:rsid w:val="0051759F"/>
    <w:rsid w:val="00517999"/>
    <w:rsid w:val="00517B32"/>
    <w:rsid w:val="00517C59"/>
    <w:rsid w:val="0052017D"/>
    <w:rsid w:val="00520D47"/>
    <w:rsid w:val="00520EAC"/>
    <w:rsid w:val="00521202"/>
    <w:rsid w:val="005212F5"/>
    <w:rsid w:val="00521342"/>
    <w:rsid w:val="00521D67"/>
    <w:rsid w:val="00521FD8"/>
    <w:rsid w:val="005221B7"/>
    <w:rsid w:val="0052309E"/>
    <w:rsid w:val="0052330E"/>
    <w:rsid w:val="005242CD"/>
    <w:rsid w:val="005243C4"/>
    <w:rsid w:val="005249CF"/>
    <w:rsid w:val="00524CCF"/>
    <w:rsid w:val="00525258"/>
    <w:rsid w:val="00525642"/>
    <w:rsid w:val="00525A0B"/>
    <w:rsid w:val="00525BE0"/>
    <w:rsid w:val="00526010"/>
    <w:rsid w:val="00526105"/>
    <w:rsid w:val="005261C6"/>
    <w:rsid w:val="00526220"/>
    <w:rsid w:val="0052648F"/>
    <w:rsid w:val="00526505"/>
    <w:rsid w:val="005266B4"/>
    <w:rsid w:val="0052673A"/>
    <w:rsid w:val="00526B45"/>
    <w:rsid w:val="00526C90"/>
    <w:rsid w:val="0052703E"/>
    <w:rsid w:val="00527531"/>
    <w:rsid w:val="00527F81"/>
    <w:rsid w:val="005305EF"/>
    <w:rsid w:val="0053187E"/>
    <w:rsid w:val="00531C11"/>
    <w:rsid w:val="0053205A"/>
    <w:rsid w:val="005325B9"/>
    <w:rsid w:val="0053260B"/>
    <w:rsid w:val="00532A98"/>
    <w:rsid w:val="00532D87"/>
    <w:rsid w:val="00533AF0"/>
    <w:rsid w:val="00533CB5"/>
    <w:rsid w:val="00534460"/>
    <w:rsid w:val="005347D7"/>
    <w:rsid w:val="00534AC5"/>
    <w:rsid w:val="005351DD"/>
    <w:rsid w:val="005352F6"/>
    <w:rsid w:val="00535329"/>
    <w:rsid w:val="00536D16"/>
    <w:rsid w:val="00536E8E"/>
    <w:rsid w:val="00537034"/>
    <w:rsid w:val="00537828"/>
    <w:rsid w:val="0053792A"/>
    <w:rsid w:val="005379D8"/>
    <w:rsid w:val="00537D57"/>
    <w:rsid w:val="00540CAA"/>
    <w:rsid w:val="0054143E"/>
    <w:rsid w:val="005414E6"/>
    <w:rsid w:val="00541790"/>
    <w:rsid w:val="00541E7E"/>
    <w:rsid w:val="00542224"/>
    <w:rsid w:val="00542C7C"/>
    <w:rsid w:val="00543005"/>
    <w:rsid w:val="005432A5"/>
    <w:rsid w:val="005435C6"/>
    <w:rsid w:val="00544798"/>
    <w:rsid w:val="0054485C"/>
    <w:rsid w:val="00544C92"/>
    <w:rsid w:val="00544D81"/>
    <w:rsid w:val="00544DC7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963"/>
    <w:rsid w:val="0054709A"/>
    <w:rsid w:val="0054711B"/>
    <w:rsid w:val="00547259"/>
    <w:rsid w:val="005473BD"/>
    <w:rsid w:val="00547A72"/>
    <w:rsid w:val="00547BDC"/>
    <w:rsid w:val="00547E01"/>
    <w:rsid w:val="00550189"/>
    <w:rsid w:val="00550219"/>
    <w:rsid w:val="00550294"/>
    <w:rsid w:val="005508A0"/>
    <w:rsid w:val="0055096D"/>
    <w:rsid w:val="00550C69"/>
    <w:rsid w:val="005513BF"/>
    <w:rsid w:val="005514FA"/>
    <w:rsid w:val="005515C8"/>
    <w:rsid w:val="005516F8"/>
    <w:rsid w:val="0055207D"/>
    <w:rsid w:val="00552814"/>
    <w:rsid w:val="00552899"/>
    <w:rsid w:val="0055292A"/>
    <w:rsid w:val="00552A05"/>
    <w:rsid w:val="00552F3E"/>
    <w:rsid w:val="00552FED"/>
    <w:rsid w:val="00553020"/>
    <w:rsid w:val="00553A62"/>
    <w:rsid w:val="00553DA3"/>
    <w:rsid w:val="0055481F"/>
    <w:rsid w:val="00554A24"/>
    <w:rsid w:val="00554B2E"/>
    <w:rsid w:val="00555A6F"/>
    <w:rsid w:val="00555B1C"/>
    <w:rsid w:val="00555C10"/>
    <w:rsid w:val="0055623B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BF"/>
    <w:rsid w:val="005609F5"/>
    <w:rsid w:val="00560ADE"/>
    <w:rsid w:val="00560C2E"/>
    <w:rsid w:val="00560F21"/>
    <w:rsid w:val="00561228"/>
    <w:rsid w:val="00562917"/>
    <w:rsid w:val="00562A16"/>
    <w:rsid w:val="00562B26"/>
    <w:rsid w:val="00562C64"/>
    <w:rsid w:val="00563076"/>
    <w:rsid w:val="00563242"/>
    <w:rsid w:val="0056328A"/>
    <w:rsid w:val="00564BE4"/>
    <w:rsid w:val="00564C32"/>
    <w:rsid w:val="00564CB7"/>
    <w:rsid w:val="00565127"/>
    <w:rsid w:val="005653CE"/>
    <w:rsid w:val="0056578F"/>
    <w:rsid w:val="00566883"/>
    <w:rsid w:val="005673EE"/>
    <w:rsid w:val="005676D8"/>
    <w:rsid w:val="00567AD7"/>
    <w:rsid w:val="00567CD1"/>
    <w:rsid w:val="005707CE"/>
    <w:rsid w:val="00570E81"/>
    <w:rsid w:val="00571172"/>
    <w:rsid w:val="005714DA"/>
    <w:rsid w:val="005714DF"/>
    <w:rsid w:val="005719C0"/>
    <w:rsid w:val="00571BB0"/>
    <w:rsid w:val="00572DB9"/>
    <w:rsid w:val="0057305D"/>
    <w:rsid w:val="00573B7C"/>
    <w:rsid w:val="005746D7"/>
    <w:rsid w:val="00574813"/>
    <w:rsid w:val="00574DBF"/>
    <w:rsid w:val="0057530A"/>
    <w:rsid w:val="005753BF"/>
    <w:rsid w:val="0057558E"/>
    <w:rsid w:val="0057561E"/>
    <w:rsid w:val="005757D4"/>
    <w:rsid w:val="00575ADA"/>
    <w:rsid w:val="00575B49"/>
    <w:rsid w:val="00575F08"/>
    <w:rsid w:val="005761B1"/>
    <w:rsid w:val="00576205"/>
    <w:rsid w:val="00576273"/>
    <w:rsid w:val="00576915"/>
    <w:rsid w:val="0057697C"/>
    <w:rsid w:val="005772F1"/>
    <w:rsid w:val="005775F9"/>
    <w:rsid w:val="005779B8"/>
    <w:rsid w:val="005779DD"/>
    <w:rsid w:val="00577B79"/>
    <w:rsid w:val="00577BAB"/>
    <w:rsid w:val="00577C95"/>
    <w:rsid w:val="00577D8F"/>
    <w:rsid w:val="005803DA"/>
    <w:rsid w:val="00580827"/>
    <w:rsid w:val="00580DE9"/>
    <w:rsid w:val="00580F21"/>
    <w:rsid w:val="0058177B"/>
    <w:rsid w:val="0058182B"/>
    <w:rsid w:val="005827F4"/>
    <w:rsid w:val="00582974"/>
    <w:rsid w:val="00582A67"/>
    <w:rsid w:val="00582C16"/>
    <w:rsid w:val="00582D47"/>
    <w:rsid w:val="0058300A"/>
    <w:rsid w:val="00583153"/>
    <w:rsid w:val="0058334F"/>
    <w:rsid w:val="005839B3"/>
    <w:rsid w:val="00583D2F"/>
    <w:rsid w:val="0058416E"/>
    <w:rsid w:val="00584234"/>
    <w:rsid w:val="005842BA"/>
    <w:rsid w:val="005844B7"/>
    <w:rsid w:val="005844F4"/>
    <w:rsid w:val="00584654"/>
    <w:rsid w:val="00584C51"/>
    <w:rsid w:val="00584D11"/>
    <w:rsid w:val="00584E7D"/>
    <w:rsid w:val="0058553B"/>
    <w:rsid w:val="00585840"/>
    <w:rsid w:val="005859AA"/>
    <w:rsid w:val="00585E00"/>
    <w:rsid w:val="00585ECC"/>
    <w:rsid w:val="0058641F"/>
    <w:rsid w:val="00586583"/>
    <w:rsid w:val="00586752"/>
    <w:rsid w:val="00586B5E"/>
    <w:rsid w:val="00586B99"/>
    <w:rsid w:val="00586C07"/>
    <w:rsid w:val="00586C97"/>
    <w:rsid w:val="00590245"/>
    <w:rsid w:val="005906F6"/>
    <w:rsid w:val="00590887"/>
    <w:rsid w:val="0059107A"/>
    <w:rsid w:val="00591322"/>
    <w:rsid w:val="00591429"/>
    <w:rsid w:val="0059152A"/>
    <w:rsid w:val="005918D8"/>
    <w:rsid w:val="00591F71"/>
    <w:rsid w:val="00592499"/>
    <w:rsid w:val="00592882"/>
    <w:rsid w:val="00592914"/>
    <w:rsid w:val="00592E7E"/>
    <w:rsid w:val="00592FE5"/>
    <w:rsid w:val="005931AE"/>
    <w:rsid w:val="0059347A"/>
    <w:rsid w:val="005937CE"/>
    <w:rsid w:val="005937E2"/>
    <w:rsid w:val="00593921"/>
    <w:rsid w:val="00593A23"/>
    <w:rsid w:val="00593AA5"/>
    <w:rsid w:val="00593B4B"/>
    <w:rsid w:val="00593CE8"/>
    <w:rsid w:val="00593D82"/>
    <w:rsid w:val="005943E8"/>
    <w:rsid w:val="00594A0C"/>
    <w:rsid w:val="005954CF"/>
    <w:rsid w:val="00595796"/>
    <w:rsid w:val="00595882"/>
    <w:rsid w:val="00595D73"/>
    <w:rsid w:val="005964C9"/>
    <w:rsid w:val="0059689F"/>
    <w:rsid w:val="00596A77"/>
    <w:rsid w:val="00597136"/>
    <w:rsid w:val="005971B1"/>
    <w:rsid w:val="00597C13"/>
    <w:rsid w:val="00597F04"/>
    <w:rsid w:val="005A10AC"/>
    <w:rsid w:val="005A11D3"/>
    <w:rsid w:val="005A139B"/>
    <w:rsid w:val="005A27BB"/>
    <w:rsid w:val="005A2832"/>
    <w:rsid w:val="005A2D32"/>
    <w:rsid w:val="005A2F42"/>
    <w:rsid w:val="005A2FE9"/>
    <w:rsid w:val="005A30C8"/>
    <w:rsid w:val="005A344E"/>
    <w:rsid w:val="005A3FDE"/>
    <w:rsid w:val="005A46DE"/>
    <w:rsid w:val="005A53FE"/>
    <w:rsid w:val="005A54DA"/>
    <w:rsid w:val="005A570B"/>
    <w:rsid w:val="005A5BEE"/>
    <w:rsid w:val="005A67DE"/>
    <w:rsid w:val="005A6D1E"/>
    <w:rsid w:val="005A7030"/>
    <w:rsid w:val="005A7359"/>
    <w:rsid w:val="005A76BD"/>
    <w:rsid w:val="005A7BE6"/>
    <w:rsid w:val="005A7EA7"/>
    <w:rsid w:val="005B0722"/>
    <w:rsid w:val="005B0761"/>
    <w:rsid w:val="005B0B3E"/>
    <w:rsid w:val="005B0C94"/>
    <w:rsid w:val="005B0EEB"/>
    <w:rsid w:val="005B1106"/>
    <w:rsid w:val="005B117F"/>
    <w:rsid w:val="005B144E"/>
    <w:rsid w:val="005B1641"/>
    <w:rsid w:val="005B16CE"/>
    <w:rsid w:val="005B17A0"/>
    <w:rsid w:val="005B1C5B"/>
    <w:rsid w:val="005B2113"/>
    <w:rsid w:val="005B217C"/>
    <w:rsid w:val="005B2B01"/>
    <w:rsid w:val="005B2BB6"/>
    <w:rsid w:val="005B3397"/>
    <w:rsid w:val="005B3420"/>
    <w:rsid w:val="005B348E"/>
    <w:rsid w:val="005B37FF"/>
    <w:rsid w:val="005B3A76"/>
    <w:rsid w:val="005B3DA7"/>
    <w:rsid w:val="005B3FC3"/>
    <w:rsid w:val="005B4137"/>
    <w:rsid w:val="005B49FE"/>
    <w:rsid w:val="005B4FBA"/>
    <w:rsid w:val="005B5007"/>
    <w:rsid w:val="005B53E6"/>
    <w:rsid w:val="005B5787"/>
    <w:rsid w:val="005B5827"/>
    <w:rsid w:val="005B59A9"/>
    <w:rsid w:val="005B5BBD"/>
    <w:rsid w:val="005B61D2"/>
    <w:rsid w:val="005B6B76"/>
    <w:rsid w:val="005B6B91"/>
    <w:rsid w:val="005B728B"/>
    <w:rsid w:val="005B73DF"/>
    <w:rsid w:val="005B775E"/>
    <w:rsid w:val="005B7924"/>
    <w:rsid w:val="005B7C85"/>
    <w:rsid w:val="005C0C05"/>
    <w:rsid w:val="005C13E5"/>
    <w:rsid w:val="005C171A"/>
    <w:rsid w:val="005C18B3"/>
    <w:rsid w:val="005C1DB0"/>
    <w:rsid w:val="005C1E1C"/>
    <w:rsid w:val="005C1F74"/>
    <w:rsid w:val="005C2183"/>
    <w:rsid w:val="005C243B"/>
    <w:rsid w:val="005C2A87"/>
    <w:rsid w:val="005C2BF5"/>
    <w:rsid w:val="005C309C"/>
    <w:rsid w:val="005C348E"/>
    <w:rsid w:val="005C3569"/>
    <w:rsid w:val="005C35E4"/>
    <w:rsid w:val="005C3A36"/>
    <w:rsid w:val="005C3C87"/>
    <w:rsid w:val="005C4725"/>
    <w:rsid w:val="005C5A51"/>
    <w:rsid w:val="005C5AF7"/>
    <w:rsid w:val="005C5D32"/>
    <w:rsid w:val="005C6051"/>
    <w:rsid w:val="005C63C5"/>
    <w:rsid w:val="005C686B"/>
    <w:rsid w:val="005C6D20"/>
    <w:rsid w:val="005C6F86"/>
    <w:rsid w:val="005C7808"/>
    <w:rsid w:val="005C7A35"/>
    <w:rsid w:val="005C7C34"/>
    <w:rsid w:val="005D0341"/>
    <w:rsid w:val="005D0343"/>
    <w:rsid w:val="005D09F0"/>
    <w:rsid w:val="005D09FB"/>
    <w:rsid w:val="005D0A5B"/>
    <w:rsid w:val="005D0E38"/>
    <w:rsid w:val="005D13BA"/>
    <w:rsid w:val="005D1CA5"/>
    <w:rsid w:val="005D1D0E"/>
    <w:rsid w:val="005D202F"/>
    <w:rsid w:val="005D23D4"/>
    <w:rsid w:val="005D23E2"/>
    <w:rsid w:val="005D27C5"/>
    <w:rsid w:val="005D2B06"/>
    <w:rsid w:val="005D2CEC"/>
    <w:rsid w:val="005D2F41"/>
    <w:rsid w:val="005D32B9"/>
    <w:rsid w:val="005D3505"/>
    <w:rsid w:val="005D36CE"/>
    <w:rsid w:val="005D37BD"/>
    <w:rsid w:val="005D380C"/>
    <w:rsid w:val="005D3A5C"/>
    <w:rsid w:val="005D3AED"/>
    <w:rsid w:val="005D3BB7"/>
    <w:rsid w:val="005D3E5D"/>
    <w:rsid w:val="005D40BA"/>
    <w:rsid w:val="005D414F"/>
    <w:rsid w:val="005D41E3"/>
    <w:rsid w:val="005D4408"/>
    <w:rsid w:val="005D48A2"/>
    <w:rsid w:val="005D48F6"/>
    <w:rsid w:val="005D55B3"/>
    <w:rsid w:val="005D5A7C"/>
    <w:rsid w:val="005D644B"/>
    <w:rsid w:val="005D6884"/>
    <w:rsid w:val="005D6939"/>
    <w:rsid w:val="005D7172"/>
    <w:rsid w:val="005D7178"/>
    <w:rsid w:val="005D7B38"/>
    <w:rsid w:val="005D7BE1"/>
    <w:rsid w:val="005E0A93"/>
    <w:rsid w:val="005E127E"/>
    <w:rsid w:val="005E159F"/>
    <w:rsid w:val="005E1A81"/>
    <w:rsid w:val="005E1DA5"/>
    <w:rsid w:val="005E2527"/>
    <w:rsid w:val="005E255E"/>
    <w:rsid w:val="005E2584"/>
    <w:rsid w:val="005E2851"/>
    <w:rsid w:val="005E2967"/>
    <w:rsid w:val="005E37C9"/>
    <w:rsid w:val="005E38FA"/>
    <w:rsid w:val="005E3B2C"/>
    <w:rsid w:val="005E41FB"/>
    <w:rsid w:val="005E4378"/>
    <w:rsid w:val="005E47E2"/>
    <w:rsid w:val="005E4A60"/>
    <w:rsid w:val="005E4E4D"/>
    <w:rsid w:val="005E4F9E"/>
    <w:rsid w:val="005E51FE"/>
    <w:rsid w:val="005E5266"/>
    <w:rsid w:val="005E5705"/>
    <w:rsid w:val="005E5CB0"/>
    <w:rsid w:val="005E5ED0"/>
    <w:rsid w:val="005E5F5E"/>
    <w:rsid w:val="005E61D3"/>
    <w:rsid w:val="005E640F"/>
    <w:rsid w:val="005E65DE"/>
    <w:rsid w:val="005E664F"/>
    <w:rsid w:val="005E6776"/>
    <w:rsid w:val="005E6A19"/>
    <w:rsid w:val="005E760F"/>
    <w:rsid w:val="005E76DD"/>
    <w:rsid w:val="005E76EA"/>
    <w:rsid w:val="005E7793"/>
    <w:rsid w:val="005E791A"/>
    <w:rsid w:val="005E7A7E"/>
    <w:rsid w:val="005F00E0"/>
    <w:rsid w:val="005F00F0"/>
    <w:rsid w:val="005F01E3"/>
    <w:rsid w:val="005F02A8"/>
    <w:rsid w:val="005F18ED"/>
    <w:rsid w:val="005F1CF0"/>
    <w:rsid w:val="005F1D1B"/>
    <w:rsid w:val="005F2780"/>
    <w:rsid w:val="005F2C08"/>
    <w:rsid w:val="005F30F4"/>
    <w:rsid w:val="005F33C8"/>
    <w:rsid w:val="005F351B"/>
    <w:rsid w:val="005F4150"/>
    <w:rsid w:val="005F434A"/>
    <w:rsid w:val="005F43C8"/>
    <w:rsid w:val="005F4438"/>
    <w:rsid w:val="005F4B56"/>
    <w:rsid w:val="005F4BB3"/>
    <w:rsid w:val="005F504E"/>
    <w:rsid w:val="005F5249"/>
    <w:rsid w:val="005F52CE"/>
    <w:rsid w:val="005F560F"/>
    <w:rsid w:val="005F5E7C"/>
    <w:rsid w:val="005F6B7D"/>
    <w:rsid w:val="005F70BC"/>
    <w:rsid w:val="005F7222"/>
    <w:rsid w:val="005F7A1E"/>
    <w:rsid w:val="00600643"/>
    <w:rsid w:val="0060073F"/>
    <w:rsid w:val="0060105C"/>
    <w:rsid w:val="00601377"/>
    <w:rsid w:val="0060193F"/>
    <w:rsid w:val="00601AD2"/>
    <w:rsid w:val="00601E4A"/>
    <w:rsid w:val="00602392"/>
    <w:rsid w:val="006024BE"/>
    <w:rsid w:val="006029F7"/>
    <w:rsid w:val="00602A6C"/>
    <w:rsid w:val="00603220"/>
    <w:rsid w:val="00603261"/>
    <w:rsid w:val="006036F9"/>
    <w:rsid w:val="0060420F"/>
    <w:rsid w:val="0060423F"/>
    <w:rsid w:val="006046ED"/>
    <w:rsid w:val="00604BD3"/>
    <w:rsid w:val="00604EE4"/>
    <w:rsid w:val="0060527D"/>
    <w:rsid w:val="0060543B"/>
    <w:rsid w:val="00605B0D"/>
    <w:rsid w:val="006066D0"/>
    <w:rsid w:val="00607233"/>
    <w:rsid w:val="00607434"/>
    <w:rsid w:val="00607485"/>
    <w:rsid w:val="006078CA"/>
    <w:rsid w:val="00607ADF"/>
    <w:rsid w:val="00610197"/>
    <w:rsid w:val="00610243"/>
    <w:rsid w:val="00610861"/>
    <w:rsid w:val="006108A0"/>
    <w:rsid w:val="006108A7"/>
    <w:rsid w:val="00610BDE"/>
    <w:rsid w:val="006112A9"/>
    <w:rsid w:val="00611315"/>
    <w:rsid w:val="006113D9"/>
    <w:rsid w:val="006114AF"/>
    <w:rsid w:val="0061174D"/>
    <w:rsid w:val="006117C5"/>
    <w:rsid w:val="00611F1C"/>
    <w:rsid w:val="00612F64"/>
    <w:rsid w:val="00612FCB"/>
    <w:rsid w:val="00613188"/>
    <w:rsid w:val="0061331D"/>
    <w:rsid w:val="00613398"/>
    <w:rsid w:val="00613507"/>
    <w:rsid w:val="006136E1"/>
    <w:rsid w:val="00613C4B"/>
    <w:rsid w:val="00613CD7"/>
    <w:rsid w:val="00613F03"/>
    <w:rsid w:val="006140A7"/>
    <w:rsid w:val="0061415E"/>
    <w:rsid w:val="00614345"/>
    <w:rsid w:val="006145A4"/>
    <w:rsid w:val="00614D8B"/>
    <w:rsid w:val="00615E5A"/>
    <w:rsid w:val="00615F7D"/>
    <w:rsid w:val="006167C6"/>
    <w:rsid w:val="00616BA0"/>
    <w:rsid w:val="006174ED"/>
    <w:rsid w:val="00617A8C"/>
    <w:rsid w:val="00617BA0"/>
    <w:rsid w:val="00617DD5"/>
    <w:rsid w:val="006200FD"/>
    <w:rsid w:val="00620CBF"/>
    <w:rsid w:val="00621C35"/>
    <w:rsid w:val="00621FDA"/>
    <w:rsid w:val="006226B6"/>
    <w:rsid w:val="00622B90"/>
    <w:rsid w:val="00622D45"/>
    <w:rsid w:val="00622EFC"/>
    <w:rsid w:val="0062324D"/>
    <w:rsid w:val="00623602"/>
    <w:rsid w:val="00623714"/>
    <w:rsid w:val="00623934"/>
    <w:rsid w:val="00623CF5"/>
    <w:rsid w:val="00623E89"/>
    <w:rsid w:val="006249B7"/>
    <w:rsid w:val="00624AE5"/>
    <w:rsid w:val="00624B0E"/>
    <w:rsid w:val="006251F7"/>
    <w:rsid w:val="00625486"/>
    <w:rsid w:val="00625556"/>
    <w:rsid w:val="00625874"/>
    <w:rsid w:val="00625CD6"/>
    <w:rsid w:val="00626344"/>
    <w:rsid w:val="006271B6"/>
    <w:rsid w:val="00627E11"/>
    <w:rsid w:val="00630756"/>
    <w:rsid w:val="0063082B"/>
    <w:rsid w:val="00630EE2"/>
    <w:rsid w:val="00630FD6"/>
    <w:rsid w:val="0063123A"/>
    <w:rsid w:val="00631440"/>
    <w:rsid w:val="00631884"/>
    <w:rsid w:val="006318F2"/>
    <w:rsid w:val="00631C5F"/>
    <w:rsid w:val="00632209"/>
    <w:rsid w:val="00632285"/>
    <w:rsid w:val="00632294"/>
    <w:rsid w:val="00632312"/>
    <w:rsid w:val="0063250C"/>
    <w:rsid w:val="00632C7B"/>
    <w:rsid w:val="00633162"/>
    <w:rsid w:val="0063316B"/>
    <w:rsid w:val="00633B90"/>
    <w:rsid w:val="00633C2A"/>
    <w:rsid w:val="00633D43"/>
    <w:rsid w:val="0063439B"/>
    <w:rsid w:val="00634709"/>
    <w:rsid w:val="00634DC6"/>
    <w:rsid w:val="00634E0E"/>
    <w:rsid w:val="00634E67"/>
    <w:rsid w:val="00635C1B"/>
    <w:rsid w:val="0063625D"/>
    <w:rsid w:val="00636E23"/>
    <w:rsid w:val="006371AA"/>
    <w:rsid w:val="00637CEF"/>
    <w:rsid w:val="00637E94"/>
    <w:rsid w:val="006403A4"/>
    <w:rsid w:val="0064086A"/>
    <w:rsid w:val="00640C36"/>
    <w:rsid w:val="00640C63"/>
    <w:rsid w:val="0064145B"/>
    <w:rsid w:val="006416C4"/>
    <w:rsid w:val="00642938"/>
    <w:rsid w:val="00642E6D"/>
    <w:rsid w:val="006431F3"/>
    <w:rsid w:val="006442AE"/>
    <w:rsid w:val="00644696"/>
    <w:rsid w:val="006448F3"/>
    <w:rsid w:val="00644B13"/>
    <w:rsid w:val="00644DDF"/>
    <w:rsid w:val="00645AEE"/>
    <w:rsid w:val="00645C31"/>
    <w:rsid w:val="00645EC5"/>
    <w:rsid w:val="006462D4"/>
    <w:rsid w:val="00646BC3"/>
    <w:rsid w:val="00646EA7"/>
    <w:rsid w:val="0064701B"/>
    <w:rsid w:val="00647A69"/>
    <w:rsid w:val="00647C67"/>
    <w:rsid w:val="00650503"/>
    <w:rsid w:val="00650B54"/>
    <w:rsid w:val="00650FE0"/>
    <w:rsid w:val="00651796"/>
    <w:rsid w:val="00651F0D"/>
    <w:rsid w:val="006521CA"/>
    <w:rsid w:val="00652395"/>
    <w:rsid w:val="00652E82"/>
    <w:rsid w:val="0065322C"/>
    <w:rsid w:val="006536E4"/>
    <w:rsid w:val="0065383F"/>
    <w:rsid w:val="00653B04"/>
    <w:rsid w:val="00653BE6"/>
    <w:rsid w:val="00653D39"/>
    <w:rsid w:val="00653E28"/>
    <w:rsid w:val="00654279"/>
    <w:rsid w:val="006542A7"/>
    <w:rsid w:val="00654411"/>
    <w:rsid w:val="006546DD"/>
    <w:rsid w:val="006547E2"/>
    <w:rsid w:val="00654F45"/>
    <w:rsid w:val="006550AB"/>
    <w:rsid w:val="006554F2"/>
    <w:rsid w:val="00655868"/>
    <w:rsid w:val="00655954"/>
    <w:rsid w:val="00656070"/>
    <w:rsid w:val="006566FC"/>
    <w:rsid w:val="00656DD9"/>
    <w:rsid w:val="00656F56"/>
    <w:rsid w:val="00656FEE"/>
    <w:rsid w:val="0065710A"/>
    <w:rsid w:val="00657196"/>
    <w:rsid w:val="00657E9A"/>
    <w:rsid w:val="0066031F"/>
    <w:rsid w:val="0066033A"/>
    <w:rsid w:val="006604C3"/>
    <w:rsid w:val="006604D5"/>
    <w:rsid w:val="00660EB1"/>
    <w:rsid w:val="00661056"/>
    <w:rsid w:val="00661121"/>
    <w:rsid w:val="0066139A"/>
    <w:rsid w:val="006618CB"/>
    <w:rsid w:val="00661A0E"/>
    <w:rsid w:val="00661BDD"/>
    <w:rsid w:val="0066274B"/>
    <w:rsid w:val="006627D1"/>
    <w:rsid w:val="00662F32"/>
    <w:rsid w:val="006638BE"/>
    <w:rsid w:val="00663DEB"/>
    <w:rsid w:val="006641D8"/>
    <w:rsid w:val="00664345"/>
    <w:rsid w:val="00664556"/>
    <w:rsid w:val="006652F5"/>
    <w:rsid w:val="00665815"/>
    <w:rsid w:val="00665A73"/>
    <w:rsid w:val="0066603C"/>
    <w:rsid w:val="00666361"/>
    <w:rsid w:val="006665E1"/>
    <w:rsid w:val="00666993"/>
    <w:rsid w:val="006669C7"/>
    <w:rsid w:val="00666B23"/>
    <w:rsid w:val="006676C5"/>
    <w:rsid w:val="00670325"/>
    <w:rsid w:val="00670368"/>
    <w:rsid w:val="00670548"/>
    <w:rsid w:val="00670622"/>
    <w:rsid w:val="00670B93"/>
    <w:rsid w:val="006711EC"/>
    <w:rsid w:val="00671256"/>
    <w:rsid w:val="00671640"/>
    <w:rsid w:val="006716FF"/>
    <w:rsid w:val="006723E9"/>
    <w:rsid w:val="0067290D"/>
    <w:rsid w:val="00672D7E"/>
    <w:rsid w:val="006733EC"/>
    <w:rsid w:val="0067374F"/>
    <w:rsid w:val="006739A8"/>
    <w:rsid w:val="00673C42"/>
    <w:rsid w:val="00673CA7"/>
    <w:rsid w:val="00673D29"/>
    <w:rsid w:val="00673D78"/>
    <w:rsid w:val="00674220"/>
    <w:rsid w:val="006742A4"/>
    <w:rsid w:val="006745DE"/>
    <w:rsid w:val="00674F4F"/>
    <w:rsid w:val="00675020"/>
    <w:rsid w:val="0067519C"/>
    <w:rsid w:val="006752A2"/>
    <w:rsid w:val="006753E8"/>
    <w:rsid w:val="00675769"/>
    <w:rsid w:val="00675B35"/>
    <w:rsid w:val="006763A5"/>
    <w:rsid w:val="006766F9"/>
    <w:rsid w:val="0067724A"/>
    <w:rsid w:val="00677666"/>
    <w:rsid w:val="00677723"/>
    <w:rsid w:val="006777AD"/>
    <w:rsid w:val="0067780A"/>
    <w:rsid w:val="006778F2"/>
    <w:rsid w:val="00677BD7"/>
    <w:rsid w:val="00677C16"/>
    <w:rsid w:val="006804B7"/>
    <w:rsid w:val="0068057E"/>
    <w:rsid w:val="006806C1"/>
    <w:rsid w:val="0068091E"/>
    <w:rsid w:val="00680926"/>
    <w:rsid w:val="00680B2F"/>
    <w:rsid w:val="00680ED7"/>
    <w:rsid w:val="00681153"/>
    <w:rsid w:val="006811D4"/>
    <w:rsid w:val="0068153E"/>
    <w:rsid w:val="00681B1B"/>
    <w:rsid w:val="00681BB2"/>
    <w:rsid w:val="00681DD0"/>
    <w:rsid w:val="00681DD8"/>
    <w:rsid w:val="00681F02"/>
    <w:rsid w:val="00681F69"/>
    <w:rsid w:val="006820AD"/>
    <w:rsid w:val="00682107"/>
    <w:rsid w:val="006821E8"/>
    <w:rsid w:val="00682E1F"/>
    <w:rsid w:val="0068358D"/>
    <w:rsid w:val="00683833"/>
    <w:rsid w:val="00683C6C"/>
    <w:rsid w:val="00683D73"/>
    <w:rsid w:val="006842DB"/>
    <w:rsid w:val="00684342"/>
    <w:rsid w:val="006845EF"/>
    <w:rsid w:val="0068578D"/>
    <w:rsid w:val="0068598A"/>
    <w:rsid w:val="00685D99"/>
    <w:rsid w:val="00686147"/>
    <w:rsid w:val="00686991"/>
    <w:rsid w:val="00686D0E"/>
    <w:rsid w:val="00686DDE"/>
    <w:rsid w:val="00686F36"/>
    <w:rsid w:val="00687230"/>
    <w:rsid w:val="006878A8"/>
    <w:rsid w:val="00690279"/>
    <w:rsid w:val="006905B4"/>
    <w:rsid w:val="00690740"/>
    <w:rsid w:val="00691394"/>
    <w:rsid w:val="00691C4C"/>
    <w:rsid w:val="00691D28"/>
    <w:rsid w:val="00691DB4"/>
    <w:rsid w:val="00691DFA"/>
    <w:rsid w:val="006927CA"/>
    <w:rsid w:val="0069280A"/>
    <w:rsid w:val="00692BC0"/>
    <w:rsid w:val="006936A5"/>
    <w:rsid w:val="0069379B"/>
    <w:rsid w:val="00693ABA"/>
    <w:rsid w:val="00693C5E"/>
    <w:rsid w:val="00693FEB"/>
    <w:rsid w:val="006944DD"/>
    <w:rsid w:val="00694C94"/>
    <w:rsid w:val="0069540B"/>
    <w:rsid w:val="006958D8"/>
    <w:rsid w:val="006959C1"/>
    <w:rsid w:val="00695DAE"/>
    <w:rsid w:val="00695EE7"/>
    <w:rsid w:val="0069606F"/>
    <w:rsid w:val="00696846"/>
    <w:rsid w:val="0069688F"/>
    <w:rsid w:val="006974A4"/>
    <w:rsid w:val="00697518"/>
    <w:rsid w:val="00697910"/>
    <w:rsid w:val="006A02D8"/>
    <w:rsid w:val="006A0615"/>
    <w:rsid w:val="006A0962"/>
    <w:rsid w:val="006A0C27"/>
    <w:rsid w:val="006A0F25"/>
    <w:rsid w:val="006A11D3"/>
    <w:rsid w:val="006A188D"/>
    <w:rsid w:val="006A1E0B"/>
    <w:rsid w:val="006A23F9"/>
    <w:rsid w:val="006A26E0"/>
    <w:rsid w:val="006A28E2"/>
    <w:rsid w:val="006A2D55"/>
    <w:rsid w:val="006A30DD"/>
    <w:rsid w:val="006A3396"/>
    <w:rsid w:val="006A39F3"/>
    <w:rsid w:val="006A3E1F"/>
    <w:rsid w:val="006A4400"/>
    <w:rsid w:val="006A506B"/>
    <w:rsid w:val="006A57F5"/>
    <w:rsid w:val="006A5BF8"/>
    <w:rsid w:val="006A5DC2"/>
    <w:rsid w:val="006A5E94"/>
    <w:rsid w:val="006A6038"/>
    <w:rsid w:val="006A6393"/>
    <w:rsid w:val="006A694A"/>
    <w:rsid w:val="006A71AA"/>
    <w:rsid w:val="006A753B"/>
    <w:rsid w:val="006B0068"/>
    <w:rsid w:val="006B00A2"/>
    <w:rsid w:val="006B030A"/>
    <w:rsid w:val="006B0937"/>
    <w:rsid w:val="006B0E98"/>
    <w:rsid w:val="006B1132"/>
    <w:rsid w:val="006B13F0"/>
    <w:rsid w:val="006B1991"/>
    <w:rsid w:val="006B19D2"/>
    <w:rsid w:val="006B19D3"/>
    <w:rsid w:val="006B2132"/>
    <w:rsid w:val="006B28AA"/>
    <w:rsid w:val="006B2E2B"/>
    <w:rsid w:val="006B3986"/>
    <w:rsid w:val="006B3DBB"/>
    <w:rsid w:val="006B40BF"/>
    <w:rsid w:val="006B43D1"/>
    <w:rsid w:val="006B44B2"/>
    <w:rsid w:val="006B471F"/>
    <w:rsid w:val="006B47B4"/>
    <w:rsid w:val="006B4E99"/>
    <w:rsid w:val="006B4F51"/>
    <w:rsid w:val="006B5748"/>
    <w:rsid w:val="006B585C"/>
    <w:rsid w:val="006B6495"/>
    <w:rsid w:val="006B6710"/>
    <w:rsid w:val="006B7148"/>
    <w:rsid w:val="006B72BC"/>
    <w:rsid w:val="006B72BD"/>
    <w:rsid w:val="006B72D8"/>
    <w:rsid w:val="006B7529"/>
    <w:rsid w:val="006B7682"/>
    <w:rsid w:val="006B799D"/>
    <w:rsid w:val="006B7DD8"/>
    <w:rsid w:val="006B7EB7"/>
    <w:rsid w:val="006C001B"/>
    <w:rsid w:val="006C00D8"/>
    <w:rsid w:val="006C050C"/>
    <w:rsid w:val="006C0F92"/>
    <w:rsid w:val="006C119F"/>
    <w:rsid w:val="006C1262"/>
    <w:rsid w:val="006C1394"/>
    <w:rsid w:val="006C1A92"/>
    <w:rsid w:val="006C1AAC"/>
    <w:rsid w:val="006C1DDC"/>
    <w:rsid w:val="006C1F09"/>
    <w:rsid w:val="006C204B"/>
    <w:rsid w:val="006C25A4"/>
    <w:rsid w:val="006C28C1"/>
    <w:rsid w:val="006C34FC"/>
    <w:rsid w:val="006C37FD"/>
    <w:rsid w:val="006C3BAC"/>
    <w:rsid w:val="006C490D"/>
    <w:rsid w:val="006C4B92"/>
    <w:rsid w:val="006C50BA"/>
    <w:rsid w:val="006C53F8"/>
    <w:rsid w:val="006C552C"/>
    <w:rsid w:val="006C5A1E"/>
    <w:rsid w:val="006C5BD2"/>
    <w:rsid w:val="006C5C92"/>
    <w:rsid w:val="006C5D54"/>
    <w:rsid w:val="006C6101"/>
    <w:rsid w:val="006C62D8"/>
    <w:rsid w:val="006C6C34"/>
    <w:rsid w:val="006C6D3B"/>
    <w:rsid w:val="006C6E7A"/>
    <w:rsid w:val="006C7338"/>
    <w:rsid w:val="006C763A"/>
    <w:rsid w:val="006D0173"/>
    <w:rsid w:val="006D0382"/>
    <w:rsid w:val="006D0650"/>
    <w:rsid w:val="006D0CFD"/>
    <w:rsid w:val="006D0FBA"/>
    <w:rsid w:val="006D1157"/>
    <w:rsid w:val="006D1249"/>
    <w:rsid w:val="006D131C"/>
    <w:rsid w:val="006D1486"/>
    <w:rsid w:val="006D1500"/>
    <w:rsid w:val="006D1A91"/>
    <w:rsid w:val="006D1EEB"/>
    <w:rsid w:val="006D2B70"/>
    <w:rsid w:val="006D2E9F"/>
    <w:rsid w:val="006D3499"/>
    <w:rsid w:val="006D36A2"/>
    <w:rsid w:val="006D39B6"/>
    <w:rsid w:val="006D4111"/>
    <w:rsid w:val="006D441C"/>
    <w:rsid w:val="006D47B7"/>
    <w:rsid w:val="006D48E1"/>
    <w:rsid w:val="006D4A66"/>
    <w:rsid w:val="006D4A95"/>
    <w:rsid w:val="006D4C36"/>
    <w:rsid w:val="006D553E"/>
    <w:rsid w:val="006D5685"/>
    <w:rsid w:val="006D5B50"/>
    <w:rsid w:val="006D5C3D"/>
    <w:rsid w:val="006D5FCC"/>
    <w:rsid w:val="006D6266"/>
    <w:rsid w:val="006D6A87"/>
    <w:rsid w:val="006D7068"/>
    <w:rsid w:val="006D7340"/>
    <w:rsid w:val="006D7386"/>
    <w:rsid w:val="006D7408"/>
    <w:rsid w:val="006D78F2"/>
    <w:rsid w:val="006D79DE"/>
    <w:rsid w:val="006D79F8"/>
    <w:rsid w:val="006D7C71"/>
    <w:rsid w:val="006D7D72"/>
    <w:rsid w:val="006E0F94"/>
    <w:rsid w:val="006E14A5"/>
    <w:rsid w:val="006E15A3"/>
    <w:rsid w:val="006E26EE"/>
    <w:rsid w:val="006E283B"/>
    <w:rsid w:val="006E2C13"/>
    <w:rsid w:val="006E3046"/>
    <w:rsid w:val="006E38A2"/>
    <w:rsid w:val="006E3C41"/>
    <w:rsid w:val="006E41A5"/>
    <w:rsid w:val="006E42CB"/>
    <w:rsid w:val="006E4512"/>
    <w:rsid w:val="006E4538"/>
    <w:rsid w:val="006E4A0D"/>
    <w:rsid w:val="006E4BDD"/>
    <w:rsid w:val="006E5146"/>
    <w:rsid w:val="006E518B"/>
    <w:rsid w:val="006E5330"/>
    <w:rsid w:val="006E5798"/>
    <w:rsid w:val="006E6B32"/>
    <w:rsid w:val="006E6CE9"/>
    <w:rsid w:val="006E72D8"/>
    <w:rsid w:val="006E76BD"/>
    <w:rsid w:val="006E7977"/>
    <w:rsid w:val="006F05CC"/>
    <w:rsid w:val="006F0744"/>
    <w:rsid w:val="006F0766"/>
    <w:rsid w:val="006F08BE"/>
    <w:rsid w:val="006F0CEA"/>
    <w:rsid w:val="006F10A4"/>
    <w:rsid w:val="006F13D8"/>
    <w:rsid w:val="006F1842"/>
    <w:rsid w:val="006F18A2"/>
    <w:rsid w:val="006F1CF7"/>
    <w:rsid w:val="006F20FD"/>
    <w:rsid w:val="006F22EA"/>
    <w:rsid w:val="006F2CF8"/>
    <w:rsid w:val="006F2DCC"/>
    <w:rsid w:val="006F32AB"/>
    <w:rsid w:val="006F3DB1"/>
    <w:rsid w:val="006F4024"/>
    <w:rsid w:val="006F4042"/>
    <w:rsid w:val="006F530C"/>
    <w:rsid w:val="006F5471"/>
    <w:rsid w:val="006F5C96"/>
    <w:rsid w:val="006F655F"/>
    <w:rsid w:val="006F66B8"/>
    <w:rsid w:val="006F7004"/>
    <w:rsid w:val="006F71EA"/>
    <w:rsid w:val="006F74A4"/>
    <w:rsid w:val="006F77E1"/>
    <w:rsid w:val="006F79D8"/>
    <w:rsid w:val="006F79E6"/>
    <w:rsid w:val="006F7B75"/>
    <w:rsid w:val="006F7EED"/>
    <w:rsid w:val="00700384"/>
    <w:rsid w:val="007004B7"/>
    <w:rsid w:val="00700569"/>
    <w:rsid w:val="007008E5"/>
    <w:rsid w:val="00700A19"/>
    <w:rsid w:val="00701458"/>
    <w:rsid w:val="007018D0"/>
    <w:rsid w:val="00701E7A"/>
    <w:rsid w:val="00701F8A"/>
    <w:rsid w:val="0070218C"/>
    <w:rsid w:val="007022DB"/>
    <w:rsid w:val="0070240D"/>
    <w:rsid w:val="00702915"/>
    <w:rsid w:val="00702A68"/>
    <w:rsid w:val="00702C92"/>
    <w:rsid w:val="0070300D"/>
    <w:rsid w:val="00703532"/>
    <w:rsid w:val="00703850"/>
    <w:rsid w:val="00703CC9"/>
    <w:rsid w:val="00703DB0"/>
    <w:rsid w:val="007041E3"/>
    <w:rsid w:val="007043FE"/>
    <w:rsid w:val="00704683"/>
    <w:rsid w:val="00704769"/>
    <w:rsid w:val="007048FA"/>
    <w:rsid w:val="007051EC"/>
    <w:rsid w:val="00705DED"/>
    <w:rsid w:val="00705EEB"/>
    <w:rsid w:val="00706128"/>
    <w:rsid w:val="007063AF"/>
    <w:rsid w:val="00706791"/>
    <w:rsid w:val="00706A43"/>
    <w:rsid w:val="00706A52"/>
    <w:rsid w:val="00706B5C"/>
    <w:rsid w:val="00710909"/>
    <w:rsid w:val="00710B3B"/>
    <w:rsid w:val="00711125"/>
    <w:rsid w:val="00711395"/>
    <w:rsid w:val="0071172D"/>
    <w:rsid w:val="00711CFB"/>
    <w:rsid w:val="00711D0A"/>
    <w:rsid w:val="00711DB3"/>
    <w:rsid w:val="00711DC3"/>
    <w:rsid w:val="0071200E"/>
    <w:rsid w:val="00712281"/>
    <w:rsid w:val="007122AB"/>
    <w:rsid w:val="007123B4"/>
    <w:rsid w:val="00712480"/>
    <w:rsid w:val="0071285A"/>
    <w:rsid w:val="00712D82"/>
    <w:rsid w:val="00713212"/>
    <w:rsid w:val="0071371A"/>
    <w:rsid w:val="00713DFC"/>
    <w:rsid w:val="0071418E"/>
    <w:rsid w:val="00714419"/>
    <w:rsid w:val="007145EA"/>
    <w:rsid w:val="00714A61"/>
    <w:rsid w:val="007154CA"/>
    <w:rsid w:val="007164A6"/>
    <w:rsid w:val="0071658D"/>
    <w:rsid w:val="00716640"/>
    <w:rsid w:val="00716838"/>
    <w:rsid w:val="00716F2B"/>
    <w:rsid w:val="007172BC"/>
    <w:rsid w:val="007172CE"/>
    <w:rsid w:val="00717335"/>
    <w:rsid w:val="00717405"/>
    <w:rsid w:val="00717AFF"/>
    <w:rsid w:val="00717CDB"/>
    <w:rsid w:val="00720189"/>
    <w:rsid w:val="0072057D"/>
    <w:rsid w:val="00720C78"/>
    <w:rsid w:val="00720C97"/>
    <w:rsid w:val="00721BEB"/>
    <w:rsid w:val="00721DB2"/>
    <w:rsid w:val="007221C2"/>
    <w:rsid w:val="00722422"/>
    <w:rsid w:val="00722F3A"/>
    <w:rsid w:val="007232E7"/>
    <w:rsid w:val="007235F5"/>
    <w:rsid w:val="007236AD"/>
    <w:rsid w:val="00723CC5"/>
    <w:rsid w:val="00723D04"/>
    <w:rsid w:val="00723FAB"/>
    <w:rsid w:val="00724418"/>
    <w:rsid w:val="0072455F"/>
    <w:rsid w:val="00724636"/>
    <w:rsid w:val="0072481E"/>
    <w:rsid w:val="00724D55"/>
    <w:rsid w:val="00724FB1"/>
    <w:rsid w:val="00725109"/>
    <w:rsid w:val="00725261"/>
    <w:rsid w:val="007258FD"/>
    <w:rsid w:val="00726B40"/>
    <w:rsid w:val="00727DF1"/>
    <w:rsid w:val="007304AE"/>
    <w:rsid w:val="007309B4"/>
    <w:rsid w:val="00730D10"/>
    <w:rsid w:val="007319AA"/>
    <w:rsid w:val="00732AFD"/>
    <w:rsid w:val="00733093"/>
    <w:rsid w:val="007335B6"/>
    <w:rsid w:val="007337F4"/>
    <w:rsid w:val="00733973"/>
    <w:rsid w:val="00733993"/>
    <w:rsid w:val="007339F8"/>
    <w:rsid w:val="00733B46"/>
    <w:rsid w:val="00733F34"/>
    <w:rsid w:val="00734483"/>
    <w:rsid w:val="007344D8"/>
    <w:rsid w:val="007344E2"/>
    <w:rsid w:val="00734FBA"/>
    <w:rsid w:val="00735413"/>
    <w:rsid w:val="007358B9"/>
    <w:rsid w:val="00735E4D"/>
    <w:rsid w:val="00736153"/>
    <w:rsid w:val="007362DE"/>
    <w:rsid w:val="007365F9"/>
    <w:rsid w:val="00736871"/>
    <w:rsid w:val="007369CF"/>
    <w:rsid w:val="0073796A"/>
    <w:rsid w:val="007379F7"/>
    <w:rsid w:val="00740828"/>
    <w:rsid w:val="00740A8D"/>
    <w:rsid w:val="00740E64"/>
    <w:rsid w:val="007417A4"/>
    <w:rsid w:val="00741BEB"/>
    <w:rsid w:val="007424D9"/>
    <w:rsid w:val="007425BA"/>
    <w:rsid w:val="00742E30"/>
    <w:rsid w:val="00743023"/>
    <w:rsid w:val="007434E0"/>
    <w:rsid w:val="0074352B"/>
    <w:rsid w:val="0074357A"/>
    <w:rsid w:val="00743865"/>
    <w:rsid w:val="007441BE"/>
    <w:rsid w:val="007443DB"/>
    <w:rsid w:val="007446F6"/>
    <w:rsid w:val="0074473B"/>
    <w:rsid w:val="00744FB4"/>
    <w:rsid w:val="007453D5"/>
    <w:rsid w:val="007454A2"/>
    <w:rsid w:val="00745536"/>
    <w:rsid w:val="00745B61"/>
    <w:rsid w:val="007464FF"/>
    <w:rsid w:val="007466F6"/>
    <w:rsid w:val="00746AA9"/>
    <w:rsid w:val="00747032"/>
    <w:rsid w:val="00747267"/>
    <w:rsid w:val="00747305"/>
    <w:rsid w:val="00747330"/>
    <w:rsid w:val="007476F0"/>
    <w:rsid w:val="00747A86"/>
    <w:rsid w:val="00747BE9"/>
    <w:rsid w:val="00747D18"/>
    <w:rsid w:val="007500DF"/>
    <w:rsid w:val="007504D1"/>
    <w:rsid w:val="0075052D"/>
    <w:rsid w:val="00750634"/>
    <w:rsid w:val="0075154D"/>
    <w:rsid w:val="00751659"/>
    <w:rsid w:val="0075166A"/>
    <w:rsid w:val="00751A4A"/>
    <w:rsid w:val="00751F80"/>
    <w:rsid w:val="007525D3"/>
    <w:rsid w:val="00752ABE"/>
    <w:rsid w:val="007534B2"/>
    <w:rsid w:val="007536C3"/>
    <w:rsid w:val="0075389F"/>
    <w:rsid w:val="00753A9A"/>
    <w:rsid w:val="00753B3D"/>
    <w:rsid w:val="00753E9D"/>
    <w:rsid w:val="0075400F"/>
    <w:rsid w:val="00754308"/>
    <w:rsid w:val="007544FC"/>
    <w:rsid w:val="0075456C"/>
    <w:rsid w:val="0075464A"/>
    <w:rsid w:val="00754CCF"/>
    <w:rsid w:val="0075512B"/>
    <w:rsid w:val="00755752"/>
    <w:rsid w:val="00755BDC"/>
    <w:rsid w:val="00755EE8"/>
    <w:rsid w:val="007560FE"/>
    <w:rsid w:val="0075613B"/>
    <w:rsid w:val="00756215"/>
    <w:rsid w:val="0075652D"/>
    <w:rsid w:val="00756DD0"/>
    <w:rsid w:val="00756E45"/>
    <w:rsid w:val="0075705E"/>
    <w:rsid w:val="0075756B"/>
    <w:rsid w:val="00757CB6"/>
    <w:rsid w:val="00757FF3"/>
    <w:rsid w:val="007601DC"/>
    <w:rsid w:val="00760882"/>
    <w:rsid w:val="00760F12"/>
    <w:rsid w:val="0076186E"/>
    <w:rsid w:val="007619FD"/>
    <w:rsid w:val="00761D78"/>
    <w:rsid w:val="00762566"/>
    <w:rsid w:val="00762A32"/>
    <w:rsid w:val="00762CC6"/>
    <w:rsid w:val="00762DDA"/>
    <w:rsid w:val="00762DED"/>
    <w:rsid w:val="00762F64"/>
    <w:rsid w:val="00762FDD"/>
    <w:rsid w:val="00763326"/>
    <w:rsid w:val="00763F71"/>
    <w:rsid w:val="00764959"/>
    <w:rsid w:val="007654A0"/>
    <w:rsid w:val="00765B7F"/>
    <w:rsid w:val="00765FCA"/>
    <w:rsid w:val="007664BC"/>
    <w:rsid w:val="0076658D"/>
    <w:rsid w:val="00766A67"/>
    <w:rsid w:val="00767077"/>
    <w:rsid w:val="0076731B"/>
    <w:rsid w:val="0076743F"/>
    <w:rsid w:val="00767626"/>
    <w:rsid w:val="00767ABE"/>
    <w:rsid w:val="00767B92"/>
    <w:rsid w:val="00767BF7"/>
    <w:rsid w:val="00767FA3"/>
    <w:rsid w:val="00770002"/>
    <w:rsid w:val="007702D4"/>
    <w:rsid w:val="007703F4"/>
    <w:rsid w:val="00770F2D"/>
    <w:rsid w:val="00771166"/>
    <w:rsid w:val="00771639"/>
    <w:rsid w:val="007718D1"/>
    <w:rsid w:val="00771BE1"/>
    <w:rsid w:val="00772230"/>
    <w:rsid w:val="007722C0"/>
    <w:rsid w:val="00772F88"/>
    <w:rsid w:val="0077300E"/>
    <w:rsid w:val="00773047"/>
    <w:rsid w:val="007730B2"/>
    <w:rsid w:val="0077346C"/>
    <w:rsid w:val="0077374F"/>
    <w:rsid w:val="00773D5C"/>
    <w:rsid w:val="00773F02"/>
    <w:rsid w:val="00773FB8"/>
    <w:rsid w:val="00774543"/>
    <w:rsid w:val="00774738"/>
    <w:rsid w:val="00775161"/>
    <w:rsid w:val="007752A6"/>
    <w:rsid w:val="00775947"/>
    <w:rsid w:val="0077614C"/>
    <w:rsid w:val="00776918"/>
    <w:rsid w:val="00776B22"/>
    <w:rsid w:val="00776EDB"/>
    <w:rsid w:val="00776F72"/>
    <w:rsid w:val="007774AF"/>
    <w:rsid w:val="00777716"/>
    <w:rsid w:val="00777EAE"/>
    <w:rsid w:val="0078070F"/>
    <w:rsid w:val="0078088D"/>
    <w:rsid w:val="00780BE4"/>
    <w:rsid w:val="00780C1A"/>
    <w:rsid w:val="00780F35"/>
    <w:rsid w:val="00781195"/>
    <w:rsid w:val="0078179A"/>
    <w:rsid w:val="00781F72"/>
    <w:rsid w:val="00782137"/>
    <w:rsid w:val="007821D2"/>
    <w:rsid w:val="007822D1"/>
    <w:rsid w:val="007825BB"/>
    <w:rsid w:val="00782704"/>
    <w:rsid w:val="0078277E"/>
    <w:rsid w:val="00782829"/>
    <w:rsid w:val="00782A14"/>
    <w:rsid w:val="00782D1D"/>
    <w:rsid w:val="0078322D"/>
    <w:rsid w:val="00783714"/>
    <w:rsid w:val="00783816"/>
    <w:rsid w:val="00783870"/>
    <w:rsid w:val="00783E58"/>
    <w:rsid w:val="00784016"/>
    <w:rsid w:val="007840F6"/>
    <w:rsid w:val="00784615"/>
    <w:rsid w:val="00784FA7"/>
    <w:rsid w:val="00785493"/>
    <w:rsid w:val="0078588F"/>
    <w:rsid w:val="0078645C"/>
    <w:rsid w:val="007868D5"/>
    <w:rsid w:val="00786C8C"/>
    <w:rsid w:val="00786CD7"/>
    <w:rsid w:val="00786F85"/>
    <w:rsid w:val="00787149"/>
    <w:rsid w:val="0078738E"/>
    <w:rsid w:val="00787552"/>
    <w:rsid w:val="0078769E"/>
    <w:rsid w:val="0078793D"/>
    <w:rsid w:val="00787BD1"/>
    <w:rsid w:val="00787D6A"/>
    <w:rsid w:val="00790382"/>
    <w:rsid w:val="00790A49"/>
    <w:rsid w:val="00790A79"/>
    <w:rsid w:val="00790FE1"/>
    <w:rsid w:val="00790FF6"/>
    <w:rsid w:val="0079136A"/>
    <w:rsid w:val="00791DC2"/>
    <w:rsid w:val="0079236C"/>
    <w:rsid w:val="007924CA"/>
    <w:rsid w:val="00792998"/>
    <w:rsid w:val="00792D6A"/>
    <w:rsid w:val="0079348E"/>
    <w:rsid w:val="0079447A"/>
    <w:rsid w:val="00794BE3"/>
    <w:rsid w:val="00795232"/>
    <w:rsid w:val="00795466"/>
    <w:rsid w:val="00795590"/>
    <w:rsid w:val="00795B99"/>
    <w:rsid w:val="00795CBB"/>
    <w:rsid w:val="00795F5F"/>
    <w:rsid w:val="00796287"/>
    <w:rsid w:val="007964C1"/>
    <w:rsid w:val="00796DA1"/>
    <w:rsid w:val="00796F1C"/>
    <w:rsid w:val="00796FA6"/>
    <w:rsid w:val="00797A3B"/>
    <w:rsid w:val="00797DD9"/>
    <w:rsid w:val="007A02A9"/>
    <w:rsid w:val="007A040B"/>
    <w:rsid w:val="007A073D"/>
    <w:rsid w:val="007A1024"/>
    <w:rsid w:val="007A119E"/>
    <w:rsid w:val="007A11E8"/>
    <w:rsid w:val="007A1794"/>
    <w:rsid w:val="007A2097"/>
    <w:rsid w:val="007A28D8"/>
    <w:rsid w:val="007A2BE1"/>
    <w:rsid w:val="007A2CF4"/>
    <w:rsid w:val="007A3526"/>
    <w:rsid w:val="007A39CF"/>
    <w:rsid w:val="007A43C9"/>
    <w:rsid w:val="007A440F"/>
    <w:rsid w:val="007A470F"/>
    <w:rsid w:val="007A5475"/>
    <w:rsid w:val="007A54FF"/>
    <w:rsid w:val="007A5CFD"/>
    <w:rsid w:val="007A5D68"/>
    <w:rsid w:val="007A649D"/>
    <w:rsid w:val="007A6D29"/>
    <w:rsid w:val="007A723E"/>
    <w:rsid w:val="007A762D"/>
    <w:rsid w:val="007A79E3"/>
    <w:rsid w:val="007B00DC"/>
    <w:rsid w:val="007B0239"/>
    <w:rsid w:val="007B045C"/>
    <w:rsid w:val="007B063E"/>
    <w:rsid w:val="007B0765"/>
    <w:rsid w:val="007B085F"/>
    <w:rsid w:val="007B0ABD"/>
    <w:rsid w:val="007B0C6C"/>
    <w:rsid w:val="007B1073"/>
    <w:rsid w:val="007B1151"/>
    <w:rsid w:val="007B160C"/>
    <w:rsid w:val="007B1785"/>
    <w:rsid w:val="007B1AE9"/>
    <w:rsid w:val="007B1B60"/>
    <w:rsid w:val="007B1D61"/>
    <w:rsid w:val="007B20C6"/>
    <w:rsid w:val="007B2CF7"/>
    <w:rsid w:val="007B2F3E"/>
    <w:rsid w:val="007B3639"/>
    <w:rsid w:val="007B37A4"/>
    <w:rsid w:val="007B3BC9"/>
    <w:rsid w:val="007B3C93"/>
    <w:rsid w:val="007B3FB5"/>
    <w:rsid w:val="007B4021"/>
    <w:rsid w:val="007B45BA"/>
    <w:rsid w:val="007B48FF"/>
    <w:rsid w:val="007B49B1"/>
    <w:rsid w:val="007B4B09"/>
    <w:rsid w:val="007B5167"/>
    <w:rsid w:val="007B581E"/>
    <w:rsid w:val="007B5A84"/>
    <w:rsid w:val="007B5B29"/>
    <w:rsid w:val="007B5C82"/>
    <w:rsid w:val="007B5C9E"/>
    <w:rsid w:val="007B6292"/>
    <w:rsid w:val="007B64D5"/>
    <w:rsid w:val="007B67B9"/>
    <w:rsid w:val="007B69A4"/>
    <w:rsid w:val="007B6E8D"/>
    <w:rsid w:val="007B7104"/>
    <w:rsid w:val="007B74BA"/>
    <w:rsid w:val="007B76D1"/>
    <w:rsid w:val="007B7741"/>
    <w:rsid w:val="007B77F2"/>
    <w:rsid w:val="007B7CFE"/>
    <w:rsid w:val="007B7DD0"/>
    <w:rsid w:val="007B7E64"/>
    <w:rsid w:val="007C06EF"/>
    <w:rsid w:val="007C076B"/>
    <w:rsid w:val="007C077E"/>
    <w:rsid w:val="007C07F7"/>
    <w:rsid w:val="007C0C90"/>
    <w:rsid w:val="007C0F81"/>
    <w:rsid w:val="007C10C6"/>
    <w:rsid w:val="007C1195"/>
    <w:rsid w:val="007C1440"/>
    <w:rsid w:val="007C1470"/>
    <w:rsid w:val="007C14F0"/>
    <w:rsid w:val="007C1AFE"/>
    <w:rsid w:val="007C23E4"/>
    <w:rsid w:val="007C24C5"/>
    <w:rsid w:val="007C2CDD"/>
    <w:rsid w:val="007C30AA"/>
    <w:rsid w:val="007C35B0"/>
    <w:rsid w:val="007C360D"/>
    <w:rsid w:val="007C3C18"/>
    <w:rsid w:val="007C482D"/>
    <w:rsid w:val="007C50DF"/>
    <w:rsid w:val="007C5B09"/>
    <w:rsid w:val="007C5CA8"/>
    <w:rsid w:val="007C6144"/>
    <w:rsid w:val="007C6678"/>
    <w:rsid w:val="007C6DC5"/>
    <w:rsid w:val="007C701E"/>
    <w:rsid w:val="007C735F"/>
    <w:rsid w:val="007C7AE7"/>
    <w:rsid w:val="007C7B3F"/>
    <w:rsid w:val="007C7B4A"/>
    <w:rsid w:val="007C7C09"/>
    <w:rsid w:val="007C7DF9"/>
    <w:rsid w:val="007D01B6"/>
    <w:rsid w:val="007D0801"/>
    <w:rsid w:val="007D0958"/>
    <w:rsid w:val="007D0E98"/>
    <w:rsid w:val="007D10D7"/>
    <w:rsid w:val="007D1390"/>
    <w:rsid w:val="007D1D4A"/>
    <w:rsid w:val="007D1D94"/>
    <w:rsid w:val="007D2592"/>
    <w:rsid w:val="007D3E2D"/>
    <w:rsid w:val="007D4664"/>
    <w:rsid w:val="007D49FF"/>
    <w:rsid w:val="007D4B32"/>
    <w:rsid w:val="007D4F19"/>
    <w:rsid w:val="007D4F66"/>
    <w:rsid w:val="007D500A"/>
    <w:rsid w:val="007D51BB"/>
    <w:rsid w:val="007D55FE"/>
    <w:rsid w:val="007D56D6"/>
    <w:rsid w:val="007D585A"/>
    <w:rsid w:val="007D5A91"/>
    <w:rsid w:val="007D5BDD"/>
    <w:rsid w:val="007D5BFA"/>
    <w:rsid w:val="007D5CAD"/>
    <w:rsid w:val="007D5DC1"/>
    <w:rsid w:val="007D651B"/>
    <w:rsid w:val="007D6681"/>
    <w:rsid w:val="007D66DB"/>
    <w:rsid w:val="007D69D4"/>
    <w:rsid w:val="007D6B97"/>
    <w:rsid w:val="007D6BD5"/>
    <w:rsid w:val="007D6F12"/>
    <w:rsid w:val="007D724D"/>
    <w:rsid w:val="007E06D4"/>
    <w:rsid w:val="007E06D9"/>
    <w:rsid w:val="007E0BDA"/>
    <w:rsid w:val="007E0C3F"/>
    <w:rsid w:val="007E0CE4"/>
    <w:rsid w:val="007E0D5D"/>
    <w:rsid w:val="007E0D5F"/>
    <w:rsid w:val="007E1480"/>
    <w:rsid w:val="007E15CF"/>
    <w:rsid w:val="007E1780"/>
    <w:rsid w:val="007E1C84"/>
    <w:rsid w:val="007E1D99"/>
    <w:rsid w:val="007E25A0"/>
    <w:rsid w:val="007E26E0"/>
    <w:rsid w:val="007E29C7"/>
    <w:rsid w:val="007E35ED"/>
    <w:rsid w:val="007E3699"/>
    <w:rsid w:val="007E3B74"/>
    <w:rsid w:val="007E41C1"/>
    <w:rsid w:val="007E47B8"/>
    <w:rsid w:val="007E4E93"/>
    <w:rsid w:val="007E4EDD"/>
    <w:rsid w:val="007E51F4"/>
    <w:rsid w:val="007E52C8"/>
    <w:rsid w:val="007E588A"/>
    <w:rsid w:val="007E58EC"/>
    <w:rsid w:val="007E626C"/>
    <w:rsid w:val="007E63EF"/>
    <w:rsid w:val="007E64F9"/>
    <w:rsid w:val="007E66AB"/>
    <w:rsid w:val="007E67A5"/>
    <w:rsid w:val="007E6A5F"/>
    <w:rsid w:val="007E6BDF"/>
    <w:rsid w:val="007E72F6"/>
    <w:rsid w:val="007E76ED"/>
    <w:rsid w:val="007E76F4"/>
    <w:rsid w:val="007F0351"/>
    <w:rsid w:val="007F0834"/>
    <w:rsid w:val="007F094E"/>
    <w:rsid w:val="007F130F"/>
    <w:rsid w:val="007F144C"/>
    <w:rsid w:val="007F18A7"/>
    <w:rsid w:val="007F1E2A"/>
    <w:rsid w:val="007F2111"/>
    <w:rsid w:val="007F2508"/>
    <w:rsid w:val="007F25B7"/>
    <w:rsid w:val="007F28F2"/>
    <w:rsid w:val="007F2D1E"/>
    <w:rsid w:val="007F32F0"/>
    <w:rsid w:val="007F3300"/>
    <w:rsid w:val="007F366A"/>
    <w:rsid w:val="007F3832"/>
    <w:rsid w:val="007F39AA"/>
    <w:rsid w:val="007F3A60"/>
    <w:rsid w:val="007F3DB0"/>
    <w:rsid w:val="007F42DF"/>
    <w:rsid w:val="007F4465"/>
    <w:rsid w:val="007F5954"/>
    <w:rsid w:val="007F5972"/>
    <w:rsid w:val="007F5994"/>
    <w:rsid w:val="007F6410"/>
    <w:rsid w:val="007F64BF"/>
    <w:rsid w:val="007F64D6"/>
    <w:rsid w:val="007F6682"/>
    <w:rsid w:val="007F66B2"/>
    <w:rsid w:val="007F6EAF"/>
    <w:rsid w:val="007F7E4C"/>
    <w:rsid w:val="00800B7F"/>
    <w:rsid w:val="00800EE6"/>
    <w:rsid w:val="0080158F"/>
    <w:rsid w:val="00801894"/>
    <w:rsid w:val="00801A76"/>
    <w:rsid w:val="008023E1"/>
    <w:rsid w:val="0080267B"/>
    <w:rsid w:val="00803224"/>
    <w:rsid w:val="0080342C"/>
    <w:rsid w:val="00803847"/>
    <w:rsid w:val="008039B0"/>
    <w:rsid w:val="00803AE5"/>
    <w:rsid w:val="00803C41"/>
    <w:rsid w:val="00803F37"/>
    <w:rsid w:val="0080424D"/>
    <w:rsid w:val="00804420"/>
    <w:rsid w:val="0080455B"/>
    <w:rsid w:val="008047E7"/>
    <w:rsid w:val="008050DE"/>
    <w:rsid w:val="008055C1"/>
    <w:rsid w:val="00805F86"/>
    <w:rsid w:val="008063F5"/>
    <w:rsid w:val="008066F9"/>
    <w:rsid w:val="00806F54"/>
    <w:rsid w:val="00807238"/>
    <w:rsid w:val="00807F73"/>
    <w:rsid w:val="008100AB"/>
    <w:rsid w:val="0081030A"/>
    <w:rsid w:val="00810BC0"/>
    <w:rsid w:val="008113E3"/>
    <w:rsid w:val="00811F70"/>
    <w:rsid w:val="00811FEE"/>
    <w:rsid w:val="0081230F"/>
    <w:rsid w:val="008126C5"/>
    <w:rsid w:val="008128EB"/>
    <w:rsid w:val="00812AB4"/>
    <w:rsid w:val="00812CDD"/>
    <w:rsid w:val="0081381D"/>
    <w:rsid w:val="008139AD"/>
    <w:rsid w:val="00813C6C"/>
    <w:rsid w:val="00813C8D"/>
    <w:rsid w:val="00813CAB"/>
    <w:rsid w:val="008149C0"/>
    <w:rsid w:val="00815062"/>
    <w:rsid w:val="00815177"/>
    <w:rsid w:val="00816894"/>
    <w:rsid w:val="00817A24"/>
    <w:rsid w:val="00817BE1"/>
    <w:rsid w:val="00817F1E"/>
    <w:rsid w:val="00821B06"/>
    <w:rsid w:val="00822816"/>
    <w:rsid w:val="0082281B"/>
    <w:rsid w:val="00822A1B"/>
    <w:rsid w:val="00822AEC"/>
    <w:rsid w:val="00822E31"/>
    <w:rsid w:val="00822EB1"/>
    <w:rsid w:val="00822FC3"/>
    <w:rsid w:val="00823092"/>
    <w:rsid w:val="0082345D"/>
    <w:rsid w:val="008238A4"/>
    <w:rsid w:val="008238AF"/>
    <w:rsid w:val="008239DE"/>
    <w:rsid w:val="00823AEA"/>
    <w:rsid w:val="00823B8F"/>
    <w:rsid w:val="00823EBB"/>
    <w:rsid w:val="00824239"/>
    <w:rsid w:val="008247BA"/>
    <w:rsid w:val="00824D53"/>
    <w:rsid w:val="00824F62"/>
    <w:rsid w:val="00825730"/>
    <w:rsid w:val="008258BE"/>
    <w:rsid w:val="008266E6"/>
    <w:rsid w:val="00826ECE"/>
    <w:rsid w:val="0082709D"/>
    <w:rsid w:val="008272D6"/>
    <w:rsid w:val="00827490"/>
    <w:rsid w:val="008275A3"/>
    <w:rsid w:val="00827956"/>
    <w:rsid w:val="00827D5A"/>
    <w:rsid w:val="00827DDD"/>
    <w:rsid w:val="00827F79"/>
    <w:rsid w:val="0083069B"/>
    <w:rsid w:val="00830FEB"/>
    <w:rsid w:val="00831087"/>
    <w:rsid w:val="008310E8"/>
    <w:rsid w:val="00831404"/>
    <w:rsid w:val="008314F4"/>
    <w:rsid w:val="008318A1"/>
    <w:rsid w:val="00831DDC"/>
    <w:rsid w:val="00832660"/>
    <w:rsid w:val="008326BF"/>
    <w:rsid w:val="00832AC3"/>
    <w:rsid w:val="00832EC6"/>
    <w:rsid w:val="00832F36"/>
    <w:rsid w:val="00833104"/>
    <w:rsid w:val="008334E3"/>
    <w:rsid w:val="008335C2"/>
    <w:rsid w:val="00833975"/>
    <w:rsid w:val="00833FE5"/>
    <w:rsid w:val="00834BB1"/>
    <w:rsid w:val="00834E1B"/>
    <w:rsid w:val="00835629"/>
    <w:rsid w:val="00835BB8"/>
    <w:rsid w:val="008361EC"/>
    <w:rsid w:val="008363B0"/>
    <w:rsid w:val="0083660C"/>
    <w:rsid w:val="00836B8F"/>
    <w:rsid w:val="0083702D"/>
    <w:rsid w:val="00837466"/>
    <w:rsid w:val="00837A09"/>
    <w:rsid w:val="00837B92"/>
    <w:rsid w:val="00840448"/>
    <w:rsid w:val="00840839"/>
    <w:rsid w:val="00840872"/>
    <w:rsid w:val="00840C98"/>
    <w:rsid w:val="00840D50"/>
    <w:rsid w:val="00840F5B"/>
    <w:rsid w:val="00840FF0"/>
    <w:rsid w:val="00841337"/>
    <w:rsid w:val="0084227D"/>
    <w:rsid w:val="00842A6F"/>
    <w:rsid w:val="00842C9F"/>
    <w:rsid w:val="00842E88"/>
    <w:rsid w:val="00842F12"/>
    <w:rsid w:val="00842FE5"/>
    <w:rsid w:val="0084318E"/>
    <w:rsid w:val="008431A9"/>
    <w:rsid w:val="00843986"/>
    <w:rsid w:val="00843A39"/>
    <w:rsid w:val="00843ADD"/>
    <w:rsid w:val="00843E7A"/>
    <w:rsid w:val="008440FB"/>
    <w:rsid w:val="008441CA"/>
    <w:rsid w:val="00844517"/>
    <w:rsid w:val="008446A2"/>
    <w:rsid w:val="008447F1"/>
    <w:rsid w:val="0084481D"/>
    <w:rsid w:val="008449B7"/>
    <w:rsid w:val="008451B8"/>
    <w:rsid w:val="0084573C"/>
    <w:rsid w:val="00845AE5"/>
    <w:rsid w:val="00845B43"/>
    <w:rsid w:val="00845C3D"/>
    <w:rsid w:val="00845E7C"/>
    <w:rsid w:val="00846333"/>
    <w:rsid w:val="008466CA"/>
    <w:rsid w:val="00846EA8"/>
    <w:rsid w:val="008471E9"/>
    <w:rsid w:val="00847E84"/>
    <w:rsid w:val="00850373"/>
    <w:rsid w:val="00850979"/>
    <w:rsid w:val="0085135B"/>
    <w:rsid w:val="0085218E"/>
    <w:rsid w:val="008523CB"/>
    <w:rsid w:val="008527F8"/>
    <w:rsid w:val="008531F1"/>
    <w:rsid w:val="008532ED"/>
    <w:rsid w:val="0085347A"/>
    <w:rsid w:val="00853577"/>
    <w:rsid w:val="00853BE5"/>
    <w:rsid w:val="00853FC5"/>
    <w:rsid w:val="00853FE2"/>
    <w:rsid w:val="00854141"/>
    <w:rsid w:val="00854330"/>
    <w:rsid w:val="00854443"/>
    <w:rsid w:val="0085486A"/>
    <w:rsid w:val="008548B2"/>
    <w:rsid w:val="00855230"/>
    <w:rsid w:val="00855B45"/>
    <w:rsid w:val="008569BC"/>
    <w:rsid w:val="00856C07"/>
    <w:rsid w:val="00856C94"/>
    <w:rsid w:val="00857A9E"/>
    <w:rsid w:val="008600CE"/>
    <w:rsid w:val="00860526"/>
    <w:rsid w:val="008606FE"/>
    <w:rsid w:val="00860CE6"/>
    <w:rsid w:val="00860F23"/>
    <w:rsid w:val="00861022"/>
    <w:rsid w:val="00861556"/>
    <w:rsid w:val="0086176A"/>
    <w:rsid w:val="00862178"/>
    <w:rsid w:val="00862243"/>
    <w:rsid w:val="008622F5"/>
    <w:rsid w:val="00862427"/>
    <w:rsid w:val="00862504"/>
    <w:rsid w:val="00862A2C"/>
    <w:rsid w:val="00862D55"/>
    <w:rsid w:val="0086319B"/>
    <w:rsid w:val="0086365C"/>
    <w:rsid w:val="00863B45"/>
    <w:rsid w:val="00863CBC"/>
    <w:rsid w:val="00864154"/>
    <w:rsid w:val="00864625"/>
    <w:rsid w:val="00864940"/>
    <w:rsid w:val="00864D48"/>
    <w:rsid w:val="00864E05"/>
    <w:rsid w:val="00864F5B"/>
    <w:rsid w:val="00865FE6"/>
    <w:rsid w:val="008660A3"/>
    <w:rsid w:val="00866493"/>
    <w:rsid w:val="00866705"/>
    <w:rsid w:val="0086673F"/>
    <w:rsid w:val="008676AD"/>
    <w:rsid w:val="008679BB"/>
    <w:rsid w:val="00870341"/>
    <w:rsid w:val="00870429"/>
    <w:rsid w:val="00870C3E"/>
    <w:rsid w:val="0087185A"/>
    <w:rsid w:val="00871D51"/>
    <w:rsid w:val="008729F4"/>
    <w:rsid w:val="0087320D"/>
    <w:rsid w:val="008732DB"/>
    <w:rsid w:val="00873B6A"/>
    <w:rsid w:val="00873D61"/>
    <w:rsid w:val="00874323"/>
    <w:rsid w:val="00874EDB"/>
    <w:rsid w:val="00875045"/>
    <w:rsid w:val="00875376"/>
    <w:rsid w:val="008756DD"/>
    <w:rsid w:val="00875F1C"/>
    <w:rsid w:val="00876091"/>
    <w:rsid w:val="0087626A"/>
    <w:rsid w:val="008762AE"/>
    <w:rsid w:val="008764BF"/>
    <w:rsid w:val="008767F8"/>
    <w:rsid w:val="0087691B"/>
    <w:rsid w:val="00876C83"/>
    <w:rsid w:val="008770B9"/>
    <w:rsid w:val="0087712F"/>
    <w:rsid w:val="008773F2"/>
    <w:rsid w:val="00877593"/>
    <w:rsid w:val="00877EBB"/>
    <w:rsid w:val="00877EC6"/>
    <w:rsid w:val="00877F17"/>
    <w:rsid w:val="0088040D"/>
    <w:rsid w:val="0088045B"/>
    <w:rsid w:val="00880655"/>
    <w:rsid w:val="00880887"/>
    <w:rsid w:val="00880B76"/>
    <w:rsid w:val="00880CED"/>
    <w:rsid w:val="00880E77"/>
    <w:rsid w:val="00881370"/>
    <w:rsid w:val="0088202A"/>
    <w:rsid w:val="00882250"/>
    <w:rsid w:val="00882340"/>
    <w:rsid w:val="00882753"/>
    <w:rsid w:val="00882C7E"/>
    <w:rsid w:val="0088386C"/>
    <w:rsid w:val="00883BC8"/>
    <w:rsid w:val="0088488B"/>
    <w:rsid w:val="00884A98"/>
    <w:rsid w:val="00884B1D"/>
    <w:rsid w:val="00884D26"/>
    <w:rsid w:val="00885D4A"/>
    <w:rsid w:val="00885E21"/>
    <w:rsid w:val="008867BB"/>
    <w:rsid w:val="00886EF6"/>
    <w:rsid w:val="008870A6"/>
    <w:rsid w:val="0088765B"/>
    <w:rsid w:val="00887760"/>
    <w:rsid w:val="008878A0"/>
    <w:rsid w:val="00890227"/>
    <w:rsid w:val="008908E1"/>
    <w:rsid w:val="00890B2B"/>
    <w:rsid w:val="0089156D"/>
    <w:rsid w:val="00891902"/>
    <w:rsid w:val="00891982"/>
    <w:rsid w:val="00891999"/>
    <w:rsid w:val="008919C9"/>
    <w:rsid w:val="00891C09"/>
    <w:rsid w:val="00891C6A"/>
    <w:rsid w:val="00891E8F"/>
    <w:rsid w:val="00891EDA"/>
    <w:rsid w:val="00892653"/>
    <w:rsid w:val="00892A1C"/>
    <w:rsid w:val="00893610"/>
    <w:rsid w:val="00893E46"/>
    <w:rsid w:val="0089410B"/>
    <w:rsid w:val="00894660"/>
    <w:rsid w:val="00894717"/>
    <w:rsid w:val="00894AC7"/>
    <w:rsid w:val="00894DA6"/>
    <w:rsid w:val="008955E1"/>
    <w:rsid w:val="00895BB4"/>
    <w:rsid w:val="00895F43"/>
    <w:rsid w:val="00895F65"/>
    <w:rsid w:val="00896013"/>
    <w:rsid w:val="0089617B"/>
    <w:rsid w:val="0089688A"/>
    <w:rsid w:val="008968F6"/>
    <w:rsid w:val="00896CDB"/>
    <w:rsid w:val="00897E28"/>
    <w:rsid w:val="008A028E"/>
    <w:rsid w:val="008A06A9"/>
    <w:rsid w:val="008A0883"/>
    <w:rsid w:val="008A0899"/>
    <w:rsid w:val="008A08F3"/>
    <w:rsid w:val="008A09BE"/>
    <w:rsid w:val="008A0C1D"/>
    <w:rsid w:val="008A0CCA"/>
    <w:rsid w:val="008A0D75"/>
    <w:rsid w:val="008A1550"/>
    <w:rsid w:val="008A1CE4"/>
    <w:rsid w:val="008A1D98"/>
    <w:rsid w:val="008A1E37"/>
    <w:rsid w:val="008A2030"/>
    <w:rsid w:val="008A22AE"/>
    <w:rsid w:val="008A2823"/>
    <w:rsid w:val="008A2A0F"/>
    <w:rsid w:val="008A2BE1"/>
    <w:rsid w:val="008A330B"/>
    <w:rsid w:val="008A3E25"/>
    <w:rsid w:val="008A3FD9"/>
    <w:rsid w:val="008A441C"/>
    <w:rsid w:val="008A4495"/>
    <w:rsid w:val="008A4648"/>
    <w:rsid w:val="008A4AD6"/>
    <w:rsid w:val="008A4CEC"/>
    <w:rsid w:val="008A4F33"/>
    <w:rsid w:val="008A51EE"/>
    <w:rsid w:val="008A5A29"/>
    <w:rsid w:val="008A5A52"/>
    <w:rsid w:val="008A5E45"/>
    <w:rsid w:val="008A6189"/>
    <w:rsid w:val="008A6692"/>
    <w:rsid w:val="008A6842"/>
    <w:rsid w:val="008A68A5"/>
    <w:rsid w:val="008A6D7D"/>
    <w:rsid w:val="008A6DEB"/>
    <w:rsid w:val="008A71ED"/>
    <w:rsid w:val="008A744A"/>
    <w:rsid w:val="008A7C06"/>
    <w:rsid w:val="008A7C4A"/>
    <w:rsid w:val="008B0029"/>
    <w:rsid w:val="008B040C"/>
    <w:rsid w:val="008B0D28"/>
    <w:rsid w:val="008B113B"/>
    <w:rsid w:val="008B144B"/>
    <w:rsid w:val="008B17A5"/>
    <w:rsid w:val="008B20BE"/>
    <w:rsid w:val="008B251C"/>
    <w:rsid w:val="008B27F5"/>
    <w:rsid w:val="008B2C0E"/>
    <w:rsid w:val="008B2DF4"/>
    <w:rsid w:val="008B3C8B"/>
    <w:rsid w:val="008B3D4B"/>
    <w:rsid w:val="008B4009"/>
    <w:rsid w:val="008B54EC"/>
    <w:rsid w:val="008B5714"/>
    <w:rsid w:val="008B584D"/>
    <w:rsid w:val="008B5BA0"/>
    <w:rsid w:val="008B5C3C"/>
    <w:rsid w:val="008B5DB7"/>
    <w:rsid w:val="008B5F8F"/>
    <w:rsid w:val="008B6218"/>
    <w:rsid w:val="008B626E"/>
    <w:rsid w:val="008B666C"/>
    <w:rsid w:val="008B6C63"/>
    <w:rsid w:val="008B6EC3"/>
    <w:rsid w:val="008B704B"/>
    <w:rsid w:val="008B7F67"/>
    <w:rsid w:val="008C03FD"/>
    <w:rsid w:val="008C0522"/>
    <w:rsid w:val="008C08C7"/>
    <w:rsid w:val="008C0967"/>
    <w:rsid w:val="008C1554"/>
    <w:rsid w:val="008C1992"/>
    <w:rsid w:val="008C1A0C"/>
    <w:rsid w:val="008C24F2"/>
    <w:rsid w:val="008C2A5F"/>
    <w:rsid w:val="008C2DE8"/>
    <w:rsid w:val="008C300E"/>
    <w:rsid w:val="008C331C"/>
    <w:rsid w:val="008C3DFD"/>
    <w:rsid w:val="008C435E"/>
    <w:rsid w:val="008C48C6"/>
    <w:rsid w:val="008C4911"/>
    <w:rsid w:val="008C4999"/>
    <w:rsid w:val="008C4BBD"/>
    <w:rsid w:val="008C50EB"/>
    <w:rsid w:val="008C6043"/>
    <w:rsid w:val="008C60D0"/>
    <w:rsid w:val="008C6318"/>
    <w:rsid w:val="008C650D"/>
    <w:rsid w:val="008C66F8"/>
    <w:rsid w:val="008C695A"/>
    <w:rsid w:val="008C6C11"/>
    <w:rsid w:val="008C7646"/>
    <w:rsid w:val="008C7676"/>
    <w:rsid w:val="008C7973"/>
    <w:rsid w:val="008D0269"/>
    <w:rsid w:val="008D0834"/>
    <w:rsid w:val="008D0AB6"/>
    <w:rsid w:val="008D0D37"/>
    <w:rsid w:val="008D0EDC"/>
    <w:rsid w:val="008D0F6B"/>
    <w:rsid w:val="008D120D"/>
    <w:rsid w:val="008D1A8E"/>
    <w:rsid w:val="008D1C0A"/>
    <w:rsid w:val="008D2F02"/>
    <w:rsid w:val="008D2FAC"/>
    <w:rsid w:val="008D331D"/>
    <w:rsid w:val="008D3554"/>
    <w:rsid w:val="008D38ED"/>
    <w:rsid w:val="008D394B"/>
    <w:rsid w:val="008D3A26"/>
    <w:rsid w:val="008D5116"/>
    <w:rsid w:val="008D55CB"/>
    <w:rsid w:val="008D5938"/>
    <w:rsid w:val="008D6006"/>
    <w:rsid w:val="008D659E"/>
    <w:rsid w:val="008D6843"/>
    <w:rsid w:val="008D6D62"/>
    <w:rsid w:val="008D722D"/>
    <w:rsid w:val="008D728C"/>
    <w:rsid w:val="008D7898"/>
    <w:rsid w:val="008D7972"/>
    <w:rsid w:val="008D7C60"/>
    <w:rsid w:val="008E0415"/>
    <w:rsid w:val="008E051B"/>
    <w:rsid w:val="008E0C22"/>
    <w:rsid w:val="008E1A61"/>
    <w:rsid w:val="008E1A67"/>
    <w:rsid w:val="008E1A9E"/>
    <w:rsid w:val="008E23DB"/>
    <w:rsid w:val="008E2667"/>
    <w:rsid w:val="008E2D07"/>
    <w:rsid w:val="008E37C2"/>
    <w:rsid w:val="008E3ACF"/>
    <w:rsid w:val="008E3CB3"/>
    <w:rsid w:val="008E4048"/>
    <w:rsid w:val="008E40D8"/>
    <w:rsid w:val="008E466C"/>
    <w:rsid w:val="008E4750"/>
    <w:rsid w:val="008E4C05"/>
    <w:rsid w:val="008E5020"/>
    <w:rsid w:val="008E571A"/>
    <w:rsid w:val="008E5744"/>
    <w:rsid w:val="008E5833"/>
    <w:rsid w:val="008E6423"/>
    <w:rsid w:val="008E6E4C"/>
    <w:rsid w:val="008E7273"/>
    <w:rsid w:val="008E7729"/>
    <w:rsid w:val="008E7DCF"/>
    <w:rsid w:val="008F027F"/>
    <w:rsid w:val="008F0310"/>
    <w:rsid w:val="008F0C0F"/>
    <w:rsid w:val="008F0D7B"/>
    <w:rsid w:val="008F1D56"/>
    <w:rsid w:val="008F1F98"/>
    <w:rsid w:val="008F2F82"/>
    <w:rsid w:val="008F3D02"/>
    <w:rsid w:val="008F41B9"/>
    <w:rsid w:val="008F4345"/>
    <w:rsid w:val="008F474A"/>
    <w:rsid w:val="008F4D86"/>
    <w:rsid w:val="008F4F56"/>
    <w:rsid w:val="008F56FF"/>
    <w:rsid w:val="008F641D"/>
    <w:rsid w:val="008F6689"/>
    <w:rsid w:val="008F6B05"/>
    <w:rsid w:val="008F6BD1"/>
    <w:rsid w:val="008F6CB9"/>
    <w:rsid w:val="008F7078"/>
    <w:rsid w:val="008F7467"/>
    <w:rsid w:val="008F74DF"/>
    <w:rsid w:val="008F783B"/>
    <w:rsid w:val="008F7CC1"/>
    <w:rsid w:val="00900C08"/>
    <w:rsid w:val="00900DC3"/>
    <w:rsid w:val="00900E3D"/>
    <w:rsid w:val="009012C1"/>
    <w:rsid w:val="0090191F"/>
    <w:rsid w:val="009019FA"/>
    <w:rsid w:val="00901FD7"/>
    <w:rsid w:val="009020B1"/>
    <w:rsid w:val="00902A40"/>
    <w:rsid w:val="009033BF"/>
    <w:rsid w:val="00903CBC"/>
    <w:rsid w:val="00903CD6"/>
    <w:rsid w:val="009040E0"/>
    <w:rsid w:val="00904BD0"/>
    <w:rsid w:val="00904F16"/>
    <w:rsid w:val="00905438"/>
    <w:rsid w:val="009057FB"/>
    <w:rsid w:val="00906864"/>
    <w:rsid w:val="0090689A"/>
    <w:rsid w:val="009068F5"/>
    <w:rsid w:val="0090714F"/>
    <w:rsid w:val="00907490"/>
    <w:rsid w:val="0090752D"/>
    <w:rsid w:val="00907635"/>
    <w:rsid w:val="009104F0"/>
    <w:rsid w:val="009104F8"/>
    <w:rsid w:val="00910FC6"/>
    <w:rsid w:val="00911370"/>
    <w:rsid w:val="009113B5"/>
    <w:rsid w:val="009114EA"/>
    <w:rsid w:val="00911B82"/>
    <w:rsid w:val="00911F89"/>
    <w:rsid w:val="009120B8"/>
    <w:rsid w:val="0091246F"/>
    <w:rsid w:val="009127FA"/>
    <w:rsid w:val="0091332C"/>
    <w:rsid w:val="009139B4"/>
    <w:rsid w:val="009139F2"/>
    <w:rsid w:val="00913E2A"/>
    <w:rsid w:val="009144B0"/>
    <w:rsid w:val="00914EEA"/>
    <w:rsid w:val="00914F5E"/>
    <w:rsid w:val="0091513E"/>
    <w:rsid w:val="00915AAB"/>
    <w:rsid w:val="00915CA1"/>
    <w:rsid w:val="0091607A"/>
    <w:rsid w:val="00916236"/>
    <w:rsid w:val="009163D7"/>
    <w:rsid w:val="009165EC"/>
    <w:rsid w:val="00917CAF"/>
    <w:rsid w:val="00917DBC"/>
    <w:rsid w:val="00920290"/>
    <w:rsid w:val="0092076A"/>
    <w:rsid w:val="00920B4E"/>
    <w:rsid w:val="00920BF3"/>
    <w:rsid w:val="0092121B"/>
    <w:rsid w:val="009215BA"/>
    <w:rsid w:val="00921C01"/>
    <w:rsid w:val="009220FD"/>
    <w:rsid w:val="00922559"/>
    <w:rsid w:val="00922756"/>
    <w:rsid w:val="00922C60"/>
    <w:rsid w:val="0092306C"/>
    <w:rsid w:val="009230ED"/>
    <w:rsid w:val="009231C1"/>
    <w:rsid w:val="009231D6"/>
    <w:rsid w:val="00923344"/>
    <w:rsid w:val="009233EE"/>
    <w:rsid w:val="00923584"/>
    <w:rsid w:val="00923A0E"/>
    <w:rsid w:val="00924011"/>
    <w:rsid w:val="0092404F"/>
    <w:rsid w:val="0092413C"/>
    <w:rsid w:val="009243F0"/>
    <w:rsid w:val="009246BA"/>
    <w:rsid w:val="00924AE1"/>
    <w:rsid w:val="00924C07"/>
    <w:rsid w:val="00924D87"/>
    <w:rsid w:val="00924DDE"/>
    <w:rsid w:val="00924E3C"/>
    <w:rsid w:val="00924F9B"/>
    <w:rsid w:val="00924FC9"/>
    <w:rsid w:val="009254B3"/>
    <w:rsid w:val="00926DC3"/>
    <w:rsid w:val="00927968"/>
    <w:rsid w:val="00930068"/>
    <w:rsid w:val="00930255"/>
    <w:rsid w:val="00930451"/>
    <w:rsid w:val="0093053A"/>
    <w:rsid w:val="00930654"/>
    <w:rsid w:val="00930F28"/>
    <w:rsid w:val="00931283"/>
    <w:rsid w:val="009315C1"/>
    <w:rsid w:val="00931736"/>
    <w:rsid w:val="009318C5"/>
    <w:rsid w:val="00931BFD"/>
    <w:rsid w:val="0093208C"/>
    <w:rsid w:val="00932133"/>
    <w:rsid w:val="009329F2"/>
    <w:rsid w:val="00932AB8"/>
    <w:rsid w:val="00932AE8"/>
    <w:rsid w:val="00933217"/>
    <w:rsid w:val="0093461C"/>
    <w:rsid w:val="00934843"/>
    <w:rsid w:val="00934927"/>
    <w:rsid w:val="00934A10"/>
    <w:rsid w:val="00934E41"/>
    <w:rsid w:val="009355ED"/>
    <w:rsid w:val="009359A2"/>
    <w:rsid w:val="00936057"/>
    <w:rsid w:val="00936429"/>
    <w:rsid w:val="0093669F"/>
    <w:rsid w:val="00936838"/>
    <w:rsid w:val="00936B10"/>
    <w:rsid w:val="00936F96"/>
    <w:rsid w:val="009371A5"/>
    <w:rsid w:val="009373CE"/>
    <w:rsid w:val="009375FD"/>
    <w:rsid w:val="009378C1"/>
    <w:rsid w:val="00940189"/>
    <w:rsid w:val="00940514"/>
    <w:rsid w:val="00940529"/>
    <w:rsid w:val="009406EB"/>
    <w:rsid w:val="00940B20"/>
    <w:rsid w:val="00940F0A"/>
    <w:rsid w:val="00942139"/>
    <w:rsid w:val="009426C8"/>
    <w:rsid w:val="00942A15"/>
    <w:rsid w:val="00942C82"/>
    <w:rsid w:val="0094342D"/>
    <w:rsid w:val="00943715"/>
    <w:rsid w:val="00943AAE"/>
    <w:rsid w:val="00943D84"/>
    <w:rsid w:val="00943F21"/>
    <w:rsid w:val="00943F3E"/>
    <w:rsid w:val="00944586"/>
    <w:rsid w:val="00944698"/>
    <w:rsid w:val="009447B5"/>
    <w:rsid w:val="009451A9"/>
    <w:rsid w:val="00945539"/>
    <w:rsid w:val="0094555C"/>
    <w:rsid w:val="00945BBB"/>
    <w:rsid w:val="00945DA2"/>
    <w:rsid w:val="00945E3F"/>
    <w:rsid w:val="009463D2"/>
    <w:rsid w:val="0094667E"/>
    <w:rsid w:val="0094673D"/>
    <w:rsid w:val="00946EEB"/>
    <w:rsid w:val="009479A4"/>
    <w:rsid w:val="009479CB"/>
    <w:rsid w:val="00947CC7"/>
    <w:rsid w:val="00947EFF"/>
    <w:rsid w:val="00950E21"/>
    <w:rsid w:val="009514DF"/>
    <w:rsid w:val="00951B40"/>
    <w:rsid w:val="00952753"/>
    <w:rsid w:val="00952821"/>
    <w:rsid w:val="00952895"/>
    <w:rsid w:val="00952BBE"/>
    <w:rsid w:val="0095352D"/>
    <w:rsid w:val="0095392B"/>
    <w:rsid w:val="0095404C"/>
    <w:rsid w:val="00954223"/>
    <w:rsid w:val="00954427"/>
    <w:rsid w:val="00954911"/>
    <w:rsid w:val="00954AF7"/>
    <w:rsid w:val="00954F2C"/>
    <w:rsid w:val="00954F46"/>
    <w:rsid w:val="009553C0"/>
    <w:rsid w:val="00955A15"/>
    <w:rsid w:val="00955B0E"/>
    <w:rsid w:val="00955C41"/>
    <w:rsid w:val="00955C81"/>
    <w:rsid w:val="00955DF1"/>
    <w:rsid w:val="00955F6E"/>
    <w:rsid w:val="0095619D"/>
    <w:rsid w:val="00956A08"/>
    <w:rsid w:val="00956B20"/>
    <w:rsid w:val="00957D5E"/>
    <w:rsid w:val="00960712"/>
    <w:rsid w:val="0096114E"/>
    <w:rsid w:val="0096133F"/>
    <w:rsid w:val="00961466"/>
    <w:rsid w:val="009617A0"/>
    <w:rsid w:val="009617B9"/>
    <w:rsid w:val="00961CBD"/>
    <w:rsid w:val="00961FBE"/>
    <w:rsid w:val="009620CC"/>
    <w:rsid w:val="00962143"/>
    <w:rsid w:val="00962381"/>
    <w:rsid w:val="00962851"/>
    <w:rsid w:val="009629F9"/>
    <w:rsid w:val="00963D50"/>
    <w:rsid w:val="00964E00"/>
    <w:rsid w:val="00965263"/>
    <w:rsid w:val="009656D3"/>
    <w:rsid w:val="00965A06"/>
    <w:rsid w:val="00966664"/>
    <w:rsid w:val="009668DF"/>
    <w:rsid w:val="009670E3"/>
    <w:rsid w:val="00967753"/>
    <w:rsid w:val="00967762"/>
    <w:rsid w:val="00967900"/>
    <w:rsid w:val="00967C80"/>
    <w:rsid w:val="00967FA3"/>
    <w:rsid w:val="0097051D"/>
    <w:rsid w:val="009706BE"/>
    <w:rsid w:val="0097096E"/>
    <w:rsid w:val="00970B6A"/>
    <w:rsid w:val="00970E5B"/>
    <w:rsid w:val="00970F1B"/>
    <w:rsid w:val="009711E7"/>
    <w:rsid w:val="00971F1B"/>
    <w:rsid w:val="00972290"/>
    <w:rsid w:val="00972B15"/>
    <w:rsid w:val="00972D07"/>
    <w:rsid w:val="00972D95"/>
    <w:rsid w:val="00972E67"/>
    <w:rsid w:val="009734D0"/>
    <w:rsid w:val="00973948"/>
    <w:rsid w:val="00973BC1"/>
    <w:rsid w:val="00973E6B"/>
    <w:rsid w:val="0097449F"/>
    <w:rsid w:val="00975A5C"/>
    <w:rsid w:val="00975D3E"/>
    <w:rsid w:val="00975FD9"/>
    <w:rsid w:val="009763EB"/>
    <w:rsid w:val="00976412"/>
    <w:rsid w:val="0097658E"/>
    <w:rsid w:val="00976CBC"/>
    <w:rsid w:val="009779A3"/>
    <w:rsid w:val="00977AD2"/>
    <w:rsid w:val="00977B23"/>
    <w:rsid w:val="00977BA3"/>
    <w:rsid w:val="00977D20"/>
    <w:rsid w:val="00977D39"/>
    <w:rsid w:val="0098030B"/>
    <w:rsid w:val="00980960"/>
    <w:rsid w:val="0098111E"/>
    <w:rsid w:val="009815B9"/>
    <w:rsid w:val="00981C94"/>
    <w:rsid w:val="00981D36"/>
    <w:rsid w:val="00981E61"/>
    <w:rsid w:val="00982F7F"/>
    <w:rsid w:val="00982FED"/>
    <w:rsid w:val="009838CF"/>
    <w:rsid w:val="009839EE"/>
    <w:rsid w:val="00984278"/>
    <w:rsid w:val="00984296"/>
    <w:rsid w:val="009848B9"/>
    <w:rsid w:val="0098509D"/>
    <w:rsid w:val="009858F8"/>
    <w:rsid w:val="00985A93"/>
    <w:rsid w:val="00985C9E"/>
    <w:rsid w:val="00985E84"/>
    <w:rsid w:val="009867E0"/>
    <w:rsid w:val="009874FC"/>
    <w:rsid w:val="0098784C"/>
    <w:rsid w:val="00987921"/>
    <w:rsid w:val="00987A54"/>
    <w:rsid w:val="00987C24"/>
    <w:rsid w:val="00990E55"/>
    <w:rsid w:val="0099170E"/>
    <w:rsid w:val="009918FF"/>
    <w:rsid w:val="0099256C"/>
    <w:rsid w:val="009926EA"/>
    <w:rsid w:val="00992859"/>
    <w:rsid w:val="00993340"/>
    <w:rsid w:val="00993574"/>
    <w:rsid w:val="00994116"/>
    <w:rsid w:val="0099431A"/>
    <w:rsid w:val="00994926"/>
    <w:rsid w:val="00994E9D"/>
    <w:rsid w:val="00994FB2"/>
    <w:rsid w:val="0099501F"/>
    <w:rsid w:val="0099509B"/>
    <w:rsid w:val="009951F0"/>
    <w:rsid w:val="00995603"/>
    <w:rsid w:val="00995ECE"/>
    <w:rsid w:val="00996A89"/>
    <w:rsid w:val="00996ED2"/>
    <w:rsid w:val="00997E5A"/>
    <w:rsid w:val="009A0416"/>
    <w:rsid w:val="009A0D0B"/>
    <w:rsid w:val="009A0FE5"/>
    <w:rsid w:val="009A151D"/>
    <w:rsid w:val="009A1934"/>
    <w:rsid w:val="009A1EAD"/>
    <w:rsid w:val="009A213A"/>
    <w:rsid w:val="009A22F5"/>
    <w:rsid w:val="009A2458"/>
    <w:rsid w:val="009A2801"/>
    <w:rsid w:val="009A2A59"/>
    <w:rsid w:val="009A32B9"/>
    <w:rsid w:val="009A36EC"/>
    <w:rsid w:val="009A3994"/>
    <w:rsid w:val="009A3F70"/>
    <w:rsid w:val="009A3FA7"/>
    <w:rsid w:val="009A47B7"/>
    <w:rsid w:val="009A49C2"/>
    <w:rsid w:val="009A4E94"/>
    <w:rsid w:val="009A4FF3"/>
    <w:rsid w:val="009A5830"/>
    <w:rsid w:val="009A58D3"/>
    <w:rsid w:val="009A6925"/>
    <w:rsid w:val="009A6C09"/>
    <w:rsid w:val="009A6E40"/>
    <w:rsid w:val="009A6E70"/>
    <w:rsid w:val="009A7754"/>
    <w:rsid w:val="009A7971"/>
    <w:rsid w:val="009A7C1C"/>
    <w:rsid w:val="009A7CD6"/>
    <w:rsid w:val="009B00AA"/>
    <w:rsid w:val="009B017D"/>
    <w:rsid w:val="009B0381"/>
    <w:rsid w:val="009B06E6"/>
    <w:rsid w:val="009B07BB"/>
    <w:rsid w:val="009B0B53"/>
    <w:rsid w:val="009B0CC3"/>
    <w:rsid w:val="009B11D0"/>
    <w:rsid w:val="009B12BA"/>
    <w:rsid w:val="009B18C7"/>
    <w:rsid w:val="009B1AD7"/>
    <w:rsid w:val="009B1DFC"/>
    <w:rsid w:val="009B2202"/>
    <w:rsid w:val="009B32E3"/>
    <w:rsid w:val="009B34A3"/>
    <w:rsid w:val="009B368B"/>
    <w:rsid w:val="009B439D"/>
    <w:rsid w:val="009B4A4B"/>
    <w:rsid w:val="009B4B21"/>
    <w:rsid w:val="009B55B0"/>
    <w:rsid w:val="009B5611"/>
    <w:rsid w:val="009B59FC"/>
    <w:rsid w:val="009B5D23"/>
    <w:rsid w:val="009B5F49"/>
    <w:rsid w:val="009B5FDB"/>
    <w:rsid w:val="009B65B3"/>
    <w:rsid w:val="009B6642"/>
    <w:rsid w:val="009B6C0A"/>
    <w:rsid w:val="009B6E24"/>
    <w:rsid w:val="009B76FC"/>
    <w:rsid w:val="009B7912"/>
    <w:rsid w:val="009B7B16"/>
    <w:rsid w:val="009B7B4F"/>
    <w:rsid w:val="009B7B9E"/>
    <w:rsid w:val="009C00EE"/>
    <w:rsid w:val="009C07B0"/>
    <w:rsid w:val="009C0C0C"/>
    <w:rsid w:val="009C0DD1"/>
    <w:rsid w:val="009C117B"/>
    <w:rsid w:val="009C1191"/>
    <w:rsid w:val="009C127E"/>
    <w:rsid w:val="009C1650"/>
    <w:rsid w:val="009C172A"/>
    <w:rsid w:val="009C18C0"/>
    <w:rsid w:val="009C1DBF"/>
    <w:rsid w:val="009C1FD2"/>
    <w:rsid w:val="009C2009"/>
    <w:rsid w:val="009C230B"/>
    <w:rsid w:val="009C24E0"/>
    <w:rsid w:val="009C2F3F"/>
    <w:rsid w:val="009C3328"/>
    <w:rsid w:val="009C33FE"/>
    <w:rsid w:val="009C3633"/>
    <w:rsid w:val="009C38D0"/>
    <w:rsid w:val="009C3A69"/>
    <w:rsid w:val="009C3E98"/>
    <w:rsid w:val="009C404E"/>
    <w:rsid w:val="009C43D3"/>
    <w:rsid w:val="009C4D6D"/>
    <w:rsid w:val="009C50F6"/>
    <w:rsid w:val="009C55A3"/>
    <w:rsid w:val="009C5890"/>
    <w:rsid w:val="009C5DD3"/>
    <w:rsid w:val="009C60AF"/>
    <w:rsid w:val="009C687B"/>
    <w:rsid w:val="009C6D1E"/>
    <w:rsid w:val="009C71DB"/>
    <w:rsid w:val="009C7559"/>
    <w:rsid w:val="009C7C8C"/>
    <w:rsid w:val="009C7EC7"/>
    <w:rsid w:val="009D045A"/>
    <w:rsid w:val="009D0854"/>
    <w:rsid w:val="009D120A"/>
    <w:rsid w:val="009D12C3"/>
    <w:rsid w:val="009D1459"/>
    <w:rsid w:val="009D1622"/>
    <w:rsid w:val="009D1AD2"/>
    <w:rsid w:val="009D1B28"/>
    <w:rsid w:val="009D282B"/>
    <w:rsid w:val="009D28B6"/>
    <w:rsid w:val="009D32CF"/>
    <w:rsid w:val="009D3755"/>
    <w:rsid w:val="009D3854"/>
    <w:rsid w:val="009D3C9F"/>
    <w:rsid w:val="009D3E37"/>
    <w:rsid w:val="009D41F3"/>
    <w:rsid w:val="009D4CBD"/>
    <w:rsid w:val="009D51EA"/>
    <w:rsid w:val="009D531A"/>
    <w:rsid w:val="009D6380"/>
    <w:rsid w:val="009D6550"/>
    <w:rsid w:val="009D663D"/>
    <w:rsid w:val="009D683A"/>
    <w:rsid w:val="009D6D23"/>
    <w:rsid w:val="009D6DC7"/>
    <w:rsid w:val="009D6E15"/>
    <w:rsid w:val="009D6EC3"/>
    <w:rsid w:val="009D79B1"/>
    <w:rsid w:val="009E0400"/>
    <w:rsid w:val="009E048C"/>
    <w:rsid w:val="009E0979"/>
    <w:rsid w:val="009E0BAF"/>
    <w:rsid w:val="009E0D6D"/>
    <w:rsid w:val="009E0E75"/>
    <w:rsid w:val="009E100D"/>
    <w:rsid w:val="009E12D5"/>
    <w:rsid w:val="009E1C0B"/>
    <w:rsid w:val="009E249B"/>
    <w:rsid w:val="009E2973"/>
    <w:rsid w:val="009E3561"/>
    <w:rsid w:val="009E375B"/>
    <w:rsid w:val="009E3A93"/>
    <w:rsid w:val="009E3CA5"/>
    <w:rsid w:val="009E3F09"/>
    <w:rsid w:val="009E40BB"/>
    <w:rsid w:val="009E4336"/>
    <w:rsid w:val="009E4388"/>
    <w:rsid w:val="009E4B1D"/>
    <w:rsid w:val="009E536E"/>
    <w:rsid w:val="009E543A"/>
    <w:rsid w:val="009E56F1"/>
    <w:rsid w:val="009E5758"/>
    <w:rsid w:val="009E58D2"/>
    <w:rsid w:val="009E59FF"/>
    <w:rsid w:val="009E5AA4"/>
    <w:rsid w:val="009E5AFF"/>
    <w:rsid w:val="009E5C13"/>
    <w:rsid w:val="009E5EDA"/>
    <w:rsid w:val="009E5F25"/>
    <w:rsid w:val="009E63FC"/>
    <w:rsid w:val="009E6836"/>
    <w:rsid w:val="009E6E31"/>
    <w:rsid w:val="009E76DB"/>
    <w:rsid w:val="009E7A3C"/>
    <w:rsid w:val="009E7BE9"/>
    <w:rsid w:val="009E7CA7"/>
    <w:rsid w:val="009E7CBE"/>
    <w:rsid w:val="009E7DDF"/>
    <w:rsid w:val="009E7E01"/>
    <w:rsid w:val="009F0034"/>
    <w:rsid w:val="009F1395"/>
    <w:rsid w:val="009F1B44"/>
    <w:rsid w:val="009F1D1F"/>
    <w:rsid w:val="009F2213"/>
    <w:rsid w:val="009F2349"/>
    <w:rsid w:val="009F2FF9"/>
    <w:rsid w:val="009F3424"/>
    <w:rsid w:val="009F36CF"/>
    <w:rsid w:val="009F3743"/>
    <w:rsid w:val="009F39B3"/>
    <w:rsid w:val="009F3ED5"/>
    <w:rsid w:val="009F44A8"/>
    <w:rsid w:val="009F4586"/>
    <w:rsid w:val="009F4A02"/>
    <w:rsid w:val="009F4BF8"/>
    <w:rsid w:val="009F4CAA"/>
    <w:rsid w:val="009F50AA"/>
    <w:rsid w:val="009F54CA"/>
    <w:rsid w:val="009F588E"/>
    <w:rsid w:val="009F5F5F"/>
    <w:rsid w:val="009F6364"/>
    <w:rsid w:val="009F6EE7"/>
    <w:rsid w:val="009F73EC"/>
    <w:rsid w:val="009F7892"/>
    <w:rsid w:val="009F7E76"/>
    <w:rsid w:val="00A00A86"/>
    <w:rsid w:val="00A00C87"/>
    <w:rsid w:val="00A00DE5"/>
    <w:rsid w:val="00A010B5"/>
    <w:rsid w:val="00A010B7"/>
    <w:rsid w:val="00A01349"/>
    <w:rsid w:val="00A014D9"/>
    <w:rsid w:val="00A01883"/>
    <w:rsid w:val="00A0190D"/>
    <w:rsid w:val="00A01DC8"/>
    <w:rsid w:val="00A022A2"/>
    <w:rsid w:val="00A023DC"/>
    <w:rsid w:val="00A02667"/>
    <w:rsid w:val="00A02990"/>
    <w:rsid w:val="00A02A5D"/>
    <w:rsid w:val="00A02CE9"/>
    <w:rsid w:val="00A02EBF"/>
    <w:rsid w:val="00A02FD8"/>
    <w:rsid w:val="00A037FA"/>
    <w:rsid w:val="00A03B41"/>
    <w:rsid w:val="00A03BD4"/>
    <w:rsid w:val="00A03C6A"/>
    <w:rsid w:val="00A03D63"/>
    <w:rsid w:val="00A0416B"/>
    <w:rsid w:val="00A0421D"/>
    <w:rsid w:val="00A047AA"/>
    <w:rsid w:val="00A04A6B"/>
    <w:rsid w:val="00A04F32"/>
    <w:rsid w:val="00A05330"/>
    <w:rsid w:val="00A0557F"/>
    <w:rsid w:val="00A058B8"/>
    <w:rsid w:val="00A05E0B"/>
    <w:rsid w:val="00A06272"/>
    <w:rsid w:val="00A0665D"/>
    <w:rsid w:val="00A067EF"/>
    <w:rsid w:val="00A068F7"/>
    <w:rsid w:val="00A06A65"/>
    <w:rsid w:val="00A06C45"/>
    <w:rsid w:val="00A077BF"/>
    <w:rsid w:val="00A079BF"/>
    <w:rsid w:val="00A10113"/>
    <w:rsid w:val="00A104F9"/>
    <w:rsid w:val="00A10D7E"/>
    <w:rsid w:val="00A10F10"/>
    <w:rsid w:val="00A1165F"/>
    <w:rsid w:val="00A119E6"/>
    <w:rsid w:val="00A11BF8"/>
    <w:rsid w:val="00A12DAA"/>
    <w:rsid w:val="00A12E45"/>
    <w:rsid w:val="00A1320A"/>
    <w:rsid w:val="00A1328B"/>
    <w:rsid w:val="00A13DDC"/>
    <w:rsid w:val="00A13F43"/>
    <w:rsid w:val="00A14051"/>
    <w:rsid w:val="00A14AF3"/>
    <w:rsid w:val="00A14C2F"/>
    <w:rsid w:val="00A1535E"/>
    <w:rsid w:val="00A155F1"/>
    <w:rsid w:val="00A16294"/>
    <w:rsid w:val="00A16C78"/>
    <w:rsid w:val="00A174D8"/>
    <w:rsid w:val="00A17946"/>
    <w:rsid w:val="00A17F13"/>
    <w:rsid w:val="00A201C9"/>
    <w:rsid w:val="00A210F2"/>
    <w:rsid w:val="00A214E4"/>
    <w:rsid w:val="00A21E05"/>
    <w:rsid w:val="00A2262F"/>
    <w:rsid w:val="00A226D0"/>
    <w:rsid w:val="00A22AAA"/>
    <w:rsid w:val="00A22B37"/>
    <w:rsid w:val="00A22EB5"/>
    <w:rsid w:val="00A22F24"/>
    <w:rsid w:val="00A234A9"/>
    <w:rsid w:val="00A23555"/>
    <w:rsid w:val="00A2357A"/>
    <w:rsid w:val="00A235E2"/>
    <w:rsid w:val="00A238FE"/>
    <w:rsid w:val="00A239A8"/>
    <w:rsid w:val="00A23CC0"/>
    <w:rsid w:val="00A23DB1"/>
    <w:rsid w:val="00A23F0E"/>
    <w:rsid w:val="00A242E3"/>
    <w:rsid w:val="00A2485B"/>
    <w:rsid w:val="00A24BCB"/>
    <w:rsid w:val="00A253C2"/>
    <w:rsid w:val="00A2553E"/>
    <w:rsid w:val="00A25B8C"/>
    <w:rsid w:val="00A25C63"/>
    <w:rsid w:val="00A26037"/>
    <w:rsid w:val="00A265D8"/>
    <w:rsid w:val="00A26DA0"/>
    <w:rsid w:val="00A26ED5"/>
    <w:rsid w:val="00A271F0"/>
    <w:rsid w:val="00A274F2"/>
    <w:rsid w:val="00A275B4"/>
    <w:rsid w:val="00A27624"/>
    <w:rsid w:val="00A30083"/>
    <w:rsid w:val="00A30329"/>
    <w:rsid w:val="00A306A2"/>
    <w:rsid w:val="00A3083A"/>
    <w:rsid w:val="00A30AFB"/>
    <w:rsid w:val="00A30C96"/>
    <w:rsid w:val="00A31120"/>
    <w:rsid w:val="00A31C1D"/>
    <w:rsid w:val="00A326BF"/>
    <w:rsid w:val="00A32783"/>
    <w:rsid w:val="00A3278E"/>
    <w:rsid w:val="00A329CF"/>
    <w:rsid w:val="00A33457"/>
    <w:rsid w:val="00A33E27"/>
    <w:rsid w:val="00A34656"/>
    <w:rsid w:val="00A34933"/>
    <w:rsid w:val="00A34B3D"/>
    <w:rsid w:val="00A34C6D"/>
    <w:rsid w:val="00A34D75"/>
    <w:rsid w:val="00A351D2"/>
    <w:rsid w:val="00A355B4"/>
    <w:rsid w:val="00A35743"/>
    <w:rsid w:val="00A35780"/>
    <w:rsid w:val="00A35C97"/>
    <w:rsid w:val="00A35D21"/>
    <w:rsid w:val="00A35E8B"/>
    <w:rsid w:val="00A35F42"/>
    <w:rsid w:val="00A3670E"/>
    <w:rsid w:val="00A36C90"/>
    <w:rsid w:val="00A375A4"/>
    <w:rsid w:val="00A3782B"/>
    <w:rsid w:val="00A37DCA"/>
    <w:rsid w:val="00A40055"/>
    <w:rsid w:val="00A405B6"/>
    <w:rsid w:val="00A40EF5"/>
    <w:rsid w:val="00A41325"/>
    <w:rsid w:val="00A41364"/>
    <w:rsid w:val="00A41535"/>
    <w:rsid w:val="00A41C5D"/>
    <w:rsid w:val="00A41F0D"/>
    <w:rsid w:val="00A4229E"/>
    <w:rsid w:val="00A4246B"/>
    <w:rsid w:val="00A424A8"/>
    <w:rsid w:val="00A42B8A"/>
    <w:rsid w:val="00A42DD0"/>
    <w:rsid w:val="00A42E3B"/>
    <w:rsid w:val="00A42E6B"/>
    <w:rsid w:val="00A438D0"/>
    <w:rsid w:val="00A43ED9"/>
    <w:rsid w:val="00A43FE0"/>
    <w:rsid w:val="00A4402F"/>
    <w:rsid w:val="00A442CC"/>
    <w:rsid w:val="00A442D1"/>
    <w:rsid w:val="00A44D11"/>
    <w:rsid w:val="00A45BCC"/>
    <w:rsid w:val="00A45D33"/>
    <w:rsid w:val="00A45F9F"/>
    <w:rsid w:val="00A46007"/>
    <w:rsid w:val="00A46102"/>
    <w:rsid w:val="00A46263"/>
    <w:rsid w:val="00A4632F"/>
    <w:rsid w:val="00A46A5F"/>
    <w:rsid w:val="00A46C99"/>
    <w:rsid w:val="00A46F50"/>
    <w:rsid w:val="00A475A3"/>
    <w:rsid w:val="00A47963"/>
    <w:rsid w:val="00A50202"/>
    <w:rsid w:val="00A50359"/>
    <w:rsid w:val="00A51130"/>
    <w:rsid w:val="00A5187E"/>
    <w:rsid w:val="00A51882"/>
    <w:rsid w:val="00A52C7D"/>
    <w:rsid w:val="00A52F19"/>
    <w:rsid w:val="00A535EF"/>
    <w:rsid w:val="00A53697"/>
    <w:rsid w:val="00A5373E"/>
    <w:rsid w:val="00A53984"/>
    <w:rsid w:val="00A53C8E"/>
    <w:rsid w:val="00A542CD"/>
    <w:rsid w:val="00A5462C"/>
    <w:rsid w:val="00A5466A"/>
    <w:rsid w:val="00A549D7"/>
    <w:rsid w:val="00A54E45"/>
    <w:rsid w:val="00A55274"/>
    <w:rsid w:val="00A5557F"/>
    <w:rsid w:val="00A556F2"/>
    <w:rsid w:val="00A5580A"/>
    <w:rsid w:val="00A56001"/>
    <w:rsid w:val="00A561BD"/>
    <w:rsid w:val="00A5632E"/>
    <w:rsid w:val="00A563CA"/>
    <w:rsid w:val="00A5651E"/>
    <w:rsid w:val="00A56942"/>
    <w:rsid w:val="00A56BF0"/>
    <w:rsid w:val="00A56FB3"/>
    <w:rsid w:val="00A573FA"/>
    <w:rsid w:val="00A5742F"/>
    <w:rsid w:val="00A57591"/>
    <w:rsid w:val="00A57C06"/>
    <w:rsid w:val="00A57D72"/>
    <w:rsid w:val="00A6000A"/>
    <w:rsid w:val="00A6020A"/>
    <w:rsid w:val="00A60862"/>
    <w:rsid w:val="00A60D45"/>
    <w:rsid w:val="00A60FA9"/>
    <w:rsid w:val="00A613A9"/>
    <w:rsid w:val="00A615BE"/>
    <w:rsid w:val="00A61D7C"/>
    <w:rsid w:val="00A624D1"/>
    <w:rsid w:val="00A62713"/>
    <w:rsid w:val="00A62ACD"/>
    <w:rsid w:val="00A62B0E"/>
    <w:rsid w:val="00A62BAD"/>
    <w:rsid w:val="00A63780"/>
    <w:rsid w:val="00A63980"/>
    <w:rsid w:val="00A639D0"/>
    <w:rsid w:val="00A63F83"/>
    <w:rsid w:val="00A6489B"/>
    <w:rsid w:val="00A6493F"/>
    <w:rsid w:val="00A64CA9"/>
    <w:rsid w:val="00A65289"/>
    <w:rsid w:val="00A652B7"/>
    <w:rsid w:val="00A65656"/>
    <w:rsid w:val="00A65755"/>
    <w:rsid w:val="00A65852"/>
    <w:rsid w:val="00A66AC1"/>
    <w:rsid w:val="00A67033"/>
    <w:rsid w:val="00A673E3"/>
    <w:rsid w:val="00A701D2"/>
    <w:rsid w:val="00A701FA"/>
    <w:rsid w:val="00A704CB"/>
    <w:rsid w:val="00A7060C"/>
    <w:rsid w:val="00A70D76"/>
    <w:rsid w:val="00A7173B"/>
    <w:rsid w:val="00A71D01"/>
    <w:rsid w:val="00A71D42"/>
    <w:rsid w:val="00A7333E"/>
    <w:rsid w:val="00A7368C"/>
    <w:rsid w:val="00A73EF3"/>
    <w:rsid w:val="00A74762"/>
    <w:rsid w:val="00A750CE"/>
    <w:rsid w:val="00A7562A"/>
    <w:rsid w:val="00A7624E"/>
    <w:rsid w:val="00A7652F"/>
    <w:rsid w:val="00A76911"/>
    <w:rsid w:val="00A778CA"/>
    <w:rsid w:val="00A778F5"/>
    <w:rsid w:val="00A77D2F"/>
    <w:rsid w:val="00A80C50"/>
    <w:rsid w:val="00A80E16"/>
    <w:rsid w:val="00A814B1"/>
    <w:rsid w:val="00A814F5"/>
    <w:rsid w:val="00A81EB7"/>
    <w:rsid w:val="00A82DFB"/>
    <w:rsid w:val="00A82FEC"/>
    <w:rsid w:val="00A834FF"/>
    <w:rsid w:val="00A83501"/>
    <w:rsid w:val="00A83802"/>
    <w:rsid w:val="00A8456B"/>
    <w:rsid w:val="00A84712"/>
    <w:rsid w:val="00A84EA9"/>
    <w:rsid w:val="00A856DE"/>
    <w:rsid w:val="00A85895"/>
    <w:rsid w:val="00A85B5C"/>
    <w:rsid w:val="00A85D0E"/>
    <w:rsid w:val="00A85E3A"/>
    <w:rsid w:val="00A86A4B"/>
    <w:rsid w:val="00A87020"/>
    <w:rsid w:val="00A8763F"/>
    <w:rsid w:val="00A877CC"/>
    <w:rsid w:val="00A87C86"/>
    <w:rsid w:val="00A87FC1"/>
    <w:rsid w:val="00A90512"/>
    <w:rsid w:val="00A90514"/>
    <w:rsid w:val="00A905C3"/>
    <w:rsid w:val="00A90A2A"/>
    <w:rsid w:val="00A90EDC"/>
    <w:rsid w:val="00A91351"/>
    <w:rsid w:val="00A91576"/>
    <w:rsid w:val="00A917F8"/>
    <w:rsid w:val="00A91947"/>
    <w:rsid w:val="00A920A5"/>
    <w:rsid w:val="00A920B4"/>
    <w:rsid w:val="00A92995"/>
    <w:rsid w:val="00A92AB1"/>
    <w:rsid w:val="00A92F7C"/>
    <w:rsid w:val="00A934B0"/>
    <w:rsid w:val="00A936E4"/>
    <w:rsid w:val="00A9384A"/>
    <w:rsid w:val="00A93BB9"/>
    <w:rsid w:val="00A93C48"/>
    <w:rsid w:val="00A94807"/>
    <w:rsid w:val="00A94A5D"/>
    <w:rsid w:val="00A94DA4"/>
    <w:rsid w:val="00A94EA6"/>
    <w:rsid w:val="00A95530"/>
    <w:rsid w:val="00A9569E"/>
    <w:rsid w:val="00A9596C"/>
    <w:rsid w:val="00A96082"/>
    <w:rsid w:val="00A960E6"/>
    <w:rsid w:val="00A9614B"/>
    <w:rsid w:val="00A968C2"/>
    <w:rsid w:val="00A96B38"/>
    <w:rsid w:val="00A96FD4"/>
    <w:rsid w:val="00A9730B"/>
    <w:rsid w:val="00A97553"/>
    <w:rsid w:val="00AA06D7"/>
    <w:rsid w:val="00AA07F4"/>
    <w:rsid w:val="00AA103A"/>
    <w:rsid w:val="00AA1AFF"/>
    <w:rsid w:val="00AA23E9"/>
    <w:rsid w:val="00AA262D"/>
    <w:rsid w:val="00AA286F"/>
    <w:rsid w:val="00AA2FC5"/>
    <w:rsid w:val="00AA3003"/>
    <w:rsid w:val="00AA3160"/>
    <w:rsid w:val="00AA3E7E"/>
    <w:rsid w:val="00AA47C5"/>
    <w:rsid w:val="00AA4D4E"/>
    <w:rsid w:val="00AA52A3"/>
    <w:rsid w:val="00AA5699"/>
    <w:rsid w:val="00AA56CD"/>
    <w:rsid w:val="00AA57CF"/>
    <w:rsid w:val="00AA5867"/>
    <w:rsid w:val="00AA66DE"/>
    <w:rsid w:val="00AA688B"/>
    <w:rsid w:val="00AA6ACE"/>
    <w:rsid w:val="00AA6B42"/>
    <w:rsid w:val="00AA711D"/>
    <w:rsid w:val="00AA781A"/>
    <w:rsid w:val="00AA788E"/>
    <w:rsid w:val="00AA7C61"/>
    <w:rsid w:val="00AA7D1B"/>
    <w:rsid w:val="00AA7F66"/>
    <w:rsid w:val="00AB0097"/>
    <w:rsid w:val="00AB14B7"/>
    <w:rsid w:val="00AB17EC"/>
    <w:rsid w:val="00AB1AD8"/>
    <w:rsid w:val="00AB1E1A"/>
    <w:rsid w:val="00AB2A9E"/>
    <w:rsid w:val="00AB2BBC"/>
    <w:rsid w:val="00AB2D8B"/>
    <w:rsid w:val="00AB30CE"/>
    <w:rsid w:val="00AB34B2"/>
    <w:rsid w:val="00AB3B3F"/>
    <w:rsid w:val="00AB42C0"/>
    <w:rsid w:val="00AB4E40"/>
    <w:rsid w:val="00AB515B"/>
    <w:rsid w:val="00AB5394"/>
    <w:rsid w:val="00AB58FF"/>
    <w:rsid w:val="00AB5A35"/>
    <w:rsid w:val="00AB5B92"/>
    <w:rsid w:val="00AB5E6C"/>
    <w:rsid w:val="00AB5EFA"/>
    <w:rsid w:val="00AB6043"/>
    <w:rsid w:val="00AB6340"/>
    <w:rsid w:val="00AB6BC6"/>
    <w:rsid w:val="00AB6C3B"/>
    <w:rsid w:val="00AB6FF6"/>
    <w:rsid w:val="00AB701F"/>
    <w:rsid w:val="00AB72C9"/>
    <w:rsid w:val="00AB7301"/>
    <w:rsid w:val="00AB7465"/>
    <w:rsid w:val="00AB753E"/>
    <w:rsid w:val="00AB791C"/>
    <w:rsid w:val="00AC004E"/>
    <w:rsid w:val="00AC00E4"/>
    <w:rsid w:val="00AC0B3E"/>
    <w:rsid w:val="00AC0B51"/>
    <w:rsid w:val="00AC0C4C"/>
    <w:rsid w:val="00AC0EAC"/>
    <w:rsid w:val="00AC1520"/>
    <w:rsid w:val="00AC18E8"/>
    <w:rsid w:val="00AC2011"/>
    <w:rsid w:val="00AC2460"/>
    <w:rsid w:val="00AC294C"/>
    <w:rsid w:val="00AC3390"/>
    <w:rsid w:val="00AC42AA"/>
    <w:rsid w:val="00AC433F"/>
    <w:rsid w:val="00AC443A"/>
    <w:rsid w:val="00AC44EA"/>
    <w:rsid w:val="00AC48F0"/>
    <w:rsid w:val="00AC4986"/>
    <w:rsid w:val="00AC49B4"/>
    <w:rsid w:val="00AC521F"/>
    <w:rsid w:val="00AC58F0"/>
    <w:rsid w:val="00AC59F1"/>
    <w:rsid w:val="00AC5A4F"/>
    <w:rsid w:val="00AC5D3B"/>
    <w:rsid w:val="00AC5DC4"/>
    <w:rsid w:val="00AC636E"/>
    <w:rsid w:val="00AC6376"/>
    <w:rsid w:val="00AC64A5"/>
    <w:rsid w:val="00AC6554"/>
    <w:rsid w:val="00AC6A74"/>
    <w:rsid w:val="00AC6D10"/>
    <w:rsid w:val="00AC7053"/>
    <w:rsid w:val="00AC72E7"/>
    <w:rsid w:val="00AC751B"/>
    <w:rsid w:val="00AC7776"/>
    <w:rsid w:val="00AC795E"/>
    <w:rsid w:val="00AC7AE2"/>
    <w:rsid w:val="00AC7F8C"/>
    <w:rsid w:val="00AD02B5"/>
    <w:rsid w:val="00AD0607"/>
    <w:rsid w:val="00AD0CB5"/>
    <w:rsid w:val="00AD107A"/>
    <w:rsid w:val="00AD127B"/>
    <w:rsid w:val="00AD138A"/>
    <w:rsid w:val="00AD1F54"/>
    <w:rsid w:val="00AD225E"/>
    <w:rsid w:val="00AD29FD"/>
    <w:rsid w:val="00AD2D81"/>
    <w:rsid w:val="00AD359C"/>
    <w:rsid w:val="00AD37D6"/>
    <w:rsid w:val="00AD396D"/>
    <w:rsid w:val="00AD3DB8"/>
    <w:rsid w:val="00AD425A"/>
    <w:rsid w:val="00AD42C0"/>
    <w:rsid w:val="00AD4865"/>
    <w:rsid w:val="00AD49F0"/>
    <w:rsid w:val="00AD4A14"/>
    <w:rsid w:val="00AD4E2C"/>
    <w:rsid w:val="00AD4FE7"/>
    <w:rsid w:val="00AD526B"/>
    <w:rsid w:val="00AD550A"/>
    <w:rsid w:val="00AD56C7"/>
    <w:rsid w:val="00AD5A94"/>
    <w:rsid w:val="00AD5EA3"/>
    <w:rsid w:val="00AD6039"/>
    <w:rsid w:val="00AD6B8D"/>
    <w:rsid w:val="00AD6EF4"/>
    <w:rsid w:val="00AD72D2"/>
    <w:rsid w:val="00AD750A"/>
    <w:rsid w:val="00AD75E6"/>
    <w:rsid w:val="00AD7795"/>
    <w:rsid w:val="00AE0222"/>
    <w:rsid w:val="00AE04B3"/>
    <w:rsid w:val="00AE05DF"/>
    <w:rsid w:val="00AE0903"/>
    <w:rsid w:val="00AE1349"/>
    <w:rsid w:val="00AE1DCE"/>
    <w:rsid w:val="00AE225F"/>
    <w:rsid w:val="00AE2804"/>
    <w:rsid w:val="00AE2A6E"/>
    <w:rsid w:val="00AE31F4"/>
    <w:rsid w:val="00AE3914"/>
    <w:rsid w:val="00AE3B20"/>
    <w:rsid w:val="00AE3B5B"/>
    <w:rsid w:val="00AE3CAD"/>
    <w:rsid w:val="00AE3D8B"/>
    <w:rsid w:val="00AE4457"/>
    <w:rsid w:val="00AE4702"/>
    <w:rsid w:val="00AE485B"/>
    <w:rsid w:val="00AE4946"/>
    <w:rsid w:val="00AE4C35"/>
    <w:rsid w:val="00AE55F0"/>
    <w:rsid w:val="00AE56C9"/>
    <w:rsid w:val="00AE5C6C"/>
    <w:rsid w:val="00AE5E3E"/>
    <w:rsid w:val="00AE5F4D"/>
    <w:rsid w:val="00AE68D6"/>
    <w:rsid w:val="00AE6C4B"/>
    <w:rsid w:val="00AE6E46"/>
    <w:rsid w:val="00AE768F"/>
    <w:rsid w:val="00AE7FE5"/>
    <w:rsid w:val="00AF00FD"/>
    <w:rsid w:val="00AF0343"/>
    <w:rsid w:val="00AF054D"/>
    <w:rsid w:val="00AF05D0"/>
    <w:rsid w:val="00AF0929"/>
    <w:rsid w:val="00AF1955"/>
    <w:rsid w:val="00AF29F0"/>
    <w:rsid w:val="00AF2B10"/>
    <w:rsid w:val="00AF3166"/>
    <w:rsid w:val="00AF3CAF"/>
    <w:rsid w:val="00AF3FC2"/>
    <w:rsid w:val="00AF4122"/>
    <w:rsid w:val="00AF47AB"/>
    <w:rsid w:val="00AF4C83"/>
    <w:rsid w:val="00AF4F50"/>
    <w:rsid w:val="00AF5663"/>
    <w:rsid w:val="00AF5FFD"/>
    <w:rsid w:val="00AF6348"/>
    <w:rsid w:val="00AF643F"/>
    <w:rsid w:val="00AF6531"/>
    <w:rsid w:val="00AF684C"/>
    <w:rsid w:val="00AF6C88"/>
    <w:rsid w:val="00AF6E58"/>
    <w:rsid w:val="00AF71EF"/>
    <w:rsid w:val="00AF72F2"/>
    <w:rsid w:val="00AF7393"/>
    <w:rsid w:val="00AF751B"/>
    <w:rsid w:val="00B003A0"/>
    <w:rsid w:val="00B005DA"/>
    <w:rsid w:val="00B01087"/>
    <w:rsid w:val="00B010F3"/>
    <w:rsid w:val="00B028E9"/>
    <w:rsid w:val="00B02961"/>
    <w:rsid w:val="00B02E94"/>
    <w:rsid w:val="00B03345"/>
    <w:rsid w:val="00B033E6"/>
    <w:rsid w:val="00B038F2"/>
    <w:rsid w:val="00B04000"/>
    <w:rsid w:val="00B04213"/>
    <w:rsid w:val="00B04241"/>
    <w:rsid w:val="00B046B2"/>
    <w:rsid w:val="00B047F7"/>
    <w:rsid w:val="00B0487D"/>
    <w:rsid w:val="00B04B19"/>
    <w:rsid w:val="00B04F4F"/>
    <w:rsid w:val="00B0515C"/>
    <w:rsid w:val="00B05995"/>
    <w:rsid w:val="00B05EF0"/>
    <w:rsid w:val="00B063E6"/>
    <w:rsid w:val="00B0671C"/>
    <w:rsid w:val="00B06E02"/>
    <w:rsid w:val="00B072AB"/>
    <w:rsid w:val="00B072B1"/>
    <w:rsid w:val="00B0739C"/>
    <w:rsid w:val="00B07948"/>
    <w:rsid w:val="00B07ACF"/>
    <w:rsid w:val="00B101AD"/>
    <w:rsid w:val="00B10662"/>
    <w:rsid w:val="00B10800"/>
    <w:rsid w:val="00B1083C"/>
    <w:rsid w:val="00B109ED"/>
    <w:rsid w:val="00B10B8B"/>
    <w:rsid w:val="00B10B94"/>
    <w:rsid w:val="00B10FFB"/>
    <w:rsid w:val="00B1119B"/>
    <w:rsid w:val="00B11436"/>
    <w:rsid w:val="00B115FC"/>
    <w:rsid w:val="00B11895"/>
    <w:rsid w:val="00B11E49"/>
    <w:rsid w:val="00B11F49"/>
    <w:rsid w:val="00B11F4E"/>
    <w:rsid w:val="00B12086"/>
    <w:rsid w:val="00B12275"/>
    <w:rsid w:val="00B12330"/>
    <w:rsid w:val="00B12D1B"/>
    <w:rsid w:val="00B12F6F"/>
    <w:rsid w:val="00B12FFF"/>
    <w:rsid w:val="00B13198"/>
    <w:rsid w:val="00B13353"/>
    <w:rsid w:val="00B133ED"/>
    <w:rsid w:val="00B13891"/>
    <w:rsid w:val="00B13A47"/>
    <w:rsid w:val="00B13DEC"/>
    <w:rsid w:val="00B14064"/>
    <w:rsid w:val="00B14190"/>
    <w:rsid w:val="00B1433C"/>
    <w:rsid w:val="00B1444C"/>
    <w:rsid w:val="00B146AF"/>
    <w:rsid w:val="00B14778"/>
    <w:rsid w:val="00B14D94"/>
    <w:rsid w:val="00B15041"/>
    <w:rsid w:val="00B156C8"/>
    <w:rsid w:val="00B159F4"/>
    <w:rsid w:val="00B15C8F"/>
    <w:rsid w:val="00B1625C"/>
    <w:rsid w:val="00B163A1"/>
    <w:rsid w:val="00B1679A"/>
    <w:rsid w:val="00B16DE2"/>
    <w:rsid w:val="00B16F70"/>
    <w:rsid w:val="00B17576"/>
    <w:rsid w:val="00B17AE8"/>
    <w:rsid w:val="00B200C5"/>
    <w:rsid w:val="00B203E9"/>
    <w:rsid w:val="00B20542"/>
    <w:rsid w:val="00B2068E"/>
    <w:rsid w:val="00B208C3"/>
    <w:rsid w:val="00B20944"/>
    <w:rsid w:val="00B20B6E"/>
    <w:rsid w:val="00B21480"/>
    <w:rsid w:val="00B217D2"/>
    <w:rsid w:val="00B2205E"/>
    <w:rsid w:val="00B225C1"/>
    <w:rsid w:val="00B229E1"/>
    <w:rsid w:val="00B22A5B"/>
    <w:rsid w:val="00B22C4C"/>
    <w:rsid w:val="00B23274"/>
    <w:rsid w:val="00B23A2E"/>
    <w:rsid w:val="00B23C53"/>
    <w:rsid w:val="00B2403B"/>
    <w:rsid w:val="00B2409A"/>
    <w:rsid w:val="00B24198"/>
    <w:rsid w:val="00B2461D"/>
    <w:rsid w:val="00B24C09"/>
    <w:rsid w:val="00B2509F"/>
    <w:rsid w:val="00B2520A"/>
    <w:rsid w:val="00B2524D"/>
    <w:rsid w:val="00B25556"/>
    <w:rsid w:val="00B25997"/>
    <w:rsid w:val="00B25A4B"/>
    <w:rsid w:val="00B25FA4"/>
    <w:rsid w:val="00B2600B"/>
    <w:rsid w:val="00B26238"/>
    <w:rsid w:val="00B26C92"/>
    <w:rsid w:val="00B26CF1"/>
    <w:rsid w:val="00B272AF"/>
    <w:rsid w:val="00B27A07"/>
    <w:rsid w:val="00B27E2B"/>
    <w:rsid w:val="00B3044D"/>
    <w:rsid w:val="00B3064C"/>
    <w:rsid w:val="00B30849"/>
    <w:rsid w:val="00B30FFD"/>
    <w:rsid w:val="00B31572"/>
    <w:rsid w:val="00B31597"/>
    <w:rsid w:val="00B31F3A"/>
    <w:rsid w:val="00B32203"/>
    <w:rsid w:val="00B32255"/>
    <w:rsid w:val="00B323D8"/>
    <w:rsid w:val="00B32B4A"/>
    <w:rsid w:val="00B32DFE"/>
    <w:rsid w:val="00B337B4"/>
    <w:rsid w:val="00B34630"/>
    <w:rsid w:val="00B34BC8"/>
    <w:rsid w:val="00B34CDB"/>
    <w:rsid w:val="00B34DE2"/>
    <w:rsid w:val="00B34FB4"/>
    <w:rsid w:val="00B353B8"/>
    <w:rsid w:val="00B35B0D"/>
    <w:rsid w:val="00B35DA5"/>
    <w:rsid w:val="00B3603B"/>
    <w:rsid w:val="00B361BC"/>
    <w:rsid w:val="00B36381"/>
    <w:rsid w:val="00B3675E"/>
    <w:rsid w:val="00B36AE6"/>
    <w:rsid w:val="00B36F18"/>
    <w:rsid w:val="00B36FAE"/>
    <w:rsid w:val="00B370B5"/>
    <w:rsid w:val="00B37116"/>
    <w:rsid w:val="00B3769E"/>
    <w:rsid w:val="00B37C55"/>
    <w:rsid w:val="00B37D90"/>
    <w:rsid w:val="00B41030"/>
    <w:rsid w:val="00B41076"/>
    <w:rsid w:val="00B41F1B"/>
    <w:rsid w:val="00B42684"/>
    <w:rsid w:val="00B4273E"/>
    <w:rsid w:val="00B42B99"/>
    <w:rsid w:val="00B42FD7"/>
    <w:rsid w:val="00B437B4"/>
    <w:rsid w:val="00B44308"/>
    <w:rsid w:val="00B44B72"/>
    <w:rsid w:val="00B44F2F"/>
    <w:rsid w:val="00B453C7"/>
    <w:rsid w:val="00B453EA"/>
    <w:rsid w:val="00B45F4C"/>
    <w:rsid w:val="00B460BA"/>
    <w:rsid w:val="00B46100"/>
    <w:rsid w:val="00B466A7"/>
    <w:rsid w:val="00B4672E"/>
    <w:rsid w:val="00B46864"/>
    <w:rsid w:val="00B46945"/>
    <w:rsid w:val="00B46953"/>
    <w:rsid w:val="00B46B0D"/>
    <w:rsid w:val="00B46C6F"/>
    <w:rsid w:val="00B477A6"/>
    <w:rsid w:val="00B47BAC"/>
    <w:rsid w:val="00B500AB"/>
    <w:rsid w:val="00B500AC"/>
    <w:rsid w:val="00B50315"/>
    <w:rsid w:val="00B504CD"/>
    <w:rsid w:val="00B507F0"/>
    <w:rsid w:val="00B51354"/>
    <w:rsid w:val="00B513DD"/>
    <w:rsid w:val="00B51D22"/>
    <w:rsid w:val="00B5234E"/>
    <w:rsid w:val="00B528C8"/>
    <w:rsid w:val="00B529EF"/>
    <w:rsid w:val="00B52A77"/>
    <w:rsid w:val="00B52B4E"/>
    <w:rsid w:val="00B53439"/>
    <w:rsid w:val="00B535AF"/>
    <w:rsid w:val="00B53E59"/>
    <w:rsid w:val="00B53EEB"/>
    <w:rsid w:val="00B541EB"/>
    <w:rsid w:val="00B54201"/>
    <w:rsid w:val="00B54420"/>
    <w:rsid w:val="00B5460A"/>
    <w:rsid w:val="00B54766"/>
    <w:rsid w:val="00B54831"/>
    <w:rsid w:val="00B54D12"/>
    <w:rsid w:val="00B5516A"/>
    <w:rsid w:val="00B55EDF"/>
    <w:rsid w:val="00B566E4"/>
    <w:rsid w:val="00B567BF"/>
    <w:rsid w:val="00B567E2"/>
    <w:rsid w:val="00B56C75"/>
    <w:rsid w:val="00B5760C"/>
    <w:rsid w:val="00B57D79"/>
    <w:rsid w:val="00B57F27"/>
    <w:rsid w:val="00B60426"/>
    <w:rsid w:val="00B604DB"/>
    <w:rsid w:val="00B6091E"/>
    <w:rsid w:val="00B609AA"/>
    <w:rsid w:val="00B60EEC"/>
    <w:rsid w:val="00B61200"/>
    <w:rsid w:val="00B614E6"/>
    <w:rsid w:val="00B61C82"/>
    <w:rsid w:val="00B61DCD"/>
    <w:rsid w:val="00B62B9F"/>
    <w:rsid w:val="00B63060"/>
    <w:rsid w:val="00B639FD"/>
    <w:rsid w:val="00B63B83"/>
    <w:rsid w:val="00B63C2B"/>
    <w:rsid w:val="00B640BE"/>
    <w:rsid w:val="00B64509"/>
    <w:rsid w:val="00B64D5C"/>
    <w:rsid w:val="00B65074"/>
    <w:rsid w:val="00B654D5"/>
    <w:rsid w:val="00B657F6"/>
    <w:rsid w:val="00B65D25"/>
    <w:rsid w:val="00B6621F"/>
    <w:rsid w:val="00B6645C"/>
    <w:rsid w:val="00B6659E"/>
    <w:rsid w:val="00B6674E"/>
    <w:rsid w:val="00B667DD"/>
    <w:rsid w:val="00B67959"/>
    <w:rsid w:val="00B70062"/>
    <w:rsid w:val="00B70339"/>
    <w:rsid w:val="00B703E5"/>
    <w:rsid w:val="00B70439"/>
    <w:rsid w:val="00B7065A"/>
    <w:rsid w:val="00B70870"/>
    <w:rsid w:val="00B70D8D"/>
    <w:rsid w:val="00B713A5"/>
    <w:rsid w:val="00B716DD"/>
    <w:rsid w:val="00B71810"/>
    <w:rsid w:val="00B71A51"/>
    <w:rsid w:val="00B71CB3"/>
    <w:rsid w:val="00B72147"/>
    <w:rsid w:val="00B722C5"/>
    <w:rsid w:val="00B72697"/>
    <w:rsid w:val="00B72A74"/>
    <w:rsid w:val="00B72B9F"/>
    <w:rsid w:val="00B72D61"/>
    <w:rsid w:val="00B72E54"/>
    <w:rsid w:val="00B72EA5"/>
    <w:rsid w:val="00B72F14"/>
    <w:rsid w:val="00B73016"/>
    <w:rsid w:val="00B731C0"/>
    <w:rsid w:val="00B73354"/>
    <w:rsid w:val="00B73BA6"/>
    <w:rsid w:val="00B73D44"/>
    <w:rsid w:val="00B742B5"/>
    <w:rsid w:val="00B74418"/>
    <w:rsid w:val="00B74497"/>
    <w:rsid w:val="00B748E6"/>
    <w:rsid w:val="00B74905"/>
    <w:rsid w:val="00B74D9D"/>
    <w:rsid w:val="00B75497"/>
    <w:rsid w:val="00B757AC"/>
    <w:rsid w:val="00B75CCE"/>
    <w:rsid w:val="00B75F17"/>
    <w:rsid w:val="00B75F40"/>
    <w:rsid w:val="00B7628A"/>
    <w:rsid w:val="00B76730"/>
    <w:rsid w:val="00B768D0"/>
    <w:rsid w:val="00B769DF"/>
    <w:rsid w:val="00B773E1"/>
    <w:rsid w:val="00B77DCD"/>
    <w:rsid w:val="00B804CF"/>
    <w:rsid w:val="00B8173E"/>
    <w:rsid w:val="00B81E07"/>
    <w:rsid w:val="00B82029"/>
    <w:rsid w:val="00B8257A"/>
    <w:rsid w:val="00B826B2"/>
    <w:rsid w:val="00B82C1D"/>
    <w:rsid w:val="00B82C46"/>
    <w:rsid w:val="00B82ED7"/>
    <w:rsid w:val="00B83643"/>
    <w:rsid w:val="00B83E05"/>
    <w:rsid w:val="00B84345"/>
    <w:rsid w:val="00B84DA5"/>
    <w:rsid w:val="00B85047"/>
    <w:rsid w:val="00B853E7"/>
    <w:rsid w:val="00B855B1"/>
    <w:rsid w:val="00B85793"/>
    <w:rsid w:val="00B85F51"/>
    <w:rsid w:val="00B862BE"/>
    <w:rsid w:val="00B864F0"/>
    <w:rsid w:val="00B869CE"/>
    <w:rsid w:val="00B86BF2"/>
    <w:rsid w:val="00B86ECD"/>
    <w:rsid w:val="00B87027"/>
    <w:rsid w:val="00B875C7"/>
    <w:rsid w:val="00B87B0B"/>
    <w:rsid w:val="00B87C76"/>
    <w:rsid w:val="00B90130"/>
    <w:rsid w:val="00B90131"/>
    <w:rsid w:val="00B90ACC"/>
    <w:rsid w:val="00B9194B"/>
    <w:rsid w:val="00B91C27"/>
    <w:rsid w:val="00B92367"/>
    <w:rsid w:val="00B92435"/>
    <w:rsid w:val="00B9284F"/>
    <w:rsid w:val="00B928CC"/>
    <w:rsid w:val="00B92D90"/>
    <w:rsid w:val="00B93C38"/>
    <w:rsid w:val="00B93C54"/>
    <w:rsid w:val="00B94484"/>
    <w:rsid w:val="00B945BE"/>
    <w:rsid w:val="00B94752"/>
    <w:rsid w:val="00B94CB4"/>
    <w:rsid w:val="00B94FEC"/>
    <w:rsid w:val="00B9515C"/>
    <w:rsid w:val="00B9524B"/>
    <w:rsid w:val="00B9545A"/>
    <w:rsid w:val="00B95AAE"/>
    <w:rsid w:val="00B95F58"/>
    <w:rsid w:val="00B97087"/>
    <w:rsid w:val="00B97302"/>
    <w:rsid w:val="00B97511"/>
    <w:rsid w:val="00B97C0C"/>
    <w:rsid w:val="00B97E84"/>
    <w:rsid w:val="00BA0131"/>
    <w:rsid w:val="00BA1F78"/>
    <w:rsid w:val="00BA1FF2"/>
    <w:rsid w:val="00BA2668"/>
    <w:rsid w:val="00BA27D1"/>
    <w:rsid w:val="00BA2C16"/>
    <w:rsid w:val="00BA3168"/>
    <w:rsid w:val="00BA32AF"/>
    <w:rsid w:val="00BA3728"/>
    <w:rsid w:val="00BA382F"/>
    <w:rsid w:val="00BA38A6"/>
    <w:rsid w:val="00BA3A26"/>
    <w:rsid w:val="00BA3A9B"/>
    <w:rsid w:val="00BA3DA1"/>
    <w:rsid w:val="00BA3FE1"/>
    <w:rsid w:val="00BA40FC"/>
    <w:rsid w:val="00BA4406"/>
    <w:rsid w:val="00BA467D"/>
    <w:rsid w:val="00BA46AD"/>
    <w:rsid w:val="00BA5323"/>
    <w:rsid w:val="00BA5582"/>
    <w:rsid w:val="00BA562C"/>
    <w:rsid w:val="00BA5AB3"/>
    <w:rsid w:val="00BA5B8B"/>
    <w:rsid w:val="00BA5FCF"/>
    <w:rsid w:val="00BA6242"/>
    <w:rsid w:val="00BA6285"/>
    <w:rsid w:val="00BA6D80"/>
    <w:rsid w:val="00BA74FF"/>
    <w:rsid w:val="00BA7725"/>
    <w:rsid w:val="00BA7CB8"/>
    <w:rsid w:val="00BB01AA"/>
    <w:rsid w:val="00BB0331"/>
    <w:rsid w:val="00BB0BE9"/>
    <w:rsid w:val="00BB0F88"/>
    <w:rsid w:val="00BB1DA3"/>
    <w:rsid w:val="00BB1F75"/>
    <w:rsid w:val="00BB2029"/>
    <w:rsid w:val="00BB290A"/>
    <w:rsid w:val="00BB322D"/>
    <w:rsid w:val="00BB3238"/>
    <w:rsid w:val="00BB33FF"/>
    <w:rsid w:val="00BB3669"/>
    <w:rsid w:val="00BB3BC2"/>
    <w:rsid w:val="00BB3CE4"/>
    <w:rsid w:val="00BB3E0D"/>
    <w:rsid w:val="00BB4972"/>
    <w:rsid w:val="00BB568B"/>
    <w:rsid w:val="00BB588D"/>
    <w:rsid w:val="00BB61BE"/>
    <w:rsid w:val="00BB6447"/>
    <w:rsid w:val="00BB6A34"/>
    <w:rsid w:val="00BB6BD6"/>
    <w:rsid w:val="00BB6CDE"/>
    <w:rsid w:val="00BB72F2"/>
    <w:rsid w:val="00BB7759"/>
    <w:rsid w:val="00BB7C3D"/>
    <w:rsid w:val="00BC06A6"/>
    <w:rsid w:val="00BC0CBD"/>
    <w:rsid w:val="00BC0D6D"/>
    <w:rsid w:val="00BC130D"/>
    <w:rsid w:val="00BC2077"/>
    <w:rsid w:val="00BC29C4"/>
    <w:rsid w:val="00BC2A4E"/>
    <w:rsid w:val="00BC2B68"/>
    <w:rsid w:val="00BC2CF4"/>
    <w:rsid w:val="00BC2EE5"/>
    <w:rsid w:val="00BC2F21"/>
    <w:rsid w:val="00BC365A"/>
    <w:rsid w:val="00BC3A5E"/>
    <w:rsid w:val="00BC3D36"/>
    <w:rsid w:val="00BC3E5A"/>
    <w:rsid w:val="00BC3EF2"/>
    <w:rsid w:val="00BC3F97"/>
    <w:rsid w:val="00BC4E02"/>
    <w:rsid w:val="00BC4E15"/>
    <w:rsid w:val="00BC4E4A"/>
    <w:rsid w:val="00BC58FA"/>
    <w:rsid w:val="00BC5B61"/>
    <w:rsid w:val="00BC66AA"/>
    <w:rsid w:val="00BC68C8"/>
    <w:rsid w:val="00BC69C4"/>
    <w:rsid w:val="00BC6ACE"/>
    <w:rsid w:val="00BC6C2E"/>
    <w:rsid w:val="00BC7A55"/>
    <w:rsid w:val="00BD0053"/>
    <w:rsid w:val="00BD043A"/>
    <w:rsid w:val="00BD05B4"/>
    <w:rsid w:val="00BD06A1"/>
    <w:rsid w:val="00BD06BD"/>
    <w:rsid w:val="00BD0732"/>
    <w:rsid w:val="00BD08C8"/>
    <w:rsid w:val="00BD0A10"/>
    <w:rsid w:val="00BD0F30"/>
    <w:rsid w:val="00BD1063"/>
    <w:rsid w:val="00BD152D"/>
    <w:rsid w:val="00BD1E62"/>
    <w:rsid w:val="00BD1FF2"/>
    <w:rsid w:val="00BD25F5"/>
    <w:rsid w:val="00BD317F"/>
    <w:rsid w:val="00BD38A0"/>
    <w:rsid w:val="00BD38AB"/>
    <w:rsid w:val="00BD3902"/>
    <w:rsid w:val="00BD3EEE"/>
    <w:rsid w:val="00BD434B"/>
    <w:rsid w:val="00BD4E7C"/>
    <w:rsid w:val="00BD5586"/>
    <w:rsid w:val="00BD585F"/>
    <w:rsid w:val="00BD5A7A"/>
    <w:rsid w:val="00BD5C61"/>
    <w:rsid w:val="00BD5DF8"/>
    <w:rsid w:val="00BD6673"/>
    <w:rsid w:val="00BD7065"/>
    <w:rsid w:val="00BD734E"/>
    <w:rsid w:val="00BD76FD"/>
    <w:rsid w:val="00BD7B93"/>
    <w:rsid w:val="00BE0416"/>
    <w:rsid w:val="00BE09E0"/>
    <w:rsid w:val="00BE0A7C"/>
    <w:rsid w:val="00BE0F8D"/>
    <w:rsid w:val="00BE1117"/>
    <w:rsid w:val="00BE1224"/>
    <w:rsid w:val="00BE12AB"/>
    <w:rsid w:val="00BE16DD"/>
    <w:rsid w:val="00BE1B1A"/>
    <w:rsid w:val="00BE1BFE"/>
    <w:rsid w:val="00BE1EE5"/>
    <w:rsid w:val="00BE20AE"/>
    <w:rsid w:val="00BE20DF"/>
    <w:rsid w:val="00BE25D6"/>
    <w:rsid w:val="00BE2701"/>
    <w:rsid w:val="00BE38B1"/>
    <w:rsid w:val="00BE4267"/>
    <w:rsid w:val="00BE44E7"/>
    <w:rsid w:val="00BE4DDB"/>
    <w:rsid w:val="00BE4E1F"/>
    <w:rsid w:val="00BE5A18"/>
    <w:rsid w:val="00BE5C1B"/>
    <w:rsid w:val="00BE5CE2"/>
    <w:rsid w:val="00BE61B5"/>
    <w:rsid w:val="00BE6695"/>
    <w:rsid w:val="00BE66AC"/>
    <w:rsid w:val="00BE689C"/>
    <w:rsid w:val="00BE6C71"/>
    <w:rsid w:val="00BE6CBA"/>
    <w:rsid w:val="00BE7109"/>
    <w:rsid w:val="00BE741E"/>
    <w:rsid w:val="00BE78DD"/>
    <w:rsid w:val="00BE7A8F"/>
    <w:rsid w:val="00BE7D09"/>
    <w:rsid w:val="00BE7DA7"/>
    <w:rsid w:val="00BF05D7"/>
    <w:rsid w:val="00BF0BF7"/>
    <w:rsid w:val="00BF0C2F"/>
    <w:rsid w:val="00BF1331"/>
    <w:rsid w:val="00BF18E6"/>
    <w:rsid w:val="00BF1D98"/>
    <w:rsid w:val="00BF1F1B"/>
    <w:rsid w:val="00BF20C7"/>
    <w:rsid w:val="00BF215B"/>
    <w:rsid w:val="00BF215D"/>
    <w:rsid w:val="00BF21D8"/>
    <w:rsid w:val="00BF2534"/>
    <w:rsid w:val="00BF2ED9"/>
    <w:rsid w:val="00BF353B"/>
    <w:rsid w:val="00BF3A4A"/>
    <w:rsid w:val="00BF41D8"/>
    <w:rsid w:val="00BF4226"/>
    <w:rsid w:val="00BF4248"/>
    <w:rsid w:val="00BF4529"/>
    <w:rsid w:val="00BF4955"/>
    <w:rsid w:val="00BF50E1"/>
    <w:rsid w:val="00BF512F"/>
    <w:rsid w:val="00BF5413"/>
    <w:rsid w:val="00BF56B1"/>
    <w:rsid w:val="00BF5CE2"/>
    <w:rsid w:val="00BF5E79"/>
    <w:rsid w:val="00BF623D"/>
    <w:rsid w:val="00BF6519"/>
    <w:rsid w:val="00BF6C16"/>
    <w:rsid w:val="00BF7068"/>
    <w:rsid w:val="00BF7501"/>
    <w:rsid w:val="00BF7D30"/>
    <w:rsid w:val="00C00988"/>
    <w:rsid w:val="00C00CC8"/>
    <w:rsid w:val="00C00E48"/>
    <w:rsid w:val="00C01406"/>
    <w:rsid w:val="00C01A85"/>
    <w:rsid w:val="00C02615"/>
    <w:rsid w:val="00C027F3"/>
    <w:rsid w:val="00C02848"/>
    <w:rsid w:val="00C0287F"/>
    <w:rsid w:val="00C02D3C"/>
    <w:rsid w:val="00C02D7A"/>
    <w:rsid w:val="00C02F97"/>
    <w:rsid w:val="00C02FC3"/>
    <w:rsid w:val="00C0338D"/>
    <w:rsid w:val="00C04094"/>
    <w:rsid w:val="00C04218"/>
    <w:rsid w:val="00C044AA"/>
    <w:rsid w:val="00C04668"/>
    <w:rsid w:val="00C04B2B"/>
    <w:rsid w:val="00C0510E"/>
    <w:rsid w:val="00C0583F"/>
    <w:rsid w:val="00C05884"/>
    <w:rsid w:val="00C06133"/>
    <w:rsid w:val="00C06E5A"/>
    <w:rsid w:val="00C07316"/>
    <w:rsid w:val="00C075AE"/>
    <w:rsid w:val="00C078C6"/>
    <w:rsid w:val="00C07E57"/>
    <w:rsid w:val="00C07E92"/>
    <w:rsid w:val="00C1037D"/>
    <w:rsid w:val="00C107BF"/>
    <w:rsid w:val="00C10A79"/>
    <w:rsid w:val="00C116F9"/>
    <w:rsid w:val="00C11A23"/>
    <w:rsid w:val="00C11B42"/>
    <w:rsid w:val="00C11C41"/>
    <w:rsid w:val="00C12031"/>
    <w:rsid w:val="00C1218D"/>
    <w:rsid w:val="00C128DD"/>
    <w:rsid w:val="00C12AED"/>
    <w:rsid w:val="00C13185"/>
    <w:rsid w:val="00C1337B"/>
    <w:rsid w:val="00C1385A"/>
    <w:rsid w:val="00C13FDA"/>
    <w:rsid w:val="00C14089"/>
    <w:rsid w:val="00C14AD4"/>
    <w:rsid w:val="00C14DD5"/>
    <w:rsid w:val="00C14F96"/>
    <w:rsid w:val="00C153DA"/>
    <w:rsid w:val="00C15C69"/>
    <w:rsid w:val="00C15DCC"/>
    <w:rsid w:val="00C16032"/>
    <w:rsid w:val="00C1603E"/>
    <w:rsid w:val="00C167B3"/>
    <w:rsid w:val="00C168DE"/>
    <w:rsid w:val="00C16C3F"/>
    <w:rsid w:val="00C16CEC"/>
    <w:rsid w:val="00C17022"/>
    <w:rsid w:val="00C17E29"/>
    <w:rsid w:val="00C208D9"/>
    <w:rsid w:val="00C20A12"/>
    <w:rsid w:val="00C20B9E"/>
    <w:rsid w:val="00C20DF9"/>
    <w:rsid w:val="00C213FF"/>
    <w:rsid w:val="00C21D4D"/>
    <w:rsid w:val="00C22077"/>
    <w:rsid w:val="00C221CB"/>
    <w:rsid w:val="00C2222D"/>
    <w:rsid w:val="00C223C6"/>
    <w:rsid w:val="00C22A6F"/>
    <w:rsid w:val="00C22EDD"/>
    <w:rsid w:val="00C22F3B"/>
    <w:rsid w:val="00C22F6E"/>
    <w:rsid w:val="00C236C2"/>
    <w:rsid w:val="00C25414"/>
    <w:rsid w:val="00C25514"/>
    <w:rsid w:val="00C258ED"/>
    <w:rsid w:val="00C25AA5"/>
    <w:rsid w:val="00C25C07"/>
    <w:rsid w:val="00C25DB4"/>
    <w:rsid w:val="00C25F3B"/>
    <w:rsid w:val="00C26B41"/>
    <w:rsid w:val="00C27590"/>
    <w:rsid w:val="00C2779A"/>
    <w:rsid w:val="00C27AA4"/>
    <w:rsid w:val="00C3033B"/>
    <w:rsid w:val="00C30494"/>
    <w:rsid w:val="00C3058D"/>
    <w:rsid w:val="00C30673"/>
    <w:rsid w:val="00C3074A"/>
    <w:rsid w:val="00C30784"/>
    <w:rsid w:val="00C3098B"/>
    <w:rsid w:val="00C30AFC"/>
    <w:rsid w:val="00C30F18"/>
    <w:rsid w:val="00C31373"/>
    <w:rsid w:val="00C31529"/>
    <w:rsid w:val="00C31B2C"/>
    <w:rsid w:val="00C31D31"/>
    <w:rsid w:val="00C31F85"/>
    <w:rsid w:val="00C320DD"/>
    <w:rsid w:val="00C320EA"/>
    <w:rsid w:val="00C3217B"/>
    <w:rsid w:val="00C32596"/>
    <w:rsid w:val="00C3288C"/>
    <w:rsid w:val="00C32B8B"/>
    <w:rsid w:val="00C32C3C"/>
    <w:rsid w:val="00C32DC7"/>
    <w:rsid w:val="00C32E1A"/>
    <w:rsid w:val="00C3329F"/>
    <w:rsid w:val="00C334FF"/>
    <w:rsid w:val="00C3381B"/>
    <w:rsid w:val="00C33C28"/>
    <w:rsid w:val="00C341EC"/>
    <w:rsid w:val="00C3424B"/>
    <w:rsid w:val="00C343B6"/>
    <w:rsid w:val="00C347AC"/>
    <w:rsid w:val="00C34A39"/>
    <w:rsid w:val="00C34D45"/>
    <w:rsid w:val="00C34D70"/>
    <w:rsid w:val="00C34EFE"/>
    <w:rsid w:val="00C3509C"/>
    <w:rsid w:val="00C3588A"/>
    <w:rsid w:val="00C35BEA"/>
    <w:rsid w:val="00C35E2D"/>
    <w:rsid w:val="00C36229"/>
    <w:rsid w:val="00C3630B"/>
    <w:rsid w:val="00C37558"/>
    <w:rsid w:val="00C37587"/>
    <w:rsid w:val="00C37EEE"/>
    <w:rsid w:val="00C4049A"/>
    <w:rsid w:val="00C40942"/>
    <w:rsid w:val="00C40BAF"/>
    <w:rsid w:val="00C418D1"/>
    <w:rsid w:val="00C41AD3"/>
    <w:rsid w:val="00C41DA9"/>
    <w:rsid w:val="00C422E3"/>
    <w:rsid w:val="00C42DF4"/>
    <w:rsid w:val="00C43248"/>
    <w:rsid w:val="00C4348B"/>
    <w:rsid w:val="00C445E4"/>
    <w:rsid w:val="00C44D10"/>
    <w:rsid w:val="00C44DD3"/>
    <w:rsid w:val="00C452D6"/>
    <w:rsid w:val="00C45524"/>
    <w:rsid w:val="00C455D5"/>
    <w:rsid w:val="00C4577C"/>
    <w:rsid w:val="00C4588A"/>
    <w:rsid w:val="00C45B5C"/>
    <w:rsid w:val="00C45BDC"/>
    <w:rsid w:val="00C45D8D"/>
    <w:rsid w:val="00C45F88"/>
    <w:rsid w:val="00C4619A"/>
    <w:rsid w:val="00C462BA"/>
    <w:rsid w:val="00C463E8"/>
    <w:rsid w:val="00C46CBE"/>
    <w:rsid w:val="00C46D39"/>
    <w:rsid w:val="00C46FE2"/>
    <w:rsid w:val="00C47046"/>
    <w:rsid w:val="00C476B3"/>
    <w:rsid w:val="00C47A36"/>
    <w:rsid w:val="00C47FC5"/>
    <w:rsid w:val="00C502A8"/>
    <w:rsid w:val="00C50698"/>
    <w:rsid w:val="00C506C3"/>
    <w:rsid w:val="00C50A43"/>
    <w:rsid w:val="00C50A56"/>
    <w:rsid w:val="00C50DD0"/>
    <w:rsid w:val="00C5104A"/>
    <w:rsid w:val="00C51735"/>
    <w:rsid w:val="00C52A14"/>
    <w:rsid w:val="00C52A94"/>
    <w:rsid w:val="00C5357F"/>
    <w:rsid w:val="00C537AA"/>
    <w:rsid w:val="00C5390C"/>
    <w:rsid w:val="00C53B6D"/>
    <w:rsid w:val="00C53C03"/>
    <w:rsid w:val="00C53CB6"/>
    <w:rsid w:val="00C5432B"/>
    <w:rsid w:val="00C550AF"/>
    <w:rsid w:val="00C55177"/>
    <w:rsid w:val="00C5565F"/>
    <w:rsid w:val="00C55B61"/>
    <w:rsid w:val="00C56477"/>
    <w:rsid w:val="00C571B3"/>
    <w:rsid w:val="00C5736A"/>
    <w:rsid w:val="00C57A75"/>
    <w:rsid w:val="00C6045E"/>
    <w:rsid w:val="00C609CE"/>
    <w:rsid w:val="00C61225"/>
    <w:rsid w:val="00C61324"/>
    <w:rsid w:val="00C61357"/>
    <w:rsid w:val="00C61861"/>
    <w:rsid w:val="00C6192E"/>
    <w:rsid w:val="00C61B46"/>
    <w:rsid w:val="00C61BCC"/>
    <w:rsid w:val="00C6236F"/>
    <w:rsid w:val="00C62685"/>
    <w:rsid w:val="00C62839"/>
    <w:rsid w:val="00C62D9C"/>
    <w:rsid w:val="00C6326C"/>
    <w:rsid w:val="00C633D0"/>
    <w:rsid w:val="00C638BC"/>
    <w:rsid w:val="00C63FAF"/>
    <w:rsid w:val="00C646A4"/>
    <w:rsid w:val="00C65178"/>
    <w:rsid w:val="00C6527C"/>
    <w:rsid w:val="00C65606"/>
    <w:rsid w:val="00C6598E"/>
    <w:rsid w:val="00C65B27"/>
    <w:rsid w:val="00C65CE5"/>
    <w:rsid w:val="00C65E6C"/>
    <w:rsid w:val="00C6624F"/>
    <w:rsid w:val="00C662B1"/>
    <w:rsid w:val="00C66662"/>
    <w:rsid w:val="00C6688B"/>
    <w:rsid w:val="00C669E0"/>
    <w:rsid w:val="00C673B2"/>
    <w:rsid w:val="00C67831"/>
    <w:rsid w:val="00C67BBD"/>
    <w:rsid w:val="00C67D89"/>
    <w:rsid w:val="00C7029C"/>
    <w:rsid w:val="00C70385"/>
    <w:rsid w:val="00C70CBB"/>
    <w:rsid w:val="00C71567"/>
    <w:rsid w:val="00C7195C"/>
    <w:rsid w:val="00C722CB"/>
    <w:rsid w:val="00C72638"/>
    <w:rsid w:val="00C72667"/>
    <w:rsid w:val="00C72990"/>
    <w:rsid w:val="00C72EFC"/>
    <w:rsid w:val="00C73688"/>
    <w:rsid w:val="00C73F28"/>
    <w:rsid w:val="00C73F31"/>
    <w:rsid w:val="00C74409"/>
    <w:rsid w:val="00C7444A"/>
    <w:rsid w:val="00C74889"/>
    <w:rsid w:val="00C74D3B"/>
    <w:rsid w:val="00C74EB3"/>
    <w:rsid w:val="00C74F85"/>
    <w:rsid w:val="00C750A0"/>
    <w:rsid w:val="00C751B0"/>
    <w:rsid w:val="00C75300"/>
    <w:rsid w:val="00C7552D"/>
    <w:rsid w:val="00C756B5"/>
    <w:rsid w:val="00C758D9"/>
    <w:rsid w:val="00C75B91"/>
    <w:rsid w:val="00C7618F"/>
    <w:rsid w:val="00C7631A"/>
    <w:rsid w:val="00C7658D"/>
    <w:rsid w:val="00C7679C"/>
    <w:rsid w:val="00C76C05"/>
    <w:rsid w:val="00C7711B"/>
    <w:rsid w:val="00C77770"/>
    <w:rsid w:val="00C77783"/>
    <w:rsid w:val="00C77C2B"/>
    <w:rsid w:val="00C80265"/>
    <w:rsid w:val="00C80A1A"/>
    <w:rsid w:val="00C80BEF"/>
    <w:rsid w:val="00C80DB5"/>
    <w:rsid w:val="00C81056"/>
    <w:rsid w:val="00C81279"/>
    <w:rsid w:val="00C812A1"/>
    <w:rsid w:val="00C8140B"/>
    <w:rsid w:val="00C819E5"/>
    <w:rsid w:val="00C81BEB"/>
    <w:rsid w:val="00C81DBB"/>
    <w:rsid w:val="00C81E97"/>
    <w:rsid w:val="00C82910"/>
    <w:rsid w:val="00C83144"/>
    <w:rsid w:val="00C831D5"/>
    <w:rsid w:val="00C8334F"/>
    <w:rsid w:val="00C835EB"/>
    <w:rsid w:val="00C83D8B"/>
    <w:rsid w:val="00C8484E"/>
    <w:rsid w:val="00C848E3"/>
    <w:rsid w:val="00C84BE6"/>
    <w:rsid w:val="00C84ECA"/>
    <w:rsid w:val="00C854B0"/>
    <w:rsid w:val="00C85B19"/>
    <w:rsid w:val="00C85F2F"/>
    <w:rsid w:val="00C86573"/>
    <w:rsid w:val="00C86A53"/>
    <w:rsid w:val="00C87208"/>
    <w:rsid w:val="00C87727"/>
    <w:rsid w:val="00C879B4"/>
    <w:rsid w:val="00C87A6F"/>
    <w:rsid w:val="00C87C97"/>
    <w:rsid w:val="00C90033"/>
    <w:rsid w:val="00C902FA"/>
    <w:rsid w:val="00C904F1"/>
    <w:rsid w:val="00C90967"/>
    <w:rsid w:val="00C90A5C"/>
    <w:rsid w:val="00C90A65"/>
    <w:rsid w:val="00C912BB"/>
    <w:rsid w:val="00C91AD1"/>
    <w:rsid w:val="00C91D27"/>
    <w:rsid w:val="00C921BE"/>
    <w:rsid w:val="00C9240B"/>
    <w:rsid w:val="00C9247E"/>
    <w:rsid w:val="00C9255A"/>
    <w:rsid w:val="00C925BB"/>
    <w:rsid w:val="00C9289C"/>
    <w:rsid w:val="00C929C0"/>
    <w:rsid w:val="00C92B53"/>
    <w:rsid w:val="00C92C7E"/>
    <w:rsid w:val="00C93288"/>
    <w:rsid w:val="00C9367B"/>
    <w:rsid w:val="00C93743"/>
    <w:rsid w:val="00C9383B"/>
    <w:rsid w:val="00C9398D"/>
    <w:rsid w:val="00C93DEF"/>
    <w:rsid w:val="00C9417D"/>
    <w:rsid w:val="00C9480B"/>
    <w:rsid w:val="00C94827"/>
    <w:rsid w:val="00C94B4E"/>
    <w:rsid w:val="00C94F05"/>
    <w:rsid w:val="00C966D3"/>
    <w:rsid w:val="00C967FB"/>
    <w:rsid w:val="00C96A25"/>
    <w:rsid w:val="00C974E2"/>
    <w:rsid w:val="00C97658"/>
    <w:rsid w:val="00C97ADA"/>
    <w:rsid w:val="00C97B46"/>
    <w:rsid w:val="00C97E78"/>
    <w:rsid w:val="00CA01F7"/>
    <w:rsid w:val="00CA091E"/>
    <w:rsid w:val="00CA130B"/>
    <w:rsid w:val="00CA1590"/>
    <w:rsid w:val="00CA1B08"/>
    <w:rsid w:val="00CA1BB7"/>
    <w:rsid w:val="00CA1C1A"/>
    <w:rsid w:val="00CA1E36"/>
    <w:rsid w:val="00CA2364"/>
    <w:rsid w:val="00CA29D3"/>
    <w:rsid w:val="00CA2A62"/>
    <w:rsid w:val="00CA2AA4"/>
    <w:rsid w:val="00CA3243"/>
    <w:rsid w:val="00CA3818"/>
    <w:rsid w:val="00CA39E3"/>
    <w:rsid w:val="00CA3FFC"/>
    <w:rsid w:val="00CA401E"/>
    <w:rsid w:val="00CA4350"/>
    <w:rsid w:val="00CA43E8"/>
    <w:rsid w:val="00CA4462"/>
    <w:rsid w:val="00CA48E0"/>
    <w:rsid w:val="00CA4DAE"/>
    <w:rsid w:val="00CA4DF8"/>
    <w:rsid w:val="00CA5507"/>
    <w:rsid w:val="00CA55FA"/>
    <w:rsid w:val="00CA57C6"/>
    <w:rsid w:val="00CA69E4"/>
    <w:rsid w:val="00CA6A7E"/>
    <w:rsid w:val="00CA6F8E"/>
    <w:rsid w:val="00CA77A3"/>
    <w:rsid w:val="00CA798E"/>
    <w:rsid w:val="00CA79FA"/>
    <w:rsid w:val="00CA7C3A"/>
    <w:rsid w:val="00CA7D93"/>
    <w:rsid w:val="00CA7E6C"/>
    <w:rsid w:val="00CB0912"/>
    <w:rsid w:val="00CB0D41"/>
    <w:rsid w:val="00CB13EF"/>
    <w:rsid w:val="00CB1A85"/>
    <w:rsid w:val="00CB1C4C"/>
    <w:rsid w:val="00CB1E08"/>
    <w:rsid w:val="00CB1E3D"/>
    <w:rsid w:val="00CB2AC4"/>
    <w:rsid w:val="00CB2D3F"/>
    <w:rsid w:val="00CB3571"/>
    <w:rsid w:val="00CB3711"/>
    <w:rsid w:val="00CB3977"/>
    <w:rsid w:val="00CB3BAC"/>
    <w:rsid w:val="00CB3BEF"/>
    <w:rsid w:val="00CB3C45"/>
    <w:rsid w:val="00CB3DE9"/>
    <w:rsid w:val="00CB4071"/>
    <w:rsid w:val="00CB4293"/>
    <w:rsid w:val="00CB4E70"/>
    <w:rsid w:val="00CB4FBF"/>
    <w:rsid w:val="00CB5573"/>
    <w:rsid w:val="00CB5765"/>
    <w:rsid w:val="00CB5E8F"/>
    <w:rsid w:val="00CB6308"/>
    <w:rsid w:val="00CB644D"/>
    <w:rsid w:val="00CB6455"/>
    <w:rsid w:val="00CB6574"/>
    <w:rsid w:val="00CB659F"/>
    <w:rsid w:val="00CB6843"/>
    <w:rsid w:val="00CB6D90"/>
    <w:rsid w:val="00CB7164"/>
    <w:rsid w:val="00CB757C"/>
    <w:rsid w:val="00CB7677"/>
    <w:rsid w:val="00CB7D66"/>
    <w:rsid w:val="00CB7F49"/>
    <w:rsid w:val="00CC0017"/>
    <w:rsid w:val="00CC0159"/>
    <w:rsid w:val="00CC019F"/>
    <w:rsid w:val="00CC02DC"/>
    <w:rsid w:val="00CC0A21"/>
    <w:rsid w:val="00CC0A4E"/>
    <w:rsid w:val="00CC0C49"/>
    <w:rsid w:val="00CC10A1"/>
    <w:rsid w:val="00CC1836"/>
    <w:rsid w:val="00CC2339"/>
    <w:rsid w:val="00CC27F9"/>
    <w:rsid w:val="00CC2AF6"/>
    <w:rsid w:val="00CC3687"/>
    <w:rsid w:val="00CC397C"/>
    <w:rsid w:val="00CC3E10"/>
    <w:rsid w:val="00CC41DD"/>
    <w:rsid w:val="00CC4B30"/>
    <w:rsid w:val="00CC4DCC"/>
    <w:rsid w:val="00CC504D"/>
    <w:rsid w:val="00CC5F9E"/>
    <w:rsid w:val="00CC6B5E"/>
    <w:rsid w:val="00CC7298"/>
    <w:rsid w:val="00CC72A3"/>
    <w:rsid w:val="00CC72DA"/>
    <w:rsid w:val="00CD0F7F"/>
    <w:rsid w:val="00CD10C0"/>
    <w:rsid w:val="00CD131C"/>
    <w:rsid w:val="00CD1AE5"/>
    <w:rsid w:val="00CD1E94"/>
    <w:rsid w:val="00CD241F"/>
    <w:rsid w:val="00CD2667"/>
    <w:rsid w:val="00CD2D80"/>
    <w:rsid w:val="00CD3273"/>
    <w:rsid w:val="00CD3D6B"/>
    <w:rsid w:val="00CD3D75"/>
    <w:rsid w:val="00CD3E46"/>
    <w:rsid w:val="00CD3F9D"/>
    <w:rsid w:val="00CD4210"/>
    <w:rsid w:val="00CD46F5"/>
    <w:rsid w:val="00CD4851"/>
    <w:rsid w:val="00CD4857"/>
    <w:rsid w:val="00CD4B39"/>
    <w:rsid w:val="00CD524C"/>
    <w:rsid w:val="00CD5559"/>
    <w:rsid w:val="00CD5709"/>
    <w:rsid w:val="00CD572A"/>
    <w:rsid w:val="00CD5C3B"/>
    <w:rsid w:val="00CD5D92"/>
    <w:rsid w:val="00CD6133"/>
    <w:rsid w:val="00CD6382"/>
    <w:rsid w:val="00CD655F"/>
    <w:rsid w:val="00CD6670"/>
    <w:rsid w:val="00CD6A2C"/>
    <w:rsid w:val="00CD6A8E"/>
    <w:rsid w:val="00CD6B19"/>
    <w:rsid w:val="00CD772E"/>
    <w:rsid w:val="00CD7770"/>
    <w:rsid w:val="00CD7C2B"/>
    <w:rsid w:val="00CD7D28"/>
    <w:rsid w:val="00CE031F"/>
    <w:rsid w:val="00CE051C"/>
    <w:rsid w:val="00CE0612"/>
    <w:rsid w:val="00CE0F65"/>
    <w:rsid w:val="00CE105F"/>
    <w:rsid w:val="00CE1511"/>
    <w:rsid w:val="00CE1520"/>
    <w:rsid w:val="00CE1C25"/>
    <w:rsid w:val="00CE1FA1"/>
    <w:rsid w:val="00CE229F"/>
    <w:rsid w:val="00CE2C52"/>
    <w:rsid w:val="00CE2FB1"/>
    <w:rsid w:val="00CE36B5"/>
    <w:rsid w:val="00CE3898"/>
    <w:rsid w:val="00CE4045"/>
    <w:rsid w:val="00CE4630"/>
    <w:rsid w:val="00CE4689"/>
    <w:rsid w:val="00CE48A1"/>
    <w:rsid w:val="00CE52A3"/>
    <w:rsid w:val="00CE5A19"/>
    <w:rsid w:val="00CE5ED3"/>
    <w:rsid w:val="00CE7275"/>
    <w:rsid w:val="00CE7451"/>
    <w:rsid w:val="00CE747F"/>
    <w:rsid w:val="00CE74FF"/>
    <w:rsid w:val="00CE7DD4"/>
    <w:rsid w:val="00CF076B"/>
    <w:rsid w:val="00CF07E7"/>
    <w:rsid w:val="00CF0C31"/>
    <w:rsid w:val="00CF1ACC"/>
    <w:rsid w:val="00CF23C0"/>
    <w:rsid w:val="00CF23EA"/>
    <w:rsid w:val="00CF24A5"/>
    <w:rsid w:val="00CF2DFF"/>
    <w:rsid w:val="00CF2E96"/>
    <w:rsid w:val="00CF2F1D"/>
    <w:rsid w:val="00CF2F9F"/>
    <w:rsid w:val="00CF3548"/>
    <w:rsid w:val="00CF3CD2"/>
    <w:rsid w:val="00CF44D7"/>
    <w:rsid w:val="00CF466D"/>
    <w:rsid w:val="00CF5019"/>
    <w:rsid w:val="00CF5167"/>
    <w:rsid w:val="00CF53D1"/>
    <w:rsid w:val="00CF5709"/>
    <w:rsid w:val="00CF58E5"/>
    <w:rsid w:val="00CF5D2B"/>
    <w:rsid w:val="00CF5F24"/>
    <w:rsid w:val="00CF5F4C"/>
    <w:rsid w:val="00CF6545"/>
    <w:rsid w:val="00CF6FCE"/>
    <w:rsid w:val="00CF7064"/>
    <w:rsid w:val="00CF75C1"/>
    <w:rsid w:val="00CF7CBD"/>
    <w:rsid w:val="00CF7D07"/>
    <w:rsid w:val="00CF7D5B"/>
    <w:rsid w:val="00D00374"/>
    <w:rsid w:val="00D00498"/>
    <w:rsid w:val="00D00554"/>
    <w:rsid w:val="00D007B8"/>
    <w:rsid w:val="00D009C9"/>
    <w:rsid w:val="00D0116D"/>
    <w:rsid w:val="00D01442"/>
    <w:rsid w:val="00D01533"/>
    <w:rsid w:val="00D017C8"/>
    <w:rsid w:val="00D01B3A"/>
    <w:rsid w:val="00D01D46"/>
    <w:rsid w:val="00D02543"/>
    <w:rsid w:val="00D02A04"/>
    <w:rsid w:val="00D02C35"/>
    <w:rsid w:val="00D03504"/>
    <w:rsid w:val="00D03A7B"/>
    <w:rsid w:val="00D04076"/>
    <w:rsid w:val="00D041EA"/>
    <w:rsid w:val="00D042E8"/>
    <w:rsid w:val="00D0478B"/>
    <w:rsid w:val="00D047A0"/>
    <w:rsid w:val="00D04A33"/>
    <w:rsid w:val="00D04AF9"/>
    <w:rsid w:val="00D04BE6"/>
    <w:rsid w:val="00D04C9F"/>
    <w:rsid w:val="00D04E5B"/>
    <w:rsid w:val="00D04E63"/>
    <w:rsid w:val="00D052A3"/>
    <w:rsid w:val="00D05757"/>
    <w:rsid w:val="00D059EB"/>
    <w:rsid w:val="00D062EB"/>
    <w:rsid w:val="00D06B2C"/>
    <w:rsid w:val="00D07125"/>
    <w:rsid w:val="00D077D4"/>
    <w:rsid w:val="00D07812"/>
    <w:rsid w:val="00D0782D"/>
    <w:rsid w:val="00D07902"/>
    <w:rsid w:val="00D07BB8"/>
    <w:rsid w:val="00D101AC"/>
    <w:rsid w:val="00D10209"/>
    <w:rsid w:val="00D108DF"/>
    <w:rsid w:val="00D10A22"/>
    <w:rsid w:val="00D10DE8"/>
    <w:rsid w:val="00D10DEA"/>
    <w:rsid w:val="00D10E04"/>
    <w:rsid w:val="00D10E35"/>
    <w:rsid w:val="00D113DA"/>
    <w:rsid w:val="00D114DF"/>
    <w:rsid w:val="00D1240C"/>
    <w:rsid w:val="00D126E2"/>
    <w:rsid w:val="00D128FB"/>
    <w:rsid w:val="00D12986"/>
    <w:rsid w:val="00D1336C"/>
    <w:rsid w:val="00D13BEF"/>
    <w:rsid w:val="00D13D2A"/>
    <w:rsid w:val="00D13E76"/>
    <w:rsid w:val="00D1409D"/>
    <w:rsid w:val="00D142A2"/>
    <w:rsid w:val="00D14D95"/>
    <w:rsid w:val="00D15163"/>
    <w:rsid w:val="00D15CB6"/>
    <w:rsid w:val="00D16301"/>
    <w:rsid w:val="00D167F6"/>
    <w:rsid w:val="00D1681C"/>
    <w:rsid w:val="00D168A7"/>
    <w:rsid w:val="00D16C62"/>
    <w:rsid w:val="00D16E99"/>
    <w:rsid w:val="00D16F1C"/>
    <w:rsid w:val="00D172A9"/>
    <w:rsid w:val="00D172EA"/>
    <w:rsid w:val="00D17440"/>
    <w:rsid w:val="00D174F6"/>
    <w:rsid w:val="00D17551"/>
    <w:rsid w:val="00D17C3B"/>
    <w:rsid w:val="00D20254"/>
    <w:rsid w:val="00D2077A"/>
    <w:rsid w:val="00D20990"/>
    <w:rsid w:val="00D20A5D"/>
    <w:rsid w:val="00D20E32"/>
    <w:rsid w:val="00D20E33"/>
    <w:rsid w:val="00D2108B"/>
    <w:rsid w:val="00D217F1"/>
    <w:rsid w:val="00D21B3D"/>
    <w:rsid w:val="00D21D86"/>
    <w:rsid w:val="00D222D7"/>
    <w:rsid w:val="00D226C6"/>
    <w:rsid w:val="00D22A0F"/>
    <w:rsid w:val="00D22EB1"/>
    <w:rsid w:val="00D2338F"/>
    <w:rsid w:val="00D233FA"/>
    <w:rsid w:val="00D23507"/>
    <w:rsid w:val="00D236B5"/>
    <w:rsid w:val="00D24209"/>
    <w:rsid w:val="00D244F2"/>
    <w:rsid w:val="00D247B8"/>
    <w:rsid w:val="00D253B4"/>
    <w:rsid w:val="00D25B87"/>
    <w:rsid w:val="00D25EA6"/>
    <w:rsid w:val="00D2687D"/>
    <w:rsid w:val="00D26A41"/>
    <w:rsid w:val="00D26F4C"/>
    <w:rsid w:val="00D26FF1"/>
    <w:rsid w:val="00D27B04"/>
    <w:rsid w:val="00D27E9A"/>
    <w:rsid w:val="00D3030C"/>
    <w:rsid w:val="00D303D5"/>
    <w:rsid w:val="00D3069B"/>
    <w:rsid w:val="00D3082B"/>
    <w:rsid w:val="00D3101C"/>
    <w:rsid w:val="00D311D3"/>
    <w:rsid w:val="00D31538"/>
    <w:rsid w:val="00D31964"/>
    <w:rsid w:val="00D32085"/>
    <w:rsid w:val="00D32222"/>
    <w:rsid w:val="00D3239A"/>
    <w:rsid w:val="00D324E9"/>
    <w:rsid w:val="00D3283F"/>
    <w:rsid w:val="00D33925"/>
    <w:rsid w:val="00D33B5F"/>
    <w:rsid w:val="00D33B6E"/>
    <w:rsid w:val="00D341A2"/>
    <w:rsid w:val="00D3432E"/>
    <w:rsid w:val="00D3473D"/>
    <w:rsid w:val="00D34B43"/>
    <w:rsid w:val="00D34F04"/>
    <w:rsid w:val="00D35041"/>
    <w:rsid w:val="00D3516B"/>
    <w:rsid w:val="00D35181"/>
    <w:rsid w:val="00D356AC"/>
    <w:rsid w:val="00D35E6B"/>
    <w:rsid w:val="00D36030"/>
    <w:rsid w:val="00D3612B"/>
    <w:rsid w:val="00D367CB"/>
    <w:rsid w:val="00D367F4"/>
    <w:rsid w:val="00D37110"/>
    <w:rsid w:val="00D375BD"/>
    <w:rsid w:val="00D37B0A"/>
    <w:rsid w:val="00D37DAA"/>
    <w:rsid w:val="00D37E02"/>
    <w:rsid w:val="00D37FF1"/>
    <w:rsid w:val="00D40952"/>
    <w:rsid w:val="00D40B74"/>
    <w:rsid w:val="00D40D05"/>
    <w:rsid w:val="00D411E6"/>
    <w:rsid w:val="00D41237"/>
    <w:rsid w:val="00D4157C"/>
    <w:rsid w:val="00D41588"/>
    <w:rsid w:val="00D41C87"/>
    <w:rsid w:val="00D41E74"/>
    <w:rsid w:val="00D42BC8"/>
    <w:rsid w:val="00D42D38"/>
    <w:rsid w:val="00D42DCA"/>
    <w:rsid w:val="00D42EE3"/>
    <w:rsid w:val="00D42F8E"/>
    <w:rsid w:val="00D431E7"/>
    <w:rsid w:val="00D434A9"/>
    <w:rsid w:val="00D435B9"/>
    <w:rsid w:val="00D437B2"/>
    <w:rsid w:val="00D438E7"/>
    <w:rsid w:val="00D43C70"/>
    <w:rsid w:val="00D43D0B"/>
    <w:rsid w:val="00D44499"/>
    <w:rsid w:val="00D44899"/>
    <w:rsid w:val="00D44B29"/>
    <w:rsid w:val="00D44E18"/>
    <w:rsid w:val="00D45206"/>
    <w:rsid w:val="00D459DC"/>
    <w:rsid w:val="00D462CE"/>
    <w:rsid w:val="00D468D4"/>
    <w:rsid w:val="00D4694A"/>
    <w:rsid w:val="00D469BE"/>
    <w:rsid w:val="00D46AAB"/>
    <w:rsid w:val="00D4717C"/>
    <w:rsid w:val="00D472D8"/>
    <w:rsid w:val="00D473F7"/>
    <w:rsid w:val="00D47543"/>
    <w:rsid w:val="00D475E3"/>
    <w:rsid w:val="00D476A0"/>
    <w:rsid w:val="00D47B63"/>
    <w:rsid w:val="00D47FAB"/>
    <w:rsid w:val="00D51B54"/>
    <w:rsid w:val="00D51C2D"/>
    <w:rsid w:val="00D51CBB"/>
    <w:rsid w:val="00D526C4"/>
    <w:rsid w:val="00D526CC"/>
    <w:rsid w:val="00D5329E"/>
    <w:rsid w:val="00D5375B"/>
    <w:rsid w:val="00D5379D"/>
    <w:rsid w:val="00D5383D"/>
    <w:rsid w:val="00D54C5E"/>
    <w:rsid w:val="00D55354"/>
    <w:rsid w:val="00D55F14"/>
    <w:rsid w:val="00D56183"/>
    <w:rsid w:val="00D565F9"/>
    <w:rsid w:val="00D566F8"/>
    <w:rsid w:val="00D56C36"/>
    <w:rsid w:val="00D56C43"/>
    <w:rsid w:val="00D57023"/>
    <w:rsid w:val="00D572F9"/>
    <w:rsid w:val="00D57861"/>
    <w:rsid w:val="00D57D67"/>
    <w:rsid w:val="00D6013F"/>
    <w:rsid w:val="00D603BC"/>
    <w:rsid w:val="00D60974"/>
    <w:rsid w:val="00D60D32"/>
    <w:rsid w:val="00D61BA5"/>
    <w:rsid w:val="00D61C65"/>
    <w:rsid w:val="00D61DD0"/>
    <w:rsid w:val="00D61E24"/>
    <w:rsid w:val="00D620A0"/>
    <w:rsid w:val="00D62616"/>
    <w:rsid w:val="00D62989"/>
    <w:rsid w:val="00D634C8"/>
    <w:rsid w:val="00D63D80"/>
    <w:rsid w:val="00D6485F"/>
    <w:rsid w:val="00D64AEA"/>
    <w:rsid w:val="00D64BBE"/>
    <w:rsid w:val="00D64DE5"/>
    <w:rsid w:val="00D65786"/>
    <w:rsid w:val="00D65DCD"/>
    <w:rsid w:val="00D67F8D"/>
    <w:rsid w:val="00D704BD"/>
    <w:rsid w:val="00D70569"/>
    <w:rsid w:val="00D70925"/>
    <w:rsid w:val="00D716D2"/>
    <w:rsid w:val="00D71960"/>
    <w:rsid w:val="00D71A34"/>
    <w:rsid w:val="00D71A49"/>
    <w:rsid w:val="00D71E08"/>
    <w:rsid w:val="00D721B0"/>
    <w:rsid w:val="00D732BE"/>
    <w:rsid w:val="00D7368C"/>
    <w:rsid w:val="00D737A2"/>
    <w:rsid w:val="00D73847"/>
    <w:rsid w:val="00D73BC8"/>
    <w:rsid w:val="00D7420F"/>
    <w:rsid w:val="00D74505"/>
    <w:rsid w:val="00D745C3"/>
    <w:rsid w:val="00D746AA"/>
    <w:rsid w:val="00D7478C"/>
    <w:rsid w:val="00D74798"/>
    <w:rsid w:val="00D74FC9"/>
    <w:rsid w:val="00D75074"/>
    <w:rsid w:val="00D753C4"/>
    <w:rsid w:val="00D75CA2"/>
    <w:rsid w:val="00D76266"/>
    <w:rsid w:val="00D762E0"/>
    <w:rsid w:val="00D767E6"/>
    <w:rsid w:val="00D7681F"/>
    <w:rsid w:val="00D768D6"/>
    <w:rsid w:val="00D76BD9"/>
    <w:rsid w:val="00D772A7"/>
    <w:rsid w:val="00D8026E"/>
    <w:rsid w:val="00D807DF"/>
    <w:rsid w:val="00D81669"/>
    <w:rsid w:val="00D817DC"/>
    <w:rsid w:val="00D81D38"/>
    <w:rsid w:val="00D82076"/>
    <w:rsid w:val="00D8259D"/>
    <w:rsid w:val="00D82C09"/>
    <w:rsid w:val="00D82C72"/>
    <w:rsid w:val="00D82D16"/>
    <w:rsid w:val="00D8323A"/>
    <w:rsid w:val="00D83508"/>
    <w:rsid w:val="00D83534"/>
    <w:rsid w:val="00D835DA"/>
    <w:rsid w:val="00D83A8C"/>
    <w:rsid w:val="00D83DB5"/>
    <w:rsid w:val="00D84060"/>
    <w:rsid w:val="00D84888"/>
    <w:rsid w:val="00D84E40"/>
    <w:rsid w:val="00D84FA0"/>
    <w:rsid w:val="00D85058"/>
    <w:rsid w:val="00D8518A"/>
    <w:rsid w:val="00D856CA"/>
    <w:rsid w:val="00D85742"/>
    <w:rsid w:val="00D858D0"/>
    <w:rsid w:val="00D85A78"/>
    <w:rsid w:val="00D85A93"/>
    <w:rsid w:val="00D8657C"/>
    <w:rsid w:val="00D8659B"/>
    <w:rsid w:val="00D871BF"/>
    <w:rsid w:val="00D8728F"/>
    <w:rsid w:val="00D873C2"/>
    <w:rsid w:val="00D8779D"/>
    <w:rsid w:val="00D90315"/>
    <w:rsid w:val="00D9096B"/>
    <w:rsid w:val="00D90DD1"/>
    <w:rsid w:val="00D91478"/>
    <w:rsid w:val="00D917A7"/>
    <w:rsid w:val="00D9197E"/>
    <w:rsid w:val="00D91C87"/>
    <w:rsid w:val="00D91E55"/>
    <w:rsid w:val="00D92CD0"/>
    <w:rsid w:val="00D9303D"/>
    <w:rsid w:val="00D932DA"/>
    <w:rsid w:val="00D93326"/>
    <w:rsid w:val="00D935BE"/>
    <w:rsid w:val="00D93749"/>
    <w:rsid w:val="00D9410D"/>
    <w:rsid w:val="00D94158"/>
    <w:rsid w:val="00D94268"/>
    <w:rsid w:val="00D94618"/>
    <w:rsid w:val="00D94698"/>
    <w:rsid w:val="00D95162"/>
    <w:rsid w:val="00D95671"/>
    <w:rsid w:val="00D96198"/>
    <w:rsid w:val="00D966EB"/>
    <w:rsid w:val="00D96715"/>
    <w:rsid w:val="00D96850"/>
    <w:rsid w:val="00D96C65"/>
    <w:rsid w:val="00D97236"/>
    <w:rsid w:val="00D97289"/>
    <w:rsid w:val="00D974B9"/>
    <w:rsid w:val="00D97A66"/>
    <w:rsid w:val="00D97ED1"/>
    <w:rsid w:val="00DA0A45"/>
    <w:rsid w:val="00DA185E"/>
    <w:rsid w:val="00DA19CD"/>
    <w:rsid w:val="00DA1BC1"/>
    <w:rsid w:val="00DA1F7D"/>
    <w:rsid w:val="00DA2154"/>
    <w:rsid w:val="00DA259C"/>
    <w:rsid w:val="00DA268B"/>
    <w:rsid w:val="00DA27FD"/>
    <w:rsid w:val="00DA287C"/>
    <w:rsid w:val="00DA2C04"/>
    <w:rsid w:val="00DA2D1A"/>
    <w:rsid w:val="00DA3449"/>
    <w:rsid w:val="00DA3822"/>
    <w:rsid w:val="00DA4252"/>
    <w:rsid w:val="00DA443D"/>
    <w:rsid w:val="00DA5050"/>
    <w:rsid w:val="00DA54C3"/>
    <w:rsid w:val="00DA5ECB"/>
    <w:rsid w:val="00DA5EE7"/>
    <w:rsid w:val="00DA5F28"/>
    <w:rsid w:val="00DA605A"/>
    <w:rsid w:val="00DA6708"/>
    <w:rsid w:val="00DA6B9E"/>
    <w:rsid w:val="00DA6D6A"/>
    <w:rsid w:val="00DA7B89"/>
    <w:rsid w:val="00DA7DD0"/>
    <w:rsid w:val="00DA7F68"/>
    <w:rsid w:val="00DB0009"/>
    <w:rsid w:val="00DB012F"/>
    <w:rsid w:val="00DB03C2"/>
    <w:rsid w:val="00DB0475"/>
    <w:rsid w:val="00DB058B"/>
    <w:rsid w:val="00DB09A0"/>
    <w:rsid w:val="00DB0AA6"/>
    <w:rsid w:val="00DB0E87"/>
    <w:rsid w:val="00DB1049"/>
    <w:rsid w:val="00DB1B2E"/>
    <w:rsid w:val="00DB21D9"/>
    <w:rsid w:val="00DB28E6"/>
    <w:rsid w:val="00DB2F04"/>
    <w:rsid w:val="00DB30CD"/>
    <w:rsid w:val="00DB320B"/>
    <w:rsid w:val="00DB383C"/>
    <w:rsid w:val="00DB40BC"/>
    <w:rsid w:val="00DB414F"/>
    <w:rsid w:val="00DB41E9"/>
    <w:rsid w:val="00DB5A31"/>
    <w:rsid w:val="00DB5CD8"/>
    <w:rsid w:val="00DB5F57"/>
    <w:rsid w:val="00DB6129"/>
    <w:rsid w:val="00DB6234"/>
    <w:rsid w:val="00DB66B2"/>
    <w:rsid w:val="00DB6AAF"/>
    <w:rsid w:val="00DB6AC2"/>
    <w:rsid w:val="00DB6F4E"/>
    <w:rsid w:val="00DB794B"/>
    <w:rsid w:val="00DB7C62"/>
    <w:rsid w:val="00DB7CA3"/>
    <w:rsid w:val="00DB7F5D"/>
    <w:rsid w:val="00DB7FF2"/>
    <w:rsid w:val="00DC033A"/>
    <w:rsid w:val="00DC08E1"/>
    <w:rsid w:val="00DC0D67"/>
    <w:rsid w:val="00DC0F66"/>
    <w:rsid w:val="00DC10D8"/>
    <w:rsid w:val="00DC119D"/>
    <w:rsid w:val="00DC146F"/>
    <w:rsid w:val="00DC198D"/>
    <w:rsid w:val="00DC1AFB"/>
    <w:rsid w:val="00DC1DDB"/>
    <w:rsid w:val="00DC1FB8"/>
    <w:rsid w:val="00DC1FEE"/>
    <w:rsid w:val="00DC2134"/>
    <w:rsid w:val="00DC21AD"/>
    <w:rsid w:val="00DC2226"/>
    <w:rsid w:val="00DC2EC7"/>
    <w:rsid w:val="00DC2F2E"/>
    <w:rsid w:val="00DC3511"/>
    <w:rsid w:val="00DC3834"/>
    <w:rsid w:val="00DC39BB"/>
    <w:rsid w:val="00DC4106"/>
    <w:rsid w:val="00DC4318"/>
    <w:rsid w:val="00DC434D"/>
    <w:rsid w:val="00DC4884"/>
    <w:rsid w:val="00DC4A57"/>
    <w:rsid w:val="00DC547B"/>
    <w:rsid w:val="00DC59C7"/>
    <w:rsid w:val="00DC5E75"/>
    <w:rsid w:val="00DC6031"/>
    <w:rsid w:val="00DC6832"/>
    <w:rsid w:val="00DC6940"/>
    <w:rsid w:val="00DC6C4E"/>
    <w:rsid w:val="00DC6DD0"/>
    <w:rsid w:val="00DC720B"/>
    <w:rsid w:val="00DC76A3"/>
    <w:rsid w:val="00DC7CD5"/>
    <w:rsid w:val="00DD047A"/>
    <w:rsid w:val="00DD0601"/>
    <w:rsid w:val="00DD0926"/>
    <w:rsid w:val="00DD0B6C"/>
    <w:rsid w:val="00DD0BC9"/>
    <w:rsid w:val="00DD0D2A"/>
    <w:rsid w:val="00DD0D9A"/>
    <w:rsid w:val="00DD0E4F"/>
    <w:rsid w:val="00DD112A"/>
    <w:rsid w:val="00DD139D"/>
    <w:rsid w:val="00DD1D8B"/>
    <w:rsid w:val="00DD1EF5"/>
    <w:rsid w:val="00DD253E"/>
    <w:rsid w:val="00DD2789"/>
    <w:rsid w:val="00DD2A24"/>
    <w:rsid w:val="00DD2DC8"/>
    <w:rsid w:val="00DD3170"/>
    <w:rsid w:val="00DD32F1"/>
    <w:rsid w:val="00DD3C82"/>
    <w:rsid w:val="00DD3D79"/>
    <w:rsid w:val="00DD482C"/>
    <w:rsid w:val="00DD4A64"/>
    <w:rsid w:val="00DD4BB9"/>
    <w:rsid w:val="00DD50BE"/>
    <w:rsid w:val="00DD53AB"/>
    <w:rsid w:val="00DD5AEA"/>
    <w:rsid w:val="00DD5B5A"/>
    <w:rsid w:val="00DD5E45"/>
    <w:rsid w:val="00DD5ED7"/>
    <w:rsid w:val="00DD5F09"/>
    <w:rsid w:val="00DD6D64"/>
    <w:rsid w:val="00DD7B29"/>
    <w:rsid w:val="00DE0209"/>
    <w:rsid w:val="00DE0A29"/>
    <w:rsid w:val="00DE0EFC"/>
    <w:rsid w:val="00DE1CFF"/>
    <w:rsid w:val="00DE1FE9"/>
    <w:rsid w:val="00DE3366"/>
    <w:rsid w:val="00DE3367"/>
    <w:rsid w:val="00DE3BDB"/>
    <w:rsid w:val="00DE3F4F"/>
    <w:rsid w:val="00DE4142"/>
    <w:rsid w:val="00DE4271"/>
    <w:rsid w:val="00DE4875"/>
    <w:rsid w:val="00DE48F1"/>
    <w:rsid w:val="00DE4B21"/>
    <w:rsid w:val="00DE4CA7"/>
    <w:rsid w:val="00DE4D39"/>
    <w:rsid w:val="00DE58C5"/>
    <w:rsid w:val="00DE5B98"/>
    <w:rsid w:val="00DE5BE1"/>
    <w:rsid w:val="00DE62C1"/>
    <w:rsid w:val="00DE681E"/>
    <w:rsid w:val="00DE6883"/>
    <w:rsid w:val="00DE6FBB"/>
    <w:rsid w:val="00DE7217"/>
    <w:rsid w:val="00DE737F"/>
    <w:rsid w:val="00DE787D"/>
    <w:rsid w:val="00DF01EF"/>
    <w:rsid w:val="00DF0266"/>
    <w:rsid w:val="00DF02AD"/>
    <w:rsid w:val="00DF0759"/>
    <w:rsid w:val="00DF080C"/>
    <w:rsid w:val="00DF0822"/>
    <w:rsid w:val="00DF0E54"/>
    <w:rsid w:val="00DF15AE"/>
    <w:rsid w:val="00DF162D"/>
    <w:rsid w:val="00DF23E4"/>
    <w:rsid w:val="00DF2A51"/>
    <w:rsid w:val="00DF2B5E"/>
    <w:rsid w:val="00DF2D39"/>
    <w:rsid w:val="00DF35C5"/>
    <w:rsid w:val="00DF40E8"/>
    <w:rsid w:val="00DF434B"/>
    <w:rsid w:val="00DF44EE"/>
    <w:rsid w:val="00DF542A"/>
    <w:rsid w:val="00DF5756"/>
    <w:rsid w:val="00DF58E1"/>
    <w:rsid w:val="00DF5D30"/>
    <w:rsid w:val="00DF6D1F"/>
    <w:rsid w:val="00DF722A"/>
    <w:rsid w:val="00DF73A5"/>
    <w:rsid w:val="00DF758B"/>
    <w:rsid w:val="00DF7649"/>
    <w:rsid w:val="00DF7B38"/>
    <w:rsid w:val="00E0026D"/>
    <w:rsid w:val="00E00692"/>
    <w:rsid w:val="00E00953"/>
    <w:rsid w:val="00E00C41"/>
    <w:rsid w:val="00E0204C"/>
    <w:rsid w:val="00E020E9"/>
    <w:rsid w:val="00E02369"/>
    <w:rsid w:val="00E024BA"/>
    <w:rsid w:val="00E02725"/>
    <w:rsid w:val="00E02CC2"/>
    <w:rsid w:val="00E02D68"/>
    <w:rsid w:val="00E02F9E"/>
    <w:rsid w:val="00E0312D"/>
    <w:rsid w:val="00E034AC"/>
    <w:rsid w:val="00E03A92"/>
    <w:rsid w:val="00E04286"/>
    <w:rsid w:val="00E0469D"/>
    <w:rsid w:val="00E047E7"/>
    <w:rsid w:val="00E04E92"/>
    <w:rsid w:val="00E04F8C"/>
    <w:rsid w:val="00E058FE"/>
    <w:rsid w:val="00E05D9E"/>
    <w:rsid w:val="00E0699D"/>
    <w:rsid w:val="00E06A71"/>
    <w:rsid w:val="00E0736E"/>
    <w:rsid w:val="00E07B85"/>
    <w:rsid w:val="00E07D0F"/>
    <w:rsid w:val="00E07DC6"/>
    <w:rsid w:val="00E07E17"/>
    <w:rsid w:val="00E10D51"/>
    <w:rsid w:val="00E10DD2"/>
    <w:rsid w:val="00E10EED"/>
    <w:rsid w:val="00E11399"/>
    <w:rsid w:val="00E11635"/>
    <w:rsid w:val="00E11D3F"/>
    <w:rsid w:val="00E121AE"/>
    <w:rsid w:val="00E12C1E"/>
    <w:rsid w:val="00E12EAE"/>
    <w:rsid w:val="00E13201"/>
    <w:rsid w:val="00E13CA4"/>
    <w:rsid w:val="00E13F3F"/>
    <w:rsid w:val="00E13F8F"/>
    <w:rsid w:val="00E14060"/>
    <w:rsid w:val="00E14A2D"/>
    <w:rsid w:val="00E14F8E"/>
    <w:rsid w:val="00E152CB"/>
    <w:rsid w:val="00E156A6"/>
    <w:rsid w:val="00E15AE7"/>
    <w:rsid w:val="00E15D23"/>
    <w:rsid w:val="00E15EF6"/>
    <w:rsid w:val="00E161E0"/>
    <w:rsid w:val="00E16992"/>
    <w:rsid w:val="00E16C81"/>
    <w:rsid w:val="00E16FCB"/>
    <w:rsid w:val="00E17074"/>
    <w:rsid w:val="00E17193"/>
    <w:rsid w:val="00E172CC"/>
    <w:rsid w:val="00E176C4"/>
    <w:rsid w:val="00E177BE"/>
    <w:rsid w:val="00E179B6"/>
    <w:rsid w:val="00E17AA8"/>
    <w:rsid w:val="00E17C59"/>
    <w:rsid w:val="00E202F5"/>
    <w:rsid w:val="00E20869"/>
    <w:rsid w:val="00E20949"/>
    <w:rsid w:val="00E20B35"/>
    <w:rsid w:val="00E20B49"/>
    <w:rsid w:val="00E20EE4"/>
    <w:rsid w:val="00E21079"/>
    <w:rsid w:val="00E21084"/>
    <w:rsid w:val="00E2111D"/>
    <w:rsid w:val="00E215BD"/>
    <w:rsid w:val="00E219C1"/>
    <w:rsid w:val="00E21A12"/>
    <w:rsid w:val="00E21DE1"/>
    <w:rsid w:val="00E2256C"/>
    <w:rsid w:val="00E2282A"/>
    <w:rsid w:val="00E22884"/>
    <w:rsid w:val="00E22C91"/>
    <w:rsid w:val="00E22D32"/>
    <w:rsid w:val="00E22D60"/>
    <w:rsid w:val="00E22DD9"/>
    <w:rsid w:val="00E22E95"/>
    <w:rsid w:val="00E2306A"/>
    <w:rsid w:val="00E235FC"/>
    <w:rsid w:val="00E23732"/>
    <w:rsid w:val="00E23D80"/>
    <w:rsid w:val="00E23EB4"/>
    <w:rsid w:val="00E23F66"/>
    <w:rsid w:val="00E240AE"/>
    <w:rsid w:val="00E2469F"/>
    <w:rsid w:val="00E24837"/>
    <w:rsid w:val="00E25A6C"/>
    <w:rsid w:val="00E25BD3"/>
    <w:rsid w:val="00E25D99"/>
    <w:rsid w:val="00E25FD5"/>
    <w:rsid w:val="00E2667C"/>
    <w:rsid w:val="00E26ADB"/>
    <w:rsid w:val="00E26E23"/>
    <w:rsid w:val="00E27704"/>
    <w:rsid w:val="00E30353"/>
    <w:rsid w:val="00E30BE7"/>
    <w:rsid w:val="00E318E2"/>
    <w:rsid w:val="00E31ADD"/>
    <w:rsid w:val="00E31DC9"/>
    <w:rsid w:val="00E32928"/>
    <w:rsid w:val="00E32D93"/>
    <w:rsid w:val="00E32F29"/>
    <w:rsid w:val="00E32FCC"/>
    <w:rsid w:val="00E3314B"/>
    <w:rsid w:val="00E332F9"/>
    <w:rsid w:val="00E335C8"/>
    <w:rsid w:val="00E33656"/>
    <w:rsid w:val="00E3383A"/>
    <w:rsid w:val="00E33EB4"/>
    <w:rsid w:val="00E34446"/>
    <w:rsid w:val="00E35879"/>
    <w:rsid w:val="00E35D07"/>
    <w:rsid w:val="00E36160"/>
    <w:rsid w:val="00E36F55"/>
    <w:rsid w:val="00E3769F"/>
    <w:rsid w:val="00E37820"/>
    <w:rsid w:val="00E37E63"/>
    <w:rsid w:val="00E40203"/>
    <w:rsid w:val="00E405E8"/>
    <w:rsid w:val="00E40A41"/>
    <w:rsid w:val="00E40ACA"/>
    <w:rsid w:val="00E40D8E"/>
    <w:rsid w:val="00E415A6"/>
    <w:rsid w:val="00E418D0"/>
    <w:rsid w:val="00E41A53"/>
    <w:rsid w:val="00E41EA2"/>
    <w:rsid w:val="00E428F0"/>
    <w:rsid w:val="00E42B83"/>
    <w:rsid w:val="00E432CF"/>
    <w:rsid w:val="00E433A7"/>
    <w:rsid w:val="00E433D2"/>
    <w:rsid w:val="00E43518"/>
    <w:rsid w:val="00E43853"/>
    <w:rsid w:val="00E43B49"/>
    <w:rsid w:val="00E44BB0"/>
    <w:rsid w:val="00E4502E"/>
    <w:rsid w:val="00E4543A"/>
    <w:rsid w:val="00E45C64"/>
    <w:rsid w:val="00E460C0"/>
    <w:rsid w:val="00E46D3E"/>
    <w:rsid w:val="00E46E59"/>
    <w:rsid w:val="00E46EF2"/>
    <w:rsid w:val="00E4721B"/>
    <w:rsid w:val="00E476F3"/>
    <w:rsid w:val="00E4779A"/>
    <w:rsid w:val="00E47CCF"/>
    <w:rsid w:val="00E50BAF"/>
    <w:rsid w:val="00E51520"/>
    <w:rsid w:val="00E51AC1"/>
    <w:rsid w:val="00E5246F"/>
    <w:rsid w:val="00E52857"/>
    <w:rsid w:val="00E52BEE"/>
    <w:rsid w:val="00E52CC8"/>
    <w:rsid w:val="00E52ED8"/>
    <w:rsid w:val="00E52FBB"/>
    <w:rsid w:val="00E537CA"/>
    <w:rsid w:val="00E5399E"/>
    <w:rsid w:val="00E53AF6"/>
    <w:rsid w:val="00E53BB8"/>
    <w:rsid w:val="00E53C54"/>
    <w:rsid w:val="00E53F09"/>
    <w:rsid w:val="00E5419A"/>
    <w:rsid w:val="00E5462C"/>
    <w:rsid w:val="00E5477A"/>
    <w:rsid w:val="00E54909"/>
    <w:rsid w:val="00E54FA0"/>
    <w:rsid w:val="00E5561C"/>
    <w:rsid w:val="00E55663"/>
    <w:rsid w:val="00E55C73"/>
    <w:rsid w:val="00E56192"/>
    <w:rsid w:val="00E563C7"/>
    <w:rsid w:val="00E56B45"/>
    <w:rsid w:val="00E56C25"/>
    <w:rsid w:val="00E570B7"/>
    <w:rsid w:val="00E57327"/>
    <w:rsid w:val="00E5789F"/>
    <w:rsid w:val="00E57BE0"/>
    <w:rsid w:val="00E57CF9"/>
    <w:rsid w:val="00E57DB6"/>
    <w:rsid w:val="00E57FD7"/>
    <w:rsid w:val="00E60631"/>
    <w:rsid w:val="00E60FB1"/>
    <w:rsid w:val="00E60FED"/>
    <w:rsid w:val="00E611C1"/>
    <w:rsid w:val="00E6135D"/>
    <w:rsid w:val="00E61716"/>
    <w:rsid w:val="00E61A8C"/>
    <w:rsid w:val="00E61B9B"/>
    <w:rsid w:val="00E61BC1"/>
    <w:rsid w:val="00E61CC5"/>
    <w:rsid w:val="00E6243B"/>
    <w:rsid w:val="00E625F8"/>
    <w:rsid w:val="00E627A3"/>
    <w:rsid w:val="00E6322E"/>
    <w:rsid w:val="00E633F7"/>
    <w:rsid w:val="00E63789"/>
    <w:rsid w:val="00E639A4"/>
    <w:rsid w:val="00E63DC3"/>
    <w:rsid w:val="00E643AF"/>
    <w:rsid w:val="00E647C8"/>
    <w:rsid w:val="00E64926"/>
    <w:rsid w:val="00E65268"/>
    <w:rsid w:val="00E653AC"/>
    <w:rsid w:val="00E654DF"/>
    <w:rsid w:val="00E65606"/>
    <w:rsid w:val="00E658DB"/>
    <w:rsid w:val="00E6591A"/>
    <w:rsid w:val="00E65951"/>
    <w:rsid w:val="00E6622B"/>
    <w:rsid w:val="00E66365"/>
    <w:rsid w:val="00E664C3"/>
    <w:rsid w:val="00E6666A"/>
    <w:rsid w:val="00E6668C"/>
    <w:rsid w:val="00E67482"/>
    <w:rsid w:val="00E67FCA"/>
    <w:rsid w:val="00E70253"/>
    <w:rsid w:val="00E70520"/>
    <w:rsid w:val="00E70751"/>
    <w:rsid w:val="00E70D28"/>
    <w:rsid w:val="00E7105F"/>
    <w:rsid w:val="00E71292"/>
    <w:rsid w:val="00E71301"/>
    <w:rsid w:val="00E72117"/>
    <w:rsid w:val="00E72118"/>
    <w:rsid w:val="00E7228E"/>
    <w:rsid w:val="00E723AF"/>
    <w:rsid w:val="00E72699"/>
    <w:rsid w:val="00E72A28"/>
    <w:rsid w:val="00E73360"/>
    <w:rsid w:val="00E73A78"/>
    <w:rsid w:val="00E73DDB"/>
    <w:rsid w:val="00E73F68"/>
    <w:rsid w:val="00E745AC"/>
    <w:rsid w:val="00E747BB"/>
    <w:rsid w:val="00E74AC3"/>
    <w:rsid w:val="00E74B22"/>
    <w:rsid w:val="00E74C1E"/>
    <w:rsid w:val="00E754F4"/>
    <w:rsid w:val="00E75717"/>
    <w:rsid w:val="00E75C60"/>
    <w:rsid w:val="00E75F8B"/>
    <w:rsid w:val="00E760D0"/>
    <w:rsid w:val="00E76117"/>
    <w:rsid w:val="00E76225"/>
    <w:rsid w:val="00E76302"/>
    <w:rsid w:val="00E7667A"/>
    <w:rsid w:val="00E768B7"/>
    <w:rsid w:val="00E768CF"/>
    <w:rsid w:val="00E76AAF"/>
    <w:rsid w:val="00E770D7"/>
    <w:rsid w:val="00E77B9E"/>
    <w:rsid w:val="00E77E9E"/>
    <w:rsid w:val="00E8090C"/>
    <w:rsid w:val="00E809E2"/>
    <w:rsid w:val="00E80A83"/>
    <w:rsid w:val="00E80ACE"/>
    <w:rsid w:val="00E80D7A"/>
    <w:rsid w:val="00E8135A"/>
    <w:rsid w:val="00E82083"/>
    <w:rsid w:val="00E822C4"/>
    <w:rsid w:val="00E8263B"/>
    <w:rsid w:val="00E8298E"/>
    <w:rsid w:val="00E830AF"/>
    <w:rsid w:val="00E83C08"/>
    <w:rsid w:val="00E83D08"/>
    <w:rsid w:val="00E83F3D"/>
    <w:rsid w:val="00E84068"/>
    <w:rsid w:val="00E84258"/>
    <w:rsid w:val="00E8477E"/>
    <w:rsid w:val="00E8488B"/>
    <w:rsid w:val="00E84C70"/>
    <w:rsid w:val="00E84F2A"/>
    <w:rsid w:val="00E851FB"/>
    <w:rsid w:val="00E8524D"/>
    <w:rsid w:val="00E8593E"/>
    <w:rsid w:val="00E85DEB"/>
    <w:rsid w:val="00E8631E"/>
    <w:rsid w:val="00E863F8"/>
    <w:rsid w:val="00E86A7D"/>
    <w:rsid w:val="00E86CF8"/>
    <w:rsid w:val="00E86F91"/>
    <w:rsid w:val="00E875AE"/>
    <w:rsid w:val="00E879AD"/>
    <w:rsid w:val="00E90B05"/>
    <w:rsid w:val="00E912D3"/>
    <w:rsid w:val="00E91463"/>
    <w:rsid w:val="00E9197B"/>
    <w:rsid w:val="00E91A15"/>
    <w:rsid w:val="00E9207F"/>
    <w:rsid w:val="00E936D0"/>
    <w:rsid w:val="00E93EA7"/>
    <w:rsid w:val="00E942B5"/>
    <w:rsid w:val="00E943F5"/>
    <w:rsid w:val="00E94B17"/>
    <w:rsid w:val="00E94B84"/>
    <w:rsid w:val="00E95097"/>
    <w:rsid w:val="00E95252"/>
    <w:rsid w:val="00E95399"/>
    <w:rsid w:val="00E962ED"/>
    <w:rsid w:val="00E96331"/>
    <w:rsid w:val="00E963A8"/>
    <w:rsid w:val="00E9650B"/>
    <w:rsid w:val="00E966FC"/>
    <w:rsid w:val="00E96764"/>
    <w:rsid w:val="00E96ADA"/>
    <w:rsid w:val="00E96ADC"/>
    <w:rsid w:val="00E96BC9"/>
    <w:rsid w:val="00E972C1"/>
    <w:rsid w:val="00E9759F"/>
    <w:rsid w:val="00E97716"/>
    <w:rsid w:val="00E9776E"/>
    <w:rsid w:val="00E979C1"/>
    <w:rsid w:val="00EA0B58"/>
    <w:rsid w:val="00EA0E60"/>
    <w:rsid w:val="00EA1610"/>
    <w:rsid w:val="00EA1985"/>
    <w:rsid w:val="00EA1C5B"/>
    <w:rsid w:val="00EA1D68"/>
    <w:rsid w:val="00EA1E9A"/>
    <w:rsid w:val="00EA2018"/>
    <w:rsid w:val="00EA2083"/>
    <w:rsid w:val="00EA2AFA"/>
    <w:rsid w:val="00EA3651"/>
    <w:rsid w:val="00EA3684"/>
    <w:rsid w:val="00EA4092"/>
    <w:rsid w:val="00EA419D"/>
    <w:rsid w:val="00EA4314"/>
    <w:rsid w:val="00EA4845"/>
    <w:rsid w:val="00EA4975"/>
    <w:rsid w:val="00EA4EDD"/>
    <w:rsid w:val="00EA52F5"/>
    <w:rsid w:val="00EA5683"/>
    <w:rsid w:val="00EA5741"/>
    <w:rsid w:val="00EA5BE3"/>
    <w:rsid w:val="00EA5CCE"/>
    <w:rsid w:val="00EA5DB5"/>
    <w:rsid w:val="00EA5FD4"/>
    <w:rsid w:val="00EA6498"/>
    <w:rsid w:val="00EA6806"/>
    <w:rsid w:val="00EA6A42"/>
    <w:rsid w:val="00EA6BB4"/>
    <w:rsid w:val="00EA73D7"/>
    <w:rsid w:val="00EA7D33"/>
    <w:rsid w:val="00EB0399"/>
    <w:rsid w:val="00EB0849"/>
    <w:rsid w:val="00EB0D92"/>
    <w:rsid w:val="00EB13FF"/>
    <w:rsid w:val="00EB185F"/>
    <w:rsid w:val="00EB18B2"/>
    <w:rsid w:val="00EB1D58"/>
    <w:rsid w:val="00EB1F46"/>
    <w:rsid w:val="00EB2235"/>
    <w:rsid w:val="00EB2597"/>
    <w:rsid w:val="00EB25E9"/>
    <w:rsid w:val="00EB2A6F"/>
    <w:rsid w:val="00EB2E71"/>
    <w:rsid w:val="00EB31ED"/>
    <w:rsid w:val="00EB324F"/>
    <w:rsid w:val="00EB33F2"/>
    <w:rsid w:val="00EB35FA"/>
    <w:rsid w:val="00EB3A8F"/>
    <w:rsid w:val="00EB3B77"/>
    <w:rsid w:val="00EB3D74"/>
    <w:rsid w:val="00EB42F4"/>
    <w:rsid w:val="00EB432F"/>
    <w:rsid w:val="00EB4393"/>
    <w:rsid w:val="00EB48AD"/>
    <w:rsid w:val="00EB4A36"/>
    <w:rsid w:val="00EB5B0D"/>
    <w:rsid w:val="00EB5FE8"/>
    <w:rsid w:val="00EB6014"/>
    <w:rsid w:val="00EB61A1"/>
    <w:rsid w:val="00EB62F8"/>
    <w:rsid w:val="00EB6314"/>
    <w:rsid w:val="00EB6370"/>
    <w:rsid w:val="00EB69E9"/>
    <w:rsid w:val="00EB6F2C"/>
    <w:rsid w:val="00EB70E9"/>
    <w:rsid w:val="00EB72C9"/>
    <w:rsid w:val="00EB7D34"/>
    <w:rsid w:val="00EC05D9"/>
    <w:rsid w:val="00EC09BC"/>
    <w:rsid w:val="00EC0A48"/>
    <w:rsid w:val="00EC0F0C"/>
    <w:rsid w:val="00EC10DA"/>
    <w:rsid w:val="00EC113B"/>
    <w:rsid w:val="00EC153B"/>
    <w:rsid w:val="00EC1761"/>
    <w:rsid w:val="00EC1AD5"/>
    <w:rsid w:val="00EC1C4E"/>
    <w:rsid w:val="00EC21FA"/>
    <w:rsid w:val="00EC34B9"/>
    <w:rsid w:val="00EC3AFD"/>
    <w:rsid w:val="00EC3B82"/>
    <w:rsid w:val="00EC41CD"/>
    <w:rsid w:val="00EC45F7"/>
    <w:rsid w:val="00EC4A83"/>
    <w:rsid w:val="00EC4B23"/>
    <w:rsid w:val="00EC50F6"/>
    <w:rsid w:val="00EC522A"/>
    <w:rsid w:val="00EC540E"/>
    <w:rsid w:val="00EC5F0B"/>
    <w:rsid w:val="00EC628E"/>
    <w:rsid w:val="00EC6B9A"/>
    <w:rsid w:val="00EC6C69"/>
    <w:rsid w:val="00EC6CAC"/>
    <w:rsid w:val="00EC6F0C"/>
    <w:rsid w:val="00EC76DE"/>
    <w:rsid w:val="00EC7CC9"/>
    <w:rsid w:val="00EC7FD3"/>
    <w:rsid w:val="00ED1B7B"/>
    <w:rsid w:val="00ED1EB6"/>
    <w:rsid w:val="00ED1FCA"/>
    <w:rsid w:val="00ED1FEF"/>
    <w:rsid w:val="00ED2353"/>
    <w:rsid w:val="00ED247F"/>
    <w:rsid w:val="00ED2D3F"/>
    <w:rsid w:val="00ED2D90"/>
    <w:rsid w:val="00ED2F93"/>
    <w:rsid w:val="00ED30F0"/>
    <w:rsid w:val="00ED31C4"/>
    <w:rsid w:val="00ED335F"/>
    <w:rsid w:val="00ED37BD"/>
    <w:rsid w:val="00ED3D6B"/>
    <w:rsid w:val="00ED407E"/>
    <w:rsid w:val="00ED4459"/>
    <w:rsid w:val="00ED45C3"/>
    <w:rsid w:val="00ED556E"/>
    <w:rsid w:val="00ED5657"/>
    <w:rsid w:val="00ED565A"/>
    <w:rsid w:val="00ED6116"/>
    <w:rsid w:val="00ED646E"/>
    <w:rsid w:val="00ED67B8"/>
    <w:rsid w:val="00ED6909"/>
    <w:rsid w:val="00ED6AB0"/>
    <w:rsid w:val="00ED6F8A"/>
    <w:rsid w:val="00ED6FD0"/>
    <w:rsid w:val="00ED7425"/>
    <w:rsid w:val="00ED7520"/>
    <w:rsid w:val="00ED7583"/>
    <w:rsid w:val="00ED7C42"/>
    <w:rsid w:val="00EE03F7"/>
    <w:rsid w:val="00EE0454"/>
    <w:rsid w:val="00EE0569"/>
    <w:rsid w:val="00EE0C70"/>
    <w:rsid w:val="00EE0ECE"/>
    <w:rsid w:val="00EE18C7"/>
    <w:rsid w:val="00EE1928"/>
    <w:rsid w:val="00EE2129"/>
    <w:rsid w:val="00EE22FF"/>
    <w:rsid w:val="00EE234D"/>
    <w:rsid w:val="00EE26D4"/>
    <w:rsid w:val="00EE288B"/>
    <w:rsid w:val="00EE296E"/>
    <w:rsid w:val="00EE2B5E"/>
    <w:rsid w:val="00EE2D25"/>
    <w:rsid w:val="00EE3795"/>
    <w:rsid w:val="00EE3B85"/>
    <w:rsid w:val="00EE4147"/>
    <w:rsid w:val="00EE4820"/>
    <w:rsid w:val="00EE4A71"/>
    <w:rsid w:val="00EE4EAC"/>
    <w:rsid w:val="00EE5420"/>
    <w:rsid w:val="00EE5AF2"/>
    <w:rsid w:val="00EE6025"/>
    <w:rsid w:val="00EE6182"/>
    <w:rsid w:val="00EE63C5"/>
    <w:rsid w:val="00EE648F"/>
    <w:rsid w:val="00EE6840"/>
    <w:rsid w:val="00EE7336"/>
    <w:rsid w:val="00EE779E"/>
    <w:rsid w:val="00EE7884"/>
    <w:rsid w:val="00EE78DB"/>
    <w:rsid w:val="00EE7AFE"/>
    <w:rsid w:val="00EE7D76"/>
    <w:rsid w:val="00EE7F61"/>
    <w:rsid w:val="00EF03B5"/>
    <w:rsid w:val="00EF05BE"/>
    <w:rsid w:val="00EF0AFA"/>
    <w:rsid w:val="00EF0B6D"/>
    <w:rsid w:val="00EF0DA9"/>
    <w:rsid w:val="00EF19C1"/>
    <w:rsid w:val="00EF273E"/>
    <w:rsid w:val="00EF2955"/>
    <w:rsid w:val="00EF34AA"/>
    <w:rsid w:val="00EF34DC"/>
    <w:rsid w:val="00EF3734"/>
    <w:rsid w:val="00EF3795"/>
    <w:rsid w:val="00EF3A0B"/>
    <w:rsid w:val="00EF3F61"/>
    <w:rsid w:val="00EF4344"/>
    <w:rsid w:val="00EF44EA"/>
    <w:rsid w:val="00EF4B5F"/>
    <w:rsid w:val="00EF551B"/>
    <w:rsid w:val="00EF5724"/>
    <w:rsid w:val="00EF5BA6"/>
    <w:rsid w:val="00EF5E94"/>
    <w:rsid w:val="00EF61B6"/>
    <w:rsid w:val="00EF6C3E"/>
    <w:rsid w:val="00EF6C46"/>
    <w:rsid w:val="00EF6F4F"/>
    <w:rsid w:val="00EF747E"/>
    <w:rsid w:val="00EF7B26"/>
    <w:rsid w:val="00F00451"/>
    <w:rsid w:val="00F00563"/>
    <w:rsid w:val="00F00811"/>
    <w:rsid w:val="00F008B7"/>
    <w:rsid w:val="00F00C9D"/>
    <w:rsid w:val="00F00D1A"/>
    <w:rsid w:val="00F016AF"/>
    <w:rsid w:val="00F016E0"/>
    <w:rsid w:val="00F01877"/>
    <w:rsid w:val="00F021F1"/>
    <w:rsid w:val="00F02267"/>
    <w:rsid w:val="00F0262C"/>
    <w:rsid w:val="00F02801"/>
    <w:rsid w:val="00F028F3"/>
    <w:rsid w:val="00F02F0C"/>
    <w:rsid w:val="00F02F18"/>
    <w:rsid w:val="00F0330F"/>
    <w:rsid w:val="00F03DB2"/>
    <w:rsid w:val="00F03F46"/>
    <w:rsid w:val="00F0468C"/>
    <w:rsid w:val="00F04815"/>
    <w:rsid w:val="00F05789"/>
    <w:rsid w:val="00F057F4"/>
    <w:rsid w:val="00F0588D"/>
    <w:rsid w:val="00F058E1"/>
    <w:rsid w:val="00F05901"/>
    <w:rsid w:val="00F05B60"/>
    <w:rsid w:val="00F05D9A"/>
    <w:rsid w:val="00F05F44"/>
    <w:rsid w:val="00F065D7"/>
    <w:rsid w:val="00F06674"/>
    <w:rsid w:val="00F06BB3"/>
    <w:rsid w:val="00F06D6F"/>
    <w:rsid w:val="00F0708D"/>
    <w:rsid w:val="00F070EF"/>
    <w:rsid w:val="00F075D4"/>
    <w:rsid w:val="00F076CF"/>
    <w:rsid w:val="00F07865"/>
    <w:rsid w:val="00F07AA7"/>
    <w:rsid w:val="00F100A7"/>
    <w:rsid w:val="00F10620"/>
    <w:rsid w:val="00F10D33"/>
    <w:rsid w:val="00F10E68"/>
    <w:rsid w:val="00F11B4B"/>
    <w:rsid w:val="00F11D5E"/>
    <w:rsid w:val="00F12131"/>
    <w:rsid w:val="00F12319"/>
    <w:rsid w:val="00F123EE"/>
    <w:rsid w:val="00F127A3"/>
    <w:rsid w:val="00F12861"/>
    <w:rsid w:val="00F129AB"/>
    <w:rsid w:val="00F12A70"/>
    <w:rsid w:val="00F12CF7"/>
    <w:rsid w:val="00F14077"/>
    <w:rsid w:val="00F149CE"/>
    <w:rsid w:val="00F14C1D"/>
    <w:rsid w:val="00F14E42"/>
    <w:rsid w:val="00F151B8"/>
    <w:rsid w:val="00F162BE"/>
    <w:rsid w:val="00F163B0"/>
    <w:rsid w:val="00F163D6"/>
    <w:rsid w:val="00F166E0"/>
    <w:rsid w:val="00F171A6"/>
    <w:rsid w:val="00F17365"/>
    <w:rsid w:val="00F17705"/>
    <w:rsid w:val="00F17BEF"/>
    <w:rsid w:val="00F202C5"/>
    <w:rsid w:val="00F20474"/>
    <w:rsid w:val="00F2089F"/>
    <w:rsid w:val="00F20BAC"/>
    <w:rsid w:val="00F20C72"/>
    <w:rsid w:val="00F20D49"/>
    <w:rsid w:val="00F21D1D"/>
    <w:rsid w:val="00F224AB"/>
    <w:rsid w:val="00F229B0"/>
    <w:rsid w:val="00F22DAE"/>
    <w:rsid w:val="00F23903"/>
    <w:rsid w:val="00F23A71"/>
    <w:rsid w:val="00F23E17"/>
    <w:rsid w:val="00F245F3"/>
    <w:rsid w:val="00F246D8"/>
    <w:rsid w:val="00F24974"/>
    <w:rsid w:val="00F24DF1"/>
    <w:rsid w:val="00F25476"/>
    <w:rsid w:val="00F25C22"/>
    <w:rsid w:val="00F25C40"/>
    <w:rsid w:val="00F25F58"/>
    <w:rsid w:val="00F26157"/>
    <w:rsid w:val="00F261B6"/>
    <w:rsid w:val="00F26255"/>
    <w:rsid w:val="00F27096"/>
    <w:rsid w:val="00F27E07"/>
    <w:rsid w:val="00F27F6B"/>
    <w:rsid w:val="00F300E4"/>
    <w:rsid w:val="00F3031C"/>
    <w:rsid w:val="00F306A9"/>
    <w:rsid w:val="00F30BAD"/>
    <w:rsid w:val="00F30F3D"/>
    <w:rsid w:val="00F31117"/>
    <w:rsid w:val="00F31860"/>
    <w:rsid w:val="00F31CC5"/>
    <w:rsid w:val="00F32460"/>
    <w:rsid w:val="00F32486"/>
    <w:rsid w:val="00F3273B"/>
    <w:rsid w:val="00F3411A"/>
    <w:rsid w:val="00F353DA"/>
    <w:rsid w:val="00F356BC"/>
    <w:rsid w:val="00F35C74"/>
    <w:rsid w:val="00F36069"/>
    <w:rsid w:val="00F360DD"/>
    <w:rsid w:val="00F360E6"/>
    <w:rsid w:val="00F3699B"/>
    <w:rsid w:val="00F36C31"/>
    <w:rsid w:val="00F37289"/>
    <w:rsid w:val="00F375DD"/>
    <w:rsid w:val="00F401AB"/>
    <w:rsid w:val="00F403F8"/>
    <w:rsid w:val="00F4052D"/>
    <w:rsid w:val="00F40781"/>
    <w:rsid w:val="00F40DF0"/>
    <w:rsid w:val="00F41A21"/>
    <w:rsid w:val="00F41B2C"/>
    <w:rsid w:val="00F41CB4"/>
    <w:rsid w:val="00F41F70"/>
    <w:rsid w:val="00F421F2"/>
    <w:rsid w:val="00F42624"/>
    <w:rsid w:val="00F428ED"/>
    <w:rsid w:val="00F42C26"/>
    <w:rsid w:val="00F42DDE"/>
    <w:rsid w:val="00F435EB"/>
    <w:rsid w:val="00F43CF6"/>
    <w:rsid w:val="00F4471F"/>
    <w:rsid w:val="00F448DE"/>
    <w:rsid w:val="00F44D88"/>
    <w:rsid w:val="00F44D9D"/>
    <w:rsid w:val="00F453D7"/>
    <w:rsid w:val="00F454E4"/>
    <w:rsid w:val="00F4564D"/>
    <w:rsid w:val="00F4573F"/>
    <w:rsid w:val="00F45C1A"/>
    <w:rsid w:val="00F45DED"/>
    <w:rsid w:val="00F46411"/>
    <w:rsid w:val="00F4645A"/>
    <w:rsid w:val="00F47EAC"/>
    <w:rsid w:val="00F47EB7"/>
    <w:rsid w:val="00F47FE7"/>
    <w:rsid w:val="00F50445"/>
    <w:rsid w:val="00F504BD"/>
    <w:rsid w:val="00F507E8"/>
    <w:rsid w:val="00F5096A"/>
    <w:rsid w:val="00F50A4F"/>
    <w:rsid w:val="00F50EF9"/>
    <w:rsid w:val="00F51291"/>
    <w:rsid w:val="00F51583"/>
    <w:rsid w:val="00F5180A"/>
    <w:rsid w:val="00F51B73"/>
    <w:rsid w:val="00F51BCE"/>
    <w:rsid w:val="00F5216F"/>
    <w:rsid w:val="00F52A7C"/>
    <w:rsid w:val="00F5413C"/>
    <w:rsid w:val="00F5469E"/>
    <w:rsid w:val="00F549F3"/>
    <w:rsid w:val="00F556AE"/>
    <w:rsid w:val="00F559C6"/>
    <w:rsid w:val="00F56568"/>
    <w:rsid w:val="00F56BC1"/>
    <w:rsid w:val="00F56D5B"/>
    <w:rsid w:val="00F56DE0"/>
    <w:rsid w:val="00F570B9"/>
    <w:rsid w:val="00F57379"/>
    <w:rsid w:val="00F576A4"/>
    <w:rsid w:val="00F5778F"/>
    <w:rsid w:val="00F57FBF"/>
    <w:rsid w:val="00F600A1"/>
    <w:rsid w:val="00F60233"/>
    <w:rsid w:val="00F60259"/>
    <w:rsid w:val="00F60B17"/>
    <w:rsid w:val="00F60B4B"/>
    <w:rsid w:val="00F60B9B"/>
    <w:rsid w:val="00F60BA4"/>
    <w:rsid w:val="00F60CA5"/>
    <w:rsid w:val="00F60DE4"/>
    <w:rsid w:val="00F610EC"/>
    <w:rsid w:val="00F61B1E"/>
    <w:rsid w:val="00F61F22"/>
    <w:rsid w:val="00F62368"/>
    <w:rsid w:val="00F62444"/>
    <w:rsid w:val="00F62BE5"/>
    <w:rsid w:val="00F62E05"/>
    <w:rsid w:val="00F63024"/>
    <w:rsid w:val="00F63112"/>
    <w:rsid w:val="00F6316B"/>
    <w:rsid w:val="00F6348C"/>
    <w:rsid w:val="00F64331"/>
    <w:rsid w:val="00F645D4"/>
    <w:rsid w:val="00F64E5B"/>
    <w:rsid w:val="00F64FF1"/>
    <w:rsid w:val="00F65692"/>
    <w:rsid w:val="00F65C9C"/>
    <w:rsid w:val="00F66121"/>
    <w:rsid w:val="00F66297"/>
    <w:rsid w:val="00F6636C"/>
    <w:rsid w:val="00F6662A"/>
    <w:rsid w:val="00F66AC6"/>
    <w:rsid w:val="00F66C7F"/>
    <w:rsid w:val="00F67443"/>
    <w:rsid w:val="00F67484"/>
    <w:rsid w:val="00F67594"/>
    <w:rsid w:val="00F67693"/>
    <w:rsid w:val="00F676FC"/>
    <w:rsid w:val="00F70122"/>
    <w:rsid w:val="00F7015A"/>
    <w:rsid w:val="00F709BA"/>
    <w:rsid w:val="00F70E4B"/>
    <w:rsid w:val="00F7136A"/>
    <w:rsid w:val="00F714A5"/>
    <w:rsid w:val="00F717C8"/>
    <w:rsid w:val="00F71DFD"/>
    <w:rsid w:val="00F71E27"/>
    <w:rsid w:val="00F72522"/>
    <w:rsid w:val="00F72569"/>
    <w:rsid w:val="00F72B0B"/>
    <w:rsid w:val="00F73552"/>
    <w:rsid w:val="00F73610"/>
    <w:rsid w:val="00F73698"/>
    <w:rsid w:val="00F73974"/>
    <w:rsid w:val="00F73B1C"/>
    <w:rsid w:val="00F73C2B"/>
    <w:rsid w:val="00F7431D"/>
    <w:rsid w:val="00F74D80"/>
    <w:rsid w:val="00F75500"/>
    <w:rsid w:val="00F75550"/>
    <w:rsid w:val="00F7561F"/>
    <w:rsid w:val="00F75832"/>
    <w:rsid w:val="00F75E61"/>
    <w:rsid w:val="00F7686D"/>
    <w:rsid w:val="00F76D36"/>
    <w:rsid w:val="00F76FE8"/>
    <w:rsid w:val="00F771D6"/>
    <w:rsid w:val="00F777B2"/>
    <w:rsid w:val="00F77813"/>
    <w:rsid w:val="00F77C21"/>
    <w:rsid w:val="00F80554"/>
    <w:rsid w:val="00F807AB"/>
    <w:rsid w:val="00F80F00"/>
    <w:rsid w:val="00F8138B"/>
    <w:rsid w:val="00F813F1"/>
    <w:rsid w:val="00F816A2"/>
    <w:rsid w:val="00F81DE4"/>
    <w:rsid w:val="00F81EFB"/>
    <w:rsid w:val="00F8238B"/>
    <w:rsid w:val="00F82411"/>
    <w:rsid w:val="00F8249E"/>
    <w:rsid w:val="00F828BA"/>
    <w:rsid w:val="00F82905"/>
    <w:rsid w:val="00F82A39"/>
    <w:rsid w:val="00F8318F"/>
    <w:rsid w:val="00F831EE"/>
    <w:rsid w:val="00F83231"/>
    <w:rsid w:val="00F8328A"/>
    <w:rsid w:val="00F83864"/>
    <w:rsid w:val="00F839A7"/>
    <w:rsid w:val="00F8427B"/>
    <w:rsid w:val="00F843DA"/>
    <w:rsid w:val="00F846D9"/>
    <w:rsid w:val="00F846E7"/>
    <w:rsid w:val="00F8470D"/>
    <w:rsid w:val="00F8475A"/>
    <w:rsid w:val="00F85087"/>
    <w:rsid w:val="00F85273"/>
    <w:rsid w:val="00F85C40"/>
    <w:rsid w:val="00F85CE5"/>
    <w:rsid w:val="00F85F6A"/>
    <w:rsid w:val="00F8601A"/>
    <w:rsid w:val="00F8656D"/>
    <w:rsid w:val="00F8661B"/>
    <w:rsid w:val="00F86718"/>
    <w:rsid w:val="00F86B2B"/>
    <w:rsid w:val="00F86EF5"/>
    <w:rsid w:val="00F86F64"/>
    <w:rsid w:val="00F87021"/>
    <w:rsid w:val="00F8705A"/>
    <w:rsid w:val="00F87D8A"/>
    <w:rsid w:val="00F87E72"/>
    <w:rsid w:val="00F87FF9"/>
    <w:rsid w:val="00F900ED"/>
    <w:rsid w:val="00F90266"/>
    <w:rsid w:val="00F90565"/>
    <w:rsid w:val="00F908CF"/>
    <w:rsid w:val="00F90A2E"/>
    <w:rsid w:val="00F9123B"/>
    <w:rsid w:val="00F91368"/>
    <w:rsid w:val="00F91B35"/>
    <w:rsid w:val="00F91D58"/>
    <w:rsid w:val="00F92935"/>
    <w:rsid w:val="00F929E5"/>
    <w:rsid w:val="00F92AA0"/>
    <w:rsid w:val="00F92E2F"/>
    <w:rsid w:val="00F93129"/>
    <w:rsid w:val="00F9313F"/>
    <w:rsid w:val="00F9319D"/>
    <w:rsid w:val="00F932E4"/>
    <w:rsid w:val="00F938E9"/>
    <w:rsid w:val="00F939A7"/>
    <w:rsid w:val="00F93BB3"/>
    <w:rsid w:val="00F9428A"/>
    <w:rsid w:val="00F942BB"/>
    <w:rsid w:val="00F943C9"/>
    <w:rsid w:val="00F9442E"/>
    <w:rsid w:val="00F94475"/>
    <w:rsid w:val="00F94528"/>
    <w:rsid w:val="00F946FC"/>
    <w:rsid w:val="00F94753"/>
    <w:rsid w:val="00F9493E"/>
    <w:rsid w:val="00F94D1E"/>
    <w:rsid w:val="00F94F05"/>
    <w:rsid w:val="00F95211"/>
    <w:rsid w:val="00F95920"/>
    <w:rsid w:val="00F9622D"/>
    <w:rsid w:val="00F96238"/>
    <w:rsid w:val="00F96A39"/>
    <w:rsid w:val="00F96F06"/>
    <w:rsid w:val="00F96FCB"/>
    <w:rsid w:val="00F9747F"/>
    <w:rsid w:val="00F979C1"/>
    <w:rsid w:val="00F97CB1"/>
    <w:rsid w:val="00FA00E4"/>
    <w:rsid w:val="00FA0517"/>
    <w:rsid w:val="00FA0998"/>
    <w:rsid w:val="00FA1107"/>
    <w:rsid w:val="00FA12AB"/>
    <w:rsid w:val="00FA12FE"/>
    <w:rsid w:val="00FA151C"/>
    <w:rsid w:val="00FA1593"/>
    <w:rsid w:val="00FA1927"/>
    <w:rsid w:val="00FA21C7"/>
    <w:rsid w:val="00FA28F9"/>
    <w:rsid w:val="00FA3543"/>
    <w:rsid w:val="00FA3614"/>
    <w:rsid w:val="00FA373C"/>
    <w:rsid w:val="00FA385E"/>
    <w:rsid w:val="00FA3B4D"/>
    <w:rsid w:val="00FA4047"/>
    <w:rsid w:val="00FA4B0B"/>
    <w:rsid w:val="00FA4FF5"/>
    <w:rsid w:val="00FA51CC"/>
    <w:rsid w:val="00FA52C6"/>
    <w:rsid w:val="00FA52D3"/>
    <w:rsid w:val="00FA53B6"/>
    <w:rsid w:val="00FA5729"/>
    <w:rsid w:val="00FA57A8"/>
    <w:rsid w:val="00FA5C8F"/>
    <w:rsid w:val="00FA5E52"/>
    <w:rsid w:val="00FA62AB"/>
    <w:rsid w:val="00FA68DA"/>
    <w:rsid w:val="00FA6ED2"/>
    <w:rsid w:val="00FA70B0"/>
    <w:rsid w:val="00FA71E4"/>
    <w:rsid w:val="00FA7291"/>
    <w:rsid w:val="00FA732F"/>
    <w:rsid w:val="00FA7702"/>
    <w:rsid w:val="00FA7A4F"/>
    <w:rsid w:val="00FB07FB"/>
    <w:rsid w:val="00FB0959"/>
    <w:rsid w:val="00FB0A69"/>
    <w:rsid w:val="00FB0C12"/>
    <w:rsid w:val="00FB0C98"/>
    <w:rsid w:val="00FB0EE5"/>
    <w:rsid w:val="00FB1360"/>
    <w:rsid w:val="00FB1615"/>
    <w:rsid w:val="00FB1625"/>
    <w:rsid w:val="00FB16C4"/>
    <w:rsid w:val="00FB185F"/>
    <w:rsid w:val="00FB1B9E"/>
    <w:rsid w:val="00FB1F7D"/>
    <w:rsid w:val="00FB2675"/>
    <w:rsid w:val="00FB26CD"/>
    <w:rsid w:val="00FB2FEC"/>
    <w:rsid w:val="00FB30F1"/>
    <w:rsid w:val="00FB3272"/>
    <w:rsid w:val="00FB3C04"/>
    <w:rsid w:val="00FB424E"/>
    <w:rsid w:val="00FB42D4"/>
    <w:rsid w:val="00FB48F4"/>
    <w:rsid w:val="00FB4B6F"/>
    <w:rsid w:val="00FB4DC8"/>
    <w:rsid w:val="00FB5470"/>
    <w:rsid w:val="00FB593B"/>
    <w:rsid w:val="00FB599E"/>
    <w:rsid w:val="00FB5DC9"/>
    <w:rsid w:val="00FB6BE1"/>
    <w:rsid w:val="00FB7012"/>
    <w:rsid w:val="00FB7A49"/>
    <w:rsid w:val="00FC0028"/>
    <w:rsid w:val="00FC04FE"/>
    <w:rsid w:val="00FC05A6"/>
    <w:rsid w:val="00FC07F2"/>
    <w:rsid w:val="00FC0F6A"/>
    <w:rsid w:val="00FC121E"/>
    <w:rsid w:val="00FC1243"/>
    <w:rsid w:val="00FC17DA"/>
    <w:rsid w:val="00FC180A"/>
    <w:rsid w:val="00FC1D43"/>
    <w:rsid w:val="00FC2453"/>
    <w:rsid w:val="00FC26F7"/>
    <w:rsid w:val="00FC288F"/>
    <w:rsid w:val="00FC2A3F"/>
    <w:rsid w:val="00FC2AC5"/>
    <w:rsid w:val="00FC2F50"/>
    <w:rsid w:val="00FC36CC"/>
    <w:rsid w:val="00FC389B"/>
    <w:rsid w:val="00FC4555"/>
    <w:rsid w:val="00FC4B65"/>
    <w:rsid w:val="00FC4C1A"/>
    <w:rsid w:val="00FC4FD3"/>
    <w:rsid w:val="00FC5157"/>
    <w:rsid w:val="00FC63E3"/>
    <w:rsid w:val="00FC711D"/>
    <w:rsid w:val="00FC73B6"/>
    <w:rsid w:val="00FD012A"/>
    <w:rsid w:val="00FD0F12"/>
    <w:rsid w:val="00FD1408"/>
    <w:rsid w:val="00FD1482"/>
    <w:rsid w:val="00FD14BD"/>
    <w:rsid w:val="00FD1693"/>
    <w:rsid w:val="00FD16CA"/>
    <w:rsid w:val="00FD17B5"/>
    <w:rsid w:val="00FD1878"/>
    <w:rsid w:val="00FD1EAE"/>
    <w:rsid w:val="00FD22F3"/>
    <w:rsid w:val="00FD2475"/>
    <w:rsid w:val="00FD3357"/>
    <w:rsid w:val="00FD33EB"/>
    <w:rsid w:val="00FD34D4"/>
    <w:rsid w:val="00FD35D1"/>
    <w:rsid w:val="00FD3771"/>
    <w:rsid w:val="00FD3973"/>
    <w:rsid w:val="00FD3FFD"/>
    <w:rsid w:val="00FD4024"/>
    <w:rsid w:val="00FD423B"/>
    <w:rsid w:val="00FD467E"/>
    <w:rsid w:val="00FD5C7C"/>
    <w:rsid w:val="00FD5D2E"/>
    <w:rsid w:val="00FD5F6B"/>
    <w:rsid w:val="00FD64D0"/>
    <w:rsid w:val="00FD7218"/>
    <w:rsid w:val="00FD7219"/>
    <w:rsid w:val="00FD772F"/>
    <w:rsid w:val="00FD77C9"/>
    <w:rsid w:val="00FD7908"/>
    <w:rsid w:val="00FD7983"/>
    <w:rsid w:val="00FD7B6B"/>
    <w:rsid w:val="00FE0345"/>
    <w:rsid w:val="00FE0352"/>
    <w:rsid w:val="00FE0498"/>
    <w:rsid w:val="00FE0554"/>
    <w:rsid w:val="00FE0656"/>
    <w:rsid w:val="00FE0D3E"/>
    <w:rsid w:val="00FE14F1"/>
    <w:rsid w:val="00FE1878"/>
    <w:rsid w:val="00FE1A23"/>
    <w:rsid w:val="00FE1B0E"/>
    <w:rsid w:val="00FE1E2C"/>
    <w:rsid w:val="00FE1F2B"/>
    <w:rsid w:val="00FE2497"/>
    <w:rsid w:val="00FE2749"/>
    <w:rsid w:val="00FE3609"/>
    <w:rsid w:val="00FE363F"/>
    <w:rsid w:val="00FE38CB"/>
    <w:rsid w:val="00FE38EF"/>
    <w:rsid w:val="00FE3ABD"/>
    <w:rsid w:val="00FE4050"/>
    <w:rsid w:val="00FE409F"/>
    <w:rsid w:val="00FE40D0"/>
    <w:rsid w:val="00FE4537"/>
    <w:rsid w:val="00FE50C0"/>
    <w:rsid w:val="00FE5266"/>
    <w:rsid w:val="00FE5B71"/>
    <w:rsid w:val="00FE63C1"/>
    <w:rsid w:val="00FE66FC"/>
    <w:rsid w:val="00FE6BF0"/>
    <w:rsid w:val="00FE71F5"/>
    <w:rsid w:val="00FE726E"/>
    <w:rsid w:val="00FE737D"/>
    <w:rsid w:val="00FE79BE"/>
    <w:rsid w:val="00FF03E3"/>
    <w:rsid w:val="00FF064A"/>
    <w:rsid w:val="00FF0762"/>
    <w:rsid w:val="00FF09BF"/>
    <w:rsid w:val="00FF131A"/>
    <w:rsid w:val="00FF13D5"/>
    <w:rsid w:val="00FF20A9"/>
    <w:rsid w:val="00FF2AC7"/>
    <w:rsid w:val="00FF2EC9"/>
    <w:rsid w:val="00FF30C2"/>
    <w:rsid w:val="00FF31D0"/>
    <w:rsid w:val="00FF3518"/>
    <w:rsid w:val="00FF381B"/>
    <w:rsid w:val="00FF3D34"/>
    <w:rsid w:val="00FF3E10"/>
    <w:rsid w:val="00FF3E90"/>
    <w:rsid w:val="00FF4017"/>
    <w:rsid w:val="00FF40D6"/>
    <w:rsid w:val="00FF4265"/>
    <w:rsid w:val="00FF43D6"/>
    <w:rsid w:val="00FF45B7"/>
    <w:rsid w:val="00FF4FE2"/>
    <w:rsid w:val="00FF512F"/>
    <w:rsid w:val="00FF52CE"/>
    <w:rsid w:val="00FF5846"/>
    <w:rsid w:val="00FF5A5C"/>
    <w:rsid w:val="00FF5B7B"/>
    <w:rsid w:val="00FF608D"/>
    <w:rsid w:val="00FF6407"/>
    <w:rsid w:val="00FF6511"/>
    <w:rsid w:val="00FF663F"/>
    <w:rsid w:val="00FF67C6"/>
    <w:rsid w:val="00FF6D17"/>
    <w:rsid w:val="00FF70F1"/>
    <w:rsid w:val="00FF725C"/>
    <w:rsid w:val="00FF7278"/>
    <w:rsid w:val="00FF728E"/>
    <w:rsid w:val="00FF752D"/>
    <w:rsid w:val="00FF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9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7125"/>
    <w:rPr>
      <w:sz w:val="24"/>
      <w:szCs w:val="28"/>
    </w:rPr>
  </w:style>
  <w:style w:type="paragraph" w:styleId="Heading1">
    <w:name w:val="heading 1"/>
    <w:basedOn w:val="Normal"/>
    <w:next w:val="Normal"/>
    <w:qFormat/>
    <w:rsid w:val="00D0712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D0712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D0712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D0712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7125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D0712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D0712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D0712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D0712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D0712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D0712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D0712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0712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D0712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D0712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D0712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D0712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D0712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5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F97CB1"/>
    <w:pPr>
      <w:spacing w:before="240"/>
      <w:ind w:left="547" w:right="749" w:firstLine="1440"/>
      <w:jc w:val="both"/>
    </w:pPr>
    <w:rPr>
      <w:rFonts w:ascii="CG Times (W1)" w:eastAsia="SimSun" w:hAnsi="CG Times (W1)" w:cs="Cordia New"/>
      <w:sz w:val="28"/>
      <w:lang w:val="th-TH"/>
    </w:rPr>
  </w:style>
  <w:style w:type="character" w:styleId="Emphasis">
    <w:name w:val="Emphasis"/>
    <w:basedOn w:val="DefaultParagraphFont"/>
    <w:qFormat/>
    <w:rsid w:val="00721DB2"/>
    <w:rPr>
      <w:i/>
      <w:iCs/>
    </w:rPr>
  </w:style>
  <w:style w:type="character" w:styleId="Hyperlink">
    <w:name w:val="Hyperlink"/>
    <w:basedOn w:val="DefaultParagraphFont"/>
    <w:rsid w:val="00961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Office_Excel_97-2003_Worksheet2.xls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9" Type="http://schemas.openxmlformats.org/officeDocument/2006/relationships/image" Target="media/image14.emf"/><Relationship Id="rId21" Type="http://schemas.openxmlformats.org/officeDocument/2006/relationships/oleObject" Target="embeddings/Microsoft_Office_Excel_97-2003_Worksheet5.xls"/><Relationship Id="rId34" Type="http://schemas.openxmlformats.org/officeDocument/2006/relationships/footer" Target="footer4.xml"/><Relationship Id="rId42" Type="http://schemas.openxmlformats.org/officeDocument/2006/relationships/oleObject" Target="embeddings/Microsoft_Office_Excel_97-2003_Worksheet7.xls"/><Relationship Id="rId47" Type="http://schemas.openxmlformats.org/officeDocument/2006/relationships/oleObject" Target="embeddings/Microsoft_Office_Excel_97-2003_Worksheet9.xls"/><Relationship Id="rId50" Type="http://schemas.openxmlformats.org/officeDocument/2006/relationships/image" Target="media/image19.emf"/><Relationship Id="rId55" Type="http://schemas.openxmlformats.org/officeDocument/2006/relationships/oleObject" Target="embeddings/Microsoft_Office_Excel_97-2003_Worksheet13.xls"/><Relationship Id="rId63" Type="http://schemas.openxmlformats.org/officeDocument/2006/relationships/oleObject" Target="embeddings/Microsoft_Office_Excel_97-2003_Worksheet16.xls"/><Relationship Id="rId68" Type="http://schemas.openxmlformats.org/officeDocument/2006/relationships/image" Target="media/image28.emf"/><Relationship Id="rId76" Type="http://schemas.openxmlformats.org/officeDocument/2006/relationships/oleObject" Target="embeddings/Microsoft_Office_Excel_97-2003_Worksheet20.xls"/><Relationship Id="rId84" Type="http://schemas.openxmlformats.org/officeDocument/2006/relationships/oleObject" Target="embeddings/Microsoft_Office_Excel_97-2003_Worksheet23.xls"/><Relationship Id="rId7" Type="http://schemas.openxmlformats.org/officeDocument/2006/relationships/endnotes" Target="endnotes.xml"/><Relationship Id="rId71" Type="http://schemas.openxmlformats.org/officeDocument/2006/relationships/image" Target="media/image30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3.xml"/><Relationship Id="rId11" Type="http://schemas.openxmlformats.org/officeDocument/2006/relationships/oleObject" Target="embeddings/Microsoft_Office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1.emf"/><Relationship Id="rId37" Type="http://schemas.openxmlformats.org/officeDocument/2006/relationships/image" Target="media/image13.emf"/><Relationship Id="rId40" Type="http://schemas.openxmlformats.org/officeDocument/2006/relationships/package" Target="embeddings/Microsoft_Office_Excel_Worksheet8.xlsx"/><Relationship Id="rId45" Type="http://schemas.openxmlformats.org/officeDocument/2006/relationships/oleObject" Target="embeddings/Microsoft_Office_Excel_97-2003_Worksheet8.xls"/><Relationship Id="rId53" Type="http://schemas.openxmlformats.org/officeDocument/2006/relationships/oleObject" Target="embeddings/Microsoft_Office_Excel_97-2003_Worksheet12.xls"/><Relationship Id="rId58" Type="http://schemas.openxmlformats.org/officeDocument/2006/relationships/image" Target="media/image23.emf"/><Relationship Id="rId66" Type="http://schemas.openxmlformats.org/officeDocument/2006/relationships/image" Target="media/image27.emf"/><Relationship Id="rId74" Type="http://schemas.openxmlformats.org/officeDocument/2006/relationships/oleObject" Target="embeddings/Microsoft_Office_Excel_97-2003_Worksheet19.xls"/><Relationship Id="rId79" Type="http://schemas.openxmlformats.org/officeDocument/2006/relationships/image" Target="media/image34.emf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Office_Excel_97-2003_Worksheet15.xls"/><Relationship Id="rId82" Type="http://schemas.openxmlformats.org/officeDocument/2006/relationships/oleObject" Target="embeddings/Microsoft_Office_Excel_97-2003_Worksheet22.xls"/><Relationship Id="rId19" Type="http://schemas.openxmlformats.org/officeDocument/2006/relationships/oleObject" Target="embeddings/Microsoft_Office_Excel_97-2003_Worksheet4.xls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Worksheet1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1.xml"/><Relationship Id="rId30" Type="http://schemas.openxmlformats.org/officeDocument/2006/relationships/image" Target="media/image10.emf"/><Relationship Id="rId35" Type="http://schemas.openxmlformats.org/officeDocument/2006/relationships/image" Target="media/image12.emf"/><Relationship Id="rId43" Type="http://schemas.openxmlformats.org/officeDocument/2006/relationships/footer" Target="footer5.xml"/><Relationship Id="rId48" Type="http://schemas.openxmlformats.org/officeDocument/2006/relationships/image" Target="media/image18.emf"/><Relationship Id="rId56" Type="http://schemas.openxmlformats.org/officeDocument/2006/relationships/image" Target="media/image22.emf"/><Relationship Id="rId64" Type="http://schemas.openxmlformats.org/officeDocument/2006/relationships/image" Target="media/image26.emf"/><Relationship Id="rId69" Type="http://schemas.openxmlformats.org/officeDocument/2006/relationships/image" Target="media/image29.emf"/><Relationship Id="rId77" Type="http://schemas.openxmlformats.org/officeDocument/2006/relationships/image" Target="media/image33.emf"/><Relationship Id="rId8" Type="http://schemas.openxmlformats.org/officeDocument/2006/relationships/image" Target="media/image1.emf"/><Relationship Id="rId51" Type="http://schemas.openxmlformats.org/officeDocument/2006/relationships/oleObject" Target="embeddings/Microsoft_Office_Excel_97-2003_Worksheet11.xls"/><Relationship Id="rId72" Type="http://schemas.openxmlformats.org/officeDocument/2006/relationships/oleObject" Target="embeddings/Microsoft_Office_Excel_97-2003_Worksheet18.xls"/><Relationship Id="rId80" Type="http://schemas.openxmlformats.org/officeDocument/2006/relationships/package" Target="embeddings/Microsoft_Office_Excel_Worksheet12.xlsx"/><Relationship Id="rId85" Type="http://schemas.openxmlformats.org/officeDocument/2006/relationships/footer" Target="footer6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3.xls"/><Relationship Id="rId25" Type="http://schemas.openxmlformats.org/officeDocument/2006/relationships/package" Target="embeddings/Microsoft_Office_Excel_Worksheet3.xlsx"/><Relationship Id="rId33" Type="http://schemas.openxmlformats.org/officeDocument/2006/relationships/package" Target="embeddings/Microsoft_Office_Excel_Worksheet5.xlsx"/><Relationship Id="rId38" Type="http://schemas.openxmlformats.org/officeDocument/2006/relationships/package" Target="embeddings/Microsoft_Office_Excel_Worksheet7.xlsx"/><Relationship Id="rId46" Type="http://schemas.openxmlformats.org/officeDocument/2006/relationships/image" Target="media/image17.emf"/><Relationship Id="rId59" Type="http://schemas.openxmlformats.org/officeDocument/2006/relationships/package" Target="embeddings/Microsoft_Office_Excel_Worksheet9.xlsx"/><Relationship Id="rId67" Type="http://schemas.openxmlformats.org/officeDocument/2006/relationships/oleObject" Target="embeddings/Microsoft_Office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5.emf"/><Relationship Id="rId54" Type="http://schemas.openxmlformats.org/officeDocument/2006/relationships/image" Target="media/image21.emf"/><Relationship Id="rId62" Type="http://schemas.openxmlformats.org/officeDocument/2006/relationships/image" Target="media/image25.emf"/><Relationship Id="rId70" Type="http://schemas.openxmlformats.org/officeDocument/2006/relationships/package" Target="embeddings/Microsoft_Office_Excel_Worksheet11.xlsx"/><Relationship Id="rId75" Type="http://schemas.openxmlformats.org/officeDocument/2006/relationships/image" Target="media/image32.emf"/><Relationship Id="rId83" Type="http://schemas.openxmlformats.org/officeDocument/2006/relationships/image" Target="media/image3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Office_Excel_Worksheet2.xlsx"/><Relationship Id="rId23" Type="http://schemas.openxmlformats.org/officeDocument/2006/relationships/oleObject" Target="embeddings/Microsoft_Office_Excel_97-2003_Worksheet6.xls"/><Relationship Id="rId28" Type="http://schemas.openxmlformats.org/officeDocument/2006/relationships/footer" Target="footer2.xml"/><Relationship Id="rId36" Type="http://schemas.openxmlformats.org/officeDocument/2006/relationships/package" Target="embeddings/Microsoft_Office_Excel_Worksheet6.xlsx"/><Relationship Id="rId49" Type="http://schemas.openxmlformats.org/officeDocument/2006/relationships/oleObject" Target="embeddings/Microsoft_Office_Excel_97-2003_Worksheet10.xls"/><Relationship Id="rId57" Type="http://schemas.openxmlformats.org/officeDocument/2006/relationships/oleObject" Target="embeddings/Microsoft_Office_Excel_97-2003_Worksheet14.xls"/><Relationship Id="rId10" Type="http://schemas.openxmlformats.org/officeDocument/2006/relationships/image" Target="media/image2.emf"/><Relationship Id="rId31" Type="http://schemas.openxmlformats.org/officeDocument/2006/relationships/package" Target="embeddings/Microsoft_Office_Excel_Worksheet4.xlsx"/><Relationship Id="rId44" Type="http://schemas.openxmlformats.org/officeDocument/2006/relationships/image" Target="media/image16.emf"/><Relationship Id="rId52" Type="http://schemas.openxmlformats.org/officeDocument/2006/relationships/image" Target="media/image20.emf"/><Relationship Id="rId60" Type="http://schemas.openxmlformats.org/officeDocument/2006/relationships/image" Target="media/image24.emf"/><Relationship Id="rId65" Type="http://schemas.openxmlformats.org/officeDocument/2006/relationships/package" Target="embeddings/Microsoft_Office_Excel_Worksheet10.xlsx"/><Relationship Id="rId73" Type="http://schemas.openxmlformats.org/officeDocument/2006/relationships/image" Target="media/image31.emf"/><Relationship Id="rId78" Type="http://schemas.openxmlformats.org/officeDocument/2006/relationships/oleObject" Target="embeddings/Microsoft_Office_Excel_97-2003_Worksheet21.xls"/><Relationship Id="rId81" Type="http://schemas.openxmlformats.org/officeDocument/2006/relationships/image" Target="media/image35.e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AA9D9-037A-4E4D-A5BD-3926C849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29</Pages>
  <Words>4628</Words>
  <Characters>18612</Characters>
  <Application>Microsoft Office Word</Application>
  <DocSecurity>0</DocSecurity>
  <Lines>155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pornpinun</cp:lastModifiedBy>
  <cp:revision>21</cp:revision>
  <cp:lastPrinted>2018-05-09T07:09:00Z</cp:lastPrinted>
  <dcterms:created xsi:type="dcterms:W3CDTF">2018-05-07T09:31:00Z</dcterms:created>
  <dcterms:modified xsi:type="dcterms:W3CDTF">2018-05-09T07:12:00Z</dcterms:modified>
</cp:coreProperties>
</file>