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C77" w:rsidRPr="00B15D0A" w:rsidRDefault="00F27178" w:rsidP="00865252">
      <w:pPr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  <w:cs/>
        </w:rPr>
        <w:t>บริษัท เพรซิเดนท์ เบเกอรี่ จำกัด (มหาชน)</w:t>
      </w:r>
    </w:p>
    <w:p w:rsidR="00834C77" w:rsidRPr="00B15D0A" w:rsidRDefault="00834C77" w:rsidP="0086525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834C77" w:rsidRPr="00B15D0A" w:rsidRDefault="00834C77" w:rsidP="0086525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182B00" w:rsidRPr="00B15D0A">
        <w:rPr>
          <w:rFonts w:ascii="Angsana New" w:hAnsi="Angsana New"/>
          <w:b/>
          <w:bCs/>
          <w:sz w:val="32"/>
          <w:szCs w:val="32"/>
        </w:rPr>
        <w:t>31</w:t>
      </w:r>
      <w:r w:rsidR="00A462C9" w:rsidRPr="00B15D0A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891CC9" w:rsidRPr="00B15D0A">
        <w:rPr>
          <w:rFonts w:ascii="Angsana New" w:hAnsi="Angsana New"/>
          <w:b/>
          <w:bCs/>
          <w:sz w:val="32"/>
          <w:szCs w:val="32"/>
        </w:rPr>
        <w:t>2561</w:t>
      </w:r>
    </w:p>
    <w:p w:rsidR="00834C77" w:rsidRPr="00B15D0A" w:rsidRDefault="00834C77" w:rsidP="00865252">
      <w:pPr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1.</w:t>
      </w:r>
      <w:r w:rsidRPr="00B15D0A">
        <w:rPr>
          <w:rFonts w:ascii="Angsana New" w:hAnsi="Angsana New"/>
          <w:b/>
          <w:bCs/>
          <w:sz w:val="32"/>
          <w:szCs w:val="32"/>
        </w:rPr>
        <w:tab/>
      </w:r>
      <w:r w:rsidRPr="00B15D0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126431" w:rsidRPr="00B15D0A" w:rsidRDefault="00126431" w:rsidP="0086525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บริษัท เพรซิเดนท์ เบเกอรี่ จำกัด (มหาชน)</w:t>
      </w:r>
      <w:r w:rsidRPr="00B15D0A">
        <w:rPr>
          <w:rFonts w:ascii="Angsana New" w:hAnsi="Angsana New"/>
          <w:sz w:val="32"/>
          <w:szCs w:val="32"/>
        </w:rPr>
        <w:t xml:space="preserve"> (“</w:t>
      </w:r>
      <w:r w:rsidRPr="00B15D0A">
        <w:rPr>
          <w:rFonts w:ascii="Angsana New" w:hAnsi="Angsana New"/>
          <w:sz w:val="32"/>
          <w:szCs w:val="32"/>
          <w:cs/>
        </w:rPr>
        <w:t>บริษัทฯ</w:t>
      </w:r>
      <w:r w:rsidRPr="00B15D0A">
        <w:rPr>
          <w:rFonts w:ascii="Angsana New" w:hAnsi="Angsana New"/>
          <w:sz w:val="32"/>
          <w:szCs w:val="32"/>
        </w:rPr>
        <w:t xml:space="preserve">”) </w:t>
      </w:r>
      <w:r w:rsidRPr="00B15D0A">
        <w:rPr>
          <w:rFonts w:ascii="Angsana New" w:hAnsi="Angsana New"/>
          <w:sz w:val="32"/>
          <w:szCs w:val="32"/>
          <w:cs/>
        </w:rPr>
        <w:t>จัดตั้งขึ้นเป็นบริษัทมหาชนและมีภูมิลำเนาในประเทศไทย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 xml:space="preserve">บริษัทฯมีบริษัท </w:t>
      </w:r>
      <w:r w:rsidR="00130C3A">
        <w:rPr>
          <w:rFonts w:ascii="Angsana New" w:hAnsi="Angsana New" w:hint="cs"/>
          <w:sz w:val="32"/>
          <w:szCs w:val="32"/>
          <w:cs/>
        </w:rPr>
        <w:t>ไทย</w:t>
      </w:r>
      <w:r w:rsidRPr="00B15D0A">
        <w:rPr>
          <w:rFonts w:ascii="Angsana New" w:hAnsi="Angsana New"/>
          <w:sz w:val="32"/>
          <w:szCs w:val="32"/>
          <w:cs/>
        </w:rPr>
        <w:t>เพรซิเดนท์</w:t>
      </w:r>
      <w:r w:rsidR="00130C3A">
        <w:rPr>
          <w:rFonts w:ascii="Angsana New" w:hAnsi="Angsana New" w:hint="cs"/>
          <w:sz w:val="32"/>
          <w:szCs w:val="32"/>
          <w:cs/>
        </w:rPr>
        <w:t>ฟู้ด</w:t>
      </w:r>
      <w:r w:rsidRPr="00B15D0A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ซึ่งเป็นบริษัทมหาชนที่จดทะเบียนจัดตั้งในประเทศไทยเป็นผู้ถือหุ้นใหญ่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="00D86436">
        <w:rPr>
          <w:rFonts w:ascii="Angsana New" w:hAnsi="Angsana New" w:hint="cs"/>
          <w:sz w:val="32"/>
          <w:szCs w:val="32"/>
          <w:cs/>
        </w:rPr>
        <w:t>และมีบริษัท สหพัฒนาอินเตอร์โฮล</w:t>
      </w:r>
      <w:r w:rsidR="00130C3A">
        <w:rPr>
          <w:rFonts w:ascii="Angsana New" w:hAnsi="Angsana New" w:hint="cs"/>
          <w:sz w:val="32"/>
          <w:szCs w:val="32"/>
          <w:cs/>
        </w:rPr>
        <w:t>ดิ้ง จำกัด (มหาชน) ซึ่งเป็นบริษัทมหาชนที่จดทะเบียนจัดตั้งในประเทศไทยเป็นผู้ถื</w:t>
      </w:r>
      <w:bookmarkStart w:id="0" w:name="_GoBack"/>
      <w:bookmarkEnd w:id="0"/>
      <w:r w:rsidR="00130C3A">
        <w:rPr>
          <w:rFonts w:ascii="Angsana New" w:hAnsi="Angsana New" w:hint="cs"/>
          <w:sz w:val="32"/>
          <w:szCs w:val="32"/>
          <w:cs/>
        </w:rPr>
        <w:t xml:space="preserve">อหุ้นใหญ่ทางอ้อม </w:t>
      </w:r>
      <w:r w:rsidRPr="00B15D0A">
        <w:rPr>
          <w:rFonts w:ascii="Angsana New" w:hAnsi="Angsana New"/>
          <w:sz w:val="32"/>
          <w:szCs w:val="32"/>
          <w:cs/>
        </w:rPr>
        <w:t xml:space="preserve">บริษัทฯดำเนินธุรกิจหลักในการผลิตและจำหน่ายขนมปังและเบเกอรี่อื่นๆ โดยมีที่อยู่ตามที่จดทะเบียนตั้งอยู่เลขที่ </w:t>
      </w:r>
      <w:r w:rsidRPr="00B15D0A">
        <w:rPr>
          <w:rFonts w:ascii="Angsana New" w:hAnsi="Angsana New"/>
          <w:sz w:val="32"/>
          <w:szCs w:val="32"/>
        </w:rPr>
        <w:t>121</w:t>
      </w:r>
      <w:r w:rsidRPr="00B15D0A">
        <w:rPr>
          <w:rFonts w:ascii="Angsana New" w:hAnsi="Angsana New"/>
          <w:sz w:val="32"/>
          <w:szCs w:val="32"/>
          <w:cs/>
        </w:rPr>
        <w:t>/</w:t>
      </w:r>
      <w:r w:rsidRPr="00B15D0A">
        <w:rPr>
          <w:rFonts w:ascii="Angsana New" w:hAnsi="Angsana New"/>
          <w:sz w:val="32"/>
          <w:szCs w:val="32"/>
        </w:rPr>
        <w:t>84</w:t>
      </w:r>
      <w:r w:rsidRPr="00B15D0A">
        <w:rPr>
          <w:rFonts w:ascii="Angsana New" w:hAnsi="Angsana New"/>
          <w:sz w:val="32"/>
          <w:szCs w:val="32"/>
          <w:cs/>
        </w:rPr>
        <w:t>-</w:t>
      </w:r>
      <w:r w:rsidRPr="00B15D0A">
        <w:rPr>
          <w:rFonts w:ascii="Angsana New" w:hAnsi="Angsana New"/>
          <w:sz w:val="32"/>
          <w:szCs w:val="32"/>
        </w:rPr>
        <w:t>85</w:t>
      </w:r>
      <w:r w:rsidRPr="00B15D0A">
        <w:rPr>
          <w:rFonts w:ascii="Angsana New" w:hAnsi="Angsana New"/>
          <w:sz w:val="32"/>
          <w:szCs w:val="32"/>
          <w:cs/>
        </w:rPr>
        <w:t xml:space="preserve"> ชั้น </w:t>
      </w:r>
      <w:r w:rsidRPr="00B15D0A">
        <w:rPr>
          <w:rFonts w:ascii="Angsana New" w:hAnsi="Angsana New"/>
          <w:sz w:val="32"/>
          <w:szCs w:val="32"/>
        </w:rPr>
        <w:t>29</w:t>
      </w:r>
      <w:r w:rsidRPr="00B15D0A">
        <w:rPr>
          <w:rFonts w:ascii="Angsana New" w:hAnsi="Angsana New"/>
          <w:sz w:val="32"/>
          <w:szCs w:val="32"/>
          <w:cs/>
        </w:rPr>
        <w:t xml:space="preserve"> อาคารชุด อาร์ เอส ทาวเวอร์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ถนนรัชดาภิเษก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แขวงดินแดง เขตดินแดง กรุงเทพมหานคร</w:t>
      </w:r>
    </w:p>
    <w:p w:rsidR="00865252" w:rsidRPr="00B15D0A" w:rsidRDefault="00865252" w:rsidP="0086525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15D0A">
        <w:rPr>
          <w:rFonts w:ascii="Angsana New" w:hAnsi="Angsana New"/>
          <w:sz w:val="32"/>
          <w:szCs w:val="32"/>
        </w:rPr>
        <w:t xml:space="preserve">20 </w:t>
      </w:r>
      <w:r w:rsidRPr="00B15D0A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15D0A">
        <w:rPr>
          <w:rFonts w:ascii="Angsana New" w:hAnsi="Angsana New"/>
          <w:sz w:val="32"/>
          <w:szCs w:val="32"/>
        </w:rPr>
        <w:t xml:space="preserve">2561 </w:t>
      </w:r>
      <w:r w:rsidRPr="00B15D0A">
        <w:rPr>
          <w:rFonts w:ascii="Angsana New" w:hAnsi="Angsana New"/>
          <w:sz w:val="32"/>
          <w:szCs w:val="32"/>
          <w:cs/>
        </w:rPr>
        <w:t>บริษัท ไทยเพรซิเดนท์ฟูดส์ จำกัด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(มหาชน) (</w:t>
      </w:r>
      <w:r w:rsidRPr="00B15D0A">
        <w:rPr>
          <w:rFonts w:ascii="Angsana New" w:hAnsi="Angsana New"/>
          <w:sz w:val="32"/>
          <w:szCs w:val="32"/>
        </w:rPr>
        <w:t xml:space="preserve">TFMAMA) </w:t>
      </w:r>
      <w:r w:rsidRPr="00B15D0A">
        <w:rPr>
          <w:rFonts w:ascii="Angsana New" w:hAnsi="Angsana New" w:hint="cs"/>
          <w:sz w:val="32"/>
          <w:szCs w:val="32"/>
          <w:cs/>
        </w:rPr>
        <w:t>ได้ยื่นประกาศเจตนาในการเข้าถือหลักทรัพย์เพื่อครอบงำกิจการต่อสำนักงานคณะกรรมการกำกับหลักทรัพย์และตลาดหลักทรัพย์ ตลาดหลักทรัพย์แห่งประเทศไทยโดย</w:t>
      </w:r>
      <w:r w:rsidRPr="00B15D0A">
        <w:rPr>
          <w:rFonts w:ascii="Angsana New" w:hAnsi="Angsana New"/>
          <w:sz w:val="32"/>
          <w:szCs w:val="32"/>
          <w:cs/>
        </w:rPr>
        <w:t xml:space="preserve">มีความประสงค์จะเข้าลงทุนในบริษัทฯเพิ่มเติมเพื่อเพิ่มสัดส่วนการถือหุ้นสามัญในบริษัทฯให้เกินกว่าร้อยละ </w:t>
      </w:r>
      <w:r w:rsidRPr="00B15D0A">
        <w:rPr>
          <w:rFonts w:ascii="Angsana New" w:hAnsi="Angsana New"/>
          <w:sz w:val="32"/>
          <w:szCs w:val="32"/>
        </w:rPr>
        <w:t xml:space="preserve">50 </w:t>
      </w:r>
      <w:r w:rsidRPr="00B15D0A">
        <w:rPr>
          <w:rFonts w:ascii="Angsana New" w:hAnsi="Angsana New"/>
          <w:sz w:val="32"/>
          <w:szCs w:val="32"/>
          <w:cs/>
        </w:rPr>
        <w:t xml:space="preserve">ของจำนวนหุ้นที่ออกและจำหน่ายแล้วทั้งหมดของบริษัทฯ ซึ่งจะส่งผลให้บริษัทฯมีสถานะเป็นบริษัทย่อยของ </w:t>
      </w:r>
      <w:r w:rsidRPr="00B15D0A">
        <w:rPr>
          <w:rFonts w:ascii="Angsana New" w:hAnsi="Angsana New"/>
          <w:sz w:val="32"/>
          <w:szCs w:val="32"/>
        </w:rPr>
        <w:t xml:space="preserve">TFMAMA </w:t>
      </w:r>
      <w:r w:rsidRPr="00B15D0A">
        <w:rPr>
          <w:rFonts w:ascii="Angsana New" w:hAnsi="Angsana New"/>
          <w:sz w:val="32"/>
          <w:szCs w:val="32"/>
          <w:cs/>
        </w:rPr>
        <w:t xml:space="preserve">อย่างชัดเจนโดยสมบูรณ์  จึงได้ทำคำเสนอซื้อหุ้นสามัญทั้งหมดของบริษัทฯ  ทั้งนี้การจัดทำคำเสนอซื้อดังกล่าวแล้วเสร็จในวันที่ </w:t>
      </w:r>
      <w:r w:rsidRPr="00B15D0A">
        <w:rPr>
          <w:rFonts w:ascii="Angsana New" w:hAnsi="Angsana New"/>
          <w:sz w:val="32"/>
          <w:szCs w:val="32"/>
        </w:rPr>
        <w:t xml:space="preserve">6 </w:t>
      </w:r>
      <w:r w:rsidRPr="00B15D0A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15D0A">
        <w:rPr>
          <w:rFonts w:ascii="Angsana New" w:hAnsi="Angsana New"/>
          <w:sz w:val="32"/>
          <w:szCs w:val="32"/>
        </w:rPr>
        <w:t xml:space="preserve">2561 </w:t>
      </w:r>
      <w:r w:rsidRPr="00B15D0A">
        <w:rPr>
          <w:rFonts w:ascii="Angsana New" w:hAnsi="Angsana New"/>
          <w:sz w:val="32"/>
          <w:szCs w:val="32"/>
          <w:cs/>
        </w:rPr>
        <w:t xml:space="preserve">ทำให้ </w:t>
      </w:r>
      <w:r w:rsidRPr="00B15D0A">
        <w:rPr>
          <w:rFonts w:ascii="Angsana New" w:hAnsi="Angsana New"/>
          <w:sz w:val="32"/>
          <w:szCs w:val="32"/>
        </w:rPr>
        <w:t xml:space="preserve">TFMAMA </w:t>
      </w:r>
      <w:r w:rsidRPr="00B15D0A">
        <w:rPr>
          <w:rFonts w:ascii="Angsana New" w:hAnsi="Angsana New"/>
          <w:sz w:val="32"/>
          <w:szCs w:val="32"/>
          <w:cs/>
        </w:rPr>
        <w:t>มีสัดส่วนการถือหุ้นสามัญของบริษัทฯ ร้อยละ</w:t>
      </w:r>
      <w:r w:rsidRPr="00B15D0A">
        <w:rPr>
          <w:rFonts w:ascii="Angsana New" w:hAnsi="Angsana New"/>
          <w:sz w:val="32"/>
          <w:szCs w:val="32"/>
        </w:rPr>
        <w:t xml:space="preserve"> 51.99</w:t>
      </w:r>
    </w:p>
    <w:p w:rsidR="00834C77" w:rsidRPr="00B15D0A" w:rsidRDefault="00834C77" w:rsidP="008652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</w:rPr>
        <w:t xml:space="preserve">2. </w:t>
      </w:r>
      <w:r w:rsidRPr="00B15D0A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834C77" w:rsidRPr="00B15D0A" w:rsidRDefault="00834C77" w:rsidP="008652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งบการเงินนี้จัดทำขึ้นตามมาตรฐานการ</w:t>
      </w:r>
      <w:r w:rsidR="00876D9C" w:rsidRPr="00B15D0A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B15D0A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Pr="00B15D0A">
        <w:rPr>
          <w:rFonts w:ascii="Angsana New" w:hAnsi="Angsana New"/>
          <w:sz w:val="32"/>
          <w:szCs w:val="32"/>
        </w:rPr>
        <w:t>.</w:t>
      </w:r>
      <w:r w:rsidRPr="00B15D0A">
        <w:rPr>
          <w:rFonts w:ascii="Angsana New" w:hAnsi="Angsana New"/>
          <w:sz w:val="32"/>
          <w:szCs w:val="32"/>
          <w:cs/>
        </w:rPr>
        <w:t>ศ</w:t>
      </w:r>
      <w:r w:rsidRPr="00B15D0A">
        <w:rPr>
          <w:rFonts w:ascii="Angsana New" w:hAnsi="Angsana New"/>
          <w:sz w:val="32"/>
          <w:szCs w:val="32"/>
        </w:rPr>
        <w:t xml:space="preserve">. 2547 </w:t>
      </w:r>
      <w:r w:rsidR="00D6151D" w:rsidRPr="00B15D0A">
        <w:rPr>
          <w:rFonts w:ascii="Angsana New" w:hAnsi="Angsana New"/>
          <w:sz w:val="32"/>
          <w:szCs w:val="32"/>
          <w:cs/>
        </w:rPr>
        <w:t>โดย</w:t>
      </w:r>
      <w:r w:rsidRPr="00B15D0A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502344" w:rsidRPr="00B15D0A">
        <w:rPr>
          <w:rFonts w:ascii="Angsana New" w:hAnsi="Angsana New"/>
          <w:sz w:val="32"/>
          <w:szCs w:val="32"/>
        </w:rPr>
        <w:t>11</w:t>
      </w:r>
      <w:r w:rsidR="00502344" w:rsidRPr="00B15D0A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106521">
        <w:rPr>
          <w:rFonts w:ascii="Angsana New" w:hAnsi="Angsana New"/>
          <w:sz w:val="32"/>
          <w:szCs w:val="32"/>
        </w:rPr>
        <w:t>2559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B15D0A">
        <w:rPr>
          <w:rFonts w:ascii="Angsana New" w:hAnsi="Angsana New"/>
          <w:sz w:val="32"/>
          <w:szCs w:val="32"/>
        </w:rPr>
        <w:t>.</w:t>
      </w:r>
      <w:r w:rsidRPr="00B15D0A">
        <w:rPr>
          <w:rFonts w:ascii="Angsana New" w:hAnsi="Angsana New"/>
          <w:sz w:val="32"/>
          <w:szCs w:val="32"/>
          <w:cs/>
        </w:rPr>
        <w:t>ศ</w:t>
      </w:r>
      <w:r w:rsidRPr="00B15D0A">
        <w:rPr>
          <w:rFonts w:ascii="Angsana New" w:hAnsi="Angsana New"/>
          <w:sz w:val="32"/>
          <w:szCs w:val="32"/>
        </w:rPr>
        <w:t>. 2543</w:t>
      </w:r>
    </w:p>
    <w:p w:rsidR="00834C77" w:rsidRPr="00B15D0A" w:rsidRDefault="00834C77" w:rsidP="008652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4C0864" w:rsidRPr="00B15D0A">
        <w:rPr>
          <w:rFonts w:ascii="Angsana New" w:hAnsi="Angsana New"/>
          <w:sz w:val="32"/>
          <w:szCs w:val="32"/>
          <w:cs/>
        </w:rPr>
        <w:t>ฉบับภาษาไทย</w:t>
      </w:r>
      <w:r w:rsidR="00D4448D" w:rsidRPr="00B15D0A">
        <w:rPr>
          <w:rFonts w:ascii="Angsana New" w:hAnsi="Angsana New"/>
          <w:sz w:val="32"/>
          <w:szCs w:val="32"/>
          <w:cs/>
        </w:rPr>
        <w:t>นี้</w:t>
      </w:r>
    </w:p>
    <w:p w:rsidR="00834C77" w:rsidRPr="00B15D0A" w:rsidRDefault="00834C77" w:rsidP="008652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A2E70" w:rsidRDefault="00CA2E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65252" w:rsidRPr="00B15D0A" w:rsidRDefault="00865252" w:rsidP="00865252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B15D0A">
        <w:rPr>
          <w:rFonts w:ascii="Angsana New" w:hAnsi="Angsana New"/>
          <w:b/>
          <w:bCs/>
          <w:sz w:val="32"/>
          <w:szCs w:val="32"/>
          <w:cs/>
        </w:rPr>
        <w:t>.</w:t>
      </w:r>
      <w:r w:rsidRPr="00B15D0A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:rsidR="00865252" w:rsidRPr="00B15D0A" w:rsidRDefault="00865252" w:rsidP="008652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B15D0A">
        <w:rPr>
          <w:rFonts w:ascii="Angsana New" w:hAnsi="Angsana New"/>
          <w:b/>
          <w:bCs/>
          <w:spacing w:val="-2"/>
          <w:sz w:val="32"/>
          <w:szCs w:val="32"/>
          <w:cs/>
        </w:rPr>
        <w:t>ก</w:t>
      </w:r>
      <w:r w:rsidRPr="00B15D0A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Pr="00B15D0A">
        <w:rPr>
          <w:rFonts w:ascii="Angsana New" w:hAnsi="Angsana New"/>
          <w:b/>
          <w:bCs/>
          <w:spacing w:val="-2"/>
          <w:sz w:val="32"/>
          <w:szCs w:val="32"/>
          <w:cs/>
        </w:rPr>
        <w:tab/>
        <w:t>มาตรฐานการ</w:t>
      </w:r>
      <w:r w:rsidRPr="00B15D0A">
        <w:rPr>
          <w:rFonts w:ascii="Angsana New" w:hAnsi="Angsana New"/>
          <w:b/>
          <w:bCs/>
          <w:sz w:val="32"/>
          <w:szCs w:val="32"/>
          <w:cs/>
        </w:rPr>
        <w:t>รายงานทางการเงิน</w:t>
      </w:r>
      <w:r w:rsidRPr="00B15D0A">
        <w:rPr>
          <w:rFonts w:ascii="Angsana New" w:hAnsi="Angsana New"/>
          <w:b/>
          <w:bCs/>
          <w:spacing w:val="-2"/>
          <w:sz w:val="32"/>
          <w:szCs w:val="32"/>
          <w:cs/>
        </w:rPr>
        <w:t>ที่เริ่มมีผลบังคับในปีปัจจุบัน</w:t>
      </w:r>
    </w:p>
    <w:p w:rsidR="00865252" w:rsidRPr="00B15D0A" w:rsidRDefault="00865252" w:rsidP="00865252">
      <w:pPr>
        <w:tabs>
          <w:tab w:val="left" w:pos="900"/>
        </w:tabs>
        <w:spacing w:before="40" w:after="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B15D0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15D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5D0A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B15D0A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B15D0A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B15D0A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B15D0A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B15D0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B15D0A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B15D0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="00BA4A96" w:rsidRPr="00BA4A96">
        <w:rPr>
          <w:rFonts w:asciiTheme="majorBidi" w:hAnsiTheme="majorBidi"/>
          <w:spacing w:val="-4"/>
          <w:sz w:val="32"/>
          <w:szCs w:val="32"/>
          <w:cs/>
        </w:rPr>
        <w:t xml:space="preserve">จำนวนหลายฉบับ </w:t>
      </w:r>
      <w:r w:rsidRPr="00B15D0A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B15D0A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B15D0A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B15D0A">
        <w:rPr>
          <w:rFonts w:asciiTheme="majorBidi" w:hAnsiTheme="majorBidi" w:cstheme="majorBidi"/>
          <w:spacing w:val="-4"/>
          <w:sz w:val="32"/>
          <w:szCs w:val="32"/>
        </w:rPr>
        <w:t xml:space="preserve"> 2561</w:t>
      </w:r>
      <w:r w:rsidRPr="00B15D0A">
        <w:rPr>
          <w:rStyle w:val="aa"/>
          <w:rFonts w:asciiTheme="majorBidi" w:hAnsiTheme="majorBidi" w:cstheme="majorBidi"/>
          <w:sz w:val="32"/>
          <w:szCs w:val="32"/>
          <w:cs/>
        </w:rPr>
        <w:t xml:space="preserve"> </w:t>
      </w:r>
      <w:r w:rsidRPr="00B15D0A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Pr="00B15D0A">
        <w:rPr>
          <w:rFonts w:asciiTheme="majorBidi" w:hAnsiTheme="majorBidi"/>
          <w:sz w:val="32"/>
          <w:szCs w:val="32"/>
          <w:cs/>
        </w:rPr>
        <w:t>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B15D0A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B15D0A">
        <w:rPr>
          <w:rFonts w:asciiTheme="majorBidi" w:hAnsiTheme="majorBidi" w:cstheme="majorBidi" w:hint="cs"/>
          <w:sz w:val="32"/>
          <w:szCs w:val="32"/>
          <w:cs/>
        </w:rPr>
        <w:t xml:space="preserve">บริษัทฯ </w:t>
      </w:r>
    </w:p>
    <w:p w:rsidR="00865252" w:rsidRPr="00B15D0A" w:rsidRDefault="00865252" w:rsidP="008652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bookmarkStart w:id="1" w:name="Note3_NewAcc"/>
      <w:r w:rsidRPr="00B15D0A">
        <w:rPr>
          <w:rFonts w:ascii="Angsana New" w:hAnsi="Angsana New" w:hint="cs"/>
          <w:b/>
          <w:bCs/>
          <w:spacing w:val="-2"/>
          <w:sz w:val="32"/>
          <w:szCs w:val="32"/>
          <w:cs/>
        </w:rPr>
        <w:t>ข.</w:t>
      </w:r>
      <w:r w:rsidRPr="00B15D0A">
        <w:rPr>
          <w:rFonts w:ascii="Angsana New" w:hAnsi="Angsana New" w:hint="cs"/>
          <w:b/>
          <w:bCs/>
          <w:spacing w:val="-2"/>
          <w:sz w:val="32"/>
          <w:szCs w:val="32"/>
          <w:cs/>
        </w:rPr>
        <w:tab/>
      </w:r>
      <w:r w:rsidRPr="00B15D0A">
        <w:rPr>
          <w:rFonts w:ascii="Angsana New" w:hAnsi="Angsana New"/>
          <w:b/>
          <w:bCs/>
          <w:spacing w:val="-2"/>
          <w:sz w:val="32"/>
          <w:szCs w:val="32"/>
          <w:cs/>
        </w:rPr>
        <w:t>มาตรฐานการรายงานทางการเงินที่จะมีผลบังคับ</w:t>
      </w:r>
      <w:r w:rsidRPr="00B15D0A">
        <w:rPr>
          <w:rFonts w:ascii="Angsana New" w:hAnsi="Angsana New" w:hint="cs"/>
          <w:b/>
          <w:bCs/>
          <w:spacing w:val="-2"/>
          <w:sz w:val="32"/>
          <w:szCs w:val="32"/>
          <w:cs/>
        </w:rPr>
        <w:t>ใช้</w:t>
      </w:r>
      <w:r w:rsidRPr="00B15D0A">
        <w:rPr>
          <w:rFonts w:ascii="Angsana New" w:hAnsi="Angsana New"/>
          <w:b/>
          <w:bCs/>
          <w:spacing w:val="-2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B15D0A">
        <w:rPr>
          <w:rFonts w:ascii="Angsana New" w:hAnsi="Angsana New"/>
          <w:b/>
          <w:bCs/>
          <w:spacing w:val="-2"/>
          <w:sz w:val="32"/>
          <w:szCs w:val="32"/>
        </w:rPr>
        <w:t xml:space="preserve"> 1 </w:t>
      </w:r>
      <w:r w:rsidRPr="00B15D0A">
        <w:rPr>
          <w:rFonts w:ascii="Angsana New" w:hAnsi="Angsana New"/>
          <w:b/>
          <w:bCs/>
          <w:spacing w:val="-2"/>
          <w:sz w:val="32"/>
          <w:szCs w:val="32"/>
          <w:cs/>
        </w:rPr>
        <w:t>มกราคม</w:t>
      </w:r>
      <w:r w:rsidRPr="00B15D0A">
        <w:rPr>
          <w:rFonts w:ascii="Angsana New" w:hAnsi="Angsana New"/>
          <w:b/>
          <w:bCs/>
          <w:spacing w:val="-2"/>
          <w:sz w:val="32"/>
          <w:szCs w:val="32"/>
        </w:rPr>
        <w:t xml:space="preserve"> 25</w:t>
      </w:r>
      <w:r w:rsidRPr="00B15D0A">
        <w:rPr>
          <w:rFonts w:ascii="Angsana New" w:hAnsi="Angsana New" w:hint="cs"/>
          <w:b/>
          <w:bCs/>
          <w:spacing w:val="-2"/>
          <w:sz w:val="32"/>
          <w:szCs w:val="32"/>
          <w:cs/>
        </w:rPr>
        <w:t>6</w:t>
      </w:r>
      <w:r w:rsidRPr="00B15D0A">
        <w:rPr>
          <w:rFonts w:ascii="Angsana New" w:hAnsi="Angsana New"/>
          <w:b/>
          <w:bCs/>
          <w:spacing w:val="-2"/>
          <w:sz w:val="32"/>
          <w:szCs w:val="32"/>
        </w:rPr>
        <w:t>2</w:t>
      </w:r>
      <w:bookmarkEnd w:id="1"/>
    </w:p>
    <w:p w:rsidR="00865252" w:rsidRPr="00B15D0A" w:rsidRDefault="00865252" w:rsidP="00865252">
      <w:pPr>
        <w:spacing w:before="120" w:line="40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15D0A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B15D0A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B15D0A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B15D0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B15D0A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B15D0A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Pr="00B15D0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15D0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และฉบับใหม่จำนวนหลายฉบับ </w:t>
      </w:r>
      <w:r w:rsidRPr="00B15D0A">
        <w:rPr>
          <w:rFonts w:asciiTheme="majorBidi" w:hAnsi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B15D0A">
        <w:rPr>
          <w:rFonts w:asciiTheme="majorBidi" w:hAnsiTheme="majorBidi"/>
          <w:sz w:val="32"/>
          <w:szCs w:val="32"/>
        </w:rPr>
        <w:t>1</w:t>
      </w:r>
      <w:r w:rsidRPr="00B15D0A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B15D0A">
        <w:rPr>
          <w:rFonts w:asciiTheme="majorBidi" w:hAnsiTheme="majorBidi"/>
          <w:sz w:val="32"/>
          <w:szCs w:val="32"/>
        </w:rPr>
        <w:t>2562</w:t>
      </w:r>
      <w:r w:rsidRPr="00B15D0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15D0A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B15D0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pacing w:val="-2"/>
          <w:sz w:val="32"/>
          <w:szCs w:val="32"/>
          <w:cs/>
        </w:rPr>
        <w:t>โดยส่วนใหญ่เป็นการอธิบายให้ชัดเจนเกี่ยวกับ</w:t>
      </w:r>
      <w:r w:rsidRPr="00B15D0A">
        <w:rPr>
          <w:rFonts w:ascii="Angsana New" w:hAnsi="Angsana New" w:hint="cs"/>
          <w:spacing w:val="-2"/>
          <w:sz w:val="32"/>
          <w:szCs w:val="32"/>
          <w:cs/>
        </w:rPr>
        <w:t>วิธีปฏิบัติทางการบัญชีและการให้แนวปฏิบัติทางบัญชีกับผู้ใช้มาตรฐาน</w:t>
      </w:r>
      <w:r w:rsidRPr="00B15D0A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865252" w:rsidRPr="00B15D0A" w:rsidRDefault="00865252" w:rsidP="00865252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5D0A">
        <w:rPr>
          <w:rFonts w:ascii="Angsana New" w:hAnsi="Angsana New"/>
          <w:spacing w:val="-2"/>
          <w:sz w:val="32"/>
          <w:szCs w:val="32"/>
          <w:cs/>
        </w:rPr>
        <w:t>ฝ่ายบริหารของบริษัทฯเชื่อว่ามาตรฐานการรายงานทางการเงินฉบับปรับปรุงดังกล่าว</w:t>
      </w:r>
      <w:r w:rsidRPr="00B15D0A">
        <w:rPr>
          <w:rFonts w:ascii="Angsana New" w:hAnsi="Angsana New" w:hint="cs"/>
          <w:spacing w:val="-2"/>
          <w:sz w:val="32"/>
          <w:szCs w:val="32"/>
          <w:cs/>
        </w:rPr>
        <w:t>ส่วนใหญ่</w:t>
      </w:r>
      <w:r w:rsidRPr="00B15D0A">
        <w:rPr>
          <w:rFonts w:ascii="Angsana New" w:hAnsi="Angsana New"/>
          <w:spacing w:val="-2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</w:t>
      </w:r>
      <w:r w:rsidRPr="00B15D0A">
        <w:rPr>
          <w:rFonts w:ascii="Angsana New" w:hAnsi="Angsana New" w:hint="cs"/>
          <w:spacing w:val="-2"/>
          <w:sz w:val="32"/>
          <w:szCs w:val="32"/>
          <w:cs/>
        </w:rPr>
        <w:t>ฉบับใหม่ซึ่งได้</w:t>
      </w:r>
      <w:r w:rsidRPr="00B15D0A">
        <w:rPr>
          <w:rFonts w:ascii="Angsana New" w:hAnsi="Angsana New"/>
          <w:spacing w:val="-2"/>
          <w:sz w:val="32"/>
          <w:szCs w:val="32"/>
          <w:cs/>
        </w:rPr>
        <w:t xml:space="preserve">มีการเปลี่ยนแปลงหลักการสำคัญ </w:t>
      </w:r>
      <w:r w:rsidRPr="00B15D0A">
        <w:rPr>
          <w:rFonts w:ascii="Angsana New" w:hAnsi="Angsana New" w:hint="cs"/>
          <w:spacing w:val="-2"/>
          <w:sz w:val="32"/>
          <w:szCs w:val="32"/>
          <w:cs/>
        </w:rPr>
        <w:t>สามารถสรุปได้ดังนี้</w:t>
      </w:r>
    </w:p>
    <w:p w:rsidR="00865252" w:rsidRPr="00B15D0A" w:rsidRDefault="00865252" w:rsidP="008652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865252" w:rsidRPr="00B15D0A" w:rsidRDefault="00865252" w:rsidP="00865252">
      <w:pPr>
        <w:tabs>
          <w:tab w:val="left" w:pos="1200"/>
          <w:tab w:val="left" w:pos="1800"/>
          <w:tab w:val="left" w:pos="2400"/>
          <w:tab w:val="left" w:pos="3000"/>
        </w:tabs>
        <w:spacing w:after="120" w:line="400" w:lineRule="exact"/>
        <w:ind w:left="543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  <w:cs/>
        </w:rPr>
        <w:tab/>
      </w:r>
      <w:r w:rsidRPr="00B15D0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B15D0A">
        <w:rPr>
          <w:rFonts w:ascii="Angsana New" w:hAnsi="Angsana New"/>
          <w:sz w:val="32"/>
          <w:szCs w:val="32"/>
        </w:rPr>
        <w:t>15</w:t>
      </w:r>
      <w:r w:rsidRPr="00B15D0A">
        <w:rPr>
          <w:rFonts w:ascii="Angsana New" w:hAnsi="Angsana New"/>
          <w:sz w:val="32"/>
          <w:szCs w:val="32"/>
          <w:cs/>
        </w:rPr>
        <w:t xml:space="preserve"> ใช้แทนมาตรฐานการบัญชี</w:t>
      </w:r>
      <w:r w:rsidR="0079543F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การตีความมาตรฐาน</w:t>
      </w:r>
      <w:r w:rsidR="00106521">
        <w:rPr>
          <w:rFonts w:ascii="Angsana New" w:hAnsi="Angsana New" w:hint="cs"/>
          <w:sz w:val="32"/>
          <w:szCs w:val="32"/>
          <w:cs/>
        </w:rPr>
        <w:t>การ</w:t>
      </w:r>
      <w:r w:rsidRPr="00B15D0A">
        <w:rPr>
          <w:rFonts w:ascii="Angsana New" w:hAnsi="Angsana New"/>
          <w:sz w:val="32"/>
          <w:szCs w:val="32"/>
          <w:cs/>
        </w:rPr>
        <w:t>บัญชี</w:t>
      </w:r>
      <w:r w:rsidR="00130C3A">
        <w:rPr>
          <w:rFonts w:ascii="Angsana New" w:hAnsi="Angsana New" w:hint="cs"/>
          <w:sz w:val="32"/>
          <w:szCs w:val="32"/>
          <w:cs/>
        </w:rPr>
        <w:t xml:space="preserve"> และการตีความมาตรฐานการรายงานทางการเงิน</w:t>
      </w:r>
      <w:r w:rsidRPr="00B15D0A">
        <w:rPr>
          <w:rFonts w:ascii="Angsana New" w:hAnsi="Angsana New"/>
          <w:sz w:val="32"/>
          <w:szCs w:val="32"/>
          <w:cs/>
        </w:rPr>
        <w:t>ที่เกี่ยวข้องต่อไปนี้</w:t>
      </w:r>
      <w:r w:rsidRPr="00B15D0A">
        <w:rPr>
          <w:rFonts w:asciiTheme="majorBidi" w:hAnsiTheme="majorBidi" w:hint="cs"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865252" w:rsidRPr="00B15D0A" w:rsidTr="00865252">
        <w:tc>
          <w:tcPr>
            <w:tcW w:w="5130" w:type="dxa"/>
            <w:hideMark/>
          </w:tcPr>
          <w:p w:rsidR="00865252" w:rsidRPr="00B15D0A" w:rsidRDefault="00865252" w:rsidP="00865252">
            <w:pPr>
              <w:spacing w:line="40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11 (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865252" w:rsidRPr="00B15D0A" w:rsidRDefault="00865252" w:rsidP="00865252">
            <w:pPr>
              <w:spacing w:line="40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865252" w:rsidRPr="00B15D0A" w:rsidTr="00865252">
        <w:tc>
          <w:tcPr>
            <w:tcW w:w="5130" w:type="dxa"/>
            <w:hideMark/>
          </w:tcPr>
          <w:p w:rsidR="00865252" w:rsidRPr="00B15D0A" w:rsidRDefault="00865252" w:rsidP="00865252">
            <w:pPr>
              <w:spacing w:line="40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18 (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865252" w:rsidRPr="00B15D0A" w:rsidRDefault="00865252" w:rsidP="00865252">
            <w:pPr>
              <w:spacing w:line="40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865252" w:rsidRPr="00B15D0A" w:rsidTr="00865252">
        <w:tc>
          <w:tcPr>
            <w:tcW w:w="5130" w:type="dxa"/>
            <w:hideMark/>
          </w:tcPr>
          <w:p w:rsidR="00865252" w:rsidRPr="00B15D0A" w:rsidRDefault="00865252" w:rsidP="00865252">
            <w:pPr>
              <w:spacing w:line="40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31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(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865252" w:rsidRPr="00B15D0A" w:rsidRDefault="00865252" w:rsidP="00865252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865252" w:rsidRPr="00B15D0A" w:rsidTr="00865252">
        <w:tc>
          <w:tcPr>
            <w:tcW w:w="5130" w:type="dxa"/>
          </w:tcPr>
          <w:p w:rsidR="00865252" w:rsidRPr="00B15D0A" w:rsidRDefault="00865252" w:rsidP="00865252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13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865252" w:rsidRPr="00B15D0A" w:rsidRDefault="00865252" w:rsidP="00865252">
            <w:pPr>
              <w:spacing w:line="40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865252" w:rsidRPr="00B15D0A" w:rsidTr="00865252">
        <w:tc>
          <w:tcPr>
            <w:tcW w:w="5130" w:type="dxa"/>
          </w:tcPr>
          <w:p w:rsidR="00865252" w:rsidRPr="00B15D0A" w:rsidRDefault="00865252" w:rsidP="00865252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15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865252" w:rsidRPr="00B15D0A" w:rsidRDefault="00865252" w:rsidP="00865252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865252" w:rsidRPr="00B15D0A" w:rsidTr="00865252">
        <w:tc>
          <w:tcPr>
            <w:tcW w:w="5130" w:type="dxa"/>
          </w:tcPr>
          <w:p w:rsidR="00865252" w:rsidRPr="00B15D0A" w:rsidRDefault="00865252" w:rsidP="00865252">
            <w:pPr>
              <w:spacing w:line="400" w:lineRule="exact"/>
              <w:ind w:left="165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18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865252" w:rsidRPr="00B15D0A" w:rsidRDefault="00865252" w:rsidP="00865252">
            <w:pPr>
              <w:spacing w:line="40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865252" w:rsidRPr="00B15D0A" w:rsidRDefault="00865252" w:rsidP="005B1B04">
      <w:pPr>
        <w:spacing w:before="120" w:after="120" w:line="400" w:lineRule="exact"/>
        <w:ind w:left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B15D0A">
        <w:rPr>
          <w:rFonts w:asciiTheme="majorBidi" w:hAnsiTheme="majorBidi" w:hint="cs"/>
          <w:sz w:val="32"/>
          <w:szCs w:val="32"/>
          <w:cs/>
        </w:rPr>
        <w:lastRenderedPageBreak/>
        <w:t>กิจการต้องใช้</w:t>
      </w:r>
      <w:r w:rsidRPr="00B15D0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B15D0A">
        <w:rPr>
          <w:rFonts w:ascii="Angsana New" w:hAnsi="Angsana New"/>
          <w:sz w:val="32"/>
          <w:szCs w:val="32"/>
        </w:rPr>
        <w:t>15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Theme="majorBidi" w:hAnsiTheme="majorBidi" w:hint="cs"/>
          <w:sz w:val="32"/>
          <w:szCs w:val="32"/>
          <w:cs/>
        </w:rPr>
        <w:t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B15D0A">
        <w:rPr>
          <w:rFonts w:asciiTheme="majorBidi" w:hAnsiTheme="majorBidi"/>
          <w:sz w:val="32"/>
          <w:szCs w:val="32"/>
        </w:rPr>
        <w:t xml:space="preserve"> 5 </w:t>
      </w:r>
      <w:r w:rsidRPr="00B15D0A">
        <w:rPr>
          <w:rFonts w:asciiTheme="majorBidi" w:hAnsi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B15D0A" w:rsidRDefault="00865252" w:rsidP="00B15D0A">
      <w:pPr>
        <w:pStyle w:val="af4"/>
        <w:spacing w:before="120" w:after="120" w:line="400" w:lineRule="exact"/>
        <w:ind w:left="547"/>
        <w:jc w:val="thaiDistribute"/>
        <w:rPr>
          <w:rFonts w:asciiTheme="majorBidi" w:hAnsiTheme="majorBidi" w:cstheme="majorBidi"/>
          <w:i/>
          <w:iCs/>
          <w:color w:val="FF0000"/>
          <w:spacing w:val="-4"/>
          <w:sz w:val="32"/>
          <w:szCs w:val="32"/>
          <w:cs/>
        </w:rPr>
      </w:pPr>
      <w:bookmarkStart w:id="2" w:name="_Hlk533411286"/>
      <w:r w:rsidRPr="00B15D0A">
        <w:rPr>
          <w:rFonts w:ascii="Angsana New" w:hAnsi="Angsana New" w:cs="Angsana New" w:hint="cs"/>
          <w:sz w:val="32"/>
          <w:szCs w:val="32"/>
          <w:cs/>
        </w:rPr>
        <w:t>ฝ่ายบริหารของบริษัทฯคาดว่าการนำมาตรฐานฉบับนี้มาใช้ จะมีผล</w:t>
      </w:r>
      <w:r w:rsidR="00D86436">
        <w:rPr>
          <w:rFonts w:ascii="Angsana New" w:hAnsi="Angsana New" w:cs="Angsana New" w:hint="cs"/>
          <w:sz w:val="32"/>
          <w:szCs w:val="32"/>
          <w:cs/>
        </w:rPr>
        <w:t>กับ</w:t>
      </w:r>
      <w:r w:rsidRPr="00B15D0A">
        <w:rPr>
          <w:rFonts w:asciiTheme="majorBidi" w:hAnsiTheme="majorBidi" w:cs="Angsana New" w:hint="cs"/>
          <w:sz w:val="32"/>
          <w:szCs w:val="32"/>
          <w:cs/>
        </w:rPr>
        <w:t>รายการ</w:t>
      </w:r>
      <w:r w:rsidR="00B15D0A">
        <w:rPr>
          <w:rFonts w:asciiTheme="majorBidi" w:hAnsiTheme="majorBidi" w:cs="Angsana New" w:hint="cs"/>
          <w:sz w:val="32"/>
          <w:szCs w:val="32"/>
          <w:cs/>
        </w:rPr>
        <w:t>ที่เกี่ยวกับค่าใช้จ่ายส่งเสริมการขาย</w:t>
      </w:r>
      <w:r w:rsidR="00106521">
        <w:rPr>
          <w:rFonts w:asciiTheme="majorBidi" w:hAnsiTheme="majorBidi" w:cs="Angsana New" w:hint="cs"/>
          <w:sz w:val="32"/>
          <w:szCs w:val="32"/>
          <w:cs/>
        </w:rPr>
        <w:t>บางประเภท</w:t>
      </w:r>
      <w:r w:rsidR="00B15D0A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F32839">
        <w:rPr>
          <w:rFonts w:asciiTheme="majorBidi" w:hAnsiTheme="majorBidi" w:cs="Angsana New" w:hint="cs"/>
          <w:sz w:val="32"/>
          <w:szCs w:val="32"/>
          <w:cs/>
        </w:rPr>
        <w:t>พิจารณาว่าเป็นองค์ประกอบของราคาขาย ทั้งนี้ บริษัทฯจะต้องบันทึกค่าใช้จ่ายส่งเสริมการขายดังกล่าวโดยนำไปลดจากยอดขาย</w:t>
      </w:r>
      <w:r w:rsidR="002D0373">
        <w:rPr>
          <w:rFonts w:asciiTheme="majorBidi" w:hAnsiTheme="majorBidi" w:cs="Angsana New"/>
          <w:sz w:val="32"/>
          <w:szCs w:val="32"/>
        </w:rPr>
        <w:t xml:space="preserve"> </w:t>
      </w:r>
      <w:r w:rsidR="00B15D0A">
        <w:rPr>
          <w:rFonts w:asciiTheme="majorBidi" w:hAnsiTheme="majorBidi" w:cs="Angsana New" w:hint="cs"/>
          <w:sz w:val="32"/>
          <w:szCs w:val="32"/>
          <w:cs/>
        </w:rPr>
        <w:t>จากเดิมที่บันทึก</w:t>
      </w:r>
      <w:r w:rsidR="00F32839">
        <w:rPr>
          <w:rFonts w:asciiTheme="majorBidi" w:hAnsiTheme="majorBidi" w:cs="Angsana New" w:hint="cs"/>
          <w:sz w:val="32"/>
          <w:szCs w:val="32"/>
          <w:cs/>
        </w:rPr>
        <w:t>ไว้ใน</w:t>
      </w:r>
      <w:r w:rsidR="00B15D0A">
        <w:rPr>
          <w:rFonts w:asciiTheme="majorBidi" w:hAnsiTheme="majorBidi" w:cs="Angsana New" w:hint="cs"/>
          <w:sz w:val="32"/>
          <w:szCs w:val="32"/>
          <w:cs/>
        </w:rPr>
        <w:t>ค่าใช้จ่าย</w:t>
      </w:r>
      <w:r w:rsidR="00F32839">
        <w:rPr>
          <w:rFonts w:asciiTheme="majorBidi" w:hAnsiTheme="majorBidi" w:cs="Angsana New" w:hint="cs"/>
          <w:sz w:val="32"/>
          <w:szCs w:val="32"/>
          <w:cs/>
        </w:rPr>
        <w:t>ใน</w:t>
      </w:r>
      <w:r w:rsidR="00106521">
        <w:rPr>
          <w:rFonts w:asciiTheme="majorBidi" w:hAnsiTheme="majorBidi" w:cs="Angsana New" w:hint="cs"/>
          <w:sz w:val="32"/>
          <w:szCs w:val="32"/>
          <w:cs/>
        </w:rPr>
        <w:t>การขาย</w:t>
      </w:r>
    </w:p>
    <w:bookmarkEnd w:id="2"/>
    <w:p w:rsidR="00865252" w:rsidRPr="00B15D0A" w:rsidRDefault="00865252" w:rsidP="008652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B15D0A">
        <w:rPr>
          <w:rFonts w:ascii="Angsana New" w:hAnsi="Angsana New" w:hint="cs"/>
          <w:b/>
          <w:bCs/>
          <w:spacing w:val="-2"/>
          <w:sz w:val="32"/>
          <w:szCs w:val="32"/>
          <w:cs/>
        </w:rPr>
        <w:t>ค.      มาตรฐานการรายงานทางการเงิน กลุ่มเครื่องมือทางการเงินที่จะมีผลบังคับใช้สำหรับงบการเงินที่มี</w:t>
      </w:r>
      <w:r w:rsidRPr="00B15D0A">
        <w:rPr>
          <w:rFonts w:ascii="Angsana New" w:hAnsi="Angsana New"/>
          <w:b/>
          <w:bCs/>
          <w:spacing w:val="-2"/>
          <w:sz w:val="32"/>
          <w:szCs w:val="32"/>
          <w:cs/>
        </w:rPr>
        <w:t>รอบ</w:t>
      </w:r>
      <w:r w:rsidRPr="00B15D0A">
        <w:rPr>
          <w:rFonts w:ascii="Angsana New" w:hAnsi="Angsana New" w:hint="cs"/>
          <w:b/>
          <w:bCs/>
          <w:spacing w:val="-2"/>
          <w:sz w:val="32"/>
          <w:szCs w:val="32"/>
          <w:cs/>
        </w:rPr>
        <w:t>ระยะเวลาบัญชีที่เริ่มในหรือหลังวันที่</w:t>
      </w:r>
      <w:r w:rsidRPr="00B15D0A">
        <w:rPr>
          <w:rFonts w:ascii="Angsana New" w:hAnsi="Angsana New"/>
          <w:b/>
          <w:bCs/>
          <w:spacing w:val="-2"/>
          <w:sz w:val="32"/>
          <w:szCs w:val="32"/>
        </w:rPr>
        <w:t xml:space="preserve"> 1 </w:t>
      </w:r>
      <w:r w:rsidRPr="00B15D0A">
        <w:rPr>
          <w:rFonts w:ascii="Angsana New" w:hAnsi="Angsana New" w:hint="cs"/>
          <w:b/>
          <w:bCs/>
          <w:spacing w:val="-2"/>
          <w:sz w:val="32"/>
          <w:szCs w:val="32"/>
          <w:cs/>
        </w:rPr>
        <w:t>มกราคม</w:t>
      </w:r>
      <w:r w:rsidRPr="00B15D0A">
        <w:rPr>
          <w:rFonts w:ascii="Angsana New" w:hAnsi="Angsana New"/>
          <w:b/>
          <w:bCs/>
          <w:spacing w:val="-2"/>
          <w:sz w:val="32"/>
          <w:szCs w:val="32"/>
        </w:rPr>
        <w:t xml:space="preserve"> 25</w:t>
      </w:r>
      <w:r w:rsidRPr="00B15D0A">
        <w:rPr>
          <w:rFonts w:ascii="Angsana New" w:hAnsi="Angsana New" w:hint="cs"/>
          <w:b/>
          <w:bCs/>
          <w:spacing w:val="-2"/>
          <w:sz w:val="32"/>
          <w:szCs w:val="32"/>
          <w:cs/>
        </w:rPr>
        <w:t>6</w:t>
      </w:r>
      <w:r w:rsidRPr="00B15D0A">
        <w:rPr>
          <w:rFonts w:ascii="Angsana New" w:hAnsi="Angsana New"/>
          <w:b/>
          <w:bCs/>
          <w:spacing w:val="-2"/>
          <w:sz w:val="32"/>
          <w:szCs w:val="32"/>
        </w:rPr>
        <w:t>3</w:t>
      </w:r>
    </w:p>
    <w:p w:rsidR="00865252" w:rsidRPr="00B15D0A" w:rsidRDefault="00865252" w:rsidP="00865252">
      <w:pPr>
        <w:pStyle w:val="af4"/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5D0A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Pr="00B15D0A">
        <w:rPr>
          <w:rFonts w:asciiTheme="majorBidi" w:hAnsiTheme="majorBidi" w:cstheme="majorBidi" w:hint="cs"/>
          <w:spacing w:val="-4"/>
          <w:sz w:val="32"/>
          <w:szCs w:val="32"/>
          <w:cs/>
        </w:rPr>
        <w:t>ปีปัจจุบัน</w:t>
      </w:r>
      <w:r w:rsidRPr="00B15D0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15D0A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</w:t>
      </w:r>
      <w:r w:rsidRPr="00B15D0A">
        <w:rPr>
          <w:rFonts w:asciiTheme="majorBidi" w:hAnsiTheme="majorBidi" w:cs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B15D0A">
        <w:rPr>
          <w:rFonts w:ascii="Angsana New" w:eastAsia="Times New Roman" w:hAnsi="Angsana New" w:cs="Angsana New"/>
          <w:sz w:val="32"/>
          <w:szCs w:val="32"/>
          <w:cs/>
        </w:rPr>
        <w:t>5</w:t>
      </w:r>
      <w:r w:rsidRPr="00B15D0A">
        <w:rPr>
          <w:rFonts w:asciiTheme="majorBidi" w:hAnsiTheme="majorBidi" w:cs="Angsana New"/>
          <w:spacing w:val="-4"/>
          <w:sz w:val="32"/>
          <w:szCs w:val="32"/>
          <w:cs/>
        </w:rPr>
        <w:t xml:space="preserve"> ฉบับ ได้แก่</w:t>
      </w:r>
      <w:r w:rsidRPr="00B15D0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65252" w:rsidRPr="00B15D0A" w:rsidTr="00865252">
        <w:tc>
          <w:tcPr>
            <w:tcW w:w="8820" w:type="dxa"/>
            <w:gridSpan w:val="2"/>
          </w:tcPr>
          <w:p w:rsidR="00865252" w:rsidRPr="00B15D0A" w:rsidRDefault="00865252" w:rsidP="0086525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65252" w:rsidRPr="00B15D0A" w:rsidTr="00865252">
        <w:tc>
          <w:tcPr>
            <w:tcW w:w="2610" w:type="dxa"/>
          </w:tcPr>
          <w:p w:rsidR="00865252" w:rsidRPr="00B15D0A" w:rsidRDefault="00865252" w:rsidP="00865252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15D0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865252" w:rsidRPr="00B15D0A" w:rsidRDefault="00865252" w:rsidP="0086525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65252" w:rsidRPr="00B15D0A" w:rsidTr="00865252">
        <w:tc>
          <w:tcPr>
            <w:tcW w:w="2610" w:type="dxa"/>
          </w:tcPr>
          <w:p w:rsidR="00865252" w:rsidRPr="00B15D0A" w:rsidRDefault="00865252" w:rsidP="00865252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15D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865252" w:rsidRPr="00B15D0A" w:rsidRDefault="00865252" w:rsidP="0086525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65252" w:rsidRPr="00B15D0A" w:rsidTr="00865252">
        <w:tc>
          <w:tcPr>
            <w:tcW w:w="8820" w:type="dxa"/>
            <w:gridSpan w:val="2"/>
          </w:tcPr>
          <w:p w:rsidR="00865252" w:rsidRPr="00B15D0A" w:rsidRDefault="00865252" w:rsidP="0086525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65252" w:rsidRPr="00B15D0A" w:rsidTr="00865252">
        <w:tc>
          <w:tcPr>
            <w:tcW w:w="2610" w:type="dxa"/>
          </w:tcPr>
          <w:p w:rsidR="00865252" w:rsidRPr="00B15D0A" w:rsidRDefault="00865252" w:rsidP="00865252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F32839">
              <w:rPr>
                <w:rFonts w:ascii="Angsana New" w:hAnsi="Angsana New"/>
                <w:sz w:val="32"/>
                <w:szCs w:val="32"/>
              </w:rPr>
              <w:t>32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6210" w:type="dxa"/>
          </w:tcPr>
          <w:p w:rsidR="00865252" w:rsidRPr="00B15D0A" w:rsidRDefault="00865252" w:rsidP="0086525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65252" w:rsidRPr="00B15D0A" w:rsidTr="00865252">
        <w:tc>
          <w:tcPr>
            <w:tcW w:w="8820" w:type="dxa"/>
            <w:gridSpan w:val="2"/>
          </w:tcPr>
          <w:p w:rsidR="00865252" w:rsidRPr="00B15D0A" w:rsidRDefault="00865252" w:rsidP="0086525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65252" w:rsidRPr="00B15D0A" w:rsidTr="00865252">
        <w:tc>
          <w:tcPr>
            <w:tcW w:w="2610" w:type="dxa"/>
          </w:tcPr>
          <w:p w:rsidR="00865252" w:rsidRPr="00B15D0A" w:rsidRDefault="00865252" w:rsidP="00865252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15D0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6210" w:type="dxa"/>
          </w:tcPr>
          <w:p w:rsidR="00865252" w:rsidRPr="00B15D0A" w:rsidRDefault="00865252" w:rsidP="0086525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65252" w:rsidRPr="00B15D0A" w:rsidTr="00865252">
        <w:tc>
          <w:tcPr>
            <w:tcW w:w="2610" w:type="dxa"/>
          </w:tcPr>
          <w:p w:rsidR="00865252" w:rsidRPr="00B15D0A" w:rsidRDefault="00865252" w:rsidP="00865252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5D0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F3283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865252" w:rsidRPr="00B15D0A" w:rsidRDefault="00865252" w:rsidP="0086525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65252" w:rsidRPr="00B15D0A" w:rsidRDefault="00865252" w:rsidP="00865252">
      <w:pPr>
        <w:pStyle w:val="af4"/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5D0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B15D0A">
        <w:rPr>
          <w:rFonts w:asciiTheme="majorBidi" w:hAnsiTheme="majorBidi" w:cstheme="majorBidi"/>
          <w:spacing w:val="-4"/>
          <w:sz w:val="32"/>
          <w:szCs w:val="32"/>
        </w:rPr>
        <w:t>(Business Model)</w:t>
      </w:r>
      <w:r w:rsidRPr="00B15D0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001208" w:rsidRPr="00B15D0A" w:rsidRDefault="00865252" w:rsidP="00865252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15D0A">
        <w:rPr>
          <w:rFonts w:asciiTheme="majorBidi" w:hAnsiTheme="majorBidi" w:cstheme="majorBidi"/>
          <w:spacing w:val="-4"/>
          <w:sz w:val="32"/>
          <w:szCs w:val="32"/>
        </w:rPr>
        <w:tab/>
      </w:r>
      <w:r w:rsidRPr="00B15D0A">
        <w:rPr>
          <w:rFonts w:asciiTheme="majorBidi" w:hAnsiTheme="majorBidi" w:cstheme="majorBidi"/>
          <w:spacing w:val="-4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</w:t>
      </w:r>
      <w:r w:rsidRPr="00B15D0A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B15D0A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ดังกล่าวมาถือปฏิบัติ</w:t>
      </w:r>
    </w:p>
    <w:p w:rsidR="00001208" w:rsidRPr="00B15D0A" w:rsidRDefault="00001208" w:rsidP="001542A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834C77" w:rsidRPr="00B15D0A" w:rsidRDefault="00003F43" w:rsidP="0050234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81F67" w:rsidRPr="00B15D0A">
        <w:rPr>
          <w:rFonts w:ascii="Angsana New" w:hAnsi="Angsana New"/>
          <w:b/>
          <w:bCs/>
          <w:sz w:val="32"/>
          <w:szCs w:val="32"/>
        </w:rPr>
        <w:t>.</w:t>
      </w:r>
      <w:r w:rsidR="00081F67" w:rsidRPr="00B15D0A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081F67" w:rsidRPr="00B15D0A">
        <w:rPr>
          <w:rFonts w:ascii="Angsana New" w:hAnsi="Angsana New"/>
          <w:b/>
          <w:bCs/>
          <w:sz w:val="32"/>
          <w:szCs w:val="32"/>
          <w:cs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834C77" w:rsidRPr="00B15D0A" w:rsidRDefault="00003F43" w:rsidP="0050234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4</w:t>
      </w:r>
      <w:r w:rsidR="00834C77" w:rsidRPr="00B15D0A">
        <w:rPr>
          <w:rFonts w:ascii="Angsana New" w:hAnsi="Angsana New"/>
          <w:b/>
          <w:bCs/>
          <w:sz w:val="32"/>
          <w:szCs w:val="32"/>
        </w:rPr>
        <w:t>.1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834C77" w:rsidRPr="00B15D0A" w:rsidRDefault="00834C77" w:rsidP="0050234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15D0A">
        <w:rPr>
          <w:rFonts w:ascii="Angsana New" w:hAnsi="Angsana New"/>
          <w:i/>
          <w:iCs/>
          <w:sz w:val="32"/>
          <w:szCs w:val="32"/>
          <w:cs/>
        </w:rPr>
        <w:tab/>
        <w:t>ขายสินค้า</w:t>
      </w:r>
    </w:p>
    <w:p w:rsidR="00834C77" w:rsidRPr="00B15D0A" w:rsidRDefault="00834C77" w:rsidP="0050234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รายได้จากการขายจะรับรู้เป็นรายได้เมื่อได้โอนความเสี่ยงและผลตอบแทนที่</w:t>
      </w:r>
      <w:r w:rsidR="00637CD8" w:rsidRPr="00B15D0A">
        <w:rPr>
          <w:rFonts w:ascii="Angsana New" w:hAnsi="Angsana New"/>
          <w:sz w:val="32"/>
          <w:szCs w:val="32"/>
          <w:cs/>
        </w:rPr>
        <w:t>มีนัย</w:t>
      </w:r>
      <w:r w:rsidRPr="00B15D0A">
        <w:rPr>
          <w:rFonts w:ascii="Angsana New" w:hAnsi="Angsana New"/>
          <w:sz w:val="32"/>
          <w:szCs w:val="32"/>
          <w:cs/>
        </w:rPr>
        <w:t>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หลังจากหักสินค้ารับคืนและส่วนลดแล้ว</w:t>
      </w:r>
    </w:p>
    <w:p w:rsidR="00834C77" w:rsidRPr="00B15D0A" w:rsidRDefault="00834C77" w:rsidP="0050234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15D0A">
        <w:rPr>
          <w:rFonts w:ascii="Angsana New" w:hAnsi="Angsana New"/>
          <w:i/>
          <w:iCs/>
          <w:sz w:val="32"/>
          <w:szCs w:val="32"/>
        </w:rPr>
        <w:tab/>
      </w:r>
      <w:r w:rsidRPr="00B15D0A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834C77" w:rsidRPr="00B15D0A" w:rsidRDefault="00834C77" w:rsidP="0050234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D4448D" w:rsidRPr="00B15D0A" w:rsidRDefault="00D4448D" w:rsidP="0050234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15D0A">
        <w:rPr>
          <w:rFonts w:ascii="Angsana New" w:hAnsi="Angsana New"/>
          <w:i/>
          <w:iCs/>
          <w:sz w:val="32"/>
          <w:szCs w:val="32"/>
        </w:rPr>
        <w:tab/>
      </w:r>
      <w:r w:rsidRPr="00B15D0A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D4448D" w:rsidRPr="00B15D0A" w:rsidRDefault="00D4448D" w:rsidP="0050234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i/>
          <w:iCs/>
          <w:sz w:val="32"/>
          <w:szCs w:val="32"/>
          <w:cs/>
        </w:rPr>
        <w:tab/>
      </w:r>
      <w:r w:rsidRPr="00B15D0A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834C77" w:rsidRPr="00B15D0A" w:rsidRDefault="00003F43" w:rsidP="0050234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4</w:t>
      </w:r>
      <w:r w:rsidR="00834C77" w:rsidRPr="00B15D0A">
        <w:rPr>
          <w:rFonts w:ascii="Angsana New" w:hAnsi="Angsana New"/>
          <w:b/>
          <w:bCs/>
          <w:sz w:val="32"/>
          <w:szCs w:val="32"/>
        </w:rPr>
        <w:t>.2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</w:p>
    <w:p w:rsidR="002C182F" w:rsidRPr="00B15D0A" w:rsidRDefault="00834C77" w:rsidP="001F27E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B15D0A">
        <w:rPr>
          <w:rFonts w:ascii="Angsana New" w:hAnsi="Angsana New"/>
          <w:sz w:val="32"/>
          <w:szCs w:val="32"/>
        </w:rPr>
        <w:t>3</w:t>
      </w:r>
      <w:r w:rsidRPr="00B15D0A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834C77" w:rsidRPr="00B15D0A" w:rsidRDefault="00003F43" w:rsidP="00003F43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4.3</w:t>
      </w:r>
      <w:r w:rsidRPr="00B15D0A">
        <w:rPr>
          <w:rFonts w:ascii="Angsana New" w:hAnsi="Angsana New"/>
          <w:b/>
          <w:bCs/>
          <w:sz w:val="32"/>
          <w:szCs w:val="32"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ลูกหนี้การค้าและค่าเผื่อหนี้สงสัยจะสูญ</w:t>
      </w:r>
    </w:p>
    <w:p w:rsidR="00001208" w:rsidRPr="00B15D0A" w:rsidRDefault="00834C77" w:rsidP="009767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ลูกหนี้การค้าแสดงมูลค่า</w:t>
      </w:r>
      <w:r w:rsidR="004C0864" w:rsidRPr="00B15D0A">
        <w:rPr>
          <w:rFonts w:ascii="Angsana New" w:hAnsi="Angsana New"/>
          <w:sz w:val="32"/>
          <w:szCs w:val="32"/>
          <w:cs/>
        </w:rPr>
        <w:t>ตามจำนวนมูลค่า</w:t>
      </w:r>
      <w:r w:rsidRPr="00B15D0A">
        <w:rPr>
          <w:rFonts w:ascii="Angsana New" w:hAnsi="Angsana New"/>
          <w:sz w:val="32"/>
          <w:szCs w:val="32"/>
          <w:cs/>
        </w:rPr>
        <w:t>สุทธิที่จะได้รับ บริษัทฯบันทึกค่าเผื่อหนี้สงสัยจะสูญสำหรับผลขาดทุนโดยประมาณที่อาจเกิดขึ้นจากการเก็บเงิน</w:t>
      </w:r>
      <w:r w:rsidR="00D4448D" w:rsidRPr="00B15D0A">
        <w:rPr>
          <w:rFonts w:ascii="Angsana New" w:hAnsi="Angsana New"/>
          <w:sz w:val="32"/>
          <w:szCs w:val="32"/>
          <w:cs/>
        </w:rPr>
        <w:t>จาก</w:t>
      </w:r>
      <w:r w:rsidRPr="00B15D0A">
        <w:rPr>
          <w:rFonts w:ascii="Angsana New" w:hAnsi="Angsana New"/>
          <w:sz w:val="32"/>
          <w:szCs w:val="32"/>
          <w:cs/>
        </w:rPr>
        <w:t>ลูกหนี้ไม่ได้ ซึ่งโดยทั่วไปพิจารณาจากประสบการณ์การเก็บเงินและการวิเคราะห์อายุ</w:t>
      </w:r>
      <w:r w:rsidR="004C0864" w:rsidRPr="00B15D0A">
        <w:rPr>
          <w:rFonts w:ascii="Angsana New" w:hAnsi="Angsana New"/>
          <w:sz w:val="32"/>
          <w:szCs w:val="32"/>
          <w:cs/>
        </w:rPr>
        <w:t>หนี้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</w:p>
    <w:p w:rsidR="00834C77" w:rsidRPr="00B15D0A" w:rsidRDefault="00003F43" w:rsidP="009767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4</w:t>
      </w:r>
      <w:r w:rsidR="00834C77" w:rsidRPr="00B15D0A">
        <w:rPr>
          <w:rFonts w:ascii="Angsana New" w:hAnsi="Angsana New"/>
          <w:b/>
          <w:bCs/>
          <w:sz w:val="32"/>
          <w:szCs w:val="32"/>
        </w:rPr>
        <w:t>.4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834C77" w:rsidRPr="00B15D0A" w:rsidRDefault="00834C77" w:rsidP="009767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 xml:space="preserve">สินค้าคงเหลือตีราคาตามราคาทุน </w:t>
      </w:r>
      <w:r w:rsidRPr="00B15D0A">
        <w:rPr>
          <w:rFonts w:ascii="Angsana New" w:hAnsi="Angsana New"/>
          <w:sz w:val="32"/>
          <w:szCs w:val="32"/>
        </w:rPr>
        <w:t>(</w:t>
      </w:r>
      <w:r w:rsidRPr="00B15D0A">
        <w:rPr>
          <w:rFonts w:ascii="Angsana New" w:hAnsi="Angsana New"/>
          <w:sz w:val="32"/>
          <w:szCs w:val="32"/>
          <w:cs/>
        </w:rPr>
        <w:t>วิธีถัวเฉลี่ยถ่วงน้ำหนัก</w:t>
      </w:r>
      <w:r w:rsidRPr="00B15D0A">
        <w:rPr>
          <w:rFonts w:ascii="Angsana New" w:hAnsi="Angsana New"/>
          <w:sz w:val="32"/>
          <w:szCs w:val="32"/>
        </w:rPr>
        <w:t xml:space="preserve">) </w:t>
      </w:r>
      <w:r w:rsidRPr="00B15D0A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ราคาทุนของสินค้าสำเร็จรูปและสินค้าระหว่างผลิตประกอบด้วยต้นทุนในการผลิตทั้งหมดรวมทั้งค่าโสหุ้ยโรงงานด้วย</w:t>
      </w:r>
    </w:p>
    <w:p w:rsidR="00834C77" w:rsidRPr="00B15D0A" w:rsidRDefault="00834C77" w:rsidP="009767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วัตถุดิบ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วัสดุหีบห่อ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อะไหล่และวัสดุโรงงานถือเป็นส่วนหนึ่งของต้นทุนการผลิตเมื่อมีการเบิกใช้</w:t>
      </w:r>
    </w:p>
    <w:p w:rsidR="00834C77" w:rsidRPr="00B15D0A" w:rsidRDefault="00003F43" w:rsidP="00AF55B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4</w:t>
      </w:r>
      <w:r w:rsidR="00834C77" w:rsidRPr="00B15D0A">
        <w:rPr>
          <w:rFonts w:ascii="Angsana New" w:hAnsi="Angsana New"/>
          <w:b/>
          <w:bCs/>
          <w:sz w:val="32"/>
          <w:szCs w:val="32"/>
        </w:rPr>
        <w:t>.</w:t>
      </w:r>
      <w:r w:rsidR="00182B00" w:rsidRPr="00B15D0A">
        <w:rPr>
          <w:rFonts w:ascii="Angsana New" w:hAnsi="Angsana New"/>
          <w:b/>
          <w:bCs/>
          <w:sz w:val="32"/>
          <w:szCs w:val="32"/>
        </w:rPr>
        <w:t>5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886D63" w:rsidRPr="00B15D0A" w:rsidRDefault="00594907" w:rsidP="00AF55B2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ก</w:t>
      </w:r>
      <w:r w:rsidR="00886D63" w:rsidRPr="00B15D0A">
        <w:rPr>
          <w:rFonts w:ascii="Angsana New" w:hAnsi="Angsana New"/>
          <w:sz w:val="32"/>
          <w:szCs w:val="32"/>
          <w:cs/>
        </w:rPr>
        <w:t>)</w:t>
      </w:r>
      <w:r w:rsidR="00886D63" w:rsidRPr="00B15D0A">
        <w:rPr>
          <w:rFonts w:ascii="Angsana New" w:hAnsi="Angsana New"/>
          <w:sz w:val="32"/>
          <w:szCs w:val="32"/>
          <w:cs/>
        </w:rPr>
        <w:tab/>
      </w:r>
      <w:r w:rsidR="00886D63" w:rsidRPr="00B15D0A">
        <w:rPr>
          <w:rFonts w:ascii="Angsana New" w:hAnsi="Angsana New"/>
          <w:spacing w:val="-6"/>
          <w:sz w:val="32"/>
          <w:szCs w:val="32"/>
          <w:cs/>
        </w:rPr>
        <w:t>เงินลงทุนในการร่วมค้าที่แสดงอยู่ในงบการเงินที่แสดงเงินลงทุนตามวิธีส่วนได้</w:t>
      </w:r>
      <w:r w:rsidR="00886D63" w:rsidRPr="00B15D0A">
        <w:rPr>
          <w:rFonts w:ascii="Angsana New" w:hAnsi="Angsana New"/>
          <w:sz w:val="32"/>
          <w:szCs w:val="32"/>
          <w:cs/>
        </w:rPr>
        <w:t>เสีย แสดงมูลค่าตามวิธีส่วนได้เสีย</w:t>
      </w:r>
    </w:p>
    <w:p w:rsidR="00886D63" w:rsidRPr="00B15D0A" w:rsidRDefault="00594907" w:rsidP="00AF55B2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ข</w:t>
      </w:r>
      <w:r w:rsidR="00886D63" w:rsidRPr="00B15D0A">
        <w:rPr>
          <w:rFonts w:ascii="Angsana New" w:hAnsi="Angsana New"/>
          <w:sz w:val="32"/>
          <w:szCs w:val="32"/>
          <w:cs/>
        </w:rPr>
        <w:t>)</w:t>
      </w:r>
      <w:r w:rsidR="00886D63" w:rsidRPr="00B15D0A">
        <w:rPr>
          <w:rFonts w:ascii="Angsana New" w:hAnsi="Angsana New"/>
          <w:sz w:val="32"/>
          <w:szCs w:val="32"/>
          <w:cs/>
        </w:rPr>
        <w:tab/>
        <w:t>เงินลงทุนในการร่วมค้าที่แสดงอยู่ในงบการเงินเฉพาะกิจการ แสดงมูลค่าตามวิธีราคาทุน</w:t>
      </w:r>
    </w:p>
    <w:p w:rsidR="00886D63" w:rsidRPr="00B15D0A" w:rsidRDefault="00594907" w:rsidP="00AF55B2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lastRenderedPageBreak/>
        <w:t>ค</w:t>
      </w:r>
      <w:r w:rsidR="00886D63" w:rsidRPr="00B15D0A">
        <w:rPr>
          <w:rFonts w:ascii="Angsana New" w:hAnsi="Angsana New"/>
          <w:sz w:val="32"/>
          <w:szCs w:val="32"/>
          <w:cs/>
        </w:rPr>
        <w:t>)</w:t>
      </w:r>
      <w:r w:rsidR="00886D63" w:rsidRPr="00B15D0A">
        <w:rPr>
          <w:rFonts w:ascii="Angsana New" w:hAnsi="Angsana New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 หลักทรัพย์ดังกล่าวบันทึกในกำไรขาดทุนเบ็ดเสร็จอื่นและบันทึกในส่วนของกำไรหรือขาดทุนเมื่อได้จำหน่ายหลักทรัพย์นั้นออกไป</w:t>
      </w:r>
    </w:p>
    <w:p w:rsidR="00886D63" w:rsidRPr="00B15D0A" w:rsidRDefault="00594907" w:rsidP="00AF55B2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ง</w:t>
      </w:r>
      <w:r w:rsidR="00886D63" w:rsidRPr="00B15D0A">
        <w:rPr>
          <w:rFonts w:ascii="Angsana New" w:hAnsi="Angsana New"/>
          <w:sz w:val="32"/>
          <w:szCs w:val="32"/>
          <w:cs/>
        </w:rPr>
        <w:t>)</w:t>
      </w:r>
      <w:r w:rsidR="00886D63" w:rsidRPr="00B15D0A">
        <w:rPr>
          <w:rFonts w:ascii="Angsana New" w:hAnsi="Angsana New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รวมทั้งที่จะถือจนครบกำหนดแสดงมูลค่าตามวิธีราคาทุนตัดจำหน่าย บริษัทฯ</w:t>
      </w:r>
      <w:r w:rsidR="00F710DE" w:rsidRPr="00B15D0A">
        <w:rPr>
          <w:rFonts w:ascii="Angsana New" w:hAnsi="Angsana New"/>
          <w:sz w:val="32"/>
          <w:szCs w:val="32"/>
          <w:cs/>
        </w:rPr>
        <w:t>ตัดบัญชีส่วนเกิน/</w:t>
      </w:r>
      <w:r w:rsidR="00886D63" w:rsidRPr="00B15D0A">
        <w:rPr>
          <w:rFonts w:ascii="Angsana New" w:hAnsi="Angsana New"/>
          <w:sz w:val="32"/>
          <w:szCs w:val="32"/>
          <w:cs/>
        </w:rPr>
        <w:t>รับรู้ส่วนต่ำกว่ามูลค่าตราสารหนี้ตามอัตราดอกเบี้ยที่แท้จริงซึ่งจำนวนที่</w:t>
      </w:r>
      <w:r w:rsidR="00F710DE" w:rsidRPr="00B15D0A">
        <w:rPr>
          <w:rFonts w:ascii="Angsana New" w:hAnsi="Angsana New"/>
          <w:sz w:val="32"/>
          <w:szCs w:val="32"/>
          <w:cs/>
        </w:rPr>
        <w:t>ตัดจำหน่าย/</w:t>
      </w:r>
      <w:r w:rsidR="00886D63" w:rsidRPr="00B15D0A">
        <w:rPr>
          <w:rFonts w:ascii="Angsana New" w:hAnsi="Angsana New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:rsidR="00594907" w:rsidRPr="00B15D0A" w:rsidRDefault="00594907" w:rsidP="00AF55B2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จ)</w:t>
      </w: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เงินลงทุนในบริษัทอื่นซึ่งเป็นเงินลงทุนในตราสารทุนที่ไม่อยู่ในความต้องการของตลาดแสดงมูลค่าตามราคาทุน บริษัทฯจะบันทึกผลขาดทุนจากการด้อยค่าของเงินลงทุนต่อเมื่อมูลค่าที่คาดว่าจะได้รับคืนของเงินลงทุนต่ำกว่าราคาทุนในบัญชี</w:t>
      </w:r>
    </w:p>
    <w:p w:rsidR="00886D63" w:rsidRPr="00B15D0A" w:rsidRDefault="00886D63" w:rsidP="00AF55B2">
      <w:pPr>
        <w:spacing w:before="120" w:after="120" w:line="400" w:lineRule="exact"/>
        <w:ind w:left="547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5D0A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สิ้นวันทำการสุดท้ายของงวด ส่วนมูลค่ายุติธรรมของหน่วยลงทุนคำนวณจากมูลค่าสินทรัพย์สุทธิของหน่วยลงทุน</w:t>
      </w:r>
    </w:p>
    <w:p w:rsidR="00886D63" w:rsidRPr="00B15D0A" w:rsidRDefault="00886D63" w:rsidP="00AF55B2">
      <w:pPr>
        <w:spacing w:before="120" w:after="120" w:line="40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15D0A">
        <w:rPr>
          <w:rFonts w:ascii="Angsana New" w:hAnsi="Angsana New"/>
          <w:color w:val="000000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  <w:r w:rsidRPr="00B15D0A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594907" w:rsidRPr="00B15D0A" w:rsidRDefault="00594907" w:rsidP="00AF55B2">
      <w:pPr>
        <w:spacing w:before="120" w:after="120" w:line="400" w:lineRule="exact"/>
        <w:ind w:left="547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15D0A">
        <w:rPr>
          <w:rFonts w:ascii="Angsana New" w:hAnsi="Angsana New"/>
          <w:color w:val="000000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 </w:t>
      </w:r>
      <w:r w:rsidRPr="00B15D0A">
        <w:rPr>
          <w:rFonts w:ascii="Angsana New" w:hAnsi="Angsana New"/>
          <w:color w:val="000000"/>
          <w:sz w:val="32"/>
          <w:szCs w:val="32"/>
        </w:rPr>
        <w:t xml:space="preserve"> </w:t>
      </w:r>
      <w:r w:rsidRPr="00B15D0A">
        <w:rPr>
          <w:rFonts w:ascii="Angsana New" w:hAnsi="Angsana New"/>
          <w:color w:val="000000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:rsidR="00001208" w:rsidRPr="00B15D0A" w:rsidRDefault="00886D63" w:rsidP="00AF55B2">
      <w:pPr>
        <w:spacing w:before="120" w:after="120" w:line="40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color w:val="000000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:rsidR="00834C77" w:rsidRPr="00B15D0A" w:rsidRDefault="00003F43" w:rsidP="00AF55B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4</w:t>
      </w:r>
      <w:r w:rsidR="00834C77" w:rsidRPr="00B15D0A">
        <w:rPr>
          <w:rFonts w:ascii="Angsana New" w:hAnsi="Angsana New"/>
          <w:b/>
          <w:bCs/>
          <w:sz w:val="32"/>
          <w:szCs w:val="32"/>
        </w:rPr>
        <w:t>.</w:t>
      </w:r>
      <w:r w:rsidR="00182B00" w:rsidRPr="00B15D0A">
        <w:rPr>
          <w:rFonts w:ascii="Angsana New" w:hAnsi="Angsana New"/>
          <w:b/>
          <w:bCs/>
          <w:sz w:val="32"/>
          <w:szCs w:val="32"/>
        </w:rPr>
        <w:t>6</w:t>
      </w:r>
      <w:r w:rsidR="00163981" w:rsidRPr="00B15D0A">
        <w:rPr>
          <w:rFonts w:ascii="Angsana New" w:hAnsi="Angsana New"/>
          <w:b/>
          <w:bCs/>
          <w:sz w:val="32"/>
          <w:szCs w:val="32"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594907" w:rsidRPr="00B15D0A" w:rsidRDefault="00834C77" w:rsidP="00AF55B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  <w:cs/>
        </w:rPr>
        <w:tab/>
      </w:r>
      <w:r w:rsidRPr="00B15D0A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 w:rsidR="00594907" w:rsidRPr="00B15D0A">
        <w:rPr>
          <w:rFonts w:ascii="Angsana New" w:hAnsi="Angsana New"/>
          <w:sz w:val="32"/>
          <w:szCs w:val="32"/>
          <w:cs/>
        </w:rPr>
        <w:t>และค่าเผื่อการด้อยค่าของสินทรัพย์ (ถ้ามี)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</w:p>
    <w:p w:rsidR="00834C77" w:rsidRPr="00B15D0A" w:rsidRDefault="00594907" w:rsidP="00AF55B2">
      <w:pPr>
        <w:spacing w:before="120" w:after="2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</w:r>
      <w:r w:rsidR="00834C77" w:rsidRPr="00B15D0A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 ยกเว้นอุปกรณ์คอมพิวเตอร์ที่ได้มา</w:t>
      </w:r>
      <w:r w:rsidR="00834C77" w:rsidRPr="00B15D0A">
        <w:rPr>
          <w:rFonts w:ascii="Angsana New" w:hAnsi="Angsana New"/>
          <w:spacing w:val="-4"/>
          <w:sz w:val="32"/>
          <w:szCs w:val="32"/>
          <w:cs/>
        </w:rPr>
        <w:t xml:space="preserve">ตั้งแต่วันที่ </w:t>
      </w:r>
      <w:r w:rsidR="00182B00" w:rsidRPr="00B15D0A">
        <w:rPr>
          <w:rFonts w:ascii="Angsana New" w:hAnsi="Angsana New"/>
          <w:spacing w:val="-4"/>
          <w:sz w:val="32"/>
          <w:szCs w:val="32"/>
        </w:rPr>
        <w:t>1</w:t>
      </w:r>
      <w:r w:rsidR="00834C77" w:rsidRPr="00B15D0A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182B00" w:rsidRPr="00B15D0A">
        <w:rPr>
          <w:rFonts w:ascii="Angsana New" w:hAnsi="Angsana New"/>
          <w:spacing w:val="-4"/>
          <w:sz w:val="32"/>
          <w:szCs w:val="32"/>
        </w:rPr>
        <w:t>2545</w:t>
      </w:r>
      <w:r w:rsidR="00834C77" w:rsidRPr="00B15D0A">
        <w:rPr>
          <w:rFonts w:ascii="Angsana New" w:hAnsi="Angsana New"/>
          <w:spacing w:val="-4"/>
          <w:sz w:val="32"/>
          <w:szCs w:val="32"/>
          <w:cs/>
        </w:rPr>
        <w:t xml:space="preserve"> คิดค่าเสื่อมราคาโดยวิธีอัตราลดลงทวีคูณตามอายุการใ</w:t>
      </w:r>
      <w:r w:rsidR="00F71839" w:rsidRPr="00B15D0A">
        <w:rPr>
          <w:rFonts w:ascii="Angsana New" w:hAnsi="Angsana New"/>
          <w:spacing w:val="-4"/>
          <w:sz w:val="32"/>
          <w:szCs w:val="32"/>
          <w:cs/>
        </w:rPr>
        <w:t>ห้ประโยชน์</w:t>
      </w:r>
      <w:r w:rsidR="00834C77" w:rsidRPr="00B15D0A">
        <w:rPr>
          <w:rFonts w:ascii="Angsana New" w:hAnsi="Angsana New"/>
          <w:spacing w:val="-4"/>
          <w:sz w:val="32"/>
          <w:szCs w:val="32"/>
          <w:cs/>
        </w:rPr>
        <w:t>โดยประมาณ</w:t>
      </w:r>
      <w:r w:rsidR="00834C77" w:rsidRPr="00B15D0A">
        <w:rPr>
          <w:rFonts w:ascii="Angsana New" w:hAnsi="Angsana New"/>
          <w:sz w:val="32"/>
          <w:szCs w:val="32"/>
          <w:cs/>
        </w:rPr>
        <w:t>ของสินทรัพย์ดังต่อไปนี้</w:t>
      </w:r>
    </w:p>
    <w:p w:rsidR="00834C77" w:rsidRPr="00B15D0A" w:rsidRDefault="00834C77" w:rsidP="00AF55B2">
      <w:pPr>
        <w:tabs>
          <w:tab w:val="left" w:pos="4500"/>
          <w:tab w:val="right" w:pos="5940"/>
          <w:tab w:val="right" w:pos="6300"/>
        </w:tabs>
        <w:spacing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อาคาร</w:t>
      </w:r>
      <w:r w:rsidR="00D2110E" w:rsidRPr="00B15D0A">
        <w:rPr>
          <w:rFonts w:ascii="Angsana New" w:hAnsi="Angsana New"/>
          <w:sz w:val="32"/>
          <w:szCs w:val="32"/>
          <w:cs/>
        </w:rPr>
        <w:t>และส่วนปรับปรุงอาคาร</w:t>
      </w:r>
      <w:r w:rsidRPr="00B15D0A">
        <w:rPr>
          <w:rFonts w:ascii="Angsana New" w:hAnsi="Angsana New"/>
          <w:sz w:val="32"/>
          <w:szCs w:val="32"/>
        </w:rPr>
        <w:tab/>
        <w:t>-</w:t>
      </w:r>
      <w:r w:rsidRPr="00B15D0A">
        <w:rPr>
          <w:rFonts w:ascii="Angsana New" w:hAnsi="Angsana New"/>
          <w:sz w:val="32"/>
          <w:szCs w:val="32"/>
        </w:rPr>
        <w:tab/>
        <w:t xml:space="preserve">10 </w:t>
      </w:r>
      <w:r w:rsidR="00B6736F" w:rsidRPr="00B15D0A">
        <w:rPr>
          <w:rFonts w:ascii="Angsana New" w:hAnsi="Angsana New"/>
          <w:sz w:val="32"/>
          <w:szCs w:val="32"/>
        </w:rPr>
        <w:t>-</w:t>
      </w:r>
      <w:r w:rsidRPr="00B15D0A">
        <w:rPr>
          <w:rFonts w:ascii="Angsana New" w:hAnsi="Angsana New"/>
          <w:sz w:val="32"/>
          <w:szCs w:val="32"/>
        </w:rPr>
        <w:t xml:space="preserve"> 20</w:t>
      </w:r>
      <w:r w:rsidR="00B6736F"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="00A3073C" w:rsidRPr="00B15D0A">
        <w:rPr>
          <w:rFonts w:ascii="Angsana New" w:hAnsi="Angsana New"/>
          <w:sz w:val="32"/>
          <w:szCs w:val="32"/>
          <w:cs/>
        </w:rPr>
        <w:tab/>
      </w:r>
      <w:r w:rsidRPr="00B15D0A">
        <w:rPr>
          <w:rFonts w:ascii="Angsana New" w:hAnsi="Angsana New"/>
          <w:sz w:val="32"/>
          <w:szCs w:val="32"/>
          <w:cs/>
        </w:rPr>
        <w:t>ปี</w:t>
      </w:r>
    </w:p>
    <w:p w:rsidR="00834C77" w:rsidRPr="00B15D0A" w:rsidRDefault="00834C77" w:rsidP="00AF55B2">
      <w:pPr>
        <w:tabs>
          <w:tab w:val="left" w:pos="4500"/>
          <w:tab w:val="right" w:pos="5940"/>
          <w:tab w:val="right" w:pos="6300"/>
        </w:tabs>
        <w:spacing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B15D0A">
        <w:rPr>
          <w:rFonts w:ascii="Angsana New" w:hAnsi="Angsana New"/>
          <w:sz w:val="32"/>
          <w:szCs w:val="32"/>
        </w:rPr>
        <w:tab/>
        <w:t>-</w:t>
      </w:r>
      <w:r w:rsidRPr="00B15D0A">
        <w:rPr>
          <w:rFonts w:ascii="Angsana New" w:hAnsi="Angsana New"/>
          <w:sz w:val="32"/>
          <w:szCs w:val="32"/>
        </w:rPr>
        <w:tab/>
        <w:t>5 - 20</w:t>
      </w:r>
      <w:r w:rsidRPr="00B15D0A">
        <w:rPr>
          <w:rFonts w:ascii="Angsana New" w:hAnsi="Angsana New"/>
          <w:sz w:val="32"/>
          <w:szCs w:val="32"/>
        </w:rPr>
        <w:tab/>
      </w:r>
      <w:r w:rsidR="00B6736F" w:rsidRPr="00B15D0A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ปี</w:t>
      </w:r>
    </w:p>
    <w:p w:rsidR="00834C77" w:rsidRPr="00B15D0A" w:rsidRDefault="00834C77" w:rsidP="00AF55B2">
      <w:pPr>
        <w:tabs>
          <w:tab w:val="left" w:pos="4500"/>
          <w:tab w:val="right" w:pos="5940"/>
          <w:tab w:val="right" w:pos="6300"/>
        </w:tabs>
        <w:spacing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อุปกรณ์คอมพิวเตอร์</w:t>
      </w:r>
      <w:r w:rsidRPr="00B15D0A">
        <w:rPr>
          <w:rFonts w:ascii="Angsana New" w:hAnsi="Angsana New"/>
          <w:sz w:val="32"/>
          <w:szCs w:val="32"/>
          <w:cs/>
        </w:rPr>
        <w:tab/>
        <w:t>-</w:t>
      </w:r>
      <w:r w:rsidRPr="00B15D0A">
        <w:rPr>
          <w:rFonts w:ascii="Angsana New" w:hAnsi="Angsana New"/>
          <w:sz w:val="32"/>
          <w:szCs w:val="32"/>
          <w:cs/>
        </w:rPr>
        <w:tab/>
      </w:r>
      <w:r w:rsidR="00182B00" w:rsidRPr="00B15D0A">
        <w:rPr>
          <w:rFonts w:ascii="Angsana New" w:hAnsi="Angsana New"/>
          <w:sz w:val="32"/>
          <w:szCs w:val="32"/>
        </w:rPr>
        <w:t>3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="00B6736F" w:rsidRPr="00B15D0A">
        <w:rPr>
          <w:rFonts w:ascii="Angsana New" w:hAnsi="Angsana New"/>
          <w:sz w:val="32"/>
          <w:szCs w:val="32"/>
        </w:rPr>
        <w:t>-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="00182B00" w:rsidRPr="00B15D0A">
        <w:rPr>
          <w:rFonts w:ascii="Angsana New" w:hAnsi="Angsana New"/>
          <w:sz w:val="32"/>
          <w:szCs w:val="32"/>
        </w:rPr>
        <w:t>5</w:t>
      </w:r>
      <w:r w:rsidR="00B6736F" w:rsidRPr="00B15D0A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="00A3073C" w:rsidRPr="00B15D0A">
        <w:rPr>
          <w:rFonts w:ascii="Angsana New" w:hAnsi="Angsana New"/>
          <w:sz w:val="32"/>
          <w:szCs w:val="32"/>
          <w:cs/>
        </w:rPr>
        <w:tab/>
      </w:r>
      <w:r w:rsidRPr="00B15D0A">
        <w:rPr>
          <w:rFonts w:ascii="Angsana New" w:hAnsi="Angsana New"/>
          <w:sz w:val="32"/>
          <w:szCs w:val="32"/>
          <w:cs/>
        </w:rPr>
        <w:t>ปี</w:t>
      </w:r>
    </w:p>
    <w:p w:rsidR="00834C77" w:rsidRPr="00B15D0A" w:rsidRDefault="00834C77" w:rsidP="00AF55B2">
      <w:pPr>
        <w:tabs>
          <w:tab w:val="left" w:pos="4500"/>
          <w:tab w:val="right" w:pos="5940"/>
          <w:tab w:val="right" w:pos="6300"/>
        </w:tabs>
        <w:spacing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เครื่องตกแต่งและอุปกรณ์สำนักงาน</w:t>
      </w:r>
      <w:r w:rsidRPr="00B15D0A">
        <w:rPr>
          <w:rFonts w:ascii="Angsana New" w:hAnsi="Angsana New"/>
          <w:sz w:val="32"/>
          <w:szCs w:val="32"/>
        </w:rPr>
        <w:tab/>
        <w:t>-</w:t>
      </w:r>
      <w:r w:rsidRPr="00B15D0A">
        <w:rPr>
          <w:rFonts w:ascii="Angsana New" w:hAnsi="Angsana New"/>
          <w:sz w:val="32"/>
          <w:szCs w:val="32"/>
        </w:rPr>
        <w:tab/>
      </w:r>
      <w:r w:rsidR="00C93645" w:rsidRPr="00B15D0A">
        <w:rPr>
          <w:rFonts w:ascii="Angsana New" w:hAnsi="Angsana New"/>
          <w:sz w:val="32"/>
          <w:szCs w:val="32"/>
        </w:rPr>
        <w:t xml:space="preserve">3 - </w:t>
      </w:r>
      <w:r w:rsidRPr="00B15D0A">
        <w:rPr>
          <w:rFonts w:ascii="Angsana New" w:hAnsi="Angsana New"/>
          <w:sz w:val="32"/>
          <w:szCs w:val="32"/>
        </w:rPr>
        <w:t xml:space="preserve">5 </w:t>
      </w:r>
      <w:r w:rsidR="00B6736F" w:rsidRPr="00B15D0A">
        <w:rPr>
          <w:rFonts w:ascii="Angsana New" w:hAnsi="Angsana New"/>
          <w:sz w:val="32"/>
          <w:szCs w:val="32"/>
        </w:rPr>
        <w:t xml:space="preserve"> </w:t>
      </w:r>
      <w:r w:rsidR="00A3073C" w:rsidRPr="00B15D0A">
        <w:rPr>
          <w:rFonts w:ascii="Angsana New" w:hAnsi="Angsana New"/>
          <w:sz w:val="32"/>
          <w:szCs w:val="32"/>
          <w:cs/>
        </w:rPr>
        <w:tab/>
      </w:r>
      <w:r w:rsidRPr="00B15D0A">
        <w:rPr>
          <w:rFonts w:ascii="Angsana New" w:hAnsi="Angsana New"/>
          <w:sz w:val="32"/>
          <w:szCs w:val="32"/>
          <w:cs/>
        </w:rPr>
        <w:t>ปี</w:t>
      </w:r>
    </w:p>
    <w:p w:rsidR="00834C77" w:rsidRPr="00B15D0A" w:rsidRDefault="00834C77" w:rsidP="00AF55B2">
      <w:pPr>
        <w:tabs>
          <w:tab w:val="left" w:pos="4500"/>
          <w:tab w:val="right" w:pos="5940"/>
          <w:tab w:val="right" w:pos="6300"/>
        </w:tabs>
        <w:spacing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ยานพาหนะ</w:t>
      </w:r>
      <w:r w:rsidRPr="00B15D0A">
        <w:rPr>
          <w:rFonts w:ascii="Angsana New" w:hAnsi="Angsana New"/>
          <w:sz w:val="32"/>
          <w:szCs w:val="32"/>
        </w:rPr>
        <w:tab/>
        <w:t>-</w:t>
      </w:r>
      <w:r w:rsidRPr="00B15D0A">
        <w:rPr>
          <w:rFonts w:ascii="Angsana New" w:hAnsi="Angsana New"/>
          <w:sz w:val="32"/>
          <w:szCs w:val="32"/>
        </w:rPr>
        <w:tab/>
        <w:t xml:space="preserve">5 </w:t>
      </w:r>
      <w:r w:rsidR="00B6736F" w:rsidRPr="00B15D0A">
        <w:rPr>
          <w:rFonts w:ascii="Angsana New" w:hAnsi="Angsana New"/>
          <w:sz w:val="32"/>
          <w:szCs w:val="32"/>
          <w:cs/>
        </w:rPr>
        <w:t xml:space="preserve"> </w:t>
      </w:r>
      <w:r w:rsidR="00A3073C" w:rsidRPr="00B15D0A">
        <w:rPr>
          <w:rFonts w:ascii="Angsana New" w:hAnsi="Angsana New"/>
          <w:sz w:val="32"/>
          <w:szCs w:val="32"/>
          <w:cs/>
        </w:rPr>
        <w:tab/>
      </w:r>
      <w:r w:rsidRPr="00B15D0A">
        <w:rPr>
          <w:rFonts w:ascii="Angsana New" w:hAnsi="Angsana New"/>
          <w:sz w:val="32"/>
          <w:szCs w:val="32"/>
          <w:cs/>
        </w:rPr>
        <w:t>ปี</w:t>
      </w:r>
    </w:p>
    <w:p w:rsidR="00834C77" w:rsidRPr="00B15D0A" w:rsidRDefault="00834C77" w:rsidP="00AF55B2">
      <w:pPr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งานระหว่างก่อสร้าง และสินทรัพย์ระหว่างติดตั้ง</w:t>
      </w:r>
    </w:p>
    <w:p w:rsidR="00834C77" w:rsidRPr="00B15D0A" w:rsidRDefault="00834C77" w:rsidP="00AF55B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:rsidR="00961C4F" w:rsidRPr="00B15D0A" w:rsidRDefault="008B11C7" w:rsidP="00AF55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lastRenderedPageBreak/>
        <w:tab/>
      </w:r>
      <w:r w:rsidR="00961C4F" w:rsidRPr="00B15D0A">
        <w:rPr>
          <w:rFonts w:ascii="Angsana New" w:hAnsi="Angsana New"/>
          <w:sz w:val="32"/>
          <w:szCs w:val="32"/>
          <w:cs/>
        </w:rPr>
        <w:t>บริษ</w:t>
      </w:r>
      <w:r w:rsidR="001110E7" w:rsidRPr="00B15D0A">
        <w:rPr>
          <w:rFonts w:ascii="Angsana New" w:hAnsi="Angsana New"/>
          <w:sz w:val="32"/>
          <w:szCs w:val="32"/>
          <w:cs/>
        </w:rPr>
        <w:t>ัทฯตัดรายการ</w:t>
      </w:r>
      <w:r w:rsidR="00533EEE" w:rsidRPr="00B15D0A">
        <w:rPr>
          <w:rFonts w:ascii="Angsana New" w:hAnsi="Angsana New"/>
          <w:sz w:val="32"/>
          <w:szCs w:val="32"/>
          <w:cs/>
        </w:rPr>
        <w:t xml:space="preserve">ที่ดิน </w:t>
      </w:r>
      <w:r w:rsidR="00961C4F" w:rsidRPr="00B15D0A">
        <w:rPr>
          <w:rFonts w:ascii="Angsana New" w:hAnsi="Angsana New"/>
          <w:sz w:val="32"/>
          <w:szCs w:val="32"/>
          <w:cs/>
        </w:rPr>
        <w:t>อาคาร</w:t>
      </w:r>
      <w:r w:rsidR="001110E7" w:rsidRPr="00B15D0A">
        <w:rPr>
          <w:rFonts w:ascii="Angsana New" w:hAnsi="Angsana New"/>
          <w:sz w:val="32"/>
          <w:szCs w:val="32"/>
          <w:cs/>
        </w:rPr>
        <w:t>และอุปกรณ์</w:t>
      </w:r>
      <w:r w:rsidR="00961C4F" w:rsidRPr="00B15D0A">
        <w:rPr>
          <w:rFonts w:ascii="Angsana New" w:hAnsi="Angsana New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:rsidR="00834C77" w:rsidRPr="00B15D0A" w:rsidRDefault="00003F43" w:rsidP="00AF55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</w:rPr>
        <w:t>4</w:t>
      </w:r>
      <w:r w:rsidR="00834C77" w:rsidRPr="00B15D0A">
        <w:rPr>
          <w:rFonts w:ascii="Angsana New" w:hAnsi="Angsana New"/>
          <w:b/>
          <w:bCs/>
          <w:sz w:val="32"/>
          <w:szCs w:val="32"/>
        </w:rPr>
        <w:t>.7</w:t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36330C" w:rsidRPr="00B15D0A" w:rsidRDefault="0036330C" w:rsidP="00AF55B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บริษัทฯ</w:t>
      </w:r>
      <w:r w:rsidR="002F56ED" w:rsidRPr="00B15D0A">
        <w:rPr>
          <w:rFonts w:ascii="Angsana New" w:hAnsi="Angsana New"/>
          <w:sz w:val="32"/>
          <w:szCs w:val="32"/>
          <w:cs/>
        </w:rPr>
        <w:t>บันทึก</w:t>
      </w:r>
      <w:r w:rsidRPr="00B15D0A">
        <w:rPr>
          <w:rFonts w:ascii="Angsana New" w:hAnsi="Angsana New"/>
          <w:sz w:val="32"/>
          <w:szCs w:val="32"/>
          <w:cs/>
        </w:rPr>
        <w:t>มูลค่า</w:t>
      </w:r>
      <w:r w:rsidR="002F56ED" w:rsidRPr="00B15D0A">
        <w:rPr>
          <w:rFonts w:ascii="Angsana New" w:hAnsi="Angsana New"/>
          <w:sz w:val="32"/>
          <w:szCs w:val="32"/>
          <w:cs/>
        </w:rPr>
        <w:t>เริ่มแรก</w:t>
      </w:r>
      <w:r w:rsidRPr="00B15D0A">
        <w:rPr>
          <w:rFonts w:ascii="Angsana New" w:hAnsi="Angsana New"/>
          <w:sz w:val="32"/>
          <w:szCs w:val="32"/>
          <w:cs/>
        </w:rPr>
        <w:t>ของสินทรัพย์ไม่มีตัวตน</w:t>
      </w:r>
      <w:r w:rsidR="002F56ED" w:rsidRPr="00B15D0A">
        <w:rPr>
          <w:rFonts w:ascii="Angsana New" w:hAnsi="Angsana New"/>
          <w:sz w:val="32"/>
          <w:szCs w:val="32"/>
          <w:cs/>
        </w:rPr>
        <w:t>ตาม</w:t>
      </w:r>
      <w:r w:rsidRPr="00B15D0A">
        <w:rPr>
          <w:rFonts w:ascii="Angsana New" w:hAnsi="Angsana New"/>
          <w:sz w:val="32"/>
          <w:szCs w:val="32"/>
          <w:cs/>
        </w:rPr>
        <w:t>ราคาทุน และภายหลังการรับรู้รายการ</w:t>
      </w:r>
      <w:r w:rsidR="002F56ED" w:rsidRPr="00B15D0A">
        <w:rPr>
          <w:rFonts w:ascii="Angsana New" w:hAnsi="Angsana New"/>
          <w:sz w:val="32"/>
          <w:szCs w:val="32"/>
          <w:cs/>
        </w:rPr>
        <w:t>เริ่ม</w:t>
      </w:r>
      <w:r w:rsidRPr="00B15D0A">
        <w:rPr>
          <w:rFonts w:ascii="Angsana New" w:hAnsi="Angsana New"/>
          <w:sz w:val="32"/>
          <w:szCs w:val="32"/>
          <w:cs/>
        </w:rPr>
        <w:t>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0D15C6" w:rsidRPr="00B15D0A" w:rsidRDefault="000D15C6" w:rsidP="00AF55B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ยกเว้นคอมพิวเตอร์ซอฟ</w:t>
      </w:r>
      <w:r w:rsidR="008E7084" w:rsidRPr="00B15D0A">
        <w:rPr>
          <w:rFonts w:ascii="Angsana New" w:hAnsi="Angsana New" w:hint="cs"/>
          <w:sz w:val="32"/>
          <w:szCs w:val="32"/>
          <w:cs/>
        </w:rPr>
        <w:t>ต์</w:t>
      </w:r>
      <w:r w:rsidRPr="00B15D0A">
        <w:rPr>
          <w:rFonts w:ascii="Angsana New" w:hAnsi="Angsana New"/>
          <w:sz w:val="32"/>
          <w:szCs w:val="32"/>
          <w:cs/>
        </w:rPr>
        <w:t xml:space="preserve">แวร์ที่ได้มาตั้งแต่วันที่ </w:t>
      </w:r>
      <w:r w:rsidR="00182B00" w:rsidRPr="00B15D0A">
        <w:rPr>
          <w:rFonts w:ascii="Angsana New" w:hAnsi="Angsana New"/>
          <w:sz w:val="32"/>
          <w:szCs w:val="32"/>
        </w:rPr>
        <w:t>1</w:t>
      </w:r>
      <w:r w:rsidRPr="00B15D0A">
        <w:rPr>
          <w:rFonts w:ascii="Angsana New" w:hAnsi="Angsana New"/>
          <w:sz w:val="32"/>
          <w:szCs w:val="32"/>
          <w:cs/>
        </w:rPr>
        <w:t xml:space="preserve"> มกราคม </w:t>
      </w:r>
      <w:r w:rsidR="00182B00" w:rsidRPr="00B15D0A">
        <w:rPr>
          <w:rFonts w:ascii="Angsana New" w:hAnsi="Angsana New"/>
          <w:sz w:val="32"/>
          <w:szCs w:val="32"/>
        </w:rPr>
        <w:t>2545</w:t>
      </w:r>
      <w:r w:rsidRPr="00B15D0A">
        <w:rPr>
          <w:rFonts w:ascii="Angsana New" w:hAnsi="Angsana New"/>
          <w:sz w:val="32"/>
          <w:szCs w:val="32"/>
          <w:cs/>
        </w:rPr>
        <w:t xml:space="preserve"> ถึง </w:t>
      </w:r>
      <w:r w:rsidRPr="00B15D0A">
        <w:rPr>
          <w:rFonts w:ascii="Angsana New" w:hAnsi="Angsana New"/>
          <w:sz w:val="32"/>
          <w:szCs w:val="32"/>
        </w:rPr>
        <w:t xml:space="preserve">31 </w:t>
      </w:r>
      <w:r w:rsidRPr="00B15D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15D0A">
        <w:rPr>
          <w:rFonts w:ascii="Angsana New" w:hAnsi="Angsana New"/>
          <w:sz w:val="32"/>
          <w:szCs w:val="32"/>
        </w:rPr>
        <w:t>2558</w:t>
      </w:r>
      <w:r w:rsidRPr="00B15D0A">
        <w:rPr>
          <w:rFonts w:ascii="Angsana New" w:hAnsi="Angsana New"/>
          <w:sz w:val="32"/>
          <w:szCs w:val="32"/>
          <w:cs/>
        </w:rPr>
        <w:t xml:space="preserve"> คิดค่าตัดจำหน่ายโดยวิธีอัตราลดลงทวีคูณ และตั้งแต่ </w:t>
      </w:r>
      <w:r w:rsidRPr="00B15D0A">
        <w:rPr>
          <w:rFonts w:ascii="Angsana New" w:hAnsi="Angsana New"/>
          <w:sz w:val="32"/>
          <w:szCs w:val="32"/>
        </w:rPr>
        <w:t>1</w:t>
      </w:r>
      <w:r w:rsidRPr="00B15D0A">
        <w:rPr>
          <w:rFonts w:ascii="Angsana New" w:hAnsi="Angsana New"/>
          <w:sz w:val="32"/>
          <w:szCs w:val="32"/>
          <w:cs/>
        </w:rPr>
        <w:t xml:space="preserve"> มกราคม </w:t>
      </w:r>
      <w:r w:rsidR="00B64161" w:rsidRPr="00B15D0A">
        <w:rPr>
          <w:rFonts w:ascii="Angsana New" w:hAnsi="Angsana New"/>
          <w:sz w:val="32"/>
          <w:szCs w:val="32"/>
        </w:rPr>
        <w:t>2559</w:t>
      </w:r>
      <w:r w:rsidRPr="00B15D0A">
        <w:rPr>
          <w:rFonts w:ascii="Angsana New" w:hAnsi="Angsana New"/>
          <w:sz w:val="32"/>
          <w:szCs w:val="32"/>
          <w:cs/>
        </w:rPr>
        <w:t xml:space="preserve"> คิดค่าตัดจำหน่ายโดยวิธีเส้นตรง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 </w:t>
      </w:r>
    </w:p>
    <w:p w:rsidR="000D15C6" w:rsidRPr="00B15D0A" w:rsidRDefault="000D15C6" w:rsidP="00B15D0A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36330C" w:rsidRPr="00B15D0A" w:rsidRDefault="00FC6D95" w:rsidP="00B15D0A">
      <w:pPr>
        <w:tabs>
          <w:tab w:val="left" w:pos="4500"/>
        </w:tabs>
        <w:spacing w:before="240" w:line="400" w:lineRule="exact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B15D0A">
        <w:rPr>
          <w:rFonts w:ascii="Angsana New" w:hAnsi="Angsana New"/>
          <w:sz w:val="32"/>
          <w:szCs w:val="32"/>
          <w:cs/>
        </w:rPr>
        <w:tab/>
      </w:r>
      <w:r w:rsidR="0036330C" w:rsidRPr="00B15D0A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A51D65" w:rsidRPr="00B15D0A" w:rsidRDefault="0036330C" w:rsidP="00B15D0A">
      <w:pPr>
        <w:tabs>
          <w:tab w:val="left" w:pos="1320"/>
          <w:tab w:val="left" w:pos="5040"/>
          <w:tab w:val="left" w:pos="5130"/>
          <w:tab w:val="right" w:pos="6120"/>
        </w:tabs>
        <w:spacing w:line="400" w:lineRule="exact"/>
        <w:ind w:left="1080" w:hanging="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="008E7084" w:rsidRPr="00B15D0A">
        <w:rPr>
          <w:rFonts w:ascii="Angsana New" w:hAnsi="Angsana New"/>
          <w:sz w:val="32"/>
          <w:szCs w:val="32"/>
          <w:cs/>
        </w:rPr>
        <w:t>คอมพิวเตอร์ซอฟ</w:t>
      </w:r>
      <w:r w:rsidR="008E7084" w:rsidRPr="00B15D0A">
        <w:rPr>
          <w:rFonts w:ascii="Angsana New" w:hAnsi="Angsana New" w:hint="cs"/>
          <w:sz w:val="32"/>
          <w:szCs w:val="32"/>
          <w:cs/>
        </w:rPr>
        <w:t>ต์</w:t>
      </w:r>
      <w:r w:rsidRPr="00B15D0A">
        <w:rPr>
          <w:rFonts w:ascii="Angsana New" w:hAnsi="Angsana New"/>
          <w:sz w:val="32"/>
          <w:szCs w:val="32"/>
          <w:cs/>
        </w:rPr>
        <w:t>แวร์</w:t>
      </w:r>
      <w:r w:rsidRPr="00B15D0A">
        <w:rPr>
          <w:rFonts w:ascii="Angsana New" w:hAnsi="Angsana New"/>
          <w:sz w:val="32"/>
          <w:szCs w:val="32"/>
        </w:rPr>
        <w:tab/>
      </w:r>
      <w:r w:rsidR="000D15C6" w:rsidRPr="00B15D0A">
        <w:rPr>
          <w:rFonts w:ascii="Angsana New" w:hAnsi="Angsana New"/>
          <w:sz w:val="32"/>
          <w:szCs w:val="32"/>
        </w:rPr>
        <w:t xml:space="preserve">3 - </w:t>
      </w:r>
      <w:r w:rsidRPr="00B15D0A">
        <w:rPr>
          <w:rFonts w:ascii="Angsana New" w:hAnsi="Angsana New"/>
          <w:sz w:val="32"/>
          <w:szCs w:val="32"/>
        </w:rPr>
        <w:t>5</w:t>
      </w:r>
      <w:r w:rsidR="00003724" w:rsidRPr="00B15D0A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ปี</w:t>
      </w:r>
    </w:p>
    <w:p w:rsidR="0036330C" w:rsidRPr="00B15D0A" w:rsidRDefault="00003F43" w:rsidP="00B15D0A">
      <w:pPr>
        <w:spacing w:before="240" w:after="120" w:line="40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</w:rPr>
        <w:t>4</w:t>
      </w:r>
      <w:r w:rsidR="0036330C" w:rsidRPr="00B15D0A">
        <w:rPr>
          <w:rFonts w:ascii="Angsana New" w:hAnsi="Angsana New"/>
          <w:b/>
          <w:bCs/>
          <w:sz w:val="32"/>
          <w:szCs w:val="32"/>
        </w:rPr>
        <w:t>.8</w:t>
      </w:r>
      <w:r w:rsidR="0036330C" w:rsidRPr="00B15D0A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สิทธิการเช่าที่ดินและค่าตัดจำหน่าย</w:t>
      </w:r>
    </w:p>
    <w:p w:rsidR="0036330C" w:rsidRPr="00B15D0A" w:rsidRDefault="0036330C" w:rsidP="00B15D0A">
      <w:pPr>
        <w:tabs>
          <w:tab w:val="left" w:pos="540"/>
          <w:tab w:val="left" w:pos="900"/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สิทธิการเช่าที่ดินแสดงตามราคาทุนหักค่าตัดจำหน่ายสะสม ค่าตัดจำหน่ายของสิทธิการเช่าที่ดินคำนวณจากราคาทุนของสินทรัพย์ โดยวิธีเส้นตรงตามอายุสัญญาเช่า</w:t>
      </w:r>
      <w:r w:rsidR="004217DF" w:rsidRPr="00B15D0A">
        <w:rPr>
          <w:rFonts w:ascii="Angsana New" w:hAnsi="Angsana New"/>
          <w:sz w:val="32"/>
          <w:szCs w:val="32"/>
          <w:cs/>
        </w:rPr>
        <w:t xml:space="preserve">ระหว่าง </w:t>
      </w:r>
      <w:r w:rsidR="00001120">
        <w:rPr>
          <w:rFonts w:ascii="Angsana New" w:hAnsi="Angsana New"/>
          <w:sz w:val="32"/>
          <w:szCs w:val="32"/>
        </w:rPr>
        <w:t>6</w:t>
      </w:r>
      <w:r w:rsidR="004217DF" w:rsidRPr="00B15D0A">
        <w:rPr>
          <w:rFonts w:ascii="Angsana New" w:hAnsi="Angsana New"/>
          <w:sz w:val="32"/>
          <w:szCs w:val="32"/>
          <w:cs/>
        </w:rPr>
        <w:t xml:space="preserve"> -</w:t>
      </w:r>
      <w:r w:rsidR="00182B00" w:rsidRPr="00B15D0A">
        <w:rPr>
          <w:rFonts w:ascii="Angsana New" w:hAnsi="Angsana New"/>
          <w:sz w:val="32"/>
          <w:szCs w:val="32"/>
        </w:rPr>
        <w:t>1</w:t>
      </w:r>
      <w:r w:rsidR="00001120">
        <w:rPr>
          <w:rFonts w:ascii="Angsana New" w:hAnsi="Angsana New"/>
          <w:sz w:val="32"/>
          <w:szCs w:val="32"/>
        </w:rPr>
        <w:t>0</w:t>
      </w:r>
      <w:r w:rsidR="004217DF" w:rsidRPr="00B15D0A">
        <w:rPr>
          <w:rFonts w:ascii="Angsana New" w:hAnsi="Angsana New"/>
          <w:sz w:val="32"/>
          <w:szCs w:val="32"/>
          <w:cs/>
        </w:rPr>
        <w:t xml:space="preserve"> ปี </w:t>
      </w:r>
    </w:p>
    <w:p w:rsidR="0036330C" w:rsidRPr="00B15D0A" w:rsidRDefault="00391E2F" w:rsidP="00B15D0A">
      <w:pPr>
        <w:pStyle w:val="10"/>
        <w:widowControl/>
        <w:tabs>
          <w:tab w:val="left" w:pos="540"/>
        </w:tabs>
        <w:spacing w:before="120" w:after="120" w:line="400" w:lineRule="exact"/>
        <w:ind w:left="540" w:right="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B15D0A">
        <w:rPr>
          <w:rFonts w:ascii="Angsana New" w:hAnsi="Angsana New" w:cs="Angsana New"/>
          <w:color w:val="auto"/>
          <w:sz w:val="32"/>
          <w:szCs w:val="32"/>
        </w:rPr>
        <w:tab/>
      </w:r>
      <w:r w:rsidR="0036330C" w:rsidRPr="00B15D0A">
        <w:rPr>
          <w:rFonts w:ascii="Angsana New" w:hAnsi="Angsana New" w:cs="Angsana New"/>
          <w:color w:val="auto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B33A6E" w:rsidRPr="00B15D0A" w:rsidRDefault="00106521" w:rsidP="00106521">
      <w:pPr>
        <w:spacing w:before="240" w:after="120" w:line="40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4.9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B33A6E" w:rsidRPr="00B15D0A">
        <w:rPr>
          <w:rFonts w:ascii="Angsana New" w:hAnsi="Angsana New" w:hint="cs"/>
          <w:b/>
          <w:bCs/>
          <w:sz w:val="32"/>
          <w:szCs w:val="32"/>
          <w:cs/>
        </w:rPr>
        <w:t>สินทรัพย์รอการขาย</w:t>
      </w:r>
    </w:p>
    <w:p w:rsidR="00B33A6E" w:rsidRPr="00B15D0A" w:rsidRDefault="00B33A6E" w:rsidP="00B15D0A">
      <w:pPr>
        <w:tabs>
          <w:tab w:val="left" w:pos="540"/>
          <w:tab w:val="left" w:pos="900"/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 xml:space="preserve">สินทรัพย์รอการขายแสดงมูลค่าตามราคาทุน หรือมูลค่าสุทธิที่คาดว่าจะได้รับคืนแล้วแต่ราคาใดจะต่ำกว่า </w:t>
      </w:r>
    </w:p>
    <w:p w:rsidR="00B33A6E" w:rsidRPr="00B15D0A" w:rsidRDefault="00B33A6E" w:rsidP="00B15D0A">
      <w:pPr>
        <w:tabs>
          <w:tab w:val="left" w:pos="540"/>
          <w:tab w:val="left" w:pos="900"/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กำไร</w:t>
      </w:r>
      <w:r w:rsidR="002D0373">
        <w:rPr>
          <w:rFonts w:ascii="Angsana New" w:hAnsi="Angsana New"/>
          <w:sz w:val="32"/>
          <w:szCs w:val="32"/>
          <w:cs/>
        </w:rPr>
        <w:t>(ขาดทุน)</w:t>
      </w:r>
      <w:r w:rsidRPr="00B15D0A">
        <w:rPr>
          <w:rFonts w:ascii="Angsana New" w:hAnsi="Angsana New"/>
          <w:sz w:val="32"/>
          <w:szCs w:val="32"/>
          <w:cs/>
        </w:rPr>
        <w:t>จากการจำหน่ายสินทรัพย์รอการขายจะรับรู้ในส่วนของกำไรหรือขาดทุนในงบกำไรขาดทุนเบ็ดเสร็จเมื่อจำหน่าย</w:t>
      </w:r>
    </w:p>
    <w:p w:rsidR="00B33A6E" w:rsidRPr="00B15D0A" w:rsidRDefault="00B33A6E" w:rsidP="00B15D0A">
      <w:pPr>
        <w:tabs>
          <w:tab w:val="left" w:pos="540"/>
          <w:tab w:val="left" w:pos="900"/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ขาดทุนจากการด้อยค่า (ถ้ามี) จะรับรู้เป็นค่าใช้จ่ายในส่วนของกำไรหรือขาดทุนในงบกำไรขาดทุนเบ็ดเสร็จ</w:t>
      </w:r>
    </w:p>
    <w:p w:rsidR="00AF55B2" w:rsidRDefault="00AF55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34C77" w:rsidRPr="00B15D0A" w:rsidRDefault="00003F43" w:rsidP="00976793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6330C" w:rsidRPr="00B15D0A">
        <w:rPr>
          <w:rFonts w:ascii="Angsana New" w:hAnsi="Angsana New"/>
          <w:b/>
          <w:bCs/>
          <w:sz w:val="32"/>
          <w:szCs w:val="32"/>
          <w:cs/>
        </w:rPr>
        <w:t>.</w:t>
      </w:r>
      <w:r w:rsidR="00B33A6E" w:rsidRPr="00B15D0A">
        <w:rPr>
          <w:rFonts w:ascii="Angsana New" w:hAnsi="Angsana New"/>
          <w:b/>
          <w:bCs/>
          <w:sz w:val="32"/>
          <w:szCs w:val="32"/>
        </w:rPr>
        <w:t>10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834C77" w:rsidRPr="00B15D0A" w:rsidRDefault="00834C77" w:rsidP="00976793">
      <w:pPr>
        <w:tabs>
          <w:tab w:val="left" w:pos="540"/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</w:t>
      </w:r>
      <w:r w:rsidR="00D6151D" w:rsidRPr="00B15D0A">
        <w:rPr>
          <w:rFonts w:ascii="Angsana New" w:hAnsi="Angsana New"/>
          <w:sz w:val="32"/>
          <w:szCs w:val="32"/>
          <w:cs/>
        </w:rPr>
        <w:t>ควบคุม</w:t>
      </w:r>
      <w:r w:rsidRPr="00B15D0A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834C77" w:rsidRPr="00B15D0A" w:rsidRDefault="00834C77" w:rsidP="00976793">
      <w:pPr>
        <w:tabs>
          <w:tab w:val="left" w:pos="540"/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="004B6BCA" w:rsidRPr="00B15D0A">
        <w:rPr>
          <w:rFonts w:ascii="Angsana New" w:hAnsi="Angsana New" w:hint="cs"/>
          <w:sz w:val="32"/>
          <w:szCs w:val="32"/>
          <w:cs/>
        </w:rPr>
        <w:t>หรือกิจการ</w:t>
      </w:r>
      <w:r w:rsidR="00D6151D" w:rsidRPr="00B15D0A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B15D0A">
        <w:rPr>
          <w:rFonts w:ascii="Angsana New" w:hAnsi="Angsana New"/>
          <w:sz w:val="32"/>
          <w:szCs w:val="32"/>
          <w:cs/>
        </w:rPr>
        <w:t>มีอิทธิพลอย่างเป็นสาระสำคัญกับบริษัทฯ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834C77" w:rsidRPr="00B15D0A" w:rsidRDefault="00003F43" w:rsidP="00976793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4</w:t>
      </w:r>
      <w:r w:rsidR="0036330C" w:rsidRPr="00B15D0A">
        <w:rPr>
          <w:rFonts w:ascii="Angsana New" w:hAnsi="Angsana New"/>
          <w:b/>
          <w:bCs/>
          <w:sz w:val="32"/>
          <w:szCs w:val="32"/>
          <w:cs/>
        </w:rPr>
        <w:t>.</w:t>
      </w:r>
      <w:r w:rsidR="00182B00" w:rsidRPr="00B15D0A">
        <w:rPr>
          <w:rFonts w:ascii="Angsana New" w:hAnsi="Angsana New"/>
          <w:b/>
          <w:bCs/>
          <w:sz w:val="32"/>
          <w:szCs w:val="32"/>
        </w:rPr>
        <w:t>1</w:t>
      </w:r>
      <w:r w:rsidR="00B33A6E" w:rsidRPr="00B15D0A">
        <w:rPr>
          <w:rFonts w:ascii="Angsana New" w:hAnsi="Angsana New"/>
          <w:b/>
          <w:bCs/>
          <w:sz w:val="32"/>
          <w:szCs w:val="32"/>
        </w:rPr>
        <w:t>1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BA2953" w:rsidRPr="00B15D0A" w:rsidRDefault="00BA2953" w:rsidP="00976793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15D0A">
        <w:rPr>
          <w:rFonts w:ascii="Angsana New" w:hAnsi="Angsana New"/>
          <w:i/>
          <w:iCs/>
          <w:sz w:val="32"/>
          <w:szCs w:val="32"/>
          <w:cs/>
        </w:rPr>
        <w:tab/>
        <w:t>สัญญาเช่าการเงิน</w:t>
      </w:r>
    </w:p>
    <w:p w:rsidR="008F5CB3" w:rsidRPr="00B15D0A" w:rsidRDefault="00834C77" w:rsidP="009767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tab/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961C4F" w:rsidRPr="00B15D0A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B15D0A">
        <w:rPr>
          <w:rFonts w:ascii="Angsana New" w:hAnsi="Angsana New"/>
          <w:sz w:val="32"/>
          <w:szCs w:val="32"/>
          <w:cs/>
        </w:rPr>
        <w:t>ตลอดอายุของสัญญาเช่า สินทรัพย์ที่ได้มาตามสัญญาเช่าการเงิน</w:t>
      </w:r>
      <w:r w:rsidR="00A3073C" w:rsidRPr="00B15D0A">
        <w:rPr>
          <w:rFonts w:ascii="Angsana New" w:hAnsi="Angsana New"/>
          <w:sz w:val="32"/>
          <w:szCs w:val="32"/>
          <w:cs/>
        </w:rPr>
        <w:t>จะคิดค่าเสื่อมราคาตลอดอายุการให้ประโยชน์</w:t>
      </w:r>
      <w:r w:rsidRPr="00B15D0A">
        <w:rPr>
          <w:rFonts w:ascii="Angsana New" w:hAnsi="Angsana New"/>
          <w:sz w:val="32"/>
          <w:szCs w:val="32"/>
          <w:cs/>
        </w:rPr>
        <w:t>ของสินทรัพย์ที่เช่า</w:t>
      </w:r>
      <w:r w:rsidR="0036330C" w:rsidRPr="00B15D0A">
        <w:rPr>
          <w:rFonts w:ascii="Angsana New" w:hAnsi="Angsana New"/>
          <w:sz w:val="32"/>
          <w:szCs w:val="32"/>
          <w:cs/>
        </w:rPr>
        <w:t xml:space="preserve"> </w:t>
      </w:r>
    </w:p>
    <w:p w:rsidR="00BA2953" w:rsidRPr="00B15D0A" w:rsidRDefault="00BA2953" w:rsidP="00F278D9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15D0A">
        <w:rPr>
          <w:rFonts w:ascii="Angsana New" w:hAnsi="Angsana New"/>
          <w:i/>
          <w:iCs/>
          <w:sz w:val="32"/>
          <w:szCs w:val="32"/>
          <w:cs/>
        </w:rPr>
        <w:tab/>
        <w:t xml:space="preserve">สัญญาเช่าดำเนินงาน </w:t>
      </w:r>
    </w:p>
    <w:p w:rsidR="00001208" w:rsidRPr="00B15D0A" w:rsidRDefault="00BA2953" w:rsidP="0000120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</w:t>
      </w:r>
      <w:r w:rsidR="00F710DE" w:rsidRPr="00B15D0A">
        <w:rPr>
          <w:rFonts w:ascii="Angsana New" w:hAnsi="Angsana New"/>
          <w:sz w:val="32"/>
          <w:szCs w:val="32"/>
          <w:cs/>
        </w:rPr>
        <w:t>ไม่ได้โอนไปให้กับผู้เช่าถือเป็น</w:t>
      </w:r>
      <w:r w:rsidRPr="00B15D0A">
        <w:rPr>
          <w:rFonts w:ascii="Angsana New" w:hAnsi="Angsana New"/>
          <w:sz w:val="32"/>
          <w:szCs w:val="32"/>
          <w:cs/>
        </w:rPr>
        <w:t>สัญญาเช่าดำเนินงาน</w:t>
      </w:r>
      <w:r w:rsidR="00594907" w:rsidRPr="00B15D0A">
        <w:rPr>
          <w:rFonts w:ascii="Angsana New" w:hAnsi="Angsana New"/>
          <w:sz w:val="32"/>
          <w:szCs w:val="32"/>
          <w:cs/>
        </w:rPr>
        <w:t xml:space="preserve"> จำนวน</w:t>
      </w:r>
      <w:r w:rsidRPr="00B15D0A">
        <w:rPr>
          <w:rFonts w:ascii="Angsana New" w:hAnsi="Angsana New"/>
          <w:sz w:val="32"/>
          <w:szCs w:val="32"/>
          <w:cs/>
        </w:rPr>
        <w:t>เงินที่จ่าย</w:t>
      </w:r>
      <w:r w:rsidR="00594907" w:rsidRPr="00B15D0A">
        <w:rPr>
          <w:rFonts w:ascii="Angsana New" w:hAnsi="Angsana New"/>
          <w:sz w:val="32"/>
          <w:szCs w:val="32"/>
          <w:cs/>
        </w:rPr>
        <w:t>ตาม</w:t>
      </w:r>
      <w:r w:rsidRPr="00B15D0A">
        <w:rPr>
          <w:rFonts w:ascii="Angsana New" w:hAnsi="Angsana New"/>
          <w:sz w:val="32"/>
          <w:szCs w:val="32"/>
          <w:cs/>
        </w:rPr>
        <w:t>สัญญาเช่าดำเนินงาน</w:t>
      </w:r>
      <w:r w:rsidR="00594907" w:rsidRPr="00B15D0A">
        <w:rPr>
          <w:rFonts w:ascii="Angsana New" w:hAnsi="Angsana New"/>
          <w:sz w:val="32"/>
          <w:szCs w:val="32"/>
          <w:cs/>
        </w:rPr>
        <w:t>รับรู้เป็นค่าใช้</w:t>
      </w:r>
      <w:r w:rsidR="000A3431" w:rsidRPr="00B15D0A">
        <w:rPr>
          <w:rFonts w:ascii="Angsana New" w:hAnsi="Angsana New"/>
          <w:sz w:val="32"/>
          <w:szCs w:val="32"/>
          <w:cs/>
        </w:rPr>
        <w:t>จ่าย</w:t>
      </w:r>
      <w:r w:rsidRPr="00B15D0A">
        <w:rPr>
          <w:rFonts w:ascii="Angsana New" w:hAnsi="Angsana New"/>
          <w:sz w:val="32"/>
          <w:szCs w:val="32"/>
          <w:cs/>
        </w:rPr>
        <w:t>ใน</w:t>
      </w:r>
      <w:r w:rsidR="00961C4F" w:rsidRPr="00B15D0A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B15D0A">
        <w:rPr>
          <w:rFonts w:ascii="Angsana New" w:hAnsi="Angsana New"/>
          <w:sz w:val="32"/>
          <w:szCs w:val="32"/>
          <w:cs/>
        </w:rPr>
        <w:t>โดยใช้วิธีเส้นตรงตลอดอายุของสัญญาเช่า ค่าใช้จ่ายที่เกิดขึ้นจากการยกเลิกสัญญาเช่าดำเนินงานก่อนหมดอายุการเช่า เช่น</w:t>
      </w:r>
      <w:r w:rsidR="008E7084" w:rsidRPr="00B15D0A">
        <w:rPr>
          <w:rFonts w:ascii="Angsana New" w:hAnsi="Angsana New" w:hint="cs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เบี้ยปรับที่ต้องจ่ายให้แก่ผู้ให้เช่าจะบันทึกเป็นค่าใช้จ่ายในรอบระยะเวลาบัญชีที่การยกเลิกนั้นเกิดขึ้น</w:t>
      </w:r>
    </w:p>
    <w:p w:rsidR="00834C77" w:rsidRPr="00B15D0A" w:rsidRDefault="00003F43" w:rsidP="0000120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4</w:t>
      </w:r>
      <w:r w:rsidR="0036330C" w:rsidRPr="00B15D0A">
        <w:rPr>
          <w:rFonts w:ascii="Angsana New" w:hAnsi="Angsana New"/>
          <w:b/>
          <w:bCs/>
          <w:sz w:val="32"/>
          <w:szCs w:val="32"/>
          <w:cs/>
        </w:rPr>
        <w:t>.</w:t>
      </w:r>
      <w:r w:rsidR="00B33A6E" w:rsidRPr="00B15D0A">
        <w:rPr>
          <w:rFonts w:ascii="Angsana New" w:hAnsi="Angsana New"/>
          <w:b/>
          <w:bCs/>
          <w:sz w:val="32"/>
          <w:szCs w:val="32"/>
        </w:rPr>
        <w:t>12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0A3431" w:rsidRPr="00B15D0A" w:rsidRDefault="00834C77" w:rsidP="009767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</w:r>
      <w:r w:rsidR="00886D63" w:rsidRPr="00B15D0A">
        <w:rPr>
          <w:rFonts w:ascii="Angsana New" w:hAnsi="Angsana New"/>
          <w:sz w:val="32"/>
          <w:szCs w:val="32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:rsidR="00BA2953" w:rsidRPr="00B15D0A" w:rsidRDefault="000A3431" w:rsidP="0097679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tab/>
      </w:r>
      <w:r w:rsidR="00834C77" w:rsidRPr="00B15D0A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</w:t>
      </w:r>
      <w:r w:rsidR="00834C77" w:rsidRPr="00B15D0A">
        <w:rPr>
          <w:rFonts w:ascii="Angsana New" w:hAnsi="Angsana New"/>
          <w:spacing w:val="-4"/>
          <w:sz w:val="32"/>
          <w:szCs w:val="32"/>
          <w:cs/>
        </w:rPr>
        <w:t>และหนี้สินที่เป็น</w:t>
      </w:r>
      <w:r w:rsidR="0036330C" w:rsidRPr="00B15D0A">
        <w:rPr>
          <w:rFonts w:ascii="Angsana New" w:hAnsi="Angsana New"/>
          <w:spacing w:val="-4"/>
          <w:sz w:val="32"/>
          <w:szCs w:val="32"/>
          <w:cs/>
        </w:rPr>
        <w:t>ตั</w:t>
      </w:r>
      <w:r w:rsidR="00A245FB" w:rsidRPr="00B15D0A">
        <w:rPr>
          <w:rFonts w:ascii="Angsana New" w:hAnsi="Angsana New"/>
          <w:spacing w:val="-4"/>
          <w:sz w:val="32"/>
          <w:szCs w:val="32"/>
          <w:cs/>
        </w:rPr>
        <w:t>ว</w:t>
      </w:r>
      <w:r w:rsidR="00A245FB" w:rsidRPr="00B15D0A">
        <w:rPr>
          <w:rFonts w:ascii="Angsana New" w:hAnsi="Angsana New"/>
          <w:sz w:val="32"/>
          <w:szCs w:val="32"/>
          <w:cs/>
        </w:rPr>
        <w:t>เงิน</w:t>
      </w:r>
      <w:r w:rsidR="00A245FB" w:rsidRPr="00B15D0A">
        <w:rPr>
          <w:rFonts w:ascii="Angsana New" w:hAnsi="Angsana New"/>
          <w:spacing w:val="-4"/>
          <w:sz w:val="32"/>
          <w:szCs w:val="32"/>
          <w:cs/>
        </w:rPr>
        <w:t>ซึ่งอยู่ในสกุล</w:t>
      </w:r>
      <w:r w:rsidR="00834C77" w:rsidRPr="00B15D0A">
        <w:rPr>
          <w:rFonts w:ascii="Angsana New" w:hAnsi="Angsana New"/>
          <w:sz w:val="32"/>
          <w:szCs w:val="32"/>
          <w:cs/>
        </w:rPr>
        <w:t>เงินตรา</w:t>
      </w:r>
      <w:r w:rsidR="00834C77" w:rsidRPr="00B15D0A">
        <w:rPr>
          <w:rFonts w:ascii="Angsana New" w:hAnsi="Angsana New"/>
          <w:spacing w:val="-4"/>
          <w:sz w:val="32"/>
          <w:szCs w:val="32"/>
          <w:cs/>
        </w:rPr>
        <w:t>ต่างประเทศแปลงค่าเป็นเงินบาทโดยใช้อัตราแลกเปลี่ยน ณ วัน</w:t>
      </w:r>
      <w:r w:rsidR="00961C4F" w:rsidRPr="00B15D0A">
        <w:rPr>
          <w:rFonts w:ascii="Angsana New" w:hAnsi="Angsana New"/>
          <w:spacing w:val="-4"/>
          <w:sz w:val="32"/>
          <w:szCs w:val="32"/>
          <w:cs/>
        </w:rPr>
        <w:t>สิ้นรอบระยะเวลารายงาน</w:t>
      </w:r>
      <w:r w:rsidR="00055C70" w:rsidRPr="00B15D0A">
        <w:rPr>
          <w:rFonts w:ascii="Angsana New" w:hAnsi="Angsana New"/>
          <w:spacing w:val="-4"/>
          <w:sz w:val="32"/>
          <w:szCs w:val="32"/>
        </w:rPr>
        <w:t xml:space="preserve"> </w:t>
      </w:r>
      <w:r w:rsidR="00055C70" w:rsidRPr="00B15D0A">
        <w:rPr>
          <w:rFonts w:ascii="Angsana New" w:hAnsi="Angsana New"/>
          <w:spacing w:val="-4"/>
          <w:sz w:val="32"/>
          <w:szCs w:val="32"/>
          <w:cs/>
        </w:rPr>
        <w:t>หรือหากเป็นรายการที่ได้มีการทำสัญญาตกลงอัตราแลกเปลี่ยนล่วงหน้าไว้ก็จะแปลงค่าโดยใช้อัตรา</w:t>
      </w:r>
      <w:r w:rsidR="004141D3" w:rsidRPr="00B15D0A">
        <w:rPr>
          <w:rFonts w:ascii="Angsana New" w:hAnsi="Angsana New"/>
          <w:sz w:val="32"/>
          <w:szCs w:val="32"/>
          <w:cs/>
        </w:rPr>
        <w:t>แ</w:t>
      </w:r>
      <w:r w:rsidR="00055C70" w:rsidRPr="00B15D0A">
        <w:rPr>
          <w:rFonts w:ascii="Angsana New" w:hAnsi="Angsana New"/>
          <w:sz w:val="32"/>
          <w:szCs w:val="32"/>
          <w:cs/>
        </w:rPr>
        <w:t>ลกเปลี่ยน</w:t>
      </w:r>
      <w:r w:rsidR="00055C70" w:rsidRPr="00B15D0A">
        <w:rPr>
          <w:rFonts w:ascii="Angsana New" w:hAnsi="Angsana New"/>
          <w:spacing w:val="-4"/>
          <w:sz w:val="32"/>
          <w:szCs w:val="32"/>
          <w:cs/>
        </w:rPr>
        <w:t>ที่ตกลงล่วงหน้านั้น</w:t>
      </w:r>
    </w:p>
    <w:p w:rsidR="00834C77" w:rsidRPr="00B15D0A" w:rsidRDefault="00834C77" w:rsidP="009767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กำไรและขาดทุนที่เกิดจากการเปลี่ยนแปลงในอัตราแลกเปลี่ยนรวมอยู่ในการคำนวณผลการดำเนินงาน</w:t>
      </w:r>
    </w:p>
    <w:p w:rsidR="00163981" w:rsidRPr="00B15D0A" w:rsidRDefault="001639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br w:type="page"/>
      </w:r>
    </w:p>
    <w:p w:rsidR="00834C77" w:rsidRPr="00B15D0A" w:rsidRDefault="00163981" w:rsidP="00CE2D6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6330C" w:rsidRPr="00B15D0A">
        <w:rPr>
          <w:rFonts w:ascii="Angsana New" w:hAnsi="Angsana New"/>
          <w:b/>
          <w:bCs/>
          <w:sz w:val="32"/>
          <w:szCs w:val="32"/>
        </w:rPr>
        <w:t>.1</w:t>
      </w:r>
      <w:r w:rsidR="00B33A6E" w:rsidRPr="00B15D0A">
        <w:rPr>
          <w:rFonts w:ascii="Angsana New" w:hAnsi="Angsana New"/>
          <w:b/>
          <w:bCs/>
          <w:sz w:val="32"/>
          <w:szCs w:val="32"/>
        </w:rPr>
        <w:t>3</w:t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306C92" w:rsidRPr="00B15D0A" w:rsidRDefault="00834C77" w:rsidP="00CE2D6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="00306C92" w:rsidRPr="00B15D0A">
        <w:rPr>
          <w:rFonts w:ascii="Angsana New" w:hAnsi="Angsana New"/>
          <w:sz w:val="32"/>
          <w:szCs w:val="32"/>
          <w:cs/>
        </w:rPr>
        <w:t>ทุกวัน</w:t>
      </w:r>
      <w:r w:rsidR="00961C4F" w:rsidRPr="00B15D0A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="00306C92" w:rsidRPr="00B15D0A">
        <w:rPr>
          <w:rFonts w:ascii="Angsana New" w:hAnsi="Angsana New"/>
          <w:sz w:val="32"/>
          <w:szCs w:val="32"/>
          <w:cs/>
        </w:rPr>
        <w:t xml:space="preserve"> บริษัทฯจะทำการประเมินการด้อยค่าของที่ดิน อาคารและอุปกรณ์ของบริษัทฯหากมีข้อบ่งชี้ว่าสินทรัพย์ดังกล่าวอาจด้อยค่า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</w:t>
      </w:r>
      <w:r w:rsidR="00306C92" w:rsidRPr="00B15D0A">
        <w:rPr>
          <w:rFonts w:ascii="Angsana New" w:hAnsi="Angsana New"/>
          <w:spacing w:val="-4"/>
          <w:sz w:val="32"/>
          <w:szCs w:val="32"/>
          <w:cs/>
        </w:rPr>
        <w:t>ได้รับ</w:t>
      </w:r>
      <w:r w:rsidR="00306C92" w:rsidRPr="00B15D0A">
        <w:rPr>
          <w:rFonts w:ascii="Angsana New" w:hAnsi="Angsana New"/>
          <w:sz w:val="32"/>
          <w:szCs w:val="32"/>
          <w:cs/>
        </w:rPr>
        <w:t>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D6151D" w:rsidRPr="00B15D0A" w:rsidRDefault="00854055" w:rsidP="002B4016">
      <w:pPr>
        <w:tabs>
          <w:tab w:val="left" w:pos="45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</w:r>
      <w:r w:rsidR="00D6151D" w:rsidRPr="00B15D0A">
        <w:rPr>
          <w:rFonts w:ascii="Angsana New" w:hAnsi="Angsana New"/>
          <w:sz w:val="32"/>
          <w:szCs w:val="32"/>
          <w:cs/>
        </w:rPr>
        <w:tab/>
        <w:t>บริษัทฯจะร</w:t>
      </w:r>
      <w:r w:rsidRPr="00B15D0A">
        <w:rPr>
          <w:rFonts w:ascii="Angsana New" w:hAnsi="Angsana New"/>
          <w:sz w:val="32"/>
          <w:szCs w:val="32"/>
          <w:cs/>
        </w:rPr>
        <w:t>ับรู้รายการขาดทุนจากการด้อยค่าในส่วนของกำไรหรือขาดทุน</w:t>
      </w:r>
    </w:p>
    <w:p w:rsidR="00001208" w:rsidRPr="00B15D0A" w:rsidRDefault="002B4016" w:rsidP="00001208">
      <w:pPr>
        <w:tabs>
          <w:tab w:val="left" w:pos="450"/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</w:r>
      <w:r w:rsidRPr="00B15D0A">
        <w:rPr>
          <w:rFonts w:ascii="Angsana New" w:hAnsi="Angsana New"/>
          <w:sz w:val="32"/>
          <w:szCs w:val="32"/>
          <w:cs/>
        </w:rPr>
        <w:tab/>
      </w:r>
      <w:r w:rsidR="00854055" w:rsidRPr="00B15D0A">
        <w:rPr>
          <w:rFonts w:ascii="Angsana New" w:hAnsi="Angsana New"/>
          <w:spacing w:val="-6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</w:t>
      </w:r>
      <w:r w:rsidR="00854055" w:rsidRPr="00B15D0A">
        <w:rPr>
          <w:rFonts w:ascii="Angsana New" w:hAnsi="Angsana New"/>
          <w:sz w:val="32"/>
          <w:szCs w:val="32"/>
          <w:cs/>
        </w:rPr>
        <w:t>ที่รับรู้ในงวดก่อนได้หมดไปหรือลดลง</w:t>
      </w:r>
      <w:r w:rsidR="00854055" w:rsidRPr="00B15D0A">
        <w:rPr>
          <w:rFonts w:ascii="Angsana New" w:hAnsi="Angsana New"/>
          <w:sz w:val="32"/>
          <w:szCs w:val="32"/>
        </w:rPr>
        <w:t xml:space="preserve"> </w:t>
      </w:r>
      <w:r w:rsidR="00854055" w:rsidRPr="00B15D0A">
        <w:rPr>
          <w:rFonts w:ascii="Angsana New" w:hAnsi="Angsana New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8E7084" w:rsidRPr="00B15D0A">
        <w:rPr>
          <w:rFonts w:ascii="Angsana New" w:hAnsi="Angsana New" w:hint="cs"/>
          <w:sz w:val="32"/>
          <w:szCs w:val="32"/>
          <w:cs/>
        </w:rPr>
        <w:t xml:space="preserve"> </w:t>
      </w:r>
      <w:r w:rsidR="00854055" w:rsidRPr="00B15D0A">
        <w:rPr>
          <w:rFonts w:ascii="Angsana New" w:hAnsi="Angsana New"/>
          <w:sz w:val="32"/>
          <w:szCs w:val="32"/>
          <w:cs/>
        </w:rPr>
        <w:t>ๆ</w:t>
      </w:r>
      <w:r w:rsidR="00854055" w:rsidRPr="00B15D0A">
        <w:rPr>
          <w:rFonts w:ascii="Angsana New" w:hAnsi="Angsana New"/>
          <w:sz w:val="32"/>
          <w:szCs w:val="32"/>
        </w:rPr>
        <w:t xml:space="preserve"> </w:t>
      </w:r>
      <w:r w:rsidR="00854055" w:rsidRPr="00B15D0A">
        <w:rPr>
          <w:rFonts w:ascii="Angsana New" w:hAnsi="Angsana New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834C77" w:rsidRPr="00B15D0A" w:rsidRDefault="00003F43" w:rsidP="00001208">
      <w:pPr>
        <w:tabs>
          <w:tab w:val="left" w:pos="450"/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4</w:t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.</w:t>
      </w:r>
      <w:r w:rsidR="00182B00" w:rsidRPr="00B15D0A">
        <w:rPr>
          <w:rFonts w:ascii="Angsana New" w:hAnsi="Angsana New"/>
          <w:b/>
          <w:bCs/>
          <w:sz w:val="32"/>
          <w:szCs w:val="32"/>
        </w:rPr>
        <w:t>1</w:t>
      </w:r>
      <w:r w:rsidR="00B33A6E" w:rsidRPr="00B15D0A">
        <w:rPr>
          <w:rFonts w:ascii="Angsana New" w:hAnsi="Angsana New"/>
          <w:b/>
          <w:bCs/>
          <w:sz w:val="32"/>
          <w:szCs w:val="32"/>
        </w:rPr>
        <w:t>4</w:t>
      </w:r>
      <w:r w:rsidR="000031D1" w:rsidRPr="00B15D0A">
        <w:rPr>
          <w:rFonts w:ascii="Angsana New" w:hAnsi="Angsana New"/>
          <w:b/>
          <w:bCs/>
          <w:sz w:val="32"/>
          <w:szCs w:val="32"/>
          <w:cs/>
        </w:rPr>
        <w:tab/>
      </w:r>
      <w:r w:rsidR="00DC462B" w:rsidRPr="00B15D0A">
        <w:rPr>
          <w:rFonts w:ascii="Angsana New" w:hAnsi="Angsana New"/>
          <w:b/>
          <w:bCs/>
          <w:sz w:val="32"/>
          <w:szCs w:val="32"/>
          <w:cs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961C4F" w:rsidRPr="00B15D0A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961C4F" w:rsidRPr="00B15D0A" w:rsidRDefault="00834C77" w:rsidP="00F424B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</w:r>
      <w:r w:rsidR="00961C4F" w:rsidRPr="00B15D0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961C4F" w:rsidRPr="00B15D0A" w:rsidRDefault="00961C4F" w:rsidP="00F424B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961C4F" w:rsidRPr="00B15D0A" w:rsidRDefault="00961C4F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15D0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B15D0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:rsidR="00961C4F" w:rsidRPr="00B15D0A" w:rsidRDefault="00961C4F" w:rsidP="00F424BF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15D0A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:rsidR="00961C4F" w:rsidRPr="00B15D0A" w:rsidRDefault="00961C4F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163981" w:rsidRPr="00B15D0A" w:rsidRDefault="00163981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B15D0A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961C4F" w:rsidRPr="00B15D0A" w:rsidRDefault="00961C4F" w:rsidP="00F424BF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15D0A">
        <w:rPr>
          <w:rFonts w:ascii="Angsana New" w:hAnsi="Angsana New"/>
          <w:i/>
          <w:iCs/>
          <w:sz w:val="32"/>
          <w:szCs w:val="32"/>
          <w:cs/>
        </w:rPr>
        <w:lastRenderedPageBreak/>
        <w:tab/>
        <w:t>โครงการผลประโยชน์หลังออกจากงาน และผลประโยชน์ระยะยาวอื่นของพนักงาน</w:t>
      </w:r>
    </w:p>
    <w:p w:rsidR="00961C4F" w:rsidRPr="00B15D0A" w:rsidRDefault="00961C4F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15D0A">
        <w:rPr>
          <w:rFonts w:ascii="Angsana New" w:hAnsi="Angsana New"/>
          <w:spacing w:val="-4"/>
          <w:sz w:val="32"/>
          <w:szCs w:val="32"/>
        </w:rPr>
        <w:tab/>
      </w:r>
      <w:r w:rsidRPr="00B15D0A">
        <w:rPr>
          <w:rFonts w:ascii="Angsana New" w:hAnsi="Angsana New"/>
          <w:spacing w:val="-4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B20108" w:rsidRPr="00B15D0A">
        <w:rPr>
          <w:rFonts w:ascii="Angsana New" w:hAnsi="Angsana New"/>
          <w:spacing w:val="-4"/>
          <w:sz w:val="32"/>
          <w:szCs w:val="32"/>
          <w:cs/>
        </w:rPr>
        <w:t>และเมื่อเสียชีวิต</w:t>
      </w:r>
      <w:r w:rsidRPr="00B15D0A">
        <w:rPr>
          <w:rFonts w:ascii="Angsana New" w:hAnsi="Angsana New"/>
          <w:spacing w:val="-4"/>
          <w:sz w:val="32"/>
          <w:szCs w:val="32"/>
          <w:cs/>
        </w:rPr>
        <w:t xml:space="preserve"> ซึ่งบริษัทฯถือว่าเงินชดเชยดังกล่าวเป็นโครงการผลประโยชน์หลังออกจากงานสำหรับพนักงาน นอกจากนั้นบริษัทฯจัดให้มีโครงการ</w:t>
      </w:r>
      <w:r w:rsidR="000A3431" w:rsidRPr="00B15D0A">
        <w:rPr>
          <w:rFonts w:ascii="Angsana New" w:hAnsi="Angsana New"/>
          <w:spacing w:val="-4"/>
          <w:sz w:val="32"/>
          <w:szCs w:val="32"/>
          <w:cs/>
        </w:rPr>
        <w:t>ผลประโยชน์ระยะยาวอื่นของพนักงาน</w:t>
      </w:r>
      <w:r w:rsidRPr="00B15D0A">
        <w:rPr>
          <w:rFonts w:ascii="Angsana New" w:hAnsi="Angsana New"/>
          <w:spacing w:val="-4"/>
          <w:sz w:val="32"/>
          <w:szCs w:val="32"/>
          <w:cs/>
        </w:rPr>
        <w:t>ได้แก่ โครงการเงินรางวัลการปฏิบัติงานครบกำหนดระยะเวลา</w:t>
      </w:r>
    </w:p>
    <w:p w:rsidR="00EE5D13" w:rsidRPr="00B15D0A" w:rsidRDefault="00961C4F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trike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="00A3073C" w:rsidRPr="00B15D0A">
        <w:rPr>
          <w:rFonts w:ascii="Angsana New" w:hAnsi="Angsana New"/>
          <w:sz w:val="32"/>
          <w:szCs w:val="32"/>
          <w:cs/>
        </w:rPr>
        <w:t>และโครงกา</w:t>
      </w:r>
      <w:r w:rsidR="00F424BF" w:rsidRPr="00B15D0A">
        <w:rPr>
          <w:rFonts w:ascii="Angsana New" w:hAnsi="Angsana New"/>
          <w:sz w:val="32"/>
          <w:szCs w:val="32"/>
          <w:cs/>
        </w:rPr>
        <w:t>รผลประโ</w:t>
      </w:r>
      <w:r w:rsidR="00A3073C" w:rsidRPr="00B15D0A">
        <w:rPr>
          <w:rFonts w:ascii="Angsana New" w:hAnsi="Angsana New"/>
          <w:sz w:val="32"/>
          <w:szCs w:val="32"/>
          <w:cs/>
        </w:rPr>
        <w:t>ยชน์ระยะยาวอื่นของพนักงาน</w:t>
      </w:r>
      <w:r w:rsidR="00EE5D13"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B15D0A">
        <w:rPr>
          <w:rFonts w:ascii="Angsana New" w:hAnsi="Angsana New"/>
          <w:sz w:val="32"/>
          <w:szCs w:val="32"/>
        </w:rPr>
        <w:t>Projected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</w:rPr>
        <w:t>Unit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</w:rPr>
        <w:t>Credit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</w:rPr>
        <w:t>Method)</w:t>
      </w:r>
      <w:r w:rsidRPr="00B15D0A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555AA3" w:rsidRPr="00B15D0A" w:rsidRDefault="00555AA3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B15D0A">
        <w:rPr>
          <w:rFonts w:ascii="Angsana New" w:hAnsi="Angsana New"/>
          <w:sz w:val="32"/>
          <w:szCs w:val="32"/>
        </w:rPr>
        <w:t xml:space="preserve"> (Actuarial gains and losses) </w:t>
      </w:r>
      <w:r w:rsidRPr="00B15D0A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</w:t>
      </w:r>
      <w:r w:rsidR="00A3546C" w:rsidRPr="00B15D0A">
        <w:rPr>
          <w:rFonts w:ascii="Angsana New" w:hAnsi="Angsana New"/>
          <w:sz w:val="32"/>
          <w:szCs w:val="32"/>
          <w:cs/>
        </w:rPr>
        <w:t>ทันที</w:t>
      </w:r>
      <w:r w:rsidRPr="00B15D0A">
        <w:rPr>
          <w:rFonts w:ascii="Angsana New" w:hAnsi="Angsana New"/>
          <w:sz w:val="32"/>
          <w:szCs w:val="32"/>
          <w:cs/>
        </w:rPr>
        <w:t>ในกำไรขาดทุนเบ็ดเสร็จอื่น</w:t>
      </w:r>
    </w:p>
    <w:p w:rsidR="008F5CB3" w:rsidRPr="00B15D0A" w:rsidRDefault="00555AA3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B15D0A">
        <w:rPr>
          <w:rFonts w:ascii="Angsana New" w:hAnsi="Angsana New"/>
          <w:sz w:val="32"/>
          <w:szCs w:val="32"/>
        </w:rPr>
        <w:t xml:space="preserve"> (Actuarial gains and losses) </w:t>
      </w:r>
      <w:r w:rsidRPr="00B15D0A">
        <w:rPr>
          <w:rFonts w:ascii="Angsana New" w:hAnsi="Angsana New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</w:t>
      </w:r>
      <w:r w:rsidR="00D8567E">
        <w:rPr>
          <w:rFonts w:ascii="Angsana New" w:hAnsi="Angsana New" w:hint="cs"/>
          <w:sz w:val="32"/>
          <w:szCs w:val="32"/>
          <w:cs/>
        </w:rPr>
        <w:t>ส่วนของ</w:t>
      </w:r>
      <w:r w:rsidRPr="00B15D0A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</w:p>
    <w:p w:rsidR="00F424BF" w:rsidRPr="00B15D0A" w:rsidRDefault="00F424BF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ต้นทุนบริการในอดีตจะถูกรับรู้ทั้งจำนวนใน</w:t>
      </w:r>
      <w:r w:rsidR="00D8567E">
        <w:rPr>
          <w:rFonts w:ascii="Angsana New" w:hAnsi="Angsana New" w:hint="cs"/>
          <w:sz w:val="32"/>
          <w:szCs w:val="32"/>
          <w:cs/>
        </w:rPr>
        <w:t>ส่วนของ</w:t>
      </w:r>
      <w:r w:rsidRPr="00B15D0A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กำไรหรือขาดทุนทันทีที่มีการแก้ไขโครงการหรือ</w:t>
      </w:r>
      <w:r w:rsidR="00D8567E">
        <w:rPr>
          <w:rFonts w:ascii="Angsana New" w:hAnsi="Angsana New" w:hint="cs"/>
          <w:sz w:val="32"/>
          <w:szCs w:val="32"/>
          <w:cs/>
        </w:rPr>
        <w:t xml:space="preserve">        </w:t>
      </w:r>
      <w:r w:rsidRPr="00B15D0A">
        <w:rPr>
          <w:rFonts w:ascii="Angsana New" w:hAnsi="Angsana New"/>
          <w:sz w:val="32"/>
          <w:szCs w:val="32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:rsidR="00CE2D68" w:rsidRPr="00B15D0A" w:rsidRDefault="00003F43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</w:rPr>
        <w:t>4</w:t>
      </w:r>
      <w:r w:rsidR="00B33A6E" w:rsidRPr="00B15D0A">
        <w:rPr>
          <w:rFonts w:ascii="Angsana New" w:hAnsi="Angsana New"/>
          <w:b/>
          <w:bCs/>
          <w:sz w:val="32"/>
          <w:szCs w:val="32"/>
        </w:rPr>
        <w:t>.15</w:t>
      </w:r>
      <w:r w:rsidR="00CE2D68" w:rsidRPr="00B15D0A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001208" w:rsidRPr="00B15D0A" w:rsidRDefault="00CE2D68" w:rsidP="000012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spacing w:val="-6"/>
          <w:sz w:val="32"/>
          <w:szCs w:val="32"/>
        </w:rPr>
        <w:tab/>
      </w:r>
      <w:r w:rsidRPr="00B15D0A">
        <w:rPr>
          <w:rFonts w:ascii="Angsana New" w:hAnsi="Angsana New"/>
          <w:spacing w:val="-6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:rsidR="00834C77" w:rsidRPr="00B15D0A" w:rsidRDefault="00003F43" w:rsidP="0000120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4</w:t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.</w:t>
      </w:r>
      <w:r w:rsidR="00182B00" w:rsidRPr="00B15D0A">
        <w:rPr>
          <w:rFonts w:ascii="Angsana New" w:hAnsi="Angsana New"/>
          <w:b/>
          <w:bCs/>
          <w:sz w:val="32"/>
          <w:szCs w:val="32"/>
        </w:rPr>
        <w:t>1</w:t>
      </w:r>
      <w:r w:rsidR="00B33A6E" w:rsidRPr="00B15D0A">
        <w:rPr>
          <w:rFonts w:ascii="Angsana New" w:hAnsi="Angsana New"/>
          <w:b/>
          <w:bCs/>
          <w:sz w:val="32"/>
          <w:szCs w:val="32"/>
        </w:rPr>
        <w:t>6</w:t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6B778D" w:rsidRPr="00B15D0A" w:rsidRDefault="006B778D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6B778D" w:rsidRPr="00B15D0A" w:rsidRDefault="006B778D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</w:rPr>
        <w:tab/>
      </w:r>
      <w:r w:rsidRPr="00B15D0A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CE2D68" w:rsidRPr="00B15D0A" w:rsidRDefault="006B778D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6B778D" w:rsidRPr="00B15D0A" w:rsidRDefault="006B778D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</w:rPr>
        <w:tab/>
      </w:r>
      <w:r w:rsidRPr="00B15D0A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6B778D" w:rsidRPr="00B15D0A" w:rsidRDefault="006B778D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163981" w:rsidRPr="00B15D0A" w:rsidRDefault="006B778D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tab/>
      </w:r>
    </w:p>
    <w:p w:rsidR="00163981" w:rsidRPr="00B15D0A" w:rsidRDefault="0016398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br w:type="page"/>
      </w:r>
    </w:p>
    <w:p w:rsidR="006B778D" w:rsidRPr="00B15D0A" w:rsidRDefault="00163981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lastRenderedPageBreak/>
        <w:tab/>
      </w:r>
      <w:r w:rsidR="006B778D" w:rsidRPr="00B15D0A">
        <w:rPr>
          <w:rFonts w:ascii="Angsana New" w:hAnsi="Angsana New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6B778D" w:rsidRPr="00B15D0A" w:rsidRDefault="006B778D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6B778D" w:rsidRPr="00B15D0A" w:rsidRDefault="006B778D" w:rsidP="00F424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391E2F" w:rsidRPr="00B15D0A" w:rsidRDefault="00003F43" w:rsidP="009033B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4</w:t>
      </w:r>
      <w:r w:rsidR="00391E2F" w:rsidRPr="00B15D0A">
        <w:rPr>
          <w:rFonts w:ascii="Angsana New" w:hAnsi="Angsana New"/>
          <w:b/>
          <w:bCs/>
          <w:sz w:val="32"/>
          <w:szCs w:val="32"/>
        </w:rPr>
        <w:t>.</w:t>
      </w:r>
      <w:r w:rsidR="00182B00" w:rsidRPr="00B15D0A">
        <w:rPr>
          <w:rFonts w:ascii="Angsana New" w:hAnsi="Angsana New"/>
          <w:b/>
          <w:bCs/>
          <w:sz w:val="32"/>
          <w:szCs w:val="32"/>
        </w:rPr>
        <w:t>1</w:t>
      </w:r>
      <w:r w:rsidR="00B33A6E" w:rsidRPr="00B15D0A">
        <w:rPr>
          <w:rFonts w:ascii="Angsana New" w:hAnsi="Angsana New"/>
          <w:b/>
          <w:bCs/>
          <w:sz w:val="32"/>
          <w:szCs w:val="32"/>
        </w:rPr>
        <w:t>7</w:t>
      </w:r>
      <w:r w:rsidR="00391E2F" w:rsidRPr="00B15D0A">
        <w:rPr>
          <w:rFonts w:ascii="Angsana New" w:hAnsi="Angsana New"/>
          <w:b/>
          <w:bCs/>
          <w:sz w:val="32"/>
          <w:szCs w:val="32"/>
        </w:rPr>
        <w:tab/>
      </w:r>
      <w:r w:rsidR="00391E2F" w:rsidRPr="00B15D0A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001208" w:rsidRPr="00B15D0A" w:rsidRDefault="00391E2F" w:rsidP="0000120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391E2F" w:rsidRPr="00B15D0A" w:rsidRDefault="00001208" w:rsidP="0000120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="00391E2F" w:rsidRPr="00B15D0A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C470E" w:rsidRPr="00B15D0A">
        <w:rPr>
          <w:rFonts w:ascii="Angsana New" w:hAnsi="Angsana New"/>
          <w:sz w:val="32"/>
          <w:szCs w:val="32"/>
          <w:cs/>
        </w:rPr>
        <w:t>แบ่ง</w:t>
      </w:r>
      <w:r w:rsidR="00391E2F" w:rsidRPr="00B15D0A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391E2F" w:rsidRPr="00B15D0A" w:rsidRDefault="00391E2F" w:rsidP="00163981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15D0A">
        <w:rPr>
          <w:rFonts w:ascii="Angsana New" w:hAnsi="Angsana New"/>
          <w:sz w:val="32"/>
          <w:szCs w:val="32"/>
        </w:rPr>
        <w:t xml:space="preserve">1 </w:t>
      </w: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391E2F" w:rsidRPr="00B15D0A" w:rsidRDefault="00391E2F" w:rsidP="00163981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15D0A">
        <w:rPr>
          <w:rFonts w:ascii="Angsana New" w:hAnsi="Angsana New"/>
          <w:sz w:val="32"/>
          <w:szCs w:val="32"/>
        </w:rPr>
        <w:t>2</w:t>
      </w: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391E2F" w:rsidRPr="00B15D0A" w:rsidRDefault="00391E2F" w:rsidP="00163981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15D0A">
        <w:rPr>
          <w:rFonts w:ascii="Angsana New" w:hAnsi="Angsana New"/>
          <w:sz w:val="32"/>
          <w:szCs w:val="32"/>
        </w:rPr>
        <w:t>3</w:t>
      </w: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pacing w:val="-4"/>
          <w:sz w:val="32"/>
          <w:szCs w:val="32"/>
          <w:cs/>
        </w:rPr>
        <w:t>ใช้ข้อมูลที่ไม่สามารถสังเกตได้</w:t>
      </w:r>
      <w:r w:rsidRPr="00B15D0A">
        <w:rPr>
          <w:rFonts w:ascii="Angsana New" w:hAnsi="Angsana New"/>
          <w:spacing w:val="-4"/>
          <w:sz w:val="32"/>
          <w:szCs w:val="32"/>
        </w:rPr>
        <w:t xml:space="preserve"> </w:t>
      </w:r>
      <w:r w:rsidRPr="00B15D0A">
        <w:rPr>
          <w:rFonts w:ascii="Angsana New" w:hAnsi="Angsana New"/>
          <w:spacing w:val="-4"/>
          <w:sz w:val="32"/>
          <w:szCs w:val="32"/>
          <w:cs/>
        </w:rPr>
        <w:t>เช่น ข้อมูลเกี่ยวกับกระแสเงิน</w:t>
      </w:r>
      <w:r w:rsidR="00A3073C" w:rsidRPr="00B15D0A">
        <w:rPr>
          <w:rFonts w:ascii="Angsana New" w:hAnsi="Angsana New"/>
          <w:spacing w:val="-4"/>
          <w:sz w:val="32"/>
          <w:szCs w:val="32"/>
          <w:cs/>
        </w:rPr>
        <w:t>สด</w:t>
      </w:r>
      <w:r w:rsidRPr="00B15D0A">
        <w:rPr>
          <w:rFonts w:ascii="Angsana New" w:hAnsi="Angsana New"/>
          <w:spacing w:val="-4"/>
          <w:sz w:val="32"/>
          <w:szCs w:val="32"/>
          <w:cs/>
        </w:rPr>
        <w:t>ในอนาคตที่กิจการประมาณขึ้น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</w:p>
    <w:p w:rsidR="00391E2F" w:rsidRPr="00B15D0A" w:rsidRDefault="00391E2F" w:rsidP="00391E2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</w:t>
      </w:r>
      <w:r w:rsidRPr="00B15D0A">
        <w:rPr>
          <w:rFonts w:ascii="Angsana New" w:hAnsi="Angsana New"/>
          <w:spacing w:val="4"/>
          <w:sz w:val="32"/>
          <w:szCs w:val="32"/>
          <w:cs/>
        </w:rPr>
        <w:t>มูลค่ายุติธรรมสำหรับสินทรัพย์และหนี้สินที่ถืออยู่</w:t>
      </w:r>
      <w:r w:rsidRPr="00B15D0A">
        <w:rPr>
          <w:rFonts w:ascii="Angsana New" w:hAnsi="Angsana New"/>
          <w:spacing w:val="4"/>
          <w:sz w:val="32"/>
          <w:szCs w:val="32"/>
        </w:rPr>
        <w:t xml:space="preserve"> </w:t>
      </w:r>
      <w:r w:rsidRPr="00B15D0A">
        <w:rPr>
          <w:rFonts w:ascii="Angsana New" w:hAnsi="Angsana New"/>
          <w:spacing w:val="4"/>
          <w:sz w:val="32"/>
          <w:szCs w:val="32"/>
          <w:cs/>
        </w:rPr>
        <w:t>ณ</w:t>
      </w:r>
      <w:r w:rsidRPr="00B15D0A">
        <w:rPr>
          <w:rFonts w:ascii="Angsana New" w:hAnsi="Angsana New"/>
          <w:spacing w:val="4"/>
          <w:sz w:val="32"/>
          <w:szCs w:val="32"/>
        </w:rPr>
        <w:t xml:space="preserve"> </w:t>
      </w:r>
      <w:r w:rsidRPr="00B15D0A">
        <w:rPr>
          <w:rFonts w:ascii="Angsana New" w:hAnsi="Angsana New"/>
          <w:spacing w:val="4"/>
          <w:sz w:val="32"/>
          <w:szCs w:val="32"/>
          <w:cs/>
        </w:rPr>
        <w:t>วันสิ้นรอบระยะเวลารายงานที่มีการวัดมูลค่า</w:t>
      </w:r>
      <w:r w:rsidRPr="00B15D0A">
        <w:rPr>
          <w:rFonts w:ascii="Angsana New" w:hAnsi="Angsana New"/>
          <w:sz w:val="32"/>
          <w:szCs w:val="32"/>
          <w:cs/>
        </w:rPr>
        <w:t>ยุติธรรมแบบเกิดขึ้นประจำ</w:t>
      </w:r>
    </w:p>
    <w:p w:rsidR="00163981" w:rsidRPr="00B15D0A" w:rsidRDefault="001639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br w:type="page"/>
      </w:r>
    </w:p>
    <w:p w:rsidR="0036330C" w:rsidRPr="00B15D0A" w:rsidRDefault="00003F43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6330C" w:rsidRPr="00B15D0A">
        <w:rPr>
          <w:rFonts w:ascii="Angsana New" w:hAnsi="Angsana New"/>
          <w:b/>
          <w:bCs/>
          <w:sz w:val="32"/>
          <w:szCs w:val="32"/>
        </w:rPr>
        <w:t>.</w:t>
      </w:r>
      <w:r w:rsidR="0036330C" w:rsidRPr="00B15D0A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36330C" w:rsidRPr="00B15D0A" w:rsidRDefault="0036330C" w:rsidP="001639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B22EC1" w:rsidRPr="00B15D0A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B15D0A">
        <w:rPr>
          <w:rFonts w:ascii="Angsana New" w:hAnsi="Angsana New"/>
          <w:sz w:val="32"/>
          <w:szCs w:val="32"/>
          <w:cs/>
        </w:rPr>
        <w:t>ฝ่ายบริหาร</w:t>
      </w:r>
      <w:r w:rsidR="00C14CA0" w:rsidRPr="00B15D0A">
        <w:rPr>
          <w:rFonts w:ascii="Angsana New" w:hAnsi="Angsana New"/>
          <w:sz w:val="32"/>
          <w:szCs w:val="32"/>
          <w:cs/>
        </w:rPr>
        <w:t>จำเป็น</w:t>
      </w:r>
      <w:r w:rsidRPr="00B15D0A">
        <w:rPr>
          <w:rFonts w:ascii="Angsana New" w:hAnsi="Angsana New"/>
          <w:sz w:val="32"/>
          <w:szCs w:val="32"/>
          <w:cs/>
        </w:rPr>
        <w:t>ต้องใช้ดุลยพินิจและ</w:t>
      </w:r>
      <w:r w:rsidR="001D4400" w:rsidRPr="00B15D0A">
        <w:rPr>
          <w:rFonts w:ascii="Angsana New" w:hAnsi="Angsana New"/>
          <w:sz w:val="32"/>
          <w:szCs w:val="32"/>
        </w:rPr>
        <w:t xml:space="preserve">        </w:t>
      </w:r>
      <w:r w:rsidRPr="00B15D0A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</w:t>
      </w:r>
      <w:r w:rsidR="00C14CA0" w:rsidRPr="00B15D0A">
        <w:rPr>
          <w:rFonts w:ascii="Angsana New" w:hAnsi="Angsana New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B15D0A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</w:t>
      </w:r>
      <w:r w:rsidR="00C14CA0" w:rsidRPr="00B15D0A">
        <w:rPr>
          <w:rFonts w:ascii="Angsana New" w:hAnsi="Angsana New"/>
          <w:sz w:val="32"/>
          <w:szCs w:val="32"/>
          <w:cs/>
        </w:rPr>
        <w:t>ะต่อ</w:t>
      </w:r>
      <w:r w:rsidRPr="00B15D0A">
        <w:rPr>
          <w:rFonts w:ascii="Angsana New" w:hAnsi="Angsana New"/>
          <w:sz w:val="32"/>
          <w:szCs w:val="32"/>
          <w:cs/>
        </w:rPr>
        <w:t>ข้อมูลที่</w:t>
      </w:r>
      <w:r w:rsidR="00C14CA0" w:rsidRPr="00B15D0A">
        <w:rPr>
          <w:rFonts w:ascii="Angsana New" w:hAnsi="Angsana New"/>
          <w:sz w:val="32"/>
          <w:szCs w:val="32"/>
          <w:cs/>
        </w:rPr>
        <w:t>แสดง</w:t>
      </w:r>
      <w:r w:rsidRPr="00B15D0A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 </w:t>
      </w:r>
      <w:r w:rsidR="001D4400" w:rsidRPr="00B15D0A">
        <w:rPr>
          <w:rFonts w:ascii="Angsana New" w:hAnsi="Angsana New"/>
          <w:sz w:val="32"/>
          <w:szCs w:val="32"/>
        </w:rPr>
        <w:t xml:space="preserve">        </w:t>
      </w:r>
      <w:r w:rsidR="00C14CA0" w:rsidRPr="00B15D0A">
        <w:rPr>
          <w:rFonts w:ascii="Angsana New" w:hAnsi="Angsana New"/>
          <w:sz w:val="32"/>
          <w:szCs w:val="32"/>
          <w:cs/>
        </w:rPr>
        <w:t>มีดังนี้</w:t>
      </w:r>
    </w:p>
    <w:p w:rsidR="0036330C" w:rsidRPr="00B15D0A" w:rsidRDefault="0036330C" w:rsidP="001639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:rsidR="008F5CB3" w:rsidRPr="00B15D0A" w:rsidRDefault="0036330C" w:rsidP="001639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tab/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C14CA0" w:rsidRPr="00B15D0A">
        <w:rPr>
          <w:rFonts w:ascii="Angsana New" w:hAnsi="Angsana New"/>
          <w:sz w:val="32"/>
          <w:szCs w:val="32"/>
          <w:cs/>
        </w:rPr>
        <w:t>บริษัทฯได้รับโอนความเสี่ยงและผลประโยชน์ในสินทรัพย์ที่เช่าดังกล่าวแล้วหรือไม่</w:t>
      </w:r>
    </w:p>
    <w:p w:rsidR="00BA2953" w:rsidRPr="00B15D0A" w:rsidRDefault="0036330C" w:rsidP="001639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  <w:cs/>
        </w:rPr>
        <w:tab/>
      </w:r>
      <w:r w:rsidR="00BA2953" w:rsidRPr="00B15D0A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CE2D68" w:rsidRPr="00B15D0A" w:rsidRDefault="00BA2953" w:rsidP="001639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CC482C" w:rsidRPr="00B15D0A" w:rsidRDefault="00306C92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  <w:cs/>
        </w:rPr>
        <w:tab/>
      </w:r>
      <w:r w:rsidR="00CC482C" w:rsidRPr="00B15D0A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ค่าเผื่อการด้อยค่าของเงินลงทุนในหลักทรัพย์</w:t>
      </w:r>
    </w:p>
    <w:p w:rsidR="00001208" w:rsidRPr="00B15D0A" w:rsidRDefault="00CC482C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บริษัทฯจะตั้งค่าเผื่อการด้อยค่าของเงินลงทุนในหลักทรัพย์เผื่อขายและเงินลงทุนทั่วไป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:rsidR="00F424BF" w:rsidRPr="00B15D0A" w:rsidRDefault="00001208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ab/>
      </w:r>
      <w:r w:rsidR="00F424BF" w:rsidRPr="00B15D0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F424BF" w:rsidRPr="00B15D0A" w:rsidRDefault="00F424BF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163981" w:rsidRPr="00B15D0A" w:rsidRDefault="00CC482C" w:rsidP="002B40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ab/>
      </w:r>
    </w:p>
    <w:p w:rsidR="00163981" w:rsidRPr="00B15D0A" w:rsidRDefault="001639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br w:type="page"/>
      </w:r>
    </w:p>
    <w:p w:rsidR="0036330C" w:rsidRPr="00B15D0A" w:rsidRDefault="00163981" w:rsidP="0016398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36330C" w:rsidRPr="00B15D0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36330C" w:rsidRPr="00B15D0A" w:rsidRDefault="0036330C" w:rsidP="0016398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</w:t>
      </w:r>
      <w:r w:rsidR="00C14CA0" w:rsidRPr="00B15D0A">
        <w:rPr>
          <w:rFonts w:ascii="Angsana New" w:hAnsi="Angsana New"/>
          <w:sz w:val="32"/>
          <w:szCs w:val="32"/>
          <w:cs/>
        </w:rPr>
        <w:t>จำเป็น</w:t>
      </w:r>
      <w:r w:rsidRPr="00B15D0A">
        <w:rPr>
          <w:rFonts w:ascii="Angsana New" w:hAnsi="Angsana New"/>
          <w:sz w:val="32"/>
          <w:szCs w:val="32"/>
          <w:cs/>
        </w:rPr>
        <w:t>ต้องประมาณอายุการ</w:t>
      </w:r>
      <w:r w:rsidR="00961C4F" w:rsidRPr="00B15D0A">
        <w:rPr>
          <w:rFonts w:ascii="Angsana New" w:hAnsi="Angsana New"/>
          <w:sz w:val="32"/>
          <w:szCs w:val="32"/>
          <w:cs/>
        </w:rPr>
        <w:t>ให้ประโยชน์</w:t>
      </w:r>
      <w:r w:rsidRPr="00B15D0A">
        <w:rPr>
          <w:rFonts w:ascii="Angsana New" w:hAnsi="Angsana New"/>
          <w:sz w:val="32"/>
          <w:szCs w:val="32"/>
          <w:cs/>
        </w:rPr>
        <w:t>และมูลค่า</w:t>
      </w:r>
      <w:r w:rsidR="00961C4F" w:rsidRPr="00B15D0A">
        <w:rPr>
          <w:rFonts w:ascii="Angsana New" w:hAnsi="Angsana New"/>
          <w:sz w:val="32"/>
          <w:szCs w:val="32"/>
          <w:cs/>
        </w:rPr>
        <w:t>คงเหลือ</w:t>
      </w:r>
      <w:r w:rsidRPr="00B15D0A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</w:t>
      </w:r>
      <w:r w:rsidR="00C14CA0" w:rsidRPr="00B15D0A">
        <w:rPr>
          <w:rFonts w:ascii="Angsana New" w:hAnsi="Angsana New"/>
          <w:sz w:val="32"/>
          <w:szCs w:val="32"/>
          <w:cs/>
        </w:rPr>
        <w:t>ต้อง</w:t>
      </w:r>
      <w:r w:rsidRPr="00B15D0A">
        <w:rPr>
          <w:rFonts w:ascii="Angsana New" w:hAnsi="Angsana New"/>
          <w:sz w:val="32"/>
          <w:szCs w:val="32"/>
          <w:cs/>
        </w:rPr>
        <w:t>ทบทวนอายุการ</w:t>
      </w:r>
      <w:r w:rsidR="00961C4F" w:rsidRPr="00B15D0A">
        <w:rPr>
          <w:rFonts w:ascii="Angsana New" w:hAnsi="Angsana New"/>
          <w:sz w:val="32"/>
          <w:szCs w:val="32"/>
          <w:cs/>
        </w:rPr>
        <w:t>ให้ประโยชน์</w:t>
      </w:r>
      <w:r w:rsidRPr="00B15D0A">
        <w:rPr>
          <w:rFonts w:ascii="Angsana New" w:hAnsi="Angsana New"/>
          <w:sz w:val="32"/>
          <w:szCs w:val="32"/>
          <w:cs/>
        </w:rPr>
        <w:t>และมูลค่า</w:t>
      </w:r>
      <w:r w:rsidR="00961C4F" w:rsidRPr="00B15D0A">
        <w:rPr>
          <w:rFonts w:ascii="Angsana New" w:hAnsi="Angsana New"/>
          <w:sz w:val="32"/>
          <w:szCs w:val="32"/>
          <w:cs/>
        </w:rPr>
        <w:t>คงเหลือ</w:t>
      </w:r>
      <w:r w:rsidRPr="00B15D0A">
        <w:rPr>
          <w:rFonts w:ascii="Angsana New" w:hAnsi="Angsana New"/>
          <w:sz w:val="32"/>
          <w:szCs w:val="32"/>
          <w:cs/>
        </w:rPr>
        <w:t>ใหม่หากมีการเปลี่ยนแปลงเช่นนั้นเกิดขึ้น</w:t>
      </w:r>
    </w:p>
    <w:p w:rsidR="00306C92" w:rsidRPr="00B15D0A" w:rsidRDefault="00306C92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61C4F" w:rsidRPr="00B15D0A" w:rsidRDefault="00961C4F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:rsidR="00961C4F" w:rsidRPr="00B15D0A" w:rsidRDefault="00961C4F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AD7A64" w:rsidRPr="00B15D0A" w:rsidRDefault="00CE2D68" w:rsidP="00163981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  <w:cs/>
        </w:rPr>
        <w:tab/>
      </w:r>
      <w:r w:rsidR="00AD7A64" w:rsidRPr="00B15D0A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001208" w:rsidRPr="00B15D0A" w:rsidRDefault="00AD7A64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ซึ่งฝ่ายบริหารได้ใช้ดุลยพินิจในการประเมินผลของคดีที่ถูกฟ้องร้องแล้วและเชื่อมั่นว่า</w:t>
      </w:r>
      <w:r w:rsidR="00A3073C" w:rsidRPr="00B15D0A">
        <w:rPr>
          <w:rFonts w:ascii="Angsana New" w:hAnsi="Angsana New"/>
          <w:sz w:val="32"/>
          <w:szCs w:val="32"/>
          <w:cs/>
        </w:rPr>
        <w:t>ประมาณการหนี้สิน</w:t>
      </w:r>
      <w:r w:rsidR="00D8567E">
        <w:rPr>
          <w:rFonts w:ascii="Angsana New" w:hAnsi="Angsana New" w:hint="cs"/>
          <w:sz w:val="32"/>
          <w:szCs w:val="32"/>
          <w:cs/>
        </w:rPr>
        <w:t>ที่</w:t>
      </w:r>
      <w:r w:rsidR="00D3120B">
        <w:rPr>
          <w:rFonts w:ascii="Angsana New" w:hAnsi="Angsana New" w:hint="cs"/>
          <w:sz w:val="32"/>
          <w:szCs w:val="32"/>
          <w:cs/>
        </w:rPr>
        <w:t>บ</w:t>
      </w:r>
      <w:r w:rsidR="00D8567E">
        <w:rPr>
          <w:rFonts w:ascii="Angsana New" w:hAnsi="Angsana New" w:hint="cs"/>
          <w:sz w:val="32"/>
          <w:szCs w:val="32"/>
          <w:cs/>
        </w:rPr>
        <w:t>ริษัทฯได้บันทึกไว้ในบัญชีเพียงพอ อย่างไรก็ตาม ผลที่เกิดขึ้นจริงอาจแตกต่างไปจากที่ได้มีการประมาณการไว้</w:t>
      </w:r>
    </w:p>
    <w:p w:rsidR="00D6151D" w:rsidRPr="00B15D0A" w:rsidRDefault="00003F43" w:rsidP="001639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6</w:t>
      </w:r>
      <w:r w:rsidR="00106521">
        <w:rPr>
          <w:rFonts w:ascii="Angsana New" w:hAnsi="Angsana New"/>
          <w:b/>
          <w:bCs/>
          <w:sz w:val="32"/>
          <w:szCs w:val="32"/>
          <w:cs/>
        </w:rPr>
        <w:t>.</w:t>
      </w:r>
      <w:r w:rsidR="00106521">
        <w:rPr>
          <w:rFonts w:ascii="Angsana New" w:hAnsi="Angsana New"/>
          <w:b/>
          <w:bCs/>
          <w:sz w:val="32"/>
          <w:szCs w:val="32"/>
          <w:cs/>
        </w:rPr>
        <w:tab/>
      </w:r>
      <w:r w:rsidR="00D6151D" w:rsidRPr="00B15D0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FC5822" w:rsidRPr="00B15D0A" w:rsidRDefault="00FC5822" w:rsidP="002B40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40" w:hanging="547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t>(หน่วย</w:t>
      </w:r>
      <w:r w:rsidRPr="00B15D0A">
        <w:rPr>
          <w:rFonts w:ascii="Angsana New" w:hAnsi="Angsana New"/>
          <w:sz w:val="32"/>
          <w:szCs w:val="32"/>
        </w:rPr>
        <w:t xml:space="preserve">: </w:t>
      </w:r>
      <w:r w:rsidR="00D63D7C" w:rsidRPr="00B15D0A">
        <w:rPr>
          <w:rFonts w:ascii="Angsana New" w:hAnsi="Angsana New"/>
          <w:sz w:val="32"/>
          <w:szCs w:val="32"/>
          <w:cs/>
        </w:rPr>
        <w:t>พัน</w:t>
      </w:r>
      <w:r w:rsidRPr="00B15D0A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480"/>
        <w:gridCol w:w="1705"/>
        <w:gridCol w:w="1705"/>
      </w:tblGrid>
      <w:tr w:rsidR="0059779B" w:rsidRPr="00B15D0A" w:rsidTr="00163981">
        <w:tc>
          <w:tcPr>
            <w:tcW w:w="5480" w:type="dxa"/>
          </w:tcPr>
          <w:p w:rsidR="0059779B" w:rsidRPr="00B15D0A" w:rsidRDefault="0059779B" w:rsidP="002B40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</w:tcPr>
          <w:p w:rsidR="0059779B" w:rsidRPr="00B15D0A" w:rsidRDefault="00891CC9" w:rsidP="002B40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705" w:type="dxa"/>
          </w:tcPr>
          <w:p w:rsidR="0059779B" w:rsidRPr="00B15D0A" w:rsidRDefault="00891CC9" w:rsidP="002B40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865252" w:rsidRPr="00B15D0A" w:rsidTr="00163981">
        <w:tc>
          <w:tcPr>
            <w:tcW w:w="5480" w:type="dxa"/>
          </w:tcPr>
          <w:p w:rsidR="00865252" w:rsidRPr="00B15D0A" w:rsidRDefault="00865252" w:rsidP="00865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05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2,20</w:t>
            </w:r>
            <w:r w:rsidR="006A6B1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705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2,096</w:t>
            </w:r>
          </w:p>
        </w:tc>
      </w:tr>
      <w:tr w:rsidR="00865252" w:rsidRPr="00B15D0A" w:rsidTr="00163981">
        <w:tc>
          <w:tcPr>
            <w:tcW w:w="5480" w:type="dxa"/>
          </w:tcPr>
          <w:p w:rsidR="00865252" w:rsidRPr="00B15D0A" w:rsidRDefault="00865252" w:rsidP="00865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05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150,987</w:t>
            </w:r>
          </w:p>
        </w:tc>
        <w:tc>
          <w:tcPr>
            <w:tcW w:w="1705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454,601</w:t>
            </w:r>
          </w:p>
        </w:tc>
      </w:tr>
      <w:tr w:rsidR="00865252" w:rsidRPr="00B15D0A" w:rsidTr="00163981">
        <w:tc>
          <w:tcPr>
            <w:tcW w:w="5480" w:type="dxa"/>
          </w:tcPr>
          <w:p w:rsidR="00865252" w:rsidRPr="00B15D0A" w:rsidRDefault="00865252" w:rsidP="00865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ใบรับฝากและพันธบัตรรัฐบาล</w:t>
            </w:r>
          </w:p>
        </w:tc>
        <w:tc>
          <w:tcPr>
            <w:tcW w:w="1705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705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140,000</w:t>
            </w:r>
          </w:p>
        </w:tc>
      </w:tr>
      <w:tr w:rsidR="00865252" w:rsidRPr="00B15D0A" w:rsidTr="00163981">
        <w:tc>
          <w:tcPr>
            <w:tcW w:w="5480" w:type="dxa"/>
          </w:tcPr>
          <w:p w:rsidR="00865252" w:rsidRPr="00B15D0A" w:rsidRDefault="00865252" w:rsidP="00865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พันธบัตรรัฐบาลและหุ้นกู้                                 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(ในกองทุนส่วนบุคคล)</w:t>
            </w: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Pr="00B15D0A">
              <w:rPr>
                <w:rFonts w:ascii="Angsana New" w:hAnsi="Angsana New"/>
                <w:sz w:val="32"/>
                <w:szCs w:val="32"/>
              </w:rPr>
              <w:t>12</w:t>
            </w: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05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285,35</w:t>
            </w:r>
            <w:r w:rsidR="00F0084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5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88,383</w:t>
            </w:r>
          </w:p>
        </w:tc>
      </w:tr>
      <w:tr w:rsidR="00865252" w:rsidRPr="00B15D0A" w:rsidTr="00163981">
        <w:tc>
          <w:tcPr>
            <w:tcW w:w="5480" w:type="dxa"/>
          </w:tcPr>
          <w:p w:rsidR="00865252" w:rsidRPr="00B15D0A" w:rsidRDefault="00865252" w:rsidP="00865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5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458,542</w:t>
            </w:r>
          </w:p>
        </w:tc>
        <w:tc>
          <w:tcPr>
            <w:tcW w:w="1705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685,080</w:t>
            </w:r>
          </w:p>
        </w:tc>
      </w:tr>
    </w:tbl>
    <w:p w:rsidR="00C12B6F" w:rsidRPr="00B15D0A" w:rsidRDefault="00D6151D" w:rsidP="002B401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462C9" w:rsidRPr="00B15D0A">
        <w:rPr>
          <w:rFonts w:ascii="Angsana New" w:hAnsi="Angsana New"/>
          <w:sz w:val="32"/>
          <w:szCs w:val="32"/>
          <w:lang w:val="en-GB"/>
        </w:rPr>
        <w:t xml:space="preserve">31 </w:t>
      </w:r>
      <w:r w:rsidR="00A462C9" w:rsidRPr="00B15D0A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="00891CC9" w:rsidRPr="00B15D0A">
        <w:rPr>
          <w:rFonts w:ascii="Angsana New" w:hAnsi="Angsana New"/>
          <w:sz w:val="32"/>
          <w:szCs w:val="32"/>
          <w:lang w:val="en-GB"/>
        </w:rPr>
        <w:t>2561</w:t>
      </w:r>
      <w:r w:rsidR="00E7358B" w:rsidRPr="00B15D0A">
        <w:rPr>
          <w:rFonts w:ascii="Angsana New" w:hAnsi="Angsana New"/>
          <w:sz w:val="32"/>
          <w:szCs w:val="32"/>
          <w:cs/>
        </w:rPr>
        <w:t xml:space="preserve"> </w:t>
      </w:r>
      <w:r w:rsidR="001E15FC" w:rsidRPr="00B15D0A">
        <w:rPr>
          <w:rFonts w:ascii="Angsana New" w:hAnsi="Angsana New"/>
          <w:sz w:val="32"/>
          <w:szCs w:val="32"/>
          <w:cs/>
        </w:rPr>
        <w:t xml:space="preserve">เงินฝากกระแสรายวัน </w:t>
      </w:r>
      <w:r w:rsidR="00E7358B" w:rsidRPr="00B15D0A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F13FB7" w:rsidRPr="00B15D0A">
        <w:rPr>
          <w:rFonts w:ascii="Angsana New" w:hAnsi="Angsana New"/>
          <w:sz w:val="32"/>
          <w:szCs w:val="32"/>
        </w:rPr>
        <w:t xml:space="preserve"> </w:t>
      </w:r>
      <w:r w:rsidR="00E7358B" w:rsidRPr="00B15D0A">
        <w:rPr>
          <w:rFonts w:ascii="Angsana New" w:hAnsi="Angsana New"/>
          <w:sz w:val="32"/>
          <w:szCs w:val="32"/>
          <w:cs/>
        </w:rPr>
        <w:t>เงินฝากประจำ</w:t>
      </w:r>
      <w:r w:rsidR="00F13FB7" w:rsidRPr="00B15D0A">
        <w:rPr>
          <w:rFonts w:ascii="Angsana New" w:hAnsi="Angsana New"/>
          <w:sz w:val="32"/>
          <w:szCs w:val="32"/>
        </w:rPr>
        <w:t xml:space="preserve"> </w:t>
      </w:r>
      <w:r w:rsidR="00F13FB7" w:rsidRPr="00B15D0A">
        <w:rPr>
          <w:rFonts w:ascii="Angsana New" w:hAnsi="Angsana New" w:hint="cs"/>
          <w:sz w:val="32"/>
          <w:szCs w:val="32"/>
          <w:cs/>
        </w:rPr>
        <w:t>พันธบัตรรัฐบาล</w:t>
      </w:r>
      <w:r w:rsidR="00D96A9A" w:rsidRPr="00B15D0A">
        <w:rPr>
          <w:rFonts w:ascii="Angsana New" w:hAnsi="Angsana New"/>
          <w:sz w:val="32"/>
          <w:szCs w:val="32"/>
        </w:rPr>
        <w:t xml:space="preserve">               </w:t>
      </w:r>
      <w:r w:rsidR="00F13FB7" w:rsidRPr="00B15D0A">
        <w:rPr>
          <w:rFonts w:ascii="Angsana New" w:hAnsi="Angsana New" w:hint="cs"/>
          <w:sz w:val="32"/>
          <w:szCs w:val="32"/>
          <w:cs/>
        </w:rPr>
        <w:t>และหุ้นกู้</w:t>
      </w:r>
      <w:r w:rsidRPr="00B15D0A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6E425E" w:rsidRPr="00B15D0A">
        <w:rPr>
          <w:rFonts w:ascii="Angsana New" w:hAnsi="Angsana New"/>
          <w:sz w:val="32"/>
          <w:szCs w:val="32"/>
          <w:cs/>
        </w:rPr>
        <w:t xml:space="preserve"> </w:t>
      </w:r>
      <w:r w:rsidR="00865252" w:rsidRPr="00B15D0A">
        <w:rPr>
          <w:rFonts w:ascii="Angsana New" w:hAnsi="Angsana New"/>
          <w:sz w:val="32"/>
          <w:szCs w:val="32"/>
          <w:lang w:val="en-GB"/>
        </w:rPr>
        <w:t>0.</w:t>
      </w:r>
      <w:r w:rsidR="006A1CC9" w:rsidRPr="00B15D0A">
        <w:rPr>
          <w:rFonts w:ascii="Angsana New" w:hAnsi="Angsana New"/>
          <w:sz w:val="32"/>
          <w:szCs w:val="32"/>
          <w:lang w:val="en-GB"/>
        </w:rPr>
        <w:t>10</w:t>
      </w:r>
      <w:r w:rsidR="002339B3" w:rsidRPr="00B15D0A">
        <w:rPr>
          <w:rFonts w:ascii="Angsana New" w:hAnsi="Angsana New"/>
          <w:sz w:val="32"/>
          <w:szCs w:val="32"/>
          <w:cs/>
        </w:rPr>
        <w:t xml:space="preserve"> ถึง </w:t>
      </w:r>
      <w:r w:rsidR="00865252" w:rsidRPr="00B15D0A">
        <w:rPr>
          <w:rFonts w:ascii="Angsana New" w:hAnsi="Angsana New"/>
          <w:sz w:val="32"/>
          <w:szCs w:val="32"/>
        </w:rPr>
        <w:t>4.</w:t>
      </w:r>
      <w:r w:rsidR="006A1CC9" w:rsidRPr="00B15D0A">
        <w:rPr>
          <w:rFonts w:ascii="Angsana New" w:hAnsi="Angsana New"/>
          <w:sz w:val="32"/>
          <w:szCs w:val="32"/>
        </w:rPr>
        <w:t>30</w:t>
      </w:r>
      <w:r w:rsidR="002339B3" w:rsidRPr="00B15D0A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 xml:space="preserve">ต่อปี </w:t>
      </w:r>
      <w:r w:rsidR="00C72C24" w:rsidRPr="00B15D0A">
        <w:rPr>
          <w:rFonts w:ascii="Angsana New" w:hAnsi="Angsana New"/>
          <w:sz w:val="32"/>
          <w:szCs w:val="32"/>
          <w:cs/>
        </w:rPr>
        <w:t>(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="0059779B" w:rsidRPr="00B15D0A">
        <w:rPr>
          <w:rFonts w:ascii="Angsana New" w:hAnsi="Angsana New"/>
          <w:sz w:val="32"/>
          <w:szCs w:val="32"/>
          <w:cs/>
        </w:rPr>
        <w:t>:</w:t>
      </w:r>
      <w:r w:rsidRPr="00B15D0A">
        <w:rPr>
          <w:rFonts w:ascii="Angsana New" w:hAnsi="Angsana New"/>
          <w:sz w:val="32"/>
          <w:szCs w:val="32"/>
          <w:cs/>
        </w:rPr>
        <w:t xml:space="preserve"> ร้อยละ </w:t>
      </w:r>
      <w:r w:rsidR="001D4400" w:rsidRPr="00B15D0A">
        <w:rPr>
          <w:rFonts w:ascii="Angsana New" w:hAnsi="Angsana New"/>
          <w:sz w:val="32"/>
          <w:szCs w:val="32"/>
          <w:lang w:val="en-GB"/>
        </w:rPr>
        <w:t>0.10</w:t>
      </w:r>
      <w:r w:rsidR="001D4400" w:rsidRPr="00B15D0A">
        <w:rPr>
          <w:rFonts w:ascii="Angsana New" w:hAnsi="Angsana New"/>
          <w:sz w:val="32"/>
          <w:szCs w:val="32"/>
          <w:cs/>
        </w:rPr>
        <w:t xml:space="preserve"> ถึง </w:t>
      </w:r>
      <w:r w:rsidR="001D4400" w:rsidRPr="00B15D0A">
        <w:rPr>
          <w:rFonts w:ascii="Angsana New" w:hAnsi="Angsana New"/>
          <w:sz w:val="32"/>
          <w:szCs w:val="32"/>
        </w:rPr>
        <w:t>5.13</w:t>
      </w:r>
      <w:r w:rsidR="001D4400" w:rsidRPr="00B15D0A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ต่อปี)</w:t>
      </w:r>
    </w:p>
    <w:p w:rsidR="00163981" w:rsidRPr="00B15D0A" w:rsidRDefault="001639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br w:type="page"/>
      </w:r>
    </w:p>
    <w:p w:rsidR="007F0837" w:rsidRPr="00B15D0A" w:rsidRDefault="00003F43" w:rsidP="00163981">
      <w:pPr>
        <w:tabs>
          <w:tab w:val="left" w:pos="1440"/>
        </w:tabs>
        <w:spacing w:before="120" w:after="120" w:line="38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97E66" w:rsidRPr="00B15D0A">
        <w:rPr>
          <w:rFonts w:ascii="Angsana New" w:hAnsi="Angsana New"/>
          <w:b/>
          <w:bCs/>
          <w:sz w:val="32"/>
          <w:szCs w:val="32"/>
        </w:rPr>
        <w:t>.</w:t>
      </w:r>
      <w:r w:rsidR="007F0837" w:rsidRPr="00B15D0A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p w:rsidR="0019734E" w:rsidRPr="00B15D0A" w:rsidRDefault="0019734E" w:rsidP="00163981">
      <w:pPr>
        <w:overflowPunct/>
        <w:spacing w:before="120" w:after="120" w:line="380" w:lineRule="exact"/>
        <w:ind w:left="547" w:hanging="547"/>
        <w:textAlignment w:val="auto"/>
        <w:rPr>
          <w:rFonts w:ascii="Angsana New" w:eastAsia="Calibri" w:hAnsi="Angsana New"/>
          <w:sz w:val="32"/>
          <w:szCs w:val="32"/>
        </w:rPr>
      </w:pPr>
      <w:r w:rsidRPr="00B15D0A">
        <w:rPr>
          <w:rFonts w:ascii="Angsana New" w:eastAsia="Calibri" w:hAnsi="Angsana New"/>
          <w:sz w:val="32"/>
          <w:szCs w:val="32"/>
        </w:rPr>
        <w:tab/>
      </w:r>
      <w:r w:rsidRPr="00B15D0A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A462C9" w:rsidRPr="00B15D0A">
        <w:rPr>
          <w:rFonts w:ascii="Angsana New" w:eastAsia="Calibri" w:hAnsi="Angsana New"/>
          <w:sz w:val="32"/>
          <w:szCs w:val="32"/>
        </w:rPr>
        <w:t xml:space="preserve">31 </w:t>
      </w:r>
      <w:r w:rsidR="00A462C9" w:rsidRPr="00B15D0A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891CC9" w:rsidRPr="00B15D0A">
        <w:rPr>
          <w:rFonts w:ascii="Angsana New" w:eastAsia="Calibri" w:hAnsi="Angsana New"/>
          <w:sz w:val="32"/>
          <w:szCs w:val="32"/>
        </w:rPr>
        <w:t>2561</w:t>
      </w:r>
      <w:r w:rsidR="00C72C24" w:rsidRPr="00B15D0A">
        <w:rPr>
          <w:rFonts w:ascii="Angsana New" w:eastAsia="Calibri" w:hAnsi="Angsana New"/>
          <w:sz w:val="32"/>
          <w:szCs w:val="32"/>
        </w:rPr>
        <w:t xml:space="preserve"> </w:t>
      </w:r>
      <w:r w:rsidR="0059779B" w:rsidRPr="00B15D0A">
        <w:rPr>
          <w:rFonts w:ascii="Angsana New" w:eastAsia="Calibri" w:hAnsi="Angsana New"/>
          <w:sz w:val="32"/>
          <w:szCs w:val="32"/>
          <w:cs/>
        </w:rPr>
        <w:t xml:space="preserve">และ </w:t>
      </w:r>
      <w:r w:rsidR="00891CC9" w:rsidRPr="00B15D0A">
        <w:rPr>
          <w:rFonts w:ascii="Angsana New" w:eastAsia="Calibri" w:hAnsi="Angsana New"/>
          <w:sz w:val="32"/>
          <w:szCs w:val="32"/>
        </w:rPr>
        <w:t>2560</w:t>
      </w:r>
      <w:r w:rsidRPr="00B15D0A">
        <w:rPr>
          <w:rFonts w:ascii="Angsana New" w:eastAsia="Calibri" w:hAnsi="Angsana New"/>
          <w:sz w:val="32"/>
          <w:szCs w:val="32"/>
        </w:rPr>
        <w:t xml:space="preserve"> </w:t>
      </w:r>
      <w:r w:rsidRPr="00B15D0A">
        <w:rPr>
          <w:rFonts w:ascii="Angsana New" w:eastAsia="Calibri" w:hAnsi="Angsana New"/>
          <w:sz w:val="32"/>
          <w:szCs w:val="32"/>
          <w:cs/>
        </w:rPr>
        <w:t>เงินลงทุนชั่วคราวประกอบด้วยรายการดังต่อไปนี้</w:t>
      </w:r>
    </w:p>
    <w:p w:rsidR="0019734E" w:rsidRPr="00B15D0A" w:rsidRDefault="0019734E" w:rsidP="00163981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80" w:lineRule="exact"/>
        <w:ind w:left="360" w:right="29"/>
        <w:jc w:val="right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>(</w:t>
      </w:r>
      <w:r w:rsidRPr="00B15D0A">
        <w:rPr>
          <w:rFonts w:ascii="Angsana New" w:hAnsi="Angsana New"/>
          <w:sz w:val="32"/>
          <w:szCs w:val="32"/>
          <w:cs/>
        </w:rPr>
        <w:t>หน่วย: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="00371C8C" w:rsidRPr="00B15D0A">
        <w:rPr>
          <w:rFonts w:ascii="Angsana New" w:hAnsi="Angsana New"/>
          <w:sz w:val="32"/>
          <w:szCs w:val="32"/>
          <w:cs/>
        </w:rPr>
        <w:t>พัน</w:t>
      </w:r>
      <w:r w:rsidRPr="00B15D0A">
        <w:rPr>
          <w:rFonts w:ascii="Angsana New" w:hAnsi="Angsana New"/>
          <w:sz w:val="32"/>
          <w:szCs w:val="32"/>
          <w:cs/>
        </w:rPr>
        <w:t>บาท</w:t>
      </w:r>
      <w:r w:rsidRPr="00B15D0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A462C9" w:rsidRPr="00B15D0A" w:rsidTr="00163981">
        <w:trPr>
          <w:trHeight w:val="85"/>
        </w:trPr>
        <w:tc>
          <w:tcPr>
            <w:tcW w:w="5670" w:type="dxa"/>
            <w:vAlign w:val="bottom"/>
          </w:tcPr>
          <w:p w:rsidR="00A462C9" w:rsidRPr="00B15D0A" w:rsidRDefault="00A462C9" w:rsidP="00163981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A462C9" w:rsidRPr="00B15D0A" w:rsidRDefault="00891CC9" w:rsidP="001639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710" w:type="dxa"/>
          </w:tcPr>
          <w:p w:rsidR="00A462C9" w:rsidRPr="00B15D0A" w:rsidRDefault="00891CC9" w:rsidP="001639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865252" w:rsidRPr="00B15D0A" w:rsidTr="00163981">
        <w:trPr>
          <w:trHeight w:val="85"/>
        </w:trPr>
        <w:tc>
          <w:tcPr>
            <w:tcW w:w="5670" w:type="dxa"/>
            <w:vAlign w:val="bottom"/>
          </w:tcPr>
          <w:p w:rsidR="00865252" w:rsidRPr="00B15D0A" w:rsidRDefault="00865252" w:rsidP="0086525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เงินฝากออมทรัพย์</w:t>
            </w: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 xml:space="preserve">พิเศษ </w:t>
            </w:r>
            <w:r w:rsidRPr="00B15D0A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155,000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865252" w:rsidRPr="00B15D0A" w:rsidTr="00163981">
        <w:trPr>
          <w:trHeight w:val="85"/>
        </w:trPr>
        <w:tc>
          <w:tcPr>
            <w:tcW w:w="5670" w:type="dxa"/>
            <w:vAlign w:val="bottom"/>
          </w:tcPr>
          <w:p w:rsidR="00865252" w:rsidRPr="00B15D0A" w:rsidRDefault="00865252" w:rsidP="0086525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351,853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1,280</w:t>
            </w:r>
          </w:p>
        </w:tc>
      </w:tr>
      <w:tr w:rsidR="00865252" w:rsidRPr="00B15D0A" w:rsidTr="00163981">
        <w:trPr>
          <w:trHeight w:val="85"/>
        </w:trPr>
        <w:tc>
          <w:tcPr>
            <w:tcW w:w="5670" w:type="dxa"/>
            <w:vAlign w:val="bottom"/>
          </w:tcPr>
          <w:p w:rsidR="00865252" w:rsidRPr="00B15D0A" w:rsidRDefault="00865252" w:rsidP="0086525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ตั๋วแลกเงินและใบรับเงินฝาก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1,170,000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600,000</w:t>
            </w:r>
          </w:p>
        </w:tc>
      </w:tr>
      <w:tr w:rsidR="00865252" w:rsidRPr="00B15D0A" w:rsidTr="00163981">
        <w:trPr>
          <w:trHeight w:val="85"/>
        </w:trPr>
        <w:tc>
          <w:tcPr>
            <w:tcW w:w="5670" w:type="dxa"/>
            <w:vAlign w:val="bottom"/>
          </w:tcPr>
          <w:p w:rsidR="00865252" w:rsidRPr="00B15D0A" w:rsidRDefault="00865252" w:rsidP="00865252">
            <w:pPr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เงินลงทุนชั่วคราวในกองทุนส่วนบุคคล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B15D0A">
              <w:rPr>
                <w:rFonts w:ascii="Angsana New" w:hAnsi="Angsana New"/>
                <w:sz w:val="32"/>
                <w:szCs w:val="32"/>
              </w:rPr>
              <w:t>12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261,940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210,365</w:t>
            </w:r>
          </w:p>
        </w:tc>
      </w:tr>
      <w:tr w:rsidR="00865252" w:rsidRPr="00B15D0A" w:rsidTr="00163981">
        <w:trPr>
          <w:trHeight w:val="85"/>
        </w:trPr>
        <w:tc>
          <w:tcPr>
            <w:tcW w:w="567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  <w:tab w:val="left" w:pos="1440"/>
              </w:tabs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1,938,793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811,645</w:t>
            </w:r>
          </w:p>
        </w:tc>
      </w:tr>
    </w:tbl>
    <w:p w:rsidR="0019734E" w:rsidRPr="00B15D0A" w:rsidRDefault="0019734E" w:rsidP="00163981">
      <w:pPr>
        <w:overflowPunct/>
        <w:spacing w:before="240" w:after="120" w:line="380" w:lineRule="exact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B15D0A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A462C9" w:rsidRPr="00B15D0A">
        <w:rPr>
          <w:rFonts w:ascii="Angsana New" w:eastAsia="Calibri" w:hAnsi="Angsana New"/>
          <w:sz w:val="32"/>
          <w:szCs w:val="32"/>
        </w:rPr>
        <w:t xml:space="preserve">31 </w:t>
      </w:r>
      <w:r w:rsidR="00A462C9" w:rsidRPr="00B15D0A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891CC9" w:rsidRPr="00B15D0A">
        <w:rPr>
          <w:rFonts w:ascii="Angsana New" w:eastAsia="Calibri" w:hAnsi="Angsana New"/>
          <w:sz w:val="32"/>
          <w:szCs w:val="32"/>
        </w:rPr>
        <w:t>2561</w:t>
      </w:r>
      <w:r w:rsidRPr="00B15D0A">
        <w:rPr>
          <w:rFonts w:ascii="Angsana New" w:eastAsia="Calibri" w:hAnsi="Angsana New"/>
          <w:sz w:val="32"/>
          <w:szCs w:val="32"/>
          <w:cs/>
        </w:rPr>
        <w:t xml:space="preserve"> </w:t>
      </w:r>
      <w:r w:rsidR="00A3073C" w:rsidRPr="00B15D0A">
        <w:rPr>
          <w:rFonts w:ascii="Angsana New" w:hAnsi="Angsana New"/>
          <w:sz w:val="32"/>
          <w:szCs w:val="32"/>
          <w:cs/>
        </w:rPr>
        <w:t xml:space="preserve">เงินฝากออมทรัพย์  </w:t>
      </w:r>
      <w:r w:rsidRPr="00B15D0A">
        <w:rPr>
          <w:rFonts w:ascii="Angsana New" w:eastAsia="Calibri" w:hAnsi="Angsana New"/>
          <w:sz w:val="32"/>
          <w:szCs w:val="32"/>
          <w:cs/>
        </w:rPr>
        <w:t>เงินฝากประจำ</w:t>
      </w:r>
      <w:r w:rsidR="00A3073C" w:rsidRPr="00B15D0A">
        <w:rPr>
          <w:rFonts w:ascii="Angsana New" w:eastAsia="Calibri" w:hAnsi="Angsana New"/>
          <w:sz w:val="32"/>
          <w:szCs w:val="32"/>
          <w:cs/>
        </w:rPr>
        <w:t xml:space="preserve"> </w:t>
      </w:r>
      <w:r w:rsidR="00BE1567" w:rsidRPr="00B15D0A">
        <w:rPr>
          <w:rFonts w:ascii="Angsana New" w:eastAsia="Calibri" w:hAnsi="Angsana New"/>
          <w:sz w:val="32"/>
          <w:szCs w:val="32"/>
          <w:cs/>
        </w:rPr>
        <w:t>ตั๋วแลกเงิน</w:t>
      </w:r>
      <w:r w:rsidR="00F13FB7" w:rsidRPr="00B15D0A">
        <w:rPr>
          <w:rFonts w:ascii="Angsana New" w:eastAsia="Calibri" w:hAnsi="Angsana New"/>
          <w:sz w:val="32"/>
          <w:szCs w:val="32"/>
        </w:rPr>
        <w:t xml:space="preserve"> </w:t>
      </w:r>
      <w:r w:rsidR="00A3073C" w:rsidRPr="00B15D0A">
        <w:rPr>
          <w:rFonts w:ascii="Angsana New" w:eastAsia="Calibri" w:hAnsi="Angsana New"/>
          <w:sz w:val="32"/>
          <w:szCs w:val="32"/>
          <w:cs/>
        </w:rPr>
        <w:t>ใบรับเงินฝาก</w:t>
      </w:r>
      <w:r w:rsidR="00F13FB7" w:rsidRPr="00B15D0A">
        <w:rPr>
          <w:rFonts w:ascii="Angsana New" w:eastAsia="Calibri" w:hAnsi="Angsana New"/>
          <w:sz w:val="32"/>
          <w:szCs w:val="32"/>
        </w:rPr>
        <w:t xml:space="preserve"> </w:t>
      </w:r>
      <w:r w:rsidR="00F13FB7" w:rsidRPr="00B15D0A">
        <w:rPr>
          <w:rFonts w:ascii="Angsana New" w:eastAsia="Calibri" w:hAnsi="Angsana New" w:hint="cs"/>
          <w:sz w:val="32"/>
          <w:szCs w:val="32"/>
          <w:cs/>
        </w:rPr>
        <w:t>พันธบัตรรัฐบาลและหุ้นกู้</w:t>
      </w:r>
      <w:r w:rsidRPr="00B15D0A">
        <w:rPr>
          <w:rFonts w:ascii="Angsana New" w:eastAsia="Calibri" w:hAnsi="Angsana New"/>
          <w:sz w:val="32"/>
          <w:szCs w:val="32"/>
          <w:cs/>
        </w:rPr>
        <w:t>มีอัตราดอกเบี้ยระหว่างร้อยละ</w:t>
      </w:r>
      <w:r w:rsidRPr="00B15D0A">
        <w:rPr>
          <w:rFonts w:ascii="Angsana New" w:eastAsia="Calibri" w:hAnsi="Angsana New"/>
          <w:sz w:val="32"/>
          <w:szCs w:val="32"/>
        </w:rPr>
        <w:t xml:space="preserve"> </w:t>
      </w:r>
      <w:r w:rsidR="00865252" w:rsidRPr="00B15D0A">
        <w:rPr>
          <w:rFonts w:ascii="Angsana New" w:eastAsia="Calibri" w:hAnsi="Angsana New"/>
          <w:sz w:val="32"/>
          <w:szCs w:val="32"/>
        </w:rPr>
        <w:t>0.55</w:t>
      </w:r>
      <w:r w:rsidR="00234B6F" w:rsidRPr="00B15D0A">
        <w:rPr>
          <w:rFonts w:ascii="Angsana New" w:eastAsia="Calibri" w:hAnsi="Angsana New"/>
          <w:sz w:val="32"/>
          <w:szCs w:val="32"/>
        </w:rPr>
        <w:t xml:space="preserve"> </w:t>
      </w:r>
      <w:r w:rsidR="002339B3" w:rsidRPr="00B15D0A">
        <w:rPr>
          <w:rFonts w:ascii="Angsana New" w:eastAsia="Calibri" w:hAnsi="Angsana New"/>
          <w:sz w:val="32"/>
          <w:szCs w:val="32"/>
          <w:cs/>
        </w:rPr>
        <w:t xml:space="preserve">ถึง </w:t>
      </w:r>
      <w:r w:rsidR="00865252" w:rsidRPr="00B15D0A">
        <w:rPr>
          <w:rFonts w:ascii="Angsana New" w:eastAsia="Calibri" w:hAnsi="Angsana New"/>
          <w:sz w:val="32"/>
          <w:szCs w:val="32"/>
        </w:rPr>
        <w:t>4.28</w:t>
      </w:r>
      <w:r w:rsidR="002339B3" w:rsidRPr="00B15D0A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B15D0A">
        <w:rPr>
          <w:rFonts w:ascii="Angsana New" w:eastAsia="Calibri" w:hAnsi="Angsana New"/>
          <w:sz w:val="32"/>
          <w:szCs w:val="32"/>
          <w:cs/>
        </w:rPr>
        <w:t xml:space="preserve">ต่อปี </w:t>
      </w:r>
      <w:r w:rsidR="002C2A2B" w:rsidRPr="00B15D0A">
        <w:rPr>
          <w:rFonts w:ascii="Angsana New" w:hAnsi="Angsana New"/>
          <w:sz w:val="32"/>
          <w:szCs w:val="32"/>
          <w:cs/>
        </w:rPr>
        <w:t>(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="0059779B" w:rsidRPr="00B15D0A">
        <w:rPr>
          <w:rFonts w:ascii="Angsana New" w:hAnsi="Angsana New"/>
          <w:sz w:val="32"/>
          <w:szCs w:val="32"/>
          <w:cs/>
        </w:rPr>
        <w:t>:</w:t>
      </w:r>
      <w:r w:rsidR="002C2A2B" w:rsidRPr="00B15D0A">
        <w:rPr>
          <w:rFonts w:ascii="Angsana New" w:hAnsi="Angsana New"/>
          <w:sz w:val="32"/>
          <w:szCs w:val="32"/>
          <w:cs/>
        </w:rPr>
        <w:t xml:space="preserve"> ร้อยละ </w:t>
      </w:r>
      <w:r w:rsidR="001D4400" w:rsidRPr="00B15D0A">
        <w:rPr>
          <w:rFonts w:ascii="Angsana New" w:eastAsia="Calibri" w:hAnsi="Angsana New" w:hint="cs"/>
          <w:sz w:val="32"/>
          <w:szCs w:val="32"/>
        </w:rPr>
        <w:t>0</w:t>
      </w:r>
      <w:r w:rsidR="001D4400" w:rsidRPr="00B15D0A">
        <w:rPr>
          <w:rFonts w:ascii="Angsana New" w:eastAsia="Calibri" w:hAnsi="Angsana New" w:hint="cs"/>
          <w:sz w:val="32"/>
          <w:szCs w:val="32"/>
          <w:cs/>
        </w:rPr>
        <w:t>.</w:t>
      </w:r>
      <w:r w:rsidR="001D4400" w:rsidRPr="00B15D0A">
        <w:rPr>
          <w:rFonts w:ascii="Angsana New" w:eastAsia="Calibri" w:hAnsi="Angsana New" w:hint="cs"/>
          <w:sz w:val="32"/>
          <w:szCs w:val="32"/>
        </w:rPr>
        <w:t>55</w:t>
      </w:r>
      <w:r w:rsidR="001D4400" w:rsidRPr="00B15D0A">
        <w:rPr>
          <w:rFonts w:ascii="Angsana New" w:eastAsia="Calibri" w:hAnsi="Angsana New"/>
          <w:sz w:val="32"/>
          <w:szCs w:val="32"/>
        </w:rPr>
        <w:t xml:space="preserve"> </w:t>
      </w:r>
      <w:r w:rsidR="001D4400" w:rsidRPr="00B15D0A">
        <w:rPr>
          <w:rFonts w:ascii="Angsana New" w:eastAsia="Calibri" w:hAnsi="Angsana New"/>
          <w:sz w:val="32"/>
          <w:szCs w:val="32"/>
          <w:cs/>
        </w:rPr>
        <w:t xml:space="preserve">ถึง </w:t>
      </w:r>
      <w:r w:rsidR="001D4400" w:rsidRPr="00B15D0A">
        <w:rPr>
          <w:rFonts w:ascii="Angsana New" w:eastAsia="Calibri" w:hAnsi="Angsana New"/>
          <w:sz w:val="32"/>
          <w:szCs w:val="32"/>
        </w:rPr>
        <w:t>5.04</w:t>
      </w:r>
      <w:r w:rsidR="001D4400" w:rsidRPr="00B15D0A">
        <w:rPr>
          <w:rFonts w:ascii="Angsana New" w:eastAsia="Calibri" w:hAnsi="Angsana New"/>
          <w:sz w:val="32"/>
          <w:szCs w:val="32"/>
          <w:cs/>
        </w:rPr>
        <w:t xml:space="preserve"> </w:t>
      </w:r>
      <w:r w:rsidR="002C2A2B" w:rsidRPr="00B15D0A">
        <w:rPr>
          <w:rFonts w:ascii="Angsana New" w:hAnsi="Angsana New"/>
          <w:sz w:val="32"/>
          <w:szCs w:val="32"/>
          <w:cs/>
        </w:rPr>
        <w:t>ต่อปี)</w:t>
      </w:r>
    </w:p>
    <w:p w:rsidR="00834C77" w:rsidRPr="00B15D0A" w:rsidRDefault="00003F43" w:rsidP="00163981">
      <w:pPr>
        <w:tabs>
          <w:tab w:val="left" w:pos="1440"/>
        </w:tabs>
        <w:spacing w:before="8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</w:rPr>
        <w:t>8</w:t>
      </w:r>
      <w:r w:rsidR="00834C77" w:rsidRPr="00B15D0A">
        <w:rPr>
          <w:rFonts w:ascii="Angsana New" w:hAnsi="Angsana New"/>
          <w:b/>
          <w:bCs/>
          <w:sz w:val="32"/>
          <w:szCs w:val="32"/>
        </w:rPr>
        <w:t>.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E5D13" w:rsidRPr="00B15D0A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834C77" w:rsidRPr="00B15D0A" w:rsidRDefault="00FE18EA" w:rsidP="00163981">
      <w:pPr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 xml:space="preserve"> </w:t>
      </w:r>
      <w:r w:rsidR="00834C77" w:rsidRPr="00B15D0A">
        <w:rPr>
          <w:rFonts w:ascii="Angsana New" w:hAnsi="Angsana New"/>
          <w:sz w:val="32"/>
          <w:szCs w:val="32"/>
        </w:rPr>
        <w:t>(</w:t>
      </w:r>
      <w:r w:rsidR="00834C77" w:rsidRPr="00B15D0A">
        <w:rPr>
          <w:rFonts w:ascii="Angsana New" w:hAnsi="Angsana New"/>
          <w:sz w:val="32"/>
          <w:szCs w:val="32"/>
          <w:cs/>
        </w:rPr>
        <w:t>หน่วย:</w:t>
      </w:r>
      <w:r w:rsidR="00834C77" w:rsidRPr="00B15D0A">
        <w:rPr>
          <w:rFonts w:ascii="Angsana New" w:hAnsi="Angsana New"/>
          <w:sz w:val="32"/>
          <w:szCs w:val="32"/>
        </w:rPr>
        <w:t xml:space="preserve"> </w:t>
      </w:r>
      <w:r w:rsidR="00961C4F" w:rsidRPr="00B15D0A">
        <w:rPr>
          <w:rFonts w:ascii="Angsana New" w:hAnsi="Angsana New"/>
          <w:sz w:val="32"/>
          <w:szCs w:val="32"/>
          <w:cs/>
        </w:rPr>
        <w:t>พัน</w:t>
      </w:r>
      <w:r w:rsidR="00834C77" w:rsidRPr="00B15D0A">
        <w:rPr>
          <w:rFonts w:ascii="Angsana New" w:hAnsi="Angsana New"/>
          <w:sz w:val="32"/>
          <w:szCs w:val="32"/>
          <w:cs/>
        </w:rPr>
        <w:t>บาท</w:t>
      </w:r>
      <w:r w:rsidR="00834C77" w:rsidRPr="00B15D0A">
        <w:rPr>
          <w:rFonts w:ascii="Angsana New" w:hAnsi="Angsana New"/>
          <w:sz w:val="32"/>
          <w:szCs w:val="32"/>
        </w:rPr>
        <w:t>)</w:t>
      </w:r>
    </w:p>
    <w:tbl>
      <w:tblPr>
        <w:tblW w:w="90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97"/>
        <w:gridCol w:w="1697"/>
      </w:tblGrid>
      <w:tr w:rsidR="0059779B" w:rsidRPr="00B15D0A" w:rsidTr="00163981">
        <w:tc>
          <w:tcPr>
            <w:tcW w:w="5670" w:type="dxa"/>
            <w:vAlign w:val="bottom"/>
          </w:tcPr>
          <w:p w:rsidR="0059779B" w:rsidRPr="00B15D0A" w:rsidRDefault="0059779B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97" w:type="dxa"/>
          </w:tcPr>
          <w:p w:rsidR="0059779B" w:rsidRPr="00B15D0A" w:rsidRDefault="00891CC9" w:rsidP="001639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697" w:type="dxa"/>
          </w:tcPr>
          <w:p w:rsidR="0059779B" w:rsidRPr="00B15D0A" w:rsidRDefault="00891CC9" w:rsidP="001639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59779B" w:rsidRPr="00B15D0A" w:rsidTr="00163981">
        <w:tc>
          <w:tcPr>
            <w:tcW w:w="5670" w:type="dxa"/>
            <w:vAlign w:val="bottom"/>
          </w:tcPr>
          <w:p w:rsidR="0059779B" w:rsidRPr="00B15D0A" w:rsidRDefault="0059779B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59779B" w:rsidRPr="00B15D0A" w:rsidRDefault="0059779B" w:rsidP="00163981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59779B" w:rsidRPr="00B15D0A" w:rsidRDefault="0059779B" w:rsidP="00163981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779B" w:rsidRPr="00B15D0A" w:rsidTr="00163981">
        <w:tc>
          <w:tcPr>
            <w:tcW w:w="5670" w:type="dxa"/>
            <w:vAlign w:val="bottom"/>
          </w:tcPr>
          <w:p w:rsidR="0059779B" w:rsidRPr="00B15D0A" w:rsidRDefault="0059779B" w:rsidP="00163981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97" w:type="dxa"/>
            <w:vAlign w:val="bottom"/>
          </w:tcPr>
          <w:p w:rsidR="0059779B" w:rsidRPr="00B15D0A" w:rsidRDefault="0059779B" w:rsidP="00163981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59779B" w:rsidRPr="00B15D0A" w:rsidRDefault="0059779B" w:rsidP="00163981">
            <w:pPr>
              <w:tabs>
                <w:tab w:val="center" w:pos="1328"/>
                <w:tab w:val="left" w:pos="1826"/>
              </w:tabs>
              <w:spacing w:line="38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341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264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341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264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546,666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509,662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spacing w:line="38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B15D0A">
              <w:rPr>
                <w:rFonts w:ascii="Angsana New" w:hAnsi="Angsana New"/>
                <w:sz w:val="32"/>
                <w:szCs w:val="32"/>
              </w:rPr>
              <w:t>3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383,526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381,417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spacing w:line="38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B15D0A">
              <w:rPr>
                <w:rFonts w:ascii="Angsana New" w:hAnsi="Angsana New"/>
                <w:sz w:val="32"/>
                <w:szCs w:val="32"/>
              </w:rPr>
              <w:t>6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6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spacing w:line="38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6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B15D0A">
              <w:rPr>
                <w:rFonts w:ascii="Angsana New" w:hAnsi="Angsana New"/>
                <w:sz w:val="32"/>
                <w:szCs w:val="32"/>
              </w:rPr>
              <w:t>12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6A6B1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6A6B1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930,198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891,199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15D0A">
              <w:rPr>
                <w:rFonts w:ascii="Angsana New" w:hAnsi="Angsana New"/>
                <w:sz w:val="32"/>
                <w:szCs w:val="32"/>
              </w:rPr>
              <w:t>: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(107)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B15D0A">
              <w:rPr>
                <w:rFonts w:ascii="Angsana New" w:hAnsi="Angsana New"/>
                <w:sz w:val="32"/>
                <w:szCs w:val="32"/>
              </w:rPr>
              <w:t>-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- สุทธิ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930,198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891,092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930,539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891,356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49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16,055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2,582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16,104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2,655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946,643</w:t>
            </w:r>
          </w:p>
        </w:tc>
        <w:tc>
          <w:tcPr>
            <w:tcW w:w="1697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894,011</w:t>
            </w:r>
          </w:p>
        </w:tc>
      </w:tr>
    </w:tbl>
    <w:p w:rsidR="00AC77B1" w:rsidRDefault="00AC77B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34C77" w:rsidRPr="00B15D0A" w:rsidRDefault="00003F43" w:rsidP="002B4016">
      <w:pPr>
        <w:tabs>
          <w:tab w:val="left" w:pos="567"/>
        </w:tabs>
        <w:spacing w:before="24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.</w:t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:rsidR="00834C77" w:rsidRPr="00B15D0A" w:rsidRDefault="00834C77" w:rsidP="002B4016">
      <w:pPr>
        <w:spacing w:line="420" w:lineRule="exact"/>
        <w:jc w:val="right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>(</w:t>
      </w:r>
      <w:r w:rsidRPr="00B15D0A">
        <w:rPr>
          <w:rFonts w:ascii="Angsana New" w:hAnsi="Angsana New"/>
          <w:sz w:val="32"/>
          <w:szCs w:val="32"/>
          <w:cs/>
        </w:rPr>
        <w:t>หน่วย</w:t>
      </w:r>
      <w:r w:rsidRPr="00B15D0A">
        <w:rPr>
          <w:rFonts w:ascii="Angsana New" w:hAnsi="Angsana New"/>
          <w:sz w:val="32"/>
          <w:szCs w:val="32"/>
        </w:rPr>
        <w:t xml:space="preserve">: </w:t>
      </w:r>
      <w:r w:rsidR="00FA0913" w:rsidRPr="00B15D0A">
        <w:rPr>
          <w:rFonts w:ascii="Angsana New" w:hAnsi="Angsana New"/>
          <w:sz w:val="32"/>
          <w:szCs w:val="32"/>
          <w:cs/>
        </w:rPr>
        <w:t>พัน</w:t>
      </w:r>
      <w:r w:rsidRPr="00B15D0A">
        <w:rPr>
          <w:rFonts w:ascii="Angsana New" w:hAnsi="Angsana New"/>
          <w:sz w:val="32"/>
          <w:szCs w:val="32"/>
          <w:cs/>
        </w:rPr>
        <w:t>บาท</w:t>
      </w:r>
      <w:r w:rsidRPr="00B15D0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200EB4" w:rsidRPr="00B15D0A" w:rsidTr="00163981">
        <w:tc>
          <w:tcPr>
            <w:tcW w:w="5670" w:type="dxa"/>
            <w:vAlign w:val="bottom"/>
          </w:tcPr>
          <w:p w:rsidR="00200EB4" w:rsidRPr="00B15D0A" w:rsidRDefault="00200EB4" w:rsidP="00200EB4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00EB4" w:rsidRPr="00B15D0A" w:rsidRDefault="00891CC9" w:rsidP="00200E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710" w:type="dxa"/>
          </w:tcPr>
          <w:p w:rsidR="00200EB4" w:rsidRPr="00B15D0A" w:rsidRDefault="00891CC9" w:rsidP="00200E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6,015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5,252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6,008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5,511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spacing w:line="42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77,840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88,962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49,197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54,058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44,318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51,237</w:t>
            </w:r>
          </w:p>
        </w:tc>
      </w:tr>
      <w:tr w:rsidR="00865252" w:rsidRPr="00B15D0A" w:rsidTr="00163981">
        <w:trPr>
          <w:trHeight w:val="505"/>
        </w:trPr>
        <w:tc>
          <w:tcPr>
            <w:tcW w:w="5670" w:type="dxa"/>
            <w:vAlign w:val="bottom"/>
          </w:tcPr>
          <w:p w:rsidR="00865252" w:rsidRPr="00B15D0A" w:rsidRDefault="00865252" w:rsidP="00865252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183,378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ind w:left="-18" w:right="7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205,020</w:t>
            </w:r>
          </w:p>
        </w:tc>
      </w:tr>
    </w:tbl>
    <w:p w:rsidR="00834C77" w:rsidRPr="00B15D0A" w:rsidRDefault="007F0837" w:rsidP="006B778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1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0</w:t>
      </w:r>
      <w:r w:rsidR="00834C77" w:rsidRPr="00B15D0A">
        <w:rPr>
          <w:rFonts w:ascii="Angsana New" w:hAnsi="Angsana New"/>
          <w:b/>
          <w:bCs/>
          <w:sz w:val="32"/>
          <w:szCs w:val="32"/>
        </w:rPr>
        <w:t>.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834C77" w:rsidRPr="00B15D0A" w:rsidRDefault="00834C77" w:rsidP="00074CA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6E74E8" w:rsidRPr="00B15D0A">
        <w:rPr>
          <w:rFonts w:ascii="Angsana New" w:hAnsi="Angsana New"/>
          <w:sz w:val="32"/>
          <w:szCs w:val="32"/>
          <w:cs/>
        </w:rPr>
        <w:t>บุคคลหรือกิจกา</w:t>
      </w:r>
      <w:r w:rsidR="000031D1" w:rsidRPr="00B15D0A">
        <w:rPr>
          <w:rFonts w:ascii="Angsana New" w:hAnsi="Angsana New"/>
          <w:sz w:val="32"/>
          <w:szCs w:val="32"/>
          <w:cs/>
        </w:rPr>
        <w:t>ร</w:t>
      </w:r>
      <w:r w:rsidR="006E74E8" w:rsidRPr="00B15D0A">
        <w:rPr>
          <w:rFonts w:ascii="Angsana New" w:hAnsi="Angsana New"/>
          <w:sz w:val="32"/>
          <w:szCs w:val="32"/>
          <w:cs/>
        </w:rPr>
        <w:t>ที่เกี่ยวข้องกันเหล่านั้น</w:t>
      </w:r>
      <w:r w:rsidRPr="00B15D0A">
        <w:rPr>
          <w:rFonts w:ascii="Angsana New" w:hAnsi="Angsana New"/>
          <w:sz w:val="32"/>
          <w:szCs w:val="32"/>
          <w:cs/>
        </w:rPr>
        <w:t xml:space="preserve"> ซึ่งเป็นไปตามปกติธุรกิจโดยสามารถสรุปได้ดังนี้</w:t>
      </w:r>
    </w:p>
    <w:p w:rsidR="00834C77" w:rsidRPr="00B15D0A" w:rsidRDefault="00834C77" w:rsidP="00074CA3">
      <w:pPr>
        <w:jc w:val="right"/>
        <w:rPr>
          <w:rFonts w:ascii="Angsana New" w:hAnsi="Angsana New"/>
          <w:sz w:val="28"/>
          <w:szCs w:val="28"/>
        </w:rPr>
      </w:pPr>
      <w:r w:rsidRPr="00B15D0A">
        <w:rPr>
          <w:rFonts w:ascii="Angsana New" w:hAnsi="Angsana New"/>
          <w:sz w:val="28"/>
          <w:szCs w:val="28"/>
        </w:rPr>
        <w:t>(</w:t>
      </w:r>
      <w:r w:rsidRPr="00B15D0A">
        <w:rPr>
          <w:rFonts w:ascii="Angsana New" w:hAnsi="Angsana New"/>
          <w:sz w:val="28"/>
          <w:szCs w:val="28"/>
          <w:cs/>
        </w:rPr>
        <w:t>หน่วย:</w:t>
      </w:r>
      <w:r w:rsidRPr="00B15D0A">
        <w:rPr>
          <w:rFonts w:ascii="Angsana New" w:hAnsi="Angsana New"/>
          <w:sz w:val="28"/>
          <w:szCs w:val="28"/>
        </w:rPr>
        <w:t xml:space="preserve"> </w:t>
      </w:r>
      <w:r w:rsidRPr="00B15D0A">
        <w:rPr>
          <w:rFonts w:ascii="Angsana New" w:hAnsi="Angsana New"/>
          <w:sz w:val="28"/>
          <w:szCs w:val="28"/>
          <w:cs/>
        </w:rPr>
        <w:t>ล้านบาท</w:t>
      </w:r>
      <w:r w:rsidRPr="00B15D0A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50"/>
        <w:gridCol w:w="3420"/>
      </w:tblGrid>
      <w:tr w:rsidR="0059779B" w:rsidRPr="00B15D0A" w:rsidTr="00163981">
        <w:tc>
          <w:tcPr>
            <w:tcW w:w="2970" w:type="dxa"/>
            <w:vAlign w:val="bottom"/>
          </w:tcPr>
          <w:p w:rsidR="0059779B" w:rsidRPr="00B15D0A" w:rsidRDefault="0059779B" w:rsidP="00D3120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59779B" w:rsidRPr="00B15D0A" w:rsidRDefault="00891CC9" w:rsidP="00D3120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5D0A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50" w:type="dxa"/>
          </w:tcPr>
          <w:p w:rsidR="0059779B" w:rsidRPr="00B15D0A" w:rsidRDefault="00891CC9" w:rsidP="00D3120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5D0A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3420" w:type="dxa"/>
            <w:vAlign w:val="bottom"/>
          </w:tcPr>
          <w:p w:rsidR="0059779B" w:rsidRPr="00B15D0A" w:rsidRDefault="0059779B" w:rsidP="00D3120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5D0A">
              <w:rPr>
                <w:rFonts w:ascii="Angsana New" w:hAnsi="Angsana New"/>
                <w:sz w:val="28"/>
                <w:szCs w:val="28"/>
                <w:u w:val="single"/>
                <w:cs/>
              </w:rPr>
              <w:t>นโยบายการกำหนดราคาและการกู้ยืม</w:t>
            </w:r>
          </w:p>
        </w:tc>
      </w:tr>
      <w:tr w:rsidR="00D3120B" w:rsidRPr="00B15D0A" w:rsidTr="00571018">
        <w:tc>
          <w:tcPr>
            <w:tcW w:w="2970" w:type="dxa"/>
          </w:tcPr>
          <w:p w:rsidR="00D3120B" w:rsidRPr="00B15D0A" w:rsidRDefault="00D3120B" w:rsidP="00D3120B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1350" w:type="dxa"/>
          </w:tcPr>
          <w:p w:rsidR="00D3120B" w:rsidRPr="00B15D0A" w:rsidRDefault="00D3120B" w:rsidP="00D3120B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3120B" w:rsidRPr="00B15D0A" w:rsidRDefault="00D3120B" w:rsidP="00D3120B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:rsidR="00D3120B" w:rsidRPr="00B15D0A" w:rsidRDefault="00D3120B" w:rsidP="00D3120B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3120B" w:rsidRPr="00B15D0A" w:rsidTr="00571018">
        <w:tc>
          <w:tcPr>
            <w:tcW w:w="2970" w:type="dxa"/>
          </w:tcPr>
          <w:p w:rsidR="00D3120B" w:rsidRPr="00B15D0A" w:rsidRDefault="00D3120B" w:rsidP="00D3120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50" w:type="dxa"/>
          </w:tcPr>
          <w:p w:rsidR="00D3120B" w:rsidRPr="00B15D0A" w:rsidRDefault="00D3120B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325.0</w:t>
            </w:r>
          </w:p>
        </w:tc>
        <w:tc>
          <w:tcPr>
            <w:tcW w:w="1350" w:type="dxa"/>
          </w:tcPr>
          <w:p w:rsidR="00D3120B" w:rsidRPr="00B15D0A" w:rsidRDefault="00D3120B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420" w:type="dxa"/>
          </w:tcPr>
          <w:p w:rsidR="00D3120B" w:rsidRPr="00B15D0A" w:rsidRDefault="00D3120B" w:rsidP="00D3120B">
            <w:pPr>
              <w:spacing w:line="34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02344" w:rsidRPr="00B15D0A" w:rsidTr="00163981">
        <w:tc>
          <w:tcPr>
            <w:tcW w:w="2970" w:type="dxa"/>
          </w:tcPr>
          <w:p w:rsidR="00502344" w:rsidRPr="00B15D0A" w:rsidRDefault="00502344" w:rsidP="00D3120B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</w:tcPr>
          <w:p w:rsidR="00502344" w:rsidRPr="00B15D0A" w:rsidRDefault="00502344" w:rsidP="00D3120B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502344" w:rsidRPr="00B15D0A" w:rsidRDefault="00502344" w:rsidP="00D3120B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:rsidR="00502344" w:rsidRPr="00B15D0A" w:rsidRDefault="00502344" w:rsidP="00D3120B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5252" w:rsidRPr="00B15D0A" w:rsidTr="00163981">
        <w:tc>
          <w:tcPr>
            <w:tcW w:w="2970" w:type="dxa"/>
          </w:tcPr>
          <w:p w:rsidR="00865252" w:rsidRPr="00B15D0A" w:rsidRDefault="00865252" w:rsidP="00D3120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536.6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625.4</w:t>
            </w:r>
          </w:p>
        </w:tc>
        <w:tc>
          <w:tcPr>
            <w:tcW w:w="3420" w:type="dxa"/>
          </w:tcPr>
          <w:p w:rsidR="00865252" w:rsidRPr="00B15D0A" w:rsidRDefault="00865252" w:rsidP="00D3120B">
            <w:pPr>
              <w:spacing w:line="34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ราคาที่ตกลงร่วมกันซึ่งใกล้เคียงกับราคาตลาดโดยคำนึงถึงปริมาณการซื้อ</w:t>
            </w:r>
          </w:p>
        </w:tc>
      </w:tr>
      <w:tr w:rsidR="00865252" w:rsidRPr="00B15D0A" w:rsidTr="00163981">
        <w:tc>
          <w:tcPr>
            <w:tcW w:w="2970" w:type="dxa"/>
          </w:tcPr>
          <w:p w:rsidR="00865252" w:rsidRPr="00B15D0A" w:rsidRDefault="00865252" w:rsidP="00D3120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54.0</w:t>
            </w:r>
          </w:p>
        </w:tc>
        <w:tc>
          <w:tcPr>
            <w:tcW w:w="3420" w:type="dxa"/>
          </w:tcPr>
          <w:p w:rsidR="00865252" w:rsidRPr="00B15D0A" w:rsidRDefault="00865252" w:rsidP="00D3120B">
            <w:pPr>
              <w:spacing w:line="34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865252" w:rsidRPr="00B15D0A" w:rsidTr="00163981">
        <w:tc>
          <w:tcPr>
            <w:tcW w:w="2970" w:type="dxa"/>
          </w:tcPr>
          <w:p w:rsidR="00865252" w:rsidRPr="00B15D0A" w:rsidRDefault="00865252" w:rsidP="00D3120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3420" w:type="dxa"/>
          </w:tcPr>
          <w:p w:rsidR="00865252" w:rsidRPr="00B15D0A" w:rsidRDefault="00865252" w:rsidP="00D3120B">
            <w:pPr>
              <w:spacing w:line="34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ตามอัตราที่ระบุในสัญญาซึ่งใกล้เคียงกับอัตราตลาด</w:t>
            </w:r>
          </w:p>
        </w:tc>
      </w:tr>
      <w:tr w:rsidR="00865252" w:rsidRPr="00B15D0A" w:rsidTr="00163981">
        <w:tc>
          <w:tcPr>
            <w:tcW w:w="2970" w:type="dxa"/>
          </w:tcPr>
          <w:p w:rsidR="00865252" w:rsidRPr="00B15D0A" w:rsidRDefault="00865252" w:rsidP="00D3120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ดอกเบี้ยจ่ายตามสัญญาเช่าการเงิน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1.1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3420" w:type="dxa"/>
          </w:tcPr>
          <w:p w:rsidR="00865252" w:rsidRPr="00B15D0A" w:rsidRDefault="00865252" w:rsidP="00D3120B">
            <w:pPr>
              <w:spacing w:line="34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ตามอัตราที่ตกลงร่วมกันในสัญญาซึ่งใกล้เคียงกับอัตราตลาด</w:t>
            </w:r>
          </w:p>
        </w:tc>
      </w:tr>
      <w:tr w:rsidR="00865252" w:rsidRPr="00B15D0A" w:rsidTr="00163981">
        <w:tc>
          <w:tcPr>
            <w:tcW w:w="2970" w:type="dxa"/>
          </w:tcPr>
          <w:p w:rsidR="00865252" w:rsidRPr="00B15D0A" w:rsidRDefault="00865252" w:rsidP="00D3120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350" w:type="dxa"/>
          </w:tcPr>
          <w:p w:rsidR="00865252" w:rsidRPr="00B15D0A" w:rsidRDefault="00D3120B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161.2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515.7</w:t>
            </w:r>
          </w:p>
        </w:tc>
        <w:tc>
          <w:tcPr>
            <w:tcW w:w="3420" w:type="dxa"/>
          </w:tcPr>
          <w:p w:rsidR="00865252" w:rsidRPr="00B15D0A" w:rsidRDefault="00865252" w:rsidP="00D3120B">
            <w:pPr>
              <w:spacing w:line="34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865252" w:rsidRPr="00B15D0A" w:rsidTr="00163981">
        <w:tc>
          <w:tcPr>
            <w:tcW w:w="2970" w:type="dxa"/>
          </w:tcPr>
          <w:p w:rsidR="00865252" w:rsidRPr="00B15D0A" w:rsidRDefault="00865252" w:rsidP="00D3120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4.2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4.5</w:t>
            </w:r>
          </w:p>
        </w:tc>
        <w:tc>
          <w:tcPr>
            <w:tcW w:w="3420" w:type="dxa"/>
          </w:tcPr>
          <w:p w:rsidR="00865252" w:rsidRPr="00B15D0A" w:rsidRDefault="00865252" w:rsidP="00D3120B">
            <w:pPr>
              <w:spacing w:line="34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865252" w:rsidRPr="00B15D0A" w:rsidTr="00163981">
        <w:tc>
          <w:tcPr>
            <w:tcW w:w="2970" w:type="dxa"/>
          </w:tcPr>
          <w:p w:rsidR="00865252" w:rsidRPr="00B15D0A" w:rsidRDefault="00865252" w:rsidP="00D3120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รายการธุรกิจกับกิจการร่วมค้า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:rsidR="00865252" w:rsidRPr="00B15D0A" w:rsidRDefault="00865252" w:rsidP="00D3120B">
            <w:pPr>
              <w:spacing w:line="340" w:lineRule="exact"/>
              <w:ind w:left="90" w:hanging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252" w:rsidRPr="00B15D0A" w:rsidTr="00163981">
        <w:tc>
          <w:tcPr>
            <w:tcW w:w="2970" w:type="dxa"/>
          </w:tcPr>
          <w:p w:rsidR="00865252" w:rsidRPr="00B15D0A" w:rsidRDefault="00865252" w:rsidP="00D3120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2.9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3420" w:type="dxa"/>
          </w:tcPr>
          <w:p w:rsidR="00865252" w:rsidRPr="00B15D0A" w:rsidRDefault="00865252" w:rsidP="00D3120B">
            <w:pPr>
              <w:spacing w:line="34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865252" w:rsidRPr="00B15D0A" w:rsidTr="00163981">
        <w:tc>
          <w:tcPr>
            <w:tcW w:w="2970" w:type="dxa"/>
          </w:tcPr>
          <w:p w:rsidR="00865252" w:rsidRPr="00B15D0A" w:rsidRDefault="00865252" w:rsidP="00D3120B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2.6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3420" w:type="dxa"/>
          </w:tcPr>
          <w:p w:rsidR="00865252" w:rsidRPr="00B15D0A" w:rsidRDefault="00865252" w:rsidP="00D3120B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ตามอัตราที่ตกลงร่วมกันซึ่งใกล้เคียงกับอัตราตลาด</w:t>
            </w:r>
          </w:p>
        </w:tc>
      </w:tr>
      <w:tr w:rsidR="00865252" w:rsidRPr="00B15D0A" w:rsidTr="00163981">
        <w:tc>
          <w:tcPr>
            <w:tcW w:w="2970" w:type="dxa"/>
          </w:tcPr>
          <w:p w:rsidR="00865252" w:rsidRPr="00B15D0A" w:rsidRDefault="00865252" w:rsidP="00D3120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4.7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3420" w:type="dxa"/>
          </w:tcPr>
          <w:p w:rsidR="00865252" w:rsidRPr="00B15D0A" w:rsidRDefault="00865252" w:rsidP="00D3120B">
            <w:pPr>
              <w:spacing w:line="34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865252" w:rsidRPr="00B15D0A" w:rsidTr="00163981">
        <w:tc>
          <w:tcPr>
            <w:tcW w:w="2970" w:type="dxa"/>
          </w:tcPr>
          <w:p w:rsidR="00865252" w:rsidRPr="00B15D0A" w:rsidRDefault="00865252" w:rsidP="00D3120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:rsidR="00865252" w:rsidRPr="00B15D0A" w:rsidRDefault="00865252" w:rsidP="00D3120B">
            <w:pPr>
              <w:spacing w:line="34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5252" w:rsidRPr="00B15D0A" w:rsidTr="00163981">
        <w:tc>
          <w:tcPr>
            <w:tcW w:w="2970" w:type="dxa"/>
          </w:tcPr>
          <w:p w:rsidR="00865252" w:rsidRPr="00B15D0A" w:rsidRDefault="00865252" w:rsidP="00D3120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1.5</w:t>
            </w:r>
          </w:p>
        </w:tc>
        <w:tc>
          <w:tcPr>
            <w:tcW w:w="1350" w:type="dxa"/>
          </w:tcPr>
          <w:p w:rsidR="00865252" w:rsidRPr="00B15D0A" w:rsidRDefault="00865252" w:rsidP="00D3120B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3420" w:type="dxa"/>
          </w:tcPr>
          <w:p w:rsidR="00865252" w:rsidRPr="00B15D0A" w:rsidRDefault="00865252" w:rsidP="00D3120B">
            <w:pPr>
              <w:spacing w:line="34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 xml:space="preserve">2.75 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15D0A">
              <w:rPr>
                <w:rFonts w:ascii="Angsana New" w:hAnsi="Angsana New"/>
                <w:sz w:val="28"/>
                <w:szCs w:val="28"/>
              </w:rPr>
              <w:t>2560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E64BA7" w:rsidRPr="00B15D0A">
              <w:rPr>
                <w:rFonts w:ascii="Angsana New" w:hAnsi="Angsana New"/>
                <w:sz w:val="28"/>
                <w:szCs w:val="28"/>
              </w:rPr>
              <w:t>2.75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ต่อปี)</w:t>
            </w:r>
          </w:p>
        </w:tc>
      </w:tr>
    </w:tbl>
    <w:p w:rsidR="00834C77" w:rsidRPr="00B15D0A" w:rsidRDefault="00834C77" w:rsidP="0016398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lastRenderedPageBreak/>
        <w:tab/>
      </w:r>
      <w:r w:rsidRPr="00B15D0A">
        <w:rPr>
          <w:rFonts w:ascii="Angsana New" w:hAnsi="Angsana New"/>
          <w:spacing w:val="-10"/>
          <w:sz w:val="32"/>
          <w:szCs w:val="32"/>
          <w:cs/>
        </w:rPr>
        <w:t>ยอดคงค้างระหว่างบริษัทฯและ</w:t>
      </w:r>
      <w:r w:rsidR="006E74E8" w:rsidRPr="00B15D0A">
        <w:rPr>
          <w:rFonts w:ascii="Angsana New" w:hAnsi="Angsana New"/>
          <w:spacing w:val="-10"/>
          <w:sz w:val="32"/>
          <w:szCs w:val="32"/>
          <w:cs/>
        </w:rPr>
        <w:t>บุคคลหรือ</w:t>
      </w:r>
      <w:r w:rsidRPr="00B15D0A">
        <w:rPr>
          <w:rFonts w:ascii="Angsana New" w:hAnsi="Angsana New"/>
          <w:spacing w:val="-10"/>
          <w:sz w:val="32"/>
          <w:szCs w:val="32"/>
          <w:cs/>
        </w:rPr>
        <w:t>กิจการที่เกี่ยวข้องกัน</w:t>
      </w:r>
      <w:r w:rsidRPr="00B15D0A">
        <w:rPr>
          <w:rFonts w:ascii="Angsana New" w:hAnsi="Angsana New"/>
          <w:spacing w:val="-10"/>
          <w:sz w:val="32"/>
          <w:szCs w:val="32"/>
        </w:rPr>
        <w:t xml:space="preserve"> </w:t>
      </w:r>
      <w:r w:rsidRPr="00B15D0A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182B00" w:rsidRPr="00B15D0A">
        <w:rPr>
          <w:rFonts w:ascii="Angsana New" w:hAnsi="Angsana New"/>
          <w:spacing w:val="-10"/>
          <w:sz w:val="32"/>
          <w:szCs w:val="32"/>
        </w:rPr>
        <w:t>31</w:t>
      </w:r>
      <w:r w:rsidR="00A462C9" w:rsidRPr="00B15D0A">
        <w:rPr>
          <w:rFonts w:ascii="Angsana New" w:hAnsi="Angsana New"/>
          <w:spacing w:val="-10"/>
          <w:sz w:val="32"/>
          <w:szCs w:val="32"/>
          <w:cs/>
        </w:rPr>
        <w:t xml:space="preserve"> ธันวาคม </w:t>
      </w:r>
      <w:r w:rsidR="00891CC9" w:rsidRPr="00B15D0A">
        <w:rPr>
          <w:rFonts w:ascii="Angsana New" w:hAnsi="Angsana New"/>
          <w:spacing w:val="-10"/>
          <w:sz w:val="32"/>
          <w:szCs w:val="32"/>
        </w:rPr>
        <w:t>2561</w:t>
      </w:r>
      <w:r w:rsidR="00C72C24" w:rsidRPr="00B15D0A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200EB4" w:rsidRPr="00B15D0A">
        <w:rPr>
          <w:rFonts w:ascii="Angsana New" w:hAnsi="Angsana New"/>
          <w:spacing w:val="-10"/>
          <w:sz w:val="32"/>
          <w:szCs w:val="32"/>
          <w:cs/>
        </w:rPr>
        <w:t xml:space="preserve">และ </w:t>
      </w:r>
      <w:r w:rsidR="00891CC9" w:rsidRPr="00B15D0A">
        <w:rPr>
          <w:rFonts w:ascii="Angsana New" w:hAnsi="Angsana New"/>
          <w:spacing w:val="-10"/>
          <w:sz w:val="32"/>
          <w:szCs w:val="32"/>
        </w:rPr>
        <w:t>2560</w:t>
      </w:r>
      <w:r w:rsidRPr="00B15D0A">
        <w:rPr>
          <w:rFonts w:ascii="Angsana New" w:hAnsi="Angsana New"/>
          <w:spacing w:val="-10"/>
          <w:sz w:val="32"/>
          <w:szCs w:val="32"/>
          <w:cs/>
        </w:rPr>
        <w:t xml:space="preserve"> มีรายละเอียด</w:t>
      </w:r>
      <w:r w:rsidRPr="00B15D0A">
        <w:rPr>
          <w:rFonts w:ascii="Angsana New" w:hAnsi="Angsana New"/>
          <w:sz w:val="32"/>
          <w:szCs w:val="32"/>
          <w:cs/>
        </w:rPr>
        <w:t xml:space="preserve">ดังนี้ </w:t>
      </w:r>
    </w:p>
    <w:p w:rsidR="00834C77" w:rsidRPr="00B15D0A" w:rsidRDefault="00834C77" w:rsidP="00D85EAF">
      <w:pPr>
        <w:tabs>
          <w:tab w:val="left" w:pos="900"/>
          <w:tab w:val="decimal" w:pos="6570"/>
          <w:tab w:val="decimal" w:pos="82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B15D0A">
        <w:rPr>
          <w:rFonts w:ascii="Angsana New" w:hAnsi="Angsana New"/>
          <w:sz w:val="28"/>
          <w:szCs w:val="28"/>
        </w:rPr>
        <w:t xml:space="preserve"> (</w:t>
      </w:r>
      <w:r w:rsidRPr="00B15D0A">
        <w:rPr>
          <w:rFonts w:ascii="Angsana New" w:hAnsi="Angsana New"/>
          <w:sz w:val="28"/>
          <w:szCs w:val="28"/>
          <w:cs/>
        </w:rPr>
        <w:t>หน่วย:</w:t>
      </w:r>
      <w:r w:rsidRPr="00B15D0A">
        <w:rPr>
          <w:rFonts w:ascii="Angsana New" w:hAnsi="Angsana New"/>
          <w:sz w:val="28"/>
          <w:szCs w:val="28"/>
        </w:rPr>
        <w:t xml:space="preserve"> </w:t>
      </w:r>
      <w:r w:rsidR="00FA0913" w:rsidRPr="00B15D0A">
        <w:rPr>
          <w:rFonts w:ascii="Angsana New" w:hAnsi="Angsana New"/>
          <w:sz w:val="28"/>
          <w:szCs w:val="28"/>
          <w:cs/>
        </w:rPr>
        <w:t>พัน</w:t>
      </w:r>
      <w:r w:rsidRPr="00B15D0A">
        <w:rPr>
          <w:rFonts w:ascii="Angsana New" w:hAnsi="Angsana New"/>
          <w:sz w:val="28"/>
          <w:szCs w:val="28"/>
          <w:cs/>
        </w:rPr>
        <w:t>บาท</w:t>
      </w:r>
      <w:r w:rsidRPr="00B15D0A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95"/>
        <w:gridCol w:w="1395"/>
      </w:tblGrid>
      <w:tr w:rsidR="0059779B" w:rsidRPr="00B15D0A" w:rsidTr="00163981">
        <w:tc>
          <w:tcPr>
            <w:tcW w:w="6300" w:type="dxa"/>
          </w:tcPr>
          <w:p w:rsidR="0059779B" w:rsidRPr="00B15D0A" w:rsidRDefault="0059779B" w:rsidP="00D85EA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59779B" w:rsidRPr="00B15D0A" w:rsidRDefault="00891CC9" w:rsidP="00D85EAF">
            <w:pPr>
              <w:ind w:right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5D0A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95" w:type="dxa"/>
          </w:tcPr>
          <w:p w:rsidR="0059779B" w:rsidRPr="00B15D0A" w:rsidRDefault="00891CC9" w:rsidP="00D85EAF">
            <w:pPr>
              <w:ind w:right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5D0A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59779B" w:rsidRPr="00B15D0A" w:rsidTr="00163981">
        <w:tc>
          <w:tcPr>
            <w:tcW w:w="6300" w:type="dxa"/>
          </w:tcPr>
          <w:p w:rsidR="0059779B" w:rsidRPr="00B15D0A" w:rsidRDefault="0059779B" w:rsidP="00447CB7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="00182B00" w:rsidRPr="00B15D0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59779B" w:rsidRPr="00B15D0A" w:rsidRDefault="0059779B" w:rsidP="00D85E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59779B" w:rsidRPr="00B15D0A" w:rsidRDefault="0059779B" w:rsidP="00D85E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252" w:rsidRPr="00B15D0A" w:rsidTr="00163981">
        <w:tc>
          <w:tcPr>
            <w:tcW w:w="6300" w:type="dxa"/>
          </w:tcPr>
          <w:p w:rsidR="00865252" w:rsidRPr="00B15D0A" w:rsidRDefault="00865252" w:rsidP="00865252">
            <w:pPr>
              <w:ind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กิจการร่วมค้า (บริษัทฯถือหุ้นในกิจการดังกล่าวและมีผู้ถือหุ้นและกรรมการร่วมกัน)  </w:t>
            </w:r>
          </w:p>
        </w:tc>
        <w:tc>
          <w:tcPr>
            <w:tcW w:w="1395" w:type="dxa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B15D0A">
              <w:rPr>
                <w:rFonts w:ascii="Angsana New" w:eastAsia="Arial Unicode MS" w:hAnsi="Angsana New" w:hint="cs"/>
                <w:sz w:val="28"/>
                <w:szCs w:val="28"/>
                <w:cs/>
              </w:rPr>
              <w:t>390</w:t>
            </w:r>
          </w:p>
        </w:tc>
        <w:tc>
          <w:tcPr>
            <w:tcW w:w="1395" w:type="dxa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B15D0A">
              <w:rPr>
                <w:rFonts w:ascii="Angsana New" w:eastAsia="Arial Unicode MS" w:hAnsi="Angsana New"/>
                <w:sz w:val="28"/>
                <w:szCs w:val="28"/>
              </w:rPr>
              <w:t>337</w:t>
            </w:r>
          </w:p>
        </w:tc>
      </w:tr>
      <w:tr w:rsidR="00865252" w:rsidRPr="00B15D0A" w:rsidTr="00163981">
        <w:tc>
          <w:tcPr>
            <w:tcW w:w="6300" w:type="dxa"/>
          </w:tcPr>
          <w:p w:rsidR="00865252" w:rsidRPr="00B15D0A" w:rsidRDefault="00865252" w:rsidP="0086525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395" w:type="dxa"/>
          </w:tcPr>
          <w:p w:rsidR="00865252" w:rsidRPr="00B15D0A" w:rsidRDefault="00865252" w:rsidP="00865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B15D0A">
              <w:rPr>
                <w:rFonts w:ascii="Angsana New" w:eastAsia="Arial Unicode MS" w:hAnsi="Angsana New" w:hint="cs"/>
                <w:sz w:val="28"/>
                <w:szCs w:val="28"/>
                <w:cs/>
              </w:rPr>
              <w:t>390</w:t>
            </w:r>
          </w:p>
        </w:tc>
        <w:tc>
          <w:tcPr>
            <w:tcW w:w="1395" w:type="dxa"/>
          </w:tcPr>
          <w:p w:rsidR="00865252" w:rsidRPr="00B15D0A" w:rsidRDefault="00865252" w:rsidP="00865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B15D0A">
              <w:rPr>
                <w:rFonts w:ascii="Angsana New" w:eastAsia="Arial Unicode MS" w:hAnsi="Angsana New"/>
                <w:sz w:val="28"/>
                <w:szCs w:val="28"/>
              </w:rPr>
              <w:t>337</w:t>
            </w:r>
          </w:p>
        </w:tc>
      </w:tr>
      <w:tr w:rsidR="00865252" w:rsidRPr="00B15D0A" w:rsidTr="00865252">
        <w:tc>
          <w:tcPr>
            <w:tcW w:w="6300" w:type="dxa"/>
            <w:vAlign w:val="bottom"/>
          </w:tcPr>
          <w:p w:rsidR="00865252" w:rsidRPr="00B15D0A" w:rsidRDefault="00865252" w:rsidP="00865252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865252" w:rsidRPr="00B15D0A" w:rsidTr="00163981">
        <w:tc>
          <w:tcPr>
            <w:tcW w:w="6300" w:type="dxa"/>
          </w:tcPr>
          <w:p w:rsidR="00865252" w:rsidRPr="00B15D0A" w:rsidRDefault="00865252" w:rsidP="00865252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B15D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B15D0A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865252" w:rsidRPr="00B15D0A" w:rsidTr="00163981">
        <w:tc>
          <w:tcPr>
            <w:tcW w:w="6300" w:type="dxa"/>
          </w:tcPr>
          <w:p w:rsidR="00865252" w:rsidRPr="00B15D0A" w:rsidRDefault="00865252" w:rsidP="0086525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(ถือหุ้นในบริษัทฯและ/หรือมีผู้ถือหุ้นและกรรมการร่วมกัน) </w:t>
            </w:r>
          </w:p>
        </w:tc>
        <w:tc>
          <w:tcPr>
            <w:tcW w:w="1395" w:type="dxa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B15D0A">
              <w:rPr>
                <w:rFonts w:ascii="Angsana New" w:eastAsia="Arial Unicode MS" w:hAnsi="Angsana New" w:hint="cs"/>
                <w:sz w:val="28"/>
                <w:szCs w:val="28"/>
                <w:cs/>
              </w:rPr>
              <w:t>142,940</w:t>
            </w:r>
          </w:p>
        </w:tc>
        <w:tc>
          <w:tcPr>
            <w:tcW w:w="1395" w:type="dxa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B15D0A">
              <w:rPr>
                <w:rFonts w:ascii="Angsana New" w:eastAsia="Arial Unicode MS" w:hAnsi="Angsana New"/>
                <w:sz w:val="28"/>
                <w:szCs w:val="28"/>
              </w:rPr>
              <w:t>150</w:t>
            </w:r>
            <w:r w:rsidRPr="00B15D0A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Pr="00B15D0A">
              <w:rPr>
                <w:rFonts w:ascii="Angsana New" w:eastAsia="Arial Unicode MS" w:hAnsi="Angsana New"/>
                <w:sz w:val="28"/>
                <w:szCs w:val="28"/>
              </w:rPr>
              <w:t>293</w:t>
            </w:r>
          </w:p>
        </w:tc>
      </w:tr>
      <w:tr w:rsidR="00865252" w:rsidRPr="00B15D0A" w:rsidTr="00163981">
        <w:tc>
          <w:tcPr>
            <w:tcW w:w="6300" w:type="dxa"/>
          </w:tcPr>
          <w:p w:rsidR="00865252" w:rsidRPr="00B15D0A" w:rsidRDefault="00865252" w:rsidP="0086525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บริษัทที่เกี่ยวโยงกัน (มีกรรมการที่เกี่ยวโยงกัน)</w:t>
            </w:r>
          </w:p>
        </w:tc>
        <w:tc>
          <w:tcPr>
            <w:tcW w:w="1395" w:type="dxa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B15D0A">
              <w:rPr>
                <w:rFonts w:ascii="Angsana New" w:eastAsia="Arial Unicode MS" w:hAnsi="Angsana New" w:hint="cs"/>
                <w:sz w:val="28"/>
                <w:szCs w:val="28"/>
                <w:cs/>
              </w:rPr>
              <w:t>1,323</w:t>
            </w:r>
          </w:p>
        </w:tc>
        <w:tc>
          <w:tcPr>
            <w:tcW w:w="1395" w:type="dxa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B15D0A">
              <w:rPr>
                <w:rFonts w:ascii="Angsana New" w:eastAsia="Arial Unicode MS" w:hAnsi="Angsana New"/>
                <w:sz w:val="28"/>
                <w:szCs w:val="28"/>
              </w:rPr>
              <w:t>19,417</w:t>
            </w:r>
          </w:p>
        </w:tc>
      </w:tr>
      <w:tr w:rsidR="00865252" w:rsidRPr="00B15D0A" w:rsidTr="00865252">
        <w:tc>
          <w:tcPr>
            <w:tcW w:w="6300" w:type="dxa"/>
          </w:tcPr>
          <w:p w:rsidR="00865252" w:rsidRPr="00B15D0A" w:rsidRDefault="00865252" w:rsidP="00865252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395" w:type="dxa"/>
          </w:tcPr>
          <w:p w:rsidR="00865252" w:rsidRPr="00B15D0A" w:rsidRDefault="00865252" w:rsidP="00865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B15D0A">
              <w:rPr>
                <w:rFonts w:ascii="Angsana New" w:eastAsia="Arial Unicode MS" w:hAnsi="Angsana New" w:hint="cs"/>
                <w:sz w:val="28"/>
                <w:szCs w:val="28"/>
                <w:cs/>
              </w:rPr>
              <w:t>144,263</w:t>
            </w:r>
          </w:p>
        </w:tc>
        <w:tc>
          <w:tcPr>
            <w:tcW w:w="1395" w:type="dxa"/>
          </w:tcPr>
          <w:p w:rsidR="00865252" w:rsidRPr="00B15D0A" w:rsidRDefault="00865252" w:rsidP="00865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B15D0A">
              <w:rPr>
                <w:rFonts w:ascii="Angsana New" w:eastAsia="Arial Unicode MS" w:hAnsi="Angsana New"/>
                <w:sz w:val="28"/>
                <w:szCs w:val="28"/>
              </w:rPr>
              <w:t>169,710</w:t>
            </w:r>
          </w:p>
        </w:tc>
      </w:tr>
      <w:tr w:rsidR="00865252" w:rsidRPr="00B15D0A" w:rsidTr="00865252">
        <w:tc>
          <w:tcPr>
            <w:tcW w:w="6300" w:type="dxa"/>
            <w:vAlign w:val="bottom"/>
          </w:tcPr>
          <w:p w:rsidR="00865252" w:rsidRPr="00B15D0A" w:rsidRDefault="00865252" w:rsidP="00865252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865252" w:rsidRPr="00B15D0A" w:rsidTr="00163981">
        <w:tc>
          <w:tcPr>
            <w:tcW w:w="6300" w:type="dxa"/>
            <w:vAlign w:val="bottom"/>
          </w:tcPr>
          <w:p w:rsidR="00865252" w:rsidRPr="00B15D0A" w:rsidRDefault="00865252" w:rsidP="008652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หนี้สินตามสัญญาเช่าการเงิน - กิจการที่เกี่ยวข้องกัน (หมายเหตุ </w:t>
            </w:r>
            <w:r w:rsidRPr="00B15D0A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865252" w:rsidRPr="00B15D0A" w:rsidTr="00865252">
        <w:tc>
          <w:tcPr>
            <w:tcW w:w="6300" w:type="dxa"/>
          </w:tcPr>
          <w:p w:rsidR="00865252" w:rsidRPr="00B15D0A" w:rsidRDefault="00865252" w:rsidP="0086525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(ถือหุ้นในบริษัทฯและมีผู้ถือหุ้นและกรรมการร่วมกัน)</w:t>
            </w:r>
          </w:p>
        </w:tc>
        <w:tc>
          <w:tcPr>
            <w:tcW w:w="1395" w:type="dxa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865252" w:rsidRPr="00B15D0A" w:rsidTr="00163981">
        <w:tc>
          <w:tcPr>
            <w:tcW w:w="6300" w:type="dxa"/>
            <w:vAlign w:val="bottom"/>
          </w:tcPr>
          <w:p w:rsidR="00865252" w:rsidRPr="00B15D0A" w:rsidRDefault="00865252" w:rsidP="00865252">
            <w:pPr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B15D0A">
              <w:rPr>
                <w:rFonts w:ascii="Angsana New" w:eastAsia="Arial Unicode MS" w:hAnsi="Angsana New" w:hint="cs"/>
                <w:sz w:val="28"/>
                <w:szCs w:val="28"/>
                <w:cs/>
              </w:rPr>
              <w:t>20,450</w:t>
            </w: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B15D0A">
              <w:rPr>
                <w:rFonts w:ascii="Angsana New" w:eastAsia="Arial Unicode MS" w:hAnsi="Angsana New"/>
                <w:sz w:val="28"/>
                <w:szCs w:val="28"/>
              </w:rPr>
              <w:t>54,942</w:t>
            </w:r>
          </w:p>
        </w:tc>
      </w:tr>
      <w:tr w:rsidR="00865252" w:rsidRPr="00B15D0A" w:rsidTr="00163981">
        <w:tc>
          <w:tcPr>
            <w:tcW w:w="6300" w:type="dxa"/>
            <w:vAlign w:val="bottom"/>
          </w:tcPr>
          <w:p w:rsidR="00865252" w:rsidRPr="00B15D0A" w:rsidRDefault="00865252" w:rsidP="00865252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ดอกเบี้ยจ่ายรอการตัดจำหน่าย</w:t>
            </w: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B15D0A">
              <w:rPr>
                <w:rFonts w:ascii="Angsana New" w:eastAsia="Arial Unicode MS" w:hAnsi="Angsana New"/>
                <w:sz w:val="28"/>
                <w:szCs w:val="28"/>
              </w:rPr>
              <w:t>(324)</w:t>
            </w: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B15D0A">
              <w:rPr>
                <w:rFonts w:ascii="Angsana New" w:eastAsia="Arial Unicode MS" w:hAnsi="Angsana New"/>
                <w:sz w:val="28"/>
                <w:szCs w:val="28"/>
              </w:rPr>
              <w:t>(1,733)</w:t>
            </w:r>
          </w:p>
        </w:tc>
      </w:tr>
      <w:tr w:rsidR="00865252" w:rsidRPr="00B15D0A" w:rsidTr="00163981">
        <w:tc>
          <w:tcPr>
            <w:tcW w:w="6300" w:type="dxa"/>
            <w:vAlign w:val="bottom"/>
          </w:tcPr>
          <w:p w:rsidR="00865252" w:rsidRPr="00B15D0A" w:rsidRDefault="00865252" w:rsidP="00865252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B15D0A">
              <w:rPr>
                <w:rFonts w:ascii="Angsana New" w:eastAsia="Arial Unicode MS" w:hAnsi="Angsana New"/>
                <w:sz w:val="28"/>
                <w:szCs w:val="28"/>
              </w:rPr>
              <w:t>20,126</w:t>
            </w: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B15D0A">
              <w:rPr>
                <w:rFonts w:ascii="Angsana New" w:eastAsia="Arial Unicode MS" w:hAnsi="Angsana New"/>
                <w:sz w:val="28"/>
                <w:szCs w:val="28"/>
              </w:rPr>
              <w:t>53,209</w:t>
            </w:r>
          </w:p>
        </w:tc>
      </w:tr>
      <w:tr w:rsidR="00865252" w:rsidRPr="00B15D0A" w:rsidTr="00163981">
        <w:tc>
          <w:tcPr>
            <w:tcW w:w="6300" w:type="dxa"/>
            <w:vAlign w:val="bottom"/>
          </w:tcPr>
          <w:p w:rsidR="00865252" w:rsidRPr="00B15D0A" w:rsidRDefault="00865252" w:rsidP="00865252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B15D0A">
              <w:rPr>
                <w:rFonts w:ascii="Angsana New" w:eastAsia="Arial Unicode MS" w:hAnsi="Angsana New"/>
                <w:sz w:val="28"/>
                <w:szCs w:val="28"/>
              </w:rPr>
              <w:t>(20,126)</w:t>
            </w: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B15D0A">
              <w:rPr>
                <w:rFonts w:ascii="Angsana New" w:eastAsia="Arial Unicode MS" w:hAnsi="Angsana New"/>
                <w:sz w:val="28"/>
                <w:szCs w:val="28"/>
              </w:rPr>
              <w:t>(28,867)</w:t>
            </w:r>
          </w:p>
        </w:tc>
      </w:tr>
      <w:tr w:rsidR="00865252" w:rsidRPr="00B15D0A" w:rsidTr="00163981">
        <w:tc>
          <w:tcPr>
            <w:tcW w:w="6300" w:type="dxa"/>
            <w:vAlign w:val="bottom"/>
          </w:tcPr>
          <w:p w:rsidR="00865252" w:rsidRPr="00B15D0A" w:rsidRDefault="00865252" w:rsidP="00865252">
            <w:pPr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- สุทธิ</w:t>
            </w: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B15D0A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B15D0A">
              <w:rPr>
                <w:rFonts w:ascii="Angsana New" w:eastAsia="Arial Unicode MS" w:hAnsi="Angsana New"/>
                <w:sz w:val="28"/>
                <w:szCs w:val="28"/>
              </w:rPr>
              <w:t>24,342</w:t>
            </w:r>
          </w:p>
        </w:tc>
      </w:tr>
      <w:tr w:rsidR="00865252" w:rsidRPr="00B15D0A" w:rsidTr="00163981">
        <w:tc>
          <w:tcPr>
            <w:tcW w:w="6300" w:type="dxa"/>
            <w:vAlign w:val="bottom"/>
          </w:tcPr>
          <w:p w:rsidR="00865252" w:rsidRPr="00B15D0A" w:rsidRDefault="00865252" w:rsidP="00865252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865252" w:rsidRPr="00B15D0A" w:rsidTr="00163981">
        <w:tc>
          <w:tcPr>
            <w:tcW w:w="6300" w:type="dxa"/>
            <w:vAlign w:val="bottom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15D0A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71,392</w:t>
            </w: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B15D0A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77,984</w:t>
            </w:r>
          </w:p>
        </w:tc>
      </w:tr>
    </w:tbl>
    <w:p w:rsidR="00834C77" w:rsidRPr="00B15D0A" w:rsidRDefault="00260FAE" w:rsidP="006C43B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="00834C77" w:rsidRPr="00B15D0A">
        <w:rPr>
          <w:rFonts w:ascii="Angsana New" w:hAnsi="Angsana New"/>
          <w:sz w:val="32"/>
          <w:szCs w:val="32"/>
          <w:cs/>
        </w:rPr>
        <w:t xml:space="preserve">ในระหว่างปี เงินกู้ยืมระยะยาวจากกรรมการ (รวมดอกเบี้ยค้างจ่าย) มีการเคลื่อนไหวดังต่อไปนี้ </w:t>
      </w:r>
    </w:p>
    <w:p w:rsidR="00834C77" w:rsidRPr="00B15D0A" w:rsidRDefault="00834C77" w:rsidP="00D85EAF">
      <w:pPr>
        <w:ind w:right="-43"/>
        <w:jc w:val="right"/>
        <w:rPr>
          <w:rFonts w:ascii="Angsana New" w:hAnsi="Angsana New"/>
          <w:sz w:val="28"/>
          <w:szCs w:val="28"/>
        </w:rPr>
      </w:pPr>
      <w:r w:rsidRPr="00B15D0A">
        <w:rPr>
          <w:rFonts w:ascii="Angsana New" w:hAnsi="Angsana New"/>
          <w:sz w:val="28"/>
          <w:szCs w:val="28"/>
        </w:rPr>
        <w:t>(</w:t>
      </w:r>
      <w:r w:rsidRPr="00B15D0A">
        <w:rPr>
          <w:rFonts w:ascii="Angsana New" w:hAnsi="Angsana New"/>
          <w:sz w:val="28"/>
          <w:szCs w:val="28"/>
          <w:cs/>
        </w:rPr>
        <w:t>หน่วย:</w:t>
      </w:r>
      <w:r w:rsidRPr="00B15D0A">
        <w:rPr>
          <w:rFonts w:ascii="Angsana New" w:hAnsi="Angsana New"/>
          <w:sz w:val="28"/>
          <w:szCs w:val="28"/>
        </w:rPr>
        <w:t xml:space="preserve"> </w:t>
      </w:r>
      <w:r w:rsidR="00D63D7C" w:rsidRPr="00B15D0A">
        <w:rPr>
          <w:rFonts w:ascii="Angsana New" w:hAnsi="Angsana New"/>
          <w:sz w:val="28"/>
          <w:szCs w:val="28"/>
          <w:cs/>
        </w:rPr>
        <w:t>พัน</w:t>
      </w:r>
      <w:r w:rsidRPr="00B15D0A">
        <w:rPr>
          <w:rFonts w:ascii="Angsana New" w:hAnsi="Angsana New"/>
          <w:sz w:val="28"/>
          <w:szCs w:val="28"/>
          <w:cs/>
        </w:rPr>
        <w:t>บาท</w:t>
      </w:r>
      <w:r w:rsidRPr="00B15D0A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0031D1" w:rsidRPr="00B15D0A" w:rsidTr="00163981">
        <w:tc>
          <w:tcPr>
            <w:tcW w:w="3060" w:type="dxa"/>
            <w:vAlign w:val="bottom"/>
          </w:tcPr>
          <w:p w:rsidR="000031D1" w:rsidRPr="00B15D0A" w:rsidRDefault="000031D1" w:rsidP="00D85EA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7" w:type="dxa"/>
            <w:vAlign w:val="bottom"/>
          </w:tcPr>
          <w:p w:rsidR="000031D1" w:rsidRPr="00B15D0A" w:rsidRDefault="000031D1" w:rsidP="00D85E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015" w:type="dxa"/>
            <w:gridSpan w:val="2"/>
            <w:vAlign w:val="bottom"/>
          </w:tcPr>
          <w:p w:rsidR="000031D1" w:rsidRPr="00B15D0A" w:rsidRDefault="000031D1" w:rsidP="00D85E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0031D1" w:rsidRPr="00B15D0A" w:rsidRDefault="000031D1" w:rsidP="00D85E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0031D1" w:rsidRPr="00B15D0A" w:rsidTr="00163981">
        <w:tc>
          <w:tcPr>
            <w:tcW w:w="3060" w:type="dxa"/>
            <w:vAlign w:val="bottom"/>
          </w:tcPr>
          <w:p w:rsidR="000031D1" w:rsidRPr="00B15D0A" w:rsidRDefault="000031D1" w:rsidP="00D85EA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7" w:type="dxa"/>
            <w:vAlign w:val="bottom"/>
          </w:tcPr>
          <w:p w:rsidR="000031D1" w:rsidRPr="00B15D0A" w:rsidRDefault="000031D1" w:rsidP="00D85E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015" w:type="dxa"/>
            <w:gridSpan w:val="2"/>
            <w:vAlign w:val="bottom"/>
          </w:tcPr>
          <w:p w:rsidR="000031D1" w:rsidRPr="00B15D0A" w:rsidRDefault="000031D1" w:rsidP="00D85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508" w:type="dxa"/>
            <w:vAlign w:val="bottom"/>
          </w:tcPr>
          <w:p w:rsidR="000031D1" w:rsidRPr="00B15D0A" w:rsidRDefault="000031D1" w:rsidP="00D85E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B85CA6" w:rsidRPr="00B15D0A" w:rsidTr="00163981">
        <w:tc>
          <w:tcPr>
            <w:tcW w:w="3060" w:type="dxa"/>
            <w:vAlign w:val="bottom"/>
          </w:tcPr>
          <w:p w:rsidR="00B85CA6" w:rsidRPr="00B15D0A" w:rsidRDefault="00B85CA6" w:rsidP="00D85EA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7" w:type="dxa"/>
            <w:vAlign w:val="bottom"/>
          </w:tcPr>
          <w:p w:rsidR="00B85CA6" w:rsidRPr="00B15D0A" w:rsidRDefault="00182B00" w:rsidP="00D85EAF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31</w:t>
            </w:r>
            <w:r w:rsidR="00B85CA6" w:rsidRPr="00B15D0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91CC9" w:rsidRPr="00B15D0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08" w:type="dxa"/>
            <w:vAlign w:val="bottom"/>
          </w:tcPr>
          <w:p w:rsidR="00B85CA6" w:rsidRPr="00B15D0A" w:rsidRDefault="00B85CA6" w:rsidP="00D85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</w:tcPr>
          <w:p w:rsidR="00B85CA6" w:rsidRPr="00B15D0A" w:rsidRDefault="00B85CA6" w:rsidP="00D85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08" w:type="dxa"/>
            <w:vAlign w:val="bottom"/>
          </w:tcPr>
          <w:p w:rsidR="00B85CA6" w:rsidRPr="00B15D0A" w:rsidRDefault="00182B00" w:rsidP="00D85EAF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31</w:t>
            </w:r>
            <w:r w:rsidR="00A462C9" w:rsidRPr="00B15D0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91CC9" w:rsidRPr="00B15D0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65252" w:rsidRPr="00B15D0A" w:rsidTr="00163981">
        <w:trPr>
          <w:trHeight w:val="374"/>
        </w:trPr>
        <w:tc>
          <w:tcPr>
            <w:tcW w:w="3060" w:type="dxa"/>
            <w:vAlign w:val="bottom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507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77,984</w:t>
            </w:r>
          </w:p>
        </w:tc>
        <w:tc>
          <w:tcPr>
            <w:tcW w:w="1508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88,972</w:t>
            </w:r>
          </w:p>
        </w:tc>
        <w:tc>
          <w:tcPr>
            <w:tcW w:w="1507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(95,564)</w:t>
            </w:r>
          </w:p>
        </w:tc>
        <w:tc>
          <w:tcPr>
            <w:tcW w:w="1508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71,392</w:t>
            </w:r>
          </w:p>
        </w:tc>
      </w:tr>
    </w:tbl>
    <w:p w:rsidR="006C43B7" w:rsidRPr="00B15D0A" w:rsidRDefault="006C43B7" w:rsidP="009033B9">
      <w:pPr>
        <w:spacing w:before="120" w:after="120"/>
        <w:ind w:left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834C77" w:rsidRPr="00B15D0A" w:rsidRDefault="006C43B7" w:rsidP="009033B9">
      <w:pPr>
        <w:spacing w:before="120" w:after="120"/>
        <w:ind w:left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:rsidR="00FA0913" w:rsidRPr="00B15D0A" w:rsidRDefault="00834C77" w:rsidP="005147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</w:r>
      <w:r w:rsidR="00FA0913" w:rsidRPr="00B15D0A">
        <w:rPr>
          <w:rFonts w:ascii="Angsana New" w:hAnsi="Angsana New"/>
          <w:spacing w:val="-8"/>
          <w:sz w:val="32"/>
          <w:szCs w:val="32"/>
          <w:cs/>
        </w:rPr>
        <w:t xml:space="preserve">ในระหว่างปีสิ้นสุดวันที่ </w:t>
      </w:r>
      <w:r w:rsidR="00A462C9" w:rsidRPr="00B15D0A">
        <w:rPr>
          <w:rFonts w:ascii="Angsana New" w:hAnsi="Angsana New"/>
          <w:spacing w:val="-8"/>
          <w:sz w:val="32"/>
          <w:szCs w:val="32"/>
        </w:rPr>
        <w:t xml:space="preserve">31 </w:t>
      </w:r>
      <w:r w:rsidR="00A462C9" w:rsidRPr="00B15D0A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891CC9" w:rsidRPr="00B15D0A">
        <w:rPr>
          <w:rFonts w:ascii="Angsana New" w:hAnsi="Angsana New"/>
          <w:spacing w:val="-8"/>
          <w:sz w:val="32"/>
          <w:szCs w:val="32"/>
        </w:rPr>
        <w:t>2561</w:t>
      </w:r>
      <w:r w:rsidR="00C72C24" w:rsidRPr="00B15D0A">
        <w:rPr>
          <w:rFonts w:ascii="Angsana New" w:hAnsi="Angsana New"/>
          <w:spacing w:val="-8"/>
          <w:sz w:val="32"/>
          <w:szCs w:val="32"/>
        </w:rPr>
        <w:t xml:space="preserve"> </w:t>
      </w:r>
      <w:r w:rsidR="0059779B" w:rsidRPr="00B15D0A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891CC9" w:rsidRPr="00B15D0A">
        <w:rPr>
          <w:rFonts w:ascii="Angsana New" w:hAnsi="Angsana New"/>
          <w:spacing w:val="-8"/>
          <w:sz w:val="32"/>
          <w:szCs w:val="32"/>
        </w:rPr>
        <w:t>2560</w:t>
      </w:r>
      <w:r w:rsidR="00FA0913" w:rsidRPr="00B15D0A">
        <w:rPr>
          <w:rFonts w:ascii="Angsana New" w:hAnsi="Angsana New"/>
          <w:spacing w:val="-8"/>
          <w:sz w:val="32"/>
          <w:szCs w:val="32"/>
        </w:rPr>
        <w:t xml:space="preserve"> </w:t>
      </w:r>
      <w:r w:rsidR="00FA0913" w:rsidRPr="00B15D0A">
        <w:rPr>
          <w:rFonts w:ascii="Angsana New" w:hAnsi="Angsana New"/>
          <w:spacing w:val="-8"/>
          <w:sz w:val="32"/>
          <w:szCs w:val="32"/>
          <w:cs/>
        </w:rPr>
        <w:t>บริษัทฯมีค่าใช้จ่ายผลประโยชน์พนักงาน</w:t>
      </w:r>
      <w:r w:rsidR="00643E95" w:rsidRPr="00B15D0A">
        <w:rPr>
          <w:rFonts w:ascii="Angsana New" w:hAnsi="Angsana New"/>
          <w:spacing w:val="-8"/>
          <w:sz w:val="32"/>
          <w:szCs w:val="32"/>
          <w:cs/>
        </w:rPr>
        <w:t>ที่ให้แก่</w:t>
      </w:r>
      <w:r w:rsidR="00FA0913" w:rsidRPr="00B15D0A">
        <w:rPr>
          <w:rFonts w:ascii="Angsana New" w:hAnsi="Angsana New"/>
          <w:spacing w:val="-8"/>
          <w:sz w:val="32"/>
          <w:szCs w:val="32"/>
          <w:cs/>
        </w:rPr>
        <w:t>กรรมการ</w:t>
      </w:r>
      <w:r w:rsidR="00FA0913" w:rsidRPr="00B15D0A">
        <w:rPr>
          <w:rFonts w:ascii="Angsana New" w:hAnsi="Angsana New"/>
          <w:sz w:val="32"/>
          <w:szCs w:val="32"/>
          <w:cs/>
        </w:rPr>
        <w:t>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FA0913" w:rsidRPr="00B15D0A" w:rsidTr="00163981">
        <w:tc>
          <w:tcPr>
            <w:tcW w:w="9090" w:type="dxa"/>
            <w:gridSpan w:val="3"/>
            <w:vAlign w:val="bottom"/>
          </w:tcPr>
          <w:p w:rsidR="00FA0913" w:rsidRPr="00B15D0A" w:rsidRDefault="00FA0913" w:rsidP="005147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15D0A">
              <w:rPr>
                <w:rFonts w:ascii="Angsana New" w:hAnsi="Angsana New"/>
                <w:sz w:val="28"/>
                <w:szCs w:val="28"/>
              </w:rPr>
              <w:t>: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9779B" w:rsidRPr="00B15D0A" w:rsidTr="00163981">
        <w:tc>
          <w:tcPr>
            <w:tcW w:w="6300" w:type="dxa"/>
            <w:vAlign w:val="bottom"/>
          </w:tcPr>
          <w:p w:rsidR="0059779B" w:rsidRPr="00B15D0A" w:rsidRDefault="0059779B" w:rsidP="005977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59779B" w:rsidRPr="00B15D0A" w:rsidRDefault="00891CC9" w:rsidP="0059779B">
            <w:pPr>
              <w:ind w:right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5D0A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95" w:type="dxa"/>
          </w:tcPr>
          <w:p w:rsidR="0059779B" w:rsidRPr="00B15D0A" w:rsidRDefault="00891CC9" w:rsidP="0059779B">
            <w:pPr>
              <w:ind w:right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5D0A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865252" w:rsidRPr="00B15D0A" w:rsidTr="00163981">
        <w:tc>
          <w:tcPr>
            <w:tcW w:w="6300" w:type="dxa"/>
            <w:vAlign w:val="bottom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61.0</w:t>
            </w: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62.0</w:t>
            </w:r>
          </w:p>
        </w:tc>
      </w:tr>
      <w:tr w:rsidR="00865252" w:rsidRPr="00B15D0A" w:rsidTr="00163981">
        <w:tc>
          <w:tcPr>
            <w:tcW w:w="6300" w:type="dxa"/>
            <w:vAlign w:val="bottom"/>
          </w:tcPr>
          <w:p w:rsidR="00865252" w:rsidRPr="00B15D0A" w:rsidRDefault="00865252" w:rsidP="00865252">
            <w:pPr>
              <w:ind w:left="162" w:right="25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1.9</w:t>
            </w:r>
          </w:p>
        </w:tc>
      </w:tr>
      <w:tr w:rsidR="00865252" w:rsidRPr="00B15D0A" w:rsidTr="00163981">
        <w:tc>
          <w:tcPr>
            <w:tcW w:w="6300" w:type="dxa"/>
            <w:vAlign w:val="bottom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62.3</w:t>
            </w:r>
          </w:p>
        </w:tc>
        <w:tc>
          <w:tcPr>
            <w:tcW w:w="1395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63.9</w:t>
            </w:r>
          </w:p>
        </w:tc>
      </w:tr>
    </w:tbl>
    <w:p w:rsidR="00834C77" w:rsidRPr="00B15D0A" w:rsidRDefault="002C375D" w:rsidP="00514749">
      <w:pPr>
        <w:tabs>
          <w:tab w:val="right" w:pos="7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1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1</w:t>
      </w:r>
      <w:r w:rsidR="00834C77" w:rsidRPr="00B15D0A">
        <w:rPr>
          <w:rFonts w:ascii="Angsana New" w:hAnsi="Angsana New"/>
          <w:b/>
          <w:bCs/>
          <w:sz w:val="32"/>
          <w:szCs w:val="32"/>
        </w:rPr>
        <w:t>.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6E74E8" w:rsidRPr="00B15D0A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:rsidR="00834C77" w:rsidRPr="00B15D0A" w:rsidRDefault="007F0837" w:rsidP="00514749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1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1</w:t>
      </w:r>
      <w:r w:rsidR="00834C77" w:rsidRPr="00B15D0A">
        <w:rPr>
          <w:rFonts w:ascii="Angsana New" w:hAnsi="Angsana New"/>
          <w:b/>
          <w:bCs/>
          <w:sz w:val="32"/>
          <w:szCs w:val="32"/>
        </w:rPr>
        <w:t>.1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="006E74E8" w:rsidRPr="00B15D0A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:rsidR="00B32F24" w:rsidRPr="00B15D0A" w:rsidRDefault="00B32F24" w:rsidP="005147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 xml:space="preserve">เงินลงทุนในการร่วมค้านี้เป็นเงินลงทุนในกิจการซึ่งบริษัทฯและบริษัทอื่นควบคุมร่วมกัน ซึ่งมีรายละเอียดดังนี้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350"/>
        <w:gridCol w:w="729"/>
        <w:gridCol w:w="913"/>
        <w:gridCol w:w="914"/>
        <w:gridCol w:w="913"/>
        <w:gridCol w:w="914"/>
        <w:gridCol w:w="913"/>
        <w:gridCol w:w="914"/>
      </w:tblGrid>
      <w:tr w:rsidR="00EC23FE" w:rsidRPr="00B15D0A" w:rsidTr="00163981">
        <w:tc>
          <w:tcPr>
            <w:tcW w:w="1620" w:type="dxa"/>
            <w:vAlign w:val="bottom"/>
          </w:tcPr>
          <w:p w:rsidR="00EC23FE" w:rsidRPr="00B15D0A" w:rsidRDefault="008659D3" w:rsidP="0051474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:rsidR="00EC23FE" w:rsidRPr="00B15D0A" w:rsidRDefault="00EC23FE" w:rsidP="0051474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29" w:type="dxa"/>
            <w:vAlign w:val="bottom"/>
          </w:tcPr>
          <w:p w:rsidR="00EC23FE" w:rsidRPr="00B15D0A" w:rsidRDefault="00EC23FE" w:rsidP="0051474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  <w:cs/>
              </w:rPr>
              <w:t>ทุนเรียก</w:t>
            </w:r>
            <w:r w:rsidRPr="00B15D0A">
              <w:rPr>
                <w:rFonts w:ascii="Angsana New" w:hAnsi="Angsana New"/>
                <w:spacing w:val="-6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827" w:type="dxa"/>
            <w:gridSpan w:val="2"/>
            <w:shd w:val="clear" w:color="auto" w:fill="auto"/>
            <w:vAlign w:val="bottom"/>
          </w:tcPr>
          <w:p w:rsidR="00EC23FE" w:rsidRPr="00B15D0A" w:rsidRDefault="00EC23FE" w:rsidP="0051474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27" w:type="dxa"/>
            <w:gridSpan w:val="2"/>
            <w:vAlign w:val="bottom"/>
          </w:tcPr>
          <w:p w:rsidR="00EC23FE" w:rsidRPr="00B15D0A" w:rsidRDefault="00EC23FE" w:rsidP="0051474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27" w:type="dxa"/>
            <w:gridSpan w:val="2"/>
            <w:vAlign w:val="bottom"/>
          </w:tcPr>
          <w:p w:rsidR="00EC23FE" w:rsidRPr="00B15D0A" w:rsidRDefault="00EC23FE" w:rsidP="0051474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75529" w:rsidRPr="00B15D0A" w:rsidTr="00163981">
        <w:tc>
          <w:tcPr>
            <w:tcW w:w="1620" w:type="dxa"/>
            <w:vAlign w:val="bottom"/>
          </w:tcPr>
          <w:p w:rsidR="00875529" w:rsidRPr="00B15D0A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75529" w:rsidRPr="00B15D0A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75529" w:rsidRPr="00B15D0A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  <w:p w:rsidR="00875529" w:rsidRPr="00B15D0A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875529" w:rsidRPr="00B15D0A" w:rsidRDefault="00182B00" w:rsidP="0087552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</w:rPr>
              <w:t>31</w:t>
            </w:r>
            <w:r w:rsidR="00875529" w:rsidRPr="00B15D0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891CC9" w:rsidRPr="00B15D0A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14" w:type="dxa"/>
            <w:shd w:val="clear" w:color="auto" w:fill="auto"/>
            <w:vAlign w:val="bottom"/>
          </w:tcPr>
          <w:p w:rsidR="00875529" w:rsidRPr="00B15D0A" w:rsidRDefault="00182B00" w:rsidP="0087552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</w:rPr>
              <w:t>31</w:t>
            </w:r>
            <w:r w:rsidR="00875529" w:rsidRPr="00B15D0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891CC9" w:rsidRPr="00B15D0A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13" w:type="dxa"/>
            <w:vAlign w:val="bottom"/>
          </w:tcPr>
          <w:p w:rsidR="00875529" w:rsidRPr="00B15D0A" w:rsidRDefault="00182B00" w:rsidP="0087552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</w:rPr>
              <w:t>31</w:t>
            </w:r>
            <w:r w:rsidR="00875529" w:rsidRPr="00B15D0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891CC9" w:rsidRPr="00B15D0A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14" w:type="dxa"/>
            <w:vAlign w:val="bottom"/>
          </w:tcPr>
          <w:p w:rsidR="00875529" w:rsidRPr="00B15D0A" w:rsidRDefault="00182B00" w:rsidP="0087552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</w:rPr>
              <w:t>31</w:t>
            </w:r>
            <w:r w:rsidR="00875529" w:rsidRPr="00B15D0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891CC9" w:rsidRPr="00B15D0A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13" w:type="dxa"/>
            <w:vAlign w:val="bottom"/>
          </w:tcPr>
          <w:p w:rsidR="00875529" w:rsidRPr="00B15D0A" w:rsidRDefault="00182B00" w:rsidP="0087552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</w:rPr>
              <w:t>31</w:t>
            </w:r>
            <w:r w:rsidR="00875529" w:rsidRPr="00B15D0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891CC9" w:rsidRPr="00B15D0A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14" w:type="dxa"/>
            <w:vAlign w:val="bottom"/>
          </w:tcPr>
          <w:p w:rsidR="00875529" w:rsidRPr="00B15D0A" w:rsidRDefault="00182B00" w:rsidP="00875529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</w:rPr>
              <w:t>31</w:t>
            </w:r>
            <w:r w:rsidR="00875529" w:rsidRPr="00B15D0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891CC9" w:rsidRPr="00B15D0A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875529" w:rsidRPr="00B15D0A" w:rsidTr="00163981">
        <w:tc>
          <w:tcPr>
            <w:tcW w:w="1620" w:type="dxa"/>
            <w:vAlign w:val="bottom"/>
          </w:tcPr>
          <w:p w:rsidR="00875529" w:rsidRPr="00B15D0A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875529" w:rsidRPr="00B15D0A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75529" w:rsidRPr="00B15D0A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875529" w:rsidRPr="00B15D0A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D0A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4" w:type="dxa"/>
            <w:shd w:val="clear" w:color="auto" w:fill="auto"/>
            <w:vAlign w:val="bottom"/>
          </w:tcPr>
          <w:p w:rsidR="00875529" w:rsidRPr="00B15D0A" w:rsidRDefault="00875529" w:rsidP="00875529">
            <w:pPr>
              <w:ind w:right="-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D0A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3" w:type="dxa"/>
            <w:vAlign w:val="bottom"/>
          </w:tcPr>
          <w:p w:rsidR="00875529" w:rsidRPr="00B15D0A" w:rsidRDefault="00875529" w:rsidP="00875529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875529" w:rsidRPr="00B15D0A" w:rsidRDefault="00875529" w:rsidP="00875529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vAlign w:val="bottom"/>
          </w:tcPr>
          <w:p w:rsidR="00875529" w:rsidRPr="00B15D0A" w:rsidRDefault="00875529" w:rsidP="00875529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875529" w:rsidRPr="00B15D0A" w:rsidRDefault="00875529" w:rsidP="00875529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865252" w:rsidRPr="00B15D0A" w:rsidTr="00163981">
        <w:tc>
          <w:tcPr>
            <w:tcW w:w="1620" w:type="dxa"/>
          </w:tcPr>
          <w:p w:rsidR="00865252" w:rsidRPr="00B15D0A" w:rsidRDefault="00865252" w:rsidP="00865252">
            <w:pPr>
              <w:ind w:left="90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15D0A">
              <w:rPr>
                <w:rFonts w:ascii="Angsana New" w:hAnsi="Angsana New"/>
                <w:sz w:val="22"/>
                <w:szCs w:val="22"/>
                <w:cs/>
              </w:rPr>
              <w:t>บริษัท เพรซิเดนท์ กรีน เฮ้าส์ ฟู้ดส์ จำกัด</w:t>
            </w:r>
          </w:p>
        </w:tc>
        <w:tc>
          <w:tcPr>
            <w:tcW w:w="1350" w:type="dxa"/>
          </w:tcPr>
          <w:p w:rsidR="00865252" w:rsidRPr="00B15D0A" w:rsidRDefault="00865252" w:rsidP="00865252">
            <w:pPr>
              <w:ind w:left="90" w:right="-28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15D0A">
              <w:rPr>
                <w:rFonts w:ascii="Angsana New" w:hAnsi="Angsana New"/>
                <w:sz w:val="22"/>
                <w:szCs w:val="22"/>
                <w:cs/>
              </w:rPr>
              <w:t>ดำเนินธุรกิจ               ร้านอาหารญี่ปุ่น</w:t>
            </w:r>
          </w:p>
        </w:tc>
        <w:tc>
          <w:tcPr>
            <w:tcW w:w="729" w:type="dxa"/>
            <w:vAlign w:val="bottom"/>
          </w:tcPr>
          <w:p w:rsidR="00865252" w:rsidRPr="00B15D0A" w:rsidRDefault="00865252" w:rsidP="008652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865252" w:rsidRPr="00B15D0A" w:rsidRDefault="00865252" w:rsidP="008652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4" w:type="dxa"/>
            <w:shd w:val="clear" w:color="auto" w:fill="auto"/>
            <w:vAlign w:val="bottom"/>
          </w:tcPr>
          <w:p w:rsidR="00865252" w:rsidRPr="00B15D0A" w:rsidRDefault="00865252" w:rsidP="008652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3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15D0A">
              <w:rPr>
                <w:rFonts w:ascii="Angsana New" w:hAnsi="Angsana New"/>
                <w:sz w:val="22"/>
                <w:szCs w:val="22"/>
                <w:lang w:val="en-GB"/>
              </w:rPr>
              <w:t>29,357</w:t>
            </w:r>
          </w:p>
        </w:tc>
        <w:tc>
          <w:tcPr>
            <w:tcW w:w="914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15D0A">
              <w:rPr>
                <w:rFonts w:ascii="Angsana New" w:hAnsi="Angsana New"/>
                <w:sz w:val="22"/>
                <w:szCs w:val="22"/>
                <w:lang w:val="en-GB"/>
              </w:rPr>
              <w:t>28,83</w:t>
            </w:r>
            <w:r w:rsidRPr="00B15D0A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913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914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  <w:tr w:rsidR="00865252" w:rsidRPr="00B15D0A" w:rsidTr="00163981">
        <w:tc>
          <w:tcPr>
            <w:tcW w:w="1620" w:type="dxa"/>
          </w:tcPr>
          <w:p w:rsidR="00865252" w:rsidRPr="00B15D0A" w:rsidRDefault="00865252" w:rsidP="00865252">
            <w:pPr>
              <w:ind w:left="90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15D0A">
              <w:rPr>
                <w:rFonts w:ascii="Angsana New" w:hAnsi="Angsana New"/>
                <w:sz w:val="22"/>
                <w:szCs w:val="22"/>
                <w:cs/>
              </w:rPr>
              <w:t>รวมเงินลงทุนในการ                     ร่วมค้า</w:t>
            </w:r>
          </w:p>
        </w:tc>
        <w:tc>
          <w:tcPr>
            <w:tcW w:w="1350" w:type="dxa"/>
          </w:tcPr>
          <w:p w:rsidR="00865252" w:rsidRPr="00B15D0A" w:rsidRDefault="00865252" w:rsidP="00865252">
            <w:pPr>
              <w:tabs>
                <w:tab w:val="left" w:pos="900"/>
                <w:tab w:val="left" w:pos="1440"/>
              </w:tabs>
              <w:ind w:left="90" w:right="-58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865252" w:rsidRPr="00B15D0A" w:rsidRDefault="00865252" w:rsidP="00865252">
            <w:pPr>
              <w:tabs>
                <w:tab w:val="decimal" w:pos="432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865252" w:rsidRPr="00B15D0A" w:rsidRDefault="00865252" w:rsidP="008652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865252" w:rsidRPr="00B15D0A" w:rsidRDefault="00865252" w:rsidP="008652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</w:rPr>
              <w:t>29,357</w:t>
            </w:r>
          </w:p>
        </w:tc>
        <w:tc>
          <w:tcPr>
            <w:tcW w:w="914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</w:rPr>
              <w:t>28,83</w:t>
            </w:r>
            <w:r w:rsidRPr="00B15D0A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913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914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D0A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</w:tbl>
    <w:p w:rsidR="00834C77" w:rsidRPr="00B15D0A" w:rsidRDefault="00260FAE" w:rsidP="00514749">
      <w:pPr>
        <w:tabs>
          <w:tab w:val="left" w:pos="900"/>
          <w:tab w:val="decimal" w:pos="765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</w:rPr>
        <w:tab/>
      </w:r>
      <w:r w:rsidR="00834C77" w:rsidRPr="00B15D0A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182B00" w:rsidRPr="00B15D0A">
        <w:rPr>
          <w:rFonts w:ascii="Angsana New" w:hAnsi="Angsana New"/>
          <w:sz w:val="32"/>
          <w:szCs w:val="32"/>
        </w:rPr>
        <w:t>25</w:t>
      </w:r>
      <w:r w:rsidR="00834C77" w:rsidRPr="00B15D0A">
        <w:rPr>
          <w:rFonts w:ascii="Angsana New" w:hAnsi="Angsana New"/>
          <w:sz w:val="32"/>
          <w:szCs w:val="32"/>
        </w:rPr>
        <w:t>51</w:t>
      </w:r>
      <w:r w:rsidR="00834C77" w:rsidRPr="00B15D0A">
        <w:rPr>
          <w:rFonts w:ascii="Angsana New" w:hAnsi="Angsana New"/>
          <w:sz w:val="32"/>
          <w:szCs w:val="32"/>
          <w:cs/>
        </w:rPr>
        <w:t xml:space="preserve"> บริษัทฯร่วมกับผู้ร่วมลงทุนซึ่งเป็นบริษัทในต่างประเทศแห่งหนึ่งและบริษัทในประเทศแห่งหนึ่งได้จัดตั้ง บริษัท เพรซิเดนท์ กรีน เฮ้าส์ ฟู้ดส์ จำกัด เพื่อดำเนินธุรกิจด้านร้านอาหารญี่ปุ่น</w:t>
      </w:r>
      <w:r w:rsidR="00834C77" w:rsidRPr="00B15D0A">
        <w:rPr>
          <w:rFonts w:ascii="Angsana New" w:hAnsi="Angsana New"/>
          <w:sz w:val="32"/>
          <w:szCs w:val="32"/>
        </w:rPr>
        <w:t xml:space="preserve"> </w:t>
      </w:r>
      <w:r w:rsidR="00834C77" w:rsidRPr="00B15D0A">
        <w:rPr>
          <w:rFonts w:ascii="Angsana New" w:hAnsi="Angsana New"/>
          <w:sz w:val="32"/>
          <w:szCs w:val="32"/>
          <w:cs/>
        </w:rPr>
        <w:t xml:space="preserve">โดยบริษัทฯได้ลงทุนในหุ้นสามัญของบริษัทดังกล่าวจำนวน </w:t>
      </w:r>
      <w:r w:rsidR="00834C77" w:rsidRPr="00B15D0A">
        <w:rPr>
          <w:rFonts w:ascii="Angsana New" w:hAnsi="Angsana New"/>
          <w:sz w:val="32"/>
          <w:szCs w:val="32"/>
        </w:rPr>
        <w:t xml:space="preserve">585,000 </w:t>
      </w:r>
      <w:r w:rsidR="00834C77" w:rsidRPr="00B15D0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182B00" w:rsidRPr="00B15D0A">
        <w:rPr>
          <w:rFonts w:ascii="Angsana New" w:hAnsi="Angsana New"/>
          <w:sz w:val="32"/>
          <w:szCs w:val="32"/>
        </w:rPr>
        <w:t>10</w:t>
      </w:r>
      <w:r w:rsidR="00834C77" w:rsidRPr="00B15D0A">
        <w:rPr>
          <w:rFonts w:ascii="Angsana New" w:hAnsi="Angsana New"/>
          <w:sz w:val="32"/>
          <w:szCs w:val="32"/>
          <w:cs/>
        </w:rPr>
        <w:t xml:space="preserve"> บาท </w:t>
      </w:r>
      <w:r w:rsidR="00834C77" w:rsidRPr="00B15D0A">
        <w:rPr>
          <w:rFonts w:ascii="Angsana New" w:hAnsi="Angsana New"/>
          <w:spacing w:val="-4"/>
          <w:sz w:val="32"/>
          <w:szCs w:val="32"/>
          <w:cs/>
        </w:rPr>
        <w:t xml:space="preserve">เป็นจำนวนเงิน </w:t>
      </w:r>
      <w:r w:rsidR="00182B00" w:rsidRPr="00B15D0A">
        <w:rPr>
          <w:rFonts w:ascii="Angsana New" w:hAnsi="Angsana New"/>
          <w:spacing w:val="-4"/>
          <w:sz w:val="32"/>
          <w:szCs w:val="32"/>
        </w:rPr>
        <w:t>5</w:t>
      </w:r>
      <w:r w:rsidR="00834C77" w:rsidRPr="00B15D0A">
        <w:rPr>
          <w:rFonts w:ascii="Angsana New" w:hAnsi="Angsana New"/>
          <w:spacing w:val="-4"/>
          <w:sz w:val="32"/>
          <w:szCs w:val="32"/>
          <w:cs/>
        </w:rPr>
        <w:t>.</w:t>
      </w:r>
      <w:r w:rsidR="00182B00" w:rsidRPr="00B15D0A">
        <w:rPr>
          <w:rFonts w:ascii="Angsana New" w:hAnsi="Angsana New"/>
          <w:spacing w:val="-4"/>
          <w:sz w:val="32"/>
          <w:szCs w:val="32"/>
        </w:rPr>
        <w:t>85</w:t>
      </w:r>
      <w:r w:rsidR="00834C77" w:rsidRPr="00B15D0A">
        <w:rPr>
          <w:rFonts w:ascii="Angsana New" w:hAnsi="Angsana New"/>
          <w:spacing w:val="-4"/>
          <w:sz w:val="32"/>
          <w:szCs w:val="32"/>
        </w:rPr>
        <w:t xml:space="preserve"> </w:t>
      </w:r>
      <w:r w:rsidR="00834C77" w:rsidRPr="00B15D0A">
        <w:rPr>
          <w:rFonts w:ascii="Angsana New" w:hAnsi="Angsana New"/>
          <w:spacing w:val="-4"/>
          <w:sz w:val="32"/>
          <w:szCs w:val="32"/>
          <w:cs/>
        </w:rPr>
        <w:t xml:space="preserve">ล้านบาท หรือคิดเป็นสัดส่วนการลงทุนร้อยละ </w:t>
      </w:r>
      <w:r w:rsidR="00182B00" w:rsidRPr="00B15D0A">
        <w:rPr>
          <w:rFonts w:ascii="Angsana New" w:hAnsi="Angsana New"/>
          <w:spacing w:val="-4"/>
          <w:sz w:val="32"/>
          <w:szCs w:val="32"/>
        </w:rPr>
        <w:t>39</w:t>
      </w:r>
      <w:r w:rsidR="00834C77" w:rsidRPr="00B15D0A">
        <w:rPr>
          <w:rFonts w:ascii="Angsana New" w:hAnsi="Angsana New"/>
          <w:spacing w:val="-4"/>
          <w:sz w:val="32"/>
          <w:szCs w:val="32"/>
          <w:cs/>
        </w:rPr>
        <w:t xml:space="preserve"> และได้ถือเงินลงทุนในบริษัทดังกล่าว</w:t>
      </w:r>
      <w:r w:rsidR="00834C77" w:rsidRPr="00B15D0A">
        <w:rPr>
          <w:rFonts w:ascii="Angsana New" w:hAnsi="Angsana New"/>
          <w:sz w:val="32"/>
          <w:szCs w:val="32"/>
          <w:cs/>
        </w:rPr>
        <w:t>เป็นเงินลงทุนใน</w:t>
      </w:r>
      <w:r w:rsidR="006E74E8" w:rsidRPr="00B15D0A">
        <w:rPr>
          <w:rFonts w:ascii="Angsana New" w:hAnsi="Angsana New"/>
          <w:sz w:val="32"/>
          <w:szCs w:val="32"/>
          <w:cs/>
        </w:rPr>
        <w:t>การร่วมค้า</w:t>
      </w:r>
    </w:p>
    <w:p w:rsidR="002D49B6" w:rsidRPr="00B15D0A" w:rsidRDefault="006C43B7" w:rsidP="009033B9">
      <w:pPr>
        <w:tabs>
          <w:tab w:val="left" w:pos="567"/>
          <w:tab w:val="decimal" w:pos="765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82B00" w:rsidRPr="00B15D0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1</w:t>
      </w:r>
      <w:r w:rsidR="002D49B6" w:rsidRPr="00B15D0A">
        <w:rPr>
          <w:rFonts w:ascii="Angsana New" w:hAnsi="Angsana New"/>
          <w:b/>
          <w:bCs/>
          <w:sz w:val="32"/>
          <w:szCs w:val="32"/>
        </w:rPr>
        <w:t>.2</w:t>
      </w:r>
      <w:r w:rsidR="002D49B6" w:rsidRPr="00B15D0A">
        <w:rPr>
          <w:rFonts w:ascii="Angsana New" w:hAnsi="Angsana New"/>
          <w:b/>
          <w:bCs/>
          <w:sz w:val="32"/>
          <w:szCs w:val="32"/>
        </w:rPr>
        <w:tab/>
      </w:r>
      <w:r w:rsidR="002D49B6" w:rsidRPr="00B15D0A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8659D3" w:rsidRPr="00B15D0A">
        <w:rPr>
          <w:rFonts w:ascii="Angsana New" w:hAnsi="Angsana New"/>
          <w:b/>
          <w:bCs/>
          <w:sz w:val="32"/>
          <w:szCs w:val="32"/>
          <w:cs/>
        </w:rPr>
        <w:t>ขาดทุนเบ็ดเสร็จ</w:t>
      </w:r>
      <w:r w:rsidR="002D49B6" w:rsidRPr="00B15D0A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:rsidR="002D49B6" w:rsidRPr="00B15D0A" w:rsidRDefault="002D49B6" w:rsidP="00514749">
      <w:pPr>
        <w:tabs>
          <w:tab w:val="left" w:pos="900"/>
          <w:tab w:val="left" w:pos="2160"/>
          <w:tab w:val="left" w:pos="2880"/>
        </w:tabs>
        <w:spacing w:before="80" w:after="1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</w:t>
      </w:r>
      <w:r w:rsidR="008659D3" w:rsidRPr="00B15D0A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B15D0A">
        <w:rPr>
          <w:rFonts w:ascii="Angsana New" w:hAnsi="Angsana New"/>
          <w:sz w:val="32"/>
          <w:szCs w:val="32"/>
          <w:cs/>
        </w:rPr>
        <w:t>จาก</w:t>
      </w:r>
      <w:r w:rsidR="00CE2D68" w:rsidRPr="00B15D0A">
        <w:rPr>
          <w:rFonts w:ascii="Angsana New" w:hAnsi="Angsana New"/>
          <w:sz w:val="32"/>
          <w:szCs w:val="32"/>
          <w:cs/>
        </w:rPr>
        <w:t>เงิน</w:t>
      </w:r>
      <w:r w:rsidRPr="00B15D0A">
        <w:rPr>
          <w:rFonts w:ascii="Angsana New" w:hAnsi="Angsana New"/>
          <w:sz w:val="32"/>
          <w:szCs w:val="32"/>
          <w:cs/>
        </w:rPr>
        <w:t>ลงทุนในการร่วมค้าใน</w:t>
      </w:r>
      <w:r w:rsidR="004614AB" w:rsidRPr="00B15D0A">
        <w:rPr>
          <w:rFonts w:ascii="Angsana New" w:hAnsi="Angsana New"/>
          <w:sz w:val="32"/>
          <w:szCs w:val="32"/>
          <w:cs/>
        </w:rPr>
        <w:t>งบ</w:t>
      </w:r>
      <w:r w:rsidR="00F71839" w:rsidRPr="00B15D0A">
        <w:rPr>
          <w:rFonts w:ascii="Angsana New" w:hAnsi="Angsana New"/>
          <w:sz w:val="32"/>
          <w:szCs w:val="32"/>
          <w:cs/>
        </w:rPr>
        <w:t>การเงิน</w:t>
      </w:r>
      <w:r w:rsidR="004614AB" w:rsidRPr="00B15D0A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</w:t>
      </w:r>
      <w:r w:rsidRPr="00B15D0A">
        <w:rPr>
          <w:rFonts w:ascii="Angsana New" w:hAnsi="Angsana New"/>
          <w:sz w:val="32"/>
          <w:szCs w:val="32"/>
          <w:cs/>
        </w:rPr>
        <w:t>และรับรู้เงินปันผลรับจากกิจการดังกล่าวในงบการเงินเฉพาะกิจการ</w:t>
      </w:r>
      <w:r w:rsidR="004614AB" w:rsidRPr="00B15D0A">
        <w:rPr>
          <w:rFonts w:ascii="Angsana New" w:hAnsi="Angsana New"/>
          <w:sz w:val="32"/>
          <w:szCs w:val="32"/>
          <w:cs/>
        </w:rPr>
        <w:t>ที่แสดงเงินลงทุนตามวิธีราคาทุน</w:t>
      </w:r>
      <w:r w:rsidRPr="00B15D0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8659D3" w:rsidRPr="00B15D0A" w:rsidTr="0016398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9D3" w:rsidRPr="00B15D0A" w:rsidRDefault="008659D3" w:rsidP="005147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59D3" w:rsidRPr="00B15D0A" w:rsidRDefault="008659D3" w:rsidP="005147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59D3" w:rsidRPr="00B15D0A" w:rsidRDefault="008659D3" w:rsidP="005147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59D3" w:rsidRPr="00B15D0A" w:rsidRDefault="008659D3" w:rsidP="005147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659D3" w:rsidRPr="00B15D0A" w:rsidTr="0016398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9D3" w:rsidRPr="00B15D0A" w:rsidRDefault="008659D3" w:rsidP="005147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8659D3" w:rsidRPr="00B15D0A" w:rsidRDefault="008659D3" w:rsidP="005147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59D3" w:rsidRPr="00B15D0A" w:rsidRDefault="008659D3" w:rsidP="005147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59D3" w:rsidRPr="00B15D0A" w:rsidTr="0016398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59D3" w:rsidRPr="00B15D0A" w:rsidRDefault="008659D3" w:rsidP="005147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59D3" w:rsidRPr="00B15D0A" w:rsidRDefault="008659D3" w:rsidP="005977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  <w:r w:rsidR="0059779B" w:rsidRPr="00B15D0A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  <w:r w:rsidR="0059779B" w:rsidRPr="00B15D0A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59D3" w:rsidRPr="00B15D0A" w:rsidRDefault="008659D3" w:rsidP="005147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             ในการร่วมค้าในระหว่างปี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659D3" w:rsidRPr="00B15D0A" w:rsidRDefault="008659D3" w:rsidP="005147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เงินปันผลที่บริษัทฯรับ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                                 </w:t>
            </w:r>
          </w:p>
        </w:tc>
      </w:tr>
      <w:tr w:rsidR="00865252" w:rsidRPr="00B15D0A" w:rsidTr="0016398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865252" w:rsidRPr="00B15D0A" w:rsidTr="0086525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865252" w:rsidRPr="00B15D0A" w:rsidRDefault="00865252" w:rsidP="0086525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กรีน เฮ้าส์ ฟู้ดส์ จำกัด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865252" w:rsidRPr="00B15D0A" w:rsidRDefault="00865252" w:rsidP="0086525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5,205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865252" w:rsidRPr="00B15D0A" w:rsidRDefault="00865252" w:rsidP="0086525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4,708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865252" w:rsidRPr="00B15D0A" w:rsidRDefault="00865252" w:rsidP="0086525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865252" w:rsidRPr="00B15D0A" w:rsidRDefault="00865252" w:rsidP="0086525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865252" w:rsidRPr="00B15D0A" w:rsidRDefault="00865252" w:rsidP="0086525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4,680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865252" w:rsidRPr="00B15D0A" w:rsidRDefault="00865252" w:rsidP="00865252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819</w:t>
            </w:r>
          </w:p>
        </w:tc>
      </w:tr>
      <w:tr w:rsidR="00865252" w:rsidRPr="00B15D0A" w:rsidTr="0086525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865252" w:rsidRPr="00B15D0A" w:rsidRDefault="00865252" w:rsidP="00865252">
            <w:pPr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865252" w:rsidRPr="00B15D0A" w:rsidRDefault="00865252" w:rsidP="00865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5,205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865252" w:rsidRPr="00B15D0A" w:rsidRDefault="00865252" w:rsidP="00865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4,70</w:t>
            </w:r>
            <w:r w:rsidRPr="00B15D0A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865252" w:rsidRPr="00B15D0A" w:rsidRDefault="00865252" w:rsidP="00865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865252" w:rsidRPr="00B15D0A" w:rsidRDefault="00865252" w:rsidP="00865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865252" w:rsidRPr="00B15D0A" w:rsidRDefault="00865252" w:rsidP="00865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4,680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:rsidR="00865252" w:rsidRPr="00B15D0A" w:rsidRDefault="00865252" w:rsidP="008652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819</w:t>
            </w:r>
          </w:p>
        </w:tc>
      </w:tr>
    </w:tbl>
    <w:p w:rsidR="009559DC" w:rsidRPr="00B15D0A" w:rsidRDefault="00003F43" w:rsidP="002339B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</w:rPr>
        <w:t>11</w:t>
      </w:r>
      <w:r w:rsidR="009559DC" w:rsidRPr="00B15D0A">
        <w:rPr>
          <w:rFonts w:ascii="Angsana New" w:hAnsi="Angsana New"/>
          <w:b/>
          <w:bCs/>
          <w:sz w:val="32"/>
          <w:szCs w:val="32"/>
        </w:rPr>
        <w:t>.3</w:t>
      </w:r>
      <w:r w:rsidR="009559DC" w:rsidRPr="00B15D0A">
        <w:rPr>
          <w:rFonts w:ascii="Angsana New" w:hAnsi="Angsana New"/>
          <w:b/>
          <w:bCs/>
          <w:sz w:val="32"/>
          <w:szCs w:val="32"/>
        </w:rPr>
        <w:tab/>
      </w:r>
      <w:r w:rsidR="009559DC" w:rsidRPr="00B15D0A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</w:t>
      </w:r>
      <w:r w:rsidR="00437030" w:rsidRPr="00B15D0A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:rsidR="009559DC" w:rsidRPr="00B15D0A" w:rsidRDefault="009559DC" w:rsidP="00514749">
      <w:pPr>
        <w:tabs>
          <w:tab w:val="left" w:pos="540"/>
        </w:tabs>
        <w:spacing w:before="80" w:after="80"/>
        <w:rPr>
          <w:rFonts w:ascii="Angsana New" w:hAnsi="Angsana New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9559DC" w:rsidRPr="00B15D0A" w:rsidTr="00163981">
        <w:trPr>
          <w:tblHeader/>
        </w:trPr>
        <w:tc>
          <w:tcPr>
            <w:tcW w:w="9090" w:type="dxa"/>
            <w:gridSpan w:val="3"/>
            <w:vAlign w:val="bottom"/>
          </w:tcPr>
          <w:p w:rsidR="009559DC" w:rsidRPr="00B15D0A" w:rsidRDefault="009559DC" w:rsidP="0051474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9559DC" w:rsidRPr="00B15D0A" w:rsidTr="00163981">
        <w:trPr>
          <w:tblHeader/>
        </w:trPr>
        <w:tc>
          <w:tcPr>
            <w:tcW w:w="5670" w:type="dxa"/>
            <w:vAlign w:val="bottom"/>
          </w:tcPr>
          <w:p w:rsidR="009559DC" w:rsidRPr="00B15D0A" w:rsidRDefault="009559DC" w:rsidP="00514749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9559DC" w:rsidRPr="00B15D0A" w:rsidRDefault="009559DC" w:rsidP="005147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59779B" w:rsidRPr="00B15D0A" w:rsidTr="00163981">
        <w:trPr>
          <w:tblHeader/>
        </w:trPr>
        <w:tc>
          <w:tcPr>
            <w:tcW w:w="5670" w:type="dxa"/>
            <w:vAlign w:val="bottom"/>
          </w:tcPr>
          <w:p w:rsidR="0059779B" w:rsidRPr="00B15D0A" w:rsidRDefault="0059779B" w:rsidP="0059779B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9779B" w:rsidRPr="00B15D0A" w:rsidRDefault="00891CC9" w:rsidP="0059779B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710" w:type="dxa"/>
            <w:vAlign w:val="bottom"/>
          </w:tcPr>
          <w:p w:rsidR="0059779B" w:rsidRPr="00B15D0A" w:rsidRDefault="00891CC9" w:rsidP="0059779B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59779B" w:rsidRPr="00B15D0A" w:rsidTr="00163981">
        <w:trPr>
          <w:tblHeader/>
        </w:trPr>
        <w:tc>
          <w:tcPr>
            <w:tcW w:w="5670" w:type="dxa"/>
            <w:vAlign w:val="bottom"/>
          </w:tcPr>
          <w:p w:rsidR="0059779B" w:rsidRPr="00B15D0A" w:rsidRDefault="0059779B" w:rsidP="0059779B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15D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เพรซิเดนท์</w:t>
            </w:r>
            <w:r w:rsidRPr="00B15D0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B15D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กรีน เฮ้าส์ ฟู้ดส์ จำกัด</w:t>
            </w:r>
          </w:p>
        </w:tc>
        <w:tc>
          <w:tcPr>
            <w:tcW w:w="1710" w:type="dxa"/>
            <w:vAlign w:val="bottom"/>
          </w:tcPr>
          <w:p w:rsidR="0059779B" w:rsidRPr="00B15D0A" w:rsidRDefault="0059779B" w:rsidP="0059779B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9779B" w:rsidRPr="00B15D0A" w:rsidRDefault="0059779B" w:rsidP="0059779B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65252" w:rsidRPr="00B15D0A" w:rsidTr="00163981">
        <w:trPr>
          <w:tblHeader/>
        </w:trPr>
        <w:tc>
          <w:tcPr>
            <w:tcW w:w="5670" w:type="dxa"/>
            <w:vAlign w:val="bottom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13.6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37.6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64.6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36.</w:t>
            </w:r>
            <w:r w:rsidRPr="00B15D0A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11.6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10.1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(13.9)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(10.1)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(0.6)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(0.5)</w:t>
            </w:r>
          </w:p>
        </w:tc>
      </w:tr>
      <w:tr w:rsidR="00865252" w:rsidRPr="00B15D0A" w:rsidTr="00163981">
        <w:trPr>
          <w:trHeight w:val="414"/>
        </w:trPr>
        <w:tc>
          <w:tcPr>
            <w:tcW w:w="5670" w:type="dxa"/>
            <w:vAlign w:val="bottom"/>
          </w:tcPr>
          <w:p w:rsidR="00865252" w:rsidRPr="00B15D0A" w:rsidRDefault="00865252" w:rsidP="00865252">
            <w:pPr>
              <w:ind w:left="1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15D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75.3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73.8</w:t>
            </w:r>
          </w:p>
        </w:tc>
      </w:tr>
      <w:tr w:rsidR="00865252" w:rsidRPr="00B15D0A" w:rsidTr="00163981">
        <w:tc>
          <w:tcPr>
            <w:tcW w:w="5670" w:type="dxa"/>
            <w:vAlign w:val="bottom"/>
          </w:tcPr>
          <w:p w:rsidR="00865252" w:rsidRPr="00B15D0A" w:rsidRDefault="00865252" w:rsidP="00865252">
            <w:pPr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สัดส่วนเงินลงทุน 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39%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39%</w:t>
            </w:r>
          </w:p>
        </w:tc>
      </w:tr>
      <w:tr w:rsidR="00865252" w:rsidRPr="00B15D0A" w:rsidTr="00163981">
        <w:trPr>
          <w:trHeight w:val="401"/>
        </w:trPr>
        <w:tc>
          <w:tcPr>
            <w:tcW w:w="5670" w:type="dxa"/>
            <w:vAlign w:val="bottom"/>
          </w:tcPr>
          <w:p w:rsidR="00865252" w:rsidRPr="00B15D0A" w:rsidRDefault="00865252" w:rsidP="00865252">
            <w:pPr>
              <w:ind w:left="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สัดส่วนตามส่วนได้เสียของกิจการในสินทรัพย์สุทธิ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29.4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28.8</w:t>
            </w:r>
          </w:p>
        </w:tc>
      </w:tr>
      <w:tr w:rsidR="00865252" w:rsidRPr="00B15D0A" w:rsidTr="00163981">
        <w:trPr>
          <w:trHeight w:val="401"/>
        </w:trPr>
        <w:tc>
          <w:tcPr>
            <w:tcW w:w="5670" w:type="dxa"/>
            <w:vAlign w:val="bottom"/>
          </w:tcPr>
          <w:p w:rsidR="00865252" w:rsidRPr="00B15D0A" w:rsidRDefault="00865252" w:rsidP="00865252">
            <w:pPr>
              <w:ind w:left="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29.4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28.8</w:t>
            </w:r>
          </w:p>
        </w:tc>
      </w:tr>
    </w:tbl>
    <w:p w:rsidR="006C43B7" w:rsidRPr="00B15D0A" w:rsidRDefault="006C43B7" w:rsidP="009033B9">
      <w:pPr>
        <w:pStyle w:val="a3"/>
        <w:spacing w:before="120" w:after="120" w:line="400" w:lineRule="exact"/>
        <w:ind w:left="567" w:firstLine="0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:rsidR="009559DC" w:rsidRPr="00B15D0A" w:rsidRDefault="006C43B7" w:rsidP="009033B9">
      <w:pPr>
        <w:pStyle w:val="a3"/>
        <w:spacing w:before="120" w:after="120" w:line="400" w:lineRule="exact"/>
        <w:ind w:left="567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br w:type="page"/>
      </w:r>
      <w:r w:rsidR="009559DC" w:rsidRPr="00B15D0A">
        <w:rPr>
          <w:rFonts w:ascii="Angsana New" w:hAnsi="Angsana New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9559DC" w:rsidRPr="00B15D0A" w:rsidTr="00163981">
        <w:trPr>
          <w:tblHeader/>
        </w:trPr>
        <w:tc>
          <w:tcPr>
            <w:tcW w:w="9090" w:type="dxa"/>
            <w:gridSpan w:val="3"/>
          </w:tcPr>
          <w:p w:rsidR="009559DC" w:rsidRPr="00B15D0A" w:rsidRDefault="009559DC" w:rsidP="0016398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9559DC" w:rsidRPr="00B15D0A" w:rsidTr="00163981">
        <w:trPr>
          <w:tblHeader/>
        </w:trPr>
        <w:tc>
          <w:tcPr>
            <w:tcW w:w="5670" w:type="dxa"/>
          </w:tcPr>
          <w:p w:rsidR="009559DC" w:rsidRPr="00B15D0A" w:rsidRDefault="009559DC" w:rsidP="0016398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9559DC" w:rsidRPr="00B15D0A" w:rsidRDefault="009559DC" w:rsidP="0016398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59779B" w:rsidRPr="00B15D0A" w:rsidTr="00163981">
        <w:trPr>
          <w:tblHeader/>
        </w:trPr>
        <w:tc>
          <w:tcPr>
            <w:tcW w:w="5670" w:type="dxa"/>
          </w:tcPr>
          <w:p w:rsidR="0059779B" w:rsidRPr="00B15D0A" w:rsidRDefault="0059779B" w:rsidP="0016398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9779B" w:rsidRPr="00B15D0A" w:rsidRDefault="00891CC9" w:rsidP="0016398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710" w:type="dxa"/>
            <w:vAlign w:val="bottom"/>
          </w:tcPr>
          <w:p w:rsidR="0059779B" w:rsidRPr="00B15D0A" w:rsidRDefault="00891CC9" w:rsidP="0016398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59779B" w:rsidRPr="00B15D0A" w:rsidTr="00163981">
        <w:trPr>
          <w:tblHeader/>
        </w:trPr>
        <w:tc>
          <w:tcPr>
            <w:tcW w:w="5670" w:type="dxa"/>
            <w:vAlign w:val="bottom"/>
          </w:tcPr>
          <w:p w:rsidR="0059779B" w:rsidRPr="00B15D0A" w:rsidRDefault="0059779B" w:rsidP="00163981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15D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เพรซิเดนท์</w:t>
            </w:r>
            <w:r w:rsidRPr="00B15D0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B15D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กรีน เฮ้าส์ ฟู้ดส์ จำกัด</w:t>
            </w:r>
          </w:p>
        </w:tc>
        <w:tc>
          <w:tcPr>
            <w:tcW w:w="1710" w:type="dxa"/>
            <w:vAlign w:val="bottom"/>
          </w:tcPr>
          <w:p w:rsidR="0059779B" w:rsidRPr="00B15D0A" w:rsidRDefault="0059779B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9779B" w:rsidRPr="00B15D0A" w:rsidRDefault="0059779B" w:rsidP="00163981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65252" w:rsidRPr="00B15D0A" w:rsidTr="00163981">
        <w:tc>
          <w:tcPr>
            <w:tcW w:w="5670" w:type="dxa"/>
          </w:tcPr>
          <w:p w:rsidR="00865252" w:rsidRPr="00B15D0A" w:rsidRDefault="00865252" w:rsidP="00865252">
            <w:pPr>
              <w:spacing w:line="380" w:lineRule="exact"/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จากการขายและบริการ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105.9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97.1</w:t>
            </w:r>
          </w:p>
        </w:tc>
      </w:tr>
      <w:tr w:rsidR="00865252" w:rsidRPr="00B15D0A" w:rsidTr="00163981">
        <w:tc>
          <w:tcPr>
            <w:tcW w:w="5670" w:type="dxa"/>
          </w:tcPr>
          <w:p w:rsidR="00865252" w:rsidRPr="00B15D0A" w:rsidRDefault="00865252" w:rsidP="00865252">
            <w:pPr>
              <w:spacing w:line="380" w:lineRule="exact"/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1.7</w:t>
            </w:r>
          </w:p>
        </w:tc>
      </w:tr>
      <w:tr w:rsidR="00865252" w:rsidRPr="00B15D0A" w:rsidTr="00163981">
        <w:tc>
          <w:tcPr>
            <w:tcW w:w="5670" w:type="dxa"/>
          </w:tcPr>
          <w:p w:rsidR="00865252" w:rsidRPr="00B15D0A" w:rsidRDefault="00865252" w:rsidP="0086525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B15D0A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865252" w:rsidRPr="00B15D0A" w:rsidTr="00163981">
        <w:tc>
          <w:tcPr>
            <w:tcW w:w="5670" w:type="dxa"/>
          </w:tcPr>
          <w:p w:rsidR="00865252" w:rsidRPr="00B15D0A" w:rsidRDefault="00865252" w:rsidP="0086525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B15D0A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865252" w:rsidRPr="00B15D0A" w:rsidTr="00163981">
        <w:tc>
          <w:tcPr>
            <w:tcW w:w="5670" w:type="dxa"/>
          </w:tcPr>
          <w:p w:rsidR="00865252" w:rsidRPr="00B15D0A" w:rsidRDefault="00865252" w:rsidP="0086525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3.3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2.9</w:t>
            </w:r>
          </w:p>
        </w:tc>
      </w:tr>
      <w:tr w:rsidR="00865252" w:rsidRPr="00B15D0A" w:rsidTr="00163981">
        <w:tc>
          <w:tcPr>
            <w:tcW w:w="5670" w:type="dxa"/>
          </w:tcPr>
          <w:p w:rsidR="00865252" w:rsidRPr="00B15D0A" w:rsidRDefault="00865252" w:rsidP="0086525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กำไร 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13.3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12.1</w:t>
            </w:r>
          </w:p>
        </w:tc>
      </w:tr>
      <w:tr w:rsidR="00865252" w:rsidRPr="00B15D0A" w:rsidTr="00163981">
        <w:tc>
          <w:tcPr>
            <w:tcW w:w="5670" w:type="dxa"/>
          </w:tcPr>
          <w:p w:rsidR="00865252" w:rsidRPr="00B15D0A" w:rsidRDefault="00865252" w:rsidP="0086525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865252" w:rsidRPr="00B15D0A" w:rsidTr="00163981">
        <w:tc>
          <w:tcPr>
            <w:tcW w:w="5670" w:type="dxa"/>
          </w:tcPr>
          <w:p w:rsidR="00865252" w:rsidRPr="00B15D0A" w:rsidRDefault="00865252" w:rsidP="0086525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13.3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12.2</w:t>
            </w:r>
          </w:p>
        </w:tc>
      </w:tr>
    </w:tbl>
    <w:p w:rsidR="004C660D" w:rsidRPr="00B15D0A" w:rsidRDefault="00182B00" w:rsidP="00D85EAF">
      <w:pPr>
        <w:tabs>
          <w:tab w:val="left" w:pos="540"/>
        </w:tabs>
        <w:overflowPunct/>
        <w:autoSpaceDE/>
        <w:autoSpaceDN/>
        <w:adjustRightInd/>
        <w:spacing w:before="24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1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2</w:t>
      </w:r>
      <w:r w:rsidR="004C660D" w:rsidRPr="00B15D0A">
        <w:rPr>
          <w:rFonts w:ascii="Angsana New" w:hAnsi="Angsana New"/>
          <w:b/>
          <w:bCs/>
          <w:sz w:val="32"/>
          <w:szCs w:val="32"/>
        </w:rPr>
        <w:t>.</w:t>
      </w:r>
      <w:r w:rsidR="004C660D" w:rsidRPr="00B15D0A">
        <w:rPr>
          <w:rFonts w:ascii="Angsana New" w:hAnsi="Angsana New"/>
          <w:b/>
          <w:bCs/>
          <w:sz w:val="32"/>
          <w:szCs w:val="32"/>
        </w:rPr>
        <w:tab/>
      </w:r>
      <w:r w:rsidR="004C660D" w:rsidRPr="00B15D0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71103" w:rsidRPr="00B15D0A">
        <w:rPr>
          <w:rFonts w:ascii="Angsana New" w:hAnsi="Angsana New"/>
          <w:b/>
          <w:bCs/>
          <w:sz w:val="32"/>
          <w:szCs w:val="32"/>
          <w:cs/>
        </w:rPr>
        <w:t>ในกองทุนส่วนบุคคล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0"/>
        <w:gridCol w:w="1350"/>
        <w:gridCol w:w="1350"/>
        <w:gridCol w:w="1350"/>
        <w:gridCol w:w="1350"/>
      </w:tblGrid>
      <w:tr w:rsidR="00C12B6F" w:rsidRPr="00B15D0A" w:rsidTr="00163981">
        <w:trPr>
          <w:cantSplit/>
          <w:trHeight w:val="80"/>
        </w:trPr>
        <w:tc>
          <w:tcPr>
            <w:tcW w:w="3750" w:type="dxa"/>
            <w:vAlign w:val="bottom"/>
          </w:tcPr>
          <w:p w:rsidR="00C12B6F" w:rsidRPr="00B15D0A" w:rsidRDefault="00C12B6F" w:rsidP="0016398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C12B6F" w:rsidRPr="00B15D0A" w:rsidRDefault="00C12B6F" w:rsidP="0016398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C12B6F" w:rsidRPr="00B15D0A" w:rsidRDefault="00C12B6F" w:rsidP="0016398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15D0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12B6F" w:rsidRPr="00B15D0A" w:rsidTr="00163981">
        <w:tc>
          <w:tcPr>
            <w:tcW w:w="3750" w:type="dxa"/>
            <w:vAlign w:val="bottom"/>
          </w:tcPr>
          <w:p w:rsidR="00C12B6F" w:rsidRPr="00B15D0A" w:rsidRDefault="00C12B6F" w:rsidP="0016398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C12B6F" w:rsidRPr="00B15D0A" w:rsidRDefault="00A462C9" w:rsidP="001639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91CC9" w:rsidRPr="00B15D0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0" w:type="dxa"/>
            <w:gridSpan w:val="2"/>
            <w:vAlign w:val="bottom"/>
          </w:tcPr>
          <w:p w:rsidR="00C12B6F" w:rsidRPr="00B15D0A" w:rsidRDefault="00C72C24" w:rsidP="001639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91CC9" w:rsidRPr="00B15D0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12B6F" w:rsidRPr="00B15D0A" w:rsidTr="00163981">
        <w:tc>
          <w:tcPr>
            <w:tcW w:w="3750" w:type="dxa"/>
            <w:vAlign w:val="bottom"/>
          </w:tcPr>
          <w:p w:rsidR="00C12B6F" w:rsidRPr="00B15D0A" w:rsidRDefault="00C12B6F" w:rsidP="0016398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C12B6F" w:rsidRPr="00B15D0A" w:rsidRDefault="00C12B6F" w:rsidP="001639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1350" w:type="dxa"/>
            <w:vAlign w:val="bottom"/>
          </w:tcPr>
          <w:p w:rsidR="00C12B6F" w:rsidRPr="00B15D0A" w:rsidRDefault="00C12B6F" w:rsidP="001639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C12B6F" w:rsidRPr="00B15D0A" w:rsidRDefault="00C12B6F" w:rsidP="001639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1350" w:type="dxa"/>
            <w:vAlign w:val="bottom"/>
          </w:tcPr>
          <w:p w:rsidR="00C12B6F" w:rsidRPr="00B15D0A" w:rsidRDefault="00C12B6F" w:rsidP="001639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2B6F" w:rsidRPr="00B15D0A" w:rsidTr="00163981">
        <w:tc>
          <w:tcPr>
            <w:tcW w:w="3750" w:type="dxa"/>
            <w:vAlign w:val="bottom"/>
          </w:tcPr>
          <w:p w:rsidR="00C12B6F" w:rsidRPr="00B15D0A" w:rsidRDefault="00C12B6F" w:rsidP="0016398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C12B6F" w:rsidRPr="00B15D0A" w:rsidRDefault="00C12B6F" w:rsidP="001639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350" w:type="dxa"/>
            <w:vAlign w:val="bottom"/>
          </w:tcPr>
          <w:p w:rsidR="00C12B6F" w:rsidRPr="00B15D0A" w:rsidRDefault="00C12B6F" w:rsidP="001639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:rsidR="00C12B6F" w:rsidRPr="00B15D0A" w:rsidRDefault="00C12B6F" w:rsidP="001639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350" w:type="dxa"/>
            <w:vAlign w:val="bottom"/>
          </w:tcPr>
          <w:p w:rsidR="00C12B6F" w:rsidRPr="00B15D0A" w:rsidRDefault="00C12B6F" w:rsidP="001639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12B6F" w:rsidRPr="00B15D0A" w:rsidTr="00163981">
        <w:tc>
          <w:tcPr>
            <w:tcW w:w="3750" w:type="dxa"/>
            <w:vAlign w:val="bottom"/>
          </w:tcPr>
          <w:p w:rsidR="00C12B6F" w:rsidRPr="00B15D0A" w:rsidRDefault="00C12B6F" w:rsidP="001639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เงินฝากกับสถาบันการเงิน</w:t>
            </w:r>
          </w:p>
        </w:tc>
        <w:tc>
          <w:tcPr>
            <w:tcW w:w="1350" w:type="dxa"/>
            <w:vAlign w:val="bottom"/>
          </w:tcPr>
          <w:p w:rsidR="00C12B6F" w:rsidRPr="00B15D0A" w:rsidRDefault="00C12B6F" w:rsidP="00163981">
            <w:pPr>
              <w:pStyle w:val="af1"/>
              <w:tabs>
                <w:tab w:val="decimal" w:pos="1152"/>
              </w:tabs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12B6F" w:rsidRPr="00B15D0A" w:rsidRDefault="00C12B6F" w:rsidP="00163981">
            <w:pPr>
              <w:pStyle w:val="af1"/>
              <w:tabs>
                <w:tab w:val="decimal" w:pos="1152"/>
              </w:tabs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12B6F" w:rsidRPr="00B15D0A" w:rsidRDefault="00C12B6F" w:rsidP="00163981">
            <w:pPr>
              <w:pStyle w:val="af1"/>
              <w:tabs>
                <w:tab w:val="decimal" w:pos="1152"/>
              </w:tabs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12B6F" w:rsidRPr="00B15D0A" w:rsidRDefault="00C12B6F" w:rsidP="00163981">
            <w:pPr>
              <w:pStyle w:val="af1"/>
              <w:tabs>
                <w:tab w:val="decimal" w:pos="1152"/>
              </w:tabs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5252" w:rsidRPr="00B15D0A" w:rsidTr="00163981">
        <w:tc>
          <w:tcPr>
            <w:tcW w:w="3750" w:type="dxa"/>
            <w:vAlign w:val="bottom"/>
          </w:tcPr>
          <w:p w:rsidR="00865252" w:rsidRPr="00B15D0A" w:rsidRDefault="00865252" w:rsidP="00865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5,408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5,408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6,943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6,943</w:t>
            </w:r>
          </w:p>
        </w:tc>
      </w:tr>
      <w:tr w:rsidR="00865252" w:rsidRPr="00B15D0A" w:rsidTr="00163981">
        <w:tc>
          <w:tcPr>
            <w:tcW w:w="3750" w:type="dxa"/>
            <w:vAlign w:val="bottom"/>
          </w:tcPr>
          <w:p w:rsidR="00865252" w:rsidRPr="00B15D0A" w:rsidRDefault="00865252" w:rsidP="00865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70,000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70,000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102,000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102,000</w:t>
            </w:r>
          </w:p>
        </w:tc>
      </w:tr>
      <w:tr w:rsidR="00865252" w:rsidRPr="00B15D0A" w:rsidTr="00163981">
        <w:tc>
          <w:tcPr>
            <w:tcW w:w="3750" w:type="dxa"/>
            <w:vAlign w:val="bottom"/>
          </w:tcPr>
          <w:p w:rsidR="00865252" w:rsidRPr="00B15D0A" w:rsidRDefault="00865252" w:rsidP="008652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เงินลงทุนในเงินฝากกับสถาบันการเงิน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75,408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75,408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108,943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108,943</w:t>
            </w:r>
          </w:p>
        </w:tc>
      </w:tr>
      <w:tr w:rsidR="00865252" w:rsidRPr="00B15D0A" w:rsidTr="00163981">
        <w:tc>
          <w:tcPr>
            <w:tcW w:w="3750" w:type="dxa"/>
            <w:vAlign w:val="bottom"/>
          </w:tcPr>
          <w:p w:rsidR="00865252" w:rsidRPr="00B15D0A" w:rsidRDefault="00865252" w:rsidP="008652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</w:tr>
      <w:tr w:rsidR="00865252" w:rsidRPr="00B15D0A" w:rsidTr="00163981">
        <w:tc>
          <w:tcPr>
            <w:tcW w:w="3750" w:type="dxa"/>
            <w:vAlign w:val="bottom"/>
          </w:tcPr>
          <w:p w:rsidR="00865252" w:rsidRPr="00B15D0A" w:rsidRDefault="00865252" w:rsidP="00865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พันธบัตรธนาคารแห่งประเทศไทย</w:t>
            </w:r>
          </w:p>
        </w:tc>
        <w:tc>
          <w:tcPr>
            <w:tcW w:w="1350" w:type="dxa"/>
          </w:tcPr>
          <w:p w:rsidR="00865252" w:rsidRPr="00B15D0A" w:rsidRDefault="00865252" w:rsidP="0086525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338,78</w:t>
            </w:r>
            <w:r w:rsidR="00AC77B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</w:tcPr>
          <w:p w:rsidR="00865252" w:rsidRPr="00B15D0A" w:rsidRDefault="00865252" w:rsidP="0086525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338,88</w:t>
            </w:r>
            <w:r w:rsidR="00AC77B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50" w:type="dxa"/>
          </w:tcPr>
          <w:p w:rsidR="00865252" w:rsidRPr="00B15D0A" w:rsidRDefault="00865252" w:rsidP="0086525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275,932</w:t>
            </w:r>
          </w:p>
        </w:tc>
        <w:tc>
          <w:tcPr>
            <w:tcW w:w="1350" w:type="dxa"/>
          </w:tcPr>
          <w:p w:rsidR="00865252" w:rsidRPr="00B15D0A" w:rsidRDefault="00865252" w:rsidP="0086525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276,572</w:t>
            </w:r>
          </w:p>
        </w:tc>
      </w:tr>
      <w:tr w:rsidR="00865252" w:rsidRPr="00B15D0A" w:rsidTr="00163981">
        <w:tc>
          <w:tcPr>
            <w:tcW w:w="3750" w:type="dxa"/>
            <w:vAlign w:val="bottom"/>
          </w:tcPr>
          <w:p w:rsidR="00865252" w:rsidRPr="00B15D0A" w:rsidRDefault="00865252" w:rsidP="00865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หุ้นกู้ ตั๋วแลกเงิน หรือตราสารหนี้ที่ออกโดยบริษัทหรือภาคเอกชน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642,482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642,374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472,175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476,662</w:t>
            </w:r>
          </w:p>
        </w:tc>
      </w:tr>
      <w:tr w:rsidR="00865252" w:rsidRPr="00B15D0A" w:rsidTr="00163981">
        <w:tc>
          <w:tcPr>
            <w:tcW w:w="3750" w:type="dxa"/>
            <w:vAlign w:val="bottom"/>
          </w:tcPr>
          <w:p w:rsidR="00865252" w:rsidRPr="00B15D0A" w:rsidRDefault="00865252" w:rsidP="00865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  <w:lang w:bidi="th-TH"/>
              </w:rPr>
              <w:t>141,767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  <w:lang w:bidi="th-TH"/>
              </w:rPr>
              <w:t>136,040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  <w:lang w:bidi="th-TH"/>
              </w:rPr>
              <w:t>115,698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  <w:lang w:bidi="th-TH"/>
              </w:rPr>
              <w:t>135,922</w:t>
            </w:r>
          </w:p>
        </w:tc>
      </w:tr>
      <w:tr w:rsidR="00865252" w:rsidRPr="00B15D0A" w:rsidTr="00163981">
        <w:tc>
          <w:tcPr>
            <w:tcW w:w="3750" w:type="dxa"/>
            <w:vAlign w:val="bottom"/>
          </w:tcPr>
          <w:p w:rsidR="00865252" w:rsidRPr="00B15D0A" w:rsidRDefault="00865252" w:rsidP="008652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  <w:lang w:bidi="th-TH"/>
              </w:rPr>
              <w:t>1,123,03</w:t>
            </w:r>
            <w:r w:rsidR="00AC77B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  <w:lang w:bidi="th-TH"/>
              </w:rPr>
              <w:t>1,117,30</w:t>
            </w:r>
            <w:r w:rsidR="00AC77B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  <w:lang w:bidi="th-TH"/>
              </w:rPr>
              <w:t>863,805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  <w:lang w:bidi="th-TH"/>
              </w:rPr>
              <w:t>889,156</w:t>
            </w:r>
          </w:p>
        </w:tc>
      </w:tr>
      <w:tr w:rsidR="00865252" w:rsidRPr="00B15D0A" w:rsidTr="00163981">
        <w:tc>
          <w:tcPr>
            <w:tcW w:w="3750" w:type="dxa"/>
            <w:vAlign w:val="bottom"/>
          </w:tcPr>
          <w:p w:rsidR="00865252" w:rsidRPr="00B15D0A" w:rsidRDefault="00865252" w:rsidP="00E92B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710" w:hanging="710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E92B0C" w:rsidRPr="00B15D0A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จากการเปลี่ยนแปลงมูลค่ายุติธรรมของเงินลงทุน</w:t>
            </w:r>
          </w:p>
        </w:tc>
        <w:tc>
          <w:tcPr>
            <w:tcW w:w="1350" w:type="dxa"/>
            <w:vAlign w:val="bottom"/>
          </w:tcPr>
          <w:p w:rsidR="00865252" w:rsidRPr="00B15D0A" w:rsidRDefault="00E92B0C" w:rsidP="00865252">
            <w:pPr>
              <w:pStyle w:val="af1"/>
              <w:pBdr>
                <w:bottom w:val="single" w:sz="6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865252" w:rsidRPr="00B15D0A">
              <w:rPr>
                <w:rFonts w:ascii="Angsana New" w:hAnsi="Angsana New" w:cs="Angsana New"/>
                <w:sz w:val="28"/>
                <w:szCs w:val="28"/>
              </w:rPr>
              <w:t>5,731</w:t>
            </w:r>
            <w:r w:rsidRPr="00B15D0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6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6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25,351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6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65252" w:rsidRPr="00B15D0A" w:rsidTr="00163981">
        <w:tc>
          <w:tcPr>
            <w:tcW w:w="3750" w:type="dxa"/>
            <w:vAlign w:val="bottom"/>
          </w:tcPr>
          <w:p w:rsidR="00865252" w:rsidRPr="00B15D0A" w:rsidRDefault="00865252" w:rsidP="00865252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222" w:right="-10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6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1,117,30</w:t>
            </w:r>
            <w:r w:rsidR="00AC77B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6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1,117,30</w:t>
            </w:r>
            <w:r w:rsidR="00AC77B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6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889,156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6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889,156</w:t>
            </w:r>
          </w:p>
        </w:tc>
      </w:tr>
      <w:tr w:rsidR="00865252" w:rsidRPr="00B15D0A" w:rsidTr="00163981">
        <w:tc>
          <w:tcPr>
            <w:tcW w:w="3750" w:type="dxa"/>
            <w:vAlign w:val="bottom"/>
          </w:tcPr>
          <w:p w:rsidR="00865252" w:rsidRPr="00B15D0A" w:rsidRDefault="00865252" w:rsidP="00865252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รวมเงินลงทุน 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1,192,70</w:t>
            </w:r>
            <w:r w:rsidR="00AC77B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1,192,70</w:t>
            </w:r>
            <w:r w:rsidR="00AC77B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998,099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998,099</w:t>
            </w:r>
          </w:p>
        </w:tc>
      </w:tr>
      <w:tr w:rsidR="00865252" w:rsidRPr="00B15D0A" w:rsidTr="00163981">
        <w:tc>
          <w:tcPr>
            <w:tcW w:w="3750" w:type="dxa"/>
            <w:vAlign w:val="bottom"/>
          </w:tcPr>
          <w:p w:rsidR="00865252" w:rsidRPr="00B15D0A" w:rsidRDefault="00865252" w:rsidP="00865252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จัดประเภทเป็น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5252" w:rsidRPr="00B15D0A" w:rsidTr="00163981">
        <w:tc>
          <w:tcPr>
            <w:tcW w:w="3750" w:type="dxa"/>
            <w:vAlign w:val="bottom"/>
          </w:tcPr>
          <w:p w:rsidR="00865252" w:rsidRPr="00B15D0A" w:rsidRDefault="00865252" w:rsidP="00865252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สดและรายการเทียบเท่าเงินสด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B15D0A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285,35</w:t>
            </w:r>
            <w:r w:rsidR="00AC77B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88,383</w:t>
            </w:r>
          </w:p>
        </w:tc>
      </w:tr>
      <w:tr w:rsidR="00865252" w:rsidRPr="00B15D0A" w:rsidTr="00163981">
        <w:tc>
          <w:tcPr>
            <w:tcW w:w="3750" w:type="dxa"/>
            <w:vAlign w:val="bottom"/>
          </w:tcPr>
          <w:p w:rsidR="00865252" w:rsidRPr="00B15D0A" w:rsidRDefault="00865252" w:rsidP="00865252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เงินลงทุนชั่วคราว (หมายเหตุ </w:t>
            </w:r>
            <w:r w:rsidRPr="00B15D0A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261,940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210,365</w:t>
            </w:r>
          </w:p>
        </w:tc>
      </w:tr>
      <w:tr w:rsidR="00865252" w:rsidRPr="00B15D0A" w:rsidTr="00163981">
        <w:tc>
          <w:tcPr>
            <w:tcW w:w="3750" w:type="dxa"/>
            <w:vAlign w:val="bottom"/>
          </w:tcPr>
          <w:p w:rsidR="00865252" w:rsidRPr="00B15D0A" w:rsidRDefault="00865252" w:rsidP="00865252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645,41</w:t>
            </w:r>
            <w:r w:rsidR="00AC77B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</w:rPr>
              <w:t>699,351</w:t>
            </w:r>
          </w:p>
        </w:tc>
      </w:tr>
      <w:tr w:rsidR="00865252" w:rsidRPr="00B15D0A" w:rsidTr="00163981">
        <w:tc>
          <w:tcPr>
            <w:tcW w:w="3750" w:type="dxa"/>
            <w:vAlign w:val="bottom"/>
          </w:tcPr>
          <w:p w:rsidR="00865252" w:rsidRPr="00B15D0A" w:rsidRDefault="00865252" w:rsidP="00865252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รวมเงินลงทุน 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  <w:lang w:bidi="th-TH"/>
              </w:rPr>
              <w:t>1,192,70</w:t>
            </w:r>
            <w:r w:rsidR="00AC77B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865252" w:rsidRPr="00B15D0A" w:rsidRDefault="00865252" w:rsidP="00865252">
            <w:pPr>
              <w:pStyle w:val="af1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15D0A">
              <w:rPr>
                <w:rFonts w:ascii="Angsana New" w:hAnsi="Angsana New" w:cs="Angsana New"/>
                <w:sz w:val="28"/>
                <w:szCs w:val="28"/>
                <w:lang w:bidi="th-TH"/>
              </w:rPr>
              <w:t>998,099</w:t>
            </w:r>
          </w:p>
        </w:tc>
      </w:tr>
    </w:tbl>
    <w:p w:rsidR="007F0837" w:rsidRPr="00B15D0A" w:rsidRDefault="007F0837" w:rsidP="006C43B7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lastRenderedPageBreak/>
        <w:tab/>
        <w:t>รายการเปลี่ยนแปลงของบัญชีเงินลงทุน</w:t>
      </w:r>
      <w:r w:rsidR="00591BE3" w:rsidRPr="00B15D0A">
        <w:rPr>
          <w:rFonts w:ascii="Angsana New" w:hAnsi="Angsana New" w:hint="cs"/>
          <w:sz w:val="32"/>
          <w:szCs w:val="32"/>
          <w:cs/>
        </w:rPr>
        <w:t>ชั่วคราวและเงินลงทุนระยะยาว</w:t>
      </w:r>
      <w:r w:rsidR="009F2024" w:rsidRPr="00B15D0A">
        <w:rPr>
          <w:rFonts w:ascii="Angsana New" w:hAnsi="Angsana New"/>
          <w:sz w:val="32"/>
          <w:szCs w:val="32"/>
          <w:cs/>
        </w:rPr>
        <w:t>ในกองทุนส่วนบุคคล</w:t>
      </w:r>
      <w:r w:rsidRPr="00B15D0A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A462C9" w:rsidRPr="00B15D0A">
        <w:rPr>
          <w:rFonts w:ascii="Angsana New" w:hAnsi="Angsana New"/>
          <w:sz w:val="32"/>
          <w:szCs w:val="32"/>
        </w:rPr>
        <w:t xml:space="preserve">31 </w:t>
      </w:r>
      <w:r w:rsidR="00A462C9" w:rsidRPr="00B15D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1CC9" w:rsidRPr="00B15D0A">
        <w:rPr>
          <w:rFonts w:ascii="Angsana New" w:hAnsi="Angsana New"/>
          <w:sz w:val="32"/>
          <w:szCs w:val="32"/>
        </w:rPr>
        <w:t>2561</w:t>
      </w:r>
      <w:r w:rsidR="00C72C24" w:rsidRPr="00B15D0A">
        <w:rPr>
          <w:rFonts w:ascii="Angsana New" w:hAnsi="Angsana New"/>
          <w:sz w:val="32"/>
          <w:szCs w:val="32"/>
        </w:rPr>
        <w:t xml:space="preserve"> </w:t>
      </w:r>
      <w:r w:rsidR="0026569A" w:rsidRPr="00B15D0A">
        <w:rPr>
          <w:rFonts w:ascii="Angsana New" w:hAnsi="Angsana New"/>
          <w:sz w:val="32"/>
          <w:szCs w:val="32"/>
          <w:cs/>
        </w:rPr>
        <w:t xml:space="preserve">และ 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="00D70AF8" w:rsidRPr="00B15D0A">
        <w:rPr>
          <w:rFonts w:ascii="Angsana New" w:hAnsi="Angsana New"/>
          <w:sz w:val="32"/>
          <w:szCs w:val="32"/>
        </w:rPr>
        <w:t xml:space="preserve"> </w:t>
      </w:r>
      <w:r w:rsidR="008D0D3E" w:rsidRPr="00B15D0A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32F39" w:rsidRPr="00B15D0A" w:rsidRDefault="00832F39" w:rsidP="006C43B7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(หน่วย</w:t>
      </w:r>
      <w:r w:rsidRPr="00B15D0A">
        <w:rPr>
          <w:rFonts w:ascii="Angsana New" w:hAnsi="Angsana New"/>
          <w:sz w:val="32"/>
          <w:szCs w:val="32"/>
        </w:rPr>
        <w:t xml:space="preserve">: </w:t>
      </w:r>
      <w:r w:rsidRPr="00B15D0A">
        <w:rPr>
          <w:rFonts w:ascii="Angsana New" w:hAnsi="Angsana New"/>
          <w:sz w:val="32"/>
          <w:szCs w:val="32"/>
          <w:cs/>
        </w:rPr>
        <w:t>พันบาท</w:t>
      </w:r>
      <w:r w:rsidRPr="00B15D0A">
        <w:rPr>
          <w:rFonts w:ascii="Angsana New" w:hAnsi="Angsana New"/>
          <w:sz w:val="32"/>
          <w:szCs w:val="32"/>
        </w:rPr>
        <w:t>)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17"/>
        <w:gridCol w:w="1517"/>
      </w:tblGrid>
      <w:tr w:rsidR="0059779B" w:rsidRPr="00B15D0A" w:rsidTr="00163981">
        <w:tc>
          <w:tcPr>
            <w:tcW w:w="6120" w:type="dxa"/>
            <w:vAlign w:val="bottom"/>
          </w:tcPr>
          <w:p w:rsidR="0059779B" w:rsidRPr="00B15D0A" w:rsidRDefault="0059779B" w:rsidP="006C43B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17" w:type="dxa"/>
            <w:vAlign w:val="bottom"/>
          </w:tcPr>
          <w:p w:rsidR="0059779B" w:rsidRPr="00B15D0A" w:rsidRDefault="00891CC9" w:rsidP="006C43B7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17" w:type="dxa"/>
            <w:vAlign w:val="bottom"/>
          </w:tcPr>
          <w:p w:rsidR="0059779B" w:rsidRPr="00B15D0A" w:rsidRDefault="00891CC9" w:rsidP="006C43B7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865252" w:rsidRPr="00B15D0A" w:rsidTr="00163981">
        <w:tc>
          <w:tcPr>
            <w:tcW w:w="612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909,716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943,157</w:t>
            </w:r>
          </w:p>
        </w:tc>
      </w:tr>
      <w:tr w:rsidR="00865252" w:rsidRPr="00B15D0A" w:rsidTr="00163981">
        <w:tc>
          <w:tcPr>
            <w:tcW w:w="612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เพิ่มระหว่างปี - ราคาทุน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5252" w:rsidRPr="00B15D0A" w:rsidTr="00163981">
        <w:tc>
          <w:tcPr>
            <w:tcW w:w="612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  เงินสดจ่ายเพื่อซื้อเงินลงทุน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2,082,73</w:t>
            </w:r>
            <w:r w:rsidR="00AC77B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1,090,264</w:t>
            </w:r>
          </w:p>
        </w:tc>
      </w:tr>
      <w:tr w:rsidR="00865252" w:rsidRPr="00B15D0A" w:rsidTr="00163981">
        <w:tc>
          <w:tcPr>
            <w:tcW w:w="612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  เจ้าหนี้จากการซื้อเงินลงทุน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12,243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379</w:t>
            </w:r>
          </w:p>
        </w:tc>
      </w:tr>
      <w:tr w:rsidR="00865252" w:rsidRPr="00B15D0A" w:rsidTr="00163981">
        <w:tc>
          <w:tcPr>
            <w:tcW w:w="612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จำหน่ายระหว่างปี - ราคาทุน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5252" w:rsidRPr="00B15D0A" w:rsidTr="00163981">
        <w:tc>
          <w:tcPr>
            <w:tcW w:w="612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เงินสดรับจากการจำหน่าย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ind w:left="72" w:right="5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(2,057,829)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ind w:left="72" w:right="5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(1,146,756)</w:t>
            </w:r>
          </w:p>
        </w:tc>
      </w:tr>
      <w:tr w:rsidR="00865252" w:rsidRPr="00B15D0A" w:rsidTr="00163981">
        <w:tc>
          <w:tcPr>
            <w:tcW w:w="612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ลูกหนี้จากการจำหน่ายเงินลงทุน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ind w:left="72" w:right="5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(15,491)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ind w:left="72" w:right="5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(1,771)</w:t>
            </w:r>
          </w:p>
        </w:tc>
      </w:tr>
      <w:tr w:rsidR="00865252" w:rsidRPr="00B15D0A" w:rsidTr="00163981">
        <w:tc>
          <w:tcPr>
            <w:tcW w:w="612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ind w:left="72" w:right="5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7,208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ind w:left="72" w:right="5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10,176</w:t>
            </w:r>
          </w:p>
        </w:tc>
      </w:tr>
      <w:tr w:rsidR="00865252" w:rsidRPr="00B15D0A" w:rsidTr="00163981">
        <w:tc>
          <w:tcPr>
            <w:tcW w:w="612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(2,066,112)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(1,138,351)</w:t>
            </w:r>
          </w:p>
        </w:tc>
      </w:tr>
      <w:tr w:rsidR="00865252" w:rsidRPr="00B15D0A" w:rsidTr="00163981">
        <w:tc>
          <w:tcPr>
            <w:tcW w:w="612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ส่วนเกินกว่ามูลค่าหลักทรัพย์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(14</w:t>
            </w:r>
            <w:r w:rsidR="00AC77B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B15D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(2,396)</w:t>
            </w:r>
          </w:p>
        </w:tc>
      </w:tr>
      <w:tr w:rsidR="00865252" w:rsidRPr="00B15D0A" w:rsidTr="00163981">
        <w:tc>
          <w:tcPr>
            <w:tcW w:w="612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ผลกำไร</w:t>
            </w:r>
            <w:r w:rsidR="005952BA" w:rsidRPr="00B15D0A">
              <w:rPr>
                <w:rFonts w:ascii="Angsana New" w:hAnsi="Angsana New" w:hint="cs"/>
                <w:sz w:val="32"/>
                <w:szCs w:val="32"/>
                <w:cs/>
              </w:rPr>
              <w:t>(ขาดทุน)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จากการวัดมูลค่าเงินลงทุน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(31,082)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16,663</w:t>
            </w:r>
          </w:p>
        </w:tc>
      </w:tr>
      <w:tr w:rsidR="00865252" w:rsidRPr="00B15D0A" w:rsidTr="00163981">
        <w:tc>
          <w:tcPr>
            <w:tcW w:w="6120" w:type="dxa"/>
            <w:vAlign w:val="bottom"/>
          </w:tcPr>
          <w:p w:rsidR="00865252" w:rsidRPr="00B15D0A" w:rsidRDefault="00865252" w:rsidP="0086525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907,356</w:t>
            </w:r>
          </w:p>
        </w:tc>
        <w:tc>
          <w:tcPr>
            <w:tcW w:w="1517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909,716</w:t>
            </w:r>
          </w:p>
        </w:tc>
      </w:tr>
    </w:tbl>
    <w:p w:rsidR="00CE712B" w:rsidRPr="00B15D0A" w:rsidRDefault="00CE712B" w:rsidP="006C43B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บริษัทฯได้จัดตั้งกองทุนส่วนบุคคล</w:t>
      </w:r>
      <w:r w:rsidR="00CE6C2B" w:rsidRPr="00B15D0A">
        <w:rPr>
          <w:rFonts w:ascii="Angsana New" w:hAnsi="Angsana New"/>
          <w:sz w:val="32"/>
          <w:szCs w:val="32"/>
          <w:cs/>
        </w:rPr>
        <w:t>เพื่อการลงทุน</w:t>
      </w:r>
      <w:r w:rsidR="00303C69" w:rsidRPr="00B15D0A">
        <w:rPr>
          <w:rFonts w:ascii="Angsana New" w:hAnsi="Angsana New"/>
          <w:sz w:val="32"/>
          <w:szCs w:val="32"/>
          <w:cs/>
        </w:rPr>
        <w:t xml:space="preserve">  </w:t>
      </w:r>
      <w:r w:rsidR="00CF3F03" w:rsidRPr="00B15D0A">
        <w:rPr>
          <w:rFonts w:ascii="Angsana New" w:hAnsi="Angsana New"/>
          <w:sz w:val="32"/>
          <w:szCs w:val="32"/>
          <w:cs/>
        </w:rPr>
        <w:t>ซึ่ง</w:t>
      </w:r>
      <w:r w:rsidRPr="00B15D0A">
        <w:rPr>
          <w:rFonts w:ascii="Angsana New" w:hAnsi="Angsana New"/>
          <w:sz w:val="32"/>
          <w:szCs w:val="32"/>
          <w:cs/>
        </w:rPr>
        <w:t>บริหารงานโดยบริษัทหลักทรัพย์จัดการกองทุน</w:t>
      </w:r>
      <w:r w:rsidR="00AC77B1">
        <w:rPr>
          <w:rFonts w:ascii="Angsana New" w:hAnsi="Angsana New" w:hint="cs"/>
          <w:sz w:val="32"/>
          <w:szCs w:val="32"/>
          <w:cs/>
        </w:rPr>
        <w:t>สี่</w:t>
      </w:r>
      <w:r w:rsidRPr="00B15D0A">
        <w:rPr>
          <w:rFonts w:ascii="Angsana New" w:hAnsi="Angsana New"/>
          <w:sz w:val="32"/>
          <w:szCs w:val="32"/>
          <w:cs/>
        </w:rPr>
        <w:t>แห่ง</w:t>
      </w:r>
      <w:r w:rsidR="00437030" w:rsidRPr="00B15D0A">
        <w:rPr>
          <w:rFonts w:ascii="Angsana New" w:hAnsi="Angsana New"/>
          <w:sz w:val="32"/>
          <w:szCs w:val="32"/>
          <w:cs/>
        </w:rPr>
        <w:t xml:space="preserve"> </w:t>
      </w:r>
      <w:r w:rsidR="00CE6C2B" w:rsidRPr="00B15D0A">
        <w:rPr>
          <w:rFonts w:ascii="Angsana New" w:hAnsi="Angsana New"/>
          <w:sz w:val="32"/>
          <w:szCs w:val="32"/>
          <w:cs/>
        </w:rPr>
        <w:t>โดยมีการ</w:t>
      </w:r>
      <w:r w:rsidRPr="00B15D0A">
        <w:rPr>
          <w:rFonts w:ascii="Angsana New" w:hAnsi="Angsana New"/>
          <w:sz w:val="32"/>
          <w:szCs w:val="32"/>
          <w:cs/>
        </w:rPr>
        <w:t>ลงทุนใน</w:t>
      </w:r>
      <w:r w:rsidR="00CF3F03" w:rsidRPr="00B15D0A">
        <w:rPr>
          <w:rFonts w:ascii="Angsana New" w:hAnsi="Angsana New"/>
          <w:sz w:val="32"/>
          <w:szCs w:val="32"/>
          <w:cs/>
        </w:rPr>
        <w:t>เงินฝากประจำกับสถาบันการเงิน</w:t>
      </w:r>
      <w:r w:rsidR="0080799E"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หุ้นสามัญของบริษัทหลายแห่งที่จดทะเบียนใน</w:t>
      </w:r>
      <w:r w:rsidR="00F21B65" w:rsidRPr="00B15D0A">
        <w:rPr>
          <w:rFonts w:ascii="Angsana New" w:hAnsi="Angsana New"/>
          <w:sz w:val="32"/>
          <w:szCs w:val="32"/>
          <w:cs/>
        </w:rPr>
        <w:t xml:space="preserve">        </w:t>
      </w:r>
      <w:r w:rsidRPr="00B15D0A">
        <w:rPr>
          <w:rFonts w:ascii="Angsana New" w:hAnsi="Angsana New"/>
          <w:sz w:val="32"/>
          <w:szCs w:val="32"/>
          <w:cs/>
        </w:rPr>
        <w:t>ตลาดหลักทรัพย์แห่งประเทศไทย พันธบัตร</w:t>
      </w:r>
      <w:r w:rsidR="00502344" w:rsidRPr="00B15D0A">
        <w:rPr>
          <w:rFonts w:ascii="Angsana New" w:hAnsi="Angsana New" w:hint="cs"/>
          <w:sz w:val="32"/>
          <w:szCs w:val="32"/>
          <w:cs/>
        </w:rPr>
        <w:t>และ</w:t>
      </w:r>
      <w:r w:rsidRPr="00B15D0A">
        <w:rPr>
          <w:rFonts w:ascii="Angsana New" w:hAnsi="Angsana New"/>
          <w:sz w:val="32"/>
          <w:szCs w:val="32"/>
          <w:cs/>
        </w:rPr>
        <w:t xml:space="preserve">ตราสารหนี้ที่ออกโดยธนาคารแห่งประเทศไทยและภาคเอกชน  </w:t>
      </w:r>
      <w:r w:rsidR="00CF3F03" w:rsidRPr="00B15D0A">
        <w:rPr>
          <w:rFonts w:ascii="Angsana New" w:hAnsi="Angsana New"/>
          <w:sz w:val="32"/>
          <w:szCs w:val="32"/>
          <w:cs/>
        </w:rPr>
        <w:t>ซึ่ง</w:t>
      </w:r>
      <w:r w:rsidRPr="00B15D0A">
        <w:rPr>
          <w:rFonts w:ascii="Angsana New" w:hAnsi="Angsana New"/>
          <w:sz w:val="32"/>
          <w:szCs w:val="32"/>
          <w:cs/>
        </w:rPr>
        <w:t>มีอัตราผลตอบแทน</w:t>
      </w:r>
      <w:r w:rsidR="00CF3F03" w:rsidRPr="00B15D0A">
        <w:rPr>
          <w:rFonts w:ascii="Angsana New" w:hAnsi="Angsana New"/>
          <w:sz w:val="32"/>
          <w:szCs w:val="32"/>
          <w:cs/>
        </w:rPr>
        <w:t>ระหว่าง</w:t>
      </w:r>
      <w:r w:rsidRPr="00B15D0A">
        <w:rPr>
          <w:rFonts w:ascii="Angsana New" w:hAnsi="Angsana New"/>
          <w:sz w:val="32"/>
          <w:szCs w:val="32"/>
          <w:cs/>
        </w:rPr>
        <w:t>ร้อยละ</w:t>
      </w:r>
      <w:r w:rsidR="00543A2E" w:rsidRPr="00B15D0A">
        <w:rPr>
          <w:rFonts w:ascii="Angsana New" w:hAnsi="Angsana New"/>
          <w:sz w:val="32"/>
          <w:szCs w:val="32"/>
          <w:cs/>
        </w:rPr>
        <w:t xml:space="preserve"> </w:t>
      </w:r>
      <w:r w:rsidR="00865252" w:rsidRPr="00B15D0A">
        <w:rPr>
          <w:rFonts w:ascii="Angsana New" w:hAnsi="Angsana New"/>
          <w:sz w:val="32"/>
          <w:szCs w:val="32"/>
          <w:lang w:val="en-GB"/>
        </w:rPr>
        <w:t>0.1</w:t>
      </w:r>
      <w:r w:rsidR="00AC77B1">
        <w:rPr>
          <w:rFonts w:ascii="Angsana New" w:hAnsi="Angsana New"/>
          <w:sz w:val="32"/>
          <w:szCs w:val="32"/>
          <w:lang w:val="en-GB"/>
        </w:rPr>
        <w:t>0</w:t>
      </w:r>
      <w:r w:rsidR="002339B3" w:rsidRPr="00B15D0A">
        <w:rPr>
          <w:rFonts w:ascii="Angsana New" w:hAnsi="Angsana New"/>
          <w:sz w:val="32"/>
          <w:szCs w:val="32"/>
        </w:rPr>
        <w:t xml:space="preserve"> </w:t>
      </w:r>
      <w:r w:rsidR="002339B3" w:rsidRPr="00B15D0A">
        <w:rPr>
          <w:rFonts w:ascii="Angsana New" w:hAnsi="Angsana New"/>
          <w:sz w:val="32"/>
          <w:szCs w:val="32"/>
          <w:cs/>
        </w:rPr>
        <w:t xml:space="preserve">ถึง </w:t>
      </w:r>
      <w:r w:rsidR="00330336">
        <w:rPr>
          <w:rFonts w:ascii="Angsana New" w:hAnsi="Angsana New"/>
          <w:sz w:val="32"/>
          <w:szCs w:val="32"/>
          <w:lang w:val="en-GB"/>
        </w:rPr>
        <w:t>5.18</w:t>
      </w:r>
      <w:r w:rsidR="00543A2E"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ต่อปี</w:t>
      </w:r>
      <w:r w:rsidR="00F37829" w:rsidRPr="00B15D0A">
        <w:rPr>
          <w:rFonts w:ascii="Angsana New" w:hAnsi="Angsana New"/>
          <w:sz w:val="32"/>
          <w:szCs w:val="32"/>
        </w:rPr>
        <w:t xml:space="preserve"> </w:t>
      </w:r>
      <w:r w:rsidR="00C72C24" w:rsidRPr="00B15D0A">
        <w:rPr>
          <w:rFonts w:ascii="Angsana New" w:hAnsi="Angsana New"/>
          <w:sz w:val="32"/>
          <w:szCs w:val="32"/>
        </w:rPr>
        <w:t>(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="0059779B" w:rsidRPr="00B15D0A">
        <w:rPr>
          <w:rFonts w:ascii="Angsana New" w:hAnsi="Angsana New"/>
          <w:sz w:val="32"/>
          <w:szCs w:val="32"/>
        </w:rPr>
        <w:t>:</w:t>
      </w:r>
      <w:r w:rsidR="00F37829" w:rsidRPr="00B15D0A">
        <w:rPr>
          <w:rFonts w:ascii="Angsana New" w:hAnsi="Angsana New"/>
          <w:sz w:val="32"/>
          <w:szCs w:val="32"/>
        </w:rPr>
        <w:t xml:space="preserve"> </w:t>
      </w:r>
      <w:r w:rsidR="00F37829" w:rsidRPr="00B15D0A">
        <w:rPr>
          <w:rFonts w:ascii="Angsana New" w:hAnsi="Angsana New"/>
          <w:sz w:val="32"/>
          <w:szCs w:val="32"/>
          <w:cs/>
        </w:rPr>
        <w:t xml:space="preserve">ร้อยละ </w:t>
      </w:r>
      <w:r w:rsidR="00182B00" w:rsidRPr="00B15D0A">
        <w:rPr>
          <w:rFonts w:ascii="Angsana New" w:hAnsi="Angsana New"/>
          <w:sz w:val="32"/>
          <w:szCs w:val="32"/>
        </w:rPr>
        <w:t>1</w:t>
      </w:r>
      <w:r w:rsidR="0026569A" w:rsidRPr="00B15D0A">
        <w:rPr>
          <w:rFonts w:ascii="Angsana New" w:hAnsi="Angsana New"/>
          <w:sz w:val="32"/>
          <w:szCs w:val="32"/>
          <w:cs/>
        </w:rPr>
        <w:t>.</w:t>
      </w:r>
      <w:r w:rsidR="001D4400" w:rsidRPr="00B15D0A">
        <w:rPr>
          <w:rFonts w:ascii="Angsana New" w:hAnsi="Angsana New" w:hint="cs"/>
          <w:sz w:val="32"/>
          <w:szCs w:val="32"/>
          <w:cs/>
        </w:rPr>
        <w:t>20</w:t>
      </w:r>
      <w:r w:rsidR="0059779B" w:rsidRPr="00B15D0A">
        <w:rPr>
          <w:rFonts w:ascii="Angsana New" w:hAnsi="Angsana New"/>
          <w:sz w:val="32"/>
          <w:szCs w:val="32"/>
          <w:cs/>
        </w:rPr>
        <w:t xml:space="preserve"> </w:t>
      </w:r>
      <w:r w:rsidR="0059779B" w:rsidRPr="00B15D0A">
        <w:rPr>
          <w:rFonts w:ascii="Angsana New" w:hAnsi="Angsana New"/>
          <w:sz w:val="32"/>
          <w:szCs w:val="32"/>
        </w:rPr>
        <w:t xml:space="preserve"> </w:t>
      </w:r>
      <w:r w:rsidR="0059779B" w:rsidRPr="00B15D0A">
        <w:rPr>
          <w:rFonts w:ascii="Angsana New" w:hAnsi="Angsana New"/>
          <w:sz w:val="32"/>
          <w:szCs w:val="32"/>
          <w:cs/>
        </w:rPr>
        <w:t xml:space="preserve">ถึง </w:t>
      </w:r>
      <w:r w:rsidR="00182B00" w:rsidRPr="00B15D0A">
        <w:rPr>
          <w:rFonts w:ascii="Angsana New" w:hAnsi="Angsana New"/>
          <w:sz w:val="32"/>
          <w:szCs w:val="32"/>
        </w:rPr>
        <w:t>5</w:t>
      </w:r>
      <w:r w:rsidR="0059779B" w:rsidRPr="00B15D0A">
        <w:rPr>
          <w:rFonts w:ascii="Angsana New" w:hAnsi="Angsana New"/>
          <w:sz w:val="32"/>
          <w:szCs w:val="32"/>
          <w:cs/>
        </w:rPr>
        <w:t>.</w:t>
      </w:r>
      <w:r w:rsidR="0026569A" w:rsidRPr="00B15D0A">
        <w:rPr>
          <w:rFonts w:ascii="Angsana New" w:hAnsi="Angsana New"/>
          <w:sz w:val="32"/>
          <w:szCs w:val="32"/>
        </w:rPr>
        <w:t>1</w:t>
      </w:r>
      <w:r w:rsidR="00182B00" w:rsidRPr="00B15D0A">
        <w:rPr>
          <w:rFonts w:ascii="Angsana New" w:hAnsi="Angsana New"/>
          <w:sz w:val="32"/>
          <w:szCs w:val="32"/>
        </w:rPr>
        <w:t>3</w:t>
      </w:r>
      <w:r w:rsidR="0059779B" w:rsidRPr="00B15D0A">
        <w:rPr>
          <w:rFonts w:ascii="Angsana New" w:hAnsi="Angsana New"/>
          <w:sz w:val="32"/>
          <w:szCs w:val="32"/>
        </w:rPr>
        <w:t xml:space="preserve"> </w:t>
      </w:r>
      <w:r w:rsidR="00F37829" w:rsidRPr="00B15D0A">
        <w:rPr>
          <w:rFonts w:ascii="Angsana New" w:hAnsi="Angsana New"/>
          <w:sz w:val="32"/>
          <w:szCs w:val="32"/>
          <w:cs/>
        </w:rPr>
        <w:t>ต่อปี</w:t>
      </w:r>
      <w:r w:rsidR="00F37829" w:rsidRPr="00B15D0A">
        <w:rPr>
          <w:rFonts w:ascii="Angsana New" w:hAnsi="Angsana New"/>
          <w:sz w:val="32"/>
          <w:szCs w:val="32"/>
        </w:rPr>
        <w:t>)</w:t>
      </w:r>
      <w:r w:rsidR="00CF3F03" w:rsidRPr="00B15D0A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โดยบริษัทฯ จัดประเภทเงินลงทุน</w:t>
      </w:r>
      <w:r w:rsidR="00502344" w:rsidRPr="00B15D0A">
        <w:rPr>
          <w:rFonts w:ascii="Angsana New" w:hAnsi="Angsana New" w:hint="cs"/>
          <w:sz w:val="32"/>
          <w:szCs w:val="32"/>
          <w:cs/>
        </w:rPr>
        <w:t>ในตราสารหนี้และตราสารทุน</w:t>
      </w:r>
      <w:r w:rsidRPr="00B15D0A">
        <w:rPr>
          <w:rFonts w:ascii="Angsana New" w:hAnsi="Angsana New"/>
          <w:sz w:val="32"/>
          <w:szCs w:val="32"/>
          <w:cs/>
        </w:rPr>
        <w:t>เป็นเงินลงทุนในหลักทรัพย์เผื่อขาย</w:t>
      </w:r>
      <w:r w:rsidR="005F42F0" w:rsidRPr="00B15D0A">
        <w:rPr>
          <w:rFonts w:ascii="Angsana New" w:hAnsi="Angsana New"/>
          <w:sz w:val="32"/>
          <w:szCs w:val="32"/>
        </w:rPr>
        <w:t xml:space="preserve"> </w:t>
      </w:r>
      <w:r w:rsidR="005F42F0" w:rsidRPr="00B15D0A">
        <w:rPr>
          <w:rFonts w:ascii="Angsana New" w:hAnsi="Angsana New"/>
          <w:sz w:val="32"/>
          <w:szCs w:val="32"/>
          <w:cs/>
        </w:rPr>
        <w:t>ในระหว่างปี บริษัทฯรับรู้ผลตอบแทนจากเงินลงทุน</w:t>
      </w:r>
      <w:r w:rsidR="00502344" w:rsidRPr="00B15D0A">
        <w:rPr>
          <w:rFonts w:ascii="Angsana New" w:hAnsi="Angsana New"/>
          <w:sz w:val="32"/>
          <w:szCs w:val="32"/>
          <w:cs/>
        </w:rPr>
        <w:t>ดังกล่าว</w:t>
      </w:r>
      <w:r w:rsidR="00437030" w:rsidRPr="00B15D0A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  <w:r w:rsidR="005F42F0" w:rsidRPr="00B15D0A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4A0E98" w:rsidRPr="00B15D0A">
        <w:rPr>
          <w:rFonts w:ascii="Angsana New" w:hAnsi="Angsana New"/>
          <w:sz w:val="32"/>
          <w:szCs w:val="32"/>
        </w:rPr>
        <w:t>33.3</w:t>
      </w:r>
      <w:r w:rsidR="004C656E" w:rsidRPr="00B15D0A">
        <w:rPr>
          <w:rFonts w:ascii="Angsana New" w:hAnsi="Angsana New" w:hint="cs"/>
          <w:sz w:val="32"/>
          <w:szCs w:val="32"/>
          <w:cs/>
        </w:rPr>
        <w:t xml:space="preserve"> </w:t>
      </w:r>
      <w:r w:rsidR="005F42F0" w:rsidRPr="00B15D0A">
        <w:rPr>
          <w:rFonts w:ascii="Angsana New" w:hAnsi="Angsana New"/>
          <w:sz w:val="32"/>
          <w:szCs w:val="32"/>
          <w:cs/>
        </w:rPr>
        <w:t xml:space="preserve">ล้านบาท </w:t>
      </w:r>
      <w:r w:rsidR="00C72C24" w:rsidRPr="00B15D0A">
        <w:rPr>
          <w:rFonts w:ascii="Angsana New" w:hAnsi="Angsana New"/>
          <w:sz w:val="32"/>
          <w:szCs w:val="32"/>
        </w:rPr>
        <w:t>(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="0059779B" w:rsidRPr="00B15D0A">
        <w:rPr>
          <w:rFonts w:ascii="Angsana New" w:hAnsi="Angsana New"/>
          <w:sz w:val="32"/>
          <w:szCs w:val="32"/>
        </w:rPr>
        <w:t>:</w:t>
      </w:r>
      <w:r w:rsidR="00F37829" w:rsidRPr="00B15D0A">
        <w:rPr>
          <w:rFonts w:ascii="Angsana New" w:hAnsi="Angsana New"/>
          <w:sz w:val="32"/>
          <w:szCs w:val="32"/>
        </w:rPr>
        <w:t xml:space="preserve"> </w:t>
      </w:r>
      <w:r w:rsidR="004C656E" w:rsidRPr="00B15D0A">
        <w:rPr>
          <w:rFonts w:ascii="Angsana New" w:hAnsi="Angsana New"/>
          <w:sz w:val="32"/>
          <w:szCs w:val="32"/>
        </w:rPr>
        <w:t>36.1</w:t>
      </w:r>
      <w:r w:rsidR="004C656E" w:rsidRPr="00B15D0A">
        <w:rPr>
          <w:rFonts w:ascii="Angsana New" w:hAnsi="Angsana New"/>
          <w:sz w:val="32"/>
          <w:szCs w:val="32"/>
          <w:cs/>
        </w:rPr>
        <w:t xml:space="preserve"> </w:t>
      </w:r>
      <w:r w:rsidR="00F37829" w:rsidRPr="00B15D0A">
        <w:rPr>
          <w:rFonts w:ascii="Angsana New" w:hAnsi="Angsana New"/>
          <w:sz w:val="32"/>
          <w:szCs w:val="32"/>
          <w:cs/>
        </w:rPr>
        <w:t>ล้านบาท</w:t>
      </w:r>
      <w:r w:rsidR="00F37829" w:rsidRPr="00B15D0A">
        <w:rPr>
          <w:rFonts w:ascii="Angsana New" w:hAnsi="Angsana New"/>
          <w:sz w:val="32"/>
          <w:szCs w:val="32"/>
        </w:rPr>
        <w:t>)</w:t>
      </w:r>
    </w:p>
    <w:p w:rsidR="0012418F" w:rsidRPr="00B15D0A" w:rsidRDefault="00CE712B" w:rsidP="0012418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462C9" w:rsidRPr="00B15D0A">
        <w:rPr>
          <w:rFonts w:ascii="Angsana New" w:hAnsi="Angsana New"/>
          <w:sz w:val="32"/>
          <w:szCs w:val="32"/>
        </w:rPr>
        <w:t xml:space="preserve">31 </w:t>
      </w:r>
      <w:r w:rsidR="00A462C9" w:rsidRPr="00B15D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1CC9" w:rsidRPr="00B15D0A">
        <w:rPr>
          <w:rFonts w:ascii="Angsana New" w:hAnsi="Angsana New"/>
          <w:sz w:val="32"/>
          <w:szCs w:val="32"/>
        </w:rPr>
        <w:t>2561</w:t>
      </w:r>
      <w:r w:rsidRPr="00B15D0A">
        <w:rPr>
          <w:rFonts w:ascii="Angsana New" w:hAnsi="Angsana New"/>
          <w:sz w:val="32"/>
          <w:szCs w:val="32"/>
          <w:cs/>
        </w:rPr>
        <w:t xml:space="preserve"> บริษัทฯ ได้ประเมินมูลค่ายุติธรรมของ</w:t>
      </w:r>
      <w:r w:rsidR="00CE6C2B" w:rsidRPr="00B15D0A">
        <w:rPr>
          <w:rFonts w:ascii="Angsana New" w:hAnsi="Angsana New"/>
          <w:sz w:val="32"/>
          <w:szCs w:val="32"/>
          <w:cs/>
        </w:rPr>
        <w:t>เงินลงทุนดังกล่าว</w:t>
      </w:r>
      <w:r w:rsidRPr="00B15D0A">
        <w:rPr>
          <w:rFonts w:ascii="Angsana New" w:hAnsi="Angsana New"/>
          <w:sz w:val="32"/>
          <w:szCs w:val="32"/>
          <w:cs/>
        </w:rPr>
        <w:t xml:space="preserve"> โดยใช้มูลค่าอ้างอิงจากบริษัทหลักทรัพย์จัดการกองทุน</w:t>
      </w:r>
      <w:r w:rsidR="00471700">
        <w:rPr>
          <w:rFonts w:ascii="Angsana New" w:hAnsi="Angsana New" w:hint="cs"/>
          <w:sz w:val="32"/>
          <w:szCs w:val="32"/>
          <w:cs/>
        </w:rPr>
        <w:t>สี่</w:t>
      </w:r>
      <w:r w:rsidR="00CE6C2B" w:rsidRPr="00B15D0A">
        <w:rPr>
          <w:rFonts w:ascii="Angsana New" w:hAnsi="Angsana New"/>
          <w:sz w:val="32"/>
          <w:szCs w:val="32"/>
          <w:cs/>
        </w:rPr>
        <w:t>แห่ง</w:t>
      </w:r>
      <w:r w:rsidRPr="00B15D0A">
        <w:rPr>
          <w:rFonts w:ascii="Angsana New" w:hAnsi="Angsana New"/>
          <w:sz w:val="32"/>
          <w:szCs w:val="32"/>
          <w:cs/>
        </w:rPr>
        <w:t>ดังกล่าวข้างต้น ซึ่งมูลค่ายุติธรรมของเงินลงทุน</w:t>
      </w:r>
      <w:r w:rsidR="005952BA" w:rsidRPr="00B15D0A">
        <w:rPr>
          <w:rFonts w:ascii="Angsana New" w:hAnsi="Angsana New" w:hint="cs"/>
          <w:sz w:val="32"/>
          <w:szCs w:val="32"/>
          <w:cs/>
        </w:rPr>
        <w:t>ลดลง</w:t>
      </w:r>
      <w:r w:rsidRPr="00B15D0A">
        <w:rPr>
          <w:rFonts w:ascii="Angsana New" w:hAnsi="Angsana New"/>
          <w:sz w:val="32"/>
          <w:szCs w:val="32"/>
          <w:cs/>
        </w:rPr>
        <w:t>จำนวน</w:t>
      </w:r>
      <w:r w:rsidR="00CF3F03" w:rsidRPr="00B15D0A">
        <w:rPr>
          <w:rFonts w:ascii="Angsana New" w:hAnsi="Angsana New"/>
          <w:sz w:val="32"/>
          <w:szCs w:val="32"/>
          <w:cs/>
        </w:rPr>
        <w:t>ประมาณ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="00865252" w:rsidRPr="00B15D0A">
        <w:rPr>
          <w:rFonts w:ascii="Angsana New" w:hAnsi="Angsana New"/>
          <w:sz w:val="32"/>
          <w:szCs w:val="32"/>
        </w:rPr>
        <w:t>31.1</w:t>
      </w:r>
      <w:r w:rsidR="00976985"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ล้านบาท</w:t>
      </w:r>
      <w:r w:rsidR="00E35D16" w:rsidRPr="00B15D0A">
        <w:rPr>
          <w:rFonts w:ascii="Angsana New" w:hAnsi="Angsana New"/>
          <w:sz w:val="32"/>
          <w:szCs w:val="32"/>
        </w:rPr>
        <w:t xml:space="preserve"> </w:t>
      </w:r>
      <w:r w:rsidR="00C72C24" w:rsidRPr="00B15D0A">
        <w:rPr>
          <w:rFonts w:ascii="Angsana New" w:hAnsi="Angsana New"/>
          <w:sz w:val="32"/>
          <w:szCs w:val="32"/>
        </w:rPr>
        <w:t>(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="0059779B" w:rsidRPr="00B15D0A">
        <w:rPr>
          <w:rFonts w:ascii="Angsana New" w:hAnsi="Angsana New"/>
          <w:sz w:val="32"/>
          <w:szCs w:val="32"/>
        </w:rPr>
        <w:t>:</w:t>
      </w:r>
      <w:r w:rsidR="00E35D16" w:rsidRPr="00B15D0A">
        <w:rPr>
          <w:rFonts w:ascii="Angsana New" w:hAnsi="Angsana New"/>
          <w:sz w:val="32"/>
          <w:szCs w:val="32"/>
        </w:rPr>
        <w:t xml:space="preserve"> </w:t>
      </w:r>
      <w:r w:rsidR="00126431" w:rsidRPr="00B15D0A">
        <w:rPr>
          <w:rFonts w:ascii="Angsana New" w:hAnsi="Angsana New" w:hint="cs"/>
          <w:sz w:val="32"/>
          <w:szCs w:val="32"/>
          <w:cs/>
        </w:rPr>
        <w:t>เพิ่มขึ้น</w:t>
      </w:r>
      <w:r w:rsidR="00E35D16" w:rsidRPr="00B15D0A">
        <w:rPr>
          <w:rFonts w:ascii="Angsana New" w:hAnsi="Angsana New"/>
          <w:sz w:val="32"/>
          <w:szCs w:val="32"/>
          <w:cs/>
        </w:rPr>
        <w:t xml:space="preserve"> </w:t>
      </w:r>
      <w:r w:rsidR="00865252" w:rsidRPr="00B15D0A">
        <w:rPr>
          <w:rFonts w:ascii="Angsana New" w:hAnsi="Angsana New"/>
          <w:sz w:val="32"/>
          <w:szCs w:val="32"/>
        </w:rPr>
        <w:t>16</w:t>
      </w:r>
      <w:r w:rsidR="0026569A" w:rsidRPr="00B15D0A">
        <w:rPr>
          <w:rFonts w:ascii="Angsana New" w:hAnsi="Angsana New"/>
          <w:sz w:val="32"/>
          <w:szCs w:val="32"/>
        </w:rPr>
        <w:t>.</w:t>
      </w:r>
      <w:r w:rsidR="004C656E" w:rsidRPr="00B15D0A">
        <w:rPr>
          <w:rFonts w:ascii="Angsana New" w:hAnsi="Angsana New" w:hint="cs"/>
          <w:sz w:val="32"/>
          <w:szCs w:val="32"/>
          <w:cs/>
        </w:rPr>
        <w:t>7</w:t>
      </w:r>
      <w:r w:rsidR="0026569A" w:rsidRPr="00B15D0A">
        <w:rPr>
          <w:rFonts w:ascii="Angsana New" w:hAnsi="Angsana New"/>
          <w:sz w:val="32"/>
          <w:szCs w:val="32"/>
        </w:rPr>
        <w:t xml:space="preserve"> </w:t>
      </w:r>
      <w:r w:rsidR="00E35D16" w:rsidRPr="00B15D0A">
        <w:rPr>
          <w:rFonts w:ascii="Angsana New" w:hAnsi="Angsana New"/>
          <w:sz w:val="32"/>
          <w:szCs w:val="32"/>
          <w:cs/>
        </w:rPr>
        <w:t>ล้านบาท</w:t>
      </w:r>
      <w:r w:rsidR="00E35D16" w:rsidRPr="00B15D0A">
        <w:rPr>
          <w:rFonts w:ascii="Angsana New" w:hAnsi="Angsana New"/>
          <w:sz w:val="32"/>
          <w:szCs w:val="32"/>
        </w:rPr>
        <w:t>)</w:t>
      </w:r>
      <w:r w:rsidRPr="00B15D0A">
        <w:rPr>
          <w:rFonts w:ascii="Angsana New" w:hAnsi="Angsana New"/>
          <w:sz w:val="32"/>
          <w:szCs w:val="32"/>
          <w:cs/>
        </w:rPr>
        <w:t xml:space="preserve"> บริษัทฯ บันทึกการเปลี่ยนแปลงมูลค่ายุติธรรมของเงินลงทุนในหลักทรัพย์เผื่อขายดังกล่าวในกำไรขาดทุนเบ็ดเสร็จอื่นในงบกำไรขาดทุนเบ็ดเสร็จ</w:t>
      </w:r>
    </w:p>
    <w:p w:rsidR="00163981" w:rsidRPr="00B15D0A" w:rsidRDefault="001639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br w:type="page"/>
      </w:r>
    </w:p>
    <w:p w:rsidR="00834C77" w:rsidRPr="00B15D0A" w:rsidRDefault="004C660D" w:rsidP="0012418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3</w:t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.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620"/>
        <w:gridCol w:w="843"/>
        <w:gridCol w:w="843"/>
        <w:gridCol w:w="843"/>
        <w:gridCol w:w="843"/>
        <w:gridCol w:w="843"/>
        <w:gridCol w:w="843"/>
      </w:tblGrid>
      <w:tr w:rsidR="00834C77" w:rsidRPr="00B15D0A" w:rsidTr="00521E39">
        <w:trPr>
          <w:trHeight w:val="20"/>
        </w:trPr>
        <w:tc>
          <w:tcPr>
            <w:tcW w:w="2430" w:type="dxa"/>
            <w:vAlign w:val="bottom"/>
          </w:tcPr>
          <w:p w:rsidR="00834C77" w:rsidRPr="00B15D0A" w:rsidRDefault="00834C77" w:rsidP="005023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:rsidR="00834C77" w:rsidRPr="00B15D0A" w:rsidRDefault="00834C77" w:rsidP="005023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686" w:type="dxa"/>
            <w:gridSpan w:val="2"/>
            <w:vAlign w:val="bottom"/>
          </w:tcPr>
          <w:p w:rsidR="00834C77" w:rsidRPr="00B15D0A" w:rsidRDefault="00834C77" w:rsidP="005023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686" w:type="dxa"/>
            <w:gridSpan w:val="2"/>
            <w:vAlign w:val="bottom"/>
          </w:tcPr>
          <w:p w:rsidR="00834C77" w:rsidRPr="00B15D0A" w:rsidRDefault="006E74E8" w:rsidP="005023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686" w:type="dxa"/>
            <w:gridSpan w:val="2"/>
            <w:vAlign w:val="bottom"/>
          </w:tcPr>
          <w:p w:rsidR="00834C77" w:rsidRPr="00B15D0A" w:rsidRDefault="00834C77" w:rsidP="005023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มูลค่าเงินลงทุน (ราคาทุน)</w:t>
            </w:r>
          </w:p>
        </w:tc>
      </w:tr>
      <w:tr w:rsidR="00521E39" w:rsidRPr="00B15D0A" w:rsidTr="001D4400">
        <w:trPr>
          <w:trHeight w:val="20"/>
        </w:trPr>
        <w:tc>
          <w:tcPr>
            <w:tcW w:w="2430" w:type="dxa"/>
            <w:vAlign w:val="bottom"/>
          </w:tcPr>
          <w:p w:rsidR="00521E39" w:rsidRPr="00B15D0A" w:rsidRDefault="00521E39" w:rsidP="00521E3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:rsidR="00521E39" w:rsidRPr="00B15D0A" w:rsidRDefault="00521E39" w:rsidP="00521E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</w:tcPr>
          <w:p w:rsidR="00521E39" w:rsidRPr="00B15D0A" w:rsidRDefault="00891CC9" w:rsidP="00521E3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B15D0A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43" w:type="dxa"/>
          </w:tcPr>
          <w:p w:rsidR="00521E39" w:rsidRPr="00B15D0A" w:rsidRDefault="00891CC9" w:rsidP="00521E3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B15D0A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843" w:type="dxa"/>
          </w:tcPr>
          <w:p w:rsidR="00521E39" w:rsidRPr="00B15D0A" w:rsidRDefault="00891CC9" w:rsidP="00521E3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B15D0A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43" w:type="dxa"/>
          </w:tcPr>
          <w:p w:rsidR="00521E39" w:rsidRPr="00B15D0A" w:rsidRDefault="00891CC9" w:rsidP="00521E3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B15D0A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843" w:type="dxa"/>
          </w:tcPr>
          <w:p w:rsidR="00521E39" w:rsidRPr="00B15D0A" w:rsidRDefault="00891CC9" w:rsidP="00521E3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B15D0A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43" w:type="dxa"/>
          </w:tcPr>
          <w:p w:rsidR="00521E39" w:rsidRPr="00B15D0A" w:rsidRDefault="00891CC9" w:rsidP="00521E3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B15D0A">
              <w:rPr>
                <w:rFonts w:ascii="Angsana New" w:hAnsi="Angsana New"/>
                <w:u w:val="single"/>
              </w:rPr>
              <w:t>2560</w:t>
            </w:r>
          </w:p>
        </w:tc>
      </w:tr>
      <w:tr w:rsidR="00521E39" w:rsidRPr="00B15D0A" w:rsidTr="00521E39">
        <w:trPr>
          <w:trHeight w:val="20"/>
        </w:trPr>
        <w:tc>
          <w:tcPr>
            <w:tcW w:w="2430" w:type="dxa"/>
            <w:vAlign w:val="bottom"/>
          </w:tcPr>
          <w:p w:rsidR="00521E39" w:rsidRPr="00B15D0A" w:rsidRDefault="00521E39" w:rsidP="00521E3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:rsidR="00521E39" w:rsidRPr="00B15D0A" w:rsidRDefault="00521E39" w:rsidP="00521E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521E39" w:rsidRPr="00B15D0A" w:rsidRDefault="00521E39" w:rsidP="00521E39">
            <w:pP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843" w:type="dxa"/>
            <w:vAlign w:val="bottom"/>
          </w:tcPr>
          <w:p w:rsidR="00521E39" w:rsidRPr="00B15D0A" w:rsidRDefault="00521E39" w:rsidP="00521E39">
            <w:pP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843" w:type="dxa"/>
            <w:vAlign w:val="bottom"/>
          </w:tcPr>
          <w:p w:rsidR="00521E39" w:rsidRPr="00B15D0A" w:rsidRDefault="00521E39" w:rsidP="00521E39">
            <w:pP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843" w:type="dxa"/>
            <w:vAlign w:val="bottom"/>
          </w:tcPr>
          <w:p w:rsidR="00521E39" w:rsidRPr="00B15D0A" w:rsidRDefault="00521E39" w:rsidP="00521E39">
            <w:pP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843" w:type="dxa"/>
            <w:vAlign w:val="bottom"/>
          </w:tcPr>
          <w:p w:rsidR="00521E39" w:rsidRPr="00B15D0A" w:rsidRDefault="00521E39" w:rsidP="00521E39">
            <w:pP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843" w:type="dxa"/>
            <w:vAlign w:val="bottom"/>
          </w:tcPr>
          <w:p w:rsidR="00521E39" w:rsidRPr="00B15D0A" w:rsidRDefault="00521E39" w:rsidP="00521E39">
            <w:pP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พันบาท</w:t>
            </w:r>
          </w:p>
        </w:tc>
      </w:tr>
      <w:tr w:rsidR="00865252" w:rsidRPr="00B15D0A" w:rsidTr="00521E39">
        <w:trPr>
          <w:trHeight w:val="20"/>
        </w:trPr>
        <w:tc>
          <w:tcPr>
            <w:tcW w:w="2430" w:type="dxa"/>
          </w:tcPr>
          <w:p w:rsidR="00865252" w:rsidRPr="00B15D0A" w:rsidRDefault="00865252" w:rsidP="00865252">
            <w:pPr>
              <w:ind w:left="162" w:hanging="162"/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 xml:space="preserve">บริษัท เพรซิเดนท์ฟลาวมิลล์ จำกัด </w:t>
            </w:r>
          </w:p>
        </w:tc>
        <w:tc>
          <w:tcPr>
            <w:tcW w:w="1620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ผลิตและจำหน่ายสินค้าประเภทแป้ง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B15D0A">
              <w:rPr>
                <w:rFonts w:ascii="Angsana New" w:hAnsi="Angsana New"/>
                <w:lang w:val="en-GB"/>
              </w:rPr>
              <w:t>600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B15D0A">
              <w:rPr>
                <w:rFonts w:ascii="Angsana New" w:hAnsi="Angsana New"/>
                <w:lang w:val="en-GB"/>
              </w:rPr>
              <w:t>600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10.0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10.0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630"/>
              </w:tabs>
              <w:rPr>
                <w:rFonts w:ascii="Angsana New" w:hAnsi="Angsana New"/>
                <w:lang w:val="en-GB"/>
              </w:rPr>
            </w:pPr>
            <w:r w:rsidRPr="00B15D0A">
              <w:rPr>
                <w:rFonts w:ascii="Angsana New" w:hAnsi="Angsana New"/>
                <w:lang w:val="en-GB"/>
              </w:rPr>
              <w:t>60,000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630"/>
              </w:tabs>
              <w:rPr>
                <w:rFonts w:ascii="Angsana New" w:hAnsi="Angsana New"/>
                <w:lang w:val="en-GB"/>
              </w:rPr>
            </w:pPr>
            <w:r w:rsidRPr="00B15D0A">
              <w:rPr>
                <w:rFonts w:ascii="Angsana New" w:hAnsi="Angsana New"/>
                <w:lang w:val="en-GB"/>
              </w:rPr>
              <w:t>60,000</w:t>
            </w:r>
          </w:p>
        </w:tc>
      </w:tr>
      <w:tr w:rsidR="00865252" w:rsidRPr="00B15D0A" w:rsidTr="00521E39">
        <w:trPr>
          <w:trHeight w:val="20"/>
        </w:trPr>
        <w:tc>
          <w:tcPr>
            <w:tcW w:w="2430" w:type="dxa"/>
          </w:tcPr>
          <w:p w:rsidR="00865252" w:rsidRPr="00B15D0A" w:rsidRDefault="00865252" w:rsidP="00865252">
            <w:pPr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 w:hint="cs"/>
                <w:cs/>
              </w:rPr>
              <w:t>บริษัท อเมริกัน ฟู้ดส์ จำกัด</w:t>
            </w:r>
          </w:p>
        </w:tc>
        <w:tc>
          <w:tcPr>
            <w:tcW w:w="1620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 w:hint="cs"/>
                <w:cs/>
              </w:rPr>
              <w:t>ผลิตและจำหน่ายไอศกรีม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B15D0A">
              <w:rPr>
                <w:rFonts w:ascii="Angsana New" w:hAnsi="Angsana New"/>
                <w:lang w:val="en-GB"/>
              </w:rPr>
              <w:t>140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B15D0A">
              <w:rPr>
                <w:rFonts w:ascii="Angsana New" w:hAnsi="Angsana New" w:hint="cs"/>
              </w:rPr>
              <w:t>140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9.0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B15D0A">
              <w:rPr>
                <w:rFonts w:ascii="Angsana New" w:hAnsi="Angsana New" w:hint="cs"/>
              </w:rPr>
              <w:t>9</w:t>
            </w:r>
            <w:r w:rsidRPr="00B15D0A">
              <w:rPr>
                <w:rFonts w:ascii="Angsana New" w:hAnsi="Angsana New" w:hint="cs"/>
                <w:cs/>
              </w:rPr>
              <w:t>.</w:t>
            </w:r>
            <w:r w:rsidRPr="00B15D0A">
              <w:rPr>
                <w:rFonts w:ascii="Angsana New" w:hAnsi="Angsana New" w:hint="cs"/>
              </w:rPr>
              <w:t>0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630"/>
              </w:tabs>
              <w:rPr>
                <w:rFonts w:ascii="Angsana New" w:hAnsi="Angsana New"/>
                <w:lang w:val="en-GB"/>
              </w:rPr>
            </w:pPr>
            <w:r w:rsidRPr="00B15D0A">
              <w:rPr>
                <w:rFonts w:ascii="Angsana New" w:hAnsi="Angsana New"/>
                <w:lang w:val="en-GB"/>
              </w:rPr>
              <w:t>12,600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630"/>
              </w:tabs>
              <w:rPr>
                <w:rFonts w:ascii="Angsana New" w:hAnsi="Angsana New"/>
                <w:lang w:val="en-GB"/>
              </w:rPr>
            </w:pPr>
            <w:r w:rsidRPr="00B15D0A">
              <w:rPr>
                <w:rFonts w:ascii="Angsana New" w:hAnsi="Angsana New"/>
                <w:lang w:val="en-GB"/>
              </w:rPr>
              <w:t>12,600</w:t>
            </w:r>
          </w:p>
        </w:tc>
      </w:tr>
      <w:tr w:rsidR="00865252" w:rsidRPr="00B15D0A" w:rsidTr="00521E39">
        <w:trPr>
          <w:trHeight w:val="20"/>
        </w:trPr>
        <w:tc>
          <w:tcPr>
            <w:tcW w:w="2430" w:type="dxa"/>
          </w:tcPr>
          <w:p w:rsidR="00865252" w:rsidRPr="00B15D0A" w:rsidRDefault="00865252" w:rsidP="00865252">
            <w:pPr>
              <w:ind w:left="162" w:hanging="162"/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 xml:space="preserve">บริษัท สหชลผลพืช จำกัด </w:t>
            </w:r>
          </w:p>
        </w:tc>
        <w:tc>
          <w:tcPr>
            <w:tcW w:w="1620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ธุรกิจการเกษตรเพื่อส่งออก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B15D0A">
              <w:rPr>
                <w:rFonts w:ascii="Angsana New" w:hAnsi="Angsana New"/>
                <w:lang w:val="en-GB"/>
              </w:rPr>
              <w:t>325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B15D0A">
              <w:rPr>
                <w:rFonts w:ascii="Angsana New" w:hAnsi="Angsana New"/>
                <w:lang w:val="en-GB"/>
              </w:rPr>
              <w:t>325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2.2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2.2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630"/>
              </w:tabs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6,900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630"/>
              </w:tabs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6,900</w:t>
            </w:r>
          </w:p>
        </w:tc>
      </w:tr>
      <w:tr w:rsidR="00865252" w:rsidRPr="00B15D0A" w:rsidTr="00521E39">
        <w:trPr>
          <w:trHeight w:val="20"/>
        </w:trPr>
        <w:tc>
          <w:tcPr>
            <w:tcW w:w="2430" w:type="dxa"/>
            <w:vAlign w:val="bottom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บริษัท เทรชเชอร์ฮิลล์ จำกัด</w:t>
            </w:r>
          </w:p>
        </w:tc>
        <w:tc>
          <w:tcPr>
            <w:tcW w:w="1620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ให้บริการสนามกอล์ฟ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B15D0A">
              <w:rPr>
                <w:rFonts w:ascii="Angsana New" w:hAnsi="Angsana New"/>
                <w:lang w:val="en-GB"/>
              </w:rPr>
              <w:t>200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 w:rsidRPr="00B15D0A">
              <w:rPr>
                <w:rFonts w:ascii="Angsana New" w:hAnsi="Angsana New"/>
                <w:lang w:val="en-GB"/>
              </w:rPr>
              <w:t>200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1.0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324"/>
              </w:tabs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1.0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2,000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2,000</w:t>
            </w:r>
          </w:p>
        </w:tc>
      </w:tr>
      <w:tr w:rsidR="00865252" w:rsidRPr="00B15D0A" w:rsidTr="00521E39">
        <w:trPr>
          <w:trHeight w:val="20"/>
        </w:trPr>
        <w:tc>
          <w:tcPr>
            <w:tcW w:w="2430" w:type="dxa"/>
          </w:tcPr>
          <w:p w:rsidR="00865252" w:rsidRPr="00B15D0A" w:rsidRDefault="00865252" w:rsidP="00865252">
            <w:pPr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630"/>
              </w:tabs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81,500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tabs>
                <w:tab w:val="decimal" w:pos="630"/>
              </w:tabs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81,500</w:t>
            </w:r>
          </w:p>
        </w:tc>
      </w:tr>
      <w:tr w:rsidR="00865252" w:rsidRPr="00B15D0A" w:rsidTr="00521E39">
        <w:trPr>
          <w:trHeight w:val="20"/>
        </w:trPr>
        <w:tc>
          <w:tcPr>
            <w:tcW w:w="2430" w:type="dxa"/>
            <w:vAlign w:val="bottom"/>
          </w:tcPr>
          <w:p w:rsidR="00865252" w:rsidRPr="00B15D0A" w:rsidRDefault="00865252" w:rsidP="00865252">
            <w:pPr>
              <w:ind w:right="-108"/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หัก</w:t>
            </w:r>
            <w:r w:rsidRPr="00B15D0A">
              <w:rPr>
                <w:rFonts w:ascii="Angsana New" w:hAnsi="Angsana New"/>
              </w:rPr>
              <w:t>:</w:t>
            </w:r>
            <w:r w:rsidRPr="00B15D0A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620" w:type="dxa"/>
            <w:vAlign w:val="bottom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pBdr>
                <w:bottom w:val="single" w:sz="6" w:space="1" w:color="auto"/>
              </w:pBdr>
              <w:tabs>
                <w:tab w:val="decimal" w:pos="630"/>
              </w:tabs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(2,000)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pBdr>
                <w:bottom w:val="single" w:sz="6" w:space="1" w:color="auto"/>
              </w:pBdr>
              <w:tabs>
                <w:tab w:val="decimal" w:pos="630"/>
              </w:tabs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(2,000)</w:t>
            </w:r>
          </w:p>
        </w:tc>
      </w:tr>
      <w:tr w:rsidR="00865252" w:rsidRPr="00B15D0A" w:rsidTr="00521E39">
        <w:trPr>
          <w:trHeight w:val="20"/>
        </w:trPr>
        <w:tc>
          <w:tcPr>
            <w:tcW w:w="2430" w:type="dxa"/>
            <w:vAlign w:val="bottom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เงินลงทุนระยะยาวอื่น - สุทธิ</w:t>
            </w:r>
          </w:p>
        </w:tc>
        <w:tc>
          <w:tcPr>
            <w:tcW w:w="1620" w:type="dxa"/>
            <w:vAlign w:val="bottom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pBdr>
                <w:bottom w:val="double" w:sz="6" w:space="1" w:color="auto"/>
              </w:pBdr>
              <w:tabs>
                <w:tab w:val="decimal" w:pos="630"/>
              </w:tabs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79,500</w:t>
            </w:r>
          </w:p>
        </w:tc>
        <w:tc>
          <w:tcPr>
            <w:tcW w:w="843" w:type="dxa"/>
            <w:vAlign w:val="bottom"/>
          </w:tcPr>
          <w:p w:rsidR="00865252" w:rsidRPr="00B15D0A" w:rsidRDefault="00865252" w:rsidP="00865252">
            <w:pPr>
              <w:pBdr>
                <w:bottom w:val="double" w:sz="6" w:space="1" w:color="auto"/>
              </w:pBdr>
              <w:tabs>
                <w:tab w:val="decimal" w:pos="630"/>
              </w:tabs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79,500</w:t>
            </w:r>
          </w:p>
        </w:tc>
      </w:tr>
    </w:tbl>
    <w:p w:rsidR="004F2C40" w:rsidRPr="00B15D0A" w:rsidRDefault="004F2C40" w:rsidP="004F2C4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 xml:space="preserve">สินทรัพย์สุทธิตามงบการเงิน ณ วันที่ </w:t>
      </w:r>
      <w:r w:rsidRPr="00B15D0A">
        <w:rPr>
          <w:rFonts w:ascii="Angsana New" w:hAnsi="Angsana New"/>
          <w:sz w:val="32"/>
          <w:szCs w:val="32"/>
        </w:rPr>
        <w:t>31</w:t>
      </w:r>
      <w:r w:rsidRPr="00B15D0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91CC9" w:rsidRPr="00B15D0A">
        <w:rPr>
          <w:rFonts w:ascii="Angsana New" w:hAnsi="Angsana New"/>
          <w:sz w:val="32"/>
          <w:szCs w:val="32"/>
        </w:rPr>
        <w:t>2561</w:t>
      </w:r>
      <w:r w:rsidRPr="00B15D0A">
        <w:rPr>
          <w:rFonts w:ascii="Angsana New" w:hAnsi="Angsana New" w:hint="cs"/>
          <w:sz w:val="32"/>
          <w:szCs w:val="32"/>
          <w:cs/>
        </w:rPr>
        <w:t xml:space="preserve"> ที่จัดทำโดยฝ่ายบริหารของบริษัท เทรชเชอร์ฮิลล์ จำกัด ตามส่วนของเงินลงทุนที่บริษัทฯถืออยู่คิดเป็นจำนวนประมาณ </w:t>
      </w:r>
      <w:r w:rsidR="00865252" w:rsidRPr="00B15D0A">
        <w:rPr>
          <w:rFonts w:ascii="Angsana New" w:hAnsi="Angsana New"/>
          <w:sz w:val="32"/>
          <w:szCs w:val="32"/>
        </w:rPr>
        <w:t>0.1</w:t>
      </w:r>
      <w:r w:rsidRPr="00B15D0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Pr="00B15D0A">
        <w:rPr>
          <w:rFonts w:ascii="Angsana New" w:hAnsi="Angsana New"/>
          <w:sz w:val="32"/>
          <w:szCs w:val="32"/>
        </w:rPr>
        <w:t>: 0.1</w:t>
      </w:r>
      <w:r w:rsidRPr="00B15D0A">
        <w:rPr>
          <w:rFonts w:ascii="Angsana New" w:hAnsi="Angsana New" w:hint="cs"/>
          <w:sz w:val="32"/>
          <w:szCs w:val="32"/>
          <w:cs/>
        </w:rPr>
        <w:t xml:space="preserve"> ล้านบาท) ในปัจจุบัน บริษัทฯได้บันทึกค่าเผื่อการด้อยค่าของเงินลงทุนไว้เต็มจำนวนแล้ว เนื่องจาก บริษัทฯคาดว่าจะไม่ได้รับคืนเงินลงทุนดังกล่าว</w:t>
      </w:r>
    </w:p>
    <w:p w:rsidR="00865252" w:rsidRPr="00B15D0A" w:rsidRDefault="00865252" w:rsidP="008652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Pr="00B15D0A">
        <w:rPr>
          <w:rFonts w:ascii="Angsana New" w:hAnsi="Angsana New"/>
          <w:sz w:val="32"/>
          <w:szCs w:val="32"/>
        </w:rPr>
        <w:t>2560</w:t>
      </w:r>
      <w:r w:rsidRPr="00B15D0A">
        <w:rPr>
          <w:rFonts w:ascii="Angsana New" w:hAnsi="Angsana New"/>
          <w:sz w:val="32"/>
          <w:szCs w:val="32"/>
          <w:cs/>
        </w:rPr>
        <w:t xml:space="preserve"> บริษัท สหชลผลพืช จำกัด เพิ่มทุนจดทะเบียนจากเดิม </w:t>
      </w:r>
      <w:r w:rsidRPr="00B15D0A">
        <w:rPr>
          <w:rFonts w:ascii="Angsana New" w:hAnsi="Angsana New"/>
          <w:sz w:val="32"/>
          <w:szCs w:val="32"/>
        </w:rPr>
        <w:t>60</w:t>
      </w:r>
      <w:r w:rsidRPr="00B15D0A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B15D0A">
        <w:rPr>
          <w:rFonts w:ascii="Angsana New" w:hAnsi="Angsana New"/>
          <w:sz w:val="32"/>
          <w:szCs w:val="32"/>
        </w:rPr>
        <w:t>600,000</w:t>
      </w:r>
      <w:r w:rsidRPr="00B15D0A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B15D0A">
        <w:rPr>
          <w:rFonts w:ascii="Angsana New" w:hAnsi="Angsana New"/>
          <w:sz w:val="32"/>
          <w:szCs w:val="32"/>
        </w:rPr>
        <w:t>100</w:t>
      </w:r>
      <w:r w:rsidRPr="00B15D0A">
        <w:rPr>
          <w:rFonts w:ascii="Angsana New" w:hAnsi="Angsana New"/>
          <w:sz w:val="32"/>
          <w:szCs w:val="32"/>
          <w:cs/>
        </w:rPr>
        <w:t xml:space="preserve"> บาท) เป็น </w:t>
      </w:r>
      <w:r w:rsidRPr="00B15D0A">
        <w:rPr>
          <w:rFonts w:ascii="Angsana New" w:hAnsi="Angsana New"/>
          <w:sz w:val="32"/>
          <w:szCs w:val="32"/>
        </w:rPr>
        <w:t>325</w:t>
      </w:r>
      <w:r w:rsidRPr="00B15D0A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B15D0A">
        <w:rPr>
          <w:rFonts w:ascii="Angsana New" w:hAnsi="Angsana New"/>
          <w:sz w:val="32"/>
          <w:szCs w:val="32"/>
        </w:rPr>
        <w:t>3,250,000</w:t>
      </w:r>
      <w:r w:rsidRPr="00B15D0A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B15D0A">
        <w:rPr>
          <w:rFonts w:ascii="Angsana New" w:hAnsi="Angsana New"/>
          <w:sz w:val="32"/>
          <w:szCs w:val="32"/>
        </w:rPr>
        <w:t>100</w:t>
      </w:r>
      <w:r w:rsidRPr="00B15D0A">
        <w:rPr>
          <w:rFonts w:ascii="Angsana New" w:hAnsi="Angsana New"/>
          <w:sz w:val="32"/>
          <w:szCs w:val="32"/>
          <w:cs/>
        </w:rPr>
        <w:t xml:space="preserve"> บาท) บริษัทฯ ได้ลงทุนในหุ้นสามัญของบริษัทดังกล่าวเพิ่มอีกจำนวน </w:t>
      </w:r>
      <w:r w:rsidRPr="00B15D0A">
        <w:rPr>
          <w:rFonts w:ascii="Angsana New" w:hAnsi="Angsana New"/>
          <w:sz w:val="32"/>
          <w:szCs w:val="32"/>
        </w:rPr>
        <w:t>5.9</w:t>
      </w:r>
      <w:r w:rsidRPr="00B15D0A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B15D0A">
        <w:rPr>
          <w:rFonts w:ascii="Angsana New" w:hAnsi="Angsana New"/>
          <w:sz w:val="32"/>
          <w:szCs w:val="32"/>
        </w:rPr>
        <w:t>59,375</w:t>
      </w:r>
      <w:r w:rsidRPr="00B15D0A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B15D0A">
        <w:rPr>
          <w:rFonts w:ascii="Angsana New" w:hAnsi="Angsana New"/>
          <w:sz w:val="32"/>
          <w:szCs w:val="32"/>
        </w:rPr>
        <w:t>100</w:t>
      </w:r>
      <w:r w:rsidRPr="00B15D0A">
        <w:rPr>
          <w:rFonts w:ascii="Angsana New" w:hAnsi="Angsana New"/>
          <w:sz w:val="32"/>
          <w:szCs w:val="32"/>
          <w:cs/>
        </w:rPr>
        <w:t xml:space="preserve"> บาท) </w:t>
      </w:r>
      <w:r w:rsidRPr="00B15D0A">
        <w:rPr>
          <w:rFonts w:ascii="Angsana New" w:hAnsi="Angsana New"/>
          <w:sz w:val="32"/>
          <w:szCs w:val="32"/>
        </w:rPr>
        <w:t> </w:t>
      </w:r>
      <w:r w:rsidRPr="00B15D0A">
        <w:rPr>
          <w:rFonts w:ascii="Angsana New" w:hAnsi="Angsana New"/>
          <w:sz w:val="32"/>
          <w:szCs w:val="32"/>
          <w:cs/>
        </w:rPr>
        <w:t xml:space="preserve">ทำให้สัดส่วนการถือหุ้นของบริษัทฯ เพิ่มขึ้นจากร้อยละ </w:t>
      </w:r>
      <w:r w:rsidRPr="00B15D0A">
        <w:rPr>
          <w:rFonts w:ascii="Angsana New" w:hAnsi="Angsana New"/>
          <w:sz w:val="32"/>
          <w:szCs w:val="32"/>
        </w:rPr>
        <w:t>1.6</w:t>
      </w:r>
      <w:r w:rsidRPr="00B15D0A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B15D0A">
        <w:rPr>
          <w:rFonts w:ascii="Angsana New" w:hAnsi="Angsana New"/>
          <w:sz w:val="32"/>
          <w:szCs w:val="32"/>
        </w:rPr>
        <w:t>2.2</w:t>
      </w:r>
    </w:p>
    <w:p w:rsidR="00865252" w:rsidRPr="00B15D0A" w:rsidRDefault="00865252" w:rsidP="008652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15D0A">
        <w:rPr>
          <w:rFonts w:ascii="Angsana New" w:hAnsi="Angsana New"/>
          <w:sz w:val="32"/>
          <w:szCs w:val="32"/>
        </w:rPr>
        <w:t>15</w:t>
      </w:r>
      <w:r w:rsidRPr="00B15D0A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B15D0A">
        <w:rPr>
          <w:rFonts w:ascii="Angsana New" w:hAnsi="Angsana New"/>
          <w:sz w:val="32"/>
          <w:szCs w:val="32"/>
        </w:rPr>
        <w:t>2560 </w:t>
      </w:r>
      <w:r w:rsidRPr="00B15D0A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ได้มีมติอนุมัติให้บริษัทฯซื้อเงินลงทุนในหุ้นสามัญของบริษัท อเมริกันฟู้ด จำกัด ซึ่งเป็นบริษัทผลิตและจำหน่ายไอศกรีมภายใต้เครื่องหมายการค้า</w:t>
      </w:r>
      <w:r w:rsidRPr="00B15D0A">
        <w:rPr>
          <w:rFonts w:ascii="Angsana New" w:hAnsi="Angsana New"/>
          <w:sz w:val="32"/>
          <w:szCs w:val="32"/>
        </w:rPr>
        <w:t xml:space="preserve"> “BUD’S”  </w:t>
      </w:r>
      <w:r w:rsidRPr="00B15D0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B15D0A">
        <w:rPr>
          <w:rFonts w:ascii="Angsana New" w:hAnsi="Angsana New"/>
          <w:sz w:val="32"/>
          <w:szCs w:val="32"/>
        </w:rPr>
        <w:t xml:space="preserve">1,260,000 </w:t>
      </w:r>
      <w:r w:rsidRPr="00B15D0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B15D0A">
        <w:rPr>
          <w:rFonts w:ascii="Angsana New" w:hAnsi="Angsana New"/>
          <w:sz w:val="32"/>
          <w:szCs w:val="32"/>
        </w:rPr>
        <w:t xml:space="preserve">10 </w:t>
      </w:r>
      <w:r w:rsidRPr="00B15D0A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B15D0A">
        <w:rPr>
          <w:rFonts w:ascii="Angsana New" w:hAnsi="Angsana New"/>
          <w:sz w:val="32"/>
          <w:szCs w:val="32"/>
        </w:rPr>
        <w:t>12.6</w:t>
      </w:r>
      <w:r w:rsidRPr="00B15D0A">
        <w:rPr>
          <w:rFonts w:ascii="Angsana New" w:hAnsi="Angsana New" w:hint="cs"/>
          <w:sz w:val="32"/>
          <w:szCs w:val="32"/>
          <w:cs/>
        </w:rPr>
        <w:t xml:space="preserve"> ล้านบาท คิดเป็นสัดส่วนการลงทุนร้อยละ </w:t>
      </w:r>
      <w:r w:rsidRPr="00B15D0A">
        <w:rPr>
          <w:rFonts w:ascii="Angsana New" w:hAnsi="Angsana New" w:hint="cs"/>
          <w:sz w:val="32"/>
          <w:szCs w:val="32"/>
        </w:rPr>
        <w:t>9</w:t>
      </w:r>
      <w:r w:rsidRPr="00B15D0A">
        <w:rPr>
          <w:rFonts w:ascii="Angsana New" w:hAnsi="Angsana New" w:hint="cs"/>
          <w:sz w:val="32"/>
          <w:szCs w:val="32"/>
          <w:cs/>
        </w:rPr>
        <w:t xml:space="preserve"> โดยบริษัทฯได้จ่ายชำระค่าหุ้นทั้งหมดจำนวน </w:t>
      </w:r>
      <w:r w:rsidRPr="00B15D0A">
        <w:rPr>
          <w:rFonts w:ascii="Angsana New" w:hAnsi="Angsana New"/>
          <w:sz w:val="32"/>
          <w:szCs w:val="32"/>
        </w:rPr>
        <w:t>12.6</w:t>
      </w:r>
      <w:r w:rsidRPr="00B15D0A">
        <w:rPr>
          <w:rFonts w:ascii="Angsana New" w:hAnsi="Angsana New" w:hint="cs"/>
          <w:sz w:val="32"/>
          <w:szCs w:val="32"/>
          <w:cs/>
        </w:rPr>
        <w:t xml:space="preserve"> ล้านบาทในเดือนพฤศจิกายน </w:t>
      </w:r>
      <w:r w:rsidRPr="00B15D0A">
        <w:rPr>
          <w:rFonts w:ascii="Angsana New" w:hAnsi="Angsana New"/>
          <w:sz w:val="32"/>
          <w:szCs w:val="32"/>
        </w:rPr>
        <w:t>2560</w:t>
      </w:r>
    </w:p>
    <w:p w:rsidR="0012418F" w:rsidRPr="00B15D0A" w:rsidRDefault="00611AD4" w:rsidP="00611AD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A462C9" w:rsidRPr="00B15D0A">
        <w:rPr>
          <w:rFonts w:ascii="Angsana New" w:hAnsi="Angsana New"/>
          <w:sz w:val="32"/>
          <w:szCs w:val="32"/>
        </w:rPr>
        <w:t xml:space="preserve">31 </w:t>
      </w:r>
      <w:r w:rsidR="00A462C9" w:rsidRPr="00B15D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1CC9" w:rsidRPr="00B15D0A">
        <w:rPr>
          <w:rFonts w:ascii="Angsana New" w:hAnsi="Angsana New" w:hint="cs"/>
          <w:sz w:val="32"/>
          <w:szCs w:val="32"/>
        </w:rPr>
        <w:t>2561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 xml:space="preserve">บริษัทฯได้รับเงินปันผลจากบริษัท เพรซิเดนท์ฟลาวมิลล์ จำกัด จำนวน </w:t>
      </w:r>
      <w:r w:rsidR="00B40038" w:rsidRPr="00B15D0A">
        <w:rPr>
          <w:rFonts w:ascii="Angsana New" w:hAnsi="Angsana New"/>
          <w:sz w:val="32"/>
          <w:szCs w:val="32"/>
        </w:rPr>
        <w:t>4.2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ล้านบาท</w:t>
      </w:r>
      <w:r w:rsidR="001032D9" w:rsidRPr="00B15D0A">
        <w:rPr>
          <w:rFonts w:ascii="Angsana New" w:hAnsi="Angsana New"/>
          <w:sz w:val="32"/>
          <w:szCs w:val="32"/>
        </w:rPr>
        <w:t xml:space="preserve"> (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="001032D9" w:rsidRPr="00B15D0A">
        <w:rPr>
          <w:rFonts w:ascii="Angsana New" w:hAnsi="Angsana New"/>
          <w:sz w:val="32"/>
          <w:szCs w:val="32"/>
        </w:rPr>
        <w:t xml:space="preserve">: </w:t>
      </w:r>
      <w:r w:rsidR="000A6FC2" w:rsidRPr="00B15D0A">
        <w:rPr>
          <w:rFonts w:ascii="Angsana New" w:hAnsi="Angsana New" w:hint="cs"/>
          <w:sz w:val="32"/>
          <w:szCs w:val="32"/>
          <w:cs/>
        </w:rPr>
        <w:t>4.5</w:t>
      </w:r>
      <w:r w:rsidR="001032D9" w:rsidRPr="00B15D0A">
        <w:rPr>
          <w:rFonts w:ascii="Angsana New" w:hAnsi="Angsana New"/>
          <w:sz w:val="32"/>
          <w:szCs w:val="32"/>
        </w:rPr>
        <w:t xml:space="preserve"> </w:t>
      </w:r>
      <w:r w:rsidR="001032D9" w:rsidRPr="00B15D0A">
        <w:rPr>
          <w:rFonts w:ascii="Angsana New" w:hAnsi="Angsana New" w:hint="cs"/>
          <w:sz w:val="32"/>
          <w:szCs w:val="32"/>
          <w:cs/>
        </w:rPr>
        <w:t>ล้านบาท</w:t>
      </w:r>
      <w:r w:rsidR="001032D9" w:rsidRPr="00B15D0A">
        <w:rPr>
          <w:rFonts w:ascii="Angsana New" w:hAnsi="Angsana New"/>
          <w:sz w:val="32"/>
          <w:szCs w:val="32"/>
        </w:rPr>
        <w:t>)</w:t>
      </w:r>
    </w:p>
    <w:p w:rsidR="00163981" w:rsidRPr="00B15D0A" w:rsidRDefault="001639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br w:type="page"/>
      </w:r>
    </w:p>
    <w:p w:rsidR="009A2C33" w:rsidRPr="00B15D0A" w:rsidRDefault="0012418F" w:rsidP="00611AD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4</w:t>
      </w:r>
      <w:r w:rsidR="009A2C33" w:rsidRPr="00B15D0A">
        <w:rPr>
          <w:rFonts w:ascii="Angsana New" w:hAnsi="Angsana New"/>
          <w:b/>
          <w:bCs/>
          <w:sz w:val="32"/>
          <w:szCs w:val="32"/>
          <w:cs/>
        </w:rPr>
        <w:t>.</w:t>
      </w:r>
      <w:r w:rsidR="009A2C33" w:rsidRPr="00B15D0A">
        <w:rPr>
          <w:rFonts w:ascii="Angsana New" w:hAnsi="Angsana New"/>
          <w:b/>
          <w:bCs/>
          <w:sz w:val="32"/>
          <w:szCs w:val="32"/>
        </w:rPr>
        <w:tab/>
      </w:r>
      <w:r w:rsidR="009A2C33" w:rsidRPr="00B15D0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9A2C33" w:rsidRPr="00B15D0A" w:rsidRDefault="009A2C33" w:rsidP="00611AD4">
      <w:pPr>
        <w:tabs>
          <w:tab w:val="left" w:pos="900"/>
        </w:tabs>
        <w:ind w:left="360" w:right="-140" w:hanging="360"/>
        <w:jc w:val="right"/>
        <w:rPr>
          <w:rFonts w:ascii="Angsana New" w:hAnsi="Angsana New"/>
        </w:rPr>
      </w:pPr>
      <w:r w:rsidRPr="00B15D0A">
        <w:rPr>
          <w:rFonts w:ascii="Angsana New" w:hAnsi="Angsana New"/>
        </w:rPr>
        <w:t>(</w:t>
      </w:r>
      <w:r w:rsidRPr="00B15D0A">
        <w:rPr>
          <w:rFonts w:ascii="Angsana New" w:hAnsi="Angsana New"/>
          <w:cs/>
        </w:rPr>
        <w:t>หน่วย:</w:t>
      </w:r>
      <w:r w:rsidRPr="00B15D0A">
        <w:rPr>
          <w:rFonts w:ascii="Angsana New" w:hAnsi="Angsana New"/>
        </w:rPr>
        <w:t xml:space="preserve"> </w:t>
      </w:r>
      <w:r w:rsidRPr="00B15D0A">
        <w:rPr>
          <w:rFonts w:ascii="Angsana New" w:hAnsi="Angsana New"/>
          <w:cs/>
        </w:rPr>
        <w:t>พันบาท</w:t>
      </w:r>
      <w:r w:rsidRPr="00B15D0A">
        <w:rPr>
          <w:rFonts w:ascii="Angsana New" w:hAnsi="Angsana New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67"/>
        <w:gridCol w:w="343"/>
        <w:gridCol w:w="724"/>
        <w:gridCol w:w="791"/>
        <w:gridCol w:w="315"/>
        <w:gridCol w:w="1067"/>
        <w:gridCol w:w="172"/>
        <w:gridCol w:w="895"/>
        <w:gridCol w:w="1100"/>
        <w:gridCol w:w="6"/>
        <w:gridCol w:w="1080"/>
      </w:tblGrid>
      <w:tr w:rsidR="009A2C33" w:rsidRPr="00B15D0A" w:rsidTr="00914766">
        <w:tc>
          <w:tcPr>
            <w:tcW w:w="1800" w:type="dxa"/>
            <w:vAlign w:val="bottom"/>
          </w:tcPr>
          <w:p w:rsidR="009A2C33" w:rsidRPr="00B15D0A" w:rsidRDefault="009A2C33" w:rsidP="00611AD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67" w:type="dxa"/>
            <w:vAlign w:val="bottom"/>
          </w:tcPr>
          <w:p w:rsidR="009A2C33" w:rsidRPr="00B15D0A" w:rsidRDefault="009A2C33" w:rsidP="00611AD4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67" w:type="dxa"/>
            <w:gridSpan w:val="2"/>
            <w:vAlign w:val="bottom"/>
          </w:tcPr>
          <w:p w:rsidR="009A2C33" w:rsidRPr="00B15D0A" w:rsidRDefault="009A2C33" w:rsidP="00611AD4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อาคาร</w:t>
            </w:r>
            <w:r w:rsidR="008B7A0E" w:rsidRPr="00B15D0A">
              <w:rPr>
                <w:rFonts w:ascii="Angsana New" w:hAnsi="Angsana New"/>
                <w:cs/>
              </w:rPr>
              <w:t>และส่วนปรับปรุงอาคาร</w:t>
            </w:r>
          </w:p>
        </w:tc>
        <w:tc>
          <w:tcPr>
            <w:tcW w:w="1106" w:type="dxa"/>
            <w:gridSpan w:val="2"/>
            <w:vAlign w:val="bottom"/>
          </w:tcPr>
          <w:p w:rsidR="009A2C33" w:rsidRPr="00B15D0A" w:rsidRDefault="009A2C33" w:rsidP="00611AD4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067" w:type="dxa"/>
            <w:vAlign w:val="bottom"/>
          </w:tcPr>
          <w:p w:rsidR="009A2C33" w:rsidRPr="00B15D0A" w:rsidRDefault="009A2C33" w:rsidP="00611AD4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67" w:type="dxa"/>
            <w:gridSpan w:val="2"/>
            <w:vAlign w:val="bottom"/>
          </w:tcPr>
          <w:p w:rsidR="009A2C33" w:rsidRPr="00B15D0A" w:rsidRDefault="009A2C33" w:rsidP="00611AD4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06" w:type="dxa"/>
            <w:gridSpan w:val="2"/>
            <w:vAlign w:val="bottom"/>
          </w:tcPr>
          <w:p w:rsidR="009A2C33" w:rsidRPr="00B15D0A" w:rsidRDefault="009A2C33" w:rsidP="00611AD4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งานระหว่างก่อสร้างและ</w:t>
            </w:r>
            <w:r w:rsidR="00D2110E" w:rsidRPr="00B15D0A">
              <w:rPr>
                <w:rFonts w:ascii="Angsana New" w:hAnsi="Angsana New"/>
                <w:cs/>
              </w:rPr>
              <w:t>สินทรัพย์</w:t>
            </w:r>
            <w:r w:rsidRPr="00B15D0A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080" w:type="dxa"/>
            <w:vAlign w:val="bottom"/>
          </w:tcPr>
          <w:p w:rsidR="009A2C33" w:rsidRPr="00B15D0A" w:rsidRDefault="009A2C33" w:rsidP="00611AD4">
            <w:pPr>
              <w:pBdr>
                <w:bottom w:val="single" w:sz="6" w:space="1" w:color="auto"/>
              </w:pBdr>
              <w:ind w:right="-8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รวม</w:t>
            </w:r>
          </w:p>
        </w:tc>
      </w:tr>
      <w:tr w:rsidR="009A2C33" w:rsidRPr="00B15D0A" w:rsidTr="00914766">
        <w:tc>
          <w:tcPr>
            <w:tcW w:w="1800" w:type="dxa"/>
          </w:tcPr>
          <w:p w:rsidR="009A2C33" w:rsidRPr="00B15D0A" w:rsidRDefault="009A2C33" w:rsidP="00611AD4">
            <w:pPr>
              <w:jc w:val="both"/>
              <w:rPr>
                <w:rFonts w:ascii="Angsana New" w:hAnsi="Angsana New"/>
                <w:b/>
                <w:bCs/>
              </w:rPr>
            </w:pPr>
            <w:r w:rsidRPr="00B15D0A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67" w:type="dxa"/>
          </w:tcPr>
          <w:p w:rsidR="009A2C33" w:rsidRPr="00B15D0A" w:rsidRDefault="009A2C33" w:rsidP="00611AD4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67" w:type="dxa"/>
            <w:gridSpan w:val="2"/>
          </w:tcPr>
          <w:p w:rsidR="009A2C33" w:rsidRPr="00B15D0A" w:rsidRDefault="009A2C33" w:rsidP="00611AD4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</w:tcPr>
          <w:p w:rsidR="009A2C33" w:rsidRPr="00B15D0A" w:rsidRDefault="009A2C33" w:rsidP="00611AD4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67" w:type="dxa"/>
          </w:tcPr>
          <w:p w:rsidR="009A2C33" w:rsidRPr="00B15D0A" w:rsidRDefault="009A2C33" w:rsidP="00611AD4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67" w:type="dxa"/>
            <w:gridSpan w:val="2"/>
          </w:tcPr>
          <w:p w:rsidR="009A2C33" w:rsidRPr="00B15D0A" w:rsidRDefault="009A2C33" w:rsidP="00611AD4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</w:tcPr>
          <w:p w:rsidR="009A2C33" w:rsidRPr="00B15D0A" w:rsidRDefault="009A2C33" w:rsidP="00611AD4">
            <w:pPr>
              <w:ind w:right="-87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9A2C33" w:rsidRPr="00B15D0A" w:rsidRDefault="009A2C33" w:rsidP="00611AD4">
            <w:pPr>
              <w:ind w:right="-87"/>
              <w:jc w:val="both"/>
              <w:rPr>
                <w:rFonts w:ascii="Angsana New" w:hAnsi="Angsana New"/>
              </w:rPr>
            </w:pPr>
          </w:p>
        </w:tc>
      </w:tr>
      <w:tr w:rsidR="00070394" w:rsidRPr="00B15D0A" w:rsidTr="00914766">
        <w:tc>
          <w:tcPr>
            <w:tcW w:w="1800" w:type="dxa"/>
          </w:tcPr>
          <w:p w:rsidR="00070394" w:rsidRPr="00B15D0A" w:rsidRDefault="00070394" w:rsidP="00070394">
            <w:pPr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</w:t>
            </w:r>
            <w:r w:rsidRPr="00B15D0A">
              <w:rPr>
                <w:rFonts w:ascii="Angsana New" w:hAnsi="Angsana New"/>
                <w:cs/>
              </w:rPr>
              <w:t xml:space="preserve"> มกราคม </w:t>
            </w:r>
            <w:r w:rsidRPr="00B15D0A">
              <w:rPr>
                <w:rFonts w:ascii="Angsana New" w:hAnsi="Angsana New"/>
              </w:rPr>
              <w:t>2560</w:t>
            </w:r>
          </w:p>
        </w:tc>
        <w:tc>
          <w:tcPr>
            <w:tcW w:w="1067" w:type="dxa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602,289</w:t>
            </w:r>
          </w:p>
        </w:tc>
        <w:tc>
          <w:tcPr>
            <w:tcW w:w="1067" w:type="dxa"/>
            <w:gridSpan w:val="2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1,170,197</w:t>
            </w:r>
          </w:p>
        </w:tc>
        <w:tc>
          <w:tcPr>
            <w:tcW w:w="1106" w:type="dxa"/>
            <w:gridSpan w:val="2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3,463,031</w:t>
            </w:r>
          </w:p>
        </w:tc>
        <w:tc>
          <w:tcPr>
            <w:tcW w:w="1067" w:type="dxa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929,605</w:t>
            </w:r>
          </w:p>
        </w:tc>
        <w:tc>
          <w:tcPr>
            <w:tcW w:w="1067" w:type="dxa"/>
            <w:gridSpan w:val="2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1,009,483</w:t>
            </w:r>
          </w:p>
        </w:tc>
        <w:tc>
          <w:tcPr>
            <w:tcW w:w="1106" w:type="dxa"/>
            <w:gridSpan w:val="2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1,978,070</w:t>
            </w:r>
          </w:p>
        </w:tc>
        <w:tc>
          <w:tcPr>
            <w:tcW w:w="1080" w:type="dxa"/>
            <w:vAlign w:val="bottom"/>
          </w:tcPr>
          <w:p w:rsidR="00070394" w:rsidRPr="00B15D0A" w:rsidRDefault="00070394" w:rsidP="00070394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9,152,675</w:t>
            </w:r>
          </w:p>
        </w:tc>
      </w:tr>
      <w:tr w:rsidR="00070394" w:rsidRPr="00B15D0A" w:rsidTr="00914766">
        <w:tc>
          <w:tcPr>
            <w:tcW w:w="1800" w:type="dxa"/>
          </w:tcPr>
          <w:p w:rsidR="00070394" w:rsidRPr="00B15D0A" w:rsidRDefault="00070394" w:rsidP="00070394">
            <w:pPr>
              <w:jc w:val="both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67" w:type="dxa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  <w:lang w:val="en-GB"/>
              </w:rPr>
            </w:pPr>
            <w:r w:rsidRPr="00B15D0A">
              <w:rPr>
                <w:rFonts w:ascii="Angsana New" w:hAnsi="Angsana New"/>
                <w:lang w:val="en-GB"/>
              </w:rPr>
              <w:t>246,978</w:t>
            </w:r>
          </w:p>
        </w:tc>
        <w:tc>
          <w:tcPr>
            <w:tcW w:w="1067" w:type="dxa"/>
            <w:gridSpan w:val="2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721</w:t>
            </w:r>
          </w:p>
        </w:tc>
        <w:tc>
          <w:tcPr>
            <w:tcW w:w="1106" w:type="dxa"/>
            <w:gridSpan w:val="2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6,073</w:t>
            </w:r>
          </w:p>
        </w:tc>
        <w:tc>
          <w:tcPr>
            <w:tcW w:w="1067" w:type="dxa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34,013</w:t>
            </w:r>
          </w:p>
        </w:tc>
        <w:tc>
          <w:tcPr>
            <w:tcW w:w="1067" w:type="dxa"/>
            <w:gridSpan w:val="2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6,663</w:t>
            </w:r>
          </w:p>
        </w:tc>
        <w:tc>
          <w:tcPr>
            <w:tcW w:w="1106" w:type="dxa"/>
            <w:gridSpan w:val="2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184,809</w:t>
            </w:r>
          </w:p>
        </w:tc>
        <w:tc>
          <w:tcPr>
            <w:tcW w:w="1080" w:type="dxa"/>
            <w:vAlign w:val="bottom"/>
          </w:tcPr>
          <w:p w:rsidR="00070394" w:rsidRPr="00B15D0A" w:rsidRDefault="00070394" w:rsidP="00070394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479,257</w:t>
            </w:r>
          </w:p>
        </w:tc>
      </w:tr>
      <w:tr w:rsidR="00070394" w:rsidRPr="00B15D0A" w:rsidTr="00914766">
        <w:tc>
          <w:tcPr>
            <w:tcW w:w="1800" w:type="dxa"/>
          </w:tcPr>
          <w:p w:rsidR="00070394" w:rsidRPr="00B15D0A" w:rsidRDefault="00070394" w:rsidP="00070394">
            <w:pPr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67" w:type="dxa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730,096</w:t>
            </w:r>
          </w:p>
        </w:tc>
        <w:tc>
          <w:tcPr>
            <w:tcW w:w="1106" w:type="dxa"/>
            <w:gridSpan w:val="2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1,269,611</w:t>
            </w:r>
          </w:p>
        </w:tc>
        <w:tc>
          <w:tcPr>
            <w:tcW w:w="1067" w:type="dxa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96,146</w:t>
            </w:r>
          </w:p>
        </w:tc>
        <w:tc>
          <w:tcPr>
            <w:tcW w:w="1067" w:type="dxa"/>
            <w:gridSpan w:val="2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45,741</w:t>
            </w:r>
          </w:p>
        </w:tc>
        <w:tc>
          <w:tcPr>
            <w:tcW w:w="1106" w:type="dxa"/>
            <w:gridSpan w:val="2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(2,141,594)</w:t>
            </w:r>
          </w:p>
        </w:tc>
        <w:tc>
          <w:tcPr>
            <w:tcW w:w="1080" w:type="dxa"/>
            <w:vAlign w:val="bottom"/>
          </w:tcPr>
          <w:p w:rsidR="00070394" w:rsidRPr="00B15D0A" w:rsidRDefault="00070394" w:rsidP="00070394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</w:tr>
      <w:tr w:rsidR="00070394" w:rsidRPr="00B15D0A" w:rsidTr="00914766">
        <w:tc>
          <w:tcPr>
            <w:tcW w:w="1800" w:type="dxa"/>
          </w:tcPr>
          <w:p w:rsidR="00070394" w:rsidRPr="00B15D0A" w:rsidRDefault="00070394" w:rsidP="00070394">
            <w:pPr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67" w:type="dxa"/>
            <w:vAlign w:val="bottom"/>
          </w:tcPr>
          <w:p w:rsidR="00070394" w:rsidRPr="00B15D0A" w:rsidRDefault="00070394" w:rsidP="0007039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070394" w:rsidRPr="00B15D0A" w:rsidRDefault="00070394" w:rsidP="0007039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(325)</w:t>
            </w:r>
          </w:p>
        </w:tc>
        <w:tc>
          <w:tcPr>
            <w:tcW w:w="1106" w:type="dxa"/>
            <w:gridSpan w:val="2"/>
            <w:vAlign w:val="bottom"/>
          </w:tcPr>
          <w:p w:rsidR="00070394" w:rsidRPr="00B15D0A" w:rsidRDefault="00070394" w:rsidP="0007039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(33,009)</w:t>
            </w:r>
          </w:p>
        </w:tc>
        <w:tc>
          <w:tcPr>
            <w:tcW w:w="1067" w:type="dxa"/>
            <w:vAlign w:val="bottom"/>
          </w:tcPr>
          <w:p w:rsidR="00070394" w:rsidRPr="00B15D0A" w:rsidRDefault="00070394" w:rsidP="0007039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(32,414)</w:t>
            </w:r>
          </w:p>
        </w:tc>
        <w:tc>
          <w:tcPr>
            <w:tcW w:w="1067" w:type="dxa"/>
            <w:gridSpan w:val="2"/>
            <w:vAlign w:val="bottom"/>
          </w:tcPr>
          <w:p w:rsidR="00070394" w:rsidRPr="00B15D0A" w:rsidRDefault="00070394" w:rsidP="0007039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(20,139)</w:t>
            </w:r>
          </w:p>
        </w:tc>
        <w:tc>
          <w:tcPr>
            <w:tcW w:w="1106" w:type="dxa"/>
            <w:gridSpan w:val="2"/>
            <w:vAlign w:val="bottom"/>
          </w:tcPr>
          <w:p w:rsidR="00070394" w:rsidRPr="00B15D0A" w:rsidRDefault="00070394" w:rsidP="0007039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070394" w:rsidRPr="00B15D0A" w:rsidRDefault="00070394" w:rsidP="00070394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(85,887)</w:t>
            </w:r>
          </w:p>
        </w:tc>
      </w:tr>
      <w:tr w:rsidR="00070394" w:rsidRPr="00B15D0A" w:rsidTr="00914766">
        <w:tc>
          <w:tcPr>
            <w:tcW w:w="1800" w:type="dxa"/>
          </w:tcPr>
          <w:p w:rsidR="00070394" w:rsidRPr="00B15D0A" w:rsidRDefault="00070394" w:rsidP="00070394">
            <w:pPr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 xml:space="preserve">31 </w:t>
            </w:r>
            <w:r w:rsidRPr="00B15D0A">
              <w:rPr>
                <w:rFonts w:ascii="Angsana New" w:hAnsi="Angsana New"/>
                <w:cs/>
              </w:rPr>
              <w:t xml:space="preserve">ธันวาคม </w:t>
            </w:r>
            <w:r w:rsidRPr="00B15D0A">
              <w:rPr>
                <w:rFonts w:ascii="Angsana New" w:hAnsi="Angsana New"/>
              </w:rPr>
              <w:t>2560</w:t>
            </w:r>
          </w:p>
        </w:tc>
        <w:tc>
          <w:tcPr>
            <w:tcW w:w="1067" w:type="dxa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849,267</w:t>
            </w:r>
          </w:p>
        </w:tc>
        <w:tc>
          <w:tcPr>
            <w:tcW w:w="1067" w:type="dxa"/>
            <w:gridSpan w:val="2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1,900,689</w:t>
            </w:r>
          </w:p>
        </w:tc>
        <w:tc>
          <w:tcPr>
            <w:tcW w:w="1106" w:type="dxa"/>
            <w:gridSpan w:val="2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4,705,706</w:t>
            </w:r>
          </w:p>
        </w:tc>
        <w:tc>
          <w:tcPr>
            <w:tcW w:w="1067" w:type="dxa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1,027,350</w:t>
            </w:r>
          </w:p>
        </w:tc>
        <w:tc>
          <w:tcPr>
            <w:tcW w:w="1067" w:type="dxa"/>
            <w:gridSpan w:val="2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1,041,748</w:t>
            </w:r>
          </w:p>
        </w:tc>
        <w:tc>
          <w:tcPr>
            <w:tcW w:w="1106" w:type="dxa"/>
            <w:gridSpan w:val="2"/>
            <w:vAlign w:val="bottom"/>
          </w:tcPr>
          <w:p w:rsidR="00070394" w:rsidRPr="00B15D0A" w:rsidRDefault="00070394" w:rsidP="00070394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21,285</w:t>
            </w:r>
          </w:p>
        </w:tc>
        <w:tc>
          <w:tcPr>
            <w:tcW w:w="1080" w:type="dxa"/>
            <w:vAlign w:val="bottom"/>
          </w:tcPr>
          <w:p w:rsidR="00070394" w:rsidRPr="00B15D0A" w:rsidRDefault="00070394" w:rsidP="00070394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9,546,045</w:t>
            </w:r>
          </w:p>
        </w:tc>
      </w:tr>
      <w:tr w:rsidR="00865252" w:rsidRPr="00B15D0A" w:rsidTr="00914766">
        <w:tc>
          <w:tcPr>
            <w:tcW w:w="1800" w:type="dxa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198,220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2,011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33,911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283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122,97</w:t>
            </w:r>
            <w:r w:rsidR="006433DF" w:rsidRPr="00B15D0A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080" w:type="dxa"/>
            <w:vAlign w:val="bottom"/>
          </w:tcPr>
          <w:p w:rsidR="00865252" w:rsidRPr="00B15D0A" w:rsidRDefault="00865252" w:rsidP="00865252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357,40</w:t>
            </w:r>
            <w:r w:rsidR="006433DF" w:rsidRPr="00B15D0A">
              <w:rPr>
                <w:rFonts w:ascii="Angsana New" w:hAnsi="Angsana New" w:hint="cs"/>
                <w:cs/>
              </w:rPr>
              <w:t>3</w:t>
            </w:r>
          </w:p>
        </w:tc>
      </w:tr>
      <w:tr w:rsidR="00865252" w:rsidRPr="00B15D0A" w:rsidTr="00914766">
        <w:tc>
          <w:tcPr>
            <w:tcW w:w="1800" w:type="dxa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65,958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26,416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32,248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1,014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(125,636)</w:t>
            </w:r>
          </w:p>
        </w:tc>
        <w:tc>
          <w:tcPr>
            <w:tcW w:w="1080" w:type="dxa"/>
            <w:vAlign w:val="bottom"/>
          </w:tcPr>
          <w:p w:rsidR="00865252" w:rsidRPr="00B15D0A" w:rsidRDefault="00865252" w:rsidP="00865252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</w:tr>
      <w:tr w:rsidR="00865252" w:rsidRPr="00B15D0A" w:rsidTr="00914766">
        <w:tc>
          <w:tcPr>
            <w:tcW w:w="1800" w:type="dxa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5F7A85">
            <w:pPr>
              <w:tabs>
                <w:tab w:val="decimal" w:pos="851"/>
              </w:tabs>
              <w:ind w:right="-77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5F7A85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(10,216)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5F7A85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(19,137)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5F7A85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(26,250)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5F7A85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(17,820)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5F7A85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65252" w:rsidRPr="00B15D0A" w:rsidRDefault="00865252" w:rsidP="005F7A85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(73,423)</w:t>
            </w:r>
          </w:p>
        </w:tc>
      </w:tr>
      <w:tr w:rsidR="00865252" w:rsidRPr="00B15D0A" w:rsidTr="00914766">
        <w:tc>
          <w:tcPr>
            <w:tcW w:w="1800" w:type="dxa"/>
          </w:tcPr>
          <w:p w:rsidR="00865252" w:rsidRPr="00B15D0A" w:rsidRDefault="00C063EE" w:rsidP="00865252">
            <w:pPr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โอนออกเพื่อ</w:t>
            </w:r>
            <w:r w:rsidR="00865252" w:rsidRPr="00B15D0A">
              <w:rPr>
                <w:rFonts w:ascii="Angsana New" w:hAnsi="Angsana New" w:hint="cs"/>
                <w:cs/>
              </w:rPr>
              <w:t>รอ</w:t>
            </w:r>
            <w:r w:rsidR="00865252" w:rsidRPr="00B15D0A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67" w:type="dxa"/>
            <w:vAlign w:val="bottom"/>
          </w:tcPr>
          <w:p w:rsidR="00865252" w:rsidRPr="00B15D0A" w:rsidRDefault="00C063EE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</w:rPr>
              <w:t>(51,164)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(130,055)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(114,686)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(295,905)</w:t>
            </w:r>
          </w:p>
        </w:tc>
      </w:tr>
      <w:tr w:rsidR="00865252" w:rsidRPr="00B15D0A" w:rsidTr="00914766">
        <w:tc>
          <w:tcPr>
            <w:tcW w:w="1800" w:type="dxa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 xml:space="preserve">31 </w:t>
            </w:r>
            <w:r w:rsidRPr="00B15D0A">
              <w:rPr>
                <w:rFonts w:ascii="Angsana New" w:hAnsi="Angsana New"/>
                <w:cs/>
              </w:rPr>
              <w:t xml:space="preserve">ธันวาคม </w:t>
            </w:r>
            <w:r w:rsidRPr="00B15D0A">
              <w:rPr>
                <w:rFonts w:ascii="Angsana New" w:hAnsi="Angsana New"/>
              </w:rPr>
              <w:t>2561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1</w:t>
            </w:r>
            <w:r w:rsidRPr="00B15D0A">
              <w:rPr>
                <w:rFonts w:ascii="Angsana New" w:hAnsi="Angsana New"/>
              </w:rPr>
              <w:t>,</w:t>
            </w:r>
            <w:r w:rsidRPr="00B15D0A">
              <w:rPr>
                <w:rFonts w:ascii="Angsana New" w:hAnsi="Angsana New"/>
                <w:cs/>
              </w:rPr>
              <w:t>047</w:t>
            </w:r>
            <w:r w:rsidRPr="00B15D0A">
              <w:rPr>
                <w:rFonts w:ascii="Angsana New" w:hAnsi="Angsana New"/>
              </w:rPr>
              <w:t>,</w:t>
            </w:r>
            <w:r w:rsidRPr="00B15D0A">
              <w:rPr>
                <w:rFonts w:ascii="Angsana New" w:hAnsi="Angsana New"/>
                <w:cs/>
              </w:rPr>
              <w:t>487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1</w:t>
            </w:r>
            <w:r w:rsidRPr="00B15D0A">
              <w:rPr>
                <w:rFonts w:ascii="Angsana New" w:hAnsi="Angsana New"/>
              </w:rPr>
              <w:t>,905,26</w:t>
            </w:r>
            <w:r w:rsidRPr="00B15D0A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4,584,941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952,57</w:t>
            </w:r>
            <w:r w:rsidR="006433DF" w:rsidRPr="00B15D0A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1,025,225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18,627</w:t>
            </w:r>
          </w:p>
        </w:tc>
        <w:tc>
          <w:tcPr>
            <w:tcW w:w="108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9,534,12</w:t>
            </w:r>
            <w:r w:rsidR="006433DF" w:rsidRPr="00B15D0A">
              <w:rPr>
                <w:rFonts w:ascii="Angsana New" w:hAnsi="Angsana New" w:hint="cs"/>
                <w:cs/>
              </w:rPr>
              <w:t>0</w:t>
            </w:r>
          </w:p>
        </w:tc>
      </w:tr>
      <w:tr w:rsidR="00865252" w:rsidRPr="00B15D0A" w:rsidTr="00914766">
        <w:tc>
          <w:tcPr>
            <w:tcW w:w="1800" w:type="dxa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  <w:u w:val="single"/>
              </w:rPr>
            </w:pPr>
            <w:r w:rsidRPr="00B15D0A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865252" w:rsidRPr="00B15D0A" w:rsidRDefault="00865252" w:rsidP="00865252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</w:p>
        </w:tc>
      </w:tr>
      <w:tr w:rsidR="00865252" w:rsidRPr="00B15D0A" w:rsidTr="00914766">
        <w:tc>
          <w:tcPr>
            <w:tcW w:w="1800" w:type="dxa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</w:t>
            </w:r>
            <w:r w:rsidRPr="00B15D0A">
              <w:rPr>
                <w:rFonts w:ascii="Angsana New" w:hAnsi="Angsana New"/>
                <w:cs/>
              </w:rPr>
              <w:t xml:space="preserve"> มกราคม </w:t>
            </w:r>
            <w:r w:rsidRPr="00B15D0A">
              <w:rPr>
                <w:rFonts w:ascii="Angsana New" w:hAnsi="Angsana New"/>
              </w:rPr>
              <w:t>2560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500,335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2,517,279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792,166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779,182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65252" w:rsidRPr="00B15D0A" w:rsidRDefault="00865252" w:rsidP="00865252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4,588,962</w:t>
            </w:r>
          </w:p>
        </w:tc>
      </w:tr>
      <w:tr w:rsidR="00865252" w:rsidRPr="00B15D0A" w:rsidTr="00914766">
        <w:tc>
          <w:tcPr>
            <w:tcW w:w="1800" w:type="dxa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76,842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289,996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74,286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91,646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65252" w:rsidRPr="00B15D0A" w:rsidRDefault="00865252" w:rsidP="00865252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532,770</w:t>
            </w:r>
          </w:p>
        </w:tc>
      </w:tr>
      <w:tr w:rsidR="00865252" w:rsidRPr="00B15D0A" w:rsidTr="00914766">
        <w:tc>
          <w:tcPr>
            <w:tcW w:w="1800" w:type="dxa"/>
          </w:tcPr>
          <w:p w:rsidR="00865252" w:rsidRPr="00B15D0A" w:rsidRDefault="00865252" w:rsidP="00865252">
            <w:pPr>
              <w:ind w:right="-108"/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 xml:space="preserve">ค่าเสื่อมราคา </w:t>
            </w:r>
            <w:r w:rsidRPr="00B15D0A">
              <w:rPr>
                <w:rFonts w:ascii="Angsana New" w:hAnsi="Angsana New"/>
              </w:rPr>
              <w:t xml:space="preserve">- </w:t>
            </w:r>
            <w:r w:rsidRPr="00B15D0A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(180)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(32,720)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(32,333)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(19,735)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(84,968)</w:t>
            </w:r>
          </w:p>
        </w:tc>
      </w:tr>
      <w:tr w:rsidR="00865252" w:rsidRPr="00B15D0A" w:rsidTr="00914766">
        <w:tc>
          <w:tcPr>
            <w:tcW w:w="1800" w:type="dxa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 xml:space="preserve">31 </w:t>
            </w:r>
            <w:r w:rsidRPr="00B15D0A">
              <w:rPr>
                <w:rFonts w:ascii="Angsana New" w:hAnsi="Angsana New"/>
                <w:cs/>
              </w:rPr>
              <w:t xml:space="preserve">ธันวาคม </w:t>
            </w:r>
            <w:r w:rsidRPr="00B15D0A">
              <w:rPr>
                <w:rFonts w:ascii="Angsana New" w:hAnsi="Angsana New"/>
              </w:rPr>
              <w:t>2560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576,997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2,774,555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834,119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851,093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65252" w:rsidRPr="00B15D0A" w:rsidRDefault="00865252" w:rsidP="00865252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5,036,764</w:t>
            </w:r>
          </w:p>
        </w:tc>
      </w:tr>
      <w:tr w:rsidR="00865252" w:rsidRPr="00B15D0A" w:rsidTr="00914766">
        <w:tc>
          <w:tcPr>
            <w:tcW w:w="1800" w:type="dxa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91,622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332,22</w:t>
            </w:r>
            <w:r w:rsidR="00C063EE">
              <w:rPr>
                <w:rFonts w:ascii="Angsana New" w:hAnsi="Angsana New"/>
              </w:rPr>
              <w:t>5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75,8</w:t>
            </w:r>
            <w:r w:rsidR="00C063EE">
              <w:rPr>
                <w:rFonts w:ascii="Angsana New" w:hAnsi="Angsana New"/>
              </w:rPr>
              <w:t>39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75,425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C063EE" w:rsidP="00865252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65252" w:rsidRPr="00B15D0A" w:rsidRDefault="00865252" w:rsidP="00865252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575,111</w:t>
            </w:r>
          </w:p>
        </w:tc>
      </w:tr>
      <w:tr w:rsidR="00865252" w:rsidRPr="00B15D0A" w:rsidTr="00914766">
        <w:tc>
          <w:tcPr>
            <w:tcW w:w="1800" w:type="dxa"/>
          </w:tcPr>
          <w:p w:rsidR="00865252" w:rsidRPr="00B15D0A" w:rsidRDefault="00865252" w:rsidP="00865252">
            <w:pPr>
              <w:ind w:right="-108"/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 xml:space="preserve">ค่าเสื่อมราคา </w:t>
            </w:r>
            <w:r w:rsidRPr="00B15D0A">
              <w:rPr>
                <w:rFonts w:ascii="Angsana New" w:hAnsi="Angsana New"/>
              </w:rPr>
              <w:t xml:space="preserve">- </w:t>
            </w:r>
            <w:r w:rsidRPr="00B15D0A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 w:hint="cs"/>
                <w:cs/>
              </w:rPr>
              <w:t>(10,216)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(</w:t>
            </w:r>
            <w:r w:rsidRPr="00B15D0A">
              <w:rPr>
                <w:rFonts w:ascii="Angsana New" w:hAnsi="Angsana New" w:hint="cs"/>
                <w:cs/>
              </w:rPr>
              <w:t>19</w:t>
            </w:r>
            <w:r w:rsidRPr="00B15D0A">
              <w:rPr>
                <w:rFonts w:ascii="Angsana New" w:hAnsi="Angsana New"/>
              </w:rPr>
              <w:t>,</w:t>
            </w:r>
            <w:r w:rsidRPr="00B15D0A">
              <w:rPr>
                <w:rFonts w:ascii="Angsana New" w:hAnsi="Angsana New" w:hint="cs"/>
                <w:cs/>
              </w:rPr>
              <w:t>137</w:t>
            </w:r>
            <w:r w:rsidRPr="00B15D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(26,137)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(17,820)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C063EE" w:rsidP="00865252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65252" w:rsidRPr="00B15D0A" w:rsidRDefault="00865252" w:rsidP="00865252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(73,310)</w:t>
            </w:r>
          </w:p>
        </w:tc>
      </w:tr>
      <w:tr w:rsidR="00865252" w:rsidRPr="00B15D0A" w:rsidTr="00914766">
        <w:tc>
          <w:tcPr>
            <w:tcW w:w="1800" w:type="dxa"/>
          </w:tcPr>
          <w:p w:rsidR="00865252" w:rsidRPr="00B15D0A" w:rsidRDefault="00865252" w:rsidP="00D8567E">
            <w:pPr>
              <w:ind w:left="165" w:right="-108" w:hanging="165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 xml:space="preserve">ค่าเสื่อมราคา </w:t>
            </w:r>
            <w:r w:rsidRPr="00B15D0A">
              <w:rPr>
                <w:rFonts w:ascii="Angsana New" w:hAnsi="Angsana New"/>
              </w:rPr>
              <w:t xml:space="preserve">- </w:t>
            </w:r>
            <w:r w:rsidR="00D8567E">
              <w:rPr>
                <w:rFonts w:ascii="Angsana New" w:hAnsi="Angsana New" w:hint="cs"/>
                <w:cs/>
              </w:rPr>
              <w:t>สินทรัพย์</w:t>
            </w:r>
            <w:r w:rsidRPr="00B15D0A">
              <w:rPr>
                <w:rFonts w:ascii="Angsana New" w:hAnsi="Angsana New" w:hint="cs"/>
                <w:cs/>
              </w:rPr>
              <w:t>รอ</w:t>
            </w:r>
            <w:r w:rsidRPr="00B15D0A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6433DF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</w:t>
            </w:r>
            <w:r w:rsidR="00865252" w:rsidRPr="00B15D0A">
              <w:rPr>
                <w:rFonts w:ascii="Angsana New" w:hAnsi="Angsana New"/>
              </w:rPr>
              <w:t>51,164)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(128,281)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(111,932)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(291,377)</w:t>
            </w:r>
          </w:p>
        </w:tc>
      </w:tr>
      <w:tr w:rsidR="00865252" w:rsidRPr="00B15D0A" w:rsidTr="00914766">
        <w:tc>
          <w:tcPr>
            <w:tcW w:w="1800" w:type="dxa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 xml:space="preserve">31 </w:t>
            </w:r>
            <w:r w:rsidRPr="00B15D0A">
              <w:rPr>
                <w:rFonts w:ascii="Angsana New" w:hAnsi="Angsana New"/>
                <w:cs/>
              </w:rPr>
              <w:t xml:space="preserve">ธันวาคม </w:t>
            </w:r>
            <w:r w:rsidRPr="00B15D0A">
              <w:rPr>
                <w:rFonts w:ascii="Angsana New" w:hAnsi="Angsana New"/>
              </w:rPr>
              <w:t>2561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 w:hint="cs"/>
                <w:cs/>
              </w:rPr>
              <w:t>607,239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2,959,36</w:t>
            </w:r>
            <w:r w:rsidR="00C063EE">
              <w:rPr>
                <w:rFonts w:ascii="Angsana New" w:hAnsi="Angsana New"/>
              </w:rPr>
              <w:t>2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771,8</w:t>
            </w:r>
            <w:r w:rsidR="00C063EE">
              <w:rPr>
                <w:rFonts w:ascii="Angsana New" w:hAnsi="Angsana New"/>
              </w:rPr>
              <w:t>89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908,698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5,247,18</w:t>
            </w:r>
            <w:r w:rsidR="006433DF" w:rsidRPr="00B15D0A">
              <w:rPr>
                <w:rFonts w:ascii="Angsana New" w:hAnsi="Angsana New"/>
              </w:rPr>
              <w:t>8</w:t>
            </w:r>
          </w:p>
        </w:tc>
      </w:tr>
      <w:tr w:rsidR="00865252" w:rsidRPr="00B15D0A" w:rsidTr="00914766">
        <w:tc>
          <w:tcPr>
            <w:tcW w:w="1800" w:type="dxa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  <w:u w:val="single"/>
              </w:rPr>
            </w:pPr>
            <w:r w:rsidRPr="00B15D0A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865252" w:rsidRPr="00B15D0A" w:rsidRDefault="00865252" w:rsidP="00865252">
            <w:pP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</w:p>
        </w:tc>
      </w:tr>
      <w:tr w:rsidR="00865252" w:rsidRPr="00B15D0A" w:rsidTr="00914766">
        <w:trPr>
          <w:trHeight w:val="153"/>
        </w:trPr>
        <w:tc>
          <w:tcPr>
            <w:tcW w:w="1800" w:type="dxa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 xml:space="preserve">31 </w:t>
            </w:r>
            <w:r w:rsidRPr="00B15D0A">
              <w:rPr>
                <w:rFonts w:ascii="Angsana New" w:hAnsi="Angsana New"/>
                <w:cs/>
              </w:rPr>
              <w:t xml:space="preserve">ธันวาคม </w:t>
            </w:r>
            <w:r w:rsidRPr="00B15D0A">
              <w:rPr>
                <w:rFonts w:ascii="Angsana New" w:hAnsi="Angsana New"/>
              </w:rPr>
              <w:t>2560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849,267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1,323,692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1,931,151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193,231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190,655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21,285</w:t>
            </w:r>
          </w:p>
        </w:tc>
        <w:tc>
          <w:tcPr>
            <w:tcW w:w="1080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4,509,281</w:t>
            </w:r>
          </w:p>
        </w:tc>
      </w:tr>
      <w:tr w:rsidR="00865252" w:rsidRPr="00B15D0A" w:rsidTr="00914766">
        <w:tc>
          <w:tcPr>
            <w:tcW w:w="1800" w:type="dxa"/>
          </w:tcPr>
          <w:p w:rsidR="00865252" w:rsidRPr="00B15D0A" w:rsidRDefault="00865252" w:rsidP="00865252">
            <w:pPr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 xml:space="preserve">31 </w:t>
            </w:r>
            <w:r w:rsidRPr="00B15D0A">
              <w:rPr>
                <w:rFonts w:ascii="Angsana New" w:hAnsi="Angsana New"/>
                <w:cs/>
              </w:rPr>
              <w:t xml:space="preserve">ธันวาคม </w:t>
            </w:r>
            <w:r w:rsidRPr="00B15D0A">
              <w:rPr>
                <w:rFonts w:ascii="Angsana New" w:hAnsi="Angsana New"/>
              </w:rPr>
              <w:t>2561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1,047,487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1,298,028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C063EE" w:rsidP="00865252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1,625,579</w:t>
            </w:r>
          </w:p>
        </w:tc>
        <w:tc>
          <w:tcPr>
            <w:tcW w:w="1067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180,68</w:t>
            </w:r>
            <w:r w:rsidR="00C063EE">
              <w:rPr>
                <w:rFonts w:ascii="Angsana New" w:hAnsi="Angsana New"/>
              </w:rPr>
              <w:t>4</w:t>
            </w:r>
          </w:p>
        </w:tc>
        <w:tc>
          <w:tcPr>
            <w:tcW w:w="1067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116,527</w:t>
            </w:r>
          </w:p>
        </w:tc>
        <w:tc>
          <w:tcPr>
            <w:tcW w:w="1106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851"/>
              </w:tabs>
              <w:ind w:left="-43" w:right="-77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18,627</w:t>
            </w:r>
          </w:p>
        </w:tc>
        <w:tc>
          <w:tcPr>
            <w:tcW w:w="1080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843"/>
              </w:tabs>
              <w:ind w:left="-51" w:right="-108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4,286,93</w:t>
            </w:r>
            <w:r w:rsidR="00914766" w:rsidRPr="00B15D0A">
              <w:rPr>
                <w:rFonts w:ascii="Angsana New" w:hAnsi="Angsana New"/>
              </w:rPr>
              <w:t>2</w:t>
            </w:r>
          </w:p>
        </w:tc>
      </w:tr>
      <w:tr w:rsidR="00865252" w:rsidRPr="00B15D0A" w:rsidTr="00914766">
        <w:trPr>
          <w:cantSplit/>
        </w:trPr>
        <w:tc>
          <w:tcPr>
            <w:tcW w:w="1800" w:type="dxa"/>
          </w:tcPr>
          <w:p w:rsidR="00865252" w:rsidRPr="00B15D0A" w:rsidRDefault="00865252" w:rsidP="00865252">
            <w:pPr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  <w:r w:rsidRPr="00B15D0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410" w:type="dxa"/>
            <w:gridSpan w:val="2"/>
            <w:vAlign w:val="bottom"/>
          </w:tcPr>
          <w:p w:rsidR="00865252" w:rsidRPr="00B15D0A" w:rsidRDefault="00865252" w:rsidP="0086525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15" w:type="dxa"/>
            <w:gridSpan w:val="2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jc w:val="both"/>
              <w:rPr>
                <w:rFonts w:ascii="Angsana New" w:hAnsi="Angsana New"/>
              </w:rPr>
            </w:pPr>
          </w:p>
        </w:tc>
        <w:tc>
          <w:tcPr>
            <w:tcW w:w="1554" w:type="dxa"/>
            <w:gridSpan w:val="3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right="-77"/>
              <w:jc w:val="both"/>
              <w:rPr>
                <w:rFonts w:ascii="Angsana New" w:hAnsi="Angsana New"/>
              </w:rPr>
            </w:pPr>
          </w:p>
        </w:tc>
        <w:tc>
          <w:tcPr>
            <w:tcW w:w="2001" w:type="dxa"/>
            <w:gridSpan w:val="3"/>
            <w:vAlign w:val="bottom"/>
          </w:tcPr>
          <w:p w:rsidR="00865252" w:rsidRPr="00B15D0A" w:rsidRDefault="00865252" w:rsidP="0086525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865252" w:rsidRPr="00B15D0A" w:rsidRDefault="00865252" w:rsidP="00865252">
            <w:pPr>
              <w:tabs>
                <w:tab w:val="decimal" w:pos="851"/>
              </w:tabs>
              <w:ind w:left="-51" w:right="-108"/>
              <w:jc w:val="both"/>
              <w:rPr>
                <w:rFonts w:ascii="Angsana New" w:hAnsi="Angsana New"/>
              </w:rPr>
            </w:pPr>
          </w:p>
        </w:tc>
      </w:tr>
      <w:tr w:rsidR="00865252" w:rsidRPr="00B15D0A" w:rsidTr="00914766">
        <w:tc>
          <w:tcPr>
            <w:tcW w:w="8274" w:type="dxa"/>
            <w:gridSpan w:val="10"/>
          </w:tcPr>
          <w:p w:rsidR="00865252" w:rsidRPr="00B15D0A" w:rsidRDefault="00865252" w:rsidP="00865252">
            <w:pPr>
              <w:ind w:right="-87"/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2560</w:t>
            </w:r>
            <w:r w:rsidRPr="00B15D0A">
              <w:rPr>
                <w:rFonts w:ascii="Angsana New" w:hAnsi="Angsana New"/>
                <w:cs/>
              </w:rPr>
              <w:t xml:space="preserve"> </w:t>
            </w:r>
            <w:r w:rsidRPr="00B15D0A">
              <w:rPr>
                <w:rFonts w:ascii="Angsana New" w:hAnsi="Angsana New"/>
              </w:rPr>
              <w:t>(408</w:t>
            </w:r>
            <w:r w:rsidRPr="00B15D0A">
              <w:rPr>
                <w:rFonts w:ascii="Angsana New" w:hAnsi="Angsana New" w:hint="cs"/>
                <w:cs/>
              </w:rPr>
              <w:t xml:space="preserve"> </w:t>
            </w:r>
            <w:r w:rsidRPr="00B15D0A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6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double" w:sz="6" w:space="1" w:color="auto"/>
              </w:pBdr>
              <w:tabs>
                <w:tab w:val="decimal" w:pos="864"/>
              </w:tabs>
              <w:ind w:left="-51" w:right="-108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532,770</w:t>
            </w:r>
          </w:p>
        </w:tc>
      </w:tr>
      <w:tr w:rsidR="00865252" w:rsidRPr="00B15D0A" w:rsidTr="00914766">
        <w:tc>
          <w:tcPr>
            <w:tcW w:w="8274" w:type="dxa"/>
            <w:gridSpan w:val="10"/>
          </w:tcPr>
          <w:p w:rsidR="00865252" w:rsidRPr="00B15D0A" w:rsidRDefault="00865252" w:rsidP="00865252">
            <w:pPr>
              <w:ind w:right="-87"/>
              <w:jc w:val="both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2561</w:t>
            </w:r>
            <w:r w:rsidRPr="00B15D0A">
              <w:rPr>
                <w:rFonts w:ascii="Angsana New" w:hAnsi="Angsana New"/>
                <w:cs/>
              </w:rPr>
              <w:t xml:space="preserve"> </w:t>
            </w:r>
            <w:r w:rsidRPr="00B15D0A">
              <w:rPr>
                <w:rFonts w:ascii="Angsana New" w:hAnsi="Angsana New"/>
              </w:rPr>
              <w:t>(</w:t>
            </w:r>
            <w:r w:rsidR="00B40038" w:rsidRPr="00B15D0A">
              <w:rPr>
                <w:rFonts w:ascii="Angsana New" w:hAnsi="Angsana New"/>
              </w:rPr>
              <w:t xml:space="preserve">458 </w:t>
            </w:r>
            <w:r w:rsidRPr="00B15D0A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6" w:type="dxa"/>
            <w:gridSpan w:val="2"/>
            <w:vAlign w:val="bottom"/>
          </w:tcPr>
          <w:p w:rsidR="00865252" w:rsidRPr="00B15D0A" w:rsidRDefault="00865252" w:rsidP="00865252">
            <w:pPr>
              <w:pBdr>
                <w:bottom w:val="double" w:sz="6" w:space="1" w:color="auto"/>
              </w:pBdr>
              <w:tabs>
                <w:tab w:val="decimal" w:pos="864"/>
              </w:tabs>
              <w:ind w:left="-51" w:right="-108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575,111</w:t>
            </w:r>
          </w:p>
        </w:tc>
      </w:tr>
    </w:tbl>
    <w:p w:rsidR="009A2C33" w:rsidRPr="00B15D0A" w:rsidRDefault="009A2C33" w:rsidP="00224675">
      <w:pPr>
        <w:spacing w:before="120" w:line="420" w:lineRule="exact"/>
        <w:ind w:left="544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2B00" w:rsidRPr="00B15D0A">
        <w:rPr>
          <w:rFonts w:ascii="Angsana New" w:hAnsi="Angsana New"/>
          <w:sz w:val="32"/>
          <w:szCs w:val="32"/>
        </w:rPr>
        <w:t>31</w:t>
      </w:r>
      <w:r w:rsidR="00A462C9" w:rsidRPr="00B15D0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1CC9" w:rsidRPr="00B15D0A">
        <w:rPr>
          <w:rFonts w:ascii="Angsana New" w:hAnsi="Angsana New"/>
          <w:sz w:val="32"/>
          <w:szCs w:val="32"/>
        </w:rPr>
        <w:t>2561</w:t>
      </w:r>
      <w:r w:rsidRPr="00B15D0A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B00AEA" w:rsidRPr="00B15D0A">
        <w:rPr>
          <w:rFonts w:ascii="Angsana New" w:hAnsi="Angsana New"/>
          <w:sz w:val="32"/>
          <w:szCs w:val="32"/>
          <w:cs/>
        </w:rPr>
        <w:t>ยานพาหนะ</w:t>
      </w:r>
      <w:r w:rsidRPr="00B15D0A">
        <w:rPr>
          <w:rFonts w:ascii="Angsana New" w:hAnsi="Angsana New"/>
          <w:sz w:val="32"/>
          <w:szCs w:val="32"/>
          <w:cs/>
        </w:rPr>
        <w:t>ซึ่งได้มาภายใต้สัญญาเช่าทางการเงิน โดยมี</w:t>
      </w:r>
      <w:r w:rsidRPr="00B15D0A">
        <w:rPr>
          <w:rFonts w:ascii="Angsana New" w:hAnsi="Angsana New"/>
          <w:spacing w:val="-4"/>
          <w:sz w:val="32"/>
          <w:szCs w:val="32"/>
          <w:cs/>
        </w:rPr>
        <w:t xml:space="preserve">มูลค่าสุทธิตามบัญชีจำนวน </w:t>
      </w:r>
      <w:r w:rsidR="00865252" w:rsidRPr="00B15D0A">
        <w:rPr>
          <w:rFonts w:ascii="Angsana New" w:hAnsi="Angsana New"/>
          <w:spacing w:val="-4"/>
          <w:sz w:val="32"/>
          <w:szCs w:val="32"/>
        </w:rPr>
        <w:t>113</w:t>
      </w:r>
      <w:r w:rsidR="00366572" w:rsidRPr="00B15D0A">
        <w:rPr>
          <w:rFonts w:ascii="Angsana New" w:hAnsi="Angsana New"/>
          <w:spacing w:val="-4"/>
          <w:sz w:val="32"/>
          <w:szCs w:val="32"/>
        </w:rPr>
        <w:t xml:space="preserve"> </w:t>
      </w:r>
      <w:r w:rsidR="002339B3" w:rsidRPr="00B15D0A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C72C24" w:rsidRPr="00B15D0A">
        <w:rPr>
          <w:rFonts w:ascii="Angsana New" w:hAnsi="Angsana New"/>
          <w:spacing w:val="-4"/>
          <w:sz w:val="32"/>
          <w:szCs w:val="32"/>
          <w:cs/>
        </w:rPr>
        <w:t>(</w:t>
      </w:r>
      <w:r w:rsidR="00891CC9" w:rsidRPr="00B15D0A">
        <w:rPr>
          <w:rFonts w:ascii="Angsana New" w:hAnsi="Angsana New"/>
          <w:spacing w:val="-4"/>
          <w:sz w:val="32"/>
          <w:szCs w:val="32"/>
        </w:rPr>
        <w:t>2560</w:t>
      </w:r>
      <w:r w:rsidR="0059779B" w:rsidRPr="00B15D0A">
        <w:rPr>
          <w:rFonts w:ascii="Angsana New" w:hAnsi="Angsana New"/>
          <w:spacing w:val="-4"/>
          <w:sz w:val="32"/>
          <w:szCs w:val="32"/>
          <w:cs/>
        </w:rPr>
        <w:t>:</w:t>
      </w:r>
      <w:r w:rsidR="0026399D" w:rsidRPr="00B15D0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063EE">
        <w:rPr>
          <w:rFonts w:ascii="Angsana New" w:hAnsi="Angsana New"/>
          <w:spacing w:val="-4"/>
          <w:sz w:val="32"/>
          <w:szCs w:val="32"/>
        </w:rPr>
        <w:t>185</w:t>
      </w:r>
      <w:r w:rsidR="00C72C24" w:rsidRPr="00B15D0A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B15D0A">
        <w:rPr>
          <w:rFonts w:ascii="Angsana New" w:hAnsi="Angsana New"/>
          <w:sz w:val="32"/>
          <w:szCs w:val="32"/>
          <w:cs/>
        </w:rPr>
        <w:t>)</w:t>
      </w:r>
    </w:p>
    <w:p w:rsidR="001A0986" w:rsidRDefault="009A2C33" w:rsidP="00224675">
      <w:pPr>
        <w:spacing w:before="120" w:line="420" w:lineRule="exact"/>
        <w:ind w:left="544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2B00" w:rsidRPr="00B15D0A">
        <w:rPr>
          <w:rFonts w:ascii="Angsana New" w:hAnsi="Angsana New"/>
          <w:sz w:val="32"/>
          <w:szCs w:val="32"/>
        </w:rPr>
        <w:t>31</w:t>
      </w:r>
      <w:r w:rsidR="00A462C9" w:rsidRPr="00B15D0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1CC9" w:rsidRPr="00B15D0A">
        <w:rPr>
          <w:rFonts w:ascii="Angsana New" w:hAnsi="Angsana New"/>
          <w:sz w:val="32"/>
          <w:szCs w:val="32"/>
        </w:rPr>
        <w:t>2561</w:t>
      </w:r>
      <w:r w:rsidRPr="00B15D0A">
        <w:rPr>
          <w:rFonts w:ascii="Angsana New" w:hAnsi="Angsana New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26399D" w:rsidRPr="00B15D0A">
        <w:rPr>
          <w:rFonts w:ascii="Angsana New" w:hAnsi="Angsana New"/>
          <w:sz w:val="32"/>
          <w:szCs w:val="32"/>
          <w:cs/>
        </w:rPr>
        <w:t xml:space="preserve"> </w:t>
      </w:r>
      <w:r w:rsidR="00865252" w:rsidRPr="00B15D0A">
        <w:rPr>
          <w:rFonts w:ascii="Angsana New" w:hAnsi="Angsana New"/>
          <w:sz w:val="32"/>
          <w:szCs w:val="32"/>
        </w:rPr>
        <w:t>2,6</w:t>
      </w:r>
      <w:r w:rsidR="00416578">
        <w:rPr>
          <w:rFonts w:ascii="Angsana New" w:hAnsi="Angsana New"/>
          <w:sz w:val="32"/>
          <w:szCs w:val="32"/>
        </w:rPr>
        <w:t>34.9</w:t>
      </w:r>
      <w:r w:rsidR="00070394" w:rsidRPr="00B15D0A">
        <w:rPr>
          <w:rFonts w:ascii="Angsana New" w:hAnsi="Angsana New" w:hint="cs"/>
          <w:sz w:val="32"/>
          <w:szCs w:val="32"/>
          <w:cs/>
        </w:rPr>
        <w:t xml:space="preserve"> </w:t>
      </w:r>
      <w:r w:rsidR="00404A51" w:rsidRPr="00B15D0A">
        <w:rPr>
          <w:rFonts w:ascii="Angsana New" w:hAnsi="Angsana New"/>
          <w:sz w:val="32"/>
          <w:szCs w:val="32"/>
          <w:cs/>
        </w:rPr>
        <w:t>ล้านบาท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="00C72C24" w:rsidRPr="00B15D0A">
        <w:rPr>
          <w:rFonts w:ascii="Angsana New" w:hAnsi="Angsana New"/>
          <w:sz w:val="32"/>
          <w:szCs w:val="32"/>
          <w:cs/>
        </w:rPr>
        <w:t>(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="0059779B" w:rsidRPr="00B15D0A">
        <w:rPr>
          <w:rFonts w:ascii="Angsana New" w:hAnsi="Angsana New"/>
          <w:sz w:val="32"/>
          <w:szCs w:val="32"/>
          <w:cs/>
        </w:rPr>
        <w:t>: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="00070394" w:rsidRPr="00B15D0A">
        <w:rPr>
          <w:rFonts w:ascii="Angsana New" w:hAnsi="Angsana New" w:hint="cs"/>
          <w:sz w:val="32"/>
          <w:szCs w:val="32"/>
        </w:rPr>
        <w:t>2</w:t>
      </w:r>
      <w:r w:rsidR="00070394" w:rsidRPr="00B15D0A">
        <w:rPr>
          <w:rFonts w:ascii="Angsana New" w:hAnsi="Angsana New"/>
          <w:sz w:val="32"/>
          <w:szCs w:val="32"/>
          <w:lang w:val="en-GB"/>
        </w:rPr>
        <w:t>,724</w:t>
      </w:r>
      <w:r w:rsidR="00070394"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ล้านบาท)</w:t>
      </w:r>
    </w:p>
    <w:p w:rsidR="00C063EE" w:rsidRPr="00224675" w:rsidRDefault="00C063EE" w:rsidP="00224675">
      <w:pPr>
        <w:spacing w:before="120" w:line="420" w:lineRule="exact"/>
        <w:ind w:left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B15D0A">
        <w:rPr>
          <w:rFonts w:ascii="Angsana New" w:hAnsi="Angsana New"/>
          <w:sz w:val="32"/>
          <w:szCs w:val="32"/>
        </w:rPr>
        <w:t>31</w:t>
      </w:r>
      <w:r w:rsidRPr="00B15D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15D0A">
        <w:rPr>
          <w:rFonts w:ascii="Angsana New" w:hAnsi="Angsana New"/>
          <w:sz w:val="32"/>
          <w:szCs w:val="32"/>
        </w:rPr>
        <w:t>2561</w:t>
      </w:r>
      <w:r w:rsidRPr="00B15D0A">
        <w:rPr>
          <w:rFonts w:ascii="Angsana New" w:hAnsi="Angsana New"/>
          <w:sz w:val="32"/>
          <w:szCs w:val="32"/>
          <w:cs/>
        </w:rPr>
        <w:t xml:space="preserve"> บริษัทฯมี</w:t>
      </w:r>
      <w:r>
        <w:rPr>
          <w:rFonts w:ascii="Angsana New" w:hAnsi="Angsana New" w:hint="cs"/>
          <w:sz w:val="32"/>
          <w:szCs w:val="32"/>
          <w:cs/>
        </w:rPr>
        <w:t>อาคารและ</w:t>
      </w:r>
      <w:r w:rsidRPr="00B15D0A">
        <w:rPr>
          <w:rFonts w:ascii="Angsana New" w:hAnsi="Angsana New"/>
          <w:sz w:val="32"/>
          <w:szCs w:val="32"/>
          <w:cs/>
        </w:rPr>
        <w:t>อุปกรณ์ซึ่ง</w:t>
      </w:r>
      <w:r>
        <w:rPr>
          <w:rFonts w:ascii="Angsana New" w:hAnsi="Angsana New" w:hint="cs"/>
          <w:sz w:val="32"/>
          <w:szCs w:val="32"/>
          <w:cs/>
        </w:rPr>
        <w:t>รอ</w:t>
      </w:r>
      <w:r w:rsidR="00D8567E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 xml:space="preserve">จำหน่าย </w:t>
      </w:r>
      <w:r w:rsidR="00D8567E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 xml:space="preserve">มีมูลค่าสุทธิตามบัญชีจำนวน </w:t>
      </w:r>
      <w:r>
        <w:rPr>
          <w:rFonts w:ascii="Angsana New" w:hAnsi="Angsana New"/>
          <w:sz w:val="32"/>
          <w:szCs w:val="32"/>
        </w:rPr>
        <w:t xml:space="preserve">4.5 </w:t>
      </w:r>
      <w:r w:rsidR="00D8567E">
        <w:rPr>
          <w:rFonts w:ascii="Angsana New" w:hAnsi="Angsana New" w:hint="cs"/>
          <w:sz w:val="32"/>
          <w:szCs w:val="32"/>
          <w:cs/>
        </w:rPr>
        <w:t>ล้านบาท บริษัทฯไ</w:t>
      </w:r>
      <w:r>
        <w:rPr>
          <w:rFonts w:ascii="Angsana New" w:hAnsi="Angsana New" w:hint="cs"/>
          <w:sz w:val="32"/>
          <w:szCs w:val="32"/>
          <w:cs/>
        </w:rPr>
        <w:t>ด้โอน</w:t>
      </w:r>
      <w:r w:rsidR="00D8567E">
        <w:rPr>
          <w:rFonts w:ascii="Angsana New" w:hAnsi="Angsana New" w:hint="cs"/>
          <w:sz w:val="32"/>
          <w:szCs w:val="32"/>
          <w:cs/>
        </w:rPr>
        <w:t>อาคารและ</w:t>
      </w:r>
      <w:r w:rsidR="00D74745">
        <w:rPr>
          <w:rFonts w:ascii="Angsana New" w:hAnsi="Angsana New" w:hint="cs"/>
          <w:sz w:val="32"/>
          <w:szCs w:val="32"/>
          <w:cs/>
        </w:rPr>
        <w:t>อุปกรณ์ดังกล่าวออกไปแสดงภายใต้</w:t>
      </w:r>
      <w:r w:rsidR="00224675">
        <w:rPr>
          <w:rFonts w:ascii="Angsana New" w:hAnsi="Angsana New" w:hint="cs"/>
          <w:sz w:val="32"/>
          <w:szCs w:val="32"/>
          <w:cs/>
        </w:rPr>
        <w:t>สินทรัพย์หมุนเวียนอื่น</w:t>
      </w:r>
      <w:r w:rsidR="00D74745">
        <w:rPr>
          <w:rFonts w:ascii="Angsana New" w:hAnsi="Angsana New"/>
          <w:sz w:val="32"/>
          <w:szCs w:val="32"/>
        </w:rPr>
        <w:t xml:space="preserve">               </w:t>
      </w:r>
      <w:r w:rsidR="00D8567E">
        <w:rPr>
          <w:rFonts w:ascii="Angsana New" w:hAnsi="Angsana New" w:hint="cs"/>
          <w:sz w:val="32"/>
          <w:szCs w:val="32"/>
          <w:cs/>
        </w:rPr>
        <w:t>ในงบแสดงฐานะการเงิน</w:t>
      </w:r>
    </w:p>
    <w:p w:rsidR="009A2C33" w:rsidRPr="00B15D0A" w:rsidRDefault="00182B00" w:rsidP="0016398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1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5</w:t>
      </w:r>
      <w:r w:rsidR="009A2C33" w:rsidRPr="00B15D0A">
        <w:rPr>
          <w:rFonts w:ascii="Angsana New" w:hAnsi="Angsana New"/>
          <w:b/>
          <w:bCs/>
          <w:sz w:val="32"/>
          <w:szCs w:val="32"/>
        </w:rPr>
        <w:t>.</w:t>
      </w:r>
      <w:r w:rsidR="009A2C33" w:rsidRPr="00B15D0A">
        <w:rPr>
          <w:rFonts w:ascii="Angsana New" w:hAnsi="Angsana New"/>
          <w:b/>
          <w:bCs/>
          <w:sz w:val="32"/>
          <w:szCs w:val="32"/>
        </w:rPr>
        <w:tab/>
      </w:r>
      <w:r w:rsidR="009A2C33" w:rsidRPr="00B15D0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9A2C33" w:rsidRPr="00B15D0A" w:rsidRDefault="009A2C33" w:rsidP="00611AD4">
      <w:pPr>
        <w:tabs>
          <w:tab w:val="left" w:pos="900"/>
          <w:tab w:val="left" w:pos="2160"/>
          <w:tab w:val="left" w:pos="2880"/>
          <w:tab w:val="center" w:pos="7110"/>
        </w:tabs>
        <w:spacing w:before="80"/>
        <w:ind w:left="547"/>
        <w:jc w:val="thaiDistribute"/>
        <w:rPr>
          <w:rFonts w:ascii="Angsana New" w:hAnsi="Angsana New"/>
          <w:caps/>
          <w:sz w:val="32"/>
          <w:szCs w:val="32"/>
        </w:rPr>
      </w:pPr>
      <w:r w:rsidRPr="00B15D0A">
        <w:rPr>
          <w:rFonts w:ascii="Angsana New" w:hAnsi="Angsana New"/>
          <w:caps/>
          <w:sz w:val="32"/>
          <w:szCs w:val="32"/>
          <w:cs/>
        </w:rPr>
        <w:t>สินทรัพย์ไ</w:t>
      </w:r>
      <w:r w:rsidR="00B93AE5" w:rsidRPr="00B15D0A">
        <w:rPr>
          <w:rFonts w:ascii="Angsana New" w:hAnsi="Angsana New"/>
          <w:caps/>
          <w:sz w:val="32"/>
          <w:szCs w:val="32"/>
          <w:cs/>
        </w:rPr>
        <w:t>ม่มีตัวตนที่เป็นคอมพิวเตอร์ซอฟ</w:t>
      </w:r>
      <w:r w:rsidR="00B93AE5" w:rsidRPr="00B15D0A">
        <w:rPr>
          <w:rFonts w:ascii="Angsana New" w:hAnsi="Angsana New" w:hint="cs"/>
          <w:caps/>
          <w:sz w:val="32"/>
          <w:szCs w:val="32"/>
          <w:cs/>
        </w:rPr>
        <w:t>ต์</w:t>
      </w:r>
      <w:r w:rsidRPr="00B15D0A">
        <w:rPr>
          <w:rFonts w:ascii="Angsana New" w:hAnsi="Angsana New"/>
          <w:caps/>
          <w:sz w:val="32"/>
          <w:szCs w:val="32"/>
          <w:cs/>
        </w:rPr>
        <w:t>แวร์มีรายละเอียดดังนี้</w:t>
      </w:r>
    </w:p>
    <w:p w:rsidR="009A2C33" w:rsidRPr="00B15D0A" w:rsidRDefault="009A2C33" w:rsidP="00611AD4">
      <w:pPr>
        <w:tabs>
          <w:tab w:val="left" w:pos="900"/>
        </w:tabs>
        <w:ind w:left="360" w:right="-180" w:hanging="360"/>
        <w:jc w:val="right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>(</w:t>
      </w:r>
      <w:r w:rsidRPr="00B15D0A">
        <w:rPr>
          <w:rFonts w:ascii="Angsana New" w:hAnsi="Angsana New"/>
          <w:sz w:val="32"/>
          <w:szCs w:val="32"/>
          <w:cs/>
        </w:rPr>
        <w:t>หน่วย: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พันบาท</w:t>
      </w:r>
      <w:r w:rsidRPr="00B15D0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26399D" w:rsidRPr="00B15D0A" w:rsidTr="00163981">
        <w:trPr>
          <w:trHeight w:val="423"/>
        </w:trPr>
        <w:tc>
          <w:tcPr>
            <w:tcW w:w="6030" w:type="dxa"/>
            <w:vAlign w:val="bottom"/>
          </w:tcPr>
          <w:p w:rsidR="0026399D" w:rsidRPr="00B15D0A" w:rsidRDefault="0026399D" w:rsidP="00611AD4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26399D" w:rsidRPr="00B15D0A" w:rsidRDefault="00891CC9" w:rsidP="00611AD4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75" w:type="dxa"/>
            <w:vAlign w:val="bottom"/>
          </w:tcPr>
          <w:p w:rsidR="0026399D" w:rsidRPr="00B15D0A" w:rsidRDefault="00891CC9" w:rsidP="00611AD4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070394" w:rsidRPr="00B15D0A" w:rsidTr="00163981">
        <w:trPr>
          <w:trHeight w:val="409"/>
        </w:trPr>
        <w:tc>
          <w:tcPr>
            <w:tcW w:w="6030" w:type="dxa"/>
            <w:vAlign w:val="bottom"/>
          </w:tcPr>
          <w:p w:rsidR="00070394" w:rsidRPr="00B15D0A" w:rsidRDefault="00070394" w:rsidP="00070394">
            <w:pPr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15D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:rsidR="00070394" w:rsidRPr="00B15D0A" w:rsidRDefault="00070394" w:rsidP="0007039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070394" w:rsidRPr="00B15D0A" w:rsidRDefault="00070394" w:rsidP="00070394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567E" w:rsidRPr="00B15D0A" w:rsidTr="00AE55E7">
        <w:trPr>
          <w:trHeight w:val="409"/>
        </w:trPr>
        <w:tc>
          <w:tcPr>
            <w:tcW w:w="6030" w:type="dxa"/>
            <w:vAlign w:val="bottom"/>
          </w:tcPr>
          <w:p w:rsidR="00D8567E" w:rsidRPr="00B15D0A" w:rsidRDefault="00D8567E" w:rsidP="00AE55E7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75" w:type="dxa"/>
            <w:vAlign w:val="bottom"/>
          </w:tcPr>
          <w:p w:rsidR="00D8567E" w:rsidRPr="00B15D0A" w:rsidRDefault="00D8567E" w:rsidP="00D8567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29,720</w:t>
            </w:r>
          </w:p>
        </w:tc>
        <w:tc>
          <w:tcPr>
            <w:tcW w:w="1575" w:type="dxa"/>
            <w:vAlign w:val="bottom"/>
          </w:tcPr>
          <w:p w:rsidR="00D8567E" w:rsidRPr="00B15D0A" w:rsidRDefault="00D8567E" w:rsidP="00D8567E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</w:rPr>
              <w:t>26</w:t>
            </w: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,749</w:t>
            </w:r>
          </w:p>
        </w:tc>
      </w:tr>
      <w:tr w:rsidR="00865252" w:rsidRPr="00B15D0A" w:rsidTr="00163981">
        <w:trPr>
          <w:trHeight w:val="409"/>
        </w:trPr>
        <w:tc>
          <w:tcPr>
            <w:tcW w:w="6030" w:type="dxa"/>
            <w:vAlign w:val="bottom"/>
          </w:tcPr>
          <w:p w:rsidR="00865252" w:rsidRPr="00B15D0A" w:rsidRDefault="00D8567E" w:rsidP="00865252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75" w:type="dxa"/>
            <w:vAlign w:val="bottom"/>
          </w:tcPr>
          <w:p w:rsidR="00865252" w:rsidRPr="00B15D0A" w:rsidRDefault="00D8567E" w:rsidP="00224675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2,849</w:t>
            </w:r>
          </w:p>
        </w:tc>
        <w:tc>
          <w:tcPr>
            <w:tcW w:w="1575" w:type="dxa"/>
            <w:vAlign w:val="bottom"/>
          </w:tcPr>
          <w:p w:rsidR="00865252" w:rsidRPr="00B15D0A" w:rsidRDefault="00D8567E" w:rsidP="00224675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2,971</w:t>
            </w:r>
          </w:p>
        </w:tc>
      </w:tr>
      <w:tr w:rsidR="00865252" w:rsidRPr="00B15D0A" w:rsidTr="00163981">
        <w:trPr>
          <w:trHeight w:val="409"/>
        </w:trPr>
        <w:tc>
          <w:tcPr>
            <w:tcW w:w="6030" w:type="dxa"/>
            <w:vAlign w:val="bottom"/>
          </w:tcPr>
          <w:p w:rsidR="00865252" w:rsidRPr="00B15D0A" w:rsidRDefault="00865252" w:rsidP="00865252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ยอดคงเหลือสิ้นปี</w:t>
            </w:r>
          </w:p>
        </w:tc>
        <w:tc>
          <w:tcPr>
            <w:tcW w:w="1575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32,569</w:t>
            </w:r>
          </w:p>
        </w:tc>
        <w:tc>
          <w:tcPr>
            <w:tcW w:w="1575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29,720</w:t>
            </w:r>
          </w:p>
        </w:tc>
      </w:tr>
      <w:tr w:rsidR="00865252" w:rsidRPr="00B15D0A" w:rsidTr="00163981">
        <w:trPr>
          <w:trHeight w:val="423"/>
        </w:trPr>
        <w:tc>
          <w:tcPr>
            <w:tcW w:w="6030" w:type="dxa"/>
            <w:vAlign w:val="bottom"/>
          </w:tcPr>
          <w:p w:rsidR="00865252" w:rsidRPr="00B15D0A" w:rsidRDefault="00865252" w:rsidP="00865252">
            <w:pPr>
              <w:tabs>
                <w:tab w:val="left" w:pos="52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75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(20,733)</w:t>
            </w:r>
          </w:p>
        </w:tc>
        <w:tc>
          <w:tcPr>
            <w:tcW w:w="1575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(19,137)</w:t>
            </w:r>
          </w:p>
        </w:tc>
      </w:tr>
      <w:tr w:rsidR="00865252" w:rsidRPr="00B15D0A" w:rsidTr="00163981">
        <w:trPr>
          <w:trHeight w:val="466"/>
        </w:trPr>
        <w:tc>
          <w:tcPr>
            <w:tcW w:w="6030" w:type="dxa"/>
            <w:vAlign w:val="bottom"/>
          </w:tcPr>
          <w:p w:rsidR="00865252" w:rsidRPr="00B15D0A" w:rsidRDefault="00865252" w:rsidP="00865252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75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11,836</w:t>
            </w:r>
          </w:p>
        </w:tc>
        <w:tc>
          <w:tcPr>
            <w:tcW w:w="1575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10,583</w:t>
            </w:r>
          </w:p>
        </w:tc>
      </w:tr>
      <w:tr w:rsidR="00865252" w:rsidRPr="00B15D0A" w:rsidTr="00163981">
        <w:trPr>
          <w:trHeight w:val="261"/>
        </w:trPr>
        <w:tc>
          <w:tcPr>
            <w:tcW w:w="6030" w:type="dxa"/>
            <w:vAlign w:val="bottom"/>
          </w:tcPr>
          <w:p w:rsidR="00865252" w:rsidRPr="00B15D0A" w:rsidRDefault="00865252" w:rsidP="00865252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75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5252" w:rsidRPr="00B15D0A" w:rsidTr="00163981">
        <w:trPr>
          <w:trHeight w:val="271"/>
        </w:trPr>
        <w:tc>
          <w:tcPr>
            <w:tcW w:w="6030" w:type="dxa"/>
            <w:vAlign w:val="bottom"/>
          </w:tcPr>
          <w:p w:rsidR="00865252" w:rsidRPr="00B15D0A" w:rsidRDefault="00865252" w:rsidP="00865252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ค่าตัดจำหน่ายที่รวมอยู่ในงบกำไรขาดทุนเบ็ดเสร็จ</w:t>
            </w:r>
          </w:p>
        </w:tc>
        <w:tc>
          <w:tcPr>
            <w:tcW w:w="1575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1,596</w:t>
            </w:r>
          </w:p>
        </w:tc>
        <w:tc>
          <w:tcPr>
            <w:tcW w:w="1575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1,866</w:t>
            </w:r>
          </w:p>
        </w:tc>
      </w:tr>
    </w:tbl>
    <w:p w:rsidR="009A2C33" w:rsidRPr="00B15D0A" w:rsidRDefault="004C660D" w:rsidP="00611AD4">
      <w:pPr>
        <w:tabs>
          <w:tab w:val="left" w:pos="900"/>
          <w:tab w:val="left" w:pos="2160"/>
          <w:tab w:val="left" w:pos="2880"/>
          <w:tab w:val="center" w:pos="711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caps/>
          <w:sz w:val="32"/>
          <w:szCs w:val="32"/>
        </w:rPr>
        <w:t>1</w:t>
      </w:r>
      <w:r w:rsidR="00003F43" w:rsidRPr="00B15D0A">
        <w:rPr>
          <w:rFonts w:ascii="Angsana New" w:hAnsi="Angsana New"/>
          <w:b/>
          <w:bCs/>
          <w:caps/>
          <w:sz w:val="32"/>
          <w:szCs w:val="32"/>
        </w:rPr>
        <w:t>6</w:t>
      </w:r>
      <w:r w:rsidR="009A2C33" w:rsidRPr="00B15D0A">
        <w:rPr>
          <w:rFonts w:ascii="Angsana New" w:hAnsi="Angsana New"/>
          <w:b/>
          <w:bCs/>
          <w:caps/>
          <w:sz w:val="32"/>
          <w:szCs w:val="32"/>
        </w:rPr>
        <w:t>.</w:t>
      </w:r>
      <w:r w:rsidR="009A2C33" w:rsidRPr="00B15D0A">
        <w:rPr>
          <w:rFonts w:ascii="Angsana New" w:hAnsi="Angsana New"/>
          <w:b/>
          <w:bCs/>
          <w:caps/>
          <w:sz w:val="32"/>
          <w:szCs w:val="32"/>
        </w:rPr>
        <w:tab/>
      </w:r>
      <w:r w:rsidR="009A2C33" w:rsidRPr="00B15D0A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:rsidR="009A2C33" w:rsidRPr="00B15D0A" w:rsidRDefault="009A2C33" w:rsidP="00611AD4">
      <w:pPr>
        <w:tabs>
          <w:tab w:val="left" w:pos="540"/>
          <w:tab w:val="left" w:pos="720"/>
          <w:tab w:val="left" w:pos="2160"/>
        </w:tabs>
        <w:ind w:left="360"/>
        <w:jc w:val="right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>(</w:t>
      </w:r>
      <w:r w:rsidRPr="00B15D0A">
        <w:rPr>
          <w:rFonts w:ascii="Angsana New" w:hAnsi="Angsana New"/>
          <w:sz w:val="32"/>
          <w:szCs w:val="32"/>
          <w:cs/>
        </w:rPr>
        <w:t>หน่วย: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พันบาท</w:t>
      </w:r>
      <w:r w:rsidRPr="00B15D0A">
        <w:rPr>
          <w:rFonts w:ascii="Angsana New" w:hAnsi="Angsana New"/>
          <w:sz w:val="32"/>
          <w:szCs w:val="32"/>
        </w:rPr>
        <w:t>)</w:t>
      </w: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47"/>
        <w:gridCol w:w="1547"/>
      </w:tblGrid>
      <w:tr w:rsidR="00C72C24" w:rsidRPr="00B15D0A" w:rsidTr="00163981">
        <w:tc>
          <w:tcPr>
            <w:tcW w:w="6030" w:type="dxa"/>
            <w:vAlign w:val="bottom"/>
          </w:tcPr>
          <w:p w:rsidR="00C72C24" w:rsidRPr="00B15D0A" w:rsidRDefault="00C72C24" w:rsidP="00611AD4">
            <w:pPr>
              <w:tabs>
                <w:tab w:val="left" w:pos="540"/>
                <w:tab w:val="left" w:pos="900"/>
                <w:tab w:val="left" w:pos="288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7" w:type="dxa"/>
            <w:vAlign w:val="bottom"/>
          </w:tcPr>
          <w:p w:rsidR="00C72C24" w:rsidRPr="00B15D0A" w:rsidRDefault="00891CC9" w:rsidP="00611AD4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47" w:type="dxa"/>
            <w:vAlign w:val="bottom"/>
          </w:tcPr>
          <w:p w:rsidR="00C72C24" w:rsidRPr="00B15D0A" w:rsidRDefault="00891CC9" w:rsidP="00611AD4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59779B" w:rsidRPr="00B15D0A" w:rsidTr="00163981">
        <w:tc>
          <w:tcPr>
            <w:tcW w:w="6030" w:type="dxa"/>
            <w:vAlign w:val="bottom"/>
          </w:tcPr>
          <w:p w:rsidR="0059779B" w:rsidRPr="00B15D0A" w:rsidRDefault="002B4016" w:rsidP="00611AD4">
            <w:pPr>
              <w:tabs>
                <w:tab w:val="left" w:pos="540"/>
                <w:tab w:val="left" w:pos="900"/>
                <w:tab w:val="left" w:pos="2880"/>
              </w:tabs>
              <w:ind w:left="547" w:hanging="547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15D0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47" w:type="dxa"/>
            <w:vAlign w:val="bottom"/>
          </w:tcPr>
          <w:p w:rsidR="0059779B" w:rsidRPr="00B15D0A" w:rsidRDefault="0059779B" w:rsidP="00611AD4">
            <w:pPr>
              <w:tabs>
                <w:tab w:val="decimal" w:pos="124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7" w:type="dxa"/>
            <w:vAlign w:val="bottom"/>
          </w:tcPr>
          <w:p w:rsidR="0059779B" w:rsidRPr="00B15D0A" w:rsidRDefault="0059779B" w:rsidP="00611AD4">
            <w:pPr>
              <w:tabs>
                <w:tab w:val="decimal" w:pos="1242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5252" w:rsidRPr="00B15D0A" w:rsidTr="00163981">
        <w:tc>
          <w:tcPr>
            <w:tcW w:w="6030" w:type="dxa"/>
            <w:vAlign w:val="bottom"/>
          </w:tcPr>
          <w:p w:rsidR="00865252" w:rsidRPr="00B15D0A" w:rsidRDefault="00865252" w:rsidP="00865252">
            <w:pPr>
              <w:tabs>
                <w:tab w:val="left" w:pos="54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47" w:type="dxa"/>
            <w:vAlign w:val="bottom"/>
          </w:tcPr>
          <w:p w:rsidR="00865252" w:rsidRPr="00B15D0A" w:rsidRDefault="00865252" w:rsidP="00A86D00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4,528</w:t>
            </w:r>
          </w:p>
        </w:tc>
        <w:tc>
          <w:tcPr>
            <w:tcW w:w="1547" w:type="dxa"/>
            <w:vAlign w:val="bottom"/>
          </w:tcPr>
          <w:p w:rsidR="00865252" w:rsidRPr="00B15D0A" w:rsidRDefault="00865252" w:rsidP="00A86D00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4,528</w:t>
            </w:r>
          </w:p>
        </w:tc>
      </w:tr>
      <w:tr w:rsidR="00865252" w:rsidRPr="00B15D0A" w:rsidTr="00163981">
        <w:tc>
          <w:tcPr>
            <w:tcW w:w="6030" w:type="dxa"/>
            <w:vAlign w:val="bottom"/>
          </w:tcPr>
          <w:p w:rsidR="00865252" w:rsidRPr="00B15D0A" w:rsidRDefault="00865252" w:rsidP="00865252">
            <w:pPr>
              <w:tabs>
                <w:tab w:val="left" w:pos="54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ยอดคงเหลือตอนสิ้นปี</w:t>
            </w:r>
          </w:p>
        </w:tc>
        <w:tc>
          <w:tcPr>
            <w:tcW w:w="1547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4,528</w:t>
            </w:r>
          </w:p>
        </w:tc>
        <w:tc>
          <w:tcPr>
            <w:tcW w:w="1547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4,528</w:t>
            </w:r>
          </w:p>
        </w:tc>
      </w:tr>
      <w:tr w:rsidR="00865252" w:rsidRPr="00B15D0A" w:rsidTr="00163981">
        <w:tc>
          <w:tcPr>
            <w:tcW w:w="6030" w:type="dxa"/>
            <w:vAlign w:val="bottom"/>
          </w:tcPr>
          <w:p w:rsidR="00865252" w:rsidRPr="00B15D0A" w:rsidRDefault="00865252" w:rsidP="00865252">
            <w:pPr>
              <w:tabs>
                <w:tab w:val="left" w:pos="54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 xml:space="preserve">: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4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(3,911)</w:t>
            </w:r>
          </w:p>
        </w:tc>
        <w:tc>
          <w:tcPr>
            <w:tcW w:w="1547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(3,598)</w:t>
            </w:r>
          </w:p>
        </w:tc>
      </w:tr>
      <w:tr w:rsidR="00865252" w:rsidRPr="00B15D0A" w:rsidTr="00163981">
        <w:tc>
          <w:tcPr>
            <w:tcW w:w="6030" w:type="dxa"/>
            <w:vAlign w:val="bottom"/>
          </w:tcPr>
          <w:p w:rsidR="00865252" w:rsidRPr="00B15D0A" w:rsidRDefault="00865252" w:rsidP="00865252">
            <w:pPr>
              <w:tabs>
                <w:tab w:val="left" w:pos="54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47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617</w:t>
            </w:r>
          </w:p>
        </w:tc>
        <w:tc>
          <w:tcPr>
            <w:tcW w:w="1547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930</w:t>
            </w:r>
          </w:p>
        </w:tc>
      </w:tr>
      <w:tr w:rsidR="00865252" w:rsidRPr="00B15D0A" w:rsidTr="00163981">
        <w:tc>
          <w:tcPr>
            <w:tcW w:w="6030" w:type="dxa"/>
            <w:vAlign w:val="bottom"/>
          </w:tcPr>
          <w:p w:rsidR="00865252" w:rsidRPr="00B15D0A" w:rsidRDefault="00865252" w:rsidP="00865252">
            <w:pPr>
              <w:tabs>
                <w:tab w:val="left" w:pos="540"/>
              </w:tabs>
              <w:ind w:left="547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7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7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5252" w:rsidRPr="00B15D0A" w:rsidTr="00163981">
        <w:tc>
          <w:tcPr>
            <w:tcW w:w="6030" w:type="dxa"/>
            <w:vAlign w:val="bottom"/>
          </w:tcPr>
          <w:p w:rsidR="00865252" w:rsidRPr="00B15D0A" w:rsidRDefault="00865252" w:rsidP="00865252">
            <w:pPr>
              <w:tabs>
                <w:tab w:val="left" w:pos="54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ค่าตัดจำหน่ายที่รวมอยู่ในงบกำไรขาดทุนเบ็ดเสร็จ</w:t>
            </w:r>
          </w:p>
        </w:tc>
        <w:tc>
          <w:tcPr>
            <w:tcW w:w="1547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313</w:t>
            </w:r>
          </w:p>
        </w:tc>
        <w:tc>
          <w:tcPr>
            <w:tcW w:w="1547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417</w:t>
            </w:r>
          </w:p>
        </w:tc>
      </w:tr>
    </w:tbl>
    <w:p w:rsidR="002359B0" w:rsidRPr="00B15D0A" w:rsidRDefault="002359B0" w:rsidP="00611AD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C4F9B" w:rsidRPr="00B15D0A" w:rsidRDefault="002359B0" w:rsidP="002359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br w:type="page"/>
      </w:r>
      <w:r w:rsidR="00003F43" w:rsidRPr="00B15D0A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834C77" w:rsidRPr="00B15D0A">
        <w:rPr>
          <w:rFonts w:ascii="Angsana New" w:hAnsi="Angsana New"/>
          <w:b/>
          <w:bCs/>
          <w:sz w:val="32"/>
          <w:szCs w:val="32"/>
        </w:rPr>
        <w:t>.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  <w:r w:rsidR="002C4F9B" w:rsidRPr="00B15D0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00"/>
        <w:gridCol w:w="1530"/>
        <w:gridCol w:w="1530"/>
      </w:tblGrid>
      <w:tr w:rsidR="00F71839" w:rsidRPr="00B15D0A" w:rsidTr="00163981">
        <w:tc>
          <w:tcPr>
            <w:tcW w:w="6000" w:type="dxa"/>
            <w:vAlign w:val="bottom"/>
          </w:tcPr>
          <w:p w:rsidR="00F71839" w:rsidRPr="00B15D0A" w:rsidRDefault="00F71839" w:rsidP="002359B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15D0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15D0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:rsidR="00F71839" w:rsidRPr="00B15D0A" w:rsidRDefault="00F71839" w:rsidP="002359B0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15D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97A7C" w:rsidRPr="00B15D0A" w:rsidTr="00163981">
        <w:tc>
          <w:tcPr>
            <w:tcW w:w="6000" w:type="dxa"/>
            <w:vAlign w:val="bottom"/>
          </w:tcPr>
          <w:p w:rsidR="00897A7C" w:rsidRPr="00B15D0A" w:rsidRDefault="00897A7C" w:rsidP="00897A7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897A7C" w:rsidRPr="00B15D0A" w:rsidRDefault="00891CC9" w:rsidP="00897A7C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30" w:type="dxa"/>
            <w:vAlign w:val="bottom"/>
          </w:tcPr>
          <w:p w:rsidR="00897A7C" w:rsidRPr="00B15D0A" w:rsidRDefault="00891CC9" w:rsidP="00897A7C">
            <w:pPr>
              <w:tabs>
                <w:tab w:val="left" w:pos="36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865252" w:rsidRPr="00B15D0A" w:rsidTr="00163981">
        <w:tc>
          <w:tcPr>
            <w:tcW w:w="6000" w:type="dxa"/>
            <w:vAlign w:val="bottom"/>
          </w:tcPr>
          <w:p w:rsidR="00865252" w:rsidRPr="00B15D0A" w:rsidRDefault="00865252" w:rsidP="0086525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144,233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169,710</w:t>
            </w:r>
          </w:p>
        </w:tc>
      </w:tr>
      <w:tr w:rsidR="00865252" w:rsidRPr="00B15D0A" w:rsidTr="00163981">
        <w:tc>
          <w:tcPr>
            <w:tcW w:w="6000" w:type="dxa"/>
            <w:vAlign w:val="bottom"/>
          </w:tcPr>
          <w:p w:rsidR="00865252" w:rsidRPr="00B15D0A" w:rsidRDefault="00865252" w:rsidP="0086525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411,941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389,440</w:t>
            </w:r>
          </w:p>
        </w:tc>
      </w:tr>
      <w:tr w:rsidR="00865252" w:rsidRPr="00B15D0A" w:rsidTr="00163981">
        <w:tc>
          <w:tcPr>
            <w:tcW w:w="6000" w:type="dxa"/>
            <w:vAlign w:val="bottom"/>
          </w:tcPr>
          <w:p w:rsidR="00865252" w:rsidRPr="00B15D0A" w:rsidRDefault="00865252" w:rsidP="0086525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 w:rsidR="009F7DA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0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65252" w:rsidRPr="00B15D0A" w:rsidTr="00163981">
        <w:tc>
          <w:tcPr>
            <w:tcW w:w="6000" w:type="dxa"/>
            <w:vAlign w:val="bottom"/>
          </w:tcPr>
          <w:p w:rsidR="00865252" w:rsidRPr="00B15D0A" w:rsidRDefault="00865252" w:rsidP="0086525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121,31</w:t>
            </w:r>
            <w:r w:rsidR="009F7DA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5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105,1</w:t>
            </w:r>
            <w:r w:rsidRPr="00B15D0A">
              <w:rPr>
                <w:rFonts w:ascii="Angsana New" w:hAnsi="Angsana New" w:hint="cs"/>
                <w:sz w:val="32"/>
                <w:szCs w:val="32"/>
              </w:rPr>
              <w:t>45</w:t>
            </w:r>
          </w:p>
        </w:tc>
      </w:tr>
      <w:tr w:rsidR="00865252" w:rsidRPr="00B15D0A" w:rsidTr="00163981">
        <w:tc>
          <w:tcPr>
            <w:tcW w:w="6000" w:type="dxa"/>
            <w:vAlign w:val="bottom"/>
          </w:tcPr>
          <w:p w:rsidR="00865252" w:rsidRPr="00B15D0A" w:rsidRDefault="00865252" w:rsidP="0086525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16,316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16,274</w:t>
            </w:r>
          </w:p>
        </w:tc>
      </w:tr>
      <w:tr w:rsidR="00865252" w:rsidRPr="00B15D0A" w:rsidTr="00163981">
        <w:tc>
          <w:tcPr>
            <w:tcW w:w="6000" w:type="dxa"/>
            <w:vAlign w:val="bottom"/>
          </w:tcPr>
          <w:p w:rsidR="00865252" w:rsidRPr="00B15D0A" w:rsidRDefault="00865252" w:rsidP="0086525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693,835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680,56</w:t>
            </w:r>
            <w:r w:rsidRPr="00B15D0A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</w:tbl>
    <w:p w:rsidR="00834C77" w:rsidRPr="00B15D0A" w:rsidRDefault="00003F43" w:rsidP="002359B0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18</w:t>
      </w:r>
      <w:r w:rsidR="009559DC" w:rsidRPr="00B15D0A">
        <w:rPr>
          <w:rFonts w:ascii="Angsana New" w:hAnsi="Angsana New"/>
          <w:b/>
          <w:bCs/>
          <w:sz w:val="32"/>
          <w:szCs w:val="32"/>
        </w:rPr>
        <w:t>.</w:t>
      </w:r>
      <w:r w:rsidR="002C4F9B" w:rsidRPr="00B15D0A">
        <w:rPr>
          <w:rFonts w:ascii="Angsana New" w:hAnsi="Angsana New"/>
          <w:b/>
          <w:bCs/>
          <w:sz w:val="32"/>
          <w:szCs w:val="32"/>
          <w:cs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p w:rsidR="00E35D16" w:rsidRPr="00B15D0A" w:rsidRDefault="00E35D16" w:rsidP="002359B0">
      <w:pPr>
        <w:ind w:firstLine="720"/>
        <w:jc w:val="right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>(</w:t>
      </w:r>
      <w:r w:rsidRPr="00B15D0A">
        <w:rPr>
          <w:rFonts w:ascii="Angsana New" w:hAnsi="Angsana New"/>
          <w:sz w:val="32"/>
          <w:szCs w:val="32"/>
          <w:cs/>
        </w:rPr>
        <w:t>หน่วย: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พันบาท</w:t>
      </w:r>
      <w:r w:rsidRPr="00B15D0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710"/>
        <w:gridCol w:w="1710"/>
      </w:tblGrid>
      <w:tr w:rsidR="00E35D16" w:rsidRPr="00B15D0A" w:rsidTr="00163981">
        <w:tc>
          <w:tcPr>
            <w:tcW w:w="4050" w:type="dxa"/>
            <w:vAlign w:val="bottom"/>
          </w:tcPr>
          <w:p w:rsidR="00E35D16" w:rsidRPr="00B15D0A" w:rsidRDefault="00E35D16" w:rsidP="002359B0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3"/>
            <w:vAlign w:val="bottom"/>
          </w:tcPr>
          <w:p w:rsidR="00E35D16" w:rsidRPr="00B15D0A" w:rsidRDefault="00A462C9" w:rsidP="002359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B15D0A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="00891CC9" w:rsidRPr="00B15D0A">
              <w:rPr>
                <w:rFonts w:ascii="Angsana New" w:hAnsi="Angsana New"/>
                <w:spacing w:val="-6"/>
                <w:sz w:val="32"/>
                <w:szCs w:val="32"/>
              </w:rPr>
              <w:t>2561</w:t>
            </w:r>
          </w:p>
        </w:tc>
      </w:tr>
      <w:tr w:rsidR="00E35D16" w:rsidRPr="00B15D0A" w:rsidTr="00163981">
        <w:tc>
          <w:tcPr>
            <w:tcW w:w="4050" w:type="dxa"/>
            <w:vAlign w:val="bottom"/>
          </w:tcPr>
          <w:p w:rsidR="00E35D16" w:rsidRPr="00B15D0A" w:rsidRDefault="00E35D16" w:rsidP="002359B0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E35D16" w:rsidRPr="00B15D0A" w:rsidRDefault="00E35D16" w:rsidP="002359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710" w:type="dxa"/>
            <w:vAlign w:val="bottom"/>
          </w:tcPr>
          <w:p w:rsidR="00E35D16" w:rsidRPr="00B15D0A" w:rsidRDefault="00E35D16" w:rsidP="002359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E35D16" w:rsidRPr="00B15D0A" w:rsidRDefault="00E35D16" w:rsidP="002359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15D0A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865252" w:rsidRPr="00B15D0A" w:rsidTr="00163981">
        <w:tc>
          <w:tcPr>
            <w:tcW w:w="4050" w:type="dxa"/>
            <w:vAlign w:val="bottom"/>
          </w:tcPr>
          <w:p w:rsidR="00865252" w:rsidRPr="00B15D0A" w:rsidRDefault="00865252" w:rsidP="00865252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20,450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33,739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54,189</w:t>
            </w:r>
          </w:p>
        </w:tc>
      </w:tr>
      <w:tr w:rsidR="00865252" w:rsidRPr="00B15D0A" w:rsidTr="00163981">
        <w:tc>
          <w:tcPr>
            <w:tcW w:w="4050" w:type="dxa"/>
            <w:vAlign w:val="bottom"/>
          </w:tcPr>
          <w:p w:rsidR="00865252" w:rsidRPr="00B15D0A" w:rsidRDefault="00865252" w:rsidP="00865252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(324)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(846)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(1,170)</w:t>
            </w:r>
          </w:p>
        </w:tc>
      </w:tr>
      <w:tr w:rsidR="00865252" w:rsidRPr="00B15D0A" w:rsidTr="00163981">
        <w:tc>
          <w:tcPr>
            <w:tcW w:w="4050" w:type="dxa"/>
            <w:vAlign w:val="bottom"/>
          </w:tcPr>
          <w:p w:rsidR="00865252" w:rsidRPr="00B15D0A" w:rsidRDefault="00865252" w:rsidP="00865252">
            <w:pPr>
              <w:ind w:left="252" w:right="34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20,126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32,893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53,019</w:t>
            </w:r>
          </w:p>
        </w:tc>
      </w:tr>
      <w:tr w:rsidR="00865252" w:rsidRPr="00B15D0A" w:rsidTr="00163981">
        <w:tc>
          <w:tcPr>
            <w:tcW w:w="4050" w:type="dxa"/>
            <w:vAlign w:val="bottom"/>
          </w:tcPr>
          <w:p w:rsidR="00865252" w:rsidRPr="00B15D0A" w:rsidRDefault="00865252" w:rsidP="00865252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15D0A">
              <w:rPr>
                <w:rFonts w:ascii="Angsana New" w:hAnsi="Angsana New"/>
                <w:sz w:val="32"/>
                <w:szCs w:val="32"/>
              </w:rPr>
              <w:t>: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(20,126)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(21,619)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(41,745)</w:t>
            </w:r>
          </w:p>
        </w:tc>
      </w:tr>
      <w:tr w:rsidR="00865252" w:rsidRPr="00B15D0A" w:rsidTr="00163981">
        <w:tc>
          <w:tcPr>
            <w:tcW w:w="4050" w:type="dxa"/>
            <w:vAlign w:val="bottom"/>
          </w:tcPr>
          <w:p w:rsidR="00865252" w:rsidRPr="00B15D0A" w:rsidRDefault="00865252" w:rsidP="00865252">
            <w:pPr>
              <w:ind w:left="252" w:right="43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11,274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11,274</w:t>
            </w:r>
          </w:p>
        </w:tc>
      </w:tr>
    </w:tbl>
    <w:p w:rsidR="00E35D16" w:rsidRPr="00B15D0A" w:rsidRDefault="00E35D16" w:rsidP="002359B0">
      <w:pPr>
        <w:spacing w:before="160"/>
        <w:ind w:firstLine="720"/>
        <w:jc w:val="right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 xml:space="preserve"> (</w:t>
      </w:r>
      <w:r w:rsidRPr="00B15D0A">
        <w:rPr>
          <w:rFonts w:ascii="Angsana New" w:hAnsi="Angsana New"/>
          <w:sz w:val="32"/>
          <w:szCs w:val="32"/>
          <w:cs/>
        </w:rPr>
        <w:t>หน่วย: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พันบาท</w:t>
      </w:r>
      <w:r w:rsidRPr="00B15D0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710"/>
        <w:gridCol w:w="1710"/>
      </w:tblGrid>
      <w:tr w:rsidR="00E35D16" w:rsidRPr="00B15D0A" w:rsidTr="00163981">
        <w:tc>
          <w:tcPr>
            <w:tcW w:w="4050" w:type="dxa"/>
            <w:vAlign w:val="bottom"/>
          </w:tcPr>
          <w:p w:rsidR="00E35D16" w:rsidRPr="00B15D0A" w:rsidRDefault="00E35D16" w:rsidP="002359B0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3"/>
            <w:vAlign w:val="bottom"/>
          </w:tcPr>
          <w:p w:rsidR="00E35D16" w:rsidRPr="00B15D0A" w:rsidRDefault="00C72C24" w:rsidP="002359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15D0A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B15D0A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="00891CC9" w:rsidRPr="00B15D0A">
              <w:rPr>
                <w:rFonts w:ascii="Angsana New" w:hAnsi="Angsana New"/>
                <w:spacing w:val="-6"/>
                <w:sz w:val="32"/>
                <w:szCs w:val="32"/>
              </w:rPr>
              <w:t>2560</w:t>
            </w:r>
          </w:p>
        </w:tc>
      </w:tr>
      <w:tr w:rsidR="00897A7C" w:rsidRPr="00B15D0A" w:rsidTr="00163981">
        <w:tc>
          <w:tcPr>
            <w:tcW w:w="4050" w:type="dxa"/>
            <w:vAlign w:val="bottom"/>
          </w:tcPr>
          <w:p w:rsidR="00897A7C" w:rsidRPr="00B15D0A" w:rsidRDefault="00897A7C" w:rsidP="00897A7C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897A7C" w:rsidRPr="00B15D0A" w:rsidRDefault="00897A7C" w:rsidP="00897A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710" w:type="dxa"/>
            <w:vAlign w:val="bottom"/>
          </w:tcPr>
          <w:p w:rsidR="00897A7C" w:rsidRPr="00B15D0A" w:rsidRDefault="00897A7C" w:rsidP="00897A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897A7C" w:rsidRPr="00B15D0A" w:rsidRDefault="00897A7C" w:rsidP="00897A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15D0A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070394" w:rsidRPr="00B15D0A" w:rsidTr="00163981">
        <w:tc>
          <w:tcPr>
            <w:tcW w:w="4050" w:type="dxa"/>
            <w:vAlign w:val="bottom"/>
          </w:tcPr>
          <w:p w:rsidR="00070394" w:rsidRPr="00B15D0A" w:rsidRDefault="00070394" w:rsidP="00070394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710" w:type="dxa"/>
            <w:vAlign w:val="bottom"/>
          </w:tcPr>
          <w:p w:rsidR="00070394" w:rsidRPr="00B15D0A" w:rsidRDefault="00070394" w:rsidP="00070394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54,942</w:t>
            </w:r>
          </w:p>
        </w:tc>
        <w:tc>
          <w:tcPr>
            <w:tcW w:w="1710" w:type="dxa"/>
            <w:vAlign w:val="bottom"/>
          </w:tcPr>
          <w:p w:rsidR="00070394" w:rsidRPr="00B15D0A" w:rsidRDefault="00070394" w:rsidP="00070394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57,817</w:t>
            </w:r>
          </w:p>
        </w:tc>
        <w:tc>
          <w:tcPr>
            <w:tcW w:w="1710" w:type="dxa"/>
            <w:vAlign w:val="bottom"/>
          </w:tcPr>
          <w:p w:rsidR="00070394" w:rsidRPr="00B15D0A" w:rsidRDefault="00070394" w:rsidP="00070394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112,759</w:t>
            </w:r>
          </w:p>
        </w:tc>
      </w:tr>
      <w:tr w:rsidR="00070394" w:rsidRPr="00B15D0A" w:rsidTr="00163981">
        <w:tc>
          <w:tcPr>
            <w:tcW w:w="4050" w:type="dxa"/>
            <w:vAlign w:val="bottom"/>
          </w:tcPr>
          <w:p w:rsidR="00070394" w:rsidRPr="00B15D0A" w:rsidRDefault="00070394" w:rsidP="00070394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710" w:type="dxa"/>
            <w:vAlign w:val="bottom"/>
          </w:tcPr>
          <w:p w:rsidR="00070394" w:rsidRPr="00B15D0A" w:rsidRDefault="00070394" w:rsidP="0007039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(1,733)</w:t>
            </w:r>
          </w:p>
        </w:tc>
        <w:tc>
          <w:tcPr>
            <w:tcW w:w="1710" w:type="dxa"/>
            <w:vAlign w:val="bottom"/>
          </w:tcPr>
          <w:p w:rsidR="00070394" w:rsidRPr="00B15D0A" w:rsidRDefault="00070394" w:rsidP="0007039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(2,143)</w:t>
            </w:r>
          </w:p>
        </w:tc>
        <w:tc>
          <w:tcPr>
            <w:tcW w:w="1710" w:type="dxa"/>
            <w:vAlign w:val="bottom"/>
          </w:tcPr>
          <w:p w:rsidR="00070394" w:rsidRPr="00B15D0A" w:rsidRDefault="00070394" w:rsidP="0007039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(3,876)</w:t>
            </w:r>
          </w:p>
        </w:tc>
      </w:tr>
      <w:tr w:rsidR="00070394" w:rsidRPr="00B15D0A" w:rsidTr="00163981">
        <w:tc>
          <w:tcPr>
            <w:tcW w:w="4050" w:type="dxa"/>
            <w:vAlign w:val="bottom"/>
          </w:tcPr>
          <w:p w:rsidR="00070394" w:rsidRPr="00B15D0A" w:rsidRDefault="00070394" w:rsidP="00070394">
            <w:pPr>
              <w:ind w:left="252" w:right="34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:rsidR="00070394" w:rsidRPr="00B15D0A" w:rsidRDefault="00070394" w:rsidP="00070394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53,209</w:t>
            </w:r>
          </w:p>
        </w:tc>
        <w:tc>
          <w:tcPr>
            <w:tcW w:w="1710" w:type="dxa"/>
            <w:vAlign w:val="bottom"/>
          </w:tcPr>
          <w:p w:rsidR="00070394" w:rsidRPr="00B15D0A" w:rsidRDefault="00070394" w:rsidP="00070394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55,674</w:t>
            </w:r>
          </w:p>
        </w:tc>
        <w:tc>
          <w:tcPr>
            <w:tcW w:w="1710" w:type="dxa"/>
            <w:vAlign w:val="bottom"/>
          </w:tcPr>
          <w:p w:rsidR="00070394" w:rsidRPr="00B15D0A" w:rsidRDefault="00070394" w:rsidP="00070394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108,883</w:t>
            </w:r>
          </w:p>
        </w:tc>
      </w:tr>
      <w:tr w:rsidR="00070394" w:rsidRPr="00B15D0A" w:rsidTr="00163981">
        <w:tc>
          <w:tcPr>
            <w:tcW w:w="4050" w:type="dxa"/>
            <w:vAlign w:val="bottom"/>
          </w:tcPr>
          <w:p w:rsidR="00070394" w:rsidRPr="00B15D0A" w:rsidRDefault="00070394" w:rsidP="00070394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15D0A">
              <w:rPr>
                <w:rFonts w:ascii="Angsana New" w:hAnsi="Angsana New"/>
                <w:sz w:val="32"/>
                <w:szCs w:val="32"/>
              </w:rPr>
              <w:t>: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070394" w:rsidRPr="00B15D0A" w:rsidRDefault="00070394" w:rsidP="0007039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(28,867)</w:t>
            </w:r>
          </w:p>
        </w:tc>
        <w:tc>
          <w:tcPr>
            <w:tcW w:w="1710" w:type="dxa"/>
            <w:vAlign w:val="bottom"/>
          </w:tcPr>
          <w:p w:rsidR="00070394" w:rsidRPr="00B15D0A" w:rsidRDefault="00070394" w:rsidP="0007039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(27,373)</w:t>
            </w:r>
          </w:p>
        </w:tc>
        <w:tc>
          <w:tcPr>
            <w:tcW w:w="1710" w:type="dxa"/>
            <w:vAlign w:val="bottom"/>
          </w:tcPr>
          <w:p w:rsidR="00070394" w:rsidRPr="00B15D0A" w:rsidRDefault="00070394" w:rsidP="0007039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(56,240)</w:t>
            </w:r>
          </w:p>
        </w:tc>
      </w:tr>
      <w:tr w:rsidR="00070394" w:rsidRPr="00B15D0A" w:rsidTr="00163981">
        <w:tc>
          <w:tcPr>
            <w:tcW w:w="4050" w:type="dxa"/>
            <w:vAlign w:val="bottom"/>
          </w:tcPr>
          <w:p w:rsidR="00070394" w:rsidRPr="00B15D0A" w:rsidRDefault="00070394" w:rsidP="00070394">
            <w:pPr>
              <w:ind w:left="252" w:right="43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070394" w:rsidRPr="00B15D0A" w:rsidRDefault="00070394" w:rsidP="0007039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24,342</w:t>
            </w:r>
          </w:p>
        </w:tc>
        <w:tc>
          <w:tcPr>
            <w:tcW w:w="1710" w:type="dxa"/>
            <w:vAlign w:val="bottom"/>
          </w:tcPr>
          <w:p w:rsidR="00070394" w:rsidRPr="00B15D0A" w:rsidRDefault="00070394" w:rsidP="0007039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28,301</w:t>
            </w:r>
          </w:p>
        </w:tc>
        <w:tc>
          <w:tcPr>
            <w:tcW w:w="1710" w:type="dxa"/>
            <w:vAlign w:val="bottom"/>
          </w:tcPr>
          <w:p w:rsidR="00070394" w:rsidRPr="00B15D0A" w:rsidRDefault="00070394" w:rsidP="0007039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52,643</w:t>
            </w:r>
          </w:p>
        </w:tc>
      </w:tr>
    </w:tbl>
    <w:p w:rsidR="00834C77" w:rsidRPr="00B15D0A" w:rsidRDefault="00834C77" w:rsidP="002359B0">
      <w:pPr>
        <w:spacing w:before="24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lastRenderedPageBreak/>
        <w:tab/>
        <w:t>บริษัทฯได้ทำสัญญาเช่าการเงินกับบริษัทลีสซิ่งเพื่อเช่ายานพาหนะ</w:t>
      </w:r>
      <w:r w:rsidR="007F0837" w:rsidRPr="00B15D0A">
        <w:rPr>
          <w:rFonts w:ascii="Angsana New" w:hAnsi="Angsana New"/>
          <w:sz w:val="32"/>
          <w:szCs w:val="32"/>
          <w:cs/>
        </w:rPr>
        <w:t>ไว้</w:t>
      </w:r>
      <w:r w:rsidRPr="00B15D0A">
        <w:rPr>
          <w:rFonts w:ascii="Angsana New" w:hAnsi="Angsana New"/>
          <w:sz w:val="32"/>
          <w:szCs w:val="32"/>
          <w:cs/>
        </w:rPr>
        <w:t>ใช้ในการดำเนินงานของกิจการ โดยมี</w:t>
      </w:r>
      <w:r w:rsidRPr="00B15D0A">
        <w:rPr>
          <w:rFonts w:ascii="Angsana New" w:hAnsi="Angsana New"/>
          <w:spacing w:val="-6"/>
          <w:sz w:val="32"/>
          <w:szCs w:val="32"/>
          <w:cs/>
        </w:rPr>
        <w:t>กำหนดชำระค่าเช่าเป็นราย</w:t>
      </w:r>
      <w:r w:rsidR="001F600E" w:rsidRPr="00B15D0A">
        <w:rPr>
          <w:rFonts w:ascii="Angsana New" w:hAnsi="Angsana New"/>
          <w:spacing w:val="-6"/>
          <w:sz w:val="32"/>
          <w:szCs w:val="32"/>
          <w:cs/>
        </w:rPr>
        <w:t>เดือน อายุของสัญญามีระยะเวลา</w:t>
      </w:r>
      <w:r w:rsidR="00F424BF" w:rsidRPr="00B15D0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82B00" w:rsidRPr="00B15D0A">
        <w:rPr>
          <w:rFonts w:ascii="Angsana New" w:hAnsi="Angsana New"/>
          <w:spacing w:val="-6"/>
          <w:sz w:val="32"/>
          <w:szCs w:val="32"/>
        </w:rPr>
        <w:t>3</w:t>
      </w:r>
      <w:r w:rsidRPr="00B15D0A">
        <w:rPr>
          <w:rFonts w:ascii="Angsana New" w:hAnsi="Angsana New"/>
          <w:spacing w:val="-6"/>
          <w:sz w:val="32"/>
          <w:szCs w:val="32"/>
        </w:rPr>
        <w:t xml:space="preserve"> </w:t>
      </w:r>
      <w:r w:rsidRPr="00B15D0A">
        <w:rPr>
          <w:rFonts w:ascii="Angsana New" w:hAnsi="Angsana New"/>
          <w:spacing w:val="-6"/>
          <w:sz w:val="32"/>
          <w:szCs w:val="32"/>
          <w:cs/>
        </w:rPr>
        <w:t>ปี และสัญญาดังกล่าวเป็นสัญญาที่บอกเลิกไม่ได้</w:t>
      </w:r>
    </w:p>
    <w:p w:rsidR="00834C77" w:rsidRPr="00B15D0A" w:rsidRDefault="00834C77" w:rsidP="002359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B15D0A">
        <w:rPr>
          <w:rFonts w:ascii="Angsana New" w:hAnsi="Angsana New"/>
          <w:sz w:val="32"/>
          <w:szCs w:val="32"/>
          <w:cs/>
        </w:rPr>
        <w:tab/>
        <w:t>บริษัทฯมีภาระผูกพันที่จะต้องจ่ายค่าเช่าขั้นต่ำตามสัญญาเช่าการเงินดังนี้</w:t>
      </w:r>
    </w:p>
    <w:p w:rsidR="00834C77" w:rsidRPr="00B15D0A" w:rsidRDefault="00834C77" w:rsidP="002359B0">
      <w:pPr>
        <w:jc w:val="right"/>
        <w:rPr>
          <w:rFonts w:ascii="Angsana New" w:hAnsi="Angsana New"/>
          <w:sz w:val="28"/>
          <w:szCs w:val="28"/>
        </w:rPr>
      </w:pPr>
      <w:r w:rsidRPr="00B15D0A">
        <w:rPr>
          <w:rFonts w:ascii="Angsana New" w:hAnsi="Angsana New"/>
          <w:sz w:val="28"/>
          <w:szCs w:val="28"/>
          <w:cs/>
        </w:rPr>
        <w:t>(หน่วย</w:t>
      </w:r>
      <w:r w:rsidRPr="00B15D0A">
        <w:rPr>
          <w:rFonts w:ascii="Angsana New" w:hAnsi="Angsana New"/>
          <w:sz w:val="28"/>
          <w:szCs w:val="28"/>
        </w:rPr>
        <w:t xml:space="preserve">: </w:t>
      </w:r>
      <w:r w:rsidRPr="00B15D0A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152"/>
        <w:gridCol w:w="1152"/>
        <w:gridCol w:w="1152"/>
      </w:tblGrid>
      <w:tr w:rsidR="00D855F1" w:rsidRPr="00B15D0A" w:rsidTr="00163981">
        <w:trPr>
          <w:trHeight w:val="55"/>
        </w:trPr>
        <w:tc>
          <w:tcPr>
            <w:tcW w:w="5580" w:type="dxa"/>
            <w:vAlign w:val="bottom"/>
          </w:tcPr>
          <w:p w:rsidR="00D855F1" w:rsidRPr="00B15D0A" w:rsidRDefault="00D855F1" w:rsidP="002359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6" w:type="dxa"/>
            <w:gridSpan w:val="3"/>
            <w:vAlign w:val="bottom"/>
          </w:tcPr>
          <w:p w:rsidR="00D855F1" w:rsidRPr="00B15D0A" w:rsidRDefault="00D855F1" w:rsidP="0023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82B00" w:rsidRPr="00B15D0A">
              <w:rPr>
                <w:rFonts w:ascii="Angsana New" w:hAnsi="Angsana New"/>
                <w:sz w:val="28"/>
                <w:szCs w:val="28"/>
              </w:rPr>
              <w:t>31</w:t>
            </w:r>
            <w:r w:rsidR="00A462C9" w:rsidRPr="00B15D0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91CC9" w:rsidRPr="00B15D0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855F1" w:rsidRPr="00B15D0A" w:rsidTr="00163981">
        <w:trPr>
          <w:trHeight w:val="55"/>
        </w:trPr>
        <w:tc>
          <w:tcPr>
            <w:tcW w:w="5580" w:type="dxa"/>
            <w:vAlign w:val="bottom"/>
          </w:tcPr>
          <w:p w:rsidR="00D855F1" w:rsidRPr="00B15D0A" w:rsidRDefault="00D855F1" w:rsidP="002359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D855F1" w:rsidRPr="00B15D0A" w:rsidRDefault="00D855F1" w:rsidP="0023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15D0A">
              <w:rPr>
                <w:rFonts w:ascii="Angsana New" w:hAnsi="Angsana New"/>
                <w:sz w:val="28"/>
                <w:szCs w:val="28"/>
              </w:rPr>
              <w:t>1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:rsidR="00D855F1" w:rsidRPr="00B15D0A" w:rsidRDefault="00D855F1" w:rsidP="0023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:rsidR="00D855F1" w:rsidRPr="00B15D0A" w:rsidRDefault="00D855F1" w:rsidP="0023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65252" w:rsidRPr="00B15D0A" w:rsidTr="00163981">
        <w:trPr>
          <w:trHeight w:val="55"/>
        </w:trPr>
        <w:tc>
          <w:tcPr>
            <w:tcW w:w="5580" w:type="dxa"/>
            <w:vAlign w:val="bottom"/>
          </w:tcPr>
          <w:p w:rsidR="00865252" w:rsidRPr="00B15D0A" w:rsidRDefault="00865252" w:rsidP="0086525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52" w:type="dxa"/>
            <w:vAlign w:val="bottom"/>
          </w:tcPr>
          <w:p w:rsidR="00865252" w:rsidRPr="00B15D0A" w:rsidRDefault="00865252" w:rsidP="00865252">
            <w:pP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42.8</w:t>
            </w:r>
          </w:p>
        </w:tc>
        <w:tc>
          <w:tcPr>
            <w:tcW w:w="1152" w:type="dxa"/>
            <w:vAlign w:val="bottom"/>
          </w:tcPr>
          <w:p w:rsidR="00865252" w:rsidRPr="00B15D0A" w:rsidRDefault="00865252" w:rsidP="00865252">
            <w:pP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11.4</w:t>
            </w:r>
          </w:p>
        </w:tc>
        <w:tc>
          <w:tcPr>
            <w:tcW w:w="1152" w:type="dxa"/>
            <w:vAlign w:val="bottom"/>
          </w:tcPr>
          <w:p w:rsidR="00865252" w:rsidRPr="00B15D0A" w:rsidRDefault="00865252" w:rsidP="00865252">
            <w:pP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54.2</w:t>
            </w:r>
          </w:p>
        </w:tc>
      </w:tr>
      <w:tr w:rsidR="00865252" w:rsidRPr="00B15D0A" w:rsidTr="00163981">
        <w:trPr>
          <w:trHeight w:val="55"/>
        </w:trPr>
        <w:tc>
          <w:tcPr>
            <w:tcW w:w="5580" w:type="dxa"/>
            <w:vAlign w:val="bottom"/>
          </w:tcPr>
          <w:p w:rsidR="00865252" w:rsidRPr="00B15D0A" w:rsidRDefault="00865252" w:rsidP="00865252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2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(1.1)</w:t>
            </w:r>
          </w:p>
        </w:tc>
        <w:tc>
          <w:tcPr>
            <w:tcW w:w="1152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(0.1)</w:t>
            </w:r>
          </w:p>
        </w:tc>
        <w:tc>
          <w:tcPr>
            <w:tcW w:w="1152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(1.2)</w:t>
            </w:r>
          </w:p>
        </w:tc>
      </w:tr>
      <w:tr w:rsidR="00865252" w:rsidRPr="00B15D0A" w:rsidTr="00163981">
        <w:trPr>
          <w:trHeight w:val="55"/>
        </w:trPr>
        <w:tc>
          <w:tcPr>
            <w:tcW w:w="5580" w:type="dxa"/>
            <w:vAlign w:val="bottom"/>
          </w:tcPr>
          <w:p w:rsidR="00865252" w:rsidRPr="00B15D0A" w:rsidRDefault="00865252" w:rsidP="0086525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52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41.7</w:t>
            </w:r>
          </w:p>
        </w:tc>
        <w:tc>
          <w:tcPr>
            <w:tcW w:w="1152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11.3</w:t>
            </w:r>
          </w:p>
        </w:tc>
        <w:tc>
          <w:tcPr>
            <w:tcW w:w="1152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53.0</w:t>
            </w:r>
          </w:p>
        </w:tc>
      </w:tr>
    </w:tbl>
    <w:p w:rsidR="0026399D" w:rsidRPr="00B15D0A" w:rsidRDefault="0026399D" w:rsidP="002359B0">
      <w:pPr>
        <w:spacing w:before="240"/>
        <w:jc w:val="right"/>
        <w:rPr>
          <w:rFonts w:ascii="Angsana New" w:hAnsi="Angsana New"/>
          <w:sz w:val="28"/>
          <w:szCs w:val="28"/>
        </w:rPr>
      </w:pPr>
      <w:r w:rsidRPr="00B15D0A">
        <w:rPr>
          <w:rFonts w:ascii="Angsana New" w:hAnsi="Angsana New"/>
          <w:sz w:val="28"/>
          <w:szCs w:val="28"/>
          <w:cs/>
        </w:rPr>
        <w:t>(หน่วย</w:t>
      </w:r>
      <w:r w:rsidRPr="00B15D0A">
        <w:rPr>
          <w:rFonts w:ascii="Angsana New" w:hAnsi="Angsana New"/>
          <w:sz w:val="28"/>
          <w:szCs w:val="28"/>
        </w:rPr>
        <w:t xml:space="preserve">: </w:t>
      </w:r>
      <w:r w:rsidRPr="00B15D0A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152"/>
        <w:gridCol w:w="1152"/>
        <w:gridCol w:w="1152"/>
      </w:tblGrid>
      <w:tr w:rsidR="0026399D" w:rsidRPr="00B15D0A" w:rsidTr="00163981">
        <w:trPr>
          <w:trHeight w:val="55"/>
        </w:trPr>
        <w:tc>
          <w:tcPr>
            <w:tcW w:w="5580" w:type="dxa"/>
            <w:vAlign w:val="bottom"/>
          </w:tcPr>
          <w:p w:rsidR="0026399D" w:rsidRPr="00B15D0A" w:rsidRDefault="0026399D" w:rsidP="002359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6" w:type="dxa"/>
            <w:gridSpan w:val="3"/>
            <w:vAlign w:val="bottom"/>
          </w:tcPr>
          <w:p w:rsidR="0026399D" w:rsidRPr="00B15D0A" w:rsidRDefault="0026399D" w:rsidP="0023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82B00" w:rsidRPr="00B15D0A">
              <w:rPr>
                <w:rFonts w:ascii="Angsana New" w:hAnsi="Angsana New"/>
                <w:sz w:val="28"/>
                <w:szCs w:val="28"/>
              </w:rPr>
              <w:t>31</w:t>
            </w:r>
            <w:r w:rsidR="00C72C24" w:rsidRPr="00B15D0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91CC9" w:rsidRPr="00B15D0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63BAD" w:rsidRPr="00B15D0A" w:rsidTr="00163981">
        <w:trPr>
          <w:trHeight w:val="55"/>
        </w:trPr>
        <w:tc>
          <w:tcPr>
            <w:tcW w:w="5580" w:type="dxa"/>
            <w:vAlign w:val="bottom"/>
          </w:tcPr>
          <w:p w:rsidR="00563BAD" w:rsidRPr="00B15D0A" w:rsidRDefault="00563BAD" w:rsidP="00563B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563BAD" w:rsidRPr="00B15D0A" w:rsidRDefault="00563BAD" w:rsidP="00563B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15D0A">
              <w:rPr>
                <w:rFonts w:ascii="Angsana New" w:hAnsi="Angsana New"/>
                <w:sz w:val="28"/>
                <w:szCs w:val="28"/>
              </w:rPr>
              <w:t>1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:rsidR="00563BAD" w:rsidRPr="00B15D0A" w:rsidRDefault="00563BAD" w:rsidP="00563B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:rsidR="00563BAD" w:rsidRPr="00B15D0A" w:rsidRDefault="00563BAD" w:rsidP="00563B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0394" w:rsidRPr="00B15D0A" w:rsidTr="00163981">
        <w:trPr>
          <w:trHeight w:val="55"/>
        </w:trPr>
        <w:tc>
          <w:tcPr>
            <w:tcW w:w="5580" w:type="dxa"/>
            <w:vAlign w:val="bottom"/>
          </w:tcPr>
          <w:p w:rsidR="00070394" w:rsidRPr="00B15D0A" w:rsidRDefault="00070394" w:rsidP="0007039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52" w:type="dxa"/>
            <w:vAlign w:val="bottom"/>
          </w:tcPr>
          <w:p w:rsidR="00070394" w:rsidRPr="00B15D0A" w:rsidRDefault="00070394" w:rsidP="00070394">
            <w:pP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58.9</w:t>
            </w:r>
          </w:p>
        </w:tc>
        <w:tc>
          <w:tcPr>
            <w:tcW w:w="1152" w:type="dxa"/>
            <w:vAlign w:val="bottom"/>
          </w:tcPr>
          <w:p w:rsidR="00070394" w:rsidRPr="00B15D0A" w:rsidRDefault="00070394" w:rsidP="00070394">
            <w:pP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53.8</w:t>
            </w:r>
          </w:p>
        </w:tc>
        <w:tc>
          <w:tcPr>
            <w:tcW w:w="1152" w:type="dxa"/>
            <w:vAlign w:val="bottom"/>
          </w:tcPr>
          <w:p w:rsidR="00070394" w:rsidRPr="00B15D0A" w:rsidRDefault="00070394" w:rsidP="00070394">
            <w:pP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112.7</w:t>
            </w:r>
          </w:p>
        </w:tc>
      </w:tr>
      <w:tr w:rsidR="00070394" w:rsidRPr="00B15D0A" w:rsidTr="00163981">
        <w:trPr>
          <w:trHeight w:val="55"/>
        </w:trPr>
        <w:tc>
          <w:tcPr>
            <w:tcW w:w="5580" w:type="dxa"/>
            <w:vAlign w:val="bottom"/>
          </w:tcPr>
          <w:p w:rsidR="00070394" w:rsidRPr="00B15D0A" w:rsidRDefault="00070394" w:rsidP="00070394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2" w:type="dxa"/>
            <w:vAlign w:val="bottom"/>
          </w:tcPr>
          <w:p w:rsidR="00070394" w:rsidRPr="00B15D0A" w:rsidRDefault="00070394" w:rsidP="0007039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(2.7)</w:t>
            </w:r>
          </w:p>
        </w:tc>
        <w:tc>
          <w:tcPr>
            <w:tcW w:w="1152" w:type="dxa"/>
            <w:vAlign w:val="bottom"/>
          </w:tcPr>
          <w:p w:rsidR="00070394" w:rsidRPr="00B15D0A" w:rsidRDefault="00070394" w:rsidP="0007039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(1.1)</w:t>
            </w:r>
          </w:p>
        </w:tc>
        <w:tc>
          <w:tcPr>
            <w:tcW w:w="1152" w:type="dxa"/>
            <w:vAlign w:val="bottom"/>
          </w:tcPr>
          <w:p w:rsidR="00070394" w:rsidRPr="00B15D0A" w:rsidRDefault="00070394" w:rsidP="0007039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(3.8)</w:t>
            </w:r>
          </w:p>
        </w:tc>
      </w:tr>
      <w:tr w:rsidR="00070394" w:rsidRPr="00B15D0A" w:rsidTr="00163981">
        <w:trPr>
          <w:trHeight w:val="55"/>
        </w:trPr>
        <w:tc>
          <w:tcPr>
            <w:tcW w:w="5580" w:type="dxa"/>
            <w:vAlign w:val="bottom"/>
          </w:tcPr>
          <w:p w:rsidR="00070394" w:rsidRPr="00B15D0A" w:rsidRDefault="00070394" w:rsidP="0007039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52" w:type="dxa"/>
            <w:vAlign w:val="bottom"/>
          </w:tcPr>
          <w:p w:rsidR="00070394" w:rsidRPr="00B15D0A" w:rsidRDefault="00070394" w:rsidP="0007039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56.2</w:t>
            </w:r>
          </w:p>
        </w:tc>
        <w:tc>
          <w:tcPr>
            <w:tcW w:w="1152" w:type="dxa"/>
            <w:vAlign w:val="bottom"/>
          </w:tcPr>
          <w:p w:rsidR="00070394" w:rsidRPr="00B15D0A" w:rsidRDefault="00070394" w:rsidP="0007039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52.7</w:t>
            </w:r>
          </w:p>
        </w:tc>
        <w:tc>
          <w:tcPr>
            <w:tcW w:w="1152" w:type="dxa"/>
            <w:vAlign w:val="bottom"/>
          </w:tcPr>
          <w:p w:rsidR="00070394" w:rsidRPr="00B15D0A" w:rsidRDefault="00070394" w:rsidP="0007039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108.9</w:t>
            </w:r>
          </w:p>
        </w:tc>
      </w:tr>
    </w:tbl>
    <w:p w:rsidR="00834C77" w:rsidRPr="00B15D0A" w:rsidRDefault="00003F43" w:rsidP="002359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19</w:t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.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เงินกู้ยืมระยะยาวจากกรรมการและพนักงาน</w:t>
      </w:r>
    </w:p>
    <w:p w:rsidR="00834C77" w:rsidRPr="00B15D0A" w:rsidRDefault="00834C77" w:rsidP="002359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 xml:space="preserve">บริษัทฯรับฝากเงินจากกรรมการและพนักงานของบริษัทฯ ซึ่งเป็นนโยบายส่งเสริมให้พนักงานสะสมเงินกับบริษัทฯ เพื่อเป็นการออมทรัพย์และหาประโยชน์ในการฝากและถอนเงินได้ดีกว่าการฝากกับธนาคาร โดยกรรมการและพนักงานแต่ละคนจะมีสมุดคู่ฝากในการฝากและถอนเงินดังกล่าว ณ วันที่ </w:t>
      </w:r>
      <w:r w:rsidR="00182B00" w:rsidRPr="00B15D0A">
        <w:rPr>
          <w:rFonts w:ascii="Angsana New" w:hAnsi="Angsana New"/>
          <w:sz w:val="32"/>
          <w:szCs w:val="32"/>
        </w:rPr>
        <w:t>31</w:t>
      </w:r>
      <w:r w:rsidR="00A462C9" w:rsidRPr="00B15D0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1CC9" w:rsidRPr="00B15D0A">
        <w:rPr>
          <w:rFonts w:ascii="Angsana New" w:hAnsi="Angsana New"/>
          <w:sz w:val="32"/>
          <w:szCs w:val="32"/>
        </w:rPr>
        <w:t>2561</w:t>
      </w:r>
      <w:r w:rsidR="00BD1C18" w:rsidRPr="00B15D0A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เงินฝากดังกล่าวมีอัตราดอกเบี้ยร้อยละ</w:t>
      </w:r>
      <w:r w:rsidR="004A3501" w:rsidRPr="00B15D0A">
        <w:rPr>
          <w:rFonts w:ascii="Angsana New" w:hAnsi="Angsana New"/>
          <w:sz w:val="32"/>
          <w:szCs w:val="32"/>
          <w:cs/>
        </w:rPr>
        <w:t xml:space="preserve"> </w:t>
      </w:r>
      <w:r w:rsidR="00865252" w:rsidRPr="00B15D0A">
        <w:rPr>
          <w:rFonts w:ascii="Angsana New" w:hAnsi="Angsana New"/>
          <w:sz w:val="32"/>
          <w:szCs w:val="32"/>
        </w:rPr>
        <w:t>2.75</w:t>
      </w:r>
      <w:r w:rsidR="00070394" w:rsidRPr="00B15D0A">
        <w:rPr>
          <w:rFonts w:ascii="Angsana New" w:hAnsi="Angsana New" w:hint="cs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 xml:space="preserve">ต่อปี </w:t>
      </w:r>
      <w:r w:rsidR="00C72C24" w:rsidRPr="00B15D0A">
        <w:rPr>
          <w:rFonts w:ascii="Angsana New" w:hAnsi="Angsana New"/>
          <w:sz w:val="32"/>
          <w:szCs w:val="32"/>
          <w:cs/>
        </w:rPr>
        <w:t>(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="0059779B" w:rsidRPr="00B15D0A">
        <w:rPr>
          <w:rFonts w:ascii="Angsana New" w:hAnsi="Angsana New"/>
          <w:sz w:val="32"/>
          <w:szCs w:val="32"/>
          <w:cs/>
        </w:rPr>
        <w:t>:</w:t>
      </w:r>
      <w:r w:rsidRPr="00B15D0A">
        <w:rPr>
          <w:rFonts w:ascii="Angsana New" w:hAnsi="Angsana New"/>
          <w:sz w:val="32"/>
          <w:szCs w:val="32"/>
          <w:cs/>
        </w:rPr>
        <w:t xml:space="preserve"> ร้อยละ </w:t>
      </w:r>
      <w:r w:rsidR="00070394" w:rsidRPr="00B15D0A">
        <w:rPr>
          <w:rFonts w:ascii="Angsana New" w:hAnsi="Angsana New"/>
          <w:sz w:val="32"/>
          <w:szCs w:val="32"/>
          <w:lang w:val="en-GB"/>
        </w:rPr>
        <w:t>2.75</w:t>
      </w:r>
      <w:r w:rsidR="00070394" w:rsidRPr="00B15D0A">
        <w:rPr>
          <w:rFonts w:ascii="Angsana New" w:hAnsi="Angsana New"/>
          <w:sz w:val="32"/>
          <w:szCs w:val="32"/>
          <w:cs/>
        </w:rPr>
        <w:t xml:space="preserve"> </w:t>
      </w:r>
      <w:r w:rsidR="00BD1C18" w:rsidRPr="00B15D0A">
        <w:rPr>
          <w:rFonts w:ascii="Angsana New" w:hAnsi="Angsana New"/>
          <w:sz w:val="32"/>
          <w:szCs w:val="32"/>
          <w:cs/>
        </w:rPr>
        <w:t>ต่อปี)</w:t>
      </w:r>
      <w:r w:rsidR="00C0507C" w:rsidRPr="00B15D0A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บริษัทฯแสดงเงินฝากจำนวนนี้เป็นหนี้สินไม่หมุนเวียนในงบ</w:t>
      </w:r>
      <w:r w:rsidR="002C4F9B" w:rsidRPr="00B15D0A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9559DC" w:rsidRPr="00B15D0A" w:rsidRDefault="002359B0" w:rsidP="002359B0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82B00" w:rsidRPr="00B15D0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0</w:t>
      </w:r>
      <w:r w:rsidR="009559DC" w:rsidRPr="00B15D0A">
        <w:rPr>
          <w:rFonts w:ascii="Angsana New" w:hAnsi="Angsana New"/>
          <w:b/>
          <w:bCs/>
          <w:sz w:val="32"/>
          <w:szCs w:val="32"/>
          <w:cs/>
        </w:rPr>
        <w:t>.</w:t>
      </w:r>
      <w:r w:rsidR="009559DC" w:rsidRPr="00B15D0A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530"/>
        <w:gridCol w:w="1530"/>
        <w:gridCol w:w="1530"/>
      </w:tblGrid>
      <w:tr w:rsidR="009559DC" w:rsidRPr="00B15D0A" w:rsidTr="00163981">
        <w:tc>
          <w:tcPr>
            <w:tcW w:w="4410" w:type="dxa"/>
          </w:tcPr>
          <w:p w:rsidR="009559DC" w:rsidRPr="00B15D0A" w:rsidRDefault="009559DC" w:rsidP="002359B0">
            <w:pPr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590" w:type="dxa"/>
            <w:gridSpan w:val="3"/>
          </w:tcPr>
          <w:p w:rsidR="009559DC" w:rsidRPr="00B15D0A" w:rsidRDefault="009559DC" w:rsidP="002359B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B15D0A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B15D0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559DC" w:rsidRPr="00B15D0A" w:rsidTr="00163981">
        <w:tc>
          <w:tcPr>
            <w:tcW w:w="4410" w:type="dxa"/>
          </w:tcPr>
          <w:p w:rsidR="009559DC" w:rsidRPr="00B15D0A" w:rsidRDefault="009559DC" w:rsidP="002359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9559DC" w:rsidRPr="00B15D0A" w:rsidRDefault="009559DC" w:rsidP="002359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530" w:type="dxa"/>
            <w:vAlign w:val="bottom"/>
          </w:tcPr>
          <w:p w:rsidR="009559DC" w:rsidRPr="00B15D0A" w:rsidRDefault="009559DC" w:rsidP="002359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530" w:type="dxa"/>
            <w:vAlign w:val="bottom"/>
          </w:tcPr>
          <w:p w:rsidR="009559DC" w:rsidRPr="00B15D0A" w:rsidRDefault="009559DC" w:rsidP="002359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34281" w:rsidRPr="00B15D0A" w:rsidTr="00163981">
        <w:trPr>
          <w:trHeight w:val="360"/>
        </w:trPr>
        <w:tc>
          <w:tcPr>
            <w:tcW w:w="4410" w:type="dxa"/>
          </w:tcPr>
          <w:p w:rsidR="00334281" w:rsidRPr="00B15D0A" w:rsidRDefault="00334281" w:rsidP="00334281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สำรองผลประโยชน์ระยะยาวของพนักงาน                                       </w:t>
            </w:r>
            <w:r w:rsidRPr="00B15D0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15D0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82B00" w:rsidRPr="00B15D0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1</w:t>
            </w:r>
            <w:r w:rsidRPr="00B15D0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มกราคม </w:t>
            </w:r>
            <w:r w:rsidR="00891CC9" w:rsidRPr="00B15D0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2560</w:t>
            </w:r>
            <w:r w:rsidRPr="00B15D0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334281" w:rsidRPr="00B15D0A" w:rsidRDefault="00B6416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76</w:t>
            </w:r>
            <w:r w:rsidR="00334281" w:rsidRPr="00B15D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352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6,</w:t>
            </w:r>
            <w:r w:rsidR="00B64161" w:rsidRPr="00B15D0A">
              <w:rPr>
                <w:rFonts w:ascii="Angsana New" w:hAnsi="Angsana New"/>
                <w:color w:val="000000"/>
                <w:sz w:val="28"/>
                <w:szCs w:val="28"/>
              </w:rPr>
              <w:t>637</w:t>
            </w:r>
          </w:p>
        </w:tc>
        <w:tc>
          <w:tcPr>
            <w:tcW w:w="1530" w:type="dxa"/>
            <w:vAlign w:val="bottom"/>
          </w:tcPr>
          <w:p w:rsidR="00334281" w:rsidRPr="00B15D0A" w:rsidRDefault="00B6416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334281" w:rsidRPr="00B15D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989</w:t>
            </w:r>
          </w:p>
        </w:tc>
      </w:tr>
      <w:tr w:rsidR="00334281" w:rsidRPr="00B15D0A" w:rsidTr="00163981">
        <w:trPr>
          <w:trHeight w:val="360"/>
        </w:trPr>
        <w:tc>
          <w:tcPr>
            <w:tcW w:w="4410" w:type="dxa"/>
          </w:tcPr>
          <w:p w:rsidR="00334281" w:rsidRPr="00B15D0A" w:rsidRDefault="00334281" w:rsidP="00334281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34281" w:rsidRPr="00B15D0A" w:rsidTr="00163981">
        <w:tc>
          <w:tcPr>
            <w:tcW w:w="4410" w:type="dxa"/>
          </w:tcPr>
          <w:p w:rsidR="00334281" w:rsidRPr="00B15D0A" w:rsidRDefault="00334281" w:rsidP="0033428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="00B64161" w:rsidRPr="00B15D0A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530" w:type="dxa"/>
            <w:vAlign w:val="bottom"/>
          </w:tcPr>
          <w:p w:rsidR="00334281" w:rsidRPr="00B15D0A" w:rsidRDefault="00B6416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1,107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6,</w:t>
            </w:r>
            <w:r w:rsidR="00B64161" w:rsidRPr="00B15D0A">
              <w:rPr>
                <w:rFonts w:ascii="Angsana New" w:hAnsi="Angsana New"/>
                <w:color w:val="000000"/>
                <w:sz w:val="28"/>
                <w:szCs w:val="28"/>
              </w:rPr>
              <w:t>727</w:t>
            </w:r>
          </w:p>
        </w:tc>
      </w:tr>
      <w:tr w:rsidR="00334281" w:rsidRPr="00B15D0A" w:rsidTr="00163981">
        <w:tc>
          <w:tcPr>
            <w:tcW w:w="4410" w:type="dxa"/>
          </w:tcPr>
          <w:p w:rsidR="00334281" w:rsidRPr="00B15D0A" w:rsidRDefault="00334281" w:rsidP="0033428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B64161" w:rsidRPr="00B15D0A">
              <w:rPr>
                <w:rFonts w:ascii="Angsana New" w:hAnsi="Angsana New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1530" w:type="dxa"/>
            <w:vAlign w:val="bottom"/>
          </w:tcPr>
          <w:p w:rsidR="00334281" w:rsidRPr="00B15D0A" w:rsidRDefault="00B6416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B64161" w:rsidRPr="00B15D0A">
              <w:rPr>
                <w:rFonts w:ascii="Angsana New" w:hAnsi="Angsana New"/>
                <w:color w:val="000000"/>
                <w:sz w:val="28"/>
                <w:szCs w:val="28"/>
              </w:rPr>
              <w:t>925</w:t>
            </w:r>
          </w:p>
        </w:tc>
      </w:tr>
      <w:tr w:rsidR="00334281" w:rsidRPr="00B15D0A" w:rsidTr="00163981">
        <w:tc>
          <w:tcPr>
            <w:tcW w:w="4410" w:type="dxa"/>
          </w:tcPr>
          <w:p w:rsidR="00334281" w:rsidRPr="00B15D0A" w:rsidRDefault="00334281" w:rsidP="00334281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34281" w:rsidRPr="00B15D0A" w:rsidTr="00163981">
        <w:tc>
          <w:tcPr>
            <w:tcW w:w="4410" w:type="dxa"/>
          </w:tcPr>
          <w:p w:rsidR="00334281" w:rsidRPr="00B15D0A" w:rsidRDefault="00334281" w:rsidP="00334281">
            <w:pPr>
              <w:ind w:lef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B64161" w:rsidRPr="00B15D0A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B64161" w:rsidRPr="00B15D0A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34281" w:rsidRPr="00B15D0A" w:rsidTr="00163981">
        <w:tc>
          <w:tcPr>
            <w:tcW w:w="4410" w:type="dxa"/>
          </w:tcPr>
          <w:p w:rsidR="00334281" w:rsidRPr="00B15D0A" w:rsidRDefault="00334281" w:rsidP="00334281">
            <w:pPr>
              <w:ind w:lef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334281" w:rsidRPr="00B15D0A" w:rsidRDefault="00B6416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530" w:type="dxa"/>
            <w:vAlign w:val="bottom"/>
          </w:tcPr>
          <w:p w:rsidR="00334281" w:rsidRPr="00B15D0A" w:rsidRDefault="00B6416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</w:tr>
      <w:tr w:rsidR="00334281" w:rsidRPr="00B15D0A" w:rsidTr="00163981">
        <w:tc>
          <w:tcPr>
            <w:tcW w:w="4410" w:type="dxa"/>
          </w:tcPr>
          <w:p w:rsidR="00334281" w:rsidRPr="00B15D0A" w:rsidRDefault="00334281" w:rsidP="00334281">
            <w:pPr>
              <w:ind w:lef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334281" w:rsidRPr="00B15D0A" w:rsidRDefault="00B6416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(302)</w:t>
            </w:r>
          </w:p>
        </w:tc>
        <w:tc>
          <w:tcPr>
            <w:tcW w:w="1530" w:type="dxa"/>
            <w:vAlign w:val="bottom"/>
          </w:tcPr>
          <w:p w:rsidR="00334281" w:rsidRPr="00B15D0A" w:rsidRDefault="00B6416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(302)</w:t>
            </w:r>
          </w:p>
        </w:tc>
      </w:tr>
      <w:tr w:rsidR="00334281" w:rsidRPr="00B15D0A" w:rsidTr="00163981">
        <w:tc>
          <w:tcPr>
            <w:tcW w:w="4410" w:type="dxa"/>
          </w:tcPr>
          <w:p w:rsidR="00334281" w:rsidRPr="00B15D0A" w:rsidRDefault="00334281" w:rsidP="00334281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34281" w:rsidRPr="00B15D0A" w:rsidTr="00163981">
        <w:tc>
          <w:tcPr>
            <w:tcW w:w="4410" w:type="dxa"/>
          </w:tcPr>
          <w:p w:rsidR="00334281" w:rsidRPr="00B15D0A" w:rsidRDefault="00334281" w:rsidP="00334281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34281" w:rsidRPr="00B15D0A" w:rsidTr="00163981">
        <w:tc>
          <w:tcPr>
            <w:tcW w:w="4410" w:type="dxa"/>
          </w:tcPr>
          <w:p w:rsidR="00334281" w:rsidRPr="00B15D0A" w:rsidRDefault="00334281" w:rsidP="00334281">
            <w:pPr>
              <w:ind w:lef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B64161" w:rsidRPr="00B15D0A">
              <w:rPr>
                <w:rFonts w:ascii="Angsana New" w:hAnsi="Angsana New"/>
                <w:color w:val="000000"/>
                <w:sz w:val="28"/>
                <w:szCs w:val="28"/>
              </w:rPr>
              <w:t>747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B64161" w:rsidRPr="00B15D0A">
              <w:rPr>
                <w:rFonts w:ascii="Angsana New" w:hAnsi="Angsana New"/>
                <w:color w:val="000000"/>
                <w:sz w:val="28"/>
                <w:szCs w:val="28"/>
              </w:rPr>
              <w:t>747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34281" w:rsidRPr="00B15D0A" w:rsidTr="00163981">
        <w:tc>
          <w:tcPr>
            <w:tcW w:w="4410" w:type="dxa"/>
          </w:tcPr>
          <w:p w:rsidR="00334281" w:rsidRPr="00B15D0A" w:rsidRDefault="00334281" w:rsidP="00334281">
            <w:pPr>
              <w:ind w:lef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0" w:type="dxa"/>
            <w:vAlign w:val="bottom"/>
          </w:tcPr>
          <w:p w:rsidR="00334281" w:rsidRPr="00B15D0A" w:rsidRDefault="00B6416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(163</w:t>
            </w:r>
            <w:r w:rsidR="00334281" w:rsidRPr="00B15D0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334281" w:rsidRPr="00B15D0A" w:rsidRDefault="00B6416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(163</w:t>
            </w:r>
            <w:r w:rsidR="00334281" w:rsidRPr="00B15D0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34281" w:rsidRPr="00B15D0A" w:rsidTr="00163981">
        <w:tc>
          <w:tcPr>
            <w:tcW w:w="4410" w:type="dxa"/>
          </w:tcPr>
          <w:p w:rsidR="00334281" w:rsidRPr="00B15D0A" w:rsidRDefault="00334281" w:rsidP="00334281">
            <w:pPr>
              <w:ind w:lef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30" w:type="dxa"/>
            <w:vAlign w:val="bottom"/>
          </w:tcPr>
          <w:p w:rsidR="00334281" w:rsidRPr="00B15D0A" w:rsidRDefault="00B6416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334281" w:rsidRPr="00B15D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417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334281" w:rsidRPr="00B15D0A" w:rsidRDefault="00B64161" w:rsidP="00334281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334281" w:rsidRPr="00B15D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417</w:t>
            </w:r>
          </w:p>
        </w:tc>
      </w:tr>
      <w:tr w:rsidR="00334281" w:rsidRPr="00B15D0A" w:rsidTr="00163981">
        <w:trPr>
          <w:trHeight w:val="197"/>
        </w:trPr>
        <w:tc>
          <w:tcPr>
            <w:tcW w:w="4410" w:type="dxa"/>
          </w:tcPr>
          <w:p w:rsidR="00334281" w:rsidRPr="00B15D0A" w:rsidRDefault="00334281" w:rsidP="0033428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(9,</w:t>
            </w:r>
            <w:r w:rsidR="00B64161" w:rsidRPr="00B15D0A">
              <w:rPr>
                <w:rFonts w:ascii="Angsana New" w:hAnsi="Angsana New"/>
                <w:color w:val="000000"/>
                <w:sz w:val="28"/>
                <w:szCs w:val="28"/>
              </w:rPr>
              <w:t>476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(1,</w:t>
            </w:r>
            <w:r w:rsidR="00B64161" w:rsidRPr="00B15D0A">
              <w:rPr>
                <w:rFonts w:ascii="Angsana New" w:hAnsi="Angsana New"/>
                <w:color w:val="000000"/>
                <w:sz w:val="28"/>
                <w:szCs w:val="28"/>
              </w:rPr>
              <w:t>160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3342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(10,</w:t>
            </w:r>
            <w:r w:rsidR="00B64161" w:rsidRPr="00B15D0A">
              <w:rPr>
                <w:rFonts w:ascii="Angsana New" w:hAnsi="Angsana New"/>
                <w:color w:val="000000"/>
                <w:sz w:val="28"/>
                <w:szCs w:val="28"/>
              </w:rPr>
              <w:t>636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34281" w:rsidRPr="00B15D0A" w:rsidTr="00163981">
        <w:tc>
          <w:tcPr>
            <w:tcW w:w="4410" w:type="dxa"/>
          </w:tcPr>
          <w:p w:rsidR="00334281" w:rsidRPr="00B15D0A" w:rsidRDefault="00334281" w:rsidP="00334281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B15D0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15D0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                                  ณ วันที่ </w:t>
            </w:r>
            <w:r w:rsidRPr="00B15D0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B15D0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891CC9" w:rsidRPr="00B15D0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530" w:type="dxa"/>
            <w:vAlign w:val="bottom"/>
          </w:tcPr>
          <w:p w:rsidR="00334281" w:rsidRPr="00B15D0A" w:rsidRDefault="00B64161" w:rsidP="00A86D00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  <w:r w:rsidR="00334281" w:rsidRPr="00B15D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778</w:t>
            </w:r>
          </w:p>
        </w:tc>
        <w:tc>
          <w:tcPr>
            <w:tcW w:w="1530" w:type="dxa"/>
            <w:vAlign w:val="bottom"/>
          </w:tcPr>
          <w:p w:rsidR="00334281" w:rsidRPr="00B15D0A" w:rsidRDefault="00334281" w:rsidP="00A86D00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6,</w:t>
            </w:r>
            <w:r w:rsidR="00B64161" w:rsidRPr="00B15D0A">
              <w:rPr>
                <w:rFonts w:ascii="Angsana New" w:hAnsi="Angsana New"/>
                <w:color w:val="000000"/>
                <w:sz w:val="28"/>
                <w:szCs w:val="28"/>
              </w:rPr>
              <w:t>492</w:t>
            </w:r>
          </w:p>
        </w:tc>
        <w:tc>
          <w:tcPr>
            <w:tcW w:w="1530" w:type="dxa"/>
            <w:vAlign w:val="bottom"/>
          </w:tcPr>
          <w:p w:rsidR="00334281" w:rsidRPr="00B15D0A" w:rsidRDefault="00BC7C36" w:rsidP="00A86D00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  <w:r w:rsidR="00334281" w:rsidRPr="00B15D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64161" w:rsidRPr="00B15D0A">
              <w:rPr>
                <w:rFonts w:ascii="Angsana New" w:hAnsi="Angsana New"/>
                <w:color w:val="000000"/>
                <w:sz w:val="28"/>
                <w:szCs w:val="28"/>
              </w:rPr>
              <w:t>270</w:t>
            </w:r>
          </w:p>
        </w:tc>
      </w:tr>
      <w:tr w:rsidR="00865252" w:rsidRPr="00B15D0A" w:rsidTr="00163981">
        <w:trPr>
          <w:trHeight w:val="360"/>
        </w:trPr>
        <w:tc>
          <w:tcPr>
            <w:tcW w:w="4410" w:type="dxa"/>
          </w:tcPr>
          <w:p w:rsidR="00865252" w:rsidRPr="00B15D0A" w:rsidRDefault="00865252" w:rsidP="00865252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65252" w:rsidRPr="00B15D0A" w:rsidTr="00163981">
        <w:tc>
          <w:tcPr>
            <w:tcW w:w="4410" w:type="dxa"/>
          </w:tcPr>
          <w:p w:rsidR="00865252" w:rsidRPr="00B15D0A" w:rsidRDefault="00865252" w:rsidP="0086525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4,374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1,074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5,448</w:t>
            </w:r>
          </w:p>
        </w:tc>
      </w:tr>
      <w:tr w:rsidR="00865252" w:rsidRPr="00B15D0A" w:rsidTr="00163981">
        <w:tc>
          <w:tcPr>
            <w:tcW w:w="4410" w:type="dxa"/>
          </w:tcPr>
          <w:p w:rsidR="00865252" w:rsidRPr="00B15D0A" w:rsidRDefault="00865252" w:rsidP="0086525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  <w:cs/>
              </w:rPr>
              <w:t>37</w:t>
            </w:r>
            <w:r w:rsidRPr="00B15D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2,493</w:t>
            </w:r>
          </w:p>
        </w:tc>
      </w:tr>
      <w:tr w:rsidR="00865252" w:rsidRPr="00B15D0A" w:rsidTr="00163981">
        <w:tc>
          <w:tcPr>
            <w:tcW w:w="4410" w:type="dxa"/>
          </w:tcPr>
          <w:p w:rsidR="00865252" w:rsidRPr="00B15D0A" w:rsidRDefault="00865252" w:rsidP="0086525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(5</w:t>
            </w: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,781)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(1,350)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(7,131)</w:t>
            </w:r>
          </w:p>
        </w:tc>
      </w:tr>
      <w:tr w:rsidR="00865252" w:rsidRPr="00B15D0A" w:rsidTr="00163981">
        <w:tc>
          <w:tcPr>
            <w:tcW w:w="4410" w:type="dxa"/>
          </w:tcPr>
          <w:p w:rsidR="00865252" w:rsidRPr="00B15D0A" w:rsidRDefault="00865252" w:rsidP="00865252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B15D0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15D0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                                  ณ วันที่ </w:t>
            </w:r>
            <w:r w:rsidRPr="00B15D0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B15D0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15D0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78,746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6,334</w:t>
            </w:r>
          </w:p>
        </w:tc>
        <w:tc>
          <w:tcPr>
            <w:tcW w:w="1530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hAnsi="Angsana New"/>
                <w:color w:val="000000"/>
                <w:sz w:val="28"/>
                <w:szCs w:val="28"/>
              </w:rPr>
              <w:t>85,080</w:t>
            </w:r>
          </w:p>
        </w:tc>
      </w:tr>
    </w:tbl>
    <w:p w:rsidR="004420E1" w:rsidRDefault="009559DC" w:rsidP="006C43B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</w:p>
    <w:p w:rsidR="004420E1" w:rsidRDefault="004420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559DC" w:rsidRPr="00B15D0A" w:rsidRDefault="004420E1" w:rsidP="006C43B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559DC" w:rsidRPr="00B15D0A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B00AEA" w:rsidRPr="00B15D0A">
        <w:rPr>
          <w:rFonts w:ascii="Angsana New" w:hAnsi="Angsana New"/>
          <w:sz w:val="32"/>
          <w:szCs w:val="32"/>
          <w:cs/>
        </w:rPr>
        <w:t>รับรู้ในรายการต่อไปนี้</w:t>
      </w:r>
      <w:r w:rsidR="009559DC" w:rsidRPr="00B15D0A">
        <w:rPr>
          <w:rFonts w:ascii="Angsana New" w:hAnsi="Angsana New"/>
          <w:sz w:val="32"/>
          <w:szCs w:val="32"/>
          <w:cs/>
        </w:rPr>
        <w:t xml:space="preserve">ในส่วนของกำไรหรือขาดทุน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9559DC" w:rsidRPr="00B15D0A" w:rsidTr="0016398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9DC" w:rsidRPr="00B15D0A" w:rsidRDefault="009559DC" w:rsidP="006C43B7">
            <w:pPr>
              <w:ind w:left="225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59DC" w:rsidRPr="00B15D0A" w:rsidRDefault="009559DC" w:rsidP="006C43B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B15D0A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B15D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9559DC" w:rsidRPr="00B15D0A" w:rsidTr="0016398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59DC" w:rsidRPr="00B15D0A" w:rsidRDefault="009559DC" w:rsidP="006C43B7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559DC" w:rsidRPr="00B15D0A" w:rsidRDefault="00891CC9" w:rsidP="006C43B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559DC" w:rsidRPr="00B15D0A" w:rsidRDefault="00891CC9" w:rsidP="006C43B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865252" w:rsidRPr="00B15D0A" w:rsidTr="0016398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5252" w:rsidRPr="00B15D0A" w:rsidRDefault="00865252" w:rsidP="00865252">
            <w:pPr>
              <w:ind w:left="22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65252" w:rsidRPr="00B15D0A" w:rsidRDefault="00865252" w:rsidP="0086525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3,166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65252" w:rsidRPr="00B15D0A" w:rsidRDefault="00865252" w:rsidP="0086525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4,080</w:t>
            </w:r>
          </w:p>
        </w:tc>
      </w:tr>
      <w:tr w:rsidR="00865252" w:rsidRPr="00B15D0A" w:rsidTr="0016398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5252" w:rsidRPr="00B15D0A" w:rsidRDefault="00865252" w:rsidP="00865252">
            <w:pPr>
              <w:ind w:left="225" w:hanging="270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</w:t>
            </w:r>
            <w:r w:rsidR="00D8567E">
              <w:rPr>
                <w:rFonts w:ascii="Angsana New" w:hAnsi="Angsana New" w:hint="cs"/>
                <w:sz w:val="32"/>
                <w:szCs w:val="32"/>
                <w:cs/>
              </w:rPr>
              <w:t>จัดจำหน่ายและค่าใช้จ่ายใน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การบริหาร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4,775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5,330</w:t>
            </w:r>
          </w:p>
        </w:tc>
      </w:tr>
      <w:tr w:rsidR="00865252" w:rsidRPr="00B15D0A" w:rsidTr="0016398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5252" w:rsidRPr="00B15D0A" w:rsidRDefault="00865252" w:rsidP="00865252">
            <w:pPr>
              <w:ind w:left="225" w:hanging="27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15D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รวมค่าใช้จ่ายที่รับรู้ในส่วนของกำไรหรือขาดทุน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7,941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9,410</w:t>
            </w:r>
          </w:p>
        </w:tc>
      </w:tr>
    </w:tbl>
    <w:p w:rsidR="009559DC" w:rsidRPr="00B15D0A" w:rsidRDefault="009559DC" w:rsidP="00447CB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182B00" w:rsidRPr="00B15D0A">
        <w:rPr>
          <w:rFonts w:ascii="Angsana New" w:hAnsi="Angsana New"/>
          <w:sz w:val="32"/>
          <w:szCs w:val="32"/>
        </w:rPr>
        <w:t>1</w:t>
      </w:r>
      <w:r w:rsidRPr="00B15D0A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865252" w:rsidRPr="00B15D0A">
        <w:rPr>
          <w:rFonts w:ascii="Angsana New" w:hAnsi="Angsana New"/>
          <w:sz w:val="32"/>
          <w:szCs w:val="32"/>
          <w:lang w:val="en-GB"/>
        </w:rPr>
        <w:t>12.3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="006C43B7" w:rsidRPr="00B15D0A">
        <w:rPr>
          <w:rFonts w:ascii="Angsana New" w:hAnsi="Angsana New"/>
          <w:sz w:val="32"/>
          <w:szCs w:val="32"/>
          <w:cs/>
        </w:rPr>
        <w:t>ล้านบาท</w:t>
      </w:r>
      <w:r w:rsidRPr="00B15D0A">
        <w:rPr>
          <w:rFonts w:ascii="Angsana New" w:hAnsi="Angsana New"/>
          <w:sz w:val="32"/>
          <w:szCs w:val="32"/>
          <w:cs/>
        </w:rPr>
        <w:t xml:space="preserve"> (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="0059779B" w:rsidRPr="00B15D0A">
        <w:rPr>
          <w:rFonts w:ascii="Angsana New" w:hAnsi="Angsana New"/>
          <w:sz w:val="32"/>
          <w:szCs w:val="32"/>
          <w:cs/>
        </w:rPr>
        <w:t>: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 xml:space="preserve">จำนวน </w:t>
      </w:r>
      <w:r w:rsidR="008A5A05" w:rsidRPr="00B15D0A">
        <w:rPr>
          <w:rFonts w:ascii="Angsana New" w:hAnsi="Angsana New"/>
          <w:sz w:val="32"/>
          <w:szCs w:val="32"/>
        </w:rPr>
        <w:t>8.3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962628" w:rsidRPr="00B15D0A" w:rsidRDefault="009559DC" w:rsidP="005909F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82B00" w:rsidRPr="00B15D0A">
        <w:rPr>
          <w:rFonts w:ascii="Angsana New" w:hAnsi="Angsana New"/>
          <w:sz w:val="32"/>
          <w:szCs w:val="32"/>
        </w:rPr>
        <w:t>31</w:t>
      </w:r>
      <w:r w:rsidR="00A462C9" w:rsidRPr="00B15D0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1CC9" w:rsidRPr="00B15D0A">
        <w:rPr>
          <w:rFonts w:ascii="Angsana New" w:hAnsi="Angsana New"/>
          <w:sz w:val="32"/>
          <w:szCs w:val="32"/>
        </w:rPr>
        <w:t>2561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="0073498B" w:rsidRPr="00B15D0A">
        <w:rPr>
          <w:rFonts w:ascii="Angsana New" w:hAnsi="Angsana New" w:hint="cs"/>
          <w:sz w:val="32"/>
          <w:szCs w:val="32"/>
          <w:cs/>
        </w:rPr>
        <w:t xml:space="preserve">และ </w:t>
      </w:r>
      <w:r w:rsidR="00891CC9" w:rsidRPr="00B15D0A">
        <w:rPr>
          <w:rFonts w:ascii="Angsana New" w:hAnsi="Angsana New" w:hint="cs"/>
          <w:sz w:val="32"/>
          <w:szCs w:val="32"/>
        </w:rPr>
        <w:t>2560</w:t>
      </w:r>
      <w:r w:rsidR="002B4016" w:rsidRPr="00B15D0A">
        <w:rPr>
          <w:rFonts w:ascii="Angsana New" w:hAnsi="Angsana New" w:hint="cs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ระยะเวลาเฉลี่ยถ่วงน้ำหนักในการจ่ายชำระผลประโยชน์ระยะยาวของพนักงานของบริษัทฯ</w:t>
      </w:r>
      <w:r w:rsidR="00962628" w:rsidRPr="00B15D0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06" w:type="dxa"/>
        <w:tblInd w:w="450" w:type="dxa"/>
        <w:tblLook w:val="01E0" w:firstRow="1" w:lastRow="1" w:firstColumn="1" w:lastColumn="1" w:noHBand="0" w:noVBand="0"/>
      </w:tblPr>
      <w:tblGrid>
        <w:gridCol w:w="6030"/>
        <w:gridCol w:w="1488"/>
        <w:gridCol w:w="1488"/>
      </w:tblGrid>
      <w:tr w:rsidR="00962628" w:rsidRPr="00B15D0A" w:rsidTr="00163981">
        <w:tc>
          <w:tcPr>
            <w:tcW w:w="6030" w:type="dxa"/>
          </w:tcPr>
          <w:p w:rsidR="00962628" w:rsidRPr="00B15D0A" w:rsidRDefault="00962628" w:rsidP="005764C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:rsidR="00962628" w:rsidRPr="00B15D0A" w:rsidRDefault="00962628" w:rsidP="0096262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B15D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85EAF" w:rsidRPr="00B15D0A" w:rsidTr="00163981">
        <w:tc>
          <w:tcPr>
            <w:tcW w:w="6030" w:type="dxa"/>
          </w:tcPr>
          <w:p w:rsidR="00D85EAF" w:rsidRPr="00B15D0A" w:rsidRDefault="00D85EAF" w:rsidP="00D85EAF">
            <w:pPr>
              <w:pStyle w:val="24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8" w:type="dxa"/>
          </w:tcPr>
          <w:p w:rsidR="00D85EAF" w:rsidRPr="00B15D0A" w:rsidRDefault="00891CC9" w:rsidP="00D85EA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88" w:type="dxa"/>
          </w:tcPr>
          <w:p w:rsidR="00D85EAF" w:rsidRPr="00B15D0A" w:rsidRDefault="00891CC9" w:rsidP="00D85EA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865252" w:rsidRPr="00B15D0A" w:rsidTr="00163981">
        <w:tc>
          <w:tcPr>
            <w:tcW w:w="6030" w:type="dxa"/>
            <w:vAlign w:val="bottom"/>
          </w:tcPr>
          <w:p w:rsidR="00865252" w:rsidRPr="00B15D0A" w:rsidRDefault="00865252" w:rsidP="008652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โครงการผลประโยชน์หลังออกจากงานของพนักงาน </w:t>
            </w:r>
          </w:p>
          <w:p w:rsidR="00865252" w:rsidRPr="00B15D0A" w:rsidRDefault="00865252" w:rsidP="008652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ab/>
              <w:t>(ขึ้นกับประเภทของพนักงานและผลประโยชน์)</w:t>
            </w:r>
          </w:p>
        </w:tc>
        <w:tc>
          <w:tcPr>
            <w:tcW w:w="1488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5D0A">
              <w:rPr>
                <w:rFonts w:ascii="Angsana New" w:hAnsi="Angsana New"/>
                <w:color w:val="000000"/>
                <w:sz w:val="32"/>
                <w:szCs w:val="32"/>
              </w:rPr>
              <w:t>5 - 17</w:t>
            </w:r>
          </w:p>
        </w:tc>
        <w:tc>
          <w:tcPr>
            <w:tcW w:w="1488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5D0A">
              <w:rPr>
                <w:rFonts w:ascii="Angsana New" w:hAnsi="Angsana New"/>
                <w:color w:val="000000"/>
                <w:sz w:val="32"/>
                <w:szCs w:val="32"/>
              </w:rPr>
              <w:t>5 - 17</w:t>
            </w:r>
          </w:p>
        </w:tc>
      </w:tr>
      <w:tr w:rsidR="00865252" w:rsidRPr="00B15D0A" w:rsidTr="00163981">
        <w:tc>
          <w:tcPr>
            <w:tcW w:w="6030" w:type="dxa"/>
            <w:vAlign w:val="bottom"/>
          </w:tcPr>
          <w:p w:rsidR="00865252" w:rsidRPr="00B15D0A" w:rsidRDefault="00865252" w:rsidP="008652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ผลประโยชน์ระยะยาวอื่นของพนักงาน </w:t>
            </w:r>
          </w:p>
          <w:p w:rsidR="00865252" w:rsidRPr="00B15D0A" w:rsidRDefault="00865252" w:rsidP="008652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ab/>
              <w:t>(ขึ้นกับประเภทของพนักงาน)</w:t>
            </w:r>
          </w:p>
        </w:tc>
        <w:tc>
          <w:tcPr>
            <w:tcW w:w="1488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5, 6</w:t>
            </w:r>
          </w:p>
        </w:tc>
        <w:tc>
          <w:tcPr>
            <w:tcW w:w="1488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5, 6</w:t>
            </w:r>
          </w:p>
        </w:tc>
      </w:tr>
    </w:tbl>
    <w:p w:rsidR="009559DC" w:rsidRPr="00B15D0A" w:rsidRDefault="009559DC" w:rsidP="005909F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006" w:type="dxa"/>
        <w:tblInd w:w="450" w:type="dxa"/>
        <w:tblLook w:val="01E0" w:firstRow="1" w:lastRow="1" w:firstColumn="1" w:lastColumn="1" w:noHBand="0" w:noVBand="0"/>
      </w:tblPr>
      <w:tblGrid>
        <w:gridCol w:w="6030"/>
        <w:gridCol w:w="1488"/>
        <w:gridCol w:w="1488"/>
      </w:tblGrid>
      <w:tr w:rsidR="0073498B" w:rsidRPr="00B15D0A" w:rsidTr="00163981">
        <w:tc>
          <w:tcPr>
            <w:tcW w:w="6030" w:type="dxa"/>
          </w:tcPr>
          <w:p w:rsidR="0073498B" w:rsidRPr="00B15D0A" w:rsidRDefault="0073498B" w:rsidP="0073498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8" w:type="dxa"/>
          </w:tcPr>
          <w:p w:rsidR="0073498B" w:rsidRPr="00B15D0A" w:rsidRDefault="00891CC9" w:rsidP="0073498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88" w:type="dxa"/>
          </w:tcPr>
          <w:p w:rsidR="0073498B" w:rsidRPr="00B15D0A" w:rsidRDefault="00891CC9" w:rsidP="0073498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73498B" w:rsidRPr="00B15D0A" w:rsidTr="00163981">
        <w:tc>
          <w:tcPr>
            <w:tcW w:w="6030" w:type="dxa"/>
          </w:tcPr>
          <w:p w:rsidR="0073498B" w:rsidRPr="00B15D0A" w:rsidRDefault="0073498B" w:rsidP="0073498B">
            <w:pPr>
              <w:pStyle w:val="24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8" w:type="dxa"/>
          </w:tcPr>
          <w:p w:rsidR="0073498B" w:rsidRPr="00B15D0A" w:rsidRDefault="0073498B" w:rsidP="0073498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5D0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B15D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B15D0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88" w:type="dxa"/>
          </w:tcPr>
          <w:p w:rsidR="0073498B" w:rsidRPr="00B15D0A" w:rsidRDefault="0073498B" w:rsidP="0073498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5D0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B15D0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B15D0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865252" w:rsidRPr="00B15D0A" w:rsidTr="00163981">
        <w:tc>
          <w:tcPr>
            <w:tcW w:w="6030" w:type="dxa"/>
          </w:tcPr>
          <w:p w:rsidR="00865252" w:rsidRPr="00B15D0A" w:rsidRDefault="00865252" w:rsidP="00865252">
            <w:pPr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อัตราคิดลด (ขึ้นกับประเภทของพนักงานและผลประโยชน์)</w:t>
            </w:r>
          </w:p>
        </w:tc>
        <w:tc>
          <w:tcPr>
            <w:tcW w:w="1488" w:type="dxa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5D0A">
              <w:rPr>
                <w:rFonts w:ascii="Angsana New" w:hAnsi="Angsana New"/>
                <w:color w:val="000000"/>
                <w:sz w:val="32"/>
                <w:szCs w:val="32"/>
              </w:rPr>
              <w:t>1.90 - 2.86</w:t>
            </w:r>
          </w:p>
        </w:tc>
        <w:tc>
          <w:tcPr>
            <w:tcW w:w="1488" w:type="dxa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5D0A">
              <w:rPr>
                <w:rFonts w:ascii="Angsana New" w:hAnsi="Angsana New"/>
                <w:color w:val="000000"/>
                <w:sz w:val="32"/>
                <w:szCs w:val="32"/>
              </w:rPr>
              <w:t>1.90 - 2.86</w:t>
            </w:r>
          </w:p>
        </w:tc>
      </w:tr>
      <w:tr w:rsidR="00865252" w:rsidRPr="00B15D0A" w:rsidTr="00163981">
        <w:tc>
          <w:tcPr>
            <w:tcW w:w="6030" w:type="dxa"/>
          </w:tcPr>
          <w:p w:rsidR="00865252" w:rsidRPr="00B15D0A" w:rsidRDefault="00865252" w:rsidP="00865252">
            <w:pPr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(ขึ้นกับประเภทของพนักงาน)</w:t>
            </w:r>
          </w:p>
        </w:tc>
        <w:tc>
          <w:tcPr>
            <w:tcW w:w="1488" w:type="dxa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4 - 5</w:t>
            </w:r>
          </w:p>
        </w:tc>
        <w:tc>
          <w:tcPr>
            <w:tcW w:w="1488" w:type="dxa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4 - 5</w:t>
            </w:r>
          </w:p>
        </w:tc>
      </w:tr>
      <w:tr w:rsidR="00865252" w:rsidRPr="00B15D0A" w:rsidTr="00163981">
        <w:tc>
          <w:tcPr>
            <w:tcW w:w="6030" w:type="dxa"/>
          </w:tcPr>
          <w:p w:rsidR="00865252" w:rsidRPr="00B15D0A" w:rsidRDefault="00865252" w:rsidP="00865252">
            <w:pPr>
              <w:ind w:left="293" w:hanging="293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  <w:p w:rsidR="00865252" w:rsidRPr="00B15D0A" w:rsidRDefault="00865252" w:rsidP="00865252">
            <w:pPr>
              <w:ind w:left="293" w:hanging="293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   (ขึ้นกับช่วงอายุ และ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ประเภทของพนักงาน)</w:t>
            </w:r>
          </w:p>
        </w:tc>
        <w:tc>
          <w:tcPr>
            <w:tcW w:w="1488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B15D0A">
              <w:rPr>
                <w:rFonts w:ascii="Angsana New" w:hAnsi="Angsana New" w:hint="cs"/>
                <w:sz w:val="32"/>
                <w:szCs w:val="32"/>
              </w:rPr>
              <w:t>51</w:t>
            </w:r>
          </w:p>
        </w:tc>
        <w:tc>
          <w:tcPr>
            <w:tcW w:w="1488" w:type="dxa"/>
            <w:vAlign w:val="bottom"/>
          </w:tcPr>
          <w:p w:rsidR="00865252" w:rsidRPr="00B15D0A" w:rsidRDefault="00865252" w:rsidP="008652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B15D0A">
              <w:rPr>
                <w:rFonts w:ascii="Angsana New" w:hAnsi="Angsana New" w:hint="cs"/>
                <w:sz w:val="32"/>
                <w:szCs w:val="32"/>
              </w:rPr>
              <w:t>51</w:t>
            </w:r>
          </w:p>
        </w:tc>
      </w:tr>
    </w:tbl>
    <w:p w:rsidR="00B77060" w:rsidRDefault="009559DC" w:rsidP="00D85E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</w:p>
    <w:p w:rsidR="00B77060" w:rsidRDefault="00B7706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559DC" w:rsidRPr="00B15D0A" w:rsidRDefault="00B77060" w:rsidP="00D85E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559DC" w:rsidRPr="00B15D0A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9559DC" w:rsidRPr="00B15D0A">
        <w:rPr>
          <w:rFonts w:ascii="Angsana New" w:hAnsi="Angsana New"/>
          <w:sz w:val="32"/>
          <w:szCs w:val="32"/>
        </w:rPr>
        <w:t xml:space="preserve"> </w:t>
      </w:r>
      <w:r w:rsidR="009559DC" w:rsidRPr="00B15D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62C9" w:rsidRPr="00B15D0A">
        <w:rPr>
          <w:rFonts w:ascii="Angsana New" w:hAnsi="Angsana New"/>
          <w:sz w:val="32"/>
          <w:szCs w:val="32"/>
        </w:rPr>
        <w:t xml:space="preserve">31 </w:t>
      </w:r>
      <w:r w:rsidR="00A462C9" w:rsidRPr="00B15D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1CC9" w:rsidRPr="00B15D0A">
        <w:rPr>
          <w:rFonts w:ascii="Angsana New" w:hAnsi="Angsana New"/>
          <w:sz w:val="32"/>
          <w:szCs w:val="32"/>
        </w:rPr>
        <w:t>2561</w:t>
      </w:r>
      <w:r w:rsidR="009559DC" w:rsidRPr="00B15D0A">
        <w:rPr>
          <w:rFonts w:ascii="Angsana New" w:hAnsi="Angsana New"/>
          <w:sz w:val="32"/>
          <w:szCs w:val="32"/>
          <w:cs/>
        </w:rPr>
        <w:t xml:space="preserve"> </w:t>
      </w:r>
      <w:r w:rsidR="002B4016" w:rsidRPr="00B15D0A">
        <w:rPr>
          <w:rFonts w:ascii="Angsana New" w:hAnsi="Angsana New" w:hint="cs"/>
          <w:sz w:val="32"/>
          <w:szCs w:val="32"/>
          <w:cs/>
        </w:rPr>
        <w:t xml:space="preserve">และ </w:t>
      </w:r>
      <w:r w:rsidR="00891CC9" w:rsidRPr="00B15D0A">
        <w:rPr>
          <w:rFonts w:ascii="Angsana New" w:hAnsi="Angsana New" w:hint="cs"/>
          <w:sz w:val="32"/>
          <w:szCs w:val="32"/>
        </w:rPr>
        <w:t>2560</w:t>
      </w:r>
      <w:r w:rsidR="002B4016" w:rsidRPr="00B15D0A">
        <w:rPr>
          <w:rFonts w:ascii="Angsana New" w:hAnsi="Angsana New" w:hint="cs"/>
          <w:sz w:val="32"/>
          <w:szCs w:val="32"/>
          <w:cs/>
        </w:rPr>
        <w:t xml:space="preserve"> </w:t>
      </w:r>
      <w:r w:rsidR="009559DC" w:rsidRPr="00B15D0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501"/>
        <w:gridCol w:w="892"/>
        <w:gridCol w:w="213"/>
        <w:gridCol w:w="1106"/>
        <w:gridCol w:w="1106"/>
        <w:gridCol w:w="229"/>
        <w:gridCol w:w="876"/>
        <w:gridCol w:w="1106"/>
        <w:gridCol w:w="971"/>
      </w:tblGrid>
      <w:tr w:rsidR="0066520E" w:rsidRPr="00B15D0A" w:rsidTr="00163981">
        <w:tc>
          <w:tcPr>
            <w:tcW w:w="3393" w:type="dxa"/>
            <w:gridSpan w:val="2"/>
            <w:shd w:val="clear" w:color="auto" w:fill="auto"/>
            <w:vAlign w:val="bottom"/>
          </w:tcPr>
          <w:p w:rsidR="0066520E" w:rsidRPr="00B15D0A" w:rsidRDefault="0066520E" w:rsidP="00F356D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54" w:type="dxa"/>
            <w:gridSpan w:val="4"/>
            <w:vAlign w:val="bottom"/>
          </w:tcPr>
          <w:p w:rsidR="0066520E" w:rsidRPr="00B15D0A" w:rsidRDefault="0066520E" w:rsidP="00F356D7">
            <w:pPr>
              <w:pStyle w:val="32"/>
              <w:spacing w:before="0" w:after="0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</w:p>
        </w:tc>
        <w:tc>
          <w:tcPr>
            <w:tcW w:w="2953" w:type="dxa"/>
            <w:gridSpan w:val="3"/>
            <w:shd w:val="clear" w:color="auto" w:fill="auto"/>
            <w:vAlign w:val="bottom"/>
          </w:tcPr>
          <w:p w:rsidR="0066520E" w:rsidRPr="00B15D0A" w:rsidRDefault="0066520E" w:rsidP="00F356D7">
            <w:pPr>
              <w:pStyle w:val="32"/>
              <w:spacing w:before="0" w:after="0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</w:rPr>
              <w:t>(</w:t>
            </w:r>
            <w:r w:rsidRPr="00B15D0A">
              <w:rPr>
                <w:rFonts w:eastAsia="MS Mincho"/>
                <w:kern w:val="28"/>
                <w:sz w:val="28"/>
                <w:szCs w:val="28"/>
                <w:cs/>
              </w:rPr>
              <w:t>หน่วย</w:t>
            </w:r>
            <w:r w:rsidRPr="00B15D0A">
              <w:rPr>
                <w:rFonts w:eastAsia="MS Mincho"/>
                <w:kern w:val="28"/>
                <w:sz w:val="28"/>
                <w:szCs w:val="28"/>
              </w:rPr>
              <w:t xml:space="preserve">: </w:t>
            </w:r>
            <w:r w:rsidRPr="00B15D0A">
              <w:rPr>
                <w:rFonts w:eastAsia="MS Mincho"/>
                <w:kern w:val="28"/>
                <w:sz w:val="28"/>
                <w:szCs w:val="28"/>
                <w:cs/>
              </w:rPr>
              <w:t>ล้านบาท</w:t>
            </w:r>
            <w:r w:rsidRPr="00B15D0A">
              <w:rPr>
                <w:rFonts w:eastAsia="MS Mincho"/>
                <w:kern w:val="28"/>
                <w:sz w:val="28"/>
                <w:szCs w:val="28"/>
              </w:rPr>
              <w:t>)</w:t>
            </w:r>
          </w:p>
        </w:tc>
      </w:tr>
      <w:tr w:rsidR="002B4016" w:rsidRPr="00B15D0A" w:rsidTr="00163981">
        <w:tc>
          <w:tcPr>
            <w:tcW w:w="2501" w:type="dxa"/>
            <w:shd w:val="clear" w:color="auto" w:fill="auto"/>
            <w:vAlign w:val="bottom"/>
          </w:tcPr>
          <w:p w:rsidR="002B4016" w:rsidRPr="00B15D0A" w:rsidRDefault="002B4016" w:rsidP="00F356D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99" w:type="dxa"/>
            <w:gridSpan w:val="8"/>
            <w:vAlign w:val="bottom"/>
          </w:tcPr>
          <w:p w:rsidR="002B4016" w:rsidRPr="00B15D0A" w:rsidRDefault="002B4016" w:rsidP="00F356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182B00" w:rsidRPr="00B15D0A">
              <w:rPr>
                <w:rFonts w:ascii="Angsana New" w:hAnsi="Angsana New" w:hint="cs"/>
                <w:sz w:val="28"/>
                <w:szCs w:val="28"/>
              </w:rPr>
              <w:t>31</w:t>
            </w:r>
            <w:r w:rsidR="00A462C9"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891CC9" w:rsidRPr="00B15D0A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2B4016" w:rsidRPr="00B15D0A" w:rsidTr="00163981">
        <w:tc>
          <w:tcPr>
            <w:tcW w:w="2501" w:type="dxa"/>
            <w:shd w:val="clear" w:color="auto" w:fill="auto"/>
            <w:vAlign w:val="bottom"/>
          </w:tcPr>
          <w:p w:rsidR="002B4016" w:rsidRPr="00B15D0A" w:rsidRDefault="002B4016" w:rsidP="002B401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11" w:type="dxa"/>
            <w:gridSpan w:val="3"/>
            <w:vAlign w:val="bottom"/>
          </w:tcPr>
          <w:p w:rsidR="002B4016" w:rsidRPr="00B15D0A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eastAsia="MS Mincho" w:hAnsi="Angsana New"/>
                <w:sz w:val="28"/>
                <w:szCs w:val="28"/>
                <w:cs/>
              </w:rPr>
              <w:t>อัตราคิดลด</w:t>
            </w:r>
            <w:r w:rsidRPr="00B15D0A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11" w:type="dxa"/>
            <w:gridSpan w:val="3"/>
            <w:vAlign w:val="bottom"/>
          </w:tcPr>
          <w:p w:rsidR="002B4016" w:rsidRPr="00B15D0A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077" w:type="dxa"/>
            <w:gridSpan w:val="2"/>
            <w:shd w:val="clear" w:color="auto" w:fill="auto"/>
            <w:vAlign w:val="bottom"/>
          </w:tcPr>
          <w:p w:rsidR="002B4016" w:rsidRPr="00B15D0A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sz w:val="28"/>
                <w:szCs w:val="28"/>
                <w:cs/>
              </w:rPr>
              <w:t>อัตราการเปลี่ยนแปลง</w:t>
            </w:r>
            <w:r w:rsidRPr="00B15D0A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B15D0A">
              <w:rPr>
                <w:rFonts w:ascii="Angsana New" w:eastAsia="MS Mincho" w:hAnsi="Angsana New"/>
                <w:sz w:val="28"/>
                <w:szCs w:val="28"/>
                <w:cs/>
              </w:rPr>
              <w:t>ในจำนวนพนักงาน</w:t>
            </w:r>
          </w:p>
        </w:tc>
      </w:tr>
      <w:tr w:rsidR="002B4016" w:rsidRPr="00B15D0A" w:rsidTr="00163981">
        <w:tc>
          <w:tcPr>
            <w:tcW w:w="2501" w:type="dxa"/>
            <w:shd w:val="clear" w:color="auto" w:fill="auto"/>
            <w:vAlign w:val="bottom"/>
          </w:tcPr>
          <w:p w:rsidR="002B4016" w:rsidRPr="00B15D0A" w:rsidRDefault="002B4016" w:rsidP="002B4016">
            <w:pPr>
              <w:pStyle w:val="24"/>
              <w:spacing w:after="0" w:line="240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bottom"/>
          </w:tcPr>
          <w:p w:rsidR="002B4016" w:rsidRPr="00B15D0A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06" w:type="dxa"/>
            <w:vAlign w:val="bottom"/>
          </w:tcPr>
          <w:p w:rsidR="002B4016" w:rsidRPr="00B15D0A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     </w:t>
            </w:r>
            <w:r w:rsidR="00182B00"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.</w:t>
            </w:r>
            <w:r w:rsidR="00182B00"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5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106" w:type="dxa"/>
            <w:vAlign w:val="bottom"/>
          </w:tcPr>
          <w:p w:rsidR="002B4016" w:rsidRPr="00B15D0A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182B00"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.</w:t>
            </w:r>
            <w:r w:rsidR="00182B00"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5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105" w:type="dxa"/>
            <w:gridSpan w:val="2"/>
            <w:vAlign w:val="bottom"/>
          </w:tcPr>
          <w:p w:rsidR="002B4016" w:rsidRPr="00B15D0A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0.5%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2B4016" w:rsidRPr="00B15D0A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182B00"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1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.</w:t>
            </w:r>
            <w:r w:rsidR="00182B00"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971" w:type="dxa"/>
            <w:shd w:val="clear" w:color="auto" w:fill="auto"/>
            <w:vAlign w:val="bottom"/>
          </w:tcPr>
          <w:p w:rsidR="002B4016" w:rsidRPr="00B15D0A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="00182B00"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1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.</w:t>
            </w:r>
            <w:r w:rsidR="00182B00"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</w:tr>
      <w:tr w:rsidR="00865252" w:rsidRPr="00B15D0A" w:rsidTr="00163981">
        <w:tc>
          <w:tcPr>
            <w:tcW w:w="2501" w:type="dxa"/>
            <w:shd w:val="clear" w:color="auto" w:fill="auto"/>
            <w:vAlign w:val="bottom"/>
          </w:tcPr>
          <w:p w:rsidR="00865252" w:rsidRPr="00B15D0A" w:rsidRDefault="00865252" w:rsidP="00865252">
            <w:pPr>
              <w:ind w:left="162" w:right="-50" w:hanging="162"/>
              <w:rPr>
                <w:rFonts w:ascii="Angsana New" w:eastAsia="MS Mincho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โครงการผลประโยชน์หลังออกจากงานของพนักงาน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gridSpan w:val="2"/>
            <w:vAlign w:val="bottom"/>
          </w:tcPr>
          <w:p w:rsidR="00865252" w:rsidRPr="00B15D0A" w:rsidRDefault="00865252" w:rsidP="008652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  <w:lang w:val="en-GB"/>
              </w:rPr>
              <w:t>(3.0)</w:t>
            </w:r>
          </w:p>
        </w:tc>
        <w:tc>
          <w:tcPr>
            <w:tcW w:w="1106" w:type="dxa"/>
            <w:vAlign w:val="bottom"/>
          </w:tcPr>
          <w:p w:rsidR="00865252" w:rsidRPr="00B15D0A" w:rsidRDefault="00865252" w:rsidP="008652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  <w:lang w:val="en-GB"/>
              </w:rPr>
              <w:t>3.2</w:t>
            </w:r>
          </w:p>
        </w:tc>
        <w:tc>
          <w:tcPr>
            <w:tcW w:w="1106" w:type="dxa"/>
            <w:vAlign w:val="bottom"/>
          </w:tcPr>
          <w:p w:rsidR="00865252" w:rsidRPr="00B15D0A" w:rsidRDefault="00865252" w:rsidP="008652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  <w:lang w:val="en-GB"/>
              </w:rPr>
              <w:t>3.1</w:t>
            </w:r>
          </w:p>
        </w:tc>
        <w:tc>
          <w:tcPr>
            <w:tcW w:w="1105" w:type="dxa"/>
            <w:gridSpan w:val="2"/>
            <w:vAlign w:val="bottom"/>
          </w:tcPr>
          <w:p w:rsidR="00865252" w:rsidRPr="00B15D0A" w:rsidRDefault="00865252" w:rsidP="008652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  <w:lang w:val="en-GB"/>
              </w:rPr>
              <w:t>(2.9)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865252" w:rsidRPr="00B15D0A" w:rsidRDefault="00865252" w:rsidP="008652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  <w:lang w:val="en-GB"/>
              </w:rPr>
              <w:t>(6.6)</w:t>
            </w:r>
          </w:p>
        </w:tc>
        <w:tc>
          <w:tcPr>
            <w:tcW w:w="971" w:type="dxa"/>
            <w:shd w:val="clear" w:color="auto" w:fill="auto"/>
            <w:vAlign w:val="bottom"/>
          </w:tcPr>
          <w:p w:rsidR="00865252" w:rsidRPr="00B15D0A" w:rsidRDefault="00865252" w:rsidP="008652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  <w:lang w:val="en-GB"/>
              </w:rPr>
              <w:t>7.5</w:t>
            </w:r>
          </w:p>
        </w:tc>
      </w:tr>
      <w:tr w:rsidR="00865252" w:rsidRPr="00B15D0A" w:rsidTr="00163981">
        <w:tc>
          <w:tcPr>
            <w:tcW w:w="2501" w:type="dxa"/>
            <w:shd w:val="clear" w:color="auto" w:fill="auto"/>
            <w:vAlign w:val="bottom"/>
          </w:tcPr>
          <w:p w:rsidR="00865252" w:rsidRPr="00B15D0A" w:rsidRDefault="00865252" w:rsidP="0086525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  <w:p w:rsidR="00865252" w:rsidRPr="00B15D0A" w:rsidRDefault="00865252" w:rsidP="0086525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    ของ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gridSpan w:val="2"/>
            <w:vAlign w:val="bottom"/>
          </w:tcPr>
          <w:p w:rsidR="00865252" w:rsidRPr="00B15D0A" w:rsidRDefault="00865252" w:rsidP="008652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  <w:lang w:val="en-GB"/>
              </w:rPr>
              <w:t>(0.1)</w:t>
            </w:r>
          </w:p>
        </w:tc>
        <w:tc>
          <w:tcPr>
            <w:tcW w:w="1106" w:type="dxa"/>
            <w:vAlign w:val="bottom"/>
          </w:tcPr>
          <w:p w:rsidR="00865252" w:rsidRPr="00B15D0A" w:rsidRDefault="00865252" w:rsidP="008652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  <w:lang w:val="en-GB"/>
              </w:rPr>
              <w:t>0.1</w:t>
            </w:r>
          </w:p>
        </w:tc>
        <w:tc>
          <w:tcPr>
            <w:tcW w:w="1106" w:type="dxa"/>
            <w:vAlign w:val="bottom"/>
          </w:tcPr>
          <w:p w:rsidR="00865252" w:rsidRPr="00B15D0A" w:rsidRDefault="00865252" w:rsidP="008652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  <w:lang w:val="en-GB"/>
              </w:rPr>
              <w:t>-</w:t>
            </w:r>
          </w:p>
        </w:tc>
        <w:tc>
          <w:tcPr>
            <w:tcW w:w="1105" w:type="dxa"/>
            <w:gridSpan w:val="2"/>
            <w:vAlign w:val="bottom"/>
          </w:tcPr>
          <w:p w:rsidR="00865252" w:rsidRPr="00B15D0A" w:rsidRDefault="00865252" w:rsidP="008652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  <w:lang w:val="en-GB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865252" w:rsidRPr="00B15D0A" w:rsidRDefault="00865252" w:rsidP="008652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  <w:lang w:val="en-GB"/>
              </w:rPr>
              <w:t>(0.2)</w:t>
            </w:r>
          </w:p>
        </w:tc>
        <w:tc>
          <w:tcPr>
            <w:tcW w:w="971" w:type="dxa"/>
            <w:shd w:val="clear" w:color="auto" w:fill="auto"/>
            <w:vAlign w:val="bottom"/>
          </w:tcPr>
          <w:p w:rsidR="00865252" w:rsidRPr="00B15D0A" w:rsidRDefault="00865252" w:rsidP="00865252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  <w:lang w:val="en-GB"/>
              </w:rPr>
              <w:t>0.2</w:t>
            </w:r>
          </w:p>
        </w:tc>
      </w:tr>
    </w:tbl>
    <w:p w:rsidR="008501E8" w:rsidRPr="00B15D0A" w:rsidRDefault="008501E8" w:rsidP="00865252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501"/>
        <w:gridCol w:w="892"/>
        <w:gridCol w:w="213"/>
        <w:gridCol w:w="1106"/>
        <w:gridCol w:w="1106"/>
        <w:gridCol w:w="229"/>
        <w:gridCol w:w="876"/>
        <w:gridCol w:w="1106"/>
        <w:gridCol w:w="971"/>
      </w:tblGrid>
      <w:tr w:rsidR="002B4016" w:rsidRPr="00B15D0A" w:rsidTr="00163981">
        <w:tc>
          <w:tcPr>
            <w:tcW w:w="3393" w:type="dxa"/>
            <w:gridSpan w:val="2"/>
            <w:shd w:val="clear" w:color="auto" w:fill="auto"/>
            <w:vAlign w:val="bottom"/>
          </w:tcPr>
          <w:p w:rsidR="002B4016" w:rsidRPr="00B15D0A" w:rsidRDefault="002B4016" w:rsidP="002B401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54" w:type="dxa"/>
            <w:gridSpan w:val="4"/>
            <w:vAlign w:val="bottom"/>
          </w:tcPr>
          <w:p w:rsidR="002B4016" w:rsidRPr="00B15D0A" w:rsidRDefault="002B4016" w:rsidP="002B4016">
            <w:pPr>
              <w:pStyle w:val="32"/>
              <w:spacing w:before="0" w:after="0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</w:p>
        </w:tc>
        <w:tc>
          <w:tcPr>
            <w:tcW w:w="2953" w:type="dxa"/>
            <w:gridSpan w:val="3"/>
            <w:shd w:val="clear" w:color="auto" w:fill="auto"/>
            <w:vAlign w:val="bottom"/>
          </w:tcPr>
          <w:p w:rsidR="002B4016" w:rsidRPr="00B15D0A" w:rsidRDefault="002B4016" w:rsidP="002B4016">
            <w:pPr>
              <w:pStyle w:val="32"/>
              <w:spacing w:before="0" w:after="0"/>
              <w:ind w:left="0"/>
              <w:jc w:val="right"/>
              <w:rPr>
                <w:rFonts w:eastAsia="MS Mincho"/>
                <w:kern w:val="28"/>
                <w:sz w:val="28"/>
                <w:szCs w:val="28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</w:rPr>
              <w:t>(</w:t>
            </w:r>
            <w:r w:rsidRPr="00B15D0A">
              <w:rPr>
                <w:rFonts w:eastAsia="MS Mincho"/>
                <w:kern w:val="28"/>
                <w:sz w:val="28"/>
                <w:szCs w:val="28"/>
                <w:cs/>
              </w:rPr>
              <w:t>หน่วย</w:t>
            </w:r>
            <w:r w:rsidRPr="00B15D0A">
              <w:rPr>
                <w:rFonts w:eastAsia="MS Mincho"/>
                <w:kern w:val="28"/>
                <w:sz w:val="28"/>
                <w:szCs w:val="28"/>
              </w:rPr>
              <w:t xml:space="preserve">: </w:t>
            </w:r>
            <w:r w:rsidRPr="00B15D0A">
              <w:rPr>
                <w:rFonts w:eastAsia="MS Mincho"/>
                <w:kern w:val="28"/>
                <w:sz w:val="28"/>
                <w:szCs w:val="28"/>
                <w:cs/>
              </w:rPr>
              <w:t>ล้านบาท</w:t>
            </w:r>
            <w:r w:rsidRPr="00B15D0A">
              <w:rPr>
                <w:rFonts w:eastAsia="MS Mincho"/>
                <w:kern w:val="28"/>
                <w:sz w:val="28"/>
                <w:szCs w:val="28"/>
              </w:rPr>
              <w:t>)</w:t>
            </w:r>
          </w:p>
        </w:tc>
      </w:tr>
      <w:tr w:rsidR="002B4016" w:rsidRPr="00B15D0A" w:rsidTr="00163981">
        <w:tc>
          <w:tcPr>
            <w:tcW w:w="2501" w:type="dxa"/>
            <w:shd w:val="clear" w:color="auto" w:fill="auto"/>
            <w:vAlign w:val="bottom"/>
          </w:tcPr>
          <w:p w:rsidR="002B4016" w:rsidRPr="00B15D0A" w:rsidRDefault="002B4016" w:rsidP="002B401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499" w:type="dxa"/>
            <w:gridSpan w:val="8"/>
            <w:vAlign w:val="bottom"/>
          </w:tcPr>
          <w:p w:rsidR="002B4016" w:rsidRPr="00B15D0A" w:rsidRDefault="002B4016" w:rsidP="002B40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182B00" w:rsidRPr="00B15D0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891CC9" w:rsidRPr="00B15D0A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</w:tr>
      <w:tr w:rsidR="00F8767D" w:rsidRPr="00B15D0A" w:rsidTr="00163981">
        <w:tc>
          <w:tcPr>
            <w:tcW w:w="2501" w:type="dxa"/>
            <w:shd w:val="clear" w:color="auto" w:fill="auto"/>
            <w:vAlign w:val="bottom"/>
          </w:tcPr>
          <w:p w:rsidR="00F8767D" w:rsidRPr="00B15D0A" w:rsidRDefault="00F8767D" w:rsidP="00F8767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11" w:type="dxa"/>
            <w:gridSpan w:val="3"/>
            <w:vAlign w:val="bottom"/>
          </w:tcPr>
          <w:p w:rsidR="00F8767D" w:rsidRPr="00B15D0A" w:rsidRDefault="00F8767D" w:rsidP="00F876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eastAsia="MS Mincho" w:hAnsi="Angsana New"/>
                <w:sz w:val="28"/>
                <w:szCs w:val="28"/>
                <w:cs/>
              </w:rPr>
              <w:t>อัตราคิดลด</w:t>
            </w:r>
            <w:r w:rsidRPr="00B15D0A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11" w:type="dxa"/>
            <w:gridSpan w:val="3"/>
            <w:vAlign w:val="bottom"/>
          </w:tcPr>
          <w:p w:rsidR="00F8767D" w:rsidRPr="00B15D0A" w:rsidRDefault="00F8767D" w:rsidP="00F876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077" w:type="dxa"/>
            <w:gridSpan w:val="2"/>
            <w:shd w:val="clear" w:color="auto" w:fill="auto"/>
            <w:vAlign w:val="bottom"/>
          </w:tcPr>
          <w:p w:rsidR="00F8767D" w:rsidRPr="00B15D0A" w:rsidRDefault="00F8767D" w:rsidP="00F876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sz w:val="28"/>
                <w:szCs w:val="28"/>
                <w:cs/>
              </w:rPr>
              <w:t>อัตราการเปลี่ยนแปลง</w:t>
            </w:r>
            <w:r w:rsidRPr="00B15D0A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B15D0A">
              <w:rPr>
                <w:rFonts w:ascii="Angsana New" w:eastAsia="MS Mincho" w:hAnsi="Angsana New"/>
                <w:sz w:val="28"/>
                <w:szCs w:val="28"/>
                <w:cs/>
              </w:rPr>
              <w:t>ในจำนวนพนักงาน</w:t>
            </w:r>
          </w:p>
        </w:tc>
      </w:tr>
      <w:tr w:rsidR="00F8767D" w:rsidRPr="00B15D0A" w:rsidTr="00163981">
        <w:tc>
          <w:tcPr>
            <w:tcW w:w="2501" w:type="dxa"/>
            <w:shd w:val="clear" w:color="auto" w:fill="auto"/>
            <w:vAlign w:val="bottom"/>
          </w:tcPr>
          <w:p w:rsidR="00F8767D" w:rsidRPr="00B15D0A" w:rsidRDefault="00F8767D" w:rsidP="00F8767D">
            <w:pPr>
              <w:pStyle w:val="24"/>
              <w:spacing w:after="0" w:line="240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bottom"/>
          </w:tcPr>
          <w:p w:rsidR="00F8767D" w:rsidRPr="00B15D0A" w:rsidRDefault="00F8767D" w:rsidP="00F876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06" w:type="dxa"/>
            <w:vAlign w:val="bottom"/>
          </w:tcPr>
          <w:p w:rsidR="00F8767D" w:rsidRPr="00B15D0A" w:rsidRDefault="00F8767D" w:rsidP="00F876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     </w:t>
            </w:r>
            <w:r w:rsidR="00182B00"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.</w:t>
            </w:r>
            <w:r w:rsidR="00182B00"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5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106" w:type="dxa"/>
            <w:vAlign w:val="bottom"/>
          </w:tcPr>
          <w:p w:rsidR="00F8767D" w:rsidRPr="00B15D0A" w:rsidRDefault="00F8767D" w:rsidP="00F876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182B00"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.</w:t>
            </w:r>
            <w:r w:rsidR="00182B00"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5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105" w:type="dxa"/>
            <w:gridSpan w:val="2"/>
            <w:vAlign w:val="bottom"/>
          </w:tcPr>
          <w:p w:rsidR="00F8767D" w:rsidRPr="00B15D0A" w:rsidRDefault="00F8767D" w:rsidP="00F876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0.5%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F8767D" w:rsidRPr="00B15D0A" w:rsidRDefault="00F8767D" w:rsidP="00F876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182B00"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1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.</w:t>
            </w:r>
            <w:r w:rsidR="00182B00"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971" w:type="dxa"/>
            <w:shd w:val="clear" w:color="auto" w:fill="auto"/>
            <w:vAlign w:val="bottom"/>
          </w:tcPr>
          <w:p w:rsidR="00F8767D" w:rsidRPr="00B15D0A" w:rsidRDefault="00F8767D" w:rsidP="00F876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="00182B00"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1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.</w:t>
            </w:r>
            <w:r w:rsidR="00182B00"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0</w:t>
            </w: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%</w:t>
            </w:r>
          </w:p>
        </w:tc>
      </w:tr>
      <w:tr w:rsidR="008A5A05" w:rsidRPr="00B15D0A" w:rsidTr="00163981">
        <w:tc>
          <w:tcPr>
            <w:tcW w:w="2501" w:type="dxa"/>
            <w:shd w:val="clear" w:color="auto" w:fill="auto"/>
            <w:vAlign w:val="bottom"/>
          </w:tcPr>
          <w:p w:rsidR="008A5A05" w:rsidRPr="00B15D0A" w:rsidRDefault="008A5A05" w:rsidP="008A5A05">
            <w:pPr>
              <w:ind w:left="162" w:right="-50" w:hanging="162"/>
              <w:rPr>
                <w:rFonts w:ascii="Angsana New" w:eastAsia="MS Mincho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โครงการผลประโยชน์หลังออกจากงานของพนักงาน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5" w:type="dxa"/>
            <w:gridSpan w:val="2"/>
            <w:vAlign w:val="bottom"/>
          </w:tcPr>
          <w:p w:rsidR="008A5A05" w:rsidRPr="00B15D0A" w:rsidRDefault="008A5A05" w:rsidP="008A5A05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  <w:lang w:val="en-GB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  <w:lang w:val="en-GB"/>
              </w:rPr>
              <w:t>(3.0)</w:t>
            </w:r>
          </w:p>
        </w:tc>
        <w:tc>
          <w:tcPr>
            <w:tcW w:w="1106" w:type="dxa"/>
            <w:vAlign w:val="bottom"/>
          </w:tcPr>
          <w:p w:rsidR="008A5A05" w:rsidRPr="00B15D0A" w:rsidRDefault="008A5A05" w:rsidP="008A5A05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</w:rPr>
              <w:t>3.2</w:t>
            </w:r>
          </w:p>
        </w:tc>
        <w:tc>
          <w:tcPr>
            <w:tcW w:w="1106" w:type="dxa"/>
            <w:vAlign w:val="bottom"/>
          </w:tcPr>
          <w:p w:rsidR="008A5A05" w:rsidRPr="00B15D0A" w:rsidRDefault="008A5A05" w:rsidP="008A5A05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</w:rPr>
              <w:t>3.1</w:t>
            </w:r>
          </w:p>
        </w:tc>
        <w:tc>
          <w:tcPr>
            <w:tcW w:w="1105" w:type="dxa"/>
            <w:gridSpan w:val="2"/>
            <w:vAlign w:val="bottom"/>
          </w:tcPr>
          <w:p w:rsidR="008A5A05" w:rsidRPr="00B15D0A" w:rsidRDefault="008A5A05" w:rsidP="008A5A05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</w:rPr>
              <w:t>(2.9)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8A5A05" w:rsidRPr="00B15D0A" w:rsidRDefault="008A5A05" w:rsidP="008A5A05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</w:rPr>
              <w:t>(6.6)</w:t>
            </w:r>
          </w:p>
        </w:tc>
        <w:tc>
          <w:tcPr>
            <w:tcW w:w="971" w:type="dxa"/>
            <w:shd w:val="clear" w:color="auto" w:fill="auto"/>
            <w:vAlign w:val="bottom"/>
          </w:tcPr>
          <w:p w:rsidR="008A5A05" w:rsidRPr="00B15D0A" w:rsidRDefault="008A5A05" w:rsidP="008A5A05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</w:rPr>
              <w:t>7.5</w:t>
            </w:r>
          </w:p>
        </w:tc>
      </w:tr>
      <w:tr w:rsidR="008A5A05" w:rsidRPr="00B15D0A" w:rsidTr="00163981">
        <w:tc>
          <w:tcPr>
            <w:tcW w:w="2501" w:type="dxa"/>
            <w:shd w:val="clear" w:color="auto" w:fill="auto"/>
            <w:vAlign w:val="bottom"/>
          </w:tcPr>
          <w:p w:rsidR="008A5A05" w:rsidRPr="00B15D0A" w:rsidRDefault="008A5A05" w:rsidP="008A5A0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105" w:type="dxa"/>
            <w:gridSpan w:val="2"/>
            <w:vAlign w:val="bottom"/>
          </w:tcPr>
          <w:p w:rsidR="008A5A05" w:rsidRPr="00B15D0A" w:rsidRDefault="008A5A05" w:rsidP="008A5A05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</w:rPr>
              <w:t>(0.1)</w:t>
            </w:r>
          </w:p>
        </w:tc>
        <w:tc>
          <w:tcPr>
            <w:tcW w:w="1106" w:type="dxa"/>
            <w:vAlign w:val="bottom"/>
          </w:tcPr>
          <w:p w:rsidR="008A5A05" w:rsidRPr="00B15D0A" w:rsidRDefault="008A5A05" w:rsidP="008A5A05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</w:rPr>
              <w:t>0.1</w:t>
            </w:r>
          </w:p>
        </w:tc>
        <w:tc>
          <w:tcPr>
            <w:tcW w:w="1106" w:type="dxa"/>
            <w:vAlign w:val="bottom"/>
          </w:tcPr>
          <w:p w:rsidR="008A5A05" w:rsidRPr="00B15D0A" w:rsidRDefault="008A5A05" w:rsidP="008A5A05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</w:rPr>
              <w:t>-</w:t>
            </w:r>
          </w:p>
        </w:tc>
        <w:tc>
          <w:tcPr>
            <w:tcW w:w="1105" w:type="dxa"/>
            <w:gridSpan w:val="2"/>
            <w:vAlign w:val="bottom"/>
          </w:tcPr>
          <w:p w:rsidR="008A5A05" w:rsidRPr="00B15D0A" w:rsidRDefault="008A5A05" w:rsidP="008A5A05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8A5A05" w:rsidRPr="00B15D0A" w:rsidRDefault="008A5A05" w:rsidP="008A5A05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</w:rPr>
              <w:t>(0.2)</w:t>
            </w:r>
          </w:p>
        </w:tc>
        <w:tc>
          <w:tcPr>
            <w:tcW w:w="971" w:type="dxa"/>
            <w:shd w:val="clear" w:color="auto" w:fill="auto"/>
            <w:vAlign w:val="bottom"/>
          </w:tcPr>
          <w:p w:rsidR="008A5A05" w:rsidRPr="00B15D0A" w:rsidRDefault="008A5A05" w:rsidP="008A5A05">
            <w:pPr>
              <w:pStyle w:val="32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558"/>
              </w:tabs>
              <w:spacing w:before="0" w:after="0"/>
              <w:ind w:left="0" w:hanging="14"/>
              <w:jc w:val="center"/>
              <w:rPr>
                <w:rFonts w:eastAsia="MS Mincho"/>
                <w:kern w:val="28"/>
                <w:sz w:val="28"/>
                <w:szCs w:val="28"/>
              </w:rPr>
            </w:pPr>
            <w:r w:rsidRPr="00B15D0A">
              <w:rPr>
                <w:rFonts w:eastAsia="MS Mincho"/>
                <w:kern w:val="28"/>
                <w:sz w:val="28"/>
                <w:szCs w:val="28"/>
              </w:rPr>
              <w:t>0.2</w:t>
            </w:r>
          </w:p>
        </w:tc>
      </w:tr>
    </w:tbl>
    <w:p w:rsidR="00865252" w:rsidRPr="00B15D0A" w:rsidRDefault="00865252" w:rsidP="002B4016">
      <w:pPr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3" w:name="EBO_400days"/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15D0A">
        <w:rPr>
          <w:rFonts w:ascii="Angsana New" w:hAnsi="Angsana New"/>
          <w:sz w:val="32"/>
          <w:szCs w:val="32"/>
        </w:rPr>
        <w:t xml:space="preserve">13 </w:t>
      </w:r>
      <w:r w:rsidRPr="00B15D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15D0A">
        <w:rPr>
          <w:rFonts w:ascii="Angsana New" w:hAnsi="Angsana New"/>
          <w:sz w:val="32"/>
          <w:szCs w:val="32"/>
        </w:rPr>
        <w:t xml:space="preserve">2561 </w:t>
      </w:r>
      <w:r w:rsidRPr="00B15D0A">
        <w:rPr>
          <w:rFonts w:ascii="Angsana New" w:hAnsi="Angsana New" w:hint="cs"/>
          <w:sz w:val="32"/>
          <w:szCs w:val="32"/>
          <w:cs/>
        </w:rPr>
        <w:t>สภานิติบัญญัติแห่งชาติได้มีมติผ่านร่าง</w:t>
      </w:r>
      <w:r w:rsidRPr="00B15D0A">
        <w:rPr>
          <w:rFonts w:ascii="Angsana New" w:hAnsi="Angsana New"/>
          <w:sz w:val="32"/>
          <w:szCs w:val="32"/>
          <w:cs/>
        </w:rPr>
        <w:t>พระราชบัญญัติคุ้มครองแรงงา</w:t>
      </w:r>
      <w:r w:rsidRPr="00B15D0A">
        <w:rPr>
          <w:rFonts w:ascii="Angsana New" w:hAnsi="Angsana New" w:hint="cs"/>
          <w:sz w:val="32"/>
          <w:szCs w:val="32"/>
          <w:cs/>
        </w:rPr>
        <w:t>นฉบับใหม่ ซึ่งกฎหมายดังกล่าวอยู่ในระหว่างรอประกาศในราชกิจจานุเบกษา</w:t>
      </w:r>
      <w:r w:rsidR="00D8567E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พระราชบัญญัติคุ้มครองแรงงา</w:t>
      </w:r>
      <w:r w:rsidRPr="00B15D0A">
        <w:rPr>
          <w:rFonts w:ascii="Angsana New" w:hAnsi="Angsana New" w:hint="cs"/>
          <w:sz w:val="32"/>
          <w:szCs w:val="32"/>
          <w:cs/>
        </w:rPr>
        <w:t>นฉบับใหม่นี้กำหนดอั</w:t>
      </w:r>
      <w:r w:rsidRPr="00B15D0A">
        <w:rPr>
          <w:rFonts w:ascii="Angsana New" w:hAnsi="Angsana New"/>
          <w:sz w:val="32"/>
          <w:szCs w:val="32"/>
          <w:cs/>
        </w:rPr>
        <w:t>ตราค่าชดเชยเพิ่มเติมกรณีนายจ้างเลิกจ้าง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B15D0A">
        <w:rPr>
          <w:rFonts w:ascii="Angsana New" w:hAnsi="Angsana New"/>
          <w:sz w:val="32"/>
          <w:szCs w:val="32"/>
        </w:rPr>
        <w:t>20</w:t>
      </w:r>
      <w:r w:rsidRPr="00B15D0A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B15D0A">
        <w:rPr>
          <w:rFonts w:ascii="Angsana New" w:hAnsi="Angsana New"/>
          <w:sz w:val="32"/>
          <w:szCs w:val="32"/>
        </w:rPr>
        <w:t>400</w:t>
      </w:r>
      <w:r w:rsidRPr="00B15D0A">
        <w:rPr>
          <w:rFonts w:ascii="Angsana New" w:hAnsi="Angsana New"/>
          <w:sz w:val="32"/>
          <w:szCs w:val="32"/>
          <w:cs/>
        </w:rPr>
        <w:t xml:space="preserve"> วัน</w:t>
      </w:r>
      <w:r w:rsidRPr="00B15D0A">
        <w:rPr>
          <w:rFonts w:ascii="Angsana New" w:hAnsi="Angsana New" w:hint="cs"/>
          <w:sz w:val="32"/>
          <w:szCs w:val="32"/>
          <w:cs/>
        </w:rPr>
        <w:t xml:space="preserve">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</w:t>
      </w:r>
      <w:r w:rsidR="00C14A54" w:rsidRPr="00B15D0A">
        <w:rPr>
          <w:rFonts w:ascii="Angsana New" w:hAnsi="Angsana New" w:hint="cs"/>
          <w:sz w:val="32"/>
          <w:szCs w:val="32"/>
          <w:cs/>
        </w:rPr>
        <w:t xml:space="preserve">องพนักงานเพิ่มขึ้น </w:t>
      </w:r>
      <w:r w:rsidR="00F33BCC" w:rsidRPr="00B15D0A">
        <w:rPr>
          <w:rFonts w:ascii="Angsana New" w:hAnsi="Angsana New"/>
          <w:sz w:val="32"/>
          <w:szCs w:val="32"/>
        </w:rPr>
        <w:t>1.9</w:t>
      </w:r>
      <w:r w:rsidR="00C14A54" w:rsidRPr="00B15D0A">
        <w:rPr>
          <w:rFonts w:ascii="Angsana New" w:hAnsi="Angsana New"/>
          <w:sz w:val="32"/>
          <w:szCs w:val="32"/>
        </w:rPr>
        <w:t xml:space="preserve"> </w:t>
      </w:r>
      <w:r w:rsidR="00C14A54" w:rsidRPr="00B15D0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B15D0A">
        <w:rPr>
          <w:rFonts w:ascii="Angsana New" w:hAnsi="Angsana New"/>
          <w:sz w:val="32"/>
          <w:szCs w:val="32"/>
          <w:cs/>
        </w:rPr>
        <w:t>บริษัทฯจะบันทึกผลกระทบจากการเปลี่ยนแปลงดังกล่าว</w:t>
      </w:r>
      <w:r w:rsidRPr="00B15D0A">
        <w:rPr>
          <w:rFonts w:ascii="Angsana New" w:hAnsi="Angsana New" w:hint="cs"/>
          <w:sz w:val="32"/>
          <w:szCs w:val="32"/>
          <w:cs/>
        </w:rPr>
        <w:t>โดยรับรู้ต้นทุนบริการในอดีตเป็นค่าใช้จ่ายทันทีใน</w:t>
      </w:r>
      <w:r w:rsidR="00D8567E">
        <w:rPr>
          <w:rFonts w:ascii="Angsana New" w:hAnsi="Angsana New" w:hint="cs"/>
          <w:sz w:val="32"/>
          <w:szCs w:val="32"/>
          <w:cs/>
        </w:rPr>
        <w:t>ส่วนของ</w:t>
      </w:r>
      <w:r w:rsidRPr="00B15D0A">
        <w:rPr>
          <w:rFonts w:ascii="Angsana New" w:hAnsi="Angsana New" w:hint="cs"/>
          <w:sz w:val="32"/>
          <w:szCs w:val="32"/>
          <w:cs/>
        </w:rPr>
        <w:t>กำไร</w:t>
      </w:r>
      <w:r w:rsidR="00D8567E">
        <w:rPr>
          <w:rFonts w:ascii="Angsana New" w:hAnsi="Angsana New" w:hint="cs"/>
          <w:sz w:val="32"/>
          <w:szCs w:val="32"/>
          <w:cs/>
        </w:rPr>
        <w:t>หรือ</w:t>
      </w:r>
      <w:r w:rsidRPr="00B15D0A">
        <w:rPr>
          <w:rFonts w:ascii="Angsana New" w:hAnsi="Angsana New" w:hint="cs"/>
          <w:sz w:val="32"/>
          <w:szCs w:val="32"/>
          <w:cs/>
        </w:rPr>
        <w:t>ขาดทุนของงวดที่กฎหมายดังกล่าวมีผลบังคับใช้</w:t>
      </w:r>
      <w:bookmarkEnd w:id="3"/>
    </w:p>
    <w:p w:rsidR="00B77060" w:rsidRDefault="00B770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34C77" w:rsidRPr="00B15D0A" w:rsidRDefault="00F71839" w:rsidP="008652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1</w:t>
      </w:r>
      <w:r w:rsidR="00834C77" w:rsidRPr="00B15D0A">
        <w:rPr>
          <w:rFonts w:ascii="Angsana New" w:hAnsi="Angsana New"/>
          <w:b/>
          <w:bCs/>
          <w:sz w:val="32"/>
          <w:szCs w:val="32"/>
        </w:rPr>
        <w:t>.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834C77" w:rsidRPr="00B15D0A" w:rsidRDefault="00834C77" w:rsidP="008652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</w:rPr>
        <w:tab/>
      </w:r>
      <w:r w:rsidR="006804FE" w:rsidRPr="00B15D0A">
        <w:rPr>
          <w:rFonts w:ascii="Angsana New" w:hAnsi="Angsana New"/>
          <w:spacing w:val="-6"/>
          <w:sz w:val="32"/>
          <w:szCs w:val="32"/>
          <w:cs/>
        </w:rPr>
        <w:t>ภายใต้บทบัญญัติของ</w:t>
      </w:r>
      <w:r w:rsidRPr="00B15D0A">
        <w:rPr>
          <w:rFonts w:ascii="Angsana New" w:hAnsi="Angsana New"/>
          <w:spacing w:val="-6"/>
          <w:sz w:val="32"/>
          <w:szCs w:val="32"/>
          <w:cs/>
        </w:rPr>
        <w:t xml:space="preserve">มาตรา </w:t>
      </w:r>
      <w:r w:rsidRPr="00B15D0A">
        <w:rPr>
          <w:rFonts w:ascii="Angsana New" w:hAnsi="Angsana New"/>
          <w:spacing w:val="-6"/>
          <w:sz w:val="32"/>
          <w:szCs w:val="32"/>
        </w:rPr>
        <w:t xml:space="preserve">116 </w:t>
      </w:r>
      <w:r w:rsidRPr="00B15D0A">
        <w:rPr>
          <w:rFonts w:ascii="Angsana New" w:hAnsi="Angsana New"/>
          <w:spacing w:val="-6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B15D0A">
        <w:rPr>
          <w:rFonts w:ascii="Angsana New" w:hAnsi="Angsana New"/>
          <w:spacing w:val="-6"/>
          <w:sz w:val="32"/>
          <w:szCs w:val="32"/>
        </w:rPr>
        <w:t>2535</w:t>
      </w:r>
      <w:r w:rsidRPr="00B15D0A">
        <w:rPr>
          <w:rFonts w:ascii="Angsana New" w:hAnsi="Angsana New"/>
          <w:spacing w:val="-6"/>
          <w:sz w:val="32"/>
          <w:szCs w:val="32"/>
          <w:cs/>
        </w:rPr>
        <w:t xml:space="preserve"> บริษัทฯต้องจัดสรร</w:t>
      </w:r>
      <w:r w:rsidRPr="00B15D0A">
        <w:rPr>
          <w:rFonts w:ascii="Angsana New" w:hAnsi="Angsana New"/>
          <w:sz w:val="32"/>
          <w:szCs w:val="32"/>
          <w:cs/>
        </w:rPr>
        <w:t xml:space="preserve">กำไรสุทธิประจำปีส่วนหนึ่งไว้เป็นทุนสำรองไม่น้อยกว่าร้อยละ </w:t>
      </w:r>
      <w:r w:rsidR="00182B00" w:rsidRPr="00B15D0A">
        <w:rPr>
          <w:rFonts w:ascii="Angsana New" w:hAnsi="Angsana New"/>
          <w:sz w:val="32"/>
          <w:szCs w:val="32"/>
        </w:rPr>
        <w:t>5</w:t>
      </w:r>
      <w:r w:rsidRPr="00B15D0A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B15D0A">
        <w:rPr>
          <w:rFonts w:ascii="Angsana New" w:hAnsi="Angsana New"/>
          <w:sz w:val="32"/>
          <w:szCs w:val="32"/>
        </w:rPr>
        <w:t>10</w:t>
      </w:r>
      <w:r w:rsidRPr="00B15D0A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3B1DE1" w:rsidRPr="00B15D0A">
        <w:rPr>
          <w:rFonts w:ascii="Angsana New" w:hAnsi="Angsana New"/>
          <w:sz w:val="32"/>
          <w:szCs w:val="32"/>
          <w:cs/>
        </w:rPr>
        <w:t xml:space="preserve"> ในปัจจุบันบริษัทฯได้จัดสรรสำรองตามกฎหมายไว้ครบถ้วนแล้ว</w:t>
      </w:r>
    </w:p>
    <w:p w:rsidR="00834C77" w:rsidRPr="00B15D0A" w:rsidRDefault="00F71839" w:rsidP="0086525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</w:rPr>
        <w:t>2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2</w:t>
      </w:r>
      <w:r w:rsidR="00834C77" w:rsidRPr="00B15D0A">
        <w:rPr>
          <w:rFonts w:ascii="Angsana New" w:hAnsi="Angsana New"/>
          <w:b/>
          <w:bCs/>
          <w:sz w:val="32"/>
          <w:szCs w:val="32"/>
        </w:rPr>
        <w:t>.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834C77" w:rsidRPr="00B15D0A" w:rsidRDefault="00834C77" w:rsidP="00865252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6804FE" w:rsidRPr="00B15D0A">
        <w:rPr>
          <w:rFonts w:ascii="Angsana New" w:hAnsi="Angsana New"/>
          <w:sz w:val="32"/>
          <w:szCs w:val="32"/>
          <w:cs/>
        </w:rPr>
        <w:t>แบ่ง</w:t>
      </w:r>
      <w:r w:rsidRPr="00B15D0A">
        <w:rPr>
          <w:rFonts w:ascii="Angsana New" w:hAnsi="Angsana New"/>
          <w:sz w:val="32"/>
          <w:szCs w:val="32"/>
          <w:cs/>
        </w:rPr>
        <w:t>ตามลักษณะ</w:t>
      </w:r>
      <w:r w:rsidR="006804FE" w:rsidRPr="00B15D0A">
        <w:rPr>
          <w:rFonts w:ascii="Angsana New" w:hAnsi="Angsana New"/>
          <w:sz w:val="32"/>
          <w:szCs w:val="32"/>
          <w:cs/>
        </w:rPr>
        <w:t>ประกอบด้วยรายการที่สำคัญดังต่อไปนี้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834C77" w:rsidRPr="00B15D0A" w:rsidTr="00163981">
        <w:tc>
          <w:tcPr>
            <w:tcW w:w="5760" w:type="dxa"/>
          </w:tcPr>
          <w:p w:rsidR="00834C77" w:rsidRPr="00B15D0A" w:rsidRDefault="00834C77" w:rsidP="002B401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834C77" w:rsidRPr="00B15D0A" w:rsidRDefault="00834C77" w:rsidP="002B40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834C77" w:rsidRPr="00B15D0A" w:rsidRDefault="00834C77" w:rsidP="002B4016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A93E10" w:rsidRPr="00B15D0A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10B80" w:rsidRPr="00B15D0A" w:rsidTr="00163981">
        <w:tc>
          <w:tcPr>
            <w:tcW w:w="5760" w:type="dxa"/>
          </w:tcPr>
          <w:p w:rsidR="00210B80" w:rsidRPr="00B15D0A" w:rsidRDefault="00210B80" w:rsidP="002B40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:rsidR="00210B80" w:rsidRPr="00B15D0A" w:rsidRDefault="00891CC9" w:rsidP="002B40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620" w:type="dxa"/>
          </w:tcPr>
          <w:p w:rsidR="00210B80" w:rsidRPr="00B15D0A" w:rsidRDefault="00891CC9" w:rsidP="002B40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865252" w:rsidRPr="00B15D0A" w:rsidTr="00163981">
        <w:tc>
          <w:tcPr>
            <w:tcW w:w="5760" w:type="dxa"/>
          </w:tcPr>
          <w:p w:rsidR="00865252" w:rsidRPr="00B15D0A" w:rsidRDefault="00865252" w:rsidP="00865252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2,871,</w:t>
            </w:r>
            <w:r w:rsidR="00B46AA4" w:rsidRPr="00B15D0A">
              <w:rPr>
                <w:rFonts w:ascii="Angsana New" w:hAnsi="Angsana New"/>
                <w:sz w:val="32"/>
                <w:szCs w:val="32"/>
              </w:rPr>
              <w:t>517</w:t>
            </w:r>
          </w:p>
        </w:tc>
        <w:tc>
          <w:tcPr>
            <w:tcW w:w="1620" w:type="dxa"/>
          </w:tcPr>
          <w:p w:rsidR="00865252" w:rsidRPr="00B15D0A" w:rsidRDefault="00865252" w:rsidP="00865252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2,942,273</w:t>
            </w:r>
          </w:p>
        </w:tc>
      </w:tr>
      <w:tr w:rsidR="00865252" w:rsidRPr="00B15D0A" w:rsidTr="00163981">
        <w:tc>
          <w:tcPr>
            <w:tcW w:w="5760" w:type="dxa"/>
          </w:tcPr>
          <w:p w:rsidR="00865252" w:rsidRPr="00B15D0A" w:rsidRDefault="00865252" w:rsidP="00865252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(1,260)</w:t>
            </w:r>
          </w:p>
        </w:tc>
        <w:tc>
          <w:tcPr>
            <w:tcW w:w="162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(1,809)</w:t>
            </w:r>
          </w:p>
        </w:tc>
      </w:tr>
      <w:tr w:rsidR="00865252" w:rsidRPr="00B15D0A" w:rsidTr="00163981">
        <w:tc>
          <w:tcPr>
            <w:tcW w:w="5760" w:type="dxa"/>
          </w:tcPr>
          <w:p w:rsidR="00865252" w:rsidRPr="00B15D0A" w:rsidRDefault="00865252" w:rsidP="00865252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1,618,892</w:t>
            </w:r>
          </w:p>
        </w:tc>
        <w:tc>
          <w:tcPr>
            <w:tcW w:w="1620" w:type="dxa"/>
          </w:tcPr>
          <w:p w:rsidR="00865252" w:rsidRPr="00B15D0A" w:rsidRDefault="00865252" w:rsidP="00865252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1,650,528</w:t>
            </w:r>
          </w:p>
        </w:tc>
      </w:tr>
      <w:tr w:rsidR="00865252" w:rsidRPr="00B15D0A" w:rsidTr="00163981">
        <w:tc>
          <w:tcPr>
            <w:tcW w:w="5760" w:type="dxa"/>
          </w:tcPr>
          <w:p w:rsidR="00865252" w:rsidRPr="00B15D0A" w:rsidRDefault="00865252" w:rsidP="00865252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577,019</w:t>
            </w:r>
          </w:p>
        </w:tc>
        <w:tc>
          <w:tcPr>
            <w:tcW w:w="1620" w:type="dxa"/>
          </w:tcPr>
          <w:p w:rsidR="00865252" w:rsidRPr="00B15D0A" w:rsidRDefault="00865252" w:rsidP="00865252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535,240</w:t>
            </w:r>
          </w:p>
        </w:tc>
      </w:tr>
      <w:tr w:rsidR="00865252" w:rsidRPr="00B15D0A" w:rsidTr="00163981">
        <w:tc>
          <w:tcPr>
            <w:tcW w:w="5760" w:type="dxa"/>
          </w:tcPr>
          <w:p w:rsidR="00865252" w:rsidRPr="00B15D0A" w:rsidRDefault="00865252" w:rsidP="00865252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ค่าน้ำมันและค่าใช้จ่ายรถขนส่ง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310,609</w:t>
            </w:r>
          </w:p>
        </w:tc>
        <w:tc>
          <w:tcPr>
            <w:tcW w:w="1620" w:type="dxa"/>
          </w:tcPr>
          <w:p w:rsidR="00865252" w:rsidRPr="00B15D0A" w:rsidRDefault="00865252" w:rsidP="00865252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294,730</w:t>
            </w:r>
          </w:p>
        </w:tc>
      </w:tr>
      <w:tr w:rsidR="00865252" w:rsidRPr="00B15D0A" w:rsidTr="00163981">
        <w:tc>
          <w:tcPr>
            <w:tcW w:w="5760" w:type="dxa"/>
          </w:tcPr>
          <w:p w:rsidR="00865252" w:rsidRPr="00B15D0A" w:rsidRDefault="00865252" w:rsidP="00865252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ค่าน้ำและค่าไฟฟ้า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201,621</w:t>
            </w:r>
          </w:p>
        </w:tc>
        <w:tc>
          <w:tcPr>
            <w:tcW w:w="1620" w:type="dxa"/>
          </w:tcPr>
          <w:p w:rsidR="00865252" w:rsidRPr="00B15D0A" w:rsidRDefault="00865252" w:rsidP="00865252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196,173</w:t>
            </w:r>
          </w:p>
        </w:tc>
      </w:tr>
      <w:tr w:rsidR="00865252" w:rsidRPr="00B15D0A" w:rsidTr="00163981">
        <w:tc>
          <w:tcPr>
            <w:tcW w:w="5760" w:type="dxa"/>
          </w:tcPr>
          <w:p w:rsidR="00865252" w:rsidRPr="00B15D0A" w:rsidRDefault="00865252" w:rsidP="00865252">
            <w:pPr>
              <w:ind w:left="102" w:right="-43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ค่าก๊าซธรรมชาติ</w:t>
            </w:r>
          </w:p>
        </w:tc>
        <w:tc>
          <w:tcPr>
            <w:tcW w:w="1710" w:type="dxa"/>
          </w:tcPr>
          <w:p w:rsidR="00865252" w:rsidRPr="00B15D0A" w:rsidRDefault="00865252" w:rsidP="00865252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73,181</w:t>
            </w:r>
          </w:p>
        </w:tc>
        <w:tc>
          <w:tcPr>
            <w:tcW w:w="1620" w:type="dxa"/>
          </w:tcPr>
          <w:p w:rsidR="00865252" w:rsidRPr="00B15D0A" w:rsidRDefault="00865252" w:rsidP="00865252">
            <w:pPr>
              <w:tabs>
                <w:tab w:val="decimal" w:pos="1242"/>
              </w:tabs>
              <w:ind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61,445</w:t>
            </w:r>
          </w:p>
        </w:tc>
      </w:tr>
    </w:tbl>
    <w:p w:rsidR="004C660D" w:rsidRPr="00B15D0A" w:rsidRDefault="004C660D" w:rsidP="002B401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2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3</w:t>
      </w:r>
      <w:r w:rsidRPr="00B15D0A">
        <w:rPr>
          <w:rFonts w:ascii="Angsana New" w:hAnsi="Angsana New"/>
          <w:b/>
          <w:bCs/>
          <w:sz w:val="32"/>
          <w:szCs w:val="32"/>
        </w:rPr>
        <w:t>.</w:t>
      </w:r>
      <w:r w:rsidRPr="00B15D0A">
        <w:rPr>
          <w:rFonts w:ascii="Angsana New" w:hAnsi="Angsana New"/>
          <w:b/>
          <w:bCs/>
          <w:sz w:val="32"/>
          <w:szCs w:val="32"/>
        </w:rPr>
        <w:tab/>
      </w:r>
      <w:r w:rsidRPr="00B15D0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Pr="00B15D0A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4C660D" w:rsidRPr="00B15D0A" w:rsidRDefault="004C660D" w:rsidP="002B4016">
      <w:pPr>
        <w:spacing w:before="120" w:after="240"/>
        <w:ind w:left="547" w:hanging="547"/>
        <w:jc w:val="both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A462C9" w:rsidRPr="00B15D0A">
        <w:rPr>
          <w:rFonts w:ascii="Angsana New" w:hAnsi="Angsana New"/>
          <w:sz w:val="32"/>
          <w:szCs w:val="32"/>
        </w:rPr>
        <w:t xml:space="preserve">31 </w:t>
      </w:r>
      <w:r w:rsidR="00A462C9" w:rsidRPr="00B15D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1CC9" w:rsidRPr="00B15D0A">
        <w:rPr>
          <w:rFonts w:ascii="Angsana New" w:hAnsi="Angsana New"/>
          <w:sz w:val="32"/>
          <w:szCs w:val="32"/>
        </w:rPr>
        <w:t>2561</w:t>
      </w:r>
      <w:r w:rsidR="00C72C24" w:rsidRPr="00B15D0A">
        <w:rPr>
          <w:rFonts w:ascii="Angsana New" w:hAnsi="Angsana New"/>
          <w:sz w:val="32"/>
          <w:szCs w:val="32"/>
        </w:rPr>
        <w:t xml:space="preserve"> </w:t>
      </w:r>
      <w:r w:rsidR="00F8767D" w:rsidRPr="00B15D0A">
        <w:rPr>
          <w:rFonts w:ascii="Angsana New" w:hAnsi="Angsana New"/>
          <w:sz w:val="32"/>
          <w:szCs w:val="32"/>
          <w:cs/>
        </w:rPr>
        <w:t xml:space="preserve">และ 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Pr="00B15D0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BE0A63" w:rsidRPr="00B15D0A" w:rsidTr="008C4B51">
        <w:trPr>
          <w:trHeight w:val="243"/>
        </w:trPr>
        <w:tc>
          <w:tcPr>
            <w:tcW w:w="9180" w:type="dxa"/>
            <w:gridSpan w:val="3"/>
          </w:tcPr>
          <w:p w:rsidR="00BE0A63" w:rsidRPr="00B15D0A" w:rsidRDefault="00BE0A63" w:rsidP="002B4016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15D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767D" w:rsidRPr="00B15D0A" w:rsidTr="008C4B51">
        <w:trPr>
          <w:trHeight w:val="90"/>
        </w:trPr>
        <w:tc>
          <w:tcPr>
            <w:tcW w:w="5850" w:type="dxa"/>
          </w:tcPr>
          <w:p w:rsidR="00F8767D" w:rsidRPr="00B15D0A" w:rsidRDefault="00F8767D" w:rsidP="00F8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F8767D" w:rsidRPr="00B15D0A" w:rsidRDefault="00891CC9" w:rsidP="00F8767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710" w:type="dxa"/>
          </w:tcPr>
          <w:p w:rsidR="00F8767D" w:rsidRPr="00B15D0A" w:rsidRDefault="00891CC9" w:rsidP="00F8767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8A5A05" w:rsidRPr="00B15D0A" w:rsidTr="008C4B51">
        <w:tc>
          <w:tcPr>
            <w:tcW w:w="5850" w:type="dxa"/>
          </w:tcPr>
          <w:p w:rsidR="008A5A05" w:rsidRPr="00B15D0A" w:rsidRDefault="008A5A05" w:rsidP="008A5A05">
            <w:pPr>
              <w:ind w:left="522" w:right="-108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15D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15D0A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:rsidR="008A5A05" w:rsidRPr="00B15D0A" w:rsidRDefault="008A5A05" w:rsidP="008A5A05">
            <w:pPr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8A5A05" w:rsidRPr="00B15D0A" w:rsidRDefault="008A5A05" w:rsidP="008A5A05">
            <w:pPr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5252" w:rsidRPr="00B15D0A" w:rsidTr="008C4B51">
        <w:tc>
          <w:tcPr>
            <w:tcW w:w="5850" w:type="dxa"/>
          </w:tcPr>
          <w:p w:rsidR="00865252" w:rsidRPr="00B15D0A" w:rsidRDefault="00865252" w:rsidP="00865252">
            <w:pPr>
              <w:ind w:left="522" w:right="-108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62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170,</w:t>
            </w:r>
            <w:r w:rsidR="002C5FFD" w:rsidRPr="00B15D0A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143,2</w:t>
            </w:r>
            <w:r w:rsidRPr="00B15D0A">
              <w:rPr>
                <w:rFonts w:ascii="Angsana New" w:hAnsi="Angsana New" w:hint="cs"/>
                <w:sz w:val="32"/>
                <w:szCs w:val="32"/>
              </w:rPr>
              <w:t>68</w:t>
            </w:r>
          </w:p>
        </w:tc>
      </w:tr>
      <w:tr w:rsidR="00865252" w:rsidRPr="00B15D0A" w:rsidTr="008C4B51">
        <w:tc>
          <w:tcPr>
            <w:tcW w:w="5850" w:type="dxa"/>
          </w:tcPr>
          <w:p w:rsidR="00865252" w:rsidRPr="00B15D0A" w:rsidRDefault="00865252" w:rsidP="00865252">
            <w:pPr>
              <w:ind w:left="522" w:right="-108" w:hanging="522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15D0A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5252" w:rsidRPr="00B15D0A" w:rsidTr="008C4B51">
        <w:tc>
          <w:tcPr>
            <w:tcW w:w="5850" w:type="dxa"/>
          </w:tcPr>
          <w:p w:rsidR="00865252" w:rsidRPr="00B15D0A" w:rsidRDefault="00865252" w:rsidP="0086525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                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(946)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865252" w:rsidRPr="00B15D0A" w:rsidTr="008C4B51">
        <w:tc>
          <w:tcPr>
            <w:tcW w:w="5850" w:type="dxa"/>
          </w:tcPr>
          <w:p w:rsidR="00865252" w:rsidRPr="00B15D0A" w:rsidRDefault="00865252" w:rsidP="00865252">
            <w:pPr>
              <w:ind w:left="252" w:hanging="25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B15D0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</w:t>
            </w:r>
            <w:r w:rsidRPr="00B15D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</w:t>
            </w:r>
            <w:r w:rsidRPr="00B15D0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B15D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620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169,</w:t>
            </w:r>
            <w:r w:rsidR="002C5FFD" w:rsidRPr="00B15D0A">
              <w:rPr>
                <w:rFonts w:ascii="Angsana New" w:hAnsi="Angsana New"/>
                <w:sz w:val="32"/>
                <w:szCs w:val="32"/>
              </w:rPr>
              <w:t>288</w:t>
            </w:r>
          </w:p>
        </w:tc>
        <w:tc>
          <w:tcPr>
            <w:tcW w:w="1710" w:type="dxa"/>
            <w:vAlign w:val="bottom"/>
          </w:tcPr>
          <w:p w:rsidR="00865252" w:rsidRPr="00B15D0A" w:rsidRDefault="00865252" w:rsidP="00865252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143,3</w:t>
            </w:r>
            <w:r w:rsidRPr="00B15D0A">
              <w:rPr>
                <w:rFonts w:ascii="Angsana New" w:hAnsi="Angsana New" w:hint="cs"/>
                <w:sz w:val="32"/>
                <w:szCs w:val="32"/>
              </w:rPr>
              <w:t>34</w:t>
            </w:r>
          </w:p>
        </w:tc>
      </w:tr>
    </w:tbl>
    <w:p w:rsidR="00B77060" w:rsidRDefault="00B77060" w:rsidP="00D85EAF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B77060" w:rsidRDefault="00B7706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C660D" w:rsidRPr="00B15D0A" w:rsidRDefault="004C660D" w:rsidP="00D85EAF">
      <w:pPr>
        <w:spacing w:before="240" w:after="120"/>
        <w:ind w:left="533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A462C9" w:rsidRPr="00B15D0A">
        <w:rPr>
          <w:rFonts w:ascii="Angsana New" w:hAnsi="Angsana New"/>
          <w:sz w:val="32"/>
          <w:szCs w:val="32"/>
        </w:rPr>
        <w:t xml:space="preserve">31 </w:t>
      </w:r>
      <w:r w:rsidR="00A462C9" w:rsidRPr="00B15D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1CC9" w:rsidRPr="00B15D0A">
        <w:rPr>
          <w:rFonts w:ascii="Angsana New" w:hAnsi="Angsana New"/>
          <w:sz w:val="32"/>
          <w:szCs w:val="32"/>
        </w:rPr>
        <w:t>2561</w:t>
      </w:r>
      <w:r w:rsidR="00C72C24" w:rsidRPr="00B15D0A">
        <w:rPr>
          <w:rFonts w:ascii="Angsana New" w:hAnsi="Angsana New"/>
          <w:sz w:val="32"/>
          <w:szCs w:val="32"/>
        </w:rPr>
        <w:t xml:space="preserve"> </w:t>
      </w:r>
      <w:r w:rsidR="0059779B" w:rsidRPr="00B15D0A">
        <w:rPr>
          <w:rFonts w:ascii="Angsana New" w:hAnsi="Angsana New"/>
          <w:sz w:val="32"/>
          <w:szCs w:val="32"/>
          <w:cs/>
        </w:rPr>
        <w:t xml:space="preserve">และ 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Pr="00B15D0A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4C660D" w:rsidRPr="00B15D0A" w:rsidTr="00163981">
        <w:trPr>
          <w:trHeight w:val="243"/>
        </w:trPr>
        <w:tc>
          <w:tcPr>
            <w:tcW w:w="9180" w:type="dxa"/>
            <w:gridSpan w:val="3"/>
          </w:tcPr>
          <w:p w:rsidR="004C660D" w:rsidRPr="00B15D0A" w:rsidRDefault="004C660D" w:rsidP="002E772D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15D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72C24" w:rsidRPr="00B15D0A" w:rsidTr="008C4B51">
        <w:trPr>
          <w:trHeight w:val="351"/>
        </w:trPr>
        <w:tc>
          <w:tcPr>
            <w:tcW w:w="5850" w:type="dxa"/>
          </w:tcPr>
          <w:p w:rsidR="00C72C24" w:rsidRPr="00B15D0A" w:rsidRDefault="008C4B51" w:rsidP="002E77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br w:type="page"/>
            </w:r>
          </w:p>
        </w:tc>
        <w:tc>
          <w:tcPr>
            <w:tcW w:w="1665" w:type="dxa"/>
          </w:tcPr>
          <w:p w:rsidR="00C72C24" w:rsidRPr="00B15D0A" w:rsidRDefault="00891CC9" w:rsidP="002E772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665" w:type="dxa"/>
          </w:tcPr>
          <w:p w:rsidR="00C72C24" w:rsidRPr="00B15D0A" w:rsidRDefault="00891CC9" w:rsidP="002E772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865252" w:rsidRPr="00B15D0A" w:rsidTr="008C4B51">
        <w:tc>
          <w:tcPr>
            <w:tcW w:w="5850" w:type="dxa"/>
          </w:tcPr>
          <w:p w:rsidR="00865252" w:rsidRPr="00B15D0A" w:rsidRDefault="00865252" w:rsidP="00B77060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B15D0A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65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:rsidR="00865252" w:rsidRPr="00B15D0A" w:rsidRDefault="00865252" w:rsidP="00865252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7060" w:rsidRPr="00B15D0A" w:rsidTr="008C4B51">
        <w:tc>
          <w:tcPr>
            <w:tcW w:w="5850" w:type="dxa"/>
          </w:tcPr>
          <w:p w:rsidR="00B77060" w:rsidRPr="00B15D0A" w:rsidRDefault="00B77060" w:rsidP="00B77060">
            <w:pPr>
              <w:ind w:left="287" w:hanging="28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)กำไร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665" w:type="dxa"/>
            <w:vAlign w:val="bottom"/>
          </w:tcPr>
          <w:p w:rsidR="00B77060" w:rsidRPr="00B15D0A" w:rsidRDefault="00B77060" w:rsidP="00B77060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6,21</w:t>
            </w:r>
            <w:r w:rsidR="00A86D00">
              <w:rPr>
                <w:rFonts w:ascii="Angsana New" w:hAnsi="Angsana New"/>
                <w:sz w:val="32"/>
                <w:szCs w:val="32"/>
              </w:rPr>
              <w:t>7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:rsidR="00B77060" w:rsidRPr="00B15D0A" w:rsidRDefault="00B77060" w:rsidP="00B77060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3,333</w:t>
            </w:r>
          </w:p>
        </w:tc>
      </w:tr>
      <w:tr w:rsidR="00B77060" w:rsidRPr="00B15D0A" w:rsidTr="008C4B51">
        <w:tc>
          <w:tcPr>
            <w:tcW w:w="5850" w:type="dxa"/>
          </w:tcPr>
          <w:p w:rsidR="00B77060" w:rsidRPr="00B15D0A" w:rsidRDefault="00B77060" w:rsidP="00B77060">
            <w:pPr>
              <w:ind w:left="287" w:hanging="28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665" w:type="dxa"/>
            <w:vAlign w:val="bottom"/>
          </w:tcPr>
          <w:p w:rsidR="00B77060" w:rsidRPr="00B15D0A" w:rsidRDefault="00B77060" w:rsidP="00B77060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  <w:vAlign w:val="bottom"/>
          </w:tcPr>
          <w:p w:rsidR="00B77060" w:rsidRPr="00B15D0A" w:rsidRDefault="00B77060" w:rsidP="00B77060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(55</w:t>
            </w: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B15D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7060" w:rsidRPr="00B15D0A" w:rsidTr="008C4B51">
        <w:tc>
          <w:tcPr>
            <w:tcW w:w="5850" w:type="dxa"/>
          </w:tcPr>
          <w:p w:rsidR="00B77060" w:rsidRPr="00B15D0A" w:rsidRDefault="00B77060" w:rsidP="00B77060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</w:tcPr>
          <w:p w:rsidR="00B77060" w:rsidRPr="00B15D0A" w:rsidRDefault="00B77060" w:rsidP="00B77060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(6</w:t>
            </w:r>
            <w:r w:rsidRPr="00B15D0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21</w:t>
            </w:r>
            <w:r w:rsidR="00A86D00">
              <w:rPr>
                <w:rFonts w:ascii="Angsana New" w:hAnsi="Angsana New"/>
                <w:sz w:val="32"/>
                <w:szCs w:val="32"/>
              </w:rPr>
              <w:t>7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:rsidR="00B77060" w:rsidRPr="00B15D0A" w:rsidRDefault="00B77060" w:rsidP="00B77060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2,775</w:t>
            </w:r>
          </w:p>
        </w:tc>
      </w:tr>
    </w:tbl>
    <w:p w:rsidR="004C660D" w:rsidRPr="00B15D0A" w:rsidRDefault="004C660D" w:rsidP="0012643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รายการ</w:t>
      </w:r>
      <w:r w:rsidRPr="00B15D0A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5470AF" w:rsidRPr="00B15D0A">
        <w:rPr>
          <w:rFonts w:ascii="Angsana New" w:hAnsi="Angsana New"/>
          <w:sz w:val="32"/>
          <w:szCs w:val="32"/>
          <w:cs/>
          <w:lang w:val="th-TH"/>
        </w:rPr>
        <w:t>กำไรทางบัญชี</w:t>
      </w:r>
      <w:r w:rsidR="00302E7C" w:rsidRPr="00B15D0A">
        <w:rPr>
          <w:rFonts w:ascii="Angsana New" w:hAnsi="Angsana New"/>
          <w:sz w:val="32"/>
          <w:szCs w:val="32"/>
          <w:cs/>
          <w:lang w:val="th-TH"/>
        </w:rPr>
        <w:t>กับ</w:t>
      </w:r>
      <w:r w:rsidRPr="00B15D0A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5470AF" w:rsidRPr="00B15D0A">
        <w:rPr>
          <w:rFonts w:ascii="Angsana New" w:hAnsi="Angsana New"/>
          <w:sz w:val="32"/>
          <w:szCs w:val="32"/>
          <w:cs/>
        </w:rPr>
        <w:t>มี</w:t>
      </w:r>
      <w:r w:rsidRPr="00B15D0A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40"/>
        <w:gridCol w:w="1440"/>
        <w:gridCol w:w="1440"/>
        <w:gridCol w:w="1440"/>
      </w:tblGrid>
      <w:tr w:rsidR="00BE0A63" w:rsidRPr="00533933" w:rsidTr="00163981">
        <w:tc>
          <w:tcPr>
            <w:tcW w:w="3330" w:type="dxa"/>
            <w:vAlign w:val="bottom"/>
          </w:tcPr>
          <w:p w:rsidR="00BE0A63" w:rsidRPr="00533933" w:rsidRDefault="00BE0A63" w:rsidP="00533933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BE0A63" w:rsidRPr="00533933" w:rsidRDefault="00BE0A63" w:rsidP="00533933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3933">
              <w:rPr>
                <w:rFonts w:ascii="Angsana New" w:hAnsi="Angsana New"/>
                <w:sz w:val="28"/>
                <w:szCs w:val="28"/>
              </w:rPr>
              <w:t>(</w:t>
            </w:r>
            <w:r w:rsidRPr="00533933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5339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3393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3393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E0A63" w:rsidRPr="00533933" w:rsidTr="00163981">
        <w:tc>
          <w:tcPr>
            <w:tcW w:w="3330" w:type="dxa"/>
            <w:vAlign w:val="bottom"/>
          </w:tcPr>
          <w:p w:rsidR="00BE0A63" w:rsidRPr="00533933" w:rsidRDefault="00BE0A63" w:rsidP="00533933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BE0A63" w:rsidRPr="00533933" w:rsidRDefault="00BE0A63" w:rsidP="0053393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933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</w:t>
            </w:r>
            <w:r w:rsidRPr="00533933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533933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:rsidR="00BE0A63" w:rsidRPr="00533933" w:rsidRDefault="00BE0A63" w:rsidP="0053393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93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1F4E" w:rsidRPr="00533933" w:rsidTr="00163981">
        <w:tc>
          <w:tcPr>
            <w:tcW w:w="3330" w:type="dxa"/>
            <w:vAlign w:val="bottom"/>
          </w:tcPr>
          <w:p w:rsidR="00891F4E" w:rsidRPr="00533933" w:rsidRDefault="00891F4E" w:rsidP="00533933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891F4E" w:rsidRPr="00533933" w:rsidRDefault="00891CC9" w:rsidP="005339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3393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440" w:type="dxa"/>
          </w:tcPr>
          <w:p w:rsidR="00891F4E" w:rsidRPr="00533933" w:rsidRDefault="00891CC9" w:rsidP="005339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33933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891F4E" w:rsidRPr="00533933" w:rsidRDefault="00891CC9" w:rsidP="005339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3393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440" w:type="dxa"/>
          </w:tcPr>
          <w:p w:rsidR="00891F4E" w:rsidRPr="00533933" w:rsidRDefault="00891CC9" w:rsidP="005339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33933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865252" w:rsidRPr="00533933" w:rsidTr="00163981">
        <w:tc>
          <w:tcPr>
            <w:tcW w:w="3330" w:type="dxa"/>
            <w:vAlign w:val="bottom"/>
          </w:tcPr>
          <w:p w:rsidR="00865252" w:rsidRPr="00533933" w:rsidRDefault="00865252" w:rsidP="00533933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3933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3933">
              <w:rPr>
                <w:rFonts w:ascii="Angsana New" w:hAnsi="Angsana New"/>
                <w:sz w:val="28"/>
                <w:szCs w:val="28"/>
                <w:lang w:val="en-GB"/>
              </w:rPr>
              <w:t>1,600,642</w:t>
            </w: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533933">
              <w:rPr>
                <w:rFonts w:ascii="Angsana New" w:hAnsi="Angsana New"/>
                <w:sz w:val="28"/>
                <w:szCs w:val="28"/>
              </w:rPr>
              <w:t>1,478,870</w:t>
            </w: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533933">
              <w:rPr>
                <w:rFonts w:ascii="Angsana New" w:hAnsi="Angsana New"/>
                <w:sz w:val="28"/>
                <w:szCs w:val="28"/>
              </w:rPr>
              <w:t>1,600,117</w:t>
            </w: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533933">
              <w:rPr>
                <w:rFonts w:ascii="Angsana New" w:hAnsi="Angsana New"/>
                <w:sz w:val="28"/>
                <w:szCs w:val="28"/>
              </w:rPr>
              <w:t>1,474,981</w:t>
            </w:r>
          </w:p>
        </w:tc>
      </w:tr>
      <w:tr w:rsidR="00865252" w:rsidRPr="00533933" w:rsidTr="00163981">
        <w:tc>
          <w:tcPr>
            <w:tcW w:w="3330" w:type="dxa"/>
            <w:vAlign w:val="bottom"/>
          </w:tcPr>
          <w:p w:rsidR="00865252" w:rsidRPr="00533933" w:rsidRDefault="00865252" w:rsidP="00533933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252" w:rsidRPr="00533933" w:rsidTr="00163981">
        <w:tc>
          <w:tcPr>
            <w:tcW w:w="3330" w:type="dxa"/>
            <w:vAlign w:val="bottom"/>
          </w:tcPr>
          <w:p w:rsidR="00865252" w:rsidRPr="00533933" w:rsidRDefault="00865252" w:rsidP="00533933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3933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tabs>
                <w:tab w:val="decimal" w:pos="790"/>
              </w:tabs>
              <w:ind w:left="-18" w:right="-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3933">
              <w:rPr>
                <w:rFonts w:ascii="Angsana New" w:hAnsi="Angsana New"/>
                <w:sz w:val="28"/>
                <w:szCs w:val="28"/>
                <w:cs/>
                <w:lang w:val="en-GB"/>
              </w:rPr>
              <w:t>20</w:t>
            </w:r>
            <w:r w:rsidRPr="00533933">
              <w:rPr>
                <w:rFonts w:ascii="Angsana New" w:hAnsi="Angsan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tabs>
                <w:tab w:val="decimal" w:pos="790"/>
              </w:tabs>
              <w:ind w:left="-18" w:right="-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3933">
              <w:rPr>
                <w:rFonts w:ascii="Angsana New" w:hAnsi="Angsana New"/>
                <w:sz w:val="28"/>
                <w:szCs w:val="28"/>
                <w:lang w:val="en-GB"/>
              </w:rPr>
              <w:t>20%</w:t>
            </w: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tabs>
                <w:tab w:val="decimal" w:pos="768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533933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tabs>
                <w:tab w:val="decimal" w:pos="768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533933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865252" w:rsidRPr="00533933" w:rsidTr="00163981">
        <w:tc>
          <w:tcPr>
            <w:tcW w:w="3330" w:type="dxa"/>
            <w:vAlign w:val="bottom"/>
          </w:tcPr>
          <w:p w:rsidR="00865252" w:rsidRPr="00533933" w:rsidRDefault="00865252" w:rsidP="00533933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3933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533933">
              <w:rPr>
                <w:rFonts w:ascii="Angsana New" w:hAnsi="Angsana New"/>
                <w:sz w:val="28"/>
                <w:szCs w:val="28"/>
              </w:rPr>
              <w:t>320,128</w:t>
            </w: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533933">
              <w:rPr>
                <w:rFonts w:ascii="Angsana New" w:hAnsi="Angsana New"/>
                <w:sz w:val="28"/>
                <w:szCs w:val="28"/>
              </w:rPr>
              <w:t>295,774</w:t>
            </w: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533933">
              <w:rPr>
                <w:rFonts w:ascii="Angsana New" w:hAnsi="Angsana New"/>
                <w:sz w:val="28"/>
                <w:szCs w:val="28"/>
              </w:rPr>
              <w:t>320,023</w:t>
            </w: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533933">
              <w:rPr>
                <w:rFonts w:ascii="Angsana New" w:hAnsi="Angsana New"/>
                <w:sz w:val="28"/>
                <w:szCs w:val="28"/>
              </w:rPr>
              <w:t>294,996</w:t>
            </w:r>
          </w:p>
        </w:tc>
      </w:tr>
      <w:tr w:rsidR="00865252" w:rsidRPr="00533933" w:rsidTr="00163981">
        <w:tc>
          <w:tcPr>
            <w:tcW w:w="3330" w:type="dxa"/>
            <w:vAlign w:val="bottom"/>
          </w:tcPr>
          <w:p w:rsidR="00865252" w:rsidRPr="00533933" w:rsidRDefault="00865252" w:rsidP="00533933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3933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53393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65252" w:rsidRPr="00533933" w:rsidRDefault="00865252" w:rsidP="00533933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0373" w:rsidRPr="00533933" w:rsidTr="00163981">
        <w:trPr>
          <w:trHeight w:val="80"/>
        </w:trPr>
        <w:tc>
          <w:tcPr>
            <w:tcW w:w="3330" w:type="dxa"/>
            <w:vAlign w:val="bottom"/>
          </w:tcPr>
          <w:p w:rsidR="002D0373" w:rsidRPr="00533933" w:rsidRDefault="002D0373" w:rsidP="002D0373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3933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5339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33933">
              <w:rPr>
                <w:rFonts w:ascii="Angsana New" w:hAnsi="Angsana New"/>
                <w:sz w:val="28"/>
                <w:szCs w:val="28"/>
                <w:cs/>
              </w:rPr>
              <w:t>(หมายเหตุ</w:t>
            </w:r>
            <w:r w:rsidRPr="00533933">
              <w:rPr>
                <w:rFonts w:ascii="Angsana New" w:hAnsi="Angsana New"/>
                <w:sz w:val="28"/>
                <w:szCs w:val="28"/>
              </w:rPr>
              <w:t xml:space="preserve"> 26</w:t>
            </w:r>
            <w:r w:rsidRPr="0053393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3933">
              <w:rPr>
                <w:rFonts w:ascii="Angsana New" w:hAnsi="Angsana New"/>
                <w:sz w:val="28"/>
                <w:szCs w:val="28"/>
                <w:lang w:val="en-GB"/>
              </w:rPr>
              <w:t>(149,148)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:rsidR="002D0373" w:rsidRPr="00533933" w:rsidRDefault="002D0373" w:rsidP="002D037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533933">
              <w:rPr>
                <w:rFonts w:ascii="Angsana New" w:hAnsi="Angsana New"/>
                <w:sz w:val="28"/>
                <w:szCs w:val="28"/>
              </w:rPr>
              <w:t>(150,573)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533933">
              <w:rPr>
                <w:rFonts w:ascii="Angsana New" w:hAnsi="Angsana New"/>
                <w:sz w:val="28"/>
                <w:szCs w:val="28"/>
              </w:rPr>
              <w:t>(149,148)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  <w:r w:rsidRPr="00533933">
              <w:rPr>
                <w:rFonts w:ascii="Angsana New" w:hAnsi="Angsana New"/>
                <w:sz w:val="28"/>
                <w:szCs w:val="28"/>
              </w:rPr>
              <w:t>(150,573)</w:t>
            </w:r>
          </w:p>
        </w:tc>
      </w:tr>
      <w:tr w:rsidR="002D0373" w:rsidRPr="00533933" w:rsidTr="00163981">
        <w:tc>
          <w:tcPr>
            <w:tcW w:w="3330" w:type="dxa"/>
            <w:vAlign w:val="bottom"/>
          </w:tcPr>
          <w:p w:rsidR="002D0373" w:rsidRPr="00533933" w:rsidRDefault="002D0373" w:rsidP="002D0373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3933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933">
              <w:rPr>
                <w:rFonts w:ascii="Angsana New" w:hAnsi="Angsana New"/>
                <w:spacing w:val="-4"/>
                <w:sz w:val="28"/>
                <w:szCs w:val="28"/>
              </w:rPr>
              <w:t>10,676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:rsidR="002D0373" w:rsidRPr="00533933" w:rsidRDefault="002D0373" w:rsidP="002D0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933">
              <w:rPr>
                <w:rFonts w:ascii="Angsana New" w:hAnsi="Angsana New"/>
                <w:spacing w:val="-4"/>
                <w:sz w:val="28"/>
                <w:szCs w:val="28"/>
              </w:rPr>
              <w:t>12,393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933">
              <w:rPr>
                <w:rFonts w:ascii="Angsana New" w:hAnsi="Angsana New"/>
                <w:spacing w:val="-4"/>
                <w:sz w:val="28"/>
                <w:szCs w:val="28"/>
              </w:rPr>
              <w:t>10,676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933">
              <w:rPr>
                <w:rFonts w:ascii="Angsana New" w:hAnsi="Angsana New"/>
                <w:spacing w:val="-4"/>
                <w:sz w:val="28"/>
                <w:szCs w:val="28"/>
              </w:rPr>
              <w:t>12,393</w:t>
            </w:r>
          </w:p>
        </w:tc>
      </w:tr>
      <w:tr w:rsidR="002D0373" w:rsidRPr="00533933" w:rsidTr="00163981">
        <w:tc>
          <w:tcPr>
            <w:tcW w:w="3330" w:type="dxa"/>
            <w:vAlign w:val="bottom"/>
          </w:tcPr>
          <w:p w:rsidR="002D0373" w:rsidRPr="00533933" w:rsidRDefault="002D0373" w:rsidP="002D0373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3933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933">
              <w:rPr>
                <w:rFonts w:ascii="Angsana New" w:hAnsi="Angsana New"/>
                <w:spacing w:val="-4"/>
                <w:sz w:val="28"/>
                <w:szCs w:val="28"/>
              </w:rPr>
              <w:t>(10,487)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:rsidR="002D0373" w:rsidRPr="00533933" w:rsidRDefault="002D0373" w:rsidP="002D0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933">
              <w:rPr>
                <w:rFonts w:ascii="Angsana New" w:hAnsi="Angsana New"/>
                <w:spacing w:val="-4"/>
                <w:sz w:val="28"/>
                <w:szCs w:val="28"/>
              </w:rPr>
              <w:t>(12,418)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933">
              <w:rPr>
                <w:rFonts w:ascii="Angsana New" w:hAnsi="Angsana New"/>
                <w:spacing w:val="-4"/>
                <w:sz w:val="28"/>
                <w:szCs w:val="28"/>
              </w:rPr>
              <w:t>(10,487)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933">
              <w:rPr>
                <w:rFonts w:ascii="Angsana New" w:hAnsi="Angsana New"/>
                <w:spacing w:val="-4"/>
                <w:sz w:val="28"/>
                <w:szCs w:val="28"/>
              </w:rPr>
              <w:t>(12,418)</w:t>
            </w:r>
          </w:p>
        </w:tc>
      </w:tr>
      <w:tr w:rsidR="002D0373" w:rsidRPr="00533933" w:rsidTr="00163981">
        <w:tc>
          <w:tcPr>
            <w:tcW w:w="3330" w:type="dxa"/>
            <w:vAlign w:val="bottom"/>
          </w:tcPr>
          <w:p w:rsidR="002D0373" w:rsidRPr="00533933" w:rsidRDefault="002D0373" w:rsidP="002D0373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3933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933">
              <w:rPr>
                <w:rFonts w:ascii="Angsana New" w:hAnsi="Angsana New"/>
                <w:spacing w:val="-4"/>
                <w:sz w:val="28"/>
                <w:szCs w:val="28"/>
              </w:rPr>
              <w:t>(1,881)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933">
              <w:rPr>
                <w:rFonts w:ascii="Angsana New" w:hAnsi="Angsana New"/>
                <w:spacing w:val="-4"/>
                <w:sz w:val="28"/>
                <w:szCs w:val="28"/>
              </w:rPr>
              <w:t>(1,842)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933">
              <w:rPr>
                <w:rFonts w:ascii="Angsana New" w:hAnsi="Angsana New"/>
                <w:spacing w:val="-4"/>
                <w:sz w:val="28"/>
                <w:szCs w:val="28"/>
              </w:rPr>
              <w:t>(1,776)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933">
              <w:rPr>
                <w:rFonts w:ascii="Angsana New" w:hAnsi="Angsana New"/>
                <w:spacing w:val="-4"/>
                <w:sz w:val="28"/>
                <w:szCs w:val="28"/>
              </w:rPr>
              <w:t>(1,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064</w:t>
            </w:r>
            <w:r w:rsidRPr="0053393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2D0373" w:rsidRPr="00533933" w:rsidTr="00163981">
        <w:tc>
          <w:tcPr>
            <w:tcW w:w="3330" w:type="dxa"/>
            <w:vAlign w:val="bottom"/>
          </w:tcPr>
          <w:p w:rsidR="002D0373" w:rsidRPr="00533933" w:rsidRDefault="002D0373" w:rsidP="002D0373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393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(150,840)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933">
              <w:rPr>
                <w:rFonts w:ascii="Angsana New" w:hAnsi="Angsana New"/>
                <w:spacing w:val="-4"/>
                <w:sz w:val="28"/>
                <w:szCs w:val="28"/>
              </w:rPr>
              <w:t>(152,440)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33933">
              <w:rPr>
                <w:rFonts w:ascii="Angsana New" w:hAnsi="Angsana New"/>
                <w:spacing w:val="-4"/>
                <w:sz w:val="28"/>
                <w:szCs w:val="28"/>
              </w:rPr>
              <w:t>(150,735)</w:t>
            </w:r>
          </w:p>
        </w:tc>
        <w:tc>
          <w:tcPr>
            <w:tcW w:w="1440" w:type="dxa"/>
            <w:vAlign w:val="bottom"/>
          </w:tcPr>
          <w:p w:rsidR="002D0373" w:rsidRPr="00533933" w:rsidRDefault="00B700EB" w:rsidP="002D037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(151,662)</w:t>
            </w:r>
          </w:p>
        </w:tc>
      </w:tr>
      <w:tr w:rsidR="002D0373" w:rsidRPr="00533933" w:rsidTr="00163981">
        <w:tc>
          <w:tcPr>
            <w:tcW w:w="3330" w:type="dxa"/>
            <w:vAlign w:val="bottom"/>
          </w:tcPr>
          <w:p w:rsidR="002D0373" w:rsidRPr="00533933" w:rsidRDefault="002D0373" w:rsidP="002D0373">
            <w:pPr>
              <w:ind w:left="102" w:right="-43" w:hanging="10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33933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169,288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143,334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72" w:right="7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169,288</w:t>
            </w:r>
          </w:p>
        </w:tc>
        <w:tc>
          <w:tcPr>
            <w:tcW w:w="1440" w:type="dxa"/>
            <w:vAlign w:val="bottom"/>
          </w:tcPr>
          <w:p w:rsidR="002D0373" w:rsidRPr="00533933" w:rsidRDefault="002D0373" w:rsidP="002D037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143,334</w:t>
            </w:r>
          </w:p>
        </w:tc>
      </w:tr>
    </w:tbl>
    <w:p w:rsidR="00B77060" w:rsidRDefault="00B77060" w:rsidP="0012643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B77060" w:rsidRDefault="00B7706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C660D" w:rsidRPr="00B15D0A" w:rsidRDefault="004C660D" w:rsidP="0012643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20"/>
        <w:gridCol w:w="1620"/>
        <w:gridCol w:w="1620"/>
      </w:tblGrid>
      <w:tr w:rsidR="00EC23FE" w:rsidRPr="00B15D0A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EC23FE" w:rsidRPr="00B15D0A" w:rsidRDefault="00EC23FE" w:rsidP="001264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C23FE" w:rsidRPr="00B15D0A" w:rsidRDefault="00EC23FE" w:rsidP="00126431">
            <w:pPr>
              <w:ind w:left="-108" w:right="-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(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15D0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23FE" w:rsidRPr="00B15D0A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EC23FE" w:rsidRPr="00B15D0A" w:rsidRDefault="00EC23FE" w:rsidP="001264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EC23FE" w:rsidRPr="00B15D0A" w:rsidRDefault="00EC23FE" w:rsidP="0012643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EC23FE" w:rsidRPr="00B15D0A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EC23FE" w:rsidRPr="00B15D0A" w:rsidRDefault="00EC23FE" w:rsidP="001264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vAlign w:val="bottom"/>
          </w:tcPr>
          <w:p w:rsidR="00EC23FE" w:rsidRPr="00B15D0A" w:rsidRDefault="00EC23FE" w:rsidP="00126431">
            <w:pPr>
              <w:ind w:left="-10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EC23FE" w:rsidRPr="00B15D0A" w:rsidRDefault="00EC23FE" w:rsidP="00126431">
            <w:pPr>
              <w:ind w:left="-10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C23FE" w:rsidRPr="00B15D0A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EC23FE" w:rsidRPr="00B15D0A" w:rsidRDefault="00EC23FE" w:rsidP="001264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:rsidR="00EC23FE" w:rsidRPr="00B15D0A" w:rsidRDefault="00182B00" w:rsidP="001264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31</w:t>
            </w:r>
            <w:r w:rsidR="00A462C9" w:rsidRPr="00B15D0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91CC9" w:rsidRPr="00B15D0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C23FE" w:rsidRPr="00B15D0A" w:rsidRDefault="00182B00" w:rsidP="001264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31</w:t>
            </w:r>
            <w:r w:rsidR="00C72C24" w:rsidRPr="00B15D0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91CC9" w:rsidRPr="00B15D0A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339B3" w:rsidRPr="00B15D0A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2339B3" w:rsidRPr="00B15D0A" w:rsidRDefault="002339B3" w:rsidP="001264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:rsidR="002339B3" w:rsidRPr="00B15D0A" w:rsidRDefault="002339B3" w:rsidP="0012643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2339B3" w:rsidRPr="00B15D0A" w:rsidRDefault="002339B3" w:rsidP="0012643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40038" w:rsidRPr="00B15D0A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B40038" w:rsidRPr="00B15D0A" w:rsidRDefault="00B40038" w:rsidP="00B40038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:rsidR="00B40038" w:rsidRPr="00B15D0A" w:rsidRDefault="00B40038" w:rsidP="00B40038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467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B40038" w:rsidRPr="00B15D0A" w:rsidRDefault="00B40038" w:rsidP="00B40038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5D0A">
              <w:rPr>
                <w:rFonts w:ascii="Angsana New" w:hAnsi="Angsana New"/>
                <w:spacing w:val="-4"/>
                <w:sz w:val="28"/>
                <w:szCs w:val="28"/>
              </w:rPr>
              <w:t>1,323</w:t>
            </w:r>
          </w:p>
        </w:tc>
      </w:tr>
      <w:tr w:rsidR="00B40038" w:rsidRPr="00B15D0A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B40038" w:rsidRPr="00B15D0A" w:rsidRDefault="00B40038" w:rsidP="00B40038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:rsidR="00B40038" w:rsidRPr="00B15D0A" w:rsidRDefault="00B40038" w:rsidP="002922B8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10,183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B40038" w:rsidRPr="00B15D0A" w:rsidRDefault="00B40038" w:rsidP="002922B8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5D0A">
              <w:rPr>
                <w:rFonts w:ascii="Angsana New" w:hAnsi="Angsana New"/>
                <w:spacing w:val="-4"/>
                <w:sz w:val="28"/>
                <w:szCs w:val="28"/>
              </w:rPr>
              <w:t>9,696</w:t>
            </w:r>
          </w:p>
        </w:tc>
      </w:tr>
      <w:tr w:rsidR="002922B8" w:rsidRPr="00B15D0A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2922B8" w:rsidRPr="00B15D0A" w:rsidRDefault="00A15595" w:rsidP="00B40038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:rsidR="002922B8" w:rsidRPr="00B15D0A" w:rsidRDefault="002922B8" w:rsidP="002922B8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pacing w:val="-4"/>
                <w:sz w:val="28"/>
                <w:szCs w:val="28"/>
              </w:rPr>
              <w:t>1,315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2922B8" w:rsidRPr="00B15D0A" w:rsidRDefault="002922B8" w:rsidP="002922B8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5D0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40038" w:rsidRPr="00B15D0A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B40038" w:rsidRPr="00B15D0A" w:rsidRDefault="00B40038" w:rsidP="00B40038">
            <w:pPr>
              <w:ind w:left="132" w:right="702" w:hanging="1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="005952BA" w:rsidRPr="00B15D0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vAlign w:val="bottom"/>
          </w:tcPr>
          <w:p w:rsidR="00B40038" w:rsidRPr="00B15D0A" w:rsidRDefault="00B40038" w:rsidP="002922B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1,146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B40038" w:rsidRPr="00B15D0A" w:rsidRDefault="005952BA" w:rsidP="002922B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5D0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77060" w:rsidRPr="00B15D0A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B77060" w:rsidRPr="00B15D0A" w:rsidRDefault="00B77060" w:rsidP="00B77060">
            <w:pPr>
              <w:ind w:left="132" w:right="702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:rsidR="00B77060" w:rsidRPr="00B15D0A" w:rsidRDefault="00B77060" w:rsidP="00B77060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B15D0A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13,111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B77060" w:rsidRPr="00B15D0A" w:rsidRDefault="00B77060" w:rsidP="00B77060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B15D0A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11,019</w:t>
            </w:r>
          </w:p>
        </w:tc>
      </w:tr>
      <w:tr w:rsidR="005952BA" w:rsidRPr="00B15D0A" w:rsidTr="0016398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5952BA" w:rsidRPr="00B15D0A" w:rsidRDefault="005952BA" w:rsidP="005952BA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:rsidR="005952BA" w:rsidRPr="00B15D0A" w:rsidRDefault="005952BA" w:rsidP="005952BA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5952BA" w:rsidRPr="00B15D0A" w:rsidRDefault="005952BA" w:rsidP="005952BA">
            <w:pP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952BA" w:rsidRPr="00B15D0A" w:rsidTr="00803CA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5952BA" w:rsidRPr="00B15D0A" w:rsidRDefault="005952BA" w:rsidP="005952BA">
            <w:pPr>
              <w:ind w:left="132" w:right="702" w:hanging="1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vAlign w:val="bottom"/>
          </w:tcPr>
          <w:p w:rsidR="005952BA" w:rsidRPr="00B15D0A" w:rsidRDefault="005952BA" w:rsidP="005952B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5D0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5952BA" w:rsidRPr="00B15D0A" w:rsidRDefault="005952BA" w:rsidP="005952B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5D0A">
              <w:rPr>
                <w:rFonts w:ascii="Angsana New" w:hAnsi="Angsana New"/>
                <w:spacing w:val="-4"/>
                <w:sz w:val="28"/>
                <w:szCs w:val="28"/>
              </w:rPr>
              <w:t>5,070</w:t>
            </w:r>
          </w:p>
        </w:tc>
      </w:tr>
      <w:tr w:rsidR="006F0F62" w:rsidRPr="00B15D0A" w:rsidTr="00803CA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6F0F62" w:rsidRPr="00B15D0A" w:rsidRDefault="006F0F62" w:rsidP="006F0F62">
            <w:pPr>
              <w:ind w:left="132" w:right="702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vAlign w:val="bottom"/>
          </w:tcPr>
          <w:p w:rsidR="006F0F62" w:rsidRPr="00B15D0A" w:rsidRDefault="006F0F62" w:rsidP="006F0F6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5D0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6F0F62" w:rsidRPr="00B15D0A" w:rsidRDefault="006F0F62" w:rsidP="006F0F6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5D0A">
              <w:rPr>
                <w:rFonts w:ascii="Angsana New" w:hAnsi="Angsana New"/>
                <w:spacing w:val="-4"/>
                <w:sz w:val="28"/>
                <w:szCs w:val="28"/>
              </w:rPr>
              <w:t>5,070</w:t>
            </w:r>
          </w:p>
        </w:tc>
      </w:tr>
      <w:tr w:rsidR="006F0F62" w:rsidRPr="00B15D0A" w:rsidTr="00803CA1"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</w:tcPr>
          <w:p w:rsidR="006F0F62" w:rsidRPr="00B15D0A" w:rsidRDefault="00B77060" w:rsidP="006F0F62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="006F0F62" w:rsidRPr="00B15D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:rsidR="006F0F62" w:rsidRPr="00B15D0A" w:rsidRDefault="00A15595" w:rsidP="006F0F6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B15D0A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13,111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6F0F62" w:rsidRPr="00B15D0A" w:rsidRDefault="006F0F62" w:rsidP="006F0F6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B15D0A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5,</w:t>
            </w:r>
            <w:r w:rsidR="00B77060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949</w:t>
            </w:r>
          </w:p>
        </w:tc>
      </w:tr>
    </w:tbl>
    <w:p w:rsidR="007F6467" w:rsidRPr="00B15D0A" w:rsidRDefault="00182B00" w:rsidP="00D85EA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2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4</w:t>
      </w:r>
      <w:r w:rsidR="00834C77" w:rsidRPr="00B15D0A">
        <w:rPr>
          <w:rFonts w:ascii="Angsana New" w:hAnsi="Angsana New"/>
          <w:b/>
          <w:bCs/>
          <w:sz w:val="32"/>
          <w:szCs w:val="32"/>
        </w:rPr>
        <w:t>.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  <w:r w:rsidR="007F6467" w:rsidRPr="00B15D0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CD6BE9" w:rsidRPr="00B15D0A" w:rsidRDefault="007F6467" w:rsidP="00D85EA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pacing w:val="-4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1040DA" w:rsidRPr="00B15D0A">
        <w:rPr>
          <w:rFonts w:ascii="Angsana New" w:hAnsi="Angsana New"/>
          <w:sz w:val="32"/>
          <w:szCs w:val="32"/>
          <w:cs/>
        </w:rPr>
        <w:t>ปี</w:t>
      </w:r>
      <w:r w:rsidRPr="00B15D0A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040DA" w:rsidRPr="00B15D0A">
        <w:rPr>
          <w:rFonts w:ascii="Angsana New" w:hAnsi="Angsana New"/>
          <w:sz w:val="32"/>
          <w:szCs w:val="32"/>
          <w:cs/>
        </w:rPr>
        <w:t xml:space="preserve">ปี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1331C7" w:rsidRPr="00B15D0A" w:rsidTr="00163981">
        <w:tc>
          <w:tcPr>
            <w:tcW w:w="3330" w:type="dxa"/>
            <w:vAlign w:val="bottom"/>
          </w:tcPr>
          <w:p w:rsidR="001331C7" w:rsidRPr="00B15D0A" w:rsidRDefault="001331C7" w:rsidP="006E7FB9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1331C7" w:rsidRPr="00B15D0A" w:rsidRDefault="001331C7" w:rsidP="006E7FB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:rsidR="001331C7" w:rsidRPr="00B15D0A" w:rsidRDefault="001331C7" w:rsidP="006E7FB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5EAF" w:rsidRPr="00B15D0A" w:rsidTr="00163981">
        <w:tc>
          <w:tcPr>
            <w:tcW w:w="3330" w:type="dxa"/>
            <w:vAlign w:val="bottom"/>
          </w:tcPr>
          <w:p w:rsidR="00D85EAF" w:rsidRPr="00B15D0A" w:rsidRDefault="00D85EAF" w:rsidP="00D85EAF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D85EAF" w:rsidRPr="00B15D0A" w:rsidRDefault="00891CC9" w:rsidP="00D85EA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</w:tcPr>
          <w:p w:rsidR="00D85EAF" w:rsidRPr="00B15D0A" w:rsidRDefault="00891CC9" w:rsidP="00D85EA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</w:tcPr>
          <w:p w:rsidR="00D85EAF" w:rsidRPr="00B15D0A" w:rsidRDefault="00891CC9" w:rsidP="0094733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</w:tcPr>
          <w:p w:rsidR="00D85EAF" w:rsidRPr="00B15D0A" w:rsidRDefault="00891CC9" w:rsidP="00D85EA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B40038" w:rsidRPr="00B15D0A" w:rsidTr="00163981">
        <w:tc>
          <w:tcPr>
            <w:tcW w:w="3330" w:type="dxa"/>
            <w:vAlign w:val="bottom"/>
          </w:tcPr>
          <w:p w:rsidR="00B40038" w:rsidRPr="00B15D0A" w:rsidRDefault="00B40038" w:rsidP="00B40038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32"/>
                <w:szCs w:val="32"/>
              </w:rPr>
            </w:pPr>
            <w:r w:rsidRPr="00B15D0A">
              <w:rPr>
                <w:rFonts w:ascii="Angsana New" w:hAnsi="Angsana New"/>
                <w:caps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440" w:type="dxa"/>
            <w:vAlign w:val="bottom"/>
          </w:tcPr>
          <w:p w:rsidR="00B40038" w:rsidRPr="00B15D0A" w:rsidRDefault="00B40038" w:rsidP="00B40038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B15D0A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1,431,354</w:t>
            </w:r>
          </w:p>
        </w:tc>
        <w:tc>
          <w:tcPr>
            <w:tcW w:w="1440" w:type="dxa"/>
            <w:vAlign w:val="bottom"/>
          </w:tcPr>
          <w:p w:rsidR="00B40038" w:rsidRPr="00B15D0A" w:rsidRDefault="00B40038" w:rsidP="00B40038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B15D0A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1,335,536</w:t>
            </w:r>
          </w:p>
        </w:tc>
        <w:tc>
          <w:tcPr>
            <w:tcW w:w="1440" w:type="dxa"/>
            <w:vAlign w:val="bottom"/>
          </w:tcPr>
          <w:p w:rsidR="00B40038" w:rsidRPr="00B15D0A" w:rsidRDefault="00B40038" w:rsidP="00B40038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B15D0A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1,430,829</w:t>
            </w:r>
          </w:p>
        </w:tc>
        <w:tc>
          <w:tcPr>
            <w:tcW w:w="1440" w:type="dxa"/>
            <w:vAlign w:val="bottom"/>
          </w:tcPr>
          <w:p w:rsidR="00B40038" w:rsidRPr="00B15D0A" w:rsidRDefault="00B40038" w:rsidP="00B40038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B15D0A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1,331,647</w:t>
            </w:r>
          </w:p>
        </w:tc>
      </w:tr>
      <w:tr w:rsidR="00B40038" w:rsidRPr="00B15D0A" w:rsidTr="00163981">
        <w:tc>
          <w:tcPr>
            <w:tcW w:w="3330" w:type="dxa"/>
            <w:vAlign w:val="bottom"/>
          </w:tcPr>
          <w:p w:rsidR="00B40038" w:rsidRPr="00B15D0A" w:rsidRDefault="00B40038" w:rsidP="00B40038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32"/>
                <w:szCs w:val="32"/>
              </w:rPr>
            </w:pPr>
            <w:r w:rsidRPr="00B15D0A">
              <w:rPr>
                <w:rFonts w:ascii="Angsana New" w:hAnsi="Angsana New"/>
                <w:caps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 w:rsidRPr="00B15D0A">
              <w:rPr>
                <w:rFonts w:ascii="Angsana New" w:hAnsi="Angsana New"/>
                <w:caps/>
                <w:sz w:val="32"/>
                <w:szCs w:val="32"/>
              </w:rPr>
              <w:t xml:space="preserve"> </w:t>
            </w:r>
            <w:r w:rsidRPr="00B15D0A">
              <w:rPr>
                <w:rFonts w:ascii="Angsana New" w:hAnsi="Angsana New"/>
                <w:caps/>
                <w:sz w:val="32"/>
                <w:szCs w:val="32"/>
                <w:cs/>
              </w:rPr>
              <w:t xml:space="preserve"> </w:t>
            </w:r>
            <w:r w:rsidRPr="00B15D0A">
              <w:rPr>
                <w:rFonts w:ascii="Angsana New" w:hAnsi="Angsana New"/>
                <w:caps/>
                <w:sz w:val="32"/>
                <w:szCs w:val="32"/>
              </w:rPr>
              <w:t>(</w:t>
            </w:r>
            <w:r w:rsidRPr="00B15D0A">
              <w:rPr>
                <w:rFonts w:ascii="Angsana New" w:hAnsi="Angsana New"/>
                <w:caps/>
                <w:sz w:val="32"/>
                <w:szCs w:val="32"/>
                <w:cs/>
              </w:rPr>
              <w:t>พันหุ้น)</w:t>
            </w:r>
          </w:p>
        </w:tc>
        <w:tc>
          <w:tcPr>
            <w:tcW w:w="1440" w:type="dxa"/>
            <w:vAlign w:val="bottom"/>
          </w:tcPr>
          <w:p w:rsidR="00B40038" w:rsidRPr="00B15D0A" w:rsidRDefault="00B40038" w:rsidP="00B40038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B15D0A"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  <w:t>450,000</w:t>
            </w:r>
          </w:p>
        </w:tc>
        <w:tc>
          <w:tcPr>
            <w:tcW w:w="1440" w:type="dxa"/>
            <w:vAlign w:val="bottom"/>
          </w:tcPr>
          <w:p w:rsidR="00B40038" w:rsidRPr="00B15D0A" w:rsidRDefault="00B40038" w:rsidP="00B40038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B15D0A"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  <w:t>450,000</w:t>
            </w:r>
          </w:p>
        </w:tc>
        <w:tc>
          <w:tcPr>
            <w:tcW w:w="1440" w:type="dxa"/>
            <w:vAlign w:val="bottom"/>
          </w:tcPr>
          <w:p w:rsidR="00B40038" w:rsidRPr="00B15D0A" w:rsidRDefault="00B40038" w:rsidP="00B40038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B15D0A">
              <w:rPr>
                <w:rFonts w:ascii="Angsana New" w:hAnsi="Angsana New"/>
                <w:snapToGrid w:val="0"/>
                <w:color w:val="000000"/>
                <w:sz w:val="32"/>
                <w:szCs w:val="32"/>
                <w:lang w:val="en-GB" w:eastAsia="th-TH"/>
              </w:rPr>
              <w:t>450,000</w:t>
            </w:r>
          </w:p>
        </w:tc>
        <w:tc>
          <w:tcPr>
            <w:tcW w:w="1440" w:type="dxa"/>
            <w:vAlign w:val="bottom"/>
          </w:tcPr>
          <w:p w:rsidR="00B40038" w:rsidRPr="00B15D0A" w:rsidRDefault="00B40038" w:rsidP="00B40038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B15D0A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450,000</w:t>
            </w:r>
          </w:p>
        </w:tc>
      </w:tr>
      <w:tr w:rsidR="00B40038" w:rsidRPr="00B15D0A" w:rsidTr="00163981">
        <w:tc>
          <w:tcPr>
            <w:tcW w:w="3330" w:type="dxa"/>
            <w:vAlign w:val="bottom"/>
          </w:tcPr>
          <w:p w:rsidR="00B40038" w:rsidRPr="00B15D0A" w:rsidRDefault="00B40038" w:rsidP="00B40038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caps/>
                <w:sz w:val="32"/>
                <w:szCs w:val="32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vAlign w:val="bottom"/>
          </w:tcPr>
          <w:p w:rsidR="00B40038" w:rsidRPr="00B15D0A" w:rsidRDefault="00B40038" w:rsidP="00B40038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B15D0A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3.18</w:t>
            </w:r>
          </w:p>
        </w:tc>
        <w:tc>
          <w:tcPr>
            <w:tcW w:w="1440" w:type="dxa"/>
            <w:vAlign w:val="bottom"/>
          </w:tcPr>
          <w:p w:rsidR="00B40038" w:rsidRPr="00B15D0A" w:rsidRDefault="00B40038" w:rsidP="00B40038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B15D0A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2.97</w:t>
            </w:r>
          </w:p>
        </w:tc>
        <w:tc>
          <w:tcPr>
            <w:tcW w:w="1440" w:type="dxa"/>
            <w:vAlign w:val="bottom"/>
          </w:tcPr>
          <w:p w:rsidR="00B40038" w:rsidRPr="00B15D0A" w:rsidRDefault="00B40038" w:rsidP="00B40038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B15D0A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3.18</w:t>
            </w:r>
          </w:p>
        </w:tc>
        <w:tc>
          <w:tcPr>
            <w:tcW w:w="1440" w:type="dxa"/>
            <w:vAlign w:val="bottom"/>
          </w:tcPr>
          <w:p w:rsidR="00B40038" w:rsidRPr="00B15D0A" w:rsidRDefault="00B40038" w:rsidP="00B40038">
            <w:pPr>
              <w:ind w:right="184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B15D0A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2.96</w:t>
            </w:r>
          </w:p>
        </w:tc>
      </w:tr>
    </w:tbl>
    <w:p w:rsidR="00803CA1" w:rsidRDefault="00803CA1" w:rsidP="002B401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</w:p>
    <w:p w:rsidR="00803CA1" w:rsidRDefault="00803C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</w:rPr>
        <w:br w:type="page"/>
      </w:r>
    </w:p>
    <w:p w:rsidR="00834C77" w:rsidRPr="00B15D0A" w:rsidRDefault="002C375D" w:rsidP="002B401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caps/>
          <w:sz w:val="32"/>
          <w:szCs w:val="32"/>
        </w:rPr>
        <w:lastRenderedPageBreak/>
        <w:t>2</w:t>
      </w:r>
      <w:r w:rsidR="00003F43" w:rsidRPr="00B15D0A">
        <w:rPr>
          <w:rFonts w:ascii="Angsana New" w:hAnsi="Angsana New"/>
          <w:b/>
          <w:bCs/>
          <w:caps/>
          <w:sz w:val="32"/>
          <w:szCs w:val="32"/>
        </w:rPr>
        <w:t>5</w:t>
      </w:r>
      <w:r w:rsidR="00834C77" w:rsidRPr="00B15D0A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834C77" w:rsidRPr="00B15D0A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:rsidR="00093890" w:rsidRPr="00B15D0A" w:rsidRDefault="00834C77" w:rsidP="00803CA1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</w:r>
      <w:r w:rsidR="00093890" w:rsidRPr="00B15D0A">
        <w:rPr>
          <w:rFonts w:ascii="Angsana New" w:hAnsi="Angsana New"/>
          <w:sz w:val="32"/>
          <w:szCs w:val="32"/>
          <w:cs/>
        </w:rPr>
        <w:t>ในระหว่าง</w:t>
      </w:r>
      <w:r w:rsidR="00FC47D6" w:rsidRPr="00B15D0A">
        <w:rPr>
          <w:rFonts w:ascii="Angsana New" w:hAnsi="Angsana New"/>
          <w:sz w:val="32"/>
          <w:szCs w:val="32"/>
          <w:cs/>
        </w:rPr>
        <w:t>ปี</w:t>
      </w:r>
      <w:r w:rsidR="00093890" w:rsidRPr="00B15D0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82B00" w:rsidRPr="00B15D0A">
        <w:rPr>
          <w:rFonts w:ascii="Angsana New" w:hAnsi="Angsana New"/>
          <w:sz w:val="32"/>
          <w:szCs w:val="32"/>
        </w:rPr>
        <w:t>31</w:t>
      </w:r>
      <w:r w:rsidR="00891F4E" w:rsidRPr="00B15D0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1CC9" w:rsidRPr="00B15D0A">
        <w:rPr>
          <w:rFonts w:ascii="Angsana New" w:hAnsi="Angsana New" w:hint="cs"/>
          <w:sz w:val="32"/>
          <w:szCs w:val="32"/>
        </w:rPr>
        <w:t>2561</w:t>
      </w:r>
      <w:r w:rsidR="00C72C24" w:rsidRPr="00B15D0A">
        <w:rPr>
          <w:rFonts w:ascii="Angsana New" w:hAnsi="Angsana New"/>
          <w:sz w:val="32"/>
          <w:szCs w:val="32"/>
          <w:cs/>
        </w:rPr>
        <w:t xml:space="preserve"> </w:t>
      </w:r>
      <w:r w:rsidR="00891F4E" w:rsidRPr="00B15D0A">
        <w:rPr>
          <w:rFonts w:ascii="Angsana New" w:hAnsi="Angsana New"/>
          <w:sz w:val="32"/>
          <w:szCs w:val="32"/>
          <w:cs/>
        </w:rPr>
        <w:t xml:space="preserve">และ 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="00093890" w:rsidRPr="00B15D0A">
        <w:rPr>
          <w:rFonts w:ascii="Angsana New" w:hAnsi="Angsana New"/>
          <w:sz w:val="32"/>
          <w:szCs w:val="32"/>
          <w:cs/>
        </w:rPr>
        <w:t xml:space="preserve"> บริษัทฯมีเงินปันผลจ่ายดังนี้</w:t>
      </w:r>
    </w:p>
    <w:tbl>
      <w:tblPr>
        <w:tblW w:w="93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28"/>
        <w:gridCol w:w="2592"/>
        <w:gridCol w:w="1266"/>
        <w:gridCol w:w="1090"/>
        <w:gridCol w:w="1790"/>
      </w:tblGrid>
      <w:tr w:rsidR="00502344" w:rsidRPr="00B15D0A" w:rsidTr="00B905A8">
        <w:tc>
          <w:tcPr>
            <w:tcW w:w="2628" w:type="dxa"/>
            <w:vAlign w:val="bottom"/>
          </w:tcPr>
          <w:p w:rsidR="00502344" w:rsidRPr="00B15D0A" w:rsidRDefault="00502344" w:rsidP="00B40038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92" w:type="dxa"/>
            <w:vAlign w:val="bottom"/>
          </w:tcPr>
          <w:p w:rsidR="00502344" w:rsidRPr="00B15D0A" w:rsidRDefault="00502344" w:rsidP="00803CA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6" w:type="dxa"/>
            <w:vAlign w:val="bottom"/>
          </w:tcPr>
          <w:p w:rsidR="00502344" w:rsidRPr="00B15D0A" w:rsidRDefault="00502344" w:rsidP="00B40038">
            <w:pPr>
              <w:pBdr>
                <w:bottom w:val="single" w:sz="4" w:space="1" w:color="auto"/>
              </w:pBd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90" w:type="dxa"/>
            <w:vAlign w:val="bottom"/>
          </w:tcPr>
          <w:p w:rsidR="00502344" w:rsidRPr="00B15D0A" w:rsidRDefault="00502344" w:rsidP="00B40038">
            <w:pPr>
              <w:pBdr>
                <w:bottom w:val="single" w:sz="4" w:space="1" w:color="auto"/>
              </w:pBd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อัตราหุ้นละ</w:t>
            </w:r>
          </w:p>
        </w:tc>
        <w:tc>
          <w:tcPr>
            <w:tcW w:w="1790" w:type="dxa"/>
            <w:vAlign w:val="bottom"/>
          </w:tcPr>
          <w:p w:rsidR="00502344" w:rsidRPr="00B15D0A" w:rsidRDefault="00502344" w:rsidP="00B40038">
            <w:pPr>
              <w:pBdr>
                <w:bottom w:val="single" w:sz="4" w:space="1" w:color="auto"/>
              </w:pBd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502344" w:rsidRPr="00B15D0A" w:rsidTr="00B905A8">
        <w:tc>
          <w:tcPr>
            <w:tcW w:w="2628" w:type="dxa"/>
            <w:vAlign w:val="bottom"/>
          </w:tcPr>
          <w:p w:rsidR="00502344" w:rsidRPr="00B15D0A" w:rsidRDefault="00502344" w:rsidP="00B40038">
            <w:pPr>
              <w:tabs>
                <w:tab w:val="left" w:pos="900"/>
              </w:tabs>
              <w:ind w:left="180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2" w:type="dxa"/>
            <w:vAlign w:val="bottom"/>
          </w:tcPr>
          <w:p w:rsidR="00502344" w:rsidRPr="00B15D0A" w:rsidRDefault="00502344" w:rsidP="00B40038">
            <w:pPr>
              <w:ind w:left="72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502344" w:rsidRPr="00B15D0A" w:rsidRDefault="00502344" w:rsidP="00B4003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90" w:type="dxa"/>
            <w:vAlign w:val="bottom"/>
          </w:tcPr>
          <w:p w:rsidR="00502344" w:rsidRPr="00B15D0A" w:rsidRDefault="00502344" w:rsidP="00B4003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90" w:type="dxa"/>
            <w:vAlign w:val="bottom"/>
          </w:tcPr>
          <w:p w:rsidR="00502344" w:rsidRPr="00B15D0A" w:rsidRDefault="00502344" w:rsidP="00B40038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02344" w:rsidRPr="00B15D0A" w:rsidTr="00B905A8">
        <w:tc>
          <w:tcPr>
            <w:tcW w:w="2628" w:type="dxa"/>
            <w:vAlign w:val="bottom"/>
          </w:tcPr>
          <w:p w:rsidR="00502344" w:rsidRPr="00B15D0A" w:rsidRDefault="00502344" w:rsidP="00B40038">
            <w:pPr>
              <w:tabs>
                <w:tab w:val="left" w:pos="900"/>
              </w:tabs>
              <w:ind w:left="18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="00891CC9" w:rsidRPr="00B15D0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2592" w:type="dxa"/>
            <w:vAlign w:val="bottom"/>
          </w:tcPr>
          <w:p w:rsidR="00502344" w:rsidRPr="00B15D0A" w:rsidRDefault="00502344" w:rsidP="00B40038">
            <w:pPr>
              <w:ind w:left="72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502344" w:rsidRPr="00B15D0A" w:rsidRDefault="00502344" w:rsidP="00B4003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:rsidR="00502344" w:rsidRPr="00B15D0A" w:rsidRDefault="00502344" w:rsidP="00B4003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:rsidR="00502344" w:rsidRPr="00B15D0A" w:rsidRDefault="00502344" w:rsidP="00B40038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40038" w:rsidRPr="00B15D0A" w:rsidTr="00B905A8">
        <w:tc>
          <w:tcPr>
            <w:tcW w:w="2628" w:type="dxa"/>
          </w:tcPr>
          <w:p w:rsidR="00B40038" w:rsidRPr="00B15D0A" w:rsidRDefault="00B40038" w:rsidP="00B40038">
            <w:pPr>
              <w:tabs>
                <w:tab w:val="left" w:pos="900"/>
              </w:tabs>
              <w:ind w:left="180" w:hanging="18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592" w:type="dxa"/>
          </w:tcPr>
          <w:p w:rsidR="00B40038" w:rsidRPr="00B15D0A" w:rsidRDefault="00B40038" w:rsidP="00B40038">
            <w:pPr>
              <w:ind w:left="15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ที่ประชุมสามัญประจำปีผู้ถือหุ้นวันที่</w:t>
            </w:r>
            <w:r w:rsidR="006702DC" w:rsidRPr="00B15D0A">
              <w:rPr>
                <w:rFonts w:ascii="Angsana New" w:hAnsi="Angsana New"/>
                <w:sz w:val="28"/>
                <w:szCs w:val="28"/>
              </w:rPr>
              <w:t xml:space="preserve"> 27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6702DC" w:rsidRPr="00B15D0A">
              <w:rPr>
                <w:rFonts w:ascii="Angsana New" w:hAnsi="Angsana New"/>
                <w:sz w:val="28"/>
                <w:szCs w:val="28"/>
              </w:rPr>
              <w:t>2561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</w:p>
        </w:tc>
        <w:tc>
          <w:tcPr>
            <w:tcW w:w="1266" w:type="dxa"/>
          </w:tcPr>
          <w:p w:rsidR="00B40038" w:rsidRPr="00B15D0A" w:rsidRDefault="00B40038" w:rsidP="006702DC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355,500</w:t>
            </w:r>
          </w:p>
        </w:tc>
        <w:tc>
          <w:tcPr>
            <w:tcW w:w="1090" w:type="dxa"/>
          </w:tcPr>
          <w:p w:rsidR="00B40038" w:rsidRPr="00B15D0A" w:rsidRDefault="00B40038" w:rsidP="006702DC">
            <w:pPr>
              <w:tabs>
                <w:tab w:val="decimal" w:pos="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0.79</w:t>
            </w:r>
          </w:p>
        </w:tc>
        <w:tc>
          <w:tcPr>
            <w:tcW w:w="1790" w:type="dxa"/>
          </w:tcPr>
          <w:p w:rsidR="00B40038" w:rsidRPr="00B15D0A" w:rsidRDefault="006702DC" w:rsidP="00B40038">
            <w:pPr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="00B40038" w:rsidRPr="00B15D0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พฤษภาคม </w:t>
            </w: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2561</w:t>
            </w:r>
          </w:p>
        </w:tc>
      </w:tr>
      <w:tr w:rsidR="00B40038" w:rsidRPr="00B15D0A" w:rsidTr="00B905A8">
        <w:tc>
          <w:tcPr>
            <w:tcW w:w="2628" w:type="dxa"/>
          </w:tcPr>
          <w:p w:rsidR="00B40038" w:rsidRPr="00B15D0A" w:rsidRDefault="00B40038" w:rsidP="00B40038">
            <w:pPr>
              <w:tabs>
                <w:tab w:val="left" w:pos="900"/>
              </w:tabs>
              <w:ind w:left="18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เงินปันผลระหว่างกาลประกาศ</w:t>
            </w:r>
          </w:p>
        </w:tc>
        <w:tc>
          <w:tcPr>
            <w:tcW w:w="2592" w:type="dxa"/>
          </w:tcPr>
          <w:p w:rsidR="00B40038" w:rsidRPr="00B15D0A" w:rsidRDefault="00B40038" w:rsidP="00B40038">
            <w:pPr>
              <w:ind w:left="15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         </w:t>
            </w:r>
          </w:p>
        </w:tc>
        <w:tc>
          <w:tcPr>
            <w:tcW w:w="1266" w:type="dxa"/>
          </w:tcPr>
          <w:p w:rsidR="00B40038" w:rsidRPr="00B15D0A" w:rsidRDefault="00B40038" w:rsidP="006702DC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  <w:r w:rsidRPr="00B15D0A">
              <w:rPr>
                <w:rFonts w:ascii="Angsana New" w:hAnsi="Angsana New"/>
                <w:sz w:val="28"/>
                <w:szCs w:val="28"/>
              </w:rPr>
              <w:t>,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500</w:t>
            </w:r>
          </w:p>
        </w:tc>
        <w:tc>
          <w:tcPr>
            <w:tcW w:w="1090" w:type="dxa"/>
          </w:tcPr>
          <w:p w:rsidR="00B40038" w:rsidRPr="00B15D0A" w:rsidRDefault="00B40038" w:rsidP="006702DC">
            <w:pPr>
              <w:tabs>
                <w:tab w:val="decimal" w:pos="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0.75</w:t>
            </w:r>
          </w:p>
        </w:tc>
        <w:tc>
          <w:tcPr>
            <w:tcW w:w="1790" w:type="dxa"/>
          </w:tcPr>
          <w:p w:rsidR="00B40038" w:rsidRPr="00B15D0A" w:rsidRDefault="006702DC" w:rsidP="00B40038">
            <w:pPr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13</w:t>
            </w:r>
            <w:r w:rsidR="00B40038" w:rsidRPr="00B15D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40038" w:rsidRPr="00B15D0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40038" w:rsidRPr="00B15D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15D0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40038" w:rsidRPr="00B15D0A" w:rsidTr="00B905A8">
        <w:tc>
          <w:tcPr>
            <w:tcW w:w="2628" w:type="dxa"/>
          </w:tcPr>
          <w:p w:rsidR="00B40038" w:rsidRPr="00B15D0A" w:rsidRDefault="00B40038" w:rsidP="00B40038">
            <w:pPr>
              <w:tabs>
                <w:tab w:val="left" w:pos="900"/>
              </w:tabs>
              <w:ind w:left="18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จากกำไรสำหรับงวดหกเดือนสิ้นสุดวันที่</w:t>
            </w: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592" w:type="dxa"/>
          </w:tcPr>
          <w:p w:rsidR="00B40038" w:rsidRPr="00B15D0A" w:rsidRDefault="00B40038" w:rsidP="00B40038">
            <w:pPr>
              <w:ind w:left="15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บริษัทฯ ครั้งที่ </w:t>
            </w:r>
            <w:r w:rsidR="00803CA1">
              <w:rPr>
                <w:rFonts w:ascii="Angsana New" w:hAnsi="Angsana New"/>
                <w:sz w:val="28"/>
                <w:szCs w:val="28"/>
              </w:rPr>
              <w:t>8</w:t>
            </w: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/2561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</w:p>
          <w:p w:rsidR="00B40038" w:rsidRPr="00B15D0A" w:rsidRDefault="00B40038" w:rsidP="00B40038">
            <w:pPr>
              <w:ind w:left="15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6702DC" w:rsidRPr="00B15D0A">
              <w:rPr>
                <w:rFonts w:ascii="Angsana New" w:hAnsi="Angsana New"/>
                <w:sz w:val="28"/>
                <w:szCs w:val="28"/>
                <w:cs/>
              </w:rPr>
              <w:t xml:space="preserve"> วันที่</w:t>
            </w:r>
            <w:r w:rsidR="006702DC" w:rsidRPr="00B15D0A">
              <w:rPr>
                <w:rFonts w:ascii="Angsana New" w:hAnsi="Angsana New"/>
                <w:sz w:val="28"/>
                <w:szCs w:val="28"/>
              </w:rPr>
              <w:t xml:space="preserve"> 14 </w:t>
            </w: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="006702DC" w:rsidRPr="00B15D0A">
              <w:rPr>
                <w:rFonts w:ascii="Angsana New" w:hAnsi="Angsana New"/>
                <w:sz w:val="28"/>
                <w:szCs w:val="28"/>
              </w:rPr>
              <w:t>2561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               </w:t>
            </w:r>
          </w:p>
        </w:tc>
        <w:tc>
          <w:tcPr>
            <w:tcW w:w="1266" w:type="dxa"/>
          </w:tcPr>
          <w:p w:rsidR="00B40038" w:rsidRPr="00B15D0A" w:rsidRDefault="00B40038" w:rsidP="006702DC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:rsidR="00B40038" w:rsidRPr="00B15D0A" w:rsidRDefault="00B40038" w:rsidP="006702DC">
            <w:pPr>
              <w:tabs>
                <w:tab w:val="decimal" w:pos="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:rsidR="00B40038" w:rsidRPr="00B15D0A" w:rsidRDefault="00B40038" w:rsidP="00B40038">
            <w:pPr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0038" w:rsidRPr="00B15D0A" w:rsidTr="00B905A8">
        <w:tc>
          <w:tcPr>
            <w:tcW w:w="2628" w:type="dxa"/>
          </w:tcPr>
          <w:p w:rsidR="00B40038" w:rsidRPr="00B15D0A" w:rsidRDefault="00B40038" w:rsidP="00B40038">
            <w:pPr>
              <w:tabs>
                <w:tab w:val="left" w:pos="900"/>
              </w:tabs>
              <w:ind w:left="18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592" w:type="dxa"/>
          </w:tcPr>
          <w:p w:rsidR="00B40038" w:rsidRPr="00B15D0A" w:rsidRDefault="00B40038" w:rsidP="00B40038">
            <w:pPr>
              <w:ind w:left="15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B40038" w:rsidRPr="00B15D0A" w:rsidRDefault="00B40038" w:rsidP="006702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693,000</w:t>
            </w:r>
          </w:p>
        </w:tc>
        <w:tc>
          <w:tcPr>
            <w:tcW w:w="1090" w:type="dxa"/>
            <w:vAlign w:val="bottom"/>
          </w:tcPr>
          <w:p w:rsidR="00B40038" w:rsidRPr="00B15D0A" w:rsidRDefault="00B40038" w:rsidP="006702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1.54</w:t>
            </w:r>
          </w:p>
        </w:tc>
        <w:tc>
          <w:tcPr>
            <w:tcW w:w="1790" w:type="dxa"/>
          </w:tcPr>
          <w:p w:rsidR="00B40038" w:rsidRPr="00B15D0A" w:rsidRDefault="00B40038" w:rsidP="00B40038">
            <w:pPr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0038" w:rsidRPr="00B15D0A" w:rsidTr="00B905A8">
        <w:tc>
          <w:tcPr>
            <w:tcW w:w="2628" w:type="dxa"/>
            <w:vAlign w:val="bottom"/>
          </w:tcPr>
          <w:p w:rsidR="00B40038" w:rsidRPr="00B15D0A" w:rsidRDefault="00B40038" w:rsidP="00B40038">
            <w:pPr>
              <w:tabs>
                <w:tab w:val="left" w:pos="900"/>
              </w:tabs>
              <w:ind w:left="18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B15D0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2560</w:t>
            </w:r>
          </w:p>
        </w:tc>
        <w:tc>
          <w:tcPr>
            <w:tcW w:w="2592" w:type="dxa"/>
            <w:vAlign w:val="bottom"/>
          </w:tcPr>
          <w:p w:rsidR="00B40038" w:rsidRPr="00B15D0A" w:rsidRDefault="00B40038" w:rsidP="00B40038">
            <w:pPr>
              <w:ind w:left="72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B40038" w:rsidRPr="00B15D0A" w:rsidRDefault="00B40038" w:rsidP="006702DC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:rsidR="00B40038" w:rsidRPr="00B15D0A" w:rsidRDefault="00B40038" w:rsidP="006702DC">
            <w:pPr>
              <w:tabs>
                <w:tab w:val="decimal" w:pos="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:rsidR="00B40038" w:rsidRPr="00B15D0A" w:rsidRDefault="00B40038" w:rsidP="00B40038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40038" w:rsidRPr="00B15D0A" w:rsidTr="00B905A8">
        <w:tc>
          <w:tcPr>
            <w:tcW w:w="2628" w:type="dxa"/>
          </w:tcPr>
          <w:p w:rsidR="00B40038" w:rsidRPr="00B15D0A" w:rsidRDefault="00B40038" w:rsidP="00B40038">
            <w:pPr>
              <w:tabs>
                <w:tab w:val="left" w:pos="900"/>
              </w:tabs>
              <w:ind w:left="180" w:hanging="18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="006702DC" w:rsidRPr="00B15D0A">
              <w:rPr>
                <w:rFonts w:ascii="Angsana New" w:hAnsi="Angsana New"/>
                <w:sz w:val="28"/>
                <w:szCs w:val="28"/>
                <w:lang w:val="en-GB"/>
              </w:rPr>
              <w:t>255</w:t>
            </w:r>
            <w:r w:rsidR="00803CA1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2592" w:type="dxa"/>
          </w:tcPr>
          <w:p w:rsidR="00B40038" w:rsidRPr="00B15D0A" w:rsidRDefault="00B40038" w:rsidP="00B40038">
            <w:pPr>
              <w:ind w:left="15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ที่ประชุมสามัญประจำปีผู้ถือหุ้นวันที่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21 </w:t>
            </w: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B15D0A">
              <w:rPr>
                <w:rFonts w:ascii="Angsana New" w:hAnsi="Angsana New" w:hint="cs"/>
                <w:sz w:val="28"/>
                <w:szCs w:val="28"/>
              </w:rPr>
              <w:t>2560</w:t>
            </w:r>
            <w:r w:rsidRPr="00B15D0A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1266" w:type="dxa"/>
          </w:tcPr>
          <w:p w:rsidR="00B40038" w:rsidRPr="00B15D0A" w:rsidRDefault="00B40038" w:rsidP="006702DC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409,500</w:t>
            </w:r>
          </w:p>
          <w:p w:rsidR="00B40038" w:rsidRPr="00B15D0A" w:rsidRDefault="00B40038" w:rsidP="006702DC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90" w:type="dxa"/>
          </w:tcPr>
          <w:p w:rsidR="00B40038" w:rsidRPr="00B15D0A" w:rsidRDefault="00B40038" w:rsidP="006702DC">
            <w:pPr>
              <w:tabs>
                <w:tab w:val="decimal" w:pos="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0.91</w:t>
            </w:r>
          </w:p>
        </w:tc>
        <w:tc>
          <w:tcPr>
            <w:tcW w:w="1790" w:type="dxa"/>
          </w:tcPr>
          <w:p w:rsidR="00B40038" w:rsidRPr="00B15D0A" w:rsidRDefault="00B40038" w:rsidP="00B40038">
            <w:pPr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</w:p>
        </w:tc>
      </w:tr>
      <w:tr w:rsidR="00B40038" w:rsidRPr="00B15D0A" w:rsidTr="00B905A8">
        <w:tc>
          <w:tcPr>
            <w:tcW w:w="2628" w:type="dxa"/>
          </w:tcPr>
          <w:p w:rsidR="00B40038" w:rsidRPr="00B15D0A" w:rsidRDefault="00B40038" w:rsidP="00B40038">
            <w:pPr>
              <w:tabs>
                <w:tab w:val="left" w:pos="900"/>
              </w:tabs>
              <w:ind w:left="18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เงินปันผลระหว่างกาลประกาศ</w:t>
            </w:r>
          </w:p>
        </w:tc>
        <w:tc>
          <w:tcPr>
            <w:tcW w:w="2592" w:type="dxa"/>
          </w:tcPr>
          <w:p w:rsidR="00B40038" w:rsidRPr="00B15D0A" w:rsidRDefault="00B40038" w:rsidP="00B40038">
            <w:pPr>
              <w:ind w:left="15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         </w:t>
            </w:r>
          </w:p>
        </w:tc>
        <w:tc>
          <w:tcPr>
            <w:tcW w:w="1266" w:type="dxa"/>
          </w:tcPr>
          <w:p w:rsidR="00B40038" w:rsidRPr="00B15D0A" w:rsidRDefault="00B40038" w:rsidP="006702DC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319,500</w:t>
            </w:r>
          </w:p>
        </w:tc>
        <w:tc>
          <w:tcPr>
            <w:tcW w:w="1090" w:type="dxa"/>
          </w:tcPr>
          <w:p w:rsidR="00B40038" w:rsidRPr="00B15D0A" w:rsidRDefault="00B40038" w:rsidP="006702DC">
            <w:pPr>
              <w:tabs>
                <w:tab w:val="decimal" w:pos="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0.71</w:t>
            </w:r>
          </w:p>
        </w:tc>
        <w:tc>
          <w:tcPr>
            <w:tcW w:w="1790" w:type="dxa"/>
          </w:tcPr>
          <w:p w:rsidR="00B40038" w:rsidRPr="00B15D0A" w:rsidRDefault="00B40038" w:rsidP="00B40038">
            <w:pPr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</w:p>
        </w:tc>
      </w:tr>
      <w:tr w:rsidR="00B40038" w:rsidRPr="00B15D0A" w:rsidTr="00B905A8">
        <w:tc>
          <w:tcPr>
            <w:tcW w:w="2628" w:type="dxa"/>
          </w:tcPr>
          <w:p w:rsidR="00B40038" w:rsidRPr="00B15D0A" w:rsidRDefault="00B40038" w:rsidP="00B40038">
            <w:pPr>
              <w:tabs>
                <w:tab w:val="left" w:pos="900"/>
              </w:tabs>
              <w:ind w:left="18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>จากกำไรสำหรับงวดหกเดือนสิ้นสุดวันที่</w:t>
            </w: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592" w:type="dxa"/>
          </w:tcPr>
          <w:p w:rsidR="00B40038" w:rsidRPr="00B15D0A" w:rsidRDefault="00B40038" w:rsidP="00B40038">
            <w:pPr>
              <w:ind w:left="15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บริษัทฯ ครั้งที่ </w:t>
            </w:r>
            <w:r w:rsidRPr="00B15D0A">
              <w:rPr>
                <w:rFonts w:ascii="Angsana New" w:hAnsi="Angsana New"/>
                <w:sz w:val="28"/>
                <w:szCs w:val="28"/>
              </w:rPr>
              <w:t>9</w:t>
            </w: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/2560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</w:p>
          <w:p w:rsidR="00B40038" w:rsidRPr="00B15D0A" w:rsidRDefault="00B40038" w:rsidP="00B40038">
            <w:pPr>
              <w:ind w:left="15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 วันที่ </w:t>
            </w: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15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  <w:r w:rsidRPr="00B15D0A">
              <w:rPr>
                <w:rFonts w:ascii="Angsana New" w:hAnsi="Angsana New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266" w:type="dxa"/>
          </w:tcPr>
          <w:p w:rsidR="00B40038" w:rsidRPr="00B15D0A" w:rsidRDefault="00B40038" w:rsidP="006702DC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:rsidR="00B40038" w:rsidRPr="00B15D0A" w:rsidRDefault="00B40038" w:rsidP="006702DC">
            <w:pPr>
              <w:tabs>
                <w:tab w:val="decimal" w:pos="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:rsidR="00B40038" w:rsidRPr="00B15D0A" w:rsidRDefault="00B40038" w:rsidP="00B40038">
            <w:pPr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0038" w:rsidRPr="00B15D0A" w:rsidTr="00B905A8">
        <w:tc>
          <w:tcPr>
            <w:tcW w:w="2628" w:type="dxa"/>
          </w:tcPr>
          <w:p w:rsidR="00B40038" w:rsidRPr="00B15D0A" w:rsidRDefault="00B40038" w:rsidP="00B40038">
            <w:pPr>
              <w:tabs>
                <w:tab w:val="left" w:pos="900"/>
              </w:tabs>
              <w:ind w:left="18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15D0A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B15D0A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592" w:type="dxa"/>
          </w:tcPr>
          <w:p w:rsidR="00B40038" w:rsidRPr="00B15D0A" w:rsidRDefault="00B40038" w:rsidP="00B40038">
            <w:pPr>
              <w:ind w:left="15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B40038" w:rsidRPr="00B15D0A" w:rsidRDefault="00B40038" w:rsidP="006702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729,000</w:t>
            </w:r>
          </w:p>
        </w:tc>
        <w:tc>
          <w:tcPr>
            <w:tcW w:w="1090" w:type="dxa"/>
            <w:vAlign w:val="bottom"/>
          </w:tcPr>
          <w:p w:rsidR="00B40038" w:rsidRPr="00B15D0A" w:rsidRDefault="00B40038" w:rsidP="006702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D0A">
              <w:rPr>
                <w:rFonts w:ascii="Angsana New" w:hAnsi="Angsana New"/>
                <w:sz w:val="28"/>
                <w:szCs w:val="28"/>
              </w:rPr>
              <w:t>1.62</w:t>
            </w:r>
          </w:p>
        </w:tc>
        <w:tc>
          <w:tcPr>
            <w:tcW w:w="1790" w:type="dxa"/>
          </w:tcPr>
          <w:p w:rsidR="00B40038" w:rsidRPr="00B15D0A" w:rsidRDefault="00B40038" w:rsidP="00B40038">
            <w:pPr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834C77" w:rsidRPr="00B15D0A" w:rsidRDefault="00182B00" w:rsidP="006B778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B15D0A">
        <w:rPr>
          <w:rFonts w:ascii="Angsana New" w:hAnsi="Angsana New"/>
          <w:b/>
          <w:bCs/>
          <w:sz w:val="32"/>
          <w:szCs w:val="32"/>
        </w:rPr>
        <w:t>2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6</w:t>
      </w:r>
      <w:r w:rsidR="00834C77" w:rsidRPr="00B15D0A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834C77" w:rsidRPr="00B15D0A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6804FE" w:rsidRPr="00B15D0A">
        <w:rPr>
          <w:rFonts w:ascii="Angsana New" w:hAnsi="Angsana New"/>
          <w:b/>
          <w:bCs/>
          <w:sz w:val="32"/>
          <w:szCs w:val="32"/>
          <w:cs/>
          <w:lang w:val="th-TH"/>
        </w:rPr>
        <w:t>การ</w:t>
      </w:r>
      <w:r w:rsidR="00834C77" w:rsidRPr="00B15D0A">
        <w:rPr>
          <w:rFonts w:ascii="Angsana New" w:hAnsi="Angsana New"/>
          <w:b/>
          <w:bCs/>
          <w:sz w:val="32"/>
          <w:szCs w:val="32"/>
          <w:cs/>
          <w:lang w:val="th-TH"/>
        </w:rPr>
        <w:t>ส่งเสริมการลงทุน</w:t>
      </w:r>
    </w:p>
    <w:p w:rsidR="00BC3F11" w:rsidRPr="00B15D0A" w:rsidRDefault="00BC3F11" w:rsidP="006B778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pacing w:val="-10"/>
          <w:sz w:val="32"/>
          <w:szCs w:val="32"/>
          <w:cs/>
        </w:rPr>
        <w:tab/>
        <w:t>บริษัทฯได้รับสิทธิพิเศษ</w:t>
      </w:r>
      <w:r w:rsidR="006804FE" w:rsidRPr="00B15D0A">
        <w:rPr>
          <w:rFonts w:ascii="Angsana New" w:hAnsi="Angsana New"/>
          <w:spacing w:val="-10"/>
          <w:sz w:val="32"/>
          <w:szCs w:val="32"/>
          <w:cs/>
        </w:rPr>
        <w:t>ทางภาษีจาก</w:t>
      </w:r>
      <w:r w:rsidR="006804FE" w:rsidRPr="00B15D0A">
        <w:rPr>
          <w:rFonts w:ascii="Angsana New" w:hAnsi="Angsana New"/>
          <w:sz w:val="32"/>
          <w:szCs w:val="32"/>
          <w:cs/>
        </w:rPr>
        <w:t>คณะกรรมการส่งเสริมการลงทุน</w:t>
      </w:r>
      <w:r w:rsidRPr="00B15D0A">
        <w:rPr>
          <w:rFonts w:ascii="Angsana New" w:hAnsi="Angsana New"/>
          <w:spacing w:val="-10"/>
          <w:sz w:val="32"/>
          <w:szCs w:val="32"/>
          <w:cs/>
        </w:rPr>
        <w:t>ตามพระราชบัญญัติส่งเสริมการลงทุน พ</w:t>
      </w:r>
      <w:r w:rsidRPr="00B15D0A">
        <w:rPr>
          <w:rFonts w:ascii="Angsana New" w:hAnsi="Angsana New"/>
          <w:spacing w:val="-10"/>
          <w:sz w:val="32"/>
          <w:szCs w:val="32"/>
        </w:rPr>
        <w:t>.</w:t>
      </w:r>
      <w:r w:rsidRPr="00B15D0A">
        <w:rPr>
          <w:rFonts w:ascii="Angsana New" w:hAnsi="Angsana New"/>
          <w:spacing w:val="-10"/>
          <w:sz w:val="32"/>
          <w:szCs w:val="32"/>
          <w:cs/>
        </w:rPr>
        <w:t>ศ</w:t>
      </w:r>
      <w:r w:rsidRPr="00B15D0A">
        <w:rPr>
          <w:rFonts w:ascii="Angsana New" w:hAnsi="Angsana New"/>
          <w:spacing w:val="-10"/>
          <w:sz w:val="32"/>
          <w:szCs w:val="32"/>
        </w:rPr>
        <w:t>. 2520</w:t>
      </w:r>
      <w:r w:rsidRPr="00B15D0A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081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7"/>
        <w:gridCol w:w="1492"/>
        <w:gridCol w:w="1492"/>
      </w:tblGrid>
      <w:tr w:rsidR="00936EE2" w:rsidRPr="00B15D0A" w:rsidTr="00936EE2">
        <w:tc>
          <w:tcPr>
            <w:tcW w:w="609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6EE2" w:rsidRPr="00B15D0A" w:rsidRDefault="00936EE2" w:rsidP="006B778D">
            <w:pPr>
              <w:ind w:right="252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บัตรส่งเสริมเลขที่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6EE2" w:rsidRPr="00B15D0A" w:rsidRDefault="00936EE2" w:rsidP="006B778D">
            <w:pP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1343(2)/2555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6EE2" w:rsidRPr="00B15D0A" w:rsidRDefault="00936EE2" w:rsidP="006B0554">
            <w:pP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2218(2)</w:t>
            </w:r>
            <w:r w:rsidRPr="00B15D0A">
              <w:rPr>
                <w:rFonts w:ascii="Angsana New" w:hAnsi="Angsana New"/>
                <w:cs/>
              </w:rPr>
              <w:t>/</w:t>
            </w:r>
            <w:r w:rsidRPr="00B15D0A">
              <w:rPr>
                <w:rFonts w:ascii="Angsana New" w:hAnsi="Angsana New"/>
              </w:rPr>
              <w:t>2557</w:t>
            </w:r>
          </w:p>
        </w:tc>
      </w:tr>
      <w:tr w:rsidR="00936EE2" w:rsidRPr="00B15D0A" w:rsidTr="00936EE2">
        <w:tc>
          <w:tcPr>
            <w:tcW w:w="609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6EE2" w:rsidRPr="00B15D0A" w:rsidRDefault="00936EE2" w:rsidP="006B778D">
            <w:pPr>
              <w:ind w:left="180" w:right="252" w:hanging="180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ลงวันที่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6EE2" w:rsidRPr="00B15D0A" w:rsidRDefault="00936EE2" w:rsidP="006B778D">
            <w:pPr>
              <w:jc w:val="center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</w:rPr>
              <w:t xml:space="preserve">22 </w:t>
            </w:r>
            <w:r w:rsidRPr="00B15D0A">
              <w:rPr>
                <w:rFonts w:ascii="Angsana New" w:hAnsi="Angsana New"/>
                <w:cs/>
              </w:rPr>
              <w:t xml:space="preserve">มีนาคม </w:t>
            </w:r>
            <w:r w:rsidRPr="00B15D0A">
              <w:rPr>
                <w:rFonts w:ascii="Angsana New" w:hAnsi="Angsana New"/>
              </w:rPr>
              <w:t>2555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6EE2" w:rsidRPr="00B15D0A" w:rsidRDefault="00936EE2" w:rsidP="006B0554">
            <w:pP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 xml:space="preserve">25 </w:t>
            </w:r>
            <w:r w:rsidRPr="00B15D0A">
              <w:rPr>
                <w:rFonts w:ascii="Angsana New" w:hAnsi="Angsana New"/>
                <w:cs/>
              </w:rPr>
              <w:t xml:space="preserve">กันยายน </w:t>
            </w:r>
            <w:r w:rsidRPr="00B15D0A">
              <w:rPr>
                <w:rFonts w:ascii="Angsana New" w:hAnsi="Angsana New"/>
              </w:rPr>
              <w:t>2557</w:t>
            </w:r>
          </w:p>
        </w:tc>
      </w:tr>
      <w:tr w:rsidR="00936EE2" w:rsidRPr="00B15D0A" w:rsidTr="00936EE2">
        <w:tc>
          <w:tcPr>
            <w:tcW w:w="6097" w:type="dxa"/>
            <w:tcBorders>
              <w:top w:val="nil"/>
              <w:right w:val="single" w:sz="4" w:space="0" w:color="auto"/>
            </w:tcBorders>
          </w:tcPr>
          <w:p w:rsidR="00936EE2" w:rsidRPr="00B15D0A" w:rsidRDefault="00936EE2" w:rsidP="006B778D">
            <w:pPr>
              <w:ind w:left="378" w:right="162" w:hanging="378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1.</w:t>
            </w:r>
            <w:r w:rsidRPr="00B15D0A">
              <w:rPr>
                <w:rFonts w:ascii="Angsana New" w:hAnsi="Angsana New"/>
              </w:rPr>
              <w:tab/>
            </w:r>
            <w:r w:rsidRPr="00B15D0A">
              <w:rPr>
                <w:rFonts w:ascii="Angsana New" w:hAnsi="Angsana New"/>
                <w:cs/>
              </w:rPr>
              <w:t>เพื่อส่งเสริมการลงทุนในกิจการ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36EE2" w:rsidRPr="00B15D0A" w:rsidRDefault="00936EE2" w:rsidP="006B778D">
            <w:pP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ผลิตผลิตภัณฑ์</w:t>
            </w:r>
          </w:p>
          <w:p w:rsidR="00936EE2" w:rsidRPr="00B15D0A" w:rsidRDefault="00936EE2" w:rsidP="006B778D">
            <w:pPr>
              <w:jc w:val="center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เบเกอรี่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03CA1" w:rsidRPr="00B15D0A" w:rsidRDefault="00803CA1" w:rsidP="00803CA1">
            <w:pP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ผลิตผลิตภัณฑ์</w:t>
            </w:r>
          </w:p>
          <w:p w:rsidR="00936EE2" w:rsidRPr="00B15D0A" w:rsidRDefault="00936EE2" w:rsidP="006B0554">
            <w:pPr>
              <w:jc w:val="center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ธัญพืช</w:t>
            </w:r>
          </w:p>
        </w:tc>
      </w:tr>
      <w:tr w:rsidR="00936EE2" w:rsidRPr="00B15D0A" w:rsidTr="00936EE2">
        <w:tc>
          <w:tcPr>
            <w:tcW w:w="6097" w:type="dxa"/>
            <w:tcBorders>
              <w:bottom w:val="nil"/>
              <w:right w:val="single" w:sz="4" w:space="0" w:color="auto"/>
            </w:tcBorders>
          </w:tcPr>
          <w:p w:rsidR="00936EE2" w:rsidRPr="00B15D0A" w:rsidRDefault="00936EE2" w:rsidP="006B778D">
            <w:pPr>
              <w:ind w:left="378" w:right="162" w:hanging="378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2.</w:t>
            </w:r>
            <w:r w:rsidRPr="00B15D0A">
              <w:rPr>
                <w:rFonts w:ascii="Angsana New" w:hAnsi="Angsana New"/>
              </w:rPr>
              <w:tab/>
            </w:r>
            <w:r w:rsidRPr="00B15D0A">
              <w:rPr>
                <w:rFonts w:ascii="Angsana New" w:hAnsi="Angsana New"/>
                <w:cs/>
              </w:rPr>
              <w:t>สิทธิประโยชน์สำคัญที่ได้รับ</w:t>
            </w:r>
          </w:p>
        </w:tc>
        <w:tc>
          <w:tcPr>
            <w:tcW w:w="14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36EE2" w:rsidRPr="00B15D0A" w:rsidRDefault="00936EE2" w:rsidP="006B77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36EE2" w:rsidRPr="00B15D0A" w:rsidRDefault="00936EE2" w:rsidP="006B0554">
            <w:pPr>
              <w:jc w:val="both"/>
              <w:rPr>
                <w:rFonts w:ascii="Angsana New" w:hAnsi="Angsana New"/>
              </w:rPr>
            </w:pPr>
          </w:p>
        </w:tc>
      </w:tr>
      <w:tr w:rsidR="00936EE2" w:rsidRPr="00B15D0A" w:rsidTr="00936EE2">
        <w:tc>
          <w:tcPr>
            <w:tcW w:w="6097" w:type="dxa"/>
            <w:tcBorders>
              <w:top w:val="nil"/>
              <w:bottom w:val="nil"/>
              <w:right w:val="single" w:sz="4" w:space="0" w:color="auto"/>
            </w:tcBorders>
          </w:tcPr>
          <w:p w:rsidR="00936EE2" w:rsidRPr="00B15D0A" w:rsidRDefault="00936EE2" w:rsidP="006B778D">
            <w:pPr>
              <w:ind w:left="828" w:right="162" w:hanging="468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2.1</w:t>
            </w:r>
            <w:r w:rsidRPr="00B15D0A">
              <w:rPr>
                <w:rFonts w:ascii="Angsana New" w:hAnsi="Angsana New"/>
              </w:rPr>
              <w:tab/>
            </w:r>
            <w:r w:rsidRPr="00B15D0A">
              <w:rPr>
                <w:rFonts w:ascii="Angsana New" w:hAnsi="Angsana New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EE2" w:rsidRPr="00B15D0A" w:rsidRDefault="00936EE2" w:rsidP="006B778D">
            <w:pPr>
              <w:jc w:val="center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EE2" w:rsidRPr="00B15D0A" w:rsidRDefault="00936EE2" w:rsidP="006B0554">
            <w:pPr>
              <w:jc w:val="center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ได้รับ</w:t>
            </w:r>
          </w:p>
          <w:p w:rsidR="00936EE2" w:rsidRPr="00B15D0A" w:rsidRDefault="00936EE2" w:rsidP="006B0554">
            <w:pPr>
              <w:jc w:val="center"/>
              <w:rPr>
                <w:rFonts w:ascii="Angsana New" w:hAnsi="Angsana New"/>
              </w:rPr>
            </w:pPr>
          </w:p>
        </w:tc>
      </w:tr>
      <w:tr w:rsidR="00936EE2" w:rsidRPr="00B15D0A" w:rsidTr="00936EE2">
        <w:tc>
          <w:tcPr>
            <w:tcW w:w="6097" w:type="dxa"/>
            <w:tcBorders>
              <w:top w:val="nil"/>
              <w:bottom w:val="nil"/>
              <w:right w:val="single" w:sz="4" w:space="0" w:color="auto"/>
            </w:tcBorders>
          </w:tcPr>
          <w:p w:rsidR="00936EE2" w:rsidRPr="00B15D0A" w:rsidRDefault="00936EE2" w:rsidP="006B778D">
            <w:pPr>
              <w:ind w:left="828" w:right="162" w:hanging="468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2.2</w:t>
            </w:r>
            <w:r w:rsidRPr="00B15D0A">
              <w:rPr>
                <w:rFonts w:ascii="Angsana New" w:hAnsi="Angsana New"/>
              </w:rPr>
              <w:tab/>
            </w:r>
            <w:r w:rsidRPr="00B15D0A">
              <w:rPr>
                <w:rFonts w:ascii="Angsana New" w:hAnsi="Angsana New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(นับแต่วันที่เริ่มมีรายได้จากการประกอบกิจการนั้น)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EE2" w:rsidRPr="00B15D0A" w:rsidRDefault="00936EE2" w:rsidP="006B778D">
            <w:pPr>
              <w:jc w:val="center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</w:rPr>
              <w:t>8</w:t>
            </w:r>
            <w:r w:rsidRPr="00B15D0A">
              <w:rPr>
                <w:rFonts w:ascii="Angsana New" w:hAnsi="Angsana New"/>
                <w:cs/>
              </w:rPr>
              <w:t xml:space="preserve"> ปี                                (ไม่เกินร้อยละ</w:t>
            </w:r>
            <w:r w:rsidRPr="00B15D0A">
              <w:rPr>
                <w:rFonts w:ascii="Angsana New" w:hAnsi="Angsana New"/>
              </w:rPr>
              <w:t>100</w:t>
            </w:r>
            <w:r w:rsidRPr="00B15D0A">
              <w:rPr>
                <w:rFonts w:ascii="Angsana New" w:hAnsi="Angsana New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EE2" w:rsidRPr="00B15D0A" w:rsidRDefault="00936EE2" w:rsidP="006B0554">
            <w:pPr>
              <w:jc w:val="center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</w:rPr>
              <w:t>8</w:t>
            </w:r>
            <w:r w:rsidRPr="00B15D0A">
              <w:rPr>
                <w:rFonts w:ascii="Angsana New" w:hAnsi="Angsana New"/>
                <w:cs/>
              </w:rPr>
              <w:t xml:space="preserve"> ปี                                (ไม่เกินร้อยละ</w:t>
            </w:r>
            <w:r w:rsidRPr="00B15D0A">
              <w:rPr>
                <w:rFonts w:ascii="Angsana New" w:hAnsi="Angsana New"/>
              </w:rPr>
              <w:t>100</w:t>
            </w:r>
            <w:r w:rsidRPr="00B15D0A">
              <w:rPr>
                <w:rFonts w:ascii="Angsana New" w:hAnsi="Angsana New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</w:tr>
      <w:tr w:rsidR="00936EE2" w:rsidRPr="00B15D0A" w:rsidTr="00936EE2">
        <w:tc>
          <w:tcPr>
            <w:tcW w:w="6097" w:type="dxa"/>
            <w:tcBorders>
              <w:top w:val="nil"/>
              <w:bottom w:val="nil"/>
              <w:right w:val="single" w:sz="4" w:space="0" w:color="auto"/>
            </w:tcBorders>
          </w:tcPr>
          <w:p w:rsidR="00936EE2" w:rsidRPr="00B15D0A" w:rsidRDefault="00936EE2" w:rsidP="006B778D">
            <w:pPr>
              <w:ind w:left="828" w:right="162" w:hanging="468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2.3</w:t>
            </w:r>
            <w:r w:rsidRPr="00B15D0A">
              <w:rPr>
                <w:rFonts w:ascii="Angsana New" w:hAnsi="Angsana New"/>
              </w:rPr>
              <w:tab/>
            </w:r>
            <w:r w:rsidRPr="00B15D0A">
              <w:rPr>
                <w:rFonts w:ascii="Angsana New" w:hAnsi="Angsana New"/>
                <w:cs/>
              </w:rPr>
              <w:t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ระยะเวลาได้รับยกเว้นภาษีเงินได้นิติบุคคล (นับแต่วันพ้นกำหนดเวลาตามข้อ</w:t>
            </w:r>
            <w:r w:rsidRPr="00B15D0A">
              <w:rPr>
                <w:rFonts w:ascii="Angsana New" w:hAnsi="Angsana New"/>
              </w:rPr>
              <w:t xml:space="preserve"> 2.2</w:t>
            </w:r>
            <w:r w:rsidRPr="00B15D0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EE2" w:rsidRPr="00B15D0A" w:rsidRDefault="00936EE2" w:rsidP="006B778D">
            <w:pPr>
              <w:jc w:val="center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</w:rPr>
              <w:t>5</w:t>
            </w:r>
            <w:r w:rsidRPr="00B15D0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EE2" w:rsidRPr="00B15D0A" w:rsidRDefault="00936EE2" w:rsidP="006B0554">
            <w:pP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5</w:t>
            </w:r>
            <w:r w:rsidRPr="00B15D0A">
              <w:rPr>
                <w:rFonts w:ascii="Angsana New" w:hAnsi="Angsana New"/>
                <w:cs/>
              </w:rPr>
              <w:t xml:space="preserve"> ปี</w:t>
            </w:r>
          </w:p>
        </w:tc>
      </w:tr>
      <w:tr w:rsidR="00936EE2" w:rsidRPr="00B15D0A" w:rsidTr="00936EE2">
        <w:tc>
          <w:tcPr>
            <w:tcW w:w="609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36EE2" w:rsidRPr="00B15D0A" w:rsidRDefault="00936EE2" w:rsidP="006B778D">
            <w:pPr>
              <w:ind w:left="378" w:right="162" w:hanging="378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3</w:t>
            </w:r>
            <w:r w:rsidRPr="00B15D0A">
              <w:rPr>
                <w:rFonts w:ascii="Angsana New" w:hAnsi="Angsana New"/>
                <w:cs/>
              </w:rPr>
              <w:t>.</w:t>
            </w:r>
            <w:r w:rsidRPr="00B15D0A">
              <w:rPr>
                <w:rFonts w:ascii="Angsana New" w:hAnsi="Angsana New"/>
                <w:cs/>
              </w:rPr>
              <w:tab/>
              <w:t>วันเริ่มใช้สิทธิในบัตรส่งเสริม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E2" w:rsidRPr="00B15D0A" w:rsidRDefault="00936EE2" w:rsidP="00F4467A">
            <w:pPr>
              <w:jc w:val="center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</w:rPr>
              <w:t>1</w:t>
            </w:r>
            <w:r w:rsidRPr="00B15D0A">
              <w:rPr>
                <w:rFonts w:ascii="Angsana New" w:hAnsi="Angsana New"/>
                <w:cs/>
              </w:rPr>
              <w:t xml:space="preserve"> มิถุนายน </w:t>
            </w:r>
            <w:r w:rsidRPr="00B15D0A">
              <w:rPr>
                <w:rFonts w:ascii="Angsana New" w:hAnsi="Angsana New"/>
              </w:rPr>
              <w:t>256</w:t>
            </w:r>
            <w:r w:rsidR="00E45D8F" w:rsidRPr="00B15D0A">
              <w:rPr>
                <w:rFonts w:ascii="Angsana New" w:hAnsi="Angsana New"/>
              </w:rPr>
              <w:t>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E2" w:rsidRPr="00B15D0A" w:rsidRDefault="00936EE2" w:rsidP="006B0554">
            <w:pPr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</w:t>
            </w:r>
            <w:r w:rsidRPr="00B15D0A">
              <w:rPr>
                <w:rFonts w:ascii="Angsana New" w:hAnsi="Angsana New"/>
                <w:cs/>
              </w:rPr>
              <w:t xml:space="preserve"> ตุลาคม </w:t>
            </w:r>
            <w:r w:rsidRPr="00B15D0A">
              <w:rPr>
                <w:rFonts w:ascii="Angsana New" w:hAnsi="Angsana New"/>
              </w:rPr>
              <w:t>2557</w:t>
            </w:r>
          </w:p>
        </w:tc>
      </w:tr>
    </w:tbl>
    <w:p w:rsidR="00834C77" w:rsidRPr="00B15D0A" w:rsidRDefault="00834C77" w:rsidP="006B778D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lastRenderedPageBreak/>
        <w:tab/>
        <w:t>รายได้จากการขายของบริษัทฯเป็นรายได้จากการขายสินค้าในประเทศ ซึ่งสามารถจำแนกตามกิจการที่ได้รับการส่งเสริมการลงทุนและกิจการที่ไม่ได้รับการส่งเสริมการลงทุนได้ดังต่อไปนี้</w:t>
      </w:r>
    </w:p>
    <w:p w:rsidR="00834C77" w:rsidRPr="00B15D0A" w:rsidRDefault="00834C77" w:rsidP="006B778D">
      <w:pPr>
        <w:tabs>
          <w:tab w:val="left" w:pos="567"/>
          <w:tab w:val="left" w:pos="1134"/>
          <w:tab w:val="left" w:pos="1701"/>
        </w:tabs>
        <w:jc w:val="right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</w:rPr>
        <w:t>(</w:t>
      </w:r>
      <w:r w:rsidRPr="00B15D0A">
        <w:rPr>
          <w:rFonts w:ascii="Angsana New" w:hAnsi="Angsana New"/>
          <w:sz w:val="32"/>
          <w:szCs w:val="32"/>
          <w:cs/>
        </w:rPr>
        <w:t>หน่วย</w:t>
      </w:r>
      <w:r w:rsidRPr="00B15D0A">
        <w:rPr>
          <w:rFonts w:ascii="Angsana New" w:hAnsi="Angsana New"/>
          <w:sz w:val="32"/>
          <w:szCs w:val="32"/>
        </w:rPr>
        <w:t>:</w:t>
      </w:r>
      <w:r w:rsidRPr="00B15D0A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6210"/>
        <w:gridCol w:w="1485"/>
        <w:gridCol w:w="1485"/>
      </w:tblGrid>
      <w:tr w:rsidR="00D85EAF" w:rsidRPr="00B15D0A" w:rsidTr="00163981">
        <w:tc>
          <w:tcPr>
            <w:tcW w:w="6210" w:type="dxa"/>
            <w:vAlign w:val="bottom"/>
          </w:tcPr>
          <w:p w:rsidR="00D85EAF" w:rsidRPr="00B15D0A" w:rsidRDefault="00D85EAF" w:rsidP="00D85EA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485" w:type="dxa"/>
            <w:vAlign w:val="bottom"/>
          </w:tcPr>
          <w:p w:rsidR="00D85EAF" w:rsidRPr="00B15D0A" w:rsidRDefault="00891CC9" w:rsidP="00D85EA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85" w:type="dxa"/>
            <w:vAlign w:val="bottom"/>
          </w:tcPr>
          <w:p w:rsidR="00D85EAF" w:rsidRPr="00B15D0A" w:rsidRDefault="00891CC9" w:rsidP="00D85EA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D85EAF" w:rsidRPr="00B15D0A" w:rsidTr="00163981">
        <w:tc>
          <w:tcPr>
            <w:tcW w:w="6210" w:type="dxa"/>
            <w:vAlign w:val="bottom"/>
          </w:tcPr>
          <w:p w:rsidR="00D85EAF" w:rsidRPr="00B15D0A" w:rsidRDefault="00D85EAF" w:rsidP="00D85EA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485" w:type="dxa"/>
            <w:vAlign w:val="bottom"/>
          </w:tcPr>
          <w:p w:rsidR="00D85EAF" w:rsidRPr="00B15D0A" w:rsidRDefault="00D85EAF" w:rsidP="00D85EA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85" w:type="dxa"/>
            <w:vAlign w:val="bottom"/>
          </w:tcPr>
          <w:p w:rsidR="00D85EAF" w:rsidRPr="00B15D0A" w:rsidRDefault="00D85EAF" w:rsidP="00D85EAF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40038" w:rsidRPr="00B15D0A" w:rsidTr="00163981">
        <w:tc>
          <w:tcPr>
            <w:tcW w:w="6210" w:type="dxa"/>
            <w:vAlign w:val="bottom"/>
          </w:tcPr>
          <w:p w:rsidR="00B40038" w:rsidRPr="00B15D0A" w:rsidRDefault="00B40038" w:rsidP="00B40038">
            <w:pPr>
              <w:ind w:left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กิจการที่ได้รับการส่งเสริม</w:t>
            </w:r>
          </w:p>
        </w:tc>
        <w:tc>
          <w:tcPr>
            <w:tcW w:w="1485" w:type="dxa"/>
            <w:vAlign w:val="bottom"/>
          </w:tcPr>
          <w:p w:rsidR="00B40038" w:rsidRPr="00B15D0A" w:rsidRDefault="00B40038" w:rsidP="00B40038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2,962</w:t>
            </w:r>
          </w:p>
        </w:tc>
        <w:tc>
          <w:tcPr>
            <w:tcW w:w="1485" w:type="dxa"/>
            <w:vAlign w:val="bottom"/>
          </w:tcPr>
          <w:p w:rsidR="00B40038" w:rsidRPr="00B15D0A" w:rsidRDefault="00B40038" w:rsidP="00B40038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3,193</w:t>
            </w:r>
          </w:p>
        </w:tc>
      </w:tr>
      <w:tr w:rsidR="00B40038" w:rsidRPr="00B15D0A" w:rsidTr="00163981">
        <w:tc>
          <w:tcPr>
            <w:tcW w:w="6210" w:type="dxa"/>
            <w:vAlign w:val="bottom"/>
          </w:tcPr>
          <w:p w:rsidR="00B40038" w:rsidRPr="00B15D0A" w:rsidRDefault="00B40038" w:rsidP="00B40038">
            <w:pPr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กิจการที่ไม่ได้รับการส่งเสริม</w:t>
            </w:r>
          </w:p>
        </w:tc>
        <w:tc>
          <w:tcPr>
            <w:tcW w:w="1485" w:type="dxa"/>
            <w:vAlign w:val="bottom"/>
          </w:tcPr>
          <w:p w:rsidR="00B40038" w:rsidRPr="00B15D0A" w:rsidRDefault="00B40038" w:rsidP="00B40038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4,534</w:t>
            </w:r>
          </w:p>
        </w:tc>
        <w:tc>
          <w:tcPr>
            <w:tcW w:w="1485" w:type="dxa"/>
            <w:vAlign w:val="bottom"/>
          </w:tcPr>
          <w:p w:rsidR="00B40038" w:rsidRPr="00B15D0A" w:rsidRDefault="00B40038" w:rsidP="00B40038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4,256</w:t>
            </w:r>
          </w:p>
        </w:tc>
      </w:tr>
      <w:tr w:rsidR="00B40038" w:rsidRPr="00B15D0A" w:rsidTr="00163981">
        <w:tc>
          <w:tcPr>
            <w:tcW w:w="6210" w:type="dxa"/>
            <w:vAlign w:val="bottom"/>
          </w:tcPr>
          <w:p w:rsidR="00B40038" w:rsidRPr="00B15D0A" w:rsidRDefault="00B40038" w:rsidP="00B4003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รวมรายได้จากการขาย</w:t>
            </w:r>
          </w:p>
        </w:tc>
        <w:tc>
          <w:tcPr>
            <w:tcW w:w="1485" w:type="dxa"/>
            <w:vAlign w:val="bottom"/>
          </w:tcPr>
          <w:p w:rsidR="00B40038" w:rsidRPr="00B15D0A" w:rsidRDefault="00B40038" w:rsidP="00B40038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7,496</w:t>
            </w:r>
          </w:p>
        </w:tc>
        <w:tc>
          <w:tcPr>
            <w:tcW w:w="1485" w:type="dxa"/>
            <w:vAlign w:val="bottom"/>
          </w:tcPr>
          <w:p w:rsidR="00B40038" w:rsidRPr="00B15D0A" w:rsidRDefault="00B40038" w:rsidP="00B40038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7,449</w:t>
            </w:r>
          </w:p>
        </w:tc>
      </w:tr>
    </w:tbl>
    <w:p w:rsidR="00834C77" w:rsidRPr="00B15D0A" w:rsidRDefault="002C375D" w:rsidP="006943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2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7</w:t>
      </w:r>
      <w:r w:rsidR="00834C77" w:rsidRPr="00B15D0A">
        <w:rPr>
          <w:rFonts w:ascii="Angsana New" w:hAnsi="Angsana New"/>
          <w:b/>
          <w:bCs/>
          <w:sz w:val="32"/>
          <w:szCs w:val="32"/>
        </w:rPr>
        <w:t>.</w:t>
      </w:r>
      <w:r w:rsidR="00834C77" w:rsidRPr="00B15D0A">
        <w:rPr>
          <w:rFonts w:ascii="Angsana New" w:hAnsi="Angsana New"/>
          <w:b/>
          <w:bCs/>
          <w:sz w:val="32"/>
          <w:szCs w:val="32"/>
        </w:rPr>
        <w:tab/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834C77" w:rsidRPr="00B15D0A" w:rsidRDefault="00834C77" w:rsidP="006943C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pacing w:val="-6"/>
          <w:sz w:val="32"/>
          <w:szCs w:val="32"/>
          <w:cs/>
        </w:rPr>
        <w:t>บริษัทฯและพนักงานของบริษัทฯได้ร่วมกันจัดตั้งกองทุนสำรองเลี้ยงชีพขึ้นตามพระราชบัญญัติกองทุนสำรองเลี้ยงชีพ พ</w:t>
      </w:r>
      <w:r w:rsidRPr="00B15D0A">
        <w:rPr>
          <w:rFonts w:ascii="Angsana New" w:hAnsi="Angsana New"/>
          <w:spacing w:val="-6"/>
          <w:sz w:val="32"/>
          <w:szCs w:val="32"/>
        </w:rPr>
        <w:t>.</w:t>
      </w:r>
      <w:r w:rsidRPr="00B15D0A">
        <w:rPr>
          <w:rFonts w:ascii="Angsana New" w:hAnsi="Angsana New"/>
          <w:spacing w:val="-6"/>
          <w:sz w:val="32"/>
          <w:szCs w:val="32"/>
          <w:cs/>
        </w:rPr>
        <w:t>ศ</w:t>
      </w:r>
      <w:r w:rsidRPr="00B15D0A">
        <w:rPr>
          <w:rFonts w:ascii="Angsana New" w:hAnsi="Angsana New"/>
          <w:spacing w:val="-6"/>
          <w:sz w:val="32"/>
          <w:szCs w:val="32"/>
        </w:rPr>
        <w:t>. 2530</w:t>
      </w:r>
      <w:r w:rsidRPr="00B15D0A">
        <w:rPr>
          <w:rFonts w:ascii="Angsana New" w:hAnsi="Angsana New"/>
          <w:spacing w:val="-6"/>
          <w:sz w:val="32"/>
          <w:szCs w:val="32"/>
          <w:cs/>
        </w:rPr>
        <w:t xml:space="preserve"> โดยบริษัทฯและพนักงานจะจ่ายสะสมเข้ากองทุนเป็นรายเดือนในอัตราร้อยละ </w:t>
      </w:r>
      <w:r w:rsidRPr="00B15D0A">
        <w:rPr>
          <w:rFonts w:ascii="Angsana New" w:hAnsi="Angsana New"/>
          <w:spacing w:val="-6"/>
          <w:sz w:val="32"/>
          <w:szCs w:val="32"/>
        </w:rPr>
        <w:t xml:space="preserve">3 - 5 </w:t>
      </w:r>
      <w:r w:rsidRPr="00B15D0A">
        <w:rPr>
          <w:rFonts w:ascii="Angsana New" w:hAnsi="Angsana New"/>
          <w:spacing w:val="-6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C8202F" w:rsidRPr="00B15D0A">
        <w:rPr>
          <w:rFonts w:ascii="Angsana New" w:hAnsi="Angsana New"/>
          <w:spacing w:val="-6"/>
          <w:sz w:val="32"/>
          <w:szCs w:val="32"/>
          <w:cs/>
        </w:rPr>
        <w:t>บริษัทหลักทรัพย์จัดการกองทุนทิสโก้</w:t>
      </w:r>
      <w:r w:rsidRPr="00B15D0A">
        <w:rPr>
          <w:rFonts w:ascii="Angsana New" w:hAnsi="Angsana New"/>
          <w:spacing w:val="-6"/>
          <w:sz w:val="32"/>
          <w:szCs w:val="32"/>
          <w:cs/>
        </w:rPr>
        <w:t xml:space="preserve"> จำกัด และจะจ่ายให้กับพนักงานเมื่อพนักงานนั้นออกจากงานตามระเบียบว่าด้วยกองทุนของบริษัทฯ ในระหว่างปี </w:t>
      </w:r>
      <w:r w:rsidR="00891CC9" w:rsidRPr="00B15D0A">
        <w:rPr>
          <w:rFonts w:ascii="Angsana New" w:hAnsi="Angsana New"/>
          <w:spacing w:val="-6"/>
          <w:sz w:val="32"/>
          <w:szCs w:val="32"/>
        </w:rPr>
        <w:t>2561</w:t>
      </w:r>
      <w:r w:rsidRPr="00B15D0A">
        <w:rPr>
          <w:rFonts w:ascii="Angsana New" w:hAnsi="Angsana New"/>
          <w:spacing w:val="-6"/>
          <w:sz w:val="32"/>
          <w:szCs w:val="32"/>
          <w:cs/>
        </w:rPr>
        <w:t xml:space="preserve"> บริษัทฯ</w:t>
      </w:r>
      <w:r w:rsidR="002B4016" w:rsidRPr="00B15D0A">
        <w:rPr>
          <w:rFonts w:ascii="Angsana New" w:hAnsi="Angsana New"/>
          <w:spacing w:val="-6"/>
          <w:sz w:val="32"/>
          <w:szCs w:val="32"/>
          <w:cs/>
        </w:rPr>
        <w:t>รับรู้</w:t>
      </w:r>
      <w:r w:rsidR="006E7F7D" w:rsidRPr="00B15D0A">
        <w:rPr>
          <w:rFonts w:ascii="Angsana New" w:hAnsi="Angsana New"/>
          <w:sz w:val="32"/>
          <w:szCs w:val="32"/>
          <w:cs/>
        </w:rPr>
        <w:t>เงินสมทบ</w:t>
      </w:r>
      <w:r w:rsidR="002B4016" w:rsidRPr="00B15D0A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="006E7F7D" w:rsidRPr="00B15D0A">
        <w:rPr>
          <w:rFonts w:ascii="Angsana New" w:hAnsi="Angsana New"/>
          <w:sz w:val="32"/>
          <w:szCs w:val="32"/>
          <w:cs/>
        </w:rPr>
        <w:t>จำนวน</w:t>
      </w:r>
      <w:r w:rsidR="00B30EB5" w:rsidRPr="00B15D0A">
        <w:rPr>
          <w:rFonts w:ascii="Angsana New" w:hAnsi="Angsana New"/>
          <w:sz w:val="32"/>
          <w:szCs w:val="32"/>
          <w:cs/>
        </w:rPr>
        <w:t xml:space="preserve"> </w:t>
      </w:r>
      <w:r w:rsidR="00B40038" w:rsidRPr="00B15D0A">
        <w:rPr>
          <w:rFonts w:ascii="Angsana New" w:hAnsi="Angsana New"/>
          <w:sz w:val="32"/>
          <w:szCs w:val="32"/>
        </w:rPr>
        <w:t>27.</w:t>
      </w:r>
      <w:r w:rsidR="00272039" w:rsidRPr="00B15D0A">
        <w:rPr>
          <w:rFonts w:ascii="Angsana New" w:hAnsi="Angsana New"/>
          <w:sz w:val="32"/>
          <w:szCs w:val="32"/>
        </w:rPr>
        <w:t>3</w:t>
      </w:r>
      <w:r w:rsidR="006A5DC1"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 xml:space="preserve">ล้านบาท </w:t>
      </w:r>
      <w:r w:rsidR="00C72C24" w:rsidRPr="00B15D0A">
        <w:rPr>
          <w:rFonts w:ascii="Angsana New" w:hAnsi="Angsana New"/>
          <w:sz w:val="32"/>
          <w:szCs w:val="32"/>
        </w:rPr>
        <w:t>(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="0059779B" w:rsidRPr="00B15D0A">
        <w:rPr>
          <w:rFonts w:ascii="Angsana New" w:hAnsi="Angsana New"/>
          <w:sz w:val="32"/>
          <w:szCs w:val="32"/>
        </w:rPr>
        <w:t>: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="006A5DC1" w:rsidRPr="00B15D0A">
        <w:rPr>
          <w:rFonts w:ascii="Angsana New" w:hAnsi="Angsana New"/>
          <w:sz w:val="32"/>
          <w:szCs w:val="32"/>
        </w:rPr>
        <w:t>27.2</w:t>
      </w:r>
      <w:r w:rsidR="006A5DC1" w:rsidRPr="00B15D0A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ล้านบาท</w:t>
      </w:r>
      <w:r w:rsidRPr="00B15D0A">
        <w:rPr>
          <w:rFonts w:ascii="Angsana New" w:hAnsi="Angsana New"/>
          <w:sz w:val="32"/>
          <w:szCs w:val="32"/>
        </w:rPr>
        <w:t xml:space="preserve">) </w:t>
      </w:r>
    </w:p>
    <w:p w:rsidR="00107B68" w:rsidRPr="00B15D0A" w:rsidRDefault="00182B00" w:rsidP="006943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2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8</w:t>
      </w:r>
      <w:r w:rsidR="00107B68" w:rsidRPr="00B15D0A">
        <w:rPr>
          <w:rFonts w:ascii="Angsana New" w:hAnsi="Angsana New"/>
          <w:b/>
          <w:bCs/>
          <w:sz w:val="32"/>
          <w:szCs w:val="32"/>
        </w:rPr>
        <w:t>.</w:t>
      </w:r>
      <w:r w:rsidR="00107B68" w:rsidRPr="00B15D0A">
        <w:rPr>
          <w:rFonts w:ascii="Angsana New" w:hAnsi="Angsana New"/>
          <w:b/>
          <w:bCs/>
          <w:sz w:val="32"/>
          <w:szCs w:val="32"/>
        </w:rPr>
        <w:tab/>
      </w:r>
      <w:r w:rsidR="00107B68" w:rsidRPr="00B15D0A">
        <w:rPr>
          <w:rFonts w:ascii="Angsana New" w:hAnsi="Angsana New"/>
          <w:b/>
          <w:bCs/>
          <w:sz w:val="32"/>
          <w:szCs w:val="32"/>
          <w:cs/>
        </w:rPr>
        <w:t>ข้อมูลส่วนงาน</w:t>
      </w:r>
      <w:r w:rsidR="003B1DE1" w:rsidRPr="00B15D0A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7D7B73" w:rsidRPr="00B15D0A" w:rsidRDefault="007D7B73" w:rsidP="006943C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color w:val="000000"/>
          <w:sz w:val="28"/>
          <w:szCs w:val="28"/>
        </w:rPr>
        <w:tab/>
      </w:r>
      <w:r w:rsidRPr="00B15D0A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ทั้งนี้ผู้มีอำนาจตัดสินใจสูงสุดด้านการดำเนินงานของบริษัทคือกรรมการผู้อำนวยการ</w:t>
      </w:r>
    </w:p>
    <w:p w:rsidR="007D7B73" w:rsidRPr="00B15D0A" w:rsidRDefault="007D7B73" w:rsidP="006943C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คือ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ผลิตและจำหน่ายขนมปังและเบเกอรี่อื่นๆ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และดำเนินธุรกิจในเขตภูมิศาสตร์เดียว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คือ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ประเทศไทย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โดยมีช่องทางการจัดจำหน่ายผ่านการค้าส่ง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="00A01A68" w:rsidRPr="00B15D0A">
        <w:rPr>
          <w:rFonts w:ascii="Angsana New" w:hAnsi="Angsana New"/>
          <w:sz w:val="32"/>
          <w:szCs w:val="32"/>
          <w:cs/>
        </w:rPr>
        <w:t>และ</w:t>
      </w:r>
      <w:r w:rsidRPr="00B15D0A">
        <w:rPr>
          <w:rFonts w:ascii="Angsana New" w:hAnsi="Angsana New"/>
          <w:sz w:val="32"/>
          <w:szCs w:val="32"/>
          <w:cs/>
        </w:rPr>
        <w:t>ค้าปลีก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โดยบริษัทฯมีรายได้จากการค้าส่งสำหรับ</w:t>
      </w:r>
      <w:r w:rsidR="00A41D79" w:rsidRPr="00B15D0A">
        <w:rPr>
          <w:rFonts w:ascii="Angsana New" w:hAnsi="Angsana New"/>
          <w:sz w:val="32"/>
          <w:szCs w:val="32"/>
          <w:cs/>
        </w:rPr>
        <w:t>ปี</w:t>
      </w:r>
      <w:r w:rsidRPr="00B15D0A">
        <w:rPr>
          <w:rFonts w:ascii="Angsana New" w:hAnsi="Angsana New"/>
          <w:sz w:val="32"/>
          <w:szCs w:val="32"/>
          <w:cs/>
        </w:rPr>
        <w:t>สิ้นสุดวันที่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="00A462C9" w:rsidRPr="00B15D0A">
        <w:rPr>
          <w:rFonts w:ascii="Angsana New" w:hAnsi="Angsana New"/>
          <w:spacing w:val="-4"/>
          <w:sz w:val="32"/>
          <w:szCs w:val="32"/>
        </w:rPr>
        <w:t xml:space="preserve">31 </w:t>
      </w:r>
      <w:r w:rsidR="00A462C9" w:rsidRPr="00B15D0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91CC9" w:rsidRPr="00B15D0A">
        <w:rPr>
          <w:rFonts w:ascii="Angsana New" w:hAnsi="Angsana New"/>
          <w:spacing w:val="-4"/>
          <w:sz w:val="32"/>
          <w:szCs w:val="32"/>
        </w:rPr>
        <w:t>2561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จำนวนเงินประมาณ</w:t>
      </w:r>
      <w:r w:rsidR="006B778D" w:rsidRPr="00B15D0A">
        <w:rPr>
          <w:rFonts w:ascii="Angsana New" w:hAnsi="Angsana New"/>
          <w:sz w:val="32"/>
          <w:szCs w:val="32"/>
        </w:rPr>
        <w:t xml:space="preserve"> </w:t>
      </w:r>
      <w:r w:rsidR="00B40038" w:rsidRPr="00B15D0A">
        <w:rPr>
          <w:rFonts w:ascii="Angsana New" w:hAnsi="Angsana New"/>
          <w:sz w:val="32"/>
          <w:szCs w:val="32"/>
        </w:rPr>
        <w:t>6,826</w:t>
      </w:r>
      <w:r w:rsidR="00B543DE" w:rsidRPr="00B15D0A">
        <w:rPr>
          <w:rFonts w:ascii="Angsana New" w:hAnsi="Angsana New" w:hint="cs"/>
          <w:sz w:val="32"/>
          <w:szCs w:val="32"/>
          <w:cs/>
        </w:rPr>
        <w:t xml:space="preserve"> </w:t>
      </w:r>
      <w:r w:rsidR="002339B3" w:rsidRPr="00B15D0A">
        <w:rPr>
          <w:rFonts w:ascii="Angsana New" w:hAnsi="Angsana New"/>
          <w:sz w:val="32"/>
          <w:szCs w:val="32"/>
          <w:cs/>
        </w:rPr>
        <w:t>ล้านบาท</w:t>
      </w:r>
      <w:r w:rsidR="002339B3" w:rsidRPr="00B15D0A">
        <w:rPr>
          <w:rFonts w:ascii="Angsana New" w:hAnsi="Angsana New"/>
          <w:sz w:val="32"/>
          <w:szCs w:val="32"/>
        </w:rPr>
        <w:t xml:space="preserve"> </w:t>
      </w:r>
      <w:r w:rsidR="002339B3" w:rsidRPr="00B15D0A">
        <w:rPr>
          <w:rFonts w:ascii="Angsana New" w:hAnsi="Angsana New"/>
          <w:sz w:val="32"/>
          <w:szCs w:val="32"/>
          <w:cs/>
        </w:rPr>
        <w:t>หรือคิดเป็นร้อยละ</w:t>
      </w:r>
      <w:r w:rsidR="002339B3" w:rsidRPr="00B15D0A">
        <w:rPr>
          <w:rFonts w:ascii="Angsana New" w:hAnsi="Angsana New"/>
          <w:sz w:val="32"/>
          <w:szCs w:val="32"/>
        </w:rPr>
        <w:t xml:space="preserve"> </w:t>
      </w:r>
      <w:r w:rsidR="00B40038" w:rsidRPr="00B15D0A">
        <w:rPr>
          <w:rFonts w:ascii="Angsana New" w:hAnsi="Angsana New"/>
          <w:sz w:val="32"/>
          <w:szCs w:val="32"/>
        </w:rPr>
        <w:t>90.1</w:t>
      </w:r>
      <w:r w:rsidR="00F805BB"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ของยอดรายได้</w:t>
      </w:r>
      <w:r w:rsidR="003B1DE1" w:rsidRPr="00B15D0A">
        <w:rPr>
          <w:rFonts w:ascii="Angsana New" w:hAnsi="Angsana New"/>
          <w:sz w:val="32"/>
          <w:szCs w:val="32"/>
          <w:cs/>
        </w:rPr>
        <w:t>รวม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="00C72C24" w:rsidRPr="00B15D0A">
        <w:rPr>
          <w:rFonts w:ascii="Angsana New" w:hAnsi="Angsana New"/>
          <w:sz w:val="32"/>
          <w:szCs w:val="32"/>
        </w:rPr>
        <w:t>(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="0059779B" w:rsidRPr="00B15D0A">
        <w:rPr>
          <w:rFonts w:ascii="Angsana New" w:hAnsi="Angsana New"/>
          <w:sz w:val="32"/>
          <w:szCs w:val="32"/>
        </w:rPr>
        <w:t>: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="00B543DE" w:rsidRPr="00B15D0A">
        <w:rPr>
          <w:rFonts w:ascii="Angsana New" w:hAnsi="Angsana New"/>
          <w:sz w:val="32"/>
          <w:szCs w:val="32"/>
        </w:rPr>
        <w:t xml:space="preserve">6,779 </w:t>
      </w:r>
      <w:r w:rsidR="00891F4E" w:rsidRPr="00B15D0A">
        <w:rPr>
          <w:rFonts w:ascii="Angsana New" w:hAnsi="Angsana New"/>
          <w:sz w:val="32"/>
          <w:szCs w:val="32"/>
          <w:cs/>
        </w:rPr>
        <w:t>ล้านบาท</w:t>
      </w:r>
      <w:r w:rsidR="00891F4E" w:rsidRPr="00B15D0A">
        <w:rPr>
          <w:rFonts w:ascii="Angsana New" w:hAnsi="Angsana New"/>
          <w:sz w:val="32"/>
          <w:szCs w:val="32"/>
        </w:rPr>
        <w:t xml:space="preserve"> </w:t>
      </w:r>
      <w:r w:rsidR="00891F4E" w:rsidRPr="00B15D0A">
        <w:rPr>
          <w:rFonts w:ascii="Angsana New" w:hAnsi="Angsana New"/>
          <w:sz w:val="32"/>
          <w:szCs w:val="32"/>
          <w:cs/>
        </w:rPr>
        <w:t>หรือคิดเป็นร้อยละ</w:t>
      </w:r>
      <w:r w:rsidR="00B543DE" w:rsidRPr="00B15D0A">
        <w:rPr>
          <w:rFonts w:ascii="Angsana New" w:hAnsi="Angsana New"/>
          <w:sz w:val="32"/>
          <w:szCs w:val="32"/>
        </w:rPr>
        <w:t xml:space="preserve"> 90.</w:t>
      </w:r>
      <w:r w:rsidR="00B543DE" w:rsidRPr="00B15D0A">
        <w:rPr>
          <w:rFonts w:ascii="Angsana New" w:hAnsi="Angsana New" w:hint="cs"/>
          <w:sz w:val="32"/>
          <w:szCs w:val="32"/>
          <w:cs/>
        </w:rPr>
        <w:t>2</w:t>
      </w:r>
      <w:r w:rsidR="00891F4E" w:rsidRPr="00B15D0A">
        <w:rPr>
          <w:rFonts w:ascii="Angsana New" w:hAnsi="Angsana New"/>
          <w:sz w:val="32"/>
          <w:szCs w:val="32"/>
        </w:rPr>
        <w:t xml:space="preserve"> </w:t>
      </w:r>
      <w:r w:rsidR="00891F4E" w:rsidRPr="00B15D0A">
        <w:rPr>
          <w:rFonts w:ascii="Angsana New" w:hAnsi="Angsana New"/>
          <w:sz w:val="32"/>
          <w:szCs w:val="32"/>
          <w:cs/>
        </w:rPr>
        <w:t>ของยอดรายได้รวม</w:t>
      </w:r>
      <w:r w:rsidR="00EC23FE" w:rsidRPr="00B15D0A">
        <w:rPr>
          <w:rFonts w:ascii="Angsana New" w:hAnsi="Angsana New"/>
          <w:sz w:val="32"/>
          <w:szCs w:val="32"/>
          <w:cs/>
        </w:rPr>
        <w:t>)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="00E35D16" w:rsidRPr="00B15D0A">
        <w:rPr>
          <w:rFonts w:ascii="Angsana New" w:hAnsi="Angsana New"/>
          <w:sz w:val="32"/>
          <w:szCs w:val="32"/>
          <w:cs/>
        </w:rPr>
        <w:t>ซึ่งเป็นรายได้จากลูกค้าราย</w:t>
      </w:r>
      <w:r w:rsidR="0016773D" w:rsidRPr="00B15D0A">
        <w:rPr>
          <w:rFonts w:ascii="Angsana New" w:hAnsi="Angsana New"/>
          <w:sz w:val="32"/>
          <w:szCs w:val="32"/>
          <w:cs/>
        </w:rPr>
        <w:t>ใหญ่</w:t>
      </w:r>
      <w:r w:rsidR="00E35D16" w:rsidRPr="00B15D0A">
        <w:rPr>
          <w:rFonts w:ascii="Angsana New" w:hAnsi="Angsana New"/>
          <w:sz w:val="32"/>
          <w:szCs w:val="32"/>
          <w:cs/>
        </w:rPr>
        <w:t>หนึ่ง</w:t>
      </w:r>
      <w:r w:rsidR="0016773D" w:rsidRPr="00B15D0A">
        <w:rPr>
          <w:rFonts w:ascii="Angsana New" w:hAnsi="Angsana New"/>
          <w:sz w:val="32"/>
          <w:szCs w:val="32"/>
          <w:cs/>
        </w:rPr>
        <w:t>ราย</w:t>
      </w:r>
      <w:r w:rsidR="00E35D16" w:rsidRPr="00B15D0A">
        <w:rPr>
          <w:rFonts w:ascii="Angsana New" w:hAnsi="Angsana New"/>
          <w:sz w:val="32"/>
          <w:szCs w:val="32"/>
          <w:cs/>
        </w:rPr>
        <w:t>ในประเทศคิดเป็น</w:t>
      </w:r>
      <w:r w:rsidR="00E35D16" w:rsidRPr="00B15D0A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="00B40038" w:rsidRPr="00B15D0A">
        <w:rPr>
          <w:rFonts w:ascii="Angsana New" w:hAnsi="Angsana New"/>
          <w:spacing w:val="-6"/>
          <w:sz w:val="32"/>
          <w:szCs w:val="32"/>
        </w:rPr>
        <w:t>47.2</w:t>
      </w:r>
      <w:r w:rsidR="00E35D16" w:rsidRPr="00B15D0A">
        <w:rPr>
          <w:rFonts w:ascii="Angsana New" w:hAnsi="Angsana New"/>
          <w:spacing w:val="-6"/>
          <w:sz w:val="32"/>
          <w:szCs w:val="32"/>
        </w:rPr>
        <w:t xml:space="preserve"> </w:t>
      </w:r>
      <w:r w:rsidR="00E35D16" w:rsidRPr="00B15D0A">
        <w:rPr>
          <w:rFonts w:ascii="Angsana New" w:hAnsi="Angsana New"/>
          <w:spacing w:val="-6"/>
          <w:sz w:val="32"/>
          <w:szCs w:val="32"/>
          <w:cs/>
        </w:rPr>
        <w:t xml:space="preserve">ของยอดรายได้รวม </w:t>
      </w:r>
      <w:r w:rsidR="00C72C24" w:rsidRPr="00B15D0A">
        <w:rPr>
          <w:rFonts w:ascii="Angsana New" w:hAnsi="Angsana New"/>
          <w:spacing w:val="-6"/>
          <w:sz w:val="32"/>
          <w:szCs w:val="32"/>
        </w:rPr>
        <w:t>(</w:t>
      </w:r>
      <w:r w:rsidR="00891CC9" w:rsidRPr="00B15D0A">
        <w:rPr>
          <w:rFonts w:ascii="Angsana New" w:hAnsi="Angsana New"/>
          <w:spacing w:val="-6"/>
          <w:sz w:val="32"/>
          <w:szCs w:val="32"/>
        </w:rPr>
        <w:t>2560</w:t>
      </w:r>
      <w:r w:rsidR="0059779B" w:rsidRPr="00B15D0A">
        <w:rPr>
          <w:rFonts w:ascii="Angsana New" w:hAnsi="Angsana New"/>
          <w:spacing w:val="-6"/>
          <w:sz w:val="32"/>
          <w:szCs w:val="32"/>
        </w:rPr>
        <w:t>:</w:t>
      </w:r>
      <w:r w:rsidR="00E35D16" w:rsidRPr="00B15D0A">
        <w:rPr>
          <w:rFonts w:ascii="Angsana New" w:hAnsi="Angsana New"/>
          <w:spacing w:val="-6"/>
          <w:sz w:val="32"/>
          <w:szCs w:val="32"/>
        </w:rPr>
        <w:t xml:space="preserve"> </w:t>
      </w:r>
      <w:r w:rsidR="00E35D16" w:rsidRPr="00B15D0A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="00891F4E" w:rsidRPr="00B15D0A">
        <w:rPr>
          <w:rFonts w:ascii="Angsana New" w:hAnsi="Angsana New"/>
          <w:spacing w:val="-6"/>
          <w:sz w:val="32"/>
          <w:szCs w:val="32"/>
        </w:rPr>
        <w:t>46.</w:t>
      </w:r>
      <w:r w:rsidR="00B40038" w:rsidRPr="00B15D0A">
        <w:rPr>
          <w:rFonts w:ascii="Angsana New" w:hAnsi="Angsana New"/>
          <w:spacing w:val="-6"/>
          <w:sz w:val="32"/>
          <w:szCs w:val="32"/>
        </w:rPr>
        <w:t>5</w:t>
      </w:r>
      <w:r w:rsidR="00E35D16" w:rsidRPr="00B15D0A">
        <w:rPr>
          <w:rFonts w:ascii="Angsana New" w:hAnsi="Angsana New"/>
          <w:spacing w:val="-6"/>
          <w:sz w:val="32"/>
          <w:szCs w:val="32"/>
          <w:cs/>
        </w:rPr>
        <w:t xml:space="preserve"> ของยอดรายได้รวม) </w:t>
      </w:r>
      <w:r w:rsidRPr="00B15D0A">
        <w:rPr>
          <w:rFonts w:ascii="Angsana New" w:hAnsi="Angsana New"/>
          <w:spacing w:val="-6"/>
          <w:sz w:val="32"/>
          <w:szCs w:val="32"/>
          <w:cs/>
        </w:rPr>
        <w:t>บริษัทฯประเมินผลการปฏิบัติงาน</w:t>
      </w:r>
      <w:r w:rsidRPr="00B15D0A">
        <w:rPr>
          <w:rFonts w:ascii="Angsana New" w:hAnsi="Angsana New"/>
          <w:sz w:val="32"/>
          <w:szCs w:val="32"/>
          <w:cs/>
        </w:rPr>
        <w:t>ของส่วนงานโดยพิจารณาจากกำไรหรือขาดทุนจากการดำเนินงาน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EC18FA" w:rsidRPr="00B15D0A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B15D0A">
        <w:rPr>
          <w:rFonts w:ascii="Angsana New" w:hAnsi="Angsana New"/>
          <w:sz w:val="32"/>
          <w:szCs w:val="32"/>
          <w:cs/>
        </w:rPr>
        <w:t>ในงบการเงิน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ดังนั้น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รายได้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pacing w:val="-4"/>
          <w:sz w:val="32"/>
          <w:szCs w:val="32"/>
          <w:cs/>
        </w:rPr>
        <w:t>กำไรจากการดำเนินงานและสินทรัพย์ที่แสดงอยู่ในงบการเงิน</w:t>
      </w:r>
      <w:r w:rsidRPr="00B15D0A">
        <w:rPr>
          <w:rFonts w:ascii="Angsana New" w:hAnsi="Angsana New"/>
          <w:spacing w:val="-4"/>
          <w:sz w:val="32"/>
          <w:szCs w:val="32"/>
        </w:rPr>
        <w:t xml:space="preserve"> </w:t>
      </w:r>
      <w:r w:rsidRPr="00B15D0A">
        <w:rPr>
          <w:rFonts w:ascii="Angsana New" w:hAnsi="Angsana New"/>
          <w:spacing w:val="-4"/>
          <w:sz w:val="32"/>
          <w:szCs w:val="32"/>
          <w:cs/>
        </w:rPr>
        <w:t>จึงถือเป็นการรายงานตามส่วนงานดำเนินงาน</w:t>
      </w:r>
      <w:r w:rsidRPr="00B15D0A">
        <w:rPr>
          <w:rFonts w:ascii="Angsana New" w:hAnsi="Angsana New"/>
          <w:sz w:val="32"/>
          <w:szCs w:val="32"/>
          <w:cs/>
        </w:rPr>
        <w:t>และเขตภูมิศาสตร์แล้ว</w:t>
      </w:r>
      <w:r w:rsidRPr="00B15D0A">
        <w:rPr>
          <w:rFonts w:ascii="Angsana New" w:hAnsi="Angsana New"/>
          <w:sz w:val="32"/>
          <w:szCs w:val="32"/>
        </w:rPr>
        <w:t xml:space="preserve"> </w:t>
      </w:r>
    </w:p>
    <w:p w:rsidR="00A15595" w:rsidRDefault="00A155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34C77" w:rsidRPr="00B15D0A" w:rsidRDefault="00003F43" w:rsidP="006943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834C77" w:rsidRPr="00B15D0A">
        <w:rPr>
          <w:rFonts w:ascii="Angsana New" w:hAnsi="Angsana New"/>
          <w:b/>
          <w:bCs/>
          <w:sz w:val="32"/>
          <w:szCs w:val="32"/>
        </w:rPr>
        <w:t>.</w:t>
      </w:r>
      <w:r w:rsidR="00834C77" w:rsidRPr="00B15D0A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86198A" w:rsidRPr="00B15D0A" w:rsidRDefault="00003F43" w:rsidP="006943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</w:rPr>
        <w:t>29</w:t>
      </w:r>
      <w:r w:rsidR="0086198A" w:rsidRPr="00B15D0A">
        <w:rPr>
          <w:rFonts w:ascii="Angsana New" w:hAnsi="Angsana New"/>
          <w:b/>
          <w:bCs/>
          <w:sz w:val="32"/>
          <w:szCs w:val="32"/>
        </w:rPr>
        <w:t>.1</w:t>
      </w:r>
      <w:r w:rsidR="0086198A" w:rsidRPr="00B15D0A">
        <w:rPr>
          <w:rFonts w:ascii="Angsana New" w:hAnsi="Angsana New"/>
          <w:b/>
          <w:bCs/>
          <w:sz w:val="32"/>
          <w:szCs w:val="32"/>
        </w:rPr>
        <w:tab/>
      </w:r>
      <w:r w:rsidR="0086198A" w:rsidRPr="00B15D0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15595" w:rsidRDefault="00A15595" w:rsidP="00A155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 w:rsidR="0086198A" w:rsidRPr="00B15D0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86198A" w:rsidRPr="00B15D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62C9" w:rsidRPr="00B15D0A">
        <w:rPr>
          <w:rFonts w:ascii="Angsana New" w:hAnsi="Angsana New"/>
          <w:sz w:val="32"/>
          <w:szCs w:val="32"/>
        </w:rPr>
        <w:t xml:space="preserve">31 </w:t>
      </w:r>
      <w:r w:rsidR="00A462C9" w:rsidRPr="00B15D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1CC9" w:rsidRPr="00B15D0A">
        <w:rPr>
          <w:rFonts w:ascii="Angsana New" w:hAnsi="Angsana New"/>
          <w:sz w:val="32"/>
          <w:szCs w:val="32"/>
        </w:rPr>
        <w:t>2561</w:t>
      </w:r>
      <w:r w:rsidR="0086198A" w:rsidRPr="00B15D0A">
        <w:rPr>
          <w:rFonts w:ascii="Angsana New" w:hAnsi="Angsana New"/>
          <w:sz w:val="32"/>
          <w:szCs w:val="32"/>
          <w:cs/>
        </w:rPr>
        <w:t xml:space="preserve"> บริษัทฯ มีภาระผูกพันเกี่ยวกับรายจ่ายฝ่ายทุนตามสัญญาซื้อเครื่อง</w:t>
      </w:r>
      <w:r w:rsidR="008301E4" w:rsidRPr="00B15D0A">
        <w:rPr>
          <w:rFonts w:ascii="Angsana New" w:hAnsi="Angsana New"/>
          <w:sz w:val="32"/>
          <w:szCs w:val="32"/>
          <w:cs/>
        </w:rPr>
        <w:t>จักรและอุปกรณ์เพื่อใช้ในการผลิต</w:t>
      </w:r>
      <w:r w:rsidR="0086198A" w:rsidRPr="00B15D0A">
        <w:rPr>
          <w:rFonts w:ascii="Angsana New" w:hAnsi="Angsana New"/>
          <w:sz w:val="32"/>
          <w:szCs w:val="32"/>
          <w:cs/>
        </w:rPr>
        <w:t>จำนวนเงินประมาณ</w:t>
      </w:r>
      <w:r w:rsidR="00DD3452" w:rsidRPr="00B15D0A">
        <w:rPr>
          <w:rFonts w:ascii="Angsana New" w:hAnsi="Angsana New"/>
          <w:sz w:val="32"/>
          <w:szCs w:val="32"/>
          <w:cs/>
        </w:rPr>
        <w:t xml:space="preserve"> </w:t>
      </w:r>
      <w:r w:rsidR="00B40038" w:rsidRPr="00B15D0A">
        <w:rPr>
          <w:rFonts w:ascii="Angsana New" w:hAnsi="Angsana New"/>
          <w:sz w:val="32"/>
          <w:szCs w:val="32"/>
        </w:rPr>
        <w:t>0.6</w:t>
      </w:r>
      <w:r w:rsidR="00B543DE" w:rsidRPr="00B15D0A">
        <w:rPr>
          <w:rFonts w:ascii="Angsana New" w:hAnsi="Angsana New" w:hint="cs"/>
          <w:sz w:val="32"/>
          <w:szCs w:val="32"/>
          <w:cs/>
        </w:rPr>
        <w:t xml:space="preserve"> </w:t>
      </w:r>
      <w:r w:rsidR="002339B3" w:rsidRPr="00B15D0A">
        <w:rPr>
          <w:rFonts w:ascii="Angsana New" w:hAnsi="Angsana New"/>
          <w:sz w:val="32"/>
          <w:szCs w:val="32"/>
          <w:cs/>
        </w:rPr>
        <w:t xml:space="preserve">ล้านบาท </w:t>
      </w:r>
      <w:r w:rsidR="00B40038" w:rsidRPr="00B15D0A">
        <w:rPr>
          <w:rFonts w:ascii="Angsana New" w:hAnsi="Angsana New"/>
          <w:sz w:val="32"/>
          <w:szCs w:val="32"/>
        </w:rPr>
        <w:t>4.2</w:t>
      </w:r>
      <w:r w:rsidR="00F805BB" w:rsidRPr="00B15D0A">
        <w:rPr>
          <w:rFonts w:ascii="Angsana New" w:hAnsi="Angsana New"/>
          <w:sz w:val="32"/>
          <w:szCs w:val="32"/>
          <w:cs/>
        </w:rPr>
        <w:t xml:space="preserve"> </w:t>
      </w:r>
      <w:r w:rsidR="006B0554" w:rsidRPr="00B15D0A">
        <w:rPr>
          <w:rFonts w:ascii="Angsana New" w:hAnsi="Angsana New"/>
          <w:sz w:val="32"/>
          <w:szCs w:val="32"/>
          <w:cs/>
        </w:rPr>
        <w:t>ล้านเ</w:t>
      </w:r>
      <w:r w:rsidR="00585D16" w:rsidRPr="00B15D0A">
        <w:rPr>
          <w:rFonts w:ascii="Angsana New" w:hAnsi="Angsana New"/>
          <w:sz w:val="32"/>
          <w:szCs w:val="32"/>
          <w:cs/>
        </w:rPr>
        <w:t>ย</w:t>
      </w:r>
      <w:r w:rsidR="006B0554" w:rsidRPr="00B15D0A">
        <w:rPr>
          <w:rFonts w:ascii="Angsana New" w:hAnsi="Angsana New"/>
          <w:sz w:val="32"/>
          <w:szCs w:val="32"/>
          <w:cs/>
        </w:rPr>
        <w:t xml:space="preserve">น </w:t>
      </w:r>
      <w:r w:rsidR="00F805BB" w:rsidRPr="00B15D0A">
        <w:rPr>
          <w:rFonts w:ascii="Angsana New" w:hAnsi="Angsana New"/>
          <w:sz w:val="32"/>
          <w:szCs w:val="32"/>
          <w:cs/>
        </w:rPr>
        <w:t xml:space="preserve">และ </w:t>
      </w:r>
      <w:r w:rsidR="00B40038" w:rsidRPr="00B15D0A">
        <w:rPr>
          <w:rFonts w:ascii="Angsana New" w:hAnsi="Angsana New"/>
          <w:sz w:val="32"/>
          <w:szCs w:val="32"/>
        </w:rPr>
        <w:t>0.1</w:t>
      </w:r>
      <w:r w:rsidR="00F805BB" w:rsidRPr="00B15D0A">
        <w:rPr>
          <w:rFonts w:ascii="Angsana New" w:hAnsi="Angsana New"/>
          <w:sz w:val="32"/>
          <w:szCs w:val="32"/>
          <w:cs/>
        </w:rPr>
        <w:t xml:space="preserve"> ล้าน</w:t>
      </w:r>
      <w:r w:rsidR="00B40038" w:rsidRPr="00B15D0A">
        <w:rPr>
          <w:rFonts w:ascii="Angsana New" w:hAnsi="Angsana New" w:hint="cs"/>
          <w:sz w:val="32"/>
          <w:szCs w:val="32"/>
          <w:cs/>
        </w:rPr>
        <w:t>ยูโร</w:t>
      </w:r>
      <w:r w:rsidR="00F805BB" w:rsidRPr="00B15D0A">
        <w:rPr>
          <w:rFonts w:ascii="Angsana New" w:hAnsi="Angsana New"/>
          <w:sz w:val="32"/>
          <w:szCs w:val="32"/>
          <w:cs/>
        </w:rPr>
        <w:t xml:space="preserve"> </w:t>
      </w:r>
      <w:r w:rsidR="006B0554" w:rsidRPr="00B15D0A">
        <w:rPr>
          <w:rFonts w:ascii="Angsana New" w:hAnsi="Angsana New"/>
          <w:sz w:val="32"/>
          <w:szCs w:val="32"/>
          <w:cs/>
        </w:rPr>
        <w:t xml:space="preserve">รวมเป็นจำนวนเงินประมาณ </w:t>
      </w:r>
      <w:r w:rsidR="00B40038" w:rsidRPr="00B15D0A">
        <w:rPr>
          <w:rFonts w:ascii="Angsana New" w:hAnsi="Angsana New"/>
          <w:sz w:val="32"/>
          <w:szCs w:val="32"/>
        </w:rPr>
        <w:t>7.0</w:t>
      </w:r>
      <w:r w:rsidR="00B543DE" w:rsidRPr="00B15D0A">
        <w:rPr>
          <w:rFonts w:ascii="Angsana New" w:hAnsi="Angsana New" w:hint="cs"/>
          <w:sz w:val="32"/>
          <w:szCs w:val="32"/>
          <w:cs/>
        </w:rPr>
        <w:t xml:space="preserve"> </w:t>
      </w:r>
      <w:r w:rsidR="006B0554" w:rsidRPr="00B15D0A">
        <w:rPr>
          <w:rFonts w:ascii="Angsana New" w:hAnsi="Angsana New"/>
          <w:sz w:val="32"/>
          <w:szCs w:val="32"/>
          <w:cs/>
        </w:rPr>
        <w:t>ล้านบาท</w:t>
      </w:r>
      <w:r w:rsidR="0086198A" w:rsidRPr="00B15D0A">
        <w:rPr>
          <w:rFonts w:ascii="Angsana New" w:hAnsi="Angsana New"/>
          <w:sz w:val="32"/>
          <w:szCs w:val="32"/>
          <w:cs/>
        </w:rPr>
        <w:t xml:space="preserve"> </w:t>
      </w:r>
      <w:r w:rsidR="00C72C24" w:rsidRPr="00B15D0A">
        <w:rPr>
          <w:rFonts w:ascii="Angsana New" w:hAnsi="Angsana New"/>
          <w:sz w:val="32"/>
          <w:szCs w:val="32"/>
          <w:cs/>
        </w:rPr>
        <w:t>(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="0059779B" w:rsidRPr="00B15D0A">
        <w:rPr>
          <w:rFonts w:ascii="Angsana New" w:hAnsi="Angsana New"/>
          <w:sz w:val="32"/>
          <w:szCs w:val="32"/>
          <w:cs/>
        </w:rPr>
        <w:t>:</w:t>
      </w:r>
      <w:r w:rsidR="00382033" w:rsidRPr="00B15D0A">
        <w:rPr>
          <w:rFonts w:ascii="Angsana New" w:hAnsi="Angsana New"/>
          <w:sz w:val="32"/>
          <w:szCs w:val="32"/>
          <w:cs/>
        </w:rPr>
        <w:t xml:space="preserve"> </w:t>
      </w:r>
      <w:r w:rsidR="00B543DE" w:rsidRPr="00B15D0A">
        <w:rPr>
          <w:rFonts w:ascii="Angsana New" w:hAnsi="Angsana New"/>
          <w:sz w:val="32"/>
          <w:szCs w:val="32"/>
        </w:rPr>
        <w:t>20.8</w:t>
      </w:r>
      <w:r w:rsidR="00B543DE" w:rsidRPr="00B15D0A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543DE" w:rsidRPr="00B15D0A">
        <w:rPr>
          <w:rFonts w:ascii="Angsana New" w:hAnsi="Angsana New" w:hint="cs"/>
          <w:sz w:val="32"/>
          <w:szCs w:val="32"/>
        </w:rPr>
        <w:t>320</w:t>
      </w:r>
      <w:r w:rsidR="00B543DE" w:rsidRPr="00B15D0A">
        <w:rPr>
          <w:rFonts w:ascii="Angsana New" w:hAnsi="Angsana New" w:hint="cs"/>
          <w:sz w:val="32"/>
          <w:szCs w:val="32"/>
          <w:cs/>
        </w:rPr>
        <w:t>.</w:t>
      </w:r>
      <w:r w:rsidR="00B543DE" w:rsidRPr="00B15D0A">
        <w:rPr>
          <w:rFonts w:ascii="Angsana New" w:hAnsi="Angsana New" w:hint="cs"/>
          <w:sz w:val="32"/>
          <w:szCs w:val="32"/>
        </w:rPr>
        <w:t>0</w:t>
      </w:r>
      <w:r w:rsidR="00B543DE" w:rsidRPr="00B15D0A">
        <w:rPr>
          <w:rFonts w:ascii="Angsana New" w:hAnsi="Angsana New"/>
          <w:sz w:val="32"/>
          <w:szCs w:val="32"/>
          <w:cs/>
        </w:rPr>
        <w:t xml:space="preserve"> ล้านเยน และ </w:t>
      </w:r>
      <w:r w:rsidR="00B543DE" w:rsidRPr="00B15D0A">
        <w:rPr>
          <w:rFonts w:ascii="Angsana New" w:hAnsi="Angsana New" w:hint="cs"/>
          <w:sz w:val="32"/>
          <w:szCs w:val="32"/>
        </w:rPr>
        <w:t>0</w:t>
      </w:r>
      <w:r w:rsidR="00B543DE" w:rsidRPr="00B15D0A">
        <w:rPr>
          <w:rFonts w:ascii="Angsana New" w:hAnsi="Angsana New" w:hint="cs"/>
          <w:sz w:val="32"/>
          <w:szCs w:val="32"/>
          <w:cs/>
        </w:rPr>
        <w:t>.</w:t>
      </w:r>
      <w:r w:rsidR="00B543DE" w:rsidRPr="00B15D0A">
        <w:rPr>
          <w:rFonts w:ascii="Angsana New" w:hAnsi="Angsana New" w:hint="cs"/>
          <w:sz w:val="32"/>
          <w:szCs w:val="32"/>
        </w:rPr>
        <w:t>2</w:t>
      </w:r>
      <w:r w:rsidR="00B543DE" w:rsidRPr="00B15D0A">
        <w:rPr>
          <w:rFonts w:ascii="Angsana New" w:hAnsi="Angsana New"/>
          <w:sz w:val="32"/>
          <w:szCs w:val="32"/>
          <w:cs/>
        </w:rPr>
        <w:t xml:space="preserve"> ล้าน</w:t>
      </w:r>
      <w:r w:rsidR="00B543DE" w:rsidRPr="00B15D0A">
        <w:rPr>
          <w:rFonts w:ascii="Angsana New" w:hAnsi="Angsana New" w:hint="cs"/>
          <w:sz w:val="32"/>
          <w:szCs w:val="32"/>
          <w:cs/>
        </w:rPr>
        <w:t>เหรียญออสเตรเลีย</w:t>
      </w:r>
      <w:r w:rsidR="00B543DE" w:rsidRPr="00B15D0A">
        <w:rPr>
          <w:rFonts w:ascii="Angsana New" w:hAnsi="Angsana New"/>
          <w:sz w:val="32"/>
          <w:szCs w:val="32"/>
          <w:cs/>
        </w:rPr>
        <w:t xml:space="preserve"> รวมเป็นจำนวนเงินประมาณ </w:t>
      </w:r>
      <w:r w:rsidR="00B543DE" w:rsidRPr="00B15D0A">
        <w:rPr>
          <w:rFonts w:ascii="Angsana New" w:hAnsi="Angsana New" w:hint="cs"/>
          <w:sz w:val="32"/>
          <w:szCs w:val="32"/>
        </w:rPr>
        <w:t>119</w:t>
      </w:r>
      <w:r w:rsidR="00B543DE" w:rsidRPr="00B15D0A">
        <w:rPr>
          <w:rFonts w:ascii="Angsana New" w:hAnsi="Angsana New" w:hint="cs"/>
          <w:sz w:val="32"/>
          <w:szCs w:val="32"/>
          <w:cs/>
        </w:rPr>
        <w:t>.</w:t>
      </w:r>
      <w:r w:rsidR="00B543DE" w:rsidRPr="00B15D0A">
        <w:rPr>
          <w:rFonts w:ascii="Angsana New" w:hAnsi="Angsana New" w:hint="cs"/>
          <w:sz w:val="32"/>
          <w:szCs w:val="32"/>
        </w:rPr>
        <w:t>6</w:t>
      </w:r>
      <w:r w:rsidR="00891F4E" w:rsidRPr="00B15D0A">
        <w:rPr>
          <w:rFonts w:ascii="Angsana New" w:hAnsi="Angsana New"/>
          <w:sz w:val="32"/>
          <w:szCs w:val="32"/>
        </w:rPr>
        <w:t xml:space="preserve"> </w:t>
      </w:r>
      <w:r w:rsidR="00891F4E" w:rsidRPr="00B15D0A">
        <w:rPr>
          <w:rFonts w:ascii="Angsana New" w:hAnsi="Angsana New"/>
          <w:sz w:val="32"/>
          <w:szCs w:val="32"/>
          <w:cs/>
        </w:rPr>
        <w:t>ล้านบาท</w:t>
      </w:r>
      <w:r w:rsidR="00382033" w:rsidRPr="00B15D0A">
        <w:rPr>
          <w:rFonts w:ascii="Angsana New" w:hAnsi="Angsana New"/>
          <w:sz w:val="32"/>
          <w:szCs w:val="32"/>
          <w:cs/>
        </w:rPr>
        <w:t xml:space="preserve">) </w:t>
      </w:r>
    </w:p>
    <w:p w:rsidR="00B40038" w:rsidRPr="00B15D0A" w:rsidRDefault="00A15595" w:rsidP="00A155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B15D0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15D0A">
        <w:rPr>
          <w:rFonts w:ascii="Angsana New" w:hAnsi="Angsana New"/>
          <w:sz w:val="32"/>
          <w:szCs w:val="32"/>
        </w:rPr>
        <w:t xml:space="preserve">31 </w:t>
      </w:r>
      <w:r w:rsidRPr="00B15D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15D0A">
        <w:rPr>
          <w:rFonts w:ascii="Angsana New" w:hAnsi="Angsana New"/>
          <w:sz w:val="32"/>
          <w:szCs w:val="32"/>
        </w:rPr>
        <w:t>2561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="00B40038" w:rsidRPr="00B15D0A">
        <w:rPr>
          <w:rFonts w:ascii="Angsana New" w:hAnsi="Angsana New" w:hint="cs"/>
          <w:sz w:val="32"/>
          <w:szCs w:val="32"/>
          <w:cs/>
        </w:rPr>
        <w:t xml:space="preserve">กิจการร่วมค้ามีภาระผูกพันเกี่ยวกับรายจ่ายฝ่ายทุน </w:t>
      </w:r>
      <w:r w:rsidR="00B40038" w:rsidRPr="00B15D0A">
        <w:rPr>
          <w:rFonts w:ascii="Angsana New" w:hAnsi="Angsana New"/>
          <w:sz w:val="32"/>
          <w:szCs w:val="32"/>
        </w:rPr>
        <w:t>1.0</w:t>
      </w:r>
      <w:r w:rsidR="00B40038" w:rsidRPr="00B15D0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B40038" w:rsidRPr="00B15D0A">
        <w:rPr>
          <w:rFonts w:ascii="Angsana New" w:hAnsi="Angsana New"/>
          <w:sz w:val="32"/>
          <w:szCs w:val="32"/>
        </w:rPr>
        <w:t>2560: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40038" w:rsidRPr="00B15D0A">
        <w:rPr>
          <w:rFonts w:ascii="Angsana New" w:hAnsi="Angsana New"/>
          <w:sz w:val="32"/>
          <w:szCs w:val="32"/>
        </w:rPr>
        <w:t xml:space="preserve"> </w:t>
      </w:r>
      <w:r w:rsidR="00B40038" w:rsidRPr="00B15D0A">
        <w:rPr>
          <w:rFonts w:ascii="Angsana New" w:hAnsi="Angsana New" w:hint="cs"/>
          <w:sz w:val="32"/>
          <w:szCs w:val="32"/>
          <w:cs/>
        </w:rPr>
        <w:t>ไม่มี) เกี่ยวข้องกับการตกแต่งร้าน</w:t>
      </w:r>
    </w:p>
    <w:p w:rsidR="0086198A" w:rsidRPr="00B15D0A" w:rsidRDefault="00003F43" w:rsidP="00371C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</w:rPr>
        <w:t>29</w:t>
      </w:r>
      <w:r w:rsidR="0086198A" w:rsidRPr="00B15D0A">
        <w:rPr>
          <w:rFonts w:ascii="Angsana New" w:hAnsi="Angsana New"/>
          <w:b/>
          <w:bCs/>
          <w:sz w:val="32"/>
          <w:szCs w:val="32"/>
          <w:cs/>
        </w:rPr>
        <w:t>.</w:t>
      </w:r>
      <w:r w:rsidR="00182B00" w:rsidRPr="00B15D0A">
        <w:rPr>
          <w:rFonts w:ascii="Angsana New" w:hAnsi="Angsana New"/>
          <w:b/>
          <w:bCs/>
          <w:sz w:val="32"/>
          <w:szCs w:val="32"/>
        </w:rPr>
        <w:t>2</w:t>
      </w:r>
      <w:r w:rsidR="0086198A" w:rsidRPr="00B15D0A">
        <w:rPr>
          <w:rFonts w:ascii="Angsana New" w:hAnsi="Angsana New"/>
          <w:b/>
          <w:bCs/>
          <w:sz w:val="32"/>
          <w:szCs w:val="32"/>
        </w:rPr>
        <w:tab/>
      </w:r>
      <w:r w:rsidR="0086198A" w:rsidRPr="00B15D0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86198A" w:rsidRPr="00B15D0A" w:rsidRDefault="0086198A" w:rsidP="00371C8C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15D0A">
        <w:rPr>
          <w:rFonts w:ascii="Angsana New" w:hAnsi="Angsana New"/>
          <w:spacing w:val="-4"/>
          <w:sz w:val="32"/>
          <w:szCs w:val="32"/>
        </w:rPr>
        <w:tab/>
      </w:r>
      <w:r w:rsidRPr="00B15D0A">
        <w:rPr>
          <w:rFonts w:ascii="Angsana New" w:hAnsi="Angsana New"/>
          <w:spacing w:val="-4"/>
          <w:sz w:val="32"/>
          <w:szCs w:val="32"/>
          <w:cs/>
        </w:rPr>
        <w:t>บริษัทฯและกิจการร่วมค้าได้เข้าทำสัญญาเช่าดำเนินงานที่เกี่ยวข้องกับการเช่าที่ดิน พื้นที่ในอาคาร และบริการต่าง</w:t>
      </w:r>
      <w:r w:rsidRPr="00B15D0A">
        <w:rPr>
          <w:rFonts w:ascii="Angsana New" w:hAnsi="Angsana New"/>
          <w:spacing w:val="-4"/>
          <w:sz w:val="32"/>
          <w:szCs w:val="32"/>
        </w:rPr>
        <w:t xml:space="preserve"> </w:t>
      </w:r>
      <w:r w:rsidRPr="00B15D0A">
        <w:rPr>
          <w:rFonts w:ascii="Angsana New" w:hAnsi="Angsana New"/>
          <w:spacing w:val="-4"/>
          <w:sz w:val="32"/>
          <w:szCs w:val="32"/>
          <w:cs/>
        </w:rPr>
        <w:t>ๆ</w:t>
      </w:r>
      <w:r w:rsidRPr="00B15D0A">
        <w:rPr>
          <w:rFonts w:ascii="Angsana New" w:hAnsi="Angsana New"/>
          <w:spacing w:val="-4"/>
          <w:sz w:val="32"/>
          <w:szCs w:val="32"/>
        </w:rPr>
        <w:t xml:space="preserve"> </w:t>
      </w:r>
      <w:r w:rsidRPr="00B15D0A">
        <w:rPr>
          <w:rFonts w:ascii="Angsana New" w:hAnsi="Angsana New"/>
          <w:spacing w:val="-4"/>
          <w:sz w:val="32"/>
          <w:szCs w:val="32"/>
          <w:cs/>
        </w:rPr>
        <w:t xml:space="preserve">ที่เกี่ยวข้อง อายุสัญญามีระยะเวลาตั้งแต่ </w:t>
      </w:r>
      <w:r w:rsidR="00182B00" w:rsidRPr="00B15D0A">
        <w:rPr>
          <w:rFonts w:ascii="Angsana New" w:hAnsi="Angsana New"/>
          <w:spacing w:val="-4"/>
          <w:sz w:val="32"/>
          <w:szCs w:val="32"/>
        </w:rPr>
        <w:t>1</w:t>
      </w:r>
      <w:r w:rsidRPr="00B15D0A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Pr="00B15D0A">
        <w:rPr>
          <w:rFonts w:ascii="Angsana New" w:hAnsi="Angsana New"/>
          <w:spacing w:val="-4"/>
          <w:sz w:val="32"/>
          <w:szCs w:val="32"/>
        </w:rPr>
        <w:t>5</w:t>
      </w:r>
      <w:r w:rsidRPr="00B15D0A">
        <w:rPr>
          <w:rFonts w:ascii="Angsana New" w:hAnsi="Angsana New"/>
          <w:spacing w:val="-4"/>
          <w:sz w:val="32"/>
          <w:szCs w:val="32"/>
          <w:cs/>
        </w:rPr>
        <w:t xml:space="preserve"> ปี </w:t>
      </w:r>
    </w:p>
    <w:p w:rsidR="0086198A" w:rsidRPr="00B15D0A" w:rsidRDefault="0086198A" w:rsidP="00371C8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15D0A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8A7DA7" w:rsidRPr="00B15D0A">
        <w:rPr>
          <w:rFonts w:ascii="Angsana New" w:hAnsi="Angsana New"/>
          <w:spacing w:val="-4"/>
          <w:sz w:val="32"/>
          <w:szCs w:val="32"/>
          <w:cs/>
        </w:rPr>
        <w:t>และกิจการร่วมค้า</w:t>
      </w:r>
      <w:r w:rsidRPr="00B15D0A">
        <w:rPr>
          <w:rFonts w:ascii="Angsana New" w:hAnsi="Angsana New"/>
          <w:spacing w:val="-4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มีจำนวนเงินขั้นต่ำที่ต้องจ่ายในอนาคตทั้งสิ้นภายใต้สัญญาเช่าดำเนินงานที่บอกเลิกไม่ได้ และบริการต่าง ๆ ดังนี้</w:t>
      </w:r>
    </w:p>
    <w:p w:rsidR="008A7DA7" w:rsidRPr="00B15D0A" w:rsidRDefault="008A7DA7" w:rsidP="00371C8C">
      <w:pPr>
        <w:spacing w:before="120"/>
        <w:ind w:left="547" w:hanging="547"/>
        <w:jc w:val="right"/>
        <w:rPr>
          <w:rFonts w:ascii="Angsana New" w:hAnsi="Angsana New"/>
          <w:spacing w:val="-4"/>
          <w:sz w:val="32"/>
          <w:szCs w:val="32"/>
        </w:rPr>
      </w:pPr>
      <w:r w:rsidRPr="00B15D0A">
        <w:rPr>
          <w:rFonts w:ascii="Angsana New" w:hAnsi="Angsana New"/>
          <w:spacing w:val="-4"/>
          <w:sz w:val="32"/>
          <w:szCs w:val="32"/>
          <w:cs/>
        </w:rPr>
        <w:t>(หน่วย</w:t>
      </w:r>
      <w:r w:rsidRPr="00B15D0A">
        <w:rPr>
          <w:rFonts w:ascii="Angsana New" w:hAnsi="Angsana New"/>
          <w:spacing w:val="-4"/>
          <w:sz w:val="32"/>
          <w:szCs w:val="32"/>
        </w:rPr>
        <w:t xml:space="preserve">: </w:t>
      </w:r>
      <w:r w:rsidRPr="00B15D0A">
        <w:rPr>
          <w:rFonts w:ascii="Angsana New" w:eastAsia="MS Mincho" w:hAnsi="Angsana New"/>
          <w:color w:val="000000"/>
          <w:sz w:val="32"/>
          <w:szCs w:val="32"/>
          <w:cs/>
        </w:rPr>
        <w:t>ล้านบาท</w:t>
      </w:r>
      <w:r w:rsidRPr="00B15D0A">
        <w:rPr>
          <w:rFonts w:ascii="Angsana New" w:eastAsia="MS Mincho" w:hAnsi="Angsana New"/>
          <w:color w:val="000000"/>
          <w:sz w:val="32"/>
          <w:szCs w:val="32"/>
        </w:rPr>
        <w:t>)</w:t>
      </w:r>
    </w:p>
    <w:tbl>
      <w:tblPr>
        <w:tblW w:w="8957" w:type="dxa"/>
        <w:tblInd w:w="450" w:type="dxa"/>
        <w:tblLook w:val="01E0" w:firstRow="1" w:lastRow="1" w:firstColumn="1" w:lastColumn="1" w:noHBand="0" w:noVBand="0"/>
      </w:tblPr>
      <w:tblGrid>
        <w:gridCol w:w="4023"/>
        <w:gridCol w:w="1257"/>
        <w:gridCol w:w="1162"/>
        <w:gridCol w:w="1257"/>
        <w:gridCol w:w="1258"/>
      </w:tblGrid>
      <w:tr w:rsidR="003B1DE1" w:rsidRPr="00B15D0A" w:rsidTr="00163981">
        <w:tc>
          <w:tcPr>
            <w:tcW w:w="4023" w:type="dxa"/>
            <w:vAlign w:val="bottom"/>
          </w:tcPr>
          <w:p w:rsidR="003B1DE1" w:rsidRPr="00B15D0A" w:rsidRDefault="003B1DE1" w:rsidP="00D85EAF">
            <w:pPr>
              <w:ind w:left="432" w:right="-29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4934" w:type="dxa"/>
            <w:gridSpan w:val="4"/>
            <w:vAlign w:val="bottom"/>
          </w:tcPr>
          <w:p w:rsidR="003B1DE1" w:rsidRPr="00B15D0A" w:rsidRDefault="003B1DE1" w:rsidP="00D85EA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82B00" w:rsidRPr="00B15D0A">
              <w:rPr>
                <w:rFonts w:ascii="Angsana New" w:hAnsi="Angsana New"/>
                <w:sz w:val="32"/>
                <w:szCs w:val="32"/>
              </w:rPr>
              <w:t>31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B1DE1" w:rsidRPr="00B15D0A" w:rsidTr="00163981">
        <w:tc>
          <w:tcPr>
            <w:tcW w:w="4023" w:type="dxa"/>
            <w:vAlign w:val="bottom"/>
          </w:tcPr>
          <w:p w:rsidR="003B1DE1" w:rsidRPr="00B15D0A" w:rsidRDefault="003B1DE1" w:rsidP="00D85EAF">
            <w:pPr>
              <w:ind w:left="432" w:right="-29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2419" w:type="dxa"/>
            <w:gridSpan w:val="2"/>
            <w:vAlign w:val="bottom"/>
          </w:tcPr>
          <w:p w:rsidR="003B1DE1" w:rsidRPr="00B15D0A" w:rsidRDefault="003B1DE1" w:rsidP="00D85EA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B15D0A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บริษัทฯ</w:t>
            </w:r>
          </w:p>
        </w:tc>
        <w:tc>
          <w:tcPr>
            <w:tcW w:w="2515" w:type="dxa"/>
            <w:gridSpan w:val="2"/>
            <w:vAlign w:val="bottom"/>
          </w:tcPr>
          <w:p w:rsidR="003B1DE1" w:rsidRPr="00B15D0A" w:rsidRDefault="003B1DE1" w:rsidP="00D85EA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B15D0A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กิจการร่วมค้า</w:t>
            </w:r>
          </w:p>
        </w:tc>
      </w:tr>
      <w:tr w:rsidR="00D85EAF" w:rsidRPr="00B15D0A" w:rsidTr="00163981">
        <w:tc>
          <w:tcPr>
            <w:tcW w:w="4023" w:type="dxa"/>
            <w:vAlign w:val="bottom"/>
          </w:tcPr>
          <w:p w:rsidR="00D85EAF" w:rsidRPr="00B15D0A" w:rsidRDefault="00D85EAF" w:rsidP="00D85EAF">
            <w:pPr>
              <w:ind w:left="432" w:right="-29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257" w:type="dxa"/>
            <w:vAlign w:val="bottom"/>
          </w:tcPr>
          <w:p w:rsidR="00D85EAF" w:rsidRPr="00B15D0A" w:rsidRDefault="00891CC9" w:rsidP="00D85EA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162" w:type="dxa"/>
            <w:vAlign w:val="bottom"/>
          </w:tcPr>
          <w:p w:rsidR="00D85EAF" w:rsidRPr="00B15D0A" w:rsidRDefault="00891CC9" w:rsidP="00D85EA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257" w:type="dxa"/>
            <w:vAlign w:val="bottom"/>
          </w:tcPr>
          <w:p w:rsidR="00D85EAF" w:rsidRPr="00B15D0A" w:rsidRDefault="00891CC9" w:rsidP="00D85EA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58" w:type="dxa"/>
            <w:vAlign w:val="bottom"/>
          </w:tcPr>
          <w:p w:rsidR="00D85EAF" w:rsidRPr="00B15D0A" w:rsidRDefault="00891CC9" w:rsidP="00D85EA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D85EAF" w:rsidRPr="00B15D0A" w:rsidTr="00163981">
        <w:tc>
          <w:tcPr>
            <w:tcW w:w="4023" w:type="dxa"/>
            <w:vAlign w:val="bottom"/>
          </w:tcPr>
          <w:p w:rsidR="00D85EAF" w:rsidRPr="00B15D0A" w:rsidRDefault="00D85EAF" w:rsidP="00D85EAF">
            <w:pPr>
              <w:ind w:right="-29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</w:pPr>
            <w:r w:rsidRPr="00B15D0A"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  <w:t>จ่ายชำระ</w:t>
            </w:r>
          </w:p>
        </w:tc>
        <w:tc>
          <w:tcPr>
            <w:tcW w:w="1257" w:type="dxa"/>
            <w:vAlign w:val="bottom"/>
          </w:tcPr>
          <w:p w:rsidR="00D85EAF" w:rsidRPr="00B15D0A" w:rsidRDefault="00D85EAF" w:rsidP="00D85EAF">
            <w:pPr>
              <w:tabs>
                <w:tab w:val="left" w:pos="1560"/>
              </w:tabs>
              <w:ind w:right="-29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162" w:type="dxa"/>
            <w:vAlign w:val="bottom"/>
          </w:tcPr>
          <w:p w:rsidR="00D85EAF" w:rsidRPr="00B15D0A" w:rsidRDefault="00D85EAF" w:rsidP="00D85EAF">
            <w:pPr>
              <w:tabs>
                <w:tab w:val="left" w:pos="1560"/>
              </w:tabs>
              <w:ind w:right="-29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257" w:type="dxa"/>
            <w:vAlign w:val="bottom"/>
          </w:tcPr>
          <w:p w:rsidR="00D85EAF" w:rsidRPr="00B15D0A" w:rsidRDefault="00D85EAF" w:rsidP="00D85EAF">
            <w:pPr>
              <w:tabs>
                <w:tab w:val="left" w:pos="1560"/>
              </w:tabs>
              <w:ind w:right="-29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258" w:type="dxa"/>
            <w:vAlign w:val="bottom"/>
          </w:tcPr>
          <w:p w:rsidR="00D85EAF" w:rsidRPr="00B15D0A" w:rsidRDefault="00D85EAF" w:rsidP="00D85EAF">
            <w:pPr>
              <w:tabs>
                <w:tab w:val="left" w:pos="1560"/>
              </w:tabs>
              <w:ind w:right="-29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</w:tr>
      <w:tr w:rsidR="00B40038" w:rsidRPr="00B15D0A" w:rsidTr="00163981">
        <w:tc>
          <w:tcPr>
            <w:tcW w:w="4023" w:type="dxa"/>
            <w:vAlign w:val="bottom"/>
          </w:tcPr>
          <w:p w:rsidR="00B40038" w:rsidRPr="00B15D0A" w:rsidRDefault="00B40038" w:rsidP="00B40038">
            <w:pPr>
              <w:ind w:left="135" w:right="-29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B15D0A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B15D0A">
              <w:rPr>
                <w:rFonts w:ascii="Angsana New" w:eastAsia="MS Mincho" w:hAnsi="Angsana New"/>
                <w:color w:val="000000"/>
                <w:sz w:val="32"/>
                <w:szCs w:val="32"/>
              </w:rPr>
              <w:t>1</w:t>
            </w:r>
            <w:r w:rsidRPr="00B15D0A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57" w:type="dxa"/>
            <w:vAlign w:val="bottom"/>
          </w:tcPr>
          <w:p w:rsidR="00B40038" w:rsidRPr="00B15D0A" w:rsidRDefault="00B40038" w:rsidP="00B40038">
            <w:pPr>
              <w:tabs>
                <w:tab w:val="decimal" w:pos="522"/>
              </w:tabs>
              <w:ind w:right="214"/>
              <w:rPr>
                <w:rFonts w:ascii="Angsana New" w:eastAsia="MS Mincho" w:hAnsi="Angsana New"/>
                <w:color w:val="000000"/>
                <w:sz w:val="32"/>
                <w:szCs w:val="32"/>
              </w:rPr>
            </w:pPr>
            <w:r w:rsidRPr="00B15D0A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13.8</w:t>
            </w:r>
          </w:p>
        </w:tc>
        <w:tc>
          <w:tcPr>
            <w:tcW w:w="1162" w:type="dxa"/>
            <w:vAlign w:val="bottom"/>
          </w:tcPr>
          <w:p w:rsidR="00B40038" w:rsidRPr="00B15D0A" w:rsidRDefault="00B40038" w:rsidP="00B40038">
            <w:pPr>
              <w:tabs>
                <w:tab w:val="decimal" w:pos="522"/>
              </w:tabs>
              <w:ind w:right="214"/>
              <w:rPr>
                <w:rFonts w:ascii="Angsana New" w:eastAsia="MS Mincho" w:hAnsi="Angsana New"/>
                <w:color w:val="000000"/>
                <w:sz w:val="32"/>
                <w:szCs w:val="32"/>
              </w:rPr>
            </w:pPr>
            <w:r w:rsidRPr="00B15D0A">
              <w:rPr>
                <w:rFonts w:ascii="Angsana New" w:eastAsia="MS Mincho" w:hAnsi="Angsana New"/>
                <w:color w:val="000000"/>
                <w:sz w:val="32"/>
                <w:szCs w:val="32"/>
              </w:rPr>
              <w:t>14.1</w:t>
            </w:r>
          </w:p>
        </w:tc>
        <w:tc>
          <w:tcPr>
            <w:tcW w:w="1257" w:type="dxa"/>
            <w:vAlign w:val="bottom"/>
          </w:tcPr>
          <w:p w:rsidR="00B40038" w:rsidRPr="00B15D0A" w:rsidRDefault="00B40038" w:rsidP="00B40038">
            <w:pPr>
              <w:tabs>
                <w:tab w:val="decimal" w:pos="522"/>
              </w:tabs>
              <w:ind w:right="298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B15D0A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15.6</w:t>
            </w:r>
          </w:p>
        </w:tc>
        <w:tc>
          <w:tcPr>
            <w:tcW w:w="1258" w:type="dxa"/>
            <w:vAlign w:val="bottom"/>
          </w:tcPr>
          <w:p w:rsidR="00B40038" w:rsidRPr="00B15D0A" w:rsidRDefault="00B40038" w:rsidP="00B40038">
            <w:pPr>
              <w:tabs>
                <w:tab w:val="decimal" w:pos="522"/>
              </w:tabs>
              <w:ind w:right="298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B15D0A">
              <w:rPr>
                <w:rFonts w:ascii="Angsana New" w:eastAsia="MS Mincho" w:hAnsi="Angsana New"/>
                <w:color w:val="000000"/>
                <w:sz w:val="32"/>
                <w:szCs w:val="32"/>
              </w:rPr>
              <w:t>10.9</w:t>
            </w:r>
          </w:p>
        </w:tc>
      </w:tr>
      <w:tr w:rsidR="00B40038" w:rsidRPr="00B15D0A" w:rsidTr="00163981">
        <w:trPr>
          <w:trHeight w:val="89"/>
        </w:trPr>
        <w:tc>
          <w:tcPr>
            <w:tcW w:w="4023" w:type="dxa"/>
            <w:vAlign w:val="bottom"/>
          </w:tcPr>
          <w:p w:rsidR="00B40038" w:rsidRPr="00B15D0A" w:rsidRDefault="00B40038" w:rsidP="00B40038">
            <w:pPr>
              <w:ind w:left="135" w:right="-29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B15D0A">
              <w:rPr>
                <w:rFonts w:ascii="Angsana New" w:eastAsia="MS Mincho" w:hAnsi="Angsana New"/>
                <w:color w:val="000000"/>
                <w:sz w:val="32"/>
                <w:szCs w:val="32"/>
              </w:rPr>
              <w:t>1</w:t>
            </w:r>
            <w:r w:rsidRPr="00B15D0A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 xml:space="preserve"> ถึง </w:t>
            </w:r>
            <w:r w:rsidRPr="00B15D0A">
              <w:rPr>
                <w:rFonts w:ascii="Angsana New" w:eastAsia="MS Mincho" w:hAnsi="Angsana New"/>
                <w:color w:val="000000"/>
                <w:sz w:val="32"/>
                <w:szCs w:val="32"/>
              </w:rPr>
              <w:t>5</w:t>
            </w:r>
            <w:r w:rsidRPr="00B15D0A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57" w:type="dxa"/>
            <w:vAlign w:val="bottom"/>
          </w:tcPr>
          <w:p w:rsidR="00B40038" w:rsidRPr="00B15D0A" w:rsidRDefault="00B40038" w:rsidP="00B40038">
            <w:pPr>
              <w:tabs>
                <w:tab w:val="decimal" w:pos="522"/>
              </w:tabs>
              <w:ind w:right="214"/>
              <w:rPr>
                <w:rFonts w:ascii="Angsana New" w:eastAsia="MS Mincho" w:hAnsi="Angsana New"/>
                <w:color w:val="000000"/>
                <w:sz w:val="32"/>
                <w:szCs w:val="32"/>
              </w:rPr>
            </w:pPr>
            <w:r w:rsidRPr="00B15D0A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9.8</w:t>
            </w:r>
          </w:p>
        </w:tc>
        <w:tc>
          <w:tcPr>
            <w:tcW w:w="1162" w:type="dxa"/>
            <w:vAlign w:val="bottom"/>
          </w:tcPr>
          <w:p w:rsidR="00B40038" w:rsidRPr="00B15D0A" w:rsidRDefault="00B40038" w:rsidP="00B40038">
            <w:pPr>
              <w:tabs>
                <w:tab w:val="decimal" w:pos="522"/>
              </w:tabs>
              <w:ind w:right="214"/>
              <w:rPr>
                <w:rFonts w:ascii="Angsana New" w:eastAsia="MS Mincho" w:hAnsi="Angsana New"/>
                <w:color w:val="000000"/>
                <w:sz w:val="32"/>
                <w:szCs w:val="32"/>
              </w:rPr>
            </w:pPr>
            <w:r w:rsidRPr="00B15D0A">
              <w:rPr>
                <w:rFonts w:ascii="Angsana New" w:eastAsia="MS Mincho" w:hAnsi="Angsana New"/>
                <w:color w:val="000000"/>
                <w:sz w:val="32"/>
                <w:szCs w:val="32"/>
              </w:rPr>
              <w:t>7.0</w:t>
            </w:r>
          </w:p>
        </w:tc>
        <w:tc>
          <w:tcPr>
            <w:tcW w:w="1257" w:type="dxa"/>
            <w:vAlign w:val="bottom"/>
          </w:tcPr>
          <w:p w:rsidR="00B40038" w:rsidRPr="00B15D0A" w:rsidRDefault="00B40038" w:rsidP="00B40038">
            <w:pPr>
              <w:tabs>
                <w:tab w:val="decimal" w:pos="522"/>
              </w:tabs>
              <w:ind w:right="298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B15D0A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14.6</w:t>
            </w:r>
          </w:p>
        </w:tc>
        <w:tc>
          <w:tcPr>
            <w:tcW w:w="1258" w:type="dxa"/>
            <w:vAlign w:val="bottom"/>
          </w:tcPr>
          <w:p w:rsidR="00B40038" w:rsidRPr="00B15D0A" w:rsidRDefault="00B40038" w:rsidP="00B40038">
            <w:pPr>
              <w:tabs>
                <w:tab w:val="decimal" w:pos="522"/>
              </w:tabs>
              <w:ind w:right="298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B15D0A">
              <w:rPr>
                <w:rFonts w:ascii="Angsana New" w:eastAsia="MS Mincho" w:hAnsi="Angsana New"/>
                <w:color w:val="000000"/>
                <w:sz w:val="32"/>
                <w:szCs w:val="32"/>
              </w:rPr>
              <w:t>14.2</w:t>
            </w:r>
          </w:p>
        </w:tc>
      </w:tr>
    </w:tbl>
    <w:p w:rsidR="0086198A" w:rsidRPr="00B15D0A" w:rsidRDefault="00003F43" w:rsidP="00371C8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29</w:t>
      </w:r>
      <w:r w:rsidR="0086198A" w:rsidRPr="00B15D0A">
        <w:rPr>
          <w:rFonts w:ascii="Angsana New" w:hAnsi="Angsana New"/>
          <w:b/>
          <w:bCs/>
          <w:sz w:val="32"/>
          <w:szCs w:val="32"/>
        </w:rPr>
        <w:t>.</w:t>
      </w:r>
      <w:r w:rsidR="00182B00" w:rsidRPr="00B15D0A">
        <w:rPr>
          <w:rFonts w:ascii="Angsana New" w:hAnsi="Angsana New"/>
          <w:b/>
          <w:bCs/>
          <w:sz w:val="32"/>
          <w:szCs w:val="32"/>
        </w:rPr>
        <w:t>3</w:t>
      </w:r>
      <w:r w:rsidR="0086198A" w:rsidRPr="00B15D0A">
        <w:rPr>
          <w:rFonts w:ascii="Angsana New" w:hAnsi="Angsana New"/>
          <w:b/>
          <w:bCs/>
          <w:sz w:val="32"/>
          <w:szCs w:val="32"/>
        </w:rPr>
        <w:tab/>
      </w:r>
      <w:r w:rsidR="0086198A" w:rsidRPr="00B15D0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:rsidR="0086198A" w:rsidRPr="00B15D0A" w:rsidRDefault="0086198A" w:rsidP="00371C8C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15D0A">
        <w:rPr>
          <w:rFonts w:ascii="Angsana New" w:hAnsi="Angsana New"/>
          <w:spacing w:val="-10"/>
          <w:sz w:val="32"/>
          <w:szCs w:val="32"/>
        </w:rPr>
        <w:tab/>
      </w:r>
      <w:r w:rsidR="008A7DA7" w:rsidRPr="00B15D0A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Pr="00B15D0A">
        <w:rPr>
          <w:rFonts w:ascii="Angsana New" w:hAnsi="Angsana New"/>
          <w:spacing w:val="-2"/>
          <w:sz w:val="32"/>
          <w:szCs w:val="32"/>
          <w:cs/>
        </w:rPr>
        <w:t>ร่วมค้าได้</w:t>
      </w:r>
      <w:r w:rsidR="008563F9" w:rsidRPr="00B15D0A">
        <w:rPr>
          <w:rFonts w:ascii="Angsana New" w:hAnsi="Angsana New"/>
          <w:spacing w:val="-2"/>
          <w:sz w:val="32"/>
          <w:szCs w:val="32"/>
          <w:cs/>
        </w:rPr>
        <w:t>เข้า</w:t>
      </w:r>
      <w:r w:rsidRPr="00B15D0A">
        <w:rPr>
          <w:rFonts w:ascii="Angsana New" w:hAnsi="Angsana New"/>
          <w:spacing w:val="-2"/>
          <w:sz w:val="32"/>
          <w:szCs w:val="32"/>
          <w:cs/>
        </w:rPr>
        <w:t>ทำสัญญาค่าสิทธิและสัญญาการรับความช่วยเหลือ</w:t>
      </w:r>
      <w:r w:rsidRPr="00B15D0A">
        <w:rPr>
          <w:rFonts w:ascii="Angsana New" w:hAnsi="Angsana New"/>
          <w:spacing w:val="-4"/>
          <w:sz w:val="32"/>
          <w:szCs w:val="32"/>
          <w:cs/>
        </w:rPr>
        <w:t>ทางเทคนิคกับบริษัทที่เกี่ยวข้องกันแห่งหนึ่งในต่างประเทศเพื่อการใช้เครื่องหมายการค้า และรับข้อมูลด้านการดำเนินกิจการและการจัดการภัตตาคาร โดยภายใต้เงื่อนไข</w:t>
      </w:r>
      <w:r w:rsidR="008563F9" w:rsidRPr="00B15D0A">
        <w:rPr>
          <w:rFonts w:ascii="Angsana New" w:hAnsi="Angsana New"/>
          <w:spacing w:val="-4"/>
          <w:sz w:val="32"/>
          <w:szCs w:val="32"/>
          <w:cs/>
        </w:rPr>
        <w:t>ใน</w:t>
      </w:r>
      <w:r w:rsidRPr="00B15D0A">
        <w:rPr>
          <w:rFonts w:ascii="Angsana New" w:hAnsi="Angsana New"/>
          <w:spacing w:val="-4"/>
          <w:sz w:val="32"/>
          <w:szCs w:val="32"/>
          <w:cs/>
        </w:rPr>
        <w:t xml:space="preserve">สัญญา </w:t>
      </w:r>
      <w:r w:rsidR="008A7DA7" w:rsidRPr="00B15D0A">
        <w:rPr>
          <w:rFonts w:ascii="Angsana New" w:hAnsi="Angsana New"/>
          <w:spacing w:val="-2"/>
          <w:sz w:val="32"/>
          <w:szCs w:val="32"/>
          <w:cs/>
        </w:rPr>
        <w:t>กิจการร่วมค้า</w:t>
      </w:r>
      <w:r w:rsidRPr="00B15D0A">
        <w:rPr>
          <w:rFonts w:ascii="Angsana New" w:hAnsi="Angsana New"/>
          <w:spacing w:val="-4"/>
          <w:sz w:val="32"/>
          <w:szCs w:val="32"/>
          <w:cs/>
        </w:rPr>
        <w:t xml:space="preserve">ต้องจ่ายค่าสิทธิรายปีตามอัตราที่ระบุในสัญญา ซึ่งในระหว่างปี </w:t>
      </w:r>
      <w:r w:rsidR="00891CC9" w:rsidRPr="00B15D0A">
        <w:rPr>
          <w:rFonts w:ascii="Angsana New" w:hAnsi="Angsana New"/>
          <w:spacing w:val="-4"/>
          <w:sz w:val="32"/>
          <w:szCs w:val="32"/>
          <w:lang w:val="en-GB"/>
        </w:rPr>
        <w:t>2561</w:t>
      </w:r>
      <w:r w:rsidRPr="00B15D0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A7DA7" w:rsidRPr="00B15D0A">
        <w:rPr>
          <w:rFonts w:ascii="Angsana New" w:hAnsi="Angsana New"/>
          <w:spacing w:val="-2"/>
          <w:sz w:val="32"/>
          <w:szCs w:val="32"/>
          <w:cs/>
        </w:rPr>
        <w:t>กิจการร่วมค้า</w:t>
      </w:r>
      <w:r w:rsidRPr="00B15D0A">
        <w:rPr>
          <w:rFonts w:ascii="Angsana New" w:hAnsi="Angsana New"/>
          <w:spacing w:val="-4"/>
          <w:sz w:val="32"/>
          <w:szCs w:val="32"/>
          <w:cs/>
        </w:rPr>
        <w:t>มีค่าสิทธิ</w:t>
      </w:r>
      <w:r w:rsidR="008563F9" w:rsidRPr="00B15D0A">
        <w:rPr>
          <w:rFonts w:ascii="Angsana New" w:hAnsi="Angsana New"/>
          <w:spacing w:val="-4"/>
          <w:sz w:val="32"/>
          <w:szCs w:val="32"/>
          <w:cs/>
        </w:rPr>
        <w:t>จ่าย</w:t>
      </w:r>
      <w:r w:rsidRPr="00B15D0A">
        <w:rPr>
          <w:rFonts w:ascii="Angsana New" w:hAnsi="Angsana New"/>
          <w:spacing w:val="-4"/>
          <w:sz w:val="32"/>
          <w:szCs w:val="32"/>
          <w:cs/>
        </w:rPr>
        <w:t>ภายใต้สัญญาดังกล่าวเป็นจำนวนเงินประมาณ</w:t>
      </w:r>
      <w:r w:rsidR="008275EB" w:rsidRPr="00B15D0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40038" w:rsidRPr="00B15D0A">
        <w:rPr>
          <w:rFonts w:ascii="Angsana New" w:hAnsi="Angsana New"/>
          <w:spacing w:val="-4"/>
          <w:sz w:val="32"/>
          <w:szCs w:val="32"/>
        </w:rPr>
        <w:t>2.4</w:t>
      </w:r>
      <w:r w:rsidR="005139D3" w:rsidRPr="00B15D0A">
        <w:rPr>
          <w:rFonts w:ascii="Angsana New" w:hAnsi="Angsana New"/>
          <w:spacing w:val="-4"/>
          <w:sz w:val="32"/>
          <w:szCs w:val="32"/>
        </w:rPr>
        <w:t xml:space="preserve"> </w:t>
      </w:r>
      <w:r w:rsidRPr="00B15D0A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C72C24" w:rsidRPr="00B15D0A">
        <w:rPr>
          <w:rFonts w:ascii="Angsana New" w:hAnsi="Angsana New"/>
          <w:spacing w:val="-4"/>
          <w:sz w:val="32"/>
          <w:szCs w:val="32"/>
          <w:cs/>
        </w:rPr>
        <w:t>(</w:t>
      </w:r>
      <w:r w:rsidR="00891CC9" w:rsidRPr="00B15D0A">
        <w:rPr>
          <w:rFonts w:ascii="Angsana New" w:hAnsi="Angsana New"/>
          <w:spacing w:val="-4"/>
          <w:sz w:val="32"/>
          <w:szCs w:val="32"/>
        </w:rPr>
        <w:t>2560</w:t>
      </w:r>
      <w:r w:rsidR="0059779B" w:rsidRPr="00B15D0A">
        <w:rPr>
          <w:rFonts w:ascii="Angsana New" w:hAnsi="Angsana New"/>
          <w:spacing w:val="-4"/>
          <w:sz w:val="32"/>
          <w:szCs w:val="32"/>
          <w:cs/>
        </w:rPr>
        <w:t>:</w:t>
      </w:r>
      <w:r w:rsidRPr="00B15D0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408A1" w:rsidRPr="00B15D0A">
        <w:rPr>
          <w:rFonts w:ascii="Angsana New" w:hAnsi="Angsana New"/>
          <w:spacing w:val="-4"/>
          <w:sz w:val="32"/>
          <w:szCs w:val="32"/>
        </w:rPr>
        <w:t>2.</w:t>
      </w:r>
      <w:r w:rsidR="00B543DE" w:rsidRPr="00B15D0A">
        <w:rPr>
          <w:rFonts w:ascii="Angsana New" w:hAnsi="Angsana New" w:hint="cs"/>
          <w:spacing w:val="-4"/>
          <w:sz w:val="32"/>
          <w:szCs w:val="32"/>
          <w:cs/>
        </w:rPr>
        <w:t>2</w:t>
      </w:r>
      <w:r w:rsidR="009408A1" w:rsidRPr="00B15D0A">
        <w:rPr>
          <w:rFonts w:ascii="Angsana New" w:hAnsi="Angsana New"/>
          <w:spacing w:val="-4"/>
          <w:sz w:val="32"/>
          <w:szCs w:val="32"/>
        </w:rPr>
        <w:t xml:space="preserve"> </w:t>
      </w:r>
      <w:r w:rsidRPr="00B15D0A">
        <w:rPr>
          <w:rFonts w:ascii="Angsana New" w:hAnsi="Angsana New"/>
          <w:spacing w:val="-4"/>
          <w:sz w:val="32"/>
          <w:szCs w:val="32"/>
          <w:cs/>
        </w:rPr>
        <w:t>ล้านบาท)</w:t>
      </w:r>
    </w:p>
    <w:p w:rsidR="00A15595" w:rsidRDefault="00A155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80E16" w:rsidRPr="00B15D0A" w:rsidRDefault="00003F43" w:rsidP="00371C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880E16" w:rsidRPr="00B15D0A">
        <w:rPr>
          <w:rFonts w:ascii="Angsana New" w:hAnsi="Angsana New"/>
          <w:b/>
          <w:bCs/>
          <w:sz w:val="32"/>
          <w:szCs w:val="32"/>
        </w:rPr>
        <w:t>.</w:t>
      </w:r>
      <w:r w:rsidR="00182B00" w:rsidRPr="00B15D0A">
        <w:rPr>
          <w:rFonts w:ascii="Angsana New" w:hAnsi="Angsana New"/>
          <w:b/>
          <w:bCs/>
          <w:sz w:val="32"/>
          <w:szCs w:val="32"/>
        </w:rPr>
        <w:t>4</w:t>
      </w:r>
      <w:r w:rsidR="00E26F8A" w:rsidRPr="00B15D0A">
        <w:rPr>
          <w:rFonts w:ascii="Angsana New" w:hAnsi="Angsana New"/>
          <w:b/>
          <w:bCs/>
          <w:sz w:val="32"/>
          <w:szCs w:val="32"/>
          <w:cs/>
        </w:rPr>
        <w:tab/>
      </w:r>
      <w:r w:rsidR="00880E16" w:rsidRPr="00B15D0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ภาระผูกพันเกี่ยวกับสัญญาซื้อสินค้าระยะยาว</w:t>
      </w:r>
    </w:p>
    <w:p w:rsidR="00880E16" w:rsidRPr="00B15D0A" w:rsidRDefault="00880E16" w:rsidP="00371C8C">
      <w:pPr>
        <w:tabs>
          <w:tab w:val="left" w:pos="360"/>
          <w:tab w:val="left" w:pos="144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pacing w:val="-10"/>
          <w:sz w:val="32"/>
          <w:szCs w:val="32"/>
          <w:cs/>
        </w:rPr>
        <w:tab/>
        <w:t>บริษัทฯมี</w:t>
      </w:r>
      <w:r w:rsidRPr="00B15D0A">
        <w:rPr>
          <w:rFonts w:ascii="Angsana New" w:hAnsi="Angsana New"/>
          <w:sz w:val="32"/>
          <w:szCs w:val="32"/>
          <w:cs/>
        </w:rPr>
        <w:t xml:space="preserve">ภาระผูกพันตามสัญญาซื้อก๊าซธรรมชาติเพื่อการผลิตเป็นระยะเวลา </w:t>
      </w:r>
      <w:r w:rsidR="007971CC" w:rsidRPr="00B15D0A">
        <w:rPr>
          <w:rFonts w:ascii="Angsana New" w:hAnsi="Angsana New"/>
          <w:sz w:val="32"/>
          <w:szCs w:val="32"/>
        </w:rPr>
        <w:t>3</w:t>
      </w:r>
      <w:r w:rsidRPr="00B15D0A">
        <w:rPr>
          <w:rFonts w:ascii="Angsana New" w:hAnsi="Angsana New"/>
          <w:sz w:val="32"/>
          <w:szCs w:val="32"/>
          <w:cs/>
        </w:rPr>
        <w:t xml:space="preserve"> - </w:t>
      </w:r>
      <w:r w:rsidR="00182B00" w:rsidRPr="00B15D0A">
        <w:rPr>
          <w:rFonts w:ascii="Angsana New" w:hAnsi="Angsana New"/>
          <w:sz w:val="32"/>
          <w:szCs w:val="32"/>
        </w:rPr>
        <w:t>7</w:t>
      </w:r>
      <w:r w:rsidRPr="00B15D0A">
        <w:rPr>
          <w:rFonts w:ascii="Angsana New" w:hAnsi="Angsana New"/>
          <w:sz w:val="32"/>
          <w:szCs w:val="32"/>
          <w:cs/>
        </w:rPr>
        <w:t xml:space="preserve"> ปี ภายใต้สัญญาดังกล่าว บริษัทฯมีข้อผูกพันที่จะต้องสั่งซื้อก๊าซธรรมชาติขั้นต่ำตามปริมาณที่ระบุในสัญญาดังนี้</w:t>
      </w:r>
    </w:p>
    <w:tbl>
      <w:tblPr>
        <w:tblW w:w="46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925"/>
        <w:gridCol w:w="1847"/>
        <w:gridCol w:w="3451"/>
        <w:gridCol w:w="2675"/>
      </w:tblGrid>
      <w:tr w:rsidR="00880E16" w:rsidRPr="00B15D0A" w:rsidTr="001639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16" w:rsidRPr="00B15D0A" w:rsidRDefault="00880E16" w:rsidP="00371C8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16" w:rsidRPr="00B15D0A" w:rsidRDefault="00880E16" w:rsidP="00371C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16" w:rsidRPr="00B15D0A" w:rsidRDefault="00880E16" w:rsidP="00371C8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วันที่สิ้นสุดสัญญา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</w:tcPr>
          <w:p w:rsidR="00880E16" w:rsidRPr="00B15D0A" w:rsidRDefault="00880E16" w:rsidP="00371C8C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ปริมาณการสั่งซื้อก๊าซเฉลี่ย</w:t>
            </w:r>
          </w:p>
        </w:tc>
      </w:tr>
      <w:tr w:rsidR="00880E16" w:rsidRPr="00B15D0A" w:rsidTr="001639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</w:tcPr>
          <w:p w:rsidR="00880E16" w:rsidRPr="00B15D0A" w:rsidRDefault="00880E16" w:rsidP="00371C8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</w:tcPr>
          <w:p w:rsidR="00880E16" w:rsidRPr="00B15D0A" w:rsidRDefault="00880E16" w:rsidP="00371C8C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(ปี)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</w:tcPr>
          <w:p w:rsidR="00880E16" w:rsidRPr="00B15D0A" w:rsidRDefault="00880E16" w:rsidP="00371C8C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</w:tcPr>
          <w:p w:rsidR="00880E16" w:rsidRPr="00B15D0A" w:rsidRDefault="00880E16" w:rsidP="00371C8C">
            <w:pPr>
              <w:ind w:left="-200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(ล้านบีทียู)</w:t>
            </w:r>
          </w:p>
        </w:tc>
      </w:tr>
      <w:tr w:rsidR="00E35D16" w:rsidRPr="00B15D0A" w:rsidTr="001639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D16" w:rsidRPr="00B15D0A" w:rsidRDefault="00182B00" w:rsidP="00371C8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D16" w:rsidRPr="00B15D0A" w:rsidRDefault="007971CC" w:rsidP="00371C8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D16" w:rsidRPr="00B15D0A" w:rsidRDefault="00182B00" w:rsidP="00D03ACC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30</w:t>
            </w:r>
            <w:r w:rsidR="00E35D16" w:rsidRPr="00B15D0A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B15D0A">
              <w:rPr>
                <w:rFonts w:ascii="Angsana New" w:hAnsi="Angsana New"/>
                <w:sz w:val="32"/>
                <w:szCs w:val="32"/>
              </w:rPr>
              <w:t>256</w:t>
            </w:r>
            <w:r w:rsidR="007971CC" w:rsidRPr="00B15D0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5D16" w:rsidRPr="00B15D0A" w:rsidRDefault="00D03ACC" w:rsidP="00D03A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72</w:t>
            </w:r>
            <w:r w:rsidR="00E35D16" w:rsidRPr="00B15D0A">
              <w:rPr>
                <w:rFonts w:ascii="Angsana New" w:hAnsi="Angsana New"/>
                <w:sz w:val="32"/>
                <w:szCs w:val="32"/>
              </w:rPr>
              <w:t>,</w:t>
            </w:r>
            <w:r w:rsidRPr="00B15D0A">
              <w:rPr>
                <w:rFonts w:ascii="Angsana New" w:hAnsi="Angsana New"/>
                <w:sz w:val="32"/>
                <w:szCs w:val="32"/>
              </w:rPr>
              <w:t>007</w:t>
            </w:r>
            <w:r w:rsidR="00E35D16" w:rsidRPr="00B15D0A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EB5986" w:rsidRPr="00B15D0A" w:rsidTr="001639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986" w:rsidRPr="00B15D0A" w:rsidRDefault="00182B00" w:rsidP="00371C8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986" w:rsidRPr="00B15D0A" w:rsidRDefault="00EB5986" w:rsidP="00371C8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986" w:rsidRPr="00B15D0A" w:rsidRDefault="00617DE7" w:rsidP="00371C8C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E35D16" w:rsidRPr="00B15D0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182B00" w:rsidRPr="00B15D0A">
              <w:rPr>
                <w:rFonts w:ascii="Angsana New" w:hAnsi="Angsana New"/>
                <w:sz w:val="32"/>
                <w:szCs w:val="32"/>
              </w:rPr>
              <w:t>256</w:t>
            </w:r>
            <w:r w:rsidR="007971CC" w:rsidRPr="00B15D0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986" w:rsidRPr="00B15D0A" w:rsidRDefault="00EB5986" w:rsidP="00F608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BC1DEA">
              <w:rPr>
                <w:rFonts w:ascii="Angsana New" w:hAnsi="Angsana New"/>
                <w:sz w:val="32"/>
                <w:szCs w:val="32"/>
              </w:rPr>
              <w:t>301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ต่อวัน</w:t>
            </w:r>
          </w:p>
        </w:tc>
      </w:tr>
      <w:tr w:rsidR="00C073A5" w:rsidRPr="00B15D0A" w:rsidTr="00163981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3A5" w:rsidRPr="00B15D0A" w:rsidRDefault="00182B00" w:rsidP="00371C8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3A5" w:rsidRPr="00B15D0A" w:rsidRDefault="00182B00" w:rsidP="00371C8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3A5" w:rsidRPr="00B15D0A" w:rsidRDefault="00182B00" w:rsidP="00371C8C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30</w:t>
            </w:r>
            <w:r w:rsidR="00C073A5" w:rsidRPr="00B15D0A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B15D0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73A5" w:rsidRPr="00B15D0A" w:rsidRDefault="00696402" w:rsidP="00371C8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B5986" w:rsidRPr="00B15D0A">
              <w:rPr>
                <w:rFonts w:ascii="Angsana New" w:hAnsi="Angsana New"/>
                <w:sz w:val="32"/>
                <w:szCs w:val="32"/>
              </w:rPr>
              <w:t>23,385</w:t>
            </w:r>
            <w:r w:rsidR="00C073A5" w:rsidRPr="00B15D0A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</w:tbl>
    <w:p w:rsidR="00107B68" w:rsidRPr="00B15D0A" w:rsidRDefault="00003F43" w:rsidP="00371C8C">
      <w:pPr>
        <w:tabs>
          <w:tab w:val="left" w:pos="36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29</w:t>
      </w:r>
      <w:r w:rsidR="006B778D" w:rsidRPr="00B15D0A">
        <w:rPr>
          <w:rFonts w:ascii="Angsana New" w:hAnsi="Angsana New"/>
          <w:b/>
          <w:bCs/>
          <w:sz w:val="32"/>
          <w:szCs w:val="32"/>
        </w:rPr>
        <w:t>.5</w:t>
      </w:r>
      <w:r w:rsidR="00107B68" w:rsidRPr="00B15D0A">
        <w:rPr>
          <w:rFonts w:ascii="Angsana New" w:hAnsi="Angsana New"/>
          <w:b/>
          <w:bCs/>
          <w:sz w:val="32"/>
          <w:szCs w:val="32"/>
        </w:rPr>
        <w:tab/>
      </w:r>
      <w:r w:rsidR="00107B68" w:rsidRPr="00B15D0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880E16" w:rsidRPr="00B15D0A" w:rsidRDefault="00880E16" w:rsidP="00B400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tab/>
      </w:r>
      <w:r w:rsidRPr="00B15D0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A462C9" w:rsidRPr="00B15D0A">
        <w:rPr>
          <w:rFonts w:ascii="Angsana New" w:hAnsi="Angsana New"/>
          <w:spacing w:val="-4"/>
          <w:sz w:val="32"/>
          <w:szCs w:val="32"/>
        </w:rPr>
        <w:t xml:space="preserve">31 </w:t>
      </w:r>
      <w:r w:rsidR="00A462C9" w:rsidRPr="00B15D0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91CC9" w:rsidRPr="00B15D0A">
        <w:rPr>
          <w:rFonts w:ascii="Angsana New" w:hAnsi="Angsana New"/>
          <w:spacing w:val="-4"/>
          <w:sz w:val="32"/>
          <w:szCs w:val="32"/>
        </w:rPr>
        <w:t>2561</w:t>
      </w:r>
      <w:r w:rsidRPr="00B15D0A">
        <w:rPr>
          <w:rFonts w:ascii="Angsana New" w:hAnsi="Angsana New"/>
          <w:spacing w:val="-4"/>
          <w:sz w:val="32"/>
          <w:szCs w:val="32"/>
          <w:cs/>
        </w:rPr>
        <w:t xml:space="preserve"> บริษัทฯมีหนังสือค้ำประกันที่ออกโดยธนาคารในนามบริษัทฯเหลืออยู่เป็นจำนวน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="00B40038" w:rsidRPr="00B15D0A">
        <w:rPr>
          <w:rFonts w:ascii="Angsana New" w:hAnsi="Angsana New"/>
          <w:sz w:val="32"/>
          <w:szCs w:val="32"/>
        </w:rPr>
        <w:t>28.7</w:t>
      </w:r>
      <w:r w:rsidR="00B543DE" w:rsidRPr="00B15D0A">
        <w:rPr>
          <w:rFonts w:ascii="Angsana New" w:hAnsi="Angsana New" w:hint="cs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B15D0A">
        <w:rPr>
          <w:rFonts w:ascii="Angsana New" w:hAnsi="Angsana New"/>
          <w:spacing w:val="-4"/>
          <w:sz w:val="32"/>
          <w:szCs w:val="32"/>
        </w:rPr>
        <w:t xml:space="preserve"> </w:t>
      </w:r>
      <w:r w:rsidR="00C72C24" w:rsidRPr="00B15D0A">
        <w:rPr>
          <w:rFonts w:ascii="Angsana New" w:hAnsi="Angsana New"/>
          <w:spacing w:val="-4"/>
          <w:sz w:val="32"/>
          <w:szCs w:val="32"/>
          <w:cs/>
        </w:rPr>
        <w:t>(</w:t>
      </w:r>
      <w:r w:rsidR="00891CC9" w:rsidRPr="00B15D0A">
        <w:rPr>
          <w:rFonts w:ascii="Angsana New" w:hAnsi="Angsana New"/>
          <w:spacing w:val="-4"/>
          <w:sz w:val="32"/>
          <w:szCs w:val="32"/>
        </w:rPr>
        <w:t>2560</w:t>
      </w:r>
      <w:r w:rsidR="0059779B" w:rsidRPr="00B15D0A">
        <w:rPr>
          <w:rFonts w:ascii="Angsana New" w:hAnsi="Angsana New"/>
          <w:spacing w:val="-4"/>
          <w:sz w:val="32"/>
          <w:szCs w:val="32"/>
          <w:cs/>
        </w:rPr>
        <w:t>:</w:t>
      </w:r>
      <w:r w:rsidR="002C375D" w:rsidRPr="00B15D0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543DE" w:rsidRPr="00B15D0A">
        <w:rPr>
          <w:rFonts w:ascii="Angsana New" w:hAnsi="Angsana New"/>
          <w:sz w:val="32"/>
          <w:szCs w:val="32"/>
        </w:rPr>
        <w:t>26.3</w:t>
      </w:r>
      <w:r w:rsidR="00B543DE" w:rsidRPr="00B15D0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C375D" w:rsidRPr="00B15D0A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2C375D" w:rsidRPr="00B15D0A">
        <w:rPr>
          <w:rFonts w:ascii="Angsana New" w:hAnsi="Angsana New"/>
          <w:spacing w:val="-4"/>
          <w:sz w:val="32"/>
          <w:szCs w:val="32"/>
        </w:rPr>
        <w:t xml:space="preserve"> </w:t>
      </w:r>
      <w:r w:rsidRPr="00B15D0A">
        <w:rPr>
          <w:rFonts w:ascii="Angsana New" w:hAnsi="Angsana New"/>
          <w:spacing w:val="-4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Pr="00B15D0A">
        <w:rPr>
          <w:rFonts w:ascii="Angsana New" w:hAnsi="Angsana New"/>
          <w:sz w:val="32"/>
          <w:szCs w:val="32"/>
          <w:cs/>
        </w:rPr>
        <w:t>บริษัทฯ ซึ่งปร</w:t>
      </w:r>
      <w:r w:rsidR="00F033FB" w:rsidRPr="00B15D0A">
        <w:rPr>
          <w:rFonts w:ascii="Angsana New" w:hAnsi="Angsana New"/>
          <w:sz w:val="32"/>
          <w:szCs w:val="32"/>
          <w:cs/>
        </w:rPr>
        <w:t>ะกอบด้วยหนังสือค้ำประกัน</w:t>
      </w:r>
      <w:r w:rsidR="0031735E" w:rsidRPr="00B15D0A">
        <w:rPr>
          <w:rFonts w:ascii="Angsana New" w:hAnsi="Angsana New"/>
          <w:sz w:val="32"/>
          <w:szCs w:val="32"/>
          <w:cs/>
        </w:rPr>
        <w:t>เพื่อค้ำประกันการใช้ไฟฟ้าจำนวน</w:t>
      </w:r>
      <w:r w:rsidR="00EC18FA" w:rsidRPr="00B15D0A">
        <w:rPr>
          <w:rFonts w:ascii="Angsana New" w:hAnsi="Angsana New"/>
          <w:sz w:val="32"/>
          <w:szCs w:val="32"/>
          <w:cs/>
        </w:rPr>
        <w:t xml:space="preserve"> </w:t>
      </w:r>
      <w:r w:rsidR="00B40038" w:rsidRPr="00B15D0A">
        <w:rPr>
          <w:rFonts w:ascii="Angsana New" w:hAnsi="Angsana New"/>
          <w:sz w:val="32"/>
          <w:szCs w:val="32"/>
        </w:rPr>
        <w:t>25.</w:t>
      </w:r>
      <w:r w:rsidR="00803CA1">
        <w:rPr>
          <w:rFonts w:ascii="Angsana New" w:hAnsi="Angsana New"/>
          <w:sz w:val="32"/>
          <w:szCs w:val="32"/>
        </w:rPr>
        <w:t>7</w:t>
      </w:r>
      <w:r w:rsidR="00B543DE" w:rsidRPr="00B15D0A">
        <w:rPr>
          <w:rFonts w:ascii="Angsana New" w:hAnsi="Angsana New" w:hint="cs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ล้านบาท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="00C72C24" w:rsidRPr="00B15D0A">
        <w:rPr>
          <w:rFonts w:ascii="Angsana New" w:hAnsi="Angsana New"/>
          <w:sz w:val="32"/>
          <w:szCs w:val="32"/>
          <w:cs/>
        </w:rPr>
        <w:t>(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="0059779B" w:rsidRPr="00B15D0A">
        <w:rPr>
          <w:rFonts w:ascii="Angsana New" w:hAnsi="Angsana New"/>
          <w:sz w:val="32"/>
          <w:szCs w:val="32"/>
          <w:cs/>
        </w:rPr>
        <w:t>:</w:t>
      </w:r>
      <w:r w:rsidR="002C375D" w:rsidRPr="00B15D0A">
        <w:rPr>
          <w:rFonts w:ascii="Angsana New" w:hAnsi="Angsana New"/>
          <w:sz w:val="32"/>
          <w:szCs w:val="32"/>
          <w:cs/>
        </w:rPr>
        <w:t xml:space="preserve"> </w:t>
      </w:r>
      <w:r w:rsidR="00B543DE" w:rsidRPr="00B15D0A">
        <w:rPr>
          <w:rFonts w:ascii="Angsana New" w:hAnsi="Angsana New" w:hint="cs"/>
          <w:sz w:val="32"/>
          <w:szCs w:val="32"/>
        </w:rPr>
        <w:t>23</w:t>
      </w:r>
      <w:r w:rsidR="00B543DE" w:rsidRPr="00B15D0A">
        <w:rPr>
          <w:rFonts w:ascii="Angsana New" w:hAnsi="Angsana New" w:hint="cs"/>
          <w:sz w:val="32"/>
          <w:szCs w:val="32"/>
          <w:cs/>
        </w:rPr>
        <w:t>.</w:t>
      </w:r>
      <w:r w:rsidR="00B543DE" w:rsidRPr="00B15D0A">
        <w:rPr>
          <w:rFonts w:ascii="Angsana New" w:hAnsi="Angsana New" w:hint="cs"/>
          <w:sz w:val="32"/>
          <w:szCs w:val="32"/>
        </w:rPr>
        <w:t>3</w:t>
      </w:r>
      <w:r w:rsidR="00B543DE" w:rsidRPr="00B15D0A">
        <w:rPr>
          <w:rFonts w:ascii="Angsana New" w:hAnsi="Angsana New"/>
          <w:sz w:val="32"/>
          <w:szCs w:val="32"/>
          <w:cs/>
        </w:rPr>
        <w:t xml:space="preserve"> </w:t>
      </w:r>
      <w:r w:rsidR="002C375D" w:rsidRPr="00B15D0A">
        <w:rPr>
          <w:rFonts w:ascii="Angsana New" w:hAnsi="Angsana New"/>
          <w:spacing w:val="-6"/>
          <w:sz w:val="32"/>
          <w:szCs w:val="32"/>
          <w:cs/>
        </w:rPr>
        <w:t>ล้านบาท)</w:t>
      </w:r>
      <w:r w:rsidR="002C375D" w:rsidRPr="00B15D0A">
        <w:rPr>
          <w:rFonts w:ascii="Angsana New" w:hAnsi="Angsana New"/>
          <w:spacing w:val="-6"/>
          <w:sz w:val="32"/>
          <w:szCs w:val="32"/>
        </w:rPr>
        <w:t xml:space="preserve"> </w:t>
      </w:r>
      <w:r w:rsidR="00803CA1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3B1DE1" w:rsidRPr="00B15D0A">
        <w:rPr>
          <w:rFonts w:ascii="Angsana New" w:hAnsi="Angsana New"/>
          <w:spacing w:val="-6"/>
          <w:sz w:val="32"/>
          <w:szCs w:val="32"/>
          <w:cs/>
        </w:rPr>
        <w:t>เพื่อการปฏิบัติตามสัญญาซื้อก๊าซธรรมชาติจำนวน</w:t>
      </w:r>
      <w:r w:rsidR="00E22E74" w:rsidRPr="00B15D0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40038" w:rsidRPr="00B15D0A">
        <w:rPr>
          <w:rFonts w:ascii="Angsana New" w:hAnsi="Angsana New"/>
          <w:spacing w:val="-6"/>
          <w:sz w:val="32"/>
          <w:szCs w:val="32"/>
        </w:rPr>
        <w:t>3.0</w:t>
      </w:r>
      <w:r w:rsidR="00B543DE" w:rsidRPr="00B15D0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B1DE1" w:rsidRPr="00B15D0A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C72C24" w:rsidRPr="00B15D0A">
        <w:rPr>
          <w:rFonts w:ascii="Angsana New" w:hAnsi="Angsana New"/>
          <w:spacing w:val="-6"/>
          <w:sz w:val="32"/>
          <w:szCs w:val="32"/>
          <w:cs/>
        </w:rPr>
        <w:t>(</w:t>
      </w:r>
      <w:r w:rsidR="00891CC9" w:rsidRPr="00B15D0A">
        <w:rPr>
          <w:rFonts w:ascii="Angsana New" w:hAnsi="Angsana New"/>
          <w:spacing w:val="-6"/>
          <w:sz w:val="32"/>
          <w:szCs w:val="32"/>
        </w:rPr>
        <w:t>2560</w:t>
      </w:r>
      <w:r w:rsidR="0059779B" w:rsidRPr="00B15D0A">
        <w:rPr>
          <w:rFonts w:ascii="Angsana New" w:hAnsi="Angsana New"/>
          <w:spacing w:val="-6"/>
          <w:sz w:val="32"/>
          <w:szCs w:val="32"/>
          <w:cs/>
        </w:rPr>
        <w:t>:</w:t>
      </w:r>
      <w:r w:rsidR="003B1DE1" w:rsidRPr="00B15D0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543DE" w:rsidRPr="00B15D0A">
        <w:rPr>
          <w:rFonts w:ascii="Angsana New" w:hAnsi="Angsana New"/>
          <w:spacing w:val="-6"/>
          <w:sz w:val="32"/>
          <w:szCs w:val="32"/>
        </w:rPr>
        <w:t xml:space="preserve">3.0 </w:t>
      </w:r>
      <w:r w:rsidR="003B1DE1" w:rsidRPr="00B15D0A">
        <w:rPr>
          <w:rFonts w:ascii="Angsana New" w:hAnsi="Angsana New"/>
          <w:spacing w:val="-6"/>
          <w:sz w:val="32"/>
          <w:szCs w:val="32"/>
          <w:cs/>
        </w:rPr>
        <w:t>ล้านบาท)</w:t>
      </w:r>
      <w:r w:rsidR="00AA0A47" w:rsidRPr="00B15D0A">
        <w:rPr>
          <w:rFonts w:ascii="Angsana New" w:hAnsi="Angsana New"/>
          <w:spacing w:val="-6"/>
          <w:sz w:val="32"/>
          <w:szCs w:val="32"/>
        </w:rPr>
        <w:t xml:space="preserve"> </w:t>
      </w:r>
    </w:p>
    <w:p w:rsidR="00B40038" w:rsidRPr="00B15D0A" w:rsidRDefault="00B40038" w:rsidP="00B400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t xml:space="preserve">นอกจากนี้ บริษัทฯได้นำเงินฝากประจำจำนวน </w:t>
      </w:r>
      <w:r w:rsidRPr="00B15D0A">
        <w:rPr>
          <w:rFonts w:ascii="Angsana New" w:hAnsi="Angsana New"/>
          <w:sz w:val="32"/>
          <w:szCs w:val="32"/>
        </w:rPr>
        <w:t xml:space="preserve">36.3 </w:t>
      </w:r>
      <w:r w:rsidRPr="00B15D0A">
        <w:rPr>
          <w:rFonts w:ascii="Angsana New" w:hAnsi="Angsana New"/>
          <w:sz w:val="32"/>
          <w:szCs w:val="32"/>
          <w:cs/>
        </w:rPr>
        <w:t>ล้านบาท ไปวางไว้กับกรมสรรพากรเพื่อค้ำประกันการประเมินภาษีเงินได้นิติบุคคลย้อนหลังของบริษัทฯ ปัจจุบันคดีอยู่ระหว่างการยื่นอุทธรณ์ต่อศาล</w:t>
      </w:r>
      <w:r w:rsidR="00D85F60">
        <w:rPr>
          <w:rFonts w:ascii="Angsana New" w:hAnsi="Angsana New" w:hint="cs"/>
          <w:sz w:val="32"/>
          <w:szCs w:val="32"/>
          <w:cs/>
        </w:rPr>
        <w:t>อุทธรณ์คดีชำนัญพิเศษ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และ</w:t>
      </w:r>
      <w:r w:rsidRPr="00B15D0A">
        <w:rPr>
          <w:rFonts w:ascii="Angsana New" w:hAnsi="Angsana New" w:hint="cs"/>
          <w:sz w:val="32"/>
          <w:szCs w:val="32"/>
          <w:cs/>
        </w:rPr>
        <w:t>บริษัทฯ</w:t>
      </w:r>
      <w:r w:rsidRPr="00B15D0A">
        <w:rPr>
          <w:rFonts w:ascii="Angsana New" w:hAnsi="Angsana New"/>
          <w:sz w:val="32"/>
          <w:szCs w:val="32"/>
          <w:cs/>
        </w:rPr>
        <w:t xml:space="preserve">มีเงินฝากประจำจำนวน </w:t>
      </w:r>
      <w:r w:rsidRPr="00B15D0A">
        <w:rPr>
          <w:rFonts w:ascii="Angsana New" w:hAnsi="Angsana New"/>
          <w:sz w:val="32"/>
          <w:szCs w:val="32"/>
        </w:rPr>
        <w:t xml:space="preserve">17.1 </w:t>
      </w:r>
      <w:r w:rsidRPr="00B15D0A">
        <w:rPr>
          <w:rFonts w:ascii="Angsana New" w:hAnsi="Angsana New"/>
          <w:sz w:val="32"/>
          <w:szCs w:val="32"/>
          <w:cs/>
        </w:rPr>
        <w:t>ล้านบาท  เป็นหลักประกันระหว่างการพิจารณาคดีที่กรมส่งเสริมและพัฒนาคุณภาพชีวิตคนพิการฟ้องร้องเรียกให้</w:t>
      </w:r>
      <w:r w:rsidRPr="00B15D0A">
        <w:rPr>
          <w:rFonts w:ascii="Angsana New" w:hAnsi="Angsana New" w:hint="cs"/>
          <w:sz w:val="32"/>
          <w:szCs w:val="32"/>
          <w:cs/>
        </w:rPr>
        <w:t>บริษัทฯ</w:t>
      </w:r>
      <w:r w:rsidRPr="00B15D0A">
        <w:rPr>
          <w:rFonts w:ascii="Angsana New" w:hAnsi="Angsana New"/>
          <w:sz w:val="32"/>
          <w:szCs w:val="32"/>
          <w:cs/>
        </w:rPr>
        <w:t>ส่งเงินเข้ากองทุนส่งเสริมและพัฒนาคุณภาพชีวิตคนพิการ</w:t>
      </w:r>
    </w:p>
    <w:p w:rsidR="00324913" w:rsidRPr="00B15D0A" w:rsidRDefault="00003F43" w:rsidP="00AA0A47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29</w:t>
      </w:r>
      <w:r w:rsidR="00A8541E" w:rsidRPr="00B15D0A">
        <w:rPr>
          <w:rFonts w:ascii="Angsana New" w:hAnsi="Angsana New"/>
          <w:b/>
          <w:bCs/>
          <w:sz w:val="32"/>
          <w:szCs w:val="32"/>
        </w:rPr>
        <w:t>.</w:t>
      </w:r>
      <w:r w:rsidR="00371C8C" w:rsidRPr="00B15D0A">
        <w:rPr>
          <w:rFonts w:ascii="Angsana New" w:hAnsi="Angsana New"/>
          <w:b/>
          <w:bCs/>
          <w:sz w:val="32"/>
          <w:szCs w:val="32"/>
        </w:rPr>
        <w:t>6</w:t>
      </w:r>
      <w:r w:rsidR="00324913" w:rsidRPr="00B15D0A">
        <w:rPr>
          <w:rFonts w:ascii="Angsana New" w:hAnsi="Angsana New"/>
          <w:b/>
          <w:bCs/>
          <w:sz w:val="32"/>
          <w:szCs w:val="32"/>
        </w:rPr>
        <w:tab/>
      </w:r>
      <w:r w:rsidR="00324913" w:rsidRPr="00B15D0A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803CA1" w:rsidRDefault="00502344" w:rsidP="00B40038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ก)</w:t>
      </w:r>
      <w:r w:rsidRPr="00B15D0A">
        <w:rPr>
          <w:rFonts w:ascii="Angsana New" w:hAnsi="Angsana New"/>
          <w:sz w:val="32"/>
          <w:szCs w:val="32"/>
        </w:rPr>
        <w:t xml:space="preserve">      </w:t>
      </w:r>
      <w:r w:rsidRPr="00B15D0A">
        <w:rPr>
          <w:rFonts w:ascii="Angsana New" w:hAnsi="Angsana New"/>
          <w:sz w:val="32"/>
          <w:szCs w:val="32"/>
          <w:cs/>
        </w:rPr>
        <w:t xml:space="preserve">ในปี </w:t>
      </w:r>
      <w:r w:rsidR="00182B00" w:rsidRPr="00B15D0A">
        <w:rPr>
          <w:rFonts w:ascii="Angsana New" w:hAnsi="Angsana New" w:hint="cs"/>
          <w:sz w:val="32"/>
          <w:szCs w:val="32"/>
        </w:rPr>
        <w:t>2554</w:t>
      </w:r>
      <w:r w:rsidRPr="00B15D0A">
        <w:rPr>
          <w:rFonts w:ascii="Angsana New" w:hAnsi="Angsana New"/>
          <w:sz w:val="32"/>
          <w:szCs w:val="32"/>
          <w:cs/>
        </w:rPr>
        <w:t xml:space="preserve"> บริษัทฯ ถูกฟ้องร้องเรียกค่าเสียหายเกี่ยวกับอุบัติเหตุบนท้องถนน เป็นจำนวนมูลฟ้องรวมประมาณ </w:t>
      </w:r>
      <w:r w:rsidRPr="00B15D0A">
        <w:rPr>
          <w:rFonts w:ascii="Angsana New" w:hAnsi="Angsana New"/>
          <w:sz w:val="32"/>
          <w:szCs w:val="32"/>
        </w:rPr>
        <w:t>30</w:t>
      </w:r>
      <w:r w:rsidRPr="00B15D0A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B40038" w:rsidRPr="00B15D0A" w:rsidRDefault="00803CA1" w:rsidP="00803CA1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40038" w:rsidRPr="00B15D0A">
        <w:rPr>
          <w:rFonts w:ascii="Angsana New" w:hAnsi="Angsana New"/>
          <w:sz w:val="32"/>
          <w:szCs w:val="32"/>
          <w:cs/>
        </w:rPr>
        <w:t xml:space="preserve">ปัจจุบันคดีบางส่วนได้มีการเจรจาไกล่เกลี่ยและสามารถตกลงกันได้ โดยบริษัทฯ และบริษัทประกันได้จ่ายเงินชดเชยค่าเสียหายแล้ว คดีส่วนที่เหลืออยู่ระหว่างการพิจารณาของศาลฎีกา จึงทำให้ ณ วันที่ </w:t>
      </w:r>
      <w:r w:rsidR="002C5FFD" w:rsidRPr="00B15D0A">
        <w:rPr>
          <w:rFonts w:ascii="Angsana New" w:hAnsi="Angsana New"/>
          <w:sz w:val="32"/>
          <w:szCs w:val="32"/>
        </w:rPr>
        <w:t>31</w:t>
      </w:r>
      <w:r w:rsidR="00B40038" w:rsidRPr="00B15D0A">
        <w:rPr>
          <w:rFonts w:ascii="Angsana New" w:hAnsi="Angsana New"/>
          <w:sz w:val="32"/>
          <w:szCs w:val="32"/>
          <w:cs/>
        </w:rPr>
        <w:t xml:space="preserve"> </w:t>
      </w:r>
      <w:r w:rsidR="00981177" w:rsidRPr="00B15D0A">
        <w:rPr>
          <w:rFonts w:ascii="Angsana New" w:hAnsi="Angsana New" w:hint="cs"/>
          <w:sz w:val="32"/>
          <w:szCs w:val="32"/>
          <w:cs/>
        </w:rPr>
        <w:t>ธัน</w:t>
      </w:r>
      <w:r w:rsidR="002C5FFD" w:rsidRPr="00B15D0A">
        <w:rPr>
          <w:rFonts w:ascii="Angsana New" w:hAnsi="Angsana New" w:hint="cs"/>
          <w:sz w:val="32"/>
          <w:szCs w:val="32"/>
          <w:cs/>
        </w:rPr>
        <w:t>วาคม</w:t>
      </w:r>
      <w:r w:rsidR="00B40038" w:rsidRPr="00B15D0A">
        <w:rPr>
          <w:rFonts w:ascii="Angsana New" w:hAnsi="Angsana New"/>
          <w:sz w:val="32"/>
          <w:szCs w:val="32"/>
          <w:cs/>
        </w:rPr>
        <w:t xml:space="preserve"> </w:t>
      </w:r>
      <w:r w:rsidR="00B40038" w:rsidRPr="00B15D0A">
        <w:rPr>
          <w:rFonts w:ascii="Angsana New" w:hAnsi="Angsana New"/>
          <w:sz w:val="32"/>
          <w:szCs w:val="32"/>
        </w:rPr>
        <w:t>2561</w:t>
      </w:r>
      <w:r w:rsidR="00B40038" w:rsidRPr="00B15D0A">
        <w:rPr>
          <w:rFonts w:ascii="Angsana New" w:hAnsi="Angsana New"/>
          <w:sz w:val="32"/>
          <w:szCs w:val="32"/>
          <w:cs/>
        </w:rPr>
        <w:t xml:space="preserve"> จำนวนมูลฟ้องรวมลดลงเหลือ </w:t>
      </w:r>
      <w:r w:rsidR="00B40038" w:rsidRPr="00B15D0A">
        <w:rPr>
          <w:rFonts w:ascii="Angsana New" w:hAnsi="Angsana New"/>
          <w:sz w:val="32"/>
          <w:szCs w:val="32"/>
        </w:rPr>
        <w:t>3.3</w:t>
      </w:r>
      <w:r w:rsidR="00B40038" w:rsidRPr="00B15D0A">
        <w:rPr>
          <w:rFonts w:ascii="Angsana New" w:hAnsi="Angsana New"/>
          <w:sz w:val="32"/>
          <w:szCs w:val="32"/>
          <w:cs/>
        </w:rPr>
        <w:t xml:space="preserve"> ล้านบาท</w:t>
      </w:r>
      <w:r w:rsidR="00F71641">
        <w:rPr>
          <w:rFonts w:ascii="Angsana New" w:hAnsi="Angsana New"/>
          <w:sz w:val="32"/>
          <w:szCs w:val="32"/>
        </w:rPr>
        <w:t xml:space="preserve"> </w:t>
      </w:r>
      <w:r w:rsidR="00F71641" w:rsidRPr="00F71641">
        <w:rPr>
          <w:rFonts w:ascii="Angsana New" w:hAnsi="Angsana New"/>
          <w:sz w:val="32"/>
          <w:szCs w:val="32"/>
          <w:cs/>
        </w:rPr>
        <w:t>ฝ่ายบริหารของบริษัทฯประเมินแล้วเชื่อว่าคดีความดังกล่าวจะไม่มีผลเสียหายที่เป็นสาระสำคัญ บริษัทฯจึงไม่ได้บันทึกประมาณการหนี้สินที่อาจจะเกิดขึ้นไว้ในบัญชี</w:t>
      </w:r>
    </w:p>
    <w:p w:rsidR="00502344" w:rsidRPr="00F71641" w:rsidRDefault="00502344" w:rsidP="00502344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ข)</w:t>
      </w:r>
      <w:r w:rsidRPr="00B15D0A">
        <w:rPr>
          <w:rFonts w:ascii="Angsana New" w:hAnsi="Angsana New"/>
          <w:sz w:val="32"/>
          <w:szCs w:val="32"/>
        </w:rPr>
        <w:t>     </w:t>
      </w:r>
      <w:r w:rsidRPr="00B15D0A">
        <w:rPr>
          <w:rFonts w:ascii="Angsana New" w:hAnsi="Angsana New" w:hint="cs"/>
          <w:sz w:val="32"/>
          <w:szCs w:val="32"/>
          <w:cs/>
        </w:rPr>
        <w:t xml:space="preserve"> ในปี </w:t>
      </w:r>
      <w:r w:rsidR="00B64161" w:rsidRPr="00B15D0A">
        <w:rPr>
          <w:rFonts w:ascii="Angsana New" w:hAnsi="Angsana New"/>
          <w:sz w:val="32"/>
          <w:szCs w:val="32"/>
        </w:rPr>
        <w:t>2559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 xml:space="preserve">บริษัทฯ ถูกกรมส่งเสริมและพัฒนาคุณภาพชีวิตคนพิการฟ้องร้องเรียกให้ส่งเงินเข้ากองทุนส่งเสริมและพัฒนาคุณภาพชีวิตคนพิการเป็นจำนวนเงิน </w:t>
      </w:r>
      <w:r w:rsidR="00182B00" w:rsidRPr="00B15D0A">
        <w:rPr>
          <w:rFonts w:ascii="Angsana New" w:hAnsi="Angsana New"/>
          <w:sz w:val="32"/>
          <w:szCs w:val="32"/>
        </w:rPr>
        <w:t>21</w:t>
      </w:r>
      <w:r w:rsidRPr="00B15D0A">
        <w:rPr>
          <w:rFonts w:ascii="Angsana New" w:hAnsi="Angsana New"/>
          <w:sz w:val="32"/>
          <w:szCs w:val="32"/>
          <w:cs/>
        </w:rPr>
        <w:t>.</w:t>
      </w:r>
      <w:r w:rsidR="00182B00" w:rsidRPr="00B15D0A">
        <w:rPr>
          <w:rFonts w:ascii="Angsana New" w:hAnsi="Angsana New" w:hint="cs"/>
          <w:sz w:val="32"/>
          <w:szCs w:val="32"/>
        </w:rPr>
        <w:t>6</w:t>
      </w:r>
      <w:r w:rsidRPr="00B15D0A">
        <w:rPr>
          <w:rFonts w:ascii="Angsana New" w:hAnsi="Angsana New"/>
          <w:sz w:val="32"/>
          <w:szCs w:val="32"/>
          <w:cs/>
        </w:rPr>
        <w:t xml:space="preserve"> ล้านบาท ซึ่งปัจจุบันคดีอยู่ระหว่างการพิจารณา</w:t>
      </w:r>
      <w:r w:rsidRPr="00B15D0A">
        <w:rPr>
          <w:rFonts w:ascii="Angsana New" w:hAnsi="Angsana New" w:hint="cs"/>
          <w:sz w:val="32"/>
          <w:szCs w:val="32"/>
          <w:cs/>
        </w:rPr>
        <w:t>ของศาลฎีกา</w:t>
      </w:r>
      <w:r w:rsidR="00F71641">
        <w:rPr>
          <w:rFonts w:ascii="Angsana New" w:hAnsi="Angsana New"/>
          <w:sz w:val="32"/>
          <w:szCs w:val="32"/>
        </w:rPr>
        <w:t xml:space="preserve"> </w:t>
      </w:r>
      <w:r w:rsidR="00F7164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71641">
        <w:rPr>
          <w:rFonts w:ascii="Angsana New" w:hAnsi="Angsana New"/>
          <w:sz w:val="32"/>
          <w:szCs w:val="32"/>
        </w:rPr>
        <w:t xml:space="preserve">31 </w:t>
      </w:r>
      <w:r w:rsidR="00F71641">
        <w:rPr>
          <w:rFonts w:ascii="Angsana New" w:hAnsi="Angsana New" w:hint="cs"/>
          <w:sz w:val="32"/>
          <w:szCs w:val="32"/>
          <w:cs/>
        </w:rPr>
        <w:t>ธันวาคม</w:t>
      </w:r>
      <w:r w:rsidR="00F71641">
        <w:rPr>
          <w:rFonts w:ascii="Angsana New" w:hAnsi="Angsana New"/>
          <w:sz w:val="32"/>
          <w:szCs w:val="32"/>
        </w:rPr>
        <w:t xml:space="preserve"> 2561</w:t>
      </w:r>
      <w:r w:rsidR="00F71641">
        <w:rPr>
          <w:rFonts w:ascii="Angsana New" w:hAnsi="Angsana New" w:hint="cs"/>
          <w:sz w:val="32"/>
          <w:szCs w:val="32"/>
          <w:cs/>
        </w:rPr>
        <w:t xml:space="preserve"> ฝ่ายบริหารของบริษัทฯได้ประมาณการหนี้สินที่อาจจะเกิดขึ้น</w:t>
      </w:r>
      <w:r w:rsidR="00A1559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15595">
        <w:rPr>
          <w:rFonts w:ascii="Angsana New" w:hAnsi="Angsana New"/>
          <w:sz w:val="32"/>
          <w:szCs w:val="32"/>
        </w:rPr>
        <w:t xml:space="preserve">10.8 </w:t>
      </w:r>
      <w:r w:rsidR="00A1559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71641">
        <w:rPr>
          <w:rFonts w:ascii="Angsana New" w:hAnsi="Angsana New" w:hint="cs"/>
          <w:sz w:val="32"/>
          <w:szCs w:val="32"/>
          <w:cs/>
        </w:rPr>
        <w:t>ไว้ในบัญชีแล้ว</w:t>
      </w:r>
    </w:p>
    <w:p w:rsidR="0016773D" w:rsidRPr="00B15D0A" w:rsidRDefault="005909F6" w:rsidP="0016773D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br w:type="page"/>
      </w:r>
      <w:r w:rsidR="00003F43" w:rsidRPr="00B15D0A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16773D" w:rsidRPr="00B15D0A">
        <w:rPr>
          <w:rFonts w:ascii="Angsana New" w:hAnsi="Angsana New"/>
          <w:b/>
          <w:bCs/>
          <w:sz w:val="32"/>
          <w:szCs w:val="32"/>
        </w:rPr>
        <w:t>.</w:t>
      </w:r>
      <w:r w:rsidR="0016773D" w:rsidRPr="00B15D0A">
        <w:rPr>
          <w:rFonts w:ascii="Angsana New" w:hAnsi="Angsana New"/>
          <w:b/>
          <w:bCs/>
          <w:sz w:val="32"/>
          <w:szCs w:val="32"/>
        </w:rPr>
        <w:tab/>
      </w:r>
      <w:r w:rsidR="0016773D" w:rsidRPr="00B15D0A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16773D" w:rsidRPr="00B15D0A" w:rsidRDefault="0016773D" w:rsidP="0016773D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462C9" w:rsidRPr="00B15D0A">
        <w:rPr>
          <w:rFonts w:ascii="Angsana New" w:hAnsi="Angsana New"/>
          <w:sz w:val="32"/>
          <w:szCs w:val="32"/>
        </w:rPr>
        <w:t xml:space="preserve">31 </w:t>
      </w:r>
      <w:r w:rsidR="00A462C9" w:rsidRPr="00B15D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1CC9" w:rsidRPr="00B15D0A">
        <w:rPr>
          <w:rFonts w:ascii="Angsana New" w:hAnsi="Angsana New" w:hint="cs"/>
          <w:sz w:val="32"/>
          <w:szCs w:val="32"/>
        </w:rPr>
        <w:t>2561</w:t>
      </w:r>
      <w:r w:rsidR="00502344" w:rsidRPr="00B15D0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บริษัทฯมีสินทรัพย์</w:t>
      </w:r>
      <w:r w:rsidR="00521E39" w:rsidRPr="00B15D0A">
        <w:rPr>
          <w:rFonts w:ascii="Angsana New" w:hAnsi="Angsana New" w:hint="cs"/>
          <w:sz w:val="32"/>
          <w:szCs w:val="32"/>
          <w:cs/>
        </w:rPr>
        <w:t>หรือหนี้สิน</w:t>
      </w:r>
      <w:r w:rsidRPr="00B15D0A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B15D0A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600"/>
        <w:gridCol w:w="915"/>
        <w:gridCol w:w="915"/>
        <w:gridCol w:w="915"/>
        <w:gridCol w:w="915"/>
        <w:gridCol w:w="915"/>
        <w:gridCol w:w="915"/>
      </w:tblGrid>
      <w:tr w:rsidR="0016773D" w:rsidRPr="00B15D0A" w:rsidTr="00502344">
        <w:tc>
          <w:tcPr>
            <w:tcW w:w="9090" w:type="dxa"/>
            <w:gridSpan w:val="7"/>
            <w:vAlign w:val="bottom"/>
          </w:tcPr>
          <w:p w:rsidR="0016773D" w:rsidRPr="00B15D0A" w:rsidRDefault="0038491F" w:rsidP="0016773D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B15D0A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16773D" w:rsidRPr="00B15D0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16773D" w:rsidRPr="00B15D0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16773D" w:rsidRPr="00B15D0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16773D" w:rsidRPr="00B15D0A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="0016773D" w:rsidRPr="00B15D0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02344" w:rsidRPr="00B15D0A" w:rsidTr="00502344">
        <w:tc>
          <w:tcPr>
            <w:tcW w:w="3600" w:type="dxa"/>
            <w:vAlign w:val="bottom"/>
          </w:tcPr>
          <w:p w:rsidR="00502344" w:rsidRPr="00B15D0A" w:rsidRDefault="00502344" w:rsidP="0016773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B15D0A">
              <w:rPr>
                <w:rFonts w:ascii="Angsana New" w:hAnsi="Angsana New"/>
              </w:rPr>
              <w:br w:type="page"/>
            </w:r>
            <w:r w:rsidRPr="00B15D0A">
              <w:rPr>
                <w:rFonts w:ascii="Angsana New" w:hAnsi="Angsana New"/>
              </w:rPr>
              <w:br w:type="page"/>
            </w:r>
            <w:r w:rsidRPr="00B15D0A">
              <w:rPr>
                <w:rFonts w:ascii="Angsana New" w:hAnsi="Angsana New"/>
              </w:rPr>
              <w:br w:type="page"/>
            </w:r>
          </w:p>
        </w:tc>
        <w:tc>
          <w:tcPr>
            <w:tcW w:w="5490" w:type="dxa"/>
            <w:gridSpan w:val="6"/>
          </w:tcPr>
          <w:p w:rsidR="00502344" w:rsidRPr="00B15D0A" w:rsidRDefault="00502344" w:rsidP="001677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B15D0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  <w:p w:rsidR="00502344" w:rsidRPr="00B15D0A" w:rsidRDefault="00502344" w:rsidP="001677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B15D0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344" w:rsidRPr="00B15D0A" w:rsidTr="00502344">
        <w:tc>
          <w:tcPr>
            <w:tcW w:w="3600" w:type="dxa"/>
            <w:vAlign w:val="bottom"/>
          </w:tcPr>
          <w:p w:rsidR="00502344" w:rsidRPr="00B15D0A" w:rsidRDefault="00502344" w:rsidP="00502344">
            <w:pPr>
              <w:ind w:left="243" w:hanging="18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5" w:type="dxa"/>
            <w:gridSpan w:val="3"/>
          </w:tcPr>
          <w:p w:rsidR="00502344" w:rsidRPr="00B15D0A" w:rsidRDefault="00891CC9" w:rsidP="005023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kern w:val="28"/>
                <w:sz w:val="28"/>
                <w:szCs w:val="28"/>
              </w:rPr>
              <w:t>2561</w:t>
            </w:r>
          </w:p>
        </w:tc>
        <w:tc>
          <w:tcPr>
            <w:tcW w:w="2745" w:type="dxa"/>
            <w:gridSpan w:val="3"/>
          </w:tcPr>
          <w:p w:rsidR="00502344" w:rsidRPr="00B15D0A" w:rsidRDefault="00891CC9" w:rsidP="005023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kern w:val="28"/>
                <w:sz w:val="28"/>
                <w:szCs w:val="28"/>
              </w:rPr>
              <w:t>2560</w:t>
            </w:r>
          </w:p>
        </w:tc>
      </w:tr>
      <w:tr w:rsidR="00502344" w:rsidRPr="00B15D0A" w:rsidTr="00502344">
        <w:tc>
          <w:tcPr>
            <w:tcW w:w="3600" w:type="dxa"/>
            <w:vAlign w:val="bottom"/>
          </w:tcPr>
          <w:p w:rsidR="00502344" w:rsidRPr="00B15D0A" w:rsidRDefault="00502344" w:rsidP="00502344">
            <w:pPr>
              <w:ind w:left="243" w:hanging="18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bottom"/>
          </w:tcPr>
          <w:p w:rsidR="00502344" w:rsidRPr="00B15D0A" w:rsidRDefault="00502344" w:rsidP="00502344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B15D0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15D0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15" w:type="dxa"/>
            <w:vAlign w:val="bottom"/>
          </w:tcPr>
          <w:p w:rsidR="00502344" w:rsidRPr="00B15D0A" w:rsidRDefault="00502344" w:rsidP="00502344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B15D0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15D0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15" w:type="dxa"/>
            <w:vAlign w:val="bottom"/>
          </w:tcPr>
          <w:p w:rsidR="00502344" w:rsidRPr="00B15D0A" w:rsidRDefault="00502344" w:rsidP="00502344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B15D0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915" w:type="dxa"/>
            <w:vAlign w:val="bottom"/>
          </w:tcPr>
          <w:p w:rsidR="00502344" w:rsidRPr="00B15D0A" w:rsidRDefault="00502344" w:rsidP="00502344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B15D0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15D0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15" w:type="dxa"/>
            <w:vAlign w:val="bottom"/>
          </w:tcPr>
          <w:p w:rsidR="00502344" w:rsidRPr="00B15D0A" w:rsidRDefault="00502344" w:rsidP="00502344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B15D0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15D0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15" w:type="dxa"/>
            <w:vAlign w:val="bottom"/>
          </w:tcPr>
          <w:p w:rsidR="00502344" w:rsidRPr="00B15D0A" w:rsidRDefault="00502344" w:rsidP="00502344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B15D0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02344" w:rsidRPr="00B15D0A" w:rsidTr="00502344">
        <w:tc>
          <w:tcPr>
            <w:tcW w:w="3600" w:type="dxa"/>
            <w:vAlign w:val="bottom"/>
          </w:tcPr>
          <w:p w:rsidR="00502344" w:rsidRPr="00B15D0A" w:rsidRDefault="00502344" w:rsidP="00502344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B15D0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15" w:type="dxa"/>
          </w:tcPr>
          <w:p w:rsidR="00502344" w:rsidRPr="00B15D0A" w:rsidRDefault="00502344" w:rsidP="005023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915" w:type="dxa"/>
          </w:tcPr>
          <w:p w:rsidR="00502344" w:rsidRPr="00B15D0A" w:rsidRDefault="00502344" w:rsidP="005023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B15D0A" w:rsidRDefault="00502344" w:rsidP="005023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B15D0A" w:rsidRDefault="00502344" w:rsidP="005023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B15D0A" w:rsidRDefault="00502344" w:rsidP="005023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B15D0A" w:rsidRDefault="00502344" w:rsidP="0050234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502344" w:rsidRPr="00B15D0A" w:rsidTr="00502344">
        <w:tc>
          <w:tcPr>
            <w:tcW w:w="3600" w:type="dxa"/>
            <w:vAlign w:val="bottom"/>
          </w:tcPr>
          <w:p w:rsidR="00502344" w:rsidRPr="00B15D0A" w:rsidRDefault="00502344" w:rsidP="0050234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B15D0A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915" w:type="dxa"/>
          </w:tcPr>
          <w:p w:rsidR="00502344" w:rsidRPr="00B15D0A" w:rsidRDefault="00502344" w:rsidP="00B40038">
            <w:pPr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</w:tcPr>
          <w:p w:rsidR="00502344" w:rsidRPr="00B15D0A" w:rsidRDefault="00502344" w:rsidP="00502344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B15D0A" w:rsidRDefault="00502344" w:rsidP="00502344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B15D0A" w:rsidRDefault="00502344" w:rsidP="00502344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B15D0A" w:rsidRDefault="00502344" w:rsidP="00502344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15" w:type="dxa"/>
            <w:vAlign w:val="bottom"/>
          </w:tcPr>
          <w:p w:rsidR="00502344" w:rsidRPr="00B15D0A" w:rsidRDefault="00502344" w:rsidP="00502344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B40038" w:rsidRPr="00B15D0A" w:rsidTr="00865252">
        <w:tc>
          <w:tcPr>
            <w:tcW w:w="3600" w:type="dxa"/>
            <w:vAlign w:val="bottom"/>
          </w:tcPr>
          <w:p w:rsidR="00B40038" w:rsidRPr="00B15D0A" w:rsidRDefault="00B40038" w:rsidP="00B40038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B15D0A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136,040</w:t>
            </w: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vAlign w:val="bottom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136,040</w:t>
            </w: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135,922</w:t>
            </w: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vAlign w:val="bottom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135,922</w:t>
            </w:r>
          </w:p>
        </w:tc>
      </w:tr>
      <w:tr w:rsidR="00B40038" w:rsidRPr="00B15D0A" w:rsidTr="00865252">
        <w:tc>
          <w:tcPr>
            <w:tcW w:w="3600" w:type="dxa"/>
            <w:vAlign w:val="bottom"/>
          </w:tcPr>
          <w:p w:rsidR="00B40038" w:rsidRPr="00B15D0A" w:rsidRDefault="00B40038" w:rsidP="00B40038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B15D0A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981,261</w:t>
            </w:r>
          </w:p>
        </w:tc>
        <w:tc>
          <w:tcPr>
            <w:tcW w:w="915" w:type="dxa"/>
            <w:vAlign w:val="bottom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981,261</w:t>
            </w: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753,234</w:t>
            </w:r>
          </w:p>
        </w:tc>
        <w:tc>
          <w:tcPr>
            <w:tcW w:w="915" w:type="dxa"/>
            <w:vAlign w:val="bottom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753,234</w:t>
            </w:r>
          </w:p>
        </w:tc>
      </w:tr>
      <w:tr w:rsidR="00B40038" w:rsidRPr="00B15D0A" w:rsidTr="00865252">
        <w:trPr>
          <w:trHeight w:val="288"/>
        </w:trPr>
        <w:tc>
          <w:tcPr>
            <w:tcW w:w="3600" w:type="dxa"/>
            <w:vAlign w:val="bottom"/>
          </w:tcPr>
          <w:p w:rsidR="00B40038" w:rsidRPr="00B15D0A" w:rsidRDefault="00B40038" w:rsidP="00B40038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B40038" w:rsidRPr="00B15D0A" w:rsidTr="00865252">
        <w:tc>
          <w:tcPr>
            <w:tcW w:w="3600" w:type="dxa"/>
            <w:vAlign w:val="bottom"/>
          </w:tcPr>
          <w:p w:rsidR="00B40038" w:rsidRPr="00B15D0A" w:rsidRDefault="00B40038" w:rsidP="00B40038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15D0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B15D0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ที่เปิดเผยมูลค่ายุติธรรม</w:t>
            </w: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B40038" w:rsidRPr="00B15D0A" w:rsidTr="00865252">
        <w:tc>
          <w:tcPr>
            <w:tcW w:w="3600" w:type="dxa"/>
            <w:vAlign w:val="bottom"/>
          </w:tcPr>
          <w:p w:rsidR="00B40038" w:rsidRPr="00B15D0A" w:rsidRDefault="00B40038" w:rsidP="00B40038">
            <w:pPr>
              <w:ind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15D0A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B15D0A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B15D0A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</w:tr>
      <w:tr w:rsidR="00B40038" w:rsidRPr="00B15D0A" w:rsidTr="00865252">
        <w:tc>
          <w:tcPr>
            <w:tcW w:w="3600" w:type="dxa"/>
            <w:vAlign w:val="bottom"/>
          </w:tcPr>
          <w:p w:rsidR="00B40038" w:rsidRPr="00B15D0A" w:rsidRDefault="00B40038" w:rsidP="00B40038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D0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915" w:type="dxa"/>
          </w:tcPr>
          <w:p w:rsidR="00B40038" w:rsidRPr="00B15D0A" w:rsidRDefault="00F71641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</w:tcPr>
          <w:p w:rsidR="00B40038" w:rsidRPr="00B15D0A" w:rsidRDefault="00915A01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>361</w:t>
            </w:r>
          </w:p>
        </w:tc>
        <w:tc>
          <w:tcPr>
            <w:tcW w:w="915" w:type="dxa"/>
            <w:vAlign w:val="bottom"/>
          </w:tcPr>
          <w:p w:rsidR="00B40038" w:rsidRPr="00B15D0A" w:rsidRDefault="00915A01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</w:rPr>
              <w:t>361</w:t>
            </w:r>
          </w:p>
        </w:tc>
        <w:tc>
          <w:tcPr>
            <w:tcW w:w="915" w:type="dxa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</w:tcPr>
          <w:p w:rsidR="00B40038" w:rsidRPr="00B15D0A" w:rsidRDefault="00B40038" w:rsidP="006702DC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5" w:type="dxa"/>
            <w:vAlign w:val="bottom"/>
          </w:tcPr>
          <w:p w:rsidR="00B40038" w:rsidRPr="00B15D0A" w:rsidRDefault="00B40038" w:rsidP="00B40038">
            <w:pPr>
              <w:tabs>
                <w:tab w:val="decimal" w:pos="680"/>
              </w:tabs>
              <w:ind w:right="23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B15D0A">
              <w:rPr>
                <w:rFonts w:ascii="Angsana New" w:eastAsia="MS Mincho" w:hAnsi="Angsana New"/>
                <w:color w:val="000000"/>
                <w:sz w:val="28"/>
                <w:szCs w:val="28"/>
              </w:rPr>
              <w:t>-</w:t>
            </w:r>
          </w:p>
        </w:tc>
      </w:tr>
    </w:tbl>
    <w:p w:rsidR="00125360" w:rsidRPr="00B15D0A" w:rsidRDefault="00182B00" w:rsidP="00F672D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3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1</w:t>
      </w:r>
      <w:r w:rsidR="00125360" w:rsidRPr="00B15D0A">
        <w:rPr>
          <w:rFonts w:ascii="Angsana New" w:hAnsi="Angsana New"/>
          <w:b/>
          <w:bCs/>
          <w:sz w:val="32"/>
          <w:szCs w:val="32"/>
          <w:cs/>
        </w:rPr>
        <w:t>.</w:t>
      </w:r>
      <w:r w:rsidR="00125360" w:rsidRPr="00B15D0A">
        <w:rPr>
          <w:rFonts w:ascii="Angsana New" w:hAnsi="Angsana New"/>
          <w:b/>
          <w:bCs/>
          <w:sz w:val="32"/>
          <w:szCs w:val="32"/>
        </w:rPr>
        <w:tab/>
      </w:r>
      <w:r w:rsidR="00125360" w:rsidRPr="00B15D0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125360" w:rsidRPr="00B15D0A" w:rsidRDefault="00182B00" w:rsidP="00A8541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</w:rPr>
        <w:t>3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1</w:t>
      </w:r>
      <w:r w:rsidR="00125360" w:rsidRPr="00B15D0A">
        <w:rPr>
          <w:rFonts w:ascii="Angsana New" w:hAnsi="Angsana New"/>
          <w:b/>
          <w:bCs/>
          <w:sz w:val="32"/>
          <w:szCs w:val="32"/>
          <w:cs/>
        </w:rPr>
        <w:t>.</w:t>
      </w:r>
      <w:r w:rsidRPr="00B15D0A">
        <w:rPr>
          <w:rFonts w:ascii="Angsana New" w:hAnsi="Angsana New"/>
          <w:b/>
          <w:bCs/>
          <w:sz w:val="32"/>
          <w:szCs w:val="32"/>
        </w:rPr>
        <w:t>1</w:t>
      </w:r>
      <w:r w:rsidR="00125360" w:rsidRPr="00B15D0A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86198A" w:rsidRPr="00B15D0A" w:rsidRDefault="00125360" w:rsidP="00A8541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tab/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="00D57D6E" w:rsidRPr="00B15D0A">
        <w:rPr>
          <w:rFonts w:ascii="Angsana New" w:hAnsi="Angsana New"/>
          <w:sz w:val="32"/>
          <w:szCs w:val="32"/>
        </w:rPr>
        <w:t>107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</w:rPr>
        <w:t>“</w:t>
      </w:r>
      <w:r w:rsidRPr="00B15D0A">
        <w:rPr>
          <w:rFonts w:ascii="Angsana New" w:hAnsi="Angsana New"/>
          <w:sz w:val="32"/>
          <w:szCs w:val="32"/>
          <w:cs/>
        </w:rPr>
        <w:t>การแสดง</w:t>
      </w:r>
      <w:r w:rsidRPr="00B15D0A">
        <w:rPr>
          <w:rFonts w:ascii="Angsana New" w:hAnsi="Angsana New"/>
          <w:spacing w:val="-4"/>
          <w:sz w:val="32"/>
          <w:szCs w:val="32"/>
          <w:cs/>
        </w:rPr>
        <w:t>รายการและการเปิดเผยข้อมูลสำหรับเครื่องมือทางการเงิน</w:t>
      </w:r>
      <w:r w:rsidRPr="00B15D0A">
        <w:rPr>
          <w:rFonts w:ascii="Angsana New" w:hAnsi="Angsana New"/>
          <w:spacing w:val="-4"/>
          <w:sz w:val="32"/>
          <w:szCs w:val="32"/>
        </w:rPr>
        <w:t>”</w:t>
      </w:r>
      <w:r w:rsidRPr="00B15D0A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="00E401A2" w:rsidRPr="00B15D0A">
        <w:rPr>
          <w:rFonts w:ascii="Angsana New" w:hAnsi="Angsana New"/>
          <w:sz w:val="32"/>
          <w:szCs w:val="32"/>
          <w:cs/>
        </w:rPr>
        <w:t>เงินลงทุนชั่วคราว</w:t>
      </w:r>
      <w:r w:rsidR="00EC18FA" w:rsidRPr="00B15D0A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ลูกหนี้การค้า</w:t>
      </w:r>
      <w:r w:rsidR="00C903BA" w:rsidRPr="00B15D0A">
        <w:rPr>
          <w:rFonts w:ascii="Angsana New" w:hAnsi="Angsana New"/>
          <w:sz w:val="32"/>
          <w:szCs w:val="32"/>
          <w:cs/>
        </w:rPr>
        <w:t>และลูกหนี้อื่น</w:t>
      </w:r>
      <w:r w:rsidR="001B3F7F" w:rsidRPr="00B15D0A">
        <w:rPr>
          <w:rFonts w:ascii="Angsana New" w:hAnsi="Angsana New"/>
          <w:sz w:val="32"/>
          <w:szCs w:val="32"/>
          <w:cs/>
        </w:rPr>
        <w:t xml:space="preserve"> เงินฝากธนาคารที่มีภาระค้ำประกัน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="00E401A2" w:rsidRPr="00B15D0A">
        <w:rPr>
          <w:rFonts w:ascii="Angsana New" w:hAnsi="Angsana New"/>
          <w:sz w:val="32"/>
          <w:szCs w:val="32"/>
          <w:cs/>
        </w:rPr>
        <w:t xml:space="preserve">เงินลงทุนระยะยาว </w:t>
      </w:r>
      <w:r w:rsidR="00C903BA" w:rsidRPr="00B15D0A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  <w:r w:rsidR="00DF3B03" w:rsidRPr="00B15D0A">
        <w:rPr>
          <w:rFonts w:ascii="Angsana New" w:hAnsi="Angsana New"/>
          <w:sz w:val="32"/>
          <w:szCs w:val="32"/>
          <w:cs/>
        </w:rPr>
        <w:t xml:space="preserve"> หนี้สินตามสัญญาเช่าการเงิน</w:t>
      </w:r>
      <w:r w:rsidRPr="00B15D0A">
        <w:rPr>
          <w:rFonts w:ascii="Angsana New" w:hAnsi="Angsana New"/>
          <w:sz w:val="32"/>
          <w:szCs w:val="32"/>
          <w:cs/>
        </w:rPr>
        <w:t>และเงินกู้ยืมระยะยาว บริษัทฯมีความเสี่ยงที่เกี่ยวข้องกับเครื่องมือทางการเงินดังกล่าว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:rsidR="00125360" w:rsidRPr="00B15D0A" w:rsidRDefault="00125360" w:rsidP="00A8541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15D0A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ความเสี่ยงด้านการให้สินเชื่อ</w:t>
      </w:r>
    </w:p>
    <w:p w:rsidR="00A8541E" w:rsidRPr="00B15D0A" w:rsidRDefault="00125360" w:rsidP="00A8541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บริษัทฯมีความเสี่ยงด้านการให้สินเชื่อที่เกี่ยวเนื่องกับลูกหนี้การค้าตามปกติของการดำเนินธุรกิจ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ดังนั้นบริษัทฯจึงไม่คาดว่าจะได้รับความเสียหายที่เป็นสาระสำคัญจากการให้สินเชื่อ นอกจากนี้  บริษัทฯขายสินค้าให้กับลูกหนี้ที่มีฐานะด้านการชำระหนี้ดี จำนวนเงินสูงสุดที่บริษัทฯอาจต้องสูญเสียจากการให้สินเชื่อคือมูลค่าตามบัญชีของลูกหนี้ที่แสดงอยู่ในงบ</w:t>
      </w:r>
      <w:r w:rsidR="00E26F8A" w:rsidRPr="00B15D0A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38491F" w:rsidRPr="00B15D0A" w:rsidRDefault="00A8541E" w:rsidP="00A8541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15D0A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:rsidR="0038491F" w:rsidRPr="00B15D0A" w:rsidRDefault="0038491F" w:rsidP="00A8541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125360" w:rsidRPr="00B15D0A" w:rsidRDefault="00125360" w:rsidP="0038491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15D0A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:rsidR="00125360" w:rsidRPr="00B15D0A" w:rsidRDefault="00125360" w:rsidP="00A8541E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tab/>
        <w:t>บริษัทฯมีความเสี่ยงจากอัตราดอกเบี้ยที่สำคัญอันเกี่ยวเนื่องกับเงินฝาก</w:t>
      </w:r>
      <w:r w:rsidR="00524807" w:rsidRPr="00B15D0A">
        <w:rPr>
          <w:rFonts w:ascii="Angsana New" w:hAnsi="Angsana New"/>
          <w:sz w:val="32"/>
          <w:szCs w:val="32"/>
          <w:cs/>
        </w:rPr>
        <w:t>ธนาคาร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="00EB5986" w:rsidRPr="00B15D0A">
        <w:rPr>
          <w:rFonts w:ascii="Angsana New" w:hAnsi="Angsana New"/>
          <w:sz w:val="32"/>
          <w:szCs w:val="32"/>
          <w:cs/>
        </w:rPr>
        <w:t>เงินลงทุนชั่วคราว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="00E401A2" w:rsidRPr="00B15D0A">
        <w:rPr>
          <w:rFonts w:ascii="Angsana New" w:hAnsi="Angsana New"/>
          <w:sz w:val="32"/>
          <w:szCs w:val="32"/>
          <w:cs/>
        </w:rPr>
        <w:t xml:space="preserve">            เงินลงทุนระยะยาว และ</w:t>
      </w:r>
      <w:r w:rsidRPr="00B15D0A">
        <w:rPr>
          <w:rFonts w:ascii="Angsana New" w:hAnsi="Angsana New"/>
          <w:sz w:val="32"/>
          <w:szCs w:val="32"/>
          <w:cs/>
        </w:rPr>
        <w:t>เงินกู้ยืมระยะยาวที่มีดอกเบี้ย</w:t>
      </w:r>
      <w:r w:rsidR="00EB5986" w:rsidRPr="00B15D0A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อย่างไรก็ตาม เนื่องจากสินทรัพย์และหนี้สินทางการเงินส่วนใหญ่จัดอยู่ในประเภทระยะสั้นและมีอัตราดอกเบี้ยที่ปรับขึ้นลงตามอัตราตลาด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หรือมีอัตรา</w:t>
      </w:r>
      <w:r w:rsidRPr="00B15D0A">
        <w:rPr>
          <w:rFonts w:ascii="Angsana New" w:hAnsi="Angsana New"/>
          <w:spacing w:val="-4"/>
          <w:sz w:val="32"/>
          <w:szCs w:val="32"/>
          <w:cs/>
        </w:rPr>
        <w:t xml:space="preserve">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 </w:t>
      </w:r>
    </w:p>
    <w:p w:rsidR="00A8541E" w:rsidRPr="00B15D0A" w:rsidRDefault="00125360" w:rsidP="00A8541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pacing w:val="-8"/>
          <w:sz w:val="32"/>
          <w:szCs w:val="32"/>
          <w:cs/>
        </w:rPr>
        <w:tab/>
        <w:t>สินทรัพย์และหนี้สินทางการเงินที่สำคัญสามารถจัดตามประเภทอัตรา</w:t>
      </w:r>
      <w:r w:rsidRPr="00B15D0A">
        <w:rPr>
          <w:rFonts w:ascii="Angsana New" w:hAnsi="Angsana New"/>
          <w:sz w:val="32"/>
          <w:szCs w:val="32"/>
          <w:cs/>
        </w:rPr>
        <w:t>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B15D0A">
        <w:rPr>
          <w:rFonts w:ascii="Angsana New" w:hAnsi="Angsana New"/>
          <w:sz w:val="32"/>
          <w:szCs w:val="32"/>
        </w:rPr>
        <w:t xml:space="preserve"> 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1080"/>
        <w:gridCol w:w="1170"/>
        <w:gridCol w:w="990"/>
        <w:gridCol w:w="1008"/>
        <w:gridCol w:w="1134"/>
      </w:tblGrid>
      <w:tr w:rsidR="00040076" w:rsidRPr="00B15D0A" w:rsidTr="00D901FA">
        <w:trPr>
          <w:cantSplit/>
        </w:trPr>
        <w:tc>
          <w:tcPr>
            <w:tcW w:w="2610" w:type="dxa"/>
            <w:vAlign w:val="bottom"/>
          </w:tcPr>
          <w:p w:rsidR="00040076" w:rsidRPr="00B15D0A" w:rsidRDefault="00040076" w:rsidP="00E6364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72" w:type="dxa"/>
            <w:gridSpan w:val="6"/>
            <w:vAlign w:val="bottom"/>
          </w:tcPr>
          <w:p w:rsidR="00040076" w:rsidRPr="00B15D0A" w:rsidRDefault="00040076" w:rsidP="00E6364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 xml:space="preserve">ณ วันที่ </w:t>
            </w:r>
            <w:r w:rsidR="00182B00" w:rsidRPr="00B15D0A">
              <w:rPr>
                <w:rFonts w:ascii="Angsana New" w:hAnsi="Angsana New"/>
              </w:rPr>
              <w:t>31</w:t>
            </w:r>
            <w:r w:rsidR="00A462C9" w:rsidRPr="00B15D0A">
              <w:rPr>
                <w:rFonts w:ascii="Angsana New" w:hAnsi="Angsana New"/>
                <w:cs/>
              </w:rPr>
              <w:t xml:space="preserve"> ธันวาคม </w:t>
            </w:r>
            <w:r w:rsidR="00891CC9" w:rsidRPr="00B15D0A">
              <w:rPr>
                <w:rFonts w:ascii="Angsana New" w:hAnsi="Angsana New"/>
              </w:rPr>
              <w:t>2561</w:t>
            </w:r>
          </w:p>
        </w:tc>
      </w:tr>
      <w:tr w:rsidR="00CD6A43" w:rsidRPr="00B15D0A" w:rsidTr="00D901FA">
        <w:trPr>
          <w:cantSplit/>
        </w:trPr>
        <w:tc>
          <w:tcPr>
            <w:tcW w:w="2610" w:type="dxa"/>
            <w:vAlign w:val="bottom"/>
          </w:tcPr>
          <w:p w:rsidR="00CD6A43" w:rsidRPr="00B15D0A" w:rsidRDefault="00CD6A43" w:rsidP="00E6364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CD6A43" w:rsidRPr="00B15D0A" w:rsidRDefault="00CD6A43" w:rsidP="00E6364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CD6A43" w:rsidRPr="00B15D0A" w:rsidRDefault="00CD6A43" w:rsidP="00E63641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CD6A43" w:rsidRPr="00B15D0A" w:rsidRDefault="00CD6A43" w:rsidP="00E63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:rsidR="00CD6A43" w:rsidRPr="00B15D0A" w:rsidRDefault="00CD6A43" w:rsidP="00E63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:rsidR="00CD6A43" w:rsidRPr="00B15D0A" w:rsidRDefault="00CD6A43" w:rsidP="00E63641">
            <w:pPr>
              <w:ind w:left="-5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อัตรา</w:t>
            </w:r>
          </w:p>
        </w:tc>
      </w:tr>
      <w:tr w:rsidR="00CD6A43" w:rsidRPr="00B15D0A" w:rsidTr="00D901FA">
        <w:trPr>
          <w:cantSplit/>
        </w:trPr>
        <w:tc>
          <w:tcPr>
            <w:tcW w:w="2610" w:type="dxa"/>
            <w:vAlign w:val="bottom"/>
          </w:tcPr>
          <w:p w:rsidR="00CD6A43" w:rsidRPr="00B15D0A" w:rsidRDefault="00CD6A43" w:rsidP="00E6364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:rsidR="00CD6A43" w:rsidRPr="00B15D0A" w:rsidRDefault="00CD6A43" w:rsidP="00E6364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 xml:space="preserve">ภายใน </w:t>
            </w:r>
            <w:r w:rsidR="00182B00" w:rsidRPr="00B15D0A">
              <w:rPr>
                <w:rFonts w:ascii="Angsana New" w:hAnsi="Angsana New"/>
              </w:rPr>
              <w:t>1</w:t>
            </w:r>
            <w:r w:rsidRPr="00B15D0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CD6A43" w:rsidRPr="00B15D0A" w:rsidRDefault="00CD6A43" w:rsidP="00E6364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 xml:space="preserve">มากกว่า                   </w:t>
            </w:r>
            <w:r w:rsidRPr="00B15D0A">
              <w:rPr>
                <w:rFonts w:ascii="Angsana New" w:hAnsi="Angsana New"/>
              </w:rPr>
              <w:t xml:space="preserve">1 </w:t>
            </w:r>
            <w:r w:rsidRPr="00B15D0A">
              <w:rPr>
                <w:rFonts w:ascii="Angsana New" w:hAnsi="Angsana New"/>
                <w:cs/>
              </w:rPr>
              <w:t xml:space="preserve">ถึง </w:t>
            </w:r>
            <w:r w:rsidR="00182B00" w:rsidRPr="00B15D0A">
              <w:rPr>
                <w:rFonts w:ascii="Angsana New" w:hAnsi="Angsana New"/>
              </w:rPr>
              <w:t>5</w:t>
            </w:r>
            <w:r w:rsidRPr="00B15D0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CD6A43" w:rsidRPr="00B15D0A" w:rsidRDefault="00CD6A43" w:rsidP="00E6364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ปรับขึ้นลง        ตามอัตราตลาด</w:t>
            </w:r>
          </w:p>
        </w:tc>
        <w:tc>
          <w:tcPr>
            <w:tcW w:w="990" w:type="dxa"/>
            <w:vAlign w:val="bottom"/>
          </w:tcPr>
          <w:p w:rsidR="00CD6A43" w:rsidRPr="00B15D0A" w:rsidRDefault="00CD6A43" w:rsidP="00E63641">
            <w:pPr>
              <w:pBdr>
                <w:bottom w:val="single" w:sz="4" w:space="1" w:color="auto"/>
              </w:pBdr>
              <w:ind w:left="-27" w:right="-108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ไม่มี                  อัตราดอกเบี้ย</w:t>
            </w:r>
          </w:p>
        </w:tc>
        <w:tc>
          <w:tcPr>
            <w:tcW w:w="1008" w:type="dxa"/>
            <w:vAlign w:val="bottom"/>
          </w:tcPr>
          <w:p w:rsidR="00CD6A43" w:rsidRPr="00B15D0A" w:rsidRDefault="00CD6A43" w:rsidP="00E6364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CD6A43" w:rsidRPr="00B15D0A" w:rsidRDefault="00CD6A43" w:rsidP="00E6364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ดอกเบี้ย               ที่แท้จริง</w:t>
            </w:r>
          </w:p>
        </w:tc>
      </w:tr>
      <w:tr w:rsidR="00CD6A43" w:rsidRPr="00B15D0A" w:rsidTr="00D901FA">
        <w:trPr>
          <w:cantSplit/>
        </w:trPr>
        <w:tc>
          <w:tcPr>
            <w:tcW w:w="2610" w:type="dxa"/>
            <w:vAlign w:val="bottom"/>
          </w:tcPr>
          <w:p w:rsidR="00CD6A43" w:rsidRPr="00B15D0A" w:rsidRDefault="00CD6A43" w:rsidP="00E6364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38" w:type="dxa"/>
            <w:gridSpan w:val="5"/>
            <w:vAlign w:val="bottom"/>
          </w:tcPr>
          <w:p w:rsidR="00CD6A43" w:rsidRPr="00B15D0A" w:rsidRDefault="00CD6A43" w:rsidP="00E6364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134" w:type="dxa"/>
            <w:vAlign w:val="bottom"/>
          </w:tcPr>
          <w:p w:rsidR="00CD6A43" w:rsidRPr="00B15D0A" w:rsidRDefault="00CD6A43" w:rsidP="00E63641">
            <w:pP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CD6A43" w:rsidRPr="00B15D0A" w:rsidTr="00D901FA">
        <w:trPr>
          <w:cantSplit/>
        </w:trPr>
        <w:tc>
          <w:tcPr>
            <w:tcW w:w="2610" w:type="dxa"/>
            <w:vAlign w:val="bottom"/>
          </w:tcPr>
          <w:p w:rsidR="00CD6A43" w:rsidRPr="00B15D0A" w:rsidRDefault="00CD6A43" w:rsidP="00E636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  <w:r w:rsidRPr="00B15D0A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CD6A43" w:rsidRPr="00B15D0A" w:rsidRDefault="00CD6A43" w:rsidP="00E63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CD6A43" w:rsidRPr="00B15D0A" w:rsidRDefault="00CD6A43" w:rsidP="00E63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CD6A43" w:rsidRPr="00B15D0A" w:rsidRDefault="00CD6A43" w:rsidP="00E63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CD6A43" w:rsidRPr="00B15D0A" w:rsidRDefault="00CD6A43" w:rsidP="00E63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:rsidR="00CD6A43" w:rsidRPr="00B15D0A" w:rsidRDefault="00CD6A43" w:rsidP="00E63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:rsidR="00CD6A43" w:rsidRPr="00B15D0A" w:rsidRDefault="00CD6A43" w:rsidP="00E636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40038" w:rsidRPr="00B15D0A" w:rsidTr="00D901FA">
        <w:trPr>
          <w:cantSplit/>
        </w:trPr>
        <w:tc>
          <w:tcPr>
            <w:tcW w:w="2610" w:type="dxa"/>
            <w:vAlign w:val="bottom"/>
          </w:tcPr>
          <w:p w:rsidR="00B40038" w:rsidRPr="00B15D0A" w:rsidRDefault="00B40038" w:rsidP="00B400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B40038" w:rsidRPr="00B15D0A" w:rsidRDefault="00F71641" w:rsidP="00B40038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20</w:t>
            </w:r>
          </w:p>
        </w:tc>
        <w:tc>
          <w:tcPr>
            <w:tcW w:w="108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B40038" w:rsidRPr="00B15D0A" w:rsidRDefault="00F71641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417</w:t>
            </w:r>
          </w:p>
        </w:tc>
        <w:tc>
          <w:tcPr>
            <w:tcW w:w="990" w:type="dxa"/>
            <w:vAlign w:val="bottom"/>
          </w:tcPr>
          <w:p w:rsidR="00B40038" w:rsidRPr="00B15D0A" w:rsidRDefault="00F71641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008" w:type="dxa"/>
            <w:vAlign w:val="bottom"/>
          </w:tcPr>
          <w:p w:rsidR="00B40038" w:rsidRPr="00B15D0A" w:rsidRDefault="00F71641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458</w:t>
            </w:r>
          </w:p>
        </w:tc>
        <w:tc>
          <w:tcPr>
            <w:tcW w:w="1134" w:type="dxa"/>
            <w:vAlign w:val="bottom"/>
          </w:tcPr>
          <w:p w:rsidR="00B40038" w:rsidRPr="00B15D0A" w:rsidRDefault="00B40038" w:rsidP="00B40038">
            <w:pP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 xml:space="preserve">0.10 - </w:t>
            </w:r>
            <w:r w:rsidR="002C5FFD" w:rsidRPr="00B15D0A">
              <w:rPr>
                <w:rFonts w:ascii="Angsana New" w:hAnsi="Angsana New" w:hint="cs"/>
                <w:cs/>
              </w:rPr>
              <w:t>4</w:t>
            </w:r>
            <w:r w:rsidRPr="00B15D0A">
              <w:rPr>
                <w:rFonts w:ascii="Angsana New" w:hAnsi="Angsana New"/>
              </w:rPr>
              <w:t>.30</w:t>
            </w:r>
          </w:p>
        </w:tc>
      </w:tr>
      <w:tr w:rsidR="00B40038" w:rsidRPr="00B15D0A" w:rsidTr="00D901FA">
        <w:trPr>
          <w:cantSplit/>
        </w:trPr>
        <w:tc>
          <w:tcPr>
            <w:tcW w:w="2610" w:type="dxa"/>
            <w:vAlign w:val="bottom"/>
          </w:tcPr>
          <w:p w:rsidR="00B40038" w:rsidRPr="00B15D0A" w:rsidRDefault="00B40038" w:rsidP="00B400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9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1,9</w:t>
            </w:r>
            <w:r w:rsidR="002C5FFD" w:rsidRPr="00B15D0A">
              <w:rPr>
                <w:rFonts w:ascii="Angsana New" w:hAnsi="Angsana New" w:hint="cs"/>
                <w:cs/>
              </w:rPr>
              <w:t>3</w:t>
            </w:r>
            <w:r w:rsidR="00F71641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1,9</w:t>
            </w:r>
            <w:r w:rsidR="002C5FFD" w:rsidRPr="00B15D0A">
              <w:rPr>
                <w:rFonts w:ascii="Angsana New" w:hAnsi="Angsana New" w:hint="cs"/>
                <w:cs/>
              </w:rPr>
              <w:t>3</w:t>
            </w:r>
            <w:r w:rsidR="00F71641">
              <w:rPr>
                <w:rFonts w:ascii="Angsana New" w:hAnsi="Angsana New"/>
              </w:rPr>
              <w:t>9</w:t>
            </w:r>
          </w:p>
        </w:tc>
        <w:tc>
          <w:tcPr>
            <w:tcW w:w="1134" w:type="dxa"/>
            <w:vAlign w:val="bottom"/>
          </w:tcPr>
          <w:p w:rsidR="00B40038" w:rsidRPr="00B15D0A" w:rsidRDefault="00B40038" w:rsidP="00B40038">
            <w:pP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0.55 - 4.28</w:t>
            </w:r>
          </w:p>
        </w:tc>
      </w:tr>
      <w:tr w:rsidR="00B40038" w:rsidRPr="00B15D0A" w:rsidTr="00D901FA">
        <w:trPr>
          <w:cantSplit/>
        </w:trPr>
        <w:tc>
          <w:tcPr>
            <w:tcW w:w="2610" w:type="dxa"/>
            <w:vAlign w:val="bottom"/>
          </w:tcPr>
          <w:p w:rsidR="00B40038" w:rsidRPr="00B15D0A" w:rsidRDefault="00B40038" w:rsidP="00B400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40038" w:rsidRPr="00B15D0A" w:rsidRDefault="00F71641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947</w:t>
            </w:r>
          </w:p>
        </w:tc>
        <w:tc>
          <w:tcPr>
            <w:tcW w:w="1008" w:type="dxa"/>
            <w:vAlign w:val="bottom"/>
          </w:tcPr>
          <w:p w:rsidR="00B40038" w:rsidRPr="00B15D0A" w:rsidRDefault="00F71641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947</w:t>
            </w:r>
          </w:p>
        </w:tc>
        <w:tc>
          <w:tcPr>
            <w:tcW w:w="1134" w:type="dxa"/>
            <w:vAlign w:val="bottom"/>
          </w:tcPr>
          <w:p w:rsidR="00B40038" w:rsidRPr="00B15D0A" w:rsidRDefault="00B40038" w:rsidP="00B40038">
            <w:pP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</w:tr>
      <w:tr w:rsidR="00B40038" w:rsidRPr="00B15D0A" w:rsidTr="00D901FA">
        <w:trPr>
          <w:cantSplit/>
        </w:trPr>
        <w:tc>
          <w:tcPr>
            <w:tcW w:w="2610" w:type="dxa"/>
            <w:vAlign w:val="bottom"/>
          </w:tcPr>
          <w:p w:rsidR="00B40038" w:rsidRPr="00B15D0A" w:rsidRDefault="00B40038" w:rsidP="00B400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B40038" w:rsidRPr="00B15D0A" w:rsidRDefault="00F71641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108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53</w:t>
            </w:r>
          </w:p>
        </w:tc>
        <w:tc>
          <w:tcPr>
            <w:tcW w:w="1134" w:type="dxa"/>
            <w:vAlign w:val="bottom"/>
          </w:tcPr>
          <w:p w:rsidR="00B40038" w:rsidRPr="00B15D0A" w:rsidRDefault="002C5FFD" w:rsidP="00B4003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</w:rPr>
              <w:t>1.25 - 1.</w:t>
            </w:r>
            <w:r w:rsidRPr="00B15D0A">
              <w:rPr>
                <w:rFonts w:ascii="Angsana New" w:hAnsi="Angsana New" w:hint="cs"/>
                <w:cs/>
              </w:rPr>
              <w:t>55</w:t>
            </w:r>
          </w:p>
        </w:tc>
      </w:tr>
      <w:tr w:rsidR="00B40038" w:rsidRPr="00B15D0A" w:rsidTr="00D901FA">
        <w:trPr>
          <w:cantSplit/>
        </w:trPr>
        <w:tc>
          <w:tcPr>
            <w:tcW w:w="2610" w:type="dxa"/>
            <w:vAlign w:val="bottom"/>
          </w:tcPr>
          <w:p w:rsidR="00B40038" w:rsidRPr="00B15D0A" w:rsidRDefault="00B40038" w:rsidP="00B400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เงินลงทุนระยะยาว</w:t>
            </w:r>
          </w:p>
        </w:tc>
        <w:tc>
          <w:tcPr>
            <w:tcW w:w="990" w:type="dxa"/>
            <w:vAlign w:val="bottom"/>
          </w:tcPr>
          <w:p w:rsidR="00B40038" w:rsidRPr="00B15D0A" w:rsidRDefault="00B40038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B40038" w:rsidRPr="00B15D0A" w:rsidRDefault="00F71641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509</w:t>
            </w:r>
          </w:p>
        </w:tc>
        <w:tc>
          <w:tcPr>
            <w:tcW w:w="1170" w:type="dxa"/>
            <w:vAlign w:val="bottom"/>
          </w:tcPr>
          <w:p w:rsidR="00B40038" w:rsidRPr="00B15D0A" w:rsidRDefault="00B40038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40038" w:rsidRPr="00B15D0A" w:rsidRDefault="00F71641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1008" w:type="dxa"/>
            <w:vAlign w:val="bottom"/>
          </w:tcPr>
          <w:p w:rsidR="00B40038" w:rsidRPr="00B15D0A" w:rsidRDefault="00B40038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645</w:t>
            </w:r>
          </w:p>
        </w:tc>
        <w:tc>
          <w:tcPr>
            <w:tcW w:w="1134" w:type="dxa"/>
            <w:vAlign w:val="bottom"/>
          </w:tcPr>
          <w:p w:rsidR="00B40038" w:rsidRPr="00B15D0A" w:rsidRDefault="00B40038" w:rsidP="00B40038">
            <w:pP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 w:hint="cs"/>
                <w:cs/>
              </w:rPr>
              <w:t xml:space="preserve">1.20 </w:t>
            </w:r>
            <w:r w:rsidRPr="00B15D0A">
              <w:rPr>
                <w:rFonts w:ascii="Angsana New" w:hAnsi="Angsana New"/>
              </w:rPr>
              <w:t>-</w:t>
            </w:r>
            <w:r w:rsidRPr="00B15D0A">
              <w:rPr>
                <w:rFonts w:ascii="Angsana New" w:hAnsi="Angsana New" w:hint="cs"/>
                <w:cs/>
              </w:rPr>
              <w:t xml:space="preserve"> 5.18</w:t>
            </w:r>
          </w:p>
        </w:tc>
      </w:tr>
      <w:tr w:rsidR="00B40038" w:rsidRPr="00B15D0A" w:rsidTr="00D901FA">
        <w:trPr>
          <w:cantSplit/>
        </w:trPr>
        <w:tc>
          <w:tcPr>
            <w:tcW w:w="2610" w:type="dxa"/>
            <w:vAlign w:val="bottom"/>
          </w:tcPr>
          <w:p w:rsidR="00B40038" w:rsidRPr="00B15D0A" w:rsidRDefault="00B40038" w:rsidP="00B400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B40038" w:rsidRPr="00B15D0A" w:rsidRDefault="00A86D00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2,012</w:t>
            </w:r>
          </w:p>
        </w:tc>
        <w:tc>
          <w:tcPr>
            <w:tcW w:w="1080" w:type="dxa"/>
            <w:vAlign w:val="bottom"/>
          </w:tcPr>
          <w:p w:rsidR="00B40038" w:rsidRPr="00B15D0A" w:rsidRDefault="00B40038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509</w:t>
            </w:r>
          </w:p>
        </w:tc>
        <w:tc>
          <w:tcPr>
            <w:tcW w:w="1170" w:type="dxa"/>
            <w:vAlign w:val="bottom"/>
          </w:tcPr>
          <w:p w:rsidR="00B40038" w:rsidRPr="00B15D0A" w:rsidRDefault="00B40038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</w:rPr>
              <w:t>417</w:t>
            </w:r>
          </w:p>
        </w:tc>
        <w:tc>
          <w:tcPr>
            <w:tcW w:w="990" w:type="dxa"/>
            <w:vAlign w:val="bottom"/>
          </w:tcPr>
          <w:p w:rsidR="00B40038" w:rsidRPr="00B15D0A" w:rsidRDefault="00F71641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1,104</w:t>
            </w:r>
          </w:p>
        </w:tc>
        <w:tc>
          <w:tcPr>
            <w:tcW w:w="1008" w:type="dxa"/>
            <w:vAlign w:val="bottom"/>
          </w:tcPr>
          <w:p w:rsidR="00B40038" w:rsidRPr="00B15D0A" w:rsidRDefault="00B40038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4,0</w:t>
            </w:r>
            <w:r w:rsidR="00A86D00">
              <w:rPr>
                <w:rFonts w:ascii="Angsana New" w:hAnsi="Angsana New"/>
              </w:rPr>
              <w:t>42</w:t>
            </w:r>
          </w:p>
        </w:tc>
        <w:tc>
          <w:tcPr>
            <w:tcW w:w="1134" w:type="dxa"/>
            <w:vAlign w:val="bottom"/>
          </w:tcPr>
          <w:p w:rsidR="00B40038" w:rsidRPr="00B15D0A" w:rsidRDefault="00B40038" w:rsidP="00B4003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40038" w:rsidRPr="00B15D0A" w:rsidTr="00D901FA">
        <w:trPr>
          <w:cantSplit/>
        </w:trPr>
        <w:tc>
          <w:tcPr>
            <w:tcW w:w="2610" w:type="dxa"/>
            <w:vAlign w:val="bottom"/>
          </w:tcPr>
          <w:p w:rsidR="00B40038" w:rsidRPr="00B15D0A" w:rsidRDefault="00B40038" w:rsidP="00B400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B15D0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:rsidR="00B40038" w:rsidRPr="00B15D0A" w:rsidRDefault="00B40038" w:rsidP="00B4003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40038" w:rsidRPr="00B15D0A" w:rsidTr="00D901FA">
        <w:trPr>
          <w:cantSplit/>
        </w:trPr>
        <w:tc>
          <w:tcPr>
            <w:tcW w:w="2610" w:type="dxa"/>
            <w:vAlign w:val="bottom"/>
          </w:tcPr>
          <w:p w:rsidR="00B40038" w:rsidRPr="00B15D0A" w:rsidRDefault="00B40038" w:rsidP="00B400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B40038" w:rsidRPr="00B15D0A" w:rsidRDefault="002C5FFD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40038" w:rsidRPr="00B15D0A" w:rsidRDefault="00F71641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694</w:t>
            </w:r>
          </w:p>
        </w:tc>
        <w:tc>
          <w:tcPr>
            <w:tcW w:w="1008" w:type="dxa"/>
            <w:vAlign w:val="bottom"/>
          </w:tcPr>
          <w:p w:rsidR="00B40038" w:rsidRPr="00B15D0A" w:rsidRDefault="00F71641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694</w:t>
            </w:r>
          </w:p>
        </w:tc>
        <w:tc>
          <w:tcPr>
            <w:tcW w:w="1134" w:type="dxa"/>
            <w:vAlign w:val="bottom"/>
          </w:tcPr>
          <w:p w:rsidR="00B40038" w:rsidRPr="00B15D0A" w:rsidRDefault="00B40038" w:rsidP="00B40038">
            <w:pP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</w:tr>
      <w:tr w:rsidR="00B40038" w:rsidRPr="00B15D0A" w:rsidTr="00D901FA">
        <w:trPr>
          <w:cantSplit/>
        </w:trPr>
        <w:tc>
          <w:tcPr>
            <w:tcW w:w="2610" w:type="dxa"/>
            <w:vAlign w:val="bottom"/>
          </w:tcPr>
          <w:p w:rsidR="00B40038" w:rsidRPr="00B15D0A" w:rsidRDefault="00B40038" w:rsidP="00B400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</w:tcPr>
          <w:p w:rsidR="00B40038" w:rsidRPr="00B15D0A" w:rsidRDefault="00F71641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</w:p>
        </w:tc>
        <w:tc>
          <w:tcPr>
            <w:tcW w:w="1080" w:type="dxa"/>
            <w:vAlign w:val="bottom"/>
          </w:tcPr>
          <w:p w:rsidR="00B40038" w:rsidRPr="00B15D0A" w:rsidRDefault="002C5FFD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 w:hint="cs"/>
                <w:cs/>
              </w:rPr>
              <w:t>11</w:t>
            </w:r>
          </w:p>
        </w:tc>
        <w:tc>
          <w:tcPr>
            <w:tcW w:w="117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:rsidR="00B40038" w:rsidRPr="00B15D0A" w:rsidRDefault="00B40038" w:rsidP="00B40038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53</w:t>
            </w:r>
          </w:p>
        </w:tc>
        <w:tc>
          <w:tcPr>
            <w:tcW w:w="1134" w:type="dxa"/>
            <w:vAlign w:val="bottom"/>
          </w:tcPr>
          <w:p w:rsidR="00B40038" w:rsidRPr="00B15D0A" w:rsidRDefault="00B40038" w:rsidP="00B40038">
            <w:pP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2.80 - 4.70</w:t>
            </w:r>
          </w:p>
        </w:tc>
      </w:tr>
      <w:tr w:rsidR="00B40038" w:rsidRPr="00B15D0A" w:rsidTr="00D901FA">
        <w:trPr>
          <w:cantSplit/>
        </w:trPr>
        <w:tc>
          <w:tcPr>
            <w:tcW w:w="2610" w:type="dxa"/>
            <w:vAlign w:val="bottom"/>
          </w:tcPr>
          <w:p w:rsidR="00B40038" w:rsidRPr="00B15D0A" w:rsidRDefault="00B40038" w:rsidP="00B400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เงินกู้ยืมระยะยาวจากกรรมการ/พนักงาน</w:t>
            </w:r>
          </w:p>
        </w:tc>
        <w:tc>
          <w:tcPr>
            <w:tcW w:w="990" w:type="dxa"/>
            <w:vAlign w:val="bottom"/>
          </w:tcPr>
          <w:p w:rsidR="00B40038" w:rsidRPr="00B15D0A" w:rsidRDefault="00F71641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11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:rsidR="00B40038" w:rsidRPr="00B15D0A" w:rsidRDefault="00B40038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B40038" w:rsidRPr="00B15D0A" w:rsidRDefault="00B40038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40038" w:rsidRPr="00B15D0A" w:rsidRDefault="00B40038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:rsidR="00B40038" w:rsidRPr="00B15D0A" w:rsidRDefault="00F71641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11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134" w:type="dxa"/>
            <w:vAlign w:val="bottom"/>
          </w:tcPr>
          <w:p w:rsidR="00B40038" w:rsidRPr="00B15D0A" w:rsidRDefault="00B40038" w:rsidP="00B40038">
            <w:pP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2.75</w:t>
            </w:r>
          </w:p>
        </w:tc>
      </w:tr>
      <w:tr w:rsidR="00B40038" w:rsidRPr="00B15D0A" w:rsidTr="00D901FA">
        <w:trPr>
          <w:cantSplit/>
        </w:trPr>
        <w:tc>
          <w:tcPr>
            <w:tcW w:w="2610" w:type="dxa"/>
            <w:vAlign w:val="bottom"/>
          </w:tcPr>
          <w:p w:rsidR="00B40038" w:rsidRPr="00B15D0A" w:rsidRDefault="00B40038" w:rsidP="00B400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B40038" w:rsidRPr="00B15D0A" w:rsidRDefault="00F71641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15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:rsidR="00B40038" w:rsidRPr="00B15D0A" w:rsidRDefault="00B40038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11</w:t>
            </w:r>
          </w:p>
        </w:tc>
        <w:tc>
          <w:tcPr>
            <w:tcW w:w="1170" w:type="dxa"/>
            <w:vAlign w:val="bottom"/>
          </w:tcPr>
          <w:p w:rsidR="00B40038" w:rsidRPr="00B15D0A" w:rsidRDefault="00B40038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40038" w:rsidRPr="00B15D0A" w:rsidRDefault="00F71641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694</w:t>
            </w:r>
          </w:p>
        </w:tc>
        <w:tc>
          <w:tcPr>
            <w:tcW w:w="1008" w:type="dxa"/>
            <w:vAlign w:val="bottom"/>
          </w:tcPr>
          <w:p w:rsidR="00B40038" w:rsidRPr="00B15D0A" w:rsidRDefault="00F71641" w:rsidP="00B40038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85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34" w:type="dxa"/>
            <w:vAlign w:val="bottom"/>
          </w:tcPr>
          <w:p w:rsidR="00B40038" w:rsidRPr="00B15D0A" w:rsidRDefault="00B40038" w:rsidP="00B4003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9033B9" w:rsidRPr="00B15D0A" w:rsidRDefault="009033B9" w:rsidP="00371C8C">
      <w:pPr>
        <w:rPr>
          <w:rFonts w:ascii="Angsana New" w:hAnsi="Angsana New"/>
        </w:rPr>
      </w:pPr>
    </w:p>
    <w:p w:rsidR="009408A1" w:rsidRPr="00B15D0A" w:rsidRDefault="009033B9" w:rsidP="00371C8C">
      <w:pPr>
        <w:rPr>
          <w:rFonts w:ascii="Angsana New" w:hAnsi="Angsana New"/>
        </w:rPr>
      </w:pPr>
      <w:r w:rsidRPr="00B15D0A">
        <w:rPr>
          <w:rFonts w:ascii="Angsana New" w:hAnsi="Angsana New"/>
        </w:rPr>
        <w:br w:type="page"/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1080"/>
        <w:gridCol w:w="1170"/>
        <w:gridCol w:w="990"/>
        <w:gridCol w:w="1008"/>
        <w:gridCol w:w="1134"/>
      </w:tblGrid>
      <w:tr w:rsidR="009408A1" w:rsidRPr="00B15D0A" w:rsidTr="00D901FA">
        <w:trPr>
          <w:cantSplit/>
        </w:trPr>
        <w:tc>
          <w:tcPr>
            <w:tcW w:w="2610" w:type="dxa"/>
            <w:vAlign w:val="bottom"/>
          </w:tcPr>
          <w:p w:rsidR="009408A1" w:rsidRPr="00B15D0A" w:rsidRDefault="009408A1" w:rsidP="00C0154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72" w:type="dxa"/>
            <w:gridSpan w:val="6"/>
            <w:vAlign w:val="bottom"/>
          </w:tcPr>
          <w:p w:rsidR="009408A1" w:rsidRPr="00B15D0A" w:rsidRDefault="009408A1" w:rsidP="00C0154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 xml:space="preserve">ณ วันที่ </w:t>
            </w:r>
            <w:r w:rsidR="00182B00" w:rsidRPr="00B15D0A">
              <w:rPr>
                <w:rFonts w:ascii="Angsana New" w:hAnsi="Angsana New"/>
              </w:rPr>
              <w:t>31</w:t>
            </w:r>
            <w:r w:rsidRPr="00B15D0A">
              <w:rPr>
                <w:rFonts w:ascii="Angsana New" w:hAnsi="Angsana New"/>
                <w:cs/>
              </w:rPr>
              <w:t xml:space="preserve"> ธันวาคม </w:t>
            </w:r>
            <w:r w:rsidR="00891CC9" w:rsidRPr="00B15D0A">
              <w:rPr>
                <w:rFonts w:ascii="Angsana New" w:hAnsi="Angsana New"/>
              </w:rPr>
              <w:t>2560</w:t>
            </w:r>
          </w:p>
        </w:tc>
      </w:tr>
      <w:tr w:rsidR="009408A1" w:rsidRPr="00B15D0A" w:rsidTr="00D901FA">
        <w:trPr>
          <w:cantSplit/>
        </w:trPr>
        <w:tc>
          <w:tcPr>
            <w:tcW w:w="2610" w:type="dxa"/>
            <w:vAlign w:val="bottom"/>
          </w:tcPr>
          <w:p w:rsidR="009408A1" w:rsidRPr="00B15D0A" w:rsidRDefault="009408A1" w:rsidP="00C0154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9408A1" w:rsidRPr="00B15D0A" w:rsidRDefault="009408A1" w:rsidP="00C0154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9408A1" w:rsidRPr="00B15D0A" w:rsidRDefault="009408A1" w:rsidP="00C0154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9408A1" w:rsidRPr="00B15D0A" w:rsidRDefault="009408A1" w:rsidP="00C015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:rsidR="009408A1" w:rsidRPr="00B15D0A" w:rsidRDefault="009408A1" w:rsidP="00C015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:rsidR="009408A1" w:rsidRPr="00B15D0A" w:rsidRDefault="009408A1" w:rsidP="00C01549">
            <w:pPr>
              <w:ind w:left="-5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อัตรา</w:t>
            </w:r>
          </w:p>
        </w:tc>
      </w:tr>
      <w:tr w:rsidR="009408A1" w:rsidRPr="00B15D0A" w:rsidTr="00D901FA">
        <w:trPr>
          <w:cantSplit/>
        </w:trPr>
        <w:tc>
          <w:tcPr>
            <w:tcW w:w="2610" w:type="dxa"/>
            <w:vAlign w:val="bottom"/>
          </w:tcPr>
          <w:p w:rsidR="009408A1" w:rsidRPr="00B15D0A" w:rsidRDefault="009408A1" w:rsidP="00C0154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:rsidR="009408A1" w:rsidRPr="00B15D0A" w:rsidRDefault="009408A1" w:rsidP="00C0154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 xml:space="preserve">ภายใน </w:t>
            </w:r>
            <w:r w:rsidR="00182B00" w:rsidRPr="00B15D0A">
              <w:rPr>
                <w:rFonts w:ascii="Angsana New" w:hAnsi="Angsana New"/>
              </w:rPr>
              <w:t>1</w:t>
            </w:r>
            <w:r w:rsidRPr="00B15D0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9408A1" w:rsidRPr="00B15D0A" w:rsidRDefault="009408A1" w:rsidP="00C0154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 xml:space="preserve">มากกว่า                   </w:t>
            </w:r>
            <w:r w:rsidRPr="00B15D0A">
              <w:rPr>
                <w:rFonts w:ascii="Angsana New" w:hAnsi="Angsana New"/>
              </w:rPr>
              <w:t xml:space="preserve">1 </w:t>
            </w:r>
            <w:r w:rsidRPr="00B15D0A">
              <w:rPr>
                <w:rFonts w:ascii="Angsana New" w:hAnsi="Angsana New"/>
                <w:cs/>
              </w:rPr>
              <w:t xml:space="preserve">ถึง </w:t>
            </w:r>
            <w:r w:rsidR="00182B00" w:rsidRPr="00B15D0A">
              <w:rPr>
                <w:rFonts w:ascii="Angsana New" w:hAnsi="Angsana New"/>
              </w:rPr>
              <w:t>5</w:t>
            </w:r>
            <w:r w:rsidRPr="00B15D0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9408A1" w:rsidRPr="00B15D0A" w:rsidRDefault="009408A1" w:rsidP="00C0154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ปรับขึ้นลง        ตามอัตราตลาด</w:t>
            </w:r>
          </w:p>
        </w:tc>
        <w:tc>
          <w:tcPr>
            <w:tcW w:w="990" w:type="dxa"/>
            <w:vAlign w:val="bottom"/>
          </w:tcPr>
          <w:p w:rsidR="009408A1" w:rsidRPr="00B15D0A" w:rsidRDefault="009408A1" w:rsidP="00C01549">
            <w:pPr>
              <w:pBdr>
                <w:bottom w:val="single" w:sz="4" w:space="1" w:color="auto"/>
              </w:pBdr>
              <w:ind w:left="-27" w:right="-108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ไม่มี                  อัตราดอกเบี้ย</w:t>
            </w:r>
          </w:p>
        </w:tc>
        <w:tc>
          <w:tcPr>
            <w:tcW w:w="1008" w:type="dxa"/>
            <w:vAlign w:val="bottom"/>
          </w:tcPr>
          <w:p w:rsidR="009408A1" w:rsidRPr="00B15D0A" w:rsidRDefault="009408A1" w:rsidP="00C0154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9408A1" w:rsidRPr="00B15D0A" w:rsidRDefault="009408A1" w:rsidP="00C0154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ดอกเบี้ย               ที่แท้จริง</w:t>
            </w:r>
          </w:p>
        </w:tc>
      </w:tr>
      <w:tr w:rsidR="009408A1" w:rsidRPr="00B15D0A" w:rsidTr="00D901FA">
        <w:trPr>
          <w:cantSplit/>
        </w:trPr>
        <w:tc>
          <w:tcPr>
            <w:tcW w:w="2610" w:type="dxa"/>
            <w:vAlign w:val="bottom"/>
          </w:tcPr>
          <w:p w:rsidR="009408A1" w:rsidRPr="00B15D0A" w:rsidRDefault="009408A1" w:rsidP="00C0154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38" w:type="dxa"/>
            <w:gridSpan w:val="5"/>
            <w:vAlign w:val="bottom"/>
          </w:tcPr>
          <w:p w:rsidR="009408A1" w:rsidRPr="00B15D0A" w:rsidRDefault="009408A1" w:rsidP="00C0154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134" w:type="dxa"/>
            <w:vAlign w:val="bottom"/>
          </w:tcPr>
          <w:p w:rsidR="009408A1" w:rsidRPr="00B15D0A" w:rsidRDefault="009408A1" w:rsidP="00C01549">
            <w:pP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9408A1" w:rsidRPr="00B15D0A" w:rsidTr="00D901FA">
        <w:trPr>
          <w:cantSplit/>
        </w:trPr>
        <w:tc>
          <w:tcPr>
            <w:tcW w:w="2610" w:type="dxa"/>
            <w:vAlign w:val="bottom"/>
          </w:tcPr>
          <w:p w:rsidR="009408A1" w:rsidRPr="00B15D0A" w:rsidRDefault="009408A1" w:rsidP="00C0154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  <w:r w:rsidRPr="00B15D0A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9408A1" w:rsidRPr="00B15D0A" w:rsidRDefault="009408A1" w:rsidP="00C015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9408A1" w:rsidRPr="00B15D0A" w:rsidRDefault="009408A1" w:rsidP="00C015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9408A1" w:rsidRPr="00B15D0A" w:rsidRDefault="009408A1" w:rsidP="00C015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408A1" w:rsidRPr="00B15D0A" w:rsidRDefault="009408A1" w:rsidP="00C015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:rsidR="009408A1" w:rsidRPr="00B15D0A" w:rsidRDefault="009408A1" w:rsidP="00C015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:rsidR="009408A1" w:rsidRPr="00B15D0A" w:rsidRDefault="009408A1" w:rsidP="00C015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543DE" w:rsidRPr="00B15D0A" w:rsidTr="00D901FA">
        <w:trPr>
          <w:cantSplit/>
        </w:trPr>
        <w:tc>
          <w:tcPr>
            <w:tcW w:w="2610" w:type="dxa"/>
            <w:vAlign w:val="bottom"/>
          </w:tcPr>
          <w:p w:rsidR="00B543DE" w:rsidRPr="00B15D0A" w:rsidRDefault="00B543DE" w:rsidP="00B543D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lang w:val="en-GB"/>
              </w:rPr>
            </w:pPr>
            <w:r w:rsidRPr="00B15D0A">
              <w:rPr>
                <w:rFonts w:ascii="Angsana New" w:hAnsi="Angsana New"/>
                <w:lang w:val="en-GB"/>
              </w:rPr>
              <w:t>157</w:t>
            </w:r>
          </w:p>
        </w:tc>
        <w:tc>
          <w:tcPr>
            <w:tcW w:w="108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506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22</w:t>
            </w:r>
          </w:p>
        </w:tc>
        <w:tc>
          <w:tcPr>
            <w:tcW w:w="1008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685</w:t>
            </w:r>
          </w:p>
        </w:tc>
        <w:tc>
          <w:tcPr>
            <w:tcW w:w="1134" w:type="dxa"/>
            <w:vAlign w:val="bottom"/>
          </w:tcPr>
          <w:p w:rsidR="00B543DE" w:rsidRPr="00B15D0A" w:rsidRDefault="00B543DE" w:rsidP="00B543DE">
            <w:pP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0.10 - 5.13</w:t>
            </w:r>
          </w:p>
        </w:tc>
      </w:tr>
      <w:tr w:rsidR="00B543DE" w:rsidRPr="00B15D0A" w:rsidTr="00D901FA">
        <w:trPr>
          <w:cantSplit/>
        </w:trPr>
        <w:tc>
          <w:tcPr>
            <w:tcW w:w="2610" w:type="dxa"/>
            <w:vAlign w:val="bottom"/>
          </w:tcPr>
          <w:p w:rsidR="00B543DE" w:rsidRPr="00B15D0A" w:rsidRDefault="00B543DE" w:rsidP="00B543D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812</w:t>
            </w:r>
          </w:p>
        </w:tc>
        <w:tc>
          <w:tcPr>
            <w:tcW w:w="108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812</w:t>
            </w:r>
          </w:p>
        </w:tc>
        <w:tc>
          <w:tcPr>
            <w:tcW w:w="1134" w:type="dxa"/>
            <w:vAlign w:val="bottom"/>
          </w:tcPr>
          <w:p w:rsidR="00B543DE" w:rsidRPr="00B15D0A" w:rsidRDefault="00B543DE" w:rsidP="00B543DE">
            <w:pP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0.55 - 5.04</w:t>
            </w:r>
          </w:p>
        </w:tc>
      </w:tr>
      <w:tr w:rsidR="00B543DE" w:rsidRPr="00B15D0A" w:rsidTr="00D901FA">
        <w:trPr>
          <w:cantSplit/>
        </w:trPr>
        <w:tc>
          <w:tcPr>
            <w:tcW w:w="2610" w:type="dxa"/>
            <w:vAlign w:val="bottom"/>
          </w:tcPr>
          <w:p w:rsidR="00B543DE" w:rsidRPr="00B15D0A" w:rsidRDefault="00B543DE" w:rsidP="00B543D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894</w:t>
            </w:r>
          </w:p>
        </w:tc>
        <w:tc>
          <w:tcPr>
            <w:tcW w:w="1008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894</w:t>
            </w:r>
          </w:p>
        </w:tc>
        <w:tc>
          <w:tcPr>
            <w:tcW w:w="1134" w:type="dxa"/>
            <w:vAlign w:val="bottom"/>
          </w:tcPr>
          <w:p w:rsidR="00B543DE" w:rsidRPr="00B15D0A" w:rsidRDefault="00B543DE" w:rsidP="00B543DE">
            <w:pP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</w:tr>
      <w:tr w:rsidR="00B543DE" w:rsidRPr="00B15D0A" w:rsidTr="00D901FA">
        <w:trPr>
          <w:cantSplit/>
        </w:trPr>
        <w:tc>
          <w:tcPr>
            <w:tcW w:w="2610" w:type="dxa"/>
            <w:vAlign w:val="bottom"/>
          </w:tcPr>
          <w:p w:rsidR="00B543DE" w:rsidRPr="00B15D0A" w:rsidRDefault="00B543DE" w:rsidP="00B543D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36</w:t>
            </w:r>
          </w:p>
        </w:tc>
        <w:tc>
          <w:tcPr>
            <w:tcW w:w="117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36</w:t>
            </w:r>
          </w:p>
        </w:tc>
        <w:tc>
          <w:tcPr>
            <w:tcW w:w="1134" w:type="dxa"/>
            <w:vAlign w:val="bottom"/>
          </w:tcPr>
          <w:p w:rsidR="00B543DE" w:rsidRPr="00B15D0A" w:rsidRDefault="00B543DE" w:rsidP="00B543DE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</w:rPr>
              <w:t>1.38 - 1.55</w:t>
            </w:r>
          </w:p>
        </w:tc>
      </w:tr>
      <w:tr w:rsidR="00B543DE" w:rsidRPr="00B15D0A" w:rsidTr="00D901FA">
        <w:trPr>
          <w:cantSplit/>
        </w:trPr>
        <w:tc>
          <w:tcPr>
            <w:tcW w:w="2610" w:type="dxa"/>
            <w:vAlign w:val="bottom"/>
          </w:tcPr>
          <w:p w:rsidR="00B543DE" w:rsidRPr="00B15D0A" w:rsidRDefault="00B543DE" w:rsidP="00B543D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  <w:cs/>
              </w:rPr>
              <w:t>เงินลงทุนระยะยาว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563</w:t>
            </w:r>
          </w:p>
        </w:tc>
        <w:tc>
          <w:tcPr>
            <w:tcW w:w="1170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136</w:t>
            </w:r>
          </w:p>
        </w:tc>
        <w:tc>
          <w:tcPr>
            <w:tcW w:w="1008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699</w:t>
            </w:r>
          </w:p>
        </w:tc>
        <w:tc>
          <w:tcPr>
            <w:tcW w:w="1134" w:type="dxa"/>
            <w:vAlign w:val="bottom"/>
          </w:tcPr>
          <w:p w:rsidR="00B543DE" w:rsidRPr="00B15D0A" w:rsidRDefault="00B543DE" w:rsidP="00B543DE">
            <w:pP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 xml:space="preserve">1.20 - 4.30 </w:t>
            </w:r>
          </w:p>
        </w:tc>
      </w:tr>
      <w:tr w:rsidR="00B543DE" w:rsidRPr="00B15D0A" w:rsidTr="00D901FA">
        <w:trPr>
          <w:cantSplit/>
        </w:trPr>
        <w:tc>
          <w:tcPr>
            <w:tcW w:w="2610" w:type="dxa"/>
            <w:vAlign w:val="bottom"/>
          </w:tcPr>
          <w:p w:rsidR="00B543DE" w:rsidRPr="00B15D0A" w:rsidRDefault="00B543DE" w:rsidP="00B543D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969</w:t>
            </w:r>
          </w:p>
        </w:tc>
        <w:tc>
          <w:tcPr>
            <w:tcW w:w="1080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599</w:t>
            </w:r>
          </w:p>
        </w:tc>
        <w:tc>
          <w:tcPr>
            <w:tcW w:w="1170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</w:rPr>
              <w:t>506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1,052</w:t>
            </w:r>
          </w:p>
        </w:tc>
        <w:tc>
          <w:tcPr>
            <w:tcW w:w="1008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3,126</w:t>
            </w:r>
          </w:p>
        </w:tc>
        <w:tc>
          <w:tcPr>
            <w:tcW w:w="1134" w:type="dxa"/>
            <w:vAlign w:val="bottom"/>
          </w:tcPr>
          <w:p w:rsidR="00B543DE" w:rsidRPr="00B15D0A" w:rsidRDefault="00B543DE" w:rsidP="00B543D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543DE" w:rsidRPr="00B15D0A" w:rsidTr="00D901FA">
        <w:trPr>
          <w:cantSplit/>
        </w:trPr>
        <w:tc>
          <w:tcPr>
            <w:tcW w:w="2610" w:type="dxa"/>
            <w:vAlign w:val="bottom"/>
          </w:tcPr>
          <w:p w:rsidR="00B543DE" w:rsidRPr="00B15D0A" w:rsidRDefault="00B543DE" w:rsidP="00B543D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B15D0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:rsidR="00B543DE" w:rsidRPr="00B15D0A" w:rsidRDefault="00B543DE" w:rsidP="00B543D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543DE" w:rsidRPr="00B15D0A" w:rsidTr="00D901FA">
        <w:trPr>
          <w:cantSplit/>
        </w:trPr>
        <w:tc>
          <w:tcPr>
            <w:tcW w:w="2610" w:type="dxa"/>
            <w:vAlign w:val="bottom"/>
          </w:tcPr>
          <w:p w:rsidR="00B543DE" w:rsidRPr="00B15D0A" w:rsidRDefault="00B543DE" w:rsidP="00B543D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681</w:t>
            </w:r>
          </w:p>
        </w:tc>
        <w:tc>
          <w:tcPr>
            <w:tcW w:w="1008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681</w:t>
            </w:r>
          </w:p>
        </w:tc>
        <w:tc>
          <w:tcPr>
            <w:tcW w:w="1134" w:type="dxa"/>
            <w:vAlign w:val="bottom"/>
          </w:tcPr>
          <w:p w:rsidR="00B543DE" w:rsidRPr="00B15D0A" w:rsidRDefault="00B543DE" w:rsidP="00B543DE">
            <w:pP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</w:tr>
      <w:tr w:rsidR="00B543DE" w:rsidRPr="00B15D0A" w:rsidTr="00D901FA">
        <w:trPr>
          <w:cantSplit/>
        </w:trPr>
        <w:tc>
          <w:tcPr>
            <w:tcW w:w="2610" w:type="dxa"/>
            <w:vAlign w:val="bottom"/>
          </w:tcPr>
          <w:p w:rsidR="00B543DE" w:rsidRPr="00B15D0A" w:rsidRDefault="00B543DE" w:rsidP="00B543D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56</w:t>
            </w:r>
          </w:p>
        </w:tc>
        <w:tc>
          <w:tcPr>
            <w:tcW w:w="108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53</w:t>
            </w:r>
          </w:p>
        </w:tc>
        <w:tc>
          <w:tcPr>
            <w:tcW w:w="117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:rsidR="00B543DE" w:rsidRPr="00B15D0A" w:rsidRDefault="00B543DE" w:rsidP="00B543DE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109</w:t>
            </w:r>
          </w:p>
        </w:tc>
        <w:tc>
          <w:tcPr>
            <w:tcW w:w="1134" w:type="dxa"/>
            <w:vAlign w:val="bottom"/>
          </w:tcPr>
          <w:p w:rsidR="00B543DE" w:rsidRPr="00B15D0A" w:rsidRDefault="00B543DE" w:rsidP="00B543DE">
            <w:pP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2.80 - 4.70</w:t>
            </w:r>
          </w:p>
        </w:tc>
      </w:tr>
      <w:tr w:rsidR="00B543DE" w:rsidRPr="00B15D0A" w:rsidTr="00D901FA">
        <w:trPr>
          <w:cantSplit/>
        </w:trPr>
        <w:tc>
          <w:tcPr>
            <w:tcW w:w="2610" w:type="dxa"/>
            <w:vAlign w:val="bottom"/>
          </w:tcPr>
          <w:p w:rsidR="00B543DE" w:rsidRPr="00B15D0A" w:rsidRDefault="00B543DE" w:rsidP="00B543D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B15D0A">
              <w:rPr>
                <w:rFonts w:ascii="Angsana New" w:hAnsi="Angsana New"/>
                <w:cs/>
              </w:rPr>
              <w:t>เงินกู้ยืมระยะยาวจากกรรมการ/พนักงาน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118</w:t>
            </w:r>
          </w:p>
        </w:tc>
        <w:tc>
          <w:tcPr>
            <w:tcW w:w="1080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118</w:t>
            </w:r>
          </w:p>
        </w:tc>
        <w:tc>
          <w:tcPr>
            <w:tcW w:w="1134" w:type="dxa"/>
            <w:vAlign w:val="bottom"/>
          </w:tcPr>
          <w:p w:rsidR="00B543DE" w:rsidRPr="00B15D0A" w:rsidRDefault="00B543DE" w:rsidP="00B543DE">
            <w:pPr>
              <w:ind w:left="-7"/>
              <w:jc w:val="center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2.75</w:t>
            </w:r>
          </w:p>
        </w:tc>
      </w:tr>
      <w:tr w:rsidR="00B543DE" w:rsidRPr="00B15D0A" w:rsidTr="00D901FA">
        <w:trPr>
          <w:cantSplit/>
        </w:trPr>
        <w:tc>
          <w:tcPr>
            <w:tcW w:w="2610" w:type="dxa"/>
            <w:vAlign w:val="bottom"/>
          </w:tcPr>
          <w:p w:rsidR="00B543DE" w:rsidRPr="00B15D0A" w:rsidRDefault="00B543DE" w:rsidP="00B543DE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174</w:t>
            </w:r>
          </w:p>
        </w:tc>
        <w:tc>
          <w:tcPr>
            <w:tcW w:w="1080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53</w:t>
            </w:r>
          </w:p>
        </w:tc>
        <w:tc>
          <w:tcPr>
            <w:tcW w:w="1170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681</w:t>
            </w:r>
          </w:p>
        </w:tc>
        <w:tc>
          <w:tcPr>
            <w:tcW w:w="1008" w:type="dxa"/>
            <w:vAlign w:val="bottom"/>
          </w:tcPr>
          <w:p w:rsidR="00B543DE" w:rsidRPr="00B15D0A" w:rsidRDefault="00B543DE" w:rsidP="00B543DE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</w:rPr>
            </w:pPr>
            <w:r w:rsidRPr="00B15D0A">
              <w:rPr>
                <w:rFonts w:ascii="Angsana New" w:hAnsi="Angsana New"/>
              </w:rPr>
              <w:t>908</w:t>
            </w:r>
          </w:p>
        </w:tc>
        <w:tc>
          <w:tcPr>
            <w:tcW w:w="1134" w:type="dxa"/>
            <w:vAlign w:val="bottom"/>
          </w:tcPr>
          <w:p w:rsidR="00B543DE" w:rsidRPr="00B15D0A" w:rsidRDefault="00B543DE" w:rsidP="00B543D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125360" w:rsidRPr="00B15D0A" w:rsidRDefault="006636F4" w:rsidP="00371C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15D0A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125360" w:rsidRPr="00B15D0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524807" w:rsidRPr="00B15D0A" w:rsidRDefault="00524807" w:rsidP="00A119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บริษัทฯมีความเสี่ยงจากอัตราแลกเปลี่ยนที่สำคัญอันเกี่ยวเนื่องจากการซื้อ</w:t>
      </w:r>
      <w:r w:rsidR="00605E2E" w:rsidRPr="00B15D0A">
        <w:rPr>
          <w:rFonts w:ascii="Angsana New" w:hAnsi="Angsana New"/>
          <w:sz w:val="32"/>
          <w:szCs w:val="32"/>
          <w:cs/>
        </w:rPr>
        <w:t>สินค้าและเครื่องจักร</w:t>
      </w:r>
      <w:r w:rsidRPr="00B15D0A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67357E" w:rsidRPr="00B15D0A">
        <w:rPr>
          <w:rFonts w:ascii="Angsana New" w:hAnsi="Angsana New"/>
          <w:sz w:val="32"/>
          <w:szCs w:val="32"/>
          <w:cs/>
        </w:rPr>
        <w:t>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67357E" w:rsidRPr="00B15D0A" w:rsidRDefault="0067357E" w:rsidP="00A11971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บริษัทฯมียอดคงเหลือของหนี้สินทางการเงินที่เป็นสกุลเงินตราต่างประเทศดังนี้</w:t>
      </w:r>
      <w:r w:rsidR="00D26943" w:rsidRPr="00B15D0A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530"/>
        <w:gridCol w:w="1530"/>
        <w:gridCol w:w="1845"/>
        <w:gridCol w:w="1845"/>
      </w:tblGrid>
      <w:tr w:rsidR="00A11971" w:rsidRPr="00B15D0A" w:rsidTr="00D901FA">
        <w:tc>
          <w:tcPr>
            <w:tcW w:w="2430" w:type="dxa"/>
            <w:vAlign w:val="bottom"/>
          </w:tcPr>
          <w:p w:rsidR="00A11971" w:rsidRPr="00B15D0A" w:rsidRDefault="00A11971" w:rsidP="00D26943">
            <w:pPr>
              <w:pBdr>
                <w:bottom w:val="single" w:sz="4" w:space="1" w:color="auto"/>
              </w:pBdr>
              <w:tabs>
                <w:tab w:val="left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               สกุลเงิน</w:t>
            </w:r>
          </w:p>
        </w:tc>
        <w:tc>
          <w:tcPr>
            <w:tcW w:w="3060" w:type="dxa"/>
            <w:gridSpan w:val="2"/>
            <w:vAlign w:val="bottom"/>
          </w:tcPr>
          <w:p w:rsidR="00A11971" w:rsidRPr="00B15D0A" w:rsidRDefault="00A11971" w:rsidP="00F033F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</w:t>
            </w:r>
          </w:p>
          <w:p w:rsidR="00A11971" w:rsidRPr="00B15D0A" w:rsidRDefault="00A11971" w:rsidP="00F033F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82B00" w:rsidRPr="00B15D0A">
              <w:rPr>
                <w:rFonts w:ascii="Angsana New" w:hAnsi="Angsana New"/>
                <w:sz w:val="32"/>
                <w:szCs w:val="32"/>
              </w:rPr>
              <w:t>31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3690" w:type="dxa"/>
            <w:gridSpan w:val="2"/>
            <w:vAlign w:val="bottom"/>
          </w:tcPr>
          <w:p w:rsidR="00A11971" w:rsidRPr="00B15D0A" w:rsidRDefault="00A11971" w:rsidP="00A93E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อัตราแลกเปลี่ยนเฉลี่ย</w:t>
            </w:r>
          </w:p>
          <w:p w:rsidR="00A11971" w:rsidRPr="00B15D0A" w:rsidRDefault="00A11971" w:rsidP="00A93E1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82B00" w:rsidRPr="00B15D0A">
              <w:rPr>
                <w:rFonts w:ascii="Angsana New" w:hAnsi="Angsana New"/>
                <w:sz w:val="32"/>
                <w:szCs w:val="32"/>
              </w:rPr>
              <w:t>31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408A1" w:rsidRPr="00B15D0A" w:rsidTr="00D901FA">
        <w:tc>
          <w:tcPr>
            <w:tcW w:w="2430" w:type="dxa"/>
            <w:vAlign w:val="bottom"/>
          </w:tcPr>
          <w:p w:rsidR="009408A1" w:rsidRPr="00B15D0A" w:rsidRDefault="009408A1" w:rsidP="009408A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4" w:name="_Hlk158091081"/>
          </w:p>
        </w:tc>
        <w:tc>
          <w:tcPr>
            <w:tcW w:w="1530" w:type="dxa"/>
            <w:vAlign w:val="bottom"/>
          </w:tcPr>
          <w:p w:rsidR="009408A1" w:rsidRPr="00B15D0A" w:rsidRDefault="00891CC9" w:rsidP="009408A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530" w:type="dxa"/>
            <w:vAlign w:val="bottom"/>
          </w:tcPr>
          <w:p w:rsidR="009408A1" w:rsidRPr="00B15D0A" w:rsidRDefault="00891CC9" w:rsidP="009408A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845" w:type="dxa"/>
            <w:vAlign w:val="bottom"/>
          </w:tcPr>
          <w:p w:rsidR="009408A1" w:rsidRPr="00B15D0A" w:rsidRDefault="00891CC9" w:rsidP="009408A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845" w:type="dxa"/>
            <w:vAlign w:val="bottom"/>
          </w:tcPr>
          <w:p w:rsidR="009408A1" w:rsidRPr="00B15D0A" w:rsidRDefault="00891CC9" w:rsidP="009408A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bookmarkEnd w:id="4"/>
      <w:tr w:rsidR="009408A1" w:rsidRPr="00B15D0A" w:rsidTr="00D901FA">
        <w:tc>
          <w:tcPr>
            <w:tcW w:w="2430" w:type="dxa"/>
            <w:vAlign w:val="bottom"/>
          </w:tcPr>
          <w:p w:rsidR="009408A1" w:rsidRPr="00B15D0A" w:rsidRDefault="009408A1" w:rsidP="009408A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9408A1" w:rsidRPr="00B15D0A" w:rsidRDefault="009408A1" w:rsidP="009408A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(พัน)</w:t>
            </w:r>
          </w:p>
        </w:tc>
        <w:tc>
          <w:tcPr>
            <w:tcW w:w="1530" w:type="dxa"/>
            <w:vAlign w:val="bottom"/>
          </w:tcPr>
          <w:p w:rsidR="009408A1" w:rsidRPr="00B15D0A" w:rsidRDefault="009408A1" w:rsidP="009408A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(พัน)</w:t>
            </w:r>
          </w:p>
        </w:tc>
        <w:tc>
          <w:tcPr>
            <w:tcW w:w="3690" w:type="dxa"/>
            <w:gridSpan w:val="2"/>
            <w:vAlign w:val="bottom"/>
          </w:tcPr>
          <w:p w:rsidR="009408A1" w:rsidRPr="00B15D0A" w:rsidRDefault="009408A1" w:rsidP="009408A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B40038" w:rsidRPr="00B15D0A" w:rsidTr="00D901FA">
        <w:tc>
          <w:tcPr>
            <w:tcW w:w="2430" w:type="dxa"/>
            <w:vAlign w:val="bottom"/>
          </w:tcPr>
          <w:p w:rsidR="00B40038" w:rsidRPr="00B15D0A" w:rsidRDefault="00B40038" w:rsidP="00B40038">
            <w:pPr>
              <w:tabs>
                <w:tab w:val="decimal" w:pos="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530" w:type="dxa"/>
            <w:vAlign w:val="bottom"/>
          </w:tcPr>
          <w:p w:rsidR="00B40038" w:rsidRPr="00B15D0A" w:rsidRDefault="00B40038" w:rsidP="00B40038">
            <w:pPr>
              <w:tabs>
                <w:tab w:val="left" w:pos="900"/>
                <w:tab w:val="left" w:pos="1440"/>
              </w:tabs>
              <w:ind w:right="34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2,194</w:t>
            </w:r>
          </w:p>
        </w:tc>
        <w:tc>
          <w:tcPr>
            <w:tcW w:w="1530" w:type="dxa"/>
            <w:vAlign w:val="bottom"/>
          </w:tcPr>
          <w:p w:rsidR="00B40038" w:rsidRPr="00B15D0A" w:rsidRDefault="00B40038" w:rsidP="00B40038">
            <w:pPr>
              <w:tabs>
                <w:tab w:val="left" w:pos="900"/>
                <w:tab w:val="left" w:pos="1440"/>
              </w:tabs>
              <w:ind w:right="34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D0A">
              <w:rPr>
                <w:rFonts w:ascii="Angsana New" w:hAnsi="Angsana New"/>
                <w:sz w:val="32"/>
                <w:szCs w:val="32"/>
                <w:lang w:val="en-GB"/>
              </w:rPr>
              <w:t>15,365</w:t>
            </w:r>
          </w:p>
        </w:tc>
        <w:tc>
          <w:tcPr>
            <w:tcW w:w="1845" w:type="dxa"/>
            <w:vAlign w:val="bottom"/>
          </w:tcPr>
          <w:p w:rsidR="00B40038" w:rsidRPr="00B15D0A" w:rsidRDefault="00B40038" w:rsidP="00B40038">
            <w:pPr>
              <w:ind w:right="1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0.2970</w:t>
            </w:r>
          </w:p>
        </w:tc>
        <w:tc>
          <w:tcPr>
            <w:tcW w:w="1845" w:type="dxa"/>
            <w:vAlign w:val="bottom"/>
          </w:tcPr>
          <w:p w:rsidR="00B40038" w:rsidRPr="00B15D0A" w:rsidRDefault="007177E2" w:rsidP="00B40038">
            <w:pPr>
              <w:ind w:right="1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0.2936</w:t>
            </w:r>
          </w:p>
        </w:tc>
      </w:tr>
      <w:tr w:rsidR="00B40038" w:rsidRPr="00B15D0A" w:rsidTr="00D901FA">
        <w:tc>
          <w:tcPr>
            <w:tcW w:w="2430" w:type="dxa"/>
            <w:vAlign w:val="bottom"/>
          </w:tcPr>
          <w:p w:rsidR="00B40038" w:rsidRPr="00B15D0A" w:rsidRDefault="00B40038" w:rsidP="00B40038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:rsidR="00B40038" w:rsidRPr="00B15D0A" w:rsidRDefault="00B40038" w:rsidP="00B40038">
            <w:pPr>
              <w:tabs>
                <w:tab w:val="left" w:pos="900"/>
                <w:tab w:val="left" w:pos="1440"/>
              </w:tabs>
              <w:ind w:right="34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1,434</w:t>
            </w:r>
          </w:p>
        </w:tc>
        <w:tc>
          <w:tcPr>
            <w:tcW w:w="1530" w:type="dxa"/>
            <w:vAlign w:val="bottom"/>
          </w:tcPr>
          <w:p w:rsidR="00B40038" w:rsidRPr="00B15D0A" w:rsidRDefault="00B40038" w:rsidP="00B40038">
            <w:pPr>
              <w:tabs>
                <w:tab w:val="left" w:pos="900"/>
                <w:tab w:val="left" w:pos="1440"/>
              </w:tabs>
              <w:ind w:right="34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1,248</w:t>
            </w:r>
          </w:p>
        </w:tc>
        <w:tc>
          <w:tcPr>
            <w:tcW w:w="1845" w:type="dxa"/>
            <w:vAlign w:val="bottom"/>
          </w:tcPr>
          <w:p w:rsidR="00B40038" w:rsidRPr="00B15D0A" w:rsidRDefault="00B40038" w:rsidP="00B40038">
            <w:pPr>
              <w:ind w:right="1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32.6148</w:t>
            </w:r>
          </w:p>
        </w:tc>
        <w:tc>
          <w:tcPr>
            <w:tcW w:w="1845" w:type="dxa"/>
            <w:vAlign w:val="bottom"/>
          </w:tcPr>
          <w:p w:rsidR="00B40038" w:rsidRPr="00B15D0A" w:rsidRDefault="00B40038" w:rsidP="00B40038">
            <w:pPr>
              <w:ind w:right="1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32.8472</w:t>
            </w:r>
          </w:p>
        </w:tc>
      </w:tr>
      <w:tr w:rsidR="00B40038" w:rsidRPr="00B15D0A" w:rsidTr="00D901FA">
        <w:tc>
          <w:tcPr>
            <w:tcW w:w="2430" w:type="dxa"/>
            <w:vAlign w:val="bottom"/>
          </w:tcPr>
          <w:p w:rsidR="00B40038" w:rsidRPr="00B15D0A" w:rsidRDefault="00B40038" w:rsidP="00B4003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530" w:type="dxa"/>
            <w:vAlign w:val="bottom"/>
          </w:tcPr>
          <w:p w:rsidR="00B40038" w:rsidRPr="00B15D0A" w:rsidRDefault="00B40038" w:rsidP="00B40038">
            <w:pPr>
              <w:tabs>
                <w:tab w:val="left" w:pos="900"/>
                <w:tab w:val="left" w:pos="1440"/>
              </w:tabs>
              <w:ind w:right="34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B40038" w:rsidRPr="00B15D0A" w:rsidRDefault="00B40038" w:rsidP="00B40038">
            <w:pPr>
              <w:tabs>
                <w:tab w:val="left" w:pos="900"/>
                <w:tab w:val="left" w:pos="1440"/>
              </w:tabs>
              <w:ind w:right="34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845" w:type="dxa"/>
            <w:vAlign w:val="bottom"/>
          </w:tcPr>
          <w:p w:rsidR="00B40038" w:rsidRPr="00B15D0A" w:rsidRDefault="00B40038" w:rsidP="00B40038">
            <w:pPr>
              <w:ind w:right="1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5" w:type="dxa"/>
            <w:vAlign w:val="bottom"/>
          </w:tcPr>
          <w:p w:rsidR="00B40038" w:rsidRPr="00B15D0A" w:rsidRDefault="00B40038" w:rsidP="00B40038">
            <w:pPr>
              <w:ind w:right="1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39.3938</w:t>
            </w:r>
          </w:p>
        </w:tc>
      </w:tr>
      <w:tr w:rsidR="00B40038" w:rsidRPr="00B15D0A" w:rsidTr="00D901FA">
        <w:tc>
          <w:tcPr>
            <w:tcW w:w="2430" w:type="dxa"/>
            <w:vAlign w:val="bottom"/>
          </w:tcPr>
          <w:p w:rsidR="00B40038" w:rsidRPr="00B15D0A" w:rsidRDefault="00B40038" w:rsidP="00B4003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ปอนด์สเตอร์ลิง</w:t>
            </w:r>
          </w:p>
        </w:tc>
        <w:tc>
          <w:tcPr>
            <w:tcW w:w="1530" w:type="dxa"/>
            <w:vAlign w:val="bottom"/>
          </w:tcPr>
          <w:p w:rsidR="00B40038" w:rsidRPr="00B15D0A" w:rsidRDefault="00B40038" w:rsidP="00B40038">
            <w:pPr>
              <w:tabs>
                <w:tab w:val="left" w:pos="900"/>
                <w:tab w:val="left" w:pos="1440"/>
              </w:tabs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B40038" w:rsidRPr="00B15D0A" w:rsidRDefault="00B40038" w:rsidP="00B40038">
            <w:pPr>
              <w:tabs>
                <w:tab w:val="left" w:pos="900"/>
                <w:tab w:val="left" w:pos="1440"/>
              </w:tabs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45" w:type="dxa"/>
            <w:vAlign w:val="bottom"/>
          </w:tcPr>
          <w:p w:rsidR="00B40038" w:rsidRPr="00B15D0A" w:rsidRDefault="00B40038" w:rsidP="00B40038">
            <w:pPr>
              <w:ind w:right="1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5" w:type="dxa"/>
            <w:vAlign w:val="bottom"/>
          </w:tcPr>
          <w:p w:rsidR="00B40038" w:rsidRPr="00B15D0A" w:rsidRDefault="00B40038" w:rsidP="00B40038">
            <w:pPr>
              <w:ind w:right="1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44.4531</w:t>
            </w:r>
          </w:p>
        </w:tc>
      </w:tr>
    </w:tbl>
    <w:p w:rsidR="0016773D" w:rsidRPr="00B15D0A" w:rsidRDefault="0016773D" w:rsidP="00BD35B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260FAE" w:rsidRPr="00B15D0A" w:rsidRDefault="0016773D" w:rsidP="00B64161">
      <w:pPr>
        <w:spacing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br w:type="page"/>
      </w:r>
    </w:p>
    <w:p w:rsidR="00024BEF" w:rsidRPr="00AE55E7" w:rsidRDefault="00024BEF" w:rsidP="00024BEF">
      <w:pPr>
        <w:spacing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B15D0A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B15D0A">
        <w:rPr>
          <w:rFonts w:ascii="Angsana New" w:hAnsi="Angsana New"/>
          <w:sz w:val="32"/>
          <w:szCs w:val="32"/>
        </w:rPr>
        <w:t xml:space="preserve">31 </w:t>
      </w:r>
      <w:r w:rsidRPr="00B15D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15D0A">
        <w:rPr>
          <w:rFonts w:ascii="Angsana New" w:hAnsi="Angsana New"/>
          <w:sz w:val="32"/>
          <w:szCs w:val="32"/>
        </w:rPr>
        <w:t>2561</w:t>
      </w:r>
      <w:r w:rsidRPr="00B15D0A">
        <w:rPr>
          <w:rFonts w:ascii="Angsana New" w:hAnsi="Angsana New" w:hint="cs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บริษัทฯ</w:t>
      </w:r>
      <w:r w:rsidRPr="00B15D0A">
        <w:rPr>
          <w:rFonts w:ascii="Angsana New" w:hAnsi="Angsana New" w:hint="cs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มีสัญญาซื้อเงินตราต่างประเทศล่วงหน้าคงเหลื</w:t>
      </w:r>
      <w:r w:rsidRPr="00B15D0A">
        <w:rPr>
          <w:rFonts w:ascii="Angsana New" w:hAnsi="Angsana New" w:hint="cs"/>
          <w:sz w:val="32"/>
          <w:szCs w:val="32"/>
          <w:cs/>
        </w:rPr>
        <w:t>อ ดังนี้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="00AE55E7">
        <w:rPr>
          <w:rFonts w:ascii="Angsana New" w:hAnsi="Angsana New" w:hint="cs"/>
          <w:sz w:val="32"/>
          <w:szCs w:val="32"/>
          <w:cs/>
        </w:rPr>
        <w:t>(</w:t>
      </w:r>
      <w:r w:rsidR="00AE55E7">
        <w:rPr>
          <w:rFonts w:ascii="Angsana New" w:hAnsi="Angsana New"/>
          <w:sz w:val="32"/>
          <w:szCs w:val="32"/>
        </w:rPr>
        <w:t xml:space="preserve">2560: </w:t>
      </w:r>
      <w:r w:rsidR="00AE55E7">
        <w:rPr>
          <w:rFonts w:ascii="Angsana New" w:hAnsi="Angsana New" w:hint="cs"/>
          <w:sz w:val="32"/>
          <w:szCs w:val="32"/>
          <w:cs/>
        </w:rPr>
        <w:t>ไม่มี)</w:t>
      </w:r>
    </w:p>
    <w:tbl>
      <w:tblPr>
        <w:tblW w:w="472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935"/>
        <w:gridCol w:w="1233"/>
        <w:gridCol w:w="2905"/>
        <w:gridCol w:w="2903"/>
      </w:tblGrid>
      <w:tr w:rsidR="009539F7" w:rsidRPr="00B15D0A" w:rsidTr="009539F7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9F7" w:rsidRPr="00B15D0A" w:rsidRDefault="009539F7" w:rsidP="00865252">
            <w:pPr>
              <w:pBdr>
                <w:bottom w:val="single" w:sz="4" w:space="1" w:color="auto"/>
              </w:pBdr>
              <w:ind w:left="159" w:hanging="15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15D0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539F7" w:rsidRPr="00B15D0A" w:rsidTr="00865252">
        <w:trPr>
          <w:trHeight w:val="20"/>
        </w:trPr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9F7" w:rsidRPr="00B15D0A" w:rsidRDefault="009539F7" w:rsidP="0086525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9F7" w:rsidRPr="00B15D0A" w:rsidRDefault="009539F7" w:rsidP="008652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9F7" w:rsidRPr="00B15D0A" w:rsidRDefault="009539F7" w:rsidP="00865252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อัตราแลกเปลี่ยนตามสัญญา</w:t>
            </w:r>
          </w:p>
        </w:tc>
        <w:tc>
          <w:tcPr>
            <w:tcW w:w="1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9F7" w:rsidRPr="00B15D0A" w:rsidRDefault="009539F7" w:rsidP="0086525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วันครบกำหนดตามสัญญา</w:t>
            </w:r>
          </w:p>
        </w:tc>
      </w:tr>
      <w:tr w:rsidR="009539F7" w:rsidRPr="00B15D0A" w:rsidTr="00865252">
        <w:trPr>
          <w:trHeight w:val="20"/>
        </w:trPr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9F7" w:rsidRPr="00B15D0A" w:rsidRDefault="009539F7" w:rsidP="0086525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9F7" w:rsidRPr="00B15D0A" w:rsidRDefault="009539F7" w:rsidP="00865252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9F7" w:rsidRPr="00B15D0A" w:rsidRDefault="009539F7" w:rsidP="00865252">
            <w:pPr>
              <w:ind w:left="-122" w:right="-107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pacing w:val="-2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  <w:tc>
          <w:tcPr>
            <w:tcW w:w="1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9F7" w:rsidRPr="00B15D0A" w:rsidRDefault="009539F7" w:rsidP="00865252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40038" w:rsidRPr="00B15D0A" w:rsidTr="00865252">
        <w:trPr>
          <w:trHeight w:val="20"/>
        </w:trPr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0038" w:rsidRPr="00B15D0A" w:rsidRDefault="00B40038" w:rsidP="00B40038">
            <w:pPr>
              <w:ind w:left="-18"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0038" w:rsidRPr="00B15D0A" w:rsidRDefault="00B40038" w:rsidP="00B4003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1.2</w:t>
            </w:r>
          </w:p>
        </w:tc>
        <w:tc>
          <w:tcPr>
            <w:tcW w:w="16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0038" w:rsidRPr="00B15D0A" w:rsidRDefault="00B40038" w:rsidP="00B4003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32.60 - 32.94</w:t>
            </w:r>
          </w:p>
        </w:tc>
        <w:tc>
          <w:tcPr>
            <w:tcW w:w="16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0038" w:rsidRPr="00B15D0A" w:rsidRDefault="00B40038" w:rsidP="00B40038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</w:t>
            </w: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B15D0A">
              <w:rPr>
                <w:rFonts w:ascii="Angsana New" w:hAnsi="Angsana New"/>
                <w:sz w:val="32"/>
                <w:szCs w:val="32"/>
              </w:rPr>
              <w:t>-</w:t>
            </w: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15D0A">
              <w:rPr>
                <w:rFonts w:ascii="Angsana New" w:hAnsi="Angsana New"/>
                <w:sz w:val="32"/>
                <w:szCs w:val="32"/>
              </w:rPr>
              <w:t>14</w:t>
            </w: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 xml:space="preserve"> กุมภาพันธ์ </w:t>
            </w:r>
            <w:r w:rsidRPr="00B15D0A">
              <w:rPr>
                <w:rFonts w:ascii="Angsana New" w:hAnsi="Angsana New"/>
                <w:sz w:val="32"/>
                <w:szCs w:val="32"/>
              </w:rPr>
              <w:t>256</w:t>
            </w:r>
            <w:r w:rsidR="00641F75" w:rsidRPr="00B15D0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125360" w:rsidRPr="00B15D0A" w:rsidRDefault="00182B00" w:rsidP="00024BE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</w:rPr>
        <w:t>3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1</w:t>
      </w:r>
      <w:r w:rsidR="00C12533" w:rsidRPr="00B15D0A">
        <w:rPr>
          <w:rFonts w:ascii="Angsana New" w:hAnsi="Angsana New"/>
          <w:b/>
          <w:bCs/>
          <w:sz w:val="32"/>
          <w:szCs w:val="32"/>
          <w:cs/>
        </w:rPr>
        <w:t>.</w:t>
      </w:r>
      <w:r w:rsidRPr="00B15D0A">
        <w:rPr>
          <w:rFonts w:ascii="Angsana New" w:hAnsi="Angsana New"/>
          <w:b/>
          <w:bCs/>
          <w:sz w:val="32"/>
          <w:szCs w:val="32"/>
        </w:rPr>
        <w:t>2</w:t>
      </w:r>
      <w:r w:rsidR="00125360" w:rsidRPr="00B15D0A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817C08" w:rsidRPr="00B15D0A" w:rsidRDefault="00125360" w:rsidP="00B40038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เนื่องจาก</w:t>
      </w:r>
      <w:r w:rsidR="005950FC" w:rsidRPr="00B15D0A">
        <w:rPr>
          <w:rFonts w:ascii="Angsana New" w:hAnsi="Angsana New"/>
          <w:sz w:val="32"/>
          <w:szCs w:val="32"/>
          <w:cs/>
        </w:rPr>
        <w:t>เครื่องมือ</w:t>
      </w:r>
      <w:r w:rsidRPr="00B15D0A">
        <w:rPr>
          <w:rFonts w:ascii="Angsana New" w:hAnsi="Angsana New"/>
          <w:sz w:val="32"/>
          <w:szCs w:val="32"/>
          <w:cs/>
        </w:rPr>
        <w:t xml:space="preserve">ทางการเงินส่วนใหญ่ของบริษัทฯจัดอยู่ในประเภทระยะสั้น </w:t>
      </w:r>
      <w:r w:rsidR="00794884" w:rsidRPr="00B15D0A">
        <w:rPr>
          <w:rFonts w:ascii="Angsana New" w:hAnsi="Angsana New"/>
          <w:sz w:val="32"/>
          <w:szCs w:val="32"/>
          <w:cs/>
        </w:rPr>
        <w:t>หรือ</w:t>
      </w:r>
      <w:r w:rsidRPr="00B15D0A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</w:t>
      </w:r>
      <w:r w:rsidR="00725778" w:rsidRPr="00B15D0A">
        <w:rPr>
          <w:rFonts w:ascii="Angsana New" w:hAnsi="Angsana New"/>
          <w:sz w:val="32"/>
          <w:szCs w:val="32"/>
          <w:cs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="005950FC" w:rsidRPr="00B15D0A">
        <w:rPr>
          <w:rFonts w:ascii="Angsana New" w:hAnsi="Angsana New"/>
          <w:sz w:val="32"/>
          <w:szCs w:val="32"/>
          <w:cs/>
        </w:rPr>
        <w:t>เครื่องมือ</w:t>
      </w:r>
      <w:r w:rsidRPr="00B15D0A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854055" w:rsidRPr="00B15D0A">
        <w:rPr>
          <w:rFonts w:ascii="Angsana New" w:hAnsi="Angsana New"/>
          <w:sz w:val="32"/>
          <w:szCs w:val="32"/>
          <w:cs/>
        </w:rPr>
        <w:t>แสดงฐานะการเงิน</w:t>
      </w:r>
    </w:p>
    <w:p w:rsidR="00FD4B72" w:rsidRPr="00B15D0A" w:rsidRDefault="00FD4B72" w:rsidP="00FD4B7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 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FD4B72" w:rsidRPr="00B15D0A" w:rsidTr="00D901FA">
        <w:tc>
          <w:tcPr>
            <w:tcW w:w="5400" w:type="dxa"/>
            <w:vAlign w:val="bottom"/>
          </w:tcPr>
          <w:p w:rsidR="00FD4B72" w:rsidRPr="00B15D0A" w:rsidRDefault="00FD4B72" w:rsidP="00A679AD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FD4B72" w:rsidRPr="00B15D0A" w:rsidRDefault="00FD4B72" w:rsidP="00A679AD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FD4B72" w:rsidRPr="00B15D0A" w:rsidRDefault="00FD4B72" w:rsidP="00A679AD">
            <w:pPr>
              <w:tabs>
                <w:tab w:val="decimal" w:pos="13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(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15D0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15D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D4B72" w:rsidRPr="00B15D0A" w:rsidTr="00D901FA">
        <w:tc>
          <w:tcPr>
            <w:tcW w:w="5400" w:type="dxa"/>
            <w:vAlign w:val="bottom"/>
          </w:tcPr>
          <w:p w:rsidR="00FD4B72" w:rsidRPr="00B15D0A" w:rsidRDefault="00FD4B72" w:rsidP="00A679AD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FD4B72" w:rsidRPr="00B15D0A" w:rsidRDefault="00FD4B72" w:rsidP="00A679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</w:p>
          <w:p w:rsidR="00FD4B72" w:rsidRPr="00B15D0A" w:rsidRDefault="00A462C9" w:rsidP="009408A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91CC9" w:rsidRPr="00B15D0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  <w:vAlign w:val="bottom"/>
          </w:tcPr>
          <w:p w:rsidR="00FD4B72" w:rsidRPr="00B15D0A" w:rsidRDefault="00FD4B72" w:rsidP="00A679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</w:p>
          <w:p w:rsidR="00FD4B72" w:rsidRPr="00B15D0A" w:rsidRDefault="00FD4B72" w:rsidP="00D85EA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</w:rPr>
              <w:t>31</w:t>
            </w:r>
            <w:r w:rsidRPr="00B15D0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891CC9" w:rsidRPr="00B15D0A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FD4B72" w:rsidRPr="00B15D0A" w:rsidTr="00D901FA">
        <w:tc>
          <w:tcPr>
            <w:tcW w:w="5400" w:type="dxa"/>
            <w:vAlign w:val="bottom"/>
          </w:tcPr>
          <w:p w:rsidR="00FD4B72" w:rsidRPr="00B15D0A" w:rsidRDefault="00FD4B72" w:rsidP="00A679AD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FD4B72" w:rsidRPr="00B15D0A" w:rsidRDefault="00FD4B72" w:rsidP="00A679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:rsidR="00FD4B72" w:rsidRPr="00B15D0A" w:rsidRDefault="00FD4B72" w:rsidP="00A679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15D0A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331B46" w:rsidRPr="00B15D0A" w:rsidTr="00D901FA">
        <w:tc>
          <w:tcPr>
            <w:tcW w:w="5400" w:type="dxa"/>
            <w:vAlign w:val="bottom"/>
          </w:tcPr>
          <w:p w:rsidR="00331B46" w:rsidRPr="00B15D0A" w:rsidRDefault="00331B46" w:rsidP="00331B46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:rsidR="00331B46" w:rsidRPr="00B15D0A" w:rsidRDefault="00331B46" w:rsidP="00331B46">
            <w:pP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B15D0A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B15D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vAlign w:val="bottom"/>
          </w:tcPr>
          <w:p w:rsidR="00331B46" w:rsidRPr="00B15D0A" w:rsidRDefault="00331B46" w:rsidP="00331B46">
            <w:pP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B15D0A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B15D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1B46" w:rsidRPr="00B15D0A" w:rsidTr="00D901FA">
        <w:tc>
          <w:tcPr>
            <w:tcW w:w="5400" w:type="dxa"/>
            <w:vAlign w:val="bottom"/>
          </w:tcPr>
          <w:p w:rsidR="00331B46" w:rsidRPr="00B15D0A" w:rsidRDefault="00331B46" w:rsidP="00331B46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15D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890" w:type="dxa"/>
            <w:vAlign w:val="bottom"/>
          </w:tcPr>
          <w:p w:rsidR="00331B46" w:rsidRPr="00B15D0A" w:rsidRDefault="00331B46" w:rsidP="00331B46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:rsidR="00331B46" w:rsidRPr="00B15D0A" w:rsidRDefault="00331B46" w:rsidP="00331B46">
            <w:pPr>
              <w:tabs>
                <w:tab w:val="decimal" w:pos="128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31B46" w:rsidRPr="00B15D0A" w:rsidTr="00D901FA">
        <w:tc>
          <w:tcPr>
            <w:tcW w:w="5400" w:type="dxa"/>
            <w:vAlign w:val="bottom"/>
          </w:tcPr>
          <w:p w:rsidR="00331B46" w:rsidRPr="00B15D0A" w:rsidRDefault="00331B46" w:rsidP="00331B46">
            <w:pPr>
              <w:tabs>
                <w:tab w:val="left" w:pos="180"/>
                <w:tab w:val="left" w:pos="4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:rsidR="00331B46" w:rsidRPr="00B15D0A" w:rsidRDefault="00331B46" w:rsidP="00331B46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(361)</w:t>
            </w:r>
          </w:p>
        </w:tc>
        <w:tc>
          <w:tcPr>
            <w:tcW w:w="1890" w:type="dxa"/>
            <w:vAlign w:val="bottom"/>
          </w:tcPr>
          <w:p w:rsidR="00331B46" w:rsidRPr="00B15D0A" w:rsidRDefault="00331B46" w:rsidP="00331B46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D0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:rsidR="000C01EA" w:rsidRPr="00B15D0A" w:rsidRDefault="000C01EA" w:rsidP="00024B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บริษัทฯมีการประมาณการมูลค่ายุติธรรมของเครื่องมือทางการเงินตามหลักเกณฑ์ดังนี้</w:t>
      </w:r>
    </w:p>
    <w:p w:rsidR="000C01EA" w:rsidRPr="00B15D0A" w:rsidRDefault="000C01EA" w:rsidP="006B24B6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ก)</w:t>
      </w:r>
      <w:r w:rsidRPr="00B15D0A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ลูกหนี้และเจ้าหนี้แสดงมูลค่ายุติธรรมโดยประมาณตามมูลค่าตามบัญชีที่แสดงในงบแสดงฐานะการเงิน</w:t>
      </w:r>
    </w:p>
    <w:p w:rsidR="000C01EA" w:rsidRPr="00B15D0A" w:rsidRDefault="000C01EA" w:rsidP="006B24B6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ข)</w:t>
      </w:r>
      <w:r w:rsidR="00D70767" w:rsidRPr="00B15D0A">
        <w:rPr>
          <w:rFonts w:ascii="Angsana New" w:hAnsi="Angsana New"/>
          <w:sz w:val="32"/>
          <w:szCs w:val="32"/>
          <w:cs/>
        </w:rPr>
        <w:tab/>
        <w:t>เงินลงทุนในตราสารหนี้</w:t>
      </w:r>
      <w:r w:rsidRPr="00B15D0A">
        <w:rPr>
          <w:rFonts w:ascii="Angsana New" w:hAnsi="Angsana New"/>
          <w:sz w:val="32"/>
          <w:szCs w:val="32"/>
          <w:cs/>
        </w:rPr>
        <w:t>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</w:t>
      </w:r>
    </w:p>
    <w:p w:rsidR="002B4016" w:rsidRPr="00B15D0A" w:rsidRDefault="000C01EA" w:rsidP="00D901FA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ค)</w:t>
      </w:r>
      <w:r w:rsidRPr="00B15D0A">
        <w:rPr>
          <w:rFonts w:ascii="Angsana New" w:hAnsi="Angsana New"/>
          <w:sz w:val="32"/>
          <w:szCs w:val="32"/>
          <w:cs/>
        </w:rPr>
        <w:tab/>
        <w:t>เงินลงทุนในตราสาร</w:t>
      </w:r>
      <w:r w:rsidR="00D70767" w:rsidRPr="00B15D0A">
        <w:rPr>
          <w:rFonts w:ascii="Angsana New" w:hAnsi="Angsana New"/>
          <w:sz w:val="32"/>
          <w:szCs w:val="32"/>
          <w:cs/>
        </w:rPr>
        <w:t>ทุน</w:t>
      </w:r>
      <w:r w:rsidRPr="00B15D0A">
        <w:rPr>
          <w:rFonts w:ascii="Angsana New" w:hAnsi="Angsana New"/>
          <w:sz w:val="32"/>
          <w:szCs w:val="32"/>
          <w:cs/>
        </w:rPr>
        <w:t>แสดงมูลค่ายุติธรรมตามราคาตลาด</w:t>
      </w:r>
      <w:r w:rsidR="00C639D6" w:rsidRPr="00B15D0A">
        <w:rPr>
          <w:rFonts w:ascii="Angsana New" w:hAnsi="Angsana New"/>
          <w:sz w:val="32"/>
          <w:szCs w:val="32"/>
        </w:rPr>
        <w:t xml:space="preserve"> </w:t>
      </w:r>
      <w:r w:rsidR="002B4016" w:rsidRPr="00B15D0A">
        <w:rPr>
          <w:rFonts w:ascii="Angsana New" w:hAnsi="Angsana New" w:hint="cs"/>
          <w:sz w:val="32"/>
          <w:szCs w:val="32"/>
          <w:cs/>
        </w:rPr>
        <w:t>กรณีที่เป็นเงินลงทุนในตราสารทุนที่ไม่อยู่ในความต้องการของตลาด คำนวณโดยใช้เทคนิคคิดลดกระแสเงินสดในอนาคต</w:t>
      </w:r>
    </w:p>
    <w:p w:rsidR="0038491F" w:rsidRPr="00B15D0A" w:rsidRDefault="0038491F" w:rsidP="00D901FA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ง)</w:t>
      </w:r>
      <w:r w:rsidRPr="00B15D0A">
        <w:rPr>
          <w:rFonts w:ascii="Angsana New" w:hAnsi="Angsana New"/>
          <w:sz w:val="32"/>
          <w:szCs w:val="32"/>
          <w:cs/>
        </w:rPr>
        <w:tab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0C01EA" w:rsidRPr="00B15D0A" w:rsidRDefault="0038491F" w:rsidP="00D901FA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lastRenderedPageBreak/>
        <w:t>จ</w:t>
      </w:r>
      <w:r w:rsidR="000C01EA" w:rsidRPr="00B15D0A">
        <w:rPr>
          <w:rFonts w:ascii="Angsana New" w:hAnsi="Angsana New"/>
          <w:sz w:val="32"/>
          <w:szCs w:val="32"/>
          <w:cs/>
        </w:rPr>
        <w:t>)</w:t>
      </w:r>
      <w:r w:rsidR="000C01EA" w:rsidRPr="00B15D0A">
        <w:rPr>
          <w:rFonts w:ascii="Angsana New" w:hAnsi="Angsana New"/>
          <w:sz w:val="32"/>
          <w:szCs w:val="32"/>
          <w:cs/>
        </w:rPr>
        <w:tab/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อัตราแลกเปลี่ยนล่วงหน้าของเงินตราต่างประเทศ เป็นต้น บริษัทฯ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0C01EA" w:rsidRPr="00B15D0A" w:rsidRDefault="000C01EA" w:rsidP="00D901FA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r w:rsidRPr="00B15D0A">
        <w:rPr>
          <w:rFonts w:ascii="Angsana New" w:hAnsi="Angsana New"/>
          <w:sz w:val="32"/>
          <w:szCs w:val="32"/>
        </w:rPr>
        <w:t xml:space="preserve"> </w:t>
      </w:r>
    </w:p>
    <w:p w:rsidR="00125360" w:rsidRPr="00B15D0A" w:rsidRDefault="00182B00" w:rsidP="00D901F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D0A">
        <w:rPr>
          <w:rFonts w:ascii="Angsana New" w:hAnsi="Angsana New"/>
          <w:b/>
          <w:bCs/>
          <w:sz w:val="32"/>
          <w:szCs w:val="32"/>
        </w:rPr>
        <w:t>3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2</w:t>
      </w:r>
      <w:r w:rsidR="00125360" w:rsidRPr="00B15D0A">
        <w:rPr>
          <w:rFonts w:ascii="Angsana New" w:hAnsi="Angsana New"/>
          <w:b/>
          <w:bCs/>
          <w:sz w:val="32"/>
          <w:szCs w:val="32"/>
        </w:rPr>
        <w:t>.</w:t>
      </w:r>
      <w:r w:rsidR="00125360" w:rsidRPr="00B15D0A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EF409C" w:rsidRPr="00B15D0A" w:rsidRDefault="00EF409C" w:rsidP="00D901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วัตถุประสงค์ในการบริหารจัดการเงินของบริษัทฯคือการจัดให้มี</w:t>
      </w:r>
      <w:r w:rsidR="00A2777B" w:rsidRPr="00B15D0A">
        <w:rPr>
          <w:rFonts w:ascii="Angsana New" w:hAnsi="Angsana New"/>
          <w:sz w:val="32"/>
          <w:szCs w:val="32"/>
          <w:cs/>
        </w:rPr>
        <w:t>ซึ่ง</w:t>
      </w:r>
      <w:r w:rsidRPr="00B15D0A">
        <w:rPr>
          <w:rFonts w:ascii="Angsana New" w:hAnsi="Angsana New"/>
          <w:sz w:val="32"/>
          <w:szCs w:val="32"/>
          <w:cs/>
        </w:rPr>
        <w:t>โครงสร้าง</w:t>
      </w:r>
      <w:r w:rsidR="00A2777B" w:rsidRPr="00B15D0A">
        <w:rPr>
          <w:rFonts w:ascii="Angsana New" w:hAnsi="Angsana New"/>
          <w:sz w:val="32"/>
          <w:szCs w:val="32"/>
          <w:cs/>
        </w:rPr>
        <w:t>ทุนที่</w:t>
      </w:r>
      <w:r w:rsidRPr="00B15D0A">
        <w:rPr>
          <w:rFonts w:ascii="Angsana New" w:hAnsi="Angsana New"/>
          <w:sz w:val="32"/>
          <w:szCs w:val="32"/>
          <w:cs/>
        </w:rPr>
        <w:t>เหมาะสม</w:t>
      </w:r>
      <w:r w:rsidR="00A2777B" w:rsidRPr="00B15D0A">
        <w:rPr>
          <w:rFonts w:ascii="Angsana New" w:hAnsi="Angsana New"/>
          <w:sz w:val="32"/>
          <w:szCs w:val="32"/>
          <w:cs/>
        </w:rPr>
        <w:t>เพื่อสนับสนุน</w:t>
      </w:r>
      <w:r w:rsidRPr="00B15D0A">
        <w:rPr>
          <w:rFonts w:ascii="Angsana New" w:hAnsi="Angsana New"/>
          <w:sz w:val="32"/>
          <w:szCs w:val="32"/>
          <w:cs/>
        </w:rPr>
        <w:t>การดำ</w:t>
      </w:r>
      <w:r w:rsidR="00A2777B" w:rsidRPr="00B15D0A">
        <w:rPr>
          <w:rFonts w:ascii="Angsana New" w:hAnsi="Angsana New"/>
          <w:sz w:val="32"/>
          <w:szCs w:val="32"/>
          <w:cs/>
        </w:rPr>
        <w:t>เนินธุรกิจของบริษัทฯและเสริมสร้างมูลค่าการถือหุ้นให้กับผู้ถือหุ้น</w:t>
      </w:r>
    </w:p>
    <w:p w:rsidR="00EF409C" w:rsidRPr="00B15D0A" w:rsidRDefault="00EF409C" w:rsidP="00D901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  <w:cs/>
        </w:rPr>
        <w:tab/>
        <w:t>บริษัทฯบริหารจัดการสถานะของทุนโดยใช้อัตราส่วนหนี้สินต่อทุน (</w:t>
      </w:r>
      <w:r w:rsidRPr="00B15D0A">
        <w:rPr>
          <w:rFonts w:ascii="Angsana New" w:hAnsi="Angsana New"/>
          <w:sz w:val="32"/>
          <w:szCs w:val="32"/>
        </w:rPr>
        <w:t xml:space="preserve">Debt-to-Equity Ratio) </w:t>
      </w:r>
      <w:r w:rsidRPr="00B15D0A">
        <w:rPr>
          <w:rFonts w:ascii="Angsana New" w:hAnsi="Angsana New"/>
          <w:sz w:val="32"/>
          <w:szCs w:val="32"/>
          <w:cs/>
        </w:rPr>
        <w:t>ณ วันที่</w:t>
      </w:r>
      <w:r w:rsidR="00331B46">
        <w:rPr>
          <w:rFonts w:ascii="Angsana New" w:hAnsi="Angsana New"/>
          <w:sz w:val="32"/>
          <w:szCs w:val="32"/>
        </w:rPr>
        <w:t xml:space="preserve">          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="00A462C9" w:rsidRPr="00B15D0A">
        <w:rPr>
          <w:rFonts w:ascii="Angsana New" w:hAnsi="Angsana New"/>
          <w:sz w:val="32"/>
          <w:szCs w:val="32"/>
        </w:rPr>
        <w:t xml:space="preserve">31 </w:t>
      </w:r>
      <w:r w:rsidR="00A462C9" w:rsidRPr="00B15D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1CC9" w:rsidRPr="00B15D0A">
        <w:rPr>
          <w:rFonts w:ascii="Angsana New" w:hAnsi="Angsana New"/>
          <w:sz w:val="32"/>
          <w:szCs w:val="32"/>
        </w:rPr>
        <w:t>2561</w:t>
      </w:r>
      <w:r w:rsidRPr="00B15D0A">
        <w:rPr>
          <w:rFonts w:ascii="Angsana New" w:hAnsi="Angsana New"/>
          <w:sz w:val="32"/>
          <w:szCs w:val="32"/>
        </w:rPr>
        <w:t xml:space="preserve"> </w:t>
      </w:r>
      <w:r w:rsidRPr="00B15D0A">
        <w:rPr>
          <w:rFonts w:ascii="Angsana New" w:hAnsi="Angsana New"/>
          <w:sz w:val="32"/>
          <w:szCs w:val="32"/>
          <w:cs/>
        </w:rPr>
        <w:t>บริษัทฯมีอัตราส่วนหนี้สินต่อทุนเท่ากับ</w:t>
      </w:r>
      <w:r w:rsidR="00CA4C7A" w:rsidRPr="00B15D0A">
        <w:rPr>
          <w:rFonts w:ascii="Angsana New" w:hAnsi="Angsana New"/>
          <w:sz w:val="32"/>
          <w:szCs w:val="32"/>
        </w:rPr>
        <w:t xml:space="preserve"> </w:t>
      </w:r>
      <w:r w:rsidR="00337A76" w:rsidRPr="00B15D0A">
        <w:rPr>
          <w:rFonts w:ascii="Angsana New" w:hAnsi="Angsana New"/>
          <w:sz w:val="32"/>
          <w:szCs w:val="32"/>
        </w:rPr>
        <w:t>0.</w:t>
      </w:r>
      <w:r w:rsidR="00B40038" w:rsidRPr="00B15D0A">
        <w:rPr>
          <w:rFonts w:ascii="Angsana New" w:hAnsi="Angsana New"/>
          <w:sz w:val="32"/>
          <w:szCs w:val="32"/>
        </w:rPr>
        <w:t>17</w:t>
      </w:r>
      <w:r w:rsidRPr="00B15D0A">
        <w:rPr>
          <w:rFonts w:ascii="Angsana New" w:hAnsi="Angsana New"/>
          <w:sz w:val="32"/>
          <w:szCs w:val="32"/>
        </w:rPr>
        <w:t>:1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="00C72C24" w:rsidRPr="00B15D0A">
        <w:rPr>
          <w:rFonts w:ascii="Angsana New" w:hAnsi="Angsana New"/>
          <w:sz w:val="32"/>
          <w:szCs w:val="32"/>
          <w:cs/>
        </w:rPr>
        <w:t>(</w:t>
      </w:r>
      <w:r w:rsidR="00891CC9" w:rsidRPr="00B15D0A">
        <w:rPr>
          <w:rFonts w:ascii="Angsana New" w:hAnsi="Angsana New"/>
          <w:sz w:val="32"/>
          <w:szCs w:val="32"/>
        </w:rPr>
        <w:t>2560</w:t>
      </w:r>
      <w:r w:rsidR="0059779B" w:rsidRPr="00B15D0A">
        <w:rPr>
          <w:rFonts w:ascii="Angsana New" w:hAnsi="Angsana New"/>
          <w:sz w:val="32"/>
          <w:szCs w:val="32"/>
          <w:cs/>
        </w:rPr>
        <w:t>:</w:t>
      </w:r>
      <w:r w:rsidRPr="00B15D0A">
        <w:rPr>
          <w:rFonts w:ascii="Angsana New" w:hAnsi="Angsana New"/>
          <w:sz w:val="32"/>
          <w:szCs w:val="32"/>
          <w:cs/>
        </w:rPr>
        <w:t xml:space="preserve"> </w:t>
      </w:r>
      <w:r w:rsidR="00B543DE" w:rsidRPr="00B15D0A">
        <w:rPr>
          <w:rFonts w:ascii="Angsana New" w:hAnsi="Angsana New"/>
          <w:sz w:val="32"/>
          <w:szCs w:val="32"/>
        </w:rPr>
        <w:t>0.19:1</w:t>
      </w:r>
      <w:r w:rsidRPr="00B15D0A">
        <w:rPr>
          <w:rFonts w:ascii="Angsana New" w:hAnsi="Angsana New"/>
          <w:sz w:val="32"/>
          <w:szCs w:val="32"/>
        </w:rPr>
        <w:t>)</w:t>
      </w:r>
    </w:p>
    <w:p w:rsidR="00125360" w:rsidRPr="00B15D0A" w:rsidRDefault="00182B00" w:rsidP="00D901F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D0A">
        <w:rPr>
          <w:rFonts w:ascii="Angsana New" w:hAnsi="Angsana New"/>
          <w:b/>
          <w:bCs/>
          <w:sz w:val="32"/>
          <w:szCs w:val="32"/>
        </w:rPr>
        <w:t>3</w:t>
      </w:r>
      <w:r w:rsidR="00003F43" w:rsidRPr="00B15D0A">
        <w:rPr>
          <w:rFonts w:ascii="Angsana New" w:hAnsi="Angsana New"/>
          <w:b/>
          <w:bCs/>
          <w:sz w:val="32"/>
          <w:szCs w:val="32"/>
        </w:rPr>
        <w:t>3</w:t>
      </w:r>
      <w:r w:rsidR="00125360" w:rsidRPr="00B15D0A">
        <w:rPr>
          <w:rFonts w:ascii="Angsana New" w:hAnsi="Angsana New"/>
          <w:b/>
          <w:bCs/>
          <w:sz w:val="32"/>
          <w:szCs w:val="32"/>
          <w:cs/>
        </w:rPr>
        <w:t>.</w:t>
      </w:r>
      <w:r w:rsidR="00125360" w:rsidRPr="00B15D0A">
        <w:rPr>
          <w:rFonts w:ascii="Angsana New" w:hAnsi="Angsana New"/>
          <w:b/>
          <w:bCs/>
          <w:sz w:val="32"/>
          <w:szCs w:val="32"/>
        </w:rPr>
        <w:tab/>
      </w:r>
      <w:r w:rsidR="00125360" w:rsidRPr="00B15D0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834C77" w:rsidRDefault="00125360" w:rsidP="00D901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D0A">
        <w:rPr>
          <w:rFonts w:ascii="Angsana New" w:hAnsi="Angsana New"/>
          <w:sz w:val="32"/>
          <w:szCs w:val="32"/>
        </w:rPr>
        <w:tab/>
      </w:r>
      <w:r w:rsidRPr="00B15D0A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D57D6E" w:rsidRPr="00B15D0A">
        <w:rPr>
          <w:rFonts w:ascii="Angsana New" w:hAnsi="Angsana New"/>
          <w:sz w:val="32"/>
          <w:szCs w:val="32"/>
          <w:cs/>
        </w:rPr>
        <w:t>คณะกรรมการของบริษัทฯเมื่อวันที่</w:t>
      </w:r>
      <w:r w:rsidR="000178C0" w:rsidRPr="00B15D0A">
        <w:rPr>
          <w:rFonts w:ascii="Angsana New" w:hAnsi="Angsana New"/>
          <w:sz w:val="32"/>
          <w:szCs w:val="32"/>
          <w:cs/>
        </w:rPr>
        <w:t xml:space="preserve"> </w:t>
      </w:r>
      <w:r w:rsidR="00331B46">
        <w:rPr>
          <w:rFonts w:ascii="Angsana New" w:hAnsi="Angsana New"/>
          <w:sz w:val="32"/>
          <w:szCs w:val="32"/>
        </w:rPr>
        <w:t>18</w:t>
      </w:r>
      <w:r w:rsidR="00774298">
        <w:rPr>
          <w:rFonts w:ascii="Angsana New" w:hAnsi="Angsana New"/>
          <w:sz w:val="32"/>
          <w:szCs w:val="32"/>
        </w:rPr>
        <w:t xml:space="preserve"> </w:t>
      </w:r>
      <w:r w:rsidR="00774298">
        <w:rPr>
          <w:rFonts w:ascii="Angsana New" w:hAnsi="Angsana New" w:hint="cs"/>
          <w:sz w:val="32"/>
          <w:szCs w:val="32"/>
          <w:cs/>
        </w:rPr>
        <w:t>กุมภาพันธ์</w:t>
      </w:r>
      <w:r w:rsidR="00093B92">
        <w:rPr>
          <w:rFonts w:ascii="Angsana New" w:hAnsi="Angsana New"/>
          <w:sz w:val="32"/>
          <w:szCs w:val="32"/>
        </w:rPr>
        <w:t xml:space="preserve"> 2562</w:t>
      </w:r>
    </w:p>
    <w:sectPr w:rsidR="00834C77" w:rsidSect="00D51820">
      <w:footerReference w:type="default" r:id="rId8"/>
      <w:pgSz w:w="11909" w:h="16834" w:code="9"/>
      <w:pgMar w:top="1296" w:right="1080" w:bottom="1080" w:left="1339" w:header="706" w:footer="706" w:gutter="0"/>
      <w:paperSrc w:first="260" w:other="26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5E7" w:rsidRDefault="00AE55E7">
      <w:r>
        <w:separator/>
      </w:r>
    </w:p>
  </w:endnote>
  <w:endnote w:type="continuationSeparator" w:id="0">
    <w:p w:rsidR="00AE55E7" w:rsidRDefault="00AE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5E7" w:rsidRDefault="00AE55E7">
    <w:pPr>
      <w:pStyle w:val="a8"/>
      <w:framePr w:wrap="around" w:vAnchor="text" w:hAnchor="page" w:x="10582" w:y="-179"/>
      <w:jc w:val="center"/>
      <w:rPr>
        <w:rStyle w:val="aa"/>
        <w:rFonts w:ascii="Angsana New" w:hAnsi="Angsana New"/>
      </w:rPr>
    </w:pPr>
    <w:r>
      <w:rPr>
        <w:rStyle w:val="aa"/>
        <w:rFonts w:ascii="Angsana New" w:hAnsi="Angsana New"/>
        <w:sz w:val="32"/>
        <w:szCs w:val="32"/>
      </w:rPr>
      <w:fldChar w:fldCharType="begin"/>
    </w:r>
    <w:r>
      <w:rPr>
        <w:rStyle w:val="aa"/>
        <w:rFonts w:ascii="Angsana New" w:hAnsi="Angsana New"/>
        <w:sz w:val="32"/>
        <w:szCs w:val="32"/>
      </w:rPr>
      <w:instrText xml:space="preserve">PAGE  </w:instrText>
    </w:r>
    <w:r>
      <w:rPr>
        <w:rStyle w:val="aa"/>
        <w:rFonts w:ascii="Angsana New" w:hAnsi="Angsana New"/>
        <w:sz w:val="32"/>
        <w:szCs w:val="32"/>
      </w:rPr>
      <w:fldChar w:fldCharType="separate"/>
    </w:r>
    <w:r w:rsidR="00EB3EC8">
      <w:rPr>
        <w:rStyle w:val="aa"/>
        <w:rFonts w:ascii="Angsana New" w:hAnsi="Angsana New"/>
        <w:noProof/>
        <w:sz w:val="32"/>
        <w:szCs w:val="32"/>
      </w:rPr>
      <w:t>1</w:t>
    </w:r>
    <w:r>
      <w:rPr>
        <w:rStyle w:val="aa"/>
        <w:rFonts w:ascii="Angsana New" w:hAnsi="Angsana New"/>
        <w:sz w:val="32"/>
        <w:szCs w:val="32"/>
      </w:rPr>
      <w:fldChar w:fldCharType="end"/>
    </w:r>
  </w:p>
  <w:p w:rsidR="00AE55E7" w:rsidRDefault="00AE55E7">
    <w:pPr>
      <w:pStyle w:val="a8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55E7" w:rsidRPr="00927256" w:rsidRDefault="00AE55E7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AE55E7" w:rsidRPr="00927256" w:rsidRDefault="00AE55E7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AE55E7" w:rsidRPr="00927256" w:rsidRDefault="00AE55E7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AE55E7" w:rsidRPr="00927256" w:rsidRDefault="00AE55E7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AE55E7" w:rsidRPr="00927256" w:rsidRDefault="00AE55E7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AE55E7" w:rsidRPr="00927256" w:rsidRDefault="00AE55E7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1.05pt;margin-top:508.75pt;width:179.95pt;height:7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zAitw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" filled="f" stroked="f">
              <v:textbox>
                <w:txbxContent>
                  <w:p w:rsidR="00AE55E7" w:rsidRPr="00927256" w:rsidRDefault="00AE55E7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AE55E7" w:rsidRPr="00927256" w:rsidRDefault="00AE55E7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AE55E7" w:rsidRPr="00927256" w:rsidRDefault="00AE55E7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AE55E7" w:rsidRPr="00927256" w:rsidRDefault="00AE55E7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AE55E7" w:rsidRPr="00927256" w:rsidRDefault="00AE55E7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AE55E7" w:rsidRPr="00927256" w:rsidRDefault="00AE55E7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5E7" w:rsidRDefault="00AE55E7">
      <w:r>
        <w:separator/>
      </w:r>
    </w:p>
  </w:footnote>
  <w:footnote w:type="continuationSeparator" w:id="0">
    <w:p w:rsidR="00AE55E7" w:rsidRDefault="00AE5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0DCA00C"/>
    <w:lvl w:ilvl="0">
      <w:numFmt w:val="bullet"/>
      <w:lvlText w:val="*"/>
      <w:lvlJc w:val="left"/>
    </w:lvl>
  </w:abstractNum>
  <w:abstractNum w:abstractNumId="1">
    <w:nsid w:val="02831C51"/>
    <w:multiLevelType w:val="hybridMultilevel"/>
    <w:tmpl w:val="B2BEAAFE"/>
    <w:lvl w:ilvl="0" w:tplc="CDC21C3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A5127"/>
    <w:multiLevelType w:val="multilevel"/>
    <w:tmpl w:val="B0842DB2"/>
    <w:lvl w:ilvl="0">
      <w:start w:val="1"/>
      <w:numFmt w:val="decimal"/>
      <w:pStyle w:val="01HeadingTH"/>
      <w:lvlText w:val="%1."/>
      <w:lvlJc w:val="left"/>
      <w:pPr>
        <w:snapToGrid w:val="0"/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/>
        <w:specVanish w:val="0"/>
      </w:rPr>
    </w:lvl>
    <w:lvl w:ilvl="1">
      <w:start w:val="1"/>
      <w:numFmt w:val="decimal"/>
      <w:pStyle w:val="02HeadingTH"/>
      <w:lvlText w:val="%1.%2"/>
      <w:lvlJc w:val="left"/>
      <w:pPr>
        <w:snapToGrid w:val="0"/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/>
      </w:rPr>
    </w:lvl>
  </w:abstractNum>
  <w:abstractNum w:abstractNumId="3">
    <w:nsid w:val="14831344"/>
    <w:multiLevelType w:val="hybridMultilevel"/>
    <w:tmpl w:val="01EE84CA"/>
    <w:lvl w:ilvl="0" w:tplc="70888EF0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540042"/>
    <w:multiLevelType w:val="hybridMultilevel"/>
    <w:tmpl w:val="88607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736250"/>
    <w:multiLevelType w:val="multilevel"/>
    <w:tmpl w:val="3006C00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992E68"/>
    <w:multiLevelType w:val="multilevel"/>
    <w:tmpl w:val="B2BEAAFE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>
    <w:nsid w:val="58FF78F9"/>
    <w:multiLevelType w:val="hybridMultilevel"/>
    <w:tmpl w:val="3DC63EF4"/>
    <w:lvl w:ilvl="0" w:tplc="6AAA6EF6">
      <w:start w:val="2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>
    <w:nsid w:val="63B43793"/>
    <w:multiLevelType w:val="hybridMultilevel"/>
    <w:tmpl w:val="03B69690"/>
    <w:lvl w:ilvl="0" w:tplc="B254CD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92D334">
      <w:numFmt w:val="none"/>
      <w:lvlText w:val=""/>
      <w:lvlJc w:val="left"/>
      <w:pPr>
        <w:tabs>
          <w:tab w:val="num" w:pos="360"/>
        </w:tabs>
      </w:pPr>
    </w:lvl>
    <w:lvl w:ilvl="2" w:tplc="27BCC6B0">
      <w:numFmt w:val="none"/>
      <w:lvlText w:val=""/>
      <w:lvlJc w:val="left"/>
      <w:pPr>
        <w:tabs>
          <w:tab w:val="num" w:pos="360"/>
        </w:tabs>
      </w:pPr>
    </w:lvl>
    <w:lvl w:ilvl="3" w:tplc="CCE2B67C">
      <w:numFmt w:val="none"/>
      <w:lvlText w:val=""/>
      <w:lvlJc w:val="left"/>
      <w:pPr>
        <w:tabs>
          <w:tab w:val="num" w:pos="360"/>
        </w:tabs>
      </w:pPr>
    </w:lvl>
    <w:lvl w:ilvl="4" w:tplc="5F0A765C">
      <w:numFmt w:val="none"/>
      <w:lvlText w:val=""/>
      <w:lvlJc w:val="left"/>
      <w:pPr>
        <w:tabs>
          <w:tab w:val="num" w:pos="360"/>
        </w:tabs>
      </w:pPr>
    </w:lvl>
    <w:lvl w:ilvl="5" w:tplc="1D5EFD90">
      <w:numFmt w:val="none"/>
      <w:lvlText w:val=""/>
      <w:lvlJc w:val="left"/>
      <w:pPr>
        <w:tabs>
          <w:tab w:val="num" w:pos="360"/>
        </w:tabs>
      </w:pPr>
    </w:lvl>
    <w:lvl w:ilvl="6" w:tplc="2646B2DE">
      <w:numFmt w:val="none"/>
      <w:lvlText w:val=""/>
      <w:lvlJc w:val="left"/>
      <w:pPr>
        <w:tabs>
          <w:tab w:val="num" w:pos="360"/>
        </w:tabs>
      </w:pPr>
    </w:lvl>
    <w:lvl w:ilvl="7" w:tplc="8814FACC">
      <w:numFmt w:val="none"/>
      <w:lvlText w:val=""/>
      <w:lvlJc w:val="left"/>
      <w:pPr>
        <w:tabs>
          <w:tab w:val="num" w:pos="360"/>
        </w:tabs>
      </w:pPr>
    </w:lvl>
    <w:lvl w:ilvl="8" w:tplc="005E69EC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">
    <w:abstractNumId w:val="3"/>
  </w:num>
  <w:num w:numId="4">
    <w:abstractNumId w:val="6"/>
  </w:num>
  <w:num w:numId="5">
    <w:abstractNumId w:val="10"/>
  </w:num>
  <w:num w:numId="6">
    <w:abstractNumId w:val="1"/>
  </w:num>
  <w:num w:numId="7">
    <w:abstractNumId w:val="7"/>
  </w:num>
  <w:num w:numId="8">
    <w:abstractNumId w:val="8"/>
  </w:num>
  <w:num w:numId="9">
    <w:abstractNumId w:val="4"/>
  </w:num>
  <w:num w:numId="10">
    <w:abstractNumId w:val="9"/>
  </w:num>
  <w:num w:numId="11">
    <w:abstractNumId w:val="5"/>
  </w:num>
  <w:num w:numId="12">
    <w:abstractNumId w:val="1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77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2F5950"/>
    <w:rsid w:val="00000B82"/>
    <w:rsid w:val="00001120"/>
    <w:rsid w:val="00001208"/>
    <w:rsid w:val="000018FC"/>
    <w:rsid w:val="00001A9F"/>
    <w:rsid w:val="00001C37"/>
    <w:rsid w:val="00002077"/>
    <w:rsid w:val="00002587"/>
    <w:rsid w:val="000031D1"/>
    <w:rsid w:val="00003340"/>
    <w:rsid w:val="00003724"/>
    <w:rsid w:val="00003F43"/>
    <w:rsid w:val="000045F8"/>
    <w:rsid w:val="0000461B"/>
    <w:rsid w:val="0000600B"/>
    <w:rsid w:val="00006BDF"/>
    <w:rsid w:val="0000710D"/>
    <w:rsid w:val="00010DCD"/>
    <w:rsid w:val="00013615"/>
    <w:rsid w:val="00013EC9"/>
    <w:rsid w:val="00014CED"/>
    <w:rsid w:val="000156DF"/>
    <w:rsid w:val="000178C0"/>
    <w:rsid w:val="00021020"/>
    <w:rsid w:val="00021583"/>
    <w:rsid w:val="00021ABD"/>
    <w:rsid w:val="00024653"/>
    <w:rsid w:val="00024BEF"/>
    <w:rsid w:val="00025A44"/>
    <w:rsid w:val="000277E4"/>
    <w:rsid w:val="0003053D"/>
    <w:rsid w:val="00033568"/>
    <w:rsid w:val="00033AF0"/>
    <w:rsid w:val="0003428A"/>
    <w:rsid w:val="000348BD"/>
    <w:rsid w:val="000375E6"/>
    <w:rsid w:val="00037D58"/>
    <w:rsid w:val="00040076"/>
    <w:rsid w:val="00043971"/>
    <w:rsid w:val="00046B9E"/>
    <w:rsid w:val="00052143"/>
    <w:rsid w:val="000529C2"/>
    <w:rsid w:val="00052ECC"/>
    <w:rsid w:val="0005318E"/>
    <w:rsid w:val="00053894"/>
    <w:rsid w:val="00053CEF"/>
    <w:rsid w:val="00053F6C"/>
    <w:rsid w:val="00054423"/>
    <w:rsid w:val="000544D8"/>
    <w:rsid w:val="00055C70"/>
    <w:rsid w:val="00056552"/>
    <w:rsid w:val="00057DC9"/>
    <w:rsid w:val="00060CD4"/>
    <w:rsid w:val="00060E56"/>
    <w:rsid w:val="000610F9"/>
    <w:rsid w:val="00061846"/>
    <w:rsid w:val="0006386F"/>
    <w:rsid w:val="00063F78"/>
    <w:rsid w:val="0006446A"/>
    <w:rsid w:val="0006452D"/>
    <w:rsid w:val="00065EA1"/>
    <w:rsid w:val="00066352"/>
    <w:rsid w:val="00070394"/>
    <w:rsid w:val="00071BE1"/>
    <w:rsid w:val="00071CEE"/>
    <w:rsid w:val="00074CA3"/>
    <w:rsid w:val="00075F6E"/>
    <w:rsid w:val="00081F67"/>
    <w:rsid w:val="00084054"/>
    <w:rsid w:val="00084AE8"/>
    <w:rsid w:val="00084C5A"/>
    <w:rsid w:val="00085A50"/>
    <w:rsid w:val="000862FC"/>
    <w:rsid w:val="00093890"/>
    <w:rsid w:val="00093B92"/>
    <w:rsid w:val="00094F95"/>
    <w:rsid w:val="000955B8"/>
    <w:rsid w:val="00095B29"/>
    <w:rsid w:val="000964CF"/>
    <w:rsid w:val="000976C1"/>
    <w:rsid w:val="000A0B73"/>
    <w:rsid w:val="000A11E3"/>
    <w:rsid w:val="000A23E8"/>
    <w:rsid w:val="000A242A"/>
    <w:rsid w:val="000A3431"/>
    <w:rsid w:val="000A6076"/>
    <w:rsid w:val="000A6FC2"/>
    <w:rsid w:val="000B1803"/>
    <w:rsid w:val="000B1C46"/>
    <w:rsid w:val="000B5BDF"/>
    <w:rsid w:val="000B6459"/>
    <w:rsid w:val="000C01EA"/>
    <w:rsid w:val="000C07C1"/>
    <w:rsid w:val="000C120C"/>
    <w:rsid w:val="000C173D"/>
    <w:rsid w:val="000C2769"/>
    <w:rsid w:val="000C3736"/>
    <w:rsid w:val="000C52E1"/>
    <w:rsid w:val="000C6325"/>
    <w:rsid w:val="000D15C6"/>
    <w:rsid w:val="000D1C5E"/>
    <w:rsid w:val="000D278D"/>
    <w:rsid w:val="000D3EED"/>
    <w:rsid w:val="000D67DF"/>
    <w:rsid w:val="000E1DDB"/>
    <w:rsid w:val="000E3F2D"/>
    <w:rsid w:val="000E4FA7"/>
    <w:rsid w:val="000E5E08"/>
    <w:rsid w:val="000E7E09"/>
    <w:rsid w:val="000F0127"/>
    <w:rsid w:val="000F0559"/>
    <w:rsid w:val="000F0B91"/>
    <w:rsid w:val="000F17E5"/>
    <w:rsid w:val="000F345A"/>
    <w:rsid w:val="000F3702"/>
    <w:rsid w:val="000F3B92"/>
    <w:rsid w:val="000F5C9D"/>
    <w:rsid w:val="000F659F"/>
    <w:rsid w:val="000F79DD"/>
    <w:rsid w:val="001021E1"/>
    <w:rsid w:val="001032D9"/>
    <w:rsid w:val="001040DA"/>
    <w:rsid w:val="001040F7"/>
    <w:rsid w:val="00104669"/>
    <w:rsid w:val="001050D1"/>
    <w:rsid w:val="00105CC3"/>
    <w:rsid w:val="00106521"/>
    <w:rsid w:val="00106F18"/>
    <w:rsid w:val="00107B68"/>
    <w:rsid w:val="00110036"/>
    <w:rsid w:val="001110E7"/>
    <w:rsid w:val="00111DEE"/>
    <w:rsid w:val="00112A54"/>
    <w:rsid w:val="00117922"/>
    <w:rsid w:val="00117EEB"/>
    <w:rsid w:val="001207F0"/>
    <w:rsid w:val="001227BF"/>
    <w:rsid w:val="00123C21"/>
    <w:rsid w:val="0012418F"/>
    <w:rsid w:val="001245E7"/>
    <w:rsid w:val="00125360"/>
    <w:rsid w:val="00126431"/>
    <w:rsid w:val="0013038E"/>
    <w:rsid w:val="00130859"/>
    <w:rsid w:val="00130C3A"/>
    <w:rsid w:val="00131323"/>
    <w:rsid w:val="00131AB9"/>
    <w:rsid w:val="00132243"/>
    <w:rsid w:val="001331C7"/>
    <w:rsid w:val="00135BAA"/>
    <w:rsid w:val="00136D5E"/>
    <w:rsid w:val="00141216"/>
    <w:rsid w:val="00142D31"/>
    <w:rsid w:val="00150844"/>
    <w:rsid w:val="0015160C"/>
    <w:rsid w:val="0015200D"/>
    <w:rsid w:val="00152224"/>
    <w:rsid w:val="001532BE"/>
    <w:rsid w:val="001542A3"/>
    <w:rsid w:val="00156AFE"/>
    <w:rsid w:val="00156CD9"/>
    <w:rsid w:val="00162853"/>
    <w:rsid w:val="00163981"/>
    <w:rsid w:val="001645D1"/>
    <w:rsid w:val="0016557D"/>
    <w:rsid w:val="001659CD"/>
    <w:rsid w:val="0016773D"/>
    <w:rsid w:val="00170CA0"/>
    <w:rsid w:val="00171103"/>
    <w:rsid w:val="00173677"/>
    <w:rsid w:val="0017415E"/>
    <w:rsid w:val="0017467C"/>
    <w:rsid w:val="00175625"/>
    <w:rsid w:val="00182B00"/>
    <w:rsid w:val="00185C06"/>
    <w:rsid w:val="00190A4F"/>
    <w:rsid w:val="00191021"/>
    <w:rsid w:val="001936C7"/>
    <w:rsid w:val="00196076"/>
    <w:rsid w:val="0019734E"/>
    <w:rsid w:val="00197C8F"/>
    <w:rsid w:val="001A0986"/>
    <w:rsid w:val="001A4056"/>
    <w:rsid w:val="001A5480"/>
    <w:rsid w:val="001A5DA9"/>
    <w:rsid w:val="001B0C81"/>
    <w:rsid w:val="001B136F"/>
    <w:rsid w:val="001B1519"/>
    <w:rsid w:val="001B25EF"/>
    <w:rsid w:val="001B3120"/>
    <w:rsid w:val="001B3F7F"/>
    <w:rsid w:val="001B42BD"/>
    <w:rsid w:val="001B5666"/>
    <w:rsid w:val="001B5A39"/>
    <w:rsid w:val="001B7613"/>
    <w:rsid w:val="001C0801"/>
    <w:rsid w:val="001C18A1"/>
    <w:rsid w:val="001C3252"/>
    <w:rsid w:val="001C32CC"/>
    <w:rsid w:val="001C50B0"/>
    <w:rsid w:val="001C66E8"/>
    <w:rsid w:val="001D2AAC"/>
    <w:rsid w:val="001D4400"/>
    <w:rsid w:val="001D4A90"/>
    <w:rsid w:val="001D5416"/>
    <w:rsid w:val="001D607D"/>
    <w:rsid w:val="001D6E40"/>
    <w:rsid w:val="001D7AD7"/>
    <w:rsid w:val="001E15DD"/>
    <w:rsid w:val="001E15FC"/>
    <w:rsid w:val="001E21FA"/>
    <w:rsid w:val="001E435A"/>
    <w:rsid w:val="001E732F"/>
    <w:rsid w:val="001E75D6"/>
    <w:rsid w:val="001F27E6"/>
    <w:rsid w:val="001F3F81"/>
    <w:rsid w:val="001F5E4D"/>
    <w:rsid w:val="001F600E"/>
    <w:rsid w:val="001F692F"/>
    <w:rsid w:val="001F6969"/>
    <w:rsid w:val="00200EB4"/>
    <w:rsid w:val="002019A8"/>
    <w:rsid w:val="00201B79"/>
    <w:rsid w:val="00202D14"/>
    <w:rsid w:val="00204C82"/>
    <w:rsid w:val="0020686C"/>
    <w:rsid w:val="00210B80"/>
    <w:rsid w:val="00215499"/>
    <w:rsid w:val="00215E84"/>
    <w:rsid w:val="00216BD4"/>
    <w:rsid w:val="00221970"/>
    <w:rsid w:val="00222ED9"/>
    <w:rsid w:val="00224675"/>
    <w:rsid w:val="002273B6"/>
    <w:rsid w:val="00231C19"/>
    <w:rsid w:val="00232C58"/>
    <w:rsid w:val="002339B3"/>
    <w:rsid w:val="00233C6A"/>
    <w:rsid w:val="00233F58"/>
    <w:rsid w:val="00234B6F"/>
    <w:rsid w:val="002359B0"/>
    <w:rsid w:val="002362A8"/>
    <w:rsid w:val="0024341A"/>
    <w:rsid w:val="00247003"/>
    <w:rsid w:val="00247059"/>
    <w:rsid w:val="002521D7"/>
    <w:rsid w:val="00253846"/>
    <w:rsid w:val="002544AB"/>
    <w:rsid w:val="00254A37"/>
    <w:rsid w:val="0025620C"/>
    <w:rsid w:val="00256D4A"/>
    <w:rsid w:val="00260FAE"/>
    <w:rsid w:val="00262731"/>
    <w:rsid w:val="0026399D"/>
    <w:rsid w:val="00264307"/>
    <w:rsid w:val="0026569A"/>
    <w:rsid w:val="00265E1D"/>
    <w:rsid w:val="00266754"/>
    <w:rsid w:val="00266BF5"/>
    <w:rsid w:val="002702B3"/>
    <w:rsid w:val="00271081"/>
    <w:rsid w:val="00272039"/>
    <w:rsid w:val="00272812"/>
    <w:rsid w:val="00274925"/>
    <w:rsid w:val="00275F74"/>
    <w:rsid w:val="00277528"/>
    <w:rsid w:val="0028041E"/>
    <w:rsid w:val="00282368"/>
    <w:rsid w:val="0028312A"/>
    <w:rsid w:val="002857BA"/>
    <w:rsid w:val="00286B33"/>
    <w:rsid w:val="002873AB"/>
    <w:rsid w:val="002922B8"/>
    <w:rsid w:val="0029437D"/>
    <w:rsid w:val="002949BD"/>
    <w:rsid w:val="00296466"/>
    <w:rsid w:val="002A0C30"/>
    <w:rsid w:val="002A0D16"/>
    <w:rsid w:val="002A223D"/>
    <w:rsid w:val="002A6C3D"/>
    <w:rsid w:val="002B0A12"/>
    <w:rsid w:val="002B1B96"/>
    <w:rsid w:val="002B2609"/>
    <w:rsid w:val="002B308E"/>
    <w:rsid w:val="002B4016"/>
    <w:rsid w:val="002B5620"/>
    <w:rsid w:val="002B5C4D"/>
    <w:rsid w:val="002B6808"/>
    <w:rsid w:val="002B7923"/>
    <w:rsid w:val="002C182F"/>
    <w:rsid w:val="002C2A2B"/>
    <w:rsid w:val="002C2BB0"/>
    <w:rsid w:val="002C375D"/>
    <w:rsid w:val="002C4F9B"/>
    <w:rsid w:val="002C52A2"/>
    <w:rsid w:val="002C565C"/>
    <w:rsid w:val="002C566C"/>
    <w:rsid w:val="002C5FFD"/>
    <w:rsid w:val="002C6593"/>
    <w:rsid w:val="002D0373"/>
    <w:rsid w:val="002D286F"/>
    <w:rsid w:val="002D49B6"/>
    <w:rsid w:val="002D5E83"/>
    <w:rsid w:val="002D642C"/>
    <w:rsid w:val="002D7BD1"/>
    <w:rsid w:val="002E0AD8"/>
    <w:rsid w:val="002E0DFB"/>
    <w:rsid w:val="002E0E40"/>
    <w:rsid w:val="002E1B67"/>
    <w:rsid w:val="002E1ED9"/>
    <w:rsid w:val="002E281A"/>
    <w:rsid w:val="002E39CF"/>
    <w:rsid w:val="002E464A"/>
    <w:rsid w:val="002E4F06"/>
    <w:rsid w:val="002E67BF"/>
    <w:rsid w:val="002E6ADB"/>
    <w:rsid w:val="002E772D"/>
    <w:rsid w:val="002F1FC3"/>
    <w:rsid w:val="002F22C9"/>
    <w:rsid w:val="002F23EC"/>
    <w:rsid w:val="002F2C37"/>
    <w:rsid w:val="002F47DE"/>
    <w:rsid w:val="002F49E4"/>
    <w:rsid w:val="002F56ED"/>
    <w:rsid w:val="002F5950"/>
    <w:rsid w:val="002F67F8"/>
    <w:rsid w:val="002F701D"/>
    <w:rsid w:val="002F7F31"/>
    <w:rsid w:val="00302E7C"/>
    <w:rsid w:val="003034B9"/>
    <w:rsid w:val="00303C69"/>
    <w:rsid w:val="0030539F"/>
    <w:rsid w:val="00305C99"/>
    <w:rsid w:val="00305D9D"/>
    <w:rsid w:val="0030607F"/>
    <w:rsid w:val="00306C92"/>
    <w:rsid w:val="00311ECE"/>
    <w:rsid w:val="0031225D"/>
    <w:rsid w:val="00312CCE"/>
    <w:rsid w:val="0031424D"/>
    <w:rsid w:val="00314D78"/>
    <w:rsid w:val="00315970"/>
    <w:rsid w:val="00316A86"/>
    <w:rsid w:val="0031735E"/>
    <w:rsid w:val="00320689"/>
    <w:rsid w:val="00320878"/>
    <w:rsid w:val="00320ACC"/>
    <w:rsid w:val="00323B77"/>
    <w:rsid w:val="003240AC"/>
    <w:rsid w:val="0032470F"/>
    <w:rsid w:val="003247B5"/>
    <w:rsid w:val="00324913"/>
    <w:rsid w:val="00324AA6"/>
    <w:rsid w:val="00324BF5"/>
    <w:rsid w:val="003270A6"/>
    <w:rsid w:val="00327E19"/>
    <w:rsid w:val="00330336"/>
    <w:rsid w:val="00331160"/>
    <w:rsid w:val="00331B46"/>
    <w:rsid w:val="003331E2"/>
    <w:rsid w:val="00334281"/>
    <w:rsid w:val="00334DC3"/>
    <w:rsid w:val="00334F01"/>
    <w:rsid w:val="00335397"/>
    <w:rsid w:val="00336CA6"/>
    <w:rsid w:val="00337A76"/>
    <w:rsid w:val="00340029"/>
    <w:rsid w:val="00340198"/>
    <w:rsid w:val="003418B3"/>
    <w:rsid w:val="00342F61"/>
    <w:rsid w:val="00343896"/>
    <w:rsid w:val="00344C5F"/>
    <w:rsid w:val="0034620A"/>
    <w:rsid w:val="00347B01"/>
    <w:rsid w:val="00350209"/>
    <w:rsid w:val="00350A3E"/>
    <w:rsid w:val="00350B47"/>
    <w:rsid w:val="003517B1"/>
    <w:rsid w:val="00356556"/>
    <w:rsid w:val="00356915"/>
    <w:rsid w:val="00356D5E"/>
    <w:rsid w:val="0035781C"/>
    <w:rsid w:val="003600F0"/>
    <w:rsid w:val="003608EE"/>
    <w:rsid w:val="0036179C"/>
    <w:rsid w:val="00362FBB"/>
    <w:rsid w:val="003631B6"/>
    <w:rsid w:val="0036330C"/>
    <w:rsid w:val="00363DB7"/>
    <w:rsid w:val="00364F08"/>
    <w:rsid w:val="00365AFB"/>
    <w:rsid w:val="00366572"/>
    <w:rsid w:val="00366994"/>
    <w:rsid w:val="00366B84"/>
    <w:rsid w:val="00367477"/>
    <w:rsid w:val="00370AA9"/>
    <w:rsid w:val="00371C8C"/>
    <w:rsid w:val="00382033"/>
    <w:rsid w:val="00382783"/>
    <w:rsid w:val="00384112"/>
    <w:rsid w:val="0038491F"/>
    <w:rsid w:val="003876F4"/>
    <w:rsid w:val="00391E2F"/>
    <w:rsid w:val="0039266D"/>
    <w:rsid w:val="003954C6"/>
    <w:rsid w:val="003A0433"/>
    <w:rsid w:val="003A1FB9"/>
    <w:rsid w:val="003A21FE"/>
    <w:rsid w:val="003A5CDC"/>
    <w:rsid w:val="003A664A"/>
    <w:rsid w:val="003A7E42"/>
    <w:rsid w:val="003B0BBF"/>
    <w:rsid w:val="003B0EF7"/>
    <w:rsid w:val="003B19ED"/>
    <w:rsid w:val="003B1DE1"/>
    <w:rsid w:val="003B4688"/>
    <w:rsid w:val="003B5C55"/>
    <w:rsid w:val="003C121B"/>
    <w:rsid w:val="003C21A0"/>
    <w:rsid w:val="003C6146"/>
    <w:rsid w:val="003C745A"/>
    <w:rsid w:val="003C7B6D"/>
    <w:rsid w:val="003D067A"/>
    <w:rsid w:val="003D186F"/>
    <w:rsid w:val="003D3040"/>
    <w:rsid w:val="003D3E02"/>
    <w:rsid w:val="003D4812"/>
    <w:rsid w:val="003D534D"/>
    <w:rsid w:val="003D5B9D"/>
    <w:rsid w:val="003D7C0B"/>
    <w:rsid w:val="003E2DB3"/>
    <w:rsid w:val="003E34A6"/>
    <w:rsid w:val="003E3544"/>
    <w:rsid w:val="003E3D77"/>
    <w:rsid w:val="003E42A3"/>
    <w:rsid w:val="003E4837"/>
    <w:rsid w:val="003E61D7"/>
    <w:rsid w:val="003F0376"/>
    <w:rsid w:val="003F0B25"/>
    <w:rsid w:val="003F3305"/>
    <w:rsid w:val="004014B1"/>
    <w:rsid w:val="00401759"/>
    <w:rsid w:val="004032DC"/>
    <w:rsid w:val="00403658"/>
    <w:rsid w:val="00403D21"/>
    <w:rsid w:val="004045BA"/>
    <w:rsid w:val="00404A51"/>
    <w:rsid w:val="00405712"/>
    <w:rsid w:val="0040572E"/>
    <w:rsid w:val="004071C8"/>
    <w:rsid w:val="00407ADB"/>
    <w:rsid w:val="0041018D"/>
    <w:rsid w:val="004104C5"/>
    <w:rsid w:val="004141D3"/>
    <w:rsid w:val="004141DB"/>
    <w:rsid w:val="00415456"/>
    <w:rsid w:val="00415623"/>
    <w:rsid w:val="004157D3"/>
    <w:rsid w:val="00416578"/>
    <w:rsid w:val="0041696F"/>
    <w:rsid w:val="00417A4E"/>
    <w:rsid w:val="0042046F"/>
    <w:rsid w:val="00420B1D"/>
    <w:rsid w:val="00421254"/>
    <w:rsid w:val="004217DF"/>
    <w:rsid w:val="004228D0"/>
    <w:rsid w:val="0042325D"/>
    <w:rsid w:val="00424035"/>
    <w:rsid w:val="004248B6"/>
    <w:rsid w:val="00425C94"/>
    <w:rsid w:val="00425EB6"/>
    <w:rsid w:val="0043184B"/>
    <w:rsid w:val="00431C59"/>
    <w:rsid w:val="004320AC"/>
    <w:rsid w:val="00435113"/>
    <w:rsid w:val="00437030"/>
    <w:rsid w:val="00440510"/>
    <w:rsid w:val="004416C5"/>
    <w:rsid w:val="004420E1"/>
    <w:rsid w:val="00444B64"/>
    <w:rsid w:val="00444FE7"/>
    <w:rsid w:val="00446C8D"/>
    <w:rsid w:val="004476DE"/>
    <w:rsid w:val="00447CB7"/>
    <w:rsid w:val="00447D77"/>
    <w:rsid w:val="0045073C"/>
    <w:rsid w:val="00451C12"/>
    <w:rsid w:val="0045284D"/>
    <w:rsid w:val="00454CA4"/>
    <w:rsid w:val="004579CE"/>
    <w:rsid w:val="004613A3"/>
    <w:rsid w:val="004614AB"/>
    <w:rsid w:val="00463907"/>
    <w:rsid w:val="00466ADC"/>
    <w:rsid w:val="00470E0B"/>
    <w:rsid w:val="0047143C"/>
    <w:rsid w:val="00471700"/>
    <w:rsid w:val="00474435"/>
    <w:rsid w:val="00474464"/>
    <w:rsid w:val="00477128"/>
    <w:rsid w:val="00486651"/>
    <w:rsid w:val="00486CF3"/>
    <w:rsid w:val="00490412"/>
    <w:rsid w:val="0049112A"/>
    <w:rsid w:val="00491179"/>
    <w:rsid w:val="0049179B"/>
    <w:rsid w:val="004923CD"/>
    <w:rsid w:val="004929FE"/>
    <w:rsid w:val="00492CBD"/>
    <w:rsid w:val="0049467F"/>
    <w:rsid w:val="00495297"/>
    <w:rsid w:val="004A0E98"/>
    <w:rsid w:val="004A1B77"/>
    <w:rsid w:val="004A3501"/>
    <w:rsid w:val="004A4154"/>
    <w:rsid w:val="004A64EF"/>
    <w:rsid w:val="004A6700"/>
    <w:rsid w:val="004A67AC"/>
    <w:rsid w:val="004B0342"/>
    <w:rsid w:val="004B188D"/>
    <w:rsid w:val="004B3168"/>
    <w:rsid w:val="004B3BFC"/>
    <w:rsid w:val="004B6BCA"/>
    <w:rsid w:val="004B7429"/>
    <w:rsid w:val="004B7979"/>
    <w:rsid w:val="004C0864"/>
    <w:rsid w:val="004C1D2A"/>
    <w:rsid w:val="004C1ED0"/>
    <w:rsid w:val="004C2BDE"/>
    <w:rsid w:val="004C50A7"/>
    <w:rsid w:val="004C6441"/>
    <w:rsid w:val="004C656E"/>
    <w:rsid w:val="004C660D"/>
    <w:rsid w:val="004C7EFD"/>
    <w:rsid w:val="004D0601"/>
    <w:rsid w:val="004D164B"/>
    <w:rsid w:val="004D4C43"/>
    <w:rsid w:val="004D6451"/>
    <w:rsid w:val="004D7590"/>
    <w:rsid w:val="004D7927"/>
    <w:rsid w:val="004E233C"/>
    <w:rsid w:val="004E2DEF"/>
    <w:rsid w:val="004E65C8"/>
    <w:rsid w:val="004E7F10"/>
    <w:rsid w:val="004F01FF"/>
    <w:rsid w:val="004F1DEC"/>
    <w:rsid w:val="004F2C40"/>
    <w:rsid w:val="004F6A6A"/>
    <w:rsid w:val="004F6A9F"/>
    <w:rsid w:val="004F7034"/>
    <w:rsid w:val="00502344"/>
    <w:rsid w:val="00505A66"/>
    <w:rsid w:val="00507520"/>
    <w:rsid w:val="00507D25"/>
    <w:rsid w:val="00510067"/>
    <w:rsid w:val="005102EE"/>
    <w:rsid w:val="005114BF"/>
    <w:rsid w:val="00512034"/>
    <w:rsid w:val="005139D3"/>
    <w:rsid w:val="00514473"/>
    <w:rsid w:val="00514749"/>
    <w:rsid w:val="0051626B"/>
    <w:rsid w:val="00517683"/>
    <w:rsid w:val="00521E39"/>
    <w:rsid w:val="005222CB"/>
    <w:rsid w:val="005232CA"/>
    <w:rsid w:val="00523F8C"/>
    <w:rsid w:val="00524362"/>
    <w:rsid w:val="00524807"/>
    <w:rsid w:val="00524856"/>
    <w:rsid w:val="00524BB8"/>
    <w:rsid w:val="00525F34"/>
    <w:rsid w:val="00527069"/>
    <w:rsid w:val="005301CC"/>
    <w:rsid w:val="005334FE"/>
    <w:rsid w:val="00533933"/>
    <w:rsid w:val="00533EEE"/>
    <w:rsid w:val="0053423A"/>
    <w:rsid w:val="00537DCC"/>
    <w:rsid w:val="00540EC1"/>
    <w:rsid w:val="005419F2"/>
    <w:rsid w:val="00541D31"/>
    <w:rsid w:val="00543A2E"/>
    <w:rsid w:val="005443FF"/>
    <w:rsid w:val="00544A08"/>
    <w:rsid w:val="00544D65"/>
    <w:rsid w:val="00546B34"/>
    <w:rsid w:val="005470AF"/>
    <w:rsid w:val="00547ECA"/>
    <w:rsid w:val="00551ADF"/>
    <w:rsid w:val="00552571"/>
    <w:rsid w:val="00552928"/>
    <w:rsid w:val="00552D4A"/>
    <w:rsid w:val="00553AF4"/>
    <w:rsid w:val="00554171"/>
    <w:rsid w:val="00555AA3"/>
    <w:rsid w:val="00555DF5"/>
    <w:rsid w:val="005567B6"/>
    <w:rsid w:val="00556E6F"/>
    <w:rsid w:val="005577CB"/>
    <w:rsid w:val="005612A3"/>
    <w:rsid w:val="005614B9"/>
    <w:rsid w:val="00561509"/>
    <w:rsid w:val="00561BC9"/>
    <w:rsid w:val="005630B6"/>
    <w:rsid w:val="00563BAD"/>
    <w:rsid w:val="0056433D"/>
    <w:rsid w:val="0056451D"/>
    <w:rsid w:val="005653D2"/>
    <w:rsid w:val="00566C31"/>
    <w:rsid w:val="00567034"/>
    <w:rsid w:val="00567AC8"/>
    <w:rsid w:val="00571A43"/>
    <w:rsid w:val="00571F40"/>
    <w:rsid w:val="00571FCD"/>
    <w:rsid w:val="005726BB"/>
    <w:rsid w:val="00573081"/>
    <w:rsid w:val="0057430F"/>
    <w:rsid w:val="005764C3"/>
    <w:rsid w:val="00576921"/>
    <w:rsid w:val="00576926"/>
    <w:rsid w:val="00576A6F"/>
    <w:rsid w:val="005801C0"/>
    <w:rsid w:val="00580E64"/>
    <w:rsid w:val="00581F00"/>
    <w:rsid w:val="00581F5A"/>
    <w:rsid w:val="005823EA"/>
    <w:rsid w:val="00583882"/>
    <w:rsid w:val="0058401B"/>
    <w:rsid w:val="005846F6"/>
    <w:rsid w:val="005851B7"/>
    <w:rsid w:val="00585D16"/>
    <w:rsid w:val="005909F6"/>
    <w:rsid w:val="0059116B"/>
    <w:rsid w:val="00591BE3"/>
    <w:rsid w:val="005928B6"/>
    <w:rsid w:val="00593066"/>
    <w:rsid w:val="00594907"/>
    <w:rsid w:val="005950FC"/>
    <w:rsid w:val="005952BA"/>
    <w:rsid w:val="0059563F"/>
    <w:rsid w:val="0059779B"/>
    <w:rsid w:val="005979F0"/>
    <w:rsid w:val="00597FA5"/>
    <w:rsid w:val="005A2785"/>
    <w:rsid w:val="005A3CA0"/>
    <w:rsid w:val="005A3E63"/>
    <w:rsid w:val="005A47A7"/>
    <w:rsid w:val="005A5F10"/>
    <w:rsid w:val="005B0AD8"/>
    <w:rsid w:val="005B1B04"/>
    <w:rsid w:val="005B1C74"/>
    <w:rsid w:val="005B242D"/>
    <w:rsid w:val="005B443A"/>
    <w:rsid w:val="005C2E3F"/>
    <w:rsid w:val="005C42D9"/>
    <w:rsid w:val="005D0D7D"/>
    <w:rsid w:val="005D2BCB"/>
    <w:rsid w:val="005D2F45"/>
    <w:rsid w:val="005D3DAE"/>
    <w:rsid w:val="005D3EB0"/>
    <w:rsid w:val="005D4E58"/>
    <w:rsid w:val="005D59FD"/>
    <w:rsid w:val="005E14B8"/>
    <w:rsid w:val="005E23CA"/>
    <w:rsid w:val="005E6472"/>
    <w:rsid w:val="005E7D77"/>
    <w:rsid w:val="005F3274"/>
    <w:rsid w:val="005F3A95"/>
    <w:rsid w:val="005F42F0"/>
    <w:rsid w:val="005F47D7"/>
    <w:rsid w:val="005F4DEC"/>
    <w:rsid w:val="005F6DF2"/>
    <w:rsid w:val="005F718B"/>
    <w:rsid w:val="005F7A85"/>
    <w:rsid w:val="0060016A"/>
    <w:rsid w:val="0060029E"/>
    <w:rsid w:val="00600A52"/>
    <w:rsid w:val="006015C9"/>
    <w:rsid w:val="006042E7"/>
    <w:rsid w:val="006044E7"/>
    <w:rsid w:val="00604AE4"/>
    <w:rsid w:val="00605E2E"/>
    <w:rsid w:val="00607415"/>
    <w:rsid w:val="00607876"/>
    <w:rsid w:val="00611AD4"/>
    <w:rsid w:val="006143B6"/>
    <w:rsid w:val="00615C46"/>
    <w:rsid w:val="00615DAF"/>
    <w:rsid w:val="00617DE7"/>
    <w:rsid w:val="00620037"/>
    <w:rsid w:val="0062111B"/>
    <w:rsid w:val="00623FE2"/>
    <w:rsid w:val="00627FC2"/>
    <w:rsid w:val="00632B2A"/>
    <w:rsid w:val="00637CD8"/>
    <w:rsid w:val="00640863"/>
    <w:rsid w:val="00641F75"/>
    <w:rsid w:val="006433DF"/>
    <w:rsid w:val="00643AA4"/>
    <w:rsid w:val="00643E95"/>
    <w:rsid w:val="00644387"/>
    <w:rsid w:val="00647160"/>
    <w:rsid w:val="00647993"/>
    <w:rsid w:val="00647EF9"/>
    <w:rsid w:val="00652823"/>
    <w:rsid w:val="00655A65"/>
    <w:rsid w:val="006570B6"/>
    <w:rsid w:val="00657DC4"/>
    <w:rsid w:val="00661E6D"/>
    <w:rsid w:val="006626CF"/>
    <w:rsid w:val="00663161"/>
    <w:rsid w:val="006636F4"/>
    <w:rsid w:val="00663B24"/>
    <w:rsid w:val="00663ECB"/>
    <w:rsid w:val="006647CC"/>
    <w:rsid w:val="0066520E"/>
    <w:rsid w:val="006702DC"/>
    <w:rsid w:val="00670733"/>
    <w:rsid w:val="00671828"/>
    <w:rsid w:val="0067357E"/>
    <w:rsid w:val="00674CB1"/>
    <w:rsid w:val="00676061"/>
    <w:rsid w:val="006768ED"/>
    <w:rsid w:val="00677998"/>
    <w:rsid w:val="006804FE"/>
    <w:rsid w:val="00682A31"/>
    <w:rsid w:val="00682E7D"/>
    <w:rsid w:val="006832F6"/>
    <w:rsid w:val="00683707"/>
    <w:rsid w:val="006845F3"/>
    <w:rsid w:val="006857F0"/>
    <w:rsid w:val="00687179"/>
    <w:rsid w:val="00693799"/>
    <w:rsid w:val="00693D34"/>
    <w:rsid w:val="006943CC"/>
    <w:rsid w:val="0069582D"/>
    <w:rsid w:val="00696145"/>
    <w:rsid w:val="00696402"/>
    <w:rsid w:val="006965D3"/>
    <w:rsid w:val="00696917"/>
    <w:rsid w:val="006A0B80"/>
    <w:rsid w:val="006A1195"/>
    <w:rsid w:val="006A1CC9"/>
    <w:rsid w:val="006A2965"/>
    <w:rsid w:val="006A2F8C"/>
    <w:rsid w:val="006A5DC1"/>
    <w:rsid w:val="006A64B4"/>
    <w:rsid w:val="006A6B13"/>
    <w:rsid w:val="006A6D66"/>
    <w:rsid w:val="006A6E8C"/>
    <w:rsid w:val="006B03BF"/>
    <w:rsid w:val="006B0554"/>
    <w:rsid w:val="006B24B6"/>
    <w:rsid w:val="006B317D"/>
    <w:rsid w:val="006B53DB"/>
    <w:rsid w:val="006B577E"/>
    <w:rsid w:val="006B706A"/>
    <w:rsid w:val="006B778D"/>
    <w:rsid w:val="006C11C8"/>
    <w:rsid w:val="006C2CCB"/>
    <w:rsid w:val="006C43B5"/>
    <w:rsid w:val="006C43B7"/>
    <w:rsid w:val="006C4E26"/>
    <w:rsid w:val="006C5E47"/>
    <w:rsid w:val="006C6591"/>
    <w:rsid w:val="006C7DF8"/>
    <w:rsid w:val="006D25C9"/>
    <w:rsid w:val="006D4D24"/>
    <w:rsid w:val="006D672F"/>
    <w:rsid w:val="006D6D32"/>
    <w:rsid w:val="006E2B06"/>
    <w:rsid w:val="006E3052"/>
    <w:rsid w:val="006E425E"/>
    <w:rsid w:val="006E69D5"/>
    <w:rsid w:val="006E6A52"/>
    <w:rsid w:val="006E6FD6"/>
    <w:rsid w:val="006E74E8"/>
    <w:rsid w:val="006E7531"/>
    <w:rsid w:val="006E7F7D"/>
    <w:rsid w:val="006E7FB9"/>
    <w:rsid w:val="006F0F62"/>
    <w:rsid w:val="006F161F"/>
    <w:rsid w:val="006F1784"/>
    <w:rsid w:val="006F1D67"/>
    <w:rsid w:val="006F3C4C"/>
    <w:rsid w:val="006F68DA"/>
    <w:rsid w:val="006F7DF7"/>
    <w:rsid w:val="00700D5B"/>
    <w:rsid w:val="00700EE5"/>
    <w:rsid w:val="0070113F"/>
    <w:rsid w:val="00702627"/>
    <w:rsid w:val="00702F1E"/>
    <w:rsid w:val="007043DB"/>
    <w:rsid w:val="007051DB"/>
    <w:rsid w:val="007104CC"/>
    <w:rsid w:val="00711618"/>
    <w:rsid w:val="007130C4"/>
    <w:rsid w:val="00713A35"/>
    <w:rsid w:val="00713EF7"/>
    <w:rsid w:val="00714830"/>
    <w:rsid w:val="00715C12"/>
    <w:rsid w:val="007177E2"/>
    <w:rsid w:val="0071786E"/>
    <w:rsid w:val="00717DA3"/>
    <w:rsid w:val="007222C3"/>
    <w:rsid w:val="007226BD"/>
    <w:rsid w:val="00725778"/>
    <w:rsid w:val="007257BA"/>
    <w:rsid w:val="00730A27"/>
    <w:rsid w:val="0073176C"/>
    <w:rsid w:val="00733685"/>
    <w:rsid w:val="00733B19"/>
    <w:rsid w:val="0073498B"/>
    <w:rsid w:val="00736D34"/>
    <w:rsid w:val="00736EEC"/>
    <w:rsid w:val="00741A0C"/>
    <w:rsid w:val="0074269A"/>
    <w:rsid w:val="007448E8"/>
    <w:rsid w:val="00745967"/>
    <w:rsid w:val="00746E2F"/>
    <w:rsid w:val="00753DCA"/>
    <w:rsid w:val="0075510C"/>
    <w:rsid w:val="00757E2C"/>
    <w:rsid w:val="007629CA"/>
    <w:rsid w:val="00770663"/>
    <w:rsid w:val="007713C3"/>
    <w:rsid w:val="00773288"/>
    <w:rsid w:val="00774298"/>
    <w:rsid w:val="007742F2"/>
    <w:rsid w:val="00776B6F"/>
    <w:rsid w:val="00776D36"/>
    <w:rsid w:val="007772AD"/>
    <w:rsid w:val="00777F64"/>
    <w:rsid w:val="007830F8"/>
    <w:rsid w:val="00785411"/>
    <w:rsid w:val="00790682"/>
    <w:rsid w:val="00792803"/>
    <w:rsid w:val="00793916"/>
    <w:rsid w:val="00794213"/>
    <w:rsid w:val="00794884"/>
    <w:rsid w:val="0079543F"/>
    <w:rsid w:val="00795D57"/>
    <w:rsid w:val="00796120"/>
    <w:rsid w:val="007971CC"/>
    <w:rsid w:val="007A0A49"/>
    <w:rsid w:val="007A17F3"/>
    <w:rsid w:val="007A1B00"/>
    <w:rsid w:val="007A71AD"/>
    <w:rsid w:val="007A75D9"/>
    <w:rsid w:val="007A77FE"/>
    <w:rsid w:val="007A7EED"/>
    <w:rsid w:val="007B15CF"/>
    <w:rsid w:val="007B2B2F"/>
    <w:rsid w:val="007B50E3"/>
    <w:rsid w:val="007C0BC3"/>
    <w:rsid w:val="007C2972"/>
    <w:rsid w:val="007C2AFC"/>
    <w:rsid w:val="007C2D63"/>
    <w:rsid w:val="007C36BB"/>
    <w:rsid w:val="007C418A"/>
    <w:rsid w:val="007C4F04"/>
    <w:rsid w:val="007C686D"/>
    <w:rsid w:val="007C7E1E"/>
    <w:rsid w:val="007D10A1"/>
    <w:rsid w:val="007D5B9E"/>
    <w:rsid w:val="007D794D"/>
    <w:rsid w:val="007D7B73"/>
    <w:rsid w:val="007D7D8B"/>
    <w:rsid w:val="007E18C7"/>
    <w:rsid w:val="007E2F86"/>
    <w:rsid w:val="007E5E26"/>
    <w:rsid w:val="007E7605"/>
    <w:rsid w:val="007F0837"/>
    <w:rsid w:val="007F23FB"/>
    <w:rsid w:val="007F29C4"/>
    <w:rsid w:val="007F2F68"/>
    <w:rsid w:val="007F3717"/>
    <w:rsid w:val="007F4563"/>
    <w:rsid w:val="007F49C7"/>
    <w:rsid w:val="007F6467"/>
    <w:rsid w:val="0080019C"/>
    <w:rsid w:val="00801627"/>
    <w:rsid w:val="00801A0F"/>
    <w:rsid w:val="008020AF"/>
    <w:rsid w:val="008021EA"/>
    <w:rsid w:val="00803408"/>
    <w:rsid w:val="0080350B"/>
    <w:rsid w:val="00803CA1"/>
    <w:rsid w:val="00805CB8"/>
    <w:rsid w:val="00806E23"/>
    <w:rsid w:val="0080799E"/>
    <w:rsid w:val="0081098F"/>
    <w:rsid w:val="0081264F"/>
    <w:rsid w:val="00814A3B"/>
    <w:rsid w:val="00817221"/>
    <w:rsid w:val="00817C08"/>
    <w:rsid w:val="008208DF"/>
    <w:rsid w:val="00820D8D"/>
    <w:rsid w:val="00823F35"/>
    <w:rsid w:val="00825667"/>
    <w:rsid w:val="008275EB"/>
    <w:rsid w:val="008301E4"/>
    <w:rsid w:val="00832F39"/>
    <w:rsid w:val="0083496C"/>
    <w:rsid w:val="00834C77"/>
    <w:rsid w:val="00837C8C"/>
    <w:rsid w:val="00840818"/>
    <w:rsid w:val="00840DA6"/>
    <w:rsid w:val="0084161B"/>
    <w:rsid w:val="00843298"/>
    <w:rsid w:val="00846261"/>
    <w:rsid w:val="008501E8"/>
    <w:rsid w:val="00850EBA"/>
    <w:rsid w:val="00851209"/>
    <w:rsid w:val="008518D8"/>
    <w:rsid w:val="00853AD3"/>
    <w:rsid w:val="00854055"/>
    <w:rsid w:val="008560E8"/>
    <w:rsid w:val="008563F9"/>
    <w:rsid w:val="0086198A"/>
    <w:rsid w:val="0086308F"/>
    <w:rsid w:val="00865252"/>
    <w:rsid w:val="008659D3"/>
    <w:rsid w:val="0087080B"/>
    <w:rsid w:val="00873AFB"/>
    <w:rsid w:val="00875529"/>
    <w:rsid w:val="00876D9C"/>
    <w:rsid w:val="00876FDE"/>
    <w:rsid w:val="00880E16"/>
    <w:rsid w:val="00881AEA"/>
    <w:rsid w:val="00884814"/>
    <w:rsid w:val="00886447"/>
    <w:rsid w:val="00886D63"/>
    <w:rsid w:val="008903EE"/>
    <w:rsid w:val="00891CC9"/>
    <w:rsid w:val="00891E51"/>
    <w:rsid w:val="00891F4E"/>
    <w:rsid w:val="00892FF3"/>
    <w:rsid w:val="00894037"/>
    <w:rsid w:val="00897A7C"/>
    <w:rsid w:val="008A1F78"/>
    <w:rsid w:val="008A2BD9"/>
    <w:rsid w:val="008A3A12"/>
    <w:rsid w:val="008A3F28"/>
    <w:rsid w:val="008A568A"/>
    <w:rsid w:val="008A5A05"/>
    <w:rsid w:val="008A72C3"/>
    <w:rsid w:val="008A778C"/>
    <w:rsid w:val="008A7DA7"/>
    <w:rsid w:val="008B11C7"/>
    <w:rsid w:val="008B2AC1"/>
    <w:rsid w:val="008B2C93"/>
    <w:rsid w:val="008B3625"/>
    <w:rsid w:val="008B597B"/>
    <w:rsid w:val="008B6060"/>
    <w:rsid w:val="008B67E4"/>
    <w:rsid w:val="008B6A73"/>
    <w:rsid w:val="008B6F47"/>
    <w:rsid w:val="008B7A0E"/>
    <w:rsid w:val="008B7E5D"/>
    <w:rsid w:val="008C00A9"/>
    <w:rsid w:val="008C0273"/>
    <w:rsid w:val="008C0BB9"/>
    <w:rsid w:val="008C1D82"/>
    <w:rsid w:val="008C205F"/>
    <w:rsid w:val="008C3AA2"/>
    <w:rsid w:val="008C43F5"/>
    <w:rsid w:val="008C4562"/>
    <w:rsid w:val="008C4B51"/>
    <w:rsid w:val="008C5DC5"/>
    <w:rsid w:val="008C630E"/>
    <w:rsid w:val="008D0D3E"/>
    <w:rsid w:val="008D2CEB"/>
    <w:rsid w:val="008D4489"/>
    <w:rsid w:val="008D5876"/>
    <w:rsid w:val="008D609F"/>
    <w:rsid w:val="008E1F62"/>
    <w:rsid w:val="008E5206"/>
    <w:rsid w:val="008E6D67"/>
    <w:rsid w:val="008E7084"/>
    <w:rsid w:val="008F0608"/>
    <w:rsid w:val="008F50D4"/>
    <w:rsid w:val="008F5CB3"/>
    <w:rsid w:val="008F6E34"/>
    <w:rsid w:val="008F7A32"/>
    <w:rsid w:val="00900EE6"/>
    <w:rsid w:val="00901C8F"/>
    <w:rsid w:val="00902E0B"/>
    <w:rsid w:val="009033B9"/>
    <w:rsid w:val="00910A8C"/>
    <w:rsid w:val="0091329F"/>
    <w:rsid w:val="009138CF"/>
    <w:rsid w:val="00914766"/>
    <w:rsid w:val="00915A01"/>
    <w:rsid w:val="00917C43"/>
    <w:rsid w:val="009221FC"/>
    <w:rsid w:val="009231A7"/>
    <w:rsid w:val="00923A7D"/>
    <w:rsid w:val="0092752C"/>
    <w:rsid w:val="00930690"/>
    <w:rsid w:val="009309B9"/>
    <w:rsid w:val="00931097"/>
    <w:rsid w:val="00932F4F"/>
    <w:rsid w:val="0093660B"/>
    <w:rsid w:val="00936B7C"/>
    <w:rsid w:val="00936EE2"/>
    <w:rsid w:val="009372C8"/>
    <w:rsid w:val="00940392"/>
    <w:rsid w:val="009408A1"/>
    <w:rsid w:val="00944908"/>
    <w:rsid w:val="0094733B"/>
    <w:rsid w:val="00950C0E"/>
    <w:rsid w:val="00951E2F"/>
    <w:rsid w:val="00952A6D"/>
    <w:rsid w:val="00953394"/>
    <w:rsid w:val="009539F7"/>
    <w:rsid w:val="0095561B"/>
    <w:rsid w:val="009559DC"/>
    <w:rsid w:val="00961C4F"/>
    <w:rsid w:val="00962628"/>
    <w:rsid w:val="009636D0"/>
    <w:rsid w:val="00963A06"/>
    <w:rsid w:val="00963A35"/>
    <w:rsid w:val="009664B0"/>
    <w:rsid w:val="00970CD1"/>
    <w:rsid w:val="00971CE6"/>
    <w:rsid w:val="00973F46"/>
    <w:rsid w:val="009742CE"/>
    <w:rsid w:val="0097516E"/>
    <w:rsid w:val="00976793"/>
    <w:rsid w:val="00976985"/>
    <w:rsid w:val="00981177"/>
    <w:rsid w:val="00983E08"/>
    <w:rsid w:val="00985BF5"/>
    <w:rsid w:val="0099002C"/>
    <w:rsid w:val="00991505"/>
    <w:rsid w:val="009917B7"/>
    <w:rsid w:val="009928B6"/>
    <w:rsid w:val="009929D6"/>
    <w:rsid w:val="00994026"/>
    <w:rsid w:val="00994048"/>
    <w:rsid w:val="00994293"/>
    <w:rsid w:val="009957DD"/>
    <w:rsid w:val="009973C7"/>
    <w:rsid w:val="00997BB1"/>
    <w:rsid w:val="00997CC2"/>
    <w:rsid w:val="009A2C33"/>
    <w:rsid w:val="009A69A2"/>
    <w:rsid w:val="009A6A2B"/>
    <w:rsid w:val="009A7A59"/>
    <w:rsid w:val="009B00E5"/>
    <w:rsid w:val="009B061E"/>
    <w:rsid w:val="009B4628"/>
    <w:rsid w:val="009C060B"/>
    <w:rsid w:val="009C2E7B"/>
    <w:rsid w:val="009C3102"/>
    <w:rsid w:val="009C5EAE"/>
    <w:rsid w:val="009C62C7"/>
    <w:rsid w:val="009C6B19"/>
    <w:rsid w:val="009D019A"/>
    <w:rsid w:val="009D463C"/>
    <w:rsid w:val="009D5C34"/>
    <w:rsid w:val="009D682A"/>
    <w:rsid w:val="009E0CEE"/>
    <w:rsid w:val="009E1F2E"/>
    <w:rsid w:val="009E4E2B"/>
    <w:rsid w:val="009E5F6F"/>
    <w:rsid w:val="009E6392"/>
    <w:rsid w:val="009F2024"/>
    <w:rsid w:val="009F5B9E"/>
    <w:rsid w:val="009F67AA"/>
    <w:rsid w:val="009F7DA4"/>
    <w:rsid w:val="00A00F09"/>
    <w:rsid w:val="00A015BD"/>
    <w:rsid w:val="00A01A68"/>
    <w:rsid w:val="00A01B80"/>
    <w:rsid w:val="00A02088"/>
    <w:rsid w:val="00A02089"/>
    <w:rsid w:val="00A02A48"/>
    <w:rsid w:val="00A0331D"/>
    <w:rsid w:val="00A04CB1"/>
    <w:rsid w:val="00A06CA0"/>
    <w:rsid w:val="00A11971"/>
    <w:rsid w:val="00A11E33"/>
    <w:rsid w:val="00A12D4B"/>
    <w:rsid w:val="00A15595"/>
    <w:rsid w:val="00A17AF3"/>
    <w:rsid w:val="00A17CB4"/>
    <w:rsid w:val="00A22E81"/>
    <w:rsid w:val="00A24071"/>
    <w:rsid w:val="00A24081"/>
    <w:rsid w:val="00A242F9"/>
    <w:rsid w:val="00A245FB"/>
    <w:rsid w:val="00A25FF7"/>
    <w:rsid w:val="00A2777B"/>
    <w:rsid w:val="00A3073C"/>
    <w:rsid w:val="00A31DF6"/>
    <w:rsid w:val="00A32386"/>
    <w:rsid w:val="00A32D97"/>
    <w:rsid w:val="00A33A24"/>
    <w:rsid w:val="00A34C1D"/>
    <w:rsid w:val="00A34EC3"/>
    <w:rsid w:val="00A3546C"/>
    <w:rsid w:val="00A3645C"/>
    <w:rsid w:val="00A4086A"/>
    <w:rsid w:val="00A4111F"/>
    <w:rsid w:val="00A41C13"/>
    <w:rsid w:val="00A41D79"/>
    <w:rsid w:val="00A462C9"/>
    <w:rsid w:val="00A46E12"/>
    <w:rsid w:val="00A46E62"/>
    <w:rsid w:val="00A46F40"/>
    <w:rsid w:val="00A4796F"/>
    <w:rsid w:val="00A509B0"/>
    <w:rsid w:val="00A50EB7"/>
    <w:rsid w:val="00A51D65"/>
    <w:rsid w:val="00A52EDF"/>
    <w:rsid w:val="00A5304D"/>
    <w:rsid w:val="00A54020"/>
    <w:rsid w:val="00A54827"/>
    <w:rsid w:val="00A54BC6"/>
    <w:rsid w:val="00A54CD2"/>
    <w:rsid w:val="00A66137"/>
    <w:rsid w:val="00A6657E"/>
    <w:rsid w:val="00A6720A"/>
    <w:rsid w:val="00A679AD"/>
    <w:rsid w:val="00A72D80"/>
    <w:rsid w:val="00A73991"/>
    <w:rsid w:val="00A76B0C"/>
    <w:rsid w:val="00A76D8D"/>
    <w:rsid w:val="00A77915"/>
    <w:rsid w:val="00A77F20"/>
    <w:rsid w:val="00A82C8F"/>
    <w:rsid w:val="00A8340C"/>
    <w:rsid w:val="00A8541E"/>
    <w:rsid w:val="00A86D00"/>
    <w:rsid w:val="00A8721D"/>
    <w:rsid w:val="00A90843"/>
    <w:rsid w:val="00A910B9"/>
    <w:rsid w:val="00A918B6"/>
    <w:rsid w:val="00A929C2"/>
    <w:rsid w:val="00A93E10"/>
    <w:rsid w:val="00A942D1"/>
    <w:rsid w:val="00A94939"/>
    <w:rsid w:val="00A94C49"/>
    <w:rsid w:val="00A95438"/>
    <w:rsid w:val="00A95B94"/>
    <w:rsid w:val="00A97D2E"/>
    <w:rsid w:val="00AA0086"/>
    <w:rsid w:val="00AA0A47"/>
    <w:rsid w:val="00AA1C93"/>
    <w:rsid w:val="00AA420C"/>
    <w:rsid w:val="00AA52BB"/>
    <w:rsid w:val="00AA6DDB"/>
    <w:rsid w:val="00AA7FCB"/>
    <w:rsid w:val="00AB245E"/>
    <w:rsid w:val="00AB3BDC"/>
    <w:rsid w:val="00AB4EE0"/>
    <w:rsid w:val="00AB6857"/>
    <w:rsid w:val="00AB7A70"/>
    <w:rsid w:val="00AC136D"/>
    <w:rsid w:val="00AC2CE2"/>
    <w:rsid w:val="00AC5315"/>
    <w:rsid w:val="00AC5B14"/>
    <w:rsid w:val="00AC77B1"/>
    <w:rsid w:val="00AD149D"/>
    <w:rsid w:val="00AD16E7"/>
    <w:rsid w:val="00AD1D8B"/>
    <w:rsid w:val="00AD2449"/>
    <w:rsid w:val="00AD39C6"/>
    <w:rsid w:val="00AD4068"/>
    <w:rsid w:val="00AD5F63"/>
    <w:rsid w:val="00AD60F1"/>
    <w:rsid w:val="00AD7A64"/>
    <w:rsid w:val="00AD7FA2"/>
    <w:rsid w:val="00AE078B"/>
    <w:rsid w:val="00AE0C19"/>
    <w:rsid w:val="00AE3187"/>
    <w:rsid w:val="00AE45E7"/>
    <w:rsid w:val="00AE4E47"/>
    <w:rsid w:val="00AE55E7"/>
    <w:rsid w:val="00AE6908"/>
    <w:rsid w:val="00AF0CE4"/>
    <w:rsid w:val="00AF41F1"/>
    <w:rsid w:val="00AF55B2"/>
    <w:rsid w:val="00AF61F3"/>
    <w:rsid w:val="00AF69D0"/>
    <w:rsid w:val="00B00AEA"/>
    <w:rsid w:val="00B00CA3"/>
    <w:rsid w:val="00B03D5B"/>
    <w:rsid w:val="00B05E37"/>
    <w:rsid w:val="00B069FB"/>
    <w:rsid w:val="00B15D0A"/>
    <w:rsid w:val="00B15F6C"/>
    <w:rsid w:val="00B16642"/>
    <w:rsid w:val="00B17A11"/>
    <w:rsid w:val="00B20108"/>
    <w:rsid w:val="00B20179"/>
    <w:rsid w:val="00B21528"/>
    <w:rsid w:val="00B2246B"/>
    <w:rsid w:val="00B2252C"/>
    <w:rsid w:val="00B22EC1"/>
    <w:rsid w:val="00B249C7"/>
    <w:rsid w:val="00B256CA"/>
    <w:rsid w:val="00B26F51"/>
    <w:rsid w:val="00B2734C"/>
    <w:rsid w:val="00B30C85"/>
    <w:rsid w:val="00B30EB5"/>
    <w:rsid w:val="00B32899"/>
    <w:rsid w:val="00B32CE4"/>
    <w:rsid w:val="00B32F24"/>
    <w:rsid w:val="00B33A6E"/>
    <w:rsid w:val="00B3671B"/>
    <w:rsid w:val="00B37A52"/>
    <w:rsid w:val="00B40038"/>
    <w:rsid w:val="00B46105"/>
    <w:rsid w:val="00B46A7B"/>
    <w:rsid w:val="00B46AA4"/>
    <w:rsid w:val="00B474CE"/>
    <w:rsid w:val="00B50E7A"/>
    <w:rsid w:val="00B52B69"/>
    <w:rsid w:val="00B52C33"/>
    <w:rsid w:val="00B52E93"/>
    <w:rsid w:val="00B53784"/>
    <w:rsid w:val="00B542B8"/>
    <w:rsid w:val="00B543DE"/>
    <w:rsid w:val="00B5580A"/>
    <w:rsid w:val="00B558F8"/>
    <w:rsid w:val="00B55AAD"/>
    <w:rsid w:val="00B6040D"/>
    <w:rsid w:val="00B619CE"/>
    <w:rsid w:val="00B63800"/>
    <w:rsid w:val="00B6382D"/>
    <w:rsid w:val="00B64161"/>
    <w:rsid w:val="00B642EF"/>
    <w:rsid w:val="00B64CF5"/>
    <w:rsid w:val="00B66447"/>
    <w:rsid w:val="00B6736F"/>
    <w:rsid w:val="00B67F25"/>
    <w:rsid w:val="00B700EB"/>
    <w:rsid w:val="00B715DF"/>
    <w:rsid w:val="00B72952"/>
    <w:rsid w:val="00B749D7"/>
    <w:rsid w:val="00B77060"/>
    <w:rsid w:val="00B80544"/>
    <w:rsid w:val="00B80E93"/>
    <w:rsid w:val="00B83694"/>
    <w:rsid w:val="00B8418F"/>
    <w:rsid w:val="00B8434B"/>
    <w:rsid w:val="00B851B2"/>
    <w:rsid w:val="00B85464"/>
    <w:rsid w:val="00B85CA6"/>
    <w:rsid w:val="00B86CA9"/>
    <w:rsid w:val="00B905A8"/>
    <w:rsid w:val="00B92362"/>
    <w:rsid w:val="00B928B8"/>
    <w:rsid w:val="00B93359"/>
    <w:rsid w:val="00B937B4"/>
    <w:rsid w:val="00B9383E"/>
    <w:rsid w:val="00B93AE5"/>
    <w:rsid w:val="00B95266"/>
    <w:rsid w:val="00B96401"/>
    <w:rsid w:val="00BA2472"/>
    <w:rsid w:val="00BA2953"/>
    <w:rsid w:val="00BA2DCE"/>
    <w:rsid w:val="00BA464C"/>
    <w:rsid w:val="00BA4A96"/>
    <w:rsid w:val="00BA6667"/>
    <w:rsid w:val="00BB2813"/>
    <w:rsid w:val="00BB289C"/>
    <w:rsid w:val="00BB2D8C"/>
    <w:rsid w:val="00BB2EFF"/>
    <w:rsid w:val="00BB7EAC"/>
    <w:rsid w:val="00BC1DEA"/>
    <w:rsid w:val="00BC3F11"/>
    <w:rsid w:val="00BC40E7"/>
    <w:rsid w:val="00BC41BA"/>
    <w:rsid w:val="00BC41D6"/>
    <w:rsid w:val="00BC470E"/>
    <w:rsid w:val="00BC7A6B"/>
    <w:rsid w:val="00BC7C36"/>
    <w:rsid w:val="00BD1C18"/>
    <w:rsid w:val="00BD2A91"/>
    <w:rsid w:val="00BD2DE3"/>
    <w:rsid w:val="00BD35B1"/>
    <w:rsid w:val="00BD3D86"/>
    <w:rsid w:val="00BD63F9"/>
    <w:rsid w:val="00BD6A13"/>
    <w:rsid w:val="00BE08FF"/>
    <w:rsid w:val="00BE09A1"/>
    <w:rsid w:val="00BE0A63"/>
    <w:rsid w:val="00BE1567"/>
    <w:rsid w:val="00BE3B3E"/>
    <w:rsid w:val="00BE7252"/>
    <w:rsid w:val="00BE7AE4"/>
    <w:rsid w:val="00BF3D51"/>
    <w:rsid w:val="00BF3EB2"/>
    <w:rsid w:val="00BF57B7"/>
    <w:rsid w:val="00BF5929"/>
    <w:rsid w:val="00BF5B83"/>
    <w:rsid w:val="00BF688E"/>
    <w:rsid w:val="00BF6D0A"/>
    <w:rsid w:val="00C0026C"/>
    <w:rsid w:val="00C00997"/>
    <w:rsid w:val="00C01549"/>
    <w:rsid w:val="00C04CCB"/>
    <w:rsid w:val="00C0507C"/>
    <w:rsid w:val="00C063EE"/>
    <w:rsid w:val="00C070A8"/>
    <w:rsid w:val="00C073A5"/>
    <w:rsid w:val="00C108C3"/>
    <w:rsid w:val="00C12533"/>
    <w:rsid w:val="00C12B6F"/>
    <w:rsid w:val="00C12CCB"/>
    <w:rsid w:val="00C1333C"/>
    <w:rsid w:val="00C13C46"/>
    <w:rsid w:val="00C13E08"/>
    <w:rsid w:val="00C14A54"/>
    <w:rsid w:val="00C14CA0"/>
    <w:rsid w:val="00C1586D"/>
    <w:rsid w:val="00C16B54"/>
    <w:rsid w:val="00C213A5"/>
    <w:rsid w:val="00C22218"/>
    <w:rsid w:val="00C23798"/>
    <w:rsid w:val="00C25F2A"/>
    <w:rsid w:val="00C321F0"/>
    <w:rsid w:val="00C34B4C"/>
    <w:rsid w:val="00C358E8"/>
    <w:rsid w:val="00C35B31"/>
    <w:rsid w:val="00C360D7"/>
    <w:rsid w:val="00C40EC7"/>
    <w:rsid w:val="00C40F88"/>
    <w:rsid w:val="00C4146D"/>
    <w:rsid w:val="00C41E6C"/>
    <w:rsid w:val="00C420FF"/>
    <w:rsid w:val="00C455C0"/>
    <w:rsid w:val="00C45E85"/>
    <w:rsid w:val="00C47B34"/>
    <w:rsid w:val="00C5300E"/>
    <w:rsid w:val="00C639D6"/>
    <w:rsid w:val="00C660E7"/>
    <w:rsid w:val="00C66606"/>
    <w:rsid w:val="00C728A1"/>
    <w:rsid w:val="00C72C24"/>
    <w:rsid w:val="00C72E09"/>
    <w:rsid w:val="00C7314D"/>
    <w:rsid w:val="00C73C06"/>
    <w:rsid w:val="00C759A5"/>
    <w:rsid w:val="00C7794A"/>
    <w:rsid w:val="00C80BDE"/>
    <w:rsid w:val="00C8202F"/>
    <w:rsid w:val="00C8362B"/>
    <w:rsid w:val="00C8446E"/>
    <w:rsid w:val="00C845E2"/>
    <w:rsid w:val="00C8474A"/>
    <w:rsid w:val="00C8666E"/>
    <w:rsid w:val="00C86A5B"/>
    <w:rsid w:val="00C878EF"/>
    <w:rsid w:val="00C87EE2"/>
    <w:rsid w:val="00C903BA"/>
    <w:rsid w:val="00C90836"/>
    <w:rsid w:val="00C90AEC"/>
    <w:rsid w:val="00C918FE"/>
    <w:rsid w:val="00C92CD9"/>
    <w:rsid w:val="00C93645"/>
    <w:rsid w:val="00C94005"/>
    <w:rsid w:val="00C954E3"/>
    <w:rsid w:val="00C95914"/>
    <w:rsid w:val="00C97C34"/>
    <w:rsid w:val="00C97D9E"/>
    <w:rsid w:val="00CA16F0"/>
    <w:rsid w:val="00CA1C09"/>
    <w:rsid w:val="00CA2E70"/>
    <w:rsid w:val="00CA3340"/>
    <w:rsid w:val="00CA36CE"/>
    <w:rsid w:val="00CA4C7A"/>
    <w:rsid w:val="00CA5E5B"/>
    <w:rsid w:val="00CA78CB"/>
    <w:rsid w:val="00CA7A4D"/>
    <w:rsid w:val="00CB0D50"/>
    <w:rsid w:val="00CB3663"/>
    <w:rsid w:val="00CB4FD1"/>
    <w:rsid w:val="00CB5625"/>
    <w:rsid w:val="00CC3D49"/>
    <w:rsid w:val="00CC482C"/>
    <w:rsid w:val="00CC5F2B"/>
    <w:rsid w:val="00CC6510"/>
    <w:rsid w:val="00CC790D"/>
    <w:rsid w:val="00CC7C06"/>
    <w:rsid w:val="00CD1023"/>
    <w:rsid w:val="00CD3122"/>
    <w:rsid w:val="00CD52A8"/>
    <w:rsid w:val="00CD65E1"/>
    <w:rsid w:val="00CD6A43"/>
    <w:rsid w:val="00CD6AA6"/>
    <w:rsid w:val="00CD6BE9"/>
    <w:rsid w:val="00CE01B0"/>
    <w:rsid w:val="00CE0D68"/>
    <w:rsid w:val="00CE2555"/>
    <w:rsid w:val="00CE2D68"/>
    <w:rsid w:val="00CE64A6"/>
    <w:rsid w:val="00CE657D"/>
    <w:rsid w:val="00CE6C2B"/>
    <w:rsid w:val="00CE712B"/>
    <w:rsid w:val="00CF1EA2"/>
    <w:rsid w:val="00CF39D3"/>
    <w:rsid w:val="00CF3E35"/>
    <w:rsid w:val="00CF3F03"/>
    <w:rsid w:val="00CF6A1C"/>
    <w:rsid w:val="00D0220C"/>
    <w:rsid w:val="00D03ACC"/>
    <w:rsid w:val="00D1038D"/>
    <w:rsid w:val="00D10421"/>
    <w:rsid w:val="00D10BA0"/>
    <w:rsid w:val="00D10DD6"/>
    <w:rsid w:val="00D11C8A"/>
    <w:rsid w:val="00D12C63"/>
    <w:rsid w:val="00D1604B"/>
    <w:rsid w:val="00D162C1"/>
    <w:rsid w:val="00D17F0B"/>
    <w:rsid w:val="00D2110E"/>
    <w:rsid w:val="00D24889"/>
    <w:rsid w:val="00D250FB"/>
    <w:rsid w:val="00D26918"/>
    <w:rsid w:val="00D26943"/>
    <w:rsid w:val="00D30276"/>
    <w:rsid w:val="00D3120B"/>
    <w:rsid w:val="00D35374"/>
    <w:rsid w:val="00D35406"/>
    <w:rsid w:val="00D440E7"/>
    <w:rsid w:val="00D4448D"/>
    <w:rsid w:val="00D44629"/>
    <w:rsid w:val="00D47644"/>
    <w:rsid w:val="00D51820"/>
    <w:rsid w:val="00D5227B"/>
    <w:rsid w:val="00D53C76"/>
    <w:rsid w:val="00D5683C"/>
    <w:rsid w:val="00D57B2A"/>
    <w:rsid w:val="00D57D45"/>
    <w:rsid w:val="00D57D6E"/>
    <w:rsid w:val="00D600D1"/>
    <w:rsid w:val="00D60B7D"/>
    <w:rsid w:val="00D6110F"/>
    <w:rsid w:val="00D6151D"/>
    <w:rsid w:val="00D63D7C"/>
    <w:rsid w:val="00D658E6"/>
    <w:rsid w:val="00D67B86"/>
    <w:rsid w:val="00D70767"/>
    <w:rsid w:val="00D70AF8"/>
    <w:rsid w:val="00D73942"/>
    <w:rsid w:val="00D74745"/>
    <w:rsid w:val="00D76B31"/>
    <w:rsid w:val="00D775A7"/>
    <w:rsid w:val="00D777F5"/>
    <w:rsid w:val="00D8080C"/>
    <w:rsid w:val="00D80ACC"/>
    <w:rsid w:val="00D836A6"/>
    <w:rsid w:val="00D855F1"/>
    <w:rsid w:val="00D8567E"/>
    <w:rsid w:val="00D85B98"/>
    <w:rsid w:val="00D85EAF"/>
    <w:rsid w:val="00D85F60"/>
    <w:rsid w:val="00D86436"/>
    <w:rsid w:val="00D86E0E"/>
    <w:rsid w:val="00D901FA"/>
    <w:rsid w:val="00D9056D"/>
    <w:rsid w:val="00D941C5"/>
    <w:rsid w:val="00D94A41"/>
    <w:rsid w:val="00D96A9A"/>
    <w:rsid w:val="00D97D19"/>
    <w:rsid w:val="00DA19DA"/>
    <w:rsid w:val="00DA285B"/>
    <w:rsid w:val="00DA318C"/>
    <w:rsid w:val="00DA328B"/>
    <w:rsid w:val="00DA4DF4"/>
    <w:rsid w:val="00DA7D51"/>
    <w:rsid w:val="00DB188D"/>
    <w:rsid w:val="00DB3813"/>
    <w:rsid w:val="00DB40FC"/>
    <w:rsid w:val="00DB4508"/>
    <w:rsid w:val="00DB4CF3"/>
    <w:rsid w:val="00DB5013"/>
    <w:rsid w:val="00DC03E5"/>
    <w:rsid w:val="00DC0D55"/>
    <w:rsid w:val="00DC342A"/>
    <w:rsid w:val="00DC3B89"/>
    <w:rsid w:val="00DC462B"/>
    <w:rsid w:val="00DC5C1E"/>
    <w:rsid w:val="00DD0F83"/>
    <w:rsid w:val="00DD2F0C"/>
    <w:rsid w:val="00DD3452"/>
    <w:rsid w:val="00DD3986"/>
    <w:rsid w:val="00DD3DDC"/>
    <w:rsid w:val="00DD4FC1"/>
    <w:rsid w:val="00DD5808"/>
    <w:rsid w:val="00DD602A"/>
    <w:rsid w:val="00DD6BFC"/>
    <w:rsid w:val="00DD7A39"/>
    <w:rsid w:val="00DE0955"/>
    <w:rsid w:val="00DE16A0"/>
    <w:rsid w:val="00DE2707"/>
    <w:rsid w:val="00DE5530"/>
    <w:rsid w:val="00DF0226"/>
    <w:rsid w:val="00DF1821"/>
    <w:rsid w:val="00DF3639"/>
    <w:rsid w:val="00DF3B03"/>
    <w:rsid w:val="00DF53E5"/>
    <w:rsid w:val="00DF79B7"/>
    <w:rsid w:val="00E0095B"/>
    <w:rsid w:val="00E01304"/>
    <w:rsid w:val="00E01908"/>
    <w:rsid w:val="00E04E50"/>
    <w:rsid w:val="00E05665"/>
    <w:rsid w:val="00E05F67"/>
    <w:rsid w:val="00E064C1"/>
    <w:rsid w:val="00E107D8"/>
    <w:rsid w:val="00E107E5"/>
    <w:rsid w:val="00E149C3"/>
    <w:rsid w:val="00E1512E"/>
    <w:rsid w:val="00E1578F"/>
    <w:rsid w:val="00E1696F"/>
    <w:rsid w:val="00E17F9D"/>
    <w:rsid w:val="00E20FB0"/>
    <w:rsid w:val="00E22E74"/>
    <w:rsid w:val="00E237B0"/>
    <w:rsid w:val="00E23B6D"/>
    <w:rsid w:val="00E2589B"/>
    <w:rsid w:val="00E26F8A"/>
    <w:rsid w:val="00E302F6"/>
    <w:rsid w:val="00E312CD"/>
    <w:rsid w:val="00E31861"/>
    <w:rsid w:val="00E354CF"/>
    <w:rsid w:val="00E35D16"/>
    <w:rsid w:val="00E35D8A"/>
    <w:rsid w:val="00E37F8D"/>
    <w:rsid w:val="00E401A2"/>
    <w:rsid w:val="00E40EBD"/>
    <w:rsid w:val="00E40F73"/>
    <w:rsid w:val="00E41351"/>
    <w:rsid w:val="00E419CB"/>
    <w:rsid w:val="00E4557E"/>
    <w:rsid w:val="00E45D8F"/>
    <w:rsid w:val="00E4737A"/>
    <w:rsid w:val="00E47EBD"/>
    <w:rsid w:val="00E547E1"/>
    <w:rsid w:val="00E54A63"/>
    <w:rsid w:val="00E57214"/>
    <w:rsid w:val="00E579BB"/>
    <w:rsid w:val="00E63641"/>
    <w:rsid w:val="00E63682"/>
    <w:rsid w:val="00E63795"/>
    <w:rsid w:val="00E643A4"/>
    <w:rsid w:val="00E64BA7"/>
    <w:rsid w:val="00E66E43"/>
    <w:rsid w:val="00E7177F"/>
    <w:rsid w:val="00E73094"/>
    <w:rsid w:val="00E733CD"/>
    <w:rsid w:val="00E7358B"/>
    <w:rsid w:val="00E73595"/>
    <w:rsid w:val="00E74DCC"/>
    <w:rsid w:val="00E755BB"/>
    <w:rsid w:val="00E76E78"/>
    <w:rsid w:val="00E7773D"/>
    <w:rsid w:val="00E80FD1"/>
    <w:rsid w:val="00E82773"/>
    <w:rsid w:val="00E828D6"/>
    <w:rsid w:val="00E84D22"/>
    <w:rsid w:val="00E856E4"/>
    <w:rsid w:val="00E85C6E"/>
    <w:rsid w:val="00E86CC9"/>
    <w:rsid w:val="00E90BDD"/>
    <w:rsid w:val="00E90E24"/>
    <w:rsid w:val="00E90F19"/>
    <w:rsid w:val="00E92431"/>
    <w:rsid w:val="00E92B0C"/>
    <w:rsid w:val="00EA648F"/>
    <w:rsid w:val="00EA6BDD"/>
    <w:rsid w:val="00EA71B4"/>
    <w:rsid w:val="00EA76B3"/>
    <w:rsid w:val="00EB2B00"/>
    <w:rsid w:val="00EB2BD7"/>
    <w:rsid w:val="00EB2D9B"/>
    <w:rsid w:val="00EB2F12"/>
    <w:rsid w:val="00EB3EC8"/>
    <w:rsid w:val="00EB47C2"/>
    <w:rsid w:val="00EB49AA"/>
    <w:rsid w:val="00EB5986"/>
    <w:rsid w:val="00EB671D"/>
    <w:rsid w:val="00EB749E"/>
    <w:rsid w:val="00EB7BB3"/>
    <w:rsid w:val="00EC18FA"/>
    <w:rsid w:val="00EC193C"/>
    <w:rsid w:val="00EC23FE"/>
    <w:rsid w:val="00EC30B0"/>
    <w:rsid w:val="00EC3E36"/>
    <w:rsid w:val="00EC5BE0"/>
    <w:rsid w:val="00EC6503"/>
    <w:rsid w:val="00ED0E45"/>
    <w:rsid w:val="00ED53EB"/>
    <w:rsid w:val="00EE1C64"/>
    <w:rsid w:val="00EE2F95"/>
    <w:rsid w:val="00EE5317"/>
    <w:rsid w:val="00EE5D13"/>
    <w:rsid w:val="00EE62F5"/>
    <w:rsid w:val="00EF0197"/>
    <w:rsid w:val="00EF1FB5"/>
    <w:rsid w:val="00EF23C3"/>
    <w:rsid w:val="00EF325D"/>
    <w:rsid w:val="00EF36C8"/>
    <w:rsid w:val="00EF3F5E"/>
    <w:rsid w:val="00EF409C"/>
    <w:rsid w:val="00F0000B"/>
    <w:rsid w:val="00F00848"/>
    <w:rsid w:val="00F01346"/>
    <w:rsid w:val="00F033FB"/>
    <w:rsid w:val="00F038EA"/>
    <w:rsid w:val="00F06112"/>
    <w:rsid w:val="00F10E36"/>
    <w:rsid w:val="00F1237A"/>
    <w:rsid w:val="00F1276B"/>
    <w:rsid w:val="00F12C9E"/>
    <w:rsid w:val="00F137C6"/>
    <w:rsid w:val="00F13E2D"/>
    <w:rsid w:val="00F13FB7"/>
    <w:rsid w:val="00F149A1"/>
    <w:rsid w:val="00F15153"/>
    <w:rsid w:val="00F16480"/>
    <w:rsid w:val="00F166DD"/>
    <w:rsid w:val="00F17787"/>
    <w:rsid w:val="00F17D86"/>
    <w:rsid w:val="00F21B65"/>
    <w:rsid w:val="00F22507"/>
    <w:rsid w:val="00F2267E"/>
    <w:rsid w:val="00F27178"/>
    <w:rsid w:val="00F277A9"/>
    <w:rsid w:val="00F278D9"/>
    <w:rsid w:val="00F30064"/>
    <w:rsid w:val="00F30DD1"/>
    <w:rsid w:val="00F322BE"/>
    <w:rsid w:val="00F32839"/>
    <w:rsid w:val="00F33A15"/>
    <w:rsid w:val="00F33BCC"/>
    <w:rsid w:val="00F345BA"/>
    <w:rsid w:val="00F356D7"/>
    <w:rsid w:val="00F37829"/>
    <w:rsid w:val="00F424BF"/>
    <w:rsid w:val="00F42870"/>
    <w:rsid w:val="00F4467A"/>
    <w:rsid w:val="00F46338"/>
    <w:rsid w:val="00F475DB"/>
    <w:rsid w:val="00F50F0F"/>
    <w:rsid w:val="00F513E9"/>
    <w:rsid w:val="00F522EB"/>
    <w:rsid w:val="00F52DEE"/>
    <w:rsid w:val="00F6087E"/>
    <w:rsid w:val="00F61897"/>
    <w:rsid w:val="00F627E6"/>
    <w:rsid w:val="00F63311"/>
    <w:rsid w:val="00F64F3D"/>
    <w:rsid w:val="00F6696F"/>
    <w:rsid w:val="00F66C0D"/>
    <w:rsid w:val="00F672D0"/>
    <w:rsid w:val="00F67CF5"/>
    <w:rsid w:val="00F710DE"/>
    <w:rsid w:val="00F71641"/>
    <w:rsid w:val="00F71839"/>
    <w:rsid w:val="00F71AAB"/>
    <w:rsid w:val="00F720AB"/>
    <w:rsid w:val="00F72CB2"/>
    <w:rsid w:val="00F72E08"/>
    <w:rsid w:val="00F7354F"/>
    <w:rsid w:val="00F7367C"/>
    <w:rsid w:val="00F747EA"/>
    <w:rsid w:val="00F76B36"/>
    <w:rsid w:val="00F77659"/>
    <w:rsid w:val="00F805BB"/>
    <w:rsid w:val="00F825FB"/>
    <w:rsid w:val="00F8390A"/>
    <w:rsid w:val="00F84C04"/>
    <w:rsid w:val="00F86EE2"/>
    <w:rsid w:val="00F86F32"/>
    <w:rsid w:val="00F8767D"/>
    <w:rsid w:val="00F92B72"/>
    <w:rsid w:val="00F950ED"/>
    <w:rsid w:val="00F977CE"/>
    <w:rsid w:val="00F97E66"/>
    <w:rsid w:val="00FA0826"/>
    <w:rsid w:val="00FA0913"/>
    <w:rsid w:val="00FA25CC"/>
    <w:rsid w:val="00FA5B75"/>
    <w:rsid w:val="00FA60E0"/>
    <w:rsid w:val="00FA6591"/>
    <w:rsid w:val="00FA7001"/>
    <w:rsid w:val="00FB14CF"/>
    <w:rsid w:val="00FB2D34"/>
    <w:rsid w:val="00FB3888"/>
    <w:rsid w:val="00FB565B"/>
    <w:rsid w:val="00FB6926"/>
    <w:rsid w:val="00FB78E2"/>
    <w:rsid w:val="00FC16AA"/>
    <w:rsid w:val="00FC24DE"/>
    <w:rsid w:val="00FC47D6"/>
    <w:rsid w:val="00FC4F72"/>
    <w:rsid w:val="00FC5809"/>
    <w:rsid w:val="00FC5822"/>
    <w:rsid w:val="00FC6BAC"/>
    <w:rsid w:val="00FC6D95"/>
    <w:rsid w:val="00FC76A9"/>
    <w:rsid w:val="00FC7B2B"/>
    <w:rsid w:val="00FD0D44"/>
    <w:rsid w:val="00FD2095"/>
    <w:rsid w:val="00FD2B0E"/>
    <w:rsid w:val="00FD4953"/>
    <w:rsid w:val="00FD4B72"/>
    <w:rsid w:val="00FD6910"/>
    <w:rsid w:val="00FD6F0C"/>
    <w:rsid w:val="00FE061E"/>
    <w:rsid w:val="00FE0BA8"/>
    <w:rsid w:val="00FE0D89"/>
    <w:rsid w:val="00FE10C8"/>
    <w:rsid w:val="00FE18EA"/>
    <w:rsid w:val="00FE1C87"/>
    <w:rsid w:val="00FE2672"/>
    <w:rsid w:val="00FE2E3A"/>
    <w:rsid w:val="00FE3AD5"/>
    <w:rsid w:val="00FE3DEC"/>
    <w:rsid w:val="00FE4E82"/>
    <w:rsid w:val="00FE6977"/>
    <w:rsid w:val="00FE7532"/>
    <w:rsid w:val="00FF1277"/>
    <w:rsid w:val="00FF1BD1"/>
    <w:rsid w:val="00FF229A"/>
    <w:rsid w:val="00FF248C"/>
    <w:rsid w:val="00FF3328"/>
    <w:rsid w:val="00FF3D6B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7153"/>
    <o:shapelayout v:ext="edit">
      <o:idmap v:ext="edit" data="1"/>
    </o:shapelayout>
  </w:shapeDefaults>
  <w:decimalSymbol w:val="."/>
  <w:listSeparator w:val=","/>
  <w15:chartTrackingRefBased/>
  <w15:docId w15:val="{48834A9F-DD22-46B7-8627-FCEE0F2CB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64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360" w:hanging="360"/>
    </w:pPr>
  </w:style>
  <w:style w:type="paragraph" w:styleId="20">
    <w:name w:val="List 2"/>
    <w:basedOn w:val="a"/>
    <w:pPr>
      <w:ind w:left="720" w:hanging="360"/>
    </w:pPr>
  </w:style>
  <w:style w:type="paragraph" w:styleId="21">
    <w:name w:val="List Bullet 2"/>
    <w:basedOn w:val="a"/>
    <w:pPr>
      <w:ind w:left="720" w:hanging="360"/>
    </w:pPr>
  </w:style>
  <w:style w:type="paragraph" w:styleId="30">
    <w:name w:val="List Bullet 3"/>
    <w:basedOn w:val="a"/>
    <w:pPr>
      <w:ind w:left="1080" w:hanging="360"/>
    </w:pPr>
  </w:style>
  <w:style w:type="paragraph" w:styleId="22">
    <w:name w:val="List Continue 2"/>
    <w:basedOn w:val="a"/>
    <w:pPr>
      <w:spacing w:after="120"/>
      <w:ind w:left="720"/>
    </w:pPr>
  </w:style>
  <w:style w:type="paragraph" w:customStyle="1" w:styleId="InsideAddress">
    <w:name w:val="Inside Address"/>
    <w:basedOn w:val="a"/>
  </w:style>
  <w:style w:type="paragraph" w:styleId="a4">
    <w:name w:val="Title"/>
    <w:basedOn w:val="a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spacing w:after="120"/>
      <w:ind w:left="360"/>
    </w:pPr>
  </w:style>
  <w:style w:type="paragraph" w:styleId="31">
    <w:name w:val="Body Text 3"/>
    <w:basedOn w:val="a6"/>
  </w:style>
  <w:style w:type="paragraph" w:customStyle="1" w:styleId="BodyText4">
    <w:name w:val="Body Text 4"/>
    <w:basedOn w:val="a6"/>
  </w:style>
  <w:style w:type="paragraph" w:customStyle="1" w:styleId="BodyText5">
    <w:name w:val="Body Text 5"/>
    <w:basedOn w:val="a6"/>
  </w:style>
  <w:style w:type="paragraph" w:styleId="a7">
    <w:name w:val="Subtitle"/>
    <w:basedOn w:val="a"/>
    <w:qFormat/>
    <w:pPr>
      <w:spacing w:after="60"/>
      <w:jc w:val="center"/>
    </w:pPr>
    <w:rPr>
      <w:i/>
      <w:iCs/>
      <w:szCs w:val="2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Indent 2"/>
    <w:basedOn w:val="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32">
    <w:name w:val="Body Text Indent 3"/>
    <w:basedOn w:val="a"/>
    <w:link w:val="33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ad">
    <w:name w:val="caption"/>
    <w:basedOn w:val="a"/>
    <w:next w:val="a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Char">
    <w:name w:val="Char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e"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เนื้อเรื่อง1"/>
    <w:basedOn w:val="a"/>
    <w:rsid w:val="0036330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af">
    <w:name w:val="Table Grid"/>
    <w:basedOn w:val="a1"/>
    <w:uiPriority w:val="59"/>
    <w:rsid w:val="00D5227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หัวกระดาษ อักขระ"/>
    <w:link w:val="ab"/>
    <w:rsid w:val="00CA7A4D"/>
    <w:rPr>
      <w:rFonts w:ascii="Times New Roman"/>
      <w:sz w:val="24"/>
      <w:szCs w:val="24"/>
    </w:rPr>
  </w:style>
  <w:style w:type="paragraph" w:styleId="24">
    <w:name w:val="Body Text 2"/>
    <w:basedOn w:val="a"/>
    <w:link w:val="25"/>
    <w:rsid w:val="009E0CEE"/>
    <w:pPr>
      <w:spacing w:after="120" w:line="480" w:lineRule="auto"/>
    </w:pPr>
    <w:rPr>
      <w:szCs w:val="30"/>
    </w:rPr>
  </w:style>
  <w:style w:type="character" w:customStyle="1" w:styleId="25">
    <w:name w:val="เนื้อความ 2 อักขระ"/>
    <w:link w:val="24"/>
    <w:rsid w:val="009E0CEE"/>
    <w:rPr>
      <w:rFonts w:ascii="Times New Roman"/>
      <w:sz w:val="24"/>
      <w:szCs w:val="30"/>
    </w:rPr>
  </w:style>
  <w:style w:type="paragraph" w:customStyle="1" w:styleId="CM2">
    <w:name w:val="CM2"/>
    <w:basedOn w:val="a"/>
    <w:next w:val="a"/>
    <w:uiPriority w:val="99"/>
    <w:rsid w:val="00FA5B75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a9">
    <w:name w:val="ท้ายกระดาษ อักขระ"/>
    <w:link w:val="a8"/>
    <w:uiPriority w:val="99"/>
    <w:rsid w:val="00C90AEC"/>
    <w:rPr>
      <w:rFonts w:ascii="Times New Roman"/>
      <w:sz w:val="24"/>
      <w:szCs w:val="24"/>
    </w:rPr>
  </w:style>
  <w:style w:type="paragraph" w:styleId="af0">
    <w:name w:val="Balloon Text"/>
    <w:basedOn w:val="a"/>
    <w:semiHidden/>
    <w:rsid w:val="00111DEE"/>
    <w:rPr>
      <w:rFonts w:ascii="Tahoma" w:hAnsi="Tahoma"/>
      <w:sz w:val="16"/>
      <w:szCs w:val="18"/>
    </w:rPr>
  </w:style>
  <w:style w:type="paragraph" w:customStyle="1" w:styleId="EYBusinessaddress">
    <w:name w:val="EY Business address"/>
    <w:basedOn w:val="a"/>
    <w:rsid w:val="000031D1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Default">
    <w:name w:val="Default"/>
    <w:rsid w:val="00876D9C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f1">
    <w:name w:val="อักขระ อักขระ"/>
    <w:basedOn w:val="a"/>
    <w:rsid w:val="007F08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2">
    <w:name w:val="annotation text"/>
    <w:basedOn w:val="a"/>
    <w:link w:val="af3"/>
    <w:rsid w:val="009559DC"/>
    <w:rPr>
      <w:sz w:val="20"/>
      <w:szCs w:val="25"/>
    </w:rPr>
  </w:style>
  <w:style w:type="character" w:customStyle="1" w:styleId="af3">
    <w:name w:val="ข้อความข้อคิดเห็น อักขระ"/>
    <w:link w:val="af2"/>
    <w:rsid w:val="009559DC"/>
    <w:rPr>
      <w:rFonts w:ascii="Times New Roman"/>
      <w:szCs w:val="25"/>
    </w:rPr>
  </w:style>
  <w:style w:type="paragraph" w:styleId="af4">
    <w:name w:val="List Paragraph"/>
    <w:basedOn w:val="a"/>
    <w:uiPriority w:val="34"/>
    <w:qFormat/>
    <w:rsid w:val="0016773D"/>
    <w:pPr>
      <w:overflowPunct/>
      <w:autoSpaceDE/>
      <w:autoSpaceDN/>
      <w:adjustRightInd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CM1">
    <w:name w:val="CM1"/>
    <w:basedOn w:val="a"/>
    <w:next w:val="a"/>
    <w:uiPriority w:val="99"/>
    <w:rsid w:val="006F68DA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33">
    <w:name w:val="การเยื้องเนื้อความ 3 อักขระ"/>
    <w:basedOn w:val="a0"/>
    <w:link w:val="32"/>
    <w:rsid w:val="004D164B"/>
    <w:rPr>
      <w:rFonts w:ascii="Angsana New" w:hAnsi="Angsana New"/>
      <w:sz w:val="32"/>
      <w:szCs w:val="32"/>
    </w:rPr>
  </w:style>
  <w:style w:type="paragraph" w:customStyle="1" w:styleId="01HeadingTH">
    <w:name w:val="01 Heading TH"/>
    <w:basedOn w:val="a"/>
    <w:rsid w:val="00B33A6E"/>
    <w:pPr>
      <w:numPr>
        <w:numId w:val="13"/>
      </w:numPr>
      <w:adjustRightInd/>
      <w:spacing w:before="120" w:after="120"/>
      <w:contextualSpacing/>
      <w:jc w:val="thaiDistribute"/>
      <w:textAlignment w:val="auto"/>
    </w:pPr>
    <w:rPr>
      <w:rFonts w:ascii="Angsana New" w:eastAsiaTheme="minorHAnsi" w:hAnsi="Angsana New"/>
      <w:b/>
      <w:bCs/>
      <w:sz w:val="32"/>
      <w:szCs w:val="32"/>
    </w:rPr>
  </w:style>
  <w:style w:type="character" w:customStyle="1" w:styleId="02HeadingTHChar">
    <w:name w:val="02 Heading TH Char"/>
    <w:basedOn w:val="a0"/>
    <w:link w:val="02HeadingTH"/>
    <w:locked/>
    <w:rsid w:val="00B33A6E"/>
    <w:rPr>
      <w:rFonts w:ascii="Angsana New" w:hAnsi="Angsana New"/>
      <w:b/>
      <w:bCs/>
    </w:rPr>
  </w:style>
  <w:style w:type="paragraph" w:customStyle="1" w:styleId="02HeadingTH">
    <w:name w:val="02 Heading TH"/>
    <w:basedOn w:val="a"/>
    <w:link w:val="02HeadingTHChar"/>
    <w:rsid w:val="00B33A6E"/>
    <w:pPr>
      <w:numPr>
        <w:ilvl w:val="1"/>
        <w:numId w:val="13"/>
      </w:numPr>
      <w:adjustRightInd/>
      <w:spacing w:before="120" w:after="120"/>
      <w:contextualSpacing/>
      <w:jc w:val="thaiDistribute"/>
      <w:textAlignment w:val="auto"/>
    </w:pPr>
    <w:rPr>
      <w:rFonts w:ascii="Angsana New" w:hAnsi="Angsana New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5E765-1D9E-4854-8791-989B79BE2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12883</Words>
  <Characters>50503</Characters>
  <Application>Microsoft Office Word</Application>
  <DocSecurity>0</DocSecurity>
  <Lines>420</Lines>
  <Paragraphs>126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63260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มยุรี ไวยปิติ</cp:lastModifiedBy>
  <cp:revision>2</cp:revision>
  <cp:lastPrinted>2019-02-06T12:46:00Z</cp:lastPrinted>
  <dcterms:created xsi:type="dcterms:W3CDTF">2019-02-18T10:44:00Z</dcterms:created>
  <dcterms:modified xsi:type="dcterms:W3CDTF">2019-02-18T10:44:00Z</dcterms:modified>
</cp:coreProperties>
</file>