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705" w:rsidRPr="007555C9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:rsidR="00167CDF" w:rsidRPr="007555C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76ABB" w:rsidRPr="007555C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FB30AF" w:rsidRPr="007555C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E3D15" w:rsidRPr="007555C9">
        <w:rPr>
          <w:rFonts w:ascii="Angsana New" w:hAnsi="Angsana New"/>
          <w:b/>
          <w:bCs/>
          <w:sz w:val="32"/>
          <w:szCs w:val="32"/>
          <w:cs/>
        </w:rPr>
        <w:t>ปีสิ้นสุด</w:t>
      </w:r>
      <w:r w:rsidR="00617666" w:rsidRPr="007555C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b/>
          <w:bCs/>
          <w:sz w:val="32"/>
          <w:szCs w:val="32"/>
        </w:rPr>
        <w:t>2561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7555C9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47A7" w:rsidRPr="007555C9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Style w:val="PageNumber"/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7555C9">
        <w:rPr>
          <w:rFonts w:ascii="Angsana New" w:hAnsi="Angsana New"/>
          <w:sz w:val="32"/>
          <w:szCs w:val="32"/>
          <w:cs/>
        </w:rPr>
        <w:t xml:space="preserve">ไวส์ โลจิสติกส์ จำกัด (มหาชน) </w:t>
      </w:r>
      <w:r w:rsidRPr="007555C9">
        <w:rPr>
          <w:rFonts w:ascii="Angsana New" w:hAnsi="Angsana New"/>
          <w:sz w:val="32"/>
          <w:szCs w:val="32"/>
          <w:cs/>
        </w:rPr>
        <w:t>(</w:t>
      </w:r>
      <w:r w:rsidRPr="007555C9">
        <w:rPr>
          <w:rFonts w:ascii="Angsana New" w:hAnsi="Angsana New"/>
          <w:sz w:val="32"/>
          <w:szCs w:val="32"/>
        </w:rPr>
        <w:t>“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</w:rPr>
        <w:t>”</w:t>
      </w:r>
      <w:r w:rsidRPr="007555C9">
        <w:rPr>
          <w:rFonts w:ascii="Angsana New" w:hAnsi="Angsana New"/>
          <w:sz w:val="32"/>
          <w:szCs w:val="32"/>
          <w:cs/>
        </w:rPr>
        <w:t>) เป็นบริษัท</w:t>
      </w:r>
      <w:r w:rsidR="00C51259" w:rsidRPr="007555C9">
        <w:rPr>
          <w:rFonts w:ascii="Angsana New" w:hAnsi="Angsana New"/>
          <w:sz w:val="32"/>
          <w:szCs w:val="32"/>
          <w:cs/>
        </w:rPr>
        <w:t>มหาชน</w:t>
      </w:r>
      <w:r w:rsidRPr="007555C9">
        <w:rPr>
          <w:rFonts w:ascii="Angsana New" w:hAnsi="Angsana New"/>
          <w:sz w:val="32"/>
          <w:szCs w:val="32"/>
          <w:cs/>
        </w:rPr>
        <w:t>ซึ่งจัดตั้ง</w:t>
      </w:r>
      <w:r w:rsidR="00A02910" w:rsidRPr="007555C9">
        <w:rPr>
          <w:rFonts w:ascii="Angsana New" w:hAnsi="Angsana New"/>
          <w:sz w:val="32"/>
          <w:szCs w:val="32"/>
          <w:cs/>
        </w:rPr>
        <w:t>และ</w:t>
      </w:r>
      <w:r w:rsidR="007D69AB" w:rsidRPr="007555C9">
        <w:rPr>
          <w:rFonts w:ascii="Angsana New" w:hAnsi="Angsana New"/>
          <w:sz w:val="32"/>
          <w:szCs w:val="32"/>
          <w:cs/>
        </w:rPr>
        <w:t>มีภูมิลำเนาใน</w:t>
      </w:r>
      <w:r w:rsidR="00CF51D0" w:rsidRPr="007555C9">
        <w:rPr>
          <w:rFonts w:ascii="Angsana New" w:hAnsi="Angsana New"/>
          <w:sz w:val="32"/>
          <w:szCs w:val="32"/>
        </w:rPr>
        <w:t xml:space="preserve">     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Pr="007555C9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F7B2E" w:rsidRPr="007555C9">
        <w:rPr>
          <w:rFonts w:ascii="Angsana New" w:hAnsi="Angsana New"/>
          <w:sz w:val="32"/>
          <w:szCs w:val="32"/>
          <w:cs/>
        </w:rPr>
        <w:t>การรับจัดการขนส่งสินค้าระหว่างประเทศและในประเทศทั้งทางทะเล ทางอากาศ ทางบก</w:t>
      </w:r>
      <w:r w:rsidR="00C865AC">
        <w:rPr>
          <w:rFonts w:ascii="Angsana New" w:hAnsi="Angsana New"/>
          <w:sz w:val="32"/>
          <w:szCs w:val="32"/>
        </w:rPr>
        <w:t xml:space="preserve"> </w:t>
      </w:r>
      <w:r w:rsidR="00C865AC">
        <w:rPr>
          <w:rFonts w:ascii="Angsana New" w:hAnsi="Angsana New" w:hint="cs"/>
          <w:sz w:val="32"/>
          <w:szCs w:val="32"/>
          <w:cs/>
        </w:rPr>
        <w:t>ขนส่งทางบกข้ามพรมแดน</w:t>
      </w:r>
      <w:r w:rsidR="002F7B2E" w:rsidRPr="007555C9">
        <w:rPr>
          <w:rFonts w:ascii="Angsana New" w:hAnsi="Angsana New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C865AC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7555C9">
        <w:rPr>
          <w:rFonts w:ascii="Angsana New" w:hAnsi="Angsana New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7555C9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88/8</w:t>
      </w:r>
      <w:r w:rsidRPr="007555C9">
        <w:rPr>
          <w:rFonts w:ascii="Angsana New" w:hAnsi="Angsana New"/>
          <w:sz w:val="32"/>
          <w:szCs w:val="32"/>
          <w:cs/>
        </w:rPr>
        <w:t xml:space="preserve"> ถนนนนทรี</w:t>
      </w:r>
      <w:r w:rsidR="002B357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กรุงเทพมหานคร</w:t>
      </w:r>
    </w:p>
    <w:p w:rsidR="00533482" w:rsidRPr="007555C9" w:rsidRDefault="00533482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7555C9" w:rsidRDefault="00740475" w:rsidP="00A029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2.1</w:t>
      </w:r>
      <w:r w:rsidRPr="007555C9">
        <w:rPr>
          <w:rFonts w:ascii="Angsana New" w:hAnsi="Angsana New"/>
          <w:sz w:val="32"/>
          <w:szCs w:val="32"/>
        </w:rPr>
        <w:tab/>
      </w:r>
      <w:r w:rsidR="00E30D10" w:rsidRPr="007555C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555C9">
        <w:rPr>
          <w:rFonts w:ascii="Angsana New" w:hAnsi="Angsana New"/>
          <w:sz w:val="32"/>
          <w:szCs w:val="32"/>
          <w:cs/>
        </w:rPr>
        <w:t>การ</w:t>
      </w:r>
      <w:r w:rsidR="005425F8" w:rsidRPr="007555C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555C9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F3DD2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7555C9">
        <w:rPr>
          <w:rFonts w:ascii="Angsana New" w:hAnsi="Angsana New"/>
          <w:sz w:val="32"/>
          <w:szCs w:val="32"/>
          <w:cs/>
        </w:rPr>
        <w:t>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30D10" w:rsidRPr="007555C9">
        <w:rPr>
          <w:rFonts w:ascii="Angsana New" w:hAnsi="Angsana New"/>
          <w:sz w:val="32"/>
          <w:szCs w:val="32"/>
        </w:rPr>
        <w:t>2547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E30D10" w:rsidRPr="007555C9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5F3DD2" w:rsidRPr="007555C9">
        <w:rPr>
          <w:rFonts w:ascii="Angsana New" w:hAnsi="Angsana New"/>
          <w:sz w:val="32"/>
          <w:szCs w:val="32"/>
          <w:cs/>
        </w:rPr>
        <w:t xml:space="preserve">        </w:t>
      </w:r>
      <w:r w:rsidR="00E30D10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11 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ตุลาคม </w:t>
      </w:r>
      <w:r w:rsidR="00A02C5D" w:rsidRPr="007555C9">
        <w:rPr>
          <w:rFonts w:ascii="Angsana New" w:hAnsi="Angsana New"/>
          <w:sz w:val="32"/>
          <w:szCs w:val="32"/>
        </w:rPr>
        <w:t>2559</w:t>
      </w:r>
      <w:r w:rsidR="00E30D10" w:rsidRPr="007555C9">
        <w:rPr>
          <w:rFonts w:ascii="Angsana New" w:hAnsi="Angsana New"/>
          <w:sz w:val="32"/>
          <w:szCs w:val="32"/>
        </w:rPr>
        <w:t xml:space="preserve"> </w:t>
      </w:r>
      <w:r w:rsidR="00E30D10" w:rsidRPr="007555C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 2543</w:t>
      </w:r>
    </w:p>
    <w:p w:rsidR="00773F2B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555C9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555C9">
        <w:rPr>
          <w:rFonts w:ascii="Angsana New" w:hAnsi="Angsana New"/>
          <w:sz w:val="32"/>
          <w:szCs w:val="32"/>
          <w:cs/>
        </w:rPr>
        <w:t>นี้</w:t>
      </w:r>
    </w:p>
    <w:p w:rsidR="00A579B1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33482" w:rsidRPr="007555C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555C9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555C9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555C9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555C9">
        <w:rPr>
          <w:rFonts w:ascii="Angsana New" w:hAnsi="Angsana New"/>
          <w:sz w:val="32"/>
          <w:szCs w:val="32"/>
          <w:cs/>
        </w:rPr>
        <w:t>นโยบายการบัญชี</w:t>
      </w:r>
    </w:p>
    <w:p w:rsidR="00506E2B" w:rsidRPr="007555C9" w:rsidRDefault="00506E2B" w:rsidP="00506E2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2.2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80303" w:rsidRPr="007555C9" w:rsidRDefault="00A02910" w:rsidP="00506E2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="00D8584C" w:rsidRPr="007555C9">
        <w:rPr>
          <w:rFonts w:ascii="Angsana New" w:hAnsi="Angsana New"/>
          <w:sz w:val="32"/>
          <w:szCs w:val="32"/>
          <w:cs/>
        </w:rPr>
        <w:t>)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7555C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ไวส์</w:t>
      </w:r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โลจิสติกส์ จำกัด (มหาชน)</w:t>
      </w:r>
      <w:r w:rsidR="00F062A0" w:rsidRPr="007555C9">
        <w:rPr>
          <w:rStyle w:val="PageNumber"/>
          <w:rFonts w:ascii="Angsana New" w:hAnsi="Angsana New"/>
          <w:sz w:val="32"/>
          <w:szCs w:val="32"/>
        </w:rPr>
        <w:t xml:space="preserve">               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7555C9">
        <w:rPr>
          <w:rFonts w:ascii="Angsana New" w:hAnsi="Angsana New"/>
          <w:sz w:val="32"/>
          <w:szCs w:val="32"/>
          <w:cs/>
        </w:rPr>
        <w:t>ฯ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7555C9">
        <w:rPr>
          <w:rFonts w:ascii="Angsana New" w:hAnsi="Angsana New"/>
          <w:sz w:val="32"/>
          <w:szCs w:val="32"/>
          <w:cs/>
        </w:rPr>
        <w:t>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330"/>
        <w:gridCol w:w="2160"/>
        <w:gridCol w:w="1470"/>
        <w:gridCol w:w="885"/>
        <w:gridCol w:w="885"/>
      </w:tblGrid>
      <w:tr w:rsidR="006E3611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A029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A02910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6E3611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3D15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02910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A269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7D69A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A26983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A02910" w:rsidRPr="007555C9" w:rsidRDefault="00A02910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A02910" w:rsidRPr="007555C9" w:rsidRDefault="00A02910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D33B2D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D33B2D" w:rsidP="00D33B2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 ซันเอ็กซ์เพรส (ประเทศไทย)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A02C5D" w:rsidP="00D33B2D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</w:t>
            </w:r>
            <w:r w:rsidR="00D33B2D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ขนส่งและจัดหาระวางการขนส่งทุกชนิด             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D33B2D" w:rsidP="00D33B2D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D33B2D" w:rsidRPr="007555C9" w:rsidRDefault="00D33B2D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D33B2D" w:rsidRPr="007555C9" w:rsidRDefault="00D33B2D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</w:tbl>
    <w:p w:rsidR="002B3574" w:rsidRPr="007555C9" w:rsidRDefault="002B3574">
      <w:pPr>
        <w:rPr>
          <w:rFonts w:ascii="Angsana New" w:hAnsi="Angsana New"/>
        </w:rPr>
      </w:pPr>
      <w:r w:rsidRPr="007555C9">
        <w:rPr>
          <w:rFonts w:ascii="Angsana New" w:hAnsi="Angsana New"/>
        </w:rPr>
        <w:br w:type="page"/>
      </w:r>
    </w:p>
    <w:tbl>
      <w:tblPr>
        <w:tblW w:w="87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330"/>
        <w:gridCol w:w="2160"/>
        <w:gridCol w:w="1470"/>
        <w:gridCol w:w="885"/>
        <w:gridCol w:w="885"/>
      </w:tblGrid>
      <w:tr w:rsidR="002B3574" w:rsidRPr="007555C9" w:rsidTr="0026411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B3574" w:rsidRPr="007555C9" w:rsidTr="0026411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B3574" w:rsidRPr="007555C9" w:rsidTr="0026411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F87CBA" w:rsidP="00264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F87CBA" w:rsidP="00264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B3574" w:rsidRPr="007555C9" w:rsidTr="0026411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2B3574" w:rsidRPr="007555C9" w:rsidRDefault="002B3574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2B3574" w:rsidRPr="007555C9" w:rsidRDefault="002B3574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CF0BF2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F0BF2" w:rsidRPr="007555C9" w:rsidRDefault="00CF0BF2" w:rsidP="00993CA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 ยูโรเอเชีย โทเทิล โลจิสติกส์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F0BF2" w:rsidRPr="007555C9" w:rsidRDefault="00CF0BF2" w:rsidP="00CF0BF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ให้บริการโลจิสติกส์ขนส่งข้ามพรมแดน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(Cross-Border Transport Services)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F0BF2" w:rsidRPr="007555C9" w:rsidRDefault="00CF0BF2" w:rsidP="00993CA9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CF0BF2" w:rsidRPr="007555C9" w:rsidRDefault="00CF0BF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CF0BF2" w:rsidRPr="007555C9" w:rsidRDefault="00CF0BF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CA9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F25030" w:rsidP="00993CA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Wice Logistics (Singapore) 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A02C5D" w:rsidP="00993CA9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</w:t>
            </w:r>
            <w:r w:rsidR="00993CA9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993CA9" w:rsidP="00993CA9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993CA9" w:rsidRPr="007555C9" w:rsidRDefault="0017508F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993CA9" w:rsidRPr="007555C9" w:rsidRDefault="00993CA9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F25030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Wice Logistics (Hong Kong)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(เดิมชื่อ “</w:t>
            </w:r>
            <w:r w:rsidRPr="007555C9">
              <w:rPr>
                <w:rFonts w:ascii="Angsana New" w:hAnsi="Angsana New"/>
                <w:sz w:val="28"/>
                <w:szCs w:val="28"/>
              </w:rPr>
              <w:t>Universal Worldwide Transportation Limited”)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F25030" w:rsidRPr="007555C9" w:rsidRDefault="00F25030" w:rsidP="00F250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F25030" w:rsidRPr="007555C9" w:rsidRDefault="00F25030" w:rsidP="00F250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5030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Guangzhou Wice Logistics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(เดิมชื่อ “</w:t>
            </w:r>
            <w:r w:rsidRPr="007555C9">
              <w:rPr>
                <w:rFonts w:ascii="Angsana New" w:hAnsi="Angsana New"/>
                <w:sz w:val="28"/>
                <w:szCs w:val="28"/>
              </w:rPr>
              <w:t>Guangzhou Universal Worldwide Transportation Limited”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ถือหุ้นโดย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Wice Logistics (Hong Kong)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F25030" w:rsidRPr="007555C9" w:rsidRDefault="00F25030" w:rsidP="00F250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F25030" w:rsidRPr="007555C9" w:rsidRDefault="00F25030" w:rsidP="00F250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5030" w:rsidRPr="007555C9" w:rsidTr="001E3D1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Euroasia Total Logistics (M) Sdn Bhd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(ถือหุ้นโดยบริษัท ยูโรเอเชีย โทเทิล</w:t>
            </w:r>
            <w:r w:rsidR="00CF0BF2"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 จำกัด 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40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="00CF0BF2" w:rsidRPr="007555C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 ยูโรเอเชีย โทเทิล โลจิสติกส์ จำกัด อีกร้อยละ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60)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  <w:r w:rsidRPr="007555C9">
              <w:rPr>
                <w:rFonts w:ascii="Angsana New" w:hAnsi="Angsana New"/>
                <w:sz w:val="28"/>
                <w:szCs w:val="28"/>
              </w:rPr>
              <w:t>(Cross-Border Transport Services)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F25030" w:rsidRPr="007555C9" w:rsidRDefault="00F25030" w:rsidP="00F2503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F25030" w:rsidRPr="007555C9" w:rsidRDefault="00F25030" w:rsidP="00F250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F25030" w:rsidRPr="007555C9" w:rsidRDefault="00F25030" w:rsidP="00F250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35C3C" w:rsidRPr="007555C9" w:rsidRDefault="00D35C3C" w:rsidP="00686E9E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ข)</w:t>
      </w:r>
      <w:r w:rsidRPr="007555C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:rsidR="00AA1E59" w:rsidRPr="007555C9" w:rsidRDefault="00D35C3C" w:rsidP="00D35C3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ค</w:t>
      </w:r>
      <w:r w:rsidR="00413A1D" w:rsidRPr="007555C9">
        <w:rPr>
          <w:rFonts w:ascii="Angsana New" w:hAnsi="Angsana New"/>
          <w:sz w:val="32"/>
          <w:szCs w:val="32"/>
          <w:cs/>
        </w:rPr>
        <w:t>)</w:t>
      </w:r>
      <w:r w:rsidR="00413A1D" w:rsidRPr="007555C9">
        <w:rPr>
          <w:rFonts w:ascii="Angsana New" w:hAnsi="Angsana New"/>
          <w:sz w:val="32"/>
          <w:szCs w:val="32"/>
          <w:cs/>
        </w:rPr>
        <w:tab/>
      </w:r>
      <w:r w:rsidR="005528B7" w:rsidRPr="007555C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8355C" w:rsidRPr="007555C9">
        <w:rPr>
          <w:rFonts w:ascii="Angsana New" w:hAnsi="Angsana New"/>
          <w:sz w:val="32"/>
          <w:szCs w:val="32"/>
          <w:cs/>
        </w:rPr>
        <w:t>ัทฯมีอำนาจ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8355C" w:rsidRPr="007555C9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5528B7" w:rsidRPr="007555C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5E68A0" w:rsidRPr="007555C9">
        <w:rPr>
          <w:rFonts w:ascii="Angsana New" w:hAnsi="Angsana New"/>
          <w:sz w:val="32"/>
          <w:szCs w:val="32"/>
        </w:rPr>
        <w:t xml:space="preserve"> </w:t>
      </w:r>
      <w:r w:rsidR="005E68A0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A1E59" w:rsidRPr="007555C9" w:rsidRDefault="00D35C3C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ง</w:t>
      </w:r>
      <w:r w:rsidR="00AA1E59" w:rsidRPr="007555C9">
        <w:rPr>
          <w:rFonts w:ascii="Angsana New" w:hAnsi="Angsana New"/>
          <w:sz w:val="32"/>
          <w:szCs w:val="32"/>
          <w:cs/>
        </w:rPr>
        <w:t>)</w:t>
      </w:r>
      <w:r w:rsidR="00AA1E59" w:rsidRPr="007555C9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E68A0" w:rsidRPr="007555C9">
        <w:rPr>
          <w:rFonts w:ascii="Angsana New" w:hAnsi="Angsana New"/>
          <w:sz w:val="32"/>
          <w:szCs w:val="32"/>
          <w:cs/>
        </w:rPr>
        <w:t>ได้</w:t>
      </w:r>
      <w:r w:rsidR="00AA1E59" w:rsidRPr="007555C9">
        <w:rPr>
          <w:rFonts w:ascii="Angsana New" w:hAnsi="Angsana New"/>
          <w:sz w:val="32"/>
          <w:szCs w:val="32"/>
          <w:cs/>
        </w:rPr>
        <w:t>จัดทำขึ้นโดย</w:t>
      </w:r>
      <w:r w:rsidR="005E68A0" w:rsidRPr="007555C9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ใช้นโยบายการบัญชีที่สำคัญเช่นเดียวกันกับ</w:t>
      </w:r>
      <w:r w:rsidR="00E76ABB" w:rsidRPr="007555C9">
        <w:rPr>
          <w:rFonts w:ascii="Angsana New" w:hAnsi="Angsana New"/>
          <w:sz w:val="32"/>
          <w:szCs w:val="32"/>
          <w:cs/>
        </w:rPr>
        <w:t>นโยบาย</w:t>
      </w:r>
      <w:r w:rsidR="00D66579" w:rsidRPr="007555C9">
        <w:rPr>
          <w:rFonts w:ascii="Angsana New" w:hAnsi="Angsana New"/>
          <w:sz w:val="32"/>
          <w:szCs w:val="32"/>
        </w:rPr>
        <w:t xml:space="preserve">      </w:t>
      </w:r>
      <w:r w:rsidR="00E76ABB" w:rsidRPr="007555C9">
        <w:rPr>
          <w:rFonts w:ascii="Angsana New" w:hAnsi="Angsana New"/>
          <w:sz w:val="32"/>
          <w:szCs w:val="32"/>
          <w:cs/>
        </w:rPr>
        <w:t>การบัญชีที่สำคัญ</w:t>
      </w:r>
      <w:r w:rsidR="005E68A0" w:rsidRPr="007555C9">
        <w:rPr>
          <w:rFonts w:ascii="Angsana New" w:hAnsi="Angsana New"/>
          <w:sz w:val="32"/>
          <w:szCs w:val="32"/>
          <w:cs/>
        </w:rPr>
        <w:t>ของ</w:t>
      </w:r>
      <w:r w:rsidR="00413A1D" w:rsidRPr="007555C9">
        <w:rPr>
          <w:rFonts w:ascii="Angsana New" w:hAnsi="Angsana New"/>
          <w:sz w:val="32"/>
          <w:szCs w:val="32"/>
          <w:cs/>
        </w:rPr>
        <w:t>บริษัทฯ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br w:type="page"/>
      </w:r>
    </w:p>
    <w:p w:rsidR="006C1FCE" w:rsidRPr="007555C9" w:rsidRDefault="006C1FCE" w:rsidP="006C1F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จ)</w:t>
      </w:r>
      <w:r w:rsidRPr="007555C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7555C9">
        <w:rPr>
          <w:rFonts w:ascii="Angsana New" w:hAnsi="Angsana New"/>
          <w:sz w:val="32"/>
          <w:szCs w:val="32"/>
        </w:rPr>
        <w:t xml:space="preserve">  </w:t>
      </w:r>
    </w:p>
    <w:p w:rsidR="00B80303" w:rsidRPr="007555C9" w:rsidRDefault="00C51259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ฉ</w:t>
      </w:r>
      <w:r w:rsidR="00A02910" w:rsidRPr="007555C9">
        <w:rPr>
          <w:rFonts w:ascii="Angsana New" w:hAnsi="Angsana New"/>
          <w:sz w:val="32"/>
          <w:szCs w:val="32"/>
          <w:cs/>
        </w:rPr>
        <w:t>)</w:t>
      </w:r>
      <w:r w:rsidR="00B03A8C" w:rsidRPr="007555C9">
        <w:rPr>
          <w:rFonts w:ascii="Angsana New" w:hAnsi="Angsana New"/>
          <w:sz w:val="32"/>
          <w:szCs w:val="32"/>
          <w:cs/>
        </w:rPr>
        <w:tab/>
      </w:r>
      <w:r w:rsidR="00B80303" w:rsidRPr="007555C9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</w:t>
      </w:r>
      <w:r w:rsidR="00081ABE" w:rsidRPr="007555C9">
        <w:rPr>
          <w:rFonts w:ascii="Angsana New" w:hAnsi="Angsana New"/>
          <w:sz w:val="32"/>
          <w:szCs w:val="32"/>
          <w:cs/>
        </w:rPr>
        <w:t>ารค้าระหว่างกันที่มีสาระสำคัญได้ถูก</w:t>
      </w:r>
      <w:r w:rsidR="00B80303" w:rsidRPr="007555C9">
        <w:rPr>
          <w:rFonts w:ascii="Angsana New" w:hAnsi="Angsana New"/>
          <w:sz w:val="32"/>
          <w:szCs w:val="32"/>
          <w:cs/>
        </w:rPr>
        <w:t>ตัดออกจาก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3E67CB" w:rsidRPr="007555C9" w:rsidRDefault="00C51259" w:rsidP="003E67C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ช</w:t>
      </w:r>
      <w:r w:rsidR="003E67CB" w:rsidRPr="007555C9">
        <w:rPr>
          <w:rFonts w:ascii="Angsana New" w:hAnsi="Angsana New"/>
          <w:sz w:val="32"/>
          <w:szCs w:val="32"/>
          <w:cs/>
        </w:rPr>
        <w:t>)</w:t>
      </w:r>
      <w:r w:rsidR="003E67CB" w:rsidRPr="007555C9">
        <w:rPr>
          <w:rFonts w:ascii="Angsana New" w:hAnsi="Angsana New"/>
          <w:sz w:val="32"/>
          <w:szCs w:val="32"/>
        </w:rPr>
        <w:tab/>
      </w:r>
      <w:r w:rsidR="003E67CB" w:rsidRPr="007555C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24219" w:rsidRPr="007555C9" w:rsidRDefault="00740475" w:rsidP="007A37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2.3</w:t>
      </w:r>
      <w:r w:rsidRPr="007555C9">
        <w:rPr>
          <w:rFonts w:ascii="Angsana New" w:hAnsi="Angsana New"/>
          <w:sz w:val="32"/>
          <w:szCs w:val="32"/>
        </w:rPr>
        <w:tab/>
      </w:r>
      <w:r w:rsidR="00823EF9" w:rsidRPr="007555C9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673F87" w:rsidRPr="007555C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23EF9" w:rsidRPr="007555C9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F85C79" w:rsidRPr="007555C9" w:rsidRDefault="00F85C79" w:rsidP="00F85C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3</w:t>
      </w:r>
      <w:r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3E67CB" w:rsidRPr="007555C9" w:rsidRDefault="003E67CB" w:rsidP="003E67CB">
      <w:pPr>
        <w:tabs>
          <w:tab w:val="left" w:pos="540"/>
          <w:tab w:val="left" w:pos="900"/>
        </w:tabs>
        <w:spacing w:before="40" w:after="40" w:line="42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555C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3E67CB" w:rsidRPr="007555C9" w:rsidRDefault="003E67CB" w:rsidP="003E67CB">
      <w:pPr>
        <w:spacing w:before="40" w:after="40" w:line="420" w:lineRule="exact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>ในระหว่างปี บริษัทฯและบริษัทย่อยได้นำมาตรฐานการรายงานทางการเงิน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7555C9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(ปรับปรุง </w:t>
      </w:r>
      <w:r w:rsidR="00F25030" w:rsidRPr="007555C9">
        <w:rPr>
          <w:rFonts w:ascii="Angsana New" w:hAnsi="Angsana New"/>
          <w:spacing w:val="-4"/>
          <w:sz w:val="32"/>
          <w:szCs w:val="32"/>
        </w:rPr>
        <w:t>2560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จำนวนหลายฉบับ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งบการเงินที่มี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7555C9">
        <w:rPr>
          <w:rFonts w:ascii="Angsana New" w:hAnsi="Angsana New"/>
          <w:spacing w:val="-4"/>
          <w:sz w:val="32"/>
          <w:szCs w:val="32"/>
        </w:rPr>
        <w:t>1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CF0BF2" w:rsidRPr="007555C9">
        <w:rPr>
          <w:rFonts w:ascii="Angsana New" w:hAnsi="Angsana New"/>
          <w:spacing w:val="-4"/>
          <w:sz w:val="32"/>
          <w:szCs w:val="32"/>
        </w:rPr>
        <w:t>2561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อธิบายให้ชัดเจนเกี่ยวกับการเปิดเผยข้อมูลในหมายเหตุประกอบงบการเงิน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3E67CB" w:rsidRPr="007555C9" w:rsidRDefault="002B3574" w:rsidP="00F2503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ข.  </w:t>
      </w:r>
      <w:r w:rsidR="003E67CB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มาตรฐานการรายงานทางการเงินที่จะมีผลบังคับใ</w:t>
      </w:r>
      <w:r w:rsidR="00F25030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ช้สำหรับงบการเงินที่มีรอบระยะเวลาบัญชีที่เริ่ม       ในหรือหลังวันที่</w:t>
      </w:r>
      <w:r w:rsidR="00F25030" w:rsidRPr="007555C9">
        <w:rPr>
          <w:rFonts w:ascii="Angsana New" w:hAnsi="Angsana New"/>
          <w:b/>
          <w:bCs/>
          <w:sz w:val="32"/>
          <w:szCs w:val="32"/>
        </w:rPr>
        <w:t xml:space="preserve"> 1</w:t>
      </w:r>
      <w:r w:rsidR="00F25030" w:rsidRPr="007555C9">
        <w:rPr>
          <w:rFonts w:ascii="Angsana New" w:hAnsi="Angsana New"/>
          <w:b/>
          <w:bCs/>
          <w:sz w:val="32"/>
          <w:szCs w:val="32"/>
          <w:cs/>
        </w:rPr>
        <w:t xml:space="preserve"> มกราคม</w:t>
      </w:r>
      <w:r w:rsidR="00F25030" w:rsidRPr="007555C9">
        <w:rPr>
          <w:rFonts w:ascii="Angsana New" w:hAnsi="Angsana New"/>
          <w:b/>
          <w:bCs/>
          <w:sz w:val="32"/>
          <w:szCs w:val="32"/>
        </w:rPr>
        <w:t xml:space="preserve"> 2562</w:t>
      </w:r>
    </w:p>
    <w:p w:rsidR="003E67CB" w:rsidRPr="007555C9" w:rsidRDefault="003E67CB" w:rsidP="003E67CB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B40208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ทางการเงินฉบับปรับปรุง (ปรับปรุง </w:t>
      </w:r>
      <w:r w:rsidR="00F25030" w:rsidRPr="007555C9">
        <w:rPr>
          <w:rFonts w:ascii="Angsana New" w:hAnsi="Angsana New"/>
          <w:spacing w:val="-4"/>
          <w:sz w:val="32"/>
          <w:szCs w:val="32"/>
        </w:rPr>
        <w:t>2561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และฉบับใหม่</w:t>
      </w:r>
      <w:r w:rsidRPr="007555C9">
        <w:rPr>
          <w:rFonts w:ascii="Angsana New" w:hAnsi="Angsana New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B40208">
        <w:rPr>
          <w:rFonts w:ascii="Angsana New" w:hAnsi="Angsana New"/>
          <w:spacing w:val="-4"/>
          <w:sz w:val="32"/>
          <w:szCs w:val="32"/>
        </w:rPr>
        <w:t xml:space="preserve"> 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1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="00F25030" w:rsidRPr="007555C9">
        <w:rPr>
          <w:rFonts w:ascii="Angsana New" w:hAnsi="Angsana New"/>
          <w:spacing w:val="-4"/>
          <w:sz w:val="32"/>
          <w:szCs w:val="32"/>
        </w:rPr>
        <w:t>2562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มาตรฐานการรายงาน</w:t>
      </w:r>
      <w:r w:rsidR="00B40208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อธิบายให้ชัดเจนเกี่ยวกับ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3E67CB" w:rsidRPr="007555C9" w:rsidRDefault="003E67CB" w:rsidP="003E67CB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lastRenderedPageBreak/>
        <w:t>ฝ่ายบริหารของบริษัทฯและบริษัทย่อยเชื่อว่ามาตรฐานการรายงานทางการเงินฉบับปรับปรุง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ดังกล่าว      ส่วนใหญ่</w:t>
      </w:r>
      <w:r w:rsidRPr="007555C9">
        <w:rPr>
          <w:rFonts w:ascii="Angsana New" w:hAnsi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F25030" w:rsidRPr="007555C9" w:rsidRDefault="00F25030" w:rsidP="00F250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F25030" w:rsidRPr="007555C9" w:rsidRDefault="00F25030" w:rsidP="00F25030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555C9">
        <w:rPr>
          <w:rFonts w:ascii="Angsana New" w:hAnsi="Angsana New"/>
          <w:sz w:val="32"/>
          <w:szCs w:val="32"/>
        </w:rPr>
        <w:t>15</w:t>
      </w:r>
      <w:r w:rsidRPr="007555C9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Pr="007555C9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25030" w:rsidRPr="007555C9" w:rsidTr="00F25030">
        <w:tc>
          <w:tcPr>
            <w:tcW w:w="5130" w:type="dxa"/>
            <w:hideMark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F25030" w:rsidRPr="007555C9" w:rsidTr="00F25030">
        <w:tc>
          <w:tcPr>
            <w:tcW w:w="5130" w:type="dxa"/>
            <w:hideMark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F25030" w:rsidRPr="007555C9" w:rsidTr="00F25030">
        <w:tc>
          <w:tcPr>
            <w:tcW w:w="5130" w:type="dxa"/>
            <w:hideMark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25030" w:rsidRPr="007555C9" w:rsidRDefault="00F25030" w:rsidP="00F25030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F25030" w:rsidRPr="007555C9" w:rsidTr="00F25030">
        <w:tc>
          <w:tcPr>
            <w:tcW w:w="5130" w:type="dxa"/>
          </w:tcPr>
          <w:p w:rsidR="00F25030" w:rsidRPr="007555C9" w:rsidRDefault="00F25030" w:rsidP="00F2503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F25030" w:rsidRPr="007555C9" w:rsidTr="00F25030">
        <w:tc>
          <w:tcPr>
            <w:tcW w:w="5130" w:type="dxa"/>
          </w:tcPr>
          <w:p w:rsidR="00F25030" w:rsidRPr="007555C9" w:rsidRDefault="00F25030" w:rsidP="00F2503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F25030" w:rsidRPr="007555C9" w:rsidRDefault="00F25030" w:rsidP="00F25030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F25030" w:rsidRPr="007555C9" w:rsidTr="00F25030">
        <w:tc>
          <w:tcPr>
            <w:tcW w:w="5130" w:type="dxa"/>
          </w:tcPr>
          <w:p w:rsidR="00F25030" w:rsidRPr="007555C9" w:rsidRDefault="00F25030" w:rsidP="00F25030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F25030" w:rsidRPr="007555C9" w:rsidRDefault="00F25030" w:rsidP="00F2503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F25030" w:rsidRPr="007555C9" w:rsidRDefault="00F25030" w:rsidP="00F25030">
      <w:pPr>
        <w:spacing w:before="24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555C9">
        <w:rPr>
          <w:rFonts w:ascii="Angsana New" w:hAnsi="Angsana New"/>
          <w:sz w:val="32"/>
          <w:szCs w:val="32"/>
        </w:rPr>
        <w:t>15</w:t>
      </w:r>
      <w:r w:rsidRPr="007555C9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555C9">
        <w:rPr>
          <w:rFonts w:ascii="Angsana New" w:hAnsi="Angsana New"/>
          <w:sz w:val="32"/>
          <w:szCs w:val="32"/>
        </w:rPr>
        <w:t xml:space="preserve"> 5 </w:t>
      </w:r>
      <w:r w:rsidRPr="007555C9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25030" w:rsidRPr="007555C9" w:rsidRDefault="00F25030" w:rsidP="00F25030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ฝ่ายบริหารของบริษัทฯและบริษัทย่อยเชื่อว่ามาตรฐานฉบับดังกล่าว จะไม่มีผลกระทบอย่างเป็นสาระสำคัญต่องบการเงินของบริษัทฯและบริษัทย่อย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:rsidR="00F25030" w:rsidRPr="007555C9" w:rsidRDefault="00F25030" w:rsidP="00F25030">
      <w:pPr>
        <w:spacing w:before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ค.</w:t>
      </w:r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 กลุ่มเครื่องมือทางการเงินที่จะมีผลบังคับใช้สำหรับงบการเงินที่มีรอบ</w:t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>ระยะเวลาบัญชีที่เริ่มในหรือหลังวันที่</w:t>
      </w:r>
      <w:r w:rsidRPr="007555C9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7555C9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r w:rsidRPr="007555C9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:rsidR="00F25030" w:rsidRPr="007555C9" w:rsidRDefault="00F25030" w:rsidP="00F25030">
      <w:pPr>
        <w:pStyle w:val="ListParagraph"/>
        <w:spacing w:before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 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25030" w:rsidRPr="007555C9" w:rsidTr="00F25030">
        <w:tc>
          <w:tcPr>
            <w:tcW w:w="8820" w:type="dxa"/>
            <w:gridSpan w:val="2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25030" w:rsidRPr="007555C9" w:rsidTr="00F25030">
        <w:tc>
          <w:tcPr>
            <w:tcW w:w="2610" w:type="dxa"/>
          </w:tcPr>
          <w:p w:rsidR="00F25030" w:rsidRPr="007555C9" w:rsidRDefault="00F25030" w:rsidP="00F2503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25030" w:rsidRPr="007555C9" w:rsidTr="00F25030">
        <w:tc>
          <w:tcPr>
            <w:tcW w:w="2610" w:type="dxa"/>
          </w:tcPr>
          <w:p w:rsidR="00F25030" w:rsidRPr="007555C9" w:rsidRDefault="00F25030" w:rsidP="00F2503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25030" w:rsidRPr="007555C9" w:rsidTr="00F25030">
        <w:tc>
          <w:tcPr>
            <w:tcW w:w="8820" w:type="dxa"/>
            <w:gridSpan w:val="2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25030" w:rsidRPr="007555C9" w:rsidTr="00F25030">
        <w:tc>
          <w:tcPr>
            <w:tcW w:w="2610" w:type="dxa"/>
          </w:tcPr>
          <w:p w:rsidR="00F25030" w:rsidRPr="007555C9" w:rsidRDefault="00F25030" w:rsidP="00F25030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25030" w:rsidRPr="007555C9" w:rsidTr="00F25030">
        <w:tc>
          <w:tcPr>
            <w:tcW w:w="8820" w:type="dxa"/>
            <w:gridSpan w:val="2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25030" w:rsidRPr="007555C9" w:rsidTr="00F25030">
        <w:tc>
          <w:tcPr>
            <w:tcW w:w="2610" w:type="dxa"/>
          </w:tcPr>
          <w:p w:rsidR="00F25030" w:rsidRPr="007555C9" w:rsidRDefault="00F25030" w:rsidP="00F2503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25030" w:rsidRPr="007555C9" w:rsidTr="00F25030">
        <w:tc>
          <w:tcPr>
            <w:tcW w:w="2610" w:type="dxa"/>
          </w:tcPr>
          <w:p w:rsidR="00F25030" w:rsidRPr="007555C9" w:rsidRDefault="00F25030" w:rsidP="00F2503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25030" w:rsidRPr="007555C9" w:rsidRDefault="00F25030" w:rsidP="00F2503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25030" w:rsidRPr="007555C9" w:rsidRDefault="00F25030" w:rsidP="00F2503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555C9">
        <w:rPr>
          <w:rFonts w:ascii="Angsana New" w:hAnsi="Angsana New"/>
          <w:sz w:val="32"/>
          <w:szCs w:val="32"/>
        </w:rPr>
        <w:t>(Business Model)</w:t>
      </w:r>
      <w:r w:rsidRPr="007555C9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F25030" w:rsidRPr="007555C9" w:rsidRDefault="00F25030" w:rsidP="00F25030">
      <w:pPr>
        <w:tabs>
          <w:tab w:val="left" w:pos="900"/>
        </w:tabs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37119" w:rsidRPr="007555C9" w:rsidRDefault="00D5578B" w:rsidP="00D35C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137119" w:rsidRPr="007555C9">
        <w:rPr>
          <w:rFonts w:ascii="Angsana New" w:hAnsi="Angsana New"/>
          <w:b/>
          <w:bCs/>
          <w:sz w:val="32"/>
          <w:szCs w:val="32"/>
        </w:rPr>
        <w:t>.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7555C9" w:rsidRDefault="00D5578B" w:rsidP="00D35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3E149C" w:rsidRPr="007555C9">
        <w:rPr>
          <w:rFonts w:ascii="Angsana New" w:hAnsi="Angsana New"/>
          <w:b/>
          <w:bCs/>
          <w:sz w:val="32"/>
          <w:szCs w:val="32"/>
        </w:rPr>
        <w:t>.1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FC0911" w:rsidRPr="007555C9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FC0911" w:rsidRPr="007555C9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440DC1" w:rsidRPr="007555C9">
        <w:rPr>
          <w:rFonts w:ascii="Angsana New" w:hAnsi="Angsana New"/>
          <w:i/>
          <w:iCs/>
          <w:sz w:val="32"/>
          <w:szCs w:val="32"/>
          <w:cs/>
        </w:rPr>
        <w:t>จากการให้บริการ</w:t>
      </w:r>
    </w:p>
    <w:p w:rsidR="00744E73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440DC1" w:rsidRPr="007555C9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7555C9">
        <w:rPr>
          <w:rFonts w:ascii="Angsana New" w:hAnsi="Angsana New"/>
          <w:sz w:val="32"/>
          <w:szCs w:val="32"/>
          <w:cs/>
        </w:rPr>
        <w:t>รับรู้</w:t>
      </w:r>
      <w:r w:rsidR="004073C8" w:rsidRPr="007555C9">
        <w:rPr>
          <w:rFonts w:ascii="Angsana New" w:hAnsi="Angsana New"/>
          <w:sz w:val="32"/>
          <w:szCs w:val="32"/>
          <w:cs/>
        </w:rPr>
        <w:t>เมื่อ</w:t>
      </w:r>
      <w:r w:rsidR="00D5578B" w:rsidRPr="007555C9">
        <w:rPr>
          <w:rFonts w:ascii="Angsana New" w:hAnsi="Angsana New"/>
          <w:sz w:val="32"/>
          <w:szCs w:val="32"/>
          <w:cs/>
        </w:rPr>
        <w:t>บริษัทฯ</w:t>
      </w:r>
      <w:r w:rsidR="00E76AB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073C8" w:rsidRPr="007555C9">
        <w:rPr>
          <w:rFonts w:ascii="Angsana New" w:hAnsi="Angsana New"/>
          <w:sz w:val="32"/>
          <w:szCs w:val="32"/>
          <w:cs/>
        </w:rPr>
        <w:t>ได้ให้บริการ</w:t>
      </w:r>
      <w:r w:rsidR="00D5578B" w:rsidRPr="007555C9">
        <w:rPr>
          <w:rFonts w:ascii="Angsana New" w:hAnsi="Angsana New"/>
          <w:sz w:val="32"/>
          <w:szCs w:val="32"/>
          <w:cs/>
        </w:rPr>
        <w:t>แก่ลูกค้า</w:t>
      </w:r>
      <w:r w:rsidR="00206BB1" w:rsidRPr="007555C9">
        <w:rPr>
          <w:rFonts w:ascii="Angsana New" w:hAnsi="Angsana New"/>
          <w:sz w:val="32"/>
          <w:szCs w:val="32"/>
          <w:cs/>
        </w:rPr>
        <w:t>แล้ว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FC0911" w:rsidRPr="007555C9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FC0911" w:rsidRPr="007555C9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61658E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7555C9">
        <w:rPr>
          <w:rFonts w:ascii="Angsana New" w:hAnsi="Angsana New"/>
          <w:sz w:val="32"/>
          <w:szCs w:val="32"/>
          <w:cs/>
        </w:rPr>
        <w:t>รับ</w:t>
      </w:r>
      <w:r w:rsidRPr="007555C9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7555C9">
        <w:rPr>
          <w:rFonts w:ascii="Angsana New" w:hAnsi="Angsana New"/>
          <w:sz w:val="32"/>
          <w:szCs w:val="32"/>
          <w:cs/>
        </w:rPr>
        <w:t>คงค้าง</w:t>
      </w:r>
      <w:r w:rsidRPr="007555C9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br w:type="page"/>
      </w:r>
    </w:p>
    <w:p w:rsidR="00B71EDB" w:rsidRPr="007555C9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555C9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7555C9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71EDB" w:rsidRPr="007555C9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382C34" w:rsidRPr="007555C9" w:rsidRDefault="00D5578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F8377F" w:rsidRPr="007555C9">
        <w:rPr>
          <w:rFonts w:ascii="Angsana New" w:hAnsi="Angsana New"/>
          <w:b/>
          <w:bCs/>
          <w:sz w:val="32"/>
          <w:szCs w:val="32"/>
        </w:rPr>
        <w:t>.</w:t>
      </w:r>
      <w:r w:rsidRPr="007555C9">
        <w:rPr>
          <w:rFonts w:ascii="Angsana New" w:hAnsi="Angsana New"/>
          <w:b/>
          <w:bCs/>
          <w:sz w:val="32"/>
          <w:szCs w:val="32"/>
        </w:rPr>
        <w:t>2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555C9">
        <w:rPr>
          <w:rFonts w:ascii="Angsana New" w:hAnsi="Angsana New"/>
          <w:sz w:val="32"/>
          <w:szCs w:val="32"/>
        </w:rPr>
        <w:t>3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555C9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555C9">
        <w:rPr>
          <w:rFonts w:ascii="Angsana New" w:hAnsi="Angsana New"/>
          <w:sz w:val="32"/>
          <w:szCs w:val="32"/>
          <w:cs/>
        </w:rPr>
        <w:t>จำกัด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744E73" w:rsidRPr="007555C9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7555C9" w:rsidRDefault="00D5578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4.3</w:t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D11E14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137119" w:rsidRPr="007555C9">
        <w:rPr>
          <w:rFonts w:ascii="Angsana New" w:hAnsi="Angsana New"/>
          <w:sz w:val="32"/>
          <w:szCs w:val="32"/>
          <w:cs/>
        </w:rPr>
        <w:t>ลูกหนี้การค้า</w:t>
      </w:r>
      <w:r w:rsidR="00D5578B" w:rsidRPr="007555C9">
        <w:rPr>
          <w:rFonts w:ascii="Angsana New" w:hAnsi="Angsana New"/>
          <w:sz w:val="32"/>
          <w:szCs w:val="32"/>
          <w:cs/>
        </w:rPr>
        <w:t>และลูกหนี้อื่น</w:t>
      </w:r>
      <w:r w:rsidR="00137119" w:rsidRPr="007555C9">
        <w:rPr>
          <w:rFonts w:ascii="Angsana New" w:hAnsi="Angsana New"/>
          <w:sz w:val="32"/>
          <w:szCs w:val="32"/>
          <w:cs/>
        </w:rPr>
        <w:t>แสดง</w:t>
      </w:r>
      <w:r w:rsidR="005528B7" w:rsidRPr="007555C9">
        <w:rPr>
          <w:rFonts w:ascii="Angsana New" w:hAnsi="Angsana New"/>
          <w:sz w:val="32"/>
          <w:szCs w:val="32"/>
          <w:cs/>
        </w:rPr>
        <w:t>มูลค่า</w:t>
      </w:r>
      <w:r w:rsidR="00137119" w:rsidRPr="007555C9">
        <w:rPr>
          <w:rFonts w:ascii="Angsana New" w:hAnsi="Angsana New"/>
          <w:sz w:val="32"/>
          <w:szCs w:val="32"/>
          <w:cs/>
        </w:rPr>
        <w:t>ตาม</w:t>
      </w:r>
      <w:r w:rsidR="005528B7" w:rsidRPr="007555C9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7555C9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D5578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137119" w:rsidRPr="007555C9">
        <w:rPr>
          <w:rFonts w:ascii="Angsana New" w:hAnsi="Angsana New"/>
          <w:sz w:val="32"/>
          <w:szCs w:val="32"/>
          <w:cs/>
        </w:rPr>
        <w:t>บันทึก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</w:t>
      </w:r>
      <w:r w:rsidR="00137119" w:rsidRPr="007555C9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7555C9">
        <w:rPr>
          <w:rFonts w:ascii="Angsana New" w:hAnsi="Angsana New"/>
          <w:sz w:val="32"/>
          <w:szCs w:val="32"/>
          <w:cs/>
        </w:rPr>
        <w:t>จาก</w:t>
      </w:r>
      <w:r w:rsidR="00137119" w:rsidRPr="007555C9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  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</w:t>
      </w:r>
      <w:r w:rsidR="00206BB1" w:rsidRPr="007555C9">
        <w:rPr>
          <w:rFonts w:ascii="Angsana New" w:hAnsi="Angsana New"/>
          <w:sz w:val="32"/>
          <w:szCs w:val="32"/>
          <w:cs/>
        </w:rPr>
        <w:t>ซึ่ง</w:t>
      </w:r>
      <w:r w:rsidR="00137119" w:rsidRPr="007555C9">
        <w:rPr>
          <w:rFonts w:ascii="Angsana New" w:hAnsi="Angsana New"/>
          <w:sz w:val="32"/>
          <w:szCs w:val="32"/>
          <w:cs/>
        </w:rPr>
        <w:t>โดย</w:t>
      </w:r>
      <w:r w:rsidR="00744E73" w:rsidRPr="007555C9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7555C9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7555C9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7555C9">
        <w:rPr>
          <w:rFonts w:ascii="Angsana New" w:hAnsi="Angsana New"/>
          <w:sz w:val="32"/>
          <w:szCs w:val="32"/>
          <w:cs/>
        </w:rPr>
        <w:t xml:space="preserve">หนี้ </w:t>
      </w:r>
    </w:p>
    <w:p w:rsidR="00382C34" w:rsidRPr="007555C9" w:rsidRDefault="00B52D20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4.4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D12E82" w:rsidRPr="007555C9" w:rsidRDefault="00D12E82" w:rsidP="00D35C3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Pr="007555C9">
        <w:rPr>
          <w:rFonts w:ascii="Angsana New" w:hAnsi="Angsana New"/>
          <w:sz w:val="32"/>
          <w:szCs w:val="32"/>
        </w:rPr>
        <w:t>)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Pr="007555C9">
        <w:rPr>
          <w:rFonts w:ascii="Angsana New" w:hAnsi="Angsana New"/>
          <w:sz w:val="32"/>
          <w:szCs w:val="32"/>
          <w:cs/>
        </w:rPr>
        <w:t>น</w:t>
      </w:r>
      <w:r w:rsidRPr="007555C9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="00515BB7" w:rsidRPr="007555C9">
        <w:rPr>
          <w:rFonts w:ascii="Angsana New" w:eastAsia="MS Mincho" w:hAnsi="Angsana New"/>
          <w:sz w:val="32"/>
          <w:szCs w:val="32"/>
          <w:cs/>
        </w:rPr>
        <w:t>ในกำไรขาดทุนเบ็ดเสร็จ</w:t>
      </w:r>
      <w:r w:rsidR="00744114" w:rsidRPr="007555C9">
        <w:rPr>
          <w:rFonts w:ascii="Angsana New" w:eastAsia="MS Mincho" w:hAnsi="Angsana New"/>
          <w:sz w:val="32"/>
          <w:szCs w:val="32"/>
          <w:cs/>
        </w:rPr>
        <w:t>อื่น</w:t>
      </w:r>
      <w:r w:rsidRPr="007555C9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</w:t>
      </w:r>
      <w:r w:rsidR="005F5837" w:rsidRPr="007555C9">
        <w:rPr>
          <w:rFonts w:ascii="Angsana New" w:hAnsi="Angsana New"/>
          <w:sz w:val="32"/>
          <w:szCs w:val="32"/>
          <w:cs/>
          <w:lang w:val="th-TH"/>
        </w:rPr>
        <w:t>ในส่วนของ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กำไรหรือขาดทุน</w:t>
      </w:r>
      <w:r w:rsidR="00A02C5D" w:rsidRPr="007555C9">
        <w:rPr>
          <w:rFonts w:ascii="Angsana New" w:hAnsi="Angsana New"/>
          <w:sz w:val="32"/>
          <w:szCs w:val="32"/>
          <w:cs/>
          <w:lang w:val="th-TH"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  <w:lang w:val="th-TH"/>
        </w:rPr>
        <w:t xml:space="preserve">เมื่อได้จำหน่ายหลักทรัพย์นั้นออกไป </w:t>
      </w:r>
    </w:p>
    <w:p w:rsidR="00382C34" w:rsidRPr="007555C9" w:rsidRDefault="00B52D20" w:rsidP="00D35C3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</w:t>
      </w:r>
      <w:r w:rsidR="00D12E82" w:rsidRPr="007555C9">
        <w:rPr>
          <w:rFonts w:ascii="Angsana New" w:hAnsi="Angsana New"/>
          <w:sz w:val="32"/>
          <w:szCs w:val="32"/>
          <w:cs/>
          <w:lang w:val="th-TH"/>
        </w:rPr>
        <w:t>)</w:t>
      </w:r>
      <w:r w:rsidR="00D12E82" w:rsidRPr="007555C9">
        <w:rPr>
          <w:rFonts w:ascii="Angsana New" w:hAnsi="Angsana New"/>
          <w:sz w:val="32"/>
          <w:szCs w:val="32"/>
          <w:cs/>
          <w:lang w:val="th-TH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7555C9">
        <w:rPr>
          <w:rFonts w:ascii="Angsana New" w:hAnsi="Angsana New"/>
          <w:sz w:val="32"/>
          <w:szCs w:val="32"/>
          <w:cs/>
        </w:rPr>
        <w:t>ที่แสดงอยู่</w:t>
      </w:r>
      <w:r w:rsidR="00382C34" w:rsidRPr="007555C9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7555C9">
        <w:rPr>
          <w:rFonts w:ascii="Angsana New" w:hAnsi="Angsana New"/>
          <w:sz w:val="32"/>
          <w:szCs w:val="32"/>
          <w:cs/>
        </w:rPr>
        <w:t>กิจการ</w:t>
      </w:r>
      <w:r w:rsidR="00E76ABB" w:rsidRPr="007555C9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CC3A72" w:rsidRPr="007555C9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:rsidR="006954BC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6954BC" w:rsidRPr="007555C9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ณ </w:t>
      </w:r>
      <w:r w:rsidR="00A02C5D" w:rsidRPr="007555C9">
        <w:rPr>
          <w:rFonts w:ascii="Angsana New" w:hAnsi="Angsana New"/>
          <w:sz w:val="32"/>
          <w:szCs w:val="32"/>
          <w:cs/>
        </w:rPr>
        <w:t>สิ้นวันทำการสุดท้ายของปี</w:t>
      </w:r>
    </w:p>
    <w:p w:rsidR="005851C1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บริษัทฯ</w:t>
      </w:r>
      <w:r w:rsidR="002D204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82C34" w:rsidRPr="007555C9">
        <w:rPr>
          <w:rFonts w:ascii="Angsana New" w:hAnsi="Angsana New"/>
          <w:sz w:val="32"/>
          <w:szCs w:val="32"/>
          <w:cs/>
        </w:rPr>
        <w:t>ใช้</w:t>
      </w:r>
      <w:r w:rsidR="005A67FE" w:rsidRPr="007555C9">
        <w:rPr>
          <w:rFonts w:ascii="Angsana New" w:hAnsi="Angsana New"/>
          <w:sz w:val="32"/>
          <w:szCs w:val="32"/>
          <w:cs/>
        </w:rPr>
        <w:t>วิธี</w:t>
      </w:r>
      <w:r w:rsidR="00D35C3C" w:rsidRPr="007555C9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="00382C34" w:rsidRPr="007555C9">
        <w:rPr>
          <w:rFonts w:ascii="Angsana New" w:hAnsi="Angsana New"/>
          <w:sz w:val="32"/>
          <w:szCs w:val="32"/>
          <w:cs/>
        </w:rPr>
        <w:t>ในการคำนวณต้นทุนของเงินลงทุน</w:t>
      </w:r>
      <w:r w:rsidR="00382C34" w:rsidRPr="007555C9">
        <w:rPr>
          <w:rFonts w:ascii="Angsana New" w:hAnsi="Angsana New"/>
          <w:sz w:val="32"/>
          <w:szCs w:val="32"/>
        </w:rPr>
        <w:t xml:space="preserve"> </w:t>
      </w:r>
      <w:r w:rsidR="005851C1" w:rsidRPr="007555C9">
        <w:rPr>
          <w:rFonts w:ascii="Angsana New" w:hAnsi="Angsana New"/>
          <w:spacing w:val="-4"/>
          <w:sz w:val="32"/>
          <w:szCs w:val="32"/>
          <w:cs/>
        </w:rPr>
        <w:t>เมื่อมีกา</w:t>
      </w:r>
      <w:r w:rsidR="0002767E" w:rsidRPr="007555C9">
        <w:rPr>
          <w:rFonts w:ascii="Angsana New" w:hAnsi="Angsana New"/>
          <w:spacing w:val="-4"/>
          <w:sz w:val="32"/>
          <w:szCs w:val="32"/>
          <w:cs/>
        </w:rPr>
        <w:t>รจำหน่าย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 xml:space="preserve">              </w:t>
      </w:r>
      <w:r w:rsidR="0002767E" w:rsidRPr="007555C9">
        <w:rPr>
          <w:rFonts w:ascii="Angsana New" w:hAnsi="Angsana New"/>
          <w:spacing w:val="-4"/>
          <w:sz w:val="32"/>
          <w:szCs w:val="32"/>
          <w:cs/>
        </w:rPr>
        <w:t xml:space="preserve">เงินลงทุน </w:t>
      </w:r>
      <w:r w:rsidR="005851C1" w:rsidRPr="007555C9">
        <w:rPr>
          <w:rFonts w:ascii="Angsana New" w:hAnsi="Angsana New"/>
          <w:spacing w:val="-4"/>
          <w:sz w:val="32"/>
          <w:szCs w:val="32"/>
          <w:cs/>
        </w:rPr>
        <w:t>ผลต่างระหว่างสิ่งตอบแทนสุทธิที่ได้รับกับมูลค่าตามบัญชีของเงินลงทุนจะถูกบันทึก</w:t>
      </w:r>
      <w:r w:rsidR="000E0051" w:rsidRPr="007555C9">
        <w:rPr>
          <w:rFonts w:ascii="Angsana New" w:hAnsi="Angsana New"/>
          <w:spacing w:val="-4"/>
          <w:sz w:val="32"/>
          <w:szCs w:val="32"/>
          <w:cs/>
        </w:rPr>
        <w:t>ในส่วนของกำไรหรือขาดทุน</w:t>
      </w:r>
    </w:p>
    <w:p w:rsidR="00167CDF" w:rsidRPr="007555C9" w:rsidRDefault="00B52D20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4.5</w:t>
      </w:r>
      <w:r w:rsidR="004D6CE1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A02C5D" w:rsidRPr="007555C9" w:rsidRDefault="009E1FC4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D25ACD" w:rsidRPr="007555C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</w:t>
      </w:r>
      <w:r w:rsidR="00363CC9" w:rsidRPr="007555C9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="00D25ACD" w:rsidRPr="007555C9">
        <w:rPr>
          <w:rFonts w:ascii="Angsana New" w:hAnsi="Angsana New"/>
          <w:sz w:val="32"/>
          <w:szCs w:val="32"/>
          <w:cs/>
        </w:rPr>
        <w:t>และ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    </w:t>
      </w:r>
      <w:r w:rsidR="00D25ACD" w:rsidRPr="007555C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25ACD" w:rsidRPr="007555C9">
        <w:rPr>
          <w:rFonts w:ascii="Angsana New" w:hAnsi="Angsana New"/>
          <w:sz w:val="32"/>
          <w:szCs w:val="32"/>
        </w:rPr>
        <w:t>(</w:t>
      </w:r>
      <w:r w:rsidR="00D25ACD" w:rsidRPr="007555C9">
        <w:rPr>
          <w:rFonts w:ascii="Angsana New" w:hAnsi="Angsana New"/>
          <w:sz w:val="32"/>
          <w:szCs w:val="32"/>
          <w:cs/>
        </w:rPr>
        <w:t>ถ้ามี</w:t>
      </w:r>
      <w:r w:rsidR="00440DC1" w:rsidRPr="007555C9">
        <w:rPr>
          <w:rFonts w:ascii="Angsana New" w:hAnsi="Angsana New"/>
          <w:sz w:val="32"/>
          <w:szCs w:val="32"/>
        </w:rPr>
        <w:t>)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br w:type="page"/>
      </w:r>
    </w:p>
    <w:p w:rsidR="00D25ACD" w:rsidRPr="007555C9" w:rsidRDefault="00A02C5D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ab/>
      </w:r>
      <w:r w:rsidR="00D25ACD" w:rsidRPr="007555C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6514B" w:rsidRPr="007555C9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7555C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D25ACD" w:rsidRPr="007555C9" w:rsidRDefault="004C0D91" w:rsidP="009B0C33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6657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อาคาร</w:t>
      </w:r>
      <w:r w:rsidR="009B0C33" w:rsidRPr="007555C9">
        <w:rPr>
          <w:rFonts w:ascii="Angsana New" w:hAnsi="Angsana New"/>
          <w:sz w:val="32"/>
          <w:szCs w:val="32"/>
          <w:cs/>
        </w:rPr>
        <w:t>และสถานที่จอดรถบรรทุกและวางตู้สินค้า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>20</w:t>
      </w:r>
      <w:r w:rsidR="00D25ACD"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D25ACD" w:rsidRPr="007555C9" w:rsidRDefault="00CC3293" w:rsidP="009B0C33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740475" w:rsidRPr="007555C9">
        <w:rPr>
          <w:rFonts w:ascii="Angsana New" w:hAnsi="Angsana New"/>
          <w:sz w:val="32"/>
          <w:szCs w:val="32"/>
        </w:rPr>
        <w:tab/>
      </w:r>
      <w:r w:rsidR="00286602" w:rsidRPr="007555C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ab/>
        <w:t>5</w:t>
      </w:r>
      <w:r w:rsidR="00286602"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506E2B" w:rsidRPr="007555C9" w:rsidRDefault="00506E2B" w:rsidP="009B0C33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</w:rPr>
        <w:tab/>
        <w:t>3 - 5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D11E14" w:rsidRPr="007555C9" w:rsidRDefault="00D25ACD" w:rsidP="009B0C33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ยานพาหนะ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>5 - 10</w:t>
      </w:r>
      <w:r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8C73AB" w:rsidRPr="007555C9" w:rsidRDefault="008C73AB" w:rsidP="009B0C33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ตู้คอนเทนเนอร์และอุปกรณ์คอนเทนเนอร์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A45C08" w:rsidRPr="007555C9" w:rsidRDefault="006C5ED9" w:rsidP="00D35C3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บริษั</w:t>
      </w:r>
      <w:r w:rsidR="00363CC9" w:rsidRPr="007555C9">
        <w:rPr>
          <w:rFonts w:ascii="Angsana New" w:hAnsi="Angsana New"/>
          <w:sz w:val="32"/>
          <w:szCs w:val="32"/>
          <w:cs/>
        </w:rPr>
        <w:t>ทฯ</w:t>
      </w:r>
      <w:r w:rsidR="007D69A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63CC9" w:rsidRPr="007555C9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Pr="007555C9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AE64A1" w:rsidRPr="007555C9">
        <w:rPr>
          <w:rFonts w:ascii="Angsana New" w:hAnsi="Angsana New"/>
          <w:sz w:val="32"/>
          <w:szCs w:val="32"/>
          <w:cs/>
        </w:rPr>
        <w:t xml:space="preserve"> </w:t>
      </w:r>
      <w:r w:rsidR="00440DC1" w:rsidRPr="007555C9">
        <w:rPr>
          <w:rFonts w:ascii="Angsana New" w:hAnsi="Angsana New"/>
          <w:sz w:val="32"/>
          <w:szCs w:val="32"/>
          <w:cs/>
        </w:rPr>
        <w:t>โดยไม่มีการคิด</w:t>
      </w:r>
      <w:r w:rsidR="00BA1429" w:rsidRPr="007555C9">
        <w:rPr>
          <w:rFonts w:ascii="Angsana New" w:hAnsi="Angsana New"/>
          <w:sz w:val="32"/>
          <w:szCs w:val="32"/>
        </w:rPr>
        <w:t xml:space="preserve">        </w:t>
      </w:r>
      <w:r w:rsidR="00440DC1" w:rsidRPr="007555C9">
        <w:rPr>
          <w:rFonts w:ascii="Angsana New" w:hAnsi="Angsana New"/>
          <w:sz w:val="32"/>
          <w:szCs w:val="32"/>
          <w:cs/>
        </w:rPr>
        <w:t>ค่าเสื่อมราคาสำหรับ</w:t>
      </w:r>
      <w:r w:rsidR="00B71EDB" w:rsidRPr="007555C9">
        <w:rPr>
          <w:rFonts w:ascii="Angsana New" w:hAnsi="Angsana New"/>
          <w:sz w:val="32"/>
          <w:szCs w:val="32"/>
          <w:cs/>
        </w:rPr>
        <w:t>ที่ดินและ</w:t>
      </w:r>
      <w:r w:rsidR="00440DC1" w:rsidRPr="007555C9">
        <w:rPr>
          <w:rFonts w:ascii="Angsana New" w:hAnsi="Angsana New"/>
          <w:sz w:val="32"/>
          <w:szCs w:val="32"/>
          <w:cs/>
        </w:rPr>
        <w:t>สินทรัพย์ที่อยู่ระหว่างการติดตั้ง</w:t>
      </w:r>
    </w:p>
    <w:p w:rsidR="00605DC1" w:rsidRPr="007555C9" w:rsidRDefault="00605DC1" w:rsidP="00D35C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B71EDB" w:rsidRPr="007555C9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อาคาร และอุปกรณ์</w:t>
      </w:r>
      <w:r w:rsidRPr="007555C9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</w:t>
      </w:r>
      <w:r w:rsidR="005F523A" w:rsidRPr="007555C9">
        <w:rPr>
          <w:rFonts w:ascii="Angsana New" w:hAnsi="Angsana New"/>
          <w:spacing w:val="-4"/>
          <w:sz w:val="32"/>
          <w:szCs w:val="32"/>
        </w:rPr>
        <w:t xml:space="preserve">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Pr="007555C9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7555C9">
        <w:rPr>
          <w:rFonts w:ascii="Angsana New" w:hAnsi="Angsana New"/>
          <w:spacing w:val="-4"/>
          <w:sz w:val="32"/>
          <w:szCs w:val="32"/>
          <w:cs/>
        </w:rPr>
        <w:t>ขาดทุนเมื่อบริษัทฯ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52754A" w:rsidRPr="007555C9" w:rsidRDefault="00233107" w:rsidP="007A37E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4.6</w:t>
      </w:r>
      <w:r w:rsidR="00A0769B" w:rsidRPr="007555C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7A37E8" w:rsidRPr="007555C9">
        <w:rPr>
          <w:rFonts w:ascii="Angsana New" w:hAnsi="Angsana New"/>
          <w:b/>
          <w:bCs/>
          <w:sz w:val="32"/>
          <w:szCs w:val="32"/>
        </w:rPr>
        <w:tab/>
      </w:r>
      <w:r w:rsidR="0052754A" w:rsidRPr="007555C9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7555C9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ราคาทุนหักค่าตัดจำหน่ายสะสมและค่าเผื่อการด้อยค่าสะสม (ถ้ามี) ของสินทรัพย์นั้น</w:t>
      </w:r>
    </w:p>
    <w:p w:rsidR="00E925CA" w:rsidRPr="007555C9" w:rsidRDefault="009B278B" w:rsidP="00D35C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312CA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4028F" w:rsidRPr="007555C9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71EDB" w:rsidRPr="007555C9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E925CA" w:rsidRPr="007555C9">
        <w:rPr>
          <w:rFonts w:ascii="Angsana New" w:hAnsi="Angsana New"/>
          <w:sz w:val="32"/>
          <w:szCs w:val="32"/>
          <w:cs/>
        </w:rPr>
        <w:t>อย่างมีระบบ</w:t>
      </w:r>
      <w:r w:rsidR="008C6A82" w:rsidRPr="007555C9">
        <w:rPr>
          <w:rFonts w:ascii="Angsana New" w:hAnsi="Angsana New"/>
          <w:sz w:val="32"/>
          <w:szCs w:val="32"/>
        </w:rPr>
        <w:t xml:space="preserve">     </w:t>
      </w:r>
      <w:r w:rsidR="00E925CA" w:rsidRPr="007555C9">
        <w:rPr>
          <w:rFonts w:ascii="Angsana New" w:hAnsi="Angsana New"/>
          <w:sz w:val="32"/>
          <w:szCs w:val="32"/>
          <w:cs/>
        </w:rPr>
        <w:t>ตลอดอายุการให้ประโยชน์</w:t>
      </w:r>
      <w:r w:rsidR="00DE735B" w:rsidRPr="007555C9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555C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เมื่อมีข้อบ่งชี้</w:t>
      </w:r>
      <w:r w:rsidRPr="007555C9">
        <w:rPr>
          <w:rFonts w:ascii="Angsana New" w:hAnsi="Angsana New"/>
          <w:sz w:val="32"/>
          <w:szCs w:val="32"/>
          <w:cs/>
        </w:rPr>
        <w:t>ว่า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</w:t>
      </w:r>
      <w:r w:rsidR="002109E7" w:rsidRPr="007555C9">
        <w:rPr>
          <w:rFonts w:ascii="Angsana New" w:hAnsi="Angsana New"/>
          <w:sz w:val="32"/>
          <w:szCs w:val="32"/>
          <w:cs/>
        </w:rPr>
        <w:t>พย์</w:t>
      </w:r>
      <w:r w:rsidRPr="007555C9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555C9">
        <w:rPr>
          <w:rFonts w:ascii="Angsana New" w:hAnsi="Angsana New"/>
          <w:sz w:val="32"/>
          <w:szCs w:val="32"/>
          <w:cs/>
        </w:rPr>
        <w:t xml:space="preserve"> บริษัทฯ</w:t>
      </w:r>
      <w:r w:rsidR="00312CA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E925CA" w:rsidRPr="007555C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ทุกสิ้นปีเป็นอย่างน้อยค่าตัดจำหน่ายรับรู้เป็นค่าใช้จ่ายใน</w:t>
      </w:r>
      <w:r w:rsidR="00CD7ED0" w:rsidRPr="007555C9">
        <w:rPr>
          <w:rFonts w:ascii="Angsana New" w:hAnsi="Angsana New"/>
          <w:sz w:val="32"/>
          <w:szCs w:val="32"/>
          <w:cs/>
        </w:rPr>
        <w:t>ส่วนของ</w:t>
      </w:r>
      <w:r w:rsidR="00E925CA" w:rsidRPr="007555C9">
        <w:rPr>
          <w:rFonts w:ascii="Angsana New" w:hAnsi="Angsana New"/>
          <w:sz w:val="32"/>
          <w:szCs w:val="32"/>
          <w:cs/>
        </w:rPr>
        <w:t>กำไร</w:t>
      </w:r>
      <w:r w:rsidR="00CD7ED0" w:rsidRPr="007555C9">
        <w:rPr>
          <w:rFonts w:ascii="Angsana New" w:hAnsi="Angsana New"/>
          <w:sz w:val="32"/>
          <w:szCs w:val="32"/>
          <w:cs/>
        </w:rPr>
        <w:t>หรือ</w:t>
      </w:r>
      <w:r w:rsidR="00E925CA" w:rsidRPr="007555C9">
        <w:rPr>
          <w:rFonts w:ascii="Angsana New" w:hAnsi="Angsana New"/>
          <w:sz w:val="32"/>
          <w:szCs w:val="32"/>
          <w:cs/>
        </w:rPr>
        <w:t>ขาดทุน</w:t>
      </w:r>
      <w:r w:rsidR="00440DC1" w:rsidRPr="007555C9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ตามวิธีเส้นตรงตลอดอายุการให้ประโยชน์ดังนี้</w:t>
      </w:r>
    </w:p>
    <w:p w:rsidR="009B278B" w:rsidRPr="007555C9" w:rsidRDefault="009B278B" w:rsidP="004C0D91">
      <w:pPr>
        <w:spacing w:before="60" w:after="6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="00A01C0A" w:rsidRPr="007555C9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ab/>
      </w:r>
      <w:r w:rsidR="00082CB7" w:rsidRPr="007555C9">
        <w:rPr>
          <w:rFonts w:ascii="Angsana New" w:hAnsi="Angsana New"/>
          <w:sz w:val="32"/>
          <w:szCs w:val="32"/>
          <w:u w:val="single"/>
          <w:cs/>
        </w:rPr>
        <w:t>อายุการให้</w:t>
      </w:r>
      <w:r w:rsidRPr="007555C9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:rsidR="00E35E9F" w:rsidRPr="007555C9" w:rsidRDefault="00E35E9F" w:rsidP="00E35E9F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665025" w:rsidRPr="007555C9">
        <w:rPr>
          <w:rFonts w:ascii="Angsana New" w:hAnsi="Angsana New"/>
          <w:sz w:val="32"/>
          <w:szCs w:val="32"/>
          <w:cs/>
        </w:rPr>
        <w:t>ความสัมพันธ์ของกลุ่มลูกค้า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</w:rPr>
        <w:t>10</w:t>
      </w:r>
      <w:r w:rsidR="00BD0A1A">
        <w:rPr>
          <w:rFonts w:ascii="Angsana New" w:hAnsi="Angsana New"/>
          <w:sz w:val="32"/>
          <w:szCs w:val="32"/>
        </w:rPr>
        <w:t xml:space="preserve"> </w:t>
      </w:r>
      <w:r w:rsidR="00CC3A72" w:rsidRPr="007555C9">
        <w:rPr>
          <w:rFonts w:ascii="Angsana New" w:hAnsi="Angsana New"/>
          <w:sz w:val="32"/>
          <w:szCs w:val="32"/>
          <w:cs/>
        </w:rPr>
        <w:t>ปี</w:t>
      </w:r>
      <w:r w:rsidR="00CC3A72" w:rsidRPr="007555C9">
        <w:rPr>
          <w:rFonts w:ascii="Angsana New" w:hAnsi="Angsana New"/>
          <w:sz w:val="32"/>
          <w:szCs w:val="32"/>
        </w:rPr>
        <w:t xml:space="preserve">, </w:t>
      </w:r>
      <w:r w:rsidR="00A02C5D" w:rsidRPr="007555C9">
        <w:rPr>
          <w:rFonts w:ascii="Angsana New" w:hAnsi="Angsana New"/>
          <w:sz w:val="32"/>
          <w:szCs w:val="32"/>
        </w:rPr>
        <w:t>25</w:t>
      </w:r>
      <w:r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E35E9F" w:rsidRPr="007555C9" w:rsidRDefault="00E35E9F" w:rsidP="00E35E9F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  <w:cs/>
        </w:rPr>
        <w:t>สิทธิ</w:t>
      </w:r>
      <w:r w:rsidRPr="007555C9">
        <w:rPr>
          <w:rFonts w:ascii="Angsana New" w:hAnsi="Angsana New"/>
          <w:sz w:val="32"/>
          <w:szCs w:val="32"/>
          <w:cs/>
        </w:rPr>
        <w:t>ในการซื้อหุ้นเพิ่ม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  <w:t>4</w:t>
      </w:r>
      <w:r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A01C0A" w:rsidRPr="007555C9" w:rsidRDefault="00A01C0A" w:rsidP="00A01C0A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F51D0" w:rsidRPr="007555C9">
        <w:rPr>
          <w:rFonts w:ascii="Angsana New" w:hAnsi="Angsana New"/>
          <w:sz w:val="32"/>
          <w:szCs w:val="32"/>
          <w:cs/>
        </w:rPr>
        <w:t>คอมพิวเตอร์ซอฟต์</w:t>
      </w:r>
      <w:r w:rsidRPr="007555C9">
        <w:rPr>
          <w:rFonts w:ascii="Angsana New" w:hAnsi="Angsana New"/>
          <w:sz w:val="32"/>
          <w:szCs w:val="32"/>
          <w:cs/>
        </w:rPr>
        <w:t>แวร์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 xml:space="preserve">3 - </w:t>
      </w:r>
      <w:r w:rsidRPr="007555C9">
        <w:rPr>
          <w:rFonts w:ascii="Angsana New" w:hAnsi="Angsana New"/>
          <w:sz w:val="32"/>
          <w:szCs w:val="32"/>
        </w:rPr>
        <w:t>5</w:t>
      </w:r>
      <w:r w:rsidRPr="007555C9">
        <w:rPr>
          <w:rFonts w:ascii="Angsana New" w:hAnsi="Angsana New"/>
          <w:sz w:val="32"/>
          <w:szCs w:val="32"/>
          <w:cs/>
        </w:rPr>
        <w:t xml:space="preserve">  ปี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3E67CB" w:rsidRPr="007555C9" w:rsidRDefault="003E67CB" w:rsidP="003E67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4.7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จากการด้อยค่าได้ในอนาคต</w:t>
      </w:r>
    </w:p>
    <w:p w:rsidR="00382C34" w:rsidRPr="007555C9" w:rsidRDefault="005E130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3E67CB" w:rsidRPr="007555C9">
        <w:rPr>
          <w:rFonts w:ascii="Angsana New" w:hAnsi="Angsana New"/>
          <w:b/>
          <w:bCs/>
          <w:sz w:val="32"/>
          <w:szCs w:val="32"/>
        </w:rPr>
        <w:t>8</w:t>
      </w:r>
      <w:r w:rsidR="00947919" w:rsidRPr="007555C9">
        <w:rPr>
          <w:rFonts w:ascii="Angsana New" w:hAnsi="Angsana New"/>
          <w:b/>
          <w:bCs/>
          <w:sz w:val="32"/>
          <w:szCs w:val="32"/>
        </w:rPr>
        <w:tab/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272F8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      </w:t>
      </w:r>
      <w:r w:rsidR="00382C34" w:rsidRPr="007555C9">
        <w:rPr>
          <w:rFonts w:ascii="Angsana New" w:hAnsi="Angsana New"/>
          <w:sz w:val="32"/>
          <w:szCs w:val="32"/>
          <w:cs/>
        </w:rPr>
        <w:t>ถูกบริษัทฯ</w:t>
      </w:r>
      <w:r w:rsidR="005A137F" w:rsidRPr="007555C9">
        <w:rPr>
          <w:rFonts w:ascii="Angsana New" w:hAnsi="Angsana New"/>
          <w:sz w:val="32"/>
          <w:szCs w:val="32"/>
          <w:cs/>
        </w:rPr>
        <w:t>ควบคุม</w:t>
      </w:r>
      <w:r w:rsidR="00382C34" w:rsidRPr="007555C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AF26A2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นอกจากนี้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0B171C" w:rsidRPr="007555C9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555C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555C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555C9">
        <w:rPr>
          <w:rFonts w:ascii="Angsana New" w:hAnsi="Angsana New"/>
          <w:sz w:val="32"/>
          <w:szCs w:val="32"/>
          <w:cs/>
        </w:rPr>
        <w:t>ต่อ</w:t>
      </w:r>
      <w:r w:rsidR="00382C34" w:rsidRPr="007555C9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7555C9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7555C9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555C9">
        <w:rPr>
          <w:rFonts w:ascii="Angsana New" w:hAnsi="Angsana New"/>
          <w:sz w:val="32"/>
          <w:szCs w:val="32"/>
          <w:cs/>
        </w:rPr>
        <w:t>และควบคุมการดำเนินงานของบริษัทฯ</w:t>
      </w:r>
    </w:p>
    <w:p w:rsidR="00660CC6" w:rsidRPr="007555C9" w:rsidRDefault="00845A69" w:rsidP="00D35C3C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3E67CB" w:rsidRPr="007555C9">
        <w:rPr>
          <w:rFonts w:ascii="Angsana New" w:hAnsi="Angsana New"/>
          <w:b/>
          <w:bCs/>
          <w:sz w:val="32"/>
          <w:szCs w:val="32"/>
        </w:rPr>
        <w:t>9</w:t>
      </w:r>
      <w:r w:rsidR="00660CC6" w:rsidRPr="007555C9">
        <w:rPr>
          <w:rFonts w:ascii="Angsana New" w:hAnsi="Angsana New"/>
          <w:b/>
          <w:bCs/>
          <w:sz w:val="32"/>
          <w:szCs w:val="32"/>
        </w:rPr>
        <w:tab/>
      </w:r>
      <w:r w:rsidR="00660CC6" w:rsidRPr="007555C9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660CC6" w:rsidRPr="007555C9" w:rsidRDefault="00660CC6" w:rsidP="00D35C3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64D65" w:rsidRPr="007555C9">
        <w:rPr>
          <w:rFonts w:ascii="Angsana New" w:hAnsi="Angsana New"/>
          <w:sz w:val="32"/>
          <w:szCs w:val="32"/>
          <w:cs/>
        </w:rPr>
        <w:t>ส่วนของ</w:t>
      </w:r>
      <w:r w:rsidRPr="007555C9">
        <w:rPr>
          <w:rFonts w:ascii="Angsana New" w:hAnsi="Angsana New"/>
          <w:sz w:val="32"/>
          <w:szCs w:val="32"/>
          <w:cs/>
        </w:rPr>
        <w:t>กำไร</w:t>
      </w:r>
      <w:r w:rsidR="00664D65" w:rsidRPr="007555C9">
        <w:rPr>
          <w:rFonts w:ascii="Angsana New" w:hAnsi="Angsana New"/>
          <w:sz w:val="32"/>
          <w:szCs w:val="32"/>
          <w:cs/>
        </w:rPr>
        <w:t>หรือ</w:t>
      </w:r>
      <w:r w:rsidRPr="007555C9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</w:t>
      </w:r>
      <w:r w:rsidR="00A95285" w:rsidRPr="007555C9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ค่าเสื่อมราคาตลอดอายุการใช้งานของสินทรัพย์ที่เช่า </w:t>
      </w:r>
    </w:p>
    <w:p w:rsidR="00A45C08" w:rsidRPr="007555C9" w:rsidRDefault="00C47E39" w:rsidP="00D35C3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80F13" w:rsidRPr="007555C9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6352D3" w:rsidRPr="007555C9">
        <w:rPr>
          <w:rFonts w:ascii="Angsana New" w:hAnsi="Angsana New"/>
          <w:sz w:val="32"/>
          <w:szCs w:val="32"/>
          <w:cs/>
        </w:rPr>
        <w:t xml:space="preserve"> </w:t>
      </w:r>
      <w:r w:rsidR="00057195" w:rsidRPr="007555C9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</w:t>
      </w:r>
      <w:r w:rsidR="00506E2B" w:rsidRPr="007555C9">
        <w:rPr>
          <w:rFonts w:ascii="Angsana New" w:hAnsi="Angsana New"/>
          <w:sz w:val="32"/>
          <w:szCs w:val="32"/>
        </w:rPr>
        <w:t xml:space="preserve">     </w:t>
      </w:r>
      <w:r w:rsidR="00057195" w:rsidRPr="007555C9">
        <w:rPr>
          <w:rFonts w:ascii="Angsana New" w:hAnsi="Angsana New"/>
          <w:sz w:val="32"/>
          <w:szCs w:val="32"/>
          <w:cs/>
        </w:rPr>
        <w:t>ใน</w:t>
      </w:r>
      <w:r w:rsidR="00286C90" w:rsidRPr="007555C9">
        <w:rPr>
          <w:rFonts w:ascii="Angsana New" w:hAnsi="Angsana New"/>
          <w:sz w:val="32"/>
          <w:szCs w:val="32"/>
          <w:cs/>
        </w:rPr>
        <w:t>ส่วนของ</w:t>
      </w:r>
      <w:r w:rsidR="00057195" w:rsidRPr="007555C9">
        <w:rPr>
          <w:rFonts w:ascii="Angsana New" w:hAnsi="Angsana New"/>
          <w:sz w:val="32"/>
          <w:szCs w:val="32"/>
          <w:cs/>
        </w:rPr>
        <w:t>กำไร</w:t>
      </w:r>
      <w:r w:rsidR="00286C90" w:rsidRPr="007555C9">
        <w:rPr>
          <w:rFonts w:ascii="Angsana New" w:hAnsi="Angsana New"/>
          <w:sz w:val="32"/>
          <w:szCs w:val="32"/>
          <w:cs/>
        </w:rPr>
        <w:t>หรือ</w:t>
      </w:r>
      <w:r w:rsidR="00057195" w:rsidRPr="007555C9">
        <w:rPr>
          <w:rFonts w:ascii="Angsana New" w:hAnsi="Angsana New"/>
          <w:sz w:val="32"/>
          <w:szCs w:val="32"/>
          <w:cs/>
        </w:rPr>
        <w:t>ข</w:t>
      </w:r>
      <w:r w:rsidR="000F1921" w:rsidRPr="007555C9">
        <w:rPr>
          <w:rFonts w:ascii="Angsana New" w:hAnsi="Angsana New"/>
          <w:sz w:val="32"/>
          <w:szCs w:val="32"/>
          <w:cs/>
        </w:rPr>
        <w:t>าดทุนตามวิธีเส้นตรงตลอดอายุ</w:t>
      </w:r>
      <w:r w:rsidR="0066514B" w:rsidRPr="007555C9">
        <w:rPr>
          <w:rFonts w:ascii="Angsana New" w:hAnsi="Angsana New"/>
          <w:sz w:val="32"/>
          <w:szCs w:val="32"/>
          <w:cs/>
        </w:rPr>
        <w:t>ของ</w:t>
      </w:r>
      <w:r w:rsidR="000F1921" w:rsidRPr="007555C9">
        <w:rPr>
          <w:rFonts w:ascii="Angsana New" w:hAnsi="Angsana New"/>
          <w:sz w:val="32"/>
          <w:szCs w:val="32"/>
          <w:cs/>
        </w:rPr>
        <w:t>สัญญาเช่า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76501F" w:rsidRPr="007555C9" w:rsidRDefault="003E67CB" w:rsidP="00CC3A72">
      <w:pPr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4.10</w:t>
      </w:r>
      <w:r w:rsidR="0076501F" w:rsidRPr="007555C9">
        <w:rPr>
          <w:rFonts w:ascii="Angsana New" w:hAnsi="Angsana New"/>
          <w:b/>
          <w:bCs/>
          <w:sz w:val="32"/>
          <w:szCs w:val="32"/>
        </w:rPr>
        <w:tab/>
      </w:r>
      <w:r w:rsidR="0076501F" w:rsidRPr="007555C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171900" w:rsidRPr="007555C9" w:rsidRDefault="00171900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43E33" w:rsidRPr="007555C9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CF0BF2" w:rsidRPr="007555C9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</w:t>
      </w:r>
      <w:r w:rsidR="00143E33" w:rsidRPr="007555C9">
        <w:rPr>
          <w:rFonts w:ascii="Angsana New" w:hAnsi="Angsana New"/>
          <w:sz w:val="32"/>
          <w:szCs w:val="32"/>
          <w:cs/>
        </w:rPr>
        <w:t>รวม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CF0BF2"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  <w:r w:rsidR="008D512F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11256A" w:rsidRPr="007555C9" w:rsidRDefault="00A02C5D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171332"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</w:p>
    <w:p w:rsidR="00081ABE" w:rsidRPr="007555C9" w:rsidRDefault="00D35C3C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82C34" w:rsidRPr="007555C9" w:rsidRDefault="0073372B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785AC3" w:rsidRPr="007555C9">
        <w:rPr>
          <w:rFonts w:ascii="Angsana New" w:hAnsi="Angsana New"/>
          <w:b/>
          <w:bCs/>
          <w:sz w:val="32"/>
          <w:szCs w:val="32"/>
        </w:rPr>
        <w:t>.</w:t>
      </w:r>
      <w:r w:rsidR="003E67CB" w:rsidRPr="007555C9">
        <w:rPr>
          <w:rFonts w:ascii="Angsana New" w:hAnsi="Angsana New"/>
          <w:b/>
          <w:bCs/>
          <w:sz w:val="32"/>
          <w:szCs w:val="32"/>
        </w:rPr>
        <w:t>11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02C5D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ทุกวัน</w:t>
      </w:r>
      <w:r w:rsidR="004F332A" w:rsidRPr="007555C9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บริษัทฯ</w:t>
      </w:r>
      <w:r w:rsidR="006E17B5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จะทำการประเมิน</w:t>
      </w:r>
      <w:r w:rsidR="00565101" w:rsidRPr="007555C9">
        <w:rPr>
          <w:rFonts w:ascii="Angsana New" w:hAnsi="Angsana New"/>
          <w:sz w:val="32"/>
          <w:szCs w:val="32"/>
          <w:cs/>
        </w:rPr>
        <w:t>การ</w:t>
      </w:r>
      <w:r w:rsidR="00496F4A" w:rsidRPr="007555C9">
        <w:rPr>
          <w:rFonts w:ascii="Angsana New" w:hAnsi="Angsana New"/>
          <w:sz w:val="32"/>
          <w:szCs w:val="32"/>
          <w:cs/>
        </w:rPr>
        <w:t>ด้อยค่าของ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 </w:t>
      </w:r>
      <w:r w:rsidR="00565101" w:rsidRPr="007555C9">
        <w:rPr>
          <w:rFonts w:ascii="Angsana New" w:hAnsi="Angsana New"/>
          <w:sz w:val="32"/>
          <w:szCs w:val="32"/>
          <w:cs/>
        </w:rPr>
        <w:t>อาคารอุปกรณ์หรือสินทรัพย์ที่ไม่มีตัวตนของบริษัทฯ</w:t>
      </w:r>
      <w:r w:rsidR="00E87FD5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6F4A" w:rsidRPr="007555C9">
        <w:rPr>
          <w:rFonts w:ascii="Angsana New" w:hAnsi="Angsana New"/>
          <w:sz w:val="32"/>
          <w:szCs w:val="32"/>
          <w:cs/>
        </w:rPr>
        <w:t>หาก</w:t>
      </w:r>
      <w:r w:rsidRPr="007555C9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555C9">
        <w:rPr>
          <w:rFonts w:ascii="Angsana New" w:hAnsi="Angsana New"/>
          <w:sz w:val="32"/>
          <w:szCs w:val="32"/>
          <w:cs/>
        </w:rPr>
        <w:t>ว่าสินทรัพย์ดังกล่าวอาจ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     </w:t>
      </w:r>
      <w:r w:rsidR="00565101" w:rsidRPr="007555C9">
        <w:rPr>
          <w:rFonts w:ascii="Angsana New" w:hAnsi="Angsana New"/>
          <w:sz w:val="32"/>
          <w:szCs w:val="32"/>
          <w:cs/>
        </w:rPr>
        <w:t>ด้อยค่า</w:t>
      </w:r>
      <w:r w:rsidR="00A02C5D" w:rsidRPr="007555C9">
        <w:rPr>
          <w:rFonts w:ascii="Angsana New" w:hAnsi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565101" w:rsidRPr="007555C9">
        <w:rPr>
          <w:rFonts w:ascii="Angsana New" w:hAnsi="Angsana New"/>
          <w:sz w:val="32"/>
          <w:szCs w:val="32"/>
          <w:cs/>
        </w:rPr>
        <w:t>บริษัท</w:t>
      </w:r>
      <w:r w:rsidR="00AC3F36" w:rsidRPr="007555C9">
        <w:rPr>
          <w:rFonts w:ascii="Angsana New" w:hAnsi="Angsana New"/>
          <w:sz w:val="32"/>
          <w:szCs w:val="32"/>
          <w:cs/>
        </w:rPr>
        <w:t>ฯ</w:t>
      </w:r>
      <w:r w:rsidR="00E87FD5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65101" w:rsidRPr="007555C9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555C9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555C9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A02C5D" w:rsidRPr="007555C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บริษัทฯประมาณการ</w:t>
      </w:r>
      <w:r w:rsidR="00A95285" w:rsidRPr="007555C9">
        <w:rPr>
          <w:rFonts w:ascii="Angsana New" w:hAnsi="Angsana New"/>
          <w:sz w:val="32"/>
          <w:szCs w:val="32"/>
        </w:rPr>
        <w:t xml:space="preserve">              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  <w:r w:rsidR="00A95285" w:rsidRPr="007555C9">
        <w:rPr>
          <w:rFonts w:ascii="Angsana New" w:hAnsi="Angsana New"/>
          <w:sz w:val="32"/>
          <w:szCs w:val="32"/>
        </w:rPr>
        <w:t xml:space="preserve">                 </w:t>
      </w:r>
      <w:r w:rsidR="00A02C5D" w:rsidRPr="007555C9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E925CA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1F279E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7555C9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E64AB0" w:rsidRPr="007555C9" w:rsidRDefault="00E64AB0" w:rsidP="00E64AB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4.12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หนิ้สินที่จะเกิดขึ้นจากการซื้อเงินลงทุนในบริษัทย่อย</w:t>
      </w:r>
    </w:p>
    <w:p w:rsidR="00E64AB0" w:rsidRPr="007555C9" w:rsidRDefault="00E64AB0" w:rsidP="00E64AB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บริษัทฯรับรู้หนี้สินที่จะเกิดขึ้นจากการซื้อเงินลงทุนในบริษัทย่อย ซึ่งคำนวณจากราคาที่</w:t>
      </w:r>
      <w:r w:rsidR="00B40208">
        <w:rPr>
          <w:rFonts w:ascii="Angsana New" w:hAnsi="Angsana New" w:hint="cs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  <w:cs/>
        </w:rPr>
        <w:t>คาดว่าจะต้องจ่ายเพิ่มเติม</w:t>
      </w:r>
      <w:r w:rsidR="00405257">
        <w:rPr>
          <w:rFonts w:ascii="Angsana New" w:hAnsi="Angsana New" w:hint="cs"/>
          <w:sz w:val="32"/>
          <w:szCs w:val="32"/>
          <w:cs/>
        </w:rPr>
        <w:t>ตามสัญญา</w:t>
      </w:r>
      <w:r w:rsidR="00441CEA">
        <w:rPr>
          <w:rFonts w:ascii="Angsana New" w:hAnsi="Angsana New" w:hint="cs"/>
          <w:sz w:val="32"/>
          <w:szCs w:val="32"/>
          <w:cs/>
        </w:rPr>
        <w:t>ซื้อ</w:t>
      </w:r>
      <w:r w:rsidR="00FA631F">
        <w:rPr>
          <w:rFonts w:ascii="Angsana New" w:hAnsi="Angsana New" w:hint="cs"/>
          <w:sz w:val="32"/>
          <w:szCs w:val="32"/>
          <w:cs/>
        </w:rPr>
        <w:t>หุ้น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40208">
        <w:rPr>
          <w:rFonts w:ascii="Angsana New" w:hAnsi="Angsana New" w:hint="cs"/>
          <w:sz w:val="32"/>
          <w:szCs w:val="32"/>
          <w:cs/>
        </w:rPr>
        <w:t>โดย</w:t>
      </w:r>
      <w:r w:rsidRPr="007555C9">
        <w:rPr>
          <w:rFonts w:ascii="Angsana New" w:hAnsi="Angsana New"/>
          <w:sz w:val="32"/>
          <w:szCs w:val="32"/>
          <w:cs/>
        </w:rPr>
        <w:t xml:space="preserve">คำนวณคิดลดเป็นมูลค่าปัจจุบัน </w:t>
      </w:r>
      <w:r w:rsidR="00405257" w:rsidRPr="007555C9">
        <w:rPr>
          <w:rFonts w:ascii="Angsana New" w:hAnsi="Angsana New"/>
          <w:sz w:val="32"/>
          <w:szCs w:val="32"/>
          <w:cs/>
        </w:rPr>
        <w:t>ซึ่งหนี้สินดังกล่าวได้รวมดอกเบี้ยจ่ายจากการซื้อเงินลงทุนในบริษัทย่อย</w:t>
      </w:r>
      <w:r w:rsidR="00405257">
        <w:rPr>
          <w:rFonts w:ascii="Angsana New" w:hAnsi="Angsana New" w:hint="cs"/>
          <w:sz w:val="32"/>
          <w:szCs w:val="32"/>
          <w:cs/>
        </w:rPr>
        <w:t xml:space="preserve"> </w:t>
      </w:r>
      <w:r w:rsidR="00B40208">
        <w:rPr>
          <w:rFonts w:ascii="Angsana New" w:hAnsi="Angsana New" w:hint="cs"/>
          <w:sz w:val="32"/>
          <w:szCs w:val="32"/>
          <w:cs/>
        </w:rPr>
        <w:t>และ</w:t>
      </w:r>
      <w:r w:rsidRPr="007555C9">
        <w:rPr>
          <w:rFonts w:ascii="Angsana New" w:hAnsi="Angsana New"/>
          <w:sz w:val="32"/>
          <w:szCs w:val="32"/>
          <w:cs/>
        </w:rPr>
        <w:t>แสดงเป็นส่วนหนึ่งของหนี้สินไม่หมุนเวียนในงบแสดงฐานะการเงิน ทั้งนี้ มูลค่า</w:t>
      </w:r>
      <w:r w:rsidR="00541043">
        <w:rPr>
          <w:rFonts w:ascii="Angsana New" w:hAnsi="Angsana New" w:hint="cs"/>
          <w:sz w:val="32"/>
          <w:szCs w:val="32"/>
          <w:cs/>
        </w:rPr>
        <w:t>หนี้สิน</w:t>
      </w:r>
      <w:bookmarkStart w:id="1" w:name="_GoBack"/>
      <w:bookmarkEnd w:id="1"/>
      <w:r w:rsidRPr="007555C9">
        <w:rPr>
          <w:rFonts w:ascii="Angsana New" w:hAnsi="Angsana New"/>
          <w:sz w:val="32"/>
          <w:szCs w:val="32"/>
          <w:cs/>
        </w:rPr>
        <w:t>ดังกล่าวจะถูกวัดมูลค่าใหม่ทุก</w:t>
      </w:r>
      <w:r w:rsidR="00405257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โดยผลต่างจะ</w:t>
      </w:r>
      <w:r w:rsidR="00405257">
        <w:rPr>
          <w:rFonts w:ascii="Angsana New" w:hAnsi="Angsana New" w:hint="cs"/>
          <w:sz w:val="32"/>
          <w:szCs w:val="32"/>
          <w:cs/>
        </w:rPr>
        <w:t>รับรู้โดยตรง</w:t>
      </w:r>
      <w:r w:rsidRPr="007555C9">
        <w:rPr>
          <w:rFonts w:ascii="Angsana New" w:hAnsi="Angsana New"/>
          <w:sz w:val="32"/>
          <w:szCs w:val="32"/>
          <w:cs/>
        </w:rPr>
        <w:t>ไปยังส่วนของกำไรขาดทุน</w:t>
      </w:r>
    </w:p>
    <w:p w:rsidR="00531C30" w:rsidRPr="007555C9" w:rsidRDefault="00D556DA" w:rsidP="00496BA0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13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531C30" w:rsidRPr="007555C9" w:rsidRDefault="00531C30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7555C9" w:rsidRDefault="00531C30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9D5EB9" w:rsidRPr="007555C9">
        <w:rPr>
          <w:rFonts w:ascii="Angsana New" w:hAnsi="Angsana New"/>
          <w:sz w:val="32"/>
          <w:szCs w:val="32"/>
          <w:cs/>
        </w:rPr>
        <w:t>รับรู้</w:t>
      </w:r>
      <w:r w:rsidRPr="007555C9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CB2851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:rsidR="00EB4877" w:rsidRPr="007555C9" w:rsidRDefault="00485D1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CB2851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EB4877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F332A" w:rsidRPr="007555C9" w:rsidRDefault="004F332A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8102C3" w:rsidRPr="007555C9" w:rsidRDefault="00485D18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485D18" w:rsidRPr="007555C9" w:rsidRDefault="006C1FCE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4F332A" w:rsidRPr="007555C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7555C9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485D18" w:rsidRPr="007555C9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85D18" w:rsidRPr="007555C9" w:rsidRDefault="00485D1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CB2851" w:rsidRPr="007555C9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7555C9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ซึ่งบริษัทฯ</w:t>
      </w:r>
      <w:r w:rsidR="00CB285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7A37E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AB1CD9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E64AB0" w:rsidRPr="007555C9" w:rsidRDefault="002B3574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br w:type="page"/>
      </w:r>
    </w:p>
    <w:p w:rsidR="00485D18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485D18" w:rsidRPr="007555C9">
        <w:rPr>
          <w:rFonts w:ascii="Angsana New" w:hAnsi="Angsana New"/>
          <w:sz w:val="32"/>
          <w:szCs w:val="32"/>
          <w:cs/>
        </w:rPr>
        <w:t>บริษัทฯ</w:t>
      </w:r>
      <w:r w:rsidR="00AB1CD9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85D18" w:rsidRPr="007555C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="00485D18" w:rsidRPr="007555C9">
        <w:rPr>
          <w:rFonts w:ascii="Angsana New" w:hAnsi="Angsana New"/>
          <w:sz w:val="32"/>
          <w:szCs w:val="32"/>
        </w:rPr>
        <w:t xml:space="preserve"> </w:t>
      </w:r>
      <w:r w:rsidR="00485D18" w:rsidRPr="007555C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7555C9">
        <w:rPr>
          <w:rFonts w:ascii="Angsana New" w:hAnsi="Angsana New"/>
          <w:sz w:val="32"/>
          <w:szCs w:val="32"/>
        </w:rPr>
        <w:t>Projected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Unit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Credit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Method)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85D18" w:rsidRPr="007555C9" w:rsidRDefault="00485D1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5551DB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AB1CD9" w:rsidRPr="007555C9">
        <w:rPr>
          <w:rFonts w:ascii="Angsana New" w:hAnsi="Angsana New"/>
          <w:sz w:val="32"/>
          <w:szCs w:val="32"/>
          <w:cs/>
        </w:rPr>
        <w:t>เบ็ดเสร็จ</w:t>
      </w:r>
      <w:r w:rsidR="00440DC1" w:rsidRPr="007555C9">
        <w:rPr>
          <w:rFonts w:ascii="Angsana New" w:hAnsi="Angsana New"/>
          <w:sz w:val="32"/>
          <w:szCs w:val="32"/>
          <w:cs/>
        </w:rPr>
        <w:t>อื่น</w:t>
      </w:r>
      <w:r w:rsidR="00AB1CD9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(Actuarial gains and losses) </w:t>
      </w:r>
      <w:r w:rsidRPr="007555C9">
        <w:rPr>
          <w:rFonts w:ascii="Angsana New" w:hAnsi="Angsana New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:rsidR="000E325F" w:rsidRPr="007555C9" w:rsidRDefault="00BE47EB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14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7555C9" w:rsidRDefault="009E1FC4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D4096" w:rsidRPr="007555C9">
        <w:rPr>
          <w:rFonts w:ascii="Angsana New" w:hAnsi="Angsana New"/>
          <w:sz w:val="32"/>
          <w:szCs w:val="32"/>
          <w:cs/>
        </w:rPr>
        <w:t>บริษัทฯ</w:t>
      </w:r>
      <w:r w:rsidR="0063126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BD4096" w:rsidRPr="007555C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63126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BD4096" w:rsidRPr="007555C9">
        <w:rPr>
          <w:rFonts w:ascii="Angsana New" w:hAnsi="Angsana New"/>
          <w:sz w:val="32"/>
          <w:szCs w:val="32"/>
          <w:cs/>
        </w:rPr>
        <w:t>จะเสียทรัพยากร</w:t>
      </w:r>
      <w:r w:rsidR="0063126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</w:t>
      </w:r>
      <w:r w:rsidR="00BD4096" w:rsidRPr="007555C9">
        <w:rPr>
          <w:rFonts w:ascii="Angsana New" w:hAnsi="Angsana New"/>
          <w:sz w:val="32"/>
          <w:szCs w:val="32"/>
          <w:cs/>
        </w:rPr>
        <w:t>เชิงเศรษฐกิจไปเพื่อปลดเปลื้องภาระผูกพันนั้น และบริษัทฯ</w:t>
      </w:r>
      <w:r w:rsidR="0063126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BD4096" w:rsidRPr="007555C9">
        <w:rPr>
          <w:rFonts w:ascii="Angsana New" w:hAnsi="Angsana New"/>
          <w:sz w:val="32"/>
          <w:szCs w:val="32"/>
          <w:cs/>
        </w:rPr>
        <w:t>สามารถประมาณมูลค่า</w:t>
      </w:r>
      <w:r w:rsidR="005F523A" w:rsidRPr="007555C9">
        <w:rPr>
          <w:rFonts w:ascii="Angsana New" w:hAnsi="Angsana New"/>
          <w:sz w:val="32"/>
          <w:szCs w:val="32"/>
        </w:rPr>
        <w:t xml:space="preserve">       </w:t>
      </w:r>
      <w:r w:rsidR="00BD4096" w:rsidRPr="007555C9">
        <w:rPr>
          <w:rFonts w:ascii="Angsana New" w:hAnsi="Angsana New"/>
          <w:sz w:val="32"/>
          <w:szCs w:val="32"/>
          <w:cs/>
        </w:rPr>
        <w:t>ภาระผูกพันนั้นได้อย่างน่าเชื่อถือ</w:t>
      </w:r>
      <w:r w:rsidR="000E325F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7F1097" w:rsidRPr="007555C9" w:rsidRDefault="0063126B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15</w:t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บริษัทฯ</w:t>
      </w:r>
      <w:r w:rsidR="0063126B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 w:rsidR="00CF51D0"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:rsidR="007F1097" w:rsidRPr="007555C9" w:rsidRDefault="00EC2705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102C3" w:rsidRPr="007555C9" w:rsidRDefault="00145A9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บริษัทฯ</w:t>
      </w:r>
      <w:r w:rsidR="005127B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7F1097" w:rsidRPr="007555C9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บริษัทฯ</w:t>
      </w:r>
      <w:r w:rsidR="005127B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5127B8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5127B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</w:t>
      </w:r>
      <w:r w:rsidR="005127B8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ทางภาษีที่ยังไม่ได้ใช้นั้น</w:t>
      </w:r>
    </w:p>
    <w:p w:rsidR="00E64AB0" w:rsidRPr="007555C9" w:rsidRDefault="002B3574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br w:type="page"/>
      </w:r>
    </w:p>
    <w:p w:rsidR="007F1097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7F1097" w:rsidRPr="007555C9">
        <w:rPr>
          <w:rFonts w:ascii="Angsana New" w:hAnsi="Angsana New"/>
          <w:sz w:val="32"/>
          <w:szCs w:val="32"/>
          <w:cs/>
        </w:rPr>
        <w:t>บริษัทฯ</w:t>
      </w:r>
      <w:r w:rsidR="00D840B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7F1097" w:rsidRPr="007555C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47A4F" w:rsidRPr="007555C9">
        <w:rPr>
          <w:rFonts w:ascii="Angsana New" w:hAnsi="Angsana New"/>
          <w:sz w:val="32"/>
          <w:szCs w:val="32"/>
          <w:cs/>
        </w:rPr>
        <w:t xml:space="preserve">  </w:t>
      </w:r>
      <w:r w:rsidR="00D35C3C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7F1097" w:rsidRPr="007555C9">
        <w:rPr>
          <w:rFonts w:ascii="Angsana New" w:hAnsi="Angsana New"/>
          <w:sz w:val="32"/>
          <w:szCs w:val="32"/>
          <w:cs/>
        </w:rPr>
        <w:t>บริษัทฯ</w:t>
      </w:r>
      <w:r w:rsidR="00647A4F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7F1097" w:rsidRPr="007555C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บริษัทฯ</w:t>
      </w:r>
      <w:r w:rsidR="00647A4F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D35C3C" w:rsidRPr="007555C9" w:rsidRDefault="00D35C3C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16</w:t>
      </w:r>
      <w:r w:rsidR="003E67CB"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D35C3C" w:rsidRPr="007555C9" w:rsidRDefault="00D35C3C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35C3C" w:rsidRPr="007555C9" w:rsidRDefault="00D35C3C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E67CB" w:rsidRPr="007555C9">
        <w:rPr>
          <w:rFonts w:ascii="Angsana New" w:hAnsi="Angsana New"/>
          <w:sz w:val="32"/>
          <w:szCs w:val="32"/>
          <w:cs/>
        </w:rPr>
        <w:t>แบ่ง</w:t>
      </w:r>
      <w:r w:rsidRPr="007555C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 xml:space="preserve">1 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35C3C" w:rsidRPr="007555C9" w:rsidRDefault="00D35C3C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ณ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3B2C3E" w:rsidRPr="007555C9" w:rsidRDefault="00647A4F" w:rsidP="00D35C3C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5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B2C3E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555C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555C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B5B9F"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B5B9F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50C22" w:rsidRPr="007555C9" w:rsidRDefault="00B50C22" w:rsidP="00B50C22">
      <w:pPr>
        <w:tabs>
          <w:tab w:val="left" w:pos="144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:rsidR="00B50C22" w:rsidRPr="007555C9" w:rsidRDefault="00B50C22" w:rsidP="00B50C2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ฝ่ายบริหารของบริษัทฯพิจารณาว่าบริษัทฯมีอำนาจควบคุมในบริษัท ยูโรเอเชีย โทเทิล โลจิสติกส์ จำกัด ถึงแม้ว่าบริษัทฯจะถือหุ้นและมีสิทธิออกเสียงในบริษัทดังกล่าวในสัดส่วนร้อยละ </w:t>
      </w:r>
      <w:r w:rsidRPr="007555C9">
        <w:rPr>
          <w:rFonts w:ascii="Angsana New" w:hAnsi="Angsana New"/>
          <w:sz w:val="32"/>
          <w:szCs w:val="32"/>
        </w:rPr>
        <w:t>40</w:t>
      </w:r>
      <w:r w:rsidRPr="007555C9">
        <w:rPr>
          <w:rFonts w:ascii="Angsana New" w:hAnsi="Angsana New"/>
          <w:sz w:val="32"/>
          <w:szCs w:val="32"/>
          <w:cs/>
        </w:rPr>
        <w:t xml:space="preserve"> ซึ่งเป็นสัดส่วนที่</w:t>
      </w:r>
      <w:r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ดังนั้น บริษัท ยูโรเอเชีย โทเทิล โลจิสติกส์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จำกัด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3B2C3E" w:rsidRPr="007555C9" w:rsidRDefault="00EC270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B2C3E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961839" w:rsidRPr="007555C9">
        <w:rPr>
          <w:rFonts w:ascii="Angsana New" w:hAnsi="Angsana New"/>
          <w:sz w:val="32"/>
          <w:szCs w:val="32"/>
          <w:cs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</w:t>
      </w:r>
      <w:r w:rsidR="00961839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ที่คงค้างและสภ</w:t>
      </w:r>
      <w:r w:rsidR="00B71EDB" w:rsidRPr="007555C9">
        <w:rPr>
          <w:rFonts w:ascii="Angsana New" w:hAnsi="Angsana New"/>
          <w:sz w:val="32"/>
          <w:szCs w:val="32"/>
          <w:cs/>
        </w:rPr>
        <w:t>าวะเศรษฐกิจที่เป็นอยู่ในขณะนั้น</w:t>
      </w:r>
      <w:r w:rsidR="00E76ABB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3B2C3E" w:rsidRPr="007555C9" w:rsidRDefault="00CF0BF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3B2C3E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</w:t>
      </w:r>
      <w:r w:rsidR="00C51259" w:rsidRPr="007555C9">
        <w:rPr>
          <w:rFonts w:ascii="Angsana New" w:hAnsi="Angsana New"/>
          <w:sz w:val="32"/>
          <w:szCs w:val="32"/>
          <w:cs/>
        </w:rPr>
        <w:t>ค่าความนิยมและ</w:t>
      </w:r>
      <w:r w:rsidRPr="007555C9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D956C3" w:rsidRPr="007555C9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555C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3B2C3E" w:rsidRPr="007555C9" w:rsidRDefault="00D35C3C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37A95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437A95" w:rsidRPr="007555C9">
        <w:rPr>
          <w:rFonts w:ascii="Angsana New" w:hAnsi="Angsana New"/>
          <w:sz w:val="32"/>
          <w:szCs w:val="32"/>
          <w:cs/>
        </w:rPr>
        <w:t>บริษัทฯ</w:t>
      </w:r>
      <w:r w:rsidR="00D956C3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37A95" w:rsidRPr="007555C9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D956C3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37A95"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D956C3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37A95" w:rsidRPr="007555C9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E64AB0" w:rsidRPr="007555C9" w:rsidRDefault="00B50C2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270E23" w:rsidRPr="007555C9" w:rsidRDefault="00E64AB0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DA6E2D" w:rsidRPr="007555C9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3B2C3E" w:rsidRPr="007555C9" w:rsidRDefault="00270E23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</w:t>
      </w:r>
      <w:r w:rsidR="00DA6E2D" w:rsidRPr="007555C9">
        <w:rPr>
          <w:rFonts w:ascii="Angsana New" w:hAnsi="Angsana New"/>
          <w:sz w:val="32"/>
          <w:szCs w:val="32"/>
          <w:cs/>
        </w:rPr>
        <w:t>องพนักงาน</w:t>
      </w:r>
      <w:r w:rsidR="00B03513" w:rsidRPr="007555C9">
        <w:rPr>
          <w:rFonts w:ascii="Angsana New" w:hAnsi="Angsana New"/>
          <w:sz w:val="32"/>
          <w:szCs w:val="32"/>
          <w:cs/>
        </w:rPr>
        <w:t>และ</w:t>
      </w:r>
      <w:r w:rsidR="00A74D96" w:rsidRPr="007555C9">
        <w:rPr>
          <w:rFonts w:ascii="Angsana New" w:hAnsi="Angsana New"/>
          <w:sz w:val="32"/>
          <w:szCs w:val="32"/>
          <w:cs/>
        </w:rPr>
        <w:t>ตาม</w:t>
      </w:r>
      <w:r w:rsidR="00B03513" w:rsidRPr="007555C9">
        <w:rPr>
          <w:rFonts w:ascii="Angsana New" w:hAnsi="Angsana New"/>
          <w:sz w:val="32"/>
          <w:szCs w:val="32"/>
          <w:cs/>
        </w:rPr>
        <w:t>โครงการผลประโยชน์ระยะยาวอื่นของพนักงาน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>ประมาณ</w:t>
      </w:r>
      <w:r w:rsidR="00082908" w:rsidRPr="007555C9">
        <w:rPr>
          <w:rFonts w:ascii="Angsana New" w:hAnsi="Angsana New"/>
          <w:sz w:val="32"/>
          <w:szCs w:val="32"/>
          <w:cs/>
        </w:rPr>
        <w:t>ขึ้น</w:t>
      </w:r>
      <w:r w:rsidR="003B2C3E" w:rsidRPr="007555C9">
        <w:rPr>
          <w:rFonts w:ascii="Angsana New" w:hAnsi="Angsana New"/>
          <w:sz w:val="32"/>
          <w:szCs w:val="32"/>
          <w:cs/>
        </w:rPr>
        <w:t>ตามหลักคณิตศาสตร์ประกันภ</w:t>
      </w:r>
      <w:r w:rsidR="00DA6E2D" w:rsidRPr="007555C9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ๆในการประมาณการนั้น เช่น </w:t>
      </w:r>
      <w:r w:rsidR="00FF06F5" w:rsidRPr="007555C9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7555C9">
        <w:rPr>
          <w:rFonts w:ascii="Angsana New" w:hAnsi="Angsana New"/>
          <w:sz w:val="32"/>
          <w:szCs w:val="32"/>
          <w:cs/>
        </w:rPr>
        <w:t>ในอนาคต</w:t>
      </w:r>
      <w:r w:rsidR="00B0351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74D96" w:rsidRPr="007555C9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7555C9">
        <w:rPr>
          <w:rFonts w:ascii="Angsana New" w:hAnsi="Angsana New"/>
          <w:sz w:val="32"/>
          <w:szCs w:val="32"/>
          <w:cs/>
        </w:rPr>
        <w:t>และ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A4027C" w:rsidRPr="007555C9" w:rsidRDefault="00DA6E2D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6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A1429" w:rsidRPr="007555C9" w:rsidRDefault="009E1FC4" w:rsidP="00A02C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DA6E2D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872784" w:rsidRPr="007555C9">
        <w:rPr>
          <w:rFonts w:ascii="Angsana New" w:hAnsi="Angsana New"/>
          <w:sz w:val="32"/>
          <w:szCs w:val="32"/>
          <w:cs/>
        </w:rPr>
        <w:t>ปี</w:t>
      </w:r>
      <w:r w:rsidR="00A4027C" w:rsidRPr="007555C9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="00A4027C" w:rsidRPr="007555C9">
        <w:rPr>
          <w:rFonts w:ascii="Angsana New" w:hAnsi="Angsana New"/>
          <w:sz w:val="32"/>
          <w:szCs w:val="32"/>
        </w:rPr>
        <w:tab/>
      </w:r>
      <w:r w:rsidR="00A4027C" w:rsidRPr="007555C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A4027C" w:rsidRPr="007555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555C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555C9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7555C9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A4027C" w:rsidRPr="007555C9">
        <w:rPr>
          <w:rFonts w:ascii="Angsana New" w:hAnsi="Angsana New"/>
          <w:sz w:val="32"/>
          <w:szCs w:val="32"/>
          <w:cs/>
        </w:rPr>
        <w:t>และ</w:t>
      </w:r>
      <w:r w:rsidR="00911EB7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555C9">
        <w:rPr>
          <w:rFonts w:ascii="Angsana New" w:hAnsi="Angsana New"/>
          <w:sz w:val="32"/>
          <w:szCs w:val="32"/>
          <w:cs/>
        </w:rPr>
        <w:t>เหล่านั้น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2322"/>
        <w:gridCol w:w="1125"/>
        <w:gridCol w:w="135"/>
        <w:gridCol w:w="990"/>
        <w:gridCol w:w="517"/>
        <w:gridCol w:w="474"/>
        <w:gridCol w:w="134"/>
        <w:gridCol w:w="1125"/>
        <w:gridCol w:w="2286"/>
      </w:tblGrid>
      <w:tr w:rsidR="001E3D15" w:rsidRPr="007555C9" w:rsidTr="00B50C22">
        <w:trPr>
          <w:tblHeader/>
        </w:trPr>
        <w:tc>
          <w:tcPr>
            <w:tcW w:w="2322" w:type="dxa"/>
          </w:tcPr>
          <w:p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5" w:type="dxa"/>
            <w:gridSpan w:val="3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D15" w:rsidRPr="007555C9" w:rsidTr="00B50C22">
        <w:trPr>
          <w:tblHeader/>
        </w:trPr>
        <w:tc>
          <w:tcPr>
            <w:tcW w:w="2322" w:type="dxa"/>
          </w:tcPr>
          <w:p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7555C9" w:rsidRDefault="008C6A82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86" w:type="dxa"/>
          </w:tcPr>
          <w:p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72784" w:rsidRPr="007555C9" w:rsidTr="00B50C22">
        <w:trPr>
          <w:tblHeader/>
        </w:trPr>
        <w:tc>
          <w:tcPr>
            <w:tcW w:w="2322" w:type="dxa"/>
          </w:tcPr>
          <w:p w:rsidR="00872784" w:rsidRPr="007555C9" w:rsidRDefault="00872784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872784" w:rsidRPr="007555C9" w:rsidRDefault="00F87CBA" w:rsidP="00A02C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5" w:type="dxa"/>
            <w:gridSpan w:val="2"/>
          </w:tcPr>
          <w:p w:rsidR="00872784" w:rsidRPr="007555C9" w:rsidRDefault="00F87CBA" w:rsidP="00A02C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25" w:type="dxa"/>
            <w:gridSpan w:val="3"/>
          </w:tcPr>
          <w:p w:rsidR="00872784" w:rsidRPr="007555C9" w:rsidRDefault="00F87CBA" w:rsidP="00A02C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5" w:type="dxa"/>
          </w:tcPr>
          <w:p w:rsidR="00872784" w:rsidRPr="007555C9" w:rsidRDefault="00F87CBA" w:rsidP="00A02C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286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2784" w:rsidRPr="007555C9" w:rsidTr="00B50C22">
        <w:trPr>
          <w:tblHeader/>
        </w:trPr>
        <w:tc>
          <w:tcPr>
            <w:tcW w:w="2322" w:type="dxa"/>
          </w:tcPr>
          <w:p w:rsidR="00872784" w:rsidRPr="007555C9" w:rsidRDefault="00872784" w:rsidP="00A02C5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3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286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2784" w:rsidRPr="007555C9" w:rsidTr="00B50C22">
        <w:trPr>
          <w:tblHeader/>
        </w:trPr>
        <w:tc>
          <w:tcPr>
            <w:tcW w:w="2322" w:type="dxa"/>
          </w:tcPr>
          <w:p w:rsidR="00872784" w:rsidRPr="007555C9" w:rsidRDefault="00872784" w:rsidP="00A02C5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5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3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286" w:type="dxa"/>
          </w:tcPr>
          <w:p w:rsidR="00872784" w:rsidRPr="007555C9" w:rsidRDefault="00872784" w:rsidP="00A02C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CF0BF2" w:rsidRPr="007555C9" w:rsidTr="00B50C22">
        <w:trPr>
          <w:tblHeader/>
        </w:trPr>
        <w:tc>
          <w:tcPr>
            <w:tcW w:w="2322" w:type="dxa"/>
          </w:tcPr>
          <w:p w:rsidR="00CF0BF2" w:rsidRPr="007555C9" w:rsidRDefault="00CF0BF2" w:rsidP="00CF0BF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8.1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13.0</w:t>
            </w:r>
          </w:p>
        </w:tc>
        <w:tc>
          <w:tcPr>
            <w:tcW w:w="2286" w:type="dxa"/>
          </w:tcPr>
          <w:p w:rsidR="00CF0BF2" w:rsidRPr="007555C9" w:rsidRDefault="00CF0BF2" w:rsidP="00CF0BF2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F0BF2" w:rsidRPr="007555C9" w:rsidTr="00B50C22">
        <w:trPr>
          <w:tblHeader/>
        </w:trPr>
        <w:tc>
          <w:tcPr>
            <w:tcW w:w="2322" w:type="dxa"/>
          </w:tcPr>
          <w:p w:rsidR="00CF0BF2" w:rsidRPr="007555C9" w:rsidRDefault="00CF0BF2" w:rsidP="00CF0BF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22.6</w:t>
            </w:r>
          </w:p>
        </w:tc>
        <w:tc>
          <w:tcPr>
            <w:tcW w:w="2286" w:type="dxa"/>
          </w:tcPr>
          <w:p w:rsidR="00CF0BF2" w:rsidRPr="007555C9" w:rsidRDefault="00CF0BF2" w:rsidP="00CF0BF2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F0BF2" w:rsidRPr="007555C9" w:rsidTr="00B50C22">
        <w:trPr>
          <w:tblHeader/>
        </w:trPr>
        <w:tc>
          <w:tcPr>
            <w:tcW w:w="2322" w:type="dxa"/>
          </w:tcPr>
          <w:p w:rsidR="00CF0BF2" w:rsidRPr="007555C9" w:rsidRDefault="00CF0BF2" w:rsidP="00CF0BF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67.8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76.5</w:t>
            </w:r>
          </w:p>
        </w:tc>
        <w:tc>
          <w:tcPr>
            <w:tcW w:w="2286" w:type="dxa"/>
          </w:tcPr>
          <w:p w:rsidR="00CF0BF2" w:rsidRPr="007555C9" w:rsidRDefault="00CF0BF2" w:rsidP="00CF0BF2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F0BF2" w:rsidRPr="007555C9" w:rsidTr="00B50C22">
        <w:trPr>
          <w:tblHeader/>
        </w:trPr>
        <w:tc>
          <w:tcPr>
            <w:tcW w:w="2322" w:type="dxa"/>
          </w:tcPr>
          <w:p w:rsidR="00CF0BF2" w:rsidRPr="007555C9" w:rsidRDefault="00CF0BF2" w:rsidP="00CF0BF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30.7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2.0</w:t>
            </w:r>
          </w:p>
        </w:tc>
        <w:tc>
          <w:tcPr>
            <w:tcW w:w="2286" w:type="dxa"/>
          </w:tcPr>
          <w:p w:rsidR="00CF0BF2" w:rsidRPr="007555C9" w:rsidRDefault="00CF0BF2" w:rsidP="00CF0BF2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F0BF2" w:rsidRPr="007555C9" w:rsidTr="00B50C22">
        <w:trPr>
          <w:tblHeader/>
        </w:trPr>
        <w:tc>
          <w:tcPr>
            <w:tcW w:w="2322" w:type="dxa"/>
          </w:tcPr>
          <w:p w:rsidR="00CF0BF2" w:rsidRPr="007555C9" w:rsidRDefault="00CF0BF2" w:rsidP="00CF0BF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5.6</w:t>
            </w:r>
          </w:p>
        </w:tc>
        <w:tc>
          <w:tcPr>
            <w:tcW w:w="2286" w:type="dxa"/>
          </w:tcPr>
          <w:p w:rsidR="00CF0BF2" w:rsidRPr="007555C9" w:rsidRDefault="00CF0BF2" w:rsidP="00CF0BF2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 xml:space="preserve">ราคาใกล้เคียงกับราคาตลาด </w:t>
            </w:r>
          </w:p>
        </w:tc>
      </w:tr>
      <w:tr w:rsidR="00CF0BF2" w:rsidRPr="007555C9" w:rsidTr="00B50C22">
        <w:trPr>
          <w:tblHeader/>
        </w:trPr>
        <w:tc>
          <w:tcPr>
            <w:tcW w:w="2322" w:type="dxa"/>
          </w:tcPr>
          <w:p w:rsidR="00CF0BF2" w:rsidRPr="007555C9" w:rsidRDefault="00CF0BF2" w:rsidP="00CF0BF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</w:t>
            </w:r>
          </w:p>
        </w:tc>
        <w:tc>
          <w:tcPr>
            <w:tcW w:w="1125" w:type="dxa"/>
          </w:tcPr>
          <w:p w:rsidR="00CF0BF2" w:rsidRPr="007555C9" w:rsidRDefault="00CF0BF2" w:rsidP="00CF0B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86" w:type="dxa"/>
          </w:tcPr>
          <w:p w:rsidR="00CF0BF2" w:rsidRPr="007555C9" w:rsidRDefault="00CF0BF2" w:rsidP="00CF0BF2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7.12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F87CBA" w:rsidRPr="007555C9" w:rsidTr="00B50C22">
        <w:trPr>
          <w:tblHeader/>
        </w:trPr>
        <w:tc>
          <w:tcPr>
            <w:tcW w:w="5089" w:type="dxa"/>
            <w:gridSpan w:val="5"/>
          </w:tcPr>
          <w:p w:rsidR="00F87CBA" w:rsidRPr="007555C9" w:rsidRDefault="00F87CBA" w:rsidP="00F87CB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733" w:type="dxa"/>
            <w:gridSpan w:val="3"/>
          </w:tcPr>
          <w:p w:rsidR="00F87CBA" w:rsidRPr="007555C9" w:rsidRDefault="00F87CBA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86" w:type="dxa"/>
          </w:tcPr>
          <w:p w:rsidR="00F87CBA" w:rsidRPr="007555C9" w:rsidRDefault="00F87CBA" w:rsidP="00F87CB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7CBA" w:rsidRPr="007555C9" w:rsidTr="00B50C22">
        <w:trPr>
          <w:tblHeader/>
        </w:trPr>
        <w:tc>
          <w:tcPr>
            <w:tcW w:w="2322" w:type="dxa"/>
          </w:tcPr>
          <w:p w:rsidR="00F87CBA" w:rsidRPr="007555C9" w:rsidRDefault="00F87CBA" w:rsidP="00F87CB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ค่าเช่าที่ดินและอาคาร</w:t>
            </w:r>
          </w:p>
        </w:tc>
        <w:tc>
          <w:tcPr>
            <w:tcW w:w="1125" w:type="dxa"/>
          </w:tcPr>
          <w:p w:rsidR="00F87CBA" w:rsidRPr="007555C9" w:rsidRDefault="00CF0BF2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1125" w:type="dxa"/>
            <w:gridSpan w:val="2"/>
          </w:tcPr>
          <w:p w:rsidR="00F87CBA" w:rsidRPr="007555C9" w:rsidRDefault="00F87CBA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1.9</w:t>
            </w:r>
          </w:p>
        </w:tc>
        <w:tc>
          <w:tcPr>
            <w:tcW w:w="1125" w:type="dxa"/>
            <w:gridSpan w:val="3"/>
          </w:tcPr>
          <w:p w:rsidR="00F87CBA" w:rsidRPr="007555C9" w:rsidRDefault="00CF0BF2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1125" w:type="dxa"/>
          </w:tcPr>
          <w:p w:rsidR="00F87CBA" w:rsidRPr="007555C9" w:rsidRDefault="00F87CBA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1.9</w:t>
            </w:r>
          </w:p>
        </w:tc>
        <w:tc>
          <w:tcPr>
            <w:tcW w:w="2286" w:type="dxa"/>
          </w:tcPr>
          <w:p w:rsidR="00F87CBA" w:rsidRPr="007555C9" w:rsidRDefault="00F87CBA" w:rsidP="00F87CB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5551DB" w:rsidRPr="007555C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7555C9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7555C9">
        <w:rPr>
          <w:rFonts w:ascii="Angsana New" w:hAnsi="Angsana New"/>
          <w:sz w:val="32"/>
          <w:szCs w:val="32"/>
          <w:cs/>
        </w:rPr>
        <w:t>และ</w:t>
      </w:r>
      <w:r w:rsidR="003F4D46" w:rsidRPr="007555C9">
        <w:rPr>
          <w:rFonts w:ascii="Angsana New" w:hAnsi="Angsana New"/>
          <w:sz w:val="32"/>
          <w:szCs w:val="32"/>
          <w:cs/>
        </w:rPr>
        <w:t>บุคคลหรือ</w:t>
      </w:r>
      <w:r w:rsidRPr="007555C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3C3879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68"/>
        <w:gridCol w:w="360"/>
        <w:gridCol w:w="1125"/>
        <w:gridCol w:w="1125"/>
        <w:gridCol w:w="1125"/>
        <w:gridCol w:w="1125"/>
      </w:tblGrid>
      <w:tr w:rsidR="001E3D15" w:rsidRPr="007555C9" w:rsidTr="00F87CBA">
        <w:trPr>
          <w:tblHeader/>
        </w:trPr>
        <w:tc>
          <w:tcPr>
            <w:tcW w:w="1530" w:type="dxa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6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:rsidTr="00F87CBA">
        <w:trPr>
          <w:tblHeader/>
        </w:trPr>
        <w:tc>
          <w:tcPr>
            <w:tcW w:w="4338" w:type="dxa"/>
            <w:gridSpan w:val="3"/>
          </w:tcPr>
          <w:p w:rsidR="001E3D15" w:rsidRPr="007555C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1E3D15" w:rsidRPr="007555C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                                  เฉพาะกิจการ</w:t>
            </w:r>
          </w:p>
        </w:tc>
      </w:tr>
      <w:tr w:rsidR="001E3D15" w:rsidRPr="007555C9" w:rsidTr="00F87CBA">
        <w:trPr>
          <w:tblHeader/>
        </w:trPr>
        <w:tc>
          <w:tcPr>
            <w:tcW w:w="4338" w:type="dxa"/>
            <w:gridSpan w:val="3"/>
          </w:tcPr>
          <w:p w:rsidR="001E3D15" w:rsidRPr="007555C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1E3D15" w:rsidRPr="007555C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1E3D15" w:rsidRPr="007555C9" w:rsidRDefault="00F87CBA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1E3D15" w:rsidRPr="007555C9" w:rsidRDefault="00F87CBA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25" w:type="dxa"/>
          </w:tcPr>
          <w:p w:rsidR="001E3D15" w:rsidRPr="007555C9" w:rsidRDefault="00F87CBA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1E3D15" w:rsidRPr="007555C9" w:rsidRDefault="00F87CBA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E67CB" w:rsidRPr="007555C9" w:rsidTr="00F87CBA">
        <w:tc>
          <w:tcPr>
            <w:tcW w:w="6948" w:type="dxa"/>
            <w:gridSpan w:val="6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125" w:type="dxa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CBA" w:rsidRPr="007555C9" w:rsidTr="00F87CBA">
        <w:tc>
          <w:tcPr>
            <w:tcW w:w="4338" w:type="dxa"/>
            <w:gridSpan w:val="3"/>
          </w:tcPr>
          <w:p w:rsidR="00F87CBA" w:rsidRPr="007555C9" w:rsidRDefault="00F87CBA" w:rsidP="00F87CBA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:rsidR="00F87CBA" w:rsidRPr="007555C9" w:rsidRDefault="00F87CBA" w:rsidP="00F87CBA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F87CBA" w:rsidRPr="007555C9" w:rsidTr="00F87CBA">
        <w:tc>
          <w:tcPr>
            <w:tcW w:w="4698" w:type="dxa"/>
            <w:gridSpan w:val="4"/>
          </w:tcPr>
          <w:p w:rsidR="00F87CBA" w:rsidRPr="007555C9" w:rsidRDefault="00F87CBA" w:rsidP="00B50C22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F87CBA" w:rsidRPr="007555C9" w:rsidRDefault="00571645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E64AB0" w:rsidRPr="007555C9" w:rsidTr="00F87CBA">
        <w:tc>
          <w:tcPr>
            <w:tcW w:w="5823" w:type="dxa"/>
            <w:gridSpan w:val="5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AB0" w:rsidRPr="007555C9" w:rsidTr="00F87CBA">
        <w:tc>
          <w:tcPr>
            <w:tcW w:w="5823" w:type="dxa"/>
            <w:gridSpan w:val="5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AB0" w:rsidRPr="007555C9" w:rsidTr="00F87CBA">
        <w:tc>
          <w:tcPr>
            <w:tcW w:w="5823" w:type="dxa"/>
            <w:gridSpan w:val="5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64AB0" w:rsidRPr="007555C9" w:rsidRDefault="00E64AB0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78AE" w:rsidRPr="007555C9" w:rsidTr="00F87CBA">
        <w:tc>
          <w:tcPr>
            <w:tcW w:w="5823" w:type="dxa"/>
            <w:gridSpan w:val="5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CBA" w:rsidRPr="007555C9" w:rsidTr="00F87CBA">
        <w:tc>
          <w:tcPr>
            <w:tcW w:w="4338" w:type="dxa"/>
            <w:gridSpan w:val="3"/>
          </w:tcPr>
          <w:p w:rsidR="00F87CBA" w:rsidRPr="007555C9" w:rsidRDefault="00F87CBA" w:rsidP="00F87CBA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:rsidR="00F87CBA" w:rsidRPr="007555C9" w:rsidRDefault="00F87CBA" w:rsidP="00F87CBA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87CBA" w:rsidRPr="007555C9" w:rsidRDefault="00571645" w:rsidP="00F87CBA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CF0BF2" w:rsidP="00F87CBA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</w:tr>
      <w:tr w:rsidR="00F87CBA" w:rsidRPr="007555C9" w:rsidTr="00F87CBA">
        <w:tc>
          <w:tcPr>
            <w:tcW w:w="4338" w:type="dxa"/>
            <w:gridSpan w:val="3"/>
          </w:tcPr>
          <w:p w:rsidR="00F87CBA" w:rsidRPr="007555C9" w:rsidRDefault="00F87CBA" w:rsidP="00F87CBA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:rsidR="00F87CBA" w:rsidRPr="007555C9" w:rsidRDefault="00F87CBA" w:rsidP="00F87CBA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:rsidTr="00F87CBA">
        <w:tc>
          <w:tcPr>
            <w:tcW w:w="4698" w:type="dxa"/>
            <w:gridSpan w:val="4"/>
          </w:tcPr>
          <w:p w:rsidR="00F87CBA" w:rsidRPr="007555C9" w:rsidRDefault="00F87CBA" w:rsidP="00B50C22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vAlign w:val="bottom"/>
          </w:tcPr>
          <w:p w:rsidR="00F87CBA" w:rsidRPr="007555C9" w:rsidRDefault="00571645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</w:tr>
    </w:tbl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ระย</w:t>
      </w:r>
      <w:r w:rsidR="007555C9" w:rsidRPr="007555C9">
        <w:rPr>
          <w:rFonts w:ascii="Angsana New" w:hAnsi="Angsana New"/>
          <w:sz w:val="32"/>
          <w:szCs w:val="32"/>
          <w:u w:val="single"/>
          <w:cs/>
        </w:rPr>
        <w:t>ะ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สั้นแก่บุคคลและ</w:t>
      </w:r>
      <w:r w:rsidRPr="007555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0F0AB2" w:rsidRPr="007555C9" w:rsidRDefault="000F0AB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CC3A72" w:rsidRPr="007555C9">
        <w:rPr>
          <w:rFonts w:ascii="Angsana New" w:hAnsi="Angsana New"/>
          <w:sz w:val="32"/>
          <w:szCs w:val="32"/>
          <w:cs/>
        </w:rPr>
        <w:t>บุคคลและ</w:t>
      </w:r>
      <w:r w:rsidRPr="007555C9">
        <w:rPr>
          <w:rFonts w:ascii="Angsana New" w:hAnsi="Angsana New"/>
          <w:sz w:val="32"/>
          <w:szCs w:val="32"/>
          <w:cs/>
        </w:rPr>
        <w:t>กิจการที่เกี่ยวข้องกันคิดดอกเบี้ยในอัตราร้อยละ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1.5 - 2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มีกำหนดชำระคืนเมื่อทวงถามและไม่มีหลักทรัพย์ค้ำประกัน</w:t>
      </w: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</w:t>
      </w:r>
      <w:r w:rsidR="00AE0E41">
        <w:rPr>
          <w:rFonts w:ascii="Angsana New" w:hAnsi="Angsana New" w:hint="cs"/>
          <w:sz w:val="32"/>
          <w:szCs w:val="32"/>
          <w:cs/>
        </w:rPr>
        <w:t>ย่อย</w:t>
      </w:r>
      <w:r w:rsidR="00B40208">
        <w:rPr>
          <w:rFonts w:ascii="Angsana New" w:hAnsi="Angsana New" w:hint="cs"/>
          <w:sz w:val="32"/>
          <w:szCs w:val="32"/>
          <w:cs/>
        </w:rPr>
        <w:t>กับ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 w:rsidR="00B40208"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426"/>
      </w:tblGrid>
      <w:tr w:rsidR="00B50C22" w:rsidRPr="007555C9" w:rsidTr="00CF0BF2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50C22" w:rsidRPr="007555C9" w:rsidTr="007555C9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555C9" w:rsidRPr="007555C9" w:rsidTr="007555C9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2561</w:t>
            </w:r>
          </w:p>
        </w:tc>
      </w:tr>
      <w:tr w:rsidR="00CF0BF2" w:rsidRPr="007555C9" w:rsidTr="00E64AB0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ind w:right="-12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Mr. Lee Yik Chie</w:t>
            </w:r>
            <w:r w:rsidR="00066383" w:rsidRPr="007555C9">
              <w:rPr>
                <w:rFonts w:ascii="Angsana New" w:hAnsi="Angsana New"/>
              </w:rPr>
              <w:t>h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2,393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2,393</w:t>
            </w:r>
          </w:p>
        </w:tc>
      </w:tr>
      <w:tr w:rsidR="00CF0BF2" w:rsidRPr="007555C9" w:rsidTr="00CF0BF2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ind w:left="210" w:right="-12" w:hanging="21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Euroasia Total Logistics (Shanghai) Limited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7,085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7,085</w:t>
            </w:r>
          </w:p>
        </w:tc>
      </w:tr>
      <w:tr w:rsidR="00CF0BF2" w:rsidRPr="007555C9" w:rsidTr="00CF0BF2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ind w:left="318" w:right="-12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9,478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BF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9,478</w:t>
            </w:r>
          </w:p>
        </w:tc>
      </w:tr>
    </w:tbl>
    <w:p w:rsidR="00B50C22" w:rsidRPr="007555C9" w:rsidRDefault="00B50C22" w:rsidP="00B50C22">
      <w:pPr>
        <w:rPr>
          <w:rFonts w:ascii="Angsana New" w:hAnsi="Angsana New"/>
        </w:rPr>
      </w:pP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7555C9" w:rsidRPr="007555C9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Pr="007555C9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426"/>
      </w:tblGrid>
      <w:tr w:rsidR="00B50C22" w:rsidRPr="007555C9" w:rsidTr="00CF0BF2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50C22" w:rsidRPr="007555C9" w:rsidTr="007555C9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 w:rsidR="00CF0BF2" w:rsidRPr="007555C9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7555C9" w:rsidRPr="007555C9" w:rsidTr="007555C9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2561</w:t>
            </w:r>
          </w:p>
        </w:tc>
      </w:tr>
      <w:tr w:rsidR="00B50C22" w:rsidRPr="007555C9" w:rsidTr="00CF0BF2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left="210" w:right="-12" w:hanging="21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บริษัท ซันเอ็กซ์เพรส (ประเทศไทย)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72,000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(72,000)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B50C22" w:rsidRPr="007555C9" w:rsidTr="00CF0BF2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left="318" w:right="-12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72,000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(72,000)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CF0BF2" w:rsidP="00E6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</w:tbl>
    <w:p w:rsidR="007555C9" w:rsidRPr="007555C9" w:rsidRDefault="007555C9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A4027C" w:rsidRPr="007555C9" w:rsidRDefault="00A4027C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2B7E" w:rsidRPr="007555C9" w:rsidRDefault="00A02C5D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B62B7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B62B7E" w:rsidRPr="007555C9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</w:t>
      </w:r>
      <w:r w:rsidR="00703F5C" w:rsidRPr="007555C9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7555C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5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1323"/>
        <w:gridCol w:w="1319"/>
        <w:gridCol w:w="1320"/>
        <w:gridCol w:w="1319"/>
        <w:gridCol w:w="1320"/>
      </w:tblGrid>
      <w:tr w:rsidR="001E3D15" w:rsidRPr="007555C9" w:rsidTr="001E3D15">
        <w:tc>
          <w:tcPr>
            <w:tcW w:w="1204" w:type="dxa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1" w:type="dxa"/>
            <w:gridSpan w:val="5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:rsidTr="001E3D15">
        <w:tc>
          <w:tcPr>
            <w:tcW w:w="3780" w:type="dxa"/>
            <w:gridSpan w:val="3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:rsidR="001E3D15" w:rsidRPr="007555C9" w:rsidRDefault="001E3D15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:rsidR="001E3D15" w:rsidRPr="007555C9" w:rsidRDefault="001E3D15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3D15" w:rsidRPr="007555C9" w:rsidTr="001E3D15">
        <w:tc>
          <w:tcPr>
            <w:tcW w:w="3780" w:type="dxa"/>
            <w:gridSpan w:val="3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1E3D15" w:rsidRPr="007555C9" w:rsidRDefault="00F87CBA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0" w:type="dxa"/>
          </w:tcPr>
          <w:p w:rsidR="001E3D15" w:rsidRPr="007555C9" w:rsidRDefault="00F87CBA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19" w:type="dxa"/>
          </w:tcPr>
          <w:p w:rsidR="001E3D15" w:rsidRPr="007555C9" w:rsidRDefault="00F87CBA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0" w:type="dxa"/>
          </w:tcPr>
          <w:p w:rsidR="001E3D15" w:rsidRPr="007555C9" w:rsidRDefault="00F87CBA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1E3D15">
        <w:tc>
          <w:tcPr>
            <w:tcW w:w="3780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:rsidR="00F87CBA" w:rsidRPr="007555C9" w:rsidRDefault="00CF0BF2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54,987</w:t>
            </w:r>
          </w:p>
        </w:tc>
        <w:tc>
          <w:tcPr>
            <w:tcW w:w="1320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46,122</w:t>
            </w:r>
          </w:p>
        </w:tc>
        <w:tc>
          <w:tcPr>
            <w:tcW w:w="1319" w:type="dxa"/>
          </w:tcPr>
          <w:p w:rsidR="00F87CBA" w:rsidRPr="007555C9" w:rsidRDefault="00CF0BF2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24,216</w:t>
            </w:r>
          </w:p>
        </w:tc>
        <w:tc>
          <w:tcPr>
            <w:tcW w:w="1320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13,970</w:t>
            </w:r>
          </w:p>
        </w:tc>
      </w:tr>
      <w:tr w:rsidR="00F87CBA" w:rsidRPr="007555C9" w:rsidTr="001E3D15">
        <w:tc>
          <w:tcPr>
            <w:tcW w:w="3780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CBA" w:rsidRPr="007555C9" w:rsidTr="001E3D15">
        <w:tc>
          <w:tcPr>
            <w:tcW w:w="3780" w:type="dxa"/>
            <w:gridSpan w:val="3"/>
          </w:tcPr>
          <w:p w:rsidR="00F87CBA" w:rsidRPr="007555C9" w:rsidRDefault="00F87CBA" w:rsidP="00F87CB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0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320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319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320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817</w:t>
            </w:r>
          </w:p>
        </w:tc>
      </w:tr>
      <w:tr w:rsidR="00F87CBA" w:rsidRPr="007555C9" w:rsidTr="001E3D15">
        <w:tc>
          <w:tcPr>
            <w:tcW w:w="3780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55,815</w:t>
            </w:r>
          </w:p>
        </w:tc>
        <w:tc>
          <w:tcPr>
            <w:tcW w:w="1320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47,315</w:t>
            </w:r>
          </w:p>
        </w:tc>
        <w:tc>
          <w:tcPr>
            <w:tcW w:w="1319" w:type="dxa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25,044</w:t>
            </w:r>
          </w:p>
        </w:tc>
        <w:tc>
          <w:tcPr>
            <w:tcW w:w="1320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14,787</w:t>
            </w:r>
          </w:p>
        </w:tc>
      </w:tr>
    </w:tbl>
    <w:p w:rsidR="009F5371" w:rsidRPr="007555C9" w:rsidRDefault="00CF14F9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7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54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471"/>
        <w:gridCol w:w="1331"/>
        <w:gridCol w:w="1332"/>
        <w:gridCol w:w="1331"/>
        <w:gridCol w:w="1332"/>
      </w:tblGrid>
      <w:tr w:rsidR="001E3D15" w:rsidRPr="007555C9" w:rsidTr="001E3D15">
        <w:tc>
          <w:tcPr>
            <w:tcW w:w="1114" w:type="dxa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97" w:type="dxa"/>
            <w:gridSpan w:val="5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:rsidTr="001E3D15">
        <w:tc>
          <w:tcPr>
            <w:tcW w:w="3828" w:type="dxa"/>
            <w:gridSpan w:val="3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:rsidR="001E3D15" w:rsidRPr="007555C9" w:rsidRDefault="001E3D15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:rsidR="001E3D15" w:rsidRPr="007555C9" w:rsidRDefault="001E3D15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3D15" w:rsidRPr="007555C9" w:rsidTr="001E3D15">
        <w:tc>
          <w:tcPr>
            <w:tcW w:w="3828" w:type="dxa"/>
            <w:gridSpan w:val="3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:rsidR="001E3D15" w:rsidRPr="007555C9" w:rsidRDefault="00F87CBA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32" w:type="dxa"/>
          </w:tcPr>
          <w:p w:rsidR="001E3D15" w:rsidRPr="007555C9" w:rsidRDefault="00F87CBA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31" w:type="dxa"/>
          </w:tcPr>
          <w:p w:rsidR="001E3D15" w:rsidRPr="007555C9" w:rsidRDefault="00F87CBA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32" w:type="dxa"/>
          </w:tcPr>
          <w:p w:rsidR="001E3D15" w:rsidRPr="007555C9" w:rsidRDefault="00F87CBA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:rsidR="00F87CBA" w:rsidRPr="007555C9" w:rsidRDefault="00571645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332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331" w:type="dxa"/>
          </w:tcPr>
          <w:p w:rsidR="00F87CBA" w:rsidRPr="007555C9" w:rsidRDefault="00CF0BF2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2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207,935</w:t>
            </w:r>
          </w:p>
        </w:tc>
        <w:tc>
          <w:tcPr>
            <w:tcW w:w="1332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203,577</w:t>
            </w:r>
          </w:p>
        </w:tc>
        <w:tc>
          <w:tcPr>
            <w:tcW w:w="1331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46,339</w:t>
            </w:r>
          </w:p>
        </w:tc>
        <w:tc>
          <w:tcPr>
            <w:tcW w:w="1332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151,851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:rsidR="00F87CBA" w:rsidRPr="007555C9" w:rsidRDefault="00571645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208,225</w:t>
            </w:r>
          </w:p>
        </w:tc>
        <w:tc>
          <w:tcPr>
            <w:tcW w:w="1332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203,675</w:t>
            </w:r>
          </w:p>
        </w:tc>
        <w:tc>
          <w:tcPr>
            <w:tcW w:w="1331" w:type="dxa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46,339</w:t>
            </w:r>
          </w:p>
        </w:tc>
        <w:tc>
          <w:tcPr>
            <w:tcW w:w="1332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151,851</w:t>
            </w:r>
          </w:p>
        </w:tc>
      </w:tr>
    </w:tbl>
    <w:p w:rsidR="008102C3" w:rsidRPr="007555C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0F192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555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55C9">
        <w:rPr>
          <w:rFonts w:ascii="Angsana New" w:hAnsi="Angsana New"/>
          <w:sz w:val="32"/>
          <w:szCs w:val="32"/>
        </w:rPr>
        <w:t xml:space="preserve">2560 </w:t>
      </w:r>
      <w:r w:rsidR="000F1921" w:rsidRPr="007555C9">
        <w:rPr>
          <w:rFonts w:ascii="Angsana New" w:hAnsi="Angsana New"/>
          <w:sz w:val="32"/>
          <w:szCs w:val="32"/>
          <w:cs/>
        </w:rPr>
        <w:t>เงินฝากออม</w:t>
      </w:r>
      <w:r w:rsidR="00512833" w:rsidRPr="007555C9">
        <w:rPr>
          <w:rFonts w:ascii="Angsana New" w:hAnsi="Angsana New"/>
          <w:sz w:val="32"/>
          <w:szCs w:val="32"/>
          <w:cs/>
        </w:rPr>
        <w:t>ทรัพย์</w:t>
      </w:r>
      <w:r w:rsidRPr="007555C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5D0866" w:rsidRPr="007555C9">
        <w:rPr>
          <w:rFonts w:ascii="Angsana New" w:hAnsi="Angsana New"/>
          <w:sz w:val="32"/>
          <w:szCs w:val="32"/>
          <w:cs/>
        </w:rPr>
        <w:t xml:space="preserve"> </w:t>
      </w:r>
      <w:r w:rsidR="00866761" w:rsidRPr="007555C9">
        <w:rPr>
          <w:rFonts w:ascii="Angsana New" w:hAnsi="Angsana New"/>
          <w:sz w:val="32"/>
          <w:szCs w:val="32"/>
        </w:rPr>
        <w:t>0.15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0E2880" w:rsidRPr="007555C9">
        <w:rPr>
          <w:rFonts w:ascii="Angsana New" w:hAnsi="Angsana New"/>
          <w:sz w:val="32"/>
          <w:szCs w:val="32"/>
          <w:cs/>
        </w:rPr>
        <w:t>ถึง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866761" w:rsidRPr="007555C9">
        <w:rPr>
          <w:rFonts w:ascii="Angsana New" w:hAnsi="Angsana New"/>
          <w:sz w:val="32"/>
          <w:szCs w:val="32"/>
        </w:rPr>
        <w:t>0.38</w:t>
      </w:r>
      <w:r w:rsidR="00D16AA3" w:rsidRPr="007555C9">
        <w:rPr>
          <w:rFonts w:ascii="Angsana New" w:hAnsi="Angsana New"/>
          <w:sz w:val="32"/>
          <w:szCs w:val="32"/>
          <w:cs/>
        </w:rPr>
        <w:t xml:space="preserve"> ต่อปี</w:t>
      </w:r>
      <w:r w:rsidR="00B50C22" w:rsidRPr="007555C9">
        <w:rPr>
          <w:rFonts w:ascii="Angsana New" w:hAnsi="Angsana New"/>
          <w:sz w:val="32"/>
          <w:szCs w:val="32"/>
        </w:rPr>
        <w:t xml:space="preserve"> </w:t>
      </w:r>
    </w:p>
    <w:p w:rsidR="00654554" w:rsidRPr="007555C9" w:rsidRDefault="00467A20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8</w:t>
      </w:r>
      <w:r w:rsidR="00654554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913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33"/>
        <w:gridCol w:w="1251"/>
        <w:gridCol w:w="1444"/>
        <w:gridCol w:w="1327"/>
        <w:gridCol w:w="1328"/>
        <w:gridCol w:w="1327"/>
        <w:gridCol w:w="1328"/>
      </w:tblGrid>
      <w:tr w:rsidR="001E3D15" w:rsidRPr="007555C9" w:rsidTr="001E3D15">
        <w:tc>
          <w:tcPr>
            <w:tcW w:w="1133" w:type="dxa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4" w:type="dxa"/>
            <w:gridSpan w:val="5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3D15" w:rsidRPr="007555C9" w:rsidTr="001E3D15">
        <w:tc>
          <w:tcPr>
            <w:tcW w:w="3828" w:type="dxa"/>
            <w:gridSpan w:val="3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1E3D15" w:rsidRPr="007555C9" w:rsidRDefault="001E3D15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D15" w:rsidRPr="007555C9" w:rsidRDefault="001E3D15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D15" w:rsidRPr="007555C9" w:rsidTr="001E3D15">
        <w:tc>
          <w:tcPr>
            <w:tcW w:w="3828" w:type="dxa"/>
            <w:gridSpan w:val="3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E3D15" w:rsidRPr="007555C9" w:rsidRDefault="00F87CBA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1E3D15" w:rsidRPr="007555C9" w:rsidRDefault="00F87CBA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</w:tcPr>
          <w:p w:rsidR="001E3D15" w:rsidRPr="007555C9" w:rsidRDefault="00F87CBA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1E3D15" w:rsidRPr="007555C9" w:rsidRDefault="001E3D15" w:rsidP="001E0BD5">
            <w:pPr>
              <w:pBdr>
                <w:bottom w:val="single" w:sz="4" w:space="1" w:color="auto"/>
              </w:pBdr>
              <w:tabs>
                <w:tab w:val="left" w:pos="300"/>
                <w:tab w:val="center" w:pos="577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 - ราคาทุน</w:t>
            </w:r>
          </w:p>
        </w:tc>
        <w:tc>
          <w:tcPr>
            <w:tcW w:w="1327" w:type="dxa"/>
          </w:tcPr>
          <w:p w:rsidR="00F87CBA" w:rsidRPr="007555C9" w:rsidRDefault="00866761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88,833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84,401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88,820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48,030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57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</w:t>
            </w:r>
            <w:r w:rsidR="00CC3A72" w:rsidRPr="007555C9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</w:p>
        </w:tc>
        <w:tc>
          <w:tcPr>
            <w:tcW w:w="1327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480"/>
                <w:tab w:val="left" w:pos="570"/>
                <w:tab w:val="right" w:pos="7280"/>
                <w:tab w:val="right" w:pos="8540"/>
              </w:tabs>
              <w:ind w:left="-6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327" w:type="dxa"/>
          </w:tcPr>
          <w:p w:rsidR="00F87CBA" w:rsidRPr="007555C9" w:rsidRDefault="00866761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เงินลงทุนในกองทุนเปิด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1327" w:type="dxa"/>
          </w:tcPr>
          <w:p w:rsidR="00F87CBA" w:rsidRPr="007555C9" w:rsidRDefault="00866761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89,037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85,520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89,024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48,163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327" w:type="dxa"/>
          </w:tcPr>
          <w:p w:rsidR="00F87CBA" w:rsidRPr="007555C9" w:rsidRDefault="00866761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11,973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12,211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2,062</w:t>
            </w:r>
          </w:p>
        </w:tc>
      </w:tr>
      <w:tr w:rsidR="00F87CBA" w:rsidRPr="007555C9" w:rsidTr="001E3D15">
        <w:tc>
          <w:tcPr>
            <w:tcW w:w="3828" w:type="dxa"/>
            <w:gridSpan w:val="3"/>
          </w:tcPr>
          <w:p w:rsidR="00F87CBA" w:rsidRPr="007555C9" w:rsidRDefault="00F87CBA" w:rsidP="00F87C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27" w:type="dxa"/>
          </w:tcPr>
          <w:p w:rsidR="00F87CBA" w:rsidRPr="007555C9" w:rsidRDefault="00866761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101,010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97,731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91,124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50,225</w:t>
            </w:r>
          </w:p>
        </w:tc>
      </w:tr>
    </w:tbl>
    <w:p w:rsidR="007555C9" w:rsidRDefault="007555C9" w:rsidP="0034210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:rsidR="007555C9" w:rsidRDefault="007555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543D5" w:rsidRPr="007555C9" w:rsidRDefault="004A6753" w:rsidP="0034210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142F76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AE6935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AE6935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142F76" w:rsidRPr="007555C9">
        <w:rPr>
          <w:rFonts w:ascii="Angsana New" w:hAnsi="Angsana New"/>
          <w:sz w:val="32"/>
          <w:szCs w:val="32"/>
          <w:cs/>
        </w:rPr>
        <w:t xml:space="preserve"> บริษัทฯ</w:t>
      </w:r>
      <w:r w:rsidR="00D33B2D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142F76" w:rsidRPr="007555C9">
        <w:rPr>
          <w:rFonts w:ascii="Angsana New" w:hAnsi="Angsana New"/>
          <w:sz w:val="32"/>
          <w:szCs w:val="32"/>
          <w:cs/>
        </w:rPr>
        <w:t>ขายเงินลงทุนในหลักทรัพย์เผื่อขาย</w:t>
      </w:r>
      <w:r w:rsidR="003E67C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142F76" w:rsidRPr="007555C9">
        <w:rPr>
          <w:rFonts w:ascii="Angsana New" w:hAnsi="Angsana New"/>
          <w:sz w:val="32"/>
          <w:szCs w:val="32"/>
          <w:cs/>
        </w:rPr>
        <w:t xml:space="preserve">มูลค่าตามบัญชี </w:t>
      </w:r>
      <w:r w:rsidR="00866761" w:rsidRPr="007555C9">
        <w:rPr>
          <w:rFonts w:ascii="Angsana New" w:hAnsi="Angsana New"/>
          <w:sz w:val="32"/>
          <w:szCs w:val="32"/>
        </w:rPr>
        <w:t>426.9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19523B" w:rsidRPr="007555C9">
        <w:rPr>
          <w:rFonts w:ascii="Angsana New" w:hAnsi="Angsana New"/>
          <w:sz w:val="32"/>
          <w:szCs w:val="32"/>
          <w:cs/>
        </w:rPr>
        <w:t>บาท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1E3D15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554CCF" w:rsidRPr="007555C9">
        <w:rPr>
          <w:rFonts w:ascii="Angsana New" w:hAnsi="Angsana New"/>
          <w:sz w:val="32"/>
          <w:szCs w:val="32"/>
        </w:rPr>
        <w:t>: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10.3</w:t>
      </w:r>
      <w:r w:rsidR="00665025" w:rsidRPr="007555C9">
        <w:rPr>
          <w:rFonts w:ascii="Angsana New" w:hAnsi="Angsana New"/>
          <w:sz w:val="32"/>
          <w:szCs w:val="32"/>
        </w:rPr>
        <w:t xml:space="preserve"> </w:t>
      </w:r>
      <w:r w:rsidR="00665025" w:rsidRPr="007555C9">
        <w:rPr>
          <w:rFonts w:ascii="Angsana New" w:hAnsi="Angsana New"/>
          <w:sz w:val="32"/>
          <w:szCs w:val="32"/>
          <w:cs/>
        </w:rPr>
        <w:t>ล้าน</w:t>
      </w:r>
      <w:r w:rsidR="001E3D15" w:rsidRPr="007555C9">
        <w:rPr>
          <w:rFonts w:ascii="Angsana New" w:hAnsi="Angsana New"/>
          <w:sz w:val="32"/>
          <w:szCs w:val="32"/>
          <w:cs/>
        </w:rPr>
        <w:t>บาท</w:t>
      </w:r>
      <w:r w:rsidR="001E3D15" w:rsidRPr="007555C9">
        <w:rPr>
          <w:rFonts w:ascii="Angsana New" w:hAnsi="Angsana New"/>
          <w:sz w:val="32"/>
          <w:szCs w:val="32"/>
        </w:rPr>
        <w:t>)</w:t>
      </w:r>
      <w:r w:rsidR="001952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142F76" w:rsidRPr="007555C9">
        <w:rPr>
          <w:rFonts w:ascii="Angsana New" w:hAnsi="Angsana New"/>
          <w:sz w:val="32"/>
          <w:szCs w:val="32"/>
          <w:cs/>
        </w:rPr>
        <w:t xml:space="preserve">และรับรู้กำไรจากการขายจำนวน </w:t>
      </w:r>
      <w:r w:rsidR="00866761" w:rsidRPr="007555C9">
        <w:rPr>
          <w:rFonts w:ascii="Angsana New" w:hAnsi="Angsana New"/>
          <w:sz w:val="32"/>
          <w:szCs w:val="32"/>
        </w:rPr>
        <w:t>2.3</w:t>
      </w:r>
      <w:r w:rsidR="00665025" w:rsidRPr="007555C9">
        <w:rPr>
          <w:rFonts w:ascii="Angsana New" w:hAnsi="Angsana New"/>
          <w:sz w:val="32"/>
          <w:szCs w:val="32"/>
        </w:rPr>
        <w:t xml:space="preserve"> </w:t>
      </w:r>
      <w:r w:rsidR="00665025" w:rsidRPr="007555C9">
        <w:rPr>
          <w:rFonts w:ascii="Angsana New" w:hAnsi="Angsana New"/>
          <w:sz w:val="32"/>
          <w:szCs w:val="32"/>
          <w:cs/>
        </w:rPr>
        <w:t>ล้าน</w:t>
      </w:r>
      <w:r w:rsidR="00512833" w:rsidRPr="007555C9">
        <w:rPr>
          <w:rFonts w:ascii="Angsana New" w:hAnsi="Angsana New"/>
          <w:sz w:val="32"/>
          <w:szCs w:val="32"/>
          <w:cs/>
        </w:rPr>
        <w:t>บาท</w:t>
      </w:r>
      <w:r w:rsidR="00CE0B66" w:rsidRPr="007555C9">
        <w:rPr>
          <w:rFonts w:ascii="Angsana New" w:hAnsi="Angsana New"/>
          <w:sz w:val="32"/>
          <w:szCs w:val="32"/>
        </w:rPr>
        <w:t xml:space="preserve"> </w:t>
      </w:r>
      <w:r w:rsidR="001E3D15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1E3D15" w:rsidRPr="007555C9">
        <w:rPr>
          <w:rFonts w:ascii="Angsana New" w:hAnsi="Angsana New"/>
          <w:sz w:val="32"/>
          <w:szCs w:val="32"/>
        </w:rPr>
        <w:t xml:space="preserve">: </w:t>
      </w:r>
      <w:r w:rsidR="00F87CBA" w:rsidRPr="007555C9">
        <w:rPr>
          <w:rFonts w:ascii="Angsana New" w:hAnsi="Angsana New"/>
          <w:sz w:val="32"/>
          <w:szCs w:val="32"/>
        </w:rPr>
        <w:t>0.1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1E3D15" w:rsidRPr="007555C9">
        <w:rPr>
          <w:rFonts w:ascii="Angsana New" w:hAnsi="Angsana New"/>
          <w:sz w:val="32"/>
          <w:szCs w:val="32"/>
          <w:cs/>
        </w:rPr>
        <w:t>บาท</w:t>
      </w:r>
      <w:r w:rsidR="001E3D15" w:rsidRPr="007555C9">
        <w:rPr>
          <w:rFonts w:ascii="Angsana New" w:hAnsi="Angsana New"/>
          <w:sz w:val="32"/>
          <w:szCs w:val="32"/>
        </w:rPr>
        <w:t xml:space="preserve">) </w:t>
      </w:r>
      <w:r w:rsidR="00142F76" w:rsidRPr="007555C9">
        <w:rPr>
          <w:rFonts w:ascii="Angsana New" w:hAnsi="Angsana New"/>
          <w:sz w:val="32"/>
          <w:szCs w:val="32"/>
          <w:cs/>
        </w:rPr>
        <w:t>ในส่วนของกำไรหรือขาดทุน ทั้งนี้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142F76" w:rsidRPr="007555C9">
        <w:rPr>
          <w:rFonts w:ascii="Angsana New" w:hAnsi="Angsana New"/>
          <w:sz w:val="32"/>
          <w:szCs w:val="32"/>
          <w:cs/>
        </w:rPr>
        <w:t>จำนวนดังกล่าวได้รวม</w:t>
      </w:r>
      <w:r w:rsidR="00866761" w:rsidRPr="007555C9">
        <w:rPr>
          <w:rFonts w:ascii="Angsana New" w:hAnsi="Angsana New"/>
          <w:sz w:val="32"/>
          <w:szCs w:val="32"/>
          <w:cs/>
        </w:rPr>
        <w:t>ขาดทุน</w:t>
      </w:r>
      <w:r w:rsidR="00142F76" w:rsidRPr="007555C9">
        <w:rPr>
          <w:rFonts w:ascii="Angsana New" w:hAnsi="Angsana New"/>
          <w:sz w:val="32"/>
          <w:szCs w:val="32"/>
          <w:cs/>
        </w:rPr>
        <w:t>ที่โอนมาจากรายการ</w:t>
      </w:r>
      <w:r w:rsidR="00866761" w:rsidRPr="007555C9">
        <w:rPr>
          <w:rFonts w:ascii="Angsana New" w:hAnsi="Angsana New"/>
          <w:sz w:val="32"/>
          <w:szCs w:val="32"/>
          <w:cs/>
        </w:rPr>
        <w:t>ขาดทุน</w:t>
      </w:r>
      <w:r w:rsidR="00142F76" w:rsidRPr="007555C9">
        <w:rPr>
          <w:rFonts w:ascii="Angsana New" w:hAnsi="Angsana New"/>
          <w:sz w:val="32"/>
          <w:szCs w:val="32"/>
          <w:cs/>
        </w:rPr>
        <w:t>จากการวัดมูลค่าเงินลงทุนในหลักทรัพย์เผื่อขายในกำไรขาดทุนเบ็ดเสร็จอื่นในระหว่าง</w:t>
      </w:r>
      <w:r w:rsidR="00B71EDB" w:rsidRPr="007555C9">
        <w:rPr>
          <w:rFonts w:ascii="Angsana New" w:hAnsi="Angsana New"/>
          <w:sz w:val="32"/>
          <w:szCs w:val="32"/>
          <w:cs/>
        </w:rPr>
        <w:t>ปี</w:t>
      </w:r>
      <w:r w:rsidR="00142F76" w:rsidRPr="007555C9">
        <w:rPr>
          <w:rFonts w:ascii="Angsana New" w:hAnsi="Angsana New"/>
          <w:sz w:val="32"/>
          <w:szCs w:val="32"/>
          <w:cs/>
        </w:rPr>
        <w:t>จำนวน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866761" w:rsidRPr="007555C9">
        <w:rPr>
          <w:rFonts w:ascii="Angsana New" w:hAnsi="Angsana New"/>
          <w:sz w:val="32"/>
          <w:szCs w:val="32"/>
        </w:rPr>
        <w:t>0.3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512833" w:rsidRPr="007555C9">
        <w:rPr>
          <w:rFonts w:ascii="Angsana New" w:hAnsi="Angsana New"/>
          <w:sz w:val="32"/>
          <w:szCs w:val="32"/>
          <w:cs/>
        </w:rPr>
        <w:t>บาท</w:t>
      </w:r>
      <w:r w:rsidR="00512833" w:rsidRPr="007555C9">
        <w:rPr>
          <w:rFonts w:ascii="Angsana New" w:hAnsi="Angsana New"/>
          <w:sz w:val="32"/>
          <w:szCs w:val="32"/>
        </w:rPr>
        <w:t xml:space="preserve"> </w:t>
      </w:r>
      <w:r w:rsidR="001E3D15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1E3D15" w:rsidRPr="007555C9">
        <w:rPr>
          <w:rFonts w:ascii="Angsana New" w:hAnsi="Angsana New"/>
          <w:sz w:val="32"/>
          <w:szCs w:val="32"/>
        </w:rPr>
        <w:t xml:space="preserve">: </w:t>
      </w:r>
      <w:r w:rsidR="00F87CBA" w:rsidRPr="007555C9">
        <w:rPr>
          <w:rFonts w:ascii="Angsana New" w:hAnsi="Angsana New"/>
          <w:sz w:val="32"/>
          <w:szCs w:val="32"/>
        </w:rPr>
        <w:t>0.1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1E3D15" w:rsidRPr="007555C9">
        <w:rPr>
          <w:rFonts w:ascii="Angsana New" w:hAnsi="Angsana New"/>
          <w:sz w:val="32"/>
          <w:szCs w:val="32"/>
          <w:cs/>
        </w:rPr>
        <w:t>บาท</w:t>
      </w:r>
      <w:r w:rsidR="001E3D15" w:rsidRPr="007555C9">
        <w:rPr>
          <w:rFonts w:ascii="Angsana New" w:hAnsi="Angsana New"/>
          <w:sz w:val="32"/>
          <w:szCs w:val="32"/>
        </w:rPr>
        <w:t>)</w:t>
      </w:r>
    </w:p>
    <w:p w:rsidR="009167AA" w:rsidRPr="007555C9" w:rsidRDefault="004925F4" w:rsidP="0034210E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9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16A5D" w:rsidRPr="007555C9" w:rsidTr="003E67CB">
        <w:tc>
          <w:tcPr>
            <w:tcW w:w="9180" w:type="dxa"/>
            <w:gridSpan w:val="5"/>
          </w:tcPr>
          <w:p w:rsidR="00E16A5D" w:rsidRPr="007555C9" w:rsidRDefault="00E16A5D" w:rsidP="00E16A5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:rsidTr="003E67CB">
        <w:tc>
          <w:tcPr>
            <w:tcW w:w="3870" w:type="dxa"/>
          </w:tcPr>
          <w:p w:rsidR="001E3D15" w:rsidRPr="007555C9" w:rsidRDefault="001E3D15" w:rsidP="00A45C0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1E3D15" w:rsidRPr="007555C9" w:rsidRDefault="001E3D15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D15" w:rsidRPr="007555C9" w:rsidRDefault="001E3D15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D15" w:rsidRPr="007555C9" w:rsidTr="003E67CB">
        <w:tc>
          <w:tcPr>
            <w:tcW w:w="3870" w:type="dxa"/>
          </w:tcPr>
          <w:p w:rsidR="001E3D15" w:rsidRPr="007555C9" w:rsidRDefault="001E3D15" w:rsidP="00A45C0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E3D15" w:rsidRPr="007555C9" w:rsidTr="003E67CB">
        <w:tc>
          <w:tcPr>
            <w:tcW w:w="3870" w:type="dxa"/>
          </w:tcPr>
          <w:p w:rsidR="001E3D15" w:rsidRPr="007555C9" w:rsidRDefault="001E3D15" w:rsidP="00A45C08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E3D15" w:rsidRPr="007555C9" w:rsidTr="003E67CB">
        <w:tc>
          <w:tcPr>
            <w:tcW w:w="3870" w:type="dxa"/>
          </w:tcPr>
          <w:p w:rsidR="001E3D15" w:rsidRPr="007555C9" w:rsidRDefault="001E3D15" w:rsidP="00A45C0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E3D15" w:rsidRPr="007555C9" w:rsidRDefault="001E3D15" w:rsidP="00A45C0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761" w:rsidRPr="007555C9" w:rsidTr="003E67CB">
        <w:tc>
          <w:tcPr>
            <w:tcW w:w="3870" w:type="dxa"/>
          </w:tcPr>
          <w:p w:rsidR="00866761" w:rsidRPr="007555C9" w:rsidRDefault="00866761" w:rsidP="008667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866761" w:rsidRPr="007555C9" w:rsidTr="003E67CB">
        <w:tc>
          <w:tcPr>
            <w:tcW w:w="3870" w:type="dxa"/>
          </w:tcPr>
          <w:p w:rsidR="00866761" w:rsidRPr="007555C9" w:rsidRDefault="00866761" w:rsidP="008667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761" w:rsidRPr="007555C9" w:rsidTr="003E67CB">
        <w:tc>
          <w:tcPr>
            <w:tcW w:w="3870" w:type="dxa"/>
          </w:tcPr>
          <w:p w:rsidR="00866761" w:rsidRPr="007555C9" w:rsidRDefault="00866761" w:rsidP="008667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6761" w:rsidRPr="007555C9" w:rsidTr="003E67CB">
        <w:tc>
          <w:tcPr>
            <w:tcW w:w="3870" w:type="dxa"/>
          </w:tcPr>
          <w:p w:rsidR="00866761" w:rsidRPr="007555C9" w:rsidRDefault="00866761" w:rsidP="008667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</w:rPr>
              <w:t>3 - 6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6761" w:rsidRPr="007555C9" w:rsidTr="003E67CB">
        <w:tc>
          <w:tcPr>
            <w:tcW w:w="3870" w:type="dxa"/>
          </w:tcPr>
          <w:p w:rsidR="00866761" w:rsidRPr="007555C9" w:rsidRDefault="00866761" w:rsidP="0086676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866761" w:rsidRPr="007555C9" w:rsidRDefault="00866761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28" w:type="dxa"/>
          </w:tcPr>
          <w:p w:rsidR="00866761" w:rsidRPr="007555C9" w:rsidRDefault="00CC3A72" w:rsidP="008667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F778AE" w:rsidRPr="007555C9" w:rsidTr="003E67CB">
        <w:trPr>
          <w:trHeight w:val="80"/>
        </w:trPr>
        <w:tc>
          <w:tcPr>
            <w:tcW w:w="3870" w:type="dxa"/>
          </w:tcPr>
          <w:p w:rsidR="00F778AE" w:rsidRPr="007555C9" w:rsidRDefault="00F778AE" w:rsidP="00F778AE">
            <w:pPr>
              <w:spacing w:before="20" w:after="20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778AE" w:rsidRPr="007555C9" w:rsidTr="003E67CB">
        <w:tc>
          <w:tcPr>
            <w:tcW w:w="3870" w:type="dxa"/>
          </w:tcPr>
          <w:p w:rsidR="00F778AE" w:rsidRPr="007555C9" w:rsidRDefault="00F778AE" w:rsidP="00F778AE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778AE" w:rsidRPr="007555C9" w:rsidRDefault="00F778AE" w:rsidP="00F778AE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136,969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133,966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85,444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41,530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226,256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113,385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68,631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54,933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44,634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14,474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13,477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5,356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3,514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412,637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267,545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161,618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115,527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(376)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(376)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412,190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267,169</w:t>
            </w:r>
          </w:p>
        </w:tc>
        <w:tc>
          <w:tcPr>
            <w:tcW w:w="1327" w:type="dxa"/>
          </w:tcPr>
          <w:p w:rsidR="00F87CBA" w:rsidRPr="007555C9" w:rsidRDefault="00066383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161,171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115,151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412,190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267,169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162,164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115,287</w:t>
            </w:r>
          </w:p>
        </w:tc>
      </w:tr>
    </w:tbl>
    <w:p w:rsidR="00E64AB0" w:rsidRPr="007555C9" w:rsidRDefault="00E64AB0">
      <w:pPr>
        <w:rPr>
          <w:rFonts w:ascii="Angsana New" w:hAnsi="Angsana New"/>
        </w:rPr>
      </w:pPr>
      <w:r w:rsidRPr="007555C9">
        <w:rPr>
          <w:rFonts w:ascii="Angsana New" w:hAnsi="Angsana New"/>
        </w:rPr>
        <w:br w:type="page"/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64AB0" w:rsidRPr="007555C9" w:rsidTr="007555C9">
        <w:tc>
          <w:tcPr>
            <w:tcW w:w="9180" w:type="dxa"/>
            <w:gridSpan w:val="5"/>
          </w:tcPr>
          <w:p w:rsidR="00E64AB0" w:rsidRPr="007555C9" w:rsidRDefault="00E64AB0" w:rsidP="007555C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4AB0" w:rsidRPr="007555C9" w:rsidTr="007555C9">
        <w:tc>
          <w:tcPr>
            <w:tcW w:w="3870" w:type="dxa"/>
          </w:tcPr>
          <w:p w:rsidR="00E64AB0" w:rsidRPr="007555C9" w:rsidRDefault="00E64AB0" w:rsidP="007555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AB0" w:rsidRPr="007555C9" w:rsidTr="007555C9">
        <w:tc>
          <w:tcPr>
            <w:tcW w:w="3870" w:type="dxa"/>
          </w:tcPr>
          <w:p w:rsidR="00E64AB0" w:rsidRPr="007555C9" w:rsidRDefault="00E64AB0" w:rsidP="007555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87CBA" w:rsidRPr="007555C9" w:rsidTr="003E67CB">
        <w:trPr>
          <w:trHeight w:val="80"/>
        </w:trPr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tabs>
                <w:tab w:val="left" w:pos="1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27,835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31,704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25,</w:t>
            </w:r>
            <w:r w:rsidR="00CC3A72" w:rsidRPr="007555C9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23,377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30,270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32,830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27,25</w:t>
            </w:r>
            <w:r w:rsidR="00FA07FE" w:rsidRPr="007555C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24,448</w:t>
            </w:r>
          </w:p>
        </w:tc>
      </w:tr>
      <w:tr w:rsidR="00F87CBA" w:rsidRPr="007555C9" w:rsidTr="003E67CB">
        <w:tc>
          <w:tcPr>
            <w:tcW w:w="3870" w:type="dxa"/>
          </w:tcPr>
          <w:p w:rsidR="00F87CBA" w:rsidRPr="007555C9" w:rsidRDefault="00F87CBA" w:rsidP="00F87CBA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F87CBA" w:rsidRPr="007555C9" w:rsidRDefault="00571645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442,460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299,999</w:t>
            </w:r>
          </w:p>
        </w:tc>
        <w:tc>
          <w:tcPr>
            <w:tcW w:w="1327" w:type="dxa"/>
          </w:tcPr>
          <w:p w:rsidR="00F87CBA" w:rsidRPr="007555C9" w:rsidRDefault="00CF0BF2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189,414</w:t>
            </w:r>
          </w:p>
        </w:tc>
        <w:tc>
          <w:tcPr>
            <w:tcW w:w="1328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139,735</w:t>
            </w:r>
          </w:p>
        </w:tc>
      </w:tr>
    </w:tbl>
    <w:p w:rsidR="00D16CA8" w:rsidRPr="007555C9" w:rsidRDefault="00B71EDB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10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BC1E33" w:rsidRPr="007555C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0B010B" w:rsidRPr="007555C9">
        <w:rPr>
          <w:rFonts w:ascii="Angsana New" w:hAnsi="Angsana New"/>
          <w:sz w:val="32"/>
          <w:szCs w:val="32"/>
          <w:cs/>
        </w:rPr>
        <w:t>ยอดคงเหลือนี้คือเงินฝากประจำ</w:t>
      </w:r>
      <w:r w:rsidRPr="007555C9">
        <w:rPr>
          <w:rFonts w:ascii="Angsana New" w:hAnsi="Angsana New"/>
          <w:sz w:val="32"/>
          <w:szCs w:val="32"/>
          <w:cs/>
        </w:rPr>
        <w:t>ซึ่งบริษัทฯ</w:t>
      </w:r>
      <w:r w:rsidR="000B171C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ได้นำไปค้ำประกัน</w:t>
      </w:r>
      <w:r w:rsidR="00271916" w:rsidRPr="007555C9">
        <w:rPr>
          <w:rFonts w:ascii="Angsana New" w:hAnsi="Angsana New"/>
          <w:sz w:val="32"/>
          <w:szCs w:val="32"/>
          <w:cs/>
        </w:rPr>
        <w:t>วงเงินบัตรเครดิตสำหรับ</w:t>
      </w:r>
      <w:r w:rsidR="00556BDC" w:rsidRPr="007555C9">
        <w:rPr>
          <w:rFonts w:ascii="Angsana New" w:hAnsi="Angsana New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เติมน้ำมันและหนังสือค้ำประกันซึ่งออกโดยธนาคารในนามบริษัทฯ</w:t>
      </w:r>
      <w:r w:rsidR="000B171C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A4830" w:rsidRPr="007555C9">
        <w:rPr>
          <w:rFonts w:ascii="Angsana New" w:hAnsi="Angsana New"/>
          <w:sz w:val="32"/>
          <w:szCs w:val="32"/>
          <w:cs/>
        </w:rPr>
        <w:t>เพื่อค้ำประกันการใช้คลังสินค้า</w:t>
      </w:r>
      <w:r w:rsidR="00556BDC" w:rsidRPr="007555C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CF0BF2" w:rsidRPr="007555C9">
        <w:rPr>
          <w:rFonts w:ascii="Angsana New" w:hAnsi="Angsana New"/>
          <w:sz w:val="32"/>
          <w:szCs w:val="32"/>
        </w:rPr>
        <w:t>24</w:t>
      </w:r>
      <w:r w:rsidR="002D204B" w:rsidRPr="007555C9">
        <w:rPr>
          <w:rFonts w:ascii="Angsana New" w:hAnsi="Angsana New"/>
          <w:sz w:val="32"/>
          <w:szCs w:val="32"/>
        </w:rPr>
        <w:t>.</w:t>
      </w:r>
      <w:r w:rsidR="00CF51D0" w:rsidRPr="007555C9">
        <w:rPr>
          <w:rFonts w:ascii="Angsana New" w:hAnsi="Angsana New"/>
          <w:sz w:val="32"/>
          <w:szCs w:val="32"/>
        </w:rPr>
        <w:t>3</w:t>
      </w:r>
    </w:p>
    <w:p w:rsidR="00167CDF" w:rsidRPr="007555C9" w:rsidRDefault="00B71EDB" w:rsidP="0034210E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11</w:t>
      </w:r>
      <w:r w:rsidR="00167CDF" w:rsidRPr="007555C9">
        <w:rPr>
          <w:rFonts w:ascii="Angsana New" w:hAnsi="Angsana New"/>
          <w:b/>
          <w:bCs/>
          <w:sz w:val="32"/>
          <w:szCs w:val="32"/>
        </w:rPr>
        <w:t>.</w:t>
      </w:r>
      <w:r w:rsidR="00167CDF" w:rsidRPr="007555C9">
        <w:rPr>
          <w:rFonts w:ascii="Angsana New" w:hAnsi="Angsana New"/>
          <w:b/>
          <w:bCs/>
          <w:sz w:val="32"/>
          <w:szCs w:val="32"/>
        </w:rPr>
        <w:tab/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03211A" w:rsidRPr="007555C9" w:rsidRDefault="00B50C22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11.1</w:t>
      </w:r>
      <w:r w:rsidR="0003211A" w:rsidRPr="007555C9">
        <w:rPr>
          <w:rFonts w:ascii="Angsana New" w:hAnsi="Angsana New"/>
          <w:sz w:val="32"/>
          <w:szCs w:val="32"/>
        </w:rPr>
        <w:tab/>
      </w:r>
      <w:r w:rsidR="0003211A" w:rsidRPr="007555C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="0003211A" w:rsidRPr="007555C9">
        <w:rPr>
          <w:rFonts w:ascii="Angsana New" w:hAnsi="Angsana New"/>
          <w:sz w:val="32"/>
          <w:szCs w:val="32"/>
        </w:rPr>
        <w:t xml:space="preserve"> 31 </w:t>
      </w:r>
      <w:r w:rsidR="0003211A" w:rsidRPr="007555C9">
        <w:rPr>
          <w:rFonts w:ascii="Angsana New" w:hAnsi="Angsana New"/>
          <w:sz w:val="32"/>
          <w:szCs w:val="32"/>
          <w:cs/>
        </w:rPr>
        <w:t>ธันวาคม</w:t>
      </w:r>
      <w:r w:rsidR="0003211A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43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530"/>
        <w:gridCol w:w="1068"/>
        <w:gridCol w:w="1002"/>
        <w:gridCol w:w="900"/>
        <w:gridCol w:w="900"/>
        <w:gridCol w:w="990"/>
        <w:gridCol w:w="990"/>
        <w:gridCol w:w="990"/>
        <w:gridCol w:w="1069"/>
      </w:tblGrid>
      <w:tr w:rsidR="00B50C22" w:rsidRPr="007555C9" w:rsidTr="00B50C22">
        <w:trPr>
          <w:trHeight w:val="23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                        รับในระหว่างปี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ซันเอ็กซ์เพรส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ab/>
              <w:t xml:space="preserve">54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ab/>
              <w:t xml:space="preserve">54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53,998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53,998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23,427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36,192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ยูโรเอเชีย โทเทิล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ab/>
            </w:r>
            <w:r w:rsidR="00CF0BF2" w:rsidRPr="007555C9">
              <w:rPr>
                <w:rFonts w:ascii="Angsana New" w:hAnsi="Angsana New"/>
                <w:sz w:val="20"/>
                <w:szCs w:val="20"/>
              </w:rPr>
              <w:t>70</w:t>
            </w:r>
            <w:r w:rsidRPr="007555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left" w:pos="180"/>
                <w:tab w:val="center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ab/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0.7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0.7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 (Singapore) Pte. Ltd.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70.00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70.00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290,637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290,637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44,387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40,284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(เดิมชื่อ “</w:t>
            </w:r>
            <w:r w:rsidRPr="007555C9">
              <w:rPr>
                <w:rFonts w:ascii="Angsana New" w:hAnsi="Angsana New"/>
                <w:sz w:val="20"/>
                <w:szCs w:val="20"/>
              </w:rPr>
              <w:t xml:space="preserve">Sun Express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Pr="007555C9">
              <w:rPr>
                <w:rFonts w:ascii="Angsana New" w:hAnsi="Angsana New"/>
                <w:sz w:val="20"/>
                <w:szCs w:val="20"/>
              </w:rPr>
              <w:t>Logistics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0"/>
                <w:szCs w:val="20"/>
              </w:rPr>
              <w:t>Pte. Ltd.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0.8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ล้านเหรียญ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 (Hong Kong) Limited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ดอลลาร์ฮ่องกง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80.00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left" w:pos="180"/>
                <w:tab w:val="center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ab/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7228E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80,412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>(เดิมชื่อ “</w:t>
            </w:r>
            <w:r w:rsidRPr="007555C9">
              <w:rPr>
                <w:rFonts w:ascii="Angsana New" w:hAnsi="Angsana New"/>
                <w:sz w:val="20"/>
                <w:szCs w:val="20"/>
              </w:rPr>
              <w:t xml:space="preserve">Universal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Pr="007555C9">
              <w:rPr>
                <w:rFonts w:ascii="Angsana New" w:hAnsi="Angsana New"/>
                <w:sz w:val="20"/>
                <w:szCs w:val="20"/>
              </w:rPr>
              <w:t>Worldwide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7555C9">
              <w:rPr>
                <w:rFonts w:ascii="Angsana New" w:hAnsi="Angsana New"/>
                <w:sz w:val="20"/>
                <w:szCs w:val="20"/>
              </w:rPr>
              <w:t xml:space="preserve">Transportation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 xml:space="preserve">  Limited”)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right" w:pos="252"/>
                <w:tab w:val="left" w:pos="342"/>
              </w:tabs>
              <w:ind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left" w:pos="180"/>
                <w:tab w:val="center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C22" w:rsidRPr="007555C9" w:rsidTr="00B50C2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CF0BF2" w:rsidP="00CF0BF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4</w:t>
            </w:r>
            <w:r w:rsidR="00C7228E" w:rsidRPr="007555C9">
              <w:rPr>
                <w:rFonts w:ascii="Angsana New" w:hAnsi="Angsana New"/>
                <w:sz w:val="20"/>
                <w:szCs w:val="20"/>
              </w:rPr>
              <w:t>53,047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344,635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67,814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50C22" w:rsidRPr="007555C9" w:rsidRDefault="00B50C22" w:rsidP="00CF0BF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</w:rPr>
              <w:t>76,476</w:t>
            </w:r>
          </w:p>
        </w:tc>
      </w:tr>
    </w:tbl>
    <w:p w:rsidR="00920801" w:rsidRPr="007555C9" w:rsidRDefault="00920801" w:rsidP="00B50C2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9 </w:t>
      </w:r>
      <w:r w:rsidRPr="007555C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555C9">
        <w:rPr>
          <w:rFonts w:ascii="Angsana New" w:hAnsi="Angsana New"/>
          <w:sz w:val="32"/>
          <w:szCs w:val="32"/>
        </w:rPr>
        <w:t xml:space="preserve">2560 </w:t>
      </w:r>
      <w:r w:rsidR="00A75D88" w:rsidRPr="007555C9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ฯมีมติอนุมัติแผนปรับโครงสร้างของบริษัท ซันเอ็กซ์เพรส (ประเทศไทย) จำกัด โดยให้บริษัทย่อยดังกล่าวหยุดให้บริการแก่ลูกค้าตั้งแต่วันที่                     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C3A72" w:rsidRPr="007555C9">
        <w:rPr>
          <w:rFonts w:ascii="Angsana New" w:hAnsi="Angsana New"/>
          <w:sz w:val="32"/>
          <w:szCs w:val="32"/>
        </w:rPr>
        <w:t>0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เป็นต้นไป เพื่อโอนย้ายกลุ่มลูกค้าทั้งหมดของบริษัทย่อยดังกล่าวมาให้บริษัทฯ</w:t>
      </w:r>
    </w:p>
    <w:p w:rsidR="00036628" w:rsidRPr="007555C9" w:rsidRDefault="00036628" w:rsidP="0003662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4 </w:t>
      </w:r>
      <w:r w:rsidRPr="007555C9">
        <w:rPr>
          <w:rFonts w:ascii="Angsana New" w:hAnsi="Angsana New"/>
          <w:sz w:val="32"/>
          <w:szCs w:val="32"/>
          <w:cs/>
        </w:rPr>
        <w:t xml:space="preserve">มกราคม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 xml:space="preserve">บริษัทฯได้ดำเนินการซื้อหุ้นสามัญของ </w:t>
      </w:r>
      <w:r w:rsidRPr="007555C9">
        <w:rPr>
          <w:rFonts w:ascii="Angsana New" w:hAnsi="Angsana New"/>
          <w:sz w:val="32"/>
          <w:szCs w:val="32"/>
        </w:rPr>
        <w:t xml:space="preserve">Universal Worldwide Transportation Limited </w:t>
      </w:r>
      <w:r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Pr="007555C9">
        <w:rPr>
          <w:rFonts w:ascii="Angsana New" w:hAnsi="Angsana New"/>
          <w:sz w:val="32"/>
          <w:szCs w:val="32"/>
        </w:rPr>
        <w:t xml:space="preserve">80,000 </w:t>
      </w:r>
      <w:r w:rsidRPr="007555C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7555C9">
        <w:rPr>
          <w:rFonts w:ascii="Angsana New" w:hAnsi="Angsana New"/>
          <w:sz w:val="32"/>
          <w:szCs w:val="32"/>
        </w:rPr>
        <w:t xml:space="preserve">10 </w:t>
      </w:r>
      <w:r w:rsidRPr="007555C9">
        <w:rPr>
          <w:rFonts w:ascii="Angsana New" w:hAnsi="Angsana New"/>
          <w:sz w:val="32"/>
          <w:szCs w:val="32"/>
          <w:cs/>
        </w:rPr>
        <w:t xml:space="preserve">เหรียญดอลลาร์ฮ่องกง คิดเป็นสัดส่วนร้อยละ </w:t>
      </w:r>
      <w:r w:rsidRPr="007555C9">
        <w:rPr>
          <w:rFonts w:ascii="Angsana New" w:hAnsi="Angsana New"/>
          <w:sz w:val="32"/>
          <w:szCs w:val="32"/>
        </w:rPr>
        <w:t xml:space="preserve">80 </w:t>
      </w:r>
      <w:r w:rsidRPr="007555C9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ซึ่งบริษัทฯได้จ่ายชำระมูลค่าหุ้นในส่วนแรกด้วยจำนวนเงิน </w:t>
      </w:r>
      <w:r w:rsidRPr="007555C9">
        <w:rPr>
          <w:rFonts w:ascii="Angsana New" w:hAnsi="Angsana New"/>
          <w:sz w:val="32"/>
          <w:szCs w:val="32"/>
        </w:rPr>
        <w:t xml:space="preserve">39.86 </w:t>
      </w:r>
      <w:r w:rsidRPr="007555C9">
        <w:rPr>
          <w:rFonts w:ascii="Angsana New" w:hAnsi="Angsana New"/>
          <w:sz w:val="32"/>
          <w:szCs w:val="32"/>
          <w:cs/>
        </w:rPr>
        <w:t xml:space="preserve">ล้านบาท และได้รับโอนหุ้นของ </w:t>
      </w:r>
      <w:r w:rsidRPr="007555C9">
        <w:rPr>
          <w:rFonts w:ascii="Angsana New" w:hAnsi="Angsana New"/>
          <w:sz w:val="32"/>
          <w:szCs w:val="32"/>
        </w:rPr>
        <w:t xml:space="preserve">Universal Worldwide Transportation Limited </w:t>
      </w:r>
      <w:r w:rsidRPr="007555C9">
        <w:rPr>
          <w:rFonts w:ascii="Angsana New" w:hAnsi="Angsana New"/>
          <w:sz w:val="32"/>
          <w:szCs w:val="32"/>
          <w:cs/>
        </w:rPr>
        <w:t>จากผู้ขาย โดยบริษัทดังกล่าวได้</w:t>
      </w:r>
      <w:r w:rsidR="007555C9">
        <w:rPr>
          <w:rFonts w:ascii="Angsana New" w:hAnsi="Angsana New"/>
          <w:sz w:val="32"/>
          <w:szCs w:val="32"/>
        </w:rPr>
        <w:t xml:space="preserve">               </w:t>
      </w:r>
      <w:r w:rsidRPr="007555C9">
        <w:rPr>
          <w:rFonts w:ascii="Angsana New" w:hAnsi="Angsana New"/>
          <w:sz w:val="32"/>
          <w:szCs w:val="32"/>
          <w:cs/>
        </w:rPr>
        <w:t>จดทะเบียนเปลี่ยนแปลงรายชื่อผู้ถือหุ้นแล้วในวันเดียวกัน ทั้งนี้ ตามสัญญาซื้อหุ้นดังกล่าวได้ระบุว่า</w:t>
      </w:r>
      <w:r w:rsidR="007555C9">
        <w:rPr>
          <w:rFonts w:ascii="Angsana New" w:hAnsi="Angsana New"/>
          <w:sz w:val="32"/>
          <w:szCs w:val="32"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บริษัทฯจะจ่ายชำระเงินส่วนที่เหลือโดยคำนวณจากผลการดำเนินงานที่เกิดขึ้นจริงของบริษัทดังกล่าวตั้งแต่วันที่ซื้อกิจการจนถึง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ปี </w:t>
      </w:r>
      <w:r w:rsidRPr="007555C9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แต่ไม่เกินจำนวนเงิน </w:t>
      </w:r>
      <w:r w:rsidRPr="007555C9">
        <w:rPr>
          <w:rFonts w:ascii="Angsana New" w:hAnsi="Angsana New"/>
          <w:sz w:val="32"/>
          <w:szCs w:val="32"/>
        </w:rPr>
        <w:t>2.21</w:t>
      </w:r>
      <w:r w:rsidRPr="007555C9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ล้านเหรียญดอลลาร์สหรัฐอเมริกา</w:t>
      </w:r>
    </w:p>
    <w:p w:rsidR="000F0AB2" w:rsidRPr="007555C9" w:rsidRDefault="000F0AB2" w:rsidP="000F0AB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</w:t>
      </w:r>
      <w:r w:rsidRPr="007555C9">
        <w:rPr>
          <w:rFonts w:ascii="Angsana New" w:hAnsi="Angsana New"/>
          <w:sz w:val="32"/>
          <w:szCs w:val="32"/>
        </w:rPr>
        <w:t xml:space="preserve"> Universal Worldwide Transportation Limited</w:t>
      </w:r>
      <w:r w:rsidRPr="007555C9">
        <w:rPr>
          <w:rFonts w:ascii="Angsana New" w:hAnsi="Angsana New"/>
          <w:sz w:val="32"/>
          <w:szCs w:val="32"/>
          <w:cs/>
        </w:rPr>
        <w:t xml:space="preserve">     ณ วันที่ลงทุนมีดังนี้</w:t>
      </w:r>
    </w:p>
    <w:p w:rsidR="000F0AB2" w:rsidRPr="007555C9" w:rsidRDefault="000F0AB2" w:rsidP="000F0AB2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(หน่วย</w:t>
      </w:r>
      <w:r w:rsidRPr="007555C9">
        <w:rPr>
          <w:rFonts w:ascii="Angsana New" w:hAnsi="Angsana New"/>
          <w:sz w:val="32"/>
          <w:szCs w:val="32"/>
        </w:rPr>
        <w:t>:</w:t>
      </w:r>
      <w:r w:rsidRPr="007555C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26" w:type="dxa"/>
        <w:tblInd w:w="198" w:type="dxa"/>
        <w:tblLook w:val="01E0" w:firstRow="1" w:lastRow="1" w:firstColumn="1" w:lastColumn="1" w:noHBand="0" w:noVBand="0"/>
      </w:tblPr>
      <w:tblGrid>
        <w:gridCol w:w="6210"/>
        <w:gridCol w:w="1620"/>
        <w:gridCol w:w="1496"/>
      </w:tblGrid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0F0AB2" w:rsidRPr="007555C9" w:rsidRDefault="000F0AB2" w:rsidP="00CC3A7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55C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55C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36,580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36,580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84,414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84,414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7,644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7,644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สินทรัพย์ไม่มีตัวตน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18,700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147,523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128,823</w:t>
            </w:r>
          </w:p>
        </w:tc>
      </w:tr>
    </w:tbl>
    <w:p w:rsidR="00E64AB0" w:rsidRPr="007555C9" w:rsidRDefault="00E64AB0" w:rsidP="00E64AB0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</w:rPr>
        <w:br w:type="page"/>
      </w:r>
      <w:r w:rsidRPr="007555C9">
        <w:rPr>
          <w:rFonts w:ascii="Angsana New" w:hAnsi="Angsana New"/>
          <w:sz w:val="32"/>
          <w:szCs w:val="32"/>
          <w:cs/>
        </w:rPr>
        <w:t>(หน่วย</w:t>
      </w:r>
      <w:r w:rsidRPr="007555C9">
        <w:rPr>
          <w:rFonts w:ascii="Angsana New" w:hAnsi="Angsana New"/>
          <w:sz w:val="32"/>
          <w:szCs w:val="32"/>
        </w:rPr>
        <w:t>:</w:t>
      </w:r>
      <w:r w:rsidRPr="007555C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26" w:type="dxa"/>
        <w:tblInd w:w="198" w:type="dxa"/>
        <w:tblLook w:val="01E0" w:firstRow="1" w:lastRow="1" w:firstColumn="1" w:lastColumn="1" w:noHBand="0" w:noVBand="0"/>
      </w:tblPr>
      <w:tblGrid>
        <w:gridCol w:w="6210"/>
        <w:gridCol w:w="1620"/>
        <w:gridCol w:w="1496"/>
      </w:tblGrid>
      <w:tr w:rsidR="00E64AB0" w:rsidRPr="007555C9" w:rsidTr="007555C9">
        <w:tc>
          <w:tcPr>
            <w:tcW w:w="6210" w:type="dxa"/>
          </w:tcPr>
          <w:p w:rsidR="00E64AB0" w:rsidRPr="007555C9" w:rsidRDefault="00E64AB0" w:rsidP="007555C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E64AB0" w:rsidRPr="007555C9" w:rsidRDefault="00E64AB0" w:rsidP="007555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55C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496" w:type="dxa"/>
          </w:tcPr>
          <w:p w:rsidR="00E64AB0" w:rsidRPr="007555C9" w:rsidRDefault="00E64AB0" w:rsidP="007555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55C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91,715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91,715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1,170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1,170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4,675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   รวมหนี้สิน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97,560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92,885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49,963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35,938</w:t>
            </w: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สินทรัพย์สุทธิจากการซื้อบริษัทย่อย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39,970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40,442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เงินสดจ่ายเพื่อซื้อบริษัทย่อย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80,412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792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</w:rPr>
              <w:tab/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 ณ วันซื้อบริษัทย่อย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(36,580)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792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ab/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555C9">
              <w:rPr>
                <w:rFonts w:ascii="Angsana New" w:hAnsi="Angsana New" w:hint="cs"/>
                <w:sz w:val="32"/>
                <w:szCs w:val="32"/>
                <w:cs/>
              </w:rPr>
              <w:t>ที่จะเกิดขึ้น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จากการซื้อเงินลงทุนในบริษัทย่อย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(40,557)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AB2" w:rsidRPr="007555C9" w:rsidTr="000F0AB2">
        <w:tc>
          <w:tcPr>
            <w:tcW w:w="6210" w:type="dxa"/>
          </w:tcPr>
          <w:p w:rsidR="000F0AB2" w:rsidRPr="007555C9" w:rsidRDefault="000F0AB2" w:rsidP="00CC3A72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3,275</w:t>
            </w:r>
          </w:p>
        </w:tc>
        <w:tc>
          <w:tcPr>
            <w:tcW w:w="1496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F81A6C" w:rsidRPr="007555C9" w:rsidRDefault="00F81A6C" w:rsidP="00F81A6C">
      <w:pPr>
        <w:tabs>
          <w:tab w:val="left" w:pos="1440"/>
          <w:tab w:val="left" w:pos="28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ได้ประมาณการหนี้สินที่คาดว่าจะต้องจ่ายชำระเงินส่วนที่เหลือของการเข้าซื้อหุ้นสามัญของบริษัทดังกล่าว ณ วันที่ซื้อกิจการ โดยรายการดังกล่าวบริษัทฯได้รับรู้เป็นหนี้สิน</w:t>
      </w:r>
      <w:r w:rsidR="00E64AB0" w:rsidRPr="007555C9">
        <w:rPr>
          <w:rFonts w:ascii="Angsana New" w:hAnsi="Angsana New"/>
          <w:sz w:val="32"/>
          <w:szCs w:val="32"/>
          <w:cs/>
        </w:rPr>
        <w:t>ไม่หมุนเวียน</w:t>
      </w:r>
      <w:r w:rsidRPr="007555C9">
        <w:rPr>
          <w:rFonts w:ascii="Angsana New" w:hAnsi="Angsana New"/>
          <w:sz w:val="32"/>
          <w:szCs w:val="32"/>
          <w:cs/>
        </w:rPr>
        <w:t>ในงบแสดงฐานะการเงินภายใต้บัญชี “หนี้สิน</w:t>
      </w:r>
      <w:r w:rsidR="00E64AB0" w:rsidRPr="007555C9">
        <w:rPr>
          <w:rFonts w:ascii="Angsana New" w:hAnsi="Angsana New"/>
          <w:sz w:val="32"/>
          <w:szCs w:val="32"/>
          <w:cs/>
        </w:rPr>
        <w:t>ที่จะเกิดขึ้น</w:t>
      </w:r>
      <w:r w:rsidRPr="007555C9">
        <w:rPr>
          <w:rFonts w:ascii="Angsana New" w:hAnsi="Angsana New"/>
          <w:sz w:val="32"/>
          <w:szCs w:val="32"/>
          <w:cs/>
        </w:rPr>
        <w:t>จากการซื้อเงินลงทุนในบริษัทย่อย” โดยมีรายละเอียดดังนี้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F81A6C" w:rsidRPr="007555C9" w:rsidTr="00F81A6C">
        <w:tc>
          <w:tcPr>
            <w:tcW w:w="9000" w:type="dxa"/>
            <w:gridSpan w:val="2"/>
          </w:tcPr>
          <w:p w:rsidR="00F81A6C" w:rsidRPr="007555C9" w:rsidRDefault="00F81A6C" w:rsidP="00F81A6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81A6C" w:rsidRPr="007555C9" w:rsidTr="00F81A6C">
        <w:tc>
          <w:tcPr>
            <w:tcW w:w="7380" w:type="dxa"/>
          </w:tcPr>
          <w:p w:rsidR="00F81A6C" w:rsidRPr="007555C9" w:rsidRDefault="00F81A6C" w:rsidP="00F81A6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F81A6C" w:rsidRPr="007555C9" w:rsidRDefault="00F81A6C" w:rsidP="00F81A6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81A6C" w:rsidRPr="007555C9" w:rsidTr="00F81A6C">
        <w:tc>
          <w:tcPr>
            <w:tcW w:w="7380" w:type="dxa"/>
          </w:tcPr>
          <w:p w:rsidR="00F81A6C" w:rsidRPr="007555C9" w:rsidRDefault="00F81A6C" w:rsidP="00F81A6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E64AB0" w:rsidRPr="007555C9">
              <w:rPr>
                <w:rFonts w:ascii="Angsana New" w:hAnsi="Angsana New"/>
                <w:sz w:val="32"/>
                <w:szCs w:val="32"/>
                <w:cs/>
              </w:rPr>
              <w:t>ที่จะเกิดขึ้น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จากการซื้อเงินลงทุนในบริษัทย่อย</w:t>
            </w:r>
          </w:p>
        </w:tc>
        <w:tc>
          <w:tcPr>
            <w:tcW w:w="1620" w:type="dxa"/>
            <w:vAlign w:val="bottom"/>
          </w:tcPr>
          <w:p w:rsidR="00F81A6C" w:rsidRPr="007555C9" w:rsidRDefault="00F81A6C" w:rsidP="00F81A6C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F81A6C" w:rsidRPr="007555C9" w:rsidTr="00F81A6C">
        <w:tc>
          <w:tcPr>
            <w:tcW w:w="7380" w:type="dxa"/>
          </w:tcPr>
          <w:p w:rsidR="00F81A6C" w:rsidRPr="007555C9" w:rsidRDefault="00F81A6C" w:rsidP="00F81A6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="00E64AB0" w:rsidRPr="007555C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ดอกเบี้ยจ่ายจากการซื้อเงินลงทุนในบริษัทย่อย</w:t>
            </w:r>
          </w:p>
        </w:tc>
        <w:tc>
          <w:tcPr>
            <w:tcW w:w="1620" w:type="dxa"/>
            <w:vAlign w:val="bottom"/>
          </w:tcPr>
          <w:p w:rsidR="00F81A6C" w:rsidRPr="007555C9" w:rsidRDefault="00F81A6C" w:rsidP="00F81A6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2,514</w:t>
            </w:r>
          </w:p>
        </w:tc>
      </w:tr>
      <w:tr w:rsidR="00F81A6C" w:rsidRPr="007555C9" w:rsidTr="00F81A6C">
        <w:tc>
          <w:tcPr>
            <w:tcW w:w="7380" w:type="dxa"/>
          </w:tcPr>
          <w:p w:rsidR="00F81A6C" w:rsidRPr="007555C9" w:rsidRDefault="00F81A6C" w:rsidP="00F81A6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81A6C" w:rsidRPr="007555C9" w:rsidRDefault="00F81A6C" w:rsidP="00F81A6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43,071</w:t>
            </w:r>
          </w:p>
        </w:tc>
      </w:tr>
    </w:tbl>
    <w:p w:rsidR="000F0AB2" w:rsidRPr="007555C9" w:rsidRDefault="000F0AB2" w:rsidP="000F0AB2">
      <w:pPr>
        <w:tabs>
          <w:tab w:val="left" w:pos="1440"/>
          <w:tab w:val="left" w:pos="28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รายละเอียดของราคาซื้อ </w:t>
      </w:r>
      <w:r w:rsidRPr="007555C9">
        <w:rPr>
          <w:rFonts w:ascii="Angsana New" w:hAnsi="Angsana New"/>
          <w:sz w:val="32"/>
          <w:szCs w:val="32"/>
        </w:rPr>
        <w:t xml:space="preserve">Universal Worldwide Transportation Limited </w:t>
      </w:r>
      <w:r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0F0AB2" w:rsidRPr="007555C9" w:rsidRDefault="000F0AB2" w:rsidP="000F0AB2">
      <w:pPr>
        <w:tabs>
          <w:tab w:val="left" w:pos="1440"/>
        </w:tabs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(หน่วย</w:t>
      </w:r>
      <w:r w:rsidRPr="007555C9">
        <w:rPr>
          <w:rFonts w:ascii="Angsana New" w:hAnsi="Angsana New"/>
          <w:sz w:val="32"/>
          <w:szCs w:val="32"/>
        </w:rPr>
        <w:t>:</w:t>
      </w:r>
      <w:r w:rsidRPr="007555C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7362"/>
        <w:gridCol w:w="1620"/>
      </w:tblGrid>
      <w:tr w:rsidR="000F0AB2" w:rsidRPr="007555C9" w:rsidTr="00CC3A72">
        <w:tc>
          <w:tcPr>
            <w:tcW w:w="7362" w:type="dxa"/>
            <w:hideMark/>
          </w:tcPr>
          <w:p w:rsidR="000F0AB2" w:rsidRPr="007555C9" w:rsidRDefault="000F0AB2" w:rsidP="00CC3A7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เงินสดจ่ายเพื่อซื้อบริษัทย่อย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80,412</w:t>
            </w:r>
          </w:p>
        </w:tc>
      </w:tr>
      <w:tr w:rsidR="000F0AB2" w:rsidRPr="007555C9" w:rsidTr="00CC3A72">
        <w:tc>
          <w:tcPr>
            <w:tcW w:w="7362" w:type="dxa"/>
            <w:hideMark/>
          </w:tcPr>
          <w:p w:rsidR="000F0AB2" w:rsidRPr="007555C9" w:rsidRDefault="000F0AB2" w:rsidP="00CC3A7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(39,970)</w:t>
            </w:r>
          </w:p>
        </w:tc>
      </w:tr>
      <w:tr w:rsidR="000F0AB2" w:rsidRPr="007555C9" w:rsidTr="00CC3A72">
        <w:tc>
          <w:tcPr>
            <w:tcW w:w="7362" w:type="dxa"/>
            <w:hideMark/>
          </w:tcPr>
          <w:p w:rsidR="000F0AB2" w:rsidRPr="007555C9" w:rsidRDefault="000F0AB2" w:rsidP="00CC3A7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0" w:type="dxa"/>
          </w:tcPr>
          <w:p w:rsidR="000F0AB2" w:rsidRPr="007555C9" w:rsidRDefault="000F0AB2" w:rsidP="00CC3A7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40,442</w:t>
            </w:r>
          </w:p>
        </w:tc>
      </w:tr>
    </w:tbl>
    <w:p w:rsidR="000F0AB2" w:rsidRPr="007555C9" w:rsidRDefault="000F0AB2" w:rsidP="00CD7BE8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ค่าความนิยมจำนวน </w:t>
      </w:r>
      <w:r w:rsidRPr="007555C9">
        <w:rPr>
          <w:rFonts w:ascii="Angsana New" w:hAnsi="Angsana New"/>
          <w:sz w:val="32"/>
          <w:szCs w:val="32"/>
        </w:rPr>
        <w:t>40.4</w:t>
      </w:r>
      <w:r w:rsidRPr="007555C9">
        <w:rPr>
          <w:rFonts w:ascii="Angsana New" w:hAnsi="Angsana New"/>
          <w:sz w:val="32"/>
          <w:szCs w:val="32"/>
          <w:cs/>
        </w:rPr>
        <w:t xml:space="preserve"> ล้านบาท เป็นมูลค่าทางธุรกิจที่เกี่ยวข้องกับความสัมพันธ์จากกลุ่มลูกค้าของ</w:t>
      </w:r>
      <w:r w:rsidRPr="007555C9">
        <w:rPr>
          <w:rFonts w:ascii="Angsana New" w:hAnsi="Angsana New"/>
          <w:sz w:val="32"/>
          <w:szCs w:val="32"/>
        </w:rPr>
        <w:t xml:space="preserve">     Universal Worldwide Transportation Limited</w:t>
      </w:r>
      <w:r w:rsidRPr="007555C9">
        <w:rPr>
          <w:rFonts w:ascii="Angsana New" w:hAnsi="Angsana New"/>
          <w:sz w:val="32"/>
          <w:szCs w:val="32"/>
          <w:cs/>
        </w:rPr>
        <w:t xml:space="preserve"> ซึ่งจะช่วยผลักดันให้ธุรกิจเติบโตอย่างต่อเนื่องและเพิ่มศักยภาพการทำกำไรให้กับผู้ถือหุ้นได้</w:t>
      </w:r>
    </w:p>
    <w:p w:rsidR="00CD7BE8" w:rsidRPr="007555C9" w:rsidRDefault="00CD7BE8" w:rsidP="00CD7BE8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3A421E" w:rsidRPr="007555C9">
        <w:rPr>
          <w:rFonts w:ascii="Angsana New" w:hAnsi="Angsana New"/>
          <w:sz w:val="32"/>
          <w:szCs w:val="32"/>
        </w:rPr>
        <w:t xml:space="preserve">2560 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มูลค่าตามบัญชีของค่าความนิยม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CD7BE8" w:rsidRPr="007555C9" w:rsidRDefault="00CD7BE8" w:rsidP="00CD7BE8">
      <w:pPr>
        <w:tabs>
          <w:tab w:val="left" w:pos="1440"/>
        </w:tabs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(หน่วย</w:t>
      </w:r>
      <w:r w:rsidRPr="007555C9">
        <w:rPr>
          <w:rFonts w:ascii="Angsana New" w:hAnsi="Angsana New"/>
          <w:sz w:val="32"/>
          <w:szCs w:val="32"/>
        </w:rPr>
        <w:t>:</w:t>
      </w:r>
      <w:r w:rsidRPr="007555C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7362"/>
        <w:gridCol w:w="1620"/>
      </w:tblGrid>
      <w:tr w:rsidR="00CD7BE8" w:rsidRPr="007555C9" w:rsidTr="00CD7BE8">
        <w:tc>
          <w:tcPr>
            <w:tcW w:w="7362" w:type="dxa"/>
          </w:tcPr>
          <w:p w:rsidR="00CD7BE8" w:rsidRPr="007555C9" w:rsidRDefault="00CD7BE8" w:rsidP="00CC3A7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3A421E" w:rsidRPr="007555C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A421E"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A421E"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A421E"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CD7BE8" w:rsidRPr="007555C9" w:rsidRDefault="00CD7BE8" w:rsidP="00CC3A7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99,400</w:t>
            </w:r>
          </w:p>
        </w:tc>
      </w:tr>
      <w:tr w:rsidR="00CD7BE8" w:rsidRPr="007555C9" w:rsidTr="00CD7BE8">
        <w:tc>
          <w:tcPr>
            <w:tcW w:w="7362" w:type="dxa"/>
          </w:tcPr>
          <w:p w:rsidR="00CD7BE8" w:rsidRPr="007555C9" w:rsidRDefault="00CD7BE8" w:rsidP="00CC3A7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620" w:type="dxa"/>
          </w:tcPr>
          <w:p w:rsidR="00CD7BE8" w:rsidRPr="007555C9" w:rsidRDefault="00CD7BE8" w:rsidP="00CC3A7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40,442</w:t>
            </w:r>
          </w:p>
        </w:tc>
      </w:tr>
      <w:tr w:rsidR="00CD7BE8" w:rsidRPr="007555C9" w:rsidTr="00CD7BE8">
        <w:tc>
          <w:tcPr>
            <w:tcW w:w="7362" w:type="dxa"/>
          </w:tcPr>
          <w:p w:rsidR="00CD7BE8" w:rsidRPr="007555C9" w:rsidRDefault="00CD7BE8" w:rsidP="00CC3A7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3A421E" w:rsidRPr="007555C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A421E"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A421E"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A421E"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CD7BE8" w:rsidRPr="007555C9" w:rsidRDefault="00CD7BE8" w:rsidP="00CC3A7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139,842</w:t>
            </w:r>
          </w:p>
        </w:tc>
      </w:tr>
    </w:tbl>
    <w:p w:rsidR="000F0AB2" w:rsidRDefault="000F0AB2" w:rsidP="00CD7BE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ผลการดำเนินงานของบริษัทย่อยข้างต้นตั้งแต่วันที่</w:t>
      </w:r>
      <w:r w:rsidRPr="007555C9">
        <w:rPr>
          <w:rFonts w:ascii="Angsana New" w:hAnsi="Angsana New"/>
          <w:sz w:val="32"/>
          <w:szCs w:val="32"/>
        </w:rPr>
        <w:t xml:space="preserve"> 4 </w:t>
      </w:r>
      <w:r w:rsidRPr="007555C9">
        <w:rPr>
          <w:rFonts w:ascii="Angsana New" w:hAnsi="Angsana New"/>
          <w:sz w:val="32"/>
          <w:szCs w:val="32"/>
          <w:cs/>
        </w:rPr>
        <w:t xml:space="preserve">มกราคม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>(วันที่ซื้อกิจการ) จนถึงวันที่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br/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>มีผลกำไรจำนวน</w:t>
      </w:r>
      <w:r w:rsidRPr="007555C9">
        <w:rPr>
          <w:rFonts w:ascii="Angsana New" w:hAnsi="Angsana New"/>
          <w:sz w:val="32"/>
          <w:szCs w:val="32"/>
        </w:rPr>
        <w:t xml:space="preserve"> 11.3 </w:t>
      </w:r>
      <w:r w:rsidRPr="007555C9">
        <w:rPr>
          <w:rFonts w:ascii="Angsana New" w:hAnsi="Angsana New"/>
          <w:sz w:val="32"/>
          <w:szCs w:val="32"/>
          <w:cs/>
        </w:rPr>
        <w:t>ล้านบาท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ได้รวมอยู่ในงบการเงินรวมแล้ว</w:t>
      </w:r>
    </w:p>
    <w:p w:rsidR="007555C9" w:rsidRPr="007555C9" w:rsidRDefault="007555C9" w:rsidP="007555C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เมื่อวันที่</w:t>
      </w:r>
      <w:r w:rsidRPr="007555C9">
        <w:rPr>
          <w:rFonts w:ascii="Angsana New" w:hAnsi="Angsana New"/>
          <w:sz w:val="32"/>
          <w:szCs w:val="32"/>
        </w:rPr>
        <w:t xml:space="preserve"> 24</w:t>
      </w:r>
      <w:r w:rsidRPr="007555C9">
        <w:rPr>
          <w:rFonts w:ascii="Angsana New" w:hAnsi="Angsana New"/>
          <w:sz w:val="32"/>
          <w:szCs w:val="32"/>
          <w:cs/>
        </w:rPr>
        <w:t xml:space="preserve"> มกราคม</w:t>
      </w:r>
      <w:r w:rsidRPr="007555C9">
        <w:rPr>
          <w:rFonts w:ascii="Angsana New" w:hAnsi="Angsana New"/>
          <w:sz w:val="32"/>
          <w:szCs w:val="32"/>
        </w:rPr>
        <w:t xml:space="preserve"> 2561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Universal Worldwide Transportation Limited</w:t>
      </w:r>
      <w:r w:rsidRPr="007555C9">
        <w:rPr>
          <w:rFonts w:ascii="Angsana New" w:hAnsi="Angsana New"/>
          <w:sz w:val="32"/>
          <w:szCs w:val="32"/>
          <w:cs/>
        </w:rPr>
        <w:t xml:space="preserve"> ได้ดำเนินการเปลี่ยนชื่อบริษัทเป็น</w:t>
      </w:r>
      <w:r w:rsidRPr="007555C9">
        <w:rPr>
          <w:rFonts w:ascii="Angsana New" w:hAnsi="Angsana New"/>
          <w:sz w:val="32"/>
          <w:szCs w:val="32"/>
        </w:rPr>
        <w:t xml:space="preserve"> “WICE Logistics (Hong Kong) Limited”</w:t>
      </w:r>
      <w:r w:rsidRPr="007555C9">
        <w:rPr>
          <w:rFonts w:ascii="Angsana New" w:hAnsi="Angsana New"/>
          <w:sz w:val="32"/>
          <w:szCs w:val="32"/>
          <w:cs/>
        </w:rPr>
        <w:t xml:space="preserve"> ทั้งนี้ บริษัทย่อยของบริษัทดังกล่าวได้ดำเนินการเปลี่ยนชื่อบริษัทจากเดิม</w:t>
      </w:r>
      <w:r w:rsidRPr="007555C9">
        <w:rPr>
          <w:rFonts w:ascii="Angsana New" w:hAnsi="Angsana New"/>
          <w:sz w:val="32"/>
          <w:szCs w:val="32"/>
        </w:rPr>
        <w:t xml:space="preserve"> “Guangzhou Universal Worldwide Transportation Limited”</w:t>
      </w:r>
      <w:r w:rsidRPr="007555C9">
        <w:rPr>
          <w:rFonts w:ascii="Angsana New" w:hAnsi="Angsana New"/>
          <w:sz w:val="32"/>
          <w:szCs w:val="32"/>
          <w:cs/>
        </w:rPr>
        <w:t xml:space="preserve"> เป็น</w:t>
      </w:r>
      <w:r w:rsidRPr="007555C9">
        <w:rPr>
          <w:rFonts w:ascii="Angsana New" w:hAnsi="Angsana New"/>
          <w:sz w:val="32"/>
          <w:szCs w:val="32"/>
        </w:rPr>
        <w:t xml:space="preserve"> “Guangzhou WICE Logistics Limited”</w:t>
      </w:r>
    </w:p>
    <w:p w:rsidR="00036628" w:rsidRPr="007555C9" w:rsidRDefault="00036628" w:rsidP="00CD7B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21 </w:t>
      </w:r>
      <w:r w:rsidRPr="007555C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>ที่ประชุมคณะกรรมการบริษัทฯ มีมติอนุมัติให้เข้าทำสัญญาร่วมทุน (</w:t>
      </w:r>
      <w:r w:rsidRPr="007555C9">
        <w:rPr>
          <w:rFonts w:ascii="Angsana New" w:hAnsi="Angsana New"/>
          <w:sz w:val="32"/>
          <w:szCs w:val="32"/>
        </w:rPr>
        <w:t xml:space="preserve">Joint Venture Agreement) </w:t>
      </w:r>
      <w:r w:rsidRPr="007555C9">
        <w:rPr>
          <w:rFonts w:ascii="Angsana New" w:hAnsi="Angsana New"/>
          <w:sz w:val="32"/>
          <w:szCs w:val="32"/>
          <w:cs/>
        </w:rPr>
        <w:t>เพื่อจัดตั้งบริษัทร่วมทุนแห่งใหม่ เพื่อดำเนินธุรกิจให้บริการโลจิสติกส์ขนส่งข้ามพรมแดน (</w:t>
      </w:r>
      <w:r w:rsidRPr="007555C9">
        <w:rPr>
          <w:rFonts w:ascii="Angsana New" w:hAnsi="Angsana New"/>
          <w:sz w:val="32"/>
          <w:szCs w:val="32"/>
        </w:rPr>
        <w:t xml:space="preserve">Cross – Border Transport Services) </w:t>
      </w:r>
      <w:r w:rsidRPr="007555C9">
        <w:rPr>
          <w:rFonts w:ascii="Angsana New" w:hAnsi="Angsana New"/>
          <w:sz w:val="32"/>
          <w:szCs w:val="32"/>
          <w:cs/>
        </w:rPr>
        <w:t xml:space="preserve">ระหว่างประเทศจีน ฮ่องกงและเอเชียตะวันออกเฉียงใต้ ต่อมาเมื่อวันที่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22 </w:t>
      </w:r>
      <w:r w:rsidRPr="007555C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 xml:space="preserve">บริษัทฯได้ลงนามในสัญญาร่วมทุนเพื่อจัดตั้งบริษัทแห่งใหม่ในประเทศไทย ในนามบริษัท ยูโรเอเชีย โทเทิล โลจิสติกส์ จำกัด โดยมีวัตถุประสงค์เพื่อดำเนินธุรกิจให้บริการ     </w:t>
      </w:r>
      <w:r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 xml:space="preserve"> โลจิสติกส์ขนส่งข้ามพรมแดน (</w:t>
      </w:r>
      <w:r w:rsidRPr="007555C9">
        <w:rPr>
          <w:rFonts w:ascii="Angsana New" w:hAnsi="Angsana New"/>
          <w:sz w:val="32"/>
          <w:szCs w:val="32"/>
        </w:rPr>
        <w:t xml:space="preserve">Cross – Border Transport Services) </w:t>
      </w:r>
      <w:r w:rsidRPr="007555C9">
        <w:rPr>
          <w:rFonts w:ascii="Angsana New" w:hAnsi="Angsana New"/>
          <w:sz w:val="32"/>
          <w:szCs w:val="32"/>
          <w:cs/>
        </w:rPr>
        <w:t xml:space="preserve">ระหว่างประเทศจีน ฮ่องกงและเอเซียตะวันออกเฉียงใต้ ซึ่งบริษัทดังกล่าวมีทุนจดทะเบียน </w:t>
      </w:r>
      <w:r w:rsidRPr="007555C9">
        <w:rPr>
          <w:rFonts w:ascii="Angsana New" w:hAnsi="Angsana New"/>
          <w:sz w:val="32"/>
          <w:szCs w:val="32"/>
        </w:rPr>
        <w:t>70</w:t>
      </w:r>
      <w:r w:rsidRPr="007555C9">
        <w:rPr>
          <w:rFonts w:ascii="Angsana New" w:hAnsi="Angsana New"/>
          <w:sz w:val="32"/>
          <w:szCs w:val="32"/>
          <w:cs/>
        </w:rPr>
        <w:t xml:space="preserve"> ล้านบาท แบ่งออกเป็นหุ้นสามัญจำนวน 7</w:t>
      </w:r>
      <w:r w:rsidRPr="007555C9">
        <w:rPr>
          <w:rFonts w:ascii="Angsana New" w:hAnsi="Angsana New"/>
          <w:sz w:val="32"/>
          <w:szCs w:val="32"/>
        </w:rPr>
        <w:t>,</w:t>
      </w:r>
      <w:r w:rsidRPr="007555C9">
        <w:rPr>
          <w:rFonts w:ascii="Angsana New" w:hAnsi="Angsana New"/>
          <w:sz w:val="32"/>
          <w:szCs w:val="32"/>
          <w:cs/>
        </w:rPr>
        <w:t>000</w:t>
      </w:r>
      <w:r w:rsidRPr="007555C9">
        <w:rPr>
          <w:rFonts w:ascii="Angsana New" w:hAnsi="Angsana New"/>
          <w:sz w:val="32"/>
          <w:szCs w:val="32"/>
        </w:rPr>
        <w:t>,000</w:t>
      </w:r>
      <w:r w:rsidRPr="007555C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7555C9">
        <w:rPr>
          <w:rFonts w:ascii="Angsana New" w:hAnsi="Angsana New"/>
          <w:sz w:val="32"/>
          <w:szCs w:val="32"/>
        </w:rPr>
        <w:t xml:space="preserve">10 </w:t>
      </w:r>
      <w:r w:rsidRPr="007555C9">
        <w:rPr>
          <w:rFonts w:ascii="Angsana New" w:hAnsi="Angsana New"/>
          <w:sz w:val="32"/>
          <w:szCs w:val="32"/>
          <w:cs/>
        </w:rPr>
        <w:t xml:space="preserve">บาท ทั้งนี้ บริษัทฯมีสัดส่วนในการลงทุนในบริษัทดังกล่าวจำนวนร้อยละ </w:t>
      </w:r>
      <w:r w:rsidRPr="007555C9">
        <w:rPr>
          <w:rFonts w:ascii="Angsana New" w:hAnsi="Angsana New"/>
          <w:sz w:val="32"/>
          <w:szCs w:val="32"/>
        </w:rPr>
        <w:t>40</w:t>
      </w:r>
      <w:r w:rsidRPr="007555C9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ของทุนจดทะเบียนทั้งหมดหรือคิดเป็นจำนวนเงิน </w:t>
      </w:r>
      <w:r w:rsidRPr="007555C9">
        <w:rPr>
          <w:rFonts w:ascii="Angsana New" w:hAnsi="Angsana New"/>
          <w:sz w:val="32"/>
          <w:szCs w:val="32"/>
        </w:rPr>
        <w:t xml:space="preserve">28 </w:t>
      </w:r>
      <w:r w:rsidRPr="007555C9">
        <w:rPr>
          <w:rFonts w:ascii="Angsana New" w:hAnsi="Angsana New"/>
          <w:sz w:val="32"/>
          <w:szCs w:val="32"/>
          <w:cs/>
        </w:rPr>
        <w:t>ล้านบาท แบ่งเป็น หุ้นสามัญจำนวน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     </w:t>
      </w:r>
      <w:r w:rsidRPr="007555C9">
        <w:rPr>
          <w:rFonts w:ascii="Angsana New" w:hAnsi="Angsana New"/>
          <w:sz w:val="32"/>
          <w:szCs w:val="32"/>
        </w:rPr>
        <w:t>2,</w:t>
      </w:r>
      <w:r w:rsidRPr="007555C9">
        <w:rPr>
          <w:rFonts w:ascii="Angsana New" w:hAnsi="Angsana New"/>
          <w:sz w:val="32"/>
          <w:szCs w:val="32"/>
          <w:cs/>
        </w:rPr>
        <w:t>800</w:t>
      </w:r>
      <w:r w:rsidRPr="007555C9">
        <w:rPr>
          <w:rFonts w:ascii="Angsana New" w:hAnsi="Angsana New"/>
          <w:sz w:val="32"/>
          <w:szCs w:val="32"/>
        </w:rPr>
        <w:t>,000</w:t>
      </w:r>
      <w:r w:rsidRPr="007555C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7555C9">
        <w:rPr>
          <w:rFonts w:ascii="Angsana New" w:hAnsi="Angsana New"/>
          <w:sz w:val="32"/>
          <w:szCs w:val="32"/>
        </w:rPr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บาท มูลค่าหุ้นส่วนที่เหลืออีก </w:t>
      </w:r>
      <w:r w:rsidRPr="007555C9">
        <w:rPr>
          <w:rFonts w:ascii="Angsana New" w:hAnsi="Angsana New"/>
          <w:sz w:val="32"/>
          <w:szCs w:val="32"/>
        </w:rPr>
        <w:t>42</w:t>
      </w:r>
      <w:r w:rsidRPr="007555C9">
        <w:rPr>
          <w:rFonts w:ascii="Angsana New" w:hAnsi="Angsana New"/>
          <w:sz w:val="32"/>
          <w:szCs w:val="32"/>
          <w:cs/>
        </w:rPr>
        <w:t xml:space="preserve"> ล้านบาทหรือร้อยละ </w:t>
      </w:r>
      <w:r w:rsidRPr="007555C9">
        <w:rPr>
          <w:rFonts w:ascii="Angsana New" w:hAnsi="Angsana New"/>
          <w:sz w:val="32"/>
          <w:szCs w:val="32"/>
        </w:rPr>
        <w:t>60</w:t>
      </w:r>
      <w:r w:rsidRPr="007555C9">
        <w:rPr>
          <w:rFonts w:ascii="Angsana New" w:hAnsi="Angsana New"/>
          <w:sz w:val="32"/>
          <w:szCs w:val="32"/>
          <w:cs/>
        </w:rPr>
        <w:t xml:space="preserve"> ของทุน</w:t>
      </w:r>
      <w:r w:rsidR="00F81A6C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จดทะเบียนทั้งหมดเป็นของผู้ถือหุ้นรายอื่น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F81A6C" w:rsidRPr="007555C9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7555C9">
        <w:rPr>
          <w:rFonts w:ascii="Angsana New" w:hAnsi="Angsana New"/>
          <w:sz w:val="32"/>
          <w:szCs w:val="32"/>
          <w:cs/>
        </w:rPr>
        <w:t xml:space="preserve">บริษัทดังกล่าวได้ดำเนินการจดทะเบียนทุนที่ออกและชำระแล้วต่อกระทรวงพาณิชย์เรียบร้อยแล้ว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14 </w:t>
      </w:r>
      <w:r w:rsidRPr="007555C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นอกจากนี้ฝ่ายบริหารพิจารณาว่าบริษัทฯมีอำนาจในการควบคุมและตัดสินใจกิจกรรมการดำเนินงานต่างๆรวมถึงนโยบายทางการเงินของบริษัท</w:t>
      </w:r>
      <w:r w:rsidR="003A421E" w:rsidRPr="007555C9">
        <w:rPr>
          <w:rFonts w:ascii="Angsana New" w:hAnsi="Angsana New"/>
          <w:sz w:val="32"/>
          <w:szCs w:val="32"/>
          <w:cs/>
        </w:rPr>
        <w:t>ดังกล่าว</w:t>
      </w:r>
      <w:r w:rsidRPr="007555C9">
        <w:rPr>
          <w:rFonts w:ascii="Angsana New" w:hAnsi="Angsana New"/>
          <w:sz w:val="32"/>
          <w:szCs w:val="32"/>
          <w:cs/>
        </w:rPr>
        <w:t xml:space="preserve"> จึงพิจารณาบริษัทดังกล่าวเป็นบริษัทย่อยของบริษัทฯ</w:t>
      </w:r>
    </w:p>
    <w:p w:rsidR="00036628" w:rsidRPr="007555C9" w:rsidRDefault="00036628" w:rsidP="0003662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24 </w:t>
      </w:r>
      <w:r w:rsidRPr="007555C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555C9">
        <w:rPr>
          <w:rFonts w:ascii="Angsana New" w:hAnsi="Angsana New"/>
          <w:sz w:val="32"/>
          <w:szCs w:val="32"/>
        </w:rPr>
        <w:t xml:space="preserve">2561 Sun Express Logistics Pte. Ltd. </w:t>
      </w:r>
      <w:r w:rsidRPr="007555C9">
        <w:rPr>
          <w:rFonts w:ascii="Angsana New" w:hAnsi="Angsana New"/>
          <w:sz w:val="32"/>
          <w:szCs w:val="32"/>
          <w:cs/>
        </w:rPr>
        <w:t xml:space="preserve">ซึ่งเป็นบริษัทย่อยแห่งหนึ่งได้ดำเนินการเปลี่ยนชื่อบริษัทเป็น </w:t>
      </w:r>
      <w:r w:rsidRPr="007555C9">
        <w:rPr>
          <w:rFonts w:ascii="Angsana New" w:hAnsi="Angsana New"/>
          <w:sz w:val="32"/>
          <w:szCs w:val="32"/>
        </w:rPr>
        <w:t xml:space="preserve">Wice Logistics (Singapore) Pte. Ltd. </w:t>
      </w:r>
      <w:r w:rsidRPr="007555C9">
        <w:rPr>
          <w:rFonts w:ascii="Angsana New" w:hAnsi="Angsana New"/>
          <w:sz w:val="32"/>
          <w:szCs w:val="32"/>
          <w:cs/>
        </w:rPr>
        <w:t xml:space="preserve">ซึ่งมีผลบังคับใช้ตั้งแต่วันที่ </w:t>
      </w:r>
      <w:r w:rsidRPr="007555C9">
        <w:rPr>
          <w:rFonts w:ascii="Angsana New" w:hAnsi="Angsana New"/>
          <w:sz w:val="32"/>
          <w:szCs w:val="32"/>
        </w:rPr>
        <w:t xml:space="preserve">28 </w:t>
      </w:r>
      <w:r w:rsidRPr="007555C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>เป็นต้นไป</w:t>
      </w:r>
    </w:p>
    <w:p w:rsidR="007F4552" w:rsidRPr="007555C9" w:rsidRDefault="007F4552" w:rsidP="000F0AB2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7555C9">
        <w:rPr>
          <w:rFonts w:ascii="Angsana New" w:hAnsi="Angsana New"/>
          <w:sz w:val="32"/>
          <w:szCs w:val="32"/>
        </w:rPr>
        <w:t>11.2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รายละเอียดของ</w:t>
      </w:r>
      <w:r w:rsidR="000F0AB2" w:rsidRPr="007555C9">
        <w:rPr>
          <w:rFonts w:ascii="Angsana New" w:hAnsi="Angsana New"/>
          <w:sz w:val="32"/>
          <w:szCs w:val="32"/>
          <w:cs/>
        </w:rPr>
        <w:t>บริษัท ยูโรเอเชีย โทเทิล โลจิสติกส์ จำกัด ซึ่งเป็น</w:t>
      </w:r>
      <w:r w:rsidRPr="007555C9">
        <w:rPr>
          <w:rFonts w:ascii="Angsana New" w:hAnsi="Angsana New"/>
          <w:sz w:val="32"/>
          <w:szCs w:val="32"/>
          <w:cs/>
        </w:rPr>
        <w:t>บริษัทย่อย</w:t>
      </w:r>
      <w:r w:rsidR="000F0AB2" w:rsidRPr="007555C9">
        <w:rPr>
          <w:rFonts w:ascii="Angsana New" w:hAnsi="Angsana New"/>
          <w:sz w:val="32"/>
          <w:szCs w:val="32"/>
          <w:cs/>
        </w:rPr>
        <w:t>แห่งหนึ่ง</w:t>
      </w:r>
      <w:r w:rsidRPr="007555C9">
        <w:rPr>
          <w:rFonts w:ascii="Angsana New" w:hAnsi="Angsana New"/>
          <w:sz w:val="32"/>
          <w:szCs w:val="32"/>
          <w:cs/>
        </w:rPr>
        <w:t>ซึ่งมีส่วนได้เสีย</w:t>
      </w:r>
      <w:r w:rsidR="000F0AB2" w:rsidRPr="007555C9">
        <w:rPr>
          <w:rFonts w:ascii="Angsana New" w:hAnsi="Angsana New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>ที่ไม่มีอำนาจควบคุมที่มีสาระสำคัญ</w:t>
      </w:r>
      <w:r w:rsidRPr="007555C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Pr="007555C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p w:rsidR="007F4552" w:rsidRPr="007555C9" w:rsidRDefault="007F4552" w:rsidP="007F4552">
      <w:pPr>
        <w:tabs>
          <w:tab w:val="left" w:pos="630"/>
          <w:tab w:val="left" w:pos="2160"/>
          <w:tab w:val="left" w:pos="2880"/>
        </w:tabs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i/>
          <w:iCs/>
          <w:color w:val="FF0000"/>
          <w:sz w:val="32"/>
          <w:szCs w:val="32"/>
          <w:cs/>
        </w:rPr>
        <w:tab/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1035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548"/>
        <w:gridCol w:w="1102"/>
        <w:gridCol w:w="968"/>
        <w:gridCol w:w="135"/>
        <w:gridCol w:w="927"/>
        <w:gridCol w:w="738"/>
        <w:gridCol w:w="252"/>
        <w:gridCol w:w="1102"/>
        <w:gridCol w:w="1148"/>
        <w:gridCol w:w="1215"/>
        <w:gridCol w:w="1203"/>
        <w:gridCol w:w="12"/>
      </w:tblGrid>
      <w:tr w:rsidR="007F4552" w:rsidRPr="007555C9" w:rsidTr="007F4552">
        <w:trPr>
          <w:gridAfter w:val="1"/>
          <w:wAfter w:w="12" w:type="dxa"/>
        </w:trPr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7F4552" w:rsidRPr="007555C9" w:rsidTr="007F4552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0F0AB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ชื่อ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20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1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เงินปันผลจ่ายให้กับส่วนได้เสีย</w:t>
            </w: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7555C9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7F4552" w:rsidRPr="007555C9" w:rsidTr="007F4552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</w:tr>
      <w:tr w:rsidR="007F4552" w:rsidRPr="007555C9" w:rsidTr="007F4552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F4552" w:rsidRPr="007555C9" w:rsidTr="007F4552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ยูโรเอเชีย โทเทิล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</w:p>
        </w:tc>
      </w:tr>
      <w:tr w:rsidR="007F4552" w:rsidRPr="007555C9" w:rsidTr="007F4552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496BA0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40.06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552" w:rsidRPr="007555C9" w:rsidRDefault="00D6778E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:rsidR="007F4552" w:rsidRPr="007555C9" w:rsidRDefault="00496BA0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(4.78)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:rsidR="007F4552" w:rsidRPr="007555C9" w:rsidRDefault="00D6778E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:rsidR="007F4552" w:rsidRPr="007555C9" w:rsidRDefault="00D6778E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:rsidR="007F4552" w:rsidRPr="007555C9" w:rsidRDefault="00D6778E" w:rsidP="00CF0BF2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</w:tbl>
    <w:p w:rsidR="007F4552" w:rsidRPr="007555C9" w:rsidRDefault="007F4552" w:rsidP="007F4552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11.</w:t>
      </w:r>
      <w:r w:rsidRPr="007555C9">
        <w:rPr>
          <w:rFonts w:ascii="Angsana New" w:hAnsi="Angsana New"/>
          <w:sz w:val="32"/>
          <w:szCs w:val="32"/>
          <w:cs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0F0AB2" w:rsidRPr="007555C9">
        <w:rPr>
          <w:rFonts w:ascii="Angsana New" w:hAnsi="Angsana New"/>
          <w:sz w:val="32"/>
          <w:szCs w:val="32"/>
          <w:cs/>
        </w:rPr>
        <w:t>บริษัท ยูโรเอเชีย โทเทิล โลจิสติกส์ จำกัด ซึ่งเป็น</w:t>
      </w:r>
      <w:r w:rsidRPr="007555C9">
        <w:rPr>
          <w:rFonts w:ascii="Angsana New" w:hAnsi="Angsana New"/>
          <w:sz w:val="32"/>
          <w:szCs w:val="32"/>
          <w:cs/>
        </w:rPr>
        <w:t>บริษัทย่อย</w:t>
      </w:r>
      <w:r w:rsidR="000F0AB2" w:rsidRPr="007555C9">
        <w:rPr>
          <w:rFonts w:ascii="Angsana New" w:hAnsi="Angsana New"/>
          <w:sz w:val="32"/>
          <w:szCs w:val="32"/>
          <w:cs/>
        </w:rPr>
        <w:t>แห่งหนึ่ง</w:t>
      </w:r>
      <w:r w:rsidRPr="007555C9">
        <w:rPr>
          <w:rFonts w:ascii="Angsana New" w:hAnsi="Angsana New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7555C9">
        <w:rPr>
          <w:rFonts w:ascii="Angsana New" w:hAnsi="Angsana New"/>
          <w:sz w:val="32"/>
          <w:szCs w:val="32"/>
        </w:rPr>
        <w:t xml:space="preserve"> </w:t>
      </w:r>
    </w:p>
    <w:p w:rsidR="007F4552" w:rsidRPr="007555C9" w:rsidRDefault="007F4552" w:rsidP="007F4552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555C9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9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1800"/>
      </w:tblGrid>
      <w:tr w:rsidR="000F0AB2" w:rsidRPr="007555C9" w:rsidTr="000F0AB2">
        <w:tc>
          <w:tcPr>
            <w:tcW w:w="7110" w:type="dxa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0F0AB2" w:rsidRPr="007555C9" w:rsidRDefault="000F0AB2" w:rsidP="00CF0B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F0AB2" w:rsidRPr="007555C9" w:rsidTr="000F0AB2">
        <w:tc>
          <w:tcPr>
            <w:tcW w:w="7110" w:type="dxa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0F0AB2" w:rsidRPr="007555C9" w:rsidRDefault="000F0AB2" w:rsidP="00CF0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F0AB2" w:rsidRPr="007555C9" w:rsidTr="000F0AB2">
        <w:tc>
          <w:tcPr>
            <w:tcW w:w="7110" w:type="dxa"/>
            <w:vAlign w:val="bottom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36.9</w:t>
            </w:r>
          </w:p>
        </w:tc>
      </w:tr>
      <w:tr w:rsidR="000F0AB2" w:rsidRPr="007555C9" w:rsidTr="000F0AB2">
        <w:tc>
          <w:tcPr>
            <w:tcW w:w="7110" w:type="dxa"/>
            <w:vAlign w:val="bottom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67.8</w:t>
            </w:r>
          </w:p>
        </w:tc>
      </w:tr>
      <w:tr w:rsidR="000F0AB2" w:rsidRPr="007555C9" w:rsidTr="000F0AB2">
        <w:tc>
          <w:tcPr>
            <w:tcW w:w="7110" w:type="dxa"/>
            <w:vAlign w:val="bottom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(38.2)</w:t>
            </w:r>
          </w:p>
        </w:tc>
      </w:tr>
      <w:tr w:rsidR="000F0AB2" w:rsidRPr="007555C9" w:rsidTr="000F0AB2">
        <w:tc>
          <w:tcPr>
            <w:tcW w:w="7110" w:type="dxa"/>
            <w:vAlign w:val="bottom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(0.2)</w:t>
            </w:r>
          </w:p>
        </w:tc>
      </w:tr>
    </w:tbl>
    <w:p w:rsidR="007F4552" w:rsidRPr="007555C9" w:rsidRDefault="007F4552" w:rsidP="007F455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555C9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9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20"/>
        <w:gridCol w:w="1890"/>
      </w:tblGrid>
      <w:tr w:rsidR="00D6778E" w:rsidRPr="007555C9" w:rsidTr="007F4552">
        <w:tc>
          <w:tcPr>
            <w:tcW w:w="5400" w:type="dxa"/>
            <w:vAlign w:val="bottom"/>
          </w:tcPr>
          <w:p w:rsidR="00D6778E" w:rsidRPr="007555C9" w:rsidRDefault="00D6778E" w:rsidP="00D677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D6778E" w:rsidRPr="007555C9" w:rsidRDefault="00D6778E" w:rsidP="00D677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D6778E" w:rsidRPr="007555C9" w:rsidRDefault="00D6778E" w:rsidP="00D677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778E" w:rsidRPr="007555C9" w:rsidTr="007F4552">
        <w:tc>
          <w:tcPr>
            <w:tcW w:w="5400" w:type="dxa"/>
          </w:tcPr>
          <w:p w:rsidR="00D6778E" w:rsidRPr="007555C9" w:rsidRDefault="00D6778E" w:rsidP="00D6778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D6778E" w:rsidRPr="007555C9" w:rsidRDefault="00D6778E" w:rsidP="00D6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0F0AB2" w:rsidRPr="007555C9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  <w:r w:rsidR="000F0AB2" w:rsidRPr="007555C9">
              <w:rPr>
                <w:rFonts w:ascii="Angsana New" w:hAnsi="Angsana New"/>
                <w:spacing w:val="-4"/>
                <w:sz w:val="32"/>
                <w:szCs w:val="32"/>
              </w:rPr>
              <w:t xml:space="preserve"> 2561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D6778E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D677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12.2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D6778E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D677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D6778E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ขาดทุนเบ็ดเสร็จรวม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D677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</w:tbl>
    <w:p w:rsidR="00E64AB0" w:rsidRPr="007555C9" w:rsidRDefault="00E64AB0" w:rsidP="007F455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7555C9">
        <w:rPr>
          <w:rFonts w:ascii="Angsana New" w:hAnsi="Angsana New"/>
          <w:sz w:val="32"/>
          <w:szCs w:val="32"/>
          <w:cs/>
        </w:rPr>
        <w:br w:type="page"/>
      </w:r>
    </w:p>
    <w:p w:rsidR="007F4552" w:rsidRPr="007555C9" w:rsidRDefault="007F4552" w:rsidP="007F455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555C9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89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876"/>
        <w:gridCol w:w="2634"/>
      </w:tblGrid>
      <w:tr w:rsidR="007F4552" w:rsidRPr="007555C9" w:rsidTr="000F0AB2">
        <w:tc>
          <w:tcPr>
            <w:tcW w:w="5400" w:type="dxa"/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76" w:type="dxa"/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4" w:type="dxa"/>
            <w:vAlign w:val="bottom"/>
          </w:tcPr>
          <w:p w:rsidR="007F4552" w:rsidRPr="007555C9" w:rsidRDefault="007F4552" w:rsidP="00CF0B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7F4552" w:rsidRPr="007555C9" w:rsidTr="000F0AB2">
        <w:tc>
          <w:tcPr>
            <w:tcW w:w="5400" w:type="dxa"/>
          </w:tcPr>
          <w:p w:rsidR="007F4552" w:rsidRPr="007555C9" w:rsidRDefault="007F4552" w:rsidP="00CF0BF2">
            <w:pPr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0F0AB2" w:rsidRPr="007555C9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  <w:r w:rsidR="000F0AB2" w:rsidRPr="007555C9">
              <w:rPr>
                <w:rFonts w:ascii="Angsana New" w:hAnsi="Angsana New"/>
                <w:spacing w:val="-4"/>
                <w:sz w:val="32"/>
                <w:szCs w:val="32"/>
              </w:rPr>
              <w:t xml:space="preserve"> 2561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3.9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CF0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(69.4)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CF0BF2">
            <w:pPr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72.3</w:t>
            </w:r>
          </w:p>
        </w:tc>
      </w:tr>
      <w:tr w:rsidR="000F0AB2" w:rsidRPr="007555C9" w:rsidTr="000F0AB2">
        <w:tc>
          <w:tcPr>
            <w:tcW w:w="5400" w:type="dxa"/>
          </w:tcPr>
          <w:p w:rsidR="000F0AB2" w:rsidRPr="007555C9" w:rsidRDefault="000F0AB2" w:rsidP="00CF0BF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3510" w:type="dxa"/>
            <w:gridSpan w:val="2"/>
            <w:vAlign w:val="bottom"/>
          </w:tcPr>
          <w:p w:rsidR="000F0AB2" w:rsidRPr="007555C9" w:rsidRDefault="000F0AB2" w:rsidP="00CF0BF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6.8</w:t>
            </w:r>
          </w:p>
        </w:tc>
      </w:tr>
    </w:tbl>
    <w:p w:rsidR="00167CDF" w:rsidRPr="007555C9" w:rsidRDefault="00B71EDB" w:rsidP="00920801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12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FD750A"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1073"/>
        <w:gridCol w:w="799"/>
        <w:gridCol w:w="189"/>
        <w:gridCol w:w="801"/>
        <w:gridCol w:w="972"/>
        <w:gridCol w:w="1008"/>
        <w:gridCol w:w="900"/>
        <w:gridCol w:w="990"/>
        <w:gridCol w:w="1080"/>
        <w:gridCol w:w="1098"/>
        <w:gridCol w:w="972"/>
        <w:gridCol w:w="37"/>
      </w:tblGrid>
      <w:tr w:rsidR="00F778AE" w:rsidRPr="007555C9" w:rsidTr="00FE01A8">
        <w:trPr>
          <w:gridAfter w:val="1"/>
          <w:wAfter w:w="37" w:type="dxa"/>
        </w:trPr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778AE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778AE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778AE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778AE" w:rsidRPr="007555C9" w:rsidTr="0003662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778AE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            รถบรรทุกและวางตู้สินค้า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8C73AB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ตู้คอนเทนเนอร์และอุปกร</w:t>
            </w:r>
            <w:r w:rsidR="00FE01A8" w:rsidRPr="007555C9">
              <w:rPr>
                <w:rFonts w:ascii="Angsana New" w:hAnsi="Angsana New"/>
                <w:sz w:val="22"/>
                <w:szCs w:val="22"/>
                <w:cs/>
              </w:rPr>
              <w:t>ณ์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คอนเทนเนอร์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778AE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23,800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53,773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14,127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7,946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17,035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123,173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239,854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4,322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1,475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1,061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5,351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12,209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(1,108)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(1,325)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(1,453)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(5,818)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(9,704)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(225)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23,800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53,773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17,249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8,066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122,706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242,134</w:t>
            </w:r>
          </w:p>
        </w:tc>
      </w:tr>
      <w:tr w:rsidR="008C73AB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เพิ่มขึ้นจากการซื้อ</w:t>
            </w:r>
            <w:r w:rsidR="00496BA0" w:rsidRPr="007555C9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496BA0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4,373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3,754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496BA0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9,562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7,630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2,713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69,994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17,396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99,465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(4,477)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(4,507)</w:t>
            </w:r>
          </w:p>
        </w:tc>
      </w:tr>
      <w:tr w:rsidR="008C73AB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496BA0" w:rsidRPr="007555C9">
              <w:rPr>
                <w:rFonts w:ascii="Angsana New" w:hAnsi="Angsana New"/>
                <w:sz w:val="22"/>
                <w:szCs w:val="22"/>
                <w:cs/>
              </w:rPr>
              <w:t>เข้า (โอนออก)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496BA0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(1,300)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496BA0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</w:t>
            </w:r>
            <w:r w:rsidR="00866761" w:rsidRPr="007555C9">
              <w:rPr>
                <w:rFonts w:ascii="Angsana New" w:hAnsi="Angsana New"/>
                <w:sz w:val="22"/>
                <w:szCs w:val="22"/>
              </w:rPr>
              <w:t>238</w:t>
            </w:r>
            <w:r w:rsidRPr="007555C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(1,274)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(1,842)</w:t>
            </w:r>
          </w:p>
        </w:tc>
      </w:tr>
      <w:tr w:rsidR="00F87CBA" w:rsidRPr="007555C9" w:rsidTr="00FE01A8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65,736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17,766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66761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19,804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192,003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16,096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344,812</w:t>
            </w:r>
          </w:p>
        </w:tc>
      </w:tr>
    </w:tbl>
    <w:p w:rsidR="00E64AB0" w:rsidRPr="007555C9" w:rsidRDefault="00E64AB0">
      <w:pPr>
        <w:rPr>
          <w:rFonts w:ascii="Angsana New" w:hAnsi="Angsana New"/>
        </w:rPr>
      </w:pPr>
      <w:r w:rsidRPr="007555C9">
        <w:rPr>
          <w:rFonts w:ascii="Angsana New" w:hAnsi="Angsana New"/>
        </w:rPr>
        <w:br w:type="page"/>
      </w:r>
    </w:p>
    <w:tbl>
      <w:tblPr>
        <w:tblW w:w="9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1073"/>
        <w:gridCol w:w="799"/>
        <w:gridCol w:w="189"/>
        <w:gridCol w:w="801"/>
        <w:gridCol w:w="972"/>
        <w:gridCol w:w="18"/>
        <w:gridCol w:w="990"/>
        <w:gridCol w:w="900"/>
        <w:gridCol w:w="990"/>
        <w:gridCol w:w="90"/>
        <w:gridCol w:w="990"/>
        <w:gridCol w:w="1080"/>
        <w:gridCol w:w="18"/>
        <w:gridCol w:w="972"/>
        <w:gridCol w:w="16"/>
        <w:gridCol w:w="21"/>
      </w:tblGrid>
      <w:tr w:rsidR="00E64AB0" w:rsidRPr="007555C9" w:rsidTr="00E64AB0">
        <w:trPr>
          <w:gridAfter w:val="2"/>
          <w:wAfter w:w="37" w:type="dxa"/>
        </w:trPr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AB0" w:rsidRPr="007555C9" w:rsidRDefault="00E64AB0" w:rsidP="007555C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AB0" w:rsidRPr="007555C9" w:rsidRDefault="00E64AB0" w:rsidP="007555C9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2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64AB0" w:rsidRPr="007555C9" w:rsidRDefault="00E64AB0" w:rsidP="007555C9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64AB0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AB0" w:rsidRPr="007555C9" w:rsidRDefault="00E64AB0" w:rsidP="007555C9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4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64AB0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AB0" w:rsidRPr="007555C9" w:rsidRDefault="00E64AB0" w:rsidP="007555C9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            รถบรรทุกและวางตู้สินค้า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ตู้คอนเทนเนอร์และอุปกรณ์คอนเทนเนอร์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AB0" w:rsidRPr="007555C9" w:rsidRDefault="00E64AB0" w:rsidP="007555C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778AE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702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690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720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612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7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702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87CBA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20,695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13,678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5,926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12,437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36,399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89,135</w:t>
            </w:r>
          </w:p>
        </w:tc>
      </w:tr>
      <w:tr w:rsidR="00F87CBA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2,688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1,520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10,612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16,620</w:t>
            </w:r>
          </w:p>
        </w:tc>
      </w:tr>
      <w:tr w:rsidR="00F87CBA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CBA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(1,108)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6758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(968)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(1,038)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(3,619)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(6,733)</w:t>
            </w:r>
          </w:p>
        </w:tc>
      </w:tr>
      <w:tr w:rsidR="00F87CBA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6758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CBA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(100)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(215)</w:t>
            </w:r>
          </w:p>
        </w:tc>
      </w:tr>
      <w:tr w:rsidR="00F87CBA" w:rsidRPr="007555C9" w:rsidTr="00E64AB0">
        <w:trPr>
          <w:gridBefore w:val="1"/>
          <w:wBefore w:w="18" w:type="dxa"/>
          <w:trHeight w:val="80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23,383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13,434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5,779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12,819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43,392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98,807</w:t>
            </w:r>
          </w:p>
        </w:tc>
      </w:tr>
      <w:tr w:rsidR="008C73AB" w:rsidRPr="007555C9" w:rsidTr="00E64AB0">
        <w:trPr>
          <w:gridBefore w:val="1"/>
          <w:wBefore w:w="18" w:type="dxa"/>
          <w:trHeight w:val="80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เพิ่มขึ้นจากการซื้อ</w:t>
            </w:r>
            <w:r w:rsidR="00496BA0" w:rsidRPr="007555C9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  <w:r w:rsidR="00496BA0" w:rsidRPr="007555C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496BA0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4,373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75853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3,754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496BA0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9,370</w:t>
            </w:r>
          </w:p>
        </w:tc>
      </w:tr>
      <w:tr w:rsidR="008C73AB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2,873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1,012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1,645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11,477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66761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18,143</w:t>
            </w:r>
          </w:p>
        </w:tc>
      </w:tr>
      <w:tr w:rsidR="008C73AB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BD1A0D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73AB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6758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BD1A0D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(4,477)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(4,479)</w:t>
            </w:r>
          </w:p>
        </w:tc>
      </w:tr>
      <w:tr w:rsidR="008C73AB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6758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BD1A0D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73AB" w:rsidRPr="007555C9" w:rsidTr="00E64AB0">
        <w:trPr>
          <w:gridBefore w:val="1"/>
          <w:wBefore w:w="18" w:type="dxa"/>
          <w:trHeight w:val="80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</w:t>
            </w:r>
            <w:r w:rsidR="00BD1A0D">
              <w:rPr>
                <w:rFonts w:ascii="Angsana New" w:hAnsi="Angsana New"/>
                <w:sz w:val="22"/>
                <w:szCs w:val="22"/>
              </w:rPr>
              <w:t>200</w:t>
            </w:r>
            <w:r w:rsidRPr="007555C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(225)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571645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(558</w:t>
            </w:r>
            <w:r w:rsidR="008C73AB" w:rsidRPr="007555C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C73AB" w:rsidRPr="007555C9" w:rsidTr="00E64AB0">
        <w:trPr>
          <w:gridBefore w:val="1"/>
          <w:wBefore w:w="18" w:type="dxa"/>
        </w:trPr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30,589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14,44</w:t>
            </w:r>
            <w:r w:rsidR="00BD1A0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6,861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15,056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54,111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121,28</w:t>
            </w:r>
            <w:r w:rsidR="00571645" w:rsidRPr="007555C9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E01A8" w:rsidRPr="007555C9" w:rsidTr="00E64AB0">
        <w:trPr>
          <w:gridAfter w:val="1"/>
          <w:wAfter w:w="21" w:type="dxa"/>
        </w:trPr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12"/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12"/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A8" w:rsidRPr="007555C9" w:rsidTr="00E64AB0">
        <w:trPr>
          <w:gridAfter w:val="1"/>
          <w:wAfter w:w="21" w:type="dxa"/>
        </w:trPr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23,800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30,390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3,815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2,287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3,721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79,314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143,327</w:t>
            </w:r>
          </w:p>
        </w:tc>
      </w:tr>
      <w:tr w:rsidR="00FE01A8" w:rsidRPr="007555C9" w:rsidTr="00E64AB0">
        <w:trPr>
          <w:gridAfter w:val="1"/>
          <w:wAfter w:w="21" w:type="dxa"/>
        </w:trPr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24,</w:t>
            </w:r>
            <w:r w:rsidR="00BD1A0D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35,147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</w:t>
            </w:r>
            <w:r w:rsidR="00BD1A0D"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2,326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4,748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137,892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15,874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223,529</w:t>
            </w:r>
          </w:p>
        </w:tc>
      </w:tr>
      <w:tr w:rsidR="00FE01A8" w:rsidRPr="007555C9" w:rsidTr="00E64AB0">
        <w:trPr>
          <w:gridAfter w:val="1"/>
          <w:wAfter w:w="21" w:type="dxa"/>
        </w:trPr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612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02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A8" w:rsidRPr="007555C9" w:rsidTr="00E64AB0">
        <w:trPr>
          <w:gridAfter w:val="1"/>
          <w:wAfter w:w="21" w:type="dxa"/>
        </w:trPr>
        <w:tc>
          <w:tcPr>
            <w:tcW w:w="68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2560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(9.6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16,620</w:t>
            </w:r>
          </w:p>
        </w:tc>
      </w:tr>
      <w:tr w:rsidR="00FE01A8" w:rsidRPr="007555C9" w:rsidTr="00E64AB0">
        <w:trPr>
          <w:gridAfter w:val="1"/>
          <w:wAfter w:w="21" w:type="dxa"/>
        </w:trPr>
        <w:tc>
          <w:tcPr>
            <w:tcW w:w="68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2561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(11.5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18,143</w:t>
            </w:r>
          </w:p>
        </w:tc>
      </w:tr>
    </w:tbl>
    <w:p w:rsidR="00E64AB0" w:rsidRPr="007555C9" w:rsidRDefault="00E64AB0">
      <w:pPr>
        <w:rPr>
          <w:rFonts w:ascii="Angsana New" w:hAnsi="Angsana New"/>
        </w:rPr>
      </w:pPr>
      <w:r w:rsidRPr="007555C9">
        <w:rPr>
          <w:rFonts w:ascii="Angsana New" w:hAnsi="Angsana New"/>
        </w:rPr>
        <w:br w:type="page"/>
      </w: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987"/>
        <w:gridCol w:w="77"/>
        <w:gridCol w:w="988"/>
        <w:gridCol w:w="1174"/>
        <w:gridCol w:w="1063"/>
        <w:gridCol w:w="902"/>
        <w:gridCol w:w="1081"/>
        <w:gridCol w:w="1080"/>
        <w:gridCol w:w="990"/>
        <w:gridCol w:w="18"/>
      </w:tblGrid>
      <w:tr w:rsidR="006F4C20" w:rsidRPr="007555C9" w:rsidTr="00E64AB0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F4C20" w:rsidRPr="007555C9" w:rsidRDefault="006F4C20" w:rsidP="004A675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F4C20" w:rsidRPr="007555C9" w:rsidRDefault="006F4C20" w:rsidP="004A6753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F4C20" w:rsidRPr="007555C9" w:rsidRDefault="006F4C20" w:rsidP="004A6753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791339" w:rsidRPr="007555C9" w:rsidTr="00E64AB0"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1339" w:rsidRPr="007555C9" w:rsidRDefault="00791339" w:rsidP="004A675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2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91339" w:rsidRPr="007555C9" w:rsidRDefault="00791339" w:rsidP="004A67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อาคารและสถานที่            จอดรถบรรทุกและวางตู้สินค้า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เครื่องตกแต่งและติดตั้ง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23,800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53,773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6,482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4,479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8,350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115,255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212,139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4,322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4,802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10,950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72" w:right="-43" w:hanging="119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ab/>
              <w:t>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(863)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(863)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23,800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53,773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10,804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5,398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9,257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119,194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222,226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7,630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21,015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30,199</w:t>
            </w:r>
          </w:p>
        </w:tc>
      </w:tr>
      <w:tr w:rsidR="000E60E9" w:rsidRPr="007555C9" w:rsidTr="00E64AB0">
        <w:trPr>
          <w:gridAfter w:val="1"/>
          <w:wAfter w:w="18" w:type="dxa"/>
          <w:trHeight w:val="162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24,220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61,403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11,270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5,653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9,670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135,732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247,948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02"/>
              </w:tabs>
              <w:spacing w:line="280" w:lineRule="exact"/>
              <w:ind w:left="72" w:right="-43" w:hanging="12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882"/>
              </w:tabs>
              <w:spacing w:line="290" w:lineRule="exact"/>
              <w:ind w:left="72" w:right="-43" w:hanging="12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72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612"/>
              </w:tabs>
              <w:spacing w:line="280" w:lineRule="exact"/>
              <w:ind w:left="7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72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72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20,695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6,063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3,351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4,258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29,475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63,842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2,688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949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9,822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15,180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   ส่วนที่จำหน่าย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(863)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(863)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23,383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7,012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3,736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38,434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78,159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2,873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1,002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11,446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17,367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   ส่วนที่จำหน่าย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</w:tr>
      <w:tr w:rsidR="000E60E9" w:rsidRPr="007555C9" w:rsidTr="00E64AB0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26,256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8,014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4,321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45,403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91,049</w:t>
            </w:r>
          </w:p>
        </w:tc>
      </w:tr>
      <w:tr w:rsidR="000E60E9" w:rsidRPr="007555C9" w:rsidTr="00F81A6C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E60E9" w:rsidRPr="007555C9" w:rsidTr="00F81A6C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23,800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30,390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3,792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1,662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3,663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80,760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144,067</w:t>
            </w:r>
          </w:p>
        </w:tc>
      </w:tr>
      <w:tr w:rsidR="000E60E9" w:rsidRPr="007555C9" w:rsidTr="00F81A6C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24,220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35,147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3,256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90,329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156,899</w:t>
            </w:r>
          </w:p>
        </w:tc>
      </w:tr>
      <w:tr w:rsidR="000E60E9" w:rsidRPr="007555C9" w:rsidTr="00F81A6C">
        <w:trPr>
          <w:gridAfter w:val="1"/>
          <w:wAfter w:w="18" w:type="dxa"/>
        </w:trPr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E60E9" w:rsidRPr="007555C9" w:rsidTr="00F81A6C">
        <w:trPr>
          <w:gridAfter w:val="1"/>
          <w:wAfter w:w="18" w:type="dxa"/>
          <w:trHeight w:val="351"/>
        </w:trPr>
        <w:tc>
          <w:tcPr>
            <w:tcW w:w="8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2560 (8.5 </w:t>
            </w:r>
            <w:r w:rsidRPr="007555C9">
              <w:rPr>
                <w:rFonts w:ascii="Angsana New" w:hAnsi="Angsana New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15,180</w:t>
            </w:r>
          </w:p>
        </w:tc>
      </w:tr>
      <w:tr w:rsidR="000E60E9" w:rsidRPr="007555C9" w:rsidTr="00F81A6C">
        <w:trPr>
          <w:gridAfter w:val="1"/>
          <w:wAfter w:w="18" w:type="dxa"/>
        </w:trPr>
        <w:tc>
          <w:tcPr>
            <w:tcW w:w="8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 (11.2</w:t>
            </w:r>
            <w:r w:rsidRPr="007555C9">
              <w:rPr>
                <w:rFonts w:ascii="Angsana New" w:hAnsi="Angsana New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0E60E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17,367</w:t>
            </w:r>
          </w:p>
        </w:tc>
      </w:tr>
    </w:tbl>
    <w:p w:rsidR="00556BDC" w:rsidRPr="007555C9" w:rsidRDefault="00E16A5D" w:rsidP="00B50C2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D6D97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BA0977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4D6D97" w:rsidRPr="007555C9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บริษัทฯมียอดคงเหลือของยานพาหนะและอุปกรณ์ซึ่งได้มาภายใต้สัญญาเช่า</w:t>
      </w:r>
      <w:r w:rsidR="00AA111C" w:rsidRPr="007555C9">
        <w:rPr>
          <w:rFonts w:ascii="Angsana New" w:hAnsi="Angsana New"/>
          <w:sz w:val="32"/>
          <w:szCs w:val="32"/>
        </w:rPr>
        <w:t xml:space="preserve">     </w:t>
      </w:r>
      <w:r w:rsidR="004D6D97" w:rsidRPr="007555C9">
        <w:rPr>
          <w:rFonts w:ascii="Angsana New" w:hAnsi="Angsana New"/>
          <w:sz w:val="32"/>
          <w:szCs w:val="32"/>
          <w:cs/>
        </w:rPr>
        <w:t>ทางการเงิน โดยมีมูลค่าสุทธิตามบัญชีเป็นจำนวนเงิน</w:t>
      </w:r>
      <w:r w:rsidR="00442D23" w:rsidRPr="007555C9">
        <w:rPr>
          <w:rFonts w:ascii="Angsana New" w:hAnsi="Angsana New"/>
          <w:sz w:val="32"/>
          <w:szCs w:val="32"/>
        </w:rPr>
        <w:t xml:space="preserve"> </w:t>
      </w:r>
      <w:r w:rsidR="00066383" w:rsidRPr="007555C9">
        <w:rPr>
          <w:rFonts w:ascii="Angsana New" w:hAnsi="Angsana New"/>
          <w:sz w:val="32"/>
          <w:szCs w:val="32"/>
        </w:rPr>
        <w:t>58.3</w:t>
      </w:r>
      <w:r w:rsidR="00442D23" w:rsidRPr="007555C9">
        <w:rPr>
          <w:rFonts w:ascii="Angsana New" w:hAnsi="Angsana New"/>
          <w:sz w:val="32"/>
          <w:szCs w:val="32"/>
        </w:rPr>
        <w:t xml:space="preserve"> </w:t>
      </w:r>
      <w:r w:rsidR="004D6D97" w:rsidRPr="007555C9">
        <w:rPr>
          <w:rFonts w:ascii="Angsana New" w:hAnsi="Angsana New"/>
          <w:sz w:val="32"/>
          <w:szCs w:val="32"/>
          <w:cs/>
        </w:rPr>
        <w:t>ล้านบาท</w:t>
      </w:r>
      <w:r w:rsidRPr="007555C9">
        <w:rPr>
          <w:rFonts w:ascii="Angsana New" w:hAnsi="Angsana New"/>
          <w:sz w:val="32"/>
          <w:szCs w:val="32"/>
        </w:rPr>
        <w:t xml:space="preserve"> 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0E60E9" w:rsidRPr="007555C9">
        <w:rPr>
          <w:rFonts w:ascii="Angsana New" w:hAnsi="Angsana New"/>
          <w:sz w:val="32"/>
          <w:szCs w:val="32"/>
        </w:rPr>
        <w:t>40.4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</w:t>
      </w:r>
      <w:r w:rsidRPr="007555C9">
        <w:rPr>
          <w:rFonts w:ascii="Angsana New" w:hAnsi="Angsana New"/>
          <w:sz w:val="32"/>
          <w:szCs w:val="32"/>
        </w:rPr>
        <w:t>)</w:t>
      </w:r>
    </w:p>
    <w:p w:rsidR="004A6753" w:rsidRPr="007555C9" w:rsidRDefault="00460800" w:rsidP="0034210E">
      <w:pPr>
        <w:tabs>
          <w:tab w:val="left" w:pos="600"/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บริษัทฯ</w:t>
      </w:r>
      <w:r w:rsidR="00256C0D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224AA" w:rsidRPr="007555C9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7555C9">
        <w:rPr>
          <w:rFonts w:ascii="Angsana New" w:hAnsi="Angsana New"/>
          <w:sz w:val="32"/>
          <w:szCs w:val="32"/>
          <w:cs/>
        </w:rPr>
        <w:t>ื่อมราคาหมดแล้ว</w:t>
      </w:r>
      <w:r w:rsidR="00C714DE" w:rsidRPr="007555C9">
        <w:rPr>
          <w:rFonts w:ascii="Angsana New" w:hAnsi="Angsana New"/>
          <w:sz w:val="32"/>
          <w:szCs w:val="32"/>
        </w:rPr>
        <w:t xml:space="preserve">                </w:t>
      </w:r>
      <w:r w:rsidR="00C54AB9" w:rsidRPr="007555C9">
        <w:rPr>
          <w:rFonts w:ascii="Angsana New" w:hAnsi="Angsana New"/>
          <w:sz w:val="32"/>
          <w:szCs w:val="32"/>
          <w:cs/>
        </w:rPr>
        <w:t>แต่ยังใช้งานอยู่</w:t>
      </w:r>
      <w:r w:rsidR="00A47495" w:rsidRPr="007555C9">
        <w:rPr>
          <w:rFonts w:ascii="Angsana New" w:hAnsi="Angsana New"/>
          <w:sz w:val="32"/>
          <w:szCs w:val="32"/>
        </w:rPr>
        <w:t xml:space="preserve"> </w:t>
      </w:r>
      <w:r w:rsidR="008074E1" w:rsidRPr="007555C9">
        <w:rPr>
          <w:rFonts w:ascii="Angsana New" w:hAnsi="Angsana New"/>
          <w:sz w:val="32"/>
          <w:szCs w:val="32"/>
          <w:cs/>
        </w:rPr>
        <w:t>มูลค</w:t>
      </w:r>
      <w:r w:rsidR="009224C7" w:rsidRPr="007555C9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D15B7A" w:rsidRPr="007555C9">
        <w:rPr>
          <w:rFonts w:ascii="Angsana New" w:hAnsi="Angsana New"/>
          <w:sz w:val="32"/>
          <w:szCs w:val="32"/>
          <w:cs/>
        </w:rPr>
        <w:t>สม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675853" w:rsidRPr="007555C9">
        <w:rPr>
          <w:rFonts w:ascii="Angsana New" w:hAnsi="Angsana New"/>
          <w:sz w:val="32"/>
          <w:szCs w:val="32"/>
        </w:rPr>
        <w:t>36.</w:t>
      </w:r>
      <w:r w:rsidR="003A421E" w:rsidRPr="007555C9">
        <w:rPr>
          <w:rFonts w:ascii="Angsana New" w:hAnsi="Angsana New"/>
          <w:sz w:val="32"/>
          <w:szCs w:val="32"/>
        </w:rPr>
        <w:t>9</w:t>
      </w:r>
      <w:r w:rsidR="005224AA" w:rsidRPr="007555C9">
        <w:rPr>
          <w:rFonts w:ascii="Angsana New" w:hAnsi="Angsana New"/>
          <w:sz w:val="32"/>
          <w:szCs w:val="32"/>
        </w:rPr>
        <w:t xml:space="preserve"> </w:t>
      </w:r>
      <w:r w:rsidR="00D15B7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F87CBA" w:rsidRPr="007555C9">
        <w:rPr>
          <w:rFonts w:ascii="Angsana New" w:hAnsi="Angsana New"/>
          <w:sz w:val="32"/>
          <w:szCs w:val="32"/>
        </w:rPr>
        <w:t>33.</w:t>
      </w:r>
      <w:r w:rsidR="003A421E" w:rsidRPr="007555C9">
        <w:rPr>
          <w:rFonts w:ascii="Angsana New" w:hAnsi="Angsana New"/>
          <w:sz w:val="32"/>
          <w:szCs w:val="32"/>
        </w:rPr>
        <w:t>5</w:t>
      </w:r>
      <w:r w:rsidR="00F87CBA" w:rsidRPr="007555C9">
        <w:rPr>
          <w:rFonts w:ascii="Angsana New" w:hAnsi="Angsana New"/>
          <w:sz w:val="32"/>
          <w:szCs w:val="32"/>
        </w:rPr>
        <w:t xml:space="preserve">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>)</w:t>
      </w:r>
      <w:r w:rsidR="00D15B7A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4A34" w:rsidRPr="007555C9">
        <w:rPr>
          <w:rFonts w:ascii="Angsana New" w:hAnsi="Angsana New"/>
          <w:sz w:val="32"/>
          <w:szCs w:val="32"/>
        </w:rPr>
        <w:t>(</w:t>
      </w:r>
      <w:r w:rsidR="005224AA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9337D7" w:rsidRPr="007555C9">
        <w:rPr>
          <w:rFonts w:ascii="Angsana New" w:hAnsi="Angsana New"/>
          <w:sz w:val="32"/>
          <w:szCs w:val="32"/>
          <w:cs/>
        </w:rPr>
        <w:t>กิจการ</w:t>
      </w:r>
      <w:r w:rsidR="005224AA" w:rsidRPr="007555C9">
        <w:rPr>
          <w:rFonts w:ascii="Angsana New" w:hAnsi="Angsana New"/>
          <w:sz w:val="32"/>
          <w:szCs w:val="32"/>
        </w:rPr>
        <w:t xml:space="preserve">: </w:t>
      </w:r>
      <w:r w:rsidR="00066383" w:rsidRPr="007555C9">
        <w:rPr>
          <w:rFonts w:ascii="Angsana New" w:hAnsi="Angsana New"/>
          <w:sz w:val="32"/>
          <w:szCs w:val="32"/>
        </w:rPr>
        <w:t>13.9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E16A5D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F87CBA" w:rsidRPr="007555C9">
        <w:rPr>
          <w:rFonts w:ascii="Angsana New" w:hAnsi="Angsana New"/>
          <w:sz w:val="32"/>
          <w:szCs w:val="32"/>
        </w:rPr>
        <w:t>16.1</w:t>
      </w:r>
      <w:r w:rsidR="00F87CBA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5224AA" w:rsidRPr="007555C9">
        <w:rPr>
          <w:rFonts w:ascii="Angsana New" w:hAnsi="Angsana New"/>
          <w:sz w:val="32"/>
          <w:szCs w:val="32"/>
          <w:cs/>
        </w:rPr>
        <w:t>)</w:t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7555C9" w:rsidRDefault="009337D7" w:rsidP="001823D6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13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01E6E" w:rsidRPr="007555C9" w:rsidRDefault="00601E6E" w:rsidP="00E84CF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495"/>
        <w:gridCol w:w="990"/>
        <w:gridCol w:w="990"/>
        <w:gridCol w:w="495"/>
        <w:gridCol w:w="1485"/>
      </w:tblGrid>
      <w:tr w:rsidR="00E35E9F" w:rsidRPr="007555C9" w:rsidTr="003A421E">
        <w:tc>
          <w:tcPr>
            <w:tcW w:w="2970" w:type="dxa"/>
          </w:tcPr>
          <w:p w:rsidR="00E35E9F" w:rsidRPr="007555C9" w:rsidRDefault="00E35E9F" w:rsidP="00CF51D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CF51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CF51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CF51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CF51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6"/>
          </w:tcPr>
          <w:p w:rsidR="00E35E9F" w:rsidRPr="007555C9" w:rsidRDefault="00E35E9F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CF51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E35E9F" w:rsidRPr="007555C9" w:rsidRDefault="00665025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485" w:type="dxa"/>
            <w:gridSpan w:val="2"/>
          </w:tcPr>
          <w:p w:rsidR="00E35E9F" w:rsidRPr="007555C9" w:rsidRDefault="00E35E9F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สิทธิ์ในการ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ซื้อหุ้นเพิ่ม</w:t>
            </w:r>
          </w:p>
        </w:tc>
        <w:tc>
          <w:tcPr>
            <w:tcW w:w="1485" w:type="dxa"/>
            <w:gridSpan w:val="2"/>
          </w:tcPr>
          <w:p w:rsidR="00E35E9F" w:rsidRPr="007555C9" w:rsidRDefault="00E35E9F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85" w:type="dxa"/>
          </w:tcPr>
          <w:p w:rsidR="00E35E9F" w:rsidRPr="007555C9" w:rsidRDefault="00E35E9F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5E9F" w:rsidRPr="007555C9" w:rsidRDefault="00E35E9F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3A421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32"/>
                <w:szCs w:val="32"/>
              </w:rPr>
              <w:t>2561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E35E9F" w:rsidRPr="007555C9" w:rsidRDefault="00E35E9F" w:rsidP="00CF51D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E35E9F" w:rsidRPr="007555C9" w:rsidRDefault="00E35E9F" w:rsidP="00CF51D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E35E9F" w:rsidRPr="007555C9" w:rsidRDefault="00E35E9F" w:rsidP="00CF51D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E35E9F" w:rsidRPr="007555C9" w:rsidRDefault="00E35E9F" w:rsidP="00CF51D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3A42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E35E9F" w:rsidRPr="007555C9" w:rsidRDefault="00D6778E" w:rsidP="00571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272,650</w:t>
            </w:r>
          </w:p>
        </w:tc>
        <w:tc>
          <w:tcPr>
            <w:tcW w:w="1485" w:type="dxa"/>
            <w:gridSpan w:val="2"/>
          </w:tcPr>
          <w:p w:rsidR="00E35E9F" w:rsidRPr="007555C9" w:rsidRDefault="00866761" w:rsidP="00571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3,878</w:t>
            </w:r>
          </w:p>
        </w:tc>
        <w:tc>
          <w:tcPr>
            <w:tcW w:w="1485" w:type="dxa"/>
            <w:gridSpan w:val="2"/>
          </w:tcPr>
          <w:p w:rsidR="00E35E9F" w:rsidRPr="007555C9" w:rsidRDefault="008C73AB" w:rsidP="00571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11,318</w:t>
            </w:r>
          </w:p>
        </w:tc>
        <w:tc>
          <w:tcPr>
            <w:tcW w:w="1485" w:type="dxa"/>
          </w:tcPr>
          <w:p w:rsidR="00E35E9F" w:rsidRPr="007555C9" w:rsidRDefault="00D6778E" w:rsidP="00571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287,846</w:t>
            </w:r>
          </w:p>
        </w:tc>
      </w:tr>
      <w:tr w:rsidR="00CF51D0" w:rsidRPr="007555C9" w:rsidTr="003A421E">
        <w:tc>
          <w:tcPr>
            <w:tcW w:w="2970" w:type="dxa"/>
          </w:tcPr>
          <w:p w:rsidR="00CF51D0" w:rsidRPr="007555C9" w:rsidRDefault="00CF51D0" w:rsidP="003A42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CF51D0" w:rsidRPr="007555C9" w:rsidRDefault="00866761" w:rsidP="00571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="00D6778E" w:rsidRPr="007555C9">
              <w:rPr>
                <w:rFonts w:ascii="Angsana New" w:hAnsi="Angsana New"/>
                <w:sz w:val="32"/>
                <w:szCs w:val="32"/>
              </w:rPr>
              <w:t>28,059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gridSpan w:val="2"/>
          </w:tcPr>
          <w:p w:rsidR="00CF51D0" w:rsidRPr="007555C9" w:rsidRDefault="00571645" w:rsidP="00571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(2,114)</w:t>
            </w:r>
          </w:p>
        </w:tc>
        <w:tc>
          <w:tcPr>
            <w:tcW w:w="1485" w:type="dxa"/>
            <w:gridSpan w:val="2"/>
          </w:tcPr>
          <w:p w:rsidR="00CF51D0" w:rsidRPr="007555C9" w:rsidRDefault="008C73AB" w:rsidP="00571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(1,499)</w:t>
            </w:r>
          </w:p>
        </w:tc>
        <w:tc>
          <w:tcPr>
            <w:tcW w:w="1485" w:type="dxa"/>
          </w:tcPr>
          <w:p w:rsidR="00CF51D0" w:rsidRPr="007555C9" w:rsidRDefault="00D6778E" w:rsidP="00571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(31,672)</w:t>
            </w:r>
          </w:p>
        </w:tc>
      </w:tr>
      <w:tr w:rsidR="00CF51D0" w:rsidRPr="007555C9" w:rsidTr="003A421E">
        <w:tc>
          <w:tcPr>
            <w:tcW w:w="2970" w:type="dxa"/>
          </w:tcPr>
          <w:p w:rsidR="00CF51D0" w:rsidRPr="007555C9" w:rsidRDefault="00CF51D0" w:rsidP="003A421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:rsidR="00CF51D0" w:rsidRPr="007555C9" w:rsidRDefault="00D6778E" w:rsidP="00571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244,591</w:t>
            </w:r>
          </w:p>
        </w:tc>
        <w:tc>
          <w:tcPr>
            <w:tcW w:w="1485" w:type="dxa"/>
            <w:gridSpan w:val="2"/>
          </w:tcPr>
          <w:p w:rsidR="00CF51D0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  <w:tc>
          <w:tcPr>
            <w:tcW w:w="1485" w:type="dxa"/>
            <w:gridSpan w:val="2"/>
          </w:tcPr>
          <w:p w:rsidR="00CF51D0" w:rsidRPr="007555C9" w:rsidRDefault="008C73AB" w:rsidP="00571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9,819</w:t>
            </w:r>
          </w:p>
        </w:tc>
        <w:tc>
          <w:tcPr>
            <w:tcW w:w="1485" w:type="dxa"/>
          </w:tcPr>
          <w:p w:rsidR="00CF51D0" w:rsidRPr="007555C9" w:rsidRDefault="00D6778E" w:rsidP="00571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256,174</w:t>
            </w:r>
          </w:p>
        </w:tc>
      </w:tr>
      <w:tr w:rsidR="00CF51D0" w:rsidRPr="007555C9" w:rsidTr="003A421E">
        <w:tc>
          <w:tcPr>
            <w:tcW w:w="2970" w:type="dxa"/>
          </w:tcPr>
          <w:p w:rsidR="00CF51D0" w:rsidRPr="007555C9" w:rsidRDefault="00CF51D0" w:rsidP="00CF51D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32"/>
                <w:szCs w:val="32"/>
              </w:rPr>
              <w:t>2560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CF51D0" w:rsidRPr="007555C9" w:rsidRDefault="00CF51D0" w:rsidP="00CF51D0">
            <w:pPr>
              <w:tabs>
                <w:tab w:val="decimal" w:pos="972"/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CF51D0" w:rsidRPr="007555C9" w:rsidRDefault="00CF51D0" w:rsidP="00CF51D0">
            <w:pPr>
              <w:tabs>
                <w:tab w:val="decimal" w:pos="972"/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CF51D0" w:rsidRPr="007555C9" w:rsidRDefault="00CF51D0" w:rsidP="00CF51D0">
            <w:pPr>
              <w:tabs>
                <w:tab w:val="decimal" w:pos="972"/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CF51D0" w:rsidRPr="007555C9" w:rsidRDefault="00CF51D0" w:rsidP="00CF51D0">
            <w:pPr>
              <w:tabs>
                <w:tab w:val="decimal" w:pos="972"/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CBA" w:rsidRPr="007555C9" w:rsidTr="003A421E">
        <w:tc>
          <w:tcPr>
            <w:tcW w:w="2970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F87CBA" w:rsidRPr="007555C9" w:rsidRDefault="00F87CBA" w:rsidP="00C7228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253,950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C7228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C7228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9,047</w:t>
            </w:r>
          </w:p>
        </w:tc>
        <w:tc>
          <w:tcPr>
            <w:tcW w:w="1485" w:type="dxa"/>
          </w:tcPr>
          <w:p w:rsidR="00F87CBA" w:rsidRPr="007555C9" w:rsidRDefault="00F87CBA" w:rsidP="00C7228E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267,364</w:t>
            </w:r>
          </w:p>
        </w:tc>
      </w:tr>
      <w:tr w:rsidR="00F87CBA" w:rsidRPr="007555C9" w:rsidTr="003A421E">
        <w:tc>
          <w:tcPr>
            <w:tcW w:w="2970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F87CBA" w:rsidRPr="007555C9" w:rsidRDefault="00F87CBA" w:rsidP="00C722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(16,286)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C722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(1,546)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C722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(868)</w:t>
            </w:r>
          </w:p>
        </w:tc>
        <w:tc>
          <w:tcPr>
            <w:tcW w:w="1485" w:type="dxa"/>
          </w:tcPr>
          <w:p w:rsidR="00F87CBA" w:rsidRPr="007555C9" w:rsidRDefault="00F87CBA" w:rsidP="00C722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(18,700)</w:t>
            </w:r>
          </w:p>
        </w:tc>
      </w:tr>
      <w:tr w:rsidR="00F87CBA" w:rsidRPr="007555C9" w:rsidTr="003A421E">
        <w:tc>
          <w:tcPr>
            <w:tcW w:w="2970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485" w:type="dxa"/>
          </w:tcPr>
          <w:p w:rsidR="00F87CBA" w:rsidRPr="007555C9" w:rsidRDefault="00F87CBA" w:rsidP="00C722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237,664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C722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2,821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C722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8,179</w:t>
            </w:r>
          </w:p>
        </w:tc>
        <w:tc>
          <w:tcPr>
            <w:tcW w:w="1485" w:type="dxa"/>
          </w:tcPr>
          <w:p w:rsidR="00F87CBA" w:rsidRPr="007555C9" w:rsidRDefault="00F87CBA" w:rsidP="00C722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248,664</w:t>
            </w:r>
          </w:p>
        </w:tc>
      </w:tr>
    </w:tbl>
    <w:p w:rsidR="00F81A6C" w:rsidRPr="007555C9" w:rsidRDefault="00F81A6C">
      <w:pPr>
        <w:rPr>
          <w:rFonts w:ascii="Angsana New" w:hAnsi="Angsana New"/>
        </w:rPr>
      </w:pPr>
    </w:p>
    <w:tbl>
      <w:tblPr>
        <w:tblStyle w:val="TableGridLight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495"/>
        <w:gridCol w:w="990"/>
        <w:gridCol w:w="990"/>
        <w:gridCol w:w="495"/>
        <w:gridCol w:w="1485"/>
      </w:tblGrid>
      <w:tr w:rsidR="00E35E9F" w:rsidRPr="007555C9" w:rsidTr="00494A34">
        <w:tc>
          <w:tcPr>
            <w:tcW w:w="2970" w:type="dxa"/>
          </w:tcPr>
          <w:p w:rsidR="00E35E9F" w:rsidRPr="007555C9" w:rsidRDefault="00E35E9F" w:rsidP="00E84CF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CF51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CF51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CF51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:rsidTr="00E84CFD">
        <w:tc>
          <w:tcPr>
            <w:tcW w:w="2970" w:type="dxa"/>
          </w:tcPr>
          <w:p w:rsidR="00E35E9F" w:rsidRPr="007555C9" w:rsidRDefault="00E35E9F" w:rsidP="00CF51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6"/>
          </w:tcPr>
          <w:p w:rsidR="00E35E9F" w:rsidRPr="007555C9" w:rsidRDefault="00E35E9F" w:rsidP="00CF51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025" w:rsidRPr="007555C9" w:rsidTr="00494A34">
        <w:tc>
          <w:tcPr>
            <w:tcW w:w="2970" w:type="dxa"/>
          </w:tcPr>
          <w:p w:rsidR="00665025" w:rsidRPr="007555C9" w:rsidRDefault="00665025" w:rsidP="0066502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665025" w:rsidRPr="007555C9" w:rsidRDefault="00665025" w:rsidP="006650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485" w:type="dxa"/>
            <w:gridSpan w:val="2"/>
          </w:tcPr>
          <w:p w:rsidR="00665025" w:rsidRPr="007555C9" w:rsidRDefault="00665025" w:rsidP="006650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สิทธิ์ในการ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ซื้อหุ้นเพิ่ม</w:t>
            </w:r>
          </w:p>
        </w:tc>
        <w:tc>
          <w:tcPr>
            <w:tcW w:w="1485" w:type="dxa"/>
            <w:gridSpan w:val="2"/>
          </w:tcPr>
          <w:p w:rsidR="00665025" w:rsidRPr="007555C9" w:rsidRDefault="00665025" w:rsidP="006650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85" w:type="dxa"/>
          </w:tcPr>
          <w:p w:rsidR="00665025" w:rsidRPr="007555C9" w:rsidRDefault="00665025" w:rsidP="006650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65025" w:rsidRPr="007555C9" w:rsidRDefault="00665025" w:rsidP="006650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65025" w:rsidRPr="007555C9" w:rsidTr="00494A34">
        <w:tc>
          <w:tcPr>
            <w:tcW w:w="2970" w:type="dxa"/>
          </w:tcPr>
          <w:p w:rsidR="00665025" w:rsidRPr="007555C9" w:rsidRDefault="00665025" w:rsidP="0066502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32"/>
                <w:szCs w:val="32"/>
              </w:rPr>
              <w:t>2561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665025" w:rsidRPr="007555C9" w:rsidRDefault="00665025" w:rsidP="0066502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665025" w:rsidRPr="007555C9" w:rsidRDefault="00665025" w:rsidP="0066502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665025" w:rsidRPr="007555C9" w:rsidRDefault="00665025" w:rsidP="0066502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665025" w:rsidRPr="007555C9" w:rsidRDefault="00665025" w:rsidP="0066502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025" w:rsidRPr="007555C9" w:rsidTr="00494A34">
        <w:tc>
          <w:tcPr>
            <w:tcW w:w="2970" w:type="dxa"/>
          </w:tcPr>
          <w:p w:rsidR="00665025" w:rsidRPr="007555C9" w:rsidRDefault="00665025" w:rsidP="0066502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665025" w:rsidRPr="007555C9" w:rsidRDefault="000E60E9" w:rsidP="00494A34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665025" w:rsidRPr="007555C9" w:rsidRDefault="000E60E9" w:rsidP="00494A34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665025" w:rsidRPr="007555C9" w:rsidRDefault="000E60E9" w:rsidP="00494A34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11,218</w:t>
            </w:r>
          </w:p>
        </w:tc>
        <w:tc>
          <w:tcPr>
            <w:tcW w:w="1485" w:type="dxa"/>
          </w:tcPr>
          <w:p w:rsidR="00665025" w:rsidRPr="007555C9" w:rsidRDefault="000E60E9" w:rsidP="00494A34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11,218</w:t>
            </w:r>
          </w:p>
        </w:tc>
      </w:tr>
      <w:tr w:rsidR="00665025" w:rsidRPr="007555C9" w:rsidTr="00494A34">
        <w:tc>
          <w:tcPr>
            <w:tcW w:w="2970" w:type="dxa"/>
          </w:tcPr>
          <w:p w:rsidR="00665025" w:rsidRPr="007555C9" w:rsidRDefault="00665025" w:rsidP="0066502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665025" w:rsidRPr="007555C9" w:rsidRDefault="000E60E9" w:rsidP="00494A3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665025" w:rsidRPr="007555C9" w:rsidRDefault="000E60E9" w:rsidP="00494A3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665025" w:rsidRPr="007555C9" w:rsidRDefault="000E60E9" w:rsidP="00494A3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(1,496)</w:t>
            </w:r>
          </w:p>
        </w:tc>
        <w:tc>
          <w:tcPr>
            <w:tcW w:w="1485" w:type="dxa"/>
          </w:tcPr>
          <w:p w:rsidR="00665025" w:rsidRPr="007555C9" w:rsidRDefault="000E60E9" w:rsidP="00494A3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(1,496)</w:t>
            </w:r>
          </w:p>
        </w:tc>
      </w:tr>
      <w:tr w:rsidR="00665025" w:rsidRPr="007555C9" w:rsidTr="00494A34">
        <w:tc>
          <w:tcPr>
            <w:tcW w:w="2970" w:type="dxa"/>
          </w:tcPr>
          <w:p w:rsidR="00665025" w:rsidRPr="007555C9" w:rsidRDefault="00665025" w:rsidP="0066502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:rsidR="00665025" w:rsidRPr="007555C9" w:rsidRDefault="000E60E9" w:rsidP="00494A3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665025" w:rsidRPr="007555C9" w:rsidRDefault="000E60E9" w:rsidP="00494A3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665025" w:rsidRPr="007555C9" w:rsidRDefault="000E60E9" w:rsidP="00494A3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  <w:tc>
          <w:tcPr>
            <w:tcW w:w="1485" w:type="dxa"/>
          </w:tcPr>
          <w:p w:rsidR="00665025" w:rsidRPr="007555C9" w:rsidRDefault="000E60E9" w:rsidP="00494A3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</w:tr>
      <w:tr w:rsidR="00665025" w:rsidRPr="007555C9" w:rsidTr="00494A34">
        <w:tc>
          <w:tcPr>
            <w:tcW w:w="2970" w:type="dxa"/>
          </w:tcPr>
          <w:p w:rsidR="00665025" w:rsidRPr="007555C9" w:rsidRDefault="00665025" w:rsidP="0066502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32"/>
                <w:szCs w:val="32"/>
              </w:rPr>
              <w:t>2560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665025" w:rsidRPr="007555C9" w:rsidRDefault="00665025" w:rsidP="00494A34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665025" w:rsidRPr="007555C9" w:rsidRDefault="00665025" w:rsidP="00494A34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665025" w:rsidRPr="007555C9" w:rsidRDefault="00665025" w:rsidP="00494A34">
            <w:pPr>
              <w:tabs>
                <w:tab w:val="decimal" w:pos="1037"/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665025" w:rsidRPr="007555C9" w:rsidRDefault="00665025" w:rsidP="00494A34">
            <w:pPr>
              <w:tabs>
                <w:tab w:val="decimal" w:pos="1037"/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CBA" w:rsidRPr="007555C9" w:rsidTr="00494A34">
        <w:tc>
          <w:tcPr>
            <w:tcW w:w="2970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F87CBA" w:rsidRPr="007555C9" w:rsidRDefault="00F87CBA" w:rsidP="00F87CBA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F87CBA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F87CBA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9,046</w:t>
            </w:r>
          </w:p>
        </w:tc>
        <w:tc>
          <w:tcPr>
            <w:tcW w:w="1485" w:type="dxa"/>
          </w:tcPr>
          <w:p w:rsidR="00F87CBA" w:rsidRPr="007555C9" w:rsidRDefault="00F87CBA" w:rsidP="00F87CBA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9,046</w:t>
            </w:r>
          </w:p>
        </w:tc>
      </w:tr>
      <w:tr w:rsidR="00F87CBA" w:rsidRPr="007555C9" w:rsidTr="00494A34">
        <w:tc>
          <w:tcPr>
            <w:tcW w:w="2970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(868)</w:t>
            </w:r>
          </w:p>
        </w:tc>
        <w:tc>
          <w:tcPr>
            <w:tcW w:w="1485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(868)</w:t>
            </w:r>
          </w:p>
        </w:tc>
      </w:tr>
      <w:tr w:rsidR="00F87CBA" w:rsidRPr="007555C9" w:rsidTr="00494A34">
        <w:tc>
          <w:tcPr>
            <w:tcW w:w="2970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485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8,178</w:t>
            </w:r>
          </w:p>
        </w:tc>
        <w:tc>
          <w:tcPr>
            <w:tcW w:w="1485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8,178</w:t>
            </w:r>
          </w:p>
        </w:tc>
      </w:tr>
    </w:tbl>
    <w:p w:rsidR="00E64AB0" w:rsidRPr="007555C9" w:rsidRDefault="008C73AB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br w:type="page"/>
      </w:r>
    </w:p>
    <w:p w:rsidR="00601E6E" w:rsidRPr="007555C9" w:rsidRDefault="00E64AB0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601E6E" w:rsidRPr="007555C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10"/>
        <w:gridCol w:w="437"/>
        <w:gridCol w:w="873"/>
        <w:gridCol w:w="874"/>
        <w:gridCol w:w="436"/>
        <w:gridCol w:w="1311"/>
      </w:tblGrid>
      <w:tr w:rsidR="00601E6E" w:rsidRPr="007555C9" w:rsidTr="00494A34">
        <w:tc>
          <w:tcPr>
            <w:tcW w:w="3852" w:type="dxa"/>
          </w:tcPr>
          <w:p w:rsidR="00601E6E" w:rsidRPr="007555C9" w:rsidRDefault="00601E6E" w:rsidP="0026411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:rsidR="00601E6E" w:rsidRPr="007555C9" w:rsidRDefault="00601E6E" w:rsidP="002641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:rsidR="00601E6E" w:rsidRPr="007555C9" w:rsidRDefault="00601E6E" w:rsidP="002641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:rsidR="00601E6E" w:rsidRPr="007555C9" w:rsidRDefault="00601E6E" w:rsidP="0026411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1E6E" w:rsidRPr="007555C9" w:rsidTr="00494A34">
        <w:tc>
          <w:tcPr>
            <w:tcW w:w="3852" w:type="dxa"/>
          </w:tcPr>
          <w:p w:rsidR="00601E6E" w:rsidRPr="007555C9" w:rsidRDefault="00601E6E" w:rsidP="0026411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:rsidR="00601E6E" w:rsidRPr="007555C9" w:rsidRDefault="00601E6E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:rsidR="00601E6E" w:rsidRPr="007555C9" w:rsidRDefault="00601E6E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1E6E" w:rsidRPr="007555C9" w:rsidTr="00494A34">
        <w:tc>
          <w:tcPr>
            <w:tcW w:w="3852" w:type="dxa"/>
          </w:tcPr>
          <w:p w:rsidR="00601E6E" w:rsidRPr="007555C9" w:rsidRDefault="00601E6E" w:rsidP="0026411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:rsidR="00601E6E" w:rsidRPr="007555C9" w:rsidRDefault="00F87CBA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0" w:type="dxa"/>
            <w:gridSpan w:val="2"/>
          </w:tcPr>
          <w:p w:rsidR="00601E6E" w:rsidRPr="007555C9" w:rsidRDefault="00F87CBA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10" w:type="dxa"/>
            <w:gridSpan w:val="2"/>
          </w:tcPr>
          <w:p w:rsidR="00601E6E" w:rsidRPr="007555C9" w:rsidRDefault="00F87CBA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1" w:type="dxa"/>
          </w:tcPr>
          <w:p w:rsidR="00601E6E" w:rsidRPr="007555C9" w:rsidRDefault="00F87CBA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494A34">
        <w:trPr>
          <w:trHeight w:val="198"/>
        </w:trPr>
        <w:tc>
          <w:tcPr>
            <w:tcW w:w="3852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:rsidR="00F87CBA" w:rsidRPr="007555C9" w:rsidRDefault="008C73AB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248,664</w:t>
            </w:r>
          </w:p>
        </w:tc>
        <w:tc>
          <w:tcPr>
            <w:tcW w:w="1310" w:type="dxa"/>
            <w:gridSpan w:val="2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258,843</w:t>
            </w:r>
          </w:p>
        </w:tc>
        <w:tc>
          <w:tcPr>
            <w:tcW w:w="1310" w:type="dxa"/>
            <w:gridSpan w:val="2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8,178</w:t>
            </w:r>
          </w:p>
        </w:tc>
        <w:tc>
          <w:tcPr>
            <w:tcW w:w="1311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4,620</w:t>
            </w:r>
          </w:p>
        </w:tc>
      </w:tr>
      <w:tr w:rsidR="00F87CBA" w:rsidRPr="007555C9" w:rsidTr="00494A34">
        <w:tc>
          <w:tcPr>
            <w:tcW w:w="3852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310" w:type="dxa"/>
          </w:tcPr>
          <w:p w:rsidR="00F87CBA" w:rsidRPr="007555C9" w:rsidRDefault="008C73AB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2,272</w:t>
            </w:r>
          </w:p>
        </w:tc>
        <w:tc>
          <w:tcPr>
            <w:tcW w:w="1310" w:type="dxa"/>
            <w:gridSpan w:val="2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4,526</w:t>
            </w:r>
          </w:p>
        </w:tc>
        <w:tc>
          <w:tcPr>
            <w:tcW w:w="1310" w:type="dxa"/>
            <w:gridSpan w:val="2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2,173</w:t>
            </w:r>
          </w:p>
        </w:tc>
        <w:tc>
          <w:tcPr>
            <w:tcW w:w="1311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4,355</w:t>
            </w:r>
          </w:p>
        </w:tc>
      </w:tr>
      <w:tr w:rsidR="00D6778E" w:rsidRPr="007555C9" w:rsidTr="00494A34">
        <w:tc>
          <w:tcPr>
            <w:tcW w:w="3852" w:type="dxa"/>
          </w:tcPr>
          <w:p w:rsidR="00D6778E" w:rsidRPr="007555C9" w:rsidRDefault="00D6778E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310" w:type="dxa"/>
          </w:tcPr>
          <w:p w:rsidR="00D6778E" w:rsidRPr="007555C9" w:rsidRDefault="00D6778E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18,700</w:t>
            </w:r>
          </w:p>
        </w:tc>
        <w:tc>
          <w:tcPr>
            <w:tcW w:w="1310" w:type="dxa"/>
            <w:gridSpan w:val="2"/>
          </w:tcPr>
          <w:p w:rsidR="00D6778E" w:rsidRPr="007555C9" w:rsidRDefault="00D6778E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0" w:type="dxa"/>
            <w:gridSpan w:val="2"/>
          </w:tcPr>
          <w:p w:rsidR="00D6778E" w:rsidRPr="007555C9" w:rsidRDefault="00D6778E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D6778E" w:rsidRPr="007555C9" w:rsidRDefault="00D6778E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87CBA" w:rsidRPr="007555C9" w:rsidTr="00494A34">
        <w:tc>
          <w:tcPr>
            <w:tcW w:w="3852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จำหน่ายซอฟต์แวร์คอมพิวเตอร์</w:t>
            </w:r>
          </w:p>
        </w:tc>
        <w:tc>
          <w:tcPr>
            <w:tcW w:w="1310" w:type="dxa"/>
          </w:tcPr>
          <w:p w:rsidR="00F87CBA" w:rsidRPr="007555C9" w:rsidRDefault="008C73AB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0" w:type="dxa"/>
            <w:gridSpan w:val="2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(2,583)</w:t>
            </w:r>
          </w:p>
        </w:tc>
        <w:tc>
          <w:tcPr>
            <w:tcW w:w="1310" w:type="dxa"/>
            <w:gridSpan w:val="2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87CBA" w:rsidRPr="007555C9" w:rsidTr="00494A34">
        <w:tc>
          <w:tcPr>
            <w:tcW w:w="3852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:rsidR="00F87CBA" w:rsidRPr="007555C9" w:rsidRDefault="00D6778E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(13,930</w:t>
            </w:r>
            <w:r w:rsidR="008C73AB" w:rsidRPr="007555C9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(11,44</w:t>
            </w:r>
            <w:r w:rsidRPr="007555C9">
              <w:rPr>
                <w:rFonts w:ascii="Angsana New" w:hAnsi="Angsana New"/>
                <w:sz w:val="32"/>
                <w:szCs w:val="32"/>
              </w:rPr>
              <w:t>0</w:t>
            </w: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(629)</w:t>
            </w:r>
          </w:p>
        </w:tc>
        <w:tc>
          <w:tcPr>
            <w:tcW w:w="1311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(457)</w:t>
            </w:r>
          </w:p>
        </w:tc>
      </w:tr>
      <w:tr w:rsidR="00F87CBA" w:rsidRPr="007555C9" w:rsidTr="00494A34">
        <w:tc>
          <w:tcPr>
            <w:tcW w:w="3852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</w:p>
        </w:tc>
        <w:tc>
          <w:tcPr>
            <w:tcW w:w="1310" w:type="dxa"/>
          </w:tcPr>
          <w:p w:rsidR="00F87CBA" w:rsidRPr="007555C9" w:rsidRDefault="008C73AB" w:rsidP="007555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0" w:type="dxa"/>
            <w:gridSpan w:val="2"/>
          </w:tcPr>
          <w:p w:rsidR="00F87CBA" w:rsidRPr="007555C9" w:rsidRDefault="00F87CBA" w:rsidP="007555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(682)</w:t>
            </w:r>
          </w:p>
        </w:tc>
        <w:tc>
          <w:tcPr>
            <w:tcW w:w="1310" w:type="dxa"/>
            <w:gridSpan w:val="2"/>
          </w:tcPr>
          <w:p w:rsidR="00F87CBA" w:rsidRPr="007555C9" w:rsidRDefault="000E60E9" w:rsidP="007555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F87CBA" w:rsidRPr="007555C9" w:rsidRDefault="00F87CBA" w:rsidP="007555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(340)</w:t>
            </w:r>
          </w:p>
        </w:tc>
      </w:tr>
      <w:tr w:rsidR="00F87CBA" w:rsidRPr="007555C9" w:rsidTr="00494A34">
        <w:tc>
          <w:tcPr>
            <w:tcW w:w="3852" w:type="dxa"/>
          </w:tcPr>
          <w:p w:rsidR="00F87CBA" w:rsidRPr="007555C9" w:rsidRDefault="00F87CBA" w:rsidP="00F87CB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:rsidR="00F87CBA" w:rsidRPr="007555C9" w:rsidRDefault="00D6778E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255,706</w:t>
            </w:r>
          </w:p>
        </w:tc>
        <w:tc>
          <w:tcPr>
            <w:tcW w:w="1310" w:type="dxa"/>
            <w:gridSpan w:val="2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248,664</w:t>
            </w:r>
          </w:p>
        </w:tc>
        <w:tc>
          <w:tcPr>
            <w:tcW w:w="1310" w:type="dxa"/>
            <w:gridSpan w:val="2"/>
          </w:tcPr>
          <w:p w:rsidR="00F87CBA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  <w:tc>
          <w:tcPr>
            <w:tcW w:w="1311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8,178</w:t>
            </w:r>
          </w:p>
        </w:tc>
      </w:tr>
    </w:tbl>
    <w:p w:rsidR="009167AA" w:rsidRPr="007555C9" w:rsidRDefault="009337D7" w:rsidP="001823D6">
      <w:pPr>
        <w:tabs>
          <w:tab w:val="right" w:pos="7280"/>
          <w:tab w:val="right" w:pos="8540"/>
        </w:tabs>
        <w:spacing w:before="240" w:after="120" w:line="420" w:lineRule="exact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14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03BB6" w:rsidRPr="007555C9" w:rsidTr="00494A34">
        <w:tc>
          <w:tcPr>
            <w:tcW w:w="3840" w:type="dxa"/>
          </w:tcPr>
          <w:p w:rsidR="00303BB6" w:rsidRPr="007555C9" w:rsidRDefault="00303BB6" w:rsidP="00E35E9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494A34">
        <w:tc>
          <w:tcPr>
            <w:tcW w:w="3840" w:type="dxa"/>
          </w:tcPr>
          <w:p w:rsidR="00303BB6" w:rsidRPr="007555C9" w:rsidRDefault="00303BB6" w:rsidP="00E35E9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3BB6" w:rsidRPr="007555C9" w:rsidTr="00494A34">
        <w:tc>
          <w:tcPr>
            <w:tcW w:w="3840" w:type="dxa"/>
          </w:tcPr>
          <w:p w:rsidR="00303BB6" w:rsidRPr="007555C9" w:rsidRDefault="00303BB6" w:rsidP="00E35E9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303BB6" w:rsidRPr="007555C9" w:rsidRDefault="00F87CBA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303BB6" w:rsidRPr="007555C9" w:rsidRDefault="00F87CBA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303BB6" w:rsidRPr="007555C9" w:rsidRDefault="00F87CBA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303BB6" w:rsidRPr="007555C9" w:rsidRDefault="00F87CBA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494A34">
        <w:tc>
          <w:tcPr>
            <w:tcW w:w="3840" w:type="dxa"/>
          </w:tcPr>
          <w:p w:rsidR="00F87CBA" w:rsidRPr="007555C9" w:rsidRDefault="00F87CBA" w:rsidP="00F87CBA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F87CBA" w:rsidRPr="007555C9" w:rsidRDefault="00571645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4,353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F87CBA" w:rsidRPr="007555C9" w:rsidTr="00494A34">
        <w:tc>
          <w:tcPr>
            <w:tcW w:w="3840" w:type="dxa"/>
          </w:tcPr>
          <w:p w:rsidR="00F87CBA" w:rsidRPr="007555C9" w:rsidRDefault="00F87CBA" w:rsidP="00F87CBA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F87CBA" w:rsidRPr="007555C9" w:rsidRDefault="00571645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273,632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100,995</w:t>
            </w:r>
          </w:p>
        </w:tc>
        <w:tc>
          <w:tcPr>
            <w:tcW w:w="1305" w:type="dxa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61,362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36,086</w:t>
            </w:r>
          </w:p>
        </w:tc>
      </w:tr>
      <w:tr w:rsidR="00F87CBA" w:rsidRPr="007555C9" w:rsidTr="00494A34">
        <w:tc>
          <w:tcPr>
            <w:tcW w:w="3840" w:type="dxa"/>
          </w:tcPr>
          <w:p w:rsidR="00F87CBA" w:rsidRPr="007555C9" w:rsidRDefault="00F87CBA" w:rsidP="00F87CBA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F87CBA" w:rsidRPr="007555C9" w:rsidRDefault="00571645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F87CBA" w:rsidRPr="007555C9" w:rsidRDefault="000E60E9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7,376</w:t>
            </w:r>
          </w:p>
        </w:tc>
      </w:tr>
      <w:tr w:rsidR="00F87CBA" w:rsidRPr="007555C9" w:rsidTr="00494A34">
        <w:tc>
          <w:tcPr>
            <w:tcW w:w="3840" w:type="dxa"/>
          </w:tcPr>
          <w:p w:rsidR="00F87CBA" w:rsidRPr="007555C9" w:rsidRDefault="00F87CBA" w:rsidP="00F87CBA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F87CBA" w:rsidRPr="007555C9" w:rsidRDefault="00571645" w:rsidP="00F87CBA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52,912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28,581</w:t>
            </w:r>
          </w:p>
        </w:tc>
        <w:tc>
          <w:tcPr>
            <w:tcW w:w="1305" w:type="dxa"/>
          </w:tcPr>
          <w:p w:rsidR="00F87CBA" w:rsidRPr="007555C9" w:rsidRDefault="000E60E9" w:rsidP="00F87CBA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10,799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7,441</w:t>
            </w:r>
          </w:p>
        </w:tc>
      </w:tr>
      <w:tr w:rsidR="00F87CBA" w:rsidRPr="007555C9" w:rsidTr="00494A34">
        <w:tc>
          <w:tcPr>
            <w:tcW w:w="3840" w:type="dxa"/>
          </w:tcPr>
          <w:p w:rsidR="00F87CBA" w:rsidRPr="007555C9" w:rsidRDefault="00F87CBA" w:rsidP="00F87CBA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F87CBA" w:rsidRPr="007555C9" w:rsidRDefault="00571645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326,622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129,576</w:t>
            </w:r>
          </w:p>
        </w:tc>
        <w:tc>
          <w:tcPr>
            <w:tcW w:w="1305" w:type="dxa"/>
          </w:tcPr>
          <w:p w:rsidR="00F87CBA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76,687</w:t>
            </w:r>
          </w:p>
        </w:tc>
        <w:tc>
          <w:tcPr>
            <w:tcW w:w="1305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50,971</w:t>
            </w:r>
          </w:p>
        </w:tc>
      </w:tr>
    </w:tbl>
    <w:p w:rsidR="00E64AB0" w:rsidRPr="007555C9" w:rsidRDefault="00E64AB0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462489" w:rsidRPr="007555C9" w:rsidRDefault="009337D7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15</w:t>
      </w:r>
      <w:r w:rsidR="00462489" w:rsidRPr="007555C9">
        <w:rPr>
          <w:rFonts w:ascii="Angsana New" w:hAnsi="Angsana New"/>
          <w:b/>
          <w:bCs/>
          <w:sz w:val="32"/>
          <w:szCs w:val="32"/>
        </w:rPr>
        <w:t>.</w:t>
      </w:r>
      <w:r w:rsidR="00462489" w:rsidRPr="007555C9">
        <w:rPr>
          <w:rFonts w:ascii="Angsana New" w:hAnsi="Angsana New"/>
          <w:b/>
          <w:bCs/>
          <w:sz w:val="32"/>
          <w:szCs w:val="32"/>
        </w:rPr>
        <w:tab/>
      </w:r>
      <w:r w:rsidR="00462489" w:rsidRPr="007555C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1665"/>
      </w:tblGrid>
      <w:tr w:rsidR="00303BB6" w:rsidRPr="007555C9" w:rsidTr="004A6753">
        <w:tc>
          <w:tcPr>
            <w:tcW w:w="9000" w:type="dxa"/>
            <w:gridSpan w:val="3"/>
          </w:tcPr>
          <w:p w:rsidR="00303BB6" w:rsidRPr="007555C9" w:rsidRDefault="00303BB6" w:rsidP="004A6753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6753" w:rsidRPr="007555C9" w:rsidTr="004A6753">
        <w:tc>
          <w:tcPr>
            <w:tcW w:w="5670" w:type="dxa"/>
          </w:tcPr>
          <w:p w:rsidR="004A6753" w:rsidRPr="007555C9" w:rsidRDefault="004A6753" w:rsidP="004A6753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:rsidR="004A6753" w:rsidRPr="007555C9" w:rsidRDefault="004A6753" w:rsidP="004A6753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494A34" w:rsidRPr="007555C9">
              <w:rPr>
                <w:rFonts w:ascii="Angsana New" w:hAnsi="Angsana New"/>
                <w:sz w:val="32"/>
                <w:szCs w:val="32"/>
              </w:rPr>
              <w:t xml:space="preserve">/                       </w:t>
            </w:r>
            <w:r w:rsidR="00494A34"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6753" w:rsidRPr="007555C9" w:rsidTr="004A6753">
        <w:tc>
          <w:tcPr>
            <w:tcW w:w="5670" w:type="dxa"/>
          </w:tcPr>
          <w:p w:rsidR="004A6753" w:rsidRPr="007555C9" w:rsidRDefault="004A6753" w:rsidP="004A6753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4A6753" w:rsidRPr="007555C9" w:rsidRDefault="00F87CBA" w:rsidP="004A6753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65" w:type="dxa"/>
            <w:vAlign w:val="bottom"/>
          </w:tcPr>
          <w:p w:rsidR="004A6753" w:rsidRPr="007555C9" w:rsidRDefault="00F87CBA" w:rsidP="004A6753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4A6753">
        <w:tc>
          <w:tcPr>
            <w:tcW w:w="5670" w:type="dxa"/>
          </w:tcPr>
          <w:p w:rsidR="00F87CBA" w:rsidRPr="007555C9" w:rsidRDefault="00F87CBA" w:rsidP="00F87CBA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65" w:type="dxa"/>
            <w:vAlign w:val="bottom"/>
          </w:tcPr>
          <w:p w:rsidR="00F87CBA" w:rsidRPr="007555C9" w:rsidRDefault="000E60E9" w:rsidP="00F87CBA">
            <w:pP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11,744</w:t>
            </w:r>
          </w:p>
        </w:tc>
        <w:tc>
          <w:tcPr>
            <w:tcW w:w="1665" w:type="dxa"/>
            <w:vAlign w:val="bottom"/>
          </w:tcPr>
          <w:p w:rsidR="00F87CBA" w:rsidRPr="007555C9" w:rsidRDefault="00F87CBA" w:rsidP="00F87CBA">
            <w:pP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790</w:t>
            </w:r>
          </w:p>
        </w:tc>
      </w:tr>
      <w:tr w:rsidR="00F87CBA" w:rsidRPr="007555C9" w:rsidTr="004A6753">
        <w:tc>
          <w:tcPr>
            <w:tcW w:w="5670" w:type="dxa"/>
          </w:tcPr>
          <w:p w:rsidR="00F87CBA" w:rsidRPr="007555C9" w:rsidRDefault="00F87CBA" w:rsidP="00F87CBA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65" w:type="dxa"/>
            <w:vAlign w:val="bottom"/>
          </w:tcPr>
          <w:p w:rsidR="00F87CBA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(526)</w:t>
            </w:r>
          </w:p>
        </w:tc>
        <w:tc>
          <w:tcPr>
            <w:tcW w:w="1665" w:type="dxa"/>
            <w:vAlign w:val="bottom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F87CBA" w:rsidRPr="007555C9" w:rsidTr="004A6753">
        <w:tc>
          <w:tcPr>
            <w:tcW w:w="5670" w:type="dxa"/>
          </w:tcPr>
          <w:p w:rsidR="00F87CBA" w:rsidRPr="007555C9" w:rsidRDefault="00F87CBA" w:rsidP="00F87CBA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F87CBA" w:rsidRPr="007555C9" w:rsidRDefault="000E60E9" w:rsidP="00F87CBA">
            <w:pP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11,218</w:t>
            </w:r>
          </w:p>
        </w:tc>
        <w:tc>
          <w:tcPr>
            <w:tcW w:w="1665" w:type="dxa"/>
            <w:vAlign w:val="bottom"/>
          </w:tcPr>
          <w:p w:rsidR="00F87CBA" w:rsidRPr="007555C9" w:rsidRDefault="00F87CBA" w:rsidP="00F87CBA">
            <w:pP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782</w:t>
            </w:r>
          </w:p>
        </w:tc>
      </w:tr>
      <w:tr w:rsidR="00F87CBA" w:rsidRPr="007555C9" w:rsidTr="004A6753">
        <w:tc>
          <w:tcPr>
            <w:tcW w:w="5670" w:type="dxa"/>
          </w:tcPr>
          <w:p w:rsidR="00F87CBA" w:rsidRPr="007555C9" w:rsidRDefault="00F87CBA" w:rsidP="00F87CBA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:rsidR="00F87CBA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(4,005)</w:t>
            </w:r>
          </w:p>
        </w:tc>
        <w:tc>
          <w:tcPr>
            <w:tcW w:w="1665" w:type="dxa"/>
            <w:vAlign w:val="bottom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(768)</w:t>
            </w:r>
          </w:p>
        </w:tc>
      </w:tr>
      <w:tr w:rsidR="00F87CBA" w:rsidRPr="007555C9" w:rsidTr="004A6753">
        <w:tc>
          <w:tcPr>
            <w:tcW w:w="5670" w:type="dxa"/>
          </w:tcPr>
          <w:p w:rsidR="00F87CBA" w:rsidRPr="007555C9" w:rsidRDefault="00F87CBA" w:rsidP="00F87CBA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</w:t>
            </w:r>
          </w:p>
          <w:p w:rsidR="00F87CBA" w:rsidRPr="007555C9" w:rsidRDefault="00F87CBA" w:rsidP="00F87CBA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:rsidR="00F87CBA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7,213</w:t>
            </w:r>
          </w:p>
        </w:tc>
        <w:tc>
          <w:tcPr>
            <w:tcW w:w="1665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:rsidR="008102C3" w:rsidRPr="007555C9" w:rsidRDefault="00462489" w:rsidP="001823D6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บริษัทฯได้ทำสัญญาเช่าการเงินกับบริษัทลีสซิ่งเพื่อเช่ายานพาหนะและอุปกรณ์ใช้ในการดำเนิน</w:t>
      </w:r>
      <w:r w:rsidR="0065531F" w:rsidRPr="007555C9">
        <w:rPr>
          <w:rFonts w:ascii="Angsana New" w:hAnsi="Angsana New"/>
          <w:sz w:val="32"/>
          <w:szCs w:val="32"/>
          <w:cs/>
        </w:rPr>
        <w:t>งานของ</w:t>
      </w:r>
      <w:r w:rsidRPr="007555C9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 อายุของ</w:t>
      </w:r>
      <w:r w:rsidR="00D768AA" w:rsidRPr="007555C9">
        <w:rPr>
          <w:rFonts w:ascii="Angsana New" w:hAnsi="Angsana New"/>
          <w:sz w:val="32"/>
          <w:szCs w:val="32"/>
          <w:cs/>
        </w:rPr>
        <w:t xml:space="preserve">สัญญามีระยะเวลาโดยเฉลี่ยประมาณ </w:t>
      </w:r>
      <w:r w:rsidR="00256C0D" w:rsidRPr="007555C9">
        <w:rPr>
          <w:rFonts w:ascii="Angsana New" w:hAnsi="Angsana New"/>
          <w:sz w:val="32"/>
          <w:szCs w:val="32"/>
        </w:rPr>
        <w:t>1</w:t>
      </w:r>
      <w:r w:rsidR="00D768AA" w:rsidRPr="007555C9">
        <w:rPr>
          <w:rFonts w:ascii="Angsana New" w:hAnsi="Angsana New"/>
          <w:sz w:val="32"/>
          <w:szCs w:val="32"/>
          <w:cs/>
        </w:rPr>
        <w:t xml:space="preserve"> ถึง</w:t>
      </w:r>
      <w:r w:rsidR="00256C0D" w:rsidRPr="007555C9">
        <w:rPr>
          <w:rFonts w:ascii="Angsana New" w:hAnsi="Angsana New"/>
          <w:sz w:val="32"/>
          <w:szCs w:val="32"/>
        </w:rPr>
        <w:t xml:space="preserve"> </w:t>
      </w:r>
      <w:r w:rsidR="004A6753" w:rsidRPr="007555C9">
        <w:rPr>
          <w:rFonts w:ascii="Angsana New" w:hAnsi="Angsana New"/>
          <w:sz w:val="32"/>
          <w:szCs w:val="32"/>
        </w:rPr>
        <w:t>4</w:t>
      </w:r>
      <w:r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03545A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303BB6" w:rsidRPr="007555C9" w:rsidRDefault="00462489" w:rsidP="001823D6">
      <w:pPr>
        <w:tabs>
          <w:tab w:val="left" w:pos="144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90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130"/>
        <w:gridCol w:w="1257"/>
        <w:gridCol w:w="1258"/>
        <w:gridCol w:w="1258"/>
      </w:tblGrid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303BB6" w:rsidRPr="007555C9" w:rsidRDefault="00303BB6" w:rsidP="00303BB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303BB6" w:rsidRPr="007555C9" w:rsidRDefault="00303BB6" w:rsidP="008C6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5025"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65025" w:rsidRPr="007555C9">
              <w:rPr>
                <w:rFonts w:ascii="Angsana New" w:hAnsi="Angsana New"/>
                <w:sz w:val="28"/>
                <w:szCs w:val="28"/>
              </w:rPr>
              <w:t>/</w:t>
            </w:r>
            <w:r w:rsidR="00665025" w:rsidRPr="007555C9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03BB6" w:rsidRPr="007555C9" w:rsidTr="00883D3D">
        <w:trPr>
          <w:trHeight w:val="243"/>
        </w:trPr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303BB6" w:rsidRPr="007555C9" w:rsidRDefault="00303BB6" w:rsidP="004A6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4A6753" w:rsidRPr="007555C9">
              <w:rPr>
                <w:rFonts w:ascii="Angsana New" w:hAnsi="Angsana New"/>
                <w:sz w:val="28"/>
                <w:szCs w:val="28"/>
              </w:rPr>
              <w:t>4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58" w:type="dxa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</w:tcPr>
          <w:p w:rsidR="00303BB6" w:rsidRPr="007555C9" w:rsidRDefault="000E60E9" w:rsidP="00303BB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4,006</w:t>
            </w:r>
          </w:p>
        </w:tc>
        <w:tc>
          <w:tcPr>
            <w:tcW w:w="1258" w:type="dxa"/>
          </w:tcPr>
          <w:p w:rsidR="00303BB6" w:rsidRPr="007555C9" w:rsidRDefault="000E60E9" w:rsidP="00303BB6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7,213</w:t>
            </w:r>
          </w:p>
        </w:tc>
        <w:tc>
          <w:tcPr>
            <w:tcW w:w="1258" w:type="dxa"/>
          </w:tcPr>
          <w:p w:rsidR="00303BB6" w:rsidRPr="007555C9" w:rsidRDefault="000E60E9" w:rsidP="00303BB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11,219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</w:tcPr>
          <w:p w:rsidR="00303BB6" w:rsidRPr="007555C9" w:rsidRDefault="000E60E9" w:rsidP="00303B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  <w:tc>
          <w:tcPr>
            <w:tcW w:w="1258" w:type="dxa"/>
          </w:tcPr>
          <w:p w:rsidR="00303BB6" w:rsidRPr="007555C9" w:rsidRDefault="000E60E9" w:rsidP="00303BB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258" w:type="dxa"/>
          </w:tcPr>
          <w:p w:rsidR="00303BB6" w:rsidRPr="007555C9" w:rsidRDefault="000E60E9" w:rsidP="002B1F4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  <w:vAlign w:val="bottom"/>
          </w:tcPr>
          <w:p w:rsidR="00303BB6" w:rsidRPr="007555C9" w:rsidRDefault="000E60E9" w:rsidP="00303B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4,005</w:t>
            </w:r>
          </w:p>
        </w:tc>
        <w:tc>
          <w:tcPr>
            <w:tcW w:w="1258" w:type="dxa"/>
            <w:vAlign w:val="bottom"/>
          </w:tcPr>
          <w:p w:rsidR="00303BB6" w:rsidRPr="007555C9" w:rsidRDefault="000E60E9" w:rsidP="00303BB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7,213</w:t>
            </w:r>
          </w:p>
        </w:tc>
        <w:tc>
          <w:tcPr>
            <w:tcW w:w="1258" w:type="dxa"/>
            <w:vAlign w:val="bottom"/>
          </w:tcPr>
          <w:p w:rsidR="00303BB6" w:rsidRPr="007555C9" w:rsidRDefault="000E60E9" w:rsidP="00303B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11,218</w:t>
            </w:r>
          </w:p>
        </w:tc>
      </w:tr>
    </w:tbl>
    <w:p w:rsidR="00F778AE" w:rsidRPr="007555C9" w:rsidRDefault="00F778AE">
      <w:pPr>
        <w:rPr>
          <w:rFonts w:ascii="Angsana New" w:hAnsi="Angsana New"/>
        </w:rPr>
      </w:pPr>
    </w:p>
    <w:tbl>
      <w:tblPr>
        <w:tblW w:w="890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130"/>
        <w:gridCol w:w="1257"/>
        <w:gridCol w:w="1258"/>
        <w:gridCol w:w="1258"/>
      </w:tblGrid>
      <w:tr w:rsidR="0076308A" w:rsidRPr="007555C9" w:rsidTr="006F6357">
        <w:tc>
          <w:tcPr>
            <w:tcW w:w="5130" w:type="dxa"/>
          </w:tcPr>
          <w:p w:rsidR="0076308A" w:rsidRPr="007555C9" w:rsidRDefault="0076308A" w:rsidP="00601E6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76308A" w:rsidRPr="007555C9" w:rsidRDefault="0076308A" w:rsidP="00601E6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F47A7" w:rsidRPr="007555C9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1658E" w:rsidRPr="007555C9" w:rsidTr="006F6357">
        <w:tc>
          <w:tcPr>
            <w:tcW w:w="5130" w:type="dxa"/>
          </w:tcPr>
          <w:p w:rsidR="0061658E" w:rsidRPr="007555C9" w:rsidRDefault="0061658E" w:rsidP="00601E6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61658E" w:rsidRPr="007555C9" w:rsidRDefault="0061658E" w:rsidP="00494A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94A34" w:rsidRPr="007555C9">
              <w:rPr>
                <w:rFonts w:ascii="Angsana New" w:hAnsi="Angsana New"/>
                <w:sz w:val="28"/>
                <w:szCs w:val="28"/>
              </w:rPr>
              <w:t>/</w:t>
            </w:r>
            <w:r w:rsidR="00494A34"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="008102C3"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6308A" w:rsidRPr="007555C9" w:rsidTr="006F6357">
        <w:tc>
          <w:tcPr>
            <w:tcW w:w="5130" w:type="dxa"/>
          </w:tcPr>
          <w:p w:rsidR="0076308A" w:rsidRPr="007555C9" w:rsidRDefault="0076308A" w:rsidP="00601E6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76308A" w:rsidRPr="007555C9" w:rsidRDefault="0076308A" w:rsidP="00601E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F6357" w:rsidRPr="007555C9" w:rsidTr="00EB09D8">
        <w:tc>
          <w:tcPr>
            <w:tcW w:w="5130" w:type="dxa"/>
          </w:tcPr>
          <w:p w:rsidR="006F6357" w:rsidRPr="007555C9" w:rsidRDefault="006F6357" w:rsidP="00601E6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:rsidR="006F6357" w:rsidRPr="007555C9" w:rsidRDefault="006F6357" w:rsidP="00601E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6F6357" w:rsidRPr="007555C9" w:rsidRDefault="006F6357" w:rsidP="00601E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2D204B" w:rsidRPr="007555C9">
              <w:rPr>
                <w:rFonts w:ascii="Angsana New" w:hAnsi="Angsana New"/>
                <w:sz w:val="28"/>
                <w:szCs w:val="28"/>
              </w:rPr>
              <w:t>4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58" w:type="dxa"/>
          </w:tcPr>
          <w:p w:rsidR="006F6357" w:rsidRPr="007555C9" w:rsidRDefault="006F6357" w:rsidP="00601E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87CBA" w:rsidRPr="007555C9" w:rsidTr="00EB09D8">
        <w:tc>
          <w:tcPr>
            <w:tcW w:w="5130" w:type="dxa"/>
          </w:tcPr>
          <w:p w:rsidR="00F87CBA" w:rsidRPr="007555C9" w:rsidRDefault="00F87CBA" w:rsidP="00F87CBA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</w:tcPr>
          <w:p w:rsidR="00F87CBA" w:rsidRPr="007555C9" w:rsidRDefault="00F87CBA" w:rsidP="00F87CBA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775</w:t>
            </w:r>
          </w:p>
        </w:tc>
        <w:tc>
          <w:tcPr>
            <w:tcW w:w="1258" w:type="dxa"/>
          </w:tcPr>
          <w:p w:rsidR="00F87CBA" w:rsidRPr="007555C9" w:rsidRDefault="00F87CBA" w:rsidP="00F87CBA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15</w:t>
            </w:r>
          </w:p>
        </w:tc>
        <w:tc>
          <w:tcPr>
            <w:tcW w:w="1258" w:type="dxa"/>
          </w:tcPr>
          <w:p w:rsidR="00F87CBA" w:rsidRPr="007555C9" w:rsidRDefault="00F87CBA" w:rsidP="00F87CBA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790</w:t>
            </w:r>
          </w:p>
        </w:tc>
      </w:tr>
      <w:tr w:rsidR="00F87CBA" w:rsidRPr="007555C9" w:rsidTr="00EB09D8">
        <w:tc>
          <w:tcPr>
            <w:tcW w:w="5130" w:type="dxa"/>
          </w:tcPr>
          <w:p w:rsidR="00F87CBA" w:rsidRPr="007555C9" w:rsidRDefault="00F87CBA" w:rsidP="00F87CBA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(7)</w:t>
            </w:r>
          </w:p>
        </w:tc>
        <w:tc>
          <w:tcPr>
            <w:tcW w:w="125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  <w:tc>
          <w:tcPr>
            <w:tcW w:w="1258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(8)</w:t>
            </w:r>
          </w:p>
        </w:tc>
      </w:tr>
      <w:tr w:rsidR="00F87CBA" w:rsidRPr="007555C9" w:rsidTr="00EB09D8">
        <w:tc>
          <w:tcPr>
            <w:tcW w:w="5130" w:type="dxa"/>
          </w:tcPr>
          <w:p w:rsidR="00F87CBA" w:rsidRPr="007555C9" w:rsidRDefault="00F87CBA" w:rsidP="00F87CBA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768</w:t>
            </w:r>
          </w:p>
        </w:tc>
        <w:tc>
          <w:tcPr>
            <w:tcW w:w="1258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14</w:t>
            </w:r>
          </w:p>
        </w:tc>
        <w:tc>
          <w:tcPr>
            <w:tcW w:w="1258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782</w:t>
            </w:r>
          </w:p>
        </w:tc>
      </w:tr>
    </w:tbl>
    <w:p w:rsidR="00E64AB0" w:rsidRPr="007555C9" w:rsidRDefault="00E64AB0" w:rsidP="0017508F">
      <w:pPr>
        <w:pStyle w:val="BodyTextIndent"/>
        <w:spacing w:before="24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226757" w:rsidRPr="007555C9" w:rsidRDefault="009337D7" w:rsidP="0017508F">
      <w:pPr>
        <w:pStyle w:val="BodyTextIndent"/>
        <w:spacing w:before="24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7555C9">
        <w:rPr>
          <w:rFonts w:ascii="Angsana New" w:hAnsi="Angsana New" w:cs="Angsana New"/>
          <w:b/>
          <w:bCs/>
          <w:sz w:val="32"/>
          <w:szCs w:val="32"/>
          <w:lang w:bidi="th-TH"/>
        </w:rPr>
        <w:t>16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Pr="007555C9" w:rsidRDefault="00A07D61" w:rsidP="00494A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33B2D" w:rsidRPr="007555C9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230"/>
        <w:gridCol w:w="1282"/>
        <w:gridCol w:w="428"/>
        <w:gridCol w:w="855"/>
        <w:gridCol w:w="855"/>
        <w:gridCol w:w="427"/>
        <w:gridCol w:w="1283"/>
      </w:tblGrid>
      <w:tr w:rsidR="00303BB6" w:rsidRPr="007555C9" w:rsidTr="00D33B2D">
        <w:tc>
          <w:tcPr>
            <w:tcW w:w="4230" w:type="dxa"/>
          </w:tcPr>
          <w:p w:rsidR="00303BB6" w:rsidRPr="007555C9" w:rsidRDefault="00303BB6" w:rsidP="005F52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303BB6" w:rsidRPr="007555C9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:rsidR="00303BB6" w:rsidRPr="007555C9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:rsidR="00303BB6" w:rsidRPr="007555C9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BB6" w:rsidRPr="007555C9" w:rsidTr="00D33B2D">
        <w:tc>
          <w:tcPr>
            <w:tcW w:w="4230" w:type="dxa"/>
          </w:tcPr>
          <w:p w:rsidR="00303BB6" w:rsidRPr="007555C9" w:rsidRDefault="00303BB6" w:rsidP="005F52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</w:tcPr>
          <w:p w:rsidR="00303BB6" w:rsidRPr="007555C9" w:rsidRDefault="00303BB6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:rsidR="00303BB6" w:rsidRPr="007555C9" w:rsidRDefault="005F523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3BB6"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3BB6" w:rsidRPr="007555C9" w:rsidTr="00D33B2D">
        <w:tc>
          <w:tcPr>
            <w:tcW w:w="4230" w:type="dxa"/>
          </w:tcPr>
          <w:p w:rsidR="00303BB6" w:rsidRPr="007555C9" w:rsidRDefault="00303BB6" w:rsidP="005F52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3" w:type="dxa"/>
            <w:gridSpan w:val="2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82" w:type="dxa"/>
            <w:gridSpan w:val="2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3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82" w:type="dxa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16,832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13,673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10,710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8,543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282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 </w:t>
            </w:r>
          </w:p>
        </w:tc>
        <w:tc>
          <w:tcPr>
            <w:tcW w:w="1282" w:type="dxa"/>
          </w:tcPr>
          <w:p w:rsidR="00F87CBA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(3,242)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2,998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2,880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2,084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282" w:type="dxa"/>
          </w:tcPr>
          <w:p w:rsidR="00F87CBA" w:rsidRPr="007555C9" w:rsidRDefault="008C73AB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323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205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282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</w:t>
            </w:r>
          </w:p>
        </w:tc>
        <w:tc>
          <w:tcPr>
            <w:tcW w:w="1282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ด้านประชากรศาสตร์</w:t>
            </w:r>
          </w:p>
        </w:tc>
        <w:tc>
          <w:tcPr>
            <w:tcW w:w="1282" w:type="dxa"/>
          </w:tcPr>
          <w:p w:rsidR="00F87CBA" w:rsidRPr="007555C9" w:rsidRDefault="008C73AB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1,033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1,033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</w:t>
            </w:r>
          </w:p>
        </w:tc>
        <w:tc>
          <w:tcPr>
            <w:tcW w:w="1282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CBA" w:rsidRPr="007555C9" w:rsidTr="00184C03">
        <w:trPr>
          <w:trHeight w:val="80"/>
        </w:trPr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ทางการเงิน</w:t>
            </w:r>
          </w:p>
        </w:tc>
        <w:tc>
          <w:tcPr>
            <w:tcW w:w="1282" w:type="dxa"/>
          </w:tcPr>
          <w:p w:rsidR="00F87CBA" w:rsidRPr="007555C9" w:rsidRDefault="008C73AB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(49)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(49)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ส่วนที่เกิดจากการปรับปรุง</w:t>
            </w:r>
          </w:p>
        </w:tc>
        <w:tc>
          <w:tcPr>
            <w:tcW w:w="1282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จากประสบการณ์</w:t>
            </w:r>
          </w:p>
        </w:tc>
        <w:tc>
          <w:tcPr>
            <w:tcW w:w="1282" w:type="dxa"/>
          </w:tcPr>
          <w:p w:rsidR="00F87CBA" w:rsidRPr="007555C9" w:rsidRDefault="008C73AB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3,670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3,670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03F73" w:rsidRPr="007555C9" w:rsidTr="00D33B2D">
        <w:tc>
          <w:tcPr>
            <w:tcW w:w="4230" w:type="dxa"/>
          </w:tcPr>
          <w:p w:rsidR="00B03F73" w:rsidRPr="007555C9" w:rsidRDefault="00B03F73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282" w:type="dxa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1,170</w:t>
            </w:r>
          </w:p>
        </w:tc>
        <w:tc>
          <w:tcPr>
            <w:tcW w:w="1283" w:type="dxa"/>
            <w:gridSpan w:val="2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03F73" w:rsidRPr="007555C9" w:rsidTr="00D33B2D">
        <w:tc>
          <w:tcPr>
            <w:tcW w:w="4230" w:type="dxa"/>
          </w:tcPr>
          <w:p w:rsidR="00B03F73" w:rsidRPr="007555C9" w:rsidRDefault="00B03F73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(11)</w:t>
            </w:r>
          </w:p>
        </w:tc>
        <w:tc>
          <w:tcPr>
            <w:tcW w:w="1283" w:type="dxa"/>
            <w:gridSpan w:val="2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03F73" w:rsidRPr="007555C9" w:rsidRDefault="00B03F73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87CBA" w:rsidRPr="007555C9" w:rsidTr="00CF51D0">
        <w:trPr>
          <w:trHeight w:val="342"/>
        </w:trPr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282" w:type="dxa"/>
          </w:tcPr>
          <w:p w:rsidR="00F87CBA" w:rsidRPr="007555C9" w:rsidRDefault="008C73AB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(1,530)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(162)</w:t>
            </w:r>
          </w:p>
        </w:tc>
        <w:tc>
          <w:tcPr>
            <w:tcW w:w="1282" w:type="dxa"/>
            <w:gridSpan w:val="2"/>
          </w:tcPr>
          <w:p w:rsidR="00F87CBA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(1,530)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(122)</w:t>
            </w:r>
          </w:p>
        </w:tc>
      </w:tr>
      <w:tr w:rsidR="00F87CBA" w:rsidRPr="007555C9" w:rsidTr="00D33B2D">
        <w:tc>
          <w:tcPr>
            <w:tcW w:w="4230" w:type="dxa"/>
          </w:tcPr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  <w:p w:rsidR="00F87CBA" w:rsidRPr="007555C9" w:rsidRDefault="00F87CBA" w:rsidP="00F87CB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ปลายปี</w:t>
            </w:r>
          </w:p>
        </w:tc>
        <w:tc>
          <w:tcPr>
            <w:tcW w:w="1282" w:type="dxa"/>
          </w:tcPr>
          <w:p w:rsidR="008C73AB" w:rsidRPr="007555C9" w:rsidRDefault="008C73AB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87CBA" w:rsidRPr="007555C9" w:rsidRDefault="008D3158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18,151</w:t>
            </w:r>
          </w:p>
        </w:tc>
        <w:tc>
          <w:tcPr>
            <w:tcW w:w="1283" w:type="dxa"/>
            <w:gridSpan w:val="2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16,832</w:t>
            </w:r>
          </w:p>
        </w:tc>
        <w:tc>
          <w:tcPr>
            <w:tcW w:w="1282" w:type="dxa"/>
            <w:gridSpan w:val="2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87CBA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16,992</w:t>
            </w:r>
          </w:p>
        </w:tc>
        <w:tc>
          <w:tcPr>
            <w:tcW w:w="1283" w:type="dxa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10,710</w:t>
            </w:r>
          </w:p>
        </w:tc>
      </w:tr>
    </w:tbl>
    <w:p w:rsidR="0017508F" w:rsidRPr="007555C9" w:rsidRDefault="00F81A6C" w:rsidP="00F81A6C">
      <w:pPr>
        <w:spacing w:before="240" w:after="120"/>
        <w:ind w:left="547" w:hanging="547"/>
        <w:rPr>
          <w:rFonts w:ascii="Angsana New" w:hAnsi="Angsana New"/>
        </w:rPr>
      </w:pPr>
      <w:r w:rsidRPr="007555C9">
        <w:rPr>
          <w:rFonts w:ascii="Angsana New" w:hAnsi="Angsana New"/>
          <w:sz w:val="32"/>
          <w:szCs w:val="32"/>
          <w:cs/>
        </w:rPr>
        <w:tab/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3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7"/>
        <w:gridCol w:w="4203"/>
        <w:gridCol w:w="1260"/>
        <w:gridCol w:w="450"/>
        <w:gridCol w:w="810"/>
        <w:gridCol w:w="900"/>
        <w:gridCol w:w="450"/>
        <w:gridCol w:w="1260"/>
      </w:tblGrid>
      <w:tr w:rsidR="00993CA9" w:rsidRPr="007555C9" w:rsidTr="00D33B2D">
        <w:tc>
          <w:tcPr>
            <w:tcW w:w="4230" w:type="dxa"/>
            <w:gridSpan w:val="2"/>
          </w:tcPr>
          <w:p w:rsidR="00993CA9" w:rsidRPr="007555C9" w:rsidRDefault="00993CA9" w:rsidP="00993CA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993CA9" w:rsidRPr="007555C9" w:rsidRDefault="00993CA9" w:rsidP="00993CA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:rsidR="00993CA9" w:rsidRPr="007555C9" w:rsidRDefault="00993CA9" w:rsidP="00993CA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:rsidR="00993CA9" w:rsidRPr="007555C9" w:rsidRDefault="00993CA9" w:rsidP="00993CA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93CA9" w:rsidRPr="007555C9" w:rsidTr="004A6B2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CA9" w:rsidRPr="007555C9" w:rsidRDefault="00993CA9" w:rsidP="00993CA9">
            <w:pPr>
              <w:spacing w:line="380" w:lineRule="exact"/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993CA9" w:rsidP="00993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993CA9" w:rsidP="00993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3CA9" w:rsidRPr="007555C9" w:rsidTr="00D33B2D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CA9" w:rsidRPr="007555C9" w:rsidRDefault="00993CA9" w:rsidP="00993CA9">
            <w:pPr>
              <w:spacing w:line="380" w:lineRule="exact"/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F87CBA" w:rsidP="00993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CA9" w:rsidRPr="007555C9" w:rsidRDefault="00F87CBA" w:rsidP="00993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CA9" w:rsidRPr="007555C9" w:rsidRDefault="00F87CBA" w:rsidP="00993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CA9" w:rsidRPr="007555C9" w:rsidRDefault="00F87CBA" w:rsidP="00993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87CBA" w:rsidRPr="007555C9" w:rsidTr="00D33B2D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CBA" w:rsidRPr="007555C9" w:rsidRDefault="00F87CBA" w:rsidP="00F87CBA">
            <w:pPr>
              <w:spacing w:line="380" w:lineRule="exact"/>
              <w:ind w:left="225" w:hanging="27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D3158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2,366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1,217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0E60E9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CBA" w:rsidRPr="007555C9" w:rsidRDefault="00F87CBA" w:rsidP="00F87CBA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921</w:t>
            </w:r>
          </w:p>
        </w:tc>
      </w:tr>
      <w:tr w:rsidR="00F87CBA" w:rsidRPr="007555C9" w:rsidTr="00D33B2D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trHeight w:val="8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CBA" w:rsidRPr="007555C9" w:rsidRDefault="00F87CBA" w:rsidP="00F87CBA">
            <w:pPr>
              <w:spacing w:line="380" w:lineRule="exact"/>
              <w:ind w:left="225" w:hanging="27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C73AB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1,951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2,104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0E60E9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CBA" w:rsidRPr="007555C9" w:rsidRDefault="00F87CBA" w:rsidP="00F87C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1,368</w:t>
            </w:r>
          </w:p>
        </w:tc>
      </w:tr>
      <w:tr w:rsidR="00F87CBA" w:rsidRPr="007555C9" w:rsidTr="00D33B2D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trHeight w:val="8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CBA" w:rsidRPr="007555C9" w:rsidRDefault="00F87CBA" w:rsidP="00F87CBA">
            <w:pPr>
              <w:spacing w:line="380" w:lineRule="exact"/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8D3158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4,317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3,321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0E60E9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3,158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2,289</w:t>
            </w:r>
          </w:p>
        </w:tc>
      </w:tr>
    </w:tbl>
    <w:p w:rsidR="001823D6" w:rsidRPr="007555C9" w:rsidRDefault="001823D6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D66FCE" w:rsidRPr="007555C9">
        <w:rPr>
          <w:rFonts w:ascii="Angsana New" w:hAnsi="Angsana New"/>
          <w:sz w:val="32"/>
          <w:szCs w:val="32"/>
        </w:rPr>
        <w:t>1</w:t>
      </w:r>
      <w:r w:rsidRPr="007555C9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0E60E9" w:rsidRPr="007555C9">
        <w:rPr>
          <w:rFonts w:ascii="Angsana New" w:hAnsi="Angsana New"/>
          <w:sz w:val="32"/>
          <w:szCs w:val="32"/>
        </w:rPr>
        <w:t>4.7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0E60E9" w:rsidRPr="007555C9">
        <w:rPr>
          <w:rFonts w:ascii="Angsana New" w:hAnsi="Angsana New"/>
          <w:sz w:val="32"/>
          <w:szCs w:val="32"/>
        </w:rPr>
        <w:t>4.7</w:t>
      </w:r>
      <w:r w:rsidR="004F3AF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ล้านบาท) 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4F3AF4" w:rsidRPr="007555C9">
        <w:rPr>
          <w:rFonts w:ascii="Angsana New" w:hAnsi="Angsana New"/>
          <w:sz w:val="32"/>
          <w:szCs w:val="32"/>
        </w:rPr>
        <w:t>1.54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 งบการเงินเฉพาะกิจการ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Pr="007555C9">
        <w:rPr>
          <w:rFonts w:ascii="Angsana New" w:hAnsi="Angsana New"/>
          <w:sz w:val="32"/>
          <w:szCs w:val="32"/>
          <w:cs/>
        </w:rPr>
        <w:t xml:space="preserve"> จำนวน </w:t>
      </w:r>
      <w:r w:rsidR="00F778AE" w:rsidRPr="007555C9">
        <w:rPr>
          <w:rFonts w:ascii="Angsana New" w:hAnsi="Angsana New"/>
          <w:sz w:val="32"/>
          <w:szCs w:val="32"/>
        </w:rPr>
        <w:t>0.</w:t>
      </w:r>
      <w:r w:rsidR="004F3AF4" w:rsidRPr="007555C9">
        <w:rPr>
          <w:rFonts w:ascii="Angsana New" w:hAnsi="Angsana New"/>
          <w:sz w:val="32"/>
          <w:szCs w:val="32"/>
        </w:rPr>
        <w:t>68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1823D6" w:rsidRPr="007555C9" w:rsidRDefault="001823D6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0E60E9" w:rsidRPr="007555C9">
        <w:rPr>
          <w:rFonts w:ascii="Angsana New" w:hAnsi="Angsana New"/>
          <w:sz w:val="32"/>
          <w:szCs w:val="32"/>
        </w:rPr>
        <w:t>4.8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0E60E9" w:rsidRPr="007555C9">
        <w:rPr>
          <w:rFonts w:ascii="Angsana New" w:hAnsi="Angsana New"/>
          <w:sz w:val="32"/>
          <w:szCs w:val="32"/>
        </w:rPr>
        <w:t>4.8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ปี) 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4F3AF4" w:rsidRPr="007555C9">
        <w:rPr>
          <w:rFonts w:ascii="Angsana New" w:hAnsi="Angsana New"/>
          <w:sz w:val="32"/>
          <w:szCs w:val="32"/>
        </w:rPr>
        <w:t>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4F3AF4" w:rsidRPr="007555C9">
        <w:rPr>
          <w:rFonts w:ascii="Angsana New" w:hAnsi="Angsana New"/>
          <w:sz w:val="32"/>
          <w:szCs w:val="32"/>
        </w:rPr>
        <w:t>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ปี)</w:t>
      </w:r>
    </w:p>
    <w:p w:rsidR="00A07D61" w:rsidRPr="007555C9" w:rsidRDefault="007B2B83" w:rsidP="00601E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07D61" w:rsidRPr="007555C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303BB6" w:rsidRPr="007555C9" w:rsidTr="005F523A">
        <w:tc>
          <w:tcPr>
            <w:tcW w:w="3714" w:type="dxa"/>
          </w:tcPr>
          <w:p w:rsidR="00303BB6" w:rsidRPr="007555C9" w:rsidRDefault="00303BB6" w:rsidP="005F523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303BB6" w:rsidRPr="007555C9" w:rsidRDefault="00303BB6" w:rsidP="000B17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03BB6" w:rsidRPr="007555C9" w:rsidRDefault="00303BB6" w:rsidP="000B17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BB6" w:rsidRPr="007555C9" w:rsidTr="005F523A">
        <w:tc>
          <w:tcPr>
            <w:tcW w:w="3714" w:type="dxa"/>
          </w:tcPr>
          <w:p w:rsidR="00303BB6" w:rsidRPr="007555C9" w:rsidRDefault="00303BB6" w:rsidP="005F523A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9337D7" w:rsidRPr="007555C9" w:rsidTr="005F523A">
        <w:tc>
          <w:tcPr>
            <w:tcW w:w="3714" w:type="dxa"/>
          </w:tcPr>
          <w:p w:rsidR="009337D7" w:rsidRPr="007555C9" w:rsidRDefault="009337D7" w:rsidP="005F523A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93CA9" w:rsidRPr="007555C9" w:rsidTr="005F523A">
        <w:tc>
          <w:tcPr>
            <w:tcW w:w="3714" w:type="dxa"/>
          </w:tcPr>
          <w:p w:rsidR="00993CA9" w:rsidRPr="007555C9" w:rsidRDefault="00993CA9" w:rsidP="00993CA9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93CA9" w:rsidRPr="007555C9" w:rsidRDefault="000E60E9" w:rsidP="00993CA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1.81</w:t>
            </w:r>
          </w:p>
        </w:tc>
        <w:tc>
          <w:tcPr>
            <w:tcW w:w="1350" w:type="dxa"/>
          </w:tcPr>
          <w:p w:rsidR="00993CA9" w:rsidRPr="007555C9" w:rsidRDefault="00993CA9" w:rsidP="00993CA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2.30 - 2.40</w:t>
            </w:r>
          </w:p>
        </w:tc>
        <w:tc>
          <w:tcPr>
            <w:tcW w:w="1350" w:type="dxa"/>
          </w:tcPr>
          <w:p w:rsidR="00993CA9" w:rsidRPr="007555C9" w:rsidRDefault="000E60E9" w:rsidP="00993CA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1.81</w:t>
            </w:r>
          </w:p>
        </w:tc>
        <w:tc>
          <w:tcPr>
            <w:tcW w:w="1350" w:type="dxa"/>
          </w:tcPr>
          <w:p w:rsidR="00993CA9" w:rsidRPr="007555C9" w:rsidRDefault="00993CA9" w:rsidP="00993CA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2.40</w:t>
            </w:r>
          </w:p>
        </w:tc>
      </w:tr>
      <w:tr w:rsidR="000E60E9" w:rsidRPr="007555C9" w:rsidTr="005F523A">
        <w:tc>
          <w:tcPr>
            <w:tcW w:w="3714" w:type="dxa"/>
          </w:tcPr>
          <w:p w:rsidR="000E60E9" w:rsidRPr="007555C9" w:rsidRDefault="000E60E9" w:rsidP="000E60E9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0E60E9" w:rsidRPr="007555C9" w:rsidTr="005F523A">
        <w:tc>
          <w:tcPr>
            <w:tcW w:w="3714" w:type="dxa"/>
          </w:tcPr>
          <w:p w:rsidR="000E60E9" w:rsidRPr="007555C9" w:rsidRDefault="000E60E9" w:rsidP="000E60E9">
            <w:pPr>
              <w:spacing w:line="380" w:lineRule="exact"/>
              <w:ind w:left="276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0 - 49</w:t>
            </w:r>
          </w:p>
        </w:tc>
        <w:tc>
          <w:tcPr>
            <w:tcW w:w="1350" w:type="dxa"/>
            <w:vAlign w:val="bottom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0 - 34</w:t>
            </w:r>
          </w:p>
        </w:tc>
        <w:tc>
          <w:tcPr>
            <w:tcW w:w="1350" w:type="dxa"/>
            <w:vAlign w:val="bottom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0 - 49</w:t>
            </w:r>
          </w:p>
        </w:tc>
        <w:tc>
          <w:tcPr>
            <w:tcW w:w="1350" w:type="dxa"/>
            <w:vAlign w:val="bottom"/>
          </w:tcPr>
          <w:p w:rsidR="000E60E9" w:rsidRPr="007555C9" w:rsidRDefault="000E60E9" w:rsidP="000E60E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0 - 34</w:t>
            </w:r>
          </w:p>
        </w:tc>
      </w:tr>
    </w:tbl>
    <w:p w:rsidR="001823D6" w:rsidRPr="007555C9" w:rsidRDefault="001823D6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F714B5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F714B5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0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09"/>
        <w:gridCol w:w="1598"/>
        <w:gridCol w:w="1598"/>
        <w:gridCol w:w="1598"/>
        <w:gridCol w:w="1598"/>
      </w:tblGrid>
      <w:tr w:rsidR="001823D6" w:rsidRPr="007555C9" w:rsidTr="00F81A6C">
        <w:tc>
          <w:tcPr>
            <w:tcW w:w="2709" w:type="dxa"/>
          </w:tcPr>
          <w:p w:rsidR="001823D6" w:rsidRPr="007555C9" w:rsidRDefault="001823D6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1823D6" w:rsidRPr="007555C9" w:rsidRDefault="001823D6" w:rsidP="00F714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:rsidR="001823D6" w:rsidRPr="007555C9" w:rsidRDefault="001823D6" w:rsidP="00F714B5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714B5" w:rsidRPr="007555C9" w:rsidTr="00F81A6C">
        <w:tc>
          <w:tcPr>
            <w:tcW w:w="2709" w:type="dxa"/>
          </w:tcPr>
          <w:p w:rsidR="00F714B5" w:rsidRPr="007555C9" w:rsidRDefault="00F714B5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23D6" w:rsidRPr="007555C9" w:rsidTr="00F81A6C">
        <w:tc>
          <w:tcPr>
            <w:tcW w:w="2709" w:type="dxa"/>
          </w:tcPr>
          <w:p w:rsidR="001823D6" w:rsidRPr="007555C9" w:rsidRDefault="001823D6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1823D6" w:rsidRPr="007555C9" w:rsidRDefault="001823D6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:rsidR="001823D6" w:rsidRPr="007555C9" w:rsidRDefault="001823D6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B2D" w:rsidRPr="007555C9" w:rsidTr="00F81A6C">
        <w:tc>
          <w:tcPr>
            <w:tcW w:w="2709" w:type="dxa"/>
          </w:tcPr>
          <w:p w:rsidR="00D33B2D" w:rsidRPr="007555C9" w:rsidRDefault="00D33B2D" w:rsidP="00F714B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D33B2D" w:rsidRPr="007555C9" w:rsidTr="00F81A6C">
        <w:tc>
          <w:tcPr>
            <w:tcW w:w="2709" w:type="dxa"/>
          </w:tcPr>
          <w:p w:rsidR="00D33B2D" w:rsidRPr="007555C9" w:rsidRDefault="00D33B2D" w:rsidP="00F714B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(0.69)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(0.69)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0.76</w:t>
            </w:r>
          </w:p>
        </w:tc>
      </w:tr>
      <w:tr w:rsidR="00D33B2D" w:rsidRPr="007555C9" w:rsidTr="00F81A6C">
        <w:tc>
          <w:tcPr>
            <w:tcW w:w="2709" w:type="dxa"/>
          </w:tcPr>
          <w:p w:rsidR="00D33B2D" w:rsidRPr="007555C9" w:rsidRDefault="00D33B2D" w:rsidP="00F714B5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(0.58)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598" w:type="dxa"/>
          </w:tcPr>
          <w:p w:rsidR="00D33B2D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(0.58)</w:t>
            </w:r>
          </w:p>
        </w:tc>
      </w:tr>
      <w:tr w:rsidR="00D33B2D" w:rsidRPr="007555C9" w:rsidTr="00F81A6C">
        <w:tc>
          <w:tcPr>
            <w:tcW w:w="2709" w:type="dxa"/>
          </w:tcPr>
          <w:p w:rsidR="00D33B2D" w:rsidRPr="007555C9" w:rsidRDefault="00D33B2D" w:rsidP="00F714B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D33B2D" w:rsidRPr="007555C9" w:rsidRDefault="00D33B2D" w:rsidP="00F714B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</w:tcPr>
          <w:p w:rsidR="00F778AE" w:rsidRPr="007555C9" w:rsidRDefault="00F778AE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E60E9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598" w:type="dxa"/>
          </w:tcPr>
          <w:p w:rsidR="00F778AE" w:rsidRPr="007555C9" w:rsidRDefault="00F778AE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E60E9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598" w:type="dxa"/>
          </w:tcPr>
          <w:p w:rsidR="00F778AE" w:rsidRPr="007555C9" w:rsidRDefault="00F778AE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E60E9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598" w:type="dxa"/>
          </w:tcPr>
          <w:p w:rsidR="00F778AE" w:rsidRPr="007555C9" w:rsidRDefault="00F778AE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E60E9" w:rsidRPr="007555C9" w:rsidRDefault="000E60E9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</w:tr>
    </w:tbl>
    <w:p w:rsidR="00F81A6C" w:rsidRPr="007555C9" w:rsidRDefault="00F81A6C">
      <w:pPr>
        <w:rPr>
          <w:rFonts w:ascii="Angsana New" w:hAnsi="Angsana New"/>
        </w:rPr>
      </w:pPr>
    </w:p>
    <w:tbl>
      <w:tblPr>
        <w:tblStyle w:val="TableGrid"/>
        <w:tblW w:w="910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09"/>
        <w:gridCol w:w="1598"/>
        <w:gridCol w:w="1598"/>
        <w:gridCol w:w="1598"/>
        <w:gridCol w:w="1598"/>
      </w:tblGrid>
      <w:tr w:rsidR="00F714B5" w:rsidRPr="007555C9" w:rsidTr="00F81A6C">
        <w:tc>
          <w:tcPr>
            <w:tcW w:w="2709" w:type="dxa"/>
          </w:tcPr>
          <w:p w:rsidR="00F714B5" w:rsidRPr="007555C9" w:rsidRDefault="00F714B5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F714B5" w:rsidRPr="007555C9" w:rsidRDefault="00F714B5" w:rsidP="00F714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:rsidR="00F714B5" w:rsidRPr="007555C9" w:rsidRDefault="00F714B5" w:rsidP="00F714B5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714B5" w:rsidRPr="007555C9" w:rsidTr="00F81A6C">
        <w:tc>
          <w:tcPr>
            <w:tcW w:w="2709" w:type="dxa"/>
          </w:tcPr>
          <w:p w:rsidR="00F714B5" w:rsidRPr="007555C9" w:rsidRDefault="00F714B5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714B5" w:rsidRPr="007555C9" w:rsidTr="00F81A6C">
        <w:tc>
          <w:tcPr>
            <w:tcW w:w="2709" w:type="dxa"/>
          </w:tcPr>
          <w:p w:rsidR="00F714B5" w:rsidRPr="007555C9" w:rsidRDefault="00F714B5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4B5" w:rsidRPr="007555C9" w:rsidTr="00F81A6C">
        <w:tc>
          <w:tcPr>
            <w:tcW w:w="2709" w:type="dxa"/>
          </w:tcPr>
          <w:p w:rsidR="00F714B5" w:rsidRPr="007555C9" w:rsidRDefault="00F714B5" w:rsidP="00F714B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4F3AF4" w:rsidRPr="007555C9" w:rsidTr="00F81A6C">
        <w:tc>
          <w:tcPr>
            <w:tcW w:w="2709" w:type="dxa"/>
          </w:tcPr>
          <w:p w:rsidR="004F3AF4" w:rsidRPr="007555C9" w:rsidRDefault="004F3AF4" w:rsidP="004F3AF4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0.84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(0.48)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0.51</w:t>
            </w:r>
          </w:p>
        </w:tc>
      </w:tr>
      <w:tr w:rsidR="004F3AF4" w:rsidRPr="007555C9" w:rsidTr="00F81A6C">
        <w:tc>
          <w:tcPr>
            <w:tcW w:w="2709" w:type="dxa"/>
          </w:tcPr>
          <w:p w:rsidR="004F3AF4" w:rsidRPr="007555C9" w:rsidRDefault="004F3AF4" w:rsidP="004F3AF4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0.86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(0.79)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0.53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(0.49)</w:t>
            </w:r>
          </w:p>
        </w:tc>
      </w:tr>
      <w:tr w:rsidR="004F3AF4" w:rsidRPr="007555C9" w:rsidTr="00F81A6C">
        <w:tc>
          <w:tcPr>
            <w:tcW w:w="2709" w:type="dxa"/>
          </w:tcPr>
          <w:p w:rsidR="004F3AF4" w:rsidRPr="007555C9" w:rsidRDefault="004F3AF4" w:rsidP="004F3AF4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4F3AF4" w:rsidRPr="007555C9" w:rsidRDefault="004F3AF4" w:rsidP="004F3AF4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(0.84)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(0.52)</w:t>
            </w:r>
          </w:p>
        </w:tc>
        <w:tc>
          <w:tcPr>
            <w:tcW w:w="1598" w:type="dxa"/>
          </w:tcPr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4F3AF4" w:rsidRPr="007555C9" w:rsidRDefault="004F3AF4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</w:tbl>
    <w:p w:rsidR="00E64AB0" w:rsidRPr="007555C9" w:rsidRDefault="00E64AB0" w:rsidP="007F455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2" w:name="EBO_400days"/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br w:type="page"/>
      </w:r>
    </w:p>
    <w:p w:rsidR="007F4552" w:rsidRPr="007555C9" w:rsidRDefault="007F4552" w:rsidP="007F455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55C9">
        <w:rPr>
          <w:rFonts w:ascii="Angsana New" w:hAnsi="Angsana New"/>
          <w:sz w:val="32"/>
          <w:szCs w:val="32"/>
        </w:rPr>
        <w:t xml:space="preserve">13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55C9">
        <w:rPr>
          <w:rFonts w:ascii="Angsana New" w:hAnsi="Angsana New"/>
          <w:sz w:val="32"/>
          <w:szCs w:val="32"/>
        </w:rPr>
        <w:t xml:space="preserve">2561 </w:t>
      </w:r>
      <w:r w:rsidRPr="007555C9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</w:t>
      </w:r>
      <w:r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ฉบับใหม่ ซึ่งกฎหมายดังกล่าวอยู่ในระหว่างรอประกาศในราชกิจจานุเบกษา</w:t>
      </w:r>
      <w:r w:rsidRPr="007555C9">
        <w:rPr>
          <w:rFonts w:ascii="Angsana New" w:hAnsi="Angsana New"/>
          <w:i/>
          <w:iCs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7555C9">
        <w:rPr>
          <w:rFonts w:ascii="Angsana New" w:hAnsi="Angsana New"/>
          <w:sz w:val="32"/>
          <w:szCs w:val="32"/>
        </w:rPr>
        <w:t>20</w:t>
      </w:r>
      <w:r w:rsidRPr="007555C9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555C9">
        <w:rPr>
          <w:rFonts w:ascii="Angsana New" w:hAnsi="Angsana New"/>
          <w:sz w:val="32"/>
          <w:szCs w:val="32"/>
        </w:rPr>
        <w:t>400</w:t>
      </w:r>
      <w:r w:rsidRPr="007555C9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8C73AB"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  <w:cs/>
        </w:rPr>
        <w:t xml:space="preserve"> ล้านบาท (งบการเงินเฉพาะกิจการ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8C73AB"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2"/>
    </w:p>
    <w:p w:rsidR="00FB44AC" w:rsidRPr="007555C9" w:rsidRDefault="007F4552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17</w:t>
      </w:r>
      <w:r w:rsidR="00FB44AC" w:rsidRPr="007555C9">
        <w:rPr>
          <w:rFonts w:ascii="Angsana New" w:hAnsi="Angsana New"/>
          <w:b/>
          <w:bCs/>
          <w:sz w:val="32"/>
          <w:szCs w:val="32"/>
        </w:rPr>
        <w:t>.</w:t>
      </w:r>
      <w:r w:rsidR="00FB44AC" w:rsidRPr="007555C9">
        <w:rPr>
          <w:rFonts w:ascii="Angsana New" w:hAnsi="Angsana New"/>
          <w:b/>
          <w:bCs/>
          <w:sz w:val="32"/>
          <w:szCs w:val="32"/>
        </w:rPr>
        <w:tab/>
      </w:r>
      <w:r w:rsidR="00FB44AC" w:rsidRPr="007555C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782588" w:rsidRPr="007555C9" w:rsidRDefault="004225B4" w:rsidP="004225B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782588" w:rsidRPr="007555C9">
        <w:rPr>
          <w:rFonts w:ascii="Angsana New" w:hAnsi="Angsana New"/>
          <w:sz w:val="32"/>
          <w:szCs w:val="32"/>
        </w:rPr>
        <w:t xml:space="preserve">116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82588" w:rsidRPr="007555C9">
        <w:rPr>
          <w:rFonts w:ascii="Angsana New" w:hAnsi="Angsana New"/>
          <w:sz w:val="32"/>
          <w:szCs w:val="32"/>
        </w:rPr>
        <w:t>2535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66FCE" w:rsidRPr="007555C9">
        <w:rPr>
          <w:rFonts w:ascii="Angsana New" w:hAnsi="Angsana New"/>
          <w:sz w:val="32"/>
          <w:szCs w:val="32"/>
        </w:rPr>
        <w:t>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01E6E" w:rsidRPr="007555C9">
        <w:rPr>
          <w:rFonts w:ascii="Angsana New" w:hAnsi="Angsana New"/>
          <w:sz w:val="32"/>
          <w:szCs w:val="32"/>
        </w:rPr>
        <w:t xml:space="preserve">       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782588" w:rsidRPr="007555C9">
        <w:rPr>
          <w:rFonts w:ascii="Angsana New" w:hAnsi="Angsana New"/>
          <w:sz w:val="32"/>
          <w:szCs w:val="32"/>
        </w:rPr>
        <w:t xml:space="preserve">10 </w:t>
      </w:r>
      <w:r w:rsidR="00782588" w:rsidRPr="007555C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460800" w:rsidRPr="007555C9" w:rsidRDefault="007F4552" w:rsidP="003838E9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18</w:t>
      </w:r>
      <w:r w:rsidR="00460800" w:rsidRPr="007555C9">
        <w:rPr>
          <w:rFonts w:ascii="Angsana New" w:hAnsi="Angsana New"/>
          <w:b/>
          <w:bCs/>
          <w:sz w:val="32"/>
          <w:szCs w:val="32"/>
        </w:rPr>
        <w:t>.</w:t>
      </w:r>
      <w:r w:rsidR="00460800" w:rsidRPr="007555C9">
        <w:rPr>
          <w:rFonts w:ascii="Angsana New" w:hAnsi="Angsana New"/>
          <w:b/>
          <w:bCs/>
          <w:sz w:val="32"/>
          <w:szCs w:val="32"/>
        </w:rPr>
        <w:tab/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555C9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60800" w:rsidRPr="007555C9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แบ่ง</w:t>
      </w:r>
      <w:r w:rsidR="00460800" w:rsidRPr="007555C9">
        <w:rPr>
          <w:rFonts w:ascii="Angsana New" w:hAnsi="Angsana New"/>
          <w:sz w:val="32"/>
          <w:szCs w:val="32"/>
          <w:cs/>
        </w:rPr>
        <w:t>ตามลักษณะ</w:t>
      </w:r>
      <w:r w:rsidR="009337D7"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337D7" w:rsidRPr="007555C9">
        <w:rPr>
          <w:rFonts w:ascii="Angsana New" w:hAnsi="Angsana New"/>
          <w:sz w:val="32"/>
          <w:szCs w:val="32"/>
        </w:rPr>
        <w:t xml:space="preserve"> 31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A71882" w:rsidRPr="007555C9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555C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350"/>
        <w:gridCol w:w="1350"/>
        <w:gridCol w:w="1440"/>
      </w:tblGrid>
      <w:tr w:rsidR="00303BB6" w:rsidRPr="007555C9" w:rsidTr="005F523A">
        <w:tc>
          <w:tcPr>
            <w:tcW w:w="9180" w:type="dxa"/>
            <w:gridSpan w:val="5"/>
          </w:tcPr>
          <w:p w:rsidR="00303BB6" w:rsidRPr="007555C9" w:rsidRDefault="00303BB6" w:rsidP="00074B3C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3BB6" w:rsidRPr="007555C9" w:rsidTr="005F523A">
        <w:tc>
          <w:tcPr>
            <w:tcW w:w="3780" w:type="dxa"/>
          </w:tcPr>
          <w:p w:rsidR="00303BB6" w:rsidRPr="007555C9" w:rsidRDefault="00303BB6" w:rsidP="00074B3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6B80" w:rsidRPr="007555C9" w:rsidTr="005F523A">
        <w:tc>
          <w:tcPr>
            <w:tcW w:w="3780" w:type="dxa"/>
          </w:tcPr>
          <w:p w:rsidR="00DD6B80" w:rsidRPr="007555C9" w:rsidRDefault="00DD6B80" w:rsidP="00074B3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D6B80" w:rsidRPr="007555C9" w:rsidRDefault="00F87CBA" w:rsidP="00DD6B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DD6B80" w:rsidRPr="007555C9" w:rsidRDefault="00F87CBA" w:rsidP="00DD6B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DD6B80" w:rsidRPr="007555C9" w:rsidRDefault="00F87CBA" w:rsidP="00DD6B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DD6B80" w:rsidRPr="007555C9" w:rsidRDefault="00F87CBA" w:rsidP="00DD6B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F3AF4" w:rsidRPr="007555C9" w:rsidTr="005F523A">
        <w:tc>
          <w:tcPr>
            <w:tcW w:w="3780" w:type="dxa"/>
          </w:tcPr>
          <w:p w:rsidR="004F3AF4" w:rsidRPr="007555C9" w:rsidRDefault="004F3AF4" w:rsidP="004F3AF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  <w:p w:rsidR="004F3AF4" w:rsidRPr="007555C9" w:rsidRDefault="004F3AF4" w:rsidP="004F3AF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0" w:type="dxa"/>
          </w:tcPr>
          <w:p w:rsidR="008C73AB" w:rsidRPr="007555C9" w:rsidRDefault="008C73AB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F3AF4" w:rsidRPr="007555C9" w:rsidRDefault="008C73AB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194,022</w:t>
            </w:r>
          </w:p>
        </w:tc>
        <w:tc>
          <w:tcPr>
            <w:tcW w:w="1350" w:type="dxa"/>
          </w:tcPr>
          <w:p w:rsidR="004F3AF4" w:rsidRPr="007555C9" w:rsidRDefault="004F3AF4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F3AF4" w:rsidRPr="007555C9" w:rsidRDefault="004F3AF4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194,751</w:t>
            </w:r>
          </w:p>
        </w:tc>
        <w:tc>
          <w:tcPr>
            <w:tcW w:w="1350" w:type="dxa"/>
          </w:tcPr>
          <w:p w:rsidR="004F3AF4" w:rsidRPr="007555C9" w:rsidRDefault="004F3AF4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0E60E9" w:rsidRPr="007555C9" w:rsidRDefault="000E60E9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140,777</w:t>
            </w:r>
          </w:p>
        </w:tc>
        <w:tc>
          <w:tcPr>
            <w:tcW w:w="1440" w:type="dxa"/>
          </w:tcPr>
          <w:p w:rsidR="004F3AF4" w:rsidRPr="007555C9" w:rsidRDefault="004F3AF4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F3AF4" w:rsidRPr="007555C9" w:rsidRDefault="004F3AF4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113,725</w:t>
            </w:r>
          </w:p>
        </w:tc>
      </w:tr>
      <w:tr w:rsidR="004F3AF4" w:rsidRPr="007555C9" w:rsidTr="005F523A">
        <w:tc>
          <w:tcPr>
            <w:tcW w:w="3780" w:type="dxa"/>
          </w:tcPr>
          <w:p w:rsidR="004F3AF4" w:rsidRPr="007555C9" w:rsidRDefault="004F3AF4" w:rsidP="004F3AF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4F3AF4" w:rsidRPr="007555C9" w:rsidRDefault="008C73AB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18,777</w:t>
            </w:r>
          </w:p>
        </w:tc>
        <w:tc>
          <w:tcPr>
            <w:tcW w:w="1350" w:type="dxa"/>
          </w:tcPr>
          <w:p w:rsidR="004F3AF4" w:rsidRPr="007555C9" w:rsidRDefault="004F3AF4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17,219</w:t>
            </w:r>
          </w:p>
        </w:tc>
        <w:tc>
          <w:tcPr>
            <w:tcW w:w="1350" w:type="dxa"/>
          </w:tcPr>
          <w:p w:rsidR="004F3AF4" w:rsidRPr="007555C9" w:rsidRDefault="000E60E9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17,996</w:t>
            </w:r>
          </w:p>
        </w:tc>
        <w:tc>
          <w:tcPr>
            <w:tcW w:w="1440" w:type="dxa"/>
          </w:tcPr>
          <w:p w:rsidR="004F3AF4" w:rsidRPr="007555C9" w:rsidRDefault="004F3AF4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15,637</w:t>
            </w:r>
          </w:p>
        </w:tc>
      </w:tr>
      <w:tr w:rsidR="004F3AF4" w:rsidRPr="007555C9" w:rsidTr="005F523A">
        <w:tc>
          <w:tcPr>
            <w:tcW w:w="3780" w:type="dxa"/>
          </w:tcPr>
          <w:p w:rsidR="004F3AF4" w:rsidRPr="007555C9" w:rsidRDefault="004F3AF4" w:rsidP="004F3AF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60" w:type="dxa"/>
          </w:tcPr>
          <w:p w:rsidR="004F3AF4" w:rsidRPr="007555C9" w:rsidRDefault="008C73AB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23,437</w:t>
            </w:r>
          </w:p>
        </w:tc>
        <w:tc>
          <w:tcPr>
            <w:tcW w:w="1350" w:type="dxa"/>
          </w:tcPr>
          <w:p w:rsidR="004F3AF4" w:rsidRPr="007555C9" w:rsidRDefault="004F3AF4" w:rsidP="004F3AF4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24,775</w:t>
            </w:r>
          </w:p>
        </w:tc>
        <w:tc>
          <w:tcPr>
            <w:tcW w:w="1350" w:type="dxa"/>
          </w:tcPr>
          <w:p w:rsidR="004F3AF4" w:rsidRPr="007555C9" w:rsidRDefault="000E60E9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11,116</w:t>
            </w:r>
          </w:p>
        </w:tc>
        <w:tc>
          <w:tcPr>
            <w:tcW w:w="1440" w:type="dxa"/>
          </w:tcPr>
          <w:p w:rsidR="004F3AF4" w:rsidRPr="007555C9" w:rsidRDefault="004F3AF4" w:rsidP="004F3AF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12,003</w:t>
            </w:r>
          </w:p>
        </w:tc>
      </w:tr>
    </w:tbl>
    <w:p w:rsidR="00E64AB0" w:rsidRPr="007555C9" w:rsidRDefault="00E64AB0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4AB0" w:rsidRPr="007555C9" w:rsidRDefault="00E64A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367556" w:rsidRPr="007555C9" w:rsidRDefault="007F4552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19</w:t>
      </w:r>
      <w:r w:rsidR="00367556" w:rsidRPr="007555C9">
        <w:rPr>
          <w:rFonts w:ascii="Angsana New" w:hAnsi="Angsana New"/>
          <w:b/>
          <w:bCs/>
          <w:sz w:val="32"/>
          <w:szCs w:val="32"/>
        </w:rPr>
        <w:t>.</w:t>
      </w:r>
      <w:r w:rsidR="00367556" w:rsidRPr="007555C9">
        <w:rPr>
          <w:rFonts w:ascii="Angsana New" w:hAnsi="Angsana New"/>
          <w:b/>
          <w:bCs/>
          <w:sz w:val="32"/>
          <w:szCs w:val="32"/>
        </w:rPr>
        <w:tab/>
      </w:r>
      <w:r w:rsidR="00367556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67556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7556" w:rsidRPr="007555C9">
        <w:rPr>
          <w:rFonts w:ascii="Angsana New" w:hAnsi="Angsana New"/>
          <w:sz w:val="32"/>
          <w:szCs w:val="32"/>
          <w:cs/>
        </w:rPr>
        <w:t>ค่าใช้จ่าย</w:t>
      </w:r>
      <w:r w:rsidR="00672D1C" w:rsidRPr="007555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36755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:rsidTr="00303BB6">
        <w:tc>
          <w:tcPr>
            <w:tcW w:w="9060" w:type="dxa"/>
            <w:gridSpan w:val="5"/>
          </w:tcPr>
          <w:p w:rsidR="00303BB6" w:rsidRPr="007555C9" w:rsidRDefault="00303BB6" w:rsidP="006165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61658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61658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58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057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58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3838E9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57" w:type="dxa"/>
          </w:tcPr>
          <w:p w:rsidR="00303BB6" w:rsidRPr="007555C9" w:rsidRDefault="00303BB6" w:rsidP="0061658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:rsidR="00303BB6" w:rsidRPr="007555C9" w:rsidRDefault="00303BB6" w:rsidP="0061658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303BB6" w:rsidRPr="007555C9" w:rsidRDefault="00303BB6" w:rsidP="0061658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:rsidR="00303BB6" w:rsidRPr="007555C9" w:rsidRDefault="00303BB6" w:rsidP="0061658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F3AF4" w:rsidRPr="007555C9" w:rsidTr="00303BB6">
        <w:tc>
          <w:tcPr>
            <w:tcW w:w="4830" w:type="dxa"/>
          </w:tcPr>
          <w:p w:rsidR="004F3AF4" w:rsidRPr="007555C9" w:rsidRDefault="004F3AF4" w:rsidP="004F3AF4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057" w:type="dxa"/>
            <w:vAlign w:val="bottom"/>
          </w:tcPr>
          <w:p w:rsidR="004F3AF4" w:rsidRPr="007555C9" w:rsidRDefault="00571645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26,860</w:t>
            </w: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25,697</w:t>
            </w:r>
          </w:p>
        </w:tc>
        <w:tc>
          <w:tcPr>
            <w:tcW w:w="1057" w:type="dxa"/>
            <w:vAlign w:val="bottom"/>
          </w:tcPr>
          <w:p w:rsidR="004F3AF4" w:rsidRPr="007555C9" w:rsidRDefault="000E60E9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11,261</w:t>
            </w: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9,895</w:t>
            </w:r>
          </w:p>
        </w:tc>
      </w:tr>
      <w:tr w:rsidR="004F3AF4" w:rsidRPr="007555C9" w:rsidTr="00303BB6">
        <w:tc>
          <w:tcPr>
            <w:tcW w:w="4830" w:type="dxa"/>
          </w:tcPr>
          <w:p w:rsidR="004F3AF4" w:rsidRPr="007555C9" w:rsidRDefault="004F3AF4" w:rsidP="004F3AF4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:rsidR="004F3AF4" w:rsidRPr="007555C9" w:rsidRDefault="004F3AF4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4F3AF4" w:rsidRPr="007555C9" w:rsidRDefault="004F3AF4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F3AF4" w:rsidRPr="007555C9" w:rsidTr="00303BB6">
        <w:tc>
          <w:tcPr>
            <w:tcW w:w="4830" w:type="dxa"/>
          </w:tcPr>
          <w:p w:rsidR="004F3AF4" w:rsidRPr="007555C9" w:rsidRDefault="004F3AF4" w:rsidP="004F3AF4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</w:t>
            </w:r>
          </w:p>
          <w:p w:rsidR="004F3AF4" w:rsidRPr="007555C9" w:rsidRDefault="004F3AF4" w:rsidP="004F3AF4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57" w:type="dxa"/>
            <w:vAlign w:val="bottom"/>
          </w:tcPr>
          <w:p w:rsidR="004F3AF4" w:rsidRPr="007555C9" w:rsidRDefault="00571645" w:rsidP="004F3A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6778E" w:rsidRPr="007555C9">
              <w:rPr>
                <w:rFonts w:ascii="Angsana New" w:hAnsi="Angsana New"/>
                <w:spacing w:val="-4"/>
                <w:sz w:val="32"/>
                <w:szCs w:val="32"/>
              </w:rPr>
              <w:t>627</w:t>
            </w: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(2,443)</w:t>
            </w:r>
          </w:p>
        </w:tc>
        <w:tc>
          <w:tcPr>
            <w:tcW w:w="1057" w:type="dxa"/>
            <w:vAlign w:val="bottom"/>
          </w:tcPr>
          <w:p w:rsidR="004F3AF4" w:rsidRPr="007555C9" w:rsidRDefault="000E60E9" w:rsidP="004F3A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552</w:t>
            </w: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480</w:t>
            </w:r>
          </w:p>
        </w:tc>
      </w:tr>
      <w:tr w:rsidR="004F3AF4" w:rsidRPr="007555C9" w:rsidTr="00303BB6">
        <w:tc>
          <w:tcPr>
            <w:tcW w:w="4830" w:type="dxa"/>
          </w:tcPr>
          <w:p w:rsidR="004F3AF4" w:rsidRPr="007555C9" w:rsidRDefault="004F3AF4" w:rsidP="004F3AF4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:rsidR="004F3AF4" w:rsidRPr="007555C9" w:rsidRDefault="004F3AF4" w:rsidP="004F3AF4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057" w:type="dxa"/>
            <w:vAlign w:val="bottom"/>
          </w:tcPr>
          <w:p w:rsidR="004F3AF4" w:rsidRPr="007555C9" w:rsidRDefault="00D6778E" w:rsidP="004F3A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26,233</w:t>
            </w: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23,254</w:t>
            </w:r>
          </w:p>
        </w:tc>
        <w:tc>
          <w:tcPr>
            <w:tcW w:w="1057" w:type="dxa"/>
            <w:vAlign w:val="bottom"/>
          </w:tcPr>
          <w:p w:rsidR="004F3AF4" w:rsidRPr="007555C9" w:rsidRDefault="000E60E9" w:rsidP="004F3A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11,813</w:t>
            </w:r>
          </w:p>
        </w:tc>
        <w:tc>
          <w:tcPr>
            <w:tcW w:w="1058" w:type="dxa"/>
            <w:vAlign w:val="bottom"/>
          </w:tcPr>
          <w:p w:rsidR="004F3AF4" w:rsidRPr="007555C9" w:rsidRDefault="004F3AF4" w:rsidP="004F3A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10,375</w:t>
            </w:r>
          </w:p>
        </w:tc>
      </w:tr>
    </w:tbl>
    <w:p w:rsidR="00367556" w:rsidRPr="007555C9" w:rsidRDefault="00367556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0B010B" w:rsidRPr="007555C9">
        <w:rPr>
          <w:rFonts w:ascii="Angsana New" w:hAnsi="Angsana New"/>
          <w:sz w:val="32"/>
          <w:szCs w:val="32"/>
        </w:rPr>
        <w:t xml:space="preserve">                   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F50AE7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:rsidTr="00303BB6">
        <w:trPr>
          <w:trHeight w:val="80"/>
        </w:trPr>
        <w:tc>
          <w:tcPr>
            <w:tcW w:w="9060" w:type="dxa"/>
            <w:gridSpan w:val="5"/>
          </w:tcPr>
          <w:p w:rsidR="00303BB6" w:rsidRPr="007555C9" w:rsidRDefault="00303BB6" w:rsidP="00442D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58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057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58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71645" w:rsidRPr="007555C9" w:rsidTr="004A6B2A">
        <w:tc>
          <w:tcPr>
            <w:tcW w:w="4830" w:type="dxa"/>
          </w:tcPr>
          <w:p w:rsidR="00571645" w:rsidRPr="007555C9" w:rsidRDefault="00571645" w:rsidP="0057164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(ขาดทุน)                                      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71645" w:rsidRPr="007555C9" w:rsidRDefault="00571645" w:rsidP="00206DFB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057" w:type="dxa"/>
            <w:vAlign w:val="bottom"/>
          </w:tcPr>
          <w:p w:rsidR="00571645" w:rsidRPr="007555C9" w:rsidRDefault="008D3158" w:rsidP="00571645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183</w:t>
            </w:r>
          </w:p>
        </w:tc>
        <w:tc>
          <w:tcPr>
            <w:tcW w:w="1058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(240)</w:t>
            </w:r>
          </w:p>
        </w:tc>
        <w:tc>
          <w:tcPr>
            <w:tcW w:w="1057" w:type="dxa"/>
            <w:vAlign w:val="bottom"/>
          </w:tcPr>
          <w:p w:rsidR="00571645" w:rsidRPr="007555C9" w:rsidRDefault="008D3158" w:rsidP="00571645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(14)</w:t>
            </w:r>
          </w:p>
        </w:tc>
        <w:tc>
          <w:tcPr>
            <w:tcW w:w="1058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(27)</w:t>
            </w:r>
          </w:p>
        </w:tc>
      </w:tr>
      <w:tr w:rsidR="00571645" w:rsidRPr="007555C9" w:rsidTr="00303BB6">
        <w:tc>
          <w:tcPr>
            <w:tcW w:w="4830" w:type="dxa"/>
          </w:tcPr>
          <w:p w:rsidR="00571645" w:rsidRPr="007555C9" w:rsidRDefault="00571645" w:rsidP="0057164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 w:rsidR="007555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57" w:type="dxa"/>
            <w:vAlign w:val="bottom"/>
          </w:tcPr>
          <w:p w:rsidR="00571645" w:rsidRPr="007555C9" w:rsidRDefault="008D3158" w:rsidP="005716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931</w:t>
            </w:r>
          </w:p>
        </w:tc>
        <w:tc>
          <w:tcPr>
            <w:tcW w:w="1058" w:type="dxa"/>
            <w:vAlign w:val="bottom"/>
          </w:tcPr>
          <w:p w:rsidR="00571645" w:rsidRPr="007555C9" w:rsidRDefault="00571645" w:rsidP="005716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7" w:type="dxa"/>
            <w:vAlign w:val="bottom"/>
          </w:tcPr>
          <w:p w:rsidR="00571645" w:rsidRPr="007555C9" w:rsidRDefault="008D3158" w:rsidP="005716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931</w:t>
            </w:r>
          </w:p>
        </w:tc>
        <w:tc>
          <w:tcPr>
            <w:tcW w:w="1058" w:type="dxa"/>
            <w:vAlign w:val="bottom"/>
          </w:tcPr>
          <w:p w:rsidR="00571645" w:rsidRPr="007555C9" w:rsidRDefault="00571645" w:rsidP="005716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71645" w:rsidRPr="007555C9" w:rsidTr="00303BB6">
        <w:tc>
          <w:tcPr>
            <w:tcW w:w="4830" w:type="dxa"/>
          </w:tcPr>
          <w:p w:rsidR="00571645" w:rsidRPr="007555C9" w:rsidRDefault="00571645" w:rsidP="0057164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:rsidR="00571645" w:rsidRPr="007555C9" w:rsidRDefault="008D3158" w:rsidP="0057164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1,114</w:t>
            </w:r>
          </w:p>
        </w:tc>
        <w:tc>
          <w:tcPr>
            <w:tcW w:w="1058" w:type="dxa"/>
            <w:vAlign w:val="bottom"/>
          </w:tcPr>
          <w:p w:rsidR="00571645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(240)</w:t>
            </w:r>
          </w:p>
        </w:tc>
        <w:tc>
          <w:tcPr>
            <w:tcW w:w="1057" w:type="dxa"/>
            <w:vAlign w:val="bottom"/>
          </w:tcPr>
          <w:p w:rsidR="00571645" w:rsidRPr="007555C9" w:rsidRDefault="008D3158" w:rsidP="0057164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917</w:t>
            </w:r>
          </w:p>
        </w:tc>
        <w:tc>
          <w:tcPr>
            <w:tcW w:w="1058" w:type="dxa"/>
            <w:vAlign w:val="bottom"/>
          </w:tcPr>
          <w:p w:rsidR="00571645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(27)</w:t>
            </w:r>
          </w:p>
        </w:tc>
      </w:tr>
    </w:tbl>
    <w:p w:rsidR="00B03135" w:rsidRPr="007555C9" w:rsidRDefault="00B03135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B03135" w:rsidRPr="007555C9" w:rsidRDefault="00B031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br w:type="page"/>
      </w:r>
    </w:p>
    <w:p w:rsidR="00367556" w:rsidRPr="007555C9" w:rsidRDefault="0036755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รายการ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F10CA3" w:rsidRPr="007555C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555C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672D1C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554CCF" w:rsidRPr="007555C9">
        <w:rPr>
          <w:rFonts w:ascii="Angsana New" w:hAnsi="Angsana New"/>
          <w:sz w:val="32"/>
          <w:szCs w:val="32"/>
        </w:rPr>
        <w:t>31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672D1C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672D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200"/>
        <w:gridCol w:w="1530"/>
        <w:gridCol w:w="1260"/>
        <w:gridCol w:w="1080"/>
        <w:gridCol w:w="1080"/>
      </w:tblGrid>
      <w:tr w:rsidR="00303BB6" w:rsidRPr="007555C9" w:rsidTr="00BD1A0D">
        <w:tc>
          <w:tcPr>
            <w:tcW w:w="9150" w:type="dxa"/>
            <w:gridSpan w:val="5"/>
          </w:tcPr>
          <w:p w:rsidR="00303BB6" w:rsidRPr="007555C9" w:rsidRDefault="00303BB6" w:rsidP="00E379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:rsidTr="00BD1A0D">
        <w:tc>
          <w:tcPr>
            <w:tcW w:w="4200" w:type="dxa"/>
          </w:tcPr>
          <w:p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03BB6" w:rsidRPr="007555C9" w:rsidTr="00BD1A0D">
        <w:tc>
          <w:tcPr>
            <w:tcW w:w="4200" w:type="dxa"/>
          </w:tcPr>
          <w:p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303BB6" w:rsidRPr="007555C9" w:rsidRDefault="00F87CBA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624F8" w:rsidRPr="007555C9" w:rsidTr="00BD1A0D">
        <w:tc>
          <w:tcPr>
            <w:tcW w:w="4200" w:type="dxa"/>
            <w:vAlign w:val="bottom"/>
          </w:tcPr>
          <w:p w:rsidR="004624F8" w:rsidRPr="007555C9" w:rsidRDefault="004624F8" w:rsidP="004624F8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</w:tcPr>
          <w:p w:rsidR="004624F8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140,045</w:t>
            </w:r>
          </w:p>
        </w:tc>
        <w:tc>
          <w:tcPr>
            <w:tcW w:w="126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130,780</w:t>
            </w:r>
          </w:p>
        </w:tc>
        <w:tc>
          <w:tcPr>
            <w:tcW w:w="1080" w:type="dxa"/>
          </w:tcPr>
          <w:p w:rsidR="004624F8" w:rsidRPr="007555C9" w:rsidRDefault="000E60E9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123,451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112,558</w:t>
            </w:r>
          </w:p>
        </w:tc>
      </w:tr>
      <w:tr w:rsidR="004624F8" w:rsidRPr="007555C9" w:rsidTr="00BD1A0D">
        <w:tc>
          <w:tcPr>
            <w:tcW w:w="4200" w:type="dxa"/>
            <w:vAlign w:val="bottom"/>
          </w:tcPr>
          <w:p w:rsidR="004624F8" w:rsidRPr="007555C9" w:rsidRDefault="004624F8" w:rsidP="004624F8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8.25 - 25</w:t>
            </w:r>
          </w:p>
        </w:tc>
        <w:tc>
          <w:tcPr>
            <w:tcW w:w="1260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17, 20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</w:tcPr>
          <w:p w:rsidR="00571645" w:rsidRPr="007555C9" w:rsidRDefault="00571645" w:rsidP="00571645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28,555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26,018</w:t>
            </w:r>
          </w:p>
        </w:tc>
        <w:tc>
          <w:tcPr>
            <w:tcW w:w="1080" w:type="dxa"/>
          </w:tcPr>
          <w:p w:rsidR="00571645" w:rsidRPr="007555C9" w:rsidRDefault="00571645" w:rsidP="00571645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24,690</w:t>
            </w:r>
          </w:p>
        </w:tc>
        <w:tc>
          <w:tcPr>
            <w:tcW w:w="1080" w:type="dxa"/>
          </w:tcPr>
          <w:p w:rsidR="00571645" w:rsidRPr="007555C9" w:rsidRDefault="00571645" w:rsidP="00571645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22,512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</w:tcPr>
          <w:p w:rsidR="00571645" w:rsidRPr="007555C9" w:rsidRDefault="00571645" w:rsidP="00571645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571645" w:rsidRPr="007555C9" w:rsidRDefault="00571645" w:rsidP="00571645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:rsidR="00571645" w:rsidRPr="007555C9" w:rsidRDefault="00571645" w:rsidP="0057164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163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2,901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134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2,678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(1,330)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530" w:type="dxa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(528)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(3,218)</w:t>
            </w:r>
          </w:p>
        </w:tc>
        <w:tc>
          <w:tcPr>
            <w:tcW w:w="1080" w:type="dxa"/>
            <w:vAlign w:val="bottom"/>
          </w:tcPr>
          <w:p w:rsidR="00571645" w:rsidRPr="007555C9" w:rsidRDefault="003A421E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(13,5</w:t>
            </w:r>
            <w:r w:rsidR="00571645" w:rsidRPr="007555C9">
              <w:rPr>
                <w:rFonts w:ascii="Angsana New" w:hAnsi="Angsana New"/>
                <w:spacing w:val="-4"/>
                <w:sz w:val="28"/>
                <w:szCs w:val="28"/>
              </w:rPr>
              <w:t>63)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(15,295)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</w:tcPr>
          <w:p w:rsidR="00571645" w:rsidRPr="007555C9" w:rsidRDefault="00571645" w:rsidP="0057164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6778E" w:rsidRPr="007555C9">
              <w:rPr>
                <w:rFonts w:ascii="Angsana New" w:hAnsi="Angsana New"/>
                <w:spacing w:val="-4"/>
                <w:sz w:val="28"/>
                <w:szCs w:val="28"/>
              </w:rPr>
              <w:t>627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(2,443)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552</w:t>
            </w:r>
          </w:p>
        </w:tc>
        <w:tc>
          <w:tcPr>
            <w:tcW w:w="1080" w:type="dxa"/>
            <w:vAlign w:val="bottom"/>
          </w:tcPr>
          <w:p w:rsidR="00571645" w:rsidRPr="007555C9" w:rsidRDefault="00571645" w:rsidP="0057164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0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480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571645" w:rsidRPr="007555C9" w:rsidRDefault="00D6778E" w:rsidP="00571645">
            <w:pPr>
              <w:pBdr>
                <w:bottom w:val="single" w:sz="2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(2,322</w:t>
            </w:r>
            <w:r w:rsidR="00571645" w:rsidRPr="007555C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(2,764)</w:t>
            </w:r>
          </w:p>
        </w:tc>
        <w:tc>
          <w:tcPr>
            <w:tcW w:w="1080" w:type="dxa"/>
          </w:tcPr>
          <w:p w:rsidR="00571645" w:rsidRPr="007555C9" w:rsidRDefault="00571645" w:rsidP="00571645">
            <w:pPr>
              <w:pBdr>
                <w:bottom w:val="single" w:sz="2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(12,877)</w:t>
            </w:r>
          </w:p>
        </w:tc>
        <w:tc>
          <w:tcPr>
            <w:tcW w:w="1080" w:type="dxa"/>
          </w:tcPr>
          <w:p w:rsidR="00571645" w:rsidRPr="007555C9" w:rsidRDefault="00571645" w:rsidP="00571645">
            <w:pPr>
              <w:pBdr>
                <w:bottom w:val="single" w:sz="2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(12,137)</w:t>
            </w:r>
          </w:p>
        </w:tc>
      </w:tr>
      <w:tr w:rsidR="00571645" w:rsidRPr="007555C9" w:rsidTr="00BD1A0D">
        <w:tc>
          <w:tcPr>
            <w:tcW w:w="4200" w:type="dxa"/>
            <w:vAlign w:val="bottom"/>
          </w:tcPr>
          <w:p w:rsidR="00571645" w:rsidRPr="007555C9" w:rsidRDefault="00571645" w:rsidP="00571645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</w:tcPr>
          <w:p w:rsidR="00571645" w:rsidRPr="007555C9" w:rsidRDefault="00D6778E" w:rsidP="0057164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26,233</w:t>
            </w:r>
          </w:p>
        </w:tc>
        <w:tc>
          <w:tcPr>
            <w:tcW w:w="1260" w:type="dxa"/>
          </w:tcPr>
          <w:p w:rsidR="00571645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23,254</w:t>
            </w:r>
          </w:p>
        </w:tc>
        <w:tc>
          <w:tcPr>
            <w:tcW w:w="1080" w:type="dxa"/>
          </w:tcPr>
          <w:p w:rsidR="00571645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11,813</w:t>
            </w:r>
          </w:p>
        </w:tc>
        <w:tc>
          <w:tcPr>
            <w:tcW w:w="1080" w:type="dxa"/>
          </w:tcPr>
          <w:p w:rsidR="00571645" w:rsidRPr="007555C9" w:rsidRDefault="00571645" w:rsidP="0057164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10,375</w:t>
            </w:r>
          </w:p>
        </w:tc>
      </w:tr>
    </w:tbl>
    <w:p w:rsidR="00367556" w:rsidRPr="007555C9" w:rsidRDefault="00367556" w:rsidP="003838E9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1230"/>
        <w:gridCol w:w="1080"/>
        <w:gridCol w:w="1080"/>
        <w:gridCol w:w="990"/>
        <w:gridCol w:w="1080"/>
      </w:tblGrid>
      <w:tr w:rsidR="00303BB6" w:rsidRPr="007555C9" w:rsidTr="00303BB6">
        <w:tc>
          <w:tcPr>
            <w:tcW w:w="1800" w:type="dxa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5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  <w:gridSpan w:val="3"/>
          </w:tcPr>
          <w:p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303BB6" w:rsidRPr="007555C9" w:rsidTr="00303BB6">
        <w:tc>
          <w:tcPr>
            <w:tcW w:w="4830" w:type="dxa"/>
            <w:gridSpan w:val="3"/>
          </w:tcPr>
          <w:p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03BB6" w:rsidRPr="007555C9" w:rsidTr="00303BB6">
        <w:tc>
          <w:tcPr>
            <w:tcW w:w="4830" w:type="dxa"/>
            <w:gridSpan w:val="3"/>
          </w:tcPr>
          <w:p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303BB6" w:rsidRPr="007555C9" w:rsidRDefault="00F87CBA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303BB6" w:rsidRPr="007555C9" w:rsidRDefault="00F87CBA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0" w:type="dxa"/>
          </w:tcPr>
          <w:p w:rsidR="00303BB6" w:rsidRPr="007555C9" w:rsidRDefault="00F87CBA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303BB6" w:rsidRPr="007555C9" w:rsidRDefault="00F87CBA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03BB6" w:rsidRPr="007555C9" w:rsidTr="00303BB6">
        <w:tc>
          <w:tcPr>
            <w:tcW w:w="4830" w:type="dxa"/>
            <w:gridSpan w:val="3"/>
          </w:tcPr>
          <w:p w:rsidR="00303BB6" w:rsidRPr="007555C9" w:rsidRDefault="00303BB6" w:rsidP="003838E9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303BB6" w:rsidRPr="007555C9" w:rsidRDefault="00303BB6" w:rsidP="002B1F4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03BB6" w:rsidRPr="007555C9" w:rsidRDefault="00303BB6" w:rsidP="002B1F4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:rsidR="00303BB6" w:rsidRPr="007555C9" w:rsidRDefault="00303BB6" w:rsidP="002B1F4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03BB6" w:rsidRPr="007555C9" w:rsidRDefault="00303BB6" w:rsidP="002B1F4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990" w:type="dxa"/>
            <w:vAlign w:val="bottom"/>
          </w:tcPr>
          <w:p w:rsidR="004624F8" w:rsidRPr="007555C9" w:rsidRDefault="00066383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0E60E9" w:rsidRPr="007555C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3,398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3,323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3,398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2,142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ค่าเช่ารอตัดจ่าย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257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257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2,450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2,450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ind w:left="-4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5,305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6,109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5,305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4,925</w:t>
            </w:r>
          </w:p>
        </w:tc>
      </w:tr>
    </w:tbl>
    <w:p w:rsidR="007F4552" w:rsidRPr="007555C9" w:rsidRDefault="007F4552">
      <w:pPr>
        <w:rPr>
          <w:rFonts w:ascii="Angsana New" w:hAnsi="Angsana New"/>
        </w:rPr>
      </w:pPr>
      <w:r w:rsidRPr="007555C9">
        <w:rPr>
          <w:rFonts w:ascii="Angsana New" w:hAnsi="Angsana New"/>
        </w:rPr>
        <w:br w:type="page"/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1230"/>
        <w:gridCol w:w="1080"/>
        <w:gridCol w:w="1080"/>
        <w:gridCol w:w="990"/>
        <w:gridCol w:w="1080"/>
      </w:tblGrid>
      <w:tr w:rsidR="007F4552" w:rsidRPr="007555C9" w:rsidTr="00CF0BF2">
        <w:tc>
          <w:tcPr>
            <w:tcW w:w="1800" w:type="dxa"/>
          </w:tcPr>
          <w:p w:rsidR="007F4552" w:rsidRPr="007555C9" w:rsidRDefault="007F4552" w:rsidP="00CF0B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4552" w:rsidRPr="007555C9" w:rsidRDefault="007F4552" w:rsidP="00CF0B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5"/>
          </w:tcPr>
          <w:p w:rsidR="007F4552" w:rsidRPr="007555C9" w:rsidRDefault="007F4552" w:rsidP="00CF0B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4552" w:rsidRPr="007555C9" w:rsidTr="00CF0BF2">
        <w:tc>
          <w:tcPr>
            <w:tcW w:w="4830" w:type="dxa"/>
            <w:gridSpan w:val="3"/>
          </w:tcPr>
          <w:p w:rsidR="007F4552" w:rsidRPr="007555C9" w:rsidRDefault="007F4552" w:rsidP="00CF0B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F4552" w:rsidRPr="007555C9" w:rsidTr="00CF0BF2">
        <w:tc>
          <w:tcPr>
            <w:tcW w:w="4830" w:type="dxa"/>
            <w:gridSpan w:val="3"/>
          </w:tcPr>
          <w:p w:rsidR="007F4552" w:rsidRPr="007555C9" w:rsidRDefault="007F4552" w:rsidP="00CF0B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F4552" w:rsidRPr="007555C9" w:rsidTr="00CF0BF2">
        <w:tc>
          <w:tcPr>
            <w:tcW w:w="4830" w:type="dxa"/>
            <w:gridSpan w:val="3"/>
          </w:tcPr>
          <w:p w:rsidR="007F4552" w:rsidRPr="007555C9" w:rsidRDefault="007F4552" w:rsidP="00CF0B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0" w:type="dxa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กำไรที่ยังไม่เกิดขึ้นจากการเปลี่ยนแปลง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  <w:tc>
          <w:tcPr>
            <w:tcW w:w="1080" w:type="dxa"/>
            <w:vAlign w:val="bottom"/>
          </w:tcPr>
          <w:p w:rsidR="004624F8" w:rsidRPr="007555C9" w:rsidRDefault="008C73AB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224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080" w:type="dxa"/>
            <w:vAlign w:val="bottom"/>
          </w:tcPr>
          <w:p w:rsidR="004624F8" w:rsidRPr="007555C9" w:rsidRDefault="00D6778E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41,842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39,317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4624F8" w:rsidRPr="007555C9" w:rsidRDefault="00D6778E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41,883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39,541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</w:p>
        </w:tc>
      </w:tr>
      <w:tr w:rsidR="004624F8" w:rsidRPr="007555C9" w:rsidTr="00303BB6">
        <w:tc>
          <w:tcPr>
            <w:tcW w:w="4830" w:type="dxa"/>
            <w:gridSpan w:val="3"/>
          </w:tcPr>
          <w:p w:rsidR="004624F8" w:rsidRPr="007555C9" w:rsidRDefault="004624F8" w:rsidP="004624F8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:rsidR="004624F8" w:rsidRPr="007555C9" w:rsidRDefault="00D6778E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(36,578</w:t>
            </w:r>
            <w:r w:rsidR="008D3158" w:rsidRPr="007555C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(33,432)</w:t>
            </w:r>
          </w:p>
        </w:tc>
        <w:tc>
          <w:tcPr>
            <w:tcW w:w="990" w:type="dxa"/>
            <w:vAlign w:val="bottom"/>
          </w:tcPr>
          <w:p w:rsidR="004624F8" w:rsidRPr="007555C9" w:rsidRDefault="000E60E9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5,264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4,898</w:t>
            </w:r>
          </w:p>
        </w:tc>
      </w:tr>
    </w:tbl>
    <w:p w:rsidR="004D70E5" w:rsidRPr="007555C9" w:rsidRDefault="007F4552" w:rsidP="0040525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20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4D70E5" w:rsidRPr="007555C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76AA6" w:rsidRPr="007555C9" w:rsidRDefault="00976AA6" w:rsidP="007555C9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</w:p>
    <w:p w:rsidR="00976AA6" w:rsidRPr="007555C9" w:rsidRDefault="00976AA6" w:rsidP="007555C9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95"/>
        <w:gridCol w:w="1095"/>
        <w:gridCol w:w="1095"/>
        <w:gridCol w:w="1095"/>
        <w:gridCol w:w="1095"/>
        <w:gridCol w:w="1095"/>
      </w:tblGrid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976AA6" w:rsidRPr="007555C9" w:rsidRDefault="00976AA6" w:rsidP="00976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7555C9">
              <w:rPr>
                <w:rFonts w:ascii="Angsana New" w:hAnsi="Angsana New"/>
              </w:rPr>
              <w:t xml:space="preserve"> 31 </w:t>
            </w:r>
            <w:r w:rsidRPr="007555C9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976AA6" w:rsidRPr="007555C9" w:rsidRDefault="00976AA6" w:rsidP="00FB07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กำไรสำหรับ</w:t>
            </w:r>
            <w:r w:rsidR="00FB07DA" w:rsidRPr="007555C9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190" w:type="dxa"/>
            <w:gridSpan w:val="2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จำนวนหุ้นสามัญ</w:t>
            </w:r>
            <w:r w:rsidRPr="007555C9">
              <w:rPr>
                <w:rFonts w:ascii="Angsana New" w:hAnsi="Angsana New"/>
              </w:rPr>
              <w:t xml:space="preserve">                           </w:t>
            </w:r>
            <w:r w:rsidRPr="007555C9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2190" w:type="dxa"/>
            <w:gridSpan w:val="2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พันบาท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พันบาท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พันหุ้น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พันหุ้น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บาท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976AA6" w:rsidRPr="007555C9" w:rsidTr="00494A34">
        <w:trPr>
          <w:trHeight w:val="333"/>
        </w:trPr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both"/>
              <w:rPr>
                <w:rFonts w:ascii="Angsana New" w:hAnsi="Angsana New"/>
              </w:rPr>
            </w:pPr>
          </w:p>
        </w:tc>
      </w:tr>
      <w:tr w:rsidR="00993CA9" w:rsidRPr="007555C9" w:rsidTr="00494A34">
        <w:tc>
          <w:tcPr>
            <w:tcW w:w="2880" w:type="dxa"/>
          </w:tcPr>
          <w:p w:rsidR="00993CA9" w:rsidRPr="007555C9" w:rsidRDefault="00993CA9" w:rsidP="00993CA9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5" w:type="dxa"/>
            <w:vAlign w:val="bottom"/>
          </w:tcPr>
          <w:p w:rsidR="00993CA9" w:rsidRPr="007555C9" w:rsidRDefault="00EC1A70" w:rsidP="00C907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96,193</w:t>
            </w:r>
          </w:p>
        </w:tc>
        <w:tc>
          <w:tcPr>
            <w:tcW w:w="1095" w:type="dxa"/>
            <w:vAlign w:val="bottom"/>
          </w:tcPr>
          <w:p w:rsidR="00993CA9" w:rsidRPr="007555C9" w:rsidRDefault="004624F8" w:rsidP="000275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89,700</w:t>
            </w:r>
          </w:p>
        </w:tc>
        <w:tc>
          <w:tcPr>
            <w:tcW w:w="1095" w:type="dxa"/>
            <w:vAlign w:val="bottom"/>
          </w:tcPr>
          <w:p w:rsidR="00993CA9" w:rsidRPr="007555C9" w:rsidRDefault="000E60E9" w:rsidP="00494A3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651,900</w:t>
            </w:r>
          </w:p>
        </w:tc>
        <w:tc>
          <w:tcPr>
            <w:tcW w:w="1095" w:type="dxa"/>
            <w:vAlign w:val="bottom"/>
          </w:tcPr>
          <w:p w:rsidR="00993CA9" w:rsidRPr="007555C9" w:rsidRDefault="004624F8" w:rsidP="00494A3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651,900</w:t>
            </w:r>
          </w:p>
        </w:tc>
        <w:tc>
          <w:tcPr>
            <w:tcW w:w="1095" w:type="dxa"/>
            <w:vAlign w:val="bottom"/>
          </w:tcPr>
          <w:p w:rsidR="00993CA9" w:rsidRPr="007555C9" w:rsidRDefault="00EC1A70" w:rsidP="00993C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0.15</w:t>
            </w:r>
          </w:p>
        </w:tc>
        <w:tc>
          <w:tcPr>
            <w:tcW w:w="1095" w:type="dxa"/>
            <w:vAlign w:val="bottom"/>
          </w:tcPr>
          <w:p w:rsidR="00993CA9" w:rsidRPr="007555C9" w:rsidRDefault="004624F8" w:rsidP="00993C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0.14</w:t>
            </w:r>
          </w:p>
        </w:tc>
      </w:tr>
    </w:tbl>
    <w:p w:rsidR="00101EF3" w:rsidRPr="007555C9" w:rsidRDefault="00101EF3">
      <w:pPr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95"/>
        <w:gridCol w:w="1095"/>
        <w:gridCol w:w="1095"/>
        <w:gridCol w:w="1095"/>
        <w:gridCol w:w="1095"/>
        <w:gridCol w:w="1095"/>
      </w:tblGrid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spacing w:before="120"/>
              <w:ind w:right="-108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6570" w:type="dxa"/>
            <w:gridSpan w:val="6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7555C9">
              <w:rPr>
                <w:rFonts w:ascii="Angsana New" w:hAnsi="Angsana New"/>
              </w:rPr>
              <w:t xml:space="preserve"> 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976AA6" w:rsidRPr="007555C9" w:rsidRDefault="00976AA6" w:rsidP="00FB07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กำไรสำหรับ</w:t>
            </w:r>
            <w:r w:rsidR="00FB07DA" w:rsidRPr="007555C9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190" w:type="dxa"/>
            <w:gridSpan w:val="2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จำนวนหุ้นสามัญ</w:t>
            </w:r>
            <w:r w:rsidRPr="007555C9">
              <w:rPr>
                <w:rFonts w:ascii="Angsana New" w:hAnsi="Angsana New"/>
              </w:rPr>
              <w:t xml:space="preserve">                       </w:t>
            </w:r>
            <w:r w:rsidRPr="007555C9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2190" w:type="dxa"/>
            <w:gridSpan w:val="2"/>
            <w:vAlign w:val="bottom"/>
          </w:tcPr>
          <w:p w:rsidR="00976AA6" w:rsidRPr="007555C9" w:rsidRDefault="00976AA6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</w:tcPr>
          <w:p w:rsidR="00976AA6" w:rsidRPr="007555C9" w:rsidRDefault="00F87CBA" w:rsidP="004A6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2560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พันบาท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พันบาท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พันหุ้น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พันหุ้น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บาท</w:t>
            </w:r>
            <w:r w:rsidRPr="007555C9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976AA6" w:rsidRPr="007555C9" w:rsidTr="00494A34">
        <w:tc>
          <w:tcPr>
            <w:tcW w:w="2880" w:type="dxa"/>
          </w:tcPr>
          <w:p w:rsidR="00976AA6" w:rsidRPr="007555C9" w:rsidRDefault="00976AA6" w:rsidP="004A6B2A">
            <w:pPr>
              <w:ind w:left="240" w:right="-108" w:hanging="258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5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:rsidR="00976AA6" w:rsidRPr="007555C9" w:rsidRDefault="00976AA6" w:rsidP="004A6B2A">
            <w:pPr>
              <w:ind w:right="-108"/>
              <w:jc w:val="both"/>
              <w:rPr>
                <w:rFonts w:ascii="Angsana New" w:hAnsi="Angsana New"/>
              </w:rPr>
            </w:pPr>
          </w:p>
        </w:tc>
      </w:tr>
      <w:tr w:rsidR="004624F8" w:rsidRPr="007555C9" w:rsidTr="00494A34">
        <w:tc>
          <w:tcPr>
            <w:tcW w:w="2880" w:type="dxa"/>
          </w:tcPr>
          <w:p w:rsidR="004624F8" w:rsidRPr="007555C9" w:rsidRDefault="004624F8" w:rsidP="004624F8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5" w:type="dxa"/>
            <w:vAlign w:val="bottom"/>
          </w:tcPr>
          <w:p w:rsidR="004624F8" w:rsidRPr="007555C9" w:rsidRDefault="00EC1A70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109,748</w:t>
            </w:r>
          </w:p>
        </w:tc>
        <w:tc>
          <w:tcPr>
            <w:tcW w:w="1095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102,183</w:t>
            </w:r>
          </w:p>
        </w:tc>
        <w:tc>
          <w:tcPr>
            <w:tcW w:w="1095" w:type="dxa"/>
            <w:vAlign w:val="bottom"/>
          </w:tcPr>
          <w:p w:rsidR="004624F8" w:rsidRPr="007555C9" w:rsidRDefault="000E60E9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651,900</w:t>
            </w:r>
          </w:p>
        </w:tc>
        <w:tc>
          <w:tcPr>
            <w:tcW w:w="1095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651,900</w:t>
            </w:r>
          </w:p>
        </w:tc>
        <w:tc>
          <w:tcPr>
            <w:tcW w:w="1095" w:type="dxa"/>
            <w:vAlign w:val="bottom"/>
          </w:tcPr>
          <w:p w:rsidR="004624F8" w:rsidRPr="007555C9" w:rsidRDefault="000E60E9" w:rsidP="004624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0.17</w:t>
            </w:r>
          </w:p>
        </w:tc>
        <w:tc>
          <w:tcPr>
            <w:tcW w:w="1095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0.16</w:t>
            </w:r>
          </w:p>
        </w:tc>
      </w:tr>
    </w:tbl>
    <w:p w:rsidR="007F4552" w:rsidRPr="007555C9" w:rsidRDefault="007F45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05257" w:rsidRDefault="004052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25042" w:rsidRPr="007555C9" w:rsidRDefault="007F4552" w:rsidP="00976AA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21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555C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7D61" w:rsidRPr="007555C9" w:rsidRDefault="00A07D61" w:rsidP="003838E9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9A276E" w:rsidRPr="007555C9" w:rsidRDefault="007B2B8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บริษัทฯและบริษัทย่อยจัดโครงสร้างองค์กรเป็นหน่วยธุรกิจตามประเภทการให้บริการ ซึ่งบริษัทฯและบริษัทย่อยมีส่วนงานที่รายงานทั้งสิ้น </w:t>
      </w:r>
      <w:r w:rsidR="009A276E" w:rsidRPr="007555C9">
        <w:rPr>
          <w:rFonts w:ascii="Angsana New" w:hAnsi="Angsana New"/>
          <w:sz w:val="32"/>
          <w:szCs w:val="32"/>
        </w:rPr>
        <w:t>3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="00B511E2" w:rsidRPr="007555C9">
        <w:rPr>
          <w:rFonts w:ascii="Angsana New" w:hAnsi="Angsana New"/>
          <w:sz w:val="32"/>
          <w:szCs w:val="32"/>
          <w:cs/>
        </w:rPr>
        <w:t>งานคือส่วนงานจัดหาระวางการขนส่ง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 xml:space="preserve">ทางเรือ </w:t>
      </w:r>
      <w:r w:rsidR="00B511E2" w:rsidRPr="007555C9">
        <w:rPr>
          <w:rFonts w:ascii="Angsana New" w:hAnsi="Angsana New"/>
          <w:sz w:val="32"/>
          <w:szCs w:val="32"/>
          <w:cs/>
        </w:rPr>
        <w:t>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>ทางอากาศ</w:t>
      </w:r>
      <w:r w:rsidR="009A276E" w:rsidRPr="007555C9">
        <w:rPr>
          <w:rFonts w:ascii="Angsana New" w:hAnsi="Angsana New"/>
          <w:sz w:val="32"/>
          <w:szCs w:val="32"/>
          <w:cs/>
        </w:rPr>
        <w:t>และส่วนงาน</w:t>
      </w:r>
      <w:r w:rsidR="00B23F9E" w:rsidRPr="007555C9">
        <w:rPr>
          <w:rFonts w:ascii="Angsana New" w:hAnsi="Angsana New"/>
          <w:sz w:val="32"/>
          <w:szCs w:val="32"/>
          <w:cs/>
        </w:rPr>
        <w:t>โลจิสติกส์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9A276E" w:rsidRPr="007555C9" w:rsidRDefault="002B357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:rsidR="009A276E" w:rsidRPr="007555C9" w:rsidRDefault="003838E9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A276E" w:rsidRPr="007555C9" w:rsidRDefault="00101EF3" w:rsidP="007F455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และสินทรัพย์รวมของบริษัทฯและบริษัทย่อยสำหรับ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9A276E" w:rsidRPr="007555C9">
        <w:rPr>
          <w:rFonts w:ascii="Angsana New" w:hAnsi="Angsana New"/>
          <w:sz w:val="32"/>
          <w:szCs w:val="32"/>
        </w:rPr>
        <w:t>31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DD6B80" w:rsidRPr="007555C9">
        <w:rPr>
          <w:rFonts w:ascii="Angsana New" w:hAnsi="Angsana New"/>
          <w:sz w:val="32"/>
          <w:szCs w:val="32"/>
          <w:cs/>
        </w:rPr>
        <w:t xml:space="preserve"> </w:t>
      </w:r>
      <w:r w:rsidR="009A276E"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F35C7" w:rsidRPr="007555C9" w:rsidRDefault="00CF35C7" w:rsidP="00CF35C7">
      <w:pPr>
        <w:ind w:right="-320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080"/>
        <w:gridCol w:w="1080"/>
        <w:gridCol w:w="1620"/>
        <w:gridCol w:w="1170"/>
      </w:tblGrid>
      <w:tr w:rsidR="00CF35C7" w:rsidRPr="007555C9" w:rsidTr="00BC1E33">
        <w:tc>
          <w:tcPr>
            <w:tcW w:w="2340" w:type="dxa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CF35C7" w:rsidRPr="007555C9" w:rsidRDefault="00DD6B80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สำหรับปีสิ้นสุดวัน</w:t>
            </w:r>
            <w:r w:rsidR="00CF35C7" w:rsidRPr="007555C9">
              <w:rPr>
                <w:rFonts w:ascii="Angsana New" w:hAnsi="Angsana New"/>
                <w:b/>
                <w:bCs/>
                <w:cs/>
              </w:rPr>
              <w:t xml:space="preserve">ที่ </w:t>
            </w:r>
            <w:r w:rsidR="00D66FCE" w:rsidRPr="007555C9">
              <w:rPr>
                <w:rFonts w:ascii="Angsana New" w:hAnsi="Angsana New"/>
                <w:b/>
                <w:bCs/>
              </w:rPr>
              <w:t>31</w:t>
            </w:r>
            <w:r w:rsidR="00CF35C7" w:rsidRPr="007555C9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CF35C7" w:rsidRPr="007555C9" w:rsidTr="00BC1E33">
        <w:tc>
          <w:tcPr>
            <w:tcW w:w="2340" w:type="dxa"/>
            <w:vAlign w:val="bottom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F35C7" w:rsidRPr="007555C9" w:rsidRDefault="00CF35C7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F35C7" w:rsidRPr="007555C9" w:rsidRDefault="00CF35C7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จัดหาระวางการขนส่ง     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F35C7" w:rsidRPr="007555C9" w:rsidRDefault="00B23F9E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โลจิสติกส์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F35C7" w:rsidRPr="007555C9" w:rsidRDefault="00CF35C7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F35C7" w:rsidRPr="007555C9" w:rsidRDefault="00CF35C7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F35C7" w:rsidRPr="007555C9" w:rsidRDefault="00CF35C7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F35C7" w:rsidRPr="007555C9" w:rsidTr="00A619E6">
        <w:tc>
          <w:tcPr>
            <w:tcW w:w="2340" w:type="dxa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CF35C7" w:rsidRPr="007555C9" w:rsidTr="00BC1E33">
        <w:tc>
          <w:tcPr>
            <w:tcW w:w="2340" w:type="dxa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610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855</w:t>
            </w:r>
          </w:p>
        </w:tc>
        <w:tc>
          <w:tcPr>
            <w:tcW w:w="1080" w:type="dxa"/>
            <w:vAlign w:val="bottom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367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1,832</w:t>
            </w:r>
          </w:p>
        </w:tc>
        <w:tc>
          <w:tcPr>
            <w:tcW w:w="1620" w:type="dxa"/>
          </w:tcPr>
          <w:p w:rsidR="00CF35C7" w:rsidRPr="007555C9" w:rsidRDefault="00571645" w:rsidP="007F4552">
            <w:pPr>
              <w:tabs>
                <w:tab w:val="decimal" w:pos="115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1,832</w:t>
            </w:r>
          </w:p>
        </w:tc>
      </w:tr>
      <w:tr w:rsidR="00CF35C7" w:rsidRPr="007555C9" w:rsidTr="00BC1E33">
        <w:tc>
          <w:tcPr>
            <w:tcW w:w="2340" w:type="dxa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CF35C7" w:rsidRPr="007555C9" w:rsidRDefault="00571645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48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72</w:t>
            </w:r>
          </w:p>
        </w:tc>
        <w:tc>
          <w:tcPr>
            <w:tcW w:w="1620" w:type="dxa"/>
          </w:tcPr>
          <w:p w:rsidR="00CF35C7" w:rsidRPr="007555C9" w:rsidRDefault="00571645" w:rsidP="007F45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(72)</w:t>
            </w:r>
          </w:p>
        </w:tc>
        <w:tc>
          <w:tcPr>
            <w:tcW w:w="1170" w:type="dxa"/>
          </w:tcPr>
          <w:p w:rsidR="00CF35C7" w:rsidRPr="007555C9" w:rsidRDefault="00571645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CF35C7" w:rsidRPr="007555C9" w:rsidTr="00BC1E33">
        <w:tc>
          <w:tcPr>
            <w:tcW w:w="2340" w:type="dxa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CF35C7" w:rsidRPr="007555C9" w:rsidRDefault="00571645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631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903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370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1,904</w:t>
            </w:r>
          </w:p>
        </w:tc>
        <w:tc>
          <w:tcPr>
            <w:tcW w:w="1620" w:type="dxa"/>
          </w:tcPr>
          <w:p w:rsidR="00CF35C7" w:rsidRPr="007555C9" w:rsidRDefault="00571645" w:rsidP="007F45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(72)</w:t>
            </w:r>
          </w:p>
        </w:tc>
        <w:tc>
          <w:tcPr>
            <w:tcW w:w="1170" w:type="dxa"/>
          </w:tcPr>
          <w:p w:rsidR="00CF35C7" w:rsidRPr="007555C9" w:rsidRDefault="00571645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1,832</w:t>
            </w:r>
          </w:p>
        </w:tc>
      </w:tr>
      <w:tr w:rsidR="00CF35C7" w:rsidRPr="007555C9" w:rsidTr="00CF35C7">
        <w:trPr>
          <w:trHeight w:val="80"/>
        </w:trPr>
        <w:tc>
          <w:tcPr>
            <w:tcW w:w="3510" w:type="dxa"/>
            <w:gridSpan w:val="2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:rsidR="00CF35C7" w:rsidRPr="007555C9" w:rsidRDefault="00CF35C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CF35C7" w:rsidRPr="007555C9" w:rsidRDefault="00CF35C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</w:tcPr>
          <w:p w:rsidR="00CF35C7" w:rsidRPr="007555C9" w:rsidRDefault="00CF35C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:rsidR="00CF35C7" w:rsidRPr="007555C9" w:rsidRDefault="00CF35C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:rsidR="00CF35C7" w:rsidRPr="007555C9" w:rsidRDefault="00CF35C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CF35C7" w:rsidRPr="007555C9" w:rsidTr="00BC1E33">
        <w:tc>
          <w:tcPr>
            <w:tcW w:w="2340" w:type="dxa"/>
            <w:vAlign w:val="bottom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134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173</w:t>
            </w:r>
          </w:p>
        </w:tc>
        <w:tc>
          <w:tcPr>
            <w:tcW w:w="1080" w:type="dxa"/>
            <w:vAlign w:val="bottom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82</w:t>
            </w:r>
          </w:p>
        </w:tc>
        <w:tc>
          <w:tcPr>
            <w:tcW w:w="1080" w:type="dxa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389</w:t>
            </w:r>
          </w:p>
        </w:tc>
        <w:tc>
          <w:tcPr>
            <w:tcW w:w="1620" w:type="dxa"/>
          </w:tcPr>
          <w:p w:rsidR="00CF35C7" w:rsidRPr="007555C9" w:rsidRDefault="00571645" w:rsidP="007F4552">
            <w:pPr>
              <w:tabs>
                <w:tab w:val="decimal" w:pos="115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:rsidR="00CF35C7" w:rsidRPr="007555C9" w:rsidRDefault="00571645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389</w:t>
            </w:r>
          </w:p>
        </w:tc>
      </w:tr>
      <w:tr w:rsidR="00CF35C7" w:rsidRPr="007555C9" w:rsidTr="00CF35C7">
        <w:tc>
          <w:tcPr>
            <w:tcW w:w="2340" w:type="dxa"/>
            <w:vAlign w:val="bottom"/>
            <w:hideMark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F35C7" w:rsidRPr="007555C9" w:rsidRDefault="003870B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18</w:t>
            </w:r>
          </w:p>
        </w:tc>
      </w:tr>
      <w:tr w:rsidR="00CF35C7" w:rsidRPr="007555C9" w:rsidTr="00BC1E33">
        <w:tc>
          <w:tcPr>
            <w:tcW w:w="3510" w:type="dxa"/>
            <w:gridSpan w:val="2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F35C7" w:rsidRPr="007555C9" w:rsidRDefault="00CF35C7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F35C7" w:rsidRPr="007555C9" w:rsidRDefault="00D6778E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(33</w:t>
            </w:r>
            <w:r w:rsidR="00571645" w:rsidRPr="007555C9">
              <w:rPr>
                <w:rFonts w:ascii="Angsana New" w:hAnsi="Angsana New"/>
              </w:rPr>
              <w:t>)</w:t>
            </w: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D6778E" w:rsidP="00571645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(229</w:t>
            </w:r>
            <w:r w:rsidR="00571645" w:rsidRPr="007555C9">
              <w:rPr>
                <w:rFonts w:ascii="Angsana New" w:hAnsi="Angsana New"/>
              </w:rPr>
              <w:t>)</w:t>
            </w:r>
          </w:p>
        </w:tc>
      </w:tr>
      <w:tr w:rsidR="00571645" w:rsidRPr="007555C9" w:rsidTr="00BC1E33">
        <w:tc>
          <w:tcPr>
            <w:tcW w:w="2340" w:type="dxa"/>
            <w:vAlign w:val="bottom"/>
          </w:tcPr>
          <w:p w:rsidR="00571645" w:rsidRPr="007555C9" w:rsidRDefault="00571645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</w:tcPr>
          <w:p w:rsidR="00571645" w:rsidRPr="007555C9" w:rsidRDefault="00571645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71645" w:rsidRPr="007555C9" w:rsidRDefault="00571645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71645" w:rsidRPr="007555C9" w:rsidRDefault="00571645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71645" w:rsidRPr="007555C9" w:rsidRDefault="00571645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571645" w:rsidRPr="007555C9" w:rsidRDefault="00571645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571645" w:rsidRPr="007555C9" w:rsidRDefault="00D6778E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(5</w:t>
            </w:r>
            <w:r w:rsidR="00571645" w:rsidRPr="007555C9">
              <w:rPr>
                <w:rFonts w:ascii="Angsana New" w:hAnsi="Angsana New"/>
              </w:rPr>
              <w:t>)</w:t>
            </w: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3870B7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140</w:t>
            </w: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D6778E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(26</w:t>
            </w:r>
            <w:r w:rsidR="00571645" w:rsidRPr="007555C9">
              <w:rPr>
                <w:rFonts w:ascii="Angsana New" w:hAnsi="Angsana New"/>
              </w:rPr>
              <w:t>)</w:t>
            </w: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3870B7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114</w:t>
            </w: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3A421E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1,420</w:t>
            </w:r>
          </w:p>
        </w:tc>
      </w:tr>
      <w:tr w:rsidR="00C9078F" w:rsidRPr="007555C9" w:rsidTr="00BC1E33">
        <w:tc>
          <w:tcPr>
            <w:tcW w:w="234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C9078F" w:rsidRPr="007555C9" w:rsidRDefault="00C9078F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9078F" w:rsidRPr="007555C9" w:rsidRDefault="003A421E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1,420</w:t>
            </w:r>
          </w:p>
        </w:tc>
      </w:tr>
    </w:tbl>
    <w:p w:rsidR="002B3574" w:rsidRPr="007555C9" w:rsidRDefault="002B357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br w:type="page"/>
      </w:r>
    </w:p>
    <w:p w:rsidR="004624F8" w:rsidRPr="007555C9" w:rsidRDefault="004624F8" w:rsidP="004624F8">
      <w:pPr>
        <w:ind w:right="-320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080"/>
        <w:gridCol w:w="1080"/>
        <w:gridCol w:w="1620"/>
        <w:gridCol w:w="1170"/>
      </w:tblGrid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7555C9">
              <w:rPr>
                <w:rFonts w:ascii="Angsana New" w:hAnsi="Angsana New"/>
                <w:b/>
                <w:bCs/>
              </w:rPr>
              <w:t>31</w:t>
            </w:r>
            <w:r w:rsidRPr="007555C9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b/>
                <w:bCs/>
              </w:rPr>
              <w:t>2560</w:t>
            </w:r>
          </w:p>
        </w:tc>
      </w:tr>
      <w:tr w:rsidR="004624F8" w:rsidRPr="007555C9" w:rsidTr="004624F8">
        <w:tc>
          <w:tcPr>
            <w:tcW w:w="2340" w:type="dxa"/>
            <w:vAlign w:val="bottom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จัดหาระวางการขนส่ง     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โลจิสติกส์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624F8" w:rsidRPr="007555C9" w:rsidTr="004624F8">
        <w:tc>
          <w:tcPr>
            <w:tcW w:w="2340" w:type="dxa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4624F8" w:rsidRPr="007555C9" w:rsidTr="004624F8">
        <w:tc>
          <w:tcPr>
            <w:tcW w:w="2340" w:type="dxa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634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466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296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1,396</w:t>
            </w:r>
          </w:p>
        </w:tc>
        <w:tc>
          <w:tcPr>
            <w:tcW w:w="1620" w:type="dxa"/>
          </w:tcPr>
          <w:p w:rsidR="004624F8" w:rsidRPr="007555C9" w:rsidRDefault="004624F8" w:rsidP="004624F8">
            <w:pPr>
              <w:tabs>
                <w:tab w:val="decimal" w:pos="115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1,396</w:t>
            </w:r>
          </w:p>
        </w:tc>
      </w:tr>
      <w:tr w:rsidR="004624F8" w:rsidRPr="007555C9" w:rsidTr="004624F8">
        <w:tc>
          <w:tcPr>
            <w:tcW w:w="2340" w:type="dxa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41</w:t>
            </w:r>
          </w:p>
        </w:tc>
        <w:tc>
          <w:tcPr>
            <w:tcW w:w="1620" w:type="dxa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(41)</w:t>
            </w:r>
          </w:p>
        </w:tc>
        <w:tc>
          <w:tcPr>
            <w:tcW w:w="1170" w:type="dxa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4624F8" w:rsidRPr="007555C9" w:rsidTr="004624F8">
        <w:tc>
          <w:tcPr>
            <w:tcW w:w="2340" w:type="dxa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648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484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305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1,437</w:t>
            </w:r>
          </w:p>
        </w:tc>
        <w:tc>
          <w:tcPr>
            <w:tcW w:w="162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(41)</w:t>
            </w:r>
          </w:p>
        </w:tc>
        <w:tc>
          <w:tcPr>
            <w:tcW w:w="1170" w:type="dxa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1,396</w:t>
            </w:r>
          </w:p>
        </w:tc>
      </w:tr>
      <w:tr w:rsidR="004624F8" w:rsidRPr="007555C9" w:rsidTr="004624F8">
        <w:trPr>
          <w:trHeight w:val="80"/>
        </w:trPr>
        <w:tc>
          <w:tcPr>
            <w:tcW w:w="3510" w:type="dxa"/>
            <w:gridSpan w:val="2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4624F8" w:rsidRPr="007555C9" w:rsidTr="004624F8">
        <w:tc>
          <w:tcPr>
            <w:tcW w:w="2340" w:type="dxa"/>
            <w:vAlign w:val="bottom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171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135</w:t>
            </w: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45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351</w:t>
            </w:r>
          </w:p>
        </w:tc>
        <w:tc>
          <w:tcPr>
            <w:tcW w:w="1620" w:type="dxa"/>
          </w:tcPr>
          <w:p w:rsidR="004624F8" w:rsidRPr="007555C9" w:rsidRDefault="004624F8" w:rsidP="004624F8">
            <w:pPr>
              <w:tabs>
                <w:tab w:val="decimal" w:pos="115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351</w:t>
            </w:r>
          </w:p>
        </w:tc>
      </w:tr>
      <w:tr w:rsidR="004624F8" w:rsidRPr="007555C9" w:rsidTr="004624F8">
        <w:tc>
          <w:tcPr>
            <w:tcW w:w="2340" w:type="dxa"/>
            <w:vAlign w:val="bottom"/>
            <w:hideMark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</w:t>
            </w:r>
          </w:p>
        </w:tc>
      </w:tr>
      <w:tr w:rsidR="004624F8" w:rsidRPr="007555C9" w:rsidTr="004624F8">
        <w:tc>
          <w:tcPr>
            <w:tcW w:w="3510" w:type="dxa"/>
            <w:gridSpan w:val="2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(28)</w:t>
            </w: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(198)</w:t>
            </w: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131</w:t>
            </w: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(23)</w:t>
            </w: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108</w:t>
            </w: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1,104</w:t>
            </w:r>
          </w:p>
        </w:tc>
      </w:tr>
      <w:tr w:rsidR="004624F8" w:rsidRPr="007555C9" w:rsidTr="004624F8">
        <w:tc>
          <w:tcPr>
            <w:tcW w:w="234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4624F8" w:rsidRPr="007555C9" w:rsidRDefault="004624F8" w:rsidP="004624F8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</w:rPr>
              <w:t>1,104</w:t>
            </w:r>
          </w:p>
        </w:tc>
      </w:tr>
    </w:tbl>
    <w:p w:rsidR="002E1575" w:rsidRPr="007555C9" w:rsidRDefault="002E1575" w:rsidP="003838E9">
      <w:pPr>
        <w:spacing w:before="240" w:after="120"/>
        <w:ind w:left="540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2E1575" w:rsidRPr="007555C9" w:rsidRDefault="002E3F88" w:rsidP="003838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ข้อมูล</w:t>
      </w:r>
      <w:r w:rsidR="002E1575" w:rsidRPr="007555C9">
        <w:rPr>
          <w:rFonts w:ascii="Angsana New" w:hAnsi="Angsana New"/>
          <w:sz w:val="32"/>
          <w:szCs w:val="32"/>
          <w:cs/>
        </w:rPr>
        <w:t>รายได้จากลูกค้าภายนอก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2E1575" w:rsidRPr="007555C9">
        <w:rPr>
          <w:rFonts w:ascii="Angsana New" w:hAnsi="Angsana New"/>
          <w:sz w:val="32"/>
          <w:szCs w:val="32"/>
          <w:cs/>
        </w:rPr>
        <w:t>กำหนดขึ้นตามสถานที่ตั้งของลูกค้า</w:t>
      </w:r>
      <w:r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555C9">
        <w:rPr>
          <w:rFonts w:ascii="Angsana New" w:hAnsi="Angsana New"/>
          <w:sz w:val="32"/>
          <w:szCs w:val="32"/>
        </w:rPr>
        <w:t xml:space="preserve"> 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Pr="007555C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E1575" w:rsidRPr="007555C9" w:rsidRDefault="002E1575" w:rsidP="002E3F88">
      <w:pPr>
        <w:spacing w:line="340" w:lineRule="exact"/>
        <w:ind w:right="40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 xml:space="preserve"> 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DD6B80" w:rsidRPr="007555C9" w:rsidTr="002E3F88">
        <w:tc>
          <w:tcPr>
            <w:tcW w:w="5910" w:type="dxa"/>
          </w:tcPr>
          <w:p w:rsidR="00DD6B80" w:rsidRPr="007555C9" w:rsidRDefault="00DD6B80" w:rsidP="00A2037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DD6B80" w:rsidRPr="007555C9" w:rsidRDefault="00F87CBA" w:rsidP="00A203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DD6B80" w:rsidRPr="007555C9" w:rsidRDefault="00F87CBA" w:rsidP="00A203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D6B80" w:rsidRPr="007555C9" w:rsidTr="002E3F88">
        <w:tc>
          <w:tcPr>
            <w:tcW w:w="5910" w:type="dxa"/>
          </w:tcPr>
          <w:p w:rsidR="00DD6B80" w:rsidRPr="007555C9" w:rsidRDefault="00DD6B80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30" w:type="dxa"/>
            <w:vAlign w:val="bottom"/>
          </w:tcPr>
          <w:p w:rsidR="00DD6B80" w:rsidRPr="007555C9" w:rsidRDefault="00DD6B80" w:rsidP="00A20370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DD6B80" w:rsidRPr="007555C9" w:rsidRDefault="00DD6B80" w:rsidP="00A2037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4624F8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108,066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298,213</w:t>
            </w: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4624F8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254,179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268,844</w:t>
            </w:r>
          </w:p>
        </w:tc>
      </w:tr>
      <w:tr w:rsidR="00571645" w:rsidRPr="007555C9" w:rsidTr="00D35C3C">
        <w:tc>
          <w:tcPr>
            <w:tcW w:w="5910" w:type="dxa"/>
          </w:tcPr>
          <w:p w:rsidR="00571645" w:rsidRPr="007555C9" w:rsidRDefault="00571645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ประเทศฮ่องกง</w:t>
            </w:r>
          </w:p>
        </w:tc>
        <w:tc>
          <w:tcPr>
            <w:tcW w:w="1530" w:type="dxa"/>
            <w:vAlign w:val="bottom"/>
          </w:tcPr>
          <w:p w:rsidR="00571645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76,296</w:t>
            </w:r>
          </w:p>
        </w:tc>
        <w:tc>
          <w:tcPr>
            <w:tcW w:w="1530" w:type="dxa"/>
            <w:vAlign w:val="bottom"/>
          </w:tcPr>
          <w:p w:rsidR="00571645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4624F8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361,357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163,935</w:t>
            </w:r>
          </w:p>
        </w:tc>
      </w:tr>
      <w:tr w:rsidR="00571645" w:rsidRPr="007555C9" w:rsidTr="00D35C3C">
        <w:tc>
          <w:tcPr>
            <w:tcW w:w="5910" w:type="dxa"/>
          </w:tcPr>
          <w:p w:rsidR="00571645" w:rsidRPr="007555C9" w:rsidRDefault="00571645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530" w:type="dxa"/>
            <w:vAlign w:val="bottom"/>
          </w:tcPr>
          <w:p w:rsidR="00571645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7,373</w:t>
            </w:r>
          </w:p>
        </w:tc>
        <w:tc>
          <w:tcPr>
            <w:tcW w:w="1530" w:type="dxa"/>
            <w:vAlign w:val="bottom"/>
          </w:tcPr>
          <w:p w:rsidR="00571645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4624F8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121,380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149,136</w:t>
            </w: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4624F8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903,462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516,240</w:t>
            </w: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4624F8" w:rsidP="007F4552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1,832,113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1,396,368</w:t>
            </w:r>
          </w:p>
        </w:tc>
      </w:tr>
    </w:tbl>
    <w:p w:rsidR="002B3574" w:rsidRPr="007555C9" w:rsidRDefault="002B3574" w:rsidP="002B3574">
      <w:pPr>
        <w:spacing w:line="340" w:lineRule="exact"/>
        <w:ind w:right="40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</w:rPr>
        <w:br w:type="page"/>
      </w:r>
      <w:r w:rsidRPr="007555C9">
        <w:rPr>
          <w:rFonts w:ascii="Angsana New" w:hAnsi="Angsana New"/>
          <w:sz w:val="32"/>
          <w:szCs w:val="32"/>
        </w:rPr>
        <w:t>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2B3574" w:rsidRPr="007555C9" w:rsidTr="0026411C">
        <w:tc>
          <w:tcPr>
            <w:tcW w:w="5910" w:type="dxa"/>
          </w:tcPr>
          <w:p w:rsidR="002B3574" w:rsidRPr="007555C9" w:rsidRDefault="002B3574" w:rsidP="002641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2B3574" w:rsidRPr="007555C9" w:rsidRDefault="00F87CBA" w:rsidP="002641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2B3574" w:rsidRPr="007555C9" w:rsidRDefault="00F87CBA" w:rsidP="002641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D6B80" w:rsidRPr="007555C9" w:rsidTr="002E3F88">
        <w:tc>
          <w:tcPr>
            <w:tcW w:w="5910" w:type="dxa"/>
          </w:tcPr>
          <w:p w:rsidR="00DD6B80" w:rsidRPr="007555C9" w:rsidRDefault="00DD6B80" w:rsidP="003272C2">
            <w:pPr>
              <w:ind w:left="300" w:right="12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 (ไม่รวมเครื่องมือทางการเงิน สินทรัพย์ภาษีเงินได้รอตัดบัญชี สินทรัพย์ผลประโยชน์หลังออกจากงาน และสิทธิตามสัญญาประกันภัย)</w:t>
            </w:r>
          </w:p>
        </w:tc>
        <w:tc>
          <w:tcPr>
            <w:tcW w:w="1530" w:type="dxa"/>
            <w:vAlign w:val="bottom"/>
          </w:tcPr>
          <w:p w:rsidR="00DD6B80" w:rsidRPr="007555C9" w:rsidRDefault="00DD6B80" w:rsidP="002E3F8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DD6B80" w:rsidRPr="007555C9" w:rsidRDefault="00DD6B80" w:rsidP="002E3F88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24F8" w:rsidRPr="007555C9" w:rsidTr="002E3F88">
        <w:tc>
          <w:tcPr>
            <w:tcW w:w="5910" w:type="dxa"/>
          </w:tcPr>
          <w:p w:rsidR="004624F8" w:rsidRPr="007555C9" w:rsidRDefault="004624F8" w:rsidP="003272C2">
            <w:pPr>
              <w:ind w:left="300" w:right="120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540,558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495,186</w:t>
            </w:r>
          </w:p>
        </w:tc>
      </w:tr>
      <w:tr w:rsidR="003272C2" w:rsidRPr="007555C9" w:rsidTr="002E3F88">
        <w:tc>
          <w:tcPr>
            <w:tcW w:w="5910" w:type="dxa"/>
          </w:tcPr>
          <w:p w:rsidR="003272C2" w:rsidRPr="007555C9" w:rsidRDefault="003272C2" w:rsidP="003272C2">
            <w:pPr>
              <w:ind w:left="300" w:right="12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530" w:type="dxa"/>
            <w:vAlign w:val="bottom"/>
          </w:tcPr>
          <w:p w:rsidR="003272C2" w:rsidRPr="007555C9" w:rsidRDefault="00571645" w:rsidP="004624F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709</w:t>
            </w:r>
          </w:p>
        </w:tc>
        <w:tc>
          <w:tcPr>
            <w:tcW w:w="1530" w:type="dxa"/>
            <w:vAlign w:val="bottom"/>
          </w:tcPr>
          <w:p w:rsidR="003272C2" w:rsidRPr="007555C9" w:rsidRDefault="003272C2" w:rsidP="004624F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707</w:t>
            </w:r>
          </w:p>
        </w:tc>
      </w:tr>
      <w:tr w:rsidR="003272C2" w:rsidRPr="007555C9" w:rsidTr="002E3F88">
        <w:tc>
          <w:tcPr>
            <w:tcW w:w="5910" w:type="dxa"/>
          </w:tcPr>
          <w:p w:rsidR="003272C2" w:rsidRPr="007555C9" w:rsidRDefault="003272C2" w:rsidP="003272C2">
            <w:pPr>
              <w:ind w:left="300" w:right="12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530" w:type="dxa"/>
            <w:vAlign w:val="bottom"/>
          </w:tcPr>
          <w:p w:rsidR="003272C2" w:rsidRPr="007555C9" w:rsidRDefault="00571645" w:rsidP="004624F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1,411</w:t>
            </w:r>
          </w:p>
        </w:tc>
        <w:tc>
          <w:tcPr>
            <w:tcW w:w="1530" w:type="dxa"/>
            <w:vAlign w:val="bottom"/>
          </w:tcPr>
          <w:p w:rsidR="003272C2" w:rsidRPr="007555C9" w:rsidRDefault="00571645" w:rsidP="004624F8">
            <w:pP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624F8" w:rsidRPr="007555C9" w:rsidTr="00D35C3C">
        <w:tc>
          <w:tcPr>
            <w:tcW w:w="5910" w:type="dxa"/>
          </w:tcPr>
          <w:p w:rsidR="004624F8" w:rsidRPr="007555C9" w:rsidRDefault="003272C2" w:rsidP="003272C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48,666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624F8" w:rsidRPr="007555C9" w:rsidTr="002E3F88">
        <w:tc>
          <w:tcPr>
            <w:tcW w:w="5910" w:type="dxa"/>
          </w:tcPr>
          <w:p w:rsidR="004624F8" w:rsidRPr="007555C9" w:rsidRDefault="004624F8" w:rsidP="003272C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624F8" w:rsidRPr="007555C9" w:rsidRDefault="00571645" w:rsidP="004624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591,344</w:t>
            </w:r>
          </w:p>
        </w:tc>
        <w:tc>
          <w:tcPr>
            <w:tcW w:w="1530" w:type="dxa"/>
            <w:vAlign w:val="bottom"/>
          </w:tcPr>
          <w:p w:rsidR="004624F8" w:rsidRPr="007555C9" w:rsidRDefault="004624F8" w:rsidP="004624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495,893</w:t>
            </w:r>
          </w:p>
        </w:tc>
      </w:tr>
    </w:tbl>
    <w:p w:rsidR="00225A4C" w:rsidRPr="007555C9" w:rsidRDefault="00225A4C" w:rsidP="005F523A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A07D61" w:rsidRPr="007555C9" w:rsidRDefault="003D4435" w:rsidP="003838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CF35C7" w:rsidRPr="007555C9">
        <w:rPr>
          <w:rFonts w:ascii="Angsana New" w:hAnsi="Angsana New"/>
          <w:sz w:val="32"/>
          <w:szCs w:val="32"/>
          <w:cs/>
        </w:rPr>
        <w:t>ปีสิ้นสุด</w:t>
      </w:r>
      <w:r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="00256C0D" w:rsidRPr="007555C9">
        <w:rPr>
          <w:rFonts w:ascii="Angsana New" w:hAnsi="Angsana New"/>
          <w:sz w:val="32"/>
          <w:szCs w:val="32"/>
          <w:cs/>
        </w:rPr>
        <w:t>ธัน</w:t>
      </w:r>
      <w:r w:rsidRPr="007555C9">
        <w:rPr>
          <w:rFonts w:ascii="Angsana New" w:hAnsi="Angsana New"/>
          <w:sz w:val="32"/>
          <w:szCs w:val="32"/>
          <w:cs/>
        </w:rPr>
        <w:t xml:space="preserve">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A07D61" w:rsidRPr="007555C9">
        <w:rPr>
          <w:rFonts w:ascii="Angsana New" w:hAnsi="Angsana New"/>
          <w:sz w:val="32"/>
          <w:szCs w:val="32"/>
          <w:cs/>
        </w:rPr>
        <w:t>บริษ</w:t>
      </w:r>
      <w:r w:rsidR="002935B6" w:rsidRPr="007555C9">
        <w:rPr>
          <w:rFonts w:ascii="Angsana New" w:hAnsi="Angsana New"/>
          <w:sz w:val="32"/>
          <w:szCs w:val="32"/>
          <w:cs/>
        </w:rPr>
        <w:t>ัทฯและบริษัทย่อยไม่</w:t>
      </w:r>
      <w:r w:rsidR="00A07D61" w:rsidRPr="007555C9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2935B6" w:rsidRPr="007555C9">
        <w:rPr>
          <w:rFonts w:ascii="Angsana New" w:hAnsi="Angsana New"/>
          <w:sz w:val="32"/>
          <w:szCs w:val="32"/>
          <w:cs/>
        </w:rPr>
        <w:t>ใด</w:t>
      </w:r>
      <w:r w:rsidR="005F523A" w:rsidRPr="007555C9">
        <w:rPr>
          <w:rFonts w:ascii="Angsana New" w:hAnsi="Angsana New"/>
          <w:sz w:val="32"/>
          <w:szCs w:val="32"/>
        </w:rPr>
        <w:t xml:space="preserve">    </w:t>
      </w:r>
      <w:r w:rsidR="002935B6" w:rsidRPr="007555C9">
        <w:rPr>
          <w:rFonts w:ascii="Angsana New" w:hAnsi="Angsana New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A619E6" w:rsidRPr="007555C9">
        <w:rPr>
          <w:rFonts w:ascii="Angsana New" w:hAnsi="Angsana New"/>
          <w:sz w:val="32"/>
          <w:szCs w:val="32"/>
        </w:rPr>
        <w:t>10</w:t>
      </w:r>
      <w:r w:rsidR="002935B6" w:rsidRPr="007555C9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367457" w:rsidRPr="007555C9">
        <w:rPr>
          <w:rFonts w:ascii="Angsana New" w:hAnsi="Angsana New"/>
          <w:sz w:val="32"/>
          <w:szCs w:val="32"/>
          <w:cs/>
        </w:rPr>
        <w:t>ของ</w:t>
      </w:r>
      <w:r w:rsidR="002935B6" w:rsidRPr="007555C9">
        <w:rPr>
          <w:rFonts w:ascii="Angsana New" w:hAnsi="Angsana New"/>
          <w:sz w:val="32"/>
          <w:szCs w:val="32"/>
          <w:cs/>
        </w:rPr>
        <w:t>กิจการ</w:t>
      </w:r>
    </w:p>
    <w:p w:rsidR="003E35DE" w:rsidRPr="007555C9" w:rsidRDefault="003272C2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22</w:t>
      </w:r>
      <w:r w:rsidR="003E35DE" w:rsidRPr="007555C9">
        <w:rPr>
          <w:rFonts w:ascii="Angsana New" w:hAnsi="Angsana New"/>
          <w:b/>
          <w:bCs/>
          <w:sz w:val="32"/>
          <w:szCs w:val="32"/>
        </w:rPr>
        <w:t>.</w:t>
      </w:r>
      <w:r w:rsidR="003E35DE" w:rsidRPr="007555C9">
        <w:rPr>
          <w:rFonts w:ascii="Angsana New" w:hAnsi="Angsana New"/>
          <w:b/>
          <w:bCs/>
          <w:sz w:val="32"/>
          <w:szCs w:val="32"/>
        </w:rPr>
        <w:tab/>
      </w:r>
      <w:r w:rsidR="003E35DE" w:rsidRPr="007555C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E35DE" w:rsidRPr="007555C9" w:rsidRDefault="003E35DE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บริษัทฯ</w:t>
      </w:r>
      <w:r w:rsidR="00066E04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55C9">
        <w:rPr>
          <w:rFonts w:ascii="Angsana New" w:hAnsi="Angsana New"/>
          <w:sz w:val="32"/>
          <w:szCs w:val="32"/>
        </w:rPr>
        <w:t xml:space="preserve">2530 </w:t>
      </w:r>
      <w:r w:rsidRPr="007555C9">
        <w:rPr>
          <w:rFonts w:ascii="Angsana New" w:hAnsi="Angsana New"/>
          <w:sz w:val="32"/>
          <w:szCs w:val="32"/>
          <w:cs/>
        </w:rPr>
        <w:t>โดยบริษัทฯ</w:t>
      </w:r>
      <w:r w:rsidR="00066E04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E1297" w:rsidRPr="007555C9">
        <w:rPr>
          <w:rFonts w:ascii="Angsana New" w:hAnsi="Angsana New"/>
          <w:sz w:val="32"/>
          <w:szCs w:val="32"/>
        </w:rPr>
        <w:t>5</w:t>
      </w:r>
      <w:r w:rsidR="00AC3F36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ของเงินเดือน ก</w:t>
      </w:r>
      <w:r w:rsidR="00256C0D" w:rsidRPr="007555C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>หลักทรัพย์จัดการกองทุน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 xml:space="preserve">ทิสโก้ จำกัด </w:t>
      </w:r>
      <w:r w:rsidRPr="007555C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B65E3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974A17" w:rsidRPr="007555C9">
        <w:rPr>
          <w:rFonts w:ascii="Angsana New" w:hAnsi="Angsana New"/>
          <w:sz w:val="32"/>
          <w:szCs w:val="32"/>
          <w:cs/>
        </w:rPr>
        <w:t>ปี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B65E3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838E9" w:rsidRPr="007555C9">
        <w:rPr>
          <w:rFonts w:ascii="Angsana New" w:hAnsi="Angsana New"/>
          <w:sz w:val="32"/>
          <w:szCs w:val="32"/>
          <w:cs/>
        </w:rPr>
        <w:t>รับรู้เงิน</w:t>
      </w:r>
      <w:r w:rsidRPr="007555C9">
        <w:rPr>
          <w:rFonts w:ascii="Angsana New" w:hAnsi="Angsana New"/>
          <w:sz w:val="32"/>
          <w:szCs w:val="32"/>
          <w:cs/>
        </w:rPr>
        <w:t>สมทบ</w:t>
      </w:r>
      <w:r w:rsidR="003838E9" w:rsidRPr="007555C9">
        <w:rPr>
          <w:rFonts w:ascii="Angsana New" w:hAnsi="Angsana New"/>
          <w:sz w:val="32"/>
          <w:szCs w:val="32"/>
          <w:cs/>
        </w:rPr>
        <w:t>ดังกล่าวเป็นค่าใช้จ่าย</w:t>
      </w:r>
      <w:r w:rsidRPr="007555C9">
        <w:rPr>
          <w:rFonts w:ascii="Angsana New" w:hAnsi="Angsana New"/>
          <w:sz w:val="32"/>
          <w:szCs w:val="32"/>
          <w:cs/>
        </w:rPr>
        <w:t>จำนวน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0E60E9" w:rsidRPr="007555C9">
        <w:rPr>
          <w:rFonts w:ascii="Angsana New" w:hAnsi="Angsana New"/>
          <w:sz w:val="32"/>
          <w:szCs w:val="32"/>
        </w:rPr>
        <w:t>3.04</w:t>
      </w:r>
      <w:r w:rsidR="008D52F3" w:rsidRPr="007555C9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 (</w:t>
      </w:r>
      <w:r w:rsidR="00A32E9C" w:rsidRPr="007555C9">
        <w:rPr>
          <w:rFonts w:ascii="Angsana New" w:hAnsi="Angsana New"/>
          <w:sz w:val="32"/>
          <w:szCs w:val="32"/>
          <w:cs/>
        </w:rPr>
        <w:t>งบการเงิน</w:t>
      </w:r>
      <w:r w:rsidR="00B65E38" w:rsidRPr="007555C9">
        <w:rPr>
          <w:rFonts w:ascii="Angsana New" w:hAnsi="Angsana New"/>
          <w:sz w:val="32"/>
          <w:szCs w:val="32"/>
          <w:cs/>
        </w:rPr>
        <w:t>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="00B65E38" w:rsidRPr="007555C9">
        <w:rPr>
          <w:rFonts w:ascii="Angsana New" w:hAnsi="Angsana New"/>
          <w:sz w:val="32"/>
          <w:szCs w:val="32"/>
          <w:cs/>
        </w:rPr>
        <w:t xml:space="preserve"> </w:t>
      </w:r>
      <w:r w:rsidR="0017508F" w:rsidRPr="007555C9">
        <w:rPr>
          <w:rFonts w:ascii="Angsana New" w:hAnsi="Angsana New"/>
          <w:sz w:val="32"/>
          <w:szCs w:val="32"/>
        </w:rPr>
        <w:t>2.</w:t>
      </w:r>
      <w:r w:rsidR="00FF6B0B" w:rsidRPr="007555C9">
        <w:rPr>
          <w:rFonts w:ascii="Angsana New" w:hAnsi="Angsana New"/>
          <w:sz w:val="32"/>
          <w:szCs w:val="32"/>
        </w:rPr>
        <w:t>9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Pr="007555C9">
        <w:rPr>
          <w:rFonts w:ascii="Angsana New" w:hAnsi="Angsana New"/>
          <w:sz w:val="32"/>
          <w:szCs w:val="32"/>
          <w:cs/>
        </w:rPr>
        <w:t>บาท</w:t>
      </w:r>
      <w:r w:rsidRPr="007555C9">
        <w:rPr>
          <w:rFonts w:ascii="Angsana New" w:hAnsi="Angsana New"/>
          <w:sz w:val="32"/>
          <w:szCs w:val="32"/>
        </w:rPr>
        <w:t>)</w:t>
      </w:r>
      <w:r w:rsidR="008D52F3" w:rsidRPr="007555C9">
        <w:rPr>
          <w:rFonts w:ascii="Angsana New" w:hAnsi="Angsana New"/>
          <w:sz w:val="32"/>
          <w:szCs w:val="32"/>
          <w:cs/>
        </w:rPr>
        <w:t xml:space="preserve"> (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F50AE7" w:rsidRPr="007555C9">
        <w:rPr>
          <w:rFonts w:ascii="Angsana New" w:hAnsi="Angsana New"/>
          <w:sz w:val="32"/>
          <w:szCs w:val="32"/>
        </w:rPr>
        <w:t xml:space="preserve">: </w:t>
      </w:r>
      <w:r w:rsidR="001041B7" w:rsidRPr="007555C9">
        <w:rPr>
          <w:rFonts w:ascii="Angsana New" w:hAnsi="Angsana New"/>
          <w:sz w:val="32"/>
          <w:szCs w:val="32"/>
        </w:rPr>
        <w:t>2.9</w:t>
      </w:r>
      <w:r w:rsidR="00F50AE7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5F523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="00F50AE7" w:rsidRPr="007555C9">
        <w:rPr>
          <w:rFonts w:ascii="Angsana New" w:hAnsi="Angsana New"/>
          <w:sz w:val="32"/>
          <w:szCs w:val="32"/>
        </w:rPr>
        <w:t>: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17508F" w:rsidRPr="007555C9">
        <w:rPr>
          <w:rFonts w:ascii="Angsana New" w:hAnsi="Angsana New"/>
          <w:sz w:val="32"/>
          <w:szCs w:val="32"/>
        </w:rPr>
        <w:t>1.88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8D52F3" w:rsidRPr="007555C9">
        <w:rPr>
          <w:rFonts w:ascii="Angsana New" w:hAnsi="Angsana New"/>
          <w:sz w:val="32"/>
          <w:szCs w:val="32"/>
        </w:rPr>
        <w:t>)</w:t>
      </w:r>
    </w:p>
    <w:p w:rsidR="003272C2" w:rsidRPr="007555C9" w:rsidRDefault="003272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5169D2" w:rsidRPr="007555C9" w:rsidRDefault="003272C2" w:rsidP="003838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23</w:t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555C9">
        <w:rPr>
          <w:rFonts w:ascii="Angsana New" w:hAnsi="Angsana New"/>
          <w:b/>
          <w:bCs/>
          <w:sz w:val="32"/>
          <w:szCs w:val="32"/>
        </w:rPr>
        <w:tab/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3838E9" w:rsidRPr="007555C9" w:rsidRDefault="003838E9" w:rsidP="004F50A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เงินปันผลที่ประกาศจ่ายในระหว่างปีสิ้นสุดวันที่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B171C" w:rsidRPr="007555C9">
        <w:rPr>
          <w:rFonts w:ascii="Angsana New" w:hAnsi="Angsana New"/>
          <w:sz w:val="32"/>
          <w:szCs w:val="32"/>
          <w:cs/>
        </w:rPr>
        <w:t>และ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160"/>
        <w:gridCol w:w="2610"/>
        <w:gridCol w:w="1440"/>
        <w:gridCol w:w="1260"/>
        <w:gridCol w:w="1710"/>
      </w:tblGrid>
      <w:tr w:rsidR="003838E9" w:rsidRPr="007555C9" w:rsidTr="003272C2">
        <w:tc>
          <w:tcPr>
            <w:tcW w:w="2160" w:type="dxa"/>
            <w:vAlign w:val="bottom"/>
          </w:tcPr>
          <w:p w:rsidR="003838E9" w:rsidRPr="007555C9" w:rsidRDefault="003838E9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3838E9" w:rsidRPr="007555C9" w:rsidRDefault="003838E9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838E9" w:rsidRPr="007555C9" w:rsidRDefault="003838E9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838E9" w:rsidRPr="007555C9" w:rsidRDefault="003838E9" w:rsidP="005F523A">
            <w:pPr>
              <w:tabs>
                <w:tab w:val="center" w:pos="711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:rsidR="003838E9" w:rsidRPr="007555C9" w:rsidRDefault="003838E9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38E9" w:rsidRPr="007555C9" w:rsidTr="003272C2">
        <w:tc>
          <w:tcPr>
            <w:tcW w:w="2160" w:type="dxa"/>
            <w:vAlign w:val="bottom"/>
          </w:tcPr>
          <w:p w:rsidR="003838E9" w:rsidRPr="007555C9" w:rsidRDefault="003838E9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3838E9" w:rsidRPr="007555C9" w:rsidRDefault="003838E9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:rsidR="003838E9" w:rsidRPr="007555C9" w:rsidRDefault="003838E9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3838E9" w:rsidRPr="007555C9" w:rsidRDefault="003838E9" w:rsidP="005F523A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:rsidR="003838E9" w:rsidRPr="007555C9" w:rsidRDefault="003838E9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838E9" w:rsidRPr="007555C9" w:rsidTr="003272C2">
        <w:trPr>
          <w:trHeight w:val="397"/>
        </w:trPr>
        <w:tc>
          <w:tcPr>
            <w:tcW w:w="2160" w:type="dxa"/>
          </w:tcPr>
          <w:p w:rsidR="003838E9" w:rsidRPr="007555C9" w:rsidRDefault="003838E9" w:rsidP="005F523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3838E9" w:rsidRPr="007555C9" w:rsidRDefault="003838E9" w:rsidP="005F523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838E9" w:rsidRPr="007555C9" w:rsidRDefault="003838E9" w:rsidP="005F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:rsidR="003838E9" w:rsidRPr="007555C9" w:rsidRDefault="003838E9" w:rsidP="005F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3838E9" w:rsidRPr="007555C9" w:rsidRDefault="003838E9" w:rsidP="005F523A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3AB" w:rsidRPr="007555C9" w:rsidTr="003272C2">
        <w:trPr>
          <w:trHeight w:val="397"/>
        </w:trPr>
        <w:tc>
          <w:tcPr>
            <w:tcW w:w="2160" w:type="dxa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555C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20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8C73AB" w:rsidRPr="007555C9" w:rsidRDefault="008C73AB" w:rsidP="008C73A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52.1</w:t>
            </w:r>
          </w:p>
        </w:tc>
        <w:tc>
          <w:tcPr>
            <w:tcW w:w="1260" w:type="dxa"/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710" w:type="dxa"/>
            <w:vAlign w:val="bottom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</w:tr>
      <w:tr w:rsidR="008C73AB" w:rsidRPr="007555C9" w:rsidTr="003272C2">
        <w:trPr>
          <w:trHeight w:val="397"/>
        </w:trPr>
        <w:tc>
          <w:tcPr>
            <w:tcW w:w="4770" w:type="dxa"/>
            <w:gridSpan w:val="2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รวมเงินปันผลที่จ่ายในปี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440" w:type="dxa"/>
            <w:vAlign w:val="bottom"/>
          </w:tcPr>
          <w:p w:rsidR="008C73AB" w:rsidRPr="007555C9" w:rsidRDefault="008C73AB" w:rsidP="008C7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52.1</w:t>
            </w:r>
          </w:p>
        </w:tc>
        <w:tc>
          <w:tcPr>
            <w:tcW w:w="1260" w:type="dxa"/>
            <w:vAlign w:val="bottom"/>
          </w:tcPr>
          <w:p w:rsidR="008C73AB" w:rsidRPr="007555C9" w:rsidRDefault="008C73AB" w:rsidP="008C7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710" w:type="dxa"/>
            <w:vAlign w:val="bottom"/>
          </w:tcPr>
          <w:p w:rsidR="008C73AB" w:rsidRPr="007555C9" w:rsidRDefault="008C73AB" w:rsidP="008C73A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3AB" w:rsidRPr="007555C9" w:rsidTr="003272C2">
        <w:trPr>
          <w:trHeight w:val="397"/>
        </w:trPr>
        <w:tc>
          <w:tcPr>
            <w:tcW w:w="2160" w:type="dxa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610" w:type="dxa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  <w:vAlign w:val="bottom"/>
          </w:tcPr>
          <w:p w:rsidR="008C73AB" w:rsidRPr="007555C9" w:rsidRDefault="008C73AB" w:rsidP="008C73A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78.2</w:t>
            </w:r>
          </w:p>
        </w:tc>
        <w:tc>
          <w:tcPr>
            <w:tcW w:w="1260" w:type="dxa"/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710" w:type="dxa"/>
            <w:vAlign w:val="bottom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8C73AB" w:rsidRPr="007555C9" w:rsidTr="003272C2">
        <w:trPr>
          <w:trHeight w:val="397"/>
        </w:trPr>
        <w:tc>
          <w:tcPr>
            <w:tcW w:w="4770" w:type="dxa"/>
            <w:gridSpan w:val="2"/>
          </w:tcPr>
          <w:p w:rsidR="008C73AB" w:rsidRPr="007555C9" w:rsidRDefault="008C73AB" w:rsidP="008C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8C73AB" w:rsidRPr="007555C9" w:rsidRDefault="008C73AB" w:rsidP="008C7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78.2</w:t>
            </w:r>
          </w:p>
        </w:tc>
        <w:tc>
          <w:tcPr>
            <w:tcW w:w="1260" w:type="dxa"/>
            <w:vAlign w:val="bottom"/>
          </w:tcPr>
          <w:p w:rsidR="008C73AB" w:rsidRPr="007555C9" w:rsidRDefault="008C73AB" w:rsidP="008C7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710" w:type="dxa"/>
            <w:vAlign w:val="bottom"/>
          </w:tcPr>
          <w:p w:rsidR="008C73AB" w:rsidRPr="007555C9" w:rsidRDefault="008C73AB" w:rsidP="008C73A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4497F" w:rsidRPr="007555C9" w:rsidRDefault="003272C2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24</w:t>
      </w:r>
      <w:r w:rsidR="0074497F" w:rsidRPr="007555C9">
        <w:rPr>
          <w:rFonts w:ascii="Angsana New" w:hAnsi="Angsana New"/>
          <w:b/>
          <w:bCs/>
          <w:sz w:val="32"/>
          <w:szCs w:val="32"/>
        </w:rPr>
        <w:t>.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74497F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E863D1" w:rsidRPr="007555C9" w:rsidRDefault="003272C2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24</w:t>
      </w:r>
      <w:r w:rsidR="00E863D1" w:rsidRPr="007555C9">
        <w:rPr>
          <w:rFonts w:ascii="Angsana New" w:hAnsi="Angsana New"/>
          <w:b/>
          <w:bCs/>
          <w:sz w:val="32"/>
          <w:szCs w:val="32"/>
        </w:rPr>
        <w:t>.1</w:t>
      </w:r>
      <w:r w:rsidR="00E863D1" w:rsidRPr="007555C9">
        <w:rPr>
          <w:rFonts w:ascii="Angsana New" w:hAnsi="Angsana New"/>
          <w:b/>
          <w:bCs/>
          <w:sz w:val="32"/>
          <w:szCs w:val="32"/>
        </w:rPr>
        <w:tab/>
      </w:r>
      <w:r w:rsidR="00E863D1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863D1" w:rsidRPr="007555C9" w:rsidRDefault="00E863D1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บริษัทฯมีภาระผูกพันรายจ่ายฝ่ายทุนจำนวนเงิน </w:t>
      </w:r>
      <w:r w:rsidR="008C73AB" w:rsidRPr="007555C9">
        <w:rPr>
          <w:rFonts w:ascii="Angsana New" w:hAnsi="Angsana New"/>
          <w:sz w:val="32"/>
          <w:szCs w:val="32"/>
        </w:rPr>
        <w:t>10.9</w:t>
      </w:r>
      <w:r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A421E" w:rsidRPr="007555C9">
        <w:rPr>
          <w:rFonts w:ascii="Angsana New" w:hAnsi="Angsana New"/>
          <w:sz w:val="32"/>
          <w:szCs w:val="32"/>
        </w:rPr>
        <w:t xml:space="preserve"> </w:t>
      </w:r>
      <w:r w:rsidR="00496BA0" w:rsidRPr="007555C9">
        <w:rPr>
          <w:rFonts w:ascii="Angsana New" w:hAnsi="Angsana New"/>
          <w:sz w:val="32"/>
          <w:szCs w:val="32"/>
        </w:rPr>
        <w:t xml:space="preserve">                    </w:t>
      </w:r>
      <w:r w:rsidR="003A421E" w:rsidRPr="007555C9">
        <w:rPr>
          <w:rFonts w:ascii="Angsana New" w:hAnsi="Angsana New"/>
          <w:sz w:val="32"/>
          <w:szCs w:val="32"/>
          <w:cs/>
        </w:rPr>
        <w:t>(</w:t>
      </w:r>
      <w:r w:rsidR="003A421E" w:rsidRPr="007555C9">
        <w:rPr>
          <w:rFonts w:ascii="Angsana New" w:hAnsi="Angsana New"/>
          <w:sz w:val="32"/>
          <w:szCs w:val="32"/>
        </w:rPr>
        <w:t xml:space="preserve">2560: 0.65 </w:t>
      </w:r>
      <w:r w:rsidR="003A421E" w:rsidRPr="007555C9">
        <w:rPr>
          <w:rFonts w:ascii="Angsana New" w:hAnsi="Angsana New"/>
          <w:sz w:val="32"/>
          <w:szCs w:val="32"/>
          <w:cs/>
        </w:rPr>
        <w:t>ล้านบาท)</w:t>
      </w:r>
      <w:r w:rsidR="003A421E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8C73AB" w:rsidRPr="007555C9">
        <w:rPr>
          <w:rFonts w:ascii="Angsana New" w:hAnsi="Angsana New"/>
          <w:sz w:val="32"/>
          <w:szCs w:val="32"/>
          <w:cs/>
        </w:rPr>
        <w:t>เช่าซื้อรถหัวลากหางพ่วง</w:t>
      </w:r>
      <w:r w:rsidRPr="007555C9">
        <w:rPr>
          <w:rFonts w:ascii="Angsana New" w:hAnsi="Angsana New"/>
          <w:sz w:val="32"/>
          <w:szCs w:val="32"/>
          <w:cs/>
        </w:rPr>
        <w:t xml:space="preserve">เพื่อใช้ในการดำเนินธุรกิจ </w:t>
      </w:r>
    </w:p>
    <w:p w:rsidR="004E58E8" w:rsidRPr="007555C9" w:rsidRDefault="003272C2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24</w:t>
      </w:r>
      <w:r w:rsidR="0074497F" w:rsidRPr="007555C9">
        <w:rPr>
          <w:rFonts w:ascii="Angsana New" w:hAnsi="Angsana New"/>
          <w:b/>
          <w:bCs/>
          <w:sz w:val="32"/>
          <w:szCs w:val="32"/>
        </w:rPr>
        <w:t>.</w:t>
      </w:r>
      <w:r w:rsidR="00E863D1" w:rsidRPr="007555C9">
        <w:rPr>
          <w:rFonts w:ascii="Angsana New" w:hAnsi="Angsana New"/>
          <w:b/>
          <w:bCs/>
          <w:sz w:val="32"/>
          <w:szCs w:val="32"/>
        </w:rPr>
        <w:t>2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2E3F88" w:rsidRPr="007555C9">
        <w:rPr>
          <w:rFonts w:ascii="Angsana New" w:hAnsi="Angsana New"/>
          <w:b/>
          <w:bCs/>
          <w:sz w:val="32"/>
          <w:szCs w:val="32"/>
          <w:cs/>
        </w:rPr>
        <w:t>และสัญญาบริการระยะยาว</w:t>
      </w:r>
    </w:p>
    <w:p w:rsidR="00B330F7" w:rsidRPr="007555C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</w:rPr>
        <w:tab/>
      </w:r>
      <w:r w:rsidR="00C0062A" w:rsidRPr="007555C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C0062A" w:rsidRPr="007555C9">
        <w:rPr>
          <w:rFonts w:ascii="Angsana New" w:hAnsi="Angsana New"/>
          <w:sz w:val="32"/>
          <w:szCs w:val="32"/>
          <w:cs/>
        </w:rPr>
        <w:t>ฯ</w:t>
      </w:r>
      <w:r w:rsidR="00742F7C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C0062A" w:rsidRPr="007555C9">
        <w:rPr>
          <w:rFonts w:ascii="Angsana New" w:hAnsi="Angsana New"/>
          <w:sz w:val="32"/>
          <w:szCs w:val="32"/>
          <w:cs/>
        </w:rPr>
        <w:t>ได้เข้าทำสัญญาเช่าดำเนินง</w:t>
      </w:r>
      <w:r w:rsidR="001D6FCE" w:rsidRPr="007555C9">
        <w:rPr>
          <w:rFonts w:ascii="Angsana New" w:hAnsi="Angsana New"/>
          <w:sz w:val="32"/>
          <w:szCs w:val="32"/>
          <w:cs/>
        </w:rPr>
        <w:t>านที่เกี่ยวข้องกับการเช่าที่ดิน</w:t>
      </w:r>
      <w:r w:rsidR="008D52F3" w:rsidRPr="007555C9">
        <w:rPr>
          <w:rFonts w:ascii="Angsana New" w:hAnsi="Angsana New"/>
          <w:sz w:val="32"/>
          <w:szCs w:val="32"/>
        </w:rPr>
        <w:t xml:space="preserve"> </w:t>
      </w:r>
      <w:r w:rsidR="00C0062A" w:rsidRPr="007555C9">
        <w:rPr>
          <w:rFonts w:ascii="Angsana New" w:hAnsi="Angsana New"/>
          <w:sz w:val="32"/>
          <w:szCs w:val="32"/>
          <w:cs/>
        </w:rPr>
        <w:t>พื้นที่ในอาคาร</w:t>
      </w:r>
      <w:r w:rsidR="008D52F3" w:rsidRPr="007555C9">
        <w:rPr>
          <w:rFonts w:ascii="Angsana New" w:hAnsi="Angsana New"/>
          <w:sz w:val="32"/>
          <w:szCs w:val="32"/>
          <w:cs/>
        </w:rPr>
        <w:t>และ</w:t>
      </w:r>
      <w:r w:rsidR="00665025" w:rsidRPr="007555C9">
        <w:rPr>
          <w:rFonts w:ascii="Angsana New" w:hAnsi="Angsana New"/>
          <w:sz w:val="32"/>
          <w:szCs w:val="32"/>
        </w:rPr>
        <w:t xml:space="preserve">      </w:t>
      </w:r>
      <w:r w:rsidR="008D52F3" w:rsidRPr="007555C9">
        <w:rPr>
          <w:rFonts w:ascii="Angsana New" w:hAnsi="Angsana New"/>
          <w:sz w:val="32"/>
          <w:szCs w:val="32"/>
          <w:cs/>
        </w:rPr>
        <w:t>สัญญาบริการระยะยาว</w:t>
      </w:r>
      <w:r w:rsidR="002E3F88" w:rsidRPr="007555C9">
        <w:rPr>
          <w:rFonts w:ascii="Angsana New" w:hAnsi="Angsana New"/>
          <w:sz w:val="32"/>
          <w:szCs w:val="32"/>
          <w:cs/>
        </w:rPr>
        <w:t xml:space="preserve"> </w:t>
      </w:r>
      <w:r w:rsidR="00C0062A" w:rsidRPr="007555C9">
        <w:rPr>
          <w:rFonts w:ascii="Angsana New" w:hAnsi="Angsana New"/>
          <w:sz w:val="32"/>
          <w:szCs w:val="32"/>
          <w:cs/>
        </w:rPr>
        <w:t>อายุของ</w:t>
      </w:r>
      <w:r w:rsidR="003C5121" w:rsidRPr="007555C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7555C9">
        <w:rPr>
          <w:rFonts w:ascii="Angsana New" w:hAnsi="Angsana New"/>
          <w:sz w:val="32"/>
          <w:szCs w:val="32"/>
          <w:cs/>
        </w:rPr>
        <w:t>ตั้งแต่</w:t>
      </w:r>
      <w:r w:rsidR="003C5121" w:rsidRPr="007555C9">
        <w:rPr>
          <w:rFonts w:ascii="Angsana New" w:hAnsi="Angsana New"/>
          <w:sz w:val="32"/>
          <w:szCs w:val="32"/>
          <w:cs/>
        </w:rPr>
        <w:t xml:space="preserve"> </w:t>
      </w:r>
      <w:r w:rsidR="001D6FCE" w:rsidRPr="007555C9">
        <w:rPr>
          <w:rFonts w:ascii="Angsana New" w:hAnsi="Angsana New"/>
          <w:sz w:val="32"/>
          <w:szCs w:val="32"/>
        </w:rPr>
        <w:t>1</w:t>
      </w:r>
      <w:r w:rsidR="003C5121" w:rsidRPr="007555C9">
        <w:rPr>
          <w:rFonts w:ascii="Angsana New" w:hAnsi="Angsana New"/>
          <w:sz w:val="32"/>
          <w:szCs w:val="32"/>
          <w:cs/>
        </w:rPr>
        <w:t xml:space="preserve"> ถึง </w:t>
      </w:r>
      <w:r w:rsidR="008D52F3" w:rsidRPr="007555C9">
        <w:rPr>
          <w:rFonts w:ascii="Angsana New" w:hAnsi="Angsana New"/>
          <w:sz w:val="32"/>
          <w:szCs w:val="32"/>
        </w:rPr>
        <w:t>20</w:t>
      </w:r>
      <w:r w:rsidR="00C0062A"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A71882" w:rsidRPr="007555C9">
        <w:rPr>
          <w:rFonts w:ascii="Angsana New" w:hAnsi="Angsana New"/>
          <w:sz w:val="32"/>
          <w:szCs w:val="32"/>
        </w:rPr>
        <w:t xml:space="preserve"> </w:t>
      </w:r>
    </w:p>
    <w:p w:rsidR="00C0062A" w:rsidRPr="007555C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C0062A" w:rsidRPr="007555C9">
        <w:rPr>
          <w:rFonts w:ascii="Angsana New" w:hAnsi="Angsana New"/>
          <w:sz w:val="32"/>
          <w:szCs w:val="32"/>
          <w:cs/>
        </w:rPr>
        <w:t>บริษัทฯ</w:t>
      </w:r>
      <w:r w:rsidR="00742F7C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C0062A" w:rsidRPr="007555C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E3F88" w:rsidRPr="007555C9">
        <w:rPr>
          <w:rFonts w:ascii="Angsana New" w:hAnsi="Angsana New"/>
          <w:sz w:val="32"/>
          <w:szCs w:val="32"/>
          <w:cs/>
        </w:rPr>
        <w:t>และ</w:t>
      </w:r>
      <w:r w:rsidR="00665025" w:rsidRPr="007555C9">
        <w:rPr>
          <w:rFonts w:ascii="Angsana New" w:hAnsi="Angsana New"/>
          <w:sz w:val="32"/>
          <w:szCs w:val="32"/>
        </w:rPr>
        <w:t xml:space="preserve">     </w:t>
      </w:r>
      <w:r w:rsidR="002E3F88" w:rsidRPr="007555C9">
        <w:rPr>
          <w:rFonts w:ascii="Angsana New" w:hAnsi="Angsana New"/>
          <w:sz w:val="32"/>
          <w:szCs w:val="32"/>
          <w:cs/>
        </w:rPr>
        <w:t>สัญญาบริการระยะยาว</w:t>
      </w:r>
      <w:r w:rsidR="00C0062A" w:rsidRPr="007555C9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p w:rsidR="000E6179" w:rsidRPr="007555C9" w:rsidRDefault="000E6179" w:rsidP="000E6179">
      <w:pPr>
        <w:tabs>
          <w:tab w:val="left" w:pos="1560"/>
        </w:tabs>
        <w:ind w:right="-29"/>
        <w:jc w:val="right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(หน่วย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68" w:type="dxa"/>
        <w:tblLook w:val="01E0" w:firstRow="1" w:lastRow="1" w:firstColumn="1" w:lastColumn="1" w:noHBand="0" w:noVBand="0"/>
      </w:tblPr>
      <w:tblGrid>
        <w:gridCol w:w="5940"/>
        <w:gridCol w:w="1620"/>
        <w:gridCol w:w="1530"/>
      </w:tblGrid>
      <w:tr w:rsidR="002E3F88" w:rsidRPr="007555C9" w:rsidTr="005F523A">
        <w:tc>
          <w:tcPr>
            <w:tcW w:w="5940" w:type="dxa"/>
          </w:tcPr>
          <w:p w:rsidR="002E3F88" w:rsidRPr="007555C9" w:rsidRDefault="002E3F88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2E3F88" w:rsidRPr="007555C9" w:rsidRDefault="002E3F88" w:rsidP="002E3F8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>31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E3F88" w:rsidRPr="007555C9" w:rsidTr="005F523A">
        <w:tc>
          <w:tcPr>
            <w:tcW w:w="5940" w:type="dxa"/>
          </w:tcPr>
          <w:p w:rsidR="002E3F88" w:rsidRPr="007555C9" w:rsidRDefault="002E3F88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E3F88" w:rsidRPr="007555C9" w:rsidRDefault="00F87CBA" w:rsidP="00CF35C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2E3F88" w:rsidRPr="007555C9" w:rsidRDefault="00F87CBA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F35C7" w:rsidRPr="007555C9" w:rsidTr="005F523A">
        <w:tc>
          <w:tcPr>
            <w:tcW w:w="5940" w:type="dxa"/>
          </w:tcPr>
          <w:p w:rsidR="00CF35C7" w:rsidRPr="007555C9" w:rsidRDefault="00CF35C7" w:rsidP="00342A0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:rsidR="00CF35C7" w:rsidRPr="007555C9" w:rsidRDefault="00CF35C7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CF35C7" w:rsidRPr="007555C9" w:rsidRDefault="00CF35C7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F6B0B" w:rsidRPr="007555C9" w:rsidTr="005F523A">
        <w:tc>
          <w:tcPr>
            <w:tcW w:w="5940" w:type="dxa"/>
          </w:tcPr>
          <w:p w:rsidR="00FF6B0B" w:rsidRPr="007555C9" w:rsidRDefault="00FF6B0B" w:rsidP="00FF6B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F6B0B" w:rsidRPr="007555C9" w:rsidRDefault="00866761" w:rsidP="00FF6B0B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26.</w:t>
            </w:r>
            <w:r w:rsidR="00571645" w:rsidRPr="007555C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FF6B0B" w:rsidRPr="007555C9" w:rsidRDefault="00FF6B0B" w:rsidP="00FF6B0B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27.5</w:t>
            </w:r>
          </w:p>
        </w:tc>
      </w:tr>
      <w:tr w:rsidR="00FF6B0B" w:rsidRPr="007555C9" w:rsidTr="005F523A">
        <w:tc>
          <w:tcPr>
            <w:tcW w:w="5940" w:type="dxa"/>
          </w:tcPr>
          <w:p w:rsidR="00FF6B0B" w:rsidRPr="007555C9" w:rsidRDefault="00FF6B0B" w:rsidP="00FF6B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555C9">
              <w:rPr>
                <w:rFonts w:ascii="Angsana New" w:hAnsi="Angsana New"/>
                <w:sz w:val="32"/>
                <w:szCs w:val="32"/>
              </w:rPr>
              <w:t>5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F6B0B" w:rsidRPr="007555C9" w:rsidRDefault="00866761" w:rsidP="00FF6B0B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23.3</w:t>
            </w:r>
          </w:p>
        </w:tc>
        <w:tc>
          <w:tcPr>
            <w:tcW w:w="1530" w:type="dxa"/>
          </w:tcPr>
          <w:p w:rsidR="00FF6B0B" w:rsidRPr="007555C9" w:rsidRDefault="00FF6B0B" w:rsidP="00FF6B0B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15.1</w:t>
            </w:r>
          </w:p>
        </w:tc>
      </w:tr>
      <w:tr w:rsidR="00FF6B0B" w:rsidRPr="007555C9" w:rsidTr="005F523A">
        <w:tc>
          <w:tcPr>
            <w:tcW w:w="5940" w:type="dxa"/>
          </w:tcPr>
          <w:p w:rsidR="00FF6B0B" w:rsidRPr="007555C9" w:rsidRDefault="00FF6B0B" w:rsidP="00FF6B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F6B0B" w:rsidRPr="007555C9" w:rsidRDefault="00866761" w:rsidP="00FF6B0B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18.4</w:t>
            </w:r>
          </w:p>
        </w:tc>
        <w:tc>
          <w:tcPr>
            <w:tcW w:w="1530" w:type="dxa"/>
          </w:tcPr>
          <w:p w:rsidR="00FF6B0B" w:rsidRPr="007555C9" w:rsidRDefault="00FF6B0B" w:rsidP="00FF6B0B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19.9</w:t>
            </w:r>
          </w:p>
        </w:tc>
      </w:tr>
    </w:tbl>
    <w:p w:rsidR="003272C2" w:rsidRPr="007555C9" w:rsidRDefault="003272C2" w:rsidP="0026411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272C2" w:rsidRPr="007555C9" w:rsidRDefault="003272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7555C9" w:rsidRDefault="003272C2" w:rsidP="0026411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24</w:t>
      </w:r>
      <w:r w:rsidR="001E0F8E" w:rsidRPr="007555C9">
        <w:rPr>
          <w:rFonts w:ascii="Angsana New" w:hAnsi="Angsana New"/>
          <w:b/>
          <w:bCs/>
          <w:sz w:val="32"/>
          <w:szCs w:val="32"/>
        </w:rPr>
        <w:t>.</w:t>
      </w:r>
      <w:r w:rsidR="0026411C" w:rsidRPr="007555C9">
        <w:rPr>
          <w:rFonts w:ascii="Angsana New" w:hAnsi="Angsana New"/>
          <w:b/>
          <w:bCs/>
          <w:sz w:val="32"/>
          <w:szCs w:val="32"/>
        </w:rPr>
        <w:t>3</w:t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640AD2" w:rsidRPr="007555C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 </w:t>
      </w:r>
      <w:r w:rsidR="00C3311E" w:rsidRPr="007555C9">
        <w:rPr>
          <w:rFonts w:ascii="Angsana New" w:hAnsi="Angsana New"/>
          <w:sz w:val="32"/>
          <w:szCs w:val="32"/>
          <w:cs/>
        </w:rPr>
        <w:t>บริษัทฯ</w:t>
      </w:r>
      <w:r w:rsidR="00342D6C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C3311E" w:rsidRPr="007555C9">
        <w:rPr>
          <w:rFonts w:ascii="Angsana New" w:hAnsi="Angsana New"/>
          <w:sz w:val="32"/>
          <w:szCs w:val="32"/>
          <w:cs/>
        </w:rPr>
        <w:t>มีหนังสือค้ำประกันซึ่งออกโด</w:t>
      </w:r>
      <w:r w:rsidR="001E0F8E" w:rsidRPr="007555C9">
        <w:rPr>
          <w:rFonts w:ascii="Angsana New" w:hAnsi="Angsana New"/>
          <w:sz w:val="32"/>
          <w:szCs w:val="32"/>
          <w:cs/>
        </w:rPr>
        <w:t>ยธนาคารในนามบริษัทฯเหลืออยู่เป็น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B03135" w:rsidRPr="007555C9">
        <w:rPr>
          <w:rFonts w:ascii="Angsana New" w:hAnsi="Angsana New"/>
          <w:sz w:val="32"/>
          <w:szCs w:val="32"/>
        </w:rPr>
        <w:t>2.1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E23CAC" w:rsidRPr="007555C9">
        <w:rPr>
          <w:rFonts w:ascii="Angsana New" w:hAnsi="Angsana New"/>
          <w:sz w:val="32"/>
          <w:szCs w:val="32"/>
        </w:rPr>
        <w:t xml:space="preserve"> 0.</w:t>
      </w:r>
      <w:r w:rsidR="00002A72" w:rsidRPr="007555C9">
        <w:rPr>
          <w:rFonts w:ascii="Angsana New" w:hAnsi="Angsana New"/>
          <w:sz w:val="32"/>
          <w:szCs w:val="32"/>
        </w:rPr>
        <w:t>4</w:t>
      </w:r>
      <w:r w:rsidR="00E23CAC" w:rsidRPr="007555C9">
        <w:rPr>
          <w:rFonts w:ascii="Angsana New" w:hAnsi="Angsana New"/>
          <w:sz w:val="32"/>
          <w:szCs w:val="32"/>
        </w:rPr>
        <w:t xml:space="preserve"> </w:t>
      </w:r>
      <w:r w:rsidR="00E23CAC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 </w:t>
      </w:r>
      <w:r w:rsidR="00002A72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002A72" w:rsidRPr="007555C9">
        <w:rPr>
          <w:rFonts w:ascii="Angsana New" w:hAnsi="Angsana New"/>
          <w:sz w:val="32"/>
          <w:szCs w:val="32"/>
        </w:rPr>
        <w:t xml:space="preserve">1.8 </w:t>
      </w:r>
      <w:r w:rsidR="00002A72" w:rsidRPr="007555C9">
        <w:rPr>
          <w:rFonts w:ascii="Angsana New" w:hAnsi="Angsana New"/>
          <w:sz w:val="32"/>
          <w:szCs w:val="32"/>
          <w:cs/>
        </w:rPr>
        <w:t xml:space="preserve">ล้านเหรียญดอลลาร์ฮ่องกง </w:t>
      </w:r>
      <w:r w:rsidR="00C3311E" w:rsidRPr="007555C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342D6C" w:rsidRPr="007555C9">
        <w:rPr>
          <w:rFonts w:ascii="Angsana New" w:hAnsi="Angsana New"/>
          <w:sz w:val="32"/>
          <w:szCs w:val="32"/>
          <w:cs/>
        </w:rPr>
        <w:t>ัทฯและบริษัทย่อย</w:t>
      </w:r>
    </w:p>
    <w:p w:rsidR="004F50A8" w:rsidRPr="007555C9" w:rsidRDefault="003272C2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25</w:t>
      </w:r>
      <w:r w:rsidR="004F50A8" w:rsidRPr="007555C9">
        <w:rPr>
          <w:rFonts w:ascii="Angsana New" w:hAnsi="Angsana New"/>
          <w:b/>
          <w:bCs/>
          <w:sz w:val="32"/>
          <w:szCs w:val="32"/>
        </w:rPr>
        <w:t>.</w:t>
      </w:r>
      <w:r w:rsidR="004F50A8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F50A8" w:rsidRPr="007555C9" w:rsidRDefault="004F50A8" w:rsidP="004F50A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และ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</w:t>
      </w:r>
      <w:r w:rsidR="008A043F" w:rsidRPr="007555C9">
        <w:rPr>
          <w:rFonts w:ascii="Angsana New" w:hAnsi="Angsana New"/>
          <w:sz w:val="32"/>
          <w:szCs w:val="32"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4F50A8" w:rsidRPr="007555C9" w:rsidTr="001E0BD5">
        <w:trPr>
          <w:tblHeader/>
        </w:trPr>
        <w:tc>
          <w:tcPr>
            <w:tcW w:w="9293" w:type="dxa"/>
            <w:gridSpan w:val="5"/>
            <w:vAlign w:val="bottom"/>
          </w:tcPr>
          <w:p w:rsidR="004F50A8" w:rsidRPr="007555C9" w:rsidRDefault="00665025" w:rsidP="00A619E6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F50A8" w:rsidRPr="007555C9" w:rsidTr="001E0BD5">
        <w:trPr>
          <w:trHeight w:val="414"/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01E6E" w:rsidRPr="007555C9" w:rsidTr="001E0BD5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87CBA" w:rsidRPr="007555C9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4F50A8" w:rsidRPr="007555C9" w:rsidTr="001E0BD5">
        <w:trPr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F50A8" w:rsidRPr="007555C9" w:rsidTr="001E0BD5">
        <w:tc>
          <w:tcPr>
            <w:tcW w:w="9293" w:type="dxa"/>
            <w:gridSpan w:val="5"/>
            <w:vAlign w:val="bottom"/>
          </w:tcPr>
          <w:p w:rsidR="004F50A8" w:rsidRPr="007555C9" w:rsidRDefault="004F50A8" w:rsidP="00A619E6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89.03</w:t>
            </w:r>
          </w:p>
        </w:tc>
        <w:tc>
          <w:tcPr>
            <w:tcW w:w="1333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89.03</w:t>
            </w:r>
          </w:p>
        </w:tc>
      </w:tr>
      <w:tr w:rsidR="007555C9" w:rsidRPr="007555C9" w:rsidTr="001E0BD5">
        <w:tc>
          <w:tcPr>
            <w:tcW w:w="4050" w:type="dxa"/>
            <w:vAlign w:val="bottom"/>
          </w:tcPr>
          <w:p w:rsidR="007555C9" w:rsidRPr="007555C9" w:rsidRDefault="007555C9" w:rsidP="007555C9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="00B4020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4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5C9" w:rsidRPr="007555C9" w:rsidTr="001E0BD5">
        <w:tc>
          <w:tcPr>
            <w:tcW w:w="4050" w:type="dxa"/>
            <w:vAlign w:val="bottom"/>
          </w:tcPr>
          <w:p w:rsidR="007555C9" w:rsidRPr="007555C9" w:rsidRDefault="007555C9" w:rsidP="007555C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5C9" w:rsidRPr="007555C9" w:rsidTr="001E0BD5">
        <w:tc>
          <w:tcPr>
            <w:tcW w:w="4050" w:type="dxa"/>
            <w:vAlign w:val="bottom"/>
          </w:tcPr>
          <w:p w:rsidR="007555C9" w:rsidRPr="007555C9" w:rsidRDefault="007555C9" w:rsidP="00A619E6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4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555C9" w:rsidRPr="007555C9" w:rsidRDefault="00B40208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  <w:tc>
          <w:tcPr>
            <w:tcW w:w="1333" w:type="dxa"/>
          </w:tcPr>
          <w:p w:rsidR="007555C9" w:rsidRPr="007555C9" w:rsidRDefault="007555C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7555C9" w:rsidRPr="007555C9" w:rsidRDefault="00B40208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</w:tr>
    </w:tbl>
    <w:p w:rsidR="00601E6E" w:rsidRPr="007555C9" w:rsidRDefault="00601E6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01E6E" w:rsidRPr="007555C9" w:rsidTr="0026411C">
        <w:trPr>
          <w:tblHeader/>
        </w:trPr>
        <w:tc>
          <w:tcPr>
            <w:tcW w:w="9293" w:type="dxa"/>
            <w:gridSpan w:val="5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01E6E" w:rsidRPr="007555C9" w:rsidTr="0026411C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01E6E" w:rsidRPr="007555C9" w:rsidTr="0026411C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601E6E" w:rsidRPr="007555C9" w:rsidTr="0026411C">
        <w:trPr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01E6E" w:rsidRPr="007555C9" w:rsidTr="0026411C">
        <w:tc>
          <w:tcPr>
            <w:tcW w:w="9293" w:type="dxa"/>
            <w:gridSpan w:val="5"/>
            <w:vAlign w:val="bottom"/>
          </w:tcPr>
          <w:p w:rsidR="00601E6E" w:rsidRPr="007555C9" w:rsidRDefault="00601E6E" w:rsidP="0026411C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01E6E" w:rsidRPr="007555C9" w:rsidTr="0026411C"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FF6B0B" w:rsidRPr="007555C9" w:rsidTr="0026411C">
        <w:tc>
          <w:tcPr>
            <w:tcW w:w="4050" w:type="dxa"/>
            <w:vAlign w:val="bottom"/>
          </w:tcPr>
          <w:p w:rsidR="00FF6B0B" w:rsidRPr="007555C9" w:rsidRDefault="00FF6B0B" w:rsidP="00FF6B0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85.52</w:t>
            </w:r>
          </w:p>
        </w:tc>
        <w:tc>
          <w:tcPr>
            <w:tcW w:w="1333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85.52</w:t>
            </w:r>
          </w:p>
        </w:tc>
      </w:tr>
    </w:tbl>
    <w:p w:rsidR="007555C9" w:rsidRDefault="007555C9">
      <w: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4F50A8" w:rsidRPr="007555C9" w:rsidTr="001E0BD5">
        <w:trPr>
          <w:tblHeader/>
        </w:trPr>
        <w:tc>
          <w:tcPr>
            <w:tcW w:w="9293" w:type="dxa"/>
            <w:gridSpan w:val="5"/>
            <w:vAlign w:val="bottom"/>
          </w:tcPr>
          <w:p w:rsidR="004F50A8" w:rsidRPr="007555C9" w:rsidRDefault="004F50A8" w:rsidP="008A043F">
            <w:pPr>
              <w:pStyle w:val="BodyTextIndent3"/>
              <w:spacing w:before="100" w:beforeAutospacing="1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F50A8" w:rsidRPr="007555C9" w:rsidTr="001E0BD5">
        <w:trPr>
          <w:trHeight w:val="414"/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E6E" w:rsidRPr="007555C9" w:rsidTr="0026411C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87CBA" w:rsidRPr="007555C9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4F50A8" w:rsidRPr="007555C9" w:rsidTr="001E0BD5">
        <w:trPr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F50A8" w:rsidRPr="007555C9" w:rsidTr="001E0BD5">
        <w:tc>
          <w:tcPr>
            <w:tcW w:w="9293" w:type="dxa"/>
            <w:gridSpan w:val="5"/>
            <w:vAlign w:val="bottom"/>
          </w:tcPr>
          <w:p w:rsidR="004F50A8" w:rsidRPr="007555C9" w:rsidRDefault="004F50A8" w:rsidP="00A619E6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89.02</w:t>
            </w:r>
          </w:p>
        </w:tc>
        <w:tc>
          <w:tcPr>
            <w:tcW w:w="1333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4F50A8" w:rsidRPr="007555C9" w:rsidRDefault="000E60E9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89.02</w:t>
            </w:r>
          </w:p>
        </w:tc>
      </w:tr>
      <w:tr w:rsidR="007555C9" w:rsidRPr="007555C9" w:rsidTr="007555C9">
        <w:tc>
          <w:tcPr>
            <w:tcW w:w="4050" w:type="dxa"/>
            <w:vAlign w:val="bottom"/>
          </w:tcPr>
          <w:p w:rsidR="007555C9" w:rsidRPr="007555C9" w:rsidRDefault="007555C9" w:rsidP="007555C9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="00B4020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เปิดเผยด้วย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4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5C9" w:rsidRPr="007555C9" w:rsidTr="007555C9">
        <w:tc>
          <w:tcPr>
            <w:tcW w:w="4050" w:type="dxa"/>
            <w:vAlign w:val="bottom"/>
          </w:tcPr>
          <w:p w:rsidR="007555C9" w:rsidRPr="007555C9" w:rsidRDefault="007555C9" w:rsidP="007555C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5C9" w:rsidRPr="007555C9" w:rsidTr="007555C9">
        <w:tc>
          <w:tcPr>
            <w:tcW w:w="4050" w:type="dxa"/>
            <w:vAlign w:val="bottom"/>
          </w:tcPr>
          <w:p w:rsidR="007555C9" w:rsidRPr="007555C9" w:rsidRDefault="007555C9" w:rsidP="007555C9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4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7555C9" w:rsidRPr="007555C9" w:rsidRDefault="00B40208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  <w:tc>
          <w:tcPr>
            <w:tcW w:w="1333" w:type="dxa"/>
          </w:tcPr>
          <w:p w:rsidR="007555C9" w:rsidRPr="007555C9" w:rsidRDefault="007555C9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7555C9" w:rsidRPr="007555C9" w:rsidRDefault="00B40208" w:rsidP="007555C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</w:tr>
    </w:tbl>
    <w:p w:rsidR="007555C9" w:rsidRDefault="007555C9"/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01E6E" w:rsidRPr="007555C9" w:rsidTr="0026411C">
        <w:trPr>
          <w:tblHeader/>
        </w:trPr>
        <w:tc>
          <w:tcPr>
            <w:tcW w:w="9293" w:type="dxa"/>
            <w:gridSpan w:val="5"/>
            <w:vAlign w:val="bottom"/>
          </w:tcPr>
          <w:p w:rsidR="00601E6E" w:rsidRPr="007555C9" w:rsidRDefault="00601E6E" w:rsidP="0026411C">
            <w:pPr>
              <w:pStyle w:val="BodyTextIndent3"/>
              <w:spacing w:before="120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01E6E" w:rsidRPr="007555C9" w:rsidTr="0026411C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E6E" w:rsidRPr="007555C9" w:rsidTr="0026411C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601E6E" w:rsidRPr="007555C9" w:rsidTr="0026411C">
        <w:trPr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01E6E" w:rsidRPr="007555C9" w:rsidTr="0026411C">
        <w:tc>
          <w:tcPr>
            <w:tcW w:w="9293" w:type="dxa"/>
            <w:gridSpan w:val="5"/>
            <w:vAlign w:val="bottom"/>
          </w:tcPr>
          <w:p w:rsidR="00601E6E" w:rsidRPr="007555C9" w:rsidRDefault="00601E6E" w:rsidP="0026411C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01E6E" w:rsidRPr="007555C9" w:rsidTr="0026411C"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601E6E" w:rsidRPr="007555C9" w:rsidRDefault="00601E6E" w:rsidP="0026411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FF6B0B" w:rsidRPr="007555C9" w:rsidTr="0026411C">
        <w:tc>
          <w:tcPr>
            <w:tcW w:w="4050" w:type="dxa"/>
            <w:vAlign w:val="bottom"/>
          </w:tcPr>
          <w:p w:rsidR="00FF6B0B" w:rsidRPr="007555C9" w:rsidRDefault="00FF6B0B" w:rsidP="00FF6B0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48.16</w:t>
            </w:r>
          </w:p>
        </w:tc>
        <w:tc>
          <w:tcPr>
            <w:tcW w:w="1333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FF6B0B" w:rsidRPr="007555C9" w:rsidRDefault="00FF6B0B" w:rsidP="00FF6B0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48.16</w:t>
            </w:r>
          </w:p>
        </w:tc>
      </w:tr>
    </w:tbl>
    <w:p w:rsidR="005437E2" w:rsidRPr="007555C9" w:rsidRDefault="003272C2" w:rsidP="00601E6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26</w:t>
      </w:r>
      <w:r w:rsidR="005437E2" w:rsidRPr="007555C9">
        <w:rPr>
          <w:rFonts w:ascii="Angsana New" w:hAnsi="Angsana New"/>
          <w:b/>
          <w:bCs/>
          <w:sz w:val="32"/>
          <w:szCs w:val="32"/>
        </w:rPr>
        <w:t>.</w:t>
      </w:r>
      <w:r w:rsidR="005437E2" w:rsidRPr="007555C9">
        <w:rPr>
          <w:rFonts w:ascii="Angsana New" w:hAnsi="Angsana New"/>
          <w:b/>
          <w:bCs/>
          <w:sz w:val="32"/>
          <w:szCs w:val="32"/>
        </w:rPr>
        <w:tab/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437E2" w:rsidRPr="007555C9" w:rsidRDefault="003272C2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26</w:t>
      </w:r>
      <w:r w:rsidR="00725E48" w:rsidRPr="007555C9">
        <w:rPr>
          <w:rFonts w:ascii="Angsana New" w:hAnsi="Angsana New"/>
          <w:b/>
          <w:bCs/>
          <w:sz w:val="32"/>
          <w:szCs w:val="32"/>
        </w:rPr>
        <w:t>.1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437E2" w:rsidRPr="007555C9" w:rsidRDefault="005437E2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03F75" w:rsidRPr="007555C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B511E2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F54DA2" w:rsidRPr="007555C9">
        <w:rPr>
          <w:rFonts w:ascii="Angsana New" w:hAnsi="Angsana New"/>
          <w:sz w:val="32"/>
          <w:szCs w:val="32"/>
        </w:rPr>
        <w:t>107</w:t>
      </w:r>
      <w:r w:rsidR="00E37920" w:rsidRPr="007555C9">
        <w:rPr>
          <w:rFonts w:ascii="Angsana New" w:hAnsi="Angsana New"/>
          <w:sz w:val="32"/>
          <w:szCs w:val="32"/>
          <w:cs/>
        </w:rPr>
        <w:t xml:space="preserve"> </w:t>
      </w:r>
      <w:r w:rsidR="00403F75" w:rsidRPr="007555C9">
        <w:rPr>
          <w:rFonts w:ascii="Angsana New" w:hAnsi="Angsana New"/>
          <w:sz w:val="32"/>
          <w:szCs w:val="32"/>
        </w:rPr>
        <w:t>“</w:t>
      </w:r>
      <w:r w:rsidR="00403F75" w:rsidRPr="007555C9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403F75" w:rsidRPr="007555C9">
        <w:rPr>
          <w:rFonts w:ascii="Angsana New" w:hAnsi="Angsana New"/>
          <w:sz w:val="32"/>
          <w:szCs w:val="32"/>
        </w:rPr>
        <w:t>”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8C0788" w:rsidRPr="007555C9">
        <w:rPr>
          <w:rFonts w:ascii="Angsana New" w:hAnsi="Angsana New"/>
          <w:sz w:val="32"/>
          <w:szCs w:val="32"/>
          <w:cs/>
        </w:rPr>
        <w:t xml:space="preserve">เงินลงทุนชั่วคราว </w:t>
      </w:r>
      <w:r w:rsidR="00403F75" w:rsidRPr="007555C9">
        <w:rPr>
          <w:rFonts w:ascii="Angsana New" w:hAnsi="Angsana New"/>
          <w:sz w:val="32"/>
          <w:szCs w:val="32"/>
          <w:cs/>
        </w:rPr>
        <w:t>ลูกหนี้การค้า</w:t>
      </w:r>
      <w:r w:rsidR="008C0788" w:rsidRPr="007555C9">
        <w:rPr>
          <w:rFonts w:ascii="Angsana New" w:hAnsi="Angsana New"/>
          <w:sz w:val="32"/>
          <w:szCs w:val="32"/>
          <w:cs/>
        </w:rPr>
        <w:t>และลูกหนี้อื่น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 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42646" w:rsidRPr="007555C9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B40208">
        <w:rPr>
          <w:rFonts w:ascii="Angsana New" w:hAnsi="Angsana New"/>
          <w:sz w:val="32"/>
          <w:szCs w:val="32"/>
        </w:rPr>
        <w:t xml:space="preserve"> </w:t>
      </w:r>
      <w:r w:rsidR="007A37E8" w:rsidRPr="007555C9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 เงินกู้ยืมระยะยาวจากธนาคาร </w:t>
      </w:r>
      <w:r w:rsidR="007A37E8" w:rsidRPr="007555C9">
        <w:rPr>
          <w:rFonts w:ascii="Angsana New" w:hAnsi="Angsana New"/>
          <w:sz w:val="32"/>
          <w:szCs w:val="32"/>
          <w:cs/>
        </w:rPr>
        <w:t>และ</w:t>
      </w:r>
      <w:r w:rsidR="008C0788" w:rsidRPr="007555C9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           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 บริษัทฯ</w:t>
      </w:r>
      <w:r w:rsidR="008C078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403F75" w:rsidRPr="007555C9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555C9" w:rsidRDefault="00CF35C7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7555C9" w:rsidRDefault="007555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5437E2" w:rsidRPr="007555C9" w:rsidRDefault="007555C9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437E2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437E2" w:rsidRPr="007555C9" w:rsidRDefault="00AF47A7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5437E2" w:rsidRPr="007555C9">
        <w:rPr>
          <w:rFonts w:ascii="Angsana New" w:hAnsi="Angsana New"/>
          <w:sz w:val="32"/>
          <w:szCs w:val="32"/>
          <w:cs/>
        </w:rPr>
        <w:t>บริษัทฯ</w:t>
      </w:r>
      <w:r w:rsidR="008C078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437E2" w:rsidRPr="007555C9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8C0788" w:rsidRPr="007555C9">
        <w:rPr>
          <w:rFonts w:ascii="Angsana New" w:hAnsi="Angsana New"/>
          <w:sz w:val="32"/>
          <w:szCs w:val="32"/>
          <w:cs/>
        </w:rPr>
        <w:t>และลูกหนี้อื่น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 </w:t>
      </w:r>
      <w:r w:rsidR="00C714DE" w:rsidRPr="007555C9">
        <w:rPr>
          <w:rFonts w:ascii="Angsana New" w:hAnsi="Angsana New"/>
          <w:sz w:val="32"/>
          <w:szCs w:val="32"/>
          <w:cs/>
        </w:rPr>
        <w:t xml:space="preserve">                  </w:t>
      </w:r>
      <w:r w:rsidR="008C0788" w:rsidRPr="007555C9">
        <w:rPr>
          <w:rFonts w:ascii="Angsana New" w:hAnsi="Angsana New"/>
          <w:sz w:val="32"/>
          <w:szCs w:val="32"/>
          <w:cs/>
        </w:rPr>
        <w:t>และ</w:t>
      </w:r>
      <w:r w:rsidR="005437E2" w:rsidRPr="007555C9">
        <w:rPr>
          <w:rFonts w:ascii="Angsana New" w:hAnsi="Angsana New"/>
          <w:sz w:val="32"/>
          <w:szCs w:val="32"/>
          <w:cs/>
        </w:rPr>
        <w:t>เงินให้กู้ยืม</w:t>
      </w:r>
      <w:r w:rsidR="001649CA" w:rsidRPr="007555C9">
        <w:rPr>
          <w:rFonts w:ascii="Angsana New" w:hAnsi="Angsana New"/>
          <w:sz w:val="32"/>
          <w:szCs w:val="32"/>
          <w:cs/>
        </w:rPr>
        <w:t>ระยะสั้น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              </w:t>
      </w:r>
      <w:r w:rsidR="005437E2" w:rsidRPr="007555C9">
        <w:rPr>
          <w:rFonts w:ascii="Angsana New" w:hAnsi="Angsana New"/>
          <w:sz w:val="32"/>
          <w:szCs w:val="32"/>
          <w:cs/>
        </w:rPr>
        <w:t>การควบคุมสินเชื่อที่เหมาะสม ดังนั้นบริษัทฯ</w:t>
      </w:r>
      <w:r w:rsidR="008C078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437E2" w:rsidRPr="007555C9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8B6DAB" w:rsidRPr="007555C9">
        <w:rPr>
          <w:rFonts w:ascii="Angsana New" w:hAnsi="Angsana New"/>
          <w:sz w:val="32"/>
          <w:szCs w:val="32"/>
          <w:cs/>
        </w:rPr>
        <w:t xml:space="preserve"> นอกจากนี้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  การให้สินเ</w:t>
      </w:r>
      <w:r w:rsidR="003D399C" w:rsidRPr="007555C9">
        <w:rPr>
          <w:rFonts w:ascii="Angsana New" w:hAnsi="Angsana New"/>
          <w:sz w:val="32"/>
          <w:szCs w:val="32"/>
          <w:cs/>
        </w:rPr>
        <w:t>ชื่อของบริษัทฯ</w:t>
      </w:r>
      <w:r w:rsidR="008C078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D399C" w:rsidRPr="007555C9">
        <w:rPr>
          <w:rFonts w:ascii="Angsana New" w:hAnsi="Angsana New"/>
          <w:sz w:val="32"/>
          <w:szCs w:val="32"/>
          <w:cs/>
        </w:rPr>
        <w:t>ไม่มีการกระจุกตัว</w:t>
      </w:r>
      <w:r w:rsidR="005437E2" w:rsidRPr="007555C9">
        <w:rPr>
          <w:rFonts w:ascii="Angsana New" w:hAnsi="Angsana New"/>
          <w:sz w:val="32"/>
          <w:szCs w:val="32"/>
          <w:cs/>
        </w:rPr>
        <w:t>เนื่องจากบริษัทฯ</w:t>
      </w:r>
      <w:r w:rsidR="008C078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437E2" w:rsidRPr="007555C9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</w:t>
      </w:r>
      <w:r w:rsidR="00C714DE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5437E2" w:rsidRPr="007555C9">
        <w:rPr>
          <w:rFonts w:ascii="Angsana New" w:hAnsi="Angsana New"/>
          <w:sz w:val="32"/>
          <w:szCs w:val="32"/>
          <w:cs/>
        </w:rPr>
        <w:t>ที่บริษัทฯ</w:t>
      </w:r>
      <w:r w:rsidR="008C078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437E2" w:rsidRPr="007555C9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8C0788" w:rsidRPr="007555C9">
        <w:rPr>
          <w:rFonts w:ascii="Angsana New" w:hAnsi="Angsana New"/>
          <w:sz w:val="32"/>
          <w:szCs w:val="32"/>
          <w:cs/>
        </w:rPr>
        <w:t>การค้าและ</w:t>
      </w:r>
      <w:r w:rsidR="00C714DE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="008C0788" w:rsidRPr="007555C9">
        <w:rPr>
          <w:rFonts w:ascii="Angsana New" w:hAnsi="Angsana New"/>
          <w:sz w:val="32"/>
          <w:szCs w:val="32"/>
          <w:cs/>
        </w:rPr>
        <w:t>ลูกหนี้อื่น</w:t>
      </w:r>
      <w:r w:rsidR="005437E2" w:rsidRPr="007555C9">
        <w:rPr>
          <w:rFonts w:ascii="Angsana New" w:hAnsi="Angsana New"/>
          <w:sz w:val="32"/>
          <w:szCs w:val="32"/>
        </w:rPr>
        <w:t xml:space="preserve"> </w:t>
      </w:r>
      <w:r w:rsidR="008C0788" w:rsidRPr="007555C9">
        <w:rPr>
          <w:rFonts w:ascii="Angsana New" w:hAnsi="Angsana New"/>
          <w:sz w:val="32"/>
          <w:szCs w:val="32"/>
          <w:cs/>
        </w:rPr>
        <w:t>และ</w:t>
      </w:r>
      <w:r w:rsidR="005437E2" w:rsidRPr="007555C9">
        <w:rPr>
          <w:rFonts w:ascii="Angsana New" w:hAnsi="Angsana New"/>
          <w:sz w:val="32"/>
          <w:szCs w:val="32"/>
          <w:cs/>
        </w:rPr>
        <w:t>เงินให้กู้ยืม</w:t>
      </w:r>
      <w:r w:rsidR="001649CA" w:rsidRPr="007555C9">
        <w:rPr>
          <w:rFonts w:ascii="Angsana New" w:hAnsi="Angsana New"/>
          <w:sz w:val="32"/>
          <w:szCs w:val="32"/>
          <w:cs/>
        </w:rPr>
        <w:t>ระยะสั้น</w:t>
      </w:r>
      <w:r w:rsidR="005437E2" w:rsidRPr="007555C9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5E06FF" w:rsidRPr="007555C9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5437E2" w:rsidRPr="007555C9" w:rsidRDefault="004F50A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437E2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649CA" w:rsidRPr="007555C9" w:rsidRDefault="004F50A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5437E2" w:rsidRPr="007555C9">
        <w:rPr>
          <w:rFonts w:ascii="Angsana New" w:hAnsi="Angsana New"/>
          <w:sz w:val="32"/>
          <w:szCs w:val="32"/>
          <w:cs/>
        </w:rPr>
        <w:t>บริษัทฯ</w:t>
      </w:r>
      <w:r w:rsidR="001649CA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5437E2" w:rsidRPr="007555C9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</w:t>
      </w:r>
      <w:r w:rsidR="001649CA" w:rsidRPr="007555C9">
        <w:rPr>
          <w:rFonts w:ascii="Angsana New" w:hAnsi="Angsana New"/>
          <w:sz w:val="32"/>
          <w:szCs w:val="32"/>
          <w:cs/>
        </w:rPr>
        <w:t>ยวเนื่องกับเงินฝาก</w:t>
      </w:r>
      <w:r w:rsidR="003A421E" w:rsidRPr="007555C9">
        <w:rPr>
          <w:rFonts w:ascii="Angsana New" w:hAnsi="Angsana New"/>
          <w:sz w:val="32"/>
          <w:szCs w:val="32"/>
          <w:cs/>
        </w:rPr>
        <w:t>ธนาคาร</w:t>
      </w:r>
      <w:r w:rsidR="001649CA" w:rsidRPr="007555C9">
        <w:rPr>
          <w:rFonts w:ascii="Angsana New" w:hAnsi="Angsana New"/>
          <w:sz w:val="32"/>
          <w:szCs w:val="32"/>
          <w:cs/>
        </w:rPr>
        <w:t>และเงินให้กู้ยืมระยะสั้น</w:t>
      </w:r>
      <w:r w:rsidR="005437E2" w:rsidRPr="007555C9">
        <w:rPr>
          <w:rFonts w:ascii="Angsana New" w:hAnsi="Angsana New"/>
          <w:sz w:val="32"/>
          <w:szCs w:val="32"/>
          <w:cs/>
        </w:rPr>
        <w:t>ที่มีดอกเบี้ย</w:t>
      </w:r>
      <w:r w:rsidR="005437E2" w:rsidRPr="007555C9">
        <w:rPr>
          <w:rFonts w:ascii="Angsana New" w:hAnsi="Angsana New"/>
          <w:sz w:val="32"/>
          <w:szCs w:val="32"/>
        </w:rPr>
        <w:t xml:space="preserve"> </w:t>
      </w:r>
      <w:r w:rsidR="003A421E" w:rsidRPr="007555C9">
        <w:rPr>
          <w:rFonts w:ascii="Angsana New" w:hAnsi="Angsana New"/>
          <w:sz w:val="32"/>
          <w:szCs w:val="32"/>
          <w:cs/>
        </w:rPr>
        <w:t>เงินกู้</w:t>
      </w:r>
      <w:r w:rsidR="00D64C37" w:rsidRPr="007555C9">
        <w:rPr>
          <w:rFonts w:ascii="Angsana New" w:hAnsi="Angsana New"/>
          <w:sz w:val="32"/>
          <w:szCs w:val="32"/>
          <w:cs/>
        </w:rPr>
        <w:t>ยืม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ระยะยาวจากธนาคาร </w:t>
      </w:r>
      <w:r w:rsidR="005437E2" w:rsidRPr="007555C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</w:t>
      </w:r>
      <w:r w:rsidR="001649CA" w:rsidRPr="007555C9">
        <w:rPr>
          <w:rFonts w:ascii="Angsana New" w:hAnsi="Angsana New"/>
          <w:sz w:val="32"/>
          <w:szCs w:val="32"/>
          <w:cs/>
        </w:rPr>
        <w:t>กเบี้ยที่ปรับขึ้นลงตามอัตราตลาด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หรือมีอัตราดอกเบี้ยคงที่ซึ่งใกล้เคียงกับอัตราตลาดในปัจจุบัน </w:t>
      </w:r>
    </w:p>
    <w:p w:rsidR="00CF35C7" w:rsidRPr="007555C9" w:rsidRDefault="004F50A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5437E2" w:rsidRPr="007555C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1649CA" w:rsidRPr="007555C9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="005437E2" w:rsidRPr="007555C9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5437E2" w:rsidRPr="007555C9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41"/>
        <w:gridCol w:w="29"/>
      </w:tblGrid>
      <w:tr w:rsidR="00CF35C7" w:rsidRPr="007555C9" w:rsidTr="00BC1E33">
        <w:trPr>
          <w:gridAfter w:val="1"/>
          <w:wAfter w:w="29" w:type="dxa"/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9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CF35C7" w:rsidRPr="007555C9" w:rsidRDefault="00CF35C7" w:rsidP="00CF35C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</w:rPr>
              <w:t>2561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D66FCE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="00CF35C7"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Pr="007555C9">
              <w:rPr>
                <w:rFonts w:ascii="Angsana New" w:hAnsi="Angsana New"/>
                <w:cs/>
              </w:rPr>
              <w:t xml:space="preserve"> ถึง </w:t>
            </w:r>
            <w:r w:rsidR="00D66FCE"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208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208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0.15 - 0.38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101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E23CAC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101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0.35 - 0.90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442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8D315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442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3A421E" w:rsidRPr="007555C9" w:rsidTr="00BC1E33">
        <w:trPr>
          <w:cantSplit/>
        </w:trPr>
        <w:tc>
          <w:tcPr>
            <w:tcW w:w="2340" w:type="dxa"/>
            <w:vAlign w:val="bottom"/>
          </w:tcPr>
          <w:p w:rsidR="003A421E" w:rsidRPr="007555C9" w:rsidRDefault="003A421E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="00496BA0" w:rsidRPr="007555C9">
              <w:rPr>
                <w:rFonts w:ascii="Angsana New" w:hAnsi="Angsana New"/>
                <w:cs/>
              </w:rPr>
              <w:t>บุคคลและ</w:t>
            </w:r>
            <w:r w:rsidRPr="007555C9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  <w:vAlign w:val="bottom"/>
          </w:tcPr>
          <w:p w:rsidR="003A421E" w:rsidRPr="00B40208" w:rsidRDefault="003A421E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B40208">
              <w:rPr>
                <w:rFonts w:ascii="Angsana New" w:hAnsi="Angsana New"/>
              </w:rPr>
              <w:t>9</w:t>
            </w:r>
          </w:p>
        </w:tc>
        <w:tc>
          <w:tcPr>
            <w:tcW w:w="1200" w:type="dxa"/>
            <w:vAlign w:val="bottom"/>
          </w:tcPr>
          <w:p w:rsidR="003A421E" w:rsidRPr="007555C9" w:rsidRDefault="003A421E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A421E" w:rsidRPr="007555C9" w:rsidRDefault="003A421E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A421E" w:rsidRPr="007555C9" w:rsidRDefault="003A421E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A421E" w:rsidRPr="007555C9" w:rsidRDefault="003A421E" w:rsidP="008D315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</w:t>
            </w:r>
          </w:p>
        </w:tc>
        <w:tc>
          <w:tcPr>
            <w:tcW w:w="1200" w:type="dxa"/>
            <w:gridSpan w:val="3"/>
            <w:vAlign w:val="bottom"/>
          </w:tcPr>
          <w:p w:rsidR="003A421E" w:rsidRPr="007555C9" w:rsidRDefault="003A421E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1.50 - 2.00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vAlign w:val="bottom"/>
          </w:tcPr>
          <w:p w:rsidR="000F487A" w:rsidRPr="00B40208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B40208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0.35 - 1.00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0F487A" w:rsidRPr="00B40208" w:rsidRDefault="00BD1A0D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B40208">
              <w:rPr>
                <w:rFonts w:ascii="Angsana New" w:hAnsi="Angsana New"/>
              </w:rPr>
              <w:t>112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208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442</w:t>
            </w:r>
          </w:p>
        </w:tc>
        <w:tc>
          <w:tcPr>
            <w:tcW w:w="1200" w:type="dxa"/>
            <w:vAlign w:val="bottom"/>
          </w:tcPr>
          <w:p w:rsidR="000F487A" w:rsidRPr="007555C9" w:rsidRDefault="00FA07FE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762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0F487A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0F487A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F487A" w:rsidRPr="007555C9" w:rsidTr="00BC1E33">
        <w:trPr>
          <w:cantSplit/>
          <w:trHeight w:val="80"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327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B4020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327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3.25 - 11.07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0F487A" w:rsidRPr="007555C9" w:rsidRDefault="008D3158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8D315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327</w:t>
            </w:r>
          </w:p>
        </w:tc>
        <w:tc>
          <w:tcPr>
            <w:tcW w:w="1200" w:type="dxa"/>
            <w:vAlign w:val="bottom"/>
          </w:tcPr>
          <w:p w:rsidR="000F487A" w:rsidRPr="007555C9" w:rsidRDefault="008D3158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338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0F487A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4E7712" w:rsidRDefault="004E7712">
      <w:pPr>
        <w:rPr>
          <w:rFonts w:ascii="Angsana New" w:hAnsi="Angsana New"/>
        </w:rPr>
      </w:pPr>
    </w:p>
    <w:p w:rsidR="007555C9" w:rsidRDefault="007555C9">
      <w:pPr>
        <w:rPr>
          <w:rFonts w:ascii="Angsana New" w:hAnsi="Angsana New"/>
        </w:rPr>
      </w:pPr>
    </w:p>
    <w:p w:rsidR="007555C9" w:rsidRPr="007555C9" w:rsidRDefault="007555C9">
      <w:pPr>
        <w:rPr>
          <w:rFonts w:ascii="Angsana New" w:hAnsi="Angsana New"/>
        </w:rPr>
      </w:pPr>
    </w:p>
    <w:p w:rsidR="00B40208" w:rsidRDefault="00B40208">
      <w:r>
        <w:br w:type="page"/>
      </w: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41"/>
        <w:gridCol w:w="29"/>
      </w:tblGrid>
      <w:tr w:rsidR="007B2B83" w:rsidRPr="007555C9" w:rsidTr="00D35C3C">
        <w:trPr>
          <w:gridAfter w:val="1"/>
          <w:wAfter w:w="29" w:type="dxa"/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9"/>
            <w:vAlign w:val="bottom"/>
          </w:tcPr>
          <w:p w:rsidR="007B2B83" w:rsidRPr="007555C9" w:rsidRDefault="007B2B83" w:rsidP="00D35C3C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7B2B83" w:rsidRPr="007555C9" w:rsidTr="00D35C3C">
        <w:trPr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B2B83" w:rsidRPr="007555C9" w:rsidTr="00D35C3C">
        <w:trPr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7B2B83" w:rsidRPr="007555C9" w:rsidRDefault="007B2B83" w:rsidP="007B2B8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</w:rPr>
              <w:t>2560</w:t>
            </w:r>
          </w:p>
        </w:tc>
      </w:tr>
      <w:tr w:rsidR="007B2B83" w:rsidRPr="007555C9" w:rsidTr="00D35C3C">
        <w:trPr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B2B83" w:rsidRPr="007555C9" w:rsidRDefault="007B2B83" w:rsidP="00D35C3C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7B2B83" w:rsidRPr="007555C9" w:rsidTr="00D35C3C">
        <w:trPr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B2B83" w:rsidRPr="007555C9" w:rsidTr="00D35C3C">
        <w:trPr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D66FCE" w:rsidP="00D35C3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="007B2B83"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Pr="007555C9">
              <w:rPr>
                <w:rFonts w:ascii="Angsana New" w:hAnsi="Angsana New"/>
                <w:cs/>
              </w:rPr>
              <w:t xml:space="preserve"> ถึง </w:t>
            </w:r>
            <w:r w:rsidR="00D66FCE"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3"/>
            <w:vAlign w:val="bottom"/>
          </w:tcPr>
          <w:p w:rsidR="007B2B83" w:rsidRPr="007555C9" w:rsidRDefault="007B2B83" w:rsidP="00D35C3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7B2B83" w:rsidRPr="007555C9" w:rsidTr="00D35C3C">
        <w:trPr>
          <w:cantSplit/>
          <w:tblHeader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7B2B83" w:rsidRPr="007555C9" w:rsidRDefault="007B2B83" w:rsidP="00D35C3C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7B2B83" w:rsidRPr="007555C9" w:rsidTr="00D35C3C">
        <w:trPr>
          <w:cantSplit/>
        </w:trPr>
        <w:tc>
          <w:tcPr>
            <w:tcW w:w="2340" w:type="dxa"/>
            <w:vAlign w:val="bottom"/>
          </w:tcPr>
          <w:p w:rsidR="007B2B83" w:rsidRPr="007555C9" w:rsidRDefault="007B2B83" w:rsidP="00D35C3C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7B2B83" w:rsidRPr="007555C9" w:rsidRDefault="007B2B83" w:rsidP="00D35C3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7B2B83" w:rsidRPr="007555C9" w:rsidRDefault="007B2B83" w:rsidP="00D35C3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7B2B83" w:rsidRPr="007555C9" w:rsidRDefault="007B2B83" w:rsidP="00D35C3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204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204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0.15 - 0.38</w:t>
            </w: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37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98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0.35 - 1.00</w:t>
            </w: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300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300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0.35 - 1.00</w:t>
            </w: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63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204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337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604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6B0B" w:rsidRPr="007555C9" w:rsidTr="00D35C3C">
        <w:trPr>
          <w:cantSplit/>
          <w:trHeight w:val="80"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130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4.29 - 11.07</w:t>
            </w:r>
          </w:p>
        </w:tc>
      </w:tr>
      <w:tr w:rsidR="00FF6B0B" w:rsidRPr="007555C9" w:rsidTr="00D35C3C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131</w:t>
            </w:r>
          </w:p>
        </w:tc>
        <w:tc>
          <w:tcPr>
            <w:tcW w:w="1200" w:type="dxa"/>
            <w:gridSpan w:val="3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2C35B7" w:rsidRPr="007555C9" w:rsidRDefault="002C35B7">
      <w:pPr>
        <w:rPr>
          <w:rFonts w:ascii="Angsana New" w:hAnsi="Angsana New"/>
        </w:rPr>
      </w:pP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70"/>
      </w:tblGrid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9"/>
            <w:vAlign w:val="bottom"/>
          </w:tcPr>
          <w:p w:rsidR="00CF35C7" w:rsidRPr="007555C9" w:rsidRDefault="00CF35C7" w:rsidP="00BC1E33">
            <w:pPr>
              <w:spacing w:before="120" w:line="28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CF35C7" w:rsidRPr="007555C9" w:rsidRDefault="00CF35C7" w:rsidP="00CF35C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</w:rPr>
              <w:t>2561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D66FCE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="00CF35C7"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ถึง </w:t>
            </w:r>
            <w:r w:rsidR="00D66FCE"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C9078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0.25 - 0.38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</w:t>
            </w:r>
            <w:r w:rsidR="003A421E" w:rsidRPr="007555C9">
              <w:rPr>
                <w:rFonts w:ascii="Angsana New" w:hAnsi="Angsana New"/>
                <w:cs/>
              </w:rPr>
              <w:t>ชั่วคราว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0.90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189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189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189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326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77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77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17508F" w:rsidRPr="007555C9" w:rsidTr="00BC1E33">
        <w:trPr>
          <w:cantSplit/>
          <w:trHeight w:val="243"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3.25 - 11.09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77</w:t>
            </w:r>
          </w:p>
        </w:tc>
        <w:tc>
          <w:tcPr>
            <w:tcW w:w="1200" w:type="dxa"/>
            <w:vAlign w:val="bottom"/>
          </w:tcPr>
          <w:p w:rsidR="0017508F" w:rsidRPr="007555C9" w:rsidRDefault="0020402C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88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1F14C2" w:rsidRDefault="001F14C2">
      <w:r>
        <w:br w:type="page"/>
      </w: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70"/>
      </w:tblGrid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601E6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9"/>
            <w:vAlign w:val="bottom"/>
          </w:tcPr>
          <w:p w:rsidR="00E04B9E" w:rsidRPr="007555C9" w:rsidRDefault="00E04B9E" w:rsidP="00601E6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</w:rPr>
              <w:t>2560</w:t>
            </w:r>
          </w:p>
        </w:tc>
      </w:tr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E04B9E" w:rsidRPr="007555C9" w:rsidRDefault="00E04B9E" w:rsidP="009104F2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D66FCE" w:rsidP="009104F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="00E04B9E"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ถึง </w:t>
            </w:r>
            <w:r w:rsidR="00D66FCE"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E04B9E" w:rsidRPr="007555C9" w:rsidTr="009104F2">
        <w:trPr>
          <w:cantSplit/>
          <w:tblHeader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E04B9E" w:rsidRPr="007555C9" w:rsidTr="009104F2">
        <w:trPr>
          <w:cantSplit/>
        </w:trPr>
        <w:tc>
          <w:tcPr>
            <w:tcW w:w="2340" w:type="dxa"/>
            <w:vAlign w:val="bottom"/>
          </w:tcPr>
          <w:p w:rsidR="00E04B9E" w:rsidRPr="007555C9" w:rsidRDefault="00E04B9E" w:rsidP="009104F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E04B9E" w:rsidRPr="007555C9" w:rsidRDefault="00E04B9E" w:rsidP="009104F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04B9E" w:rsidRPr="007555C9" w:rsidRDefault="00E04B9E" w:rsidP="009104F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152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152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0.25 - 0.38</w:t>
            </w: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</w:t>
            </w:r>
            <w:r w:rsidR="003A421E" w:rsidRPr="007555C9">
              <w:rPr>
                <w:rFonts w:ascii="Angsana New" w:hAnsi="Angsana New"/>
                <w:cs/>
              </w:rPr>
              <w:t>ชั่วคราว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50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0.90 - 1.00</w:t>
            </w: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140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140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152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140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342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51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FF6B0B" w:rsidRPr="007555C9" w:rsidTr="009104F2">
        <w:trPr>
          <w:cantSplit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4.29 - 11.07</w:t>
            </w:r>
          </w:p>
        </w:tc>
      </w:tr>
      <w:tr w:rsidR="00FF6B0B" w:rsidRPr="007555C9" w:rsidTr="009104F2">
        <w:trPr>
          <w:cantSplit/>
          <w:trHeight w:val="243"/>
        </w:trPr>
        <w:tc>
          <w:tcPr>
            <w:tcW w:w="2340" w:type="dxa"/>
            <w:vAlign w:val="bottom"/>
          </w:tcPr>
          <w:p w:rsidR="00FF6B0B" w:rsidRPr="007555C9" w:rsidRDefault="00FF6B0B" w:rsidP="00FF6B0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51</w:t>
            </w:r>
          </w:p>
        </w:tc>
        <w:tc>
          <w:tcPr>
            <w:tcW w:w="1200" w:type="dxa"/>
            <w:vAlign w:val="bottom"/>
          </w:tcPr>
          <w:p w:rsidR="00FF6B0B" w:rsidRPr="007555C9" w:rsidRDefault="00FF6B0B" w:rsidP="00FF6B0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52</w:t>
            </w:r>
          </w:p>
        </w:tc>
        <w:tc>
          <w:tcPr>
            <w:tcW w:w="1200" w:type="dxa"/>
            <w:gridSpan w:val="2"/>
            <w:vAlign w:val="bottom"/>
          </w:tcPr>
          <w:p w:rsidR="00FF6B0B" w:rsidRPr="007555C9" w:rsidRDefault="00FF6B0B" w:rsidP="00FF6B0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5437E2" w:rsidRPr="007555C9" w:rsidRDefault="005437E2" w:rsidP="004F50A8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437E2" w:rsidRPr="007555C9" w:rsidRDefault="005437E2" w:rsidP="004F50A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="003A421E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Pr="007555C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</w:t>
      </w:r>
      <w:r w:rsidR="00755491" w:rsidRPr="007555C9">
        <w:rPr>
          <w:rFonts w:ascii="Angsana New" w:hAnsi="Angsana New"/>
          <w:sz w:val="32"/>
          <w:szCs w:val="32"/>
          <w:cs/>
        </w:rPr>
        <w:t>ให้บริการ</w:t>
      </w:r>
      <w:r w:rsidRPr="007555C9">
        <w:rPr>
          <w:rFonts w:ascii="Angsana New" w:hAnsi="Angsana New"/>
          <w:sz w:val="32"/>
          <w:szCs w:val="32"/>
          <w:cs/>
        </w:rPr>
        <w:t>หรือ</w:t>
      </w:r>
      <w:r w:rsidR="00755491" w:rsidRPr="007555C9">
        <w:rPr>
          <w:rFonts w:ascii="Angsana New" w:hAnsi="Angsana New"/>
          <w:sz w:val="32"/>
          <w:szCs w:val="32"/>
          <w:cs/>
        </w:rPr>
        <w:t>รับบริการ</w:t>
      </w:r>
      <w:r w:rsidRPr="007555C9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5437E2" w:rsidRPr="007555C9" w:rsidRDefault="005437E2" w:rsidP="004F50A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080"/>
        <w:gridCol w:w="1170"/>
        <w:gridCol w:w="1080"/>
        <w:gridCol w:w="1530"/>
        <w:gridCol w:w="1260"/>
      </w:tblGrid>
      <w:tr w:rsidR="00974A17" w:rsidRPr="007555C9" w:rsidTr="00866761">
        <w:tc>
          <w:tcPr>
            <w:tcW w:w="1980" w:type="dxa"/>
            <w:vAlign w:val="bottom"/>
          </w:tcPr>
          <w:p w:rsidR="00974A17" w:rsidRPr="007555C9" w:rsidRDefault="00974A17" w:rsidP="005F288D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974A17" w:rsidRPr="007555C9" w:rsidRDefault="00974A17" w:rsidP="007554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250" w:type="dxa"/>
            <w:gridSpan w:val="2"/>
            <w:vAlign w:val="bottom"/>
          </w:tcPr>
          <w:p w:rsidR="00974A17" w:rsidRPr="007555C9" w:rsidRDefault="00974A17" w:rsidP="00974A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="008D52F3" w:rsidRPr="007555C9">
              <w:rPr>
                <w:rFonts w:ascii="Angsana New" w:hAnsi="Angsana New"/>
                <w:sz w:val="28"/>
                <w:szCs w:val="28"/>
                <w:cs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vAlign w:val="bottom"/>
          </w:tcPr>
          <w:p w:rsidR="00974A17" w:rsidRPr="007555C9" w:rsidRDefault="00974A17" w:rsidP="00974A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D66FCE"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74A17" w:rsidRPr="007555C9" w:rsidTr="00866761">
        <w:tc>
          <w:tcPr>
            <w:tcW w:w="1980" w:type="dxa"/>
            <w:vAlign w:val="bottom"/>
          </w:tcPr>
          <w:p w:rsidR="00974A17" w:rsidRPr="007555C9" w:rsidRDefault="00974A17" w:rsidP="00E3581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74A17" w:rsidRPr="007555C9" w:rsidTr="00866761">
        <w:tc>
          <w:tcPr>
            <w:tcW w:w="1980" w:type="dxa"/>
            <w:vAlign w:val="bottom"/>
          </w:tcPr>
          <w:p w:rsidR="00974A17" w:rsidRPr="007555C9" w:rsidRDefault="00974A17" w:rsidP="00E3581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74A17" w:rsidRPr="007555C9" w:rsidRDefault="00974A17" w:rsidP="00E358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:rsidR="00974A17" w:rsidRPr="007555C9" w:rsidRDefault="00974A17" w:rsidP="00BC1E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:rsidR="00974A17" w:rsidRPr="007555C9" w:rsidRDefault="00974A17" w:rsidP="00BC1E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:rsidR="00974A17" w:rsidRPr="007555C9" w:rsidRDefault="00974A17" w:rsidP="00BC1E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974A17" w:rsidRPr="007555C9" w:rsidRDefault="00974A17" w:rsidP="00E358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1528C" w:rsidRPr="007555C9" w:rsidTr="00866761">
        <w:tc>
          <w:tcPr>
            <w:tcW w:w="1980" w:type="dxa"/>
            <w:vAlign w:val="bottom"/>
          </w:tcPr>
          <w:p w:rsidR="0001528C" w:rsidRPr="007555C9" w:rsidRDefault="0001528C" w:rsidP="0001528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01528C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  <w:vAlign w:val="bottom"/>
          </w:tcPr>
          <w:p w:rsidR="0001528C" w:rsidRPr="007555C9" w:rsidRDefault="00FF6B0B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1170" w:type="dxa"/>
            <w:vAlign w:val="bottom"/>
          </w:tcPr>
          <w:p w:rsidR="0001528C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  <w:vAlign w:val="bottom"/>
          </w:tcPr>
          <w:p w:rsidR="0001528C" w:rsidRPr="007555C9" w:rsidRDefault="00FF6B0B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530" w:type="dxa"/>
            <w:vAlign w:val="bottom"/>
          </w:tcPr>
          <w:p w:rsidR="0001528C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  <w:tc>
          <w:tcPr>
            <w:tcW w:w="1260" w:type="dxa"/>
            <w:vAlign w:val="bottom"/>
          </w:tcPr>
          <w:p w:rsidR="0001528C" w:rsidRPr="007555C9" w:rsidRDefault="00FF6B0B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32.68</w:t>
            </w:r>
          </w:p>
        </w:tc>
      </w:tr>
      <w:tr w:rsidR="00866761" w:rsidRPr="007555C9" w:rsidTr="00866761">
        <w:tc>
          <w:tcPr>
            <w:tcW w:w="1980" w:type="dxa"/>
            <w:vAlign w:val="bottom"/>
          </w:tcPr>
          <w:p w:rsidR="00866761" w:rsidRPr="007555C9" w:rsidRDefault="00866761" w:rsidP="0001528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เหรียญดอลลาร์ฮ่องกง</w:t>
            </w:r>
          </w:p>
        </w:tc>
        <w:tc>
          <w:tcPr>
            <w:tcW w:w="1170" w:type="dxa"/>
            <w:vAlign w:val="bottom"/>
          </w:tcPr>
          <w:p w:rsidR="00866761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66761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4.14</w:t>
            </w:r>
          </w:p>
        </w:tc>
        <w:tc>
          <w:tcPr>
            <w:tcW w:w="126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4.18</w:t>
            </w:r>
          </w:p>
        </w:tc>
      </w:tr>
      <w:tr w:rsidR="00866761" w:rsidRPr="007555C9" w:rsidTr="00866761">
        <w:tc>
          <w:tcPr>
            <w:tcW w:w="1980" w:type="dxa"/>
            <w:vAlign w:val="bottom"/>
          </w:tcPr>
          <w:p w:rsidR="00866761" w:rsidRPr="007555C9" w:rsidRDefault="00866761" w:rsidP="0001528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70" w:type="dxa"/>
            <w:vAlign w:val="bottom"/>
          </w:tcPr>
          <w:p w:rsidR="00866761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66761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23.69</w:t>
            </w:r>
          </w:p>
        </w:tc>
        <w:tc>
          <w:tcPr>
            <w:tcW w:w="126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24.45</w:t>
            </w:r>
          </w:p>
        </w:tc>
      </w:tr>
      <w:tr w:rsidR="00866761" w:rsidRPr="007555C9" w:rsidTr="00866761">
        <w:tc>
          <w:tcPr>
            <w:tcW w:w="1980" w:type="dxa"/>
            <w:vAlign w:val="bottom"/>
          </w:tcPr>
          <w:p w:rsidR="00866761" w:rsidRPr="007555C9" w:rsidRDefault="00866761" w:rsidP="0001528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bottom"/>
          </w:tcPr>
          <w:p w:rsidR="00866761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66761" w:rsidRPr="007555C9" w:rsidRDefault="00866761" w:rsidP="000152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08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260" w:type="dxa"/>
            <w:vAlign w:val="bottom"/>
          </w:tcPr>
          <w:p w:rsidR="00866761" w:rsidRPr="007555C9" w:rsidRDefault="00866761" w:rsidP="000152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</w:tbl>
    <w:p w:rsidR="00866761" w:rsidRPr="007555C9" w:rsidRDefault="00866761" w:rsidP="0086676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บริษัทฯมีสัญญาซื้อขายเงินตราต่างประเทศล่วงหน้าโดยมีรายละเอียดดังนี้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488"/>
        <w:gridCol w:w="1981"/>
        <w:gridCol w:w="3191"/>
      </w:tblGrid>
      <w:tr w:rsidR="00866761" w:rsidRPr="007555C9" w:rsidTr="00866761">
        <w:tc>
          <w:tcPr>
            <w:tcW w:w="2160" w:type="dxa"/>
            <w:shd w:val="clear" w:color="auto" w:fill="auto"/>
          </w:tcPr>
          <w:p w:rsidR="00866761" w:rsidRPr="007555C9" w:rsidRDefault="00866761" w:rsidP="00184C03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866761" w:rsidRPr="007555C9" w:rsidRDefault="00866761" w:rsidP="00184C0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    ตามสัญญาของ </w:t>
            </w:r>
          </w:p>
        </w:tc>
        <w:tc>
          <w:tcPr>
            <w:tcW w:w="3191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6761" w:rsidRPr="007555C9" w:rsidTr="00866761">
        <w:tc>
          <w:tcPr>
            <w:tcW w:w="2160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488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981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3191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866761" w:rsidRPr="007555C9" w:rsidTr="00866761">
        <w:tc>
          <w:tcPr>
            <w:tcW w:w="2160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981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(บาทต่อ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หน่วยเงินตราต่างประเทศ)</w:t>
            </w:r>
          </w:p>
        </w:tc>
        <w:tc>
          <w:tcPr>
            <w:tcW w:w="3191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6761" w:rsidRPr="007555C9" w:rsidTr="00866761">
        <w:tc>
          <w:tcPr>
            <w:tcW w:w="2160" w:type="dxa"/>
            <w:shd w:val="clear" w:color="auto" w:fill="auto"/>
          </w:tcPr>
          <w:p w:rsidR="00866761" w:rsidRPr="007555C9" w:rsidRDefault="00866761" w:rsidP="00184C03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88" w:type="dxa"/>
            <w:shd w:val="clear" w:color="auto" w:fill="auto"/>
          </w:tcPr>
          <w:p w:rsidR="00866761" w:rsidRPr="007555C9" w:rsidRDefault="00866761" w:rsidP="00184C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7.6</w:t>
            </w:r>
          </w:p>
        </w:tc>
        <w:tc>
          <w:tcPr>
            <w:tcW w:w="1981" w:type="dxa"/>
            <w:shd w:val="clear" w:color="auto" w:fill="auto"/>
          </w:tcPr>
          <w:p w:rsidR="00866761" w:rsidRPr="007555C9" w:rsidRDefault="00866761" w:rsidP="00184C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32.33 - 33.22</w:t>
            </w:r>
          </w:p>
        </w:tc>
        <w:tc>
          <w:tcPr>
            <w:tcW w:w="3191" w:type="dxa"/>
            <w:shd w:val="clear" w:color="auto" w:fill="auto"/>
          </w:tcPr>
          <w:p w:rsidR="00866761" w:rsidRPr="007555C9" w:rsidRDefault="00866761" w:rsidP="00866761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- 3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</w:tbl>
    <w:p w:rsidR="001F14C2" w:rsidRPr="001F14C2" w:rsidRDefault="001F14C2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บริษัทฯมีผลขาดทุนที่ยังไม่เกิดขึ้นของสัญญาซื้อเงินตราต่างประเทศล่วงหน้าข้างต้นจำนวน </w:t>
      </w:r>
      <w:r>
        <w:rPr>
          <w:rFonts w:ascii="Angsana New" w:hAnsi="Angsana New"/>
          <w:sz w:val="32"/>
          <w:szCs w:val="32"/>
        </w:rPr>
        <w:t>0.</w:t>
      </w:r>
      <w:r w:rsidR="00B40208">
        <w:rPr>
          <w:rFonts w:ascii="Angsana New" w:hAnsi="Angsana New"/>
          <w:sz w:val="32"/>
          <w:szCs w:val="32"/>
        </w:rPr>
        <w:t>06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หากบริษัทฯ</w:t>
      </w:r>
      <w:r w:rsidR="00206DFB">
        <w:rPr>
          <w:rFonts w:ascii="Angsana New" w:hAnsi="Angsana New" w:hint="cs"/>
          <w:sz w:val="32"/>
          <w:szCs w:val="32"/>
          <w:cs/>
        </w:rPr>
        <w:t>บันทึก</w:t>
      </w:r>
      <w:r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สัญญาซื้อเงินตราต่างประเทศตามมูลค่ายุติธรรม</w:t>
      </w:r>
    </w:p>
    <w:p w:rsidR="005437E2" w:rsidRPr="007555C9" w:rsidRDefault="003272C2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26</w:t>
      </w:r>
      <w:r w:rsidR="004A1397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A1397" w:rsidRPr="007555C9">
        <w:rPr>
          <w:rFonts w:ascii="Angsana New" w:hAnsi="Angsana New"/>
          <w:b/>
          <w:bCs/>
          <w:sz w:val="32"/>
          <w:szCs w:val="32"/>
        </w:rPr>
        <w:t>2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50CA3" w:rsidRPr="007555C9" w:rsidRDefault="00605BDE" w:rsidP="001F14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E5E94" w:rsidRPr="007555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B511E2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0E5E94" w:rsidRPr="007555C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A043F" w:rsidRPr="007555C9">
        <w:rPr>
          <w:rFonts w:ascii="Angsana New" w:hAnsi="Angsana New"/>
          <w:sz w:val="32"/>
          <w:szCs w:val="32"/>
          <w:cs/>
        </w:rPr>
        <w:t>หรือ</w:t>
      </w:r>
      <w:r w:rsidR="004A1397" w:rsidRPr="007555C9">
        <w:rPr>
          <w:rFonts w:ascii="Angsana New" w:hAnsi="Angsana New"/>
          <w:sz w:val="32"/>
          <w:szCs w:val="32"/>
          <w:cs/>
        </w:rPr>
        <w:t>มี</w:t>
      </w:r>
      <w:r w:rsidR="000E5E94" w:rsidRPr="007555C9">
        <w:rPr>
          <w:rFonts w:ascii="Angsana New" w:hAnsi="Angsana New"/>
          <w:sz w:val="32"/>
          <w:szCs w:val="32"/>
          <w:cs/>
        </w:rPr>
        <w:t>อัตราดอกเบี้ยใกล้เคียงกับอัตราดอกเบี้ยในตลาด บริษัทฯ</w:t>
      </w:r>
      <w:r w:rsidR="004B2F78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24666B" w:rsidRPr="007555C9" w:rsidRDefault="003272C2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27</w:t>
      </w:r>
      <w:r w:rsidR="00134FE8" w:rsidRPr="007555C9">
        <w:rPr>
          <w:rFonts w:ascii="Angsana New" w:hAnsi="Angsana New"/>
          <w:b/>
          <w:bCs/>
          <w:sz w:val="32"/>
          <w:szCs w:val="32"/>
        </w:rPr>
        <w:t>.</w:t>
      </w:r>
      <w:r w:rsidR="0024666B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FB5612" w:rsidRPr="007555C9" w:rsidRDefault="00605BDE" w:rsidP="004F50A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1FD8" w:rsidRPr="007555C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917E3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917E31" w:rsidRPr="007555C9">
        <w:rPr>
          <w:rFonts w:ascii="Angsana New" w:hAnsi="Angsana New"/>
          <w:sz w:val="32"/>
          <w:szCs w:val="32"/>
          <w:cs/>
        </w:rPr>
        <w:t>และบริษัทย่อย</w:t>
      </w:r>
      <w:r w:rsidR="00361FD8" w:rsidRPr="007555C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           </w:t>
      </w:r>
      <w:r w:rsidR="00361FD8" w:rsidRPr="007555C9">
        <w:rPr>
          <w:rFonts w:ascii="Angsana New" w:hAnsi="Angsana New"/>
          <w:sz w:val="32"/>
          <w:szCs w:val="32"/>
          <w:cs/>
        </w:rPr>
        <w:t>ผู้ถือหุ้น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โดย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ณ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วันที่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2561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E7712" w:rsidRPr="007555C9">
        <w:rPr>
          <w:rFonts w:ascii="Angsana New" w:hAnsi="Angsana New"/>
          <w:sz w:val="32"/>
          <w:szCs w:val="32"/>
          <w:cs/>
        </w:rPr>
        <w:t>และ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2560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675853" w:rsidRPr="007555C9">
        <w:rPr>
          <w:rFonts w:ascii="Angsana New" w:hAnsi="Angsana New"/>
          <w:sz w:val="32"/>
          <w:szCs w:val="32"/>
        </w:rPr>
        <w:t>0.48:</w:t>
      </w:r>
      <w:r w:rsidR="00BC0CE2" w:rsidRPr="007555C9">
        <w:rPr>
          <w:rFonts w:ascii="Angsana New" w:hAnsi="Angsana New"/>
          <w:sz w:val="32"/>
          <w:szCs w:val="32"/>
        </w:rPr>
        <w:t>1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และ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675853" w:rsidRPr="007555C9">
        <w:rPr>
          <w:rFonts w:ascii="Angsana New" w:hAnsi="Angsana New"/>
          <w:sz w:val="32"/>
          <w:szCs w:val="32"/>
        </w:rPr>
        <w:t>0.23:</w:t>
      </w:r>
      <w:r w:rsidR="00BC0CE2" w:rsidRPr="007555C9">
        <w:rPr>
          <w:rFonts w:ascii="Angsana New" w:hAnsi="Angsana New"/>
          <w:sz w:val="32"/>
          <w:szCs w:val="32"/>
        </w:rPr>
        <w:t xml:space="preserve">1 </w:t>
      </w:r>
      <w:r w:rsidR="00BC0CE2" w:rsidRPr="007555C9">
        <w:rPr>
          <w:rFonts w:ascii="Angsana New" w:hAnsi="Angsana New"/>
          <w:sz w:val="32"/>
          <w:szCs w:val="32"/>
          <w:cs/>
        </w:rPr>
        <w:t>ตามลำดับ (</w:t>
      </w:r>
      <w:r w:rsidR="00361FD8" w:rsidRPr="007555C9">
        <w:rPr>
          <w:rFonts w:ascii="Angsana New" w:hAnsi="Angsana New"/>
          <w:sz w:val="32"/>
          <w:szCs w:val="32"/>
          <w:cs/>
        </w:rPr>
        <w:t>เฉพาะบริษัท</w:t>
      </w:r>
      <w:r w:rsidR="0040166B" w:rsidRPr="007555C9">
        <w:rPr>
          <w:rFonts w:ascii="Angsana New" w:hAnsi="Angsana New"/>
          <w:sz w:val="32"/>
          <w:szCs w:val="32"/>
          <w:cs/>
        </w:rPr>
        <w:t>ฯ</w:t>
      </w:r>
      <w:r w:rsidR="00361FD8" w:rsidRPr="007555C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BC0CE2" w:rsidRPr="007555C9">
        <w:rPr>
          <w:rFonts w:ascii="Angsana New" w:hAnsi="Angsana New"/>
          <w:sz w:val="32"/>
          <w:szCs w:val="32"/>
        </w:rPr>
        <w:t>0.</w:t>
      </w:r>
      <w:r w:rsidR="00675853" w:rsidRPr="007555C9">
        <w:rPr>
          <w:rFonts w:ascii="Angsana New" w:hAnsi="Angsana New"/>
          <w:sz w:val="32"/>
          <w:szCs w:val="32"/>
        </w:rPr>
        <w:t>20</w:t>
      </w:r>
      <w:r w:rsidR="00BC0CE2" w:rsidRPr="007555C9">
        <w:rPr>
          <w:rFonts w:ascii="Angsana New" w:hAnsi="Angsana New"/>
          <w:sz w:val="32"/>
          <w:szCs w:val="32"/>
        </w:rPr>
        <w:t xml:space="preserve">:1 </w:t>
      </w:r>
      <w:r w:rsidR="00BC0CE2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BC0CE2" w:rsidRPr="007555C9">
        <w:rPr>
          <w:rFonts w:ascii="Angsana New" w:hAnsi="Angsana New"/>
          <w:sz w:val="32"/>
          <w:szCs w:val="32"/>
        </w:rPr>
        <w:t>0.</w:t>
      </w:r>
      <w:r w:rsidR="00675853" w:rsidRPr="007555C9">
        <w:rPr>
          <w:rFonts w:ascii="Angsana New" w:hAnsi="Angsana New"/>
          <w:sz w:val="32"/>
          <w:szCs w:val="32"/>
        </w:rPr>
        <w:t>09</w:t>
      </w:r>
      <w:r w:rsidR="00BC0CE2" w:rsidRPr="007555C9">
        <w:rPr>
          <w:rFonts w:ascii="Angsana New" w:hAnsi="Angsana New"/>
          <w:sz w:val="32"/>
          <w:szCs w:val="32"/>
        </w:rPr>
        <w:t xml:space="preserve">:1 </w:t>
      </w:r>
      <w:r w:rsidR="00BC0CE2" w:rsidRPr="007555C9">
        <w:rPr>
          <w:rFonts w:ascii="Angsana New" w:hAnsi="Angsana New"/>
          <w:sz w:val="32"/>
          <w:szCs w:val="32"/>
          <w:cs/>
        </w:rPr>
        <w:t>ตามลำดับ)</w:t>
      </w:r>
      <w:r w:rsidR="00791339" w:rsidRPr="007555C9">
        <w:rPr>
          <w:rFonts w:ascii="Angsana New" w:hAnsi="Angsana New"/>
          <w:sz w:val="32"/>
          <w:szCs w:val="32"/>
        </w:rPr>
        <w:t xml:space="preserve"> </w:t>
      </w:r>
    </w:p>
    <w:p w:rsidR="002C383C" w:rsidRPr="007555C9" w:rsidRDefault="003272C2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28</w:t>
      </w:r>
      <w:r w:rsidR="002C383C" w:rsidRPr="007555C9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 w:rsidRPr="007555C9">
        <w:rPr>
          <w:rFonts w:ascii="Angsana New" w:hAnsi="Angsana New"/>
          <w:b/>
          <w:bCs/>
          <w:sz w:val="32"/>
          <w:szCs w:val="32"/>
        </w:rPr>
        <w:tab/>
      </w:r>
      <w:r w:rsidR="002C383C" w:rsidRPr="007555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2C383C" w:rsidRPr="007555C9">
        <w:rPr>
          <w:rFonts w:ascii="Angsana New" w:hAnsi="Angsana New"/>
          <w:b/>
          <w:bCs/>
          <w:sz w:val="32"/>
          <w:szCs w:val="32"/>
        </w:rPr>
        <w:t> </w:t>
      </w:r>
    </w:p>
    <w:p w:rsidR="004F50A8" w:rsidRPr="007555C9" w:rsidRDefault="00494A34" w:rsidP="004F50A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56B2" w:rsidRPr="007555C9">
        <w:rPr>
          <w:rFonts w:ascii="Angsana New" w:hAnsi="Angsana New"/>
          <w:sz w:val="32"/>
          <w:szCs w:val="32"/>
        </w:rPr>
        <w:t>25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3272C2" w:rsidRPr="007555C9">
        <w:rPr>
          <w:rFonts w:ascii="Angsana New" w:hAnsi="Angsana New"/>
          <w:sz w:val="32"/>
          <w:szCs w:val="32"/>
        </w:rPr>
        <w:t>2562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ที่</w:t>
      </w:r>
      <w:r w:rsidR="000B171C" w:rsidRPr="007555C9">
        <w:rPr>
          <w:rFonts w:ascii="Angsana New" w:hAnsi="Angsana New"/>
          <w:sz w:val="32"/>
          <w:szCs w:val="32"/>
          <w:cs/>
        </w:rPr>
        <w:t>ประชุมคณะกรรมการบริษัทฯได้มีมติให้เ</w:t>
      </w:r>
      <w:r w:rsidR="004F50A8" w:rsidRPr="007555C9">
        <w:rPr>
          <w:rFonts w:ascii="Angsana New" w:hAnsi="Angsana New"/>
          <w:sz w:val="32"/>
          <w:szCs w:val="32"/>
          <w:cs/>
        </w:rPr>
        <w:t>สนอต่อที่ประชุม</w:t>
      </w:r>
      <w:r w:rsidR="007A37E8" w:rsidRPr="007555C9">
        <w:rPr>
          <w:rFonts w:ascii="Angsana New" w:hAnsi="Angsana New"/>
          <w:sz w:val="32"/>
          <w:szCs w:val="32"/>
          <w:cs/>
        </w:rPr>
        <w:t>สามัญ</w:t>
      </w:r>
      <w:r w:rsidR="0002757D" w:rsidRPr="007555C9">
        <w:rPr>
          <w:rFonts w:ascii="Angsana New" w:hAnsi="Angsana New"/>
          <w:sz w:val="32"/>
          <w:szCs w:val="32"/>
          <w:cs/>
        </w:rPr>
        <w:t>ผู้ถือหุ้น</w:t>
      </w:r>
      <w:r w:rsidR="007A37E8" w:rsidRPr="007555C9">
        <w:rPr>
          <w:rFonts w:ascii="Angsana New" w:hAnsi="Angsana New"/>
          <w:sz w:val="32"/>
          <w:szCs w:val="32"/>
          <w:cs/>
        </w:rPr>
        <w:t>ประจำปี</w:t>
      </w:r>
      <w:r w:rsidR="0002757D" w:rsidRPr="007555C9">
        <w:rPr>
          <w:rFonts w:ascii="Angsana New" w:hAnsi="Angsana New"/>
          <w:sz w:val="32"/>
          <w:szCs w:val="32"/>
          <w:cs/>
        </w:rPr>
        <w:t xml:space="preserve"> </w:t>
      </w:r>
      <w:r w:rsidR="003272C2" w:rsidRPr="007555C9">
        <w:rPr>
          <w:rFonts w:ascii="Angsana New" w:hAnsi="Angsana New"/>
          <w:sz w:val="32"/>
          <w:szCs w:val="32"/>
        </w:rPr>
        <w:t>2562</w:t>
      </w:r>
      <w:r w:rsidR="0002757D" w:rsidRPr="007555C9">
        <w:rPr>
          <w:rFonts w:ascii="Angsana New" w:hAnsi="Angsana New"/>
          <w:sz w:val="32"/>
          <w:szCs w:val="32"/>
        </w:rPr>
        <w:t xml:space="preserve"> </w:t>
      </w:r>
      <w:r w:rsidR="007A37E8" w:rsidRPr="007555C9">
        <w:rPr>
          <w:rFonts w:ascii="Angsana New" w:hAnsi="Angsana New"/>
          <w:sz w:val="32"/>
          <w:szCs w:val="32"/>
          <w:cs/>
        </w:rPr>
        <w:t>ของบริษัทฯ</w:t>
      </w:r>
      <w:r w:rsidR="004F50A8" w:rsidRPr="007555C9">
        <w:rPr>
          <w:rFonts w:ascii="Angsana New" w:hAnsi="Angsana New"/>
          <w:sz w:val="32"/>
          <w:szCs w:val="32"/>
          <w:cs/>
        </w:rPr>
        <w:t>เพื่อ</w:t>
      </w:r>
      <w:r w:rsidR="000B171C" w:rsidRPr="007555C9">
        <w:rPr>
          <w:rFonts w:ascii="Angsana New" w:hAnsi="Angsana New"/>
          <w:sz w:val="32"/>
          <w:szCs w:val="32"/>
          <w:cs/>
        </w:rPr>
        <w:t>ขออนุมัติการ</w:t>
      </w:r>
      <w:r w:rsidR="004F50A8" w:rsidRPr="007555C9">
        <w:rPr>
          <w:rFonts w:ascii="Angsana New" w:hAnsi="Angsana New"/>
          <w:sz w:val="32"/>
          <w:szCs w:val="32"/>
          <w:cs/>
        </w:rPr>
        <w:t>จ่ายปันผลสำหรับผลการดำเนินงานประจำปี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3272C2" w:rsidRPr="007555C9">
        <w:rPr>
          <w:rFonts w:ascii="Angsana New" w:hAnsi="Angsana New"/>
          <w:sz w:val="32"/>
          <w:szCs w:val="32"/>
        </w:rPr>
        <w:t>2561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เป็นเงินสดในอัตรา</w:t>
      </w:r>
      <w:r w:rsidR="00827C53" w:rsidRPr="007555C9">
        <w:rPr>
          <w:rFonts w:ascii="Angsana New" w:hAnsi="Angsana New"/>
          <w:sz w:val="32"/>
          <w:szCs w:val="32"/>
          <w:cs/>
        </w:rPr>
        <w:t>หุ้</w:t>
      </w:r>
      <w:r w:rsidR="004F50A8" w:rsidRPr="007555C9">
        <w:rPr>
          <w:rFonts w:ascii="Angsana New" w:hAnsi="Angsana New"/>
          <w:sz w:val="32"/>
          <w:szCs w:val="32"/>
          <w:cs/>
        </w:rPr>
        <w:t>นละ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3A56B2" w:rsidRPr="007555C9">
        <w:rPr>
          <w:rFonts w:ascii="Angsana New" w:hAnsi="Angsana New"/>
          <w:sz w:val="32"/>
          <w:szCs w:val="32"/>
        </w:rPr>
        <w:t>0.13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บาท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หรือคิดเป็นจำนวนเงินไม่เกิน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3A56B2" w:rsidRPr="007555C9">
        <w:rPr>
          <w:rFonts w:ascii="Angsana New" w:hAnsi="Angsana New"/>
          <w:sz w:val="32"/>
          <w:szCs w:val="32"/>
        </w:rPr>
        <w:t>84.75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7A6E31" w:rsidRPr="007555C9" w:rsidRDefault="003272C2" w:rsidP="004F50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29</w:t>
      </w:r>
      <w:r w:rsidR="007A6E31" w:rsidRPr="007555C9">
        <w:rPr>
          <w:rFonts w:ascii="Angsana New" w:hAnsi="Angsana New"/>
          <w:b/>
          <w:bCs/>
          <w:sz w:val="32"/>
          <w:szCs w:val="32"/>
        </w:rPr>
        <w:t>.</w:t>
      </w:r>
      <w:r w:rsidR="007A6E31" w:rsidRPr="007555C9">
        <w:rPr>
          <w:rFonts w:ascii="Angsana New" w:hAnsi="Angsana New"/>
          <w:b/>
          <w:bCs/>
          <w:sz w:val="32"/>
          <w:szCs w:val="32"/>
        </w:rPr>
        <w:tab/>
      </w:r>
      <w:r w:rsidR="007A6E31" w:rsidRPr="007555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7555C9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A6E31" w:rsidRPr="007555C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7555C9">
        <w:rPr>
          <w:rFonts w:ascii="Angsana New" w:hAnsi="Angsana New"/>
          <w:sz w:val="32"/>
          <w:szCs w:val="32"/>
        </w:rPr>
        <w:t xml:space="preserve"> </w:t>
      </w:r>
      <w:r w:rsidR="003272C2" w:rsidRPr="007555C9">
        <w:rPr>
          <w:rFonts w:ascii="Angsana New" w:hAnsi="Angsana New"/>
          <w:sz w:val="32"/>
          <w:szCs w:val="32"/>
        </w:rPr>
        <w:t>25</w:t>
      </w:r>
      <w:r w:rsidR="003272C2" w:rsidRPr="007555C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F6B0B" w:rsidRPr="007555C9">
        <w:rPr>
          <w:rFonts w:ascii="Angsana New" w:hAnsi="Angsana New"/>
          <w:sz w:val="32"/>
          <w:szCs w:val="32"/>
        </w:rPr>
        <w:t xml:space="preserve"> 2562</w:t>
      </w:r>
    </w:p>
    <w:sectPr w:rsidR="00900CA2" w:rsidRPr="007555C9" w:rsidSect="002935B6">
      <w:footerReference w:type="default" r:id="rId8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5C9" w:rsidRDefault="007555C9" w:rsidP="00B5245B">
      <w:r>
        <w:separator/>
      </w:r>
    </w:p>
  </w:endnote>
  <w:endnote w:type="continuationSeparator" w:id="0">
    <w:p w:rsidR="007555C9" w:rsidRDefault="007555C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5C9" w:rsidRPr="000C4D73" w:rsidRDefault="007555C9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541043">
      <w:rPr>
        <w:rStyle w:val="PageNumber"/>
        <w:rFonts w:ascii="Angsana New" w:hAnsi="Angsana New"/>
        <w:noProof/>
        <w:sz w:val="32"/>
        <w:szCs w:val="32"/>
      </w:rPr>
      <w:t>44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7555C9" w:rsidRPr="003145BB" w:rsidRDefault="007555C9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9E5ACB9" wp14:editId="5B201F4E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55C9" w:rsidRPr="00F5107D" w:rsidRDefault="007555C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:rsidR="007555C9" w:rsidRPr="00F5107D" w:rsidRDefault="007555C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:rsidR="007555C9" w:rsidRPr="00F5107D" w:rsidRDefault="007555C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7555C9" w:rsidRDefault="007555C9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E5AC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s6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" stroked="f">
              <v:fill opacity="0"/>
              <v:textbox inset="0,0,0,0">
                <w:txbxContent>
                  <w:p w:rsidR="007555C9" w:rsidRPr="00F5107D" w:rsidRDefault="007555C9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:rsidR="007555C9" w:rsidRPr="00F5107D" w:rsidRDefault="007555C9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:rsidR="007555C9" w:rsidRPr="00F5107D" w:rsidRDefault="007555C9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7555C9" w:rsidRDefault="007555C9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5DD4F7" wp14:editId="7CBFFB91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55C9" w:rsidRPr="00F5107D" w:rsidRDefault="007555C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:rsidR="007555C9" w:rsidRPr="00F5107D" w:rsidRDefault="007555C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:rsidR="007555C9" w:rsidRPr="00F5107D" w:rsidRDefault="007555C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7555C9" w:rsidRDefault="007555C9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DD4F7" id="Text Box 1" o:spid="_x0000_s1027" type="#_x0000_t202" style="position:absolute;left:0;text-align:left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" stroked="f">
              <v:fill opacity="0"/>
              <v:textbox inset="0,0,0,0">
                <w:txbxContent>
                  <w:p w:rsidR="007555C9" w:rsidRPr="00F5107D" w:rsidRDefault="007555C9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:rsidR="007555C9" w:rsidRPr="00F5107D" w:rsidRDefault="007555C9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:rsidR="007555C9" w:rsidRPr="00F5107D" w:rsidRDefault="007555C9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7555C9" w:rsidRDefault="007555C9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5C9" w:rsidRDefault="007555C9" w:rsidP="00B5245B">
      <w:r>
        <w:separator/>
      </w:r>
    </w:p>
  </w:footnote>
  <w:footnote w:type="continuationSeparator" w:id="0">
    <w:p w:rsidR="007555C9" w:rsidRDefault="007555C9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9"/>
  </w:num>
  <w:num w:numId="2">
    <w:abstractNumId w:val="33"/>
  </w:num>
  <w:num w:numId="3">
    <w:abstractNumId w:val="10"/>
  </w:num>
  <w:num w:numId="4">
    <w:abstractNumId w:val="4"/>
  </w:num>
  <w:num w:numId="5">
    <w:abstractNumId w:val="31"/>
  </w:num>
  <w:num w:numId="6">
    <w:abstractNumId w:val="32"/>
  </w:num>
  <w:num w:numId="7">
    <w:abstractNumId w:val="24"/>
  </w:num>
  <w:num w:numId="8">
    <w:abstractNumId w:val="34"/>
  </w:num>
  <w:num w:numId="9">
    <w:abstractNumId w:val="26"/>
  </w:num>
  <w:num w:numId="10">
    <w:abstractNumId w:val="37"/>
  </w:num>
  <w:num w:numId="11">
    <w:abstractNumId w:val="0"/>
  </w:num>
  <w:num w:numId="12">
    <w:abstractNumId w:val="22"/>
  </w:num>
  <w:num w:numId="13">
    <w:abstractNumId w:val="11"/>
  </w:num>
  <w:num w:numId="14">
    <w:abstractNumId w:val="9"/>
  </w:num>
  <w:num w:numId="15">
    <w:abstractNumId w:val="27"/>
  </w:num>
  <w:num w:numId="16">
    <w:abstractNumId w:val="1"/>
  </w:num>
  <w:num w:numId="17">
    <w:abstractNumId w:val="28"/>
  </w:num>
  <w:num w:numId="18">
    <w:abstractNumId w:val="6"/>
  </w:num>
  <w:num w:numId="19">
    <w:abstractNumId w:val="12"/>
  </w:num>
  <w:num w:numId="20">
    <w:abstractNumId w:val="21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5"/>
  </w:num>
  <w:num w:numId="27">
    <w:abstractNumId w:val="38"/>
  </w:num>
  <w:num w:numId="28">
    <w:abstractNumId w:val="14"/>
  </w:num>
  <w:num w:numId="29">
    <w:abstractNumId w:val="19"/>
  </w:num>
  <w:num w:numId="30">
    <w:abstractNumId w:val="15"/>
  </w:num>
  <w:num w:numId="31">
    <w:abstractNumId w:val="40"/>
  </w:num>
  <w:num w:numId="32">
    <w:abstractNumId w:val="13"/>
  </w:num>
  <w:num w:numId="33">
    <w:abstractNumId w:val="41"/>
  </w:num>
  <w:num w:numId="34">
    <w:abstractNumId w:val="36"/>
  </w:num>
  <w:num w:numId="35">
    <w:abstractNumId w:val="18"/>
  </w:num>
  <w:num w:numId="36">
    <w:abstractNumId w:val="16"/>
  </w:num>
  <w:num w:numId="37">
    <w:abstractNumId w:val="30"/>
  </w:num>
  <w:num w:numId="38">
    <w:abstractNumId w:val="29"/>
  </w:num>
  <w:num w:numId="39">
    <w:abstractNumId w:val="35"/>
  </w:num>
  <w:num w:numId="40">
    <w:abstractNumId w:val="20"/>
  </w:num>
  <w:num w:numId="41">
    <w:abstractNumId w:val="17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5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A72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528C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57D"/>
    <w:rsid w:val="000275D5"/>
    <w:rsid w:val="0002767E"/>
    <w:rsid w:val="00027E4A"/>
    <w:rsid w:val="000304C3"/>
    <w:rsid w:val="00031841"/>
    <w:rsid w:val="0003190B"/>
    <w:rsid w:val="0003211A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628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24E"/>
    <w:rsid w:val="00066383"/>
    <w:rsid w:val="000665C4"/>
    <w:rsid w:val="00066785"/>
    <w:rsid w:val="00066E04"/>
    <w:rsid w:val="00070A96"/>
    <w:rsid w:val="0007115B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A2513"/>
    <w:rsid w:val="000A4E2A"/>
    <w:rsid w:val="000A56B9"/>
    <w:rsid w:val="000A5BB3"/>
    <w:rsid w:val="000A68A0"/>
    <w:rsid w:val="000A6B33"/>
    <w:rsid w:val="000A6C74"/>
    <w:rsid w:val="000B010B"/>
    <w:rsid w:val="000B0D23"/>
    <w:rsid w:val="000B171C"/>
    <w:rsid w:val="000B1CA0"/>
    <w:rsid w:val="000B2095"/>
    <w:rsid w:val="000B3273"/>
    <w:rsid w:val="000B38E9"/>
    <w:rsid w:val="000B44D5"/>
    <w:rsid w:val="000B4593"/>
    <w:rsid w:val="000B45D5"/>
    <w:rsid w:val="000B4A52"/>
    <w:rsid w:val="000B697D"/>
    <w:rsid w:val="000B78AB"/>
    <w:rsid w:val="000B7955"/>
    <w:rsid w:val="000C035A"/>
    <w:rsid w:val="000C067D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2880"/>
    <w:rsid w:val="000E320A"/>
    <w:rsid w:val="000E325F"/>
    <w:rsid w:val="000E346A"/>
    <w:rsid w:val="000E38E3"/>
    <w:rsid w:val="000E481C"/>
    <w:rsid w:val="000E508C"/>
    <w:rsid w:val="000E5759"/>
    <w:rsid w:val="000E587A"/>
    <w:rsid w:val="000E5E94"/>
    <w:rsid w:val="000E60E9"/>
    <w:rsid w:val="000E615B"/>
    <w:rsid w:val="000E6179"/>
    <w:rsid w:val="000E6D93"/>
    <w:rsid w:val="000E6F97"/>
    <w:rsid w:val="000E71AD"/>
    <w:rsid w:val="000E74DC"/>
    <w:rsid w:val="000E7D16"/>
    <w:rsid w:val="000F0294"/>
    <w:rsid w:val="000F0AB2"/>
    <w:rsid w:val="000F10D9"/>
    <w:rsid w:val="000F1921"/>
    <w:rsid w:val="000F19E1"/>
    <w:rsid w:val="000F1F72"/>
    <w:rsid w:val="000F2C35"/>
    <w:rsid w:val="000F3303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41B7"/>
    <w:rsid w:val="001055A8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2038C"/>
    <w:rsid w:val="001208BB"/>
    <w:rsid w:val="001213C3"/>
    <w:rsid w:val="00121E91"/>
    <w:rsid w:val="00122896"/>
    <w:rsid w:val="00126F4A"/>
    <w:rsid w:val="00127ED9"/>
    <w:rsid w:val="001306ED"/>
    <w:rsid w:val="001324CC"/>
    <w:rsid w:val="00133766"/>
    <w:rsid w:val="00134800"/>
    <w:rsid w:val="00134FE8"/>
    <w:rsid w:val="001359C4"/>
    <w:rsid w:val="00137119"/>
    <w:rsid w:val="00140165"/>
    <w:rsid w:val="0014036E"/>
    <w:rsid w:val="0014084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576"/>
    <w:rsid w:val="00146577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8F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E09"/>
    <w:rsid w:val="00184C03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BD5"/>
    <w:rsid w:val="001E0F8E"/>
    <w:rsid w:val="001E0FF8"/>
    <w:rsid w:val="001E3938"/>
    <w:rsid w:val="001E3BF2"/>
    <w:rsid w:val="001E3D15"/>
    <w:rsid w:val="001E6EE8"/>
    <w:rsid w:val="001E7240"/>
    <w:rsid w:val="001E7B32"/>
    <w:rsid w:val="001E7C08"/>
    <w:rsid w:val="001F0251"/>
    <w:rsid w:val="001F041C"/>
    <w:rsid w:val="001F07DD"/>
    <w:rsid w:val="001F0A51"/>
    <w:rsid w:val="001F11A3"/>
    <w:rsid w:val="001F14C2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02C"/>
    <w:rsid w:val="002041C8"/>
    <w:rsid w:val="002042A3"/>
    <w:rsid w:val="00205725"/>
    <w:rsid w:val="00205C1B"/>
    <w:rsid w:val="00206414"/>
    <w:rsid w:val="00206BB1"/>
    <w:rsid w:val="00206DFB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84A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B06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411C"/>
    <w:rsid w:val="0026425E"/>
    <w:rsid w:val="00264A44"/>
    <w:rsid w:val="002665CA"/>
    <w:rsid w:val="0026691C"/>
    <w:rsid w:val="00267106"/>
    <w:rsid w:val="00267328"/>
    <w:rsid w:val="00267399"/>
    <w:rsid w:val="002700FF"/>
    <w:rsid w:val="002708C9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5B7"/>
    <w:rsid w:val="002C383C"/>
    <w:rsid w:val="002C3F76"/>
    <w:rsid w:val="002C44E0"/>
    <w:rsid w:val="002C6866"/>
    <w:rsid w:val="002C750B"/>
    <w:rsid w:val="002D11E4"/>
    <w:rsid w:val="002D204B"/>
    <w:rsid w:val="002D21FF"/>
    <w:rsid w:val="002D29BD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3167"/>
    <w:rsid w:val="002E3B29"/>
    <w:rsid w:val="002E3F88"/>
    <w:rsid w:val="002E4802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B2E"/>
    <w:rsid w:val="00301002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75A2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C2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38E9"/>
    <w:rsid w:val="003858AF"/>
    <w:rsid w:val="00385FDA"/>
    <w:rsid w:val="003870B7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CA4"/>
    <w:rsid w:val="003A24F5"/>
    <w:rsid w:val="003A2F80"/>
    <w:rsid w:val="003A32B2"/>
    <w:rsid w:val="003A39E5"/>
    <w:rsid w:val="003A421E"/>
    <w:rsid w:val="003A4247"/>
    <w:rsid w:val="003A4280"/>
    <w:rsid w:val="003A4D45"/>
    <w:rsid w:val="003A56B2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5257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B4"/>
    <w:rsid w:val="004225FC"/>
    <w:rsid w:val="00422FB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0DC1"/>
    <w:rsid w:val="00441AEA"/>
    <w:rsid w:val="00441CEA"/>
    <w:rsid w:val="004422F1"/>
    <w:rsid w:val="0044252F"/>
    <w:rsid w:val="00442646"/>
    <w:rsid w:val="00442D23"/>
    <w:rsid w:val="00444CF0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6CDC"/>
    <w:rsid w:val="00460380"/>
    <w:rsid w:val="00460800"/>
    <w:rsid w:val="00460CE0"/>
    <w:rsid w:val="00461ADD"/>
    <w:rsid w:val="004621B3"/>
    <w:rsid w:val="00462489"/>
    <w:rsid w:val="004624F8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4A34"/>
    <w:rsid w:val="00495628"/>
    <w:rsid w:val="00495C88"/>
    <w:rsid w:val="00496B0A"/>
    <w:rsid w:val="00496BA0"/>
    <w:rsid w:val="00496F4A"/>
    <w:rsid w:val="004A0CB6"/>
    <w:rsid w:val="004A0FD1"/>
    <w:rsid w:val="004A1397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32A9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AF4"/>
    <w:rsid w:val="004F3EC3"/>
    <w:rsid w:val="004F41BD"/>
    <w:rsid w:val="004F4C86"/>
    <w:rsid w:val="004F50A8"/>
    <w:rsid w:val="004F6A7F"/>
    <w:rsid w:val="004F7A31"/>
    <w:rsid w:val="005005D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65AA"/>
    <w:rsid w:val="00506E2B"/>
    <w:rsid w:val="005111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1043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45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8EA"/>
    <w:rsid w:val="00590F34"/>
    <w:rsid w:val="005912D3"/>
    <w:rsid w:val="0059149C"/>
    <w:rsid w:val="005919BA"/>
    <w:rsid w:val="00592784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FF7"/>
    <w:rsid w:val="005C4F24"/>
    <w:rsid w:val="005C5243"/>
    <w:rsid w:val="005C5B3E"/>
    <w:rsid w:val="005C6C87"/>
    <w:rsid w:val="005C7E40"/>
    <w:rsid w:val="005D06BE"/>
    <w:rsid w:val="005D0866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2F63"/>
    <w:rsid w:val="005E3437"/>
    <w:rsid w:val="005E3E1C"/>
    <w:rsid w:val="005E4C3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09B"/>
    <w:rsid w:val="005F32EF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980"/>
    <w:rsid w:val="006058D4"/>
    <w:rsid w:val="00605BDE"/>
    <w:rsid w:val="00605DC1"/>
    <w:rsid w:val="00606249"/>
    <w:rsid w:val="00607A97"/>
    <w:rsid w:val="00612328"/>
    <w:rsid w:val="00612903"/>
    <w:rsid w:val="00613578"/>
    <w:rsid w:val="00613BFE"/>
    <w:rsid w:val="006146EA"/>
    <w:rsid w:val="00614ADC"/>
    <w:rsid w:val="00615721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407"/>
    <w:rsid w:val="00624A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75F2"/>
    <w:rsid w:val="00647A4F"/>
    <w:rsid w:val="006503F6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025"/>
    <w:rsid w:val="0066514B"/>
    <w:rsid w:val="00665469"/>
    <w:rsid w:val="00670328"/>
    <w:rsid w:val="0067033D"/>
    <w:rsid w:val="00670A3B"/>
    <w:rsid w:val="00672232"/>
    <w:rsid w:val="00672D1C"/>
    <w:rsid w:val="006736A0"/>
    <w:rsid w:val="00673C36"/>
    <w:rsid w:val="00673F87"/>
    <w:rsid w:val="00675853"/>
    <w:rsid w:val="00675999"/>
    <w:rsid w:val="00675BA6"/>
    <w:rsid w:val="00676278"/>
    <w:rsid w:val="006762B7"/>
    <w:rsid w:val="006764D7"/>
    <w:rsid w:val="006769ED"/>
    <w:rsid w:val="00676FEC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68"/>
    <w:rsid w:val="006B703B"/>
    <w:rsid w:val="006B72A2"/>
    <w:rsid w:val="006B766E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17B5"/>
    <w:rsid w:val="006E2272"/>
    <w:rsid w:val="006E3611"/>
    <w:rsid w:val="006E3F95"/>
    <w:rsid w:val="006E4A8F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701E97"/>
    <w:rsid w:val="00702C19"/>
    <w:rsid w:val="00702DAC"/>
    <w:rsid w:val="00702DD2"/>
    <w:rsid w:val="00703F5C"/>
    <w:rsid w:val="00704251"/>
    <w:rsid w:val="00704DB8"/>
    <w:rsid w:val="00706FF1"/>
    <w:rsid w:val="00707202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7BB3"/>
    <w:rsid w:val="00730C22"/>
    <w:rsid w:val="00730F46"/>
    <w:rsid w:val="007313A2"/>
    <w:rsid w:val="00731891"/>
    <w:rsid w:val="00731ADF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55C9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3BB4"/>
    <w:rsid w:val="00783D83"/>
    <w:rsid w:val="007843A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9AB"/>
    <w:rsid w:val="007D6D8B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4552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2C3"/>
    <w:rsid w:val="008105EC"/>
    <w:rsid w:val="00810A89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7C53"/>
    <w:rsid w:val="0083180A"/>
    <w:rsid w:val="00832260"/>
    <w:rsid w:val="00834617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6761"/>
    <w:rsid w:val="0086773D"/>
    <w:rsid w:val="00870776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A5E"/>
    <w:rsid w:val="00896A4E"/>
    <w:rsid w:val="00896AA2"/>
    <w:rsid w:val="008A043F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5A3C"/>
    <w:rsid w:val="008B5B9F"/>
    <w:rsid w:val="008B6DAB"/>
    <w:rsid w:val="008B7B70"/>
    <w:rsid w:val="008C02EC"/>
    <w:rsid w:val="008C0788"/>
    <w:rsid w:val="008C1C1A"/>
    <w:rsid w:val="008C1F33"/>
    <w:rsid w:val="008C23D9"/>
    <w:rsid w:val="008C406D"/>
    <w:rsid w:val="008C41D8"/>
    <w:rsid w:val="008C50ED"/>
    <w:rsid w:val="008C5E0C"/>
    <w:rsid w:val="008C665E"/>
    <w:rsid w:val="008C6A82"/>
    <w:rsid w:val="008C73AB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158"/>
    <w:rsid w:val="008D35FC"/>
    <w:rsid w:val="008D40EE"/>
    <w:rsid w:val="008D48F2"/>
    <w:rsid w:val="008D4FBB"/>
    <w:rsid w:val="008D512F"/>
    <w:rsid w:val="008D52F3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F0668"/>
    <w:rsid w:val="008F1A7D"/>
    <w:rsid w:val="008F1A8C"/>
    <w:rsid w:val="008F1CF2"/>
    <w:rsid w:val="008F1EAA"/>
    <w:rsid w:val="008F37CE"/>
    <w:rsid w:val="008F3B03"/>
    <w:rsid w:val="008F422C"/>
    <w:rsid w:val="008F4CA2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0801"/>
    <w:rsid w:val="00921EAB"/>
    <w:rsid w:val="0092242B"/>
    <w:rsid w:val="009224C7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708"/>
    <w:rsid w:val="009337D7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131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6FE9"/>
    <w:rsid w:val="00957388"/>
    <w:rsid w:val="009574F5"/>
    <w:rsid w:val="00961839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17"/>
    <w:rsid w:val="00974A27"/>
    <w:rsid w:val="00975DBF"/>
    <w:rsid w:val="00976AA6"/>
    <w:rsid w:val="00976D4B"/>
    <w:rsid w:val="00977D0C"/>
    <w:rsid w:val="00977EA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2F01"/>
    <w:rsid w:val="00993CA9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EF8"/>
    <w:rsid w:val="009A628A"/>
    <w:rsid w:val="009A7088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AD5"/>
    <w:rsid w:val="009C3E31"/>
    <w:rsid w:val="009C43F0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8A9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2C5D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370"/>
    <w:rsid w:val="00A20971"/>
    <w:rsid w:val="00A20D11"/>
    <w:rsid w:val="00A22AA7"/>
    <w:rsid w:val="00A22D20"/>
    <w:rsid w:val="00A23B1E"/>
    <w:rsid w:val="00A24010"/>
    <w:rsid w:val="00A24761"/>
    <w:rsid w:val="00A249F0"/>
    <w:rsid w:val="00A24C87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9B1"/>
    <w:rsid w:val="00A57B68"/>
    <w:rsid w:val="00A60A07"/>
    <w:rsid w:val="00A60C78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11A"/>
    <w:rsid w:val="00A71882"/>
    <w:rsid w:val="00A738FC"/>
    <w:rsid w:val="00A73914"/>
    <w:rsid w:val="00A73A01"/>
    <w:rsid w:val="00A740F3"/>
    <w:rsid w:val="00A741E4"/>
    <w:rsid w:val="00A74276"/>
    <w:rsid w:val="00A74D96"/>
    <w:rsid w:val="00A755EA"/>
    <w:rsid w:val="00A75D88"/>
    <w:rsid w:val="00A763B1"/>
    <w:rsid w:val="00A76700"/>
    <w:rsid w:val="00A7706E"/>
    <w:rsid w:val="00A7711C"/>
    <w:rsid w:val="00A77771"/>
    <w:rsid w:val="00A80EE8"/>
    <w:rsid w:val="00A81423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285"/>
    <w:rsid w:val="00A95C66"/>
    <w:rsid w:val="00A97121"/>
    <w:rsid w:val="00AA024D"/>
    <w:rsid w:val="00AA111C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436D"/>
    <w:rsid w:val="00AB47E5"/>
    <w:rsid w:val="00AB4812"/>
    <w:rsid w:val="00AB5606"/>
    <w:rsid w:val="00AB5B66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0E41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135"/>
    <w:rsid w:val="00B0346A"/>
    <w:rsid w:val="00B03513"/>
    <w:rsid w:val="00B03A8C"/>
    <w:rsid w:val="00B03C10"/>
    <w:rsid w:val="00B03F73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592B"/>
    <w:rsid w:val="00B1790E"/>
    <w:rsid w:val="00B17BA9"/>
    <w:rsid w:val="00B17D53"/>
    <w:rsid w:val="00B218E1"/>
    <w:rsid w:val="00B21F79"/>
    <w:rsid w:val="00B22088"/>
    <w:rsid w:val="00B223EC"/>
    <w:rsid w:val="00B22A84"/>
    <w:rsid w:val="00B23F9E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208"/>
    <w:rsid w:val="00B40450"/>
    <w:rsid w:val="00B419CE"/>
    <w:rsid w:val="00B41A5F"/>
    <w:rsid w:val="00B422F0"/>
    <w:rsid w:val="00B4509B"/>
    <w:rsid w:val="00B45342"/>
    <w:rsid w:val="00B469FE"/>
    <w:rsid w:val="00B46A7C"/>
    <w:rsid w:val="00B500A4"/>
    <w:rsid w:val="00B505FA"/>
    <w:rsid w:val="00B50C22"/>
    <w:rsid w:val="00B511E2"/>
    <w:rsid w:val="00B5206D"/>
    <w:rsid w:val="00B5245B"/>
    <w:rsid w:val="00B52D2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BC0"/>
    <w:rsid w:val="00B84268"/>
    <w:rsid w:val="00B86795"/>
    <w:rsid w:val="00B902EB"/>
    <w:rsid w:val="00B92E11"/>
    <w:rsid w:val="00B92E7C"/>
    <w:rsid w:val="00B93C08"/>
    <w:rsid w:val="00B945C3"/>
    <w:rsid w:val="00B94B4D"/>
    <w:rsid w:val="00B95B78"/>
    <w:rsid w:val="00B9689C"/>
    <w:rsid w:val="00B97A56"/>
    <w:rsid w:val="00BA0735"/>
    <w:rsid w:val="00BA0977"/>
    <w:rsid w:val="00BA0B84"/>
    <w:rsid w:val="00BA0F70"/>
    <w:rsid w:val="00BA1429"/>
    <w:rsid w:val="00BA1A6D"/>
    <w:rsid w:val="00BA2AC5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CE2"/>
    <w:rsid w:val="00BC0DFA"/>
    <w:rsid w:val="00BC1843"/>
    <w:rsid w:val="00BC1A59"/>
    <w:rsid w:val="00BC1E33"/>
    <w:rsid w:val="00BC249A"/>
    <w:rsid w:val="00BC3F6E"/>
    <w:rsid w:val="00BC419D"/>
    <w:rsid w:val="00BC5B31"/>
    <w:rsid w:val="00BC603E"/>
    <w:rsid w:val="00BC7B6D"/>
    <w:rsid w:val="00BD0A1A"/>
    <w:rsid w:val="00BD0AC9"/>
    <w:rsid w:val="00BD1A0D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437F"/>
    <w:rsid w:val="00C15836"/>
    <w:rsid w:val="00C2182C"/>
    <w:rsid w:val="00C2186D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7A9"/>
    <w:rsid w:val="00C44D6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28E"/>
    <w:rsid w:val="00C72DCD"/>
    <w:rsid w:val="00C732DD"/>
    <w:rsid w:val="00C75AD2"/>
    <w:rsid w:val="00C76E01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5AC"/>
    <w:rsid w:val="00C86D5D"/>
    <w:rsid w:val="00C86F82"/>
    <w:rsid w:val="00C8717A"/>
    <w:rsid w:val="00C878F2"/>
    <w:rsid w:val="00C90575"/>
    <w:rsid w:val="00C905D2"/>
    <w:rsid w:val="00C9078F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590"/>
    <w:rsid w:val="00CA3CD9"/>
    <w:rsid w:val="00CA3CEC"/>
    <w:rsid w:val="00CA65D9"/>
    <w:rsid w:val="00CA6C3E"/>
    <w:rsid w:val="00CA7A20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A72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BE8"/>
    <w:rsid w:val="00CD7D64"/>
    <w:rsid w:val="00CD7ED0"/>
    <w:rsid w:val="00CE0237"/>
    <w:rsid w:val="00CE061A"/>
    <w:rsid w:val="00CE0B66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BF2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87A"/>
    <w:rsid w:val="00CF7E69"/>
    <w:rsid w:val="00D0018E"/>
    <w:rsid w:val="00D00556"/>
    <w:rsid w:val="00D00643"/>
    <w:rsid w:val="00D00B0F"/>
    <w:rsid w:val="00D024BB"/>
    <w:rsid w:val="00D027ED"/>
    <w:rsid w:val="00D02853"/>
    <w:rsid w:val="00D0345E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AA3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DEF"/>
    <w:rsid w:val="00D27ECB"/>
    <w:rsid w:val="00D323EE"/>
    <w:rsid w:val="00D334B4"/>
    <w:rsid w:val="00D33B2D"/>
    <w:rsid w:val="00D33C53"/>
    <w:rsid w:val="00D33C8E"/>
    <w:rsid w:val="00D35844"/>
    <w:rsid w:val="00D35A9C"/>
    <w:rsid w:val="00D35C3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56DA"/>
    <w:rsid w:val="00D5578B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C37"/>
    <w:rsid w:val="00D6501A"/>
    <w:rsid w:val="00D650F4"/>
    <w:rsid w:val="00D66579"/>
    <w:rsid w:val="00D66DB5"/>
    <w:rsid w:val="00D66FCE"/>
    <w:rsid w:val="00D6778E"/>
    <w:rsid w:val="00D67A6A"/>
    <w:rsid w:val="00D67EE4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723"/>
    <w:rsid w:val="00D907E6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AAF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1EE"/>
    <w:rsid w:val="00DF7881"/>
    <w:rsid w:val="00DF7BC1"/>
    <w:rsid w:val="00DF7C59"/>
    <w:rsid w:val="00E00365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2F9F"/>
    <w:rsid w:val="00E23CAC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F1C"/>
    <w:rsid w:val="00E5595A"/>
    <w:rsid w:val="00E55B76"/>
    <w:rsid w:val="00E55E94"/>
    <w:rsid w:val="00E60780"/>
    <w:rsid w:val="00E609BE"/>
    <w:rsid w:val="00E61CC5"/>
    <w:rsid w:val="00E61FFD"/>
    <w:rsid w:val="00E6337A"/>
    <w:rsid w:val="00E633DD"/>
    <w:rsid w:val="00E64AB0"/>
    <w:rsid w:val="00E65736"/>
    <w:rsid w:val="00E65795"/>
    <w:rsid w:val="00E65AE7"/>
    <w:rsid w:val="00E6615D"/>
    <w:rsid w:val="00E67B25"/>
    <w:rsid w:val="00E70E58"/>
    <w:rsid w:val="00E70EFA"/>
    <w:rsid w:val="00E71370"/>
    <w:rsid w:val="00E71AE1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CFD"/>
    <w:rsid w:val="00E858EC"/>
    <w:rsid w:val="00E85947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4877"/>
    <w:rsid w:val="00EB5E39"/>
    <w:rsid w:val="00EB6F90"/>
    <w:rsid w:val="00EB738D"/>
    <w:rsid w:val="00EB7A76"/>
    <w:rsid w:val="00EC0150"/>
    <w:rsid w:val="00EC04AF"/>
    <w:rsid w:val="00EC0519"/>
    <w:rsid w:val="00EC066B"/>
    <w:rsid w:val="00EC0CFF"/>
    <w:rsid w:val="00EC1A70"/>
    <w:rsid w:val="00EC2034"/>
    <w:rsid w:val="00EC203F"/>
    <w:rsid w:val="00EC2705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03"/>
    <w:rsid w:val="00F0428C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975"/>
    <w:rsid w:val="00F21264"/>
    <w:rsid w:val="00F21BC9"/>
    <w:rsid w:val="00F22406"/>
    <w:rsid w:val="00F237F1"/>
    <w:rsid w:val="00F23E5E"/>
    <w:rsid w:val="00F242C5"/>
    <w:rsid w:val="00F24DD9"/>
    <w:rsid w:val="00F24DF6"/>
    <w:rsid w:val="00F25030"/>
    <w:rsid w:val="00F25887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5E70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0AE7"/>
    <w:rsid w:val="00F5107D"/>
    <w:rsid w:val="00F51963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B25"/>
    <w:rsid w:val="00F714B5"/>
    <w:rsid w:val="00F71CB5"/>
    <w:rsid w:val="00F71D0B"/>
    <w:rsid w:val="00F72678"/>
    <w:rsid w:val="00F73153"/>
    <w:rsid w:val="00F7430D"/>
    <w:rsid w:val="00F769EF"/>
    <w:rsid w:val="00F76FE0"/>
    <w:rsid w:val="00F778AE"/>
    <w:rsid w:val="00F81A6C"/>
    <w:rsid w:val="00F81DF9"/>
    <w:rsid w:val="00F82233"/>
    <w:rsid w:val="00F829AE"/>
    <w:rsid w:val="00F83153"/>
    <w:rsid w:val="00F83587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CBA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07FE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31F"/>
    <w:rsid w:val="00FA6629"/>
    <w:rsid w:val="00FA6D38"/>
    <w:rsid w:val="00FA78A2"/>
    <w:rsid w:val="00FA7A9E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1A8"/>
    <w:rsid w:val="00FE0B90"/>
    <w:rsid w:val="00FE2B51"/>
    <w:rsid w:val="00FE3FD2"/>
    <w:rsid w:val="00FE40A7"/>
    <w:rsid w:val="00FE54C8"/>
    <w:rsid w:val="00FE63F8"/>
    <w:rsid w:val="00FE6FB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0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5025"/>
    <o:shapelayout v:ext="edit">
      <o:idmap v:ext="edit" data="1"/>
    </o:shapelayout>
  </w:shapeDefaults>
  <w:decimalSymbol w:val="."/>
  <w:listSeparator w:val=","/>
  <w14:docId w14:val="07EF1ABE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714B5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7F455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866761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66761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74F8-A12D-46D7-93E6-E236A88480C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155687</vt:lpwstr>
  </property>
  <property fmtid="{D5CDD505-2E9C-101B-9397-08002B2CF9AE}" pid="4" name="OptimizationTime">
    <vt:lpwstr>20190226_1423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44</Pages>
  <Words>9941</Words>
  <Characters>56668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218</cp:revision>
  <cp:lastPrinted>2019-02-25T23:19:00Z</cp:lastPrinted>
  <dcterms:created xsi:type="dcterms:W3CDTF">2014-03-17T07:36:00Z</dcterms:created>
  <dcterms:modified xsi:type="dcterms:W3CDTF">2019-02-25T23:19:00Z</dcterms:modified>
</cp:coreProperties>
</file>