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539" w:rsidRPr="00B5347F" w:rsidRDefault="00AE456F" w:rsidP="00B5347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793425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ฮั้วฟงรับเบอร์ (ไทยแลนด์) จํากัด (มหาชน)</w:t>
      </w:r>
    </w:p>
    <w:p w:rsidR="007170F3" w:rsidRPr="00B5347F" w:rsidRDefault="007170F3" w:rsidP="00B5347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30"/>
          <w:szCs w:val="30"/>
          <w:cs/>
        </w:rPr>
      </w:pPr>
    </w:p>
    <w:p w:rsidR="00720A1D" w:rsidRPr="00B5347F" w:rsidRDefault="001306E3" w:rsidP="00B5347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</w:t>
      </w:r>
      <w:r w:rsidR="00AC50C0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ทาง</w:t>
      </w:r>
      <w:r w:rsidR="00FB5FF1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การเงินรวม</w:t>
      </w:r>
      <w:r w:rsidR="00720A1D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</w:t>
      </w:r>
      <w:r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</w:t>
      </w:r>
      <w:r w:rsidR="00AC50C0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ทาง</w:t>
      </w:r>
      <w:r w:rsidR="00FB5FF1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การเงินเฉพาะกิจการ</w:t>
      </w:r>
      <w:r w:rsidR="007170F3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:rsidR="00720A1D" w:rsidRPr="00B5347F" w:rsidRDefault="00720A1D" w:rsidP="00B5347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:rsidR="00100AFF" w:rsidRPr="00B5347F" w:rsidRDefault="00100AFF" w:rsidP="00B5347F">
      <w:pPr>
        <w:ind w:left="720" w:right="14"/>
        <w:jc w:val="left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:rsidR="00F75C53" w:rsidRPr="00B5347F" w:rsidRDefault="00F75C53" w:rsidP="00B5347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2532FF" w:rsidRPr="00B5347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6F6A74" w:rsidRPr="00B5347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785B0B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6F6A74" w:rsidRPr="00B5347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พ.ศ. </w:t>
      </w:r>
      <w:r w:rsidR="002532FF" w:rsidRPr="00B5347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2562</w:t>
      </w:r>
    </w:p>
    <w:p w:rsidR="00D25C29" w:rsidRPr="009D30C9" w:rsidRDefault="00D25C29" w:rsidP="009D30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9D30C9" w:rsidRDefault="00D25C29" w:rsidP="007170F3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9D30C9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  <w:bookmarkStart w:id="0" w:name="_GoBack"/>
      <w:bookmarkEnd w:id="0"/>
    </w:p>
    <w:p w:rsidR="007D7FAE" w:rsidRPr="009D30C9" w:rsidRDefault="007D7FAE" w:rsidP="009D30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9D30C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9D30C9" w:rsidRDefault="007D7FAE" w:rsidP="009D30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7D7FAE" w:rsidRPr="009D30C9" w:rsidRDefault="007D7FAE" w:rsidP="009D30C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เสนอ </w:t>
      </w:r>
      <w:r w:rsidR="00AC6FFC"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คณะกรรมการของ</w:t>
      </w:r>
      <w:r w:rsidR="00AE456F"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793425"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ฮั้วฟงรับเบอร์ (ไทยแลนด์) จํากัด (มหาชน)</w:t>
      </w:r>
    </w:p>
    <w:p w:rsidR="007D7FAE" w:rsidRPr="009D30C9" w:rsidRDefault="007D7FAE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E456F"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ฮั้ว</w:t>
      </w:r>
      <w:proofErr w:type="spellStart"/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ฟง</w:t>
      </w:r>
      <w:proofErr w:type="spellEnd"/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รับเบอร์ (ไทยแลนด์) จํากัด (มหาชน)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</w:t>
      </w:r>
      <w:r w:rsidR="009D30C9">
        <w:rPr>
          <w:rFonts w:ascii="Browallia New" w:eastAsia="Arial Unicode MS" w:hAnsi="Browallia New" w:cs="Browallia New"/>
          <w:sz w:val="26"/>
          <w:szCs w:val="26"/>
        </w:rPr>
        <w:br/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E456F"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ฮั้ว</w:t>
      </w:r>
      <w:proofErr w:type="spellStart"/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ฟง</w:t>
      </w:r>
      <w:proofErr w:type="spellEnd"/>
      <w:r w:rsidR="00793425" w:rsidRPr="009D30C9">
        <w:rPr>
          <w:rFonts w:ascii="Browallia New" w:eastAsia="Arial Unicode MS" w:hAnsi="Browallia New" w:cs="Browallia New"/>
          <w:sz w:val="26"/>
          <w:szCs w:val="26"/>
          <w:cs/>
        </w:rPr>
        <w:t>รับเบอร์ (ไทยแลนด์) จํากัด (มหาชน)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32FF" w:rsidRPr="002532F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04C15" w:rsidRPr="009D30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5B0B" w:rsidRPr="009D30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04C15" w:rsidRPr="009D30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532FF" w:rsidRPr="002532F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และงบกำไรขาดทุนเบ็ดเสร็จ</w:t>
      </w:r>
      <w:r w:rsidR="007F0B9E" w:rsidRPr="009D30C9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D30C9">
        <w:rPr>
          <w:rFonts w:ascii="Browallia New" w:eastAsia="Arial Unicode MS" w:hAnsi="Browallia New" w:cs="Browallia New"/>
          <w:sz w:val="26"/>
          <w:szCs w:val="26"/>
        </w:rPr>
        <w:br/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40504B"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504B" w:rsidRPr="009D30C9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สำหรับงวดสามเดือนและงวด</w:t>
      </w:r>
      <w:r w:rsidR="00785B0B" w:rsidRPr="009D30C9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40504B" w:rsidRPr="009D30C9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F5281F" w:rsidRPr="009D30C9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3A4085" w:rsidRPr="009D30C9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 และงบกระแสเงินสดรวมแ</w:t>
      </w:r>
      <w:r w:rsidR="006F6A74" w:rsidRPr="009D30C9">
        <w:rPr>
          <w:rFonts w:ascii="Browallia New" w:eastAsia="Arial Unicode MS" w:hAnsi="Browallia New" w:cs="Browallia New"/>
          <w:sz w:val="26"/>
          <w:szCs w:val="26"/>
          <w:cs/>
        </w:rPr>
        <w:t>ละงบกระแสเงินสดเฉพาะกิจการสำหรับงวด</w:t>
      </w:r>
      <w:r w:rsidR="00785B0B" w:rsidRPr="009D30C9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6F6A74" w:rsidRPr="009D30C9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="00F5281F" w:rsidRPr="009D30C9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="00F5281F"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D30C9">
        <w:rPr>
          <w:rFonts w:ascii="Browallia New" w:eastAsia="Arial Unicode MS" w:hAnsi="Browallia New" w:cs="Browallia New"/>
          <w:sz w:val="26"/>
          <w:szCs w:val="26"/>
        </w:rPr>
        <w:br/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2532FF" w:rsidRPr="002532F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AD010C" w:rsidRPr="009D30C9">
        <w:rPr>
          <w:rFonts w:ascii="Browallia New" w:eastAsia="Arial Unicode MS" w:hAnsi="Browallia New" w:cs="Browallia New"/>
          <w:sz w:val="26"/>
          <w:szCs w:val="26"/>
          <w:cs/>
        </w:rPr>
        <w:t>การร</w:t>
      </w:r>
      <w:r w:rsidR="00B07042" w:rsidRPr="009D30C9">
        <w:rPr>
          <w:rFonts w:ascii="Browallia New" w:eastAsia="Arial Unicode MS" w:hAnsi="Browallia New" w:cs="Browallia New"/>
          <w:sz w:val="26"/>
          <w:szCs w:val="26"/>
          <w:cs/>
        </w:rPr>
        <w:t>ายงานทางการเงิน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D30C9">
        <w:rPr>
          <w:rFonts w:ascii="Browallia New" w:eastAsia="Arial Unicode MS" w:hAnsi="Browallia New" w:cs="Browallia New"/>
          <w:sz w:val="26"/>
          <w:szCs w:val="26"/>
        </w:rPr>
        <w:br/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9D30C9" w:rsidRDefault="005C296A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ขอบเขตการสอบทาน</w:t>
      </w: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32FF" w:rsidRPr="002532F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>
        <w:rPr>
          <w:rFonts w:ascii="Browallia New" w:eastAsia="Arial Unicode MS" w:hAnsi="Browallia New" w:cs="Browallia New"/>
          <w:sz w:val="26"/>
          <w:szCs w:val="26"/>
        </w:rPr>
        <w:br/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9D30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D30C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ข้อสรุป</w:t>
      </w: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532FF" w:rsidRPr="002532F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9D30C9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9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0C9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A5074D" w:rsidRPr="00702D34" w:rsidRDefault="00A5074D" w:rsidP="009D30C9">
      <w:pPr>
        <w:jc w:val="thaiDistribute"/>
        <w:rPr>
          <w:rFonts w:ascii="Browallia New" w:eastAsia="Arial Unicode MS" w:hAnsi="Browallia New" w:cs="Browallia New"/>
        </w:rPr>
      </w:pPr>
    </w:p>
    <w:p w:rsidR="00A5074D" w:rsidRPr="00702D34" w:rsidRDefault="00A5074D" w:rsidP="009D30C9">
      <w:pPr>
        <w:jc w:val="thaiDistribute"/>
        <w:rPr>
          <w:rFonts w:ascii="Browallia New" w:eastAsia="Arial Unicode MS" w:hAnsi="Browallia New" w:cs="Browallia New"/>
        </w:rPr>
      </w:pPr>
    </w:p>
    <w:p w:rsidR="00094B5B" w:rsidRPr="009D30C9" w:rsidRDefault="00094B5B" w:rsidP="009D30C9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9D30C9" w:rsidRDefault="00A5074D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9D30C9" w:rsidRDefault="00094B5B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9D30C9" w:rsidRDefault="00934EFF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9D30C9" w:rsidRDefault="00094B5B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9D30C9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9D30C9" w:rsidRDefault="00D45F88" w:rsidP="009D30C9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9D30C9" w:rsidRDefault="00D45F88" w:rsidP="009D30C9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532FF" w:rsidRPr="002532F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D45F88" w:rsidRPr="009D30C9" w:rsidRDefault="00D45F88" w:rsidP="009D30C9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9D30C9" w:rsidRDefault="002532FF" w:rsidP="009D30C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532F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</w:t>
      </w:r>
      <w:r w:rsidR="00E1113D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E1113D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พฤศจิกายน</w:t>
      </w:r>
      <w:r w:rsidR="00D45F88"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9D30C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2532F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2562</w:t>
      </w:r>
    </w:p>
    <w:sectPr w:rsidR="00D45F88" w:rsidRPr="009D30C9" w:rsidSect="009D30C9">
      <w:footerReference w:type="first" r:id="rId11"/>
      <w:pgSz w:w="11909" w:h="16834" w:code="9"/>
      <w:pgMar w:top="2736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F6B" w:rsidRDefault="00556F6B">
      <w:r>
        <w:separator/>
      </w:r>
    </w:p>
  </w:endnote>
  <w:endnote w:type="continuationSeparator" w:id="0">
    <w:p w:rsidR="00556F6B" w:rsidRDefault="0055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746" w:rsidRDefault="007B1746">
    <w:pPr>
      <w:pStyle w:val="Footer"/>
      <w:jc w:val="right"/>
    </w:pPr>
  </w:p>
  <w:p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F6B" w:rsidRDefault="00556F6B">
      <w:r>
        <w:separator/>
      </w:r>
    </w:p>
  </w:footnote>
  <w:footnote w:type="continuationSeparator" w:id="0">
    <w:p w:rsidR="00556F6B" w:rsidRDefault="00556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C29" w:rsidRDefault="00B5347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D3050"/>
    <w:rsid w:val="00000FD0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100AFF"/>
    <w:rsid w:val="00100F41"/>
    <w:rsid w:val="001058A1"/>
    <w:rsid w:val="001102E8"/>
    <w:rsid w:val="00110CCC"/>
    <w:rsid w:val="00114E4C"/>
    <w:rsid w:val="001162CB"/>
    <w:rsid w:val="00120E22"/>
    <w:rsid w:val="00121CCB"/>
    <w:rsid w:val="00123324"/>
    <w:rsid w:val="001306E3"/>
    <w:rsid w:val="0013348A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B511A"/>
    <w:rsid w:val="001D3BB8"/>
    <w:rsid w:val="001E0669"/>
    <w:rsid w:val="001E144A"/>
    <w:rsid w:val="001E282B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C14"/>
    <w:rsid w:val="00235581"/>
    <w:rsid w:val="00235AE1"/>
    <w:rsid w:val="00236A91"/>
    <w:rsid w:val="0024117E"/>
    <w:rsid w:val="002422D6"/>
    <w:rsid w:val="00244725"/>
    <w:rsid w:val="00252DBB"/>
    <w:rsid w:val="002532FF"/>
    <w:rsid w:val="0025463B"/>
    <w:rsid w:val="0025669C"/>
    <w:rsid w:val="00257EED"/>
    <w:rsid w:val="00265665"/>
    <w:rsid w:val="00266999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F5F"/>
    <w:rsid w:val="002B1B30"/>
    <w:rsid w:val="002B3888"/>
    <w:rsid w:val="002B43F4"/>
    <w:rsid w:val="002B5651"/>
    <w:rsid w:val="002C08DB"/>
    <w:rsid w:val="002C743C"/>
    <w:rsid w:val="002D3C2C"/>
    <w:rsid w:val="002D492A"/>
    <w:rsid w:val="002D6047"/>
    <w:rsid w:val="002E3931"/>
    <w:rsid w:val="002F1889"/>
    <w:rsid w:val="002F5045"/>
    <w:rsid w:val="002F534E"/>
    <w:rsid w:val="002F5AFF"/>
    <w:rsid w:val="002F7E9A"/>
    <w:rsid w:val="00302EDF"/>
    <w:rsid w:val="00303539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F07C8"/>
    <w:rsid w:val="00503BC3"/>
    <w:rsid w:val="00503EDE"/>
    <w:rsid w:val="00504B0D"/>
    <w:rsid w:val="00505421"/>
    <w:rsid w:val="00506337"/>
    <w:rsid w:val="0050644A"/>
    <w:rsid w:val="00511747"/>
    <w:rsid w:val="0051314F"/>
    <w:rsid w:val="00516928"/>
    <w:rsid w:val="00522E4C"/>
    <w:rsid w:val="00536FFF"/>
    <w:rsid w:val="00543D6F"/>
    <w:rsid w:val="005441D7"/>
    <w:rsid w:val="005444AF"/>
    <w:rsid w:val="005552D6"/>
    <w:rsid w:val="005560A8"/>
    <w:rsid w:val="00556F6B"/>
    <w:rsid w:val="00557D08"/>
    <w:rsid w:val="005617EE"/>
    <w:rsid w:val="0056558F"/>
    <w:rsid w:val="00567B49"/>
    <w:rsid w:val="00570239"/>
    <w:rsid w:val="005707CE"/>
    <w:rsid w:val="00570E90"/>
    <w:rsid w:val="00584A53"/>
    <w:rsid w:val="00585D27"/>
    <w:rsid w:val="00594764"/>
    <w:rsid w:val="0059720D"/>
    <w:rsid w:val="005A13EF"/>
    <w:rsid w:val="005A4479"/>
    <w:rsid w:val="005A7178"/>
    <w:rsid w:val="005B0BAF"/>
    <w:rsid w:val="005B1BEC"/>
    <w:rsid w:val="005B7C04"/>
    <w:rsid w:val="005C1F26"/>
    <w:rsid w:val="005C296A"/>
    <w:rsid w:val="005C7668"/>
    <w:rsid w:val="005C79E0"/>
    <w:rsid w:val="005D0EC3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7803"/>
    <w:rsid w:val="00631F3C"/>
    <w:rsid w:val="0064152C"/>
    <w:rsid w:val="00641BEC"/>
    <w:rsid w:val="00642F4B"/>
    <w:rsid w:val="00644F3B"/>
    <w:rsid w:val="006517D8"/>
    <w:rsid w:val="00652801"/>
    <w:rsid w:val="00655535"/>
    <w:rsid w:val="006617A7"/>
    <w:rsid w:val="00666EBD"/>
    <w:rsid w:val="006716D3"/>
    <w:rsid w:val="006770EB"/>
    <w:rsid w:val="00681981"/>
    <w:rsid w:val="00683604"/>
    <w:rsid w:val="006927F8"/>
    <w:rsid w:val="00697ECB"/>
    <w:rsid w:val="006A46A7"/>
    <w:rsid w:val="006A4C43"/>
    <w:rsid w:val="006A5F73"/>
    <w:rsid w:val="006A7AAC"/>
    <w:rsid w:val="006A7C7F"/>
    <w:rsid w:val="006B1E45"/>
    <w:rsid w:val="006B2ECA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82"/>
    <w:rsid w:val="00731EEA"/>
    <w:rsid w:val="00733BEB"/>
    <w:rsid w:val="00733D3F"/>
    <w:rsid w:val="007355CD"/>
    <w:rsid w:val="00741CDA"/>
    <w:rsid w:val="00745600"/>
    <w:rsid w:val="00746D52"/>
    <w:rsid w:val="00754210"/>
    <w:rsid w:val="007547BE"/>
    <w:rsid w:val="0075686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7006"/>
    <w:rsid w:val="00822AE0"/>
    <w:rsid w:val="00823A44"/>
    <w:rsid w:val="00824976"/>
    <w:rsid w:val="00824A6C"/>
    <w:rsid w:val="00825D4F"/>
    <w:rsid w:val="00826B39"/>
    <w:rsid w:val="008274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92D67"/>
    <w:rsid w:val="00892FA8"/>
    <w:rsid w:val="008933B3"/>
    <w:rsid w:val="008939E0"/>
    <w:rsid w:val="008946B2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2FCC"/>
    <w:rsid w:val="00946A16"/>
    <w:rsid w:val="00961A96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2FA9"/>
    <w:rsid w:val="009D30C9"/>
    <w:rsid w:val="009D349D"/>
    <w:rsid w:val="009D7518"/>
    <w:rsid w:val="009E28A4"/>
    <w:rsid w:val="009E424A"/>
    <w:rsid w:val="009E5BA1"/>
    <w:rsid w:val="009F5E6C"/>
    <w:rsid w:val="00A01501"/>
    <w:rsid w:val="00A01F4F"/>
    <w:rsid w:val="00A028D7"/>
    <w:rsid w:val="00A03238"/>
    <w:rsid w:val="00A0325E"/>
    <w:rsid w:val="00A04942"/>
    <w:rsid w:val="00A248D5"/>
    <w:rsid w:val="00A338BE"/>
    <w:rsid w:val="00A33E99"/>
    <w:rsid w:val="00A34D1B"/>
    <w:rsid w:val="00A34DAB"/>
    <w:rsid w:val="00A35F5E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5254"/>
    <w:rsid w:val="00CA5D56"/>
    <w:rsid w:val="00CC00FD"/>
    <w:rsid w:val="00CC0A44"/>
    <w:rsid w:val="00CC1C17"/>
    <w:rsid w:val="00CC4843"/>
    <w:rsid w:val="00CC6B6C"/>
    <w:rsid w:val="00CD047A"/>
    <w:rsid w:val="00CD7C84"/>
    <w:rsid w:val="00CE0CBD"/>
    <w:rsid w:val="00CE43CF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B1B39-EFDF-47AD-B10B-F75FA4E9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</cp:lastModifiedBy>
  <cp:revision>9</cp:revision>
  <cp:lastPrinted>2019-10-30T07:12:00Z</cp:lastPrinted>
  <dcterms:created xsi:type="dcterms:W3CDTF">2019-08-19T08:53:00Z</dcterms:created>
  <dcterms:modified xsi:type="dcterms:W3CDTF">2019-11-05T02:37:00Z</dcterms:modified>
</cp:coreProperties>
</file>