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A52312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113F2EC7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3FF2357A" w14:textId="77777777" w:rsidR="004338B6" w:rsidRPr="0071505D" w:rsidRDefault="004338B6" w:rsidP="004338B6">
      <w:pPr>
        <w:rPr>
          <w:rFonts w:ascii="Angsana New" w:hAnsi="Angsana New" w:cs="Angsana New"/>
        </w:rPr>
      </w:pPr>
    </w:p>
    <w:p w14:paraId="49FA511A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23062CBC" w14:textId="77777777" w:rsidR="004338B6" w:rsidRPr="0071505D" w:rsidRDefault="004338B6" w:rsidP="004338B6">
      <w:pPr>
        <w:rPr>
          <w:rFonts w:ascii="Angsana New" w:hAnsi="Angsana New" w:cs="Angsana New"/>
          <w:sz w:val="32"/>
          <w:szCs w:val="32"/>
        </w:rPr>
      </w:pPr>
    </w:p>
    <w:p w14:paraId="3EEEFD6A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717CB288" w14:textId="77777777" w:rsidR="004338B6" w:rsidRPr="0071505D" w:rsidRDefault="004338B6" w:rsidP="004338B6">
      <w:pPr>
        <w:rPr>
          <w:rFonts w:ascii="Angsana New" w:hAnsi="Angsana New" w:cs="Angsana New"/>
          <w:sz w:val="28"/>
          <w:szCs w:val="28"/>
        </w:rPr>
      </w:pPr>
    </w:p>
    <w:p w14:paraId="57DA023E" w14:textId="77777777" w:rsidR="004338B6" w:rsidRPr="0071505D" w:rsidRDefault="004338B6" w:rsidP="004338B6">
      <w:pPr>
        <w:tabs>
          <w:tab w:val="left" w:pos="4820"/>
          <w:tab w:val="left" w:pos="7088"/>
        </w:tabs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 xml:space="preserve">บริษัท  </w:t>
      </w:r>
      <w:proofErr w:type="spellStart"/>
      <w:r w:rsidRPr="0071505D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Pr="0071505D">
        <w:rPr>
          <w:rFonts w:ascii="Angsana New" w:hAnsi="Angsana New" w:cs="Angsana New"/>
          <w:sz w:val="32"/>
          <w:szCs w:val="32"/>
          <w:cs/>
        </w:rPr>
        <w:t>ไทย  จำกัด  (มหาชน)  และบริษัทย่อย</w:t>
      </w:r>
    </w:p>
    <w:p w14:paraId="6194E1A8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27A1E1C5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085F0016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061A47DD" w14:textId="77777777" w:rsidTr="00B2695F">
        <w:trPr>
          <w:trHeight w:val="65"/>
        </w:trPr>
        <w:tc>
          <w:tcPr>
            <w:tcW w:w="7055" w:type="dxa"/>
          </w:tcPr>
          <w:p w14:paraId="3F930457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9439CFD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71EA561F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  <w:cs/>
        </w:rPr>
      </w:pPr>
      <w:r w:rsidRPr="0071505D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</w:p>
    <w:p w14:paraId="45F6D6A7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29959405" w14:textId="5543A485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A71617">
        <w:rPr>
          <w:rFonts w:ascii="Angsana New" w:hAnsi="Angsana New" w:cs="Angsana New" w:hint="cs"/>
          <w:sz w:val="32"/>
          <w:szCs w:val="32"/>
          <w:cs/>
        </w:rPr>
        <w:t>และ</w:t>
      </w:r>
      <w:r w:rsidR="00BD4EA4">
        <w:rPr>
          <w:rFonts w:ascii="Angsana New" w:hAnsi="Angsana New" w:cs="Angsana New" w:hint="cs"/>
          <w:sz w:val="32"/>
          <w:szCs w:val="32"/>
          <w:cs/>
        </w:rPr>
        <w:t>เก้า</w:t>
      </w:r>
      <w:r w:rsidR="00A7161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="00A71617">
        <w:rPr>
          <w:rFonts w:ascii="Angsana New" w:hAnsi="Angsana New" w:cs="Angsana New"/>
          <w:sz w:val="32"/>
          <w:szCs w:val="32"/>
        </w:rPr>
        <w:t>30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BD4EA4">
        <w:rPr>
          <w:rFonts w:ascii="Angsana New" w:hAnsi="Angsana New" w:cs="Angsana New" w:hint="cs"/>
          <w:sz w:val="32"/>
          <w:szCs w:val="32"/>
          <w:cs/>
        </w:rPr>
        <w:t>กันย</w:t>
      </w:r>
      <w:r w:rsidR="00A71617">
        <w:rPr>
          <w:rFonts w:ascii="Angsana New" w:hAnsi="Angsana New" w:cs="Angsana New" w:hint="cs"/>
          <w:sz w:val="32"/>
          <w:szCs w:val="32"/>
          <w:cs/>
        </w:rPr>
        <w:t>ายน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BB6408">
        <w:rPr>
          <w:rFonts w:ascii="Angsana New" w:hAnsi="Angsana New" w:cs="Angsana New"/>
          <w:sz w:val="32"/>
          <w:szCs w:val="32"/>
        </w:rPr>
        <w:t>2</w:t>
      </w:r>
    </w:p>
    <w:p w14:paraId="6A5C4500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70D01240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และ</w:t>
      </w:r>
    </w:p>
    <w:p w14:paraId="795907C0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678B3D2B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3B69487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6E6CED2F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71505D" w14:paraId="5C91C8C3" w14:textId="77777777" w:rsidTr="00B2695F">
        <w:tc>
          <w:tcPr>
            <w:tcW w:w="7055" w:type="dxa"/>
          </w:tcPr>
          <w:p w14:paraId="63D424B9" w14:textId="77777777" w:rsidR="004338B6" w:rsidRPr="0071505D" w:rsidRDefault="004338B6" w:rsidP="00B2695F">
            <w:pPr>
              <w:ind w:left="317" w:hanging="3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FCFCED5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423EB418" w14:textId="77777777" w:rsidR="004338B6" w:rsidRPr="0071505D" w:rsidRDefault="004338B6" w:rsidP="004338B6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7A8FDA13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7BAE178A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60CA0716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17EBDDE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3646D68D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6A19E16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13A9B0B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105AC1CD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04C98FEC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43A2F7EC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E0DF27F" w14:textId="77777777" w:rsidR="004338B6" w:rsidRPr="0071505D" w:rsidRDefault="004338B6" w:rsidP="004338B6">
      <w:pPr>
        <w:jc w:val="center"/>
        <w:rPr>
          <w:rFonts w:ascii="Angsana New" w:hAnsi="Angsana New" w:cs="Angsana New"/>
          <w:sz w:val="32"/>
          <w:szCs w:val="32"/>
        </w:rPr>
      </w:pPr>
    </w:p>
    <w:p w14:paraId="581CE334" w14:textId="77777777" w:rsidR="004338B6" w:rsidRPr="0071505D" w:rsidRDefault="004338B6" w:rsidP="004338B6">
      <w:pPr>
        <w:rPr>
          <w:rFonts w:ascii="Angsana New" w:hAnsi="Angsana New" w:cs="Angsana New"/>
          <w:sz w:val="32"/>
          <w:szCs w:val="32"/>
        </w:rPr>
      </w:pPr>
    </w:p>
    <w:p w14:paraId="67451F66" w14:textId="77777777" w:rsidR="004338B6" w:rsidRPr="0071505D" w:rsidRDefault="004338B6" w:rsidP="004338B6">
      <w:pPr>
        <w:ind w:right="284"/>
        <w:jc w:val="both"/>
        <w:outlineLvl w:val="0"/>
        <w:rPr>
          <w:rFonts w:ascii="Angsana New" w:hAnsi="Angsana New" w:cs="Angsana New"/>
          <w:sz w:val="10"/>
          <w:szCs w:val="10"/>
          <w:u w:val="single"/>
          <w:cs/>
        </w:rPr>
        <w:sectPr w:rsidR="004338B6" w:rsidRPr="0071505D" w:rsidSect="004338B6">
          <w:pgSz w:w="11907" w:h="16839" w:code="9"/>
          <w:pgMar w:top="851" w:right="641" w:bottom="425" w:left="1298" w:header="720" w:footer="510" w:gutter="0"/>
          <w:pgNumType w:start="1"/>
          <w:cols w:space="720"/>
          <w:docGrid w:linePitch="272"/>
        </w:sectPr>
      </w:pPr>
    </w:p>
    <w:p w14:paraId="61D28044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38FA657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8ED3831" w14:textId="77777777" w:rsidR="00D67089" w:rsidRPr="00FB4868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F916872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860C38A" w14:textId="77777777" w:rsidR="00D67089" w:rsidRPr="0071505D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633A7513" w14:textId="77777777" w:rsidR="00D67089" w:rsidRDefault="00D67089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54AA41FA" w14:textId="77777777" w:rsidR="002E6476" w:rsidRPr="0071505D" w:rsidRDefault="002E6476" w:rsidP="00D67089">
      <w:pPr>
        <w:ind w:left="720" w:right="284"/>
        <w:jc w:val="center"/>
        <w:outlineLvl w:val="0"/>
        <w:rPr>
          <w:rFonts w:ascii="Angsana New" w:hAnsi="Angsana New" w:cs="Angsana New"/>
          <w:u w:val="single"/>
        </w:rPr>
      </w:pPr>
    </w:p>
    <w:p w14:paraId="22B1F920" w14:textId="77777777" w:rsidR="003D284F" w:rsidRPr="0071505D" w:rsidRDefault="000D15ED" w:rsidP="00744887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AF0A48" w14:textId="77777777" w:rsidR="00C13377" w:rsidRPr="0071505D" w:rsidRDefault="00C13377" w:rsidP="002F7A17">
      <w:pPr>
        <w:ind w:left="720" w:right="284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762A34D5" w14:textId="77777777" w:rsidR="003D284F" w:rsidRPr="0071505D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8E7D63"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 ผู้ถือหุ้นและคณะกรรมการ บริษัท </w:t>
      </w:r>
      <w:proofErr w:type="spellStart"/>
      <w:r w:rsidR="008E7D63" w:rsidRPr="0071505D">
        <w:rPr>
          <w:rFonts w:ascii="Angsana New" w:hAnsi="Angsana New" w:cs="Angsana New"/>
          <w:b/>
          <w:bCs/>
          <w:sz w:val="32"/>
          <w:szCs w:val="32"/>
          <w:cs/>
        </w:rPr>
        <w:t>ถิร</w:t>
      </w:r>
      <w:proofErr w:type="spellEnd"/>
      <w:r w:rsidR="008E7D63"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ไทย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1505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4C39D6EC" w14:textId="77777777" w:rsidR="0028333E" w:rsidRPr="0071505D" w:rsidRDefault="0028333E" w:rsidP="003D284F">
      <w:pPr>
        <w:ind w:left="720" w:right="284" w:firstLine="131"/>
        <w:jc w:val="thaiDistribute"/>
        <w:rPr>
          <w:rFonts w:ascii="Angsana New" w:hAnsi="Angsana New" w:cs="Angsana New"/>
          <w:sz w:val="10"/>
          <w:szCs w:val="10"/>
        </w:rPr>
      </w:pPr>
    </w:p>
    <w:p w14:paraId="61F70C33" w14:textId="778BDFB7" w:rsidR="00A71617" w:rsidRPr="00A71617" w:rsidRDefault="00A71617" w:rsidP="00A71617">
      <w:pPr>
        <w:tabs>
          <w:tab w:val="left" w:pos="168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A71617">
        <w:rPr>
          <w:rFonts w:ascii="Angsana New" w:hAnsi="Angsana New" w:cs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A71617">
        <w:rPr>
          <w:rFonts w:ascii="Angsana New" w:hAnsi="Angsana New" w:cs="Angsana New"/>
          <w:spacing w:val="4"/>
          <w:sz w:val="32"/>
          <w:szCs w:val="32"/>
        </w:rPr>
        <w:t>30</w:t>
      </w:r>
      <w:r w:rsidRPr="00A7161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D4EA4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Pr="00A7161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pacing w:val="4"/>
          <w:sz w:val="32"/>
          <w:szCs w:val="32"/>
        </w:rPr>
        <w:t xml:space="preserve">2562 </w:t>
      </w:r>
      <w:r w:rsidRPr="00A71617">
        <w:rPr>
          <w:rFonts w:ascii="Angsana New" w:hAnsi="Angsana New" w:cs="Angsana New" w:hint="cs"/>
          <w:spacing w:val="4"/>
          <w:sz w:val="32"/>
          <w:szCs w:val="32"/>
          <w:cs/>
        </w:rPr>
        <w:t>งบกำไรขาดทุนรวมและ</w:t>
      </w:r>
      <w:r w:rsidRP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 w:hint="cs"/>
          <w:spacing w:val="18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BD4EA4">
        <w:rPr>
          <w:rFonts w:ascii="Angsana New" w:hAnsi="Angsana New" w:cs="Angsana New" w:hint="cs"/>
          <w:spacing w:val="18"/>
          <w:sz w:val="32"/>
          <w:szCs w:val="32"/>
          <w:cs/>
        </w:rPr>
        <w:t>เก้า</w:t>
      </w:r>
      <w:r w:rsidRPr="00A71617">
        <w:rPr>
          <w:rFonts w:ascii="Angsana New" w:hAnsi="Angsana New" w:cs="Angsana New" w:hint="cs"/>
          <w:spacing w:val="18"/>
          <w:sz w:val="32"/>
          <w:szCs w:val="32"/>
          <w:cs/>
        </w:rPr>
        <w:t xml:space="preserve">เดือนสิ้นสุดวันที่ </w:t>
      </w:r>
      <w:r w:rsidRPr="00A71617">
        <w:rPr>
          <w:rFonts w:ascii="Angsana New" w:hAnsi="Angsana New" w:cs="Angsana New"/>
          <w:spacing w:val="18"/>
          <w:sz w:val="32"/>
          <w:szCs w:val="32"/>
        </w:rPr>
        <w:t>30</w:t>
      </w:r>
      <w:r w:rsidRPr="00A71617">
        <w:rPr>
          <w:rFonts w:ascii="Angsana New" w:hAnsi="Angsana New" w:cs="Angsana New" w:hint="cs"/>
          <w:spacing w:val="18"/>
          <w:sz w:val="32"/>
          <w:szCs w:val="32"/>
          <w:cs/>
        </w:rPr>
        <w:t xml:space="preserve"> </w:t>
      </w:r>
      <w:r w:rsidR="00BD4EA4">
        <w:rPr>
          <w:rFonts w:ascii="Angsana New" w:hAnsi="Angsana New" w:cs="Angsana New" w:hint="cs"/>
          <w:spacing w:val="18"/>
          <w:sz w:val="32"/>
          <w:szCs w:val="32"/>
          <w:cs/>
        </w:rPr>
        <w:t>กันย</w:t>
      </w:r>
      <w:r w:rsidRPr="00A71617">
        <w:rPr>
          <w:rFonts w:ascii="Angsana New" w:hAnsi="Angsana New" w:cs="Angsana New" w:hint="cs"/>
          <w:spacing w:val="18"/>
          <w:sz w:val="32"/>
          <w:szCs w:val="32"/>
          <w:cs/>
        </w:rPr>
        <w:t xml:space="preserve">ายน </w:t>
      </w:r>
      <w:r w:rsidRPr="00A71617">
        <w:rPr>
          <w:rFonts w:ascii="Angsana New" w:hAnsi="Angsana New" w:cs="Angsana New"/>
          <w:spacing w:val="18"/>
          <w:sz w:val="32"/>
          <w:szCs w:val="32"/>
        </w:rPr>
        <w:t>2562</w:t>
      </w:r>
      <w:r w:rsidRPr="00A71617">
        <w:rPr>
          <w:rFonts w:ascii="Angsana New" w:hAnsi="Angsana New" w:cs="Angsana New"/>
          <w:sz w:val="32"/>
          <w:szCs w:val="32"/>
        </w:rPr>
        <w:t xml:space="preserve"> </w:t>
      </w:r>
      <w:r w:rsidRPr="00A71617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งบแสดงการเปลี่ยนแปลงส่วนของผู้ถือหุ้นรวม</w:t>
      </w:r>
      <w:r w:rsidRPr="00A7161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pacing w:val="4"/>
          <w:sz w:val="32"/>
          <w:szCs w:val="32"/>
          <w:cs/>
        </w:rPr>
        <w:t>และงบกระแสเงินสดรวมสำหรับงวด</w:t>
      </w:r>
      <w:r w:rsidR="00BD4EA4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Pr="00A71617">
        <w:rPr>
          <w:rFonts w:ascii="Angsana New" w:hAnsi="Angsana New" w:cs="Angsana New"/>
          <w:spacing w:val="4"/>
          <w:sz w:val="32"/>
          <w:szCs w:val="32"/>
          <w:cs/>
        </w:rPr>
        <w:t>เดือนสิ้นสุดวันที่</w:t>
      </w:r>
      <w:r w:rsidRP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z w:val="32"/>
          <w:szCs w:val="32"/>
        </w:rPr>
        <w:t>30</w:t>
      </w:r>
      <w:r w:rsidRP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4EA4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A71617">
        <w:rPr>
          <w:rFonts w:ascii="Angsana New" w:hAnsi="Angsana New" w:cs="Angsana New" w:hint="cs"/>
          <w:sz w:val="32"/>
          <w:szCs w:val="32"/>
          <w:cs/>
        </w:rPr>
        <w:t>ายน</w:t>
      </w:r>
      <w:r w:rsidRPr="00A716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z w:val="32"/>
          <w:szCs w:val="32"/>
        </w:rPr>
        <w:t>256</w:t>
      </w:r>
      <w:r w:rsidR="0033150F">
        <w:rPr>
          <w:rFonts w:ascii="Angsana New" w:hAnsi="Angsana New" w:cs="Angsana New"/>
          <w:sz w:val="32"/>
          <w:szCs w:val="32"/>
        </w:rPr>
        <w:t>2</w:t>
      </w:r>
      <w:r w:rsidRPr="00A71617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</w:t>
      </w:r>
      <w:proofErr w:type="spellStart"/>
      <w:r w:rsidRPr="00A71617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Pr="00A71617">
        <w:rPr>
          <w:rFonts w:ascii="Angsana New" w:hAnsi="Angsana New" w:cs="Angsana New"/>
          <w:sz w:val="32"/>
          <w:szCs w:val="32"/>
          <w:cs/>
        </w:rPr>
        <w:t>ไทย จำกัด (มหาชน) และ</w:t>
      </w:r>
      <w:r w:rsidRP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pacing w:val="10"/>
          <w:sz w:val="32"/>
          <w:szCs w:val="32"/>
          <w:cs/>
        </w:rPr>
        <w:t xml:space="preserve">บริษัทย่อย และได้สอบทานข้อมูลทางการเงินเฉพาะของบริษัท </w:t>
      </w:r>
      <w:proofErr w:type="spellStart"/>
      <w:r w:rsidRPr="00A71617">
        <w:rPr>
          <w:rFonts w:ascii="Angsana New" w:hAnsi="Angsana New" w:cs="Angsana New"/>
          <w:spacing w:val="10"/>
          <w:sz w:val="32"/>
          <w:szCs w:val="32"/>
          <w:cs/>
        </w:rPr>
        <w:t>ถิร</w:t>
      </w:r>
      <w:proofErr w:type="spellEnd"/>
      <w:r w:rsidRPr="00A71617">
        <w:rPr>
          <w:rFonts w:ascii="Angsana New" w:hAnsi="Angsana New" w:cs="Angsana New"/>
          <w:spacing w:val="10"/>
          <w:sz w:val="32"/>
          <w:szCs w:val="32"/>
          <w:cs/>
        </w:rPr>
        <w:t>ไทย จำกัด (มหาชน) ด้วยเช่นกัน</w:t>
      </w:r>
      <w:r w:rsidRPr="00A716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pacing w:val="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pacing w:val="2"/>
          <w:sz w:val="32"/>
          <w:szCs w:val="32"/>
          <w:cs/>
        </w:rPr>
        <w:t xml:space="preserve">ตามมาตรฐานการบัญชีฉบับที่ </w:t>
      </w:r>
      <w:r w:rsidRPr="00A71617">
        <w:rPr>
          <w:rFonts w:ascii="Angsana New" w:hAnsi="Angsana New" w:cs="Angsana New"/>
          <w:spacing w:val="2"/>
          <w:sz w:val="32"/>
          <w:szCs w:val="32"/>
        </w:rPr>
        <w:t xml:space="preserve">34 </w:t>
      </w:r>
      <w:r w:rsidRPr="00A71617">
        <w:rPr>
          <w:rFonts w:ascii="Angsana New" w:hAnsi="Angsana New" w:cs="Angsana New"/>
          <w:spacing w:val="2"/>
          <w:sz w:val="32"/>
          <w:szCs w:val="32"/>
          <w:cs/>
        </w:rPr>
        <w:t xml:space="preserve">(ปรับปรุง </w:t>
      </w:r>
      <w:r w:rsidRPr="00A71617">
        <w:rPr>
          <w:rFonts w:ascii="Angsana New" w:hAnsi="Angsana New" w:cs="Angsana New"/>
          <w:spacing w:val="2"/>
          <w:sz w:val="32"/>
          <w:szCs w:val="32"/>
        </w:rPr>
        <w:t>256</w:t>
      </w:r>
      <w:r w:rsidR="0033150F">
        <w:rPr>
          <w:rFonts w:ascii="Angsana New" w:hAnsi="Angsana New" w:cs="Angsana New"/>
          <w:spacing w:val="2"/>
          <w:sz w:val="32"/>
          <w:szCs w:val="32"/>
        </w:rPr>
        <w:t>1</w:t>
      </w:r>
      <w:r w:rsidRPr="00A71617">
        <w:rPr>
          <w:rFonts w:ascii="Angsana New" w:hAnsi="Angsana New" w:cs="Angsana New"/>
          <w:spacing w:val="2"/>
          <w:sz w:val="32"/>
          <w:szCs w:val="32"/>
          <w:cs/>
        </w:rPr>
        <w:t xml:space="preserve">) เรื่อง </w:t>
      </w:r>
      <w:r w:rsidRPr="00A71617">
        <w:rPr>
          <w:rFonts w:ascii="Angsana New" w:hAnsi="Angsana New" w:cs="Angsana New" w:hint="cs"/>
          <w:spacing w:val="2"/>
          <w:sz w:val="32"/>
          <w:szCs w:val="32"/>
          <w:cs/>
        </w:rPr>
        <w:t>การรายงานทาง</w:t>
      </w:r>
      <w:r w:rsidRPr="00A71617">
        <w:rPr>
          <w:rFonts w:ascii="Angsana New" w:hAnsi="Angsana New" w:cs="Angsana New"/>
          <w:spacing w:val="2"/>
          <w:sz w:val="32"/>
          <w:szCs w:val="32"/>
          <w:cs/>
        </w:rPr>
        <w:t>การเงินระหว่างกาล ส่วนข้าพเจ้า</w:t>
      </w:r>
      <w:r w:rsidRP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pacing w:val="-4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D9BF304" w14:textId="77777777" w:rsidR="0063421F" w:rsidRPr="0071505D" w:rsidRDefault="0063421F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42C6CF46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0A7CB4" w14:textId="77777777" w:rsidR="00D75E92" w:rsidRPr="0071505D" w:rsidRDefault="00D75E92" w:rsidP="00D75E92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0D5F0226" w14:textId="77777777" w:rsidR="00C13377" w:rsidRPr="00A71617" w:rsidRDefault="00C13377" w:rsidP="00210300">
      <w:pPr>
        <w:tabs>
          <w:tab w:val="left" w:pos="168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A71617">
        <w:rPr>
          <w:rFonts w:ascii="Angsana New" w:hAnsi="Angsana New" w:cs="Angsana New"/>
          <w:sz w:val="32"/>
          <w:szCs w:val="32"/>
          <w:cs/>
        </w:rPr>
        <w:t>ข้า</w:t>
      </w:r>
      <w:bookmarkStart w:id="0" w:name="_GoBack"/>
      <w:bookmarkEnd w:id="0"/>
      <w:r w:rsidRPr="00A71617">
        <w:rPr>
          <w:rFonts w:ascii="Angsana New" w:hAnsi="Angsana New" w:cs="Angsana New"/>
          <w:sz w:val="32"/>
          <w:szCs w:val="32"/>
          <w:cs/>
        </w:rPr>
        <w:t>พเจ้าได้ปฏิบัติงานสอบ</w:t>
      </w:r>
      <w:r w:rsidR="00D67089" w:rsidRPr="00A71617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D67089" w:rsidRPr="00A71617">
        <w:rPr>
          <w:rFonts w:ascii="Angsana New" w:hAnsi="Angsana New" w:cs="Angsana New"/>
          <w:sz w:val="32"/>
          <w:szCs w:val="32"/>
        </w:rPr>
        <w:t>2410</w:t>
      </w:r>
      <w:r w:rsidRPr="00A71617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</w:t>
      </w:r>
      <w:r w:rsidR="00D75E92" w:rsidRPr="00A716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ระหว่างกาลโดยผู้สอบบัญชีรับอนุญาตของกิจการ”</w:t>
      </w:r>
      <w:r w:rsidRPr="00A71617">
        <w:rPr>
          <w:rFonts w:ascii="Angsana New" w:hAnsi="Angsana New" w:cs="Angsana New"/>
          <w:sz w:val="32"/>
          <w:szCs w:val="32"/>
        </w:rPr>
        <w:t xml:space="preserve"> </w:t>
      </w:r>
      <w:r w:rsidRPr="00A7161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BD4EA4">
        <w:rPr>
          <w:rFonts w:ascii="Angsana New" w:hAnsi="Angsana New" w:cs="Angsana New"/>
          <w:spacing w:val="-6"/>
          <w:sz w:val="32"/>
          <w:szCs w:val="32"/>
          <w:cs/>
        </w:rPr>
        <w:t xml:space="preserve"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71617">
        <w:rPr>
          <w:rFonts w:ascii="Angsana New" w:hAnsi="Angsana New" w:cs="Angsana New"/>
          <w:spacing w:val="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D75E92" w:rsidRPr="00A716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1617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</w:t>
      </w:r>
      <w:r w:rsidR="003B1EE5" w:rsidRPr="00A71617">
        <w:rPr>
          <w:rFonts w:ascii="Angsana New" w:hAnsi="Angsana New" w:cs="Angsana New"/>
          <w:sz w:val="32"/>
          <w:szCs w:val="32"/>
          <w:cs/>
        </w:rPr>
        <w:t>ทั้งหมด</w:t>
      </w:r>
      <w:r w:rsidRPr="00A71617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0E22FD8" w14:textId="77777777" w:rsidR="009E628A" w:rsidRPr="0071505D" w:rsidRDefault="009E628A" w:rsidP="0063421F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5052223F" w14:textId="77777777" w:rsidR="00C13377" w:rsidRPr="0071505D" w:rsidRDefault="00C13377" w:rsidP="00D75E92">
      <w:pPr>
        <w:ind w:left="742" w:right="284" w:firstLine="8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71505D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9F8AE3D" w14:textId="77777777" w:rsidR="00210300" w:rsidRPr="0071505D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544154D1" w14:textId="77777777" w:rsidR="00A96190" w:rsidRPr="00D20CA3" w:rsidRDefault="00C13377" w:rsidP="00210300">
      <w:pPr>
        <w:tabs>
          <w:tab w:val="left" w:pos="1680"/>
        </w:tabs>
        <w:ind w:left="756" w:right="3" w:firstLine="560"/>
        <w:jc w:val="thaiDistribute"/>
        <w:rPr>
          <w:rFonts w:ascii="Angsana New" w:hAnsi="Angsana New" w:cs="Angsana New"/>
          <w:sz w:val="32"/>
          <w:szCs w:val="32"/>
        </w:rPr>
      </w:pPr>
      <w:r w:rsidRPr="00A71617">
        <w:rPr>
          <w:rFonts w:ascii="Angsana New" w:hAnsi="Angsana New" w:cs="Angsana New"/>
          <w:spacing w:val="14"/>
          <w:sz w:val="32"/>
          <w:szCs w:val="32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</w:t>
      </w:r>
      <w:r w:rsidR="00A71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CA3">
        <w:rPr>
          <w:rFonts w:ascii="Angsana New" w:hAnsi="Angsana New" w:cs="Angsana New"/>
          <w:sz w:val="32"/>
          <w:szCs w:val="32"/>
          <w:cs/>
        </w:rPr>
        <w:t>ตามมาตรฐานการบัญชี</w:t>
      </w:r>
      <w:r w:rsidR="00D67089" w:rsidRPr="00D20CA3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67089" w:rsidRPr="00D20CA3">
        <w:rPr>
          <w:rFonts w:ascii="Angsana New" w:hAnsi="Angsana New" w:cs="Angsana New"/>
          <w:sz w:val="32"/>
          <w:szCs w:val="32"/>
        </w:rPr>
        <w:t>34</w:t>
      </w:r>
      <w:r w:rsidR="00D67089" w:rsidRPr="00D20CA3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="00D67089" w:rsidRPr="00D20CA3">
        <w:rPr>
          <w:rFonts w:ascii="Angsana New" w:hAnsi="Angsana New" w:cs="Angsana New"/>
          <w:sz w:val="32"/>
          <w:szCs w:val="32"/>
        </w:rPr>
        <w:t>256</w:t>
      </w:r>
      <w:r w:rsidR="0033150F">
        <w:rPr>
          <w:rFonts w:ascii="Angsana New" w:hAnsi="Angsana New" w:cs="Angsana New"/>
          <w:sz w:val="32"/>
          <w:szCs w:val="32"/>
        </w:rPr>
        <w:t>1</w:t>
      </w:r>
      <w:r w:rsidR="005B033C" w:rsidRPr="00D20CA3">
        <w:rPr>
          <w:rFonts w:ascii="Angsana New" w:hAnsi="Angsana New" w:cs="Angsana New"/>
          <w:sz w:val="32"/>
          <w:szCs w:val="32"/>
          <w:cs/>
        </w:rPr>
        <w:t xml:space="preserve">) เรื่อง </w:t>
      </w:r>
      <w:r w:rsidRPr="00D20CA3">
        <w:rPr>
          <w:rFonts w:ascii="Angsana New" w:hAnsi="Angsana New" w:cs="Angsana New"/>
          <w:sz w:val="32"/>
          <w:szCs w:val="32"/>
          <w:cs/>
        </w:rPr>
        <w:t>การ</w:t>
      </w:r>
      <w:r w:rsidR="005B033C" w:rsidRPr="00D20CA3">
        <w:rPr>
          <w:rFonts w:ascii="Angsana New" w:hAnsi="Angsana New" w:cs="Angsana New"/>
          <w:sz w:val="32"/>
          <w:szCs w:val="32"/>
          <w:cs/>
        </w:rPr>
        <w:t>รายงานทางการ</w:t>
      </w:r>
      <w:r w:rsidRPr="00D20CA3">
        <w:rPr>
          <w:rFonts w:ascii="Angsana New" w:hAnsi="Angsana New" w:cs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695FBD1A" w14:textId="77777777" w:rsidR="006B3792" w:rsidRPr="0071505D" w:rsidRDefault="006B3792" w:rsidP="00E14EC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8E66CDC" w14:textId="77777777" w:rsidR="00E14EC4" w:rsidRPr="0071505D" w:rsidRDefault="00E14EC4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5AEAE24D" w14:textId="77777777" w:rsidR="00F627D6" w:rsidRPr="0071505D" w:rsidRDefault="00F627D6" w:rsidP="00E14EC4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FF88E84" w14:textId="77777777" w:rsidR="00E14EC4" w:rsidRPr="0071505D" w:rsidRDefault="00E14EC4" w:rsidP="00EF2466">
      <w:pPr>
        <w:tabs>
          <w:tab w:val="center" w:pos="6521"/>
          <w:tab w:val="left" w:pos="6663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</w:rPr>
        <w:tab/>
      </w:r>
      <w:r w:rsidR="00EF2466" w:rsidRPr="0071505D">
        <w:rPr>
          <w:rFonts w:ascii="Angsana New" w:hAnsi="Angsana New" w:cs="Angsana New"/>
          <w:sz w:val="32"/>
          <w:szCs w:val="32"/>
        </w:rPr>
        <w:tab/>
      </w:r>
      <w:r w:rsidRPr="0071505D">
        <w:rPr>
          <w:rFonts w:ascii="Angsana New" w:hAnsi="Angsana New" w:cs="Angsana New"/>
          <w:sz w:val="32"/>
          <w:szCs w:val="32"/>
        </w:rPr>
        <w:t>(</w:t>
      </w:r>
      <w:proofErr w:type="gramStart"/>
      <w:r w:rsidRPr="0071505D">
        <w:rPr>
          <w:rFonts w:ascii="Angsana New" w:hAnsi="Angsana New" w:cs="Angsana New"/>
          <w:sz w:val="32"/>
          <w:szCs w:val="32"/>
          <w:cs/>
        </w:rPr>
        <w:t>นา</w:t>
      </w:r>
      <w:r w:rsidR="00D53C34" w:rsidRPr="0071505D">
        <w:rPr>
          <w:rFonts w:ascii="Angsana New" w:hAnsi="Angsana New" w:cs="Angsana New"/>
          <w:sz w:val="32"/>
          <w:szCs w:val="32"/>
          <w:cs/>
        </w:rPr>
        <w:t>ยชัยยุทธ  อังศุวิทยา</w:t>
      </w:r>
      <w:proofErr w:type="gramEnd"/>
      <w:r w:rsidRPr="0071505D">
        <w:rPr>
          <w:rFonts w:ascii="Angsana New" w:hAnsi="Angsana New" w:cs="Angsana New"/>
          <w:sz w:val="32"/>
          <w:szCs w:val="32"/>
        </w:rPr>
        <w:t>)</w:t>
      </w:r>
    </w:p>
    <w:p w14:paraId="7D806964" w14:textId="77777777" w:rsidR="00E14EC4" w:rsidRPr="0071505D" w:rsidRDefault="00E14EC4" w:rsidP="005F76FA">
      <w:pPr>
        <w:tabs>
          <w:tab w:val="center" w:pos="6453"/>
          <w:tab w:val="left" w:pos="6761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</w:r>
      <w:r w:rsidR="00EF2466" w:rsidRPr="0071505D">
        <w:rPr>
          <w:rFonts w:ascii="Angsana New" w:hAnsi="Angsana New" w:cs="Angsana New"/>
          <w:sz w:val="32"/>
          <w:szCs w:val="32"/>
          <w:cs/>
        </w:rPr>
        <w:tab/>
      </w:r>
      <w:r w:rsidRPr="0071505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25822E1" w14:textId="77777777" w:rsidR="00E14EC4" w:rsidRPr="0071505D" w:rsidRDefault="00E14EC4" w:rsidP="00EF2466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ab/>
      </w:r>
      <w:r w:rsidR="00EF2466" w:rsidRPr="0071505D">
        <w:rPr>
          <w:rFonts w:ascii="Angsana New" w:hAnsi="Angsana New" w:cs="Angsana New"/>
          <w:sz w:val="32"/>
          <w:szCs w:val="32"/>
          <w:cs/>
        </w:rPr>
        <w:tab/>
        <w:t>เลขทะเบียน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537D28" w:rsidRPr="0071505D">
        <w:rPr>
          <w:rFonts w:ascii="Angsana New" w:hAnsi="Angsana New" w:cs="Angsana New"/>
          <w:sz w:val="32"/>
          <w:szCs w:val="32"/>
        </w:rPr>
        <w:t>3885</w:t>
      </w:r>
    </w:p>
    <w:p w14:paraId="4A3EEDD3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เอ็ม</w:t>
      </w:r>
      <w:r w:rsidRPr="0071505D">
        <w:rPr>
          <w:rFonts w:ascii="Angsana New" w:hAnsi="Angsana New" w:cs="Angsana New"/>
          <w:sz w:val="32"/>
          <w:szCs w:val="32"/>
        </w:rPr>
        <w:t>.</w:t>
      </w:r>
      <w:r w:rsidRPr="0071505D">
        <w:rPr>
          <w:rFonts w:ascii="Angsana New" w:hAnsi="Angsana New" w:cs="Angsana New"/>
          <w:sz w:val="32"/>
          <w:szCs w:val="32"/>
          <w:cs/>
        </w:rPr>
        <w:t>ที</w:t>
      </w:r>
      <w:r w:rsidRPr="0071505D">
        <w:rPr>
          <w:rFonts w:ascii="Angsana New" w:hAnsi="Angsana New" w:cs="Angsana New"/>
          <w:sz w:val="32"/>
          <w:szCs w:val="32"/>
        </w:rPr>
        <w:t xml:space="preserve">. </w:t>
      </w:r>
      <w:r w:rsidRPr="0071505D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6B369A8E" w14:textId="77777777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D430CC" w14:textId="47E9065C" w:rsidR="00E14EC4" w:rsidRPr="0071505D" w:rsidRDefault="00E14EC4" w:rsidP="00A7783D">
      <w:pPr>
        <w:ind w:left="742" w:right="284" w:firstLine="8"/>
        <w:jc w:val="thaiDistribute"/>
        <w:rPr>
          <w:rFonts w:ascii="Angsana New" w:hAnsi="Angsana New" w:cs="Angsana New"/>
          <w:sz w:val="32"/>
          <w:szCs w:val="32"/>
        </w:rPr>
      </w:pPr>
      <w:r w:rsidRPr="0071505D"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 w:rsidR="0000032C">
        <w:rPr>
          <w:rFonts w:ascii="Angsana New" w:hAnsi="Angsana New" w:cs="Angsana New"/>
          <w:sz w:val="32"/>
          <w:szCs w:val="32"/>
        </w:rPr>
        <w:t>8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 </w:t>
      </w:r>
      <w:r w:rsidR="00BD4EA4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71505D">
        <w:rPr>
          <w:rFonts w:ascii="Angsana New" w:hAnsi="Angsana New" w:cs="Angsana New"/>
          <w:sz w:val="32"/>
          <w:szCs w:val="32"/>
          <w:cs/>
        </w:rPr>
        <w:t xml:space="preserve"> </w:t>
      </w:r>
      <w:r w:rsidR="00D67089" w:rsidRPr="0071505D">
        <w:rPr>
          <w:rFonts w:ascii="Angsana New" w:hAnsi="Angsana New" w:cs="Angsana New"/>
          <w:sz w:val="32"/>
          <w:szCs w:val="32"/>
          <w:cs/>
        </w:rPr>
        <w:t xml:space="preserve"> </w:t>
      </w:r>
      <w:r w:rsidR="00537D28" w:rsidRPr="0071505D">
        <w:rPr>
          <w:rFonts w:ascii="Angsana New" w:hAnsi="Angsana New" w:cs="Angsana New"/>
          <w:sz w:val="32"/>
          <w:szCs w:val="32"/>
        </w:rPr>
        <w:t>256</w:t>
      </w:r>
      <w:r w:rsidR="0071505D">
        <w:rPr>
          <w:rFonts w:ascii="Angsana New" w:hAnsi="Angsana New" w:cs="Angsana New"/>
          <w:sz w:val="32"/>
          <w:szCs w:val="32"/>
        </w:rPr>
        <w:t>2</w:t>
      </w:r>
    </w:p>
    <w:sectPr w:rsidR="00E14EC4" w:rsidRPr="0071505D" w:rsidSect="00EC701C">
      <w:footerReference w:type="default" r:id="rId7"/>
      <w:pgSz w:w="11907" w:h="16839" w:code="9"/>
      <w:pgMar w:top="851" w:right="638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C6442" w14:textId="77777777" w:rsidR="007938EA" w:rsidRDefault="007938EA" w:rsidP="00EC701C">
      <w:r>
        <w:separator/>
      </w:r>
    </w:p>
  </w:endnote>
  <w:endnote w:type="continuationSeparator" w:id="0">
    <w:p w14:paraId="47305E0C" w14:textId="77777777" w:rsidR="007938EA" w:rsidRDefault="007938EA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E2D55" w14:textId="77777777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F627D6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8E889" w14:textId="77777777" w:rsidR="007938EA" w:rsidRDefault="007938EA" w:rsidP="00EC701C">
      <w:r>
        <w:separator/>
      </w:r>
    </w:p>
  </w:footnote>
  <w:footnote w:type="continuationSeparator" w:id="0">
    <w:p w14:paraId="02A9AF16" w14:textId="77777777" w:rsidR="007938EA" w:rsidRDefault="007938EA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3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1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2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0"/>
  </w:num>
  <w:num w:numId="2">
    <w:abstractNumId w:val="16"/>
  </w:num>
  <w:num w:numId="3">
    <w:abstractNumId w:val="32"/>
  </w:num>
  <w:num w:numId="4">
    <w:abstractNumId w:val="2"/>
  </w:num>
  <w:num w:numId="5">
    <w:abstractNumId w:val="24"/>
  </w:num>
  <w:num w:numId="6">
    <w:abstractNumId w:val="19"/>
  </w:num>
  <w:num w:numId="7">
    <w:abstractNumId w:val="11"/>
  </w:num>
  <w:num w:numId="8">
    <w:abstractNumId w:val="30"/>
  </w:num>
  <w:num w:numId="9">
    <w:abstractNumId w:val="29"/>
  </w:num>
  <w:num w:numId="10">
    <w:abstractNumId w:val="22"/>
  </w:num>
  <w:num w:numId="11">
    <w:abstractNumId w:val="6"/>
  </w:num>
  <w:num w:numId="12">
    <w:abstractNumId w:val="27"/>
  </w:num>
  <w:num w:numId="13">
    <w:abstractNumId w:val="10"/>
  </w:num>
  <w:num w:numId="14">
    <w:abstractNumId w:val="17"/>
  </w:num>
  <w:num w:numId="15">
    <w:abstractNumId w:val="25"/>
  </w:num>
  <w:num w:numId="16">
    <w:abstractNumId w:val="13"/>
  </w:num>
  <w:num w:numId="17">
    <w:abstractNumId w:val="1"/>
  </w:num>
  <w:num w:numId="18">
    <w:abstractNumId w:val="33"/>
  </w:num>
  <w:num w:numId="19">
    <w:abstractNumId w:val="15"/>
  </w:num>
  <w:num w:numId="20">
    <w:abstractNumId w:val="23"/>
  </w:num>
  <w:num w:numId="21">
    <w:abstractNumId w:val="5"/>
  </w:num>
  <w:num w:numId="22">
    <w:abstractNumId w:val="9"/>
  </w:num>
  <w:num w:numId="23">
    <w:abstractNumId w:val="4"/>
  </w:num>
  <w:num w:numId="24">
    <w:abstractNumId w:val="26"/>
  </w:num>
  <w:num w:numId="25">
    <w:abstractNumId w:val="31"/>
  </w:num>
  <w:num w:numId="26">
    <w:abstractNumId w:val="3"/>
  </w:num>
  <w:num w:numId="27">
    <w:abstractNumId w:val="21"/>
  </w:num>
  <w:num w:numId="28">
    <w:abstractNumId w:val="12"/>
  </w:num>
  <w:num w:numId="29">
    <w:abstractNumId w:val="28"/>
  </w:num>
  <w:num w:numId="30">
    <w:abstractNumId w:val="0"/>
  </w:num>
  <w:num w:numId="31">
    <w:abstractNumId w:val="7"/>
  </w:num>
  <w:num w:numId="32">
    <w:abstractNumId w:val="18"/>
  </w:num>
  <w:num w:numId="33">
    <w:abstractNumId w:val="8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32C"/>
    <w:rsid w:val="00000ACA"/>
    <w:rsid w:val="00001E49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7147"/>
    <w:rsid w:val="000B58CD"/>
    <w:rsid w:val="000C5AAA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5121"/>
    <w:rsid w:val="001359C6"/>
    <w:rsid w:val="00141F30"/>
    <w:rsid w:val="00142C5B"/>
    <w:rsid w:val="00142D5C"/>
    <w:rsid w:val="00143FC6"/>
    <w:rsid w:val="001474DC"/>
    <w:rsid w:val="0015275C"/>
    <w:rsid w:val="0015334F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C4"/>
    <w:rsid w:val="001B190A"/>
    <w:rsid w:val="001B3A3D"/>
    <w:rsid w:val="001B43CD"/>
    <w:rsid w:val="001B4A96"/>
    <w:rsid w:val="001B7E1F"/>
    <w:rsid w:val="001C6827"/>
    <w:rsid w:val="001D242B"/>
    <w:rsid w:val="001D2DDF"/>
    <w:rsid w:val="001D709B"/>
    <w:rsid w:val="001D71B1"/>
    <w:rsid w:val="001E180B"/>
    <w:rsid w:val="001E2A9B"/>
    <w:rsid w:val="001E51CA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3C14"/>
    <w:rsid w:val="002541C3"/>
    <w:rsid w:val="00254DBE"/>
    <w:rsid w:val="002601EF"/>
    <w:rsid w:val="00263F8B"/>
    <w:rsid w:val="00271CBC"/>
    <w:rsid w:val="002732DA"/>
    <w:rsid w:val="00273477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7DD0"/>
    <w:rsid w:val="003114AE"/>
    <w:rsid w:val="00311903"/>
    <w:rsid w:val="0031621C"/>
    <w:rsid w:val="00316B3E"/>
    <w:rsid w:val="00323BC1"/>
    <w:rsid w:val="00324727"/>
    <w:rsid w:val="00325B0C"/>
    <w:rsid w:val="0033150F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730"/>
    <w:rsid w:val="00396988"/>
    <w:rsid w:val="00397CF6"/>
    <w:rsid w:val="003A0419"/>
    <w:rsid w:val="003A2D9E"/>
    <w:rsid w:val="003A34F3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743A"/>
    <w:rsid w:val="003D08BF"/>
    <w:rsid w:val="003D0B5E"/>
    <w:rsid w:val="003D284F"/>
    <w:rsid w:val="003D2AC0"/>
    <w:rsid w:val="003D2CBA"/>
    <w:rsid w:val="003E1E66"/>
    <w:rsid w:val="003F1A38"/>
    <w:rsid w:val="003F1AE4"/>
    <w:rsid w:val="003F209E"/>
    <w:rsid w:val="003F3F47"/>
    <w:rsid w:val="003F4DE3"/>
    <w:rsid w:val="003F50A7"/>
    <w:rsid w:val="003F6291"/>
    <w:rsid w:val="004030AA"/>
    <w:rsid w:val="004057E8"/>
    <w:rsid w:val="00407D8D"/>
    <w:rsid w:val="00407F6A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7373"/>
    <w:rsid w:val="004F4BA3"/>
    <w:rsid w:val="004F6886"/>
    <w:rsid w:val="004F6BD4"/>
    <w:rsid w:val="004F70B8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E4"/>
    <w:rsid w:val="00523592"/>
    <w:rsid w:val="00524D05"/>
    <w:rsid w:val="005306ED"/>
    <w:rsid w:val="005352D2"/>
    <w:rsid w:val="005357D2"/>
    <w:rsid w:val="00537B88"/>
    <w:rsid w:val="00537C58"/>
    <w:rsid w:val="00537D28"/>
    <w:rsid w:val="00540338"/>
    <w:rsid w:val="00540662"/>
    <w:rsid w:val="0054124B"/>
    <w:rsid w:val="0055074C"/>
    <w:rsid w:val="00554E11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6109"/>
    <w:rsid w:val="005D684F"/>
    <w:rsid w:val="005D748F"/>
    <w:rsid w:val="005D7B36"/>
    <w:rsid w:val="005E0A44"/>
    <w:rsid w:val="005E1B10"/>
    <w:rsid w:val="005E2DDE"/>
    <w:rsid w:val="005E7953"/>
    <w:rsid w:val="005F2426"/>
    <w:rsid w:val="005F748E"/>
    <w:rsid w:val="005F76FA"/>
    <w:rsid w:val="00603D3A"/>
    <w:rsid w:val="0061032D"/>
    <w:rsid w:val="00615083"/>
    <w:rsid w:val="00626EF8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744C"/>
    <w:rsid w:val="00680A6E"/>
    <w:rsid w:val="00681FC2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5BCF"/>
    <w:rsid w:val="006C62BD"/>
    <w:rsid w:val="006D31F9"/>
    <w:rsid w:val="006D49FE"/>
    <w:rsid w:val="006D7E86"/>
    <w:rsid w:val="006E1D7A"/>
    <w:rsid w:val="006E1DB6"/>
    <w:rsid w:val="006E7F5B"/>
    <w:rsid w:val="006F36A8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505D"/>
    <w:rsid w:val="007167B5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87BCC"/>
    <w:rsid w:val="00790523"/>
    <w:rsid w:val="00791A6D"/>
    <w:rsid w:val="00792474"/>
    <w:rsid w:val="007938EA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4520"/>
    <w:rsid w:val="008116EE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5B73"/>
    <w:rsid w:val="00846085"/>
    <w:rsid w:val="00846403"/>
    <w:rsid w:val="00847FEE"/>
    <w:rsid w:val="008537D8"/>
    <w:rsid w:val="00853B06"/>
    <w:rsid w:val="0085429E"/>
    <w:rsid w:val="00854FC4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36F0"/>
    <w:rsid w:val="008903D5"/>
    <w:rsid w:val="00893E2A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4083F"/>
    <w:rsid w:val="00940ADE"/>
    <w:rsid w:val="00940C32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F67"/>
    <w:rsid w:val="009A011E"/>
    <w:rsid w:val="009A58DF"/>
    <w:rsid w:val="009B2809"/>
    <w:rsid w:val="009B4AFC"/>
    <w:rsid w:val="009B6FAC"/>
    <w:rsid w:val="009C062B"/>
    <w:rsid w:val="009C15E8"/>
    <w:rsid w:val="009C3348"/>
    <w:rsid w:val="009D04A5"/>
    <w:rsid w:val="009D078C"/>
    <w:rsid w:val="009D264C"/>
    <w:rsid w:val="009D3098"/>
    <w:rsid w:val="009D4BD7"/>
    <w:rsid w:val="009D67D3"/>
    <w:rsid w:val="009D6995"/>
    <w:rsid w:val="009E0DC5"/>
    <w:rsid w:val="009E3495"/>
    <w:rsid w:val="009E628A"/>
    <w:rsid w:val="009E7A4A"/>
    <w:rsid w:val="009F1127"/>
    <w:rsid w:val="009F2031"/>
    <w:rsid w:val="009F23E3"/>
    <w:rsid w:val="009F267B"/>
    <w:rsid w:val="009F2B29"/>
    <w:rsid w:val="009F3BC9"/>
    <w:rsid w:val="009F4E2F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CE"/>
    <w:rsid w:val="00A257F2"/>
    <w:rsid w:val="00A26151"/>
    <w:rsid w:val="00A3197C"/>
    <w:rsid w:val="00A31AC4"/>
    <w:rsid w:val="00A322CE"/>
    <w:rsid w:val="00A32503"/>
    <w:rsid w:val="00A35779"/>
    <w:rsid w:val="00A36896"/>
    <w:rsid w:val="00A3706D"/>
    <w:rsid w:val="00A37DD7"/>
    <w:rsid w:val="00A43861"/>
    <w:rsid w:val="00A43CF8"/>
    <w:rsid w:val="00A472B4"/>
    <w:rsid w:val="00A55EC0"/>
    <w:rsid w:val="00A566C5"/>
    <w:rsid w:val="00A57522"/>
    <w:rsid w:val="00A61256"/>
    <w:rsid w:val="00A64B0E"/>
    <w:rsid w:val="00A71617"/>
    <w:rsid w:val="00A74C23"/>
    <w:rsid w:val="00A7599E"/>
    <w:rsid w:val="00A75AF8"/>
    <w:rsid w:val="00A7783D"/>
    <w:rsid w:val="00A8258C"/>
    <w:rsid w:val="00A85932"/>
    <w:rsid w:val="00A86559"/>
    <w:rsid w:val="00A8656A"/>
    <w:rsid w:val="00A9163C"/>
    <w:rsid w:val="00A95F4C"/>
    <w:rsid w:val="00A96190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C19AF"/>
    <w:rsid w:val="00AC26CD"/>
    <w:rsid w:val="00AC33F6"/>
    <w:rsid w:val="00AC629B"/>
    <w:rsid w:val="00AC6C57"/>
    <w:rsid w:val="00AD0353"/>
    <w:rsid w:val="00AD09CC"/>
    <w:rsid w:val="00AD2656"/>
    <w:rsid w:val="00AD640C"/>
    <w:rsid w:val="00AE4822"/>
    <w:rsid w:val="00AE560C"/>
    <w:rsid w:val="00AE5D00"/>
    <w:rsid w:val="00AE6B38"/>
    <w:rsid w:val="00AF0F67"/>
    <w:rsid w:val="00AF1701"/>
    <w:rsid w:val="00AF3C12"/>
    <w:rsid w:val="00AF4E5B"/>
    <w:rsid w:val="00AF5212"/>
    <w:rsid w:val="00AF5E48"/>
    <w:rsid w:val="00AF683B"/>
    <w:rsid w:val="00AF73B8"/>
    <w:rsid w:val="00AF7EC9"/>
    <w:rsid w:val="00B01031"/>
    <w:rsid w:val="00B06A93"/>
    <w:rsid w:val="00B06BF6"/>
    <w:rsid w:val="00B13229"/>
    <w:rsid w:val="00B13250"/>
    <w:rsid w:val="00B203EE"/>
    <w:rsid w:val="00B20E96"/>
    <w:rsid w:val="00B21D75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A21"/>
    <w:rsid w:val="00B65B78"/>
    <w:rsid w:val="00B66F8F"/>
    <w:rsid w:val="00B671CE"/>
    <w:rsid w:val="00B67BA7"/>
    <w:rsid w:val="00B71AE1"/>
    <w:rsid w:val="00B723EE"/>
    <w:rsid w:val="00B84CC8"/>
    <w:rsid w:val="00B85871"/>
    <w:rsid w:val="00B86AD0"/>
    <w:rsid w:val="00B87DE8"/>
    <w:rsid w:val="00B92529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4EA4"/>
    <w:rsid w:val="00BD62D9"/>
    <w:rsid w:val="00BD633A"/>
    <w:rsid w:val="00BD7EFD"/>
    <w:rsid w:val="00BF23A4"/>
    <w:rsid w:val="00BF27B7"/>
    <w:rsid w:val="00BF7E70"/>
    <w:rsid w:val="00C00CB1"/>
    <w:rsid w:val="00C01349"/>
    <w:rsid w:val="00C013D0"/>
    <w:rsid w:val="00C01726"/>
    <w:rsid w:val="00C02FB1"/>
    <w:rsid w:val="00C03449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7D76"/>
    <w:rsid w:val="00C4462A"/>
    <w:rsid w:val="00C453F0"/>
    <w:rsid w:val="00C45B99"/>
    <w:rsid w:val="00C46E2C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81009"/>
    <w:rsid w:val="00C82328"/>
    <w:rsid w:val="00C83C8C"/>
    <w:rsid w:val="00C87767"/>
    <w:rsid w:val="00C877A7"/>
    <w:rsid w:val="00C87C8E"/>
    <w:rsid w:val="00C90FA5"/>
    <w:rsid w:val="00C930DE"/>
    <w:rsid w:val="00C94846"/>
    <w:rsid w:val="00C9507C"/>
    <w:rsid w:val="00CA072C"/>
    <w:rsid w:val="00CA3B5A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45CE"/>
    <w:rsid w:val="00D313FF"/>
    <w:rsid w:val="00D35E68"/>
    <w:rsid w:val="00D40B62"/>
    <w:rsid w:val="00D42983"/>
    <w:rsid w:val="00D4318D"/>
    <w:rsid w:val="00D43C65"/>
    <w:rsid w:val="00D450B5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4380"/>
    <w:rsid w:val="00DC0C33"/>
    <w:rsid w:val="00DC3994"/>
    <w:rsid w:val="00DC7132"/>
    <w:rsid w:val="00DC772B"/>
    <w:rsid w:val="00DC7E67"/>
    <w:rsid w:val="00DD4EF1"/>
    <w:rsid w:val="00DD5479"/>
    <w:rsid w:val="00DE1727"/>
    <w:rsid w:val="00DE1F4D"/>
    <w:rsid w:val="00DE2605"/>
    <w:rsid w:val="00DE5304"/>
    <w:rsid w:val="00DE7423"/>
    <w:rsid w:val="00DF2721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2AD0"/>
    <w:rsid w:val="00E65390"/>
    <w:rsid w:val="00E71638"/>
    <w:rsid w:val="00E718F1"/>
    <w:rsid w:val="00E8014F"/>
    <w:rsid w:val="00E81CAA"/>
    <w:rsid w:val="00E84203"/>
    <w:rsid w:val="00E8448C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B1AAB"/>
    <w:rsid w:val="00EB3022"/>
    <w:rsid w:val="00EB664A"/>
    <w:rsid w:val="00EC0234"/>
    <w:rsid w:val="00EC2FFA"/>
    <w:rsid w:val="00EC429A"/>
    <w:rsid w:val="00EC701C"/>
    <w:rsid w:val="00ED0A99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205BB"/>
    <w:rsid w:val="00F20B52"/>
    <w:rsid w:val="00F27246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6E3A"/>
    <w:rsid w:val="00F60703"/>
    <w:rsid w:val="00F61F4B"/>
    <w:rsid w:val="00F627D6"/>
    <w:rsid w:val="00F700BA"/>
    <w:rsid w:val="00F706A3"/>
    <w:rsid w:val="00F7666E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6E8C"/>
    <w:rsid w:val="00FE417D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3D45E"/>
  <w15:chartTrackingRefBased/>
  <w15:docId w15:val="{37F3D674-A561-4E4A-9966-E1E1D3A2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4</cp:revision>
  <cp:lastPrinted>2019-11-06T15:09:00Z</cp:lastPrinted>
  <dcterms:created xsi:type="dcterms:W3CDTF">2019-09-03T03:39:00Z</dcterms:created>
  <dcterms:modified xsi:type="dcterms:W3CDTF">2019-11-06T15:41:00Z</dcterms:modified>
</cp:coreProperties>
</file>