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30CB" w:rsidRPr="00CE7F49" w:rsidTr="006775B7">
        <w:trPr>
          <w:trHeight w:val="2865"/>
        </w:trPr>
        <w:tc>
          <w:tcPr>
            <w:tcW w:w="2628" w:type="dxa"/>
          </w:tcPr>
          <w:p w:rsidR="000E30CB" w:rsidRPr="00A33B2D" w:rsidRDefault="000E30CB" w:rsidP="006775B7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ส. ขอนแก่นฟู</w:t>
            </w:r>
            <w:proofErr w:type="spellStart"/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้ดส์</w:t>
            </w:r>
            <w:proofErr w:type="spellEnd"/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:rsidR="000E30CB" w:rsidRPr="00CE7F49" w:rsidRDefault="008D35A9" w:rsidP="009A6241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0E30CB"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</w:t>
            </w:r>
            <w:r w:rsidR="004B4ACA">
              <w:rPr>
                <w:rFonts w:ascii="Angsana New" w:hAnsi="Angsana New"/>
                <w:color w:val="7E7F82"/>
                <w:sz w:val="36"/>
                <w:szCs w:val="36"/>
              </w:rPr>
              <w:t>62</w:t>
            </w:r>
          </w:p>
        </w:tc>
      </w:tr>
    </w:tbl>
    <w:p w:rsidR="000E30CB" w:rsidRPr="00CE7F49" w:rsidRDefault="000E30CB" w:rsidP="000E30CB">
      <w:pPr>
        <w:sectPr w:rsidR="000E30CB" w:rsidRPr="00CE7F49" w:rsidSect="00D01EF6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D391B" w:rsidRPr="008669FF" w:rsidRDefault="00AD391B" w:rsidP="00A55B22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AD391B" w:rsidRPr="00DC00F5" w:rsidRDefault="00AD391B" w:rsidP="00A55B22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:rsidR="00AD391B" w:rsidRPr="00FC6DD5" w:rsidRDefault="00AD391B" w:rsidP="00A55B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:rsidR="00E557C7" w:rsidRDefault="00AD391B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224B57" w:rsidRPr="00224B57">
        <w:rPr>
          <w:rFonts w:ascii="Angsana New" w:hAnsi="Angsana New" w:hint="cs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4B4ACA">
        <w:rPr>
          <w:rFonts w:ascii="Angsana New" w:hAnsi="Angsana New"/>
          <w:spacing w:val="-2"/>
          <w:sz w:val="32"/>
          <w:szCs w:val="32"/>
        </w:rPr>
        <w:t>2562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>
        <w:rPr>
          <w:rFonts w:ascii="Angsana New" w:hAnsi="Angsana New"/>
          <w:spacing w:val="-2"/>
          <w:sz w:val="32"/>
          <w:szCs w:val="32"/>
        </w:rPr>
        <w:t xml:space="preserve">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>และงบกระแสเงินสด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 xml:space="preserve"> สำหรับ</w:t>
      </w:r>
      <w:r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:rsidR="00AD391B" w:rsidRPr="003D311E" w:rsidRDefault="00AD391B" w:rsidP="00895D8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E90EA8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224B57" w:rsidRPr="00224B57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4B4ACA">
        <w:rPr>
          <w:rFonts w:ascii="Angsana New" w:hAnsi="Angsana New"/>
          <w:spacing w:val="-2"/>
          <w:sz w:val="32"/>
          <w:szCs w:val="32"/>
        </w:rPr>
        <w:t>2562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AE5B64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AE5B6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AE5B6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</w:t>
      </w:r>
      <w:proofErr w:type="spellStart"/>
      <w:r>
        <w:rPr>
          <w:rFonts w:ascii="Angsana New" w:hAnsi="Angsana New" w:hint="cs"/>
          <w:spacing w:val="6"/>
          <w:sz w:val="32"/>
          <w:szCs w:val="32"/>
          <w:cs/>
        </w:rPr>
        <w:t>้ดส์</w:t>
      </w:r>
      <w:proofErr w:type="spellEnd"/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AE5B64">
        <w:rPr>
          <w:rFonts w:ascii="Angsana New" w:hAnsi="Angsana New"/>
          <w:sz w:val="32"/>
          <w:szCs w:val="32"/>
        </w:rPr>
        <w:t xml:space="preserve">                 </w:t>
      </w:r>
      <w:r w:rsidRPr="00023613">
        <w:rPr>
          <w:rFonts w:ascii="Angsana New" w:hAnsi="Angsana New"/>
          <w:sz w:val="32"/>
          <w:szCs w:val="32"/>
          <w:cs/>
        </w:rPr>
        <w:t>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:rsidR="00AD391B" w:rsidRPr="00FC6DD5" w:rsidRDefault="00AD391B" w:rsidP="00895D8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:rsidR="000B2C4A" w:rsidRPr="000B2C4A" w:rsidRDefault="000B2C4A" w:rsidP="00895D8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 xml:space="preserve">วรรค       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0B2C4A">
        <w:rPr>
          <w:rFonts w:ascii="Angsana New" w:hAnsi="Angsana New"/>
          <w:spacing w:val="-4"/>
          <w:sz w:val="32"/>
          <w:szCs w:val="32"/>
          <w:cs/>
        </w:rPr>
        <w:t>อื่นๆ</w:t>
      </w:r>
      <w:proofErr w:type="spellEnd"/>
      <w:r w:rsidRPr="000B2C4A">
        <w:rPr>
          <w:rFonts w:ascii="Angsana New" w:hAnsi="Angsana New"/>
          <w:spacing w:val="-4"/>
          <w:sz w:val="32"/>
          <w:szCs w:val="32"/>
          <w:cs/>
        </w:rPr>
        <w:t>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D391B" w:rsidRPr="00F80CC2" w:rsidRDefault="00AD391B" w:rsidP="00895D8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0B2C4A" w:rsidRPr="000B2C4A" w:rsidRDefault="000B2C4A" w:rsidP="00895D8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0B2C4A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Pr="000B2C4A">
        <w:rPr>
          <w:rFonts w:ascii="Angsana New" w:hAnsi="Angsana New"/>
          <w:spacing w:val="-4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</w:t>
      </w:r>
      <w:r w:rsidR="00895D88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895D88">
        <w:rPr>
          <w:rFonts w:ascii="Angsana New" w:hAnsi="Angsana New"/>
          <w:spacing w:val="-4"/>
          <w:sz w:val="32"/>
          <w:szCs w:val="32"/>
        </w:rPr>
        <w:t xml:space="preserve">   </w:t>
      </w:r>
      <w:r w:rsidR="009A6241">
        <w:rPr>
          <w:rFonts w:ascii="Angsana New" w:hAnsi="Angsana New"/>
          <w:spacing w:val="-4"/>
          <w:sz w:val="32"/>
          <w:szCs w:val="32"/>
        </w:rPr>
        <w:t xml:space="preserve">  </w:t>
      </w:r>
      <w:r w:rsidR="00895D88">
        <w:rPr>
          <w:rFonts w:ascii="Angsana New" w:hAnsi="Angsana New"/>
          <w:spacing w:val="-4"/>
          <w:sz w:val="32"/>
          <w:szCs w:val="32"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2C45F0" w:rsidRDefault="002C45F0" w:rsidP="00895D88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2C45F0" w:rsidSect="002C45F0">
          <w:footerReference w:type="default" r:id="rId9"/>
          <w:headerReference w:type="first" r:id="rId10"/>
          <w:footerReference w:type="first" r:id="rId11"/>
          <w:pgSz w:w="11909" w:h="16834" w:code="9"/>
          <w:pgMar w:top="360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:rsidR="000B2C4A" w:rsidRPr="000B2C4A" w:rsidRDefault="000B2C4A" w:rsidP="002C45F0">
      <w:pPr>
        <w:spacing w:before="60" w:after="60"/>
        <w:rPr>
          <w:rFonts w:ascii="Angsana New" w:hAnsi="Angsana New"/>
          <w:spacing w:val="-4"/>
          <w:sz w:val="32"/>
          <w:szCs w:val="32"/>
          <w:cs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>วรรค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57C7">
        <w:rPr>
          <w:rFonts w:ascii="Angsana New" w:hAnsi="Angsana New"/>
          <w:i/>
          <w:iCs/>
          <w:spacing w:val="-4"/>
          <w:sz w:val="32"/>
          <w:szCs w:val="32"/>
        </w:rPr>
        <w:t xml:space="preserve">           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งบการเงิน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AD391B" w:rsidRPr="001E5034" w:rsidRDefault="000B2C4A" w:rsidP="002C45F0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AD391B" w:rsidRPr="00A16F7B" w:rsidRDefault="00AD391B" w:rsidP="00895D88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6F7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:rsidR="005850D6" w:rsidRPr="005850D6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บริษัทมีรายการขายกับลูกค้าเป็นจำนวน</w:t>
      </w:r>
      <w:r w:rsidR="00F34C1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หลาย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 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    จึงให้ความสำคัญ</w:t>
      </w:r>
      <w:r w:rsidR="00B7602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ในการตรวจสอบว่ารายได้ได้รับรู้ถูก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ต้องตามที่เกิดขึ้นจริง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:rsidR="00BD1DC2" w:rsidRPr="00BD1DC2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</w:t>
      </w:r>
      <w:r w:rsidR="00E90EA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บริษัทโดยการ</w:t>
      </w:r>
    </w:p>
    <w:p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>บริษัทที่เกี่ยวข้องกับวงจรรายได้โดยการสอบถามผู้รับผิดชอบ ทำความเข้าใจและ</w:t>
      </w:r>
      <w:r w:rsidR="00677996">
        <w:rPr>
          <w:rFonts w:ascii="Angsana New" w:hAnsi="Angsana New" w:hint="cs"/>
          <w:sz w:val="32"/>
          <w:szCs w:val="32"/>
          <w:cs/>
        </w:rPr>
        <w:t>สุ่ม</w:t>
      </w:r>
      <w:r w:rsidRPr="00BD1DC2">
        <w:rPr>
          <w:rFonts w:ascii="Angsana New" w:hAnsi="Angsana New" w:hint="cs"/>
          <w:sz w:val="32"/>
          <w:szCs w:val="32"/>
          <w:cs/>
        </w:rPr>
        <w:t>เลือกตัวอย่าง</w:t>
      </w:r>
      <w:r w:rsidR="00677996">
        <w:rPr>
          <w:rFonts w:ascii="Angsana New" w:hAnsi="Angsana New" w:hint="cs"/>
          <w:sz w:val="32"/>
          <w:szCs w:val="32"/>
          <w:cs/>
        </w:rPr>
        <w:t>เพื่อ</w:t>
      </w:r>
      <w:r w:rsidRPr="00BD1DC2">
        <w:rPr>
          <w:rFonts w:ascii="Angsana New" w:hAnsi="Angsana New" w:hint="cs"/>
          <w:sz w:val="32"/>
          <w:szCs w:val="32"/>
          <w:cs/>
        </w:rPr>
        <w:t>ทดสอบการปฏิบัติตามการควบคุมที่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ัวอย่างสัญญาขายและบริการเพื่อตรวจสอบการรับรู้รายได้ว่าเป็นไปตามเงื่อนไขที่ระบุไว้ในสัญญาขายและบริการ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</w:t>
      </w:r>
      <w:r w:rsidRPr="00BD1DC2">
        <w:rPr>
          <w:rFonts w:ascii="Angsana New" w:hAnsi="Angsana New"/>
          <w:sz w:val="32"/>
          <w:szCs w:val="32"/>
        </w:rPr>
        <w:t xml:space="preserve"> </w:t>
      </w:r>
    </w:p>
    <w:p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D1DC2">
        <w:rPr>
          <w:rFonts w:ascii="Angsana New" w:hAnsi="Angsana New"/>
          <w:sz w:val="32"/>
          <w:szCs w:val="32"/>
        </w:rPr>
        <w:t xml:space="preserve"> (Disaggregated data) </w:t>
      </w:r>
      <w:r w:rsidRPr="00BD1DC2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895D88">
        <w:rPr>
          <w:rFonts w:ascii="Angsana New" w:hAnsi="Angsana New"/>
          <w:sz w:val="32"/>
          <w:szCs w:val="32"/>
        </w:rPr>
        <w:t xml:space="preserve">   </w:t>
      </w:r>
      <w:r w:rsidRPr="00BD1DC2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:rsidR="00AD391B" w:rsidRPr="00A16F7B" w:rsidRDefault="00A069E6" w:rsidP="00895D88">
      <w:pPr>
        <w:tabs>
          <w:tab w:val="left" w:pos="14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ค่าเผื่อการลดลงของมูลค่า</w:t>
      </w:r>
      <w:r w:rsidR="00AD391B" w:rsidRPr="00A16F7B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:rsidR="00BD1DC2" w:rsidRPr="00D05B4B" w:rsidRDefault="00BD1DC2" w:rsidP="00EB3E85">
      <w:pPr>
        <w:pStyle w:val="Default"/>
        <w:spacing w:before="120" w:after="120"/>
        <w:ind w:right="-97"/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</w:pPr>
      <w:r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การประมาณการมูลค่าสุทธิที่คาดว่าจะได้รับของสินค้าคงเหลือตามที่เปิดเผย</w:t>
      </w:r>
      <w:r w:rsidR="00EB3E85"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ไว้ในหมายเหตุประกอบงบการเงินข้อ</w:t>
      </w:r>
      <w:r w:rsidR="00EB3E85"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BF7E2B"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10</w:t>
      </w:r>
      <w:r w:rsidR="00EB3E85"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ต้องอาศัย</w:t>
      </w:r>
      <w:r w:rsidR="00F34C1B"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ข้อเท็จจริงประกอบกับการใช้</w:t>
      </w:r>
      <w:r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ดุลยพินิจของฝ่ายบริหาร</w:t>
      </w:r>
      <w:r w:rsidR="009E199A"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ที่สำคัญ</w:t>
      </w:r>
      <w:r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</w:t>
      </w:r>
      <w:r w:rsidR="00677996"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</w:t>
      </w:r>
      <w:r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ซึ่งขึ้นอยู่กับการวิเคราะห์ในรายละเอียดเกี่ยวกับวงจรอายุของสินค้า การแข่งขันทางการตลาด สภาพเศรฐกิจและอุตสาหกรรม </w:t>
      </w:r>
      <w:r w:rsidR="00A069E6"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ประกอบกับ</w:t>
      </w:r>
      <w:r w:rsidR="00E90EA8" w:rsidRPr="00D05B4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069E6"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มีรายชนิดและปริมาณสินค้าคงเหลือจำนวนมาก ข้าพเจ้าจึงให้ความสำคัญในการตรวจสอบมูลค่าของค่าเผื่อการลดลงของมูลค่าสินค้าคงเหลือ</w:t>
      </w:r>
      <w:r w:rsidRPr="00D05B4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 </w:t>
      </w:r>
    </w:p>
    <w:p w:rsidR="00F34C1B" w:rsidRDefault="00F34C1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/>
          <w:spacing w:val="-4"/>
          <w:sz w:val="32"/>
          <w:szCs w:val="32"/>
          <w:cs/>
        </w:rPr>
        <w:br w:type="page"/>
      </w:r>
    </w:p>
    <w:p w:rsidR="00BD1DC2" w:rsidRPr="00D05B4B" w:rsidRDefault="00BD1DC2" w:rsidP="00BD1DC2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lastRenderedPageBreak/>
        <w:t>ข้าพเจ้าได้ประเมินและทดสอบระบบการควบคุมภายในขอ</w:t>
      </w:r>
      <w:r w:rsidR="003036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งกลุ่มบริษัท</w:t>
      </w:r>
      <w:r w:rsidRP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ที่เกี่ยวข้องกับการประเมินค่าเผื่อการลดลงของมูลค่าสินค้าคงเหลือ</w:t>
      </w:r>
      <w:r w:rsidR="00677996" w:rsidRP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3036C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กลุ่มบริษัท</w:t>
      </w:r>
      <w:bookmarkStart w:id="0" w:name="_GoBack"/>
      <w:bookmarkEnd w:id="0"/>
      <w:r w:rsidRP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ออกแบบไว้ นอกจากนี้ ข้าพเจ้าได้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D05B4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</w:t>
      </w:r>
    </w:p>
    <w:p w:rsidR="00BD1DC2" w:rsidRPr="00BD1DC2" w:rsidRDefault="00BD1DC2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ทำความเข้าใจเกณฑ์ที่ใช้ในการพิจารณาค่าเผื่อการลดลงของมูลค่าสินค้าคงเหลือ รวมถึงสอบทานความสม่ำเสมอของการใช้เกณฑ์ดังกล่าว และเหตุผลสำหรับการรับรู้ค่าเผื่อการลดลงของมูลค่าสินค้าคงเหลือแบบเฉพาะเจาะจง</w:t>
      </w:r>
    </w:p>
    <w:p w:rsidR="00BD1DC2" w:rsidRPr="00BD1DC2" w:rsidRDefault="00BD1DC2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</w:t>
      </w:r>
      <w:r w:rsidRPr="00BD1DC2">
        <w:rPr>
          <w:rFonts w:ascii="Angsana New" w:hAnsi="Angsana New"/>
          <w:sz w:val="32"/>
          <w:szCs w:val="32"/>
        </w:rPr>
        <w:t xml:space="preserve"> </w:t>
      </w:r>
    </w:p>
    <w:p w:rsidR="00BD1DC2" w:rsidRDefault="00BD1DC2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  <w:r w:rsidRPr="00BD1DC2">
        <w:rPr>
          <w:rFonts w:ascii="Angsana New" w:hAnsi="Angsana New"/>
          <w:sz w:val="32"/>
          <w:szCs w:val="32"/>
        </w:rPr>
        <w:t xml:space="preserve"> </w:t>
      </w:r>
    </w:p>
    <w:p w:rsidR="005747B0" w:rsidRPr="00BD1DC2" w:rsidRDefault="005747B0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ิจารณาข้อมูลในอดีตย้อนหลังสำหรับผลขาดทุนที่เกิดขึ้นจริงจากการขายและตัดจำหน่ายสินค้าคงเหลือออกจากบัญชีที่เกิดขึ้นในระหว่างปี เปรียบเทียบกับค่าเผื่อการลดลงของมูลค่าสินค้าคงเหลือที่บันทึก</w:t>
      </w:r>
      <w:r w:rsidR="00114B65">
        <w:rPr>
          <w:rFonts w:ascii="Angsana New" w:hAnsi="Angsana New" w:hint="cs"/>
          <w:sz w:val="32"/>
          <w:szCs w:val="32"/>
          <w:cs/>
        </w:rPr>
        <w:t>ไว้</w:t>
      </w:r>
      <w:r>
        <w:rPr>
          <w:rFonts w:ascii="Angsana New" w:hAnsi="Angsana New" w:hint="cs"/>
          <w:sz w:val="32"/>
          <w:szCs w:val="32"/>
          <w:cs/>
        </w:rPr>
        <w:t xml:space="preserve">  ณ สิ้นปีก่อน</w:t>
      </w:r>
    </w:p>
    <w:p w:rsidR="00AD391B" w:rsidRPr="00A104D0" w:rsidRDefault="00AD391B" w:rsidP="00895D88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:rsidR="005B6429" w:rsidRPr="00F80F6B" w:rsidRDefault="005B6429" w:rsidP="005B642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:rsidR="005B6429" w:rsidRPr="00F80F6B" w:rsidRDefault="005B6429" w:rsidP="005B642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</w:t>
      </w:r>
      <w:proofErr w:type="spellStart"/>
      <w:r w:rsidRPr="00F80F6B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:rsidR="005B6429" w:rsidRPr="00F80F6B" w:rsidRDefault="005B6429" w:rsidP="005B6429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5B6429" w:rsidRDefault="005B6429" w:rsidP="005B642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:rsidR="005466B3" w:rsidRDefault="005466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D391B" w:rsidRPr="00237410" w:rsidRDefault="00AD391B" w:rsidP="005B6429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895D88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6779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6779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AD391B" w:rsidRDefault="00AD391B" w:rsidP="005B6429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0B2C4A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895D88">
        <w:rPr>
          <w:rFonts w:ascii="Angsana New" w:hAnsi="Angsana New"/>
          <w:sz w:val="32"/>
          <w:szCs w:val="32"/>
        </w:rPr>
        <w:t xml:space="preserve">         </w:t>
      </w:r>
      <w:r w:rsidRPr="000B2C4A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895D88">
        <w:rPr>
          <w:rFonts w:ascii="Angsana New" w:hAnsi="Angsana New"/>
          <w:sz w:val="32"/>
          <w:szCs w:val="32"/>
        </w:rPr>
        <w:t xml:space="preserve">   </w:t>
      </w:r>
      <w:r w:rsidRPr="000B2C4A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95D88">
        <w:rPr>
          <w:rFonts w:ascii="Angsana New" w:hAnsi="Angsana New"/>
          <w:sz w:val="32"/>
          <w:szCs w:val="32"/>
        </w:rPr>
        <w:t xml:space="preserve">           </w:t>
      </w:r>
      <w:r w:rsidRPr="000B2C4A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</w:t>
      </w:r>
      <w:r w:rsidR="00895D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95D88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95D88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895D8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532D02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="00532D02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B27A7E">
        <w:rPr>
          <w:rFonts w:ascii="Angsana New" w:hAnsi="Angsana New"/>
          <w:sz w:val="32"/>
          <w:szCs w:val="32"/>
        </w:rPr>
        <w:t xml:space="preserve"> </w:t>
      </w:r>
      <w:r w:rsidR="00532D02">
        <w:rPr>
          <w:rFonts w:ascii="Angsana New" w:hAnsi="Angsana New" w:hint="cs"/>
          <w:sz w:val="32"/>
          <w:szCs w:val="32"/>
          <w:cs/>
        </w:rPr>
        <w:t>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32D02">
        <w:rPr>
          <w:rFonts w:ascii="Angsana New" w:hAnsi="Angsana New"/>
          <w:sz w:val="32"/>
          <w:szCs w:val="32"/>
          <w:cs/>
        </w:rPr>
        <w:t>นัยสำคัญในระบบการควบคุมภายใน</w:t>
      </w:r>
      <w:r w:rsidR="00B27A7E">
        <w:rPr>
          <w:rFonts w:ascii="Angsana New" w:hAnsi="Angsana New"/>
          <w:sz w:val="32"/>
          <w:szCs w:val="32"/>
        </w:rPr>
        <w:t xml:space="preserve"> </w:t>
      </w:r>
      <w:r w:rsidR="00532D02">
        <w:rPr>
          <w:rFonts w:ascii="Angsana New" w:hAnsi="Angsana New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895D88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:rsidR="005466B3" w:rsidRDefault="005466B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AD391B" w:rsidRPr="0071707D" w:rsidRDefault="00532D02" w:rsidP="009A6241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AD391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AD391B" w:rsidRPr="00BC0E21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AD391B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:rsidR="00AD391B" w:rsidRDefault="00270AB1" w:rsidP="00A55B22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:rsidR="00AD391B" w:rsidRPr="00895D88" w:rsidRDefault="00AD391B" w:rsidP="00895D88">
      <w:pPr>
        <w:tabs>
          <w:tab w:val="center" w:pos="6480"/>
        </w:tabs>
        <w:overflowPunct/>
        <w:autoSpaceDE/>
        <w:autoSpaceDN/>
        <w:adjustRightInd/>
        <w:spacing w:after="260" w:line="400" w:lineRule="exact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0AB1">
        <w:rPr>
          <w:rFonts w:ascii="Angsana New" w:eastAsiaTheme="minorHAnsi" w:hAnsi="Angsana New"/>
          <w:spacing w:val="-4"/>
          <w:sz w:val="32"/>
          <w:szCs w:val="32"/>
        </w:rPr>
        <w:t>4521</w:t>
      </w:r>
    </w:p>
    <w:p w:rsidR="00AD391B" w:rsidRPr="00895D88" w:rsidRDefault="00AD391B" w:rsidP="002C45F0">
      <w:pPr>
        <w:overflowPunct/>
        <w:autoSpaceDE/>
        <w:autoSpaceDN/>
        <w:adjustRightInd/>
        <w:spacing w:before="120"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 สำนักงาน </w:t>
      </w: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อีวาย</w:t>
      </w: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จำกัด</w:t>
      </w:r>
    </w:p>
    <w:p w:rsidR="000E30CB" w:rsidRPr="00895D88" w:rsidRDefault="00AD391B" w:rsidP="00895D88">
      <w:pPr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กรุงเทพฯ</w:t>
      </w:r>
      <w:r w:rsidRPr="00895D88">
        <w:rPr>
          <w:rFonts w:ascii="Angsana New" w:eastAsiaTheme="minorHAnsi" w:hAnsi="Angsana New"/>
          <w:spacing w:val="-4"/>
          <w:sz w:val="32"/>
          <w:szCs w:val="32"/>
        </w:rPr>
        <w:t xml:space="preserve">: </w:t>
      </w:r>
      <w:r w:rsidR="00270AB1">
        <w:rPr>
          <w:rFonts w:ascii="Angsana New" w:eastAsiaTheme="minorHAnsi" w:hAnsi="Angsana New"/>
          <w:spacing w:val="-4"/>
          <w:sz w:val="32"/>
          <w:szCs w:val="32"/>
        </w:rPr>
        <w:t xml:space="preserve">24 </w:t>
      </w:r>
      <w:r w:rsidR="00270AB1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กุมภาพันธ์ </w:t>
      </w:r>
      <w:r w:rsidR="004B4ACA">
        <w:rPr>
          <w:rFonts w:ascii="Angsana New" w:eastAsiaTheme="minorHAnsi" w:hAnsi="Angsana New"/>
          <w:spacing w:val="-4"/>
          <w:sz w:val="32"/>
          <w:szCs w:val="32"/>
        </w:rPr>
        <w:t>2563</w:t>
      </w:r>
    </w:p>
    <w:sectPr w:rsidR="000E30CB" w:rsidRPr="00895D88" w:rsidSect="002C45F0">
      <w:footerReference w:type="first" r:id="rId12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A3D" w:rsidRDefault="00B40A3D" w:rsidP="00C65743">
      <w:r>
        <w:separator/>
      </w:r>
    </w:p>
  </w:endnote>
  <w:endnote w:type="continuationSeparator" w:id="0">
    <w:p w:rsidR="00B40A3D" w:rsidRDefault="00B40A3D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428E" w:rsidRDefault="0025428E" w:rsidP="006775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5428E" w:rsidRDefault="0025428E" w:rsidP="006775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337023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0C1E45" w:rsidRPr="000C1E45" w:rsidRDefault="00AD391B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C1E45">
          <w:rPr>
            <w:rFonts w:ascii="Angsana New" w:hAnsi="Angsana New"/>
            <w:sz w:val="32"/>
            <w:szCs w:val="32"/>
          </w:rPr>
          <w:fldChar w:fldCharType="begin"/>
        </w:r>
        <w:r w:rsidRPr="000C1E4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C1E45">
          <w:rPr>
            <w:rFonts w:ascii="Angsana New" w:hAnsi="Angsana New"/>
            <w:sz w:val="32"/>
            <w:szCs w:val="32"/>
          </w:rPr>
          <w:fldChar w:fldCharType="separate"/>
        </w:r>
        <w:r w:rsidR="004B4ACA">
          <w:rPr>
            <w:rFonts w:ascii="Angsana New" w:hAnsi="Angsana New"/>
            <w:noProof/>
            <w:sz w:val="32"/>
            <w:szCs w:val="32"/>
          </w:rPr>
          <w:t>5</w:t>
        </w:r>
        <w:r w:rsidRPr="000C1E4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E45" w:rsidRDefault="003036C6" w:rsidP="000C1E45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113510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2C45F0" w:rsidRPr="002C45F0" w:rsidRDefault="002C45F0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C45F0">
          <w:rPr>
            <w:rFonts w:ascii="Angsana New" w:hAnsi="Angsana New"/>
            <w:sz w:val="32"/>
            <w:szCs w:val="32"/>
          </w:rPr>
          <w:fldChar w:fldCharType="begin"/>
        </w:r>
        <w:r w:rsidRPr="002C45F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C45F0">
          <w:rPr>
            <w:rFonts w:ascii="Angsana New" w:hAnsi="Angsana New"/>
            <w:sz w:val="32"/>
            <w:szCs w:val="32"/>
          </w:rPr>
          <w:fldChar w:fldCharType="separate"/>
        </w:r>
        <w:r w:rsidR="004B4ACA">
          <w:rPr>
            <w:rFonts w:ascii="Angsana New" w:hAnsi="Angsana New"/>
            <w:noProof/>
            <w:sz w:val="32"/>
            <w:szCs w:val="32"/>
          </w:rPr>
          <w:t>2</w:t>
        </w:r>
        <w:r w:rsidRPr="002C45F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A3D" w:rsidRDefault="00B40A3D" w:rsidP="00C65743">
      <w:r>
        <w:separator/>
      </w:r>
    </w:p>
  </w:footnote>
  <w:footnote w:type="continuationSeparator" w:id="0">
    <w:p w:rsidR="00B40A3D" w:rsidRDefault="00B40A3D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E45" w:rsidRPr="000C1E45" w:rsidRDefault="003036C6" w:rsidP="000C1E45">
    <w:pPr>
      <w:pStyle w:val="Header"/>
      <w:rPr>
        <w:szCs w:val="2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5F0"/>
    <w:rsid w:val="000065B9"/>
    <w:rsid w:val="0001414D"/>
    <w:rsid w:val="000159A3"/>
    <w:rsid w:val="00020193"/>
    <w:rsid w:val="00021142"/>
    <w:rsid w:val="00022AE9"/>
    <w:rsid w:val="00024993"/>
    <w:rsid w:val="00025177"/>
    <w:rsid w:val="00027B03"/>
    <w:rsid w:val="0003424F"/>
    <w:rsid w:val="00040795"/>
    <w:rsid w:val="00046B31"/>
    <w:rsid w:val="0006051A"/>
    <w:rsid w:val="00061118"/>
    <w:rsid w:val="00072EAC"/>
    <w:rsid w:val="00074383"/>
    <w:rsid w:val="00082B75"/>
    <w:rsid w:val="000966C3"/>
    <w:rsid w:val="000A18F4"/>
    <w:rsid w:val="000A196B"/>
    <w:rsid w:val="000A55BD"/>
    <w:rsid w:val="000B175C"/>
    <w:rsid w:val="000B2C4A"/>
    <w:rsid w:val="000C3982"/>
    <w:rsid w:val="000C69BF"/>
    <w:rsid w:val="000D1E7A"/>
    <w:rsid w:val="000D412D"/>
    <w:rsid w:val="000E099A"/>
    <w:rsid w:val="000E30CB"/>
    <w:rsid w:val="000F268F"/>
    <w:rsid w:val="000F447D"/>
    <w:rsid w:val="00110C5A"/>
    <w:rsid w:val="00110D36"/>
    <w:rsid w:val="00111BCD"/>
    <w:rsid w:val="0011255E"/>
    <w:rsid w:val="00114B65"/>
    <w:rsid w:val="00123F1E"/>
    <w:rsid w:val="00125F3A"/>
    <w:rsid w:val="0012737D"/>
    <w:rsid w:val="00141538"/>
    <w:rsid w:val="00145364"/>
    <w:rsid w:val="00147131"/>
    <w:rsid w:val="00151E86"/>
    <w:rsid w:val="001554D9"/>
    <w:rsid w:val="00170135"/>
    <w:rsid w:val="001702B9"/>
    <w:rsid w:val="001716DD"/>
    <w:rsid w:val="00172729"/>
    <w:rsid w:val="00176269"/>
    <w:rsid w:val="001803C3"/>
    <w:rsid w:val="001824B7"/>
    <w:rsid w:val="00185E47"/>
    <w:rsid w:val="00190F3C"/>
    <w:rsid w:val="00197E82"/>
    <w:rsid w:val="001A49E6"/>
    <w:rsid w:val="001B543B"/>
    <w:rsid w:val="001C0332"/>
    <w:rsid w:val="001C442A"/>
    <w:rsid w:val="001C6C50"/>
    <w:rsid w:val="001D0A19"/>
    <w:rsid w:val="001D4E00"/>
    <w:rsid w:val="00200B2A"/>
    <w:rsid w:val="00210B66"/>
    <w:rsid w:val="00211E74"/>
    <w:rsid w:val="00215CD1"/>
    <w:rsid w:val="00224B57"/>
    <w:rsid w:val="00232613"/>
    <w:rsid w:val="00233710"/>
    <w:rsid w:val="00234CC0"/>
    <w:rsid w:val="002458FE"/>
    <w:rsid w:val="00247E1C"/>
    <w:rsid w:val="0025428E"/>
    <w:rsid w:val="002614E0"/>
    <w:rsid w:val="00270AB1"/>
    <w:rsid w:val="00271670"/>
    <w:rsid w:val="00274856"/>
    <w:rsid w:val="00283E6C"/>
    <w:rsid w:val="002871CC"/>
    <w:rsid w:val="00287A04"/>
    <w:rsid w:val="002916A3"/>
    <w:rsid w:val="00292760"/>
    <w:rsid w:val="00292A93"/>
    <w:rsid w:val="00293135"/>
    <w:rsid w:val="00293E6F"/>
    <w:rsid w:val="002A0AED"/>
    <w:rsid w:val="002A0B48"/>
    <w:rsid w:val="002A10CE"/>
    <w:rsid w:val="002A6A81"/>
    <w:rsid w:val="002A6E0C"/>
    <w:rsid w:val="002A7786"/>
    <w:rsid w:val="002B0CD0"/>
    <w:rsid w:val="002B27A3"/>
    <w:rsid w:val="002B4C95"/>
    <w:rsid w:val="002B5416"/>
    <w:rsid w:val="002B6A84"/>
    <w:rsid w:val="002B6FCE"/>
    <w:rsid w:val="002B7F5F"/>
    <w:rsid w:val="002C45F0"/>
    <w:rsid w:val="002C5C6D"/>
    <w:rsid w:val="002E53AF"/>
    <w:rsid w:val="002E5E4D"/>
    <w:rsid w:val="002F4D26"/>
    <w:rsid w:val="003032AE"/>
    <w:rsid w:val="003036C6"/>
    <w:rsid w:val="00304862"/>
    <w:rsid w:val="00316866"/>
    <w:rsid w:val="00326EC4"/>
    <w:rsid w:val="0033298C"/>
    <w:rsid w:val="0033369C"/>
    <w:rsid w:val="00335B66"/>
    <w:rsid w:val="0033691A"/>
    <w:rsid w:val="003420A6"/>
    <w:rsid w:val="003437BB"/>
    <w:rsid w:val="00345C5B"/>
    <w:rsid w:val="003546FC"/>
    <w:rsid w:val="003572AF"/>
    <w:rsid w:val="00365215"/>
    <w:rsid w:val="00366796"/>
    <w:rsid w:val="00371EA8"/>
    <w:rsid w:val="003724AA"/>
    <w:rsid w:val="00373A7D"/>
    <w:rsid w:val="003745E2"/>
    <w:rsid w:val="00377A36"/>
    <w:rsid w:val="0038254D"/>
    <w:rsid w:val="00382DAF"/>
    <w:rsid w:val="003836DE"/>
    <w:rsid w:val="00386BA8"/>
    <w:rsid w:val="00390BBC"/>
    <w:rsid w:val="003A1CC7"/>
    <w:rsid w:val="003B1FCF"/>
    <w:rsid w:val="003B502A"/>
    <w:rsid w:val="003B7753"/>
    <w:rsid w:val="003C1761"/>
    <w:rsid w:val="003C28A3"/>
    <w:rsid w:val="003C546B"/>
    <w:rsid w:val="003D2BBF"/>
    <w:rsid w:val="003F1545"/>
    <w:rsid w:val="003F20DC"/>
    <w:rsid w:val="003F4C45"/>
    <w:rsid w:val="003F59F8"/>
    <w:rsid w:val="00402B1A"/>
    <w:rsid w:val="0040352E"/>
    <w:rsid w:val="0040442C"/>
    <w:rsid w:val="004057E5"/>
    <w:rsid w:val="004058AD"/>
    <w:rsid w:val="00410107"/>
    <w:rsid w:val="004102F9"/>
    <w:rsid w:val="00420D98"/>
    <w:rsid w:val="00424BCA"/>
    <w:rsid w:val="0042710D"/>
    <w:rsid w:val="004316A8"/>
    <w:rsid w:val="004349A1"/>
    <w:rsid w:val="0044008E"/>
    <w:rsid w:val="00462798"/>
    <w:rsid w:val="004638BA"/>
    <w:rsid w:val="00470EAF"/>
    <w:rsid w:val="004749A9"/>
    <w:rsid w:val="004807A9"/>
    <w:rsid w:val="004833C8"/>
    <w:rsid w:val="0048509C"/>
    <w:rsid w:val="00487EB5"/>
    <w:rsid w:val="00490CB5"/>
    <w:rsid w:val="00491E65"/>
    <w:rsid w:val="0049335E"/>
    <w:rsid w:val="00496DA7"/>
    <w:rsid w:val="004A4F1A"/>
    <w:rsid w:val="004A5CF1"/>
    <w:rsid w:val="004A668B"/>
    <w:rsid w:val="004A72EF"/>
    <w:rsid w:val="004B0902"/>
    <w:rsid w:val="004B0CDD"/>
    <w:rsid w:val="004B4ACA"/>
    <w:rsid w:val="004D29B6"/>
    <w:rsid w:val="004D2B17"/>
    <w:rsid w:val="004D7E35"/>
    <w:rsid w:val="004E17B7"/>
    <w:rsid w:val="004E4020"/>
    <w:rsid w:val="004E40F2"/>
    <w:rsid w:val="004F314A"/>
    <w:rsid w:val="004F6D43"/>
    <w:rsid w:val="0050043D"/>
    <w:rsid w:val="00501295"/>
    <w:rsid w:val="00503BDF"/>
    <w:rsid w:val="00504F06"/>
    <w:rsid w:val="0050675D"/>
    <w:rsid w:val="00506D61"/>
    <w:rsid w:val="00510440"/>
    <w:rsid w:val="005202C8"/>
    <w:rsid w:val="005215F3"/>
    <w:rsid w:val="00532D02"/>
    <w:rsid w:val="00536AEA"/>
    <w:rsid w:val="00541571"/>
    <w:rsid w:val="00542B92"/>
    <w:rsid w:val="005466B3"/>
    <w:rsid w:val="005500FB"/>
    <w:rsid w:val="00551371"/>
    <w:rsid w:val="00560FCC"/>
    <w:rsid w:val="005639D9"/>
    <w:rsid w:val="00565738"/>
    <w:rsid w:val="0057134B"/>
    <w:rsid w:val="00571E07"/>
    <w:rsid w:val="005730C6"/>
    <w:rsid w:val="0057368F"/>
    <w:rsid w:val="005747B0"/>
    <w:rsid w:val="00581B03"/>
    <w:rsid w:val="005850D6"/>
    <w:rsid w:val="00593389"/>
    <w:rsid w:val="00594FBF"/>
    <w:rsid w:val="00596B37"/>
    <w:rsid w:val="005A6466"/>
    <w:rsid w:val="005A6FC4"/>
    <w:rsid w:val="005B1E54"/>
    <w:rsid w:val="005B616C"/>
    <w:rsid w:val="005B6429"/>
    <w:rsid w:val="005C63D2"/>
    <w:rsid w:val="005D72DF"/>
    <w:rsid w:val="005E078C"/>
    <w:rsid w:val="005E11FB"/>
    <w:rsid w:val="005E29F2"/>
    <w:rsid w:val="00600E5E"/>
    <w:rsid w:val="00602528"/>
    <w:rsid w:val="00604126"/>
    <w:rsid w:val="00615C1F"/>
    <w:rsid w:val="0062034E"/>
    <w:rsid w:val="00630C7F"/>
    <w:rsid w:val="00634824"/>
    <w:rsid w:val="00636A45"/>
    <w:rsid w:val="0064283C"/>
    <w:rsid w:val="00656F0A"/>
    <w:rsid w:val="006630C1"/>
    <w:rsid w:val="00665A5F"/>
    <w:rsid w:val="00665C9E"/>
    <w:rsid w:val="00667CBF"/>
    <w:rsid w:val="00675BBF"/>
    <w:rsid w:val="006775B7"/>
    <w:rsid w:val="00677996"/>
    <w:rsid w:val="006810F0"/>
    <w:rsid w:val="006966B2"/>
    <w:rsid w:val="006A5E91"/>
    <w:rsid w:val="006B55DD"/>
    <w:rsid w:val="006C3D10"/>
    <w:rsid w:val="006C401B"/>
    <w:rsid w:val="006C6B0C"/>
    <w:rsid w:val="006D0093"/>
    <w:rsid w:val="006D0EF4"/>
    <w:rsid w:val="006E44A1"/>
    <w:rsid w:val="006E5EBF"/>
    <w:rsid w:val="006E6D7C"/>
    <w:rsid w:val="006F0794"/>
    <w:rsid w:val="00701AEF"/>
    <w:rsid w:val="0071215D"/>
    <w:rsid w:val="00721095"/>
    <w:rsid w:val="0072164D"/>
    <w:rsid w:val="007257BE"/>
    <w:rsid w:val="007379E5"/>
    <w:rsid w:val="00740E71"/>
    <w:rsid w:val="00742934"/>
    <w:rsid w:val="00746A31"/>
    <w:rsid w:val="0074757C"/>
    <w:rsid w:val="00753099"/>
    <w:rsid w:val="007559D3"/>
    <w:rsid w:val="00756079"/>
    <w:rsid w:val="007656D3"/>
    <w:rsid w:val="00766F7A"/>
    <w:rsid w:val="007674F7"/>
    <w:rsid w:val="007710F4"/>
    <w:rsid w:val="00781C06"/>
    <w:rsid w:val="0078506E"/>
    <w:rsid w:val="0079505D"/>
    <w:rsid w:val="00796466"/>
    <w:rsid w:val="00797363"/>
    <w:rsid w:val="007A00C4"/>
    <w:rsid w:val="007A0B43"/>
    <w:rsid w:val="007A7153"/>
    <w:rsid w:val="007B14BB"/>
    <w:rsid w:val="007C568F"/>
    <w:rsid w:val="007D3862"/>
    <w:rsid w:val="007D476F"/>
    <w:rsid w:val="007D5969"/>
    <w:rsid w:val="007D59E0"/>
    <w:rsid w:val="007E522D"/>
    <w:rsid w:val="007E66A1"/>
    <w:rsid w:val="007E71A7"/>
    <w:rsid w:val="0080178A"/>
    <w:rsid w:val="008018F6"/>
    <w:rsid w:val="00801A44"/>
    <w:rsid w:val="008110F8"/>
    <w:rsid w:val="00812166"/>
    <w:rsid w:val="00815ED2"/>
    <w:rsid w:val="008245BC"/>
    <w:rsid w:val="00824AF8"/>
    <w:rsid w:val="00833016"/>
    <w:rsid w:val="00840D5E"/>
    <w:rsid w:val="00841765"/>
    <w:rsid w:val="00845184"/>
    <w:rsid w:val="008528A4"/>
    <w:rsid w:val="0085443D"/>
    <w:rsid w:val="008703FB"/>
    <w:rsid w:val="00871E11"/>
    <w:rsid w:val="00875DC9"/>
    <w:rsid w:val="00887AA2"/>
    <w:rsid w:val="00892AE3"/>
    <w:rsid w:val="00894486"/>
    <w:rsid w:val="00894647"/>
    <w:rsid w:val="00895D88"/>
    <w:rsid w:val="008A0D5B"/>
    <w:rsid w:val="008A3679"/>
    <w:rsid w:val="008B2231"/>
    <w:rsid w:val="008B5500"/>
    <w:rsid w:val="008B5DDC"/>
    <w:rsid w:val="008D35A9"/>
    <w:rsid w:val="008D51A4"/>
    <w:rsid w:val="008D6FC1"/>
    <w:rsid w:val="008D73BD"/>
    <w:rsid w:val="008E6BC2"/>
    <w:rsid w:val="008F0A5C"/>
    <w:rsid w:val="008F0E0C"/>
    <w:rsid w:val="008F2026"/>
    <w:rsid w:val="008F6C33"/>
    <w:rsid w:val="008F7B1E"/>
    <w:rsid w:val="0090273D"/>
    <w:rsid w:val="00911AA8"/>
    <w:rsid w:val="00912A01"/>
    <w:rsid w:val="009143AC"/>
    <w:rsid w:val="00922160"/>
    <w:rsid w:val="00946B9D"/>
    <w:rsid w:val="00946ED8"/>
    <w:rsid w:val="00952408"/>
    <w:rsid w:val="009618B0"/>
    <w:rsid w:val="00967964"/>
    <w:rsid w:val="0097788A"/>
    <w:rsid w:val="00991555"/>
    <w:rsid w:val="00994506"/>
    <w:rsid w:val="009963FF"/>
    <w:rsid w:val="00997C01"/>
    <w:rsid w:val="009A0FA2"/>
    <w:rsid w:val="009A451F"/>
    <w:rsid w:val="009A595E"/>
    <w:rsid w:val="009A6241"/>
    <w:rsid w:val="009B0740"/>
    <w:rsid w:val="009C0D85"/>
    <w:rsid w:val="009C1559"/>
    <w:rsid w:val="009C6292"/>
    <w:rsid w:val="009E199A"/>
    <w:rsid w:val="009E5B75"/>
    <w:rsid w:val="009F0A67"/>
    <w:rsid w:val="009F3971"/>
    <w:rsid w:val="009F7D76"/>
    <w:rsid w:val="00A002AC"/>
    <w:rsid w:val="00A04995"/>
    <w:rsid w:val="00A067B3"/>
    <w:rsid w:val="00A069E6"/>
    <w:rsid w:val="00A06AF4"/>
    <w:rsid w:val="00A15A11"/>
    <w:rsid w:val="00A22325"/>
    <w:rsid w:val="00A26C25"/>
    <w:rsid w:val="00A2752E"/>
    <w:rsid w:val="00A4254F"/>
    <w:rsid w:val="00A42E09"/>
    <w:rsid w:val="00A43A71"/>
    <w:rsid w:val="00A43B02"/>
    <w:rsid w:val="00A521BA"/>
    <w:rsid w:val="00A55B22"/>
    <w:rsid w:val="00A63238"/>
    <w:rsid w:val="00A6523A"/>
    <w:rsid w:val="00A652EE"/>
    <w:rsid w:val="00A66FA1"/>
    <w:rsid w:val="00A67A12"/>
    <w:rsid w:val="00A70E88"/>
    <w:rsid w:val="00A72A37"/>
    <w:rsid w:val="00A831AD"/>
    <w:rsid w:val="00A86E15"/>
    <w:rsid w:val="00A904D6"/>
    <w:rsid w:val="00A955DF"/>
    <w:rsid w:val="00A966D1"/>
    <w:rsid w:val="00AA1D08"/>
    <w:rsid w:val="00AA4516"/>
    <w:rsid w:val="00AB0F54"/>
    <w:rsid w:val="00AC35F1"/>
    <w:rsid w:val="00AC397C"/>
    <w:rsid w:val="00AD0740"/>
    <w:rsid w:val="00AD2FE2"/>
    <w:rsid w:val="00AD391B"/>
    <w:rsid w:val="00AD4C48"/>
    <w:rsid w:val="00AD54CA"/>
    <w:rsid w:val="00AD5A34"/>
    <w:rsid w:val="00AD7B7E"/>
    <w:rsid w:val="00AE0B57"/>
    <w:rsid w:val="00AE1E06"/>
    <w:rsid w:val="00AE2FDE"/>
    <w:rsid w:val="00AE4C35"/>
    <w:rsid w:val="00AE5B64"/>
    <w:rsid w:val="00AF2686"/>
    <w:rsid w:val="00AF700E"/>
    <w:rsid w:val="00B03728"/>
    <w:rsid w:val="00B0772D"/>
    <w:rsid w:val="00B10862"/>
    <w:rsid w:val="00B12474"/>
    <w:rsid w:val="00B142E5"/>
    <w:rsid w:val="00B144F2"/>
    <w:rsid w:val="00B173F9"/>
    <w:rsid w:val="00B21542"/>
    <w:rsid w:val="00B2790A"/>
    <w:rsid w:val="00B27A7E"/>
    <w:rsid w:val="00B301A6"/>
    <w:rsid w:val="00B3032C"/>
    <w:rsid w:val="00B32A48"/>
    <w:rsid w:val="00B33F31"/>
    <w:rsid w:val="00B40A3D"/>
    <w:rsid w:val="00B41D3C"/>
    <w:rsid w:val="00B6173A"/>
    <w:rsid w:val="00B76026"/>
    <w:rsid w:val="00B924F3"/>
    <w:rsid w:val="00BA3045"/>
    <w:rsid w:val="00BA4049"/>
    <w:rsid w:val="00BA7F6E"/>
    <w:rsid w:val="00BB3A5F"/>
    <w:rsid w:val="00BB3D4F"/>
    <w:rsid w:val="00BC637E"/>
    <w:rsid w:val="00BD1DC2"/>
    <w:rsid w:val="00BD3B07"/>
    <w:rsid w:val="00BF54CF"/>
    <w:rsid w:val="00BF5C9A"/>
    <w:rsid w:val="00BF630A"/>
    <w:rsid w:val="00BF7E2B"/>
    <w:rsid w:val="00C0530E"/>
    <w:rsid w:val="00C06534"/>
    <w:rsid w:val="00C10F34"/>
    <w:rsid w:val="00C159A6"/>
    <w:rsid w:val="00C171D7"/>
    <w:rsid w:val="00C262E0"/>
    <w:rsid w:val="00C26DA0"/>
    <w:rsid w:val="00C458E0"/>
    <w:rsid w:val="00C540B8"/>
    <w:rsid w:val="00C54DE6"/>
    <w:rsid w:val="00C55470"/>
    <w:rsid w:val="00C65743"/>
    <w:rsid w:val="00C7158F"/>
    <w:rsid w:val="00C734D2"/>
    <w:rsid w:val="00C81E1C"/>
    <w:rsid w:val="00C86539"/>
    <w:rsid w:val="00CA1EDC"/>
    <w:rsid w:val="00CB762C"/>
    <w:rsid w:val="00CD37A3"/>
    <w:rsid w:val="00CD39CA"/>
    <w:rsid w:val="00CD63FB"/>
    <w:rsid w:val="00CE1987"/>
    <w:rsid w:val="00CE610A"/>
    <w:rsid w:val="00CE6C80"/>
    <w:rsid w:val="00CE7F49"/>
    <w:rsid w:val="00CF04EF"/>
    <w:rsid w:val="00CF25BA"/>
    <w:rsid w:val="00CF3F90"/>
    <w:rsid w:val="00D01EF6"/>
    <w:rsid w:val="00D034A1"/>
    <w:rsid w:val="00D05B4B"/>
    <w:rsid w:val="00D075B5"/>
    <w:rsid w:val="00D11F6D"/>
    <w:rsid w:val="00D124B9"/>
    <w:rsid w:val="00D1530A"/>
    <w:rsid w:val="00D1798F"/>
    <w:rsid w:val="00D20FCA"/>
    <w:rsid w:val="00D301AA"/>
    <w:rsid w:val="00D40ECE"/>
    <w:rsid w:val="00D47E36"/>
    <w:rsid w:val="00D53B14"/>
    <w:rsid w:val="00D53CF6"/>
    <w:rsid w:val="00D649F2"/>
    <w:rsid w:val="00D67320"/>
    <w:rsid w:val="00D67DA5"/>
    <w:rsid w:val="00D815DD"/>
    <w:rsid w:val="00D849DB"/>
    <w:rsid w:val="00D87819"/>
    <w:rsid w:val="00D96E3A"/>
    <w:rsid w:val="00D97321"/>
    <w:rsid w:val="00DB198B"/>
    <w:rsid w:val="00DB1BE8"/>
    <w:rsid w:val="00DC60AD"/>
    <w:rsid w:val="00DD30AB"/>
    <w:rsid w:val="00DD5456"/>
    <w:rsid w:val="00DD555A"/>
    <w:rsid w:val="00DE4A39"/>
    <w:rsid w:val="00DF0D29"/>
    <w:rsid w:val="00E01153"/>
    <w:rsid w:val="00E0370E"/>
    <w:rsid w:val="00E049EF"/>
    <w:rsid w:val="00E04C3F"/>
    <w:rsid w:val="00E1112E"/>
    <w:rsid w:val="00E32367"/>
    <w:rsid w:val="00E3674A"/>
    <w:rsid w:val="00E404BA"/>
    <w:rsid w:val="00E428F5"/>
    <w:rsid w:val="00E47EC0"/>
    <w:rsid w:val="00E51A11"/>
    <w:rsid w:val="00E557C7"/>
    <w:rsid w:val="00E60764"/>
    <w:rsid w:val="00E7075F"/>
    <w:rsid w:val="00E73BA1"/>
    <w:rsid w:val="00E80C7C"/>
    <w:rsid w:val="00E83950"/>
    <w:rsid w:val="00E90EA8"/>
    <w:rsid w:val="00E95A4E"/>
    <w:rsid w:val="00EA197A"/>
    <w:rsid w:val="00EB0354"/>
    <w:rsid w:val="00EB385B"/>
    <w:rsid w:val="00EB3E85"/>
    <w:rsid w:val="00EB75BF"/>
    <w:rsid w:val="00EC0A03"/>
    <w:rsid w:val="00EC29E7"/>
    <w:rsid w:val="00EC789A"/>
    <w:rsid w:val="00ED7269"/>
    <w:rsid w:val="00EE2F7B"/>
    <w:rsid w:val="00EE3857"/>
    <w:rsid w:val="00EF3F9F"/>
    <w:rsid w:val="00EF42AE"/>
    <w:rsid w:val="00F0068E"/>
    <w:rsid w:val="00F117C3"/>
    <w:rsid w:val="00F11DF0"/>
    <w:rsid w:val="00F12923"/>
    <w:rsid w:val="00F219FE"/>
    <w:rsid w:val="00F233DA"/>
    <w:rsid w:val="00F2623D"/>
    <w:rsid w:val="00F3204E"/>
    <w:rsid w:val="00F34C1B"/>
    <w:rsid w:val="00F36CE4"/>
    <w:rsid w:val="00F37EC5"/>
    <w:rsid w:val="00F43CA2"/>
    <w:rsid w:val="00F51AC4"/>
    <w:rsid w:val="00F55ACC"/>
    <w:rsid w:val="00F56C29"/>
    <w:rsid w:val="00F64AC6"/>
    <w:rsid w:val="00F70191"/>
    <w:rsid w:val="00F71575"/>
    <w:rsid w:val="00F74440"/>
    <w:rsid w:val="00F7532D"/>
    <w:rsid w:val="00F755C4"/>
    <w:rsid w:val="00F9227A"/>
    <w:rsid w:val="00F96128"/>
    <w:rsid w:val="00F97811"/>
    <w:rsid w:val="00FA2B85"/>
    <w:rsid w:val="00FC43D1"/>
    <w:rsid w:val="00FC7548"/>
    <w:rsid w:val="00FD36B5"/>
    <w:rsid w:val="00FD5216"/>
    <w:rsid w:val="00FD6D33"/>
    <w:rsid w:val="00FE24B2"/>
    <w:rsid w:val="00FF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1110E019"/>
  <w15:docId w15:val="{81F7093F-AD63-4A61-A881-04157BE6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E30CB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0E30C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AD391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D391B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DC8E5-89F9-4644-A27D-A2759257B00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36176</vt:lpwstr>
  </property>
  <property fmtid="{D5CDD505-2E9C-101B-9397-08002B2CF9AE}" pid="4" name="OptimizationTime">
    <vt:lpwstr>20200224_1242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Kamolwan Theeravetch</cp:lastModifiedBy>
  <cp:revision>33</cp:revision>
  <cp:lastPrinted>2020-02-17T14:36:00Z</cp:lastPrinted>
  <dcterms:created xsi:type="dcterms:W3CDTF">2017-02-17T12:17:00Z</dcterms:created>
  <dcterms:modified xsi:type="dcterms:W3CDTF">2020-02-17T14:36:00Z</dcterms:modified>
</cp:coreProperties>
</file>