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F65" w:rsidRPr="00902338" w:rsidRDefault="001E4F65" w:rsidP="0014637B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EF5B37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ซีเอ็ดยูเคชั่น (มหาชน) และบริษัทย่อย</w:t>
      </w:r>
    </w:p>
    <w:p w:rsidR="001E4F65" w:rsidRPr="00902338" w:rsidRDefault="001E4F65" w:rsidP="0014637B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F5B3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:rsidR="001E4F65" w:rsidRDefault="001E4F65" w:rsidP="0014637B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EF5B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="0061555D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31 </w:t>
      </w:r>
      <w:r w:rsidR="00753AF1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มีนาคม </w:t>
      </w:r>
      <w:r w:rsidR="00753AF1">
        <w:rPr>
          <w:rFonts w:asciiTheme="majorBidi" w:hAnsiTheme="majorBidi" w:cstheme="majorBidi"/>
          <w:b/>
          <w:bCs/>
          <w:spacing w:val="-2"/>
          <w:sz w:val="32"/>
          <w:szCs w:val="32"/>
        </w:rPr>
        <w:t>2563</w:t>
      </w:r>
    </w:p>
    <w:p w:rsidR="002034D6" w:rsidRPr="00902338" w:rsidRDefault="002034D6" w:rsidP="0014637B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:rsidR="001E4F65" w:rsidRPr="003414D0" w:rsidRDefault="001E4F65" w:rsidP="0014637B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414D0">
        <w:rPr>
          <w:rFonts w:asciiTheme="majorBidi" w:hAnsiTheme="majorBidi"/>
          <w:b/>
          <w:bCs/>
          <w:sz w:val="32"/>
          <w:szCs w:val="32"/>
          <w:lang w:val="en-GB"/>
        </w:rPr>
        <w:t>1.</w:t>
      </w:r>
      <w:r w:rsidRPr="003414D0">
        <w:rPr>
          <w:rFonts w:asciiTheme="majorBidi" w:hAnsiTheme="majorBidi"/>
          <w:b/>
          <w:bCs/>
          <w:sz w:val="32"/>
          <w:szCs w:val="32"/>
          <w:lang w:val="en-GB"/>
        </w:rPr>
        <w:tab/>
      </w:r>
      <w:r w:rsidRPr="00EF5B37">
        <w:rPr>
          <w:rFonts w:asciiTheme="majorBidi" w:hAnsiTheme="majorBidi"/>
          <w:b/>
          <w:bCs/>
          <w:sz w:val="32"/>
          <w:szCs w:val="32"/>
          <w:cs/>
        </w:rPr>
        <w:t>ข้อมูลทั่วไป</w:t>
      </w:r>
    </w:p>
    <w:p w:rsidR="001E4F65" w:rsidRPr="00EF5B37" w:rsidRDefault="001E4F65" w:rsidP="0014637B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902338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902338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EF5B37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:rsidR="00CB5D3F" w:rsidRDefault="001E4F65" w:rsidP="0014637B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5B37">
        <w:rPr>
          <w:rFonts w:asciiTheme="majorBidi" w:hAnsiTheme="majorBidi" w:cstheme="majorBidi"/>
          <w:sz w:val="32"/>
          <w:szCs w:val="32"/>
          <w:cs/>
        </w:rPr>
        <w:t xml:space="preserve">บริษัท ซีเอ็ดยูเคชั่น จำกัด </w:t>
      </w:r>
      <w:r w:rsidRPr="00902338">
        <w:rPr>
          <w:rFonts w:asciiTheme="majorBidi" w:hAnsiTheme="majorBidi" w:cstheme="majorBidi"/>
          <w:sz w:val="32"/>
          <w:szCs w:val="32"/>
        </w:rPr>
        <w:t>(</w:t>
      </w:r>
      <w:r w:rsidRPr="00EF5B37">
        <w:rPr>
          <w:rFonts w:asciiTheme="majorBidi" w:hAnsiTheme="majorBidi" w:cstheme="majorBidi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902338">
        <w:rPr>
          <w:rFonts w:asciiTheme="majorBidi" w:hAnsiTheme="majorBidi" w:cstheme="majorBidi"/>
          <w:sz w:val="32"/>
          <w:szCs w:val="32"/>
        </w:rPr>
        <w:t>29</w:t>
      </w:r>
      <w:r w:rsidRPr="00EF5B37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02338">
        <w:rPr>
          <w:rFonts w:asciiTheme="majorBidi" w:hAnsiTheme="majorBidi" w:cstheme="majorBidi"/>
          <w:sz w:val="32"/>
          <w:szCs w:val="32"/>
        </w:rPr>
        <w:t xml:space="preserve">2536 </w:t>
      </w:r>
    </w:p>
    <w:p w:rsidR="00CB5D3F" w:rsidRDefault="00CB5D3F" w:rsidP="0014637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sz w:val="32"/>
          <w:szCs w:val="32"/>
        </w:rPr>
      </w:pPr>
      <w:r w:rsidRPr="00B767E7">
        <w:rPr>
          <w:rFonts w:ascii="Angsana New" w:hAnsi="Angsana New" w:cs="Angsana New"/>
          <w:sz w:val="32"/>
          <w:szCs w:val="32"/>
        </w:rPr>
        <w:tab/>
      </w:r>
      <w:r w:rsidRPr="00B767E7">
        <w:rPr>
          <w:rFonts w:ascii="Angsana New" w:hAnsi="Angsana New" w:cs="Angsana New"/>
          <w:sz w:val="32"/>
          <w:szCs w:val="32"/>
        </w:rPr>
        <w:tab/>
      </w:r>
      <w:r w:rsidRPr="00B767E7">
        <w:rPr>
          <w:rFonts w:ascii="Angsana New" w:hAnsi="Angsana New" w:cs="Angsana New"/>
          <w:sz w:val="32"/>
          <w:szCs w:val="32"/>
        </w:rPr>
        <w:tab/>
      </w:r>
      <w:r w:rsidRPr="00EF5B37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CB5D3F" w:rsidRPr="00B767E7" w:rsidTr="001D528D">
        <w:tc>
          <w:tcPr>
            <w:tcW w:w="1701" w:type="dxa"/>
          </w:tcPr>
          <w:p w:rsidR="00CB5D3F" w:rsidRPr="00D1467D" w:rsidRDefault="00CB5D3F" w:rsidP="0014637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F5B37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สำนักงาน</w:t>
            </w:r>
            <w:r w:rsidRPr="00EF5B3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:rsidR="00CB5D3F" w:rsidRPr="00B767E7" w:rsidRDefault="00CB5D3F" w:rsidP="0014637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EF25A3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767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:rsidR="00CB5D3F" w:rsidRPr="00EF5B37" w:rsidRDefault="00CB5D3F" w:rsidP="001D528D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5B37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EF5B3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เลขที่ </w:t>
            </w:r>
            <w:r w:rsidRPr="00902338">
              <w:rPr>
                <w:rFonts w:asciiTheme="majorBidi" w:hAnsiTheme="majorBidi" w:cstheme="majorBidi"/>
                <w:sz w:val="32"/>
                <w:szCs w:val="32"/>
              </w:rPr>
              <w:t>1858/87-90</w:t>
            </w: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ถนน</w:t>
            </w:r>
            <w:r w:rsidR="001D528D" w:rsidRPr="00EF5B3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เทพรัตน</w:t>
            </w: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F5B3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EF5B3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ใต้</w:t>
            </w:r>
            <w:r w:rsidRPr="00EF5B3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กรุงเทพมหานคร</w:t>
            </w:r>
          </w:p>
        </w:tc>
      </w:tr>
      <w:tr w:rsidR="00CB5D3F" w:rsidRPr="00B767E7" w:rsidTr="001D528D">
        <w:tc>
          <w:tcPr>
            <w:tcW w:w="1701" w:type="dxa"/>
          </w:tcPr>
          <w:p w:rsidR="00CB5D3F" w:rsidRPr="00D1467D" w:rsidRDefault="00111380" w:rsidP="0014637B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EF5B3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:rsidR="00CB5D3F" w:rsidRPr="00B767E7" w:rsidRDefault="00CB5D3F" w:rsidP="0014637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EF25A3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767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:rsidR="00CB5D3F" w:rsidRPr="00516AC3" w:rsidRDefault="00CB5D3F" w:rsidP="001D528D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F5B37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EF5B37">
              <w:rPr>
                <w:rFonts w:ascii="Angsana New" w:hAnsi="Angsana New" w:cs="Angsana New"/>
                <w:sz w:val="32"/>
                <w:szCs w:val="32"/>
                <w:cs/>
              </w:rPr>
              <w:t>เลขที่</w:t>
            </w:r>
            <w:r w:rsidRPr="00516AC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02338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90233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ตำบลศีรษะจร</w:t>
            </w:r>
            <w:r w:rsidR="00DE78AE" w:rsidRPr="00EF5B37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:rsidR="00CB5D3F" w:rsidRDefault="00CB5D3F" w:rsidP="0014637B">
      <w:pPr>
        <w:pStyle w:val="BodyText"/>
        <w:widowControl/>
        <w:tabs>
          <w:tab w:val="left" w:pos="284"/>
          <w:tab w:val="left" w:pos="851"/>
          <w:tab w:val="left" w:pos="1985"/>
        </w:tabs>
        <w:spacing w:line="24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B3494">
        <w:rPr>
          <w:rFonts w:ascii="Angsana New" w:hAnsi="Angsana New" w:cs="Angsana New"/>
          <w:sz w:val="32"/>
          <w:szCs w:val="32"/>
        </w:rPr>
        <w:tab/>
      </w:r>
    </w:p>
    <w:p w:rsidR="00CB5D3F" w:rsidRPr="00BB3494" w:rsidRDefault="00CB5D3F" w:rsidP="0014637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1.2</w:t>
      </w:r>
      <w:r w:rsidRPr="00BB3494">
        <w:rPr>
          <w:rFonts w:ascii="Angsana New" w:hAnsi="Angsana New" w:cs="Angsana New"/>
          <w:sz w:val="32"/>
          <w:szCs w:val="32"/>
        </w:rPr>
        <w:tab/>
      </w:r>
      <w:r w:rsidRPr="00EF5B37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:rsidR="001E4F65" w:rsidRPr="00902338" w:rsidRDefault="00D1467D" w:rsidP="0014637B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52EE">
        <w:rPr>
          <w:rFonts w:asciiTheme="majorBidi" w:hAnsiTheme="majorBidi" w:cstheme="majorBidi"/>
          <w:sz w:val="32"/>
          <w:szCs w:val="32"/>
        </w:rPr>
        <w:tab/>
      </w:r>
      <w:r w:rsidR="00D739A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4F65" w:rsidRPr="00EF5B37">
        <w:rPr>
          <w:rFonts w:asciiTheme="majorBidi" w:hAnsiTheme="majorBidi" w:cstheme="majorBidi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EF5B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EF5B3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1E4F65" w:rsidRPr="00902338" w:rsidRDefault="001E4F65" w:rsidP="00A91FC1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1.</w:t>
      </w:r>
      <w:r w:rsidR="0063406D">
        <w:rPr>
          <w:rFonts w:asciiTheme="majorBidi" w:hAnsiTheme="majorBidi" w:cstheme="majorBidi"/>
          <w:sz w:val="32"/>
          <w:szCs w:val="32"/>
        </w:rPr>
        <w:tab/>
      </w:r>
      <w:r w:rsidR="00D1467D" w:rsidRPr="00EF5B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5B37">
        <w:rPr>
          <w:rFonts w:asciiTheme="majorBidi" w:hAnsiTheme="majorBidi" w:cstheme="majorBidi"/>
          <w:sz w:val="32"/>
          <w:szCs w:val="32"/>
          <w:cs/>
        </w:rPr>
        <w:t xml:space="preserve">ธุรกิจร้านหนังสือ โดยเป็นผู้ดำเนินงานร้านซีเอ็ดบุ๊คเซ็นเตอร์และเครือข่าย ซึ่งได้แก่ </w:t>
      </w:r>
      <w:r w:rsidR="0063406D" w:rsidRPr="00EF5B37">
        <w:rPr>
          <w:rFonts w:asciiTheme="majorBidi" w:hAnsiTheme="majorBidi" w:cstheme="majorBidi"/>
          <w:sz w:val="32"/>
          <w:szCs w:val="32"/>
          <w:cs/>
        </w:rPr>
        <w:br/>
      </w:r>
      <w:r w:rsidRPr="00EF5B37">
        <w:rPr>
          <w:rFonts w:asciiTheme="majorBidi" w:hAnsiTheme="majorBidi" w:cstheme="majorBidi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EF5B37">
        <w:rPr>
          <w:rFonts w:asciiTheme="majorBidi" w:hAnsiTheme="majorBidi" w:cstheme="majorBidi"/>
          <w:sz w:val="32"/>
          <w:szCs w:val="32"/>
          <w:cs/>
        </w:rPr>
        <w:t>ัทเป็นผู้บริหารเองทั้งในกรุงเทพ</w:t>
      </w:r>
      <w:r w:rsidR="00F66EDC" w:rsidRPr="00EF5B37">
        <w:rPr>
          <w:rFonts w:asciiTheme="majorBidi" w:hAnsiTheme="majorBidi" w:cstheme="majorBidi" w:hint="cs"/>
          <w:sz w:val="32"/>
          <w:szCs w:val="32"/>
          <w:cs/>
        </w:rPr>
        <w:t>มหานคร</w:t>
      </w:r>
      <w:r w:rsidRPr="00EF5B37">
        <w:rPr>
          <w:rFonts w:asciiTheme="majorBidi" w:hAnsiTheme="majorBidi" w:cstheme="majorBidi"/>
          <w:sz w:val="32"/>
          <w:szCs w:val="32"/>
          <w:cs/>
        </w:rPr>
        <w:t xml:space="preserve">และต่างจังหวัด </w:t>
      </w:r>
    </w:p>
    <w:p w:rsidR="001E4F65" w:rsidRPr="00902338" w:rsidRDefault="001E4F65" w:rsidP="00A91FC1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D1467D">
        <w:rPr>
          <w:rFonts w:asciiTheme="majorBidi" w:hAnsiTheme="majorBidi" w:cstheme="majorBidi"/>
          <w:sz w:val="32"/>
          <w:szCs w:val="32"/>
        </w:rPr>
        <w:t>2.</w:t>
      </w:r>
      <w:r w:rsidRPr="00D1467D">
        <w:rPr>
          <w:rFonts w:asciiTheme="majorBidi" w:hAnsiTheme="majorBidi" w:cstheme="majorBidi"/>
          <w:sz w:val="32"/>
          <w:szCs w:val="32"/>
        </w:rPr>
        <w:tab/>
      </w:r>
      <w:r w:rsidR="00D1467D" w:rsidRPr="00EF5B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5B37">
        <w:rPr>
          <w:rFonts w:asciiTheme="majorBidi" w:hAnsiTheme="majorBidi" w:cstheme="majorBidi"/>
          <w:sz w:val="32"/>
          <w:szCs w:val="32"/>
          <w:cs/>
        </w:rPr>
        <w:t>ธุรกิจรับจัดจำหน่ายหนังสือ</w:t>
      </w:r>
      <w:r w:rsidR="00D1467D" w:rsidRPr="00EF5B37">
        <w:rPr>
          <w:rFonts w:asciiTheme="majorBidi" w:hAnsiTheme="majorBidi" w:cstheme="majorBidi" w:hint="cs"/>
          <w:sz w:val="32"/>
          <w:szCs w:val="32"/>
          <w:cs/>
        </w:rPr>
        <w:t xml:space="preserve"> โ</w:t>
      </w:r>
      <w:r w:rsidRPr="00EF5B37">
        <w:rPr>
          <w:rFonts w:asciiTheme="majorBidi" w:hAnsiTheme="majorBidi" w:cstheme="majorBidi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 เพื่อจำหน่ายให้กับร้านหนังสือทั่วไป รวมทั้งช่องทางการขายอื่นๆ</w:t>
      </w:r>
    </w:p>
    <w:p w:rsidR="000B01E9" w:rsidRDefault="001E4F65" w:rsidP="004522AA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3.</w:t>
      </w:r>
      <w:r w:rsidR="00D1467D">
        <w:rPr>
          <w:rFonts w:asciiTheme="majorBidi" w:hAnsiTheme="majorBidi" w:cstheme="majorBidi"/>
          <w:sz w:val="32"/>
          <w:szCs w:val="32"/>
        </w:rPr>
        <w:t xml:space="preserve"> </w:t>
      </w:r>
      <w:r w:rsidR="004522AA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F5B37">
        <w:rPr>
          <w:rFonts w:asciiTheme="majorBidi" w:hAnsiTheme="majorBidi" w:cstheme="majorBidi"/>
          <w:sz w:val="32"/>
          <w:szCs w:val="32"/>
          <w:cs/>
        </w:rPr>
        <w:t xml:space="preserve">ธุรกิจสำนักพิมพ์ โดยผลิตหนังสือ วารสารเชิงวิชาการและสาระความรู้ </w:t>
      </w:r>
    </w:p>
    <w:p w:rsidR="001E4F65" w:rsidRPr="00902338" w:rsidRDefault="001E4F65" w:rsidP="00A91FC1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4.</w:t>
      </w:r>
      <w:r w:rsidRPr="00902338">
        <w:rPr>
          <w:rFonts w:asciiTheme="majorBidi" w:hAnsiTheme="majorBidi" w:cstheme="majorBidi"/>
          <w:sz w:val="32"/>
          <w:szCs w:val="32"/>
        </w:rPr>
        <w:tab/>
      </w:r>
      <w:r w:rsidR="00D1467D" w:rsidRPr="00EF5B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5B37">
        <w:rPr>
          <w:rFonts w:asciiTheme="majorBidi" w:hAnsiTheme="majorBidi" w:cstheme="majorBidi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63406D">
        <w:rPr>
          <w:rFonts w:asciiTheme="majorBidi" w:hAnsiTheme="majorBidi" w:cstheme="majorBidi"/>
          <w:sz w:val="32"/>
          <w:szCs w:val="32"/>
        </w:rPr>
        <w:t>6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</w:p>
    <w:p w:rsidR="001E4F65" w:rsidRDefault="0014637B" w:rsidP="00A91FC1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1E4F65" w:rsidRPr="00902338">
        <w:rPr>
          <w:rFonts w:asciiTheme="majorBidi" w:hAnsiTheme="majorBidi" w:cstheme="majorBidi"/>
          <w:sz w:val="32"/>
          <w:szCs w:val="32"/>
        </w:rPr>
        <w:t>.</w:t>
      </w:r>
      <w:r w:rsidR="001E4F65" w:rsidRPr="00902338">
        <w:rPr>
          <w:rFonts w:asciiTheme="majorBidi" w:hAnsiTheme="majorBidi" w:cstheme="majorBidi"/>
          <w:sz w:val="32"/>
          <w:szCs w:val="32"/>
        </w:rPr>
        <w:tab/>
      </w:r>
      <w:r w:rsidR="00D1467D" w:rsidRPr="00EF5B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EF5B37">
        <w:rPr>
          <w:rFonts w:asciiTheme="majorBidi" w:hAnsiTheme="majorBidi" w:cstheme="majorBidi"/>
          <w:sz w:val="32"/>
          <w:szCs w:val="32"/>
          <w:cs/>
        </w:rPr>
        <w:t>บร</w:t>
      </w:r>
      <w:r w:rsidR="00F66EDC" w:rsidRPr="00EF5B37">
        <w:rPr>
          <w:rFonts w:asciiTheme="majorBidi" w:hAnsiTheme="majorBidi" w:cstheme="majorBidi"/>
          <w:sz w:val="32"/>
          <w:szCs w:val="32"/>
          <w:cs/>
        </w:rPr>
        <w:t>ิษัท เบสแล็บ จำกัด</w:t>
      </w:r>
      <w:r w:rsidR="00F66EDC" w:rsidRPr="00EF5B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EF5B37">
        <w:rPr>
          <w:rFonts w:asciiTheme="majorBidi" w:hAnsiTheme="majorBidi" w:cstheme="majorBidi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</w:p>
    <w:p w:rsidR="0014637B" w:rsidRDefault="0014637B" w:rsidP="0014637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24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753AF1" w:rsidRPr="00902338" w:rsidRDefault="00753AF1" w:rsidP="000B01E9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571F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="00947E31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</w:t>
      </w:r>
      <w:r w:rsidR="00DE3B97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 w:rsidR="00947E31">
        <w:rPr>
          <w:rFonts w:asciiTheme="majorBidi" w:hAnsiTheme="majorBidi" w:cstheme="majorBidi" w:hint="cs"/>
          <w:b/>
          <w:bCs/>
          <w:sz w:val="32"/>
          <w:szCs w:val="32"/>
          <w:cs/>
        </w:rPr>
        <w:t>งกาล</w:t>
      </w:r>
    </w:p>
    <w:p w:rsidR="00753AF1" w:rsidRPr="00D95410" w:rsidRDefault="00D95410" w:rsidP="000B01E9">
      <w:pPr>
        <w:pStyle w:val="BodyText3"/>
        <w:tabs>
          <w:tab w:val="left" w:pos="284"/>
          <w:tab w:val="left" w:pos="851"/>
          <w:tab w:val="left" w:pos="1985"/>
        </w:tabs>
        <w:spacing w:after="0" w:line="380" w:lineRule="exac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53AF1" w:rsidRPr="00D95410">
        <w:rPr>
          <w:rFonts w:asciiTheme="majorBidi" w:hAnsiTheme="majorBidi" w:cstheme="majorBidi"/>
          <w:sz w:val="32"/>
          <w:szCs w:val="32"/>
          <w:cs/>
        </w:rPr>
        <w:t>2.</w:t>
      </w:r>
      <w:r w:rsidR="00753AF1" w:rsidRPr="00D95410">
        <w:rPr>
          <w:rFonts w:asciiTheme="majorBidi" w:hAnsiTheme="majorBidi" w:cstheme="majorBidi"/>
          <w:sz w:val="32"/>
          <w:szCs w:val="32"/>
        </w:rPr>
        <w:t>1</w:t>
      </w:r>
      <w:r w:rsidR="00753AF1" w:rsidRPr="00D95410">
        <w:rPr>
          <w:rFonts w:asciiTheme="majorBidi" w:hAnsiTheme="majorBidi" w:cstheme="majorBidi"/>
          <w:sz w:val="32"/>
          <w:szCs w:val="32"/>
          <w:cs/>
        </w:rPr>
        <w:tab/>
        <w:t>หลักเกณฑ์ในการจัดทำงบการเงินระหว่างกาล</w:t>
      </w:r>
    </w:p>
    <w:p w:rsidR="00753AF1" w:rsidRDefault="00753AF1" w:rsidP="000B01E9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776122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7761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D29D9" w:rsidRDefault="005D29D9" w:rsidP="000B01E9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  <w:sectPr w:rsidR="005D29D9" w:rsidSect="00192C6D">
          <w:headerReference w:type="default" r:id="rId8"/>
          <w:footerReference w:type="default" r:id="rId9"/>
          <w:pgSz w:w="11907" w:h="16840" w:code="9"/>
          <w:pgMar w:top="1134" w:right="851" w:bottom="1701" w:left="1814" w:header="851" w:footer="720" w:gutter="0"/>
          <w:pgNumType w:fmt="numberInDash" w:start="13"/>
          <w:cols w:space="720"/>
          <w:docGrid w:linePitch="360"/>
        </w:sectPr>
      </w:pPr>
    </w:p>
    <w:p w:rsidR="00753AF1" w:rsidRPr="00776122" w:rsidRDefault="00753AF1" w:rsidP="000B01E9">
      <w:pPr>
        <w:pStyle w:val="BodyText3"/>
        <w:tabs>
          <w:tab w:val="left" w:pos="284"/>
          <w:tab w:val="left" w:pos="851"/>
          <w:tab w:val="left" w:pos="1276"/>
        </w:tabs>
        <w:spacing w:after="0"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77612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53AF1" w:rsidRPr="00776122" w:rsidRDefault="00753AF1" w:rsidP="000B01E9">
      <w:pPr>
        <w:pStyle w:val="BodyText3"/>
        <w:tabs>
          <w:tab w:val="left" w:pos="284"/>
          <w:tab w:val="left" w:pos="851"/>
        </w:tabs>
        <w:spacing w:after="0"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776122">
        <w:rPr>
          <w:rFonts w:asciiTheme="majorBidi" w:hAnsiTheme="majorBidi" w:cstheme="majorBidi"/>
          <w:sz w:val="32"/>
          <w:szCs w:val="32"/>
          <w:cs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:rsidR="00753AF1" w:rsidRDefault="00753AF1" w:rsidP="000B01E9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lang w:val="en-US"/>
        </w:rPr>
      </w:pPr>
    </w:p>
    <w:p w:rsidR="00753AF1" w:rsidRDefault="00753AF1" w:rsidP="000B01E9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2E571F">
        <w:rPr>
          <w:sz w:val="32"/>
          <w:szCs w:val="32"/>
          <w:cs/>
          <w:lang w:val="en-US"/>
        </w:rPr>
        <w:t>เกณฑ์ในการจัดทำงบการเงิน</w:t>
      </w:r>
      <w:r>
        <w:rPr>
          <w:rFonts w:hint="cs"/>
          <w:sz w:val="32"/>
          <w:szCs w:val="32"/>
          <w:cs/>
          <w:lang w:val="en-US"/>
        </w:rPr>
        <w:t>ระหว่างกาล</w:t>
      </w:r>
      <w:r w:rsidRPr="002E571F">
        <w:rPr>
          <w:sz w:val="32"/>
          <w:szCs w:val="32"/>
          <w:cs/>
          <w:lang w:val="en-US"/>
        </w:rPr>
        <w:t>รวม</w:t>
      </w:r>
    </w:p>
    <w:p w:rsidR="00753AF1" w:rsidRPr="002830EF" w:rsidRDefault="00753AF1" w:rsidP="000B01E9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2830EF">
        <w:rPr>
          <w:rFonts w:ascii="Angsana New" w:hAnsi="Angsana New"/>
          <w:sz w:val="32"/>
          <w:szCs w:val="32"/>
          <w:cs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8420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4"/>
        <w:gridCol w:w="76"/>
        <w:gridCol w:w="3572"/>
        <w:gridCol w:w="76"/>
        <w:gridCol w:w="794"/>
        <w:gridCol w:w="76"/>
        <w:gridCol w:w="850"/>
        <w:gridCol w:w="76"/>
        <w:gridCol w:w="916"/>
      </w:tblGrid>
      <w:tr w:rsidR="00753AF1" w:rsidRPr="00190378" w:rsidTr="00753AF1">
        <w:trPr>
          <w:cantSplit/>
        </w:trPr>
        <w:tc>
          <w:tcPr>
            <w:tcW w:w="1984" w:type="dxa"/>
            <w:vAlign w:val="bottom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753AF1" w:rsidRPr="00190378" w:rsidRDefault="00753AF1" w:rsidP="00753AF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  <w:lang w:val="en-GB"/>
              </w:rPr>
            </w:pPr>
          </w:p>
        </w:tc>
        <w:tc>
          <w:tcPr>
            <w:tcW w:w="3572" w:type="dxa"/>
            <w:vAlign w:val="bottom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753AF1" w:rsidRPr="00190378" w:rsidRDefault="00753AF1" w:rsidP="00753AF1">
            <w:pPr>
              <w:spacing w:line="28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94" w:type="dxa"/>
            <w:vAlign w:val="bottom"/>
          </w:tcPr>
          <w:p w:rsidR="00753AF1" w:rsidRPr="00190378" w:rsidRDefault="00753AF1" w:rsidP="00753AF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753AF1" w:rsidRPr="00190378" w:rsidRDefault="00753AF1" w:rsidP="00753AF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1842" w:type="dxa"/>
            <w:gridSpan w:val="3"/>
            <w:tcBorders>
              <w:bottom w:val="single" w:sz="6" w:space="0" w:color="auto"/>
            </w:tcBorders>
            <w:vAlign w:val="bottom"/>
          </w:tcPr>
          <w:p w:rsidR="00753AF1" w:rsidRPr="00190378" w:rsidRDefault="00753AF1" w:rsidP="00753AF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อัตราร้อยละของการถือหุ้น</w:t>
            </w:r>
          </w:p>
        </w:tc>
      </w:tr>
      <w:tr w:rsidR="00753AF1" w:rsidRPr="00190378" w:rsidTr="00753AF1">
        <w:trPr>
          <w:cantSplit/>
        </w:trPr>
        <w:tc>
          <w:tcPr>
            <w:tcW w:w="1984" w:type="dxa"/>
            <w:tcBorders>
              <w:bottom w:val="single" w:sz="6" w:space="0" w:color="auto"/>
            </w:tcBorders>
            <w:vAlign w:val="bottom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:rsidR="00753AF1" w:rsidRPr="00190378" w:rsidRDefault="00753AF1" w:rsidP="00753AF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  <w:lang w:val="en-GB"/>
              </w:rPr>
            </w:pPr>
          </w:p>
        </w:tc>
        <w:tc>
          <w:tcPr>
            <w:tcW w:w="3572" w:type="dxa"/>
            <w:tcBorders>
              <w:bottom w:val="single" w:sz="6" w:space="0" w:color="auto"/>
            </w:tcBorders>
            <w:vAlign w:val="bottom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:rsidR="00753AF1" w:rsidRPr="00190378" w:rsidRDefault="00753AF1" w:rsidP="00753AF1">
            <w:pPr>
              <w:spacing w:line="280" w:lineRule="exact"/>
              <w:contextualSpacing/>
              <w:jc w:val="thaiDistribute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:rsidR="00753AF1" w:rsidRPr="00190378" w:rsidRDefault="00753AF1" w:rsidP="00753AF1">
            <w:pPr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  <w:p w:rsidR="00753AF1" w:rsidRPr="00190378" w:rsidRDefault="00753AF1" w:rsidP="00753AF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Cs w:val="24"/>
                <w:lang w:val="en-GB"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:rsidR="00753AF1" w:rsidRPr="00190378" w:rsidRDefault="00753AF1" w:rsidP="00753AF1">
            <w:pPr>
              <w:spacing w:line="280" w:lineRule="exact"/>
              <w:contextualSpacing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nil"/>
            </w:tcBorders>
          </w:tcPr>
          <w:p w:rsidR="00753AF1" w:rsidRPr="009D1C8B" w:rsidRDefault="00753AF1" w:rsidP="00753AF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9D1C8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9D1C8B">
              <w:rPr>
                <w:rFonts w:asciiTheme="majorBidi" w:hAnsiTheme="majorBidi" w:cstheme="majorBidi"/>
                <w:szCs w:val="24"/>
              </w:rPr>
              <w:t>31</w:t>
            </w:r>
          </w:p>
          <w:p w:rsidR="00753AF1" w:rsidRPr="009D1C8B" w:rsidRDefault="00753AF1" w:rsidP="00753AF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D1C8B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9D1C8B">
              <w:rPr>
                <w:rFonts w:asciiTheme="majorBidi" w:hAnsiTheme="majorBidi" w:cstheme="majorBidi"/>
                <w:szCs w:val="24"/>
              </w:rPr>
              <w:t>256</w:t>
            </w:r>
            <w:r w:rsidR="00940BAB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76" w:type="dxa"/>
            <w:tcBorders>
              <w:left w:val="nil"/>
            </w:tcBorders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753AF1" w:rsidRPr="009D1C8B" w:rsidRDefault="00753AF1" w:rsidP="00753AF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9D1C8B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9D1C8B">
              <w:rPr>
                <w:rFonts w:asciiTheme="majorBidi" w:hAnsiTheme="majorBidi" w:cstheme="majorBidi"/>
                <w:szCs w:val="24"/>
              </w:rPr>
              <w:t>31</w:t>
            </w:r>
          </w:p>
          <w:p w:rsidR="00753AF1" w:rsidRPr="009D1C8B" w:rsidRDefault="00753AF1" w:rsidP="00753AF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D1C8B">
              <w:rPr>
                <w:rFonts w:asciiTheme="majorBidi" w:hAnsiTheme="majorBidi" w:cstheme="majorBidi"/>
                <w:szCs w:val="24"/>
                <w:cs/>
              </w:rPr>
              <w:t>ธันวาคม 2</w:t>
            </w:r>
            <w:r w:rsidRPr="009D1C8B">
              <w:rPr>
                <w:rFonts w:asciiTheme="majorBidi" w:hAnsiTheme="majorBidi" w:cstheme="majorBidi"/>
                <w:szCs w:val="24"/>
              </w:rPr>
              <w:t>56</w:t>
            </w:r>
            <w:r w:rsidR="00940BAB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753AF1" w:rsidRPr="00190378" w:rsidTr="00753AF1">
        <w:trPr>
          <w:cantSplit/>
        </w:trPr>
        <w:tc>
          <w:tcPr>
            <w:tcW w:w="1984" w:type="dxa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72" w:type="dxa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      </w:r>
          </w:p>
        </w:tc>
        <w:tc>
          <w:tcPr>
            <w:tcW w:w="76" w:type="dxa"/>
          </w:tcPr>
          <w:p w:rsidR="00753AF1" w:rsidRPr="00190378" w:rsidRDefault="00753AF1" w:rsidP="00753AF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94" w:type="dxa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753AF1" w:rsidRPr="00190378" w:rsidRDefault="00753AF1" w:rsidP="00753AF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</w:rPr>
              <w:t>60.00</w:t>
            </w:r>
          </w:p>
        </w:tc>
        <w:tc>
          <w:tcPr>
            <w:tcW w:w="76" w:type="dxa"/>
            <w:tcBorders>
              <w:left w:val="nil"/>
            </w:tcBorders>
          </w:tcPr>
          <w:p w:rsidR="00753AF1" w:rsidRPr="00190378" w:rsidRDefault="00753AF1" w:rsidP="00753AF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916" w:type="dxa"/>
          </w:tcPr>
          <w:p w:rsidR="00753AF1" w:rsidRPr="00190378" w:rsidRDefault="00753AF1" w:rsidP="00753AF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</w:rPr>
              <w:t>60.00</w:t>
            </w:r>
          </w:p>
        </w:tc>
      </w:tr>
      <w:tr w:rsidR="00753AF1" w:rsidRPr="00190378" w:rsidTr="00753AF1">
        <w:trPr>
          <w:cantSplit/>
        </w:trPr>
        <w:tc>
          <w:tcPr>
            <w:tcW w:w="1984" w:type="dxa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572" w:type="dxa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190378">
              <w:rPr>
                <w:rFonts w:ascii="Angsana New" w:hAnsi="Angsana New" w:hint="cs"/>
                <w:szCs w:val="24"/>
                <w:cs/>
              </w:rPr>
              <w:t>โรงเรียนเอกชน</w:t>
            </w:r>
            <w:r w:rsidRPr="00190378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76" w:type="dxa"/>
          </w:tcPr>
          <w:p w:rsidR="00753AF1" w:rsidRPr="00190378" w:rsidRDefault="00753AF1" w:rsidP="00753AF1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94" w:type="dxa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753AF1" w:rsidRPr="00190378" w:rsidRDefault="00753AF1" w:rsidP="00753AF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190378">
              <w:rPr>
                <w:rFonts w:ascii="Angsana New" w:hAnsi="Angsana New"/>
                <w:szCs w:val="24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:rsidR="00753AF1" w:rsidRPr="00190378" w:rsidRDefault="00753AF1" w:rsidP="00753AF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916" w:type="dxa"/>
          </w:tcPr>
          <w:p w:rsidR="00753AF1" w:rsidRPr="00190378" w:rsidRDefault="00753AF1" w:rsidP="00753AF1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190378">
              <w:rPr>
                <w:rFonts w:ascii="Angsana New" w:hAnsi="Angsana New"/>
                <w:szCs w:val="24"/>
              </w:rPr>
              <w:t>48.97</w:t>
            </w:r>
          </w:p>
        </w:tc>
      </w:tr>
    </w:tbl>
    <w:p w:rsidR="00753AF1" w:rsidRPr="002E571F" w:rsidRDefault="00753AF1" w:rsidP="005D29D9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cs/>
          <w:lang w:val="en-US"/>
        </w:rPr>
      </w:pPr>
    </w:p>
    <w:p w:rsidR="00753AF1" w:rsidRDefault="00753AF1" w:rsidP="005D29D9">
      <w:pPr>
        <w:tabs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2.2.2</w:t>
      </w:r>
      <w:r w:rsidRPr="0064320C">
        <w:rPr>
          <w:rFonts w:ascii="Angsana New" w:hAnsi="Angsana New"/>
          <w:sz w:val="32"/>
          <w:szCs w:val="32"/>
        </w:rPr>
        <w:tab/>
      </w:r>
      <w:r w:rsidRPr="002E571F">
        <w:rPr>
          <w:rFonts w:ascii="Angsana New" w:hAnsi="Angsana New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งบการเงินระหว่างกาลรวมนี้จัดทำขึ้นโดยใช้หลักเกณฑ์เดียวกับงบการเงินรวมสำหรับปีสิ้นสุด</w:t>
      </w:r>
      <w:r w:rsidRPr="00C348F2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C348F2">
        <w:rPr>
          <w:rFonts w:ascii="Angsana New" w:hAnsi="Angsana New"/>
          <w:spacing w:val="-2"/>
          <w:sz w:val="32"/>
          <w:szCs w:val="32"/>
        </w:rPr>
        <w:t>31</w:t>
      </w:r>
      <w:r w:rsidRPr="00C348F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348F2">
        <w:rPr>
          <w:rFonts w:ascii="Angsana New" w:hAnsi="Angsana New"/>
          <w:spacing w:val="-2"/>
          <w:sz w:val="32"/>
          <w:szCs w:val="32"/>
        </w:rPr>
        <w:t>256</w:t>
      </w:r>
      <w:r w:rsidR="00940BAB">
        <w:rPr>
          <w:rFonts w:ascii="Angsana New" w:hAnsi="Angsana New"/>
          <w:spacing w:val="-2"/>
          <w:sz w:val="32"/>
          <w:szCs w:val="32"/>
        </w:rPr>
        <w:t>2</w:t>
      </w:r>
      <w:r w:rsidRPr="00C348F2">
        <w:rPr>
          <w:rFonts w:ascii="Angsana New" w:hAnsi="Angsana New"/>
          <w:spacing w:val="-2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:rsidR="00753AF1" w:rsidRPr="0064320C" w:rsidRDefault="00753AF1" w:rsidP="005D29D9">
      <w:pPr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:rsidR="00753AF1" w:rsidRPr="000B01E9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0B01E9">
        <w:rPr>
          <w:rFonts w:ascii="Angsana New" w:hAnsi="Angsana New"/>
          <w:sz w:val="32"/>
          <w:szCs w:val="32"/>
          <w:cs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0B01E9">
        <w:rPr>
          <w:rFonts w:ascii="Angsana New" w:hAnsi="Angsana New"/>
          <w:sz w:val="32"/>
          <w:szCs w:val="32"/>
          <w:cs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:rsidR="00753AF1" w:rsidRPr="000B01E9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:rsidR="00753AF1" w:rsidRPr="000B01E9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0B01E9">
        <w:rPr>
          <w:rFonts w:ascii="Angsana New" w:hAnsi="Angsana New"/>
          <w:sz w:val="32"/>
          <w:szCs w:val="32"/>
          <w:cs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0B01E9">
        <w:rPr>
          <w:rFonts w:ascii="Angsana New" w:hAnsi="Angsana New"/>
          <w:sz w:val="32"/>
          <w:szCs w:val="32"/>
          <w:cs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:rsidR="00753AF1" w:rsidRPr="000B01E9" w:rsidRDefault="00753AF1" w:rsidP="005D29D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:rsidR="00753AF1" w:rsidRPr="000B01E9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3D4CE0">
        <w:rPr>
          <w:rFonts w:ascii="Angsana New" w:hAnsi="Angsana New"/>
          <w:spacing w:val="4"/>
          <w:sz w:val="32"/>
          <w:szCs w:val="32"/>
          <w:cs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3D4CE0">
        <w:rPr>
          <w:rFonts w:ascii="Angsana New" w:hAnsi="Angsana New"/>
          <w:spacing w:val="4"/>
          <w:sz w:val="32"/>
          <w:szCs w:val="32"/>
          <w:cs/>
        </w:rPr>
        <w:t>.</w:t>
      </w:r>
      <w:r>
        <w:rPr>
          <w:rFonts w:ascii="Angsana New" w:hAnsi="Angsana New" w:hint="cs"/>
          <w:spacing w:val="4"/>
          <w:sz w:val="32"/>
          <w:szCs w:val="32"/>
          <w:cs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0B01E9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0B01E9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0B01E9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53AF1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pacing w:val="4"/>
          <w:sz w:val="32"/>
          <w:szCs w:val="32"/>
        </w:rPr>
      </w:pPr>
    </w:p>
    <w:p w:rsidR="00753AF1" w:rsidRPr="002E571F" w:rsidRDefault="00753AF1" w:rsidP="005D29D9">
      <w:pPr>
        <w:tabs>
          <w:tab w:val="left" w:pos="851"/>
          <w:tab w:val="left" w:pos="1418"/>
        </w:tabs>
        <w:spacing w:line="360" w:lineRule="exact"/>
        <w:ind w:left="567" w:hanging="283"/>
        <w:jc w:val="thaiDistribute"/>
        <w:rPr>
          <w:rFonts w:ascii="Angsana New" w:hAnsi="Angsana New"/>
          <w:sz w:val="32"/>
          <w:szCs w:val="32"/>
          <w:cs/>
        </w:rPr>
      </w:pPr>
      <w:r w:rsidRPr="00E82779">
        <w:rPr>
          <w:rFonts w:ascii="Angsana New" w:hAnsi="Angsana New"/>
          <w:sz w:val="32"/>
          <w:szCs w:val="32"/>
        </w:rPr>
        <w:t>2</w:t>
      </w:r>
      <w:r w:rsidRPr="0090233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Pr="00E82779">
        <w:rPr>
          <w:rFonts w:ascii="Angsana New" w:hAnsi="Angsana New"/>
          <w:sz w:val="32"/>
          <w:szCs w:val="32"/>
        </w:rPr>
        <w:t xml:space="preserve">    </w:t>
      </w:r>
      <w:r w:rsidRPr="00F852EE">
        <w:rPr>
          <w:rFonts w:ascii="Angsana New" w:hAnsi="Angsana New"/>
          <w:sz w:val="32"/>
          <w:szCs w:val="32"/>
        </w:rPr>
        <w:tab/>
      </w:r>
      <w:r w:rsidRPr="002E571F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2E571F">
        <w:rPr>
          <w:rFonts w:ascii="Angsana New" w:hAnsi="Angsana New" w:hint="cs"/>
          <w:sz w:val="32"/>
          <w:szCs w:val="32"/>
          <w:cs/>
        </w:rPr>
        <w:t>งวด</w:t>
      </w:r>
      <w:r w:rsidRPr="002E571F">
        <w:rPr>
          <w:rFonts w:ascii="Angsana New" w:hAnsi="Angsana New"/>
          <w:sz w:val="32"/>
          <w:szCs w:val="32"/>
          <w:cs/>
        </w:rPr>
        <w:t>ปัจจุบัน</w:t>
      </w:r>
    </w:p>
    <w:p w:rsidR="00753AF1" w:rsidRPr="007936A8" w:rsidRDefault="00753AF1" w:rsidP="005D29D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936A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B22A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 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936A8">
        <w:rPr>
          <w:rFonts w:asciiTheme="majorBidi" w:hAnsiTheme="majorBidi" w:cstheme="majorBidi"/>
          <w:sz w:val="32"/>
          <w:szCs w:val="32"/>
        </w:rPr>
        <w:t xml:space="preserve">2563 </w:t>
      </w:r>
      <w:r w:rsidRPr="007936A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EC4234" w:rsidRDefault="00753AF1" w:rsidP="003959DF">
      <w:pPr>
        <w:spacing w:line="380" w:lineRule="exact"/>
        <w:ind w:left="851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936A8">
        <w:rPr>
          <w:rFonts w:asciiTheme="majorBidi" w:hAnsiTheme="majorBidi" w:cstheme="majorBidi"/>
          <w:sz w:val="32"/>
          <w:szCs w:val="32"/>
          <w:cs/>
        </w:rPr>
        <w:tab/>
      </w:r>
    </w:p>
    <w:p w:rsidR="00753AF1" w:rsidRPr="007936A8" w:rsidRDefault="00753AF1" w:rsidP="003957E6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36A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753AF1" w:rsidRPr="007936A8" w:rsidRDefault="00753AF1" w:rsidP="003959DF">
      <w:pPr>
        <w:tabs>
          <w:tab w:val="left" w:pos="1440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มาตรฐานและการตีความมาตรฐาน จำนวน </w:t>
      </w:r>
      <w:r w:rsidRPr="007936A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7178" w:type="dxa"/>
        <w:tblInd w:w="1304" w:type="dxa"/>
        <w:tblLook w:val="01E0" w:firstRow="1" w:lastRow="1" w:firstColumn="1" w:lastColumn="1" w:noHBand="0" w:noVBand="0"/>
      </w:tblPr>
      <w:tblGrid>
        <w:gridCol w:w="1384"/>
        <w:gridCol w:w="5794"/>
      </w:tblGrid>
      <w:tr w:rsidR="00753AF1" w:rsidRPr="007936A8" w:rsidTr="00192C6D">
        <w:trPr>
          <w:trHeight w:val="68"/>
        </w:trPr>
        <w:tc>
          <w:tcPr>
            <w:tcW w:w="7174" w:type="dxa"/>
            <w:gridSpan w:val="2"/>
            <w:hideMark/>
          </w:tcPr>
          <w:p w:rsidR="00753AF1" w:rsidRPr="007936A8" w:rsidRDefault="00753AF1" w:rsidP="00753AF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53AF1" w:rsidRPr="007936A8" w:rsidTr="00192C6D">
        <w:tc>
          <w:tcPr>
            <w:tcW w:w="1384" w:type="dxa"/>
            <w:hideMark/>
          </w:tcPr>
          <w:p w:rsidR="00753AF1" w:rsidRPr="007936A8" w:rsidRDefault="00753AF1" w:rsidP="00753AF1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:rsidR="00753AF1" w:rsidRPr="007936A8" w:rsidRDefault="00753AF1" w:rsidP="00753AF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753AF1" w:rsidRPr="007936A8" w:rsidTr="00192C6D">
        <w:tc>
          <w:tcPr>
            <w:tcW w:w="1384" w:type="dxa"/>
            <w:hideMark/>
          </w:tcPr>
          <w:p w:rsidR="00753AF1" w:rsidRPr="007936A8" w:rsidRDefault="00753AF1" w:rsidP="00753AF1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:rsidR="00753AF1" w:rsidRPr="007936A8" w:rsidRDefault="00753AF1" w:rsidP="00753AF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753AF1" w:rsidRPr="007936A8" w:rsidTr="00192C6D">
        <w:tc>
          <w:tcPr>
            <w:tcW w:w="7174" w:type="dxa"/>
            <w:gridSpan w:val="2"/>
            <w:hideMark/>
          </w:tcPr>
          <w:p w:rsidR="00753AF1" w:rsidRPr="007936A8" w:rsidRDefault="00753AF1" w:rsidP="00753AF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53AF1" w:rsidRPr="007936A8" w:rsidTr="00192C6D">
        <w:tc>
          <w:tcPr>
            <w:tcW w:w="1384" w:type="dxa"/>
            <w:hideMark/>
          </w:tcPr>
          <w:p w:rsidR="00753AF1" w:rsidRPr="007936A8" w:rsidRDefault="00753AF1" w:rsidP="00753AF1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:rsidR="00753AF1" w:rsidRPr="007936A8" w:rsidRDefault="00753AF1" w:rsidP="00753AF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753AF1" w:rsidRPr="007936A8" w:rsidTr="00192C6D">
        <w:tc>
          <w:tcPr>
            <w:tcW w:w="7174" w:type="dxa"/>
            <w:gridSpan w:val="2"/>
            <w:hideMark/>
          </w:tcPr>
          <w:p w:rsidR="00753AF1" w:rsidRPr="007936A8" w:rsidRDefault="00753AF1" w:rsidP="00753AF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36A8">
              <w:rPr>
                <w:rFonts w:asciiTheme="majorBidi" w:hAnsiTheme="majorBidi"/>
                <w:sz w:val="32"/>
                <w:szCs w:val="32"/>
                <w:cs/>
              </w:rPr>
              <w:br w:type="page"/>
            </w: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53AF1" w:rsidRPr="007936A8" w:rsidTr="00192C6D">
        <w:tc>
          <w:tcPr>
            <w:tcW w:w="1384" w:type="dxa"/>
            <w:hideMark/>
          </w:tcPr>
          <w:p w:rsidR="00753AF1" w:rsidRPr="007936A8" w:rsidRDefault="00753AF1" w:rsidP="00753AF1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:rsidR="00753AF1" w:rsidRPr="007936A8" w:rsidRDefault="00753AF1" w:rsidP="00753AF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53AF1" w:rsidRPr="007936A8" w:rsidTr="00192C6D">
        <w:tc>
          <w:tcPr>
            <w:tcW w:w="1384" w:type="dxa"/>
            <w:hideMark/>
          </w:tcPr>
          <w:p w:rsidR="00753AF1" w:rsidRPr="007936A8" w:rsidRDefault="00753AF1" w:rsidP="00753AF1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:rsidR="00753AF1" w:rsidRPr="007936A8" w:rsidRDefault="00753AF1" w:rsidP="00753AF1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36A8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53AF1" w:rsidRDefault="00753AF1" w:rsidP="003959DF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936A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936A8">
        <w:rPr>
          <w:rFonts w:asciiTheme="majorBidi" w:hAnsiTheme="majorBidi"/>
          <w:sz w:val="32"/>
          <w:szCs w:val="32"/>
          <w:cs/>
        </w:rPr>
        <w:t>(</w:t>
      </w:r>
      <w:r w:rsidRPr="007936A8">
        <w:rPr>
          <w:rFonts w:asciiTheme="majorBidi" w:hAnsiTheme="majorBidi" w:cstheme="majorBidi"/>
          <w:sz w:val="32"/>
          <w:szCs w:val="32"/>
        </w:rPr>
        <w:t>Business Model</w:t>
      </w:r>
      <w:r w:rsidRPr="007936A8">
        <w:rPr>
          <w:rFonts w:asciiTheme="majorBidi" w:hAnsiTheme="majorBidi"/>
          <w:sz w:val="32"/>
          <w:szCs w:val="32"/>
          <w:cs/>
        </w:rPr>
        <w:t>)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74635" w:rsidRDefault="00E74635" w:rsidP="003959DF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947E31" w:rsidRDefault="00947E31" w:rsidP="003959DF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47E31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95053B">
        <w:rPr>
          <w:rFonts w:asciiTheme="majorBidi" w:hAnsiTheme="majorBidi"/>
          <w:sz w:val="32"/>
          <w:szCs w:val="32"/>
        </w:rPr>
        <w:t>1</w:t>
      </w:r>
      <w:r w:rsidRPr="00947E31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95053B">
        <w:rPr>
          <w:rFonts w:asciiTheme="majorBidi" w:hAnsiTheme="majorBidi"/>
          <w:sz w:val="32"/>
          <w:szCs w:val="32"/>
        </w:rPr>
        <w:t>2563</w:t>
      </w:r>
      <w:r w:rsidRPr="00947E31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4522AA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947E31">
        <w:rPr>
          <w:rFonts w:asciiTheme="majorBidi" w:hAnsiTheme="majorBidi"/>
          <w:sz w:val="32"/>
          <w:szCs w:val="32"/>
          <w:cs/>
        </w:rPr>
        <w:t>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947E31">
        <w:rPr>
          <w:rFonts w:asciiTheme="majorBidi" w:hAnsiTheme="majorBidi" w:cstheme="majorBidi"/>
          <w:sz w:val="32"/>
          <w:szCs w:val="32"/>
        </w:rPr>
        <w:t xml:space="preserve">Modified Retrospective Approach) </w:t>
      </w:r>
      <w:r w:rsidRPr="00947E31">
        <w:rPr>
          <w:rFonts w:asciiTheme="majorBidi" w:hAnsiTheme="majorBidi"/>
          <w:sz w:val="32"/>
          <w:szCs w:val="32"/>
          <w:cs/>
        </w:rPr>
        <w:t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4</w:t>
      </w:r>
    </w:p>
    <w:p w:rsidR="003959DF" w:rsidRPr="007936A8" w:rsidRDefault="003959DF" w:rsidP="003959DF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753AF1" w:rsidRPr="007936A8" w:rsidRDefault="00753AF1" w:rsidP="003959DF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36A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7936A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7936A8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753AF1" w:rsidRPr="007936A8" w:rsidRDefault="00753AF1" w:rsidP="003959DF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92C6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Pr="00192C6D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192C6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ใช้แทนมาตรฐานการบัญชี ฉบับที่ </w:t>
      </w:r>
      <w:r w:rsidRPr="00192C6D">
        <w:rPr>
          <w:rFonts w:asciiTheme="majorBidi" w:hAnsiTheme="majorBidi" w:cstheme="majorBidi"/>
          <w:spacing w:val="-6"/>
          <w:sz w:val="32"/>
          <w:szCs w:val="32"/>
        </w:rPr>
        <w:t>17</w:t>
      </w:r>
      <w:r w:rsidRPr="00192C6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สัญญาเช่า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936A8">
        <w:rPr>
          <w:rFonts w:asciiTheme="majorBidi" w:hAnsiTheme="majorBidi" w:cstheme="majorBidi"/>
          <w:sz w:val="32"/>
          <w:szCs w:val="32"/>
        </w:rPr>
        <w:t xml:space="preserve">12 </w:t>
      </w:r>
      <w:r w:rsidRPr="007936A8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753AF1" w:rsidRDefault="00753AF1" w:rsidP="003959DF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959D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959DF">
        <w:rPr>
          <w:rFonts w:asciiTheme="majorBidi" w:hAnsiTheme="majorBidi" w:cstheme="majorBidi"/>
          <w:spacing w:val="-4"/>
          <w:sz w:val="32"/>
          <w:szCs w:val="32"/>
        </w:rPr>
        <w:t xml:space="preserve">17 </w:t>
      </w:r>
      <w:r w:rsidRPr="003959DF">
        <w:rPr>
          <w:rFonts w:asciiTheme="majorBidi" w:hAnsiTheme="majorBidi" w:cstheme="majorBidi"/>
          <w:spacing w:val="-4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</w:t>
      </w:r>
      <w:r w:rsidRPr="00081AB1">
        <w:rPr>
          <w:rFonts w:asciiTheme="majorBidi" w:hAnsiTheme="majorBidi" w:cstheme="majorBidi"/>
          <w:sz w:val="32"/>
          <w:szCs w:val="32"/>
          <w:cs/>
        </w:rPr>
        <w:t xml:space="preserve">หลักการเช่นเดียวกันกับมาตรฐานการบัญชีฉบับที่ </w:t>
      </w:r>
      <w:r w:rsidRPr="00081AB1">
        <w:rPr>
          <w:rFonts w:asciiTheme="majorBidi" w:hAnsiTheme="majorBidi" w:cstheme="majorBidi"/>
          <w:sz w:val="32"/>
          <w:szCs w:val="32"/>
        </w:rPr>
        <w:t>17</w:t>
      </w:r>
    </w:p>
    <w:p w:rsidR="00E74635" w:rsidRPr="00081AB1" w:rsidRDefault="00E74635" w:rsidP="003959DF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385ACD" w:rsidRPr="00385ACD" w:rsidRDefault="00385ACD" w:rsidP="00385ACD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85ACD">
        <w:rPr>
          <w:rFonts w:asciiTheme="majorBidi" w:hAnsiTheme="majorBidi" w:cstheme="majorBidi"/>
          <w:sz w:val="32"/>
          <w:szCs w:val="32"/>
        </w:rPr>
        <w:tab/>
      </w:r>
      <w:r w:rsidRPr="00385AC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5053B">
        <w:rPr>
          <w:rFonts w:asciiTheme="majorBidi" w:hAnsiTheme="majorBidi" w:cstheme="majorBidi"/>
          <w:sz w:val="32"/>
          <w:szCs w:val="32"/>
        </w:rPr>
        <w:t>1</w:t>
      </w:r>
      <w:r w:rsidRPr="00385ACD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95053B">
        <w:rPr>
          <w:rFonts w:asciiTheme="majorBidi" w:hAnsiTheme="majorBidi" w:cstheme="majorBidi"/>
          <w:sz w:val="32"/>
          <w:szCs w:val="32"/>
        </w:rPr>
        <w:t>2563</w:t>
      </w:r>
      <w:r w:rsidRPr="00385ACD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4522A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85ACD">
        <w:rPr>
          <w:rFonts w:asciiTheme="majorBidi" w:hAnsiTheme="majorBidi" w:cstheme="majorBidi" w:hint="cs"/>
          <w:sz w:val="32"/>
          <w:szCs w:val="32"/>
          <w:cs/>
        </w:rPr>
        <w:t xml:space="preserve">ได้นำมาตรฐานการรายงานทางการเงินฉบับที่ </w:t>
      </w:r>
      <w:r w:rsidRPr="00385ACD">
        <w:rPr>
          <w:rFonts w:asciiTheme="majorBidi" w:hAnsiTheme="majorBidi" w:cstheme="majorBidi"/>
          <w:sz w:val="32"/>
          <w:szCs w:val="32"/>
        </w:rPr>
        <w:t>16</w:t>
      </w:r>
      <w:r w:rsidRPr="00385ACD">
        <w:rPr>
          <w:rFonts w:asciiTheme="majorBidi" w:hAnsiTheme="majorBidi" w:cstheme="majorBidi" w:hint="cs"/>
          <w:sz w:val="32"/>
          <w:szCs w:val="32"/>
          <w:cs/>
        </w:rPr>
        <w:t xml:space="preserve"> มาใช้โดย</w:t>
      </w:r>
      <w:r w:rsidRPr="00385ACD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บริษัทรับรู้ผลกระทบสะสมจากการนำมาตรฐานการรายงานทางการเงินฉบับนี้มาปฏิบัติใช้เป็นครั้งแรก</w:t>
      </w:r>
      <w:r w:rsidRPr="00385ACD">
        <w:rPr>
          <w:rFonts w:asciiTheme="majorBidi" w:hAnsiTheme="majorBidi" w:cstheme="majorBidi" w:hint="cs"/>
          <w:sz w:val="32"/>
          <w:szCs w:val="32"/>
          <w:cs/>
        </w:rPr>
        <w:t xml:space="preserve"> โดยไม่ปรับย้อนหลังงบการเงินปีก่อนที่แสดงเปรียบเทียบ ทั้งนี้ บริษัท</w:t>
      </w:r>
      <w:r w:rsidR="004522A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85ACD">
        <w:rPr>
          <w:rFonts w:asciiTheme="majorBidi" w:hAnsiTheme="majorBidi" w:cstheme="majorBidi" w:hint="cs"/>
          <w:sz w:val="32"/>
          <w:szCs w:val="32"/>
          <w:cs/>
        </w:rPr>
        <w:t>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</w:t>
      </w:r>
      <w:r w:rsidRPr="00385ACD">
        <w:rPr>
          <w:rFonts w:asciiTheme="majorBidi" w:hAnsiTheme="majorBidi" w:cstheme="majorBidi"/>
          <w:sz w:val="32"/>
          <w:szCs w:val="32"/>
        </w:rPr>
        <w:t xml:space="preserve"> 1</w:t>
      </w:r>
      <w:r w:rsidRPr="00385ACD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Pr="00385ACD">
        <w:rPr>
          <w:rFonts w:asciiTheme="majorBidi" w:hAnsiTheme="majorBidi" w:cstheme="majorBidi"/>
          <w:sz w:val="32"/>
          <w:szCs w:val="32"/>
        </w:rPr>
        <w:t xml:space="preserve"> 2563</w:t>
      </w:r>
      <w:r w:rsidRPr="00385ACD">
        <w:rPr>
          <w:rFonts w:asciiTheme="majorBidi" w:hAnsiTheme="majorBidi" w:cstheme="majorBidi" w:hint="cs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</w:t>
      </w:r>
      <w:r w:rsidR="004522A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85ACD">
        <w:rPr>
          <w:rFonts w:asciiTheme="majorBidi" w:hAnsiTheme="majorBidi" w:cstheme="majorBidi" w:hint="cs"/>
          <w:sz w:val="32"/>
          <w:szCs w:val="32"/>
          <w:cs/>
        </w:rPr>
        <w:t xml:space="preserve">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:rsidR="00385ACD" w:rsidRDefault="00385ACD" w:rsidP="00385ACD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85ACD">
        <w:rPr>
          <w:rFonts w:asciiTheme="majorBidi" w:hAnsiTheme="majorBidi" w:cstheme="majorBidi" w:hint="cs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ผลกระทบของการเปลี่ยนแปลงนโยบายการบัญชีแสดงอยู่ในหมายเหตุงบการเงินระหว่างกาลข้อ </w:t>
      </w:r>
      <w:r w:rsidRPr="00385ACD">
        <w:rPr>
          <w:rFonts w:asciiTheme="majorBidi" w:hAnsiTheme="majorBidi" w:cstheme="majorBidi"/>
          <w:sz w:val="32"/>
          <w:szCs w:val="32"/>
        </w:rPr>
        <w:t>4</w:t>
      </w:r>
    </w:p>
    <w:p w:rsidR="00A672CB" w:rsidRDefault="00A672CB" w:rsidP="00385ACD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947E31" w:rsidRPr="00B55738" w:rsidRDefault="00947E31" w:rsidP="00947E31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2019 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(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COVID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-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19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)</w:t>
      </w:r>
    </w:p>
    <w:p w:rsidR="00947E31" w:rsidRPr="00B55738" w:rsidRDefault="00947E31" w:rsidP="00947E31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5738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sz w:val="32"/>
          <w:szCs w:val="32"/>
        </w:rPr>
        <w:t>2019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55738">
        <w:rPr>
          <w:rFonts w:asciiTheme="majorBidi" w:hAnsiTheme="majorBidi" w:cstheme="majorBidi"/>
          <w:sz w:val="32"/>
          <w:szCs w:val="32"/>
        </w:rPr>
        <w:t>COVID</w:t>
      </w:r>
      <w:r w:rsidRPr="00B55738">
        <w:rPr>
          <w:rFonts w:asciiTheme="majorBidi" w:hAnsiTheme="majorBidi" w:cstheme="majorBidi"/>
          <w:sz w:val="32"/>
          <w:szCs w:val="32"/>
          <w:cs/>
        </w:rPr>
        <w:t>-</w:t>
      </w:r>
      <w:r w:rsidRPr="00B55738">
        <w:rPr>
          <w:rFonts w:asciiTheme="majorBidi" w:hAnsiTheme="majorBidi" w:cstheme="majorBidi"/>
          <w:sz w:val="32"/>
          <w:szCs w:val="32"/>
        </w:rPr>
        <w:t>19</w:t>
      </w:r>
      <w:r w:rsidRPr="00B55738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947E31" w:rsidRPr="00B55738" w:rsidRDefault="00947E31" w:rsidP="00947E31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5738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22 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1 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31 </w:t>
      </w:r>
      <w:r w:rsidRPr="00B5573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947E31" w:rsidRPr="00B55738" w:rsidRDefault="00947E31" w:rsidP="00947E31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55738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:rsidR="00385ACD" w:rsidRDefault="00947E31" w:rsidP="00192C6D">
      <w:pPr>
        <w:tabs>
          <w:tab w:val="left" w:pos="284"/>
        </w:tabs>
        <w:spacing w:line="380" w:lineRule="exact"/>
        <w:ind w:left="1701" w:hanging="28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 w:rsidR="00192C6D">
        <w:rPr>
          <w:rFonts w:asciiTheme="majorBidi" w:hAnsiTheme="majorBidi" w:cstheme="majorBidi"/>
          <w:sz w:val="32"/>
          <w:szCs w:val="32"/>
          <w:cs/>
        </w:rPr>
        <w:tab/>
      </w:r>
      <w:r w:rsidRPr="000F5FF4">
        <w:rPr>
          <w:rFonts w:asciiTheme="majorBidi" w:hAnsiTheme="majorBidi" w:cstheme="majorBidi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0F5FF4">
        <w:rPr>
          <w:rFonts w:asciiTheme="majorBidi" w:hAnsiTheme="majorBidi" w:cstheme="majorBidi"/>
          <w:sz w:val="32"/>
          <w:szCs w:val="32"/>
        </w:rPr>
        <w:t>Forward</w:t>
      </w:r>
      <w:r w:rsidRPr="000F5FF4">
        <w:rPr>
          <w:rFonts w:asciiTheme="majorBidi" w:hAnsiTheme="majorBidi" w:cstheme="majorBidi"/>
          <w:sz w:val="32"/>
          <w:szCs w:val="32"/>
          <w:cs/>
        </w:rPr>
        <w:t>-</w:t>
      </w:r>
      <w:r w:rsidRPr="000F5FF4">
        <w:rPr>
          <w:rFonts w:asciiTheme="majorBidi" w:hAnsiTheme="majorBidi" w:cstheme="majorBidi"/>
          <w:sz w:val="32"/>
          <w:szCs w:val="32"/>
        </w:rPr>
        <w:t>looking information</w:t>
      </w:r>
      <w:r w:rsidRPr="000F5FF4">
        <w:rPr>
          <w:rFonts w:asciiTheme="majorBidi" w:hAnsiTheme="majorBidi" w:cstheme="majorBidi"/>
          <w:sz w:val="32"/>
          <w:szCs w:val="32"/>
          <w:cs/>
        </w:rPr>
        <w:t>) 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:rsidR="00E74635" w:rsidRDefault="00E74635" w:rsidP="00947E31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C4234" w:rsidRDefault="00EC4234" w:rsidP="00D23340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947E31" w:rsidRPr="00E74635" w:rsidRDefault="00E74635" w:rsidP="00B206A4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3. </w:t>
      </w:r>
      <w:r w:rsidR="00D233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47E31" w:rsidRPr="00E7463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3D53AF" w:rsidRPr="00E74635" w:rsidRDefault="00947E31" w:rsidP="00B206A4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 w:cs="Angsana New"/>
          <w:sz w:val="32"/>
          <w:szCs w:val="32"/>
        </w:rPr>
      </w:pPr>
      <w:r w:rsidRPr="00E74635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74635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E74635">
        <w:rPr>
          <w:rFonts w:ascii="Angsana New" w:hAnsi="Angsana New" w:cs="Angsana New"/>
          <w:sz w:val="32"/>
          <w:szCs w:val="32"/>
        </w:rPr>
        <w:t xml:space="preserve">31 </w:t>
      </w:r>
      <w:r w:rsidRPr="00E7463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74635">
        <w:rPr>
          <w:rFonts w:ascii="Angsana New" w:hAnsi="Angsana New" w:cs="Angsana New"/>
          <w:sz w:val="32"/>
          <w:szCs w:val="32"/>
        </w:rPr>
        <w:t>2562</w:t>
      </w:r>
      <w:r w:rsidRPr="00E74635">
        <w:rPr>
          <w:rFonts w:ascii="Angsana New" w:hAnsi="Angsana New" w:cs="Angsana New"/>
          <w:sz w:val="32"/>
          <w:szCs w:val="32"/>
          <w:cs/>
        </w:rPr>
        <w:t xml:space="preserve"> ยกเว้นการเปลี่ยนแปลงนโยบายการบัญชีที่กล่าวต่อไปนี้</w:t>
      </w:r>
    </w:p>
    <w:p w:rsidR="00947E31" w:rsidRPr="00E74635" w:rsidRDefault="00947E31" w:rsidP="00B206A4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</w:rPr>
        <w:t>3.1</w:t>
      </w:r>
      <w:r w:rsidRPr="00E74635">
        <w:rPr>
          <w:rFonts w:ascii="Angsana New" w:hAnsi="Angsana New"/>
          <w:sz w:val="32"/>
          <w:szCs w:val="32"/>
        </w:rPr>
        <w:tab/>
      </w:r>
      <w:r w:rsidRPr="00E7463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</w:t>
      </w:r>
    </w:p>
    <w:p w:rsidR="00947E31" w:rsidRPr="00E74635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:rsidR="00947E31" w:rsidRPr="00E74635" w:rsidRDefault="00947E31" w:rsidP="00B206A4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</w:rPr>
        <w:t>(1)</w:t>
      </w:r>
      <w:r w:rsidRPr="00E74635">
        <w:rPr>
          <w:rFonts w:ascii="Angsana New" w:hAnsi="Angsana New"/>
          <w:sz w:val="32"/>
          <w:szCs w:val="32"/>
        </w:rPr>
        <w:tab/>
      </w:r>
      <w:r w:rsidRPr="00E74635">
        <w:rPr>
          <w:rFonts w:ascii="Angsana New" w:hAnsi="Angsana New"/>
          <w:sz w:val="32"/>
          <w:szCs w:val="32"/>
          <w:cs/>
        </w:rPr>
        <w:t>การจัดประเภทรายการและวัดมูลค่า</w:t>
      </w:r>
    </w:p>
    <w:p w:rsidR="00947E31" w:rsidRPr="00E74635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4522AA">
        <w:rPr>
          <w:rFonts w:ascii="Angsana New" w:hAnsi="Angsana New" w:hint="cs"/>
          <w:sz w:val="32"/>
          <w:szCs w:val="32"/>
          <w:cs/>
        </w:rPr>
        <w:t xml:space="preserve"> </w:t>
      </w:r>
      <w:r w:rsidRPr="00E74635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การจัดประเภทดังกล่าวจะขึ้นอยู่กับโมเดลธุรกิจของบริษัทและบริษัทย่อยในการจัดการสินทรัพย์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947E31" w:rsidRPr="00E74635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:rsidR="00947E31" w:rsidRPr="00E74635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947E31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D23340" w:rsidRPr="00E74635" w:rsidRDefault="00D23340" w:rsidP="00B206A4">
      <w:pPr>
        <w:spacing w:line="380" w:lineRule="exact"/>
        <w:ind w:left="1985" w:firstLine="567"/>
        <w:jc w:val="thaiDistribute"/>
        <w:rPr>
          <w:rFonts w:ascii="Angsana New" w:hAnsi="Angsana New"/>
          <w:sz w:val="32"/>
          <w:szCs w:val="32"/>
        </w:rPr>
      </w:pPr>
    </w:p>
    <w:p w:rsidR="003F699C" w:rsidRDefault="00947E31" w:rsidP="00B206A4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74635">
        <w:rPr>
          <w:rFonts w:ascii="Angsana New" w:hAnsi="Angsana New"/>
          <w:sz w:val="32"/>
          <w:szCs w:val="32"/>
        </w:rPr>
        <w:t>(2)</w:t>
      </w:r>
      <w:r w:rsidRPr="00E74635">
        <w:rPr>
          <w:rFonts w:ascii="Angsana New" w:hAnsi="Angsana New"/>
          <w:sz w:val="32"/>
          <w:szCs w:val="32"/>
        </w:rPr>
        <w:tab/>
      </w:r>
      <w:r w:rsidRPr="00E74635">
        <w:rPr>
          <w:rFonts w:ascii="Angsana New" w:hAnsi="Angsana New"/>
          <w:sz w:val="32"/>
          <w:szCs w:val="32"/>
          <w:cs/>
        </w:rPr>
        <w:t>การด้อยค่าของสินทรัพย์ทางการเงิ</w:t>
      </w:r>
      <w:r w:rsidR="00BD2ABF">
        <w:rPr>
          <w:rFonts w:ascii="Angsana New" w:hAnsi="Angsana New" w:hint="cs"/>
          <w:sz w:val="32"/>
          <w:szCs w:val="32"/>
          <w:cs/>
        </w:rPr>
        <w:t>น</w:t>
      </w:r>
    </w:p>
    <w:p w:rsidR="00947E31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:rsidR="00D23340" w:rsidRDefault="00D23340" w:rsidP="00B206A4">
      <w:pPr>
        <w:spacing w:line="380" w:lineRule="exact"/>
        <w:ind w:left="1985" w:hanging="567"/>
        <w:jc w:val="thaiDistribute"/>
        <w:rPr>
          <w:rFonts w:ascii="Angsana New" w:hAnsi="Angsana New"/>
          <w:sz w:val="32"/>
          <w:szCs w:val="32"/>
        </w:rPr>
      </w:pPr>
    </w:p>
    <w:p w:rsidR="00947E31" w:rsidRPr="00E74635" w:rsidRDefault="00947E31" w:rsidP="00B206A4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</w:rPr>
        <w:t>(3)</w:t>
      </w:r>
      <w:r w:rsidRPr="00E74635">
        <w:rPr>
          <w:rFonts w:ascii="Angsana New" w:hAnsi="Angsana New"/>
          <w:sz w:val="32"/>
          <w:szCs w:val="32"/>
        </w:rPr>
        <w:tab/>
      </w:r>
      <w:r w:rsidRPr="00E74635">
        <w:rPr>
          <w:rFonts w:ascii="Angsana New" w:hAnsi="Angsana New"/>
          <w:sz w:val="32"/>
          <w:szCs w:val="32"/>
          <w:cs/>
        </w:rPr>
        <w:t>การบัญชีป้องกันความเสี่ยง</w:t>
      </w:r>
    </w:p>
    <w:p w:rsidR="00947E31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  <w:cs/>
        </w:rPr>
        <w:t xml:space="preserve">บริษัทได้ถือปฏิบัติตามมาตรฐานการรายงานทางการเงิน ฉบับที่ </w:t>
      </w:r>
      <w:r w:rsidRPr="00E74635">
        <w:rPr>
          <w:rFonts w:ascii="Angsana New" w:hAnsi="Angsana New"/>
          <w:sz w:val="32"/>
          <w:szCs w:val="32"/>
        </w:rPr>
        <w:t>9</w:t>
      </w:r>
      <w:r w:rsidRPr="00E74635">
        <w:rPr>
          <w:rFonts w:ascii="Angsana New" w:hAnsi="Angsana New"/>
          <w:sz w:val="32"/>
          <w:szCs w:val="32"/>
          <w:cs/>
        </w:rPr>
        <w:t xml:space="preserve"> ในเรื่องการบัญชีป้องกันความเสี่ยง ซึ่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:rsidR="003D53AF" w:rsidRDefault="003D53AF" w:rsidP="00B206A4">
      <w:pPr>
        <w:spacing w:line="380" w:lineRule="exact"/>
        <w:ind w:left="1985" w:firstLine="567"/>
        <w:jc w:val="thaiDistribute"/>
        <w:rPr>
          <w:rFonts w:ascii="Angsana New" w:hAnsi="Angsana New"/>
          <w:sz w:val="32"/>
          <w:szCs w:val="32"/>
        </w:rPr>
      </w:pPr>
    </w:p>
    <w:p w:rsidR="00B206A4" w:rsidRPr="00E74635" w:rsidRDefault="00B206A4" w:rsidP="00B206A4">
      <w:pPr>
        <w:spacing w:line="380" w:lineRule="exact"/>
        <w:ind w:left="1985" w:firstLine="567"/>
        <w:jc w:val="thaiDistribute"/>
        <w:rPr>
          <w:rFonts w:ascii="Angsana New" w:hAnsi="Angsana New"/>
          <w:sz w:val="32"/>
          <w:szCs w:val="32"/>
        </w:rPr>
      </w:pPr>
    </w:p>
    <w:p w:rsidR="00947E31" w:rsidRPr="00E74635" w:rsidRDefault="00947E31" w:rsidP="00B206A4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  <w:cs/>
        </w:rPr>
        <w:lastRenderedPageBreak/>
        <w:t>การป้องกันความเสี่ยงจากมูลค่ายุติธรรม</w:t>
      </w:r>
    </w:p>
    <w:p w:rsidR="00947E31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E74635">
        <w:rPr>
          <w:rFonts w:ascii="Angsana New" w:hAnsi="Angsana New"/>
          <w:sz w:val="32"/>
          <w:szCs w:val="32"/>
          <w:cs/>
        </w:rPr>
        <w:t>ในกรณีที่ตราสารอนุพันธ์ถูกใช้ในการป้องกันความเสี่ยงต่อการเปลี่ยนแปลงในมูลค่ายุติธรรมของสินทรัพย์ หนี้สิน หรือข้อผูกมัดที่ยังไม่มีการรับรู้ กำไรหรือขาดทุนจากการตีราคาตามมูลค่ายุติธรรมหรือองค์ประกอบที่เป็นเงินตราต่างประเทศของเครื่องมือทางการเงินที่ใช้ป้องกันความเสี่ยงถูกบันทึกในกำไรหรือขาดทุน รายการที่ได้รับการป้องกันความเสี่ยงตีราคาตามมูลค่ายุติธรรมเพื่อให้สอดคล้องกับความเสี่ยงที่มีการป้องกัน  กำไรหรือขาดทุนที่เกิดขึ้นถูกบันทึกในกำไรหรือขาดทุน</w:t>
      </w:r>
    </w:p>
    <w:p w:rsidR="00DF39EB" w:rsidRPr="00E74635" w:rsidRDefault="00DF39EB" w:rsidP="00174E7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947E31" w:rsidRPr="00274155" w:rsidRDefault="00947E31" w:rsidP="00DF39E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74155">
        <w:rPr>
          <w:rFonts w:asciiTheme="majorBidi" w:hAnsiTheme="majorBidi" w:cstheme="majorBidi"/>
          <w:sz w:val="32"/>
          <w:szCs w:val="32"/>
        </w:rPr>
        <w:t>3.2</w:t>
      </w:r>
      <w:r w:rsidRPr="00274155">
        <w:rPr>
          <w:rFonts w:asciiTheme="majorBidi" w:hAnsiTheme="majorBidi" w:cstheme="majorBidi"/>
          <w:sz w:val="32"/>
          <w:szCs w:val="32"/>
        </w:rPr>
        <w:tab/>
      </w:r>
      <w:r w:rsidRPr="00274155">
        <w:rPr>
          <w:rFonts w:asciiTheme="majorBidi" w:hAnsiTheme="majorBidi"/>
          <w:sz w:val="32"/>
          <w:szCs w:val="32"/>
          <w:cs/>
        </w:rPr>
        <w:t>สัญญาเช่า</w:t>
      </w:r>
    </w:p>
    <w:p w:rsidR="00947E31" w:rsidRPr="00DF39EB" w:rsidRDefault="00947E31" w:rsidP="00DF39EB">
      <w:pPr>
        <w:spacing w:line="380" w:lineRule="exact"/>
        <w:ind w:left="851" w:firstLine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F39EB">
        <w:rPr>
          <w:rFonts w:asciiTheme="majorBidi" w:hAnsiTheme="majorBidi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:rsidR="00947E31" w:rsidRPr="00DF39EB" w:rsidRDefault="00947E31" w:rsidP="00DF39EB">
      <w:pPr>
        <w:spacing w:line="380" w:lineRule="exact"/>
        <w:ind w:left="851" w:firstLine="5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DF39EB">
        <w:rPr>
          <w:rFonts w:asciiTheme="majorBidi" w:hAnsiTheme="majorBidi"/>
          <w:spacing w:val="-2"/>
          <w:sz w:val="32"/>
          <w:szCs w:val="32"/>
          <w:cs/>
        </w:rPr>
        <w:t>บริษั</w:t>
      </w:r>
      <w:r w:rsidRPr="00DF39EB">
        <w:rPr>
          <w:rFonts w:asciiTheme="majorBidi" w:hAnsiTheme="majorBidi" w:hint="cs"/>
          <w:spacing w:val="-2"/>
          <w:sz w:val="32"/>
          <w:szCs w:val="32"/>
          <w:cs/>
        </w:rPr>
        <w:t>ทประเมิน</w:t>
      </w:r>
      <w:r w:rsidRPr="00DF39EB">
        <w:rPr>
          <w:rFonts w:asciiTheme="majorBidi" w:hAnsiTheme="majorBidi"/>
          <w:spacing w:val="-2"/>
          <w:sz w:val="32"/>
          <w:szCs w:val="32"/>
          <w:cs/>
        </w:rPr>
        <w:t>อายุสัญญาเช่าตามระยะเวลาที่บอกเลิกไม่ได้</w:t>
      </w:r>
      <w:r w:rsidRPr="00DF39EB">
        <w:rPr>
          <w:rFonts w:asciiTheme="majorBidi" w:hAnsiTheme="majorBidi" w:hint="cs"/>
          <w:spacing w:val="-2"/>
          <w:sz w:val="32"/>
          <w:szCs w:val="32"/>
          <w:cs/>
        </w:rPr>
        <w:t>ที่ระบุในสัญญาเช่าหรือตามระยะเวลา</w:t>
      </w:r>
      <w:r w:rsidRPr="00DF39EB">
        <w:rPr>
          <w:rFonts w:asciiTheme="majorBidi" w:hAnsiTheme="majorBidi"/>
          <w:spacing w:val="-2"/>
          <w:sz w:val="32"/>
          <w:szCs w:val="32"/>
          <w:cs/>
        </w:rPr>
        <w:t xml:space="preserve">ที่เหลืออยู่ของสัญญาเช่าที่มีผลอยู่ ณ วันที่นำมาตรฐานการรายงานทางการเงินมาใช้เป็นครั้งแรก </w:t>
      </w:r>
      <w:r w:rsidRPr="00DF39EB">
        <w:rPr>
          <w:rFonts w:asciiTheme="majorBidi" w:hAnsiTheme="majorBidi"/>
          <w:spacing w:val="-2"/>
          <w:sz w:val="32"/>
          <w:szCs w:val="32"/>
        </w:rPr>
        <w:t>(</w:t>
      </w:r>
      <w:r w:rsidRPr="00DF39EB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Pr="00DF39EB">
        <w:rPr>
          <w:rFonts w:asciiTheme="majorBidi" w:hAnsiTheme="majorBidi"/>
          <w:spacing w:val="-2"/>
          <w:sz w:val="32"/>
          <w:szCs w:val="32"/>
        </w:rPr>
        <w:t xml:space="preserve">1 </w:t>
      </w:r>
      <w:r w:rsidRPr="00DF39EB">
        <w:rPr>
          <w:rFonts w:asciiTheme="majorBidi" w:hAnsiTheme="majorBidi"/>
          <w:spacing w:val="-2"/>
          <w:sz w:val="32"/>
          <w:szCs w:val="32"/>
          <w:cs/>
        </w:rPr>
        <w:t xml:space="preserve">มกราคม </w:t>
      </w:r>
      <w:r w:rsidRPr="00DF39EB">
        <w:rPr>
          <w:rFonts w:asciiTheme="majorBidi" w:hAnsiTheme="majorBidi"/>
          <w:spacing w:val="-2"/>
          <w:sz w:val="32"/>
          <w:szCs w:val="32"/>
        </w:rPr>
        <w:t xml:space="preserve">2563) </w:t>
      </w:r>
      <w:r w:rsidRPr="00DF39EB">
        <w:rPr>
          <w:rFonts w:asciiTheme="majorBidi" w:hAnsiTheme="majorBidi" w:hint="cs"/>
          <w:spacing w:val="-2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</w:p>
    <w:p w:rsidR="00F33B2F" w:rsidRDefault="00F33B2F" w:rsidP="00DF39EB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F33B2F" w:rsidRPr="00F33B2F" w:rsidRDefault="00F33B2F" w:rsidP="00DF39EB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F33B2F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:rsidR="00F33B2F" w:rsidRPr="00DF39EB" w:rsidRDefault="00F33B2F" w:rsidP="00DF39EB">
      <w:pPr>
        <w:spacing w:line="38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DF39EB">
        <w:rPr>
          <w:rFonts w:asciiTheme="majorBidi" w:hAnsiTheme="majorBidi"/>
          <w:spacing w:val="-2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4522AA">
        <w:rPr>
          <w:rFonts w:asciiTheme="majorBidi" w:hAnsiTheme="majorBidi" w:hint="cs"/>
          <w:spacing w:val="-2"/>
          <w:sz w:val="32"/>
          <w:szCs w:val="32"/>
          <w:cs/>
        </w:rPr>
        <w:t xml:space="preserve">        </w:t>
      </w:r>
      <w:r w:rsidRPr="00DF39EB">
        <w:rPr>
          <w:rFonts w:asciiTheme="majorBidi" w:hAnsiTheme="majorBidi"/>
          <w:spacing w:val="-2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:rsidR="00713D2D" w:rsidRDefault="00F33B2F" w:rsidP="00DF39EB">
      <w:pPr>
        <w:spacing w:line="38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DF39EB">
        <w:rPr>
          <w:rFonts w:asciiTheme="majorBidi" w:hAnsiTheme="majorBidi"/>
          <w:spacing w:val="-2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</w:t>
      </w:r>
    </w:p>
    <w:p w:rsidR="00DF39EB" w:rsidRPr="00DF39EB" w:rsidRDefault="00DF39EB" w:rsidP="00DF39EB">
      <w:pPr>
        <w:spacing w:line="38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  <w:cs/>
        </w:rPr>
      </w:pPr>
    </w:p>
    <w:p w:rsidR="00A672CB" w:rsidRPr="00DF39EB" w:rsidRDefault="00A672CB" w:rsidP="00DF39EB">
      <w:pPr>
        <w:spacing w:line="380" w:lineRule="exact"/>
        <w:ind w:left="851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DF39EB">
        <w:rPr>
          <w:rFonts w:asciiTheme="majorBidi" w:hAnsiTheme="majorBidi"/>
          <w:spacing w:val="-2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A672CB" w:rsidRDefault="00A672CB" w:rsidP="00DF39EB">
      <w:pPr>
        <w:spacing w:line="38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DF39EB">
        <w:rPr>
          <w:rFonts w:asciiTheme="majorBidi" w:hAnsiTheme="majorBidi"/>
          <w:spacing w:val="-2"/>
          <w:sz w:val="32"/>
          <w:szCs w:val="32"/>
          <w:cs/>
        </w:rPr>
        <w:t xml:space="preserve">สำหรับสัญญาเช่าที่มีอายุสัญญาเช่า </w:t>
      </w:r>
      <w:r w:rsidRPr="00DF39EB">
        <w:rPr>
          <w:rFonts w:asciiTheme="majorBidi" w:hAnsiTheme="majorBidi"/>
          <w:spacing w:val="-2"/>
          <w:sz w:val="32"/>
          <w:szCs w:val="32"/>
        </w:rPr>
        <w:t xml:space="preserve">12 </w:t>
      </w:r>
      <w:r w:rsidRPr="00DF39EB">
        <w:rPr>
          <w:rFonts w:asciiTheme="majorBidi" w:hAnsiTheme="majorBidi"/>
          <w:spacing w:val="-2"/>
          <w:sz w:val="32"/>
          <w:szCs w:val="32"/>
          <w:cs/>
        </w:rPr>
        <w:t>เดือน</w:t>
      </w:r>
      <w:r w:rsidRPr="00DF39EB">
        <w:rPr>
          <w:rFonts w:asciiTheme="majorBidi" w:hAnsiTheme="majorBidi" w:hint="cs"/>
          <w:spacing w:val="-2"/>
          <w:sz w:val="32"/>
          <w:szCs w:val="32"/>
          <w:cs/>
        </w:rPr>
        <w:t>หรือน้อยกว่า</w:t>
      </w:r>
      <w:r w:rsidRPr="00DF39EB">
        <w:rPr>
          <w:rFonts w:asciiTheme="majorBidi" w:hAnsiTheme="majorBidi"/>
          <w:spacing w:val="-2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DF39EB">
        <w:rPr>
          <w:rFonts w:asciiTheme="majorBidi" w:hAnsiTheme="majorBidi" w:hint="cs"/>
          <w:spacing w:val="-2"/>
          <w:sz w:val="32"/>
          <w:szCs w:val="32"/>
          <w:cs/>
        </w:rPr>
        <w:t>กำไรหรือขาดทุน</w:t>
      </w:r>
      <w:r w:rsidRPr="00DF39EB">
        <w:rPr>
          <w:rFonts w:asciiTheme="majorBidi" w:hAnsiTheme="majorBidi"/>
          <w:spacing w:val="-2"/>
          <w:sz w:val="32"/>
          <w:szCs w:val="32"/>
          <w:cs/>
        </w:rPr>
        <w:t>ตามวิธีเส้นตรงตลอดอายุสัญญาเช่า</w:t>
      </w:r>
    </w:p>
    <w:p w:rsidR="003D53AF" w:rsidRDefault="003D53AF" w:rsidP="00DF39EB">
      <w:pPr>
        <w:spacing w:line="38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3D53AF" w:rsidRPr="00DF39EB" w:rsidRDefault="003D53AF" w:rsidP="00DF39EB">
      <w:pPr>
        <w:spacing w:line="38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:rsidR="00F33B2F" w:rsidRDefault="00F33B2F" w:rsidP="00AB3C2B">
      <w:pPr>
        <w:tabs>
          <w:tab w:val="left" w:pos="1440"/>
        </w:tabs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7D6D17" w:rsidRPr="00992228" w:rsidRDefault="00360A16" w:rsidP="00713D2D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D6D17" w:rsidRPr="007D6D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6D17" w:rsidRPr="007D6D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6D17" w:rsidRPr="00EF5B37">
        <w:rPr>
          <w:rFonts w:asciiTheme="majorBidi" w:hAnsiTheme="majorBidi" w:cstheme="majorBidi"/>
          <w:b/>
          <w:bCs/>
          <w:sz w:val="32"/>
          <w:szCs w:val="32"/>
          <w:cs/>
        </w:rPr>
        <w:t>ผล</w:t>
      </w:r>
      <w:r w:rsidR="00AA00F7">
        <w:rPr>
          <w:rFonts w:asciiTheme="majorBidi" w:hAnsiTheme="majorBidi" w:cstheme="majorBidi" w:hint="cs"/>
          <w:b/>
          <w:bCs/>
          <w:sz w:val="32"/>
          <w:szCs w:val="32"/>
          <w:cs/>
        </w:rPr>
        <w:t>กระทบ</w:t>
      </w:r>
      <w:r w:rsidR="007D6D17" w:rsidRPr="00EF5B37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</w:t>
      </w:r>
      <w:r w:rsidR="007D6D17" w:rsidRPr="00EF5B37"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 w:rsidR="007D6D17" w:rsidRPr="00EF5B37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มาถือปฏิบัติ</w:t>
      </w:r>
      <w:r w:rsidR="007D6D17" w:rsidRPr="007D6D1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B00DB" w:rsidRPr="007936A8" w:rsidRDefault="008B00DB" w:rsidP="00DF39EB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936A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7936A8">
        <w:rPr>
          <w:rFonts w:asciiTheme="majorBidi" w:hAnsiTheme="majorBidi" w:cstheme="majorBidi"/>
          <w:sz w:val="32"/>
          <w:szCs w:val="32"/>
          <w:cs/>
        </w:rPr>
        <w:t>ข้อ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2.3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บริษัทและบริษัทย่อยได้นำ</w:t>
      </w: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16 </w:t>
      </w:r>
      <w:r w:rsidRPr="007936A8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</w:t>
      </w:r>
      <w:r w:rsidR="00947E3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:rsidR="00D95410" w:rsidRDefault="008B00DB" w:rsidP="00713D2D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936A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7936A8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 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"/>
        <w:gridCol w:w="1132"/>
        <w:gridCol w:w="142"/>
        <w:gridCol w:w="1277"/>
        <w:gridCol w:w="140"/>
        <w:gridCol w:w="1261"/>
        <w:gridCol w:w="13"/>
        <w:gridCol w:w="142"/>
        <w:gridCol w:w="1279"/>
      </w:tblGrid>
      <w:tr w:rsidR="007F0D8F" w:rsidRPr="00996840" w:rsidTr="00996840">
        <w:trPr>
          <w:cantSplit/>
          <w:trHeight w:val="20"/>
        </w:trPr>
        <w:tc>
          <w:tcPr>
            <w:tcW w:w="3402" w:type="dxa"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F0D8F" w:rsidRPr="00996840" w:rsidRDefault="007F0D8F" w:rsidP="00165E9D">
            <w:pPr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996840">
              <w:rPr>
                <w:rFonts w:ascii="Angsana New" w:hAnsi="Angsana New"/>
                <w:szCs w:val="24"/>
                <w:cs/>
                <w:lang w:val="en-GB"/>
              </w:rPr>
              <w:t>บาท</w:t>
            </w:r>
          </w:p>
        </w:tc>
      </w:tr>
      <w:tr w:rsidR="007F0D8F" w:rsidRPr="00996840" w:rsidTr="00996840">
        <w:trPr>
          <w:cantSplit/>
          <w:trHeight w:val="20"/>
        </w:trPr>
        <w:tc>
          <w:tcPr>
            <w:tcW w:w="3402" w:type="dxa"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7F0D8F" w:rsidRPr="00996840" w:rsidRDefault="007F0D8F" w:rsidP="00165E9D">
            <w:pPr>
              <w:spacing w:line="280" w:lineRule="exact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996840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F0D8F" w:rsidRPr="00996840" w:rsidTr="004522AA">
        <w:trPr>
          <w:cantSplit/>
          <w:trHeight w:val="20"/>
        </w:trPr>
        <w:tc>
          <w:tcPr>
            <w:tcW w:w="3402" w:type="dxa"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47E31" w:rsidRPr="00996840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996840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 xml:space="preserve">ณ วันที่ 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</w:p>
          <w:p w:rsidR="007F0D8F" w:rsidRPr="00996840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F0D8F" w:rsidRPr="00996840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7F0D8F" w:rsidRPr="00996840" w:rsidRDefault="006006DD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996840">
              <w:rPr>
                <w:rFonts w:ascii="Angsana New" w:eastAsia="Arial Unicode MS" w:hAnsi="Angsana New" w:hint="cs"/>
                <w:b/>
                <w:color w:val="000000"/>
                <w:szCs w:val="24"/>
                <w:cs/>
                <w:lang w:val="en-GB"/>
              </w:rPr>
              <w:t>ผลกระทบจาก</w:t>
            </w:r>
            <w:r w:rsidR="007F0D8F" w:rsidRPr="00996840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  <w:lang w:val="en-GB"/>
              </w:rPr>
              <w:t>มาตรฐานการรายงานทางการเงิน</w:t>
            </w:r>
            <w:r w:rsidRPr="00996840">
              <w:rPr>
                <w:rFonts w:ascii="Angsana New" w:eastAsia="Arial Unicode MS" w:hAnsi="Angsana New" w:hint="cs"/>
                <w:b/>
                <w:color w:val="000000"/>
                <w:spacing w:val="-4"/>
                <w:szCs w:val="24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140" w:type="dxa"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7F0D8F" w:rsidRPr="00996840" w:rsidRDefault="00F779A0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996840">
              <w:rPr>
                <w:rFonts w:ascii="Angsana New" w:eastAsia="Arial Unicode MS" w:hAnsi="Angsana New" w:hint="cs"/>
                <w:b/>
                <w:color w:val="000000"/>
                <w:szCs w:val="24"/>
                <w:cs/>
                <w:lang w:val="en-GB"/>
              </w:rPr>
              <w:t>ผลกระทบจาก</w:t>
            </w:r>
            <w:r w:rsidRPr="00996840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  <w:lang w:val="en-GB"/>
              </w:rPr>
              <w:t>มาตรฐานการรายงาน</w:t>
            </w:r>
            <w:r w:rsidR="007F0D8F" w:rsidRPr="00996840">
              <w:rPr>
                <w:rFonts w:ascii="Angsana New" w:eastAsia="Arial Unicode MS" w:hAnsi="Angsana New"/>
                <w:b/>
                <w:color w:val="000000"/>
                <w:spacing w:val="-8"/>
                <w:szCs w:val="24"/>
                <w:cs/>
                <w:lang w:val="en-GB"/>
              </w:rPr>
              <w:t xml:space="preserve">ทางการเงินฉบับที่ </w:t>
            </w:r>
            <w:r w:rsidR="007F0D8F" w:rsidRPr="00996840">
              <w:rPr>
                <w:rFonts w:ascii="Angsana New" w:eastAsia="Arial Unicode MS" w:hAnsi="Angsana New"/>
                <w:bCs/>
                <w:color w:val="000000"/>
                <w:spacing w:val="-8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F0D8F" w:rsidRPr="00996840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47E31" w:rsidRPr="00996840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996840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 xml:space="preserve">ณ วันที่ 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</w:p>
          <w:p w:rsidR="007F0D8F" w:rsidRPr="00996840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>มกราคม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</w:tc>
      </w:tr>
      <w:tr w:rsidR="007F0D8F" w:rsidRPr="00996840" w:rsidTr="004522AA">
        <w:trPr>
          <w:cantSplit/>
          <w:trHeight w:val="20"/>
        </w:trPr>
        <w:tc>
          <w:tcPr>
            <w:tcW w:w="3402" w:type="dxa"/>
            <w:hideMark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Cs w:val="24"/>
                <w:lang w:val="en-GB"/>
              </w:rPr>
            </w:pP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</w:tcPr>
          <w:p w:rsidR="007F0D8F" w:rsidRPr="00996840" w:rsidRDefault="007F0D8F" w:rsidP="00165E9D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F0D8F" w:rsidRPr="00996840" w:rsidRDefault="007F0D8F" w:rsidP="00165E9D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F0D8F" w:rsidRPr="00996840" w:rsidTr="004522AA">
        <w:trPr>
          <w:cantSplit/>
          <w:trHeight w:val="20"/>
        </w:trPr>
        <w:tc>
          <w:tcPr>
            <w:tcW w:w="3402" w:type="dxa"/>
            <w:hideMark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996840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4" w:type="dxa"/>
            <w:gridSpan w:val="2"/>
            <w:vAlign w:val="bottom"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2" w:type="dxa"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7" w:type="dxa"/>
            <w:vAlign w:val="bottom"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0" w:type="dxa"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vAlign w:val="bottom"/>
          </w:tcPr>
          <w:p w:rsidR="007F0D8F" w:rsidRPr="00996840" w:rsidRDefault="007F0D8F" w:rsidP="00165E9D">
            <w:pPr>
              <w:spacing w:line="280" w:lineRule="exact"/>
              <w:ind w:right="198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2" w:type="dxa"/>
          </w:tcPr>
          <w:p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:rsidR="007F0D8F" w:rsidRPr="00996840" w:rsidRDefault="007F0D8F" w:rsidP="00165E9D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D467D8" w:rsidRPr="00996840" w:rsidTr="004522AA">
        <w:trPr>
          <w:cantSplit/>
          <w:trHeight w:val="20"/>
        </w:trPr>
        <w:tc>
          <w:tcPr>
            <w:tcW w:w="3402" w:type="dxa"/>
          </w:tcPr>
          <w:p w:rsidR="00D467D8" w:rsidRPr="00996840" w:rsidRDefault="00D467D8" w:rsidP="00165E9D">
            <w:pPr>
              <w:tabs>
                <w:tab w:val="left" w:pos="108"/>
                <w:tab w:val="left" w:pos="229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996840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996840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>เงินลงทุนชั่วคราว</w:t>
            </w:r>
          </w:p>
        </w:tc>
        <w:tc>
          <w:tcPr>
            <w:tcW w:w="1274" w:type="dxa"/>
            <w:gridSpan w:val="2"/>
            <w:vAlign w:val="bottom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 w:hint="cs"/>
                <w:szCs w:val="24"/>
                <w:cs/>
              </w:rPr>
              <w:t>6</w:t>
            </w:r>
            <w:r w:rsidRPr="00996840">
              <w:rPr>
                <w:rFonts w:ascii="Angsana New" w:hAnsi="Angsana New"/>
                <w:szCs w:val="24"/>
              </w:rPr>
              <w:t>,100,034</w:t>
            </w:r>
          </w:p>
        </w:tc>
        <w:tc>
          <w:tcPr>
            <w:tcW w:w="142" w:type="dxa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Align w:val="bottom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(6,100,034)</w:t>
            </w:r>
          </w:p>
        </w:tc>
        <w:tc>
          <w:tcPr>
            <w:tcW w:w="140" w:type="dxa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vAlign w:val="bottom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</w:tr>
      <w:tr w:rsidR="00D467D8" w:rsidRPr="00996840" w:rsidTr="004522AA">
        <w:trPr>
          <w:cantSplit/>
          <w:trHeight w:val="20"/>
        </w:trPr>
        <w:tc>
          <w:tcPr>
            <w:tcW w:w="3402" w:type="dxa"/>
          </w:tcPr>
          <w:p w:rsidR="00D467D8" w:rsidRPr="00996840" w:rsidRDefault="00D467D8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996840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996840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gridSpan w:val="2"/>
            <w:vAlign w:val="bottom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57,788,888</w:t>
            </w:r>
          </w:p>
        </w:tc>
        <w:tc>
          <w:tcPr>
            <w:tcW w:w="142" w:type="dxa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vAlign w:val="bottom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(2,220,199)</w:t>
            </w:r>
          </w:p>
        </w:tc>
        <w:tc>
          <w:tcPr>
            <w:tcW w:w="140" w:type="dxa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vAlign w:val="bottom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:rsidR="00D467D8" w:rsidRPr="00996840" w:rsidRDefault="00D467D8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55,568,689</w:t>
            </w:r>
          </w:p>
        </w:tc>
      </w:tr>
      <w:tr w:rsidR="00D467D8" w:rsidRPr="00996840" w:rsidTr="004522AA">
        <w:trPr>
          <w:cantSplit/>
          <w:trHeight w:val="20"/>
        </w:trPr>
        <w:tc>
          <w:tcPr>
            <w:tcW w:w="3402" w:type="dxa"/>
          </w:tcPr>
          <w:p w:rsidR="00D467D8" w:rsidRPr="00996840" w:rsidRDefault="00D467D8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996840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996840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  <w:gridSpan w:val="2"/>
            <w:vAlign w:val="bottom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vAlign w:val="bottom"/>
          </w:tcPr>
          <w:p w:rsidR="00D467D8" w:rsidRPr="00996840" w:rsidRDefault="00FC2C62" w:rsidP="00B206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 w:hint="cs"/>
                <w:szCs w:val="24"/>
                <w:cs/>
              </w:rPr>
              <w:t>6</w:t>
            </w:r>
            <w:r w:rsidR="00DE6447" w:rsidRPr="00996840">
              <w:rPr>
                <w:rFonts w:ascii="Angsana New" w:hAnsi="Angsana New"/>
                <w:szCs w:val="24"/>
              </w:rPr>
              <w:t>,385,465</w:t>
            </w:r>
            <w:r w:rsidR="007606B6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140" w:type="dxa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vAlign w:val="bottom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:rsidR="00D467D8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</w:t>
            </w:r>
            <w:r w:rsidR="00064378" w:rsidRPr="00996840">
              <w:rPr>
                <w:rFonts w:ascii="Angsana New" w:hAnsi="Angsana New"/>
                <w:szCs w:val="24"/>
              </w:rPr>
              <w:t>385,465</w:t>
            </w:r>
          </w:p>
        </w:tc>
      </w:tr>
      <w:tr w:rsidR="003D53AF" w:rsidRPr="00996840" w:rsidTr="004522AA">
        <w:trPr>
          <w:cantSplit/>
          <w:trHeight w:val="20"/>
        </w:trPr>
        <w:tc>
          <w:tcPr>
            <w:tcW w:w="3402" w:type="dxa"/>
          </w:tcPr>
          <w:p w:rsidR="003D53AF" w:rsidRPr="00996840" w:rsidRDefault="003D53AF" w:rsidP="003D53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996840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 xml:space="preserve">   สินทรัพย์หมุนเวียนอื่น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60,188,609</w:t>
            </w:r>
          </w:p>
        </w:tc>
        <w:tc>
          <w:tcPr>
            <w:tcW w:w="142" w:type="dxa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  <w:vAlign w:val="bottom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 w:hint="cs"/>
                <w:szCs w:val="24"/>
                <w:cs/>
              </w:rPr>
              <w:t>(</w:t>
            </w:r>
            <w:r w:rsidRPr="00996840">
              <w:rPr>
                <w:rFonts w:ascii="Angsana New" w:hAnsi="Angsana New"/>
                <w:szCs w:val="24"/>
              </w:rPr>
              <w:t>1,493,322</w:t>
            </w:r>
            <w:r w:rsidRPr="00996840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55" w:type="dxa"/>
            <w:gridSpan w:val="2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58,695,287</w:t>
            </w:r>
          </w:p>
        </w:tc>
      </w:tr>
      <w:tr w:rsidR="00FC2C62" w:rsidRPr="00996840" w:rsidTr="004522AA">
        <w:trPr>
          <w:cantSplit/>
          <w:trHeight w:val="20"/>
        </w:trPr>
        <w:tc>
          <w:tcPr>
            <w:tcW w:w="3402" w:type="dxa"/>
          </w:tcPr>
          <w:p w:rsidR="00FC2C62" w:rsidRPr="00996840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b/>
                <w:bCs/>
                <w:szCs w:val="24"/>
                <w:cs/>
                <w:lang w:val="en-GB"/>
              </w:rPr>
            </w:pPr>
            <w:r w:rsidRPr="00996840">
              <w:rPr>
                <w:rFonts w:ascii="Angsana New" w:eastAsia="Arial Unicode MS" w:hAnsi="Angsana New"/>
                <w:b/>
                <w:bCs/>
                <w:szCs w:val="24"/>
                <w:lang w:val="en-GB"/>
              </w:rPr>
              <w:t xml:space="preserve">       </w:t>
            </w:r>
            <w:r w:rsidRPr="00996840">
              <w:rPr>
                <w:rFonts w:ascii="Angsana New" w:eastAsia="Arial Unicode MS" w:hAnsi="Angsana New" w:hint="cs"/>
                <w:b/>
                <w:bCs/>
                <w:szCs w:val="24"/>
                <w:cs/>
                <w:lang w:val="en-GB"/>
              </w:rPr>
              <w:t>รวมสินทรัพย์หมุนเวียน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563,162,821</w:t>
            </w: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:rsidR="00FC2C62" w:rsidRPr="00996840" w:rsidRDefault="00FC2C62" w:rsidP="00452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 w:hint="cs"/>
                <w:szCs w:val="24"/>
                <w:cs/>
              </w:rPr>
              <w:t>(</w:t>
            </w:r>
            <w:r w:rsidRPr="00996840">
              <w:rPr>
                <w:rFonts w:ascii="Angsana New" w:hAnsi="Angsana New"/>
                <w:szCs w:val="24"/>
              </w:rPr>
              <w:t>1,934,768</w:t>
            </w:r>
            <w:r w:rsidRPr="00996840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 w:hint="cs"/>
                <w:szCs w:val="24"/>
                <w:cs/>
              </w:rPr>
              <w:t>(</w:t>
            </w:r>
            <w:r w:rsidRPr="00996840">
              <w:rPr>
                <w:rFonts w:ascii="Angsana New" w:hAnsi="Angsana New"/>
                <w:szCs w:val="24"/>
              </w:rPr>
              <w:t>1,493,322</w:t>
            </w:r>
            <w:r w:rsidRPr="00996840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55" w:type="dxa"/>
            <w:gridSpan w:val="2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559,734,731</w:t>
            </w:r>
          </w:p>
        </w:tc>
      </w:tr>
      <w:tr w:rsidR="00FC2C62" w:rsidRPr="00996840" w:rsidTr="004522AA">
        <w:trPr>
          <w:cantSplit/>
          <w:trHeight w:val="20"/>
        </w:trPr>
        <w:tc>
          <w:tcPr>
            <w:tcW w:w="3402" w:type="dxa"/>
          </w:tcPr>
          <w:p w:rsidR="00FC2C62" w:rsidRPr="00996840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b/>
                <w:bCs/>
                <w:szCs w:val="24"/>
                <w:cs/>
                <w:lang w:val="en-GB"/>
              </w:rPr>
            </w:pPr>
            <w:r w:rsidRPr="00996840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สินทรัพย์</w:t>
            </w:r>
            <w:r w:rsidRPr="00996840">
              <w:rPr>
                <w:rFonts w:ascii="Angsana New" w:eastAsia="Arial Unicode MS" w:hAnsi="Angsana New" w:hint="cs"/>
                <w:b/>
                <w:bCs/>
                <w:color w:val="000000"/>
                <w:spacing w:val="-2"/>
                <w:szCs w:val="24"/>
                <w:cs/>
                <w:lang w:val="en-GB"/>
              </w:rPr>
              <w:t>ไม่</w:t>
            </w:r>
            <w:r w:rsidRPr="00996840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274" w:type="dxa"/>
            <w:gridSpan w:val="2"/>
            <w:vAlign w:val="bottom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vAlign w:val="bottom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vAlign w:val="bottom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5" w:type="dxa"/>
            <w:gridSpan w:val="2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FC2C62" w:rsidRPr="00996840" w:rsidTr="004522AA">
        <w:trPr>
          <w:cantSplit/>
          <w:trHeight w:val="20"/>
        </w:trPr>
        <w:tc>
          <w:tcPr>
            <w:tcW w:w="3402" w:type="dxa"/>
            <w:hideMark/>
          </w:tcPr>
          <w:p w:rsidR="00FC2C62" w:rsidRPr="00996840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lang w:val="en-GB"/>
              </w:rPr>
            </w:pPr>
            <w:r w:rsidRPr="00996840">
              <w:rPr>
                <w:rFonts w:ascii="Angsana New" w:eastAsia="Arial Unicode MS" w:hAnsi="Angsana New"/>
                <w:szCs w:val="24"/>
                <w:cs/>
                <w:lang w:val="en-GB"/>
              </w:rPr>
              <w:tab/>
              <w:t xml:space="preserve">สินทรัพย์สิทธิการใช้ </w:t>
            </w:r>
          </w:p>
        </w:tc>
        <w:tc>
          <w:tcPr>
            <w:tcW w:w="1274" w:type="dxa"/>
            <w:gridSpan w:val="2"/>
            <w:vAlign w:val="bottom"/>
            <w:hideMark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vAlign w:val="bottom"/>
            <w:hideMark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61" w:type="dxa"/>
            <w:vAlign w:val="bottom"/>
            <w:hideMark/>
          </w:tcPr>
          <w:p w:rsidR="00FC2C62" w:rsidRPr="00996840" w:rsidRDefault="00FC2C62" w:rsidP="00452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416,734,183</w:t>
            </w:r>
          </w:p>
        </w:tc>
        <w:tc>
          <w:tcPr>
            <w:tcW w:w="155" w:type="dxa"/>
            <w:gridSpan w:val="2"/>
          </w:tcPr>
          <w:p w:rsidR="00FC2C62" w:rsidRPr="004522AA" w:rsidRDefault="00FC2C62" w:rsidP="00452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vAlign w:val="bottom"/>
            <w:hideMark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416,734,183</w:t>
            </w:r>
          </w:p>
        </w:tc>
      </w:tr>
      <w:tr w:rsidR="00996840" w:rsidRPr="00996840" w:rsidTr="004522AA">
        <w:trPr>
          <w:cantSplit/>
          <w:trHeight w:val="20"/>
        </w:trPr>
        <w:tc>
          <w:tcPr>
            <w:tcW w:w="3402" w:type="dxa"/>
          </w:tcPr>
          <w:p w:rsidR="00996840" w:rsidRPr="00996840" w:rsidRDefault="00996840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996840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996840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>สิทธิการเช่าที่ดิน</w:t>
            </w:r>
          </w:p>
        </w:tc>
        <w:tc>
          <w:tcPr>
            <w:tcW w:w="1274" w:type="dxa"/>
            <w:gridSpan w:val="2"/>
            <w:vAlign w:val="bottom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5,524,</w:t>
            </w:r>
            <w:r w:rsidRPr="00996840">
              <w:rPr>
                <w:rFonts w:ascii="Angsana New" w:hAnsi="Angsana New" w:hint="cs"/>
                <w:szCs w:val="24"/>
                <w:cs/>
              </w:rPr>
              <w:t>264</w:t>
            </w:r>
          </w:p>
        </w:tc>
        <w:tc>
          <w:tcPr>
            <w:tcW w:w="142" w:type="dxa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Align w:val="bottom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61" w:type="dxa"/>
            <w:vAlign w:val="bottom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 w:hint="cs"/>
                <w:szCs w:val="24"/>
                <w:cs/>
              </w:rPr>
              <w:t>(</w:t>
            </w:r>
            <w:r w:rsidRPr="00996840">
              <w:rPr>
                <w:rFonts w:ascii="Angsana New" w:hAnsi="Angsana New"/>
                <w:szCs w:val="24"/>
              </w:rPr>
              <w:t>5,524,</w:t>
            </w:r>
            <w:r w:rsidRPr="00996840">
              <w:rPr>
                <w:rFonts w:ascii="Angsana New" w:hAnsi="Angsana New" w:hint="cs"/>
                <w:szCs w:val="24"/>
                <w:cs/>
              </w:rPr>
              <w:t>264)</w:t>
            </w:r>
          </w:p>
        </w:tc>
        <w:tc>
          <w:tcPr>
            <w:tcW w:w="155" w:type="dxa"/>
            <w:gridSpan w:val="2"/>
          </w:tcPr>
          <w:p w:rsidR="00996840" w:rsidRPr="004522AA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vAlign w:val="bottom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</w:tr>
      <w:tr w:rsidR="00996840" w:rsidRPr="00996840" w:rsidTr="004522AA">
        <w:trPr>
          <w:cantSplit/>
          <w:trHeight w:val="20"/>
        </w:trPr>
        <w:tc>
          <w:tcPr>
            <w:tcW w:w="3402" w:type="dxa"/>
          </w:tcPr>
          <w:p w:rsidR="00996840" w:rsidRPr="00996840" w:rsidRDefault="00996840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996840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 xml:space="preserve">   สิทธิการเช่าอาคาร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30,318,461</w:t>
            </w:r>
          </w:p>
        </w:tc>
        <w:tc>
          <w:tcPr>
            <w:tcW w:w="142" w:type="dxa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  <w:vAlign w:val="bottom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 w:hint="cs"/>
                <w:szCs w:val="24"/>
                <w:cs/>
              </w:rPr>
              <w:t>(</w:t>
            </w:r>
            <w:r w:rsidRPr="00996840">
              <w:rPr>
                <w:rFonts w:ascii="Angsana New" w:hAnsi="Angsana New"/>
                <w:szCs w:val="24"/>
              </w:rPr>
              <w:t>30,318,461</w:t>
            </w:r>
            <w:r w:rsidRPr="00996840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55" w:type="dxa"/>
            <w:gridSpan w:val="2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</w:tr>
      <w:tr w:rsidR="00FC2C62" w:rsidRPr="00996840" w:rsidTr="004522AA">
        <w:trPr>
          <w:cantSplit/>
          <w:trHeight w:val="20"/>
        </w:trPr>
        <w:tc>
          <w:tcPr>
            <w:tcW w:w="3402" w:type="dxa"/>
          </w:tcPr>
          <w:p w:rsidR="00FC2C62" w:rsidRPr="00996840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b/>
                <w:bCs/>
                <w:szCs w:val="24"/>
                <w:cs/>
                <w:lang w:val="en-GB"/>
              </w:rPr>
            </w:pPr>
            <w:r w:rsidRPr="00996840">
              <w:rPr>
                <w:rFonts w:ascii="Angsana New" w:eastAsia="Arial Unicode MS" w:hAnsi="Angsana New"/>
                <w:b/>
                <w:bCs/>
                <w:szCs w:val="24"/>
                <w:lang w:val="en-GB"/>
              </w:rPr>
              <w:t xml:space="preserve">       </w:t>
            </w:r>
            <w:r w:rsidRPr="00996840">
              <w:rPr>
                <w:rFonts w:ascii="Angsana New" w:eastAsia="Arial Unicode MS" w:hAnsi="Angsana New" w:hint="cs"/>
                <w:b/>
                <w:bCs/>
                <w:szCs w:val="24"/>
                <w:cs/>
                <w:lang w:val="en-GB"/>
              </w:rPr>
              <w:t>รวมสินทรัพย์</w:t>
            </w:r>
            <w:r w:rsidR="00E30BCE" w:rsidRPr="00996840">
              <w:rPr>
                <w:rFonts w:ascii="Angsana New" w:eastAsia="Arial Unicode MS" w:hAnsi="Angsana New" w:hint="cs"/>
                <w:b/>
                <w:bCs/>
                <w:szCs w:val="24"/>
                <w:cs/>
                <w:lang w:val="en-GB"/>
              </w:rPr>
              <w:t>ไม่</w:t>
            </w:r>
            <w:r w:rsidRPr="00996840">
              <w:rPr>
                <w:rFonts w:ascii="Angsana New" w:eastAsia="Arial Unicode MS" w:hAnsi="Angsana New" w:hint="cs"/>
                <w:b/>
                <w:bCs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C2C62" w:rsidRPr="00996840" w:rsidRDefault="00E30BCE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1,909,621,371</w:t>
            </w: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C2C62" w:rsidRPr="00996840" w:rsidRDefault="00E30BCE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vAlign w:val="bottom"/>
          </w:tcPr>
          <w:p w:rsidR="00FC2C62" w:rsidRPr="00996840" w:rsidRDefault="00E30BCE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380,891,458</w:t>
            </w:r>
          </w:p>
        </w:tc>
        <w:tc>
          <w:tcPr>
            <w:tcW w:w="155" w:type="dxa"/>
            <w:gridSpan w:val="2"/>
          </w:tcPr>
          <w:p w:rsidR="00FC2C62" w:rsidRPr="00996840" w:rsidRDefault="00FC2C62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C2C62" w:rsidRPr="00996840" w:rsidRDefault="00E30BCE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2,290,512,829</w:t>
            </w:r>
          </w:p>
        </w:tc>
      </w:tr>
      <w:tr w:rsidR="00FC2C62" w:rsidRPr="00996840" w:rsidTr="004522AA">
        <w:trPr>
          <w:cantSplit/>
          <w:trHeight w:val="20"/>
        </w:trPr>
        <w:tc>
          <w:tcPr>
            <w:tcW w:w="3402" w:type="dxa"/>
            <w:hideMark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96840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2,472,784,192</w:t>
            </w: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(1,934,768)</w:t>
            </w:r>
          </w:p>
        </w:tc>
        <w:tc>
          <w:tcPr>
            <w:tcW w:w="140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:rsidR="00FC2C62" w:rsidRPr="00996840" w:rsidRDefault="00FC2C62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379,398,136</w:t>
            </w: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:rsidR="00FC2C62" w:rsidRPr="00996840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2,850,247,560</w:t>
            </w:r>
          </w:p>
        </w:tc>
      </w:tr>
      <w:tr w:rsidR="00FC2C62" w:rsidRPr="00996840" w:rsidTr="004522AA">
        <w:trPr>
          <w:cantSplit/>
          <w:trHeight w:val="20"/>
        </w:trPr>
        <w:tc>
          <w:tcPr>
            <w:tcW w:w="3402" w:type="dxa"/>
            <w:hideMark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996840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FC2C62" w:rsidRPr="00996840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FC2C62" w:rsidRPr="00996840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C2C62" w:rsidRPr="00996840" w:rsidTr="0044631A">
        <w:trPr>
          <w:cantSplit/>
          <w:trHeight w:val="20"/>
        </w:trPr>
        <w:tc>
          <w:tcPr>
            <w:tcW w:w="3544" w:type="dxa"/>
            <w:gridSpan w:val="2"/>
            <w:hideMark/>
          </w:tcPr>
          <w:p w:rsidR="00FC2C62" w:rsidRPr="00996840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996840">
              <w:rPr>
                <w:rFonts w:ascii="Angsana New" w:eastAsia="Arial Unicode MS" w:hAnsi="Angsana New"/>
                <w:szCs w:val="24"/>
                <w:cs/>
                <w:lang w:val="en-GB"/>
              </w:rPr>
              <w:tab/>
              <w:t>หนี้สินตามสัญญา</w:t>
            </w:r>
            <w:r w:rsidR="00330FA1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>เช่า</w:t>
            </w:r>
            <w:r w:rsidR="0044631A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FC2C62" w:rsidRPr="00996840" w:rsidRDefault="00FC2C62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 w:hint="cs"/>
                <w:szCs w:val="24"/>
                <w:cs/>
              </w:rPr>
              <w:t>96</w:t>
            </w:r>
            <w:r w:rsidRPr="00996840">
              <w:rPr>
                <w:rFonts w:ascii="Angsana New" w:hAnsi="Angsana New"/>
                <w:szCs w:val="24"/>
              </w:rPr>
              <w:t>,481,888</w:t>
            </w: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FC2C62" w:rsidRPr="00996840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 w:hint="cs"/>
                <w:szCs w:val="24"/>
                <w:cs/>
              </w:rPr>
              <w:t>96</w:t>
            </w:r>
            <w:r w:rsidRPr="00996840">
              <w:rPr>
                <w:rFonts w:ascii="Angsana New" w:hAnsi="Angsana New"/>
                <w:szCs w:val="24"/>
              </w:rPr>
              <w:t>,481,888</w:t>
            </w:r>
          </w:p>
        </w:tc>
      </w:tr>
      <w:tr w:rsidR="00FC2C62" w:rsidRPr="00996840" w:rsidTr="004522AA">
        <w:trPr>
          <w:cantSplit/>
          <w:trHeight w:val="20"/>
        </w:trPr>
        <w:tc>
          <w:tcPr>
            <w:tcW w:w="3402" w:type="dxa"/>
            <w:hideMark/>
          </w:tcPr>
          <w:p w:rsidR="00FC2C62" w:rsidRPr="0025748F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25748F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 xml:space="preserve">  </w:t>
            </w:r>
            <w:r w:rsidRPr="0025748F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ab/>
              <w:t>รวมหนี้สินหมุนเวียน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917,705,433</w:t>
            </w: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FC2C62" w:rsidRPr="00996840" w:rsidRDefault="00FC2C62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 w:hint="cs"/>
                <w:szCs w:val="24"/>
                <w:cs/>
              </w:rPr>
              <w:t>96</w:t>
            </w:r>
            <w:r w:rsidRPr="00996840">
              <w:rPr>
                <w:rFonts w:ascii="Angsana New" w:hAnsi="Angsana New"/>
                <w:szCs w:val="24"/>
              </w:rPr>
              <w:t>,481,888</w:t>
            </w: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FC2C62" w:rsidRPr="00996840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1,014,187,321</w:t>
            </w:r>
          </w:p>
        </w:tc>
      </w:tr>
      <w:tr w:rsidR="00FC2C62" w:rsidRPr="00996840" w:rsidTr="004522AA">
        <w:trPr>
          <w:cantSplit/>
          <w:trHeight w:val="20"/>
        </w:trPr>
        <w:tc>
          <w:tcPr>
            <w:tcW w:w="3402" w:type="dxa"/>
          </w:tcPr>
          <w:p w:rsidR="00FC2C62" w:rsidRPr="00996840" w:rsidRDefault="00FC2C62" w:rsidP="00165E9D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bCs/>
                <w:szCs w:val="24"/>
                <w:cs/>
                <w:lang w:val="en-GB"/>
              </w:rPr>
            </w:pP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  <w:cs/>
                <w:lang w:val="en-GB"/>
              </w:rPr>
              <w:t>หนี้สิน</w:t>
            </w:r>
            <w:r w:rsidRPr="00996840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  <w:lang w:val="en-GB"/>
              </w:rPr>
              <w:t>ไม่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FC2C62" w:rsidRPr="00996840" w:rsidRDefault="00FC2C62" w:rsidP="00165E9D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280" w:lineRule="exact"/>
              <w:ind w:right="138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FC2C62" w:rsidRPr="00996840" w:rsidRDefault="00FC2C62" w:rsidP="00165E9D">
            <w:pPr>
              <w:tabs>
                <w:tab w:val="left" w:pos="284"/>
                <w:tab w:val="left" w:pos="46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FC2C62" w:rsidRPr="00996840" w:rsidRDefault="00FC2C62" w:rsidP="00452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FC2C62" w:rsidRPr="00996840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D53AF" w:rsidRPr="00996840" w:rsidTr="004522AA">
        <w:trPr>
          <w:cantSplit/>
          <w:trHeight w:val="20"/>
        </w:trPr>
        <w:tc>
          <w:tcPr>
            <w:tcW w:w="3402" w:type="dxa"/>
          </w:tcPr>
          <w:p w:rsidR="003D53AF" w:rsidRPr="00996840" w:rsidRDefault="003D53AF" w:rsidP="003D53A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88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996840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 xml:space="preserve">  48,881,557</w:t>
            </w:r>
          </w:p>
        </w:tc>
        <w:tc>
          <w:tcPr>
            <w:tcW w:w="142" w:type="dxa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:rsidR="003D53AF" w:rsidRPr="00996840" w:rsidRDefault="003D53AF" w:rsidP="003D53AF">
            <w:pPr>
              <w:tabs>
                <w:tab w:val="left" w:pos="284"/>
                <w:tab w:val="left" w:pos="46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 w:hint="cs"/>
                <w:szCs w:val="24"/>
                <w:cs/>
              </w:rPr>
              <w:t>(</w:t>
            </w:r>
            <w:r w:rsidRPr="00996840">
              <w:rPr>
                <w:rFonts w:ascii="Angsana New" w:hAnsi="Angsana New"/>
                <w:szCs w:val="24"/>
              </w:rPr>
              <w:t>566,327</w:t>
            </w:r>
            <w:r w:rsidRPr="00996840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3D53AF" w:rsidRPr="00996840" w:rsidRDefault="003D53AF" w:rsidP="003D53AF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 w:hint="cs"/>
                <w:szCs w:val="24"/>
                <w:cs/>
              </w:rPr>
              <w:t>48</w:t>
            </w:r>
            <w:r w:rsidRPr="00996840">
              <w:rPr>
                <w:rFonts w:ascii="Angsana New" w:hAnsi="Angsana New"/>
                <w:szCs w:val="24"/>
              </w:rPr>
              <w:t>,315,230</w:t>
            </w:r>
          </w:p>
        </w:tc>
      </w:tr>
      <w:tr w:rsidR="00996840" w:rsidRPr="00996840" w:rsidTr="004522AA">
        <w:trPr>
          <w:cantSplit/>
          <w:trHeight w:val="20"/>
        </w:trPr>
        <w:tc>
          <w:tcPr>
            <w:tcW w:w="3402" w:type="dxa"/>
            <w:hideMark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996840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 xml:space="preserve">   </w:t>
            </w:r>
            <w:r w:rsidRPr="00996840">
              <w:rPr>
                <w:rFonts w:ascii="Angsana New" w:eastAsia="Arial Unicode MS" w:hAnsi="Angsan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  <w:hideMark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:rsidR="00996840" w:rsidRPr="00996840" w:rsidRDefault="00996840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282,916,248</w:t>
            </w:r>
          </w:p>
        </w:tc>
        <w:tc>
          <w:tcPr>
            <w:tcW w:w="142" w:type="dxa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  <w:hideMark/>
          </w:tcPr>
          <w:p w:rsidR="00996840" w:rsidRPr="00996840" w:rsidRDefault="00996840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282,916,248</w:t>
            </w:r>
          </w:p>
        </w:tc>
      </w:tr>
      <w:tr w:rsidR="003D53AF" w:rsidRPr="00996840" w:rsidTr="004522AA">
        <w:trPr>
          <w:cantSplit/>
          <w:trHeight w:val="20"/>
        </w:trPr>
        <w:tc>
          <w:tcPr>
            <w:tcW w:w="3402" w:type="dxa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996840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996840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>หนี้สินทางการเงินไม่หมุนเวียนอื่น</w:t>
            </w: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 w:hint="cs"/>
                <w:szCs w:val="24"/>
                <w:cs/>
              </w:rPr>
              <w:t>896</w:t>
            </w:r>
            <w:r w:rsidRPr="00996840">
              <w:rPr>
                <w:rFonts w:ascii="Angsana New" w:hAnsi="Angsana New"/>
                <w:szCs w:val="24"/>
              </w:rPr>
              <w:t>,8</w:t>
            </w:r>
            <w:r w:rsidRPr="00996840">
              <w:rPr>
                <w:rFonts w:ascii="Angsana New" w:hAnsi="Angsana New" w:hint="cs"/>
                <w:szCs w:val="24"/>
                <w:cs/>
              </w:rPr>
              <w:t>31</w:t>
            </w:r>
          </w:p>
        </w:tc>
        <w:tc>
          <w:tcPr>
            <w:tcW w:w="140" w:type="dxa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3D53AF" w:rsidRPr="00996840" w:rsidRDefault="003D53AF" w:rsidP="003D53AF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896,831</w:t>
            </w:r>
          </w:p>
        </w:tc>
      </w:tr>
      <w:tr w:rsidR="00996840" w:rsidRPr="00996840" w:rsidTr="00D70789">
        <w:trPr>
          <w:cantSplit/>
          <w:trHeight w:val="20"/>
        </w:trPr>
        <w:tc>
          <w:tcPr>
            <w:tcW w:w="3402" w:type="dxa"/>
            <w:hideMark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996840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 xml:space="preserve">   </w:t>
            </w:r>
            <w:r w:rsidRPr="00996840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ab/>
              <w:t>รวมหนี้สินไม่หมุนเวียน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311,105,946</w:t>
            </w:r>
          </w:p>
        </w:tc>
        <w:tc>
          <w:tcPr>
            <w:tcW w:w="142" w:type="dxa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330,504</w:t>
            </w:r>
          </w:p>
        </w:tc>
        <w:tc>
          <w:tcPr>
            <w:tcW w:w="140" w:type="dxa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96840" w:rsidRPr="00996840" w:rsidRDefault="00996840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282,916,248</w:t>
            </w:r>
          </w:p>
        </w:tc>
        <w:tc>
          <w:tcPr>
            <w:tcW w:w="142" w:type="dxa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96840" w:rsidRPr="00996840" w:rsidRDefault="00996840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594,352,698</w:t>
            </w:r>
          </w:p>
        </w:tc>
      </w:tr>
      <w:tr w:rsidR="00996840" w:rsidRPr="00996840" w:rsidTr="00D70789">
        <w:trPr>
          <w:cantSplit/>
          <w:trHeight w:val="20"/>
        </w:trPr>
        <w:tc>
          <w:tcPr>
            <w:tcW w:w="3402" w:type="dxa"/>
            <w:hideMark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996840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1,228,811,379</w:t>
            </w:r>
          </w:p>
        </w:tc>
        <w:tc>
          <w:tcPr>
            <w:tcW w:w="142" w:type="dxa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330,504</w:t>
            </w:r>
          </w:p>
        </w:tc>
        <w:tc>
          <w:tcPr>
            <w:tcW w:w="140" w:type="dxa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96840" w:rsidRPr="00996840" w:rsidRDefault="00996840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379,398,136</w:t>
            </w:r>
          </w:p>
        </w:tc>
        <w:tc>
          <w:tcPr>
            <w:tcW w:w="142" w:type="dxa"/>
          </w:tcPr>
          <w:p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96840" w:rsidRPr="00996840" w:rsidRDefault="00996840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1,608,540,019</w:t>
            </w:r>
          </w:p>
        </w:tc>
      </w:tr>
      <w:tr w:rsidR="004522AA" w:rsidRPr="00DF39EB" w:rsidTr="00D70789">
        <w:trPr>
          <w:cantSplit/>
          <w:trHeight w:val="20"/>
        </w:trPr>
        <w:tc>
          <w:tcPr>
            <w:tcW w:w="3402" w:type="dxa"/>
          </w:tcPr>
          <w:p w:rsidR="004522AA" w:rsidRPr="004522AA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cs/>
                <w:lang w:val="en-GB"/>
              </w:rPr>
            </w:pPr>
            <w:r w:rsidRPr="004522AA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4522AA" w:rsidRPr="00DF39EB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:rsidR="004522AA" w:rsidRPr="00DF39EB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</w:tcPr>
          <w:p w:rsidR="004522AA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</w:tcPr>
          <w:p w:rsidR="004522AA" w:rsidRPr="00DF39EB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4522AA" w:rsidRPr="00DF39EB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:rsidR="004522AA" w:rsidRPr="00DF39EB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</w:tcPr>
          <w:p w:rsidR="004522AA" w:rsidRDefault="004522AA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65E9D" w:rsidRPr="00DF39EB" w:rsidTr="00431CE2">
        <w:trPr>
          <w:cantSplit/>
          <w:trHeight w:val="20"/>
        </w:trPr>
        <w:tc>
          <w:tcPr>
            <w:tcW w:w="3402" w:type="dxa"/>
            <w:hideMark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Cs w:val="24"/>
                <w:lang w:val="en-GB"/>
              </w:rPr>
            </w:pPr>
            <w:r w:rsidRPr="00DF39EB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>กำไรสะสม</w:t>
            </w:r>
            <w:r w:rsidRPr="00DF39EB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DF39EB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>-</w:t>
            </w:r>
            <w:r w:rsidRPr="00DF39EB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DF39EB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199,142,940</w:t>
            </w:r>
          </w:p>
        </w:tc>
        <w:tc>
          <w:tcPr>
            <w:tcW w:w="14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hideMark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(2,265,245)</w:t>
            </w:r>
          </w:p>
        </w:tc>
        <w:tc>
          <w:tcPr>
            <w:tcW w:w="140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</w:tcPr>
          <w:p w:rsidR="00165E9D" w:rsidRPr="00DF39EB" w:rsidRDefault="00165E9D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196,877,695</w:t>
            </w:r>
          </w:p>
        </w:tc>
      </w:tr>
      <w:tr w:rsidR="00165E9D" w:rsidRPr="00DF39EB" w:rsidTr="00431CE2">
        <w:trPr>
          <w:cantSplit/>
          <w:trHeight w:val="20"/>
        </w:trPr>
        <w:tc>
          <w:tcPr>
            <w:tcW w:w="3402" w:type="dxa"/>
            <w:hideMark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Cs w:val="24"/>
                <w:lang w:val="en-GB"/>
              </w:rPr>
            </w:pPr>
            <w:r w:rsidRPr="00DF39EB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380,896,491</w:t>
            </w:r>
          </w:p>
        </w:tc>
        <w:tc>
          <w:tcPr>
            <w:tcW w:w="14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(27)</w:t>
            </w:r>
          </w:p>
        </w:tc>
        <w:tc>
          <w:tcPr>
            <w:tcW w:w="140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65E9D" w:rsidRPr="00DF39EB" w:rsidRDefault="00165E9D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380,896,464</w:t>
            </w:r>
          </w:p>
        </w:tc>
      </w:tr>
      <w:tr w:rsidR="00165E9D" w:rsidRPr="00DF39EB" w:rsidTr="00431CE2">
        <w:trPr>
          <w:cantSplit/>
          <w:trHeight w:val="20"/>
        </w:trPr>
        <w:tc>
          <w:tcPr>
            <w:tcW w:w="340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</w:pPr>
            <w:r w:rsidRPr="00DF39EB">
              <w:rPr>
                <w:rFonts w:ascii="Angsana New" w:eastAsia="Arial Unicode MS" w:hAnsi="Angsana New" w:hint="cs"/>
                <w:b/>
                <w:color w:val="000000"/>
                <w:szCs w:val="24"/>
                <w:cs/>
                <w:lang w:val="en-GB"/>
              </w:rPr>
              <w:t>รวมส่วนของผู้ถือหุ้นบริษัทใหญ่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F39EB">
              <w:rPr>
                <w:rFonts w:ascii="Angsana New" w:hAnsi="Angsana New" w:hint="cs"/>
                <w:szCs w:val="24"/>
                <w:cs/>
              </w:rPr>
              <w:t>1</w:t>
            </w:r>
            <w:r w:rsidRPr="00DF39EB">
              <w:rPr>
                <w:rFonts w:ascii="Angsana New" w:hAnsi="Angsana New"/>
                <w:szCs w:val="24"/>
              </w:rPr>
              <w:t>,161,230,854</w:t>
            </w:r>
          </w:p>
        </w:tc>
        <w:tc>
          <w:tcPr>
            <w:tcW w:w="14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F39EB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2,265,272</w:t>
            </w:r>
            <w:r w:rsidRPr="00DF39E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0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1,158,965,582</w:t>
            </w:r>
          </w:p>
        </w:tc>
      </w:tr>
      <w:tr w:rsidR="00165E9D" w:rsidRPr="00DF39EB" w:rsidTr="004522AA">
        <w:trPr>
          <w:cantSplit/>
          <w:trHeight w:val="20"/>
        </w:trPr>
        <w:tc>
          <w:tcPr>
            <w:tcW w:w="340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</w:pPr>
            <w:r w:rsidRPr="00DF39EB">
              <w:rPr>
                <w:rFonts w:ascii="Angsana New" w:eastAsia="Arial Unicode MS" w:hAnsi="Angsana New" w:hint="cs"/>
                <w:b/>
                <w:color w:val="000000"/>
                <w:szCs w:val="24"/>
                <w:cs/>
                <w:lang w:val="en-GB"/>
              </w:rPr>
              <w:t>รวมส่วนได้เสียที่ไม่มีอำน</w:t>
            </w:r>
            <w:r>
              <w:rPr>
                <w:rFonts w:ascii="Angsana New" w:eastAsia="Arial Unicode MS" w:hAnsi="Angsana New" w:hint="cs"/>
                <w:b/>
                <w:color w:val="000000"/>
                <w:szCs w:val="24"/>
                <w:cs/>
                <w:lang w:val="en-GB"/>
              </w:rPr>
              <w:t>า</w:t>
            </w:r>
            <w:r w:rsidRPr="00DF39EB">
              <w:rPr>
                <w:rFonts w:ascii="Angsana New" w:eastAsia="Arial Unicode MS" w:hAnsi="Angsana New" w:hint="cs"/>
                <w:b/>
                <w:color w:val="000000"/>
                <w:szCs w:val="24"/>
                <w:cs/>
                <w:lang w:val="en-GB"/>
              </w:rPr>
              <w:t>จควบคุมของบริษัทย่อย</w:t>
            </w: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F39EB">
              <w:rPr>
                <w:rFonts w:ascii="Angsana New" w:hAnsi="Angsana New"/>
                <w:szCs w:val="24"/>
              </w:rPr>
              <w:t>82,741,959</w:t>
            </w:r>
          </w:p>
        </w:tc>
        <w:tc>
          <w:tcPr>
            <w:tcW w:w="14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F39EB">
              <w:rPr>
                <w:rFonts w:ascii="Angsana New" w:hAnsi="Angsana New"/>
                <w:szCs w:val="24"/>
              </w:rPr>
              <w:t>82,741,959</w:t>
            </w:r>
          </w:p>
        </w:tc>
      </w:tr>
      <w:tr w:rsidR="00165E9D" w:rsidRPr="00DF39EB" w:rsidTr="00431CE2">
        <w:trPr>
          <w:cantSplit/>
          <w:trHeight w:val="20"/>
        </w:trPr>
        <w:tc>
          <w:tcPr>
            <w:tcW w:w="3402" w:type="dxa"/>
            <w:hideMark/>
          </w:tcPr>
          <w:p w:rsidR="00165E9D" w:rsidRPr="00165E9D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Cs/>
                <w:szCs w:val="24"/>
                <w:cs/>
                <w:lang w:val="en-GB"/>
              </w:rPr>
            </w:pPr>
            <w:r w:rsidRPr="00165E9D">
              <w:rPr>
                <w:rFonts w:ascii="Angsana New" w:eastAsia="Arial Unicode MS" w:hAnsi="Angsana New"/>
                <w:bCs/>
                <w:color w:val="000000"/>
                <w:szCs w:val="24"/>
                <w:cs/>
                <w:lang w:val="en-GB"/>
              </w:rPr>
              <w:t>รวมส่วนของ</w:t>
            </w:r>
            <w:r w:rsidRPr="00165E9D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1,243,972,813</w:t>
            </w:r>
          </w:p>
        </w:tc>
        <w:tc>
          <w:tcPr>
            <w:tcW w:w="14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F39EB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2,265,272</w:t>
            </w:r>
            <w:r w:rsidRPr="00DF39E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0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1,241,707,541</w:t>
            </w:r>
          </w:p>
        </w:tc>
      </w:tr>
      <w:tr w:rsidR="00165E9D" w:rsidRPr="00DF39EB" w:rsidTr="00431CE2">
        <w:trPr>
          <w:cantSplit/>
          <w:trHeight w:val="20"/>
        </w:trPr>
        <w:tc>
          <w:tcPr>
            <w:tcW w:w="3402" w:type="dxa"/>
          </w:tcPr>
          <w:p w:rsidR="00165E9D" w:rsidRPr="00165E9D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cs/>
                <w:lang w:val="en-GB"/>
              </w:rPr>
            </w:pPr>
            <w:r w:rsidRPr="00165E9D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  <w:lang w:val="en-GB"/>
              </w:rPr>
              <w:t>รวมหนี้สินและส่วนของผู้ถือหุ้น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F39EB">
              <w:rPr>
                <w:rFonts w:ascii="Angsana New" w:hAnsi="Angsana New" w:hint="cs"/>
                <w:szCs w:val="24"/>
                <w:cs/>
              </w:rPr>
              <w:t>2</w:t>
            </w:r>
            <w:r w:rsidRPr="00DF39EB">
              <w:rPr>
                <w:rFonts w:ascii="Angsana New" w:hAnsi="Angsana New"/>
                <w:szCs w:val="24"/>
              </w:rPr>
              <w:t>,472,784,192</w:t>
            </w:r>
          </w:p>
        </w:tc>
        <w:tc>
          <w:tcPr>
            <w:tcW w:w="14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F39EB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1,934,768</w:t>
            </w:r>
            <w:r w:rsidRPr="00DF39E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0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165E9D" w:rsidRPr="00DF39EB" w:rsidRDefault="00165E9D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379,398,136</w:t>
            </w:r>
          </w:p>
        </w:tc>
        <w:tc>
          <w:tcPr>
            <w:tcW w:w="142" w:type="dxa"/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2,850,247,560</w:t>
            </w:r>
          </w:p>
        </w:tc>
      </w:tr>
    </w:tbl>
    <w:p w:rsidR="00DF39EB" w:rsidRDefault="00DF39EB" w:rsidP="00DF39EB">
      <w:pPr>
        <w:tabs>
          <w:tab w:val="left" w:pos="900"/>
        </w:tabs>
        <w:spacing w:line="240" w:lineRule="exact"/>
        <w:ind w:left="544" w:firstLine="17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425"/>
        <w:gridCol w:w="849"/>
        <w:gridCol w:w="142"/>
        <w:gridCol w:w="1275"/>
        <w:gridCol w:w="142"/>
        <w:gridCol w:w="1274"/>
        <w:gridCol w:w="142"/>
        <w:gridCol w:w="1279"/>
      </w:tblGrid>
      <w:tr w:rsidR="00E97E1C" w:rsidRPr="00B235C7" w:rsidTr="00DF39EB">
        <w:trPr>
          <w:cantSplit/>
        </w:trPr>
        <w:tc>
          <w:tcPr>
            <w:tcW w:w="3402" w:type="dxa"/>
          </w:tcPr>
          <w:p w:rsidR="00E97E1C" w:rsidRPr="00B235C7" w:rsidRDefault="00E97E1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97E1C" w:rsidRPr="00B235C7" w:rsidRDefault="00E97E1C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B235C7">
              <w:rPr>
                <w:rFonts w:ascii="Angsana New" w:hAnsi="Angsana New"/>
                <w:szCs w:val="24"/>
                <w:cs/>
                <w:lang w:val="en-GB"/>
              </w:rPr>
              <w:t>บาท</w:t>
            </w:r>
          </w:p>
        </w:tc>
      </w:tr>
      <w:tr w:rsidR="00E97E1C" w:rsidRPr="00B235C7" w:rsidTr="00DF39EB">
        <w:trPr>
          <w:cantSplit/>
        </w:trPr>
        <w:tc>
          <w:tcPr>
            <w:tcW w:w="3402" w:type="dxa"/>
          </w:tcPr>
          <w:p w:rsidR="00E97E1C" w:rsidRPr="00B235C7" w:rsidRDefault="00E97E1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52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E97E1C" w:rsidRPr="00B235C7" w:rsidRDefault="00E97E1C" w:rsidP="00352B03">
            <w:pPr>
              <w:spacing w:line="280" w:lineRule="exact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>งบการเงิน</w:t>
            </w:r>
            <w:r w:rsidRPr="00B235C7">
              <w:rPr>
                <w:rFonts w:ascii="Angsana New" w:eastAsia="Arial Unicode MS" w:hAnsi="Angsana New" w:hint="cs"/>
                <w:b/>
                <w:color w:val="000000"/>
                <w:szCs w:val="24"/>
                <w:cs/>
                <w:lang w:val="en-GB"/>
              </w:rPr>
              <w:t>เฉพาะกิจการ</w:t>
            </w:r>
          </w:p>
        </w:tc>
      </w:tr>
      <w:tr w:rsidR="00165E9D" w:rsidRPr="00B235C7" w:rsidTr="006A4A4E">
        <w:trPr>
          <w:cantSplit/>
        </w:trPr>
        <w:tc>
          <w:tcPr>
            <w:tcW w:w="340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165E9D" w:rsidRPr="00B235C7" w:rsidRDefault="00165E9D" w:rsidP="00352B03">
            <w:pPr>
              <w:spacing w:line="280" w:lineRule="exact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 xml:space="preserve">ณ วันที่ </w:t>
            </w: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</w:p>
          <w:p w:rsidR="00165E9D" w:rsidRPr="00B235C7" w:rsidRDefault="00165E9D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65E9D" w:rsidRPr="00B235C7" w:rsidRDefault="00165E9D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165E9D" w:rsidRPr="00B235C7" w:rsidRDefault="00165E9D" w:rsidP="00352B0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B235C7">
              <w:rPr>
                <w:rFonts w:ascii="Angsana New" w:eastAsia="Arial Unicode MS" w:hAnsi="Angsana New" w:hint="cs"/>
                <w:b/>
                <w:color w:val="000000"/>
                <w:szCs w:val="24"/>
                <w:cs/>
                <w:lang w:val="en-GB"/>
              </w:rPr>
              <w:t>ผลกระทบจาก</w:t>
            </w:r>
            <w:r w:rsidRPr="00B235C7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  <w:lang w:val="en-GB"/>
              </w:rPr>
              <w:t>มาตรฐานการรายงานทางการเงิน</w:t>
            </w:r>
            <w:r w:rsidRPr="00B235C7">
              <w:rPr>
                <w:rFonts w:ascii="Angsana New" w:eastAsia="Arial Unicode MS" w:hAnsi="Angsana New" w:hint="cs"/>
                <w:b/>
                <w:color w:val="000000"/>
                <w:spacing w:val="-4"/>
                <w:szCs w:val="24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165E9D" w:rsidRPr="00B235C7" w:rsidRDefault="00165E9D" w:rsidP="00352B0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 w:hint="cs"/>
                <w:b/>
                <w:color w:val="000000"/>
                <w:szCs w:val="24"/>
                <w:cs/>
                <w:lang w:val="en-GB"/>
              </w:rPr>
              <w:t>ผลกระทบจาก</w:t>
            </w:r>
            <w:r w:rsidRPr="00B235C7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  <w:lang w:val="en-GB"/>
              </w:rPr>
              <w:t>มาตรฐานการรายงาน</w:t>
            </w:r>
            <w:r w:rsidRPr="00B235C7">
              <w:rPr>
                <w:rFonts w:ascii="Angsana New" w:eastAsia="Arial Unicode MS" w:hAnsi="Angsana New"/>
                <w:b/>
                <w:color w:val="000000"/>
                <w:spacing w:val="-8"/>
                <w:szCs w:val="24"/>
                <w:cs/>
                <w:lang w:val="en-GB"/>
              </w:rPr>
              <w:t xml:space="preserve">ทางการเงินฉบับที่ </w:t>
            </w:r>
            <w:r w:rsidRPr="00B235C7">
              <w:rPr>
                <w:rFonts w:ascii="Angsana New" w:eastAsia="Arial Unicode MS" w:hAnsi="Angsana New"/>
                <w:bCs/>
                <w:color w:val="000000"/>
                <w:spacing w:val="-8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65E9D" w:rsidRPr="00B235C7" w:rsidRDefault="00165E9D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165E9D" w:rsidRPr="00B235C7" w:rsidRDefault="00165E9D" w:rsidP="00352B03">
            <w:pPr>
              <w:spacing w:line="280" w:lineRule="exact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 xml:space="preserve">ณ วันที่ </w:t>
            </w: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</w:p>
          <w:p w:rsidR="00165E9D" w:rsidRPr="00B235C7" w:rsidRDefault="00165E9D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>มกราคม</w:t>
            </w: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</w:tc>
      </w:tr>
      <w:tr w:rsidR="00165E9D" w:rsidRPr="00B235C7" w:rsidTr="00DF39EB">
        <w:trPr>
          <w:cantSplit/>
        </w:trPr>
        <w:tc>
          <w:tcPr>
            <w:tcW w:w="3402" w:type="dxa"/>
            <w:hideMark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</w:tcPr>
          <w:p w:rsidR="00165E9D" w:rsidRPr="00B235C7" w:rsidRDefault="00165E9D" w:rsidP="00352B03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65E9D" w:rsidRPr="00B235C7" w:rsidRDefault="00165E9D" w:rsidP="00352B03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65E9D" w:rsidRPr="00B235C7" w:rsidTr="00DF39EB">
        <w:trPr>
          <w:cantSplit/>
        </w:trPr>
        <w:tc>
          <w:tcPr>
            <w:tcW w:w="3402" w:type="dxa"/>
            <w:hideMark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4" w:type="dxa"/>
            <w:gridSpan w:val="2"/>
            <w:vAlign w:val="bottom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:rsidR="00165E9D" w:rsidRPr="00B235C7" w:rsidRDefault="00165E9D" w:rsidP="00352B03">
            <w:pPr>
              <w:spacing w:line="280" w:lineRule="exact"/>
              <w:ind w:right="198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:rsidR="00165E9D" w:rsidRPr="00B235C7" w:rsidRDefault="00165E9D" w:rsidP="00352B03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165E9D" w:rsidRPr="00B235C7" w:rsidTr="00DF39EB">
        <w:trPr>
          <w:cantSplit/>
        </w:trPr>
        <w:tc>
          <w:tcPr>
            <w:tcW w:w="3402" w:type="dxa"/>
          </w:tcPr>
          <w:p w:rsidR="00165E9D" w:rsidRPr="00B235C7" w:rsidRDefault="00165E9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B235C7">
              <w:rPr>
                <w:rFonts w:ascii="Angsana New" w:eastAsia="Arial Unicode MS" w:hAnsi="Angsana New"/>
                <w:szCs w:val="24"/>
                <w:lang w:val="en-GB"/>
              </w:rPr>
              <w:t xml:space="preserve">    </w:t>
            </w:r>
            <w:r w:rsidRPr="00B235C7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>เงินลงทุนชั่วคราว</w:t>
            </w:r>
          </w:p>
        </w:tc>
        <w:tc>
          <w:tcPr>
            <w:tcW w:w="1274" w:type="dxa"/>
            <w:gridSpan w:val="2"/>
            <w:vAlign w:val="bottom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100,034</w:t>
            </w: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(100,034)</w:t>
            </w: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vAlign w:val="bottom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vAlign w:val="bottom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</w:tr>
      <w:tr w:rsidR="00165E9D" w:rsidRPr="00B235C7" w:rsidTr="00EB2D4D">
        <w:trPr>
          <w:cantSplit/>
        </w:trPr>
        <w:tc>
          <w:tcPr>
            <w:tcW w:w="3402" w:type="dxa"/>
          </w:tcPr>
          <w:p w:rsidR="00165E9D" w:rsidRPr="00B235C7" w:rsidRDefault="00165E9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B235C7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B235C7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gridSpan w:val="2"/>
            <w:vAlign w:val="bottom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54,698,912</w:t>
            </w: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(2,220,199)</w:t>
            </w: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:rsidR="00165E9D" w:rsidRPr="00B235C7" w:rsidRDefault="00165E9D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52,478,713</w:t>
            </w:r>
          </w:p>
        </w:tc>
      </w:tr>
      <w:tr w:rsidR="00165E9D" w:rsidRPr="00B235C7" w:rsidTr="00EB2D4D">
        <w:trPr>
          <w:cantSplit/>
        </w:trPr>
        <w:tc>
          <w:tcPr>
            <w:tcW w:w="3402" w:type="dxa"/>
          </w:tcPr>
          <w:p w:rsidR="00165E9D" w:rsidRPr="00B235C7" w:rsidRDefault="00165E9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B235C7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B235C7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385,465</w:t>
            </w: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385,465</w:t>
            </w:r>
          </w:p>
        </w:tc>
      </w:tr>
      <w:tr w:rsidR="00EB2D4D" w:rsidRPr="00B235C7" w:rsidTr="00EB2D4D">
        <w:trPr>
          <w:cantSplit/>
        </w:trPr>
        <w:tc>
          <w:tcPr>
            <w:tcW w:w="340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235C7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ab/>
              <w:t>รวมสินทรัพย์</w:t>
            </w:r>
            <w:r w:rsidRPr="00B235C7">
              <w:rPr>
                <w:rFonts w:ascii="Angsana New" w:hAnsi="Angsana New" w:hint="cs"/>
                <w:b/>
                <w:bCs/>
                <w:szCs w:val="24"/>
                <w:cs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B2D4D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486,934,360</w:t>
            </w:r>
          </w:p>
        </w:tc>
        <w:tc>
          <w:tcPr>
            <w:tcW w:w="14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B2D4D" w:rsidRPr="00B235C7" w:rsidRDefault="007606B6" w:rsidP="007606B6">
            <w:pPr>
              <w:tabs>
                <w:tab w:val="left" w:pos="284"/>
                <w:tab w:val="left" w:pos="795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 w:hint="cs"/>
                <w:szCs w:val="24"/>
                <w:cs/>
              </w:rPr>
              <w:t>(</w:t>
            </w:r>
            <w:r w:rsidRPr="00B235C7">
              <w:rPr>
                <w:rFonts w:ascii="Angsana New" w:hAnsi="Angsana New"/>
                <w:szCs w:val="24"/>
              </w:rPr>
              <w:t>1,934,768</w:t>
            </w:r>
            <w:r w:rsidRPr="00B235C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B2D4D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B2D4D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484,999,592</w:t>
            </w:r>
          </w:p>
        </w:tc>
      </w:tr>
      <w:tr w:rsidR="00EB2D4D" w:rsidRPr="00B235C7" w:rsidTr="00EB2D4D">
        <w:trPr>
          <w:cantSplit/>
        </w:trPr>
        <w:tc>
          <w:tcPr>
            <w:tcW w:w="340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สินทรัพย์</w:t>
            </w:r>
            <w:r w:rsidRPr="00B235C7">
              <w:rPr>
                <w:rFonts w:ascii="Angsana New" w:eastAsia="Arial Unicode MS" w:hAnsi="Angsana New" w:hint="cs"/>
                <w:b/>
                <w:bCs/>
                <w:color w:val="000000"/>
                <w:spacing w:val="-2"/>
                <w:szCs w:val="24"/>
                <w:cs/>
                <w:lang w:val="en-GB"/>
              </w:rPr>
              <w:t>ไม่</w:t>
            </w:r>
            <w:r w:rsidRPr="00B235C7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vAlign w:val="bottom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B2D4D" w:rsidRPr="00B235C7" w:rsidTr="006006DD">
        <w:trPr>
          <w:cantSplit/>
        </w:trPr>
        <w:tc>
          <w:tcPr>
            <w:tcW w:w="3402" w:type="dxa"/>
            <w:hideMark/>
          </w:tcPr>
          <w:p w:rsidR="00EB2D4D" w:rsidRPr="00B235C7" w:rsidRDefault="00EB2D4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szCs w:val="24"/>
                <w:cs/>
                <w:lang w:val="en-GB"/>
              </w:rPr>
              <w:tab/>
              <w:t xml:space="preserve">สินทรัพย์สิทธิการใช้ </w:t>
            </w:r>
          </w:p>
        </w:tc>
        <w:tc>
          <w:tcPr>
            <w:tcW w:w="1274" w:type="dxa"/>
            <w:gridSpan w:val="2"/>
            <w:vAlign w:val="bottom"/>
            <w:hideMark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  <w:hideMark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hideMark/>
          </w:tcPr>
          <w:p w:rsidR="00EB2D4D" w:rsidRPr="00B235C7" w:rsidRDefault="00EB2D4D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393,110,078</w:t>
            </w:r>
          </w:p>
        </w:tc>
        <w:tc>
          <w:tcPr>
            <w:tcW w:w="14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:rsidR="00EB2D4D" w:rsidRPr="00B235C7" w:rsidRDefault="00EB2D4D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393,110,078</w:t>
            </w:r>
          </w:p>
        </w:tc>
      </w:tr>
      <w:tr w:rsidR="00EB2D4D" w:rsidRPr="00B235C7" w:rsidTr="00011425">
        <w:trPr>
          <w:cantSplit/>
        </w:trPr>
        <w:tc>
          <w:tcPr>
            <w:tcW w:w="3402" w:type="dxa"/>
          </w:tcPr>
          <w:p w:rsidR="00EB2D4D" w:rsidRPr="00B235C7" w:rsidRDefault="00EB2D4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B235C7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 xml:space="preserve">   สิทธิการเช่าอาคาร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:rsidR="00EB2D4D" w:rsidRPr="00B235C7" w:rsidRDefault="00EB2D4D" w:rsidP="00352B03">
            <w:pPr>
              <w:tabs>
                <w:tab w:val="left" w:pos="284"/>
                <w:tab w:val="left" w:pos="651"/>
                <w:tab w:val="left" w:pos="1418"/>
                <w:tab w:val="left" w:pos="1985"/>
              </w:tabs>
              <w:spacing w:line="280" w:lineRule="exact"/>
              <w:ind w:right="80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 w:hint="cs"/>
                <w:szCs w:val="24"/>
                <w:cs/>
              </w:rPr>
              <w:t>30</w:t>
            </w:r>
            <w:r w:rsidRPr="00B235C7">
              <w:rPr>
                <w:rFonts w:ascii="Angsana New" w:hAnsi="Angsana New"/>
                <w:szCs w:val="24"/>
              </w:rPr>
              <w:t>,318,461</w:t>
            </w:r>
          </w:p>
        </w:tc>
        <w:tc>
          <w:tcPr>
            <w:tcW w:w="14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:rsidR="00EB2D4D" w:rsidRPr="00B235C7" w:rsidRDefault="00EB2D4D" w:rsidP="00352B03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 xml:space="preserve"> </w:t>
            </w:r>
            <w:r w:rsidRPr="00B235C7">
              <w:rPr>
                <w:rFonts w:ascii="Angsana New" w:hAnsi="Angsana New" w:hint="cs"/>
                <w:szCs w:val="24"/>
                <w:cs/>
              </w:rPr>
              <w:t>(30</w:t>
            </w:r>
            <w:r w:rsidRPr="00B235C7">
              <w:rPr>
                <w:rFonts w:ascii="Angsana New" w:hAnsi="Angsana New"/>
                <w:szCs w:val="24"/>
              </w:rPr>
              <w:t>,318,461</w:t>
            </w:r>
            <w:r w:rsidRPr="00B235C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</w:tr>
      <w:tr w:rsidR="007606B6" w:rsidRPr="00B235C7" w:rsidTr="00011425">
        <w:trPr>
          <w:cantSplit/>
        </w:trPr>
        <w:tc>
          <w:tcPr>
            <w:tcW w:w="3402" w:type="dxa"/>
          </w:tcPr>
          <w:p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B235C7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ab/>
              <w:t>รวมสินทรัพย์</w:t>
            </w:r>
            <w:r w:rsidRPr="00B235C7">
              <w:rPr>
                <w:rFonts w:ascii="Angsana New" w:hAnsi="Angsana New" w:hint="cs"/>
                <w:b/>
                <w:bCs/>
                <w:szCs w:val="24"/>
                <w:cs/>
              </w:rPr>
              <w:t>ไม่หมุนเวียน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1,676,205,869</w:t>
            </w:r>
          </w:p>
        </w:tc>
        <w:tc>
          <w:tcPr>
            <w:tcW w:w="142" w:type="dxa"/>
          </w:tcPr>
          <w:p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362,791,617</w:t>
            </w:r>
          </w:p>
        </w:tc>
        <w:tc>
          <w:tcPr>
            <w:tcW w:w="142" w:type="dxa"/>
          </w:tcPr>
          <w:p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2,038,997,486</w:t>
            </w:r>
          </w:p>
        </w:tc>
      </w:tr>
      <w:tr w:rsidR="00141018" w:rsidRPr="00B235C7" w:rsidTr="00521176">
        <w:trPr>
          <w:cantSplit/>
        </w:trPr>
        <w:tc>
          <w:tcPr>
            <w:tcW w:w="3402" w:type="dxa"/>
            <w:hideMark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b/>
                <w:bCs/>
                <w:szCs w:val="24"/>
              </w:rPr>
            </w:pPr>
            <w:r w:rsidRPr="00B235C7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2,163,140,229</w:t>
            </w:r>
          </w:p>
        </w:tc>
        <w:tc>
          <w:tcPr>
            <w:tcW w:w="142" w:type="dxa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:rsidR="00141018" w:rsidRPr="00B235C7" w:rsidRDefault="00141018" w:rsidP="00352B03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(1,934,768)</w:t>
            </w:r>
          </w:p>
        </w:tc>
        <w:tc>
          <w:tcPr>
            <w:tcW w:w="142" w:type="dxa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:rsidR="00141018" w:rsidRPr="00B235C7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362,791,617</w:t>
            </w:r>
          </w:p>
        </w:tc>
        <w:tc>
          <w:tcPr>
            <w:tcW w:w="142" w:type="dxa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:rsidR="00141018" w:rsidRPr="00B235C7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2,523,997,078</w:t>
            </w:r>
          </w:p>
        </w:tc>
      </w:tr>
      <w:tr w:rsidR="00141018" w:rsidRPr="00B235C7" w:rsidTr="00521176">
        <w:trPr>
          <w:cantSplit/>
        </w:trPr>
        <w:tc>
          <w:tcPr>
            <w:tcW w:w="3402" w:type="dxa"/>
            <w:hideMark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141018" w:rsidRPr="00B235C7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141018" w:rsidRPr="00B235C7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141018" w:rsidRPr="00B235C7" w:rsidTr="00647F9E">
        <w:trPr>
          <w:cantSplit/>
        </w:trPr>
        <w:tc>
          <w:tcPr>
            <w:tcW w:w="3827" w:type="dxa"/>
            <w:gridSpan w:val="2"/>
            <w:hideMark/>
          </w:tcPr>
          <w:p w:rsidR="00141018" w:rsidRPr="00B235C7" w:rsidRDefault="00141018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pacing w:val="-4"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spacing w:val="-4"/>
                <w:szCs w:val="24"/>
                <w:cs/>
                <w:lang w:val="en-GB"/>
              </w:rPr>
              <w:tab/>
              <w:t>หนี้สินตามสัญญา</w:t>
            </w:r>
            <w:r w:rsidR="00330FA1" w:rsidRPr="00B235C7">
              <w:rPr>
                <w:rFonts w:ascii="Angsana New" w:eastAsia="Arial Unicode MS" w:hAnsi="Angsana New" w:hint="cs"/>
                <w:spacing w:val="-4"/>
                <w:szCs w:val="24"/>
                <w:cs/>
                <w:lang w:val="en-GB"/>
              </w:rPr>
              <w:t>เช่า</w:t>
            </w:r>
            <w:r w:rsidR="00647F9E" w:rsidRPr="00B235C7">
              <w:rPr>
                <w:rFonts w:ascii="Angsana New" w:eastAsia="Arial Unicode MS" w:hAnsi="Angsana New" w:hint="cs"/>
                <w:spacing w:val="-4"/>
                <w:szCs w:val="24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141018" w:rsidRPr="00B235C7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96,481,888</w:t>
            </w:r>
          </w:p>
        </w:tc>
        <w:tc>
          <w:tcPr>
            <w:tcW w:w="142" w:type="dxa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141018" w:rsidRPr="00B235C7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96,481,888</w:t>
            </w:r>
          </w:p>
        </w:tc>
      </w:tr>
      <w:tr w:rsidR="00141018" w:rsidRPr="00B235C7" w:rsidTr="00165E9D">
        <w:trPr>
          <w:cantSplit/>
        </w:trPr>
        <w:tc>
          <w:tcPr>
            <w:tcW w:w="3402" w:type="dxa"/>
            <w:hideMark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 xml:space="preserve">   </w:t>
            </w:r>
            <w:r w:rsidR="008C2A2C" w:rsidRPr="00B235C7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ab/>
            </w:r>
            <w:r w:rsidRPr="00B235C7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>รวมหนี้สินหมุนเวียน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832,755,921</w:t>
            </w:r>
          </w:p>
        </w:tc>
        <w:tc>
          <w:tcPr>
            <w:tcW w:w="142" w:type="dxa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141018" w:rsidRPr="00B235C7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96,481,888</w:t>
            </w:r>
          </w:p>
        </w:tc>
        <w:tc>
          <w:tcPr>
            <w:tcW w:w="142" w:type="dxa"/>
          </w:tcPr>
          <w:p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141018" w:rsidRPr="00B235C7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929,237,809</w:t>
            </w:r>
          </w:p>
        </w:tc>
      </w:tr>
      <w:tr w:rsidR="008C2A2C" w:rsidRPr="00B235C7" w:rsidTr="008C2A2C">
        <w:trPr>
          <w:cantSplit/>
        </w:trPr>
        <w:tc>
          <w:tcPr>
            <w:tcW w:w="340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>หนี้สิน</w:t>
            </w:r>
            <w:r w:rsidRPr="00B235C7">
              <w:rPr>
                <w:rFonts w:ascii="Angsana New" w:eastAsia="Arial Unicode MS" w:hAnsi="Angsana New" w:hint="cs"/>
                <w:b/>
                <w:bCs/>
                <w:color w:val="000000"/>
                <w:szCs w:val="24"/>
                <w:cs/>
                <w:lang w:val="en-GB"/>
              </w:rPr>
              <w:t>ไม่</w:t>
            </w:r>
            <w:r w:rsidRPr="00B235C7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C2A2C" w:rsidRPr="00B235C7" w:rsidTr="008C2A2C">
        <w:trPr>
          <w:cantSplit/>
        </w:trPr>
        <w:tc>
          <w:tcPr>
            <w:tcW w:w="340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B235C7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 xml:space="preserve">   หนี้สินภาษีเงินได้รอตัดบัญชี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</w:tcPr>
          <w:p w:rsidR="008C2A2C" w:rsidRPr="00B235C7" w:rsidRDefault="008C2A2C" w:rsidP="00352B03">
            <w:pPr>
              <w:tabs>
                <w:tab w:val="left" w:pos="284"/>
                <w:tab w:val="left" w:pos="792"/>
                <w:tab w:val="left" w:pos="1418"/>
                <w:tab w:val="left" w:pos="1985"/>
              </w:tabs>
              <w:spacing w:line="280" w:lineRule="exact"/>
              <w:ind w:right="89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44,813,003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 w:hint="cs"/>
                <w:szCs w:val="24"/>
                <w:cs/>
              </w:rPr>
              <w:t>(</w:t>
            </w:r>
            <w:r w:rsidRPr="00B235C7">
              <w:rPr>
                <w:rFonts w:ascii="Angsana New" w:hAnsi="Angsana New"/>
                <w:szCs w:val="24"/>
              </w:rPr>
              <w:t>566,327</w:t>
            </w:r>
            <w:r w:rsidRPr="00B235C7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44,246,676</w:t>
            </w:r>
          </w:p>
        </w:tc>
      </w:tr>
      <w:tr w:rsidR="008C2A2C" w:rsidRPr="00B235C7" w:rsidTr="0083639A">
        <w:trPr>
          <w:cantSplit/>
        </w:trPr>
        <w:tc>
          <w:tcPr>
            <w:tcW w:w="3402" w:type="dxa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B235C7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 xml:space="preserve">   </w:t>
            </w:r>
            <w:r w:rsidRPr="00B235C7">
              <w:rPr>
                <w:rFonts w:ascii="Angsana New" w:eastAsia="Arial Unicode MS" w:hAnsi="Angsan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266,309,729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266,309,729</w:t>
            </w:r>
          </w:p>
        </w:tc>
      </w:tr>
      <w:tr w:rsidR="008C2A2C" w:rsidRPr="00B235C7" w:rsidTr="00DF39EB">
        <w:trPr>
          <w:cantSplit/>
        </w:trPr>
        <w:tc>
          <w:tcPr>
            <w:tcW w:w="340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B235C7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B235C7"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>หนี้สินทางการเงินไม่หมุนเวียนอื่น</w:t>
            </w: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 w:hint="cs"/>
                <w:szCs w:val="24"/>
                <w:cs/>
              </w:rPr>
              <w:t>896</w:t>
            </w:r>
            <w:r w:rsidRPr="00B235C7">
              <w:rPr>
                <w:rFonts w:ascii="Angsana New" w:hAnsi="Angsana New"/>
                <w:szCs w:val="24"/>
              </w:rPr>
              <w:t>,831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 w:hint="cs"/>
                <w:szCs w:val="24"/>
                <w:cs/>
              </w:rPr>
              <w:t>896</w:t>
            </w:r>
            <w:r w:rsidRPr="00B235C7">
              <w:rPr>
                <w:rFonts w:ascii="Angsana New" w:hAnsi="Angsana New"/>
                <w:szCs w:val="24"/>
              </w:rPr>
              <w:t>,831</w:t>
            </w:r>
          </w:p>
        </w:tc>
      </w:tr>
      <w:tr w:rsidR="008C2A2C" w:rsidRPr="00B235C7" w:rsidTr="00DF39EB">
        <w:trPr>
          <w:cantSplit/>
        </w:trPr>
        <w:tc>
          <w:tcPr>
            <w:tcW w:w="3402" w:type="dxa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 xml:space="preserve">   </w:t>
            </w:r>
            <w:r w:rsidRPr="00B235C7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  <w:lang w:val="en-GB"/>
              </w:rPr>
              <w:tab/>
              <w:t>รวมหนี้สินไม่หมุนเวียน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208,360,643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330,504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266,309,729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475,000,876</w:t>
            </w:r>
          </w:p>
        </w:tc>
      </w:tr>
      <w:tr w:rsidR="008C2A2C" w:rsidRPr="00B235C7" w:rsidTr="00DF39EB">
        <w:trPr>
          <w:cantSplit/>
        </w:trPr>
        <w:tc>
          <w:tcPr>
            <w:tcW w:w="3402" w:type="dxa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1,041,116,564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330,504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362,791,617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1,404,238,685</w:t>
            </w:r>
          </w:p>
        </w:tc>
      </w:tr>
      <w:tr w:rsidR="007606B6" w:rsidRPr="00B235C7" w:rsidTr="007606B6">
        <w:trPr>
          <w:cantSplit/>
        </w:trPr>
        <w:tc>
          <w:tcPr>
            <w:tcW w:w="3402" w:type="dxa"/>
          </w:tcPr>
          <w:p w:rsidR="007606B6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cs/>
                <w:lang w:val="en-GB"/>
              </w:rPr>
            </w:pPr>
            <w:r w:rsidRPr="00B235C7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7606B6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:rsidR="007606B6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:rsidR="007606B6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:rsidR="007606B6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7606B6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:rsidR="007606B6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7606B6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32" w:right="57" w:hanging="2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C2A2C" w:rsidRPr="00B235C7" w:rsidTr="007606B6">
        <w:trPr>
          <w:cantSplit/>
        </w:trPr>
        <w:tc>
          <w:tcPr>
            <w:tcW w:w="3402" w:type="dxa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>กำไรสะสม</w:t>
            </w:r>
            <w:r w:rsidRPr="00B235C7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B235C7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>-</w:t>
            </w:r>
            <w:r w:rsidRPr="00B235C7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B235C7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274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170,864,714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(2,265,245)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32" w:right="57" w:hanging="23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168,599,469</w:t>
            </w:r>
          </w:p>
        </w:tc>
      </w:tr>
      <w:tr w:rsidR="008C2A2C" w:rsidRPr="00B235C7" w:rsidTr="00DF39EB">
        <w:trPr>
          <w:cantSplit/>
        </w:trPr>
        <w:tc>
          <w:tcPr>
            <w:tcW w:w="3402" w:type="dxa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Cs w:val="24"/>
                <w:lang w:val="en-GB"/>
              </w:rPr>
            </w:pPr>
            <w:r w:rsidRPr="00B235C7">
              <w:rPr>
                <w:rFonts w:ascii="Angsana New" w:eastAsia="Arial Unicode MS" w:hAnsi="Angsana New"/>
                <w:b/>
                <w:color w:val="000000"/>
                <w:szCs w:val="24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370,599,522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(27)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370,599,495</w:t>
            </w:r>
          </w:p>
        </w:tc>
      </w:tr>
      <w:tr w:rsidR="008C2A2C" w:rsidRPr="00B235C7" w:rsidTr="00521176">
        <w:trPr>
          <w:cantSplit/>
        </w:trPr>
        <w:tc>
          <w:tcPr>
            <w:tcW w:w="3402" w:type="dxa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Cs/>
                <w:szCs w:val="24"/>
                <w:cs/>
                <w:lang w:val="en-GB"/>
              </w:rPr>
            </w:pP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  <w:cs/>
                <w:lang w:val="en-GB"/>
              </w:rPr>
              <w:t>รวมส่วนของ</w:t>
            </w:r>
            <w:r w:rsidRPr="00B235C7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1,122,023,665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(2,265,272)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1,119,758,393</w:t>
            </w:r>
          </w:p>
        </w:tc>
      </w:tr>
      <w:tr w:rsidR="008C2A2C" w:rsidRPr="00B235C7" w:rsidTr="00DF39EB">
        <w:trPr>
          <w:cantSplit/>
        </w:trPr>
        <w:tc>
          <w:tcPr>
            <w:tcW w:w="340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cs/>
                <w:lang w:val="en-GB"/>
              </w:rPr>
            </w:pPr>
            <w:r w:rsidRPr="00B235C7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  <w:lang w:val="en-GB"/>
              </w:rPr>
              <w:t>รวมหนี้สินและส่วนของผู้ถือหุ้น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2,163,140,229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(1,934,768)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8C2A2C" w:rsidRPr="00B235C7" w:rsidRDefault="008C2A2C" w:rsidP="00352B03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85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362,791,617</w:t>
            </w:r>
          </w:p>
        </w:tc>
        <w:tc>
          <w:tcPr>
            <w:tcW w:w="142" w:type="dxa"/>
          </w:tcPr>
          <w:p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2,523,997,078</w:t>
            </w:r>
          </w:p>
        </w:tc>
      </w:tr>
    </w:tbl>
    <w:p w:rsidR="007F0D8F" w:rsidRDefault="007F0D8F" w:rsidP="00352B03">
      <w:pPr>
        <w:tabs>
          <w:tab w:val="left" w:pos="900"/>
        </w:tabs>
        <w:spacing w:line="240" w:lineRule="exact"/>
        <w:ind w:left="544" w:firstLine="176"/>
        <w:jc w:val="thaiDistribute"/>
        <w:rPr>
          <w:rFonts w:asciiTheme="majorBidi" w:hAnsiTheme="majorBidi" w:cstheme="majorBidi"/>
          <w:sz w:val="20"/>
          <w:szCs w:val="20"/>
        </w:rPr>
      </w:pPr>
    </w:p>
    <w:p w:rsidR="00D95410" w:rsidRPr="00BC7B40" w:rsidRDefault="00D95410" w:rsidP="00352B03">
      <w:pPr>
        <w:spacing w:line="3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.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เครื่องมือทางการเงิน</w:t>
      </w:r>
    </w:p>
    <w:p w:rsidR="00D95410" w:rsidRDefault="00D95410" w:rsidP="00352B03">
      <w:pPr>
        <w:tabs>
          <w:tab w:val="left" w:pos="90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ผลกระทบที่มีต่อกำไรสะสม ณ วันที่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BC7B40">
        <w:rPr>
          <w:rFonts w:asciiTheme="majorBidi" w:eastAsia="Arial Unicode MS" w:hAnsiTheme="majorBidi" w:cstheme="majorBidi"/>
          <w:sz w:val="32"/>
          <w:szCs w:val="32"/>
        </w:rPr>
        <w:t>3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มีดังต่อไปนี้</w:t>
      </w:r>
    </w:p>
    <w:tbl>
      <w:tblPr>
        <w:tblW w:w="8416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3"/>
      </w:tblGrid>
      <w:tr w:rsidR="00D95410" w:rsidRPr="006A4A4E" w:rsidTr="00220ABA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:rsidR="00D95410" w:rsidRPr="006A4A4E" w:rsidRDefault="00D95410" w:rsidP="00352B03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3314" w:type="dxa"/>
            <w:gridSpan w:val="3"/>
            <w:tcBorders>
              <w:bottom w:val="single" w:sz="6" w:space="0" w:color="auto"/>
            </w:tcBorders>
          </w:tcPr>
          <w:p w:rsidR="00D95410" w:rsidRPr="006A4A4E" w:rsidRDefault="00D95410" w:rsidP="00352B0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</w:pPr>
            <w:r w:rsidRPr="006A4A4E">
              <w:rPr>
                <w:rFonts w:asciiTheme="majorBidi" w:eastAsia="Arial Unicode MS" w:hAnsiTheme="majorBidi" w:cstheme="majorBidi" w:hint="cs"/>
                <w:szCs w:val="24"/>
                <w:cs/>
                <w:lang w:val="en-GB"/>
              </w:rPr>
              <w:t>บาท</w:t>
            </w:r>
          </w:p>
        </w:tc>
      </w:tr>
      <w:tr w:rsidR="00D95410" w:rsidRPr="006A4A4E" w:rsidTr="00220ABA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:rsidR="00D95410" w:rsidRPr="006A4A4E" w:rsidRDefault="00D95410" w:rsidP="00352B03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:rsidR="00D95410" w:rsidRPr="006A4A4E" w:rsidRDefault="00D95410" w:rsidP="00352B0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  <w:r w:rsidRPr="006A4A4E">
              <w:rPr>
                <w:rFonts w:asciiTheme="majorBidi" w:eastAsia="Arial Unicode MS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95410" w:rsidRPr="006A4A4E" w:rsidRDefault="00D95410" w:rsidP="00352B03">
            <w:pPr>
              <w:pStyle w:val="Heading7"/>
              <w:spacing w:line="280" w:lineRule="exact"/>
              <w:ind w:left="0" w:firstLine="18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napToGrid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</w:tcPr>
          <w:p w:rsidR="00D95410" w:rsidRPr="00220ABA" w:rsidRDefault="00D95410" w:rsidP="00220ABA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pacing w:val="-2"/>
                <w:szCs w:val="24"/>
                <w:lang w:val="en-GB"/>
              </w:rPr>
            </w:pPr>
            <w:r w:rsidRPr="00220ABA">
              <w:rPr>
                <w:rFonts w:asciiTheme="majorBidi" w:eastAsia="Arial Unicode MS" w:hAnsiTheme="majorBidi" w:cstheme="majorBidi"/>
                <w:spacing w:val="-2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95410" w:rsidRPr="006A4A4E" w:rsidTr="00220ABA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  <w:vAlign w:val="bottom"/>
          </w:tcPr>
          <w:p w:rsidR="00D95410" w:rsidRPr="006A4A4E" w:rsidRDefault="00D95410" w:rsidP="00352B03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31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 ธันวาคม 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2562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:rsidR="00D95410" w:rsidRPr="006A4A4E" w:rsidRDefault="005B2AB2" w:rsidP="00352B03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199,142,940</w:t>
            </w:r>
          </w:p>
        </w:tc>
        <w:tc>
          <w:tcPr>
            <w:tcW w:w="134" w:type="dxa"/>
          </w:tcPr>
          <w:p w:rsidR="00D95410" w:rsidRPr="006A4A4E" w:rsidRDefault="00D95410" w:rsidP="00352B03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:rsidR="00D95410" w:rsidRPr="006A4A4E" w:rsidRDefault="00DE54C5" w:rsidP="00352B03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170,864,714</w:t>
            </w:r>
          </w:p>
        </w:tc>
      </w:tr>
      <w:tr w:rsidR="006B16C4" w:rsidRPr="006A4A4E" w:rsidTr="00220ABA">
        <w:tc>
          <w:tcPr>
            <w:tcW w:w="5102" w:type="dxa"/>
            <w:noWrap/>
            <w:tcMar>
              <w:left w:w="108" w:type="dxa"/>
              <w:right w:w="108" w:type="dxa"/>
            </w:tcMar>
            <w:vAlign w:val="bottom"/>
          </w:tcPr>
          <w:p w:rsidR="006B16C4" w:rsidRPr="006A4A4E" w:rsidRDefault="006B16C4" w:rsidP="00352B03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 w:rsidRPr="006A4A4E"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val="en-GB" w:eastAsia="th-TH"/>
              </w:rPr>
              <w:t>การเพิ่มขึ้นจากค่าเผื่อผลขาดทุนลูกหนี้การค้าและลูกหนี้</w:t>
            </w:r>
            <w:r w:rsidRPr="006A4A4E">
              <w:rPr>
                <w:rFonts w:asciiTheme="majorBidi" w:eastAsia="Arial Unicode MS" w:hAnsiTheme="majorBidi" w:cstheme="majorBidi" w:hint="cs"/>
                <w:snapToGrid w:val="0"/>
                <w:color w:val="000000"/>
                <w:szCs w:val="24"/>
                <w:cs/>
                <w:lang w:val="en-GB" w:eastAsia="th-TH"/>
              </w:rPr>
              <w:t>หมุนเวียน</w:t>
            </w:r>
            <w:r w:rsidRPr="006A4A4E"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val="en-GB" w:eastAsia="th-TH"/>
              </w:rPr>
              <w:t>อื่น</w:t>
            </w:r>
          </w:p>
        </w:tc>
        <w:tc>
          <w:tcPr>
            <w:tcW w:w="1587" w:type="dxa"/>
          </w:tcPr>
          <w:p w:rsidR="006B16C4" w:rsidRPr="006A4A4E" w:rsidRDefault="006B16C4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(2,220,199)</w:t>
            </w:r>
          </w:p>
        </w:tc>
        <w:tc>
          <w:tcPr>
            <w:tcW w:w="134" w:type="dxa"/>
          </w:tcPr>
          <w:p w:rsidR="006B16C4" w:rsidRPr="006A4A4E" w:rsidRDefault="006B16C4" w:rsidP="00352B03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93" w:type="dxa"/>
          </w:tcPr>
          <w:p w:rsidR="006B16C4" w:rsidRPr="006A4A4E" w:rsidRDefault="006B16C4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(2,220,199)</w:t>
            </w:r>
          </w:p>
        </w:tc>
      </w:tr>
      <w:tr w:rsidR="00626CAA" w:rsidRPr="006A4A4E" w:rsidTr="00220ABA">
        <w:tc>
          <w:tcPr>
            <w:tcW w:w="5102" w:type="dxa"/>
            <w:noWrap/>
            <w:tcMar>
              <w:left w:w="108" w:type="dxa"/>
              <w:right w:w="108" w:type="dxa"/>
            </w:tcMar>
            <w:vAlign w:val="bottom"/>
          </w:tcPr>
          <w:p w:rsidR="00626CAA" w:rsidRPr="006A4A4E" w:rsidRDefault="00626CAA" w:rsidP="00626CAA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ส่วนเกินทุนจากการวัดมูลค่าเงินลงทุนเผื่อขาย</w:t>
            </w:r>
          </w:p>
        </w:tc>
        <w:tc>
          <w:tcPr>
            <w:tcW w:w="1587" w:type="dxa"/>
            <w:vAlign w:val="bottom"/>
          </w:tcPr>
          <w:p w:rsidR="00626CAA" w:rsidRPr="006A4A4E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27</w:t>
            </w:r>
          </w:p>
        </w:tc>
        <w:tc>
          <w:tcPr>
            <w:tcW w:w="134" w:type="dxa"/>
          </w:tcPr>
          <w:p w:rsidR="00626CAA" w:rsidRPr="006A4A4E" w:rsidRDefault="00626CAA" w:rsidP="00626CAA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93" w:type="dxa"/>
            <w:vAlign w:val="bottom"/>
          </w:tcPr>
          <w:p w:rsidR="00626CAA" w:rsidRPr="006A4A4E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27</w:t>
            </w:r>
          </w:p>
        </w:tc>
      </w:tr>
      <w:tr w:rsidR="00626CAA" w:rsidRPr="006A4A4E" w:rsidTr="00220ABA">
        <w:tc>
          <w:tcPr>
            <w:tcW w:w="5102" w:type="dxa"/>
            <w:noWrap/>
            <w:tcMar>
              <w:left w:w="108" w:type="dxa"/>
              <w:right w:w="108" w:type="dxa"/>
            </w:tcMar>
            <w:vAlign w:val="bottom"/>
          </w:tcPr>
          <w:p w:rsidR="00626CAA" w:rsidRPr="006A4A4E" w:rsidRDefault="00626CAA" w:rsidP="00626CAA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>การบัญชีป้องกันความเสี่ยงและสัญญาอนุพันธ์</w:t>
            </w:r>
          </w:p>
        </w:tc>
        <w:tc>
          <w:tcPr>
            <w:tcW w:w="1587" w:type="dxa"/>
            <w:vAlign w:val="bottom"/>
          </w:tcPr>
          <w:p w:rsidR="00626CAA" w:rsidRPr="006A4A4E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6A4A4E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(611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,400)</w:t>
            </w:r>
          </w:p>
        </w:tc>
        <w:tc>
          <w:tcPr>
            <w:tcW w:w="134" w:type="dxa"/>
          </w:tcPr>
          <w:p w:rsidR="00626CAA" w:rsidRPr="006A4A4E" w:rsidRDefault="00626CAA" w:rsidP="00626CAA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93" w:type="dxa"/>
            <w:vAlign w:val="bottom"/>
          </w:tcPr>
          <w:p w:rsidR="00626CAA" w:rsidRPr="006A4A4E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6A4A4E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(611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,400)</w:t>
            </w:r>
          </w:p>
        </w:tc>
      </w:tr>
      <w:tr w:rsidR="00626CAA" w:rsidRPr="006A4A4E" w:rsidTr="00220ABA">
        <w:tc>
          <w:tcPr>
            <w:tcW w:w="5102" w:type="dxa"/>
            <w:noWrap/>
            <w:tcMar>
              <w:left w:w="108" w:type="dxa"/>
              <w:right w:w="108" w:type="dxa"/>
            </w:tcMar>
            <w:vAlign w:val="bottom"/>
          </w:tcPr>
          <w:p w:rsidR="00626CAA" w:rsidRPr="006A4A4E" w:rsidRDefault="00626CAA" w:rsidP="00626CAA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(</w:t>
            </w:r>
            <w:r w:rsidRPr="006A4A4E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ค่าใช้จ่าย</w:t>
            </w:r>
            <w:r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) รายได้</w:t>
            </w:r>
            <w:r w:rsidRPr="006A4A4E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ภาษีที่เกี่ยวข้อง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:rsidR="00626CAA" w:rsidRPr="006A4A4E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566,32</w:t>
            </w:r>
            <w:r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7</w:t>
            </w:r>
          </w:p>
        </w:tc>
        <w:tc>
          <w:tcPr>
            <w:tcW w:w="134" w:type="dxa"/>
          </w:tcPr>
          <w:p w:rsidR="00626CAA" w:rsidRPr="006A4A4E" w:rsidRDefault="00626CAA" w:rsidP="00626CAA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:rsidR="00626CAA" w:rsidRPr="006A4A4E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566,32</w:t>
            </w:r>
            <w:r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7</w:t>
            </w:r>
          </w:p>
        </w:tc>
      </w:tr>
      <w:tr w:rsidR="00626CAA" w:rsidRPr="006A4A4E" w:rsidTr="00220ABA">
        <w:tc>
          <w:tcPr>
            <w:tcW w:w="5102" w:type="dxa"/>
            <w:noWrap/>
            <w:tcMar>
              <w:left w:w="108" w:type="dxa"/>
              <w:right w:w="108" w:type="dxa"/>
            </w:tcMar>
            <w:vAlign w:val="bottom"/>
          </w:tcPr>
          <w:p w:rsidR="00626CAA" w:rsidRPr="006A4A4E" w:rsidRDefault="00626CAA" w:rsidP="00626CAA">
            <w:pPr>
              <w:spacing w:line="280" w:lineRule="exact"/>
              <w:ind w:left="113" w:right="-21" w:hanging="170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>การปรับปรุงกำไรสะสมยังไม่ได้จัดสรรจากการนำมาตรฐานการรายงาน</w:t>
            </w:r>
          </w:p>
          <w:p w:rsidR="00626CAA" w:rsidRPr="006A4A4E" w:rsidRDefault="00626CAA" w:rsidP="00626CAA">
            <w:pPr>
              <w:spacing w:line="280" w:lineRule="exact"/>
              <w:ind w:left="113" w:right="-21" w:hanging="170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ab/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>ทางการเงิน</w:t>
            </w:r>
            <w:r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กลุ่ม</w:t>
            </w:r>
            <w:r w:rsidRPr="006A4A4E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เครื่องมือทางการเงิน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 มาถือปฏิบัติ ณ วันที่ 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1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 มกราคม 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26CAA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</w:p>
          <w:p w:rsidR="00626CAA" w:rsidRPr="006A4A4E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6A4A4E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2,265,2</w:t>
            </w:r>
            <w:r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45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4" w:type="dxa"/>
            <w:vAlign w:val="bottom"/>
          </w:tcPr>
          <w:p w:rsidR="00626CAA" w:rsidRPr="006A4A4E" w:rsidRDefault="00626CAA" w:rsidP="00626CAA">
            <w:pPr>
              <w:spacing w:line="28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26CAA" w:rsidRPr="006A4A4E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6A4A4E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(</w:t>
            </w:r>
            <w:r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2,265,2</w:t>
            </w:r>
            <w:r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45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626CAA" w:rsidRPr="006A4A4E" w:rsidTr="00220ABA">
        <w:trPr>
          <w:trHeight w:val="55"/>
        </w:trPr>
        <w:tc>
          <w:tcPr>
            <w:tcW w:w="5102" w:type="dxa"/>
            <w:noWrap/>
            <w:tcMar>
              <w:left w:w="108" w:type="dxa"/>
              <w:right w:w="108" w:type="dxa"/>
            </w:tcMar>
            <w:vAlign w:val="bottom"/>
          </w:tcPr>
          <w:p w:rsidR="00626CAA" w:rsidRPr="006A4A4E" w:rsidRDefault="00626CAA" w:rsidP="00626CAA">
            <w:pPr>
              <w:spacing w:line="280" w:lineRule="exact"/>
              <w:ind w:left="113" w:hanging="170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1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 มกราคม 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256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 xml:space="preserve">3 </w:t>
            </w:r>
            <w:r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(หลังปรับปรุง)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26CAA" w:rsidRPr="006A4A4E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196,877,6</w:t>
            </w:r>
            <w:r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val="en-GB" w:eastAsia="th-TH"/>
              </w:rPr>
              <w:t>95</w:t>
            </w:r>
          </w:p>
        </w:tc>
        <w:tc>
          <w:tcPr>
            <w:tcW w:w="134" w:type="dxa"/>
            <w:vAlign w:val="bottom"/>
          </w:tcPr>
          <w:p w:rsidR="00626CAA" w:rsidRPr="006A4A4E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26CAA" w:rsidRPr="006B16C4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168,599,</w:t>
            </w:r>
            <w:r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469</w:t>
            </w:r>
          </w:p>
        </w:tc>
      </w:tr>
    </w:tbl>
    <w:p w:rsidR="00220ABA" w:rsidRDefault="00220ABA" w:rsidP="006A4A4E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:rsidR="004E1F3A" w:rsidRPr="00073A2D" w:rsidRDefault="004E1F3A" w:rsidP="006A4A4E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333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การบัญชีป้องกันความเสี่ยง</w:t>
      </w:r>
    </w:p>
    <w:p w:rsidR="004E1F3A" w:rsidRDefault="004E1F3A" w:rsidP="006A4A4E">
      <w:pPr>
        <w:spacing w:line="380" w:lineRule="exact"/>
        <w:ind w:left="567" w:firstLine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333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สัญญาอนุพันธ์และกิจกรรมป้องกันความเสี่ยง</w:t>
      </w:r>
      <w:r w:rsidRPr="00C3333E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C3333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บริษัทมีรายการสัญญาอนุพันธ์ดังต่อไปนี้</w:t>
      </w:r>
    </w:p>
    <w:tbl>
      <w:tblPr>
        <w:tblW w:w="833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20"/>
        <w:gridCol w:w="1814"/>
      </w:tblGrid>
      <w:tr w:rsidR="00B235C7" w:rsidRPr="004E27C7" w:rsidTr="004E27C7">
        <w:tc>
          <w:tcPr>
            <w:tcW w:w="6520" w:type="dxa"/>
            <w:shd w:val="clear" w:color="auto" w:fill="auto"/>
          </w:tcPr>
          <w:p w:rsidR="00B235C7" w:rsidRPr="004E27C7" w:rsidRDefault="00B235C7" w:rsidP="004E27C7">
            <w:pPr>
              <w:tabs>
                <w:tab w:val="left" w:pos="2862"/>
              </w:tabs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1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4E27C7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B235C7" w:rsidRPr="004E27C7" w:rsidTr="004E27C7">
        <w:tc>
          <w:tcPr>
            <w:tcW w:w="6520" w:type="dxa"/>
            <w:shd w:val="clear" w:color="auto" w:fill="auto"/>
          </w:tcPr>
          <w:p w:rsidR="00B235C7" w:rsidRPr="004E27C7" w:rsidRDefault="00B235C7" w:rsidP="004E27C7">
            <w:pPr>
              <w:tabs>
                <w:tab w:val="left" w:pos="2862"/>
              </w:tabs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B235C7" w:rsidRPr="004E27C7" w:rsidRDefault="00B235C7" w:rsidP="004E27C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lang w:val="en-GB" w:eastAsia="th-TH"/>
              </w:rPr>
            </w:pPr>
            <w:r w:rsidRPr="004E27C7">
              <w:rPr>
                <w:rFonts w:asciiTheme="majorBidi" w:eastAsia="Arial Unicode MS" w:hAnsiTheme="majorBidi" w:cstheme="majorBidi"/>
                <w:color w:val="000000"/>
                <w:spacing w:val="-4"/>
                <w:sz w:val="30"/>
                <w:szCs w:val="30"/>
                <w:cs/>
                <w:lang w:val="en-GB"/>
              </w:rPr>
              <w:t>งบการเงินรวม</w:t>
            </w:r>
            <w:r w:rsidRPr="004E27C7">
              <w:rPr>
                <w:rFonts w:asciiTheme="majorBidi" w:eastAsia="Arial Unicode MS" w:hAnsiTheme="majorBidi" w:cstheme="majorBidi" w:hint="cs"/>
                <w:snapToGrid w:val="0"/>
                <w:color w:val="000000"/>
                <w:spacing w:val="-4"/>
                <w:sz w:val="30"/>
                <w:szCs w:val="30"/>
                <w:cs/>
                <w:lang w:val="en-GB" w:eastAsia="th-TH"/>
              </w:rPr>
              <w:t>/</w:t>
            </w:r>
          </w:p>
          <w:p w:rsidR="00B235C7" w:rsidRPr="004E27C7" w:rsidRDefault="00B235C7" w:rsidP="004E27C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val="en-GB" w:eastAsia="th-TH"/>
              </w:rPr>
            </w:pPr>
            <w:r w:rsidRPr="004E27C7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235C7" w:rsidRPr="004E27C7" w:rsidTr="004E27C7">
        <w:tc>
          <w:tcPr>
            <w:tcW w:w="6520" w:type="dxa"/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E27C7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4E27C7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1</w:t>
            </w:r>
            <w:r w:rsidRPr="004E27C7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 มกราคม </w:t>
            </w:r>
            <w:r w:rsidRPr="004E27C7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4E27C7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</w:p>
        </w:tc>
      </w:tr>
      <w:tr w:rsidR="00B235C7" w:rsidRPr="004E27C7" w:rsidTr="004E27C7">
        <w:tc>
          <w:tcPr>
            <w:tcW w:w="6520" w:type="dxa"/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4E27C7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814" w:type="dxa"/>
            <w:tcBorders>
              <w:left w:val="nil"/>
            </w:tcBorders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35C7" w:rsidRPr="004E27C7" w:rsidTr="004E27C7">
        <w:tc>
          <w:tcPr>
            <w:tcW w:w="6520" w:type="dxa"/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4E27C7"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cs/>
                <w:lang w:val="en-GB" w:eastAsia="th-TH"/>
              </w:rPr>
              <w:t>สัญญา</w:t>
            </w:r>
            <w:r w:rsidRPr="004E27C7">
              <w:rPr>
                <w:rFonts w:asciiTheme="majorBidi" w:eastAsia="Arial Unicode MS" w:hAnsiTheme="majorBidi" w:cstheme="majorBidi" w:hint="cs"/>
                <w:snapToGrid w:val="0"/>
                <w:color w:val="000000"/>
                <w:spacing w:val="-2"/>
                <w:sz w:val="30"/>
                <w:szCs w:val="30"/>
                <w:cs/>
                <w:lang w:val="en-GB" w:eastAsia="th-TH"/>
              </w:rPr>
              <w:t>ซื้อขาย</w:t>
            </w:r>
            <w:r w:rsidRPr="004E27C7"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cs/>
                <w:lang w:val="en-GB" w:eastAsia="th-TH"/>
              </w:rPr>
              <w:t>เงินตราต่างประเทศ</w:t>
            </w:r>
            <w:r w:rsidRPr="004E27C7">
              <w:rPr>
                <w:rFonts w:asciiTheme="majorBidi" w:eastAsia="Arial Unicode MS" w:hAnsiTheme="majorBidi" w:cstheme="majorBidi" w:hint="cs"/>
                <w:snapToGrid w:val="0"/>
                <w:color w:val="000000"/>
                <w:spacing w:val="-2"/>
                <w:sz w:val="30"/>
                <w:szCs w:val="30"/>
                <w:cs/>
                <w:lang w:val="en-GB" w:eastAsia="th-TH"/>
              </w:rPr>
              <w:t>ล่วงหน้า</w:t>
            </w:r>
          </w:p>
        </w:tc>
        <w:tc>
          <w:tcPr>
            <w:tcW w:w="1814" w:type="dxa"/>
            <w:tcBorders>
              <w:left w:val="nil"/>
            </w:tcBorders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74" w:right="57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235C7" w:rsidRPr="004E27C7" w:rsidTr="004E27C7">
        <w:tc>
          <w:tcPr>
            <w:tcW w:w="6520" w:type="dxa"/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lang w:eastAsia="th-TH"/>
              </w:rPr>
            </w:pPr>
            <w:r w:rsidRPr="004E27C7"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cs/>
                <w:lang w:val="en-GB" w:eastAsia="th-TH"/>
              </w:rPr>
              <w:t xml:space="preserve">   - การป้องกันความเสี่ยงใน</w:t>
            </w:r>
            <w:r w:rsidRPr="004E27C7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val="en-GB" w:eastAsia="th-TH"/>
              </w:rPr>
              <w:t>มูลค่ายุติธรรม</w:t>
            </w:r>
          </w:p>
        </w:tc>
        <w:tc>
          <w:tcPr>
            <w:tcW w:w="181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74" w:right="57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E27C7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285,431</w:t>
            </w:r>
          </w:p>
        </w:tc>
      </w:tr>
      <w:tr w:rsidR="00B235C7" w:rsidRPr="004E27C7" w:rsidTr="004E27C7">
        <w:tc>
          <w:tcPr>
            <w:tcW w:w="6520" w:type="dxa"/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4E27C7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74" w:right="57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4E27C7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  <w:t>285,431</w:t>
            </w:r>
          </w:p>
        </w:tc>
      </w:tr>
      <w:tr w:rsidR="00B235C7" w:rsidRPr="004E27C7" w:rsidTr="004E27C7">
        <w:tc>
          <w:tcPr>
            <w:tcW w:w="6520" w:type="dxa"/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bCs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4E27C7">
              <w:rPr>
                <w:rFonts w:asciiTheme="majorBidi" w:eastAsia="Arial Unicode MS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814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35C7" w:rsidRPr="004E27C7" w:rsidTr="004E27C7">
        <w:tc>
          <w:tcPr>
            <w:tcW w:w="6520" w:type="dxa"/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lang w:val="en-GB" w:eastAsia="th-TH"/>
              </w:rPr>
            </w:pPr>
            <w:r w:rsidRPr="004E27C7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val="en-GB" w:eastAsia="th-TH"/>
              </w:rPr>
              <w:t>สัญญาแลกเปลี่ยนอัตราดอกเบี้ย</w:t>
            </w:r>
          </w:p>
        </w:tc>
        <w:tc>
          <w:tcPr>
            <w:tcW w:w="1814" w:type="dxa"/>
            <w:tcBorders>
              <w:left w:val="nil"/>
            </w:tcBorders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35C7" w:rsidRPr="004E27C7" w:rsidTr="004E27C7">
        <w:tc>
          <w:tcPr>
            <w:tcW w:w="6520" w:type="dxa"/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val="en-GB" w:eastAsia="th-TH"/>
              </w:rPr>
            </w:pPr>
            <w:r w:rsidRPr="004E27C7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val="en-GB" w:eastAsia="th-TH"/>
              </w:rPr>
              <w:t xml:space="preserve">   - การป้องกันความเสี่ยงในมูลค่ายุติธรรม</w:t>
            </w:r>
          </w:p>
        </w:tc>
        <w:tc>
          <w:tcPr>
            <w:tcW w:w="181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E27C7"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896,831</w:t>
            </w:r>
          </w:p>
        </w:tc>
      </w:tr>
      <w:tr w:rsidR="00B235C7" w:rsidRPr="004E27C7" w:rsidTr="004E27C7">
        <w:tc>
          <w:tcPr>
            <w:tcW w:w="6520" w:type="dxa"/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4E27C7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รวมหนี้สินไม่หมุนเวียนสัญญาอนุพันธ์</w:t>
            </w: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B235C7" w:rsidRPr="004E27C7" w:rsidRDefault="00B235C7" w:rsidP="004E27C7">
            <w:pPr>
              <w:spacing w:line="340" w:lineRule="exact"/>
              <w:ind w:left="74" w:right="57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E27C7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896,831</w:t>
            </w:r>
          </w:p>
        </w:tc>
      </w:tr>
    </w:tbl>
    <w:p w:rsidR="00F36D4C" w:rsidRDefault="00F36D4C" w:rsidP="00B235C7">
      <w:pPr>
        <w:tabs>
          <w:tab w:val="left" w:pos="900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D95410" w:rsidRPr="002D7DF1" w:rsidRDefault="00D95410" w:rsidP="004E27C7">
      <w:pPr>
        <w:spacing w:line="3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D7DF1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2D7DF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.</w:t>
      </w:r>
      <w:r w:rsidRPr="002D7DF1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Pr="002D7DF1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2D7DF1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สัญญาเช่า</w:t>
      </w:r>
    </w:p>
    <w:p w:rsidR="00D95410" w:rsidRPr="00D13304" w:rsidRDefault="00F226D2" w:rsidP="004E27C7">
      <w:pPr>
        <w:spacing w:line="360" w:lineRule="exact"/>
        <w:ind w:left="851" w:right="-43" w:firstLine="567"/>
        <w:jc w:val="thaiDistribute"/>
        <w:rPr>
          <w:rFonts w:asciiTheme="majorBidi" w:eastAsia="Arial Unicode MS" w:hAnsiTheme="majorBidi"/>
          <w:sz w:val="32"/>
          <w:szCs w:val="32"/>
          <w:lang w:val="en-GB"/>
        </w:rPr>
      </w:pPr>
      <w:r w:rsidRPr="00D13304">
        <w:rPr>
          <w:rFonts w:asciiTheme="majorBidi" w:eastAsia="Arial Unicode MS" w:hAnsiTheme="majorBidi"/>
          <w:sz w:val="32"/>
          <w:szCs w:val="32"/>
          <w:cs/>
          <w:lang w:val="en-GB"/>
        </w:rPr>
        <w:t xml:space="preserve">การนำมาตรฐานการรายงานทางการเงิน ฉบับที่ </w:t>
      </w:r>
      <w:r w:rsidR="00D13304" w:rsidRPr="00D13304">
        <w:rPr>
          <w:rFonts w:asciiTheme="majorBidi" w:eastAsia="Arial Unicode MS" w:hAnsiTheme="majorBidi"/>
          <w:sz w:val="32"/>
          <w:szCs w:val="32"/>
          <w:lang w:val="en-GB"/>
        </w:rPr>
        <w:t>16</w:t>
      </w:r>
      <w:r w:rsidRPr="00D13304">
        <w:rPr>
          <w:rFonts w:asciiTheme="majorBidi" w:eastAsia="Arial Unicode MS" w:hAnsiTheme="majorBidi"/>
          <w:sz w:val="32"/>
          <w:szCs w:val="32"/>
          <w:cs/>
          <w:lang w:val="en-GB"/>
        </w:rPr>
        <w:t xml:space="preserve"> 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</w:t>
      </w:r>
      <w:r w:rsidR="004F4D02" w:rsidRPr="00D13304">
        <w:rPr>
          <w:rFonts w:asciiTheme="majorBidi" w:eastAsia="Arial Unicode MS" w:hAnsiTheme="majorBidi"/>
          <w:sz w:val="32"/>
          <w:szCs w:val="32"/>
          <w:cs/>
          <w:lang w:val="en-GB"/>
        </w:rPr>
        <w:br/>
      </w:r>
      <w:r w:rsidRPr="00D13304">
        <w:rPr>
          <w:rFonts w:asciiTheme="majorBidi" w:eastAsia="Arial Unicode MS" w:hAnsiTheme="majorBidi"/>
          <w:sz w:val="32"/>
          <w:szCs w:val="32"/>
          <w:cs/>
          <w:lang w:val="en-GB"/>
        </w:rPr>
        <w:t xml:space="preserve">ณ วันที่ </w:t>
      </w:r>
      <w:r w:rsidR="00791A78" w:rsidRPr="00D13304">
        <w:rPr>
          <w:rFonts w:asciiTheme="majorBidi" w:eastAsia="Arial Unicode MS" w:hAnsiTheme="majorBidi"/>
          <w:sz w:val="32"/>
          <w:szCs w:val="32"/>
        </w:rPr>
        <w:t>1</w:t>
      </w:r>
      <w:r w:rsidRPr="00D13304">
        <w:rPr>
          <w:rFonts w:asciiTheme="majorBidi" w:eastAsia="Arial Unicode MS" w:hAnsiTheme="majorBidi"/>
          <w:sz w:val="32"/>
          <w:szCs w:val="32"/>
          <w:cs/>
          <w:lang w:val="en-GB"/>
        </w:rPr>
        <w:t xml:space="preserve"> มกราคม </w:t>
      </w:r>
      <w:r w:rsidR="00791A78" w:rsidRPr="00D13304">
        <w:rPr>
          <w:rFonts w:asciiTheme="majorBidi" w:eastAsia="Arial Unicode MS" w:hAnsiTheme="majorBidi"/>
          <w:sz w:val="32"/>
          <w:szCs w:val="32"/>
          <w:lang w:val="en-GB"/>
        </w:rPr>
        <w:t>2563</w:t>
      </w:r>
      <w:r w:rsidRPr="00D13304">
        <w:rPr>
          <w:rFonts w:asciiTheme="majorBidi" w:eastAsia="Arial Unicode MS" w:hAnsiTheme="majorBidi"/>
          <w:sz w:val="32"/>
          <w:szCs w:val="32"/>
          <w:cs/>
          <w:lang w:val="en-GB"/>
        </w:rPr>
        <w:t xml:space="preserve"> 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="00791A78" w:rsidRPr="00D13304">
        <w:rPr>
          <w:rFonts w:asciiTheme="majorBidi" w:eastAsia="Arial Unicode MS" w:hAnsiTheme="majorBidi"/>
          <w:sz w:val="32"/>
          <w:szCs w:val="32"/>
          <w:lang w:val="en-GB"/>
        </w:rPr>
        <w:t>16</w:t>
      </w:r>
      <w:r w:rsidRPr="00D13304">
        <w:rPr>
          <w:rFonts w:asciiTheme="majorBidi" w:eastAsia="Arial Unicode MS" w:hAnsiTheme="majorBidi"/>
          <w:sz w:val="32"/>
          <w:szCs w:val="32"/>
          <w:cs/>
          <w:lang w:val="en-GB"/>
        </w:rPr>
        <w:t xml:space="preserve"> มาถือปฏิบัติครั้งแรก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1587"/>
        <w:gridCol w:w="134"/>
        <w:gridCol w:w="1590"/>
      </w:tblGrid>
      <w:tr w:rsidR="002D7DF1" w:rsidRPr="006A4A4E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D7DF1" w:rsidRPr="006A4A4E" w:rsidRDefault="002D7DF1" w:rsidP="00D5634B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2D7DF1" w:rsidRPr="006A4A4E" w:rsidRDefault="002D7DF1" w:rsidP="00D5634B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6A4A4E">
              <w:rPr>
                <w:rFonts w:ascii="Angsana New" w:eastAsia="Arial Unicode MS" w:hAnsi="Angsana New" w:hint="cs"/>
                <w:szCs w:val="24"/>
                <w:cs/>
              </w:rPr>
              <w:t>บาท</w:t>
            </w:r>
          </w:p>
        </w:tc>
      </w:tr>
      <w:tr w:rsidR="002D7DF1" w:rsidRPr="006A4A4E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D7DF1" w:rsidRPr="006A4A4E" w:rsidRDefault="002D7DF1" w:rsidP="00D5634B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D7DF1" w:rsidRPr="006A4A4E" w:rsidRDefault="002D7DF1" w:rsidP="00D5634B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pacing w:val="-6"/>
                <w:szCs w:val="24"/>
                <w:lang w:val="en-GB"/>
              </w:rPr>
            </w:pPr>
            <w:r w:rsidRPr="006A4A4E">
              <w:rPr>
                <w:rFonts w:ascii="Angsana New" w:eastAsia="Arial Unicode MS" w:hAnsi="Angsana New"/>
                <w:spacing w:val="-6"/>
                <w:szCs w:val="24"/>
                <w:cs/>
              </w:rPr>
              <w:t>งบการเงิน</w:t>
            </w:r>
            <w:r w:rsidRPr="006A4A4E">
              <w:rPr>
                <w:rFonts w:ascii="Angsana New" w:eastAsia="Arial Unicode MS" w:hAnsi="Angsana New" w:hint="cs"/>
                <w:spacing w:val="-6"/>
                <w:szCs w:val="24"/>
                <w:cs/>
              </w:rPr>
              <w:t>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:rsidR="002D7DF1" w:rsidRPr="006A4A4E" w:rsidRDefault="002D7DF1" w:rsidP="00D5634B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2D7DF1" w:rsidRPr="006A4A4E" w:rsidRDefault="002D7DF1" w:rsidP="00D5634B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6A4A4E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D7DF1" w:rsidRPr="006A4A4E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D7DF1" w:rsidRPr="006A4A4E" w:rsidRDefault="002D7DF1" w:rsidP="00D5634B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cs/>
              </w:rPr>
            </w:pPr>
            <w:r w:rsidRPr="006A4A4E">
              <w:rPr>
                <w:rFonts w:ascii="Angsana New" w:eastAsia="Arial Unicode MS" w:hAnsi="Angsana New"/>
                <w:szCs w:val="24"/>
                <w:cs/>
              </w:rPr>
              <w:t xml:space="preserve">ภาระผูกพันตามสัญญาเช่าดำเนินงานที่เปิดเผย ณ วันที่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>31</w:t>
            </w:r>
            <w:r w:rsidRPr="006A4A4E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>256</w:t>
            </w:r>
            <w:r w:rsidRPr="006A4A4E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2D7DF1" w:rsidRPr="006A4A4E" w:rsidRDefault="003C79D6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208,633,794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D7DF1" w:rsidRPr="006A4A4E" w:rsidRDefault="002D7DF1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2D7DF1" w:rsidRPr="006A4A4E" w:rsidRDefault="003C79D6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179,544,599</w:t>
            </w:r>
          </w:p>
        </w:tc>
      </w:tr>
      <w:tr w:rsidR="003C79D6" w:rsidRPr="006A4A4E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C79D6" w:rsidRPr="006A4A4E" w:rsidRDefault="003C79D6" w:rsidP="00D5634B">
            <w:pPr>
              <w:tabs>
                <w:tab w:val="left" w:pos="276"/>
              </w:tabs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cs/>
              </w:rPr>
            </w:pPr>
            <w:r w:rsidRPr="006A4A4E">
              <w:rPr>
                <w:rFonts w:ascii="Angsana New" w:eastAsia="Arial Unicode MS" w:hAnsi="Angsana New"/>
                <w:szCs w:val="24"/>
                <w:u w:val="single"/>
                <w:cs/>
              </w:rPr>
              <w:t>บวก</w:t>
            </w:r>
            <w:r w:rsidRPr="006A4A4E">
              <w:rPr>
                <w:rFonts w:ascii="Angsana New" w:eastAsia="Arial Unicode MS" w:hAnsi="Angsana New"/>
                <w:szCs w:val="24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3C79D6" w:rsidRPr="006A4A4E" w:rsidRDefault="007F6114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342,282,388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3C79D6" w:rsidRPr="006A4A4E" w:rsidRDefault="003C79D6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left w:val="nil"/>
            </w:tcBorders>
            <w:shd w:val="clear" w:color="auto" w:fill="auto"/>
            <w:vAlign w:val="bottom"/>
          </w:tcPr>
          <w:p w:rsidR="003C79D6" w:rsidRPr="006A4A4E" w:rsidRDefault="007F6114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341,869,850</w:t>
            </w:r>
          </w:p>
        </w:tc>
      </w:tr>
      <w:tr w:rsidR="007F6114" w:rsidRPr="006A4A4E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:rsidR="007F6114" w:rsidRPr="006A4A4E" w:rsidRDefault="007F6114" w:rsidP="007F6114">
            <w:pPr>
              <w:tabs>
                <w:tab w:val="left" w:pos="276"/>
              </w:tabs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  <w:u w:val="single"/>
                <w:cs/>
              </w:rPr>
              <w:t>หัก</w:t>
            </w:r>
            <w:r w:rsidRPr="006A4A4E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ab/>
            </w:r>
            <w:r w:rsidRPr="006A4A4E">
              <w:rPr>
                <w:rFonts w:ascii="Angsana New" w:eastAsia="Arial Unicode MS" w:hAnsi="Angsana New"/>
                <w:szCs w:val="24"/>
                <w:cs/>
              </w:rPr>
              <w:t>สัญญาพิจารณาเป็นสัญญาบริการ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:rsidR="007F6114" w:rsidRPr="006A4A4E" w:rsidRDefault="007F6114" w:rsidP="006A4A4E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 xml:space="preserve">(121,571,929)                             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7F6114" w:rsidRPr="006A4A4E" w:rsidRDefault="007F6114" w:rsidP="006A4A4E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F6114" w:rsidRPr="006A4A4E" w:rsidRDefault="007F6114" w:rsidP="006A4A4E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 xml:space="preserve">(121,571,929)                              </w:t>
            </w:r>
          </w:p>
        </w:tc>
      </w:tr>
      <w:tr w:rsidR="00BD28E7" w:rsidRPr="006A4A4E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:rsidR="00BD28E7" w:rsidRPr="00BD28E7" w:rsidRDefault="00BD28E7" w:rsidP="00BD28E7">
            <w:pPr>
              <w:tabs>
                <w:tab w:val="left" w:pos="276"/>
              </w:tabs>
              <w:spacing w:line="300" w:lineRule="exact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หัก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ค่าเช่าจ่ายล่วงหน้า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:rsidR="00BD28E7" w:rsidRPr="006A4A4E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(1,493,322)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D28E7" w:rsidRPr="006A4A4E" w:rsidRDefault="00BD28E7" w:rsidP="00BD28E7">
            <w:pPr>
              <w:pStyle w:val="ListParagraph"/>
              <w:spacing w:line="300" w:lineRule="exact"/>
              <w:ind w:right="22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 xml:space="preserve">           -</w:t>
            </w:r>
          </w:p>
        </w:tc>
      </w:tr>
      <w:tr w:rsidR="00BD28E7" w:rsidRPr="006A4A4E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:rsidR="00BD28E7" w:rsidRPr="006A4A4E" w:rsidRDefault="00BD28E7" w:rsidP="00BD28E7">
            <w:pPr>
              <w:tabs>
                <w:tab w:val="left" w:pos="276"/>
              </w:tabs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427,850,931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399,842,520</w:t>
            </w:r>
          </w:p>
        </w:tc>
      </w:tr>
      <w:tr w:rsidR="00BD28E7" w:rsidRPr="006A4A4E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:rsidR="00BD28E7" w:rsidRPr="006A4A4E" w:rsidRDefault="00BD28E7" w:rsidP="00BD28E7">
            <w:pPr>
              <w:tabs>
                <w:tab w:val="left" w:pos="276"/>
                <w:tab w:val="left" w:pos="321"/>
              </w:tabs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  <w:u w:val="single"/>
                <w:cs/>
              </w:rPr>
              <w:t>หัก</w:t>
            </w:r>
            <w:r w:rsidRPr="006A4A4E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ab/>
            </w:r>
            <w:r w:rsidRPr="006A4A4E">
              <w:rPr>
                <w:rFonts w:ascii="Angsana New" w:eastAsia="Arial Unicode MS" w:hAnsi="Angsana New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BD28E7" w:rsidRPr="006A4A4E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(48,452,795)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:rsidR="00BD28E7" w:rsidRPr="006A4A4E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(37,050,903)</w:t>
            </w:r>
          </w:p>
        </w:tc>
      </w:tr>
      <w:tr w:rsidR="00BD28E7" w:rsidRPr="006A4A4E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left="170" w:right="-140" w:hanging="170"/>
              <w:rPr>
                <w:rFonts w:ascii="Angsana New" w:eastAsia="Arial Unicode MS" w:hAnsi="Angsana New"/>
                <w:spacing w:val="-4"/>
                <w:szCs w:val="24"/>
                <w:lang w:val="en-GB"/>
              </w:rPr>
            </w:pPr>
            <w:r w:rsidRPr="006A4A4E">
              <w:rPr>
                <w:rFonts w:ascii="Angsana New" w:eastAsia="Arial Unicode MS" w:hAnsi="Angsana New"/>
                <w:spacing w:val="-4"/>
                <w:szCs w:val="24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6A4A4E">
              <w:rPr>
                <w:rFonts w:ascii="Angsana New" w:eastAsia="Arial Unicode MS" w:hAnsi="Angsana New"/>
                <w:spacing w:val="-4"/>
                <w:szCs w:val="24"/>
                <w:lang w:val="en-GB"/>
              </w:rPr>
              <w:t>16</w:t>
            </w:r>
          </w:p>
          <w:p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pacing w:val="-4"/>
                <w:szCs w:val="24"/>
              </w:rPr>
            </w:pPr>
            <w:r w:rsidRPr="006A4A4E">
              <w:rPr>
                <w:rFonts w:ascii="Angsana New" w:eastAsia="Arial Unicode MS" w:hAnsi="Angsana New"/>
                <w:spacing w:val="-4"/>
                <w:szCs w:val="24"/>
              </w:rPr>
              <w:tab/>
            </w:r>
            <w:r w:rsidRPr="006A4A4E">
              <w:rPr>
                <w:rFonts w:ascii="Angsana New" w:eastAsia="Arial Unicode MS" w:hAnsi="Angsana New"/>
                <w:spacing w:val="-4"/>
                <w:szCs w:val="24"/>
                <w:cs/>
              </w:rPr>
              <w:t>มา</w:t>
            </w:r>
            <w:r w:rsidRPr="006A4A4E">
              <w:rPr>
                <w:rFonts w:ascii="Angsana New" w:eastAsia="Arial Unicode MS" w:hAnsi="Angsana New" w:hint="cs"/>
                <w:spacing w:val="-4"/>
                <w:szCs w:val="24"/>
                <w:cs/>
              </w:rPr>
              <w:t>ถือ</w:t>
            </w:r>
            <w:r w:rsidRPr="006A4A4E">
              <w:rPr>
                <w:rFonts w:ascii="Angsana New" w:eastAsia="Arial Unicode MS" w:hAnsi="Angsana New"/>
                <w:spacing w:val="-4"/>
                <w:szCs w:val="24"/>
                <w:cs/>
              </w:rPr>
              <w:t>ปฏิบัติ</w:t>
            </w:r>
            <w:r w:rsidRPr="006A4A4E">
              <w:rPr>
                <w:rFonts w:ascii="Angsana New" w:eastAsia="Arial Unicode MS" w:hAnsi="Angsana New" w:hint="cs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379,398,136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362,791,617</w:t>
            </w:r>
          </w:p>
        </w:tc>
      </w:tr>
      <w:tr w:rsidR="00BD28E7" w:rsidRPr="006A4A4E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pacing w:val="-2"/>
                <w:szCs w:val="24"/>
                <w:lang w:val="en-GB"/>
              </w:rPr>
            </w:pPr>
            <w:r w:rsidRPr="006A4A4E">
              <w:rPr>
                <w:rFonts w:ascii="Angsana New" w:eastAsia="Arial Unicode MS" w:hAnsi="Angsana New"/>
                <w:szCs w:val="24"/>
                <w:cs/>
              </w:rPr>
              <w:t>หนี้สิน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ตาม</w:t>
            </w:r>
            <w:r w:rsidRPr="006A4A4E">
              <w:rPr>
                <w:rFonts w:ascii="Angsana New" w:eastAsia="Arial Unicode MS" w:hAnsi="Angsana New"/>
                <w:szCs w:val="24"/>
                <w:cs/>
              </w:rPr>
              <w:t xml:space="preserve">สัญญาเช่า ณ วันที่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>31</w:t>
            </w:r>
            <w:r w:rsidRPr="006A4A4E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>2562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BD28E7" w:rsidRPr="006A4A4E" w:rsidRDefault="00BD28E7" w:rsidP="00BD28E7">
            <w:pPr>
              <w:pStyle w:val="ListParagraph"/>
              <w:spacing w:line="300" w:lineRule="exact"/>
              <w:ind w:right="22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 xml:space="preserve">           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:rsidR="00BD28E7" w:rsidRPr="006A4A4E" w:rsidRDefault="00BD28E7" w:rsidP="00BD28E7">
            <w:pPr>
              <w:pStyle w:val="ListParagraph"/>
              <w:spacing w:line="300" w:lineRule="exact"/>
              <w:ind w:right="22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 xml:space="preserve">            -</w:t>
            </w:r>
          </w:p>
        </w:tc>
      </w:tr>
      <w:tr w:rsidR="00BD28E7" w:rsidRPr="006A4A4E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lang w:val="en-GB"/>
              </w:rPr>
            </w:pPr>
            <w:r w:rsidRPr="006A4A4E">
              <w:rPr>
                <w:rFonts w:ascii="Angsana New" w:eastAsia="Arial Unicode MS" w:hAnsi="Angsana New"/>
                <w:szCs w:val="24"/>
                <w:cs/>
              </w:rPr>
              <w:t xml:space="preserve">หนี้สินตามสัญญาเช่า ณ วันที่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6A4A4E">
              <w:rPr>
                <w:rFonts w:ascii="Angsana New" w:eastAsia="Arial Unicode MS" w:hAnsi="Angsana New"/>
                <w:szCs w:val="24"/>
                <w:cs/>
              </w:rPr>
              <w:t xml:space="preserve"> มกราคม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379,398,136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362,791,617</w:t>
            </w:r>
          </w:p>
        </w:tc>
      </w:tr>
      <w:tr w:rsidR="00BD28E7" w:rsidRPr="006A4A4E" w:rsidTr="00084C08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58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</w:tr>
      <w:tr w:rsidR="00BD28E7" w:rsidRPr="006A4A4E" w:rsidTr="00084C08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rPr>
                <w:rFonts w:ascii="Angsana New" w:eastAsia="Arial Unicode MS" w:hAnsi="Angsana New"/>
                <w:szCs w:val="24"/>
                <w:lang w:val="en-GB"/>
              </w:rPr>
            </w:pPr>
            <w:r w:rsidRPr="006A4A4E">
              <w:rPr>
                <w:rFonts w:ascii="Angsana New" w:eastAsia="Arial Unicode MS" w:hAnsi="Angsana New"/>
                <w:szCs w:val="24"/>
                <w:cs/>
              </w:rPr>
              <w:t>ประกอบด้วย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</w:tr>
      <w:tr w:rsidR="00BD28E7" w:rsidRPr="006A4A4E" w:rsidTr="00084C08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lang w:val="en-GB"/>
              </w:rPr>
            </w:pPr>
            <w:r w:rsidRPr="006A4A4E">
              <w:rPr>
                <w:rFonts w:ascii="Angsana New" w:eastAsia="Arial Unicode MS" w:hAnsi="Angsana New"/>
                <w:szCs w:val="24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96,481,888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96,481,888</w:t>
            </w:r>
          </w:p>
        </w:tc>
      </w:tr>
      <w:tr w:rsidR="00BD28E7" w:rsidRPr="006A4A4E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282,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916</w:t>
            </w:r>
            <w:r w:rsidRPr="006A4A4E">
              <w:rPr>
                <w:rFonts w:ascii="Angsana New" w:eastAsia="Arial Unicode MS" w:hAnsi="Angsana New"/>
                <w:szCs w:val="24"/>
              </w:rPr>
              <w:t>,248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266,309,729</w:t>
            </w:r>
          </w:p>
        </w:tc>
      </w:tr>
      <w:tr w:rsidR="00BD28E7" w:rsidRPr="006A4A4E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379,398,136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362,791,617</w:t>
            </w:r>
          </w:p>
        </w:tc>
      </w:tr>
    </w:tbl>
    <w:p w:rsidR="00D95410" w:rsidRPr="00C025D0" w:rsidRDefault="00D95410" w:rsidP="002A20ED">
      <w:pPr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410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96"/>
        <w:gridCol w:w="1587"/>
        <w:gridCol w:w="140"/>
        <w:gridCol w:w="1587"/>
      </w:tblGrid>
      <w:tr w:rsidR="00D95410" w:rsidRPr="00B81BED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95410" w:rsidRPr="00B81BED" w:rsidRDefault="00D95410" w:rsidP="00F611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3314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D95410" w:rsidRPr="00B81BED" w:rsidRDefault="00D95410" w:rsidP="00F611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81BE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D95410" w:rsidRPr="00B81BED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</w:tcPr>
          <w:p w:rsidR="00D95410" w:rsidRPr="00B81BED" w:rsidRDefault="00D95410" w:rsidP="00F611C8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95410" w:rsidRPr="00B81BED" w:rsidRDefault="00D95410" w:rsidP="00F611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:rsidR="00D95410" w:rsidRPr="00B81BED" w:rsidRDefault="00D95410" w:rsidP="00F611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D95410" w:rsidRPr="00B81BED" w:rsidRDefault="00D95410" w:rsidP="00F611C8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  <w:lang w:val="en-GB"/>
              </w:rPr>
            </w:pPr>
            <w:r w:rsidRPr="00B81BED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95410" w:rsidRPr="00B81BED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95410" w:rsidRPr="00B81BED" w:rsidRDefault="00D95410" w:rsidP="00F611C8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D95410" w:rsidRPr="00B81BED" w:rsidRDefault="00D95410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D95410" w:rsidRPr="00B81BED" w:rsidRDefault="00D95410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D95410" w:rsidRPr="00B81BED" w:rsidRDefault="00D95410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11529A" w:rsidRPr="00B81BED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   </w:t>
            </w:r>
            <w:r w:rsidRPr="00B81BE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18,099,841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3D53AF" w:rsidRPr="00B81BED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53AF" w:rsidRPr="00B81BED" w:rsidRDefault="003D53AF" w:rsidP="00F611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   สิทธิการเช่าที่ดิน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vAlign w:val="bottom"/>
          </w:tcPr>
          <w:p w:rsidR="003D53AF" w:rsidRPr="00B81BED" w:rsidRDefault="003D53AF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,524,264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3D53AF" w:rsidRPr="00B81BED" w:rsidRDefault="003D53AF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3D53AF" w:rsidRPr="00B81BED" w:rsidRDefault="003D53AF" w:rsidP="00F611C8">
            <w:pPr>
              <w:spacing w:line="30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3D53AF" w:rsidRPr="00B81BED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53AF" w:rsidRPr="00B81BED" w:rsidRDefault="003D53AF" w:rsidP="00F611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   สิทธิการเช่าอาคาร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vAlign w:val="bottom"/>
          </w:tcPr>
          <w:p w:rsidR="003D53AF" w:rsidRPr="00B81BED" w:rsidRDefault="003D53AF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30,318,461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3D53AF" w:rsidRPr="00B81BED" w:rsidRDefault="003D53AF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3D53AF" w:rsidRPr="00B81BED" w:rsidRDefault="003D53AF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30,318,461</w:t>
            </w:r>
          </w:p>
        </w:tc>
      </w:tr>
      <w:tr w:rsidR="0011529A" w:rsidRPr="00B81BED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tabs>
                <w:tab w:val="left" w:pos="276"/>
              </w:tabs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   </w:t>
            </w:r>
            <w:r w:rsidR="00DE54C5" w:rsidRPr="00B81BE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พื้นที่เช่าสำนักงานใหญ่</w:t>
            </w: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 w:hint="cs"/>
                <w:sz w:val="26"/>
                <w:szCs w:val="26"/>
                <w:cs/>
              </w:rPr>
              <w:t>48</w:t>
            </w: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,987,603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 w:hint="cs"/>
                <w:sz w:val="26"/>
                <w:szCs w:val="26"/>
                <w:cs/>
              </w:rPr>
              <w:t>48</w:t>
            </w: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,987,603</w:t>
            </w:r>
          </w:p>
        </w:tc>
      </w:tr>
      <w:tr w:rsidR="0011529A" w:rsidRPr="00B81BED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</w:tcPr>
          <w:p w:rsidR="0011529A" w:rsidRPr="00B81BED" w:rsidRDefault="0011529A" w:rsidP="00F611C8">
            <w:pPr>
              <w:tabs>
                <w:tab w:val="left" w:pos="276"/>
                <w:tab w:val="left" w:pos="321"/>
              </w:tabs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B81BE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      </w:t>
            </w:r>
            <w:r w:rsidR="00DE54C5" w:rsidRPr="00B81BED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พื้นที่เช่าร้านสาขา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306,578,662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306,578,662</w:t>
            </w:r>
          </w:p>
        </w:tc>
      </w:tr>
      <w:tr w:rsidR="0011529A" w:rsidRPr="00B81BED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</w:tcPr>
          <w:p w:rsidR="0011529A" w:rsidRPr="00B81BED" w:rsidRDefault="0011529A" w:rsidP="00F611C8">
            <w:pPr>
              <w:tabs>
                <w:tab w:val="left" w:pos="276"/>
                <w:tab w:val="left" w:pos="321"/>
              </w:tabs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B81BE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      </w:t>
            </w:r>
            <w:r w:rsidR="00DE54C5" w:rsidRPr="00B81BED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7,225,352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7,225,352</w:t>
            </w:r>
          </w:p>
        </w:tc>
      </w:tr>
      <w:tr w:rsidR="0011529A" w:rsidRPr="00B81BED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</w:tcPr>
          <w:p w:rsidR="0011529A" w:rsidRPr="00B81BED" w:rsidRDefault="0011529A" w:rsidP="00F611C8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</w:t>
            </w:r>
            <w:r w:rsidRPr="00F611C8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</w:t>
            </w: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11529A" w:rsidRPr="00B81BED" w:rsidRDefault="007606B6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416,734,183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11529A" w:rsidRPr="00B81BED" w:rsidRDefault="007606B6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393,110,078</w:t>
            </w:r>
          </w:p>
        </w:tc>
      </w:tr>
    </w:tbl>
    <w:p w:rsidR="00DF758F" w:rsidRDefault="00DF758F" w:rsidP="00EE22E1">
      <w:pPr>
        <w:tabs>
          <w:tab w:val="left" w:pos="284"/>
          <w:tab w:val="left" w:pos="851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E4F65" w:rsidRPr="00A64390" w:rsidRDefault="00C54A00" w:rsidP="00EE22E1">
      <w:pPr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9222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1E4F65" w:rsidRPr="00A643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F65" w:rsidRPr="00A643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F65" w:rsidRPr="00EF5B37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:rsidR="001E4F65" w:rsidRDefault="001E4F65" w:rsidP="00EE22E1">
      <w:pPr>
        <w:spacing w:line="360" w:lineRule="exact"/>
        <w:ind w:left="284" w:right="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5B37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EF5B37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DE3817" w:rsidRPr="00EF5B37">
        <w:rPr>
          <w:rFonts w:asciiTheme="majorBidi" w:hAnsiTheme="majorBidi" w:cstheme="majorBidi" w:hint="cs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  <w:r w:rsidRPr="00EF5B3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713999" w:rsidRDefault="00713999" w:rsidP="00EE22E1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F5B37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7824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3118"/>
        <w:gridCol w:w="284"/>
        <w:gridCol w:w="4422"/>
      </w:tblGrid>
      <w:tr w:rsidR="00713999" w:rsidRPr="007D6D17" w:rsidTr="002E0606">
        <w:tc>
          <w:tcPr>
            <w:tcW w:w="3118" w:type="dxa"/>
            <w:tcBorders>
              <w:bottom w:val="single" w:sz="6" w:space="0" w:color="auto"/>
            </w:tcBorders>
          </w:tcPr>
          <w:p w:rsidR="00713999" w:rsidRPr="007D6D17" w:rsidRDefault="00713999" w:rsidP="00EE22E1">
            <w:pPr>
              <w:tabs>
                <w:tab w:val="left" w:pos="342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84" w:type="dxa"/>
          </w:tcPr>
          <w:p w:rsidR="00713999" w:rsidRPr="007D6D17" w:rsidRDefault="00713999" w:rsidP="00EE22E1">
            <w:pPr>
              <w:tabs>
                <w:tab w:val="left" w:pos="342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422" w:type="dxa"/>
            <w:tcBorders>
              <w:bottom w:val="single" w:sz="6" w:space="0" w:color="auto"/>
            </w:tcBorders>
          </w:tcPr>
          <w:p w:rsidR="00713999" w:rsidRPr="007D6D17" w:rsidRDefault="00713999" w:rsidP="00EE22E1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E3817" w:rsidRPr="007D6D17" w:rsidTr="002E0606">
        <w:tc>
          <w:tcPr>
            <w:tcW w:w="3118" w:type="dxa"/>
          </w:tcPr>
          <w:p w:rsidR="00DE3817" w:rsidRPr="007D6D17" w:rsidRDefault="00DE3817" w:rsidP="00EE22E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45"/>
              <w:contextualSpacing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เพลินพัฒน์ จำกัด</w:t>
            </w:r>
          </w:p>
        </w:tc>
        <w:tc>
          <w:tcPr>
            <w:tcW w:w="284" w:type="dxa"/>
          </w:tcPr>
          <w:p w:rsidR="00DE3817" w:rsidRPr="007D6D17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-2" w:right="-108" w:firstLine="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2" w:type="dxa"/>
          </w:tcPr>
          <w:p w:rsidR="00DE3817" w:rsidRPr="007D6D17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57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EF5B37">
              <w:rPr>
                <w:rFonts w:asciiTheme="majorBidi" w:hAnsiTheme="majorBidi" w:cstheme="majorBidi" w:hint="cs"/>
                <w:sz w:val="32"/>
                <w:szCs w:val="32"/>
                <w:cs/>
              </w:rPr>
              <w:t>ย่อย</w:t>
            </w: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โดยการถือหุ้นทางตรง</w:t>
            </w:r>
          </w:p>
        </w:tc>
      </w:tr>
      <w:tr w:rsidR="00DE3817" w:rsidRPr="007D6D17" w:rsidTr="002E0606">
        <w:tc>
          <w:tcPr>
            <w:tcW w:w="3118" w:type="dxa"/>
          </w:tcPr>
          <w:p w:rsidR="00DE3817" w:rsidRPr="007D6D17" w:rsidRDefault="00DE3817" w:rsidP="00EE22E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เบสแล็บ จำกัด</w:t>
            </w:r>
          </w:p>
        </w:tc>
        <w:tc>
          <w:tcPr>
            <w:tcW w:w="284" w:type="dxa"/>
          </w:tcPr>
          <w:p w:rsidR="00DE3817" w:rsidRPr="007D6D17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-2" w:right="-108" w:firstLine="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2" w:type="dxa"/>
          </w:tcPr>
          <w:p w:rsidR="00DE3817" w:rsidRPr="007D6D17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57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EF5B37">
              <w:rPr>
                <w:rFonts w:asciiTheme="majorBidi" w:hAnsiTheme="majorBidi" w:cstheme="majorBidi" w:hint="cs"/>
                <w:sz w:val="32"/>
                <w:szCs w:val="32"/>
                <w:cs/>
              </w:rPr>
              <w:t>ย่อย</w:t>
            </w: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โดยการถือหุ้นทางตรง</w:t>
            </w:r>
          </w:p>
        </w:tc>
      </w:tr>
      <w:tr w:rsidR="00DE3817" w:rsidRPr="007D6D17" w:rsidTr="002E0606">
        <w:tc>
          <w:tcPr>
            <w:tcW w:w="3118" w:type="dxa"/>
          </w:tcPr>
          <w:p w:rsidR="00DE3817" w:rsidRPr="007D6D17" w:rsidRDefault="00DE3817" w:rsidP="00EE22E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Pr="00EF5B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เอ็ม แอนด์ อี </w:t>
            </w: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:rsidR="00DE3817" w:rsidRPr="007D6D17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-2" w:right="-108" w:firstLine="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2" w:type="dxa"/>
          </w:tcPr>
          <w:p w:rsidR="00DE3817" w:rsidRPr="007D6D17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57"/>
              <w:rPr>
                <w:rFonts w:asciiTheme="majorBidi" w:hAnsiTheme="majorBidi" w:cstheme="majorBidi"/>
                <w:sz w:val="32"/>
                <w:szCs w:val="32"/>
              </w:rPr>
            </w:pP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บริษัทร่วมโดยการถือหุ้นทางตรง </w:t>
            </w:r>
          </w:p>
        </w:tc>
      </w:tr>
    </w:tbl>
    <w:p w:rsidR="00940BAB" w:rsidRDefault="00940BAB" w:rsidP="00EE22E1">
      <w:pPr>
        <w:spacing w:line="240" w:lineRule="exact"/>
        <w:rPr>
          <w:cs/>
        </w:rPr>
      </w:pPr>
    </w:p>
    <w:p w:rsidR="00DE78AE" w:rsidRPr="00EF5B37" w:rsidRDefault="003A06AB" w:rsidP="00EE22E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>โดยสามารถสรุปดังนี้</w:t>
      </w:r>
      <w:r w:rsidR="00DE78AE" w:rsidRPr="00EF5B37">
        <w:rPr>
          <w:rFonts w:asciiTheme="majorBidi" w:hAnsiTheme="majorBidi" w:cstheme="majorBidi"/>
          <w:sz w:val="32"/>
          <w:szCs w:val="32"/>
          <w:cs/>
        </w:rPr>
        <w:tab/>
      </w:r>
      <w:r w:rsidR="00DE78AE" w:rsidRPr="00EF5B37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896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80"/>
        <w:gridCol w:w="2188"/>
        <w:gridCol w:w="81"/>
        <w:gridCol w:w="1087"/>
        <w:gridCol w:w="76"/>
        <w:gridCol w:w="1058"/>
        <w:gridCol w:w="92"/>
        <w:gridCol w:w="1042"/>
        <w:gridCol w:w="76"/>
        <w:gridCol w:w="1058"/>
      </w:tblGrid>
      <w:tr w:rsidR="00A572A3" w:rsidRPr="00620679" w:rsidTr="007D441B">
        <w:trPr>
          <w:trHeight w:val="20"/>
          <w:tblHeader/>
        </w:trPr>
        <w:tc>
          <w:tcPr>
            <w:tcW w:w="2126" w:type="dxa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0" w:type="dxa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89" w:type="dxa"/>
            <w:gridSpan w:val="7"/>
            <w:tcBorders>
              <w:left w:val="nil"/>
              <w:bottom w:val="single" w:sz="6" w:space="0" w:color="auto"/>
            </w:tcBorders>
          </w:tcPr>
          <w:p w:rsidR="00A572A3" w:rsidRPr="00EF5B37" w:rsidRDefault="005C0D11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A572A3" w:rsidRPr="00620679" w:rsidTr="007D441B">
        <w:trPr>
          <w:trHeight w:val="20"/>
          <w:tblHeader/>
        </w:trPr>
        <w:tc>
          <w:tcPr>
            <w:tcW w:w="2126" w:type="dxa"/>
          </w:tcPr>
          <w:p w:rsidR="00A572A3" w:rsidRPr="00EF5B37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" w:type="dxa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572A3" w:rsidRPr="00EF5B37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72A3" w:rsidRPr="00620679" w:rsidTr="007D441B">
        <w:trPr>
          <w:trHeight w:val="20"/>
          <w:tblHeader/>
        </w:trPr>
        <w:tc>
          <w:tcPr>
            <w:tcW w:w="2126" w:type="dxa"/>
            <w:vAlign w:val="bottom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:rsidR="00A572A3" w:rsidRPr="00EF5B37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:rsidR="00A572A3" w:rsidRPr="00EF5B37" w:rsidRDefault="00A572A3" w:rsidP="00EE22E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="003A06AB">
              <w:rPr>
                <w:rFonts w:asciiTheme="majorBidi" w:hAnsiTheme="majorBidi" w:cstheme="majorBidi"/>
                <w:spacing w:val="-2"/>
                <w:sz w:val="26"/>
                <w:szCs w:val="26"/>
              </w:rPr>
              <w:t>3</w:t>
            </w:r>
          </w:p>
        </w:tc>
        <w:tc>
          <w:tcPr>
            <w:tcW w:w="76" w:type="dxa"/>
            <w:tcBorders>
              <w:left w:val="nil"/>
            </w:tcBorders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A572A3" w:rsidRPr="00EF5B37" w:rsidRDefault="00A572A3" w:rsidP="00EE22E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="003A06A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  <w:tc>
          <w:tcPr>
            <w:tcW w:w="92" w:type="dxa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:rsidR="00A572A3" w:rsidRPr="00EF5B37" w:rsidRDefault="003A06AB" w:rsidP="00EE22E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2563</w:t>
            </w:r>
          </w:p>
        </w:tc>
        <w:tc>
          <w:tcPr>
            <w:tcW w:w="76" w:type="dxa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A572A3" w:rsidRPr="00EF5B37" w:rsidRDefault="00A572A3" w:rsidP="00EE22E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="003A06A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</w:tr>
      <w:tr w:rsidR="00A572A3" w:rsidRPr="00620679" w:rsidTr="007D441B">
        <w:trPr>
          <w:trHeight w:val="20"/>
          <w:tblHeader/>
        </w:trPr>
        <w:tc>
          <w:tcPr>
            <w:tcW w:w="2126" w:type="dxa"/>
            <w:vAlign w:val="bottom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5B37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0" w:type="dxa"/>
            <w:vAlign w:val="bottom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  <w:vAlign w:val="bottom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:rsidR="00A572A3" w:rsidRPr="00EF5B37" w:rsidRDefault="00A572A3" w:rsidP="00EE22E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A572A3" w:rsidRPr="00EF5B37" w:rsidRDefault="00A572A3" w:rsidP="00EE22E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:rsidR="00A572A3" w:rsidRPr="00EF5B37" w:rsidRDefault="00A572A3" w:rsidP="00EE22E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:rsidR="00A572A3" w:rsidRPr="00620679" w:rsidRDefault="00A572A3" w:rsidP="00EE22E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A572A3" w:rsidRPr="00EF5B37" w:rsidRDefault="00A572A3" w:rsidP="00EE22E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A572A3" w:rsidRPr="00620679" w:rsidTr="007D441B">
        <w:trPr>
          <w:trHeight w:val="20"/>
        </w:trPr>
        <w:tc>
          <w:tcPr>
            <w:tcW w:w="2126" w:type="dxa"/>
          </w:tcPr>
          <w:p w:rsidR="00A572A3" w:rsidRPr="00EF5B37" w:rsidRDefault="00A572A3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5B37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80" w:type="dxa"/>
            <w:vAlign w:val="bottom"/>
          </w:tcPr>
          <w:p w:rsidR="00A572A3" w:rsidRPr="00620679" w:rsidRDefault="00A572A3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  <w:vAlign w:val="bottom"/>
          </w:tcPr>
          <w:p w:rsidR="00A572A3" w:rsidRPr="00620679" w:rsidRDefault="00A572A3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:rsidR="00A572A3" w:rsidRPr="00620679" w:rsidRDefault="00A572A3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A572A3" w:rsidRPr="00620679" w:rsidRDefault="00A572A3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A572A3" w:rsidRPr="00620679" w:rsidRDefault="00A572A3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A572A3" w:rsidRPr="00620679" w:rsidRDefault="00A572A3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:rsidR="00A572A3" w:rsidRPr="00EF5B37" w:rsidRDefault="00A572A3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A572A3" w:rsidRPr="00620679" w:rsidRDefault="00A572A3" w:rsidP="00EE22E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:rsidR="00A572A3" w:rsidRPr="00620679" w:rsidRDefault="00A572A3" w:rsidP="00EE22E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:rsidR="00A572A3" w:rsidRPr="00620679" w:rsidRDefault="00A572A3" w:rsidP="00EE22E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7FD9" w:rsidRPr="00620679" w:rsidTr="007D441B">
        <w:trPr>
          <w:trHeight w:val="20"/>
        </w:trPr>
        <w:tc>
          <w:tcPr>
            <w:tcW w:w="2126" w:type="dxa"/>
          </w:tcPr>
          <w:p w:rsidR="00AC7FD9" w:rsidRPr="00EF5B37" w:rsidRDefault="00AC7FD9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:rsidR="00AC7FD9" w:rsidRPr="00EF5B37" w:rsidRDefault="00AC7FD9" w:rsidP="00EE22E1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F5B37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AC7FD9" w:rsidRPr="00620679" w:rsidRDefault="00AC7FD9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AC7FD9" w:rsidRPr="00EF5B37" w:rsidRDefault="00AC7FD9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:rsidR="00AC7FD9" w:rsidRPr="00EF5B37" w:rsidRDefault="00AC7FD9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51,267</w:t>
            </w:r>
          </w:p>
        </w:tc>
        <w:tc>
          <w:tcPr>
            <w:tcW w:w="76" w:type="dxa"/>
            <w:vAlign w:val="bottom"/>
          </w:tcPr>
          <w:p w:rsidR="00AC7FD9" w:rsidRPr="00620679" w:rsidRDefault="00AC7FD9" w:rsidP="00EE22E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65,753</w:t>
            </w:r>
          </w:p>
        </w:tc>
      </w:tr>
      <w:tr w:rsidR="00AC7FD9" w:rsidRPr="00620679" w:rsidTr="007D441B">
        <w:trPr>
          <w:trHeight w:val="20"/>
        </w:trPr>
        <w:tc>
          <w:tcPr>
            <w:tcW w:w="2126" w:type="dxa"/>
          </w:tcPr>
          <w:p w:rsidR="00AC7FD9" w:rsidRPr="00EF5B37" w:rsidRDefault="00AC7FD9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80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:rsidR="00AC7FD9" w:rsidRPr="00EF5B37" w:rsidRDefault="00AC7FD9" w:rsidP="00EE22E1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F5B37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AC7FD9" w:rsidRPr="00620679" w:rsidRDefault="00AC7FD9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AC7FD9" w:rsidRPr="00EF5B37" w:rsidRDefault="00AC7FD9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:rsidR="00AC7FD9" w:rsidRPr="00EF5B37" w:rsidRDefault="00AC7FD9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:rsidR="00AC7FD9" w:rsidRPr="00620679" w:rsidRDefault="00AC7FD9" w:rsidP="00EE22E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117,196</w:t>
            </w:r>
          </w:p>
        </w:tc>
      </w:tr>
      <w:tr w:rsidR="00AC7FD9" w:rsidRPr="00620679" w:rsidTr="007D441B">
        <w:trPr>
          <w:trHeight w:val="20"/>
        </w:trPr>
        <w:tc>
          <w:tcPr>
            <w:tcW w:w="2126" w:type="dxa"/>
          </w:tcPr>
          <w:p w:rsidR="00AC7FD9" w:rsidRPr="00EF5B37" w:rsidRDefault="00AC7FD9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:rsidR="00AC7FD9" w:rsidRPr="00EF5B37" w:rsidRDefault="00AC7FD9" w:rsidP="00EE22E1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F5B3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ร้อยละ</w:t>
            </w:r>
            <w:r w:rsidRPr="00620679">
              <w:rPr>
                <w:rFonts w:ascii="Angsana New" w:hAnsi="Angsana New"/>
                <w:spacing w:val="-2"/>
                <w:sz w:val="26"/>
                <w:szCs w:val="26"/>
              </w:rPr>
              <w:t xml:space="preserve"> MOR </w:t>
            </w:r>
            <w:r w:rsidRPr="00EF5B3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</w:t>
            </w:r>
          </w:p>
        </w:tc>
        <w:tc>
          <w:tcPr>
            <w:tcW w:w="81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AC7FD9" w:rsidRPr="00620679" w:rsidRDefault="00AC7FD9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AC7FD9" w:rsidRPr="00EF5B37" w:rsidRDefault="00AC7FD9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:rsidR="00AC7FD9" w:rsidRPr="00EF5B37" w:rsidRDefault="00AC7FD9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:rsidR="00AC7FD9" w:rsidRPr="00620679" w:rsidRDefault="00AC7FD9" w:rsidP="00EE22E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31,956</w:t>
            </w:r>
          </w:p>
        </w:tc>
      </w:tr>
      <w:tr w:rsidR="00AC7FD9" w:rsidRPr="00620679" w:rsidTr="007D441B">
        <w:trPr>
          <w:trHeight w:val="20"/>
        </w:trPr>
        <w:tc>
          <w:tcPr>
            <w:tcW w:w="2126" w:type="dxa"/>
          </w:tcPr>
          <w:p w:rsidR="00AC7FD9" w:rsidRPr="00EF5B37" w:rsidRDefault="00AC7FD9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80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:rsidR="00AC7FD9" w:rsidRPr="00EF5B37" w:rsidRDefault="00AC7FD9" w:rsidP="00EE22E1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F5B3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AC7FD9" w:rsidRPr="00620679" w:rsidRDefault="00AC7FD9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AC7FD9" w:rsidRPr="00EF5B37" w:rsidRDefault="00AC7FD9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:rsidR="00AC7FD9" w:rsidRPr="00EF5B37" w:rsidRDefault="00AC7FD9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AC7FD9" w:rsidRPr="00EF5B37" w:rsidRDefault="00AC7FD9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1,168</w:t>
            </w:r>
          </w:p>
        </w:tc>
        <w:tc>
          <w:tcPr>
            <w:tcW w:w="76" w:type="dxa"/>
            <w:vAlign w:val="bottom"/>
          </w:tcPr>
          <w:p w:rsidR="00AC7FD9" w:rsidRPr="00620679" w:rsidRDefault="00AC7FD9" w:rsidP="00EE22E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:rsidR="00AC7FD9" w:rsidRPr="00620679" w:rsidRDefault="00AC7FD9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56,074</w:t>
            </w:r>
          </w:p>
        </w:tc>
      </w:tr>
      <w:tr w:rsidR="00D5634B" w:rsidRPr="00620679" w:rsidTr="007D441B">
        <w:trPr>
          <w:trHeight w:val="20"/>
        </w:trPr>
        <w:tc>
          <w:tcPr>
            <w:tcW w:w="2126" w:type="dxa"/>
          </w:tcPr>
          <w:p w:rsidR="00D5634B" w:rsidRPr="00620679" w:rsidRDefault="00D5634B" w:rsidP="00EE22E1">
            <w:pPr>
              <w:snapToGrid w:val="0"/>
              <w:spacing w:line="30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EF5B3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EF5B3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80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:rsidR="00D5634B" w:rsidRPr="00620679" w:rsidRDefault="00D5634B" w:rsidP="00EE22E1">
            <w:pPr>
              <w:tabs>
                <w:tab w:val="decimal" w:pos="702"/>
              </w:tabs>
              <w:snapToGrid w:val="0"/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D5634B" w:rsidRPr="00620679" w:rsidRDefault="00D5634B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D5634B" w:rsidRPr="00620679" w:rsidRDefault="00D5634B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:rsidR="00D5634B" w:rsidRPr="00EF5B37" w:rsidRDefault="00D5634B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D5634B" w:rsidRPr="00620679" w:rsidRDefault="00D5634B" w:rsidP="00EE22E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:rsidR="00D5634B" w:rsidRPr="00620679" w:rsidRDefault="00D5634B" w:rsidP="00EE22E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:rsidR="00D5634B" w:rsidRPr="00620679" w:rsidRDefault="00D5634B" w:rsidP="00EE22E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634B" w:rsidRPr="00620679" w:rsidTr="007D441B">
        <w:trPr>
          <w:trHeight w:val="20"/>
        </w:trPr>
        <w:tc>
          <w:tcPr>
            <w:tcW w:w="2126" w:type="dxa"/>
          </w:tcPr>
          <w:p w:rsidR="00D5634B" w:rsidRPr="00EF5B37" w:rsidRDefault="00D5634B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:rsidR="00D5634B" w:rsidRPr="00EF5B37" w:rsidRDefault="00D5634B" w:rsidP="00EE22E1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F5B3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D5634B" w:rsidRPr="00992228" w:rsidRDefault="00D5634B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14,019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D5634B" w:rsidRPr="00EF5B37" w:rsidRDefault="00D5634B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33,648</w:t>
            </w:r>
          </w:p>
        </w:tc>
        <w:tc>
          <w:tcPr>
            <w:tcW w:w="92" w:type="dxa"/>
            <w:vAlign w:val="bottom"/>
          </w:tcPr>
          <w:p w:rsidR="00D5634B" w:rsidRPr="00EF5B37" w:rsidRDefault="00D5634B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:rsidR="00D5634B" w:rsidRPr="00EF5B37" w:rsidRDefault="00D5634B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33,645</w:t>
            </w:r>
          </w:p>
        </w:tc>
      </w:tr>
      <w:tr w:rsidR="00D5634B" w:rsidRPr="00620679" w:rsidTr="007D441B">
        <w:trPr>
          <w:trHeight w:val="20"/>
        </w:trPr>
        <w:tc>
          <w:tcPr>
            <w:tcW w:w="2126" w:type="dxa"/>
          </w:tcPr>
          <w:p w:rsidR="00D5634B" w:rsidRPr="00EF5B37" w:rsidRDefault="00D5634B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80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:rsidR="00D5634B" w:rsidRPr="00EF5B37" w:rsidRDefault="00D5634B" w:rsidP="00EE22E1">
            <w:pPr>
              <w:snapToGri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5B37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D5634B" w:rsidRPr="00992228" w:rsidRDefault="00D5634B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124,815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D5634B" w:rsidRPr="00EF5B37" w:rsidRDefault="00D5634B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370,138</w:t>
            </w:r>
          </w:p>
        </w:tc>
        <w:tc>
          <w:tcPr>
            <w:tcW w:w="92" w:type="dxa"/>
            <w:vAlign w:val="bottom"/>
          </w:tcPr>
          <w:p w:rsidR="00D5634B" w:rsidRPr="00EF5B37" w:rsidRDefault="00D5634B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D5634B" w:rsidRPr="00992228" w:rsidRDefault="00D5634B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:rsidR="00D5634B" w:rsidRPr="00EF5B37" w:rsidRDefault="00D5634B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370,138</w:t>
            </w:r>
          </w:p>
        </w:tc>
      </w:tr>
      <w:tr w:rsidR="00D5634B" w:rsidRPr="00620679" w:rsidTr="00B641AB">
        <w:trPr>
          <w:trHeight w:val="20"/>
        </w:trPr>
        <w:tc>
          <w:tcPr>
            <w:tcW w:w="2126" w:type="dxa"/>
          </w:tcPr>
          <w:p w:rsidR="00D5634B" w:rsidRPr="00620679" w:rsidRDefault="00D5634B" w:rsidP="00EE22E1">
            <w:pPr>
              <w:snapToGrid w:val="0"/>
              <w:spacing w:line="300" w:lineRule="exact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F5B37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ผู้ถือหุ้น</w:t>
            </w:r>
            <w:r w:rsidRPr="00EF5B37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/</w:t>
            </w:r>
            <w:r w:rsidRPr="00EF5B37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80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  <w:vAlign w:val="bottom"/>
          </w:tcPr>
          <w:p w:rsidR="00D5634B" w:rsidRPr="00620679" w:rsidRDefault="00D5634B" w:rsidP="00EE22E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D5634B" w:rsidRPr="00620679" w:rsidRDefault="00D5634B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D5634B" w:rsidRPr="00620679" w:rsidRDefault="00D5634B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:rsidR="00D5634B" w:rsidRPr="00EF5B37" w:rsidRDefault="00D5634B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D5634B" w:rsidRPr="00620679" w:rsidRDefault="00D5634B" w:rsidP="00EE22E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:rsidR="00D5634B" w:rsidRPr="00620679" w:rsidRDefault="00D5634B" w:rsidP="00EE22E1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:rsidR="00D5634B" w:rsidRPr="00620679" w:rsidRDefault="00D5634B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03C2" w:rsidRPr="00620679" w:rsidTr="007D441B">
        <w:trPr>
          <w:trHeight w:val="20"/>
        </w:trPr>
        <w:tc>
          <w:tcPr>
            <w:tcW w:w="2126" w:type="dxa"/>
          </w:tcPr>
          <w:p w:rsidR="008803C2" w:rsidRPr="00EF5B37" w:rsidRDefault="008803C2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80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:rsidR="008803C2" w:rsidRPr="00EF5B37" w:rsidRDefault="008803C2" w:rsidP="00EE22E1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F5B37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8803C2" w:rsidRPr="00620679" w:rsidRDefault="000B305E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275,315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8803C2" w:rsidRPr="00EF5B37" w:rsidRDefault="008803C2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275,315</w:t>
            </w:r>
          </w:p>
        </w:tc>
        <w:tc>
          <w:tcPr>
            <w:tcW w:w="92" w:type="dxa"/>
            <w:vAlign w:val="bottom"/>
          </w:tcPr>
          <w:p w:rsidR="008803C2" w:rsidRPr="00EF5B37" w:rsidRDefault="008803C2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:rsidR="008803C2" w:rsidRPr="00EF5B37" w:rsidRDefault="008803C2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803C2" w:rsidRPr="00620679" w:rsidTr="007D441B">
        <w:trPr>
          <w:trHeight w:val="20"/>
        </w:trPr>
        <w:tc>
          <w:tcPr>
            <w:tcW w:w="2126" w:type="dxa"/>
          </w:tcPr>
          <w:p w:rsidR="008803C2" w:rsidRPr="00EF5B37" w:rsidRDefault="008803C2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สิทธิการเช่าที่ดิน</w:t>
            </w:r>
            <w:r w:rsidRPr="00EF5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80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:rsidR="008803C2" w:rsidRPr="00EF5B37" w:rsidRDefault="008803C2" w:rsidP="00EE22E1">
            <w:pPr>
              <w:snapToGrid w:val="0"/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F5B37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8803C2" w:rsidRPr="00620679" w:rsidRDefault="008803C2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71,119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8803C2" w:rsidRPr="00EF5B37" w:rsidRDefault="008803C2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70,337</w:t>
            </w:r>
          </w:p>
        </w:tc>
        <w:tc>
          <w:tcPr>
            <w:tcW w:w="92" w:type="dxa"/>
            <w:vAlign w:val="bottom"/>
          </w:tcPr>
          <w:p w:rsidR="008803C2" w:rsidRPr="00EF5B37" w:rsidRDefault="008803C2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:rsidR="008803C2" w:rsidRPr="00EF5B37" w:rsidRDefault="008803C2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803C2" w:rsidRPr="00620679" w:rsidTr="007D441B">
        <w:trPr>
          <w:trHeight w:val="20"/>
        </w:trPr>
        <w:tc>
          <w:tcPr>
            <w:tcW w:w="2126" w:type="dxa"/>
          </w:tcPr>
          <w:p w:rsidR="008803C2" w:rsidRPr="00620679" w:rsidRDefault="008803C2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0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88" w:type="dxa"/>
          </w:tcPr>
          <w:p w:rsidR="008803C2" w:rsidRPr="00EF5B37" w:rsidRDefault="008803C2" w:rsidP="00EE22E1">
            <w:pPr>
              <w:snapToGrid w:val="0"/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5B3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620679">
              <w:rPr>
                <w:rFonts w:ascii="Angsana New" w:hAnsi="Angsana New"/>
                <w:sz w:val="26"/>
                <w:szCs w:val="26"/>
              </w:rPr>
              <w:t xml:space="preserve"> 5 - 6</w:t>
            </w:r>
            <w:r w:rsidRPr="00EF5B37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:rsidR="008803C2" w:rsidRPr="00620679" w:rsidRDefault="008803C2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8803C2" w:rsidRPr="00EF5B37" w:rsidRDefault="008803C2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15,795</w:t>
            </w:r>
          </w:p>
        </w:tc>
        <w:tc>
          <w:tcPr>
            <w:tcW w:w="92" w:type="dxa"/>
            <w:vAlign w:val="bottom"/>
          </w:tcPr>
          <w:p w:rsidR="008803C2" w:rsidRPr="004203D0" w:rsidRDefault="008803C2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:rsidR="008803C2" w:rsidRPr="00EF5B37" w:rsidRDefault="008803C2" w:rsidP="00EE22E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:rsidR="008803C2" w:rsidRPr="00620679" w:rsidRDefault="008803C2" w:rsidP="00EE22E1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B75463" w:rsidRPr="00EF5B37" w:rsidRDefault="003A06AB" w:rsidP="00272B61">
      <w:pPr>
        <w:tabs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B5984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 xml:space="preserve">ณ </w:t>
      </w:r>
      <w:r w:rsidRPr="00CB5984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CB598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B598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CB5984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B598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B5984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CB598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Pr="00CB598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B598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Pr="00CB5984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CB598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B5984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</w:t>
      </w:r>
      <w:r w:rsidRPr="00CB5984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</w:t>
      </w:r>
      <w:r w:rsidRPr="00CB5984">
        <w:rPr>
          <w:rFonts w:asciiTheme="majorBidi" w:hAnsiTheme="majorBidi" w:cstheme="majorBidi" w:hint="cs"/>
          <w:spacing w:val="-4"/>
          <w:sz w:val="32"/>
          <w:szCs w:val="32"/>
          <w:cs/>
        </w:rPr>
        <w:t>ที่มีสาระสำคัญกับบริษัทย่อย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บริษัทร่วมและบ</w:t>
      </w:r>
      <w:r w:rsidRPr="002E571F">
        <w:rPr>
          <w:rFonts w:asciiTheme="majorBidi" w:hAnsiTheme="majorBidi" w:cstheme="majorBidi"/>
          <w:sz w:val="32"/>
          <w:szCs w:val="32"/>
          <w:cs/>
        </w:rPr>
        <w:t>ริษัทที่เกี่ยวข้องกัน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3C7D01" w:rsidRPr="000F6A81" w:rsidTr="00B37625">
        <w:trPr>
          <w:trHeight w:val="20"/>
          <w:tblHeader/>
        </w:trPr>
        <w:tc>
          <w:tcPr>
            <w:tcW w:w="3457" w:type="dxa"/>
          </w:tcPr>
          <w:p w:rsidR="003C7D01" w:rsidRPr="000F6A81" w:rsidRDefault="003C7D01" w:rsidP="00EE7ECA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</w:tcPr>
          <w:p w:rsidR="003C7D01" w:rsidRPr="000F6A81" w:rsidRDefault="003C7D01" w:rsidP="00EE7ECA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6A8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C7D01" w:rsidRPr="000F6A81" w:rsidTr="00B37625">
        <w:trPr>
          <w:trHeight w:val="20"/>
          <w:tblHeader/>
        </w:trPr>
        <w:tc>
          <w:tcPr>
            <w:tcW w:w="3457" w:type="dxa"/>
          </w:tcPr>
          <w:p w:rsidR="003C7D01" w:rsidRPr="000F6A81" w:rsidRDefault="003C7D01" w:rsidP="00EE7ECA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C7D01" w:rsidRPr="000F6A81" w:rsidRDefault="003C7D01" w:rsidP="00EE7ECA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6A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3C7D01" w:rsidRPr="000F6A81" w:rsidRDefault="003C7D01" w:rsidP="00EE7ECA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C7D01" w:rsidRPr="000F6A81" w:rsidRDefault="003C7D01" w:rsidP="00EE7ECA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6A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6AB" w:rsidRPr="000F6A81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:rsidR="003A06AB" w:rsidRPr="000F6A81" w:rsidRDefault="003A06AB" w:rsidP="00EE7ECA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A06AB" w:rsidRPr="000F6A81" w:rsidRDefault="003A06AB" w:rsidP="00EE7ECA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F6A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0F6A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F6A8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0F6A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:rsidR="003A06AB" w:rsidRPr="000F6A81" w:rsidRDefault="003A06AB" w:rsidP="00EE7ECA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3A06AB" w:rsidRPr="000F6A81" w:rsidRDefault="003A06AB" w:rsidP="00EE7ECA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F6A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0F6A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F6A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F6A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</w:tcPr>
          <w:p w:rsidR="003A06AB" w:rsidRPr="000F6A81" w:rsidRDefault="003A06AB" w:rsidP="00EE7ECA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3A06AB" w:rsidRPr="000F6A81" w:rsidRDefault="003A06AB" w:rsidP="00EE7ECA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F6A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0F6A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F6A8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0F6A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:rsidR="003A06AB" w:rsidRPr="000F6A81" w:rsidRDefault="003A06AB" w:rsidP="00EE7ECA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3A06AB" w:rsidRPr="000F6A81" w:rsidRDefault="003A06AB" w:rsidP="00EE7ECA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F6A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0F6A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F6A8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F6A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3C7D01" w:rsidRPr="000F6A81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:rsidR="003C7D01" w:rsidRPr="000F6A81" w:rsidRDefault="004A5318" w:rsidP="00EE7ECA">
            <w:pPr>
              <w:tabs>
                <w:tab w:val="left" w:pos="540"/>
              </w:tabs>
              <w:spacing w:line="280" w:lineRule="exact"/>
              <w:ind w:hanging="3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F6A81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</w:t>
            </w:r>
            <w:r w:rsidR="003C7D01" w:rsidRPr="000F6A81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3C7D01" w:rsidRPr="000F6A81" w:rsidRDefault="003C7D01" w:rsidP="00EE7ECA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3C7D01" w:rsidRPr="000F6A81" w:rsidRDefault="003C7D01" w:rsidP="00EE7ECA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3C7D01" w:rsidRPr="000F6A81" w:rsidRDefault="003C7D01" w:rsidP="00EE7ECA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3C7D01" w:rsidRPr="000F6A81" w:rsidRDefault="003C7D01" w:rsidP="00EE7ECA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C7D01" w:rsidRPr="000F6A81" w:rsidRDefault="003C7D01" w:rsidP="00EE7ECA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3C7D01" w:rsidRPr="000F6A81" w:rsidRDefault="003C7D01" w:rsidP="00EE7ECA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C7D01" w:rsidRPr="000F6A81" w:rsidRDefault="003C7D01" w:rsidP="00EE7ECA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7D01" w:rsidRPr="000F6A81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:rsidR="003C7D01" w:rsidRPr="000F6A81" w:rsidRDefault="003C7D01" w:rsidP="00EE7ECA">
            <w:pPr>
              <w:spacing w:line="28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F6A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3C7D01" w:rsidRPr="000F6A81" w:rsidRDefault="003C7D01" w:rsidP="00EE7EC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3C7D01" w:rsidRPr="000F6A81" w:rsidRDefault="003C7D01" w:rsidP="00EE7EC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:rsidR="003C7D01" w:rsidRPr="000F6A81" w:rsidRDefault="003C7D01" w:rsidP="00EE7EC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:rsidR="003C7D01" w:rsidRPr="000F6A81" w:rsidRDefault="003C7D01" w:rsidP="00EE7EC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3C7D01" w:rsidRPr="000F6A81" w:rsidRDefault="003C7D01" w:rsidP="00EE7ECA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:rsidR="003C7D01" w:rsidRPr="000F6A81" w:rsidRDefault="003C7D01" w:rsidP="00EE7ECA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3C7D01" w:rsidRPr="000F6A81" w:rsidRDefault="003C7D01" w:rsidP="00EE7ECA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25D0" w:rsidRPr="000F6A81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:rsidR="00C025D0" w:rsidRPr="000F6A81" w:rsidRDefault="00C025D0" w:rsidP="00C025D0">
            <w:pPr>
              <w:tabs>
                <w:tab w:val="left" w:pos="277"/>
              </w:tabs>
              <w:spacing w:line="28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F6A81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0F6A81">
              <w:rPr>
                <w:rFonts w:ascii="Angsana New" w:hAnsi="Angsana New" w:hint="cs"/>
                <w:sz w:val="26"/>
                <w:szCs w:val="26"/>
                <w:cs/>
              </w:rPr>
              <w:t>และลูกหนี้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F6A81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C025D0" w:rsidRPr="000F6A81" w:rsidRDefault="00C025D0" w:rsidP="00C025D0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:rsidR="00C025D0" w:rsidRPr="000F6A81" w:rsidRDefault="00C025D0" w:rsidP="00C025D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:rsidR="00C025D0" w:rsidRPr="00F17D96" w:rsidRDefault="00C025D0" w:rsidP="00C025D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14,925</w:t>
            </w:r>
          </w:p>
        </w:tc>
      </w:tr>
      <w:tr w:rsidR="00C025D0" w:rsidRPr="000F6A81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:rsidR="00C025D0" w:rsidRPr="000F6A81" w:rsidRDefault="00C025D0" w:rsidP="00C025D0">
            <w:pPr>
              <w:tabs>
                <w:tab w:val="left" w:pos="277"/>
              </w:tabs>
              <w:spacing w:line="28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F6A8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025D0" w:rsidRPr="000F6A81" w:rsidRDefault="00C025D0" w:rsidP="00C025D0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C025D0" w:rsidRPr="000F6A81" w:rsidRDefault="00C025D0" w:rsidP="00C025D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4" w:type="dxa"/>
            <w:vAlign w:val="bottom"/>
          </w:tcPr>
          <w:p w:rsidR="00C025D0" w:rsidRPr="000F6A81" w:rsidRDefault="00C025D0" w:rsidP="00C025D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vAlign w:val="bottom"/>
          </w:tcPr>
          <w:p w:rsidR="00C025D0" w:rsidRPr="00F17D96" w:rsidRDefault="00C025D0" w:rsidP="00C025D0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025D0" w:rsidRPr="000F6A81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:rsidR="00C025D0" w:rsidRPr="000F6A81" w:rsidRDefault="00C025D0" w:rsidP="00C025D0">
            <w:pPr>
              <w:tabs>
                <w:tab w:val="left" w:pos="277"/>
              </w:tabs>
              <w:spacing w:line="28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F6A81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0F6A81">
              <w:rPr>
                <w:rFonts w:ascii="Angsana New" w:hAnsi="Angsana New" w:hint="cs"/>
                <w:sz w:val="26"/>
                <w:szCs w:val="26"/>
                <w:cs/>
              </w:rPr>
              <w:t>และลูกหนี้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F6A81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0F6A8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1,195,068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C025D0" w:rsidRPr="000F6A81" w:rsidRDefault="00C025D0" w:rsidP="00C025D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1,495,068</w:t>
            </w:r>
          </w:p>
        </w:tc>
        <w:tc>
          <w:tcPr>
            <w:tcW w:w="134" w:type="dxa"/>
            <w:vAlign w:val="bottom"/>
          </w:tcPr>
          <w:p w:rsidR="00C025D0" w:rsidRPr="000F6A81" w:rsidRDefault="00C025D0" w:rsidP="00C025D0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1,195,068</w:t>
            </w:r>
          </w:p>
        </w:tc>
        <w:tc>
          <w:tcPr>
            <w:tcW w:w="134" w:type="dxa"/>
            <w:vAlign w:val="bottom"/>
          </w:tcPr>
          <w:p w:rsidR="00C025D0" w:rsidRPr="00F17D96" w:rsidRDefault="00C025D0" w:rsidP="00C025D0">
            <w:pPr>
              <w:spacing w:line="280" w:lineRule="exact"/>
              <w:ind w:left="-567" w:right="22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1,495,668</w:t>
            </w:r>
          </w:p>
        </w:tc>
      </w:tr>
      <w:tr w:rsidR="00C025D0" w:rsidRPr="000F6A81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:rsidR="00C025D0" w:rsidRPr="000F6A81" w:rsidRDefault="00C025D0" w:rsidP="00C025D0">
            <w:pPr>
              <w:tabs>
                <w:tab w:val="left" w:pos="277"/>
              </w:tabs>
              <w:spacing w:line="28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F6A81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0F6A81">
              <w:rPr>
                <w:rFonts w:ascii="Angsana New" w:hAnsi="Angsana New"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  1,170,603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1,137,794</w:t>
            </w:r>
          </w:p>
        </w:tc>
        <w:tc>
          <w:tcPr>
            <w:tcW w:w="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1,170,603</w:t>
            </w:r>
          </w:p>
        </w:tc>
        <w:tc>
          <w:tcPr>
            <w:tcW w:w="134" w:type="dxa"/>
            <w:vAlign w:val="bottom"/>
          </w:tcPr>
          <w:p w:rsidR="00C025D0" w:rsidRPr="00F17D96" w:rsidRDefault="00C025D0" w:rsidP="00C025D0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1,137,794</w:t>
            </w:r>
          </w:p>
        </w:tc>
      </w:tr>
      <w:tr w:rsidR="00C025D0" w:rsidRPr="000F6A81" w:rsidTr="00B37625">
        <w:trPr>
          <w:gridAfter w:val="1"/>
          <w:wAfter w:w="6" w:type="dxa"/>
          <w:trHeight w:val="180"/>
          <w:tblHeader/>
        </w:trPr>
        <w:tc>
          <w:tcPr>
            <w:tcW w:w="3457" w:type="dxa"/>
          </w:tcPr>
          <w:p w:rsidR="00C025D0" w:rsidRPr="000F6A81" w:rsidRDefault="00C025D0" w:rsidP="00C025D0">
            <w:pPr>
              <w:tabs>
                <w:tab w:val="left" w:pos="277"/>
              </w:tabs>
              <w:spacing w:line="28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F6A8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vAlign w:val="bottom"/>
          </w:tcPr>
          <w:p w:rsidR="00C025D0" w:rsidRPr="00F17D96" w:rsidRDefault="00C025D0" w:rsidP="00C025D0">
            <w:pPr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C025D0" w:rsidRPr="000F6A81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:rsidR="00C025D0" w:rsidRPr="000F6A81" w:rsidRDefault="00C025D0" w:rsidP="00C025D0">
            <w:pPr>
              <w:tabs>
                <w:tab w:val="left" w:pos="277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F6A81">
              <w:rPr>
                <w:rFonts w:ascii="Angsana New" w:hAnsi="Angsana New"/>
                <w:sz w:val="26"/>
                <w:szCs w:val="26"/>
              </w:rPr>
              <w:tab/>
            </w:r>
            <w:r w:rsidRPr="000F6A81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สิทธิการเช่าที่ดินตัดจ่าย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5,453,145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5,524,264</w:t>
            </w:r>
          </w:p>
        </w:tc>
        <w:tc>
          <w:tcPr>
            <w:tcW w:w="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:rsidR="00C025D0" w:rsidRPr="00F17D96" w:rsidRDefault="00C025D0" w:rsidP="00C025D0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:rsidR="00C025D0" w:rsidRPr="000F6A81" w:rsidRDefault="00C025D0" w:rsidP="00C02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EE22E1" w:rsidRDefault="00EE22E1" w:rsidP="00F611C8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842AE1" w:rsidRDefault="00842AE1" w:rsidP="00F611C8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5B37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เงินให้กู้ยืมแก่บริษัทย่อยเป็นเงินกู้ยืมระยะสั้น กำหนดชำระคืนไม่เกิน </w:t>
      </w:r>
      <w:r w:rsidRPr="00E422AC">
        <w:rPr>
          <w:rFonts w:asciiTheme="majorBidi" w:hAnsiTheme="majorBidi" w:cstheme="majorBidi"/>
          <w:sz w:val="32"/>
          <w:szCs w:val="32"/>
        </w:rPr>
        <w:t>1</w:t>
      </w:r>
      <w:r w:rsidRPr="00EF5B37">
        <w:rPr>
          <w:rFonts w:asciiTheme="majorBidi" w:hAnsiTheme="majorBidi" w:cstheme="majorBidi"/>
          <w:sz w:val="32"/>
          <w:szCs w:val="32"/>
          <w:cs/>
        </w:rPr>
        <w:t xml:space="preserve"> ปี เพื่อใช้เป็นเงินทุนในการพัฒนาผลิตภัณฑ์ของบริษัทย่อย คิดดอกเบี้ยในอัตรา </w:t>
      </w:r>
      <w:r w:rsidRPr="004A5318">
        <w:rPr>
          <w:rFonts w:asciiTheme="majorBidi" w:hAnsiTheme="majorBidi" w:cstheme="majorBidi"/>
          <w:sz w:val="32"/>
          <w:szCs w:val="32"/>
        </w:rPr>
        <w:t>MOR</w:t>
      </w:r>
      <w:r w:rsidRPr="00EF5B37">
        <w:rPr>
          <w:rFonts w:asciiTheme="majorBidi" w:hAnsiTheme="majorBidi" w:cstheme="majorBidi"/>
          <w:sz w:val="32"/>
          <w:szCs w:val="32"/>
          <w:cs/>
        </w:rPr>
        <w:t xml:space="preserve"> ต่อปี ของอัตราดอกเบี้ยสินเชื่อของธนาคารพาณิชย์แห่งหนึ่ง</w:t>
      </w:r>
    </w:p>
    <w:p w:rsidR="001A55F0" w:rsidRPr="004A5318" w:rsidRDefault="001A55F0" w:rsidP="00F611C8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8150D" w:rsidRPr="00E422AC" w:rsidRDefault="00E8150D" w:rsidP="00F611C8">
      <w:pPr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EF5B37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3A06AB" w:rsidRDefault="003A06AB" w:rsidP="00F611C8">
      <w:pPr>
        <w:tabs>
          <w:tab w:val="left" w:pos="900"/>
          <w:tab w:val="left" w:pos="1440"/>
          <w:tab w:val="left" w:pos="21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902338">
        <w:rPr>
          <w:rFonts w:asciiTheme="majorBidi" w:hAnsiTheme="majorBidi" w:cstheme="majorBidi"/>
          <w:sz w:val="32"/>
          <w:szCs w:val="32"/>
          <w:cs/>
        </w:rPr>
        <w:t>งวดสามเดือนสิ้นสุดวันที่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บริษัทและบริษัทย่อยมีค่าใช้จ่ายผลประโยชน์พนักงานของกรรมการและผู้บริหาร ดังต่อไปนี้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34"/>
      </w:tblGrid>
      <w:tr w:rsidR="0055712F" w:rsidRPr="008F4289" w:rsidTr="00B37625">
        <w:trPr>
          <w:trHeight w:val="20"/>
        </w:trPr>
        <w:tc>
          <w:tcPr>
            <w:tcW w:w="3459" w:type="dxa"/>
          </w:tcPr>
          <w:p w:rsidR="0055712F" w:rsidRPr="008F4289" w:rsidRDefault="0055712F" w:rsidP="00272B6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:rsidR="0055712F" w:rsidRPr="008F4289" w:rsidRDefault="0055712F" w:rsidP="00272B61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5712F" w:rsidRPr="008F4289" w:rsidTr="00B37625">
        <w:trPr>
          <w:trHeight w:val="20"/>
        </w:trPr>
        <w:tc>
          <w:tcPr>
            <w:tcW w:w="3459" w:type="dxa"/>
          </w:tcPr>
          <w:p w:rsidR="0055712F" w:rsidRPr="008F4289" w:rsidRDefault="0055712F" w:rsidP="00272B6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5712F" w:rsidRPr="008F4289" w:rsidRDefault="0055712F" w:rsidP="00272B6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55712F" w:rsidRPr="008F4289" w:rsidRDefault="0055712F" w:rsidP="00272B6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5712F" w:rsidRPr="008F4289" w:rsidRDefault="0055712F" w:rsidP="00272B6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12F" w:rsidRPr="008F4289" w:rsidTr="00B37625">
        <w:trPr>
          <w:trHeight w:val="20"/>
        </w:trPr>
        <w:tc>
          <w:tcPr>
            <w:tcW w:w="3459" w:type="dxa"/>
          </w:tcPr>
          <w:p w:rsidR="0055712F" w:rsidRPr="008F4289" w:rsidRDefault="0055712F" w:rsidP="00272B6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55712F" w:rsidRPr="008F4289" w:rsidRDefault="0055712F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4289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1110A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:rsidR="0055712F" w:rsidRPr="008F4289" w:rsidRDefault="0055712F" w:rsidP="00272B6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5712F" w:rsidRPr="008F4289" w:rsidRDefault="0055712F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110A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vAlign w:val="bottom"/>
          </w:tcPr>
          <w:p w:rsidR="0055712F" w:rsidRPr="008F4289" w:rsidRDefault="0055712F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55712F" w:rsidRPr="008F4289" w:rsidRDefault="0055712F" w:rsidP="00272B61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110A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34" w:type="dxa"/>
            <w:vAlign w:val="bottom"/>
          </w:tcPr>
          <w:p w:rsidR="0055712F" w:rsidRPr="008F4289" w:rsidRDefault="0055712F" w:rsidP="00272B61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55712F" w:rsidRPr="008F4289" w:rsidRDefault="0055712F" w:rsidP="00272B61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110A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8F4289" w:rsidRPr="008F4289" w:rsidTr="00B37625">
        <w:trPr>
          <w:trHeight w:val="20"/>
        </w:trPr>
        <w:tc>
          <w:tcPr>
            <w:tcW w:w="3459" w:type="dxa"/>
          </w:tcPr>
          <w:p w:rsidR="008F4289" w:rsidRPr="008F4289" w:rsidRDefault="008F4289" w:rsidP="00272B6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:rsidR="008F4289" w:rsidRPr="008F4289" w:rsidRDefault="00885AF1" w:rsidP="00272B61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5,625,936</w:t>
            </w:r>
          </w:p>
        </w:tc>
        <w:tc>
          <w:tcPr>
            <w:tcW w:w="134" w:type="dxa"/>
            <w:tcBorders>
              <w:left w:val="nil"/>
            </w:tcBorders>
          </w:tcPr>
          <w:p w:rsidR="008F4289" w:rsidRPr="008F4289" w:rsidRDefault="008F4289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8F4289" w:rsidRPr="008F4289" w:rsidRDefault="00EC4234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5,744,911</w:t>
            </w:r>
          </w:p>
        </w:tc>
        <w:tc>
          <w:tcPr>
            <w:tcW w:w="134" w:type="dxa"/>
            <w:vAlign w:val="bottom"/>
          </w:tcPr>
          <w:p w:rsidR="008F4289" w:rsidRPr="008F4289" w:rsidRDefault="008F4289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8F4289" w:rsidRPr="008F4289" w:rsidRDefault="00885AF1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5,004,620</w:t>
            </w:r>
          </w:p>
        </w:tc>
        <w:tc>
          <w:tcPr>
            <w:tcW w:w="134" w:type="dxa"/>
            <w:vAlign w:val="bottom"/>
          </w:tcPr>
          <w:p w:rsidR="008F4289" w:rsidRPr="008F4289" w:rsidRDefault="008F4289" w:rsidP="00272B6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8F4289" w:rsidRPr="008F4289" w:rsidRDefault="00EC4234" w:rsidP="00272B6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4,949,198</w:t>
            </w:r>
          </w:p>
        </w:tc>
      </w:tr>
      <w:tr w:rsidR="008F4289" w:rsidRPr="008F4289" w:rsidTr="00B37625">
        <w:trPr>
          <w:trHeight w:val="20"/>
        </w:trPr>
        <w:tc>
          <w:tcPr>
            <w:tcW w:w="3459" w:type="dxa"/>
          </w:tcPr>
          <w:p w:rsidR="008F4289" w:rsidRPr="008F4289" w:rsidRDefault="008F4289" w:rsidP="00272B61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8F428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:rsidR="008F4289" w:rsidRPr="008F4289" w:rsidRDefault="00885AF1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164,423</w:t>
            </w:r>
          </w:p>
        </w:tc>
        <w:tc>
          <w:tcPr>
            <w:tcW w:w="134" w:type="dxa"/>
            <w:tcBorders>
              <w:left w:val="nil"/>
            </w:tcBorders>
          </w:tcPr>
          <w:p w:rsidR="008F4289" w:rsidRPr="008F4289" w:rsidRDefault="008F4289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8F4289" w:rsidRPr="008F4289" w:rsidRDefault="00EC4234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139,292</w:t>
            </w:r>
          </w:p>
        </w:tc>
        <w:tc>
          <w:tcPr>
            <w:tcW w:w="134" w:type="dxa"/>
            <w:vAlign w:val="bottom"/>
          </w:tcPr>
          <w:p w:rsidR="008F4289" w:rsidRPr="008F4289" w:rsidRDefault="008F4289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8F4289" w:rsidRPr="008F4289" w:rsidRDefault="00885AF1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138,170</w:t>
            </w:r>
          </w:p>
        </w:tc>
        <w:tc>
          <w:tcPr>
            <w:tcW w:w="134" w:type="dxa"/>
            <w:vAlign w:val="bottom"/>
          </w:tcPr>
          <w:p w:rsidR="008F4289" w:rsidRPr="008F4289" w:rsidRDefault="008F4289" w:rsidP="00272B6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8F4289" w:rsidRPr="008F4289" w:rsidRDefault="00EC4234" w:rsidP="00272B6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97,759</w:t>
            </w:r>
          </w:p>
        </w:tc>
      </w:tr>
      <w:tr w:rsidR="008F4289" w:rsidRPr="008F4289" w:rsidTr="00B37625">
        <w:trPr>
          <w:trHeight w:val="20"/>
        </w:trPr>
        <w:tc>
          <w:tcPr>
            <w:tcW w:w="3459" w:type="dxa"/>
          </w:tcPr>
          <w:p w:rsidR="008F4289" w:rsidRPr="008F4289" w:rsidRDefault="008F4289" w:rsidP="00272B61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F428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8F4289" w:rsidRPr="008F4289" w:rsidRDefault="00885AF1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5,790,359</w:t>
            </w:r>
          </w:p>
        </w:tc>
        <w:tc>
          <w:tcPr>
            <w:tcW w:w="134" w:type="dxa"/>
            <w:tcBorders>
              <w:left w:val="nil"/>
            </w:tcBorders>
          </w:tcPr>
          <w:p w:rsidR="008F4289" w:rsidRPr="008F4289" w:rsidRDefault="008F4289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F4289" w:rsidRPr="008F4289" w:rsidRDefault="00EC4234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5,884,203</w:t>
            </w:r>
          </w:p>
        </w:tc>
        <w:tc>
          <w:tcPr>
            <w:tcW w:w="134" w:type="dxa"/>
            <w:vAlign w:val="bottom"/>
          </w:tcPr>
          <w:p w:rsidR="008F4289" w:rsidRPr="008F4289" w:rsidRDefault="008F4289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F4289" w:rsidRPr="008F4289" w:rsidRDefault="00885AF1" w:rsidP="00272B61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5,142,790</w:t>
            </w:r>
          </w:p>
        </w:tc>
        <w:tc>
          <w:tcPr>
            <w:tcW w:w="134" w:type="dxa"/>
            <w:vAlign w:val="bottom"/>
          </w:tcPr>
          <w:p w:rsidR="008F4289" w:rsidRPr="008F4289" w:rsidRDefault="008F4289" w:rsidP="00272B6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F4289" w:rsidRPr="008F4289" w:rsidRDefault="00EC4234" w:rsidP="00272B6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5,046,957</w:t>
            </w:r>
          </w:p>
        </w:tc>
      </w:tr>
    </w:tbl>
    <w:p w:rsidR="00F3003D" w:rsidRDefault="00F3003D" w:rsidP="00272B61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E8150D" w:rsidRPr="00E422AC" w:rsidRDefault="00A905BD" w:rsidP="00272B61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10200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E8150D" w:rsidRPr="009023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441B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8150D" w:rsidRPr="00EF5B3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E8150D" w:rsidRDefault="00E8150D" w:rsidP="00272B61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E422AC">
        <w:rPr>
          <w:rFonts w:asciiTheme="majorBidi" w:hAnsiTheme="majorBidi" w:cstheme="majorBidi"/>
          <w:sz w:val="32"/>
          <w:szCs w:val="32"/>
        </w:rPr>
        <w:tab/>
      </w:r>
      <w:r w:rsidRPr="00E422AC">
        <w:rPr>
          <w:rFonts w:asciiTheme="majorBidi" w:hAnsiTheme="majorBidi" w:cstheme="majorBidi"/>
          <w:sz w:val="32"/>
          <w:szCs w:val="32"/>
        </w:rPr>
        <w:tab/>
      </w:r>
      <w:r w:rsidR="00C06614" w:rsidRPr="00EF5B37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EF5B3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C06614" w:rsidRPr="00B37625" w:rsidTr="0055712F">
        <w:trPr>
          <w:trHeight w:val="20"/>
          <w:tblHeader/>
        </w:trPr>
        <w:tc>
          <w:tcPr>
            <w:tcW w:w="3458" w:type="dxa"/>
          </w:tcPr>
          <w:p w:rsidR="00C06614" w:rsidRPr="00B37625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:rsidR="00C06614" w:rsidRPr="00B37625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06614" w:rsidRPr="00B37625" w:rsidTr="0055712F">
        <w:trPr>
          <w:trHeight w:val="20"/>
          <w:tblHeader/>
        </w:trPr>
        <w:tc>
          <w:tcPr>
            <w:tcW w:w="3458" w:type="dxa"/>
          </w:tcPr>
          <w:p w:rsidR="00C06614" w:rsidRPr="00B37625" w:rsidRDefault="00C06614" w:rsidP="00EE7ECA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06614" w:rsidRPr="00B37625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C06614" w:rsidRPr="00B37625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06614" w:rsidRPr="00B37625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0A5" w:rsidRPr="00B37625" w:rsidTr="001110A5">
        <w:trPr>
          <w:trHeight w:val="20"/>
          <w:tblHeader/>
        </w:trPr>
        <w:tc>
          <w:tcPr>
            <w:tcW w:w="3458" w:type="dxa"/>
          </w:tcPr>
          <w:p w:rsidR="001110A5" w:rsidRPr="00B37625" w:rsidRDefault="001110A5" w:rsidP="00EE7ECA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7" w:type="dxa"/>
            <w:tcBorders>
              <w:left w:val="nil"/>
            </w:tcBorders>
          </w:tcPr>
          <w:p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</w:tcPr>
          <w:p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1110A5" w:rsidRPr="00B37625" w:rsidTr="001110A5">
        <w:trPr>
          <w:trHeight w:val="20"/>
          <w:tblHeader/>
        </w:trPr>
        <w:tc>
          <w:tcPr>
            <w:tcW w:w="3458" w:type="dxa"/>
          </w:tcPr>
          <w:p w:rsidR="001110A5" w:rsidRPr="00B37625" w:rsidRDefault="001110A5" w:rsidP="00EE7ECA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:rsidR="001110A5" w:rsidRPr="00B37625" w:rsidRDefault="00FF5A66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3,221,878</w:t>
            </w:r>
          </w:p>
        </w:tc>
        <w:tc>
          <w:tcPr>
            <w:tcW w:w="137" w:type="dxa"/>
            <w:tcBorders>
              <w:left w:val="nil"/>
            </w:tcBorders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16,302,807</w:t>
            </w:r>
          </w:p>
        </w:tc>
        <w:tc>
          <w:tcPr>
            <w:tcW w:w="134" w:type="dxa"/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1110A5" w:rsidRPr="00B37625" w:rsidRDefault="00FF5A66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3,177,878</w:t>
            </w:r>
          </w:p>
        </w:tc>
        <w:tc>
          <w:tcPr>
            <w:tcW w:w="134" w:type="dxa"/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16,132,211</w:t>
            </w:r>
          </w:p>
        </w:tc>
      </w:tr>
      <w:tr w:rsidR="001110A5" w:rsidRPr="00B37625" w:rsidTr="001110A5">
        <w:trPr>
          <w:trHeight w:val="20"/>
        </w:trPr>
        <w:tc>
          <w:tcPr>
            <w:tcW w:w="3458" w:type="dxa"/>
          </w:tcPr>
          <w:p w:rsidR="001110A5" w:rsidRPr="00B37625" w:rsidRDefault="001110A5" w:rsidP="00EE7ECA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:rsidR="001110A5" w:rsidRPr="00B37625" w:rsidRDefault="00FF5A66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501,034</w:t>
            </w:r>
          </w:p>
        </w:tc>
        <w:tc>
          <w:tcPr>
            <w:tcW w:w="137" w:type="dxa"/>
            <w:tcBorders>
              <w:left w:val="nil"/>
            </w:tcBorders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5,017,520</w:t>
            </w:r>
          </w:p>
        </w:tc>
        <w:tc>
          <w:tcPr>
            <w:tcW w:w="134" w:type="dxa"/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</w:tcPr>
          <w:p w:rsidR="001110A5" w:rsidRPr="00B37625" w:rsidRDefault="00FF5A66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466,284</w:t>
            </w:r>
          </w:p>
        </w:tc>
        <w:tc>
          <w:tcPr>
            <w:tcW w:w="134" w:type="dxa"/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4,876,810</w:t>
            </w:r>
          </w:p>
        </w:tc>
      </w:tr>
      <w:tr w:rsidR="001110A5" w:rsidRPr="00B37625" w:rsidTr="001110A5">
        <w:trPr>
          <w:trHeight w:val="20"/>
        </w:trPr>
        <w:tc>
          <w:tcPr>
            <w:tcW w:w="3458" w:type="dxa"/>
          </w:tcPr>
          <w:p w:rsidR="001110A5" w:rsidRPr="00B37625" w:rsidRDefault="001110A5" w:rsidP="00EE7ECA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เงินฝากธนาคาร - </w:t>
            </w: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ออม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center"/>
          </w:tcPr>
          <w:p w:rsidR="001110A5" w:rsidRPr="00B37625" w:rsidRDefault="00FF5A66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108,154,657</w:t>
            </w:r>
          </w:p>
        </w:tc>
        <w:tc>
          <w:tcPr>
            <w:tcW w:w="137" w:type="dxa"/>
            <w:tcBorders>
              <w:left w:val="nil"/>
            </w:tcBorders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90,173,003</w:t>
            </w:r>
          </w:p>
        </w:tc>
        <w:tc>
          <w:tcPr>
            <w:tcW w:w="134" w:type="dxa"/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1110A5" w:rsidRPr="00B37625" w:rsidRDefault="00FF5A66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50,246,209</w:t>
            </w:r>
          </w:p>
        </w:tc>
        <w:tc>
          <w:tcPr>
            <w:tcW w:w="134" w:type="dxa"/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27,083,124</w:t>
            </w:r>
          </w:p>
        </w:tc>
      </w:tr>
      <w:tr w:rsidR="001110A5" w:rsidRPr="00B37625" w:rsidTr="001110A5">
        <w:trPr>
          <w:trHeight w:val="20"/>
        </w:trPr>
        <w:tc>
          <w:tcPr>
            <w:tcW w:w="3458" w:type="dxa"/>
          </w:tcPr>
          <w:p w:rsidR="001110A5" w:rsidRPr="00B37625" w:rsidRDefault="001110A5" w:rsidP="00EE7ECA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1110A5" w:rsidRPr="00B37625" w:rsidRDefault="00FF5A66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111,877,569</w:t>
            </w:r>
          </w:p>
        </w:tc>
        <w:tc>
          <w:tcPr>
            <w:tcW w:w="137" w:type="dxa"/>
            <w:tcBorders>
              <w:left w:val="nil"/>
            </w:tcBorders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111,493,330</w:t>
            </w:r>
          </w:p>
        </w:tc>
        <w:tc>
          <w:tcPr>
            <w:tcW w:w="134" w:type="dxa"/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:rsidR="001110A5" w:rsidRPr="00B37625" w:rsidRDefault="00FF5A66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53,890,371</w:t>
            </w:r>
          </w:p>
        </w:tc>
        <w:tc>
          <w:tcPr>
            <w:tcW w:w="134" w:type="dxa"/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48,092,145</w:t>
            </w:r>
          </w:p>
        </w:tc>
      </w:tr>
    </w:tbl>
    <w:p w:rsidR="00986F17" w:rsidRDefault="00986F17" w:rsidP="0074625D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282A86" w:rsidRPr="00EF5B37" w:rsidRDefault="0049076C" w:rsidP="0074625D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7</w:t>
      </w:r>
      <w:r w:rsidR="007D441B">
        <w:rPr>
          <w:rFonts w:asciiTheme="majorBidi" w:hAnsiTheme="majorBidi"/>
          <w:b/>
          <w:bCs/>
          <w:sz w:val="32"/>
          <w:szCs w:val="32"/>
        </w:rPr>
        <w:t xml:space="preserve">.  </w:t>
      </w:r>
      <w:r w:rsidR="00282A86" w:rsidRPr="00EF5B3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E3817" w:rsidRPr="00EF5B37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</w:t>
      </w:r>
      <w:r w:rsidR="00AF0864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E3817" w:rsidRPr="00EF5B37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:rsidR="00D82885" w:rsidRDefault="00282A86" w:rsidP="00986F1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 w:rsidRPr="00EF5B37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5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631C1F" w:rsidRPr="00986F17" w:rsidTr="005C0D11">
        <w:trPr>
          <w:cantSplit/>
        </w:trPr>
        <w:tc>
          <w:tcPr>
            <w:tcW w:w="3600" w:type="dxa"/>
          </w:tcPr>
          <w:p w:rsidR="00631C1F" w:rsidRPr="00986F17" w:rsidRDefault="00631C1F" w:rsidP="00B3762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:rsidR="00631C1F" w:rsidRPr="00986F17" w:rsidRDefault="00631C1F" w:rsidP="00B3762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31C1F" w:rsidRPr="00986F17" w:rsidTr="005C0D11">
        <w:trPr>
          <w:cantSplit/>
        </w:trPr>
        <w:tc>
          <w:tcPr>
            <w:tcW w:w="3600" w:type="dxa"/>
          </w:tcPr>
          <w:p w:rsidR="00631C1F" w:rsidRPr="00986F17" w:rsidRDefault="00631C1F" w:rsidP="00B3762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31C1F" w:rsidRPr="00986F17" w:rsidRDefault="00631C1F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631C1F" w:rsidRPr="00986F17" w:rsidRDefault="00631C1F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631C1F" w:rsidRPr="00986F17" w:rsidRDefault="00631C1F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0A5" w:rsidRPr="00986F17" w:rsidTr="005C0D11">
        <w:trPr>
          <w:gridAfter w:val="1"/>
          <w:wAfter w:w="6" w:type="dxa"/>
          <w:cantSplit/>
        </w:trPr>
        <w:tc>
          <w:tcPr>
            <w:tcW w:w="3600" w:type="dxa"/>
          </w:tcPr>
          <w:p w:rsidR="001110A5" w:rsidRPr="00986F17" w:rsidRDefault="001110A5" w:rsidP="00B3762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110A5" w:rsidRPr="00986F17" w:rsidRDefault="001110A5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1110A5" w:rsidRPr="00986F17" w:rsidRDefault="001110A5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1110A5" w:rsidRPr="00986F17" w:rsidRDefault="001110A5" w:rsidP="00B3762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110A5" w:rsidRPr="00986F17" w:rsidRDefault="001110A5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110A5" w:rsidRPr="00986F17" w:rsidRDefault="001110A5" w:rsidP="00B3762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724CEC" w:rsidRPr="00986F17" w:rsidTr="005C0D11">
        <w:trPr>
          <w:gridAfter w:val="1"/>
          <w:wAfter w:w="6" w:type="dxa"/>
          <w:cantSplit/>
        </w:trPr>
        <w:tc>
          <w:tcPr>
            <w:tcW w:w="3600" w:type="dxa"/>
          </w:tcPr>
          <w:p w:rsidR="00724CEC" w:rsidRPr="00986F17" w:rsidRDefault="00747A77" w:rsidP="00B37625">
            <w:pPr>
              <w:spacing w:line="32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rtl/>
                <w:cs/>
              </w:rPr>
            </w:pPr>
            <w:r w:rsidRPr="00986F17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="00724CEC" w:rsidRPr="00986F1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724CEC" w:rsidRPr="00986F17" w:rsidTr="0055712F">
        <w:trPr>
          <w:gridAfter w:val="1"/>
          <w:wAfter w:w="6" w:type="dxa"/>
          <w:cantSplit/>
          <w:trHeight w:val="63"/>
        </w:trPr>
        <w:tc>
          <w:tcPr>
            <w:tcW w:w="3600" w:type="dxa"/>
          </w:tcPr>
          <w:p w:rsidR="00724CEC" w:rsidRPr="00986F17" w:rsidRDefault="00724CEC" w:rsidP="00B37625">
            <w:pPr>
              <w:spacing w:line="32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110A5" w:rsidRPr="00986F17" w:rsidTr="005C0D11">
        <w:trPr>
          <w:gridAfter w:val="1"/>
          <w:wAfter w:w="6" w:type="dxa"/>
          <w:cantSplit/>
        </w:trPr>
        <w:tc>
          <w:tcPr>
            <w:tcW w:w="3600" w:type="dxa"/>
          </w:tcPr>
          <w:p w:rsidR="001110A5" w:rsidRPr="00986F17" w:rsidRDefault="001110A5" w:rsidP="00B37625">
            <w:pPr>
              <w:tabs>
                <w:tab w:val="left" w:pos="22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1,195,068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1,495,068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1,195,068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1,509,993</w:t>
            </w:r>
          </w:p>
        </w:tc>
      </w:tr>
      <w:tr w:rsidR="001110A5" w:rsidRPr="00986F17" w:rsidTr="005C0D11">
        <w:trPr>
          <w:gridAfter w:val="1"/>
          <w:wAfter w:w="6" w:type="dxa"/>
          <w:cantSplit/>
        </w:trPr>
        <w:tc>
          <w:tcPr>
            <w:tcW w:w="3600" w:type="dxa"/>
          </w:tcPr>
          <w:p w:rsidR="001110A5" w:rsidRPr="00986F17" w:rsidRDefault="001110A5" w:rsidP="00B37625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1,195,068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1,495,068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1,195,068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1,509,993</w:t>
            </w:r>
          </w:p>
        </w:tc>
      </w:tr>
      <w:tr w:rsidR="001110A5" w:rsidRPr="00986F17" w:rsidTr="005871FF">
        <w:trPr>
          <w:gridAfter w:val="1"/>
          <w:wAfter w:w="6" w:type="dxa"/>
          <w:cantSplit/>
        </w:trPr>
        <w:tc>
          <w:tcPr>
            <w:tcW w:w="3600" w:type="dxa"/>
          </w:tcPr>
          <w:p w:rsidR="001110A5" w:rsidRPr="00986F17" w:rsidRDefault="001110A5" w:rsidP="00B3762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986F17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110A5" w:rsidRPr="00986F17" w:rsidTr="005871FF">
        <w:trPr>
          <w:gridAfter w:val="1"/>
          <w:wAfter w:w="6" w:type="dxa"/>
          <w:cantSplit/>
        </w:trPr>
        <w:tc>
          <w:tcPr>
            <w:tcW w:w="3600" w:type="dxa"/>
          </w:tcPr>
          <w:p w:rsidR="001110A5" w:rsidRPr="00986F17" w:rsidRDefault="001110A5" w:rsidP="00B37625">
            <w:pPr>
              <w:spacing w:line="320" w:lineRule="exact"/>
              <w:ind w:left="5" w:firstLine="8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110A5" w:rsidRPr="00986F17" w:rsidTr="005871FF">
        <w:trPr>
          <w:gridAfter w:val="1"/>
          <w:wAfter w:w="6" w:type="dxa"/>
          <w:cantSplit/>
        </w:trPr>
        <w:tc>
          <w:tcPr>
            <w:tcW w:w="3600" w:type="dxa"/>
          </w:tcPr>
          <w:p w:rsidR="001110A5" w:rsidRPr="00986F17" w:rsidRDefault="001110A5" w:rsidP="00B3762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107,933,895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35,893,833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107,933,895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35,893,833</w:t>
            </w:r>
          </w:p>
        </w:tc>
      </w:tr>
      <w:tr w:rsidR="001110A5" w:rsidRPr="00986F17" w:rsidTr="005871FF">
        <w:trPr>
          <w:gridAfter w:val="1"/>
          <w:wAfter w:w="6" w:type="dxa"/>
          <w:cantSplit/>
        </w:trPr>
        <w:tc>
          <w:tcPr>
            <w:tcW w:w="3600" w:type="dxa"/>
          </w:tcPr>
          <w:p w:rsidR="001110A5" w:rsidRPr="00986F17" w:rsidRDefault="001110A5" w:rsidP="00B3762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0 -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1,204,399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18,451,668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41,949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16,505,498</w:t>
            </w:r>
          </w:p>
        </w:tc>
      </w:tr>
      <w:tr w:rsidR="001110A5" w:rsidRPr="00986F17" w:rsidTr="005871FF">
        <w:trPr>
          <w:gridAfter w:val="1"/>
          <w:wAfter w:w="6" w:type="dxa"/>
          <w:cantSplit/>
          <w:trHeight w:val="66"/>
        </w:trPr>
        <w:tc>
          <w:tcPr>
            <w:tcW w:w="3600" w:type="dxa"/>
          </w:tcPr>
          <w:p w:rsidR="001110A5" w:rsidRPr="00986F17" w:rsidRDefault="001110A5" w:rsidP="00B376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    6 - 12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1,232,570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3,754,317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504,97</w:t>
            </w:r>
            <w:r w:rsidR="000B305E"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2,802,632</w:t>
            </w:r>
          </w:p>
        </w:tc>
      </w:tr>
      <w:tr w:rsidR="001110A5" w:rsidRPr="00986F17" w:rsidTr="005871FF">
        <w:trPr>
          <w:gridAfter w:val="1"/>
          <w:wAfter w:w="6" w:type="dxa"/>
          <w:cantSplit/>
          <w:trHeight w:val="76"/>
        </w:trPr>
        <w:tc>
          <w:tcPr>
            <w:tcW w:w="3600" w:type="dxa"/>
          </w:tcPr>
          <w:p w:rsidR="001110A5" w:rsidRPr="00986F17" w:rsidRDefault="001110A5" w:rsidP="00B376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มากกว่า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3,445,29</w:t>
            </w:r>
            <w:r w:rsidR="00461F27"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3,462,611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2,268,92</w:t>
            </w:r>
            <w:r w:rsidR="000B305E"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2,170,816</w:t>
            </w:r>
          </w:p>
        </w:tc>
      </w:tr>
      <w:tr w:rsidR="001110A5" w:rsidRPr="00986F1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:rsidR="001110A5" w:rsidRPr="00986F17" w:rsidRDefault="001110A5" w:rsidP="00B37625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  <w:r w:rsidR="00EA5CB4" w:rsidRPr="00986F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3,816,15</w:t>
            </w:r>
            <w:r w:rsidR="00461F27"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61,562,429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110,749,73</w:t>
            </w:r>
            <w:r w:rsidR="000B305E"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57,372,779</w:t>
            </w:r>
          </w:p>
        </w:tc>
      </w:tr>
      <w:tr w:rsidR="001110A5" w:rsidRPr="00986F1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:rsidR="001110A5" w:rsidRPr="00986F17" w:rsidRDefault="001110A5" w:rsidP="00B37625">
            <w:pPr>
              <w:spacing w:line="320" w:lineRule="exact"/>
              <w:ind w:left="5" w:firstLine="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(4,968,328)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(6,149,513)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(3,506,451)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(4,405,426)</w:t>
            </w:r>
          </w:p>
        </w:tc>
      </w:tr>
      <w:tr w:rsidR="001110A5" w:rsidRPr="00986F1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:rsidR="001110A5" w:rsidRPr="00986F17" w:rsidRDefault="001110A5" w:rsidP="00B376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(8,403,868)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(2,760,638)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(8,403,868)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(2,760,638)</w:t>
            </w:r>
          </w:p>
        </w:tc>
      </w:tr>
      <w:tr w:rsidR="001110A5" w:rsidRPr="00986F1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:rsidR="001110A5" w:rsidRPr="00986F17" w:rsidRDefault="001110A5" w:rsidP="00B37625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100,443,95</w:t>
            </w:r>
            <w:r w:rsidR="00461F27"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52,652,278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98,839,41</w:t>
            </w:r>
            <w:r w:rsidR="000B305E"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50,206,715</w:t>
            </w:r>
          </w:p>
        </w:tc>
      </w:tr>
      <w:tr w:rsidR="001110A5" w:rsidRPr="00986F1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:rsidR="001110A5" w:rsidRPr="00986F17" w:rsidRDefault="001110A5" w:rsidP="00B37625">
            <w:pPr>
              <w:tabs>
                <w:tab w:val="left" w:pos="231"/>
                <w:tab w:val="left" w:pos="550"/>
              </w:tabs>
              <w:spacing w:line="320" w:lineRule="exact"/>
              <w:ind w:left="5" w:firstLine="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101,639,026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54,147,346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100,034,48</w:t>
            </w:r>
            <w:r w:rsidR="000B305E"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51,716,708</w:t>
            </w:r>
          </w:p>
        </w:tc>
      </w:tr>
      <w:tr w:rsidR="001110A5" w:rsidRPr="00986F1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:rsidR="001110A5" w:rsidRPr="00986F17" w:rsidRDefault="001110A5" w:rsidP="00B37625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86F17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10A5" w:rsidRPr="00986F1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:rsidR="001110A5" w:rsidRPr="00986F17" w:rsidRDefault="001110A5" w:rsidP="00B37625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  <w:r w:rsidRPr="00986F17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1,644,948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535,952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1,637,948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508,965</w:t>
            </w:r>
          </w:p>
        </w:tc>
      </w:tr>
      <w:tr w:rsidR="001110A5" w:rsidRPr="00986F1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:rsidR="001110A5" w:rsidRPr="00986F17" w:rsidRDefault="001110A5" w:rsidP="00B37625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</w:rPr>
            </w:pPr>
            <w:r w:rsidRPr="00986F17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2,853,734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napToGrid w:val="0"/>
              <w:spacing w:line="320" w:lineRule="exact"/>
              <w:ind w:left="162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3,105,590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napToGrid w:val="0"/>
              <w:spacing w:line="320" w:lineRule="exact"/>
              <w:ind w:left="162" w:right="57" w:hanging="2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2,183,448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napToGrid w:val="0"/>
              <w:spacing w:line="320" w:lineRule="exact"/>
              <w:ind w:left="162" w:right="57" w:hanging="2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2,473,239</w:t>
            </w:r>
          </w:p>
        </w:tc>
      </w:tr>
      <w:tr w:rsidR="001110A5" w:rsidRPr="00986F1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:rsidR="001110A5" w:rsidRPr="00986F17" w:rsidRDefault="001110A5" w:rsidP="00B37625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</w:rPr>
            </w:pPr>
            <w:r w:rsidRPr="00986F17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4,498,682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3,641,542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3,821,396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2,982,204</w:t>
            </w:r>
          </w:p>
        </w:tc>
      </w:tr>
      <w:tr w:rsidR="001110A5" w:rsidRPr="00986F1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:rsidR="001110A5" w:rsidRPr="00986F17" w:rsidRDefault="001110A5" w:rsidP="00B37625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  <w:r w:rsidRPr="00986F17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="00AF0864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86F17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986F1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86F1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106,137,708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57,788,888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1110A5" w:rsidRPr="00986F17" w:rsidRDefault="00761617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103,855,880</w:t>
            </w:r>
          </w:p>
        </w:tc>
        <w:tc>
          <w:tcPr>
            <w:tcW w:w="134" w:type="dxa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54,698,912</w:t>
            </w:r>
          </w:p>
        </w:tc>
      </w:tr>
    </w:tbl>
    <w:p w:rsidR="0049076C" w:rsidRDefault="0049076C" w:rsidP="001B4DC4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1110A5" w:rsidRDefault="001110A5" w:rsidP="00724A4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ค่าเผื่อหนี้สงสัยจะสูญและค่าเผื่อการรับคืนสินค้าสำหรับงวดสามเดือนสิ้นสุดวันที่ </w:t>
      </w:r>
      <w:r w:rsidRPr="00E422A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153EE">
        <w:rPr>
          <w:rFonts w:asciiTheme="majorBidi" w:hAnsiTheme="majorBidi" w:cstheme="majorBidi" w:hint="cs"/>
          <w:spacing w:val="-2"/>
          <w:sz w:val="32"/>
          <w:szCs w:val="32"/>
          <w:cs/>
        </w:rPr>
        <w:t>3</w:t>
      </w:r>
      <w:r w:rsidRPr="00E422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340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2"/>
        <w:gridCol w:w="1134"/>
        <w:gridCol w:w="132"/>
        <w:gridCol w:w="1134"/>
        <w:gridCol w:w="138"/>
        <w:gridCol w:w="1134"/>
      </w:tblGrid>
      <w:tr w:rsidR="00B225D4" w:rsidRPr="00986F17" w:rsidTr="00A81FBD">
        <w:trPr>
          <w:cantSplit/>
        </w:trPr>
        <w:tc>
          <w:tcPr>
            <w:tcW w:w="3402" w:type="dxa"/>
          </w:tcPr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225D4" w:rsidRPr="00986F17" w:rsidTr="00A81FBD">
        <w:trPr>
          <w:cantSplit/>
        </w:trPr>
        <w:tc>
          <w:tcPr>
            <w:tcW w:w="3402" w:type="dxa"/>
          </w:tcPr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B225D4" w:rsidRPr="00986F17" w:rsidRDefault="00B225D4" w:rsidP="001B4DC4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25D4" w:rsidRPr="00986F17" w:rsidTr="00A81FBD">
        <w:trPr>
          <w:cantSplit/>
        </w:trPr>
        <w:tc>
          <w:tcPr>
            <w:tcW w:w="3402" w:type="dxa"/>
          </w:tcPr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</w:t>
            </w:r>
          </w:p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</w:t>
            </w:r>
          </w:p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</w:p>
          <w:p w:rsidR="00B225D4" w:rsidRPr="00986F17" w:rsidRDefault="00B225D4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รับคืนสินค้า</w:t>
            </w:r>
          </w:p>
        </w:tc>
      </w:tr>
      <w:tr w:rsidR="001110A5" w:rsidRPr="00986F17" w:rsidTr="00A81FBD">
        <w:trPr>
          <w:cantSplit/>
        </w:trPr>
        <w:tc>
          <w:tcPr>
            <w:tcW w:w="3402" w:type="dxa"/>
          </w:tcPr>
          <w:p w:rsidR="001110A5" w:rsidRPr="00986F17" w:rsidRDefault="001110A5" w:rsidP="001B4DC4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ยกมาต้น</w:t>
            </w:r>
            <w:r w:rsidR="00EA5CB4"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6,149,513</w:t>
            </w:r>
          </w:p>
        </w:tc>
        <w:tc>
          <w:tcPr>
            <w:tcW w:w="132" w:type="dxa"/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2,760,638</w:t>
            </w:r>
          </w:p>
        </w:tc>
        <w:tc>
          <w:tcPr>
            <w:tcW w:w="132" w:type="dxa"/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4,405,426</w:t>
            </w:r>
          </w:p>
        </w:tc>
        <w:tc>
          <w:tcPr>
            <w:tcW w:w="138" w:type="dxa"/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2,760,638</w:t>
            </w:r>
          </w:p>
        </w:tc>
      </w:tr>
      <w:tr w:rsidR="004E0565" w:rsidRPr="00986F17" w:rsidTr="00762DFD">
        <w:trPr>
          <w:cantSplit/>
        </w:trPr>
        <w:tc>
          <w:tcPr>
            <w:tcW w:w="3402" w:type="dxa"/>
          </w:tcPr>
          <w:p w:rsidR="004E0565" w:rsidRPr="00986F17" w:rsidRDefault="004E0565" w:rsidP="001B4DC4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ตั้งค่าเผื่อหนี้สงสัยจะสูญและค่าเผื่อการ</w:t>
            </w:r>
          </w:p>
          <w:p w:rsidR="004E0565" w:rsidRPr="00986F17" w:rsidRDefault="004E0565" w:rsidP="001B4DC4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รับคืนสินค้าระหว่าง</w:t>
            </w:r>
            <w:r w:rsidR="005C5BA6"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:rsidR="004E0565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42,068</w:t>
            </w:r>
          </w:p>
        </w:tc>
        <w:tc>
          <w:tcPr>
            <w:tcW w:w="132" w:type="dxa"/>
            <w:vAlign w:val="bottom"/>
          </w:tcPr>
          <w:p w:rsidR="004E0565" w:rsidRPr="00986F17" w:rsidRDefault="004E056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4E0565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5,643,230</w:t>
            </w:r>
          </w:p>
        </w:tc>
        <w:tc>
          <w:tcPr>
            <w:tcW w:w="132" w:type="dxa"/>
            <w:vAlign w:val="bottom"/>
          </w:tcPr>
          <w:p w:rsidR="004E0565" w:rsidRPr="00986F17" w:rsidRDefault="004E056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4E0565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42,068</w:t>
            </w:r>
          </w:p>
        </w:tc>
        <w:tc>
          <w:tcPr>
            <w:tcW w:w="138" w:type="dxa"/>
            <w:vAlign w:val="bottom"/>
          </w:tcPr>
          <w:p w:rsidR="004E0565" w:rsidRPr="00986F17" w:rsidRDefault="004E056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4E0565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5,643,230</w:t>
            </w:r>
          </w:p>
        </w:tc>
      </w:tr>
      <w:tr w:rsidR="004E0565" w:rsidRPr="00986F17" w:rsidTr="00A81FBD">
        <w:trPr>
          <w:cantSplit/>
        </w:trPr>
        <w:tc>
          <w:tcPr>
            <w:tcW w:w="3402" w:type="dxa"/>
          </w:tcPr>
          <w:p w:rsidR="004E0565" w:rsidRPr="00986F17" w:rsidRDefault="004E0565" w:rsidP="001B4DC4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โอนกลับบัญชีค่าเผื่อหนี้สงสัยจะสูญ</w:t>
            </w:r>
          </w:p>
        </w:tc>
        <w:tc>
          <w:tcPr>
            <w:tcW w:w="1134" w:type="dxa"/>
          </w:tcPr>
          <w:p w:rsidR="004E0565" w:rsidRPr="00986F17" w:rsidRDefault="004E056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:rsidR="004E0565" w:rsidRPr="00986F17" w:rsidRDefault="004E056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4E0565" w:rsidRPr="00986F17" w:rsidRDefault="004E056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dxa"/>
          </w:tcPr>
          <w:p w:rsidR="004E0565" w:rsidRPr="00986F17" w:rsidRDefault="004E056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4E0565" w:rsidRPr="00986F17" w:rsidRDefault="004E056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:rsidR="004E0565" w:rsidRPr="00986F17" w:rsidRDefault="004E056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4E0565" w:rsidRPr="00986F17" w:rsidRDefault="004E056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24A4B" w:rsidRPr="00986F17" w:rsidTr="001B196E">
        <w:trPr>
          <w:cantSplit/>
        </w:trPr>
        <w:tc>
          <w:tcPr>
            <w:tcW w:w="3402" w:type="dxa"/>
          </w:tcPr>
          <w:p w:rsidR="00724A4B" w:rsidRPr="00986F17" w:rsidRDefault="00724A4B" w:rsidP="001B4DC4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และค่าเผื่อการรับคืนสินค้าระหว่าง</w:t>
            </w:r>
            <w:r w:rsidR="005C5BA6"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24A4B" w:rsidRPr="00986F17" w:rsidRDefault="00724A4B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153EE"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C153EE" w:rsidRPr="00986F17">
              <w:rPr>
                <w:rFonts w:asciiTheme="majorBidi" w:hAnsiTheme="majorBidi" w:cstheme="majorBidi"/>
                <w:sz w:val="26"/>
                <w:szCs w:val="26"/>
              </w:rPr>
              <w:t>,223,253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" w:type="dxa"/>
          </w:tcPr>
          <w:p w:rsidR="00724A4B" w:rsidRPr="00986F17" w:rsidRDefault="00724A4B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724A4B" w:rsidRPr="00986F17" w:rsidRDefault="00724A4B" w:rsidP="001B4DC4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:rsidR="00724A4B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24A4B" w:rsidRPr="00986F17" w:rsidRDefault="00724A4B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(941,043)</w:t>
            </w:r>
          </w:p>
        </w:tc>
        <w:tc>
          <w:tcPr>
            <w:tcW w:w="138" w:type="dxa"/>
          </w:tcPr>
          <w:p w:rsidR="00724A4B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724A4B" w:rsidRPr="00986F17" w:rsidRDefault="00724A4B" w:rsidP="001B4DC4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24A4B" w:rsidRPr="00986F17" w:rsidTr="00A81FBD">
        <w:trPr>
          <w:cantSplit/>
        </w:trPr>
        <w:tc>
          <w:tcPr>
            <w:tcW w:w="3402" w:type="dxa"/>
          </w:tcPr>
          <w:p w:rsidR="00724A4B" w:rsidRPr="00986F17" w:rsidRDefault="00724A4B" w:rsidP="001B4DC4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</w:t>
            </w:r>
            <w:r w:rsidR="005C5BA6"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724A4B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4,968,32</w:t>
            </w:r>
            <w:r w:rsidR="005C5BA6" w:rsidRPr="00986F1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2" w:type="dxa"/>
          </w:tcPr>
          <w:p w:rsidR="00724A4B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724A4B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8,403,868</w:t>
            </w:r>
          </w:p>
        </w:tc>
        <w:tc>
          <w:tcPr>
            <w:tcW w:w="132" w:type="dxa"/>
          </w:tcPr>
          <w:p w:rsidR="00724A4B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724A4B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3,506,451</w:t>
            </w:r>
          </w:p>
        </w:tc>
        <w:tc>
          <w:tcPr>
            <w:tcW w:w="138" w:type="dxa"/>
          </w:tcPr>
          <w:p w:rsidR="00724A4B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724A4B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8,403,868</w:t>
            </w:r>
          </w:p>
        </w:tc>
      </w:tr>
    </w:tbl>
    <w:p w:rsidR="0023697B" w:rsidRDefault="0023697B" w:rsidP="001B4DC4">
      <w:pPr>
        <w:spacing w:line="36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</w:p>
    <w:p w:rsidR="00D8042C" w:rsidRDefault="00DE4D74" w:rsidP="001B4DC4">
      <w:pPr>
        <w:spacing w:line="36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 </w:t>
      </w:r>
      <w:r w:rsidR="0049076C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D8042C" w:rsidRPr="009023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EF5B3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307F7C" w:rsidRDefault="009F0AD6" w:rsidP="001B4DC4">
      <w:pPr>
        <w:tabs>
          <w:tab w:val="left" w:pos="851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 w:rsidRPr="00EF5B37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307F7C" w:rsidRPr="00986F17" w:rsidTr="001110A5">
        <w:trPr>
          <w:cantSplit/>
        </w:trPr>
        <w:tc>
          <w:tcPr>
            <w:tcW w:w="3400" w:type="dxa"/>
          </w:tcPr>
          <w:p w:rsidR="00307F7C" w:rsidRPr="00986F17" w:rsidRDefault="00307F7C" w:rsidP="001B4DC4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986F17">
              <w:rPr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:rsidR="00307F7C" w:rsidRPr="00986F17" w:rsidRDefault="00307F7C" w:rsidP="001B4DC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07F7C" w:rsidRPr="00986F17" w:rsidTr="001110A5">
        <w:trPr>
          <w:cantSplit/>
        </w:trPr>
        <w:tc>
          <w:tcPr>
            <w:tcW w:w="3400" w:type="dxa"/>
          </w:tcPr>
          <w:p w:rsidR="00307F7C" w:rsidRPr="00986F17" w:rsidRDefault="00307F7C" w:rsidP="001B4DC4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07F7C" w:rsidRPr="00986F17" w:rsidRDefault="00307F7C" w:rsidP="001B4DC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307F7C" w:rsidRPr="00986F17" w:rsidRDefault="00307F7C" w:rsidP="001B4DC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07F7C" w:rsidRPr="00986F17" w:rsidRDefault="00307F7C" w:rsidP="001B4DC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0A5" w:rsidRPr="00986F17" w:rsidTr="001110A5">
        <w:trPr>
          <w:gridAfter w:val="1"/>
          <w:wAfter w:w="6" w:type="dxa"/>
          <w:cantSplit/>
        </w:trPr>
        <w:tc>
          <w:tcPr>
            <w:tcW w:w="3400" w:type="dxa"/>
          </w:tcPr>
          <w:p w:rsidR="001110A5" w:rsidRPr="00986F17" w:rsidRDefault="001110A5" w:rsidP="001B4DC4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110A5" w:rsidRPr="00986F17" w:rsidRDefault="001110A5" w:rsidP="001B4DC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1110A5" w:rsidRPr="00986F17" w:rsidRDefault="001110A5" w:rsidP="001B4DC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1110A5" w:rsidRPr="00986F17" w:rsidRDefault="001110A5" w:rsidP="001B4DC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110A5" w:rsidRPr="00986F17" w:rsidRDefault="001110A5" w:rsidP="001B4DC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:rsidR="001110A5" w:rsidRPr="00986F17" w:rsidRDefault="001110A5" w:rsidP="001B4DC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110A5" w:rsidRPr="00986F17" w:rsidRDefault="001110A5" w:rsidP="001B4DC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1110A5" w:rsidRPr="00986F1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:rsidR="001110A5" w:rsidRPr="00986F17" w:rsidRDefault="001110A5" w:rsidP="001B4DC4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1110A5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1,001,414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1,073,796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110A5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1,001,414</w:t>
            </w:r>
          </w:p>
        </w:tc>
        <w:tc>
          <w:tcPr>
            <w:tcW w:w="134" w:type="dxa"/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1,073,796</w:t>
            </w:r>
          </w:p>
        </w:tc>
      </w:tr>
      <w:tr w:rsidR="001110A5" w:rsidRPr="00986F1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:rsidR="001110A5" w:rsidRPr="00986F17" w:rsidRDefault="001110A5" w:rsidP="001B4DC4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:rsidR="001110A5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7,796,597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7,195,136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1110A5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7,796,597</w:t>
            </w:r>
          </w:p>
        </w:tc>
        <w:tc>
          <w:tcPr>
            <w:tcW w:w="134" w:type="dxa"/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7,043,776</w:t>
            </w:r>
          </w:p>
        </w:tc>
      </w:tr>
      <w:tr w:rsidR="001110A5" w:rsidRPr="00986F1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:rsidR="001110A5" w:rsidRPr="00986F17" w:rsidRDefault="001110A5" w:rsidP="001B4DC4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1110A5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568,251,921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487,878,038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110A5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567,064,496</w:t>
            </w:r>
          </w:p>
        </w:tc>
        <w:tc>
          <w:tcPr>
            <w:tcW w:w="134" w:type="dxa"/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486,643,812</w:t>
            </w:r>
          </w:p>
        </w:tc>
      </w:tr>
      <w:tr w:rsidR="001110A5" w:rsidRPr="00986F1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:rsidR="001110A5" w:rsidRPr="00986F17" w:rsidRDefault="001110A5" w:rsidP="001B4DC4">
            <w:pPr>
              <w:tabs>
                <w:tab w:val="left" w:pos="262"/>
              </w:tabs>
              <w:spacing w:line="30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110A5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577,049,932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496,146,970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110A5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575,862,507</w:t>
            </w:r>
          </w:p>
        </w:tc>
        <w:tc>
          <w:tcPr>
            <w:tcW w:w="134" w:type="dxa"/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494,761,384</w:t>
            </w:r>
          </w:p>
        </w:tc>
      </w:tr>
      <w:tr w:rsidR="001110A5" w:rsidRPr="00986F1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:rsidR="001110A5" w:rsidRPr="00986F17" w:rsidRDefault="001110A5" w:rsidP="001B4DC4">
            <w:pPr>
              <w:tabs>
                <w:tab w:val="left" w:pos="432"/>
              </w:tabs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86F1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1110A5" w:rsidRPr="00986F17" w:rsidRDefault="00724A4B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(2,513,753)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(2,766,575)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110A5" w:rsidRPr="00986F17" w:rsidRDefault="00724A4B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(2,513,753)</w:t>
            </w:r>
          </w:p>
        </w:tc>
        <w:tc>
          <w:tcPr>
            <w:tcW w:w="134" w:type="dxa"/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(2,766,575)</w:t>
            </w:r>
          </w:p>
        </w:tc>
      </w:tr>
      <w:tr w:rsidR="001110A5" w:rsidRPr="00986F1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:rsidR="001110A5" w:rsidRPr="00986F17" w:rsidRDefault="001110A5" w:rsidP="001B4DC4">
            <w:pPr>
              <w:tabs>
                <w:tab w:val="left" w:pos="275"/>
              </w:tabs>
              <w:spacing w:line="300" w:lineRule="exact"/>
              <w:ind w:left="-61" w:right="-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1110A5" w:rsidRPr="00986F17" w:rsidRDefault="00724A4B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F3E5D">
              <w:rPr>
                <w:rFonts w:asciiTheme="majorBidi" w:hAnsiTheme="majorBidi" w:cstheme="majorBidi"/>
                <w:sz w:val="26"/>
                <w:szCs w:val="26"/>
              </w:rPr>
              <w:t>174,291,248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(165,788,435)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110A5" w:rsidRPr="00986F17" w:rsidRDefault="00724A4B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(174,024,452)</w:t>
            </w:r>
          </w:p>
        </w:tc>
        <w:tc>
          <w:tcPr>
            <w:tcW w:w="134" w:type="dxa"/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(165,688,850)</w:t>
            </w:r>
          </w:p>
        </w:tc>
      </w:tr>
      <w:tr w:rsidR="001110A5" w:rsidRPr="00986F1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:rsidR="001110A5" w:rsidRPr="00986F17" w:rsidRDefault="001110A5" w:rsidP="001B4DC4">
            <w:pPr>
              <w:spacing w:line="30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1110A5" w:rsidRPr="00986F17" w:rsidRDefault="00DF3E5D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400,244,931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327,591,960</w:t>
            </w:r>
          </w:p>
        </w:tc>
        <w:tc>
          <w:tcPr>
            <w:tcW w:w="134" w:type="dxa"/>
            <w:tcBorders>
              <w:left w:val="nil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1110A5" w:rsidRPr="00986F17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399,324,302</w:t>
            </w:r>
          </w:p>
        </w:tc>
        <w:tc>
          <w:tcPr>
            <w:tcW w:w="134" w:type="dxa"/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1110A5" w:rsidRPr="00986F17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326,305,959</w:t>
            </w:r>
          </w:p>
        </w:tc>
      </w:tr>
    </w:tbl>
    <w:p w:rsidR="00084C08" w:rsidRDefault="00084C08" w:rsidP="001B4DC4">
      <w:pPr>
        <w:tabs>
          <w:tab w:val="left" w:pos="9072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B025B3" w:rsidRPr="00311197" w:rsidRDefault="00D8042C" w:rsidP="001B4DC4">
      <w:pPr>
        <w:tabs>
          <w:tab w:val="left" w:pos="9072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5B3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B225D4" w:rsidRPr="00B37625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25D4" w:rsidRPr="00B37625" w:rsidRDefault="00B225D4" w:rsidP="001B4DC4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225D4" w:rsidRPr="00B37625" w:rsidRDefault="00221FEC" w:rsidP="001B4DC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B225D4" w:rsidRPr="00B37625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25D4" w:rsidRPr="00B37625" w:rsidRDefault="00B225D4" w:rsidP="001B4DC4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225D4" w:rsidRPr="00B37625" w:rsidRDefault="00B225D4" w:rsidP="001B4DC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3762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225D4" w:rsidRPr="00B37625" w:rsidRDefault="00B225D4" w:rsidP="001B4DC4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225D4" w:rsidRPr="00B37625" w:rsidRDefault="00B225D4" w:rsidP="001B4DC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762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0A5" w:rsidRPr="00B37625" w:rsidTr="00AF1D4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1110A5" w:rsidRPr="00B37625" w:rsidRDefault="001110A5" w:rsidP="001B4DC4">
            <w:pPr>
              <w:spacing w:line="300" w:lineRule="exact"/>
              <w:ind w:left="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110A5" w:rsidRPr="00B37625" w:rsidRDefault="001110A5" w:rsidP="001B4DC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110A5" w:rsidRPr="00B37625" w:rsidRDefault="001110A5" w:rsidP="001B4DC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110A5" w:rsidRPr="00B37625" w:rsidRDefault="001110A5" w:rsidP="001B4DC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1110A5" w:rsidRPr="00B37625" w:rsidRDefault="001110A5" w:rsidP="001B4DC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110A5" w:rsidRPr="00B37625" w:rsidRDefault="001110A5" w:rsidP="001B4DC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110A5" w:rsidRPr="00B37625" w:rsidRDefault="001110A5" w:rsidP="001B4DC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110A5" w:rsidRPr="00B37625" w:rsidRDefault="001110A5" w:rsidP="001B4DC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1110A5" w:rsidRPr="00B37625" w:rsidTr="00266B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10A5" w:rsidRPr="00B37625" w:rsidRDefault="001110A5" w:rsidP="001B4DC4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7625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  <w:r w:rsidRPr="00B3762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  <w:r w:rsidR="00BD2AB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10A5" w:rsidRPr="00B37625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168,555,</w:t>
            </w:r>
            <w:r w:rsidR="00C153EE" w:rsidRPr="00B37625"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10A5" w:rsidRPr="00B37625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191,017,875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10A5" w:rsidRPr="00B37625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168,455,425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A5" w:rsidRPr="00B37625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190,911,454</w:t>
            </w:r>
          </w:p>
        </w:tc>
      </w:tr>
      <w:tr w:rsidR="001110A5" w:rsidRPr="00B37625" w:rsidTr="004A50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10A5" w:rsidRPr="00B37625" w:rsidRDefault="001110A5" w:rsidP="001B4DC4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762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DF3E5D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9,214,028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8,791,589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10A5" w:rsidRPr="00B37625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9,046,817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10A5" w:rsidRPr="00B37625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8,791,590</w:t>
            </w:r>
          </w:p>
        </w:tc>
      </w:tr>
      <w:tr w:rsidR="001110A5" w:rsidRPr="00B37625" w:rsidTr="004A50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110A5" w:rsidRPr="00B37625" w:rsidRDefault="001110A5" w:rsidP="001B4DC4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3762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1110A5" w:rsidRPr="00B37625" w:rsidRDefault="00724A4B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(964,037)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1110A5" w:rsidRPr="00B37625" w:rsidRDefault="001110A5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(31,254,454)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1110A5" w:rsidRPr="00B37625" w:rsidRDefault="00724A4B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(964,037)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110A5" w:rsidRPr="00B37625" w:rsidRDefault="001110A5" w:rsidP="001B4DC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(31,247,619)</w:t>
            </w:r>
          </w:p>
        </w:tc>
      </w:tr>
      <w:tr w:rsidR="001110A5" w:rsidRPr="00B37625" w:rsidTr="004A50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762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B37625">
              <w:rPr>
                <w:rFonts w:ascii="Angsana New" w:hAnsi="Angsana New" w:hint="cs"/>
                <w:sz w:val="26"/>
                <w:szCs w:val="26"/>
                <w:cs/>
              </w:rPr>
              <w:t>ปลาย</w:t>
            </w:r>
            <w:r w:rsidR="00BD2AB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1110A5" w:rsidRPr="00B37625" w:rsidRDefault="00DF3E5D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176,805,001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168,555,010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110A5" w:rsidRPr="00B37625" w:rsidRDefault="00724A4B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176,538,205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10A5" w:rsidRPr="00B37625" w:rsidRDefault="001110A5" w:rsidP="001B4DC4">
            <w:pPr>
              <w:tabs>
                <w:tab w:val="left" w:pos="459"/>
              </w:tabs>
              <w:spacing w:line="30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1110A5" w:rsidRPr="00B37625" w:rsidRDefault="001110A5" w:rsidP="001B4DC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168,455,425</w:t>
            </w:r>
          </w:p>
        </w:tc>
      </w:tr>
    </w:tbl>
    <w:p w:rsidR="004B6A00" w:rsidRDefault="004B6A00" w:rsidP="001B4DC4">
      <w:pPr>
        <w:tabs>
          <w:tab w:val="left" w:pos="90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C153EE" w:rsidRDefault="0049076C" w:rsidP="001B4DC4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lang w:val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C153EE" w:rsidRPr="00276BB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C153EE" w:rsidRPr="00276BB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C153EE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 xml:space="preserve"> </w:t>
      </w:r>
      <w:r w:rsidR="00C153EE" w:rsidRPr="001C2390">
        <w:rPr>
          <w:rFonts w:asciiTheme="majorBidi" w:hAnsiTheme="majorBidi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</w:p>
    <w:p w:rsidR="00C153EE" w:rsidRDefault="003F699C" w:rsidP="001B4DC4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EF5B37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49076C" w:rsidRPr="00BD2ABF" w:rsidTr="001B4DC4">
        <w:trPr>
          <w:cantSplit/>
        </w:trPr>
        <w:tc>
          <w:tcPr>
            <w:tcW w:w="3402" w:type="dxa"/>
          </w:tcPr>
          <w:p w:rsidR="0049076C" w:rsidRPr="00BD2ABF" w:rsidRDefault="0049076C" w:rsidP="001B4DC4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49076C" w:rsidRPr="00BD2ABF" w:rsidTr="001B4DC4">
        <w:trPr>
          <w:cantSplit/>
        </w:trPr>
        <w:tc>
          <w:tcPr>
            <w:tcW w:w="3402" w:type="dxa"/>
          </w:tcPr>
          <w:p w:rsidR="0049076C" w:rsidRPr="00BD2ABF" w:rsidRDefault="0049076C" w:rsidP="001B4DC4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9076C" w:rsidRPr="00BD2ABF" w:rsidRDefault="0049076C" w:rsidP="001B4DC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49076C" w:rsidRPr="00BD2ABF" w:rsidRDefault="0049076C" w:rsidP="001B4DC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49076C" w:rsidRPr="00BD2ABF" w:rsidRDefault="0049076C" w:rsidP="001B4DC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076C" w:rsidRPr="00BD2ABF" w:rsidTr="001B4DC4">
        <w:trPr>
          <w:gridAfter w:val="1"/>
          <w:wAfter w:w="6" w:type="dxa"/>
          <w:cantSplit/>
        </w:trPr>
        <w:tc>
          <w:tcPr>
            <w:tcW w:w="3402" w:type="dxa"/>
          </w:tcPr>
          <w:p w:rsidR="0049076C" w:rsidRPr="00BD2ABF" w:rsidRDefault="0049076C" w:rsidP="001B4DC4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9076C" w:rsidRPr="00BD2ABF" w:rsidRDefault="0049076C" w:rsidP="001B4DC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:rsidR="0049076C" w:rsidRPr="00BD2ABF" w:rsidRDefault="0049076C" w:rsidP="001B4DC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:rsidR="0049076C" w:rsidRPr="00BD2ABF" w:rsidRDefault="0049076C" w:rsidP="001B4DC4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tcBorders>
              <w:left w:val="nil"/>
            </w:tcBorders>
          </w:tcPr>
          <w:p w:rsidR="0049076C" w:rsidRPr="00BD2ABF" w:rsidRDefault="0049076C" w:rsidP="001B4DC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49076C" w:rsidRPr="00BD2ABF" w:rsidRDefault="0049076C" w:rsidP="001B4DC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:rsidR="0049076C" w:rsidRPr="00BD2ABF" w:rsidRDefault="0049076C" w:rsidP="001B4DC4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49076C" w:rsidRPr="00BD2ABF" w:rsidRDefault="0049076C" w:rsidP="001B4DC4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49076C" w:rsidRPr="00BD2ABF" w:rsidTr="001B4DC4">
        <w:trPr>
          <w:gridAfter w:val="1"/>
          <w:wAfter w:w="6" w:type="dxa"/>
          <w:cantSplit/>
        </w:trPr>
        <w:tc>
          <w:tcPr>
            <w:tcW w:w="3402" w:type="dxa"/>
          </w:tcPr>
          <w:p w:rsidR="0049076C" w:rsidRPr="00BD2ABF" w:rsidRDefault="0049076C" w:rsidP="001B4DC4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เงินลงทุนในหลักทรัพย์ประเภทเผื่อขาย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:rsidR="0049076C" w:rsidRPr="00BD2ABF" w:rsidRDefault="0049076C" w:rsidP="001B4DC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:rsidR="0049076C" w:rsidRPr="00BD2ABF" w:rsidRDefault="0049076C" w:rsidP="001B4DC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9076C" w:rsidRPr="00BD2ABF" w:rsidTr="001B4DC4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:rsidR="0049076C" w:rsidRPr="00BD2ABF" w:rsidRDefault="0049076C" w:rsidP="001B4DC4">
            <w:pPr>
              <w:spacing w:line="280" w:lineRule="exact"/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100,177</w:t>
            </w:r>
          </w:p>
        </w:tc>
        <w:tc>
          <w:tcPr>
            <w:tcW w:w="139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100</w:t>
            </w: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34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100,177</w:t>
            </w:r>
          </w:p>
        </w:tc>
        <w:tc>
          <w:tcPr>
            <w:tcW w:w="134" w:type="dxa"/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100</w:t>
            </w: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,000</w:t>
            </w:r>
          </w:p>
        </w:tc>
      </w:tr>
      <w:tr w:rsidR="0049076C" w:rsidRPr="00BD2ABF" w:rsidTr="001B4DC4">
        <w:trPr>
          <w:gridAfter w:val="1"/>
          <w:wAfter w:w="6" w:type="dxa"/>
          <w:cantSplit/>
        </w:trPr>
        <w:tc>
          <w:tcPr>
            <w:tcW w:w="3402" w:type="dxa"/>
          </w:tcPr>
          <w:p w:rsidR="00BD2ABF" w:rsidRPr="00BD2ABF" w:rsidRDefault="0049076C" w:rsidP="001B4DC4">
            <w:pPr>
              <w:tabs>
                <w:tab w:val="left" w:pos="459"/>
                <w:tab w:val="left" w:pos="1176"/>
              </w:tabs>
              <w:spacing w:line="28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  <w:r w:rsidR="00BD2ABF"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:rsidR="0049076C" w:rsidRPr="00BD2ABF" w:rsidRDefault="00BD2ABF" w:rsidP="001B4DC4">
            <w:pPr>
              <w:tabs>
                <w:tab w:val="left" w:pos="459"/>
                <w:tab w:val="left" w:pos="1176"/>
              </w:tabs>
              <w:spacing w:line="28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="0049076C"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9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34</w:t>
            </w:r>
          </w:p>
        </w:tc>
        <w:tc>
          <w:tcPr>
            <w:tcW w:w="134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4" w:type="dxa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34</w:t>
            </w:r>
          </w:p>
        </w:tc>
      </w:tr>
      <w:tr w:rsidR="0049076C" w:rsidRPr="00BD2ABF" w:rsidTr="001B4DC4">
        <w:trPr>
          <w:gridAfter w:val="1"/>
          <w:wAfter w:w="6" w:type="dxa"/>
          <w:cantSplit/>
        </w:trPr>
        <w:tc>
          <w:tcPr>
            <w:tcW w:w="3402" w:type="dxa"/>
          </w:tcPr>
          <w:p w:rsidR="0049076C" w:rsidRPr="00BD2ABF" w:rsidRDefault="0049076C" w:rsidP="001B4DC4">
            <w:pPr>
              <w:pStyle w:val="PlainText"/>
              <w:tabs>
                <w:tab w:val="left" w:pos="266"/>
              </w:tabs>
              <w:spacing w:line="280" w:lineRule="exact"/>
              <w:ind w:left="175" w:hanging="227"/>
              <w:rPr>
                <w:rFonts w:asciiTheme="majorBidi" w:hAnsiTheme="majorBidi" w:cstheme="majorBidi"/>
                <w:sz w:val="26"/>
                <w:szCs w:val="26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เงินลงทุนในหลักทรัพย์ประเภทเผื่อขาย 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9076C" w:rsidRPr="00BD2ABF" w:rsidTr="001B4DC4">
        <w:trPr>
          <w:gridAfter w:val="1"/>
          <w:wAfter w:w="6" w:type="dxa"/>
          <w:cantSplit/>
        </w:trPr>
        <w:tc>
          <w:tcPr>
            <w:tcW w:w="3402" w:type="dxa"/>
          </w:tcPr>
          <w:p w:rsidR="0049076C" w:rsidRPr="00BD2ABF" w:rsidRDefault="0049076C" w:rsidP="001B4DC4">
            <w:pPr>
              <w:tabs>
                <w:tab w:val="left" w:pos="158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D2ABF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- </w:t>
            </w: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100,483</w:t>
            </w:r>
          </w:p>
        </w:tc>
        <w:tc>
          <w:tcPr>
            <w:tcW w:w="139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100</w:t>
            </w: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,034</w:t>
            </w:r>
          </w:p>
        </w:tc>
        <w:tc>
          <w:tcPr>
            <w:tcW w:w="134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100,483</w:t>
            </w:r>
          </w:p>
        </w:tc>
        <w:tc>
          <w:tcPr>
            <w:tcW w:w="134" w:type="dxa"/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100</w:t>
            </w: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,034</w:t>
            </w:r>
          </w:p>
        </w:tc>
      </w:tr>
      <w:tr w:rsidR="0049076C" w:rsidRPr="00BD2ABF" w:rsidTr="001B4DC4">
        <w:trPr>
          <w:gridAfter w:val="1"/>
          <w:wAfter w:w="6" w:type="dxa"/>
          <w:cantSplit/>
        </w:trPr>
        <w:tc>
          <w:tcPr>
            <w:tcW w:w="3402" w:type="dxa"/>
          </w:tcPr>
          <w:p w:rsidR="0049076C" w:rsidRPr="00BD2ABF" w:rsidRDefault="0049076C" w:rsidP="001B4DC4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เงินฝากประจำ อายุ 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:rsidR="0049076C" w:rsidRPr="00BD2ABF" w:rsidRDefault="0049076C" w:rsidP="001B4DC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center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6,000,000</w:t>
            </w:r>
          </w:p>
        </w:tc>
        <w:tc>
          <w:tcPr>
            <w:tcW w:w="134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49076C" w:rsidRPr="00BD2ABF" w:rsidRDefault="0049076C" w:rsidP="001B4DC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49076C" w:rsidRPr="00BD2ABF" w:rsidRDefault="0049076C" w:rsidP="001B4DC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49076C" w:rsidRPr="00BD2ABF" w:rsidTr="001B4DC4">
        <w:trPr>
          <w:gridAfter w:val="1"/>
          <w:wAfter w:w="6" w:type="dxa"/>
          <w:cantSplit/>
        </w:trPr>
        <w:tc>
          <w:tcPr>
            <w:tcW w:w="3402" w:type="dxa"/>
          </w:tcPr>
          <w:p w:rsidR="0049076C" w:rsidRPr="00BD2ABF" w:rsidRDefault="003F699C" w:rsidP="001B4DC4">
            <w:pPr>
              <w:spacing w:line="280" w:lineRule="exact"/>
              <w:ind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="0049076C"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100,483</w:t>
            </w:r>
          </w:p>
        </w:tc>
        <w:tc>
          <w:tcPr>
            <w:tcW w:w="139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6,100,034</w:t>
            </w:r>
          </w:p>
        </w:tc>
        <w:tc>
          <w:tcPr>
            <w:tcW w:w="134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100,483</w:t>
            </w:r>
          </w:p>
        </w:tc>
        <w:tc>
          <w:tcPr>
            <w:tcW w:w="134" w:type="dxa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100,034</w:t>
            </w:r>
          </w:p>
        </w:tc>
      </w:tr>
      <w:tr w:rsidR="0049076C" w:rsidRPr="00BD2ABF" w:rsidTr="001B4DC4">
        <w:trPr>
          <w:gridAfter w:val="1"/>
          <w:wAfter w:w="6" w:type="dxa"/>
          <w:cantSplit/>
        </w:trPr>
        <w:tc>
          <w:tcPr>
            <w:tcW w:w="3402" w:type="dxa"/>
          </w:tcPr>
          <w:p w:rsidR="0049076C" w:rsidRPr="00BD2ABF" w:rsidRDefault="0049076C" w:rsidP="001B4DC4">
            <w:pPr>
              <w:tabs>
                <w:tab w:val="left" w:pos="2563"/>
              </w:tabs>
              <w:spacing w:line="280" w:lineRule="exact"/>
              <w:ind w:left="170" w:hanging="233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เงินฝากประจำที่มีอายุเกิน 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:rsidR="0049076C" w:rsidRPr="00BD2ABF" w:rsidRDefault="0049076C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B4DC4" w:rsidRPr="00BD2ABF" w:rsidTr="001B4DC4">
        <w:trPr>
          <w:gridAfter w:val="1"/>
          <w:wAfter w:w="6" w:type="dxa"/>
          <w:cantSplit/>
        </w:trPr>
        <w:tc>
          <w:tcPr>
            <w:tcW w:w="3402" w:type="dxa"/>
          </w:tcPr>
          <w:p w:rsidR="001B4DC4" w:rsidRPr="00BD2ABF" w:rsidRDefault="001B4DC4" w:rsidP="001B4DC4">
            <w:pPr>
              <w:spacing w:line="280" w:lineRule="exact"/>
              <w:ind w:left="170" w:right="-113" w:hanging="233"/>
              <w:rPr>
                <w:rFonts w:asciiTheme="majorBidi" w:hAnsiTheme="majorBidi" w:cstheme="majorBidi"/>
                <w:sz w:val="26"/>
                <w:szCs w:val="26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ลูกหนี้ตามสัญญาซื้อขายเงินตราต่างประเทศ</w:t>
            </w:r>
          </w:p>
          <w:p w:rsidR="001B4DC4" w:rsidRPr="00BD2ABF" w:rsidRDefault="001B4DC4" w:rsidP="001B4DC4">
            <w:pPr>
              <w:tabs>
                <w:tab w:val="left" w:pos="2563"/>
              </w:tabs>
              <w:spacing w:line="280" w:lineRule="exact"/>
              <w:ind w:left="170" w:hanging="23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:rsidR="001B4DC4" w:rsidRPr="00BD2ABF" w:rsidRDefault="001B4DC4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19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>9,910</w:t>
            </w:r>
          </w:p>
        </w:tc>
        <w:tc>
          <w:tcPr>
            <w:tcW w:w="139" w:type="dxa"/>
            <w:tcBorders>
              <w:left w:val="nil"/>
            </w:tcBorders>
          </w:tcPr>
          <w:p w:rsidR="001B4DC4" w:rsidRPr="00BD2ABF" w:rsidRDefault="001B4DC4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:rsidR="001B4DC4" w:rsidRPr="00BD2ABF" w:rsidRDefault="001B4DC4" w:rsidP="001B4DC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:rsidR="001B4DC4" w:rsidRPr="00BD2ABF" w:rsidRDefault="001B4DC4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1B4DC4" w:rsidRPr="00BD2ABF" w:rsidRDefault="001B4DC4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19</w:t>
            </w:r>
            <w:r w:rsidRPr="00BD2ABF">
              <w:rPr>
                <w:rFonts w:asciiTheme="majorBidi" w:hAnsiTheme="majorBidi" w:cstheme="majorBidi"/>
                <w:sz w:val="26"/>
                <w:szCs w:val="26"/>
              </w:rPr>
              <w:t>9,910</w:t>
            </w:r>
          </w:p>
        </w:tc>
        <w:tc>
          <w:tcPr>
            <w:tcW w:w="134" w:type="dxa"/>
          </w:tcPr>
          <w:p w:rsidR="001B4DC4" w:rsidRPr="00BD2ABF" w:rsidRDefault="001B4DC4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1B4DC4" w:rsidRPr="00BD2ABF" w:rsidRDefault="001B4DC4" w:rsidP="001B4DC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1B4DC4" w:rsidRPr="00BD2ABF" w:rsidTr="001B4DC4">
        <w:trPr>
          <w:gridAfter w:val="1"/>
          <w:wAfter w:w="6" w:type="dxa"/>
          <w:cantSplit/>
        </w:trPr>
        <w:tc>
          <w:tcPr>
            <w:tcW w:w="3402" w:type="dxa"/>
          </w:tcPr>
          <w:p w:rsidR="001B4DC4" w:rsidRPr="00BD2ABF" w:rsidRDefault="001B4DC4" w:rsidP="001B4DC4">
            <w:pPr>
              <w:spacing w:line="28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2A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Pr="00BD2AB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1B4DC4" w:rsidRPr="00BD2ABF" w:rsidRDefault="001B4DC4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300,393</w:t>
            </w:r>
          </w:p>
        </w:tc>
        <w:tc>
          <w:tcPr>
            <w:tcW w:w="139" w:type="dxa"/>
            <w:tcBorders>
              <w:left w:val="nil"/>
            </w:tcBorders>
          </w:tcPr>
          <w:p w:rsidR="001B4DC4" w:rsidRPr="00BD2ABF" w:rsidRDefault="001B4DC4" w:rsidP="001B4DC4">
            <w:pPr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B4DC4" w:rsidRPr="00BD2ABF" w:rsidRDefault="001B4DC4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6,100,034</w:t>
            </w:r>
          </w:p>
        </w:tc>
        <w:tc>
          <w:tcPr>
            <w:tcW w:w="134" w:type="dxa"/>
            <w:tcBorders>
              <w:left w:val="nil"/>
            </w:tcBorders>
          </w:tcPr>
          <w:p w:rsidR="001B4DC4" w:rsidRPr="00BD2ABF" w:rsidRDefault="001B4DC4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B4DC4" w:rsidRPr="00BD2ABF" w:rsidRDefault="001B4DC4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300,393</w:t>
            </w:r>
          </w:p>
        </w:tc>
        <w:tc>
          <w:tcPr>
            <w:tcW w:w="134" w:type="dxa"/>
          </w:tcPr>
          <w:p w:rsidR="001B4DC4" w:rsidRPr="00BD2ABF" w:rsidRDefault="001B4DC4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B4DC4" w:rsidRPr="00BD2ABF" w:rsidRDefault="001B4DC4" w:rsidP="001B4DC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D2AB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100,034</w:t>
            </w:r>
          </w:p>
        </w:tc>
      </w:tr>
    </w:tbl>
    <w:p w:rsidR="0023697B" w:rsidRDefault="0023697B" w:rsidP="00DD6A80">
      <w:pPr>
        <w:tabs>
          <w:tab w:val="left" w:pos="90"/>
          <w:tab w:val="left" w:pos="851"/>
        </w:tabs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</w:p>
    <w:p w:rsidR="00D8042C" w:rsidRDefault="00F00AD9" w:rsidP="00DD6A80">
      <w:pPr>
        <w:tabs>
          <w:tab w:val="left" w:pos="90"/>
          <w:tab w:val="left" w:pos="851"/>
        </w:tabs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8042C" w:rsidRPr="00F86A93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1F5E93" w:rsidRPr="002D160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EF5B3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:rsidR="007F341A" w:rsidRDefault="007F341A" w:rsidP="00DD6A80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 w:rsidR="006F3098">
        <w:rPr>
          <w:rFonts w:asciiTheme="majorBidi" w:hAnsiTheme="majorBidi" w:cstheme="majorBidi"/>
          <w:sz w:val="32"/>
          <w:szCs w:val="32"/>
        </w:rPr>
        <w:tab/>
      </w:r>
      <w:r w:rsidRPr="00EF5B37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B225D4" w:rsidRPr="00B37625" w:rsidTr="00266B84">
        <w:trPr>
          <w:cantSplit/>
          <w:trHeight w:val="20"/>
        </w:trPr>
        <w:tc>
          <w:tcPr>
            <w:tcW w:w="3402" w:type="dxa"/>
          </w:tcPr>
          <w:p w:rsidR="00B225D4" w:rsidRPr="00B37625" w:rsidRDefault="00B225D4" w:rsidP="00B528B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B225D4" w:rsidRPr="00B37625" w:rsidRDefault="00221FEC" w:rsidP="00B528B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B225D4" w:rsidRPr="00B37625" w:rsidTr="00266B84">
        <w:trPr>
          <w:cantSplit/>
          <w:trHeight w:val="20"/>
        </w:trPr>
        <w:tc>
          <w:tcPr>
            <w:tcW w:w="3402" w:type="dxa"/>
          </w:tcPr>
          <w:p w:rsidR="00B225D4" w:rsidRPr="00B37625" w:rsidRDefault="00B225D4" w:rsidP="00B528B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25D4" w:rsidRPr="00B37625" w:rsidRDefault="00B225D4" w:rsidP="00B528B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B225D4" w:rsidRPr="00B37625" w:rsidRDefault="00B225D4" w:rsidP="00B528BC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225D4" w:rsidRPr="00B37625" w:rsidRDefault="00B225D4" w:rsidP="00B528B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0A5" w:rsidRPr="00B37625" w:rsidTr="00266B84">
        <w:trPr>
          <w:cantSplit/>
          <w:trHeight w:val="20"/>
        </w:trPr>
        <w:tc>
          <w:tcPr>
            <w:tcW w:w="3402" w:type="dxa"/>
          </w:tcPr>
          <w:p w:rsidR="001110A5" w:rsidRPr="00B37625" w:rsidRDefault="001110A5" w:rsidP="001110A5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110A5" w:rsidRPr="00B37625" w:rsidRDefault="001110A5" w:rsidP="001110A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1110A5" w:rsidRPr="00B37625" w:rsidRDefault="001110A5" w:rsidP="001110A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1110A5" w:rsidRPr="00B37625" w:rsidRDefault="001110A5" w:rsidP="001110A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0" w:type="dxa"/>
          </w:tcPr>
          <w:p w:rsidR="001110A5" w:rsidRPr="00B37625" w:rsidRDefault="001110A5" w:rsidP="001110A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:rsidR="001110A5" w:rsidRPr="00B37625" w:rsidRDefault="001110A5" w:rsidP="001110A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1110A5" w:rsidRPr="00B37625" w:rsidRDefault="001110A5" w:rsidP="001110A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1110A5" w:rsidRPr="00B37625" w:rsidRDefault="001110A5" w:rsidP="001110A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3762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1110A5" w:rsidRPr="00B37625" w:rsidTr="00266B84">
        <w:trPr>
          <w:cantSplit/>
          <w:trHeight w:val="20"/>
        </w:trPr>
        <w:tc>
          <w:tcPr>
            <w:tcW w:w="3402" w:type="dxa"/>
          </w:tcPr>
          <w:p w:rsidR="001110A5" w:rsidRPr="00B37625" w:rsidRDefault="001110A5" w:rsidP="001110A5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1110A5" w:rsidRPr="00B37625" w:rsidRDefault="00724A4B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18,509,965</w:t>
            </w:r>
          </w:p>
        </w:tc>
        <w:tc>
          <w:tcPr>
            <w:tcW w:w="140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18,616,162</w:t>
            </w:r>
          </w:p>
        </w:tc>
        <w:tc>
          <w:tcPr>
            <w:tcW w:w="140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1110A5" w:rsidRPr="00B37625" w:rsidRDefault="00724A4B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17,781,15</w:t>
            </w:r>
            <w:r w:rsidR="00C378A1" w:rsidRPr="00B3762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0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17,895,191</w:t>
            </w:r>
          </w:p>
        </w:tc>
      </w:tr>
      <w:tr w:rsidR="001110A5" w:rsidRPr="00B37625" w:rsidTr="00266B84">
        <w:trPr>
          <w:cantSplit/>
          <w:trHeight w:val="20"/>
        </w:trPr>
        <w:tc>
          <w:tcPr>
            <w:tcW w:w="3402" w:type="dxa"/>
          </w:tcPr>
          <w:p w:rsidR="001110A5" w:rsidRPr="00B37625" w:rsidRDefault="001110A5" w:rsidP="001110A5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:rsidR="001110A5" w:rsidRPr="00B37625" w:rsidRDefault="00724A4B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10,803,917</w:t>
            </w:r>
          </w:p>
        </w:tc>
        <w:tc>
          <w:tcPr>
            <w:tcW w:w="140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14,056,602</w:t>
            </w:r>
          </w:p>
        </w:tc>
        <w:tc>
          <w:tcPr>
            <w:tcW w:w="140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:rsidR="001110A5" w:rsidRPr="00B37625" w:rsidRDefault="00724A4B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9,706,346</w:t>
            </w:r>
          </w:p>
        </w:tc>
        <w:tc>
          <w:tcPr>
            <w:tcW w:w="140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12,448,651</w:t>
            </w:r>
          </w:p>
        </w:tc>
      </w:tr>
      <w:tr w:rsidR="001110A5" w:rsidRPr="00B37625" w:rsidTr="00BF4403">
        <w:trPr>
          <w:cantSplit/>
          <w:trHeight w:val="66"/>
        </w:trPr>
        <w:tc>
          <w:tcPr>
            <w:tcW w:w="3402" w:type="dxa"/>
          </w:tcPr>
          <w:p w:rsidR="001110A5" w:rsidRPr="00B37625" w:rsidRDefault="001110A5" w:rsidP="001110A5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110A5" w:rsidRPr="00B37625" w:rsidRDefault="00724A4B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27,062,</w:t>
            </w:r>
            <w:r w:rsidR="00C378A1" w:rsidRPr="00B37625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140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27,515,845</w:t>
            </w:r>
          </w:p>
        </w:tc>
        <w:tc>
          <w:tcPr>
            <w:tcW w:w="140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:rsidR="001110A5" w:rsidRPr="00B37625" w:rsidRDefault="00724A4B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27,039,6</w:t>
            </w:r>
            <w:r w:rsidR="00C378A1" w:rsidRPr="00B37625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40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27,393,468</w:t>
            </w:r>
          </w:p>
        </w:tc>
      </w:tr>
      <w:tr w:rsidR="001110A5" w:rsidRPr="00B37625" w:rsidTr="00266B84">
        <w:trPr>
          <w:cantSplit/>
          <w:trHeight w:val="20"/>
        </w:trPr>
        <w:tc>
          <w:tcPr>
            <w:tcW w:w="3402" w:type="dxa"/>
          </w:tcPr>
          <w:p w:rsidR="001110A5" w:rsidRPr="00B37625" w:rsidRDefault="001110A5" w:rsidP="001110A5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3762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1110A5" w:rsidRPr="00B37625" w:rsidRDefault="00724A4B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56,376,</w:t>
            </w:r>
            <w:r w:rsidR="00C378A1" w:rsidRPr="00B37625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140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60,188,609</w:t>
            </w:r>
          </w:p>
        </w:tc>
        <w:tc>
          <w:tcPr>
            <w:tcW w:w="140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:rsidR="001110A5" w:rsidRPr="00B37625" w:rsidRDefault="00724A4B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54,527,1</w:t>
            </w:r>
            <w:r w:rsidR="00C378A1" w:rsidRPr="00B37625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140" w:type="dxa"/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1110A5" w:rsidRPr="00B37625" w:rsidRDefault="001110A5" w:rsidP="001110A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57,737,310</w:t>
            </w:r>
          </w:p>
        </w:tc>
      </w:tr>
    </w:tbl>
    <w:p w:rsidR="00C53BE0" w:rsidRDefault="00C53BE0" w:rsidP="00C53BE0">
      <w:pPr>
        <w:spacing w:line="24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:rsidR="00D8042C" w:rsidRDefault="00F00AD9" w:rsidP="00DD6A80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10200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8042C" w:rsidRPr="00F86A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F86A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EF5B37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เงินฝากธนาคารและเงินลงทุนอื่นที่มีภาระค้ำประกัน</w:t>
      </w:r>
    </w:p>
    <w:p w:rsidR="00F86A93" w:rsidRDefault="00F86A93" w:rsidP="00DD6A80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EF5B37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559"/>
        <w:gridCol w:w="180"/>
        <w:gridCol w:w="1521"/>
      </w:tblGrid>
      <w:tr w:rsidR="00EE63D0" w:rsidRPr="00986F17" w:rsidTr="001B5312">
        <w:trPr>
          <w:cantSplit/>
          <w:trHeight w:val="20"/>
        </w:trPr>
        <w:tc>
          <w:tcPr>
            <w:tcW w:w="3969" w:type="dxa"/>
          </w:tcPr>
          <w:p w:rsidR="00EE63D0" w:rsidRPr="00986F17" w:rsidRDefault="00EE63D0" w:rsidP="00C53BE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EE63D0" w:rsidRPr="00986F17" w:rsidRDefault="00EE63D0" w:rsidP="00C53BE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EE63D0" w:rsidRPr="00986F17" w:rsidRDefault="00EE63D0" w:rsidP="00C53BE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986F1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EE63D0" w:rsidRPr="00986F17" w:rsidTr="001B5312">
        <w:trPr>
          <w:cantSplit/>
          <w:trHeight w:val="20"/>
        </w:trPr>
        <w:tc>
          <w:tcPr>
            <w:tcW w:w="3969" w:type="dxa"/>
          </w:tcPr>
          <w:p w:rsidR="00EE63D0" w:rsidRPr="00986F17" w:rsidRDefault="00EE63D0" w:rsidP="00C53BE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EE63D0" w:rsidRPr="00986F17" w:rsidRDefault="00EE63D0" w:rsidP="00C53BE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E63D0" w:rsidRPr="00986F17" w:rsidRDefault="00EE63D0" w:rsidP="00C53BE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986F17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1110A5" w:rsidRPr="00986F17" w:rsidTr="00AF1D44">
        <w:trPr>
          <w:cantSplit/>
          <w:trHeight w:val="20"/>
        </w:trPr>
        <w:tc>
          <w:tcPr>
            <w:tcW w:w="3969" w:type="dxa"/>
          </w:tcPr>
          <w:p w:rsidR="001110A5" w:rsidRPr="00986F17" w:rsidRDefault="001110A5" w:rsidP="00C53BE0">
            <w:pPr>
              <w:spacing w:line="300" w:lineRule="exact"/>
              <w:ind w:hanging="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</w:tcPr>
          <w:p w:rsidR="001110A5" w:rsidRPr="00986F17" w:rsidRDefault="001110A5" w:rsidP="00C53BE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B3989" w:rsidRPr="00986F17" w:rsidRDefault="00C84F7F" w:rsidP="00C53BE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86F17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986F17">
              <w:rPr>
                <w:rFonts w:asciiTheme="majorBidi" w:hAnsiTheme="majorBidi" w:cstheme="majorBidi"/>
                <w:sz w:val="28"/>
              </w:rPr>
              <w:t xml:space="preserve">31 </w:t>
            </w:r>
          </w:p>
          <w:p w:rsidR="001110A5" w:rsidRPr="00986F17" w:rsidRDefault="00C84F7F" w:rsidP="00C53BE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86F17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986F1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</w:tcPr>
          <w:p w:rsidR="001110A5" w:rsidRPr="00986F17" w:rsidRDefault="001110A5" w:rsidP="00C53BE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:rsidR="00AB3989" w:rsidRPr="00986F17" w:rsidRDefault="00C84F7F" w:rsidP="00C53BE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</w:rPr>
            </w:pPr>
            <w:r w:rsidRPr="00986F17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986F17">
              <w:rPr>
                <w:rFonts w:asciiTheme="majorBidi" w:hAnsiTheme="majorBidi" w:cstheme="majorBidi"/>
                <w:sz w:val="28"/>
              </w:rPr>
              <w:t xml:space="preserve">31 </w:t>
            </w:r>
          </w:p>
          <w:p w:rsidR="001110A5" w:rsidRPr="00986F17" w:rsidRDefault="00C84F7F" w:rsidP="00C53BE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986F17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986F17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1110A5" w:rsidRPr="00986F17" w:rsidTr="001B5312">
        <w:trPr>
          <w:cantSplit/>
          <w:trHeight w:val="20"/>
        </w:trPr>
        <w:tc>
          <w:tcPr>
            <w:tcW w:w="3969" w:type="dxa"/>
          </w:tcPr>
          <w:p w:rsidR="001110A5" w:rsidRPr="00986F17" w:rsidRDefault="001110A5" w:rsidP="00C53BE0">
            <w:pPr>
              <w:spacing w:line="300" w:lineRule="exact"/>
              <w:ind w:hanging="6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86F17">
              <w:rPr>
                <w:rFonts w:asciiTheme="majorBidi" w:hAnsiTheme="majorBidi" w:cstheme="majorBidi"/>
                <w:sz w:val="28"/>
                <w:cs/>
              </w:rPr>
              <w:t xml:space="preserve">เงินฝากประจำ </w:t>
            </w:r>
            <w:r w:rsidRPr="00986F17">
              <w:rPr>
                <w:rFonts w:asciiTheme="majorBidi" w:hAnsiTheme="majorBidi" w:cstheme="majorBidi"/>
                <w:sz w:val="28"/>
              </w:rPr>
              <w:t>12</w:t>
            </w:r>
            <w:r w:rsidRPr="00986F1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:rsidR="001110A5" w:rsidRPr="00986F17" w:rsidRDefault="001110A5" w:rsidP="00C53BE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1110A5" w:rsidRPr="00986F17" w:rsidRDefault="00724A4B" w:rsidP="00C53BE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F17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  <w:tc>
          <w:tcPr>
            <w:tcW w:w="180" w:type="dxa"/>
          </w:tcPr>
          <w:p w:rsidR="001110A5" w:rsidRPr="00986F17" w:rsidRDefault="001110A5" w:rsidP="00C53BE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1110A5" w:rsidRPr="00986F17" w:rsidRDefault="001110A5" w:rsidP="00C53BE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F17">
              <w:rPr>
                <w:rFonts w:asciiTheme="majorBidi" w:hAnsiTheme="majorBidi" w:cstheme="majorBidi"/>
                <w:sz w:val="28"/>
                <w:szCs w:val="28"/>
              </w:rPr>
              <w:t>8,000,000</w:t>
            </w:r>
          </w:p>
        </w:tc>
      </w:tr>
      <w:tr w:rsidR="00C153EE" w:rsidRPr="00986F17" w:rsidTr="001B5312">
        <w:trPr>
          <w:cantSplit/>
          <w:trHeight w:val="20"/>
        </w:trPr>
        <w:tc>
          <w:tcPr>
            <w:tcW w:w="3969" w:type="dxa"/>
          </w:tcPr>
          <w:p w:rsidR="00C153EE" w:rsidRPr="00986F17" w:rsidRDefault="00C153EE" w:rsidP="00C53BE0">
            <w:pPr>
              <w:spacing w:line="300" w:lineRule="exact"/>
              <w:ind w:hanging="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86F17">
              <w:rPr>
                <w:rFonts w:asciiTheme="majorBidi" w:hAnsiTheme="majorBidi" w:cstheme="majorBidi"/>
                <w:sz w:val="28"/>
                <w:cs/>
              </w:rPr>
              <w:t xml:space="preserve">พันธบัตรออมทรัพย์อายุ </w:t>
            </w:r>
            <w:r w:rsidRPr="00986F17">
              <w:rPr>
                <w:rFonts w:asciiTheme="majorBidi" w:hAnsiTheme="majorBidi" w:cstheme="majorBidi"/>
                <w:sz w:val="28"/>
              </w:rPr>
              <w:t>7</w:t>
            </w:r>
            <w:r w:rsidRPr="00986F17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:rsidR="00C153EE" w:rsidRPr="00986F17" w:rsidRDefault="00C153EE" w:rsidP="00C53BE0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:rsidR="00C153EE" w:rsidRPr="00986F17" w:rsidRDefault="00C153EE" w:rsidP="00C53BE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F17">
              <w:rPr>
                <w:rFonts w:asciiTheme="majorBidi" w:hAnsiTheme="majorBidi" w:cstheme="majorBidi"/>
                <w:sz w:val="28"/>
                <w:szCs w:val="28"/>
              </w:rPr>
              <w:t>4,932,664</w:t>
            </w:r>
          </w:p>
        </w:tc>
        <w:tc>
          <w:tcPr>
            <w:tcW w:w="180" w:type="dxa"/>
          </w:tcPr>
          <w:p w:rsidR="00C153EE" w:rsidRPr="00986F17" w:rsidRDefault="00C153EE" w:rsidP="00C53BE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:rsidR="00C153EE" w:rsidRPr="00986F17" w:rsidRDefault="00C153EE" w:rsidP="00C53BE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F17">
              <w:rPr>
                <w:rFonts w:asciiTheme="majorBidi" w:hAnsiTheme="majorBidi" w:cstheme="majorBidi"/>
                <w:sz w:val="28"/>
                <w:szCs w:val="28"/>
              </w:rPr>
              <w:t>4,932,664</w:t>
            </w:r>
          </w:p>
        </w:tc>
      </w:tr>
      <w:tr w:rsidR="001110A5" w:rsidRPr="00986F17" w:rsidTr="001B5312">
        <w:trPr>
          <w:cantSplit/>
          <w:trHeight w:val="20"/>
        </w:trPr>
        <w:tc>
          <w:tcPr>
            <w:tcW w:w="3969" w:type="dxa"/>
          </w:tcPr>
          <w:p w:rsidR="001110A5" w:rsidRPr="00986F17" w:rsidRDefault="001110A5" w:rsidP="00C53BE0">
            <w:pPr>
              <w:spacing w:line="300" w:lineRule="exact"/>
              <w:ind w:left="-108" w:firstLine="330"/>
              <w:jc w:val="thaiDistribute"/>
              <w:rPr>
                <w:rFonts w:asciiTheme="majorBidi" w:hAnsiTheme="majorBidi"/>
                <w:sz w:val="28"/>
              </w:rPr>
            </w:pPr>
            <w:r w:rsidRPr="00986F1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86F1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1110A5" w:rsidRPr="00986F17" w:rsidRDefault="001110A5" w:rsidP="00C53BE0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1110A5" w:rsidRPr="00986F17" w:rsidRDefault="00724A4B" w:rsidP="00C53BE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F17">
              <w:rPr>
                <w:rFonts w:asciiTheme="majorBidi" w:hAnsiTheme="majorBidi" w:cstheme="majorBidi"/>
                <w:sz w:val="28"/>
                <w:szCs w:val="28"/>
              </w:rPr>
              <w:t>12,932,</w:t>
            </w:r>
            <w:r w:rsidR="00242859" w:rsidRPr="00986F17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180" w:type="dxa"/>
          </w:tcPr>
          <w:p w:rsidR="001110A5" w:rsidRPr="00986F17" w:rsidRDefault="001110A5" w:rsidP="00C53BE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:rsidR="001110A5" w:rsidRPr="00986F17" w:rsidRDefault="001110A5" w:rsidP="00C53BE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F17">
              <w:rPr>
                <w:rFonts w:asciiTheme="majorBidi" w:hAnsiTheme="majorBidi" w:cstheme="majorBidi"/>
                <w:sz w:val="28"/>
                <w:szCs w:val="28"/>
              </w:rPr>
              <w:t>12,932,664</w:t>
            </w:r>
          </w:p>
        </w:tc>
      </w:tr>
    </w:tbl>
    <w:p w:rsidR="004104B4" w:rsidRDefault="004104B4" w:rsidP="00DD6A8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712A11" w:rsidRPr="00ED7C1E" w:rsidRDefault="00D93749" w:rsidP="00DD6A8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D7C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1110A5" w:rsidRPr="00ED7C1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110A5" w:rsidRPr="00ED7C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1110A5" w:rsidRPr="00ED7C1E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ED7C1E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4104B4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Pr="00ED7C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110A5" w:rsidRPr="00ED7C1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110A5" w:rsidRPr="00ED7C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1110A5" w:rsidRPr="00ED7C1E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ED7C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D7C1E">
        <w:rPr>
          <w:rFonts w:asciiTheme="majorBidi" w:hAnsiTheme="majorBidi" w:cstheme="majorBidi"/>
          <w:spacing w:val="-4"/>
          <w:sz w:val="32"/>
          <w:szCs w:val="32"/>
          <w:cs/>
        </w:rPr>
        <w:t>เงินฝากธนาคาร</w:t>
      </w:r>
      <w:r w:rsidRPr="00ED7C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ประจำ </w:t>
      </w:r>
      <w:r w:rsidRPr="00ED7C1E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Pr="00ED7C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เดือน อัตราดอกเบี้ยร้อยละ </w:t>
      </w:r>
      <w:r w:rsidR="00724A4B" w:rsidRPr="00ED7C1E">
        <w:rPr>
          <w:rFonts w:asciiTheme="majorBidi" w:hAnsiTheme="majorBidi" w:cstheme="majorBidi"/>
          <w:sz w:val="32"/>
          <w:szCs w:val="32"/>
        </w:rPr>
        <w:t>0.80</w:t>
      </w:r>
      <w:r w:rsidRPr="00ED7C1E">
        <w:rPr>
          <w:rFonts w:asciiTheme="majorBidi" w:hAnsiTheme="majorBidi" w:cstheme="majorBidi"/>
          <w:sz w:val="32"/>
          <w:szCs w:val="32"/>
        </w:rPr>
        <w:t xml:space="preserve"> </w:t>
      </w:r>
      <w:r w:rsidRPr="00ED7C1E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Pr="00ED7C1E">
        <w:rPr>
          <w:rFonts w:asciiTheme="majorBidi" w:hAnsiTheme="majorBidi" w:cstheme="majorBidi"/>
          <w:sz w:val="32"/>
          <w:szCs w:val="32"/>
        </w:rPr>
        <w:t xml:space="preserve">1.85 </w:t>
      </w:r>
      <w:r w:rsidRPr="00ED7C1E">
        <w:rPr>
          <w:rFonts w:asciiTheme="majorBidi" w:hAnsiTheme="majorBidi" w:cstheme="majorBidi" w:hint="cs"/>
          <w:sz w:val="32"/>
          <w:szCs w:val="32"/>
          <w:cs/>
        </w:rPr>
        <w:t xml:space="preserve">ต่อปี ตามลำดับ </w:t>
      </w:r>
      <w:r w:rsidRPr="00ED7C1E">
        <w:rPr>
          <w:rFonts w:asciiTheme="majorBidi" w:hAnsiTheme="majorBidi" w:cstheme="majorBidi"/>
          <w:sz w:val="32"/>
          <w:szCs w:val="32"/>
          <w:cs/>
        </w:rPr>
        <w:t>และเงินลงทุนในพันธบัตร</w:t>
      </w:r>
      <w:r w:rsidRPr="00ED7C1E">
        <w:rPr>
          <w:rFonts w:asciiTheme="majorBidi" w:hAnsiTheme="majorBidi" w:cstheme="majorBidi" w:hint="cs"/>
          <w:sz w:val="32"/>
          <w:szCs w:val="32"/>
          <w:cs/>
        </w:rPr>
        <w:t xml:space="preserve">ออมทรัพย์อายุ </w:t>
      </w:r>
      <w:r w:rsidRPr="00ED7C1E">
        <w:rPr>
          <w:rFonts w:asciiTheme="majorBidi" w:hAnsiTheme="majorBidi" w:cstheme="majorBidi"/>
          <w:sz w:val="32"/>
          <w:szCs w:val="32"/>
        </w:rPr>
        <w:t xml:space="preserve">7 </w:t>
      </w:r>
      <w:r w:rsidRPr="00ED7C1E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9B1B7F" w:rsidRPr="00ED7C1E">
        <w:rPr>
          <w:rFonts w:asciiTheme="majorBidi" w:hAnsiTheme="majorBidi" w:cstheme="majorBidi" w:hint="cs"/>
          <w:sz w:val="32"/>
          <w:szCs w:val="32"/>
          <w:cs/>
        </w:rPr>
        <w:t xml:space="preserve">มูลค่าตามหน้าตั๋วจำนวน </w:t>
      </w:r>
      <w:r w:rsidR="009B1B7F" w:rsidRPr="00ED7C1E">
        <w:rPr>
          <w:rFonts w:asciiTheme="majorBidi" w:hAnsiTheme="majorBidi" w:cstheme="majorBidi"/>
          <w:sz w:val="32"/>
          <w:szCs w:val="32"/>
        </w:rPr>
        <w:t>5.</w:t>
      </w:r>
      <w:r w:rsidR="00C153EE">
        <w:rPr>
          <w:rFonts w:asciiTheme="majorBidi" w:hAnsiTheme="majorBidi" w:cstheme="majorBidi"/>
          <w:sz w:val="32"/>
          <w:szCs w:val="32"/>
        </w:rPr>
        <w:t>0</w:t>
      </w:r>
      <w:r w:rsidR="009B1B7F" w:rsidRPr="00ED7C1E">
        <w:rPr>
          <w:rFonts w:asciiTheme="majorBidi" w:hAnsiTheme="majorBidi" w:cstheme="majorBidi"/>
          <w:sz w:val="32"/>
          <w:szCs w:val="32"/>
        </w:rPr>
        <w:t xml:space="preserve">0 </w:t>
      </w:r>
      <w:r w:rsidR="009B1B7F" w:rsidRPr="00ED7C1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ED7C1E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อัตราดอกเบี้ยร้อยละ </w:t>
      </w:r>
      <w:r w:rsidR="00724A4B" w:rsidRPr="00ED7C1E">
        <w:rPr>
          <w:rFonts w:asciiTheme="majorBidi" w:hAnsiTheme="majorBidi" w:cstheme="majorBidi"/>
          <w:sz w:val="32"/>
          <w:szCs w:val="32"/>
        </w:rPr>
        <w:t>3.625</w:t>
      </w:r>
      <w:r w:rsidRPr="00ED7C1E">
        <w:rPr>
          <w:rFonts w:asciiTheme="majorBidi" w:hAnsiTheme="majorBidi" w:cstheme="majorBidi"/>
          <w:sz w:val="32"/>
          <w:szCs w:val="32"/>
        </w:rPr>
        <w:t xml:space="preserve"> </w:t>
      </w:r>
      <w:r w:rsidRPr="00ED7C1E">
        <w:rPr>
          <w:rFonts w:asciiTheme="majorBidi" w:hAnsiTheme="majorBidi" w:cstheme="majorBidi" w:hint="cs"/>
          <w:sz w:val="32"/>
          <w:szCs w:val="32"/>
          <w:cs/>
        </w:rPr>
        <w:t>ต่อปี ได้นำไ</w:t>
      </w:r>
      <w:r w:rsidRPr="00ED7C1E">
        <w:rPr>
          <w:rFonts w:asciiTheme="majorBidi" w:hAnsiTheme="majorBidi" w:cstheme="majorBidi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Pr="00ED7C1E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ED7C1E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ED7C1E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C153EE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ED7C1E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B52B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2BAD">
        <w:rPr>
          <w:rFonts w:asciiTheme="majorBidi" w:hAnsiTheme="majorBidi" w:cstheme="majorBidi"/>
          <w:sz w:val="32"/>
          <w:szCs w:val="32"/>
        </w:rPr>
        <w:t>29.2</w:t>
      </w:r>
      <w:r w:rsidR="00FD13B7" w:rsidRPr="00ED7C1E">
        <w:rPr>
          <w:rFonts w:asciiTheme="majorBidi" w:hAnsiTheme="majorBidi" w:cstheme="majorBidi"/>
          <w:sz w:val="32"/>
          <w:szCs w:val="32"/>
        </w:rPr>
        <w:t>)</w:t>
      </w:r>
    </w:p>
    <w:p w:rsidR="00FD13B7" w:rsidRPr="00FD13B7" w:rsidRDefault="00FD13B7" w:rsidP="00DD6A8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CE276F" w:rsidRPr="001E6965" w:rsidRDefault="00A905BD" w:rsidP="00DD6A80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76F" w:rsidRPr="001E69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276F" w:rsidRPr="001E69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76F" w:rsidRPr="00EF5B3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:rsidR="00CE276F" w:rsidRDefault="00CE276F" w:rsidP="00DD6A80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="00CB66D0">
        <w:rPr>
          <w:rFonts w:asciiTheme="majorBidi" w:hAnsiTheme="majorBidi" w:cstheme="majorBidi"/>
          <w:sz w:val="32"/>
          <w:szCs w:val="32"/>
        </w:rPr>
        <w:t xml:space="preserve"> </w:t>
      </w:r>
      <w:r w:rsidR="00CB66D0">
        <w:rPr>
          <w:rFonts w:asciiTheme="majorBidi" w:hAnsiTheme="majorBidi" w:cstheme="majorBidi"/>
          <w:sz w:val="32"/>
          <w:szCs w:val="32"/>
          <w:cs/>
        </w:rPr>
        <w:tab/>
      </w:r>
      <w:r w:rsidR="00CB66D0">
        <w:rPr>
          <w:rFonts w:asciiTheme="majorBidi" w:hAnsiTheme="majorBidi" w:cstheme="majorBidi" w:hint="cs"/>
          <w:sz w:val="32"/>
          <w:szCs w:val="32"/>
          <w:cs/>
        </w:rPr>
        <w:t>รายละเอียดของบริษัทร่วม</w:t>
      </w:r>
    </w:p>
    <w:tbl>
      <w:tblPr>
        <w:tblW w:w="935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80"/>
        <w:gridCol w:w="1361"/>
        <w:gridCol w:w="76"/>
        <w:gridCol w:w="567"/>
        <w:gridCol w:w="80"/>
        <w:gridCol w:w="624"/>
        <w:gridCol w:w="86"/>
        <w:gridCol w:w="624"/>
        <w:gridCol w:w="79"/>
        <w:gridCol w:w="702"/>
        <w:gridCol w:w="79"/>
        <w:gridCol w:w="715"/>
        <w:gridCol w:w="76"/>
        <w:gridCol w:w="624"/>
        <w:gridCol w:w="76"/>
        <w:gridCol w:w="618"/>
        <w:gridCol w:w="90"/>
        <w:gridCol w:w="616"/>
        <w:gridCol w:w="76"/>
        <w:gridCol w:w="627"/>
      </w:tblGrid>
      <w:tr w:rsidR="005010D9" w:rsidRPr="00B37625" w:rsidTr="00B646B7">
        <w:trPr>
          <w:trHeight w:val="20"/>
        </w:trPr>
        <w:tc>
          <w:tcPr>
            <w:tcW w:w="1474" w:type="dxa"/>
          </w:tcPr>
          <w:p w:rsidR="005010D9" w:rsidRPr="00B37625" w:rsidRDefault="005010D9" w:rsidP="00291EB7">
            <w:pPr>
              <w:spacing w:line="26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bookmarkStart w:id="1" w:name="_Hlk33561960"/>
          </w:p>
        </w:tc>
        <w:tc>
          <w:tcPr>
            <w:tcW w:w="80" w:type="dxa"/>
          </w:tcPr>
          <w:p w:rsidR="005010D9" w:rsidRPr="00B37625" w:rsidRDefault="005010D9" w:rsidP="00291EB7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5010D9" w:rsidRPr="00B37625" w:rsidRDefault="005010D9" w:rsidP="00291EB7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5010D9" w:rsidRPr="00B37625" w:rsidRDefault="005010D9" w:rsidP="00291EB7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:rsidR="005010D9" w:rsidRPr="00B37625" w:rsidRDefault="005010D9" w:rsidP="00291EB7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5010D9" w:rsidRPr="00B37625" w:rsidRDefault="005010D9" w:rsidP="00291EB7">
            <w:pPr>
              <w:tabs>
                <w:tab w:val="decimal" w:pos="522"/>
              </w:tabs>
              <w:spacing w:line="26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12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5010D9" w:rsidRPr="00B37625" w:rsidRDefault="005010D9" w:rsidP="005010D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pacing w:val="-4"/>
                <w:sz w:val="19"/>
                <w:szCs w:val="19"/>
                <w:cs/>
              </w:rPr>
              <w:t>บาท</w:t>
            </w:r>
          </w:p>
        </w:tc>
      </w:tr>
      <w:tr w:rsidR="00C153EE" w:rsidRPr="00B37625" w:rsidTr="00BD2ABF">
        <w:trPr>
          <w:trHeight w:val="20"/>
        </w:trPr>
        <w:tc>
          <w:tcPr>
            <w:tcW w:w="1474" w:type="dxa"/>
          </w:tcPr>
          <w:p w:rsidR="00C153EE" w:rsidRPr="00B37625" w:rsidRDefault="00C153EE" w:rsidP="005010D9">
            <w:pPr>
              <w:spacing w:line="26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0" w:type="dxa"/>
          </w:tcPr>
          <w:p w:rsidR="00C153EE" w:rsidRPr="00B37625" w:rsidRDefault="00C153EE" w:rsidP="005010D9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C153EE" w:rsidRPr="00B37625" w:rsidRDefault="00C153EE" w:rsidP="005010D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C153EE" w:rsidRPr="00B37625" w:rsidRDefault="00C153EE" w:rsidP="005010D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:rsidR="00C153EE" w:rsidRPr="00B37625" w:rsidRDefault="00C153EE" w:rsidP="005010D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C153EE" w:rsidRPr="00B37625" w:rsidRDefault="00C153EE" w:rsidP="005010D9">
            <w:pPr>
              <w:tabs>
                <w:tab w:val="decimal" w:pos="522"/>
              </w:tabs>
              <w:spacing w:line="26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30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C153EE" w:rsidRPr="00B37625" w:rsidRDefault="00C153EE" w:rsidP="005010D9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:rsidR="00C153EE" w:rsidRPr="00B37625" w:rsidRDefault="00C153EE" w:rsidP="005010D9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1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153EE" w:rsidRPr="00B37625" w:rsidRDefault="00C153EE" w:rsidP="005010D9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 w:hint="cs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5010D9" w:rsidRPr="00B37625" w:rsidTr="00BD2ABF">
        <w:trPr>
          <w:trHeight w:val="20"/>
        </w:trPr>
        <w:tc>
          <w:tcPr>
            <w:tcW w:w="1474" w:type="dxa"/>
          </w:tcPr>
          <w:p w:rsidR="005010D9" w:rsidRPr="00B37625" w:rsidRDefault="005010D9" w:rsidP="005010D9">
            <w:pPr>
              <w:spacing w:line="26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0" w:type="dxa"/>
          </w:tcPr>
          <w:p w:rsidR="005010D9" w:rsidRPr="00B37625" w:rsidRDefault="005010D9" w:rsidP="005010D9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5010D9" w:rsidRPr="00B37625" w:rsidRDefault="005010D9" w:rsidP="005010D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5010D9" w:rsidRPr="00B37625" w:rsidRDefault="005010D9" w:rsidP="005010D9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:rsidR="005010D9" w:rsidRPr="00B37625" w:rsidRDefault="005010D9" w:rsidP="005010D9">
            <w:pPr>
              <w:pStyle w:val="NoSpacing"/>
              <w:spacing w:line="260" w:lineRule="exact"/>
              <w:jc w:val="center"/>
              <w:rPr>
                <w:rFonts w:asciiTheme="majorBidi" w:hAnsiTheme="majorBidi" w:cstheme="majorBidi"/>
                <w:spacing w:val="-2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5010D9" w:rsidRPr="00B37625" w:rsidRDefault="005010D9" w:rsidP="005010D9">
            <w:pPr>
              <w:tabs>
                <w:tab w:val="decimal" w:pos="522"/>
              </w:tabs>
              <w:spacing w:line="26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5010D9" w:rsidRPr="00B37625" w:rsidRDefault="005010D9" w:rsidP="005010D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:rsidR="005010D9" w:rsidRPr="00B37625" w:rsidRDefault="005010D9" w:rsidP="005010D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0D9" w:rsidRPr="00B37625" w:rsidRDefault="005010D9" w:rsidP="005010D9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B37625">
              <w:rPr>
                <w:rFonts w:asciiTheme="majorBidi" w:hAnsiTheme="majorBidi" w:cstheme="majorBidi" w:hint="cs"/>
                <w:spacing w:val="-4"/>
                <w:sz w:val="19"/>
                <w:szCs w:val="19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:rsidR="005010D9" w:rsidRPr="00B37625" w:rsidRDefault="005010D9" w:rsidP="005010D9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0D9" w:rsidRPr="00B37625" w:rsidRDefault="005010D9" w:rsidP="005010D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วิธีส่วนได้เสีย</w:t>
            </w:r>
            <w:r w:rsidRPr="00B37625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- สุทธิ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:rsidR="005010D9" w:rsidRPr="00B37625" w:rsidRDefault="005010D9" w:rsidP="005010D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19" w:type="dxa"/>
            <w:gridSpan w:val="3"/>
            <w:tcBorders>
              <w:bottom w:val="single" w:sz="6" w:space="0" w:color="auto"/>
            </w:tcBorders>
            <w:vAlign w:val="bottom"/>
          </w:tcPr>
          <w:p w:rsidR="005010D9" w:rsidRPr="00B37625" w:rsidRDefault="005010D9" w:rsidP="005010D9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วิธีราคาทุน</w:t>
            </w:r>
          </w:p>
        </w:tc>
      </w:tr>
      <w:tr w:rsidR="00B37625" w:rsidRPr="00B37625" w:rsidTr="00B646B7">
        <w:trPr>
          <w:trHeight w:val="20"/>
        </w:trPr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80" w:type="dxa"/>
          </w:tcPr>
          <w:p w:rsidR="00B37625" w:rsidRPr="00B37625" w:rsidRDefault="00B37625" w:rsidP="00B37625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37625" w:rsidRPr="00B37625" w:rsidRDefault="00B37625" w:rsidP="00B37625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 w:hint="cs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B37625" w:rsidRPr="00B37625" w:rsidRDefault="00B37625" w:rsidP="00B37625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เงิน</w:t>
            </w: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ลงทุน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B3762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สัดส่วน</w:t>
            </w:r>
          </w:p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pacing w:val="-2"/>
                <w:sz w:val="19"/>
                <w:szCs w:val="19"/>
              </w:rPr>
              <w:t>(</w:t>
            </w:r>
            <w:r w:rsidRPr="00B37625">
              <w:rPr>
                <w:rFonts w:asciiTheme="majorBidi" w:hAnsiTheme="majorBidi" w:cstheme="majorBidi" w:hint="cs"/>
                <w:spacing w:val="-2"/>
                <w:sz w:val="19"/>
                <w:szCs w:val="19"/>
                <w:cs/>
              </w:rPr>
              <w:t>ร้อยละ</w:t>
            </w:r>
            <w:r w:rsidRPr="00B37625">
              <w:rPr>
                <w:rFonts w:asciiTheme="majorBidi" w:hAnsiTheme="majorBidi" w:cstheme="majorBidi"/>
                <w:spacing w:val="-2"/>
                <w:sz w:val="19"/>
                <w:szCs w:val="19"/>
              </w:rPr>
              <w:t>)</w:t>
            </w:r>
            <w:r w:rsidRPr="00B37625">
              <w:rPr>
                <w:rFonts w:asciiTheme="majorBidi" w:hAnsiTheme="majorBidi" w:cstheme="majorBidi" w:hint="cs"/>
                <w:spacing w:val="-2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0" w:type="dxa"/>
            <w:vAlign w:val="bottom"/>
          </w:tcPr>
          <w:p w:rsidR="00B37625" w:rsidRPr="00B37625" w:rsidRDefault="00B37625" w:rsidP="00B37625">
            <w:pPr>
              <w:tabs>
                <w:tab w:val="decimal" w:pos="522"/>
              </w:tabs>
              <w:spacing w:line="26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  <w:p w:rsid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</w:p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2562</w:t>
            </w:r>
          </w:p>
        </w:tc>
        <w:tc>
          <w:tcPr>
            <w:tcW w:w="79" w:type="dxa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  <w:p w:rsid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</w:p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79" w:type="dxa"/>
            <w:vAlign w:val="bottom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:rsid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2562</w:t>
            </w:r>
          </w:p>
        </w:tc>
        <w:tc>
          <w:tcPr>
            <w:tcW w:w="76" w:type="dxa"/>
          </w:tcPr>
          <w:p w:rsidR="00B37625" w:rsidRPr="00B37625" w:rsidRDefault="00B37625" w:rsidP="00B37625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  <w:p w:rsid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</w:p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76" w:type="dxa"/>
            <w:vAlign w:val="bottom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18" w:type="dxa"/>
            <w:tcBorders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2562</w:t>
            </w:r>
          </w:p>
        </w:tc>
        <w:tc>
          <w:tcPr>
            <w:tcW w:w="90" w:type="dxa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  <w:p w:rsid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มีนาคม</w:t>
            </w:r>
          </w:p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2562</w:t>
            </w:r>
          </w:p>
        </w:tc>
      </w:tr>
      <w:tr w:rsidR="00B37625" w:rsidRPr="00B37625" w:rsidTr="00B646B7">
        <w:trPr>
          <w:trHeight w:val="20"/>
        </w:trPr>
        <w:tc>
          <w:tcPr>
            <w:tcW w:w="1474" w:type="dxa"/>
            <w:tcBorders>
              <w:top w:val="single" w:sz="6" w:space="0" w:color="auto"/>
            </w:tcBorders>
          </w:tcPr>
          <w:p w:rsidR="00B37625" w:rsidRPr="00B37625" w:rsidRDefault="00B37625" w:rsidP="00B37625">
            <w:pPr>
              <w:spacing w:line="26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เอ็ม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19"/>
                <w:szCs w:val="19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:rsidR="00B37625" w:rsidRPr="00B37625" w:rsidRDefault="00B37625" w:rsidP="00B37625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37625" w:rsidRPr="00B37625" w:rsidRDefault="00B37625" w:rsidP="00B37625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สำนักพิมพ์ผู้ผลิตวารสาร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B37625" w:rsidRPr="00B37625" w:rsidRDefault="00B37625" w:rsidP="00B37625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80" w:type="dxa"/>
            <w:vAlign w:val="bottom"/>
          </w:tcPr>
          <w:p w:rsidR="00B37625" w:rsidRPr="00B37625" w:rsidRDefault="00B37625" w:rsidP="00B37625">
            <w:pPr>
              <w:tabs>
                <w:tab w:val="decimal" w:pos="522"/>
              </w:tabs>
              <w:spacing w:line="26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24,945,699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24,945,699</w:t>
            </w:r>
          </w:p>
        </w:tc>
        <w:tc>
          <w:tcPr>
            <w:tcW w:w="79" w:type="dxa"/>
            <w:vAlign w:val="bottom"/>
          </w:tcPr>
          <w:p w:rsidR="00B37625" w:rsidRPr="00B37625" w:rsidRDefault="00B37625" w:rsidP="00B37625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9" w:type="dxa"/>
            <w:vAlign w:val="bottom"/>
          </w:tcPr>
          <w:p w:rsidR="00B37625" w:rsidRPr="00B37625" w:rsidRDefault="00B37625" w:rsidP="00B37625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6" w:type="dxa"/>
          </w:tcPr>
          <w:p w:rsidR="00B37625" w:rsidRPr="00B37625" w:rsidRDefault="00B37625" w:rsidP="00B37625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24,365,699</w:t>
            </w:r>
          </w:p>
        </w:tc>
        <w:tc>
          <w:tcPr>
            <w:tcW w:w="76" w:type="dxa"/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24,365,699</w:t>
            </w:r>
          </w:p>
        </w:tc>
        <w:tc>
          <w:tcPr>
            <w:tcW w:w="90" w:type="dxa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,000</w:t>
            </w:r>
          </w:p>
        </w:tc>
        <w:tc>
          <w:tcPr>
            <w:tcW w:w="76" w:type="dxa"/>
            <w:vAlign w:val="bottom"/>
          </w:tcPr>
          <w:p w:rsidR="00B37625" w:rsidRPr="00B37625" w:rsidRDefault="00B37625" w:rsidP="00B37625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,000</w:t>
            </w:r>
          </w:p>
        </w:tc>
      </w:tr>
      <w:tr w:rsidR="00B37625" w:rsidRPr="00B37625" w:rsidTr="00B646B7">
        <w:trPr>
          <w:trHeight w:val="20"/>
        </w:trPr>
        <w:tc>
          <w:tcPr>
            <w:tcW w:w="1474" w:type="dxa"/>
          </w:tcPr>
          <w:p w:rsidR="00B37625" w:rsidRPr="00B37625" w:rsidRDefault="00B37625" w:rsidP="00B37625">
            <w:pPr>
              <w:tabs>
                <w:tab w:val="left" w:pos="288"/>
              </w:tabs>
              <w:spacing w:line="260" w:lineRule="exact"/>
              <w:ind w:right="-144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ab/>
            </w:r>
            <w:r w:rsidRPr="00B37625">
              <w:rPr>
                <w:rFonts w:asciiTheme="majorBidi" w:hAnsiTheme="majorBidi" w:cstheme="majorBidi" w:hint="cs"/>
                <w:sz w:val="19"/>
                <w:szCs w:val="19"/>
                <w:cs/>
              </w:rPr>
              <w:t>รวม</w:t>
            </w:r>
          </w:p>
        </w:tc>
        <w:tc>
          <w:tcPr>
            <w:tcW w:w="80" w:type="dxa"/>
          </w:tcPr>
          <w:p w:rsidR="00B37625" w:rsidRPr="00B37625" w:rsidRDefault="00B37625" w:rsidP="00B37625">
            <w:pPr>
              <w:spacing w:line="260" w:lineRule="exact"/>
              <w:ind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B37625" w:rsidRPr="00B37625" w:rsidRDefault="00B37625" w:rsidP="00B37625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เทคนิคและคู่มือวิศวกร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B37625" w:rsidRPr="00B37625" w:rsidRDefault="00B37625" w:rsidP="00B37625">
            <w:pPr>
              <w:tabs>
                <w:tab w:val="decimal" w:pos="522"/>
              </w:tabs>
              <w:spacing w:line="26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:rsidR="00B37625" w:rsidRPr="00B37625" w:rsidRDefault="00B37625" w:rsidP="00B37625">
            <w:pPr>
              <w:tabs>
                <w:tab w:val="decimal" w:pos="522"/>
              </w:tabs>
              <w:spacing w:line="26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B37625" w:rsidRPr="00B37625" w:rsidRDefault="00B37625" w:rsidP="00B37625">
            <w:pPr>
              <w:tabs>
                <w:tab w:val="decimal" w:pos="522"/>
              </w:tabs>
              <w:spacing w:line="26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24,945,699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24,945,699</w:t>
            </w:r>
          </w:p>
        </w:tc>
        <w:tc>
          <w:tcPr>
            <w:tcW w:w="79" w:type="dxa"/>
            <w:vAlign w:val="bottom"/>
          </w:tcPr>
          <w:p w:rsidR="00B37625" w:rsidRPr="00B37625" w:rsidRDefault="00B37625" w:rsidP="00B37625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9" w:type="dxa"/>
            <w:vAlign w:val="bottom"/>
          </w:tcPr>
          <w:p w:rsidR="00B37625" w:rsidRPr="00B37625" w:rsidRDefault="00B37625" w:rsidP="00B37625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6" w:type="dxa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24,365,699</w:t>
            </w:r>
          </w:p>
        </w:tc>
        <w:tc>
          <w:tcPr>
            <w:tcW w:w="76" w:type="dxa"/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24,365,699</w:t>
            </w:r>
          </w:p>
        </w:tc>
        <w:tc>
          <w:tcPr>
            <w:tcW w:w="90" w:type="dxa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,000</w:t>
            </w:r>
          </w:p>
        </w:tc>
        <w:tc>
          <w:tcPr>
            <w:tcW w:w="76" w:type="dxa"/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37625" w:rsidRPr="00B37625" w:rsidRDefault="00B37625" w:rsidP="00B37625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,000</w:t>
            </w:r>
          </w:p>
        </w:tc>
      </w:tr>
      <w:bookmarkEnd w:id="1"/>
    </w:tbl>
    <w:p w:rsidR="004E1F3A" w:rsidRDefault="004E1F3A" w:rsidP="00C53BE0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986F17" w:rsidRDefault="00986F17" w:rsidP="00C53BE0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986F17" w:rsidRDefault="00986F17" w:rsidP="00C53BE0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986F17" w:rsidRDefault="00986F17" w:rsidP="00C53BE0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986F17" w:rsidRDefault="00986F17" w:rsidP="00C53BE0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D8042C" w:rsidRPr="00151CA2" w:rsidRDefault="00A905BD" w:rsidP="00876BB1">
      <w:pPr>
        <w:tabs>
          <w:tab w:val="left" w:pos="284"/>
        </w:tabs>
        <w:spacing w:line="380" w:lineRule="exact"/>
        <w:ind w:hanging="142"/>
      </w:pPr>
      <w:r w:rsidRPr="00151CA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8042C" w:rsidRPr="00151CA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151CA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151CA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5E68B5" w:rsidRPr="00151CA2" w:rsidRDefault="00726795" w:rsidP="00876BB1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  <w:r w:rsidRPr="00151CA2">
        <w:rPr>
          <w:rFonts w:asciiTheme="majorBidi" w:hAnsiTheme="majorBidi" w:cstheme="majorBidi"/>
          <w:sz w:val="32"/>
          <w:szCs w:val="32"/>
        </w:rPr>
        <w:tab/>
      </w:r>
      <w:r w:rsidR="00615732" w:rsidRPr="00151CA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</w:t>
      </w:r>
      <w:r w:rsidR="00BC3450" w:rsidRPr="00151CA2">
        <w:rPr>
          <w:rFonts w:asciiTheme="majorBidi" w:hAnsiTheme="majorBidi" w:cstheme="majorBidi" w:hint="cs"/>
          <w:sz w:val="32"/>
          <w:szCs w:val="32"/>
          <w:cs/>
        </w:rPr>
        <w:t>ย</w:t>
      </w:r>
      <w:r w:rsidR="00615732" w:rsidRPr="00151CA2">
        <w:rPr>
          <w:rFonts w:asciiTheme="majorBidi" w:hAnsiTheme="majorBidi" w:cstheme="majorBidi" w:hint="cs"/>
          <w:sz w:val="32"/>
          <w:szCs w:val="32"/>
          <w:cs/>
        </w:rPr>
        <w:t>ที่แสดงอยู่ในงบการเงินเฉพา</w:t>
      </w:r>
      <w:r w:rsidR="00A141BE" w:rsidRPr="00151CA2">
        <w:rPr>
          <w:rFonts w:asciiTheme="majorBidi" w:hAnsiTheme="majorBidi" w:cstheme="majorBidi" w:hint="cs"/>
          <w:sz w:val="32"/>
          <w:szCs w:val="32"/>
          <w:cs/>
        </w:rPr>
        <w:t>ะ</w:t>
      </w:r>
      <w:r w:rsidR="00615732" w:rsidRPr="00151CA2">
        <w:rPr>
          <w:rFonts w:asciiTheme="majorBidi" w:hAnsiTheme="majorBidi" w:cstheme="majorBidi" w:hint="cs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9374" w:type="dxa"/>
        <w:tblInd w:w="-14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7"/>
        <w:gridCol w:w="76"/>
        <w:gridCol w:w="737"/>
        <w:gridCol w:w="76"/>
        <w:gridCol w:w="737"/>
        <w:gridCol w:w="76"/>
        <w:gridCol w:w="737"/>
        <w:gridCol w:w="76"/>
        <w:gridCol w:w="737"/>
        <w:gridCol w:w="76"/>
        <w:gridCol w:w="737"/>
        <w:gridCol w:w="76"/>
        <w:gridCol w:w="737"/>
        <w:gridCol w:w="77"/>
        <w:gridCol w:w="737"/>
        <w:gridCol w:w="76"/>
        <w:gridCol w:w="737"/>
        <w:gridCol w:w="76"/>
        <w:gridCol w:w="737"/>
        <w:gridCol w:w="76"/>
        <w:gridCol w:w="733"/>
      </w:tblGrid>
      <w:tr w:rsidR="005E087B" w:rsidRPr="00877A35" w:rsidTr="00C37F9C">
        <w:trPr>
          <w:trHeight w:val="20"/>
        </w:trPr>
        <w:tc>
          <w:tcPr>
            <w:tcW w:w="1247" w:type="dxa"/>
            <w:vAlign w:val="bottom"/>
          </w:tcPr>
          <w:p w:rsidR="005E087B" w:rsidRPr="00877A35" w:rsidRDefault="005E087B" w:rsidP="00CF5D91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bookmarkStart w:id="2" w:name="_Hlk33562521"/>
          </w:p>
        </w:tc>
        <w:tc>
          <w:tcPr>
            <w:tcW w:w="76" w:type="dxa"/>
            <w:vAlign w:val="bottom"/>
          </w:tcPr>
          <w:p w:rsidR="005E087B" w:rsidRPr="00877A35" w:rsidRDefault="005E087B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:rsidR="005E087B" w:rsidRPr="00877A35" w:rsidRDefault="005E087B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5E087B" w:rsidRPr="00877A35" w:rsidRDefault="005E087B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:rsidR="005E087B" w:rsidRPr="00877A35" w:rsidRDefault="005E087B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5E087B" w:rsidRPr="00877A35" w:rsidRDefault="005E087B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:rsidR="005E087B" w:rsidRPr="00877A35" w:rsidRDefault="005E087B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5E087B" w:rsidRPr="00877A35" w:rsidRDefault="005E087B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:rsidR="005E087B" w:rsidRPr="00877A35" w:rsidRDefault="005E087B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5E087B" w:rsidRPr="00877A35" w:rsidRDefault="005E087B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99" w:type="dxa"/>
            <w:gridSpan w:val="11"/>
            <w:tcBorders>
              <w:bottom w:val="single" w:sz="6" w:space="0" w:color="auto"/>
            </w:tcBorders>
          </w:tcPr>
          <w:p w:rsidR="005E087B" w:rsidRPr="00877A35" w:rsidRDefault="00DB1A33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บาท</w:t>
            </w:r>
          </w:p>
        </w:tc>
      </w:tr>
      <w:tr w:rsidR="008F730D" w:rsidRPr="00877A35" w:rsidTr="00C37F9C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:rsidR="008F730D" w:rsidRPr="00877A35" w:rsidRDefault="008F730D" w:rsidP="00CF5D91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50" w:type="dxa"/>
            <w:gridSpan w:val="3"/>
            <w:tcBorders>
              <w:bottom w:val="single" w:sz="6" w:space="0" w:color="auto"/>
            </w:tcBorders>
            <w:vAlign w:val="bottom"/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ทุนที่ออกและ</w:t>
            </w:r>
            <w:r w:rsidRPr="00877A35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เรียก</w:t>
            </w:r>
            <w:r w:rsidRPr="00877A35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</w:p>
        </w:tc>
        <w:tc>
          <w:tcPr>
            <w:tcW w:w="1550" w:type="dxa"/>
            <w:gridSpan w:val="3"/>
            <w:tcBorders>
              <w:bottom w:val="single" w:sz="6" w:space="0" w:color="auto"/>
            </w:tcBorders>
            <w:vAlign w:val="bottom"/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6" w:type="dxa"/>
            <w:vAlign w:val="bottom"/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15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มูลค่าตามบัญชีวิธีราคาทุน - สุทธิ</w:t>
            </w:r>
          </w:p>
        </w:tc>
      </w:tr>
      <w:tr w:rsidR="00C37F9C" w:rsidRPr="00877A35" w:rsidTr="00C37F9C">
        <w:trPr>
          <w:trHeight w:val="20"/>
        </w:trPr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:rsidR="008F730D" w:rsidRPr="00877A35" w:rsidRDefault="008F730D" w:rsidP="00CF5D91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7" w:type="dxa"/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มีนาคม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3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77A3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</w:tr>
      <w:tr w:rsidR="00C37F9C" w:rsidRPr="00877A35" w:rsidTr="00C37F9C">
        <w:trPr>
          <w:trHeight w:val="20"/>
        </w:trPr>
        <w:tc>
          <w:tcPr>
            <w:tcW w:w="1247" w:type="dxa"/>
          </w:tcPr>
          <w:p w:rsidR="008F730D" w:rsidRPr="00877A35" w:rsidRDefault="008F730D" w:rsidP="00CF5D91">
            <w:pPr>
              <w:spacing w:line="220" w:lineRule="exact"/>
              <w:ind w:left="162" w:right="-198" w:hanging="180"/>
              <w:contextualSpacing/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(</w:t>
            </w:r>
            <w:r w:rsidRPr="00877A35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พันบาท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(</w:t>
            </w:r>
            <w:r w:rsidRPr="00877A35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พันบาท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8F730D" w:rsidRPr="00877A35" w:rsidRDefault="008F730D" w:rsidP="00CF5D91">
            <w:pPr>
              <w:tabs>
                <w:tab w:val="decimal" w:pos="318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8F730D" w:rsidRPr="00877A35" w:rsidRDefault="008F730D" w:rsidP="00CF5D91">
            <w:pPr>
              <w:tabs>
                <w:tab w:val="decimal" w:pos="318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:rsidR="008F730D" w:rsidRPr="00877A35" w:rsidRDefault="008F730D" w:rsidP="00CF5D91">
            <w:pPr>
              <w:tabs>
                <w:tab w:val="decimal" w:pos="440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440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542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542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37F9C" w:rsidRPr="00877A35" w:rsidTr="00C37F9C">
        <w:trPr>
          <w:trHeight w:val="20"/>
        </w:trPr>
        <w:tc>
          <w:tcPr>
            <w:tcW w:w="1247" w:type="dxa"/>
            <w:hideMark/>
          </w:tcPr>
          <w:p w:rsidR="008F730D" w:rsidRPr="00877A35" w:rsidRDefault="008F730D" w:rsidP="00CF5D91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F072EB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F072EB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2D1969">
              <w:rPr>
                <w:rFonts w:asciiTheme="majorBidi" w:hAnsiTheme="majorBidi" w:cstheme="majorBidi"/>
                <w:sz w:val="18"/>
                <w:szCs w:val="18"/>
              </w:rPr>
              <w:t>.00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60.00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  <w:tc>
          <w:tcPr>
            <w:tcW w:w="77" w:type="dxa"/>
          </w:tcPr>
          <w:p w:rsidR="008F730D" w:rsidRPr="00877A35" w:rsidRDefault="008F730D" w:rsidP="00CF5D91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8F730D" w:rsidP="00CF5D91">
            <w:pPr>
              <w:spacing w:line="2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440"/>
              </w:tabs>
              <w:spacing w:line="22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8F730D" w:rsidP="00CF5D91">
            <w:pPr>
              <w:spacing w:line="2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</w:tr>
      <w:tr w:rsidR="00C37F9C" w:rsidRPr="00877A35" w:rsidTr="00C37F9C">
        <w:trPr>
          <w:trHeight w:val="20"/>
        </w:trPr>
        <w:tc>
          <w:tcPr>
            <w:tcW w:w="1247" w:type="dxa"/>
            <w:hideMark/>
          </w:tcPr>
          <w:p w:rsidR="008F730D" w:rsidRPr="00877A35" w:rsidRDefault="008F730D" w:rsidP="00CF5D91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F072EB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F072EB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:rsidR="008F730D" w:rsidRPr="00877A35" w:rsidRDefault="008F730D" w:rsidP="00CF5D91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(13,667,909)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(13,667,909)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69,332,091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  <w:tcBorders>
              <w:bottom w:val="sing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69,332,091</w:t>
            </w:r>
          </w:p>
        </w:tc>
      </w:tr>
      <w:tr w:rsidR="00C37F9C" w:rsidRPr="00877A35" w:rsidTr="00C37F9C">
        <w:trPr>
          <w:trHeight w:val="20"/>
        </w:trPr>
        <w:tc>
          <w:tcPr>
            <w:tcW w:w="1247" w:type="dxa"/>
          </w:tcPr>
          <w:p w:rsidR="008F730D" w:rsidRPr="00877A35" w:rsidRDefault="008F730D" w:rsidP="00CF5D91">
            <w:pPr>
              <w:tabs>
                <w:tab w:val="left" w:pos="310"/>
              </w:tabs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877A35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8F730D" w:rsidP="00CF5D91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8F730D" w:rsidP="00CF5D91">
            <w:pPr>
              <w:tabs>
                <w:tab w:val="decimal" w:pos="318"/>
              </w:tabs>
              <w:spacing w:line="22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83,150,000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83,150,000</w:t>
            </w:r>
          </w:p>
        </w:tc>
        <w:tc>
          <w:tcPr>
            <w:tcW w:w="77" w:type="dxa"/>
          </w:tcPr>
          <w:p w:rsidR="008F730D" w:rsidRPr="00877A35" w:rsidRDefault="008F730D" w:rsidP="00CF5D91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(13,667,909)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(13,667,909)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69,482,091</w:t>
            </w:r>
          </w:p>
        </w:tc>
        <w:tc>
          <w:tcPr>
            <w:tcW w:w="76" w:type="dxa"/>
          </w:tcPr>
          <w:p w:rsidR="008F730D" w:rsidRPr="00877A35" w:rsidRDefault="008F730D" w:rsidP="00CF5D91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double" w:sz="6" w:space="0" w:color="auto"/>
            </w:tcBorders>
          </w:tcPr>
          <w:p w:rsidR="008F730D" w:rsidRPr="00877A35" w:rsidRDefault="008F730D" w:rsidP="00CF5D91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69,482,091</w:t>
            </w:r>
          </w:p>
        </w:tc>
      </w:tr>
    </w:tbl>
    <w:p w:rsidR="00986F17" w:rsidRDefault="00986F17" w:rsidP="00CF5D91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bookmarkStart w:id="3" w:name="_Hlk32795318"/>
      <w:bookmarkEnd w:id="2"/>
    </w:p>
    <w:p w:rsidR="00D8042C" w:rsidRPr="0049076C" w:rsidRDefault="00A905BD" w:rsidP="00CF5D91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="00D8042C" w:rsidRPr="009023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EF5B3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1110A5" w:rsidRPr="00E422AC" w:rsidRDefault="001110A5" w:rsidP="00CF5D91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352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92"/>
        <w:gridCol w:w="227"/>
        <w:gridCol w:w="1587"/>
        <w:gridCol w:w="132"/>
        <w:gridCol w:w="1807"/>
        <w:gridCol w:w="7"/>
      </w:tblGrid>
      <w:tr w:rsidR="001110A5" w:rsidRPr="00FF0D2F" w:rsidTr="00FF0D2F">
        <w:trPr>
          <w:gridAfter w:val="1"/>
          <w:wAfter w:w="7" w:type="dxa"/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3" w:type="dxa"/>
            <w:gridSpan w:val="4"/>
            <w:tcBorders>
              <w:bottom w:val="single" w:sz="6" w:space="0" w:color="auto"/>
            </w:tcBorders>
          </w:tcPr>
          <w:p w:rsidR="001110A5" w:rsidRPr="00FF0D2F" w:rsidRDefault="001110A5" w:rsidP="00CF5D91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0"/>
                <w:szCs w:val="30"/>
                <w:cs/>
              </w:rPr>
            </w:pPr>
            <w:r w:rsidRPr="00FF0D2F">
              <w:rPr>
                <w:rFonts w:asciiTheme="majorBidi" w:hAnsiTheme="majorBidi"/>
                <w:i w:val="0"/>
                <w:iCs w:val="0"/>
                <w:sz w:val="30"/>
                <w:szCs w:val="30"/>
                <w:cs/>
              </w:rPr>
              <w:t>บาท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110A5" w:rsidRPr="00FF0D2F" w:rsidRDefault="001110A5" w:rsidP="00CF5D9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1110A5" w:rsidRPr="00FF0D2F" w:rsidRDefault="001110A5" w:rsidP="00CF5D9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110A5" w:rsidRPr="00FF0D2F" w:rsidRDefault="001110A5" w:rsidP="00FF0D2F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14" w:type="dxa"/>
            <w:gridSpan w:val="2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2,810,661,958</w:t>
            </w: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2,325,715,736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ซื้อสินทรัพย์เพิ่มระหว่างงวด</w:t>
            </w: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6,346,707</w:t>
            </w: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1,494,958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ขายสินทรัพย์ระหว่างงวด</w:t>
            </w: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(15,812,422)</w:t>
            </w: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(15,545,317)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(5,517,508)</w:t>
            </w: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(5,517,508)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2,795,678,735</w:t>
            </w: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2,306,147,869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1,088,341,696</w:t>
            </w: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876,086,376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20,519,279</w:t>
            </w: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15,966,043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ค่าเสื่อมราคาสะสม </w:t>
            </w:r>
            <w:r w:rsidRPr="00FF0D2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สินทรัพย์ที่ขาย</w:t>
            </w: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(15,488,190)</w:t>
            </w: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(15,221,094)</w:t>
            </w:r>
          </w:p>
        </w:tc>
      </w:tr>
      <w:tr w:rsidR="001110A5" w:rsidRPr="00FF0D2F" w:rsidTr="00FF0D2F">
        <w:trPr>
          <w:cantSplit/>
        </w:trPr>
        <w:tc>
          <w:tcPr>
            <w:tcW w:w="4819" w:type="dxa"/>
            <w:gridSpan w:val="2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ค่าเสื่อมราคาสะสม </w:t>
            </w:r>
            <w:r w:rsidRPr="00FF0D2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</w:t>
            </w:r>
            <w:r w:rsidRPr="00FF0D2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</w:t>
            </w:r>
            <w:r w:rsidRPr="00FF0D2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เลิกใช้และตัดจำหน่าย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(5,289,738)</w:t>
            </w: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(5,289,738)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1,088,083,047</w:t>
            </w: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871,541,587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914,991</w:t>
            </w: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914,991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FF0D2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เผื่อการด้อยค่าเพิ่มขึ้นระหว่างงวด</w:t>
            </w: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(460,663)</w:t>
            </w: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(460,663)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110A5" w:rsidRPr="00FF0D2F" w:rsidRDefault="007852D0" w:rsidP="00CF5D91">
            <w:pPr>
              <w:pStyle w:val="PlainText"/>
              <w:widowControl/>
              <w:tabs>
                <w:tab w:val="left" w:pos="787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454,328</w:t>
            </w: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110A5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454,328</w:t>
            </w:r>
          </w:p>
        </w:tc>
      </w:tr>
      <w:tr w:rsidR="001110A5" w:rsidRPr="00FF0D2F" w:rsidTr="00FF0D2F">
        <w:trPr>
          <w:cantSplit/>
        </w:trPr>
        <w:tc>
          <w:tcPr>
            <w:tcW w:w="4592" w:type="dxa"/>
          </w:tcPr>
          <w:p w:rsidR="001110A5" w:rsidRPr="00FF0D2F" w:rsidRDefault="001110A5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F0D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:rsidR="001110A5" w:rsidRPr="00FF0D2F" w:rsidRDefault="001110A5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2D0" w:rsidRPr="00FF0D2F" w:rsidTr="00FF0D2F">
        <w:trPr>
          <w:cantSplit/>
        </w:trPr>
        <w:tc>
          <w:tcPr>
            <w:tcW w:w="4592" w:type="dxa"/>
          </w:tcPr>
          <w:p w:rsidR="007852D0" w:rsidRPr="00FF0D2F" w:rsidRDefault="007852D0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14" w:type="dxa"/>
            <w:gridSpan w:val="2"/>
          </w:tcPr>
          <w:p w:rsidR="007852D0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1,721,405,271</w:t>
            </w:r>
          </w:p>
        </w:tc>
        <w:tc>
          <w:tcPr>
            <w:tcW w:w="132" w:type="dxa"/>
          </w:tcPr>
          <w:p w:rsidR="007852D0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:rsidR="007852D0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1,448,714,369</w:t>
            </w:r>
          </w:p>
        </w:tc>
      </w:tr>
      <w:tr w:rsidR="007852D0" w:rsidRPr="00FF0D2F" w:rsidTr="00FF0D2F">
        <w:trPr>
          <w:cantSplit/>
        </w:trPr>
        <w:tc>
          <w:tcPr>
            <w:tcW w:w="4592" w:type="dxa"/>
          </w:tcPr>
          <w:p w:rsidR="007852D0" w:rsidRPr="00FF0D2F" w:rsidRDefault="007852D0" w:rsidP="00CF5D91">
            <w:pPr>
              <w:spacing w:line="36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0D2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FF0D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7852D0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1,707,141,360</w:t>
            </w:r>
          </w:p>
        </w:tc>
        <w:tc>
          <w:tcPr>
            <w:tcW w:w="132" w:type="dxa"/>
          </w:tcPr>
          <w:p w:rsidR="007852D0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7852D0" w:rsidRPr="00FF0D2F" w:rsidRDefault="007852D0" w:rsidP="00CF5D91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1,434,151,954</w:t>
            </w:r>
          </w:p>
        </w:tc>
      </w:tr>
    </w:tbl>
    <w:p w:rsidR="00FF0D2F" w:rsidRDefault="00FF0D2F" w:rsidP="00FF0D2F">
      <w:pPr>
        <w:pStyle w:val="BodyTextIndent3"/>
        <w:spacing w:after="0"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1110A5" w:rsidRDefault="001110A5" w:rsidP="00CF5D91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>
        <w:rPr>
          <w:rFonts w:asciiTheme="majorBidi" w:hAnsiTheme="majorBidi" w:cstheme="majorBidi" w:hint="cs"/>
          <w:sz w:val="32"/>
          <w:szCs w:val="32"/>
          <w:cs/>
        </w:rPr>
        <w:t>พาณิชย์ (</w:t>
      </w:r>
      <w:r>
        <w:rPr>
          <w:rFonts w:asciiTheme="majorBidi" w:hAnsiTheme="majorBidi" w:cstheme="majorBidi"/>
          <w:sz w:val="32"/>
          <w:szCs w:val="32"/>
          <w:cs/>
        </w:rPr>
        <w:t>หมายเหตุ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ประกอบงบการเงินระหว่างกาลข้อ </w:t>
      </w:r>
      <w:r>
        <w:rPr>
          <w:rFonts w:asciiTheme="majorBidi" w:hAnsiTheme="majorBidi" w:cstheme="majorBidi"/>
          <w:sz w:val="32"/>
          <w:szCs w:val="32"/>
        </w:rPr>
        <w:t>1</w:t>
      </w:r>
      <w:r w:rsidR="00B52BAD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 w:rsidR="00B52BAD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)</w:t>
      </w:r>
    </w:p>
    <w:p w:rsidR="0023697B" w:rsidRDefault="0023697B" w:rsidP="00CF5D91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0C7B72" w:rsidRDefault="000D4A44" w:rsidP="000C7B72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49076C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5</w:t>
      </w:r>
      <w:r w:rsidR="000C7B7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0C7B72" w:rsidRPr="007936A8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="000C7B72" w:rsidRPr="007936A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:rsidR="000C7B72" w:rsidRPr="004E1F3A" w:rsidRDefault="000C7B72" w:rsidP="004E1F3A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E1F3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4E1F3A">
        <w:rPr>
          <w:rFonts w:asciiTheme="majorBidi" w:hAnsiTheme="majorBidi" w:cstheme="majorBidi" w:hint="cs"/>
          <w:sz w:val="32"/>
          <w:szCs w:val="32"/>
          <w:cs/>
        </w:rPr>
        <w:t>สินทรัพย์สิทธิในการใช้</w:t>
      </w:r>
      <w:r w:rsidRPr="004E1F3A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4E1F3A">
        <w:rPr>
          <w:rFonts w:asciiTheme="majorBidi" w:hAnsiTheme="majorBidi" w:cstheme="majorBidi"/>
          <w:sz w:val="32"/>
          <w:szCs w:val="32"/>
        </w:rPr>
        <w:t xml:space="preserve">31 </w:t>
      </w:r>
      <w:r w:rsidRPr="004E1F3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E1F3A">
        <w:rPr>
          <w:rFonts w:asciiTheme="majorBidi" w:hAnsiTheme="majorBidi" w:cstheme="majorBidi"/>
          <w:sz w:val="32"/>
          <w:szCs w:val="32"/>
        </w:rPr>
        <w:t xml:space="preserve">2563 </w:t>
      </w:r>
      <w:r w:rsidRPr="004E1F3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43"/>
        <w:gridCol w:w="1417"/>
        <w:gridCol w:w="134"/>
        <w:gridCol w:w="1420"/>
      </w:tblGrid>
      <w:tr w:rsidR="000C7B72" w:rsidRPr="005D3B2B" w:rsidTr="00073A2D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C7B72" w:rsidRPr="005D3B2B" w:rsidRDefault="000C7B72" w:rsidP="005D3B2B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28"/>
              </w:rPr>
            </w:pPr>
            <w:r w:rsidRPr="005D3B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br w:type="page"/>
            </w:r>
          </w:p>
        </w:tc>
        <w:tc>
          <w:tcPr>
            <w:tcW w:w="297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0C7B72" w:rsidRPr="005D3B2B" w:rsidRDefault="000C7B72" w:rsidP="005D3B2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5D3B2B">
              <w:rPr>
                <w:rFonts w:asciiTheme="majorBidi" w:eastAsia="Arial Unicode MS" w:hAnsiTheme="majorBidi" w:cstheme="majorBidi" w:hint="cs"/>
                <w:sz w:val="28"/>
                <w:cs/>
              </w:rPr>
              <w:t>บาท</w:t>
            </w:r>
          </w:p>
        </w:tc>
      </w:tr>
      <w:tr w:rsidR="000C7B72" w:rsidRPr="005D3B2B" w:rsidTr="00073A2D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C7B72" w:rsidRPr="005D3B2B" w:rsidRDefault="000C7B72" w:rsidP="005D3B2B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C7B72" w:rsidRPr="005D3B2B" w:rsidRDefault="000C7B72" w:rsidP="005D3B2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5D3B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:rsidR="000C7B72" w:rsidRPr="005D3B2B" w:rsidRDefault="000C7B72" w:rsidP="005D3B2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  <w:p w:rsidR="000C7B72" w:rsidRPr="005D3B2B" w:rsidRDefault="000C7B72" w:rsidP="005D3B2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5D3B2B" w:rsidRPr="005D3B2B" w:rsidRDefault="000C7B72" w:rsidP="005D3B2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5D3B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งบการเงิน</w:t>
            </w:r>
          </w:p>
          <w:p w:rsidR="000C7B72" w:rsidRPr="005D3B2B" w:rsidRDefault="000C7B72" w:rsidP="005D3B2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5D3B2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เฉพาะกิจการ</w:t>
            </w:r>
          </w:p>
        </w:tc>
      </w:tr>
      <w:tr w:rsidR="000C7B72" w:rsidRPr="005D3B2B" w:rsidTr="00073A2D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C7B72" w:rsidRPr="005D3B2B" w:rsidRDefault="000C7B72" w:rsidP="005D3B2B">
            <w:pPr>
              <w:spacing w:line="380" w:lineRule="exact"/>
              <w:ind w:left="170" w:hanging="233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5D3B2B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5D3B2B">
              <w:rPr>
                <w:rFonts w:asciiTheme="majorBidi" w:hAnsiTheme="majorBidi" w:cstheme="majorBidi"/>
                <w:sz w:val="28"/>
              </w:rPr>
              <w:t>1</w:t>
            </w:r>
            <w:r w:rsidRPr="005D3B2B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5D3B2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0C7B72" w:rsidRPr="005D3B2B" w:rsidRDefault="000C7B72" w:rsidP="005D3B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5D3B2B">
              <w:rPr>
                <w:rFonts w:asciiTheme="majorBidi" w:hAnsiTheme="majorBidi" w:cstheme="majorBidi"/>
                <w:sz w:val="28"/>
              </w:rPr>
              <w:t>35,842,725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C7B72" w:rsidRPr="005D3B2B" w:rsidRDefault="000C7B72" w:rsidP="005D3B2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0C7B72" w:rsidRPr="005D3B2B" w:rsidRDefault="000C7B72" w:rsidP="005D3B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5D3B2B">
              <w:rPr>
                <w:rFonts w:asciiTheme="majorBidi" w:hAnsiTheme="majorBidi" w:cstheme="majorBidi"/>
                <w:sz w:val="28"/>
              </w:rPr>
              <w:t>30,318,461</w:t>
            </w:r>
          </w:p>
        </w:tc>
      </w:tr>
      <w:tr w:rsidR="009C43F9" w:rsidRPr="005D3B2B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43F9" w:rsidRPr="005D3B2B" w:rsidRDefault="009C43F9" w:rsidP="009C43F9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28"/>
              </w:rPr>
            </w:pPr>
            <w:r w:rsidRPr="005D3B2B">
              <w:rPr>
                <w:rFonts w:asciiTheme="majorBidi" w:hAnsiTheme="majorBidi" w:cstheme="majorBidi"/>
                <w:sz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5D3B2B">
              <w:rPr>
                <w:rFonts w:asciiTheme="majorBidi" w:hAnsiTheme="majorBidi" w:cstheme="majorBidi"/>
                <w:sz w:val="28"/>
              </w:rPr>
              <w:t xml:space="preserve">16 </w:t>
            </w:r>
            <w:r w:rsidRPr="005D3B2B">
              <w:rPr>
                <w:rFonts w:asciiTheme="majorBidi" w:hAnsiTheme="majorBidi" w:cstheme="majorBidi"/>
                <w:sz w:val="28"/>
                <w:cs/>
              </w:rPr>
              <w:t>มาถือป</w:t>
            </w:r>
            <w:r w:rsidRPr="005D3B2B">
              <w:rPr>
                <w:rFonts w:asciiTheme="majorBidi" w:hAnsiTheme="majorBidi" w:cstheme="majorBidi" w:hint="cs"/>
                <w:sz w:val="28"/>
                <w:cs/>
              </w:rPr>
              <w:t>ฏิ</w:t>
            </w:r>
            <w:r w:rsidRPr="005D3B2B">
              <w:rPr>
                <w:rFonts w:asciiTheme="majorBidi" w:hAnsiTheme="majorBidi" w:cstheme="majorBidi"/>
                <w:sz w:val="28"/>
                <w:cs/>
              </w:rPr>
              <w:t>บัติครั้งแรก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43F9" w:rsidRPr="005D3B2B" w:rsidRDefault="009C43F9" w:rsidP="009C4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5D3B2B">
              <w:rPr>
                <w:rFonts w:asciiTheme="majorBidi" w:hAnsiTheme="majorBidi" w:cstheme="majorBidi"/>
                <w:sz w:val="28"/>
              </w:rPr>
              <w:t>380,891,458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C43F9" w:rsidRPr="005D3B2B" w:rsidRDefault="009C43F9" w:rsidP="009C4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C43F9" w:rsidRPr="005D3B2B" w:rsidRDefault="009C43F9" w:rsidP="009C4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3B2B">
              <w:rPr>
                <w:rFonts w:asciiTheme="majorBidi" w:hAnsiTheme="majorBidi" w:cstheme="majorBidi"/>
                <w:sz w:val="28"/>
              </w:rPr>
              <w:t>362,791,617</w:t>
            </w:r>
          </w:p>
        </w:tc>
      </w:tr>
      <w:tr w:rsidR="009C43F9" w:rsidRPr="005D3B2B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43F9" w:rsidRPr="005D3B2B" w:rsidRDefault="009C43F9" w:rsidP="009C43F9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28"/>
                <w:cs/>
              </w:rPr>
            </w:pPr>
            <w:r w:rsidRPr="005D3B2B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43F9" w:rsidRPr="005D3B2B" w:rsidRDefault="009C43F9" w:rsidP="009C43F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C43F9" w:rsidRPr="005D3B2B" w:rsidRDefault="009C43F9" w:rsidP="009C4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C43F9" w:rsidRPr="005D3B2B" w:rsidRDefault="009C43F9" w:rsidP="009C43F9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C43F9" w:rsidRPr="005D3B2B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</w:tcPr>
          <w:p w:rsidR="009C43F9" w:rsidRPr="005D3B2B" w:rsidRDefault="009C43F9" w:rsidP="009C43F9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</w:t>
            </w:r>
            <w:r w:rsidRPr="005D3B2B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C43F9" w:rsidRPr="005D3B2B" w:rsidRDefault="009C43F9" w:rsidP="009C43F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5D3B2B">
              <w:rPr>
                <w:rFonts w:asciiTheme="majorBidi" w:hAnsiTheme="majorBidi" w:cstheme="majorBidi"/>
                <w:sz w:val="28"/>
              </w:rPr>
              <w:t>(26,507,322)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C43F9" w:rsidRPr="005D3B2B" w:rsidRDefault="009C43F9" w:rsidP="009C43F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C43F9" w:rsidRPr="005D3B2B" w:rsidRDefault="009C43F9" w:rsidP="009C43F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3B2B">
              <w:rPr>
                <w:rFonts w:asciiTheme="majorBidi" w:hAnsiTheme="majorBidi" w:cstheme="majorBidi"/>
                <w:sz w:val="28"/>
              </w:rPr>
              <w:t>(26,098,821)</w:t>
            </w:r>
          </w:p>
        </w:tc>
      </w:tr>
      <w:tr w:rsidR="009C43F9" w:rsidRPr="005D3B2B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C43F9" w:rsidRPr="005D3B2B" w:rsidRDefault="009C43F9" w:rsidP="009C43F9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28"/>
                <w:cs/>
              </w:rPr>
            </w:pPr>
            <w:r w:rsidRPr="005D3B2B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5D3B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3B2B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5D3B2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C43F9" w:rsidRPr="005D3B2B" w:rsidRDefault="009C43F9" w:rsidP="009C4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5D3B2B">
              <w:rPr>
                <w:rFonts w:asciiTheme="majorBidi" w:hAnsiTheme="majorBidi" w:cstheme="majorBidi"/>
                <w:sz w:val="28"/>
              </w:rPr>
              <w:t>390,226,861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9C43F9" w:rsidRPr="005D3B2B" w:rsidRDefault="009C43F9" w:rsidP="009C4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9C43F9" w:rsidRPr="005D3B2B" w:rsidRDefault="009C43F9" w:rsidP="009C4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3B2B">
              <w:rPr>
                <w:rFonts w:asciiTheme="majorBidi" w:hAnsiTheme="majorBidi" w:cstheme="majorBidi"/>
                <w:sz w:val="28"/>
              </w:rPr>
              <w:t>367,011,257</w:t>
            </w:r>
          </w:p>
        </w:tc>
      </w:tr>
    </w:tbl>
    <w:p w:rsidR="0011529A" w:rsidRDefault="0011529A" w:rsidP="000C7B72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p w:rsidR="0073030A" w:rsidRPr="004E1F3A" w:rsidRDefault="00A905BD" w:rsidP="004E1F3A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4E1F3A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1</w:t>
      </w:r>
      <w:r w:rsidR="0049076C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6</w:t>
      </w:r>
      <w:r w:rsidR="0073030A" w:rsidRPr="004E1F3A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4E1F3A" w:rsidRPr="004E1F3A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 xml:space="preserve"> </w:t>
      </w:r>
      <w:r w:rsidR="004E1F3A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 xml:space="preserve">  </w:t>
      </w:r>
      <w:r w:rsidR="0073030A" w:rsidRPr="004E1F3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สินทรัพย์ไม่มีตัวตน</w:t>
      </w:r>
    </w:p>
    <w:bookmarkEnd w:id="3"/>
    <w:p w:rsidR="00AF1D44" w:rsidRPr="00E422AC" w:rsidRDefault="00AF1D44" w:rsidP="005D3B2B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 w:rsidR="00B52BAD">
        <w:rPr>
          <w:rFonts w:asciiTheme="majorBidi" w:hAnsiTheme="majorBidi" w:cstheme="majorBidi"/>
          <w:sz w:val="32"/>
          <w:szCs w:val="32"/>
        </w:rPr>
        <w:t xml:space="preserve">         </w:t>
      </w:r>
      <w:r w:rsidRPr="00902338">
        <w:rPr>
          <w:rFonts w:asciiTheme="majorBidi" w:hAnsiTheme="majorBidi" w:cstheme="majorBidi"/>
          <w:sz w:val="32"/>
          <w:szCs w:val="32"/>
          <w:cs/>
        </w:rPr>
        <w:t>งวดสามเดือนสิ้นสุดวันที่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8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447"/>
        <w:gridCol w:w="1417"/>
        <w:gridCol w:w="132"/>
        <w:gridCol w:w="1422"/>
      </w:tblGrid>
      <w:tr w:rsidR="00AF1D44" w:rsidRPr="005D3B2B" w:rsidTr="005D3B2B">
        <w:trPr>
          <w:cantSplit/>
        </w:trPr>
        <w:tc>
          <w:tcPr>
            <w:tcW w:w="5447" w:type="dxa"/>
          </w:tcPr>
          <w:p w:rsidR="00AF1D44" w:rsidRPr="005D3B2B" w:rsidRDefault="00AF1D44" w:rsidP="00AF1D44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1" w:type="dxa"/>
            <w:gridSpan w:val="3"/>
            <w:tcBorders>
              <w:bottom w:val="single" w:sz="6" w:space="0" w:color="auto"/>
            </w:tcBorders>
          </w:tcPr>
          <w:p w:rsidR="00AF1D44" w:rsidRPr="005D3B2B" w:rsidRDefault="00AF1D44" w:rsidP="00AF1D44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5D3B2B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AF1D44" w:rsidRPr="005D3B2B" w:rsidTr="005D3B2B">
        <w:trPr>
          <w:cantSplit/>
        </w:trPr>
        <w:tc>
          <w:tcPr>
            <w:tcW w:w="5447" w:type="dxa"/>
          </w:tcPr>
          <w:p w:rsidR="00AF1D44" w:rsidRPr="005D3B2B" w:rsidRDefault="00AF1D44" w:rsidP="00AF1D4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AF1D44" w:rsidRPr="005D3B2B" w:rsidRDefault="00AF1D44" w:rsidP="00AF1D4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3B2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:rsidR="00AF1D44" w:rsidRPr="005D3B2B" w:rsidRDefault="00AF1D44" w:rsidP="00AF1D44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AF1D44" w:rsidRPr="005D3B2B" w:rsidRDefault="00AF1D44" w:rsidP="00AF1D44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5D3B2B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</w:t>
            </w:r>
          </w:p>
          <w:p w:rsidR="00AF1D44" w:rsidRPr="005D3B2B" w:rsidRDefault="00AF1D44" w:rsidP="00AF1D44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5D3B2B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AF1D44" w:rsidRPr="005D3B2B" w:rsidTr="005D3B2B">
        <w:trPr>
          <w:cantSplit/>
        </w:trPr>
        <w:tc>
          <w:tcPr>
            <w:tcW w:w="5447" w:type="dxa"/>
          </w:tcPr>
          <w:p w:rsidR="00AF1D44" w:rsidRPr="005D3B2B" w:rsidRDefault="00AF1D44" w:rsidP="00F871A8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5D3B2B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D3B2B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5D3B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3B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17" w:type="dxa"/>
          </w:tcPr>
          <w:p w:rsidR="00AF1D44" w:rsidRPr="005D3B2B" w:rsidRDefault="005466C8" w:rsidP="00AF1D4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3B2B">
              <w:rPr>
                <w:rFonts w:asciiTheme="majorBidi" w:hAnsiTheme="majorBidi" w:cstheme="majorBidi"/>
                <w:sz w:val="32"/>
                <w:szCs w:val="32"/>
              </w:rPr>
              <w:t>2,943,182</w:t>
            </w:r>
          </w:p>
        </w:tc>
        <w:tc>
          <w:tcPr>
            <w:tcW w:w="132" w:type="dxa"/>
          </w:tcPr>
          <w:p w:rsidR="00AF1D44" w:rsidRPr="005D3B2B" w:rsidRDefault="00AF1D44" w:rsidP="00AF1D4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AF1D44" w:rsidRPr="005D3B2B" w:rsidRDefault="005466C8" w:rsidP="00AF1D4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3B2B">
              <w:rPr>
                <w:rFonts w:asciiTheme="majorBidi" w:hAnsiTheme="majorBidi" w:cstheme="majorBidi"/>
                <w:sz w:val="32"/>
                <w:szCs w:val="32"/>
              </w:rPr>
              <w:t>2,814,524</w:t>
            </w:r>
          </w:p>
        </w:tc>
      </w:tr>
      <w:tr w:rsidR="00AF1D44" w:rsidRPr="005D3B2B" w:rsidTr="005D3B2B">
        <w:trPr>
          <w:cantSplit/>
        </w:trPr>
        <w:tc>
          <w:tcPr>
            <w:tcW w:w="5447" w:type="dxa"/>
          </w:tcPr>
          <w:p w:rsidR="00AF1D44" w:rsidRPr="005D3B2B" w:rsidRDefault="00AF1D44" w:rsidP="00F871A8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D3B2B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AF1D44" w:rsidRPr="005D3B2B" w:rsidRDefault="005466C8" w:rsidP="00AF1D44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3B2B">
              <w:rPr>
                <w:rFonts w:asciiTheme="majorBidi" w:hAnsiTheme="majorBidi" w:cstheme="majorBidi"/>
                <w:sz w:val="32"/>
                <w:szCs w:val="32"/>
              </w:rPr>
              <w:t>(180,490)</w:t>
            </w:r>
          </w:p>
        </w:tc>
        <w:tc>
          <w:tcPr>
            <w:tcW w:w="132" w:type="dxa"/>
          </w:tcPr>
          <w:p w:rsidR="00AF1D44" w:rsidRPr="005D3B2B" w:rsidRDefault="00AF1D44" w:rsidP="00AF1D44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AF1D44" w:rsidRPr="005D3B2B" w:rsidRDefault="005466C8" w:rsidP="00AF1D44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3B2B">
              <w:rPr>
                <w:rFonts w:asciiTheme="majorBidi" w:hAnsiTheme="majorBidi" w:cstheme="majorBidi"/>
                <w:sz w:val="32"/>
                <w:szCs w:val="32"/>
              </w:rPr>
              <w:t>(182,655)</w:t>
            </w:r>
          </w:p>
        </w:tc>
      </w:tr>
      <w:tr w:rsidR="00AF1D44" w:rsidRPr="005D3B2B" w:rsidTr="005D3B2B">
        <w:trPr>
          <w:cantSplit/>
        </w:trPr>
        <w:tc>
          <w:tcPr>
            <w:tcW w:w="5447" w:type="dxa"/>
          </w:tcPr>
          <w:p w:rsidR="00AF1D44" w:rsidRPr="005D3B2B" w:rsidRDefault="00AF1D44" w:rsidP="00F871A8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5D3B2B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5D3B2B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5D3B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3B2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5D3B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D3B2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AF1D44" w:rsidRPr="005D3B2B" w:rsidRDefault="005466C8" w:rsidP="00AF1D4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3B2B">
              <w:rPr>
                <w:rFonts w:asciiTheme="majorBidi" w:hAnsiTheme="majorBidi" w:cstheme="majorBidi"/>
                <w:sz w:val="32"/>
                <w:szCs w:val="32"/>
              </w:rPr>
              <w:t>2,762,692</w:t>
            </w:r>
          </w:p>
        </w:tc>
        <w:tc>
          <w:tcPr>
            <w:tcW w:w="132" w:type="dxa"/>
          </w:tcPr>
          <w:p w:rsidR="00AF1D44" w:rsidRPr="005D3B2B" w:rsidRDefault="00AF1D44" w:rsidP="00AF1D4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AF1D44" w:rsidRPr="005D3B2B" w:rsidRDefault="005466C8" w:rsidP="00AF1D44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3B2B">
              <w:rPr>
                <w:rFonts w:asciiTheme="majorBidi" w:hAnsiTheme="majorBidi" w:cstheme="majorBidi"/>
                <w:sz w:val="32"/>
                <w:szCs w:val="32"/>
              </w:rPr>
              <w:t>2,631,869</w:t>
            </w:r>
          </w:p>
        </w:tc>
      </w:tr>
    </w:tbl>
    <w:p w:rsidR="00F57E9B" w:rsidRDefault="00F57E9B" w:rsidP="00B6016F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A5FBF" w:rsidRPr="00B6016F" w:rsidRDefault="008F6EC6" w:rsidP="008F6EC6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  <w:lang w:val="en-GB"/>
        </w:rPr>
        <w:t>7</w:t>
      </w:r>
      <w:r w:rsidR="00CA5FBF" w:rsidRPr="00B6016F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A5FBF" w:rsidRPr="00B6016F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CA5FBF" w:rsidRPr="00EF5B3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เงินเบิกเกินบัญชีและ</w:t>
      </w:r>
      <w:r w:rsidR="00CA5FBF" w:rsidRPr="00EF5B3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B6016F" w:rsidRPr="00330143" w:rsidRDefault="00EE53FF" w:rsidP="008F6EC6">
      <w:pPr>
        <w:tabs>
          <w:tab w:val="left" w:pos="709"/>
        </w:tabs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EF5B3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F1D44">
        <w:rPr>
          <w:rFonts w:asciiTheme="majorBidi" w:hAnsiTheme="majorBidi" w:cstheme="majorBidi"/>
          <w:sz w:val="32"/>
          <w:szCs w:val="32"/>
        </w:rPr>
        <w:t xml:space="preserve">31 </w:t>
      </w:r>
      <w:r w:rsidR="00AF1D4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F1D44">
        <w:rPr>
          <w:rFonts w:asciiTheme="majorBidi" w:hAnsiTheme="majorBidi" w:cstheme="majorBidi"/>
          <w:sz w:val="32"/>
          <w:szCs w:val="32"/>
        </w:rPr>
        <w:t xml:space="preserve">2563 </w:t>
      </w:r>
      <w:r w:rsidR="00AF1D4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E2CF6" w:rsidRPr="00B6016F">
        <w:rPr>
          <w:rFonts w:asciiTheme="majorBidi" w:hAnsiTheme="majorBidi" w:cstheme="majorBidi"/>
          <w:sz w:val="32"/>
          <w:szCs w:val="32"/>
        </w:rPr>
        <w:t xml:space="preserve">31 </w:t>
      </w:r>
      <w:r w:rsidR="002E2CF6" w:rsidRPr="00EF5B3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2E2CF6" w:rsidRPr="00B6016F">
        <w:rPr>
          <w:rFonts w:asciiTheme="majorBidi" w:hAnsiTheme="majorBidi" w:cstheme="majorBidi"/>
          <w:sz w:val="32"/>
          <w:szCs w:val="32"/>
        </w:rPr>
        <w:t>2562</w:t>
      </w:r>
      <w:r w:rsidR="002D354B" w:rsidRPr="00B6016F">
        <w:rPr>
          <w:rFonts w:asciiTheme="majorBidi" w:hAnsiTheme="majorBidi" w:cstheme="majorBidi"/>
          <w:sz w:val="32"/>
          <w:szCs w:val="32"/>
        </w:rPr>
        <w:t xml:space="preserve"> </w:t>
      </w:r>
      <w:r w:rsidRPr="00EF5B37">
        <w:rPr>
          <w:rFonts w:asciiTheme="majorBidi" w:hAnsiTheme="majorBidi" w:cstheme="majorBidi" w:hint="cs"/>
          <w:sz w:val="32"/>
          <w:szCs w:val="32"/>
          <w:cs/>
        </w:rPr>
        <w:t xml:space="preserve">บริษัทมีเงินเบิกเกินบัญชีธนาคารจำนวน </w:t>
      </w:r>
      <w:r w:rsidR="008F6EC6">
        <w:rPr>
          <w:rFonts w:asciiTheme="majorBidi" w:hAnsiTheme="majorBidi" w:cstheme="majorBidi"/>
          <w:sz w:val="32"/>
          <w:szCs w:val="32"/>
        </w:rPr>
        <w:t xml:space="preserve">27.35 </w:t>
      </w:r>
      <w:r w:rsidR="008F6EC6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8F6EC6" w:rsidRPr="00330143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8F6EC6" w:rsidRPr="0033014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F1D4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75D1F" w:rsidRPr="00330143">
        <w:rPr>
          <w:rFonts w:asciiTheme="majorBidi" w:hAnsiTheme="majorBidi" w:cstheme="majorBidi"/>
          <w:spacing w:val="-2"/>
          <w:sz w:val="32"/>
          <w:szCs w:val="32"/>
        </w:rPr>
        <w:t>23.03</w:t>
      </w:r>
      <w:r w:rsidR="002D354B" w:rsidRPr="0033014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30143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2D354B" w:rsidRPr="0033014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F1D44" w:rsidRPr="0033014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Pr="00330143">
        <w:rPr>
          <w:rFonts w:asciiTheme="majorBidi" w:hAnsiTheme="majorBidi" w:cstheme="majorBidi" w:hint="cs"/>
          <w:spacing w:val="-2"/>
          <w:sz w:val="32"/>
          <w:szCs w:val="32"/>
          <w:cs/>
        </w:rPr>
        <w:t>อัตราดอกเบี้ย</w:t>
      </w:r>
      <w:r w:rsidR="00FF52F8" w:rsidRPr="0033014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ร้อยละ </w:t>
      </w:r>
      <w:r w:rsidRPr="00330143">
        <w:rPr>
          <w:rFonts w:asciiTheme="majorBidi" w:hAnsiTheme="majorBidi" w:cstheme="majorBidi"/>
          <w:spacing w:val="-2"/>
          <w:sz w:val="32"/>
          <w:szCs w:val="32"/>
        </w:rPr>
        <w:t xml:space="preserve">MOR </w:t>
      </w:r>
      <w:r w:rsidR="00FF52F8" w:rsidRPr="0033014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ต่อปี </w:t>
      </w:r>
      <w:r w:rsidR="00575D1F" w:rsidRPr="00330143">
        <w:rPr>
          <w:rFonts w:asciiTheme="majorBidi" w:hAnsiTheme="majorBidi" w:cstheme="majorBidi" w:hint="cs"/>
          <w:spacing w:val="-2"/>
          <w:sz w:val="32"/>
          <w:szCs w:val="32"/>
          <w:cs/>
        </w:rPr>
        <w:t>และเงินกู้ยืมระยะสั้น</w:t>
      </w:r>
      <w:r w:rsidR="00B840C3" w:rsidRPr="0033014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จำนวนเงิน </w:t>
      </w:r>
      <w:r w:rsidR="003B5205">
        <w:rPr>
          <w:rFonts w:asciiTheme="majorBidi" w:hAnsiTheme="majorBidi" w:cstheme="majorBidi" w:hint="cs"/>
          <w:spacing w:val="-6"/>
          <w:sz w:val="32"/>
          <w:szCs w:val="32"/>
          <w:cs/>
        </w:rPr>
        <w:t>12</w:t>
      </w:r>
      <w:r w:rsidR="00F072EB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8F6EC6" w:rsidRPr="003A0D18">
        <w:rPr>
          <w:rFonts w:asciiTheme="majorBidi" w:hAnsiTheme="majorBidi" w:cstheme="majorBidi"/>
          <w:spacing w:val="-6"/>
          <w:sz w:val="32"/>
          <w:szCs w:val="32"/>
        </w:rPr>
        <w:t xml:space="preserve">.00 </w:t>
      </w:r>
      <w:r w:rsidR="008F6EC6" w:rsidRPr="003A0D1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และ </w:t>
      </w:r>
      <w:r w:rsidR="00B840C3" w:rsidRPr="003A0D18">
        <w:rPr>
          <w:rFonts w:asciiTheme="majorBidi" w:hAnsiTheme="majorBidi" w:cstheme="majorBidi"/>
          <w:spacing w:val="-6"/>
          <w:sz w:val="32"/>
          <w:szCs w:val="32"/>
        </w:rPr>
        <w:t xml:space="preserve">40.00 </w:t>
      </w:r>
      <w:r w:rsidR="00B840C3" w:rsidRPr="003A0D1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</w:t>
      </w:r>
      <w:r w:rsidR="008F6EC6" w:rsidRPr="003A0D1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ตามลำดับ </w:t>
      </w:r>
      <w:r w:rsidR="00575D1F" w:rsidRPr="003A0D18">
        <w:rPr>
          <w:rFonts w:asciiTheme="majorBidi" w:hAnsiTheme="majorBidi" w:cstheme="majorBidi" w:hint="cs"/>
          <w:spacing w:val="-6"/>
          <w:sz w:val="32"/>
          <w:szCs w:val="32"/>
          <w:cs/>
        </w:rPr>
        <w:t>ในรูปแบบของตั๋วสัญญาใช้เงิ</w:t>
      </w:r>
      <w:r w:rsidR="00B840C3" w:rsidRPr="003A0D1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นวงเงิน </w:t>
      </w:r>
      <w:r w:rsidR="00B840C3" w:rsidRPr="003A0D18">
        <w:rPr>
          <w:rFonts w:asciiTheme="majorBidi" w:hAnsiTheme="majorBidi" w:cstheme="majorBidi"/>
          <w:spacing w:val="-6"/>
          <w:sz w:val="32"/>
          <w:szCs w:val="32"/>
        </w:rPr>
        <w:t>250</w:t>
      </w:r>
      <w:r w:rsidR="00B52BAD">
        <w:rPr>
          <w:rFonts w:asciiTheme="majorBidi" w:hAnsiTheme="majorBidi" w:cstheme="majorBidi" w:hint="cs"/>
          <w:spacing w:val="-6"/>
          <w:sz w:val="32"/>
          <w:szCs w:val="32"/>
          <w:cs/>
        </w:rPr>
        <w:t>.</w:t>
      </w:r>
      <w:r w:rsidR="00B52BAD">
        <w:rPr>
          <w:rFonts w:asciiTheme="majorBidi" w:hAnsiTheme="majorBidi" w:cstheme="majorBidi"/>
          <w:spacing w:val="-6"/>
          <w:sz w:val="32"/>
          <w:szCs w:val="32"/>
        </w:rPr>
        <w:t xml:space="preserve">00 </w:t>
      </w:r>
      <w:r w:rsidR="00B840C3" w:rsidRPr="003A0D1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</w:t>
      </w:r>
      <w:r w:rsidR="00575D1F" w:rsidRPr="003A0D18">
        <w:rPr>
          <w:rFonts w:asciiTheme="majorBidi" w:hAnsiTheme="majorBidi" w:cstheme="majorBidi" w:hint="cs"/>
          <w:spacing w:val="-6"/>
          <w:sz w:val="32"/>
          <w:szCs w:val="32"/>
          <w:cs/>
        </w:rPr>
        <w:t>อายุไม่เกิน</w:t>
      </w:r>
      <w:r w:rsidR="00575D1F" w:rsidRPr="003301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5D1F" w:rsidRPr="003A0D18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75D1F" w:rsidRPr="003A0D1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เดือน อัตราดอกเบี้ยร้อยละ </w:t>
      </w:r>
      <w:r w:rsidR="00575D1F" w:rsidRPr="003A0D18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="00575D1F" w:rsidRPr="003A0D18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</w:t>
      </w:r>
      <w:r w:rsidR="00677FAE" w:rsidRPr="003A0D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05808" w:rsidRPr="003A0D18">
        <w:rPr>
          <w:rFonts w:asciiTheme="majorBidi" w:hAnsiTheme="majorBidi" w:cstheme="majorBidi" w:hint="cs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472B07" w:rsidRPr="003A0D18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472B07" w:rsidRPr="003A0D18">
        <w:rPr>
          <w:rFonts w:asciiTheme="majorBidi" w:hAnsiTheme="majorBidi" w:cstheme="majorBidi" w:hint="cs"/>
          <w:spacing w:val="-4"/>
          <w:sz w:val="32"/>
          <w:szCs w:val="32"/>
          <w:cs/>
        </w:rPr>
        <w:t>หมายเหตุประกอบงบการเงิน</w:t>
      </w:r>
      <w:r w:rsidR="003B5205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</w:t>
      </w:r>
      <w:r w:rsidR="00472B07" w:rsidRPr="003A0D1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ข้อ </w:t>
      </w:r>
      <w:r w:rsidR="001207BD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52BAD">
        <w:rPr>
          <w:rFonts w:asciiTheme="majorBidi" w:hAnsiTheme="majorBidi" w:cstheme="majorBidi" w:hint="cs"/>
          <w:spacing w:val="-4"/>
          <w:sz w:val="32"/>
          <w:szCs w:val="32"/>
          <w:cs/>
        </w:rPr>
        <w:t>4</w:t>
      </w:r>
      <w:r w:rsidR="00472B07" w:rsidRPr="003A0D18">
        <w:rPr>
          <w:rFonts w:asciiTheme="majorBidi" w:hAnsiTheme="majorBidi" w:cstheme="majorBidi"/>
          <w:spacing w:val="-4"/>
          <w:sz w:val="32"/>
          <w:szCs w:val="32"/>
        </w:rPr>
        <w:t>)</w:t>
      </w:r>
    </w:p>
    <w:p w:rsidR="00505808" w:rsidRDefault="00505808" w:rsidP="00505808">
      <w:pPr>
        <w:spacing w:line="380" w:lineRule="exact"/>
        <w:ind w:left="851"/>
        <w:rPr>
          <w:rFonts w:asciiTheme="majorBidi" w:hAnsiTheme="majorBidi" w:cstheme="majorBidi"/>
          <w:sz w:val="32"/>
          <w:szCs w:val="32"/>
        </w:rPr>
      </w:pPr>
    </w:p>
    <w:p w:rsidR="00986F17" w:rsidRDefault="00986F17" w:rsidP="00505808">
      <w:pPr>
        <w:spacing w:line="380" w:lineRule="exact"/>
        <w:ind w:left="851"/>
        <w:rPr>
          <w:rFonts w:asciiTheme="majorBidi" w:hAnsiTheme="majorBidi" w:cstheme="majorBidi"/>
          <w:sz w:val="32"/>
          <w:szCs w:val="32"/>
        </w:rPr>
      </w:pPr>
    </w:p>
    <w:p w:rsidR="00986F17" w:rsidRDefault="00986F17" w:rsidP="00505808">
      <w:pPr>
        <w:spacing w:line="380" w:lineRule="exact"/>
        <w:ind w:left="851"/>
        <w:rPr>
          <w:rFonts w:asciiTheme="majorBidi" w:hAnsiTheme="majorBidi" w:cstheme="majorBidi"/>
          <w:sz w:val="32"/>
          <w:szCs w:val="32"/>
        </w:rPr>
      </w:pPr>
    </w:p>
    <w:p w:rsidR="00986F17" w:rsidRDefault="00986F17" w:rsidP="00505808">
      <w:pPr>
        <w:spacing w:line="380" w:lineRule="exact"/>
        <w:ind w:left="851"/>
        <w:rPr>
          <w:rFonts w:asciiTheme="majorBidi" w:hAnsiTheme="majorBidi" w:cstheme="majorBidi"/>
          <w:sz w:val="32"/>
          <w:szCs w:val="32"/>
        </w:rPr>
      </w:pPr>
    </w:p>
    <w:p w:rsidR="00986F17" w:rsidRDefault="00986F17" w:rsidP="00505808">
      <w:pPr>
        <w:spacing w:line="380" w:lineRule="exact"/>
        <w:ind w:left="851"/>
        <w:rPr>
          <w:rFonts w:asciiTheme="majorBidi" w:hAnsiTheme="majorBidi" w:cstheme="majorBidi"/>
          <w:sz w:val="32"/>
          <w:szCs w:val="32"/>
        </w:rPr>
      </w:pPr>
    </w:p>
    <w:p w:rsidR="00D8042C" w:rsidRPr="00EF5B37" w:rsidRDefault="008F6EC6" w:rsidP="008F6EC6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  <w:lang w:val="en-GB"/>
        </w:rPr>
        <w:t>8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EF5B3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BB40AB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8042C" w:rsidRPr="00EF5B3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:rsidR="004B36C8" w:rsidRPr="00B6016F" w:rsidRDefault="004B36C8" w:rsidP="008F6E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5B37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533" w:type="dxa"/>
        <w:tblInd w:w="70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72"/>
        <w:gridCol w:w="1134"/>
        <w:gridCol w:w="140"/>
        <w:gridCol w:w="1135"/>
        <w:gridCol w:w="140"/>
        <w:gridCol w:w="1136"/>
        <w:gridCol w:w="140"/>
        <w:gridCol w:w="1136"/>
      </w:tblGrid>
      <w:tr w:rsidR="000A2ECA" w:rsidRPr="00EF5B3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:rsidR="000A2ECA" w:rsidRPr="006E58DA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0A2ECA" w:rsidRPr="00EF5B37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2ECA" w:rsidRPr="00EF5B3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:rsidR="000A2ECA" w:rsidRPr="00EF5B37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A2ECA" w:rsidRPr="00EF5B37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:rsidR="000A2ECA" w:rsidRPr="00EF5B37" w:rsidRDefault="000A2ECA" w:rsidP="00B6016F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A2ECA" w:rsidRPr="00EF5B37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1D44" w:rsidRPr="00EF5B3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:rsidR="00AF1D44" w:rsidRPr="00EF5B37" w:rsidRDefault="00AF1D44" w:rsidP="00AF1D44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F1D44" w:rsidRPr="004A4866" w:rsidRDefault="00AF1D44" w:rsidP="00AF1D4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:rsidR="00AF1D44" w:rsidRPr="004A4866" w:rsidRDefault="00AF1D44" w:rsidP="00AF1D4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F1D44" w:rsidRPr="004A4866" w:rsidRDefault="00AF1D44" w:rsidP="00AF1D4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2</w:t>
            </w:r>
          </w:p>
        </w:tc>
        <w:tc>
          <w:tcPr>
            <w:tcW w:w="140" w:type="dxa"/>
            <w:shd w:val="clear" w:color="auto" w:fill="auto"/>
          </w:tcPr>
          <w:p w:rsidR="00AF1D44" w:rsidRPr="004A4866" w:rsidRDefault="00AF1D44" w:rsidP="00AF1D4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F1D44" w:rsidRPr="004A4866" w:rsidRDefault="00AF1D44" w:rsidP="00AF1D4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A48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:rsidR="00AF1D44" w:rsidRPr="004A4866" w:rsidRDefault="00AF1D44" w:rsidP="00AF1D4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F1D44" w:rsidRPr="004A4866" w:rsidRDefault="00AF1D44" w:rsidP="00AF1D4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2</w:t>
            </w:r>
          </w:p>
        </w:tc>
      </w:tr>
      <w:tr w:rsidR="00AF1D44" w:rsidRPr="00EF5B3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:rsidR="00AF1D44" w:rsidRPr="00EF5B37" w:rsidRDefault="00AF1D44" w:rsidP="005D3B2B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EF5B3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F5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:rsidR="00AF1D44" w:rsidRPr="00EF5B37" w:rsidRDefault="00904CE6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1,170,603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1,137,794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AF1D44" w:rsidRPr="00EF5B37" w:rsidRDefault="00904CE6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1,170,603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1,137,794</w:t>
            </w:r>
          </w:p>
        </w:tc>
      </w:tr>
      <w:tr w:rsidR="00AF1D44" w:rsidRPr="00EF5B3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:rsidR="00AF1D44" w:rsidRPr="00EF5B37" w:rsidRDefault="00AF1D44" w:rsidP="005D3B2B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EF5B3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F5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:rsidR="00AF1D44" w:rsidRPr="00EF5B37" w:rsidRDefault="00E553D0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661,630,473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594,559,079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AF1D44" w:rsidRPr="00EF5B37" w:rsidRDefault="00E553D0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660,901,283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593,935,758</w:t>
            </w:r>
          </w:p>
        </w:tc>
      </w:tr>
      <w:tr w:rsidR="00AF1D44" w:rsidRPr="00EF5B3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:rsidR="00AF1D44" w:rsidRPr="00EF5B37" w:rsidRDefault="00AF1D44" w:rsidP="005D3B2B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:rsidR="00AF1D44" w:rsidRPr="00EF5B37" w:rsidRDefault="00904CE6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73,504,364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66,101,878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AF1D44" w:rsidRPr="00EF5B37" w:rsidRDefault="00904CE6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61,112,969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54,567,349</w:t>
            </w:r>
          </w:p>
        </w:tc>
      </w:tr>
      <w:tr w:rsidR="00AF1D44" w:rsidRPr="00EF5B3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:rsidR="00AF1D44" w:rsidRPr="00EF5B37" w:rsidRDefault="00AF1D44" w:rsidP="005D3B2B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:rsidR="00AF1D44" w:rsidRPr="00EF5B37" w:rsidRDefault="00904CE6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1,758,850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</w:rPr>
              <w:t>2,196,330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AF1D44" w:rsidRPr="00EF5B37" w:rsidRDefault="00904CE6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813,610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</w:rPr>
              <w:t>1,426,351</w:t>
            </w:r>
          </w:p>
        </w:tc>
      </w:tr>
      <w:tr w:rsidR="00AF1D44" w:rsidRPr="00EF5B3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:rsidR="00AF1D44" w:rsidRPr="00EF5B37" w:rsidRDefault="00AF1D44" w:rsidP="005D3B2B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134" w:type="dxa"/>
            <w:shd w:val="clear" w:color="auto" w:fill="auto"/>
          </w:tcPr>
          <w:p w:rsidR="00AF1D44" w:rsidRPr="00EF5B37" w:rsidRDefault="00904CE6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626,997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3,077,511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AF1D44" w:rsidRPr="00EF5B37" w:rsidRDefault="00904CE6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626,997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3,077,511</w:t>
            </w:r>
          </w:p>
        </w:tc>
      </w:tr>
      <w:tr w:rsidR="00AF1D44" w:rsidRPr="00EF5B3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:rsidR="00AF1D44" w:rsidRPr="00EF5B37" w:rsidRDefault="00AF1D44" w:rsidP="005D3B2B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:rsidR="00AF1D44" w:rsidRPr="00EF5B37" w:rsidRDefault="00904CE6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13,38</w:t>
            </w:r>
            <w:r w:rsidR="00E553D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072EB">
              <w:rPr>
                <w:rFonts w:asciiTheme="majorBidi" w:hAnsiTheme="majorBidi" w:cstheme="majorBidi"/>
                <w:sz w:val="26"/>
                <w:szCs w:val="26"/>
              </w:rPr>
              <w:t>964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15,391,307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AF1D44" w:rsidRPr="00EF5B37" w:rsidRDefault="00904CE6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13,386,964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15,391,307</w:t>
            </w:r>
          </w:p>
        </w:tc>
      </w:tr>
      <w:tr w:rsidR="00AF1D44" w:rsidRPr="006E58DA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:rsidR="00AF1D44" w:rsidRPr="00EF5B37" w:rsidRDefault="00AF1D44" w:rsidP="00F9433E">
            <w:pPr>
              <w:tabs>
                <w:tab w:val="left" w:pos="299"/>
              </w:tabs>
              <w:spacing w:line="320" w:lineRule="exact"/>
              <w:ind w:firstLine="57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1D44" w:rsidRPr="00EF5B37" w:rsidRDefault="00E553D0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752,078,251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682,463,899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1D44" w:rsidRPr="00EF5B37" w:rsidRDefault="00E553D0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738,012,426</w:t>
            </w:r>
          </w:p>
        </w:tc>
        <w:tc>
          <w:tcPr>
            <w:tcW w:w="140" w:type="dxa"/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669,536,070</w:t>
            </w:r>
          </w:p>
        </w:tc>
      </w:tr>
    </w:tbl>
    <w:p w:rsidR="0023697B" w:rsidRDefault="0023697B" w:rsidP="00CA3319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:rsidR="001C1D51" w:rsidRPr="006C4445" w:rsidRDefault="0049076C" w:rsidP="00CA3319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19</w:t>
      </w:r>
      <w:r w:rsidR="001C1D51" w:rsidRPr="004B36C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1C1D51" w:rsidRPr="004B36C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C1D51" w:rsidRPr="00EF5B37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รายได้รับล่วงหน้ารอตัดบัญชี</w:t>
      </w:r>
    </w:p>
    <w:p w:rsidR="001C1D51" w:rsidRDefault="001C1D51" w:rsidP="00CA331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EF5B37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1C1D51" w:rsidRPr="001A7455" w:rsidTr="001A72F9">
        <w:trPr>
          <w:cantSplit/>
        </w:trPr>
        <w:tc>
          <w:tcPr>
            <w:tcW w:w="5103" w:type="dxa"/>
          </w:tcPr>
          <w:p w:rsidR="001C1D51" w:rsidRPr="001A7455" w:rsidRDefault="001C1D51" w:rsidP="00CA3319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:rsidR="001C1D51" w:rsidRPr="00EF5B37" w:rsidRDefault="001C1D51" w:rsidP="00CA3319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EF5B37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1C1D51" w:rsidRPr="001A7455" w:rsidTr="001A72F9">
        <w:trPr>
          <w:cantSplit/>
        </w:trPr>
        <w:tc>
          <w:tcPr>
            <w:tcW w:w="5103" w:type="dxa"/>
          </w:tcPr>
          <w:p w:rsidR="001C1D51" w:rsidRPr="001A7455" w:rsidRDefault="001C1D51" w:rsidP="00CA331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C1D51" w:rsidRPr="001A7455" w:rsidRDefault="001C1D51" w:rsidP="00CA331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F1D44" w:rsidRPr="001A7455" w:rsidTr="001A72F9">
        <w:trPr>
          <w:cantSplit/>
        </w:trPr>
        <w:tc>
          <w:tcPr>
            <w:tcW w:w="5103" w:type="dxa"/>
          </w:tcPr>
          <w:p w:rsidR="00AF1D44" w:rsidRPr="00EF5B37" w:rsidRDefault="00AF1D44" w:rsidP="00CA3319">
            <w:pPr>
              <w:spacing w:line="36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AF1D44" w:rsidRPr="001A7455" w:rsidRDefault="00AF1D44" w:rsidP="00CA3319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80" w:type="dxa"/>
          </w:tcPr>
          <w:p w:rsidR="00AF1D44" w:rsidRPr="001A7455" w:rsidRDefault="00AF1D44" w:rsidP="00CA331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:rsidR="00AF1D44" w:rsidRPr="001A7455" w:rsidRDefault="00AF1D44" w:rsidP="00CA3319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E5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</w:tr>
      <w:tr w:rsidR="00AF1D44" w:rsidRPr="001A7455" w:rsidTr="00510200">
        <w:trPr>
          <w:cantSplit/>
        </w:trPr>
        <w:tc>
          <w:tcPr>
            <w:tcW w:w="5103" w:type="dxa"/>
          </w:tcPr>
          <w:p w:rsidR="00AF1D44" w:rsidRPr="00EF5B37" w:rsidRDefault="00AF1D44" w:rsidP="00CA331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:rsidR="00AF1D44" w:rsidRPr="00EF5B37" w:rsidRDefault="00CA3319" w:rsidP="00CA331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86,693,5</w:t>
            </w:r>
            <w:r w:rsidR="003B5205">
              <w:rPr>
                <w:rFonts w:asciiTheme="majorBidi" w:hAnsiTheme="majorBidi" w:cstheme="majorBidi" w:hint="cs"/>
                <w:sz w:val="32"/>
                <w:szCs w:val="32"/>
                <w:cs/>
              </w:rPr>
              <w:t>70</w:t>
            </w:r>
          </w:p>
        </w:tc>
        <w:tc>
          <w:tcPr>
            <w:tcW w:w="180" w:type="dxa"/>
          </w:tcPr>
          <w:p w:rsidR="00AF1D44" w:rsidRPr="001A7455" w:rsidRDefault="00AF1D44" w:rsidP="00CA331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AF1D44" w:rsidRPr="00EF5B37" w:rsidRDefault="00AF1D44" w:rsidP="00CA331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100,962,140</w:t>
            </w:r>
          </w:p>
        </w:tc>
      </w:tr>
      <w:tr w:rsidR="00AF1D44" w:rsidRPr="001A7455" w:rsidTr="001A72F9">
        <w:trPr>
          <w:cantSplit/>
        </w:trPr>
        <w:tc>
          <w:tcPr>
            <w:tcW w:w="5103" w:type="dxa"/>
          </w:tcPr>
          <w:p w:rsidR="00AF1D44" w:rsidRPr="00EF5B37" w:rsidRDefault="00AF1D44" w:rsidP="00CA331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5B3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60" w:type="dxa"/>
          </w:tcPr>
          <w:p w:rsidR="00AF1D44" w:rsidRPr="002E571F" w:rsidRDefault="00CA3319" w:rsidP="00CA3319">
            <w:pPr>
              <w:spacing w:line="360" w:lineRule="exact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(49,905,22</w:t>
            </w:r>
            <w:r w:rsidR="000A1E1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:rsidR="00AF1D44" w:rsidRPr="001A7455" w:rsidRDefault="00AF1D44" w:rsidP="00CA331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:rsidR="00AF1D44" w:rsidRPr="002E571F" w:rsidRDefault="00AF1D44" w:rsidP="00CA3319">
            <w:pPr>
              <w:spacing w:line="360" w:lineRule="exact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(59,377,559)</w:t>
            </w:r>
          </w:p>
        </w:tc>
      </w:tr>
      <w:tr w:rsidR="00AF1D44" w:rsidRPr="001A7455" w:rsidTr="001A72F9">
        <w:trPr>
          <w:cantSplit/>
        </w:trPr>
        <w:tc>
          <w:tcPr>
            <w:tcW w:w="5103" w:type="dxa"/>
          </w:tcPr>
          <w:p w:rsidR="00AF1D44" w:rsidRPr="00EF5B37" w:rsidRDefault="00AF1D44" w:rsidP="00CA3319">
            <w:pPr>
              <w:pStyle w:val="Header"/>
              <w:tabs>
                <w:tab w:val="left" w:pos="410"/>
              </w:tabs>
              <w:spacing w:line="360" w:lineRule="exact"/>
              <w:ind w:left="72" w:right="-84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52E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852E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F5B37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:rsidR="00AF1D44" w:rsidRPr="001A7455" w:rsidRDefault="00CA3319" w:rsidP="00CA331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36,788,343</w:t>
            </w:r>
          </w:p>
        </w:tc>
        <w:tc>
          <w:tcPr>
            <w:tcW w:w="180" w:type="dxa"/>
          </w:tcPr>
          <w:p w:rsidR="00AF1D44" w:rsidRPr="001A7455" w:rsidRDefault="00AF1D44" w:rsidP="00CA331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:rsidR="00AF1D44" w:rsidRPr="001A7455" w:rsidRDefault="00AF1D44" w:rsidP="00CA331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41,584,581</w:t>
            </w:r>
          </w:p>
        </w:tc>
      </w:tr>
    </w:tbl>
    <w:p w:rsidR="00AF1D44" w:rsidRDefault="00AF1D44" w:rsidP="00E242C3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AF1D44" w:rsidRPr="00E242C3" w:rsidRDefault="00AF1D44" w:rsidP="00AF1D4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รายได้รับล่วงหน้ารอตัดบัญชีมีรายการเคลื่อนไหว</w:t>
      </w:r>
      <w:r w:rsidR="00E242C3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="00E242C3">
        <w:rPr>
          <w:rFonts w:asciiTheme="majorBidi" w:hAnsiTheme="majorBidi" w:cstheme="majorBidi"/>
          <w:sz w:val="32"/>
          <w:szCs w:val="32"/>
        </w:rPr>
        <w:t xml:space="preserve">31 </w:t>
      </w:r>
      <w:r w:rsidR="00E242C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E242C3">
        <w:rPr>
          <w:rFonts w:asciiTheme="majorBidi" w:hAnsiTheme="majorBidi" w:cstheme="majorBidi"/>
          <w:sz w:val="32"/>
          <w:szCs w:val="32"/>
        </w:rPr>
        <w:t xml:space="preserve">2563 </w:t>
      </w:r>
      <w:r w:rsidR="00E242C3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4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5"/>
        <w:gridCol w:w="1389"/>
        <w:gridCol w:w="132"/>
        <w:gridCol w:w="1371"/>
        <w:gridCol w:w="133"/>
        <w:gridCol w:w="1296"/>
      </w:tblGrid>
      <w:tr w:rsidR="00141C09" w:rsidRPr="00234CA2" w:rsidTr="00065EEB">
        <w:trPr>
          <w:cantSplit/>
        </w:trPr>
        <w:tc>
          <w:tcPr>
            <w:tcW w:w="4025" w:type="dxa"/>
          </w:tcPr>
          <w:p w:rsidR="00141C09" w:rsidRPr="00234CA2" w:rsidRDefault="00141C09" w:rsidP="00E242C3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1" w:type="dxa"/>
            <w:gridSpan w:val="5"/>
            <w:tcBorders>
              <w:bottom w:val="single" w:sz="6" w:space="0" w:color="auto"/>
            </w:tcBorders>
          </w:tcPr>
          <w:p w:rsidR="00141C09" w:rsidRPr="00234CA2" w:rsidRDefault="00141C09" w:rsidP="00E242C3">
            <w:pPr>
              <w:pStyle w:val="Heading9"/>
              <w:spacing w:before="0" w:line="32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</w:pPr>
            <w:r w:rsidRPr="00234CA2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141C09" w:rsidRPr="00234CA2" w:rsidTr="00065EEB">
        <w:trPr>
          <w:cantSplit/>
        </w:trPr>
        <w:tc>
          <w:tcPr>
            <w:tcW w:w="4025" w:type="dxa"/>
          </w:tcPr>
          <w:p w:rsidR="00141C09" w:rsidRPr="00234CA2" w:rsidRDefault="00141C09" w:rsidP="00E242C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141C09" w:rsidRPr="00234CA2" w:rsidRDefault="00141C09" w:rsidP="00E242C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141C09" w:rsidRPr="00234CA2" w:rsidTr="00065EEB">
        <w:trPr>
          <w:cantSplit/>
        </w:trPr>
        <w:tc>
          <w:tcPr>
            <w:tcW w:w="4025" w:type="dxa"/>
          </w:tcPr>
          <w:p w:rsidR="00141C09" w:rsidRPr="00234CA2" w:rsidRDefault="00141C09" w:rsidP="00E242C3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:rsidR="00D10C36" w:rsidRPr="0085276B" w:rsidRDefault="00141C09" w:rsidP="00E242C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85276B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</w:t>
            </w:r>
            <w:r w:rsidR="001C1D51" w:rsidRPr="0085276B">
              <w:rPr>
                <w:rFonts w:asciiTheme="majorBidi" w:hAnsiTheme="majorBidi" w:cstheme="majorBidi"/>
                <w:spacing w:val="-8"/>
                <w:sz w:val="28"/>
                <w:cs/>
              </w:rPr>
              <w:t>ค่าธรรมเนียม</w:t>
            </w:r>
          </w:p>
          <w:p w:rsidR="00141C09" w:rsidRPr="0085276B" w:rsidRDefault="00D10C36" w:rsidP="00E242C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85276B">
              <w:rPr>
                <w:rFonts w:asciiTheme="majorBidi" w:hAnsiTheme="majorBidi" w:cstheme="majorBidi"/>
                <w:spacing w:val="-4"/>
                <w:sz w:val="28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:rsidR="00141C09" w:rsidRPr="00234CA2" w:rsidRDefault="00141C09" w:rsidP="00E242C3">
            <w:pPr>
              <w:spacing w:line="320" w:lineRule="exact"/>
              <w:ind w:right="48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:rsidR="00141C09" w:rsidRPr="00234CA2" w:rsidRDefault="00141C09" w:rsidP="00E242C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  <w:cs/>
              </w:rPr>
              <w:t>รายได้ค่าบำรุง</w:t>
            </w:r>
            <w:r w:rsidR="00D10C36" w:rsidRPr="00234CA2">
              <w:rPr>
                <w:rFonts w:asciiTheme="majorBidi" w:hAnsiTheme="majorBidi" w:cstheme="majorBidi"/>
                <w:sz w:val="28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:rsidR="00141C09" w:rsidRPr="00234CA2" w:rsidRDefault="00141C09" w:rsidP="00E242C3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:rsidR="00141C09" w:rsidRPr="00234CA2" w:rsidRDefault="00141C09" w:rsidP="00E242C3">
            <w:pPr>
              <w:pStyle w:val="PlainText"/>
              <w:widowControl/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4CA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F1D44" w:rsidRPr="00234CA2" w:rsidTr="00065EEB">
        <w:trPr>
          <w:cantSplit/>
        </w:trPr>
        <w:tc>
          <w:tcPr>
            <w:tcW w:w="4025" w:type="dxa"/>
          </w:tcPr>
          <w:p w:rsidR="00AF1D44" w:rsidRPr="00234CA2" w:rsidRDefault="00AF1D44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="000A1E1E">
              <w:rPr>
                <w:rFonts w:asciiTheme="majorBidi" w:hAnsiTheme="majorBidi" w:cstheme="majorBidi" w:hint="cs"/>
                <w:sz w:val="28"/>
                <w:cs/>
              </w:rPr>
              <w:t>ยกมา</w:t>
            </w:r>
            <w:r w:rsidRPr="00234CA2">
              <w:rPr>
                <w:rFonts w:asciiTheme="majorBidi" w:hAnsiTheme="majorBidi" w:cstheme="majorBidi" w:hint="cs"/>
                <w:sz w:val="28"/>
                <w:cs/>
              </w:rPr>
              <w:t xml:space="preserve"> ณ วันที่ 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34CA2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234CA2">
              <w:rPr>
                <w:rFonts w:asciiTheme="majorBidi" w:hAnsiTheme="majorBidi" w:cstheme="majorBidi"/>
                <w:sz w:val="28"/>
              </w:rPr>
              <w:t>256</w:t>
            </w:r>
            <w:r w:rsidR="00336FB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</w:rPr>
              <w:t>39,178,333</w:t>
            </w:r>
          </w:p>
        </w:tc>
        <w:tc>
          <w:tcPr>
            <w:tcW w:w="132" w:type="dxa"/>
            <w:tcBorders>
              <w:left w:val="nil"/>
            </w:tcBorders>
          </w:tcPr>
          <w:p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</w:tcPr>
          <w:p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</w:rPr>
              <w:t>60,495,413</w:t>
            </w:r>
          </w:p>
        </w:tc>
        <w:tc>
          <w:tcPr>
            <w:tcW w:w="133" w:type="dxa"/>
          </w:tcPr>
          <w:p w:rsidR="00AF1D44" w:rsidRPr="00234CA2" w:rsidRDefault="00AF1D44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:rsidR="00AF1D44" w:rsidRPr="00234CA2" w:rsidRDefault="00AF1D44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CA2">
              <w:rPr>
                <w:rFonts w:asciiTheme="majorBidi" w:hAnsiTheme="majorBidi" w:cstheme="majorBidi"/>
                <w:sz w:val="28"/>
                <w:szCs w:val="28"/>
              </w:rPr>
              <w:t>99,673,746</w:t>
            </w:r>
          </w:p>
        </w:tc>
      </w:tr>
      <w:tr w:rsidR="00AF1D44" w:rsidRPr="00234CA2" w:rsidTr="00065EEB">
        <w:trPr>
          <w:cantSplit/>
        </w:trPr>
        <w:tc>
          <w:tcPr>
            <w:tcW w:w="4025" w:type="dxa"/>
          </w:tcPr>
          <w:p w:rsidR="00AF1D44" w:rsidRPr="00234CA2" w:rsidRDefault="00AF1D44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4CA2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4CA2">
              <w:rPr>
                <w:rFonts w:asciiTheme="majorBidi" w:hAnsiTheme="majorBidi" w:cstheme="majorBidi"/>
                <w:sz w:val="28"/>
                <w:cs/>
              </w:rPr>
              <w:t>เพิ่มขึ้นระหว่า</w:t>
            </w:r>
            <w:r w:rsidR="000A1E1E">
              <w:rPr>
                <w:rFonts w:asciiTheme="majorBidi" w:hAnsiTheme="majorBidi" w:cstheme="majorBidi" w:hint="cs"/>
                <w:sz w:val="28"/>
                <w:cs/>
              </w:rPr>
              <w:t>ง</w:t>
            </w:r>
            <w:r w:rsidR="003B5205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389" w:type="dxa"/>
          </w:tcPr>
          <w:p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</w:rPr>
              <w:t>14,726,000</w:t>
            </w:r>
          </w:p>
        </w:tc>
        <w:tc>
          <w:tcPr>
            <w:tcW w:w="132" w:type="dxa"/>
            <w:tcBorders>
              <w:left w:val="nil"/>
            </w:tcBorders>
          </w:tcPr>
          <w:p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</w:tcPr>
          <w:p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186,970,301</w:t>
            </w:r>
          </w:p>
        </w:tc>
        <w:tc>
          <w:tcPr>
            <w:tcW w:w="133" w:type="dxa"/>
          </w:tcPr>
          <w:p w:rsidR="00AF1D44" w:rsidRPr="00234CA2" w:rsidRDefault="00AF1D44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:rsidR="00AF1D44" w:rsidRPr="00234CA2" w:rsidRDefault="00AF1D44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CA2">
              <w:rPr>
                <w:rFonts w:asciiTheme="majorBidi" w:hAnsiTheme="majorBidi" w:cstheme="majorBidi"/>
                <w:sz w:val="28"/>
                <w:szCs w:val="28"/>
              </w:rPr>
              <w:t>201,696,301</w:t>
            </w:r>
          </w:p>
        </w:tc>
      </w:tr>
      <w:tr w:rsidR="00AF1D44" w:rsidRPr="00234CA2" w:rsidTr="00065EEB">
        <w:trPr>
          <w:cantSplit/>
        </w:trPr>
        <w:tc>
          <w:tcPr>
            <w:tcW w:w="4025" w:type="dxa"/>
          </w:tcPr>
          <w:p w:rsidR="00AF1D44" w:rsidRPr="00234CA2" w:rsidRDefault="00AF1D44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4CA2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4CA2">
              <w:rPr>
                <w:rFonts w:asciiTheme="majorBidi" w:hAnsiTheme="majorBidi" w:cstheme="majorBidi"/>
                <w:sz w:val="28"/>
                <w:cs/>
              </w:rPr>
              <w:t>รับรู้เป็นรายได้ระหว่า</w:t>
            </w:r>
            <w:r w:rsidR="000A1E1E">
              <w:rPr>
                <w:rFonts w:asciiTheme="majorBidi" w:hAnsiTheme="majorBidi" w:cstheme="majorBidi" w:hint="cs"/>
                <w:sz w:val="28"/>
                <w:cs/>
              </w:rPr>
              <w:t>ง</w:t>
            </w:r>
            <w:r w:rsidR="003B5205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389" w:type="dxa"/>
          </w:tcPr>
          <w:p w:rsidR="00AF1D44" w:rsidRPr="00234CA2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(7,816,375)</w:t>
            </w:r>
          </w:p>
        </w:tc>
        <w:tc>
          <w:tcPr>
            <w:tcW w:w="132" w:type="dxa"/>
            <w:tcBorders>
              <w:left w:val="nil"/>
            </w:tcBorders>
          </w:tcPr>
          <w:p w:rsidR="00AF1D44" w:rsidRPr="00234CA2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71" w:type="dxa"/>
          </w:tcPr>
          <w:p w:rsidR="00AF1D44" w:rsidRPr="00234CA2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(190,562,518)</w:t>
            </w:r>
          </w:p>
        </w:tc>
        <w:tc>
          <w:tcPr>
            <w:tcW w:w="133" w:type="dxa"/>
          </w:tcPr>
          <w:p w:rsidR="00AF1D44" w:rsidRPr="00234CA2" w:rsidRDefault="00AF1D44" w:rsidP="00E242C3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:rsidR="00AF1D44" w:rsidRPr="00234CA2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(198,378,893)</w:t>
            </w:r>
          </w:p>
        </w:tc>
      </w:tr>
      <w:tr w:rsidR="00AF1D44" w:rsidRPr="00234CA2" w:rsidTr="00065EEB">
        <w:trPr>
          <w:cantSplit/>
        </w:trPr>
        <w:tc>
          <w:tcPr>
            <w:tcW w:w="4025" w:type="dxa"/>
          </w:tcPr>
          <w:p w:rsidR="00AF1D44" w:rsidRPr="00234CA2" w:rsidRDefault="00AF1D44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4CA2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4CA2">
              <w:rPr>
                <w:rFonts w:asciiTheme="majorBidi" w:hAnsiTheme="majorBidi" w:cstheme="majorBidi"/>
                <w:sz w:val="28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:rsidR="00AF1D44" w:rsidRPr="00234CA2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(187,000)</w:t>
            </w:r>
          </w:p>
        </w:tc>
        <w:tc>
          <w:tcPr>
            <w:tcW w:w="132" w:type="dxa"/>
            <w:tcBorders>
              <w:left w:val="nil"/>
            </w:tcBorders>
          </w:tcPr>
          <w:p w:rsidR="00AF1D44" w:rsidRPr="00234CA2" w:rsidRDefault="00AF1D44" w:rsidP="00E242C3">
            <w:pPr>
              <w:spacing w:line="320" w:lineRule="exact"/>
              <w:ind w:right="4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:rsidR="00AF1D44" w:rsidRPr="00234CA2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(1,842,014)</w:t>
            </w:r>
          </w:p>
        </w:tc>
        <w:tc>
          <w:tcPr>
            <w:tcW w:w="133" w:type="dxa"/>
          </w:tcPr>
          <w:p w:rsidR="00AF1D44" w:rsidRPr="00234CA2" w:rsidRDefault="00AF1D44" w:rsidP="00E242C3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:rsidR="00AF1D44" w:rsidRPr="00234CA2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(2,029,014)</w:t>
            </w:r>
          </w:p>
        </w:tc>
      </w:tr>
      <w:tr w:rsidR="00AF1D44" w:rsidRPr="00234CA2" w:rsidTr="00625A49">
        <w:trPr>
          <w:cantSplit/>
        </w:trPr>
        <w:tc>
          <w:tcPr>
            <w:tcW w:w="4025" w:type="dxa"/>
          </w:tcPr>
          <w:p w:rsidR="00AF1D44" w:rsidRPr="00234CA2" w:rsidRDefault="00AF1D44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234CA2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4CA2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34CA2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234CA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</w:rPr>
              <w:t>45,900,958</w:t>
            </w:r>
          </w:p>
        </w:tc>
        <w:tc>
          <w:tcPr>
            <w:tcW w:w="132" w:type="dxa"/>
            <w:tcBorders>
              <w:left w:val="nil"/>
            </w:tcBorders>
          </w:tcPr>
          <w:p w:rsidR="00AF1D44" w:rsidRPr="00234CA2" w:rsidRDefault="00AF1D44" w:rsidP="00E242C3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</w:rPr>
              <w:t>55,061,182</w:t>
            </w:r>
          </w:p>
        </w:tc>
        <w:tc>
          <w:tcPr>
            <w:tcW w:w="133" w:type="dxa"/>
          </w:tcPr>
          <w:p w:rsidR="00AF1D44" w:rsidRPr="00234CA2" w:rsidRDefault="00AF1D44" w:rsidP="00E242C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:rsidR="00AF1D44" w:rsidRPr="00234CA2" w:rsidRDefault="00AF1D44" w:rsidP="00E242C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CA2">
              <w:rPr>
                <w:rFonts w:asciiTheme="majorBidi" w:hAnsiTheme="majorBidi" w:cstheme="majorBidi"/>
                <w:sz w:val="28"/>
                <w:szCs w:val="28"/>
              </w:rPr>
              <w:t>100,962,140</w:t>
            </w:r>
          </w:p>
        </w:tc>
      </w:tr>
      <w:tr w:rsidR="00141C09" w:rsidRPr="00234CA2" w:rsidTr="00625A49">
        <w:trPr>
          <w:cantSplit/>
        </w:trPr>
        <w:tc>
          <w:tcPr>
            <w:tcW w:w="4025" w:type="dxa"/>
          </w:tcPr>
          <w:p w:rsidR="00141C09" w:rsidRPr="00234CA2" w:rsidRDefault="00141C09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4CA2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4CA2">
              <w:rPr>
                <w:rFonts w:asciiTheme="majorBidi" w:hAnsiTheme="majorBidi" w:cstheme="majorBidi"/>
                <w:sz w:val="28"/>
                <w:cs/>
              </w:rPr>
              <w:t>เพิ่มขึ้นระหว่าง</w:t>
            </w:r>
            <w:r w:rsidR="000A1E1E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389" w:type="dxa"/>
          </w:tcPr>
          <w:p w:rsidR="00141C09" w:rsidRPr="00234CA2" w:rsidRDefault="00CA3319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3,455,000</w:t>
            </w:r>
          </w:p>
        </w:tc>
        <w:tc>
          <w:tcPr>
            <w:tcW w:w="132" w:type="dxa"/>
            <w:tcBorders>
              <w:left w:val="nil"/>
            </w:tcBorders>
          </w:tcPr>
          <w:p w:rsidR="00141C09" w:rsidRPr="00234CA2" w:rsidRDefault="00141C09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</w:tcPr>
          <w:p w:rsidR="00141C09" w:rsidRPr="00234CA2" w:rsidRDefault="00CA3319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30,663,46</w:t>
            </w:r>
            <w:r w:rsidR="003B5205">
              <w:rPr>
                <w:rFonts w:asciiTheme="majorBidi" w:hAnsiTheme="majorBidi" w:cstheme="majorBidi" w:hint="cs"/>
                <w:spacing w:val="-5"/>
                <w:sz w:val="28"/>
                <w:cs/>
              </w:rPr>
              <w:t>2</w:t>
            </w:r>
          </w:p>
        </w:tc>
        <w:tc>
          <w:tcPr>
            <w:tcW w:w="133" w:type="dxa"/>
          </w:tcPr>
          <w:p w:rsidR="00141C09" w:rsidRPr="00234CA2" w:rsidRDefault="00141C09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:rsidR="00141C09" w:rsidRPr="00234CA2" w:rsidRDefault="00CA3319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34,118,46</w:t>
            </w:r>
            <w:r w:rsidR="003B5205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D220EF" w:rsidRPr="00234CA2" w:rsidTr="00065EEB">
        <w:trPr>
          <w:cantSplit/>
        </w:trPr>
        <w:tc>
          <w:tcPr>
            <w:tcW w:w="4025" w:type="dxa"/>
          </w:tcPr>
          <w:p w:rsidR="00D220EF" w:rsidRPr="00234CA2" w:rsidRDefault="00D220EF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4CA2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34CA2">
              <w:rPr>
                <w:rFonts w:asciiTheme="majorBidi" w:hAnsiTheme="majorBidi" w:cstheme="majorBidi"/>
                <w:sz w:val="28"/>
                <w:cs/>
              </w:rPr>
              <w:t>รับรู้เป็นรายได้ระหว่าง</w:t>
            </w:r>
            <w:r w:rsidR="000A1E1E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389" w:type="dxa"/>
          </w:tcPr>
          <w:p w:rsidR="00D220EF" w:rsidRPr="00234CA2" w:rsidRDefault="00CA3319" w:rsidP="00E242C3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:rsidR="00D220EF" w:rsidRPr="00234CA2" w:rsidRDefault="00D220EF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71" w:type="dxa"/>
          </w:tcPr>
          <w:p w:rsidR="00D220EF" w:rsidRPr="00234CA2" w:rsidRDefault="00CA3319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(48,387,032)</w:t>
            </w:r>
          </w:p>
        </w:tc>
        <w:tc>
          <w:tcPr>
            <w:tcW w:w="133" w:type="dxa"/>
          </w:tcPr>
          <w:p w:rsidR="00D220EF" w:rsidRPr="00234CA2" w:rsidRDefault="00D220EF" w:rsidP="00E242C3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:rsidR="00D220EF" w:rsidRPr="00234CA2" w:rsidRDefault="00CA3319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(48,387,032)</w:t>
            </w:r>
          </w:p>
        </w:tc>
      </w:tr>
      <w:tr w:rsidR="00141C09" w:rsidRPr="00234CA2" w:rsidTr="00065EEB">
        <w:trPr>
          <w:cantSplit/>
        </w:trPr>
        <w:tc>
          <w:tcPr>
            <w:tcW w:w="4025" w:type="dxa"/>
          </w:tcPr>
          <w:p w:rsidR="00141C09" w:rsidRPr="00234CA2" w:rsidRDefault="00141C09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  <w:r w:rsidR="006D48CE" w:rsidRPr="00234CA2">
              <w:rPr>
                <w:rFonts w:asciiTheme="majorBidi" w:hAnsiTheme="majorBidi" w:cstheme="majorBidi" w:hint="cs"/>
                <w:sz w:val="28"/>
                <w:cs/>
              </w:rPr>
              <w:t xml:space="preserve"> ณ วันที่ </w:t>
            </w:r>
            <w:r w:rsidR="006D48CE" w:rsidRPr="00234CA2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AF1D44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="00AF1D4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:rsidR="00141C09" w:rsidRPr="00234CA2" w:rsidRDefault="00CA3319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49,355,958</w:t>
            </w:r>
          </w:p>
        </w:tc>
        <w:tc>
          <w:tcPr>
            <w:tcW w:w="132" w:type="dxa"/>
            <w:tcBorders>
              <w:left w:val="nil"/>
            </w:tcBorders>
          </w:tcPr>
          <w:p w:rsidR="00141C09" w:rsidRPr="00234CA2" w:rsidRDefault="00141C09" w:rsidP="00E242C3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:rsidR="00141C09" w:rsidRPr="00234CA2" w:rsidRDefault="00CA3319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37,33</w:t>
            </w:r>
            <w:r w:rsidR="003B5205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,61</w:t>
            </w:r>
            <w:r w:rsidR="003B5205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33" w:type="dxa"/>
          </w:tcPr>
          <w:p w:rsidR="00141C09" w:rsidRPr="00234CA2" w:rsidRDefault="00141C09" w:rsidP="00E242C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:rsidR="00141C09" w:rsidRPr="00234CA2" w:rsidRDefault="00CA3319" w:rsidP="00E242C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86,693,5</w:t>
            </w:r>
            <w:r w:rsidR="003B5205">
              <w:rPr>
                <w:rFonts w:asciiTheme="majorBidi" w:hAnsiTheme="majorBidi" w:cstheme="majorBidi" w:hint="cs"/>
                <w:sz w:val="28"/>
                <w:szCs w:val="28"/>
                <w:cs/>
              </w:rPr>
              <w:t>70</w:t>
            </w:r>
          </w:p>
        </w:tc>
      </w:tr>
    </w:tbl>
    <w:p w:rsidR="0012401D" w:rsidRPr="004A4866" w:rsidRDefault="00D94AB2" w:rsidP="0012401D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>
        <w:rPr>
          <w:rFonts w:ascii="Angsana New" w:eastAsia="BrowalliaNew" w:hAnsi="Angsana New"/>
          <w:b/>
          <w:bCs/>
          <w:sz w:val="32"/>
          <w:szCs w:val="32"/>
        </w:rPr>
        <w:lastRenderedPageBreak/>
        <w:t>2</w:t>
      </w:r>
      <w:r w:rsidR="0049076C">
        <w:rPr>
          <w:rFonts w:ascii="Angsana New" w:eastAsia="BrowalliaNew" w:hAnsi="Angsana New"/>
          <w:b/>
          <w:bCs/>
          <w:sz w:val="32"/>
          <w:szCs w:val="32"/>
        </w:rPr>
        <w:t>0</w:t>
      </w:r>
      <w:r w:rsidR="0012401D" w:rsidRPr="004A4866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12401D" w:rsidRPr="004A4866">
        <w:rPr>
          <w:rFonts w:ascii="Angsana New" w:eastAsia="BrowalliaNew" w:hAnsi="Angsana New"/>
          <w:b/>
          <w:bCs/>
          <w:sz w:val="32"/>
          <w:szCs w:val="32"/>
        </w:rPr>
        <w:tab/>
      </w:r>
      <w:r w:rsidR="0012401D" w:rsidRPr="00EF5B37">
        <w:rPr>
          <w:rFonts w:ascii="Angsana New" w:eastAsia="BrowalliaNew" w:hAnsi="Angsana New"/>
          <w:b/>
          <w:bCs/>
          <w:sz w:val="32"/>
          <w:szCs w:val="32"/>
          <w:cs/>
        </w:rPr>
        <w:t>หนี้สินหมุนเวียนอื่น</w:t>
      </w:r>
    </w:p>
    <w:p w:rsidR="0012401D" w:rsidRDefault="0012401D" w:rsidP="0012401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EF5B37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10" w:type="dxa"/>
        <w:tblInd w:w="81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90"/>
        <w:gridCol w:w="1186"/>
        <w:gridCol w:w="90"/>
        <w:gridCol w:w="1185"/>
        <w:gridCol w:w="90"/>
        <w:gridCol w:w="1177"/>
      </w:tblGrid>
      <w:tr w:rsidR="0012401D" w:rsidRPr="00EB1F1A" w:rsidTr="00472B07">
        <w:trPr>
          <w:trHeight w:val="20"/>
          <w:tblHeader/>
        </w:trPr>
        <w:tc>
          <w:tcPr>
            <w:tcW w:w="3458" w:type="dxa"/>
          </w:tcPr>
          <w:p w:rsidR="0012401D" w:rsidRPr="00EB1F1A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EB1F1A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4952" w:type="dxa"/>
            <w:gridSpan w:val="7"/>
            <w:tcBorders>
              <w:left w:val="nil"/>
              <w:bottom w:val="single" w:sz="6" w:space="0" w:color="auto"/>
            </w:tcBorders>
          </w:tcPr>
          <w:p w:rsidR="0012401D" w:rsidRPr="00EF5B37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F5B37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12401D" w:rsidRPr="00EB1F1A" w:rsidTr="00472B07">
        <w:trPr>
          <w:trHeight w:val="20"/>
          <w:tblHeader/>
        </w:trPr>
        <w:tc>
          <w:tcPr>
            <w:tcW w:w="3458" w:type="dxa"/>
          </w:tcPr>
          <w:p w:rsidR="0012401D" w:rsidRPr="00EB1F1A" w:rsidRDefault="0012401D" w:rsidP="00472B0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2401D" w:rsidRPr="00EB1F1A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F5B3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12401D" w:rsidRPr="00EB1F1A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401D" w:rsidRPr="00EF5B37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F5B3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F1D44" w:rsidRPr="00EB1F1A" w:rsidTr="00472B07">
        <w:trPr>
          <w:trHeight w:val="20"/>
          <w:tblHeader/>
        </w:trPr>
        <w:tc>
          <w:tcPr>
            <w:tcW w:w="3458" w:type="dxa"/>
          </w:tcPr>
          <w:p w:rsidR="00AF1D44" w:rsidRPr="00EB1F1A" w:rsidRDefault="00AF1D44" w:rsidP="00AF1D4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F1D44" w:rsidRPr="00AF1D44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F1D44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F1D4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F1D44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AF1D4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:rsidR="00AF1D44" w:rsidRPr="00AF1D44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:rsidR="00AF1D44" w:rsidRPr="00AF1D44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F1D44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F1D44">
              <w:rPr>
                <w:rFonts w:asciiTheme="majorBidi" w:hAnsiTheme="majorBidi" w:cstheme="majorBidi"/>
                <w:sz w:val="28"/>
              </w:rPr>
              <w:t>31</w:t>
            </w:r>
            <w:r w:rsidRPr="00AF1D44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F1D4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</w:tcPr>
          <w:p w:rsidR="00AF1D44" w:rsidRPr="00AF1D44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:rsidR="00AF1D44" w:rsidRPr="00AF1D44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F1D44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F1D4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F1D44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AF1D4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AF1D44" w:rsidRPr="00AF1D44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:rsidR="00AF1D44" w:rsidRPr="00AF1D44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F1D44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F1D44">
              <w:rPr>
                <w:rFonts w:asciiTheme="majorBidi" w:hAnsiTheme="majorBidi" w:cstheme="majorBidi"/>
                <w:sz w:val="28"/>
              </w:rPr>
              <w:t>31</w:t>
            </w:r>
            <w:r w:rsidRPr="00AF1D44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F1D44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AF1D44" w:rsidRPr="00EB1F1A" w:rsidTr="00472B07">
        <w:trPr>
          <w:trHeight w:val="20"/>
        </w:trPr>
        <w:tc>
          <w:tcPr>
            <w:tcW w:w="3458" w:type="dxa"/>
          </w:tcPr>
          <w:p w:rsidR="00AF1D44" w:rsidRPr="00EF5B37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EF5B37">
              <w:rPr>
                <w:rFonts w:asciiTheme="majorBidi" w:hAnsiTheme="majorBidi" w:cstheme="majorBidi"/>
                <w:sz w:val="28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AF1D44" w:rsidRPr="00EB1F1A" w:rsidRDefault="00DE4CCF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19,954,302</w:t>
            </w:r>
          </w:p>
        </w:tc>
        <w:tc>
          <w:tcPr>
            <w:tcW w:w="90" w:type="dxa"/>
            <w:tcBorders>
              <w:left w:val="nil"/>
            </w:tcBorders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19,849,70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:rsidR="00AF1D44" w:rsidRPr="00EB1F1A" w:rsidRDefault="00DE4CCF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19,954,302</w:t>
            </w:r>
          </w:p>
        </w:tc>
        <w:tc>
          <w:tcPr>
            <w:tcW w:w="90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19,849,70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F1D44" w:rsidRPr="00EB1F1A" w:rsidTr="00472B07">
        <w:trPr>
          <w:trHeight w:val="20"/>
        </w:trPr>
        <w:tc>
          <w:tcPr>
            <w:tcW w:w="3458" w:type="dxa"/>
          </w:tcPr>
          <w:p w:rsidR="00AF1D44" w:rsidRPr="00EF5B37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EF5B37">
              <w:rPr>
                <w:rFonts w:asciiTheme="majorBidi" w:hAnsiTheme="majorBidi" w:cstheme="majorBidi"/>
                <w:sz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:rsidR="00AF1D44" w:rsidRPr="00EB1F1A" w:rsidRDefault="00C025D0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2,105,663</w:t>
            </w:r>
          </w:p>
        </w:tc>
        <w:tc>
          <w:tcPr>
            <w:tcW w:w="90" w:type="dxa"/>
            <w:tcBorders>
              <w:left w:val="nil"/>
            </w:tcBorders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1,592,51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:rsidR="00AF1D44" w:rsidRPr="00EB1F1A" w:rsidRDefault="00C025D0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1,615,159</w:t>
            </w:r>
          </w:p>
        </w:tc>
        <w:tc>
          <w:tcPr>
            <w:tcW w:w="90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1,425,79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F1D44" w:rsidRPr="00EB1F1A" w:rsidTr="00472B07">
        <w:trPr>
          <w:trHeight w:val="20"/>
        </w:trPr>
        <w:tc>
          <w:tcPr>
            <w:tcW w:w="3458" w:type="dxa"/>
          </w:tcPr>
          <w:p w:rsidR="00AF1D44" w:rsidRPr="00EF5B37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EF5B37">
              <w:rPr>
                <w:rFonts w:asciiTheme="majorBidi" w:hAnsiTheme="majorBidi" w:cstheme="majorBidi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:rsidR="00AF1D44" w:rsidRPr="00EB1F1A" w:rsidRDefault="00DE4CCF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4,215,891</w:t>
            </w:r>
          </w:p>
        </w:tc>
        <w:tc>
          <w:tcPr>
            <w:tcW w:w="90" w:type="dxa"/>
            <w:tcBorders>
              <w:left w:val="nil"/>
            </w:tcBorders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3,175,014</w:t>
            </w:r>
          </w:p>
        </w:tc>
        <w:tc>
          <w:tcPr>
            <w:tcW w:w="90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:rsidR="00AF1D44" w:rsidRPr="00EB1F1A" w:rsidRDefault="00DE4CCF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2,933,845</w:t>
            </w:r>
          </w:p>
        </w:tc>
        <w:tc>
          <w:tcPr>
            <w:tcW w:w="90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2,174,517</w:t>
            </w:r>
          </w:p>
        </w:tc>
      </w:tr>
      <w:tr w:rsidR="00AF1D44" w:rsidRPr="00EB1F1A" w:rsidTr="00472B07">
        <w:trPr>
          <w:trHeight w:val="20"/>
        </w:trPr>
        <w:tc>
          <w:tcPr>
            <w:tcW w:w="3458" w:type="dxa"/>
          </w:tcPr>
          <w:p w:rsidR="00AF1D44" w:rsidRPr="00EF5B37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EF5B37">
              <w:rPr>
                <w:rFonts w:asciiTheme="majorBidi" w:hAnsiTheme="majorBidi" w:cstheme="majorBidi"/>
                <w:sz w:val="28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:rsidR="00AF1D44" w:rsidRPr="00EB1F1A" w:rsidRDefault="00DE4CCF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2,746,060</w:t>
            </w:r>
          </w:p>
        </w:tc>
        <w:tc>
          <w:tcPr>
            <w:tcW w:w="90" w:type="dxa"/>
            <w:tcBorders>
              <w:left w:val="nil"/>
            </w:tcBorders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5,418,593</w:t>
            </w:r>
          </w:p>
        </w:tc>
        <w:tc>
          <w:tcPr>
            <w:tcW w:w="90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:rsidR="00AF1D44" w:rsidRPr="00EB1F1A" w:rsidRDefault="00DE4CCF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2,746,060</w:t>
            </w:r>
          </w:p>
        </w:tc>
        <w:tc>
          <w:tcPr>
            <w:tcW w:w="90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5,418,593</w:t>
            </w:r>
          </w:p>
        </w:tc>
      </w:tr>
      <w:tr w:rsidR="00AF1D44" w:rsidRPr="00EB1F1A" w:rsidTr="00472B07">
        <w:trPr>
          <w:trHeight w:val="20"/>
        </w:trPr>
        <w:tc>
          <w:tcPr>
            <w:tcW w:w="3458" w:type="dxa"/>
          </w:tcPr>
          <w:p w:rsidR="00AF1D44" w:rsidRPr="00EF5B37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EF5B37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AF1D44" w:rsidRPr="00EB1F1A" w:rsidRDefault="00C025D0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3,948,991</w:t>
            </w:r>
          </w:p>
        </w:tc>
        <w:tc>
          <w:tcPr>
            <w:tcW w:w="90" w:type="dxa"/>
            <w:tcBorders>
              <w:left w:val="nil"/>
            </w:tcBorders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2,983,615</w:t>
            </w:r>
          </w:p>
        </w:tc>
        <w:tc>
          <w:tcPr>
            <w:tcW w:w="90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:rsidR="00AF1D44" w:rsidRPr="00EB1F1A" w:rsidRDefault="00C025D0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3,297,974</w:t>
            </w:r>
          </w:p>
        </w:tc>
        <w:tc>
          <w:tcPr>
            <w:tcW w:w="90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2,247,217</w:t>
            </w:r>
          </w:p>
        </w:tc>
      </w:tr>
      <w:tr w:rsidR="00AF1D44" w:rsidRPr="00EB1F1A" w:rsidTr="00472B07">
        <w:trPr>
          <w:trHeight w:val="20"/>
        </w:trPr>
        <w:tc>
          <w:tcPr>
            <w:tcW w:w="3458" w:type="dxa"/>
          </w:tcPr>
          <w:p w:rsidR="00AF1D44" w:rsidRPr="00EF5B37" w:rsidRDefault="00AF1D44" w:rsidP="00AF1D44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sz w:val="28"/>
                <w:cs/>
              </w:rPr>
            </w:pPr>
            <w:r w:rsidRPr="00EB1F1A">
              <w:rPr>
                <w:rFonts w:asciiTheme="majorBidi" w:hAnsiTheme="majorBidi" w:cstheme="majorBidi"/>
                <w:sz w:val="28"/>
              </w:rPr>
              <w:tab/>
            </w:r>
            <w:r w:rsidRPr="00EB1F1A">
              <w:rPr>
                <w:rFonts w:asciiTheme="majorBidi" w:hAnsiTheme="majorBidi" w:cstheme="majorBidi"/>
                <w:sz w:val="28"/>
              </w:rPr>
              <w:tab/>
            </w:r>
            <w:r w:rsidRPr="00EB1F1A">
              <w:rPr>
                <w:rFonts w:asciiTheme="majorBidi" w:hAnsiTheme="majorBidi" w:cstheme="majorBidi"/>
                <w:sz w:val="28"/>
              </w:rPr>
              <w:tab/>
            </w:r>
            <w:r w:rsidRPr="00EF5B3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AF1D44" w:rsidRPr="00EB1F1A" w:rsidRDefault="00DE4CCF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32,970,907</w:t>
            </w:r>
          </w:p>
        </w:tc>
        <w:tc>
          <w:tcPr>
            <w:tcW w:w="90" w:type="dxa"/>
            <w:tcBorders>
              <w:left w:val="nil"/>
            </w:tcBorders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33,019,447</w:t>
            </w:r>
          </w:p>
        </w:tc>
        <w:tc>
          <w:tcPr>
            <w:tcW w:w="90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:rsidR="00AF1D44" w:rsidRPr="00EB1F1A" w:rsidRDefault="00DE4CCF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30,547,340</w:t>
            </w:r>
          </w:p>
        </w:tc>
        <w:tc>
          <w:tcPr>
            <w:tcW w:w="90" w:type="dxa"/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31,115,826</w:t>
            </w:r>
          </w:p>
        </w:tc>
      </w:tr>
    </w:tbl>
    <w:p w:rsidR="006F793F" w:rsidRDefault="006F793F" w:rsidP="00A071A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:rsidR="00F76A8D" w:rsidRPr="00EF5B37" w:rsidRDefault="00C37F9C" w:rsidP="00552C79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  <w:cs/>
        </w:rPr>
      </w:pPr>
      <w:r>
        <w:rPr>
          <w:rFonts w:ascii="Angsana New" w:eastAsia="BrowalliaNew" w:hAnsi="Angsana New"/>
          <w:b/>
          <w:bCs/>
          <w:sz w:val="32"/>
          <w:szCs w:val="32"/>
        </w:rPr>
        <w:t>2</w:t>
      </w:r>
      <w:r w:rsidR="0049076C">
        <w:rPr>
          <w:rFonts w:ascii="Angsana New" w:eastAsia="BrowalliaNew" w:hAnsi="Angsana New"/>
          <w:b/>
          <w:bCs/>
          <w:sz w:val="32"/>
          <w:szCs w:val="32"/>
        </w:rPr>
        <w:t>1</w:t>
      </w:r>
      <w:r w:rsidR="00F76A8D" w:rsidRPr="007E0E4B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F76A8D" w:rsidRPr="007E0E4B">
        <w:rPr>
          <w:rFonts w:ascii="Angsana New" w:eastAsia="BrowalliaNew" w:hAnsi="Angsana New"/>
          <w:b/>
          <w:bCs/>
          <w:sz w:val="32"/>
          <w:szCs w:val="32"/>
        </w:rPr>
        <w:tab/>
      </w:r>
      <w:r w:rsidR="00F76A8D" w:rsidRPr="00EF5B37">
        <w:rPr>
          <w:rFonts w:ascii="Angsana New" w:eastAsia="BrowalliaNew" w:hAnsi="Angsana New"/>
          <w:b/>
          <w:bCs/>
          <w:sz w:val="32"/>
          <w:szCs w:val="32"/>
          <w:cs/>
        </w:rPr>
        <w:t>เงินกู้ยืมระยะยาว</w:t>
      </w:r>
    </w:p>
    <w:p w:rsidR="00F76A8D" w:rsidRPr="002D39B2" w:rsidRDefault="00F76A8D" w:rsidP="00552C7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EF5B37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76"/>
        <w:gridCol w:w="917"/>
        <w:gridCol w:w="142"/>
        <w:gridCol w:w="85"/>
        <w:gridCol w:w="2325"/>
        <w:gridCol w:w="76"/>
        <w:gridCol w:w="916"/>
        <w:gridCol w:w="76"/>
        <w:gridCol w:w="1058"/>
        <w:gridCol w:w="77"/>
        <w:gridCol w:w="9"/>
        <w:gridCol w:w="906"/>
        <w:gridCol w:w="82"/>
        <w:gridCol w:w="1055"/>
      </w:tblGrid>
      <w:tr w:rsidR="00F76A8D" w:rsidRPr="00C37F9C" w:rsidTr="00A36AD7">
        <w:trPr>
          <w:cantSplit/>
        </w:trPr>
        <w:tc>
          <w:tcPr>
            <w:tcW w:w="566" w:type="dxa"/>
          </w:tcPr>
          <w:p w:rsidR="00F76A8D" w:rsidRPr="00C37F9C" w:rsidRDefault="00F76A8D" w:rsidP="00046264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:rsidR="00F76A8D" w:rsidRPr="00C37F9C" w:rsidRDefault="00F76A8D" w:rsidP="00046264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7" w:type="dxa"/>
            <w:tcBorders>
              <w:left w:val="nil"/>
            </w:tcBorders>
          </w:tcPr>
          <w:p w:rsidR="00F76A8D" w:rsidRPr="00C37F9C" w:rsidRDefault="00F76A8D" w:rsidP="00046264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F76A8D" w:rsidRPr="00C37F9C" w:rsidRDefault="00F76A8D" w:rsidP="00046264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nil"/>
            </w:tcBorders>
          </w:tcPr>
          <w:p w:rsidR="00F76A8D" w:rsidRPr="00C37F9C" w:rsidRDefault="00F76A8D" w:rsidP="00046264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76" w:type="dxa"/>
          </w:tcPr>
          <w:p w:rsidR="00F76A8D" w:rsidRPr="00C37F9C" w:rsidRDefault="00F76A8D" w:rsidP="00046264">
            <w:pPr>
              <w:pStyle w:val="Heading9"/>
              <w:spacing w:before="0" w:line="2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position w:val="2"/>
                <w:sz w:val="24"/>
                <w:szCs w:val="24"/>
                <w:cs/>
              </w:rPr>
            </w:pPr>
          </w:p>
        </w:tc>
        <w:tc>
          <w:tcPr>
            <w:tcW w:w="4179" w:type="dxa"/>
            <w:gridSpan w:val="8"/>
            <w:tcBorders>
              <w:bottom w:val="single" w:sz="6" w:space="0" w:color="auto"/>
            </w:tcBorders>
          </w:tcPr>
          <w:p w:rsidR="00F76A8D" w:rsidRPr="00C37F9C" w:rsidRDefault="00F76A8D" w:rsidP="00046264">
            <w:pPr>
              <w:pStyle w:val="Heading9"/>
              <w:spacing w:before="0" w:line="2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position w:val="2"/>
                <w:sz w:val="24"/>
                <w:szCs w:val="24"/>
                <w:cs/>
              </w:rPr>
            </w:pPr>
            <w:r w:rsidRPr="00C37F9C">
              <w:rPr>
                <w:rFonts w:asciiTheme="majorBidi" w:hAnsiTheme="majorBidi"/>
                <w:i w:val="0"/>
                <w:iCs w:val="0"/>
                <w:position w:val="2"/>
                <w:sz w:val="24"/>
                <w:szCs w:val="24"/>
                <w:cs/>
              </w:rPr>
              <w:t>บาท</w:t>
            </w:r>
          </w:p>
        </w:tc>
      </w:tr>
      <w:tr w:rsidR="00F76A8D" w:rsidRPr="00C37F9C" w:rsidTr="00A36AD7">
        <w:trPr>
          <w:cantSplit/>
        </w:trPr>
        <w:tc>
          <w:tcPr>
            <w:tcW w:w="566" w:type="dxa"/>
          </w:tcPr>
          <w:p w:rsidR="00F76A8D" w:rsidRPr="00C37F9C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:rsidR="00F76A8D" w:rsidRPr="00C37F9C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7" w:type="dxa"/>
            <w:tcBorders>
              <w:left w:val="nil"/>
            </w:tcBorders>
          </w:tcPr>
          <w:p w:rsidR="00F76A8D" w:rsidRPr="00C37F9C" w:rsidRDefault="00076B22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F76A8D" w:rsidRPr="00C37F9C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nil"/>
            </w:tcBorders>
          </w:tcPr>
          <w:p w:rsidR="00F76A8D" w:rsidRPr="00C37F9C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76" w:type="dxa"/>
          </w:tcPr>
          <w:p w:rsidR="00F76A8D" w:rsidRPr="00C37F9C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76A8D" w:rsidRPr="00C37F9C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:rsidR="00F76A8D" w:rsidRPr="00C37F9C" w:rsidRDefault="00F76A8D" w:rsidP="00046264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position w:val="2"/>
                <w:szCs w:val="24"/>
                <w:u w:val="single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76A8D" w:rsidRPr="00C37F9C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งบการเงินเฉพาะกิจการ</w:t>
            </w:r>
          </w:p>
        </w:tc>
      </w:tr>
      <w:tr w:rsidR="00AF1D44" w:rsidRPr="00C37F9C" w:rsidTr="00A36AD7">
        <w:trPr>
          <w:cantSplit/>
        </w:trPr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:rsidR="00AF1D44" w:rsidRPr="00C37F9C" w:rsidRDefault="00AF1D44" w:rsidP="00AF1D44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position w:val="2"/>
                <w:szCs w:val="24"/>
                <w:cs/>
              </w:rPr>
            </w:pPr>
            <w:r w:rsidRPr="00C37F9C">
              <w:rPr>
                <w:rFonts w:asciiTheme="majorBidi" w:hAnsiTheme="majorBidi" w:cstheme="majorBidi"/>
                <w:spacing w:val="-4"/>
                <w:position w:val="2"/>
                <w:szCs w:val="24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:rsidR="00AF1D44" w:rsidRPr="00C37F9C" w:rsidRDefault="00AF1D44" w:rsidP="00AF1D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917" w:type="dxa"/>
            <w:tcBorders>
              <w:left w:val="nil"/>
              <w:bottom w:val="single" w:sz="6" w:space="0" w:color="auto"/>
            </w:tcBorders>
            <w:vAlign w:val="bottom"/>
          </w:tcPr>
          <w:p w:rsidR="00AF1D44" w:rsidRPr="00C37F9C" w:rsidRDefault="00AF1D44" w:rsidP="00AF1D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>(ร้อยละ)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:rsidR="00AF1D44" w:rsidRPr="00C37F9C" w:rsidRDefault="00AF1D44" w:rsidP="00AF1D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:rsidR="00AF1D44" w:rsidRPr="00C37F9C" w:rsidRDefault="00AF1D44" w:rsidP="00AF1D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>การชำระคืน</w:t>
            </w:r>
          </w:p>
        </w:tc>
        <w:tc>
          <w:tcPr>
            <w:tcW w:w="76" w:type="dxa"/>
          </w:tcPr>
          <w:p w:rsidR="00AF1D44" w:rsidRPr="00C37F9C" w:rsidRDefault="00AF1D44" w:rsidP="00AF1D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AF1D44" w:rsidRPr="00C37F9C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ณ วันที่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 xml:space="preserve">31 </w:t>
            </w: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มีนาคม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F1D44" w:rsidRPr="00C37F9C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AF1D44" w:rsidRPr="00C37F9C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ณ วันที่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31</w:t>
            </w: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ธันวาคม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2562</w:t>
            </w:r>
          </w:p>
        </w:tc>
        <w:tc>
          <w:tcPr>
            <w:tcW w:w="77" w:type="dxa"/>
          </w:tcPr>
          <w:p w:rsidR="00AF1D44" w:rsidRPr="00C37F9C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F1D44" w:rsidRPr="00C37F9C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ณ วันที่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 xml:space="preserve">31 </w:t>
            </w: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มีนาคม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2563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:rsidR="00AF1D44" w:rsidRPr="00C37F9C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AF1D44" w:rsidRPr="00C37F9C" w:rsidRDefault="00AF1D44" w:rsidP="00AF1D44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ณ วันที่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31</w:t>
            </w: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ธันวาคม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2562</w:t>
            </w:r>
          </w:p>
        </w:tc>
      </w:tr>
      <w:tr w:rsidR="00AF1D44" w:rsidRPr="00C37F9C" w:rsidTr="00A36AD7">
        <w:trPr>
          <w:cantSplit/>
        </w:trPr>
        <w:tc>
          <w:tcPr>
            <w:tcW w:w="566" w:type="dxa"/>
            <w:tcBorders>
              <w:top w:val="single" w:sz="6" w:space="0" w:color="auto"/>
            </w:tcBorders>
          </w:tcPr>
          <w:p w:rsidR="00AF1D44" w:rsidRPr="00C37F9C" w:rsidRDefault="00AF1D44" w:rsidP="00AF1D44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:rsidR="00AF1D44" w:rsidRPr="00C37F9C" w:rsidRDefault="00AF1D44" w:rsidP="00AF1D44">
            <w:pPr>
              <w:spacing w:line="260" w:lineRule="exact"/>
              <w:ind w:left="162" w:right="-108" w:hanging="162"/>
              <w:jc w:val="thaiDistribute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</w:tcBorders>
          </w:tcPr>
          <w:p w:rsidR="00AF1D44" w:rsidRPr="00C37F9C" w:rsidRDefault="00AF1D44" w:rsidP="00AF1D44">
            <w:pPr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THBFD 3M+3.85*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F1D44" w:rsidRPr="00C37F9C" w:rsidRDefault="00AF1D44" w:rsidP="00AF1D44">
            <w:pPr>
              <w:spacing w:line="260" w:lineRule="exact"/>
              <w:ind w:left="162" w:hanging="16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nil"/>
            </w:tcBorders>
          </w:tcPr>
          <w:p w:rsidR="00AF1D44" w:rsidRPr="00C37F9C" w:rsidRDefault="00AF1D44" w:rsidP="00AF1D44">
            <w:pPr>
              <w:spacing w:line="260" w:lineRule="exact"/>
              <w:ind w:left="115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ชำระคืนเป็นงวดทุก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1</w:t>
            </w: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เดือ</w:t>
            </w:r>
            <w:r w:rsidRPr="00C37F9C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น</w:t>
            </w:r>
          </w:p>
          <w:p w:rsidR="00AF1D44" w:rsidRPr="00C37F9C" w:rsidRDefault="00AF1D44" w:rsidP="00AF1D44">
            <w:pPr>
              <w:spacing w:line="260" w:lineRule="exact"/>
              <w:ind w:left="115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spacing w:val="-2"/>
                <w:position w:val="2"/>
                <w:szCs w:val="24"/>
                <w:cs/>
              </w:rPr>
              <w:t xml:space="preserve">เริ่มตั้งแต่ </w:t>
            </w:r>
            <w:r w:rsidRPr="00C37F9C">
              <w:rPr>
                <w:rFonts w:asciiTheme="majorBidi" w:hAnsiTheme="majorBidi" w:cstheme="majorBidi"/>
                <w:spacing w:val="-2"/>
                <w:position w:val="2"/>
                <w:szCs w:val="24"/>
              </w:rPr>
              <w:t>31</w:t>
            </w:r>
            <w:r w:rsidRPr="00C37F9C">
              <w:rPr>
                <w:rFonts w:asciiTheme="majorBidi" w:hAnsiTheme="majorBidi" w:cstheme="majorBidi"/>
                <w:spacing w:val="-2"/>
                <w:position w:val="2"/>
                <w:szCs w:val="24"/>
                <w:cs/>
              </w:rPr>
              <w:t xml:space="preserve"> กรกฎาคม </w:t>
            </w:r>
            <w:r w:rsidRPr="00C37F9C">
              <w:rPr>
                <w:rFonts w:asciiTheme="majorBidi" w:hAnsiTheme="majorBidi" w:cstheme="majorBidi"/>
                <w:spacing w:val="-2"/>
                <w:position w:val="2"/>
                <w:szCs w:val="24"/>
              </w:rPr>
              <w:t>2557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 xml:space="preserve"> </w:t>
            </w:r>
          </w:p>
          <w:p w:rsidR="00AF1D44" w:rsidRPr="00C37F9C" w:rsidRDefault="00AF1D44" w:rsidP="00AF1D44">
            <w:pPr>
              <w:spacing w:line="260" w:lineRule="exact"/>
              <w:ind w:left="115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>ครบกำหนดวันที่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 xml:space="preserve"> 30</w:t>
            </w: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กันยายน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2564</w:t>
            </w:r>
          </w:p>
        </w:tc>
        <w:tc>
          <w:tcPr>
            <w:tcW w:w="76" w:type="dxa"/>
          </w:tcPr>
          <w:p w:rsidR="00AF1D44" w:rsidRPr="00C37F9C" w:rsidRDefault="00AF1D44" w:rsidP="00AF1D44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:rsidR="00AF1D44" w:rsidRPr="00C37F9C" w:rsidRDefault="00C37F9C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44,380,000</w:t>
            </w:r>
          </w:p>
        </w:tc>
        <w:tc>
          <w:tcPr>
            <w:tcW w:w="76" w:type="dxa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 w:val="24"/>
                <w:szCs w:val="24"/>
              </w:rPr>
              <w:t>53,320,000</w:t>
            </w:r>
          </w:p>
        </w:tc>
        <w:tc>
          <w:tcPr>
            <w:tcW w:w="77" w:type="dxa"/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:rsidR="00AF1D44" w:rsidRPr="00C37F9C" w:rsidRDefault="00C37F9C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44,380,000</w:t>
            </w:r>
          </w:p>
        </w:tc>
        <w:tc>
          <w:tcPr>
            <w:tcW w:w="82" w:type="dxa"/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 w:val="24"/>
                <w:szCs w:val="24"/>
              </w:rPr>
              <w:t>53,320,000</w:t>
            </w:r>
          </w:p>
        </w:tc>
      </w:tr>
      <w:tr w:rsidR="00AF1D44" w:rsidRPr="00C37F9C" w:rsidTr="00A36AD7">
        <w:trPr>
          <w:cantSplit/>
        </w:trPr>
        <w:tc>
          <w:tcPr>
            <w:tcW w:w="566" w:type="dxa"/>
          </w:tcPr>
          <w:p w:rsidR="00AF1D44" w:rsidRPr="00C37F9C" w:rsidRDefault="00AF1D44" w:rsidP="00AF1D44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</w:tcPr>
          <w:p w:rsidR="00AF1D44" w:rsidRPr="00C37F9C" w:rsidRDefault="00AF1D44" w:rsidP="00AF1D44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7" w:type="dxa"/>
            <w:tcBorders>
              <w:left w:val="nil"/>
            </w:tcBorders>
          </w:tcPr>
          <w:p w:rsidR="00AF1D44" w:rsidRPr="00C37F9C" w:rsidRDefault="00AF1D44" w:rsidP="00AF1D44">
            <w:pPr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MLR-1.5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:rsidR="00AF1D44" w:rsidRPr="00C37F9C" w:rsidRDefault="00AF1D44" w:rsidP="00AF1D44">
            <w:pPr>
              <w:spacing w:line="260" w:lineRule="exact"/>
              <w:ind w:left="162" w:hanging="16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left w:val="nil"/>
            </w:tcBorders>
          </w:tcPr>
          <w:p w:rsidR="00AF1D44" w:rsidRPr="00C37F9C" w:rsidRDefault="00AF1D44" w:rsidP="00AF1D44">
            <w:pPr>
              <w:spacing w:line="260" w:lineRule="exact"/>
              <w:ind w:left="115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ชำระคืนเป็นงวดทุก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1</w:t>
            </w: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เดือน</w:t>
            </w:r>
          </w:p>
          <w:p w:rsidR="00AF1D44" w:rsidRPr="00C37F9C" w:rsidRDefault="00AF1D44" w:rsidP="00AF1D44">
            <w:pPr>
              <w:spacing w:line="260" w:lineRule="exact"/>
              <w:ind w:left="115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เริ่มตั้งแต่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30</w:t>
            </w: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พฤศจิกายน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 xml:space="preserve">2557 </w:t>
            </w:r>
          </w:p>
          <w:p w:rsidR="00AF1D44" w:rsidRPr="00C37F9C" w:rsidRDefault="00AF1D44" w:rsidP="00AF1D44">
            <w:pPr>
              <w:spacing w:line="260" w:lineRule="exact"/>
              <w:ind w:left="115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>ครบกำหนดวันที่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 xml:space="preserve"> 31</w:t>
            </w: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ธันวาคม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 xml:space="preserve"> 2566</w:t>
            </w:r>
          </w:p>
        </w:tc>
        <w:tc>
          <w:tcPr>
            <w:tcW w:w="76" w:type="dxa"/>
          </w:tcPr>
          <w:p w:rsidR="00AF1D44" w:rsidRPr="00C37F9C" w:rsidRDefault="00AF1D44" w:rsidP="00AF1D44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AF1D44" w:rsidRPr="00C37F9C" w:rsidRDefault="00C37F9C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88,710,000</w:t>
            </w:r>
          </w:p>
        </w:tc>
        <w:tc>
          <w:tcPr>
            <w:tcW w:w="76" w:type="dxa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 w:val="24"/>
                <w:szCs w:val="24"/>
              </w:rPr>
              <w:t>94,872,000</w:t>
            </w:r>
          </w:p>
        </w:tc>
        <w:tc>
          <w:tcPr>
            <w:tcW w:w="77" w:type="dxa"/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AF1D44" w:rsidRPr="00C37F9C" w:rsidRDefault="00C37F9C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88,710,000</w:t>
            </w:r>
          </w:p>
        </w:tc>
        <w:tc>
          <w:tcPr>
            <w:tcW w:w="82" w:type="dxa"/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 w:val="24"/>
                <w:szCs w:val="24"/>
              </w:rPr>
              <w:t>94,872,000</w:t>
            </w:r>
          </w:p>
        </w:tc>
      </w:tr>
      <w:tr w:rsidR="002B7C68" w:rsidRPr="00C37F9C" w:rsidTr="00A677D1">
        <w:trPr>
          <w:cantSplit/>
        </w:trPr>
        <w:tc>
          <w:tcPr>
            <w:tcW w:w="566" w:type="dxa"/>
          </w:tcPr>
          <w:p w:rsidR="002B7C68" w:rsidRPr="00C37F9C" w:rsidRDefault="002B7C68" w:rsidP="002B7C68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</w:tcPr>
          <w:p w:rsidR="002B7C68" w:rsidRPr="00C37F9C" w:rsidRDefault="002B7C68" w:rsidP="002B7C68">
            <w:pPr>
              <w:tabs>
                <w:tab w:val="left" w:pos="162"/>
              </w:tabs>
              <w:spacing w:line="260" w:lineRule="exact"/>
              <w:ind w:left="72" w:right="-18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1144" w:type="dxa"/>
            <w:gridSpan w:val="3"/>
            <w:tcBorders>
              <w:left w:val="nil"/>
            </w:tcBorders>
          </w:tcPr>
          <w:p w:rsidR="002B7C68" w:rsidRPr="00C37F9C" w:rsidRDefault="002B7C68" w:rsidP="002B7C68">
            <w:pPr>
              <w:tabs>
                <w:tab w:val="left" w:pos="72"/>
              </w:tabs>
              <w:spacing w:line="260" w:lineRule="exact"/>
              <w:ind w:left="72" w:right="-18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6.00 - 7.50</w:t>
            </w:r>
            <w:r w:rsidRPr="00C37F9C">
              <w:rPr>
                <w:rFonts w:asciiTheme="majorBidi" w:hAnsiTheme="majorBidi" w:cstheme="majorBidi" w:hint="cs"/>
                <w:position w:val="2"/>
                <w:szCs w:val="24"/>
              </w:rPr>
              <w:t xml:space="preserve"> 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>**</w:t>
            </w:r>
          </w:p>
        </w:tc>
        <w:tc>
          <w:tcPr>
            <w:tcW w:w="2325" w:type="dxa"/>
            <w:tcBorders>
              <w:left w:val="nil"/>
            </w:tcBorders>
          </w:tcPr>
          <w:p w:rsidR="002B7C68" w:rsidRPr="00C37F9C" w:rsidRDefault="002B7C68" w:rsidP="002B7C68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:rsidR="002B7C68" w:rsidRPr="00C37F9C" w:rsidRDefault="002B7C68" w:rsidP="002B7C68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:rsidR="002B7C68" w:rsidRPr="00C37F9C" w:rsidRDefault="00C37F9C" w:rsidP="002B7C68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52,800,000</w:t>
            </w:r>
          </w:p>
        </w:tc>
        <w:tc>
          <w:tcPr>
            <w:tcW w:w="76" w:type="dxa"/>
          </w:tcPr>
          <w:p w:rsidR="002B7C68" w:rsidRPr="00C37F9C" w:rsidRDefault="002B7C68" w:rsidP="002B7C68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:rsidR="002B7C68" w:rsidRPr="00C37F9C" w:rsidRDefault="00AF1D44" w:rsidP="002B7C68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 w:val="24"/>
                <w:szCs w:val="24"/>
              </w:rPr>
              <w:t>56,450,000</w:t>
            </w:r>
          </w:p>
        </w:tc>
        <w:tc>
          <w:tcPr>
            <w:tcW w:w="77" w:type="dxa"/>
            <w:vAlign w:val="bottom"/>
          </w:tcPr>
          <w:p w:rsidR="002B7C68" w:rsidRPr="00C37F9C" w:rsidRDefault="002B7C68" w:rsidP="002B7C68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:rsidR="002B7C68" w:rsidRPr="00C37F9C" w:rsidRDefault="002B7C68" w:rsidP="002B7C68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82" w:type="dxa"/>
            <w:vAlign w:val="bottom"/>
          </w:tcPr>
          <w:p w:rsidR="002B7C68" w:rsidRPr="00C37F9C" w:rsidRDefault="002B7C68" w:rsidP="002B7C68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vAlign w:val="bottom"/>
          </w:tcPr>
          <w:p w:rsidR="002B7C68" w:rsidRPr="00C37F9C" w:rsidRDefault="002B7C68" w:rsidP="002B7C68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</w:tr>
      <w:tr w:rsidR="002B7C68" w:rsidRPr="00C37F9C" w:rsidTr="00EA0772">
        <w:trPr>
          <w:cantSplit/>
        </w:trPr>
        <w:tc>
          <w:tcPr>
            <w:tcW w:w="566" w:type="dxa"/>
          </w:tcPr>
          <w:p w:rsidR="002B7C68" w:rsidRPr="00C37F9C" w:rsidRDefault="002B7C68" w:rsidP="002B7C68">
            <w:pPr>
              <w:tabs>
                <w:tab w:val="left" w:pos="118"/>
              </w:tabs>
              <w:spacing w:line="260" w:lineRule="exact"/>
              <w:ind w:left="72" w:right="-18" w:hanging="7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:rsidR="002B7C68" w:rsidRPr="00C37F9C" w:rsidRDefault="002B7C68" w:rsidP="002B7C68">
            <w:pPr>
              <w:spacing w:line="260" w:lineRule="exact"/>
              <w:ind w:left="162" w:hanging="16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3469" w:type="dxa"/>
            <w:gridSpan w:val="4"/>
            <w:tcBorders>
              <w:left w:val="nil"/>
            </w:tcBorders>
          </w:tcPr>
          <w:p w:rsidR="002B7C68" w:rsidRPr="00C37F9C" w:rsidRDefault="002B7C68" w:rsidP="002B7C68">
            <w:pPr>
              <w:spacing w:line="260" w:lineRule="exact"/>
              <w:ind w:left="162" w:hanging="16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76" w:type="dxa"/>
          </w:tcPr>
          <w:p w:rsidR="002B7C68" w:rsidRPr="00C37F9C" w:rsidRDefault="002B7C68" w:rsidP="002B7C68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:rsidR="002B7C68" w:rsidRPr="00C37F9C" w:rsidRDefault="00C37F9C" w:rsidP="002B7C68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185,890,000</w:t>
            </w:r>
          </w:p>
        </w:tc>
        <w:tc>
          <w:tcPr>
            <w:tcW w:w="76" w:type="dxa"/>
          </w:tcPr>
          <w:p w:rsidR="002B7C68" w:rsidRPr="00C37F9C" w:rsidRDefault="002B7C68" w:rsidP="002B7C68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:rsidR="002B7C68" w:rsidRPr="00C37F9C" w:rsidRDefault="00AF1D44" w:rsidP="002B7C68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 w:val="24"/>
                <w:szCs w:val="24"/>
              </w:rPr>
              <w:t>204,642,000</w:t>
            </w:r>
          </w:p>
        </w:tc>
        <w:tc>
          <w:tcPr>
            <w:tcW w:w="77" w:type="dxa"/>
            <w:vAlign w:val="bottom"/>
          </w:tcPr>
          <w:p w:rsidR="002B7C68" w:rsidRPr="00C37F9C" w:rsidRDefault="002B7C68" w:rsidP="002B7C68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:rsidR="002B7C68" w:rsidRPr="00C37F9C" w:rsidRDefault="00C37F9C" w:rsidP="002B7C68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133,090,000</w:t>
            </w:r>
          </w:p>
        </w:tc>
        <w:tc>
          <w:tcPr>
            <w:tcW w:w="82" w:type="dxa"/>
            <w:vAlign w:val="bottom"/>
          </w:tcPr>
          <w:p w:rsidR="002B7C68" w:rsidRPr="00C37F9C" w:rsidRDefault="002B7C68" w:rsidP="002B7C68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:rsidR="002B7C68" w:rsidRPr="00C37F9C" w:rsidRDefault="00AF1D44" w:rsidP="002B7C68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 w:val="24"/>
                <w:szCs w:val="24"/>
              </w:rPr>
              <w:t>148,192,000</w:t>
            </w:r>
          </w:p>
        </w:tc>
      </w:tr>
      <w:tr w:rsidR="00AF1D44" w:rsidRPr="00C37F9C" w:rsidTr="00EA0772">
        <w:trPr>
          <w:cantSplit/>
        </w:trPr>
        <w:tc>
          <w:tcPr>
            <w:tcW w:w="4111" w:type="dxa"/>
            <w:gridSpan w:val="6"/>
          </w:tcPr>
          <w:p w:rsidR="00AF1D44" w:rsidRPr="00C37F9C" w:rsidRDefault="00AF1D44" w:rsidP="00AF1D44">
            <w:pPr>
              <w:tabs>
                <w:tab w:val="decimal" w:pos="972"/>
              </w:tabs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u w:val="single"/>
                <w:cs/>
              </w:rPr>
              <w:t>หัก</w:t>
            </w:r>
            <w:r w:rsidRPr="00C37F9C">
              <w:rPr>
                <w:rFonts w:asciiTheme="majorBidi" w:hAnsiTheme="majorBidi" w:cstheme="majorBidi"/>
                <w:position w:val="2"/>
                <w:szCs w:val="24"/>
              </w:rPr>
              <w:t xml:space="preserve"> </w:t>
            </w: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:rsidR="00AF1D44" w:rsidRPr="00C37F9C" w:rsidRDefault="00AF1D44" w:rsidP="00AF1D44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AF1D44" w:rsidRPr="00C37F9C" w:rsidRDefault="00C37F9C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(</w:t>
            </w:r>
            <w:r w:rsidR="004B4892">
              <w:rPr>
                <w:rFonts w:asciiTheme="majorBidi" w:hAnsiTheme="majorBidi" w:cstheme="majorBidi"/>
                <w:position w:val="2"/>
                <w:sz w:val="24"/>
                <w:szCs w:val="24"/>
              </w:rPr>
              <w:t>108,908,000</w:t>
            </w: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 w:val="24"/>
                <w:szCs w:val="24"/>
              </w:rPr>
              <w:t>(70,658,000)</w:t>
            </w:r>
          </w:p>
        </w:tc>
        <w:tc>
          <w:tcPr>
            <w:tcW w:w="77" w:type="dxa"/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vAlign w:val="bottom"/>
          </w:tcPr>
          <w:p w:rsidR="00AF1D44" w:rsidRPr="00C37F9C" w:rsidRDefault="00C37F9C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(60,408,000)</w:t>
            </w:r>
          </w:p>
        </w:tc>
        <w:tc>
          <w:tcPr>
            <w:tcW w:w="82" w:type="dxa"/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 w:val="24"/>
                <w:szCs w:val="24"/>
              </w:rPr>
              <w:t>(60,408,000)</w:t>
            </w:r>
          </w:p>
        </w:tc>
      </w:tr>
      <w:tr w:rsidR="00AF1D44" w:rsidRPr="00C37F9C" w:rsidTr="00EA0772">
        <w:trPr>
          <w:cantSplit/>
        </w:trPr>
        <w:tc>
          <w:tcPr>
            <w:tcW w:w="4111" w:type="dxa"/>
            <w:gridSpan w:val="6"/>
          </w:tcPr>
          <w:p w:rsidR="00AF1D44" w:rsidRPr="00C37F9C" w:rsidRDefault="00AF1D44" w:rsidP="00AF1D44">
            <w:pPr>
              <w:tabs>
                <w:tab w:val="left" w:pos="188"/>
              </w:tabs>
              <w:spacing w:line="260" w:lineRule="exact"/>
              <w:ind w:right="-156"/>
              <w:rPr>
                <w:rFonts w:asciiTheme="majorBidi" w:hAnsiTheme="majorBidi" w:cstheme="majorBidi"/>
                <w:position w:val="2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เงินกู้ยืมระยะยาว </w:t>
            </w:r>
            <w:r w:rsidRPr="00C37F9C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-</w:t>
            </w:r>
            <w:r w:rsidRPr="00C37F9C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สุทธิ</w:t>
            </w:r>
          </w:p>
        </w:tc>
        <w:tc>
          <w:tcPr>
            <w:tcW w:w="76" w:type="dxa"/>
          </w:tcPr>
          <w:p w:rsidR="00AF1D44" w:rsidRPr="00C37F9C" w:rsidRDefault="00AF1D44" w:rsidP="00AF1D44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1D44" w:rsidRPr="00C37F9C" w:rsidRDefault="004B4892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76,982,000</w:t>
            </w:r>
          </w:p>
        </w:tc>
        <w:tc>
          <w:tcPr>
            <w:tcW w:w="76" w:type="dxa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 w:val="24"/>
                <w:szCs w:val="24"/>
              </w:rPr>
              <w:t>133,984,000</w:t>
            </w:r>
          </w:p>
        </w:tc>
        <w:tc>
          <w:tcPr>
            <w:tcW w:w="77" w:type="dxa"/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1D44" w:rsidRPr="00C37F9C" w:rsidRDefault="00C37F9C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72,682,000</w:t>
            </w:r>
          </w:p>
        </w:tc>
        <w:tc>
          <w:tcPr>
            <w:tcW w:w="82" w:type="dxa"/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F1D44" w:rsidRPr="00C37F9C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C37F9C">
              <w:rPr>
                <w:rFonts w:asciiTheme="majorBidi" w:hAnsiTheme="majorBidi" w:cstheme="majorBidi"/>
                <w:position w:val="2"/>
                <w:sz w:val="24"/>
                <w:szCs w:val="24"/>
              </w:rPr>
              <w:t>87,784,000</w:t>
            </w:r>
          </w:p>
        </w:tc>
      </w:tr>
    </w:tbl>
    <w:p w:rsidR="00F76A8D" w:rsidRDefault="00F76A8D" w:rsidP="009A24E7">
      <w:pPr>
        <w:spacing w:line="240" w:lineRule="exact"/>
        <w:ind w:left="1135" w:hanging="284"/>
        <w:jc w:val="thaiDistribute"/>
        <w:rPr>
          <w:rFonts w:asciiTheme="majorBidi" w:hAnsiTheme="majorBidi" w:cstheme="majorBidi"/>
          <w:sz w:val="26"/>
          <w:szCs w:val="26"/>
        </w:rPr>
      </w:pPr>
    </w:p>
    <w:p w:rsidR="00F76A8D" w:rsidRPr="007B0B7E" w:rsidRDefault="00F76A8D" w:rsidP="00F76A8D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7B0B7E">
        <w:rPr>
          <w:rFonts w:asciiTheme="majorBidi" w:hAnsiTheme="majorBidi" w:cstheme="majorBidi"/>
          <w:sz w:val="26"/>
          <w:szCs w:val="26"/>
        </w:rPr>
        <w:t>*</w:t>
      </w:r>
      <w:r w:rsidRPr="007B0B7E">
        <w:rPr>
          <w:rFonts w:asciiTheme="majorBidi" w:hAnsiTheme="majorBidi" w:cstheme="majorBidi"/>
          <w:sz w:val="26"/>
          <w:szCs w:val="26"/>
        </w:rPr>
        <w:tab/>
      </w:r>
      <w:r w:rsidRPr="00EF5B37">
        <w:rPr>
          <w:rFonts w:asciiTheme="majorBidi" w:hAnsiTheme="majorBidi" w:cstheme="majorBidi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</w:p>
    <w:p w:rsidR="00F76A8D" w:rsidRDefault="00EA0772" w:rsidP="00EA0772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10200">
        <w:rPr>
          <w:rFonts w:asciiTheme="majorBidi" w:hAnsiTheme="majorBidi" w:cstheme="majorBidi" w:hint="cs"/>
          <w:sz w:val="26"/>
          <w:szCs w:val="26"/>
        </w:rPr>
        <w:t xml:space="preserve">**   </w:t>
      </w:r>
      <w:r w:rsidRPr="00EF5B37">
        <w:rPr>
          <w:rFonts w:asciiTheme="majorBidi" w:hAnsiTheme="majorBidi" w:cstheme="majorBidi" w:hint="cs"/>
          <w:sz w:val="26"/>
          <w:szCs w:val="26"/>
          <w:cs/>
        </w:rPr>
        <w:t>เงินกู้ยืมระยะยาวจากผู้ถือหุ้น/กรรมการบริษัทย่อย</w:t>
      </w:r>
    </w:p>
    <w:p w:rsidR="009A24E7" w:rsidRPr="00CA7269" w:rsidRDefault="009A24E7" w:rsidP="00CA7269">
      <w:pPr>
        <w:ind w:left="1134" w:hanging="283"/>
        <w:jc w:val="thaiDistribute"/>
        <w:rPr>
          <w:rFonts w:asciiTheme="majorBidi" w:hAnsiTheme="majorBidi" w:cstheme="majorBidi"/>
          <w:sz w:val="10"/>
          <w:szCs w:val="10"/>
        </w:rPr>
      </w:pPr>
    </w:p>
    <w:p w:rsidR="005F4500" w:rsidRPr="005F4500" w:rsidRDefault="005F4500" w:rsidP="009A423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5B37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EF5B37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EF5B37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6D45FC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EF5B37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650C61">
        <w:rPr>
          <w:rFonts w:asciiTheme="majorBidi" w:hAnsiTheme="majorBidi" w:cstheme="majorBidi"/>
          <w:sz w:val="32"/>
          <w:szCs w:val="32"/>
        </w:rPr>
        <w:t>30</w:t>
      </w:r>
      <w:r w:rsidR="00B52BAD">
        <w:rPr>
          <w:rFonts w:asciiTheme="majorBidi" w:hAnsiTheme="majorBidi" w:cstheme="majorBidi"/>
          <w:sz w:val="32"/>
          <w:szCs w:val="32"/>
        </w:rPr>
        <w:t>.3</w:t>
      </w:r>
      <w:r>
        <w:rPr>
          <w:rFonts w:asciiTheme="majorBidi" w:hAnsiTheme="majorBidi" w:cstheme="majorBidi"/>
          <w:sz w:val="32"/>
          <w:szCs w:val="32"/>
        </w:rPr>
        <w:t>)</w:t>
      </w:r>
    </w:p>
    <w:p w:rsidR="00F76A8D" w:rsidRPr="00510200" w:rsidRDefault="00F76A8D" w:rsidP="009A423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5B37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:rsidR="007915B4" w:rsidRDefault="00256D03" w:rsidP="009A423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5B3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76A8D" w:rsidRPr="00EF5B37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="00F76A8D" w:rsidRPr="00C741A2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F76A8D" w:rsidRPr="00EF5B37">
        <w:rPr>
          <w:rFonts w:asciiTheme="majorBidi" w:hAnsiTheme="majorBidi" w:cstheme="majorBidi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="00F76A8D" w:rsidRPr="00EF5B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6316" w:rsidRPr="00EF5B37">
        <w:rPr>
          <w:rFonts w:asciiTheme="majorBidi" w:hAnsiTheme="majorBidi" w:cstheme="majorBidi"/>
          <w:sz w:val="32"/>
          <w:szCs w:val="32"/>
          <w:cs/>
        </w:rPr>
        <w:br/>
      </w:r>
      <w:r w:rsidR="00F76A8D" w:rsidRPr="00EF5B37">
        <w:rPr>
          <w:rFonts w:asciiTheme="majorBidi" w:hAnsiTheme="majorBidi" w:cstheme="majorBidi" w:hint="cs"/>
          <w:sz w:val="32"/>
          <w:szCs w:val="32"/>
          <w:cs/>
        </w:rPr>
        <w:t>(</w:t>
      </w:r>
      <w:r w:rsidR="00F76A8D" w:rsidRPr="00EF5B37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AE79E9" w:rsidRPr="00EF5B37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650C6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B55563" w:rsidRPr="00EF5B37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58263E" w:rsidRPr="00EF5B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0C61">
        <w:rPr>
          <w:rFonts w:asciiTheme="majorBidi" w:hAnsiTheme="majorBidi" w:cstheme="majorBidi"/>
          <w:sz w:val="32"/>
          <w:szCs w:val="32"/>
        </w:rPr>
        <w:t>29</w:t>
      </w:r>
      <w:r w:rsidR="001207BD">
        <w:rPr>
          <w:rFonts w:asciiTheme="majorBidi" w:hAnsiTheme="majorBidi" w:cstheme="majorBidi"/>
          <w:sz w:val="32"/>
          <w:szCs w:val="32"/>
        </w:rPr>
        <w:t>.3</w:t>
      </w:r>
      <w:r w:rsidR="0058263E">
        <w:rPr>
          <w:rFonts w:asciiTheme="majorBidi" w:hAnsiTheme="majorBidi" w:cstheme="majorBidi"/>
          <w:sz w:val="32"/>
          <w:szCs w:val="32"/>
        </w:rPr>
        <w:t>)</w:t>
      </w:r>
    </w:p>
    <w:p w:rsidR="002A5803" w:rsidRDefault="005D29D9" w:rsidP="00505445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>
        <w:rPr>
          <w:rFonts w:ascii="Angsana New" w:eastAsia="BrowalliaNew" w:hAnsi="Angsana New"/>
          <w:b/>
          <w:bCs/>
          <w:sz w:val="32"/>
          <w:szCs w:val="32"/>
        </w:rPr>
        <w:lastRenderedPageBreak/>
        <w:t>2</w:t>
      </w:r>
      <w:r w:rsidR="0049076C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2A5803" w:rsidRPr="00902338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2A5803" w:rsidRPr="003D4CE0">
        <w:rPr>
          <w:rFonts w:ascii="Angsana New" w:eastAsia="BrowalliaNew" w:hAnsi="Angsana New"/>
          <w:b/>
          <w:bCs/>
          <w:sz w:val="32"/>
          <w:szCs w:val="32"/>
        </w:rPr>
        <w:tab/>
      </w:r>
      <w:r w:rsidR="002A5803" w:rsidRPr="00EF5B37">
        <w:rPr>
          <w:rFonts w:ascii="Angsana New" w:eastAsia="BrowalliaNew" w:hAnsi="Angsana New"/>
          <w:b/>
          <w:bCs/>
          <w:sz w:val="32"/>
          <w:szCs w:val="32"/>
          <w:cs/>
        </w:rPr>
        <w:t>ภาระผูกพันผลประโยชน์</w:t>
      </w:r>
      <w:r w:rsidR="00D32E0F" w:rsidRPr="00EF5B37">
        <w:rPr>
          <w:rFonts w:ascii="Angsana New" w:eastAsia="BrowalliaNew" w:hAnsi="Angsana New" w:hint="cs"/>
          <w:b/>
          <w:bCs/>
          <w:sz w:val="32"/>
          <w:szCs w:val="32"/>
          <w:cs/>
        </w:rPr>
        <w:t>ระยะยาว</w:t>
      </w:r>
      <w:r w:rsidR="002A5803" w:rsidRPr="00EF5B37">
        <w:rPr>
          <w:rFonts w:ascii="Angsana New" w:eastAsia="BrowalliaNew" w:hAnsi="Angsana New"/>
          <w:b/>
          <w:bCs/>
          <w:sz w:val="32"/>
          <w:szCs w:val="32"/>
          <w:cs/>
        </w:rPr>
        <w:t>พนักงาน</w:t>
      </w:r>
    </w:p>
    <w:p w:rsidR="002D39B2" w:rsidRPr="00EF5B37" w:rsidRDefault="002D39B2" w:rsidP="0050544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5B37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63" w:type="dxa"/>
        <w:tblInd w:w="28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5"/>
        <w:gridCol w:w="1134"/>
        <w:gridCol w:w="134"/>
        <w:gridCol w:w="1134"/>
        <w:gridCol w:w="134"/>
        <w:gridCol w:w="1134"/>
        <w:gridCol w:w="134"/>
        <w:gridCol w:w="1134"/>
      </w:tblGrid>
      <w:tr w:rsidR="00EF5B37" w:rsidRPr="000F4766" w:rsidTr="005D3B2B">
        <w:trPr>
          <w:trHeight w:val="20"/>
          <w:tblHeader/>
        </w:trPr>
        <w:tc>
          <w:tcPr>
            <w:tcW w:w="4025" w:type="dxa"/>
            <w:shd w:val="clear" w:color="auto" w:fill="auto"/>
          </w:tcPr>
          <w:p w:rsidR="00F562D1" w:rsidRPr="000F4766" w:rsidRDefault="00F562D1" w:rsidP="005054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:rsidR="00F562D1" w:rsidRPr="000F4766" w:rsidRDefault="00F562D1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476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EF5B37" w:rsidRPr="000F4766" w:rsidTr="005D3B2B">
        <w:trPr>
          <w:trHeight w:val="20"/>
          <w:tblHeader/>
        </w:trPr>
        <w:tc>
          <w:tcPr>
            <w:tcW w:w="4025" w:type="dxa"/>
            <w:shd w:val="clear" w:color="auto" w:fill="auto"/>
          </w:tcPr>
          <w:p w:rsidR="00F562D1" w:rsidRPr="000F4766" w:rsidRDefault="00F562D1" w:rsidP="005054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F562D1" w:rsidRPr="000F4766" w:rsidRDefault="00F562D1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476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F562D1" w:rsidRPr="000F4766" w:rsidRDefault="00F562D1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F562D1" w:rsidRPr="000F4766" w:rsidRDefault="00F562D1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476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29D9" w:rsidRPr="000F4766" w:rsidTr="005D3B2B">
        <w:trPr>
          <w:trHeight w:val="20"/>
          <w:tblHeader/>
        </w:trPr>
        <w:tc>
          <w:tcPr>
            <w:tcW w:w="4025" w:type="dxa"/>
            <w:shd w:val="clear" w:color="auto" w:fill="auto"/>
          </w:tcPr>
          <w:p w:rsidR="005D29D9" w:rsidRPr="000F4766" w:rsidRDefault="005D29D9" w:rsidP="005054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5D29D9" w:rsidRPr="000F4766" w:rsidRDefault="005D29D9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F476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F476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5D29D9" w:rsidRPr="000F4766" w:rsidRDefault="005D29D9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D29D9" w:rsidRPr="000F4766" w:rsidRDefault="005D29D9" w:rsidP="0050544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0F4766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ณ วันที่</w:t>
            </w:r>
            <w:r w:rsidRPr="000F4766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 xml:space="preserve"> 31</w:t>
            </w:r>
            <w:r w:rsidRPr="000F4766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F4766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:rsidR="005D29D9" w:rsidRPr="000F4766" w:rsidRDefault="005D29D9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5D29D9" w:rsidRPr="000F4766" w:rsidRDefault="005D29D9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F476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F476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:rsidR="005D29D9" w:rsidRPr="000F4766" w:rsidRDefault="005D29D9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5D29D9" w:rsidRPr="000F4766" w:rsidRDefault="005D29D9" w:rsidP="00505445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0F4766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ณ วันที่</w:t>
            </w:r>
            <w:r w:rsidRPr="000F4766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 xml:space="preserve"> 31</w:t>
            </w:r>
            <w:r w:rsidRPr="000F4766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F4766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</w:p>
        </w:tc>
      </w:tr>
      <w:tr w:rsidR="005D29D9" w:rsidRPr="000F4766" w:rsidTr="005D3B2B">
        <w:trPr>
          <w:trHeight w:val="20"/>
        </w:trPr>
        <w:tc>
          <w:tcPr>
            <w:tcW w:w="4025" w:type="dxa"/>
            <w:shd w:val="clear" w:color="auto" w:fill="auto"/>
          </w:tcPr>
          <w:p w:rsidR="005D29D9" w:rsidRPr="000F4766" w:rsidRDefault="005D29D9" w:rsidP="00505445">
            <w:pPr>
              <w:spacing w:line="300" w:lineRule="exact"/>
              <w:ind w:left="162" w:hanging="225"/>
              <w:rPr>
                <w:rFonts w:ascii="Angsana New" w:hAnsi="Angsana New"/>
                <w:sz w:val="26"/>
                <w:szCs w:val="26"/>
                <w:cs/>
              </w:rPr>
            </w:pPr>
            <w:r w:rsidRPr="000F4766">
              <w:rPr>
                <w:rFonts w:ascii="Angsana New" w:hAnsi="Angsana New" w:hint="cs"/>
                <w:sz w:val="26"/>
                <w:szCs w:val="26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5D29D9" w:rsidRPr="000F4766" w:rsidRDefault="0049076C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61,812,013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5D29D9" w:rsidRPr="000F4766" w:rsidRDefault="005D29D9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5D29D9" w:rsidRPr="000F4766" w:rsidRDefault="005D29D9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60,467,986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5D29D9" w:rsidRPr="000F4766" w:rsidRDefault="005D29D9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5D29D9" w:rsidRPr="000F4766" w:rsidRDefault="0049076C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53,162,779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5D29D9" w:rsidRPr="000F4766" w:rsidRDefault="005D29D9" w:rsidP="0050544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5D29D9" w:rsidRPr="000F4766" w:rsidRDefault="005D29D9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52,031,378</w:t>
            </w:r>
          </w:p>
        </w:tc>
      </w:tr>
      <w:tr w:rsidR="00DC2D8E" w:rsidRPr="000F4766" w:rsidTr="005D3B2B">
        <w:trPr>
          <w:trHeight w:val="20"/>
        </w:trPr>
        <w:tc>
          <w:tcPr>
            <w:tcW w:w="4025" w:type="dxa"/>
            <w:shd w:val="clear" w:color="auto" w:fill="auto"/>
          </w:tcPr>
          <w:p w:rsidR="00DC2D8E" w:rsidRPr="000F4766" w:rsidRDefault="00DC2D8E" w:rsidP="00505445">
            <w:pPr>
              <w:spacing w:line="300" w:lineRule="exact"/>
              <w:ind w:left="162" w:right="-112" w:hanging="225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 w:hint="cs"/>
                <w:sz w:val="26"/>
                <w:szCs w:val="26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DC2D8E" w:rsidRPr="000F4766" w:rsidRDefault="0049076C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23,018,192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DC2D8E" w:rsidRPr="000F4766" w:rsidRDefault="00DC2D8E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DC2D8E" w:rsidRPr="000F4766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24,982,853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DC2D8E" w:rsidRPr="000F4766" w:rsidRDefault="00DC2D8E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DC2D8E" w:rsidRPr="000F4766" w:rsidRDefault="0049076C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23,018,192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DC2D8E" w:rsidRPr="000F4766" w:rsidRDefault="00DC2D8E" w:rsidP="0050544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DC2D8E" w:rsidRPr="000F4766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24,982,853</w:t>
            </w:r>
          </w:p>
        </w:tc>
      </w:tr>
      <w:tr w:rsidR="00DC2D8E" w:rsidRPr="000F4766" w:rsidTr="005D3B2B">
        <w:trPr>
          <w:trHeight w:val="20"/>
        </w:trPr>
        <w:tc>
          <w:tcPr>
            <w:tcW w:w="4025" w:type="dxa"/>
            <w:shd w:val="clear" w:color="auto" w:fill="auto"/>
          </w:tcPr>
          <w:p w:rsidR="00DC2D8E" w:rsidRPr="000F4766" w:rsidRDefault="00DC2D8E" w:rsidP="00505445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476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F47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DC2D8E" w:rsidRPr="000F4766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84,830,205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DC2D8E" w:rsidRPr="000F4766" w:rsidRDefault="00DC2D8E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C2D8E" w:rsidRPr="000F4766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85,450,839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DC2D8E" w:rsidRPr="000F4766" w:rsidRDefault="00DC2D8E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C2D8E" w:rsidRPr="000F4766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76,180,971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DC2D8E" w:rsidRPr="000F4766" w:rsidRDefault="00DC2D8E" w:rsidP="0050544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DC2D8E" w:rsidRPr="000F4766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77,014,231</w:t>
            </w:r>
          </w:p>
        </w:tc>
      </w:tr>
    </w:tbl>
    <w:p w:rsidR="00C53BE0" w:rsidRDefault="00C53BE0" w:rsidP="00047F51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06048F" w:rsidRPr="00EF5B37" w:rsidRDefault="0090713C" w:rsidP="00BE7C2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5B3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รายการเปลี่ยนแปลงของบัญชีภาระผูกพันผลประโยชน์</w:t>
      </w:r>
      <w:r w:rsidR="00D32E0F" w:rsidRPr="00EF5B37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FA4DE0" w:rsidRPr="00EF5B37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EF5B37">
        <w:rPr>
          <w:rFonts w:asciiTheme="majorBidi" w:hAnsiTheme="majorBidi" w:cstheme="majorBidi"/>
          <w:sz w:val="32"/>
          <w:szCs w:val="32"/>
          <w:cs/>
        </w:rPr>
        <w:t>พนักงา</w:t>
      </w:r>
      <w:r w:rsidR="00900BFB" w:rsidRPr="00EF5B37">
        <w:rPr>
          <w:rFonts w:asciiTheme="majorBidi" w:hAnsiTheme="majorBidi" w:cstheme="majorBidi" w:hint="cs"/>
          <w:sz w:val="32"/>
          <w:szCs w:val="32"/>
          <w:cs/>
        </w:rPr>
        <w:t>นแสดงได้</w:t>
      </w:r>
      <w:r w:rsidRPr="00EF5B3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69"/>
        <w:gridCol w:w="142"/>
        <w:gridCol w:w="15"/>
        <w:gridCol w:w="126"/>
        <w:gridCol w:w="284"/>
        <w:gridCol w:w="623"/>
        <w:gridCol w:w="134"/>
        <w:gridCol w:w="1134"/>
        <w:gridCol w:w="134"/>
        <w:gridCol w:w="1134"/>
        <w:gridCol w:w="134"/>
        <w:gridCol w:w="1134"/>
      </w:tblGrid>
      <w:tr w:rsidR="00EF5B37" w:rsidRPr="000F4766" w:rsidTr="0018428F">
        <w:trPr>
          <w:trHeight w:val="20"/>
          <w:tblHeader/>
        </w:trPr>
        <w:tc>
          <w:tcPr>
            <w:tcW w:w="3969" w:type="dxa"/>
            <w:shd w:val="clear" w:color="auto" w:fill="auto"/>
          </w:tcPr>
          <w:p w:rsidR="00EF7072" w:rsidRPr="000F4766" w:rsidRDefault="00EF7072" w:rsidP="000F4766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94" w:type="dxa"/>
            <w:gridSpan w:val="11"/>
            <w:tcBorders>
              <w:left w:val="nil"/>
              <w:bottom w:val="single" w:sz="6" w:space="0" w:color="auto"/>
            </w:tcBorders>
            <w:shd w:val="clear" w:color="auto" w:fill="auto"/>
          </w:tcPr>
          <w:p w:rsidR="00EF7072" w:rsidRPr="000F4766" w:rsidRDefault="00EF7072" w:rsidP="000F4766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EF5B37" w:rsidRPr="000F4766" w:rsidTr="0018428F">
        <w:trPr>
          <w:trHeight w:val="20"/>
          <w:tblHeader/>
        </w:trPr>
        <w:tc>
          <w:tcPr>
            <w:tcW w:w="3969" w:type="dxa"/>
            <w:shd w:val="clear" w:color="auto" w:fill="auto"/>
          </w:tcPr>
          <w:p w:rsidR="00EF7072" w:rsidRPr="000F4766" w:rsidRDefault="00EF7072" w:rsidP="000F4766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58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EF7072" w:rsidRPr="000F4766" w:rsidRDefault="00EF7072" w:rsidP="000F4766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:rsidR="00EF7072" w:rsidRPr="000F4766" w:rsidRDefault="00EF7072" w:rsidP="000F4766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F7072" w:rsidRPr="000F4766" w:rsidRDefault="00EF7072" w:rsidP="000F4766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F1D44" w:rsidRPr="000F4766" w:rsidTr="0018428F">
        <w:trPr>
          <w:trHeight w:val="20"/>
          <w:tblHeader/>
        </w:trPr>
        <w:tc>
          <w:tcPr>
            <w:tcW w:w="3969" w:type="dxa"/>
            <w:shd w:val="clear" w:color="auto" w:fill="auto"/>
          </w:tcPr>
          <w:p w:rsidR="00AF1D44" w:rsidRPr="000F4766" w:rsidRDefault="00AF1D44" w:rsidP="000F4766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90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AF1D44" w:rsidRPr="000F4766" w:rsidRDefault="00AF1D44" w:rsidP="000F4766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F476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0F4766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F4766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0F4766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:rsidR="00AF1D44" w:rsidRPr="000F4766" w:rsidRDefault="00AF1D44" w:rsidP="000F4766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F1D44" w:rsidRPr="000F4766" w:rsidRDefault="00AF1D44" w:rsidP="000F4766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0F4766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0F4766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0F4766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0F4766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  <w:r w:rsidRPr="000F4766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:rsidR="00AF1D44" w:rsidRPr="000F4766" w:rsidRDefault="00AF1D44" w:rsidP="000F4766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AF1D44" w:rsidRPr="000F4766" w:rsidRDefault="00AF1D44" w:rsidP="000F4766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F476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0F4766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F4766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0F4766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:rsidR="00AF1D44" w:rsidRPr="000F4766" w:rsidRDefault="00AF1D44" w:rsidP="000F4766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AF1D44" w:rsidRPr="000F4766" w:rsidRDefault="00AF1D44" w:rsidP="000F4766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0F4766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0F4766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0F4766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0F4766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  <w:r w:rsidRPr="000F4766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</w:t>
            </w:r>
          </w:p>
        </w:tc>
      </w:tr>
      <w:tr w:rsidR="00AF1D44" w:rsidRPr="000F4766" w:rsidTr="0018428F">
        <w:trPr>
          <w:trHeight w:val="20"/>
        </w:trPr>
        <w:tc>
          <w:tcPr>
            <w:tcW w:w="4252" w:type="dxa"/>
            <w:gridSpan w:val="4"/>
            <w:shd w:val="clear" w:color="auto" w:fill="auto"/>
          </w:tcPr>
          <w:p w:rsidR="00AF1D44" w:rsidRPr="000F4766" w:rsidRDefault="00AF1D44" w:rsidP="000F4766">
            <w:pPr>
              <w:spacing w:line="280" w:lineRule="exact"/>
              <w:ind w:left="170" w:right="-57" w:hanging="227"/>
              <w:rPr>
                <w:rFonts w:ascii="Angsana New" w:hAnsi="Angsana New"/>
                <w:szCs w:val="24"/>
                <w:cs/>
              </w:rPr>
            </w:pPr>
            <w:r w:rsidRPr="000F4766">
              <w:rPr>
                <w:rFonts w:ascii="Angsana New" w:hAnsi="Angsana New" w:hint="cs"/>
                <w:szCs w:val="24"/>
                <w:cs/>
              </w:rPr>
              <w:t>ภาระผูกพัน</w:t>
            </w:r>
            <w:r w:rsidRPr="000F4766">
              <w:rPr>
                <w:rFonts w:ascii="Angsana New" w:hAnsi="Angsana New"/>
                <w:szCs w:val="24"/>
                <w:cs/>
              </w:rPr>
              <w:t>ผลประโยชน์</w:t>
            </w:r>
            <w:r w:rsidRPr="000F4766">
              <w:rPr>
                <w:rFonts w:ascii="Angsana New" w:hAnsi="Angsana New" w:hint="cs"/>
                <w:szCs w:val="24"/>
                <w:cs/>
              </w:rPr>
              <w:t>ระยะยาวของ</w:t>
            </w:r>
            <w:r w:rsidRPr="000F4766">
              <w:rPr>
                <w:rFonts w:ascii="Angsana New" w:hAnsi="Angsana New"/>
                <w:szCs w:val="24"/>
                <w:cs/>
              </w:rPr>
              <w:t>พนักงาน</w:t>
            </w:r>
            <w:r w:rsidRPr="000F4766">
              <w:rPr>
                <w:rFonts w:ascii="Angsana New" w:hAnsi="Angsana New"/>
                <w:szCs w:val="24"/>
              </w:rPr>
              <w:t xml:space="preserve"> </w:t>
            </w:r>
            <w:r w:rsidRPr="000F4766">
              <w:rPr>
                <w:rFonts w:ascii="Angsana New" w:hAnsi="Angsana New" w:hint="cs"/>
                <w:szCs w:val="24"/>
                <w:cs/>
              </w:rPr>
              <w:t>ณ วันต้น</w:t>
            </w:r>
            <w:r w:rsidR="00650C61" w:rsidRPr="000F4766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AF1D44" w:rsidRPr="000F4766" w:rsidRDefault="005D29D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85,450,839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AF1D44" w:rsidRPr="000F4766" w:rsidRDefault="00AF1D44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1D44" w:rsidRPr="000F4766" w:rsidRDefault="00AF1D44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61,119,627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1D44" w:rsidRPr="000F4766" w:rsidRDefault="00AF1D44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1D44" w:rsidRPr="000F4766" w:rsidRDefault="005D29D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77,014,231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AF1D44" w:rsidRPr="000F4766" w:rsidRDefault="00AF1D44" w:rsidP="000F4766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AF1D44" w:rsidRPr="000F4766" w:rsidRDefault="00AF1D44" w:rsidP="000F476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54,279,902</w:t>
            </w:r>
          </w:p>
        </w:tc>
      </w:tr>
      <w:tr w:rsidR="00EF5B37" w:rsidRPr="000F4766" w:rsidTr="0018428F">
        <w:trPr>
          <w:trHeight w:val="20"/>
        </w:trPr>
        <w:tc>
          <w:tcPr>
            <w:tcW w:w="3969" w:type="dxa"/>
            <w:shd w:val="clear" w:color="auto" w:fill="auto"/>
          </w:tcPr>
          <w:p w:rsidR="00EF7072" w:rsidRPr="000F4766" w:rsidRDefault="00EF7072" w:rsidP="000F4766">
            <w:pPr>
              <w:spacing w:line="280" w:lineRule="exact"/>
              <w:ind w:left="170" w:right="-57" w:hanging="227"/>
              <w:rPr>
                <w:rFonts w:ascii="Angsana New" w:hAnsi="Angsana New"/>
                <w:szCs w:val="24"/>
              </w:rPr>
            </w:pPr>
            <w:r w:rsidRPr="000F4766">
              <w:rPr>
                <w:rFonts w:ascii="Angsana New" w:hAnsi="Angsana New"/>
                <w:szCs w:val="24"/>
                <w:cs/>
              </w:rPr>
              <w:t>ส่วนที่รับรู้ในกำไรหรือขาดทุน</w:t>
            </w:r>
            <w:r w:rsidRPr="000F4766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90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:rsidR="00EF7072" w:rsidRPr="000F4766" w:rsidRDefault="00EF7072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225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EF7072" w:rsidRPr="000F4766" w:rsidRDefault="00EF7072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F7072" w:rsidRPr="000F4766" w:rsidRDefault="00EF7072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F7072" w:rsidRPr="000F4766" w:rsidRDefault="00EF7072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F7072" w:rsidRPr="000F4766" w:rsidRDefault="00EF7072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F7072" w:rsidRPr="000F4766" w:rsidRDefault="00EF7072" w:rsidP="000F4766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F7072" w:rsidRPr="000F4766" w:rsidRDefault="00EF7072" w:rsidP="000F476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64159" w:rsidRPr="000F4766" w:rsidTr="0018428F">
        <w:trPr>
          <w:trHeight w:val="20"/>
        </w:trPr>
        <w:tc>
          <w:tcPr>
            <w:tcW w:w="3969" w:type="dxa"/>
            <w:shd w:val="clear" w:color="auto" w:fill="auto"/>
          </w:tcPr>
          <w:p w:rsidR="00264159" w:rsidRPr="000F4766" w:rsidRDefault="00264159" w:rsidP="000F4766">
            <w:pPr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0F4766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0F4766">
              <w:rPr>
                <w:rFonts w:ascii="Angsana New" w:hAnsi="Angsana New"/>
                <w:szCs w:val="24"/>
                <w:cs/>
              </w:rPr>
              <w:t>ต้นทุนบริการ</w:t>
            </w:r>
            <w:r w:rsidRPr="000F4766">
              <w:rPr>
                <w:rFonts w:ascii="Angsana New" w:hAnsi="Angsana New" w:hint="cs"/>
                <w:szCs w:val="24"/>
                <w:cs/>
              </w:rPr>
              <w:t>ในอดีต</w:t>
            </w:r>
          </w:p>
        </w:tc>
        <w:tc>
          <w:tcPr>
            <w:tcW w:w="1190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0F4766">
              <w:rPr>
                <w:rFonts w:ascii="Angsana New" w:hAnsi="Angsana New"/>
                <w:szCs w:val="24"/>
              </w:rPr>
              <w:t>10,753,924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9,674,086</w:t>
            </w:r>
          </w:p>
        </w:tc>
      </w:tr>
      <w:tr w:rsidR="00264159" w:rsidRPr="000F4766" w:rsidTr="0018428F">
        <w:trPr>
          <w:trHeight w:val="20"/>
        </w:trPr>
        <w:tc>
          <w:tcPr>
            <w:tcW w:w="3969" w:type="dxa"/>
            <w:shd w:val="clear" w:color="auto" w:fill="auto"/>
          </w:tcPr>
          <w:p w:rsidR="00264159" w:rsidRPr="000F4766" w:rsidRDefault="00264159" w:rsidP="000F4766">
            <w:pPr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0F4766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0F4766">
              <w:rPr>
                <w:rFonts w:ascii="Angsana New" w:hAnsi="Angsana New"/>
                <w:szCs w:val="24"/>
                <w:cs/>
              </w:rPr>
              <w:t>ต้นทุนบริการปัจจุบัน</w:t>
            </w:r>
            <w:r w:rsidRPr="000F4766">
              <w:rPr>
                <w:rFonts w:ascii="Angsana New" w:hAnsi="Angsana New"/>
                <w:strike/>
                <w:szCs w:val="24"/>
                <w:cs/>
              </w:rPr>
              <w:t xml:space="preserve"> </w:t>
            </w:r>
          </w:p>
        </w:tc>
        <w:tc>
          <w:tcPr>
            <w:tcW w:w="1190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1,657,956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5,271,998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1,493,757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4,817,198</w:t>
            </w:r>
          </w:p>
        </w:tc>
      </w:tr>
      <w:tr w:rsidR="00264159" w:rsidRPr="000F4766" w:rsidTr="0018428F">
        <w:trPr>
          <w:trHeight w:val="20"/>
        </w:trPr>
        <w:tc>
          <w:tcPr>
            <w:tcW w:w="3969" w:type="dxa"/>
            <w:shd w:val="clear" w:color="auto" w:fill="auto"/>
          </w:tcPr>
          <w:p w:rsidR="00264159" w:rsidRPr="000F4766" w:rsidRDefault="00264159" w:rsidP="000F4766">
            <w:pPr>
              <w:spacing w:line="28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0F4766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0F4766">
              <w:rPr>
                <w:rFonts w:ascii="Angsana New" w:hAnsi="Angsana New"/>
                <w:szCs w:val="24"/>
                <w:cs/>
              </w:rPr>
              <w:t>ต้นทุนดอกเบี้ย</w:t>
            </w:r>
          </w:p>
        </w:tc>
        <w:tc>
          <w:tcPr>
            <w:tcW w:w="1190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0F4766">
              <w:rPr>
                <w:rFonts w:asciiTheme="majorBidi" w:hAnsiTheme="majorBidi" w:cstheme="majorBidi"/>
                <w:szCs w:val="24"/>
                <w:lang w:val="en-GB"/>
              </w:rPr>
              <w:t>339,410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0F4766">
              <w:rPr>
                <w:rFonts w:asciiTheme="majorBidi" w:hAnsiTheme="majorBidi" w:cstheme="majorBidi"/>
                <w:szCs w:val="24"/>
                <w:lang w:val="en-GB"/>
              </w:rPr>
              <w:t>1,882,196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290,983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1,688,489</w:t>
            </w:r>
          </w:p>
        </w:tc>
      </w:tr>
      <w:tr w:rsidR="00264159" w:rsidRPr="000F4766" w:rsidTr="00880D4B">
        <w:trPr>
          <w:trHeight w:val="20"/>
        </w:trPr>
        <w:tc>
          <w:tcPr>
            <w:tcW w:w="4111" w:type="dxa"/>
            <w:gridSpan w:val="2"/>
            <w:shd w:val="clear" w:color="auto" w:fill="auto"/>
          </w:tcPr>
          <w:p w:rsidR="005D3B2B" w:rsidRPr="000F4766" w:rsidRDefault="00264159" w:rsidP="000F4766">
            <w:pPr>
              <w:tabs>
                <w:tab w:val="left" w:pos="321"/>
              </w:tabs>
              <w:spacing w:line="280" w:lineRule="exact"/>
              <w:ind w:left="162" w:right="-342" w:hanging="162"/>
              <w:rPr>
                <w:rFonts w:ascii="Angsana New" w:hAnsi="Angsana New"/>
                <w:szCs w:val="24"/>
              </w:rPr>
            </w:pPr>
            <w:r w:rsidRPr="000F4766">
              <w:rPr>
                <w:rFonts w:ascii="Angsana New" w:hAnsi="Angsana New"/>
                <w:szCs w:val="24"/>
              </w:rPr>
              <w:t xml:space="preserve">   </w:t>
            </w:r>
            <w:r w:rsidRPr="000F4766">
              <w:rPr>
                <w:rFonts w:ascii="Angsana New" w:hAnsi="Angsana New" w:hint="cs"/>
                <w:szCs w:val="24"/>
                <w:cs/>
              </w:rPr>
              <w:t xml:space="preserve">ผล </w:t>
            </w:r>
            <w:r w:rsidRPr="000F4766">
              <w:rPr>
                <w:rFonts w:ascii="Angsana New" w:hAnsi="Angsana New"/>
                <w:szCs w:val="24"/>
              </w:rPr>
              <w:t>(</w:t>
            </w:r>
            <w:r w:rsidRPr="000F4766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0F4766">
              <w:rPr>
                <w:rFonts w:ascii="Angsana New" w:hAnsi="Angsana New"/>
                <w:szCs w:val="24"/>
              </w:rPr>
              <w:t xml:space="preserve">) </w:t>
            </w:r>
            <w:r w:rsidRPr="000F4766">
              <w:rPr>
                <w:rFonts w:ascii="Angsana New" w:hAnsi="Angsana New" w:hint="cs"/>
                <w:szCs w:val="24"/>
                <w:cs/>
              </w:rPr>
              <w:t>ขาดทุนจากการประมาณการตามหลักคณิตศาสตร์</w:t>
            </w:r>
          </w:p>
          <w:p w:rsidR="00264159" w:rsidRPr="000F4766" w:rsidRDefault="005D3B2B" w:rsidP="000F4766">
            <w:pPr>
              <w:tabs>
                <w:tab w:val="left" w:pos="321"/>
              </w:tabs>
              <w:spacing w:line="280" w:lineRule="exact"/>
              <w:ind w:left="162" w:right="-342" w:hanging="162"/>
              <w:rPr>
                <w:rFonts w:ascii="Angsana New" w:hAnsi="Angsana New"/>
                <w:szCs w:val="24"/>
                <w:cs/>
              </w:rPr>
            </w:pPr>
            <w:r w:rsidRPr="000F4766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="00264159" w:rsidRPr="000F4766">
              <w:rPr>
                <w:rFonts w:ascii="Angsana New" w:hAnsi="Angsana New" w:hint="cs"/>
                <w:szCs w:val="24"/>
                <w:cs/>
              </w:rPr>
              <w:t>ประกันภัย - ผลประโยชน์ระยะยาวอื่น</w:t>
            </w:r>
          </w:p>
        </w:tc>
        <w:tc>
          <w:tcPr>
            <w:tcW w:w="1048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  <w:lang w:val="en-GB"/>
              </w:rPr>
              <w:t>2,666,923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3B5205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2,66</w:t>
            </w:r>
            <w:r w:rsidR="004B4892" w:rsidRPr="000F4766">
              <w:rPr>
                <w:rFonts w:asciiTheme="majorBidi" w:hAnsiTheme="majorBidi" w:cstheme="majorBidi"/>
                <w:szCs w:val="24"/>
              </w:rPr>
              <w:t>6</w:t>
            </w:r>
            <w:r w:rsidRPr="000F4766">
              <w:rPr>
                <w:rFonts w:asciiTheme="majorBidi" w:hAnsiTheme="majorBidi" w:cstheme="majorBidi"/>
                <w:szCs w:val="24"/>
              </w:rPr>
              <w:t>,923</w:t>
            </w:r>
            <w:r w:rsidR="007606B6" w:rsidRPr="000F4766">
              <w:rPr>
                <w:rFonts w:asciiTheme="majorBidi" w:hAnsiTheme="majorBidi" w:cstheme="majorBidi"/>
                <w:szCs w:val="24"/>
              </w:rPr>
              <w:t xml:space="preserve">  </w:t>
            </w:r>
          </w:p>
        </w:tc>
      </w:tr>
      <w:tr w:rsidR="00264159" w:rsidRPr="000F4766" w:rsidTr="0018428F">
        <w:trPr>
          <w:trHeight w:val="20"/>
        </w:trPr>
        <w:tc>
          <w:tcPr>
            <w:tcW w:w="3969" w:type="dxa"/>
            <w:shd w:val="clear" w:color="auto" w:fill="auto"/>
          </w:tcPr>
          <w:p w:rsidR="00264159" w:rsidRPr="000F4766" w:rsidRDefault="00264159" w:rsidP="000F4766">
            <w:pPr>
              <w:spacing w:line="280" w:lineRule="exact"/>
              <w:ind w:left="170" w:right="-57" w:hanging="227"/>
              <w:rPr>
                <w:rFonts w:ascii="Angsana New" w:hAnsi="Angsana New"/>
                <w:szCs w:val="24"/>
              </w:rPr>
            </w:pPr>
            <w:r w:rsidRPr="000F4766">
              <w:rPr>
                <w:rFonts w:ascii="Angsana New" w:hAnsi="Angsana New"/>
                <w:szCs w:val="24"/>
                <w:cs/>
              </w:rPr>
              <w:t>ส่วนที่รับรู้ในกำไรขาดทุนเบ็ดเสร็จอื่น</w:t>
            </w:r>
            <w:r w:rsidRPr="000F4766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190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64159" w:rsidRPr="000F4766" w:rsidTr="00505445">
        <w:trPr>
          <w:trHeight w:val="20"/>
        </w:trPr>
        <w:tc>
          <w:tcPr>
            <w:tcW w:w="4536" w:type="dxa"/>
            <w:gridSpan w:val="5"/>
            <w:shd w:val="clear" w:color="auto" w:fill="auto"/>
          </w:tcPr>
          <w:p w:rsidR="00264159" w:rsidRPr="000F4766" w:rsidRDefault="00264159" w:rsidP="000F4766">
            <w:pPr>
              <w:spacing w:line="280" w:lineRule="exact"/>
              <w:ind w:left="162" w:right="-205" w:hanging="162"/>
              <w:rPr>
                <w:rFonts w:ascii="Angsana New" w:hAnsi="Angsana New"/>
                <w:spacing w:val="-4"/>
                <w:szCs w:val="24"/>
                <w:cs/>
              </w:rPr>
            </w:pPr>
            <w:r w:rsidRPr="000F4766">
              <w:rPr>
                <w:rFonts w:ascii="Angsana New" w:hAnsi="Angsana New" w:hint="cs"/>
                <w:spacing w:val="-4"/>
                <w:szCs w:val="24"/>
              </w:rPr>
              <w:t xml:space="preserve">   </w:t>
            </w:r>
            <w:r w:rsidRPr="000F4766">
              <w:rPr>
                <w:rFonts w:ascii="Angsana New" w:hAnsi="Angsana New"/>
                <w:spacing w:val="-4"/>
                <w:szCs w:val="24"/>
                <w:cs/>
              </w:rPr>
              <w:t>กำไร</w:t>
            </w:r>
            <w:r w:rsidRPr="000F4766">
              <w:rPr>
                <w:rFonts w:ascii="Angsana New" w:hAnsi="Angsana New" w:hint="cs"/>
                <w:spacing w:val="-4"/>
                <w:szCs w:val="24"/>
                <w:cs/>
              </w:rPr>
              <w:t xml:space="preserve"> (ขาดทุน) </w:t>
            </w:r>
            <w:r w:rsidRPr="000F4766">
              <w:rPr>
                <w:rFonts w:ascii="Angsana New" w:hAnsi="Angsana New"/>
                <w:spacing w:val="-4"/>
                <w:szCs w:val="24"/>
                <w:cs/>
              </w:rPr>
              <w:t>จากการประมาณการตามหลักคณิตศาสตร์ประกันภัย</w:t>
            </w:r>
            <w:r w:rsidRPr="000F4766">
              <w:rPr>
                <w:rFonts w:ascii="Angsana New" w:hAnsi="Angsana New" w:hint="cs"/>
                <w:spacing w:val="-4"/>
                <w:szCs w:val="24"/>
                <w:cs/>
              </w:rPr>
              <w:t xml:space="preserve">  </w:t>
            </w:r>
          </w:p>
        </w:tc>
        <w:tc>
          <w:tcPr>
            <w:tcW w:w="623" w:type="dxa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264159" w:rsidRPr="000F4766" w:rsidTr="0018428F">
        <w:trPr>
          <w:trHeight w:val="102"/>
        </w:trPr>
        <w:tc>
          <w:tcPr>
            <w:tcW w:w="4111" w:type="dxa"/>
            <w:gridSpan w:val="2"/>
            <w:shd w:val="clear" w:color="auto" w:fill="auto"/>
          </w:tcPr>
          <w:p w:rsidR="00264159" w:rsidRPr="000F4766" w:rsidRDefault="00264159" w:rsidP="000F4766">
            <w:pPr>
              <w:spacing w:line="280" w:lineRule="exact"/>
              <w:ind w:left="162" w:right="-200" w:firstLine="58"/>
              <w:rPr>
                <w:rFonts w:ascii="Angsana New" w:hAnsi="Angsana New"/>
                <w:szCs w:val="24"/>
                <w:cs/>
              </w:rPr>
            </w:pPr>
            <w:r w:rsidRPr="000F4766">
              <w:rPr>
                <w:rFonts w:ascii="Angsana New" w:hAnsi="Angsana New" w:hint="cs"/>
                <w:szCs w:val="24"/>
              </w:rPr>
              <w:t xml:space="preserve">  </w:t>
            </w:r>
            <w:r w:rsidRPr="000F4766">
              <w:rPr>
                <w:rFonts w:ascii="Angsana New" w:hAnsi="Angsana New" w:hint="cs"/>
                <w:szCs w:val="24"/>
                <w:cs/>
              </w:rPr>
              <w:t>ส่วนที่เกิดจากการปรับปรุงมูลค่าตามประสบการณ์จริง</w:t>
            </w:r>
          </w:p>
        </w:tc>
        <w:tc>
          <w:tcPr>
            <w:tcW w:w="1048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4,392,</w:t>
            </w:r>
            <w:r w:rsidRPr="000F4766">
              <w:rPr>
                <w:rFonts w:asciiTheme="majorBidi" w:hAnsiTheme="majorBidi" w:cstheme="majorBidi"/>
                <w:szCs w:val="24"/>
                <w:lang w:val="en-GB"/>
              </w:rPr>
              <w:t>762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4,392,762</w:t>
            </w:r>
          </w:p>
        </w:tc>
      </w:tr>
      <w:tr w:rsidR="00264159" w:rsidRPr="000F4766" w:rsidTr="0018428F">
        <w:trPr>
          <w:trHeight w:val="102"/>
        </w:trPr>
        <w:tc>
          <w:tcPr>
            <w:tcW w:w="4126" w:type="dxa"/>
            <w:gridSpan w:val="3"/>
            <w:shd w:val="clear" w:color="auto" w:fill="auto"/>
          </w:tcPr>
          <w:p w:rsidR="00264159" w:rsidRPr="000F4766" w:rsidRDefault="00264159" w:rsidP="000F4766">
            <w:pPr>
              <w:spacing w:line="280" w:lineRule="exact"/>
              <w:ind w:left="162" w:firstLine="58"/>
              <w:rPr>
                <w:rFonts w:ascii="Angsana New" w:hAnsi="Angsana New"/>
                <w:szCs w:val="24"/>
                <w:cs/>
              </w:rPr>
            </w:pPr>
            <w:r w:rsidRPr="000F4766">
              <w:rPr>
                <w:rFonts w:ascii="Angsana New" w:hAnsi="Angsana New" w:hint="cs"/>
                <w:szCs w:val="24"/>
              </w:rPr>
              <w:t xml:space="preserve">  </w:t>
            </w:r>
            <w:r w:rsidRPr="000F4766">
              <w:rPr>
                <w:rFonts w:ascii="Angsana New" w:hAnsi="Angsana New" w:hint="cs"/>
                <w:szCs w:val="24"/>
                <w:cs/>
              </w:rPr>
              <w:t>ส่วนที่เกิดจากการเปลี่ยนแปลงสมมติฐานทางด้านการเงิน</w:t>
            </w:r>
          </w:p>
        </w:tc>
        <w:tc>
          <w:tcPr>
            <w:tcW w:w="1033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6,452,138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6,452,138</w:t>
            </w:r>
          </w:p>
        </w:tc>
      </w:tr>
      <w:tr w:rsidR="00264159" w:rsidRPr="000F4766" w:rsidTr="0018428F">
        <w:trPr>
          <w:trHeight w:val="102"/>
        </w:trPr>
        <w:tc>
          <w:tcPr>
            <w:tcW w:w="3969" w:type="dxa"/>
            <w:shd w:val="clear" w:color="auto" w:fill="auto"/>
          </w:tcPr>
          <w:p w:rsidR="00264159" w:rsidRPr="000F4766" w:rsidRDefault="00264159" w:rsidP="000F4766">
            <w:pPr>
              <w:spacing w:line="280" w:lineRule="exact"/>
              <w:ind w:left="170" w:right="-57" w:hanging="227"/>
              <w:rPr>
                <w:rFonts w:ascii="Angsana New" w:hAnsi="Angsana New"/>
                <w:szCs w:val="24"/>
                <w:cs/>
              </w:rPr>
            </w:pPr>
            <w:r w:rsidRPr="000F4766">
              <w:rPr>
                <w:rFonts w:ascii="Angsana New" w:hAnsi="Angsana New"/>
                <w:szCs w:val="24"/>
                <w:cs/>
              </w:rPr>
              <w:t>ผลประโยชน์ที่จ่ายในระหว่าง</w:t>
            </w:r>
            <w:r w:rsidR="00650C61" w:rsidRPr="000F4766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190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0F4766">
              <w:rPr>
                <w:rFonts w:asciiTheme="majorBidi" w:hAnsiTheme="majorBidi" w:cstheme="majorBidi"/>
                <w:szCs w:val="24"/>
                <w:lang w:val="en-GB"/>
              </w:rPr>
              <w:t>(2,618,000)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0F4766">
              <w:rPr>
                <w:rFonts w:asciiTheme="majorBidi" w:hAnsiTheme="majorBidi" w:cstheme="majorBidi"/>
                <w:szCs w:val="24"/>
                <w:lang w:val="en-GB"/>
              </w:rPr>
              <w:t>(7,088,729)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(2,618,000)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(6,957,267)</w:t>
            </w:r>
          </w:p>
        </w:tc>
      </w:tr>
      <w:tr w:rsidR="00264159" w:rsidRPr="000F4766" w:rsidTr="0018428F">
        <w:trPr>
          <w:trHeight w:val="20"/>
        </w:trPr>
        <w:tc>
          <w:tcPr>
            <w:tcW w:w="3969" w:type="dxa"/>
            <w:shd w:val="clear" w:color="auto" w:fill="auto"/>
          </w:tcPr>
          <w:p w:rsidR="00264159" w:rsidRPr="000F4766" w:rsidRDefault="00264159" w:rsidP="000F4766">
            <w:pPr>
              <w:spacing w:line="280" w:lineRule="exact"/>
              <w:ind w:left="170" w:right="-57" w:hanging="227"/>
              <w:rPr>
                <w:rFonts w:ascii="Angsana New" w:hAnsi="Angsana New"/>
                <w:szCs w:val="24"/>
                <w:cs/>
              </w:rPr>
            </w:pPr>
            <w:r w:rsidRPr="000F4766">
              <w:rPr>
                <w:rFonts w:ascii="Angsana New" w:hAnsi="Angsana New" w:hint="cs"/>
                <w:szCs w:val="24"/>
                <w:cs/>
              </w:rPr>
              <w:t>ภาระผูกพัน</w:t>
            </w:r>
            <w:r w:rsidRPr="000F4766">
              <w:rPr>
                <w:rFonts w:ascii="Angsana New" w:hAnsi="Angsana New"/>
                <w:szCs w:val="24"/>
                <w:cs/>
              </w:rPr>
              <w:t>ผลประโยชน์</w:t>
            </w:r>
            <w:r w:rsidRPr="000F4766">
              <w:rPr>
                <w:rFonts w:ascii="Angsana New" w:hAnsi="Angsana New" w:hint="cs"/>
                <w:szCs w:val="24"/>
                <w:cs/>
              </w:rPr>
              <w:t>ระยะยาว</w:t>
            </w:r>
            <w:r w:rsidRPr="000F4766">
              <w:rPr>
                <w:rFonts w:ascii="Angsana New" w:hAnsi="Angsana New"/>
                <w:szCs w:val="24"/>
                <w:cs/>
              </w:rPr>
              <w:t>พนักงาน</w:t>
            </w:r>
            <w:r w:rsidRPr="000F4766">
              <w:rPr>
                <w:rFonts w:ascii="Angsana New" w:hAnsi="Angsana New" w:hint="cs"/>
                <w:szCs w:val="24"/>
                <w:cs/>
              </w:rPr>
              <w:t xml:space="preserve"> ณ วันปลาย</w:t>
            </w:r>
            <w:r w:rsidR="00650C61" w:rsidRPr="000F4766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190" w:type="dxa"/>
            <w:gridSpan w:val="5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84,830,205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85,450,839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76,180,971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264159" w:rsidRPr="000F4766" w:rsidRDefault="00264159" w:rsidP="000F4766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264159" w:rsidRPr="000F4766" w:rsidRDefault="00264159" w:rsidP="000F476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  <w:r w:rsidRPr="000F4766">
              <w:rPr>
                <w:rFonts w:asciiTheme="majorBidi" w:hAnsiTheme="majorBidi" w:cstheme="majorBidi"/>
                <w:szCs w:val="24"/>
              </w:rPr>
              <w:t>77,014,231</w:t>
            </w:r>
          </w:p>
        </w:tc>
      </w:tr>
    </w:tbl>
    <w:p w:rsidR="008C2433" w:rsidRPr="00CA7269" w:rsidRDefault="008C2433" w:rsidP="004B4892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240" w:lineRule="exact"/>
        <w:ind w:left="272" w:firstLine="578"/>
        <w:jc w:val="thaiDistribute"/>
        <w:rPr>
          <w:rFonts w:ascii="Angsana New" w:hAnsi="Angsana New"/>
          <w:spacing w:val="-2"/>
          <w:sz w:val="20"/>
          <w:szCs w:val="20"/>
        </w:rPr>
      </w:pPr>
      <w:bookmarkStart w:id="4" w:name="_Hlk6493688"/>
    </w:p>
    <w:p w:rsidR="00AC3B50" w:rsidRPr="00AC3B50" w:rsidRDefault="00AC3B50" w:rsidP="004B4892">
      <w:pPr>
        <w:tabs>
          <w:tab w:val="left" w:pos="800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AC3B50">
        <w:rPr>
          <w:rFonts w:ascii="Angsana New" w:hAnsi="Angsana New" w:hint="cs"/>
          <w:spacing w:val="-2"/>
          <w:sz w:val="32"/>
          <w:szCs w:val="32"/>
          <w:cs/>
        </w:rPr>
        <w:t xml:space="preserve">ในปี </w:t>
      </w:r>
      <w:r w:rsidRPr="00AC3B50">
        <w:rPr>
          <w:rFonts w:ascii="Angsana New" w:hAnsi="Angsana New" w:hint="cs"/>
          <w:spacing w:val="-2"/>
          <w:sz w:val="32"/>
          <w:szCs w:val="32"/>
        </w:rPr>
        <w:t>25</w:t>
      </w:r>
      <w:r w:rsidRPr="00AC3B50">
        <w:rPr>
          <w:rFonts w:ascii="Angsana New" w:hAnsi="Angsana New"/>
          <w:spacing w:val="-2"/>
          <w:sz w:val="32"/>
          <w:szCs w:val="32"/>
        </w:rPr>
        <w:t>62</w:t>
      </w:r>
      <w:r w:rsidRPr="00AC3B50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ได้ใช้ผู้เชี่ยวชาญอิสระในการประเมินภาระผูกพันตามโครงการผลประโยชน์หลังออกจากงานจากการเปลี่ยนแปลง มีผลทำให้เกิดขาดทุนจากการประมาณการตามหลักคณิตศาสตร์ประกันภัย </w:t>
      </w:r>
      <w:r w:rsidRPr="007B4FF0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 </w:t>
      </w:r>
      <w:r w:rsidR="00DA1CB1" w:rsidRPr="007B4FF0">
        <w:rPr>
          <w:rFonts w:ascii="Angsana New" w:hAnsi="Angsana New"/>
          <w:spacing w:val="-4"/>
          <w:sz w:val="32"/>
          <w:szCs w:val="32"/>
        </w:rPr>
        <w:t>10.81</w:t>
      </w:r>
      <w:r w:rsidRPr="007B4FF0">
        <w:rPr>
          <w:rFonts w:ascii="Angsana New" w:hAnsi="Angsana New"/>
          <w:spacing w:val="-4"/>
          <w:sz w:val="32"/>
          <w:szCs w:val="32"/>
        </w:rPr>
        <w:t xml:space="preserve"> </w:t>
      </w:r>
      <w:r w:rsidRPr="007B4FF0">
        <w:rPr>
          <w:rFonts w:ascii="Angsana New" w:hAnsi="Angsana New" w:hint="cs"/>
          <w:spacing w:val="-4"/>
          <w:sz w:val="32"/>
          <w:szCs w:val="32"/>
          <w:cs/>
        </w:rPr>
        <w:t>ล้านบาท (สุทธิจากภาษีเงินได้) บริษัทรับรู้ผลกำไรดังกล่าวในกำไรขาดทุนเบ็ดเสร็จอื่น</w:t>
      </w:r>
    </w:p>
    <w:bookmarkEnd w:id="4"/>
    <w:p w:rsidR="00CA7269" w:rsidRDefault="00CA7269" w:rsidP="004B4892">
      <w:pPr>
        <w:spacing w:line="240" w:lineRule="exact"/>
        <w:ind w:left="283" w:hanging="425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F76A8D" w:rsidRPr="003C269B" w:rsidRDefault="005D29D9" w:rsidP="004B4892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9076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76A8D" w:rsidRPr="001A7455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76A8D" w:rsidRPr="001A7455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76A8D" w:rsidRPr="00EF5B3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:rsidR="00F76A8D" w:rsidRDefault="00F76A8D" w:rsidP="004B4892">
      <w:pPr>
        <w:tabs>
          <w:tab w:val="left" w:pos="851"/>
          <w:tab w:val="left" w:pos="1418"/>
          <w:tab w:val="left" w:pos="1985"/>
        </w:tabs>
        <w:spacing w:line="36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b/>
          <w:bCs/>
        </w:rPr>
        <w:tab/>
      </w:r>
      <w:r w:rsidRPr="003D4CE0">
        <w:rPr>
          <w:rFonts w:ascii="Angsana New" w:hAnsi="Angsana New"/>
          <w:b/>
          <w:bCs/>
        </w:rPr>
        <w:tab/>
      </w:r>
      <w:r w:rsidRPr="00EF5B37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3C269B" w:rsidRPr="004B4892" w:rsidTr="00EF5B37">
        <w:trPr>
          <w:trHeight w:val="20"/>
          <w:tblHeader/>
        </w:trPr>
        <w:tc>
          <w:tcPr>
            <w:tcW w:w="3427" w:type="dxa"/>
          </w:tcPr>
          <w:p w:rsidR="003C269B" w:rsidRPr="004B4892" w:rsidRDefault="003C269B" w:rsidP="00047F51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:rsidR="003C269B" w:rsidRPr="004B4892" w:rsidRDefault="003C269B" w:rsidP="00047F5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B4892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3C269B" w:rsidRPr="004B4892" w:rsidTr="00EF5B37">
        <w:trPr>
          <w:trHeight w:val="20"/>
          <w:tblHeader/>
        </w:trPr>
        <w:tc>
          <w:tcPr>
            <w:tcW w:w="3427" w:type="dxa"/>
          </w:tcPr>
          <w:p w:rsidR="003C269B" w:rsidRPr="004B4892" w:rsidRDefault="003C269B" w:rsidP="00047F51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C269B" w:rsidRPr="004B4892" w:rsidRDefault="003C269B" w:rsidP="00047F5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B489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C269B" w:rsidRPr="004B4892" w:rsidRDefault="003C269B" w:rsidP="00047F5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C269B" w:rsidRPr="004B4892" w:rsidRDefault="003C269B" w:rsidP="00047F5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B489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CB5694" w:rsidRPr="004B4892" w:rsidTr="00EF5B37">
        <w:trPr>
          <w:trHeight w:val="20"/>
          <w:tblHeader/>
        </w:trPr>
        <w:tc>
          <w:tcPr>
            <w:tcW w:w="3427" w:type="dxa"/>
          </w:tcPr>
          <w:p w:rsidR="00CB5694" w:rsidRPr="004B4892" w:rsidRDefault="00CB5694" w:rsidP="00047F51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B5694" w:rsidRPr="004B4892" w:rsidRDefault="00CB5694" w:rsidP="00047F5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B489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B48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B4892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4B489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CB5694" w:rsidRPr="004B4892" w:rsidRDefault="00CB5694" w:rsidP="00047F5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CB5694" w:rsidRPr="004B4892" w:rsidRDefault="00CB5694" w:rsidP="00047F51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B489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4B4892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4B489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4B4892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  <w:r w:rsidRPr="004B489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134" w:type="dxa"/>
          </w:tcPr>
          <w:p w:rsidR="00CB5694" w:rsidRPr="004B4892" w:rsidRDefault="00CB5694" w:rsidP="00047F5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CB5694" w:rsidRPr="004B4892" w:rsidRDefault="00CB5694" w:rsidP="00047F5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4B489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B48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B4892">
              <w:rPr>
                <w:rFonts w:asciiTheme="majorBidi" w:hAnsiTheme="majorBidi" w:cstheme="majorBidi" w:hint="cs"/>
                <w:szCs w:val="24"/>
                <w:cs/>
              </w:rPr>
              <w:t xml:space="preserve">มีนาคม </w:t>
            </w:r>
            <w:r w:rsidRPr="004B489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B5694" w:rsidRPr="004B4892" w:rsidRDefault="00CB5694" w:rsidP="00047F5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:rsidR="00CB5694" w:rsidRPr="004B4892" w:rsidRDefault="00CB5694" w:rsidP="00047F51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B489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4B4892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4B489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4B4892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  <w:r w:rsidRPr="004B4892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</w:t>
            </w:r>
          </w:p>
        </w:tc>
      </w:tr>
      <w:tr w:rsidR="00CB5694" w:rsidRPr="004B4892" w:rsidTr="00EF5B37">
        <w:trPr>
          <w:trHeight w:val="20"/>
        </w:trPr>
        <w:tc>
          <w:tcPr>
            <w:tcW w:w="3427" w:type="dxa"/>
          </w:tcPr>
          <w:p w:rsidR="00CB5694" w:rsidRPr="004B4892" w:rsidRDefault="00CB5694" w:rsidP="00047F51">
            <w:pPr>
              <w:tabs>
                <w:tab w:val="right" w:pos="2713"/>
              </w:tabs>
              <w:spacing w:line="280" w:lineRule="exact"/>
              <w:ind w:left="62" w:hanging="124"/>
              <w:rPr>
                <w:rFonts w:ascii="Angsana New" w:hAnsi="Angsana New"/>
                <w:szCs w:val="24"/>
              </w:rPr>
            </w:pPr>
            <w:r w:rsidRPr="004B4892">
              <w:rPr>
                <w:rFonts w:ascii="Angsana New" w:hAnsi="Angsana New"/>
                <w:szCs w:val="24"/>
                <w:cs/>
              </w:rPr>
              <w:t>สินทรัพย์ภาษีเงินได้รอการตัดบัญชี</w:t>
            </w:r>
            <w:r w:rsidRPr="004B4892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CB5694" w:rsidRPr="004B4892" w:rsidRDefault="004B4892" w:rsidP="00047F5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52,677,498</w:t>
            </w:r>
          </w:p>
        </w:tc>
        <w:tc>
          <w:tcPr>
            <w:tcW w:w="134" w:type="dxa"/>
            <w:tcBorders>
              <w:left w:val="nil"/>
            </w:tcBorders>
          </w:tcPr>
          <w:p w:rsidR="00CB5694" w:rsidRPr="004B4892" w:rsidRDefault="00CB5694" w:rsidP="00047F51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:rsidR="00CB5694" w:rsidRPr="004B4892" w:rsidRDefault="00CB5694" w:rsidP="00047F5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4892">
              <w:rPr>
                <w:rFonts w:asciiTheme="majorBidi" w:hAnsiTheme="majorBidi" w:cstheme="majorBidi"/>
                <w:sz w:val="24"/>
                <w:szCs w:val="24"/>
              </w:rPr>
              <w:t>50,238,773</w:t>
            </w:r>
          </w:p>
        </w:tc>
        <w:tc>
          <w:tcPr>
            <w:tcW w:w="134" w:type="dxa"/>
          </w:tcPr>
          <w:p w:rsidR="00CB5694" w:rsidRPr="004B4892" w:rsidRDefault="00CB5694" w:rsidP="00047F51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CB5694" w:rsidRPr="004B4892" w:rsidRDefault="00C94A94" w:rsidP="00047F5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52,561,498</w:t>
            </w:r>
          </w:p>
        </w:tc>
        <w:tc>
          <w:tcPr>
            <w:tcW w:w="134" w:type="dxa"/>
          </w:tcPr>
          <w:p w:rsidR="00CB5694" w:rsidRPr="004B4892" w:rsidRDefault="00CB5694" w:rsidP="00047F51">
            <w:pPr>
              <w:spacing w:line="280" w:lineRule="exact"/>
              <w:ind w:right="57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CB5694" w:rsidRPr="004B4892" w:rsidRDefault="00CB5694" w:rsidP="00047F51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4892">
              <w:rPr>
                <w:rFonts w:asciiTheme="majorBidi" w:hAnsiTheme="majorBidi" w:cstheme="majorBidi"/>
                <w:sz w:val="24"/>
                <w:szCs w:val="24"/>
              </w:rPr>
              <w:t>50,122,773</w:t>
            </w:r>
          </w:p>
        </w:tc>
      </w:tr>
      <w:tr w:rsidR="00CB5694" w:rsidRPr="004B4892" w:rsidTr="00EF5B37">
        <w:trPr>
          <w:trHeight w:val="20"/>
        </w:trPr>
        <w:tc>
          <w:tcPr>
            <w:tcW w:w="3427" w:type="dxa"/>
          </w:tcPr>
          <w:p w:rsidR="00CB5694" w:rsidRPr="004B4892" w:rsidRDefault="00CB5694" w:rsidP="00047F51">
            <w:pPr>
              <w:tabs>
                <w:tab w:val="right" w:pos="2713"/>
              </w:tabs>
              <w:spacing w:line="280" w:lineRule="exact"/>
              <w:ind w:left="62" w:hanging="124"/>
              <w:rPr>
                <w:rFonts w:ascii="Angsana New" w:hAnsi="Angsana New"/>
                <w:szCs w:val="24"/>
              </w:rPr>
            </w:pPr>
            <w:r w:rsidRPr="004B4892">
              <w:rPr>
                <w:rFonts w:ascii="Angsana New" w:hAnsi="Angsana New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CB5694" w:rsidRPr="004B4892" w:rsidRDefault="004B4892" w:rsidP="00047F5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(99,025,308)</w:t>
            </w:r>
          </w:p>
        </w:tc>
        <w:tc>
          <w:tcPr>
            <w:tcW w:w="134" w:type="dxa"/>
            <w:tcBorders>
              <w:left w:val="nil"/>
            </w:tcBorders>
          </w:tcPr>
          <w:p w:rsidR="00CB5694" w:rsidRPr="004B4892" w:rsidRDefault="00CB5694" w:rsidP="00047F51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:rsidR="00CB5694" w:rsidRPr="004B4892" w:rsidRDefault="00CB5694" w:rsidP="00047F5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4892">
              <w:rPr>
                <w:rFonts w:asciiTheme="majorBidi" w:hAnsiTheme="majorBidi" w:cstheme="majorBidi"/>
                <w:sz w:val="24"/>
                <w:szCs w:val="24"/>
              </w:rPr>
              <w:t>(99,120,330)</w:t>
            </w:r>
          </w:p>
        </w:tc>
        <w:tc>
          <w:tcPr>
            <w:tcW w:w="134" w:type="dxa"/>
          </w:tcPr>
          <w:p w:rsidR="00CB5694" w:rsidRPr="004B4892" w:rsidRDefault="00CB5694" w:rsidP="00047F51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B5694" w:rsidRPr="006E1D38" w:rsidRDefault="006E1D38" w:rsidP="006E1D38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E1D38">
              <w:rPr>
                <w:rFonts w:ascii="Angsana New" w:hAnsi="Angsana New"/>
                <w:sz w:val="24"/>
                <w:szCs w:val="24"/>
              </w:rPr>
              <w:t>(</w:t>
            </w:r>
            <w:r w:rsidR="00C94A94" w:rsidRPr="006E1D38">
              <w:rPr>
                <w:rFonts w:ascii="Angsana New" w:hAnsi="Angsana New"/>
                <w:sz w:val="24"/>
                <w:szCs w:val="24"/>
              </w:rPr>
              <w:t>94,911,943</w:t>
            </w:r>
            <w:r w:rsidRPr="006E1D3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:rsidR="00CB5694" w:rsidRPr="004B4892" w:rsidRDefault="00CB5694" w:rsidP="00047F51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CB5694" w:rsidRPr="004B4892" w:rsidRDefault="00CB5694" w:rsidP="00047F5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B4892">
              <w:rPr>
                <w:rFonts w:ascii="Angsana New" w:hAnsi="Angsana New"/>
                <w:sz w:val="24"/>
                <w:szCs w:val="24"/>
              </w:rPr>
              <w:t>(94,935,776)</w:t>
            </w:r>
          </w:p>
        </w:tc>
      </w:tr>
      <w:tr w:rsidR="00CB5694" w:rsidRPr="004B4892" w:rsidTr="00EF5B37">
        <w:trPr>
          <w:trHeight w:val="20"/>
        </w:trPr>
        <w:tc>
          <w:tcPr>
            <w:tcW w:w="3427" w:type="dxa"/>
          </w:tcPr>
          <w:p w:rsidR="00CB5694" w:rsidRPr="004B4892" w:rsidRDefault="00CB5694" w:rsidP="00047F51">
            <w:pPr>
              <w:spacing w:line="280" w:lineRule="exact"/>
              <w:ind w:left="62" w:right="-179" w:hanging="124"/>
              <w:rPr>
                <w:rFonts w:ascii="Angsana New" w:hAnsi="Angsana New"/>
                <w:szCs w:val="24"/>
                <w:cs/>
              </w:rPr>
            </w:pPr>
            <w:r w:rsidRPr="004B4892">
              <w:rPr>
                <w:rFonts w:ascii="Angsana New" w:hAnsi="Angsana New" w:hint="cs"/>
                <w:szCs w:val="24"/>
                <w:cs/>
              </w:rPr>
              <w:t xml:space="preserve">สินทรัพย์ (หนี้สิน) </w:t>
            </w:r>
            <w:r w:rsidRPr="004B4892">
              <w:rPr>
                <w:rFonts w:ascii="Angsana New" w:hAnsi="Angsana New"/>
                <w:szCs w:val="24"/>
                <w:cs/>
              </w:rPr>
              <w:t>ภาษีเงินได้รอการตัดบัญชี</w:t>
            </w:r>
            <w:r w:rsidRPr="004B4892">
              <w:rPr>
                <w:rFonts w:ascii="Angsana New" w:hAnsi="Angsana New"/>
                <w:szCs w:val="24"/>
              </w:rPr>
              <w:t xml:space="preserve"> </w:t>
            </w:r>
            <w:r w:rsidRPr="004B4892">
              <w:rPr>
                <w:rFonts w:ascii="Angsana New" w:hAnsi="Angsana New" w:hint="cs"/>
                <w:szCs w:val="24"/>
              </w:rPr>
              <w:t xml:space="preserve">- </w:t>
            </w:r>
            <w:r w:rsidRPr="004B4892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CB5694" w:rsidRPr="004B4892" w:rsidRDefault="004B4892" w:rsidP="004B4892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73A2D" w:rsidRPr="004B4892">
              <w:rPr>
                <w:rFonts w:asciiTheme="majorBidi" w:hAnsiTheme="majorBidi" w:cstheme="majorBidi"/>
                <w:sz w:val="24"/>
                <w:szCs w:val="24"/>
              </w:rPr>
              <w:t>46,347,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810)</w:t>
            </w:r>
          </w:p>
        </w:tc>
        <w:tc>
          <w:tcPr>
            <w:tcW w:w="134" w:type="dxa"/>
            <w:tcBorders>
              <w:left w:val="nil"/>
            </w:tcBorders>
          </w:tcPr>
          <w:p w:rsidR="00CB5694" w:rsidRPr="004B4892" w:rsidRDefault="00CB5694" w:rsidP="00047F51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CB5694" w:rsidRPr="004B4892" w:rsidRDefault="00CB5694" w:rsidP="00047F5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4892">
              <w:rPr>
                <w:rFonts w:asciiTheme="majorBidi" w:hAnsiTheme="majorBidi" w:cstheme="majorBidi"/>
                <w:sz w:val="24"/>
                <w:szCs w:val="24"/>
              </w:rPr>
              <w:t>(48,881,557)</w:t>
            </w:r>
          </w:p>
        </w:tc>
        <w:tc>
          <w:tcPr>
            <w:tcW w:w="134" w:type="dxa"/>
          </w:tcPr>
          <w:p w:rsidR="00CB5694" w:rsidRPr="004B4892" w:rsidRDefault="00CB5694" w:rsidP="00047F51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CB5694" w:rsidRPr="004B4892" w:rsidRDefault="00073A2D" w:rsidP="00073A2D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4892">
              <w:rPr>
                <w:rFonts w:asciiTheme="majorBidi" w:hAnsiTheme="majorBidi" w:cstheme="majorBidi"/>
                <w:sz w:val="24"/>
                <w:szCs w:val="24"/>
              </w:rPr>
              <w:t>(42,350,</w:t>
            </w:r>
            <w:r w:rsidR="004B4892">
              <w:rPr>
                <w:rFonts w:ascii="Angsana New" w:hAnsi="Angsana New"/>
                <w:sz w:val="24"/>
                <w:szCs w:val="24"/>
              </w:rPr>
              <w:t>445</w:t>
            </w:r>
            <w:r w:rsidRPr="004B489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:rsidR="00CB5694" w:rsidRPr="004B4892" w:rsidRDefault="00CB5694" w:rsidP="00047F51">
            <w:pPr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:rsidR="00CB5694" w:rsidRPr="004B4892" w:rsidRDefault="00CB5694" w:rsidP="00047F51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B4892">
              <w:rPr>
                <w:rFonts w:ascii="Angsana New" w:hAnsi="Angsana New"/>
                <w:sz w:val="24"/>
                <w:szCs w:val="24"/>
              </w:rPr>
              <w:t>(44,813,003)</w:t>
            </w:r>
          </w:p>
        </w:tc>
      </w:tr>
    </w:tbl>
    <w:p w:rsidR="002B40E6" w:rsidRDefault="002B40E6" w:rsidP="009905F7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9764C0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63" w:type="dxa"/>
        <w:tblInd w:w="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907"/>
        <w:gridCol w:w="134"/>
        <w:gridCol w:w="907"/>
        <w:gridCol w:w="134"/>
        <w:gridCol w:w="907"/>
        <w:gridCol w:w="134"/>
        <w:gridCol w:w="907"/>
        <w:gridCol w:w="134"/>
        <w:gridCol w:w="909"/>
        <w:gridCol w:w="134"/>
        <w:gridCol w:w="910"/>
      </w:tblGrid>
      <w:tr w:rsidR="0010015A" w:rsidRPr="00885499" w:rsidTr="000B1029">
        <w:tc>
          <w:tcPr>
            <w:tcW w:w="2946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bookmarkStart w:id="5" w:name="_Hlk1393338"/>
          </w:p>
        </w:tc>
        <w:tc>
          <w:tcPr>
            <w:tcW w:w="6117" w:type="dxa"/>
            <w:gridSpan w:val="11"/>
            <w:tcBorders>
              <w:bottom w:val="single" w:sz="6" w:space="0" w:color="000000"/>
            </w:tcBorders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10015A" w:rsidRPr="00885499" w:rsidTr="000B1029">
        <w:tc>
          <w:tcPr>
            <w:tcW w:w="2946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7" w:type="dxa"/>
            <w:gridSpan w:val="11"/>
            <w:tcBorders>
              <w:bottom w:val="single" w:sz="6" w:space="0" w:color="000000"/>
            </w:tcBorders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85499">
              <w:rPr>
                <w:rFonts w:asciiTheme="majorBidi" w:hAnsiTheme="majorBidi" w:cstheme="majorBidi" w:hint="cs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10015A" w:rsidRPr="00885499" w:rsidTr="000B1029">
        <w:tc>
          <w:tcPr>
            <w:tcW w:w="2946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ยอดตามบัญชี</w:t>
            </w:r>
          </w:p>
        </w:tc>
        <w:tc>
          <w:tcPr>
            <w:tcW w:w="134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85499">
              <w:rPr>
                <w:rFonts w:asciiTheme="majorBidi" w:hAnsiTheme="majorBidi" w:cstheme="majorBidi" w:hint="cs"/>
                <w:sz w:val="18"/>
                <w:szCs w:val="18"/>
                <w:cs/>
              </w:rPr>
              <w:t>ผลกระทบ</w:t>
            </w:r>
            <w:r w:rsidR="000B1029">
              <w:rPr>
                <w:rFonts w:asciiTheme="majorBidi" w:hAnsiTheme="majorBidi" w:cstheme="majorBidi" w:hint="cs"/>
                <w:sz w:val="18"/>
                <w:szCs w:val="18"/>
                <w:cs/>
              </w:rPr>
              <w:t>จาก</w:t>
            </w:r>
          </w:p>
        </w:tc>
        <w:tc>
          <w:tcPr>
            <w:tcW w:w="134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ยอดตามบัญชี</w:t>
            </w:r>
          </w:p>
        </w:tc>
        <w:tc>
          <w:tcPr>
            <w:tcW w:w="134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ยอดตามบัญชี</w:t>
            </w:r>
          </w:p>
        </w:tc>
      </w:tr>
      <w:tr w:rsidR="008024DF" w:rsidRPr="00885499" w:rsidTr="000B1029">
        <w:tc>
          <w:tcPr>
            <w:tcW w:w="2946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000000"/>
            </w:tcBorders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88549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ธันวาคม 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134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:rsidR="0010015A" w:rsidRPr="00885499" w:rsidRDefault="0010015A" w:rsidP="00505445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มาตรฐาน</w:t>
            </w:r>
            <w:r w:rsidRPr="00885499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 xml:space="preserve">การรายงานทางการเงิน </w:t>
            </w:r>
            <w:r w:rsidR="000B1029" w:rsidRPr="004B4892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กลุ่มเครื่องมือทางการเงิน</w:t>
            </w:r>
          </w:p>
        </w:tc>
        <w:tc>
          <w:tcPr>
            <w:tcW w:w="134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88549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8549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มกราคม 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134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000000"/>
              <w:bottom w:val="single" w:sz="6" w:space="0" w:color="000000"/>
            </w:tcBorders>
          </w:tcPr>
          <w:p w:rsidR="0010015A" w:rsidRPr="00885499" w:rsidRDefault="0010015A" w:rsidP="00505445">
            <w:pPr>
              <w:spacing w:line="240" w:lineRule="exact"/>
              <w:ind w:right="-165" w:hanging="16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000000"/>
              <w:bottom w:val="single" w:sz="6" w:space="0" w:color="000000"/>
            </w:tcBorders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bottom w:val="single" w:sz="6" w:space="0" w:color="000000"/>
            </w:tcBorders>
          </w:tcPr>
          <w:p w:rsidR="0010015A" w:rsidRPr="00885499" w:rsidRDefault="0010015A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88549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C94A94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  <w:r w:rsidRPr="0088549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</w:tr>
      <w:tr w:rsidR="008024DF" w:rsidRPr="00885499" w:rsidTr="000B1029">
        <w:tc>
          <w:tcPr>
            <w:tcW w:w="2946" w:type="dxa"/>
          </w:tcPr>
          <w:p w:rsidR="0010015A" w:rsidRPr="003F6143" w:rsidRDefault="0010015A" w:rsidP="00505445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สินทรัพย์ภาษีเงินได้รอการตัดบัญชี</w:t>
            </w:r>
            <w:r w:rsidRPr="003F6143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10015A" w:rsidRPr="00885499" w:rsidRDefault="0010015A" w:rsidP="00505445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10015A" w:rsidRPr="00885499" w:rsidRDefault="0010015A" w:rsidP="00505445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10015A" w:rsidRPr="00885499" w:rsidRDefault="0010015A" w:rsidP="00505445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10015A" w:rsidRPr="00885499" w:rsidRDefault="0010015A" w:rsidP="00505445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10015A" w:rsidRPr="00885499" w:rsidRDefault="0010015A" w:rsidP="00505445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10015A" w:rsidRPr="00885499" w:rsidRDefault="0010015A" w:rsidP="00505445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10015A" w:rsidRPr="00885499" w:rsidRDefault="0010015A" w:rsidP="00505445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10015A" w:rsidRPr="00885499" w:rsidRDefault="0010015A" w:rsidP="00505445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:rsidR="0010015A" w:rsidRPr="00885499" w:rsidRDefault="0010015A" w:rsidP="00505445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10015A" w:rsidRPr="00885499" w:rsidRDefault="0010015A" w:rsidP="00505445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:rsidR="0010015A" w:rsidRPr="00885499" w:rsidRDefault="0010015A" w:rsidP="00505445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024DF" w:rsidRPr="00885499" w:rsidTr="000B1029">
        <w:tc>
          <w:tcPr>
            <w:tcW w:w="2946" w:type="dxa"/>
          </w:tcPr>
          <w:p w:rsidR="00CE1F21" w:rsidRPr="003F6143" w:rsidRDefault="00CE1F21" w:rsidP="000B1029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6143">
              <w:rPr>
                <w:rFonts w:asciiTheme="majorBidi" w:hAnsiTheme="majorBidi" w:cstheme="majorBidi" w:hint="cs"/>
                <w:sz w:val="18"/>
                <w:szCs w:val="18"/>
                <w:cs/>
              </w:rPr>
              <w:t>ขาดทุนที่ยังไม่เกิดขึ้นจากการทำสัญญา</w:t>
            </w:r>
            <w:r w:rsidR="000B1029">
              <w:rPr>
                <w:rFonts w:asciiTheme="majorBidi" w:hAnsiTheme="majorBidi" w:cstheme="majorBidi" w:hint="cs"/>
                <w:sz w:val="18"/>
                <w:szCs w:val="18"/>
                <w:cs/>
              </w:rPr>
              <w:t>อนุพันธ์</w:t>
            </w: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0B1029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81</w:t>
            </w:r>
            <w:r w:rsidR="00CE1F21" w:rsidRPr="00885499">
              <w:rPr>
                <w:rFonts w:asciiTheme="majorBidi" w:hAnsiTheme="majorBidi" w:cstheme="majorBidi"/>
                <w:sz w:val="18"/>
                <w:szCs w:val="18"/>
              </w:rPr>
              <w:t>,5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42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0B1029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81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,5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42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vAlign w:val="bottom"/>
          </w:tcPr>
          <w:p w:rsidR="00CE1F21" w:rsidRPr="00885499" w:rsidRDefault="000B1029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81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,5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42</w:t>
            </w:r>
          </w:p>
        </w:tc>
      </w:tr>
      <w:tr w:rsidR="008024DF" w:rsidRPr="00885499" w:rsidTr="000B1029">
        <w:tc>
          <w:tcPr>
            <w:tcW w:w="2946" w:type="dxa"/>
          </w:tcPr>
          <w:p w:rsidR="00CE1F21" w:rsidRPr="003F6143" w:rsidRDefault="00CE1F21" w:rsidP="00885499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ค่าเผื่อหนี้สงสัยจะสูญและค่าเผื่อหนี้การคืนสินค้า</w:t>
            </w: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1,433,215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1,433,215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948,849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2,382,064</w:t>
            </w:r>
          </w:p>
        </w:tc>
      </w:tr>
      <w:tr w:rsidR="008024DF" w:rsidRPr="00885499" w:rsidTr="000B1029">
        <w:tc>
          <w:tcPr>
            <w:tcW w:w="2946" w:type="dxa"/>
          </w:tcPr>
          <w:p w:rsidR="00CE1F21" w:rsidRPr="003F6143" w:rsidRDefault="00CE1F21" w:rsidP="00CE1F21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33,103,713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33,103,713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1,667,119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34,770,832</w:t>
            </w:r>
          </w:p>
        </w:tc>
      </w:tr>
      <w:tr w:rsidR="008024DF" w:rsidRPr="00885499" w:rsidTr="000B1029">
        <w:tc>
          <w:tcPr>
            <w:tcW w:w="2946" w:type="dxa"/>
          </w:tcPr>
          <w:p w:rsidR="00CE1F21" w:rsidRPr="003F6143" w:rsidRDefault="00CE1F21" w:rsidP="00CE1F21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182,999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182,999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0B1029">
              <w:rPr>
                <w:rFonts w:asciiTheme="majorBidi" w:hAnsiTheme="majorBidi" w:cstheme="majorBidi" w:hint="cs"/>
                <w:sz w:val="18"/>
                <w:szCs w:val="18"/>
                <w:cs/>
              </w:rPr>
              <w:t>92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B1029">
              <w:rPr>
                <w:rFonts w:asciiTheme="majorBidi" w:hAnsiTheme="majorBidi" w:cstheme="majorBidi" w:hint="cs"/>
                <w:sz w:val="18"/>
                <w:szCs w:val="18"/>
                <w:cs/>
              </w:rPr>
              <w:t>133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vAlign w:val="bottom"/>
          </w:tcPr>
          <w:p w:rsidR="00CE1F21" w:rsidRPr="00885499" w:rsidRDefault="000B1029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90</w:t>
            </w:r>
            <w:r w:rsidR="00CE1F21" w:rsidRPr="0088549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866</w:t>
            </w:r>
          </w:p>
        </w:tc>
      </w:tr>
      <w:tr w:rsidR="008024DF" w:rsidRPr="00885499" w:rsidTr="000B1029">
        <w:tc>
          <w:tcPr>
            <w:tcW w:w="2946" w:type="dxa"/>
          </w:tcPr>
          <w:p w:rsidR="00CE1F21" w:rsidRPr="003F6143" w:rsidRDefault="00CE1F21" w:rsidP="00CE1F21">
            <w:pPr>
              <w:spacing w:line="24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116,000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116,000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116,000</w:t>
            </w:r>
          </w:p>
        </w:tc>
      </w:tr>
      <w:tr w:rsidR="008024DF" w:rsidRPr="00885499" w:rsidTr="00D13304">
        <w:tc>
          <w:tcPr>
            <w:tcW w:w="2946" w:type="dxa"/>
          </w:tcPr>
          <w:p w:rsidR="00CE1F21" w:rsidRPr="003F6143" w:rsidRDefault="00CE1F21" w:rsidP="00CE1F21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15,402,846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15,402,846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(166,652)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15,236,194</w:t>
            </w:r>
          </w:p>
        </w:tc>
      </w:tr>
      <w:tr w:rsidR="008024DF" w:rsidRPr="00885499" w:rsidTr="00D13304">
        <w:tc>
          <w:tcPr>
            <w:tcW w:w="2946" w:type="dxa"/>
          </w:tcPr>
          <w:p w:rsidR="00CE1F21" w:rsidRPr="003F6143" w:rsidRDefault="00CE1F21" w:rsidP="00CE1F21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lang w:val="en-GB"/>
              </w:rPr>
              <w:tab/>
            </w:r>
            <w:r w:rsidRPr="003F6143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50,238,773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81,</w:t>
            </w:r>
            <w:r w:rsidR="000B1029">
              <w:rPr>
                <w:rFonts w:asciiTheme="majorBidi" w:hAnsiTheme="majorBidi" w:cstheme="majorBidi" w:hint="cs"/>
                <w:sz w:val="18"/>
                <w:szCs w:val="18"/>
                <w:cs/>
              </w:rPr>
              <w:t>542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50,320,</w:t>
            </w:r>
            <w:r w:rsidR="000B1029">
              <w:rPr>
                <w:rFonts w:asciiTheme="majorBidi" w:hAnsiTheme="majorBidi" w:cstheme="majorBidi" w:hint="cs"/>
                <w:sz w:val="18"/>
                <w:szCs w:val="18"/>
                <w:cs/>
              </w:rPr>
              <w:t>315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E1F21" w:rsidRPr="00885499" w:rsidRDefault="00CE1F21" w:rsidP="0024781E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2,3</w:t>
            </w:r>
            <w:r w:rsidR="000B1029">
              <w:rPr>
                <w:rFonts w:asciiTheme="majorBidi" w:hAnsiTheme="majorBidi" w:cstheme="majorBidi" w:hint="cs"/>
                <w:sz w:val="18"/>
                <w:szCs w:val="18"/>
                <w:cs/>
              </w:rPr>
              <w:t>57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B1029">
              <w:rPr>
                <w:rFonts w:asciiTheme="majorBidi" w:hAnsiTheme="majorBidi" w:cstheme="majorBidi" w:hint="cs"/>
                <w:sz w:val="18"/>
                <w:szCs w:val="18"/>
                <w:cs/>
              </w:rPr>
              <w:t>183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52,6</w:t>
            </w:r>
            <w:r w:rsidR="000B1029">
              <w:rPr>
                <w:rFonts w:asciiTheme="majorBidi" w:hAnsiTheme="majorBidi" w:cstheme="majorBidi" w:hint="cs"/>
                <w:sz w:val="18"/>
                <w:szCs w:val="18"/>
                <w:cs/>
              </w:rPr>
              <w:t>77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0B1029">
              <w:rPr>
                <w:rFonts w:asciiTheme="majorBidi" w:hAnsiTheme="majorBidi" w:cstheme="majorBidi" w:hint="cs"/>
                <w:sz w:val="18"/>
                <w:szCs w:val="18"/>
                <w:cs/>
              </w:rPr>
              <w:t>498</w:t>
            </w:r>
          </w:p>
        </w:tc>
      </w:tr>
      <w:tr w:rsidR="008024DF" w:rsidRPr="00885499" w:rsidTr="00D13304">
        <w:tc>
          <w:tcPr>
            <w:tcW w:w="2946" w:type="dxa"/>
          </w:tcPr>
          <w:p w:rsidR="00CE1F21" w:rsidRPr="003F6143" w:rsidRDefault="00CE1F21" w:rsidP="00CE1F21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หนี้สินภาษีเงินได้รอการตัดบัญชี</w:t>
            </w:r>
            <w:r w:rsidRPr="003F6143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6" w:space="0" w:color="auto"/>
            </w:tcBorders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024DF" w:rsidRPr="00885499" w:rsidTr="000B1029">
        <w:tc>
          <w:tcPr>
            <w:tcW w:w="2946" w:type="dxa"/>
          </w:tcPr>
          <w:p w:rsidR="00CE1F21" w:rsidRPr="003F6143" w:rsidRDefault="00CE1F21" w:rsidP="00CE1F21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left="-340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8024DF" w:rsidRPr="00885499" w:rsidTr="00885AF1">
        <w:tc>
          <w:tcPr>
            <w:tcW w:w="2946" w:type="dxa"/>
          </w:tcPr>
          <w:p w:rsidR="00CE1F21" w:rsidRPr="003F6143" w:rsidRDefault="00CE1F21" w:rsidP="00CE1F21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99,120,323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0B1029" w:rsidP="000B1029">
            <w:pPr>
              <w:spacing w:line="240" w:lineRule="exact"/>
              <w:ind w:right="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99,120,323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left="-340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:rsidR="00CE1F21" w:rsidRPr="00885499" w:rsidRDefault="00CE1F21" w:rsidP="00CE1F2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(106,704)</w:t>
            </w:r>
          </w:p>
        </w:tc>
        <w:tc>
          <w:tcPr>
            <w:tcW w:w="134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vAlign w:val="bottom"/>
          </w:tcPr>
          <w:p w:rsidR="00CE1F21" w:rsidRPr="00885499" w:rsidRDefault="00CE1F21" w:rsidP="00CE1F2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99,013,619</w:t>
            </w:r>
          </w:p>
        </w:tc>
      </w:tr>
      <w:tr w:rsidR="00962841" w:rsidRPr="00885499" w:rsidTr="00885AF1">
        <w:tc>
          <w:tcPr>
            <w:tcW w:w="2946" w:type="dxa"/>
          </w:tcPr>
          <w:p w:rsidR="00962841" w:rsidRPr="003F6143" w:rsidRDefault="00962841" w:rsidP="00962841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GB"/>
              </w:rPr>
              <w:t xml:space="preserve">    สินทรัพย์สิทธิการเช่า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962841" w:rsidRPr="00885499" w:rsidRDefault="00962841" w:rsidP="0096284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962841" w:rsidRPr="00885499" w:rsidRDefault="00962841" w:rsidP="0096284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962841" w:rsidRPr="00885499" w:rsidRDefault="00962841" w:rsidP="0096284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962841" w:rsidRPr="00885499" w:rsidRDefault="00962841" w:rsidP="0096284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962841" w:rsidRPr="00885499" w:rsidRDefault="00962841" w:rsidP="0096284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962841" w:rsidRPr="00885499" w:rsidRDefault="00962841" w:rsidP="0096284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962841" w:rsidRDefault="00962841" w:rsidP="0024781E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11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,689</w:t>
            </w:r>
          </w:p>
        </w:tc>
        <w:tc>
          <w:tcPr>
            <w:tcW w:w="134" w:type="dxa"/>
            <w:vAlign w:val="bottom"/>
          </w:tcPr>
          <w:p w:rsidR="00962841" w:rsidRPr="00885499" w:rsidRDefault="00962841" w:rsidP="0096284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:rsidR="00962841" w:rsidRPr="00885499" w:rsidRDefault="00962841" w:rsidP="0096284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962841" w:rsidRPr="00885499" w:rsidRDefault="00962841" w:rsidP="0096284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962841" w:rsidRDefault="00962841" w:rsidP="0096284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11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,689</w:t>
            </w:r>
          </w:p>
        </w:tc>
      </w:tr>
      <w:tr w:rsidR="00962841" w:rsidRPr="00885499" w:rsidTr="00885AF1">
        <w:tc>
          <w:tcPr>
            <w:tcW w:w="2946" w:type="dxa"/>
          </w:tcPr>
          <w:p w:rsidR="00962841" w:rsidRPr="003F6143" w:rsidRDefault="00962841" w:rsidP="00962841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lang w:val="en-GB"/>
              </w:rPr>
              <w:tab/>
            </w:r>
            <w:r w:rsidRPr="003F6143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62841" w:rsidRPr="00885499" w:rsidRDefault="00962841" w:rsidP="0096284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99,120,330</w:t>
            </w:r>
          </w:p>
        </w:tc>
        <w:tc>
          <w:tcPr>
            <w:tcW w:w="134" w:type="dxa"/>
            <w:vAlign w:val="bottom"/>
          </w:tcPr>
          <w:p w:rsidR="00962841" w:rsidRPr="00885499" w:rsidRDefault="00962841" w:rsidP="0096284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62841" w:rsidRPr="00885499" w:rsidRDefault="00962841" w:rsidP="0096284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  <w:tc>
          <w:tcPr>
            <w:tcW w:w="134" w:type="dxa"/>
            <w:vAlign w:val="bottom"/>
          </w:tcPr>
          <w:p w:rsidR="00962841" w:rsidRPr="00885499" w:rsidRDefault="00962841" w:rsidP="0096284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62841" w:rsidRPr="00885499" w:rsidRDefault="00962841" w:rsidP="00962841">
            <w:pPr>
              <w:spacing w:line="240" w:lineRule="exact"/>
              <w:ind w:right="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99,120,323</w:t>
            </w:r>
          </w:p>
        </w:tc>
        <w:tc>
          <w:tcPr>
            <w:tcW w:w="134" w:type="dxa"/>
            <w:vAlign w:val="bottom"/>
          </w:tcPr>
          <w:p w:rsidR="00962841" w:rsidRPr="00885499" w:rsidRDefault="00962841" w:rsidP="0096284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62841" w:rsidRPr="00885499" w:rsidRDefault="00962841" w:rsidP="0024781E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11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,689</w:t>
            </w:r>
          </w:p>
        </w:tc>
        <w:tc>
          <w:tcPr>
            <w:tcW w:w="134" w:type="dxa"/>
            <w:vAlign w:val="bottom"/>
          </w:tcPr>
          <w:p w:rsidR="00962841" w:rsidRPr="00885499" w:rsidRDefault="00962841" w:rsidP="0096284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62841" w:rsidRPr="00885499" w:rsidRDefault="00962841" w:rsidP="0096284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(106,704)</w:t>
            </w:r>
          </w:p>
        </w:tc>
        <w:tc>
          <w:tcPr>
            <w:tcW w:w="134" w:type="dxa"/>
            <w:vAlign w:val="bottom"/>
          </w:tcPr>
          <w:p w:rsidR="00962841" w:rsidRPr="00885499" w:rsidRDefault="00962841" w:rsidP="0096284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62841" w:rsidRPr="00885499" w:rsidRDefault="00962841" w:rsidP="0096284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99,0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308</w:t>
            </w:r>
          </w:p>
        </w:tc>
      </w:tr>
    </w:tbl>
    <w:p w:rsidR="00222140" w:rsidRDefault="00222140"/>
    <w:tbl>
      <w:tblPr>
        <w:tblW w:w="9063" w:type="dxa"/>
        <w:tblInd w:w="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907"/>
        <w:gridCol w:w="134"/>
        <w:gridCol w:w="907"/>
        <w:gridCol w:w="134"/>
        <w:gridCol w:w="907"/>
        <w:gridCol w:w="138"/>
        <w:gridCol w:w="903"/>
        <w:gridCol w:w="134"/>
        <w:gridCol w:w="909"/>
        <w:gridCol w:w="134"/>
        <w:gridCol w:w="910"/>
      </w:tblGrid>
      <w:tr w:rsidR="005D6655" w:rsidRPr="00106B60" w:rsidTr="002764F6">
        <w:tc>
          <w:tcPr>
            <w:tcW w:w="2946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7" w:type="dxa"/>
            <w:gridSpan w:val="11"/>
            <w:tcBorders>
              <w:bottom w:val="single" w:sz="6" w:space="0" w:color="000000"/>
            </w:tcBorders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5D6655" w:rsidRPr="00106B60" w:rsidTr="002764F6">
        <w:tc>
          <w:tcPr>
            <w:tcW w:w="2946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17" w:type="dxa"/>
            <w:gridSpan w:val="11"/>
            <w:tcBorders>
              <w:bottom w:val="single" w:sz="6" w:space="0" w:color="000000"/>
            </w:tcBorders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06B60">
              <w:rPr>
                <w:rFonts w:asciiTheme="majorBidi" w:hAnsiTheme="majorBidi" w:cstheme="majorBidi" w:hint="cs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5D6655" w:rsidRPr="00106B60" w:rsidTr="002764F6">
        <w:tc>
          <w:tcPr>
            <w:tcW w:w="2946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ยอดตามบัญชี</w:t>
            </w:r>
          </w:p>
        </w:tc>
        <w:tc>
          <w:tcPr>
            <w:tcW w:w="134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06B60">
              <w:rPr>
                <w:rFonts w:asciiTheme="majorBidi" w:hAnsiTheme="majorBidi" w:cstheme="majorBidi" w:hint="cs"/>
                <w:sz w:val="18"/>
                <w:szCs w:val="18"/>
                <w:cs/>
              </w:rPr>
              <w:t>ผลกระทบ</w:t>
            </w:r>
          </w:p>
        </w:tc>
        <w:tc>
          <w:tcPr>
            <w:tcW w:w="134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ยอดตามบัญชี</w:t>
            </w:r>
          </w:p>
        </w:tc>
        <w:tc>
          <w:tcPr>
            <w:tcW w:w="138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ยอดตามบัญชี</w:t>
            </w:r>
          </w:p>
        </w:tc>
      </w:tr>
      <w:tr w:rsidR="005D6655" w:rsidRPr="00106B60" w:rsidTr="002764F6">
        <w:tc>
          <w:tcPr>
            <w:tcW w:w="2946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000000"/>
            </w:tcBorders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106B60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106B60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ธันวาคม </w:t>
            </w:r>
            <w:r w:rsidRPr="00106B60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134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:rsidR="005D6655" w:rsidRPr="00106B60" w:rsidRDefault="005D6655" w:rsidP="00505445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มาตรฐาน</w:t>
            </w:r>
            <w:r w:rsidRPr="00106B60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 xml:space="preserve">การรายงานทางการเงิน </w:t>
            </w:r>
            <w:r w:rsidR="004B4892" w:rsidRPr="004B4892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กลุ่มเครื่องมือทางการเงิน</w:t>
            </w:r>
          </w:p>
        </w:tc>
        <w:tc>
          <w:tcPr>
            <w:tcW w:w="134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106B6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106B60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</w:p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106B60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มกราคม </w:t>
            </w:r>
            <w:r w:rsidRPr="00106B60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138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000000"/>
              <w:bottom w:val="single" w:sz="6" w:space="0" w:color="000000"/>
            </w:tcBorders>
          </w:tcPr>
          <w:p w:rsidR="005D6655" w:rsidRPr="00106B60" w:rsidRDefault="005D6655" w:rsidP="00505445">
            <w:pPr>
              <w:spacing w:line="240" w:lineRule="exact"/>
              <w:ind w:right="-165" w:hanging="16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000000"/>
              <w:bottom w:val="single" w:sz="6" w:space="0" w:color="000000"/>
            </w:tcBorders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bottom w:val="single" w:sz="6" w:space="0" w:color="000000"/>
            </w:tcBorders>
          </w:tcPr>
          <w:p w:rsidR="005D6655" w:rsidRPr="00106B60" w:rsidRDefault="005D6655" w:rsidP="00505445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106B60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106B60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C94A94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  <w:r w:rsidR="00C94A94" w:rsidRPr="0088549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106B60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</w:tr>
      <w:tr w:rsidR="005D6655" w:rsidRPr="00106B60" w:rsidTr="002764F6">
        <w:tc>
          <w:tcPr>
            <w:tcW w:w="2946" w:type="dxa"/>
          </w:tcPr>
          <w:p w:rsidR="005D6655" w:rsidRPr="003F6143" w:rsidRDefault="005D6655" w:rsidP="00505445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สินทรัพย์ภาษีเงินได้รอการตัดบัญชี</w:t>
            </w:r>
            <w:r w:rsidRPr="003F6143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5D6655" w:rsidRPr="00106B60" w:rsidRDefault="005D6655" w:rsidP="00505445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D6655" w:rsidRPr="00106B60" w:rsidRDefault="005D6655" w:rsidP="00505445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5D6655" w:rsidRPr="00106B60" w:rsidRDefault="005D6655" w:rsidP="00505445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D6655" w:rsidRPr="00106B60" w:rsidRDefault="005D6655" w:rsidP="00505445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5D6655" w:rsidRPr="00106B60" w:rsidRDefault="005D6655" w:rsidP="00505445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</w:tcPr>
          <w:p w:rsidR="005D6655" w:rsidRPr="00106B60" w:rsidRDefault="005D6655" w:rsidP="00505445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:rsidR="005D6655" w:rsidRPr="00106B60" w:rsidRDefault="005D6655" w:rsidP="00505445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D6655" w:rsidRPr="00106B60" w:rsidRDefault="005D6655" w:rsidP="00505445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:rsidR="005D6655" w:rsidRPr="00106B60" w:rsidRDefault="005D6655" w:rsidP="00505445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5D6655" w:rsidRPr="00106B60" w:rsidRDefault="005D6655" w:rsidP="00505445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:rsidR="005D6655" w:rsidRPr="00106B60" w:rsidRDefault="005D6655" w:rsidP="00505445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764F6" w:rsidRPr="00106B60" w:rsidTr="002764F6">
        <w:tc>
          <w:tcPr>
            <w:tcW w:w="2946" w:type="dxa"/>
          </w:tcPr>
          <w:p w:rsidR="002764F6" w:rsidRPr="003F6143" w:rsidRDefault="002764F6" w:rsidP="002764F6">
            <w:pPr>
              <w:spacing w:line="240" w:lineRule="exact"/>
              <w:ind w:left="283" w:right="-161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6143">
              <w:rPr>
                <w:rFonts w:asciiTheme="majorBidi" w:hAnsiTheme="majorBidi" w:cstheme="majorBidi" w:hint="cs"/>
                <w:sz w:val="18"/>
                <w:szCs w:val="18"/>
                <w:cs/>
              </w:rPr>
              <w:t>ขาดทุนที่ยังไม่เกิดขึ้นจากการทำสัญญา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อนุพันธ์</w:t>
            </w:r>
          </w:p>
        </w:tc>
        <w:tc>
          <w:tcPr>
            <w:tcW w:w="907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81,542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81,542</w:t>
            </w:r>
          </w:p>
        </w:tc>
        <w:tc>
          <w:tcPr>
            <w:tcW w:w="138" w:type="dxa"/>
            <w:vAlign w:val="bottom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81,542</w:t>
            </w:r>
          </w:p>
        </w:tc>
      </w:tr>
      <w:tr w:rsidR="002764F6" w:rsidRPr="00106B60" w:rsidTr="002764F6">
        <w:tc>
          <w:tcPr>
            <w:tcW w:w="2946" w:type="dxa"/>
          </w:tcPr>
          <w:p w:rsidR="002764F6" w:rsidRPr="003F6143" w:rsidRDefault="002764F6" w:rsidP="002764F6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ค่าเผื่อหนี้สงสัยจะสูญและค่าเผื่อหนี้การคืนสินค้า</w:t>
            </w:r>
          </w:p>
        </w:tc>
        <w:tc>
          <w:tcPr>
            <w:tcW w:w="907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1,433,215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1,433,215</w:t>
            </w:r>
          </w:p>
        </w:tc>
        <w:tc>
          <w:tcPr>
            <w:tcW w:w="138" w:type="dxa"/>
          </w:tcPr>
          <w:p w:rsidR="002764F6" w:rsidRPr="00106B60" w:rsidRDefault="002764F6" w:rsidP="002764F6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948,849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2,382,064</w:t>
            </w:r>
          </w:p>
        </w:tc>
      </w:tr>
      <w:tr w:rsidR="002764F6" w:rsidRPr="00106B60" w:rsidTr="002764F6">
        <w:tc>
          <w:tcPr>
            <w:tcW w:w="2946" w:type="dxa"/>
          </w:tcPr>
          <w:p w:rsidR="002764F6" w:rsidRPr="003F6143" w:rsidRDefault="002764F6" w:rsidP="002764F6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907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33,103,713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33,103,713</w:t>
            </w:r>
          </w:p>
        </w:tc>
        <w:tc>
          <w:tcPr>
            <w:tcW w:w="138" w:type="dxa"/>
          </w:tcPr>
          <w:p w:rsidR="002764F6" w:rsidRPr="00106B60" w:rsidRDefault="002764F6" w:rsidP="002764F6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1,667,119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34,770,832</w:t>
            </w:r>
          </w:p>
        </w:tc>
      </w:tr>
      <w:tr w:rsidR="002764F6" w:rsidRPr="00106B60" w:rsidTr="002764F6">
        <w:tc>
          <w:tcPr>
            <w:tcW w:w="2946" w:type="dxa"/>
          </w:tcPr>
          <w:p w:rsidR="002764F6" w:rsidRPr="003F6143" w:rsidRDefault="002764F6" w:rsidP="002764F6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907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182,999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182,999</w:t>
            </w:r>
          </w:p>
        </w:tc>
        <w:tc>
          <w:tcPr>
            <w:tcW w:w="138" w:type="dxa"/>
          </w:tcPr>
          <w:p w:rsidR="002764F6" w:rsidRPr="00106B60" w:rsidRDefault="002764F6" w:rsidP="002764F6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</w:tcPr>
          <w:p w:rsidR="002764F6" w:rsidRPr="00106B60" w:rsidRDefault="002764F6" w:rsidP="002764F6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(92,133)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90,866</w:t>
            </w:r>
          </w:p>
        </w:tc>
      </w:tr>
      <w:tr w:rsidR="002764F6" w:rsidRPr="00106B60" w:rsidTr="00D13304">
        <w:tc>
          <w:tcPr>
            <w:tcW w:w="2946" w:type="dxa"/>
          </w:tcPr>
          <w:p w:rsidR="002764F6" w:rsidRPr="003F6143" w:rsidRDefault="002764F6" w:rsidP="002764F6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15,402,846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15,402,846</w:t>
            </w:r>
          </w:p>
        </w:tc>
        <w:tc>
          <w:tcPr>
            <w:tcW w:w="138" w:type="dxa"/>
          </w:tcPr>
          <w:p w:rsidR="002764F6" w:rsidRPr="00106B60" w:rsidRDefault="002764F6" w:rsidP="002764F6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bottom w:val="single" w:sz="6" w:space="0" w:color="auto"/>
            </w:tcBorders>
          </w:tcPr>
          <w:p w:rsidR="002764F6" w:rsidRPr="00106B60" w:rsidRDefault="002764F6" w:rsidP="002764F6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(166,652)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15,236,194</w:t>
            </w:r>
          </w:p>
        </w:tc>
      </w:tr>
      <w:tr w:rsidR="002764F6" w:rsidRPr="00106B60" w:rsidTr="00D13304">
        <w:tc>
          <w:tcPr>
            <w:tcW w:w="2946" w:type="dxa"/>
          </w:tcPr>
          <w:p w:rsidR="002764F6" w:rsidRPr="003F6143" w:rsidRDefault="002764F6" w:rsidP="002764F6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lang w:val="en-GB"/>
              </w:rPr>
              <w:tab/>
            </w:r>
            <w:r w:rsidRPr="003F6143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50,122,773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81,542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50,204,315</w:t>
            </w:r>
          </w:p>
        </w:tc>
        <w:tc>
          <w:tcPr>
            <w:tcW w:w="138" w:type="dxa"/>
          </w:tcPr>
          <w:p w:rsidR="002764F6" w:rsidRPr="00106B60" w:rsidRDefault="002764F6" w:rsidP="002764F6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double" w:sz="6" w:space="0" w:color="auto"/>
            </w:tcBorders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2,357,183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52,561,498</w:t>
            </w:r>
          </w:p>
        </w:tc>
      </w:tr>
      <w:tr w:rsidR="002764F6" w:rsidRPr="00106B60" w:rsidTr="00D13304">
        <w:tc>
          <w:tcPr>
            <w:tcW w:w="2946" w:type="dxa"/>
          </w:tcPr>
          <w:p w:rsidR="002764F6" w:rsidRPr="003F6143" w:rsidRDefault="002764F6" w:rsidP="002764F6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หนี้สินภาษีเงินได้รอการตัดบัญชี</w:t>
            </w:r>
            <w:r w:rsidRPr="003F6143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</w:p>
        </w:tc>
        <w:tc>
          <w:tcPr>
            <w:tcW w:w="907" w:type="dxa"/>
            <w:tcBorders>
              <w:top w:val="double" w:sz="6" w:space="0" w:color="auto"/>
            </w:tcBorders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</w:tcPr>
          <w:p w:rsidR="002764F6" w:rsidRPr="00106B60" w:rsidRDefault="002764F6" w:rsidP="002764F6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double" w:sz="6" w:space="0" w:color="auto"/>
            </w:tcBorders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6" w:space="0" w:color="auto"/>
            </w:tcBorders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764F6" w:rsidRPr="00106B60" w:rsidTr="002764F6">
        <w:tc>
          <w:tcPr>
            <w:tcW w:w="2946" w:type="dxa"/>
          </w:tcPr>
          <w:p w:rsidR="002764F6" w:rsidRPr="003F6143" w:rsidRDefault="002764F6" w:rsidP="002764F6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907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ind w:left="-340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ind w:right="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764F6" w:rsidRPr="00106B60" w:rsidTr="002764F6">
        <w:tc>
          <w:tcPr>
            <w:tcW w:w="2946" w:type="dxa"/>
          </w:tcPr>
          <w:p w:rsidR="002764F6" w:rsidRPr="003F6143" w:rsidRDefault="002764F6" w:rsidP="002764F6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07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94,935,769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vAlign w:val="bottom"/>
          </w:tcPr>
          <w:p w:rsidR="002764F6" w:rsidRPr="00106B60" w:rsidRDefault="002764F6" w:rsidP="002764F6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:rsidR="002764F6" w:rsidRPr="00106B60" w:rsidRDefault="002764F6" w:rsidP="002764F6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ind w:left="-340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</w:tcPr>
          <w:p w:rsidR="002764F6" w:rsidRPr="00106B60" w:rsidRDefault="002764F6" w:rsidP="002764F6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(35,515)</w:t>
            </w:r>
          </w:p>
        </w:tc>
        <w:tc>
          <w:tcPr>
            <w:tcW w:w="134" w:type="dxa"/>
          </w:tcPr>
          <w:p w:rsidR="002764F6" w:rsidRPr="00106B60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</w:tcPr>
          <w:p w:rsidR="002764F6" w:rsidRPr="00106B60" w:rsidRDefault="002764F6" w:rsidP="002764F6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94,900,254</w:t>
            </w:r>
          </w:p>
        </w:tc>
      </w:tr>
      <w:tr w:rsidR="002764F6" w:rsidRPr="00885499" w:rsidTr="002764F6">
        <w:tc>
          <w:tcPr>
            <w:tcW w:w="2946" w:type="dxa"/>
          </w:tcPr>
          <w:p w:rsidR="002764F6" w:rsidRPr="003F6143" w:rsidRDefault="002764F6" w:rsidP="002764F6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GB"/>
              </w:rPr>
              <w:t xml:space="preserve">    สินทรัพย์สิทธิการเช่า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2764F6" w:rsidRPr="00885499" w:rsidRDefault="002764F6" w:rsidP="002764F6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2764F6" w:rsidRPr="00885499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2764F6" w:rsidRPr="00885499" w:rsidRDefault="002764F6" w:rsidP="002764F6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2764F6" w:rsidRPr="00885499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2764F6" w:rsidRPr="00885499" w:rsidRDefault="002764F6" w:rsidP="002764F6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vAlign w:val="bottom"/>
          </w:tcPr>
          <w:p w:rsidR="002764F6" w:rsidRPr="00885499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bottom w:val="single" w:sz="6" w:space="0" w:color="auto"/>
            </w:tcBorders>
            <w:vAlign w:val="bottom"/>
          </w:tcPr>
          <w:p w:rsidR="002764F6" w:rsidRDefault="002764F6" w:rsidP="00523E3B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11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,689</w:t>
            </w:r>
          </w:p>
        </w:tc>
        <w:tc>
          <w:tcPr>
            <w:tcW w:w="134" w:type="dxa"/>
            <w:vAlign w:val="bottom"/>
          </w:tcPr>
          <w:p w:rsidR="002764F6" w:rsidRPr="00885499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:rsidR="002764F6" w:rsidRPr="00885499" w:rsidRDefault="002764F6" w:rsidP="002764F6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:rsidR="002764F6" w:rsidRPr="00885499" w:rsidRDefault="002764F6" w:rsidP="002764F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:rsidR="002764F6" w:rsidRDefault="002764F6" w:rsidP="0024781E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11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,689</w:t>
            </w:r>
          </w:p>
        </w:tc>
      </w:tr>
      <w:tr w:rsidR="00523E3B" w:rsidRPr="00106B60" w:rsidTr="002764F6">
        <w:tc>
          <w:tcPr>
            <w:tcW w:w="2946" w:type="dxa"/>
          </w:tcPr>
          <w:p w:rsidR="00523E3B" w:rsidRPr="003F6143" w:rsidRDefault="00523E3B" w:rsidP="00523E3B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lang w:val="en-GB"/>
              </w:rPr>
              <w:tab/>
            </w:r>
            <w:r w:rsidRPr="003F6143"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523E3B" w:rsidRPr="00106B60" w:rsidRDefault="00523E3B" w:rsidP="00523E3B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94,935,776</w:t>
            </w:r>
          </w:p>
        </w:tc>
        <w:tc>
          <w:tcPr>
            <w:tcW w:w="134" w:type="dxa"/>
            <w:vAlign w:val="bottom"/>
          </w:tcPr>
          <w:p w:rsidR="00523E3B" w:rsidRPr="00106B60" w:rsidRDefault="00523E3B" w:rsidP="00523E3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23E3B" w:rsidRPr="00106B60" w:rsidRDefault="00523E3B" w:rsidP="00523E3B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  <w:tc>
          <w:tcPr>
            <w:tcW w:w="134" w:type="dxa"/>
            <w:vAlign w:val="bottom"/>
          </w:tcPr>
          <w:p w:rsidR="00523E3B" w:rsidRPr="00106B60" w:rsidRDefault="00523E3B" w:rsidP="00523E3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23E3B" w:rsidRPr="00106B60" w:rsidRDefault="00523E3B" w:rsidP="00523E3B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vAlign w:val="bottom"/>
          </w:tcPr>
          <w:p w:rsidR="00523E3B" w:rsidRPr="00106B60" w:rsidRDefault="00523E3B" w:rsidP="00523E3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23E3B" w:rsidRDefault="00523E3B" w:rsidP="00523E3B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11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,689</w:t>
            </w:r>
          </w:p>
        </w:tc>
        <w:tc>
          <w:tcPr>
            <w:tcW w:w="134" w:type="dxa"/>
            <w:vAlign w:val="bottom"/>
          </w:tcPr>
          <w:p w:rsidR="00523E3B" w:rsidRPr="00106B60" w:rsidRDefault="00523E3B" w:rsidP="00523E3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23E3B" w:rsidRPr="00106B60" w:rsidRDefault="00523E3B" w:rsidP="00523E3B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(35,515)</w:t>
            </w:r>
          </w:p>
        </w:tc>
        <w:tc>
          <w:tcPr>
            <w:tcW w:w="134" w:type="dxa"/>
            <w:vAlign w:val="bottom"/>
          </w:tcPr>
          <w:p w:rsidR="00523E3B" w:rsidRPr="00106B60" w:rsidRDefault="00523E3B" w:rsidP="00523E3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523E3B" w:rsidRPr="00106B60" w:rsidRDefault="00523E3B" w:rsidP="00523E3B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94,911,943</w:t>
            </w:r>
          </w:p>
        </w:tc>
      </w:tr>
      <w:bookmarkEnd w:id="5"/>
    </w:tbl>
    <w:p w:rsidR="00571F9B" w:rsidRDefault="00571F9B" w:rsidP="00CB5694"/>
    <w:p w:rsidR="00047F51" w:rsidRDefault="00047F51" w:rsidP="00CB5694"/>
    <w:p w:rsidR="0023697B" w:rsidRDefault="0023697B" w:rsidP="00CB5694"/>
    <w:p w:rsidR="0023697B" w:rsidRDefault="0023697B" w:rsidP="00CB5694"/>
    <w:p w:rsidR="0023697B" w:rsidRDefault="0023697B" w:rsidP="00CB5694"/>
    <w:p w:rsidR="0023697B" w:rsidRDefault="0023697B" w:rsidP="00CB5694"/>
    <w:p w:rsidR="0023697B" w:rsidRDefault="0023697B" w:rsidP="00CB5694"/>
    <w:p w:rsidR="002764F6" w:rsidRDefault="002764F6" w:rsidP="00CB5694"/>
    <w:p w:rsidR="0023697B" w:rsidRDefault="0023697B" w:rsidP="00CB5694"/>
    <w:p w:rsidR="003B5205" w:rsidRPr="00C153EE" w:rsidRDefault="003B5205" w:rsidP="003B520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C153EE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lastRenderedPageBreak/>
        <w:t>2</w:t>
      </w:r>
      <w:r w:rsidR="0049076C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4</w:t>
      </w:r>
      <w:r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.</w:t>
      </w:r>
      <w:r w:rsidRPr="00C153EE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</w:t>
      </w:r>
      <w:r w:rsidRPr="00C153EE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:rsidR="003B5205" w:rsidRDefault="003B5205" w:rsidP="003B520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C50C2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1C50C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559"/>
        <w:gridCol w:w="142"/>
        <w:gridCol w:w="1559"/>
      </w:tblGrid>
      <w:tr w:rsidR="003B5205" w:rsidRPr="001350B3" w:rsidTr="000F4766"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3B5205" w:rsidRPr="001350B3" w:rsidRDefault="003B5205" w:rsidP="00CA7269">
            <w:pPr>
              <w:spacing w:line="31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3B5205" w:rsidRPr="001350B3" w:rsidRDefault="003B5205" w:rsidP="00CA7269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1350B3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บาท</w:t>
            </w:r>
          </w:p>
        </w:tc>
      </w:tr>
      <w:tr w:rsidR="003B5205" w:rsidRPr="001350B3" w:rsidTr="000F4766">
        <w:trPr>
          <w:trHeight w:val="701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3B5205" w:rsidRPr="001350B3" w:rsidRDefault="003B5205" w:rsidP="00CA7269">
            <w:pPr>
              <w:spacing w:line="31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3B5205" w:rsidRPr="001350B3" w:rsidRDefault="003B5205" w:rsidP="00CA7269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1350B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B5205" w:rsidRPr="001350B3" w:rsidRDefault="003B5205" w:rsidP="00CA7269">
            <w:pPr>
              <w:pStyle w:val="Heading7"/>
              <w:spacing w:line="31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napToGrid w:val="0"/>
                <w:color w:val="auto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B5B86" w:rsidRDefault="003B5205" w:rsidP="00CA7269">
            <w:pPr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1350B3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</w:p>
          <w:p w:rsidR="003B5205" w:rsidRPr="001350B3" w:rsidRDefault="003B5205" w:rsidP="00CA7269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1350B3">
              <w:rPr>
                <w:rFonts w:asciiTheme="majorBidi" w:hAnsiTheme="majorBidi" w:cstheme="majorBidi"/>
                <w:sz w:val="28"/>
                <w:cs/>
              </w:rPr>
              <w:t>เฉพาะกิจการ</w:t>
            </w:r>
          </w:p>
        </w:tc>
      </w:tr>
      <w:tr w:rsidR="00063066" w:rsidRPr="001350B3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063066" w:rsidRPr="001350B3" w:rsidRDefault="00063066" w:rsidP="00CA7269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 xml:space="preserve">ณ วันที่ 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>31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 xml:space="preserve"> ธันวาคม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 xml:space="preserve"> 2562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063066" w:rsidRPr="001350B3" w:rsidRDefault="00063066" w:rsidP="00CA7269">
            <w:pPr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vAlign w:val="bottom"/>
          </w:tcPr>
          <w:p w:rsidR="00063066" w:rsidRPr="00211D06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063066" w:rsidRPr="001350B3" w:rsidRDefault="00063066" w:rsidP="00CA7269">
            <w:pPr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3066" w:rsidRPr="001350B3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063066" w:rsidRPr="00C025D0" w:rsidRDefault="00063066" w:rsidP="00C025D0">
            <w:pPr>
              <w:spacing w:line="310" w:lineRule="exact"/>
              <w:ind w:left="113" w:right="-255" w:hanging="170"/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cs/>
                <w:lang w:val="en-GB" w:eastAsia="th-TH"/>
              </w:rPr>
            </w:pPr>
            <w:r w:rsidRPr="00C025D0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cs/>
                <w:lang w:val="en-GB" w:eastAsia="th-TH"/>
              </w:rPr>
              <w:t>ผลกระทบจากการนำมาตรฐานการรายงานทางการเงิน</w:t>
            </w:r>
            <w:r w:rsidRPr="00C025D0">
              <w:rPr>
                <w:rFonts w:asciiTheme="majorBidi" w:eastAsia="Arial Unicode MS" w:hAnsiTheme="majorBidi" w:cstheme="majorBidi" w:hint="cs"/>
                <w:snapToGrid w:val="0"/>
                <w:spacing w:val="-2"/>
                <w:sz w:val="28"/>
                <w:cs/>
                <w:lang w:val="en-GB" w:eastAsia="th-TH"/>
              </w:rPr>
              <w:t xml:space="preserve"> </w:t>
            </w:r>
            <w:r w:rsidRPr="00C025D0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cs/>
                <w:lang w:val="en-GB" w:eastAsia="th-TH"/>
              </w:rPr>
              <w:t>ฉบับที่</w:t>
            </w:r>
            <w:r w:rsidRPr="00C025D0">
              <w:rPr>
                <w:rFonts w:asciiTheme="majorBidi" w:eastAsia="Arial Unicode MS" w:hAnsiTheme="majorBidi" w:cstheme="majorBidi" w:hint="cs"/>
                <w:snapToGrid w:val="0"/>
                <w:spacing w:val="-2"/>
                <w:sz w:val="28"/>
                <w:cs/>
                <w:lang w:val="en-GB" w:eastAsia="th-TH"/>
              </w:rPr>
              <w:t xml:space="preserve"> </w:t>
            </w:r>
            <w:r w:rsidRPr="00C025D0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lang w:val="en-GB" w:eastAsia="th-TH"/>
              </w:rPr>
              <w:t>16</w:t>
            </w:r>
            <w:r w:rsidRPr="00C025D0">
              <w:rPr>
                <w:rFonts w:asciiTheme="majorBidi" w:eastAsia="Arial Unicode MS" w:hAnsiTheme="majorBidi" w:cstheme="majorBidi" w:hint="cs"/>
                <w:snapToGrid w:val="0"/>
                <w:spacing w:val="-2"/>
                <w:sz w:val="28"/>
                <w:cs/>
                <w:lang w:val="en-GB" w:eastAsia="th-TH"/>
              </w:rPr>
              <w:t xml:space="preserve"> </w:t>
            </w:r>
            <w:r w:rsidRPr="00C025D0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063066" w:rsidRPr="001350B3" w:rsidRDefault="00CA7269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379,39</w:t>
            </w:r>
            <w:r w:rsidR="00AB5B86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,136</w:t>
            </w:r>
          </w:p>
        </w:tc>
        <w:tc>
          <w:tcPr>
            <w:tcW w:w="142" w:type="dxa"/>
            <w:vAlign w:val="bottom"/>
          </w:tcPr>
          <w:p w:rsidR="00063066" w:rsidRPr="001350B3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063066" w:rsidRPr="001350B3" w:rsidRDefault="00CA7269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362,791,617</w:t>
            </w:r>
          </w:p>
        </w:tc>
      </w:tr>
      <w:tr w:rsidR="00063066" w:rsidRPr="001350B3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063066" w:rsidRPr="001350B3" w:rsidRDefault="00063066" w:rsidP="00CA7269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 xml:space="preserve">ณ วันที่ 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>1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 xml:space="preserve"> มกราคม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063066" w:rsidRPr="001350B3" w:rsidRDefault="00CA7269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379,39</w:t>
            </w:r>
            <w:r w:rsidR="00AB5B86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,136</w:t>
            </w:r>
          </w:p>
        </w:tc>
        <w:tc>
          <w:tcPr>
            <w:tcW w:w="142" w:type="dxa"/>
          </w:tcPr>
          <w:p w:rsidR="00063066" w:rsidRPr="001350B3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063066" w:rsidRPr="001350B3" w:rsidRDefault="00CA7269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362,791,617</w:t>
            </w:r>
          </w:p>
        </w:tc>
      </w:tr>
      <w:tr w:rsidR="00063066" w:rsidRPr="001350B3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063066" w:rsidRPr="001350B3" w:rsidRDefault="00063066" w:rsidP="00CA7269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>เพิ่มขึ้น</w:t>
            </w:r>
          </w:p>
        </w:tc>
        <w:tc>
          <w:tcPr>
            <w:tcW w:w="1559" w:type="dxa"/>
          </w:tcPr>
          <w:p w:rsidR="00063066" w:rsidRPr="001350B3" w:rsidRDefault="00063066" w:rsidP="00CA7269">
            <w:pPr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</w:tcPr>
          <w:p w:rsidR="00063066" w:rsidRPr="001350B3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:rsidR="00063066" w:rsidRPr="001350B3" w:rsidRDefault="00063066" w:rsidP="00CA7269">
            <w:pPr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3066" w:rsidRPr="001350B3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063066" w:rsidRPr="001350B3" w:rsidRDefault="00063066" w:rsidP="00CA7269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:rsidR="00063066" w:rsidRPr="001350B3" w:rsidRDefault="00063066" w:rsidP="00AB5B86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810,907</w:t>
            </w:r>
          </w:p>
        </w:tc>
        <w:tc>
          <w:tcPr>
            <w:tcW w:w="142" w:type="dxa"/>
          </w:tcPr>
          <w:p w:rsidR="00063066" w:rsidRPr="001350B3" w:rsidRDefault="00063066" w:rsidP="00AB5B86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:rsidR="00063066" w:rsidRPr="001350B3" w:rsidRDefault="00063066" w:rsidP="00AB5B86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783,282</w:t>
            </w:r>
          </w:p>
        </w:tc>
      </w:tr>
      <w:tr w:rsidR="00063066" w:rsidRPr="001350B3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063066" w:rsidRPr="001350B3" w:rsidRDefault="00063066" w:rsidP="00CA7269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>เงินจ่ายชำระ</w:t>
            </w:r>
          </w:p>
        </w:tc>
        <w:tc>
          <w:tcPr>
            <w:tcW w:w="1559" w:type="dxa"/>
          </w:tcPr>
          <w:p w:rsidR="00063066" w:rsidRPr="001350B3" w:rsidRDefault="00063066" w:rsidP="00CA7269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(25,</w:t>
            </w:r>
            <w:r w:rsidR="00803B30">
              <w:rPr>
                <w:rFonts w:asciiTheme="majorBidi" w:hAnsiTheme="majorBidi" w:cstheme="majorBidi"/>
                <w:sz w:val="28"/>
              </w:rPr>
              <w:t>10</w:t>
            </w:r>
            <w:r w:rsidR="00AB5B86">
              <w:rPr>
                <w:rFonts w:asciiTheme="majorBidi" w:hAnsiTheme="majorBidi" w:cstheme="majorBidi"/>
                <w:sz w:val="28"/>
              </w:rPr>
              <w:t>9</w:t>
            </w:r>
            <w:r w:rsidR="00803B30">
              <w:rPr>
                <w:rFonts w:asciiTheme="majorBidi" w:hAnsiTheme="majorBidi" w:cstheme="majorBidi"/>
                <w:sz w:val="28"/>
              </w:rPr>
              <w:t>,167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</w:tcPr>
          <w:p w:rsidR="00063066" w:rsidRPr="001350B3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:rsidR="00063066" w:rsidRPr="001350B3" w:rsidRDefault="00063066" w:rsidP="00CA7269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(25,</w:t>
            </w:r>
            <w:r w:rsidR="00803B30">
              <w:rPr>
                <w:rFonts w:asciiTheme="majorBidi" w:hAnsiTheme="majorBidi" w:cstheme="majorBidi"/>
                <w:sz w:val="28"/>
              </w:rPr>
              <w:t>109,167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63066" w:rsidRPr="001350B3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063066" w:rsidRPr="001350B3" w:rsidRDefault="00063066" w:rsidP="00CA7269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063066" w:rsidRPr="001350B3" w:rsidRDefault="00063066" w:rsidP="00CA7269">
            <w:pPr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</w:tcPr>
          <w:p w:rsidR="00063066" w:rsidRPr="001350B3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063066" w:rsidRPr="001350B3" w:rsidRDefault="00063066" w:rsidP="00CA7269">
            <w:pPr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3066" w:rsidRPr="001350B3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063066" w:rsidRPr="001350B3" w:rsidRDefault="00063066" w:rsidP="00CA7269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 xml:space="preserve">ณ วันที่ 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>31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 xml:space="preserve"> มีนาคม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063066" w:rsidRPr="001350B3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355,</w:t>
            </w:r>
            <w:r w:rsidR="00E66ADE">
              <w:rPr>
                <w:rFonts w:asciiTheme="majorBidi" w:hAnsiTheme="majorBidi" w:cstheme="majorBidi"/>
                <w:sz w:val="28"/>
              </w:rPr>
              <w:t>099,876</w:t>
            </w:r>
          </w:p>
        </w:tc>
        <w:tc>
          <w:tcPr>
            <w:tcW w:w="142" w:type="dxa"/>
          </w:tcPr>
          <w:p w:rsidR="00063066" w:rsidRPr="001350B3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063066" w:rsidRPr="001350B3" w:rsidRDefault="00E66ADE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338,465,732</w:t>
            </w:r>
          </w:p>
        </w:tc>
      </w:tr>
      <w:tr w:rsidR="00063066" w:rsidRPr="001350B3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063066" w:rsidRPr="001350B3" w:rsidRDefault="00063066" w:rsidP="00CA7269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u w:val="single"/>
                <w:cs/>
                <w:lang w:val="en-GB" w:eastAsia="th-TH"/>
              </w:rPr>
              <w:t>หัก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:rsidR="00063066" w:rsidRPr="001350B3" w:rsidRDefault="00063066" w:rsidP="00AB5B86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66ADE">
              <w:rPr>
                <w:rFonts w:asciiTheme="majorBidi" w:hAnsiTheme="majorBidi" w:cstheme="majorBidi"/>
                <w:sz w:val="28"/>
              </w:rPr>
              <w:t>96,177,948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</w:tcPr>
          <w:p w:rsidR="00063066" w:rsidRPr="001350B3" w:rsidRDefault="00063066" w:rsidP="00AB5B86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:rsidR="00063066" w:rsidRPr="001350B3" w:rsidRDefault="00063066" w:rsidP="00AB5B86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(95,838,734)</w:t>
            </w:r>
          </w:p>
        </w:tc>
      </w:tr>
      <w:tr w:rsidR="00063066" w:rsidRPr="001350B3" w:rsidTr="000F4766"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063066" w:rsidRPr="001350B3" w:rsidRDefault="00063066" w:rsidP="00CA7269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063066" w:rsidRPr="001350B3" w:rsidRDefault="00E66ADE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258,921,928</w:t>
            </w:r>
          </w:p>
        </w:tc>
        <w:tc>
          <w:tcPr>
            <w:tcW w:w="142" w:type="dxa"/>
          </w:tcPr>
          <w:p w:rsidR="00063066" w:rsidRPr="001350B3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063066" w:rsidRPr="001350B3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242,</w:t>
            </w:r>
            <w:r w:rsidR="00E66ADE">
              <w:rPr>
                <w:rFonts w:asciiTheme="majorBidi" w:hAnsiTheme="majorBidi" w:cstheme="majorBidi"/>
                <w:sz w:val="28"/>
              </w:rPr>
              <w:t>626,998</w:t>
            </w:r>
          </w:p>
        </w:tc>
      </w:tr>
    </w:tbl>
    <w:p w:rsidR="00047F51" w:rsidRDefault="00047F51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3B5205" w:rsidRPr="00A12F88" w:rsidRDefault="003B5205" w:rsidP="003B520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12F88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559"/>
        <w:gridCol w:w="142"/>
        <w:gridCol w:w="1559"/>
      </w:tblGrid>
      <w:tr w:rsidR="003B5205" w:rsidRPr="00803B30" w:rsidTr="000F4766"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3B5205" w:rsidRPr="00803B30" w:rsidRDefault="003B5205" w:rsidP="004E1F3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:rsidR="003B5205" w:rsidRPr="00803B30" w:rsidRDefault="003B5205" w:rsidP="004E1F3A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803B30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3B5205" w:rsidRPr="00803B30" w:rsidTr="000F4766"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3B5205" w:rsidRPr="00803B30" w:rsidRDefault="003B5205" w:rsidP="004E1F3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3B5205" w:rsidRPr="00803B30" w:rsidRDefault="003B5205" w:rsidP="004E1F3A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03B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B5205" w:rsidRPr="00803B30" w:rsidRDefault="003B5205" w:rsidP="004E1F3A">
            <w:pPr>
              <w:pStyle w:val="Heading7"/>
              <w:spacing w:line="34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0F4766" w:rsidRDefault="003B5205" w:rsidP="004E1F3A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3B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3B5205" w:rsidRPr="00803B30" w:rsidRDefault="003B5205" w:rsidP="004E1F3A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03B3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B5205" w:rsidRPr="00803B30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3B5205" w:rsidRPr="00803B30" w:rsidRDefault="003B5205" w:rsidP="004E1F3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803B3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</w:t>
            </w:r>
            <w:r w:rsidRPr="00803B30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559" w:type="dxa"/>
          </w:tcPr>
          <w:p w:rsidR="003B5205" w:rsidRPr="00803B30" w:rsidRDefault="003B5205" w:rsidP="004E1F3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3B30">
              <w:rPr>
                <w:rFonts w:asciiTheme="majorBidi" w:hAnsiTheme="majorBidi" w:cstheme="majorBidi"/>
                <w:sz w:val="32"/>
                <w:szCs w:val="32"/>
              </w:rPr>
              <w:t>24,604,822</w:t>
            </w:r>
          </w:p>
        </w:tc>
        <w:tc>
          <w:tcPr>
            <w:tcW w:w="142" w:type="dxa"/>
          </w:tcPr>
          <w:p w:rsidR="003B5205" w:rsidRPr="00803B30" w:rsidRDefault="003B5205" w:rsidP="004E1F3A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B5205" w:rsidRPr="00803B30" w:rsidRDefault="00063066" w:rsidP="004E1F3A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3B30">
              <w:rPr>
                <w:rFonts w:asciiTheme="majorBidi" w:hAnsiTheme="majorBidi" w:cstheme="majorBidi"/>
                <w:sz w:val="32"/>
                <w:szCs w:val="32"/>
              </w:rPr>
              <w:t>24,267,440</w:t>
            </w:r>
          </w:p>
        </w:tc>
      </w:tr>
      <w:tr w:rsidR="003B5205" w:rsidRPr="00803B30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3B5205" w:rsidRPr="00803B30" w:rsidRDefault="003B5205" w:rsidP="004E1F3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803B30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:rsidR="003B5205" w:rsidRPr="00803B30" w:rsidRDefault="003B5205" w:rsidP="004E1F3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3B30">
              <w:rPr>
                <w:rFonts w:asciiTheme="majorBidi" w:hAnsiTheme="majorBidi" w:cstheme="majorBidi"/>
                <w:sz w:val="32"/>
                <w:szCs w:val="32"/>
              </w:rPr>
              <w:t>810,907</w:t>
            </w:r>
          </w:p>
        </w:tc>
        <w:tc>
          <w:tcPr>
            <w:tcW w:w="142" w:type="dxa"/>
          </w:tcPr>
          <w:p w:rsidR="003B5205" w:rsidRPr="00803B30" w:rsidRDefault="003B5205" w:rsidP="004E1F3A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B5205" w:rsidRPr="00803B30" w:rsidRDefault="003B5205" w:rsidP="004E1F3A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3B30">
              <w:rPr>
                <w:rFonts w:asciiTheme="majorBidi" w:hAnsiTheme="majorBidi" w:cstheme="majorBidi"/>
                <w:sz w:val="32"/>
                <w:szCs w:val="32"/>
              </w:rPr>
              <w:t>783,282</w:t>
            </w:r>
          </w:p>
        </w:tc>
      </w:tr>
      <w:tr w:rsidR="003B5205" w:rsidRPr="00803B30" w:rsidTr="000F4766"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:rsidR="003B5205" w:rsidRPr="00803B30" w:rsidRDefault="003B5205" w:rsidP="004E1F3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803B3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803B3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803B30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3B5205" w:rsidRPr="00803B30" w:rsidRDefault="003B5205" w:rsidP="004E1F3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3B30">
              <w:rPr>
                <w:rFonts w:asciiTheme="majorBidi" w:hAnsiTheme="majorBidi" w:cstheme="majorBidi"/>
                <w:sz w:val="32"/>
                <w:szCs w:val="32"/>
              </w:rPr>
              <w:t>25,415,729</w:t>
            </w:r>
          </w:p>
        </w:tc>
        <w:tc>
          <w:tcPr>
            <w:tcW w:w="142" w:type="dxa"/>
          </w:tcPr>
          <w:p w:rsidR="003B5205" w:rsidRPr="00803B30" w:rsidRDefault="003B5205" w:rsidP="004E1F3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3B5205" w:rsidRPr="00803B30" w:rsidRDefault="00063066" w:rsidP="004E1F3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3B30">
              <w:rPr>
                <w:rFonts w:asciiTheme="majorBidi" w:hAnsiTheme="majorBidi" w:cstheme="majorBidi"/>
                <w:sz w:val="32"/>
                <w:szCs w:val="32"/>
              </w:rPr>
              <w:t>25,050,722</w:t>
            </w:r>
          </w:p>
        </w:tc>
      </w:tr>
    </w:tbl>
    <w:p w:rsidR="002A7DC2" w:rsidRDefault="003B5205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  <w:r w:rsidRPr="002B7189">
        <w:rPr>
          <w:rFonts w:asciiTheme="majorBidi" w:hAnsiTheme="majorBidi" w:cstheme="majorBidi"/>
          <w:sz w:val="32"/>
          <w:szCs w:val="32"/>
        </w:rPr>
        <w:tab/>
      </w:r>
    </w:p>
    <w:p w:rsidR="00C025D0" w:rsidRPr="003D3185" w:rsidRDefault="00C025D0" w:rsidP="00C025D0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D3185">
        <w:rPr>
          <w:rFonts w:ascii="Angsana New" w:hAnsi="Angsana New"/>
          <w:spacing w:val="-4"/>
          <w:sz w:val="32"/>
          <w:szCs w:val="32"/>
          <w:cs/>
        </w:rPr>
        <w:t>รายละเอียดจำนวนเงินที่ต้องจ่าย</w:t>
      </w:r>
      <w:r w:rsidRPr="003D3185">
        <w:rPr>
          <w:rFonts w:ascii="Angsana New" w:hAnsi="Angsana New"/>
          <w:spacing w:val="-8"/>
          <w:sz w:val="32"/>
          <w:szCs w:val="32"/>
          <w:cs/>
        </w:rPr>
        <w:t xml:space="preserve">ชำระ ณ วันที่ </w:t>
      </w:r>
      <w:r w:rsidRPr="003D3185">
        <w:rPr>
          <w:rFonts w:ascii="Angsana New" w:hAnsi="Angsana New"/>
          <w:spacing w:val="-8"/>
          <w:sz w:val="32"/>
          <w:szCs w:val="32"/>
        </w:rPr>
        <w:t>31</w:t>
      </w:r>
      <w:r w:rsidRPr="003D3185">
        <w:rPr>
          <w:rFonts w:ascii="Angsana New" w:hAnsi="Angsana New"/>
          <w:spacing w:val="-8"/>
          <w:sz w:val="32"/>
          <w:szCs w:val="32"/>
          <w:cs/>
        </w:rPr>
        <w:t xml:space="preserve"> มีนาคม </w:t>
      </w:r>
      <w:r w:rsidRPr="003D3185">
        <w:rPr>
          <w:rFonts w:ascii="Angsana New" w:hAnsi="Angsana New"/>
          <w:spacing w:val="-8"/>
          <w:sz w:val="32"/>
          <w:szCs w:val="32"/>
        </w:rPr>
        <w:t xml:space="preserve">2563 </w:t>
      </w:r>
      <w:r w:rsidRPr="003D3185">
        <w:rPr>
          <w:rFonts w:ascii="Angsana New" w:hAnsi="Angsana New"/>
          <w:spacing w:val="-8"/>
          <w:sz w:val="32"/>
          <w:szCs w:val="32"/>
          <w:cs/>
        </w:rPr>
        <w:t xml:space="preserve">และวันที่ </w:t>
      </w:r>
      <w:r w:rsidRPr="003D3185">
        <w:rPr>
          <w:rFonts w:ascii="Angsana New" w:hAnsi="Angsana New"/>
          <w:spacing w:val="-8"/>
          <w:sz w:val="32"/>
          <w:szCs w:val="32"/>
        </w:rPr>
        <w:t xml:space="preserve">1 </w:t>
      </w:r>
      <w:r w:rsidRPr="003D3185">
        <w:rPr>
          <w:rFonts w:ascii="Angsana New" w:hAnsi="Angsana New"/>
          <w:spacing w:val="-8"/>
          <w:sz w:val="32"/>
          <w:szCs w:val="32"/>
          <w:cs/>
        </w:rPr>
        <w:t xml:space="preserve">มกราคม </w:t>
      </w:r>
      <w:r w:rsidRPr="003D3185">
        <w:rPr>
          <w:rFonts w:ascii="Angsana New" w:hAnsi="Angsana New"/>
          <w:spacing w:val="-8"/>
          <w:sz w:val="32"/>
          <w:szCs w:val="32"/>
        </w:rPr>
        <w:t xml:space="preserve">2563 </w:t>
      </w:r>
      <w:r w:rsidRPr="003D3185">
        <w:rPr>
          <w:rFonts w:ascii="Angsana New" w:hAnsi="Angsana New"/>
          <w:spacing w:val="-8"/>
          <w:sz w:val="32"/>
          <w:szCs w:val="32"/>
          <w:cs/>
        </w:rPr>
        <w:t xml:space="preserve">(หลังปรับปรุง) </w:t>
      </w:r>
      <w:r w:rsidRPr="003D318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60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66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C025D0" w:rsidRPr="003D3185" w:rsidTr="00DF3E5D">
        <w:trPr>
          <w:cantSplit/>
        </w:trPr>
        <w:tc>
          <w:tcPr>
            <w:tcW w:w="2666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3185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C025D0" w:rsidRPr="003D3185" w:rsidTr="00DF3E5D">
        <w:tc>
          <w:tcPr>
            <w:tcW w:w="2666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C025D0" w:rsidRPr="003D3185" w:rsidTr="00DF3E5D">
        <w:tc>
          <w:tcPr>
            <w:tcW w:w="2666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318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D3185">
              <w:rPr>
                <w:rFonts w:ascii="Angsana New" w:hAnsi="Angsana New"/>
                <w:sz w:val="20"/>
                <w:szCs w:val="20"/>
              </w:rPr>
              <w:t>31</w:t>
            </w:r>
            <w:r w:rsidRPr="003D3185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3D318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5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318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D3185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D3185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D3185">
              <w:rPr>
                <w:rFonts w:ascii="Angsana New" w:hAnsi="Angsana New"/>
                <w:sz w:val="20"/>
                <w:szCs w:val="20"/>
              </w:rPr>
              <w:t xml:space="preserve"> 2563 </w:t>
            </w:r>
            <w:r w:rsidRPr="003D3185">
              <w:rPr>
                <w:rFonts w:ascii="Angsana New" w:hAnsi="Angsana New"/>
                <w:sz w:val="20"/>
                <w:szCs w:val="20"/>
                <w:cs/>
              </w:rPr>
              <w:t>(หลังปรับปรุง)</w:t>
            </w:r>
          </w:p>
        </w:tc>
      </w:tr>
      <w:tr w:rsidR="00C025D0" w:rsidRPr="003D3185" w:rsidTr="00DF3E5D">
        <w:tc>
          <w:tcPr>
            <w:tcW w:w="2666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3185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3185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3185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3185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3185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3185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</w:tr>
      <w:tr w:rsidR="00C025D0" w:rsidRPr="003D3185" w:rsidTr="00DF3E5D">
        <w:tc>
          <w:tcPr>
            <w:tcW w:w="2666" w:type="dxa"/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3D3185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96,177,948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5,422,572</w:t>
            </w:r>
          </w:p>
        </w:tc>
        <w:tc>
          <w:tcPr>
            <w:tcW w:w="84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101,600,520</w:t>
            </w:r>
          </w:p>
        </w:tc>
        <w:tc>
          <w:tcPr>
            <w:tcW w:w="85" w:type="dxa"/>
          </w:tcPr>
          <w:p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C025D0" w:rsidRPr="003D3185" w:rsidRDefault="006563C7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 w:hanging="11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1C6E2C">
              <w:rPr>
                <w:rFonts w:ascii="Angsana New" w:hAnsi="Angsana New" w:cs="Angsana New"/>
                <w:sz w:val="20"/>
                <w:szCs w:val="20"/>
              </w:rPr>
              <w:t>6,481,888</w:t>
            </w:r>
          </w:p>
        </w:tc>
        <w:tc>
          <w:tcPr>
            <w:tcW w:w="76" w:type="dxa"/>
            <w:vMerge/>
            <w:vAlign w:val="center"/>
          </w:tcPr>
          <w:p w:rsidR="00C025D0" w:rsidRPr="003D3185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3,625,310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C025D0" w:rsidRPr="003D3185" w:rsidRDefault="001C6E2C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100,107,198</w:t>
            </w:r>
          </w:p>
        </w:tc>
      </w:tr>
      <w:tr w:rsidR="00C025D0" w:rsidRPr="003D3185" w:rsidTr="00DF3E5D">
        <w:tc>
          <w:tcPr>
            <w:tcW w:w="2666" w:type="dxa"/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3D3185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ถึงกำหนดจ่ายชำระหลังจากหนึ่งปีแต่ไม่เกินห้าปี</w:t>
            </w:r>
          </w:p>
        </w:tc>
        <w:tc>
          <w:tcPr>
            <w:tcW w:w="918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258,921,928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42,219,316</w:t>
            </w:r>
          </w:p>
        </w:tc>
        <w:tc>
          <w:tcPr>
            <w:tcW w:w="84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301,141,244</w:t>
            </w:r>
          </w:p>
        </w:tc>
        <w:tc>
          <w:tcPr>
            <w:tcW w:w="85" w:type="dxa"/>
          </w:tcPr>
          <w:p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282,916,248</w:t>
            </w:r>
          </w:p>
        </w:tc>
        <w:tc>
          <w:tcPr>
            <w:tcW w:w="76" w:type="dxa"/>
            <w:vMerge/>
            <w:vAlign w:val="center"/>
          </w:tcPr>
          <w:p w:rsidR="00C025D0" w:rsidRPr="003D3185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44,827,485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327,743,733</w:t>
            </w:r>
          </w:p>
        </w:tc>
      </w:tr>
      <w:tr w:rsidR="00C025D0" w:rsidRPr="003D3185" w:rsidTr="00DF3E5D">
        <w:tc>
          <w:tcPr>
            <w:tcW w:w="2666" w:type="dxa"/>
            <w:hideMark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sz w:val="20"/>
                <w:szCs w:val="20"/>
              </w:rPr>
            </w:pPr>
            <w:r w:rsidRPr="003D3185">
              <w:rPr>
                <w:rFonts w:ascii="Angsana New" w:hAnsi="Angsana New"/>
                <w:sz w:val="20"/>
                <w:szCs w:val="20"/>
              </w:rPr>
              <w:tab/>
            </w:r>
            <w:r w:rsidRPr="003D318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355,099,876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47,641,888</w:t>
            </w:r>
          </w:p>
        </w:tc>
        <w:tc>
          <w:tcPr>
            <w:tcW w:w="84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402,741,764</w:t>
            </w:r>
          </w:p>
        </w:tc>
        <w:tc>
          <w:tcPr>
            <w:tcW w:w="85" w:type="dxa"/>
          </w:tcPr>
          <w:p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25D0" w:rsidRPr="003D3185" w:rsidRDefault="001C6E2C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379,398,136</w:t>
            </w:r>
          </w:p>
        </w:tc>
        <w:tc>
          <w:tcPr>
            <w:tcW w:w="76" w:type="dxa"/>
            <w:vMerge/>
            <w:vAlign w:val="center"/>
          </w:tcPr>
          <w:p w:rsidR="00C025D0" w:rsidRPr="003D3185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48,452,795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25D0" w:rsidRPr="003D3185" w:rsidRDefault="001C6E2C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427,850,931</w:t>
            </w:r>
          </w:p>
        </w:tc>
      </w:tr>
    </w:tbl>
    <w:p w:rsidR="00C025D0" w:rsidRPr="00EC4234" w:rsidRDefault="00C025D0" w:rsidP="00C025D0">
      <w:pPr>
        <w:spacing w:line="240" w:lineRule="exact"/>
        <w:ind w:left="283" w:hanging="425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8460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66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C025D0" w:rsidRPr="003D3185" w:rsidTr="00DF3E5D">
        <w:trPr>
          <w:cantSplit/>
        </w:trPr>
        <w:tc>
          <w:tcPr>
            <w:tcW w:w="2666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3185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C025D0" w:rsidRPr="003D3185" w:rsidTr="00DF3E5D">
        <w:tc>
          <w:tcPr>
            <w:tcW w:w="2666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3185">
              <w:rPr>
                <w:rFonts w:ascii="Angsana New" w:hAnsi="Angsana New"/>
                <w:sz w:val="20"/>
                <w:szCs w:val="20"/>
                <w:cs/>
              </w:rPr>
              <w:t xml:space="preserve">งบการเงินเฉพาะกิจการ                              </w:t>
            </w:r>
          </w:p>
        </w:tc>
      </w:tr>
      <w:tr w:rsidR="00C025D0" w:rsidRPr="003D3185" w:rsidTr="00DF3E5D">
        <w:tc>
          <w:tcPr>
            <w:tcW w:w="2666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318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D3185">
              <w:rPr>
                <w:rFonts w:ascii="Angsana New" w:hAnsi="Angsana New"/>
                <w:sz w:val="20"/>
                <w:szCs w:val="20"/>
              </w:rPr>
              <w:t>31</w:t>
            </w:r>
            <w:r w:rsidRPr="003D3185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3D318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5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318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D3185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D3185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D3185">
              <w:rPr>
                <w:rFonts w:ascii="Angsana New" w:hAnsi="Angsana New"/>
                <w:sz w:val="20"/>
                <w:szCs w:val="20"/>
              </w:rPr>
              <w:t xml:space="preserve"> 2563 </w:t>
            </w:r>
            <w:r w:rsidRPr="003D3185">
              <w:rPr>
                <w:rFonts w:ascii="Angsana New" w:hAnsi="Angsana New"/>
                <w:sz w:val="20"/>
                <w:szCs w:val="20"/>
                <w:cs/>
              </w:rPr>
              <w:t>(หลังปรับปรุง)</w:t>
            </w:r>
          </w:p>
        </w:tc>
      </w:tr>
      <w:tr w:rsidR="00C025D0" w:rsidRPr="003D3185" w:rsidTr="00DF3E5D">
        <w:tc>
          <w:tcPr>
            <w:tcW w:w="2666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3185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3185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3185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3185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3185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3185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</w:tr>
      <w:tr w:rsidR="00C025D0" w:rsidRPr="003D3185" w:rsidTr="00DF3E5D">
        <w:tc>
          <w:tcPr>
            <w:tcW w:w="2666" w:type="dxa"/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3D3185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95,838,734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4,222,906</w:t>
            </w:r>
          </w:p>
        </w:tc>
        <w:tc>
          <w:tcPr>
            <w:tcW w:w="84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100,061,640</w:t>
            </w:r>
          </w:p>
        </w:tc>
        <w:tc>
          <w:tcPr>
            <w:tcW w:w="85" w:type="dxa"/>
          </w:tcPr>
          <w:p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 w:hanging="11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96</w:t>
            </w:r>
            <w:r>
              <w:rPr>
                <w:rFonts w:ascii="Angsana New" w:hAnsi="Angsana New" w:cs="Angsana New"/>
                <w:sz w:val="20"/>
                <w:szCs w:val="20"/>
              </w:rPr>
              <w:t>,481,888</w:t>
            </w:r>
          </w:p>
        </w:tc>
        <w:tc>
          <w:tcPr>
            <w:tcW w:w="76" w:type="dxa"/>
            <w:vMerge/>
            <w:vAlign w:val="center"/>
          </w:tcPr>
          <w:p w:rsidR="00C025D0" w:rsidRPr="003D3185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3,652,602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100,134,491</w:t>
            </w:r>
          </w:p>
        </w:tc>
      </w:tr>
      <w:tr w:rsidR="00C025D0" w:rsidRPr="003D3185" w:rsidTr="00DF3E5D">
        <w:tc>
          <w:tcPr>
            <w:tcW w:w="2666" w:type="dxa"/>
            <w:hideMark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3D3185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ถึงกำหนดจ่ายชำระหลังจากหนึ่งปีแต่ไม่เกินห้าปี</w:t>
            </w:r>
          </w:p>
        </w:tc>
        <w:tc>
          <w:tcPr>
            <w:tcW w:w="918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242,626,998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32,044,715</w:t>
            </w:r>
          </w:p>
        </w:tc>
        <w:tc>
          <w:tcPr>
            <w:tcW w:w="84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274,671,713</w:t>
            </w:r>
          </w:p>
        </w:tc>
        <w:tc>
          <w:tcPr>
            <w:tcW w:w="85" w:type="dxa"/>
          </w:tcPr>
          <w:p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266,309,729</w:t>
            </w:r>
          </w:p>
        </w:tc>
        <w:tc>
          <w:tcPr>
            <w:tcW w:w="76" w:type="dxa"/>
            <w:vMerge/>
            <w:vAlign w:val="center"/>
          </w:tcPr>
          <w:p w:rsidR="00C025D0" w:rsidRPr="003D3185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33,398,301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299,708,029</w:t>
            </w:r>
          </w:p>
        </w:tc>
      </w:tr>
      <w:tr w:rsidR="00C025D0" w:rsidRPr="003D3185" w:rsidTr="00DF3E5D">
        <w:tc>
          <w:tcPr>
            <w:tcW w:w="2666" w:type="dxa"/>
            <w:hideMark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sz w:val="20"/>
                <w:szCs w:val="20"/>
              </w:rPr>
            </w:pPr>
            <w:r w:rsidRPr="003D3185">
              <w:rPr>
                <w:rFonts w:ascii="Angsana New" w:hAnsi="Angsana New"/>
                <w:sz w:val="20"/>
                <w:szCs w:val="20"/>
              </w:rPr>
              <w:tab/>
            </w:r>
            <w:r w:rsidRPr="003D318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338,465,732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36,267,621</w:t>
            </w:r>
          </w:p>
        </w:tc>
        <w:tc>
          <w:tcPr>
            <w:tcW w:w="84" w:type="dxa"/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374,733,353</w:t>
            </w:r>
          </w:p>
        </w:tc>
        <w:tc>
          <w:tcPr>
            <w:tcW w:w="85" w:type="dxa"/>
          </w:tcPr>
          <w:p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362,791,617</w:t>
            </w:r>
          </w:p>
        </w:tc>
        <w:tc>
          <w:tcPr>
            <w:tcW w:w="76" w:type="dxa"/>
            <w:vMerge/>
            <w:vAlign w:val="center"/>
          </w:tcPr>
          <w:p w:rsidR="00C025D0" w:rsidRPr="003D3185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37,050,903</w:t>
            </w:r>
          </w:p>
        </w:tc>
        <w:tc>
          <w:tcPr>
            <w:tcW w:w="76" w:type="dxa"/>
          </w:tcPr>
          <w:p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399,842,520</w:t>
            </w:r>
          </w:p>
        </w:tc>
      </w:tr>
    </w:tbl>
    <w:p w:rsidR="00C025D0" w:rsidRPr="0023697B" w:rsidRDefault="00C025D0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:rsidR="002A7DC2" w:rsidRPr="00063066" w:rsidRDefault="002A7DC2" w:rsidP="00063066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</w:t>
      </w:r>
      <w:r w:rsidR="0049076C">
        <w:rPr>
          <w:rFonts w:asciiTheme="majorBidi" w:hAnsiTheme="majorBidi" w:cstheme="majorBidi"/>
          <w:b/>
          <w:bCs/>
          <w:sz w:val="32"/>
          <w:szCs w:val="32"/>
        </w:rPr>
        <w:t>5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. </w:t>
      </w:r>
      <w:r w:rsidR="00047F5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63066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Pr="00063066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  <w:r w:rsidRPr="00063066">
        <w:rPr>
          <w:rFonts w:asciiTheme="majorBidi" w:hAnsiTheme="majorBidi" w:cstheme="majorBidi" w:hint="cs"/>
          <w:b/>
          <w:bCs/>
          <w:sz w:val="32"/>
          <w:szCs w:val="32"/>
          <w:cs/>
        </w:rPr>
        <w:t>ไม่</w:t>
      </w:r>
      <w:r w:rsidRPr="00063066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:rsidR="002A7DC2" w:rsidRPr="0009091B" w:rsidRDefault="002A7DC2" w:rsidP="002A7DC2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9091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09091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31 </w:t>
      </w:r>
      <w:r w:rsidRPr="0009091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มีนาคม </w:t>
      </w:r>
      <w:r w:rsidRPr="0009091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2563 </w:t>
      </w:r>
      <w:r w:rsidRPr="0009091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รายละเอียดของ</w:t>
      </w:r>
      <w:r w:rsidR="007606B6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หนี้</w:t>
      </w:r>
      <w:r w:rsidRPr="0009091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สินทางการเงินหมุนเวียนอื่น มีดังนี้</w:t>
      </w:r>
    </w:p>
    <w:tbl>
      <w:tblPr>
        <w:tblW w:w="8905" w:type="dxa"/>
        <w:tblInd w:w="284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515"/>
        <w:gridCol w:w="1247"/>
        <w:gridCol w:w="139"/>
        <w:gridCol w:w="1242"/>
        <w:gridCol w:w="134"/>
        <w:gridCol w:w="1247"/>
        <w:gridCol w:w="134"/>
        <w:gridCol w:w="1247"/>
      </w:tblGrid>
      <w:tr w:rsidR="002A7DC2" w:rsidRPr="0009091B" w:rsidTr="002D775A">
        <w:trPr>
          <w:trHeight w:val="53"/>
        </w:trPr>
        <w:tc>
          <w:tcPr>
            <w:tcW w:w="3515" w:type="dxa"/>
            <w:shd w:val="clear" w:color="auto" w:fill="auto"/>
          </w:tcPr>
          <w:p w:rsidR="002A7DC2" w:rsidRPr="0009091B" w:rsidRDefault="002A7DC2" w:rsidP="004E1F3A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2A7DC2" w:rsidRPr="0009091B" w:rsidRDefault="002A7DC2" w:rsidP="004E1F3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  <w:r w:rsidRPr="0009091B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2A7DC2" w:rsidRPr="0009091B" w:rsidTr="002D775A">
        <w:trPr>
          <w:trHeight w:val="49"/>
        </w:trPr>
        <w:tc>
          <w:tcPr>
            <w:tcW w:w="3515" w:type="dxa"/>
            <w:shd w:val="clear" w:color="auto" w:fill="auto"/>
          </w:tcPr>
          <w:p w:rsidR="002A7DC2" w:rsidRPr="0009091B" w:rsidRDefault="002A7DC2" w:rsidP="004E1F3A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A7DC2" w:rsidRPr="0009091B" w:rsidRDefault="002A7DC2" w:rsidP="004E1F3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  <w:r w:rsidRPr="0009091B"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</w:tcPr>
          <w:p w:rsidR="002A7DC2" w:rsidRPr="0009091B" w:rsidRDefault="002A7DC2" w:rsidP="004E1F3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A7DC2" w:rsidRPr="0009091B" w:rsidRDefault="002A7DC2" w:rsidP="004E1F3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  <w:r w:rsidRPr="0009091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A7DC2" w:rsidRPr="0009091B" w:rsidTr="002D775A">
        <w:trPr>
          <w:trHeight w:val="49"/>
        </w:trPr>
        <w:tc>
          <w:tcPr>
            <w:tcW w:w="3515" w:type="dxa"/>
            <w:shd w:val="clear" w:color="auto" w:fill="auto"/>
          </w:tcPr>
          <w:p w:rsidR="002A7DC2" w:rsidRPr="0009091B" w:rsidRDefault="002A7DC2" w:rsidP="004E1F3A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A7DC2" w:rsidRPr="0009091B" w:rsidRDefault="002A7DC2" w:rsidP="004E1F3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</w:rPr>
            </w:pPr>
            <w:r w:rsidRPr="0009091B">
              <w:rPr>
                <w:rFonts w:asciiTheme="majorBidi" w:eastAsia="Arial Unicode MS" w:hAnsiTheme="majorBidi"/>
                <w:b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</w:rPr>
              <w:t>31</w:t>
            </w:r>
            <w:r w:rsidRPr="0009091B">
              <w:rPr>
                <w:rFonts w:asciiTheme="majorBidi" w:eastAsia="Arial Unicode MS" w:hAnsiTheme="majorBidi"/>
                <w:b/>
                <w:color w:val="000000"/>
                <w:sz w:val="28"/>
                <w:cs/>
                <w:lang w:val="en-GB"/>
              </w:rPr>
              <w:t xml:space="preserve"> มีนาคม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2563</w:t>
            </w:r>
          </w:p>
        </w:tc>
        <w:tc>
          <w:tcPr>
            <w:tcW w:w="139" w:type="dxa"/>
          </w:tcPr>
          <w:p w:rsidR="002A7DC2" w:rsidRPr="0009091B" w:rsidRDefault="002A7DC2" w:rsidP="004E1F3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A7DC2" w:rsidRPr="0009091B" w:rsidRDefault="002A7DC2" w:rsidP="004E1F3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/>
                <w:color w:val="000000"/>
                <w:sz w:val="28"/>
                <w:cs/>
                <w:lang w:val="en-GB"/>
              </w:rPr>
            </w:pPr>
            <w:r w:rsidRPr="0009091B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31</w:t>
            </w:r>
            <w:r w:rsidRPr="0009091B">
              <w:rPr>
                <w:rFonts w:asciiTheme="majorBidi" w:eastAsia="Arial Unicode MS" w:hAnsiTheme="majorBidi"/>
                <w:b/>
                <w:color w:val="000000"/>
                <w:sz w:val="28"/>
                <w:lang w:val="en-GB"/>
              </w:rPr>
              <w:t xml:space="preserve"> </w:t>
            </w:r>
            <w:r w:rsidRPr="0009091B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  <w:lang w:val="en-GB"/>
              </w:rPr>
              <w:t xml:space="preserve">ธันวาคม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2562</w:t>
            </w:r>
          </w:p>
        </w:tc>
        <w:tc>
          <w:tcPr>
            <w:tcW w:w="134" w:type="dxa"/>
          </w:tcPr>
          <w:p w:rsidR="002A7DC2" w:rsidRPr="0009091B" w:rsidRDefault="002A7DC2" w:rsidP="004E1F3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A7DC2" w:rsidRPr="0009091B" w:rsidRDefault="002A7DC2" w:rsidP="004E1F3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  <w:r w:rsidRPr="0009091B">
              <w:rPr>
                <w:rFonts w:asciiTheme="majorBidi" w:eastAsia="Arial Unicode MS" w:hAnsiTheme="majorBidi"/>
                <w:b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</w:rPr>
              <w:t>31</w:t>
            </w:r>
            <w:r w:rsidRPr="0009091B">
              <w:rPr>
                <w:rFonts w:asciiTheme="majorBidi" w:eastAsia="Arial Unicode MS" w:hAnsiTheme="majorBidi"/>
                <w:b/>
                <w:color w:val="000000"/>
                <w:sz w:val="28"/>
                <w:cs/>
                <w:lang w:val="en-GB"/>
              </w:rPr>
              <w:t xml:space="preserve"> มีนาคม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2563</w:t>
            </w:r>
          </w:p>
        </w:tc>
        <w:tc>
          <w:tcPr>
            <w:tcW w:w="134" w:type="dxa"/>
          </w:tcPr>
          <w:p w:rsidR="002A7DC2" w:rsidRPr="0009091B" w:rsidRDefault="002A7DC2" w:rsidP="004E1F3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A7DC2" w:rsidRPr="0009091B" w:rsidRDefault="002A7DC2" w:rsidP="004E1F3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  <w:r w:rsidRPr="0009091B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31</w:t>
            </w:r>
            <w:r w:rsidRPr="0009091B">
              <w:rPr>
                <w:rFonts w:asciiTheme="majorBidi" w:eastAsia="Arial Unicode MS" w:hAnsiTheme="majorBidi"/>
                <w:b/>
                <w:color w:val="000000"/>
                <w:sz w:val="28"/>
                <w:lang w:val="en-GB"/>
              </w:rPr>
              <w:t xml:space="preserve"> </w:t>
            </w:r>
            <w:r w:rsidRPr="0009091B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  <w:lang w:val="en-GB"/>
              </w:rPr>
              <w:t xml:space="preserve">ธันวาคม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2562</w:t>
            </w:r>
          </w:p>
        </w:tc>
      </w:tr>
      <w:tr w:rsidR="00063066" w:rsidRPr="0009091B" w:rsidTr="002D775A">
        <w:trPr>
          <w:trHeight w:val="284"/>
        </w:trPr>
        <w:tc>
          <w:tcPr>
            <w:tcW w:w="3515" w:type="dxa"/>
            <w:shd w:val="clear" w:color="auto" w:fill="auto"/>
          </w:tcPr>
          <w:p w:rsidR="00063066" w:rsidRPr="0009091B" w:rsidRDefault="00063066" w:rsidP="00063066">
            <w:pPr>
              <w:tabs>
                <w:tab w:val="left" w:pos="2563"/>
              </w:tabs>
              <w:spacing w:line="320" w:lineRule="exact"/>
              <w:ind w:left="170" w:hanging="1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</w:t>
            </w:r>
            <w:r w:rsidR="00AB5B86">
              <w:rPr>
                <w:rFonts w:asciiTheme="majorBidi" w:hAnsiTheme="majorBidi" w:cstheme="majorBidi" w:hint="cs"/>
                <w:sz w:val="28"/>
                <w:cs/>
              </w:rPr>
              <w:t>ั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ญญาแลกเปลี่ยนอัตราดอกเบี้ย</w:t>
            </w:r>
            <w:r w:rsidRPr="0009091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9091B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047F51"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งบการเงินระหว่างกาลข้อ </w:t>
            </w:r>
            <w:r>
              <w:rPr>
                <w:rFonts w:asciiTheme="majorBidi" w:hAnsiTheme="majorBidi" w:cstheme="majorBidi"/>
                <w:sz w:val="28"/>
              </w:rPr>
              <w:t>29.3.3</w:t>
            </w:r>
            <w:r w:rsidRPr="0009091B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063066" w:rsidRPr="0009091B" w:rsidRDefault="00063066" w:rsidP="00063066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607,620</w:t>
            </w:r>
          </w:p>
        </w:tc>
        <w:tc>
          <w:tcPr>
            <w:tcW w:w="139" w:type="dxa"/>
            <w:vAlign w:val="bottom"/>
          </w:tcPr>
          <w:p w:rsidR="00063066" w:rsidRPr="0009091B" w:rsidRDefault="00063066" w:rsidP="00063066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:rsidR="00063066" w:rsidRDefault="00063066" w:rsidP="00063066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063066" w:rsidRPr="001350B3" w:rsidRDefault="00063066" w:rsidP="00063066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  <w:vAlign w:val="bottom"/>
          </w:tcPr>
          <w:p w:rsidR="00063066" w:rsidRPr="0009091B" w:rsidRDefault="00063066" w:rsidP="00063066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063066" w:rsidRPr="0009091B" w:rsidRDefault="00063066" w:rsidP="00063066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607,620</w:t>
            </w:r>
          </w:p>
        </w:tc>
        <w:tc>
          <w:tcPr>
            <w:tcW w:w="134" w:type="dxa"/>
            <w:vAlign w:val="bottom"/>
          </w:tcPr>
          <w:p w:rsidR="00063066" w:rsidRPr="0009091B" w:rsidRDefault="00063066" w:rsidP="00063066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063066" w:rsidRDefault="00063066" w:rsidP="00063066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</w:p>
          <w:p w:rsidR="00063066" w:rsidRPr="001350B3" w:rsidRDefault="00063066" w:rsidP="00063066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3066" w:rsidRPr="0009091B" w:rsidTr="002D775A">
        <w:trPr>
          <w:trHeight w:val="284"/>
        </w:trPr>
        <w:tc>
          <w:tcPr>
            <w:tcW w:w="3515" w:type="dxa"/>
            <w:shd w:val="clear" w:color="auto" w:fill="auto"/>
          </w:tcPr>
          <w:p w:rsidR="00063066" w:rsidRPr="0009091B" w:rsidRDefault="00063066" w:rsidP="00063066">
            <w:pPr>
              <w:spacing w:line="320" w:lineRule="exact"/>
              <w:ind w:left="170" w:hanging="170"/>
              <w:rPr>
                <w:rFonts w:asciiTheme="majorBidi" w:hAnsiTheme="majorBidi" w:cstheme="majorBidi"/>
                <w:sz w:val="28"/>
                <w:cs/>
              </w:rPr>
            </w:pPr>
            <w:r w:rsidRPr="0009091B">
              <w:rPr>
                <w:rFonts w:asciiTheme="majorBidi" w:hAnsiTheme="majorBidi" w:cstheme="majorBidi"/>
                <w:sz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หนี้</w:t>
            </w:r>
            <w:r w:rsidRPr="0009091B">
              <w:rPr>
                <w:rFonts w:asciiTheme="majorBidi" w:hAnsiTheme="majorBidi" w:cstheme="majorBidi"/>
                <w:sz w:val="28"/>
                <w:cs/>
              </w:rPr>
              <w:t>สิน</w:t>
            </w:r>
            <w:r w:rsidRPr="0009091B">
              <w:rPr>
                <w:rFonts w:asciiTheme="majorBidi" w:hAnsiTheme="majorBidi" w:cstheme="majorBidi" w:hint="cs"/>
                <w:sz w:val="28"/>
                <w:cs/>
              </w:rPr>
              <w:t>ทางการเงิน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</w:t>
            </w:r>
            <w:r w:rsidRPr="0009091B">
              <w:rPr>
                <w:rFonts w:asciiTheme="majorBidi" w:hAnsiTheme="majorBidi" w:cstheme="majorBidi" w:hint="cs"/>
                <w:sz w:val="28"/>
                <w:cs/>
              </w:rPr>
              <w:t>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063066" w:rsidRPr="0009091B" w:rsidRDefault="00063066" w:rsidP="00063066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607,620</w:t>
            </w:r>
          </w:p>
        </w:tc>
        <w:tc>
          <w:tcPr>
            <w:tcW w:w="139" w:type="dxa"/>
            <w:vAlign w:val="bottom"/>
          </w:tcPr>
          <w:p w:rsidR="00063066" w:rsidRPr="0009091B" w:rsidRDefault="00063066" w:rsidP="00063066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63066" w:rsidRPr="001350B3" w:rsidRDefault="00063066" w:rsidP="00063066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  <w:vAlign w:val="bottom"/>
          </w:tcPr>
          <w:p w:rsidR="00063066" w:rsidRPr="0009091B" w:rsidRDefault="00063066" w:rsidP="00063066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063066" w:rsidRPr="0009091B" w:rsidRDefault="00063066" w:rsidP="00063066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607,620</w:t>
            </w:r>
          </w:p>
        </w:tc>
        <w:tc>
          <w:tcPr>
            <w:tcW w:w="134" w:type="dxa"/>
            <w:vAlign w:val="bottom"/>
          </w:tcPr>
          <w:p w:rsidR="00063066" w:rsidRPr="0009091B" w:rsidRDefault="00063066" w:rsidP="00063066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63066" w:rsidRPr="001350B3" w:rsidRDefault="00063066" w:rsidP="00063066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3D3185" w:rsidRPr="003D3185" w:rsidRDefault="003D3185" w:rsidP="00610FD7">
      <w:pPr>
        <w:spacing w:line="240" w:lineRule="exact"/>
        <w:ind w:left="283" w:hanging="42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32794998"/>
    </w:p>
    <w:p w:rsidR="00BE3E99" w:rsidRPr="007E0E4B" w:rsidRDefault="00BE3E99" w:rsidP="00BE3E99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63066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7E0E4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5B3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BE3E99" w:rsidRDefault="00BE3E99" w:rsidP="00BE3E99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682F45">
        <w:rPr>
          <w:rFonts w:ascii="Angsana New" w:hAnsi="Angsana New"/>
          <w:sz w:val="32"/>
          <w:szCs w:val="32"/>
          <w:cs/>
        </w:rPr>
        <w:t>ส่วนประกอบหลักของ</w:t>
      </w:r>
      <w:r w:rsidR="00021681">
        <w:rPr>
          <w:rFonts w:ascii="Angsana New" w:hAnsi="Angsana New"/>
          <w:sz w:val="32"/>
          <w:szCs w:val="32"/>
        </w:rPr>
        <w:t xml:space="preserve"> </w:t>
      </w:r>
      <w:r w:rsidR="007606B6">
        <w:rPr>
          <w:rFonts w:ascii="Angsana New" w:hAnsi="Angsana New" w:hint="cs"/>
          <w:sz w:val="32"/>
          <w:szCs w:val="32"/>
          <w:cs/>
        </w:rPr>
        <w:t>(</w:t>
      </w:r>
      <w:r w:rsidRPr="00682F45">
        <w:rPr>
          <w:rFonts w:ascii="Angsana New" w:hAnsi="Angsana New"/>
          <w:sz w:val="32"/>
          <w:szCs w:val="32"/>
          <w:cs/>
        </w:rPr>
        <w:t>ค่าใช้จ่าย</w:t>
      </w:r>
      <w:r w:rsidR="007606B6">
        <w:rPr>
          <w:rFonts w:ascii="Angsana New" w:hAnsi="Angsana New" w:hint="cs"/>
          <w:sz w:val="32"/>
          <w:szCs w:val="32"/>
          <w:cs/>
        </w:rPr>
        <w:t>)</w:t>
      </w:r>
      <w:r w:rsidRPr="00682F45">
        <w:rPr>
          <w:rFonts w:ascii="Angsana New" w:hAnsi="Angsana New" w:hint="cs"/>
          <w:sz w:val="32"/>
          <w:szCs w:val="32"/>
          <w:cs/>
        </w:rPr>
        <w:t xml:space="preserve"> </w:t>
      </w:r>
      <w:r w:rsidRPr="00682F45">
        <w:rPr>
          <w:rFonts w:ascii="Angsana New" w:hAnsi="Angsana New"/>
          <w:sz w:val="32"/>
          <w:szCs w:val="32"/>
          <w:cs/>
        </w:rPr>
        <w:t xml:space="preserve">รายได้ ภาษีเงินได้สำหรับงวดสามเดือนสิ้นสุดวันที่ </w:t>
      </w:r>
      <w:r w:rsidRPr="00682F45">
        <w:rPr>
          <w:rFonts w:ascii="Angsana New" w:hAnsi="Angsana New"/>
          <w:sz w:val="32"/>
          <w:szCs w:val="32"/>
        </w:rPr>
        <w:t xml:space="preserve">31 </w:t>
      </w:r>
      <w:r w:rsidRPr="00682F45">
        <w:rPr>
          <w:rFonts w:ascii="Angsana New" w:hAnsi="Angsana New"/>
          <w:sz w:val="32"/>
          <w:szCs w:val="32"/>
          <w:cs/>
        </w:rPr>
        <w:t>มีนาคม</w:t>
      </w:r>
      <w:r w:rsidRPr="00682F45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 w:hint="cs"/>
          <w:sz w:val="32"/>
          <w:szCs w:val="32"/>
          <w:cs/>
        </w:rPr>
        <w:t>3</w:t>
      </w:r>
      <w:r w:rsidRPr="00682F45">
        <w:rPr>
          <w:rFonts w:ascii="Angsana New" w:hAnsi="Angsana New"/>
          <w:sz w:val="32"/>
          <w:szCs w:val="32"/>
        </w:rPr>
        <w:t xml:space="preserve"> </w:t>
      </w:r>
      <w:r w:rsidRPr="00682F45">
        <w:rPr>
          <w:rFonts w:ascii="Angsana New" w:hAnsi="Angsana New"/>
          <w:sz w:val="32"/>
          <w:szCs w:val="32"/>
          <w:cs/>
        </w:rPr>
        <w:t xml:space="preserve">และ </w:t>
      </w:r>
      <w:r w:rsidRPr="00682F4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2</w:t>
      </w:r>
      <w:r w:rsidRPr="00682F45">
        <w:rPr>
          <w:rFonts w:ascii="Angsana New" w:hAnsi="Angsana New"/>
          <w:sz w:val="32"/>
          <w:szCs w:val="32"/>
        </w:rPr>
        <w:t xml:space="preserve"> </w:t>
      </w:r>
      <w:r w:rsidRPr="00682F4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90" w:type="dxa"/>
        <w:tblInd w:w="22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54"/>
        <w:gridCol w:w="1134"/>
        <w:gridCol w:w="134"/>
        <w:gridCol w:w="1136"/>
        <w:gridCol w:w="134"/>
        <w:gridCol w:w="1134"/>
        <w:gridCol w:w="134"/>
        <w:gridCol w:w="1130"/>
      </w:tblGrid>
      <w:tr w:rsidR="00BE3E99" w:rsidRPr="00833DB8" w:rsidTr="003B0EFA">
        <w:trPr>
          <w:trHeight w:val="20"/>
          <w:tblHeader/>
        </w:trPr>
        <w:tc>
          <w:tcPr>
            <w:tcW w:w="4054" w:type="dxa"/>
          </w:tcPr>
          <w:p w:rsidR="00BE3E99" w:rsidRPr="00833DB8" w:rsidRDefault="00BE3E99" w:rsidP="003B0EFA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:rsidR="00BE3E99" w:rsidRPr="00EF5B37" w:rsidRDefault="00BE3E99" w:rsidP="003B0EF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E3E99" w:rsidRPr="00833DB8" w:rsidTr="003B0EFA">
        <w:trPr>
          <w:trHeight w:val="20"/>
          <w:tblHeader/>
        </w:trPr>
        <w:tc>
          <w:tcPr>
            <w:tcW w:w="4054" w:type="dxa"/>
          </w:tcPr>
          <w:p w:rsidR="00BE3E99" w:rsidRPr="00833DB8" w:rsidRDefault="00BE3E99" w:rsidP="003B0EFA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E3E99" w:rsidRPr="00833DB8" w:rsidRDefault="00BE3E99" w:rsidP="003B0EF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E3E99" w:rsidRPr="00833DB8" w:rsidRDefault="00BE3E99" w:rsidP="003B0EF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E3E99" w:rsidRPr="00EF5B37" w:rsidRDefault="00BE3E99" w:rsidP="003B0EF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3E99" w:rsidRPr="00833DB8" w:rsidTr="003B0EFA">
        <w:trPr>
          <w:trHeight w:val="20"/>
          <w:tblHeader/>
        </w:trPr>
        <w:tc>
          <w:tcPr>
            <w:tcW w:w="4054" w:type="dxa"/>
          </w:tcPr>
          <w:p w:rsidR="00BE3E99" w:rsidRPr="00833DB8" w:rsidRDefault="00BE3E99" w:rsidP="003B0EFA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E3E99" w:rsidRPr="00833DB8" w:rsidRDefault="00BE3E99" w:rsidP="003B0EFA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33DB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BE3E99" w:rsidRPr="00833DB8" w:rsidRDefault="00BE3E99" w:rsidP="003B0EF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BE3E99" w:rsidRPr="00833DB8" w:rsidRDefault="00BE3E99" w:rsidP="003B0EF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33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2</w:t>
            </w:r>
          </w:p>
        </w:tc>
        <w:tc>
          <w:tcPr>
            <w:tcW w:w="134" w:type="dxa"/>
          </w:tcPr>
          <w:p w:rsidR="00BE3E99" w:rsidRPr="00833DB8" w:rsidRDefault="00BE3E99" w:rsidP="003B0EF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E3E99" w:rsidRPr="00833DB8" w:rsidRDefault="00BE3E99" w:rsidP="003B0EFA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33DB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BE3E99" w:rsidRPr="00833DB8" w:rsidRDefault="00BE3E99" w:rsidP="003B0EF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:rsidR="00BE3E99" w:rsidRPr="00833DB8" w:rsidRDefault="00BE3E99" w:rsidP="003B0EF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33DB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2</w:t>
            </w:r>
          </w:p>
        </w:tc>
      </w:tr>
      <w:tr w:rsidR="00BE3E99" w:rsidRPr="00833DB8" w:rsidTr="003B0EFA">
        <w:trPr>
          <w:trHeight w:val="20"/>
        </w:trPr>
        <w:tc>
          <w:tcPr>
            <w:tcW w:w="4054" w:type="dxa"/>
          </w:tcPr>
          <w:p w:rsidR="00BE3E99" w:rsidRPr="004A4D2F" w:rsidRDefault="00BE3E99" w:rsidP="003B0EFA">
            <w:pPr>
              <w:tabs>
                <w:tab w:val="left" w:pos="846"/>
              </w:tabs>
              <w:spacing w:line="320" w:lineRule="exact"/>
              <w:ind w:left="62" w:right="-1565" w:hanging="62"/>
              <w:rPr>
                <w:rFonts w:ascii="Angsana New" w:hAnsi="Angsana New"/>
                <w:spacing w:val="-2"/>
                <w:sz w:val="28"/>
              </w:rPr>
            </w:pPr>
            <w:r w:rsidRPr="00EF5B37">
              <w:rPr>
                <w:rFonts w:ascii="Angsana New" w:hAnsi="Angsana New"/>
                <w:spacing w:val="-2"/>
                <w:sz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4A4D2F">
              <w:rPr>
                <w:rFonts w:ascii="Angsana New" w:hAnsi="Angsana New"/>
                <w:spacing w:val="-2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:rsidR="00BE3E99" w:rsidRPr="00833DB8" w:rsidRDefault="00BE3E99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0" w:type="dxa"/>
          </w:tcPr>
          <w:p w:rsidR="00BE3E99" w:rsidRPr="00833DB8" w:rsidRDefault="00BE3E99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E99" w:rsidRPr="00833DB8" w:rsidTr="003B0EFA">
        <w:trPr>
          <w:trHeight w:val="20"/>
        </w:trPr>
        <w:tc>
          <w:tcPr>
            <w:tcW w:w="4054" w:type="dxa"/>
          </w:tcPr>
          <w:p w:rsidR="00BE3E99" w:rsidRPr="004A4D2F" w:rsidRDefault="00BE3E99" w:rsidP="003B0EFA">
            <w:pPr>
              <w:tabs>
                <w:tab w:val="left" w:pos="284"/>
                <w:tab w:val="left" w:pos="567"/>
              </w:tabs>
              <w:spacing w:line="320" w:lineRule="exact"/>
              <w:ind w:left="284" w:hanging="138"/>
              <w:rPr>
                <w:rFonts w:ascii="Angsana New" w:hAnsi="Angsana New"/>
                <w:sz w:val="28"/>
              </w:rPr>
            </w:pPr>
            <w:r w:rsidRPr="00EF5B37">
              <w:rPr>
                <w:rFonts w:ascii="Angsana New" w:hAnsi="Angsana New"/>
                <w:sz w:val="28"/>
                <w:cs/>
              </w:rPr>
              <w:t xml:space="preserve">ภาษีเงินได้ของงวดปัจจุบัน </w:t>
            </w:r>
            <w:r w:rsidRPr="004A4D2F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:rsidR="00BE3E99" w:rsidRPr="00833DB8" w:rsidRDefault="00BE3E99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0" w:type="dxa"/>
          </w:tcPr>
          <w:p w:rsidR="00BE3E99" w:rsidRPr="00833DB8" w:rsidRDefault="00BE3E99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E99" w:rsidRPr="00833DB8" w:rsidTr="003B0EFA">
        <w:trPr>
          <w:trHeight w:val="20"/>
        </w:trPr>
        <w:tc>
          <w:tcPr>
            <w:tcW w:w="4054" w:type="dxa"/>
          </w:tcPr>
          <w:p w:rsidR="00BE3E99" w:rsidRPr="00EF5B37" w:rsidRDefault="00BE3E99" w:rsidP="003B0EFA">
            <w:pPr>
              <w:tabs>
                <w:tab w:val="left" w:pos="567"/>
                <w:tab w:val="left" w:pos="826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EF5B37">
              <w:rPr>
                <w:rFonts w:ascii="Angsana New" w:hAnsi="Angsan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:rsidR="00BE3E99" w:rsidRPr="00472B07" w:rsidRDefault="00BE3E99" w:rsidP="003B0EF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:rsidR="00BE3E99" w:rsidRPr="00833DB8" w:rsidRDefault="00BE3E99" w:rsidP="003B0EF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(4,156)</w:t>
            </w:r>
          </w:p>
        </w:tc>
        <w:tc>
          <w:tcPr>
            <w:tcW w:w="134" w:type="dxa"/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E3E99" w:rsidRPr="00472B07" w:rsidRDefault="00BE3E99" w:rsidP="003B0EF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:rsidR="00BE3E99" w:rsidRPr="00833DB8" w:rsidRDefault="00BE3E99" w:rsidP="003B0EFA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:rsidR="00BE3E99" w:rsidRPr="00472B07" w:rsidRDefault="00BE3E99" w:rsidP="003B0EF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3E99" w:rsidRPr="00833DB8" w:rsidTr="003B0EFA">
        <w:trPr>
          <w:trHeight w:val="20"/>
        </w:trPr>
        <w:tc>
          <w:tcPr>
            <w:tcW w:w="4054" w:type="dxa"/>
          </w:tcPr>
          <w:p w:rsidR="00BE3E99" w:rsidRPr="00EF5B37" w:rsidRDefault="00BE3E99" w:rsidP="003B0EFA">
            <w:pPr>
              <w:tabs>
                <w:tab w:val="left" w:pos="567"/>
                <w:tab w:val="left" w:pos="826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134" w:type="dxa"/>
            <w:tcBorders>
              <w:left w:val="nil"/>
            </w:tcBorders>
          </w:tcPr>
          <w:p w:rsidR="00BE3E99" w:rsidRPr="00472B07" w:rsidRDefault="00BE3E99" w:rsidP="003B0EF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:rsidR="00BE3E99" w:rsidRDefault="00BE3E99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E3E99" w:rsidRPr="00472B07" w:rsidRDefault="00BE3E99" w:rsidP="003B0EF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:rsidR="00BE3E99" w:rsidRPr="00472B07" w:rsidRDefault="00BE3E99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E99" w:rsidRPr="00833DB8" w:rsidTr="003B0EFA">
        <w:trPr>
          <w:trHeight w:val="20"/>
        </w:trPr>
        <w:tc>
          <w:tcPr>
            <w:tcW w:w="4054" w:type="dxa"/>
          </w:tcPr>
          <w:p w:rsidR="00BE3E99" w:rsidRPr="004A4D2F" w:rsidRDefault="00BE3E99" w:rsidP="003B0EFA">
            <w:pPr>
              <w:tabs>
                <w:tab w:val="left" w:pos="284"/>
                <w:tab w:val="left" w:pos="563"/>
              </w:tabs>
              <w:spacing w:line="320" w:lineRule="exact"/>
              <w:ind w:left="284" w:hanging="138"/>
              <w:rPr>
                <w:rFonts w:ascii="Angsana New" w:hAnsi="Angsana New"/>
                <w:sz w:val="28"/>
              </w:rPr>
            </w:pPr>
            <w:r w:rsidRPr="00EF5B37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 </w:t>
            </w:r>
            <w:r w:rsidRPr="004A4D2F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BE3E99" w:rsidRPr="00833DB8" w:rsidRDefault="00BE3E99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:rsidR="00BE3E99" w:rsidRPr="00833DB8" w:rsidRDefault="00BE3E99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BE3E99" w:rsidRPr="00EF5B37" w:rsidRDefault="00BE3E99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:rsidR="00BE3E99" w:rsidRPr="00833DB8" w:rsidRDefault="00BE3E99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3E99" w:rsidRPr="00833DB8" w:rsidTr="003B0EFA">
        <w:trPr>
          <w:trHeight w:val="20"/>
        </w:trPr>
        <w:tc>
          <w:tcPr>
            <w:tcW w:w="4054" w:type="dxa"/>
          </w:tcPr>
          <w:p w:rsidR="00BE3E99" w:rsidRPr="00EF5B37" w:rsidRDefault="00BE3E99" w:rsidP="003B0EFA">
            <w:pPr>
              <w:tabs>
                <w:tab w:val="left" w:pos="429"/>
                <w:tab w:val="left" w:pos="839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EF5B37">
              <w:rPr>
                <w:rFonts w:ascii="Angsana New" w:hAnsi="Angsana New"/>
                <w:sz w:val="28"/>
                <w:cs/>
              </w:rPr>
              <w:t>การเปลี่ยนแปลงของผลต่างชั่วคราวที่รับรู้เมื่อ</w:t>
            </w:r>
            <w:r w:rsidRPr="00EF5B37">
              <w:rPr>
                <w:rFonts w:ascii="Angsana New" w:hAnsi="Angsana New"/>
                <w:sz w:val="28"/>
                <w:cs/>
              </w:rPr>
              <w:tab/>
              <w:t>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:rsidR="00BE3E99" w:rsidRPr="00833DB8" w:rsidRDefault="0068660B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1,962,</w:t>
            </w:r>
            <w:r w:rsidR="00F21BF4">
              <w:rPr>
                <w:rFonts w:asciiTheme="majorBidi" w:hAnsiTheme="majorBidi" w:cstheme="majorBidi"/>
                <w:sz w:val="26"/>
                <w:szCs w:val="26"/>
              </w:rPr>
              <w:t>672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:rsidR="00BE3E99" w:rsidRPr="00833DB8" w:rsidRDefault="00BE3E99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2,023,049</w:t>
            </w:r>
          </w:p>
        </w:tc>
        <w:tc>
          <w:tcPr>
            <w:tcW w:w="134" w:type="dxa"/>
            <w:vAlign w:val="bottom"/>
          </w:tcPr>
          <w:p w:rsidR="00BE3E99" w:rsidRPr="00833DB8" w:rsidRDefault="00BE3E99" w:rsidP="003B0EF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BE3E99" w:rsidRPr="007D5586" w:rsidRDefault="0068660B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1,896,</w:t>
            </w:r>
            <w:r w:rsidR="007606B6">
              <w:rPr>
                <w:rFonts w:asciiTheme="majorBidi" w:hAnsiTheme="majorBidi" w:cstheme="majorBidi" w:hint="cs"/>
                <w:sz w:val="26"/>
                <w:szCs w:val="26"/>
                <w:cs/>
              </w:rPr>
              <w:t>236</w:t>
            </w:r>
          </w:p>
        </w:tc>
        <w:tc>
          <w:tcPr>
            <w:tcW w:w="134" w:type="dxa"/>
            <w:vAlign w:val="bottom"/>
          </w:tcPr>
          <w:p w:rsidR="00BE3E99" w:rsidRPr="007D5586" w:rsidRDefault="00BE3E99" w:rsidP="003B0EF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:rsidR="00BE3E99" w:rsidRPr="00833DB8" w:rsidRDefault="00BE3E99" w:rsidP="003B0EF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1,956,790</w:t>
            </w:r>
          </w:p>
        </w:tc>
      </w:tr>
      <w:tr w:rsidR="0068660B" w:rsidRPr="00833DB8" w:rsidTr="00340664">
        <w:trPr>
          <w:trHeight w:val="20"/>
        </w:trPr>
        <w:tc>
          <w:tcPr>
            <w:tcW w:w="4054" w:type="dxa"/>
          </w:tcPr>
          <w:p w:rsidR="0068660B" w:rsidRPr="00EF5B37" w:rsidRDefault="0068660B" w:rsidP="0068660B">
            <w:pPr>
              <w:tabs>
                <w:tab w:val="left" w:pos="567"/>
                <w:tab w:val="left" w:pos="816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EF5B3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:rsidR="0068660B" w:rsidRPr="00833DB8" w:rsidRDefault="0068660B" w:rsidP="006866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1,962,</w:t>
            </w:r>
            <w:r w:rsidR="00F21BF4">
              <w:rPr>
                <w:rFonts w:asciiTheme="majorBidi" w:hAnsiTheme="majorBidi" w:cstheme="majorBidi"/>
                <w:sz w:val="26"/>
                <w:szCs w:val="26"/>
              </w:rPr>
              <w:t>672</w:t>
            </w:r>
          </w:p>
        </w:tc>
        <w:tc>
          <w:tcPr>
            <w:tcW w:w="134" w:type="dxa"/>
            <w:tcBorders>
              <w:left w:val="nil"/>
            </w:tcBorders>
          </w:tcPr>
          <w:p w:rsidR="0068660B" w:rsidRPr="00833DB8" w:rsidRDefault="0068660B" w:rsidP="0068660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:rsidR="0068660B" w:rsidRPr="00833DB8" w:rsidRDefault="0068660B" w:rsidP="006866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2,027,205</w:t>
            </w:r>
          </w:p>
        </w:tc>
        <w:tc>
          <w:tcPr>
            <w:tcW w:w="134" w:type="dxa"/>
          </w:tcPr>
          <w:p w:rsidR="0068660B" w:rsidRPr="00833DB8" w:rsidRDefault="0068660B" w:rsidP="0068660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660B" w:rsidRPr="007D5586" w:rsidRDefault="0068660B" w:rsidP="006866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1,896,</w:t>
            </w:r>
            <w:r w:rsidR="007606B6">
              <w:rPr>
                <w:rFonts w:asciiTheme="majorBidi" w:hAnsiTheme="majorBidi" w:cstheme="majorBidi" w:hint="cs"/>
                <w:sz w:val="26"/>
                <w:szCs w:val="26"/>
                <w:cs/>
              </w:rPr>
              <w:t>236</w:t>
            </w:r>
          </w:p>
        </w:tc>
        <w:tc>
          <w:tcPr>
            <w:tcW w:w="134" w:type="dxa"/>
            <w:vAlign w:val="bottom"/>
          </w:tcPr>
          <w:p w:rsidR="0068660B" w:rsidRPr="007D5586" w:rsidRDefault="0068660B" w:rsidP="0068660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660B" w:rsidRPr="00833DB8" w:rsidRDefault="0068660B" w:rsidP="006866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1,956,790</w:t>
            </w:r>
          </w:p>
        </w:tc>
      </w:tr>
    </w:tbl>
    <w:p w:rsidR="00884F90" w:rsidRDefault="00884F90" w:rsidP="00610FD7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contextualSpacing/>
        <w:rPr>
          <w:rFonts w:ascii="Times New Roman" w:hAnsi="Times New Roman" w:cs="Angsana New"/>
          <w:sz w:val="24"/>
          <w:szCs w:val="28"/>
        </w:rPr>
      </w:pPr>
      <w:bookmarkStart w:id="7" w:name="_Hlk32795109"/>
      <w:bookmarkEnd w:id="6"/>
    </w:p>
    <w:bookmarkEnd w:id="7"/>
    <w:p w:rsidR="00D8042C" w:rsidRDefault="004050DF" w:rsidP="00770C7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063066">
        <w:rPr>
          <w:rFonts w:ascii="Angsana New" w:hAnsi="Angsana New" w:cs="Angsana New"/>
          <w:b/>
          <w:bCs/>
          <w:sz w:val="32"/>
          <w:szCs w:val="32"/>
        </w:rPr>
        <w:t>7</w:t>
      </w:r>
      <w:r w:rsidR="00D8042C" w:rsidRPr="00BE7C2D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BE7C2D">
        <w:rPr>
          <w:rFonts w:ascii="Angsana New" w:hAnsi="Angsana New" w:cs="Angsana New"/>
          <w:b/>
          <w:bCs/>
          <w:sz w:val="32"/>
          <w:szCs w:val="32"/>
        </w:rPr>
        <w:tab/>
      </w:r>
      <w:r w:rsidR="00EC791C">
        <w:rPr>
          <w:rFonts w:ascii="Angsana New" w:hAnsi="Angsana New" w:cs="Angsana New" w:hint="cs"/>
          <w:b/>
          <w:bCs/>
          <w:sz w:val="32"/>
          <w:szCs w:val="32"/>
          <w:cs/>
        </w:rPr>
        <w:t>ขาดทุน</w:t>
      </w:r>
      <w:r w:rsidR="00D8042C" w:rsidRPr="00EF5B37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876B8D" w:rsidRPr="00EF5B37">
        <w:rPr>
          <w:rFonts w:ascii="Angsana New" w:hAnsi="Angsana New" w:cs="Angsana New" w:hint="cs"/>
          <w:b/>
          <w:bCs/>
          <w:sz w:val="32"/>
          <w:szCs w:val="32"/>
          <w:cs/>
        </w:rPr>
        <w:t>ขั้นพื้นฐาน</w:t>
      </w:r>
    </w:p>
    <w:p w:rsidR="00CB5694" w:rsidRDefault="00CB5694" w:rsidP="00770C72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ขาดทุนต่อหุ้นขั้นพื้นฐานคำนวณโดยหารขาดทุนสำหรับงวดที่เป็นของผู้ถือหุ้นของบริษัท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</w:rPr>
        <w:t>(</w:t>
      </w:r>
      <w:r w:rsidRPr="002E571F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</w:p>
    <w:p w:rsidR="00D8042C" w:rsidRPr="00CB5694" w:rsidRDefault="00CB5694" w:rsidP="00770C7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 w:hint="cs"/>
          <w:sz w:val="32"/>
          <w:szCs w:val="32"/>
          <w:cs/>
        </w:rPr>
        <w:t>63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2562</w:t>
      </w:r>
      <w:r w:rsidR="00803B3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710C5C" w:rsidRPr="001C2AAD" w:rsidTr="00067849">
        <w:trPr>
          <w:trHeight w:val="144"/>
          <w:tblHeader/>
        </w:trPr>
        <w:tc>
          <w:tcPr>
            <w:tcW w:w="3456" w:type="dxa"/>
          </w:tcPr>
          <w:p w:rsidR="00710C5C" w:rsidRPr="001C2AAD" w:rsidRDefault="00710C5C" w:rsidP="00C025D0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:rsidR="00710C5C" w:rsidRPr="001C2AAD" w:rsidRDefault="00710C5C" w:rsidP="00C025D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710C5C" w:rsidRPr="001C2AAD" w:rsidRDefault="00710C5C" w:rsidP="00C025D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:rsidR="00710C5C" w:rsidRPr="001C2AAD" w:rsidRDefault="00710C5C" w:rsidP="00C025D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0C5C" w:rsidRPr="001C2AAD" w:rsidTr="00067849">
        <w:trPr>
          <w:trHeight w:val="144"/>
          <w:tblHeader/>
        </w:trPr>
        <w:tc>
          <w:tcPr>
            <w:tcW w:w="3456" w:type="dxa"/>
          </w:tcPr>
          <w:p w:rsidR="00710C5C" w:rsidRPr="001C2AAD" w:rsidRDefault="00710C5C" w:rsidP="00C025D0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10C5C" w:rsidRPr="001C2AAD" w:rsidRDefault="00710C5C" w:rsidP="00C025D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C2A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5694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:rsidR="00710C5C" w:rsidRPr="001C2AAD" w:rsidRDefault="00710C5C" w:rsidP="00C025D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:rsidR="00710C5C" w:rsidRPr="001C2AAD" w:rsidRDefault="00CB5694" w:rsidP="00C025D0">
            <w:pPr>
              <w:tabs>
                <w:tab w:val="left" w:pos="540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2562</w:t>
            </w:r>
          </w:p>
        </w:tc>
        <w:tc>
          <w:tcPr>
            <w:tcW w:w="134" w:type="dxa"/>
          </w:tcPr>
          <w:p w:rsidR="00710C5C" w:rsidRPr="001C2AAD" w:rsidRDefault="00710C5C" w:rsidP="00C025D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10C5C" w:rsidRPr="001C2AAD" w:rsidRDefault="00710C5C" w:rsidP="00C025D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C2A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5694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10C5C" w:rsidRPr="001C2AAD" w:rsidRDefault="00710C5C" w:rsidP="00C025D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10C5C" w:rsidRPr="001C2AAD" w:rsidRDefault="00710C5C" w:rsidP="00C025D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C2A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B5694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</w:tr>
      <w:tr w:rsidR="00710C5C" w:rsidRPr="001C2AAD" w:rsidTr="00067849">
        <w:trPr>
          <w:trHeight w:val="144"/>
        </w:trPr>
        <w:tc>
          <w:tcPr>
            <w:tcW w:w="3456" w:type="dxa"/>
          </w:tcPr>
          <w:p w:rsidR="00710C5C" w:rsidRPr="001C2AAD" w:rsidRDefault="00AB5B86" w:rsidP="00C025D0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710C5C"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สำหรั</w:t>
            </w:r>
            <w:r w:rsidR="00EC791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บงวด</w:t>
            </w:r>
          </w:p>
          <w:p w:rsidR="00710C5C" w:rsidRPr="001C2AAD" w:rsidRDefault="00710C5C" w:rsidP="00C025D0">
            <w:pPr>
              <w:tabs>
                <w:tab w:val="left" w:pos="259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</w:rPr>
            </w:pPr>
            <w:r w:rsidRPr="001C2AA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C2AA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F5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:rsidR="00710C5C" w:rsidRPr="00480092" w:rsidRDefault="004050DF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</w:t>
            </w:r>
            <w:r w:rsidR="0068660B">
              <w:rPr>
                <w:rFonts w:ascii="Angsana New" w:eastAsia="BrowalliaNew" w:hAnsi="Angsana New"/>
                <w:sz w:val="26"/>
                <w:szCs w:val="26"/>
              </w:rPr>
              <w:t>20,451,</w:t>
            </w:r>
            <w:r w:rsidR="00AB5B86">
              <w:rPr>
                <w:rFonts w:ascii="Angsana New" w:eastAsia="BrowalliaNew" w:hAnsi="Angsana New"/>
                <w:sz w:val="26"/>
                <w:szCs w:val="26"/>
              </w:rPr>
              <w:t>391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710C5C" w:rsidRPr="00EF5B37" w:rsidRDefault="00710C5C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:rsidR="00710C5C" w:rsidRPr="00480092" w:rsidRDefault="004050DF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</w:t>
            </w:r>
            <w:r w:rsidR="00EC791C">
              <w:rPr>
                <w:rFonts w:ascii="Angsana New" w:eastAsia="BrowalliaNew" w:hAnsi="Angsana New"/>
                <w:sz w:val="26"/>
                <w:szCs w:val="26"/>
              </w:rPr>
              <w:t>12,392,784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:rsidR="00710C5C" w:rsidRPr="00EF5B37" w:rsidRDefault="00710C5C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710C5C" w:rsidRPr="00480092" w:rsidRDefault="004050DF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</w:t>
            </w:r>
            <w:r w:rsidR="0068660B">
              <w:rPr>
                <w:rFonts w:ascii="Angsana New" w:eastAsia="BrowalliaNew" w:hAnsi="Angsana New"/>
                <w:sz w:val="26"/>
                <w:szCs w:val="26"/>
              </w:rPr>
              <w:t>22,030,</w:t>
            </w:r>
            <w:r w:rsidR="00AB5B86">
              <w:rPr>
                <w:rFonts w:ascii="Angsana New" w:eastAsia="BrowalliaNew" w:hAnsi="Angsana New"/>
                <w:sz w:val="26"/>
                <w:szCs w:val="26"/>
              </w:rPr>
              <w:t>662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:rsidR="00710C5C" w:rsidRPr="00480092" w:rsidRDefault="00710C5C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:rsidR="00710C5C" w:rsidRPr="00480092" w:rsidRDefault="004050DF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(13,556,909)</w:t>
            </w:r>
          </w:p>
        </w:tc>
      </w:tr>
      <w:tr w:rsidR="00710C5C" w:rsidRPr="001C2AAD" w:rsidTr="00067849">
        <w:trPr>
          <w:trHeight w:val="144"/>
        </w:trPr>
        <w:tc>
          <w:tcPr>
            <w:tcW w:w="3456" w:type="dxa"/>
          </w:tcPr>
          <w:p w:rsidR="00710C5C" w:rsidRPr="00EF5B37" w:rsidRDefault="00710C5C" w:rsidP="00C025D0">
            <w:pPr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10C5C" w:rsidRPr="00480092" w:rsidRDefault="004E224D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480092">
              <w:rPr>
                <w:rFonts w:ascii="Angsana New" w:eastAsia="BrowalliaNew" w:hAnsi="Angsana New"/>
                <w:sz w:val="26"/>
                <w:szCs w:val="26"/>
              </w:rPr>
              <w:t>391,944</w:t>
            </w:r>
            <w:r w:rsidR="00F425EF">
              <w:rPr>
                <w:rFonts w:ascii="Angsana New" w:eastAsia="BrowalliaNew" w:hAnsi="Angsana New"/>
                <w:sz w:val="26"/>
                <w:szCs w:val="26"/>
              </w:rPr>
              <w:t>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710C5C" w:rsidRPr="00EF5B37" w:rsidRDefault="00710C5C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:rsidR="00710C5C" w:rsidRPr="00480092" w:rsidRDefault="00710C5C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480092">
              <w:rPr>
                <w:rFonts w:ascii="Angsana New" w:eastAsia="BrowalliaNew" w:hAnsi="Angsana New"/>
                <w:sz w:val="26"/>
                <w:szCs w:val="26"/>
              </w:rPr>
              <w:t>391,944</w:t>
            </w:r>
            <w:r w:rsidR="00F425EF">
              <w:rPr>
                <w:rFonts w:ascii="Angsana New" w:eastAsia="BrowalliaNew" w:hAnsi="Angsana New"/>
                <w:sz w:val="26"/>
                <w:szCs w:val="26"/>
              </w:rPr>
              <w:t>,</w:t>
            </w:r>
            <w:r w:rsidR="00121FA7">
              <w:rPr>
                <w:rFonts w:ascii="Angsana New" w:eastAsia="BrowalliaNew" w:hAnsi="Angsana New"/>
                <w:sz w:val="26"/>
                <w:szCs w:val="26"/>
              </w:rPr>
              <w:t>418</w:t>
            </w:r>
          </w:p>
        </w:tc>
        <w:tc>
          <w:tcPr>
            <w:tcW w:w="134" w:type="dxa"/>
            <w:vAlign w:val="bottom"/>
          </w:tcPr>
          <w:p w:rsidR="00710C5C" w:rsidRPr="00EF5B37" w:rsidRDefault="00710C5C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710C5C" w:rsidRPr="00EF5B37" w:rsidRDefault="004E224D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480092">
              <w:rPr>
                <w:rFonts w:ascii="Angsana New" w:eastAsia="BrowalliaNew" w:hAnsi="Angsana New"/>
                <w:sz w:val="26"/>
                <w:szCs w:val="26"/>
              </w:rPr>
              <w:t>391,944</w:t>
            </w:r>
            <w:r w:rsidR="00F425EF">
              <w:rPr>
                <w:rFonts w:ascii="Angsana New" w:eastAsia="BrowalliaNew" w:hAnsi="Angsana New"/>
                <w:sz w:val="26"/>
                <w:szCs w:val="26"/>
              </w:rPr>
              <w:t>,418</w:t>
            </w:r>
          </w:p>
        </w:tc>
        <w:tc>
          <w:tcPr>
            <w:tcW w:w="142" w:type="dxa"/>
            <w:vAlign w:val="bottom"/>
          </w:tcPr>
          <w:p w:rsidR="00710C5C" w:rsidRPr="00480092" w:rsidRDefault="00710C5C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10C5C" w:rsidRPr="00480092" w:rsidRDefault="00710C5C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480092">
              <w:rPr>
                <w:rFonts w:ascii="Angsana New" w:eastAsia="BrowalliaNew" w:hAnsi="Angsana New"/>
                <w:sz w:val="26"/>
                <w:szCs w:val="26"/>
              </w:rPr>
              <w:t>391,944</w:t>
            </w:r>
            <w:r w:rsidR="00F425EF">
              <w:rPr>
                <w:rFonts w:ascii="Angsana New" w:eastAsia="BrowalliaNew" w:hAnsi="Angsana New"/>
                <w:sz w:val="26"/>
                <w:szCs w:val="26"/>
              </w:rPr>
              <w:t>,418</w:t>
            </w:r>
          </w:p>
        </w:tc>
      </w:tr>
      <w:tr w:rsidR="00710C5C" w:rsidRPr="001C2AAD" w:rsidTr="00067849">
        <w:trPr>
          <w:trHeight w:val="144"/>
        </w:trPr>
        <w:tc>
          <w:tcPr>
            <w:tcW w:w="3456" w:type="dxa"/>
          </w:tcPr>
          <w:p w:rsidR="00710C5C" w:rsidRPr="00EF5B37" w:rsidRDefault="00AB5B86" w:rsidP="00C025D0">
            <w:pPr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710C5C"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="00710C5C" w:rsidRPr="00EF5B3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="00710C5C"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="00710C5C" w:rsidRPr="001C2AAD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710C5C" w:rsidRPr="00EF5B37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:rsidR="00710C5C" w:rsidRPr="00480092" w:rsidRDefault="004050DF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(0.0</w:t>
            </w:r>
            <w:r w:rsidR="0068660B">
              <w:rPr>
                <w:rFonts w:ascii="Angsana New" w:eastAsia="BrowalliaNew" w:hAnsi="Angsana New"/>
                <w:sz w:val="26"/>
                <w:szCs w:val="26"/>
              </w:rPr>
              <w:t>5</w:t>
            </w:r>
            <w:r w:rsidR="007606B6">
              <w:rPr>
                <w:rFonts w:ascii="Angsana New" w:eastAsia="Browallia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:rsidR="00710C5C" w:rsidRPr="00EF5B37" w:rsidRDefault="00710C5C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:rsidR="00710C5C" w:rsidRPr="00480092" w:rsidRDefault="004050DF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(0.03</w:t>
            </w:r>
            <w:r w:rsidR="007606B6">
              <w:rPr>
                <w:rFonts w:ascii="Angsana New" w:eastAsia="Browallia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:rsidR="00710C5C" w:rsidRPr="00EF5B37" w:rsidRDefault="00710C5C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710C5C" w:rsidRPr="00480092" w:rsidRDefault="004050DF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(0.0</w:t>
            </w:r>
            <w:r w:rsidR="007606B6">
              <w:rPr>
                <w:rFonts w:ascii="Angsana New" w:eastAsia="BrowalliaNew" w:hAnsi="Angsana New" w:hint="cs"/>
                <w:sz w:val="26"/>
                <w:szCs w:val="26"/>
                <w:cs/>
              </w:rPr>
              <w:t>56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:rsidR="00710C5C" w:rsidRPr="00480092" w:rsidRDefault="00710C5C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710C5C" w:rsidRPr="00480092" w:rsidRDefault="004050DF" w:rsidP="00C025D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(0.03</w:t>
            </w:r>
            <w:r w:rsidR="007606B6">
              <w:rPr>
                <w:rFonts w:ascii="Angsana New" w:eastAsia="BrowalliaNew" w:hAnsi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eastAsia="BrowalliaNew" w:hAnsi="Angsana New"/>
                <w:sz w:val="26"/>
                <w:szCs w:val="26"/>
              </w:rPr>
              <w:t>)</w:t>
            </w:r>
          </w:p>
        </w:tc>
      </w:tr>
    </w:tbl>
    <w:p w:rsidR="00C025D0" w:rsidRDefault="00C025D0" w:rsidP="00B15FD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bookmarkStart w:id="8" w:name="_Hlk32795159"/>
    </w:p>
    <w:p w:rsidR="00C025D0" w:rsidRDefault="00C025D0" w:rsidP="00B15FD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:rsidR="00C025D0" w:rsidRDefault="00C025D0" w:rsidP="00B15FD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:rsidR="00D8042C" w:rsidRPr="006E1B6B" w:rsidRDefault="004050DF" w:rsidP="00B15FD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063066">
        <w:rPr>
          <w:rFonts w:ascii="Angsana New" w:hAnsi="Angsana New" w:cs="Angsana New"/>
          <w:b/>
          <w:bCs/>
          <w:sz w:val="32"/>
          <w:szCs w:val="32"/>
        </w:rPr>
        <w:t>8</w:t>
      </w:r>
      <w:r w:rsidR="00D8042C" w:rsidRPr="006E1B6B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6E1B6B">
        <w:rPr>
          <w:rFonts w:ascii="Angsana New" w:hAnsi="Angsana New" w:cs="Angsana New"/>
          <w:b/>
          <w:bCs/>
          <w:sz w:val="32"/>
          <w:szCs w:val="32"/>
        </w:rPr>
        <w:tab/>
      </w:r>
      <w:r w:rsidR="00D8042C" w:rsidRPr="006E1B6B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2F485B" w:rsidRPr="006E1B6B" w:rsidRDefault="002F485B" w:rsidP="00B15F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</w:rPr>
      </w:pPr>
      <w:r w:rsidRPr="006E1B6B">
        <w:rPr>
          <w:rFonts w:ascii="Angsana New" w:hAnsi="Angsana New"/>
          <w:sz w:val="32"/>
          <w:szCs w:val="32"/>
        </w:rPr>
        <w:tab/>
      </w:r>
      <w:r w:rsidRPr="006E1B6B">
        <w:rPr>
          <w:rFonts w:ascii="Angsana New" w:hAnsi="Angsana New"/>
          <w:sz w:val="32"/>
          <w:szCs w:val="32"/>
        </w:rPr>
        <w:tab/>
      </w:r>
      <w:r w:rsidRPr="006E1B6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>
        <w:rPr>
          <w:rFonts w:ascii="Angsana New" w:hAnsi="Angsana New" w:hint="cs"/>
          <w:sz w:val="32"/>
          <w:szCs w:val="32"/>
          <w:cs/>
        </w:rPr>
        <w:t>กลุ่ม</w:t>
      </w:r>
      <w:r w:rsidRPr="006E1B6B">
        <w:rPr>
          <w:rFonts w:ascii="Angsana New" w:hAnsi="Angsana New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1207BD" w:rsidRPr="006E1B6B" w:rsidRDefault="002F485B" w:rsidP="00B15F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  <w:r w:rsidRPr="006E1B6B">
        <w:rPr>
          <w:rFonts w:ascii="Angsana New" w:hAnsi="Angsana New"/>
          <w:sz w:val="32"/>
          <w:szCs w:val="32"/>
        </w:rPr>
        <w:tab/>
      </w:r>
      <w:r w:rsidRPr="006E1B6B">
        <w:rPr>
          <w:rFonts w:ascii="Angsana New" w:hAnsi="Angsana New"/>
          <w:sz w:val="32"/>
          <w:szCs w:val="32"/>
        </w:rPr>
        <w:tab/>
      </w:r>
      <w:r w:rsidR="006E1B6B">
        <w:rPr>
          <w:rFonts w:ascii="Angsana New" w:hAnsi="Angsana New" w:hint="cs"/>
          <w:sz w:val="32"/>
          <w:szCs w:val="32"/>
          <w:cs/>
        </w:rPr>
        <w:t>กลุ่ม</w:t>
      </w:r>
      <w:r w:rsidR="006E1B6B" w:rsidRPr="006E1B6B">
        <w:rPr>
          <w:rFonts w:ascii="Angsana New" w:hAnsi="Angsana New"/>
          <w:sz w:val="32"/>
          <w:szCs w:val="32"/>
          <w:cs/>
        </w:rPr>
        <w:t>บริษัท</w:t>
      </w:r>
      <w:r w:rsidRPr="006E1B6B">
        <w:rPr>
          <w:rFonts w:ascii="Angsana New" w:hAnsi="Angsana New"/>
          <w:sz w:val="32"/>
          <w:szCs w:val="32"/>
          <w:cs/>
        </w:rPr>
        <w:t xml:space="preserve">ดำเนินกิจการในส่วนงาน คือ </w:t>
      </w:r>
      <w:r w:rsidR="000F4BB4" w:rsidRPr="006E1B6B">
        <w:rPr>
          <w:rFonts w:ascii="Angsana New" w:hAnsi="Angsana New" w:hint="cs"/>
          <w:sz w:val="32"/>
          <w:szCs w:val="32"/>
          <w:cs/>
        </w:rPr>
        <w:t xml:space="preserve">ส่วนงานธุรกิจขายปลีก ส่วนงานช่องทางการจำหน่ายอื่น และส่วนงานธุรกิจโรงเรียน </w:t>
      </w:r>
      <w:r w:rsidRPr="006E1B6B">
        <w:rPr>
          <w:rFonts w:ascii="Angsana New" w:hAnsi="Angsana New"/>
          <w:sz w:val="32"/>
          <w:szCs w:val="32"/>
          <w:cs/>
        </w:rPr>
        <w:t xml:space="preserve">โดยมีส่วนงานหลักซึ่งดำเนินธุรกิจในส่วนงานทางภูมิศาสตร์เดียวในประเทศไทย </w:t>
      </w:r>
      <w:r w:rsidR="00E9093B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6E1B6B">
        <w:rPr>
          <w:rFonts w:ascii="Angsana New" w:hAnsi="Angsana New"/>
          <w:sz w:val="32"/>
          <w:szCs w:val="32"/>
          <w:cs/>
        </w:rPr>
        <w:t>บริษัท</w:t>
      </w:r>
      <w:r w:rsidRPr="006E1B6B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</w:t>
      </w:r>
      <w:r w:rsidR="00E9093B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6E1B6B">
        <w:rPr>
          <w:rFonts w:ascii="Angsana New" w:hAnsi="Angsana New"/>
          <w:sz w:val="32"/>
          <w:szCs w:val="32"/>
          <w:cs/>
        </w:rPr>
        <w:t>บริษัท</w:t>
      </w:r>
      <w:r w:rsidRPr="006E1B6B">
        <w:rPr>
          <w:rFonts w:ascii="Angsana New" w:hAnsi="Angsana New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:rsidR="007606B6" w:rsidRPr="00CF6CB0" w:rsidRDefault="00E3643F" w:rsidP="00E3643F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F6CB0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7606B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F6CB0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CF6CB0">
        <w:rPr>
          <w:rFonts w:asciiTheme="majorBidi" w:hAnsiTheme="majorBidi" w:cstheme="majorBidi"/>
          <w:sz w:val="32"/>
          <w:szCs w:val="32"/>
        </w:rPr>
        <w:t xml:space="preserve"> 31 </w:t>
      </w:r>
      <w:r w:rsidRPr="00CF6CB0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CF6C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F6CB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CF6CB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F6CB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CF6CB0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0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4"/>
        <w:gridCol w:w="684"/>
        <w:gridCol w:w="138"/>
        <w:gridCol w:w="430"/>
        <w:gridCol w:w="286"/>
        <w:gridCol w:w="140"/>
        <w:gridCol w:w="792"/>
        <w:gridCol w:w="140"/>
        <w:gridCol w:w="711"/>
        <w:gridCol w:w="139"/>
        <w:gridCol w:w="716"/>
        <w:gridCol w:w="147"/>
        <w:gridCol w:w="786"/>
        <w:gridCol w:w="140"/>
        <w:gridCol w:w="769"/>
        <w:gridCol w:w="134"/>
        <w:gridCol w:w="777"/>
      </w:tblGrid>
      <w:tr w:rsidR="00CF6CB0" w:rsidRPr="00FF4C37" w:rsidTr="00225C4E">
        <w:tc>
          <w:tcPr>
            <w:tcW w:w="2124" w:type="dxa"/>
            <w:vAlign w:val="bottom"/>
          </w:tcPr>
          <w:p w:rsidR="00CF6CB0" w:rsidRPr="00FF4C37" w:rsidRDefault="00CF6CB0" w:rsidP="006065B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9" w:type="dxa"/>
            <w:gridSpan w:val="16"/>
            <w:tcBorders>
              <w:bottom w:val="single" w:sz="6" w:space="0" w:color="auto"/>
            </w:tcBorders>
            <w:vAlign w:val="bottom"/>
          </w:tcPr>
          <w:p w:rsidR="00CF6CB0" w:rsidRPr="00EF5B37" w:rsidRDefault="00CF6CB0" w:rsidP="006065B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CF6CB0" w:rsidRPr="00FF4C37" w:rsidTr="00225C4E">
        <w:tc>
          <w:tcPr>
            <w:tcW w:w="2124" w:type="dxa"/>
            <w:vAlign w:val="bottom"/>
          </w:tcPr>
          <w:p w:rsidR="00CF6CB0" w:rsidRPr="00FF4C37" w:rsidRDefault="00CF6CB0" w:rsidP="006065B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F6CB0" w:rsidRPr="00FF4C37" w:rsidRDefault="00CF6CB0" w:rsidP="006065B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:rsidR="00CF6CB0" w:rsidRPr="00FF4C37" w:rsidRDefault="00CF6CB0" w:rsidP="006065B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F6CB0" w:rsidRPr="00FF4C37" w:rsidRDefault="00CF6CB0" w:rsidP="006065B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:rsidR="00CF6CB0" w:rsidRPr="00FF4C37" w:rsidRDefault="00CF6CB0" w:rsidP="006065B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F6CB0" w:rsidRPr="00FF4C37" w:rsidRDefault="00CF6CB0" w:rsidP="006065B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:rsidR="00CF6CB0" w:rsidRPr="00FF4C37" w:rsidRDefault="00CF6CB0" w:rsidP="006065B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CF6CB0" w:rsidRPr="00FF4C37" w:rsidRDefault="00CF6CB0" w:rsidP="006065B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E3643F" w:rsidRPr="00FF4C37" w:rsidTr="00225C4E">
        <w:tc>
          <w:tcPr>
            <w:tcW w:w="2124" w:type="dxa"/>
            <w:vAlign w:val="bottom"/>
          </w:tcPr>
          <w:p w:rsidR="00E3643F" w:rsidRPr="00FF4C37" w:rsidRDefault="00E3643F" w:rsidP="00E3643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6" w:space="0" w:color="auto"/>
              <w:bottom w:val="single" w:sz="6" w:space="0" w:color="auto"/>
            </w:tcBorders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4C3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4C3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0" w:type="dxa"/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4C3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4C3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9" w:type="dxa"/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4C3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4C3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0" w:type="dxa"/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4C3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single" w:sz="6" w:space="0" w:color="auto"/>
            </w:tcBorders>
          </w:tcPr>
          <w:p w:rsidR="00E3643F" w:rsidRPr="00FF4C37" w:rsidRDefault="00E3643F" w:rsidP="00E3643F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F4C3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4050DF" w:rsidRPr="00FF4C37" w:rsidTr="00225C4E">
        <w:tc>
          <w:tcPr>
            <w:tcW w:w="2124" w:type="dxa"/>
            <w:vAlign w:val="bottom"/>
          </w:tcPr>
          <w:p w:rsidR="004050DF" w:rsidRPr="00FF4C37" w:rsidRDefault="004050DF" w:rsidP="004050D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4" w:type="dxa"/>
            <w:tcBorders>
              <w:top w:val="single" w:sz="6" w:space="0" w:color="auto"/>
            </w:tcBorders>
            <w:vAlign w:val="bottom"/>
          </w:tcPr>
          <w:p w:rsidR="004050DF" w:rsidRPr="00EF5B37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362.19</w:t>
            </w:r>
          </w:p>
        </w:tc>
        <w:tc>
          <w:tcPr>
            <w:tcW w:w="138" w:type="dxa"/>
            <w:vAlign w:val="bottom"/>
          </w:tcPr>
          <w:p w:rsidR="004050DF" w:rsidRPr="00FF4C37" w:rsidRDefault="004050DF" w:rsidP="004050D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:rsidR="004050DF" w:rsidRPr="00CF6CB0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526.24</w:t>
            </w:r>
          </w:p>
        </w:tc>
        <w:tc>
          <w:tcPr>
            <w:tcW w:w="140" w:type="dxa"/>
            <w:vAlign w:val="bottom"/>
          </w:tcPr>
          <w:p w:rsidR="004050DF" w:rsidRPr="00FF4C37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4050DF" w:rsidRPr="00FF4C37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181.33</w:t>
            </w:r>
          </w:p>
        </w:tc>
        <w:tc>
          <w:tcPr>
            <w:tcW w:w="140" w:type="dxa"/>
            <w:vAlign w:val="bottom"/>
          </w:tcPr>
          <w:p w:rsidR="004050DF" w:rsidRPr="00FF4C37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4050DF" w:rsidRPr="00CF6CB0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202.52</w:t>
            </w:r>
          </w:p>
        </w:tc>
        <w:tc>
          <w:tcPr>
            <w:tcW w:w="139" w:type="dxa"/>
            <w:vAlign w:val="bottom"/>
          </w:tcPr>
          <w:p w:rsidR="004050DF" w:rsidRPr="00FF4C37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4050DF" w:rsidRPr="00FF4C37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48.39</w:t>
            </w:r>
          </w:p>
        </w:tc>
        <w:tc>
          <w:tcPr>
            <w:tcW w:w="147" w:type="dxa"/>
            <w:vAlign w:val="bottom"/>
          </w:tcPr>
          <w:p w:rsidR="004050DF" w:rsidRPr="00FF4C37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4050DF" w:rsidRPr="00CF6CB0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44.91</w:t>
            </w:r>
          </w:p>
        </w:tc>
        <w:tc>
          <w:tcPr>
            <w:tcW w:w="140" w:type="dxa"/>
            <w:vAlign w:val="bottom"/>
          </w:tcPr>
          <w:p w:rsidR="004050DF" w:rsidRPr="00FF4C37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:rsidR="004050DF" w:rsidRPr="00FF4C37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591.91</w:t>
            </w:r>
          </w:p>
        </w:tc>
        <w:tc>
          <w:tcPr>
            <w:tcW w:w="134" w:type="dxa"/>
            <w:vAlign w:val="bottom"/>
          </w:tcPr>
          <w:p w:rsidR="004050DF" w:rsidRPr="00FF4C37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</w:tcBorders>
            <w:vAlign w:val="bottom"/>
          </w:tcPr>
          <w:p w:rsidR="004050DF" w:rsidRPr="00CF6CB0" w:rsidRDefault="004050DF" w:rsidP="004050D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773.67</w:t>
            </w:r>
          </w:p>
        </w:tc>
      </w:tr>
      <w:tr w:rsidR="002A7DC2" w:rsidRPr="00FF4C37" w:rsidTr="00225C4E">
        <w:tc>
          <w:tcPr>
            <w:tcW w:w="2124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A7DC2" w:rsidRPr="00EF5B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362.19</w:t>
            </w:r>
          </w:p>
        </w:tc>
        <w:tc>
          <w:tcPr>
            <w:tcW w:w="138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A7DC2" w:rsidRPr="00CF6CB0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526.24</w:t>
            </w: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181.38</w:t>
            </w: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A7DC2" w:rsidRPr="00CF6CB0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20</w:t>
            </w:r>
            <w:r w:rsidR="00BB40AB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CF6CB0">
              <w:rPr>
                <w:rFonts w:ascii="Angsana New" w:hAnsi="Angsana New"/>
                <w:sz w:val="20"/>
                <w:szCs w:val="20"/>
              </w:rPr>
              <w:t>.22</w:t>
            </w: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48.34</w:t>
            </w: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A7DC2" w:rsidRPr="00CF6CB0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44.91</w:t>
            </w: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591.91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A7DC2" w:rsidRPr="00CF6CB0" w:rsidRDefault="00BB40AB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773.67</w:t>
            </w:r>
          </w:p>
        </w:tc>
      </w:tr>
      <w:tr w:rsidR="002A7DC2" w:rsidRPr="00FF4C37" w:rsidTr="00225C4E">
        <w:tc>
          <w:tcPr>
            <w:tcW w:w="2124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Pr="00EF5B37">
              <w:rPr>
                <w:rFonts w:ascii="Angsana New" w:hAnsi="Angsana New" w:hint="cs"/>
                <w:sz w:val="20"/>
                <w:szCs w:val="20"/>
                <w:cs/>
              </w:rPr>
              <w:t>ขั้นต้น</w:t>
            </w:r>
            <w:r w:rsidRPr="00EF5B37">
              <w:rPr>
                <w:rFonts w:ascii="Angsana New" w:hAnsi="Angsana New"/>
                <w:sz w:val="20"/>
                <w:szCs w:val="20"/>
                <w:cs/>
              </w:rPr>
              <w:t>จากการดำเนินงานตาม</w:t>
            </w:r>
          </w:p>
          <w:p w:rsidR="002A7DC2" w:rsidRPr="00FF4C37" w:rsidRDefault="002A7DC2" w:rsidP="002A7DC2">
            <w:pPr>
              <w:tabs>
                <w:tab w:val="left" w:pos="16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F4C37">
              <w:rPr>
                <w:rFonts w:ascii="Angsana New" w:hAnsi="Angsana New"/>
                <w:sz w:val="20"/>
                <w:szCs w:val="20"/>
              </w:rPr>
              <w:tab/>
            </w:r>
            <w:r w:rsidRPr="00EF5B37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8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133.27</w:t>
            </w:r>
          </w:p>
        </w:tc>
        <w:tc>
          <w:tcPr>
            <w:tcW w:w="138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2A7DC2" w:rsidRPr="00CF6CB0" w:rsidRDefault="00AB5B86" w:rsidP="00AB5B86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187.10</w:t>
            </w: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61.97</w:t>
            </w: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2A7DC2" w:rsidRPr="00CF6CB0" w:rsidRDefault="00AB5B86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62.53</w:t>
            </w: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</w:t>
            </w:r>
            <w:r w:rsidR="00C025D0">
              <w:rPr>
                <w:rFonts w:ascii="Angsana New" w:hAnsi="Angsana New"/>
                <w:sz w:val="20"/>
                <w:szCs w:val="20"/>
              </w:rPr>
              <w:t>9</w:t>
            </w:r>
            <w:r w:rsidR="00F21BF4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2A7DC2" w:rsidRPr="00CF6CB0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10.26</w:t>
            </w: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206.22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2A7DC2" w:rsidRPr="00CF6CB0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259.89</w:t>
            </w:r>
          </w:p>
        </w:tc>
      </w:tr>
      <w:tr w:rsidR="002A7DC2" w:rsidRPr="00FF4C37" w:rsidTr="00225C4E">
        <w:tc>
          <w:tcPr>
            <w:tcW w:w="2124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5"/>
              <w:rPr>
                <w:rFonts w:ascii="Angsana New" w:hAnsi="Angsana New"/>
                <w:sz w:val="20"/>
                <w:szCs w:val="20"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F4C37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4" w:type="dxa"/>
            <w:tcBorders>
              <w:top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6" w:space="0" w:color="auto"/>
            </w:tcBorders>
            <w:vAlign w:val="bottom"/>
          </w:tcPr>
          <w:p w:rsidR="002A7DC2" w:rsidRPr="00CF6CB0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7DC2" w:rsidRPr="00FF4C37" w:rsidTr="00225C4E">
        <w:tc>
          <w:tcPr>
            <w:tcW w:w="2124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4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2A7DC2" w:rsidRPr="00FF4C37" w:rsidRDefault="00C025D0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10.69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:rsidR="002A7DC2" w:rsidRPr="00CF6CB0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11.</w:t>
            </w: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  <w:tr w:rsidR="002A7DC2" w:rsidRPr="00FF4C37" w:rsidTr="00225C4E">
        <w:tc>
          <w:tcPr>
            <w:tcW w:w="2124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4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2A7DC2" w:rsidRPr="00FF4C37" w:rsidRDefault="00592B36" w:rsidP="00592B36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025D0">
              <w:rPr>
                <w:rFonts w:ascii="Angsana New" w:hAnsi="Angsana New"/>
                <w:sz w:val="20"/>
                <w:szCs w:val="20"/>
              </w:rPr>
              <w:t>141.1</w:t>
            </w:r>
            <w:r>
              <w:rPr>
                <w:rFonts w:ascii="Angsana New" w:hAnsi="Angsana New"/>
                <w:sz w:val="20"/>
                <w:szCs w:val="20"/>
              </w:rPr>
              <w:t>5)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:rsidR="002A7DC2" w:rsidRPr="00CF6CB0" w:rsidRDefault="002A7DC2" w:rsidP="002A7DC2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CF6CB0">
              <w:rPr>
                <w:rFonts w:ascii="Angsana New" w:hAnsi="Angsana New"/>
                <w:sz w:val="20"/>
                <w:szCs w:val="20"/>
              </w:rPr>
              <w:t>174.03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7DC2" w:rsidRPr="00FF4C37" w:rsidTr="00225C4E">
        <w:tc>
          <w:tcPr>
            <w:tcW w:w="2124" w:type="dxa"/>
            <w:vAlign w:val="bottom"/>
          </w:tcPr>
          <w:p w:rsidR="002A7DC2" w:rsidRPr="00EF5B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4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2A7DC2" w:rsidRPr="00FF4C37" w:rsidRDefault="00C025D0" w:rsidP="002A7DC2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92B36">
              <w:rPr>
                <w:rFonts w:ascii="Angsana New" w:hAnsi="Angsana New"/>
                <w:sz w:val="20"/>
                <w:szCs w:val="20"/>
              </w:rPr>
              <w:t>93.06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:rsidR="002A7DC2" w:rsidRPr="00CF6CB0" w:rsidRDefault="002A7DC2" w:rsidP="002A7DC2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(106.7</w:t>
            </w:r>
            <w:r w:rsidR="00AB5B86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7DC2" w:rsidRPr="00FF4C37" w:rsidTr="00225C4E">
        <w:tc>
          <w:tcPr>
            <w:tcW w:w="2124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F5B37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EF5B37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4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(3.55)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:rsidR="002A7DC2" w:rsidRPr="00CF6CB0" w:rsidRDefault="002A7DC2" w:rsidP="002A7DC2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CF6CB0">
              <w:rPr>
                <w:rFonts w:ascii="Angsana New" w:hAnsi="Angsana New"/>
                <w:sz w:val="20"/>
                <w:szCs w:val="20"/>
              </w:rPr>
              <w:t>3.2</w:t>
            </w:r>
            <w:r w:rsidR="00AB5B86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7DC2" w:rsidRPr="00FF4C37" w:rsidTr="00225C4E">
        <w:tc>
          <w:tcPr>
            <w:tcW w:w="2124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F5B37">
              <w:rPr>
                <w:rFonts w:ascii="Angsana New" w:hAnsi="Angsana New" w:hint="cs"/>
                <w:sz w:val="20"/>
                <w:szCs w:val="20"/>
                <w:cs/>
              </w:rPr>
              <w:t xml:space="preserve">รายได้ (ค่าใช้จ่าย) </w:t>
            </w:r>
            <w:r w:rsidRPr="00EF5B37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4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:rsidR="002A7DC2" w:rsidRPr="00FF4C37" w:rsidRDefault="00C025D0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1.96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2A7DC2" w:rsidRPr="00CF6CB0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2.03</w:t>
            </w:r>
          </w:p>
        </w:tc>
      </w:tr>
      <w:tr w:rsidR="002A7DC2" w:rsidRPr="00FF4C37" w:rsidTr="00225C4E">
        <w:tc>
          <w:tcPr>
            <w:tcW w:w="2124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EF5B37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="00803B30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4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A7DC2" w:rsidRPr="00FF4C37" w:rsidRDefault="00C025D0" w:rsidP="002A7DC2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(18.89)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A7DC2" w:rsidRPr="00CF6CB0" w:rsidRDefault="00AB5B86" w:rsidP="00AB5B86">
            <w:pPr>
              <w:spacing w:line="26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2A7DC2">
              <w:rPr>
                <w:rFonts w:ascii="Angsana New" w:hAnsi="Angsana New"/>
                <w:sz w:val="20"/>
                <w:szCs w:val="20"/>
              </w:rPr>
              <w:t>11.03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A7DC2" w:rsidRPr="00FF4C37" w:rsidTr="00644AD6">
        <w:tc>
          <w:tcPr>
            <w:tcW w:w="2124" w:type="dxa"/>
            <w:vAlign w:val="bottom"/>
          </w:tcPr>
          <w:p w:rsidR="00803B30" w:rsidRPr="00EF5B37" w:rsidRDefault="00803B30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8" w:type="dxa"/>
            <w:gridSpan w:val="4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7DC2" w:rsidRPr="00FF4C37" w:rsidTr="001E3A59">
        <w:trPr>
          <w:trHeight w:val="20"/>
        </w:trPr>
        <w:tc>
          <w:tcPr>
            <w:tcW w:w="3376" w:type="dxa"/>
            <w:gridSpan w:val="4"/>
            <w:vAlign w:val="bottom"/>
          </w:tcPr>
          <w:p w:rsidR="002A7DC2" w:rsidRPr="00EF5B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F5B37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FF4C37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>
              <w:rPr>
                <w:rFonts w:ascii="Angsana New" w:hAnsi="Angsana New"/>
                <w:sz w:val="20"/>
                <w:szCs w:val="20"/>
                <w:u w:val="single"/>
              </w:rPr>
              <w:t xml:space="preserve">1 </w:t>
            </w:r>
            <w:r w:rsidR="001207B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มีนาคม</w:t>
            </w:r>
          </w:p>
        </w:tc>
        <w:tc>
          <w:tcPr>
            <w:tcW w:w="28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A7DC2" w:rsidRPr="00FF4C37" w:rsidTr="001E3A59">
        <w:trPr>
          <w:trHeight w:val="20"/>
        </w:trPr>
        <w:tc>
          <w:tcPr>
            <w:tcW w:w="4594" w:type="dxa"/>
            <w:gridSpan w:val="7"/>
            <w:vAlign w:val="bottom"/>
          </w:tcPr>
          <w:p w:rsidR="002A7DC2" w:rsidRPr="00EF5B37" w:rsidRDefault="002A7DC2" w:rsidP="002A7DC2">
            <w:pPr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1,707.14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1,721.41</w:t>
            </w:r>
          </w:p>
        </w:tc>
      </w:tr>
      <w:tr w:rsidR="002A7DC2" w:rsidRPr="00FF4C37" w:rsidTr="001E3A59">
        <w:trPr>
          <w:trHeight w:val="20"/>
        </w:trPr>
        <w:tc>
          <w:tcPr>
            <w:tcW w:w="4594" w:type="dxa"/>
            <w:gridSpan w:val="7"/>
            <w:vAlign w:val="bottom"/>
          </w:tcPr>
          <w:p w:rsidR="002A7DC2" w:rsidRPr="00EF5B37" w:rsidRDefault="002A7DC2" w:rsidP="002A7DC2">
            <w:pPr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2A7DC2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390.23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:rsidR="002A7DC2" w:rsidRPr="00CF6CB0" w:rsidRDefault="002A7DC2" w:rsidP="002A7DC2">
            <w:pPr>
              <w:spacing w:line="260" w:lineRule="exact"/>
              <w:ind w:right="34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</w:tr>
      <w:tr w:rsidR="002A7DC2" w:rsidRPr="00FF4C37" w:rsidTr="001E3A59">
        <w:trPr>
          <w:trHeight w:val="20"/>
        </w:trPr>
        <w:tc>
          <w:tcPr>
            <w:tcW w:w="4594" w:type="dxa"/>
            <w:gridSpan w:val="7"/>
            <w:vAlign w:val="bottom"/>
          </w:tcPr>
          <w:p w:rsidR="002A7DC2" w:rsidRPr="00EF5B37" w:rsidRDefault="002A7DC2" w:rsidP="002A7DC2">
            <w:pPr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2.76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2.94</w:t>
            </w:r>
          </w:p>
        </w:tc>
      </w:tr>
      <w:tr w:rsidR="002A7DC2" w:rsidRPr="00FF4C37" w:rsidTr="001E3A59">
        <w:trPr>
          <w:trHeight w:val="20"/>
        </w:trPr>
        <w:tc>
          <w:tcPr>
            <w:tcW w:w="4594" w:type="dxa"/>
            <w:gridSpan w:val="7"/>
            <w:vAlign w:val="bottom"/>
          </w:tcPr>
          <w:p w:rsidR="002A7DC2" w:rsidRPr="00EF5B37" w:rsidRDefault="002A7DC2" w:rsidP="002A7DC2">
            <w:pPr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สิทธิการเช่า</w:t>
            </w:r>
            <w:r w:rsidRPr="00EF5B37">
              <w:rPr>
                <w:rFonts w:ascii="Angsana New" w:hAnsi="Angsana New" w:hint="cs"/>
                <w:sz w:val="20"/>
                <w:szCs w:val="20"/>
                <w:cs/>
              </w:rPr>
              <w:t>ที่ดินและอาคาร</w:t>
            </w: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2A7DC2" w:rsidRPr="00CF6CB0" w:rsidRDefault="002A7DC2" w:rsidP="002A7DC2">
            <w:pPr>
              <w:spacing w:line="260" w:lineRule="exact"/>
              <w:ind w:right="34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35.84</w:t>
            </w:r>
          </w:p>
        </w:tc>
      </w:tr>
      <w:tr w:rsidR="002A7DC2" w:rsidRPr="00FF4C37" w:rsidTr="001E3A59">
        <w:trPr>
          <w:trHeight w:val="20"/>
        </w:trPr>
        <w:tc>
          <w:tcPr>
            <w:tcW w:w="4594" w:type="dxa"/>
            <w:gridSpan w:val="7"/>
            <w:vAlign w:val="bottom"/>
          </w:tcPr>
          <w:p w:rsidR="002A7DC2" w:rsidRPr="00EF5B37" w:rsidRDefault="002A7DC2" w:rsidP="002A7DC2">
            <w:pPr>
              <w:spacing w:line="2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82.81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82.08</w:t>
            </w:r>
          </w:p>
        </w:tc>
      </w:tr>
      <w:tr w:rsidR="002A7DC2" w:rsidRPr="00FF4C37" w:rsidTr="001E3A59">
        <w:trPr>
          <w:trHeight w:val="20"/>
        </w:trPr>
        <w:tc>
          <w:tcPr>
            <w:tcW w:w="2124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4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:rsidR="002A7DC2" w:rsidRPr="00FF4C37" w:rsidRDefault="00885AF1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743.13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630.51</w:t>
            </w:r>
          </w:p>
        </w:tc>
      </w:tr>
      <w:tr w:rsidR="002A7DC2" w:rsidRPr="00FF4C37" w:rsidTr="001E3A59">
        <w:trPr>
          <w:trHeight w:val="20"/>
        </w:trPr>
        <w:tc>
          <w:tcPr>
            <w:tcW w:w="2124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F5B37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4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:rsidR="002A7DC2" w:rsidRPr="00FF4C37" w:rsidRDefault="002A7DC2" w:rsidP="002A7DC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A7DC2" w:rsidRPr="00FF4C37" w:rsidRDefault="00885AF1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2,926.07</w:t>
            </w:r>
          </w:p>
        </w:tc>
        <w:tc>
          <w:tcPr>
            <w:tcW w:w="134" w:type="dxa"/>
            <w:vAlign w:val="bottom"/>
          </w:tcPr>
          <w:p w:rsidR="002A7DC2" w:rsidRPr="00FF4C37" w:rsidRDefault="002A7DC2" w:rsidP="002A7DC2">
            <w:pPr>
              <w:tabs>
                <w:tab w:val="left" w:pos="552"/>
              </w:tabs>
              <w:spacing w:line="26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2A7DC2" w:rsidRPr="00FF4C37" w:rsidRDefault="002A7DC2" w:rsidP="002A7DC2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2,472.78</w:t>
            </w:r>
          </w:p>
        </w:tc>
      </w:tr>
    </w:tbl>
    <w:bookmarkEnd w:id="8"/>
    <w:p w:rsidR="002D775A" w:rsidRDefault="00173FB4" w:rsidP="006065BA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ab/>
      </w:r>
    </w:p>
    <w:p w:rsidR="00660C75" w:rsidRDefault="00660C75" w:rsidP="002D775A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660C75">
        <w:rPr>
          <w:rFonts w:asciiTheme="majorBidi" w:hAnsiTheme="majorBidi"/>
          <w:position w:val="2"/>
          <w:sz w:val="32"/>
          <w:szCs w:val="32"/>
          <w:cs/>
        </w:rPr>
        <w:t>กลุ่มบริษัท</w:t>
      </w:r>
      <w:r w:rsidR="00D8042C" w:rsidRPr="00EF5B37">
        <w:rPr>
          <w:rFonts w:asciiTheme="majorBidi" w:hAnsiTheme="majorBidi" w:cstheme="majorBidi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:rsidR="00A31FD2" w:rsidRDefault="00A31FD2" w:rsidP="002D775A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A31FD2" w:rsidRDefault="00A31FD2" w:rsidP="002D775A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A31FD2" w:rsidRDefault="00A31FD2" w:rsidP="002D775A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FD52DA" w:rsidRDefault="00FD52DA" w:rsidP="002D775A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A31FD2" w:rsidRDefault="00A31FD2" w:rsidP="002D775A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:rsidR="00D8042C" w:rsidRPr="00E633FA" w:rsidRDefault="00063066" w:rsidP="006065B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bookmarkStart w:id="9" w:name="_Hlk32795190"/>
      <w:r>
        <w:rPr>
          <w:rFonts w:ascii="Angsana New" w:hAnsi="Angsana New" w:cs="Angsana New"/>
          <w:b/>
          <w:bCs/>
          <w:position w:val="2"/>
          <w:sz w:val="32"/>
          <w:szCs w:val="32"/>
        </w:rPr>
        <w:lastRenderedPageBreak/>
        <w:t>29</w:t>
      </w:r>
      <w:r w:rsidR="00D8042C" w:rsidRPr="00E633FA">
        <w:rPr>
          <w:rFonts w:ascii="Angsana New" w:hAnsi="Angsana New" w:cs="Angsana New"/>
          <w:b/>
          <w:bCs/>
          <w:position w:val="2"/>
          <w:sz w:val="32"/>
          <w:szCs w:val="32"/>
        </w:rPr>
        <w:t>.</w:t>
      </w:r>
      <w:r w:rsidR="00D8042C" w:rsidRPr="00E633FA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D8042C" w:rsidRPr="00EF5B37">
        <w:rPr>
          <w:rFonts w:ascii="Angsana New" w:hAnsi="Angsana New" w:cs="Angsana New"/>
          <w:b/>
          <w:bCs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:rsidR="005F2745" w:rsidRPr="00224F4E" w:rsidRDefault="00063066" w:rsidP="006065BA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D8042C" w:rsidRPr="00224F4E">
        <w:rPr>
          <w:rFonts w:asciiTheme="majorBidi" w:hAnsiTheme="majorBidi" w:cstheme="majorBidi"/>
          <w:position w:val="2"/>
          <w:sz w:val="32"/>
          <w:szCs w:val="32"/>
        </w:rPr>
        <w:t>.</w:t>
      </w:r>
      <w:r w:rsidR="00CF274F" w:rsidRPr="00224F4E">
        <w:rPr>
          <w:rFonts w:asciiTheme="majorBidi" w:hAnsiTheme="majorBidi" w:cstheme="majorBidi"/>
          <w:position w:val="2"/>
          <w:sz w:val="32"/>
          <w:szCs w:val="32"/>
        </w:rPr>
        <w:t>1</w:t>
      </w:r>
      <w:r w:rsidR="00811306" w:rsidRPr="00224F4E">
        <w:rPr>
          <w:rFonts w:asciiTheme="majorBidi" w:hAnsiTheme="majorBidi" w:cstheme="majorBidi"/>
          <w:position w:val="2"/>
          <w:sz w:val="32"/>
          <w:szCs w:val="32"/>
        </w:rPr>
        <w:t xml:space="preserve">   </w:t>
      </w:r>
      <w:r w:rsidR="000F0404" w:rsidRPr="00224F4E">
        <w:rPr>
          <w:rFonts w:asciiTheme="majorBidi" w:hAnsiTheme="majorBidi" w:cstheme="majorBidi"/>
          <w:position w:val="2"/>
          <w:sz w:val="32"/>
          <w:szCs w:val="32"/>
        </w:rPr>
        <w:tab/>
      </w:r>
      <w:r w:rsidR="00D8042C" w:rsidRPr="00224F4E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:rsidR="00D8042C" w:rsidRPr="00F26F7A" w:rsidRDefault="00803B30" w:rsidP="00206656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position w:val="2"/>
          <w:sz w:val="32"/>
          <w:szCs w:val="32"/>
          <w:cs/>
        </w:rPr>
        <w:t>29.1.1</w:t>
      </w:r>
      <w:r w:rsidR="005F2745" w:rsidRPr="00F26F7A">
        <w:rPr>
          <w:rFonts w:asciiTheme="majorBidi" w:hAnsiTheme="majorBidi" w:cstheme="majorBidi"/>
          <w:sz w:val="32"/>
          <w:szCs w:val="32"/>
        </w:rPr>
        <w:t xml:space="preserve">  </w:t>
      </w:r>
      <w:r w:rsidR="00E633FA" w:rsidRPr="00F26F7A">
        <w:rPr>
          <w:rFonts w:asciiTheme="majorBidi" w:hAnsiTheme="majorBidi" w:cstheme="majorBidi"/>
          <w:sz w:val="32"/>
          <w:szCs w:val="32"/>
        </w:rPr>
        <w:tab/>
      </w:r>
      <w:r w:rsidR="00224F4E" w:rsidRPr="00EF5B37">
        <w:rPr>
          <w:rFonts w:asciiTheme="majorBidi" w:hAnsiTheme="majorBidi" w:cstheme="majorBidi" w:hint="cs"/>
          <w:spacing w:val="-2"/>
          <w:sz w:val="32"/>
          <w:szCs w:val="32"/>
          <w:cs/>
        </w:rPr>
        <w:t>ณ วันที่</w:t>
      </w:r>
      <w:r w:rsidR="00224F4E" w:rsidRPr="002D1609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224F4E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506C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="00A506C0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224F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042C" w:rsidRPr="00EF5B37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บริษัทมีสัญญาเช่าพื้นที่เพื่อเป็นที่ตั้งสาขารวมทั้งสิ้นจำนวน </w:t>
      </w:r>
      <w:r w:rsidR="00F73AE3">
        <w:rPr>
          <w:rFonts w:asciiTheme="majorBidi" w:hAnsiTheme="majorBidi" w:cstheme="majorBidi"/>
          <w:sz w:val="32"/>
          <w:szCs w:val="32"/>
        </w:rPr>
        <w:t xml:space="preserve">314 </w:t>
      </w:r>
      <w:r w:rsidR="00D8042C" w:rsidRPr="00EF5B37">
        <w:rPr>
          <w:rFonts w:asciiTheme="majorBidi" w:hAnsiTheme="majorBidi" w:cstheme="majorBidi"/>
          <w:sz w:val="32"/>
          <w:szCs w:val="32"/>
          <w:cs/>
        </w:rPr>
        <w:t>สาขา</w:t>
      </w:r>
      <w:r w:rsidR="00811306" w:rsidRPr="00EF5B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42C" w:rsidRPr="00EF5B37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โดยมีอายุสัญญาเช่าตั้งแต่ </w:t>
      </w:r>
      <w:r w:rsidR="00D8042C" w:rsidRPr="00F26F7A">
        <w:rPr>
          <w:rFonts w:asciiTheme="majorBidi" w:hAnsiTheme="majorBidi" w:cstheme="majorBidi"/>
          <w:sz w:val="32"/>
          <w:szCs w:val="32"/>
        </w:rPr>
        <w:t>1</w:t>
      </w:r>
      <w:r w:rsidR="00D8042C" w:rsidRPr="00EF5B37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="00D8042C" w:rsidRPr="00F26F7A">
        <w:rPr>
          <w:rFonts w:asciiTheme="majorBidi" w:hAnsiTheme="majorBidi" w:cstheme="majorBidi"/>
          <w:sz w:val="32"/>
          <w:szCs w:val="32"/>
        </w:rPr>
        <w:t>20</w:t>
      </w:r>
      <w:r w:rsidR="00D8042C" w:rsidRPr="00EF5B37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644AD6" w:rsidRPr="00EF5B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42C" w:rsidRPr="00EF5B37">
        <w:rPr>
          <w:rFonts w:asciiTheme="majorBidi" w:hAnsiTheme="majorBidi" w:cstheme="majorBidi"/>
          <w:sz w:val="32"/>
          <w:szCs w:val="32"/>
          <w:cs/>
        </w:rPr>
        <w:t xml:space="preserve">ค่าเช่าและค่าบริการสาธารณูปโภคที่ต้องจ่ายรวมต่อปี </w:t>
      </w:r>
      <w:r w:rsidR="002E55C0">
        <w:rPr>
          <w:rFonts w:asciiTheme="majorBidi" w:hAnsiTheme="majorBidi" w:cstheme="majorBidi"/>
          <w:sz w:val="32"/>
          <w:szCs w:val="32"/>
        </w:rPr>
        <w:t>177.19</w:t>
      </w:r>
      <w:r w:rsidR="00CF274F" w:rsidRPr="00F26F7A">
        <w:rPr>
          <w:rFonts w:asciiTheme="majorBidi" w:hAnsiTheme="majorBidi" w:cstheme="majorBidi"/>
          <w:sz w:val="32"/>
          <w:szCs w:val="32"/>
        </w:rPr>
        <w:t xml:space="preserve"> </w:t>
      </w:r>
      <w:r w:rsidR="00811306" w:rsidRPr="00EF5B3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8042C" w:rsidRPr="00EF5B37">
        <w:rPr>
          <w:rFonts w:asciiTheme="majorBidi" w:hAnsiTheme="majorBidi" w:cstheme="majorBidi"/>
          <w:sz w:val="32"/>
          <w:szCs w:val="32"/>
          <w:cs/>
        </w:rPr>
        <w:t>โดยค่าเช่าบางส่วนคำนวณจากร้อยละของยอดขายของแต่ละสาขาและบางส่วนกำหนดเป็นอัตราคงที่</w:t>
      </w:r>
    </w:p>
    <w:p w:rsidR="00063066" w:rsidRDefault="00803B30" w:rsidP="00D20208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position w:val="2"/>
          <w:sz w:val="32"/>
          <w:szCs w:val="32"/>
          <w:cs/>
        </w:rPr>
        <w:t>29.1.2</w:t>
      </w:r>
      <w:r w:rsidR="00D8042C" w:rsidRPr="00E633FA">
        <w:rPr>
          <w:rFonts w:asciiTheme="majorBidi" w:hAnsiTheme="majorBidi" w:cstheme="majorBidi"/>
          <w:sz w:val="32"/>
          <w:szCs w:val="32"/>
        </w:rPr>
        <w:tab/>
      </w:r>
      <w:r w:rsidR="00224F4E" w:rsidRPr="00206656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224F4E" w:rsidRPr="00206656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24F4E" w:rsidRPr="00206656">
        <w:rPr>
          <w:rFonts w:asciiTheme="majorBidi" w:hAnsiTheme="majorBidi" w:cstheme="majorBidi"/>
          <w:sz w:val="32"/>
          <w:szCs w:val="32"/>
        </w:rPr>
        <w:t xml:space="preserve">31 </w:t>
      </w:r>
      <w:r w:rsidR="00A506C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506C0">
        <w:rPr>
          <w:rFonts w:asciiTheme="majorBidi" w:hAnsiTheme="majorBidi" w:cstheme="majorBidi"/>
          <w:sz w:val="32"/>
          <w:szCs w:val="32"/>
        </w:rPr>
        <w:t>2563</w:t>
      </w:r>
      <w:r w:rsidR="00224F4E" w:rsidRPr="00206656">
        <w:rPr>
          <w:rFonts w:asciiTheme="majorBidi" w:hAnsiTheme="majorBidi" w:cstheme="majorBidi"/>
          <w:sz w:val="32"/>
          <w:szCs w:val="32"/>
        </w:rPr>
        <w:t xml:space="preserve"> </w:t>
      </w:r>
      <w:r w:rsidR="007606B6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D8042C" w:rsidRPr="00EF5B37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ได้เข้าทำสัญญาเช่าดำเนินงานที่เกี่ยวข้องกับการเช่าที่ดิน อาคารสำนักงาน คลังสินค้า รถยนต์และค่าบริการที่เกี่ยวข้องกับการดำเนินงานต่าง ๆ อายุของสัญญามีระยะเวลาตั้งแต่ </w:t>
      </w:r>
      <w:r w:rsidR="00D8042C" w:rsidRPr="00E633FA">
        <w:rPr>
          <w:rFonts w:asciiTheme="majorBidi" w:hAnsiTheme="majorBidi" w:cstheme="majorBidi"/>
          <w:sz w:val="32"/>
          <w:szCs w:val="32"/>
        </w:rPr>
        <w:t>1</w:t>
      </w:r>
      <w:r w:rsidR="00D8042C" w:rsidRPr="00EF5B37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D8042C" w:rsidRPr="00E633FA">
        <w:rPr>
          <w:rFonts w:asciiTheme="majorBidi" w:hAnsiTheme="majorBidi" w:cstheme="majorBidi"/>
          <w:sz w:val="32"/>
          <w:szCs w:val="32"/>
        </w:rPr>
        <w:t xml:space="preserve">30 </w:t>
      </w:r>
      <w:r w:rsidR="00D8042C" w:rsidRPr="00EF5B37">
        <w:rPr>
          <w:rFonts w:asciiTheme="majorBidi" w:hAnsiTheme="majorBidi" w:cstheme="majorBidi"/>
          <w:sz w:val="32"/>
          <w:szCs w:val="32"/>
          <w:cs/>
        </w:rPr>
        <w:t>ปี</w:t>
      </w:r>
    </w:p>
    <w:p w:rsidR="00021681" w:rsidRDefault="00021681" w:rsidP="002E55C0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A071AC" w:rsidRDefault="00A071AC" w:rsidP="002E55C0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E55C0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2E55C0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2E55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</w:t>
      </w:r>
      <w:r w:rsidRPr="002E55C0">
        <w:rPr>
          <w:rFonts w:asciiTheme="majorBidi" w:hAnsiTheme="majorBidi" w:cstheme="majorBidi"/>
          <w:spacing w:val="-2"/>
          <w:sz w:val="32"/>
          <w:szCs w:val="32"/>
        </w:rPr>
        <w:t xml:space="preserve"> 2563</w:t>
      </w:r>
      <w:r w:rsidRPr="002E55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Pr="002E55C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Pr="002E55C0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2E55C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Pr="002E55C0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2E55C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bookmarkEnd w:id="9"/>
    <w:tbl>
      <w:tblPr>
        <w:tblW w:w="8398" w:type="dxa"/>
        <w:tblInd w:w="81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8"/>
        <w:gridCol w:w="134"/>
        <w:gridCol w:w="1247"/>
        <w:gridCol w:w="134"/>
        <w:gridCol w:w="1247"/>
        <w:gridCol w:w="136"/>
        <w:gridCol w:w="1247"/>
      </w:tblGrid>
      <w:tr w:rsidR="002D775A" w:rsidRPr="00D01DDF" w:rsidTr="002D775A">
        <w:tc>
          <w:tcPr>
            <w:tcW w:w="3005" w:type="dxa"/>
          </w:tcPr>
          <w:p w:rsidR="002D775A" w:rsidRPr="00D01DDF" w:rsidRDefault="002D775A" w:rsidP="002D775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:rsidR="002D775A" w:rsidRPr="00D01DDF" w:rsidRDefault="002D775A" w:rsidP="002D775A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1DDF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2D775A" w:rsidRPr="00D01DDF" w:rsidTr="002D775A">
        <w:tc>
          <w:tcPr>
            <w:tcW w:w="3005" w:type="dxa"/>
          </w:tcPr>
          <w:p w:rsidR="002D775A" w:rsidRPr="00D01DDF" w:rsidRDefault="002D775A" w:rsidP="002D775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:rsidR="002D775A" w:rsidRPr="00D01DDF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1DD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2D775A" w:rsidRPr="00D01DDF" w:rsidRDefault="002D775A" w:rsidP="002D775A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:rsidR="002D775A" w:rsidRPr="00D01DDF" w:rsidRDefault="002D775A" w:rsidP="002D775A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1DD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D775A" w:rsidRPr="00D01DDF" w:rsidTr="002D775A">
        <w:tc>
          <w:tcPr>
            <w:tcW w:w="3005" w:type="dxa"/>
          </w:tcPr>
          <w:p w:rsidR="002D775A" w:rsidRPr="00D01DDF" w:rsidRDefault="002D775A" w:rsidP="002D775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:rsidR="002D775A" w:rsidRPr="00D01DDF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1DDF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D01DDF">
              <w:rPr>
                <w:rFonts w:asciiTheme="majorBidi" w:hAnsiTheme="majorBidi" w:cstheme="majorBidi"/>
                <w:sz w:val="28"/>
              </w:rPr>
              <w:t xml:space="preserve"> 31</w:t>
            </w:r>
            <w:r w:rsidRPr="00D01DDF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Pr="00D01DDF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2D775A" w:rsidRPr="00D01DDF" w:rsidRDefault="002D775A" w:rsidP="002D775A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D775A" w:rsidRPr="00D01DDF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1DD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01DDF">
              <w:rPr>
                <w:rFonts w:asciiTheme="majorBidi" w:hAnsiTheme="majorBidi" w:cstheme="majorBidi"/>
                <w:sz w:val="28"/>
              </w:rPr>
              <w:t>31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01D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01DD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4" w:type="dxa"/>
          </w:tcPr>
          <w:p w:rsidR="002D775A" w:rsidRPr="00D01DDF" w:rsidRDefault="002D775A" w:rsidP="002D775A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D775A" w:rsidRPr="00D01DDF" w:rsidRDefault="002D775A" w:rsidP="002D775A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01DDF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D01DDF">
              <w:rPr>
                <w:rFonts w:asciiTheme="majorBidi" w:hAnsiTheme="majorBidi" w:cstheme="majorBidi"/>
                <w:sz w:val="28"/>
              </w:rPr>
              <w:t xml:space="preserve"> 31</w:t>
            </w:r>
            <w:r w:rsidRPr="00D01DDF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D01DDF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136" w:type="dxa"/>
          </w:tcPr>
          <w:p w:rsidR="002D775A" w:rsidRPr="00D01DDF" w:rsidRDefault="002D775A" w:rsidP="002D775A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2D775A" w:rsidRPr="00D01DDF" w:rsidRDefault="002D775A" w:rsidP="002D775A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01DDF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01DDF">
              <w:rPr>
                <w:rFonts w:asciiTheme="majorBidi" w:hAnsiTheme="majorBidi" w:cstheme="majorBidi"/>
                <w:sz w:val="28"/>
              </w:rPr>
              <w:t>31</w:t>
            </w:r>
            <w:r w:rsidRPr="00D01DD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01DDF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2D775A" w:rsidRPr="00D01DDF" w:rsidTr="002D775A">
        <w:trPr>
          <w:trHeight w:val="250"/>
        </w:trPr>
        <w:tc>
          <w:tcPr>
            <w:tcW w:w="3005" w:type="dxa"/>
          </w:tcPr>
          <w:p w:rsidR="002D775A" w:rsidRPr="00D01DDF" w:rsidRDefault="002D775A" w:rsidP="002D775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  <w:r w:rsidRPr="00D01DDF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:rsidR="002D775A" w:rsidRPr="00D01DDF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4" w:type="dxa"/>
          </w:tcPr>
          <w:p w:rsidR="002D775A" w:rsidRPr="00D01DDF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2D775A" w:rsidRPr="00D01DDF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2D775A" w:rsidRPr="00D01DDF" w:rsidRDefault="002D775A" w:rsidP="002D775A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2D775A" w:rsidRPr="00D01DDF" w:rsidRDefault="002D775A" w:rsidP="002D775A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" w:type="dxa"/>
          </w:tcPr>
          <w:p w:rsidR="002D775A" w:rsidRPr="00D01DDF" w:rsidRDefault="002D775A" w:rsidP="002D775A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</w:tcPr>
          <w:p w:rsidR="002D775A" w:rsidRPr="00D01DDF" w:rsidRDefault="002D775A" w:rsidP="002D775A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DF3E5D" w:rsidRPr="00D01DDF" w:rsidTr="002D775A">
        <w:tc>
          <w:tcPr>
            <w:tcW w:w="3005" w:type="dxa"/>
          </w:tcPr>
          <w:p w:rsidR="00DF3E5D" w:rsidRPr="00D01DDF" w:rsidRDefault="00DF3E5D" w:rsidP="00DF3E5D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8"/>
                <w:cs/>
              </w:rPr>
            </w:pPr>
            <w:r w:rsidRPr="00D01DDF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D01DDF">
              <w:rPr>
                <w:rFonts w:asciiTheme="majorBidi" w:hAnsiTheme="majorBidi" w:cstheme="majorBidi"/>
                <w:sz w:val="28"/>
              </w:rPr>
              <w:t>1</w:t>
            </w:r>
            <w:r w:rsidRPr="00D01DDF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48" w:type="dxa"/>
          </w:tcPr>
          <w:p w:rsidR="00DF3E5D" w:rsidRPr="006509AA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69,554,170</w:t>
            </w:r>
          </w:p>
        </w:tc>
        <w:tc>
          <w:tcPr>
            <w:tcW w:w="134" w:type="dxa"/>
          </w:tcPr>
          <w:p w:rsidR="00DF3E5D" w:rsidRPr="00D01DDF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:rsidR="00DF3E5D" w:rsidRPr="002A7DC2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88,299,339</w:t>
            </w:r>
          </w:p>
        </w:tc>
        <w:tc>
          <w:tcPr>
            <w:tcW w:w="134" w:type="dxa"/>
          </w:tcPr>
          <w:p w:rsidR="00DF3E5D" w:rsidRPr="00D01DDF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:rsidR="00DF3E5D" w:rsidRPr="006509AA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69,554,170</w:t>
            </w:r>
          </w:p>
        </w:tc>
        <w:tc>
          <w:tcPr>
            <w:tcW w:w="136" w:type="dxa"/>
          </w:tcPr>
          <w:p w:rsidR="00DF3E5D" w:rsidRPr="00D01DDF" w:rsidRDefault="00DF3E5D" w:rsidP="00DF3E5D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:rsidR="00DF3E5D" w:rsidRPr="002A7DC2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86,917,425</w:t>
            </w:r>
          </w:p>
        </w:tc>
      </w:tr>
      <w:tr w:rsidR="00DF3E5D" w:rsidRPr="00D01DDF" w:rsidTr="002D775A">
        <w:tc>
          <w:tcPr>
            <w:tcW w:w="3005" w:type="dxa"/>
          </w:tcPr>
          <w:p w:rsidR="00DF3E5D" w:rsidRPr="00D01DDF" w:rsidRDefault="00DF3E5D" w:rsidP="00DF3E5D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8"/>
                <w:cs/>
              </w:rPr>
            </w:pPr>
            <w:r w:rsidRPr="00D01DDF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D01DDF">
              <w:rPr>
                <w:rFonts w:asciiTheme="majorBidi" w:hAnsiTheme="majorBidi" w:cstheme="majorBidi"/>
                <w:sz w:val="28"/>
              </w:rPr>
              <w:t>1</w:t>
            </w:r>
            <w:r w:rsidRPr="00D01DDF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D01DDF">
              <w:rPr>
                <w:rFonts w:asciiTheme="majorBidi" w:hAnsiTheme="majorBidi" w:cstheme="majorBidi"/>
                <w:sz w:val="28"/>
              </w:rPr>
              <w:t>5</w:t>
            </w:r>
            <w:r w:rsidRPr="00D01DDF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48" w:type="dxa"/>
          </w:tcPr>
          <w:p w:rsidR="00DF3E5D" w:rsidRPr="006509AA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56,913,949</w:t>
            </w:r>
          </w:p>
        </w:tc>
        <w:tc>
          <w:tcPr>
            <w:tcW w:w="134" w:type="dxa"/>
          </w:tcPr>
          <w:p w:rsidR="00DF3E5D" w:rsidRPr="00D01DDF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:rsidR="00DF3E5D" w:rsidRPr="002A7DC2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92,252,970</w:t>
            </w:r>
          </w:p>
        </w:tc>
        <w:tc>
          <w:tcPr>
            <w:tcW w:w="134" w:type="dxa"/>
          </w:tcPr>
          <w:p w:rsidR="00DF3E5D" w:rsidRPr="00D01DDF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:rsidR="00DF3E5D" w:rsidRPr="006509AA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56,913,949</w:t>
            </w:r>
          </w:p>
        </w:tc>
        <w:tc>
          <w:tcPr>
            <w:tcW w:w="136" w:type="dxa"/>
          </w:tcPr>
          <w:p w:rsidR="00DF3E5D" w:rsidRPr="00D01DDF" w:rsidRDefault="00DF3E5D" w:rsidP="00DF3E5D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:rsidR="00DF3E5D" w:rsidRPr="002A7DC2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86,467,784</w:t>
            </w:r>
          </w:p>
        </w:tc>
      </w:tr>
      <w:tr w:rsidR="00DF3E5D" w:rsidRPr="00D01DDF" w:rsidTr="002D775A">
        <w:tc>
          <w:tcPr>
            <w:tcW w:w="3005" w:type="dxa"/>
          </w:tcPr>
          <w:p w:rsidR="00DF3E5D" w:rsidRPr="00D01DDF" w:rsidRDefault="00DF3E5D" w:rsidP="00DF3E5D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8"/>
                <w:cs/>
              </w:rPr>
            </w:pPr>
            <w:r w:rsidRPr="00D01DDF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D01DDF">
              <w:rPr>
                <w:rFonts w:asciiTheme="majorBidi" w:hAnsiTheme="majorBidi" w:cstheme="majorBidi"/>
                <w:sz w:val="28"/>
              </w:rPr>
              <w:t>5</w:t>
            </w:r>
            <w:r w:rsidRPr="00D01DDF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:rsidR="00DF3E5D" w:rsidRPr="006509AA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5,890,923</w:t>
            </w:r>
          </w:p>
        </w:tc>
        <w:tc>
          <w:tcPr>
            <w:tcW w:w="134" w:type="dxa"/>
          </w:tcPr>
          <w:p w:rsidR="00DF3E5D" w:rsidRPr="00D01DDF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DF3E5D" w:rsidRPr="002A7DC2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28,081,485</w:t>
            </w:r>
          </w:p>
        </w:tc>
        <w:tc>
          <w:tcPr>
            <w:tcW w:w="134" w:type="dxa"/>
          </w:tcPr>
          <w:p w:rsidR="00DF3E5D" w:rsidRPr="00D01DDF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DF3E5D" w:rsidRPr="006509AA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5,890,923</w:t>
            </w:r>
          </w:p>
        </w:tc>
        <w:tc>
          <w:tcPr>
            <w:tcW w:w="136" w:type="dxa"/>
          </w:tcPr>
          <w:p w:rsidR="00DF3E5D" w:rsidRPr="00D01DDF" w:rsidRDefault="00DF3E5D" w:rsidP="00DF3E5D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DF3E5D" w:rsidRPr="002A7DC2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6,159,390</w:t>
            </w:r>
          </w:p>
        </w:tc>
      </w:tr>
      <w:tr w:rsidR="00DF3E5D" w:rsidRPr="00D01DDF" w:rsidTr="002D775A">
        <w:tc>
          <w:tcPr>
            <w:tcW w:w="3005" w:type="dxa"/>
          </w:tcPr>
          <w:p w:rsidR="00DF3E5D" w:rsidRPr="00D01DDF" w:rsidRDefault="00DF3E5D" w:rsidP="00DF3E5D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:rsidR="00DF3E5D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132,359,042</w:t>
            </w:r>
          </w:p>
        </w:tc>
        <w:tc>
          <w:tcPr>
            <w:tcW w:w="134" w:type="dxa"/>
          </w:tcPr>
          <w:p w:rsidR="00DF3E5D" w:rsidRPr="00D01DDF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DF3E5D" w:rsidRPr="002A7DC2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208,633,794</w:t>
            </w:r>
          </w:p>
        </w:tc>
        <w:tc>
          <w:tcPr>
            <w:tcW w:w="134" w:type="dxa"/>
          </w:tcPr>
          <w:p w:rsidR="00DF3E5D" w:rsidRPr="00D01DDF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DF3E5D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132,359,042</w:t>
            </w:r>
          </w:p>
        </w:tc>
        <w:tc>
          <w:tcPr>
            <w:tcW w:w="136" w:type="dxa"/>
          </w:tcPr>
          <w:p w:rsidR="00DF3E5D" w:rsidRPr="00D01DDF" w:rsidRDefault="00DF3E5D" w:rsidP="00DF3E5D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:rsidR="00DF3E5D" w:rsidRPr="002A7DC2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179,544,599</w:t>
            </w:r>
          </w:p>
        </w:tc>
      </w:tr>
    </w:tbl>
    <w:p w:rsidR="002E55C0" w:rsidRDefault="002E55C0" w:rsidP="00A820E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A8682A" w:rsidRPr="00C735E6" w:rsidRDefault="00021681" w:rsidP="00A820EB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/>
          <w:spacing w:val="-2"/>
          <w:sz w:val="32"/>
          <w:szCs w:val="32"/>
        </w:rPr>
        <w:tab/>
      </w:r>
      <w:r w:rsidRPr="00021681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="00F3003D">
        <w:rPr>
          <w:rFonts w:asciiTheme="majorBidi" w:hAnsiTheme="majorBidi"/>
          <w:spacing w:val="-2"/>
          <w:sz w:val="32"/>
          <w:szCs w:val="32"/>
        </w:rPr>
        <w:t>31</w:t>
      </w:r>
      <w:r w:rsidRPr="00021681">
        <w:rPr>
          <w:rFonts w:asciiTheme="majorBidi" w:hAnsiTheme="majorBidi"/>
          <w:spacing w:val="-2"/>
          <w:sz w:val="32"/>
          <w:szCs w:val="32"/>
          <w:cs/>
        </w:rPr>
        <w:t xml:space="preserve"> มีนาคม </w:t>
      </w:r>
      <w:r w:rsidR="00F3003D">
        <w:rPr>
          <w:rFonts w:asciiTheme="majorBidi" w:hAnsiTheme="majorBidi"/>
          <w:spacing w:val="-2"/>
          <w:sz w:val="32"/>
          <w:szCs w:val="32"/>
        </w:rPr>
        <w:t>2563</w:t>
      </w:r>
      <w:r w:rsidRPr="00021681">
        <w:rPr>
          <w:rFonts w:asciiTheme="majorBidi" w:hAnsiTheme="majorBidi"/>
          <w:spacing w:val="-2"/>
          <w:sz w:val="32"/>
          <w:szCs w:val="32"/>
          <w:cs/>
        </w:rPr>
        <w:t xml:space="preserve"> บริษัท</w:t>
      </w:r>
      <w:r w:rsidR="00F21BF4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  <w:r w:rsidRPr="00021681">
        <w:rPr>
          <w:rFonts w:asciiTheme="majorBidi" w:hAnsiTheme="majorBidi"/>
          <w:spacing w:val="-2"/>
          <w:sz w:val="32"/>
          <w:szCs w:val="32"/>
          <w:cs/>
        </w:rPr>
        <w:t xml:space="preserve">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="00F3003D">
        <w:rPr>
          <w:rFonts w:asciiTheme="majorBidi" w:hAnsiTheme="majorBidi"/>
          <w:spacing w:val="-2"/>
          <w:sz w:val="32"/>
          <w:szCs w:val="32"/>
        </w:rPr>
        <w:t>16</w:t>
      </w:r>
      <w:r w:rsidRPr="00021681">
        <w:rPr>
          <w:rFonts w:asciiTheme="majorBidi" w:hAnsiTheme="majorBidi"/>
          <w:spacing w:val="-2"/>
          <w:sz w:val="32"/>
          <w:szCs w:val="32"/>
          <w:cs/>
        </w:rPr>
        <w:t xml:space="preserve"> มาถือปฏิบัติ ณ วันที่ </w:t>
      </w:r>
      <w:r w:rsidR="00F3003D">
        <w:rPr>
          <w:rFonts w:asciiTheme="majorBidi" w:hAnsiTheme="majorBidi"/>
          <w:spacing w:val="-2"/>
          <w:sz w:val="32"/>
          <w:szCs w:val="32"/>
        </w:rPr>
        <w:t>1</w:t>
      </w:r>
      <w:r w:rsidRPr="00021681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="00F3003D">
        <w:rPr>
          <w:rFonts w:asciiTheme="majorBidi" w:hAnsiTheme="majorBidi"/>
          <w:spacing w:val="-2"/>
          <w:sz w:val="32"/>
          <w:szCs w:val="32"/>
        </w:rPr>
        <w:t>2563</w:t>
      </w:r>
      <w:r w:rsidRPr="0002168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C735E6">
        <w:rPr>
          <w:rFonts w:asciiTheme="majorBidi" w:hAnsiTheme="majorBidi"/>
          <w:spacing w:val="-2"/>
          <w:sz w:val="32"/>
          <w:szCs w:val="32"/>
          <w:cs/>
        </w:rPr>
        <w:t xml:space="preserve">บริษัท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 </w:t>
      </w:r>
      <w:r w:rsidR="00FD52DA" w:rsidRPr="00C735E6">
        <w:rPr>
          <w:rFonts w:asciiTheme="majorBidi" w:hAnsiTheme="majorBidi"/>
          <w:spacing w:val="-2"/>
          <w:sz w:val="32"/>
          <w:szCs w:val="32"/>
        </w:rPr>
        <w:t>15</w:t>
      </w:r>
    </w:p>
    <w:p w:rsidR="00021681" w:rsidRDefault="00021681" w:rsidP="00A820E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</w:p>
    <w:p w:rsidR="00D8042C" w:rsidRPr="00D30775" w:rsidRDefault="00063066" w:rsidP="00A820EB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  <w:cs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D8042C" w:rsidRPr="00D30775">
        <w:rPr>
          <w:rFonts w:asciiTheme="majorBidi" w:hAnsiTheme="majorBidi" w:cstheme="majorBidi"/>
          <w:position w:val="2"/>
          <w:sz w:val="32"/>
          <w:szCs w:val="32"/>
        </w:rPr>
        <w:t>.</w:t>
      </w:r>
      <w:r w:rsidR="009B0BAB" w:rsidRPr="00D30775">
        <w:rPr>
          <w:rFonts w:asciiTheme="majorBidi" w:hAnsiTheme="majorBidi" w:cstheme="majorBidi"/>
          <w:position w:val="2"/>
          <w:sz w:val="32"/>
          <w:szCs w:val="32"/>
        </w:rPr>
        <w:t>2</w:t>
      </w:r>
      <w:r w:rsidR="00D8042C" w:rsidRPr="00D30775">
        <w:rPr>
          <w:rFonts w:asciiTheme="majorBidi" w:hAnsiTheme="majorBidi" w:cstheme="majorBidi"/>
          <w:position w:val="2"/>
          <w:sz w:val="32"/>
          <w:szCs w:val="32"/>
        </w:rPr>
        <w:tab/>
      </w:r>
      <w:r w:rsidR="00D8042C" w:rsidRPr="00D30775">
        <w:rPr>
          <w:rFonts w:asciiTheme="majorBidi" w:hAnsiTheme="majorBidi" w:cstheme="majorBidi"/>
          <w:position w:val="2"/>
          <w:sz w:val="32"/>
          <w:szCs w:val="32"/>
          <w:cs/>
        </w:rPr>
        <w:t>การค้ำประกัน</w:t>
      </w:r>
    </w:p>
    <w:p w:rsidR="00D8042C" w:rsidRDefault="00D8042C" w:rsidP="00A820E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5B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44AD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506C0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Pr="00EF5B3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3551D" w:rsidRPr="000767C8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506C0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EF5B3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0F0404" w:rsidRPr="00EF5B37">
        <w:rPr>
          <w:rFonts w:asciiTheme="majorBidi" w:hAnsiTheme="majorBidi" w:cstheme="majorBidi" w:hint="cs"/>
          <w:spacing w:val="-2"/>
          <w:sz w:val="32"/>
          <w:szCs w:val="32"/>
          <w:cs/>
        </w:rPr>
        <w:t>ให้ธนาคารพาณิชย์ในประเทศออก</w:t>
      </w:r>
      <w:r w:rsidRPr="00EF5B37">
        <w:rPr>
          <w:rFonts w:asciiTheme="majorBidi" w:hAnsiTheme="majorBidi" w:cstheme="majorBidi"/>
          <w:spacing w:val="-2"/>
          <w:sz w:val="32"/>
          <w:szCs w:val="32"/>
          <w:cs/>
        </w:rPr>
        <w:t>หนังสือค้ำประกันการปฏิบัติงานตามสัญญาและประกันการเช่าพื้นที่</w:t>
      </w:r>
      <w:r w:rsidR="000F0404" w:rsidRPr="00EF5B3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ค้ำประกันโดยเงินฝากธนาคาร จำนวน </w:t>
      </w:r>
      <w:r w:rsidR="000F0404" w:rsidRPr="000767C8">
        <w:rPr>
          <w:rFonts w:asciiTheme="majorBidi" w:hAnsiTheme="majorBidi" w:cstheme="majorBidi"/>
          <w:spacing w:val="-2"/>
          <w:sz w:val="32"/>
          <w:szCs w:val="32"/>
        </w:rPr>
        <w:t>4.</w:t>
      </w:r>
      <w:r w:rsidR="00006E9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0F0404" w:rsidRPr="000767C8">
        <w:rPr>
          <w:rFonts w:asciiTheme="majorBidi" w:hAnsiTheme="majorBidi" w:cstheme="majorBidi"/>
          <w:spacing w:val="-2"/>
          <w:sz w:val="32"/>
          <w:szCs w:val="32"/>
        </w:rPr>
        <w:t xml:space="preserve">0 </w:t>
      </w:r>
      <w:r w:rsidR="000F0404" w:rsidRPr="00EF5B37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EF5B3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F0404" w:rsidRPr="00EF5B37">
        <w:rPr>
          <w:rFonts w:asciiTheme="majorBidi" w:hAnsiTheme="majorBidi" w:cstheme="majorBidi" w:hint="cs"/>
          <w:spacing w:val="-2"/>
          <w:sz w:val="32"/>
          <w:szCs w:val="32"/>
          <w:cs/>
        </w:rPr>
        <w:t>และออกหนังสือ</w:t>
      </w:r>
      <w:r w:rsidRPr="00EF5B37">
        <w:rPr>
          <w:rFonts w:asciiTheme="majorBidi" w:hAnsiTheme="majorBidi" w:cstheme="majorBidi"/>
          <w:spacing w:val="-2"/>
          <w:sz w:val="32"/>
          <w:szCs w:val="32"/>
          <w:cs/>
        </w:rPr>
        <w:t>การค้ำประกันการใช้ไฟฟ้าและประกันการเช่าพื้นที่สำนักงาน</w:t>
      </w:r>
      <w:r w:rsidR="00885998" w:rsidRPr="00EF5B3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885998" w:rsidRPr="00EF5B37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</w:t>
      </w:r>
      <w:r w:rsidR="00885998" w:rsidRPr="00EF5B37">
        <w:rPr>
          <w:rFonts w:asciiTheme="majorBidi" w:hAnsiTheme="majorBidi" w:cstheme="majorBidi" w:hint="cs"/>
          <w:spacing w:val="-2"/>
          <w:sz w:val="32"/>
          <w:szCs w:val="32"/>
          <w:cs/>
        </w:rPr>
        <w:t>โดยเงิน</w:t>
      </w:r>
      <w:r w:rsidR="00885998" w:rsidRPr="00EF5B37">
        <w:rPr>
          <w:rFonts w:asciiTheme="majorBidi" w:hAnsiTheme="majorBidi" w:cstheme="majorBidi"/>
          <w:spacing w:val="-2"/>
          <w:sz w:val="32"/>
          <w:szCs w:val="32"/>
          <w:cs/>
        </w:rPr>
        <w:t>ลงทุนอื่น</w:t>
      </w:r>
      <w:r w:rsidR="00885998" w:rsidRPr="00EF5B3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 </w:t>
      </w:r>
      <w:r w:rsidR="00885998" w:rsidRPr="004451E7">
        <w:rPr>
          <w:rFonts w:asciiTheme="majorBidi" w:hAnsiTheme="majorBidi" w:cstheme="majorBidi"/>
          <w:spacing w:val="-2"/>
          <w:sz w:val="32"/>
          <w:szCs w:val="32"/>
        </w:rPr>
        <w:t xml:space="preserve">1.10 </w:t>
      </w:r>
      <w:r w:rsidR="00885998" w:rsidRPr="00EF5B37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:rsidR="00AB5DA5" w:rsidRDefault="00AB5DA5" w:rsidP="00786C8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8A7DEF" w:rsidRDefault="008A7DEF" w:rsidP="00786C8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8A7DEF" w:rsidRDefault="008A7DEF" w:rsidP="00786C8A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D8042C" w:rsidRPr="00B52BAD" w:rsidRDefault="00063066" w:rsidP="00B52BAD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lastRenderedPageBreak/>
        <w:t>29</w:t>
      </w:r>
      <w:r w:rsidR="00B52BAD" w:rsidRPr="00B52BAD">
        <w:rPr>
          <w:rFonts w:asciiTheme="majorBidi" w:hAnsiTheme="majorBidi" w:cstheme="majorBidi"/>
          <w:position w:val="2"/>
          <w:sz w:val="32"/>
          <w:szCs w:val="32"/>
        </w:rPr>
        <w:t>.3</w:t>
      </w:r>
      <w:r w:rsidR="00D8042C" w:rsidRPr="00B52BAD">
        <w:rPr>
          <w:rFonts w:asciiTheme="majorBidi" w:hAnsiTheme="majorBidi" w:cstheme="majorBidi"/>
          <w:position w:val="2"/>
          <w:sz w:val="32"/>
          <w:szCs w:val="32"/>
        </w:rPr>
        <w:tab/>
      </w:r>
      <w:r w:rsidR="00D8042C" w:rsidRPr="00B52BAD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:rsidR="00D8042C" w:rsidRPr="00AB5DA5" w:rsidRDefault="00B52BAD" w:rsidP="00D30775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29.3.1</w:t>
      </w:r>
      <w:r w:rsidR="005F2745" w:rsidRPr="00AB5DA5">
        <w:rPr>
          <w:rFonts w:asciiTheme="majorBidi" w:hAnsiTheme="majorBidi" w:cstheme="majorBidi"/>
          <w:sz w:val="32"/>
          <w:szCs w:val="32"/>
        </w:rPr>
        <w:t xml:space="preserve"> </w:t>
      </w:r>
      <w:r w:rsidR="00D8042C" w:rsidRPr="00AB5DA5">
        <w:rPr>
          <w:rFonts w:asciiTheme="majorBidi" w:hAnsiTheme="majorBidi" w:cstheme="majorBidi"/>
          <w:sz w:val="32"/>
          <w:szCs w:val="32"/>
        </w:rPr>
        <w:tab/>
      </w:r>
      <w:r w:rsidR="00D8042C" w:rsidRPr="00AB5DA5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AB5DA5">
        <w:rPr>
          <w:rFonts w:asciiTheme="majorBidi" w:hAnsiTheme="majorBidi" w:cstheme="majorBidi"/>
          <w:sz w:val="32"/>
          <w:szCs w:val="32"/>
        </w:rPr>
        <w:t>3</w:t>
      </w:r>
      <w:r w:rsidR="00D8042C" w:rsidRPr="00AB5DA5">
        <w:rPr>
          <w:rFonts w:asciiTheme="majorBidi" w:hAnsiTheme="majorBidi" w:cstheme="majorBidi"/>
          <w:sz w:val="32"/>
          <w:szCs w:val="32"/>
          <w:cs/>
        </w:rPr>
        <w:t xml:space="preserve"> ปี ตั้งแต่วันที่ </w:t>
      </w:r>
      <w:r w:rsidR="00D8042C" w:rsidRPr="00AB5DA5">
        <w:rPr>
          <w:rFonts w:asciiTheme="majorBidi" w:hAnsiTheme="majorBidi" w:cstheme="majorBidi"/>
          <w:sz w:val="32"/>
          <w:szCs w:val="32"/>
        </w:rPr>
        <w:t>31</w:t>
      </w:r>
      <w:r w:rsidR="00D8042C" w:rsidRPr="00AB5DA5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D8042C" w:rsidRPr="00AB5DA5">
        <w:rPr>
          <w:rFonts w:asciiTheme="majorBidi" w:hAnsiTheme="majorBidi" w:cstheme="majorBidi"/>
          <w:sz w:val="32"/>
          <w:szCs w:val="32"/>
        </w:rPr>
        <w:t xml:space="preserve"> 2562</w:t>
      </w:r>
      <w:r w:rsidR="00D8042C" w:rsidRPr="00AB5D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3AE5" w:rsidRPr="00AB5DA5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="00F63AE5" w:rsidRPr="00AB5D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3AE5" w:rsidRPr="00AB5DA5">
        <w:rPr>
          <w:rFonts w:asciiTheme="majorBidi" w:hAnsiTheme="majorBidi" w:cstheme="majorBidi"/>
          <w:sz w:val="32"/>
          <w:szCs w:val="32"/>
        </w:rPr>
        <w:t xml:space="preserve">31 </w:t>
      </w:r>
      <w:r w:rsidR="00F63AE5" w:rsidRPr="00AB5DA5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F63AE5" w:rsidRPr="00AB5DA5">
        <w:rPr>
          <w:rFonts w:asciiTheme="majorBidi" w:hAnsiTheme="majorBidi" w:cstheme="majorBidi"/>
          <w:sz w:val="32"/>
          <w:szCs w:val="32"/>
        </w:rPr>
        <w:t xml:space="preserve">2565 </w:t>
      </w:r>
      <w:r w:rsidR="00A06CF2" w:rsidRPr="00AB5DA5">
        <w:rPr>
          <w:rFonts w:asciiTheme="majorBidi" w:hAnsiTheme="majorBidi" w:cstheme="majorBidi" w:hint="cs"/>
          <w:sz w:val="32"/>
          <w:szCs w:val="32"/>
          <w:cs/>
        </w:rPr>
        <w:t>เมื่อครบกำหนดอายุสัญญาแล้ว</w:t>
      </w:r>
      <w:r w:rsidR="00A245B1" w:rsidRPr="00AB5DA5">
        <w:rPr>
          <w:rFonts w:asciiTheme="majorBidi" w:hAnsiTheme="majorBidi" w:cstheme="majorBidi"/>
          <w:sz w:val="32"/>
          <w:szCs w:val="32"/>
          <w:cs/>
        </w:rPr>
        <w:br/>
      </w:r>
      <w:r w:rsidR="00A06CF2" w:rsidRPr="00AB5DA5">
        <w:rPr>
          <w:rFonts w:asciiTheme="majorBidi" w:hAnsiTheme="majorBidi" w:cstheme="majorBidi" w:hint="cs"/>
          <w:sz w:val="32"/>
          <w:szCs w:val="32"/>
          <w:cs/>
        </w:rPr>
        <w:t>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AB5D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42C" w:rsidRPr="00AB5DA5">
        <w:rPr>
          <w:rFonts w:asciiTheme="majorBidi" w:hAnsiTheme="majorBidi" w:cstheme="majorBidi"/>
          <w:sz w:val="32"/>
          <w:szCs w:val="32"/>
        </w:rPr>
        <w:t xml:space="preserve">1 </w:t>
      </w:r>
      <w:r w:rsidR="00D8042C" w:rsidRPr="00AB5DA5">
        <w:rPr>
          <w:rFonts w:asciiTheme="majorBidi" w:hAnsiTheme="majorBidi" w:cstheme="majorBidi"/>
          <w:sz w:val="32"/>
          <w:szCs w:val="32"/>
          <w:cs/>
        </w:rPr>
        <w:t>ปีจนกว่าจะมีฝ่ายหนึ่งฝ่ายใดแจ้งสิ้นสุดสัญญาเป็นลายลักษณ์อักษร</w:t>
      </w:r>
    </w:p>
    <w:p w:rsidR="00C314C1" w:rsidRPr="00AB5DA5" w:rsidRDefault="00B52BAD" w:rsidP="00D30775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29.3.2</w:t>
      </w:r>
      <w:r w:rsidR="00CE3B57" w:rsidRPr="00AB5DA5">
        <w:rPr>
          <w:rFonts w:asciiTheme="majorBidi" w:hAnsiTheme="majorBidi" w:cstheme="majorBidi"/>
          <w:sz w:val="32"/>
          <w:szCs w:val="32"/>
        </w:rPr>
        <w:t xml:space="preserve">  </w:t>
      </w:r>
      <w:r w:rsidR="00DD320B" w:rsidRPr="00AB5DA5">
        <w:rPr>
          <w:rFonts w:asciiTheme="majorBidi" w:hAnsiTheme="majorBidi" w:cstheme="majorBidi"/>
          <w:sz w:val="32"/>
          <w:szCs w:val="32"/>
        </w:rPr>
        <w:tab/>
      </w:r>
      <w:r w:rsidR="00D8042C" w:rsidRPr="00AB5DA5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D8042C" w:rsidRPr="00AB5DA5">
        <w:rPr>
          <w:rFonts w:asciiTheme="majorBidi" w:hAnsiTheme="majorBidi" w:cstheme="majorBidi"/>
          <w:sz w:val="32"/>
          <w:szCs w:val="32"/>
        </w:rPr>
        <w:t xml:space="preserve">3 </w:t>
      </w:r>
      <w:r w:rsidR="00D8042C" w:rsidRPr="00AB5DA5">
        <w:rPr>
          <w:rFonts w:asciiTheme="majorBidi" w:hAnsiTheme="majorBidi" w:cstheme="majorBidi"/>
          <w:sz w:val="32"/>
          <w:szCs w:val="32"/>
          <w:cs/>
        </w:rPr>
        <w:t xml:space="preserve">ปีและสามารถต่ออายุสัญญาไปอีก </w:t>
      </w:r>
      <w:r w:rsidR="00D8042C" w:rsidRPr="00AB5DA5">
        <w:rPr>
          <w:rFonts w:asciiTheme="majorBidi" w:hAnsiTheme="majorBidi" w:cstheme="majorBidi"/>
          <w:sz w:val="32"/>
          <w:szCs w:val="32"/>
        </w:rPr>
        <w:t xml:space="preserve">3 </w:t>
      </w:r>
      <w:r w:rsidR="00D8042C" w:rsidRPr="00AB5DA5">
        <w:rPr>
          <w:rFonts w:asciiTheme="majorBidi" w:hAnsiTheme="majorBidi" w:cstheme="majorBidi"/>
          <w:sz w:val="32"/>
          <w:szCs w:val="32"/>
          <w:cs/>
        </w:rPr>
        <w:t>ปีโดยอัตโนมัติและมีการจ่ายค่าตอบแทนเป็นอัตราร้อยละของจำนวนเล่มที่จัดพิมพ์หรือจำหน่าย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:rsidR="00A12FC6" w:rsidRPr="00AB5DA5" w:rsidRDefault="00F54C3A" w:rsidP="00A12FC6">
      <w:pPr>
        <w:tabs>
          <w:tab w:val="left" w:pos="851"/>
          <w:tab w:val="left" w:pos="1134"/>
        </w:tabs>
        <w:spacing w:line="38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AB5DA5">
        <w:rPr>
          <w:rFonts w:asciiTheme="majorBidi" w:hAnsiTheme="majorBidi" w:cstheme="majorBidi"/>
          <w:sz w:val="32"/>
          <w:szCs w:val="32"/>
        </w:rPr>
        <w:tab/>
      </w:r>
      <w:r w:rsidRPr="00AB5DA5">
        <w:rPr>
          <w:rFonts w:asciiTheme="majorBidi" w:hAnsiTheme="majorBidi" w:cstheme="majorBidi"/>
          <w:sz w:val="32"/>
          <w:szCs w:val="32"/>
        </w:rPr>
        <w:tab/>
      </w:r>
      <w:r w:rsidR="00B52BAD">
        <w:rPr>
          <w:rFonts w:asciiTheme="majorBidi" w:hAnsiTheme="majorBidi" w:cstheme="majorBidi"/>
          <w:position w:val="2"/>
          <w:sz w:val="32"/>
          <w:szCs w:val="32"/>
        </w:rPr>
        <w:t>29.3.3</w:t>
      </w:r>
      <w:r w:rsidRPr="00AB5DA5">
        <w:rPr>
          <w:rFonts w:asciiTheme="majorBidi" w:hAnsiTheme="majorBidi" w:cstheme="majorBidi"/>
          <w:sz w:val="32"/>
          <w:szCs w:val="32"/>
        </w:rPr>
        <w:t xml:space="preserve">      </w:t>
      </w:r>
      <w:r w:rsidR="00A12FC6" w:rsidRPr="00AB5DA5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="00A12FC6" w:rsidRPr="00AB5DA5">
        <w:rPr>
          <w:rFonts w:asciiTheme="majorBidi" w:hAnsiTheme="majorBidi" w:cstheme="majorBidi"/>
          <w:sz w:val="32"/>
          <w:szCs w:val="32"/>
        </w:rPr>
        <w:t xml:space="preserve"> (Interest Rate Swap Transaction Agreement)</w:t>
      </w:r>
    </w:p>
    <w:p w:rsidR="00813F29" w:rsidRDefault="00813F29" w:rsidP="00A12FC6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A12FC6" w:rsidRPr="00AB5DA5" w:rsidRDefault="00A12FC6" w:rsidP="00A12FC6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B5DA5">
        <w:rPr>
          <w:rFonts w:asciiTheme="majorBidi" w:hAnsiTheme="majorBidi" w:cstheme="majorBidi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AB5DA5">
        <w:rPr>
          <w:rFonts w:asciiTheme="majorBidi" w:hAnsiTheme="majorBidi" w:cstheme="majorBidi"/>
          <w:sz w:val="32"/>
          <w:szCs w:val="32"/>
        </w:rPr>
        <w:t xml:space="preserve"> 31 </w:t>
      </w:r>
      <w:r w:rsidRPr="00AB5DA5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AB5DA5">
        <w:rPr>
          <w:rFonts w:asciiTheme="majorBidi" w:hAnsiTheme="majorBidi" w:cstheme="majorBidi"/>
          <w:sz w:val="32"/>
          <w:szCs w:val="32"/>
        </w:rPr>
        <w:t xml:space="preserve"> 2563</w:t>
      </w:r>
      <w:r w:rsidRPr="00AB5DA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A12FC6" w:rsidRPr="00E422AC" w:rsidTr="00D95410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:rsidR="00A12FC6" w:rsidRPr="00E422AC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A12FC6" w:rsidRPr="00E422AC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:rsidR="00A12FC6" w:rsidRPr="00902338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:rsidR="00A12FC6" w:rsidRPr="00E422AC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:rsidR="00A12FC6" w:rsidRPr="00902338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:rsidR="00A12FC6" w:rsidRPr="00E422AC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:rsidR="00A12FC6" w:rsidRPr="00E422AC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:rsidR="00A12FC6" w:rsidRPr="00E422AC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A12FC6" w:rsidRPr="002E571F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วันสิ้นสุดสัญญา</w:t>
            </w:r>
          </w:p>
        </w:tc>
      </w:tr>
      <w:tr w:rsidR="00A12FC6" w:rsidRPr="00E422AC" w:rsidTr="00D95410">
        <w:trPr>
          <w:trHeight w:val="171"/>
        </w:trPr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:rsidR="00A12FC6" w:rsidRPr="002E571F" w:rsidRDefault="004433CC" w:rsidP="00D95410">
            <w:pPr>
              <w:pStyle w:val="Heading6"/>
              <w:numPr>
                <w:ilvl w:val="5"/>
                <w:numId w:val="1"/>
              </w:numPr>
              <w:spacing w:line="3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88.76 </w:t>
            </w:r>
            <w:r w:rsidR="00A12FC6" w:rsidRPr="002E571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:rsidR="00A12FC6" w:rsidRPr="00E422AC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</w:tcBorders>
          </w:tcPr>
          <w:p w:rsidR="00A12FC6" w:rsidRPr="00E422AC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422AC">
              <w:rPr>
                <w:rFonts w:asciiTheme="majorBidi" w:hAnsiTheme="majorBidi" w:cstheme="majorBidi"/>
                <w:sz w:val="28"/>
              </w:rPr>
              <w:t>THBFIX 1M + 1.74</w:t>
            </w:r>
          </w:p>
        </w:tc>
        <w:tc>
          <w:tcPr>
            <w:tcW w:w="134" w:type="dxa"/>
          </w:tcPr>
          <w:p w:rsidR="00A12FC6" w:rsidRPr="00E422AC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</w:tcBorders>
          </w:tcPr>
          <w:p w:rsidR="00A12FC6" w:rsidRPr="00E422AC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422AC">
              <w:rPr>
                <w:rFonts w:asciiTheme="majorBidi" w:hAnsiTheme="majorBidi" w:cstheme="majorBidi"/>
                <w:sz w:val="28"/>
              </w:rPr>
              <w:t>THBFD 3M + 3.85</w:t>
            </w:r>
            <w:r w:rsidRPr="0090233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" w:type="dxa"/>
          </w:tcPr>
          <w:p w:rsidR="00A12FC6" w:rsidRPr="00902338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:rsidR="00A12FC6" w:rsidRPr="00E422AC" w:rsidRDefault="00A12FC6" w:rsidP="00D9541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E571F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E422AC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</w:tr>
    </w:tbl>
    <w:p w:rsidR="00216164" w:rsidRDefault="00216164" w:rsidP="00173FB4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</w:p>
    <w:p w:rsidR="00173ABC" w:rsidRDefault="004433CC" w:rsidP="00173FB4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r>
        <w:rPr>
          <w:rFonts w:ascii="Angsana New" w:hAnsi="Angsana New" w:cs="Angsana New"/>
          <w:b/>
          <w:bCs/>
          <w:position w:val="2"/>
          <w:sz w:val="32"/>
          <w:szCs w:val="32"/>
        </w:rPr>
        <w:t>3</w:t>
      </w:r>
      <w:r w:rsidR="00063066">
        <w:rPr>
          <w:rFonts w:ascii="Angsana New" w:hAnsi="Angsana New" w:cs="Angsana New"/>
          <w:b/>
          <w:bCs/>
          <w:position w:val="2"/>
          <w:sz w:val="32"/>
          <w:szCs w:val="32"/>
        </w:rPr>
        <w:t>0</w:t>
      </w:r>
      <w:r w:rsidR="00173ABC" w:rsidRPr="00CE3B57">
        <w:rPr>
          <w:rFonts w:ascii="Angsana New" w:hAnsi="Angsana New" w:cs="Angsana New"/>
          <w:b/>
          <w:bCs/>
          <w:position w:val="2"/>
          <w:sz w:val="32"/>
          <w:szCs w:val="32"/>
        </w:rPr>
        <w:t xml:space="preserve">. </w:t>
      </w:r>
      <w:r w:rsidR="00173ABC" w:rsidRPr="00CE3B57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173ABC" w:rsidRPr="00EF5B37"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t>วงเงินสินเชื่อ</w:t>
      </w:r>
    </w:p>
    <w:p w:rsidR="00F46437" w:rsidRPr="00F46437" w:rsidRDefault="00F46437" w:rsidP="00173FB4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F5B37">
        <w:rPr>
          <w:rFonts w:asciiTheme="majorBidi" w:hAnsiTheme="majorBidi" w:cstheme="majorBidi"/>
          <w:sz w:val="32"/>
          <w:szCs w:val="32"/>
          <w:cs/>
        </w:rPr>
        <w:t>ณ</w:t>
      </w:r>
      <w:r w:rsidRPr="00EF5B37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644AD6">
        <w:rPr>
          <w:rFonts w:asciiTheme="majorBidi" w:hAnsiTheme="majorBidi" w:cstheme="majorBidi"/>
          <w:sz w:val="32"/>
          <w:szCs w:val="32"/>
        </w:rPr>
        <w:t xml:space="preserve">31 </w:t>
      </w:r>
      <w:r w:rsidR="00800DA1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800DA1">
        <w:rPr>
          <w:rFonts w:asciiTheme="majorBidi" w:hAnsiTheme="majorBidi" w:cstheme="majorBidi"/>
          <w:sz w:val="32"/>
          <w:szCs w:val="32"/>
        </w:rPr>
        <w:t>2563</w:t>
      </w:r>
      <w:r w:rsidRPr="00F4643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F5B37">
        <w:rPr>
          <w:rFonts w:asciiTheme="majorBidi" w:hAnsiTheme="majorBidi" w:cstheme="majorBidi" w:hint="cs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:rsidR="00F46437" w:rsidRPr="00F46437" w:rsidRDefault="002A7DC2" w:rsidP="00173FB4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063066">
        <w:rPr>
          <w:rFonts w:asciiTheme="majorBidi" w:hAnsiTheme="majorBidi" w:cstheme="majorBidi"/>
          <w:sz w:val="32"/>
          <w:szCs w:val="32"/>
        </w:rPr>
        <w:t>0</w:t>
      </w:r>
      <w:r w:rsidR="00BD0D31">
        <w:rPr>
          <w:rFonts w:asciiTheme="majorBidi" w:hAnsiTheme="majorBidi" w:cstheme="majorBidi"/>
          <w:sz w:val="32"/>
          <w:szCs w:val="32"/>
        </w:rPr>
        <w:t>.1</w:t>
      </w:r>
      <w:r w:rsidR="00BD0D31">
        <w:rPr>
          <w:rFonts w:asciiTheme="majorBidi" w:hAnsiTheme="majorBidi" w:cstheme="majorBidi"/>
          <w:sz w:val="32"/>
          <w:szCs w:val="32"/>
        </w:rPr>
        <w:tab/>
      </w:r>
      <w:r w:rsidR="00F46437" w:rsidRPr="00EF5B37">
        <w:rPr>
          <w:rFonts w:asciiTheme="majorBidi" w:hAnsiTheme="majorBidi" w:cstheme="majorBidi"/>
          <w:sz w:val="32"/>
          <w:szCs w:val="32"/>
          <w:cs/>
        </w:rPr>
        <w:t>บริษัทมีวงเงิน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 เงิน</w:t>
      </w:r>
      <w:r w:rsidR="00F46437" w:rsidRPr="00EF5B37">
        <w:rPr>
          <w:rFonts w:asciiTheme="majorBidi" w:hAnsiTheme="majorBidi" w:cstheme="majorBidi"/>
          <w:sz w:val="32"/>
          <w:szCs w:val="32"/>
          <w:cs/>
        </w:rPr>
        <w:t>เบิกเกินบัญชี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6437" w:rsidRPr="000D369A">
        <w:rPr>
          <w:rFonts w:asciiTheme="majorBidi" w:hAnsiTheme="majorBidi" w:cstheme="majorBidi" w:hint="cs"/>
          <w:sz w:val="32"/>
          <w:szCs w:val="32"/>
        </w:rPr>
        <w:t xml:space="preserve">3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วงเงิน รวมเป็นเงิน </w:t>
      </w:r>
      <w:r w:rsidR="00F46437" w:rsidRPr="000D369A">
        <w:rPr>
          <w:rFonts w:asciiTheme="majorBidi" w:hAnsiTheme="majorBidi" w:cstheme="majorBidi" w:hint="cs"/>
          <w:sz w:val="32"/>
          <w:szCs w:val="32"/>
        </w:rPr>
        <w:t xml:space="preserve">60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ล้านบาท ซึ่งทำสัญญากับสถาบันการเงินสามแห่ง </w:t>
      </w:r>
      <w:r w:rsidR="00F46437" w:rsidRPr="00EF5B37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F46437" w:rsidRPr="00EF5B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6437" w:rsidRPr="00F46437">
        <w:rPr>
          <w:rFonts w:asciiTheme="majorBidi" w:hAnsiTheme="majorBidi" w:cstheme="majorBidi"/>
          <w:sz w:val="32"/>
          <w:szCs w:val="32"/>
        </w:rPr>
        <w:t>MOR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 ต่อปี ซึ่งประกอบด้วย</w:t>
      </w:r>
    </w:p>
    <w:p w:rsidR="00F46437" w:rsidRPr="001D50AB" w:rsidRDefault="008112A6" w:rsidP="00173FB4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D50AB">
        <w:rPr>
          <w:rFonts w:asciiTheme="majorBidi" w:hAnsiTheme="majorBidi" w:cstheme="majorBidi"/>
          <w:sz w:val="32"/>
          <w:szCs w:val="32"/>
        </w:rPr>
        <w:t>30</w:t>
      </w:r>
      <w:r w:rsidR="00F46437" w:rsidRPr="001D50AB">
        <w:rPr>
          <w:rFonts w:asciiTheme="majorBidi" w:hAnsiTheme="majorBidi" w:cstheme="majorBidi"/>
          <w:sz w:val="32"/>
          <w:szCs w:val="32"/>
        </w:rPr>
        <w:t>.1.1</w:t>
      </w:r>
      <w:r w:rsidR="00DD6CDA" w:rsidRPr="001D50AB">
        <w:rPr>
          <w:rFonts w:asciiTheme="majorBidi" w:hAnsiTheme="majorBidi" w:cstheme="majorBidi"/>
          <w:sz w:val="32"/>
          <w:szCs w:val="32"/>
        </w:rPr>
        <w:tab/>
      </w:r>
      <w:r w:rsidR="00804975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1D50AB">
        <w:rPr>
          <w:rFonts w:asciiTheme="majorBidi" w:hAnsiTheme="majorBidi" w:cstheme="majorBidi"/>
          <w:sz w:val="32"/>
          <w:szCs w:val="32"/>
        </w:rPr>
        <w:t xml:space="preserve">1 - </w:t>
      </w:r>
      <w:r w:rsidR="00DD6CDA" w:rsidRPr="001D50AB">
        <w:rPr>
          <w:rFonts w:asciiTheme="majorBidi" w:hAnsiTheme="majorBidi" w:cstheme="majorBidi"/>
          <w:sz w:val="32"/>
          <w:szCs w:val="32"/>
        </w:rPr>
        <w:t>2</w:t>
      </w:r>
      <w:r w:rsidR="00DD6CDA" w:rsidRPr="001D50AB">
        <w:rPr>
          <w:rFonts w:asciiTheme="majorBidi" w:hAnsiTheme="majorBidi" w:cstheme="majorBidi" w:hint="cs"/>
          <w:sz w:val="32"/>
          <w:szCs w:val="32"/>
          <w:cs/>
        </w:rPr>
        <w:t xml:space="preserve"> วงเงิน</w:t>
      </w:r>
      <w:r w:rsidR="00804975">
        <w:rPr>
          <w:rFonts w:asciiTheme="majorBidi" w:hAnsiTheme="majorBidi" w:cstheme="majorBidi" w:hint="cs"/>
          <w:sz w:val="32"/>
          <w:szCs w:val="32"/>
          <w:cs/>
        </w:rPr>
        <w:t xml:space="preserve"> วงเงิน</w:t>
      </w:r>
      <w:r w:rsidR="00DD6CDA" w:rsidRPr="001D50AB">
        <w:rPr>
          <w:rFonts w:asciiTheme="majorBidi" w:hAnsiTheme="majorBidi" w:cstheme="majorBidi" w:hint="cs"/>
          <w:sz w:val="32"/>
          <w:szCs w:val="32"/>
          <w:cs/>
        </w:rPr>
        <w:t xml:space="preserve">ละ </w:t>
      </w:r>
      <w:r w:rsidR="00DD6CDA" w:rsidRPr="001D50AB">
        <w:rPr>
          <w:rFonts w:asciiTheme="majorBidi" w:hAnsiTheme="majorBidi" w:cstheme="majorBidi"/>
          <w:sz w:val="32"/>
          <w:szCs w:val="32"/>
        </w:rPr>
        <w:t>20</w:t>
      </w:r>
      <w:r w:rsidR="00F46437" w:rsidRPr="001D50AB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1D50A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46437" w:rsidRPr="001D50AB">
        <w:rPr>
          <w:rFonts w:asciiTheme="majorBidi" w:hAnsiTheme="majorBidi" w:cstheme="majorBidi"/>
          <w:sz w:val="32"/>
          <w:szCs w:val="32"/>
        </w:rPr>
        <w:t xml:space="preserve"> </w:t>
      </w:r>
      <w:r w:rsidR="00E6270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62709">
        <w:rPr>
          <w:rFonts w:asciiTheme="majorBidi" w:hAnsiTheme="majorBidi" w:cstheme="majorBidi"/>
          <w:sz w:val="32"/>
          <w:szCs w:val="32"/>
        </w:rPr>
        <w:t xml:space="preserve">20 </w:t>
      </w:r>
      <w:r w:rsidR="00E62709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ตามลำดับ </w:t>
      </w:r>
      <w:r w:rsidR="00F46437" w:rsidRPr="001D50AB">
        <w:rPr>
          <w:rFonts w:asciiTheme="majorBidi" w:hAnsiTheme="majorBidi" w:cstheme="majorBidi"/>
          <w:sz w:val="32"/>
          <w:szCs w:val="32"/>
          <w:cs/>
        </w:rPr>
        <w:t>ไม่มีหลัก</w:t>
      </w:r>
      <w:r w:rsidR="00F46437" w:rsidRPr="001D50AB">
        <w:rPr>
          <w:rFonts w:asciiTheme="majorBidi" w:hAnsiTheme="majorBidi" w:cstheme="majorBidi" w:hint="cs"/>
          <w:sz w:val="32"/>
          <w:szCs w:val="32"/>
          <w:cs/>
        </w:rPr>
        <w:t>ทรัพย์ค้ำ</w:t>
      </w:r>
      <w:r w:rsidR="00F46437" w:rsidRPr="001D50AB">
        <w:rPr>
          <w:rFonts w:asciiTheme="majorBidi" w:hAnsiTheme="majorBidi" w:cstheme="majorBidi"/>
          <w:sz w:val="32"/>
          <w:szCs w:val="32"/>
          <w:cs/>
        </w:rPr>
        <w:t>ประกัน</w:t>
      </w:r>
    </w:p>
    <w:p w:rsidR="00F46437" w:rsidRPr="001D50AB" w:rsidRDefault="008112A6" w:rsidP="00173FB4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D50AB">
        <w:rPr>
          <w:rFonts w:asciiTheme="majorBidi" w:hAnsiTheme="majorBidi" w:cstheme="majorBidi"/>
          <w:sz w:val="32"/>
          <w:szCs w:val="32"/>
        </w:rPr>
        <w:t>30</w:t>
      </w:r>
      <w:r w:rsidR="00F46437" w:rsidRPr="001D50AB">
        <w:rPr>
          <w:rFonts w:asciiTheme="majorBidi" w:hAnsiTheme="majorBidi" w:cstheme="majorBidi"/>
          <w:sz w:val="32"/>
          <w:szCs w:val="32"/>
        </w:rPr>
        <w:t>.1.2</w:t>
      </w:r>
      <w:r w:rsidR="00F46437" w:rsidRPr="001D50AB">
        <w:rPr>
          <w:rFonts w:asciiTheme="majorBidi" w:hAnsiTheme="majorBidi" w:cstheme="majorBidi"/>
          <w:sz w:val="32"/>
          <w:szCs w:val="32"/>
        </w:rPr>
        <w:tab/>
      </w:r>
      <w:r w:rsidR="008049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4975">
        <w:rPr>
          <w:rFonts w:asciiTheme="majorBidi" w:hAnsiTheme="majorBidi" w:cstheme="majorBidi"/>
          <w:sz w:val="32"/>
          <w:szCs w:val="32"/>
        </w:rPr>
        <w:t xml:space="preserve">1 </w:t>
      </w:r>
      <w:r w:rsidR="00F46437" w:rsidRPr="001D50AB">
        <w:rPr>
          <w:rFonts w:asciiTheme="majorBidi" w:hAnsiTheme="majorBidi" w:cstheme="majorBidi" w:hint="cs"/>
          <w:sz w:val="32"/>
          <w:szCs w:val="32"/>
          <w:cs/>
        </w:rPr>
        <w:t>วงเงิน</w:t>
      </w:r>
      <w:r w:rsidR="00F46437" w:rsidRPr="001D50AB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1D50AB">
        <w:rPr>
          <w:rFonts w:asciiTheme="majorBidi" w:hAnsiTheme="majorBidi" w:cstheme="majorBidi" w:hint="cs"/>
          <w:sz w:val="32"/>
          <w:szCs w:val="32"/>
          <w:cs/>
        </w:rPr>
        <w:t>วงเงิน</w:t>
      </w:r>
      <w:r w:rsidR="00804975">
        <w:rPr>
          <w:rFonts w:asciiTheme="majorBidi" w:hAnsiTheme="majorBidi" w:cstheme="majorBidi" w:hint="cs"/>
          <w:sz w:val="32"/>
          <w:szCs w:val="32"/>
          <w:cs/>
        </w:rPr>
        <w:t>ละ</w:t>
      </w:r>
      <w:r w:rsidR="00F46437" w:rsidRPr="001D50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6437" w:rsidRPr="001D50AB">
        <w:rPr>
          <w:rFonts w:asciiTheme="majorBidi" w:hAnsiTheme="majorBidi" w:cstheme="majorBidi"/>
          <w:sz w:val="32"/>
          <w:szCs w:val="32"/>
        </w:rPr>
        <w:t xml:space="preserve">20 </w:t>
      </w:r>
      <w:r w:rsidR="00F46437" w:rsidRPr="001D50AB">
        <w:rPr>
          <w:rFonts w:asciiTheme="majorBidi" w:hAnsiTheme="majorBidi" w:cstheme="majorBidi" w:hint="cs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:rsidR="000D369A" w:rsidRPr="00173FB4" w:rsidRDefault="000D369A" w:rsidP="00173FB4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F46437" w:rsidRPr="00F46437" w:rsidRDefault="00063066" w:rsidP="00173FB4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BD0D31">
        <w:rPr>
          <w:rFonts w:asciiTheme="majorBidi" w:hAnsiTheme="majorBidi" w:cstheme="majorBidi"/>
          <w:sz w:val="32"/>
          <w:szCs w:val="32"/>
        </w:rPr>
        <w:t>.2</w:t>
      </w:r>
      <w:r w:rsidR="00BD0D31">
        <w:rPr>
          <w:rFonts w:asciiTheme="majorBidi" w:hAnsiTheme="majorBidi" w:cstheme="majorBidi"/>
          <w:sz w:val="32"/>
          <w:szCs w:val="32"/>
        </w:rPr>
        <w:tab/>
      </w:r>
      <w:r w:rsidR="00F46437" w:rsidRPr="00A8682A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บริษัทมีวง</w:t>
      </w:r>
      <w:r w:rsidR="00F46437" w:rsidRPr="00A8682A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F46437" w:rsidRPr="00A8682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46437" w:rsidRPr="00A8682A">
        <w:rPr>
          <w:rFonts w:asciiTheme="majorBidi" w:hAnsiTheme="majorBidi" w:cstheme="majorBidi" w:hint="cs"/>
          <w:spacing w:val="-4"/>
          <w:sz w:val="32"/>
          <w:szCs w:val="32"/>
        </w:rPr>
        <w:t xml:space="preserve">2 </w:t>
      </w:r>
      <w:r w:rsidR="00F46437" w:rsidRPr="00A8682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วงเงิน รวมเป็นเงิน </w:t>
      </w:r>
      <w:r w:rsidR="00F46437" w:rsidRPr="00A8682A">
        <w:rPr>
          <w:rFonts w:asciiTheme="majorBidi" w:hAnsiTheme="majorBidi" w:cstheme="majorBidi" w:hint="cs"/>
          <w:spacing w:val="-4"/>
          <w:sz w:val="32"/>
          <w:szCs w:val="32"/>
        </w:rPr>
        <w:t xml:space="preserve">250 </w:t>
      </w:r>
      <w:r w:rsidR="00F46437" w:rsidRPr="00A8682A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ซึ่งทำสัญญากับสถาบันการเงินสองแห่ง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 ในรูปตั๋วสัญญาใช้เงิน</w:t>
      </w:r>
      <w:r w:rsidR="00F46437" w:rsidRPr="00F46437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อายุไม่เกิน </w:t>
      </w:r>
      <w:r w:rsidR="00F46437" w:rsidRPr="00F46437">
        <w:rPr>
          <w:rFonts w:asciiTheme="majorBidi" w:hAnsiTheme="majorBidi" w:cstheme="majorBidi" w:hint="cs"/>
          <w:sz w:val="32"/>
          <w:szCs w:val="32"/>
        </w:rPr>
        <w:t>3</w:t>
      </w:r>
      <w:r w:rsidR="00F46437" w:rsidRPr="00F46437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D305D5" w:rsidRPr="00EF5B37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อัตราดอกเบี้ยร้อยละ </w:t>
      </w:r>
      <w:r w:rsidR="00F46437" w:rsidRPr="00F46437">
        <w:rPr>
          <w:rFonts w:asciiTheme="majorBidi" w:hAnsiTheme="majorBidi" w:cstheme="majorBidi"/>
          <w:sz w:val="32"/>
          <w:szCs w:val="32"/>
        </w:rPr>
        <w:t xml:space="preserve">3.30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>ต่อปี ซึ่งประกอบด้วย</w:t>
      </w:r>
    </w:p>
    <w:p w:rsidR="00F46437" w:rsidRPr="000D369A" w:rsidRDefault="008112A6" w:rsidP="00173FB4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0D369A">
        <w:rPr>
          <w:rFonts w:asciiTheme="majorBidi" w:hAnsiTheme="majorBidi" w:cstheme="majorBidi"/>
          <w:sz w:val="32"/>
          <w:szCs w:val="32"/>
        </w:rPr>
        <w:t xml:space="preserve">.2.1 </w:t>
      </w:r>
      <w:r w:rsidR="000D369A">
        <w:rPr>
          <w:rFonts w:asciiTheme="majorBidi" w:hAnsiTheme="majorBidi" w:cstheme="majorBidi"/>
          <w:sz w:val="32"/>
          <w:szCs w:val="32"/>
        </w:rPr>
        <w:tab/>
      </w:r>
      <w:r w:rsidR="008049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วงเงิน </w:t>
      </w:r>
      <w:r w:rsidR="00F46437" w:rsidRPr="000D369A">
        <w:rPr>
          <w:rFonts w:asciiTheme="majorBidi" w:hAnsiTheme="majorBidi" w:cstheme="majorBidi" w:hint="cs"/>
          <w:sz w:val="32"/>
          <w:szCs w:val="32"/>
        </w:rPr>
        <w:t xml:space="preserve">50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>ล้านบาท ไม่มีหลักทรัพย์ค้ำประกัน</w:t>
      </w:r>
    </w:p>
    <w:p w:rsidR="00F46437" w:rsidRDefault="008112A6" w:rsidP="00173FB4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0D369A">
        <w:rPr>
          <w:rFonts w:asciiTheme="majorBidi" w:hAnsiTheme="majorBidi" w:cstheme="majorBidi"/>
          <w:sz w:val="32"/>
          <w:szCs w:val="32"/>
        </w:rPr>
        <w:t>.2.2</w:t>
      </w:r>
      <w:r w:rsidR="000D369A">
        <w:rPr>
          <w:rFonts w:asciiTheme="majorBidi" w:hAnsiTheme="majorBidi" w:cstheme="majorBidi"/>
          <w:sz w:val="32"/>
          <w:szCs w:val="32"/>
        </w:rPr>
        <w:tab/>
      </w:r>
      <w:r w:rsidR="008049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วงเงิน </w:t>
      </w:r>
      <w:r w:rsidR="00F46437" w:rsidRPr="000D369A">
        <w:rPr>
          <w:rFonts w:asciiTheme="majorBidi" w:hAnsiTheme="majorBidi" w:cstheme="majorBidi"/>
          <w:sz w:val="32"/>
          <w:szCs w:val="32"/>
        </w:rPr>
        <w:t xml:space="preserve">200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:rsidR="00803B30" w:rsidRDefault="00803B30" w:rsidP="00173FB4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F46437" w:rsidRPr="000D369A" w:rsidRDefault="002A7DC2" w:rsidP="00173FB4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063066">
        <w:rPr>
          <w:rFonts w:asciiTheme="majorBidi" w:hAnsiTheme="majorBidi" w:cstheme="majorBidi"/>
          <w:sz w:val="32"/>
          <w:szCs w:val="32"/>
        </w:rPr>
        <w:t>0</w:t>
      </w:r>
      <w:r w:rsidR="00BD0D31">
        <w:rPr>
          <w:rFonts w:asciiTheme="majorBidi" w:hAnsiTheme="majorBidi" w:cstheme="majorBidi"/>
          <w:sz w:val="32"/>
          <w:szCs w:val="32"/>
        </w:rPr>
        <w:t>.3</w:t>
      </w:r>
      <w:r w:rsidR="00BD0D31">
        <w:rPr>
          <w:rFonts w:asciiTheme="majorBidi" w:hAnsiTheme="majorBidi" w:cstheme="majorBidi"/>
          <w:sz w:val="32"/>
          <w:szCs w:val="32"/>
        </w:rPr>
        <w:tab/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บริษัทมีวงเงินกู้ยืมระยะยาวกับสถาบันการเงินหนึ่งแห่ง วงเงิน </w:t>
      </w:r>
      <w:r w:rsidR="000D369A">
        <w:rPr>
          <w:rFonts w:asciiTheme="majorBidi" w:hAnsiTheme="majorBidi" w:cstheme="majorBidi"/>
          <w:sz w:val="32"/>
          <w:szCs w:val="32"/>
        </w:rPr>
        <w:t>700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 ล้านบาท ค้ำประกันโดยจำนอง</w:t>
      </w:r>
      <w:r w:rsidR="00BB40AB" w:rsidRPr="00EF5B37">
        <w:rPr>
          <w:rFonts w:asciiTheme="majorBidi" w:hAnsiTheme="majorBidi" w:cstheme="majorBidi" w:hint="cs"/>
          <w:sz w:val="32"/>
          <w:szCs w:val="32"/>
          <w:cs/>
        </w:rPr>
        <w:t>จด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>ที่ดินพร้อมสิ่งปลูกสร้าง ซึ่งประกอบด้วย</w:t>
      </w:r>
    </w:p>
    <w:p w:rsidR="00F46437" w:rsidRPr="000D369A" w:rsidRDefault="008112A6" w:rsidP="00173FB4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0D369A">
        <w:rPr>
          <w:rFonts w:asciiTheme="majorBidi" w:hAnsiTheme="majorBidi" w:cstheme="majorBidi"/>
          <w:sz w:val="32"/>
          <w:szCs w:val="32"/>
        </w:rPr>
        <w:t>.3.1</w:t>
      </w:r>
      <w:r w:rsidR="000D369A" w:rsidRPr="000D369A">
        <w:rPr>
          <w:rFonts w:asciiTheme="majorBidi" w:hAnsiTheme="majorBidi" w:cstheme="majorBidi"/>
          <w:sz w:val="32"/>
          <w:szCs w:val="32"/>
        </w:rPr>
        <w:tab/>
      </w:r>
      <w:r w:rsidR="00F62D23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วงเงิน </w:t>
      </w:r>
      <w:r w:rsidR="00F46437" w:rsidRPr="000D369A">
        <w:rPr>
          <w:rFonts w:asciiTheme="majorBidi" w:hAnsiTheme="majorBidi" w:cstheme="majorBidi" w:hint="cs"/>
          <w:sz w:val="32"/>
          <w:szCs w:val="32"/>
        </w:rPr>
        <w:t>250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F46437" w:rsidRPr="000D369A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อัตราดอกเบี้ยร้อยละ </w:t>
      </w:r>
      <w:r w:rsidR="00F46437" w:rsidRPr="000D369A">
        <w:rPr>
          <w:rFonts w:asciiTheme="majorBidi" w:hAnsiTheme="majorBidi" w:cstheme="majorBidi"/>
          <w:sz w:val="32"/>
          <w:szCs w:val="32"/>
        </w:rPr>
        <w:t xml:space="preserve">THBFD 3M+3.85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>ต่อปี</w:t>
      </w:r>
    </w:p>
    <w:p w:rsidR="00F46437" w:rsidRPr="000D369A" w:rsidRDefault="008112A6" w:rsidP="00173FB4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0D369A">
        <w:rPr>
          <w:rFonts w:asciiTheme="majorBidi" w:hAnsiTheme="majorBidi" w:cstheme="majorBidi"/>
          <w:sz w:val="32"/>
          <w:szCs w:val="32"/>
        </w:rPr>
        <w:t>.3.2</w:t>
      </w:r>
      <w:r w:rsidR="000D369A">
        <w:rPr>
          <w:rFonts w:asciiTheme="majorBidi" w:hAnsiTheme="majorBidi" w:cstheme="majorBidi"/>
          <w:sz w:val="32"/>
          <w:szCs w:val="32"/>
        </w:rPr>
        <w:tab/>
      </w:r>
      <w:r w:rsidR="00F62D23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วงเงิน </w:t>
      </w:r>
      <w:r w:rsidR="00F46437" w:rsidRPr="000D369A">
        <w:rPr>
          <w:rFonts w:asciiTheme="majorBidi" w:hAnsiTheme="majorBidi" w:cstheme="majorBidi" w:hint="cs"/>
          <w:sz w:val="32"/>
          <w:szCs w:val="32"/>
        </w:rPr>
        <w:t xml:space="preserve">250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0D369A" w:rsidRPr="00EF5B37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อัตราดอกเบี้ยร้อยละ </w:t>
      </w:r>
      <w:r w:rsidR="000D369A" w:rsidRPr="000D369A">
        <w:rPr>
          <w:rFonts w:asciiTheme="majorBidi" w:hAnsiTheme="majorBidi" w:cstheme="majorBidi" w:hint="cs"/>
          <w:sz w:val="32"/>
          <w:szCs w:val="32"/>
        </w:rPr>
        <w:t>MLR</w:t>
      </w:r>
      <w:r w:rsidR="00F46437" w:rsidRPr="000D369A">
        <w:rPr>
          <w:rFonts w:asciiTheme="majorBidi" w:hAnsiTheme="majorBidi" w:cstheme="majorBidi"/>
          <w:sz w:val="32"/>
          <w:szCs w:val="32"/>
        </w:rPr>
        <w:t>-</w:t>
      </w:r>
      <w:r w:rsidR="00F46437" w:rsidRPr="000D369A">
        <w:rPr>
          <w:rFonts w:asciiTheme="majorBidi" w:hAnsiTheme="majorBidi" w:cstheme="majorBidi" w:hint="cs"/>
          <w:sz w:val="32"/>
          <w:szCs w:val="32"/>
        </w:rPr>
        <w:t>1.</w:t>
      </w:r>
      <w:r w:rsidR="000D369A" w:rsidRPr="000D369A">
        <w:rPr>
          <w:rFonts w:asciiTheme="majorBidi" w:hAnsiTheme="majorBidi" w:cstheme="majorBidi" w:hint="cs"/>
          <w:sz w:val="32"/>
          <w:szCs w:val="32"/>
        </w:rPr>
        <w:t>5</w:t>
      </w:r>
      <w:r w:rsidR="000D369A" w:rsidRPr="000D369A">
        <w:rPr>
          <w:rFonts w:asciiTheme="majorBidi" w:hAnsiTheme="majorBidi" w:cstheme="majorBidi"/>
          <w:sz w:val="32"/>
          <w:szCs w:val="32"/>
        </w:rPr>
        <w:t xml:space="preserve"> </w:t>
      </w:r>
      <w:r w:rsidR="000D369A" w:rsidRPr="00EF5B37">
        <w:rPr>
          <w:rFonts w:asciiTheme="majorBidi" w:hAnsiTheme="majorBidi" w:cstheme="majorBidi" w:hint="cs"/>
          <w:sz w:val="32"/>
          <w:szCs w:val="32"/>
          <w:cs/>
        </w:rPr>
        <w:t>ต่อปี</w:t>
      </w:r>
    </w:p>
    <w:p w:rsidR="00F46437" w:rsidRPr="000D369A" w:rsidRDefault="008112A6" w:rsidP="00173FB4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0D369A">
        <w:rPr>
          <w:rFonts w:asciiTheme="majorBidi" w:hAnsiTheme="majorBidi" w:cstheme="majorBidi"/>
          <w:sz w:val="32"/>
          <w:szCs w:val="32"/>
        </w:rPr>
        <w:t>.3.3</w:t>
      </w:r>
      <w:r w:rsidR="000D369A">
        <w:rPr>
          <w:rFonts w:asciiTheme="majorBidi" w:hAnsiTheme="majorBidi" w:cstheme="majorBidi"/>
          <w:sz w:val="32"/>
          <w:szCs w:val="32"/>
        </w:rPr>
        <w:tab/>
      </w:r>
      <w:r w:rsidR="00F62D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 xml:space="preserve">วงเงิน </w:t>
      </w:r>
      <w:r w:rsidR="00F46437" w:rsidRPr="000D369A">
        <w:rPr>
          <w:rFonts w:asciiTheme="majorBidi" w:hAnsiTheme="majorBidi" w:cstheme="majorBidi" w:hint="cs"/>
          <w:sz w:val="32"/>
          <w:szCs w:val="32"/>
        </w:rPr>
        <w:t xml:space="preserve">200 </w:t>
      </w:r>
      <w:r w:rsidR="00F46437" w:rsidRPr="00EF5B37">
        <w:rPr>
          <w:rFonts w:asciiTheme="majorBidi" w:hAnsiTheme="majorBidi" w:cstheme="majorBidi" w:hint="cs"/>
          <w:sz w:val="32"/>
          <w:szCs w:val="32"/>
          <w:cs/>
        </w:rPr>
        <w:t>ล้านบาท ยังไม่ได้เบิกใช้</w:t>
      </w:r>
    </w:p>
    <w:p w:rsidR="00055377" w:rsidRDefault="00055377" w:rsidP="00160116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12FC6" w:rsidRPr="00E422AC" w:rsidRDefault="002A7DC2" w:rsidP="00A12FC6">
      <w:pPr>
        <w:tabs>
          <w:tab w:val="left" w:pos="284"/>
          <w:tab w:val="left" w:pos="851"/>
        </w:tabs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630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2FC6"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2FC6"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2FC6" w:rsidRPr="002E571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E86B25" w:rsidRPr="00E422AC" w:rsidRDefault="00A12FC6" w:rsidP="00055377">
      <w:pPr>
        <w:tabs>
          <w:tab w:val="left" w:pos="851"/>
        </w:tabs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31 </w:t>
      </w:r>
      <w:r w:rsidRPr="002E571F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E422AC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E422A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C6F1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3C6F1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990"/>
        <w:gridCol w:w="150"/>
        <w:gridCol w:w="994"/>
        <w:gridCol w:w="132"/>
        <w:gridCol w:w="1007"/>
        <w:gridCol w:w="132"/>
        <w:gridCol w:w="1082"/>
        <w:gridCol w:w="137"/>
        <w:gridCol w:w="1054"/>
        <w:gridCol w:w="132"/>
        <w:gridCol w:w="1002"/>
      </w:tblGrid>
      <w:tr w:rsidR="00A12FC6" w:rsidRPr="0015176C" w:rsidTr="00D95410">
        <w:trPr>
          <w:cantSplit/>
        </w:trPr>
        <w:tc>
          <w:tcPr>
            <w:tcW w:w="1417" w:type="dxa"/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812" w:type="dxa"/>
            <w:gridSpan w:val="11"/>
            <w:tcBorders>
              <w:bottom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15176C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A12FC6" w:rsidRPr="0015176C" w:rsidTr="00D95410">
        <w:trPr>
          <w:cantSplit/>
        </w:trPr>
        <w:tc>
          <w:tcPr>
            <w:tcW w:w="1417" w:type="dxa"/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5176C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Pr="0015176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2" w:type="dxa"/>
            <w:tcBorders>
              <w:left w:val="nil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5176C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5176C">
              <w:rPr>
                <w:rFonts w:asciiTheme="majorBidi" w:hAnsiTheme="majorBidi" w:cstheme="majorBidi"/>
                <w:szCs w:val="24"/>
                <w:cs/>
              </w:rPr>
              <w:t xml:space="preserve">อัตราแลกเปลี่ยนเฉลี่ย </w:t>
            </w:r>
            <w:r w:rsidRPr="0015176C">
              <w:rPr>
                <w:rFonts w:asciiTheme="majorBidi" w:hAnsiTheme="majorBidi" w:cstheme="majorBidi" w:hint="cs"/>
                <w:szCs w:val="24"/>
                <w:cs/>
              </w:rPr>
              <w:t>(บาท)</w:t>
            </w:r>
            <w:r w:rsidRPr="0015176C">
              <w:rPr>
                <w:rFonts w:asciiTheme="majorBidi" w:hAnsiTheme="majorBidi" w:cstheme="majorBidi"/>
                <w:szCs w:val="24"/>
                <w:cs/>
              </w:rPr>
              <w:t xml:space="preserve">                          </w:t>
            </w:r>
          </w:p>
        </w:tc>
      </w:tr>
      <w:tr w:rsidR="00A12FC6" w:rsidRPr="0015176C" w:rsidTr="00D95410">
        <w:trPr>
          <w:cantSplit/>
        </w:trPr>
        <w:tc>
          <w:tcPr>
            <w:tcW w:w="1417" w:type="dxa"/>
            <w:tcBorders>
              <w:bottom w:val="single" w:sz="4" w:space="0" w:color="auto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5176C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5176C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5176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5176C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15176C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50" w:type="dxa"/>
            <w:tcBorders>
              <w:left w:val="nil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15176C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5176C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15176C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5176C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</w:p>
        </w:tc>
        <w:tc>
          <w:tcPr>
            <w:tcW w:w="132" w:type="dxa"/>
            <w:tcBorders>
              <w:left w:val="nil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5176C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5176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5176C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15176C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2" w:type="dxa"/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15176C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5176C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15176C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5176C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</w:p>
        </w:tc>
        <w:tc>
          <w:tcPr>
            <w:tcW w:w="137" w:type="dxa"/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15176C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5176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5176C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15176C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2" w:type="dxa"/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15176C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5176C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15176C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5176C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</w:p>
        </w:tc>
      </w:tr>
      <w:tr w:rsidR="00A12FC6" w:rsidRPr="0015176C" w:rsidTr="00D95410">
        <w:trPr>
          <w:cantSplit/>
        </w:trPr>
        <w:tc>
          <w:tcPr>
            <w:tcW w:w="1417" w:type="dxa"/>
          </w:tcPr>
          <w:p w:rsidR="00A12FC6" w:rsidRPr="0015176C" w:rsidRDefault="00A12FC6" w:rsidP="0015176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:rsidR="00A12FC6" w:rsidRPr="0015176C" w:rsidRDefault="00A12FC6" w:rsidP="0015176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:rsidR="00A12FC6" w:rsidRPr="0015176C" w:rsidRDefault="00A12FC6" w:rsidP="0015176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5176C">
              <w:rPr>
                <w:rFonts w:asciiTheme="majorBidi" w:hAnsiTheme="majorBidi" w:cstheme="majorBidi" w:hint="cs"/>
                <w:szCs w:val="24"/>
                <w:cs/>
              </w:rPr>
              <w:t>(พัน)</w:t>
            </w:r>
          </w:p>
        </w:tc>
        <w:tc>
          <w:tcPr>
            <w:tcW w:w="150" w:type="dxa"/>
            <w:tcBorders>
              <w:left w:val="nil"/>
            </w:tcBorders>
          </w:tcPr>
          <w:p w:rsidR="00A12FC6" w:rsidRPr="0015176C" w:rsidRDefault="00A12FC6" w:rsidP="0015176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:rsidR="00A12FC6" w:rsidRPr="0015176C" w:rsidRDefault="00A12FC6" w:rsidP="0015176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5176C">
              <w:rPr>
                <w:rFonts w:asciiTheme="majorBidi" w:hAnsiTheme="majorBidi" w:cstheme="majorBidi" w:hint="cs"/>
                <w:szCs w:val="24"/>
                <w:cs/>
              </w:rPr>
              <w:t>(พัน)</w:t>
            </w:r>
          </w:p>
        </w:tc>
        <w:tc>
          <w:tcPr>
            <w:tcW w:w="132" w:type="dxa"/>
            <w:tcBorders>
              <w:left w:val="nil"/>
            </w:tcBorders>
          </w:tcPr>
          <w:p w:rsidR="00A12FC6" w:rsidRPr="0015176C" w:rsidRDefault="00A12FC6" w:rsidP="0015176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</w:tcBorders>
          </w:tcPr>
          <w:p w:rsidR="00A12FC6" w:rsidRPr="0015176C" w:rsidRDefault="00A12FC6" w:rsidP="0015176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5176C">
              <w:rPr>
                <w:rFonts w:asciiTheme="majorBidi" w:hAnsiTheme="majorBidi" w:cstheme="majorBidi" w:hint="cs"/>
                <w:szCs w:val="24"/>
                <w:cs/>
              </w:rPr>
              <w:t>(พัน)</w:t>
            </w:r>
          </w:p>
        </w:tc>
        <w:tc>
          <w:tcPr>
            <w:tcW w:w="132" w:type="dxa"/>
          </w:tcPr>
          <w:p w:rsidR="00A12FC6" w:rsidRPr="0015176C" w:rsidRDefault="00A12FC6" w:rsidP="0015176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5176C">
              <w:rPr>
                <w:rFonts w:asciiTheme="majorBidi" w:hAnsiTheme="majorBidi" w:cstheme="majorBidi" w:hint="cs"/>
                <w:szCs w:val="24"/>
                <w:cs/>
              </w:rPr>
              <w:t>(พัน)</w:t>
            </w:r>
          </w:p>
        </w:tc>
        <w:tc>
          <w:tcPr>
            <w:tcW w:w="137" w:type="dxa"/>
          </w:tcPr>
          <w:p w:rsidR="00A12FC6" w:rsidRPr="0015176C" w:rsidRDefault="00A12FC6" w:rsidP="0015176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" w:type="dxa"/>
          </w:tcPr>
          <w:p w:rsidR="00A12FC6" w:rsidRPr="0015176C" w:rsidRDefault="00A12FC6" w:rsidP="0015176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433CC" w:rsidRPr="0015176C" w:rsidTr="00D95410">
        <w:trPr>
          <w:cantSplit/>
        </w:trPr>
        <w:tc>
          <w:tcPr>
            <w:tcW w:w="1417" w:type="dxa"/>
            <w:vAlign w:val="bottom"/>
          </w:tcPr>
          <w:p w:rsidR="004433CC" w:rsidRPr="0015176C" w:rsidRDefault="004433CC" w:rsidP="0015176C">
            <w:pPr>
              <w:pStyle w:val="Heading6"/>
              <w:numPr>
                <w:ilvl w:val="5"/>
                <w:numId w:val="1"/>
              </w:numPr>
              <w:spacing w:line="300" w:lineRule="exact"/>
              <w:ind w:right="-196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5176C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:rsidR="004433CC" w:rsidRPr="0015176C" w:rsidRDefault="004433CC" w:rsidP="0015176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4433CC" w:rsidRPr="0015176C" w:rsidRDefault="004433CC" w:rsidP="0015176C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:rsidR="004433CC" w:rsidRPr="0015176C" w:rsidRDefault="004433CC" w:rsidP="0015176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:rsidR="004433CC" w:rsidRPr="0015176C" w:rsidRDefault="004433CC" w:rsidP="0015176C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:rsidR="004433CC" w:rsidRPr="0015176C" w:rsidRDefault="004433CC" w:rsidP="0015176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:rsidR="004433CC" w:rsidRPr="0015176C" w:rsidRDefault="00885AF1" w:rsidP="00885A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41</w:t>
            </w:r>
          </w:p>
        </w:tc>
        <w:tc>
          <w:tcPr>
            <w:tcW w:w="132" w:type="dxa"/>
          </w:tcPr>
          <w:p w:rsidR="004433CC" w:rsidRPr="0015176C" w:rsidRDefault="004433CC" w:rsidP="0015176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:rsidR="004433CC" w:rsidRPr="0015176C" w:rsidRDefault="004433CC" w:rsidP="0015176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37" w:type="dxa"/>
          </w:tcPr>
          <w:p w:rsidR="004433CC" w:rsidRPr="0015176C" w:rsidRDefault="004433CC" w:rsidP="0015176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:rsidR="004433CC" w:rsidRPr="00885AF1" w:rsidRDefault="00885AF1" w:rsidP="00885A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32.8298</w:t>
            </w:r>
          </w:p>
        </w:tc>
        <w:tc>
          <w:tcPr>
            <w:tcW w:w="132" w:type="dxa"/>
          </w:tcPr>
          <w:p w:rsidR="004433CC" w:rsidRPr="0015176C" w:rsidRDefault="004433CC" w:rsidP="0015176C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:rsidR="004433CC" w:rsidRPr="0015176C" w:rsidRDefault="004433CC" w:rsidP="0015176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76C">
              <w:rPr>
                <w:rFonts w:asciiTheme="majorBidi" w:hAnsiTheme="majorBidi"/>
                <w:sz w:val="24"/>
                <w:szCs w:val="24"/>
              </w:rPr>
              <w:t>30.3313</w:t>
            </w:r>
          </w:p>
        </w:tc>
      </w:tr>
      <w:tr w:rsidR="00164E17" w:rsidRPr="0015176C" w:rsidTr="006563C7">
        <w:trPr>
          <w:cantSplit/>
        </w:trPr>
        <w:tc>
          <w:tcPr>
            <w:tcW w:w="1417" w:type="dxa"/>
            <w:vAlign w:val="bottom"/>
          </w:tcPr>
          <w:p w:rsidR="00164E17" w:rsidRPr="0015176C" w:rsidRDefault="00164E17" w:rsidP="006563C7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:rsidR="00164E17" w:rsidRPr="0015176C" w:rsidRDefault="00164E17" w:rsidP="006563C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164E17" w:rsidRPr="0015176C" w:rsidRDefault="00164E17" w:rsidP="006563C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:rsidR="00164E17" w:rsidRPr="0015176C" w:rsidRDefault="00164E17" w:rsidP="006563C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:rsidR="00164E17" w:rsidRPr="0015176C" w:rsidRDefault="00164E17" w:rsidP="006563C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:rsidR="00164E17" w:rsidRPr="0015176C" w:rsidRDefault="00164E17" w:rsidP="006563C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:rsidR="00164E17" w:rsidRDefault="00164E17" w:rsidP="006563C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44</w:t>
            </w:r>
          </w:p>
        </w:tc>
        <w:tc>
          <w:tcPr>
            <w:tcW w:w="132" w:type="dxa"/>
          </w:tcPr>
          <w:p w:rsidR="00164E17" w:rsidRPr="0015176C" w:rsidRDefault="00164E17" w:rsidP="006563C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:rsidR="00164E17" w:rsidRPr="0015176C" w:rsidRDefault="00164E17" w:rsidP="006563C7">
            <w:pPr>
              <w:pStyle w:val="PlainText"/>
              <w:widowControl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:rsidR="00164E17" w:rsidRPr="0015176C" w:rsidRDefault="00164E17" w:rsidP="006563C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:rsidR="00164E17" w:rsidRPr="00885AF1" w:rsidRDefault="00164E17" w:rsidP="006563C7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85AF1">
              <w:rPr>
                <w:rFonts w:asciiTheme="majorBidi" w:hAnsiTheme="majorBidi"/>
                <w:sz w:val="24"/>
                <w:szCs w:val="24"/>
              </w:rPr>
              <w:t>23.2014</w:t>
            </w:r>
          </w:p>
        </w:tc>
        <w:tc>
          <w:tcPr>
            <w:tcW w:w="132" w:type="dxa"/>
          </w:tcPr>
          <w:p w:rsidR="00164E17" w:rsidRPr="0015176C" w:rsidRDefault="00164E17" w:rsidP="006563C7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:rsidR="00164E17" w:rsidRPr="0016162A" w:rsidRDefault="0016162A" w:rsidP="0016162A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6162A">
              <w:rPr>
                <w:rFonts w:asciiTheme="majorBidi" w:hAnsiTheme="majorBidi"/>
                <w:sz w:val="24"/>
                <w:szCs w:val="24"/>
              </w:rPr>
              <w:t>22.5935</w:t>
            </w:r>
          </w:p>
        </w:tc>
      </w:tr>
      <w:tr w:rsidR="00AB5B86" w:rsidRPr="0015176C" w:rsidTr="00D95410">
        <w:trPr>
          <w:cantSplit/>
        </w:trPr>
        <w:tc>
          <w:tcPr>
            <w:tcW w:w="1417" w:type="dxa"/>
            <w:vAlign w:val="bottom"/>
          </w:tcPr>
          <w:p w:rsidR="00AB5B86" w:rsidRPr="0015176C" w:rsidRDefault="00AB5B86" w:rsidP="0015176C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5176C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:rsidR="00AB5B86" w:rsidRPr="0015176C" w:rsidRDefault="00AB5B86" w:rsidP="0015176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AB5B86" w:rsidRPr="0015176C" w:rsidRDefault="00AB5B86" w:rsidP="0015176C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:rsidR="00AB5B86" w:rsidRPr="0015176C" w:rsidRDefault="00AB5B86" w:rsidP="0015176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:rsidR="00AB5B86" w:rsidRPr="0015176C" w:rsidRDefault="00AB5B86" w:rsidP="0015176C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:rsidR="00AB5B86" w:rsidRPr="0015176C" w:rsidRDefault="00AB5B86" w:rsidP="0015176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:rsidR="00AB5B86" w:rsidRPr="0015176C" w:rsidRDefault="00885AF1" w:rsidP="00885A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2,646</w:t>
            </w:r>
          </w:p>
        </w:tc>
        <w:tc>
          <w:tcPr>
            <w:tcW w:w="132" w:type="dxa"/>
          </w:tcPr>
          <w:p w:rsidR="00AB5B86" w:rsidRPr="0015176C" w:rsidRDefault="00AB5B86" w:rsidP="0015176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:rsidR="00AB5B86" w:rsidRPr="0015176C" w:rsidRDefault="00AB5B86" w:rsidP="0015176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137" w:type="dxa"/>
          </w:tcPr>
          <w:p w:rsidR="00AB5B86" w:rsidRPr="0015176C" w:rsidRDefault="00AB5B86" w:rsidP="0015176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:rsidR="00AB5B86" w:rsidRPr="00885AF1" w:rsidRDefault="00885AF1" w:rsidP="00885AF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40.7017</w:t>
            </w:r>
          </w:p>
        </w:tc>
        <w:tc>
          <w:tcPr>
            <w:tcW w:w="132" w:type="dxa"/>
          </w:tcPr>
          <w:p w:rsidR="00AB5B86" w:rsidRPr="0015176C" w:rsidRDefault="00AB5B86" w:rsidP="0015176C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:rsidR="00AB5B86" w:rsidRPr="0015176C" w:rsidRDefault="00AB5B86" w:rsidP="0015176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/>
                <w:sz w:val="24"/>
                <w:szCs w:val="24"/>
              </w:rPr>
              <w:t>39.9523</w:t>
            </w:r>
          </w:p>
        </w:tc>
      </w:tr>
    </w:tbl>
    <w:p w:rsidR="004433CC" w:rsidRDefault="004433CC" w:rsidP="00A12FC6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A12FC6" w:rsidRPr="00E422AC" w:rsidRDefault="00A12FC6" w:rsidP="00A12FC6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19"/>
        <w:gridCol w:w="136"/>
        <w:gridCol w:w="1214"/>
        <w:gridCol w:w="133"/>
        <w:gridCol w:w="1127"/>
        <w:gridCol w:w="132"/>
        <w:gridCol w:w="1038"/>
        <w:gridCol w:w="134"/>
        <w:gridCol w:w="1036"/>
        <w:gridCol w:w="132"/>
        <w:gridCol w:w="2062"/>
      </w:tblGrid>
      <w:tr w:rsidR="00A12FC6" w:rsidRPr="0015176C" w:rsidTr="00BD034E">
        <w:trPr>
          <w:cantSplit/>
          <w:trHeight w:val="20"/>
        </w:trPr>
        <w:tc>
          <w:tcPr>
            <w:tcW w:w="1219" w:type="dxa"/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008" w:type="dxa"/>
            <w:gridSpan w:val="9"/>
            <w:tcBorders>
              <w:bottom w:val="single" w:sz="6" w:space="0" w:color="auto"/>
            </w:tcBorders>
          </w:tcPr>
          <w:p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15176C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A12FC6" w:rsidRPr="0015176C" w:rsidTr="00BD034E">
        <w:trPr>
          <w:cantSplit/>
          <w:trHeight w:val="20"/>
        </w:trPr>
        <w:tc>
          <w:tcPr>
            <w:tcW w:w="1219" w:type="dxa"/>
            <w:vMerge w:val="restart"/>
            <w:tcBorders>
              <w:bottom w:val="single" w:sz="6" w:space="0" w:color="auto"/>
            </w:tcBorders>
          </w:tcPr>
          <w:p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tcBorders>
              <w:right w:val="nil"/>
            </w:tcBorders>
          </w:tcPr>
          <w:p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</w:tcBorders>
          </w:tcPr>
          <w:p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</w:tcBorders>
          </w:tcPr>
          <w:p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</w:tcBorders>
          </w:tcPr>
          <w:p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  <w:tcBorders>
              <w:top w:val="single" w:sz="6" w:space="0" w:color="auto"/>
            </w:tcBorders>
          </w:tcPr>
          <w:p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A12FC6" w:rsidRPr="0015176C" w:rsidTr="00BD034E">
        <w:trPr>
          <w:cantSplit/>
          <w:trHeight w:val="20"/>
        </w:trPr>
        <w:tc>
          <w:tcPr>
            <w:tcW w:w="1219" w:type="dxa"/>
            <w:vMerge/>
            <w:tcBorders>
              <w:bottom w:val="single" w:sz="6" w:space="0" w:color="auto"/>
            </w:tcBorders>
            <w:vAlign w:val="bottom"/>
          </w:tcPr>
          <w:p w:rsidR="00A12FC6" w:rsidRPr="0015176C" w:rsidRDefault="00A12FC6" w:rsidP="00D95410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tcBorders>
              <w:right w:val="nil"/>
            </w:tcBorders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left w:val="nil"/>
              <w:bottom w:val="single" w:sz="6" w:space="0" w:color="auto"/>
            </w:tcBorders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4433CC" w:rsidRPr="0015176C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15176C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" w:type="dxa"/>
            <w:tcBorders>
              <w:left w:val="nil"/>
            </w:tcBorders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nil"/>
              <w:bottom w:val="single" w:sz="6" w:space="0" w:color="auto"/>
            </w:tcBorders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4433CC" w:rsidRPr="0015176C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15176C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2" w:type="dxa"/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bottom w:val="single" w:sz="6" w:space="0" w:color="auto"/>
            </w:tcBorders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12FC6" w:rsidRPr="0015176C" w:rsidTr="00BD034E">
        <w:trPr>
          <w:cantSplit/>
          <w:trHeight w:val="20"/>
        </w:trPr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:rsidR="00A12FC6" w:rsidRPr="0015176C" w:rsidRDefault="00A12FC6" w:rsidP="00D95410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5176C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</w:tcBorders>
          </w:tcPr>
          <w:p w:rsidR="00A12FC6" w:rsidRPr="0015176C" w:rsidRDefault="004433CC" w:rsidP="00D954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1,904</w:t>
            </w:r>
          </w:p>
        </w:tc>
        <w:tc>
          <w:tcPr>
            <w:tcW w:w="133" w:type="dxa"/>
            <w:tcBorders>
              <w:left w:val="nil"/>
            </w:tcBorders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</w:tcBorders>
          </w:tcPr>
          <w:p w:rsidR="00A12FC6" w:rsidRPr="0015176C" w:rsidRDefault="004433CC" w:rsidP="00D954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:rsidR="00A12FC6" w:rsidRPr="0015176C" w:rsidRDefault="004433CC" w:rsidP="00D954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:rsidR="00A12FC6" w:rsidRPr="0015176C" w:rsidRDefault="004433CC" w:rsidP="00D95410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40.2796</w:t>
            </w:r>
          </w:p>
        </w:tc>
        <w:tc>
          <w:tcPr>
            <w:tcW w:w="132" w:type="dxa"/>
          </w:tcPr>
          <w:p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6" w:space="0" w:color="auto"/>
            </w:tcBorders>
          </w:tcPr>
          <w:p w:rsidR="00A12FC6" w:rsidRPr="0015176C" w:rsidRDefault="004433CC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76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เมษายน </w:t>
            </w:r>
            <w:r w:rsidRPr="0015176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  <w:r w:rsidRPr="0015176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5176C">
              <w:rPr>
                <w:rFonts w:asciiTheme="majorBidi" w:hAnsiTheme="majorBidi" w:cstheme="majorBidi"/>
                <w:sz w:val="24"/>
                <w:szCs w:val="24"/>
                <w:cs/>
              </w:rPr>
              <w:t>–</w:t>
            </w:r>
            <w:r w:rsidRPr="0015176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ตุลาคม</w:t>
            </w:r>
            <w:r w:rsidRPr="0015176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BD034E" w:rsidRPr="0015176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</w:tbl>
    <w:p w:rsidR="008A7DEF" w:rsidRDefault="008A7DEF" w:rsidP="002300F4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A12FC6" w:rsidRPr="002E571F" w:rsidRDefault="002300F4" w:rsidP="002300F4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6306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12FC6"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2FC6"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2FC6" w:rsidRPr="002E571F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12FC6" w:rsidRPr="00E422AC" w:rsidRDefault="00A12FC6" w:rsidP="002300F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A12FC6" w:rsidRPr="002E571F" w:rsidRDefault="00A12FC6" w:rsidP="002300F4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E571F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A12FC6" w:rsidRPr="00444B2E" w:rsidRDefault="00A12FC6" w:rsidP="002300F4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44B2E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444B2E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444B2E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12FC6" w:rsidRPr="00444B2E" w:rsidRDefault="00A12FC6" w:rsidP="002300F4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444B2E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444B2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444B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4B2E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444B2E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:rsidR="00A12FC6" w:rsidRDefault="00A12FC6" w:rsidP="002300F4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4B2E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444B2E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444B2E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44B2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2300F4" w:rsidRDefault="002300F4" w:rsidP="002300F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A12FC6" w:rsidRPr="00A12FC6" w:rsidRDefault="00A12FC6" w:rsidP="002300F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422AC">
        <w:rPr>
          <w:rFonts w:asciiTheme="majorBidi" w:hAnsiTheme="majorBidi" w:cstheme="majorBidi"/>
          <w:sz w:val="32"/>
          <w:szCs w:val="32"/>
        </w:rPr>
        <w:t xml:space="preserve">31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A12FC6" w:rsidRPr="00633AAD" w:rsidTr="00D95410">
        <w:trPr>
          <w:cantSplit/>
        </w:trPr>
        <w:tc>
          <w:tcPr>
            <w:tcW w:w="3628" w:type="dxa"/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:rsidR="00A12FC6" w:rsidRPr="00F12395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2395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12FC6" w:rsidRPr="00633AAD" w:rsidTr="00D95410">
        <w:trPr>
          <w:cantSplit/>
        </w:trPr>
        <w:tc>
          <w:tcPr>
            <w:tcW w:w="3628" w:type="dxa"/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239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12FC6" w:rsidRPr="00633AAD" w:rsidTr="00D95410">
        <w:trPr>
          <w:cantSplit/>
        </w:trPr>
        <w:tc>
          <w:tcPr>
            <w:tcW w:w="3628" w:type="dxa"/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633A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633A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633A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12FC6" w:rsidRPr="00633AAD" w:rsidTr="00D95410">
        <w:trPr>
          <w:cantSplit/>
        </w:trPr>
        <w:tc>
          <w:tcPr>
            <w:tcW w:w="3628" w:type="dxa"/>
            <w:vAlign w:val="bottom"/>
          </w:tcPr>
          <w:p w:rsidR="00A12FC6" w:rsidRPr="00633AAD" w:rsidRDefault="00A12FC6" w:rsidP="00D95410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33AA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2A12" w:rsidRPr="00633AAD" w:rsidTr="00A12FC6">
        <w:trPr>
          <w:cantSplit/>
          <w:trHeight w:val="198"/>
        </w:trPr>
        <w:tc>
          <w:tcPr>
            <w:tcW w:w="3628" w:type="dxa"/>
            <w:vAlign w:val="bottom"/>
          </w:tcPr>
          <w:p w:rsidR="00CE2A12" w:rsidRPr="00633AAD" w:rsidRDefault="00CE2A12" w:rsidP="00CE2A12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33A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 อาคารและอุปกรณ์</w:t>
            </w:r>
            <w:r w:rsidRPr="00633AAD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:rsidR="00CE2A12" w:rsidRPr="00633AAD" w:rsidRDefault="00CE2A12" w:rsidP="00CE2A12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A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:rsidR="00CE2A12" w:rsidRPr="00633AAD" w:rsidRDefault="00CE2A12" w:rsidP="00CE2A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CE2A12" w:rsidRPr="00633AAD" w:rsidRDefault="00CE2A12" w:rsidP="00CE2A12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A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:rsidR="00CE2A12" w:rsidRPr="00633AAD" w:rsidRDefault="00CE2A12" w:rsidP="00CE2A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CE2A12" w:rsidRPr="00633AAD" w:rsidRDefault="00CE2A12" w:rsidP="00CE2A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1,487,785,710</w:t>
            </w:r>
          </w:p>
        </w:tc>
        <w:tc>
          <w:tcPr>
            <w:tcW w:w="76" w:type="dxa"/>
            <w:tcBorders>
              <w:left w:val="nil"/>
            </w:tcBorders>
          </w:tcPr>
          <w:p w:rsidR="00CE2A12" w:rsidRPr="00633AAD" w:rsidRDefault="00CE2A12" w:rsidP="00CE2A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CE2A12" w:rsidRPr="00633AAD" w:rsidRDefault="00CE2A12" w:rsidP="00CE2A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1,487,785,710</w:t>
            </w:r>
          </w:p>
        </w:tc>
      </w:tr>
    </w:tbl>
    <w:p w:rsidR="00A12FC6" w:rsidRDefault="00A12FC6" w:rsidP="00A12FC6"/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A12FC6" w:rsidRPr="00633AAD" w:rsidTr="00D95410">
        <w:trPr>
          <w:cantSplit/>
        </w:trPr>
        <w:tc>
          <w:tcPr>
            <w:tcW w:w="3628" w:type="dxa"/>
          </w:tcPr>
          <w:p w:rsidR="00A12FC6" w:rsidRPr="00633AAD" w:rsidRDefault="00A12FC6" w:rsidP="00D954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:rsidR="00A12FC6" w:rsidRPr="00F12395" w:rsidRDefault="00A12FC6" w:rsidP="00D954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12395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12FC6" w:rsidRPr="00633AAD" w:rsidTr="00D95410">
        <w:trPr>
          <w:cantSplit/>
        </w:trPr>
        <w:tc>
          <w:tcPr>
            <w:tcW w:w="3628" w:type="dxa"/>
          </w:tcPr>
          <w:p w:rsidR="00A12FC6" w:rsidRPr="00633AAD" w:rsidRDefault="00A12FC6" w:rsidP="00D954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633AAD" w:rsidRDefault="00A12FC6" w:rsidP="00D954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63AF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12FC6" w:rsidRPr="00633AAD" w:rsidTr="00D95410">
        <w:trPr>
          <w:cantSplit/>
        </w:trPr>
        <w:tc>
          <w:tcPr>
            <w:tcW w:w="3628" w:type="dxa"/>
          </w:tcPr>
          <w:p w:rsidR="00A12FC6" w:rsidRPr="00633AAD" w:rsidRDefault="00A12FC6" w:rsidP="00D954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633A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633A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633AA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33AA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12FC6" w:rsidRPr="00633AAD" w:rsidTr="00D95410">
        <w:trPr>
          <w:cantSplit/>
        </w:trPr>
        <w:tc>
          <w:tcPr>
            <w:tcW w:w="3628" w:type="dxa"/>
            <w:vAlign w:val="bottom"/>
          </w:tcPr>
          <w:p w:rsidR="00A12FC6" w:rsidRPr="00633AAD" w:rsidRDefault="00A12FC6" w:rsidP="00D95410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33AA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2FC6" w:rsidRPr="00633AAD" w:rsidTr="00D95410">
        <w:trPr>
          <w:cantSplit/>
        </w:trPr>
        <w:tc>
          <w:tcPr>
            <w:tcW w:w="3628" w:type="dxa"/>
            <w:vAlign w:val="bottom"/>
          </w:tcPr>
          <w:p w:rsidR="00A12FC6" w:rsidRPr="00633AAD" w:rsidRDefault="00A12FC6" w:rsidP="00D95410">
            <w:pPr>
              <w:pStyle w:val="BodyTextIndent3"/>
              <w:spacing w:after="0" w:line="340" w:lineRule="exact"/>
              <w:ind w:left="17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33AA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 อาคารและอุปกรณ์</w:t>
            </w:r>
            <w:r w:rsidRPr="00633AAD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4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A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4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3A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A12FC6" w:rsidRPr="00863AF1" w:rsidRDefault="00CE2A12" w:rsidP="00F51709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1,229,582,804</w:t>
            </w:r>
          </w:p>
        </w:tc>
        <w:tc>
          <w:tcPr>
            <w:tcW w:w="76" w:type="dxa"/>
            <w:tcBorders>
              <w:left w:val="nil"/>
            </w:tcBorders>
          </w:tcPr>
          <w:p w:rsidR="00A12FC6" w:rsidRPr="00863AF1" w:rsidRDefault="00A12FC6" w:rsidP="00F51709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A12FC6" w:rsidRPr="00863AF1" w:rsidRDefault="00CE2A12" w:rsidP="00F51709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1,229,582,804</w:t>
            </w:r>
          </w:p>
        </w:tc>
      </w:tr>
    </w:tbl>
    <w:p w:rsidR="00C51F8A" w:rsidRDefault="00C51F8A" w:rsidP="00687C0F">
      <w:pPr>
        <w:tabs>
          <w:tab w:val="left" w:pos="284"/>
          <w:tab w:val="left" w:pos="540"/>
        </w:tabs>
        <w:spacing w:line="38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A7DEF" w:rsidRPr="008A7DEF" w:rsidRDefault="008A7DEF" w:rsidP="008A7DEF">
      <w:pPr>
        <w:tabs>
          <w:tab w:val="left" w:pos="284"/>
        </w:tabs>
        <w:spacing w:line="38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33</w:t>
      </w:r>
      <w:r w:rsidRPr="008A7DE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A7DE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A7DE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8A7DEF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8A7DEF" w:rsidRPr="008A7DEF" w:rsidRDefault="008A7DEF" w:rsidP="008A7DE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A7D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ตั้งแต่เดือนมกราคม </w:t>
      </w:r>
      <w:r w:rsidRPr="008A7DEF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8A7DE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เป็นต้นมา ได้เกิดการแพร่ระบาดของโรคติดเชื้อไวรัสโคโรนา </w:t>
      </w:r>
      <w:r w:rsidRPr="008A7DEF">
        <w:rPr>
          <w:rFonts w:asciiTheme="majorBidi" w:hAnsiTheme="majorBidi" w:cstheme="majorBidi"/>
          <w:spacing w:val="-4"/>
          <w:sz w:val="32"/>
          <w:szCs w:val="32"/>
        </w:rPr>
        <w:t xml:space="preserve">2019 (COVID-19) </w:t>
      </w:r>
      <w:r w:rsidRPr="008A7DE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การแพร่ระบาดของโรค </w:t>
      </w:r>
      <w:r w:rsidRPr="008A7DEF">
        <w:rPr>
          <w:rFonts w:asciiTheme="majorBidi" w:hAnsiTheme="majorBidi" w:cstheme="majorBidi"/>
          <w:spacing w:val="-4"/>
          <w:sz w:val="32"/>
          <w:szCs w:val="32"/>
        </w:rPr>
        <w:t xml:space="preserve">COVID-19 </w:t>
      </w:r>
      <w:r w:rsidRPr="008A7DEF">
        <w:rPr>
          <w:rFonts w:asciiTheme="majorBidi" w:hAnsiTheme="majorBidi" w:cstheme="majorBidi"/>
          <w:spacing w:val="-4"/>
          <w:sz w:val="32"/>
          <w:szCs w:val="32"/>
          <w:cs/>
        </w:rPr>
        <w:t>ส่งผลทำให้เกิดการชะลอตัวของเศรษฐกิจและมีผลกระทบต่อธุรกิจและอุตสาหกรรมโดยรวม สถานการณ์ดังกล่าวอาจส่งผลกระทบต่อผลการดำเนินงานของบริษัทและบริษัทย่อย และการรับรู้และการวัดมูลค่าของสินทรัพย์และหนี้สินในงบการเงิน ฝ่ายบริหารประเมินผลกระทบทางการเงินเกี่ยวกับมูลค่าของสินทรัพย์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และได้ใช้ดุลยพินิจในการประมาณการในสถานการณ์นั้นๆ</w:t>
      </w:r>
    </w:p>
    <w:p w:rsidR="008A7DEF" w:rsidRDefault="008A7DEF" w:rsidP="00687C0F">
      <w:pPr>
        <w:tabs>
          <w:tab w:val="left" w:pos="284"/>
          <w:tab w:val="left" w:pos="540"/>
        </w:tabs>
        <w:spacing w:line="38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90A48" w:rsidRPr="00D603A2" w:rsidRDefault="00F54C3A" w:rsidP="00687C0F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603A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A7DE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8042C" w:rsidRPr="00D603A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D603A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D603A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D603A2" w:rsidRPr="00D603A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:rsidR="00800DA1" w:rsidRPr="006F3655" w:rsidRDefault="00800DA1" w:rsidP="00800DA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F365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งบการเงินระหว่างกาลนี้ได้รับอนุมัติให้ออกโดยคณะกรรมการของบริษัทแล้ว เมื่อวันที่ </w:t>
      </w:r>
      <w:r w:rsidR="006F3655" w:rsidRPr="006F3655">
        <w:rPr>
          <w:rFonts w:asciiTheme="majorBidi" w:hAnsiTheme="majorBidi" w:cstheme="majorBidi"/>
          <w:sz w:val="32"/>
          <w:szCs w:val="32"/>
        </w:rPr>
        <w:t>13</w:t>
      </w:r>
      <w:r w:rsidRPr="006F3655">
        <w:rPr>
          <w:rFonts w:asciiTheme="majorBidi" w:hAnsiTheme="majorBidi" w:cstheme="majorBidi"/>
          <w:sz w:val="32"/>
          <w:szCs w:val="32"/>
        </w:rPr>
        <w:t xml:space="preserve"> </w:t>
      </w:r>
      <w:r w:rsidRPr="006F3655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6F3655">
        <w:rPr>
          <w:rFonts w:asciiTheme="majorBidi" w:hAnsiTheme="majorBidi" w:cstheme="majorBidi"/>
          <w:sz w:val="32"/>
          <w:szCs w:val="32"/>
        </w:rPr>
        <w:t>2563</w:t>
      </w:r>
    </w:p>
    <w:p w:rsidR="00D8042C" w:rsidRPr="0075396E" w:rsidRDefault="00D8042C" w:rsidP="00800DA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042C" w:rsidRPr="0075396E" w:rsidSect="004522AA">
      <w:headerReference w:type="default" r:id="rId10"/>
      <w:footerReference w:type="default" r:id="rId11"/>
      <w:pgSz w:w="11907" w:h="16840" w:code="9"/>
      <w:pgMar w:top="1134" w:right="851" w:bottom="1418" w:left="1814" w:header="851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34D" w:rsidRDefault="0065534D" w:rsidP="00316649">
      <w:r>
        <w:separator/>
      </w:r>
    </w:p>
  </w:endnote>
  <w:endnote w:type="continuationSeparator" w:id="0">
    <w:p w:rsidR="0065534D" w:rsidRDefault="0065534D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63C7" w:rsidRDefault="006563C7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63C7" w:rsidRDefault="006563C7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34D" w:rsidRDefault="0065534D" w:rsidP="00316649">
      <w:r>
        <w:separator/>
      </w:r>
    </w:p>
  </w:footnote>
  <w:footnote w:type="continuationSeparator" w:id="0">
    <w:p w:rsidR="0065534D" w:rsidRDefault="0065534D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856525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6563C7" w:rsidRPr="00DE0404" w:rsidRDefault="006563C7" w:rsidP="00E6325A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1335E6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1335E6">
          <w:rPr>
            <w:rFonts w:hint="cs"/>
            <w:b/>
            <w:bCs/>
            <w:szCs w:val="32"/>
            <w:cs/>
          </w:rPr>
          <w:t>”</w:t>
        </w:r>
      </w:p>
      <w:p w:rsidR="006563C7" w:rsidRPr="00DE0404" w:rsidRDefault="006563C7" w:rsidP="00E6325A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1335E6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1335E6">
          <w:rPr>
            <w:rFonts w:hint="cs"/>
            <w:b/>
            <w:bCs/>
            <w:szCs w:val="32"/>
            <w:cs/>
          </w:rPr>
          <w:t>”</w:t>
        </w:r>
      </w:p>
      <w:p w:rsidR="006563C7" w:rsidRPr="00902338" w:rsidRDefault="006563C7" w:rsidP="00E6325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610686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6563C7" w:rsidRPr="00DE0404" w:rsidRDefault="006563C7" w:rsidP="00E6325A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1335E6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1335E6">
          <w:rPr>
            <w:rFonts w:hint="cs"/>
            <w:b/>
            <w:bCs/>
            <w:szCs w:val="32"/>
            <w:cs/>
          </w:rPr>
          <w:t>”</w:t>
        </w:r>
      </w:p>
      <w:p w:rsidR="006563C7" w:rsidRPr="00DE0404" w:rsidRDefault="006563C7" w:rsidP="00E6325A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1335E6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1335E6">
          <w:rPr>
            <w:rFonts w:hint="cs"/>
            <w:b/>
            <w:bCs/>
            <w:szCs w:val="32"/>
            <w:cs/>
          </w:rPr>
          <w:t>”</w:t>
        </w:r>
      </w:p>
      <w:p w:rsidR="006563C7" w:rsidRDefault="006563C7" w:rsidP="00E6325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6563C7" w:rsidRPr="00902338" w:rsidRDefault="008A3E54" w:rsidP="005D29D9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160C5"/>
    <w:multiLevelType w:val="hybridMultilevel"/>
    <w:tmpl w:val="F15AA2F4"/>
    <w:lvl w:ilvl="0" w:tplc="E556B4BA">
      <w:start w:val="4"/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3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7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7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6"/>
  </w:num>
  <w:num w:numId="4">
    <w:abstractNumId w:val="39"/>
  </w:num>
  <w:num w:numId="5">
    <w:abstractNumId w:val="33"/>
  </w:num>
  <w:num w:numId="6">
    <w:abstractNumId w:val="25"/>
  </w:num>
  <w:num w:numId="7">
    <w:abstractNumId w:val="18"/>
  </w:num>
  <w:num w:numId="8">
    <w:abstractNumId w:val="36"/>
  </w:num>
  <w:num w:numId="9">
    <w:abstractNumId w:val="8"/>
  </w:num>
  <w:num w:numId="10">
    <w:abstractNumId w:val="11"/>
  </w:num>
  <w:num w:numId="11">
    <w:abstractNumId w:val="23"/>
  </w:num>
  <w:num w:numId="12">
    <w:abstractNumId w:val="21"/>
  </w:num>
  <w:num w:numId="13">
    <w:abstractNumId w:val="30"/>
  </w:num>
  <w:num w:numId="14">
    <w:abstractNumId w:val="13"/>
  </w:num>
  <w:num w:numId="15">
    <w:abstractNumId w:val="24"/>
  </w:num>
  <w:num w:numId="16">
    <w:abstractNumId w:val="37"/>
  </w:num>
  <w:num w:numId="17">
    <w:abstractNumId w:val="40"/>
  </w:num>
  <w:num w:numId="18">
    <w:abstractNumId w:val="5"/>
  </w:num>
  <w:num w:numId="19">
    <w:abstractNumId w:val="28"/>
  </w:num>
  <w:num w:numId="20">
    <w:abstractNumId w:val="41"/>
  </w:num>
  <w:num w:numId="21">
    <w:abstractNumId w:val="32"/>
  </w:num>
  <w:num w:numId="22">
    <w:abstractNumId w:val="12"/>
  </w:num>
  <w:num w:numId="23">
    <w:abstractNumId w:val="7"/>
  </w:num>
  <w:num w:numId="24">
    <w:abstractNumId w:val="35"/>
  </w:num>
  <w:num w:numId="25">
    <w:abstractNumId w:val="0"/>
  </w:num>
  <w:num w:numId="26">
    <w:abstractNumId w:val="19"/>
  </w:num>
  <w:num w:numId="27">
    <w:abstractNumId w:val="42"/>
  </w:num>
  <w:num w:numId="28">
    <w:abstractNumId w:val="38"/>
  </w:num>
  <w:num w:numId="29">
    <w:abstractNumId w:val="20"/>
  </w:num>
  <w:num w:numId="30">
    <w:abstractNumId w:val="4"/>
  </w:num>
  <w:num w:numId="31">
    <w:abstractNumId w:val="6"/>
  </w:num>
  <w:num w:numId="32">
    <w:abstractNumId w:val="3"/>
  </w:num>
  <w:num w:numId="33">
    <w:abstractNumId w:val="15"/>
  </w:num>
  <w:num w:numId="34">
    <w:abstractNumId w:val="29"/>
  </w:num>
  <w:num w:numId="35">
    <w:abstractNumId w:val="16"/>
  </w:num>
  <w:num w:numId="36">
    <w:abstractNumId w:val="31"/>
  </w:num>
  <w:num w:numId="37">
    <w:abstractNumId w:val="27"/>
  </w:num>
  <w:num w:numId="38">
    <w:abstractNumId w:val="14"/>
  </w:num>
  <w:num w:numId="39">
    <w:abstractNumId w:val="22"/>
  </w:num>
  <w:num w:numId="40">
    <w:abstractNumId w:val="34"/>
  </w:num>
  <w:num w:numId="41">
    <w:abstractNumId w:val="9"/>
  </w:num>
  <w:num w:numId="42">
    <w:abstractNumId w:val="10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defaultTabStop w:val="720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463A"/>
    <w:rsid w:val="0000569A"/>
    <w:rsid w:val="00006E90"/>
    <w:rsid w:val="00006F13"/>
    <w:rsid w:val="000070CA"/>
    <w:rsid w:val="00007DAF"/>
    <w:rsid w:val="00010160"/>
    <w:rsid w:val="00010297"/>
    <w:rsid w:val="000105A5"/>
    <w:rsid w:val="00011425"/>
    <w:rsid w:val="00011433"/>
    <w:rsid w:val="000130E8"/>
    <w:rsid w:val="00015EF0"/>
    <w:rsid w:val="000175E8"/>
    <w:rsid w:val="0001784D"/>
    <w:rsid w:val="00021681"/>
    <w:rsid w:val="00021D47"/>
    <w:rsid w:val="00024586"/>
    <w:rsid w:val="000262FB"/>
    <w:rsid w:val="00030724"/>
    <w:rsid w:val="00031301"/>
    <w:rsid w:val="00031558"/>
    <w:rsid w:val="00031816"/>
    <w:rsid w:val="00031A70"/>
    <w:rsid w:val="000321DC"/>
    <w:rsid w:val="000332B1"/>
    <w:rsid w:val="00035AEC"/>
    <w:rsid w:val="00036F4C"/>
    <w:rsid w:val="000411A0"/>
    <w:rsid w:val="0004204A"/>
    <w:rsid w:val="00042DA8"/>
    <w:rsid w:val="00043D8A"/>
    <w:rsid w:val="000451BA"/>
    <w:rsid w:val="00046264"/>
    <w:rsid w:val="0004734A"/>
    <w:rsid w:val="00047F51"/>
    <w:rsid w:val="000516E4"/>
    <w:rsid w:val="00052DAB"/>
    <w:rsid w:val="00054712"/>
    <w:rsid w:val="00055377"/>
    <w:rsid w:val="0006048F"/>
    <w:rsid w:val="00061184"/>
    <w:rsid w:val="000622A6"/>
    <w:rsid w:val="00063066"/>
    <w:rsid w:val="00063AEE"/>
    <w:rsid w:val="00063D1B"/>
    <w:rsid w:val="00064378"/>
    <w:rsid w:val="000647A1"/>
    <w:rsid w:val="00065737"/>
    <w:rsid w:val="00065EEB"/>
    <w:rsid w:val="00067849"/>
    <w:rsid w:val="00067E5D"/>
    <w:rsid w:val="00071197"/>
    <w:rsid w:val="00072AD0"/>
    <w:rsid w:val="0007316E"/>
    <w:rsid w:val="00073A2D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905"/>
    <w:rsid w:val="00080EDC"/>
    <w:rsid w:val="00081D62"/>
    <w:rsid w:val="00082D6A"/>
    <w:rsid w:val="00083B05"/>
    <w:rsid w:val="00084C08"/>
    <w:rsid w:val="00086010"/>
    <w:rsid w:val="0008739E"/>
    <w:rsid w:val="00090EA0"/>
    <w:rsid w:val="000912A7"/>
    <w:rsid w:val="00091510"/>
    <w:rsid w:val="00094619"/>
    <w:rsid w:val="00094F3C"/>
    <w:rsid w:val="00095C2E"/>
    <w:rsid w:val="000964BC"/>
    <w:rsid w:val="0009669B"/>
    <w:rsid w:val="000970DB"/>
    <w:rsid w:val="000972C1"/>
    <w:rsid w:val="000A0A20"/>
    <w:rsid w:val="000A0E17"/>
    <w:rsid w:val="000A1661"/>
    <w:rsid w:val="000A1E1E"/>
    <w:rsid w:val="000A2293"/>
    <w:rsid w:val="000A2506"/>
    <w:rsid w:val="000A2515"/>
    <w:rsid w:val="000A2ECA"/>
    <w:rsid w:val="000A4AEE"/>
    <w:rsid w:val="000A6A2C"/>
    <w:rsid w:val="000A7CBF"/>
    <w:rsid w:val="000A7E08"/>
    <w:rsid w:val="000B01E9"/>
    <w:rsid w:val="000B1029"/>
    <w:rsid w:val="000B10F4"/>
    <w:rsid w:val="000B305E"/>
    <w:rsid w:val="000B327E"/>
    <w:rsid w:val="000B3CB7"/>
    <w:rsid w:val="000B5E9B"/>
    <w:rsid w:val="000C48C0"/>
    <w:rsid w:val="000C4EA4"/>
    <w:rsid w:val="000C7B72"/>
    <w:rsid w:val="000D172E"/>
    <w:rsid w:val="000D24DE"/>
    <w:rsid w:val="000D2992"/>
    <w:rsid w:val="000D369A"/>
    <w:rsid w:val="000D3B23"/>
    <w:rsid w:val="000D4A44"/>
    <w:rsid w:val="000D4E26"/>
    <w:rsid w:val="000D4F98"/>
    <w:rsid w:val="000D5168"/>
    <w:rsid w:val="000D5B74"/>
    <w:rsid w:val="000D6035"/>
    <w:rsid w:val="000D6C4A"/>
    <w:rsid w:val="000D753C"/>
    <w:rsid w:val="000E0282"/>
    <w:rsid w:val="000E05CB"/>
    <w:rsid w:val="000E152E"/>
    <w:rsid w:val="000E29C0"/>
    <w:rsid w:val="000E3380"/>
    <w:rsid w:val="000F0404"/>
    <w:rsid w:val="000F09EC"/>
    <w:rsid w:val="000F0B59"/>
    <w:rsid w:val="000F4766"/>
    <w:rsid w:val="000F4BB4"/>
    <w:rsid w:val="000F6A81"/>
    <w:rsid w:val="0010015A"/>
    <w:rsid w:val="00101212"/>
    <w:rsid w:val="00101505"/>
    <w:rsid w:val="00102B90"/>
    <w:rsid w:val="00105CC9"/>
    <w:rsid w:val="00106275"/>
    <w:rsid w:val="001068A2"/>
    <w:rsid w:val="00106B60"/>
    <w:rsid w:val="00106BD2"/>
    <w:rsid w:val="0011027B"/>
    <w:rsid w:val="001110A5"/>
    <w:rsid w:val="00111380"/>
    <w:rsid w:val="00111944"/>
    <w:rsid w:val="00111992"/>
    <w:rsid w:val="0011398D"/>
    <w:rsid w:val="00114E71"/>
    <w:rsid w:val="00115161"/>
    <w:rsid w:val="0011529A"/>
    <w:rsid w:val="00115CF6"/>
    <w:rsid w:val="001166B5"/>
    <w:rsid w:val="00117D7A"/>
    <w:rsid w:val="00117F16"/>
    <w:rsid w:val="001207BD"/>
    <w:rsid w:val="00121E9E"/>
    <w:rsid w:val="00121FA7"/>
    <w:rsid w:val="00122B9C"/>
    <w:rsid w:val="00122C8D"/>
    <w:rsid w:val="00123D29"/>
    <w:rsid w:val="00123E9F"/>
    <w:rsid w:val="0012401D"/>
    <w:rsid w:val="0012511A"/>
    <w:rsid w:val="00125344"/>
    <w:rsid w:val="001269FE"/>
    <w:rsid w:val="00126A34"/>
    <w:rsid w:val="0013004D"/>
    <w:rsid w:val="00134464"/>
    <w:rsid w:val="001350B3"/>
    <w:rsid w:val="00135E24"/>
    <w:rsid w:val="00141018"/>
    <w:rsid w:val="001418B0"/>
    <w:rsid w:val="00141C09"/>
    <w:rsid w:val="00142B61"/>
    <w:rsid w:val="00144599"/>
    <w:rsid w:val="00145B79"/>
    <w:rsid w:val="00145CEB"/>
    <w:rsid w:val="0014637B"/>
    <w:rsid w:val="001471B5"/>
    <w:rsid w:val="00150B94"/>
    <w:rsid w:val="001512B4"/>
    <w:rsid w:val="0015147F"/>
    <w:rsid w:val="0015176C"/>
    <w:rsid w:val="00151CA2"/>
    <w:rsid w:val="00151E74"/>
    <w:rsid w:val="00152100"/>
    <w:rsid w:val="0015375A"/>
    <w:rsid w:val="0015540D"/>
    <w:rsid w:val="0015656C"/>
    <w:rsid w:val="0015716B"/>
    <w:rsid w:val="00157307"/>
    <w:rsid w:val="00157772"/>
    <w:rsid w:val="00160116"/>
    <w:rsid w:val="00160ABF"/>
    <w:rsid w:val="0016162A"/>
    <w:rsid w:val="0016269C"/>
    <w:rsid w:val="001630FA"/>
    <w:rsid w:val="00164E17"/>
    <w:rsid w:val="00165163"/>
    <w:rsid w:val="00165B03"/>
    <w:rsid w:val="00165E9D"/>
    <w:rsid w:val="00166417"/>
    <w:rsid w:val="00166B42"/>
    <w:rsid w:val="00171B15"/>
    <w:rsid w:val="00173781"/>
    <w:rsid w:val="00173ABC"/>
    <w:rsid w:val="00173FB4"/>
    <w:rsid w:val="00174E70"/>
    <w:rsid w:val="00181876"/>
    <w:rsid w:val="00182D22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2C6D"/>
    <w:rsid w:val="00195695"/>
    <w:rsid w:val="00196E44"/>
    <w:rsid w:val="001A0C9A"/>
    <w:rsid w:val="001A2F43"/>
    <w:rsid w:val="001A4DB0"/>
    <w:rsid w:val="001A50CC"/>
    <w:rsid w:val="001A55F0"/>
    <w:rsid w:val="001A5C71"/>
    <w:rsid w:val="001A70E1"/>
    <w:rsid w:val="001A72F9"/>
    <w:rsid w:val="001A7455"/>
    <w:rsid w:val="001A7510"/>
    <w:rsid w:val="001B0076"/>
    <w:rsid w:val="001B0BAD"/>
    <w:rsid w:val="001B196E"/>
    <w:rsid w:val="001B3314"/>
    <w:rsid w:val="001B4DC4"/>
    <w:rsid w:val="001B5312"/>
    <w:rsid w:val="001B552C"/>
    <w:rsid w:val="001B6DAD"/>
    <w:rsid w:val="001B70FF"/>
    <w:rsid w:val="001B7195"/>
    <w:rsid w:val="001C1A0D"/>
    <w:rsid w:val="001C1A2C"/>
    <w:rsid w:val="001C1D51"/>
    <w:rsid w:val="001C2AAD"/>
    <w:rsid w:val="001C2AE5"/>
    <w:rsid w:val="001C2CDF"/>
    <w:rsid w:val="001C4C87"/>
    <w:rsid w:val="001C50C2"/>
    <w:rsid w:val="001C605A"/>
    <w:rsid w:val="001C6945"/>
    <w:rsid w:val="001C6E2C"/>
    <w:rsid w:val="001D140E"/>
    <w:rsid w:val="001D1E87"/>
    <w:rsid w:val="001D3D1C"/>
    <w:rsid w:val="001D50AB"/>
    <w:rsid w:val="001D528D"/>
    <w:rsid w:val="001D658A"/>
    <w:rsid w:val="001D6FAD"/>
    <w:rsid w:val="001E059E"/>
    <w:rsid w:val="001E1439"/>
    <w:rsid w:val="001E1D70"/>
    <w:rsid w:val="001E3A59"/>
    <w:rsid w:val="001E4F65"/>
    <w:rsid w:val="001E5709"/>
    <w:rsid w:val="001E5ADC"/>
    <w:rsid w:val="001E6965"/>
    <w:rsid w:val="001E6CB4"/>
    <w:rsid w:val="001E7A2F"/>
    <w:rsid w:val="001F236E"/>
    <w:rsid w:val="001F2F1B"/>
    <w:rsid w:val="001F2FC2"/>
    <w:rsid w:val="001F5E93"/>
    <w:rsid w:val="001F5EFB"/>
    <w:rsid w:val="00201869"/>
    <w:rsid w:val="00201D52"/>
    <w:rsid w:val="0020264B"/>
    <w:rsid w:val="002034D6"/>
    <w:rsid w:val="002062CF"/>
    <w:rsid w:val="00206656"/>
    <w:rsid w:val="00210421"/>
    <w:rsid w:val="00210A4E"/>
    <w:rsid w:val="00211718"/>
    <w:rsid w:val="00211D06"/>
    <w:rsid w:val="00212408"/>
    <w:rsid w:val="00212DBF"/>
    <w:rsid w:val="00213C1F"/>
    <w:rsid w:val="00214072"/>
    <w:rsid w:val="00215E44"/>
    <w:rsid w:val="00216164"/>
    <w:rsid w:val="00220ABA"/>
    <w:rsid w:val="00221D43"/>
    <w:rsid w:val="00221E44"/>
    <w:rsid w:val="00221FEC"/>
    <w:rsid w:val="00222140"/>
    <w:rsid w:val="00222315"/>
    <w:rsid w:val="002235F4"/>
    <w:rsid w:val="00223623"/>
    <w:rsid w:val="002239CA"/>
    <w:rsid w:val="002247BC"/>
    <w:rsid w:val="00224F4E"/>
    <w:rsid w:val="00225C4E"/>
    <w:rsid w:val="00226913"/>
    <w:rsid w:val="002300F4"/>
    <w:rsid w:val="002304B0"/>
    <w:rsid w:val="00230B03"/>
    <w:rsid w:val="00231BC4"/>
    <w:rsid w:val="00234239"/>
    <w:rsid w:val="00234651"/>
    <w:rsid w:val="00234CA2"/>
    <w:rsid w:val="002351CE"/>
    <w:rsid w:val="00235339"/>
    <w:rsid w:val="002356FC"/>
    <w:rsid w:val="0023592A"/>
    <w:rsid w:val="00235DF4"/>
    <w:rsid w:val="0023697B"/>
    <w:rsid w:val="00240319"/>
    <w:rsid w:val="002408AE"/>
    <w:rsid w:val="00241E20"/>
    <w:rsid w:val="00242859"/>
    <w:rsid w:val="0024460D"/>
    <w:rsid w:val="00245981"/>
    <w:rsid w:val="002459FB"/>
    <w:rsid w:val="00246FBC"/>
    <w:rsid w:val="0024781E"/>
    <w:rsid w:val="002504C7"/>
    <w:rsid w:val="00250A3E"/>
    <w:rsid w:val="0025315F"/>
    <w:rsid w:val="002532FA"/>
    <w:rsid w:val="00255020"/>
    <w:rsid w:val="00256266"/>
    <w:rsid w:val="00256D03"/>
    <w:rsid w:val="0025748F"/>
    <w:rsid w:val="00261690"/>
    <w:rsid w:val="002625AF"/>
    <w:rsid w:val="00263BB7"/>
    <w:rsid w:val="00264159"/>
    <w:rsid w:val="00265B58"/>
    <w:rsid w:val="00266B84"/>
    <w:rsid w:val="00272B61"/>
    <w:rsid w:val="0027304A"/>
    <w:rsid w:val="00273AC1"/>
    <w:rsid w:val="00273E77"/>
    <w:rsid w:val="00273E93"/>
    <w:rsid w:val="00274474"/>
    <w:rsid w:val="0027503B"/>
    <w:rsid w:val="00275568"/>
    <w:rsid w:val="00275BE8"/>
    <w:rsid w:val="002764F6"/>
    <w:rsid w:val="00277119"/>
    <w:rsid w:val="00277A0A"/>
    <w:rsid w:val="00280E09"/>
    <w:rsid w:val="00282A86"/>
    <w:rsid w:val="00283CE6"/>
    <w:rsid w:val="00285401"/>
    <w:rsid w:val="00285B9D"/>
    <w:rsid w:val="0028660E"/>
    <w:rsid w:val="0029061D"/>
    <w:rsid w:val="002909E2"/>
    <w:rsid w:val="002911E4"/>
    <w:rsid w:val="00291EB7"/>
    <w:rsid w:val="0029221A"/>
    <w:rsid w:val="00294098"/>
    <w:rsid w:val="002958B9"/>
    <w:rsid w:val="00296D0F"/>
    <w:rsid w:val="00296E40"/>
    <w:rsid w:val="002A0965"/>
    <w:rsid w:val="002A20ED"/>
    <w:rsid w:val="002A4C48"/>
    <w:rsid w:val="002A5803"/>
    <w:rsid w:val="002A6598"/>
    <w:rsid w:val="002A6790"/>
    <w:rsid w:val="002A682A"/>
    <w:rsid w:val="002A759F"/>
    <w:rsid w:val="002A77C1"/>
    <w:rsid w:val="002A7DC2"/>
    <w:rsid w:val="002B0C86"/>
    <w:rsid w:val="002B1665"/>
    <w:rsid w:val="002B178E"/>
    <w:rsid w:val="002B1C91"/>
    <w:rsid w:val="002B1EB0"/>
    <w:rsid w:val="002B2EA2"/>
    <w:rsid w:val="002B36FC"/>
    <w:rsid w:val="002B40E6"/>
    <w:rsid w:val="002B501D"/>
    <w:rsid w:val="002B5183"/>
    <w:rsid w:val="002B66CC"/>
    <w:rsid w:val="002B7189"/>
    <w:rsid w:val="002B7C68"/>
    <w:rsid w:val="002B7DDB"/>
    <w:rsid w:val="002B7E41"/>
    <w:rsid w:val="002C0A5F"/>
    <w:rsid w:val="002C1D01"/>
    <w:rsid w:val="002C4C2E"/>
    <w:rsid w:val="002C5670"/>
    <w:rsid w:val="002C629A"/>
    <w:rsid w:val="002C64BC"/>
    <w:rsid w:val="002C6AFD"/>
    <w:rsid w:val="002C79E8"/>
    <w:rsid w:val="002C7B21"/>
    <w:rsid w:val="002D0C61"/>
    <w:rsid w:val="002D1609"/>
    <w:rsid w:val="002D1683"/>
    <w:rsid w:val="002D1969"/>
    <w:rsid w:val="002D1B2C"/>
    <w:rsid w:val="002D2F25"/>
    <w:rsid w:val="002D354B"/>
    <w:rsid w:val="002D36A0"/>
    <w:rsid w:val="002D3884"/>
    <w:rsid w:val="002D39B2"/>
    <w:rsid w:val="002D527B"/>
    <w:rsid w:val="002D6316"/>
    <w:rsid w:val="002D775A"/>
    <w:rsid w:val="002D7DF1"/>
    <w:rsid w:val="002E0606"/>
    <w:rsid w:val="002E16E7"/>
    <w:rsid w:val="002E2533"/>
    <w:rsid w:val="002E2CF6"/>
    <w:rsid w:val="002E55C0"/>
    <w:rsid w:val="002E571F"/>
    <w:rsid w:val="002E5765"/>
    <w:rsid w:val="002E62DC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85B"/>
    <w:rsid w:val="002F5294"/>
    <w:rsid w:val="002F5BCA"/>
    <w:rsid w:val="002F7EBE"/>
    <w:rsid w:val="00300470"/>
    <w:rsid w:val="00302278"/>
    <w:rsid w:val="00302AEF"/>
    <w:rsid w:val="00302EB7"/>
    <w:rsid w:val="00304399"/>
    <w:rsid w:val="003056DE"/>
    <w:rsid w:val="00307F7C"/>
    <w:rsid w:val="00311197"/>
    <w:rsid w:val="0031134B"/>
    <w:rsid w:val="00314260"/>
    <w:rsid w:val="00314745"/>
    <w:rsid w:val="00315352"/>
    <w:rsid w:val="00315E85"/>
    <w:rsid w:val="00316649"/>
    <w:rsid w:val="003202CF"/>
    <w:rsid w:val="00321A3B"/>
    <w:rsid w:val="0032315F"/>
    <w:rsid w:val="00325065"/>
    <w:rsid w:val="00326604"/>
    <w:rsid w:val="0032706C"/>
    <w:rsid w:val="0032740F"/>
    <w:rsid w:val="00330143"/>
    <w:rsid w:val="00330FA1"/>
    <w:rsid w:val="003310CD"/>
    <w:rsid w:val="003334FC"/>
    <w:rsid w:val="0033551D"/>
    <w:rsid w:val="00336FB2"/>
    <w:rsid w:val="0034025D"/>
    <w:rsid w:val="003403A2"/>
    <w:rsid w:val="00340664"/>
    <w:rsid w:val="003414D0"/>
    <w:rsid w:val="003426D5"/>
    <w:rsid w:val="0035024F"/>
    <w:rsid w:val="0035056B"/>
    <w:rsid w:val="00352B03"/>
    <w:rsid w:val="003549AE"/>
    <w:rsid w:val="003564DC"/>
    <w:rsid w:val="00356609"/>
    <w:rsid w:val="003571F3"/>
    <w:rsid w:val="0036052E"/>
    <w:rsid w:val="00360A16"/>
    <w:rsid w:val="00361106"/>
    <w:rsid w:val="00361307"/>
    <w:rsid w:val="00362B9D"/>
    <w:rsid w:val="0036434C"/>
    <w:rsid w:val="00364690"/>
    <w:rsid w:val="003661E7"/>
    <w:rsid w:val="00367188"/>
    <w:rsid w:val="003679FE"/>
    <w:rsid w:val="003707A3"/>
    <w:rsid w:val="00373C90"/>
    <w:rsid w:val="003745B0"/>
    <w:rsid w:val="00374DE6"/>
    <w:rsid w:val="0037778A"/>
    <w:rsid w:val="003777DC"/>
    <w:rsid w:val="00377977"/>
    <w:rsid w:val="00382850"/>
    <w:rsid w:val="00383C36"/>
    <w:rsid w:val="003844F6"/>
    <w:rsid w:val="00385ACD"/>
    <w:rsid w:val="003916EA"/>
    <w:rsid w:val="00394896"/>
    <w:rsid w:val="003957E6"/>
    <w:rsid w:val="003959DF"/>
    <w:rsid w:val="003962BD"/>
    <w:rsid w:val="003A022E"/>
    <w:rsid w:val="003A0373"/>
    <w:rsid w:val="003A06AB"/>
    <w:rsid w:val="003A0D18"/>
    <w:rsid w:val="003A33F2"/>
    <w:rsid w:val="003A4F00"/>
    <w:rsid w:val="003A5271"/>
    <w:rsid w:val="003A55E1"/>
    <w:rsid w:val="003A67E1"/>
    <w:rsid w:val="003A6CB6"/>
    <w:rsid w:val="003A712E"/>
    <w:rsid w:val="003A7EA8"/>
    <w:rsid w:val="003B0B75"/>
    <w:rsid w:val="003B0EFA"/>
    <w:rsid w:val="003B4165"/>
    <w:rsid w:val="003B4721"/>
    <w:rsid w:val="003B4726"/>
    <w:rsid w:val="003B4D00"/>
    <w:rsid w:val="003B514A"/>
    <w:rsid w:val="003B5205"/>
    <w:rsid w:val="003B53D3"/>
    <w:rsid w:val="003B5F9A"/>
    <w:rsid w:val="003B7B5B"/>
    <w:rsid w:val="003B7CD4"/>
    <w:rsid w:val="003B7E06"/>
    <w:rsid w:val="003C00DC"/>
    <w:rsid w:val="003C1761"/>
    <w:rsid w:val="003C269B"/>
    <w:rsid w:val="003C34AE"/>
    <w:rsid w:val="003C3E87"/>
    <w:rsid w:val="003C4585"/>
    <w:rsid w:val="003C5333"/>
    <w:rsid w:val="003C58A7"/>
    <w:rsid w:val="003C6F10"/>
    <w:rsid w:val="003C7162"/>
    <w:rsid w:val="003C79D6"/>
    <w:rsid w:val="003C7D01"/>
    <w:rsid w:val="003C7D70"/>
    <w:rsid w:val="003C7F40"/>
    <w:rsid w:val="003D2179"/>
    <w:rsid w:val="003D3185"/>
    <w:rsid w:val="003D4203"/>
    <w:rsid w:val="003D53AF"/>
    <w:rsid w:val="003D679F"/>
    <w:rsid w:val="003D6AA0"/>
    <w:rsid w:val="003E0E94"/>
    <w:rsid w:val="003E12F0"/>
    <w:rsid w:val="003E1C10"/>
    <w:rsid w:val="003E292C"/>
    <w:rsid w:val="003E6AA3"/>
    <w:rsid w:val="003E6F68"/>
    <w:rsid w:val="003F0AB5"/>
    <w:rsid w:val="003F14C7"/>
    <w:rsid w:val="003F2576"/>
    <w:rsid w:val="003F6143"/>
    <w:rsid w:val="003F699C"/>
    <w:rsid w:val="00400B3D"/>
    <w:rsid w:val="004015FB"/>
    <w:rsid w:val="004034E6"/>
    <w:rsid w:val="004036DD"/>
    <w:rsid w:val="004050DF"/>
    <w:rsid w:val="00405A75"/>
    <w:rsid w:val="004104B4"/>
    <w:rsid w:val="004108D7"/>
    <w:rsid w:val="004109A5"/>
    <w:rsid w:val="00411E7A"/>
    <w:rsid w:val="004120EF"/>
    <w:rsid w:val="004125DE"/>
    <w:rsid w:val="00413984"/>
    <w:rsid w:val="004148C3"/>
    <w:rsid w:val="004152D4"/>
    <w:rsid w:val="0041539C"/>
    <w:rsid w:val="00416995"/>
    <w:rsid w:val="00416BD9"/>
    <w:rsid w:val="0041725C"/>
    <w:rsid w:val="004203D0"/>
    <w:rsid w:val="00420420"/>
    <w:rsid w:val="004210A2"/>
    <w:rsid w:val="00421316"/>
    <w:rsid w:val="00423A04"/>
    <w:rsid w:val="00425F9A"/>
    <w:rsid w:val="0042601D"/>
    <w:rsid w:val="00427151"/>
    <w:rsid w:val="00431CE2"/>
    <w:rsid w:val="00432814"/>
    <w:rsid w:val="004355E5"/>
    <w:rsid w:val="00440B4E"/>
    <w:rsid w:val="0044223D"/>
    <w:rsid w:val="004433CC"/>
    <w:rsid w:val="00444275"/>
    <w:rsid w:val="00444B2E"/>
    <w:rsid w:val="004451E7"/>
    <w:rsid w:val="0044565D"/>
    <w:rsid w:val="00445ACF"/>
    <w:rsid w:val="00445EC8"/>
    <w:rsid w:val="0044600B"/>
    <w:rsid w:val="0044631A"/>
    <w:rsid w:val="00447194"/>
    <w:rsid w:val="00450EA2"/>
    <w:rsid w:val="00450FF8"/>
    <w:rsid w:val="004522AA"/>
    <w:rsid w:val="0045250E"/>
    <w:rsid w:val="004526E0"/>
    <w:rsid w:val="00452B69"/>
    <w:rsid w:val="004552D2"/>
    <w:rsid w:val="00457EAF"/>
    <w:rsid w:val="00461028"/>
    <w:rsid w:val="00461F27"/>
    <w:rsid w:val="00462F55"/>
    <w:rsid w:val="00464B83"/>
    <w:rsid w:val="00465C93"/>
    <w:rsid w:val="00465D1D"/>
    <w:rsid w:val="00466A96"/>
    <w:rsid w:val="00466DCD"/>
    <w:rsid w:val="00467434"/>
    <w:rsid w:val="004713AD"/>
    <w:rsid w:val="00472B07"/>
    <w:rsid w:val="00472B4C"/>
    <w:rsid w:val="004739F3"/>
    <w:rsid w:val="00473C16"/>
    <w:rsid w:val="00473C68"/>
    <w:rsid w:val="004745A7"/>
    <w:rsid w:val="004748FB"/>
    <w:rsid w:val="00477DB3"/>
    <w:rsid w:val="00480092"/>
    <w:rsid w:val="00481774"/>
    <w:rsid w:val="00482C82"/>
    <w:rsid w:val="00482D18"/>
    <w:rsid w:val="00486C85"/>
    <w:rsid w:val="0049076C"/>
    <w:rsid w:val="0049340F"/>
    <w:rsid w:val="00493D16"/>
    <w:rsid w:val="00494F9B"/>
    <w:rsid w:val="00497026"/>
    <w:rsid w:val="004A22FC"/>
    <w:rsid w:val="004A2D15"/>
    <w:rsid w:val="004A4866"/>
    <w:rsid w:val="004A4D2F"/>
    <w:rsid w:val="004A503B"/>
    <w:rsid w:val="004A5318"/>
    <w:rsid w:val="004A7465"/>
    <w:rsid w:val="004B0073"/>
    <w:rsid w:val="004B1D69"/>
    <w:rsid w:val="004B21F9"/>
    <w:rsid w:val="004B24B5"/>
    <w:rsid w:val="004B28EE"/>
    <w:rsid w:val="004B33CA"/>
    <w:rsid w:val="004B36C8"/>
    <w:rsid w:val="004B4892"/>
    <w:rsid w:val="004B4E10"/>
    <w:rsid w:val="004B58CE"/>
    <w:rsid w:val="004B6A00"/>
    <w:rsid w:val="004B75B5"/>
    <w:rsid w:val="004B796F"/>
    <w:rsid w:val="004C18CA"/>
    <w:rsid w:val="004C1C93"/>
    <w:rsid w:val="004C1CED"/>
    <w:rsid w:val="004C21E4"/>
    <w:rsid w:val="004C3904"/>
    <w:rsid w:val="004C3B41"/>
    <w:rsid w:val="004C5AC1"/>
    <w:rsid w:val="004C5DF7"/>
    <w:rsid w:val="004C63E1"/>
    <w:rsid w:val="004C68B0"/>
    <w:rsid w:val="004C7276"/>
    <w:rsid w:val="004C7E93"/>
    <w:rsid w:val="004D1B4A"/>
    <w:rsid w:val="004D3F53"/>
    <w:rsid w:val="004D4CB0"/>
    <w:rsid w:val="004D727D"/>
    <w:rsid w:val="004E0565"/>
    <w:rsid w:val="004E1F3A"/>
    <w:rsid w:val="004E224D"/>
    <w:rsid w:val="004E27C7"/>
    <w:rsid w:val="004E27CE"/>
    <w:rsid w:val="004E2B6D"/>
    <w:rsid w:val="004E3293"/>
    <w:rsid w:val="004E3E8A"/>
    <w:rsid w:val="004E4618"/>
    <w:rsid w:val="004E5A74"/>
    <w:rsid w:val="004F24C6"/>
    <w:rsid w:val="004F24C7"/>
    <w:rsid w:val="004F275C"/>
    <w:rsid w:val="004F3507"/>
    <w:rsid w:val="004F4D02"/>
    <w:rsid w:val="004F6E85"/>
    <w:rsid w:val="004F6EA0"/>
    <w:rsid w:val="00500FB9"/>
    <w:rsid w:val="005010D9"/>
    <w:rsid w:val="00505445"/>
    <w:rsid w:val="00505808"/>
    <w:rsid w:val="005060BF"/>
    <w:rsid w:val="00506F51"/>
    <w:rsid w:val="00507145"/>
    <w:rsid w:val="00507BDC"/>
    <w:rsid w:val="00507E5E"/>
    <w:rsid w:val="00510200"/>
    <w:rsid w:val="00511597"/>
    <w:rsid w:val="0051579E"/>
    <w:rsid w:val="00516B6E"/>
    <w:rsid w:val="005172D1"/>
    <w:rsid w:val="00517C12"/>
    <w:rsid w:val="005203FA"/>
    <w:rsid w:val="005206C0"/>
    <w:rsid w:val="00521176"/>
    <w:rsid w:val="00521578"/>
    <w:rsid w:val="005215E7"/>
    <w:rsid w:val="00522C67"/>
    <w:rsid w:val="00523B07"/>
    <w:rsid w:val="00523E3B"/>
    <w:rsid w:val="00524231"/>
    <w:rsid w:val="00524D66"/>
    <w:rsid w:val="00524F77"/>
    <w:rsid w:val="00525A94"/>
    <w:rsid w:val="00525C08"/>
    <w:rsid w:val="00525C21"/>
    <w:rsid w:val="00525FD2"/>
    <w:rsid w:val="0052628D"/>
    <w:rsid w:val="00526F60"/>
    <w:rsid w:val="005276D5"/>
    <w:rsid w:val="00530117"/>
    <w:rsid w:val="005304FC"/>
    <w:rsid w:val="00531C68"/>
    <w:rsid w:val="00533AA4"/>
    <w:rsid w:val="00535F32"/>
    <w:rsid w:val="005368FA"/>
    <w:rsid w:val="00537FA2"/>
    <w:rsid w:val="00540EE4"/>
    <w:rsid w:val="0054301B"/>
    <w:rsid w:val="00543354"/>
    <w:rsid w:val="005438D5"/>
    <w:rsid w:val="00543928"/>
    <w:rsid w:val="005439AD"/>
    <w:rsid w:val="00544DC3"/>
    <w:rsid w:val="00545E9F"/>
    <w:rsid w:val="005466C8"/>
    <w:rsid w:val="00546E07"/>
    <w:rsid w:val="00547771"/>
    <w:rsid w:val="0055222C"/>
    <w:rsid w:val="00552C79"/>
    <w:rsid w:val="00553A1E"/>
    <w:rsid w:val="00553A44"/>
    <w:rsid w:val="00553D04"/>
    <w:rsid w:val="00555446"/>
    <w:rsid w:val="0055712F"/>
    <w:rsid w:val="00560A6C"/>
    <w:rsid w:val="00561316"/>
    <w:rsid w:val="005618B7"/>
    <w:rsid w:val="00561C6A"/>
    <w:rsid w:val="00562A9A"/>
    <w:rsid w:val="00563DB9"/>
    <w:rsid w:val="005642F0"/>
    <w:rsid w:val="005648C7"/>
    <w:rsid w:val="00565313"/>
    <w:rsid w:val="00565467"/>
    <w:rsid w:val="0056559C"/>
    <w:rsid w:val="00565CAF"/>
    <w:rsid w:val="00567010"/>
    <w:rsid w:val="00570336"/>
    <w:rsid w:val="005710D1"/>
    <w:rsid w:val="00571F9B"/>
    <w:rsid w:val="00574099"/>
    <w:rsid w:val="005740EB"/>
    <w:rsid w:val="005745CA"/>
    <w:rsid w:val="00574D85"/>
    <w:rsid w:val="00574FDC"/>
    <w:rsid w:val="00575BCD"/>
    <w:rsid w:val="00575D1F"/>
    <w:rsid w:val="005769B1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C3F"/>
    <w:rsid w:val="0058550A"/>
    <w:rsid w:val="00586A8F"/>
    <w:rsid w:val="00586D12"/>
    <w:rsid w:val="005871FF"/>
    <w:rsid w:val="00587AE0"/>
    <w:rsid w:val="00590C9F"/>
    <w:rsid w:val="00592B36"/>
    <w:rsid w:val="00593F60"/>
    <w:rsid w:val="005948C4"/>
    <w:rsid w:val="0059580B"/>
    <w:rsid w:val="005958CB"/>
    <w:rsid w:val="0059623B"/>
    <w:rsid w:val="00596D02"/>
    <w:rsid w:val="00597BD2"/>
    <w:rsid w:val="00597ED8"/>
    <w:rsid w:val="00597F22"/>
    <w:rsid w:val="005A11CF"/>
    <w:rsid w:val="005A2407"/>
    <w:rsid w:val="005A2834"/>
    <w:rsid w:val="005A2FC0"/>
    <w:rsid w:val="005A3480"/>
    <w:rsid w:val="005A362A"/>
    <w:rsid w:val="005A3FDC"/>
    <w:rsid w:val="005A4780"/>
    <w:rsid w:val="005A7780"/>
    <w:rsid w:val="005B0A12"/>
    <w:rsid w:val="005B27AE"/>
    <w:rsid w:val="005B2AB2"/>
    <w:rsid w:val="005B322A"/>
    <w:rsid w:val="005B52E5"/>
    <w:rsid w:val="005B5E6C"/>
    <w:rsid w:val="005B6691"/>
    <w:rsid w:val="005B6F69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CD5"/>
    <w:rsid w:val="005C5BA6"/>
    <w:rsid w:val="005C5F5A"/>
    <w:rsid w:val="005C65F1"/>
    <w:rsid w:val="005C748F"/>
    <w:rsid w:val="005D25EE"/>
    <w:rsid w:val="005D29D9"/>
    <w:rsid w:val="005D3A69"/>
    <w:rsid w:val="005D3B2B"/>
    <w:rsid w:val="005D40B5"/>
    <w:rsid w:val="005D4760"/>
    <w:rsid w:val="005D55C0"/>
    <w:rsid w:val="005D6655"/>
    <w:rsid w:val="005D68F3"/>
    <w:rsid w:val="005E0577"/>
    <w:rsid w:val="005E087B"/>
    <w:rsid w:val="005E68B5"/>
    <w:rsid w:val="005E6B1A"/>
    <w:rsid w:val="005E7446"/>
    <w:rsid w:val="005F2745"/>
    <w:rsid w:val="005F3066"/>
    <w:rsid w:val="005F40BB"/>
    <w:rsid w:val="005F4500"/>
    <w:rsid w:val="005F52FD"/>
    <w:rsid w:val="005F5BC5"/>
    <w:rsid w:val="006002B3"/>
    <w:rsid w:val="0060055D"/>
    <w:rsid w:val="006006DD"/>
    <w:rsid w:val="00603234"/>
    <w:rsid w:val="00603496"/>
    <w:rsid w:val="006065BA"/>
    <w:rsid w:val="00606710"/>
    <w:rsid w:val="006071A9"/>
    <w:rsid w:val="0060732D"/>
    <w:rsid w:val="00607FE3"/>
    <w:rsid w:val="00610A16"/>
    <w:rsid w:val="00610FD7"/>
    <w:rsid w:val="00611FCF"/>
    <w:rsid w:val="00612DA5"/>
    <w:rsid w:val="00613B1F"/>
    <w:rsid w:val="0061555D"/>
    <w:rsid w:val="00615732"/>
    <w:rsid w:val="006157A9"/>
    <w:rsid w:val="00615A4B"/>
    <w:rsid w:val="00615CD1"/>
    <w:rsid w:val="00615F29"/>
    <w:rsid w:val="0061638F"/>
    <w:rsid w:val="0061706C"/>
    <w:rsid w:val="00620679"/>
    <w:rsid w:val="00622AE7"/>
    <w:rsid w:val="00623C1E"/>
    <w:rsid w:val="0062596A"/>
    <w:rsid w:val="00625A49"/>
    <w:rsid w:val="0062606C"/>
    <w:rsid w:val="00626CAA"/>
    <w:rsid w:val="00627575"/>
    <w:rsid w:val="00627A4F"/>
    <w:rsid w:val="00627D85"/>
    <w:rsid w:val="006305CB"/>
    <w:rsid w:val="006308F5"/>
    <w:rsid w:val="006314EC"/>
    <w:rsid w:val="00631898"/>
    <w:rsid w:val="00631C1F"/>
    <w:rsid w:val="00632915"/>
    <w:rsid w:val="006329E8"/>
    <w:rsid w:val="00633AAD"/>
    <w:rsid w:val="0063406D"/>
    <w:rsid w:val="00634609"/>
    <w:rsid w:val="006354B2"/>
    <w:rsid w:val="00635EE2"/>
    <w:rsid w:val="006374A6"/>
    <w:rsid w:val="00637A45"/>
    <w:rsid w:val="0064068A"/>
    <w:rsid w:val="0064273F"/>
    <w:rsid w:val="0064278A"/>
    <w:rsid w:val="00642CA7"/>
    <w:rsid w:val="006431A0"/>
    <w:rsid w:val="00643592"/>
    <w:rsid w:val="006446BD"/>
    <w:rsid w:val="00644AD6"/>
    <w:rsid w:val="006454D5"/>
    <w:rsid w:val="00645B1A"/>
    <w:rsid w:val="00645C6F"/>
    <w:rsid w:val="006477E7"/>
    <w:rsid w:val="00647F9E"/>
    <w:rsid w:val="006503BC"/>
    <w:rsid w:val="006509AA"/>
    <w:rsid w:val="00650C61"/>
    <w:rsid w:val="00651FE9"/>
    <w:rsid w:val="00652E3D"/>
    <w:rsid w:val="00654A93"/>
    <w:rsid w:val="00654B07"/>
    <w:rsid w:val="0065534D"/>
    <w:rsid w:val="006558AB"/>
    <w:rsid w:val="006563C7"/>
    <w:rsid w:val="006600BA"/>
    <w:rsid w:val="00660817"/>
    <w:rsid w:val="00660C75"/>
    <w:rsid w:val="00661684"/>
    <w:rsid w:val="00662CFA"/>
    <w:rsid w:val="00663E05"/>
    <w:rsid w:val="00663F46"/>
    <w:rsid w:val="00664B2B"/>
    <w:rsid w:val="0066612E"/>
    <w:rsid w:val="006711C9"/>
    <w:rsid w:val="00671636"/>
    <w:rsid w:val="006723EE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33B0"/>
    <w:rsid w:val="0068462E"/>
    <w:rsid w:val="006848AD"/>
    <w:rsid w:val="00685CAA"/>
    <w:rsid w:val="0068660B"/>
    <w:rsid w:val="006877B9"/>
    <w:rsid w:val="00687C0F"/>
    <w:rsid w:val="006917C9"/>
    <w:rsid w:val="00691B33"/>
    <w:rsid w:val="006927C1"/>
    <w:rsid w:val="00693730"/>
    <w:rsid w:val="0069599F"/>
    <w:rsid w:val="00697C0E"/>
    <w:rsid w:val="006A0EA0"/>
    <w:rsid w:val="006A0EEB"/>
    <w:rsid w:val="006A2411"/>
    <w:rsid w:val="006A2594"/>
    <w:rsid w:val="006A2838"/>
    <w:rsid w:val="006A47FA"/>
    <w:rsid w:val="006A4A4E"/>
    <w:rsid w:val="006A553E"/>
    <w:rsid w:val="006A584A"/>
    <w:rsid w:val="006A5CDD"/>
    <w:rsid w:val="006A6210"/>
    <w:rsid w:val="006A6678"/>
    <w:rsid w:val="006A7179"/>
    <w:rsid w:val="006A7776"/>
    <w:rsid w:val="006B04BB"/>
    <w:rsid w:val="006B0AA9"/>
    <w:rsid w:val="006B16C4"/>
    <w:rsid w:val="006B281F"/>
    <w:rsid w:val="006B2E88"/>
    <w:rsid w:val="006B2F99"/>
    <w:rsid w:val="006B3450"/>
    <w:rsid w:val="006B3C14"/>
    <w:rsid w:val="006B4734"/>
    <w:rsid w:val="006B5093"/>
    <w:rsid w:val="006B555F"/>
    <w:rsid w:val="006B5E97"/>
    <w:rsid w:val="006C0132"/>
    <w:rsid w:val="006C252E"/>
    <w:rsid w:val="006C3482"/>
    <w:rsid w:val="006C3A41"/>
    <w:rsid w:val="006C3C63"/>
    <w:rsid w:val="006C4445"/>
    <w:rsid w:val="006C506C"/>
    <w:rsid w:val="006C5A40"/>
    <w:rsid w:val="006C649B"/>
    <w:rsid w:val="006C669D"/>
    <w:rsid w:val="006C6938"/>
    <w:rsid w:val="006D1FA6"/>
    <w:rsid w:val="006D27B6"/>
    <w:rsid w:val="006D2CD4"/>
    <w:rsid w:val="006D45FC"/>
    <w:rsid w:val="006D48CE"/>
    <w:rsid w:val="006D50C9"/>
    <w:rsid w:val="006D73E0"/>
    <w:rsid w:val="006E0AB3"/>
    <w:rsid w:val="006E0D7A"/>
    <w:rsid w:val="006E1B6B"/>
    <w:rsid w:val="006E1D38"/>
    <w:rsid w:val="006E4833"/>
    <w:rsid w:val="006E58DA"/>
    <w:rsid w:val="006E74E0"/>
    <w:rsid w:val="006F3098"/>
    <w:rsid w:val="006F3655"/>
    <w:rsid w:val="006F4678"/>
    <w:rsid w:val="006F55ED"/>
    <w:rsid w:val="006F793F"/>
    <w:rsid w:val="00701335"/>
    <w:rsid w:val="00705114"/>
    <w:rsid w:val="00705B4C"/>
    <w:rsid w:val="00710271"/>
    <w:rsid w:val="007108FD"/>
    <w:rsid w:val="00710C5C"/>
    <w:rsid w:val="007115C6"/>
    <w:rsid w:val="00712730"/>
    <w:rsid w:val="00712A11"/>
    <w:rsid w:val="00713999"/>
    <w:rsid w:val="00713D2D"/>
    <w:rsid w:val="00716965"/>
    <w:rsid w:val="0072211D"/>
    <w:rsid w:val="00723D30"/>
    <w:rsid w:val="00724315"/>
    <w:rsid w:val="00724A4B"/>
    <w:rsid w:val="00724CEC"/>
    <w:rsid w:val="00726795"/>
    <w:rsid w:val="00727412"/>
    <w:rsid w:val="00727843"/>
    <w:rsid w:val="00727EFA"/>
    <w:rsid w:val="0073030A"/>
    <w:rsid w:val="00731B3E"/>
    <w:rsid w:val="007326F5"/>
    <w:rsid w:val="00732ADD"/>
    <w:rsid w:val="007347CD"/>
    <w:rsid w:val="00735091"/>
    <w:rsid w:val="00735317"/>
    <w:rsid w:val="00736A55"/>
    <w:rsid w:val="00736FB1"/>
    <w:rsid w:val="00744D61"/>
    <w:rsid w:val="00745E48"/>
    <w:rsid w:val="0074625D"/>
    <w:rsid w:val="0074651E"/>
    <w:rsid w:val="0074735B"/>
    <w:rsid w:val="00747A77"/>
    <w:rsid w:val="00747B97"/>
    <w:rsid w:val="00750C63"/>
    <w:rsid w:val="007512E6"/>
    <w:rsid w:val="0075277C"/>
    <w:rsid w:val="0075396E"/>
    <w:rsid w:val="00753AF1"/>
    <w:rsid w:val="007560DB"/>
    <w:rsid w:val="007606B6"/>
    <w:rsid w:val="00761076"/>
    <w:rsid w:val="00761617"/>
    <w:rsid w:val="00761762"/>
    <w:rsid w:val="00762B14"/>
    <w:rsid w:val="00762C44"/>
    <w:rsid w:val="00762DFD"/>
    <w:rsid w:val="00763F6E"/>
    <w:rsid w:val="00765F73"/>
    <w:rsid w:val="007661D0"/>
    <w:rsid w:val="00767CAA"/>
    <w:rsid w:val="00770C72"/>
    <w:rsid w:val="00771217"/>
    <w:rsid w:val="0077129E"/>
    <w:rsid w:val="0077142E"/>
    <w:rsid w:val="0077157F"/>
    <w:rsid w:val="00776242"/>
    <w:rsid w:val="00777C72"/>
    <w:rsid w:val="007808E5"/>
    <w:rsid w:val="00782206"/>
    <w:rsid w:val="0078259B"/>
    <w:rsid w:val="007831F4"/>
    <w:rsid w:val="00783936"/>
    <w:rsid w:val="00783ABB"/>
    <w:rsid w:val="00784E79"/>
    <w:rsid w:val="007852D0"/>
    <w:rsid w:val="00785EC4"/>
    <w:rsid w:val="00786C8A"/>
    <w:rsid w:val="00786E3E"/>
    <w:rsid w:val="00787314"/>
    <w:rsid w:val="00787CC8"/>
    <w:rsid w:val="007902FA"/>
    <w:rsid w:val="007915B4"/>
    <w:rsid w:val="00791A78"/>
    <w:rsid w:val="0079201B"/>
    <w:rsid w:val="00792C36"/>
    <w:rsid w:val="0079343C"/>
    <w:rsid w:val="00794B7C"/>
    <w:rsid w:val="00794D88"/>
    <w:rsid w:val="00794F42"/>
    <w:rsid w:val="00796960"/>
    <w:rsid w:val="007A063D"/>
    <w:rsid w:val="007A1B49"/>
    <w:rsid w:val="007A34C4"/>
    <w:rsid w:val="007A42A8"/>
    <w:rsid w:val="007A4568"/>
    <w:rsid w:val="007A5B16"/>
    <w:rsid w:val="007A725F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61C"/>
    <w:rsid w:val="007B56EA"/>
    <w:rsid w:val="007B6CFF"/>
    <w:rsid w:val="007B7209"/>
    <w:rsid w:val="007B7EAB"/>
    <w:rsid w:val="007C0748"/>
    <w:rsid w:val="007C08D1"/>
    <w:rsid w:val="007C0B97"/>
    <w:rsid w:val="007C1CD2"/>
    <w:rsid w:val="007C20B2"/>
    <w:rsid w:val="007C3744"/>
    <w:rsid w:val="007C37BE"/>
    <w:rsid w:val="007C5921"/>
    <w:rsid w:val="007C5C55"/>
    <w:rsid w:val="007C618C"/>
    <w:rsid w:val="007C63AE"/>
    <w:rsid w:val="007C655E"/>
    <w:rsid w:val="007C69B7"/>
    <w:rsid w:val="007C77A6"/>
    <w:rsid w:val="007D0D59"/>
    <w:rsid w:val="007D0DFF"/>
    <w:rsid w:val="007D2899"/>
    <w:rsid w:val="007D441B"/>
    <w:rsid w:val="007D4A76"/>
    <w:rsid w:val="007D5586"/>
    <w:rsid w:val="007D689D"/>
    <w:rsid w:val="007D6D17"/>
    <w:rsid w:val="007D77D2"/>
    <w:rsid w:val="007E0E4B"/>
    <w:rsid w:val="007E1088"/>
    <w:rsid w:val="007E153C"/>
    <w:rsid w:val="007E1B9E"/>
    <w:rsid w:val="007E4F19"/>
    <w:rsid w:val="007E5D1B"/>
    <w:rsid w:val="007E7AB5"/>
    <w:rsid w:val="007E7E42"/>
    <w:rsid w:val="007F0D8F"/>
    <w:rsid w:val="007F0FDA"/>
    <w:rsid w:val="007F284E"/>
    <w:rsid w:val="007F2A3A"/>
    <w:rsid w:val="007F341A"/>
    <w:rsid w:val="007F45C2"/>
    <w:rsid w:val="007F45C3"/>
    <w:rsid w:val="007F45EB"/>
    <w:rsid w:val="007F583C"/>
    <w:rsid w:val="007F6114"/>
    <w:rsid w:val="007F61F2"/>
    <w:rsid w:val="007F6D01"/>
    <w:rsid w:val="0080031E"/>
    <w:rsid w:val="008003E6"/>
    <w:rsid w:val="00800DA1"/>
    <w:rsid w:val="008010AD"/>
    <w:rsid w:val="008024DF"/>
    <w:rsid w:val="00803B30"/>
    <w:rsid w:val="00804975"/>
    <w:rsid w:val="00805237"/>
    <w:rsid w:val="00805302"/>
    <w:rsid w:val="00805C3C"/>
    <w:rsid w:val="008067F3"/>
    <w:rsid w:val="008112A6"/>
    <w:rsid w:val="00811306"/>
    <w:rsid w:val="008113DA"/>
    <w:rsid w:val="00811AF7"/>
    <w:rsid w:val="008128FE"/>
    <w:rsid w:val="008133D3"/>
    <w:rsid w:val="008136B7"/>
    <w:rsid w:val="00813F29"/>
    <w:rsid w:val="008140A2"/>
    <w:rsid w:val="00825B2D"/>
    <w:rsid w:val="00825C67"/>
    <w:rsid w:val="0082625C"/>
    <w:rsid w:val="008263E3"/>
    <w:rsid w:val="00826A1B"/>
    <w:rsid w:val="0083066B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A24"/>
    <w:rsid w:val="00834F25"/>
    <w:rsid w:val="0083639A"/>
    <w:rsid w:val="008368D1"/>
    <w:rsid w:val="00840054"/>
    <w:rsid w:val="00840280"/>
    <w:rsid w:val="00840431"/>
    <w:rsid w:val="00841E8E"/>
    <w:rsid w:val="00842AE1"/>
    <w:rsid w:val="00843DE4"/>
    <w:rsid w:val="00846779"/>
    <w:rsid w:val="00846F3F"/>
    <w:rsid w:val="008503A3"/>
    <w:rsid w:val="00851184"/>
    <w:rsid w:val="00851E2D"/>
    <w:rsid w:val="0085276B"/>
    <w:rsid w:val="00853F7C"/>
    <w:rsid w:val="0085430A"/>
    <w:rsid w:val="008544F2"/>
    <w:rsid w:val="00854666"/>
    <w:rsid w:val="0085526A"/>
    <w:rsid w:val="00855CA0"/>
    <w:rsid w:val="008563B3"/>
    <w:rsid w:val="008572AE"/>
    <w:rsid w:val="0086049E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20E1"/>
    <w:rsid w:val="00872F22"/>
    <w:rsid w:val="008740CD"/>
    <w:rsid w:val="008756FE"/>
    <w:rsid w:val="00876B8D"/>
    <w:rsid w:val="00876BB1"/>
    <w:rsid w:val="00877204"/>
    <w:rsid w:val="00877A35"/>
    <w:rsid w:val="008803C2"/>
    <w:rsid w:val="00880490"/>
    <w:rsid w:val="00880D4B"/>
    <w:rsid w:val="00883066"/>
    <w:rsid w:val="008846A5"/>
    <w:rsid w:val="00884F90"/>
    <w:rsid w:val="00885499"/>
    <w:rsid w:val="00885998"/>
    <w:rsid w:val="00885AF1"/>
    <w:rsid w:val="0088718C"/>
    <w:rsid w:val="00890692"/>
    <w:rsid w:val="0089084B"/>
    <w:rsid w:val="00890A99"/>
    <w:rsid w:val="00891361"/>
    <w:rsid w:val="00891F01"/>
    <w:rsid w:val="00892148"/>
    <w:rsid w:val="00894FB7"/>
    <w:rsid w:val="008969E0"/>
    <w:rsid w:val="008973B4"/>
    <w:rsid w:val="008A0162"/>
    <w:rsid w:val="008A2E02"/>
    <w:rsid w:val="008A3E54"/>
    <w:rsid w:val="008A433A"/>
    <w:rsid w:val="008A454C"/>
    <w:rsid w:val="008A4B45"/>
    <w:rsid w:val="008A525C"/>
    <w:rsid w:val="008A607B"/>
    <w:rsid w:val="008A65DB"/>
    <w:rsid w:val="008A6F41"/>
    <w:rsid w:val="008A7DEF"/>
    <w:rsid w:val="008A7E1F"/>
    <w:rsid w:val="008B00DB"/>
    <w:rsid w:val="008B0587"/>
    <w:rsid w:val="008B059C"/>
    <w:rsid w:val="008B0C7E"/>
    <w:rsid w:val="008B0DB7"/>
    <w:rsid w:val="008B1678"/>
    <w:rsid w:val="008B22A8"/>
    <w:rsid w:val="008B2EDA"/>
    <w:rsid w:val="008B3451"/>
    <w:rsid w:val="008B37F5"/>
    <w:rsid w:val="008B64A0"/>
    <w:rsid w:val="008C055E"/>
    <w:rsid w:val="008C149A"/>
    <w:rsid w:val="008C215D"/>
    <w:rsid w:val="008C2433"/>
    <w:rsid w:val="008C2A2C"/>
    <w:rsid w:val="008C2C2D"/>
    <w:rsid w:val="008C3348"/>
    <w:rsid w:val="008C3E0E"/>
    <w:rsid w:val="008C46CB"/>
    <w:rsid w:val="008C5985"/>
    <w:rsid w:val="008D25BB"/>
    <w:rsid w:val="008D4458"/>
    <w:rsid w:val="008D5E03"/>
    <w:rsid w:val="008E4582"/>
    <w:rsid w:val="008E4AF4"/>
    <w:rsid w:val="008F0375"/>
    <w:rsid w:val="008F0853"/>
    <w:rsid w:val="008F0A9F"/>
    <w:rsid w:val="008F1778"/>
    <w:rsid w:val="008F3020"/>
    <w:rsid w:val="008F378A"/>
    <w:rsid w:val="008F4289"/>
    <w:rsid w:val="008F47EE"/>
    <w:rsid w:val="008F5A56"/>
    <w:rsid w:val="008F6099"/>
    <w:rsid w:val="008F62D3"/>
    <w:rsid w:val="008F6EC6"/>
    <w:rsid w:val="008F730D"/>
    <w:rsid w:val="008F7FF1"/>
    <w:rsid w:val="00900BFB"/>
    <w:rsid w:val="00901F88"/>
    <w:rsid w:val="00902338"/>
    <w:rsid w:val="00902B92"/>
    <w:rsid w:val="009030D1"/>
    <w:rsid w:val="00904483"/>
    <w:rsid w:val="00904C84"/>
    <w:rsid w:val="00904CE6"/>
    <w:rsid w:val="009061C2"/>
    <w:rsid w:val="0090713C"/>
    <w:rsid w:val="0091099C"/>
    <w:rsid w:val="00913EAC"/>
    <w:rsid w:val="009153E3"/>
    <w:rsid w:val="00916687"/>
    <w:rsid w:val="00917555"/>
    <w:rsid w:val="0091781D"/>
    <w:rsid w:val="00920144"/>
    <w:rsid w:val="00920898"/>
    <w:rsid w:val="009217C6"/>
    <w:rsid w:val="00922F29"/>
    <w:rsid w:val="00924D8E"/>
    <w:rsid w:val="00924F2B"/>
    <w:rsid w:val="0092685A"/>
    <w:rsid w:val="00926D00"/>
    <w:rsid w:val="0092707F"/>
    <w:rsid w:val="0092745F"/>
    <w:rsid w:val="0093009E"/>
    <w:rsid w:val="0093146C"/>
    <w:rsid w:val="009328E9"/>
    <w:rsid w:val="009333A5"/>
    <w:rsid w:val="00935A4D"/>
    <w:rsid w:val="00935AA6"/>
    <w:rsid w:val="00935CA7"/>
    <w:rsid w:val="00936413"/>
    <w:rsid w:val="00937973"/>
    <w:rsid w:val="00940BAB"/>
    <w:rsid w:val="00941040"/>
    <w:rsid w:val="00944D9A"/>
    <w:rsid w:val="00944F84"/>
    <w:rsid w:val="00945358"/>
    <w:rsid w:val="00947E31"/>
    <w:rsid w:val="0095023F"/>
    <w:rsid w:val="0095053B"/>
    <w:rsid w:val="00950993"/>
    <w:rsid w:val="009515C0"/>
    <w:rsid w:val="009525F1"/>
    <w:rsid w:val="009545DD"/>
    <w:rsid w:val="00954793"/>
    <w:rsid w:val="00956311"/>
    <w:rsid w:val="009572B9"/>
    <w:rsid w:val="00960A28"/>
    <w:rsid w:val="00960B53"/>
    <w:rsid w:val="00960FEE"/>
    <w:rsid w:val="009612FB"/>
    <w:rsid w:val="00961C92"/>
    <w:rsid w:val="009627D7"/>
    <w:rsid w:val="00962841"/>
    <w:rsid w:val="0096303B"/>
    <w:rsid w:val="009641A5"/>
    <w:rsid w:val="0096597D"/>
    <w:rsid w:val="00970611"/>
    <w:rsid w:val="009735E2"/>
    <w:rsid w:val="009737F6"/>
    <w:rsid w:val="009764D5"/>
    <w:rsid w:val="00976897"/>
    <w:rsid w:val="009778EB"/>
    <w:rsid w:val="00981B63"/>
    <w:rsid w:val="00981CBD"/>
    <w:rsid w:val="0098223F"/>
    <w:rsid w:val="00986F17"/>
    <w:rsid w:val="00987FF3"/>
    <w:rsid w:val="009905F7"/>
    <w:rsid w:val="00990CC9"/>
    <w:rsid w:val="009913DF"/>
    <w:rsid w:val="00992228"/>
    <w:rsid w:val="009934FF"/>
    <w:rsid w:val="00993606"/>
    <w:rsid w:val="00993D7D"/>
    <w:rsid w:val="00996840"/>
    <w:rsid w:val="00996B3B"/>
    <w:rsid w:val="009A0C79"/>
    <w:rsid w:val="009A24E7"/>
    <w:rsid w:val="009A24E9"/>
    <w:rsid w:val="009A4235"/>
    <w:rsid w:val="009A48DB"/>
    <w:rsid w:val="009A61CC"/>
    <w:rsid w:val="009A74F5"/>
    <w:rsid w:val="009B0BAB"/>
    <w:rsid w:val="009B1B7F"/>
    <w:rsid w:val="009B23D8"/>
    <w:rsid w:val="009B249E"/>
    <w:rsid w:val="009B3D4A"/>
    <w:rsid w:val="009B3EB0"/>
    <w:rsid w:val="009B4BB3"/>
    <w:rsid w:val="009B51B5"/>
    <w:rsid w:val="009B66DD"/>
    <w:rsid w:val="009B6CE5"/>
    <w:rsid w:val="009B70B2"/>
    <w:rsid w:val="009C075F"/>
    <w:rsid w:val="009C0CBF"/>
    <w:rsid w:val="009C33F7"/>
    <w:rsid w:val="009C43F9"/>
    <w:rsid w:val="009C4D36"/>
    <w:rsid w:val="009C5BE3"/>
    <w:rsid w:val="009D1AB7"/>
    <w:rsid w:val="009D1AC5"/>
    <w:rsid w:val="009D1C8B"/>
    <w:rsid w:val="009D1D28"/>
    <w:rsid w:val="009D3C4D"/>
    <w:rsid w:val="009D479C"/>
    <w:rsid w:val="009D528B"/>
    <w:rsid w:val="009D59AD"/>
    <w:rsid w:val="009D67C9"/>
    <w:rsid w:val="009D7C94"/>
    <w:rsid w:val="009E116A"/>
    <w:rsid w:val="009E6233"/>
    <w:rsid w:val="009E6D6B"/>
    <w:rsid w:val="009E77B3"/>
    <w:rsid w:val="009F0811"/>
    <w:rsid w:val="009F0AD6"/>
    <w:rsid w:val="009F0C4E"/>
    <w:rsid w:val="009F1501"/>
    <w:rsid w:val="009F32E4"/>
    <w:rsid w:val="009F3C9F"/>
    <w:rsid w:val="009F53FD"/>
    <w:rsid w:val="009F704D"/>
    <w:rsid w:val="009F74FF"/>
    <w:rsid w:val="009F79D5"/>
    <w:rsid w:val="00A03104"/>
    <w:rsid w:val="00A06CF2"/>
    <w:rsid w:val="00A0714E"/>
    <w:rsid w:val="00A071AC"/>
    <w:rsid w:val="00A07B92"/>
    <w:rsid w:val="00A1058F"/>
    <w:rsid w:val="00A10D78"/>
    <w:rsid w:val="00A12F88"/>
    <w:rsid w:val="00A12FC6"/>
    <w:rsid w:val="00A141BE"/>
    <w:rsid w:val="00A1556B"/>
    <w:rsid w:val="00A15ADF"/>
    <w:rsid w:val="00A15D29"/>
    <w:rsid w:val="00A16042"/>
    <w:rsid w:val="00A1646C"/>
    <w:rsid w:val="00A16D22"/>
    <w:rsid w:val="00A17BC8"/>
    <w:rsid w:val="00A211E0"/>
    <w:rsid w:val="00A21C40"/>
    <w:rsid w:val="00A245B1"/>
    <w:rsid w:val="00A255D2"/>
    <w:rsid w:val="00A2611E"/>
    <w:rsid w:val="00A3155B"/>
    <w:rsid w:val="00A31912"/>
    <w:rsid w:val="00A31C08"/>
    <w:rsid w:val="00A31FD2"/>
    <w:rsid w:val="00A3218D"/>
    <w:rsid w:val="00A325FD"/>
    <w:rsid w:val="00A32E75"/>
    <w:rsid w:val="00A33A0A"/>
    <w:rsid w:val="00A33E2D"/>
    <w:rsid w:val="00A36AD7"/>
    <w:rsid w:val="00A372A4"/>
    <w:rsid w:val="00A44F8A"/>
    <w:rsid w:val="00A45A59"/>
    <w:rsid w:val="00A466D1"/>
    <w:rsid w:val="00A506C0"/>
    <w:rsid w:val="00A51239"/>
    <w:rsid w:val="00A51E0A"/>
    <w:rsid w:val="00A52278"/>
    <w:rsid w:val="00A56222"/>
    <w:rsid w:val="00A572A3"/>
    <w:rsid w:val="00A5738D"/>
    <w:rsid w:val="00A573DB"/>
    <w:rsid w:val="00A62415"/>
    <w:rsid w:val="00A64390"/>
    <w:rsid w:val="00A672CB"/>
    <w:rsid w:val="00A677D1"/>
    <w:rsid w:val="00A717FC"/>
    <w:rsid w:val="00A72C86"/>
    <w:rsid w:val="00A73602"/>
    <w:rsid w:val="00A7398F"/>
    <w:rsid w:val="00A749D3"/>
    <w:rsid w:val="00A75480"/>
    <w:rsid w:val="00A75F87"/>
    <w:rsid w:val="00A76AAC"/>
    <w:rsid w:val="00A77014"/>
    <w:rsid w:val="00A80069"/>
    <w:rsid w:val="00A81DA8"/>
    <w:rsid w:val="00A81FBD"/>
    <w:rsid w:val="00A820EB"/>
    <w:rsid w:val="00A823E4"/>
    <w:rsid w:val="00A8446C"/>
    <w:rsid w:val="00A85FED"/>
    <w:rsid w:val="00A8682A"/>
    <w:rsid w:val="00A87D4A"/>
    <w:rsid w:val="00A905BD"/>
    <w:rsid w:val="00A90A48"/>
    <w:rsid w:val="00A91FC1"/>
    <w:rsid w:val="00A92057"/>
    <w:rsid w:val="00A92DFB"/>
    <w:rsid w:val="00A94314"/>
    <w:rsid w:val="00A95C4A"/>
    <w:rsid w:val="00A95D78"/>
    <w:rsid w:val="00AA00F7"/>
    <w:rsid w:val="00AA0604"/>
    <w:rsid w:val="00AA0E45"/>
    <w:rsid w:val="00AA451A"/>
    <w:rsid w:val="00AA48EA"/>
    <w:rsid w:val="00AA686E"/>
    <w:rsid w:val="00AA76E1"/>
    <w:rsid w:val="00AA7C33"/>
    <w:rsid w:val="00AB0717"/>
    <w:rsid w:val="00AB0AC7"/>
    <w:rsid w:val="00AB1F9A"/>
    <w:rsid w:val="00AB292C"/>
    <w:rsid w:val="00AB3687"/>
    <w:rsid w:val="00AB3989"/>
    <w:rsid w:val="00AB3C2B"/>
    <w:rsid w:val="00AB4466"/>
    <w:rsid w:val="00AB5B86"/>
    <w:rsid w:val="00AB5DA5"/>
    <w:rsid w:val="00AB6B54"/>
    <w:rsid w:val="00AC3B50"/>
    <w:rsid w:val="00AC456B"/>
    <w:rsid w:val="00AC4ABB"/>
    <w:rsid w:val="00AC5B09"/>
    <w:rsid w:val="00AC5DA6"/>
    <w:rsid w:val="00AC7FD9"/>
    <w:rsid w:val="00AD086F"/>
    <w:rsid w:val="00AD1B63"/>
    <w:rsid w:val="00AD2FA5"/>
    <w:rsid w:val="00AD320C"/>
    <w:rsid w:val="00AD469B"/>
    <w:rsid w:val="00AD4E3B"/>
    <w:rsid w:val="00AD4E5D"/>
    <w:rsid w:val="00AD5265"/>
    <w:rsid w:val="00AD5F75"/>
    <w:rsid w:val="00AD77E5"/>
    <w:rsid w:val="00AD7FCC"/>
    <w:rsid w:val="00AE073F"/>
    <w:rsid w:val="00AE0C9F"/>
    <w:rsid w:val="00AE1636"/>
    <w:rsid w:val="00AE3495"/>
    <w:rsid w:val="00AE4148"/>
    <w:rsid w:val="00AE56F9"/>
    <w:rsid w:val="00AE79E9"/>
    <w:rsid w:val="00AF0420"/>
    <w:rsid w:val="00AF0864"/>
    <w:rsid w:val="00AF0DC7"/>
    <w:rsid w:val="00AF1D44"/>
    <w:rsid w:val="00AF20E2"/>
    <w:rsid w:val="00AF288D"/>
    <w:rsid w:val="00AF370B"/>
    <w:rsid w:val="00AF5004"/>
    <w:rsid w:val="00AF5202"/>
    <w:rsid w:val="00AF5467"/>
    <w:rsid w:val="00AF548D"/>
    <w:rsid w:val="00AF6492"/>
    <w:rsid w:val="00AF6A5C"/>
    <w:rsid w:val="00AF70B9"/>
    <w:rsid w:val="00AF7229"/>
    <w:rsid w:val="00AF7814"/>
    <w:rsid w:val="00B0034B"/>
    <w:rsid w:val="00B009D5"/>
    <w:rsid w:val="00B00EB2"/>
    <w:rsid w:val="00B025B3"/>
    <w:rsid w:val="00B03D73"/>
    <w:rsid w:val="00B0629C"/>
    <w:rsid w:val="00B06E97"/>
    <w:rsid w:val="00B07AE1"/>
    <w:rsid w:val="00B07F60"/>
    <w:rsid w:val="00B10EA5"/>
    <w:rsid w:val="00B10F9A"/>
    <w:rsid w:val="00B118D9"/>
    <w:rsid w:val="00B12F81"/>
    <w:rsid w:val="00B14E24"/>
    <w:rsid w:val="00B15FD7"/>
    <w:rsid w:val="00B16C79"/>
    <w:rsid w:val="00B206A4"/>
    <w:rsid w:val="00B21E21"/>
    <w:rsid w:val="00B21E43"/>
    <w:rsid w:val="00B225D4"/>
    <w:rsid w:val="00B22F4A"/>
    <w:rsid w:val="00B235C7"/>
    <w:rsid w:val="00B238F1"/>
    <w:rsid w:val="00B251BD"/>
    <w:rsid w:val="00B25290"/>
    <w:rsid w:val="00B26E57"/>
    <w:rsid w:val="00B2745F"/>
    <w:rsid w:val="00B301FC"/>
    <w:rsid w:val="00B30E1A"/>
    <w:rsid w:val="00B31050"/>
    <w:rsid w:val="00B31346"/>
    <w:rsid w:val="00B31EF1"/>
    <w:rsid w:val="00B354C6"/>
    <w:rsid w:val="00B35CCF"/>
    <w:rsid w:val="00B36FFF"/>
    <w:rsid w:val="00B3713E"/>
    <w:rsid w:val="00B37625"/>
    <w:rsid w:val="00B40802"/>
    <w:rsid w:val="00B40A32"/>
    <w:rsid w:val="00B414D8"/>
    <w:rsid w:val="00B41BA5"/>
    <w:rsid w:val="00B46420"/>
    <w:rsid w:val="00B47CA1"/>
    <w:rsid w:val="00B500A0"/>
    <w:rsid w:val="00B5120F"/>
    <w:rsid w:val="00B528BC"/>
    <w:rsid w:val="00B52B29"/>
    <w:rsid w:val="00B52BAD"/>
    <w:rsid w:val="00B52F2E"/>
    <w:rsid w:val="00B53421"/>
    <w:rsid w:val="00B54D5F"/>
    <w:rsid w:val="00B55563"/>
    <w:rsid w:val="00B55D1F"/>
    <w:rsid w:val="00B6016F"/>
    <w:rsid w:val="00B61225"/>
    <w:rsid w:val="00B6157F"/>
    <w:rsid w:val="00B61CC9"/>
    <w:rsid w:val="00B62EA1"/>
    <w:rsid w:val="00B641AB"/>
    <w:rsid w:val="00B646B7"/>
    <w:rsid w:val="00B65D23"/>
    <w:rsid w:val="00B66A90"/>
    <w:rsid w:val="00B67506"/>
    <w:rsid w:val="00B7050E"/>
    <w:rsid w:val="00B70612"/>
    <w:rsid w:val="00B71497"/>
    <w:rsid w:val="00B718AD"/>
    <w:rsid w:val="00B723F5"/>
    <w:rsid w:val="00B75463"/>
    <w:rsid w:val="00B75E92"/>
    <w:rsid w:val="00B762A8"/>
    <w:rsid w:val="00B76F46"/>
    <w:rsid w:val="00B8105B"/>
    <w:rsid w:val="00B8127E"/>
    <w:rsid w:val="00B81BED"/>
    <w:rsid w:val="00B81DB6"/>
    <w:rsid w:val="00B82209"/>
    <w:rsid w:val="00B83165"/>
    <w:rsid w:val="00B83439"/>
    <w:rsid w:val="00B840C3"/>
    <w:rsid w:val="00B84551"/>
    <w:rsid w:val="00B8459E"/>
    <w:rsid w:val="00B84EDB"/>
    <w:rsid w:val="00B85B45"/>
    <w:rsid w:val="00B8660E"/>
    <w:rsid w:val="00B90FC2"/>
    <w:rsid w:val="00B91529"/>
    <w:rsid w:val="00B92947"/>
    <w:rsid w:val="00B93039"/>
    <w:rsid w:val="00B93325"/>
    <w:rsid w:val="00B940C7"/>
    <w:rsid w:val="00B95D81"/>
    <w:rsid w:val="00B9757A"/>
    <w:rsid w:val="00B97CD8"/>
    <w:rsid w:val="00BA0C59"/>
    <w:rsid w:val="00BA1040"/>
    <w:rsid w:val="00BA38DB"/>
    <w:rsid w:val="00BA4108"/>
    <w:rsid w:val="00BA4661"/>
    <w:rsid w:val="00BA7678"/>
    <w:rsid w:val="00BB0436"/>
    <w:rsid w:val="00BB195B"/>
    <w:rsid w:val="00BB1C7F"/>
    <w:rsid w:val="00BB2BE0"/>
    <w:rsid w:val="00BB302E"/>
    <w:rsid w:val="00BB40AB"/>
    <w:rsid w:val="00BB47A1"/>
    <w:rsid w:val="00BB4894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6A6"/>
    <w:rsid w:val="00BC41FF"/>
    <w:rsid w:val="00BC5F52"/>
    <w:rsid w:val="00BC65B3"/>
    <w:rsid w:val="00BC72EB"/>
    <w:rsid w:val="00BC74E8"/>
    <w:rsid w:val="00BC7816"/>
    <w:rsid w:val="00BC7C0B"/>
    <w:rsid w:val="00BD034E"/>
    <w:rsid w:val="00BD0399"/>
    <w:rsid w:val="00BD0AAF"/>
    <w:rsid w:val="00BD0D31"/>
    <w:rsid w:val="00BD1211"/>
    <w:rsid w:val="00BD28E7"/>
    <w:rsid w:val="00BD2ABF"/>
    <w:rsid w:val="00BD3C24"/>
    <w:rsid w:val="00BD677B"/>
    <w:rsid w:val="00BE0967"/>
    <w:rsid w:val="00BE280D"/>
    <w:rsid w:val="00BE3E99"/>
    <w:rsid w:val="00BE4D94"/>
    <w:rsid w:val="00BE7C2D"/>
    <w:rsid w:val="00BF092F"/>
    <w:rsid w:val="00BF11EC"/>
    <w:rsid w:val="00BF15B9"/>
    <w:rsid w:val="00BF16D2"/>
    <w:rsid w:val="00BF21DC"/>
    <w:rsid w:val="00BF4403"/>
    <w:rsid w:val="00BF6E00"/>
    <w:rsid w:val="00C01785"/>
    <w:rsid w:val="00C01A36"/>
    <w:rsid w:val="00C025D0"/>
    <w:rsid w:val="00C03978"/>
    <w:rsid w:val="00C06614"/>
    <w:rsid w:val="00C06B16"/>
    <w:rsid w:val="00C07473"/>
    <w:rsid w:val="00C113DA"/>
    <w:rsid w:val="00C11EEF"/>
    <w:rsid w:val="00C12065"/>
    <w:rsid w:val="00C12214"/>
    <w:rsid w:val="00C1318F"/>
    <w:rsid w:val="00C152FB"/>
    <w:rsid w:val="00C153EE"/>
    <w:rsid w:val="00C15B58"/>
    <w:rsid w:val="00C1667B"/>
    <w:rsid w:val="00C17006"/>
    <w:rsid w:val="00C22659"/>
    <w:rsid w:val="00C22E07"/>
    <w:rsid w:val="00C235BD"/>
    <w:rsid w:val="00C23A59"/>
    <w:rsid w:val="00C23ECD"/>
    <w:rsid w:val="00C24D71"/>
    <w:rsid w:val="00C2504E"/>
    <w:rsid w:val="00C30428"/>
    <w:rsid w:val="00C3042E"/>
    <w:rsid w:val="00C30F26"/>
    <w:rsid w:val="00C313BB"/>
    <w:rsid w:val="00C314C1"/>
    <w:rsid w:val="00C348F2"/>
    <w:rsid w:val="00C35098"/>
    <w:rsid w:val="00C35766"/>
    <w:rsid w:val="00C36583"/>
    <w:rsid w:val="00C36EF8"/>
    <w:rsid w:val="00C378A1"/>
    <w:rsid w:val="00C37F9C"/>
    <w:rsid w:val="00C4185E"/>
    <w:rsid w:val="00C4276E"/>
    <w:rsid w:val="00C4390D"/>
    <w:rsid w:val="00C46095"/>
    <w:rsid w:val="00C462D6"/>
    <w:rsid w:val="00C470E4"/>
    <w:rsid w:val="00C5045B"/>
    <w:rsid w:val="00C51507"/>
    <w:rsid w:val="00C51760"/>
    <w:rsid w:val="00C51F8A"/>
    <w:rsid w:val="00C52D1A"/>
    <w:rsid w:val="00C53BE0"/>
    <w:rsid w:val="00C53F05"/>
    <w:rsid w:val="00C548FB"/>
    <w:rsid w:val="00C54A00"/>
    <w:rsid w:val="00C55163"/>
    <w:rsid w:val="00C553CC"/>
    <w:rsid w:val="00C564AB"/>
    <w:rsid w:val="00C57C3F"/>
    <w:rsid w:val="00C62231"/>
    <w:rsid w:val="00C62326"/>
    <w:rsid w:val="00C63E2F"/>
    <w:rsid w:val="00C653B2"/>
    <w:rsid w:val="00C67859"/>
    <w:rsid w:val="00C71985"/>
    <w:rsid w:val="00C735E0"/>
    <w:rsid w:val="00C735E6"/>
    <w:rsid w:val="00C7366A"/>
    <w:rsid w:val="00C73DF2"/>
    <w:rsid w:val="00C741A2"/>
    <w:rsid w:val="00C74C57"/>
    <w:rsid w:val="00C7621F"/>
    <w:rsid w:val="00C77EAD"/>
    <w:rsid w:val="00C8006B"/>
    <w:rsid w:val="00C80174"/>
    <w:rsid w:val="00C81856"/>
    <w:rsid w:val="00C820EF"/>
    <w:rsid w:val="00C84F7F"/>
    <w:rsid w:val="00C853E6"/>
    <w:rsid w:val="00C874BC"/>
    <w:rsid w:val="00C904B0"/>
    <w:rsid w:val="00C90AF9"/>
    <w:rsid w:val="00C9449D"/>
    <w:rsid w:val="00C94A94"/>
    <w:rsid w:val="00C9537D"/>
    <w:rsid w:val="00C956B1"/>
    <w:rsid w:val="00CA1133"/>
    <w:rsid w:val="00CA25C4"/>
    <w:rsid w:val="00CA3149"/>
    <w:rsid w:val="00CA3319"/>
    <w:rsid w:val="00CA5FBF"/>
    <w:rsid w:val="00CA6F43"/>
    <w:rsid w:val="00CA7054"/>
    <w:rsid w:val="00CA7169"/>
    <w:rsid w:val="00CA7269"/>
    <w:rsid w:val="00CB0F25"/>
    <w:rsid w:val="00CB183C"/>
    <w:rsid w:val="00CB2BFB"/>
    <w:rsid w:val="00CB3AA1"/>
    <w:rsid w:val="00CB44ED"/>
    <w:rsid w:val="00CB4958"/>
    <w:rsid w:val="00CB5678"/>
    <w:rsid w:val="00CB5694"/>
    <w:rsid w:val="00CB5984"/>
    <w:rsid w:val="00CB5D3F"/>
    <w:rsid w:val="00CB66D0"/>
    <w:rsid w:val="00CC05BD"/>
    <w:rsid w:val="00CC0A68"/>
    <w:rsid w:val="00CC0E1A"/>
    <w:rsid w:val="00CC2BD9"/>
    <w:rsid w:val="00CC44B5"/>
    <w:rsid w:val="00CC479C"/>
    <w:rsid w:val="00CC611A"/>
    <w:rsid w:val="00CC62E8"/>
    <w:rsid w:val="00CD048F"/>
    <w:rsid w:val="00CD2161"/>
    <w:rsid w:val="00CD2C1F"/>
    <w:rsid w:val="00CD3297"/>
    <w:rsid w:val="00CE0428"/>
    <w:rsid w:val="00CE080C"/>
    <w:rsid w:val="00CE1F21"/>
    <w:rsid w:val="00CE276F"/>
    <w:rsid w:val="00CE282A"/>
    <w:rsid w:val="00CE2A12"/>
    <w:rsid w:val="00CE3B3A"/>
    <w:rsid w:val="00CE3B57"/>
    <w:rsid w:val="00CE3DC8"/>
    <w:rsid w:val="00CE5C2D"/>
    <w:rsid w:val="00CE67C5"/>
    <w:rsid w:val="00CE6ECB"/>
    <w:rsid w:val="00CF274F"/>
    <w:rsid w:val="00CF2DFA"/>
    <w:rsid w:val="00CF3508"/>
    <w:rsid w:val="00CF5D91"/>
    <w:rsid w:val="00CF62C3"/>
    <w:rsid w:val="00CF6CB0"/>
    <w:rsid w:val="00D00DE7"/>
    <w:rsid w:val="00D01454"/>
    <w:rsid w:val="00D032E5"/>
    <w:rsid w:val="00D04C45"/>
    <w:rsid w:val="00D109FB"/>
    <w:rsid w:val="00D10C36"/>
    <w:rsid w:val="00D114C2"/>
    <w:rsid w:val="00D1268D"/>
    <w:rsid w:val="00D1274A"/>
    <w:rsid w:val="00D12F03"/>
    <w:rsid w:val="00D13304"/>
    <w:rsid w:val="00D13A7C"/>
    <w:rsid w:val="00D14420"/>
    <w:rsid w:val="00D1467D"/>
    <w:rsid w:val="00D1667F"/>
    <w:rsid w:val="00D16FB6"/>
    <w:rsid w:val="00D20208"/>
    <w:rsid w:val="00D2046D"/>
    <w:rsid w:val="00D220EF"/>
    <w:rsid w:val="00D22211"/>
    <w:rsid w:val="00D22D2C"/>
    <w:rsid w:val="00D23340"/>
    <w:rsid w:val="00D2353F"/>
    <w:rsid w:val="00D24C97"/>
    <w:rsid w:val="00D2666F"/>
    <w:rsid w:val="00D276E1"/>
    <w:rsid w:val="00D27BB5"/>
    <w:rsid w:val="00D305D5"/>
    <w:rsid w:val="00D30775"/>
    <w:rsid w:val="00D3219A"/>
    <w:rsid w:val="00D3293E"/>
    <w:rsid w:val="00D32E0F"/>
    <w:rsid w:val="00D32E84"/>
    <w:rsid w:val="00D33579"/>
    <w:rsid w:val="00D33D1C"/>
    <w:rsid w:val="00D34B49"/>
    <w:rsid w:val="00D3618F"/>
    <w:rsid w:val="00D403E4"/>
    <w:rsid w:val="00D42339"/>
    <w:rsid w:val="00D4257B"/>
    <w:rsid w:val="00D4292F"/>
    <w:rsid w:val="00D42DE6"/>
    <w:rsid w:val="00D4519A"/>
    <w:rsid w:val="00D4575F"/>
    <w:rsid w:val="00D467D8"/>
    <w:rsid w:val="00D5012C"/>
    <w:rsid w:val="00D508FA"/>
    <w:rsid w:val="00D52464"/>
    <w:rsid w:val="00D52E5E"/>
    <w:rsid w:val="00D5379B"/>
    <w:rsid w:val="00D54B3B"/>
    <w:rsid w:val="00D55518"/>
    <w:rsid w:val="00D5634B"/>
    <w:rsid w:val="00D57714"/>
    <w:rsid w:val="00D57C51"/>
    <w:rsid w:val="00D60093"/>
    <w:rsid w:val="00D603A2"/>
    <w:rsid w:val="00D60720"/>
    <w:rsid w:val="00D6234F"/>
    <w:rsid w:val="00D632C7"/>
    <w:rsid w:val="00D6542F"/>
    <w:rsid w:val="00D656BE"/>
    <w:rsid w:val="00D65A07"/>
    <w:rsid w:val="00D672A3"/>
    <w:rsid w:val="00D70789"/>
    <w:rsid w:val="00D70EFD"/>
    <w:rsid w:val="00D71FCC"/>
    <w:rsid w:val="00D739AE"/>
    <w:rsid w:val="00D7524B"/>
    <w:rsid w:val="00D756A0"/>
    <w:rsid w:val="00D75C1B"/>
    <w:rsid w:val="00D76DC6"/>
    <w:rsid w:val="00D76FCA"/>
    <w:rsid w:val="00D80221"/>
    <w:rsid w:val="00D8042C"/>
    <w:rsid w:val="00D80744"/>
    <w:rsid w:val="00D80A4F"/>
    <w:rsid w:val="00D80CD8"/>
    <w:rsid w:val="00D81854"/>
    <w:rsid w:val="00D82885"/>
    <w:rsid w:val="00D83EEA"/>
    <w:rsid w:val="00D8440B"/>
    <w:rsid w:val="00D85690"/>
    <w:rsid w:val="00D85B51"/>
    <w:rsid w:val="00D85C44"/>
    <w:rsid w:val="00D864E3"/>
    <w:rsid w:val="00D86E9D"/>
    <w:rsid w:val="00D901B2"/>
    <w:rsid w:val="00D91268"/>
    <w:rsid w:val="00D93749"/>
    <w:rsid w:val="00D937DA"/>
    <w:rsid w:val="00D94AB2"/>
    <w:rsid w:val="00D95410"/>
    <w:rsid w:val="00D95937"/>
    <w:rsid w:val="00D97BA4"/>
    <w:rsid w:val="00DA059C"/>
    <w:rsid w:val="00DA1BC2"/>
    <w:rsid w:val="00DA1CB1"/>
    <w:rsid w:val="00DA24CC"/>
    <w:rsid w:val="00DA38D9"/>
    <w:rsid w:val="00DA518D"/>
    <w:rsid w:val="00DA5719"/>
    <w:rsid w:val="00DA62E3"/>
    <w:rsid w:val="00DA7007"/>
    <w:rsid w:val="00DA7CC0"/>
    <w:rsid w:val="00DA7D5A"/>
    <w:rsid w:val="00DB02C6"/>
    <w:rsid w:val="00DB1A33"/>
    <w:rsid w:val="00DB2AC9"/>
    <w:rsid w:val="00DB32D6"/>
    <w:rsid w:val="00DB362E"/>
    <w:rsid w:val="00DB3952"/>
    <w:rsid w:val="00DB3C05"/>
    <w:rsid w:val="00DC137F"/>
    <w:rsid w:val="00DC2D8E"/>
    <w:rsid w:val="00DC384A"/>
    <w:rsid w:val="00DC519C"/>
    <w:rsid w:val="00DC57E3"/>
    <w:rsid w:val="00DC66FC"/>
    <w:rsid w:val="00DD05FF"/>
    <w:rsid w:val="00DD18F8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3B97"/>
    <w:rsid w:val="00DE4228"/>
    <w:rsid w:val="00DE4CCF"/>
    <w:rsid w:val="00DE4D74"/>
    <w:rsid w:val="00DE54C5"/>
    <w:rsid w:val="00DE561F"/>
    <w:rsid w:val="00DE564F"/>
    <w:rsid w:val="00DE589A"/>
    <w:rsid w:val="00DE5D18"/>
    <w:rsid w:val="00DE6219"/>
    <w:rsid w:val="00DE6447"/>
    <w:rsid w:val="00DE649E"/>
    <w:rsid w:val="00DE64FA"/>
    <w:rsid w:val="00DE78AE"/>
    <w:rsid w:val="00DF39EB"/>
    <w:rsid w:val="00DF3E5D"/>
    <w:rsid w:val="00DF7314"/>
    <w:rsid w:val="00DF758F"/>
    <w:rsid w:val="00E0077F"/>
    <w:rsid w:val="00E00FBE"/>
    <w:rsid w:val="00E029C2"/>
    <w:rsid w:val="00E05C56"/>
    <w:rsid w:val="00E05F63"/>
    <w:rsid w:val="00E06714"/>
    <w:rsid w:val="00E105F0"/>
    <w:rsid w:val="00E1092B"/>
    <w:rsid w:val="00E116C2"/>
    <w:rsid w:val="00E13974"/>
    <w:rsid w:val="00E13E6C"/>
    <w:rsid w:val="00E164E1"/>
    <w:rsid w:val="00E1685A"/>
    <w:rsid w:val="00E22662"/>
    <w:rsid w:val="00E242C3"/>
    <w:rsid w:val="00E254D0"/>
    <w:rsid w:val="00E2587B"/>
    <w:rsid w:val="00E27573"/>
    <w:rsid w:val="00E30BCE"/>
    <w:rsid w:val="00E31277"/>
    <w:rsid w:val="00E31A45"/>
    <w:rsid w:val="00E32754"/>
    <w:rsid w:val="00E348A1"/>
    <w:rsid w:val="00E34EE9"/>
    <w:rsid w:val="00E3643F"/>
    <w:rsid w:val="00E4091B"/>
    <w:rsid w:val="00E40F3A"/>
    <w:rsid w:val="00E40FF3"/>
    <w:rsid w:val="00E41E46"/>
    <w:rsid w:val="00E422AC"/>
    <w:rsid w:val="00E46AFB"/>
    <w:rsid w:val="00E50716"/>
    <w:rsid w:val="00E517B7"/>
    <w:rsid w:val="00E51FBA"/>
    <w:rsid w:val="00E524D0"/>
    <w:rsid w:val="00E52DE5"/>
    <w:rsid w:val="00E553D0"/>
    <w:rsid w:val="00E557B3"/>
    <w:rsid w:val="00E55EE5"/>
    <w:rsid w:val="00E57200"/>
    <w:rsid w:val="00E5799B"/>
    <w:rsid w:val="00E62097"/>
    <w:rsid w:val="00E62709"/>
    <w:rsid w:val="00E6325A"/>
    <w:rsid w:val="00E633FA"/>
    <w:rsid w:val="00E638B3"/>
    <w:rsid w:val="00E658FE"/>
    <w:rsid w:val="00E66ADE"/>
    <w:rsid w:val="00E67055"/>
    <w:rsid w:val="00E67ACB"/>
    <w:rsid w:val="00E70653"/>
    <w:rsid w:val="00E71856"/>
    <w:rsid w:val="00E72829"/>
    <w:rsid w:val="00E74635"/>
    <w:rsid w:val="00E758E3"/>
    <w:rsid w:val="00E75A7D"/>
    <w:rsid w:val="00E76B0C"/>
    <w:rsid w:val="00E80C61"/>
    <w:rsid w:val="00E80EFA"/>
    <w:rsid w:val="00E8150D"/>
    <w:rsid w:val="00E825C7"/>
    <w:rsid w:val="00E83BB6"/>
    <w:rsid w:val="00E855FD"/>
    <w:rsid w:val="00E86B25"/>
    <w:rsid w:val="00E87977"/>
    <w:rsid w:val="00E9093B"/>
    <w:rsid w:val="00E91205"/>
    <w:rsid w:val="00E93643"/>
    <w:rsid w:val="00E93A3C"/>
    <w:rsid w:val="00E949F6"/>
    <w:rsid w:val="00E95512"/>
    <w:rsid w:val="00E9575B"/>
    <w:rsid w:val="00E96948"/>
    <w:rsid w:val="00E97941"/>
    <w:rsid w:val="00E97E1C"/>
    <w:rsid w:val="00EA0772"/>
    <w:rsid w:val="00EA21C2"/>
    <w:rsid w:val="00EA259A"/>
    <w:rsid w:val="00EA2A33"/>
    <w:rsid w:val="00EA4A15"/>
    <w:rsid w:val="00EA5CB4"/>
    <w:rsid w:val="00EA5DDA"/>
    <w:rsid w:val="00EA62EB"/>
    <w:rsid w:val="00EA6C11"/>
    <w:rsid w:val="00EA6D6E"/>
    <w:rsid w:val="00EA6F31"/>
    <w:rsid w:val="00EA755D"/>
    <w:rsid w:val="00EB1C24"/>
    <w:rsid w:val="00EB1F1A"/>
    <w:rsid w:val="00EB2D4D"/>
    <w:rsid w:val="00EB2FBA"/>
    <w:rsid w:val="00EB3161"/>
    <w:rsid w:val="00EB4624"/>
    <w:rsid w:val="00EB48FC"/>
    <w:rsid w:val="00EB49EB"/>
    <w:rsid w:val="00EB6853"/>
    <w:rsid w:val="00EC18A4"/>
    <w:rsid w:val="00EC4234"/>
    <w:rsid w:val="00EC42E2"/>
    <w:rsid w:val="00EC4FB4"/>
    <w:rsid w:val="00EC513A"/>
    <w:rsid w:val="00EC684F"/>
    <w:rsid w:val="00EC757B"/>
    <w:rsid w:val="00EC791C"/>
    <w:rsid w:val="00EC7F3A"/>
    <w:rsid w:val="00ED0BD6"/>
    <w:rsid w:val="00ED161A"/>
    <w:rsid w:val="00ED2777"/>
    <w:rsid w:val="00ED2833"/>
    <w:rsid w:val="00ED4319"/>
    <w:rsid w:val="00ED4D57"/>
    <w:rsid w:val="00ED5222"/>
    <w:rsid w:val="00ED572B"/>
    <w:rsid w:val="00ED6532"/>
    <w:rsid w:val="00ED7C1E"/>
    <w:rsid w:val="00EE1887"/>
    <w:rsid w:val="00EE1A94"/>
    <w:rsid w:val="00EE22E1"/>
    <w:rsid w:val="00EE53FF"/>
    <w:rsid w:val="00EE5DD5"/>
    <w:rsid w:val="00EE63D0"/>
    <w:rsid w:val="00EE71EC"/>
    <w:rsid w:val="00EE7ECA"/>
    <w:rsid w:val="00EF3199"/>
    <w:rsid w:val="00EF51C8"/>
    <w:rsid w:val="00EF5B37"/>
    <w:rsid w:val="00EF6C2C"/>
    <w:rsid w:val="00EF7072"/>
    <w:rsid w:val="00F002AC"/>
    <w:rsid w:val="00F00AD9"/>
    <w:rsid w:val="00F00CC1"/>
    <w:rsid w:val="00F0174B"/>
    <w:rsid w:val="00F02B72"/>
    <w:rsid w:val="00F02C94"/>
    <w:rsid w:val="00F02DD7"/>
    <w:rsid w:val="00F031B4"/>
    <w:rsid w:val="00F0439D"/>
    <w:rsid w:val="00F05DEB"/>
    <w:rsid w:val="00F06735"/>
    <w:rsid w:val="00F072EB"/>
    <w:rsid w:val="00F101A8"/>
    <w:rsid w:val="00F12395"/>
    <w:rsid w:val="00F15D62"/>
    <w:rsid w:val="00F17D96"/>
    <w:rsid w:val="00F201D9"/>
    <w:rsid w:val="00F20296"/>
    <w:rsid w:val="00F20469"/>
    <w:rsid w:val="00F209C5"/>
    <w:rsid w:val="00F20DFB"/>
    <w:rsid w:val="00F21547"/>
    <w:rsid w:val="00F21BF4"/>
    <w:rsid w:val="00F226D2"/>
    <w:rsid w:val="00F22887"/>
    <w:rsid w:val="00F24A67"/>
    <w:rsid w:val="00F26F7A"/>
    <w:rsid w:val="00F3003D"/>
    <w:rsid w:val="00F304C5"/>
    <w:rsid w:val="00F309CB"/>
    <w:rsid w:val="00F311CB"/>
    <w:rsid w:val="00F33B2F"/>
    <w:rsid w:val="00F36D4C"/>
    <w:rsid w:val="00F37211"/>
    <w:rsid w:val="00F4055B"/>
    <w:rsid w:val="00F40FDB"/>
    <w:rsid w:val="00F41339"/>
    <w:rsid w:val="00F42014"/>
    <w:rsid w:val="00F425EF"/>
    <w:rsid w:val="00F426C2"/>
    <w:rsid w:val="00F43D19"/>
    <w:rsid w:val="00F46129"/>
    <w:rsid w:val="00F4618E"/>
    <w:rsid w:val="00F46437"/>
    <w:rsid w:val="00F466DF"/>
    <w:rsid w:val="00F513CA"/>
    <w:rsid w:val="00F51709"/>
    <w:rsid w:val="00F53960"/>
    <w:rsid w:val="00F54C3A"/>
    <w:rsid w:val="00F55D75"/>
    <w:rsid w:val="00F562B2"/>
    <w:rsid w:val="00F562D1"/>
    <w:rsid w:val="00F57385"/>
    <w:rsid w:val="00F57873"/>
    <w:rsid w:val="00F57A27"/>
    <w:rsid w:val="00F57E9B"/>
    <w:rsid w:val="00F602E6"/>
    <w:rsid w:val="00F6094A"/>
    <w:rsid w:val="00F611C8"/>
    <w:rsid w:val="00F62D23"/>
    <w:rsid w:val="00F6328B"/>
    <w:rsid w:val="00F6343E"/>
    <w:rsid w:val="00F63445"/>
    <w:rsid w:val="00F63AE5"/>
    <w:rsid w:val="00F66EDC"/>
    <w:rsid w:val="00F67988"/>
    <w:rsid w:val="00F715E2"/>
    <w:rsid w:val="00F73AE3"/>
    <w:rsid w:val="00F74793"/>
    <w:rsid w:val="00F74B5D"/>
    <w:rsid w:val="00F75285"/>
    <w:rsid w:val="00F75F5E"/>
    <w:rsid w:val="00F76A8D"/>
    <w:rsid w:val="00F779A0"/>
    <w:rsid w:val="00F804AB"/>
    <w:rsid w:val="00F8071D"/>
    <w:rsid w:val="00F82893"/>
    <w:rsid w:val="00F82998"/>
    <w:rsid w:val="00F83AD8"/>
    <w:rsid w:val="00F852EE"/>
    <w:rsid w:val="00F85E6F"/>
    <w:rsid w:val="00F8638D"/>
    <w:rsid w:val="00F86A93"/>
    <w:rsid w:val="00F87014"/>
    <w:rsid w:val="00F871A8"/>
    <w:rsid w:val="00F92978"/>
    <w:rsid w:val="00F93089"/>
    <w:rsid w:val="00F9310C"/>
    <w:rsid w:val="00F94331"/>
    <w:rsid w:val="00F9433E"/>
    <w:rsid w:val="00F94D45"/>
    <w:rsid w:val="00F96EE1"/>
    <w:rsid w:val="00FA01E5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B03C0"/>
    <w:rsid w:val="00FB2538"/>
    <w:rsid w:val="00FB37C3"/>
    <w:rsid w:val="00FB47C5"/>
    <w:rsid w:val="00FB611F"/>
    <w:rsid w:val="00FC014E"/>
    <w:rsid w:val="00FC044C"/>
    <w:rsid w:val="00FC04E9"/>
    <w:rsid w:val="00FC0571"/>
    <w:rsid w:val="00FC0E27"/>
    <w:rsid w:val="00FC10B6"/>
    <w:rsid w:val="00FC169D"/>
    <w:rsid w:val="00FC23B4"/>
    <w:rsid w:val="00FC23F0"/>
    <w:rsid w:val="00FC2A12"/>
    <w:rsid w:val="00FC2C62"/>
    <w:rsid w:val="00FC3CD6"/>
    <w:rsid w:val="00FC4EE8"/>
    <w:rsid w:val="00FC77FF"/>
    <w:rsid w:val="00FD13B7"/>
    <w:rsid w:val="00FD2E4C"/>
    <w:rsid w:val="00FD2FD7"/>
    <w:rsid w:val="00FD3166"/>
    <w:rsid w:val="00FD3489"/>
    <w:rsid w:val="00FD36DB"/>
    <w:rsid w:val="00FD3920"/>
    <w:rsid w:val="00FD52DA"/>
    <w:rsid w:val="00FD5B56"/>
    <w:rsid w:val="00FD5F11"/>
    <w:rsid w:val="00FD6214"/>
    <w:rsid w:val="00FD6637"/>
    <w:rsid w:val="00FD6966"/>
    <w:rsid w:val="00FE18AD"/>
    <w:rsid w:val="00FE2CB5"/>
    <w:rsid w:val="00FE42B8"/>
    <w:rsid w:val="00FE4615"/>
    <w:rsid w:val="00FE78C0"/>
    <w:rsid w:val="00FF0D2F"/>
    <w:rsid w:val="00FF1114"/>
    <w:rsid w:val="00FF149A"/>
    <w:rsid w:val="00FF19EC"/>
    <w:rsid w:val="00FF4962"/>
    <w:rsid w:val="00FF4C37"/>
    <w:rsid w:val="00FF52F8"/>
    <w:rsid w:val="00FF5A66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paragraph" w:styleId="BlockText">
    <w:name w:val="Block Text"/>
    <w:basedOn w:val="Normal"/>
    <w:uiPriority w:val="99"/>
    <w:rsid w:val="00A071A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FFCB6-03CD-45BE-917C-D416EF2D0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28</Pages>
  <Words>7907</Words>
  <Characters>45074</Characters>
  <Application>Microsoft Office Word</Application>
  <DocSecurity>0</DocSecurity>
  <Lines>375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179</cp:revision>
  <cp:lastPrinted>2020-05-13T13:21:00Z</cp:lastPrinted>
  <dcterms:created xsi:type="dcterms:W3CDTF">2020-05-07T15:43:00Z</dcterms:created>
  <dcterms:modified xsi:type="dcterms:W3CDTF">2020-05-13T13:33:00Z</dcterms:modified>
</cp:coreProperties>
</file>