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:rsidTr="00274F21">
        <w:trPr>
          <w:trHeight w:val="2865"/>
        </w:trPr>
        <w:tc>
          <w:tcPr>
            <w:tcW w:w="2268" w:type="dxa"/>
          </w:tcPr>
          <w:p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C7112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8B36BB" w:rsidRPr="009A3292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AE09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E09E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E09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A72A7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:rsidR="008B36BB" w:rsidRPr="00EB616D" w:rsidRDefault="008B36BB" w:rsidP="008B36BB">
      <w:pPr>
        <w:sectPr w:rsidR="008B36BB" w:rsidRPr="00EB616D" w:rsidSect="00274F21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:rsidR="00E03133" w:rsidRDefault="00D751F9" w:rsidP="00F932C2">
      <w:pPr>
        <w:tabs>
          <w:tab w:val="left" w:pos="540"/>
        </w:tabs>
        <w:spacing w:before="360" w:after="240"/>
        <w:ind w:right="-97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="00AE09E8">
        <w:rPr>
          <w:rFonts w:ascii="Angsana New" w:hAnsi="Angsana New"/>
          <w:sz w:val="32"/>
          <w:szCs w:val="32"/>
        </w:rPr>
        <w:t xml:space="preserve">30 </w:t>
      </w:r>
      <w:r w:rsidR="00AE09E8">
        <w:rPr>
          <w:rFonts w:ascii="Angsana New" w:hAnsi="Angsana New" w:hint="cs"/>
          <w:sz w:val="32"/>
          <w:szCs w:val="32"/>
          <w:cs/>
        </w:rPr>
        <w:t>มิถุนายน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="00A72A78">
        <w:rPr>
          <w:rFonts w:ascii="Angsana New" w:hAnsi="Angsana New"/>
          <w:sz w:val="32"/>
          <w:szCs w:val="32"/>
        </w:rPr>
        <w:t>2563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AE09E8"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AE09E8">
        <w:rPr>
          <w:rFonts w:ascii="Angsana New" w:hAnsi="Angsana New" w:hint="cs"/>
          <w:sz w:val="32"/>
          <w:szCs w:val="32"/>
          <w:cs/>
        </w:rPr>
        <w:t>สาม</w:t>
      </w:r>
      <w:r w:rsidR="00AE09E8" w:rsidRPr="008E5521">
        <w:rPr>
          <w:rFonts w:ascii="Angsana New" w:hAnsi="Angsana New"/>
          <w:sz w:val="32"/>
          <w:szCs w:val="32"/>
          <w:cs/>
        </w:rPr>
        <w:t>เดือน</w:t>
      </w:r>
      <w:r w:rsidR="00AE09E8">
        <w:rPr>
          <w:rFonts w:ascii="Angsana New" w:hAnsi="Angsana New" w:hint="cs"/>
          <w:sz w:val="32"/>
          <w:szCs w:val="32"/>
          <w:cs/>
        </w:rPr>
        <w:t>และหกเดือน</w:t>
      </w:r>
      <w:r w:rsidR="00AE09E8" w:rsidRPr="008E5521">
        <w:rPr>
          <w:rFonts w:ascii="Angsana New" w:hAnsi="Angsana New" w:hint="cs"/>
          <w:sz w:val="32"/>
          <w:szCs w:val="32"/>
          <w:cs/>
        </w:rPr>
        <w:t>สิ้</w:t>
      </w:r>
      <w:r w:rsidR="00AE09E8" w:rsidRPr="008E5521">
        <w:rPr>
          <w:rFonts w:ascii="Angsana New" w:hAnsi="Angsana New"/>
          <w:sz w:val="32"/>
          <w:szCs w:val="32"/>
          <w:cs/>
        </w:rPr>
        <w:t>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AE09E8">
        <w:rPr>
          <w:rFonts w:ascii="Angsana New" w:hAnsi="Angsana New" w:hint="cs"/>
          <w:sz w:val="32"/>
          <w:szCs w:val="32"/>
          <w:cs/>
        </w:rPr>
        <w:t>หก</w:t>
      </w:r>
      <w:r w:rsidRPr="008E5521">
        <w:rPr>
          <w:rFonts w:ascii="Angsana New" w:hAnsi="Angsana New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</w:t>
      </w:r>
      <w:r w:rsidR="00A84153">
        <w:rPr>
          <w:rFonts w:ascii="Angsana New" w:hAnsi="Angsana New" w:hint="cs"/>
          <w:sz w:val="32"/>
          <w:szCs w:val="32"/>
          <w:cs/>
        </w:rPr>
        <w:t>ข้อมูลทาง</w:t>
      </w:r>
      <w:r w:rsidRPr="008E5521">
        <w:rPr>
          <w:rFonts w:ascii="Angsana New" w:hAnsi="Angsana New"/>
          <w:sz w:val="32"/>
          <w:szCs w:val="32"/>
          <w:cs/>
        </w:rPr>
        <w:t>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2E46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9154A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E5521">
        <w:rPr>
          <w:rFonts w:ascii="Angsana New" w:hAnsi="Angsana New" w:hint="cs"/>
          <w:sz w:val="32"/>
          <w:szCs w:val="32"/>
          <w:cs/>
        </w:rPr>
        <w:t>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C66C2B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E03133" w:rsidRPr="00A66E19" w:rsidRDefault="00E03133" w:rsidP="008E5521">
      <w:pPr>
        <w:pStyle w:val="CM2"/>
        <w:spacing w:after="24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E03133" w:rsidRPr="008E5521" w:rsidRDefault="008E5521" w:rsidP="008E5521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</w:t>
      </w:r>
      <w:bookmarkStart w:id="0" w:name="_GoBack"/>
      <w:bookmarkEnd w:id="0"/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น รหัส </w:t>
      </w:r>
      <w:r w:rsidR="007D1E2D">
        <w:rPr>
          <w:rFonts w:ascii="Angsana New" w:eastAsia="Times New Roman" w:hAnsi="Angsana New" w:cs="Angsana New"/>
          <w:sz w:val="32"/>
          <w:szCs w:val="32"/>
        </w:rPr>
        <w:t>2410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:rsidR="00E03133" w:rsidRPr="000E2ADA" w:rsidRDefault="00E03133" w:rsidP="008E5521">
      <w:pPr>
        <w:pStyle w:val="CM2"/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5402D4" w:rsidRDefault="008E5521" w:rsidP="005402D4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eastAsia="Times New Roman" w:hAnsi="Angsana New" w:cs="Angsana New"/>
          <w:sz w:val="32"/>
          <w:szCs w:val="32"/>
        </w:rPr>
        <w:t>34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6A0A63" w:rsidRDefault="006A0A63" w:rsidP="000223BE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6A0A63" w:rsidSect="00A84153">
          <w:footerReference w:type="default" r:id="rId9"/>
          <w:pgSz w:w="11909" w:h="16834" w:code="9"/>
          <w:pgMar w:top="2880" w:right="1080" w:bottom="1080" w:left="1296" w:header="706" w:footer="706" w:gutter="0"/>
          <w:pgNumType w:start="2"/>
          <w:cols w:space="720"/>
        </w:sectPr>
      </w:pPr>
    </w:p>
    <w:p w:rsidR="000223BE" w:rsidRPr="000223BE" w:rsidRDefault="000223BE" w:rsidP="000223BE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0223BE" w:rsidRPr="006A0A63" w:rsidRDefault="006A0A63" w:rsidP="006A0A63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6A0A63">
        <w:rPr>
          <w:rFonts w:ascii="Angsana New" w:eastAsia="Times New Roman" w:hAnsi="Angsana New" w:cs="Angsana New"/>
          <w:sz w:val="32"/>
          <w:szCs w:val="32"/>
          <w:cs/>
        </w:rPr>
        <w:t>ข้าพเจ้าขอให้สังเกตหมายเหตุประกอบ</w:t>
      </w:r>
      <w:r w:rsidR="00A84153" w:rsidRPr="00A84153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การเงินรวมระหว่างกาล ข้อ </w:t>
      </w:r>
      <w:r w:rsidRPr="006A0A63">
        <w:rPr>
          <w:rFonts w:ascii="Angsana New" w:eastAsia="Times New Roman" w:hAnsi="Angsana New" w:cs="Angsana New"/>
          <w:sz w:val="32"/>
          <w:szCs w:val="32"/>
        </w:rPr>
        <w:t>1.</w:t>
      </w:r>
      <w:r w:rsidR="00397F51">
        <w:rPr>
          <w:rFonts w:ascii="Angsana New" w:eastAsia="Times New Roman" w:hAnsi="Angsana New" w:cs="Angsana New"/>
          <w:sz w:val="32"/>
          <w:szCs w:val="32"/>
        </w:rPr>
        <w:t>5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97F51">
        <w:rPr>
          <w:rFonts w:ascii="Angsana New" w:eastAsia="Times New Roman" w:hAnsi="Angsana New" w:cs="Angsana New" w:hint="cs"/>
          <w:sz w:val="32"/>
          <w:szCs w:val="32"/>
          <w:cs/>
        </w:rPr>
        <w:t>เนื่องด้วยผลกระทบจาก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>สถานการณ์</w:t>
      </w:r>
      <w:r w:rsidR="00397F51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Pr="006A0A63">
        <w:rPr>
          <w:rFonts w:ascii="Angsana New" w:eastAsia="Times New Roman" w:hAnsi="Angsana New" w:cs="Angsana New"/>
          <w:sz w:val="32"/>
          <w:szCs w:val="32"/>
          <w:cs/>
        </w:rPr>
        <w:t>โร</w:t>
      </w:r>
      <w:proofErr w:type="spellEnd"/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นา </w:t>
      </w:r>
      <w:r w:rsidRPr="006A0A63">
        <w:rPr>
          <w:rFonts w:ascii="Angsana New" w:eastAsia="Times New Roman" w:hAnsi="Angsana New" w:cs="Angsana New"/>
          <w:sz w:val="32"/>
          <w:szCs w:val="32"/>
        </w:rPr>
        <w:t>2019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กลุ่มบริษัทได้จัดทำข้อมูลทางการเงินรวมระหว่างกาลสำหรับงวดสามเดือน</w:t>
      </w:r>
      <w:r w:rsidR="00AE09E8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สิ้นสุดวันที่ </w:t>
      </w:r>
      <w:r w:rsidR="00AE09E8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AE09E8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6A0A63">
        <w:rPr>
          <w:rFonts w:ascii="Angsana New" w:eastAsia="Times New Roman" w:hAnsi="Angsana New" w:cs="Angsana New"/>
          <w:sz w:val="32"/>
          <w:szCs w:val="32"/>
        </w:rPr>
        <w:t>2563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A0A63">
        <w:rPr>
          <w:rFonts w:ascii="Angsana New" w:eastAsia="Times New Roman" w:hAnsi="Angsana New" w:cs="Angsana New"/>
          <w:sz w:val="32"/>
          <w:szCs w:val="32"/>
          <w:cs/>
        </w:rPr>
        <w:t>โร</w:t>
      </w:r>
      <w:proofErr w:type="spellEnd"/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นา </w:t>
      </w:r>
      <w:r w:rsidRPr="006A0A63">
        <w:rPr>
          <w:rFonts w:ascii="Angsana New" w:eastAsia="Times New Roman" w:hAnsi="Angsana New" w:cs="Angsana New"/>
          <w:sz w:val="32"/>
          <w:szCs w:val="32"/>
        </w:rPr>
        <w:t>2019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ที่ประกาศโดยสภาวิชาชีพบัญชีมาถือปฏิบัติ ทั้งนี้ ข้าพเจ้ามิได้ให้ข้อสรุปอย่างมีเงื่อนไขต่อกรณีนี้แต่อย่างใด</w:t>
      </w:r>
    </w:p>
    <w:p w:rsidR="00881096" w:rsidRPr="005402D4" w:rsidRDefault="005A3047" w:rsidP="00A84153">
      <w:pPr>
        <w:pStyle w:val="CM2"/>
        <w:spacing w:before="14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</w:t>
      </w:r>
      <w:r w:rsidR="00514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เตชวัฒนสิริกุล</w:t>
      </w:r>
    </w:p>
    <w:p w:rsidR="0087616C" w:rsidRPr="005402D4" w:rsidRDefault="009E09BD" w:rsidP="005402D4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662130">
        <w:rPr>
          <w:rFonts w:ascii="Angsana New" w:hAnsi="Angsana New"/>
          <w:sz w:val="32"/>
          <w:szCs w:val="32"/>
        </w:rPr>
        <w:t>4807</w:t>
      </w:r>
    </w:p>
    <w:p w:rsidR="0087616C" w:rsidRPr="005402D4" w:rsidRDefault="0087616C" w:rsidP="005402D4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332E5F" w:rsidRPr="005402D4" w:rsidRDefault="0087616C" w:rsidP="005402D4">
      <w:pPr>
        <w:tabs>
          <w:tab w:val="left" w:pos="720"/>
          <w:tab w:val="center" w:pos="5580"/>
        </w:tabs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261E74">
        <w:rPr>
          <w:rFonts w:ascii="Angsana New" w:hAnsi="Angsana New"/>
          <w:sz w:val="32"/>
          <w:szCs w:val="32"/>
        </w:rPr>
        <w:t xml:space="preserve">13 </w:t>
      </w:r>
      <w:r w:rsidR="00261E74">
        <w:rPr>
          <w:rFonts w:ascii="Angsana New" w:hAnsi="Angsana New" w:hint="cs"/>
          <w:sz w:val="32"/>
          <w:szCs w:val="32"/>
          <w:cs/>
        </w:rPr>
        <w:t>สิงหาคม</w:t>
      </w:r>
      <w:r w:rsidR="00AE09E8">
        <w:rPr>
          <w:rFonts w:ascii="Angsana New" w:hAnsi="Angsana New"/>
          <w:sz w:val="32"/>
          <w:szCs w:val="32"/>
        </w:rPr>
        <w:t xml:space="preserve"> 2563</w:t>
      </w:r>
    </w:p>
    <w:sectPr w:rsidR="00332E5F" w:rsidRPr="005402D4" w:rsidSect="006A0A63">
      <w:footerReference w:type="default" r:id="rId10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D24" w:rsidRDefault="00302D24" w:rsidP="00662CAA">
      <w:r>
        <w:separator/>
      </w:r>
    </w:p>
  </w:endnote>
  <w:endnote w:type="continuationSeparator" w:id="0">
    <w:p w:rsidR="00302D24" w:rsidRDefault="00302D24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AB1" w:rsidRDefault="00D90AB1">
    <w:pPr>
      <w:pStyle w:val="Footer"/>
      <w:jc w:val="right"/>
    </w:pPr>
  </w:p>
  <w:p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36B9" w:rsidRDefault="004836B9" w:rsidP="00DD237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41621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A0A63" w:rsidRPr="006A0A63" w:rsidRDefault="006A0A63" w:rsidP="00DD237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A0A63">
          <w:rPr>
            <w:rFonts w:ascii="Angsana New" w:hAnsi="Angsana New"/>
            <w:sz w:val="32"/>
            <w:szCs w:val="32"/>
          </w:rPr>
          <w:fldChar w:fldCharType="begin"/>
        </w:r>
        <w:r w:rsidRPr="006A0A6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A0A63">
          <w:rPr>
            <w:rFonts w:ascii="Angsana New" w:hAnsi="Angsana New"/>
            <w:sz w:val="32"/>
            <w:szCs w:val="32"/>
          </w:rPr>
          <w:fldChar w:fldCharType="separate"/>
        </w:r>
        <w:r w:rsidRPr="006A0A63">
          <w:rPr>
            <w:rFonts w:ascii="Angsana New" w:hAnsi="Angsana New"/>
            <w:noProof/>
            <w:sz w:val="32"/>
            <w:szCs w:val="32"/>
          </w:rPr>
          <w:t>2</w:t>
        </w:r>
        <w:r w:rsidRPr="006A0A6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D24" w:rsidRDefault="00302D24" w:rsidP="00662CAA">
      <w:r>
        <w:separator/>
      </w:r>
    </w:p>
  </w:footnote>
  <w:footnote w:type="continuationSeparator" w:id="0">
    <w:p w:rsidR="00302D24" w:rsidRDefault="00302D24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A4CD7"/>
    <w:rsid w:val="000B66C7"/>
    <w:rsid w:val="000C68F5"/>
    <w:rsid w:val="000D2A22"/>
    <w:rsid w:val="000D2E4B"/>
    <w:rsid w:val="0012568C"/>
    <w:rsid w:val="00151913"/>
    <w:rsid w:val="001561AC"/>
    <w:rsid w:val="001860C4"/>
    <w:rsid w:val="00192CDA"/>
    <w:rsid w:val="00224720"/>
    <w:rsid w:val="00235701"/>
    <w:rsid w:val="002461FB"/>
    <w:rsid w:val="00261E74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5146F4"/>
    <w:rsid w:val="00520B42"/>
    <w:rsid w:val="00521FC5"/>
    <w:rsid w:val="00531FDC"/>
    <w:rsid w:val="005402D4"/>
    <w:rsid w:val="0057455F"/>
    <w:rsid w:val="005A3047"/>
    <w:rsid w:val="005B1AFB"/>
    <w:rsid w:val="00646308"/>
    <w:rsid w:val="00662130"/>
    <w:rsid w:val="00662CAA"/>
    <w:rsid w:val="00690A20"/>
    <w:rsid w:val="0069588C"/>
    <w:rsid w:val="006A0A63"/>
    <w:rsid w:val="006A26C6"/>
    <w:rsid w:val="006A73FB"/>
    <w:rsid w:val="006B0C2F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A84153"/>
    <w:rsid w:val="00AE09E8"/>
    <w:rsid w:val="00B05A51"/>
    <w:rsid w:val="00BA1F86"/>
    <w:rsid w:val="00C0419E"/>
    <w:rsid w:val="00C1719B"/>
    <w:rsid w:val="00C23378"/>
    <w:rsid w:val="00C32CF9"/>
    <w:rsid w:val="00C66C2B"/>
    <w:rsid w:val="00C71124"/>
    <w:rsid w:val="00CB5356"/>
    <w:rsid w:val="00CC2AE1"/>
    <w:rsid w:val="00CE5DE0"/>
    <w:rsid w:val="00D20E49"/>
    <w:rsid w:val="00D5324C"/>
    <w:rsid w:val="00D53622"/>
    <w:rsid w:val="00D751F9"/>
    <w:rsid w:val="00D90AB1"/>
    <w:rsid w:val="00DC1CDE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818B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10</cp:revision>
  <cp:lastPrinted>2020-07-22T01:39:00Z</cp:lastPrinted>
  <dcterms:created xsi:type="dcterms:W3CDTF">2020-04-23T08:53:00Z</dcterms:created>
  <dcterms:modified xsi:type="dcterms:W3CDTF">2020-07-22T01:39:00Z</dcterms:modified>
</cp:coreProperties>
</file>