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BD5A4F" w14:textId="47A31F91" w:rsidR="00DF4767" w:rsidRPr="00A36306" w:rsidRDefault="00DF4767" w:rsidP="00086AD7">
      <w:pPr>
        <w:rPr>
          <w:rFonts w:asciiTheme="majorBidi" w:eastAsia="Cordia New" w:hAnsiTheme="majorBidi" w:cstheme="majorBidi"/>
          <w:sz w:val="28"/>
          <w:cs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หมายเหตุประกอบงบการเงินเป็นส่วนหนึ่งของงบการเงิน</w:t>
      </w:r>
      <w:r w:rsidR="00C86153" w:rsidRPr="00A36306">
        <w:rPr>
          <w:rFonts w:asciiTheme="majorBidi" w:eastAsia="Cordia New" w:hAnsiTheme="majorBidi" w:cstheme="majorBidi"/>
          <w:sz w:val="28"/>
          <w:cs/>
        </w:rPr>
        <w:t>นี้</w:t>
      </w:r>
    </w:p>
    <w:p w14:paraId="7A3E3F78" w14:textId="77777777" w:rsidR="00DF4767" w:rsidRPr="00A36306" w:rsidRDefault="00DF4767" w:rsidP="00086AD7">
      <w:pPr>
        <w:rPr>
          <w:rFonts w:asciiTheme="majorBidi" w:eastAsia="Cordia New" w:hAnsiTheme="majorBidi" w:cstheme="majorBidi"/>
          <w:sz w:val="16"/>
          <w:szCs w:val="16"/>
        </w:rPr>
      </w:pPr>
    </w:p>
    <w:p w14:paraId="4115D654" w14:textId="69C25D1D" w:rsidR="00DF4767" w:rsidRPr="00A36306" w:rsidRDefault="00DF4767" w:rsidP="00086AD7">
      <w:pPr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 xml:space="preserve">งบการเงินนี้ได้รับการอนุมัติให้ออกโดยคณะกรรมการของบริษัท เมื่อวันที่ </w:t>
      </w:r>
      <w:r w:rsidR="00541FF4">
        <w:rPr>
          <w:rFonts w:asciiTheme="majorBidi" w:eastAsia="Cordia New" w:hAnsiTheme="majorBidi" w:cstheme="majorBidi"/>
          <w:sz w:val="28"/>
        </w:rPr>
        <w:t>1</w:t>
      </w:r>
      <w:r w:rsidR="0033405C" w:rsidRPr="00A36306">
        <w:rPr>
          <w:rFonts w:asciiTheme="majorBidi" w:eastAsia="Cordia New" w:hAnsiTheme="majorBidi" w:cstheme="majorBidi"/>
          <w:sz w:val="28"/>
        </w:rPr>
        <w:t xml:space="preserve"> </w:t>
      </w:r>
      <w:r w:rsidR="00541FF4">
        <w:rPr>
          <w:rFonts w:asciiTheme="majorBidi" w:eastAsia="Cordia New" w:hAnsiTheme="majorBidi" w:cstheme="majorBidi" w:hint="cs"/>
          <w:sz w:val="28"/>
          <w:cs/>
        </w:rPr>
        <w:t>มีนาคม</w:t>
      </w:r>
      <w:r w:rsidR="0033405C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33405C" w:rsidRPr="00A36306">
        <w:rPr>
          <w:rFonts w:asciiTheme="majorBidi" w:eastAsia="Cordia New" w:hAnsiTheme="majorBidi" w:cstheme="majorBidi"/>
          <w:sz w:val="28"/>
        </w:rPr>
        <w:t>2564</w:t>
      </w:r>
    </w:p>
    <w:p w14:paraId="7DCC388B" w14:textId="77777777" w:rsidR="00922241" w:rsidRPr="00A36306" w:rsidRDefault="00922241" w:rsidP="00086AD7">
      <w:pPr>
        <w:rPr>
          <w:rFonts w:asciiTheme="majorBidi" w:eastAsia="Cordia New" w:hAnsiTheme="majorBidi" w:cstheme="majorBidi"/>
          <w:sz w:val="16"/>
          <w:szCs w:val="16"/>
        </w:rPr>
      </w:pPr>
    </w:p>
    <w:p w14:paraId="1EA21925" w14:textId="77777777" w:rsidR="00DF4767" w:rsidRPr="00A36306" w:rsidRDefault="000F0235" w:rsidP="00F62869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BAB629A" w14:textId="77777777" w:rsidR="00922241" w:rsidRPr="00A36306" w:rsidRDefault="00922241" w:rsidP="00086AD7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5F33DEEE" w14:textId="2FC346C8" w:rsidR="00A360B9" w:rsidRPr="00A36306" w:rsidRDefault="002D26D8" w:rsidP="00086AD7">
      <w:pPr>
        <w:jc w:val="thaiDistribute"/>
        <w:rPr>
          <w:rFonts w:asciiTheme="majorBidi" w:eastAsia="Cordia New" w:hAnsiTheme="majorBidi" w:cstheme="majorBidi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บริษัท เอส แอล เอ็ม คอร์ปอเรชั่น</w:t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 w:rsidRPr="00A36306">
        <w:rPr>
          <w:rFonts w:asciiTheme="majorBidi" w:eastAsia="Cordia New" w:hAnsiTheme="majorBidi" w:cstheme="majorBidi"/>
          <w:sz w:val="28"/>
        </w:rPr>
        <w:br/>
      </w:r>
      <w:r w:rsidR="005228DA" w:rsidRPr="00A36306">
        <w:rPr>
          <w:rFonts w:asciiTheme="majorBidi" w:eastAsia="Cordia New" w:hAnsiTheme="majorBidi" w:cstheme="majorBidi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 w:rsidRPr="00A36306">
        <w:rPr>
          <w:rFonts w:asciiTheme="majorBidi" w:eastAsia="Cordia New" w:hAnsiTheme="majorBidi" w:cstheme="majorBidi"/>
          <w:sz w:val="28"/>
        </w:rPr>
        <w:t>2544</w:t>
      </w:r>
      <w:r w:rsidR="00832C64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8B1168" w:rsidRPr="00A36306">
        <w:rPr>
          <w:rFonts w:asciiTheme="majorBidi" w:eastAsia="Cordia New" w:hAnsiTheme="majorBidi" w:cstheme="majorBidi"/>
          <w:sz w:val="28"/>
          <w:cs/>
        </w:rPr>
        <w:t>ธุรกิจหลักของบริษัท คือการให้บริการด้านการจองสื่อโฆษณาและผลิตสื่อโฆษณา</w:t>
      </w:r>
      <w:r w:rsidR="00A30B77" w:rsidRPr="00A36306">
        <w:rPr>
          <w:rFonts w:asciiTheme="majorBidi" w:eastAsia="Cordia New" w:hAnsiTheme="majorBidi" w:cstheme="majorBidi"/>
          <w:sz w:val="28"/>
          <w:cs/>
        </w:rPr>
        <w:t xml:space="preserve"> ต่อมาใน</w:t>
      </w:r>
      <w:r w:rsidR="00A30B77" w:rsidRPr="00A36306">
        <w:rPr>
          <w:rFonts w:asciiTheme="majorBidi" w:hAnsiTheme="majorBidi" w:cstheme="majorBidi"/>
          <w:sz w:val="28"/>
          <w:cs/>
        </w:rPr>
        <w:t>เดือน</w:t>
      </w:r>
      <w:r w:rsidR="00E347E2" w:rsidRPr="00A36306">
        <w:rPr>
          <w:rFonts w:asciiTheme="majorBidi" w:hAnsiTheme="majorBidi" w:cstheme="majorBidi"/>
          <w:sz w:val="28"/>
          <w:cs/>
        </w:rPr>
        <w:t>กุมภาพันธ์</w:t>
      </w:r>
      <w:r w:rsidR="00A30B77" w:rsidRPr="00A36306">
        <w:rPr>
          <w:rFonts w:asciiTheme="majorBidi" w:hAnsiTheme="majorBidi" w:cstheme="majorBidi"/>
          <w:sz w:val="28"/>
          <w:cs/>
        </w:rPr>
        <w:t xml:space="preserve"> </w:t>
      </w:r>
      <w:r w:rsidR="00A30B77" w:rsidRPr="00A36306">
        <w:rPr>
          <w:rFonts w:asciiTheme="majorBidi" w:hAnsiTheme="majorBidi" w:cstheme="majorBidi"/>
          <w:sz w:val="28"/>
        </w:rPr>
        <w:t xml:space="preserve">2563 </w:t>
      </w:r>
      <w:r w:rsidR="00A30B77" w:rsidRPr="00A36306">
        <w:rPr>
          <w:rFonts w:asciiTheme="majorBidi" w:hAnsiTheme="majorBidi" w:cstheme="majorBidi"/>
          <w:sz w:val="28"/>
          <w:cs/>
        </w:rPr>
        <w:t>บริษัทได้เปลี่ยนมาให้บริการในฐาน</w:t>
      </w:r>
      <w:r w:rsidR="00917AC3" w:rsidRPr="00A36306">
        <w:rPr>
          <w:rFonts w:asciiTheme="majorBidi" w:hAnsiTheme="majorBidi" w:cstheme="majorBidi"/>
          <w:sz w:val="28"/>
          <w:cs/>
        </w:rPr>
        <w:t>ะผู้ผลิตสื่อรายการออนไลน์</w:t>
      </w:r>
      <w:r w:rsidR="00A30B77" w:rsidRPr="00A36306">
        <w:rPr>
          <w:rFonts w:asciiTheme="majorBidi" w:hAnsiTheme="majorBidi" w:cstheme="majorBidi"/>
          <w:sz w:val="28"/>
          <w:cs/>
        </w:rPr>
        <w:t>แบบครบวงจร พร้อมรับจ้างผลิตสื่อ</w:t>
      </w:r>
      <w:r w:rsidR="00D214E1">
        <w:rPr>
          <w:rFonts w:asciiTheme="majorBidi" w:hAnsiTheme="majorBidi" w:cstheme="majorBidi" w:hint="cs"/>
          <w:sz w:val="28"/>
          <w:cs/>
        </w:rPr>
        <w:t>ต่างๆ</w:t>
      </w:r>
      <w:r w:rsidR="00A30B77" w:rsidRPr="00A36306">
        <w:rPr>
          <w:rFonts w:asciiTheme="majorBidi" w:hAnsiTheme="majorBidi" w:cstheme="majorBidi"/>
          <w:sz w:val="28"/>
          <w:cs/>
        </w:rPr>
        <w:t xml:space="preserve"> จัดทำบทความออนไลน์ และบริหารจัดการสื่อออนไลน์ นอกจา</w:t>
      </w:r>
      <w:r w:rsidR="00917AC3" w:rsidRPr="00A36306">
        <w:rPr>
          <w:rFonts w:asciiTheme="majorBidi" w:hAnsiTheme="majorBidi" w:cstheme="majorBidi"/>
          <w:sz w:val="28"/>
          <w:cs/>
        </w:rPr>
        <w:t>ก</w:t>
      </w:r>
      <w:r w:rsidR="00A30B77" w:rsidRPr="00A36306">
        <w:rPr>
          <w:rFonts w:asciiTheme="majorBidi" w:hAnsiTheme="majorBidi" w:cstheme="majorBidi"/>
          <w:sz w:val="28"/>
          <w:cs/>
        </w:rPr>
        <w:t>นี้บริษัทได้มีการว่าจ้างพนักงานฝ่ายต่างๆเพิ่มเติม เพื่อให้สามารถดำเนินงานตามที่กล่าวข้างต้น</w:t>
      </w:r>
    </w:p>
    <w:p w14:paraId="71FB277F" w14:textId="77777777" w:rsidR="008E477D" w:rsidRPr="00A36306" w:rsidRDefault="008E477D" w:rsidP="00086AD7">
      <w:pPr>
        <w:jc w:val="thaiDistribute"/>
        <w:rPr>
          <w:rFonts w:asciiTheme="majorBidi" w:eastAsia="Cordia New" w:hAnsiTheme="majorBidi" w:cstheme="majorBidi"/>
          <w:sz w:val="14"/>
          <w:szCs w:val="14"/>
        </w:rPr>
      </w:pPr>
    </w:p>
    <w:p w14:paraId="09D88CA0" w14:textId="4A88FCAC" w:rsidR="008E477D" w:rsidRPr="00A36306" w:rsidRDefault="009E1B81" w:rsidP="00086AD7">
      <w:pPr>
        <w:jc w:val="thaiDistribute"/>
        <w:rPr>
          <w:rFonts w:asciiTheme="majorBidi" w:eastAsia="Cordia New" w:hAnsiTheme="majorBidi" w:cstheme="majorBidi"/>
          <w:sz w:val="28"/>
          <w:cs/>
        </w:rPr>
      </w:pPr>
      <w:r w:rsidRPr="00A36306">
        <w:rPr>
          <w:rFonts w:asciiTheme="majorBidi" w:eastAsia="Cordia New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Cordia New" w:hAnsiTheme="majorBidi" w:cstheme="majorBidi"/>
          <w:sz w:val="28"/>
        </w:rPr>
        <w:t>1</w:t>
      </w:r>
      <w:r w:rsidR="006341FC" w:rsidRPr="00A36306">
        <w:rPr>
          <w:rFonts w:asciiTheme="majorBidi" w:eastAsia="Cordia New" w:hAnsiTheme="majorBidi" w:cstheme="majorBidi"/>
          <w:sz w:val="28"/>
        </w:rPr>
        <w:t>5</w:t>
      </w:r>
      <w:r w:rsidR="008E477D" w:rsidRPr="00A36306">
        <w:rPr>
          <w:rFonts w:asciiTheme="majorBidi" w:eastAsia="Cordia New" w:hAnsiTheme="majorBidi" w:cstheme="majorBidi"/>
          <w:sz w:val="28"/>
          <w:cs/>
        </w:rPr>
        <w:t xml:space="preserve"> กรกฎ</w:t>
      </w:r>
      <w:r w:rsidRPr="00A36306">
        <w:rPr>
          <w:rFonts w:asciiTheme="majorBidi" w:eastAsia="Cordia New" w:hAnsiTheme="majorBidi" w:cstheme="majorBidi"/>
          <w:sz w:val="28"/>
          <w:cs/>
        </w:rPr>
        <w:t xml:space="preserve">าคม </w:t>
      </w:r>
      <w:r w:rsidRPr="00A36306">
        <w:rPr>
          <w:rFonts w:asciiTheme="majorBidi" w:eastAsia="Cordia New" w:hAnsiTheme="majorBidi" w:cstheme="majorBidi"/>
          <w:sz w:val="28"/>
        </w:rPr>
        <w:t>2563</w:t>
      </w:r>
      <w:r w:rsidR="008E477D" w:rsidRPr="00A36306">
        <w:rPr>
          <w:rFonts w:asciiTheme="majorBidi" w:eastAsia="Cordia New" w:hAnsiTheme="majorBidi" w:cstheme="majorBidi"/>
          <w:sz w:val="28"/>
          <w:cs/>
        </w:rPr>
        <w:t xml:space="preserve"> บริษัทได้จดทะเบียนเปลี่ยนชื่อกับกรมพัฒนาธุรกิจการค้า กระทรวงพาณิชย์ จาก “บริษัท ชูโอ </w:t>
      </w:r>
      <w:r w:rsidR="0050752C" w:rsidRPr="00A36306">
        <w:rPr>
          <w:rFonts w:asciiTheme="majorBidi" w:eastAsia="Cordia New" w:hAnsiTheme="majorBidi" w:cstheme="majorBidi"/>
          <w:sz w:val="28"/>
          <w:cs/>
        </w:rPr>
        <w:t xml:space="preserve">  </w:t>
      </w:r>
      <w:r w:rsidR="008E477D" w:rsidRPr="00A36306">
        <w:rPr>
          <w:rFonts w:asciiTheme="majorBidi" w:eastAsia="Cordia New" w:hAnsiTheme="majorBidi" w:cstheme="majorBidi"/>
          <w:sz w:val="28"/>
          <w:cs/>
        </w:rPr>
        <w:t xml:space="preserve">เซ็นโก (ประเทศไทย) จำกัด (มหาชน)” 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>เป็น “บริษัท เอส แอล เอ็ม คอร์ปอเรชั่น จำกัด (มหาชน)” และเปลี่ยนชื่อย่อหลักทรัพย์ จากเดิม “</w:t>
      </w:r>
      <w:r w:rsidR="00A106BA" w:rsidRPr="00A36306">
        <w:rPr>
          <w:rFonts w:asciiTheme="majorBidi" w:eastAsia="Cordia New" w:hAnsiTheme="majorBidi" w:cstheme="majorBidi"/>
          <w:sz w:val="28"/>
        </w:rPr>
        <w:t>CHUO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>” เป็น “</w:t>
      </w:r>
      <w:r w:rsidR="00A106BA" w:rsidRPr="00A36306">
        <w:rPr>
          <w:rFonts w:asciiTheme="majorBidi" w:eastAsia="Cordia New" w:hAnsiTheme="majorBidi" w:cstheme="majorBidi"/>
          <w:sz w:val="28"/>
        </w:rPr>
        <w:t>SLM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>” และย้ายที่ตั้งสำนักงานใหญ่ของบริษัทและบริษัทย่อยเป็</w:t>
      </w:r>
      <w:r w:rsidRPr="00A36306">
        <w:rPr>
          <w:rFonts w:asciiTheme="majorBidi" w:eastAsia="Cordia New" w:hAnsiTheme="majorBidi" w:cstheme="majorBidi"/>
          <w:sz w:val="28"/>
          <w:cs/>
        </w:rPr>
        <w:t xml:space="preserve">นเลขที่ </w:t>
      </w:r>
      <w:r w:rsidRPr="00A36306">
        <w:rPr>
          <w:rFonts w:asciiTheme="majorBidi" w:eastAsia="Cordia New" w:hAnsiTheme="majorBidi" w:cstheme="majorBidi"/>
          <w:sz w:val="28"/>
        </w:rPr>
        <w:t>165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 xml:space="preserve"> เดอะแร็กเก็ตคลับ อาคาร </w:t>
      </w:r>
      <w:r w:rsidRPr="00A36306">
        <w:rPr>
          <w:rFonts w:asciiTheme="majorBidi" w:eastAsia="Cordia New" w:hAnsiTheme="majorBidi" w:cstheme="majorBidi"/>
          <w:sz w:val="28"/>
        </w:rPr>
        <w:t>4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 xml:space="preserve"> ชั้น </w:t>
      </w:r>
      <w:r w:rsidRPr="00A36306">
        <w:rPr>
          <w:rFonts w:asciiTheme="majorBidi" w:eastAsia="Cordia New" w:hAnsiTheme="majorBidi" w:cstheme="majorBidi"/>
          <w:sz w:val="28"/>
        </w:rPr>
        <w:t>4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 xml:space="preserve"> ห้อง </w:t>
      </w:r>
      <w:r w:rsidRPr="00A36306">
        <w:rPr>
          <w:rFonts w:asciiTheme="majorBidi" w:eastAsia="Cordia New" w:hAnsiTheme="majorBidi" w:cstheme="majorBidi"/>
          <w:sz w:val="28"/>
        </w:rPr>
        <w:t>401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 xml:space="preserve"> ซอยสุขุมวิท </w:t>
      </w:r>
      <w:r w:rsidRPr="00A36306">
        <w:rPr>
          <w:rFonts w:asciiTheme="majorBidi" w:eastAsia="Cordia New" w:hAnsiTheme="majorBidi" w:cstheme="majorBidi"/>
          <w:sz w:val="28"/>
        </w:rPr>
        <w:t>49</w:t>
      </w:r>
      <w:r w:rsidR="00A106BA" w:rsidRPr="00A36306">
        <w:rPr>
          <w:rFonts w:asciiTheme="majorBidi" w:eastAsia="Cordia New" w:hAnsiTheme="majorBidi" w:cstheme="majorBidi"/>
          <w:sz w:val="28"/>
          <w:cs/>
        </w:rPr>
        <w:t xml:space="preserve"> (กลาง) แขวงคลองตันเหนือ เขตวัฒนา กรุงเทพมหานคร </w:t>
      </w:r>
      <w:r w:rsidRPr="00A36306">
        <w:rPr>
          <w:rFonts w:asciiTheme="majorBidi" w:eastAsia="Cordia New" w:hAnsiTheme="majorBidi" w:cstheme="majorBidi"/>
          <w:sz w:val="28"/>
        </w:rPr>
        <w:t>10110</w:t>
      </w:r>
      <w:r w:rsidR="001739AA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2D26D8" w:rsidRPr="00A36306">
        <w:rPr>
          <w:rFonts w:asciiTheme="majorBidi" w:eastAsia="Cordia New" w:hAnsiTheme="majorBidi" w:cstheme="majorBidi"/>
          <w:sz w:val="28"/>
          <w:cs/>
        </w:rPr>
        <w:t>ประเทศไทย</w:t>
      </w:r>
    </w:p>
    <w:p w14:paraId="63FC42E0" w14:textId="77777777" w:rsidR="003F30AB" w:rsidRPr="00A36306" w:rsidRDefault="003F30AB" w:rsidP="00086AD7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5D68A1CB" w14:textId="43E35AB7" w:rsidR="00A375B1" w:rsidRPr="00A36306" w:rsidRDefault="00A375B1" w:rsidP="00A375B1">
      <w:pPr>
        <w:tabs>
          <w:tab w:val="left" w:pos="567"/>
        </w:tabs>
        <w:ind w:right="122"/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436E44">
        <w:rPr>
          <w:rFonts w:asciiTheme="majorBidi" w:hAnsiTheme="majorBidi" w:cstheme="majorBidi"/>
          <w:b/>
          <w:bCs/>
          <w:sz w:val="28"/>
        </w:rPr>
        <w:t>2019</w:t>
      </w:r>
    </w:p>
    <w:p w14:paraId="1213C43D" w14:textId="77777777" w:rsidR="00A375B1" w:rsidRPr="00A36306" w:rsidRDefault="00A375B1" w:rsidP="00A375B1">
      <w:pPr>
        <w:ind w:right="122"/>
        <w:jc w:val="thaiDistribute"/>
        <w:rPr>
          <w:rFonts w:asciiTheme="majorBidi" w:hAnsiTheme="majorBidi" w:cstheme="majorBidi"/>
          <w:sz w:val="14"/>
          <w:szCs w:val="14"/>
        </w:rPr>
      </w:pPr>
    </w:p>
    <w:p w14:paraId="1B5C0352" w14:textId="4CD340F4" w:rsidR="00A375B1" w:rsidRPr="00A36306" w:rsidRDefault="00A375B1" w:rsidP="00A375B1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092A37">
        <w:rPr>
          <w:rFonts w:asciiTheme="majorBidi" w:hAnsiTheme="majorBidi" w:cstheme="majorBidi"/>
          <w:sz w:val="28"/>
        </w:rPr>
        <w:t>2019</w:t>
      </w:r>
      <w:r w:rsidRPr="00A36306">
        <w:rPr>
          <w:rFonts w:asciiTheme="majorBidi" w:hAnsiTheme="majorBidi" w:cstheme="majorBidi"/>
          <w:sz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5A6BCC4C" w14:textId="77777777" w:rsidR="008B1168" w:rsidRPr="00A36306" w:rsidRDefault="008B1168" w:rsidP="00086AD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4896163" w14:textId="2266BD4A" w:rsidR="00463BBD" w:rsidRPr="00A36306" w:rsidRDefault="005228DA" w:rsidP="002915F4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BE5787" w:rsidRPr="00A36306">
        <w:rPr>
          <w:rFonts w:asciiTheme="majorBidi" w:hAnsiTheme="majorBidi" w:cstheme="majorBidi"/>
          <w:b/>
          <w:bCs/>
          <w:sz w:val="28"/>
          <w:cs/>
        </w:rPr>
        <w:t>จัดทำงบการเงิน</w:t>
      </w:r>
    </w:p>
    <w:p w14:paraId="556A14BD" w14:textId="77777777" w:rsidR="00D640FE" w:rsidRPr="00A3630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1AA8793" w14:textId="3EEE759A" w:rsidR="00D640FE" w:rsidRPr="00A36306" w:rsidRDefault="00D640FE" w:rsidP="00EC6EBD">
      <w:pPr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A3630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0C87450" w14:textId="1B08D285" w:rsidR="00A375B1" w:rsidRPr="00A36306" w:rsidRDefault="00A375B1" w:rsidP="00A375B1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A36306">
        <w:rPr>
          <w:rFonts w:asciiTheme="majorBidi" w:hAnsiTheme="majorBidi" w:cstheme="majorBidi"/>
          <w:sz w:val="28"/>
        </w:rPr>
        <w:t>2547</w:t>
      </w:r>
      <w:r w:rsidRPr="00A36306">
        <w:rPr>
          <w:rFonts w:asciiTheme="majorBidi" w:hAnsiTheme="majorBidi" w:cstheme="majorBidi"/>
          <w:sz w:val="28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A36306">
        <w:rPr>
          <w:rFonts w:asciiTheme="majorBidi" w:hAnsiTheme="majorBidi" w:cstheme="majorBidi"/>
          <w:sz w:val="28"/>
        </w:rPr>
        <w:t>2543</w:t>
      </w:r>
      <w:r w:rsidRPr="00A36306">
        <w:rPr>
          <w:rFonts w:asciiTheme="majorBidi" w:hAnsiTheme="majorBidi" w:cstheme="majorBidi"/>
          <w:sz w:val="28"/>
          <w:cs/>
        </w:rPr>
        <w:t xml:space="preserve"> 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19AB9563" w14:textId="77777777" w:rsidR="00EC6EBD" w:rsidRPr="00A36306" w:rsidRDefault="00EC6EBD" w:rsidP="00EC6EBD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5530748" w14:textId="77777777" w:rsidR="00A375B1" w:rsidRPr="00A36306" w:rsidRDefault="00D640FE" w:rsidP="00A375B1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งบการเงินจัดทำและแสดงหน่วยเงินตราเป็นเงินบาท ซึ่งเป็นสกุลเง</w:t>
      </w:r>
      <w:r w:rsidR="00C06396" w:rsidRPr="00A36306">
        <w:rPr>
          <w:rFonts w:asciiTheme="majorBidi" w:hAnsiTheme="majorBidi" w:cstheme="majorBidi"/>
          <w:sz w:val="28"/>
          <w:cs/>
        </w:rPr>
        <w:t>ินที่ใช้ในการดำเนินงานของบริษัท</w:t>
      </w:r>
      <w:r w:rsidRPr="00A36306">
        <w:rPr>
          <w:rFonts w:asciiTheme="majorBidi" w:hAnsiTheme="majorBidi" w:cstheme="majorBidi"/>
          <w:sz w:val="28"/>
          <w:cs/>
        </w:rPr>
        <w:t xml:space="preserve">และบริษัทย่อย ยกเว้นบริษัทย่อยในต่างประเทศ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</w:t>
      </w:r>
      <w:r w:rsidR="007007D3" w:rsidRPr="00A36306">
        <w:rPr>
          <w:rFonts w:asciiTheme="majorBidi" w:hAnsiTheme="majorBidi" w:cstheme="majorBidi"/>
          <w:sz w:val="28"/>
          <w:cs/>
        </w:rPr>
        <w:t>น</w:t>
      </w:r>
    </w:p>
    <w:p w14:paraId="31916C4B" w14:textId="77777777" w:rsidR="00A375B1" w:rsidRPr="00A36306" w:rsidRDefault="00A375B1" w:rsidP="00A375B1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</w:p>
    <w:p w14:paraId="3C80F48F" w14:textId="6CF8BF83" w:rsidR="00A375B1" w:rsidRDefault="00A375B1" w:rsidP="00A375B1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</w:p>
    <w:p w14:paraId="1DD7F06A" w14:textId="77777777" w:rsidR="002514A8" w:rsidRPr="00A36306" w:rsidRDefault="002514A8" w:rsidP="00A375B1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</w:p>
    <w:p w14:paraId="3A32ED4A" w14:textId="77777777" w:rsidR="00A375B1" w:rsidRPr="00A36306" w:rsidRDefault="00A375B1" w:rsidP="00A375B1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</w:p>
    <w:p w14:paraId="43D646BE" w14:textId="677C207D" w:rsidR="00EC6EBD" w:rsidRPr="00A36306" w:rsidRDefault="00EC6EBD" w:rsidP="006641E2">
      <w:pPr>
        <w:jc w:val="thaiDistribut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lastRenderedPageBreak/>
        <w:t xml:space="preserve">งบการเงินรวมนี้ได้จัดทำขึ้นโดยรวมงบการเงินของบริษัท  </w:t>
      </w:r>
      <w:r w:rsidR="002048FB" w:rsidRPr="002048FB">
        <w:rPr>
          <w:rFonts w:asciiTheme="majorBidi" w:eastAsia="Map Symbols" w:hAnsiTheme="majorBidi"/>
          <w:sz w:val="28"/>
          <w:cs/>
        </w:rPr>
        <w:t xml:space="preserve">เอส แอล เอ็ม คอร์ปอเรชั่น </w:t>
      </w:r>
      <w:r w:rsidR="002048FB">
        <w:rPr>
          <w:rFonts w:asciiTheme="majorBidi" w:eastAsia="Map Symbols" w:hAnsiTheme="majorBidi" w:cstheme="majorBidi" w:hint="cs"/>
          <w:sz w:val="28"/>
          <w:cs/>
        </w:rPr>
        <w:t xml:space="preserve"> </w:t>
      </w:r>
      <w:r w:rsidRPr="00A36306">
        <w:rPr>
          <w:rFonts w:asciiTheme="majorBidi" w:eastAsia="Map Symbols" w:hAnsiTheme="majorBidi" w:cstheme="majorBidi"/>
          <w:sz w:val="28"/>
          <w:cs/>
        </w:rPr>
        <w:t>จำกัด (มหาชน) (ซึ่งต่อไปนี้เรียกว่า “บริษัท”) และบริษัทย่อยดังต่อไปนี้ (ซึ่งต่อไปนี้รวมเรียกว่า “กลุ่มบริษัท”) ที่บริษัทมีอำนาจควบคุมหรือถือหุ้นทั้งทางตรงและทางอ้อมในบริษัท</w:t>
      </w:r>
    </w:p>
    <w:p w14:paraId="6B15459A" w14:textId="77777777" w:rsidR="00D640FE" w:rsidRPr="00A36306" w:rsidRDefault="00D640FE" w:rsidP="00F0230C">
      <w:pPr>
        <w:tabs>
          <w:tab w:val="left" w:pos="540"/>
        </w:tabs>
        <w:spacing w:line="0" w:lineRule="atLeast"/>
        <w:jc w:val="thaiDistribute"/>
        <w:rPr>
          <w:rFonts w:asciiTheme="majorBidi" w:eastAsia="Map Symbols" w:hAnsiTheme="majorBidi" w:cstheme="majorBidi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A36306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A36306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A36306" w:rsidRDefault="00D640FE" w:rsidP="00F437F0">
            <w:pPr>
              <w:ind w:left="-18" w:right="-4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สัดส่วนการถือหุ้น</w:t>
            </w:r>
          </w:p>
        </w:tc>
      </w:tr>
      <w:tr w:rsidR="00D640FE" w:rsidRPr="00A36306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A36306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A36306" w:rsidRDefault="00D640FE" w:rsidP="00F437F0">
            <w:pPr>
              <w:ind w:left="-18" w:right="-4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A36306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ทั้งทางตรงและทางอ้อม</w:t>
            </w:r>
          </w:p>
        </w:tc>
      </w:tr>
      <w:tr w:rsidR="00F0230C" w:rsidRPr="00A36306" w14:paraId="75DE7A16" w14:textId="77777777" w:rsidTr="00D82317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3CB5F152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F0230C" w:rsidRPr="00A36306" w:rsidRDefault="00F0230C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7C8D5328" w14:textId="77777777" w:rsidR="00F0230C" w:rsidRPr="00A36306" w:rsidRDefault="00F0230C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F0230C" w:rsidRPr="00A36306" w:rsidRDefault="00F0230C" w:rsidP="00F437F0">
            <w:pPr>
              <w:ind w:left="-18" w:right="-4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E48CE57" w14:textId="0BC9DE92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F0230C" w:rsidRPr="00A36306" w:rsidRDefault="00F0230C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ของบริษัท </w:t>
            </w:r>
            <w:r w:rsidRPr="00A36306">
              <w:rPr>
                <w:rFonts w:asciiTheme="majorBidi" w:hAnsiTheme="majorBidi" w:cstheme="majorBidi"/>
                <w:szCs w:val="24"/>
              </w:rPr>
              <w:t>(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</w:tr>
      <w:tr w:rsidR="00F0230C" w:rsidRPr="00A36306" w14:paraId="13AA8AC4" w14:textId="77777777" w:rsidTr="00D82317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E8C0F" w14:textId="02A89DA9" w:rsidR="00F0230C" w:rsidRPr="00A36306" w:rsidRDefault="00F0230C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F0230C" w:rsidRPr="00A36306" w:rsidRDefault="00F0230C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A7289" w14:textId="4FC37D02" w:rsidR="00F0230C" w:rsidRPr="00A36306" w:rsidRDefault="00F0230C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0B651" w14:textId="031C6201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C9006" w14:textId="7699F2F3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BA3DF" w14:textId="0148E78B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0230C" w:rsidRPr="00A36306" w14:paraId="197A357A" w14:textId="77777777" w:rsidTr="00D82317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09A3222" w14:textId="5159F941" w:rsidR="00F0230C" w:rsidRPr="00A36306" w:rsidRDefault="00F0230C" w:rsidP="006F3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A3630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46444F35" w14:textId="199FA7C5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F0230C" w:rsidRPr="00A36306" w:rsidRDefault="00F0230C" w:rsidP="00F437F0">
            <w:pPr>
              <w:ind w:left="-2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EB836" w14:textId="72E8636D" w:rsidR="00F0230C" w:rsidRPr="00A36306" w:rsidRDefault="00F0230C" w:rsidP="00F437F0">
            <w:pPr>
              <w:ind w:left="-2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F0230C" w:rsidRPr="00A36306" w:rsidRDefault="00F0230C" w:rsidP="00F437F0">
            <w:pPr>
              <w:ind w:left="-28" w:right="9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407FD" w14:textId="0B0A5DD9" w:rsidR="00F0230C" w:rsidRPr="00A36306" w:rsidRDefault="00F0230C" w:rsidP="00F437F0">
            <w:pPr>
              <w:ind w:left="-2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F0230C" w:rsidRPr="00A36306" w:rsidRDefault="00F0230C" w:rsidP="00F437F0">
            <w:pPr>
              <w:ind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030BB" w14:textId="64E77345" w:rsidR="00F0230C" w:rsidRPr="00A36306" w:rsidRDefault="00F0230C" w:rsidP="00F437F0">
            <w:pPr>
              <w:ind w:left="-28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F0230C" w:rsidRPr="00A36306" w14:paraId="2651DD5A" w14:textId="77777777" w:rsidTr="00D82317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634D0C3F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1CF3F594" w:rsidR="00F0230C" w:rsidRPr="00A36306" w:rsidRDefault="00F0230C" w:rsidP="00F0230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B36252" w14:textId="583B4D1A" w:rsidR="00F0230C" w:rsidRPr="00A36306" w:rsidRDefault="00F0230C" w:rsidP="00F0230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757C171" w14:textId="27BF1431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F4A7406" w14:textId="1E3E0B9D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  <w:tr w:rsidR="00F0230C" w:rsidRPr="00A36306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112A41A1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5620ED68" w:rsidR="00F0230C" w:rsidRPr="00A36306" w:rsidRDefault="00F0230C" w:rsidP="00F437F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609BCA1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687664C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4D505A6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0230C" w:rsidRPr="00A36306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1C4A8BAB" w:rsidR="00F0230C" w:rsidRPr="00A36306" w:rsidRDefault="00F0230C" w:rsidP="00F437F0">
            <w:pPr>
              <w:ind w:right="-270"/>
              <w:jc w:val="both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(ควบคุมโดยบริษัท </w:t>
            </w: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 xml:space="preserve">ดิจิตอล ดรีม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0230C" w:rsidRPr="00A36306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200BC0C7" w:rsidR="00F0230C" w:rsidRPr="00A36306" w:rsidRDefault="00F0230C" w:rsidP="00F437F0">
            <w:pPr>
              <w:ind w:right="-270"/>
              <w:jc w:val="both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Ad Asia Advertising (S) Pte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484082ED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eastAsia="Map Symbols" w:hAnsiTheme="majorBidi" w:cstheme="majorBidi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F0230C" w:rsidRPr="00A36306" w:rsidRDefault="00F0230C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6E9652B0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F0230C" w:rsidRPr="00A36306" w:rsidRDefault="00F0230C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2105235A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1EA90F7D" w:rsidR="00F0230C" w:rsidRPr="00A36306" w:rsidRDefault="00F0230C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</w:tbl>
    <w:p w14:paraId="28B676C2" w14:textId="77777777" w:rsidR="009128C9" w:rsidRPr="00A36306" w:rsidRDefault="009128C9" w:rsidP="00995463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66387411" w14:textId="11325418" w:rsidR="006242DF" w:rsidRDefault="00D62B03" w:rsidP="002915F4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</w:t>
      </w:r>
    </w:p>
    <w:p w14:paraId="52D0CBB3" w14:textId="77777777" w:rsidR="008159AD" w:rsidRPr="008159AD" w:rsidRDefault="008159AD" w:rsidP="008159AD">
      <w:pPr>
        <w:tabs>
          <w:tab w:val="left" w:pos="567"/>
        </w:tabs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F92028" w14:textId="49CAFDA6" w:rsidR="00A375B1" w:rsidRPr="00064100" w:rsidRDefault="00A375B1" w:rsidP="00600812">
      <w:pPr>
        <w:tabs>
          <w:tab w:val="left" w:pos="546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064100">
        <w:rPr>
          <w:rFonts w:asciiTheme="majorBidi" w:hAnsiTheme="majorBidi" w:cstheme="majorBidi"/>
          <w:b/>
          <w:bCs/>
          <w:sz w:val="28"/>
          <w:cs/>
        </w:rPr>
        <w:t>ก.</w:t>
      </w:r>
      <w:r w:rsidRPr="00064100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D5376B9" w14:textId="77777777" w:rsidR="00A375B1" w:rsidRPr="00A36306" w:rsidRDefault="00A375B1" w:rsidP="003C20D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EC98C1D" w14:textId="7E902CA6" w:rsidR="003C20DB" w:rsidRPr="00A36306" w:rsidRDefault="003C20DB" w:rsidP="003C20D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ในระหว่าง</w:t>
      </w:r>
      <w:r w:rsidR="003A2A52" w:rsidRPr="00A36306">
        <w:rPr>
          <w:rFonts w:asciiTheme="majorBidi" w:hAnsiTheme="majorBidi" w:cstheme="majorBidi"/>
          <w:sz w:val="28"/>
          <w:cs/>
        </w:rPr>
        <w:t>ปี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>) และฉบับใหม่จำนวนหลายฉบับ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36306">
        <w:rPr>
          <w:rFonts w:asciiTheme="majorBidi" w:hAnsiTheme="majorBidi" w:cstheme="majorBidi"/>
          <w:sz w:val="28"/>
        </w:rPr>
        <w:t xml:space="preserve"> 1 </w:t>
      </w:r>
      <w:r w:rsidRPr="00A36306">
        <w:rPr>
          <w:rFonts w:asciiTheme="majorBidi" w:hAnsiTheme="majorBidi" w:cstheme="majorBidi"/>
          <w:sz w:val="28"/>
          <w:cs/>
        </w:rPr>
        <w:t>มกราคม</w:t>
      </w:r>
      <w:r w:rsidRPr="00A36306">
        <w:rPr>
          <w:rFonts w:asciiTheme="majorBidi" w:hAnsiTheme="majorBidi" w:cstheme="majorBidi"/>
          <w:sz w:val="28"/>
        </w:rPr>
        <w:t xml:space="preserve"> 25</w:t>
      </w:r>
      <w:r w:rsidRPr="00A36306">
        <w:rPr>
          <w:rFonts w:asciiTheme="majorBidi" w:hAnsiTheme="majorBidi" w:cstheme="majorBidi"/>
          <w:sz w:val="28"/>
          <w:cs/>
        </w:rPr>
        <w:t>6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5110981" w14:textId="77777777" w:rsidR="003C20DB" w:rsidRPr="00A36306" w:rsidRDefault="003C20DB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12"/>
          <w:szCs w:val="12"/>
        </w:rPr>
      </w:pPr>
    </w:p>
    <w:p w14:paraId="69A672F3" w14:textId="77777777" w:rsidR="00F71392" w:rsidRPr="00A36306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3194D35B" w14:textId="77777777" w:rsidR="00F71392" w:rsidRPr="00A36306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10"/>
          <w:szCs w:val="10"/>
        </w:rPr>
      </w:pPr>
    </w:p>
    <w:p w14:paraId="1D32FC17" w14:textId="5A862E0D" w:rsidR="000B3917" w:rsidRPr="00A36306" w:rsidRDefault="00F71392" w:rsidP="00A36306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spacing w:after="24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ฉบับ ได้แก่ </w:t>
      </w:r>
    </w:p>
    <w:tbl>
      <w:tblPr>
        <w:tblW w:w="8190" w:type="dxa"/>
        <w:tblInd w:w="378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F71392" w:rsidRPr="00A36306" w14:paraId="6DC6A594" w14:textId="77777777" w:rsidTr="00787169">
        <w:tc>
          <w:tcPr>
            <w:tcW w:w="8190" w:type="dxa"/>
            <w:gridSpan w:val="2"/>
            <w:hideMark/>
          </w:tcPr>
          <w:p w14:paraId="47FDC6F6" w14:textId="77777777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F71392" w:rsidRPr="00A36306" w14:paraId="634F4E98" w14:textId="77777777" w:rsidTr="00787169">
        <w:tc>
          <w:tcPr>
            <w:tcW w:w="2340" w:type="dxa"/>
            <w:hideMark/>
          </w:tcPr>
          <w:p w14:paraId="78CB1347" w14:textId="77777777" w:rsidR="00F71392" w:rsidRPr="00A36306" w:rsidRDefault="00F71392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A363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5850" w:type="dxa"/>
            <w:hideMark/>
          </w:tcPr>
          <w:p w14:paraId="21AF7604" w14:textId="77777777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71392" w:rsidRPr="00A36306" w14:paraId="4C5222D7" w14:textId="77777777" w:rsidTr="00787169">
        <w:tc>
          <w:tcPr>
            <w:tcW w:w="2340" w:type="dxa"/>
            <w:hideMark/>
          </w:tcPr>
          <w:p w14:paraId="74870092" w14:textId="77777777" w:rsidR="00F71392" w:rsidRPr="00A36306" w:rsidRDefault="00F71392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A3630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5850" w:type="dxa"/>
            <w:hideMark/>
          </w:tcPr>
          <w:p w14:paraId="7A2DDBB2" w14:textId="77777777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F71392" w:rsidRPr="00A36306" w14:paraId="195F2C92" w14:textId="77777777" w:rsidTr="00787169">
        <w:tc>
          <w:tcPr>
            <w:tcW w:w="8190" w:type="dxa"/>
            <w:gridSpan w:val="2"/>
            <w:hideMark/>
          </w:tcPr>
          <w:p w14:paraId="060F7098" w14:textId="77777777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F71392" w:rsidRPr="00A36306" w14:paraId="098DF64D" w14:textId="77777777" w:rsidTr="00A36306">
        <w:trPr>
          <w:trHeight w:val="279"/>
        </w:trPr>
        <w:tc>
          <w:tcPr>
            <w:tcW w:w="2340" w:type="dxa"/>
            <w:hideMark/>
          </w:tcPr>
          <w:p w14:paraId="733D9D1A" w14:textId="77777777" w:rsidR="00F71392" w:rsidRPr="00A36306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5850" w:type="dxa"/>
            <w:hideMark/>
          </w:tcPr>
          <w:p w14:paraId="1DC0D3E7" w14:textId="77777777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71392" w:rsidRPr="00A36306" w14:paraId="6356903C" w14:textId="77777777" w:rsidTr="00787169">
        <w:tc>
          <w:tcPr>
            <w:tcW w:w="8190" w:type="dxa"/>
            <w:gridSpan w:val="2"/>
            <w:hideMark/>
          </w:tcPr>
          <w:p w14:paraId="262E8FFC" w14:textId="722FAEA2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F71392" w:rsidRPr="00A36306" w14:paraId="06ABC522" w14:textId="77777777" w:rsidTr="00787169">
        <w:tc>
          <w:tcPr>
            <w:tcW w:w="2340" w:type="dxa"/>
            <w:hideMark/>
          </w:tcPr>
          <w:p w14:paraId="0AE837E6" w14:textId="77777777" w:rsidR="00F71392" w:rsidRPr="00A36306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5850" w:type="dxa"/>
            <w:hideMark/>
          </w:tcPr>
          <w:p w14:paraId="09B52DD4" w14:textId="77777777" w:rsidR="00F71392" w:rsidRPr="00A36306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1392" w:rsidRPr="00A36306" w14:paraId="25DD119B" w14:textId="77777777" w:rsidTr="00BB7F4B">
        <w:trPr>
          <w:trHeight w:val="510"/>
        </w:trPr>
        <w:tc>
          <w:tcPr>
            <w:tcW w:w="2340" w:type="dxa"/>
            <w:hideMark/>
          </w:tcPr>
          <w:p w14:paraId="06B655CA" w14:textId="77777777" w:rsidR="00F71392" w:rsidRPr="00A36306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5850" w:type="dxa"/>
            <w:hideMark/>
          </w:tcPr>
          <w:p w14:paraId="1C05CED9" w14:textId="77777777" w:rsidR="00F71392" w:rsidRPr="00A36306" w:rsidRDefault="00F71392" w:rsidP="00BB7F4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3" w:right="-17" w:hanging="193"/>
              <w:contextualSpacing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6E59272" w14:textId="77777777" w:rsidR="00EE6398" w:rsidRPr="00EE6398" w:rsidRDefault="00EE6398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0004F16" w14:textId="422A2BF8" w:rsid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36306">
        <w:rPr>
          <w:rFonts w:asciiTheme="majorBidi" w:hAnsiTheme="majorBidi" w:cstheme="majorBidi"/>
          <w:sz w:val="28"/>
        </w:rPr>
        <w:t>(Business Model)</w:t>
      </w:r>
      <w:r w:rsidRPr="00A36306">
        <w:rPr>
          <w:rFonts w:asciiTheme="majorBidi" w:hAnsiTheme="majorBidi" w:cstheme="majorBidi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2564346" w14:textId="77777777" w:rsidR="00841D1F" w:rsidRPr="00BB7F4B" w:rsidRDefault="00841D1F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0A2C6D96" w14:textId="77777777" w:rsidR="00841D1F" w:rsidRPr="00AB6469" w:rsidRDefault="00841D1F" w:rsidP="00841D1F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120" w:lineRule="atLeast"/>
        <w:ind w:left="630" w:hanging="630"/>
        <w:jc w:val="thaiDistribute"/>
        <w:textAlignment w:val="baseline"/>
        <w:rPr>
          <w:rFonts w:ascii="Angsana New" w:hAnsi="Angsana New"/>
          <w:sz w:val="28"/>
          <w:cs/>
          <w:lang w:val="th-TH" w:eastAsia="th-TH"/>
        </w:rPr>
      </w:pPr>
      <w:r w:rsidRPr="00AB6469">
        <w:rPr>
          <w:rFonts w:ascii="Angsana New" w:hAnsi="Angsana New" w:hint="cs"/>
          <w:sz w:val="28"/>
          <w:cs/>
          <w:lang w:val="th-TH" w:eastAsia="th-TH"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574C817" w14:textId="77777777" w:rsidR="00841D1F" w:rsidRPr="00BB7F4B" w:rsidRDefault="00841D1F" w:rsidP="00841D1F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4C2D07D3" w14:textId="77777777" w:rsidR="00841D1F" w:rsidRPr="009F304B" w:rsidRDefault="00841D1F" w:rsidP="00841D1F">
      <w:pPr>
        <w:spacing w:line="120" w:lineRule="atLeast"/>
        <w:jc w:val="thaiDistribute"/>
        <w:rPr>
          <w:rFonts w:ascii="Angsana New" w:hAnsi="Angsana New"/>
          <w:i/>
          <w:iCs/>
          <w:sz w:val="28"/>
        </w:rPr>
      </w:pPr>
      <w:r w:rsidRPr="009F304B">
        <w:rPr>
          <w:rFonts w:ascii="Angsana New" w:hAnsi="Angsana New" w:hint="cs"/>
          <w:i/>
          <w:iCs/>
          <w:sz w:val="28"/>
          <w:cs/>
        </w:rPr>
        <w:t>การจัดประเภทรายการและวัดมูลค่า</w:t>
      </w:r>
    </w:p>
    <w:p w14:paraId="769211F3" w14:textId="5117AEC3" w:rsidR="00841D1F" w:rsidRDefault="00841D1F" w:rsidP="00841D1F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73855108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28"/>
        </w:rPr>
      </w:pPr>
      <w:r w:rsidRPr="00917D93">
        <w:rPr>
          <w:rFonts w:ascii="Angsana New" w:hAnsi="Angsana New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C829AA3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19734D70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28"/>
        </w:rPr>
      </w:pPr>
      <w:r w:rsidRPr="00917D93">
        <w:rPr>
          <w:rFonts w:ascii="Angsana New" w:hAnsi="Angsana New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และบางกรณี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776E7C94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64AE3120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28"/>
        </w:rPr>
      </w:pPr>
      <w:r w:rsidRPr="00917D93">
        <w:rPr>
          <w:rFonts w:ascii="Angsana New" w:hAnsi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99F801B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4702395D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28"/>
        </w:rPr>
      </w:pPr>
      <w:r w:rsidRPr="00917D93">
        <w:rPr>
          <w:rFonts w:ascii="Angsana New" w:hAnsi="Angsana New"/>
          <w:sz w:val="28"/>
          <w:cs/>
        </w:rPr>
        <w:t xml:space="preserve"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917D93">
        <w:rPr>
          <w:rFonts w:ascii="Angsana New" w:hAnsi="Angsana New"/>
          <w:sz w:val="28"/>
        </w:rPr>
        <w:t>1</w:t>
      </w:r>
      <w:r w:rsidRPr="00917D93">
        <w:rPr>
          <w:rFonts w:ascii="Angsana New" w:hAnsi="Angsana New"/>
          <w:sz w:val="28"/>
          <w:cs/>
        </w:rPr>
        <w:t xml:space="preserve"> มกราคม </w:t>
      </w:r>
      <w:r w:rsidRPr="00917D93">
        <w:rPr>
          <w:rFonts w:ascii="Angsana New" w:hAnsi="Angsana New"/>
          <w:sz w:val="28"/>
        </w:rPr>
        <w:t>2563</w:t>
      </w:r>
    </w:p>
    <w:p w14:paraId="3B5F8F69" w14:textId="77777777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14985D10" w14:textId="2EF9C7FA" w:rsidR="00917D93" w:rsidRPr="00917D93" w:rsidRDefault="00917D93" w:rsidP="00917D93">
      <w:pPr>
        <w:spacing w:line="120" w:lineRule="atLeast"/>
        <w:jc w:val="thaiDistribute"/>
        <w:rPr>
          <w:rFonts w:ascii="Angsana New" w:hAnsi="Angsana New"/>
          <w:sz w:val="28"/>
        </w:rPr>
      </w:pPr>
      <w:r w:rsidRPr="00917D93">
        <w:rPr>
          <w:rFonts w:ascii="Angsana New" w:hAnsi="Angsana New"/>
          <w:sz w:val="28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4A517D">
        <w:rPr>
          <w:rFonts w:ascii="Angsana New" w:hAnsi="Angsana New"/>
          <w:sz w:val="28"/>
        </w:rPr>
        <w:t>4</w:t>
      </w:r>
    </w:p>
    <w:p w14:paraId="77F9C097" w14:textId="77777777" w:rsidR="00BB7F4B" w:rsidRPr="00BB7F4B" w:rsidRDefault="00BB7F4B" w:rsidP="00BB7F4B">
      <w:pPr>
        <w:pStyle w:val="ListParagraph"/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spacing w:after="0" w:line="160" w:lineRule="atLeast"/>
        <w:ind w:left="0"/>
        <w:jc w:val="thaiDistribute"/>
        <w:textAlignment w:val="baseline"/>
        <w:rPr>
          <w:rFonts w:asciiTheme="majorBidi" w:eastAsia="Times New Roman" w:hAnsiTheme="majorBidi" w:cstheme="majorBidi"/>
          <w:sz w:val="12"/>
          <w:szCs w:val="12"/>
        </w:rPr>
      </w:pPr>
    </w:p>
    <w:p w14:paraId="04A5A4E9" w14:textId="528546CE" w:rsidR="00F71392" w:rsidRPr="00A36306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A36306">
        <w:rPr>
          <w:rFonts w:asciiTheme="majorBidi" w:hAnsiTheme="majorBidi" w:cstheme="majorBidi"/>
          <w:b/>
          <w:bCs/>
          <w:sz w:val="28"/>
        </w:rPr>
        <w:t xml:space="preserve">16 </w:t>
      </w:r>
      <w:r w:rsidRPr="00A36306">
        <w:rPr>
          <w:rFonts w:asciiTheme="majorBidi" w:hAnsiTheme="majorBidi" w:cstheme="majorBidi"/>
          <w:b/>
          <w:bCs/>
          <w:sz w:val="28"/>
          <w:cs/>
        </w:rPr>
        <w:t>เรื่อง สัญญาเช่า</w:t>
      </w:r>
    </w:p>
    <w:p w14:paraId="61B43351" w14:textId="77777777" w:rsidR="00932B71" w:rsidRPr="00BB7F4B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59219EDD" w14:textId="77777777" w:rsidR="00932B71" w:rsidRPr="00A36306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มาตรฐานการรายงานทางการเง</w:t>
      </w:r>
      <w:r w:rsidR="00B14038" w:rsidRPr="00A36306">
        <w:rPr>
          <w:rFonts w:asciiTheme="majorBidi" w:hAnsiTheme="majorBidi" w:cstheme="majorBidi"/>
          <w:sz w:val="28"/>
          <w:cs/>
        </w:rPr>
        <w:t xml:space="preserve">ิน ฉบับที่ </w:t>
      </w:r>
      <w:r w:rsidR="00B14038" w:rsidRPr="00A36306">
        <w:rPr>
          <w:rFonts w:asciiTheme="majorBidi" w:hAnsiTheme="majorBidi" w:cstheme="majorBidi"/>
          <w:sz w:val="28"/>
        </w:rPr>
        <w:t>16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B14038" w:rsidRPr="00A36306">
        <w:rPr>
          <w:rFonts w:asciiTheme="majorBidi" w:hAnsiTheme="majorBidi" w:cstheme="majorBidi"/>
          <w:sz w:val="28"/>
          <w:cs/>
        </w:rPr>
        <w:t xml:space="preserve">ใช้แทนมาตรฐานการบัญชี ฉบับที่ </w:t>
      </w:r>
      <w:r w:rsidR="00B14038" w:rsidRPr="00A36306">
        <w:rPr>
          <w:rFonts w:asciiTheme="majorBidi" w:hAnsiTheme="majorBidi" w:cstheme="majorBidi"/>
          <w:sz w:val="28"/>
        </w:rPr>
        <w:t>17</w:t>
      </w:r>
      <w:r w:rsidRPr="00A36306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79D86876" w14:textId="77777777" w:rsidR="00932B71" w:rsidRPr="0020767D" w:rsidRDefault="00932B71" w:rsidP="0020767D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7E2C7172" w14:textId="325F9146" w:rsidR="00F71392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การบัญชีสำหรับผู้ให้เช่าไม่มีการเปลี่ยนแปลงอย่างมีสาระสำ</w:t>
      </w:r>
      <w:r w:rsidR="00B14038" w:rsidRPr="00A36306">
        <w:rPr>
          <w:rFonts w:asciiTheme="majorBidi" w:hAnsiTheme="majorBidi" w:cstheme="majorBidi"/>
          <w:sz w:val="28"/>
          <w:cs/>
        </w:rPr>
        <w:t xml:space="preserve">คัญจากมาตรฐานการบัญชี ฉบับที่ </w:t>
      </w:r>
      <w:r w:rsidR="00B14038" w:rsidRPr="00A36306">
        <w:rPr>
          <w:rFonts w:asciiTheme="majorBidi" w:hAnsiTheme="majorBidi" w:cstheme="majorBidi"/>
          <w:sz w:val="28"/>
        </w:rPr>
        <w:t>17</w:t>
      </w:r>
      <w:r w:rsidRPr="00A36306">
        <w:rPr>
          <w:rFonts w:asciiTheme="majorBidi" w:hAnsiTheme="majorBidi" w:cstheme="majorBidi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754F0CA" w14:textId="30A63E5D" w:rsidR="00841D1F" w:rsidRPr="0020767D" w:rsidRDefault="00841D1F" w:rsidP="0020767D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79510FFC" w14:textId="01A857AA" w:rsidR="00934B6B" w:rsidRDefault="00934B6B" w:rsidP="00934B6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มาตรฐาน</w:t>
      </w:r>
      <w:r w:rsidR="00897C23">
        <w:rPr>
          <w:rFonts w:asciiTheme="majorBidi" w:hAnsiTheme="majorBidi" w:cstheme="majorBidi" w:hint="cs"/>
          <w:sz w:val="28"/>
          <w:cs/>
        </w:rPr>
        <w:t>ฉบับ</w:t>
      </w:r>
      <w:r w:rsidRPr="00A36306">
        <w:rPr>
          <w:rFonts w:asciiTheme="majorBidi" w:hAnsiTheme="majorBidi" w:cstheme="majorBidi"/>
          <w:sz w:val="28"/>
          <w:cs/>
        </w:rPr>
        <w:t>นี้ไม่มีผลกระทบอย่างมีสาระสำคัญต่องบการเงินของกลุ่มบริษัท</w:t>
      </w:r>
    </w:p>
    <w:p w14:paraId="3237C0BE" w14:textId="1FEA0468" w:rsidR="00917D93" w:rsidRDefault="00917D93" w:rsidP="00934B6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5907B3A" w14:textId="77777777" w:rsidR="00D476D7" w:rsidRPr="00A36306" w:rsidRDefault="00D476D7" w:rsidP="00600812">
      <w:pPr>
        <w:tabs>
          <w:tab w:val="left" w:pos="142"/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bookmarkStart w:id="0" w:name="_Hlk61961266"/>
      <w:r w:rsidRPr="00A36306">
        <w:rPr>
          <w:rFonts w:asciiTheme="majorBidi" w:hAnsiTheme="majorBidi" w:cstheme="majorBidi"/>
          <w:b/>
          <w:bCs/>
          <w:sz w:val="28"/>
          <w:cs/>
        </w:rPr>
        <w:t>ข.</w:t>
      </w:r>
      <w:r w:rsidRPr="00A36306">
        <w:rPr>
          <w:rFonts w:asciiTheme="majorBidi" w:hAnsiTheme="majorBidi" w:cstheme="majorBidi"/>
          <w:b/>
          <w:bCs/>
          <w:sz w:val="28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36306">
        <w:rPr>
          <w:rFonts w:asciiTheme="majorBidi" w:hAnsiTheme="majorBidi" w:cstheme="majorBidi"/>
          <w:b/>
          <w:bCs/>
          <w:sz w:val="28"/>
        </w:rPr>
        <w:t>1</w:t>
      </w: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b/>
          <w:bCs/>
          <w:sz w:val="28"/>
        </w:rPr>
        <w:t>2564</w:t>
      </w:r>
    </w:p>
    <w:p w14:paraId="02D43917" w14:textId="77777777" w:rsidR="00D476D7" w:rsidRPr="0020767D" w:rsidRDefault="00D476D7" w:rsidP="0020767D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229ED2BE" w14:textId="77777777" w:rsidR="00D476D7" w:rsidRPr="00A36306" w:rsidRDefault="00D476D7" w:rsidP="00D476D7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sz w:val="28"/>
        </w:rPr>
        <w:t>2564</w:t>
      </w:r>
      <w:r w:rsidRPr="00A36306">
        <w:rPr>
          <w:rFonts w:asciiTheme="majorBidi" w:hAnsiTheme="majorBidi" w:cstheme="majorBidi"/>
          <w:sz w:val="28"/>
          <w:cs/>
        </w:rPr>
        <w:t xml:space="preserve"> มาตรฐานการรายงานทาง</w:t>
      </w: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42077D05" w14:textId="77777777" w:rsidR="00D476D7" w:rsidRPr="00A36306" w:rsidRDefault="00D476D7" w:rsidP="00D476D7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45409ED" w14:textId="77777777" w:rsidR="00D476D7" w:rsidRPr="00A36306" w:rsidRDefault="00D476D7" w:rsidP="00D476D7">
      <w:pPr>
        <w:tabs>
          <w:tab w:val="left" w:pos="142"/>
          <w:tab w:val="left" w:pos="10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2BC13B0F" w14:textId="77777777" w:rsidR="00D476D7" w:rsidRPr="0020767D" w:rsidRDefault="00D476D7" w:rsidP="0020767D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4F76453B" w14:textId="7DC6CA2C" w:rsidR="00D476D7" w:rsidRPr="00A36306" w:rsidRDefault="00D476D7" w:rsidP="00600812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bookmarkEnd w:id="0"/>
    <w:p w14:paraId="61A5B6D5" w14:textId="77777777" w:rsidR="00841D1F" w:rsidRPr="00841D1F" w:rsidRDefault="00841D1F" w:rsidP="00D15A0B">
      <w:pPr>
        <w:overflowPunct w:val="0"/>
        <w:autoSpaceDE w:val="0"/>
        <w:autoSpaceDN w:val="0"/>
        <w:adjustRightInd w:val="0"/>
        <w:spacing w:line="160" w:lineRule="atLeast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54F571B" w14:textId="6564E432" w:rsidR="00D15A0B" w:rsidRPr="00A36306" w:rsidRDefault="00D15A0B" w:rsidP="00D15A0B">
      <w:pPr>
        <w:overflowPunct w:val="0"/>
        <w:autoSpaceDE w:val="0"/>
        <w:autoSpaceDN w:val="0"/>
        <w:adjustRightInd w:val="0"/>
        <w:spacing w:line="160" w:lineRule="atLeast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ตามที่กล่าวในหมายเหตุประกอบงบการเงินข้อ 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กลุ่มบริษัทได้นำมาตรฐานการรายงานทางการเงิน กลุ่มเครื่องมือทางการเงินและมาตรฐานการรายงานทางการเงิน ฉบับที่ </w:t>
      </w:r>
      <w:r w:rsidR="00841D1F">
        <w:rPr>
          <w:rFonts w:asciiTheme="majorBidi" w:hAnsiTheme="majorBidi" w:cstheme="majorBidi"/>
          <w:sz w:val="28"/>
        </w:rPr>
        <w:t>16</w:t>
      </w:r>
      <w:r w:rsidRPr="00A36306">
        <w:rPr>
          <w:rFonts w:asciiTheme="majorBidi" w:hAnsiTheme="majorBidi" w:cstheme="majorBidi"/>
          <w:sz w:val="28"/>
          <w:cs/>
        </w:rPr>
        <w:t xml:space="preserve"> มาถือปฏิบัติในระหว่างงวดปัจจุบัน </w:t>
      </w:r>
    </w:p>
    <w:p w14:paraId="4E824FF6" w14:textId="77777777" w:rsidR="002514A8" w:rsidRPr="0020767D" w:rsidRDefault="002514A8" w:rsidP="0020767D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0F703122" w14:textId="318ECE04" w:rsidR="00D15A0B" w:rsidRPr="00A36306" w:rsidRDefault="00D15A0B" w:rsidP="00D15A0B">
      <w:pPr>
        <w:overflowPunct w:val="0"/>
        <w:autoSpaceDE w:val="0"/>
        <w:autoSpaceDN w:val="0"/>
        <w:adjustRightInd w:val="0"/>
        <w:spacing w:line="160" w:lineRule="atLeast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ผลกระทบจากการเปลี่ยนแปลงนโยบายการบัญชีเนื่องจากการนำมาตรฐานเหล่านี้มาถือปฏิบัติ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37985C52" w14:textId="77777777" w:rsidR="007F1B5F" w:rsidRPr="0020767D" w:rsidRDefault="007F1B5F" w:rsidP="0020767D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652"/>
        <w:gridCol w:w="1843"/>
        <w:gridCol w:w="2126"/>
        <w:gridCol w:w="1843"/>
      </w:tblGrid>
      <w:tr w:rsidR="007F1B5F" w:rsidRPr="00A36306" w14:paraId="16C5A039" w14:textId="77777777" w:rsidTr="00000944">
        <w:trPr>
          <w:tblHeader/>
        </w:trPr>
        <w:tc>
          <w:tcPr>
            <w:tcW w:w="3652" w:type="dxa"/>
            <w:shd w:val="clear" w:color="auto" w:fill="auto"/>
          </w:tcPr>
          <w:p w14:paraId="6B1A9326" w14:textId="77777777" w:rsidR="007F1B5F" w:rsidRPr="00A36306" w:rsidRDefault="007F1B5F" w:rsidP="0000094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BFF14" w14:textId="77777777" w:rsidR="007F1B5F" w:rsidRPr="00A36306" w:rsidRDefault="007F1B5F" w:rsidP="0000094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F1B5F" w:rsidRPr="00A36306" w14:paraId="43342BC0" w14:textId="77777777" w:rsidTr="00000944">
        <w:trPr>
          <w:tblHeader/>
        </w:trPr>
        <w:tc>
          <w:tcPr>
            <w:tcW w:w="3652" w:type="dxa"/>
            <w:shd w:val="clear" w:color="auto" w:fill="auto"/>
          </w:tcPr>
          <w:p w14:paraId="36A06B39" w14:textId="77777777" w:rsidR="007F1B5F" w:rsidRPr="00A36306" w:rsidRDefault="007F1B5F" w:rsidP="0000094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E2C3E" w14:textId="77777777" w:rsidR="007F1B5F" w:rsidRPr="00A36306" w:rsidRDefault="007F1B5F" w:rsidP="0000094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F1B5F" w:rsidRPr="00A36306" w14:paraId="754FF0E1" w14:textId="77777777" w:rsidTr="00000944">
        <w:trPr>
          <w:tblHeader/>
        </w:trPr>
        <w:tc>
          <w:tcPr>
            <w:tcW w:w="3652" w:type="dxa"/>
            <w:shd w:val="clear" w:color="auto" w:fill="auto"/>
          </w:tcPr>
          <w:p w14:paraId="437F4DCD" w14:textId="77777777" w:rsidR="007F1B5F" w:rsidRPr="00A36306" w:rsidRDefault="007F1B5F" w:rsidP="0000094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87E47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1243C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ผลกระทบมาตรฐานการรายงานทางการเงิน กลุ่มเครื่องมือทางการเงิน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805B6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F1B5F" w:rsidRPr="00A36306" w14:paraId="63BE011E" w14:textId="77777777" w:rsidTr="00000944">
        <w:tc>
          <w:tcPr>
            <w:tcW w:w="3652" w:type="dxa"/>
            <w:shd w:val="clear" w:color="auto" w:fill="auto"/>
          </w:tcPr>
          <w:p w14:paraId="16D8D8C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02346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7A1E80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502C3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F1B5F" w:rsidRPr="00A36306" w14:paraId="01C73B1F" w14:textId="77777777" w:rsidTr="00000944">
        <w:tc>
          <w:tcPr>
            <w:tcW w:w="3652" w:type="dxa"/>
            <w:shd w:val="clear" w:color="auto" w:fill="auto"/>
          </w:tcPr>
          <w:p w14:paraId="0B3DB764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B1227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B84E0D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B354C1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F1B5F" w:rsidRPr="00A36306" w14:paraId="545BD8DA" w14:textId="77777777" w:rsidTr="00000944">
        <w:tc>
          <w:tcPr>
            <w:tcW w:w="3652" w:type="dxa"/>
            <w:shd w:val="clear" w:color="auto" w:fill="auto"/>
          </w:tcPr>
          <w:p w14:paraId="5333C0E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7CDB1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7EE5C3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54C023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F1B5F" w:rsidRPr="00A36306" w14:paraId="4988C42A" w14:textId="77777777" w:rsidTr="00000944">
        <w:tc>
          <w:tcPr>
            <w:tcW w:w="3652" w:type="dxa"/>
            <w:shd w:val="clear" w:color="auto" w:fill="auto"/>
          </w:tcPr>
          <w:p w14:paraId="629B10B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DE11E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62A72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-5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(1,486)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B49A1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F1B5F" w:rsidRPr="00A36306" w14:paraId="20618E03" w14:textId="77777777" w:rsidTr="00000944">
        <w:tc>
          <w:tcPr>
            <w:tcW w:w="3652" w:type="dxa"/>
            <w:shd w:val="clear" w:color="auto" w:fill="auto"/>
          </w:tcPr>
          <w:p w14:paraId="1EDA6E9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D1E0A3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A3AD1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356B4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</w:tr>
    </w:tbl>
    <w:p w14:paraId="5991CF4C" w14:textId="52258CB2" w:rsidR="007F1B5F" w:rsidRPr="0020767D" w:rsidRDefault="007F1B5F" w:rsidP="007F1B5F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p w14:paraId="09DCE906" w14:textId="77777777" w:rsidR="007F1B5F" w:rsidRPr="00A36306" w:rsidRDefault="007F1B5F" w:rsidP="007F1B5F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A36306">
        <w:rPr>
          <w:rFonts w:asciiTheme="majorBidi" w:hAnsiTheme="majorBidi" w:cstheme="majorBidi"/>
          <w:sz w:val="28"/>
        </w:rPr>
        <w:t>9</w:t>
      </w:r>
      <w:r w:rsidRPr="00A36306">
        <w:rPr>
          <w:rFonts w:asciiTheme="majorBidi" w:hAnsiTheme="majorBidi" w:cstheme="majorBidi"/>
          <w:sz w:val="28"/>
          <w:cs/>
        </w:rPr>
        <w:t xml:space="preserve"> และมูลค่าตามหลักการบัญชีเดิม แสดงได้ดังนี้</w:t>
      </w:r>
    </w:p>
    <w:p w14:paraId="7AE44326" w14:textId="77777777" w:rsidR="007F1B5F" w:rsidRPr="0020767D" w:rsidRDefault="007F1B5F" w:rsidP="007F1B5F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61"/>
        <w:gridCol w:w="1275"/>
        <w:gridCol w:w="1418"/>
        <w:gridCol w:w="1643"/>
        <w:gridCol w:w="1316"/>
        <w:gridCol w:w="1293"/>
      </w:tblGrid>
      <w:tr w:rsidR="007F1B5F" w:rsidRPr="00A36306" w14:paraId="57F0810C" w14:textId="77777777" w:rsidTr="00000944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21F0FCF2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35249839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F1B5F" w:rsidRPr="00A36306" w14:paraId="652AAFEB" w14:textId="77777777" w:rsidTr="002146D1">
        <w:trPr>
          <w:trHeight w:val="447"/>
          <w:tblHeader/>
        </w:trPr>
        <w:tc>
          <w:tcPr>
            <w:tcW w:w="3261" w:type="dxa"/>
            <w:shd w:val="clear" w:color="auto" w:fill="auto"/>
          </w:tcPr>
          <w:p w14:paraId="409387F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76D504EB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F1B5F" w:rsidRPr="00A36306" w14:paraId="6ACFA250" w14:textId="77777777" w:rsidTr="002E2E63">
        <w:trPr>
          <w:trHeight w:val="432"/>
          <w:tblHeader/>
        </w:trPr>
        <w:tc>
          <w:tcPr>
            <w:tcW w:w="3261" w:type="dxa"/>
            <w:shd w:val="clear" w:color="auto" w:fill="auto"/>
          </w:tcPr>
          <w:p w14:paraId="31ABB0A6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22A4A7D3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21C70320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ind w:right="-249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36306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7F1B5F" w:rsidRPr="00A36306" w14:paraId="76AAE0FC" w14:textId="77777777" w:rsidTr="0020767D">
        <w:trPr>
          <w:trHeight w:val="1229"/>
          <w:tblHeader/>
        </w:trPr>
        <w:tc>
          <w:tcPr>
            <w:tcW w:w="3261" w:type="dxa"/>
            <w:shd w:val="clear" w:color="auto" w:fill="auto"/>
          </w:tcPr>
          <w:p w14:paraId="3A92C00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2ADE058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876B08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021DAF6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DD9ED06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670154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F1B5F" w:rsidRPr="00A36306" w14:paraId="34E18E79" w14:textId="77777777" w:rsidTr="0020767D">
        <w:trPr>
          <w:trHeight w:val="374"/>
        </w:trPr>
        <w:tc>
          <w:tcPr>
            <w:tcW w:w="4536" w:type="dxa"/>
            <w:gridSpan w:val="2"/>
            <w:shd w:val="clear" w:color="auto" w:fill="auto"/>
          </w:tcPr>
          <w:p w14:paraId="14860BD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758157A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3" w:type="dxa"/>
            <w:shd w:val="clear" w:color="auto" w:fill="auto"/>
          </w:tcPr>
          <w:p w14:paraId="7E0D6B80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63E1FDA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FCD5FC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F1B5F" w:rsidRPr="00A36306" w14:paraId="3BFDDDA1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4C237E9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auto"/>
          </w:tcPr>
          <w:p w14:paraId="08BD31E4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1,251</w:t>
            </w:r>
          </w:p>
        </w:tc>
        <w:tc>
          <w:tcPr>
            <w:tcW w:w="1418" w:type="dxa"/>
            <w:shd w:val="clear" w:color="auto" w:fill="auto"/>
          </w:tcPr>
          <w:p w14:paraId="5D2FBE09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B9A40A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37B00BC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1,251</w:t>
            </w:r>
          </w:p>
        </w:tc>
        <w:tc>
          <w:tcPr>
            <w:tcW w:w="1293" w:type="dxa"/>
            <w:shd w:val="clear" w:color="auto" w:fill="auto"/>
          </w:tcPr>
          <w:p w14:paraId="77C0D6D0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1,251</w:t>
            </w:r>
          </w:p>
        </w:tc>
      </w:tr>
      <w:tr w:rsidR="007F1B5F" w:rsidRPr="00A36306" w14:paraId="62112918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152C2AE7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5" w:type="dxa"/>
            <w:shd w:val="clear" w:color="auto" w:fill="auto"/>
          </w:tcPr>
          <w:p w14:paraId="5A76A959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734</w:t>
            </w:r>
          </w:p>
        </w:tc>
        <w:tc>
          <w:tcPr>
            <w:tcW w:w="1418" w:type="dxa"/>
            <w:shd w:val="clear" w:color="auto" w:fill="auto"/>
          </w:tcPr>
          <w:p w14:paraId="154B9579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FB20A24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3C3BCFF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734</w:t>
            </w:r>
          </w:p>
        </w:tc>
        <w:tc>
          <w:tcPr>
            <w:tcW w:w="1293" w:type="dxa"/>
            <w:shd w:val="clear" w:color="auto" w:fill="auto"/>
          </w:tcPr>
          <w:p w14:paraId="5DA6C645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734</w:t>
            </w:r>
          </w:p>
        </w:tc>
      </w:tr>
      <w:tr w:rsidR="007F1B5F" w:rsidRPr="00A36306" w14:paraId="2A352BFB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47626A5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275" w:type="dxa"/>
            <w:shd w:val="clear" w:color="auto" w:fill="auto"/>
          </w:tcPr>
          <w:p w14:paraId="25975A2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5,026</w:t>
            </w:r>
          </w:p>
        </w:tc>
        <w:tc>
          <w:tcPr>
            <w:tcW w:w="1418" w:type="dxa"/>
            <w:shd w:val="clear" w:color="auto" w:fill="auto"/>
          </w:tcPr>
          <w:p w14:paraId="3A6AB1B5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2A304C4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9EB7D11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5,026</w:t>
            </w:r>
          </w:p>
        </w:tc>
        <w:tc>
          <w:tcPr>
            <w:tcW w:w="1293" w:type="dxa"/>
            <w:shd w:val="clear" w:color="auto" w:fill="auto"/>
          </w:tcPr>
          <w:p w14:paraId="7A29A1E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5,026</w:t>
            </w:r>
          </w:p>
        </w:tc>
      </w:tr>
      <w:tr w:rsidR="007F1B5F" w:rsidRPr="00A36306" w14:paraId="363D43DA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54E508D6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</w:rPr>
            </w:pPr>
            <w:r w:rsidRPr="00A36306">
              <w:rPr>
                <w:rFonts w:asciiTheme="majorBidi" w:hAnsiTheme="majorBidi" w:cstheme="majorBidi"/>
                <w:spacing w:val="-14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0CC9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4,049</w:t>
            </w:r>
          </w:p>
        </w:tc>
        <w:tc>
          <w:tcPr>
            <w:tcW w:w="1418" w:type="dxa"/>
            <w:shd w:val="clear" w:color="auto" w:fill="auto"/>
          </w:tcPr>
          <w:p w14:paraId="5B0678D4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2256361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0668286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4,049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7AA2AE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4,049</w:t>
            </w:r>
          </w:p>
        </w:tc>
      </w:tr>
      <w:tr w:rsidR="007F1B5F" w:rsidRPr="00A36306" w14:paraId="5F183199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6760CAC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14"/>
                <w:sz w:val="28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50F4B1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</w:tcPr>
          <w:p w14:paraId="47C7D216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7D38123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80E122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EDC28D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</w:tr>
      <w:tr w:rsidR="007F1B5F" w:rsidRPr="00A36306" w14:paraId="196568C7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3E33A4E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14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4A2874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2,989</w:t>
            </w:r>
          </w:p>
        </w:tc>
        <w:tc>
          <w:tcPr>
            <w:tcW w:w="1418" w:type="dxa"/>
            <w:shd w:val="clear" w:color="auto" w:fill="auto"/>
          </w:tcPr>
          <w:p w14:paraId="5DFED19D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3BC6E52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EE1040D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2,989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652C68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2,989</w:t>
            </w:r>
          </w:p>
        </w:tc>
      </w:tr>
      <w:tr w:rsidR="007F1B5F" w:rsidRPr="00A36306" w14:paraId="5DA4675F" w14:textId="77777777" w:rsidTr="0020767D">
        <w:trPr>
          <w:trHeight w:val="374"/>
        </w:trPr>
        <w:tc>
          <w:tcPr>
            <w:tcW w:w="3261" w:type="dxa"/>
            <w:shd w:val="clear" w:color="auto" w:fill="auto"/>
          </w:tcPr>
          <w:p w14:paraId="62714959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17B7DF" w14:textId="77777777" w:rsidR="007F1B5F" w:rsidRPr="00A36306" w:rsidRDefault="007F1B5F" w:rsidP="0000094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15,535</w:t>
            </w:r>
          </w:p>
        </w:tc>
        <w:tc>
          <w:tcPr>
            <w:tcW w:w="1418" w:type="dxa"/>
            <w:shd w:val="clear" w:color="auto" w:fill="auto"/>
          </w:tcPr>
          <w:p w14:paraId="3BF5A600" w14:textId="77777777" w:rsidR="007F1B5F" w:rsidRPr="00A36306" w:rsidRDefault="007F1B5F" w:rsidP="0000094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59EE2C7C" w14:textId="77777777" w:rsidR="007F1B5F" w:rsidRPr="00A36306" w:rsidRDefault="007F1B5F" w:rsidP="0000094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12D6CC3" w14:textId="77777777" w:rsidR="007F1B5F" w:rsidRPr="00A36306" w:rsidRDefault="007F1B5F" w:rsidP="0000094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14,049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6B234E7" w14:textId="77777777" w:rsidR="007F1B5F" w:rsidRPr="00A36306" w:rsidRDefault="007F1B5F" w:rsidP="0000094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15,535</w:t>
            </w:r>
          </w:p>
        </w:tc>
      </w:tr>
    </w:tbl>
    <w:p w14:paraId="63FB5C66" w14:textId="77777777" w:rsidR="005C2F35" w:rsidRPr="00CE6D42" w:rsidRDefault="005C2F35" w:rsidP="007F1B5F">
      <w:pPr>
        <w:rPr>
          <w:rFonts w:ascii="Angsana New" w:hAnsi="Angsana New"/>
          <w:sz w:val="16"/>
          <w:szCs w:val="18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61"/>
        <w:gridCol w:w="1289"/>
        <w:gridCol w:w="1454"/>
        <w:gridCol w:w="1593"/>
        <w:gridCol w:w="1316"/>
        <w:gridCol w:w="1293"/>
      </w:tblGrid>
      <w:tr w:rsidR="007F1B5F" w:rsidRPr="00A36306" w14:paraId="4110AC46" w14:textId="77777777" w:rsidTr="00000944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37FEEF3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4A2D25D1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F1B5F" w:rsidRPr="00A36306" w14:paraId="263A4567" w14:textId="77777777" w:rsidTr="00000944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37ADE21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24C7F622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1B5F" w:rsidRPr="00A36306" w14:paraId="485A5891" w14:textId="77777777" w:rsidTr="008B7D42">
        <w:trPr>
          <w:trHeight w:val="460"/>
          <w:tblHeader/>
        </w:trPr>
        <w:tc>
          <w:tcPr>
            <w:tcW w:w="3261" w:type="dxa"/>
            <w:shd w:val="clear" w:color="auto" w:fill="auto"/>
          </w:tcPr>
          <w:p w14:paraId="24854C19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9" w:type="dxa"/>
            <w:vMerge w:val="restart"/>
            <w:shd w:val="clear" w:color="auto" w:fill="auto"/>
            <w:vAlign w:val="bottom"/>
          </w:tcPr>
          <w:p w14:paraId="28C52018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5656" w:type="dxa"/>
            <w:gridSpan w:val="4"/>
            <w:shd w:val="clear" w:color="auto" w:fill="auto"/>
            <w:vAlign w:val="bottom"/>
          </w:tcPr>
          <w:p w14:paraId="2D6CF75C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ind w:right="-249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A36306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7F1B5F" w:rsidRPr="00A36306" w14:paraId="40493FBF" w14:textId="77777777" w:rsidTr="008B7D42">
        <w:trPr>
          <w:trHeight w:val="720"/>
          <w:tblHeader/>
        </w:trPr>
        <w:tc>
          <w:tcPr>
            <w:tcW w:w="3261" w:type="dxa"/>
            <w:shd w:val="clear" w:color="auto" w:fill="auto"/>
          </w:tcPr>
          <w:p w14:paraId="4D048BD7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9" w:type="dxa"/>
            <w:vMerge/>
            <w:shd w:val="clear" w:color="auto" w:fill="auto"/>
            <w:vAlign w:val="bottom"/>
          </w:tcPr>
          <w:p w14:paraId="427596C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34269B80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828485A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C6C9024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BE2A10C" w14:textId="77777777" w:rsidR="007F1B5F" w:rsidRPr="00A36306" w:rsidRDefault="007F1B5F" w:rsidP="000009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7F1B5F" w:rsidRPr="00A36306" w14:paraId="7AF1E312" w14:textId="77777777" w:rsidTr="008B7D42">
        <w:trPr>
          <w:trHeight w:val="374"/>
        </w:trPr>
        <w:tc>
          <w:tcPr>
            <w:tcW w:w="4550" w:type="dxa"/>
            <w:gridSpan w:val="2"/>
            <w:shd w:val="clear" w:color="auto" w:fill="auto"/>
          </w:tcPr>
          <w:p w14:paraId="551F5BED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54" w:type="dxa"/>
            <w:shd w:val="clear" w:color="auto" w:fill="auto"/>
          </w:tcPr>
          <w:p w14:paraId="2F166F43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0AB720D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2E7417E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6C69293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F1B5F" w:rsidRPr="00A36306" w14:paraId="771A3DC7" w14:textId="77777777" w:rsidTr="008B7D42">
        <w:trPr>
          <w:trHeight w:val="374"/>
        </w:trPr>
        <w:tc>
          <w:tcPr>
            <w:tcW w:w="3261" w:type="dxa"/>
            <w:shd w:val="clear" w:color="auto" w:fill="auto"/>
          </w:tcPr>
          <w:p w14:paraId="2CA1294B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DB9F08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1,220</w:t>
            </w:r>
          </w:p>
        </w:tc>
        <w:tc>
          <w:tcPr>
            <w:tcW w:w="1454" w:type="dxa"/>
            <w:shd w:val="clear" w:color="auto" w:fill="auto"/>
          </w:tcPr>
          <w:p w14:paraId="214DFD95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</w:tcPr>
          <w:p w14:paraId="480604F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9FA18C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1,220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A9667D5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1,220</w:t>
            </w:r>
          </w:p>
        </w:tc>
      </w:tr>
      <w:tr w:rsidR="007F1B5F" w:rsidRPr="00A36306" w14:paraId="2272EFFD" w14:textId="77777777" w:rsidTr="008B7D42">
        <w:trPr>
          <w:trHeight w:val="374"/>
        </w:trPr>
        <w:tc>
          <w:tcPr>
            <w:tcW w:w="3261" w:type="dxa"/>
            <w:shd w:val="clear" w:color="auto" w:fill="auto"/>
          </w:tcPr>
          <w:p w14:paraId="44C0EE9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88E9F21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734</w:t>
            </w:r>
          </w:p>
        </w:tc>
        <w:tc>
          <w:tcPr>
            <w:tcW w:w="1454" w:type="dxa"/>
            <w:shd w:val="clear" w:color="auto" w:fill="auto"/>
          </w:tcPr>
          <w:p w14:paraId="527B8144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</w:tcPr>
          <w:p w14:paraId="671AE41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DAD571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734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DF3F10A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734</w:t>
            </w:r>
          </w:p>
        </w:tc>
      </w:tr>
      <w:tr w:rsidR="007F1B5F" w:rsidRPr="00A36306" w14:paraId="7CC33590" w14:textId="77777777" w:rsidTr="008B7D42">
        <w:trPr>
          <w:trHeight w:val="374"/>
        </w:trPr>
        <w:tc>
          <w:tcPr>
            <w:tcW w:w="3261" w:type="dxa"/>
            <w:shd w:val="clear" w:color="auto" w:fill="auto"/>
          </w:tcPr>
          <w:p w14:paraId="2E6D9135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C685EF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5,026</w:t>
            </w:r>
          </w:p>
        </w:tc>
        <w:tc>
          <w:tcPr>
            <w:tcW w:w="1454" w:type="dxa"/>
            <w:shd w:val="clear" w:color="auto" w:fill="auto"/>
          </w:tcPr>
          <w:p w14:paraId="0B110DB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</w:tcPr>
          <w:p w14:paraId="2847FE59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CF56024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5,026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C762DAE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5,026</w:t>
            </w:r>
          </w:p>
        </w:tc>
      </w:tr>
      <w:tr w:rsidR="007F1B5F" w:rsidRPr="00A36306" w14:paraId="729A5476" w14:textId="77777777" w:rsidTr="008B7D42">
        <w:trPr>
          <w:trHeight w:val="374"/>
        </w:trPr>
        <w:tc>
          <w:tcPr>
            <w:tcW w:w="3261" w:type="dxa"/>
            <w:shd w:val="clear" w:color="auto" w:fill="auto"/>
          </w:tcPr>
          <w:p w14:paraId="67EACED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</w:rPr>
            </w:pPr>
            <w:r w:rsidRPr="00A36306">
              <w:rPr>
                <w:rFonts w:asciiTheme="majorBidi" w:hAnsiTheme="majorBidi" w:cstheme="majorBidi"/>
                <w:spacing w:val="-14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60E2623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3,701</w:t>
            </w:r>
          </w:p>
        </w:tc>
        <w:tc>
          <w:tcPr>
            <w:tcW w:w="1454" w:type="dxa"/>
            <w:shd w:val="clear" w:color="auto" w:fill="auto"/>
          </w:tcPr>
          <w:p w14:paraId="57D9D53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</w:tcPr>
          <w:p w14:paraId="5AD6A521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789DB9F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3,701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EBB4D88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3,701</w:t>
            </w:r>
          </w:p>
        </w:tc>
      </w:tr>
      <w:tr w:rsidR="007F1B5F" w:rsidRPr="00A36306" w14:paraId="65055F91" w14:textId="77777777" w:rsidTr="008B7D42">
        <w:trPr>
          <w:trHeight w:val="170"/>
        </w:trPr>
        <w:tc>
          <w:tcPr>
            <w:tcW w:w="3261" w:type="dxa"/>
            <w:shd w:val="clear" w:color="auto" w:fill="auto"/>
          </w:tcPr>
          <w:p w14:paraId="25A72F06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14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9C3D246" w14:textId="77777777" w:rsidR="007F1B5F" w:rsidRPr="00A36306" w:rsidRDefault="007F1B5F" w:rsidP="00077000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454" w:type="dxa"/>
            <w:shd w:val="clear" w:color="auto" w:fill="auto"/>
          </w:tcPr>
          <w:p w14:paraId="086679C9" w14:textId="77777777" w:rsidR="007F1B5F" w:rsidRPr="00A36306" w:rsidRDefault="007F1B5F" w:rsidP="00077000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E5AC9E4" w14:textId="77777777" w:rsidR="007F1B5F" w:rsidRPr="00A36306" w:rsidRDefault="007F1B5F" w:rsidP="00077000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316" w:type="dxa"/>
            <w:shd w:val="clear" w:color="auto" w:fill="auto"/>
          </w:tcPr>
          <w:p w14:paraId="5C0020AB" w14:textId="77777777" w:rsidR="007F1B5F" w:rsidRPr="00A36306" w:rsidRDefault="007F1B5F" w:rsidP="00077000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BF22F18" w14:textId="77777777" w:rsidR="007F1B5F" w:rsidRPr="00A36306" w:rsidRDefault="007F1B5F" w:rsidP="00077000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</w:tr>
      <w:tr w:rsidR="007F1B5F" w:rsidRPr="00A36306" w14:paraId="5E0FCB1F" w14:textId="77777777" w:rsidTr="008B7D42">
        <w:trPr>
          <w:trHeight w:hRule="exact" w:val="430"/>
        </w:trPr>
        <w:tc>
          <w:tcPr>
            <w:tcW w:w="3261" w:type="dxa"/>
            <w:shd w:val="clear" w:color="auto" w:fill="auto"/>
            <w:vAlign w:val="bottom"/>
          </w:tcPr>
          <w:p w14:paraId="1A303231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spacing w:val="-1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14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6024696" w14:textId="77777777" w:rsidR="007F1B5F" w:rsidRPr="00A36306" w:rsidRDefault="007F1B5F" w:rsidP="000770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2,989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05AB897" w14:textId="77777777" w:rsidR="007F1B5F" w:rsidRPr="00A36306" w:rsidRDefault="007F1B5F" w:rsidP="000770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368595E" w14:textId="77777777" w:rsidR="007F1B5F" w:rsidRPr="00A36306" w:rsidRDefault="007F1B5F" w:rsidP="000770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5391CD4" w14:textId="77777777" w:rsidR="007F1B5F" w:rsidRPr="00A36306" w:rsidRDefault="007F1B5F" w:rsidP="000770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2,989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B13B4E7" w14:textId="77777777" w:rsidR="007F1B5F" w:rsidRPr="00A36306" w:rsidRDefault="007F1B5F" w:rsidP="000770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2,989</w:t>
            </w:r>
          </w:p>
        </w:tc>
      </w:tr>
      <w:tr w:rsidR="007F1B5F" w:rsidRPr="00A36306" w14:paraId="3FBC8748" w14:textId="77777777" w:rsidTr="008B7D42">
        <w:trPr>
          <w:trHeight w:val="374"/>
        </w:trPr>
        <w:tc>
          <w:tcPr>
            <w:tcW w:w="3261" w:type="dxa"/>
            <w:shd w:val="clear" w:color="auto" w:fill="auto"/>
          </w:tcPr>
          <w:p w14:paraId="1EF04FDC" w14:textId="77777777" w:rsidR="007F1B5F" w:rsidRPr="00A36306" w:rsidRDefault="007F1B5F" w:rsidP="00000944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289" w:type="dxa"/>
            <w:shd w:val="clear" w:color="auto" w:fill="auto"/>
          </w:tcPr>
          <w:p w14:paraId="04347E79" w14:textId="77777777" w:rsidR="007F1B5F" w:rsidRPr="00A36306" w:rsidRDefault="007F1B5F" w:rsidP="00077000">
            <w:pPr>
              <w:pBdr>
                <w:bottom w:val="double" w:sz="4" w:space="1" w:color="auto"/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15,156</w:t>
            </w:r>
          </w:p>
        </w:tc>
        <w:tc>
          <w:tcPr>
            <w:tcW w:w="1454" w:type="dxa"/>
            <w:shd w:val="clear" w:color="auto" w:fill="auto"/>
          </w:tcPr>
          <w:p w14:paraId="6CE4895F" w14:textId="77777777" w:rsidR="007F1B5F" w:rsidRPr="00A36306" w:rsidRDefault="007F1B5F" w:rsidP="00077000">
            <w:pPr>
              <w:pBdr>
                <w:bottom w:val="double" w:sz="4" w:space="1" w:color="auto"/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3" w:type="dxa"/>
            <w:shd w:val="clear" w:color="auto" w:fill="auto"/>
          </w:tcPr>
          <w:p w14:paraId="1677022B" w14:textId="77777777" w:rsidR="007F1B5F" w:rsidRPr="00A36306" w:rsidRDefault="007F1B5F" w:rsidP="00077000">
            <w:pPr>
              <w:pBdr>
                <w:bottom w:val="double" w:sz="4" w:space="1" w:color="auto"/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1,486</w:t>
            </w:r>
          </w:p>
        </w:tc>
        <w:tc>
          <w:tcPr>
            <w:tcW w:w="1316" w:type="dxa"/>
            <w:shd w:val="clear" w:color="auto" w:fill="auto"/>
          </w:tcPr>
          <w:p w14:paraId="6E9ADA73" w14:textId="77777777" w:rsidR="007F1B5F" w:rsidRPr="00A36306" w:rsidRDefault="007F1B5F" w:rsidP="00077000">
            <w:pPr>
              <w:pBdr>
                <w:bottom w:val="double" w:sz="4" w:space="1" w:color="auto"/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13,670</w:t>
            </w:r>
          </w:p>
        </w:tc>
        <w:tc>
          <w:tcPr>
            <w:tcW w:w="1293" w:type="dxa"/>
            <w:shd w:val="clear" w:color="auto" w:fill="auto"/>
          </w:tcPr>
          <w:p w14:paraId="45BB5BC6" w14:textId="77777777" w:rsidR="007F1B5F" w:rsidRPr="00A36306" w:rsidRDefault="007F1B5F" w:rsidP="00077000">
            <w:pPr>
              <w:pBdr>
                <w:bottom w:val="double" w:sz="4" w:space="1" w:color="auto"/>
                <w:between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15,156</w:t>
            </w:r>
          </w:p>
        </w:tc>
      </w:tr>
    </w:tbl>
    <w:p w14:paraId="5D1606AF" w14:textId="77777777" w:rsidR="005C2F35" w:rsidRPr="005C2F35" w:rsidRDefault="005C2F35" w:rsidP="007F1B5F">
      <w:pPr>
        <w:tabs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6933583A" w14:textId="310B4D41" w:rsidR="007F1B5F" w:rsidRDefault="007F1B5F" w:rsidP="007F1B5F">
      <w:pPr>
        <w:tabs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199F7CC0" w14:textId="77777777" w:rsidR="005C2F35" w:rsidRPr="005C2F35" w:rsidRDefault="005C2F35" w:rsidP="007F1B5F">
      <w:pPr>
        <w:tabs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1EF1139D" w14:textId="77777777" w:rsidR="00A0596D" w:rsidRPr="00A36306" w:rsidRDefault="00657D49" w:rsidP="00487B9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131DD">
        <w:rPr>
          <w:rFonts w:asciiTheme="majorBidi" w:hAnsiTheme="majorBidi" w:cstheme="majorBidi"/>
          <w:b/>
          <w:bCs/>
          <w:sz w:val="28"/>
          <w:cs/>
        </w:rPr>
        <w:t>การดำเนินงานต่อเนื่อง</w:t>
      </w:r>
    </w:p>
    <w:p w14:paraId="218A1EE4" w14:textId="77777777" w:rsidR="00A0596D" w:rsidRPr="00A36306" w:rsidRDefault="00A0596D" w:rsidP="00E24EE7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506C19F" w14:textId="4EA29610" w:rsidR="000A3874" w:rsidRPr="00A36306" w:rsidRDefault="00657D49" w:rsidP="000A387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</w:t>
      </w:r>
      <w:r w:rsidR="008B2D86" w:rsidRPr="00A36306">
        <w:rPr>
          <w:rFonts w:asciiTheme="majorBidi" w:hAnsiTheme="majorBidi" w:cstheme="majorBidi"/>
          <w:sz w:val="28"/>
          <w:cs/>
        </w:rPr>
        <w:t>รวม</w:t>
      </w:r>
      <w:r w:rsidR="00321C0D" w:rsidRPr="00A36306">
        <w:rPr>
          <w:rFonts w:asciiTheme="majorBidi" w:hAnsiTheme="majorBidi" w:cstheme="majorBidi"/>
          <w:sz w:val="28"/>
          <w:cs/>
        </w:rPr>
        <w:t>สำหรับ</w:t>
      </w:r>
      <w:r w:rsidR="0038298A" w:rsidRPr="00A36306">
        <w:rPr>
          <w:rFonts w:asciiTheme="majorBidi" w:hAnsiTheme="majorBidi" w:cstheme="majorBidi"/>
          <w:sz w:val="28"/>
          <w:cs/>
        </w:rPr>
        <w:t>ปี</w:t>
      </w:r>
      <w:r w:rsidR="00321C0D" w:rsidRPr="00FF54D9">
        <w:rPr>
          <w:rFonts w:asciiTheme="majorBidi" w:hAnsiTheme="majorBidi" w:cstheme="majorBidi"/>
          <w:sz w:val="28"/>
          <w:cs/>
        </w:rPr>
        <w:t>สิ้นสุด</w:t>
      </w:r>
      <w:r w:rsidRPr="00FF54D9">
        <w:rPr>
          <w:rFonts w:asciiTheme="majorBidi" w:hAnsiTheme="majorBidi" w:cstheme="majorBidi"/>
          <w:sz w:val="28"/>
          <w:cs/>
        </w:rPr>
        <w:t xml:space="preserve">วันที่ </w:t>
      </w:r>
      <w:r w:rsidR="0038298A" w:rsidRPr="00FF54D9">
        <w:rPr>
          <w:rFonts w:asciiTheme="majorBidi" w:hAnsiTheme="majorBidi" w:cstheme="majorBidi"/>
          <w:sz w:val="28"/>
        </w:rPr>
        <w:t>31</w:t>
      </w:r>
      <w:r w:rsidRPr="00FF54D9">
        <w:rPr>
          <w:rFonts w:asciiTheme="majorBidi" w:hAnsiTheme="majorBidi" w:cstheme="majorBidi"/>
          <w:sz w:val="28"/>
        </w:rPr>
        <w:t xml:space="preserve"> </w:t>
      </w:r>
      <w:r w:rsidR="0038298A" w:rsidRPr="00FF54D9">
        <w:rPr>
          <w:rFonts w:asciiTheme="majorBidi" w:hAnsiTheme="majorBidi" w:cstheme="majorBidi"/>
          <w:sz w:val="28"/>
          <w:cs/>
        </w:rPr>
        <w:t>ธันวาคม</w:t>
      </w:r>
      <w:r w:rsidRPr="00FF54D9">
        <w:rPr>
          <w:rFonts w:asciiTheme="majorBidi" w:hAnsiTheme="majorBidi" w:cstheme="majorBidi"/>
          <w:sz w:val="28"/>
          <w:cs/>
        </w:rPr>
        <w:t xml:space="preserve"> </w:t>
      </w:r>
      <w:r w:rsidR="002D1575" w:rsidRPr="00FF54D9">
        <w:rPr>
          <w:rFonts w:asciiTheme="majorBidi" w:hAnsiTheme="majorBidi" w:cstheme="majorBidi"/>
          <w:sz w:val="28"/>
        </w:rPr>
        <w:t>2563</w:t>
      </w:r>
      <w:r w:rsidR="007D1F43" w:rsidRPr="00FF54D9">
        <w:rPr>
          <w:rFonts w:asciiTheme="majorBidi" w:hAnsiTheme="majorBidi" w:cstheme="majorBidi" w:hint="cs"/>
          <w:sz w:val="28"/>
          <w:cs/>
        </w:rPr>
        <w:t xml:space="preserve"> </w:t>
      </w:r>
      <w:r w:rsidR="0088754A" w:rsidRPr="00FF54D9">
        <w:rPr>
          <w:rFonts w:asciiTheme="majorBidi" w:hAnsiTheme="majorBidi" w:cstheme="majorBidi"/>
          <w:sz w:val="28"/>
          <w:cs/>
        </w:rPr>
        <w:t>กลุ่มบริษัทมีขาดทุนสำหร</w:t>
      </w:r>
      <w:r w:rsidR="00813825" w:rsidRPr="00FF54D9">
        <w:rPr>
          <w:rFonts w:asciiTheme="majorBidi" w:hAnsiTheme="majorBidi" w:cstheme="majorBidi" w:hint="cs"/>
          <w:sz w:val="28"/>
          <w:cs/>
        </w:rPr>
        <w:t>ับปี</w:t>
      </w:r>
      <w:r w:rsidR="0088754A" w:rsidRPr="00FF54D9">
        <w:rPr>
          <w:rFonts w:asciiTheme="majorBidi" w:hAnsiTheme="majorBidi" w:cstheme="majorBidi"/>
          <w:sz w:val="28"/>
          <w:cs/>
        </w:rPr>
        <w:t>และขาดทุนสะสม</w:t>
      </w:r>
      <w:r w:rsidR="008547AA" w:rsidRPr="00FF54D9">
        <w:rPr>
          <w:rFonts w:asciiTheme="majorBidi" w:hAnsiTheme="majorBidi" w:cstheme="majorBidi"/>
          <w:sz w:val="28"/>
          <w:cs/>
        </w:rPr>
        <w:t>เกินทุน</w:t>
      </w:r>
      <w:r w:rsidR="0088754A" w:rsidRPr="00FF54D9">
        <w:rPr>
          <w:rFonts w:asciiTheme="majorBidi" w:hAnsiTheme="majorBidi" w:cstheme="majorBidi"/>
          <w:sz w:val="28"/>
          <w:cs/>
        </w:rPr>
        <w:t>จำนวน</w:t>
      </w:r>
      <w:r w:rsidR="00321C0D" w:rsidRPr="00FF54D9">
        <w:rPr>
          <w:rFonts w:asciiTheme="majorBidi" w:hAnsiTheme="majorBidi" w:cstheme="majorBidi"/>
          <w:sz w:val="28"/>
          <w:cs/>
        </w:rPr>
        <w:t xml:space="preserve"> </w:t>
      </w:r>
      <w:r w:rsidR="00110A26" w:rsidRPr="00FF54D9">
        <w:rPr>
          <w:rFonts w:asciiTheme="majorBidi" w:hAnsiTheme="majorBidi" w:cstheme="majorBidi"/>
          <w:sz w:val="28"/>
        </w:rPr>
        <w:t>2</w:t>
      </w:r>
      <w:r w:rsidR="00813825" w:rsidRPr="00FF54D9">
        <w:rPr>
          <w:rFonts w:asciiTheme="majorBidi" w:hAnsiTheme="majorBidi" w:cstheme="majorBidi"/>
          <w:sz w:val="28"/>
        </w:rPr>
        <w:t>6.</w:t>
      </w:r>
      <w:r w:rsidR="00F754D7">
        <w:rPr>
          <w:rFonts w:asciiTheme="majorBidi" w:hAnsiTheme="majorBidi" w:cstheme="majorBidi"/>
          <w:sz w:val="28"/>
        </w:rPr>
        <w:t>1</w:t>
      </w:r>
      <w:r w:rsidR="003E05D7" w:rsidRPr="00FF54D9">
        <w:rPr>
          <w:rFonts w:asciiTheme="majorBidi" w:hAnsiTheme="majorBidi" w:cstheme="majorBidi"/>
          <w:sz w:val="28"/>
        </w:rPr>
        <w:t xml:space="preserve"> </w:t>
      </w:r>
      <w:r w:rsidR="00321C0D" w:rsidRPr="00FF54D9">
        <w:rPr>
          <w:rFonts w:asciiTheme="majorBidi" w:hAnsiTheme="majorBidi" w:cstheme="majorBidi"/>
          <w:sz w:val="28"/>
          <w:cs/>
        </w:rPr>
        <w:t>ล้านบาท</w:t>
      </w:r>
      <w:r w:rsidR="00B77CDA" w:rsidRPr="00FF54D9">
        <w:rPr>
          <w:rFonts w:asciiTheme="majorBidi" w:hAnsiTheme="majorBidi" w:cstheme="majorBidi"/>
          <w:sz w:val="28"/>
          <w:cs/>
        </w:rPr>
        <w:t xml:space="preserve">และ </w:t>
      </w:r>
      <w:r w:rsidR="005B4123" w:rsidRPr="00FF54D9">
        <w:rPr>
          <w:rFonts w:asciiTheme="majorBidi" w:hAnsiTheme="majorBidi" w:cstheme="majorBidi"/>
          <w:sz w:val="28"/>
        </w:rPr>
        <w:t>1</w:t>
      </w:r>
      <w:r w:rsidR="006A389F" w:rsidRPr="00FF54D9">
        <w:rPr>
          <w:rFonts w:asciiTheme="majorBidi" w:hAnsiTheme="majorBidi" w:cstheme="majorBidi"/>
          <w:sz w:val="28"/>
        </w:rPr>
        <w:t>8.</w:t>
      </w:r>
      <w:r w:rsidR="00F754D7">
        <w:rPr>
          <w:rFonts w:asciiTheme="majorBidi" w:hAnsiTheme="majorBidi" w:cstheme="majorBidi"/>
          <w:sz w:val="28"/>
        </w:rPr>
        <w:t>3</w:t>
      </w:r>
      <w:r w:rsidR="00B77CDA" w:rsidRPr="00FF54D9">
        <w:rPr>
          <w:rFonts w:asciiTheme="majorBidi" w:hAnsiTheme="majorBidi" w:cstheme="majorBidi"/>
          <w:sz w:val="28"/>
        </w:rPr>
        <w:t xml:space="preserve"> </w:t>
      </w:r>
      <w:r w:rsidR="00B77CDA" w:rsidRPr="00FF54D9">
        <w:rPr>
          <w:rFonts w:asciiTheme="majorBidi" w:hAnsiTheme="majorBidi" w:cstheme="majorBidi"/>
          <w:sz w:val="28"/>
          <w:cs/>
        </w:rPr>
        <w:t>ล้านบาท ตามลำดับ</w:t>
      </w:r>
      <w:r w:rsidR="009A4E55" w:rsidRPr="00FF54D9">
        <w:rPr>
          <w:rFonts w:asciiTheme="majorBidi" w:hAnsiTheme="majorBidi" w:cstheme="majorBidi"/>
          <w:sz w:val="28"/>
          <w:cs/>
        </w:rPr>
        <w:t xml:space="preserve"> </w:t>
      </w:r>
      <w:r w:rsidR="004803EE" w:rsidRPr="00FF54D9">
        <w:rPr>
          <w:rFonts w:asciiTheme="majorBidi" w:hAnsiTheme="majorBidi" w:cstheme="majorBidi"/>
          <w:sz w:val="28"/>
          <w:cs/>
        </w:rPr>
        <w:t>และบริษัทมีขาดทุน</w:t>
      </w:r>
      <w:r w:rsidR="009128C9" w:rsidRPr="00FF54D9">
        <w:rPr>
          <w:rFonts w:asciiTheme="majorBidi" w:hAnsiTheme="majorBidi" w:cstheme="majorBidi"/>
          <w:sz w:val="28"/>
          <w:cs/>
        </w:rPr>
        <w:t>สำหรั</w:t>
      </w:r>
      <w:r w:rsidR="000A3874" w:rsidRPr="00FF54D9">
        <w:rPr>
          <w:rFonts w:asciiTheme="majorBidi" w:hAnsiTheme="majorBidi" w:cstheme="majorBidi"/>
          <w:sz w:val="28"/>
          <w:cs/>
        </w:rPr>
        <w:t>บปี</w:t>
      </w:r>
      <w:r w:rsidR="004803EE" w:rsidRPr="00FF54D9">
        <w:rPr>
          <w:rFonts w:asciiTheme="majorBidi" w:hAnsiTheme="majorBidi" w:cstheme="majorBidi"/>
          <w:sz w:val="28"/>
          <w:cs/>
        </w:rPr>
        <w:t>และขาดทุนสะสม</w:t>
      </w:r>
      <w:r w:rsidR="008547AA" w:rsidRPr="00FF54D9">
        <w:rPr>
          <w:rFonts w:asciiTheme="majorBidi" w:hAnsiTheme="majorBidi" w:cstheme="majorBidi"/>
          <w:sz w:val="28"/>
          <w:cs/>
        </w:rPr>
        <w:t>เกินทุน</w:t>
      </w:r>
      <w:r w:rsidR="004803EE" w:rsidRPr="00FF54D9">
        <w:rPr>
          <w:rFonts w:asciiTheme="majorBidi" w:hAnsiTheme="majorBidi" w:cstheme="majorBidi"/>
          <w:sz w:val="28"/>
          <w:cs/>
        </w:rPr>
        <w:t>จำนวน</w:t>
      </w:r>
      <w:r w:rsidR="00110A26" w:rsidRPr="00FF54D9">
        <w:rPr>
          <w:rFonts w:asciiTheme="majorBidi" w:hAnsiTheme="majorBidi" w:cstheme="majorBidi"/>
          <w:sz w:val="28"/>
        </w:rPr>
        <w:t xml:space="preserve"> 2</w:t>
      </w:r>
      <w:r w:rsidR="006A389F" w:rsidRPr="00FF54D9">
        <w:rPr>
          <w:rFonts w:asciiTheme="majorBidi" w:hAnsiTheme="majorBidi" w:cstheme="majorBidi"/>
          <w:sz w:val="28"/>
        </w:rPr>
        <w:t>6.</w:t>
      </w:r>
      <w:r w:rsidR="00F754D7">
        <w:rPr>
          <w:rFonts w:asciiTheme="majorBidi" w:hAnsiTheme="majorBidi" w:cstheme="majorBidi"/>
          <w:sz w:val="28"/>
        </w:rPr>
        <w:t>7</w:t>
      </w:r>
      <w:r w:rsidR="004803EE" w:rsidRPr="00FF54D9">
        <w:rPr>
          <w:rFonts w:asciiTheme="majorBidi" w:hAnsiTheme="majorBidi" w:cstheme="majorBidi"/>
          <w:sz w:val="28"/>
        </w:rPr>
        <w:t xml:space="preserve"> </w:t>
      </w:r>
      <w:r w:rsidR="004803EE" w:rsidRPr="00FF54D9">
        <w:rPr>
          <w:rFonts w:asciiTheme="majorBidi" w:hAnsiTheme="majorBidi" w:cstheme="majorBidi"/>
          <w:sz w:val="28"/>
          <w:cs/>
        </w:rPr>
        <w:t>ล้านบาทและ</w:t>
      </w:r>
      <w:r w:rsidR="0009688D" w:rsidRPr="00FF54D9">
        <w:rPr>
          <w:rFonts w:asciiTheme="majorBidi" w:hAnsiTheme="majorBidi" w:cstheme="majorBidi"/>
          <w:sz w:val="28"/>
        </w:rPr>
        <w:t xml:space="preserve"> </w:t>
      </w:r>
      <w:r w:rsidR="00110A26" w:rsidRPr="00FF54D9">
        <w:rPr>
          <w:rFonts w:asciiTheme="majorBidi" w:hAnsiTheme="majorBidi" w:cstheme="majorBidi"/>
          <w:sz w:val="28"/>
        </w:rPr>
        <w:t>1</w:t>
      </w:r>
      <w:r w:rsidR="00813825" w:rsidRPr="00FF54D9">
        <w:rPr>
          <w:rFonts w:asciiTheme="majorBidi" w:hAnsiTheme="majorBidi" w:cstheme="majorBidi"/>
          <w:sz w:val="28"/>
        </w:rPr>
        <w:t>8.</w:t>
      </w:r>
      <w:r w:rsidR="00F754D7">
        <w:rPr>
          <w:rFonts w:asciiTheme="majorBidi" w:hAnsiTheme="majorBidi" w:cstheme="majorBidi"/>
          <w:sz w:val="28"/>
        </w:rPr>
        <w:t>2</w:t>
      </w:r>
      <w:r w:rsidR="004803EE" w:rsidRPr="00FF54D9">
        <w:rPr>
          <w:rFonts w:asciiTheme="majorBidi" w:hAnsiTheme="majorBidi" w:cstheme="majorBidi"/>
          <w:sz w:val="28"/>
        </w:rPr>
        <w:t xml:space="preserve"> </w:t>
      </w:r>
      <w:r w:rsidR="004803EE" w:rsidRPr="00FF54D9">
        <w:rPr>
          <w:rFonts w:asciiTheme="majorBidi" w:hAnsiTheme="majorBidi" w:cstheme="majorBidi"/>
          <w:sz w:val="28"/>
          <w:cs/>
        </w:rPr>
        <w:t xml:space="preserve">ล้านบาทตามลำดับ </w:t>
      </w:r>
      <w:r w:rsidR="004113F5" w:rsidRPr="00FF54D9">
        <w:rPr>
          <w:rFonts w:asciiTheme="majorBidi" w:hAnsiTheme="majorBidi" w:cstheme="majorBidi"/>
          <w:sz w:val="28"/>
          <w:cs/>
        </w:rPr>
        <w:t>และ</w:t>
      </w:r>
      <w:r w:rsidR="00B77CDA" w:rsidRPr="00FF54D9">
        <w:rPr>
          <w:rFonts w:asciiTheme="majorBidi" w:hAnsiTheme="majorBidi" w:cstheme="majorBidi"/>
          <w:sz w:val="28"/>
          <w:cs/>
        </w:rPr>
        <w:t>จากการที่</w:t>
      </w:r>
      <w:r w:rsidR="004113F5" w:rsidRPr="00FF54D9">
        <w:rPr>
          <w:rFonts w:asciiTheme="majorBidi" w:hAnsiTheme="majorBidi" w:cstheme="majorBidi"/>
          <w:sz w:val="28"/>
          <w:cs/>
        </w:rPr>
        <w:t>บริษัทมีการปรับโครงสร้างของกลุ่มบริษัทโดยจำหน่ายธุรกิจที่เกี่ยวข้องกับธุรกิจหลัก ดังนั้น</w:t>
      </w:r>
      <w:r w:rsidRPr="00FF54D9">
        <w:rPr>
          <w:rFonts w:asciiTheme="majorBidi" w:hAnsiTheme="majorBidi" w:cstheme="majorBidi"/>
          <w:sz w:val="28"/>
          <w:cs/>
        </w:rPr>
        <w:t>ความสามารถในการดำเนินงานต่</w:t>
      </w:r>
      <w:r w:rsidR="00B77CDA" w:rsidRPr="00FF54D9">
        <w:rPr>
          <w:rFonts w:asciiTheme="majorBidi" w:hAnsiTheme="majorBidi" w:cstheme="majorBidi"/>
          <w:sz w:val="28"/>
          <w:cs/>
        </w:rPr>
        <w:t>อเนื่องต่อไปได้ตามปกติของบริษัท</w:t>
      </w:r>
      <w:r w:rsidRPr="00FF54D9">
        <w:rPr>
          <w:rFonts w:asciiTheme="majorBidi" w:hAnsiTheme="majorBidi" w:cstheme="majorBidi"/>
          <w:sz w:val="28"/>
          <w:cs/>
        </w:rPr>
        <w:t>จึงขึ้นอยู่กับความสามารถในการทำกำไร</w:t>
      </w:r>
      <w:r w:rsidR="002D1A5D" w:rsidRPr="00A36306">
        <w:rPr>
          <w:rFonts w:asciiTheme="majorBidi" w:hAnsiTheme="majorBidi" w:cstheme="majorBidi"/>
          <w:sz w:val="28"/>
          <w:cs/>
        </w:rPr>
        <w:t xml:space="preserve">ของกลุ่มบริษัท </w:t>
      </w:r>
      <w:r w:rsidR="004113F5" w:rsidRPr="00A36306">
        <w:rPr>
          <w:rFonts w:asciiTheme="majorBidi" w:hAnsiTheme="majorBidi" w:cstheme="majorBidi"/>
          <w:sz w:val="28"/>
          <w:cs/>
        </w:rPr>
        <w:t>เพื่อให้บริษัทสามารถดำเนินธุรกิจอย่างต่อเนื่อง</w:t>
      </w:r>
      <w:r w:rsidRPr="00A36306">
        <w:rPr>
          <w:rFonts w:asciiTheme="majorBidi" w:hAnsiTheme="majorBidi" w:cstheme="majorBidi"/>
          <w:sz w:val="28"/>
          <w:cs/>
        </w:rPr>
        <w:t xml:space="preserve"> ปัจจัยดังกล่าวข้างต้นทำให้มีข้อสงสัยเกี่ยวกับความสามารถของบริษัทในการดำเนินงานต่อเนื่อง</w:t>
      </w:r>
      <w:r w:rsidR="00B77CDA" w:rsidRPr="00A36306">
        <w:rPr>
          <w:rFonts w:asciiTheme="majorBidi" w:hAnsiTheme="majorBidi" w:cstheme="majorBidi"/>
          <w:sz w:val="28"/>
          <w:cs/>
        </w:rPr>
        <w:t>ของบริษัท</w:t>
      </w:r>
      <w:r w:rsidR="00754690" w:rsidRPr="00A36306">
        <w:rPr>
          <w:rFonts w:asciiTheme="majorBidi" w:hAnsiTheme="majorBidi" w:cstheme="majorBidi"/>
          <w:sz w:val="28"/>
          <w:cs/>
        </w:rPr>
        <w:t xml:space="preserve"> งบการเงินของบริษัท</w:t>
      </w:r>
      <w:r w:rsidRPr="00A36306">
        <w:rPr>
          <w:rFonts w:asciiTheme="majorBidi" w:hAnsiTheme="majorBidi" w:cstheme="majorBidi"/>
          <w:sz w:val="28"/>
          <w:cs/>
        </w:rPr>
        <w:t>ได้จัดท</w:t>
      </w:r>
      <w:r w:rsidR="00B77CDA" w:rsidRPr="00A36306">
        <w:rPr>
          <w:rFonts w:asciiTheme="majorBidi" w:hAnsiTheme="majorBidi" w:cstheme="majorBidi"/>
          <w:sz w:val="28"/>
          <w:cs/>
        </w:rPr>
        <w:t>ำขึ้นภายใต้ข้อสมมติฐานที่บริษัท</w:t>
      </w:r>
      <w:r w:rsidRPr="00A36306">
        <w:rPr>
          <w:rFonts w:asciiTheme="majorBidi" w:hAnsiTheme="majorBidi" w:cstheme="majorBidi"/>
          <w:sz w:val="28"/>
          <w:cs/>
        </w:rPr>
        <w:t>ยังคงดำเนินธุรกิจตามปกติอย่าง</w:t>
      </w:r>
      <w:r w:rsidRPr="00A36306">
        <w:rPr>
          <w:rFonts w:asciiTheme="majorBidi" w:hAnsiTheme="majorBidi" w:cstheme="majorBidi"/>
          <w:sz w:val="28"/>
          <w:cs/>
        </w:rPr>
        <w:lastRenderedPageBreak/>
        <w:t>ต่อเนื่อง จึงไม่รวมถึงรายการปรับปรุงต่างๆเกี่ยวกับมูลค่าสินทรัพย์ที่คาดว่าจะได้</w:t>
      </w:r>
      <w:r w:rsidR="00DD40D2" w:rsidRPr="00A36306">
        <w:rPr>
          <w:rFonts w:asciiTheme="majorBidi" w:hAnsiTheme="majorBidi" w:cstheme="majorBidi"/>
          <w:sz w:val="28"/>
          <w:cs/>
        </w:rPr>
        <w:t>รับคืนและมูลค่าหนี้สินที่บริษัท</w:t>
      </w:r>
      <w:r w:rsidRPr="00A36306">
        <w:rPr>
          <w:rFonts w:asciiTheme="majorBidi" w:hAnsiTheme="majorBidi" w:cstheme="majorBidi"/>
          <w:sz w:val="28"/>
          <w:cs/>
        </w:rPr>
        <w:t>จะต้องชำระ ตลอดจนไม่ได้จัดประเภทรายการดังก</w:t>
      </w:r>
      <w:r w:rsidR="00B77CDA" w:rsidRPr="00A36306">
        <w:rPr>
          <w:rFonts w:asciiTheme="majorBidi" w:hAnsiTheme="majorBidi" w:cstheme="majorBidi"/>
          <w:sz w:val="28"/>
          <w:cs/>
        </w:rPr>
        <w:t>ล่าวที่อาจจำเป็นในกรณีที่บริษัท</w:t>
      </w:r>
      <w:r w:rsidRPr="00A36306">
        <w:rPr>
          <w:rFonts w:asciiTheme="majorBidi" w:hAnsiTheme="majorBidi" w:cstheme="majorBidi"/>
          <w:sz w:val="28"/>
          <w:cs/>
        </w:rPr>
        <w:t>ไม่สามารถดำเนินกิจการต่อไป</w:t>
      </w:r>
    </w:p>
    <w:p w14:paraId="7B94F97E" w14:textId="0B537072" w:rsidR="000A3874" w:rsidRPr="00A36306" w:rsidRDefault="000A3874" w:rsidP="000A387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1F5FC68" w14:textId="5CAF3B9A" w:rsidR="000A3874" w:rsidRPr="00C131DD" w:rsidRDefault="006609DC" w:rsidP="00487B9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C131DD">
        <w:rPr>
          <w:rFonts w:asciiTheme="majorBidi" w:hAnsiTheme="majorBidi" w:cstheme="majorBidi"/>
          <w:b/>
          <w:bCs/>
          <w:sz w:val="28"/>
          <w:cs/>
        </w:rPr>
        <w:t>สรุป</w:t>
      </w:r>
      <w:r w:rsidR="00CF23A0" w:rsidRPr="00C131DD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498E5F7B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EB9296" w14:textId="583675BA" w:rsidR="000A3874" w:rsidRPr="00A36306" w:rsidRDefault="003A2A52" w:rsidP="000A3874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2"/>
          <w:szCs w:val="12"/>
        </w:rPr>
      </w:pPr>
      <w:r w:rsidRPr="00A36306">
        <w:rPr>
          <w:rFonts w:asciiTheme="majorBidi" w:hAnsiTheme="majorBidi" w:cstheme="majorBidi"/>
          <w:b/>
          <w:bCs/>
          <w:i/>
          <w:iCs/>
          <w:color w:val="000000"/>
          <w:cs/>
        </w:rPr>
        <w:t>การจัดทำงบการเงินรวม</w:t>
      </w:r>
    </w:p>
    <w:p w14:paraId="56E439D8" w14:textId="77777777" w:rsidR="003A2A52" w:rsidRPr="008B7D42" w:rsidRDefault="003A2A52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7057F1F7" w14:textId="77777777" w:rsidR="000A3874" w:rsidRPr="00A36306" w:rsidRDefault="000A3874" w:rsidP="000A3874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122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งบการเงินรวมประกอบด้วยงบการเงินของบริษัทและบริษัทย่อย</w:t>
      </w:r>
    </w:p>
    <w:p w14:paraId="4FE139D8" w14:textId="77777777" w:rsidR="00CA72EE" w:rsidRPr="008B7D42" w:rsidRDefault="00CA72EE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56C1B56F" w14:textId="2526F0C8" w:rsidR="000A3874" w:rsidRPr="00A36306" w:rsidRDefault="000A3874" w:rsidP="000A3874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ind w:right="122"/>
        <w:rPr>
          <w:rFonts w:asciiTheme="majorBidi" w:hAnsiTheme="majorBidi" w:cstheme="majorBidi"/>
          <w:i/>
          <w:iCs/>
          <w:sz w:val="28"/>
          <w:lang w:val="x-none" w:eastAsia="zh-CN"/>
        </w:rPr>
      </w:pPr>
      <w:r w:rsidRPr="00A36306">
        <w:rPr>
          <w:rFonts w:asciiTheme="majorBidi" w:hAnsiTheme="majorBidi" w:cstheme="majorBidi"/>
          <w:i/>
          <w:iCs/>
          <w:sz w:val="28"/>
          <w:cs/>
          <w:lang w:val="x-none" w:eastAsia="zh-CN"/>
        </w:rPr>
        <w:t xml:space="preserve">การรวมธุรกิจ </w:t>
      </w:r>
    </w:p>
    <w:p w14:paraId="605A46C1" w14:textId="77777777" w:rsidR="000A3874" w:rsidRPr="008B7D42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2"/>
          <w:szCs w:val="12"/>
        </w:rPr>
      </w:pPr>
    </w:p>
    <w:p w14:paraId="16F5A6F9" w14:textId="77777777" w:rsidR="00CA72EE" w:rsidRPr="0073741B" w:rsidRDefault="00CA72EE" w:rsidP="00CA72EE">
      <w:pPr>
        <w:pStyle w:val="Preformatted"/>
        <w:tabs>
          <w:tab w:val="left" w:pos="709"/>
        </w:tabs>
        <w:ind w:right="125"/>
        <w:jc w:val="thaiDistribute"/>
        <w:rPr>
          <w:rFonts w:ascii="Angsana New" w:hAnsi="Angsana New"/>
          <w:sz w:val="28"/>
          <w:szCs w:val="28"/>
        </w:rPr>
      </w:pPr>
      <w:r w:rsidRPr="0073741B">
        <w:rPr>
          <w:rFonts w:ascii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</w:t>
      </w:r>
      <w:r>
        <w:rPr>
          <w:rFonts w:ascii="Angsana New" w:hAnsi="Angsana New" w:hint="cs"/>
          <w:sz w:val="28"/>
          <w:szCs w:val="28"/>
          <w:cs/>
        </w:rPr>
        <w:t>เมื่อการควบคุมถูกโอนไปยังกลุ่มบริษัท</w:t>
      </w:r>
      <w:r w:rsidRPr="0073741B">
        <w:rPr>
          <w:rFonts w:ascii="Angsana New" w:hAnsi="Angsana New"/>
          <w:sz w:val="28"/>
          <w:szCs w:val="28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3F7F5761" w14:textId="6A2026B1" w:rsidR="000A3874" w:rsidRPr="00A36306" w:rsidRDefault="000A3874" w:rsidP="000A3874">
      <w:pPr>
        <w:tabs>
          <w:tab w:val="left" w:pos="0"/>
          <w:tab w:val="left" w:pos="709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ind w:right="122"/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="0060357D">
        <w:rPr>
          <w:rFonts w:asciiTheme="majorBidi" w:hAnsiTheme="majorBidi" w:cstheme="majorBidi" w:hint="cs"/>
          <w:sz w:val="28"/>
          <w:cs/>
          <w:lang w:val="x-none" w:eastAsia="zh-CN"/>
        </w:rPr>
        <w:t>กลุ่มบริษัทและบริษัท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 xml:space="preserve">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 </w:t>
      </w:r>
      <w:r w:rsidR="0060357D">
        <w:rPr>
          <w:rFonts w:asciiTheme="majorBidi" w:hAnsiTheme="majorBidi" w:cstheme="majorBidi" w:hint="cs"/>
          <w:sz w:val="28"/>
          <w:cs/>
          <w:lang w:val="x-none" w:eastAsia="zh-CN"/>
        </w:rPr>
        <w:t xml:space="preserve">            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1347EA39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F15935" w14:textId="30E2211A" w:rsidR="000A3874" w:rsidRDefault="000A3874" w:rsidP="000A3874">
      <w:pPr>
        <w:tabs>
          <w:tab w:val="left" w:pos="0"/>
          <w:tab w:val="left" w:pos="70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right="122"/>
        <w:jc w:val="thaiDistribute"/>
        <w:rPr>
          <w:rFonts w:asciiTheme="majorBidi" w:hAnsiTheme="majorBidi" w:cstheme="majorBidi"/>
          <w:sz w:val="28"/>
          <w:lang w:val="x-none" w:eastAsia="zh-CN"/>
        </w:rPr>
      </w:pPr>
      <w:r w:rsidRPr="00A36306">
        <w:rPr>
          <w:rFonts w:asciiTheme="majorBidi" w:hAnsiTheme="majorBidi" w:cstheme="majorBidi"/>
          <w:sz w:val="28"/>
          <w:cs/>
          <w:lang w:val="x-none" w:eastAsia="zh-CN"/>
        </w:rPr>
        <w:t>บริษัทบันทึกบัญชีการรวมธุรกิจโดยใช้วิธีการซื้อ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</w:t>
      </w:r>
      <w:r w:rsidRPr="00A36306">
        <w:rPr>
          <w:rFonts w:asciiTheme="majorBidi" w:hAnsiTheme="majorBidi" w:cstheme="majorBidi"/>
          <w:sz w:val="28"/>
          <w:cs/>
          <w:lang w:eastAsia="zh-CN"/>
        </w:rPr>
        <w:t>อ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 xml:space="preserve">เกิดขึ้น และวัดมูลค่าเริ่มแรก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 </w:t>
      </w:r>
      <w:r w:rsidR="0060357D">
        <w:rPr>
          <w:rFonts w:asciiTheme="majorBidi" w:hAnsiTheme="majorBidi" w:cstheme="majorBidi" w:hint="cs"/>
          <w:sz w:val="28"/>
          <w:cs/>
          <w:lang w:val="x-none" w:eastAsia="zh-CN"/>
        </w:rPr>
        <w:t xml:space="preserve">      </w:t>
      </w:r>
      <w:r w:rsidRPr="00A36306">
        <w:rPr>
          <w:rFonts w:asciiTheme="majorBidi" w:hAnsiTheme="majorBidi" w:cstheme="majorBidi"/>
          <w:sz w:val="28"/>
          <w:cs/>
          <w:lang w:val="x-none" w:eastAsia="zh-CN"/>
        </w:rPr>
        <w:t>ณ วันที่ซื้อ ในการรวมธุรกิจแต่ละครั้ง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14875350" w14:textId="77777777" w:rsidR="004155A3" w:rsidRPr="00A36306" w:rsidRDefault="004155A3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F8318C" w14:textId="77777777" w:rsidR="000A3874" w:rsidRPr="00A36306" w:rsidRDefault="000A3874" w:rsidP="000A3874">
      <w:pPr>
        <w:tabs>
          <w:tab w:val="left" w:pos="540"/>
        </w:tabs>
        <w:spacing w:line="240" w:lineRule="atLeast"/>
        <w:ind w:right="122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t>ในกรณีที่มูลค่าสิ่งตอบแทนที่โอนให้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 ณ วันที่ซื้อของสินทรัพย์ที่ได้มาที่ระบุได้และหนี้สินที่รับมา บริษัทจะรับรู้เป็นค่าความนิยม หากมูลค่าสิ่งตอบแทนที่โอนให้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p w14:paraId="2937E292" w14:textId="77777777" w:rsidR="008C6DCF" w:rsidRPr="00A36306" w:rsidRDefault="008C6DCF" w:rsidP="003F665D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555D852" w14:textId="77777777" w:rsidR="000A3874" w:rsidRPr="00A36306" w:rsidRDefault="000A3874" w:rsidP="003F665D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</w:p>
    <w:p w14:paraId="69587B2F" w14:textId="77777777" w:rsidR="000A3874" w:rsidRPr="00A36306" w:rsidRDefault="000A3874" w:rsidP="003F66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27A992A" w14:textId="77777777" w:rsidR="000A3874" w:rsidRPr="00A36306" w:rsidRDefault="000A3874" w:rsidP="003F665D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บริษัทย่อย</w:t>
      </w:r>
      <w:r w:rsidRPr="00A36306">
        <w:rPr>
          <w:rFonts w:asciiTheme="majorBidi" w:hAnsiTheme="majorBidi" w:cstheme="majorBidi"/>
          <w:b/>
          <w:sz w:val="28"/>
          <w:cs/>
        </w:rPr>
        <w:t xml:space="preserve">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</w:t>
      </w:r>
      <w:r w:rsidRPr="00A36306">
        <w:rPr>
          <w:rFonts w:asciiTheme="majorBidi" w:hAnsiTheme="majorBidi" w:cstheme="majorBidi"/>
          <w:b/>
          <w:spacing w:val="-2"/>
          <w:sz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Pr="00A36306">
        <w:rPr>
          <w:rFonts w:asciiTheme="majorBidi" w:hAnsiTheme="majorBidi" w:cstheme="majorBidi"/>
          <w:b/>
          <w:sz w:val="28"/>
          <w:cs/>
        </w:rPr>
        <w:t>การควบคุมสิ้นสุดลง</w:t>
      </w:r>
      <w:r w:rsidRPr="00A36306">
        <w:rPr>
          <w:rFonts w:asciiTheme="majorBidi" w:hAnsiTheme="majorBidi" w:cstheme="majorBidi"/>
          <w:b/>
          <w:sz w:val="28"/>
        </w:rPr>
        <w:t xml:space="preserve"> </w:t>
      </w:r>
    </w:p>
    <w:p w14:paraId="345280A1" w14:textId="77777777" w:rsidR="000A3874" w:rsidRPr="00A36306" w:rsidRDefault="000A3874" w:rsidP="00151AC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C1D65F3" w14:textId="77777777" w:rsidR="000A3874" w:rsidRPr="00A36306" w:rsidRDefault="000A3874" w:rsidP="00151AC6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b/>
          <w:sz w:val="28"/>
          <w:cs/>
        </w:rPr>
        <w:lastRenderedPageBreak/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</w:t>
      </w:r>
      <w:r w:rsidRPr="00A36306">
        <w:rPr>
          <w:rFonts w:asciiTheme="majorBidi" w:hAnsiTheme="majorBidi" w:cstheme="majorBidi"/>
          <w:sz w:val="28"/>
          <w:cs/>
        </w:rPr>
        <w:t>อำนาจควบคุมมียอดคงเหลือติดลบก็ตาม</w:t>
      </w:r>
    </w:p>
    <w:p w14:paraId="6EDCF45D" w14:textId="77777777" w:rsidR="000A3874" w:rsidRPr="00A36306" w:rsidRDefault="000A3874" w:rsidP="00151AC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D9792DD" w14:textId="7144F915" w:rsidR="000A3874" w:rsidRPr="00A36306" w:rsidRDefault="000A3874" w:rsidP="00151AC6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การสูญเสียอำนาจควบคุม</w:t>
      </w:r>
      <w:r w:rsidRPr="00A36306">
        <w:rPr>
          <w:rFonts w:asciiTheme="majorBidi" w:hAnsiTheme="majorBidi" w:cstheme="majorBidi"/>
          <w:b/>
          <w:i/>
          <w:iCs/>
          <w:sz w:val="28"/>
        </w:rPr>
        <w:t xml:space="preserve"> </w:t>
      </w:r>
    </w:p>
    <w:p w14:paraId="2AEA0486" w14:textId="77777777" w:rsidR="000A3874" w:rsidRPr="00A36306" w:rsidRDefault="000A3874" w:rsidP="00151AC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BC5328" w14:textId="77777777" w:rsidR="000A3874" w:rsidRPr="00A36306" w:rsidRDefault="000A3874" w:rsidP="00151AC6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เมื่อมีการสูญเสียอำนาจควบคุมบริษัทตัดรายการสินทรัพย์และหนี้สินในบริษัทย่อย</w:t>
      </w:r>
      <w:r w:rsidRPr="00A36306">
        <w:rPr>
          <w:rFonts w:asciiTheme="majorBidi" w:hAnsiTheme="majorBidi" w:cstheme="majorBidi"/>
          <w:szCs w:val="24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2B2D3556" w14:textId="77777777" w:rsidR="00BE0206" w:rsidRPr="00917D93" w:rsidRDefault="00BE0206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8524CCA" w14:textId="29A49D24" w:rsidR="000A3874" w:rsidRPr="00A36306" w:rsidRDefault="000A3874" w:rsidP="00151AC6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b/>
          <w:i/>
          <w:iCs/>
          <w:sz w:val="28"/>
          <w:cs/>
        </w:rPr>
        <w:t>การ</w:t>
      </w:r>
      <w:r w:rsidRPr="00A36306">
        <w:rPr>
          <w:rFonts w:asciiTheme="majorBidi" w:hAnsiTheme="majorBidi" w:cstheme="majorBidi"/>
          <w:i/>
          <w:iCs/>
          <w:sz w:val="28"/>
          <w:cs/>
        </w:rPr>
        <w:t>ตัดรายการในงบการเงินรวม</w:t>
      </w:r>
    </w:p>
    <w:p w14:paraId="7858B680" w14:textId="77777777" w:rsidR="000A3874" w:rsidRPr="00A36306" w:rsidRDefault="000A3874" w:rsidP="00151AC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E5E3386" w14:textId="020BF8FD" w:rsidR="000A3874" w:rsidRDefault="000A3874" w:rsidP="00151AC6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b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รวมทั้งรายได้และค่าใช้จ่ายจะถูกตัดรายการทั้งจำนวนในการจัดทำ</w:t>
      </w:r>
      <w:r w:rsidRPr="00A36306">
        <w:rPr>
          <w:rFonts w:asciiTheme="majorBidi" w:hAnsiTheme="majorBidi" w:cstheme="majorBidi"/>
          <w:sz w:val="28"/>
          <w:cs/>
        </w:rPr>
        <w:br/>
      </w:r>
      <w:r w:rsidRPr="00A36306">
        <w:rPr>
          <w:rFonts w:asciiTheme="majorBidi" w:hAnsiTheme="majorBidi" w:cstheme="majorBidi"/>
          <w:b/>
          <w:sz w:val="28"/>
          <w:cs/>
        </w:rPr>
        <w:t xml:space="preserve">งบการเงินรวม </w:t>
      </w:r>
    </w:p>
    <w:p w14:paraId="205BC56C" w14:textId="77777777" w:rsidR="00331B25" w:rsidRPr="00331B25" w:rsidRDefault="00331B25" w:rsidP="00151AC6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2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71DA7120" w14:textId="77777777" w:rsidR="00331B25" w:rsidRPr="00A36306" w:rsidRDefault="00331B25" w:rsidP="00151AC6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เงินสดและรายการเทียบเท่าเงินสด</w:t>
      </w:r>
    </w:p>
    <w:p w14:paraId="6432D0A9" w14:textId="77777777" w:rsidR="00331B25" w:rsidRPr="00A36306" w:rsidRDefault="00331B25" w:rsidP="00151AC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7BBCF0" w14:textId="77777777" w:rsidR="00331B25" w:rsidRPr="00A36306" w:rsidRDefault="00331B25" w:rsidP="00331B25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>เดือนนับจากวันที่ได้มา ยกเว้นเงินฝากธนาคารที่ติดภาระค้ำประกัน</w:t>
      </w:r>
    </w:p>
    <w:p w14:paraId="2FD2E995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37E84F8" w14:textId="77777777" w:rsidR="000A3874" w:rsidRPr="00A36306" w:rsidRDefault="000A3874" w:rsidP="000A3874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 xml:space="preserve">เงินตราต่างประเทศ </w:t>
      </w:r>
    </w:p>
    <w:p w14:paraId="77BFD636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589D7B2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42487BA" w14:textId="77777777" w:rsidR="000A3874" w:rsidRPr="00A36306" w:rsidRDefault="000A3874" w:rsidP="00D476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6877D005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</w:t>
      </w:r>
    </w:p>
    <w:p w14:paraId="57744DC5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6C268B7" w14:textId="5541422F" w:rsidR="000A3874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      แปลงค่าเป็นเงินบาทโดยใช้อัตราแลกเปลี่ยน ณ วันที่เกิดรายการ </w:t>
      </w:r>
    </w:p>
    <w:p w14:paraId="424D44B1" w14:textId="77777777" w:rsidR="00983E2C" w:rsidRPr="00983E2C" w:rsidRDefault="00983E2C" w:rsidP="00983E2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37DE70" w14:textId="56EFA301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การแปลงค่างบการเงินของกลุ่มบริษัท</w:t>
      </w:r>
    </w:p>
    <w:p w14:paraId="595D6419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D60532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14:paraId="23924182" w14:textId="77777777" w:rsidR="000A3874" w:rsidRPr="00A36306" w:rsidRDefault="000A3874" w:rsidP="000A3874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right="-11" w:hanging="425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14:paraId="3CE7D2E5" w14:textId="77777777" w:rsidR="000A3874" w:rsidRPr="00A36306" w:rsidRDefault="000A3874" w:rsidP="000A3874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right="-11" w:hanging="425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24927DA6" w14:textId="297D9FD3" w:rsidR="000A3874" w:rsidRPr="00A36306" w:rsidRDefault="000A3874" w:rsidP="000A3874">
      <w:pPr>
        <w:numPr>
          <w:ilvl w:val="0"/>
          <w:numId w:val="30"/>
        </w:numPr>
        <w:tabs>
          <w:tab w:val="left" w:pos="851"/>
        </w:tabs>
        <w:spacing w:before="60" w:line="240" w:lineRule="atLeast"/>
        <w:ind w:left="850" w:right="-11" w:hanging="425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53692E4E" w14:textId="77777777" w:rsidR="003A2A52" w:rsidRPr="00A36306" w:rsidRDefault="003A2A52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2EB16B5" w14:textId="77777777" w:rsidR="000A3874" w:rsidRPr="00A36306" w:rsidRDefault="000A3874" w:rsidP="000A3874">
      <w:pPr>
        <w:ind w:right="-23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3D856DA7" w14:textId="77777777" w:rsidR="00331B25" w:rsidRPr="00917D93" w:rsidRDefault="00331B25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A1D39F2" w14:textId="77777777" w:rsidR="008A618C" w:rsidRPr="00A36306" w:rsidRDefault="008A618C" w:rsidP="008A618C">
      <w:pPr>
        <w:tabs>
          <w:tab w:val="left" w:pos="993"/>
        </w:tabs>
        <w:ind w:right="12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สินทรัพย์ที่เกิดจากสัญญา/หนี้สินที่เกิดจากสัญญา</w:t>
      </w:r>
    </w:p>
    <w:p w14:paraId="7E44ED0D" w14:textId="77777777" w:rsidR="008A618C" w:rsidRPr="00917D93" w:rsidRDefault="008A618C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1B0BDA5E" w14:textId="77777777" w:rsidR="00000944" w:rsidRPr="00A36306" w:rsidRDefault="00000944" w:rsidP="00000944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สินทรัพย์ที่เกิดจากสัญญาเมื่อบริษัท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0C51B18" w14:textId="77777777" w:rsidR="00000944" w:rsidRPr="00917D93" w:rsidRDefault="00000944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71312AAE" w14:textId="77777777" w:rsidR="00AC7871" w:rsidRDefault="00000944" w:rsidP="00B8774C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หนี้สินที่เกิดจากสัญญาเมื่อได้รับชำระจากลูกค้าหรือถึงกำหนดชำระตามสัญญาก่อนที่บริษัทจะปฏิบัติตามภาระที่ต้องปฏิบัติ</w:t>
      </w:r>
    </w:p>
    <w:p w14:paraId="44DC8AC7" w14:textId="77777777" w:rsidR="00AC7871" w:rsidRPr="00917D93" w:rsidRDefault="00AC7871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27BA64CF" w14:textId="1EA9816F" w:rsidR="00AC7871" w:rsidRDefault="00AC7871" w:rsidP="00B8774C">
      <w:pPr>
        <w:tabs>
          <w:tab w:val="left" w:pos="7230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ในแต่ละสัญญาที่ทำกับลูกค้า บริษัทจะแส</w:t>
      </w:r>
      <w:r w:rsidR="00243CBE">
        <w:rPr>
          <w:rFonts w:asciiTheme="majorBidi" w:hAnsiTheme="majorBidi" w:cstheme="majorBidi" w:hint="cs"/>
          <w:sz w:val="28"/>
          <w:cs/>
        </w:rPr>
        <w:t>ดง</w:t>
      </w:r>
      <w:r>
        <w:rPr>
          <w:rFonts w:asciiTheme="majorBidi" w:hAnsiTheme="majorBidi" w:cstheme="majorBidi" w:hint="cs"/>
          <w:sz w:val="28"/>
          <w:cs/>
        </w:rPr>
        <w:t>เป็นยอดสุทธิหนี้สินที่เกิดจากสัญญาหลังจากหักกลบกับสินทรัพย์ที่เกิดจากสัญญานั้นๆ</w:t>
      </w:r>
    </w:p>
    <w:p w14:paraId="67D74C0C" w14:textId="77777777" w:rsidR="008F3E2D" w:rsidRPr="00917D93" w:rsidRDefault="008F3E2D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EBAFD4" w14:textId="7F64E616" w:rsidR="002048FB" w:rsidRPr="00576C2B" w:rsidRDefault="002048FB" w:rsidP="00576C2B">
      <w:pPr>
        <w:tabs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t>สินค้าคงเหลือ</w:t>
      </w:r>
    </w:p>
    <w:p w14:paraId="5CDBCE34" w14:textId="77777777" w:rsidR="002048FB" w:rsidRPr="00917D93" w:rsidRDefault="002048FB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0C51B26" w14:textId="77777777" w:rsidR="002048FB" w:rsidRPr="00576C2B" w:rsidRDefault="002048FB" w:rsidP="00576C2B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 xml:space="preserve">สินค้าคงเหลือแสดงมูลค่าตามราคาทุนหรือมูลค่าสุทธิที่จะได้รับแล้วแต่ราคาใดจะต่ำกว่า </w:t>
      </w:r>
    </w:p>
    <w:p w14:paraId="18444385" w14:textId="77777777" w:rsidR="009F559A" w:rsidRPr="00917D93" w:rsidRDefault="009F559A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4AF776C" w14:textId="2F562E8A" w:rsidR="002048FB" w:rsidRPr="00576C2B" w:rsidRDefault="002048FB" w:rsidP="00576C2B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ราคาทุนของรายการระหว่างผลิตประกอบด้วยต้นทุนการผลิตทางตรง การถ่ายทำและค่าใช้จ่ายในการผลิตอื่น</w:t>
      </w:r>
    </w:p>
    <w:p w14:paraId="3F4BA64A" w14:textId="77777777" w:rsidR="009F559A" w:rsidRPr="00917D93" w:rsidRDefault="009F559A" w:rsidP="00917D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6CA288D0" w14:textId="0DDF0190" w:rsidR="002048FB" w:rsidRPr="00576C2B" w:rsidRDefault="002048FB" w:rsidP="00576C2B">
      <w:pPr>
        <w:tabs>
          <w:tab w:val="left" w:pos="1080"/>
        </w:tabs>
        <w:jc w:val="thaiDistribute"/>
        <w:rPr>
          <w:rFonts w:ascii="Angsana New" w:hAnsi="Angsana New"/>
          <w:sz w:val="28"/>
        </w:rPr>
      </w:pPr>
      <w:r w:rsidRPr="00576C2B">
        <w:rPr>
          <w:rFonts w:ascii="Angsana New" w:hAnsi="Angsana New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84200FA" w14:textId="672C2187" w:rsidR="002048FB" w:rsidRPr="00917D93" w:rsidRDefault="002048FB" w:rsidP="00576C2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3F5B36F6" w14:textId="77777777" w:rsidR="008A618C" w:rsidRPr="00576C2B" w:rsidRDefault="008A618C" w:rsidP="00576C2B">
      <w:pPr>
        <w:tabs>
          <w:tab w:val="left" w:pos="993"/>
        </w:tabs>
        <w:ind w:right="122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576C2B">
        <w:rPr>
          <w:rFonts w:ascii="Angsana New" w:hAnsi="Angsana New"/>
          <w:b/>
          <w:bCs/>
          <w:i/>
          <w:iCs/>
          <w:sz w:val="28"/>
          <w:cs/>
        </w:rPr>
        <w:t>เงินลงทุน</w:t>
      </w:r>
      <w:r w:rsidRPr="00576C2B">
        <w:rPr>
          <w:rFonts w:ascii="Angsana New" w:hAnsi="Angsana New"/>
          <w:b/>
          <w:bCs/>
          <w:i/>
          <w:iCs/>
          <w:sz w:val="28"/>
        </w:rPr>
        <w:t xml:space="preserve"> </w:t>
      </w:r>
    </w:p>
    <w:p w14:paraId="29584CBE" w14:textId="77777777" w:rsidR="008A618C" w:rsidRPr="00576C2B" w:rsidRDefault="008A618C" w:rsidP="00576C2B">
      <w:pPr>
        <w:tabs>
          <w:tab w:val="left" w:pos="993"/>
        </w:tabs>
        <w:ind w:right="125"/>
        <w:jc w:val="thaiDistribute"/>
        <w:rPr>
          <w:rFonts w:ascii="Angsana New" w:hAnsi="Angsana New"/>
          <w:sz w:val="16"/>
          <w:szCs w:val="16"/>
        </w:rPr>
      </w:pPr>
    </w:p>
    <w:p w14:paraId="3B84D28A" w14:textId="77777777" w:rsidR="008A618C" w:rsidRPr="00A36306" w:rsidRDefault="008A618C" w:rsidP="008A618C">
      <w:pPr>
        <w:tabs>
          <w:tab w:val="left" w:pos="993"/>
        </w:tabs>
        <w:ind w:right="122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เงินลงทุนในบริษัทย่อย</w:t>
      </w:r>
    </w:p>
    <w:p w14:paraId="718DD6D7" w14:textId="77777777" w:rsidR="008A618C" w:rsidRPr="00917D93" w:rsidRDefault="008A618C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6"/>
          <w:szCs w:val="16"/>
        </w:rPr>
      </w:pPr>
    </w:p>
    <w:p w14:paraId="1FBD1F3E" w14:textId="6977E6B8" w:rsidR="008A618C" w:rsidRPr="00A36306" w:rsidRDefault="008A618C" w:rsidP="008A618C">
      <w:pPr>
        <w:tabs>
          <w:tab w:val="left" w:pos="723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เงินลงทุนในบริษัทย่อย ในงบการเงินเฉพาะกิจการ บันทึกบัญชีโดยใช้วิธีราคาทุน หักค่าเผื่อการด้อยค่า (ถ้ามี)</w:t>
      </w:r>
    </w:p>
    <w:p w14:paraId="3DFA1DEF" w14:textId="5CF3586B" w:rsidR="008A618C" w:rsidRPr="00917D93" w:rsidRDefault="008A618C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6"/>
          <w:szCs w:val="16"/>
        </w:rPr>
      </w:pPr>
    </w:p>
    <w:p w14:paraId="1207D7FD" w14:textId="48904B09" w:rsidR="000A3874" w:rsidRPr="00A36306" w:rsidRDefault="000A3874" w:rsidP="000A3874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อุปกรณ์ และค่าเสื่อมราคา</w:t>
      </w:r>
    </w:p>
    <w:p w14:paraId="51F5CA5E" w14:textId="77777777" w:rsidR="000A3874" w:rsidRPr="00917D93" w:rsidRDefault="000A3874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6"/>
          <w:szCs w:val="16"/>
        </w:rPr>
      </w:pPr>
    </w:p>
    <w:p w14:paraId="5D616099" w14:textId="629B740E" w:rsidR="000A3874" w:rsidRPr="00A36306" w:rsidRDefault="000A3874" w:rsidP="000A3874">
      <w:pPr>
        <w:tabs>
          <w:tab w:val="left" w:pos="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36306">
        <w:rPr>
          <w:rFonts w:asciiTheme="majorBidi" w:hAnsiTheme="majorBidi" w:cstheme="majorBidi"/>
          <w:sz w:val="28"/>
        </w:rPr>
        <w:t>(</w:t>
      </w:r>
      <w:r w:rsidRPr="00A36306">
        <w:rPr>
          <w:rFonts w:asciiTheme="majorBidi" w:hAnsiTheme="majorBidi" w:cstheme="majorBidi"/>
          <w:sz w:val="28"/>
          <w:cs/>
        </w:rPr>
        <w:t>ถ้ามี</w:t>
      </w:r>
      <w:r w:rsidRPr="00A36306">
        <w:rPr>
          <w:rFonts w:asciiTheme="majorBidi" w:hAnsiTheme="majorBidi" w:cstheme="majorBidi"/>
          <w:sz w:val="28"/>
        </w:rPr>
        <w:t xml:space="preserve">) </w:t>
      </w:r>
    </w:p>
    <w:p w14:paraId="7BC3AF5C" w14:textId="77777777" w:rsidR="000A3874" w:rsidRPr="00917D93" w:rsidRDefault="000A3874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6"/>
          <w:szCs w:val="16"/>
        </w:rPr>
      </w:pPr>
    </w:p>
    <w:p w14:paraId="1D2B5E33" w14:textId="3005A1E4" w:rsidR="000A3874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63207C45" w14:textId="77777777" w:rsidR="00F47646" w:rsidRPr="00917D93" w:rsidRDefault="00F47646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2"/>
          <w:szCs w:val="12"/>
          <w:cs/>
        </w:rPr>
      </w:pPr>
    </w:p>
    <w:p w14:paraId="07691635" w14:textId="77777777" w:rsidR="000A3874" w:rsidRPr="00A36306" w:rsidRDefault="000A3874" w:rsidP="000A3874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ค่าเสื่อมราคา</w:t>
      </w:r>
    </w:p>
    <w:p w14:paraId="65859EFB" w14:textId="77777777" w:rsidR="000A3874" w:rsidRPr="00917D93" w:rsidRDefault="000A3874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2"/>
          <w:szCs w:val="12"/>
        </w:rPr>
      </w:pPr>
    </w:p>
    <w:p w14:paraId="5230F812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p w14:paraId="3BA9B22A" w14:textId="77777777" w:rsidR="000A3874" w:rsidRPr="00917D93" w:rsidRDefault="000A3874" w:rsidP="00917D93">
      <w:pPr>
        <w:tabs>
          <w:tab w:val="left" w:pos="993"/>
        </w:tabs>
        <w:ind w:right="125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600"/>
        <w:gridCol w:w="1544"/>
        <w:gridCol w:w="2693"/>
      </w:tblGrid>
      <w:tr w:rsidR="000A3874" w:rsidRPr="00A36306" w14:paraId="465176A2" w14:textId="77777777" w:rsidTr="00D82317">
        <w:trPr>
          <w:trHeight w:val="170"/>
        </w:trPr>
        <w:tc>
          <w:tcPr>
            <w:tcW w:w="3600" w:type="dxa"/>
            <w:shd w:val="clear" w:color="auto" w:fill="auto"/>
          </w:tcPr>
          <w:p w14:paraId="00D4DF7C" w14:textId="77777777" w:rsidR="000A3874" w:rsidRPr="00A36306" w:rsidRDefault="000A3874" w:rsidP="00D82317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เครื่องตกแต่ง ติดตั้ง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และอุปกรณ์สำนักงาน</w:t>
            </w:r>
          </w:p>
        </w:tc>
        <w:tc>
          <w:tcPr>
            <w:tcW w:w="1544" w:type="dxa"/>
            <w:shd w:val="clear" w:color="auto" w:fill="auto"/>
          </w:tcPr>
          <w:p w14:paraId="018E5258" w14:textId="77777777" w:rsidR="000A3874" w:rsidRPr="00A36306" w:rsidRDefault="000A3874" w:rsidP="00D8231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-7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3-5   </w:t>
            </w:r>
          </w:p>
        </w:tc>
        <w:tc>
          <w:tcPr>
            <w:tcW w:w="2693" w:type="dxa"/>
            <w:shd w:val="clear" w:color="auto" w:fill="auto"/>
          </w:tcPr>
          <w:p w14:paraId="4BF9B995" w14:textId="77777777" w:rsidR="000A3874" w:rsidRPr="00A36306" w:rsidRDefault="000A3874" w:rsidP="00D8231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</w:p>
        </w:tc>
      </w:tr>
    </w:tbl>
    <w:p w14:paraId="3B5F2030" w14:textId="31129D06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>กลุ่มบริษัทไม่คิดค่าเสื่อมราคาสำหรับสินทรัพย์ระหว่างติดตั้ง</w:t>
      </w:r>
    </w:p>
    <w:p w14:paraId="4B6294B9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FF05B65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2EEF187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p w14:paraId="03B4BEF5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5390E99" w14:textId="77777777" w:rsidR="00BE0206" w:rsidRPr="00BE0206" w:rsidRDefault="00BE0206" w:rsidP="00BE020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E81FEE5" w14:textId="7C599F16" w:rsidR="000A3874" w:rsidRPr="00A36306" w:rsidRDefault="000A3874" w:rsidP="000A3874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62A9CE28" w14:textId="77777777" w:rsidR="002514A8" w:rsidRPr="00A36306" w:rsidRDefault="002514A8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1109A69" w14:textId="06CA832A" w:rsidR="000A3874" w:rsidRPr="00A36306" w:rsidRDefault="000A3874" w:rsidP="000A387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lang w:eastAsia="x-none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  <w:lang w:val="x-none" w:eastAsia="x-none"/>
        </w:rPr>
        <w:t>สินทรัพย์ไม่มีตัวตน</w:t>
      </w:r>
    </w:p>
    <w:p w14:paraId="45007A46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AE7F54B" w14:textId="3EC6F4D2" w:rsidR="000A3874" w:rsidRPr="00A36306" w:rsidRDefault="000A3874" w:rsidP="00D82317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สินทรัพย์ไม่มีตัวตนที่บริษัทซื้อมาและมีอายุการให้ประโยชน์จำกัด แสดงในราคาทุน หักค่าตัดจำหน่ายสะสมและค่าเผื่อจากการด้อยค่า (ถ้ามี)</w:t>
      </w:r>
    </w:p>
    <w:p w14:paraId="5E2BFDC8" w14:textId="77777777" w:rsidR="00576022" w:rsidRPr="00A36306" w:rsidRDefault="00576022" w:rsidP="000A3874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FBA1D7B" w14:textId="77777777" w:rsidR="000A3874" w:rsidRPr="00A36306" w:rsidRDefault="000A3874" w:rsidP="000A3874">
      <w:pPr>
        <w:overflowPunct w:val="0"/>
        <w:autoSpaceDE w:val="0"/>
        <w:autoSpaceDN w:val="0"/>
        <w:adjustRightInd w:val="0"/>
        <w:textAlignment w:val="baseline"/>
        <w:rPr>
          <w:rFonts w:asciiTheme="majorBidi" w:eastAsia="Calibri" w:hAnsiTheme="majorBidi" w:cstheme="majorBidi"/>
          <w:i/>
          <w:iCs/>
          <w:spacing w:val="-6"/>
          <w:sz w:val="28"/>
          <w:cs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ค่าตัดจำหน่าย</w:t>
      </w:r>
    </w:p>
    <w:p w14:paraId="6209CC5A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CF17C47" w14:textId="77777777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473972A1" w14:textId="77777777" w:rsidR="000A3874" w:rsidRPr="00A36306" w:rsidRDefault="000A3874" w:rsidP="003A2A5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7837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910"/>
        <w:gridCol w:w="1950"/>
        <w:gridCol w:w="2977"/>
      </w:tblGrid>
      <w:tr w:rsidR="000A3874" w:rsidRPr="00A36306" w14:paraId="2F0BAAAE" w14:textId="77777777" w:rsidTr="009D4C05">
        <w:trPr>
          <w:trHeight w:val="170"/>
        </w:trPr>
        <w:tc>
          <w:tcPr>
            <w:tcW w:w="2910" w:type="dxa"/>
          </w:tcPr>
          <w:p w14:paraId="01EF653B" w14:textId="77777777" w:rsidR="000A3874" w:rsidRPr="00A36306" w:rsidRDefault="000A3874" w:rsidP="00D82317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คอมพิวเตอร์ซอฟท์แวร์</w:t>
            </w:r>
          </w:p>
        </w:tc>
        <w:tc>
          <w:tcPr>
            <w:tcW w:w="1950" w:type="dxa"/>
          </w:tcPr>
          <w:p w14:paraId="580B3AA2" w14:textId="7E7EE2B4" w:rsidR="000A3874" w:rsidRPr="00A36306" w:rsidRDefault="000A3874" w:rsidP="00D8231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-7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36306">
              <w:rPr>
                <w:rFonts w:asciiTheme="majorBidi" w:hAnsiTheme="majorBidi" w:cstheme="majorBidi"/>
                <w:sz w:val="28"/>
              </w:rPr>
              <w:t>3-</w:t>
            </w:r>
            <w:r w:rsidR="00295F8D" w:rsidRPr="00A36306">
              <w:rPr>
                <w:rFonts w:asciiTheme="majorBidi" w:hAnsiTheme="majorBidi" w:cstheme="majorBidi"/>
                <w:sz w:val="28"/>
              </w:rPr>
              <w:t>5</w:t>
            </w:r>
            <w:r w:rsidR="009D4C05"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="009D4C05" w:rsidRPr="00A3630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977" w:type="dxa"/>
          </w:tcPr>
          <w:p w14:paraId="41D54D84" w14:textId="00D9C56B" w:rsidR="000A3874" w:rsidRPr="00A36306" w:rsidRDefault="000A3874" w:rsidP="00D82317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3C0FF0" w:rsidRPr="00A36306" w14:paraId="1F63C30C" w14:textId="77777777" w:rsidTr="009D4C05">
        <w:trPr>
          <w:trHeight w:val="170"/>
        </w:trPr>
        <w:tc>
          <w:tcPr>
            <w:tcW w:w="2910" w:type="dxa"/>
          </w:tcPr>
          <w:p w14:paraId="4B93C931" w14:textId="3EF99639" w:rsidR="003C0FF0" w:rsidRPr="00A36306" w:rsidRDefault="003C0FF0" w:rsidP="00D82317">
            <w:pPr>
              <w:tabs>
                <w:tab w:val="left" w:pos="1080"/>
              </w:tabs>
              <w:jc w:val="thaiDistribute"/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</w:pPr>
            <w:r>
              <w:rPr>
                <w:rFonts w:asciiTheme="majorBidi" w:eastAsia="Calibri" w:hAnsiTheme="majorBidi" w:cstheme="majorBidi" w:hint="cs"/>
                <w:spacing w:val="-6"/>
                <w:sz w:val="28"/>
                <w:cs/>
                <w:lang w:val="th-TH"/>
              </w:rPr>
              <w:t>สิทธิบัตร</w:t>
            </w:r>
          </w:p>
        </w:tc>
        <w:tc>
          <w:tcPr>
            <w:tcW w:w="1950" w:type="dxa"/>
          </w:tcPr>
          <w:p w14:paraId="7F9A3B35" w14:textId="25AD107C" w:rsidR="003C0FF0" w:rsidRPr="00A36306" w:rsidRDefault="003C0FF0" w:rsidP="00D8231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-7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2977" w:type="dxa"/>
          </w:tcPr>
          <w:p w14:paraId="5ADE5B5C" w14:textId="77777777" w:rsidR="003C0FF0" w:rsidRPr="00A36306" w:rsidRDefault="003C0FF0" w:rsidP="00D82317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A3874" w:rsidRPr="00A36306" w14:paraId="782A9586" w14:textId="77777777" w:rsidTr="009D4C05">
        <w:trPr>
          <w:trHeight w:val="170"/>
        </w:trPr>
        <w:tc>
          <w:tcPr>
            <w:tcW w:w="2910" w:type="dxa"/>
          </w:tcPr>
          <w:p w14:paraId="6D9F9400" w14:textId="4C685E4D" w:rsidR="000A3874" w:rsidRPr="00A36306" w:rsidRDefault="009D4C05" w:rsidP="00D82317">
            <w:pPr>
              <w:tabs>
                <w:tab w:val="left" w:pos="1080"/>
              </w:tabs>
              <w:jc w:val="thaiDistribute"/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</w:pPr>
            <w:r w:rsidRPr="00A36306">
              <w:rPr>
                <w:rFonts w:asciiTheme="majorBidi" w:eastAsia="Calibri" w:hAnsiTheme="majorBidi" w:cstheme="majorBidi"/>
                <w:spacing w:val="-6"/>
                <w:sz w:val="28"/>
                <w:cs/>
                <w:lang w:val="th-TH"/>
              </w:rPr>
              <w:t>ลิขสิทธิ์เพลง</w:t>
            </w:r>
          </w:p>
        </w:tc>
        <w:tc>
          <w:tcPr>
            <w:tcW w:w="1950" w:type="dxa"/>
          </w:tcPr>
          <w:p w14:paraId="1DFDA615" w14:textId="2267EAFC" w:rsidR="000A3874" w:rsidRPr="00A36306" w:rsidRDefault="009D4C05" w:rsidP="00D82317">
            <w:pPr>
              <w:tabs>
                <w:tab w:val="right" w:pos="312"/>
              </w:tabs>
              <w:overflowPunct w:val="0"/>
              <w:autoSpaceDE w:val="0"/>
              <w:autoSpaceDN w:val="0"/>
              <w:adjustRightInd w:val="0"/>
              <w:ind w:right="-7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อายุตามสัญญา</w:t>
            </w:r>
          </w:p>
        </w:tc>
        <w:tc>
          <w:tcPr>
            <w:tcW w:w="2977" w:type="dxa"/>
          </w:tcPr>
          <w:p w14:paraId="26D944A1" w14:textId="4B432E67" w:rsidR="000A3874" w:rsidRPr="00A36306" w:rsidRDefault="000A3874" w:rsidP="00D82317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7A548374" w14:textId="7B5E2A0D" w:rsidR="00EA0244" w:rsidRDefault="00EA0244" w:rsidP="008A618C">
      <w:pPr>
        <w:tabs>
          <w:tab w:val="left" w:pos="993"/>
        </w:tabs>
        <w:ind w:right="12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63E1D50" w14:textId="7601E73B" w:rsidR="008A618C" w:rsidRDefault="008A618C" w:rsidP="008A618C">
      <w:pPr>
        <w:tabs>
          <w:tab w:val="left" w:pos="993"/>
        </w:tabs>
        <w:ind w:right="125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</w:t>
      </w:r>
    </w:p>
    <w:p w14:paraId="4210C4F5" w14:textId="77777777" w:rsidR="003C0FF0" w:rsidRPr="003C0FF0" w:rsidRDefault="003C0FF0" w:rsidP="008A618C">
      <w:pPr>
        <w:tabs>
          <w:tab w:val="left" w:pos="993"/>
        </w:tabs>
        <w:ind w:right="12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7BD00880" w14:textId="755E1DDB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E31C78" w14:textId="12659EFF" w:rsidR="008A618C" w:rsidRDefault="008A618C" w:rsidP="008A618C">
      <w:pPr>
        <w:tabs>
          <w:tab w:val="left" w:pos="993"/>
        </w:tabs>
        <w:ind w:right="125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01C81F1C" w14:textId="112678CF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และ</w:t>
      </w:r>
      <w:r w:rsidRPr="00A36306">
        <w:rPr>
          <w:rFonts w:asciiTheme="majorBidi" w:hAnsiTheme="majorBidi" w:cstheme="majorBidi"/>
          <w:sz w:val="28"/>
        </w:rPr>
        <w:t>/</w:t>
      </w:r>
      <w:r w:rsidRPr="00A36306">
        <w:rPr>
          <w:rFonts w:asciiTheme="majorBidi" w:hAnsiTheme="majorBidi" w:cstheme="majorBidi"/>
          <w:sz w:val="28"/>
          <w:cs/>
        </w:rPr>
        <w:t>หรือ 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31B8680E" w14:textId="15D3B60E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3C9ACF81" w14:textId="77777777" w:rsidR="008A618C" w:rsidRPr="00A36306" w:rsidRDefault="008A618C" w:rsidP="008A618C">
      <w:pPr>
        <w:tabs>
          <w:tab w:val="left" w:pos="993"/>
        </w:tabs>
        <w:ind w:right="125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กลุ่มบริษัทในฐานะผู้เช่า</w:t>
      </w:r>
    </w:p>
    <w:p w14:paraId="1A175A83" w14:textId="7777777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0CF8147B" w14:textId="1743F7B3" w:rsidR="008A618C" w:rsidRDefault="008A618C" w:rsidP="008A618C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43671B3" w14:textId="4E74EA68" w:rsidR="008A618C" w:rsidRDefault="008A618C" w:rsidP="008A618C">
      <w:pPr>
        <w:tabs>
          <w:tab w:val="left" w:pos="993"/>
        </w:tabs>
        <w:ind w:right="12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6516508" w14:textId="77777777" w:rsidR="00917D93" w:rsidRPr="00785A54" w:rsidRDefault="00917D93" w:rsidP="008A618C">
      <w:pPr>
        <w:tabs>
          <w:tab w:val="left" w:pos="993"/>
        </w:tabs>
        <w:ind w:right="12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7B4B0A6" w14:textId="77777777" w:rsidR="008A618C" w:rsidRPr="00A36306" w:rsidRDefault="008A618C" w:rsidP="008A618C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5"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สินทรัพย์สิทธิการใช้</w:t>
      </w:r>
    </w:p>
    <w:p w14:paraId="49E9BB3A" w14:textId="77777777" w:rsidR="008A618C" w:rsidRPr="00785A54" w:rsidRDefault="008A618C" w:rsidP="008A618C">
      <w:pPr>
        <w:ind w:right="125"/>
        <w:jc w:val="thaiDistribute"/>
        <w:rPr>
          <w:rFonts w:asciiTheme="majorBidi" w:hAnsiTheme="majorBidi" w:cstheme="majorBidi"/>
          <w:sz w:val="18"/>
          <w:szCs w:val="18"/>
        </w:rPr>
      </w:pPr>
    </w:p>
    <w:p w14:paraId="26C081A1" w14:textId="7777777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239C3FF" w14:textId="7777777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D20E48E" w14:textId="2344B1C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ราคาทุนของสินทรัพย์สิทธิการใช้รวมถึงประมาณการต้นทุนที่จะเกิ</w:t>
      </w:r>
      <w:r w:rsidR="00402C2B" w:rsidRPr="00A36306">
        <w:rPr>
          <w:rFonts w:asciiTheme="majorBidi" w:hAnsiTheme="majorBidi" w:cstheme="majorBidi"/>
          <w:sz w:val="28"/>
          <w:cs/>
        </w:rPr>
        <w:t>ดขึ้นสำหรับผู้เช่าในการรื้อและ</w:t>
      </w:r>
      <w:r w:rsidRPr="00A36306">
        <w:rPr>
          <w:rFonts w:asciiTheme="majorBidi" w:hAnsiTheme="majorBidi" w:cstheme="majorBidi"/>
          <w:sz w:val="28"/>
          <w:cs/>
        </w:rPr>
        <w:t>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9F509D5" w14:textId="77777777" w:rsidR="00785A54" w:rsidRPr="00785A54" w:rsidRDefault="00785A54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8DB3BED" w14:textId="7D9BB829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3D96D913" w14:textId="77777777" w:rsidR="008A618C" w:rsidRPr="003315AD" w:rsidRDefault="008A618C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369"/>
        <w:gridCol w:w="3260"/>
      </w:tblGrid>
      <w:tr w:rsidR="008A618C" w:rsidRPr="00A36306" w14:paraId="1A557D23" w14:textId="77777777" w:rsidTr="00000944">
        <w:tc>
          <w:tcPr>
            <w:tcW w:w="3369" w:type="dxa"/>
            <w:shd w:val="clear" w:color="auto" w:fill="auto"/>
          </w:tcPr>
          <w:p w14:paraId="5F128FE8" w14:textId="208AC967" w:rsidR="008A618C" w:rsidRPr="00FC28EA" w:rsidRDefault="00000944" w:rsidP="00000944">
            <w:pPr>
              <w:ind w:right="12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3260" w:type="dxa"/>
            <w:shd w:val="clear" w:color="auto" w:fill="auto"/>
          </w:tcPr>
          <w:p w14:paraId="6627A799" w14:textId="1BD96C17" w:rsidR="008A618C" w:rsidRPr="00FC28EA" w:rsidRDefault="008A618C" w:rsidP="00000944">
            <w:pPr>
              <w:ind w:right="12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8EA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FC28EA" w:rsidRPr="00FC28EA">
              <w:rPr>
                <w:rFonts w:asciiTheme="majorBidi" w:hAnsiTheme="majorBidi" w:cstheme="majorBidi"/>
                <w:sz w:val="28"/>
              </w:rPr>
              <w:t>1</w:t>
            </w:r>
            <w:r w:rsidRPr="00FC28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8EA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="00FC28EA" w:rsidRPr="00FC28E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C28EA" w:rsidRPr="00FC28EA">
              <w:rPr>
                <w:rFonts w:asciiTheme="majorBidi" w:hAnsiTheme="majorBidi" w:cstheme="majorBidi"/>
                <w:sz w:val="28"/>
              </w:rPr>
              <w:t xml:space="preserve">3 </w:t>
            </w:r>
            <w:r w:rsidR="00FC28EA" w:rsidRPr="00FC28EA">
              <w:rPr>
                <w:rFonts w:asciiTheme="majorBidi" w:hAnsiTheme="majorBidi" w:cstheme="majorBidi" w:hint="cs"/>
                <w:sz w:val="28"/>
                <w:cs/>
              </w:rPr>
              <w:t>เดือน</w:t>
            </w:r>
          </w:p>
        </w:tc>
      </w:tr>
    </w:tbl>
    <w:p w14:paraId="4E8B79D4" w14:textId="77777777" w:rsidR="002048FB" w:rsidRPr="00A36306" w:rsidRDefault="002048FB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105929D" w14:textId="77777777" w:rsidR="008A618C" w:rsidRPr="00A36306" w:rsidRDefault="008A618C" w:rsidP="008A618C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5"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หนี้สินตามสัญญาเช่า</w:t>
      </w:r>
    </w:p>
    <w:p w14:paraId="6DD64AE1" w14:textId="7777777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51037C45" w14:textId="7777777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0DC33784" w14:textId="77777777" w:rsidR="008A618C" w:rsidRPr="00A36306" w:rsidRDefault="008A618C" w:rsidP="008A618C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15356B44" w14:textId="5429955D" w:rsidR="008A618C" w:rsidRDefault="008A618C" w:rsidP="00551DBD">
      <w:pPr>
        <w:ind w:right="125"/>
        <w:jc w:val="thaiDistribute"/>
        <w:rPr>
          <w:rFonts w:asciiTheme="majorBidi" w:hAnsiTheme="majorBidi" w:cstheme="majorBidi"/>
          <w:sz w:val="32"/>
          <w:szCs w:val="32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</w:t>
      </w:r>
      <w:r w:rsidRPr="005637DD">
        <w:rPr>
          <w:rFonts w:asciiTheme="majorBidi" w:hAnsiTheme="majorBidi" w:cstheme="majorBidi"/>
          <w:sz w:val="28"/>
          <w:cs/>
        </w:rPr>
        <w:t>อัตราผลตอบแทนของพันธบัตรรัฐบาลปรับด้วยค่าความเสี่ยงที่เหมาะสมตาม</w:t>
      </w:r>
      <w:r w:rsidRPr="00A36306">
        <w:rPr>
          <w:rFonts w:asciiTheme="majorBidi" w:hAnsiTheme="majorBidi" w:cstheme="majorBidi"/>
          <w:sz w:val="28"/>
          <w:cs/>
        </w:rPr>
        <w:t>ระยะเวลาของสัญญาเช่านั้น หลังจากวันที่สัญญาเช่าเริ่มมีผล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A53FAE2" w14:textId="77777777" w:rsidR="00551DBD" w:rsidRPr="00551DBD" w:rsidRDefault="00551DBD" w:rsidP="00551DBD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23E920A" w14:textId="77777777" w:rsidR="00000944" w:rsidRPr="00A36306" w:rsidRDefault="00000944" w:rsidP="00551DBD">
      <w:pPr>
        <w:numPr>
          <w:ilvl w:val="0"/>
          <w:numId w:val="35"/>
        </w:num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right="125" w:hanging="1070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57576CE" w14:textId="77777777" w:rsidR="00000944" w:rsidRPr="00A36306" w:rsidRDefault="00000944" w:rsidP="00551DBD">
      <w:pPr>
        <w:ind w:right="125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565B8943" w14:textId="10ADB3AC" w:rsidR="00000944" w:rsidRPr="00A36306" w:rsidRDefault="00000944" w:rsidP="00551DBD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สัญญาเช่าที่มีอายุสัญญาเช่า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5E32BB8" w14:textId="6A2E3B1F" w:rsidR="00E06F93" w:rsidRDefault="00E06F93" w:rsidP="00E06F93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60CC745E" w14:textId="77777777" w:rsidR="00917D93" w:rsidRDefault="00917D93" w:rsidP="00000944">
      <w:pPr>
        <w:ind w:right="125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63E0D6D" w14:textId="77777777" w:rsidR="00917D93" w:rsidRDefault="00917D93" w:rsidP="00000944">
      <w:pPr>
        <w:ind w:right="125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501EA33E" w14:textId="1E9932C9" w:rsidR="00000944" w:rsidRPr="00A36306" w:rsidRDefault="00000944" w:rsidP="00000944">
      <w:pPr>
        <w:ind w:right="125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42695D50" w14:textId="77777777" w:rsidR="00000944" w:rsidRPr="00A36306" w:rsidRDefault="00000944" w:rsidP="00000944">
      <w:pPr>
        <w:ind w:right="12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F2D8D18" w14:textId="75379136" w:rsidR="00000944" w:rsidRPr="00A36306" w:rsidRDefault="00000944" w:rsidP="00000944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E425F9A" w14:textId="77777777" w:rsidR="005C2580" w:rsidRPr="005C2580" w:rsidRDefault="005C2580" w:rsidP="00000944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103D1B0" w14:textId="611358CB" w:rsidR="00000944" w:rsidRPr="00A36306" w:rsidRDefault="00000944" w:rsidP="00000944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A903038" w14:textId="77777777" w:rsidR="00000944" w:rsidRPr="00287D0B" w:rsidRDefault="00000944" w:rsidP="00000944">
      <w:pPr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4896A1BF" w14:textId="02DC97C0" w:rsidR="00000944" w:rsidRDefault="00000944" w:rsidP="00000944">
      <w:pPr>
        <w:ind w:right="12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7C3C8AD3" w14:textId="77777777" w:rsidR="00C53AC3" w:rsidRDefault="00C53AC3" w:rsidP="000A3874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3761676C" w14:textId="1FE738A8" w:rsidR="00287D0B" w:rsidRPr="007754D8" w:rsidRDefault="00287D0B" w:rsidP="00287D0B">
      <w:pPr>
        <w:ind w:right="125"/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7754D8">
        <w:rPr>
          <w:rFonts w:ascii="Angsana New" w:hAnsi="Angsana New"/>
          <w:b/>
          <w:bCs/>
          <w:i/>
          <w:iCs/>
          <w:sz w:val="28"/>
          <w:cs/>
        </w:rPr>
        <w:t>ประมาณการหนี้สิน</w:t>
      </w:r>
    </w:p>
    <w:p w14:paraId="2EC96CA8" w14:textId="77777777" w:rsidR="00287D0B" w:rsidRPr="00CE00B7" w:rsidRDefault="00287D0B" w:rsidP="00287D0B">
      <w:pPr>
        <w:pStyle w:val="BodyText"/>
        <w:spacing w:line="60" w:lineRule="atLeast"/>
        <w:ind w:right="125"/>
        <w:jc w:val="thaiDistribute"/>
        <w:rPr>
          <w:rFonts w:ascii="Angsana New" w:hAnsi="Angsana New"/>
          <w:sz w:val="16"/>
          <w:szCs w:val="16"/>
        </w:rPr>
      </w:pPr>
    </w:p>
    <w:p w14:paraId="005A3B62" w14:textId="77777777" w:rsidR="00287D0B" w:rsidRPr="00E512FC" w:rsidRDefault="00287D0B" w:rsidP="00287D0B">
      <w:pPr>
        <w:ind w:right="122"/>
        <w:jc w:val="thaiDistribute"/>
        <w:rPr>
          <w:rFonts w:ascii="Angsana New" w:hAnsi="Angsana New"/>
          <w:sz w:val="28"/>
        </w:rPr>
      </w:pPr>
      <w:r w:rsidRPr="00E512FC">
        <w:rPr>
          <w:rFonts w:ascii="Angsana New" w:hAnsi="Angsana New"/>
          <w:sz w:val="28"/>
          <w:cs/>
        </w:rPr>
        <w:t>ประมาณการหนี้สินจะรับรู้ใน</w:t>
      </w:r>
      <w:r>
        <w:rPr>
          <w:rFonts w:ascii="Angsana New" w:hAnsi="Angsana New"/>
          <w:sz w:val="28"/>
          <w:cs/>
        </w:rPr>
        <w:t>งบแสดงฐานะการเงิน</w:t>
      </w:r>
      <w:r w:rsidRPr="00E512FC">
        <w:rPr>
          <w:rFonts w:ascii="Angsana New" w:hAnsi="Angsana New"/>
          <w:sz w:val="28"/>
          <w:cs/>
        </w:rPr>
        <w:t>ก็ต่อเมื่อ</w:t>
      </w:r>
      <w:r>
        <w:rPr>
          <w:rFonts w:ascii="Angsana New" w:hAnsi="Angsana New" w:hint="cs"/>
          <w:sz w:val="28"/>
          <w:cs/>
        </w:rPr>
        <w:t>กลุ่มบริษัท</w:t>
      </w:r>
      <w:r w:rsidRPr="00E512FC">
        <w:rPr>
          <w:rFonts w:ascii="Angsana New" w:hAnsi="Angsana New"/>
          <w:sz w:val="28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</w:t>
      </w:r>
      <w:r>
        <w:rPr>
          <w:rFonts w:ascii="Angsana New" w:hAnsi="Angsana New"/>
          <w:sz w:val="28"/>
          <w:cs/>
        </w:rPr>
        <w:t>าณจำนวนเงินได้อย่างน่าเชื่อถื</w:t>
      </w:r>
      <w:r>
        <w:rPr>
          <w:rFonts w:ascii="Angsana New" w:hAnsi="Angsana New" w:hint="cs"/>
          <w:sz w:val="28"/>
          <w:cs/>
        </w:rPr>
        <w:t xml:space="preserve">อ </w:t>
      </w:r>
      <w:r w:rsidRPr="00E512FC">
        <w:rPr>
          <w:rFonts w:ascii="Angsana New" w:hAnsi="Angsana New"/>
          <w:sz w:val="28"/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231BBFAA" w14:textId="77777777" w:rsidR="003E37E0" w:rsidRPr="003E37E0" w:rsidRDefault="003E37E0" w:rsidP="00000944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1865368" w14:textId="5CD2EEB0" w:rsidR="00000944" w:rsidRPr="00232046" w:rsidRDefault="00000944" w:rsidP="00000944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ผลประโยชน์ของพนักงาน</w:t>
      </w:r>
    </w:p>
    <w:p w14:paraId="393A829D" w14:textId="77777777" w:rsidR="00000944" w:rsidRPr="00232046" w:rsidRDefault="00000944" w:rsidP="00000944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4B1A5F7" w14:textId="77777777" w:rsidR="00000944" w:rsidRPr="00232046" w:rsidRDefault="00000944" w:rsidP="00000944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ผลประโยชน์ระยะสั้นของพนักงาน</w:t>
      </w:r>
    </w:p>
    <w:p w14:paraId="7E38C1E7" w14:textId="77777777" w:rsidR="00000944" w:rsidRPr="00232046" w:rsidRDefault="00000944" w:rsidP="00000944">
      <w:pPr>
        <w:jc w:val="thaiDistribute"/>
        <w:rPr>
          <w:rFonts w:asciiTheme="majorBidi" w:hAnsiTheme="majorBidi" w:cstheme="majorBidi"/>
          <w:spacing w:val="-2"/>
          <w:sz w:val="18"/>
          <w:szCs w:val="18"/>
          <w:cs/>
          <w:lang w:val="th-TH"/>
        </w:rPr>
      </w:pPr>
    </w:p>
    <w:p w14:paraId="6273BE91" w14:textId="77777777" w:rsidR="00000944" w:rsidRPr="00232046" w:rsidRDefault="00000944" w:rsidP="00000944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</w:rPr>
        <w:t>กลุ่ม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0D62A010" w14:textId="77777777" w:rsidR="00000944" w:rsidRPr="00232046" w:rsidRDefault="00000944" w:rsidP="00000944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1BA3420F" w14:textId="77777777" w:rsidR="00000944" w:rsidRPr="00232046" w:rsidRDefault="00000944" w:rsidP="00000944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232046">
        <w:rPr>
          <w:rFonts w:asciiTheme="majorBidi" w:hAnsiTheme="majorBidi" w:cstheme="majorBidi"/>
          <w:spacing w:val="-2"/>
          <w:sz w:val="28"/>
        </w:rPr>
        <w:t>2530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Pr="00232046">
        <w:rPr>
          <w:rFonts w:asciiTheme="majorBidi" w:hAnsiTheme="majorBidi" w:cstheme="majorBidi"/>
          <w:spacing w:val="-2"/>
          <w:sz w:val="28"/>
        </w:rPr>
        <w:t>5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5D8CCF5A" w14:textId="77777777" w:rsidR="00E84681" w:rsidRPr="00232046" w:rsidRDefault="00E84681" w:rsidP="000A3874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51C78C0F" w14:textId="71AB549E" w:rsidR="000A3874" w:rsidRPr="00232046" w:rsidRDefault="000A3874" w:rsidP="000A3874">
      <w:pPr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ผลประโยชน์หลังออกจากงาน 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</w:rPr>
        <w:t>–</w:t>
      </w:r>
      <w:r w:rsidRPr="0023204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 xml:space="preserve"> โครงการผลประโยชน์ที่กำหนดไว้</w:t>
      </w:r>
    </w:p>
    <w:p w14:paraId="6F54F9DB" w14:textId="77777777" w:rsidR="000A3874" w:rsidRPr="00232046" w:rsidRDefault="000A3874" w:rsidP="000A3874">
      <w:pPr>
        <w:jc w:val="thaiDistribut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022A7049" w14:textId="77777777" w:rsidR="007F13AF" w:rsidRPr="00232046" w:rsidRDefault="007F13AF" w:rsidP="007F13AF">
      <w:pPr>
        <w:pStyle w:val="BodyText2"/>
        <w:tabs>
          <w:tab w:val="left" w:pos="0"/>
        </w:tabs>
        <w:spacing w:line="240" w:lineRule="atLeast"/>
        <w:ind w:left="0" w:right="122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กลุ่มบริษัท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1225D4A" w14:textId="77777777" w:rsidR="007F13AF" w:rsidRPr="003D3184" w:rsidRDefault="007F13AF" w:rsidP="007F13AF">
      <w:pPr>
        <w:tabs>
          <w:tab w:val="left" w:pos="993"/>
        </w:tabs>
        <w:spacing w:line="80" w:lineRule="atLeast"/>
        <w:ind w:right="125"/>
        <w:jc w:val="thaiDistribute"/>
        <w:rPr>
          <w:rFonts w:asciiTheme="majorBidi" w:hAnsiTheme="majorBidi" w:cstheme="majorBidi"/>
          <w:spacing w:val="-2"/>
          <w:sz w:val="16"/>
          <w:szCs w:val="16"/>
          <w:highlight w:val="yellow"/>
          <w:lang w:val="th-TH"/>
        </w:rPr>
      </w:pPr>
    </w:p>
    <w:p w14:paraId="0E619F47" w14:textId="77777777" w:rsidR="007F13AF" w:rsidRPr="00232046" w:rsidRDefault="007F13AF" w:rsidP="007F13AF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ind w:right="122"/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กลุ่มบริษัท คำนวณ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หนี้สินโครงการ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ผลประโยชน์หลังออกจากงานโดย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ใช้วิธีคิดลดแต่ละหน่วยที่ประมาณการไว้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(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>Projected Unit Credit Method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)</w:t>
      </w:r>
      <w:r w:rsidRPr="0023204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>โดยนักคณิตศาสตร์ประกันภัย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>ที่ได้รับอนุญาต</w:t>
      </w:r>
      <w:r w:rsidRPr="00232046">
        <w:rPr>
          <w:rFonts w:asciiTheme="majorBidi" w:hAnsiTheme="majorBidi" w:cstheme="majorBidi" w:hint="cs"/>
          <w:spacing w:val="-2"/>
          <w:sz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าผลประโยชน์ที่ปรับเปลี่ยนนั้นจะตกเป็นสิทธิขาดของพนักงาน </w:t>
      </w:r>
    </w:p>
    <w:p w14:paraId="52282488" w14:textId="77777777" w:rsidR="007F13AF" w:rsidRPr="00232046" w:rsidRDefault="007F13AF" w:rsidP="00CD50F3">
      <w:pPr>
        <w:tabs>
          <w:tab w:val="left" w:pos="0"/>
          <w:tab w:val="left" w:pos="1200"/>
          <w:tab w:val="left" w:pos="1800"/>
          <w:tab w:val="left" w:pos="2400"/>
          <w:tab w:val="left" w:pos="3000"/>
        </w:tabs>
        <w:ind w:right="122"/>
        <w:jc w:val="thaiDistribute"/>
        <w:rPr>
          <w:rFonts w:asciiTheme="majorBidi" w:hAnsiTheme="majorBidi" w:cstheme="majorBidi"/>
          <w:spacing w:val="-2"/>
          <w:sz w:val="16"/>
          <w:szCs w:val="16"/>
          <w:lang w:val="th-TH"/>
        </w:rPr>
      </w:pPr>
    </w:p>
    <w:p w14:paraId="690E6905" w14:textId="77777777" w:rsidR="007F13AF" w:rsidRPr="007F13AF" w:rsidRDefault="007F13AF" w:rsidP="00CD50F3">
      <w:pPr>
        <w:pStyle w:val="BodyText2"/>
        <w:tabs>
          <w:tab w:val="left" w:pos="0"/>
        </w:tabs>
        <w:ind w:left="0" w:right="122" w:firstLine="0"/>
        <w:jc w:val="thaiDistribute"/>
        <w:rPr>
          <w:rFonts w:asciiTheme="majorBidi" w:hAnsiTheme="majorBidi" w:cstheme="majorBidi"/>
          <w:spacing w:val="-2"/>
          <w:sz w:val="28"/>
          <w:szCs w:val="28"/>
          <w:lang w:val="th-TH"/>
        </w:rPr>
      </w:pPr>
      <w:r w:rsidRPr="0023204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ผลกำไรหรือขาดทุนจากการประมาณตามหลักคณิตศาสตร์ประกันภัย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 xml:space="preserve"> </w:t>
      </w:r>
      <w:r w:rsidRPr="00232046">
        <w:rPr>
          <w:rFonts w:asciiTheme="majorBidi" w:hAnsiTheme="majorBidi" w:cstheme="majorBidi"/>
          <w:spacing w:val="-2"/>
          <w:sz w:val="28"/>
          <w:szCs w:val="28"/>
          <w:lang w:val="th-TH"/>
        </w:rPr>
        <w:t xml:space="preserve">(Actuarial gains and losses) </w:t>
      </w:r>
      <w:r w:rsidRPr="0023204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รับรู้เป็นรายการในกำไรขาดทุนเบ็ดเสร็จอื่น ในรอบระยะเวลาบัญชีที่เกิดขึ้น</w:t>
      </w:r>
    </w:p>
    <w:p w14:paraId="6FCA889F" w14:textId="77777777" w:rsidR="00000944" w:rsidRPr="00A36306" w:rsidRDefault="00000944" w:rsidP="00CD50F3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  <w:cs/>
        </w:rPr>
      </w:pPr>
    </w:p>
    <w:p w14:paraId="490FF695" w14:textId="77777777" w:rsidR="000A3874" w:rsidRPr="00A36306" w:rsidRDefault="000A3874" w:rsidP="00CD50F3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</w:t>
      </w:r>
    </w:p>
    <w:p w14:paraId="73E21741" w14:textId="77777777" w:rsidR="00F44BDF" w:rsidRPr="00A36306" w:rsidRDefault="00F44BDF" w:rsidP="00CD50F3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4"/>
          <w:szCs w:val="14"/>
        </w:rPr>
      </w:pPr>
    </w:p>
    <w:p w14:paraId="165B547B" w14:textId="43A31957" w:rsidR="00F44BDF" w:rsidRPr="00A36306" w:rsidRDefault="00F44BDF" w:rsidP="00CD50F3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รวมถึงรายได้อื่นๆที่บริษัทได้รับจากการให้บริการในกิจกรรมตามปกติธุรกิจ</w:t>
      </w:r>
    </w:p>
    <w:p w14:paraId="7069FA85" w14:textId="77777777" w:rsidR="00D12E21" w:rsidRPr="00A36306" w:rsidRDefault="00D12E21" w:rsidP="00CD50F3">
      <w:pPr>
        <w:ind w:firstLine="720"/>
        <w:jc w:val="thaiDistribute"/>
        <w:rPr>
          <w:rFonts w:asciiTheme="majorBidi" w:eastAsia="Calibri" w:hAnsiTheme="majorBidi" w:cstheme="majorBidi"/>
          <w:spacing w:val="-6"/>
          <w:sz w:val="14"/>
          <w:szCs w:val="14"/>
        </w:rPr>
      </w:pPr>
    </w:p>
    <w:p w14:paraId="3CBF7234" w14:textId="746C0CB0" w:rsidR="00F44BDF" w:rsidRPr="00A36306" w:rsidRDefault="00F44BDF" w:rsidP="00F44BDF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บริษัท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178D048B" w14:textId="77777777" w:rsidR="00F44BDF" w:rsidRPr="00A36306" w:rsidRDefault="00F44BDF" w:rsidP="00F44BDF">
      <w:pPr>
        <w:jc w:val="thaiDistribute"/>
        <w:rPr>
          <w:rFonts w:asciiTheme="majorBidi" w:eastAsia="Calibri" w:hAnsiTheme="majorBidi" w:cstheme="majorBidi"/>
          <w:spacing w:val="-6"/>
          <w:sz w:val="14"/>
          <w:szCs w:val="14"/>
        </w:rPr>
      </w:pPr>
    </w:p>
    <w:p w14:paraId="17F3FF32" w14:textId="4B4B6E58" w:rsidR="00F44BDF" w:rsidRPr="00A36306" w:rsidRDefault="00F44BDF" w:rsidP="00F44BDF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รายได้จากการให้บริการจะรับรู้เมื่อการควบคุมในบริการได้โอนไปยังลูกค้า บริษัทใช้วิธีปัจจัยนำเข้า (</w:t>
      </w:r>
      <w:r w:rsidRPr="00A36306">
        <w:rPr>
          <w:rFonts w:asciiTheme="majorBidi" w:eastAsia="Calibri" w:hAnsiTheme="majorBidi" w:cstheme="majorBidi"/>
          <w:spacing w:val="-6"/>
          <w:sz w:val="28"/>
        </w:rPr>
        <w:t xml:space="preserve">input method) 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ในการวัดระดับความก้าวหน้าของการปฏิบัติตามภาระที่ต้องปฏิบัติให้เสร็จสิ้นให้สมบูรณ์ นอกจากนี้บริษัทวัดมูลค่ารายได้จากสัญญาที่ลูกค้าตกลงจ่ายชำระเป็นสิ่งตอบแทนที่ไม่ใช่เงินสดด้วยมูลค่ายุติธรรม หากบริษัทไม่สามารถประมาณการมูลค่ายุติธรรมของสิ่งตอบแทนที่ไม่ใช่เงินสดได้อย่างสมเหตุสมผล บริษัทวัดมูลค่าสิ่งตอบแทนดังกล่าวโดยอ้างอิงถึงราคาขายแบบเอกเทศของบริการที่สัญญาว่าจะให้กับลูกค้านั้น</w:t>
      </w:r>
    </w:p>
    <w:p w14:paraId="0691EB92" w14:textId="77777777" w:rsidR="00F44BDF" w:rsidRPr="00A15F2C" w:rsidRDefault="00F44BDF" w:rsidP="00A15F2C">
      <w:pPr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70701AE" w14:textId="77777777" w:rsidR="00F44BDF" w:rsidRPr="00A36306" w:rsidRDefault="00F44BDF" w:rsidP="00A15F2C">
      <w:pPr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บริษัท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661C455F" w14:textId="77777777" w:rsidR="00A15F2C" w:rsidRPr="00A15F2C" w:rsidRDefault="00A15F2C" w:rsidP="00A15F2C">
      <w:pPr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8487DCA" w14:textId="752D4E28" w:rsidR="00000944" w:rsidRPr="00A36306" w:rsidRDefault="00000944" w:rsidP="00A15F2C">
      <w:pPr>
        <w:ind w:right="122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ดอกเบี้ยรับและรายได้อื่น</w:t>
      </w:r>
    </w:p>
    <w:p w14:paraId="100E99FC" w14:textId="77777777" w:rsidR="00000944" w:rsidRPr="00A36306" w:rsidRDefault="00000944" w:rsidP="00A15F2C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B3605BB" w14:textId="77777777" w:rsidR="00000944" w:rsidRPr="00A36306" w:rsidRDefault="00000944" w:rsidP="00000944">
      <w:pPr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14:paraId="02869EB8" w14:textId="77777777" w:rsidR="00000944" w:rsidRPr="00A36306" w:rsidRDefault="00000944" w:rsidP="00053523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183ACC6" w14:textId="77777777" w:rsidR="00000944" w:rsidRPr="00A36306" w:rsidRDefault="00000944" w:rsidP="00000944">
      <w:pPr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รายได้อื่นรับรู้ตามเกณฑ์คงค้าง</w:t>
      </w:r>
    </w:p>
    <w:p w14:paraId="4A89CC18" w14:textId="77777777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เงินปันผลรับ</w:t>
      </w:r>
    </w:p>
    <w:p w14:paraId="2367A32A" w14:textId="77777777" w:rsidR="000A3874" w:rsidRPr="00A15F2C" w:rsidRDefault="000A3874" w:rsidP="00A15F2C">
      <w:pPr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9EB520E" w14:textId="6A17CE99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เงินปันผลรับถือเป็นรายได้เมื่อมีสิทธิในการรับเงินปันผล</w:t>
      </w:r>
    </w:p>
    <w:p w14:paraId="79C3C2C4" w14:textId="77777777" w:rsidR="002048FB" w:rsidRPr="00A15F2C" w:rsidRDefault="002048FB" w:rsidP="00A15F2C">
      <w:pPr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D69E428" w14:textId="1F4D2DAE" w:rsidR="000A3874" w:rsidRPr="00A36306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pacing w:val="-6"/>
          <w:sz w:val="28"/>
          <w:szCs w:val="30"/>
          <w:cs/>
          <w:lang w:val="th-TH"/>
        </w:rPr>
        <w:t>ค่าใช้จ่าย</w:t>
      </w:r>
    </w:p>
    <w:p w14:paraId="526294EB" w14:textId="0D5E48E8" w:rsidR="000A3874" w:rsidRPr="00A15F2C" w:rsidRDefault="000A3874" w:rsidP="00A15F2C">
      <w:pPr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2005F7F1" w14:textId="77777777" w:rsidR="00000944" w:rsidRPr="00A36306" w:rsidRDefault="00000944" w:rsidP="00000944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ต้นทุนทางการเงิน</w:t>
      </w:r>
    </w:p>
    <w:p w14:paraId="2005A3EE" w14:textId="77777777" w:rsidR="00000944" w:rsidRPr="00A36306" w:rsidRDefault="00000944" w:rsidP="00000944">
      <w:pPr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136EB0F7" w14:textId="77777777" w:rsidR="00000944" w:rsidRPr="00A36306" w:rsidRDefault="00000944" w:rsidP="00000944">
      <w:pPr>
        <w:pStyle w:val="BodyText"/>
        <w:ind w:right="122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36306">
        <w:rPr>
          <w:rFonts w:asciiTheme="majorBidi" w:hAnsiTheme="majorBidi" w:cstheme="majorBidi"/>
          <w:i/>
          <w:sz w:val="28"/>
          <w:szCs w:val="28"/>
          <w:cs/>
        </w:rPr>
        <w:t xml:space="preserve"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14:paraId="5BD58D9D" w14:textId="2D1A67D0" w:rsidR="000A3874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p w14:paraId="690D6310" w14:textId="69DFCD79" w:rsidR="003701E5" w:rsidRPr="003701E5" w:rsidRDefault="003701E5" w:rsidP="003701E5">
      <w:pPr>
        <w:pStyle w:val="BodyText"/>
        <w:ind w:right="122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701E5">
        <w:rPr>
          <w:rFonts w:asciiTheme="majorBidi" w:hAnsiTheme="majorBidi" w:cstheme="majorBidi" w:hint="cs"/>
          <w:i/>
          <w:sz w:val="28"/>
          <w:szCs w:val="28"/>
          <w:cs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70413834" w14:textId="77777777" w:rsidR="003701E5" w:rsidRPr="003701E5" w:rsidRDefault="003701E5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AA6A860" w14:textId="77777777" w:rsidR="000A3874" w:rsidRPr="00A36306" w:rsidRDefault="000A3874" w:rsidP="000A3874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ภาษีเงินได้</w:t>
      </w:r>
    </w:p>
    <w:p w14:paraId="56962F0F" w14:textId="77777777" w:rsidR="000A3874" w:rsidRPr="003701E5" w:rsidRDefault="000A3874" w:rsidP="003701E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Cordia New" w:hAnsiTheme="majorBidi" w:cstheme="majorBidi"/>
          <w:sz w:val="16"/>
          <w:szCs w:val="16"/>
        </w:rPr>
      </w:pPr>
    </w:p>
    <w:p w14:paraId="5A983787" w14:textId="77777777" w:rsidR="000A3874" w:rsidRPr="00A36306" w:rsidRDefault="000A3874" w:rsidP="003701E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right="-329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C971129" w14:textId="77777777" w:rsidR="000A3874" w:rsidRPr="003701E5" w:rsidRDefault="000A3874" w:rsidP="003701E5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A7A0093" w14:textId="25186F31" w:rsidR="000A3874" w:rsidRPr="00A36306" w:rsidRDefault="000A3874" w:rsidP="003701E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ind w:right="-329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ภาษีเงินได้ปัจจุบัน</w:t>
      </w:r>
    </w:p>
    <w:p w14:paraId="6574E775" w14:textId="77777777" w:rsidR="000A3874" w:rsidRPr="003701E5" w:rsidRDefault="000A3874" w:rsidP="003701E5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0E06E76" w14:textId="185C88EA" w:rsidR="000A3874" w:rsidRDefault="000A3874" w:rsidP="003701E5">
      <w:pPr>
        <w:jc w:val="thaiDistribut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CFA817A" w14:textId="77777777" w:rsidR="000A3874" w:rsidRPr="003701E5" w:rsidRDefault="000A3874" w:rsidP="003701E5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14612A4" w14:textId="66796E07" w:rsidR="000A3874" w:rsidRPr="00A36306" w:rsidRDefault="000A3874" w:rsidP="000A3874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i/>
          <w:iCs/>
          <w:sz w:val="28"/>
        </w:rPr>
      </w:pPr>
      <w:r w:rsidRPr="00A36306">
        <w:rPr>
          <w:rFonts w:asciiTheme="majorBidi" w:eastAsia="Cordia New" w:hAnsiTheme="majorBidi" w:cstheme="majorBidi"/>
          <w:i/>
          <w:iCs/>
          <w:sz w:val="28"/>
          <w:cs/>
        </w:rPr>
        <w:t>ภาษีเงินได้รอการตัดบัญชี</w:t>
      </w:r>
    </w:p>
    <w:p w14:paraId="3845F7F1" w14:textId="77777777" w:rsidR="000A3874" w:rsidRPr="003701E5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F45B4A3" w14:textId="3FF764CE" w:rsidR="000A3874" w:rsidRPr="00A36306" w:rsidRDefault="000A3874" w:rsidP="000A3874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DB642EC" w14:textId="77777777" w:rsidR="00181954" w:rsidRPr="00F945E2" w:rsidRDefault="00181954" w:rsidP="00181954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BAE4075" w14:textId="5CB743F0" w:rsidR="000A3874" w:rsidRPr="00A36306" w:rsidRDefault="000A3874" w:rsidP="000A3874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D8FFDC2" w14:textId="77777777" w:rsidR="00A87695" w:rsidRPr="00F945E2" w:rsidRDefault="00A87695" w:rsidP="00A87695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2A421FF" w14:textId="2DE1E160" w:rsidR="000A3874" w:rsidRPr="00A36306" w:rsidRDefault="000A3874" w:rsidP="000A3874">
      <w:pPr>
        <w:jc w:val="thaiDistribut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B8F773" w14:textId="77777777" w:rsidR="000A3874" w:rsidRPr="00F945E2" w:rsidRDefault="000A3874" w:rsidP="000A3874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BF9B903" w14:textId="77777777" w:rsidR="000A3874" w:rsidRPr="00A36306" w:rsidRDefault="000A3874" w:rsidP="000A387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 xml:space="preserve">กลุ่ม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63B97CF" w14:textId="77777777" w:rsidR="000A3874" w:rsidRPr="00F945E2" w:rsidRDefault="000A3874" w:rsidP="000A387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  <w:lang w:val="th-TH"/>
        </w:rPr>
      </w:pPr>
    </w:p>
    <w:p w14:paraId="273BB372" w14:textId="3C857D55" w:rsidR="000A3874" w:rsidRDefault="000A3874" w:rsidP="000A3874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31FF60DD" w14:textId="77777777" w:rsidR="00F945E2" w:rsidRPr="00B95511" w:rsidRDefault="00F945E2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C3ABE2D" w14:textId="350593AF" w:rsidR="00000944" w:rsidRPr="00A36306" w:rsidRDefault="00000944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เครื่องมือทางการเงิน</w:t>
      </w:r>
    </w:p>
    <w:p w14:paraId="049EB438" w14:textId="77777777" w:rsidR="00000944" w:rsidRPr="00A36306" w:rsidRDefault="00000944" w:rsidP="00000944">
      <w:pPr>
        <w:tabs>
          <w:tab w:val="left" w:pos="540"/>
        </w:tabs>
        <w:spacing w:line="40" w:lineRule="atLeast"/>
        <w:ind w:right="12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7748316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นโยบายการบัญชีที่ถือปฏิบัติตั้งแต่วันที่</w:t>
      </w:r>
      <w:r w:rsidRPr="00A36306">
        <w:rPr>
          <w:rFonts w:asciiTheme="majorBidi" w:hAnsiTheme="majorBidi" w:cstheme="majorBidi"/>
          <w:i/>
          <w:iCs/>
          <w:sz w:val="28"/>
        </w:rPr>
        <w:t xml:space="preserve"> 1 </w:t>
      </w:r>
      <w:r w:rsidRPr="00A36306">
        <w:rPr>
          <w:rFonts w:asciiTheme="majorBidi" w:hAnsiTheme="majorBidi" w:cstheme="majorBidi"/>
          <w:i/>
          <w:iCs/>
          <w:sz w:val="28"/>
          <w:cs/>
        </w:rPr>
        <w:t>มกราคม</w:t>
      </w:r>
      <w:r w:rsidRPr="00A36306">
        <w:rPr>
          <w:rFonts w:asciiTheme="majorBidi" w:hAnsiTheme="majorBidi" w:cstheme="majorBidi"/>
          <w:i/>
          <w:iCs/>
          <w:sz w:val="28"/>
        </w:rPr>
        <w:t xml:space="preserve"> 2563</w:t>
      </w:r>
    </w:p>
    <w:p w14:paraId="2BD5CC6B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40FEE27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2301A5F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7A707DEF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89C2858" w14:textId="77777777" w:rsidR="00000944" w:rsidRPr="00D12E21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12"/>
          <w:szCs w:val="12"/>
        </w:rPr>
      </w:pPr>
    </w:p>
    <w:p w14:paraId="29C48ED0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4A7890B" w14:textId="77777777" w:rsidR="00000944" w:rsidRPr="00F945E2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5A414FC6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169E449C" w14:textId="77777777" w:rsidR="00000944" w:rsidRPr="00F945E2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50BADACE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F8C873D" w14:textId="77777777" w:rsidR="00000944" w:rsidRPr="00F945E2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B68EB47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316BF7B" w14:textId="77777777" w:rsidR="00000944" w:rsidRPr="00F945E2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4ABCD6D5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498A7AAD" w14:textId="77777777" w:rsidR="00000944" w:rsidRPr="00F945E2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60911BC2" w14:textId="77777777" w:rsidR="00000944" w:rsidRPr="00A36306" w:rsidRDefault="00000944" w:rsidP="002D40A9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30DF5D68" w14:textId="77777777" w:rsidR="002D40A9" w:rsidRPr="002D40A9" w:rsidRDefault="002D40A9" w:rsidP="002D40A9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B91D494" w14:textId="5BA054BA" w:rsidR="00000944" w:rsidRPr="00A36306" w:rsidRDefault="00000944" w:rsidP="002D40A9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9184533" w14:textId="77777777" w:rsidR="00E526CE" w:rsidRPr="00E526CE" w:rsidRDefault="00E526CE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57AC483" w14:textId="5C613AC3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61D1C71B" w14:textId="77777777" w:rsidR="00000944" w:rsidRPr="00A36306" w:rsidRDefault="00000944" w:rsidP="00000944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7D037C4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9F835B1" w14:textId="77777777" w:rsidR="00000944" w:rsidRPr="00D12E21" w:rsidRDefault="00000944" w:rsidP="00000944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sz w:val="8"/>
          <w:szCs w:val="8"/>
        </w:rPr>
      </w:pPr>
    </w:p>
    <w:p w14:paraId="623098D2" w14:textId="413CE4D8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D63A21A" w14:textId="77777777" w:rsidR="00000944" w:rsidRPr="00E526CE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24EBC46" w14:textId="77777777" w:rsidR="00000944" w:rsidRPr="00A36306" w:rsidRDefault="00000944" w:rsidP="002D40A9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36306">
        <w:rPr>
          <w:rFonts w:asciiTheme="majorBidi" w:hAnsiTheme="majorBidi" w:cstheme="majorBidi"/>
          <w:sz w:val="28"/>
          <w:cs/>
        </w:rPr>
        <w:tab/>
      </w:r>
    </w:p>
    <w:p w14:paraId="5199BACC" w14:textId="77777777" w:rsidR="00000944" w:rsidRPr="00A36306" w:rsidRDefault="00000944" w:rsidP="002D40A9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19FF735" w14:textId="77777777" w:rsidR="00000944" w:rsidRPr="00A36306" w:rsidRDefault="00000944" w:rsidP="002D40A9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A36306">
        <w:rPr>
          <w:rFonts w:asciiTheme="majorBidi" w:hAnsiTheme="majorBidi" w:cstheme="majorBidi"/>
          <w:sz w:val="28"/>
        </w:rPr>
        <w:t xml:space="preserve"> (</w:t>
      </w:r>
      <w:r w:rsidRPr="00A36306">
        <w:rPr>
          <w:rFonts w:asciiTheme="majorBidi" w:hAnsiTheme="majorBidi" w:cstheme="majorBidi"/>
          <w:sz w:val="28"/>
          <w:cs/>
        </w:rPr>
        <w:t>บางครั้งเรียกว่าการไม่จับคู่ทางบัญชี</w:t>
      </w:r>
      <w:r w:rsidRPr="00A36306">
        <w:rPr>
          <w:rFonts w:asciiTheme="majorBidi" w:hAnsiTheme="majorBidi" w:cstheme="majorBidi"/>
          <w:sz w:val="28"/>
        </w:rPr>
        <w:t>)</w:t>
      </w:r>
    </w:p>
    <w:p w14:paraId="40DB7097" w14:textId="77777777" w:rsidR="00000944" w:rsidRPr="00A36306" w:rsidRDefault="00000944" w:rsidP="002D40A9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3D7B1D82" w14:textId="77777777" w:rsidR="00000944" w:rsidRPr="00A36306" w:rsidRDefault="00000944" w:rsidP="002D40A9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การตัดรายการของเครื่องมือทางการเงิน</w:t>
      </w:r>
    </w:p>
    <w:p w14:paraId="3727D719" w14:textId="77777777" w:rsidR="00000944" w:rsidRPr="00314055" w:rsidRDefault="00000944" w:rsidP="00314055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0E73AFE1" w14:textId="77777777" w:rsidR="00000944" w:rsidRPr="00A36306" w:rsidRDefault="00000944" w:rsidP="0031405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72EFD65" w14:textId="77777777" w:rsidR="00000944" w:rsidRPr="00314055" w:rsidRDefault="00000944" w:rsidP="00314055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0BBB713" w14:textId="43E054C8" w:rsidR="00000944" w:rsidRDefault="00000944" w:rsidP="0031405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9DD4313" w14:textId="77777777" w:rsidR="00314055" w:rsidRPr="00314055" w:rsidRDefault="00314055" w:rsidP="0031405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27C0B872" w14:textId="094F7F8F" w:rsidR="00000944" w:rsidRPr="00A36306" w:rsidRDefault="00000944" w:rsidP="0031405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การด้อยค่าของสินทรัพย์ทางการเงิน</w:t>
      </w:r>
    </w:p>
    <w:p w14:paraId="2770B98B" w14:textId="77777777" w:rsidR="00000944" w:rsidRPr="00A36306" w:rsidRDefault="00000944" w:rsidP="00314055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A8AD1F4" w14:textId="77777777" w:rsidR="00000944" w:rsidRPr="00A36306" w:rsidRDefault="00000944" w:rsidP="00314055">
      <w:pPr>
        <w:tabs>
          <w:tab w:val="left" w:pos="426"/>
        </w:tabs>
        <w:ind w:right="122"/>
        <w:jc w:val="thaiDistribute"/>
        <w:outlineLvl w:val="0"/>
        <w:rPr>
          <w:rFonts w:asciiTheme="majorBidi" w:eastAsia="Arial" w:hAnsiTheme="majorBidi" w:cstheme="majorBidi"/>
          <w:sz w:val="32"/>
          <w:szCs w:val="32"/>
          <w:cs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Pr="00A36306">
        <w:rPr>
          <w:rFonts w:asciiTheme="majorBidi" w:hAnsiTheme="majorBidi" w:cstheme="majorBidi"/>
          <w:sz w:val="28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2AA549EB" w14:textId="77777777" w:rsidR="00000944" w:rsidRPr="00314055" w:rsidRDefault="00000944" w:rsidP="00000944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21192C4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7382D3E" w14:textId="77777777" w:rsidR="00000944" w:rsidRPr="00314055" w:rsidRDefault="00000944" w:rsidP="00000944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12C544D" w14:textId="51D58605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>การหักกลบของเครื่องมือทางการเงิน</w:t>
      </w:r>
    </w:p>
    <w:p w14:paraId="7CAAF153" w14:textId="77777777" w:rsidR="00000944" w:rsidRPr="00B95511" w:rsidRDefault="00000944" w:rsidP="00B95511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44F8F7CF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A35009E" w14:textId="77777777" w:rsidR="00E72FFB" w:rsidRPr="001870C0" w:rsidRDefault="00E72FFB" w:rsidP="00000944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DECEC49" w14:textId="77777777" w:rsidR="00000944" w:rsidRPr="00A36306" w:rsidRDefault="00000944" w:rsidP="00000944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นโยบายการบัญชีที่ถือปฏิบัติก่อนวันที่</w:t>
      </w:r>
      <w:r w:rsidRPr="00A36306">
        <w:rPr>
          <w:rFonts w:asciiTheme="majorBidi" w:hAnsiTheme="majorBidi" w:cstheme="majorBidi"/>
          <w:b/>
          <w:bCs/>
          <w:i/>
          <w:iCs/>
          <w:sz w:val="28"/>
        </w:rPr>
        <w:t xml:space="preserve"> 1 </w:t>
      </w: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มกราคม</w:t>
      </w:r>
      <w:r w:rsidRPr="00A36306">
        <w:rPr>
          <w:rFonts w:asciiTheme="majorBidi" w:hAnsiTheme="majorBidi" w:cstheme="majorBidi"/>
          <w:b/>
          <w:bCs/>
          <w:i/>
          <w:iCs/>
          <w:sz w:val="28"/>
        </w:rPr>
        <w:t xml:space="preserve"> 2563</w:t>
      </w:r>
    </w:p>
    <w:p w14:paraId="45318143" w14:textId="77777777" w:rsidR="00000944" w:rsidRPr="00540995" w:rsidRDefault="00000944" w:rsidP="00540995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14:paraId="1738D1E4" w14:textId="77777777" w:rsidR="00000944" w:rsidRPr="00A36306" w:rsidRDefault="00000944" w:rsidP="0054099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ลูกหนี้การค้า</w:t>
      </w:r>
    </w:p>
    <w:p w14:paraId="79D8D68A" w14:textId="77777777" w:rsidR="00000944" w:rsidRPr="00540995" w:rsidRDefault="00000944" w:rsidP="00540995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</w:p>
    <w:p w14:paraId="0EAB6D9D" w14:textId="77777777" w:rsidR="00000944" w:rsidRPr="00A36306" w:rsidRDefault="00000944" w:rsidP="0054099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457CA1E2" w14:textId="77777777" w:rsidR="00D12E21" w:rsidRPr="00A36306" w:rsidRDefault="00D12E21" w:rsidP="00540995">
      <w:pPr>
        <w:tabs>
          <w:tab w:val="left" w:pos="426"/>
        </w:tabs>
        <w:ind w:right="125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E3F228A" w14:textId="77777777" w:rsidR="00000944" w:rsidRPr="00A36306" w:rsidRDefault="00000944" w:rsidP="00540995">
      <w:pPr>
        <w:tabs>
          <w:tab w:val="left" w:pos="426"/>
        </w:tabs>
        <w:ind w:right="122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เงินลงทุน</w:t>
      </w:r>
    </w:p>
    <w:p w14:paraId="171CDCBB" w14:textId="77777777" w:rsidR="00000944" w:rsidRPr="00A36306" w:rsidRDefault="00000944" w:rsidP="00000944">
      <w:pPr>
        <w:tabs>
          <w:tab w:val="left" w:pos="426"/>
        </w:tabs>
        <w:spacing w:line="40" w:lineRule="atLeast"/>
        <w:ind w:right="125"/>
        <w:jc w:val="thaiDistribute"/>
        <w:outlineLvl w:val="0"/>
        <w:rPr>
          <w:rFonts w:asciiTheme="majorBidi" w:hAnsiTheme="majorBidi" w:cstheme="majorBidi"/>
          <w:color w:val="000000"/>
          <w:sz w:val="16"/>
          <w:szCs w:val="16"/>
        </w:rPr>
      </w:pPr>
    </w:p>
    <w:p w14:paraId="494CA82E" w14:textId="77777777" w:rsidR="00000944" w:rsidRPr="00A36306" w:rsidRDefault="00000944" w:rsidP="00000944">
      <w:pPr>
        <w:tabs>
          <w:tab w:val="left" w:pos="0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</w:t>
      </w:r>
      <w:r w:rsidRPr="00A36306">
        <w:rPr>
          <w:rFonts w:asciiTheme="majorBidi" w:hAnsiTheme="majorBidi" w:cstheme="majorBidi"/>
          <w:sz w:val="28"/>
          <w:cs/>
        </w:rPr>
        <w:br/>
        <w:t>มูลค่ายุติธรรม  กำไรหรือขาดทุนจากการตีราคาหลักทรัพย์ได้บันทึกในกำไรหรือขาดทุน</w:t>
      </w:r>
    </w:p>
    <w:p w14:paraId="1CDCDA09" w14:textId="77777777" w:rsidR="00000944" w:rsidRPr="00A36306" w:rsidRDefault="00000944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sz w:val="16"/>
          <w:szCs w:val="16"/>
        </w:rPr>
      </w:pPr>
    </w:p>
    <w:p w14:paraId="5FA53F45" w14:textId="77777777" w:rsidR="00000944" w:rsidRPr="00A36306" w:rsidRDefault="00000944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ตราสารทุนซึ่งเป็นหลักทรัพย์ในความต้องการของตลาด นอกเหนือจากที่ถือไว้เพื่อค้าจัดประเภทเป็นเงินลงทุนเผื่อขาย  ภายหลังการรับรู้มูลค่าในครั้งแรก 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 ส่วนผลขาดทุนจากการด้อยค่ารับรู้ในกำไรหรือขาดทุน  เมื่อมีการจำหน่ายเงินลงทุนจะรับรู้ผลกำไรหรือขาดทุนที่เคยบันทึกในส่วนของผู้ถือหุ้นโดยตรงเข้าในกำไรหรือขาดทุน  </w:t>
      </w:r>
    </w:p>
    <w:p w14:paraId="61791627" w14:textId="77777777" w:rsidR="00000944" w:rsidRPr="00A36306" w:rsidRDefault="00000944" w:rsidP="00000944">
      <w:pPr>
        <w:tabs>
          <w:tab w:val="left" w:pos="540"/>
        </w:tabs>
        <w:spacing w:line="40" w:lineRule="atLeast"/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D53B912" w14:textId="77777777" w:rsidR="00000944" w:rsidRPr="00A36306" w:rsidRDefault="00000944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3673AF95" w14:textId="77777777" w:rsidR="00731458" w:rsidRPr="00731458" w:rsidRDefault="00731458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F0403DF" w14:textId="3DE28777" w:rsidR="00000944" w:rsidRPr="00A36306" w:rsidRDefault="00000944" w:rsidP="00000944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การจำหน่ายเงินลงทุน</w:t>
      </w:r>
    </w:p>
    <w:p w14:paraId="38155D20" w14:textId="77777777" w:rsidR="00000944" w:rsidRPr="00A36306" w:rsidRDefault="00000944" w:rsidP="00000944">
      <w:pPr>
        <w:tabs>
          <w:tab w:val="left" w:pos="540"/>
        </w:tabs>
        <w:spacing w:line="40" w:lineRule="atLeast"/>
        <w:ind w:right="1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6A269AC" w14:textId="77777777" w:rsidR="00000944" w:rsidRPr="00A36306" w:rsidRDefault="00000944" w:rsidP="00540995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รวมถึงผลกำไรหรือขาดทุน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3FBCA52E" w14:textId="77777777" w:rsidR="00000944" w:rsidRPr="00A36306" w:rsidRDefault="00000944" w:rsidP="00540995">
      <w:pPr>
        <w:tabs>
          <w:tab w:val="left" w:pos="540"/>
        </w:tabs>
        <w:ind w:right="12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319AA4E" w14:textId="77777777" w:rsidR="00000944" w:rsidRPr="00A36306" w:rsidRDefault="00000944" w:rsidP="00540995">
      <w:pPr>
        <w:tabs>
          <w:tab w:val="left" w:pos="540"/>
        </w:tabs>
        <w:ind w:right="12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ในกรณีที่กลุ่มบริษัท 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14:paraId="725DC574" w14:textId="77777777" w:rsidR="00B60F26" w:rsidRPr="00B60F26" w:rsidRDefault="00B60F26" w:rsidP="00540995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7E32580" w14:textId="6A2D9944" w:rsidR="000A3874" w:rsidRPr="00A36306" w:rsidRDefault="000A3874" w:rsidP="00540995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การวัดมูลค่ายุติธรรม</w:t>
      </w:r>
    </w:p>
    <w:p w14:paraId="40227EE2" w14:textId="77777777" w:rsidR="000A3874" w:rsidRPr="00A36306" w:rsidRDefault="000A3874" w:rsidP="00540995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4"/>
          <w:szCs w:val="14"/>
        </w:rPr>
      </w:pPr>
    </w:p>
    <w:p w14:paraId="066A86B6" w14:textId="77777777" w:rsidR="000A3874" w:rsidRPr="00A36306" w:rsidRDefault="000A3874" w:rsidP="00540995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</w:t>
      </w: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FBEA918" w14:textId="77777777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ab/>
      </w:r>
    </w:p>
    <w:p w14:paraId="1069C14F" w14:textId="0CE8B0A3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FDA5986" w14:textId="77777777" w:rsidR="0038708E" w:rsidRPr="00540995" w:rsidRDefault="0038708E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C1385A1" w14:textId="77777777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3FA1D2B" w14:textId="77777777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D3DF6DB" w14:textId="77777777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51D7AF2" w14:textId="77777777" w:rsidR="000A3874" w:rsidRPr="00540995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EE3B2B" w14:textId="77777777" w:rsidR="000A3874" w:rsidRPr="00A36306" w:rsidRDefault="000A3874" w:rsidP="000A3874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0F1192B" w14:textId="77777777" w:rsidR="00683645" w:rsidRPr="00540995" w:rsidRDefault="00683645" w:rsidP="00683645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2591FDC" w14:textId="77777777" w:rsidR="002516E6" w:rsidRPr="00A36306" w:rsidRDefault="002516E6" w:rsidP="002516E6">
      <w:pPr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กำไร (ขาดทุน) ต่อหุ้น</w:t>
      </w:r>
    </w:p>
    <w:p w14:paraId="40281968" w14:textId="77777777" w:rsidR="002516E6" w:rsidRPr="00540995" w:rsidRDefault="002516E6" w:rsidP="002516E6">
      <w:pPr>
        <w:tabs>
          <w:tab w:val="left" w:pos="10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D63867E" w14:textId="77777777" w:rsidR="002516E6" w:rsidRPr="00A36306" w:rsidRDefault="002516E6" w:rsidP="002516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2"/>
          <w:sz w:val="28"/>
          <w:cs/>
          <w:lang w:val="th-TH"/>
        </w:rPr>
      </w:pPr>
      <w:r w:rsidRPr="00A36306">
        <w:rPr>
          <w:rFonts w:asciiTheme="majorBidi" w:hAnsiTheme="majorBidi" w:cstheme="majorBidi"/>
          <w:spacing w:val="-2"/>
          <w:sz w:val="28"/>
          <w:cs/>
          <w:lang w:val="th-TH"/>
        </w:rPr>
        <w:t>กำไร (ขาดทุน) ต่อหุ้นคำนวณโดยการหารกำไร (ขาดทุน) สำหรับปีส่วนที่เป็นของผู้ถือหุ้นบริษัทใหญ่ด้วยจำนวนหุ้นสามัญ      ถัวเฉลี่ยถ่วงน้ำหนักที่ออกอยู่ในระหว่างปี</w:t>
      </w:r>
      <w:r w:rsidRPr="00A36306">
        <w:rPr>
          <w:rFonts w:asciiTheme="majorBidi" w:hAnsiTheme="majorBidi" w:cstheme="majorBidi"/>
          <w:spacing w:val="-2"/>
          <w:sz w:val="28"/>
          <w:lang w:val="th-TH"/>
        </w:rPr>
        <w:t xml:space="preserve"> </w:t>
      </w:r>
    </w:p>
    <w:p w14:paraId="4E2B7633" w14:textId="77777777" w:rsidR="002516E6" w:rsidRPr="0077141F" w:rsidRDefault="002516E6" w:rsidP="0077141F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2439D5F" w14:textId="77777777" w:rsidR="00000944" w:rsidRPr="00A36306" w:rsidRDefault="00000944" w:rsidP="0077141F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การใช้ดุลยพินิจและประมาณการทางบัญชีที่สำคัญ</w:t>
      </w:r>
    </w:p>
    <w:p w14:paraId="35B976A7" w14:textId="77777777" w:rsidR="0077141F" w:rsidRPr="0077141F" w:rsidRDefault="0077141F" w:rsidP="0077141F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6A24002E" w14:textId="739EFF6A" w:rsidR="00000944" w:rsidRPr="00A36306" w:rsidRDefault="00000944" w:rsidP="0077141F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6FC4D9" w14:textId="77777777" w:rsidR="0077141F" w:rsidRPr="0077141F" w:rsidRDefault="0077141F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0"/>
          <w:szCs w:val="20"/>
        </w:rPr>
      </w:pPr>
    </w:p>
    <w:p w14:paraId="4ECDBEF5" w14:textId="47DFF96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รายได้จากสัญญาที่ทำกับลูกค้า</w:t>
      </w:r>
    </w:p>
    <w:p w14:paraId="4623919A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D958E32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การระบุภาระที่ต้องปฏิบัติ</w:t>
      </w:r>
    </w:p>
    <w:p w14:paraId="4D7CF86B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4E52FC0F" w14:textId="77777777" w:rsidR="00000944" w:rsidRPr="00A36306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E0BA1AF" w14:textId="77777777" w:rsidR="00CA60C3" w:rsidRPr="00CA60C3" w:rsidRDefault="00CA60C3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16"/>
          <w:szCs w:val="16"/>
        </w:rPr>
      </w:pPr>
    </w:p>
    <w:p w14:paraId="74D135CD" w14:textId="46F5C822" w:rsidR="00000944" w:rsidRPr="00A36306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การกำหนดจังหวะเวลาของการรับรู้รายได้</w:t>
      </w:r>
    </w:p>
    <w:p w14:paraId="1909F4CF" w14:textId="77777777" w:rsidR="00000944" w:rsidRPr="00A36306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A3710F4" w14:textId="6C50748C" w:rsidR="00000944" w:rsidRPr="00A36306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</w:t>
      </w:r>
    </w:p>
    <w:p w14:paraId="78532398" w14:textId="77777777" w:rsidR="00000944" w:rsidRPr="00A36306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42F0775" w14:textId="77777777" w:rsidR="00B95511" w:rsidRDefault="00B95511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</w:p>
    <w:p w14:paraId="01A49C32" w14:textId="77777777" w:rsidR="00B95511" w:rsidRDefault="00B95511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</w:p>
    <w:p w14:paraId="6765922E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lastRenderedPageBreak/>
        <w:t>การรับรู้และการตัดรายการสินทรัพย์และหนี้สิน</w:t>
      </w:r>
    </w:p>
    <w:p w14:paraId="3EA5DE48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C4D3563" w14:textId="79A2BCB4" w:rsidR="00000944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D6766C4" w14:textId="77777777" w:rsidR="00E00A83" w:rsidRPr="00E00A83" w:rsidRDefault="00E00A83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38C2293B" w14:textId="659417F1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E663C5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สัญญาเช่า</w:t>
      </w:r>
    </w:p>
    <w:p w14:paraId="0BB49DB2" w14:textId="77777777" w:rsidR="00000944" w:rsidRPr="00CA60C3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2B12604D" w14:textId="77777777" w:rsidR="00000944" w:rsidRPr="00523877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i/>
          <w:iCs/>
          <w:spacing w:val="-6"/>
          <w:sz w:val="28"/>
        </w:rPr>
      </w:pPr>
      <w:r w:rsidRPr="00523877">
        <w:rPr>
          <w:rFonts w:asciiTheme="majorBidi" w:eastAsia="Calibri" w:hAnsiTheme="majorBidi" w:cstheme="majorBidi"/>
          <w:i/>
          <w:iCs/>
          <w:spacing w:val="-6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7B052B02" w14:textId="77777777" w:rsidR="00000944" w:rsidRPr="00CA60C3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104FDF0B" w14:textId="77777777" w:rsidR="00000944" w:rsidRPr="00A36306" w:rsidRDefault="00000944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A4A0DD8" w14:textId="77777777" w:rsidR="00523877" w:rsidRPr="00CA60C3" w:rsidRDefault="00523877" w:rsidP="00CA60C3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16"/>
          <w:szCs w:val="16"/>
        </w:rPr>
      </w:pPr>
    </w:p>
    <w:p w14:paraId="046D9AE8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BDC6B2D" w14:textId="77777777" w:rsidR="00000944" w:rsidRPr="0057739F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5208A6B1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0EFAC31" w14:textId="77777777" w:rsidR="00000944" w:rsidRPr="0057739F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75ADB01C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มูลค่ายุติธรรมของเครื่องมือทางการเงิน</w:t>
      </w:r>
    </w:p>
    <w:p w14:paraId="234A19FC" w14:textId="77777777" w:rsidR="00000944" w:rsidRPr="0057739F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CD39D1B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spacing w:val="-6"/>
          <w:sz w:val="28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9F0A5BB" w14:textId="3012C802" w:rsidR="00192999" w:rsidRPr="00F54F23" w:rsidRDefault="00192999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41540276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28"/>
        </w:rPr>
      </w:pPr>
      <w:r w:rsidRPr="00A36306">
        <w:rPr>
          <w:rFonts w:asciiTheme="majorBidi" w:eastAsia="Calibri" w:hAnsiTheme="majorBidi" w:cstheme="majorBidi"/>
          <w:b/>
          <w:bCs/>
          <w:i/>
          <w:iCs/>
          <w:spacing w:val="-6"/>
          <w:sz w:val="28"/>
          <w:cs/>
        </w:rPr>
        <w:t>ผลประโยชน์หลังออกจากงานของพนักงานตามโครงการผลประโยชน์</w:t>
      </w:r>
    </w:p>
    <w:p w14:paraId="4EEF4B66" w14:textId="77777777" w:rsidR="00000944" w:rsidRPr="00A36306" w:rsidRDefault="00000944" w:rsidP="00000944">
      <w:pPr>
        <w:tabs>
          <w:tab w:val="left" w:pos="540"/>
        </w:tabs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16"/>
          <w:szCs w:val="16"/>
        </w:rPr>
      </w:pPr>
    </w:p>
    <w:p w14:paraId="6797DDCE" w14:textId="4D2C5C6C" w:rsidR="003B4F2C" w:rsidRPr="00A36306" w:rsidRDefault="00000944" w:rsidP="00000944">
      <w:pPr>
        <w:tabs>
          <w:tab w:val="left" w:pos="540"/>
        </w:tabs>
        <w:jc w:val="thaiDistribute"/>
        <w:rPr>
          <w:rFonts w:asciiTheme="majorBidi" w:eastAsia="Map Symbols" w:hAnsiTheme="majorBidi" w:cstheme="majorBidi"/>
          <w:color w:val="000000"/>
          <w:spacing w:val="-4"/>
          <w:sz w:val="14"/>
          <w:szCs w:val="14"/>
          <w:highlight w:val="yellow"/>
        </w:rPr>
      </w:pPr>
      <w:r w:rsidRPr="00A36306">
        <w:rPr>
          <w:rFonts w:asciiTheme="majorBidi" w:eastAsia="Calibri" w:hAnsiTheme="majorBidi" w:cstheme="majorBidi"/>
          <w:spacing w:val="-6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</w:t>
      </w:r>
      <w:r w:rsidRPr="00A36306">
        <w:rPr>
          <w:rFonts w:asciiTheme="majorBidi" w:eastAsia="Calibri" w:hAnsiTheme="majorBidi" w:cstheme="majorBidi"/>
          <w:spacing w:val="-6"/>
          <w:sz w:val="28"/>
          <w:cs/>
        </w:rPr>
        <w:lastRenderedPageBreak/>
        <w:t>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53422490" w14:textId="77777777" w:rsidR="00BD68FE" w:rsidRPr="00BD68FE" w:rsidRDefault="00BD68FE" w:rsidP="003B4F2C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b/>
          <w:bCs/>
          <w:i/>
          <w:iCs/>
          <w:sz w:val="16"/>
          <w:szCs w:val="16"/>
        </w:rPr>
      </w:pPr>
    </w:p>
    <w:p w14:paraId="48250CEA" w14:textId="0789F9D5" w:rsidR="003B4F2C" w:rsidRPr="00A36306" w:rsidRDefault="003B4F2C" w:rsidP="00E26677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b/>
          <w:bCs/>
          <w:i/>
          <w:iCs/>
          <w:sz w:val="28"/>
          <w:rtl/>
          <w:cs/>
        </w:rPr>
      </w:pPr>
      <w:r w:rsidRPr="00A36306">
        <w:rPr>
          <w:rFonts w:asciiTheme="majorBidi" w:eastAsia="Cordia New" w:hAnsiTheme="majorBidi" w:cstheme="majorBidi"/>
          <w:b/>
          <w:bCs/>
          <w:i/>
          <w:iCs/>
          <w:sz w:val="28"/>
          <w:cs/>
        </w:rPr>
        <w:t>คดีฟ้องร้อง</w:t>
      </w:r>
    </w:p>
    <w:p w14:paraId="506D481F" w14:textId="77777777" w:rsidR="003B4F2C" w:rsidRPr="00A36306" w:rsidRDefault="003B4F2C" w:rsidP="00E26677">
      <w:pPr>
        <w:tabs>
          <w:tab w:val="left" w:pos="54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ajorBidi" w:eastAsia="Cordia New" w:hAnsiTheme="majorBidi" w:cstheme="majorBidi"/>
          <w:sz w:val="14"/>
          <w:szCs w:val="14"/>
        </w:rPr>
      </w:pPr>
      <w:r w:rsidRPr="00A36306">
        <w:rPr>
          <w:rFonts w:asciiTheme="majorBidi" w:eastAsia="Cordia New" w:hAnsiTheme="majorBidi" w:cstheme="majorBidi"/>
          <w:sz w:val="16"/>
          <w:szCs w:val="16"/>
          <w:cs/>
        </w:rPr>
        <w:tab/>
      </w:r>
    </w:p>
    <w:p w14:paraId="627CFF38" w14:textId="2FA92E6F" w:rsidR="000A3874" w:rsidRPr="00A36306" w:rsidRDefault="003B4F2C" w:rsidP="00E26677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BD9ACF4" w14:textId="5BECD3C2" w:rsidR="0008626E" w:rsidRPr="00E26677" w:rsidRDefault="0008626E" w:rsidP="00E26677">
      <w:pPr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2833ED8F" w14:textId="77777777" w:rsidR="00625FF1" w:rsidRPr="00A36306" w:rsidRDefault="00625FF1" w:rsidP="00E2667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36306">
        <w:rPr>
          <w:rFonts w:asciiTheme="majorBidi" w:hAnsiTheme="majorBidi" w:cstheme="majorBidi"/>
          <w:b/>
          <w:bCs/>
          <w:sz w:val="28"/>
        </w:rPr>
        <w:t>2019 (COVID-19)</w:t>
      </w:r>
    </w:p>
    <w:p w14:paraId="6B2D424A" w14:textId="77777777" w:rsidR="00625FF1" w:rsidRPr="00A36306" w:rsidRDefault="00625FF1" w:rsidP="00625FF1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42550BB1" w14:textId="77777777" w:rsidR="00625FF1" w:rsidRPr="00A36306" w:rsidRDefault="00625FF1" w:rsidP="00625FF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36306">
        <w:rPr>
          <w:rFonts w:asciiTheme="majorBidi" w:hAnsiTheme="majorBidi" w:cstheme="majorBidi"/>
          <w:sz w:val="28"/>
        </w:rPr>
        <w:t xml:space="preserve">2019 (COVID-19) </w:t>
      </w:r>
      <w:r w:rsidRPr="00A36306">
        <w:rPr>
          <w:rFonts w:asciiTheme="majorBidi" w:hAnsiTheme="majorBidi" w:cstheme="majorBidi"/>
          <w:sz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3AE540D" w14:textId="77777777" w:rsidR="00625FF1" w:rsidRPr="00D12E21" w:rsidRDefault="00625FF1" w:rsidP="00625FF1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4"/>
          <w:szCs w:val="14"/>
        </w:rPr>
      </w:pPr>
    </w:p>
    <w:p w14:paraId="61DB4CE3" w14:textId="77777777" w:rsidR="00625FF1" w:rsidRPr="00A36306" w:rsidRDefault="00625FF1" w:rsidP="00625FF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36306">
        <w:rPr>
          <w:rFonts w:asciiTheme="majorBidi" w:hAnsiTheme="majorBidi" w:cstheme="majorBidi"/>
          <w:sz w:val="28"/>
        </w:rPr>
        <w:t>22</w:t>
      </w:r>
      <w:r w:rsidRPr="00A36306">
        <w:rPr>
          <w:rFonts w:asciiTheme="majorBidi" w:hAnsiTheme="majorBidi" w:cstheme="majorBidi"/>
          <w:sz w:val="28"/>
          <w:cs/>
        </w:rPr>
        <w:t xml:space="preserve"> เมษายน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สิ้นสุดในช่วงเวลาระหว่างวัน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ถึงวันที่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</w:p>
    <w:p w14:paraId="35219C53" w14:textId="77777777" w:rsidR="00625FF1" w:rsidRPr="00E26677" w:rsidRDefault="00625FF1" w:rsidP="00625FF1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6576D94B" w14:textId="77777777" w:rsidR="00625FF1" w:rsidRPr="00A36306" w:rsidRDefault="00625FF1" w:rsidP="00625FF1">
      <w:pPr>
        <w:tabs>
          <w:tab w:val="left" w:pos="540"/>
        </w:tabs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 คือ </w:t>
      </w:r>
    </w:p>
    <w:p w14:paraId="1B7AF47B" w14:textId="77777777" w:rsidR="00625FF1" w:rsidRPr="00A36306" w:rsidRDefault="00625FF1" w:rsidP="003E64EF">
      <w:pPr>
        <w:numPr>
          <w:ilvl w:val="0"/>
          <w:numId w:val="34"/>
        </w:numPr>
        <w:tabs>
          <w:tab w:val="left" w:pos="284"/>
          <w:tab w:val="left" w:pos="1080"/>
        </w:tabs>
        <w:overflowPunct w:val="0"/>
        <w:autoSpaceDE w:val="0"/>
        <w:autoSpaceDN w:val="0"/>
        <w:adjustRightInd w:val="0"/>
        <w:ind w:left="0" w:firstLine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A36306">
        <w:rPr>
          <w:rFonts w:asciiTheme="majorBidi" w:hAnsiTheme="majorBidi" w:cstheme="majorBidi"/>
          <w:sz w:val="28"/>
          <w:cs/>
        </w:rPr>
        <w:t>เลือกที่จะไม่นำข้อมูลที่มีการคาดการณ์ไปในอนาคต (</w:t>
      </w:r>
      <w:r w:rsidRPr="00A36306">
        <w:rPr>
          <w:rFonts w:asciiTheme="majorBidi" w:hAnsiTheme="majorBidi" w:cstheme="majorBidi"/>
          <w:sz w:val="28"/>
        </w:rPr>
        <w:t xml:space="preserve">Forward-looking information) </w:t>
      </w:r>
      <w:r w:rsidRPr="00A36306">
        <w:rPr>
          <w:rFonts w:asciiTheme="majorBidi" w:hAnsiTheme="majorBidi" w:cstheme="majorBidi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701CB2E" w14:textId="77777777" w:rsidR="00625FF1" w:rsidRPr="00A36306" w:rsidRDefault="00625FF1" w:rsidP="003E64EF">
      <w:pPr>
        <w:numPr>
          <w:ilvl w:val="0"/>
          <w:numId w:val="34"/>
        </w:numPr>
        <w:tabs>
          <w:tab w:val="left" w:pos="284"/>
          <w:tab w:val="left" w:pos="1080"/>
        </w:tabs>
        <w:overflowPunct w:val="0"/>
        <w:autoSpaceDE w:val="0"/>
        <w:autoSpaceDN w:val="0"/>
        <w:adjustRightInd w:val="0"/>
        <w:ind w:left="0" w:firstLine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มกราคม </w:t>
      </w:r>
      <w:r w:rsidRPr="00A36306">
        <w:rPr>
          <w:rFonts w:asciiTheme="majorBidi" w:hAnsiTheme="majorBidi" w:cstheme="majorBidi"/>
          <w:sz w:val="28"/>
        </w:rPr>
        <w:t>2563</w:t>
      </w:r>
    </w:p>
    <w:p w14:paraId="5ABD156D" w14:textId="77777777" w:rsidR="00E26677" w:rsidRPr="00E26677" w:rsidRDefault="00E26677" w:rsidP="00E26677">
      <w:pPr>
        <w:tabs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DC7BE6" w14:textId="2324EDA2" w:rsidR="00625FF1" w:rsidRPr="00A36306" w:rsidRDefault="00625FF1" w:rsidP="00E2667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อย่างไรก็ตาม กลุ่มบริษัทยังคงเลือกนำมาตรการผ่อนปรนชั่วคราวสำหรับทางเลือกเพิ่มเติมทางบัญชีสำหรับเรื่องดังกล่าวข้างต้นมาถือปฏิบัติอยู่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ทั้งนี้กลุ่มบริษัทอยู่ระหว่างการประเมินผลกระทบของเรื่องดังกล่าวต่องบการเงิน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  </w:t>
      </w:r>
    </w:p>
    <w:p w14:paraId="305B9852" w14:textId="77777777" w:rsidR="00E26677" w:rsidRPr="00E26677" w:rsidRDefault="00E26677" w:rsidP="00E26677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D7E5B67" w14:textId="63C24EF2" w:rsidR="000F0235" w:rsidRPr="00A36306" w:rsidRDefault="000F0235" w:rsidP="0089097E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A36306">
        <w:rPr>
          <w:rFonts w:asciiTheme="majorBidi" w:hAnsiTheme="majorBidi" w:cstheme="majorBidi"/>
          <w:b/>
          <w:bCs/>
          <w:sz w:val="28"/>
          <w:cs/>
        </w:rPr>
        <w:t>ระหว่าง</w:t>
      </w:r>
      <w:r w:rsidR="00C06422" w:rsidRPr="00A36306">
        <w:rPr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E26677" w:rsidRDefault="00A0596D" w:rsidP="0058667A">
      <w:pPr>
        <w:spacing w:line="160" w:lineRule="atLeast"/>
        <w:jc w:val="thaiDistribute"/>
        <w:rPr>
          <w:rFonts w:asciiTheme="majorBidi" w:eastAsia="Map Symbols" w:hAnsiTheme="majorBidi" w:cstheme="majorBidi"/>
          <w:b/>
          <w:bCs/>
          <w:color w:val="000000"/>
          <w:sz w:val="16"/>
          <w:szCs w:val="16"/>
        </w:rPr>
      </w:pPr>
    </w:p>
    <w:p w14:paraId="30608D94" w14:textId="77777777" w:rsidR="000820EB" w:rsidRPr="00A36306" w:rsidRDefault="00661404" w:rsidP="000820EB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77187469" w14:textId="77777777" w:rsidR="00B44EA4" w:rsidRDefault="00B44EA4" w:rsidP="00D12E21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542149E3" w14:textId="77777777" w:rsidR="00B44EA4" w:rsidRDefault="00B44EA4" w:rsidP="00D12E21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0BFA3AC8" w14:textId="77777777" w:rsidR="00B44EA4" w:rsidRDefault="00B44EA4" w:rsidP="00D12E21">
      <w:pPr>
        <w:spacing w:before="240"/>
        <w:jc w:val="thaiDistribute"/>
        <w:rPr>
          <w:rFonts w:asciiTheme="majorBidi" w:hAnsiTheme="majorBidi" w:cstheme="majorBidi"/>
          <w:sz w:val="28"/>
        </w:rPr>
      </w:pPr>
    </w:p>
    <w:p w14:paraId="1D0F372D" w14:textId="1C1C7D28" w:rsidR="001B5FC8" w:rsidRPr="00A36306" w:rsidRDefault="00661404" w:rsidP="00D12E21">
      <w:pPr>
        <w:spacing w:before="24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ลักษณะของความสัมพันธ์กับบุคคลหรือกิจการที่เกี่ยวข้องกันเป็นดังนี้</w:t>
      </w:r>
    </w:p>
    <w:p w14:paraId="3EE05AA7" w14:textId="77777777" w:rsidR="00C1710C" w:rsidRPr="00A36306" w:rsidRDefault="00C1710C" w:rsidP="0044126C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921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192"/>
      </w:tblGrid>
      <w:tr w:rsidR="00FD570C" w:rsidRPr="00A36306" w14:paraId="5B262DD0" w14:textId="77777777" w:rsidTr="00D12E21">
        <w:trPr>
          <w:trHeight w:val="330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A36306" w:rsidRDefault="00FD570C" w:rsidP="00C1710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A36306" w:rsidRDefault="00FD570C" w:rsidP="00C1710C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A36306" w:rsidRDefault="00FD570C" w:rsidP="00C1710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A36306" w:rsidRDefault="00FD570C" w:rsidP="00C1710C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FD570C" w:rsidRPr="00A36306" w14:paraId="27201710" w14:textId="77777777" w:rsidTr="00D12E21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A36306" w14:paraId="677CFB04" w14:textId="77777777" w:rsidTr="00D12E21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A36306" w:rsidRDefault="00863617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A36306" w14:paraId="457F8378" w14:textId="77777777" w:rsidTr="00D12E21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Advertising (S) Pte</w:t>
            </w:r>
            <w:r w:rsidR="00821C4F"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จำกัด ร้อยละ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  </w:t>
            </w: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A36306" w:rsidRDefault="00FD570C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A36306" w:rsidRDefault="00FD570C" w:rsidP="00D83AC3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A36306" w:rsidRDefault="00863617" w:rsidP="00D83AC3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A36306" w14:paraId="296EFDE6" w14:textId="77777777" w:rsidTr="00D12E21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A36306" w:rsidRDefault="002B4940" w:rsidP="00682C0F">
            <w:pPr>
              <w:rPr>
                <w:rFonts w:asciiTheme="majorBidi" w:hAnsiTheme="majorBidi" w:cstheme="majorBidi"/>
                <w:color w:val="000000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A36306" w:rsidRDefault="002B4940" w:rsidP="00682C0F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A36306" w:rsidRDefault="002B4940" w:rsidP="00682C0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A36306" w:rsidRDefault="002B4940" w:rsidP="00682C0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A36306" w:rsidRDefault="002B4940" w:rsidP="00682C0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A36306" w:rsidRDefault="002B4940" w:rsidP="00682C0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A36306" w:rsidRDefault="002B4940" w:rsidP="00682C0F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</w:tr>
      <w:tr w:rsidR="00356969" w:rsidRPr="00A36306" w14:paraId="2B3723EB" w14:textId="77777777" w:rsidTr="00D12E21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A36306" w:rsidRDefault="00356969" w:rsidP="00FD265D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A36306" w:rsidRDefault="00356969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A36306" w:rsidRDefault="00356969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77777777" w:rsidR="00356969" w:rsidRPr="00A36306" w:rsidRDefault="00B103A0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รับจ้างผลิตภาพยนต์และให้</w:t>
            </w:r>
            <w:r w:rsidR="00FD265D"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A36306" w:rsidRDefault="00356969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A36306" w14:paraId="28FC3B42" w14:textId="77777777" w:rsidTr="00D12E21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A36306" w:rsidRDefault="00B33D58" w:rsidP="00FD265D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A36306" w:rsidRDefault="00B33D58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A36306" w:rsidRDefault="00B33D58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A36306" w:rsidRDefault="00B33D58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A36306" w:rsidRDefault="00B33D58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A36306" w:rsidRDefault="00B33D58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A36306" w:rsidRDefault="00B95158" w:rsidP="00FD265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356969" w:rsidRPr="00A36306" w14:paraId="79BE269F" w14:textId="77777777" w:rsidTr="00D12E21">
        <w:trPr>
          <w:trHeight w:hRule="exact" w:val="342"/>
        </w:trPr>
        <w:tc>
          <w:tcPr>
            <w:tcW w:w="347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D69AA89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Mr. John Worrall D’Arcy Grove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9C04480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  <w:p w14:paraId="4010D0B8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240419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 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BE2A71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A6F1873" w14:textId="77777777" w:rsidR="00356969" w:rsidRPr="00A36306" w:rsidRDefault="00356969" w:rsidP="00356969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309E718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DF34C2C" w14:textId="77777777" w:rsidR="00356969" w:rsidRPr="00A36306" w:rsidRDefault="00356969" w:rsidP="00356969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ผู้ถือหุ้นของบริษัท </w:t>
            </w:r>
          </w:p>
        </w:tc>
      </w:tr>
      <w:tr w:rsidR="00356969" w:rsidRPr="00A36306" w14:paraId="46E7B735" w14:textId="77777777" w:rsidTr="00D12E21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356969" w:rsidRPr="00A36306" w:rsidRDefault="00356969" w:rsidP="00356969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  <w:tr w:rsidR="00356969" w:rsidRPr="00A36306" w14:paraId="28B53983" w14:textId="77777777" w:rsidTr="00D12E21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6C36A8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Asia Business Support Association Co., Ltd.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79B308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D6183D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6CD04C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E26E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1E6250" w14:textId="77777777" w:rsidR="00356969" w:rsidRPr="00A36306" w:rsidRDefault="00356969" w:rsidP="00356969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E746B" w14:textId="77777777" w:rsidR="00356969" w:rsidRPr="00A36306" w:rsidRDefault="00356969" w:rsidP="00356969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04D8B7AB" w14:textId="02235806" w:rsidR="00595D05" w:rsidRPr="00A36306" w:rsidRDefault="00595D05" w:rsidP="00D12E2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090ADD70" w14:textId="77777777" w:rsidR="00595D05" w:rsidRPr="00D12E21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595D05" w:rsidRPr="00A36306" w14:paraId="734D2721" w14:textId="77777777" w:rsidTr="0044126C">
        <w:tc>
          <w:tcPr>
            <w:tcW w:w="4820" w:type="dxa"/>
            <w:tcBorders>
              <w:bottom w:val="single" w:sz="4" w:space="0" w:color="auto"/>
            </w:tcBorders>
          </w:tcPr>
          <w:p w14:paraId="00DDBBA7" w14:textId="77777777" w:rsidR="00595D05" w:rsidRPr="00A36306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55749E5A" w14:textId="77777777" w:rsidR="00595D05" w:rsidRPr="00A36306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75EBD4BC" w14:textId="77777777" w:rsidR="00595D05" w:rsidRPr="00A36306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AD6B81" w:rsidRPr="00A36306" w14:paraId="5935283D" w14:textId="77777777" w:rsidTr="0044126C">
        <w:tc>
          <w:tcPr>
            <w:tcW w:w="4820" w:type="dxa"/>
          </w:tcPr>
          <w:p w14:paraId="71E3207C" w14:textId="77777777" w:rsidR="00AD6B81" w:rsidRPr="00A36306" w:rsidRDefault="00AD6B81" w:rsidP="00AD6B8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38" w:type="dxa"/>
          </w:tcPr>
          <w:p w14:paraId="31622CDC" w14:textId="77777777" w:rsidR="00AD6B81" w:rsidRPr="00A36306" w:rsidRDefault="00AD6B81" w:rsidP="00AD6B8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1E5FB87C" w14:textId="55204F37" w:rsidR="00AD6B81" w:rsidRPr="00A36306" w:rsidRDefault="00AD6B81" w:rsidP="00AD6B81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อัตราร้อยละ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2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ต่อปี</w:t>
            </w:r>
          </w:p>
        </w:tc>
      </w:tr>
      <w:tr w:rsidR="00D24671" w:rsidRPr="00A36306" w14:paraId="598DF394" w14:textId="77777777" w:rsidTr="0044126C">
        <w:tc>
          <w:tcPr>
            <w:tcW w:w="4820" w:type="dxa"/>
          </w:tcPr>
          <w:p w14:paraId="29F8A0E2" w14:textId="1A1456D0" w:rsidR="00D24671" w:rsidRPr="00A36306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 w:rsidR="00965D24"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4240B8C5" w14:textId="77777777" w:rsidR="00D24671" w:rsidRPr="00A36306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47FD4006" w14:textId="264ABC5F" w:rsidR="00D24671" w:rsidRPr="00A36306" w:rsidRDefault="00D24671" w:rsidP="00D24671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D24671" w:rsidRPr="00A36306" w14:paraId="63406D1A" w14:textId="77777777" w:rsidTr="0044126C">
        <w:tc>
          <w:tcPr>
            <w:tcW w:w="4820" w:type="dxa"/>
          </w:tcPr>
          <w:p w14:paraId="67559907" w14:textId="77777777" w:rsidR="00D24671" w:rsidRPr="00A36306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238" w:type="dxa"/>
          </w:tcPr>
          <w:p w14:paraId="59DC9ED2" w14:textId="77777777" w:rsidR="00D24671" w:rsidRPr="00A36306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C5D319" w14:textId="77777777" w:rsidR="00D24671" w:rsidRPr="00A36306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อัตราร้อยละ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10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และ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12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ต่อปี</w:t>
            </w:r>
          </w:p>
        </w:tc>
      </w:tr>
    </w:tbl>
    <w:p w14:paraId="38419D16" w14:textId="77777777" w:rsidR="00B44EA4" w:rsidRPr="00B44EA4" w:rsidRDefault="00B44EA4" w:rsidP="00443F1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580510B4" w14:textId="19ADB691" w:rsidR="00D27256" w:rsidRDefault="00D003C8" w:rsidP="00443F1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A36306">
        <w:rPr>
          <w:rFonts w:asciiTheme="majorBidi" w:hAnsiTheme="majorBidi" w:cstheme="majorBidi"/>
          <w:sz w:val="28"/>
          <w:cs/>
        </w:rPr>
        <w:t>สำห</w:t>
      </w:r>
      <w:r w:rsidR="004D1171" w:rsidRPr="00A36306">
        <w:rPr>
          <w:rFonts w:asciiTheme="majorBidi" w:hAnsiTheme="majorBidi" w:cstheme="majorBidi"/>
          <w:sz w:val="28"/>
          <w:cs/>
        </w:rPr>
        <w:t>รับ</w:t>
      </w:r>
      <w:r w:rsidR="00125777" w:rsidRPr="00A36306">
        <w:rPr>
          <w:rFonts w:asciiTheme="majorBidi" w:hAnsiTheme="majorBidi" w:cstheme="majorBidi"/>
          <w:sz w:val="28"/>
          <w:cs/>
        </w:rPr>
        <w:t>ปี</w:t>
      </w:r>
      <w:r w:rsidR="00AE0F5D" w:rsidRPr="00A36306">
        <w:rPr>
          <w:rFonts w:asciiTheme="majorBidi" w:hAnsiTheme="majorBidi" w:cstheme="majorBidi"/>
          <w:sz w:val="28"/>
          <w:cs/>
        </w:rPr>
        <w:t>สิ้นสุดวันที่</w:t>
      </w:r>
      <w:r w:rsidR="00125777" w:rsidRPr="00A36306">
        <w:rPr>
          <w:rFonts w:asciiTheme="majorBidi" w:hAnsiTheme="majorBidi" w:cstheme="majorBidi"/>
          <w:sz w:val="28"/>
        </w:rPr>
        <w:t xml:space="preserve"> 31</w:t>
      </w:r>
      <w:r w:rsidR="00AE0F5D" w:rsidRPr="00A36306">
        <w:rPr>
          <w:rFonts w:asciiTheme="majorBidi" w:hAnsiTheme="majorBidi" w:cstheme="majorBidi"/>
          <w:sz w:val="28"/>
        </w:rPr>
        <w:t xml:space="preserve"> </w:t>
      </w:r>
      <w:r w:rsidR="00125777" w:rsidRPr="00A36306">
        <w:rPr>
          <w:rFonts w:asciiTheme="majorBidi" w:hAnsiTheme="majorBidi" w:cstheme="majorBidi"/>
          <w:sz w:val="28"/>
          <w:cs/>
        </w:rPr>
        <w:t>ธันวาคม</w:t>
      </w:r>
      <w:r w:rsidR="00237931" w:rsidRPr="00A36306">
        <w:rPr>
          <w:rFonts w:asciiTheme="majorBidi" w:hAnsiTheme="majorBidi" w:cstheme="majorBidi"/>
          <w:sz w:val="28"/>
          <w:cs/>
        </w:rPr>
        <w:t xml:space="preserve"> </w:t>
      </w:r>
      <w:r w:rsidR="00B11883" w:rsidRPr="00A36306">
        <w:rPr>
          <w:rFonts w:asciiTheme="majorBidi" w:hAnsiTheme="majorBidi" w:cstheme="majorBidi"/>
          <w:sz w:val="28"/>
        </w:rPr>
        <w:t>2563</w:t>
      </w:r>
      <w:r w:rsidR="00237931" w:rsidRPr="00A36306">
        <w:rPr>
          <w:rFonts w:asciiTheme="majorBidi" w:hAnsiTheme="majorBidi" w:cstheme="majorBidi"/>
          <w:sz w:val="28"/>
        </w:rPr>
        <w:t xml:space="preserve"> </w:t>
      </w:r>
      <w:r w:rsidR="00237931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237931" w:rsidRPr="00A36306">
        <w:rPr>
          <w:rFonts w:asciiTheme="majorBidi" w:hAnsiTheme="majorBidi" w:cstheme="majorBidi"/>
          <w:sz w:val="28"/>
        </w:rPr>
        <w:t>25</w:t>
      </w:r>
      <w:r w:rsidR="00B11883" w:rsidRPr="00A36306">
        <w:rPr>
          <w:rFonts w:asciiTheme="majorBidi" w:hAnsiTheme="majorBidi" w:cstheme="majorBidi"/>
          <w:sz w:val="28"/>
        </w:rPr>
        <w:t xml:space="preserve">62 </w:t>
      </w:r>
      <w:r w:rsidR="00237931"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6819D891" w14:textId="77777777" w:rsidR="00443F1D" w:rsidRPr="00443F1D" w:rsidRDefault="00443F1D" w:rsidP="00443F1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3FC62D26" w14:textId="77777777" w:rsidR="00B05598" w:rsidRPr="00D12E21" w:rsidRDefault="00B05598" w:rsidP="003B48BF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D003C8" w:rsidRPr="00A36306" w14:paraId="5474C649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555EB9C8" w14:textId="77777777" w:rsidR="00D003C8" w:rsidRPr="00A36306" w:rsidRDefault="00D003C8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A36306" w:rsidRDefault="00E6436E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003C8" w:rsidRPr="00A36306" w14:paraId="59ABF02F" w14:textId="77777777" w:rsidTr="000B088B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6FBDD77F" w14:textId="77777777" w:rsidR="00D003C8" w:rsidRPr="00A36306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A36306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A36306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A36306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A36306" w14:paraId="79925D60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342A0E52" w14:textId="77777777" w:rsidR="00D003C8" w:rsidRPr="00A36306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77777777" w:rsidR="00D003C8" w:rsidRPr="00A36306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A36306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77777777" w:rsidR="00D003C8" w:rsidRPr="00A36306" w:rsidRDefault="00FA5167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B11883" w:rsidRPr="00A36306"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A36306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D9229DF" w14:textId="77777777" w:rsidR="00D003C8" w:rsidRPr="00A36306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7B5D2580" w14:textId="77777777" w:rsidR="00D003C8" w:rsidRPr="00A36306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F74A95E" w14:textId="77777777" w:rsidR="00D003C8" w:rsidRPr="00A36306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0273A4" w:rsidRPr="00A36306" w14:paraId="33DCFACD" w14:textId="77777777" w:rsidTr="00062B0D">
        <w:tc>
          <w:tcPr>
            <w:tcW w:w="4802" w:type="dxa"/>
            <w:vAlign w:val="bottom"/>
          </w:tcPr>
          <w:p w14:paraId="7F153118" w14:textId="77777777" w:rsidR="000273A4" w:rsidRPr="00A36306" w:rsidRDefault="000273A4" w:rsidP="000273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B09646C" w14:textId="77777777" w:rsidR="000273A4" w:rsidRPr="00A36306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625E6311" w14:textId="77777777" w:rsidR="000273A4" w:rsidRPr="00A36306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A0B694D" w14:textId="77777777" w:rsidR="000273A4" w:rsidRPr="00A36306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2D39EEB" w14:textId="77777777" w:rsidR="000273A4" w:rsidRPr="00A36306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B845F16" w14:textId="77777777" w:rsidR="000273A4" w:rsidRPr="00A36306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0408DEF" w14:textId="77777777" w:rsidR="000273A4" w:rsidRPr="00A36306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91EA78" w14:textId="77777777" w:rsidR="000273A4" w:rsidRPr="00A36306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3493D" w:rsidRPr="00A36306" w14:paraId="62805411" w14:textId="77777777" w:rsidTr="006B130B">
        <w:tc>
          <w:tcPr>
            <w:tcW w:w="4802" w:type="dxa"/>
            <w:vAlign w:val="bottom"/>
          </w:tcPr>
          <w:p w14:paraId="3F8E5208" w14:textId="77777777" w:rsidR="0083493D" w:rsidRPr="00A36306" w:rsidRDefault="0083493D" w:rsidP="0083493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EDC24A" w14:textId="77777777" w:rsidR="0083493D" w:rsidRPr="00A36306" w:rsidRDefault="0083493D" w:rsidP="00352A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43725E" w14:textId="77777777" w:rsidR="0083493D" w:rsidRPr="00A36306" w:rsidRDefault="0083493D" w:rsidP="00352A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873FB1" w14:textId="77777777" w:rsidR="0083493D" w:rsidRPr="00A36306" w:rsidRDefault="0083493D" w:rsidP="00352A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A31DFA" w14:textId="77777777" w:rsidR="0083493D" w:rsidRPr="00A36306" w:rsidRDefault="0083493D" w:rsidP="00352A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C1CDE5" w14:textId="77777777" w:rsidR="0083493D" w:rsidRPr="00A36306" w:rsidRDefault="0083493D" w:rsidP="00955C4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04AE5F" w14:textId="77777777" w:rsidR="0083493D" w:rsidRPr="00A36306" w:rsidRDefault="0083493D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A246BB" w14:textId="42878A3D" w:rsidR="0083493D" w:rsidRPr="00A36306" w:rsidRDefault="00125777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216</w:t>
            </w:r>
          </w:p>
        </w:tc>
      </w:tr>
      <w:tr w:rsidR="003352CF" w:rsidRPr="00A36306" w14:paraId="51FF9F4D" w14:textId="77777777" w:rsidTr="00126FA6">
        <w:trPr>
          <w:trHeight w:hRule="exact" w:val="170"/>
        </w:trPr>
        <w:tc>
          <w:tcPr>
            <w:tcW w:w="4802" w:type="dxa"/>
            <w:vAlign w:val="bottom"/>
          </w:tcPr>
          <w:p w14:paraId="6A2CF63C" w14:textId="77777777" w:rsidR="003352CF" w:rsidRDefault="003352CF" w:rsidP="003352C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7025EBCF" w14:textId="56D2A5BC" w:rsidR="00126FA6" w:rsidRPr="00A36306" w:rsidRDefault="00126FA6" w:rsidP="003352C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46A05" w14:textId="77777777" w:rsidR="003352CF" w:rsidRPr="00A36306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F42B8A" w14:textId="77777777" w:rsidR="003352CF" w:rsidRPr="00A36306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7325D" w14:textId="77777777" w:rsidR="003352CF" w:rsidRPr="00A36306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93DC7A" w14:textId="77777777" w:rsidR="003352CF" w:rsidRPr="00A36306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7DDAC2" w14:textId="77777777" w:rsidR="003352CF" w:rsidRPr="00A36306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C3E2549" w14:textId="77777777" w:rsidR="003352CF" w:rsidRPr="00A36306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92F13" w14:textId="77777777" w:rsidR="003352CF" w:rsidRPr="00A36306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94AFF" w:rsidRPr="00A36306" w14:paraId="076757FB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07F721C4" w14:textId="71C8A5ED" w:rsidR="00C94AFF" w:rsidRPr="00A36306" w:rsidRDefault="00C94AFF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="00965D2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ED71DC5" w14:textId="77777777" w:rsidR="00C94AFF" w:rsidRPr="00A36306" w:rsidRDefault="00C94AFF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9DD691" w14:textId="77777777" w:rsidR="00C94AFF" w:rsidRPr="00A36306" w:rsidRDefault="00C94AFF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B3D3241" w14:textId="77777777" w:rsidR="00C94AFF" w:rsidRPr="00A36306" w:rsidRDefault="00C94AFF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5BDEB4C" w14:textId="77777777" w:rsidR="00C94AFF" w:rsidRPr="00A36306" w:rsidRDefault="00C94AFF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1F8B8A0" w14:textId="77777777" w:rsidR="00C94AFF" w:rsidRPr="00A36306" w:rsidRDefault="00C94AFF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CF88E7" w14:textId="77777777" w:rsidR="00C94AFF" w:rsidRPr="00A36306" w:rsidRDefault="00C94AFF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C3B0ED" w14:textId="77777777" w:rsidR="00C94AFF" w:rsidRPr="00A36306" w:rsidRDefault="00C94AFF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4D2DAA" w:rsidRPr="00A36306" w14:paraId="476519B1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2F5AF31A" w14:textId="199816FA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2CEBC2" w14:textId="08045B19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8,979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39379D2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D3FEAB" w14:textId="48015D7A" w:rsidR="004D2DAA" w:rsidRPr="004D2DAA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8,979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DDDB4" w14:textId="77777777" w:rsidR="004D2DAA" w:rsidRPr="00A36306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98F3EB3" w14:textId="4C3FC30E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2DAA" w:rsidRPr="00A36306" w14:paraId="63CEF14A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45134B8A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47DEA56A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4,738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77268615" w:rsidR="004D2DAA" w:rsidRPr="004D2DAA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4,738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842BB" w14:textId="77777777" w:rsidR="004D2DAA" w:rsidRPr="00A36306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77777777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2DAA" w:rsidRPr="00A36306" w14:paraId="6B734FAA" w14:textId="77777777" w:rsidTr="00D05000">
        <w:trPr>
          <w:trHeight w:val="253"/>
        </w:trPr>
        <w:tc>
          <w:tcPr>
            <w:tcW w:w="4802" w:type="dxa"/>
            <w:vAlign w:val="bottom"/>
          </w:tcPr>
          <w:p w14:paraId="407B4830" w14:textId="78A2EB2A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22C22D9B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13,717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4D2DAA" w:rsidRPr="004D2DAA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78FE35F5" w:rsidR="004D2DAA" w:rsidRPr="004D2DAA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D2DAA">
              <w:rPr>
                <w:rFonts w:asciiTheme="majorBidi" w:hAnsiTheme="majorBidi" w:cstheme="majorBidi"/>
                <w:sz w:val="28"/>
              </w:rPr>
              <w:t>13,717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BB3CCB" w14:textId="77777777" w:rsidR="004D2DAA" w:rsidRPr="00A36306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77777777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2DAA" w:rsidRPr="00A36306" w14:paraId="4871E76D" w14:textId="77777777" w:rsidTr="00126FA6">
        <w:trPr>
          <w:trHeight w:hRule="exact" w:val="170"/>
        </w:trPr>
        <w:tc>
          <w:tcPr>
            <w:tcW w:w="4802" w:type="dxa"/>
            <w:vAlign w:val="bottom"/>
          </w:tcPr>
          <w:p w14:paraId="53928396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BAB3E76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D2DAA" w:rsidRPr="00A36306" w14:paraId="2DC7134A" w14:textId="77777777" w:rsidTr="0044126C">
        <w:tc>
          <w:tcPr>
            <w:tcW w:w="4802" w:type="dxa"/>
            <w:vAlign w:val="bottom"/>
          </w:tcPr>
          <w:p w14:paraId="365F43C3" w14:textId="16CC4953" w:rsidR="004D2DAA" w:rsidRPr="00A36306" w:rsidRDefault="004D2DAA" w:rsidP="004D2DA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B7578B" w14:textId="77777777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7A6692E" w14:textId="77777777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1DE2F4" w14:textId="77777777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3986AEE" w14:textId="77777777" w:rsidR="004D2DAA" w:rsidRPr="00A36306" w:rsidRDefault="004D2DAA" w:rsidP="004D2DA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94B0075" w14:textId="77777777" w:rsidR="004D2DAA" w:rsidRPr="00A36306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D5D53BB" w14:textId="77777777" w:rsidR="004D2DAA" w:rsidRPr="00A36306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06214DC" w14:textId="77777777" w:rsidR="004D2DAA" w:rsidRPr="00A36306" w:rsidRDefault="004D2DAA" w:rsidP="004D2DAA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343EB0" w:rsidRPr="00A36306" w14:paraId="6EDC7454" w14:textId="77777777" w:rsidTr="004F641F">
        <w:trPr>
          <w:trHeight w:val="404"/>
        </w:trPr>
        <w:tc>
          <w:tcPr>
            <w:tcW w:w="4802" w:type="dxa"/>
            <w:vAlign w:val="bottom"/>
          </w:tcPr>
          <w:p w14:paraId="3B925521" w14:textId="3625ABED" w:rsidR="00343EB0" w:rsidRPr="00A36306" w:rsidRDefault="00343EB0" w:rsidP="00343EB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D8A196" w14:textId="289FB749" w:rsidR="00343EB0" w:rsidRPr="00A36306" w:rsidRDefault="00343EB0" w:rsidP="00343EB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BBE616" w14:textId="77777777" w:rsidR="00343EB0" w:rsidRPr="00A36306" w:rsidRDefault="00343EB0" w:rsidP="00343EB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76B7BA" w14:textId="3927D475" w:rsidR="00343EB0" w:rsidRPr="00A36306" w:rsidRDefault="00343EB0" w:rsidP="00343EB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733D53" w14:textId="77777777" w:rsidR="00343EB0" w:rsidRPr="00A36306" w:rsidRDefault="00343EB0" w:rsidP="00343EB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04826E" w14:textId="56FAA4C9" w:rsidR="00343EB0" w:rsidRPr="00A36306" w:rsidRDefault="00343EB0" w:rsidP="00343EB0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0C714E" w14:textId="77777777" w:rsidR="00343EB0" w:rsidRPr="00A36306" w:rsidRDefault="00343EB0" w:rsidP="00343EB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391C9" w14:textId="480E6AFD" w:rsidR="00343EB0" w:rsidRPr="00A36306" w:rsidRDefault="00343EB0" w:rsidP="00343EB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484</w:t>
            </w:r>
          </w:p>
        </w:tc>
      </w:tr>
    </w:tbl>
    <w:p w14:paraId="6FCB7414" w14:textId="77777777" w:rsidR="008F2E7A" w:rsidRPr="00D12E21" w:rsidRDefault="008F2E7A" w:rsidP="001358D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4"/>
          <w:szCs w:val="4"/>
          <w:lang w:val="x-none" w:eastAsia="x-none"/>
        </w:rPr>
      </w:pPr>
    </w:p>
    <w:p w14:paraId="79D1469B" w14:textId="77777777" w:rsidR="00AC5E6D" w:rsidRPr="00443F1D" w:rsidRDefault="00AC5E6D" w:rsidP="00AC5E6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10"/>
          <w:szCs w:val="10"/>
          <w:lang w:val="x-none" w:eastAsia="x-none"/>
        </w:rPr>
      </w:pPr>
    </w:p>
    <w:p w14:paraId="64BF7A21" w14:textId="2FD62DF1" w:rsidR="001358D7" w:rsidRDefault="00D003C8" w:rsidP="00AC5E6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A36306">
        <w:rPr>
          <w:rFonts w:asciiTheme="majorBidi" w:hAnsiTheme="majorBidi" w:cstheme="majorBidi"/>
          <w:sz w:val="28"/>
          <w:cs/>
        </w:rPr>
        <w:t>สำห</w:t>
      </w:r>
      <w:r w:rsidR="00B84F3A" w:rsidRPr="00A36306">
        <w:rPr>
          <w:rFonts w:asciiTheme="majorBidi" w:hAnsiTheme="majorBidi" w:cstheme="majorBidi"/>
          <w:sz w:val="28"/>
          <w:cs/>
        </w:rPr>
        <w:t>รับ</w:t>
      </w:r>
      <w:r w:rsidR="00125777" w:rsidRPr="00A36306">
        <w:rPr>
          <w:rFonts w:asciiTheme="majorBidi" w:hAnsiTheme="majorBidi" w:cstheme="majorBidi"/>
          <w:sz w:val="28"/>
          <w:cs/>
        </w:rPr>
        <w:t>ปี</w:t>
      </w:r>
      <w:r w:rsidR="00F9697C" w:rsidRPr="00A36306">
        <w:rPr>
          <w:rFonts w:asciiTheme="majorBidi" w:hAnsiTheme="majorBidi" w:cstheme="majorBidi"/>
          <w:sz w:val="28"/>
          <w:cs/>
        </w:rPr>
        <w:t>สิ้นสุดวันที่</w:t>
      </w:r>
      <w:r w:rsidR="00125777" w:rsidRPr="00A36306">
        <w:rPr>
          <w:rFonts w:asciiTheme="majorBidi" w:hAnsiTheme="majorBidi" w:cstheme="majorBidi"/>
          <w:sz w:val="28"/>
        </w:rPr>
        <w:t xml:space="preserve"> 31</w:t>
      </w:r>
      <w:r w:rsidR="00F9697C" w:rsidRPr="00A36306">
        <w:rPr>
          <w:rFonts w:asciiTheme="majorBidi" w:hAnsiTheme="majorBidi" w:cstheme="majorBidi"/>
          <w:sz w:val="28"/>
        </w:rPr>
        <w:t xml:space="preserve"> </w:t>
      </w:r>
      <w:r w:rsidR="00125777" w:rsidRPr="00A36306">
        <w:rPr>
          <w:rFonts w:asciiTheme="majorBidi" w:hAnsiTheme="majorBidi" w:cstheme="majorBidi"/>
          <w:sz w:val="28"/>
          <w:cs/>
        </w:rPr>
        <w:t>ธันวาคม</w:t>
      </w:r>
      <w:r w:rsidR="00F9697C" w:rsidRPr="00A36306">
        <w:rPr>
          <w:rFonts w:asciiTheme="majorBidi" w:hAnsiTheme="majorBidi" w:cstheme="majorBidi"/>
          <w:sz w:val="28"/>
          <w:cs/>
        </w:rPr>
        <w:t xml:space="preserve"> </w:t>
      </w:r>
      <w:r w:rsidR="00F9697C" w:rsidRPr="00A36306">
        <w:rPr>
          <w:rFonts w:asciiTheme="majorBidi" w:hAnsiTheme="majorBidi" w:cstheme="majorBidi"/>
          <w:sz w:val="28"/>
        </w:rPr>
        <w:t xml:space="preserve">2563 </w:t>
      </w:r>
      <w:r w:rsidR="00F9697C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F9697C" w:rsidRPr="00A36306">
        <w:rPr>
          <w:rFonts w:asciiTheme="majorBidi" w:hAnsiTheme="majorBidi" w:cstheme="majorBidi"/>
          <w:sz w:val="28"/>
        </w:rPr>
        <w:t xml:space="preserve">2562 </w:t>
      </w:r>
      <w:r w:rsidR="001358D7"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46AD3EB5" w14:textId="77777777" w:rsidR="00AC5E6D" w:rsidRPr="00443F1D" w:rsidRDefault="00AC5E6D" w:rsidP="00AC5E6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84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27"/>
        <w:gridCol w:w="1944"/>
        <w:gridCol w:w="238"/>
        <w:gridCol w:w="2032"/>
      </w:tblGrid>
      <w:tr w:rsidR="00D003C8" w:rsidRPr="00A36306" w14:paraId="4696484C" w14:textId="77777777" w:rsidTr="004F641F">
        <w:trPr>
          <w:trHeight w:val="340"/>
        </w:trPr>
        <w:tc>
          <w:tcPr>
            <w:tcW w:w="5627" w:type="dxa"/>
          </w:tcPr>
          <w:p w14:paraId="1541BC41" w14:textId="77777777" w:rsidR="00D003C8" w:rsidRPr="00A36306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14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A36306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D003C8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F2E7A" w:rsidRPr="00A36306" w14:paraId="31E0DC45" w14:textId="77777777" w:rsidTr="004F641F">
        <w:trPr>
          <w:trHeight w:val="380"/>
        </w:trPr>
        <w:tc>
          <w:tcPr>
            <w:tcW w:w="5627" w:type="dxa"/>
          </w:tcPr>
          <w:p w14:paraId="0E6077E2" w14:textId="77777777" w:rsidR="008F2E7A" w:rsidRPr="00A36306" w:rsidRDefault="008F2E7A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F060F1" w14:textId="704DC325" w:rsidR="008F2E7A" w:rsidRPr="00A36306" w:rsidRDefault="008F2E7A" w:rsidP="00A62F83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2E7A" w:rsidRPr="00A36306" w14:paraId="7D12284E" w14:textId="77777777" w:rsidTr="004F641F">
        <w:trPr>
          <w:trHeight w:val="340"/>
        </w:trPr>
        <w:tc>
          <w:tcPr>
            <w:tcW w:w="5627" w:type="dxa"/>
          </w:tcPr>
          <w:p w14:paraId="69836C03" w14:textId="16A3DE15" w:rsidR="008F2E7A" w:rsidRPr="00A36306" w:rsidRDefault="008F2E7A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1D3A2C7" w14:textId="77777777" w:rsidR="008F2E7A" w:rsidRPr="00A36306" w:rsidRDefault="008F2E7A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189784" w14:textId="77777777" w:rsidR="008F2E7A" w:rsidRPr="00A36306" w:rsidRDefault="008F2E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77777777" w:rsidR="008F2E7A" w:rsidRPr="00A36306" w:rsidRDefault="008F2E7A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F2E7A" w:rsidRPr="00A36306" w14:paraId="457D8793" w14:textId="77777777" w:rsidTr="004F641F">
        <w:trPr>
          <w:trHeight w:val="340"/>
        </w:trPr>
        <w:tc>
          <w:tcPr>
            <w:tcW w:w="5627" w:type="dxa"/>
          </w:tcPr>
          <w:p w14:paraId="3CA12283" w14:textId="77777777" w:rsidR="008F2E7A" w:rsidRPr="00A36306" w:rsidRDefault="008F2E7A" w:rsidP="009D2BF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ระยะสั้น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0CB5BDE8" w14:textId="3AD09DB8" w:rsidR="008F2E7A" w:rsidRPr="00A36306" w:rsidRDefault="00567073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7,958</w:t>
            </w:r>
          </w:p>
        </w:tc>
        <w:tc>
          <w:tcPr>
            <w:tcW w:w="238" w:type="dxa"/>
            <w:shd w:val="clear" w:color="auto" w:fill="auto"/>
          </w:tcPr>
          <w:p w14:paraId="3343173E" w14:textId="77777777" w:rsidR="008F2E7A" w:rsidRPr="00A36306" w:rsidRDefault="008F2E7A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2FDF7493" w14:textId="25994E44" w:rsidR="008F2E7A" w:rsidRPr="00A36306" w:rsidRDefault="008F2E7A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2,886</w:t>
            </w:r>
          </w:p>
        </w:tc>
      </w:tr>
      <w:tr w:rsidR="008F2E7A" w:rsidRPr="00A36306" w14:paraId="3A975A63" w14:textId="77777777" w:rsidTr="004F641F">
        <w:trPr>
          <w:trHeight w:val="340"/>
        </w:trPr>
        <w:tc>
          <w:tcPr>
            <w:tcW w:w="5627" w:type="dxa"/>
          </w:tcPr>
          <w:p w14:paraId="7BC6F215" w14:textId="66231A44" w:rsidR="008F2E7A" w:rsidRPr="00A36306" w:rsidRDefault="008F2E7A" w:rsidP="009D2BF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944" w:type="dxa"/>
            <w:shd w:val="clear" w:color="auto" w:fill="auto"/>
          </w:tcPr>
          <w:p w14:paraId="1A420E1C" w14:textId="404DFDFE" w:rsidR="008F2E7A" w:rsidRPr="00BC1CEA" w:rsidRDefault="00567073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0C572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73241306" w14:textId="77777777" w:rsidR="008F2E7A" w:rsidRPr="00BC1CEA" w:rsidRDefault="008F2E7A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shd w:val="clear" w:color="auto" w:fill="auto"/>
          </w:tcPr>
          <w:p w14:paraId="49FAB8A0" w14:textId="4030715D" w:rsidR="008F2E7A" w:rsidRPr="00A36306" w:rsidRDefault="008F2E7A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F2E7A" w:rsidRPr="00A36306" w14:paraId="7973E40A" w14:textId="77777777" w:rsidTr="004F641F">
        <w:trPr>
          <w:trHeight w:val="340"/>
        </w:trPr>
        <w:tc>
          <w:tcPr>
            <w:tcW w:w="5627" w:type="dxa"/>
          </w:tcPr>
          <w:p w14:paraId="5B7351D8" w14:textId="77777777" w:rsidR="008F2E7A" w:rsidRPr="00A36306" w:rsidRDefault="008F2E7A" w:rsidP="009D2BF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A90D" w14:textId="76A49298" w:rsidR="008F2E7A" w:rsidRPr="00A36306" w:rsidRDefault="00352A3F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</w:t>
            </w:r>
            <w:r w:rsidR="00567073">
              <w:rPr>
                <w:rFonts w:asciiTheme="majorBidi" w:hAnsiTheme="majorBidi" w:cstheme="majorBidi"/>
                <w:sz w:val="28"/>
              </w:rPr>
              <w:t>08</w:t>
            </w:r>
            <w:r w:rsidR="000C5725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10BD52E8" w14:textId="77777777" w:rsidR="008F2E7A" w:rsidRPr="00A36306" w:rsidRDefault="008F2E7A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649E0FEF" w:rsidR="008F2E7A" w:rsidRPr="00A36306" w:rsidRDefault="008F2E7A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2,891</w:t>
            </w:r>
          </w:p>
        </w:tc>
      </w:tr>
    </w:tbl>
    <w:p w14:paraId="527C559C" w14:textId="77777777" w:rsidR="00126FA6" w:rsidRPr="00443F1D" w:rsidRDefault="00126FA6" w:rsidP="00126FA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0"/>
          <w:szCs w:val="10"/>
          <w:lang w:val="x-none" w:eastAsia="x-none"/>
        </w:rPr>
      </w:pPr>
    </w:p>
    <w:p w14:paraId="61C1C378" w14:textId="60F89507" w:rsidR="00D003C8" w:rsidRDefault="00D003C8" w:rsidP="00126FA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28"/>
          <w:lang w:eastAsia="x-none"/>
        </w:rPr>
      </w:pPr>
      <w:r w:rsidRPr="00A36306">
        <w:rPr>
          <w:rFonts w:asciiTheme="majorBidi" w:hAnsiTheme="majorBidi" w:cstheme="majorBidi"/>
          <w:sz w:val="28"/>
          <w:cs/>
          <w:lang w:val="x-none" w:eastAsia="x-none"/>
        </w:rPr>
        <w:t>ยอดคงเหลือที่มีสาระสำคัญกับบุคคลหรือกิจการที่เกี่ยวข้องกัน ณ</w:t>
      </w:r>
      <w:r w:rsidR="005B1A04" w:rsidRPr="00A36306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 xml:space="preserve">วันที่ </w:t>
      </w:r>
      <w:r w:rsidR="00A62F83" w:rsidRPr="00A36306">
        <w:rPr>
          <w:rFonts w:asciiTheme="majorBidi" w:hAnsiTheme="majorBidi" w:cstheme="majorBidi"/>
          <w:sz w:val="28"/>
          <w:lang w:eastAsia="x-none"/>
        </w:rPr>
        <w:t>31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="00A62F83" w:rsidRPr="00A36306">
        <w:rPr>
          <w:rFonts w:asciiTheme="majorBidi" w:hAnsiTheme="majorBidi" w:cstheme="majorBidi"/>
          <w:sz w:val="28"/>
          <w:cs/>
          <w:lang w:eastAsia="x-none"/>
        </w:rPr>
        <w:t>ธันวาคม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 xml:space="preserve"> </w:t>
      </w:r>
      <w:r w:rsidRPr="00A36306">
        <w:rPr>
          <w:rFonts w:asciiTheme="majorBidi" w:hAnsiTheme="majorBidi" w:cstheme="majorBidi"/>
          <w:sz w:val="28"/>
          <w:lang w:eastAsia="x-none"/>
        </w:rPr>
        <w:t>25</w:t>
      </w:r>
      <w:r w:rsidR="009C7851" w:rsidRPr="00A36306">
        <w:rPr>
          <w:rFonts w:asciiTheme="majorBidi" w:hAnsiTheme="majorBidi" w:cstheme="majorBidi"/>
          <w:sz w:val="28"/>
          <w:lang w:eastAsia="x-none"/>
        </w:rPr>
        <w:t>63</w:t>
      </w:r>
      <w:r w:rsidR="005B1A04" w:rsidRPr="00A36306">
        <w:rPr>
          <w:rFonts w:asciiTheme="majorBidi" w:hAnsiTheme="majorBidi" w:cstheme="majorBidi"/>
          <w:sz w:val="28"/>
          <w:lang w:eastAsia="x-none"/>
        </w:rPr>
        <w:t xml:space="preserve"> </w:t>
      </w:r>
      <w:r w:rsidR="005B1A04" w:rsidRPr="00A36306">
        <w:rPr>
          <w:rFonts w:asciiTheme="majorBidi" w:hAnsiTheme="majorBidi" w:cstheme="majorBidi"/>
          <w:sz w:val="28"/>
          <w:cs/>
          <w:lang w:eastAsia="x-none"/>
        </w:rPr>
        <w:t xml:space="preserve">และ </w:t>
      </w:r>
      <w:r w:rsidR="00500408" w:rsidRPr="00A36306">
        <w:rPr>
          <w:rFonts w:asciiTheme="majorBidi" w:hAnsiTheme="majorBidi" w:cstheme="majorBidi"/>
          <w:sz w:val="28"/>
          <w:lang w:eastAsia="x-none"/>
        </w:rPr>
        <w:t>2</w:t>
      </w:r>
      <w:r w:rsidR="009C7851" w:rsidRPr="00A36306">
        <w:rPr>
          <w:rFonts w:asciiTheme="majorBidi" w:hAnsiTheme="majorBidi" w:cstheme="majorBidi"/>
          <w:sz w:val="28"/>
          <w:lang w:eastAsia="x-none"/>
        </w:rPr>
        <w:t>562</w:t>
      </w:r>
      <w:r w:rsidRPr="00A36306">
        <w:rPr>
          <w:rFonts w:asciiTheme="majorBidi" w:hAnsiTheme="majorBidi" w:cstheme="majorBidi"/>
          <w:sz w:val="28"/>
          <w:cs/>
          <w:lang w:val="x-none" w:eastAsia="x-none"/>
        </w:rPr>
        <w:t xml:space="preserve"> มีดังนี้</w:t>
      </w:r>
    </w:p>
    <w:p w14:paraId="3B7A1DB6" w14:textId="77777777" w:rsidR="00126FA6" w:rsidRPr="00443F1D" w:rsidRDefault="00126FA6" w:rsidP="00126FA6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10"/>
          <w:szCs w:val="10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15"/>
        <w:gridCol w:w="24"/>
        <w:gridCol w:w="1038"/>
        <w:gridCol w:w="10"/>
        <w:gridCol w:w="210"/>
        <w:gridCol w:w="32"/>
        <w:gridCol w:w="1050"/>
        <w:gridCol w:w="242"/>
        <w:gridCol w:w="1036"/>
        <w:gridCol w:w="14"/>
        <w:gridCol w:w="238"/>
        <w:gridCol w:w="1134"/>
      </w:tblGrid>
      <w:tr w:rsidR="00721CE0" w:rsidRPr="00A36306" w14:paraId="3FF6613C" w14:textId="77777777" w:rsidTr="000C5725">
        <w:trPr>
          <w:trHeight w:val="283"/>
          <w:tblHeader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A36306" w14:paraId="5714D4F4" w14:textId="77777777" w:rsidTr="000C5725">
        <w:trPr>
          <w:trHeight w:val="283"/>
          <w:tblHeader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A36306" w14:paraId="5FFAF87A" w14:textId="77777777" w:rsidTr="000C5725">
        <w:trPr>
          <w:trHeight w:val="283"/>
          <w:tblHeader/>
        </w:trPr>
        <w:tc>
          <w:tcPr>
            <w:tcW w:w="4715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5F4A302A" w:rsidR="00721CE0" w:rsidRPr="00A36306" w:rsidRDefault="009C7851" w:rsidP="009C785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3C269E04" w:rsidR="00721CE0" w:rsidRPr="00A36306" w:rsidRDefault="009C7851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3088C25E" w:rsidR="00721CE0" w:rsidRPr="00A36306" w:rsidRDefault="009C7851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  <w:r w:rsidR="00916F5F"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09954B7F" w:rsidR="00721CE0" w:rsidRPr="00A36306" w:rsidRDefault="009C7851" w:rsidP="00496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721CE0" w:rsidRPr="00A36306" w14:paraId="131DADCE" w14:textId="77777777" w:rsidTr="000C5725">
        <w:trPr>
          <w:trHeight w:val="283"/>
        </w:trPr>
        <w:tc>
          <w:tcPr>
            <w:tcW w:w="47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A36306" w:rsidRDefault="00721CE0" w:rsidP="00F705A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A36306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2A3F" w:rsidRPr="00A36306" w14:paraId="1269EFA8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352A3F" w:rsidRPr="00A36306" w:rsidRDefault="00352A3F" w:rsidP="00352A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5AF15470" w:rsidR="00352A3F" w:rsidRPr="00A36306" w:rsidRDefault="00352A3F" w:rsidP="005A086E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0F6096E5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6,419</w:t>
            </w:r>
          </w:p>
        </w:tc>
      </w:tr>
      <w:tr w:rsidR="00352A3F" w:rsidRPr="00A36306" w14:paraId="48AAC1FE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352A3F" w:rsidRPr="00A36306" w:rsidRDefault="00352A3F" w:rsidP="00352A3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Ltd. 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77413D14" w:rsidR="00352A3F" w:rsidRPr="00A36306" w:rsidRDefault="00352A3F" w:rsidP="005A086E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9500A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0789963A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2,448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2,108</w:t>
            </w:r>
          </w:p>
        </w:tc>
      </w:tr>
      <w:tr w:rsidR="00352A3F" w:rsidRPr="00A36306" w14:paraId="21CA0EF5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F940" w14:textId="77777777" w:rsidR="00352A3F" w:rsidRPr="00A36306" w:rsidRDefault="00352A3F" w:rsidP="00352A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(1)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C6ED22" w14:textId="04A59BE4" w:rsidR="00352A3F" w:rsidRPr="00A36306" w:rsidRDefault="00352A3F" w:rsidP="005A086E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88405DF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BE211A8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6ACC251B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B87D29" w14:textId="08A3599A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4A66D94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C69EE2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2,862</w:t>
            </w:r>
          </w:p>
        </w:tc>
      </w:tr>
      <w:tr w:rsidR="00352A3F" w:rsidRPr="00A36306" w14:paraId="12F94C59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352A3F" w:rsidRPr="00A36306" w:rsidRDefault="00352A3F" w:rsidP="00352A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1CD113CA" w:rsidR="00352A3F" w:rsidRPr="00A36306" w:rsidRDefault="00352A3F" w:rsidP="005A086E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7DB125DC" w:rsidR="00352A3F" w:rsidRPr="00A36306" w:rsidRDefault="00352A3F" w:rsidP="00352A3F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11,389</w:t>
            </w:r>
          </w:p>
        </w:tc>
      </w:tr>
      <w:tr w:rsidR="00352A3F" w:rsidRPr="00A36306" w14:paraId="5439E2F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AC86" w14:textId="77777777" w:rsidR="00352A3F" w:rsidRPr="00A36306" w:rsidRDefault="00352A3F" w:rsidP="00352A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00F2AC55" w14:textId="658B4C9F" w:rsidR="00352A3F" w:rsidRPr="00A36306" w:rsidRDefault="00352A3F" w:rsidP="00352A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9DC9E" w14:textId="214C5577" w:rsidR="00352A3F" w:rsidRPr="00A36306" w:rsidRDefault="005A086E" w:rsidP="005A086E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38101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9007DD2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(2,862)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BB7E5" w14:textId="47C60D48" w:rsidR="00352A3F" w:rsidRPr="00A36306" w:rsidRDefault="00352A3F" w:rsidP="00352A3F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294C989" w14:textId="456AA342" w:rsidR="00352A3F" w:rsidRPr="00A36306" w:rsidRDefault="00352A3F" w:rsidP="00352A3F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(9,165)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8DF73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FE44BB9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(11,389)</w:t>
            </w:r>
          </w:p>
        </w:tc>
      </w:tr>
      <w:tr w:rsidR="00352A3F" w:rsidRPr="00A36306" w14:paraId="176C0DC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352A3F" w:rsidRPr="00A36306" w:rsidRDefault="00352A3F" w:rsidP="00352A3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377F08CE" w:rsidR="00352A3F" w:rsidRPr="00A36306" w:rsidRDefault="00352A3F" w:rsidP="005A086E">
            <w:pPr>
              <w:autoSpaceDE w:val="0"/>
              <w:autoSpaceDN w:val="0"/>
              <w:adjustRightInd w:val="0"/>
              <w:ind w:right="-1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2AEF8334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352A3F" w:rsidRPr="00A36306" w:rsidRDefault="00352A3F" w:rsidP="00352A3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77777777" w:rsidR="00352A3F" w:rsidRPr="00A36306" w:rsidRDefault="00352A3F" w:rsidP="00352A3F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B6C6E" w:rsidRPr="00A36306" w14:paraId="15D58166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3B6C6E" w:rsidRPr="00A36306" w:rsidRDefault="003B6C6E" w:rsidP="00523B0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3B6C6E" w:rsidRPr="00A36306" w:rsidRDefault="003B6C6E" w:rsidP="00523B0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3B6C6E" w:rsidRPr="00A36306" w:rsidRDefault="003B6C6E" w:rsidP="00523B0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3B6C6E" w:rsidRPr="00A36306" w:rsidRDefault="003B6C6E" w:rsidP="00523B0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B6C6E" w:rsidRPr="00A36306" w14:paraId="020B166B" w14:textId="77777777" w:rsidTr="000C5725">
        <w:trPr>
          <w:trHeight w:val="283"/>
        </w:trPr>
        <w:tc>
          <w:tcPr>
            <w:tcW w:w="4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3B6C6E" w:rsidRPr="00A36306" w:rsidRDefault="003B6C6E" w:rsidP="00523B0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Striders Corporation</w:t>
            </w:r>
          </w:p>
        </w:tc>
        <w:tc>
          <w:tcPr>
            <w:tcW w:w="106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7A5A427F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2,851</w:t>
            </w:r>
          </w:p>
        </w:tc>
        <w:tc>
          <w:tcPr>
            <w:tcW w:w="25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3B6C6E" w:rsidRPr="00A36306" w:rsidRDefault="003B6C6E" w:rsidP="00523B0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77777777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2,851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3B6C6E" w:rsidRPr="00A36306" w:rsidRDefault="003B6C6E" w:rsidP="00523B0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25E11F36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3B6C6E" w:rsidRPr="00A36306" w:rsidRDefault="003B6C6E" w:rsidP="00523B0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77777777" w:rsidR="003B6C6E" w:rsidRPr="00A36306" w:rsidRDefault="003B6C6E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2,851</w:t>
            </w:r>
          </w:p>
        </w:tc>
      </w:tr>
      <w:tr w:rsidR="000C5725" w:rsidRPr="00A36306" w14:paraId="368016A4" w14:textId="77777777" w:rsidTr="00D7262E">
        <w:trPr>
          <w:trHeight w:val="113"/>
          <w:tblHeader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75954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5AA523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2C7DFD58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86CD356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1F47731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A8D4A7A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</w:tcPr>
          <w:p w14:paraId="396EDC3A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D03667F" w14:textId="77777777" w:rsidR="000C5725" w:rsidRPr="004D2DAA" w:rsidRDefault="000C5725" w:rsidP="00D7262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052DB6" w:rsidRPr="00A36306" w14:paraId="4B52F166" w14:textId="77777777" w:rsidTr="000C5725">
        <w:trPr>
          <w:trHeight w:val="283"/>
        </w:trPr>
        <w:tc>
          <w:tcPr>
            <w:tcW w:w="47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02F5E1" w14:textId="77777777" w:rsidR="00052DB6" w:rsidRPr="00A36306" w:rsidRDefault="00052DB6" w:rsidP="00052DB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9FA157" w14:textId="77777777" w:rsidR="00052DB6" w:rsidRPr="00A36306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33FD4FF6" w14:textId="77777777" w:rsidR="00052DB6" w:rsidRPr="00A36306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F1638A" w14:textId="77777777" w:rsidR="00052DB6" w:rsidRPr="00A36306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2847070" w14:textId="77777777" w:rsidR="00052DB6" w:rsidRPr="00A36306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DDA4138" w14:textId="77777777" w:rsidR="00052DB6" w:rsidRPr="00A36306" w:rsidRDefault="00052DB6" w:rsidP="00052DB6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04D497" w14:textId="77777777" w:rsidR="00052DB6" w:rsidRPr="00A36306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5C7720" w14:textId="77777777" w:rsidR="00052DB6" w:rsidRPr="00A36306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E011D" w:rsidRPr="00A36306" w14:paraId="5049D9F7" w14:textId="77777777" w:rsidTr="000C5725">
        <w:trPr>
          <w:trHeight w:val="283"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3A9AD" w14:textId="77777777" w:rsidR="003E011D" w:rsidRPr="00A36306" w:rsidRDefault="003E011D" w:rsidP="003E011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Ltd. 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912099" w14:textId="6AFFA694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0D9C63C1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AB923E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8163808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77046C5" w14:textId="50E0B66B" w:rsidR="003E011D" w:rsidRPr="00A36306" w:rsidRDefault="005A086E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10,453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57F8CA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EF035BA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10,492</w:t>
            </w:r>
          </w:p>
        </w:tc>
      </w:tr>
      <w:tr w:rsidR="003E011D" w:rsidRPr="00A36306" w14:paraId="04389A9E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AAF677" w14:textId="77777777" w:rsidR="008F2E7A" w:rsidRPr="00A36306" w:rsidRDefault="008F2E7A" w:rsidP="008F2E7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3C3BB7D1" w14:textId="5ABE019B" w:rsidR="003E011D" w:rsidRPr="00A36306" w:rsidRDefault="008F2E7A" w:rsidP="008F2E7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93A8" w14:textId="6CA659A6" w:rsidR="003E011D" w:rsidRPr="00A36306" w:rsidRDefault="003E011D" w:rsidP="005A086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B87FDA" w14:textId="77777777" w:rsidR="003E011D" w:rsidRPr="00A36306" w:rsidRDefault="003E011D" w:rsidP="005A086E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DB6A6" w14:textId="77777777" w:rsidR="003E011D" w:rsidRPr="00A36306" w:rsidRDefault="003E011D" w:rsidP="005A086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24B9DF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B895D" w14:textId="7E54DAD9" w:rsidR="003E011D" w:rsidRPr="00A36306" w:rsidRDefault="005A086E" w:rsidP="005A086E">
            <w:pPr>
              <w:autoSpaceDE w:val="0"/>
              <w:autoSpaceDN w:val="0"/>
              <w:adjustRightInd w:val="0"/>
              <w:ind w:right="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(10,453)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D1773F" w14:textId="77777777" w:rsidR="003E011D" w:rsidRPr="00A36306" w:rsidRDefault="003E011D" w:rsidP="005A086E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5070FF" w14:textId="77777777" w:rsidR="008F2E7A" w:rsidRPr="00A36306" w:rsidRDefault="008F2E7A" w:rsidP="003E011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ED88A25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(10,492)</w:t>
            </w:r>
          </w:p>
        </w:tc>
      </w:tr>
      <w:tr w:rsidR="003E011D" w:rsidRPr="00A36306" w14:paraId="59C1A750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90458A" w14:textId="77777777" w:rsidR="003E011D" w:rsidRPr="00A36306" w:rsidRDefault="003E011D" w:rsidP="003E01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88411" w14:textId="44CA2612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F5E36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E15E2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AA57E5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AA908" w14:textId="71B3C5B3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3384A0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073E915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E011D" w:rsidRPr="00A36306" w14:paraId="6C2FFD7D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3C9C59" w14:textId="77777777" w:rsidR="003E011D" w:rsidRPr="00A36306" w:rsidRDefault="003E011D" w:rsidP="003E01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6FEF0" w14:textId="1A23689E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AF19BA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AB48F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6DB070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66E0A" w14:textId="18B46043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835B3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80D31E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E011D" w:rsidRPr="00A36306" w14:paraId="2D8375B3" w14:textId="77777777" w:rsidTr="000C5725">
        <w:trPr>
          <w:trHeight w:val="28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1C8B37" w14:textId="77777777" w:rsidR="003E011D" w:rsidRPr="00A36306" w:rsidRDefault="003E011D" w:rsidP="003E011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เงินให้กู้ยืมระยะยาว-สุทธิ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5788C" w14:textId="5B713456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4BE7C36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FE5EF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14ABC9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90F0D12" w14:textId="5ADDA41C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</w:tcPr>
          <w:p w14:paraId="61753737" w14:textId="77777777" w:rsidR="003E011D" w:rsidRPr="00A36306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8D4245A" w14:textId="77777777" w:rsidR="003E011D" w:rsidRPr="00A36306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E7A04" w:rsidRPr="00A36306" w14:paraId="21EA943F" w14:textId="77777777" w:rsidTr="000C5725">
        <w:trPr>
          <w:trHeight w:val="113"/>
          <w:tblHeader/>
        </w:trPr>
        <w:tc>
          <w:tcPr>
            <w:tcW w:w="4739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713687" w14:textId="6DF573BB" w:rsidR="005A086E" w:rsidRPr="004D2DAA" w:rsidRDefault="005A086E" w:rsidP="00981E7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4459941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0D154602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2B63B7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F9D24AC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A948F03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</w:tcPr>
          <w:p w14:paraId="503F263A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1AA6B7E" w14:textId="77777777" w:rsidR="002E7A04" w:rsidRPr="004D2DAA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FF7EC2" w:rsidRPr="00A36306" w14:paraId="2F8768A9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C8B1" w14:textId="77777777" w:rsidR="00FF7EC2" w:rsidRPr="00EB0F9E" w:rsidRDefault="00FF7EC2" w:rsidP="00FF7EC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B0F9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F556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9F36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B296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E169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4679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54D1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ACFE" w14:textId="77777777" w:rsidR="00FF7EC2" w:rsidRPr="00A36306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A086E" w:rsidRPr="00A36306" w14:paraId="6CBD402D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F3CF" w14:textId="77777777" w:rsidR="005A086E" w:rsidRPr="00A36306" w:rsidRDefault="005A086E" w:rsidP="005A086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32EE" w14:textId="26F5B01D" w:rsidR="005A086E" w:rsidRPr="00A36306" w:rsidRDefault="005A086E" w:rsidP="005A086E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8924" w14:textId="77777777" w:rsidR="005A086E" w:rsidRPr="00A36306" w:rsidRDefault="005A086E" w:rsidP="005A086E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D1CA" w14:textId="77777777" w:rsidR="005A086E" w:rsidRPr="00A36306" w:rsidRDefault="005A086E" w:rsidP="005A086E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1691" w14:textId="77777777" w:rsidR="005A086E" w:rsidRPr="00A36306" w:rsidRDefault="005A086E" w:rsidP="005A086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71FF" w14:textId="4B49EB93" w:rsidR="005A086E" w:rsidRPr="00A36306" w:rsidRDefault="005A086E" w:rsidP="005A086E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1BC1" w14:textId="77777777" w:rsidR="005A086E" w:rsidRPr="00A36306" w:rsidRDefault="005A086E" w:rsidP="005A086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85F9" w14:textId="77777777" w:rsidR="005A086E" w:rsidRPr="00A36306" w:rsidRDefault="005A086E" w:rsidP="005A086E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</w:tr>
      <w:tr w:rsidR="004C689B" w:rsidRPr="00A36306" w14:paraId="7A8E1969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7B14" w14:textId="0BF2D5E5" w:rsidR="004C689B" w:rsidRPr="00A36306" w:rsidRDefault="004C689B" w:rsidP="004C68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682F" w14:textId="0E5F1160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8,570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BC94" w14:textId="77777777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320A" w14:textId="086FB1CC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DA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66CEC" w14:textId="77777777" w:rsidR="004C689B" w:rsidRPr="004D2DAA" w:rsidRDefault="004C689B" w:rsidP="004C689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D518F" w14:textId="15A17E10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8,570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E9ACA" w14:textId="77777777" w:rsidR="004C689B" w:rsidRPr="00A36306" w:rsidRDefault="004C689B" w:rsidP="004C689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07EF" w14:textId="0D13382A" w:rsidR="004C689B" w:rsidRPr="00A36306" w:rsidRDefault="004C689B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C689B" w:rsidRPr="00A36306" w14:paraId="4A351693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5087" w14:textId="485D91C1" w:rsidR="004C689B" w:rsidRPr="00A36306" w:rsidRDefault="004C689B" w:rsidP="004C68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46AC" w14:textId="22664E59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2,905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2999" w14:textId="77777777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A8C0" w14:textId="0183818A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DA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33E" w14:textId="77777777" w:rsidR="004C689B" w:rsidRPr="004D2DAA" w:rsidRDefault="004C689B" w:rsidP="004C689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6507" w14:textId="60070BE1" w:rsidR="004C689B" w:rsidRPr="004D2DAA" w:rsidRDefault="004C689B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2,905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C6" w14:textId="77777777" w:rsidR="004C689B" w:rsidRPr="00A36306" w:rsidRDefault="004C689B" w:rsidP="004C689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4DC9" w14:textId="2D0D4D72" w:rsidR="004C689B" w:rsidRPr="00A36306" w:rsidRDefault="004C689B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D51DD" w:rsidRPr="00A36306" w14:paraId="684C1603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994DB" w14:textId="77777777" w:rsidR="004D51DD" w:rsidRPr="00A36306" w:rsidRDefault="004D51DD" w:rsidP="004C689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08D85" w14:textId="77777777" w:rsidR="004D51DD" w:rsidRDefault="004D51DD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1F9D0" w14:textId="77777777" w:rsidR="004D51DD" w:rsidRPr="004D2DAA" w:rsidRDefault="004D51DD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79E1" w14:textId="77777777" w:rsidR="004D51DD" w:rsidRPr="004D2DAA" w:rsidRDefault="004D51DD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573FE" w14:textId="77777777" w:rsidR="004D51DD" w:rsidRPr="004D2DAA" w:rsidRDefault="004D51DD" w:rsidP="004C689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CD82" w14:textId="77777777" w:rsidR="004D51DD" w:rsidRDefault="004D51DD" w:rsidP="004C689B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BE631" w14:textId="77777777" w:rsidR="004D51DD" w:rsidRPr="00A36306" w:rsidRDefault="004D51DD" w:rsidP="004C689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ACA34" w14:textId="77777777" w:rsidR="004D51DD" w:rsidRPr="00A36306" w:rsidRDefault="004D51DD" w:rsidP="004C689B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D2DAA" w:rsidRPr="00A36306" w14:paraId="1C35224A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083" w14:textId="010BEDD8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A36306">
              <w:rPr>
                <w:rFonts w:asciiTheme="majorBidi" w:hAnsiTheme="majorBidi" w:cstheme="majorBidi"/>
                <w:sz w:val="28"/>
                <w:lang w:eastAsia="x-none"/>
              </w:rPr>
              <w:lastRenderedPageBreak/>
              <w:t>Striders Corporation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6BCE" w14:textId="09A86BD3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3,660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336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AE61" w14:textId="1F666C5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3,660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AF2F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5FF1" w14:textId="7ED82802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3,660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4710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1898" w14:textId="1E48302F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3,660</w:t>
            </w:r>
          </w:p>
        </w:tc>
      </w:tr>
      <w:tr w:rsidR="004D2DAA" w:rsidRPr="00A36306" w14:paraId="722FA303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CE7" w14:textId="77777777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82BF" w14:textId="2C9D375C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5,869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914A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6453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3,421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B6F1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1FE2" w14:textId="6D4A631B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5,869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7DCE4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1515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3,421</w:t>
            </w:r>
          </w:p>
        </w:tc>
      </w:tr>
      <w:tr w:rsidR="004D2DAA" w:rsidRPr="00A36306" w14:paraId="7100176E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A8DF" w14:textId="1E63F4CA" w:rsidR="004D2DAA" w:rsidRPr="00A36306" w:rsidRDefault="009C3040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43360" w14:textId="6254D80A" w:rsidR="004D2DAA" w:rsidRPr="00A36306" w:rsidRDefault="004C689B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21,004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C4D7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33336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7,081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86EB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4B937" w14:textId="5C686E1C" w:rsidR="004D2DAA" w:rsidRPr="00A36306" w:rsidRDefault="004C689B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21,030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256A2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27504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7,107</w:t>
            </w:r>
          </w:p>
        </w:tc>
      </w:tr>
      <w:tr w:rsidR="004D2DAA" w:rsidRPr="00A36306" w14:paraId="3F5E14EE" w14:textId="77777777" w:rsidTr="000C5725">
        <w:trPr>
          <w:trHeight w:hRule="exact" w:val="113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2998" w14:textId="160699AD" w:rsidR="004D2DAA" w:rsidRPr="00716C38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56"/>
                <w:szCs w:val="5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AD74FA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D5C9C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69294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223A9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EF9CF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27E4C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40C71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D2DAA" w:rsidRPr="00A36306" w14:paraId="1734FD14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A447" w14:textId="00F2C11B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30977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F39F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E8FE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AFDAA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22EBD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7C32E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7903B" w14:textId="77777777" w:rsidR="004D2DAA" w:rsidRPr="00A36306" w:rsidRDefault="004D2DAA" w:rsidP="004D2DA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4D2DAA" w:rsidRPr="00A36306" w14:paraId="3C2EC93C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DDB357" w14:textId="77777777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610F5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F35669D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E662F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392E80D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5DCFF70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400E75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775CC5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D2DAA" w:rsidRPr="00A36306" w14:paraId="05B57F95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EACA34" w14:textId="420B1E12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เงินต้น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C05AAB">
              <w:rPr>
                <w:rFonts w:asciiTheme="majorBidi" w:hAnsiTheme="majorBidi" w:cstheme="majorBidi" w:hint="cs"/>
                <w:spacing w:val="2"/>
                <w:sz w:val="28"/>
                <w:vertAlign w:val="superscript"/>
                <w:cs/>
              </w:rPr>
              <w:t>(</w:t>
            </w:r>
            <w:r w:rsidRPr="00C05AAB">
              <w:rPr>
                <w:rFonts w:asciiTheme="majorBidi" w:hAnsiTheme="majorBidi" w:cstheme="majorBidi"/>
                <w:spacing w:val="2"/>
                <w:sz w:val="28"/>
                <w:vertAlign w:val="superscript"/>
              </w:rPr>
              <w:t>1)</w:t>
            </w:r>
          </w:p>
        </w:tc>
        <w:tc>
          <w:tcPr>
            <w:tcW w:w="1048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5C0AB3" w14:textId="03270D9D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135EC0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6D0FB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1,501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2BEFDE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9E0AD1" w14:textId="312651EE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911AE5F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5B4010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1,501</w:t>
            </w:r>
          </w:p>
        </w:tc>
      </w:tr>
      <w:tr w:rsidR="004D2DAA" w:rsidRPr="00A36306" w14:paraId="001A04BF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C1B79" w14:textId="67C78941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C05AAB">
              <w:rPr>
                <w:rFonts w:asciiTheme="majorBidi" w:hAnsiTheme="majorBidi" w:cstheme="majorBidi" w:hint="cs"/>
                <w:spacing w:val="2"/>
                <w:sz w:val="28"/>
                <w:vertAlign w:val="superscript"/>
                <w:cs/>
              </w:rPr>
              <w:t>(</w:t>
            </w:r>
            <w:r w:rsidRPr="00C05AAB">
              <w:rPr>
                <w:rFonts w:asciiTheme="majorBidi" w:hAnsiTheme="majorBidi" w:cstheme="majorBidi"/>
                <w:spacing w:val="2"/>
                <w:sz w:val="28"/>
                <w:vertAlign w:val="superscript"/>
              </w:rPr>
              <w:t>1)</w:t>
            </w:r>
          </w:p>
        </w:tc>
        <w:tc>
          <w:tcPr>
            <w:tcW w:w="104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2E6A81A" w14:textId="781F5E3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5CBE1A9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CDFAB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482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23D83B4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CF26F67" w14:textId="2621E4A4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A8822F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A970EA8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482</w:t>
            </w:r>
          </w:p>
        </w:tc>
      </w:tr>
      <w:tr w:rsidR="004D2DAA" w:rsidRPr="00A36306" w14:paraId="08EE01F5" w14:textId="77777777" w:rsidTr="000C5725">
        <w:trPr>
          <w:trHeight w:val="20"/>
        </w:trPr>
        <w:tc>
          <w:tcPr>
            <w:tcW w:w="4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4D255" w14:textId="77777777" w:rsidR="004D2DAA" w:rsidRPr="00A36306" w:rsidRDefault="004D2DAA" w:rsidP="004D2DA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275AA2B" w14:textId="666E5100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70E3109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C1DA1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1,983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28990E3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28847C8" w14:textId="7D4D1E7F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1368C1C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4AA00D1" w14:textId="77777777" w:rsidR="004D2DAA" w:rsidRPr="00A36306" w:rsidRDefault="004D2DAA" w:rsidP="004D2DA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1,983</w:t>
            </w:r>
          </w:p>
        </w:tc>
      </w:tr>
    </w:tbl>
    <w:p w14:paraId="7E4B68EB" w14:textId="77777777" w:rsidR="00A82AFF" w:rsidRPr="00A82AFF" w:rsidRDefault="00A82AFF" w:rsidP="0032033D">
      <w:pPr>
        <w:jc w:val="thaiDistribute"/>
        <w:rPr>
          <w:rFonts w:asciiTheme="majorBidi" w:hAnsiTheme="majorBidi" w:cstheme="majorBidi"/>
          <w:spacing w:val="2"/>
          <w:sz w:val="12"/>
          <w:szCs w:val="12"/>
          <w:highlight w:val="yellow"/>
          <w:vertAlign w:val="superscript"/>
        </w:rPr>
      </w:pPr>
    </w:p>
    <w:p w14:paraId="10830B8E" w14:textId="6320F753" w:rsidR="00C05AAB" w:rsidRDefault="00C05AAB" w:rsidP="0032033D">
      <w:pPr>
        <w:jc w:val="thaiDistribute"/>
        <w:rPr>
          <w:rFonts w:asciiTheme="majorBidi" w:hAnsiTheme="majorBidi" w:cstheme="majorBidi"/>
          <w:spacing w:val="2"/>
          <w:sz w:val="28"/>
        </w:rPr>
      </w:pPr>
      <w:r w:rsidRPr="004D51DD">
        <w:rPr>
          <w:rFonts w:asciiTheme="majorBidi" w:hAnsiTheme="majorBidi" w:cstheme="majorBidi" w:hint="cs"/>
          <w:spacing w:val="2"/>
          <w:sz w:val="28"/>
          <w:vertAlign w:val="superscript"/>
          <w:cs/>
        </w:rPr>
        <w:t>(</w:t>
      </w:r>
      <w:r w:rsidRPr="004D51DD">
        <w:rPr>
          <w:rFonts w:asciiTheme="majorBidi" w:hAnsiTheme="majorBidi" w:cstheme="majorBidi"/>
          <w:spacing w:val="2"/>
          <w:sz w:val="28"/>
          <w:vertAlign w:val="superscript"/>
        </w:rPr>
        <w:t>1)</w:t>
      </w:r>
      <w:r w:rsidRPr="004D51DD">
        <w:rPr>
          <w:rFonts w:asciiTheme="majorBidi" w:hAnsiTheme="majorBidi" w:cstheme="majorBidi" w:hint="cs"/>
          <w:spacing w:val="2"/>
          <w:sz w:val="28"/>
          <w:cs/>
        </w:rPr>
        <w:t xml:space="preserve"> ในระหว่างปี</w:t>
      </w:r>
      <w:r w:rsidR="00E937A4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E937A4">
        <w:rPr>
          <w:rFonts w:asciiTheme="majorBidi" w:hAnsiTheme="majorBidi" w:cstheme="majorBidi"/>
          <w:spacing w:val="2"/>
          <w:sz w:val="28"/>
        </w:rPr>
        <w:t xml:space="preserve">2563 </w:t>
      </w:r>
      <w:r w:rsidRPr="004D51DD">
        <w:rPr>
          <w:rFonts w:asciiTheme="majorBidi" w:hAnsiTheme="majorBidi" w:cstheme="majorBidi" w:hint="cs"/>
          <w:spacing w:val="2"/>
          <w:sz w:val="28"/>
          <w:cs/>
        </w:rPr>
        <w:t>กลุ่มบริษัทได้ทำการหัก</w:t>
      </w:r>
      <w:r w:rsidR="00C43A68" w:rsidRPr="004D51DD">
        <w:rPr>
          <w:rFonts w:asciiTheme="majorBidi" w:hAnsiTheme="majorBidi" w:cstheme="majorBidi" w:hint="cs"/>
          <w:spacing w:val="2"/>
          <w:sz w:val="28"/>
          <w:cs/>
        </w:rPr>
        <w:t>กลบ</w:t>
      </w:r>
      <w:r w:rsidRPr="004D51DD">
        <w:rPr>
          <w:rFonts w:asciiTheme="majorBidi" w:hAnsiTheme="majorBidi" w:cstheme="majorBidi" w:hint="cs"/>
          <w:spacing w:val="2"/>
          <w:sz w:val="28"/>
          <w:cs/>
        </w:rPr>
        <w:t>ลบหนี้และตัดจำหน่าย</w:t>
      </w:r>
      <w:r w:rsidR="000B3194">
        <w:rPr>
          <w:rFonts w:asciiTheme="majorBidi" w:hAnsiTheme="majorBidi" w:cstheme="majorBidi" w:hint="cs"/>
          <w:spacing w:val="2"/>
          <w:sz w:val="28"/>
          <w:cs/>
        </w:rPr>
        <w:t>รายการ</w:t>
      </w:r>
      <w:r w:rsidRPr="004D51DD">
        <w:rPr>
          <w:rFonts w:asciiTheme="majorBidi" w:hAnsiTheme="majorBidi" w:cstheme="majorBidi" w:hint="cs"/>
          <w:spacing w:val="2"/>
          <w:sz w:val="28"/>
          <w:cs/>
        </w:rPr>
        <w:t>บัญชี</w:t>
      </w:r>
      <w:r w:rsidR="00716C38" w:rsidRPr="004D51DD">
        <w:rPr>
          <w:rFonts w:asciiTheme="majorBidi" w:hAnsiTheme="majorBidi" w:cstheme="majorBidi" w:hint="cs"/>
          <w:spacing w:val="2"/>
          <w:sz w:val="28"/>
          <w:cs/>
        </w:rPr>
        <w:t>ตาม</w:t>
      </w:r>
      <w:r w:rsidRPr="004D51DD">
        <w:rPr>
          <w:rFonts w:asciiTheme="majorBidi" w:hAnsiTheme="majorBidi" w:cstheme="majorBidi" w:hint="cs"/>
          <w:spacing w:val="2"/>
          <w:sz w:val="28"/>
          <w:cs/>
        </w:rPr>
        <w:t>ที่ได้กล่าวไว้ในหมายเหตุประกอบงบการเงินข้อ</w:t>
      </w:r>
      <w:r w:rsidRPr="004D51DD">
        <w:rPr>
          <w:rFonts w:asciiTheme="majorBidi" w:hAnsiTheme="majorBidi" w:cstheme="majorBidi"/>
          <w:spacing w:val="2"/>
          <w:sz w:val="28"/>
        </w:rPr>
        <w:t xml:space="preserve"> 9</w:t>
      </w:r>
    </w:p>
    <w:p w14:paraId="500CA2C2" w14:textId="77777777" w:rsidR="00AA6157" w:rsidRPr="004D51DD" w:rsidRDefault="00AA6157" w:rsidP="0032033D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5E466C4F" w14:textId="16B939A0" w:rsidR="00847EDC" w:rsidRPr="00A36306" w:rsidRDefault="00847EDC" w:rsidP="0032033D">
      <w:pPr>
        <w:jc w:val="thaiDistribute"/>
        <w:rPr>
          <w:rFonts w:asciiTheme="majorBidi" w:hAnsiTheme="majorBidi" w:cstheme="majorBidi"/>
          <w:spacing w:val="2"/>
          <w:sz w:val="28"/>
          <w:cs/>
        </w:rPr>
      </w:pPr>
      <w:r w:rsidRPr="00A36306">
        <w:rPr>
          <w:rFonts w:asciiTheme="majorBidi" w:hAnsiTheme="majorBidi" w:cstheme="majorBidi"/>
          <w:spacing w:val="2"/>
          <w:sz w:val="28"/>
          <w:cs/>
        </w:rPr>
        <w:t>เงินให้กู้ยืม</w:t>
      </w:r>
      <w:r w:rsidR="00234F60" w:rsidRPr="00A36306">
        <w:rPr>
          <w:rFonts w:asciiTheme="majorBidi" w:hAnsiTheme="majorBidi" w:cstheme="majorBidi"/>
          <w:spacing w:val="2"/>
          <w:sz w:val="28"/>
          <w:cs/>
        </w:rPr>
        <w:t>ระยะยาว</w:t>
      </w:r>
      <w:r w:rsidRPr="00A36306">
        <w:rPr>
          <w:rFonts w:asciiTheme="majorBidi" w:hAnsiTheme="majorBidi" w:cstheme="majorBidi"/>
          <w:spacing w:val="2"/>
          <w:sz w:val="28"/>
          <w:cs/>
        </w:rPr>
        <w:t>แก่กิจการที่เกี่ยวข้องก</w:t>
      </w:r>
      <w:r w:rsidR="004B356F" w:rsidRPr="00A36306">
        <w:rPr>
          <w:rFonts w:asciiTheme="majorBidi" w:hAnsiTheme="majorBidi" w:cstheme="majorBidi"/>
          <w:spacing w:val="2"/>
          <w:sz w:val="28"/>
          <w:cs/>
        </w:rPr>
        <w:t>ันมีรายการเคลื่อนไหวสำหรับ</w:t>
      </w:r>
      <w:r w:rsidR="009B71B4" w:rsidRPr="00A36306">
        <w:rPr>
          <w:rFonts w:asciiTheme="majorBidi" w:hAnsiTheme="majorBidi" w:cstheme="majorBidi"/>
          <w:spacing w:val="2"/>
          <w:sz w:val="28"/>
          <w:cs/>
        </w:rPr>
        <w:t>ปี</w:t>
      </w:r>
      <w:r w:rsidRPr="00A36306">
        <w:rPr>
          <w:rFonts w:asciiTheme="majorBidi" w:hAnsiTheme="majorBidi" w:cstheme="majorBidi"/>
          <w:spacing w:val="2"/>
          <w:sz w:val="28"/>
          <w:cs/>
        </w:rPr>
        <w:t xml:space="preserve">สิ้นสุดวันที่ </w:t>
      </w:r>
      <w:r w:rsidR="009B71B4" w:rsidRPr="00A36306">
        <w:rPr>
          <w:rFonts w:asciiTheme="majorBidi" w:hAnsiTheme="majorBidi" w:cstheme="majorBidi"/>
          <w:spacing w:val="2"/>
          <w:sz w:val="28"/>
        </w:rPr>
        <w:t>31</w:t>
      </w:r>
      <w:r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="009B71B4" w:rsidRPr="00A36306">
        <w:rPr>
          <w:rFonts w:asciiTheme="majorBidi" w:hAnsiTheme="majorBidi" w:cstheme="majorBidi"/>
          <w:spacing w:val="2"/>
          <w:sz w:val="28"/>
          <w:cs/>
        </w:rPr>
        <w:t>ธันวาคม</w:t>
      </w:r>
      <w:r w:rsidRPr="00A36306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3E55BA" w:rsidRPr="00A36306">
        <w:rPr>
          <w:rFonts w:asciiTheme="majorBidi" w:hAnsiTheme="majorBidi" w:cstheme="majorBidi"/>
          <w:spacing w:val="2"/>
          <w:sz w:val="28"/>
        </w:rPr>
        <w:t>2563</w:t>
      </w:r>
      <w:r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="009B71B4" w:rsidRPr="00A36306">
        <w:rPr>
          <w:rFonts w:asciiTheme="majorBidi" w:hAnsiTheme="majorBidi" w:cstheme="majorBidi"/>
          <w:spacing w:val="2"/>
          <w:sz w:val="28"/>
          <w:cs/>
        </w:rPr>
        <w:t xml:space="preserve">และ </w:t>
      </w:r>
      <w:r w:rsidR="009B71B4" w:rsidRPr="00A36306">
        <w:rPr>
          <w:rFonts w:asciiTheme="majorBidi" w:hAnsiTheme="majorBidi" w:cstheme="majorBidi"/>
          <w:spacing w:val="2"/>
          <w:sz w:val="28"/>
        </w:rPr>
        <w:t xml:space="preserve">2562 </w:t>
      </w:r>
      <w:r w:rsidRPr="00A36306">
        <w:rPr>
          <w:rFonts w:asciiTheme="majorBidi" w:hAnsiTheme="majorBidi" w:cstheme="majorBidi"/>
          <w:spacing w:val="2"/>
          <w:sz w:val="28"/>
          <w:cs/>
        </w:rPr>
        <w:t>ดังนี้</w:t>
      </w:r>
      <w:r w:rsidR="00C05AA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</w:p>
    <w:p w14:paraId="4EB607D0" w14:textId="77777777" w:rsidR="00847EDC" w:rsidRPr="00A36306" w:rsidRDefault="00847EDC" w:rsidP="0032033D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150"/>
        <w:gridCol w:w="294"/>
        <w:gridCol w:w="1176"/>
        <w:gridCol w:w="266"/>
        <w:gridCol w:w="951"/>
        <w:gridCol w:w="263"/>
        <w:gridCol w:w="885"/>
        <w:gridCol w:w="266"/>
        <w:gridCol w:w="1396"/>
        <w:gridCol w:w="237"/>
        <w:gridCol w:w="1181"/>
      </w:tblGrid>
      <w:tr w:rsidR="00A725F2" w:rsidRPr="00A36306" w14:paraId="72D55822" w14:textId="77777777" w:rsidTr="00981E7A">
        <w:trPr>
          <w:trHeight w:val="59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6E828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2099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62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04DCB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725F2" w:rsidRPr="00A36306" w14:paraId="1CE2EBD3" w14:textId="77777777" w:rsidTr="00981E7A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060F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C7B70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8599F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725F2" w:rsidRPr="00A36306" w14:paraId="5186FF72" w14:textId="77777777" w:rsidTr="00981E7A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C6EF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8B07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35AF8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A440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B0205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3A54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BF916B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23A74BC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D3958" w14:textId="77777777" w:rsidR="00A725F2" w:rsidRPr="00A36306" w:rsidRDefault="00A725F2" w:rsidP="007D79D6">
            <w:pPr>
              <w:ind w:left="-85" w:right="-8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DD822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97129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2563</w:t>
            </w:r>
          </w:p>
        </w:tc>
      </w:tr>
      <w:tr w:rsidR="00A725F2" w:rsidRPr="00A36306" w14:paraId="3BE589F0" w14:textId="77777777" w:rsidTr="007D79D6">
        <w:trPr>
          <w:trHeight w:val="259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2922E" w14:textId="77777777" w:rsidR="00A725F2" w:rsidRPr="00A36306" w:rsidRDefault="00A725F2" w:rsidP="007D79D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B96A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F505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8EAB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0565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D446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86071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8ED0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B181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A725F2" w:rsidRPr="00A36306" w14:paraId="025E4EAA" w14:textId="77777777" w:rsidTr="00AC7C3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9A17D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Pte.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5286D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CCCB8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10,492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670B4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2E9CA1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3BB469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851DE1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D7EC6C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5C11B" w14:textId="73BEAC86" w:rsidR="00A725F2" w:rsidRPr="00A36306" w:rsidRDefault="00AC7C3F" w:rsidP="00AC7C3F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</w:t>
            </w:r>
            <w:r w:rsidR="007A51D9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F96F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6DBE1" w14:textId="21B5AAD7" w:rsidR="00A725F2" w:rsidRPr="00A36306" w:rsidRDefault="00AC7C3F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10,453</w:t>
            </w:r>
          </w:p>
        </w:tc>
      </w:tr>
      <w:tr w:rsidR="00A725F2" w:rsidRPr="00A36306" w14:paraId="1CBFE779" w14:textId="77777777" w:rsidTr="00AC7C3F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C700D" w14:textId="342508C9" w:rsidR="00A725F2" w:rsidRPr="00A36306" w:rsidRDefault="008F2E7A" w:rsidP="004743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38794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5160C" w14:textId="77777777" w:rsidR="00A725F2" w:rsidRPr="00A36306" w:rsidRDefault="00A725F2" w:rsidP="007D79D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(10,492)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BD009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89E8C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D719F4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B8F37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820845" w14:textId="77777777" w:rsidR="00A725F2" w:rsidRPr="00A36306" w:rsidRDefault="00A725F2" w:rsidP="007D79D6">
            <w:pPr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4305B" w14:textId="59B0B647" w:rsidR="00A725F2" w:rsidRPr="00A36306" w:rsidRDefault="00AC7C3F" w:rsidP="00AC7C3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A51D9">
              <w:rPr>
                <w:rFonts w:asciiTheme="majorBidi" w:hAnsiTheme="majorBidi" w:cstheme="majorBidi"/>
                <w:sz w:val="28"/>
              </w:rPr>
              <w:t>9</w:t>
            </w:r>
            <w:r w:rsidR="00A725F2" w:rsidRPr="00A36306">
              <w:rPr>
                <w:rFonts w:asciiTheme="majorBidi" w:hAnsiTheme="majorBidi" w:cstheme="majorBidi"/>
                <w:sz w:val="28"/>
              </w:rPr>
              <w:t xml:space="preserve">    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340057A" w14:textId="77777777" w:rsidR="00A725F2" w:rsidRPr="00A36306" w:rsidRDefault="00A725F2" w:rsidP="007D79D6">
            <w:pPr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1EDAE2" w14:textId="57FBF426" w:rsidR="00A725F2" w:rsidRPr="00A36306" w:rsidRDefault="00AC7C3F" w:rsidP="007D79D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(10,453)</w:t>
            </w:r>
          </w:p>
        </w:tc>
      </w:tr>
      <w:tr w:rsidR="00A725F2" w:rsidRPr="00A36306" w14:paraId="320BC7D9" w14:textId="77777777" w:rsidTr="007D79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FCF7F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FA01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EBB0D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AAE86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62B7D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27F5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E221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BBFD34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D9F69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097215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820C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25F2" w:rsidRPr="00A36306" w14:paraId="14D64D9E" w14:textId="77777777" w:rsidTr="007D79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12975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3D74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25DB6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EF67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A058E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3E8D6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A82D52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DFA78F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140F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A47B5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6DD6CD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25F2" w:rsidRPr="00A36306" w14:paraId="33B85492" w14:textId="77777777" w:rsidTr="00DF453C">
        <w:trPr>
          <w:trHeight w:val="82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C6363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 –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C79F" w14:textId="77777777" w:rsidR="00A725F2" w:rsidRPr="00A36306" w:rsidRDefault="00A725F2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005F1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A699" w14:textId="77777777" w:rsidR="00A725F2" w:rsidRPr="00A36306" w:rsidRDefault="00A725F2" w:rsidP="007D79D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41054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2AB4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9FA1C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CB8EC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F0AC8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D5459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39D54A" w14:textId="77777777" w:rsidR="00A725F2" w:rsidRPr="00A36306" w:rsidRDefault="00A725F2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3E8A121" w14:textId="0AA0FB89" w:rsidR="004D2DAA" w:rsidRDefault="004D2DA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CDE666C" w14:textId="5B0C2B27" w:rsidR="00C4461A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7CE062E9" w14:textId="473F8C7D" w:rsidR="00C4461A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6BFD7D63" w14:textId="76C020F8" w:rsidR="00C4461A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43BDBA69" w14:textId="60A532C6" w:rsidR="00C4461A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3C99AD99" w14:textId="6EA58DFC" w:rsidR="00C4461A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604500B8" w14:textId="52397C91" w:rsidR="00C4461A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026CABD5" w14:textId="77777777" w:rsidR="00C4461A" w:rsidRPr="00DF453C" w:rsidRDefault="00C4461A" w:rsidP="00A115E2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150"/>
        <w:gridCol w:w="294"/>
        <w:gridCol w:w="1176"/>
        <w:gridCol w:w="266"/>
        <w:gridCol w:w="951"/>
        <w:gridCol w:w="263"/>
        <w:gridCol w:w="885"/>
        <w:gridCol w:w="266"/>
        <w:gridCol w:w="1396"/>
        <w:gridCol w:w="237"/>
        <w:gridCol w:w="1181"/>
      </w:tblGrid>
      <w:tr w:rsidR="001A4AAA" w:rsidRPr="00A36306" w14:paraId="77EC4005" w14:textId="77777777" w:rsidTr="00A36306">
        <w:trPr>
          <w:trHeight w:val="59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765F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D9FA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62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81FE5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4AAA" w:rsidRPr="00A36306" w14:paraId="47DACEAA" w14:textId="77777777" w:rsidTr="00A36306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09FC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8E04A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6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4543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A4AAA" w:rsidRPr="00A36306" w14:paraId="3A47714F" w14:textId="77777777" w:rsidTr="00A36306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39DC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6830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B0ED46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8F97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062AF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8A5A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1649B5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2166245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4DB46" w14:textId="77777777" w:rsidR="001A4AAA" w:rsidRPr="00A36306" w:rsidRDefault="001A4AAA" w:rsidP="007D79D6">
            <w:pPr>
              <w:ind w:left="-85" w:right="-8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D0BA8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5165A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2562</w:t>
            </w:r>
          </w:p>
        </w:tc>
      </w:tr>
      <w:tr w:rsidR="001A4AAA" w:rsidRPr="00A36306" w14:paraId="0A5C50DE" w14:textId="77777777" w:rsidTr="007D79D6">
        <w:trPr>
          <w:trHeight w:val="259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2ABDA" w14:textId="77777777" w:rsidR="001A4AAA" w:rsidRPr="00A36306" w:rsidRDefault="001A4AAA" w:rsidP="007D79D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C753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A208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CF72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D0748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17D7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8645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3E5E0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8FEC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1A4AAA" w:rsidRPr="00A36306" w14:paraId="0856E424" w14:textId="77777777" w:rsidTr="007D79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6F8FE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Advertising (S) Pte.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ADF6C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A0016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11,300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21B44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FCE049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352F88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6D342B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74590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4A465" w14:textId="77777777" w:rsidR="001A4AAA" w:rsidRPr="00A36306" w:rsidRDefault="001A4AAA" w:rsidP="007D79D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(808)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36C91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8C127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10,492</w:t>
            </w:r>
          </w:p>
        </w:tc>
      </w:tr>
      <w:tr w:rsidR="001A4AAA" w:rsidRPr="00A36306" w14:paraId="39D12FED" w14:textId="77777777" w:rsidTr="007D79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AECEF" w14:textId="51A47E02" w:rsidR="001A4AAA" w:rsidRPr="00A36306" w:rsidRDefault="008F2E7A" w:rsidP="0047434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0349C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4F2FD2" w14:textId="77777777" w:rsidR="001A4AAA" w:rsidRPr="00A36306" w:rsidRDefault="001A4AAA" w:rsidP="007D79D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(11,300)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5B8A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68537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F15EC8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CDE34A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957669" w14:textId="77777777" w:rsidR="001A4AAA" w:rsidRPr="00A36306" w:rsidRDefault="001A4AAA" w:rsidP="007D79D6">
            <w:pPr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C5C87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808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AA6A4B3" w14:textId="77777777" w:rsidR="001A4AAA" w:rsidRPr="00A36306" w:rsidRDefault="001A4AAA" w:rsidP="007D79D6">
            <w:pPr>
              <w:ind w:right="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093208" w14:textId="77777777" w:rsidR="001A4AAA" w:rsidRPr="00A36306" w:rsidRDefault="001A4AAA" w:rsidP="007D79D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(10,492)</w:t>
            </w:r>
          </w:p>
        </w:tc>
      </w:tr>
      <w:tr w:rsidR="001A4AAA" w:rsidRPr="00A36306" w14:paraId="2FDC2F29" w14:textId="77777777" w:rsidTr="007D79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7AD4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CE7CB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02E1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C4B0E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81F59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742D8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C2412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30B672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404DC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CB56C5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C9E27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AAA" w:rsidRPr="00A36306" w14:paraId="7F24835B" w14:textId="77777777" w:rsidTr="007D79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A0E70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B0A8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FE124C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0AB6C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D48D2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F5A0F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9ECD04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2BC495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14F76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238B5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66599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AAA" w:rsidRPr="00A36306" w14:paraId="4F5661DC" w14:textId="77777777" w:rsidTr="00FC511D">
        <w:trPr>
          <w:trHeight w:val="8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04607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 –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39B4" w14:textId="77777777" w:rsidR="001A4AAA" w:rsidRPr="00A36306" w:rsidRDefault="001A4AAA" w:rsidP="007D79D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1B351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8E6E5" w14:textId="77777777" w:rsidR="001A4AAA" w:rsidRPr="00A36306" w:rsidRDefault="001A4AAA" w:rsidP="007D79D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EA912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90C20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1319BD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CF5A00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C92E1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95BBCA0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FF567" w14:textId="77777777" w:rsidR="001A4AAA" w:rsidRPr="00A36306" w:rsidRDefault="001A4AAA" w:rsidP="007D79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71FBF10" w14:textId="77777777" w:rsidR="00C4461A" w:rsidRPr="00C4461A" w:rsidRDefault="00C4461A" w:rsidP="00DF453C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57C667E3" w14:textId="1209D619" w:rsidR="002E5074" w:rsidRDefault="00FA5D33" w:rsidP="00DF453C">
      <w:pPr>
        <w:jc w:val="thaiDistribute"/>
        <w:rPr>
          <w:rFonts w:asciiTheme="majorBidi" w:hAnsiTheme="majorBidi" w:cstheme="majorBidi"/>
          <w:color w:val="000000"/>
          <w:sz w:val="28"/>
        </w:rPr>
      </w:pPr>
      <w:r w:rsidRPr="00A36306">
        <w:rPr>
          <w:rFonts w:asciiTheme="majorBidi" w:hAnsiTheme="majorBidi" w:cstheme="majorBidi"/>
          <w:color w:val="000000"/>
          <w:sz w:val="28"/>
        </w:rPr>
        <w:t xml:space="preserve">Ad Asia Advertising (S) Pte. Ltd. </w:t>
      </w:r>
      <w:r w:rsidR="00ED654A" w:rsidRPr="00A36306">
        <w:rPr>
          <w:rFonts w:asciiTheme="majorBidi" w:hAnsiTheme="majorBidi" w:cstheme="majorBidi"/>
          <w:color w:val="000000"/>
          <w:sz w:val="28"/>
          <w:cs/>
        </w:rPr>
        <w:t xml:space="preserve">กู้ยืมเงินบริษัทจำนวน </w:t>
      </w:r>
      <w:r w:rsidR="00ED654A" w:rsidRPr="00A36306">
        <w:rPr>
          <w:rFonts w:asciiTheme="majorBidi" w:hAnsiTheme="majorBidi" w:cstheme="majorBidi"/>
          <w:color w:val="000000"/>
          <w:sz w:val="28"/>
        </w:rPr>
        <w:t xml:space="preserve">350,000 </w:t>
      </w:r>
      <w:r w:rsidR="00ED654A" w:rsidRPr="00A36306">
        <w:rPr>
          <w:rFonts w:asciiTheme="majorBidi" w:hAnsiTheme="majorBidi" w:cstheme="majorBidi"/>
          <w:color w:val="000000"/>
          <w:sz w:val="28"/>
          <w:cs/>
        </w:rPr>
        <w:t>เหรียญสหรัฐอเมริกา โดย</w:t>
      </w:r>
      <w:r w:rsidR="002567A5" w:rsidRPr="00A36306">
        <w:rPr>
          <w:rFonts w:asciiTheme="majorBidi" w:hAnsiTheme="majorBidi" w:cstheme="majorBidi"/>
          <w:color w:val="000000"/>
          <w:sz w:val="28"/>
          <w:cs/>
        </w:rPr>
        <w:t xml:space="preserve">มีอัตราดอกเบี้ยร้อยละ </w:t>
      </w:r>
      <w:r w:rsidR="002567A5" w:rsidRPr="00A36306">
        <w:rPr>
          <w:rFonts w:asciiTheme="majorBidi" w:hAnsiTheme="majorBidi" w:cstheme="majorBidi"/>
          <w:color w:val="000000"/>
          <w:sz w:val="28"/>
        </w:rPr>
        <w:t>2</w:t>
      </w:r>
      <w:r w:rsidR="006A1464" w:rsidRPr="00A36306">
        <w:rPr>
          <w:rFonts w:asciiTheme="majorBidi" w:hAnsiTheme="majorBidi" w:cstheme="majorBidi"/>
          <w:color w:val="000000"/>
          <w:sz w:val="28"/>
          <w:cs/>
        </w:rPr>
        <w:t xml:space="preserve"> ต่อปี และกำ</w:t>
      </w:r>
      <w:r w:rsidR="002567A5" w:rsidRPr="00A36306">
        <w:rPr>
          <w:rFonts w:asciiTheme="majorBidi" w:hAnsiTheme="majorBidi" w:cstheme="majorBidi"/>
          <w:color w:val="000000"/>
          <w:sz w:val="28"/>
          <w:cs/>
        </w:rPr>
        <w:t>หนดชำระคืน</w:t>
      </w:r>
      <w:r w:rsidR="006A1464" w:rsidRPr="00A36306">
        <w:rPr>
          <w:rFonts w:asciiTheme="majorBidi" w:hAnsiTheme="majorBidi" w:cstheme="majorBidi"/>
          <w:color w:val="000000"/>
          <w:sz w:val="28"/>
          <w:cs/>
        </w:rPr>
        <w:t>เงินต้นทั้งจำนวน</w:t>
      </w:r>
      <w:r w:rsidR="002567A5" w:rsidRPr="00A36306">
        <w:rPr>
          <w:rFonts w:asciiTheme="majorBidi" w:hAnsiTheme="majorBidi" w:cstheme="majorBidi"/>
          <w:color w:val="000000"/>
          <w:sz w:val="28"/>
          <w:cs/>
        </w:rPr>
        <w:t xml:space="preserve">ในเดือนกันยายน </w:t>
      </w:r>
      <w:r w:rsidR="002567A5" w:rsidRPr="00A36306">
        <w:rPr>
          <w:rFonts w:asciiTheme="majorBidi" w:hAnsiTheme="majorBidi" w:cstheme="majorBidi"/>
          <w:color w:val="000000"/>
          <w:sz w:val="28"/>
        </w:rPr>
        <w:t>2562</w:t>
      </w:r>
      <w:r w:rsidR="006A1464" w:rsidRPr="00A36306">
        <w:rPr>
          <w:rFonts w:asciiTheme="majorBidi" w:hAnsiTheme="majorBidi" w:cstheme="majorBidi"/>
          <w:color w:val="000000"/>
          <w:sz w:val="28"/>
          <w:cs/>
        </w:rPr>
        <w:t xml:space="preserve"> ตามที่กล่าวในหมายเหตุ</w:t>
      </w:r>
      <w:r w:rsidR="00360F81" w:rsidRPr="00A36306">
        <w:rPr>
          <w:rFonts w:asciiTheme="majorBidi" w:hAnsiTheme="majorBidi" w:cstheme="majorBidi"/>
          <w:color w:val="000000"/>
          <w:sz w:val="28"/>
          <w:cs/>
        </w:rPr>
        <w:t>ประกอบงบ</w:t>
      </w:r>
      <w:r w:rsidR="00360F81" w:rsidRPr="00C05AAB">
        <w:rPr>
          <w:rFonts w:asciiTheme="majorBidi" w:hAnsiTheme="majorBidi" w:cstheme="majorBidi"/>
          <w:color w:val="000000"/>
          <w:sz w:val="28"/>
          <w:cs/>
        </w:rPr>
        <w:t xml:space="preserve">การเงินข้อ </w:t>
      </w:r>
      <w:r w:rsidR="00BE0163" w:rsidRPr="00C05AAB">
        <w:rPr>
          <w:rFonts w:asciiTheme="majorBidi" w:hAnsiTheme="majorBidi" w:cstheme="majorBidi"/>
          <w:color w:val="000000"/>
          <w:sz w:val="28"/>
        </w:rPr>
        <w:t>1</w:t>
      </w:r>
      <w:r w:rsidR="00C05AAB" w:rsidRPr="00C05AAB">
        <w:rPr>
          <w:rFonts w:asciiTheme="majorBidi" w:hAnsiTheme="majorBidi" w:cstheme="majorBidi"/>
          <w:color w:val="000000"/>
          <w:sz w:val="28"/>
        </w:rPr>
        <w:t>3</w:t>
      </w:r>
      <w:r w:rsidR="00FE74FC" w:rsidRPr="00C05AAB">
        <w:rPr>
          <w:rFonts w:asciiTheme="majorBidi" w:hAnsiTheme="majorBidi" w:cstheme="majorBidi"/>
          <w:color w:val="000000"/>
          <w:sz w:val="28"/>
        </w:rPr>
        <w:t xml:space="preserve"> </w:t>
      </w:r>
      <w:r w:rsidR="00FE74FC" w:rsidRPr="00C05AAB">
        <w:rPr>
          <w:rFonts w:asciiTheme="majorBidi" w:hAnsiTheme="majorBidi" w:cstheme="majorBidi"/>
          <w:color w:val="000000"/>
          <w:sz w:val="28"/>
          <w:cs/>
        </w:rPr>
        <w:t>ใน</w:t>
      </w:r>
      <w:r w:rsidR="00FE74FC" w:rsidRPr="00A36306">
        <w:rPr>
          <w:rFonts w:asciiTheme="majorBidi" w:hAnsiTheme="majorBidi" w:cstheme="majorBidi"/>
          <w:color w:val="000000"/>
          <w:sz w:val="28"/>
          <w:cs/>
        </w:rPr>
        <w:t>ระหว่าง</w:t>
      </w:r>
      <w:r w:rsidR="0099427B">
        <w:rPr>
          <w:rFonts w:asciiTheme="majorBidi" w:hAnsiTheme="majorBidi" w:cstheme="majorBidi" w:hint="cs"/>
          <w:color w:val="000000"/>
          <w:sz w:val="28"/>
          <w:cs/>
        </w:rPr>
        <w:t>ปี</w:t>
      </w:r>
      <w:r w:rsidR="00FE74FC" w:rsidRPr="00A36306">
        <w:rPr>
          <w:rFonts w:asciiTheme="majorBidi" w:hAnsiTheme="majorBidi" w:cstheme="majorBidi"/>
          <w:color w:val="000000"/>
          <w:sz w:val="28"/>
          <w:cs/>
        </w:rPr>
        <w:t xml:space="preserve">ปัจจุบัน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 </w:t>
      </w:r>
      <w:r w:rsidR="00937372" w:rsidRPr="00A36306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6E69F77A" w14:textId="77777777" w:rsidR="00C4461A" w:rsidRPr="00C4461A" w:rsidRDefault="00C4461A" w:rsidP="00C4461A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22577510" w14:textId="2D840DDE" w:rsidR="004D2DAA" w:rsidRDefault="00D93293" w:rsidP="00DF453C">
      <w:pPr>
        <w:jc w:val="thaiDistribute"/>
        <w:rPr>
          <w:rFonts w:asciiTheme="majorBidi" w:hAnsiTheme="majorBidi" w:cstheme="majorBidi"/>
          <w:spacing w:val="2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เงินกู้ยืมระยะสั้นและดอกเบี้ยค้างจ่ายจากกิจการที่เกี่ยวข้องกันมีรายการเคลื่อนไห</w:t>
      </w:r>
      <w:r w:rsidR="003A09B2" w:rsidRPr="00A36306">
        <w:rPr>
          <w:rFonts w:asciiTheme="majorBidi" w:eastAsia="Cordia New" w:hAnsiTheme="majorBidi" w:cstheme="majorBidi"/>
          <w:sz w:val="28"/>
          <w:cs/>
        </w:rPr>
        <w:t>ว</w:t>
      </w:r>
      <w:r w:rsidR="004B356F" w:rsidRPr="00A36306">
        <w:rPr>
          <w:rFonts w:asciiTheme="majorBidi" w:hAnsiTheme="majorBidi" w:cstheme="majorBidi"/>
          <w:spacing w:val="2"/>
          <w:sz w:val="28"/>
          <w:cs/>
        </w:rPr>
        <w:t>สำหรับ</w:t>
      </w:r>
      <w:r w:rsidR="00664C10" w:rsidRPr="00A36306">
        <w:rPr>
          <w:rFonts w:asciiTheme="majorBidi" w:hAnsiTheme="majorBidi" w:cstheme="majorBidi"/>
          <w:spacing w:val="2"/>
          <w:sz w:val="28"/>
          <w:cs/>
        </w:rPr>
        <w:t>ปี</w:t>
      </w:r>
      <w:r w:rsidR="00623C71" w:rsidRPr="00A36306">
        <w:rPr>
          <w:rFonts w:asciiTheme="majorBidi" w:hAnsiTheme="majorBidi" w:cstheme="majorBidi"/>
          <w:spacing w:val="2"/>
          <w:sz w:val="28"/>
          <w:cs/>
        </w:rPr>
        <w:t xml:space="preserve">สิ้นสุดวันที่ </w:t>
      </w:r>
      <w:r w:rsidR="00664C10" w:rsidRPr="00A36306">
        <w:rPr>
          <w:rFonts w:asciiTheme="majorBidi" w:hAnsiTheme="majorBidi" w:cstheme="majorBidi"/>
          <w:spacing w:val="2"/>
          <w:sz w:val="28"/>
        </w:rPr>
        <w:t>31</w:t>
      </w:r>
      <w:r w:rsidR="00623C71"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="00664C10" w:rsidRPr="00A36306">
        <w:rPr>
          <w:rFonts w:asciiTheme="majorBidi" w:hAnsiTheme="majorBidi" w:cstheme="majorBidi"/>
          <w:spacing w:val="2"/>
          <w:sz w:val="28"/>
          <w:cs/>
        </w:rPr>
        <w:t>ธันวาคม</w:t>
      </w:r>
      <w:r w:rsidR="00623C71" w:rsidRPr="00A36306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="008C34D5" w:rsidRPr="00A36306">
        <w:rPr>
          <w:rFonts w:asciiTheme="majorBidi" w:hAnsiTheme="majorBidi" w:cstheme="majorBidi"/>
          <w:spacing w:val="2"/>
          <w:sz w:val="28"/>
        </w:rPr>
        <w:t>2563</w:t>
      </w:r>
      <w:r w:rsidR="00623C71" w:rsidRPr="00A36306">
        <w:rPr>
          <w:rFonts w:asciiTheme="majorBidi" w:hAnsiTheme="majorBidi" w:cstheme="majorBidi"/>
          <w:spacing w:val="2"/>
          <w:sz w:val="28"/>
        </w:rPr>
        <w:t xml:space="preserve"> </w:t>
      </w:r>
      <w:r w:rsidR="00664C10" w:rsidRPr="00A36306">
        <w:rPr>
          <w:rFonts w:asciiTheme="majorBidi" w:hAnsiTheme="majorBidi" w:cstheme="majorBidi"/>
          <w:spacing w:val="2"/>
          <w:sz w:val="28"/>
          <w:cs/>
        </w:rPr>
        <w:t xml:space="preserve">และ </w:t>
      </w:r>
      <w:r w:rsidR="00664C10" w:rsidRPr="00A36306">
        <w:rPr>
          <w:rFonts w:asciiTheme="majorBidi" w:hAnsiTheme="majorBidi" w:cstheme="majorBidi"/>
          <w:spacing w:val="2"/>
          <w:sz w:val="28"/>
        </w:rPr>
        <w:t xml:space="preserve">2562 </w:t>
      </w:r>
      <w:r w:rsidR="00623C71" w:rsidRPr="00A36306">
        <w:rPr>
          <w:rFonts w:asciiTheme="majorBidi" w:hAnsiTheme="majorBidi" w:cstheme="majorBidi"/>
          <w:spacing w:val="2"/>
          <w:sz w:val="28"/>
          <w:cs/>
        </w:rPr>
        <w:t>ดังนี้</w:t>
      </w:r>
    </w:p>
    <w:p w14:paraId="3E14C9DA" w14:textId="77777777" w:rsidR="00DF453C" w:rsidRPr="00DF453C" w:rsidRDefault="00DF453C" w:rsidP="00DF453C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tbl>
      <w:tblPr>
        <w:tblW w:w="9562" w:type="dxa"/>
        <w:tblInd w:w="108" w:type="dxa"/>
        <w:tblLook w:val="04A0" w:firstRow="1" w:lastRow="0" w:firstColumn="1" w:lastColumn="0" w:noHBand="0" w:noVBand="1"/>
      </w:tblPr>
      <w:tblGrid>
        <w:gridCol w:w="3920"/>
        <w:gridCol w:w="1302"/>
        <w:gridCol w:w="263"/>
        <w:gridCol w:w="1206"/>
        <w:gridCol w:w="263"/>
        <w:gridCol w:w="1152"/>
        <w:gridCol w:w="263"/>
        <w:gridCol w:w="1193"/>
      </w:tblGrid>
      <w:tr w:rsidR="00465C04" w:rsidRPr="00A36306" w14:paraId="77D750A5" w14:textId="77777777" w:rsidTr="00465C04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489E0D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0E40D18" w14:textId="77777777" w:rsidR="00465C04" w:rsidRPr="00A36306" w:rsidRDefault="00465C04" w:rsidP="00B33D1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465C04" w:rsidRPr="00A36306" w14:paraId="1F64956B" w14:textId="77777777" w:rsidTr="00465C04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DBEC2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6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BD2D8" w14:textId="77777777" w:rsidR="00465C04" w:rsidRPr="00A36306" w:rsidRDefault="00465C04" w:rsidP="00B33D10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65C04" w:rsidRPr="00A36306" w14:paraId="53268A7B" w14:textId="77777777" w:rsidTr="00465C04">
        <w:trPr>
          <w:trHeight w:val="526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4E164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07AA05" w14:textId="77777777" w:rsidR="00465C04" w:rsidRPr="00A36306" w:rsidRDefault="00465C04" w:rsidP="00B33D1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</w:t>
            </w:r>
            <w:r w:rsidR="00277114" w:rsidRPr="00A36306">
              <w:rPr>
                <w:rFonts w:asciiTheme="majorBidi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262D9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67014A" w14:textId="77777777" w:rsidR="00465C04" w:rsidRPr="00A36306" w:rsidRDefault="00465C04" w:rsidP="00B33D1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94148" w14:textId="77777777" w:rsidR="00465C04" w:rsidRPr="00A36306" w:rsidRDefault="00465C04" w:rsidP="00B33D1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73A5959" w14:textId="77777777" w:rsidR="00465C04" w:rsidRPr="00A36306" w:rsidRDefault="00465C04" w:rsidP="00B33D1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27E48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33468F" w14:textId="0388AA64" w:rsidR="00465C04" w:rsidRPr="00A36306" w:rsidRDefault="00664C10" w:rsidP="00623C7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832088"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465C04"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</w:t>
            </w:r>
            <w:r w:rsidR="00277114" w:rsidRPr="00A36306"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</w:p>
        </w:tc>
      </w:tr>
      <w:tr w:rsidR="00465C04" w:rsidRPr="00A36306" w14:paraId="6EDF5D85" w14:textId="77777777" w:rsidTr="00465C04">
        <w:trPr>
          <w:trHeight w:val="285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9B62CF" w14:textId="77777777" w:rsidR="00465C04" w:rsidRPr="00A36306" w:rsidRDefault="00465C04" w:rsidP="00B33D1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A55AC" w14:textId="77777777" w:rsidR="00465C04" w:rsidRPr="00A36306" w:rsidRDefault="00465C04" w:rsidP="00B33D1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5835A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2CBB55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1B8917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70FB2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D1FF6C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0B152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65C04" w:rsidRPr="00A36306" w14:paraId="262854E1" w14:textId="77777777" w:rsidTr="00465C04">
        <w:trPr>
          <w:trHeight w:val="282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13A324" w14:textId="77777777" w:rsidR="00465C04" w:rsidRPr="00A36306" w:rsidRDefault="00465C04" w:rsidP="00B33D10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E665E3E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83A32E9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BBFEBEF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CCB211D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C247F3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34F1D35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D202B43" w14:textId="77777777" w:rsidR="00465C04" w:rsidRPr="00A36306" w:rsidRDefault="00465C04" w:rsidP="00B33D1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65C04" w:rsidRPr="00A36306" w14:paraId="57052163" w14:textId="77777777" w:rsidTr="00581A59">
        <w:trPr>
          <w:trHeight w:val="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4CF44C" w14:textId="77777777" w:rsidR="00465C04" w:rsidRPr="00A36306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744FDE2" w14:textId="77777777" w:rsidR="00465C04" w:rsidRPr="00AC7C3F" w:rsidRDefault="00277114" w:rsidP="00465C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1,501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CCCA97C" w14:textId="77777777" w:rsidR="00465C04" w:rsidRPr="00AC7C3F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8EC07C" w14:textId="41D01859" w:rsidR="00465C04" w:rsidRPr="00AC7C3F" w:rsidRDefault="00937372" w:rsidP="00BE016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7AFEA3" w14:textId="77777777" w:rsidR="00465C04" w:rsidRPr="00AC7C3F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875F6C" w14:textId="2929249D" w:rsidR="00465C04" w:rsidRPr="00AC7C3F" w:rsidRDefault="003B6C6E" w:rsidP="003B6C6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(1,501)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649285" w14:textId="77777777" w:rsidR="00465C04" w:rsidRPr="00AC7C3F" w:rsidRDefault="00465C04" w:rsidP="00465C0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55BB74" w14:textId="3C730B42" w:rsidR="00465C04" w:rsidRPr="00AC7C3F" w:rsidRDefault="003B6C6E" w:rsidP="003B6C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65C04" w:rsidRPr="00A36306" w14:paraId="4260DC89" w14:textId="77777777" w:rsidTr="00581A59">
        <w:trPr>
          <w:trHeight w:val="24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DEC168" w14:textId="77777777" w:rsidR="00465C04" w:rsidRPr="00A36306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EAEA8F1" w14:textId="77777777" w:rsidR="00465C04" w:rsidRPr="00AC7C3F" w:rsidRDefault="00277114" w:rsidP="00465C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482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9410A0" w14:textId="77777777" w:rsidR="00465C04" w:rsidRPr="00AC7C3F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4E9341" w14:textId="5E9DD80F" w:rsidR="00465C04" w:rsidRPr="00AC7C3F" w:rsidRDefault="003B6C6E" w:rsidP="00465C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172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74093D" w14:textId="77777777" w:rsidR="00465C04" w:rsidRPr="00AC7C3F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36731" w14:textId="4023E773" w:rsidR="00465C04" w:rsidRPr="00AC7C3F" w:rsidRDefault="003B6C6E" w:rsidP="003B6C6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(654)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EA8A35" w14:textId="77777777" w:rsidR="00465C04" w:rsidRPr="00AC7C3F" w:rsidRDefault="00465C04" w:rsidP="00465C0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4F110" w14:textId="2483ACB5" w:rsidR="00465C04" w:rsidRPr="00AC7C3F" w:rsidRDefault="003B6C6E" w:rsidP="00664C10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65C04" w:rsidRPr="00A36306" w14:paraId="52B4A4CE" w14:textId="77777777" w:rsidTr="001B2EC2">
        <w:trPr>
          <w:trHeight w:val="394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F95900" w14:textId="77777777" w:rsidR="00465C04" w:rsidRPr="00A36306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D817B0" w14:textId="77777777" w:rsidR="00465C04" w:rsidRPr="00AC7C3F" w:rsidRDefault="00277114" w:rsidP="00465C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1,983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1187BD" w14:textId="77777777" w:rsidR="00465C04" w:rsidRPr="00AC7C3F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13E77" w14:textId="1B762B7B" w:rsidR="00465C04" w:rsidRPr="00AC7C3F" w:rsidRDefault="003B6C6E" w:rsidP="00465C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172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64F25" w14:textId="77777777" w:rsidR="00465C04" w:rsidRPr="00AC7C3F" w:rsidRDefault="00465C04" w:rsidP="00465C0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E71834" w14:textId="7A64ABFD" w:rsidR="00465C04" w:rsidRPr="00AC7C3F" w:rsidRDefault="003B6C6E" w:rsidP="003B6C6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(2,155)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9873F5" w14:textId="77777777" w:rsidR="00465C04" w:rsidRPr="00AC7C3F" w:rsidRDefault="00465C04" w:rsidP="00465C0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55B84" w14:textId="6A856B67" w:rsidR="00465C04" w:rsidRPr="00AC7C3F" w:rsidRDefault="003B6C6E" w:rsidP="003B6C6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7C3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32C1ED08" w14:textId="563842D5" w:rsidR="00E663C5" w:rsidRDefault="00E663C5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4768CCC8" w14:textId="1A84E19C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76CFE60D" w14:textId="20B96C66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04803949" w14:textId="462249C9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2C757A90" w14:textId="31EBB849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3B09976B" w14:textId="7A02C7F9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57BE8F12" w14:textId="448389DE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054CEBCF" w14:textId="72FF15B9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3EF15CE2" w14:textId="77777777" w:rsidR="004231C2" w:rsidRDefault="004231C2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tbl>
      <w:tblPr>
        <w:tblW w:w="9562" w:type="dxa"/>
        <w:tblInd w:w="108" w:type="dxa"/>
        <w:tblLook w:val="04A0" w:firstRow="1" w:lastRow="0" w:firstColumn="1" w:lastColumn="0" w:noHBand="0" w:noVBand="1"/>
      </w:tblPr>
      <w:tblGrid>
        <w:gridCol w:w="3920"/>
        <w:gridCol w:w="1302"/>
        <w:gridCol w:w="263"/>
        <w:gridCol w:w="1206"/>
        <w:gridCol w:w="263"/>
        <w:gridCol w:w="1152"/>
        <w:gridCol w:w="263"/>
        <w:gridCol w:w="1193"/>
      </w:tblGrid>
      <w:tr w:rsidR="00664C10" w:rsidRPr="00A36306" w14:paraId="63E43449" w14:textId="77777777" w:rsidTr="00D82317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8DECBC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0BFA9DC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64C10" w:rsidRPr="00A36306" w14:paraId="6E4D4EB7" w14:textId="77777777" w:rsidTr="00D82317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B6CCC8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6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DADC97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4C10" w:rsidRPr="00A36306" w14:paraId="5368EB4E" w14:textId="77777777" w:rsidTr="00D82317">
        <w:trPr>
          <w:trHeight w:val="526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D1B5B9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6353BC5" w14:textId="3394819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2CBEF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49661B9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FBE23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A9E2CF1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EE66D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F4ACB5F" w14:textId="1D843343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2562</w:t>
            </w:r>
          </w:p>
        </w:tc>
      </w:tr>
      <w:tr w:rsidR="00664C10" w:rsidRPr="00A36306" w14:paraId="60175918" w14:textId="77777777" w:rsidTr="00D82317">
        <w:trPr>
          <w:trHeight w:val="285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17E979" w14:textId="77777777" w:rsidR="00664C10" w:rsidRPr="00A36306" w:rsidRDefault="00664C10" w:rsidP="00D8231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64B480" w14:textId="77777777" w:rsidR="00664C10" w:rsidRPr="00A36306" w:rsidRDefault="00664C10" w:rsidP="00D8231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D81EB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DF208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AF8B2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838BB1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930D00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666AAD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64C10" w:rsidRPr="00A36306" w14:paraId="23E9EB87" w14:textId="77777777" w:rsidTr="00D82317">
        <w:trPr>
          <w:trHeight w:val="282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C1DD49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A53251D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2C3C371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B2DB446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3699C52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59EED27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CFCB248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5504813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64C10" w:rsidRPr="00A36306" w14:paraId="4C88C3BD" w14:textId="77777777" w:rsidTr="00D20770">
        <w:trPr>
          <w:trHeight w:val="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FD5FCD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6511970" w14:textId="77777777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1,501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049889F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0B18AC" w14:textId="49BBF0EA" w:rsidR="00664C10" w:rsidRPr="00A36306" w:rsidRDefault="00664C10" w:rsidP="00664C10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9,600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BE6151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A82A4E" w14:textId="5E9E5A5C" w:rsidR="00664C10" w:rsidRPr="00A36306" w:rsidRDefault="00664C10" w:rsidP="00664C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(9,600)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6BCFEB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14658D" w14:textId="5740A7ED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1,501</w:t>
            </w:r>
          </w:p>
        </w:tc>
      </w:tr>
      <w:tr w:rsidR="00664C10" w:rsidRPr="00A36306" w14:paraId="6BEDF84B" w14:textId="77777777" w:rsidTr="00D20770">
        <w:trPr>
          <w:trHeight w:val="24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CA0AB1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3090AC2" w14:textId="24650545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302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CEE81E1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F96091" w14:textId="71860E78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484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FA6D9E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4C4987" w14:textId="38703AF6" w:rsidR="00664C10" w:rsidRPr="00A36306" w:rsidRDefault="00664C10" w:rsidP="00664C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(304)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AD6EBA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7D8F45" w14:textId="66770B1C" w:rsidR="00664C10" w:rsidRPr="00A36306" w:rsidRDefault="00664C10" w:rsidP="00664C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482</w:t>
            </w:r>
          </w:p>
        </w:tc>
      </w:tr>
      <w:tr w:rsidR="00664C10" w:rsidRPr="00A36306" w14:paraId="7C4D0CDB" w14:textId="77777777" w:rsidTr="001F46B9">
        <w:trPr>
          <w:trHeight w:hRule="exact" w:val="34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5B5839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2545535" w14:textId="008DA3D8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1,803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558534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40984" w14:textId="3EE60668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10,084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DCD77" w14:textId="77777777" w:rsidR="00664C10" w:rsidRPr="00A36306" w:rsidRDefault="00664C10" w:rsidP="00D8231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D03721" w14:textId="0E6F19E2" w:rsidR="00664C10" w:rsidRPr="00A36306" w:rsidRDefault="00664C10" w:rsidP="00664C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(9,904)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DFD237" w14:textId="77777777" w:rsidR="00664C10" w:rsidRPr="00A36306" w:rsidRDefault="00664C10" w:rsidP="00D8231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907107" w14:textId="7FF20D1B" w:rsidR="00664C10" w:rsidRPr="00A36306" w:rsidRDefault="00664C10" w:rsidP="00D8231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1,983</w:t>
            </w:r>
          </w:p>
        </w:tc>
      </w:tr>
    </w:tbl>
    <w:p w14:paraId="0F7867F6" w14:textId="77777777" w:rsidR="00664C10" w:rsidRPr="00A36306" w:rsidRDefault="00664C10" w:rsidP="00B01CD0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48A32345" w14:textId="03EDC025" w:rsidR="00D95487" w:rsidRPr="00A36306" w:rsidRDefault="005C6484" w:rsidP="000A5D46">
      <w:pPr>
        <w:jc w:val="thaiDistribute"/>
        <w:rPr>
          <w:rFonts w:asciiTheme="majorBidi" w:hAnsiTheme="majorBidi" w:cstheme="majorBidi"/>
          <w:color w:val="000000"/>
          <w:sz w:val="28"/>
        </w:rPr>
      </w:pPr>
      <w:r w:rsidRPr="00A36306">
        <w:rPr>
          <w:rFonts w:asciiTheme="majorBidi" w:eastAsia="Cordia New" w:hAnsiTheme="majorBidi" w:cstheme="majorBidi"/>
          <w:sz w:val="28"/>
          <w:cs/>
        </w:rPr>
        <w:t>เงินกู้ยืมจากผู้ถือหุ้นและกรรมการมี</w:t>
      </w:r>
      <w:r w:rsidRPr="00A36306">
        <w:rPr>
          <w:rFonts w:asciiTheme="majorBidi" w:hAnsiTheme="majorBidi" w:cstheme="majorBidi"/>
          <w:color w:val="000000"/>
          <w:sz w:val="28"/>
          <w:cs/>
        </w:rPr>
        <w:t xml:space="preserve">อัตราดอกเบี้ยร้อยละ </w:t>
      </w:r>
      <w:r w:rsidRPr="00A36306">
        <w:rPr>
          <w:rFonts w:asciiTheme="majorBidi" w:hAnsiTheme="majorBidi" w:cstheme="majorBidi"/>
          <w:color w:val="000000"/>
          <w:sz w:val="28"/>
        </w:rPr>
        <w:t xml:space="preserve">10 </w:t>
      </w:r>
      <w:r w:rsidRPr="00A36306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color w:val="000000"/>
          <w:sz w:val="28"/>
        </w:rPr>
        <w:t xml:space="preserve">12 </w:t>
      </w:r>
      <w:r w:rsidRPr="00A36306">
        <w:rPr>
          <w:rFonts w:asciiTheme="majorBidi" w:hAnsiTheme="majorBidi" w:cstheme="majorBidi"/>
          <w:color w:val="000000"/>
          <w:sz w:val="28"/>
          <w:cs/>
        </w:rPr>
        <w:t xml:space="preserve">ต่อปี โดยมีกำหนดชำระคืนเงินต้นเต็มจำนวนรวมดอกเบี้ยภายใน </w:t>
      </w:r>
      <w:r w:rsidRPr="00A36306">
        <w:rPr>
          <w:rFonts w:asciiTheme="majorBidi" w:hAnsiTheme="majorBidi" w:cstheme="majorBidi"/>
          <w:color w:val="000000"/>
          <w:sz w:val="28"/>
        </w:rPr>
        <w:t xml:space="preserve">3 </w:t>
      </w:r>
      <w:r w:rsidRPr="00A36306">
        <w:rPr>
          <w:rFonts w:asciiTheme="majorBidi" w:hAnsiTheme="majorBidi" w:cstheme="majorBidi"/>
          <w:color w:val="000000"/>
          <w:sz w:val="28"/>
          <w:cs/>
        </w:rPr>
        <w:t>เดือนถึง</w:t>
      </w:r>
      <w:r w:rsidRPr="00A36306">
        <w:rPr>
          <w:rFonts w:asciiTheme="majorBidi" w:hAnsiTheme="majorBidi" w:cstheme="majorBidi"/>
          <w:color w:val="000000"/>
          <w:sz w:val="28"/>
        </w:rPr>
        <w:t xml:space="preserve"> 12 </w:t>
      </w:r>
      <w:r w:rsidRPr="00A36306">
        <w:rPr>
          <w:rFonts w:asciiTheme="majorBidi" w:hAnsiTheme="majorBidi" w:cstheme="majorBidi"/>
          <w:color w:val="000000"/>
          <w:sz w:val="28"/>
          <w:cs/>
        </w:rPr>
        <w:t>เดือน นับจากวันที่</w:t>
      </w:r>
      <w:r w:rsidR="00E938BF" w:rsidRPr="00A36306">
        <w:rPr>
          <w:rFonts w:asciiTheme="majorBidi" w:hAnsiTheme="majorBidi" w:cstheme="majorBidi"/>
          <w:color w:val="000000"/>
          <w:sz w:val="28"/>
          <w:cs/>
        </w:rPr>
        <w:t>กู้</w:t>
      </w:r>
    </w:p>
    <w:p w14:paraId="52F0FE51" w14:textId="77777777" w:rsidR="00664C10" w:rsidRPr="00A36306" w:rsidRDefault="00664C10" w:rsidP="000A5D46">
      <w:pPr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03CF4DCD" w14:textId="77777777" w:rsidR="003B29EA" w:rsidRPr="00A36306" w:rsidRDefault="003B29EA" w:rsidP="000A5D46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A36306" w:rsidRDefault="005536CA" w:rsidP="000A5D46">
      <w:pPr>
        <w:ind w:left="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2EAFBC2" w14:textId="4C8C8F6E" w:rsidR="00134B96" w:rsidRPr="00812237" w:rsidRDefault="00134B96" w:rsidP="00812237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2563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1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ปี เมื่อสิ้นสุด</w:t>
      </w:r>
      <w:r w:rsidR="00461A5F" w:rsidRPr="00812237">
        <w:rPr>
          <w:rFonts w:asciiTheme="majorBidi" w:hAnsiTheme="majorBidi" w:cstheme="majorBidi" w:hint="cs"/>
          <w:color w:val="000000"/>
          <w:sz w:val="28"/>
          <w:cs/>
        </w:rPr>
        <w:t>ระยะเวลา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สัญญาสามารถต่ออายุโดยต้องบอกกล่าวล่วงหน้าเป็นลายลักษณ์อักษรภายใน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60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45D6671B" w14:textId="77777777" w:rsidR="00134B96" w:rsidRPr="00134B96" w:rsidRDefault="00134B96" w:rsidP="00134B96">
      <w:pPr>
        <w:pStyle w:val="ListParagraph"/>
        <w:tabs>
          <w:tab w:val="left" w:pos="360"/>
        </w:tabs>
        <w:ind w:left="0" w:right="3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0C2DF5A" w14:textId="1F525E0F" w:rsidR="00E87A7A" w:rsidRPr="00134B96" w:rsidRDefault="00E87A7A" w:rsidP="00812237">
      <w:pPr>
        <w:pStyle w:val="ListParagraph"/>
        <w:numPr>
          <w:ilvl w:val="0"/>
          <w:numId w:val="42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Pr="00134B96">
        <w:rPr>
          <w:rFonts w:asciiTheme="majorBidi" w:hAnsiTheme="majorBidi" w:cstheme="majorBidi"/>
          <w:color w:val="000000"/>
          <w:sz w:val="28"/>
        </w:rPr>
        <w:t>16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134B96">
        <w:rPr>
          <w:rFonts w:asciiTheme="majorBidi" w:hAnsiTheme="majorBidi" w:cstheme="majorBidi"/>
          <w:color w:val="000000"/>
          <w:sz w:val="28"/>
        </w:rPr>
        <w:t>2556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134B96">
        <w:rPr>
          <w:rFonts w:asciiTheme="majorBidi" w:hAnsiTheme="majorBidi" w:cstheme="majorBidi"/>
          <w:color w:val="000000"/>
          <w:sz w:val="28"/>
        </w:rPr>
        <w:t>Striders Corporation (</w:t>
      </w:r>
      <w:r w:rsidRPr="00134B96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Pr="00134B96">
        <w:rPr>
          <w:rFonts w:asciiTheme="majorBidi" w:hAnsiTheme="majorBidi" w:cstheme="majorBidi"/>
          <w:color w:val="000000"/>
          <w:sz w:val="28"/>
        </w:rPr>
        <w:t xml:space="preserve">) </w:t>
      </w:r>
      <w:r w:rsidRPr="00134B96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Pr="00134B96">
        <w:rPr>
          <w:rFonts w:asciiTheme="majorBidi" w:hAnsiTheme="majorBidi" w:cstheme="majorBidi"/>
          <w:color w:val="000000"/>
          <w:sz w:val="28"/>
        </w:rPr>
        <w:t xml:space="preserve"> 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Pr="00134B96">
        <w:rPr>
          <w:rFonts w:asciiTheme="majorBidi" w:hAnsiTheme="majorBidi" w:cstheme="majorBidi"/>
          <w:color w:val="000000"/>
          <w:sz w:val="28"/>
        </w:rPr>
        <w:t>2557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Pr="00134B96">
        <w:rPr>
          <w:rFonts w:asciiTheme="majorBidi" w:hAnsiTheme="majorBidi" w:cstheme="majorBidi"/>
          <w:color w:val="000000"/>
          <w:sz w:val="28"/>
        </w:rPr>
        <w:t>1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0.75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9.0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4EFF23E3" w14:textId="2B76E849" w:rsidR="00623C71" w:rsidRPr="00A36306" w:rsidRDefault="00E87A7A" w:rsidP="008E4076">
      <w:pPr>
        <w:ind w:right="34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="00B172D2"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  <w:r w:rsidR="00BE0163" w:rsidRPr="00C05AAB">
        <w:rPr>
          <w:rFonts w:asciiTheme="majorBidi" w:eastAsia="Calibri" w:hAnsiTheme="majorBidi" w:cstheme="majorBidi"/>
          <w:color w:val="000000"/>
          <w:sz w:val="28"/>
          <w:cs/>
        </w:rPr>
        <w:t>ถึง</w:t>
      </w:r>
      <w:r w:rsidR="00B172D2" w:rsidRPr="00C05AAB">
        <w:rPr>
          <w:rFonts w:asciiTheme="majorBidi" w:eastAsia="Calibri" w:hAnsiTheme="majorBidi" w:cstheme="majorBidi"/>
          <w:color w:val="000000"/>
          <w:sz w:val="28"/>
          <w:cs/>
        </w:rPr>
        <w:t>พฤษภาคม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  <w:r w:rsidR="00B172D2" w:rsidRPr="00C05AAB">
        <w:rPr>
          <w:rFonts w:asciiTheme="majorBidi" w:eastAsia="Calibri" w:hAnsiTheme="majorBidi" w:cstheme="majorBidi"/>
          <w:color w:val="000000"/>
          <w:sz w:val="28"/>
        </w:rPr>
        <w:t>2561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="00B172D2" w:rsidRPr="00C05AAB">
        <w:rPr>
          <w:rFonts w:asciiTheme="majorBidi" w:eastAsia="Calibri" w:hAnsiTheme="majorBidi" w:cstheme="majorBidi"/>
          <w:color w:val="000000"/>
          <w:sz w:val="28"/>
        </w:rPr>
        <w:t>3.7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779ED704" w14:textId="58B4B622" w:rsidR="008C7C5D" w:rsidRDefault="008C7C5D" w:rsidP="008E4076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6EB2E030" w14:textId="6749D407" w:rsidR="00DD3247" w:rsidRDefault="00DD3247" w:rsidP="0089097E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1657FEFD" w14:textId="77777777" w:rsidR="008E4076" w:rsidRPr="008E4076" w:rsidRDefault="008E4076" w:rsidP="008E4076">
      <w:pPr>
        <w:ind w:left="357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5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0"/>
        <w:gridCol w:w="1302"/>
        <w:gridCol w:w="266"/>
        <w:gridCol w:w="1203"/>
        <w:gridCol w:w="266"/>
        <w:gridCol w:w="1162"/>
        <w:gridCol w:w="266"/>
        <w:gridCol w:w="1190"/>
      </w:tblGrid>
      <w:tr w:rsidR="00E90DE3" w:rsidRPr="00A36306" w14:paraId="320CC962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A36306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A36306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A36306" w14:paraId="3D6BD1A6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A36306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A36306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A36306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A36306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A36306" w14:paraId="698B2CC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51F9880C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611A88A8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2B14A840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4A355A40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9528DC" w:rsidRPr="00A36306" w14:paraId="171BF75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9528DC" w:rsidRPr="00A36306" w:rsidRDefault="009528DC" w:rsidP="009528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6D24C4F3" w:rsidR="009528DC" w:rsidRPr="00A36306" w:rsidRDefault="00A45A92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77777777" w:rsidR="009528DC" w:rsidRPr="00A3630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16725E1B" w:rsidR="009528DC" w:rsidRPr="00A36306" w:rsidRDefault="00EB0F9E" w:rsidP="00AC7C3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77777777" w:rsidR="009528DC" w:rsidRPr="00A3630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9528DC" w:rsidRPr="00A36306" w14:paraId="38A38FAD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9528DC" w:rsidRPr="00A36306" w:rsidRDefault="009528DC" w:rsidP="009528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263B9C61" w:rsidR="009528DC" w:rsidRPr="00A36306" w:rsidRDefault="00A45A92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15,013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77777777" w:rsidR="009528DC" w:rsidRPr="00A3630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1,242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29D9F030" w:rsidR="009528DC" w:rsidRPr="00A36306" w:rsidRDefault="00AC7C3F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14,988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77777777" w:rsidR="009528DC" w:rsidRPr="00A3630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1,213</w:t>
            </w:r>
          </w:p>
        </w:tc>
      </w:tr>
      <w:tr w:rsidR="009528DC" w:rsidRPr="00A36306" w14:paraId="5FCA82E2" w14:textId="77777777" w:rsidTr="005F3169">
        <w:trPr>
          <w:trHeight w:val="395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9528DC" w:rsidRPr="00A36306" w:rsidRDefault="009528DC" w:rsidP="009528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D018E7" w14:textId="60BA5A58" w:rsidR="009528DC" w:rsidRPr="00A36306" w:rsidRDefault="00A45A92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15,021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82078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77777777" w:rsidR="009528DC" w:rsidRPr="00A3630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1,251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5E481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4BD119" w14:textId="3C1AA8C5" w:rsidR="00781F97" w:rsidRPr="00A36306" w:rsidRDefault="00AC7C3F" w:rsidP="00781F97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14,993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19AAD" w14:textId="77777777" w:rsidR="009528DC" w:rsidRPr="00A3630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77777777" w:rsidR="009528DC" w:rsidRPr="00A3630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1,220</w:t>
            </w:r>
          </w:p>
        </w:tc>
      </w:tr>
    </w:tbl>
    <w:p w14:paraId="58C6C65E" w14:textId="77777777" w:rsidR="0070636D" w:rsidRPr="00A36306" w:rsidRDefault="0070636D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7681C2C" w14:textId="57CBE188" w:rsidR="004231C2" w:rsidRPr="00134B96" w:rsidRDefault="000A5A35" w:rsidP="00134B96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C439FC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C439FC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7E2E1F"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7E2E1F"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DD3247" w:rsidRPr="00A36306">
        <w:rPr>
          <w:rFonts w:asciiTheme="majorBidi" w:hAnsiTheme="majorBidi" w:cstheme="majorBidi"/>
          <w:sz w:val="28"/>
          <w:cs/>
        </w:rPr>
        <w:t xml:space="preserve"> กลุ่มบริษัทมีเงินฝากออมท</w:t>
      </w:r>
      <w:r w:rsidR="00DD3247" w:rsidRPr="00C05AAB">
        <w:rPr>
          <w:rFonts w:asciiTheme="majorBidi" w:hAnsiTheme="majorBidi" w:cstheme="majorBidi"/>
          <w:sz w:val="28"/>
          <w:cs/>
        </w:rPr>
        <w:t xml:space="preserve">รัพย์ ซึ่งมีอัตราดอกเบี้ยร้อยละ </w:t>
      </w:r>
      <w:r w:rsidR="006505C2" w:rsidRPr="00C05AAB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05</w:t>
      </w:r>
      <w:r w:rsidR="00E61FE0">
        <w:rPr>
          <w:rFonts w:asciiTheme="majorBidi" w:hAnsiTheme="majorBidi" w:cstheme="majorBidi"/>
          <w:sz w:val="28"/>
        </w:rPr>
        <w:t xml:space="preserve"> </w:t>
      </w:r>
      <w:r w:rsidR="00E61FE0">
        <w:rPr>
          <w:rFonts w:asciiTheme="majorBidi" w:hAnsiTheme="majorBidi" w:cstheme="majorBidi" w:hint="cs"/>
          <w:sz w:val="28"/>
          <w:cs/>
        </w:rPr>
        <w:t xml:space="preserve">ถึง </w:t>
      </w:r>
      <w:r w:rsidR="00E61FE0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25</w:t>
      </w:r>
      <w:r w:rsidR="006E5FD2" w:rsidRPr="00C05AAB">
        <w:rPr>
          <w:rFonts w:asciiTheme="majorBidi" w:hAnsiTheme="majorBidi" w:cstheme="majorBidi"/>
          <w:sz w:val="28"/>
          <w:cs/>
        </w:rPr>
        <w:t xml:space="preserve"> </w:t>
      </w:r>
      <w:r w:rsidR="00DD3247" w:rsidRPr="00C05AAB">
        <w:rPr>
          <w:rFonts w:asciiTheme="majorBidi" w:hAnsiTheme="majorBidi" w:cstheme="majorBidi"/>
          <w:sz w:val="28"/>
          <w:cs/>
        </w:rPr>
        <w:t xml:space="preserve">ต่อปี </w:t>
      </w:r>
      <w:r w:rsidR="006127AB" w:rsidRPr="00C05AAB">
        <w:rPr>
          <w:rFonts w:asciiTheme="majorBidi" w:hAnsiTheme="majorBidi" w:cstheme="majorBidi"/>
          <w:sz w:val="28"/>
          <w:cs/>
        </w:rPr>
        <w:t>และ</w:t>
      </w:r>
      <w:r w:rsidR="00E71226" w:rsidRPr="00C05AAB">
        <w:rPr>
          <w:rFonts w:asciiTheme="majorBidi" w:hAnsiTheme="majorBidi" w:cstheme="majorBidi"/>
          <w:sz w:val="28"/>
          <w:cs/>
        </w:rPr>
        <w:t xml:space="preserve">ร้อยละ </w:t>
      </w:r>
      <w:r w:rsidR="00E5745D" w:rsidRPr="00C05AAB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25</w:t>
      </w:r>
      <w:r w:rsidR="00E71226" w:rsidRPr="00C05AAB">
        <w:rPr>
          <w:rFonts w:asciiTheme="majorBidi" w:hAnsiTheme="majorBidi" w:cstheme="majorBidi"/>
          <w:sz w:val="28"/>
        </w:rPr>
        <w:t xml:space="preserve"> </w:t>
      </w:r>
      <w:r w:rsidR="00E71226" w:rsidRPr="00C05AAB">
        <w:rPr>
          <w:rFonts w:asciiTheme="majorBidi" w:hAnsiTheme="majorBidi" w:cstheme="majorBidi"/>
          <w:sz w:val="28"/>
          <w:cs/>
        </w:rPr>
        <w:t xml:space="preserve">ถึง </w:t>
      </w:r>
      <w:r w:rsidR="00E71226" w:rsidRPr="00C05AAB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38</w:t>
      </w:r>
      <w:r w:rsidR="00E71226" w:rsidRPr="00C05AAB">
        <w:rPr>
          <w:rFonts w:asciiTheme="majorBidi" w:hAnsiTheme="majorBidi" w:cstheme="majorBidi"/>
          <w:sz w:val="28"/>
        </w:rPr>
        <w:t xml:space="preserve"> </w:t>
      </w:r>
      <w:r w:rsidR="00E71226" w:rsidRPr="00C05AAB">
        <w:rPr>
          <w:rFonts w:asciiTheme="majorBidi" w:hAnsiTheme="majorBidi" w:cstheme="majorBidi"/>
          <w:sz w:val="28"/>
          <w:cs/>
        </w:rPr>
        <w:t xml:space="preserve">ต่อปี ตามลำดับ </w:t>
      </w:r>
      <w:r w:rsidR="00DD3247" w:rsidRPr="00C05AAB">
        <w:rPr>
          <w:rFonts w:asciiTheme="majorBidi" w:hAnsiTheme="majorBidi" w:cstheme="majorBidi"/>
          <w:sz w:val="28"/>
          <w:cs/>
        </w:rPr>
        <w:t>(งบการเงินเฉพาะกิจการ</w:t>
      </w:r>
      <w:r w:rsidR="00DD3247" w:rsidRPr="00C05AAB">
        <w:rPr>
          <w:rFonts w:asciiTheme="majorBidi" w:hAnsiTheme="majorBidi" w:cstheme="majorBidi"/>
          <w:sz w:val="28"/>
        </w:rPr>
        <w:t xml:space="preserve">: </w:t>
      </w:r>
      <w:r w:rsidR="00DD3247" w:rsidRPr="00C05AAB">
        <w:rPr>
          <w:rFonts w:asciiTheme="majorBidi" w:hAnsiTheme="majorBidi" w:cstheme="majorBidi"/>
          <w:sz w:val="28"/>
          <w:cs/>
        </w:rPr>
        <w:t xml:space="preserve">ร้อยละ </w:t>
      </w:r>
      <w:r w:rsidR="00E71226" w:rsidRPr="00C05AAB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05</w:t>
      </w:r>
      <w:r w:rsidR="00E61FE0">
        <w:rPr>
          <w:rFonts w:asciiTheme="majorBidi" w:hAnsiTheme="majorBidi" w:cstheme="majorBidi"/>
          <w:sz w:val="28"/>
        </w:rPr>
        <w:t xml:space="preserve"> </w:t>
      </w:r>
      <w:r w:rsidR="00E61FE0">
        <w:rPr>
          <w:rFonts w:asciiTheme="majorBidi" w:hAnsiTheme="majorBidi" w:cstheme="majorBidi" w:hint="cs"/>
          <w:sz w:val="28"/>
          <w:cs/>
        </w:rPr>
        <w:t xml:space="preserve">ถึง </w:t>
      </w:r>
      <w:r w:rsidR="00E61FE0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25</w:t>
      </w:r>
      <w:r w:rsidR="006E5FD2" w:rsidRPr="00A36306">
        <w:rPr>
          <w:rFonts w:asciiTheme="majorBidi" w:hAnsiTheme="majorBidi" w:cstheme="majorBidi"/>
          <w:sz w:val="28"/>
          <w:cs/>
        </w:rPr>
        <w:t xml:space="preserve"> </w:t>
      </w:r>
      <w:r w:rsidR="00DD3247" w:rsidRPr="00A36306">
        <w:rPr>
          <w:rFonts w:asciiTheme="majorBidi" w:hAnsiTheme="majorBidi" w:cstheme="majorBidi"/>
          <w:sz w:val="28"/>
          <w:cs/>
        </w:rPr>
        <w:t>ต่อปี</w:t>
      </w:r>
      <w:r w:rsidR="006127AB" w:rsidRPr="00A36306">
        <w:rPr>
          <w:rFonts w:asciiTheme="majorBidi" w:hAnsiTheme="majorBidi" w:cstheme="majorBidi"/>
          <w:sz w:val="28"/>
          <w:cs/>
        </w:rPr>
        <w:t xml:space="preserve"> และร้อยละ </w:t>
      </w:r>
      <w:r w:rsidR="00E5745D" w:rsidRPr="00A36306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25</w:t>
      </w:r>
      <w:r w:rsidR="00E71226" w:rsidRPr="00A36306">
        <w:rPr>
          <w:rFonts w:asciiTheme="majorBidi" w:hAnsiTheme="majorBidi" w:cstheme="majorBidi"/>
          <w:sz w:val="28"/>
        </w:rPr>
        <w:t xml:space="preserve"> </w:t>
      </w:r>
      <w:r w:rsidR="00E71226" w:rsidRPr="00A36306">
        <w:rPr>
          <w:rFonts w:asciiTheme="majorBidi" w:hAnsiTheme="majorBidi" w:cstheme="majorBidi"/>
          <w:sz w:val="28"/>
          <w:cs/>
        </w:rPr>
        <w:t xml:space="preserve">ถึง </w:t>
      </w:r>
      <w:r w:rsidR="00E71226" w:rsidRPr="00A36306">
        <w:rPr>
          <w:rFonts w:asciiTheme="majorBidi" w:hAnsiTheme="majorBidi" w:cstheme="majorBidi"/>
          <w:sz w:val="28"/>
        </w:rPr>
        <w:t>0.</w:t>
      </w:r>
      <w:r w:rsidR="00E94EB4">
        <w:rPr>
          <w:rFonts w:asciiTheme="majorBidi" w:hAnsiTheme="majorBidi" w:cstheme="majorBidi"/>
          <w:sz w:val="28"/>
        </w:rPr>
        <w:t>38</w:t>
      </w:r>
      <w:r w:rsidR="00E71226" w:rsidRPr="00A36306">
        <w:rPr>
          <w:rFonts w:asciiTheme="majorBidi" w:hAnsiTheme="majorBidi" w:cstheme="majorBidi"/>
          <w:sz w:val="28"/>
        </w:rPr>
        <w:t xml:space="preserve"> </w:t>
      </w:r>
      <w:r w:rsidR="00E71226" w:rsidRPr="00A36306">
        <w:rPr>
          <w:rFonts w:asciiTheme="majorBidi" w:hAnsiTheme="majorBidi" w:cstheme="majorBidi"/>
          <w:sz w:val="28"/>
          <w:cs/>
        </w:rPr>
        <w:t>ต่อปี ตามลำดับ</w:t>
      </w:r>
      <w:r w:rsidR="00DD3247" w:rsidRPr="00A36306">
        <w:rPr>
          <w:rFonts w:asciiTheme="majorBidi" w:hAnsiTheme="majorBidi" w:cstheme="majorBidi"/>
          <w:sz w:val="28"/>
          <w:cs/>
        </w:rPr>
        <w:t>)</w:t>
      </w:r>
      <w:r w:rsidR="00EB3E61"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2586822F" w14:textId="67B26C4B" w:rsidR="008C7C5D" w:rsidRDefault="00DD3247" w:rsidP="0089097E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ลูกหนี้การค้าและลูกหนี้อื่น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2F15ABA" w14:textId="77777777" w:rsidR="008E4076" w:rsidRPr="00B26E5F" w:rsidRDefault="008E4076" w:rsidP="008E4076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77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92"/>
        <w:gridCol w:w="1134"/>
        <w:gridCol w:w="97"/>
        <w:gridCol w:w="1106"/>
        <w:gridCol w:w="140"/>
        <w:gridCol w:w="1106"/>
        <w:gridCol w:w="168"/>
        <w:gridCol w:w="1134"/>
      </w:tblGrid>
      <w:tr w:rsidR="00361F97" w:rsidRPr="00A36306" w14:paraId="29711B6E" w14:textId="77777777" w:rsidTr="00F0040A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A36306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A36306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A36306" w14:paraId="57C2ECBB" w14:textId="77777777" w:rsidTr="00F0040A">
        <w:trPr>
          <w:trHeight w:val="283"/>
          <w:tblHeader/>
        </w:trPr>
        <w:tc>
          <w:tcPr>
            <w:tcW w:w="46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A36306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A36306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A36306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A36306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A36306" w14:paraId="3260CE78" w14:textId="77777777" w:rsidTr="00F0040A">
        <w:trPr>
          <w:trHeight w:val="283"/>
          <w:tblHeader/>
        </w:trPr>
        <w:tc>
          <w:tcPr>
            <w:tcW w:w="4692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14800297" w:rsidR="007E2E1F" w:rsidRPr="00A36306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606FA956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611D5CC3" w:rsidR="007E2E1F" w:rsidRPr="00A36306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7E2E1F"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A36306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17986FE8" w:rsidR="007E2E1F" w:rsidRPr="00A36306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361F97" w:rsidRPr="00A36306" w14:paraId="4E2F76F3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2FD2CBFB" w:rsidR="00361F97" w:rsidRPr="00A36306" w:rsidRDefault="00361F97" w:rsidP="001933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กัน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A08BE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  <w:r w:rsidR="00F264DB"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A36306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1F97" w:rsidRPr="00A36306" w14:paraId="7864BD8F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DF2E02" w:rsidRDefault="00361F97" w:rsidP="00F705A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A36306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02885" w:rsidRPr="00A36306" w14:paraId="2D4C4511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B02885" w:rsidRPr="00A36306" w:rsidRDefault="00B02885" w:rsidP="00B028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744D5C45" w:rsidR="00B02885" w:rsidRPr="00A36306" w:rsidRDefault="00EE661B" w:rsidP="00A45A92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B02885" w:rsidRPr="00A36306" w:rsidRDefault="00B02885" w:rsidP="00B0288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A00FF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30D075C4" w:rsidR="00B02885" w:rsidRPr="00A36306" w:rsidRDefault="00A45A92" w:rsidP="00A45A9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8,432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10,654</w:t>
            </w:r>
          </w:p>
        </w:tc>
      </w:tr>
      <w:tr w:rsidR="00B02885" w:rsidRPr="00A36306" w14:paraId="405CB9A1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B02885" w:rsidRPr="00A36306" w:rsidRDefault="00B02885" w:rsidP="00B0288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5DC04FCF" w:rsidR="00B02885" w:rsidRPr="00A36306" w:rsidRDefault="00781F97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23E07478" w:rsidR="00B02885" w:rsidRPr="00A36306" w:rsidRDefault="00A45A92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73</w:t>
            </w:r>
            <w:r w:rsidR="00981E7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9CE729" w14:textId="77777777" w:rsidR="00B02885" w:rsidRPr="00A36306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735</w:t>
            </w:r>
          </w:p>
        </w:tc>
      </w:tr>
      <w:tr w:rsidR="00781F97" w:rsidRPr="00A36306" w14:paraId="1DEDD213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781F97" w:rsidRPr="00A36306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56D9B9D4" w:rsidR="00781F97" w:rsidRPr="00A36306" w:rsidRDefault="00EE661B" w:rsidP="00A45A92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781F97" w:rsidRPr="00A36306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2,862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0758B902" w:rsidR="00781F97" w:rsidRPr="00A36306" w:rsidRDefault="00A45A92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9,165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11,389</w:t>
            </w:r>
          </w:p>
        </w:tc>
      </w:tr>
      <w:tr w:rsidR="00781F97" w:rsidRPr="00A36306" w14:paraId="06EAB11A" w14:textId="77777777" w:rsidTr="00A45A92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9AFBCA" w14:textId="77777777" w:rsidR="00474344" w:rsidRPr="00A36306" w:rsidRDefault="00474344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47A0E750" w14:textId="02BA307B" w:rsidR="00781F97" w:rsidRPr="00A36306" w:rsidRDefault="00474344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E90B3" w14:textId="77777777" w:rsidR="00EE661B" w:rsidRPr="00A36306" w:rsidRDefault="00EE661B" w:rsidP="00A45A92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2D6BBB0" w14:textId="79BAD01B" w:rsidR="00781F97" w:rsidRPr="00A36306" w:rsidRDefault="00EE661B" w:rsidP="00A45A92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781F97" w:rsidRPr="00A36306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9FC0C" w14:textId="77777777" w:rsidR="007767C9" w:rsidRPr="00A36306" w:rsidRDefault="007767C9" w:rsidP="00781F97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B1F0153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(2,862)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903F9" w14:textId="42BF641E" w:rsidR="00781F97" w:rsidRPr="00A36306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(9,165)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749E1" w14:textId="77777777" w:rsidR="007767C9" w:rsidRPr="00A36306" w:rsidRDefault="007767C9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CD372DE" w14:textId="77777777" w:rsidR="00781F97" w:rsidRPr="00A363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(11,389)</w:t>
            </w:r>
          </w:p>
        </w:tc>
      </w:tr>
      <w:tr w:rsidR="00781F97" w:rsidRPr="00A36306" w14:paraId="70C5AFEB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34F239FA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 </w:t>
            </w:r>
            <w:r w:rsidR="00E90469"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5D702C8A" w:rsidR="00781F97" w:rsidRPr="00F72A29" w:rsidRDefault="00781F97" w:rsidP="00A45A92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66DB636B" w:rsidR="00781F97" w:rsidRPr="00F72A29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45A92" w:rsidRPr="00A36306" w14:paraId="184BDC79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A45A92" w:rsidRPr="00F72A29" w:rsidRDefault="00A45A92" w:rsidP="00A45A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45A92" w:rsidRPr="00A36306" w14:paraId="531490AD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A45A92" w:rsidRPr="00F72A29" w:rsidRDefault="00A45A92" w:rsidP="00A45A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73A3594B" w:rsidR="00A45A92" w:rsidRPr="00F72A29" w:rsidRDefault="00A45A92" w:rsidP="00A45A92">
            <w:pPr>
              <w:autoSpaceDE w:val="0"/>
              <w:autoSpaceDN w:val="0"/>
              <w:adjustRightInd w:val="0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13,57</w:t>
            </w:r>
            <w:r w:rsidR="00656952" w:rsidRPr="00F72A29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3,332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54B13163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13,57</w:t>
            </w:r>
            <w:r w:rsidR="00656952" w:rsidRPr="00F72A29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A45A92" w:rsidRPr="00A36306" w14:paraId="3DB7F7F1" w14:textId="77777777" w:rsidTr="00BF7449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9BD2E0" w14:textId="77777777" w:rsidR="00A45A92" w:rsidRPr="00F72A29" w:rsidRDefault="00A45A92" w:rsidP="00A45A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56FF15A3" w14:textId="72F58987" w:rsidR="00A45A92" w:rsidRPr="00F72A29" w:rsidRDefault="00A45A92" w:rsidP="00A45A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F72A29">
              <w:rPr>
                <w:rFonts w:asciiTheme="majorBidi" w:hAnsiTheme="majorBidi" w:cstheme="majorBidi"/>
                <w:sz w:val="28"/>
              </w:rPr>
              <w:t>2562: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30647557" w:rsidR="00A45A92" w:rsidRPr="00F72A29" w:rsidRDefault="00A45A92" w:rsidP="00A45A92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(163)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F012A13" w:rsidR="00A45A92" w:rsidRPr="00F72A29" w:rsidRDefault="00A45A92" w:rsidP="00A45A92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(3,327)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59FE4B76" w:rsidR="00A45A92" w:rsidRPr="00F72A29" w:rsidRDefault="00A45A92" w:rsidP="00A45A92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(163)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7777777" w:rsidR="00A45A92" w:rsidRPr="00F72A29" w:rsidRDefault="00A45A92" w:rsidP="00A45A92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>(75)</w:t>
            </w:r>
          </w:p>
        </w:tc>
      </w:tr>
      <w:tr w:rsidR="00781F97" w:rsidRPr="00A36306" w14:paraId="4D7EBEA3" w14:textId="77777777" w:rsidTr="00BF7449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 –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51BED768" w:rsidR="00781F97" w:rsidRPr="00F72A29" w:rsidRDefault="00A45A92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13,41</w:t>
            </w:r>
            <w:r w:rsidR="00656952" w:rsidRPr="00F72A2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F3858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0269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28AA5144" w:rsidR="00781F97" w:rsidRPr="00F72A29" w:rsidRDefault="00A45A92" w:rsidP="00781F97">
            <w:pPr>
              <w:autoSpaceDE w:val="0"/>
              <w:autoSpaceDN w:val="0"/>
              <w:adjustRightInd w:val="0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13,41</w:t>
            </w:r>
            <w:r w:rsidR="00656952" w:rsidRPr="00F72A2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0839D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E4076" w:rsidRPr="00A36306" w14:paraId="2131BC2E" w14:textId="77777777" w:rsidTr="00777960">
        <w:trPr>
          <w:trHeight w:val="167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E19465" w14:textId="77777777" w:rsidR="008E4076" w:rsidRDefault="008E4076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E1B9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E59F0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1CF7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DBDE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869B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A78935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475FC4" w14:textId="77777777" w:rsidR="008E4076" w:rsidRPr="00F72A29" w:rsidRDefault="008E4076" w:rsidP="00967F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81F97" w:rsidRPr="00A36306" w14:paraId="6E9B6DE3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781F97" w:rsidRPr="00DF2E02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81F97" w:rsidRPr="00A36306" w14:paraId="58C43F02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797FC3FC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ลูกหนี้ตามสัญญานอมินีจากการลงทุนในประเทศเมียนมาร์</w:t>
            </w:r>
            <w:r w:rsidR="00F0040A" w:rsidRPr="00F72A29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(1)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66D5AF80" w:rsidR="00781F97" w:rsidRPr="00F72A29" w:rsidRDefault="00A45A92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1,57</w:t>
            </w:r>
            <w:r w:rsidR="0012795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1BF2AADB" w:rsidR="00781F97" w:rsidRPr="00F72A29" w:rsidRDefault="008C2798" w:rsidP="008C2798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AFE2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81F97" w:rsidRPr="00A36306" w14:paraId="221548ED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19EEF622" w:rsidR="00781F97" w:rsidRPr="00F72A29" w:rsidRDefault="00A45A92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3,799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59B6BF3E" w:rsidR="00781F97" w:rsidRPr="00F72A29" w:rsidRDefault="00A45A92" w:rsidP="008C2798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3,799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7D64E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781F97" w:rsidRPr="00A36306" w14:paraId="1CA80739" w14:textId="77777777" w:rsidTr="00A45A92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9B76BA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6941D" w14:textId="7F6526FA" w:rsidR="00781F97" w:rsidRPr="00F72A29" w:rsidRDefault="00A45A92" w:rsidP="009E5C45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EE8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C02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3,969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6FB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C262F" w14:textId="247A2B34" w:rsidR="00781F97" w:rsidRPr="00F72A29" w:rsidRDefault="00A45A92" w:rsidP="00A45A92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11BD53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991AD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3,030</w:t>
            </w:r>
          </w:p>
        </w:tc>
      </w:tr>
      <w:tr w:rsidR="00781F97" w:rsidRPr="00A36306" w14:paraId="7A0E4D01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6953A05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3E5D1F05" w:rsidR="00781F97" w:rsidRPr="00F72A29" w:rsidRDefault="008B18D8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6,856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3BE1B4D2" w:rsidR="00781F97" w:rsidRPr="00F72A29" w:rsidRDefault="008B18D8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F2A15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6,015</w:t>
            </w:r>
          </w:p>
        </w:tc>
      </w:tr>
      <w:tr w:rsidR="00781F97" w:rsidRPr="00A36306" w14:paraId="78F564D9" w14:textId="77777777" w:rsidTr="009E5C45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3F3F41" w14:textId="09482848" w:rsidR="00781F97" w:rsidRPr="00F72A29" w:rsidRDefault="008B18D8" w:rsidP="008B18D8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987E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3F649F" w14:textId="3B14AABB" w:rsidR="00781F97" w:rsidRPr="00F72A29" w:rsidRDefault="008B18D8" w:rsidP="008B18D8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E25BDF6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4,160</w:t>
            </w:r>
          </w:p>
        </w:tc>
      </w:tr>
      <w:tr w:rsidR="00781F97" w:rsidRPr="00A36306" w14:paraId="7F6C2675" w14:textId="77777777" w:rsidTr="009E5C45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4D3B8CD9" w:rsidR="00781F97" w:rsidRPr="00F72A29" w:rsidRDefault="008B18D8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2,77</w:t>
            </w:r>
            <w:r w:rsidR="0012795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781F97" w:rsidRPr="00F72A29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5,454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781F97" w:rsidRPr="00F72A29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9A0F6" w14:textId="3D7C6615" w:rsidR="00781F97" w:rsidRPr="00F72A29" w:rsidRDefault="008B18D8" w:rsidP="008B18D8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781F97" w:rsidRPr="00F72A29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FC90FB4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4,099</w:t>
            </w:r>
          </w:p>
        </w:tc>
      </w:tr>
      <w:tr w:rsidR="00781F97" w:rsidRPr="00A36306" w14:paraId="30A217EA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2245FD2D" w:rsidR="00781F97" w:rsidRPr="00F72A29" w:rsidRDefault="00656952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13,24</w:t>
            </w:r>
            <w:r w:rsidR="00E11D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22,212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136640EC" w:rsidR="00781F97" w:rsidRPr="00F72A29" w:rsidRDefault="00656952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09AE077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17,504</w:t>
            </w:r>
          </w:p>
        </w:tc>
      </w:tr>
      <w:tr w:rsidR="00781F97" w:rsidRPr="00A36306" w14:paraId="22CE604F" w14:textId="77777777" w:rsidTr="009E5C45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00137" w14:textId="77777777" w:rsidR="00474344" w:rsidRPr="00F72A29" w:rsidRDefault="00474344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557C27F3" w14:textId="50E1766D" w:rsidR="00781F97" w:rsidRPr="00F72A29" w:rsidRDefault="00474344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F72A29">
              <w:rPr>
                <w:rFonts w:asciiTheme="majorBidi" w:hAnsiTheme="majorBidi" w:cstheme="majorBidi"/>
                <w:sz w:val="28"/>
              </w:rPr>
              <w:t>2562: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2823DD5C" w:rsidR="00781F97" w:rsidRPr="00F72A29" w:rsidRDefault="009E5C45" w:rsidP="00E11D76">
            <w:pPr>
              <w:autoSpaceDE w:val="0"/>
              <w:autoSpaceDN w:val="0"/>
              <w:adjustRightInd w:val="0"/>
              <w:ind w:right="-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 xml:space="preserve">                   (8,403)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(21,483)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49B6565A" w:rsidR="00781F97" w:rsidRPr="00F72A29" w:rsidRDefault="009E5C45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(16,775)</w:t>
            </w:r>
          </w:p>
        </w:tc>
      </w:tr>
      <w:tr w:rsidR="00781F97" w:rsidRPr="00A36306" w14:paraId="3F4C1FF0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–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0828AA4A" w:rsidR="00781F97" w:rsidRPr="00F72A29" w:rsidRDefault="009E5C45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4,843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729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4D2FBF1D" w:rsidR="00781F97" w:rsidRPr="00F72A29" w:rsidRDefault="009E5C45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4,843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729</w:t>
            </w:r>
          </w:p>
        </w:tc>
      </w:tr>
      <w:tr w:rsidR="00F72A29" w:rsidRPr="00F72A29" w14:paraId="400F6342" w14:textId="77777777" w:rsidTr="00F0040A">
        <w:trPr>
          <w:trHeight w:val="2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–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74C1242D" w:rsidR="00781F97" w:rsidRPr="00F72A29" w:rsidRDefault="009E5C45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18,259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734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38BB9BC5" w:rsidR="00781F97" w:rsidRPr="00F72A29" w:rsidRDefault="009E5C45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18,259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B0FE10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734</w:t>
            </w:r>
          </w:p>
        </w:tc>
      </w:tr>
      <w:tr w:rsidR="00781F97" w:rsidRPr="00F72A29" w14:paraId="11673D6D" w14:textId="77777777" w:rsidTr="00D80FED">
        <w:trPr>
          <w:trHeight w:val="395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781F97" w:rsidRPr="00F72A29" w:rsidRDefault="00781F97" w:rsidP="00781F9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23D7AD6A" w:rsidR="00781F97" w:rsidRPr="00F72A29" w:rsidRDefault="009E5C45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18,259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734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2424744E" w:rsidR="00781F97" w:rsidRPr="00F72A29" w:rsidRDefault="009E5C45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18,259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77777777" w:rsidR="00781F97" w:rsidRPr="00F72A2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sz w:val="28"/>
              </w:rPr>
            </w:pPr>
            <w:r w:rsidRPr="00F72A29">
              <w:rPr>
                <w:rFonts w:asciiTheme="majorBidi" w:hAnsiTheme="majorBidi" w:cstheme="majorBidi"/>
                <w:sz w:val="28"/>
              </w:rPr>
              <w:t>734</w:t>
            </w:r>
          </w:p>
        </w:tc>
      </w:tr>
    </w:tbl>
    <w:p w14:paraId="49D3C4CE" w14:textId="77777777" w:rsidR="00777960" w:rsidRPr="00777960" w:rsidRDefault="00777960" w:rsidP="00F5234C">
      <w:pPr>
        <w:jc w:val="thaiDistribute"/>
        <w:rPr>
          <w:rFonts w:asciiTheme="majorBidi" w:hAnsiTheme="majorBidi" w:cstheme="majorBidi"/>
          <w:spacing w:val="4"/>
          <w:sz w:val="12"/>
          <w:szCs w:val="12"/>
        </w:rPr>
      </w:pPr>
    </w:p>
    <w:p w14:paraId="3EE45C9A" w14:textId="05EF5670" w:rsidR="00F0040A" w:rsidRPr="00A36306" w:rsidRDefault="00F0040A" w:rsidP="00F5234C">
      <w:pPr>
        <w:jc w:val="thaiDistribute"/>
        <w:rPr>
          <w:rFonts w:asciiTheme="majorBidi" w:hAnsiTheme="majorBidi" w:cstheme="majorBidi"/>
          <w:b/>
          <w:bCs/>
          <w:color w:val="000000"/>
          <w:sz w:val="28"/>
          <w:u w:val="single"/>
        </w:rPr>
      </w:pPr>
      <w:r w:rsidRPr="00A36306">
        <w:rPr>
          <w:rFonts w:asciiTheme="majorBidi" w:hAnsiTheme="majorBidi" w:cstheme="majorBidi"/>
          <w:b/>
          <w:bCs/>
          <w:sz w:val="36"/>
          <w:szCs w:val="36"/>
          <w:vertAlign w:val="superscript"/>
        </w:rPr>
        <w:t>(1)</w:t>
      </w:r>
      <w:r w:rsidRPr="00A36306">
        <w:rPr>
          <w:rFonts w:asciiTheme="majorBidi" w:hAnsiTheme="majorBidi" w:cstheme="majorBidi"/>
          <w:sz w:val="36"/>
          <w:szCs w:val="36"/>
        </w:rPr>
        <w:t xml:space="preserve"> </w:t>
      </w:r>
      <w:r w:rsidRPr="00A36306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t>ลูกหนี้ตามสัญญานอมินีจากการลงทุนในประเทศเมียนมาร์</w:t>
      </w:r>
    </w:p>
    <w:p w14:paraId="59C145ED" w14:textId="77777777" w:rsidR="00F0040A" w:rsidRPr="00777960" w:rsidRDefault="00F0040A" w:rsidP="00F0040A">
      <w:pPr>
        <w:jc w:val="thaiDistribute"/>
        <w:rPr>
          <w:rFonts w:asciiTheme="majorBidi" w:hAnsiTheme="majorBidi" w:cstheme="majorBidi"/>
          <w:spacing w:val="4"/>
          <w:sz w:val="12"/>
          <w:szCs w:val="12"/>
        </w:rPr>
      </w:pPr>
    </w:p>
    <w:p w14:paraId="66A487F6" w14:textId="444B7675" w:rsidR="00F0040A" w:rsidRPr="00A36306" w:rsidRDefault="00E93309" w:rsidP="0067031D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pacing w:val="4"/>
          <w:sz w:val="28"/>
          <w:cs/>
        </w:rPr>
        <w:t xml:space="preserve">ในปี </w:t>
      </w:r>
      <w:r w:rsidRPr="00A36306">
        <w:rPr>
          <w:rFonts w:asciiTheme="majorBidi" w:hAnsiTheme="majorBidi" w:cstheme="majorBidi"/>
          <w:spacing w:val="4"/>
          <w:sz w:val="28"/>
        </w:rPr>
        <w:t xml:space="preserve">2555 </w:t>
      </w:r>
      <w:r w:rsidRPr="00A36306">
        <w:rPr>
          <w:rFonts w:asciiTheme="majorBidi" w:hAnsiTheme="majorBidi" w:cstheme="majorBidi"/>
          <w:spacing w:val="4"/>
          <w:sz w:val="28"/>
          <w:cs/>
        </w:rPr>
        <w:t>และ</w:t>
      </w:r>
      <w:r w:rsidRPr="00A36306">
        <w:rPr>
          <w:rFonts w:asciiTheme="majorBidi" w:hAnsiTheme="majorBidi" w:cstheme="majorBidi"/>
          <w:spacing w:val="4"/>
          <w:sz w:val="28"/>
        </w:rPr>
        <w:t xml:space="preserve">2556 </w:t>
      </w:r>
      <w:r w:rsidR="00F0040A" w:rsidRPr="00A36306">
        <w:rPr>
          <w:rFonts w:asciiTheme="majorBidi" w:hAnsiTheme="majorBidi" w:cstheme="majorBidi"/>
          <w:sz w:val="28"/>
        </w:rPr>
        <w:t>Ad Asia Advertising (S) Pte. Ltd.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 </w:t>
      </w:r>
      <w:r w:rsidR="00F0040A" w:rsidRPr="00A36306">
        <w:rPr>
          <w:rFonts w:asciiTheme="majorBidi" w:hAnsiTheme="majorBidi" w:cstheme="majorBidi"/>
          <w:sz w:val="28"/>
        </w:rPr>
        <w:t xml:space="preserve">(AAS)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ได้ลงทุนใน </w:t>
      </w:r>
      <w:r w:rsidR="00F0040A" w:rsidRPr="00A36306">
        <w:rPr>
          <w:rFonts w:asciiTheme="majorBidi" w:hAnsiTheme="majorBidi" w:cstheme="majorBidi"/>
          <w:spacing w:val="4"/>
          <w:sz w:val="28"/>
        </w:rPr>
        <w:t>AD Asia Co., Ltd., Red Bull Co.,</w:t>
      </w:r>
      <w:r w:rsidR="00F0040A" w:rsidRPr="0067031D">
        <w:rPr>
          <w:rFonts w:asciiTheme="majorBidi" w:hAnsiTheme="majorBidi" w:cstheme="majorBidi"/>
          <w:spacing w:val="4"/>
          <w:sz w:val="28"/>
        </w:rPr>
        <w:t xml:space="preserve">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Ltd. </w:t>
      </w:r>
      <w:r w:rsidR="0067031D">
        <w:rPr>
          <w:rFonts w:asciiTheme="majorBidi" w:hAnsiTheme="majorBidi" w:cstheme="majorBidi" w:hint="cs"/>
          <w:spacing w:val="4"/>
          <w:sz w:val="28"/>
          <w:cs/>
        </w:rPr>
        <w:t>และ</w:t>
      </w:r>
      <w:proofErr w:type="spellStart"/>
      <w:r w:rsidR="00F0040A" w:rsidRPr="00A36306">
        <w:rPr>
          <w:rFonts w:asciiTheme="majorBidi" w:hAnsiTheme="majorBidi" w:cstheme="majorBidi"/>
          <w:spacing w:val="4"/>
          <w:sz w:val="28"/>
        </w:rPr>
        <w:t>Chilli</w:t>
      </w:r>
      <w:proofErr w:type="spellEnd"/>
      <w:r w:rsidR="00F0040A" w:rsidRPr="00A36306">
        <w:rPr>
          <w:rFonts w:asciiTheme="majorBidi" w:hAnsiTheme="majorBidi" w:cstheme="majorBidi"/>
          <w:spacing w:val="4"/>
          <w:sz w:val="28"/>
        </w:rPr>
        <w:t xml:space="preserve"> Advertising Co., Ltd.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ซึ่งเป็นบริษัทที่จดทะเบียนจัดตั้งในประเทศเมียนมาร์ โดยมีการตกลงทำสัญญานอมีนี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lastRenderedPageBreak/>
        <w:t>(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Nominee Agreement)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ทั้งนี้การลงทุนดังกล่าวไม่เป็นไปตามมติที่ประชุมคณะกรรมการบริษัท 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จากข้อมูลดังกล่าวข้างต้นส่งผลให้ทางคณะกรรมการตรวจสอบเกิดข้อสงสัยถึงความผิดปกติและได้ตั้งข้อสังเกตถึงการลงทุนในประเทศเมียนมาร์ ดังนั้นผู้บริหารชุดใหม่จึงได้ทำการจัดประเภทเงินลงทุนใน </w:t>
      </w:r>
      <w:r w:rsidR="00F0040A" w:rsidRPr="00A36306">
        <w:rPr>
          <w:rFonts w:asciiTheme="majorBidi" w:hAnsiTheme="majorBidi" w:cstheme="majorBidi"/>
          <w:sz w:val="28"/>
        </w:rPr>
        <w:t xml:space="preserve">3 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บริษัทดังกล่าวเป็นลูกหนี้อื่นจำนวนเงินรวม </w:t>
      </w:r>
      <w:r w:rsidR="00F0040A" w:rsidRPr="00A36306">
        <w:rPr>
          <w:rFonts w:asciiTheme="majorBidi" w:hAnsiTheme="majorBidi" w:cstheme="majorBidi"/>
          <w:sz w:val="28"/>
        </w:rPr>
        <w:t xml:space="preserve">3.1 </w:t>
      </w:r>
      <w:r w:rsidR="00F0040A" w:rsidRPr="00A36306">
        <w:rPr>
          <w:rFonts w:asciiTheme="majorBidi" w:hAnsiTheme="majorBidi" w:cstheme="majorBidi"/>
          <w:sz w:val="28"/>
          <w:cs/>
        </w:rPr>
        <w:t>ล้านบาท และบันทึกค่าเผื่อหนี้สงสัยจะสูญทั้งจำนวน</w:t>
      </w:r>
      <w:r w:rsidR="002F64B0" w:rsidRPr="00A36306">
        <w:rPr>
          <w:rFonts w:asciiTheme="majorBidi" w:hAnsiTheme="majorBidi" w:cstheme="majorBidi"/>
          <w:sz w:val="28"/>
          <w:cs/>
        </w:rPr>
        <w:t xml:space="preserve"> 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="00F0040A" w:rsidRPr="00A36306">
        <w:rPr>
          <w:rFonts w:asciiTheme="majorBidi" w:hAnsiTheme="majorBidi" w:cstheme="majorBidi"/>
          <w:sz w:val="28"/>
        </w:rPr>
        <w:t xml:space="preserve">12 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="00F0040A" w:rsidRPr="00A36306">
        <w:rPr>
          <w:rFonts w:asciiTheme="majorBidi" w:hAnsiTheme="majorBidi" w:cstheme="majorBidi"/>
          <w:sz w:val="28"/>
        </w:rPr>
        <w:t xml:space="preserve">2561 </w:t>
      </w:r>
      <w:r w:rsidR="00F0040A" w:rsidRPr="00A36306">
        <w:rPr>
          <w:rFonts w:asciiTheme="majorBidi" w:hAnsiTheme="majorBidi" w:cstheme="majorBidi"/>
          <w:spacing w:val="4"/>
          <w:sz w:val="28"/>
        </w:rPr>
        <w:t>Red Bull Co., Ltd.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 และ </w:t>
      </w:r>
      <w:proofErr w:type="spellStart"/>
      <w:r w:rsidR="00F0040A" w:rsidRPr="00A36306">
        <w:rPr>
          <w:rFonts w:asciiTheme="majorBidi" w:hAnsiTheme="majorBidi" w:cstheme="majorBidi"/>
          <w:spacing w:val="4"/>
          <w:sz w:val="28"/>
        </w:rPr>
        <w:t>Chilli</w:t>
      </w:r>
      <w:proofErr w:type="spellEnd"/>
      <w:r w:rsidR="00F0040A" w:rsidRPr="00A36306">
        <w:rPr>
          <w:rFonts w:asciiTheme="majorBidi" w:hAnsiTheme="majorBidi" w:cstheme="majorBidi"/>
          <w:spacing w:val="4"/>
          <w:sz w:val="28"/>
        </w:rPr>
        <w:t xml:space="preserve"> Advertising Co., Ltd.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ได้ปิดกิจการ ดังนั้นที่ประชุมคณะกรรมการบริษัทครั้งที่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4/2562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="00F0040A" w:rsidRPr="00A36306">
        <w:rPr>
          <w:rFonts w:asciiTheme="majorBidi" w:hAnsiTheme="majorBidi" w:cstheme="majorBidi"/>
          <w:sz w:val="28"/>
        </w:rPr>
        <w:t>13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 มิถุนายน </w:t>
      </w:r>
      <w:r w:rsidR="00F0040A" w:rsidRPr="00A36306">
        <w:rPr>
          <w:rFonts w:asciiTheme="majorBidi" w:hAnsiTheme="majorBidi" w:cstheme="majorBidi"/>
          <w:sz w:val="28"/>
        </w:rPr>
        <w:t>2562</w:t>
      </w:r>
      <w:r w:rsidR="00F0040A" w:rsidRPr="00A36306">
        <w:rPr>
          <w:rFonts w:asciiTheme="majorBidi" w:hAnsiTheme="majorBidi" w:cstheme="majorBidi"/>
          <w:sz w:val="28"/>
          <w:cs/>
        </w:rPr>
        <w:t xml:space="preserve">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และครั้งที่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6/2562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23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กรกฎาคม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2562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มีมติอนุมัติการตัดจำหน่ายลูกหนี้อื่นของทั้ง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2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บริษัทดังกล่าวจำนวนรวม </w:t>
      </w:r>
      <w:r w:rsidR="00F0040A" w:rsidRPr="00A36306">
        <w:rPr>
          <w:rFonts w:asciiTheme="majorBidi" w:hAnsiTheme="majorBidi" w:cstheme="majorBidi"/>
          <w:spacing w:val="4"/>
          <w:sz w:val="28"/>
        </w:rPr>
        <w:t xml:space="preserve">1.6 </w:t>
      </w:r>
      <w:r w:rsidR="00F0040A" w:rsidRPr="00A36306">
        <w:rPr>
          <w:rFonts w:asciiTheme="majorBidi" w:hAnsiTheme="majorBidi" w:cstheme="majorBidi"/>
          <w:spacing w:val="4"/>
          <w:sz w:val="28"/>
          <w:cs/>
        </w:rPr>
        <w:t xml:space="preserve">ล้านบาทในงบการเงินสำหรับปี </w:t>
      </w:r>
      <w:r w:rsidR="00F0040A" w:rsidRPr="00A36306">
        <w:rPr>
          <w:rFonts w:asciiTheme="majorBidi" w:hAnsiTheme="majorBidi" w:cstheme="majorBidi"/>
          <w:spacing w:val="4"/>
          <w:sz w:val="28"/>
        </w:rPr>
        <w:t>2561</w:t>
      </w:r>
    </w:p>
    <w:p w14:paraId="5A8E5510" w14:textId="7AC6F845" w:rsidR="00297F2B" w:rsidRDefault="00297F2B" w:rsidP="009F5B65">
      <w:pPr>
        <w:tabs>
          <w:tab w:val="left" w:pos="149"/>
        </w:tabs>
        <w:ind w:right="-151"/>
        <w:jc w:val="thaiDistribute"/>
        <w:rPr>
          <w:rFonts w:asciiTheme="majorBidi" w:hAnsiTheme="majorBidi" w:cstheme="majorBidi"/>
          <w:sz w:val="16"/>
          <w:szCs w:val="16"/>
        </w:rPr>
      </w:pPr>
    </w:p>
    <w:p w14:paraId="37A3A79F" w14:textId="77777777" w:rsidR="00722BC3" w:rsidRPr="00A36306" w:rsidRDefault="00722BC3" w:rsidP="00722BC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ยอดคงเหลือของลูกหนี้การค้า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สามารถวิเคราะห์ตามอายุหนี้ที่ค้างชำระได้ดังนี้</w:t>
      </w:r>
    </w:p>
    <w:p w14:paraId="1C6246EC" w14:textId="77777777" w:rsidR="00722BC3" w:rsidRPr="00A64B0E" w:rsidRDefault="00722BC3" w:rsidP="00722BC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722BC3" w:rsidRPr="00A36306" w14:paraId="123E1AD9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477C24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72319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E556C1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2950FF1A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98A1E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8878D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91444C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EF5F02C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0BBCA6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2BC3" w:rsidRPr="00A36306" w14:paraId="6BD1406F" w14:textId="77777777" w:rsidTr="00D7262E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575746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BBCF33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08CF44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04213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7B400E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555235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399AAC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72EF78B2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F6380D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722BC3" w:rsidRPr="00A36306" w14:paraId="67F71BC7" w14:textId="77777777" w:rsidTr="00D7262E">
        <w:trPr>
          <w:trHeight w:val="20"/>
        </w:trPr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A1C9E0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CA716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36DBD96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0EE14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9E667E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72D8281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F46A6D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9,692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A3B017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A729B0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2BC3" w:rsidRPr="00A36306" w14:paraId="7A57E73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F18F24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0D167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24C561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B4D967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0522F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1BB380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C217C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181FA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8390D4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22BC3" w:rsidRPr="00A36306" w14:paraId="4300AD0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4DE66D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8D94F9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990932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3,629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029CD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48414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1FDBBE1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1D7437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3,629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0034C6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F5851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2BC3" w:rsidRPr="00A36306" w14:paraId="469DC7E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B03A6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7A576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37584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178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5FEDA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2D931D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71843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EB2E04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178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513415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47E15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2BC3" w:rsidRPr="00A36306" w14:paraId="1989BCA0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0A2928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D9A744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6F2BD5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5659B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BCBAC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56B425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49C45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FDE95D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FEE71A0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2BC3" w:rsidRPr="00A36306" w14:paraId="11302553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161420" w14:textId="77777777" w:rsidR="00722BC3" w:rsidRPr="00A36306" w:rsidRDefault="00722BC3" w:rsidP="00D7262E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0EECD5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DA0A61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105377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5EBBEC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3,332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55C0F59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7C58F2A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12232F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DCB59D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722BC3" w:rsidRPr="00A36306" w14:paraId="2CD83AA9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149A18" w14:textId="77777777" w:rsidR="00722BC3" w:rsidRPr="00A36306" w:rsidRDefault="00722BC3" w:rsidP="00D7262E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688CB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9EB4E61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13,579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AA96A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6B240F7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3,332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732E6E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0C8FE9C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13,579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DC9FE7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FEF5D39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722BC3" w:rsidRPr="00A36306" w14:paraId="70903B25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4F2EE5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C70EA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58A52D1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(163)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980B91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200AC6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(3,327)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EE255B1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BFE2738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3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(163)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0334080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93E27F8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3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(75)</w:t>
            </w:r>
          </w:p>
        </w:tc>
      </w:tr>
      <w:tr w:rsidR="00722BC3" w:rsidRPr="00A36306" w14:paraId="0E235518" w14:textId="77777777" w:rsidTr="00D7262E">
        <w:trPr>
          <w:trHeight w:val="426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39F1CD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ลูกหนี้การค้ากิจการอื่น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FE2CF4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F0F3A32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13,416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387AC9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FCB5D12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BE2C2B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5B1430A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13,416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65B32B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975EFA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</w:tbl>
    <w:p w14:paraId="7C843D00" w14:textId="77777777" w:rsidR="00722BC3" w:rsidRPr="00E33252" w:rsidRDefault="00722BC3" w:rsidP="00722BC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8252D8C" w14:textId="77777777" w:rsidR="00722BC3" w:rsidRDefault="00722BC3" w:rsidP="00722BC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การเปลี่ยนแปลงของ</w:t>
      </w:r>
      <w:r>
        <w:rPr>
          <w:rFonts w:asciiTheme="majorBidi" w:hAnsiTheme="majorBidi" w:cstheme="majorBidi" w:hint="cs"/>
          <w:sz w:val="28"/>
          <w:cs/>
        </w:rPr>
        <w:t>บัญชี</w:t>
      </w:r>
      <w:r w:rsidRPr="00A36306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ค่าเผื่อผลขาดทุนด้านเครดิตที่คาดว่าจะเกิดขึ้นของลูกหนี้การค้าและลูกหนี้อื่น</w:t>
      </w:r>
      <w:r>
        <w:rPr>
          <w:rFonts w:asciiTheme="majorBidi" w:hAnsiTheme="majorBidi" w:cstheme="majorBidi" w:hint="cs"/>
          <w:sz w:val="28"/>
          <w:cs/>
        </w:rPr>
        <w:t>มีรายละเอียดดังนี้</w:t>
      </w:r>
    </w:p>
    <w:p w14:paraId="45513A23" w14:textId="77777777" w:rsidR="00722BC3" w:rsidRPr="00CD70F5" w:rsidRDefault="00722BC3" w:rsidP="00722BC3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196"/>
        <w:gridCol w:w="1064"/>
        <w:gridCol w:w="196"/>
        <w:gridCol w:w="1105"/>
        <w:gridCol w:w="182"/>
        <w:gridCol w:w="1064"/>
        <w:gridCol w:w="210"/>
        <w:gridCol w:w="1106"/>
      </w:tblGrid>
      <w:tr w:rsidR="00722BC3" w:rsidRPr="00A36306" w14:paraId="08759A4B" w14:textId="77777777" w:rsidTr="00D7262E">
        <w:trPr>
          <w:trHeight w:val="3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30284E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871F23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C263A6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22BC3" w:rsidRPr="00A36306" w14:paraId="7FBF75BF" w14:textId="77777777" w:rsidTr="00D7262E">
        <w:trPr>
          <w:trHeight w:val="3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ACF18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BBCB45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2720B7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C2F395D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B869CC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2BC3" w:rsidRPr="00A36306" w14:paraId="2BB1C513" w14:textId="77777777" w:rsidTr="00D7262E">
        <w:trPr>
          <w:trHeight w:val="3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151AE4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B59C6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3F0EB0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72350E6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E37506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10D4F7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AEF587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0E1FB2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E2DFD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722BC3" w:rsidRPr="00A36306" w14:paraId="046EF78D" w14:textId="77777777" w:rsidTr="00D7262E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E22372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76B96F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0B4BC2E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27,672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0A3F6EC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4D4476C7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26,614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68D8F3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FBC833C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28,239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E033C22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26CC0D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26,092</w:t>
            </w:r>
          </w:p>
        </w:tc>
      </w:tr>
      <w:tr w:rsidR="00722BC3" w:rsidRPr="00A36306" w14:paraId="313FD9C2" w14:textId="77777777" w:rsidTr="00D7262E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1B9432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บวก สำรองผลขาดทุนด้านเครดิตที่คาดว่าจะเกิดขึ้น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110FF1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9D58DC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66AE43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3381EFB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1,164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B09371C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4024A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715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28B7E9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43631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2,147</w:t>
            </w:r>
          </w:p>
        </w:tc>
      </w:tr>
      <w:tr w:rsidR="00722BC3" w:rsidRPr="00A36306" w14:paraId="0CBEC4C0" w14:textId="77777777" w:rsidTr="00D7262E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91A6CA" w14:textId="0CADCF29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หัก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การตัดจำหน่าย</w:t>
            </w:r>
            <w:r w:rsidR="0065250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(ไม่มีผลต่อกำไรหรือขาดทุนสำหรับปี)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B87FE1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EB52D" w14:textId="365B970E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(19,19</w:t>
            </w:r>
            <w:r w:rsidR="009F623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749626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550E834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BE8E41D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084027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FE946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(14,569)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184EBF0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C10EE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E0263E3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2BC3" w:rsidRPr="00A36306" w14:paraId="4C5DFB79" w14:textId="77777777" w:rsidTr="00D7262E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8E9F98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8D3348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51950" w14:textId="1E30C04A" w:rsidR="00722BC3" w:rsidRPr="00A36306" w:rsidRDefault="00722BC3" w:rsidP="00D7262E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9F623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7D8E8D5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68F3E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(106)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0615ABB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276CD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F4592A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D46B2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2BC3" w:rsidRPr="00A36306" w14:paraId="5868677B" w14:textId="77777777" w:rsidTr="00D7262E">
        <w:trPr>
          <w:trHeight w:val="435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851E82" w14:textId="77777777" w:rsidR="00722BC3" w:rsidRPr="00A36306" w:rsidRDefault="00722BC3" w:rsidP="00D726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F03AFE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13ECFB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7771055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DBA5ABB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27,672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3794DE" w14:textId="77777777" w:rsidR="00722BC3" w:rsidRPr="00A36306" w:rsidRDefault="00722BC3" w:rsidP="00D726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6BD3F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14,385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6A7075C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D221D3" w14:textId="77777777" w:rsidR="00722BC3" w:rsidRPr="00A36306" w:rsidRDefault="00722BC3" w:rsidP="00D7262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28,239</w:t>
            </w:r>
          </w:p>
        </w:tc>
      </w:tr>
    </w:tbl>
    <w:p w14:paraId="3E2F7590" w14:textId="3DBDF0F3" w:rsidR="0024219C" w:rsidRDefault="0024219C" w:rsidP="009F5B65">
      <w:pPr>
        <w:tabs>
          <w:tab w:val="left" w:pos="149"/>
        </w:tabs>
        <w:ind w:right="-151"/>
        <w:jc w:val="thaiDistribute"/>
        <w:rPr>
          <w:rFonts w:asciiTheme="majorBidi" w:hAnsiTheme="majorBidi" w:cstheme="majorBidi"/>
          <w:sz w:val="16"/>
          <w:szCs w:val="16"/>
        </w:rPr>
      </w:pPr>
    </w:p>
    <w:p w14:paraId="3AD179BD" w14:textId="11380AE0" w:rsidR="0024219C" w:rsidRDefault="0024219C" w:rsidP="009F5B65">
      <w:pPr>
        <w:tabs>
          <w:tab w:val="left" w:pos="149"/>
        </w:tabs>
        <w:ind w:right="-151"/>
        <w:jc w:val="thaiDistribute"/>
        <w:rPr>
          <w:rFonts w:asciiTheme="majorBidi" w:hAnsiTheme="majorBidi" w:cstheme="majorBidi"/>
          <w:sz w:val="16"/>
          <w:szCs w:val="16"/>
        </w:rPr>
      </w:pPr>
    </w:p>
    <w:p w14:paraId="2E05E43B" w14:textId="33116F65" w:rsidR="0024219C" w:rsidRDefault="0024219C" w:rsidP="009F5B65">
      <w:pPr>
        <w:tabs>
          <w:tab w:val="left" w:pos="149"/>
        </w:tabs>
        <w:ind w:right="-151"/>
        <w:jc w:val="thaiDistribute"/>
        <w:rPr>
          <w:rFonts w:asciiTheme="majorBidi" w:hAnsiTheme="majorBidi" w:cstheme="majorBidi"/>
          <w:sz w:val="16"/>
          <w:szCs w:val="16"/>
        </w:rPr>
      </w:pPr>
    </w:p>
    <w:p w14:paraId="78967E82" w14:textId="46514165" w:rsidR="002F12D9" w:rsidRPr="00A36306" w:rsidRDefault="00D83F2A" w:rsidP="002F12D9">
      <w:pPr>
        <w:jc w:val="thaiDistribute"/>
        <w:rPr>
          <w:rFonts w:asciiTheme="majorBidi" w:hAnsiTheme="majorBidi" w:cstheme="majorBidi"/>
          <w:b/>
          <w:bCs/>
          <w:i/>
          <w:iCs/>
          <w:spacing w:val="4"/>
          <w:sz w:val="28"/>
          <w:cs/>
        </w:rPr>
      </w:pPr>
      <w:r w:rsidRPr="00A36306">
        <w:rPr>
          <w:rFonts w:asciiTheme="majorBidi" w:hAnsiTheme="majorBidi" w:cstheme="majorBidi"/>
          <w:b/>
          <w:bCs/>
          <w:i/>
          <w:iCs/>
          <w:spacing w:val="4"/>
          <w:sz w:val="28"/>
          <w:cs/>
        </w:rPr>
        <w:lastRenderedPageBreak/>
        <w:t>การหักกลบลบหนี้</w:t>
      </w:r>
      <w:r w:rsidR="00243242">
        <w:rPr>
          <w:rFonts w:asciiTheme="majorBidi" w:hAnsiTheme="majorBidi" w:cstheme="majorBidi" w:hint="cs"/>
          <w:b/>
          <w:bCs/>
          <w:i/>
          <w:iCs/>
          <w:spacing w:val="4"/>
          <w:sz w:val="28"/>
          <w:cs/>
        </w:rPr>
        <w:t>และการตัดจำหน่าย</w:t>
      </w:r>
      <w:r w:rsidR="002F12D9" w:rsidRPr="00A36306">
        <w:rPr>
          <w:rFonts w:asciiTheme="majorBidi" w:hAnsiTheme="majorBidi" w:cstheme="majorBidi"/>
          <w:b/>
          <w:bCs/>
          <w:i/>
          <w:iCs/>
          <w:spacing w:val="4"/>
          <w:sz w:val="28"/>
          <w:cs/>
        </w:rPr>
        <w:t>รายการบัญชี</w:t>
      </w:r>
    </w:p>
    <w:p w14:paraId="4080300C" w14:textId="77777777" w:rsidR="002F12D9" w:rsidRPr="0093030B" w:rsidRDefault="002F12D9" w:rsidP="002F12D9">
      <w:pPr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p w14:paraId="5B407498" w14:textId="4933B578" w:rsidR="00CE2F22" w:rsidRDefault="00E93309" w:rsidP="002F12D9">
      <w:pPr>
        <w:jc w:val="thaiDistribute"/>
        <w:rPr>
          <w:rFonts w:asciiTheme="majorBidi" w:hAnsiTheme="majorBidi" w:cstheme="majorBidi"/>
          <w:spacing w:val="4"/>
          <w:sz w:val="28"/>
        </w:rPr>
      </w:pPr>
      <w:r w:rsidRPr="00A36306">
        <w:rPr>
          <w:rFonts w:asciiTheme="majorBidi" w:hAnsiTheme="majorBidi" w:cstheme="majorBidi"/>
          <w:spacing w:val="4"/>
          <w:sz w:val="28"/>
          <w:cs/>
        </w:rPr>
        <w:t xml:space="preserve">ที่ประชุมคณะกรรมการบริษัทครั้งที่ </w:t>
      </w:r>
      <w:r w:rsidRPr="00A36306">
        <w:rPr>
          <w:rFonts w:asciiTheme="majorBidi" w:hAnsiTheme="majorBidi" w:cstheme="majorBidi"/>
          <w:spacing w:val="4"/>
          <w:sz w:val="28"/>
        </w:rPr>
        <w:t xml:space="preserve">7/2563 </w:t>
      </w:r>
      <w:r w:rsidRPr="00A36306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pacing w:val="4"/>
          <w:sz w:val="28"/>
        </w:rPr>
        <w:t xml:space="preserve">16 </w:t>
      </w:r>
      <w:r w:rsidRPr="00A36306">
        <w:rPr>
          <w:rFonts w:asciiTheme="majorBidi" w:hAnsiTheme="majorBidi" w:cstheme="majorBidi"/>
          <w:spacing w:val="4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pacing w:val="4"/>
          <w:sz w:val="28"/>
        </w:rPr>
        <w:t xml:space="preserve">2563 </w:t>
      </w:r>
      <w:r w:rsidRPr="00A36306">
        <w:rPr>
          <w:rFonts w:asciiTheme="majorBidi" w:hAnsiTheme="majorBidi" w:cstheme="majorBidi"/>
          <w:spacing w:val="4"/>
          <w:sz w:val="28"/>
          <w:cs/>
        </w:rPr>
        <w:t>ที่ประชุมมีมติอนุมัติในการหักก</w:t>
      </w:r>
      <w:r w:rsidR="00832002" w:rsidRPr="00A36306">
        <w:rPr>
          <w:rFonts w:asciiTheme="majorBidi" w:hAnsiTheme="majorBidi" w:cstheme="majorBidi"/>
          <w:spacing w:val="4"/>
          <w:sz w:val="28"/>
          <w:cs/>
        </w:rPr>
        <w:t>ลบลบหนี้</w:t>
      </w:r>
      <w:r w:rsidR="008272CE" w:rsidRPr="00A36306">
        <w:rPr>
          <w:rFonts w:asciiTheme="majorBidi" w:hAnsiTheme="majorBidi" w:cstheme="majorBidi"/>
          <w:spacing w:val="4"/>
          <w:sz w:val="28"/>
          <w:cs/>
        </w:rPr>
        <w:t>และ</w:t>
      </w:r>
      <w:r w:rsidRPr="00A36306">
        <w:rPr>
          <w:rFonts w:asciiTheme="majorBidi" w:hAnsiTheme="majorBidi" w:cstheme="majorBidi"/>
          <w:spacing w:val="4"/>
          <w:sz w:val="28"/>
          <w:cs/>
        </w:rPr>
        <w:t>การตัดจำหน่ายลูกหนี้</w:t>
      </w:r>
      <w:r w:rsidR="00256CF4" w:rsidRPr="00A36306">
        <w:rPr>
          <w:rFonts w:asciiTheme="majorBidi" w:hAnsiTheme="majorBidi" w:cstheme="majorBidi"/>
          <w:spacing w:val="4"/>
          <w:sz w:val="28"/>
          <w:cs/>
        </w:rPr>
        <w:t>การค้าและลูกหนี้อื่น</w:t>
      </w:r>
      <w:r w:rsidR="00605EE8" w:rsidRPr="00A36306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256CF4" w:rsidRPr="00A36306">
        <w:rPr>
          <w:rFonts w:asciiTheme="majorBidi" w:hAnsiTheme="majorBidi" w:cstheme="majorBidi"/>
          <w:spacing w:val="4"/>
          <w:sz w:val="28"/>
          <w:cs/>
        </w:rPr>
        <w:t xml:space="preserve">เงินมัดจำค่าสินค้า เงินจ่ายล่วงหน้าค่าหุ้น </w:t>
      </w:r>
      <w:r w:rsidR="00605EE8" w:rsidRPr="00A36306">
        <w:rPr>
          <w:rFonts w:asciiTheme="majorBidi" w:hAnsiTheme="majorBidi" w:cstheme="majorBidi"/>
          <w:spacing w:val="4"/>
          <w:sz w:val="28"/>
          <w:cs/>
        </w:rPr>
        <w:t>เงินให้กู้ยืม</w:t>
      </w:r>
      <w:r w:rsidR="00256CF4" w:rsidRPr="00A36306">
        <w:rPr>
          <w:rFonts w:asciiTheme="majorBidi" w:hAnsiTheme="majorBidi" w:cstheme="majorBidi"/>
          <w:spacing w:val="4"/>
          <w:sz w:val="28"/>
          <w:cs/>
        </w:rPr>
        <w:t>แก่กิจการอื่น</w:t>
      </w:r>
      <w:r w:rsidR="00605EE8" w:rsidRPr="00A36306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pacing w:val="4"/>
          <w:sz w:val="28"/>
          <w:cs/>
        </w:rPr>
        <w:t>เจ้าหนี้</w:t>
      </w:r>
      <w:r w:rsidR="00256CF4" w:rsidRPr="00A36306">
        <w:rPr>
          <w:rFonts w:asciiTheme="majorBidi" w:hAnsiTheme="majorBidi" w:cstheme="majorBidi"/>
          <w:spacing w:val="4"/>
          <w:sz w:val="28"/>
          <w:cs/>
        </w:rPr>
        <w:t>อื่น</w:t>
      </w:r>
      <w:r w:rsidR="00605EE8" w:rsidRPr="00A36306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832002" w:rsidRPr="00A36306">
        <w:rPr>
          <w:rFonts w:asciiTheme="majorBidi" w:hAnsiTheme="majorBidi" w:cstheme="majorBidi"/>
          <w:spacing w:val="4"/>
          <w:sz w:val="28"/>
          <w:cs/>
        </w:rPr>
        <w:t>เงิน</w:t>
      </w:r>
      <w:r w:rsidR="002F12D9" w:rsidRPr="00A36306">
        <w:rPr>
          <w:rFonts w:asciiTheme="majorBidi" w:hAnsiTheme="majorBidi" w:cstheme="majorBidi"/>
          <w:spacing w:val="4"/>
          <w:sz w:val="28"/>
          <w:cs/>
        </w:rPr>
        <w:t>กู้ยืม</w:t>
      </w:r>
      <w:r w:rsidR="000064DE" w:rsidRPr="00A36306">
        <w:rPr>
          <w:rFonts w:asciiTheme="majorBidi" w:hAnsiTheme="majorBidi" w:cstheme="majorBidi"/>
          <w:spacing w:val="4"/>
          <w:sz w:val="28"/>
          <w:cs/>
        </w:rPr>
        <w:t>และ</w:t>
      </w:r>
      <w:r w:rsidR="00832002" w:rsidRPr="00A36306">
        <w:rPr>
          <w:rFonts w:asciiTheme="majorBidi" w:hAnsiTheme="majorBidi" w:cstheme="majorBidi"/>
          <w:spacing w:val="4"/>
          <w:sz w:val="28"/>
          <w:cs/>
        </w:rPr>
        <w:t>เงินลงทุน</w:t>
      </w:r>
      <w:r w:rsidR="004E3B74" w:rsidRPr="00A36306">
        <w:rPr>
          <w:rFonts w:asciiTheme="majorBidi" w:hAnsiTheme="majorBidi" w:cstheme="majorBidi"/>
          <w:spacing w:val="4"/>
          <w:sz w:val="28"/>
          <w:cs/>
        </w:rPr>
        <w:t xml:space="preserve"> ทั้งนี้รายการดังกล่าวเป็นรายการธุรกรรมที่มีลักษณะผิดปกติก่อนปี </w:t>
      </w:r>
      <w:r w:rsidR="004E3B74" w:rsidRPr="00A36306">
        <w:rPr>
          <w:rFonts w:asciiTheme="majorBidi" w:hAnsiTheme="majorBidi" w:cstheme="majorBidi"/>
          <w:spacing w:val="4"/>
          <w:sz w:val="28"/>
        </w:rPr>
        <w:t xml:space="preserve">2561 </w:t>
      </w:r>
      <w:r w:rsidR="00631487" w:rsidRPr="00A36306">
        <w:rPr>
          <w:rFonts w:asciiTheme="majorBidi" w:hAnsiTheme="majorBidi" w:cstheme="majorBidi"/>
          <w:spacing w:val="4"/>
          <w:sz w:val="28"/>
          <w:cs/>
        </w:rPr>
        <w:t>ซึ่ง</w:t>
      </w:r>
      <w:r w:rsidR="004E3B74" w:rsidRPr="00A36306">
        <w:rPr>
          <w:rFonts w:asciiTheme="majorBidi" w:hAnsiTheme="majorBidi" w:cstheme="majorBidi"/>
          <w:spacing w:val="4"/>
          <w:sz w:val="28"/>
          <w:cs/>
        </w:rPr>
        <w:t xml:space="preserve">ผู้บริหารได้ทำการติดตามรายการตามที่อธิบายในหมายเหตุประกอบงบการเงินข้อ </w:t>
      </w:r>
      <w:r w:rsidR="004E3B74" w:rsidRPr="00A36306">
        <w:rPr>
          <w:rFonts w:asciiTheme="majorBidi" w:hAnsiTheme="majorBidi" w:cstheme="majorBidi"/>
          <w:spacing w:val="4"/>
          <w:sz w:val="28"/>
        </w:rPr>
        <w:t>3</w:t>
      </w:r>
      <w:r w:rsidR="00243242">
        <w:rPr>
          <w:rFonts w:asciiTheme="majorBidi" w:hAnsiTheme="majorBidi" w:cstheme="majorBidi"/>
          <w:spacing w:val="4"/>
          <w:sz w:val="28"/>
        </w:rPr>
        <w:t>1</w:t>
      </w:r>
      <w:r w:rsidR="004E3B74" w:rsidRPr="00A36306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D81223" w:rsidRPr="00A36306">
        <w:rPr>
          <w:rFonts w:asciiTheme="majorBidi" w:hAnsiTheme="majorBidi" w:cstheme="majorBidi"/>
          <w:spacing w:val="4"/>
          <w:sz w:val="28"/>
          <w:cs/>
        </w:rPr>
        <w:t xml:space="preserve">การฟ้องร้องดำเนินคดีตามที่อธิบายในหมายเหตุประกอบงบการเงินข้อ </w:t>
      </w:r>
      <w:r w:rsidR="00D81223" w:rsidRPr="00A36306">
        <w:rPr>
          <w:rFonts w:asciiTheme="majorBidi" w:hAnsiTheme="majorBidi" w:cstheme="majorBidi"/>
          <w:spacing w:val="4"/>
          <w:sz w:val="28"/>
        </w:rPr>
        <w:t>3</w:t>
      </w:r>
      <w:r w:rsidR="00243242">
        <w:rPr>
          <w:rFonts w:asciiTheme="majorBidi" w:hAnsiTheme="majorBidi" w:cstheme="majorBidi"/>
          <w:spacing w:val="4"/>
          <w:sz w:val="28"/>
        </w:rPr>
        <w:t>2</w:t>
      </w:r>
      <w:r w:rsidR="00D81223" w:rsidRPr="00A36306">
        <w:rPr>
          <w:rFonts w:asciiTheme="majorBidi" w:hAnsiTheme="majorBidi" w:cstheme="majorBidi"/>
          <w:spacing w:val="4"/>
          <w:sz w:val="28"/>
        </w:rPr>
        <w:t xml:space="preserve"> </w:t>
      </w:r>
      <w:r w:rsidR="00D81223" w:rsidRPr="00A36306">
        <w:rPr>
          <w:rFonts w:asciiTheme="majorBidi" w:hAnsiTheme="majorBidi" w:cstheme="majorBidi"/>
          <w:spacing w:val="4"/>
          <w:sz w:val="28"/>
          <w:cs/>
        </w:rPr>
        <w:t>และ</w:t>
      </w:r>
      <w:r w:rsidR="004E3B74" w:rsidRPr="00A36306">
        <w:rPr>
          <w:rFonts w:asciiTheme="majorBidi" w:hAnsiTheme="majorBidi" w:cstheme="majorBidi"/>
          <w:spacing w:val="4"/>
          <w:sz w:val="28"/>
          <w:cs/>
        </w:rPr>
        <w:t xml:space="preserve">การกล่าวโทษเพื่อดำเนินคดีอาญากับอดีตผู้บริหารและบุคคลที่เกี่ยวข้องตามที่อธิบายในหมายเหตุประกอบงบการเงินข้อ </w:t>
      </w:r>
      <w:r w:rsidR="004E3B74" w:rsidRPr="00A36306">
        <w:rPr>
          <w:rFonts w:asciiTheme="majorBidi" w:hAnsiTheme="majorBidi" w:cstheme="majorBidi"/>
          <w:spacing w:val="4"/>
          <w:sz w:val="28"/>
        </w:rPr>
        <w:t>3</w:t>
      </w:r>
      <w:r w:rsidR="00243242">
        <w:rPr>
          <w:rFonts w:asciiTheme="majorBidi" w:hAnsiTheme="majorBidi" w:cstheme="majorBidi"/>
          <w:spacing w:val="4"/>
          <w:sz w:val="28"/>
        </w:rPr>
        <w:t>3</w:t>
      </w:r>
      <w:r w:rsidR="00605EE8" w:rsidRPr="00A36306">
        <w:rPr>
          <w:rFonts w:asciiTheme="majorBidi" w:hAnsiTheme="majorBidi" w:cstheme="majorBidi"/>
          <w:spacing w:val="4"/>
          <w:sz w:val="28"/>
        </w:rPr>
        <w:t xml:space="preserve"> </w:t>
      </w:r>
      <w:r w:rsidR="00605EE8" w:rsidRPr="00A36306">
        <w:rPr>
          <w:rFonts w:asciiTheme="majorBidi" w:hAnsiTheme="majorBidi" w:cstheme="majorBidi"/>
          <w:spacing w:val="4"/>
          <w:sz w:val="28"/>
          <w:cs/>
        </w:rPr>
        <w:t>รายละเอียด</w:t>
      </w:r>
      <w:r w:rsidR="0081615D" w:rsidRPr="00A36306">
        <w:rPr>
          <w:rFonts w:asciiTheme="majorBidi" w:hAnsiTheme="majorBidi" w:cstheme="majorBidi"/>
          <w:spacing w:val="4"/>
          <w:sz w:val="28"/>
          <w:cs/>
        </w:rPr>
        <w:t>การหักกลบลบหนี้แล</w:t>
      </w:r>
      <w:r w:rsidR="00EA08BE">
        <w:rPr>
          <w:rFonts w:asciiTheme="majorBidi" w:hAnsiTheme="majorBidi" w:cstheme="majorBidi" w:hint="cs"/>
          <w:spacing w:val="4"/>
          <w:sz w:val="28"/>
          <w:cs/>
        </w:rPr>
        <w:t>ะ</w:t>
      </w:r>
      <w:r w:rsidR="0081615D" w:rsidRPr="00A36306">
        <w:rPr>
          <w:rFonts w:asciiTheme="majorBidi" w:hAnsiTheme="majorBidi" w:cstheme="majorBidi"/>
          <w:spacing w:val="4"/>
          <w:sz w:val="28"/>
          <w:cs/>
        </w:rPr>
        <w:t>การตัดจำหน่ายมี</w:t>
      </w:r>
      <w:r w:rsidR="00EA08BE">
        <w:rPr>
          <w:rFonts w:asciiTheme="majorBidi" w:hAnsiTheme="majorBidi" w:cstheme="majorBidi" w:hint="cs"/>
          <w:spacing w:val="4"/>
          <w:sz w:val="28"/>
          <w:cs/>
        </w:rPr>
        <w:t>รายละเอียด</w:t>
      </w:r>
      <w:r w:rsidR="0081615D" w:rsidRPr="00A36306">
        <w:rPr>
          <w:rFonts w:asciiTheme="majorBidi" w:hAnsiTheme="majorBidi" w:cstheme="majorBidi"/>
          <w:spacing w:val="4"/>
          <w:sz w:val="28"/>
          <w:cs/>
        </w:rPr>
        <w:t>ดังนี้</w:t>
      </w:r>
    </w:p>
    <w:p w14:paraId="44EF3E9F" w14:textId="77777777" w:rsidR="00E34B69" w:rsidRPr="00E34B69" w:rsidRDefault="00E34B69" w:rsidP="002F12D9">
      <w:pPr>
        <w:jc w:val="thaiDistribute"/>
        <w:rPr>
          <w:rFonts w:asciiTheme="majorBidi" w:hAnsiTheme="majorBidi" w:cstheme="majorBidi"/>
          <w:spacing w:val="4"/>
          <w:sz w:val="16"/>
          <w:szCs w:val="16"/>
          <w:cs/>
        </w:rPr>
      </w:pPr>
    </w:p>
    <w:tbl>
      <w:tblPr>
        <w:tblStyle w:val="TableGrid"/>
        <w:tblW w:w="95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4"/>
        <w:gridCol w:w="1232"/>
        <w:gridCol w:w="2085"/>
        <w:gridCol w:w="1246"/>
        <w:gridCol w:w="1344"/>
      </w:tblGrid>
      <w:tr w:rsidR="00E34B69" w:rsidRPr="00A36306" w14:paraId="34833DE8" w14:textId="6C24321D" w:rsidTr="000A4772">
        <w:trPr>
          <w:trHeight w:val="273"/>
          <w:tblHeader/>
        </w:trPr>
        <w:tc>
          <w:tcPr>
            <w:tcW w:w="3594" w:type="dxa"/>
            <w:vAlign w:val="bottom"/>
          </w:tcPr>
          <w:p w14:paraId="6AFD291C" w14:textId="27B788EE" w:rsidR="00E34B69" w:rsidRPr="00A36306" w:rsidRDefault="00E34B69" w:rsidP="005B31C1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</w:p>
        </w:tc>
        <w:tc>
          <w:tcPr>
            <w:tcW w:w="5907" w:type="dxa"/>
            <w:gridSpan w:val="4"/>
            <w:vAlign w:val="bottom"/>
          </w:tcPr>
          <w:p w14:paraId="43A361B2" w14:textId="38D6F762" w:rsidR="00E34B69" w:rsidRPr="00A36306" w:rsidRDefault="000B3194" w:rsidP="00983D56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พันบาท</w:t>
            </w:r>
          </w:p>
        </w:tc>
      </w:tr>
      <w:tr w:rsidR="00E34B69" w:rsidRPr="00A36306" w14:paraId="61B78DF7" w14:textId="77777777" w:rsidTr="00D7262E">
        <w:trPr>
          <w:trHeight w:hRule="exact" w:val="397"/>
          <w:tblHeader/>
        </w:trPr>
        <w:tc>
          <w:tcPr>
            <w:tcW w:w="3594" w:type="dxa"/>
            <w:vAlign w:val="bottom"/>
          </w:tcPr>
          <w:p w14:paraId="6D285A68" w14:textId="77777777" w:rsidR="00E34B69" w:rsidRPr="00A36306" w:rsidRDefault="00E34B69" w:rsidP="005B31C1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</w:p>
        </w:tc>
        <w:tc>
          <w:tcPr>
            <w:tcW w:w="5907" w:type="dxa"/>
            <w:gridSpan w:val="4"/>
            <w:vAlign w:val="bottom"/>
          </w:tcPr>
          <w:p w14:paraId="54808693" w14:textId="299A2916" w:rsidR="00E34B69" w:rsidRPr="00A36306" w:rsidRDefault="000B3194" w:rsidP="00D7262E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งบการเงินรวม</w:t>
            </w:r>
          </w:p>
        </w:tc>
      </w:tr>
      <w:tr w:rsidR="00D7262E" w:rsidRPr="00A36306" w14:paraId="084C7D07" w14:textId="77777777" w:rsidTr="00D7262E">
        <w:trPr>
          <w:trHeight w:val="51"/>
          <w:tblHeader/>
        </w:trPr>
        <w:tc>
          <w:tcPr>
            <w:tcW w:w="3594" w:type="dxa"/>
            <w:vAlign w:val="bottom"/>
          </w:tcPr>
          <w:p w14:paraId="268933E5" w14:textId="77777777" w:rsidR="00D7262E" w:rsidRPr="00D7262E" w:rsidRDefault="00D7262E" w:rsidP="00D7262E">
            <w:pPr>
              <w:rPr>
                <w:rFonts w:asciiTheme="majorBidi" w:hAnsiTheme="majorBidi" w:cstheme="majorBidi"/>
                <w:spacing w:val="4"/>
                <w:sz w:val="2"/>
                <w:szCs w:val="2"/>
              </w:rPr>
            </w:pPr>
          </w:p>
        </w:tc>
        <w:tc>
          <w:tcPr>
            <w:tcW w:w="5907" w:type="dxa"/>
            <w:gridSpan w:val="4"/>
            <w:vAlign w:val="bottom"/>
          </w:tcPr>
          <w:p w14:paraId="5AF87279" w14:textId="77777777" w:rsidR="00D7262E" w:rsidRPr="00D7262E" w:rsidRDefault="00D7262E" w:rsidP="00D7262E">
            <w:pPr>
              <w:pBdr>
                <w:top w:val="single" w:sz="4" w:space="1" w:color="auto"/>
              </w:pBdr>
              <w:rPr>
                <w:rFonts w:asciiTheme="majorBidi" w:hAnsiTheme="majorBidi" w:cstheme="majorBidi"/>
                <w:spacing w:val="4"/>
                <w:sz w:val="2"/>
                <w:szCs w:val="2"/>
              </w:rPr>
            </w:pPr>
          </w:p>
        </w:tc>
      </w:tr>
      <w:tr w:rsidR="00E34B69" w:rsidRPr="00A36306" w14:paraId="17AD30B5" w14:textId="77777777" w:rsidTr="000A4772">
        <w:trPr>
          <w:trHeight w:val="887"/>
          <w:tblHeader/>
        </w:trPr>
        <w:tc>
          <w:tcPr>
            <w:tcW w:w="3594" w:type="dxa"/>
            <w:vAlign w:val="bottom"/>
          </w:tcPr>
          <w:p w14:paraId="079AA62C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52E5A081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48B10842" w14:textId="470CE4F5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รายการ</w:t>
            </w:r>
          </w:p>
        </w:tc>
        <w:tc>
          <w:tcPr>
            <w:tcW w:w="1232" w:type="dxa"/>
            <w:vAlign w:val="bottom"/>
          </w:tcPr>
          <w:p w14:paraId="4E4B54E2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3B04466E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</w:p>
          <w:p w14:paraId="0FE2BA6C" w14:textId="16A83EA0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ยอดคงเหลือ</w:t>
            </w:r>
          </w:p>
        </w:tc>
        <w:tc>
          <w:tcPr>
            <w:tcW w:w="2085" w:type="dxa"/>
            <w:vAlign w:val="bottom"/>
          </w:tcPr>
          <w:p w14:paraId="08166DE5" w14:textId="4F77394B" w:rsidR="00E34B69" w:rsidRPr="00A36306" w:rsidRDefault="00E34B69" w:rsidP="00983D5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/</w:t>
            </w: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ค่าเผื่อการด้อยค่า</w:t>
            </w:r>
          </w:p>
        </w:tc>
        <w:tc>
          <w:tcPr>
            <w:tcW w:w="1246" w:type="dxa"/>
            <w:vAlign w:val="bottom"/>
          </w:tcPr>
          <w:p w14:paraId="2E0ECC1E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08B972CB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5F82A78E" w14:textId="2BDDE2CA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สุทธิ</w:t>
            </w:r>
          </w:p>
        </w:tc>
        <w:tc>
          <w:tcPr>
            <w:tcW w:w="1344" w:type="dxa"/>
            <w:vAlign w:val="bottom"/>
          </w:tcPr>
          <w:p w14:paraId="4D758BB2" w14:textId="77777777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3262E9B9" w14:textId="7A52327A" w:rsidR="00E34B69" w:rsidRPr="00A36306" w:rsidRDefault="00E34B69" w:rsidP="00983D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ผลกระทบกำไร(ขาดทุน)</w:t>
            </w:r>
          </w:p>
        </w:tc>
      </w:tr>
      <w:tr w:rsidR="00E34B69" w:rsidRPr="00A36306" w14:paraId="760DE82F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41E48781" w14:textId="0E915B13" w:rsidR="00E34B69" w:rsidRPr="00A36306" w:rsidRDefault="00E34B69" w:rsidP="008C3427">
            <w:pPr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ลูกหนี้การค้า</w:t>
            </w:r>
          </w:p>
        </w:tc>
        <w:tc>
          <w:tcPr>
            <w:tcW w:w="1232" w:type="dxa"/>
            <w:vAlign w:val="bottom"/>
          </w:tcPr>
          <w:p w14:paraId="68A04D40" w14:textId="795F8F16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3,239</w:t>
            </w:r>
          </w:p>
        </w:tc>
        <w:tc>
          <w:tcPr>
            <w:tcW w:w="2085" w:type="dxa"/>
            <w:vAlign w:val="bottom"/>
          </w:tcPr>
          <w:p w14:paraId="68C08E5A" w14:textId="667EAB3D" w:rsidR="00E34B69" w:rsidRPr="00A36306" w:rsidRDefault="00E34B69" w:rsidP="008C342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(3,239)</w:t>
            </w:r>
          </w:p>
        </w:tc>
        <w:tc>
          <w:tcPr>
            <w:tcW w:w="1246" w:type="dxa"/>
            <w:vAlign w:val="bottom"/>
          </w:tcPr>
          <w:p w14:paraId="3E22076F" w14:textId="247C3760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A840704" w14:textId="4C652D26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6D392076" w14:textId="6DE7B75D" w:rsidTr="000A4772">
        <w:trPr>
          <w:trHeight w:hRule="exact" w:val="340"/>
        </w:trPr>
        <w:tc>
          <w:tcPr>
            <w:tcW w:w="3594" w:type="dxa"/>
            <w:vAlign w:val="bottom"/>
          </w:tcPr>
          <w:p w14:paraId="3318D6A5" w14:textId="48AE2A09" w:rsidR="00E34B69" w:rsidRPr="00A36306" w:rsidRDefault="00E34B69" w:rsidP="008C3427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 xml:space="preserve">เงินทดรองจ่าย </w:t>
            </w:r>
          </w:p>
        </w:tc>
        <w:tc>
          <w:tcPr>
            <w:tcW w:w="1232" w:type="dxa"/>
            <w:vAlign w:val="bottom"/>
          </w:tcPr>
          <w:p w14:paraId="5AEF487D" w14:textId="6B3C9405" w:rsidR="00E34B69" w:rsidRPr="00A36306" w:rsidRDefault="00E34B69" w:rsidP="008C3427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28BCC75E" w14:textId="77777777" w:rsidR="00E34B69" w:rsidRPr="00A36306" w:rsidRDefault="00E34B69" w:rsidP="008C3427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4CDCDED7" w14:textId="77777777" w:rsidR="00E34B69" w:rsidRPr="00A36306" w:rsidRDefault="00E34B69" w:rsidP="008C3427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6D72527C" w14:textId="77777777" w:rsidR="00E34B69" w:rsidRPr="00A36306" w:rsidRDefault="00E34B69" w:rsidP="008C3427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52629299" w14:textId="55D347DF" w:rsidTr="000A4772">
        <w:trPr>
          <w:trHeight w:hRule="exact" w:val="340"/>
        </w:trPr>
        <w:tc>
          <w:tcPr>
            <w:tcW w:w="3594" w:type="dxa"/>
            <w:vAlign w:val="bottom"/>
          </w:tcPr>
          <w:p w14:paraId="4819EBCC" w14:textId="30178E23" w:rsidR="00E34B69" w:rsidRPr="00A36306" w:rsidRDefault="00E34B69" w:rsidP="008C3427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Mr. John Worrall </w:t>
            </w:r>
            <w:proofErr w:type="spellStart"/>
            <w:r w:rsidRPr="00A36306">
              <w:rPr>
                <w:rFonts w:asciiTheme="majorBidi" w:hAnsiTheme="majorBidi" w:cstheme="majorBidi"/>
                <w:sz w:val="28"/>
              </w:rPr>
              <w:t>D’ary</w:t>
            </w:r>
            <w:proofErr w:type="spellEnd"/>
            <w:r w:rsidRPr="00A36306">
              <w:rPr>
                <w:rFonts w:asciiTheme="majorBidi" w:hAnsiTheme="majorBidi" w:cstheme="majorBidi"/>
                <w:sz w:val="28"/>
              </w:rPr>
              <w:t xml:space="preserve"> Grove</w:t>
            </w:r>
            <w:r w:rsidR="00243242">
              <w:rPr>
                <w:rFonts w:asciiTheme="majorBidi" w:hAnsiTheme="majorBidi" w:cstheme="majorBidi"/>
                <w:sz w:val="28"/>
              </w:rPr>
              <w:t xml:space="preserve"> *</w:t>
            </w:r>
          </w:p>
          <w:p w14:paraId="68B9705B" w14:textId="2577CC60" w:rsidR="00E34B69" w:rsidRPr="00A36306" w:rsidRDefault="00E34B69" w:rsidP="008C3427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*</w:t>
            </w:r>
          </w:p>
        </w:tc>
        <w:tc>
          <w:tcPr>
            <w:tcW w:w="1232" w:type="dxa"/>
            <w:vAlign w:val="bottom"/>
          </w:tcPr>
          <w:p w14:paraId="2D183537" w14:textId="4DDCCDF7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2,862</w:t>
            </w:r>
          </w:p>
        </w:tc>
        <w:tc>
          <w:tcPr>
            <w:tcW w:w="2085" w:type="dxa"/>
            <w:vAlign w:val="bottom"/>
          </w:tcPr>
          <w:p w14:paraId="14BE56E0" w14:textId="0D076472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(2,862)</w:t>
            </w:r>
          </w:p>
        </w:tc>
        <w:tc>
          <w:tcPr>
            <w:tcW w:w="1246" w:type="dxa"/>
            <w:vAlign w:val="bottom"/>
          </w:tcPr>
          <w:p w14:paraId="65178552" w14:textId="6FA532FE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25791459" w14:textId="526B2563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12348259" w14:textId="310E681C" w:rsidTr="000A4772">
        <w:trPr>
          <w:trHeight w:hRule="exact" w:val="340"/>
        </w:trPr>
        <w:tc>
          <w:tcPr>
            <w:tcW w:w="3594" w:type="dxa"/>
            <w:vAlign w:val="bottom"/>
          </w:tcPr>
          <w:p w14:paraId="3A16300C" w14:textId="73F31153" w:rsidR="00E34B69" w:rsidRPr="00A36306" w:rsidRDefault="00E34B69" w:rsidP="008C3427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24324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003E04F8" w14:textId="7F47A83A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4,154</w:t>
            </w:r>
          </w:p>
        </w:tc>
        <w:tc>
          <w:tcPr>
            <w:tcW w:w="2085" w:type="dxa"/>
            <w:vAlign w:val="bottom"/>
          </w:tcPr>
          <w:p w14:paraId="665151F1" w14:textId="437A2BD7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(4,154)</w:t>
            </w:r>
          </w:p>
        </w:tc>
        <w:tc>
          <w:tcPr>
            <w:tcW w:w="1246" w:type="dxa"/>
            <w:vAlign w:val="bottom"/>
          </w:tcPr>
          <w:p w14:paraId="58C17F11" w14:textId="40F09EE3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0BCC27B" w14:textId="6A0C5037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4069587E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30994A77" w14:textId="6FC0EB86" w:rsidR="00E34B69" w:rsidRPr="00A36306" w:rsidRDefault="00E34B69" w:rsidP="008C3427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Myanmar</w:t>
            </w:r>
          </w:p>
        </w:tc>
        <w:tc>
          <w:tcPr>
            <w:tcW w:w="1232" w:type="dxa"/>
            <w:vAlign w:val="bottom"/>
          </w:tcPr>
          <w:p w14:paraId="0A12D4E9" w14:textId="57185563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448</w:t>
            </w:r>
          </w:p>
        </w:tc>
        <w:tc>
          <w:tcPr>
            <w:tcW w:w="2085" w:type="dxa"/>
            <w:vAlign w:val="bottom"/>
          </w:tcPr>
          <w:p w14:paraId="0F7E9430" w14:textId="5B908B68" w:rsidR="00E34B69" w:rsidRPr="00A36306" w:rsidRDefault="00E34B69" w:rsidP="008C3427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(448)</w:t>
            </w:r>
          </w:p>
        </w:tc>
        <w:tc>
          <w:tcPr>
            <w:tcW w:w="1246" w:type="dxa"/>
            <w:vAlign w:val="bottom"/>
          </w:tcPr>
          <w:p w14:paraId="0607A8FE" w14:textId="534109D2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EEACA8C" w14:textId="01228C7E" w:rsidR="00E34B69" w:rsidRPr="00A36306" w:rsidRDefault="00E34B69" w:rsidP="008C3427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2E05C4BE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486A5F72" w14:textId="5E7AA443" w:rsidR="00E34B69" w:rsidRPr="00A36306" w:rsidRDefault="00E34B69" w:rsidP="005B31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232" w:type="dxa"/>
            <w:vAlign w:val="bottom"/>
          </w:tcPr>
          <w:p w14:paraId="33DC6F68" w14:textId="5AA30BEB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2AAABE33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734F8710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4CFD572A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3C4B70BC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2116015A" w14:textId="76BCF6C6" w:rsidR="00E34B69" w:rsidRPr="00A36306" w:rsidRDefault="00E34B69" w:rsidP="00EA08BE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24324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643E951D" w14:textId="5BA3FFC1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2,992</w:t>
            </w:r>
          </w:p>
        </w:tc>
        <w:tc>
          <w:tcPr>
            <w:tcW w:w="2085" w:type="dxa"/>
            <w:vAlign w:val="bottom"/>
          </w:tcPr>
          <w:p w14:paraId="4FEB54F2" w14:textId="34875B03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(2,842)</w:t>
            </w:r>
          </w:p>
        </w:tc>
        <w:tc>
          <w:tcPr>
            <w:tcW w:w="1246" w:type="dxa"/>
            <w:vAlign w:val="bottom"/>
          </w:tcPr>
          <w:p w14:paraId="1226B8D6" w14:textId="14C15151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50</w:t>
            </w:r>
          </w:p>
        </w:tc>
        <w:tc>
          <w:tcPr>
            <w:tcW w:w="1344" w:type="dxa"/>
            <w:vAlign w:val="bottom"/>
          </w:tcPr>
          <w:p w14:paraId="728D92F3" w14:textId="0E300F30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50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</w:tr>
      <w:tr w:rsidR="00E34B69" w:rsidRPr="00A36306" w14:paraId="6A3D7DD6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6E03CF83" w14:textId="42412B80" w:rsidR="00E34B69" w:rsidRPr="00A36306" w:rsidRDefault="00E34B69" w:rsidP="00EA08BE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ฟอร์ซี จำกัด</w:t>
            </w:r>
          </w:p>
        </w:tc>
        <w:tc>
          <w:tcPr>
            <w:tcW w:w="1232" w:type="dxa"/>
            <w:vAlign w:val="bottom"/>
          </w:tcPr>
          <w:p w14:paraId="6DDF16F5" w14:textId="772134CC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1,413</w:t>
            </w:r>
          </w:p>
        </w:tc>
        <w:tc>
          <w:tcPr>
            <w:tcW w:w="2085" w:type="dxa"/>
            <w:vAlign w:val="bottom"/>
          </w:tcPr>
          <w:p w14:paraId="2280B549" w14:textId="4FF37A35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(1,413)</w:t>
            </w:r>
          </w:p>
        </w:tc>
        <w:tc>
          <w:tcPr>
            <w:tcW w:w="1246" w:type="dxa"/>
            <w:vAlign w:val="bottom"/>
          </w:tcPr>
          <w:p w14:paraId="3EB763CC" w14:textId="4AA42616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C7C5E61" w14:textId="1655E3E0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34C762A3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5E46FF0D" w14:textId="430BFDAA" w:rsidR="00E34B69" w:rsidRPr="00A36306" w:rsidRDefault="00E34B69" w:rsidP="00EA08BE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Myanmar</w:t>
            </w:r>
          </w:p>
        </w:tc>
        <w:tc>
          <w:tcPr>
            <w:tcW w:w="1232" w:type="dxa"/>
            <w:vAlign w:val="bottom"/>
          </w:tcPr>
          <w:p w14:paraId="54EB008A" w14:textId="72AC0B61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590</w:t>
            </w:r>
          </w:p>
        </w:tc>
        <w:tc>
          <w:tcPr>
            <w:tcW w:w="2085" w:type="dxa"/>
            <w:vAlign w:val="bottom"/>
          </w:tcPr>
          <w:p w14:paraId="5680A245" w14:textId="4D3D6B85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(590)</w:t>
            </w:r>
          </w:p>
        </w:tc>
        <w:tc>
          <w:tcPr>
            <w:tcW w:w="1246" w:type="dxa"/>
            <w:vAlign w:val="bottom"/>
          </w:tcPr>
          <w:p w14:paraId="1FDE1FBD" w14:textId="48529AB8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27745401" w14:textId="54DDBDB9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2699C04C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24F06292" w14:textId="2B3604A6" w:rsidR="00E34B69" w:rsidRPr="00A36306" w:rsidRDefault="00E34B69" w:rsidP="00EA08BE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PT. Chuo Senko Consultant</w:t>
            </w:r>
          </w:p>
        </w:tc>
        <w:tc>
          <w:tcPr>
            <w:tcW w:w="1232" w:type="dxa"/>
            <w:vAlign w:val="bottom"/>
          </w:tcPr>
          <w:p w14:paraId="30F001EB" w14:textId="4E9AE908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2,240</w:t>
            </w:r>
          </w:p>
        </w:tc>
        <w:tc>
          <w:tcPr>
            <w:tcW w:w="2085" w:type="dxa"/>
            <w:vAlign w:val="bottom"/>
          </w:tcPr>
          <w:p w14:paraId="02865EEE" w14:textId="74A5BC0B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(2,240)</w:t>
            </w:r>
          </w:p>
        </w:tc>
        <w:tc>
          <w:tcPr>
            <w:tcW w:w="1246" w:type="dxa"/>
            <w:vAlign w:val="bottom"/>
          </w:tcPr>
          <w:p w14:paraId="77F479AB" w14:textId="152BE816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78EC9194" w14:textId="507351A8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1F162465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104F2247" w14:textId="2A287225" w:rsidR="00E34B69" w:rsidRPr="00A36306" w:rsidRDefault="00E34B69" w:rsidP="00EA08BE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Foresee Pte. Ltd.</w:t>
            </w:r>
          </w:p>
        </w:tc>
        <w:tc>
          <w:tcPr>
            <w:tcW w:w="1232" w:type="dxa"/>
            <w:vAlign w:val="bottom"/>
          </w:tcPr>
          <w:p w14:paraId="0321A572" w14:textId="46295142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939</w:t>
            </w:r>
          </w:p>
        </w:tc>
        <w:tc>
          <w:tcPr>
            <w:tcW w:w="2085" w:type="dxa"/>
            <w:vAlign w:val="bottom"/>
          </w:tcPr>
          <w:p w14:paraId="3CD4CB46" w14:textId="3A1F2229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(939)</w:t>
            </w:r>
          </w:p>
        </w:tc>
        <w:tc>
          <w:tcPr>
            <w:tcW w:w="1246" w:type="dxa"/>
            <w:vAlign w:val="bottom"/>
          </w:tcPr>
          <w:p w14:paraId="4A871380" w14:textId="576E4D91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B03E287" w14:textId="3DA2A93D" w:rsidR="00E34B69" w:rsidRPr="00A36306" w:rsidRDefault="00E34B69" w:rsidP="0072050F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38FC3958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6167C729" w14:textId="1B594622" w:rsidR="00E34B69" w:rsidRPr="00A36306" w:rsidRDefault="00E34B69" w:rsidP="00EA08BE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ๆ</w:t>
            </w:r>
          </w:p>
        </w:tc>
        <w:tc>
          <w:tcPr>
            <w:tcW w:w="1232" w:type="dxa"/>
            <w:vAlign w:val="bottom"/>
          </w:tcPr>
          <w:p w14:paraId="54D8DB14" w14:textId="2ADC92C9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470</w:t>
            </w:r>
          </w:p>
        </w:tc>
        <w:tc>
          <w:tcPr>
            <w:tcW w:w="2085" w:type="dxa"/>
            <w:vAlign w:val="bottom"/>
          </w:tcPr>
          <w:p w14:paraId="1E5978D1" w14:textId="15BC33B1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(468)</w:t>
            </w:r>
          </w:p>
        </w:tc>
        <w:tc>
          <w:tcPr>
            <w:tcW w:w="1246" w:type="dxa"/>
            <w:vAlign w:val="bottom"/>
          </w:tcPr>
          <w:p w14:paraId="697CA8A3" w14:textId="7017C5A5" w:rsidR="00E34B69" w:rsidRPr="00A36306" w:rsidRDefault="00E34B69" w:rsidP="002F12D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</w:t>
            </w:r>
          </w:p>
        </w:tc>
        <w:tc>
          <w:tcPr>
            <w:tcW w:w="1344" w:type="dxa"/>
            <w:vAlign w:val="bottom"/>
          </w:tcPr>
          <w:p w14:paraId="6E5E76B0" w14:textId="5B063B8F" w:rsidR="00E34B69" w:rsidRPr="00A36306" w:rsidRDefault="00E34B69" w:rsidP="002F12D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(2)</w:t>
            </w:r>
          </w:p>
        </w:tc>
      </w:tr>
      <w:tr w:rsidR="00E34B69" w:rsidRPr="00A36306" w14:paraId="6D6EE4E8" w14:textId="77777777" w:rsidTr="000A4772">
        <w:trPr>
          <w:trHeight w:val="363"/>
        </w:trPr>
        <w:tc>
          <w:tcPr>
            <w:tcW w:w="3594" w:type="dxa"/>
            <w:vAlign w:val="bottom"/>
          </w:tcPr>
          <w:p w14:paraId="2FBA0A47" w14:textId="77777777" w:rsidR="00E34B69" w:rsidRPr="00540761" w:rsidRDefault="00E34B69" w:rsidP="0054076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3661EA87" w14:textId="7004F1A8" w:rsidR="00E34B69" w:rsidRPr="00A36306" w:rsidRDefault="00E34B69" w:rsidP="00D844D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19,347</w:t>
            </w:r>
          </w:p>
        </w:tc>
        <w:tc>
          <w:tcPr>
            <w:tcW w:w="2085" w:type="dxa"/>
            <w:vAlign w:val="bottom"/>
          </w:tcPr>
          <w:p w14:paraId="656F01C0" w14:textId="4C299F17" w:rsidR="00E34B69" w:rsidRPr="00A36306" w:rsidRDefault="00E34B69" w:rsidP="00D844D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(19,195)</w:t>
            </w:r>
          </w:p>
        </w:tc>
        <w:tc>
          <w:tcPr>
            <w:tcW w:w="1246" w:type="dxa"/>
            <w:vAlign w:val="bottom"/>
          </w:tcPr>
          <w:p w14:paraId="6EA3123E" w14:textId="2085733A" w:rsidR="00E34B69" w:rsidRPr="00A36306" w:rsidRDefault="00E34B69" w:rsidP="00D844D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152</w:t>
            </w:r>
          </w:p>
        </w:tc>
        <w:tc>
          <w:tcPr>
            <w:tcW w:w="1344" w:type="dxa"/>
            <w:vAlign w:val="bottom"/>
          </w:tcPr>
          <w:p w14:paraId="00FFB928" w14:textId="401345AD" w:rsidR="00E34B69" w:rsidRPr="00A36306" w:rsidRDefault="00E34B69" w:rsidP="00D844D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(152)</w:t>
            </w:r>
          </w:p>
        </w:tc>
      </w:tr>
      <w:tr w:rsidR="00E34B69" w:rsidRPr="00A36306" w14:paraId="150F76B5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39F7C9AA" w14:textId="5254AFBB" w:rsidR="00E34B69" w:rsidRPr="00A36306" w:rsidRDefault="00E34B69" w:rsidP="00970A59">
            <w:pPr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เงินมัดจำค่าสินค้า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A4772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0A4772">
              <w:rPr>
                <w:rFonts w:asciiTheme="majorBidi" w:hAnsiTheme="majorBidi" w:cstheme="majorBidi"/>
                <w:sz w:val="28"/>
              </w:rPr>
              <w:t>12)</w:t>
            </w:r>
          </w:p>
        </w:tc>
        <w:tc>
          <w:tcPr>
            <w:tcW w:w="1232" w:type="dxa"/>
            <w:vAlign w:val="bottom"/>
          </w:tcPr>
          <w:p w14:paraId="13CF2630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0CF8ABB9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AE09918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555E1319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0E2A4A19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0D49C251" w14:textId="77777777" w:rsidR="00E34B69" w:rsidRPr="00B41F03" w:rsidRDefault="00E34B69" w:rsidP="00970A59">
            <w:pPr>
              <w:pStyle w:val="ListParagraph"/>
              <w:numPr>
                <w:ilvl w:val="0"/>
                <w:numId w:val="4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B41F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1232" w:type="dxa"/>
            <w:vAlign w:val="bottom"/>
          </w:tcPr>
          <w:p w14:paraId="45449245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20,514</w:t>
            </w:r>
          </w:p>
        </w:tc>
        <w:tc>
          <w:tcPr>
            <w:tcW w:w="2085" w:type="dxa"/>
            <w:vAlign w:val="bottom"/>
          </w:tcPr>
          <w:p w14:paraId="72AC37FB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(20,514)</w:t>
            </w:r>
          </w:p>
        </w:tc>
        <w:tc>
          <w:tcPr>
            <w:tcW w:w="1246" w:type="dxa"/>
            <w:vAlign w:val="bottom"/>
          </w:tcPr>
          <w:p w14:paraId="53EC8CFF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4E9F35F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471E18" w14:paraId="55C852C1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0769589C" w14:textId="24D62556" w:rsidR="00E34B69" w:rsidRPr="00471E18" w:rsidRDefault="00E34B69" w:rsidP="00970A59">
            <w:pPr>
              <w:pStyle w:val="ListParagraph"/>
              <w:numPr>
                <w:ilvl w:val="0"/>
                <w:numId w:val="40"/>
              </w:numPr>
              <w:ind w:left="426" w:hanging="14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71E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ฟอร์ซี</w:t>
            </w:r>
            <w:r w:rsidRPr="00471E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32" w:type="dxa"/>
            <w:vAlign w:val="bottom"/>
          </w:tcPr>
          <w:p w14:paraId="0F80DA40" w14:textId="77777777" w:rsidR="00E34B69" w:rsidRPr="00471E18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471E18">
              <w:rPr>
                <w:rFonts w:asciiTheme="majorBidi" w:hAnsiTheme="majorBidi" w:cstheme="majorBidi"/>
                <w:spacing w:val="4"/>
                <w:sz w:val="28"/>
              </w:rPr>
              <w:t>9,000</w:t>
            </w:r>
          </w:p>
        </w:tc>
        <w:tc>
          <w:tcPr>
            <w:tcW w:w="2085" w:type="dxa"/>
            <w:vAlign w:val="bottom"/>
          </w:tcPr>
          <w:p w14:paraId="5D41856A" w14:textId="77777777" w:rsidR="00E34B69" w:rsidRPr="00471E18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471E18">
              <w:rPr>
                <w:rFonts w:asciiTheme="majorBidi" w:hAnsiTheme="majorBidi" w:cstheme="majorBidi"/>
                <w:spacing w:val="4"/>
                <w:sz w:val="28"/>
              </w:rPr>
              <w:t>(9,000)</w:t>
            </w:r>
          </w:p>
        </w:tc>
        <w:tc>
          <w:tcPr>
            <w:tcW w:w="1246" w:type="dxa"/>
            <w:vAlign w:val="bottom"/>
          </w:tcPr>
          <w:p w14:paraId="35A82E3E" w14:textId="77777777" w:rsidR="00E34B69" w:rsidRPr="00471E18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471E18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002C83C" w14:textId="77777777" w:rsidR="00E34B69" w:rsidRPr="00471E18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471E18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7C094AFF" w14:textId="77777777" w:rsidTr="000A4772">
        <w:trPr>
          <w:trHeight w:val="391"/>
        </w:trPr>
        <w:tc>
          <w:tcPr>
            <w:tcW w:w="3594" w:type="dxa"/>
            <w:vAlign w:val="bottom"/>
          </w:tcPr>
          <w:p w14:paraId="653E21CA" w14:textId="77777777" w:rsidR="00E34B69" w:rsidRPr="00A36306" w:rsidRDefault="00E34B69" w:rsidP="005B31C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5F8C39B1" w14:textId="3EB8385C" w:rsidR="00E34B69" w:rsidRPr="00A36306" w:rsidRDefault="00E34B69" w:rsidP="0054076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29,514</w:t>
            </w:r>
          </w:p>
        </w:tc>
        <w:tc>
          <w:tcPr>
            <w:tcW w:w="2085" w:type="dxa"/>
            <w:vAlign w:val="bottom"/>
          </w:tcPr>
          <w:p w14:paraId="218E1D29" w14:textId="02C4204D" w:rsidR="00E34B69" w:rsidRPr="00A36306" w:rsidRDefault="00E34B69" w:rsidP="00540761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(29,514)</w:t>
            </w:r>
          </w:p>
        </w:tc>
        <w:tc>
          <w:tcPr>
            <w:tcW w:w="1246" w:type="dxa"/>
            <w:vAlign w:val="bottom"/>
          </w:tcPr>
          <w:p w14:paraId="640169E9" w14:textId="3917EAA3" w:rsidR="00E34B69" w:rsidRPr="00A36306" w:rsidRDefault="00E34B69" w:rsidP="0054076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2548FC71" w14:textId="65913FB0" w:rsidR="00E34B69" w:rsidRPr="00A36306" w:rsidRDefault="00E34B69" w:rsidP="0054076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433CE4B1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7DEC1AA5" w14:textId="1AE100C8" w:rsidR="00E34B69" w:rsidRPr="00A36306" w:rsidRDefault="00E34B69" w:rsidP="005B31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  <w:r w:rsidR="000A4772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0A4772">
              <w:rPr>
                <w:rFonts w:asciiTheme="majorBidi" w:hAnsiTheme="majorBidi" w:cstheme="majorBidi"/>
                <w:sz w:val="28"/>
              </w:rPr>
              <w:t>1</w:t>
            </w:r>
            <w:r w:rsidR="000A4772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0A47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2" w:type="dxa"/>
            <w:vAlign w:val="bottom"/>
          </w:tcPr>
          <w:p w14:paraId="2696265D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694A8112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6A466DB9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2AEC3869" w14:textId="77777777" w:rsidR="00E34B69" w:rsidRPr="00A36306" w:rsidRDefault="00E34B69" w:rsidP="005B31C1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32B59B37" w14:textId="77777777" w:rsidTr="000A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1DEDC7DA" w14:textId="77777777" w:rsidR="00E34B69" w:rsidRPr="00A36306" w:rsidRDefault="00E34B69" w:rsidP="00970A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PT. Chuo Senko Consultant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F28AF81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22,40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0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16E1C454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(22,40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0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E358389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6040161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16590EBB" w14:textId="77777777" w:rsidTr="000A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10F1BCA4" w14:textId="77777777" w:rsidR="00E34B69" w:rsidRPr="00A36306" w:rsidRDefault="00E34B69" w:rsidP="00970A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Myanmar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D5FA7DC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4,958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29B75D71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(4,958)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A888C91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8592AE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2654F362" w14:textId="77777777" w:rsidTr="000A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553A0F73" w14:textId="77777777" w:rsidR="00E34B69" w:rsidRPr="00A36306" w:rsidRDefault="00E34B69" w:rsidP="00970A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Foresee Pte. Ltd.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90916D4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5,549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1CBDC026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(5,549)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6813252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743654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128C6C44" w14:textId="77777777" w:rsidTr="000A47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4C4E7083" w14:textId="77777777" w:rsidR="00E34B69" w:rsidRPr="00A36306" w:rsidRDefault="00E34B69" w:rsidP="00970A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ฟอร์ซี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96F3846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2,135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2ACEA215" w14:textId="77777777" w:rsidR="00E34B69" w:rsidRPr="00A36306" w:rsidRDefault="00E34B69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(2,135)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42CD280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6944E4B" w14:textId="77777777" w:rsidR="00E34B69" w:rsidRPr="00A36306" w:rsidRDefault="00E34B69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4D53974E" w14:textId="77777777" w:rsidTr="000A4772">
        <w:trPr>
          <w:trHeight w:val="362"/>
        </w:trPr>
        <w:tc>
          <w:tcPr>
            <w:tcW w:w="3594" w:type="dxa"/>
            <w:vAlign w:val="bottom"/>
          </w:tcPr>
          <w:p w14:paraId="07EA0079" w14:textId="77777777" w:rsidR="00E34B69" w:rsidRPr="00A36306" w:rsidRDefault="00E34B69" w:rsidP="0096249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02F36621" w14:textId="1AE033F7" w:rsidR="00E34B69" w:rsidRPr="00A36306" w:rsidRDefault="00E34B69" w:rsidP="006E6C2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35,042</w:t>
            </w:r>
          </w:p>
        </w:tc>
        <w:tc>
          <w:tcPr>
            <w:tcW w:w="2085" w:type="dxa"/>
            <w:vAlign w:val="bottom"/>
          </w:tcPr>
          <w:p w14:paraId="4EA1A574" w14:textId="4CD29750" w:rsidR="00E34B69" w:rsidRPr="00A36306" w:rsidRDefault="00E34B69" w:rsidP="006E6C2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(35,042)</w:t>
            </w:r>
          </w:p>
        </w:tc>
        <w:tc>
          <w:tcPr>
            <w:tcW w:w="1246" w:type="dxa"/>
            <w:vAlign w:val="bottom"/>
          </w:tcPr>
          <w:p w14:paraId="2A552617" w14:textId="4603C1DC" w:rsidR="00E34B69" w:rsidRPr="00A36306" w:rsidRDefault="00E34B69" w:rsidP="006E6C20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1FA30DC2" w14:textId="1931010C" w:rsidR="00E34B69" w:rsidRPr="00A36306" w:rsidRDefault="00E34B69" w:rsidP="006E6C20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FD6F15" w:rsidRPr="00A36306" w14:paraId="545848B7" w14:textId="77777777" w:rsidTr="000B3194">
        <w:trPr>
          <w:trHeight w:val="170"/>
        </w:trPr>
        <w:tc>
          <w:tcPr>
            <w:tcW w:w="3594" w:type="dxa"/>
            <w:vAlign w:val="bottom"/>
          </w:tcPr>
          <w:p w14:paraId="536E5159" w14:textId="77777777" w:rsidR="00FD6F15" w:rsidRPr="000B3194" w:rsidRDefault="00FD6F15" w:rsidP="00FD6F15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2" w:type="dxa"/>
            <w:vAlign w:val="bottom"/>
          </w:tcPr>
          <w:p w14:paraId="4A33B453" w14:textId="77777777" w:rsidR="00FD6F15" w:rsidRPr="000B3194" w:rsidRDefault="00FD6F15" w:rsidP="00FD6F15">
            <w:pPr>
              <w:jc w:val="right"/>
              <w:rPr>
                <w:rFonts w:asciiTheme="majorBidi" w:hAnsiTheme="majorBidi" w:cstheme="majorBidi"/>
                <w:spacing w:val="4"/>
                <w:sz w:val="16"/>
                <w:szCs w:val="16"/>
              </w:rPr>
            </w:pPr>
          </w:p>
        </w:tc>
        <w:tc>
          <w:tcPr>
            <w:tcW w:w="2085" w:type="dxa"/>
            <w:vAlign w:val="bottom"/>
          </w:tcPr>
          <w:p w14:paraId="3C99AAB2" w14:textId="77777777" w:rsidR="00FD6F15" w:rsidRPr="000B3194" w:rsidRDefault="00FD6F15" w:rsidP="00FD6F15">
            <w:pPr>
              <w:jc w:val="right"/>
              <w:rPr>
                <w:rFonts w:asciiTheme="majorBidi" w:hAnsiTheme="majorBidi" w:cstheme="majorBidi"/>
                <w:spacing w:val="4"/>
                <w:sz w:val="16"/>
                <w:szCs w:val="16"/>
              </w:rPr>
            </w:pPr>
          </w:p>
        </w:tc>
        <w:tc>
          <w:tcPr>
            <w:tcW w:w="1246" w:type="dxa"/>
            <w:vAlign w:val="bottom"/>
          </w:tcPr>
          <w:p w14:paraId="6E3640A2" w14:textId="77777777" w:rsidR="00FD6F15" w:rsidRPr="000B3194" w:rsidRDefault="00FD6F15" w:rsidP="00FD6F15">
            <w:pPr>
              <w:jc w:val="center"/>
              <w:rPr>
                <w:rFonts w:asciiTheme="majorBidi" w:hAnsiTheme="majorBidi" w:cstheme="majorBidi"/>
                <w:spacing w:val="4"/>
                <w:sz w:val="16"/>
                <w:szCs w:val="16"/>
              </w:rPr>
            </w:pPr>
          </w:p>
        </w:tc>
        <w:tc>
          <w:tcPr>
            <w:tcW w:w="1344" w:type="dxa"/>
            <w:vAlign w:val="bottom"/>
          </w:tcPr>
          <w:p w14:paraId="325A7C1E" w14:textId="77777777" w:rsidR="00FD6F15" w:rsidRPr="000B3194" w:rsidRDefault="00FD6F15" w:rsidP="00FD6F15">
            <w:pPr>
              <w:jc w:val="center"/>
              <w:rPr>
                <w:rFonts w:asciiTheme="majorBidi" w:hAnsiTheme="majorBidi" w:cstheme="majorBidi"/>
                <w:spacing w:val="4"/>
                <w:sz w:val="16"/>
                <w:szCs w:val="16"/>
              </w:rPr>
            </w:pPr>
          </w:p>
        </w:tc>
      </w:tr>
      <w:tr w:rsidR="00E34B69" w:rsidRPr="00A36306" w14:paraId="2CF72700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7A500A14" w14:textId="3E17F68C" w:rsidR="00E34B69" w:rsidRPr="00A36306" w:rsidRDefault="00E34B69" w:rsidP="00962493">
            <w:pPr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เงินจ่ายล่วงหน้าค่าหุ้น </w:t>
            </w:r>
            <w:r w:rsidR="004D20DB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4D20DB">
              <w:rPr>
                <w:rFonts w:asciiTheme="majorBidi" w:hAnsiTheme="majorBidi" w:cstheme="majorBidi"/>
                <w:sz w:val="28"/>
              </w:rPr>
              <w:t>15)</w:t>
            </w:r>
          </w:p>
        </w:tc>
        <w:tc>
          <w:tcPr>
            <w:tcW w:w="1232" w:type="dxa"/>
            <w:vAlign w:val="bottom"/>
          </w:tcPr>
          <w:p w14:paraId="66EDFFBC" w14:textId="3EB85450" w:rsidR="00E34B69" w:rsidRPr="00A36306" w:rsidRDefault="00E34B69" w:rsidP="0096249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5378B712" w14:textId="1693C9FB" w:rsidR="00E34B69" w:rsidRPr="00A36306" w:rsidRDefault="00E34B69" w:rsidP="0096249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59141D55" w14:textId="1D1DAD73" w:rsidR="00E34B69" w:rsidRPr="00A36306" w:rsidRDefault="00E34B69" w:rsidP="0096249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73B62004" w14:textId="5EA28D90" w:rsidR="00E34B69" w:rsidRPr="00A36306" w:rsidRDefault="00E34B69" w:rsidP="0096249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5E4433B9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004FF6EC" w14:textId="58306C4B" w:rsidR="00E34B69" w:rsidRPr="00B41F03" w:rsidRDefault="00E34B69" w:rsidP="00B41F03">
            <w:pPr>
              <w:pStyle w:val="ListParagraph"/>
              <w:numPr>
                <w:ilvl w:val="0"/>
                <w:numId w:val="4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B41F0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41F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1232" w:type="dxa"/>
            <w:vAlign w:val="bottom"/>
          </w:tcPr>
          <w:p w14:paraId="6F6BBCCE" w14:textId="7CD6D5F9" w:rsidR="00E34B69" w:rsidRPr="00A36306" w:rsidRDefault="00E34B69" w:rsidP="000B319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1,000</w:t>
            </w:r>
          </w:p>
        </w:tc>
        <w:tc>
          <w:tcPr>
            <w:tcW w:w="2085" w:type="dxa"/>
            <w:vAlign w:val="bottom"/>
          </w:tcPr>
          <w:p w14:paraId="13372315" w14:textId="58DBBF25" w:rsidR="00E34B69" w:rsidRPr="00A36306" w:rsidRDefault="00E34B69" w:rsidP="000B319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(1,000)</w:t>
            </w:r>
          </w:p>
        </w:tc>
        <w:tc>
          <w:tcPr>
            <w:tcW w:w="1246" w:type="dxa"/>
            <w:vAlign w:val="bottom"/>
          </w:tcPr>
          <w:p w14:paraId="45498610" w14:textId="0140DADE" w:rsidR="00E34B69" w:rsidRPr="00A36306" w:rsidRDefault="00E34B69" w:rsidP="000B31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0A8FED0" w14:textId="301923C2" w:rsidR="00E34B69" w:rsidRPr="00A36306" w:rsidRDefault="00E34B69" w:rsidP="000B31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4ED30F8F" w14:textId="77777777" w:rsidTr="000B3194">
        <w:trPr>
          <w:trHeight w:val="754"/>
        </w:trPr>
        <w:tc>
          <w:tcPr>
            <w:tcW w:w="3594" w:type="dxa"/>
            <w:vAlign w:val="bottom"/>
          </w:tcPr>
          <w:p w14:paraId="0661DC3F" w14:textId="4ACE228A" w:rsidR="00E34B69" w:rsidRPr="002D2008" w:rsidRDefault="00E34B69" w:rsidP="006E6C20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เงินลงทุนในตราสารทุนที่ไม่เป็นหลักทรัพย์ในความต้องการของตลาด</w:t>
            </w:r>
            <w:r w:rsidR="002D2008">
              <w:rPr>
                <w:rFonts w:asciiTheme="majorBidi" w:hAnsiTheme="majorBidi" w:cstheme="majorBidi" w:hint="cs"/>
                <w:spacing w:val="4"/>
                <w:sz w:val="28"/>
                <w:cs/>
              </w:rPr>
              <w:t xml:space="preserve"> </w:t>
            </w:r>
            <w:r w:rsidR="002D2008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2D2008">
              <w:rPr>
                <w:rFonts w:asciiTheme="majorBidi" w:hAnsiTheme="majorBidi" w:cstheme="majorBidi"/>
                <w:sz w:val="28"/>
              </w:rPr>
              <w:t>1</w:t>
            </w:r>
            <w:r w:rsidR="0024448B">
              <w:rPr>
                <w:rFonts w:asciiTheme="majorBidi" w:hAnsiTheme="majorBidi" w:cstheme="majorBidi"/>
                <w:sz w:val="28"/>
              </w:rPr>
              <w:t>6</w:t>
            </w:r>
            <w:r w:rsidR="002D200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2" w:type="dxa"/>
          </w:tcPr>
          <w:p w14:paraId="22E4C445" w14:textId="77777777" w:rsidR="00E34B69" w:rsidRPr="00A36306" w:rsidRDefault="00E34B69" w:rsidP="000B3194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</w:tcPr>
          <w:p w14:paraId="3D4A3FBE" w14:textId="77777777" w:rsidR="00E34B69" w:rsidRPr="00A36306" w:rsidRDefault="00E34B69" w:rsidP="000B3194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</w:tcPr>
          <w:p w14:paraId="647C2A19" w14:textId="77777777" w:rsidR="00E34B69" w:rsidRPr="00A36306" w:rsidRDefault="00E34B69" w:rsidP="000B3194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</w:tcPr>
          <w:p w14:paraId="0A67E544" w14:textId="77777777" w:rsidR="00E34B69" w:rsidRPr="00A36306" w:rsidRDefault="00E34B69" w:rsidP="000B3194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3D0BD3" w:rsidRPr="00A36306" w14:paraId="410FC8A0" w14:textId="77777777" w:rsidTr="003D0BD3">
        <w:trPr>
          <w:trHeight w:val="586"/>
        </w:trPr>
        <w:tc>
          <w:tcPr>
            <w:tcW w:w="3594" w:type="dxa"/>
            <w:vAlign w:val="bottom"/>
          </w:tcPr>
          <w:p w14:paraId="5BA822F4" w14:textId="046709A1" w:rsidR="003D0BD3" w:rsidRPr="00A36306" w:rsidRDefault="003D0BD3" w:rsidP="003D0BD3">
            <w:pPr>
              <w:ind w:left="434" w:hanging="154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 xml:space="preserve">- </w:t>
            </w:r>
            <w:r w:rsidRPr="001C429E">
              <w:rPr>
                <w:rFonts w:asciiTheme="majorBidi" w:hAnsiTheme="majorBidi" w:cstheme="majorBidi"/>
                <w:spacing w:val="4"/>
                <w:sz w:val="28"/>
              </w:rPr>
              <w:t>Chuo Senko Advertising India Private Limited</w:t>
            </w:r>
          </w:p>
        </w:tc>
        <w:tc>
          <w:tcPr>
            <w:tcW w:w="1232" w:type="dxa"/>
            <w:vAlign w:val="bottom"/>
          </w:tcPr>
          <w:p w14:paraId="49BFFF46" w14:textId="0ACA1480" w:rsidR="003D0BD3" w:rsidRPr="00A36306" w:rsidRDefault="003D0BD3" w:rsidP="003D0BD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8,424</w:t>
            </w:r>
          </w:p>
        </w:tc>
        <w:tc>
          <w:tcPr>
            <w:tcW w:w="2085" w:type="dxa"/>
            <w:vAlign w:val="bottom"/>
          </w:tcPr>
          <w:p w14:paraId="65B10CA0" w14:textId="52BBA810" w:rsidR="003D0BD3" w:rsidRPr="00A36306" w:rsidRDefault="003D0BD3" w:rsidP="003D0BD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(8,424)</w:t>
            </w:r>
          </w:p>
        </w:tc>
        <w:tc>
          <w:tcPr>
            <w:tcW w:w="1246" w:type="dxa"/>
            <w:vAlign w:val="bottom"/>
          </w:tcPr>
          <w:p w14:paraId="543E3B0D" w14:textId="3487488E" w:rsidR="003D0BD3" w:rsidRPr="00A36306" w:rsidRDefault="003D0BD3" w:rsidP="003D0BD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726C5542" w14:textId="712C63FB" w:rsidR="003D0BD3" w:rsidRPr="00A36306" w:rsidRDefault="003D0BD3" w:rsidP="003D0BD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3D0BD3" w:rsidRPr="00A36306" w14:paraId="33396706" w14:textId="77777777" w:rsidTr="00B91667">
        <w:trPr>
          <w:trHeight w:val="670"/>
        </w:trPr>
        <w:tc>
          <w:tcPr>
            <w:tcW w:w="3594" w:type="dxa"/>
            <w:vAlign w:val="bottom"/>
          </w:tcPr>
          <w:p w14:paraId="7AFA5ECB" w14:textId="299B2DFE" w:rsidR="003D0BD3" w:rsidRPr="003D0BD3" w:rsidRDefault="003D0BD3" w:rsidP="003D0BD3">
            <w:pPr>
              <w:ind w:left="434" w:hanging="154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28"/>
                <w:cs/>
              </w:rPr>
              <w:t xml:space="preserve">- </w:t>
            </w:r>
            <w:r w:rsidRPr="001C429E">
              <w:rPr>
                <w:rFonts w:asciiTheme="majorBidi" w:hAnsiTheme="majorBidi" w:cstheme="majorBidi"/>
                <w:spacing w:val="4"/>
                <w:sz w:val="28"/>
                <w:cs/>
              </w:rPr>
              <w:t>บริษัท เอเซีย บิสสิเนส ซัพพอร์ท แอสโซซิเอชั่น จำกัด</w:t>
            </w:r>
            <w:r w:rsidRPr="001C429E">
              <w:rPr>
                <w:rFonts w:asciiTheme="majorBidi" w:hAnsiTheme="majorBidi" w:cstheme="majorBidi"/>
                <w:spacing w:val="4"/>
                <w:sz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733A8FCD" w14:textId="05811858" w:rsidR="003D0BD3" w:rsidRPr="00A36306" w:rsidRDefault="003D0BD3" w:rsidP="003D0BD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500</w:t>
            </w:r>
          </w:p>
        </w:tc>
        <w:tc>
          <w:tcPr>
            <w:tcW w:w="2085" w:type="dxa"/>
            <w:vAlign w:val="bottom"/>
          </w:tcPr>
          <w:p w14:paraId="28AB9F8A" w14:textId="042B4495" w:rsidR="003D0BD3" w:rsidRPr="00A36306" w:rsidRDefault="003D0BD3" w:rsidP="003D0BD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(500)</w:t>
            </w:r>
          </w:p>
        </w:tc>
        <w:tc>
          <w:tcPr>
            <w:tcW w:w="1246" w:type="dxa"/>
            <w:vAlign w:val="bottom"/>
          </w:tcPr>
          <w:p w14:paraId="5B14328B" w14:textId="44F7393E" w:rsidR="003D0BD3" w:rsidRPr="00A36306" w:rsidRDefault="003D0BD3" w:rsidP="003D0BD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0E3EE4A" w14:textId="6B1C5412" w:rsidR="003D0BD3" w:rsidRPr="00A36306" w:rsidRDefault="003D0BD3" w:rsidP="003D0BD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3D0BD3" w:rsidRPr="00A36306" w14:paraId="1C9C55FA" w14:textId="77777777" w:rsidTr="00B91667">
        <w:trPr>
          <w:trHeight w:hRule="exact" w:val="340"/>
        </w:trPr>
        <w:tc>
          <w:tcPr>
            <w:tcW w:w="3594" w:type="dxa"/>
            <w:vAlign w:val="bottom"/>
          </w:tcPr>
          <w:p w14:paraId="7AB7DDF4" w14:textId="59B77D11" w:rsidR="003D0BD3" w:rsidRPr="00A36306" w:rsidRDefault="003D0BD3" w:rsidP="003D0BD3">
            <w:pPr>
              <w:pStyle w:val="ListParagraph"/>
              <w:numPr>
                <w:ilvl w:val="0"/>
                <w:numId w:val="30"/>
              </w:numPr>
              <w:tabs>
                <w:tab w:val="left" w:pos="567"/>
              </w:tabs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444E33">
              <w:rPr>
                <w:rFonts w:asciiTheme="majorBidi" w:hAnsiTheme="majorBidi" w:cstheme="majorBidi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1232" w:type="dxa"/>
            <w:vAlign w:val="bottom"/>
          </w:tcPr>
          <w:p w14:paraId="4FA18CD8" w14:textId="448F9108" w:rsidR="003D0BD3" w:rsidRPr="00A36306" w:rsidRDefault="003D0BD3" w:rsidP="00B9166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1,000</w:t>
            </w:r>
          </w:p>
        </w:tc>
        <w:tc>
          <w:tcPr>
            <w:tcW w:w="2085" w:type="dxa"/>
            <w:vAlign w:val="bottom"/>
          </w:tcPr>
          <w:p w14:paraId="03A5131D" w14:textId="1F08247B" w:rsidR="003D0BD3" w:rsidRPr="00A36306" w:rsidRDefault="003D0BD3" w:rsidP="00B9166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(1,000)</w:t>
            </w:r>
          </w:p>
        </w:tc>
        <w:tc>
          <w:tcPr>
            <w:tcW w:w="1246" w:type="dxa"/>
            <w:vAlign w:val="bottom"/>
          </w:tcPr>
          <w:p w14:paraId="6EDAEE70" w14:textId="5B5BC834" w:rsidR="003D0BD3" w:rsidRPr="00A36306" w:rsidRDefault="003D0BD3" w:rsidP="00B91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FFA33A6" w14:textId="38D226EF" w:rsidR="003D0BD3" w:rsidRPr="00A36306" w:rsidRDefault="003D0BD3" w:rsidP="00B91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1A1EAA39" w14:textId="77777777" w:rsidTr="00B91667">
        <w:trPr>
          <w:trHeight w:hRule="exact" w:val="433"/>
        </w:trPr>
        <w:tc>
          <w:tcPr>
            <w:tcW w:w="3594" w:type="dxa"/>
            <w:vAlign w:val="bottom"/>
          </w:tcPr>
          <w:p w14:paraId="26CB2131" w14:textId="77777777" w:rsidR="00E34B69" w:rsidRPr="000E3AAF" w:rsidRDefault="00E34B69" w:rsidP="000E3AAF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79A71D42" w14:textId="1E28D8B4" w:rsidR="00E34B69" w:rsidRPr="00A36306" w:rsidRDefault="00E34B69" w:rsidP="002432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9,924</w:t>
            </w:r>
          </w:p>
        </w:tc>
        <w:tc>
          <w:tcPr>
            <w:tcW w:w="2085" w:type="dxa"/>
            <w:vAlign w:val="bottom"/>
          </w:tcPr>
          <w:p w14:paraId="1B1A7666" w14:textId="1C0DFC28" w:rsidR="00E34B69" w:rsidRPr="00A36306" w:rsidRDefault="00E34B69" w:rsidP="0024324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(9,924)</w:t>
            </w:r>
          </w:p>
        </w:tc>
        <w:tc>
          <w:tcPr>
            <w:tcW w:w="1246" w:type="dxa"/>
            <w:vAlign w:val="bottom"/>
          </w:tcPr>
          <w:p w14:paraId="613CDFA0" w14:textId="5F8F5DC6" w:rsidR="00E34B69" w:rsidRPr="00A36306" w:rsidRDefault="00E34B69" w:rsidP="00243242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775BDC48" w14:textId="1A0D6D91" w:rsidR="00E34B69" w:rsidRPr="00A36306" w:rsidRDefault="00E34B69" w:rsidP="00243242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34B69" w:rsidRPr="00A36306" w14:paraId="3D3B7D1D" w14:textId="77777777" w:rsidTr="000A4772">
        <w:trPr>
          <w:trHeight w:val="419"/>
        </w:trPr>
        <w:tc>
          <w:tcPr>
            <w:tcW w:w="3594" w:type="dxa"/>
            <w:vAlign w:val="bottom"/>
          </w:tcPr>
          <w:p w14:paraId="7CBA901F" w14:textId="6D43D2EA" w:rsidR="00E34B69" w:rsidRPr="00231836" w:rsidRDefault="00243242" w:rsidP="00231836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32" w:type="dxa"/>
            <w:vAlign w:val="bottom"/>
          </w:tcPr>
          <w:p w14:paraId="2A8DA76B" w14:textId="21C9BF65" w:rsidR="00E34B69" w:rsidRPr="00A36306" w:rsidRDefault="00E34B69" w:rsidP="00B9166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94,827</w:t>
            </w:r>
          </w:p>
        </w:tc>
        <w:tc>
          <w:tcPr>
            <w:tcW w:w="2085" w:type="dxa"/>
            <w:vAlign w:val="bottom"/>
          </w:tcPr>
          <w:p w14:paraId="175C8C97" w14:textId="17422A54" w:rsidR="00E34B69" w:rsidRPr="00A36306" w:rsidRDefault="00E34B69" w:rsidP="00B9166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(94,675)</w:t>
            </w:r>
          </w:p>
        </w:tc>
        <w:tc>
          <w:tcPr>
            <w:tcW w:w="1246" w:type="dxa"/>
            <w:vAlign w:val="bottom"/>
          </w:tcPr>
          <w:p w14:paraId="548A32BA" w14:textId="6507BC1E" w:rsidR="00E34B69" w:rsidRPr="00A36306" w:rsidRDefault="00E34B69" w:rsidP="00B9166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152</w:t>
            </w:r>
          </w:p>
        </w:tc>
        <w:tc>
          <w:tcPr>
            <w:tcW w:w="1344" w:type="dxa"/>
            <w:vAlign w:val="bottom"/>
          </w:tcPr>
          <w:p w14:paraId="54C8FA69" w14:textId="17E242A8" w:rsidR="00E34B69" w:rsidRPr="00A36306" w:rsidRDefault="00E34B69" w:rsidP="00B9166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(152)</w:t>
            </w:r>
          </w:p>
        </w:tc>
      </w:tr>
      <w:tr w:rsidR="00E34B69" w:rsidRPr="00A36306" w14:paraId="631937F9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244D193A" w14:textId="5B43626A" w:rsidR="00E34B69" w:rsidRPr="00A36306" w:rsidRDefault="00E34B69" w:rsidP="006E6C20">
            <w:pPr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="003B0F82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3B0F82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232" w:type="dxa"/>
            <w:vAlign w:val="bottom"/>
          </w:tcPr>
          <w:p w14:paraId="3CCD84B6" w14:textId="1EDD403F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33690E43" w14:textId="68B5BB3F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6054F981" w14:textId="5DBAF77F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36F4A98C" w14:textId="7CC647BC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48375B98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70781359" w14:textId="634E79D4" w:rsidR="00E34B69" w:rsidRPr="00B41F03" w:rsidRDefault="00E34B69" w:rsidP="006E6C20">
            <w:pPr>
              <w:pStyle w:val="ListParagraph"/>
              <w:numPr>
                <w:ilvl w:val="0"/>
                <w:numId w:val="4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B41F03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24324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794C75FC" w14:textId="7A20D305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16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9)</w:t>
            </w:r>
          </w:p>
        </w:tc>
        <w:tc>
          <w:tcPr>
            <w:tcW w:w="2085" w:type="dxa"/>
            <w:vAlign w:val="bottom"/>
          </w:tcPr>
          <w:p w14:paraId="055741D5" w14:textId="6B736FD5" w:rsidR="00E34B69" w:rsidRPr="00A36306" w:rsidRDefault="00E34B69" w:rsidP="006E6C20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F853076" w14:textId="748A214E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16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9)</w:t>
            </w:r>
          </w:p>
        </w:tc>
        <w:tc>
          <w:tcPr>
            <w:tcW w:w="1344" w:type="dxa"/>
            <w:vAlign w:val="bottom"/>
          </w:tcPr>
          <w:p w14:paraId="33A125E4" w14:textId="3F26346D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16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9</w:t>
            </w:r>
          </w:p>
        </w:tc>
      </w:tr>
      <w:tr w:rsidR="00E34B69" w:rsidRPr="00A36306" w14:paraId="18AC3941" w14:textId="347DA706" w:rsidTr="000A4772">
        <w:trPr>
          <w:trHeight w:hRule="exact" w:val="340"/>
        </w:trPr>
        <w:tc>
          <w:tcPr>
            <w:tcW w:w="3594" w:type="dxa"/>
            <w:vAlign w:val="bottom"/>
          </w:tcPr>
          <w:p w14:paraId="6CE8351D" w14:textId="643DEDDA" w:rsidR="00E34B69" w:rsidRPr="00A36306" w:rsidRDefault="00E34B69" w:rsidP="006E6C20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เงินกู้ยืมและดอกเบี้ยค้างจ่าย</w:t>
            </w:r>
            <w:r w:rsidR="00641B90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641B90"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232" w:type="dxa"/>
            <w:vAlign w:val="bottom"/>
          </w:tcPr>
          <w:p w14:paraId="234A7819" w14:textId="5539CF92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7AEE1365" w14:textId="77777777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1A6B125D" w14:textId="77777777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537D6FD0" w14:textId="77777777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34B69" w:rsidRPr="00A36306" w14:paraId="330B06D8" w14:textId="0E376837" w:rsidTr="000A4772">
        <w:trPr>
          <w:trHeight w:hRule="exact" w:val="340"/>
        </w:trPr>
        <w:tc>
          <w:tcPr>
            <w:tcW w:w="3594" w:type="dxa"/>
            <w:vAlign w:val="bottom"/>
          </w:tcPr>
          <w:p w14:paraId="5298D8AD" w14:textId="64C9F530" w:rsidR="00E34B69" w:rsidRPr="00A36306" w:rsidRDefault="00E34B69" w:rsidP="006E6C20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Mr. John Worrall </w:t>
            </w:r>
            <w:proofErr w:type="spellStart"/>
            <w:r w:rsidRPr="00A36306">
              <w:rPr>
                <w:rFonts w:asciiTheme="majorBidi" w:hAnsiTheme="majorBidi" w:cstheme="majorBidi"/>
                <w:sz w:val="28"/>
              </w:rPr>
              <w:t>D’ar</w:t>
            </w:r>
            <w:r w:rsidR="00243242">
              <w:rPr>
                <w:rFonts w:asciiTheme="majorBidi" w:hAnsiTheme="majorBidi" w:cstheme="majorBidi"/>
                <w:sz w:val="28"/>
              </w:rPr>
              <w:t>c</w:t>
            </w:r>
            <w:r w:rsidRPr="00A36306">
              <w:rPr>
                <w:rFonts w:asciiTheme="majorBidi" w:hAnsiTheme="majorBidi" w:cstheme="majorBidi"/>
                <w:sz w:val="28"/>
              </w:rPr>
              <w:t>y</w:t>
            </w:r>
            <w:proofErr w:type="spellEnd"/>
            <w:r w:rsidRPr="00A36306">
              <w:rPr>
                <w:rFonts w:asciiTheme="majorBidi" w:hAnsiTheme="majorBidi" w:cstheme="majorBidi"/>
                <w:sz w:val="28"/>
              </w:rPr>
              <w:t xml:space="preserve"> Grove</w:t>
            </w:r>
            <w:r w:rsidR="00641B9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4324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32" w:type="dxa"/>
            <w:vAlign w:val="bottom"/>
          </w:tcPr>
          <w:p w14:paraId="4CBD3971" w14:textId="06BCD51F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2,155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2085" w:type="dxa"/>
            <w:vAlign w:val="bottom"/>
          </w:tcPr>
          <w:p w14:paraId="125180AA" w14:textId="707A395E" w:rsidR="00E34B69" w:rsidRPr="00A36306" w:rsidRDefault="00E34B69" w:rsidP="006E6C20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5BC1C0B7" w14:textId="77B4B58B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2,155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1344" w:type="dxa"/>
            <w:vAlign w:val="bottom"/>
          </w:tcPr>
          <w:p w14:paraId="7EA5BDCC" w14:textId="6DC8F014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2,155</w:t>
            </w:r>
          </w:p>
        </w:tc>
      </w:tr>
      <w:tr w:rsidR="00E34B69" w:rsidRPr="00A36306" w14:paraId="6649B20A" w14:textId="376F47AD" w:rsidTr="000A4772">
        <w:trPr>
          <w:trHeight w:hRule="exact" w:val="340"/>
        </w:trPr>
        <w:tc>
          <w:tcPr>
            <w:tcW w:w="3594" w:type="dxa"/>
            <w:vAlign w:val="bottom"/>
          </w:tcPr>
          <w:p w14:paraId="4FBCDB43" w14:textId="138B515A" w:rsidR="00E34B69" w:rsidRPr="00A36306" w:rsidRDefault="00E34B69" w:rsidP="006E6C20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24324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1B348756" w14:textId="21440242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2,190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2085" w:type="dxa"/>
            <w:vAlign w:val="bottom"/>
          </w:tcPr>
          <w:p w14:paraId="4938BA98" w14:textId="21D188BC" w:rsidR="00E34B69" w:rsidRPr="00A36306" w:rsidRDefault="00E34B69" w:rsidP="006E6C20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205B3695" w14:textId="6C980F58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2,190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1344" w:type="dxa"/>
            <w:vAlign w:val="bottom"/>
          </w:tcPr>
          <w:p w14:paraId="431D8865" w14:textId="3F680757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2,190</w:t>
            </w:r>
          </w:p>
        </w:tc>
      </w:tr>
      <w:tr w:rsidR="00E34B69" w:rsidRPr="00A36306" w14:paraId="4C5455AA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74FF5732" w14:textId="117E0C2B" w:rsidR="00E34B69" w:rsidRPr="00A36306" w:rsidRDefault="00E34B69" w:rsidP="006E6C20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ๆ</w:t>
            </w:r>
            <w:r w:rsidR="0024324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4419A6C7" w14:textId="20E9E64E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2085" w:type="dxa"/>
            <w:vAlign w:val="bottom"/>
          </w:tcPr>
          <w:p w14:paraId="2720041A" w14:textId="68947653" w:rsidR="00E34B69" w:rsidRPr="00A36306" w:rsidRDefault="00E34B69" w:rsidP="006E6C20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124A21D4" w14:textId="4384CE98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1344" w:type="dxa"/>
            <w:vAlign w:val="bottom"/>
          </w:tcPr>
          <w:p w14:paraId="41008753" w14:textId="79CC8011" w:rsidR="00E34B69" w:rsidRPr="00A36306" w:rsidRDefault="00E34B69" w:rsidP="006E6C20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</w:t>
            </w:r>
          </w:p>
        </w:tc>
      </w:tr>
      <w:tr w:rsidR="00E34B69" w:rsidRPr="00A36306" w14:paraId="4BC945F5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17AD0738" w14:textId="63491EDF" w:rsidR="00E34B69" w:rsidRPr="00EA08BE" w:rsidRDefault="00E34B69" w:rsidP="006E6C20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232" w:type="dxa"/>
            <w:vAlign w:val="bottom"/>
          </w:tcPr>
          <w:p w14:paraId="239B0910" w14:textId="727F2136" w:rsidR="00E34B69" w:rsidRPr="00A36306" w:rsidRDefault="00E34B69" w:rsidP="006E6C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(34)</w:t>
            </w:r>
          </w:p>
        </w:tc>
        <w:tc>
          <w:tcPr>
            <w:tcW w:w="2085" w:type="dxa"/>
            <w:vAlign w:val="bottom"/>
          </w:tcPr>
          <w:p w14:paraId="0DB77705" w14:textId="5AC29DF7" w:rsidR="00E34B69" w:rsidRPr="00A36306" w:rsidRDefault="00E34B69" w:rsidP="006E6C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525DA3E0" w14:textId="0298883F" w:rsidR="00E34B69" w:rsidRPr="00A36306" w:rsidRDefault="00E34B69" w:rsidP="006E6C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(34)</w:t>
            </w:r>
          </w:p>
        </w:tc>
        <w:tc>
          <w:tcPr>
            <w:tcW w:w="1344" w:type="dxa"/>
            <w:vAlign w:val="bottom"/>
          </w:tcPr>
          <w:p w14:paraId="6D64B6E4" w14:textId="0F0EE43A" w:rsidR="00E34B69" w:rsidRPr="00A36306" w:rsidRDefault="00E34B69" w:rsidP="006E6C2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34</w:t>
            </w:r>
          </w:p>
        </w:tc>
      </w:tr>
      <w:tr w:rsidR="00E34B69" w:rsidRPr="00A36306" w14:paraId="5ED4DD4C" w14:textId="77777777" w:rsidTr="000A4772">
        <w:trPr>
          <w:trHeight w:hRule="exact" w:val="340"/>
        </w:trPr>
        <w:tc>
          <w:tcPr>
            <w:tcW w:w="3594" w:type="dxa"/>
            <w:vAlign w:val="bottom"/>
          </w:tcPr>
          <w:p w14:paraId="749E1B77" w14:textId="77777777" w:rsidR="00E34B69" w:rsidRDefault="00E34B69" w:rsidP="006E6C20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74A2AEDE" w14:textId="63C004BA" w:rsidR="00E34B69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(4,550)</w:t>
            </w:r>
          </w:p>
        </w:tc>
        <w:tc>
          <w:tcPr>
            <w:tcW w:w="2085" w:type="dxa"/>
            <w:vAlign w:val="bottom"/>
          </w:tcPr>
          <w:p w14:paraId="201B63C6" w14:textId="1543A47F" w:rsidR="00E34B69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55CF76C6" w14:textId="584FACFA" w:rsidR="00E34B69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(4,550)</w:t>
            </w:r>
          </w:p>
        </w:tc>
        <w:tc>
          <w:tcPr>
            <w:tcW w:w="1344" w:type="dxa"/>
            <w:vAlign w:val="bottom"/>
          </w:tcPr>
          <w:p w14:paraId="130C6D96" w14:textId="25AED798" w:rsidR="00E34B69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4,550</w:t>
            </w:r>
          </w:p>
        </w:tc>
      </w:tr>
      <w:tr w:rsidR="00E34B69" w:rsidRPr="00A36306" w14:paraId="127FF35A" w14:textId="77777777" w:rsidTr="000A4772">
        <w:trPr>
          <w:trHeight w:val="391"/>
        </w:trPr>
        <w:tc>
          <w:tcPr>
            <w:tcW w:w="3594" w:type="dxa"/>
            <w:vAlign w:val="bottom"/>
          </w:tcPr>
          <w:p w14:paraId="54A5F90F" w14:textId="028A1E31" w:rsidR="00E34B69" w:rsidRPr="00A36306" w:rsidRDefault="00E34B69" w:rsidP="006E6C20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E50A2AA" w14:textId="3ABC770A" w:rsidR="00E34B69" w:rsidRPr="006C6418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90,277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767D5B60" w14:textId="4FF4D52B" w:rsidR="00E34B69" w:rsidRPr="006C6418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(94,675)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4227693C" w14:textId="7D7E7453" w:rsidR="00E34B69" w:rsidRPr="006C6418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(4,398)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FD0A45" w14:textId="379B5875" w:rsidR="00E34B69" w:rsidRPr="00A36306" w:rsidRDefault="00E34B69" w:rsidP="00A847D2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4,398</w:t>
            </w:r>
          </w:p>
        </w:tc>
      </w:tr>
    </w:tbl>
    <w:p w14:paraId="7F42A1BB" w14:textId="05D25F37" w:rsidR="00A36306" w:rsidRDefault="00A36306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729B8743" w14:textId="53A0FDB7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6232305E" w14:textId="3A766CA7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6C3308B9" w14:textId="7CE29B09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1C62B5F6" w14:textId="11EB646E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0E787D12" w14:textId="3F62DC5A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4EAC471B" w14:textId="4230AB8D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60322AC5" w14:textId="7F9FACA4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2BAF110E" w14:textId="762E1B20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61D3A10B" w14:textId="0ED61E1B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474DB5FE" w14:textId="16A1D739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59CA5237" w14:textId="41C0DDC6" w:rsidR="000B3194" w:rsidRDefault="000B3194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1F08CDF2" w14:textId="77777777" w:rsidR="000B3194" w:rsidRDefault="000B3194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729F75CE" w14:textId="6A775B3E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p w14:paraId="7FF439A7" w14:textId="77777777" w:rsidR="00243242" w:rsidRDefault="00243242" w:rsidP="00297F2B">
      <w:pPr>
        <w:jc w:val="thaiDistribute"/>
        <w:rPr>
          <w:rFonts w:asciiTheme="majorBidi" w:hAnsiTheme="majorBidi" w:cstheme="majorBidi"/>
          <w:spacing w:val="4"/>
          <w:sz w:val="20"/>
          <w:szCs w:val="20"/>
          <w:highlight w:val="yellow"/>
        </w:rPr>
      </w:pPr>
    </w:p>
    <w:tbl>
      <w:tblPr>
        <w:tblStyle w:val="TableGrid"/>
        <w:tblW w:w="9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4"/>
        <w:gridCol w:w="1232"/>
        <w:gridCol w:w="2085"/>
        <w:gridCol w:w="1246"/>
        <w:gridCol w:w="1330"/>
      </w:tblGrid>
      <w:tr w:rsidR="00EF2A62" w:rsidRPr="00A36306" w14:paraId="1E86E525" w14:textId="77777777" w:rsidTr="00EF2A62">
        <w:trPr>
          <w:trHeight w:val="429"/>
          <w:tblHeader/>
        </w:trPr>
        <w:tc>
          <w:tcPr>
            <w:tcW w:w="3594" w:type="dxa"/>
            <w:vAlign w:val="bottom"/>
          </w:tcPr>
          <w:p w14:paraId="2A4A14F3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</w:p>
        </w:tc>
        <w:tc>
          <w:tcPr>
            <w:tcW w:w="5893" w:type="dxa"/>
            <w:gridSpan w:val="4"/>
            <w:vAlign w:val="bottom"/>
          </w:tcPr>
          <w:p w14:paraId="1C19A2CA" w14:textId="652858B9" w:rsidR="00EF2A62" w:rsidRPr="00A36306" w:rsidRDefault="000B3194" w:rsidP="005A726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พันบาท</w:t>
            </w:r>
          </w:p>
        </w:tc>
      </w:tr>
      <w:tr w:rsidR="00EF2A62" w:rsidRPr="00A36306" w14:paraId="525E5720" w14:textId="77777777" w:rsidTr="00EF2A62">
        <w:trPr>
          <w:trHeight w:val="429"/>
          <w:tblHeader/>
        </w:trPr>
        <w:tc>
          <w:tcPr>
            <w:tcW w:w="3594" w:type="dxa"/>
            <w:vAlign w:val="bottom"/>
          </w:tcPr>
          <w:p w14:paraId="2FC77476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</w:p>
        </w:tc>
        <w:tc>
          <w:tcPr>
            <w:tcW w:w="5893" w:type="dxa"/>
            <w:gridSpan w:val="4"/>
            <w:vAlign w:val="bottom"/>
          </w:tcPr>
          <w:p w14:paraId="4D265381" w14:textId="30EF3E3D" w:rsidR="00EF2A62" w:rsidRPr="00A36306" w:rsidRDefault="000B3194" w:rsidP="005A726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งบการเงินเฉพาะกิจการ</w:t>
            </w:r>
          </w:p>
        </w:tc>
      </w:tr>
      <w:tr w:rsidR="00EF2A62" w:rsidRPr="00A36306" w14:paraId="2B022EB1" w14:textId="77777777" w:rsidTr="00EF2A62">
        <w:trPr>
          <w:trHeight w:val="1188"/>
          <w:tblHeader/>
        </w:trPr>
        <w:tc>
          <w:tcPr>
            <w:tcW w:w="3594" w:type="dxa"/>
            <w:vAlign w:val="bottom"/>
          </w:tcPr>
          <w:p w14:paraId="54D3962C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5434F97D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3811740A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รายการ</w:t>
            </w:r>
          </w:p>
        </w:tc>
        <w:tc>
          <w:tcPr>
            <w:tcW w:w="1232" w:type="dxa"/>
            <w:vAlign w:val="bottom"/>
          </w:tcPr>
          <w:p w14:paraId="0EF02CE2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2EF68590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039BAB60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ยอดคงเหลือ</w:t>
            </w:r>
          </w:p>
        </w:tc>
        <w:tc>
          <w:tcPr>
            <w:tcW w:w="2085" w:type="dxa"/>
            <w:vAlign w:val="bottom"/>
          </w:tcPr>
          <w:p w14:paraId="060A3E59" w14:textId="77777777" w:rsidR="00EF2A62" w:rsidRPr="00A36306" w:rsidRDefault="00EF2A62" w:rsidP="005A72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/</w:t>
            </w: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ค่าเผื่อการด้อยค่า</w:t>
            </w:r>
          </w:p>
        </w:tc>
        <w:tc>
          <w:tcPr>
            <w:tcW w:w="1246" w:type="dxa"/>
            <w:vAlign w:val="bottom"/>
          </w:tcPr>
          <w:p w14:paraId="426EA647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29EDB7C7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52067FD9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สุทธิ</w:t>
            </w:r>
          </w:p>
        </w:tc>
        <w:tc>
          <w:tcPr>
            <w:tcW w:w="1330" w:type="dxa"/>
            <w:vAlign w:val="bottom"/>
          </w:tcPr>
          <w:p w14:paraId="1FB019CC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  <w:p w14:paraId="5E63856A" w14:textId="77777777" w:rsidR="00EF2A62" w:rsidRPr="00A36306" w:rsidRDefault="00EF2A62" w:rsidP="005A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ผลกระทบกำไร(ขาดทุน)</w:t>
            </w:r>
          </w:p>
        </w:tc>
      </w:tr>
      <w:tr w:rsidR="00EF2A62" w:rsidRPr="00A36306" w14:paraId="0A3341A5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0DC60775" w14:textId="77777777" w:rsidR="00EF2A62" w:rsidRPr="00A36306" w:rsidRDefault="00EF2A62" w:rsidP="00775428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 xml:space="preserve">เงินทดรองจ่าย </w:t>
            </w:r>
          </w:p>
        </w:tc>
        <w:tc>
          <w:tcPr>
            <w:tcW w:w="1232" w:type="dxa"/>
            <w:vAlign w:val="bottom"/>
          </w:tcPr>
          <w:p w14:paraId="2FA77092" w14:textId="77777777" w:rsidR="00EF2A62" w:rsidRPr="00A36306" w:rsidRDefault="00EF2A62" w:rsidP="00775428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45966290" w14:textId="77777777" w:rsidR="00EF2A62" w:rsidRPr="00A36306" w:rsidRDefault="00EF2A62" w:rsidP="00775428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5500545" w14:textId="77777777" w:rsidR="00EF2A62" w:rsidRPr="00A36306" w:rsidRDefault="00EF2A62" w:rsidP="00775428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59E6E6DB" w14:textId="77777777" w:rsidR="00EF2A62" w:rsidRPr="00A36306" w:rsidRDefault="00EF2A62" w:rsidP="00775428">
            <w:pPr>
              <w:jc w:val="thaiDistribute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4F3781AF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6B6A0180" w14:textId="5F1E7CE8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Mr. John Worrall </w:t>
            </w:r>
            <w:proofErr w:type="spellStart"/>
            <w:r w:rsidRPr="00A36306">
              <w:rPr>
                <w:rFonts w:asciiTheme="majorBidi" w:hAnsiTheme="majorBidi" w:cstheme="majorBidi"/>
                <w:sz w:val="28"/>
              </w:rPr>
              <w:t>D’ar</w:t>
            </w:r>
            <w:r w:rsidR="00243242">
              <w:rPr>
                <w:rFonts w:asciiTheme="majorBidi" w:hAnsiTheme="majorBidi" w:cstheme="majorBidi"/>
                <w:sz w:val="28"/>
              </w:rPr>
              <w:t>c</w:t>
            </w:r>
            <w:r w:rsidRPr="00A36306">
              <w:rPr>
                <w:rFonts w:asciiTheme="majorBidi" w:hAnsiTheme="majorBidi" w:cstheme="majorBidi"/>
                <w:sz w:val="28"/>
              </w:rPr>
              <w:t>y</w:t>
            </w:r>
            <w:proofErr w:type="spellEnd"/>
            <w:r w:rsidRPr="00A36306">
              <w:rPr>
                <w:rFonts w:asciiTheme="majorBidi" w:hAnsiTheme="majorBidi" w:cstheme="majorBidi"/>
                <w:sz w:val="28"/>
              </w:rPr>
              <w:t xml:space="preserve"> Grove</w:t>
            </w:r>
            <w:r w:rsidR="00243242">
              <w:rPr>
                <w:rFonts w:asciiTheme="majorBidi" w:hAnsiTheme="majorBidi" w:cstheme="majorBidi"/>
                <w:sz w:val="28"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0FE180FA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2,862</w:t>
            </w:r>
          </w:p>
        </w:tc>
        <w:tc>
          <w:tcPr>
            <w:tcW w:w="2085" w:type="dxa"/>
            <w:vAlign w:val="bottom"/>
          </w:tcPr>
          <w:p w14:paraId="591D9F6E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(2,862)</w:t>
            </w:r>
          </w:p>
        </w:tc>
        <w:tc>
          <w:tcPr>
            <w:tcW w:w="1246" w:type="dxa"/>
            <w:vAlign w:val="bottom"/>
          </w:tcPr>
          <w:p w14:paraId="607A2A08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49AB6466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4F7EDE1E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1F76EE3E" w14:textId="053FC7EC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28739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43242">
              <w:rPr>
                <w:rFonts w:asciiTheme="majorBidi" w:hAnsiTheme="majorBidi" w:cstheme="majorBidi" w:hint="cs"/>
                <w:sz w:val="28"/>
                <w:vertAlign w:val="superscript"/>
                <w:cs/>
              </w:rPr>
              <w:t xml:space="preserve"> </w:t>
            </w:r>
            <w:r w:rsidR="00243242">
              <w:rPr>
                <w:rFonts w:asciiTheme="majorBidi" w:hAnsiTheme="majorBidi" w:cstheme="majorBidi" w:hint="cs"/>
                <w:spacing w:val="4"/>
                <w:sz w:val="28"/>
                <w:cs/>
              </w:rPr>
              <w:t>*</w:t>
            </w:r>
          </w:p>
        </w:tc>
        <w:tc>
          <w:tcPr>
            <w:tcW w:w="1232" w:type="dxa"/>
            <w:vAlign w:val="bottom"/>
          </w:tcPr>
          <w:p w14:paraId="4CD19345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4,154</w:t>
            </w:r>
          </w:p>
        </w:tc>
        <w:tc>
          <w:tcPr>
            <w:tcW w:w="2085" w:type="dxa"/>
            <w:vAlign w:val="bottom"/>
          </w:tcPr>
          <w:p w14:paraId="1F0BA7CB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(4,154)</w:t>
            </w:r>
          </w:p>
        </w:tc>
        <w:tc>
          <w:tcPr>
            <w:tcW w:w="1246" w:type="dxa"/>
            <w:vAlign w:val="bottom"/>
          </w:tcPr>
          <w:p w14:paraId="1D30D58A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57CCAD9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4103F9" w:rsidRPr="00A36306" w14:paraId="3AED07C6" w14:textId="77777777" w:rsidTr="000B3194">
        <w:trPr>
          <w:trHeight w:hRule="exact" w:val="57"/>
        </w:trPr>
        <w:tc>
          <w:tcPr>
            <w:tcW w:w="3594" w:type="dxa"/>
            <w:vAlign w:val="bottom"/>
          </w:tcPr>
          <w:p w14:paraId="1911AE91" w14:textId="77777777" w:rsidR="004103F9" w:rsidRPr="000B3194" w:rsidRDefault="004103F9" w:rsidP="004103F9">
            <w:pPr>
              <w:pStyle w:val="ListParagraph"/>
              <w:ind w:left="42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32" w:type="dxa"/>
            <w:vAlign w:val="bottom"/>
          </w:tcPr>
          <w:p w14:paraId="5662A773" w14:textId="77777777" w:rsidR="004103F9" w:rsidRPr="000B3194" w:rsidRDefault="004103F9" w:rsidP="008272CE">
            <w:pPr>
              <w:jc w:val="right"/>
              <w:rPr>
                <w:rFonts w:asciiTheme="majorBidi" w:hAnsiTheme="majorBidi" w:cstheme="majorBidi"/>
                <w:spacing w:val="4"/>
                <w:sz w:val="12"/>
                <w:szCs w:val="12"/>
              </w:rPr>
            </w:pPr>
          </w:p>
        </w:tc>
        <w:tc>
          <w:tcPr>
            <w:tcW w:w="2085" w:type="dxa"/>
            <w:vAlign w:val="bottom"/>
          </w:tcPr>
          <w:p w14:paraId="21BEB827" w14:textId="77777777" w:rsidR="004103F9" w:rsidRPr="000B3194" w:rsidRDefault="004103F9" w:rsidP="008272CE">
            <w:pPr>
              <w:jc w:val="right"/>
              <w:rPr>
                <w:rFonts w:asciiTheme="majorBidi" w:hAnsiTheme="majorBidi" w:cstheme="majorBidi"/>
                <w:spacing w:val="4"/>
                <w:sz w:val="12"/>
                <w:szCs w:val="12"/>
              </w:rPr>
            </w:pPr>
          </w:p>
        </w:tc>
        <w:tc>
          <w:tcPr>
            <w:tcW w:w="1246" w:type="dxa"/>
            <w:vAlign w:val="bottom"/>
          </w:tcPr>
          <w:p w14:paraId="2CAB6DB0" w14:textId="77777777" w:rsidR="004103F9" w:rsidRPr="000B3194" w:rsidRDefault="004103F9" w:rsidP="008272CE">
            <w:pPr>
              <w:jc w:val="center"/>
              <w:rPr>
                <w:rFonts w:asciiTheme="majorBidi" w:hAnsiTheme="majorBidi" w:cstheme="majorBidi"/>
                <w:spacing w:val="4"/>
                <w:sz w:val="12"/>
                <w:szCs w:val="12"/>
              </w:rPr>
            </w:pPr>
          </w:p>
        </w:tc>
        <w:tc>
          <w:tcPr>
            <w:tcW w:w="1330" w:type="dxa"/>
            <w:vAlign w:val="bottom"/>
          </w:tcPr>
          <w:p w14:paraId="479BB149" w14:textId="77777777" w:rsidR="004103F9" w:rsidRPr="000B3194" w:rsidRDefault="004103F9" w:rsidP="008272CE">
            <w:pPr>
              <w:jc w:val="center"/>
              <w:rPr>
                <w:rFonts w:asciiTheme="majorBidi" w:hAnsiTheme="majorBidi" w:cstheme="majorBidi"/>
                <w:spacing w:val="4"/>
                <w:sz w:val="12"/>
                <w:szCs w:val="12"/>
              </w:rPr>
            </w:pPr>
          </w:p>
        </w:tc>
      </w:tr>
      <w:tr w:rsidR="00EF2A62" w:rsidRPr="00A36306" w14:paraId="19DB864C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511C0555" w14:textId="77777777" w:rsidR="00EF2A62" w:rsidRPr="00A36306" w:rsidRDefault="00EF2A62" w:rsidP="008272CE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232" w:type="dxa"/>
            <w:vAlign w:val="bottom"/>
          </w:tcPr>
          <w:p w14:paraId="58187EA5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3EBF6F23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51175A78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07F695BF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26420C9F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15BBD725" w14:textId="4D64DE48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24324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507738CC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2,992</w:t>
            </w:r>
          </w:p>
        </w:tc>
        <w:tc>
          <w:tcPr>
            <w:tcW w:w="2085" w:type="dxa"/>
            <w:vAlign w:val="bottom"/>
          </w:tcPr>
          <w:p w14:paraId="08CAC5E6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(2,842)</w:t>
            </w:r>
          </w:p>
        </w:tc>
        <w:tc>
          <w:tcPr>
            <w:tcW w:w="1246" w:type="dxa"/>
            <w:vAlign w:val="bottom"/>
          </w:tcPr>
          <w:p w14:paraId="6616CF96" w14:textId="306A78A3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50</w:t>
            </w:r>
          </w:p>
        </w:tc>
        <w:tc>
          <w:tcPr>
            <w:tcW w:w="1330" w:type="dxa"/>
            <w:vAlign w:val="bottom"/>
          </w:tcPr>
          <w:p w14:paraId="14268ED4" w14:textId="52009342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50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</w:tr>
      <w:tr w:rsidR="00EF2A62" w:rsidRPr="00A36306" w14:paraId="784C5CA9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4EEAECAE" w14:textId="77777777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ฟอร์ซี จำกัด</w:t>
            </w:r>
          </w:p>
        </w:tc>
        <w:tc>
          <w:tcPr>
            <w:tcW w:w="1232" w:type="dxa"/>
            <w:vAlign w:val="bottom"/>
          </w:tcPr>
          <w:p w14:paraId="38301EFE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1,413</w:t>
            </w:r>
          </w:p>
        </w:tc>
        <w:tc>
          <w:tcPr>
            <w:tcW w:w="2085" w:type="dxa"/>
            <w:vAlign w:val="bottom"/>
          </w:tcPr>
          <w:p w14:paraId="2921CD58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(1,413)</w:t>
            </w:r>
          </w:p>
        </w:tc>
        <w:tc>
          <w:tcPr>
            <w:tcW w:w="1246" w:type="dxa"/>
            <w:vAlign w:val="bottom"/>
          </w:tcPr>
          <w:p w14:paraId="10CF5EFF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E7C0EAF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39545391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248BC0CC" w14:textId="77777777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Myanmar</w:t>
            </w:r>
          </w:p>
        </w:tc>
        <w:tc>
          <w:tcPr>
            <w:tcW w:w="1232" w:type="dxa"/>
            <w:vAlign w:val="bottom"/>
          </w:tcPr>
          <w:p w14:paraId="08926F21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590</w:t>
            </w:r>
          </w:p>
        </w:tc>
        <w:tc>
          <w:tcPr>
            <w:tcW w:w="2085" w:type="dxa"/>
            <w:vAlign w:val="bottom"/>
          </w:tcPr>
          <w:p w14:paraId="74BDEEB8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(590)</w:t>
            </w:r>
          </w:p>
        </w:tc>
        <w:tc>
          <w:tcPr>
            <w:tcW w:w="1246" w:type="dxa"/>
            <w:vAlign w:val="bottom"/>
          </w:tcPr>
          <w:p w14:paraId="357C0FB7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373B785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40FBF5D9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7316AAE1" w14:textId="77777777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PT. Chuo Senko Consultant</w:t>
            </w:r>
          </w:p>
        </w:tc>
        <w:tc>
          <w:tcPr>
            <w:tcW w:w="1232" w:type="dxa"/>
            <w:vAlign w:val="bottom"/>
          </w:tcPr>
          <w:p w14:paraId="558A67C9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2,240</w:t>
            </w:r>
          </w:p>
        </w:tc>
        <w:tc>
          <w:tcPr>
            <w:tcW w:w="2085" w:type="dxa"/>
            <w:vAlign w:val="bottom"/>
          </w:tcPr>
          <w:p w14:paraId="39BC782A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(2,240)</w:t>
            </w:r>
          </w:p>
        </w:tc>
        <w:tc>
          <w:tcPr>
            <w:tcW w:w="1246" w:type="dxa"/>
            <w:vAlign w:val="bottom"/>
          </w:tcPr>
          <w:p w14:paraId="0E5ABD8D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4A2678FA" w14:textId="77777777" w:rsidR="00EF2A62" w:rsidRPr="00A36306" w:rsidRDefault="00EF2A62" w:rsidP="008272C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6BAD4CBC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1D13564F" w14:textId="5F60B053" w:rsidR="00EF2A62" w:rsidRPr="00A36306" w:rsidRDefault="00EF2A62" w:rsidP="0096249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ๆ</w:t>
            </w:r>
          </w:p>
        </w:tc>
        <w:tc>
          <w:tcPr>
            <w:tcW w:w="1232" w:type="dxa"/>
            <w:vAlign w:val="bottom"/>
          </w:tcPr>
          <w:p w14:paraId="5C9EF296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470</w:t>
            </w:r>
          </w:p>
        </w:tc>
        <w:tc>
          <w:tcPr>
            <w:tcW w:w="2085" w:type="dxa"/>
            <w:vAlign w:val="bottom"/>
          </w:tcPr>
          <w:p w14:paraId="58CD509D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(468)</w:t>
            </w:r>
          </w:p>
        </w:tc>
        <w:tc>
          <w:tcPr>
            <w:tcW w:w="1246" w:type="dxa"/>
            <w:vAlign w:val="bottom"/>
          </w:tcPr>
          <w:p w14:paraId="579A74FE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</w:t>
            </w:r>
          </w:p>
        </w:tc>
        <w:tc>
          <w:tcPr>
            <w:tcW w:w="1330" w:type="dxa"/>
            <w:vAlign w:val="bottom"/>
          </w:tcPr>
          <w:p w14:paraId="5B872BEF" w14:textId="77777777" w:rsidR="00EF2A62" w:rsidRPr="00A36306" w:rsidRDefault="00EF2A62" w:rsidP="008272C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(2)</w:t>
            </w:r>
          </w:p>
        </w:tc>
      </w:tr>
      <w:tr w:rsidR="00EF2A62" w:rsidRPr="00A36306" w14:paraId="032A850C" w14:textId="77777777" w:rsidTr="00EF2A62">
        <w:trPr>
          <w:trHeight w:val="391"/>
        </w:trPr>
        <w:tc>
          <w:tcPr>
            <w:tcW w:w="3594" w:type="dxa"/>
            <w:vAlign w:val="bottom"/>
          </w:tcPr>
          <w:p w14:paraId="77508F1F" w14:textId="77777777" w:rsidR="00EF2A62" w:rsidRPr="00A157E3" w:rsidRDefault="00EF2A62" w:rsidP="00A157E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6806DCE8" w14:textId="55B32F74" w:rsidR="00EF2A62" w:rsidRPr="00A36306" w:rsidRDefault="00EF2A62" w:rsidP="00A157E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14,721</w:t>
            </w:r>
          </w:p>
        </w:tc>
        <w:tc>
          <w:tcPr>
            <w:tcW w:w="2085" w:type="dxa"/>
            <w:vAlign w:val="bottom"/>
          </w:tcPr>
          <w:p w14:paraId="6A559B6D" w14:textId="571703B9" w:rsidR="00EF2A62" w:rsidRPr="00A36306" w:rsidRDefault="00EF2A62" w:rsidP="00A157E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(14,569)</w:t>
            </w:r>
          </w:p>
        </w:tc>
        <w:tc>
          <w:tcPr>
            <w:tcW w:w="1246" w:type="dxa"/>
            <w:vAlign w:val="bottom"/>
          </w:tcPr>
          <w:p w14:paraId="71389B0E" w14:textId="5D3FE0A4" w:rsidR="00EF2A62" w:rsidRPr="00A36306" w:rsidRDefault="00EF2A62" w:rsidP="00A157E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152</w:t>
            </w:r>
          </w:p>
        </w:tc>
        <w:tc>
          <w:tcPr>
            <w:tcW w:w="1330" w:type="dxa"/>
            <w:vAlign w:val="bottom"/>
          </w:tcPr>
          <w:p w14:paraId="23A16EF5" w14:textId="3B3586E6" w:rsidR="00EF2A62" w:rsidRPr="00A36306" w:rsidRDefault="00EF2A62" w:rsidP="00A157E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(152)</w:t>
            </w:r>
          </w:p>
        </w:tc>
      </w:tr>
      <w:tr w:rsidR="00EF2A62" w:rsidRPr="00A36306" w14:paraId="4CB5AC24" w14:textId="77777777" w:rsidTr="00EF2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2566ABCD" w14:textId="14A5B9CA" w:rsidR="00EF2A62" w:rsidRPr="00A36306" w:rsidRDefault="00EF2A62" w:rsidP="00970A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เงินมัดจำค่าสินค้า</w:t>
            </w:r>
            <w:r w:rsidR="00C55A76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C55A76">
              <w:rPr>
                <w:rFonts w:asciiTheme="majorBidi" w:hAnsiTheme="majorBidi" w:cstheme="majorBidi"/>
                <w:sz w:val="28"/>
              </w:rPr>
              <w:t>12)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BB15292" w14:textId="77777777" w:rsidR="00EF2A62" w:rsidRPr="00A36306" w:rsidRDefault="00EF2A62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4CB97332" w14:textId="77777777" w:rsidR="00EF2A62" w:rsidRPr="00A36306" w:rsidRDefault="00EF2A62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1851BEF" w14:textId="77777777" w:rsidR="00EF2A62" w:rsidRPr="00A36306" w:rsidRDefault="00EF2A62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A8D6056" w14:textId="77777777" w:rsidR="00EF2A62" w:rsidRPr="00A36306" w:rsidRDefault="00EF2A62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444E33" w14:paraId="1D25FFAD" w14:textId="77777777" w:rsidTr="00EF2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7099D1C5" w14:textId="77777777" w:rsidR="00EF2A62" w:rsidRPr="00B41F03" w:rsidRDefault="00EF2A62" w:rsidP="00970A59">
            <w:pPr>
              <w:pStyle w:val="ListParagraph"/>
              <w:numPr>
                <w:ilvl w:val="0"/>
                <w:numId w:val="30"/>
              </w:numPr>
              <w:tabs>
                <w:tab w:val="left" w:pos="426"/>
              </w:tabs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bookmarkStart w:id="2" w:name="_Hlk65012946"/>
            <w:r w:rsidRPr="00444E33">
              <w:rPr>
                <w:rFonts w:asciiTheme="majorBidi" w:hAnsiTheme="majorBidi" w:cstheme="majorBidi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BC0F71D" w14:textId="77777777" w:rsidR="00EF2A62" w:rsidRPr="00444E33" w:rsidRDefault="00EF2A62" w:rsidP="00243242">
            <w:pPr>
              <w:pStyle w:val="ListParagraph"/>
              <w:pBdr>
                <w:bottom w:val="single" w:sz="4" w:space="1" w:color="auto"/>
              </w:pBdr>
              <w:ind w:left="17"/>
              <w:jc w:val="right"/>
              <w:rPr>
                <w:rFonts w:asciiTheme="majorBidi" w:hAnsiTheme="majorBidi" w:cstheme="majorBidi"/>
                <w:sz w:val="28"/>
              </w:rPr>
            </w:pPr>
            <w:r w:rsidRPr="00444E33">
              <w:rPr>
                <w:rFonts w:asciiTheme="majorBidi" w:hAnsiTheme="majorBidi" w:cstheme="majorBidi"/>
                <w:sz w:val="28"/>
              </w:rPr>
              <w:t>20,514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24D4E7E8" w14:textId="77777777" w:rsidR="00EF2A62" w:rsidRPr="00444E33" w:rsidRDefault="00EF2A62" w:rsidP="00243242">
            <w:pPr>
              <w:pStyle w:val="ListParagraph"/>
              <w:pBdr>
                <w:bottom w:val="single" w:sz="4" w:space="1" w:color="auto"/>
              </w:pBdr>
              <w:tabs>
                <w:tab w:val="left" w:pos="426"/>
              </w:tabs>
              <w:ind w:left="426"/>
              <w:jc w:val="right"/>
              <w:rPr>
                <w:rFonts w:asciiTheme="majorBidi" w:hAnsiTheme="majorBidi" w:cstheme="majorBidi"/>
                <w:sz w:val="28"/>
              </w:rPr>
            </w:pPr>
            <w:r w:rsidRPr="00444E33">
              <w:rPr>
                <w:rFonts w:asciiTheme="majorBidi" w:hAnsiTheme="majorBidi" w:cstheme="majorBidi"/>
                <w:sz w:val="28"/>
              </w:rPr>
              <w:t>(20,514)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6D176FE" w14:textId="77777777" w:rsidR="00EF2A62" w:rsidRPr="00444E33" w:rsidRDefault="00EF2A62" w:rsidP="0024324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44E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7CCE9B3A" w14:textId="77777777" w:rsidR="00EF2A62" w:rsidRPr="00444E33" w:rsidRDefault="00EF2A62" w:rsidP="002432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444E33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243242" w:rsidRPr="00243242" w14:paraId="66433236" w14:textId="77777777" w:rsidTr="00243242">
        <w:trPr>
          <w:trHeight w:hRule="exact" w:val="57"/>
        </w:trPr>
        <w:tc>
          <w:tcPr>
            <w:tcW w:w="3594" w:type="dxa"/>
            <w:vAlign w:val="bottom"/>
          </w:tcPr>
          <w:p w14:paraId="115B2E1B" w14:textId="77777777" w:rsidR="00243242" w:rsidRPr="00243242" w:rsidRDefault="00243242" w:rsidP="00A157E3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32" w:type="dxa"/>
            <w:vAlign w:val="bottom"/>
          </w:tcPr>
          <w:p w14:paraId="720485EA" w14:textId="77777777" w:rsidR="00243242" w:rsidRPr="00243242" w:rsidRDefault="00243242" w:rsidP="00243242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2"/>
                <w:szCs w:val="22"/>
              </w:rPr>
            </w:pPr>
          </w:p>
        </w:tc>
        <w:tc>
          <w:tcPr>
            <w:tcW w:w="2085" w:type="dxa"/>
            <w:vAlign w:val="bottom"/>
          </w:tcPr>
          <w:p w14:paraId="3292667B" w14:textId="77777777" w:rsidR="00243242" w:rsidRPr="00243242" w:rsidRDefault="00243242" w:rsidP="00243242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2"/>
                <w:szCs w:val="22"/>
              </w:rPr>
            </w:pPr>
          </w:p>
        </w:tc>
        <w:tc>
          <w:tcPr>
            <w:tcW w:w="1246" w:type="dxa"/>
            <w:vAlign w:val="bottom"/>
          </w:tcPr>
          <w:p w14:paraId="35725BEB" w14:textId="77777777" w:rsidR="00243242" w:rsidRPr="00243242" w:rsidRDefault="00243242" w:rsidP="00243242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2"/>
                <w:szCs w:val="22"/>
              </w:rPr>
            </w:pPr>
          </w:p>
        </w:tc>
        <w:tc>
          <w:tcPr>
            <w:tcW w:w="1330" w:type="dxa"/>
            <w:vAlign w:val="bottom"/>
          </w:tcPr>
          <w:p w14:paraId="7F3D1B09" w14:textId="77777777" w:rsidR="00243242" w:rsidRPr="00243242" w:rsidRDefault="00243242" w:rsidP="00243242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2"/>
                <w:szCs w:val="22"/>
              </w:rPr>
            </w:pPr>
          </w:p>
        </w:tc>
      </w:tr>
      <w:bookmarkEnd w:id="2"/>
      <w:tr w:rsidR="00EF2A62" w:rsidRPr="00A36306" w14:paraId="0C6C7A7A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7265AB20" w14:textId="5722FD67" w:rsidR="00EF2A62" w:rsidRPr="00A36306" w:rsidRDefault="00EF2A62" w:rsidP="00A157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  <w:r w:rsidR="00C55A76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C55A76">
              <w:rPr>
                <w:rFonts w:asciiTheme="majorBidi" w:hAnsiTheme="majorBidi" w:cstheme="majorBidi"/>
                <w:sz w:val="28"/>
              </w:rPr>
              <w:t>1</w:t>
            </w:r>
            <w:r w:rsidR="00C55A76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C55A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32" w:type="dxa"/>
            <w:vAlign w:val="bottom"/>
          </w:tcPr>
          <w:p w14:paraId="0876342F" w14:textId="77777777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39BCA061" w14:textId="77777777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146170A6" w14:textId="77777777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792B47C0" w14:textId="77777777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43DDB86C" w14:textId="77777777" w:rsidTr="00EF2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75469ADE" w14:textId="77777777" w:rsidR="00EF2A62" w:rsidRPr="00A36306" w:rsidRDefault="00EF2A62" w:rsidP="00970A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PT. Chuo Senko Consultant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F699231" w14:textId="77777777" w:rsidR="00EF2A62" w:rsidRPr="00A36306" w:rsidRDefault="00EF2A62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22,40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0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401A4CF3" w14:textId="77777777" w:rsidR="00EF2A62" w:rsidRPr="00A36306" w:rsidRDefault="00EF2A62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(22,40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0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C06D686" w14:textId="77777777" w:rsidR="00EF2A62" w:rsidRPr="00A36306" w:rsidRDefault="00EF2A62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D60C120" w14:textId="77777777" w:rsidR="00EF2A62" w:rsidRPr="00A36306" w:rsidRDefault="00EF2A62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1532E9A7" w14:textId="77777777" w:rsidTr="00EF2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</w:tcPr>
          <w:p w14:paraId="7C55305A" w14:textId="77777777" w:rsidR="00EF2A62" w:rsidRPr="00A36306" w:rsidRDefault="00EF2A62" w:rsidP="00970A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Myanmar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4F66BD3" w14:textId="77777777" w:rsidR="00EF2A62" w:rsidRPr="00A36306" w:rsidRDefault="00EF2A62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4,958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</w:tcPr>
          <w:p w14:paraId="6C93431C" w14:textId="77777777" w:rsidR="00EF2A62" w:rsidRPr="00A36306" w:rsidRDefault="00EF2A62" w:rsidP="00970A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(4,958)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882719F" w14:textId="77777777" w:rsidR="00EF2A62" w:rsidRPr="00A36306" w:rsidRDefault="00EF2A62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F4DC2B1" w14:textId="77777777" w:rsidR="00EF2A62" w:rsidRPr="00A36306" w:rsidRDefault="00EF2A62" w:rsidP="00970A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7595C8D8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38A35930" w14:textId="77777777" w:rsidR="00EF2A62" w:rsidRPr="00A36306" w:rsidRDefault="00EF2A62" w:rsidP="00A157E3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ฟอร์ซี จำกัด</w:t>
            </w:r>
          </w:p>
        </w:tc>
        <w:tc>
          <w:tcPr>
            <w:tcW w:w="1232" w:type="dxa"/>
            <w:vAlign w:val="bottom"/>
          </w:tcPr>
          <w:p w14:paraId="5F7F1D6D" w14:textId="77777777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2,135</w:t>
            </w:r>
          </w:p>
        </w:tc>
        <w:tc>
          <w:tcPr>
            <w:tcW w:w="2085" w:type="dxa"/>
            <w:vAlign w:val="bottom"/>
          </w:tcPr>
          <w:p w14:paraId="2A98BF7B" w14:textId="77777777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(2,135)</w:t>
            </w:r>
          </w:p>
        </w:tc>
        <w:tc>
          <w:tcPr>
            <w:tcW w:w="1246" w:type="dxa"/>
            <w:vAlign w:val="bottom"/>
          </w:tcPr>
          <w:p w14:paraId="40F6A634" w14:textId="77777777" w:rsidR="00EF2A62" w:rsidRPr="00A36306" w:rsidRDefault="00EF2A62" w:rsidP="00A157E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5152EE88" w14:textId="77777777" w:rsidR="00EF2A62" w:rsidRPr="00A36306" w:rsidRDefault="00EF2A62" w:rsidP="00A157E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38CBB223" w14:textId="77777777" w:rsidTr="00EF2A62">
        <w:trPr>
          <w:trHeight w:val="391"/>
        </w:trPr>
        <w:tc>
          <w:tcPr>
            <w:tcW w:w="3594" w:type="dxa"/>
            <w:vAlign w:val="bottom"/>
          </w:tcPr>
          <w:p w14:paraId="6DD23DD1" w14:textId="77777777" w:rsidR="00EF2A62" w:rsidRPr="0062356C" w:rsidRDefault="00EF2A62" w:rsidP="0062356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vAlign w:val="bottom"/>
          </w:tcPr>
          <w:p w14:paraId="7FC65183" w14:textId="2A4F7BA0" w:rsidR="00EF2A62" w:rsidRPr="00A36306" w:rsidRDefault="00EF2A62" w:rsidP="0062356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29,493</w:t>
            </w:r>
          </w:p>
        </w:tc>
        <w:tc>
          <w:tcPr>
            <w:tcW w:w="2085" w:type="dxa"/>
            <w:vAlign w:val="bottom"/>
          </w:tcPr>
          <w:p w14:paraId="763204AD" w14:textId="73AFDE16" w:rsidR="00EF2A62" w:rsidRPr="00A36306" w:rsidRDefault="00EF2A62" w:rsidP="0062356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(29,493)</w:t>
            </w:r>
          </w:p>
        </w:tc>
        <w:tc>
          <w:tcPr>
            <w:tcW w:w="1246" w:type="dxa"/>
            <w:vAlign w:val="bottom"/>
          </w:tcPr>
          <w:p w14:paraId="77EA44E0" w14:textId="3CE7ED1A" w:rsidR="00EF2A62" w:rsidRPr="00A36306" w:rsidRDefault="00EF2A62" w:rsidP="0062356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1613218" w14:textId="287FC2B5" w:rsidR="00EF2A62" w:rsidRPr="00A36306" w:rsidRDefault="00EF2A62" w:rsidP="0062356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777CA66C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1DA80403" w14:textId="63D29771" w:rsidR="00EF2A62" w:rsidRPr="00A36306" w:rsidRDefault="00EF2A62" w:rsidP="00A157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เงินจ่ายล่วงหน้าค่าหุ้น </w:t>
            </w:r>
            <w:r w:rsidR="00C55A76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C55A76">
              <w:rPr>
                <w:rFonts w:asciiTheme="majorBidi" w:hAnsiTheme="majorBidi" w:cstheme="majorBidi"/>
                <w:sz w:val="28"/>
              </w:rPr>
              <w:t>15)</w:t>
            </w:r>
          </w:p>
        </w:tc>
        <w:tc>
          <w:tcPr>
            <w:tcW w:w="1232" w:type="dxa"/>
            <w:vAlign w:val="bottom"/>
          </w:tcPr>
          <w:p w14:paraId="320AC2BF" w14:textId="33DA046E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61DDE570" w14:textId="7E5F94BD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18B7E18A" w14:textId="521B5A2F" w:rsidR="00EF2A62" w:rsidRPr="00A36306" w:rsidRDefault="00EF2A62" w:rsidP="00A157E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61543B87" w14:textId="082016E7" w:rsidR="00EF2A62" w:rsidRPr="00A36306" w:rsidRDefault="00EF2A62" w:rsidP="00A157E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3A2131E2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0E71A66F" w14:textId="51B443DD" w:rsidR="00EF2A62" w:rsidRPr="00B41F03" w:rsidRDefault="00EF2A62" w:rsidP="00A157E3">
            <w:pPr>
              <w:pStyle w:val="ListParagraph"/>
              <w:numPr>
                <w:ilvl w:val="0"/>
                <w:numId w:val="40"/>
              </w:numPr>
              <w:ind w:left="426" w:hanging="207"/>
              <w:rPr>
                <w:rFonts w:asciiTheme="majorBidi" w:hAnsiTheme="majorBidi" w:cstheme="majorBidi"/>
                <w:sz w:val="28"/>
                <w:cs/>
              </w:rPr>
            </w:pPr>
            <w:r w:rsidRPr="00B41F0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1232" w:type="dxa"/>
            <w:vAlign w:val="bottom"/>
          </w:tcPr>
          <w:p w14:paraId="664C5763" w14:textId="6FC2E76F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1,000</w:t>
            </w:r>
          </w:p>
        </w:tc>
        <w:tc>
          <w:tcPr>
            <w:tcW w:w="2085" w:type="dxa"/>
            <w:vAlign w:val="bottom"/>
          </w:tcPr>
          <w:p w14:paraId="19C15CA4" w14:textId="23358DD4" w:rsidR="00EF2A62" w:rsidRPr="00A36306" w:rsidRDefault="00EF2A62" w:rsidP="00A157E3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(1,000)</w:t>
            </w:r>
          </w:p>
        </w:tc>
        <w:tc>
          <w:tcPr>
            <w:tcW w:w="1246" w:type="dxa"/>
            <w:vAlign w:val="bottom"/>
          </w:tcPr>
          <w:p w14:paraId="2A0BB3BB" w14:textId="588EC545" w:rsidR="00EF2A62" w:rsidRPr="00A36306" w:rsidRDefault="00EF2A62" w:rsidP="00A157E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1DFAD099" w14:textId="7832DE4D" w:rsidR="00EF2A62" w:rsidRPr="00A36306" w:rsidRDefault="00EF2A62" w:rsidP="00A157E3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A36306" w14:paraId="25AA6089" w14:textId="77777777" w:rsidTr="00243242">
        <w:trPr>
          <w:trHeight w:val="113"/>
        </w:trPr>
        <w:tc>
          <w:tcPr>
            <w:tcW w:w="3594" w:type="dxa"/>
            <w:vAlign w:val="bottom"/>
          </w:tcPr>
          <w:p w14:paraId="495A0760" w14:textId="77777777" w:rsidR="00EF2A62" w:rsidRPr="00243242" w:rsidRDefault="00EF2A62" w:rsidP="00026C59">
            <w:pPr>
              <w:rPr>
                <w:rFonts w:asciiTheme="majorBidi" w:hAnsiTheme="majorBidi" w:cstheme="majorBidi"/>
                <w:color w:val="000000"/>
                <w:sz w:val="6"/>
                <w:szCs w:val="6"/>
                <w:cs/>
              </w:rPr>
            </w:pPr>
          </w:p>
        </w:tc>
        <w:tc>
          <w:tcPr>
            <w:tcW w:w="1232" w:type="dxa"/>
            <w:vAlign w:val="bottom"/>
          </w:tcPr>
          <w:p w14:paraId="45F512FB" w14:textId="3C90DB4A" w:rsidR="00EF2A62" w:rsidRPr="00243242" w:rsidRDefault="00EF2A62" w:rsidP="00243242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6"/>
                <w:szCs w:val="6"/>
              </w:rPr>
            </w:pPr>
          </w:p>
        </w:tc>
        <w:tc>
          <w:tcPr>
            <w:tcW w:w="2085" w:type="dxa"/>
            <w:vAlign w:val="bottom"/>
          </w:tcPr>
          <w:p w14:paraId="65E606DD" w14:textId="78D5C91A" w:rsidR="00EF2A62" w:rsidRPr="00243242" w:rsidRDefault="00EF2A62" w:rsidP="00243242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6"/>
                <w:szCs w:val="6"/>
              </w:rPr>
            </w:pPr>
          </w:p>
        </w:tc>
        <w:tc>
          <w:tcPr>
            <w:tcW w:w="1246" w:type="dxa"/>
            <w:vAlign w:val="bottom"/>
          </w:tcPr>
          <w:p w14:paraId="44A24AC4" w14:textId="5EE45676" w:rsidR="00EF2A62" w:rsidRPr="00243242" w:rsidRDefault="00EF2A62" w:rsidP="00243242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6"/>
                <w:szCs w:val="6"/>
              </w:rPr>
            </w:pPr>
          </w:p>
        </w:tc>
        <w:tc>
          <w:tcPr>
            <w:tcW w:w="1330" w:type="dxa"/>
            <w:vAlign w:val="bottom"/>
          </w:tcPr>
          <w:p w14:paraId="211B0C0F" w14:textId="66A83ACA" w:rsidR="00EF2A62" w:rsidRPr="00243242" w:rsidRDefault="00EF2A62" w:rsidP="00243242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6"/>
                <w:szCs w:val="6"/>
              </w:rPr>
            </w:pPr>
          </w:p>
        </w:tc>
      </w:tr>
      <w:tr w:rsidR="00EF2A62" w:rsidRPr="00A36306" w14:paraId="2F9092A5" w14:textId="77777777" w:rsidTr="002D2008">
        <w:trPr>
          <w:trHeight w:val="713"/>
        </w:trPr>
        <w:tc>
          <w:tcPr>
            <w:tcW w:w="3594" w:type="dxa"/>
            <w:vAlign w:val="bottom"/>
          </w:tcPr>
          <w:p w14:paraId="0B16A74B" w14:textId="163A95F7" w:rsidR="00EF2A62" w:rsidRPr="002F360A" w:rsidRDefault="00EF2A62" w:rsidP="00026C59">
            <w:pPr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  <w:cs/>
              </w:rPr>
              <w:t>เงินลงทุนในตราสารทุนที่ไม่เป็นหลักทรัพย์ในความต้องการของตลาด</w:t>
            </w:r>
            <w:r w:rsidR="0024448B">
              <w:rPr>
                <w:rFonts w:asciiTheme="majorBidi" w:hAnsiTheme="majorBidi" w:cstheme="majorBidi" w:hint="cs"/>
                <w:spacing w:val="4"/>
                <w:sz w:val="28"/>
                <w:cs/>
              </w:rPr>
              <w:t xml:space="preserve"> </w:t>
            </w:r>
            <w:r w:rsidR="0024448B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="0024448B">
              <w:rPr>
                <w:rFonts w:asciiTheme="majorBidi" w:hAnsiTheme="majorBidi" w:cstheme="majorBidi"/>
                <w:sz w:val="28"/>
              </w:rPr>
              <w:t>16)</w:t>
            </w:r>
          </w:p>
        </w:tc>
        <w:tc>
          <w:tcPr>
            <w:tcW w:w="1232" w:type="dxa"/>
            <w:vAlign w:val="bottom"/>
          </w:tcPr>
          <w:p w14:paraId="07275E8A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0C628211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3A2486EA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26589673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2B8E435E" w14:textId="77777777" w:rsidTr="001C429E">
        <w:trPr>
          <w:trHeight w:val="567"/>
        </w:trPr>
        <w:tc>
          <w:tcPr>
            <w:tcW w:w="3594" w:type="dxa"/>
            <w:vAlign w:val="bottom"/>
          </w:tcPr>
          <w:p w14:paraId="585687C0" w14:textId="39072B3E" w:rsidR="00EF2A62" w:rsidRPr="001C429E" w:rsidRDefault="001C429E" w:rsidP="003D0BD3">
            <w:pPr>
              <w:ind w:left="434" w:hanging="154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 xml:space="preserve">- </w:t>
            </w:r>
            <w:r w:rsidR="00EF2A62" w:rsidRPr="001C429E">
              <w:rPr>
                <w:rFonts w:asciiTheme="majorBidi" w:hAnsiTheme="majorBidi" w:cstheme="majorBidi"/>
                <w:spacing w:val="4"/>
                <w:sz w:val="28"/>
              </w:rPr>
              <w:t>Chuo Senko Advertising India Private Limited</w:t>
            </w:r>
          </w:p>
        </w:tc>
        <w:tc>
          <w:tcPr>
            <w:tcW w:w="1232" w:type="dxa"/>
            <w:vAlign w:val="bottom"/>
          </w:tcPr>
          <w:p w14:paraId="1FAD7B0D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8,424</w:t>
            </w:r>
          </w:p>
        </w:tc>
        <w:tc>
          <w:tcPr>
            <w:tcW w:w="2085" w:type="dxa"/>
            <w:vAlign w:val="bottom"/>
          </w:tcPr>
          <w:p w14:paraId="5D5674E4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(8,424)</w:t>
            </w:r>
          </w:p>
        </w:tc>
        <w:tc>
          <w:tcPr>
            <w:tcW w:w="1246" w:type="dxa"/>
            <w:vAlign w:val="bottom"/>
          </w:tcPr>
          <w:p w14:paraId="58CF407E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21EA10AB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1C429E" w:rsidRPr="001C429E" w14:paraId="4A6A4890" w14:textId="77777777" w:rsidTr="001C429E">
        <w:trPr>
          <w:trHeight w:val="587"/>
        </w:trPr>
        <w:tc>
          <w:tcPr>
            <w:tcW w:w="3594" w:type="dxa"/>
            <w:vAlign w:val="bottom"/>
          </w:tcPr>
          <w:p w14:paraId="03AA021D" w14:textId="25E78BE3" w:rsidR="001C429E" w:rsidRPr="001C429E" w:rsidRDefault="001C429E" w:rsidP="001C429E">
            <w:pPr>
              <w:ind w:left="448" w:hanging="154"/>
              <w:rPr>
                <w:rFonts w:asciiTheme="majorBidi" w:hAnsiTheme="majorBidi" w:cstheme="majorBidi"/>
                <w:spacing w:val="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4"/>
                <w:sz w:val="28"/>
                <w:cs/>
              </w:rPr>
              <w:t xml:space="preserve">- </w:t>
            </w:r>
            <w:r w:rsidRPr="001C429E">
              <w:rPr>
                <w:rFonts w:asciiTheme="majorBidi" w:hAnsiTheme="majorBidi" w:cstheme="majorBidi"/>
                <w:spacing w:val="4"/>
                <w:sz w:val="28"/>
                <w:cs/>
              </w:rPr>
              <w:t>บริษัท เอเซีย บิสสิเนส ซัพพอร์ท แอสโซซิเอชั่น จำกัด</w:t>
            </w:r>
            <w:r w:rsidRPr="001C429E">
              <w:rPr>
                <w:rFonts w:asciiTheme="majorBidi" w:hAnsiTheme="majorBidi" w:cstheme="majorBidi"/>
                <w:spacing w:val="4"/>
                <w:sz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2C1FC57D" w14:textId="4D6DBF9F" w:rsidR="001C429E" w:rsidRPr="00A36306" w:rsidRDefault="001C429E" w:rsidP="001C429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5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0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0</w:t>
            </w:r>
          </w:p>
        </w:tc>
        <w:tc>
          <w:tcPr>
            <w:tcW w:w="2085" w:type="dxa"/>
            <w:vAlign w:val="bottom"/>
          </w:tcPr>
          <w:p w14:paraId="59E813AA" w14:textId="4F6396DB" w:rsidR="001C429E" w:rsidRPr="00A36306" w:rsidRDefault="001C429E" w:rsidP="001C429E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(500)</w:t>
            </w:r>
          </w:p>
        </w:tc>
        <w:tc>
          <w:tcPr>
            <w:tcW w:w="1246" w:type="dxa"/>
            <w:vAlign w:val="bottom"/>
          </w:tcPr>
          <w:p w14:paraId="374756FF" w14:textId="3A9F3C94" w:rsidR="001C429E" w:rsidRPr="00A36306" w:rsidRDefault="001C429E" w:rsidP="001C429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46E1403D" w14:textId="09E3DE9F" w:rsidR="001C429E" w:rsidRPr="00A36306" w:rsidRDefault="001C429E" w:rsidP="001C429E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</w:tr>
      <w:tr w:rsidR="00EF2A62" w:rsidRPr="00444E33" w14:paraId="2AE79B52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30FBDE48" w14:textId="77777777" w:rsidR="00EF2A62" w:rsidRPr="00B41F03" w:rsidRDefault="00EF2A62" w:rsidP="00026C59">
            <w:pPr>
              <w:pStyle w:val="ListParagraph"/>
              <w:numPr>
                <w:ilvl w:val="0"/>
                <w:numId w:val="30"/>
              </w:numPr>
              <w:tabs>
                <w:tab w:val="left" w:pos="426"/>
              </w:tabs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444E33">
              <w:rPr>
                <w:rFonts w:asciiTheme="majorBidi" w:hAnsiTheme="majorBidi" w:cstheme="majorBidi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1232" w:type="dxa"/>
            <w:vAlign w:val="bottom"/>
          </w:tcPr>
          <w:p w14:paraId="001B47E2" w14:textId="42EF5DE1" w:rsidR="00EF2A62" w:rsidRPr="00444E33" w:rsidRDefault="00EF2A62" w:rsidP="00026C59">
            <w:pPr>
              <w:pBdr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5E0976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085" w:type="dxa"/>
            <w:vAlign w:val="bottom"/>
          </w:tcPr>
          <w:p w14:paraId="31A1487F" w14:textId="0A699141" w:rsidR="00EF2A62" w:rsidRPr="00444E33" w:rsidRDefault="00EF2A62" w:rsidP="00026C59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sz w:val="28"/>
              </w:rPr>
            </w:pPr>
            <w:r w:rsidRPr="005E0976">
              <w:rPr>
                <w:rFonts w:asciiTheme="majorBidi" w:hAnsiTheme="majorBidi" w:cstheme="majorBidi"/>
                <w:sz w:val="28"/>
              </w:rPr>
              <w:t>(1,000)</w:t>
            </w:r>
          </w:p>
        </w:tc>
        <w:tc>
          <w:tcPr>
            <w:tcW w:w="1246" w:type="dxa"/>
            <w:vAlign w:val="bottom"/>
          </w:tcPr>
          <w:p w14:paraId="13670E1A" w14:textId="154E8E9D" w:rsidR="00EF2A62" w:rsidRPr="00444E33" w:rsidRDefault="00EF2A62" w:rsidP="00026C5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E097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394B4C3" w14:textId="04A5350A" w:rsidR="00EF2A62" w:rsidRPr="00444E33" w:rsidRDefault="00EF2A62" w:rsidP="00026C59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5E097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F2A62" w:rsidRPr="00444E33" w14:paraId="36F238E1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36B995E5" w14:textId="77777777" w:rsidR="00EF2A62" w:rsidRPr="00444E33" w:rsidRDefault="00EF2A62" w:rsidP="00026C59">
            <w:pPr>
              <w:pStyle w:val="ListParagraph"/>
              <w:tabs>
                <w:tab w:val="left" w:pos="426"/>
              </w:tabs>
              <w:ind w:left="42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1F4FB757" w14:textId="49D8E109" w:rsidR="00EF2A62" w:rsidRPr="005E097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9,924</w:t>
            </w:r>
          </w:p>
        </w:tc>
        <w:tc>
          <w:tcPr>
            <w:tcW w:w="2085" w:type="dxa"/>
            <w:vAlign w:val="bottom"/>
          </w:tcPr>
          <w:p w14:paraId="50395A66" w14:textId="5D84DE5B" w:rsidR="00EF2A62" w:rsidRPr="005E0976" w:rsidRDefault="00EF2A62" w:rsidP="00026C59">
            <w:pPr>
              <w:pStyle w:val="ListParagraph"/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(9,924)</w:t>
            </w:r>
          </w:p>
        </w:tc>
        <w:tc>
          <w:tcPr>
            <w:tcW w:w="1246" w:type="dxa"/>
            <w:vAlign w:val="bottom"/>
          </w:tcPr>
          <w:p w14:paraId="434DD412" w14:textId="4D532FC9" w:rsidR="00EF2A62" w:rsidRPr="005E097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1BCD884A" w14:textId="0B5D0CFC" w:rsidR="00EF2A62" w:rsidRPr="005E097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F2A62" w:rsidRPr="00A36306" w14:paraId="40583D54" w14:textId="77777777" w:rsidTr="00EF2A62">
        <w:trPr>
          <w:trHeight w:val="377"/>
        </w:trPr>
        <w:tc>
          <w:tcPr>
            <w:tcW w:w="3594" w:type="dxa"/>
            <w:vAlign w:val="bottom"/>
          </w:tcPr>
          <w:p w14:paraId="4F836254" w14:textId="77776772" w:rsidR="00EF2A62" w:rsidRPr="00026C59" w:rsidRDefault="006705F3" w:rsidP="00026C59">
            <w:pPr>
              <w:tabs>
                <w:tab w:val="left" w:pos="426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32" w:type="dxa"/>
            <w:vAlign w:val="bottom"/>
          </w:tcPr>
          <w:p w14:paraId="472C2334" w14:textId="0E4DD0B7" w:rsidR="00EF2A62" w:rsidRPr="00A3630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75,652</w:t>
            </w:r>
          </w:p>
        </w:tc>
        <w:tc>
          <w:tcPr>
            <w:tcW w:w="2085" w:type="dxa"/>
            <w:vAlign w:val="bottom"/>
          </w:tcPr>
          <w:p w14:paraId="034F52E4" w14:textId="27F166AF" w:rsidR="00EF2A62" w:rsidRPr="00A3630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(75,500)</w:t>
            </w:r>
          </w:p>
        </w:tc>
        <w:tc>
          <w:tcPr>
            <w:tcW w:w="1246" w:type="dxa"/>
            <w:vAlign w:val="bottom"/>
          </w:tcPr>
          <w:p w14:paraId="152BB5DE" w14:textId="5E31C3B7" w:rsidR="00EF2A62" w:rsidRPr="00A3630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152</w:t>
            </w:r>
          </w:p>
        </w:tc>
        <w:tc>
          <w:tcPr>
            <w:tcW w:w="1330" w:type="dxa"/>
            <w:vAlign w:val="bottom"/>
          </w:tcPr>
          <w:p w14:paraId="48ECD29A" w14:textId="103A757B" w:rsidR="00EF2A62" w:rsidRPr="00A36306" w:rsidRDefault="00EF2A62" w:rsidP="00026C59">
            <w:pPr>
              <w:pBdr>
                <w:top w:val="single" w:sz="4" w:space="1" w:color="auto"/>
                <w:bottom w:val="sing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(152)</w:t>
            </w:r>
          </w:p>
        </w:tc>
      </w:tr>
      <w:tr w:rsidR="006705F3" w:rsidRPr="00A36306" w14:paraId="778795B3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33B6418D" w14:textId="77777777" w:rsidR="006705F3" w:rsidRPr="00A36306" w:rsidRDefault="006705F3" w:rsidP="00026C59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71FD8327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259D7391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24675A05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2BF52B37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6705F3" w:rsidRPr="00A36306" w14:paraId="1A9159AC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0FE0F05E" w14:textId="77777777" w:rsidR="006705F3" w:rsidRPr="00A36306" w:rsidRDefault="006705F3" w:rsidP="00026C59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4371F6DA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0617E596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5DCF5D8B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77448438" w14:textId="77777777" w:rsidR="006705F3" w:rsidRPr="00A36306" w:rsidRDefault="006705F3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0B3194" w:rsidRPr="00A36306" w14:paraId="55046196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394DA193" w14:textId="77777777" w:rsidR="000B3194" w:rsidRPr="00A36306" w:rsidRDefault="000B3194" w:rsidP="00026C59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vAlign w:val="bottom"/>
          </w:tcPr>
          <w:p w14:paraId="723C4BA8" w14:textId="77777777" w:rsidR="000B3194" w:rsidRPr="00A36306" w:rsidRDefault="000B3194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0E2F6245" w14:textId="77777777" w:rsidR="000B3194" w:rsidRPr="00A36306" w:rsidRDefault="000B3194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4AD9BCD2" w14:textId="77777777" w:rsidR="000B3194" w:rsidRPr="00A36306" w:rsidRDefault="000B3194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1E2D9045" w14:textId="77777777" w:rsidR="000B3194" w:rsidRPr="00A36306" w:rsidRDefault="000B3194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64342D0E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14401A1A" w14:textId="214F657B" w:rsidR="00EF2A62" w:rsidRPr="00A36306" w:rsidRDefault="00EF2A62" w:rsidP="00026C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lastRenderedPageBreak/>
              <w:t>เจ้าหนี้อื่น</w:t>
            </w:r>
            <w:r w:rsidR="00C34354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C34354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232" w:type="dxa"/>
            <w:vAlign w:val="bottom"/>
          </w:tcPr>
          <w:p w14:paraId="06988E0C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258E1D54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5807F77B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44AE0CF7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670F7680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40B15D4F" w14:textId="52CA213A" w:rsidR="00EF2A62" w:rsidRPr="00A36306" w:rsidRDefault="00EF2A62" w:rsidP="00026C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6705F3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3CBA1997" w14:textId="4BE56390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69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2085" w:type="dxa"/>
            <w:vAlign w:val="bottom"/>
          </w:tcPr>
          <w:p w14:paraId="4A748E58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485B3A9" w14:textId="049355D8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69</w:t>
            </w: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)</w:t>
            </w:r>
          </w:p>
        </w:tc>
        <w:tc>
          <w:tcPr>
            <w:tcW w:w="1330" w:type="dxa"/>
            <w:vAlign w:val="bottom"/>
          </w:tcPr>
          <w:p w14:paraId="484A5799" w14:textId="34F2279A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28"/>
              </w:rPr>
              <w:t>69</w:t>
            </w:r>
          </w:p>
        </w:tc>
      </w:tr>
      <w:tr w:rsidR="00E27D5A" w:rsidRPr="00A36306" w14:paraId="4A5218ED" w14:textId="77777777" w:rsidTr="006705F3">
        <w:trPr>
          <w:trHeight w:hRule="exact" w:val="57"/>
        </w:trPr>
        <w:tc>
          <w:tcPr>
            <w:tcW w:w="3594" w:type="dxa"/>
            <w:vAlign w:val="bottom"/>
          </w:tcPr>
          <w:p w14:paraId="3C8CB346" w14:textId="77777777" w:rsidR="00E27D5A" w:rsidRPr="006705F3" w:rsidRDefault="00E27D5A" w:rsidP="00E27D5A">
            <w:pPr>
              <w:pStyle w:val="ListParagraph"/>
              <w:ind w:left="4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2" w:type="dxa"/>
            <w:vAlign w:val="bottom"/>
          </w:tcPr>
          <w:p w14:paraId="7CC665FC" w14:textId="77777777" w:rsidR="00E27D5A" w:rsidRPr="006705F3" w:rsidRDefault="00E27D5A" w:rsidP="00026C59">
            <w:pPr>
              <w:jc w:val="right"/>
              <w:rPr>
                <w:rFonts w:asciiTheme="majorBidi" w:hAnsiTheme="majorBidi" w:cstheme="majorBidi"/>
                <w:spacing w:val="4"/>
                <w:sz w:val="20"/>
                <w:szCs w:val="20"/>
              </w:rPr>
            </w:pPr>
          </w:p>
        </w:tc>
        <w:tc>
          <w:tcPr>
            <w:tcW w:w="2085" w:type="dxa"/>
            <w:vAlign w:val="bottom"/>
          </w:tcPr>
          <w:p w14:paraId="6243616A" w14:textId="77777777" w:rsidR="00E27D5A" w:rsidRPr="006705F3" w:rsidRDefault="00E27D5A" w:rsidP="00026C59">
            <w:pPr>
              <w:jc w:val="center"/>
              <w:rPr>
                <w:rFonts w:asciiTheme="majorBidi" w:hAnsiTheme="majorBidi" w:cstheme="majorBidi"/>
                <w:spacing w:val="4"/>
                <w:sz w:val="20"/>
                <w:szCs w:val="20"/>
              </w:rPr>
            </w:pPr>
          </w:p>
        </w:tc>
        <w:tc>
          <w:tcPr>
            <w:tcW w:w="1246" w:type="dxa"/>
            <w:vAlign w:val="bottom"/>
          </w:tcPr>
          <w:p w14:paraId="4DFD1CDD" w14:textId="77777777" w:rsidR="00E27D5A" w:rsidRPr="006705F3" w:rsidRDefault="00E27D5A" w:rsidP="00026C59">
            <w:pPr>
              <w:jc w:val="right"/>
              <w:rPr>
                <w:rFonts w:asciiTheme="majorBidi" w:hAnsiTheme="majorBidi" w:cstheme="majorBidi"/>
                <w:spacing w:val="4"/>
                <w:sz w:val="20"/>
                <w:szCs w:val="20"/>
              </w:rPr>
            </w:pPr>
          </w:p>
        </w:tc>
        <w:tc>
          <w:tcPr>
            <w:tcW w:w="1330" w:type="dxa"/>
            <w:vAlign w:val="bottom"/>
          </w:tcPr>
          <w:p w14:paraId="02491FB5" w14:textId="77777777" w:rsidR="00E27D5A" w:rsidRPr="006705F3" w:rsidRDefault="00E27D5A" w:rsidP="00026C59">
            <w:pPr>
              <w:jc w:val="right"/>
              <w:rPr>
                <w:rFonts w:asciiTheme="majorBidi" w:hAnsiTheme="majorBidi" w:cstheme="majorBidi"/>
                <w:spacing w:val="4"/>
                <w:sz w:val="20"/>
                <w:szCs w:val="20"/>
              </w:rPr>
            </w:pPr>
          </w:p>
        </w:tc>
      </w:tr>
      <w:tr w:rsidR="00EF2A62" w:rsidRPr="00A36306" w14:paraId="25B4D7CF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5741F83F" w14:textId="4D3A5F6A" w:rsidR="00EF2A62" w:rsidRPr="00A36306" w:rsidRDefault="00EF2A62" w:rsidP="00026C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เงินกู้ยืมและดอกเบี้ยค้างจ่าย</w:t>
            </w:r>
            <w:r w:rsidR="00C34354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C34354">
              <w:rPr>
                <w:rFonts w:asciiTheme="majorBidi" w:hAnsiTheme="majorBidi" w:cstheme="majorBidi"/>
                <w:sz w:val="28"/>
              </w:rPr>
              <w:t>7)</w:t>
            </w:r>
          </w:p>
        </w:tc>
        <w:tc>
          <w:tcPr>
            <w:tcW w:w="1232" w:type="dxa"/>
            <w:vAlign w:val="bottom"/>
          </w:tcPr>
          <w:p w14:paraId="01467E0E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2085" w:type="dxa"/>
            <w:vAlign w:val="bottom"/>
          </w:tcPr>
          <w:p w14:paraId="085E93C4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2F576DEB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  <w:tc>
          <w:tcPr>
            <w:tcW w:w="1330" w:type="dxa"/>
            <w:vAlign w:val="bottom"/>
          </w:tcPr>
          <w:p w14:paraId="482099B0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</w:p>
        </w:tc>
      </w:tr>
      <w:tr w:rsidR="00EF2A62" w:rsidRPr="00A36306" w14:paraId="55CC223E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25C7DA6C" w14:textId="24208C03" w:rsidR="00EF2A62" w:rsidRPr="00A36306" w:rsidRDefault="00EF2A62" w:rsidP="00026C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Mr. John Worrall </w:t>
            </w:r>
            <w:proofErr w:type="spellStart"/>
            <w:r w:rsidRPr="00A36306">
              <w:rPr>
                <w:rFonts w:asciiTheme="majorBidi" w:hAnsiTheme="majorBidi" w:cstheme="majorBidi"/>
                <w:sz w:val="28"/>
              </w:rPr>
              <w:t>D’ar</w:t>
            </w:r>
            <w:r w:rsidR="000B3194">
              <w:rPr>
                <w:rFonts w:asciiTheme="majorBidi" w:hAnsiTheme="majorBidi" w:cstheme="majorBidi"/>
                <w:sz w:val="28"/>
              </w:rPr>
              <w:t>c</w:t>
            </w:r>
            <w:r w:rsidRPr="00A36306">
              <w:rPr>
                <w:rFonts w:asciiTheme="majorBidi" w:hAnsiTheme="majorBidi" w:cstheme="majorBidi"/>
                <w:sz w:val="28"/>
              </w:rPr>
              <w:t>y</w:t>
            </w:r>
            <w:proofErr w:type="spellEnd"/>
            <w:r w:rsidRPr="00A36306">
              <w:rPr>
                <w:rFonts w:asciiTheme="majorBidi" w:hAnsiTheme="majorBidi" w:cstheme="majorBidi"/>
                <w:sz w:val="28"/>
              </w:rPr>
              <w:t xml:space="preserve"> Grove</w:t>
            </w:r>
            <w:r w:rsidR="00FC1DD2">
              <w:rPr>
                <w:rFonts w:asciiTheme="majorBidi" w:hAnsiTheme="majorBidi" w:cstheme="majorBidi"/>
                <w:sz w:val="28"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1AD4B2DE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(2,155)</w:t>
            </w:r>
          </w:p>
        </w:tc>
        <w:tc>
          <w:tcPr>
            <w:tcW w:w="2085" w:type="dxa"/>
            <w:vAlign w:val="bottom"/>
          </w:tcPr>
          <w:p w14:paraId="6CDEB84D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37515104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(2,155)</w:t>
            </w:r>
          </w:p>
        </w:tc>
        <w:tc>
          <w:tcPr>
            <w:tcW w:w="1330" w:type="dxa"/>
            <w:vAlign w:val="bottom"/>
          </w:tcPr>
          <w:p w14:paraId="459DE7A3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2,155</w:t>
            </w:r>
          </w:p>
        </w:tc>
      </w:tr>
      <w:tr w:rsidR="00EF2A62" w:rsidRPr="00A36306" w14:paraId="4E39F3A6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134A900C" w14:textId="75FD2B73" w:rsidR="00EF2A62" w:rsidRPr="00A36306" w:rsidRDefault="00EF2A62" w:rsidP="00026C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แอด เอเชีย จำกัด</w:t>
            </w:r>
            <w:r w:rsidR="00FC1DD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3BE90B17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(2,190)</w:t>
            </w:r>
          </w:p>
        </w:tc>
        <w:tc>
          <w:tcPr>
            <w:tcW w:w="2085" w:type="dxa"/>
            <w:vAlign w:val="bottom"/>
          </w:tcPr>
          <w:p w14:paraId="765B4B44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27636EB5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(2,190)</w:t>
            </w:r>
          </w:p>
        </w:tc>
        <w:tc>
          <w:tcPr>
            <w:tcW w:w="1330" w:type="dxa"/>
            <w:vAlign w:val="bottom"/>
          </w:tcPr>
          <w:p w14:paraId="2C9AEB19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2,190</w:t>
            </w:r>
          </w:p>
        </w:tc>
      </w:tr>
      <w:tr w:rsidR="00EF2A62" w:rsidRPr="00A36306" w14:paraId="33B5D726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204511C8" w14:textId="459D3A6C" w:rsidR="00EF2A62" w:rsidRPr="00A36306" w:rsidRDefault="00EF2A62" w:rsidP="00026C59">
            <w:pPr>
              <w:pStyle w:val="ListParagraph"/>
              <w:numPr>
                <w:ilvl w:val="0"/>
                <w:numId w:val="30"/>
              </w:numPr>
              <w:ind w:left="426" w:hanging="14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ๆ</w:t>
            </w:r>
            <w:r w:rsidR="00FC1DD2">
              <w:rPr>
                <w:rFonts w:asciiTheme="majorBidi" w:hAnsiTheme="majorBidi" w:cstheme="majorBidi" w:hint="cs"/>
                <w:sz w:val="28"/>
                <w:cs/>
              </w:rPr>
              <w:t xml:space="preserve"> *</w:t>
            </w:r>
          </w:p>
        </w:tc>
        <w:tc>
          <w:tcPr>
            <w:tcW w:w="1232" w:type="dxa"/>
            <w:vAlign w:val="bottom"/>
          </w:tcPr>
          <w:p w14:paraId="528597A7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(2)</w:t>
            </w:r>
          </w:p>
        </w:tc>
        <w:tc>
          <w:tcPr>
            <w:tcW w:w="2085" w:type="dxa"/>
            <w:vAlign w:val="bottom"/>
          </w:tcPr>
          <w:p w14:paraId="6A17B656" w14:textId="77777777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2ABAE4D3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(2)</w:t>
            </w:r>
          </w:p>
        </w:tc>
        <w:tc>
          <w:tcPr>
            <w:tcW w:w="1330" w:type="dxa"/>
            <w:vAlign w:val="bottom"/>
          </w:tcPr>
          <w:p w14:paraId="5EE9357D" w14:textId="77777777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A36306">
              <w:rPr>
                <w:rFonts w:asciiTheme="majorBidi" w:hAnsiTheme="majorBidi" w:cstheme="majorBidi"/>
                <w:spacing w:val="4"/>
                <w:sz w:val="28"/>
              </w:rPr>
              <w:t>2</w:t>
            </w:r>
          </w:p>
        </w:tc>
      </w:tr>
      <w:tr w:rsidR="00EF2A62" w:rsidRPr="00A36306" w14:paraId="2995C012" w14:textId="77777777" w:rsidTr="00EF2A62">
        <w:trPr>
          <w:trHeight w:hRule="exact" w:val="340"/>
        </w:trPr>
        <w:tc>
          <w:tcPr>
            <w:tcW w:w="3594" w:type="dxa"/>
            <w:vAlign w:val="bottom"/>
          </w:tcPr>
          <w:p w14:paraId="597C00D1" w14:textId="23CE57DC" w:rsidR="00EF2A62" w:rsidRPr="006A389F" w:rsidRDefault="00EF2A62" w:rsidP="00026C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6A389F">
              <w:rPr>
                <w:rFonts w:asciiTheme="majorBidi" w:hAnsiTheme="majorBidi" w:cstheme="majorBidi" w:hint="cs"/>
                <w:sz w:val="28"/>
                <w:cs/>
              </w:rPr>
              <w:t xml:space="preserve">หนี้สินหมุนเวียนอื่น  </w:t>
            </w:r>
          </w:p>
        </w:tc>
        <w:tc>
          <w:tcPr>
            <w:tcW w:w="1232" w:type="dxa"/>
            <w:vAlign w:val="bottom"/>
          </w:tcPr>
          <w:p w14:paraId="59C26F8B" w14:textId="4032576C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(34)</w:t>
            </w:r>
          </w:p>
        </w:tc>
        <w:tc>
          <w:tcPr>
            <w:tcW w:w="2085" w:type="dxa"/>
            <w:vAlign w:val="bottom"/>
          </w:tcPr>
          <w:p w14:paraId="133E066F" w14:textId="66509B3B" w:rsidR="00EF2A62" w:rsidRPr="00A36306" w:rsidRDefault="00EF2A62" w:rsidP="00026C59">
            <w:pP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4D89891F" w14:textId="5FEAA1AB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(34)</w:t>
            </w:r>
          </w:p>
        </w:tc>
        <w:tc>
          <w:tcPr>
            <w:tcW w:w="1330" w:type="dxa"/>
            <w:vAlign w:val="bottom"/>
          </w:tcPr>
          <w:p w14:paraId="305E37F7" w14:textId="5553CBBF" w:rsidR="00EF2A62" w:rsidRPr="00A36306" w:rsidRDefault="00EF2A62" w:rsidP="00026C59">
            <w:pP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34</w:t>
            </w:r>
          </w:p>
        </w:tc>
      </w:tr>
      <w:tr w:rsidR="00EF2A62" w:rsidRPr="00A36306" w14:paraId="2254BA8F" w14:textId="77777777" w:rsidTr="00F4176F">
        <w:trPr>
          <w:trHeight w:val="293"/>
        </w:trPr>
        <w:tc>
          <w:tcPr>
            <w:tcW w:w="3594" w:type="dxa"/>
            <w:vAlign w:val="bottom"/>
          </w:tcPr>
          <w:p w14:paraId="60F6F55E" w14:textId="77777777" w:rsidR="00EF2A62" w:rsidRPr="00A36306" w:rsidRDefault="00EF2A62" w:rsidP="00026C59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6B243C0" w14:textId="7B98BC2F" w:rsidR="00EF2A62" w:rsidRPr="00C870F1" w:rsidRDefault="00EF2A62" w:rsidP="00026C59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(4,550)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6FDDF2FD" w14:textId="2D784200" w:rsidR="00EF2A62" w:rsidRPr="00C870F1" w:rsidRDefault="00EF2A62" w:rsidP="00026C59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-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0BFD6BC" w14:textId="7D30D7F5" w:rsidR="00EF2A62" w:rsidRPr="00C870F1" w:rsidRDefault="00EF2A62" w:rsidP="00026C59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(4,550)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9DC9D5" w14:textId="6D6B9655" w:rsidR="00EF2A62" w:rsidRPr="00C870F1" w:rsidRDefault="00EF2A62" w:rsidP="00026C59">
            <w:pPr>
              <w:pBdr>
                <w:top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4,550</w:t>
            </w:r>
          </w:p>
        </w:tc>
      </w:tr>
      <w:tr w:rsidR="00EF2A62" w:rsidRPr="00A36306" w14:paraId="19B49BBC" w14:textId="77777777" w:rsidTr="00EF2A62">
        <w:trPr>
          <w:trHeight w:val="307"/>
        </w:trPr>
        <w:tc>
          <w:tcPr>
            <w:tcW w:w="3594" w:type="dxa"/>
            <w:vAlign w:val="bottom"/>
          </w:tcPr>
          <w:p w14:paraId="620BA55E" w14:textId="77777777" w:rsidR="00EF2A62" w:rsidRPr="00A36306" w:rsidRDefault="00EF2A62" w:rsidP="00026C59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6702D49" w14:textId="25323AB0" w:rsidR="00EF2A62" w:rsidRPr="00C870F1" w:rsidRDefault="00EF2A62" w:rsidP="00026C59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71,102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38861160" w14:textId="725CA3AC" w:rsidR="00EF2A62" w:rsidRPr="00C870F1" w:rsidRDefault="00EF2A62" w:rsidP="00026C59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(75,500)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A557123" w14:textId="748FC669" w:rsidR="00EF2A62" w:rsidRPr="00C870F1" w:rsidRDefault="00EF2A62" w:rsidP="00026C59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</w:rPr>
              <w:t>(4,398)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AE1F65A" w14:textId="750584B4" w:rsidR="00EF2A62" w:rsidRPr="00C870F1" w:rsidRDefault="00EF2A62" w:rsidP="00026C59">
            <w:pPr>
              <w:pBdr>
                <w:top w:val="single" w:sz="4" w:space="1" w:color="auto"/>
                <w:bottom w:val="double" w:sz="4" w:space="1" w:color="auto"/>
                <w:between w:val="single" w:sz="4" w:space="1" w:color="auto"/>
              </w:pBdr>
              <w:jc w:val="right"/>
              <w:rPr>
                <w:rFonts w:asciiTheme="majorBidi" w:hAnsiTheme="majorBidi" w:cstheme="majorBidi"/>
                <w:spacing w:val="4"/>
                <w:sz w:val="28"/>
              </w:rPr>
            </w:pPr>
            <w:r w:rsidRPr="00C870F1">
              <w:rPr>
                <w:rFonts w:asciiTheme="majorBidi" w:hAnsiTheme="majorBidi" w:cstheme="majorBidi"/>
                <w:spacing w:val="4"/>
                <w:sz w:val="28"/>
              </w:rPr>
              <w:t>4,398</w:t>
            </w:r>
          </w:p>
        </w:tc>
      </w:tr>
    </w:tbl>
    <w:p w14:paraId="6E8FC68A" w14:textId="77777777" w:rsidR="00C03FC4" w:rsidRPr="00C03FC4" w:rsidRDefault="00C03FC4" w:rsidP="00C03FC4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736FC007" w14:textId="75431EFE" w:rsidR="005A7260" w:rsidRPr="00C03FC4" w:rsidRDefault="00160E98" w:rsidP="00C03FC4">
      <w:pPr>
        <w:jc w:val="thaiDistribute"/>
        <w:rPr>
          <w:rFonts w:asciiTheme="majorBidi" w:eastAsia="Cordia New" w:hAnsiTheme="majorBidi" w:cstheme="majorBidi"/>
          <w:sz w:val="28"/>
        </w:rPr>
      </w:pPr>
      <w:r>
        <w:rPr>
          <w:rFonts w:asciiTheme="majorBidi" w:eastAsia="Cordia New" w:hAnsiTheme="majorBidi" w:cstheme="majorBidi" w:hint="cs"/>
          <w:sz w:val="28"/>
          <w:cs/>
        </w:rPr>
        <w:t xml:space="preserve">* </w:t>
      </w:r>
      <w:r w:rsidR="00335B0D" w:rsidRPr="00C03FC4">
        <w:rPr>
          <w:rFonts w:asciiTheme="majorBidi" w:eastAsia="Cordia New" w:hAnsiTheme="majorBidi" w:cstheme="majorBidi"/>
          <w:sz w:val="28"/>
          <w:cs/>
        </w:rPr>
        <w:t xml:space="preserve">เมื่อวันที่ </w:t>
      </w:r>
      <w:r w:rsidR="00335B0D" w:rsidRPr="00C03FC4">
        <w:rPr>
          <w:rFonts w:asciiTheme="majorBidi" w:eastAsia="Cordia New" w:hAnsiTheme="majorBidi" w:cstheme="majorBidi"/>
          <w:sz w:val="28"/>
        </w:rPr>
        <w:t>1</w:t>
      </w:r>
      <w:r w:rsidR="00C03FC4" w:rsidRPr="00C03FC4">
        <w:rPr>
          <w:rFonts w:asciiTheme="majorBidi" w:eastAsia="Cordia New" w:hAnsiTheme="majorBidi" w:cstheme="majorBidi"/>
          <w:sz w:val="28"/>
        </w:rPr>
        <w:t>7</w:t>
      </w:r>
      <w:r w:rsidR="00335B0D" w:rsidRPr="00C03FC4">
        <w:rPr>
          <w:rFonts w:asciiTheme="majorBidi" w:eastAsia="Cordia New" w:hAnsiTheme="majorBidi" w:cstheme="majorBidi"/>
          <w:sz w:val="28"/>
        </w:rPr>
        <w:t xml:space="preserve"> </w:t>
      </w:r>
      <w:r w:rsidR="00335B0D" w:rsidRPr="00C03FC4">
        <w:rPr>
          <w:rFonts w:asciiTheme="majorBidi" w:eastAsia="Cordia New" w:hAnsiTheme="majorBidi" w:cstheme="majorBidi"/>
          <w:sz w:val="28"/>
          <w:cs/>
        </w:rPr>
        <w:t xml:space="preserve">ธันวาคม </w:t>
      </w:r>
      <w:r w:rsidR="00335B0D" w:rsidRPr="00C03FC4">
        <w:rPr>
          <w:rFonts w:asciiTheme="majorBidi" w:eastAsia="Cordia New" w:hAnsiTheme="majorBidi" w:cstheme="majorBidi"/>
          <w:sz w:val="28"/>
        </w:rPr>
        <w:t xml:space="preserve">2563 </w:t>
      </w:r>
      <w:r w:rsidR="00335B0D" w:rsidRPr="00C03FC4">
        <w:rPr>
          <w:rFonts w:asciiTheme="majorBidi" w:eastAsia="Cordia New" w:hAnsiTheme="majorBidi" w:cstheme="majorBidi"/>
          <w:sz w:val="28"/>
          <w:cs/>
        </w:rPr>
        <w:t>บริษัทส่งหนังสือ</w:t>
      </w:r>
      <w:r w:rsidR="00652287" w:rsidRPr="00C03FC4">
        <w:rPr>
          <w:rFonts w:asciiTheme="majorBidi" w:eastAsia="Cordia New" w:hAnsiTheme="majorBidi" w:cstheme="majorBidi"/>
          <w:sz w:val="28"/>
          <w:cs/>
        </w:rPr>
        <w:t>ยินยอม</w:t>
      </w:r>
      <w:r w:rsidR="00335B0D" w:rsidRPr="00C03FC4">
        <w:rPr>
          <w:rFonts w:asciiTheme="majorBidi" w:eastAsia="Cordia New" w:hAnsiTheme="majorBidi" w:cstheme="majorBidi"/>
          <w:sz w:val="28"/>
          <w:cs/>
        </w:rPr>
        <w:t xml:space="preserve">การหักกลบลบหนี้ให้กับ </w:t>
      </w:r>
      <w:r w:rsidR="00335B0D" w:rsidRPr="00C03FC4">
        <w:rPr>
          <w:rFonts w:asciiTheme="majorBidi" w:eastAsia="Cordia New" w:hAnsiTheme="majorBidi" w:cstheme="majorBidi"/>
          <w:sz w:val="28"/>
        </w:rPr>
        <w:t xml:space="preserve">Mr. John Worrall </w:t>
      </w:r>
      <w:proofErr w:type="spellStart"/>
      <w:r w:rsidR="00335B0D" w:rsidRPr="00C03FC4">
        <w:rPr>
          <w:rFonts w:asciiTheme="majorBidi" w:eastAsia="Cordia New" w:hAnsiTheme="majorBidi" w:cstheme="majorBidi"/>
          <w:sz w:val="28"/>
        </w:rPr>
        <w:t>D’ar</w:t>
      </w:r>
      <w:r w:rsidR="0063537F">
        <w:rPr>
          <w:rFonts w:asciiTheme="majorBidi" w:eastAsia="Cordia New" w:hAnsiTheme="majorBidi" w:cstheme="majorBidi"/>
          <w:sz w:val="28"/>
        </w:rPr>
        <w:t>c</w:t>
      </w:r>
      <w:r w:rsidR="00335B0D" w:rsidRPr="00C03FC4">
        <w:rPr>
          <w:rFonts w:asciiTheme="majorBidi" w:eastAsia="Cordia New" w:hAnsiTheme="majorBidi" w:cstheme="majorBidi"/>
          <w:sz w:val="28"/>
        </w:rPr>
        <w:t>y</w:t>
      </w:r>
      <w:proofErr w:type="spellEnd"/>
      <w:r w:rsidR="00335B0D" w:rsidRPr="00C03FC4">
        <w:rPr>
          <w:rFonts w:asciiTheme="majorBidi" w:eastAsia="Cordia New" w:hAnsiTheme="majorBidi" w:cstheme="majorBidi"/>
          <w:sz w:val="28"/>
        </w:rPr>
        <w:t xml:space="preserve"> Grove </w:t>
      </w:r>
      <w:r w:rsidR="00335B0D" w:rsidRPr="00C03FC4">
        <w:rPr>
          <w:rFonts w:asciiTheme="majorBidi" w:eastAsia="Cordia New" w:hAnsiTheme="majorBidi" w:cstheme="majorBidi"/>
          <w:sz w:val="28"/>
          <w:cs/>
        </w:rPr>
        <w:t xml:space="preserve">และบริษัท แอด เอเชีย จำกัด </w:t>
      </w:r>
    </w:p>
    <w:p w14:paraId="394DB007" w14:textId="77777777" w:rsidR="00A64B0E" w:rsidRPr="00A64B0E" w:rsidRDefault="00A64B0E" w:rsidP="00F057DC">
      <w:pPr>
        <w:jc w:val="thaiDistribute"/>
        <w:rPr>
          <w:rFonts w:asciiTheme="majorBidi" w:eastAsia="Cordia New" w:hAnsiTheme="majorBidi" w:cstheme="majorBidi"/>
          <w:sz w:val="16"/>
          <w:szCs w:val="16"/>
        </w:rPr>
      </w:pPr>
    </w:p>
    <w:p w14:paraId="46469902" w14:textId="2A4129ED" w:rsidR="00652287" w:rsidRDefault="00652287" w:rsidP="00F057D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บริษัทรับรู้ผลกระทบของการหักกลบลบหนี้และการตัดจำหน่ายรายการ</w:t>
      </w:r>
      <w:r w:rsidR="00194B0F">
        <w:rPr>
          <w:rFonts w:asciiTheme="majorBidi" w:hAnsiTheme="majorBidi" w:cstheme="majorBidi" w:hint="cs"/>
          <w:sz w:val="28"/>
          <w:cs/>
        </w:rPr>
        <w:t>บัญชี</w:t>
      </w:r>
      <w:r w:rsidRPr="00A36306">
        <w:rPr>
          <w:rFonts w:asciiTheme="majorBidi" w:hAnsiTheme="majorBidi" w:cstheme="majorBidi"/>
          <w:sz w:val="28"/>
          <w:cs/>
        </w:rPr>
        <w:t xml:space="preserve">ดังกล่าวจำนวน </w:t>
      </w:r>
      <w:r w:rsidRPr="00A36306">
        <w:rPr>
          <w:rFonts w:asciiTheme="majorBidi" w:hAnsiTheme="majorBidi" w:cstheme="majorBidi"/>
          <w:sz w:val="28"/>
        </w:rPr>
        <w:t xml:space="preserve">4.4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ล้านบาทเป็นรายได้อื่นในงบกำไรขาดทุนเบ็ดเสร็จสำหรับปีสิ้นสุดวันที่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2563</w:t>
      </w:r>
    </w:p>
    <w:p w14:paraId="72A94732" w14:textId="77777777" w:rsidR="00A64B0E" w:rsidRPr="00A64B0E" w:rsidRDefault="00A64B0E" w:rsidP="00F057D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53889E" w14:textId="1639C133" w:rsidR="00C01777" w:rsidRDefault="00C01777" w:rsidP="0089097E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A36306">
        <w:rPr>
          <w:rFonts w:asciiTheme="majorBidi" w:hAnsiTheme="majorBidi" w:cstheme="majorBidi"/>
          <w:b/>
          <w:bCs/>
          <w:sz w:val="28"/>
        </w:rPr>
        <w:t>/</w:t>
      </w:r>
      <w:r w:rsidRPr="00A36306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="005C5EB5">
        <w:rPr>
          <w:rFonts w:asciiTheme="majorBidi" w:hAnsiTheme="majorBidi" w:cstheme="majorBidi"/>
          <w:b/>
          <w:bCs/>
          <w:sz w:val="28"/>
        </w:rPr>
        <w:t xml:space="preserve"> - </w:t>
      </w:r>
      <w:r w:rsidR="005C5EB5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</w:p>
    <w:p w14:paraId="1262A00F" w14:textId="77777777" w:rsidR="00421BA9" w:rsidRPr="00421BA9" w:rsidRDefault="00421BA9" w:rsidP="00421BA9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8AE4A39" w14:textId="4099A9D8" w:rsidR="00C01777" w:rsidRDefault="00C01777" w:rsidP="00FE7649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6215A626" w14:textId="77777777" w:rsidR="00421BA9" w:rsidRPr="00421BA9" w:rsidRDefault="00421BA9" w:rsidP="00421BA9">
      <w:pPr>
        <w:pStyle w:val="ListParagraph"/>
        <w:tabs>
          <w:tab w:val="left" w:pos="567"/>
          <w:tab w:val="left" w:pos="851"/>
        </w:tabs>
        <w:spacing w:after="0" w:line="240" w:lineRule="auto"/>
        <w:ind w:left="114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6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196"/>
        <w:gridCol w:w="1930"/>
        <w:gridCol w:w="196"/>
        <w:gridCol w:w="1646"/>
      </w:tblGrid>
      <w:tr w:rsidR="00C01777" w:rsidRPr="00A36306" w14:paraId="724DD83C" w14:textId="77777777" w:rsidTr="00C01777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F8C8EE" w14:textId="77777777" w:rsidR="00C01777" w:rsidRPr="00A36306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412842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B21EA0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01777" w:rsidRPr="00A36306" w14:paraId="77474DCD" w14:textId="77777777" w:rsidTr="00C01777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6D648B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B6EDCF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CDD25A" w14:textId="68ABCC0C" w:rsidR="00C01777" w:rsidRPr="00A36306" w:rsidRDefault="00C01777" w:rsidP="008618C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1777" w:rsidRPr="00A36306" w14:paraId="1B08FDFE" w14:textId="77777777" w:rsidTr="00C01777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80AA43" w14:textId="77777777" w:rsidR="00C01777" w:rsidRPr="00A36306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107853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E4D387" w14:textId="77777777" w:rsidR="00C01777" w:rsidRPr="00A36306" w:rsidRDefault="00C01777" w:rsidP="008618C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393D7E8" w14:textId="77777777" w:rsidR="00C01777" w:rsidRPr="00A36306" w:rsidRDefault="00C01777" w:rsidP="008618C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CEAE7C" w14:textId="77777777" w:rsidR="00C01777" w:rsidRPr="00A36306" w:rsidRDefault="00C01777" w:rsidP="008618C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C01777" w:rsidRPr="00A36306" w14:paraId="7758D981" w14:textId="77777777" w:rsidTr="00753BD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04B657" w14:textId="5D50169C" w:rsidR="00C01777" w:rsidRPr="005C5EB5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="005C5EB5"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D402DF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E7EE1A1" w14:textId="5932DA87" w:rsidR="00C01777" w:rsidRPr="00A36306" w:rsidRDefault="00C01777" w:rsidP="008618C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4A2B54E" w14:textId="77777777" w:rsidR="00C01777" w:rsidRPr="00A36306" w:rsidRDefault="00C01777" w:rsidP="008618C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11246AF" w14:textId="21BFE14C" w:rsidR="00C01777" w:rsidRPr="00A36306" w:rsidRDefault="00C01777" w:rsidP="008618C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01777" w:rsidRPr="00A36306" w14:paraId="1724C446" w14:textId="77777777" w:rsidTr="00753BD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9D1251" w14:textId="18476787" w:rsidR="00C01777" w:rsidRPr="005C5EB5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</w:t>
            </w:r>
            <w:r w:rsidR="000D208F"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ายได้ที่ยังไม่</w:t>
            </w: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เรียก</w:t>
            </w:r>
            <w:r w:rsidR="000D208F"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ชำระ</w:t>
            </w:r>
            <w:r w:rsidR="00601482"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601482"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="00601482"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D468D7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C701E1" w14:textId="00B53098" w:rsidR="00C01777" w:rsidRPr="00A36306" w:rsidRDefault="009A327D" w:rsidP="008618C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2A005A8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5CD9C" w14:textId="528FCD8A" w:rsidR="00C01777" w:rsidRPr="00A36306" w:rsidRDefault="006A389F" w:rsidP="006A389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01777" w:rsidRPr="00A36306" w14:paraId="264FA875" w14:textId="77777777" w:rsidTr="00507564">
        <w:trPr>
          <w:trHeight w:val="27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9A4DC9" w14:textId="70A4681E" w:rsidR="00C01777" w:rsidRPr="005C5EB5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A6FF0C" w14:textId="77777777" w:rsidR="00C01777" w:rsidRPr="008F3E2D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933FE8" w14:textId="77777777" w:rsidR="00C01777" w:rsidRPr="008F3E2D" w:rsidRDefault="00C01777" w:rsidP="008618C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8078B3C" w14:textId="77777777" w:rsidR="00C01777" w:rsidRPr="008F3E2D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646" w:type="dxa"/>
            <w:tcBorders>
              <w:top w:val="double" w:sz="4" w:space="0" w:color="auto"/>
              <w:left w:val="nil"/>
              <w:right w:val="nil"/>
            </w:tcBorders>
            <w:shd w:val="solid" w:color="FFFFFF" w:fill="auto"/>
          </w:tcPr>
          <w:p w14:paraId="0475627B" w14:textId="77777777" w:rsidR="00C01777" w:rsidRPr="008F3E2D" w:rsidRDefault="00C01777" w:rsidP="006A389F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C01777" w:rsidRPr="00A36306" w14:paraId="723B1D58" w14:textId="77777777" w:rsidTr="00C01777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8A77DC" w14:textId="092A56A8" w:rsidR="00C01777" w:rsidRPr="005C5EB5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="005C5EB5"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25293B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left w:val="nil"/>
              <w:right w:val="nil"/>
            </w:tcBorders>
            <w:shd w:val="clear" w:color="auto" w:fill="auto"/>
          </w:tcPr>
          <w:p w14:paraId="73ABB571" w14:textId="77777777" w:rsidR="00C01777" w:rsidRPr="00A36306" w:rsidRDefault="00C01777" w:rsidP="008618CA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1D5C9761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solid" w:color="FFFFFF" w:fill="auto"/>
          </w:tcPr>
          <w:p w14:paraId="13EB7915" w14:textId="3DF0A865" w:rsidR="00C01777" w:rsidRPr="00A36306" w:rsidRDefault="00C01777" w:rsidP="006A389F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01777" w:rsidRPr="00A36306" w14:paraId="38A0AFDD" w14:textId="77777777" w:rsidTr="00C01777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374E20" w14:textId="078F1F68" w:rsidR="00C01777" w:rsidRPr="00A36306" w:rsidRDefault="00C01777" w:rsidP="008618C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BCCC56" w14:textId="77777777" w:rsidR="00C01777" w:rsidRPr="00A36306" w:rsidRDefault="00C01777" w:rsidP="008618C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F7C73F" w14:textId="3F2980F5" w:rsidR="00C01777" w:rsidRPr="00601482" w:rsidRDefault="00866DA8" w:rsidP="0060148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2,353</w:t>
            </w:r>
            <w:r w:rsidR="00601482" w:rsidRPr="00601482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55A3AB14" w14:textId="77777777" w:rsidR="00C01777" w:rsidRPr="00A36306" w:rsidRDefault="00C01777" w:rsidP="0060148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E70D63" w14:textId="71CD14E6" w:rsidR="00C01777" w:rsidRPr="00A36306" w:rsidRDefault="006A389F" w:rsidP="00601482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4C2D74B2" w14:textId="300C4C47" w:rsidR="00507564" w:rsidRDefault="0050756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62D718CE" w14:textId="70DF8EF1" w:rsidR="00DF4D7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4B7BBA46" w14:textId="64A5D9AF" w:rsidR="00DF4D7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499CE8A3" w14:textId="23959BCB" w:rsidR="00DF4D7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3D8687C6" w14:textId="6D138647" w:rsidR="00DF4D7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21133959" w14:textId="798BC001" w:rsidR="00DF4D7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0151DACE" w14:textId="3C43CECD" w:rsidR="00DF4D7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7EC485E2" w14:textId="77777777" w:rsidR="00DF4D74" w:rsidRPr="00507564" w:rsidRDefault="00DF4D74" w:rsidP="00507564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6FB1E446" w14:textId="0103199A" w:rsidR="00C01777" w:rsidRPr="00FE7649" w:rsidRDefault="00C01777" w:rsidP="00FE7649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การเปลี่ยนแปลงที่สำคัญของสินทรัพย์ที่เกิดจากสัญญาในระหว่างปีมีดังนี้</w:t>
      </w:r>
    </w:p>
    <w:p w14:paraId="6EF9D7CF" w14:textId="77777777" w:rsidR="00507564" w:rsidRPr="00A36306" w:rsidRDefault="00507564" w:rsidP="00507564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701"/>
        <w:gridCol w:w="223"/>
        <w:gridCol w:w="1762"/>
      </w:tblGrid>
      <w:tr w:rsidR="00C01777" w:rsidRPr="00A36306" w14:paraId="1F3D7077" w14:textId="77777777" w:rsidTr="008618CA">
        <w:trPr>
          <w:trHeight w:val="369"/>
          <w:tblHeader/>
        </w:trPr>
        <w:tc>
          <w:tcPr>
            <w:tcW w:w="5670" w:type="dxa"/>
          </w:tcPr>
          <w:p w14:paraId="168F3D67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336885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C01777" w:rsidRPr="00A36306" w14:paraId="48DFC69C" w14:textId="77777777" w:rsidTr="008618CA">
        <w:trPr>
          <w:trHeight w:val="369"/>
          <w:tblHeader/>
        </w:trPr>
        <w:tc>
          <w:tcPr>
            <w:tcW w:w="5670" w:type="dxa"/>
          </w:tcPr>
          <w:p w14:paraId="131036E9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4C87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1777" w:rsidRPr="00A36306" w14:paraId="406D5BF8" w14:textId="77777777" w:rsidTr="008618CA">
        <w:trPr>
          <w:trHeight w:val="369"/>
          <w:tblHeader/>
        </w:trPr>
        <w:tc>
          <w:tcPr>
            <w:tcW w:w="5670" w:type="dxa"/>
          </w:tcPr>
          <w:p w14:paraId="4BD33A58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1721C7C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23" w:type="dxa"/>
            <w:tcBorders>
              <w:top w:val="single" w:sz="4" w:space="0" w:color="auto"/>
            </w:tcBorders>
          </w:tcPr>
          <w:p w14:paraId="11BB84B6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EE6B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01777" w:rsidRPr="00A36306" w14:paraId="2221879D" w14:textId="77777777" w:rsidTr="008618CA">
        <w:trPr>
          <w:trHeight w:val="369"/>
          <w:tblHeader/>
        </w:trPr>
        <w:tc>
          <w:tcPr>
            <w:tcW w:w="5670" w:type="dxa"/>
          </w:tcPr>
          <w:p w14:paraId="3E6E1A34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EFFFF4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3" w:type="dxa"/>
          </w:tcPr>
          <w:p w14:paraId="323AFCEC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</w:tcPr>
          <w:p w14:paraId="1C05B5F0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777" w:rsidRPr="00A36306" w14:paraId="55E8F57D" w14:textId="77777777" w:rsidTr="008618CA">
        <w:trPr>
          <w:trHeight w:val="335"/>
          <w:tblHeader/>
        </w:trPr>
        <w:tc>
          <w:tcPr>
            <w:tcW w:w="5670" w:type="dxa"/>
            <w:vAlign w:val="bottom"/>
          </w:tcPr>
          <w:p w14:paraId="7B5C5A30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CE092" w14:textId="0702D866" w:rsidR="00C01777" w:rsidRPr="00732010" w:rsidRDefault="00866DA8" w:rsidP="00BF78D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32010">
              <w:rPr>
                <w:rFonts w:asciiTheme="majorBidi" w:hAnsiTheme="majorBidi" w:cstheme="majorBidi"/>
                <w:sz w:val="28"/>
              </w:rPr>
              <w:t>96,251</w:t>
            </w:r>
          </w:p>
        </w:tc>
        <w:tc>
          <w:tcPr>
            <w:tcW w:w="223" w:type="dxa"/>
            <w:vAlign w:val="bottom"/>
          </w:tcPr>
          <w:p w14:paraId="2040018E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288671F" w14:textId="63A7BFBA" w:rsidR="00C01777" w:rsidRPr="00A36306" w:rsidRDefault="006A389F" w:rsidP="008618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777" w:rsidRPr="00A36306" w14:paraId="264B80DB" w14:textId="77777777" w:rsidTr="008618CA">
        <w:trPr>
          <w:trHeight w:val="335"/>
          <w:tblHeader/>
        </w:trPr>
        <w:tc>
          <w:tcPr>
            <w:tcW w:w="5670" w:type="dxa"/>
            <w:vAlign w:val="bottom"/>
          </w:tcPr>
          <w:p w14:paraId="651EA575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6CAB" w14:textId="1C42C4F7" w:rsidR="00C01777" w:rsidRPr="00732010" w:rsidRDefault="00601482" w:rsidP="00861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32010">
              <w:rPr>
                <w:rFonts w:asciiTheme="majorBidi" w:hAnsiTheme="majorBidi" w:cstheme="majorBidi"/>
                <w:sz w:val="28"/>
              </w:rPr>
              <w:t>(8</w:t>
            </w:r>
            <w:r w:rsidR="00866DA8" w:rsidRPr="00732010">
              <w:rPr>
                <w:rFonts w:asciiTheme="majorBidi" w:hAnsiTheme="majorBidi" w:cstheme="majorBidi"/>
                <w:sz w:val="28"/>
              </w:rPr>
              <w:t>5,24</w:t>
            </w:r>
            <w:r w:rsidR="00AC42ED" w:rsidRPr="00732010">
              <w:rPr>
                <w:rFonts w:asciiTheme="majorBidi" w:hAnsiTheme="majorBidi" w:cstheme="majorBidi"/>
                <w:sz w:val="28"/>
              </w:rPr>
              <w:t>1</w:t>
            </w:r>
            <w:r w:rsidRPr="0073201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3" w:type="dxa"/>
            <w:vAlign w:val="bottom"/>
          </w:tcPr>
          <w:p w14:paraId="1B5BBCEE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296BC403" w14:textId="35732C4C" w:rsidR="00C01777" w:rsidRPr="00A36306" w:rsidRDefault="006A389F" w:rsidP="008618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1777" w:rsidRPr="00A36306" w14:paraId="0B4ED670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399B1C43" w14:textId="77777777" w:rsidR="00C01777" w:rsidRPr="00A36306" w:rsidRDefault="00C01777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813DB" w14:textId="6396DBFE" w:rsidR="00C01777" w:rsidRPr="00732010" w:rsidRDefault="009A327D" w:rsidP="00BF78D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32010">
              <w:rPr>
                <w:rFonts w:asciiTheme="majorBidi" w:hAnsiTheme="majorBidi" w:cstheme="majorBidi"/>
                <w:sz w:val="28"/>
              </w:rPr>
              <w:t>1</w:t>
            </w:r>
            <w:r w:rsidR="00866DA8" w:rsidRPr="00732010">
              <w:rPr>
                <w:rFonts w:asciiTheme="majorBidi" w:hAnsiTheme="majorBidi" w:cstheme="majorBidi"/>
                <w:sz w:val="28"/>
              </w:rPr>
              <w:t>1,01</w:t>
            </w:r>
            <w:r w:rsidR="00AC42ED" w:rsidRPr="0073201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23" w:type="dxa"/>
            <w:vAlign w:val="bottom"/>
          </w:tcPr>
          <w:p w14:paraId="7B3E600B" w14:textId="77777777" w:rsidR="00C01777" w:rsidRPr="00A36306" w:rsidRDefault="00C01777" w:rsidP="008618CA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77BA3" w14:textId="1E771E67" w:rsidR="00C01777" w:rsidRPr="00A36306" w:rsidRDefault="006A389F" w:rsidP="008618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2010" w:rsidRPr="00A36306" w14:paraId="27204499" w14:textId="77777777" w:rsidTr="00BF78D8">
        <w:trPr>
          <w:trHeight w:val="335"/>
          <w:tblHeader/>
        </w:trPr>
        <w:tc>
          <w:tcPr>
            <w:tcW w:w="5670" w:type="dxa"/>
            <w:vAlign w:val="bottom"/>
          </w:tcPr>
          <w:p w14:paraId="21B554D3" w14:textId="77777777" w:rsidR="00753BD5" w:rsidRDefault="00732010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</w:rPr>
            </w:pPr>
            <w:r w:rsidRPr="00732010">
              <w:rPr>
                <w:rFonts w:asciiTheme="majorBidi" w:hAnsiTheme="majorBidi"/>
                <w:sz w:val="28"/>
                <w:cs/>
              </w:rPr>
              <w:t xml:space="preserve">หัก  ค่าเผื่อผลขาดทุนด้านเครดิตที่คาดว่าจะเกิดขึ้น </w:t>
            </w:r>
          </w:p>
          <w:p w14:paraId="22FE0D42" w14:textId="07D56CA3" w:rsidR="00732010" w:rsidRPr="00A36306" w:rsidRDefault="00732010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32010">
              <w:rPr>
                <w:rFonts w:asciiTheme="majorBidi" w:hAnsiTheme="majorBidi"/>
                <w:sz w:val="28"/>
                <w:cs/>
              </w:rPr>
              <w:t>(</w:t>
            </w:r>
            <w:r w:rsidRPr="00732010">
              <w:rPr>
                <w:rFonts w:asciiTheme="majorBidi" w:hAnsiTheme="majorBidi" w:cstheme="majorBidi"/>
                <w:sz w:val="28"/>
              </w:rPr>
              <w:t>2562:</w:t>
            </w:r>
            <w:r w:rsidRPr="00732010">
              <w:rPr>
                <w:rFonts w:asciiTheme="majorBidi" w:hAnsi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F5EC4" w14:textId="208CB4EB" w:rsidR="00732010" w:rsidRPr="00732010" w:rsidRDefault="00BF78D8" w:rsidP="00BF78D8">
            <w:pPr>
              <w:overflowPunct w:val="0"/>
              <w:autoSpaceDE w:val="0"/>
              <w:autoSpaceDN w:val="0"/>
              <w:adjustRightInd w:val="0"/>
              <w:ind w:right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223" w:type="dxa"/>
            <w:vAlign w:val="bottom"/>
          </w:tcPr>
          <w:p w14:paraId="0AF34B1D" w14:textId="77777777" w:rsidR="00732010" w:rsidRPr="00A36306" w:rsidRDefault="00732010" w:rsidP="008618CA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55D12" w14:textId="46137B4A" w:rsidR="00732010" w:rsidRDefault="00415823" w:rsidP="008618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32010" w:rsidRPr="00A36306" w14:paraId="6831B28C" w14:textId="77777777" w:rsidTr="00056252">
        <w:trPr>
          <w:trHeight w:val="335"/>
          <w:tblHeader/>
        </w:trPr>
        <w:tc>
          <w:tcPr>
            <w:tcW w:w="5670" w:type="dxa"/>
            <w:vAlign w:val="bottom"/>
          </w:tcPr>
          <w:p w14:paraId="2471B0C4" w14:textId="65470F40" w:rsidR="00732010" w:rsidRPr="00A36306" w:rsidRDefault="00732010" w:rsidP="008618C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32010">
              <w:rPr>
                <w:rFonts w:asciiTheme="majorBidi" w:hAnsiTheme="majorBidi"/>
                <w:sz w:val="28"/>
                <w:cs/>
              </w:rPr>
              <w:t>รายได้ที่ยังไม่เรียกชำระ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70C1F" w14:textId="0799C7AE" w:rsidR="00732010" w:rsidRPr="00BF78D8" w:rsidRDefault="00BF78D8" w:rsidP="00BF78D8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F78D8">
              <w:rPr>
                <w:rFonts w:asciiTheme="majorBidi" w:hAnsiTheme="majorBidi" w:cstheme="majorBidi"/>
                <w:sz w:val="28"/>
              </w:rPr>
              <w:t>10,999</w:t>
            </w:r>
          </w:p>
        </w:tc>
        <w:tc>
          <w:tcPr>
            <w:tcW w:w="223" w:type="dxa"/>
            <w:vAlign w:val="bottom"/>
          </w:tcPr>
          <w:p w14:paraId="15B8CE97" w14:textId="77777777" w:rsidR="00732010" w:rsidRPr="00BF78D8" w:rsidRDefault="00732010" w:rsidP="008618CA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A3BB6" w14:textId="746D989A" w:rsidR="00732010" w:rsidRPr="00BF78D8" w:rsidRDefault="00415823" w:rsidP="008618C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28DF39E8" w14:textId="77777777" w:rsidR="00E33252" w:rsidRPr="00E33252" w:rsidRDefault="00E33252" w:rsidP="00E33252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0752F3" w14:textId="4EE7ACDB" w:rsidR="00C01777" w:rsidRDefault="00C01777" w:rsidP="00FE7649">
      <w:pPr>
        <w:pStyle w:val="ListParagraph"/>
        <w:numPr>
          <w:ilvl w:val="1"/>
          <w:numId w:val="1"/>
        </w:numPr>
        <w:tabs>
          <w:tab w:val="clear" w:pos="2841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079B2F08" w14:textId="77777777" w:rsidR="00B229DC" w:rsidRPr="00B229DC" w:rsidRDefault="00B229DC" w:rsidP="00B229DC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1BFA039" w14:textId="4E9D26CE" w:rsidR="0053618B" w:rsidRPr="00A36306" w:rsidRDefault="009348AB" w:rsidP="00CD70F5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4C155D" w:rsidRPr="00A36306">
        <w:rPr>
          <w:rFonts w:asciiTheme="majorBidi" w:hAnsiTheme="majorBidi" w:cstheme="majorBidi"/>
          <w:sz w:val="28"/>
        </w:rPr>
        <w:t xml:space="preserve">31 </w:t>
      </w:r>
      <w:r w:rsidR="004C155D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</w:t>
      </w:r>
      <w:r w:rsidR="000D208F" w:rsidRPr="00A36306">
        <w:rPr>
          <w:rFonts w:asciiTheme="majorBidi" w:hAnsiTheme="majorBidi" w:cstheme="majorBidi"/>
          <w:sz w:val="28"/>
          <w:cs/>
        </w:rPr>
        <w:t>ค</w:t>
      </w:r>
      <w:r w:rsidR="00F91CE6" w:rsidRPr="00A36306">
        <w:rPr>
          <w:rFonts w:asciiTheme="majorBidi" w:hAnsiTheme="majorBidi" w:cstheme="majorBidi"/>
          <w:sz w:val="28"/>
          <w:cs/>
        </w:rPr>
        <w:t>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="00F91CE6" w:rsidRPr="00503DA1">
        <w:rPr>
          <w:rFonts w:asciiTheme="majorBidi" w:hAnsiTheme="majorBidi" w:cstheme="majorBidi"/>
          <w:sz w:val="28"/>
          <w:cs/>
        </w:rPr>
        <w:t xml:space="preserve">จำนวน </w:t>
      </w:r>
      <w:r w:rsidR="00E86716">
        <w:rPr>
          <w:rFonts w:asciiTheme="majorBidi" w:hAnsiTheme="majorBidi" w:cstheme="majorBidi"/>
          <w:sz w:val="28"/>
        </w:rPr>
        <w:t>17.8</w:t>
      </w:r>
      <w:r w:rsidR="008D0BA5" w:rsidRPr="00503DA1">
        <w:rPr>
          <w:rFonts w:asciiTheme="majorBidi" w:hAnsiTheme="majorBidi" w:cstheme="majorBidi"/>
          <w:sz w:val="28"/>
        </w:rPr>
        <w:t xml:space="preserve"> </w:t>
      </w:r>
      <w:r w:rsidR="00F91CE6" w:rsidRPr="00503DA1">
        <w:rPr>
          <w:rFonts w:asciiTheme="majorBidi" w:hAnsiTheme="majorBidi" w:cstheme="majorBidi"/>
          <w:sz w:val="28"/>
          <w:cs/>
        </w:rPr>
        <w:t>ล้านบาท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 </w:t>
      </w:r>
      <w:r w:rsidR="009E6E58" w:rsidRPr="00A36306">
        <w:rPr>
          <w:rFonts w:asciiTheme="majorBidi" w:hAnsiTheme="majorBidi" w:cstheme="majorBidi"/>
          <w:sz w:val="28"/>
          <w:cs/>
        </w:rPr>
        <w:t>ซึ่ง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F91CE6" w:rsidRPr="00A36306">
        <w:rPr>
          <w:rFonts w:asciiTheme="majorBidi" w:hAnsiTheme="majorBidi" w:cstheme="majorBidi"/>
          <w:sz w:val="28"/>
        </w:rPr>
        <w:t>1</w:t>
      </w:r>
      <w:r w:rsidR="00F91CE6"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4CE5AA45" w14:textId="69C14837" w:rsidR="00982C78" w:rsidRDefault="00982C78" w:rsidP="00CD70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8052D17" w14:textId="35682CB1" w:rsidR="00F02749" w:rsidRDefault="00F02749" w:rsidP="00CD70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</w:t>
      </w:r>
      <w:r w:rsidR="005C5EB5">
        <w:rPr>
          <w:rFonts w:asciiTheme="majorBidi" w:hAnsiTheme="majorBidi" w:cstheme="majorBidi" w:hint="cs"/>
          <w:sz w:val="28"/>
          <w:cs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รายได้ที่ยังไม่เรียกชำระ 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สามารถวิเคราะห์</w:t>
      </w:r>
      <w:r w:rsidR="000D208F" w:rsidRPr="00A36306">
        <w:rPr>
          <w:rFonts w:asciiTheme="majorBidi" w:hAnsiTheme="majorBidi" w:cstheme="majorBidi"/>
          <w:sz w:val="28"/>
          <w:cs/>
        </w:rPr>
        <w:t>ตามอายุของ</w:t>
      </w:r>
      <w:r w:rsidR="005B7518" w:rsidRPr="00A36306">
        <w:rPr>
          <w:rFonts w:asciiTheme="majorBidi" w:hAnsiTheme="majorBidi" w:cstheme="majorBidi"/>
          <w:sz w:val="28"/>
          <w:cs/>
        </w:rPr>
        <w:t>รายได้ที่ยังไม่เรียกชำระ</w:t>
      </w:r>
      <w:r w:rsidR="000D208F" w:rsidRPr="00A36306">
        <w:rPr>
          <w:rFonts w:asciiTheme="majorBidi" w:hAnsiTheme="majorBidi" w:cstheme="majorBidi"/>
          <w:sz w:val="28"/>
          <w:cs/>
        </w:rPr>
        <w:t>ได้ดังนี้</w:t>
      </w:r>
    </w:p>
    <w:p w14:paraId="4FF20AD0" w14:textId="77777777" w:rsidR="00CD70F5" w:rsidRPr="00CD70F5" w:rsidRDefault="00CD70F5" w:rsidP="00CD70F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F02749" w:rsidRPr="00A36306" w14:paraId="48F5AFD0" w14:textId="77777777" w:rsidTr="0016175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9FA1EF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14366C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78BCF5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02749" w:rsidRPr="00A36306" w14:paraId="77C5FC82" w14:textId="77777777" w:rsidTr="0016175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46689DE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C3D22E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6301F5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44EE646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E4F633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02749" w:rsidRPr="00A36306" w14:paraId="03152BD0" w14:textId="77777777" w:rsidTr="0016175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174FC58" w14:textId="05075763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16BDA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93404B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9166822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BA5969A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6A8F58E6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8527049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2DAA563F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BB6B6D" w14:textId="77777777" w:rsidR="00F02749" w:rsidRPr="00A36306" w:rsidRDefault="00F02749" w:rsidP="007D79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DF4D74" w:rsidRPr="00A36306" w14:paraId="4665238D" w14:textId="77777777" w:rsidTr="00D7262E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E65003" w14:textId="77777777" w:rsidR="00DF4D74" w:rsidRPr="00A36306" w:rsidRDefault="00DF4D74" w:rsidP="00DF4D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9877FA" w14:textId="77777777" w:rsidR="00DF4D74" w:rsidRPr="00A36306" w:rsidRDefault="00DF4D74" w:rsidP="00DF4D7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3F9973" w14:textId="4B1BB134" w:rsidR="00DF4D74" w:rsidRPr="00A36306" w:rsidRDefault="00DF4D74" w:rsidP="00DF4D74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EE8C59" w14:textId="77777777" w:rsidR="00DF4D74" w:rsidRPr="00A36306" w:rsidRDefault="00DF4D74" w:rsidP="00DF4D7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8AF551" w14:textId="7B2C2773" w:rsidR="00DF4D74" w:rsidRPr="00A36306" w:rsidRDefault="00DF4D74" w:rsidP="00DF4D7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F20D1B" w14:textId="77777777" w:rsidR="00DF4D74" w:rsidRPr="00A36306" w:rsidRDefault="00DF4D74" w:rsidP="00DF4D7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ED6ED8" w14:textId="55AB3640" w:rsidR="00DF4D74" w:rsidRPr="00A36306" w:rsidRDefault="00DF4D74" w:rsidP="00DF4D74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C22A7C" w14:textId="77777777" w:rsidR="00DF4D74" w:rsidRPr="00A36306" w:rsidRDefault="00DF4D74" w:rsidP="00DF4D7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E4C4F8" w14:textId="3F5C2815" w:rsidR="00DF4D74" w:rsidRPr="00A36306" w:rsidRDefault="00DF4D74" w:rsidP="00DF4D7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F4D74" w:rsidRPr="00A36306" w14:paraId="38988732" w14:textId="77777777" w:rsidTr="00161757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11C0AD" w14:textId="77777777" w:rsidR="00DF4D74" w:rsidRPr="00A36306" w:rsidRDefault="00DF4D74" w:rsidP="00DF4D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196845" w14:textId="77777777" w:rsidR="00DF4D74" w:rsidRPr="00A36306" w:rsidRDefault="00DF4D74" w:rsidP="00DF4D7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C1D41E" w14:textId="25DB2A5F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F34D74" w14:textId="77777777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F2AB7" w14:textId="50ED442F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468494" w14:textId="77777777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58C9ED" w14:textId="58AE846F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4770BA" w14:textId="77777777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BC4B11" w14:textId="4C9BEB0C" w:rsidR="00DF4D74" w:rsidRPr="00A36306" w:rsidRDefault="00DF4D74" w:rsidP="00FE6C0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51CC" w:rsidRPr="00A36306" w14:paraId="5FB9B53C" w14:textId="77777777" w:rsidTr="00161757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874F99" w14:textId="77777777" w:rsidR="00D351CC" w:rsidRPr="00A36306" w:rsidRDefault="00D351CC" w:rsidP="00D351C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057088" w14:textId="77777777" w:rsidR="00D351CC" w:rsidRPr="00A36306" w:rsidRDefault="00D351CC" w:rsidP="00D351C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3BAE3FA" w14:textId="0F3ECD38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C8CE1A" w14:textId="77777777" w:rsidR="00D351CC" w:rsidRPr="00A36306" w:rsidRDefault="00D351CC" w:rsidP="00D351C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997A4F1" w14:textId="33614D8C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99FA829" w14:textId="77777777" w:rsidR="00D351CC" w:rsidRPr="00A36306" w:rsidRDefault="00D351CC" w:rsidP="00D351C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D031B6B" w14:textId="066341B7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3F8846" w14:textId="77777777" w:rsidR="00D351CC" w:rsidRPr="00A36306" w:rsidRDefault="00D351CC" w:rsidP="00D351C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5BCC4E" w14:textId="73F0BE93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51CC" w:rsidRPr="00A36306" w14:paraId="58655427" w14:textId="77777777" w:rsidTr="0032212C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6AA406" w14:textId="77777777" w:rsidR="00D351CC" w:rsidRPr="00A36306" w:rsidRDefault="00D351CC" w:rsidP="00D351CC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23633C" w14:textId="77777777" w:rsidR="00D351CC" w:rsidRPr="00A36306" w:rsidRDefault="00D351CC" w:rsidP="00D351C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A29B62" w14:textId="7753A054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12FED59" w14:textId="77777777" w:rsidR="00D351CC" w:rsidRPr="00A36306" w:rsidRDefault="00D351CC" w:rsidP="00D351CC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6B14306" w14:textId="1925C05C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9653943" w14:textId="77777777" w:rsidR="00D351CC" w:rsidRPr="00A36306" w:rsidRDefault="00D351CC" w:rsidP="00D351CC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529162" w14:textId="38AE44A4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9A058D6" w14:textId="77777777" w:rsidR="00D351CC" w:rsidRPr="00A36306" w:rsidRDefault="00D351CC" w:rsidP="00D351CC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77CC384" w14:textId="2FF667D9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351CC" w:rsidRPr="00A36306" w14:paraId="6B013A55" w14:textId="77777777" w:rsidTr="0032212C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A34A9" w14:textId="77777777" w:rsidR="00D351CC" w:rsidRPr="00A36306" w:rsidRDefault="00D351CC" w:rsidP="00D351CC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A2FEBB" w14:textId="77777777" w:rsidR="00D351CC" w:rsidRPr="00A36306" w:rsidRDefault="00D351CC" w:rsidP="00D351C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D12FC6A" w14:textId="17C85E49" w:rsidR="00D351CC" w:rsidRPr="00A36306" w:rsidRDefault="00D351CC" w:rsidP="00D351CC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6A35FC" w14:textId="77777777" w:rsidR="00D351CC" w:rsidRPr="00A36306" w:rsidRDefault="00D351CC" w:rsidP="00D351CC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1A60FB1" w14:textId="441221C1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B4B89E" w14:textId="77777777" w:rsidR="00D351CC" w:rsidRPr="00A36306" w:rsidRDefault="00D351CC" w:rsidP="00D351CC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21B4B87" w14:textId="69022D87" w:rsidR="00D351CC" w:rsidRPr="00A36306" w:rsidRDefault="00D351CC" w:rsidP="00D351CC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2D7AD9" w14:textId="77777777" w:rsidR="00D351CC" w:rsidRPr="00A36306" w:rsidRDefault="00D351CC" w:rsidP="00D351CC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7CE939A" w14:textId="1FD8B706" w:rsidR="00D351CC" w:rsidRPr="00A36306" w:rsidRDefault="00D351CC" w:rsidP="00D351C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F122A" w:rsidRPr="00A36306" w14:paraId="149106E9" w14:textId="77777777" w:rsidTr="005604FF">
        <w:trPr>
          <w:trHeight w:val="2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651B4BC" w14:textId="77777777" w:rsidR="00EA2961" w:rsidRDefault="008F122A" w:rsidP="008F12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2927C258" w14:textId="5CADE5B2" w:rsidR="008F122A" w:rsidRPr="00A36306" w:rsidRDefault="008F122A" w:rsidP="008F12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57805C" w14:textId="77777777" w:rsidR="008F122A" w:rsidRPr="00A36306" w:rsidRDefault="008F122A" w:rsidP="008F122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E433D2" w14:textId="1217CED5" w:rsidR="008F122A" w:rsidRPr="00A36306" w:rsidRDefault="00601482" w:rsidP="006014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5A4D66F" w14:textId="77777777" w:rsidR="008F122A" w:rsidRPr="00A36306" w:rsidRDefault="008F122A" w:rsidP="008F122A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C31D51" w14:textId="218DCCCC" w:rsidR="008F122A" w:rsidRPr="00A36306" w:rsidRDefault="008F122A" w:rsidP="006014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4880B9" w14:textId="77777777" w:rsidR="008F122A" w:rsidRPr="00A36306" w:rsidRDefault="008F122A" w:rsidP="008F122A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77EF9F1" w14:textId="1EF07506" w:rsidR="008F122A" w:rsidRPr="00A36306" w:rsidRDefault="00601482" w:rsidP="006014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D47905C" w14:textId="77777777" w:rsidR="008F122A" w:rsidRPr="00A36306" w:rsidRDefault="008F122A" w:rsidP="008F122A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D79CBED" w14:textId="7FC6E367" w:rsidR="008F122A" w:rsidRPr="00A36306" w:rsidRDefault="008F122A" w:rsidP="006014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01482" w:rsidRPr="00A36306" w14:paraId="0C93C432" w14:textId="77777777" w:rsidTr="005604FF">
        <w:trPr>
          <w:trHeight w:val="349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C2DAE2" w14:textId="2A510074" w:rsidR="00601482" w:rsidRPr="00A36306" w:rsidRDefault="00601482" w:rsidP="00560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53D975" w14:textId="77777777" w:rsidR="00601482" w:rsidRPr="00A36306" w:rsidRDefault="00601482" w:rsidP="00560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BCA30AC" w14:textId="6AAAB13F" w:rsidR="00601482" w:rsidRPr="00A36306" w:rsidRDefault="00601482" w:rsidP="005604FF">
            <w:pPr>
              <w:autoSpaceDE w:val="0"/>
              <w:autoSpaceDN w:val="0"/>
              <w:adjustRightInd w:val="0"/>
              <w:ind w:right="8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351C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351CC">
              <w:rPr>
                <w:rFonts w:asciiTheme="majorBidi" w:hAnsiTheme="majorBidi" w:cstheme="majorBidi"/>
                <w:color w:val="000000"/>
                <w:sz w:val="28"/>
              </w:rPr>
              <w:t>999</w:t>
            </w:r>
          </w:p>
        </w:tc>
        <w:tc>
          <w:tcPr>
            <w:tcW w:w="19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6BA2827" w14:textId="77777777" w:rsidR="00601482" w:rsidRPr="00A36306" w:rsidRDefault="00601482" w:rsidP="005604FF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EA328C5" w14:textId="229A42B3" w:rsidR="00601482" w:rsidRPr="00A36306" w:rsidRDefault="00601482" w:rsidP="00560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4600E26" w14:textId="77777777" w:rsidR="00601482" w:rsidRPr="00A36306" w:rsidRDefault="00601482" w:rsidP="005604FF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0B6F97" w14:textId="642C0CAE" w:rsidR="00601482" w:rsidRPr="00A36306" w:rsidRDefault="00D351CC" w:rsidP="005604FF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5C4DF00" w14:textId="77777777" w:rsidR="00601482" w:rsidRPr="00A36306" w:rsidRDefault="00601482" w:rsidP="005604FF">
            <w:pPr>
              <w:autoSpaceDE w:val="0"/>
              <w:autoSpaceDN w:val="0"/>
              <w:adjustRightInd w:val="0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CABF99D" w14:textId="32A6B407" w:rsidR="00601482" w:rsidRPr="00A36306" w:rsidRDefault="00601482" w:rsidP="00560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4C35BEF9" w14:textId="1E7CFAD2" w:rsidR="00FE7410" w:rsidRDefault="00FE7410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3BAF155E" w14:textId="46D39123" w:rsidR="00AB7EC2" w:rsidRDefault="00AB7EC2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3D73CB53" w14:textId="1E4C004D" w:rsidR="00AB7EC2" w:rsidRDefault="00AB7EC2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64B458F2" w14:textId="75C526FC" w:rsidR="00AB7EC2" w:rsidRDefault="00AB7EC2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2775810B" w14:textId="61E44142" w:rsidR="00AB7EC2" w:rsidRDefault="00AB7EC2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0CA87F02" w14:textId="371D3722" w:rsidR="00AB7EC2" w:rsidRDefault="00AB7EC2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76D8F129" w14:textId="77777777" w:rsidR="00AB7EC2" w:rsidRPr="00E33252" w:rsidRDefault="00AB7EC2" w:rsidP="00CD70F5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5C6ACD2D" w14:textId="77777777" w:rsidR="004330A2" w:rsidRPr="005757EB" w:rsidRDefault="004330A2" w:rsidP="004330A2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3C13957" w14:textId="382E21B5" w:rsidR="00DA4C76" w:rsidRPr="00A36306" w:rsidRDefault="00820BFE" w:rsidP="0089097E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ลูกหนี้และเจ้าหนี้</w:t>
      </w:r>
      <w:r w:rsidR="00DA4C76" w:rsidRPr="00A36306">
        <w:rPr>
          <w:rFonts w:asciiTheme="majorBidi" w:hAnsiTheme="majorBidi" w:cstheme="majorBidi"/>
          <w:b/>
          <w:bCs/>
          <w:sz w:val="28"/>
          <w:cs/>
        </w:rPr>
        <w:t>ตาม</w:t>
      </w:r>
      <w:r w:rsidR="00DF3DF4" w:rsidRPr="00A36306">
        <w:rPr>
          <w:rFonts w:asciiTheme="majorBidi" w:hAnsiTheme="majorBidi" w:cstheme="majorBidi"/>
          <w:b/>
          <w:bCs/>
          <w:sz w:val="28"/>
          <w:cs/>
        </w:rPr>
        <w:t>สัญญาการรวมหนี้</w:t>
      </w:r>
    </w:p>
    <w:p w14:paraId="259CEA59" w14:textId="77777777" w:rsidR="008F0AB3" w:rsidRPr="005757EB" w:rsidRDefault="008F0AB3" w:rsidP="00CD70F5">
      <w:pPr>
        <w:ind w:left="72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68"/>
        <w:gridCol w:w="1264"/>
        <w:gridCol w:w="1059"/>
        <w:gridCol w:w="1067"/>
        <w:gridCol w:w="949"/>
        <w:gridCol w:w="980"/>
        <w:gridCol w:w="935"/>
      </w:tblGrid>
      <w:tr w:rsidR="00C725A8" w:rsidRPr="00A36306" w14:paraId="7FE87183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75902951" w14:textId="77777777" w:rsidR="00C725A8" w:rsidRPr="00A36306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  <w:vAlign w:val="bottom"/>
          </w:tcPr>
          <w:p w14:paraId="368DFB24" w14:textId="77777777" w:rsidR="00C725A8" w:rsidRPr="00A36306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C725A8" w:rsidRPr="00A36306" w14:paraId="269CC2AA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13579BD7" w14:textId="77777777" w:rsidR="00C725A8" w:rsidRPr="00A36306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  <w:vAlign w:val="bottom"/>
          </w:tcPr>
          <w:p w14:paraId="2302344A" w14:textId="77777777" w:rsidR="00C725A8" w:rsidRPr="00A36306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725A8" w:rsidRPr="00A36306" w14:paraId="2F40A3B2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66E4CE0B" w14:textId="77777777" w:rsidR="00C725A8" w:rsidRPr="00A36306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72C1777A" w14:textId="77777777" w:rsidR="00C725A8" w:rsidRPr="00A36306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016" w:type="dxa"/>
            <w:gridSpan w:val="2"/>
            <w:vAlign w:val="bottom"/>
          </w:tcPr>
          <w:p w14:paraId="03116A5A" w14:textId="77777777" w:rsidR="00C725A8" w:rsidRPr="00A36306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1915" w:type="dxa"/>
            <w:gridSpan w:val="2"/>
            <w:vAlign w:val="bottom"/>
          </w:tcPr>
          <w:p w14:paraId="4E29A8E1" w14:textId="77777777" w:rsidR="00C725A8" w:rsidRPr="00A36306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C725A8" w:rsidRPr="00A36306" w14:paraId="245A61AC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5DD4B9FB" w14:textId="77777777" w:rsidR="00C725A8" w:rsidRPr="00A36306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44EFB59D" w14:textId="77777777" w:rsidR="00C725A8" w:rsidRPr="00A36306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016" w:type="dxa"/>
            <w:gridSpan w:val="2"/>
            <w:vAlign w:val="bottom"/>
          </w:tcPr>
          <w:p w14:paraId="3B17234C" w14:textId="77777777" w:rsidR="00C725A8" w:rsidRPr="00A36306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1915" w:type="dxa"/>
            <w:gridSpan w:val="2"/>
            <w:vAlign w:val="bottom"/>
          </w:tcPr>
          <w:p w14:paraId="01B1FD98" w14:textId="77777777" w:rsidR="00C725A8" w:rsidRPr="00A36306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F5EBF" w:rsidRPr="00A36306" w14:paraId="4DF9DA3F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3A61D8D5" w14:textId="77777777" w:rsidR="008F5EBF" w:rsidRPr="00A36306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4" w:type="dxa"/>
            <w:vAlign w:val="bottom"/>
          </w:tcPr>
          <w:p w14:paraId="56C82996" w14:textId="2B03F145" w:rsidR="008F5EBF" w:rsidRPr="00A36306" w:rsidRDefault="008F5EBF" w:rsidP="008243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59" w:type="dxa"/>
            <w:vAlign w:val="bottom"/>
          </w:tcPr>
          <w:p w14:paraId="57F040E6" w14:textId="514BA447" w:rsidR="008F5EBF" w:rsidRPr="00A36306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67" w:type="dxa"/>
            <w:vAlign w:val="bottom"/>
          </w:tcPr>
          <w:p w14:paraId="36F6967D" w14:textId="5DEA2B2E" w:rsidR="008F5EBF" w:rsidRPr="00A36306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49" w:type="dxa"/>
            <w:vAlign w:val="bottom"/>
          </w:tcPr>
          <w:p w14:paraId="2CF81892" w14:textId="7B87796C" w:rsidR="008F5EBF" w:rsidRPr="00A36306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80" w:type="dxa"/>
            <w:vAlign w:val="bottom"/>
          </w:tcPr>
          <w:p w14:paraId="44D366BD" w14:textId="174A0BCA" w:rsidR="008F5EBF" w:rsidRPr="00A36306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35" w:type="dxa"/>
            <w:vAlign w:val="bottom"/>
          </w:tcPr>
          <w:p w14:paraId="7D19485C" w14:textId="0EB2F910" w:rsidR="008F5EBF" w:rsidRPr="00A36306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F3247A" w:rsidRPr="00A36306" w14:paraId="5692560C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0536813A" w14:textId="77777777" w:rsidR="00F3247A" w:rsidRPr="00A36306" w:rsidRDefault="00F3247A" w:rsidP="00F3247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264" w:type="dxa"/>
            <w:vAlign w:val="bottom"/>
          </w:tcPr>
          <w:p w14:paraId="1708357C" w14:textId="6020B3BA" w:rsidR="00F3247A" w:rsidRPr="00A36306" w:rsidRDefault="00F3247A" w:rsidP="00F3247A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113,231</w:t>
            </w:r>
          </w:p>
        </w:tc>
        <w:tc>
          <w:tcPr>
            <w:tcW w:w="1059" w:type="dxa"/>
            <w:vAlign w:val="bottom"/>
          </w:tcPr>
          <w:p w14:paraId="30F89E5B" w14:textId="77777777" w:rsidR="00F3247A" w:rsidRPr="00A36306" w:rsidRDefault="00F3247A" w:rsidP="00F3247A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  <w:tc>
          <w:tcPr>
            <w:tcW w:w="1067" w:type="dxa"/>
            <w:vAlign w:val="bottom"/>
          </w:tcPr>
          <w:p w14:paraId="4CDFC766" w14:textId="7130DC30" w:rsidR="00F3247A" w:rsidRPr="00A36306" w:rsidRDefault="00F3247A" w:rsidP="00F324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3FF172B0" w14:textId="77777777" w:rsidR="00F3247A" w:rsidRPr="00A36306" w:rsidRDefault="00F3247A" w:rsidP="00F324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CC9B396" w14:textId="31BAC6CB" w:rsidR="00F3247A" w:rsidRPr="00A36306" w:rsidRDefault="00F3247A" w:rsidP="00F3247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113,231</w:t>
            </w:r>
          </w:p>
        </w:tc>
        <w:tc>
          <w:tcPr>
            <w:tcW w:w="935" w:type="dxa"/>
            <w:vAlign w:val="bottom"/>
          </w:tcPr>
          <w:p w14:paraId="50FB5FAD" w14:textId="77777777" w:rsidR="00F3247A" w:rsidRPr="00A36306" w:rsidRDefault="00F3247A" w:rsidP="00F3247A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113,231</w:t>
            </w:r>
          </w:p>
        </w:tc>
      </w:tr>
      <w:tr w:rsidR="00F3247A" w:rsidRPr="00A36306" w14:paraId="5E8E22A5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46FC0145" w14:textId="2F15F1B4" w:rsidR="00F3247A" w:rsidRPr="00A36306" w:rsidRDefault="00D518BE" w:rsidP="008F0AB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325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8F0AB3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ค่าเผื่อผลขาดทุนด้านเครดิตที่คาดว่าจะเกิดขึ้น (</w:t>
            </w:r>
            <w:r w:rsidRPr="00A36306">
              <w:rPr>
                <w:rFonts w:asciiTheme="majorBidi" w:hAnsiTheme="majorBidi" w:cstheme="majorBidi"/>
                <w:szCs w:val="24"/>
              </w:rPr>
              <w:t>2562: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264" w:type="dxa"/>
            <w:vAlign w:val="bottom"/>
          </w:tcPr>
          <w:p w14:paraId="4CC99805" w14:textId="06C053EB" w:rsidR="00F3247A" w:rsidRPr="00A36306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59" w:type="dxa"/>
            <w:vAlign w:val="bottom"/>
          </w:tcPr>
          <w:p w14:paraId="6CD9DD7E" w14:textId="77777777" w:rsidR="00F3247A" w:rsidRPr="00A36306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1067" w:type="dxa"/>
            <w:vAlign w:val="bottom"/>
          </w:tcPr>
          <w:p w14:paraId="7D131744" w14:textId="7A7C1C70" w:rsidR="00F3247A" w:rsidRPr="00A36306" w:rsidRDefault="00F3247A" w:rsidP="00F3247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0708C81" w14:textId="77777777" w:rsidR="00F3247A" w:rsidRPr="00A36306" w:rsidRDefault="00F3247A" w:rsidP="00F3247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8CB13FE" w14:textId="0E3DA691" w:rsidR="00F3247A" w:rsidRPr="00A36306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  <w:tc>
          <w:tcPr>
            <w:tcW w:w="935" w:type="dxa"/>
            <w:vAlign w:val="bottom"/>
          </w:tcPr>
          <w:p w14:paraId="01CADD08" w14:textId="77777777" w:rsidR="00F3247A" w:rsidRPr="00A36306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(108,205)</w:t>
            </w:r>
          </w:p>
        </w:tc>
      </w:tr>
      <w:tr w:rsidR="00B61A67" w:rsidRPr="00A36306" w14:paraId="20B516D9" w14:textId="77777777" w:rsidTr="008F0AB3">
        <w:trPr>
          <w:trHeight w:val="227"/>
        </w:trPr>
        <w:tc>
          <w:tcPr>
            <w:tcW w:w="3668" w:type="dxa"/>
            <w:vAlign w:val="bottom"/>
          </w:tcPr>
          <w:p w14:paraId="0DD3EA44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64" w:type="dxa"/>
            <w:vAlign w:val="bottom"/>
          </w:tcPr>
          <w:p w14:paraId="15CEE06A" w14:textId="3BE376A6" w:rsidR="00B61A67" w:rsidRPr="00A36306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59" w:type="dxa"/>
            <w:vAlign w:val="bottom"/>
          </w:tcPr>
          <w:p w14:paraId="3C83EE57" w14:textId="77777777" w:rsidR="00B61A67" w:rsidRPr="00A36306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7" w:type="dxa"/>
            <w:vAlign w:val="bottom"/>
          </w:tcPr>
          <w:p w14:paraId="2C5B6369" w14:textId="065BF066" w:rsidR="00B61A67" w:rsidRPr="00A36306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49018AE3" w14:textId="77777777" w:rsidR="00B61A67" w:rsidRPr="00A36306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B39F4D7" w14:textId="283A068B" w:rsidR="00B61A67" w:rsidRPr="00A36306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935" w:type="dxa"/>
            <w:vAlign w:val="bottom"/>
          </w:tcPr>
          <w:p w14:paraId="5972B5CB" w14:textId="77777777" w:rsidR="00B61A67" w:rsidRPr="00A36306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284FC3" w:rsidRPr="00A36306" w14:paraId="5EF81A42" w14:textId="77777777" w:rsidTr="00025DF4">
        <w:trPr>
          <w:trHeight w:hRule="exact" w:val="142"/>
        </w:trPr>
        <w:tc>
          <w:tcPr>
            <w:tcW w:w="9922" w:type="dxa"/>
            <w:gridSpan w:val="7"/>
            <w:vAlign w:val="bottom"/>
          </w:tcPr>
          <w:p w14:paraId="5A67E63A" w14:textId="77777777" w:rsidR="00284FC3" w:rsidRPr="00A36306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61A67" w:rsidRPr="00A36306" w14:paraId="62A74998" w14:textId="77777777" w:rsidTr="008F0AB3">
        <w:trPr>
          <w:trHeight w:val="227"/>
        </w:trPr>
        <w:tc>
          <w:tcPr>
            <w:tcW w:w="3668" w:type="dxa"/>
          </w:tcPr>
          <w:p w14:paraId="6F1431FC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264" w:type="dxa"/>
            <w:vAlign w:val="bottom"/>
          </w:tcPr>
          <w:p w14:paraId="74CE92D8" w14:textId="3EA93833" w:rsidR="00B61A67" w:rsidRPr="00503574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59" w:type="dxa"/>
            <w:vAlign w:val="bottom"/>
          </w:tcPr>
          <w:p w14:paraId="33E463E0" w14:textId="77777777" w:rsidR="00B61A67" w:rsidRPr="00503574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7" w:type="dxa"/>
            <w:vAlign w:val="bottom"/>
          </w:tcPr>
          <w:p w14:paraId="5BD86882" w14:textId="10222856" w:rsidR="00B61A67" w:rsidRPr="00503574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182E1ECB" w14:textId="77777777" w:rsidR="00B61A67" w:rsidRPr="00503574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C6003E0" w14:textId="7CDDDDC8" w:rsidR="00B61A67" w:rsidRPr="00503574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935" w:type="dxa"/>
            <w:vAlign w:val="bottom"/>
          </w:tcPr>
          <w:p w14:paraId="4A816FB5" w14:textId="77777777" w:rsidR="00B61A67" w:rsidRPr="00503574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503574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1DDF0DD1" w14:textId="485F486B" w:rsidR="00503574" w:rsidRPr="00AB7EC2" w:rsidRDefault="00503574">
      <w:pPr>
        <w:rPr>
          <w:rFonts w:asciiTheme="majorBidi" w:hAnsiTheme="majorBidi" w:cstheme="majorBidi"/>
          <w:sz w:val="16"/>
          <w:szCs w:val="18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668"/>
        <w:gridCol w:w="1246"/>
        <w:gridCol w:w="1063"/>
        <w:gridCol w:w="1078"/>
        <w:gridCol w:w="952"/>
        <w:gridCol w:w="994"/>
        <w:gridCol w:w="921"/>
      </w:tblGrid>
      <w:tr w:rsidR="00B61A67" w:rsidRPr="00A36306" w14:paraId="74E66284" w14:textId="77777777" w:rsidTr="00722866">
        <w:trPr>
          <w:trHeight w:val="306"/>
        </w:trPr>
        <w:tc>
          <w:tcPr>
            <w:tcW w:w="3668" w:type="dxa"/>
          </w:tcPr>
          <w:p w14:paraId="297907F4" w14:textId="77777777" w:rsidR="00B61A67" w:rsidRPr="00A36306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</w:tcPr>
          <w:p w14:paraId="2332F4CF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B61A67" w:rsidRPr="00A36306" w14:paraId="16EBA2CC" w14:textId="77777777" w:rsidTr="00722866">
        <w:trPr>
          <w:trHeight w:val="227"/>
        </w:trPr>
        <w:tc>
          <w:tcPr>
            <w:tcW w:w="3668" w:type="dxa"/>
          </w:tcPr>
          <w:p w14:paraId="455E606F" w14:textId="77777777" w:rsidR="00B61A67" w:rsidRPr="00A36306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6254" w:type="dxa"/>
            <w:gridSpan w:val="6"/>
          </w:tcPr>
          <w:p w14:paraId="50A64D2D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61A67" w:rsidRPr="00A36306" w14:paraId="68900974" w14:textId="77777777" w:rsidTr="00722866">
        <w:trPr>
          <w:trHeight w:val="227"/>
        </w:trPr>
        <w:tc>
          <w:tcPr>
            <w:tcW w:w="3668" w:type="dxa"/>
          </w:tcPr>
          <w:p w14:paraId="68D131B7" w14:textId="77777777" w:rsidR="00B61A67" w:rsidRPr="00A36306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09" w:type="dxa"/>
            <w:gridSpan w:val="2"/>
          </w:tcPr>
          <w:p w14:paraId="3C6D2FDE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</w:t>
            </w:r>
          </w:p>
        </w:tc>
        <w:tc>
          <w:tcPr>
            <w:tcW w:w="2030" w:type="dxa"/>
            <w:gridSpan w:val="2"/>
          </w:tcPr>
          <w:p w14:paraId="43D23130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1915" w:type="dxa"/>
            <w:gridSpan w:val="2"/>
          </w:tcPr>
          <w:p w14:paraId="71B5DA99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B61A67" w:rsidRPr="00A36306" w14:paraId="6555F356" w14:textId="77777777" w:rsidTr="00722866">
        <w:trPr>
          <w:trHeight w:val="227"/>
        </w:trPr>
        <w:tc>
          <w:tcPr>
            <w:tcW w:w="3668" w:type="dxa"/>
          </w:tcPr>
          <w:p w14:paraId="78C79A4D" w14:textId="77777777" w:rsidR="00B61A67" w:rsidRPr="00A36306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309" w:type="dxa"/>
            <w:gridSpan w:val="2"/>
          </w:tcPr>
          <w:p w14:paraId="1C778325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ชำระภายในหนึ่งปี</w:t>
            </w:r>
          </w:p>
        </w:tc>
        <w:tc>
          <w:tcPr>
            <w:tcW w:w="2030" w:type="dxa"/>
            <w:gridSpan w:val="2"/>
          </w:tcPr>
          <w:p w14:paraId="2FEEEFFE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เกินกว่าหนึ่งปี</w:t>
            </w:r>
          </w:p>
        </w:tc>
        <w:tc>
          <w:tcPr>
            <w:tcW w:w="1915" w:type="dxa"/>
            <w:gridSpan w:val="2"/>
          </w:tcPr>
          <w:p w14:paraId="7C79BD09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B61A67" w:rsidRPr="00A36306" w14:paraId="500BC448" w14:textId="77777777" w:rsidTr="00722866">
        <w:trPr>
          <w:trHeight w:val="227"/>
        </w:trPr>
        <w:tc>
          <w:tcPr>
            <w:tcW w:w="3668" w:type="dxa"/>
          </w:tcPr>
          <w:p w14:paraId="2D6507D4" w14:textId="77777777" w:rsidR="00B61A67" w:rsidRPr="00A36306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6" w:type="dxa"/>
            <w:vAlign w:val="bottom"/>
          </w:tcPr>
          <w:p w14:paraId="17EA24D6" w14:textId="08BA7A19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63" w:type="dxa"/>
            <w:vAlign w:val="bottom"/>
          </w:tcPr>
          <w:p w14:paraId="0C93F0E6" w14:textId="74EACE85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78" w:type="dxa"/>
            <w:vAlign w:val="bottom"/>
          </w:tcPr>
          <w:p w14:paraId="228D6227" w14:textId="6F01C26B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52" w:type="dxa"/>
            <w:vAlign w:val="bottom"/>
          </w:tcPr>
          <w:p w14:paraId="24FB274B" w14:textId="318C77AF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94" w:type="dxa"/>
            <w:vAlign w:val="bottom"/>
          </w:tcPr>
          <w:p w14:paraId="521F39C4" w14:textId="74D8554E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21" w:type="dxa"/>
            <w:vAlign w:val="bottom"/>
          </w:tcPr>
          <w:p w14:paraId="12F80606" w14:textId="2A4D7E49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B61A67" w:rsidRPr="00A36306" w14:paraId="35955096" w14:textId="77777777" w:rsidTr="00722866">
        <w:trPr>
          <w:trHeight w:val="227"/>
        </w:trPr>
        <w:tc>
          <w:tcPr>
            <w:tcW w:w="3668" w:type="dxa"/>
          </w:tcPr>
          <w:p w14:paraId="6E75EF85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246" w:type="dxa"/>
            <w:vAlign w:val="bottom"/>
          </w:tcPr>
          <w:p w14:paraId="3D72BAB3" w14:textId="4B55C6C4" w:rsidR="00B61A67" w:rsidRPr="00A36306" w:rsidRDefault="00B61A67" w:rsidP="00B61A67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111,968</w:t>
            </w:r>
          </w:p>
        </w:tc>
        <w:tc>
          <w:tcPr>
            <w:tcW w:w="1063" w:type="dxa"/>
            <w:vAlign w:val="bottom"/>
          </w:tcPr>
          <w:p w14:paraId="757148C1" w14:textId="77777777" w:rsidR="00B61A67" w:rsidRPr="00A36306" w:rsidRDefault="00B61A67" w:rsidP="00B61A67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  <w:tc>
          <w:tcPr>
            <w:tcW w:w="1078" w:type="dxa"/>
            <w:vAlign w:val="bottom"/>
          </w:tcPr>
          <w:p w14:paraId="16010B41" w14:textId="590DF8DE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411968E5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6DA0072" w14:textId="75A2CDEF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111,968</w:t>
            </w:r>
          </w:p>
        </w:tc>
        <w:tc>
          <w:tcPr>
            <w:tcW w:w="921" w:type="dxa"/>
            <w:vAlign w:val="bottom"/>
          </w:tcPr>
          <w:p w14:paraId="744FD46D" w14:textId="77777777" w:rsidR="00B61A67" w:rsidRPr="00A36306" w:rsidRDefault="00B61A67" w:rsidP="00B61A67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111,968</w:t>
            </w:r>
          </w:p>
        </w:tc>
      </w:tr>
      <w:tr w:rsidR="00B61A67" w:rsidRPr="00A36306" w14:paraId="7B658CF5" w14:textId="77777777" w:rsidTr="00722866">
        <w:trPr>
          <w:trHeight w:val="227"/>
        </w:trPr>
        <w:tc>
          <w:tcPr>
            <w:tcW w:w="3668" w:type="dxa"/>
          </w:tcPr>
          <w:p w14:paraId="3C414F0D" w14:textId="5FD6C21A" w:rsidR="00B61A67" w:rsidRPr="00A36306" w:rsidRDefault="00D518BE" w:rsidP="0072286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83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="0072286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ค่าเผื่อผลขาดทุนด้านเครดิตที่คาดว่าจะเกิดขึ้น (</w:t>
            </w:r>
            <w:r w:rsidRPr="00A36306">
              <w:rPr>
                <w:rFonts w:asciiTheme="majorBidi" w:hAnsiTheme="majorBidi" w:cstheme="majorBidi"/>
                <w:szCs w:val="24"/>
              </w:rPr>
              <w:t>2562: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ค่าเผื่อหนี้สงสัยจะสูญ)</w:t>
            </w:r>
          </w:p>
        </w:tc>
        <w:tc>
          <w:tcPr>
            <w:tcW w:w="1246" w:type="dxa"/>
            <w:vAlign w:val="bottom"/>
          </w:tcPr>
          <w:p w14:paraId="30828748" w14:textId="34B72D69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63" w:type="dxa"/>
            <w:vAlign w:val="bottom"/>
          </w:tcPr>
          <w:p w14:paraId="1A8C9BAB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1078" w:type="dxa"/>
            <w:vAlign w:val="bottom"/>
          </w:tcPr>
          <w:p w14:paraId="1F3C9FAD" w14:textId="08114148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73C67E4B" w14:textId="77777777" w:rsidR="00B61A67" w:rsidRPr="00A36306" w:rsidRDefault="00B61A67" w:rsidP="00B61A67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20E80A45" w14:textId="01C33D38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  <w:tc>
          <w:tcPr>
            <w:tcW w:w="921" w:type="dxa"/>
            <w:vAlign w:val="bottom"/>
          </w:tcPr>
          <w:p w14:paraId="00DEB8D6" w14:textId="77777777" w:rsidR="00B61A67" w:rsidRPr="00A36306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(106,942)</w:t>
            </w:r>
          </w:p>
        </w:tc>
      </w:tr>
      <w:tr w:rsidR="00B61A67" w:rsidRPr="00A36306" w14:paraId="07CB787B" w14:textId="77777777" w:rsidTr="00722866">
        <w:trPr>
          <w:trHeight w:val="306"/>
        </w:trPr>
        <w:tc>
          <w:tcPr>
            <w:tcW w:w="3668" w:type="dxa"/>
          </w:tcPr>
          <w:p w14:paraId="01DD7B16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46" w:type="dxa"/>
            <w:vAlign w:val="bottom"/>
          </w:tcPr>
          <w:p w14:paraId="28C79F2F" w14:textId="7255F7AC" w:rsidR="00B61A67" w:rsidRPr="00A36306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63" w:type="dxa"/>
            <w:vAlign w:val="bottom"/>
          </w:tcPr>
          <w:p w14:paraId="0D329DA7" w14:textId="77777777" w:rsidR="00B61A67" w:rsidRPr="00A36306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1078" w:type="dxa"/>
            <w:vAlign w:val="bottom"/>
          </w:tcPr>
          <w:p w14:paraId="69D6D666" w14:textId="19021876" w:rsidR="00B61A67" w:rsidRPr="00A36306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71EBF2E0" w14:textId="77777777" w:rsidR="00B61A67" w:rsidRPr="00A36306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3D163D4" w14:textId="3A103655" w:rsidR="00B61A67" w:rsidRPr="00A36306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  <w:tc>
          <w:tcPr>
            <w:tcW w:w="921" w:type="dxa"/>
            <w:vAlign w:val="bottom"/>
          </w:tcPr>
          <w:p w14:paraId="12EF7796" w14:textId="77777777" w:rsidR="00B61A67" w:rsidRPr="00A36306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5,026</w:t>
            </w:r>
          </w:p>
        </w:tc>
      </w:tr>
      <w:tr w:rsidR="001877B1" w:rsidRPr="00A36306" w14:paraId="357FAFEA" w14:textId="77777777" w:rsidTr="00AD1054">
        <w:trPr>
          <w:trHeight w:hRule="exact" w:val="142"/>
        </w:trPr>
        <w:tc>
          <w:tcPr>
            <w:tcW w:w="9922" w:type="dxa"/>
            <w:gridSpan w:val="7"/>
          </w:tcPr>
          <w:p w14:paraId="2BFD7509" w14:textId="77777777" w:rsidR="001877B1" w:rsidRPr="00A36306" w:rsidRDefault="001877B1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61A67" w:rsidRPr="00A36306" w14:paraId="4FC37FA1" w14:textId="77777777" w:rsidTr="00722866">
        <w:trPr>
          <w:trHeight w:val="279"/>
        </w:trPr>
        <w:tc>
          <w:tcPr>
            <w:tcW w:w="3668" w:type="dxa"/>
          </w:tcPr>
          <w:p w14:paraId="7E8C6F15" w14:textId="77777777" w:rsidR="00B61A67" w:rsidRPr="00A36306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246" w:type="dxa"/>
            <w:vAlign w:val="bottom"/>
          </w:tcPr>
          <w:p w14:paraId="6C8E78FB" w14:textId="66923904" w:rsidR="00B61A67" w:rsidRPr="00A36306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63" w:type="dxa"/>
            <w:vAlign w:val="bottom"/>
          </w:tcPr>
          <w:p w14:paraId="30C414DE" w14:textId="77777777" w:rsidR="00B61A67" w:rsidRPr="00A36306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1078" w:type="dxa"/>
            <w:vAlign w:val="bottom"/>
          </w:tcPr>
          <w:p w14:paraId="6D6160D6" w14:textId="00712E47" w:rsidR="00B61A67" w:rsidRPr="00A36306" w:rsidRDefault="00B61A67" w:rsidP="00FC1E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2" w:type="dxa"/>
            <w:vAlign w:val="bottom"/>
          </w:tcPr>
          <w:p w14:paraId="4BCCE9ED" w14:textId="77777777" w:rsidR="00B61A67" w:rsidRPr="00A36306" w:rsidRDefault="00B61A67" w:rsidP="00FC1E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F37106D" w14:textId="0D458353" w:rsidR="00B61A67" w:rsidRPr="00A36306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  <w:tc>
          <w:tcPr>
            <w:tcW w:w="921" w:type="dxa"/>
            <w:vAlign w:val="bottom"/>
          </w:tcPr>
          <w:p w14:paraId="4E7DEB95" w14:textId="77777777" w:rsidR="00B61A67" w:rsidRPr="00A36306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11,763</w:t>
            </w:r>
          </w:p>
        </w:tc>
      </w:tr>
    </w:tbl>
    <w:p w14:paraId="120B102A" w14:textId="77777777" w:rsidR="005757EB" w:rsidRPr="005757EB" w:rsidRDefault="005757EB" w:rsidP="00381524">
      <w:pPr>
        <w:ind w:right="34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0DE0438F" w14:textId="78FCB725" w:rsidR="00896C8A" w:rsidRDefault="00896C8A" w:rsidP="00381524">
      <w:pPr>
        <w:ind w:right="34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เมื่อวันที่ 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31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ธันวาคม 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2559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บริษัทได้ทำสัญญาการรวมหนี้ (</w:t>
      </w:r>
      <w:r w:rsidRPr="00A36306">
        <w:rPr>
          <w:rFonts w:asciiTheme="majorBidi" w:eastAsia="Calibri" w:hAnsiTheme="majorBidi" w:cstheme="majorBidi"/>
          <w:color w:val="000000"/>
          <w:sz w:val="28"/>
        </w:rPr>
        <w:t>“Debt Consolidation Agreement”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)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กับบริษัท ชูโอ เซ็นโก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แอดเวอร์ไทซิ่ง (ประเทศไทย) จำกัด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(</w:t>
      </w:r>
      <w:r w:rsidR="00417BAF" w:rsidRPr="00A36306">
        <w:rPr>
          <w:rFonts w:asciiTheme="majorBidi" w:eastAsia="Calibri" w:hAnsiTheme="majorBidi" w:cstheme="majorBidi"/>
          <w:color w:val="000000"/>
          <w:sz w:val="28"/>
        </w:rPr>
        <w:t>“</w:t>
      </w:r>
      <w:r w:rsidRPr="00A36306">
        <w:rPr>
          <w:rFonts w:asciiTheme="majorBidi" w:eastAsia="Calibri" w:hAnsiTheme="majorBidi" w:cstheme="majorBidi"/>
          <w:color w:val="000000"/>
          <w:sz w:val="28"/>
        </w:rPr>
        <w:t>CSA</w:t>
      </w:r>
      <w:r w:rsidR="00417BAF" w:rsidRPr="00A36306">
        <w:rPr>
          <w:rFonts w:asciiTheme="majorBidi" w:eastAsia="Calibri" w:hAnsiTheme="majorBidi" w:cstheme="majorBidi"/>
          <w:color w:val="000000"/>
          <w:sz w:val="28"/>
        </w:rPr>
        <w:t>”</w:t>
      </w:r>
      <w:r w:rsidRPr="00A36306">
        <w:rPr>
          <w:rFonts w:asciiTheme="majorBidi" w:eastAsia="Calibri" w:hAnsiTheme="majorBidi" w:cstheme="majorBidi"/>
          <w:color w:val="000000"/>
          <w:sz w:val="28"/>
        </w:rPr>
        <w:t>)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จำนวน 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2 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 w:rsidRPr="00A36306">
        <w:rPr>
          <w:rFonts w:asciiTheme="majorBidi" w:eastAsia="Calibri" w:hAnsiTheme="majorBidi" w:cstheme="majorBidi"/>
          <w:color w:val="000000"/>
          <w:sz w:val="28"/>
        </w:rPr>
        <w:t xml:space="preserve"> CSA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ดังนี้</w:t>
      </w:r>
    </w:p>
    <w:p w14:paraId="23223411" w14:textId="77777777" w:rsidR="00381524" w:rsidRPr="00381524" w:rsidRDefault="00381524" w:rsidP="00381524">
      <w:pPr>
        <w:ind w:right="34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09AC0195" w14:textId="2B339FCA" w:rsidR="002F3356" w:rsidRDefault="00896C8A" w:rsidP="00381524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="006D0CC4" w:rsidRPr="00A36306">
        <w:rPr>
          <w:rFonts w:asciiTheme="majorBidi" w:hAnsiTheme="majorBidi" w:cstheme="majorBidi"/>
          <w:sz w:val="28"/>
          <w:u w:val="single"/>
        </w:rPr>
        <w:t>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หนี้ที่กลุ่มบริษัท </w:t>
      </w:r>
      <w:r w:rsidRPr="00A36306">
        <w:rPr>
          <w:rFonts w:asciiTheme="majorBidi" w:hAnsiTheme="majorBidi" w:cstheme="majorBidi"/>
          <w:sz w:val="28"/>
        </w:rPr>
        <w:t>CSA</w:t>
      </w:r>
      <w:r w:rsidRPr="00A36306">
        <w:rPr>
          <w:rFonts w:asciiTheme="majorBidi" w:hAnsiTheme="majorBidi" w:cstheme="majorBidi"/>
          <w:sz w:val="28"/>
          <w:cs/>
        </w:rPr>
        <w:t xml:space="preserve"> (ไม่รวมบริษัท </w:t>
      </w:r>
      <w:r w:rsidRPr="00A36306">
        <w:rPr>
          <w:rFonts w:asciiTheme="majorBidi" w:hAnsiTheme="majorBidi" w:cstheme="majorBidi"/>
          <w:sz w:val="28"/>
        </w:rPr>
        <w:t xml:space="preserve">PT. Chuo Senko Consultant) </w:t>
      </w:r>
      <w:r w:rsidRPr="00A36306">
        <w:rPr>
          <w:rFonts w:asciiTheme="majorBidi" w:hAnsiTheme="majorBidi" w:cstheme="majorBidi"/>
          <w:sz w:val="28"/>
          <w:cs/>
        </w:rPr>
        <w:t xml:space="preserve">คงค้างกลุ่มบริษัท 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2559 </w:t>
      </w:r>
      <w:r w:rsidRPr="00A36306">
        <w:rPr>
          <w:rFonts w:asciiTheme="majorBidi" w:hAnsiTheme="majorBidi" w:cstheme="majorBidi"/>
          <w:sz w:val="28"/>
          <w:cs/>
        </w:rPr>
        <w:t xml:space="preserve">เป็นจำนวนเงินทั้งสิ้น </w:t>
      </w:r>
      <w:r w:rsidRPr="00A36306">
        <w:rPr>
          <w:rFonts w:asciiTheme="majorBidi" w:hAnsiTheme="majorBidi" w:cstheme="majorBidi"/>
          <w:sz w:val="28"/>
        </w:rPr>
        <w:t>116.9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โดยมีรายละเอียดดังนี้</w:t>
      </w:r>
    </w:p>
    <w:p w14:paraId="7685CA8B" w14:textId="77777777" w:rsidR="00381524" w:rsidRPr="007C0ACA" w:rsidRDefault="00381524" w:rsidP="00381524">
      <w:pPr>
        <w:tabs>
          <w:tab w:val="left" w:pos="360"/>
          <w:tab w:val="left" w:pos="54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4111"/>
        <w:gridCol w:w="2126"/>
        <w:gridCol w:w="1176"/>
        <w:gridCol w:w="994"/>
        <w:gridCol w:w="952"/>
        <w:gridCol w:w="871"/>
      </w:tblGrid>
      <w:tr w:rsidR="00704D7A" w:rsidRPr="00A36306" w14:paraId="4422430F" w14:textId="77777777" w:rsidTr="009A6246">
        <w:trPr>
          <w:trHeight w:val="20"/>
          <w:tblHeader/>
        </w:trPr>
        <w:tc>
          <w:tcPr>
            <w:tcW w:w="4111" w:type="dxa"/>
            <w:shd w:val="clear" w:color="auto" w:fill="auto"/>
            <w:vAlign w:val="bottom"/>
          </w:tcPr>
          <w:p w14:paraId="04ACAB7C" w14:textId="77777777" w:rsidR="00704D7A" w:rsidRPr="00A36306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B6FC3" w14:textId="77777777" w:rsidR="00704D7A" w:rsidRPr="00A36306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93" w:type="dxa"/>
            <w:gridSpan w:val="4"/>
            <w:vAlign w:val="bottom"/>
          </w:tcPr>
          <w:p w14:paraId="563B8320" w14:textId="77777777" w:rsidR="00704D7A" w:rsidRPr="00A36306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704D7A" w:rsidRPr="00A36306" w14:paraId="117EDEDE" w14:textId="77777777" w:rsidTr="009A6246">
        <w:trPr>
          <w:trHeight w:val="363"/>
          <w:tblHeader/>
        </w:trPr>
        <w:tc>
          <w:tcPr>
            <w:tcW w:w="4111" w:type="dxa"/>
            <w:shd w:val="clear" w:color="auto" w:fill="auto"/>
            <w:vAlign w:val="bottom"/>
          </w:tcPr>
          <w:p w14:paraId="71736785" w14:textId="77777777" w:rsidR="00704D7A" w:rsidRPr="00A36306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5747AF" w14:textId="77777777" w:rsidR="00704D7A" w:rsidRPr="00A36306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665F3D7" w14:textId="77777777" w:rsidR="00704D7A" w:rsidRPr="00A36306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ลูกหนี้การค้า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487545" w14:textId="77777777" w:rsidR="00704D7A" w:rsidRPr="00A36306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A36306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เงินให้กู้ยืม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2D6476D" w14:textId="77777777" w:rsidR="00704D7A" w:rsidRPr="00A36306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704D7A" w:rsidRPr="00A36306" w14:paraId="3A2074A2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B389BF3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C3A70C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EC552B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8C3C57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17,500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B10447D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92,616</w:t>
            </w:r>
          </w:p>
        </w:tc>
      </w:tr>
      <w:tr w:rsidR="00704D7A" w:rsidRPr="00A36306" w14:paraId="2FCE8A71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A274332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Chuo Senko Vietnam Design Services One Member </w:t>
            </w:r>
            <w:proofErr w:type="spellStart"/>
            <w:proofErr w:type="gramStart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Co.,Ltd</w:t>
            </w:r>
            <w:proofErr w:type="spell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shd w:val="clear" w:color="auto" w:fill="auto"/>
            <w:vAlign w:val="bottom"/>
          </w:tcPr>
          <w:p w14:paraId="1F498E90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EEE308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E889700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3,566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3794EBE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</w:tr>
      <w:tr w:rsidR="00704D7A" w:rsidRPr="00A36306" w14:paraId="54A3FBD4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1A1EC77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Philippines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F95BC8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2FD99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D078651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4,279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41D571E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8,629</w:t>
            </w:r>
          </w:p>
        </w:tc>
      </w:tr>
      <w:tr w:rsidR="00704D7A" w:rsidRPr="00A36306" w14:paraId="31B7729B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200DD5E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392175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C57C31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3A32DB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619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FD17662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3,417</w:t>
            </w:r>
          </w:p>
        </w:tc>
      </w:tr>
      <w:tr w:rsidR="00704D7A" w:rsidRPr="00A36306" w14:paraId="08872E39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B47873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7DD34E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203706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EB92EF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50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790C94B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3,871</w:t>
            </w:r>
          </w:p>
        </w:tc>
      </w:tr>
      <w:tr w:rsidR="00704D7A" w:rsidRPr="00A36306" w14:paraId="3F967CC2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504EA71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Chuo Senko (Cambodia) Holding </w:t>
            </w:r>
            <w:proofErr w:type="spellStart"/>
            <w:proofErr w:type="gramStart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Co.,Ltd</w:t>
            </w:r>
            <w:proofErr w:type="spell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2126" w:type="dxa"/>
            <w:shd w:val="clear" w:color="auto" w:fill="auto"/>
            <w:vAlign w:val="bottom"/>
          </w:tcPr>
          <w:p w14:paraId="68A2D18E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4E32FD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06FE28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09488EAF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2,337</w:t>
            </w:r>
          </w:p>
        </w:tc>
      </w:tr>
      <w:tr w:rsidR="00704D7A" w:rsidRPr="00A36306" w14:paraId="7E1532EE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B3CE643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5A4C44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2CA1D3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48DC52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26,014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AF2578B" w14:textId="77777777" w:rsidR="00704D7A" w:rsidRPr="00A36306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115,220</w:t>
            </w:r>
          </w:p>
        </w:tc>
      </w:tr>
      <w:tr w:rsidR="00704D7A" w:rsidRPr="00A36306" w14:paraId="5168065C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E4FC096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lastRenderedPageBreak/>
              <w:t>CSF Limited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9BF22A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A60D87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3661A678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E8F7AD5" w14:textId="77777777" w:rsidR="00704D7A" w:rsidRPr="00A36306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1,276</w:t>
            </w:r>
          </w:p>
        </w:tc>
      </w:tr>
      <w:tr w:rsidR="00704D7A" w:rsidRPr="00A36306" w14:paraId="51FF1E0F" w14:textId="77777777" w:rsidTr="009A6246">
        <w:trPr>
          <w:trHeight w:val="271"/>
        </w:trPr>
        <w:tc>
          <w:tcPr>
            <w:tcW w:w="4111" w:type="dxa"/>
            <w:shd w:val="clear" w:color="auto" w:fill="auto"/>
            <w:vAlign w:val="bottom"/>
          </w:tcPr>
          <w:p w14:paraId="1EC8CE1E" w14:textId="77777777" w:rsidR="00704D7A" w:rsidRPr="00A36306" w:rsidRDefault="00704D7A" w:rsidP="00407E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80E72" w14:textId="77777777" w:rsidR="00704D7A" w:rsidRPr="00A36306" w:rsidRDefault="00704D7A" w:rsidP="00407E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498164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B5E9F6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B7DBE6C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143</w:t>
            </w:r>
          </w:p>
        </w:tc>
      </w:tr>
      <w:tr w:rsidR="00704D7A" w:rsidRPr="00A36306" w14:paraId="18081AB6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33103C9" w14:textId="77777777" w:rsidR="00704D7A" w:rsidRPr="00A36306" w:rsidRDefault="00704D7A" w:rsidP="00407E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Chuo Senko (Myanmar)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6B03CB" w14:textId="77777777" w:rsidR="00704D7A" w:rsidRPr="00A36306" w:rsidRDefault="00704D7A" w:rsidP="00407EE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AD Asia Co., Ltd. - 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574D437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7652E6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5D0D855" w14:textId="77777777" w:rsidR="00704D7A" w:rsidRPr="00A36306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306</w:t>
            </w:r>
          </w:p>
        </w:tc>
      </w:tr>
      <w:tr w:rsidR="00704D7A" w:rsidRPr="00A36306" w14:paraId="7B36A816" w14:textId="77777777" w:rsidTr="00440332">
        <w:trPr>
          <w:trHeight w:val="237"/>
        </w:trPr>
        <w:tc>
          <w:tcPr>
            <w:tcW w:w="4111" w:type="dxa"/>
            <w:shd w:val="clear" w:color="auto" w:fill="auto"/>
            <w:vAlign w:val="bottom"/>
          </w:tcPr>
          <w:p w14:paraId="09F565D4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5021DA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2F65A2" w14:textId="77777777" w:rsidR="00704D7A" w:rsidRPr="00A36306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5AF5F5" w14:textId="77777777" w:rsidR="00704D7A" w:rsidRPr="00A36306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A36306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324F0CC" w14:textId="77777777" w:rsidR="00704D7A" w:rsidRPr="00A36306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1,725</w:t>
            </w:r>
          </w:p>
        </w:tc>
      </w:tr>
      <w:tr w:rsidR="00704D7A" w:rsidRPr="00A36306" w14:paraId="126454F1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ADB4176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B343E" w14:textId="77777777" w:rsidR="00704D7A" w:rsidRPr="00A36306" w:rsidRDefault="00704D7A" w:rsidP="006209E5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C00969" w14:textId="77777777" w:rsidR="00704D7A" w:rsidRPr="00A36306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35E7A6" w14:textId="77777777" w:rsidR="00704D7A" w:rsidRPr="00A36306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A36306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27,262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E497041" w14:textId="77777777" w:rsidR="00704D7A" w:rsidRPr="00A36306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116,945</w:t>
            </w:r>
          </w:p>
        </w:tc>
      </w:tr>
    </w:tbl>
    <w:p w14:paraId="19F5EDBF" w14:textId="77777777" w:rsidR="00381524" w:rsidRPr="005757EB" w:rsidRDefault="00381524" w:rsidP="00381524">
      <w:pPr>
        <w:tabs>
          <w:tab w:val="left" w:pos="70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C629F24" w14:textId="4D8C49BE" w:rsidR="00DF3DF4" w:rsidRPr="00A36306" w:rsidRDefault="00016E91" w:rsidP="00381524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ในสัญญาดังกล่าวมีการ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กำหนดชำระคืนเป็นจำนวนเงิน </w:t>
      </w:r>
      <w:r w:rsidR="00DF3DF4" w:rsidRPr="00A36306">
        <w:rPr>
          <w:rFonts w:asciiTheme="majorBidi" w:hAnsiTheme="majorBidi" w:cstheme="majorBidi"/>
          <w:sz w:val="28"/>
        </w:rPr>
        <w:t xml:space="preserve">1.2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ล้านบาทและดอกเบี้ยในอัตราร้อยละ </w:t>
      </w:r>
      <w:r w:rsidR="00DF3DF4" w:rsidRPr="00A36306">
        <w:rPr>
          <w:rFonts w:asciiTheme="majorBidi" w:hAnsiTheme="majorBidi" w:cstheme="majorBidi"/>
          <w:sz w:val="28"/>
        </w:rPr>
        <w:t>1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ต่อปี จำนวนเงิน </w:t>
      </w:r>
      <w:r w:rsidR="00DF3DF4" w:rsidRPr="00A36306">
        <w:rPr>
          <w:rFonts w:asciiTheme="majorBidi" w:hAnsiTheme="majorBidi" w:cstheme="majorBidi"/>
          <w:sz w:val="28"/>
        </w:rPr>
        <w:t xml:space="preserve">1.2 </w:t>
      </w:r>
      <w:r w:rsidR="00DF3DF4" w:rsidRPr="00A36306">
        <w:rPr>
          <w:rFonts w:asciiTheme="majorBidi" w:hAnsiTheme="majorBidi" w:cstheme="majorBidi"/>
          <w:sz w:val="28"/>
          <w:cs/>
        </w:rPr>
        <w:t>ล้านบาท</w:t>
      </w:r>
      <w:r w:rsidR="00313DDA" w:rsidRPr="00A36306">
        <w:rPr>
          <w:rFonts w:asciiTheme="majorBidi" w:hAnsiTheme="majorBidi" w:cstheme="majorBidi"/>
          <w:sz w:val="28"/>
        </w:rPr>
        <w:t xml:space="preserve">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จ่ายล่วงหน้าภายในวันที่ </w:t>
      </w:r>
      <w:r w:rsidR="00DF3DF4" w:rsidRPr="00A36306">
        <w:rPr>
          <w:rFonts w:asciiTheme="majorBidi" w:hAnsiTheme="majorBidi" w:cstheme="majorBidi"/>
          <w:sz w:val="28"/>
        </w:rPr>
        <w:t>28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A36306">
        <w:rPr>
          <w:rFonts w:asciiTheme="majorBidi" w:hAnsiTheme="majorBidi" w:cstheme="majorBidi"/>
          <w:sz w:val="28"/>
        </w:rPr>
        <w:t>2560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A36306" w:rsidRDefault="00DF3DF4" w:rsidP="00126160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ก. ร้อยละ </w:t>
      </w:r>
      <w:r w:rsidRPr="00A36306">
        <w:rPr>
          <w:rFonts w:asciiTheme="majorBidi" w:hAnsiTheme="majorBidi" w:cstheme="majorBidi"/>
          <w:sz w:val="28"/>
        </w:rPr>
        <w:t>24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A36306">
        <w:rPr>
          <w:rFonts w:asciiTheme="majorBidi" w:hAnsiTheme="majorBidi" w:cstheme="majorBidi"/>
          <w:sz w:val="28"/>
        </w:rPr>
        <w:t>2561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FC7117" w:rsidRPr="00A36306">
        <w:rPr>
          <w:rFonts w:asciiTheme="majorBidi" w:hAnsiTheme="majorBidi" w:cstheme="majorBidi"/>
          <w:sz w:val="28"/>
        </w:rPr>
        <w:t>28.1</w:t>
      </w:r>
      <w:r w:rsidR="00485DAB" w:rsidRPr="00A36306">
        <w:rPr>
          <w:rFonts w:asciiTheme="majorBidi" w:hAnsiTheme="majorBidi" w:cstheme="majorBidi"/>
          <w:sz w:val="28"/>
        </w:rPr>
        <w:t xml:space="preserve">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31D60F19" w14:textId="77777777" w:rsidR="00DF3DF4" w:rsidRPr="00A36306" w:rsidRDefault="00DF3DF4" w:rsidP="00126160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ข. ร้อยละ </w:t>
      </w:r>
      <w:r w:rsidRPr="00A36306">
        <w:rPr>
          <w:rFonts w:asciiTheme="majorBidi" w:hAnsiTheme="majorBidi" w:cstheme="majorBidi"/>
          <w:sz w:val="28"/>
        </w:rPr>
        <w:t>25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A36306">
        <w:rPr>
          <w:rFonts w:asciiTheme="majorBidi" w:hAnsiTheme="majorBidi" w:cstheme="majorBidi"/>
          <w:sz w:val="28"/>
        </w:rPr>
        <w:t>2561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A36306">
        <w:rPr>
          <w:rFonts w:asciiTheme="majorBidi" w:hAnsiTheme="majorBidi" w:cstheme="majorBidi"/>
          <w:sz w:val="28"/>
        </w:rPr>
        <w:t xml:space="preserve">29.2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7C0E0DCA" w14:textId="77777777" w:rsidR="00DF3DF4" w:rsidRPr="00A36306" w:rsidRDefault="00DF3DF4" w:rsidP="00126160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ค. ร้อยละ </w:t>
      </w:r>
      <w:r w:rsidRPr="00A36306">
        <w:rPr>
          <w:rFonts w:asciiTheme="majorBidi" w:hAnsiTheme="majorBidi" w:cstheme="majorBidi"/>
          <w:sz w:val="28"/>
        </w:rPr>
        <w:t>25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A36306">
        <w:rPr>
          <w:rFonts w:asciiTheme="majorBidi" w:hAnsiTheme="majorBidi" w:cstheme="majorBidi"/>
          <w:sz w:val="28"/>
        </w:rPr>
        <w:t>2562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85DAB" w:rsidRPr="00A36306">
        <w:rPr>
          <w:rFonts w:asciiTheme="majorBidi" w:hAnsiTheme="majorBidi" w:cstheme="majorBidi"/>
          <w:sz w:val="28"/>
        </w:rPr>
        <w:t xml:space="preserve">29.2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42340B2C" w14:textId="77777777" w:rsidR="00DF3DF4" w:rsidRPr="00A36306" w:rsidRDefault="00DF3DF4" w:rsidP="00126160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ง. ร้อยละ </w:t>
      </w:r>
      <w:r w:rsidRPr="00A36306">
        <w:rPr>
          <w:rFonts w:asciiTheme="majorBidi" w:hAnsiTheme="majorBidi" w:cstheme="majorBidi"/>
          <w:sz w:val="28"/>
        </w:rPr>
        <w:t>25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ภายในเดือนกรกฎาคม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485DAB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485DAB" w:rsidRPr="00A36306">
        <w:rPr>
          <w:rFonts w:asciiTheme="majorBidi" w:hAnsiTheme="majorBidi" w:cstheme="majorBidi"/>
          <w:sz w:val="28"/>
        </w:rPr>
        <w:t xml:space="preserve">29.2 </w:t>
      </w:r>
      <w:r w:rsidR="00485DAB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619D7C83" w14:textId="77777777" w:rsidR="00245ADE" w:rsidRPr="00A36306" w:rsidRDefault="00245ADE" w:rsidP="00126160">
      <w:pPr>
        <w:tabs>
          <w:tab w:val="left" w:pos="709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71BE8C26" w14:textId="77777777" w:rsidR="00016E91" w:rsidRPr="00A36306" w:rsidRDefault="00350D41" w:rsidP="00381524">
      <w:pPr>
        <w:tabs>
          <w:tab w:val="left" w:pos="709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นอกจากนี้</w:t>
      </w:r>
      <w:r w:rsidR="00F35968" w:rsidRPr="00A36306">
        <w:rPr>
          <w:rFonts w:asciiTheme="majorBidi" w:hAnsiTheme="majorBidi" w:cstheme="majorBidi"/>
          <w:sz w:val="28"/>
          <w:cs/>
        </w:rPr>
        <w:t xml:space="preserve"> ในก</w:t>
      </w:r>
      <w:r w:rsidRPr="00A36306">
        <w:rPr>
          <w:rFonts w:asciiTheme="majorBidi" w:hAnsiTheme="majorBidi" w:cstheme="majorBidi"/>
          <w:sz w:val="28"/>
          <w:cs/>
        </w:rPr>
        <w:t xml:space="preserve">รณีที่ </w:t>
      </w:r>
      <w:r w:rsidR="00C41645" w:rsidRPr="00A36306">
        <w:rPr>
          <w:rFonts w:asciiTheme="majorBidi" w:hAnsiTheme="majorBidi" w:cstheme="majorBidi"/>
          <w:sz w:val="28"/>
        </w:rPr>
        <w:t>CSA</w:t>
      </w:r>
      <w:r w:rsidRPr="00A36306">
        <w:rPr>
          <w:rFonts w:asciiTheme="majorBidi" w:hAnsiTheme="majorBidi" w:cstheme="majorBidi"/>
          <w:sz w:val="28"/>
          <w:cs/>
        </w:rPr>
        <w:t xml:space="preserve"> ไม่สามารถชำระคืนตามที่กำหนด บริษัท</w:t>
      </w:r>
      <w:r w:rsidR="00B37828" w:rsidRPr="00A36306">
        <w:rPr>
          <w:rFonts w:asciiTheme="majorBidi" w:hAnsiTheme="majorBidi" w:cstheme="majorBidi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Pr="005757EB" w:rsidRDefault="00B61A67" w:rsidP="00381524">
      <w:pPr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1E1E2F4D" w14:textId="77777777" w:rsidR="00245ADE" w:rsidRPr="00A36306" w:rsidRDefault="006D4C9E" w:rsidP="00381524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u w:val="single"/>
          <w:cs/>
        </w:rPr>
        <w:t xml:space="preserve">สัญญาฉบับที่ </w:t>
      </w:r>
      <w:r w:rsidRPr="00A36306">
        <w:rPr>
          <w:rFonts w:asciiTheme="majorBidi" w:hAnsiTheme="majorBidi" w:cstheme="majorBidi"/>
          <w:sz w:val="28"/>
          <w:u w:val="single"/>
        </w:rPr>
        <w:t xml:space="preserve">2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หนี้ที่กลุ่มบริษัท ชูโอ เซ็นโก (ประเทศไทย) จำกัด </w:t>
      </w:r>
      <w:r w:rsidR="00FC7117" w:rsidRPr="00A36306">
        <w:rPr>
          <w:rFonts w:asciiTheme="majorBidi" w:hAnsiTheme="majorBidi" w:cstheme="majorBidi"/>
          <w:sz w:val="28"/>
          <w:cs/>
        </w:rPr>
        <w:t>(</w:t>
      </w:r>
      <w:r w:rsidR="00DF3DF4" w:rsidRPr="00A36306">
        <w:rPr>
          <w:rFonts w:asciiTheme="majorBidi" w:hAnsiTheme="majorBidi" w:cstheme="majorBidi"/>
          <w:sz w:val="28"/>
          <w:cs/>
        </w:rPr>
        <w:t>มหาชน</w:t>
      </w:r>
      <w:r w:rsidR="00FC7117" w:rsidRPr="00A36306">
        <w:rPr>
          <w:rFonts w:asciiTheme="majorBidi" w:hAnsiTheme="majorBidi" w:cstheme="majorBidi"/>
          <w:sz w:val="28"/>
          <w:cs/>
        </w:rPr>
        <w:t>)</w:t>
      </w:r>
      <w:r w:rsidR="00C41645" w:rsidRPr="00A36306">
        <w:rPr>
          <w:rFonts w:asciiTheme="majorBidi" w:hAnsiTheme="majorBidi" w:cstheme="majorBidi"/>
          <w:sz w:val="28"/>
          <w:cs/>
        </w:rPr>
        <w:t xml:space="preserve"> คงค้างกลุ่มบริษัท </w:t>
      </w:r>
      <w:r w:rsidR="00C41645" w:rsidRPr="00A36306">
        <w:rPr>
          <w:rFonts w:asciiTheme="majorBidi" w:hAnsiTheme="majorBidi" w:cstheme="majorBidi"/>
          <w:sz w:val="28"/>
        </w:rPr>
        <w:t>CSA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เป็นจำนวนเงินทั้งสิ้น </w:t>
      </w:r>
      <w:r w:rsidR="00016E91" w:rsidRPr="00A36306">
        <w:rPr>
          <w:rFonts w:asciiTheme="majorBidi" w:hAnsiTheme="majorBidi" w:cstheme="majorBidi"/>
          <w:sz w:val="28"/>
        </w:rPr>
        <w:t xml:space="preserve">14.9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ล้านบาท </w:t>
      </w:r>
    </w:p>
    <w:p w14:paraId="07095AA4" w14:textId="77777777" w:rsidR="00F35FB9" w:rsidRPr="005757EB" w:rsidRDefault="00F35FB9" w:rsidP="00381524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A36306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A36306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A36306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A36306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</w:tr>
      <w:tr w:rsidR="00485DAB" w:rsidRPr="00A36306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A36306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A36306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A36306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A36306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A36306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485DAB" w:rsidRPr="00A36306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A36306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A36306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Co.,Ltd</w:t>
            </w:r>
            <w:proofErr w:type="spell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A36306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A36306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A36306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</w:tr>
      <w:tr w:rsidR="00485DAB" w:rsidRPr="00A36306" w14:paraId="4A60960B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225D7E42" w14:textId="77777777" w:rsidR="00485DAB" w:rsidRPr="00A36306" w:rsidRDefault="00485DAB" w:rsidP="00FA04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A36306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A36306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49656BDA" w14:textId="77777777" w:rsidR="00485DAB" w:rsidRPr="00A36306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A36306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5007BE6" w14:textId="77777777" w:rsidR="00485DAB" w:rsidRPr="00A36306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A36306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  <w:p w14:paraId="180D1EBA" w14:textId="77777777" w:rsidR="00485DAB" w:rsidRPr="00A36306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</w:tr>
      <w:tr w:rsidR="00B37828" w:rsidRPr="00A36306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A36306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A36306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A36306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A36306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A36306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13,997</w:t>
            </w:r>
          </w:p>
        </w:tc>
      </w:tr>
      <w:tr w:rsidR="00485DAB" w:rsidRPr="00A36306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77777777" w:rsidR="00485DAB" w:rsidRPr="00A36306" w:rsidRDefault="005500DC" w:rsidP="00A8592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AD Asia </w:t>
            </w:r>
            <w:proofErr w:type="spellStart"/>
            <w:proofErr w:type="gramStart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Co.,Ltd</w:t>
            </w:r>
            <w:proofErr w:type="spell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.</w:t>
            </w:r>
            <w:proofErr w:type="gramEnd"/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 xml:space="preserve">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A36306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A36306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A36306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A36306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896</w:t>
            </w:r>
          </w:p>
        </w:tc>
      </w:tr>
      <w:tr w:rsidR="00485DAB" w:rsidRPr="00A36306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A36306" w:rsidRDefault="00485DAB" w:rsidP="00A8592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A36306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A36306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A36306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A36306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</w:rPr>
              <w:t>14,893</w:t>
            </w:r>
          </w:p>
        </w:tc>
      </w:tr>
    </w:tbl>
    <w:p w14:paraId="5B8DDC11" w14:textId="77777777" w:rsidR="005757EB" w:rsidRPr="005757EB" w:rsidRDefault="005757EB" w:rsidP="00A97E4B">
      <w:pPr>
        <w:tabs>
          <w:tab w:val="left" w:pos="18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294954E" w14:textId="006FC965" w:rsidR="00DF3DF4" w:rsidRPr="00A36306" w:rsidRDefault="00F22B44" w:rsidP="00A97E4B">
      <w:pPr>
        <w:tabs>
          <w:tab w:val="left" w:pos="18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ในสัญญาดังกล่าวมี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กำหนดชำระคืนร้อยละ </w:t>
      </w:r>
      <w:r w:rsidR="00DF3DF4" w:rsidRPr="00A36306">
        <w:rPr>
          <w:rFonts w:asciiTheme="majorBidi" w:hAnsiTheme="majorBidi" w:cstheme="majorBidi"/>
          <w:sz w:val="28"/>
        </w:rPr>
        <w:t>15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ของยอดคงค้างรวม</w:t>
      </w:r>
      <w:r w:rsidR="00DF3DF4" w:rsidRPr="00A36306">
        <w:rPr>
          <w:rFonts w:asciiTheme="majorBidi" w:hAnsiTheme="majorBidi" w:cstheme="majorBidi"/>
          <w:sz w:val="28"/>
        </w:rPr>
        <w:t xml:space="preserve">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685444" w:rsidRPr="00A36306">
        <w:rPr>
          <w:rFonts w:asciiTheme="majorBidi" w:hAnsiTheme="majorBidi" w:cstheme="majorBidi"/>
          <w:sz w:val="28"/>
        </w:rPr>
        <w:t xml:space="preserve">2.2 </w:t>
      </w:r>
      <w:r w:rsidR="00685444" w:rsidRPr="00A36306">
        <w:rPr>
          <w:rFonts w:asciiTheme="majorBidi" w:hAnsiTheme="majorBidi" w:cstheme="majorBidi"/>
          <w:sz w:val="28"/>
          <w:cs/>
        </w:rPr>
        <w:t xml:space="preserve">ล้านบาท 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ภายในวันที่ </w:t>
      </w:r>
      <w:r w:rsidR="00DF3DF4" w:rsidRPr="00A36306">
        <w:rPr>
          <w:rFonts w:asciiTheme="majorBidi" w:hAnsiTheme="majorBidi" w:cstheme="majorBidi"/>
          <w:sz w:val="28"/>
        </w:rPr>
        <w:t>28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DF3DF4" w:rsidRPr="00A36306">
        <w:rPr>
          <w:rFonts w:asciiTheme="majorBidi" w:hAnsiTheme="majorBidi" w:cstheme="majorBidi"/>
          <w:sz w:val="28"/>
        </w:rPr>
        <w:t>2560</w:t>
      </w:r>
      <w:r w:rsidR="00DF3DF4" w:rsidRPr="00A36306">
        <w:rPr>
          <w:rFonts w:asciiTheme="majorBidi" w:hAnsiTheme="majorBidi" w:cstheme="majorBidi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A36306" w:rsidRDefault="00DF3DF4" w:rsidP="00A97E4B">
      <w:pPr>
        <w:ind w:left="567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ก. ร้อยละ </w:t>
      </w:r>
      <w:r w:rsidRPr="00A36306">
        <w:rPr>
          <w:rFonts w:asciiTheme="majorBidi" w:hAnsiTheme="majorBidi" w:cstheme="majorBidi"/>
          <w:sz w:val="28"/>
        </w:rPr>
        <w:t>35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ภายในเดือนเมษายน </w:t>
      </w:r>
      <w:r w:rsidRPr="00A36306">
        <w:rPr>
          <w:rFonts w:asciiTheme="majorBidi" w:hAnsiTheme="majorBidi" w:cstheme="majorBidi"/>
          <w:sz w:val="28"/>
        </w:rPr>
        <w:t>2560</w:t>
      </w:r>
      <w:r w:rsidR="00685444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685444" w:rsidRPr="00A36306">
        <w:rPr>
          <w:rFonts w:asciiTheme="majorBidi" w:hAnsiTheme="majorBidi" w:cstheme="majorBidi"/>
          <w:sz w:val="28"/>
        </w:rPr>
        <w:t xml:space="preserve">5.2 </w:t>
      </w:r>
      <w:r w:rsidR="00685444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5EC4253F" w14:textId="77777777" w:rsidR="00DF3DF4" w:rsidRPr="00A36306" w:rsidRDefault="00DF3DF4" w:rsidP="00A97E4B">
      <w:pPr>
        <w:ind w:left="567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ข. ร้อยละ </w:t>
      </w:r>
      <w:r w:rsidRPr="00A36306">
        <w:rPr>
          <w:rFonts w:asciiTheme="majorBidi" w:hAnsiTheme="majorBidi" w:cstheme="majorBidi"/>
          <w:sz w:val="28"/>
        </w:rPr>
        <w:t>50</w:t>
      </w:r>
      <w:r w:rsidRPr="00A36306">
        <w:rPr>
          <w:rFonts w:asciiTheme="majorBidi" w:hAnsiTheme="majorBidi" w:cstheme="majorBidi"/>
          <w:sz w:val="28"/>
          <w:cs/>
        </w:rPr>
        <w:t xml:space="preserve"> ภายในเดือนพฤษภาคม </w:t>
      </w:r>
      <w:r w:rsidRPr="00A36306">
        <w:rPr>
          <w:rFonts w:asciiTheme="majorBidi" w:hAnsiTheme="majorBidi" w:cstheme="majorBidi"/>
          <w:sz w:val="28"/>
        </w:rPr>
        <w:t>2560</w:t>
      </w:r>
      <w:r w:rsidR="00685444"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350D41" w:rsidRPr="00A36306">
        <w:rPr>
          <w:rFonts w:asciiTheme="majorBidi" w:hAnsiTheme="majorBidi" w:cstheme="majorBidi"/>
          <w:sz w:val="28"/>
        </w:rPr>
        <w:t>7.5</w:t>
      </w:r>
      <w:r w:rsidR="00685444" w:rsidRPr="00A36306">
        <w:rPr>
          <w:rFonts w:asciiTheme="majorBidi" w:hAnsiTheme="majorBidi" w:cstheme="majorBidi"/>
          <w:sz w:val="28"/>
        </w:rPr>
        <w:t xml:space="preserve"> </w:t>
      </w:r>
      <w:r w:rsidR="00685444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25D5C6F8" w14:textId="77777777" w:rsidR="00685444" w:rsidRPr="00A36306" w:rsidRDefault="00685444" w:rsidP="00A97E4B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53ECCD9" w14:textId="77777777" w:rsidR="00350D41" w:rsidRPr="00A36306" w:rsidRDefault="00350D41" w:rsidP="00A97E4B">
      <w:pPr>
        <w:ind w:right="34"/>
        <w:jc w:val="thaiDistribute"/>
        <w:rPr>
          <w:rFonts w:asciiTheme="majorBidi" w:eastAsia="Calibri" w:hAnsiTheme="majorBidi" w:cstheme="majorBidi"/>
          <w:sz w:val="28"/>
        </w:rPr>
      </w:pPr>
      <w:r w:rsidRPr="00A36306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Calibri" w:hAnsiTheme="majorBidi" w:cstheme="majorBidi"/>
          <w:sz w:val="28"/>
        </w:rPr>
        <w:t xml:space="preserve">3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มีนาคม </w:t>
      </w:r>
      <w:r w:rsidRPr="00A36306">
        <w:rPr>
          <w:rFonts w:asciiTheme="majorBidi" w:eastAsia="Calibri" w:hAnsiTheme="majorBidi" w:cstheme="majorBidi"/>
          <w:sz w:val="28"/>
        </w:rPr>
        <w:t xml:space="preserve">2560 </w:t>
      </w:r>
      <w:r w:rsidR="00DF3DF4" w:rsidRPr="00A36306">
        <w:rPr>
          <w:rFonts w:asciiTheme="majorBidi" w:eastAsia="Calibri" w:hAnsiTheme="majorBidi" w:cstheme="majorBidi"/>
          <w:sz w:val="28"/>
          <w:cs/>
        </w:rPr>
        <w:t xml:space="preserve">บริษัทได้รับชำระหนี้จำนวน </w:t>
      </w:r>
      <w:r w:rsidR="009601DC" w:rsidRPr="00A36306">
        <w:rPr>
          <w:rFonts w:asciiTheme="majorBidi" w:eastAsia="Calibri" w:hAnsiTheme="majorBidi" w:cstheme="majorBidi"/>
          <w:sz w:val="28"/>
        </w:rPr>
        <w:t xml:space="preserve">1.2 </w:t>
      </w:r>
      <w:r w:rsidR="009601DC" w:rsidRPr="00A36306">
        <w:rPr>
          <w:rFonts w:asciiTheme="majorBidi" w:eastAsia="Calibri" w:hAnsiTheme="majorBidi" w:cstheme="majorBidi"/>
          <w:sz w:val="28"/>
          <w:cs/>
        </w:rPr>
        <w:t>ล้าน</w:t>
      </w:r>
      <w:r w:rsidR="00DF3DF4" w:rsidRPr="00A36306">
        <w:rPr>
          <w:rFonts w:asciiTheme="majorBidi" w:eastAsia="Calibri" w:hAnsiTheme="majorBidi" w:cstheme="majorBidi"/>
          <w:sz w:val="28"/>
          <w:cs/>
        </w:rPr>
        <w:t>บาท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และดอกเบี้ยรับล่วงหน้าจำนวน </w:t>
      </w:r>
      <w:r w:rsidRPr="00A36306">
        <w:rPr>
          <w:rFonts w:asciiTheme="majorBidi" w:eastAsia="Calibri" w:hAnsiTheme="majorBidi" w:cstheme="majorBidi"/>
          <w:sz w:val="28"/>
        </w:rPr>
        <w:t xml:space="preserve">1.2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ล้านบาทรวมเป็นเงิน </w:t>
      </w:r>
      <w:r w:rsidRPr="00A36306">
        <w:rPr>
          <w:rFonts w:asciiTheme="majorBidi" w:eastAsia="Calibri" w:hAnsiTheme="majorBidi" w:cstheme="majorBidi"/>
          <w:sz w:val="28"/>
        </w:rPr>
        <w:t xml:space="preserve">2.4 </w:t>
      </w:r>
      <w:r w:rsidRPr="00A36306">
        <w:rPr>
          <w:rFonts w:asciiTheme="majorBidi" w:eastAsia="Calibri" w:hAnsiTheme="majorBidi" w:cstheme="majorBidi"/>
          <w:sz w:val="28"/>
          <w:cs/>
        </w:rPr>
        <w:t>ล้านบาท</w:t>
      </w:r>
      <w:r w:rsidR="00DF3DF4" w:rsidRPr="00A36306">
        <w:rPr>
          <w:rFonts w:asciiTheme="majorBidi" w:eastAsia="Calibri" w:hAnsiTheme="majorBidi" w:cstheme="majorBidi"/>
          <w:sz w:val="28"/>
          <w:cs/>
        </w:rPr>
        <w:t xml:space="preserve"> </w:t>
      </w:r>
      <w:r w:rsidRPr="00A36306">
        <w:rPr>
          <w:rFonts w:asciiTheme="majorBidi" w:eastAsia="Calibri" w:hAnsiTheme="majorBidi" w:cstheme="majorBidi"/>
          <w:sz w:val="28"/>
          <w:cs/>
        </w:rPr>
        <w:t>จาก</w:t>
      </w:r>
      <w:r w:rsidR="00C41645" w:rsidRPr="00A36306">
        <w:rPr>
          <w:rFonts w:asciiTheme="majorBidi" w:hAnsiTheme="majorBidi" w:cstheme="majorBidi"/>
          <w:sz w:val="28"/>
        </w:rPr>
        <w:t xml:space="preserve"> CSA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DF3DF4" w:rsidRPr="00A36306">
        <w:rPr>
          <w:rFonts w:asciiTheme="majorBidi" w:eastAsia="Calibri" w:hAnsiTheme="majorBidi" w:cstheme="majorBidi"/>
          <w:sz w:val="28"/>
          <w:cs/>
        </w:rPr>
        <w:t>และ</w:t>
      </w:r>
      <w:r w:rsidR="00C41645" w:rsidRPr="00A36306">
        <w:rPr>
          <w:rFonts w:asciiTheme="majorBidi" w:eastAsia="Calibri" w:hAnsiTheme="majorBidi" w:cstheme="majorBidi"/>
          <w:sz w:val="28"/>
          <w:cs/>
        </w:rPr>
        <w:t>บริษัท</w:t>
      </w:r>
      <w:r w:rsidR="00DF3DF4" w:rsidRPr="00A36306">
        <w:rPr>
          <w:rFonts w:asciiTheme="majorBidi" w:eastAsia="Calibri" w:hAnsiTheme="majorBidi" w:cstheme="majorBidi"/>
          <w:sz w:val="28"/>
          <w:cs/>
        </w:rPr>
        <w:t xml:space="preserve">จ่ายชำระจำนวน </w:t>
      </w:r>
      <w:r w:rsidR="00DF3DF4" w:rsidRPr="00A36306">
        <w:rPr>
          <w:rFonts w:asciiTheme="majorBidi" w:eastAsia="Calibri" w:hAnsiTheme="majorBidi" w:cstheme="majorBidi"/>
          <w:sz w:val="28"/>
        </w:rPr>
        <w:t>2</w:t>
      </w:r>
      <w:r w:rsidRPr="00A36306">
        <w:rPr>
          <w:rFonts w:asciiTheme="majorBidi" w:eastAsia="Calibri" w:hAnsiTheme="majorBidi" w:cstheme="majorBidi"/>
          <w:sz w:val="28"/>
        </w:rPr>
        <w:t xml:space="preserve">.2 </w:t>
      </w:r>
      <w:r w:rsidR="00C41645" w:rsidRPr="00A36306">
        <w:rPr>
          <w:rFonts w:asciiTheme="majorBidi" w:eastAsia="Calibri" w:hAnsiTheme="majorBidi" w:cstheme="majorBidi"/>
          <w:sz w:val="28"/>
          <w:cs/>
        </w:rPr>
        <w:t xml:space="preserve">ล้านบาท ให้กับ </w:t>
      </w:r>
      <w:r w:rsidR="00C41645" w:rsidRPr="00A36306">
        <w:rPr>
          <w:rFonts w:asciiTheme="majorBidi" w:eastAsia="Calibri" w:hAnsiTheme="majorBidi" w:cstheme="majorBidi"/>
          <w:sz w:val="28"/>
        </w:rPr>
        <w:t xml:space="preserve">CSA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ทั้งนี้ดอกเบี้ยรับล่วงหน้าจำนวน </w:t>
      </w:r>
      <w:r w:rsidRPr="00A36306">
        <w:rPr>
          <w:rFonts w:asciiTheme="majorBidi" w:eastAsia="Calibri" w:hAnsiTheme="majorBidi" w:cstheme="majorBidi"/>
          <w:sz w:val="28"/>
        </w:rPr>
        <w:t xml:space="preserve">1.2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ล้านบาท </w:t>
      </w:r>
      <w:r w:rsidR="001A5E4C" w:rsidRPr="00A36306">
        <w:rPr>
          <w:rFonts w:asciiTheme="majorBidi" w:eastAsia="Calibri" w:hAnsiTheme="majorBidi" w:cstheme="majorBidi"/>
          <w:sz w:val="28"/>
          <w:cs/>
        </w:rPr>
        <w:t xml:space="preserve">               </w:t>
      </w:r>
      <w:r w:rsidRPr="00A36306">
        <w:rPr>
          <w:rFonts w:asciiTheme="majorBidi" w:eastAsia="Calibri" w:hAnsiTheme="majorBidi" w:cstheme="majorBidi"/>
          <w:sz w:val="28"/>
          <w:cs/>
        </w:rPr>
        <w:t>จะทยอยรับรู้เป็นรายได้</w:t>
      </w:r>
      <w:r w:rsidR="00B37828" w:rsidRPr="00A36306">
        <w:rPr>
          <w:rFonts w:asciiTheme="majorBidi" w:eastAsia="Calibri" w:hAnsiTheme="majorBidi" w:cstheme="majorBidi"/>
          <w:sz w:val="28"/>
          <w:cs/>
        </w:rPr>
        <w:t>ดอกเบี้ย</w:t>
      </w:r>
      <w:r w:rsidRPr="00A36306">
        <w:rPr>
          <w:rFonts w:asciiTheme="majorBidi" w:eastAsia="Calibri" w:hAnsiTheme="majorBidi" w:cstheme="majorBidi"/>
          <w:sz w:val="28"/>
          <w:cs/>
        </w:rPr>
        <w:t>ตามงวดที่รับชำระ</w:t>
      </w:r>
    </w:p>
    <w:p w14:paraId="25454F84" w14:textId="77777777" w:rsidR="0086655D" w:rsidRPr="00A36306" w:rsidRDefault="0086655D" w:rsidP="00A97E4B">
      <w:pPr>
        <w:tabs>
          <w:tab w:val="left" w:pos="709"/>
        </w:tabs>
        <w:ind w:left="1134"/>
        <w:jc w:val="thaiDistribute"/>
        <w:rPr>
          <w:rFonts w:asciiTheme="majorBidi" w:hAnsiTheme="majorBidi" w:cstheme="majorBidi"/>
          <w:sz w:val="16"/>
          <w:szCs w:val="16"/>
        </w:rPr>
      </w:pPr>
    </w:p>
    <w:p w14:paraId="6F0834A5" w14:textId="77777777" w:rsidR="0086655D" w:rsidRPr="00A36306" w:rsidRDefault="0086655D" w:rsidP="00A97E4B">
      <w:pPr>
        <w:ind w:right="34"/>
        <w:jc w:val="thaiDistribute"/>
        <w:rPr>
          <w:rFonts w:asciiTheme="majorBidi" w:eastAsia="Calibri" w:hAnsiTheme="majorBidi" w:cstheme="majorBidi"/>
          <w:sz w:val="28"/>
        </w:rPr>
      </w:pPr>
      <w:r w:rsidRPr="00A36306">
        <w:rPr>
          <w:rFonts w:asciiTheme="majorBidi" w:eastAsia="Calibri" w:hAnsiTheme="majorBidi" w:cstheme="majorBidi"/>
          <w:sz w:val="28"/>
          <w:cs/>
        </w:rPr>
        <w:lastRenderedPageBreak/>
        <w:t xml:space="preserve">เมื่อวันที่ </w:t>
      </w:r>
      <w:r w:rsidRPr="00A36306">
        <w:rPr>
          <w:rFonts w:asciiTheme="majorBidi" w:eastAsia="Calibri" w:hAnsiTheme="majorBidi" w:cstheme="majorBidi"/>
          <w:sz w:val="28"/>
        </w:rPr>
        <w:t xml:space="preserve">20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Calibri" w:hAnsiTheme="majorBidi" w:cstheme="majorBidi"/>
          <w:sz w:val="28"/>
        </w:rPr>
        <w:t xml:space="preserve">2561 </w:t>
      </w:r>
      <w:r w:rsidRPr="00A36306">
        <w:rPr>
          <w:rFonts w:asciiTheme="majorBidi" w:eastAsia="Calibri" w:hAnsiTheme="majorBidi" w:cstheme="majorBidi"/>
          <w:sz w:val="28"/>
          <w:cs/>
        </w:rPr>
        <w:t>บริษัทส่งหนังสือทวงถามหนี้กับ</w:t>
      </w:r>
      <w:r w:rsidR="00C41645" w:rsidRPr="00A36306">
        <w:rPr>
          <w:rFonts w:asciiTheme="majorBidi" w:hAnsiTheme="majorBidi" w:cstheme="majorBidi"/>
          <w:sz w:val="28"/>
          <w:cs/>
        </w:rPr>
        <w:t xml:space="preserve"> </w:t>
      </w:r>
      <w:r w:rsidR="00C41645" w:rsidRPr="00A36306">
        <w:rPr>
          <w:rFonts w:asciiTheme="majorBidi" w:hAnsiTheme="majorBidi" w:cstheme="majorBidi"/>
          <w:sz w:val="28"/>
        </w:rPr>
        <w:t xml:space="preserve">CSA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ที่ถึงกำหนดชำระภายในเดือนเมษายน </w:t>
      </w:r>
      <w:r w:rsidRPr="00A36306">
        <w:rPr>
          <w:rFonts w:asciiTheme="majorBidi" w:eastAsia="Calibri" w:hAnsiTheme="majorBidi" w:cstheme="majorBidi"/>
          <w:sz w:val="28"/>
        </w:rPr>
        <w:t xml:space="preserve">2561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จำนวนร้อยละ </w:t>
      </w:r>
      <w:r w:rsidRPr="00A36306">
        <w:rPr>
          <w:rFonts w:asciiTheme="majorBidi" w:eastAsia="Calibri" w:hAnsiTheme="majorBidi" w:cstheme="majorBidi"/>
          <w:sz w:val="28"/>
        </w:rPr>
        <w:t xml:space="preserve">24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หรือจำนวนเงิน </w:t>
      </w:r>
      <w:r w:rsidR="00FC7117" w:rsidRPr="00A36306">
        <w:rPr>
          <w:rFonts w:asciiTheme="majorBidi" w:eastAsia="Calibri" w:hAnsiTheme="majorBidi" w:cstheme="majorBidi"/>
          <w:sz w:val="28"/>
        </w:rPr>
        <w:t xml:space="preserve">28.1 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ล้านบาท แต่</w:t>
      </w:r>
      <w:r w:rsidR="00C41645" w:rsidRPr="00A36306">
        <w:rPr>
          <w:rFonts w:asciiTheme="majorBidi" w:eastAsia="Calibri" w:hAnsiTheme="majorBidi" w:cstheme="majorBidi"/>
          <w:sz w:val="28"/>
        </w:rPr>
        <w:t xml:space="preserve"> CSA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มีหนังสือตอบกลับลงวันที่ </w:t>
      </w:r>
      <w:r w:rsidRPr="00A36306">
        <w:rPr>
          <w:rFonts w:asciiTheme="majorBidi" w:eastAsia="Calibri" w:hAnsiTheme="majorBidi" w:cstheme="majorBidi"/>
          <w:sz w:val="28"/>
        </w:rPr>
        <w:t xml:space="preserve">27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Calibri" w:hAnsiTheme="majorBidi" w:cstheme="majorBidi"/>
          <w:sz w:val="28"/>
        </w:rPr>
        <w:t xml:space="preserve">2561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โดยปฏิเสธการจ่ายเงินโดยให้เหตุผลว่า 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ผู้บริหารของบริษัทขอความร่วมมือให้</w:t>
      </w:r>
      <w:r w:rsidRPr="00A36306">
        <w:rPr>
          <w:rFonts w:asciiTheme="majorBidi" w:eastAsia="Calibri" w:hAnsiTheme="majorBidi" w:cstheme="majorBidi"/>
          <w:sz w:val="28"/>
          <w:cs/>
        </w:rPr>
        <w:t>ช่วยเซ็น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สัญญา</w:t>
      </w:r>
      <w:r w:rsidRPr="00A36306">
        <w:rPr>
          <w:rFonts w:asciiTheme="majorBidi" w:eastAsia="Calibri" w:hAnsiTheme="majorBidi" w:cstheme="majorBidi"/>
          <w:sz w:val="28"/>
          <w:cs/>
        </w:rPr>
        <w:t>โดยที่ไม่ต้องจ่ายเงินจริง เป็นเพียง</w:t>
      </w:r>
      <w:r w:rsidR="00FC7117" w:rsidRPr="00A36306">
        <w:rPr>
          <w:rFonts w:asciiTheme="majorBidi" w:eastAsia="Calibri" w:hAnsiTheme="majorBidi" w:cstheme="majorBidi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B34E10" w:rsidRDefault="005E22B6" w:rsidP="00B34E10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186E8C3E" w14:textId="77777777" w:rsidR="00FB07FE" w:rsidRPr="00A36306" w:rsidRDefault="004F5CF2" w:rsidP="00126160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แ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ต่ทั้งนี้เมื่อวันที่ </w:t>
      </w:r>
      <w:r w:rsidR="005E22B6" w:rsidRPr="00A36306">
        <w:rPr>
          <w:rFonts w:asciiTheme="majorBidi" w:hAnsiTheme="majorBidi" w:cstheme="majorBidi"/>
          <w:sz w:val="28"/>
        </w:rPr>
        <w:t xml:space="preserve">31 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พฤษภาคม </w:t>
      </w:r>
      <w:r w:rsidR="005E22B6" w:rsidRPr="00A36306">
        <w:rPr>
          <w:rFonts w:asciiTheme="majorBidi" w:hAnsiTheme="majorBidi" w:cstheme="majorBidi"/>
          <w:sz w:val="28"/>
        </w:rPr>
        <w:t xml:space="preserve">2560 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บริษัทได้รับชำระเงินให้กู้ยืมแก่ </w:t>
      </w:r>
      <w:r w:rsidR="005E22B6" w:rsidRPr="00A36306">
        <w:rPr>
          <w:rFonts w:asciiTheme="majorBidi" w:hAnsiTheme="majorBidi" w:cstheme="majorBidi"/>
          <w:sz w:val="28"/>
        </w:rPr>
        <w:t xml:space="preserve">CSA </w:t>
      </w:r>
      <w:r w:rsidR="00C41645" w:rsidRPr="00A36306">
        <w:rPr>
          <w:rFonts w:asciiTheme="majorBidi" w:hAnsiTheme="majorBidi" w:cstheme="majorBidi"/>
          <w:sz w:val="28"/>
          <w:cs/>
        </w:rPr>
        <w:t>ตามที่ระบุในสัญญาการรวมหนี้</w:t>
      </w:r>
      <w:r w:rsidR="005E22B6" w:rsidRPr="00A36306">
        <w:rPr>
          <w:rFonts w:asciiTheme="majorBidi" w:hAnsiTheme="majorBidi" w:cstheme="majorBidi"/>
          <w:sz w:val="28"/>
          <w:cs/>
        </w:rPr>
        <w:t xml:space="preserve">บางส่วนจำนวนเงิน </w:t>
      </w:r>
      <w:r w:rsidR="005E22B6" w:rsidRPr="00A36306">
        <w:rPr>
          <w:rFonts w:asciiTheme="majorBidi" w:hAnsiTheme="majorBidi" w:cstheme="majorBidi"/>
          <w:sz w:val="28"/>
        </w:rPr>
        <w:t xml:space="preserve">2.1 </w:t>
      </w:r>
      <w:r w:rsidR="005E22B6"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6406F472" w14:textId="77777777" w:rsidR="009B5128" w:rsidRPr="00B34E10" w:rsidRDefault="009B5128" w:rsidP="00B34E10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79DCB604" w14:textId="2939021D" w:rsidR="009B5128" w:rsidRPr="00A36306" w:rsidRDefault="0064368C" w:rsidP="005D4B24">
      <w:pPr>
        <w:jc w:val="thaiDistribute"/>
        <w:rPr>
          <w:rFonts w:asciiTheme="majorBidi" w:eastAsia="Calibri" w:hAnsiTheme="majorBidi" w:cstheme="majorBidi"/>
          <w:sz w:val="28"/>
        </w:rPr>
      </w:pPr>
      <w:r w:rsidRPr="00A36306">
        <w:rPr>
          <w:rFonts w:asciiTheme="majorBidi" w:eastAsia="Calibri" w:hAnsiTheme="majorBidi" w:cstheme="majorBidi"/>
          <w:sz w:val="28"/>
          <w:cs/>
        </w:rPr>
        <w:t>ต่อมาเมื่อวันที่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ธันวาคม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2561 CSA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0.6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ล้านบาทเท่านั้น อย่างไรก็ดีเมื่อวันที่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14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มกราคม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2562 </w:t>
      </w:r>
      <w:r w:rsidR="0036779A" w:rsidRPr="00A36306">
        <w:rPr>
          <w:rFonts w:asciiTheme="majorBidi" w:eastAsia="Calibri" w:hAnsiTheme="majorBidi" w:cstheme="majorBidi"/>
          <w:sz w:val="28"/>
          <w:cs/>
        </w:rPr>
        <w:t xml:space="preserve">และวันที่ </w:t>
      </w:r>
      <w:r w:rsidR="0036779A" w:rsidRPr="00A36306">
        <w:rPr>
          <w:rFonts w:asciiTheme="majorBidi" w:eastAsia="Calibri" w:hAnsiTheme="majorBidi" w:cstheme="majorBidi"/>
          <w:sz w:val="28"/>
        </w:rPr>
        <w:t xml:space="preserve">14 </w:t>
      </w:r>
      <w:r w:rsidR="0036779A" w:rsidRPr="00A36306">
        <w:rPr>
          <w:rFonts w:asciiTheme="majorBidi" w:eastAsia="Calibri" w:hAnsiTheme="majorBidi" w:cstheme="majorBidi"/>
          <w:sz w:val="28"/>
          <w:cs/>
        </w:rPr>
        <w:t xml:space="preserve">สิงหาคม </w:t>
      </w:r>
      <w:r w:rsidR="0036779A" w:rsidRPr="00A36306">
        <w:rPr>
          <w:rFonts w:asciiTheme="majorBidi" w:eastAsia="Calibri" w:hAnsiTheme="majorBidi" w:cstheme="majorBidi"/>
          <w:sz w:val="28"/>
        </w:rPr>
        <w:t xml:space="preserve">2562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7.5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 xml:space="preserve">ต่อปี ภายใน </w:t>
      </w:r>
      <w:r w:rsidR="009B5128" w:rsidRPr="00A36306">
        <w:rPr>
          <w:rFonts w:asciiTheme="majorBidi" w:eastAsia="Calibri" w:hAnsiTheme="majorBidi" w:cstheme="majorBidi"/>
          <w:sz w:val="28"/>
        </w:rPr>
        <w:t xml:space="preserve">7 </w:t>
      </w:r>
      <w:r w:rsidR="009B5128" w:rsidRPr="00A36306">
        <w:rPr>
          <w:rFonts w:asciiTheme="majorBidi" w:eastAsia="Calibri" w:hAnsiTheme="majorBidi" w:cstheme="majorBidi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A36306">
        <w:rPr>
          <w:rFonts w:asciiTheme="majorBidi" w:eastAsia="Calibri" w:hAnsiTheme="majorBidi" w:cstheme="majorBidi"/>
          <w:sz w:val="28"/>
        </w:rPr>
        <w:t xml:space="preserve"> </w:t>
      </w:r>
      <w:r w:rsidR="00CE1435" w:rsidRPr="00A36306">
        <w:rPr>
          <w:rFonts w:asciiTheme="majorBidi" w:eastAsia="Calibri" w:hAnsiTheme="majorBidi" w:cstheme="majorBidi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</w:t>
      </w:r>
      <w:r w:rsidR="001A5E4C" w:rsidRPr="00A36306">
        <w:rPr>
          <w:rFonts w:asciiTheme="majorBidi" w:eastAsia="Calibri" w:hAnsiTheme="majorBidi" w:cstheme="majorBidi"/>
          <w:sz w:val="28"/>
          <w:cs/>
        </w:rPr>
        <w:t xml:space="preserve">ข้อ </w:t>
      </w:r>
      <w:r w:rsidR="0022281E" w:rsidRPr="005604FF">
        <w:rPr>
          <w:rFonts w:asciiTheme="majorBidi" w:eastAsia="Calibri" w:hAnsiTheme="majorBidi" w:cstheme="majorBidi"/>
          <w:sz w:val="28"/>
        </w:rPr>
        <w:t>3</w:t>
      </w:r>
      <w:r w:rsidR="00FC1DD2">
        <w:rPr>
          <w:rFonts w:asciiTheme="majorBidi" w:eastAsia="Calibri" w:hAnsiTheme="majorBidi" w:cstheme="majorBidi"/>
          <w:sz w:val="28"/>
        </w:rPr>
        <w:t>2</w:t>
      </w:r>
      <w:r w:rsidR="005E01B4" w:rsidRPr="005604FF">
        <w:rPr>
          <w:rFonts w:asciiTheme="majorBidi" w:eastAsia="Calibri" w:hAnsiTheme="majorBidi" w:cstheme="majorBidi"/>
          <w:sz w:val="28"/>
        </w:rPr>
        <w:t>.</w:t>
      </w:r>
      <w:r w:rsidR="005604FF">
        <w:rPr>
          <w:rFonts w:asciiTheme="majorBidi" w:eastAsia="Calibri" w:hAnsiTheme="majorBidi" w:cstheme="majorBidi"/>
          <w:sz w:val="28"/>
        </w:rPr>
        <w:t>4</w:t>
      </w:r>
    </w:p>
    <w:p w14:paraId="6FC3FE1C" w14:textId="75FA1B98" w:rsidR="00A97E4B" w:rsidRPr="00B34E10" w:rsidRDefault="00A97E4B" w:rsidP="00440332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34AB91B2" w14:textId="77777777" w:rsidR="00905977" w:rsidRPr="00A36306" w:rsidRDefault="00905977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35011E4D" w14:textId="77777777" w:rsidR="007E4D5C" w:rsidRPr="00B34E10" w:rsidRDefault="007E4D5C" w:rsidP="00440332">
      <w:pPr>
        <w:ind w:left="567"/>
        <w:rPr>
          <w:rFonts w:asciiTheme="majorBidi" w:hAnsiTheme="majorBidi" w:cstheme="majorBidi"/>
          <w:b/>
          <w:bCs/>
          <w:sz w:val="12"/>
          <w:szCs w:val="12"/>
          <w:cs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992"/>
        <w:gridCol w:w="142"/>
        <w:gridCol w:w="850"/>
        <w:gridCol w:w="142"/>
        <w:gridCol w:w="851"/>
        <w:gridCol w:w="141"/>
        <w:gridCol w:w="851"/>
      </w:tblGrid>
      <w:tr w:rsidR="006D60C1" w:rsidRPr="00A36306" w14:paraId="29665BBD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43223" w14:textId="77777777" w:rsidR="006D60C1" w:rsidRPr="00A36306" w:rsidRDefault="006D60C1" w:rsidP="00AA4E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96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1342B1A" w14:textId="77777777" w:rsidR="006D60C1" w:rsidRPr="00A36306" w:rsidRDefault="006D60C1" w:rsidP="00AA4E0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D60C1" w:rsidRPr="00A36306" w14:paraId="5F67F7C4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DA2C96" w14:textId="77777777" w:rsidR="006D60C1" w:rsidRPr="00A36306" w:rsidRDefault="006D60C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AED68E9" w14:textId="77777777" w:rsidR="006D60C1" w:rsidRPr="00A36306" w:rsidRDefault="006D60C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DE7422" w14:textId="77777777" w:rsidR="006D60C1" w:rsidRPr="00A36306" w:rsidRDefault="006D60C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11A0CC1" w14:textId="77777777" w:rsidR="006D60C1" w:rsidRPr="00A36306" w:rsidRDefault="006D60C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5ADA" w:rsidRPr="00A36306" w14:paraId="46E0BC28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990820" w14:textId="77777777" w:rsidR="00685ADA" w:rsidRPr="00A36306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3D98479" w14:textId="79F26E30" w:rsidR="00685ADA" w:rsidRPr="00A36306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BBEF6C" w14:textId="77777777" w:rsidR="00685ADA" w:rsidRPr="00A36306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6DCD76D" w14:textId="647A2610" w:rsidR="00685ADA" w:rsidRPr="00A36306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415E97" w14:textId="77777777" w:rsidR="00685ADA" w:rsidRPr="00A36306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3D6B991" w14:textId="3D13331E" w:rsidR="00685ADA" w:rsidRPr="00A36306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99F37A" w14:textId="77777777" w:rsidR="00685ADA" w:rsidRPr="00A36306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01E5648" w14:textId="249CD0AE" w:rsidR="00685ADA" w:rsidRPr="00A36306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F07504" w:rsidRPr="00A36306" w14:paraId="0FBABA1C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9F269E" w14:textId="0C39CA8B" w:rsidR="00F07504" w:rsidRPr="005604FF" w:rsidRDefault="00F07504" w:rsidP="00F4738F">
            <w:pPr>
              <w:rPr>
                <w:rFonts w:asciiTheme="majorBidi" w:hAnsiTheme="majorBidi" w:cstheme="majorBidi"/>
              </w:rPr>
            </w:pPr>
            <w:r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เงินมัดจำค่าสินค้า </w:t>
            </w:r>
            <w:r w:rsidR="007C0AC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บริษัท แซมส์ สปอร์ต รีเทล จำกัด (หมายเหตุ</w:t>
            </w:r>
            <w:r w:rsidR="00F4738F" w:rsidRPr="005604FF">
              <w:rPr>
                <w:rFonts w:asciiTheme="majorBidi" w:hAnsiTheme="majorBidi" w:cstheme="majorBidi"/>
                <w:color w:val="000000"/>
                <w:sz w:val="28"/>
              </w:rPr>
              <w:t xml:space="preserve"> 15</w:t>
            </w:r>
            <w:r w:rsidRPr="005604F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95E4F" w14:textId="712DFC9A" w:rsidR="00F07504" w:rsidRPr="00A36306" w:rsidRDefault="00503DA1" w:rsidP="00503DA1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0C3A730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CF18F8B" w14:textId="77777777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20,514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A1C7654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43C26" w14:textId="6C627C8D" w:rsidR="00F07504" w:rsidRPr="00A36306" w:rsidRDefault="007D6861" w:rsidP="007D6861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4B44A28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38DBDE5" w14:textId="77777777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20,514</w:t>
            </w:r>
          </w:p>
        </w:tc>
      </w:tr>
      <w:tr w:rsidR="00F07504" w:rsidRPr="00A36306" w14:paraId="432DD033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827554" w14:textId="084B6E84" w:rsidR="00F07504" w:rsidRPr="005604FF" w:rsidRDefault="00F07504" w:rsidP="006D0318">
            <w:pPr>
              <w:rPr>
                <w:rFonts w:asciiTheme="majorBidi" w:hAnsiTheme="majorBidi" w:cstheme="majorBidi"/>
              </w:rPr>
            </w:pPr>
            <w:r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เงินมัดจำเพื่อการลงทุน</w:t>
            </w:r>
            <w:r w:rsidRPr="005604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C0AC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5604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</w:t>
            </w:r>
            <w:r w:rsidR="008040E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ฟอร์ซี</w:t>
            </w:r>
            <w:r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  <w:r w:rsidRPr="005604F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(หมายเหตุ </w:t>
            </w:r>
            <w:r w:rsidR="00F4738F" w:rsidRPr="005604F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D0318" w:rsidRPr="005604FF">
              <w:rPr>
                <w:rFonts w:asciiTheme="majorBidi" w:hAnsiTheme="majorBidi" w:cstheme="majorBidi"/>
                <w:color w:val="000000"/>
                <w:sz w:val="28"/>
                <w:cs/>
              </w:rPr>
              <w:t>3</w:t>
            </w:r>
            <w:r w:rsidRPr="005604FF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BD0FC" w14:textId="262092AB" w:rsidR="00F07504" w:rsidRPr="00A36306" w:rsidRDefault="00503DA1" w:rsidP="00503DA1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7ED3999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2C78BB4" w14:textId="77777777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9,000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C477285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15B85" w14:textId="4F67014C" w:rsidR="00F07504" w:rsidRPr="00A36306" w:rsidRDefault="00B96BAD" w:rsidP="00F075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20B2E4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07BA9CD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07504" w:rsidRPr="00A36306" w14:paraId="1B497DF2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990D3E" w14:textId="77777777" w:rsidR="00F07504" w:rsidRPr="00A36306" w:rsidRDefault="00F07504" w:rsidP="00F075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ภาษีซื้อยังไม่ถึงกำหนด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DFC3" w14:textId="2A8C77B5" w:rsidR="00F07504" w:rsidRPr="00A36306" w:rsidRDefault="00503DA1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3314DF"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9E0651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654066" w14:textId="77777777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4,049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43CFC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43E4D" w14:textId="7777FBF6" w:rsidR="00F07504" w:rsidRPr="00A36306" w:rsidRDefault="00503DA1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</w:t>
            </w:r>
            <w:r w:rsidR="003314DF">
              <w:rPr>
                <w:rFonts w:asciiTheme="majorBidi" w:hAnsiTheme="majorBidi" w:cstheme="majorBidi"/>
                <w:color w:val="000000"/>
                <w:sz w:val="28"/>
              </w:rPr>
              <w:t>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56F6FF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4E8B78" w14:textId="33297289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3,70</w:t>
            </w:r>
            <w:r w:rsidR="00981E7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  <w:tr w:rsidR="00F07504" w:rsidRPr="00A36306" w14:paraId="6B652C40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71706C" w14:textId="77777777" w:rsidR="00F07504" w:rsidRPr="00A36306" w:rsidRDefault="00F07504" w:rsidP="00F075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F2D253" w14:textId="21ECF7E5" w:rsidR="00F07504" w:rsidRPr="00A36306" w:rsidRDefault="0073134D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3314DF"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57B93FF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0E948F1" w14:textId="77777777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33,563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0A0454E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F8FA2" w14:textId="0BA06755" w:rsidR="00F07504" w:rsidRPr="00A36306" w:rsidRDefault="0073134D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</w:t>
            </w:r>
            <w:r w:rsidR="003314DF">
              <w:rPr>
                <w:rFonts w:asciiTheme="majorBidi" w:hAnsiTheme="majorBidi" w:cstheme="majorBidi"/>
                <w:color w:val="000000"/>
                <w:sz w:val="28"/>
              </w:rPr>
              <w:t>59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18632F0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45CE90B" w14:textId="3CCF37CF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24,21</w:t>
            </w:r>
            <w:r w:rsidR="00981E7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F07504" w:rsidRPr="00A36306" w14:paraId="1F688B0D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CFDE42" w14:textId="77777777" w:rsidR="00D518BE" w:rsidRPr="00A36306" w:rsidRDefault="00D518BE" w:rsidP="00F473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35F8A9D" w14:textId="408E44A5" w:rsidR="00F07504" w:rsidRPr="00A36306" w:rsidRDefault="00D518BE" w:rsidP="00F4738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(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56A26" w14:textId="4AA0C7D8" w:rsidR="00F07504" w:rsidRPr="00A36306" w:rsidRDefault="0073134D" w:rsidP="007313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ED607BA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F32ED5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(29,514)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358670F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6A7CE" w14:textId="3BBFDD7D" w:rsidR="00F07504" w:rsidRPr="00A36306" w:rsidRDefault="0073134D" w:rsidP="007313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0105F54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F25FD05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(20,51</w:t>
            </w:r>
            <w:r w:rsidR="00A031A5" w:rsidRPr="00A3630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F07504" w:rsidRPr="00A36306" w14:paraId="5D783BC0" w14:textId="77777777" w:rsidTr="005604FF">
        <w:trPr>
          <w:trHeight w:val="20"/>
        </w:trPr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AB2A4C" w14:textId="77777777" w:rsidR="00F07504" w:rsidRPr="00A36306" w:rsidRDefault="00F07504" w:rsidP="00F075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825E68" w14:textId="645B82F9" w:rsidR="00F07504" w:rsidRPr="00A36306" w:rsidRDefault="0073134D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</w:t>
            </w:r>
            <w:r w:rsidR="003314DF"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96C897C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3E31B63" w14:textId="77777777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4,049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A9E676D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29EDC" w14:textId="2B6D5ED0" w:rsidR="00F07504" w:rsidRPr="00A36306" w:rsidRDefault="0073134D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</w:t>
            </w:r>
            <w:r w:rsidR="003314DF">
              <w:rPr>
                <w:rFonts w:asciiTheme="majorBidi" w:hAnsiTheme="majorBidi" w:cstheme="majorBidi"/>
                <w:color w:val="000000"/>
                <w:sz w:val="28"/>
              </w:rPr>
              <w:t>59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BC524BB" w14:textId="77777777" w:rsidR="00F07504" w:rsidRPr="00A36306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51EE65D" w14:textId="42766B82" w:rsidR="00F07504" w:rsidRPr="00A36306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3,70</w:t>
            </w:r>
            <w:r w:rsidR="00981E7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</w:tbl>
    <w:p w14:paraId="41EFE5EE" w14:textId="77777777" w:rsidR="001A49A2" w:rsidRPr="00B34E10" w:rsidRDefault="001A49A2" w:rsidP="00B34E10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75961E34" w14:textId="266F9210" w:rsidR="005604FF" w:rsidRDefault="005604FF" w:rsidP="001A49A2">
      <w:pPr>
        <w:jc w:val="thaiDistribute"/>
        <w:rPr>
          <w:rFonts w:asciiTheme="majorBidi" w:hAnsiTheme="majorBidi" w:cstheme="majorBidi"/>
          <w:spacing w:val="2"/>
          <w:sz w:val="28"/>
        </w:rPr>
      </w:pPr>
      <w:r w:rsidRPr="00F379BC">
        <w:rPr>
          <w:rFonts w:asciiTheme="majorBidi" w:hAnsiTheme="majorBidi" w:cstheme="majorBidi" w:hint="cs"/>
          <w:spacing w:val="2"/>
          <w:sz w:val="28"/>
          <w:cs/>
        </w:rPr>
        <w:t>ในระหว่างปี</w:t>
      </w:r>
      <w:r w:rsidR="00F379BC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F379BC">
        <w:rPr>
          <w:rFonts w:asciiTheme="majorBidi" w:hAnsiTheme="majorBidi" w:cstheme="majorBidi"/>
          <w:spacing w:val="2"/>
          <w:sz w:val="28"/>
        </w:rPr>
        <w:t xml:space="preserve">2563 </w:t>
      </w:r>
      <w:r w:rsidRPr="00F379BC">
        <w:rPr>
          <w:rFonts w:asciiTheme="majorBidi" w:hAnsiTheme="majorBidi" w:cstheme="majorBidi" w:hint="cs"/>
          <w:spacing w:val="2"/>
          <w:sz w:val="28"/>
          <w:cs/>
        </w:rPr>
        <w:t>กลุ่มบริษัทได้ทำการ</w:t>
      </w:r>
      <w:r w:rsidR="00F379BC" w:rsidRPr="00F379BC">
        <w:rPr>
          <w:rFonts w:asciiTheme="majorBidi" w:hAnsiTheme="majorBidi" w:cstheme="majorBidi" w:hint="cs"/>
          <w:spacing w:val="2"/>
          <w:sz w:val="28"/>
          <w:cs/>
        </w:rPr>
        <w:t>ตัดจำหน่าย</w:t>
      </w:r>
      <w:r w:rsidR="00F379BC">
        <w:rPr>
          <w:rFonts w:asciiTheme="majorBidi" w:hAnsiTheme="majorBidi" w:cstheme="majorBidi" w:hint="cs"/>
          <w:spacing w:val="2"/>
          <w:sz w:val="28"/>
          <w:cs/>
        </w:rPr>
        <w:t>รายการ</w:t>
      </w:r>
      <w:r w:rsidRPr="00F379BC">
        <w:rPr>
          <w:rFonts w:asciiTheme="majorBidi" w:hAnsiTheme="majorBidi" w:cstheme="majorBidi" w:hint="cs"/>
          <w:spacing w:val="2"/>
          <w:sz w:val="28"/>
          <w:cs/>
        </w:rPr>
        <w:t>บัญชี</w:t>
      </w:r>
      <w:r w:rsidR="00F44509" w:rsidRPr="00F379BC">
        <w:rPr>
          <w:rFonts w:asciiTheme="majorBidi" w:hAnsiTheme="majorBidi" w:cstheme="majorBidi" w:hint="cs"/>
          <w:spacing w:val="2"/>
          <w:sz w:val="28"/>
          <w:cs/>
        </w:rPr>
        <w:t>ตาม</w:t>
      </w:r>
      <w:r w:rsidRPr="00F379BC">
        <w:rPr>
          <w:rFonts w:asciiTheme="majorBidi" w:hAnsiTheme="majorBidi" w:cstheme="majorBidi" w:hint="cs"/>
          <w:spacing w:val="2"/>
          <w:sz w:val="28"/>
          <w:cs/>
        </w:rPr>
        <w:t>ที่กล่าวในหมายเหตุประกอบงบการเงินข้อ</w:t>
      </w:r>
      <w:r w:rsidRPr="00F379BC">
        <w:rPr>
          <w:rFonts w:asciiTheme="majorBidi" w:hAnsiTheme="majorBidi" w:cstheme="majorBidi"/>
          <w:spacing w:val="2"/>
          <w:sz w:val="28"/>
        </w:rPr>
        <w:t xml:space="preserve"> 9</w:t>
      </w:r>
    </w:p>
    <w:p w14:paraId="19ECC7EC" w14:textId="77777777" w:rsidR="00E33252" w:rsidRPr="00B34E10" w:rsidRDefault="00E33252" w:rsidP="00B34E10">
      <w:pPr>
        <w:ind w:left="567"/>
        <w:rPr>
          <w:rFonts w:asciiTheme="majorBidi" w:hAnsiTheme="majorBidi" w:cstheme="majorBidi"/>
          <w:b/>
          <w:bCs/>
          <w:sz w:val="12"/>
          <w:szCs w:val="12"/>
          <w:cs/>
        </w:rPr>
      </w:pPr>
    </w:p>
    <w:p w14:paraId="54109A2C" w14:textId="0F469CD0" w:rsidR="00814F28" w:rsidRPr="00A36306" w:rsidRDefault="00E56DB4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เงินให้กู้ยืมระยะยาวแก่กิจการอื่น</w:t>
      </w:r>
    </w:p>
    <w:p w14:paraId="1BF7664C" w14:textId="77777777" w:rsidR="00E56DB4" w:rsidRPr="00B34E10" w:rsidRDefault="00E56DB4" w:rsidP="001A49A2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p w14:paraId="7D1C430E" w14:textId="7224F610" w:rsidR="00E56DB4" w:rsidRPr="00A36306" w:rsidRDefault="00E56DB4" w:rsidP="001A49A2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เงินให้กู้ยืมระยะยาวแก่กิจการอื่น ณ วันที่ </w:t>
      </w:r>
      <w:r w:rsidR="000B0449" w:rsidRPr="00A36306">
        <w:rPr>
          <w:rFonts w:asciiTheme="majorBidi" w:hAnsiTheme="majorBidi" w:cstheme="majorBidi"/>
          <w:sz w:val="28"/>
        </w:rPr>
        <w:t xml:space="preserve">31 </w:t>
      </w:r>
      <w:r w:rsidR="000B0449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</w:t>
      </w:r>
      <w:r w:rsidR="000E6EEB" w:rsidRPr="00A36306">
        <w:rPr>
          <w:rFonts w:asciiTheme="majorBidi" w:hAnsiTheme="majorBidi" w:cstheme="majorBidi"/>
          <w:sz w:val="28"/>
        </w:rPr>
        <w:t>63</w:t>
      </w:r>
      <w:r w:rsidR="00DF494A" w:rsidRPr="00A36306">
        <w:rPr>
          <w:rFonts w:asciiTheme="majorBidi" w:hAnsiTheme="majorBidi" w:cstheme="majorBidi"/>
          <w:sz w:val="28"/>
        </w:rPr>
        <w:t xml:space="preserve"> </w:t>
      </w:r>
      <w:r w:rsidR="00DF494A" w:rsidRPr="00A36306">
        <w:rPr>
          <w:rFonts w:asciiTheme="majorBidi" w:hAnsiTheme="majorBidi" w:cstheme="majorBidi"/>
          <w:sz w:val="28"/>
          <w:cs/>
        </w:rPr>
        <w:t>และ</w:t>
      </w:r>
      <w:r w:rsidR="00A6417D" w:rsidRPr="00A36306">
        <w:rPr>
          <w:rFonts w:asciiTheme="majorBidi" w:hAnsiTheme="majorBidi" w:cstheme="majorBidi"/>
          <w:sz w:val="28"/>
          <w:cs/>
        </w:rPr>
        <w:t xml:space="preserve"> </w:t>
      </w:r>
      <w:r w:rsidR="000E6EEB"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p w14:paraId="655A7BB7" w14:textId="77777777" w:rsidR="00D86C53" w:rsidRPr="00B34E10" w:rsidRDefault="00D86C53" w:rsidP="00B34E10">
      <w:pPr>
        <w:ind w:left="567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010"/>
        <w:gridCol w:w="1204"/>
        <w:gridCol w:w="923"/>
        <w:gridCol w:w="1008"/>
        <w:gridCol w:w="994"/>
        <w:gridCol w:w="952"/>
        <w:gridCol w:w="831"/>
      </w:tblGrid>
      <w:tr w:rsidR="00936000" w:rsidRPr="00A36306" w14:paraId="0CD7C70B" w14:textId="77777777" w:rsidTr="00365A88">
        <w:trPr>
          <w:trHeight w:val="20"/>
          <w:tblHeader/>
        </w:trPr>
        <w:tc>
          <w:tcPr>
            <w:tcW w:w="4010" w:type="dxa"/>
            <w:vAlign w:val="bottom"/>
          </w:tcPr>
          <w:p w14:paraId="3FBE5D90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912" w:type="dxa"/>
            <w:gridSpan w:val="6"/>
            <w:vAlign w:val="bottom"/>
          </w:tcPr>
          <w:p w14:paraId="051835E2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936000" w:rsidRPr="00A36306" w14:paraId="36FBB944" w14:textId="77777777" w:rsidTr="00365A88">
        <w:trPr>
          <w:trHeight w:val="20"/>
          <w:tblHeader/>
        </w:trPr>
        <w:tc>
          <w:tcPr>
            <w:tcW w:w="4010" w:type="dxa"/>
            <w:vAlign w:val="bottom"/>
          </w:tcPr>
          <w:p w14:paraId="4CFB9D5A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912" w:type="dxa"/>
            <w:gridSpan w:val="6"/>
            <w:vAlign w:val="bottom"/>
          </w:tcPr>
          <w:p w14:paraId="6BD073EA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6000" w:rsidRPr="00A36306" w14:paraId="7ED3594D" w14:textId="77777777" w:rsidTr="00365A88">
        <w:trPr>
          <w:trHeight w:val="20"/>
          <w:tblHeader/>
        </w:trPr>
        <w:tc>
          <w:tcPr>
            <w:tcW w:w="4010" w:type="dxa"/>
            <w:vAlign w:val="bottom"/>
          </w:tcPr>
          <w:p w14:paraId="71FF36D9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6E8182B" w14:textId="77777777" w:rsidR="00936000" w:rsidRPr="00A36306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ส่วนที่ถึงกำหนด</w:t>
            </w:r>
          </w:p>
        </w:tc>
        <w:tc>
          <w:tcPr>
            <w:tcW w:w="2002" w:type="dxa"/>
            <w:gridSpan w:val="2"/>
            <w:vAlign w:val="bottom"/>
          </w:tcPr>
          <w:p w14:paraId="70F414D7" w14:textId="77777777" w:rsidR="00936000" w:rsidRPr="00A36306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</w:t>
            </w:r>
          </w:p>
        </w:tc>
        <w:tc>
          <w:tcPr>
            <w:tcW w:w="1783" w:type="dxa"/>
            <w:gridSpan w:val="2"/>
            <w:vAlign w:val="bottom"/>
          </w:tcPr>
          <w:p w14:paraId="5ED07989" w14:textId="77777777" w:rsidR="00936000" w:rsidRPr="00A36306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36000" w:rsidRPr="00A36306" w14:paraId="299FBC77" w14:textId="77777777" w:rsidTr="00365A88">
        <w:trPr>
          <w:trHeight w:val="20"/>
          <w:tblHeader/>
        </w:trPr>
        <w:tc>
          <w:tcPr>
            <w:tcW w:w="4010" w:type="dxa"/>
            <w:vAlign w:val="bottom"/>
          </w:tcPr>
          <w:p w14:paraId="0D15EBB1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1CFF9D93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ชำระภายในหนึ่งปี</w:t>
            </w:r>
          </w:p>
        </w:tc>
        <w:tc>
          <w:tcPr>
            <w:tcW w:w="2002" w:type="dxa"/>
            <w:gridSpan w:val="2"/>
            <w:vAlign w:val="bottom"/>
          </w:tcPr>
          <w:p w14:paraId="154CD3B1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เกินกว่าหนึ่งปี</w:t>
            </w:r>
          </w:p>
        </w:tc>
        <w:tc>
          <w:tcPr>
            <w:tcW w:w="1783" w:type="dxa"/>
            <w:gridSpan w:val="2"/>
            <w:vAlign w:val="bottom"/>
          </w:tcPr>
          <w:p w14:paraId="3F61E51F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65C01" w:rsidRPr="00A36306" w14:paraId="7BC5173A" w14:textId="77777777" w:rsidTr="00365A88">
        <w:trPr>
          <w:trHeight w:val="20"/>
          <w:tblHeader/>
        </w:trPr>
        <w:tc>
          <w:tcPr>
            <w:tcW w:w="4010" w:type="dxa"/>
            <w:vAlign w:val="bottom"/>
          </w:tcPr>
          <w:p w14:paraId="700DF1C7" w14:textId="77777777" w:rsidR="00D65C01" w:rsidRPr="00A36306" w:rsidRDefault="00D65C01" w:rsidP="00D65C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201433F" w14:textId="26EB93E2" w:rsidR="00D65C01" w:rsidRPr="00A36306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23" w:type="dxa"/>
            <w:vAlign w:val="bottom"/>
          </w:tcPr>
          <w:p w14:paraId="657DADB6" w14:textId="3694FDAC" w:rsidR="00D65C01" w:rsidRPr="00A36306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008" w:type="dxa"/>
            <w:vAlign w:val="bottom"/>
          </w:tcPr>
          <w:p w14:paraId="217E198D" w14:textId="0CD48EA6" w:rsidR="00D65C01" w:rsidRPr="00A36306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94" w:type="dxa"/>
            <w:vAlign w:val="bottom"/>
          </w:tcPr>
          <w:p w14:paraId="7DA7086A" w14:textId="51711DA4" w:rsidR="00D65C01" w:rsidRPr="00A36306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952" w:type="dxa"/>
            <w:vAlign w:val="bottom"/>
          </w:tcPr>
          <w:p w14:paraId="0BFAD4AE" w14:textId="7B8B0447" w:rsidR="00D65C01" w:rsidRPr="00A36306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31" w:type="dxa"/>
            <w:vAlign w:val="bottom"/>
          </w:tcPr>
          <w:p w14:paraId="30BDC897" w14:textId="1F30009F" w:rsidR="00D65C01" w:rsidRPr="00A36306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F8084A" w:rsidRPr="00A36306" w14:paraId="18415DB5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90C1F" w14:textId="77777777" w:rsidR="00F8084A" w:rsidRPr="00A36306" w:rsidRDefault="00F8084A" w:rsidP="00F8084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2F2EB70" w14:textId="77777777" w:rsidR="00F8084A" w:rsidRPr="00A36306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C3EE9ED" w14:textId="77777777" w:rsidR="00F8084A" w:rsidRPr="00A36306" w:rsidRDefault="00F8084A" w:rsidP="00F8084A">
            <w:pPr>
              <w:autoSpaceDE w:val="0"/>
              <w:autoSpaceDN w:val="0"/>
              <w:adjustRightInd w:val="0"/>
              <w:ind w:right="1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A0F274" w14:textId="77777777" w:rsidR="00F8084A" w:rsidRPr="00A36306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D823651" w14:textId="77777777" w:rsidR="00F8084A" w:rsidRPr="00A36306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76A83AA" w14:textId="77777777" w:rsidR="00F8084A" w:rsidRPr="00A36306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C49DA1C" w14:textId="77777777" w:rsidR="00F8084A" w:rsidRPr="00A36306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3134D" w:rsidRPr="00A36306" w14:paraId="6F88A132" w14:textId="77777777" w:rsidTr="00365A88">
        <w:trPr>
          <w:trHeight w:val="335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B4B40F" w14:textId="220199B0" w:rsidR="0073134D" w:rsidRPr="00A36306" w:rsidRDefault="0073134D" w:rsidP="0073134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PT. Chuo Senko Consultant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C6BFC" w14:textId="59AB2E6A" w:rsidR="0073134D" w:rsidRPr="00A36306" w:rsidRDefault="002300B3" w:rsidP="00F853A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B774F6D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22,482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2F013C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54F1F5B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2C79E" w14:textId="66941309" w:rsidR="0073134D" w:rsidRPr="00A36306" w:rsidRDefault="002300B3" w:rsidP="00F853A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5960BEE8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22,482</w:t>
            </w:r>
          </w:p>
        </w:tc>
      </w:tr>
      <w:tr w:rsidR="0073134D" w:rsidRPr="00A36306" w14:paraId="75753229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9CEFFA" w14:textId="3F7B4C54" w:rsidR="0073134D" w:rsidRPr="00A36306" w:rsidRDefault="0073134D" w:rsidP="0073134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</w:t>
            </w:r>
            <w:r w:rsidR="006E01AD">
              <w:rPr>
                <w:rFonts w:asciiTheme="majorBidi" w:hAnsiTheme="majorBidi" w:cstheme="majorBidi"/>
                <w:sz w:val="28"/>
              </w:rPr>
              <w:t>r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F2A8E" w14:textId="172072CD" w:rsidR="0073134D" w:rsidRPr="00A36306" w:rsidRDefault="002300B3" w:rsidP="00F853A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D00502A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4,976</w:t>
            </w:r>
          </w:p>
        </w:tc>
        <w:tc>
          <w:tcPr>
            <w:tcW w:w="1008" w:type="dxa"/>
            <w:shd w:val="clear" w:color="auto" w:fill="auto"/>
          </w:tcPr>
          <w:p w14:paraId="10105F82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5F2CC8A1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9B07D" w14:textId="52E0D13A" w:rsidR="0073134D" w:rsidRPr="00A36306" w:rsidRDefault="002300B3" w:rsidP="00F853A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789489BE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4,976</w:t>
            </w:r>
          </w:p>
        </w:tc>
      </w:tr>
      <w:tr w:rsidR="0073134D" w:rsidRPr="00A36306" w14:paraId="20396B74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73134D" w:rsidRPr="00A36306" w:rsidRDefault="0073134D" w:rsidP="0073134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India Pte. Ltd.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D661D5" w14:textId="392C8D15" w:rsidR="0073134D" w:rsidRPr="00A36306" w:rsidRDefault="002300B3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10,869</w:t>
            </w:r>
          </w:p>
        </w:tc>
        <w:tc>
          <w:tcPr>
            <w:tcW w:w="1008" w:type="dxa"/>
            <w:shd w:val="clear" w:color="auto" w:fill="auto"/>
          </w:tcPr>
          <w:p w14:paraId="4F0D09F0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24313B4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257C03A" w14:textId="5305E6F0" w:rsidR="0073134D" w:rsidRPr="00A36306" w:rsidRDefault="002300B3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10,484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1B7630C3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10,869</w:t>
            </w:r>
          </w:p>
        </w:tc>
      </w:tr>
      <w:tr w:rsidR="0073134D" w:rsidRPr="00A36306" w14:paraId="45BA2D44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DC06F9" w14:textId="5E27E9E4" w:rsidR="0073134D" w:rsidRPr="00A36306" w:rsidRDefault="0073134D" w:rsidP="0073134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lastRenderedPageBreak/>
              <w:t>Foresee Pte. Ltd</w:t>
            </w:r>
            <w:r w:rsidR="00471996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5046362" w14:textId="6521BE1A" w:rsidR="0073134D" w:rsidRPr="00A36306" w:rsidRDefault="002300B3" w:rsidP="00F853A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59A24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5,549</w:t>
            </w:r>
          </w:p>
        </w:tc>
        <w:tc>
          <w:tcPr>
            <w:tcW w:w="1008" w:type="dxa"/>
            <w:shd w:val="clear" w:color="auto" w:fill="auto"/>
          </w:tcPr>
          <w:p w14:paraId="08D73484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30672D6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9704F23" w14:textId="5CDDFCD4" w:rsidR="0073134D" w:rsidRPr="00A36306" w:rsidRDefault="002300B3" w:rsidP="00F853AF">
            <w:pP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1498D1ED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5,549</w:t>
            </w:r>
          </w:p>
        </w:tc>
      </w:tr>
      <w:tr w:rsidR="0073134D" w:rsidRPr="00A36306" w14:paraId="652AED6B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75E13" w14:textId="5CB92816" w:rsidR="0073134D" w:rsidRPr="00A36306" w:rsidRDefault="0073134D" w:rsidP="0073134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ฟอร์ซี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90C69C" w14:textId="5A86CAC1" w:rsidR="0073134D" w:rsidRPr="00A36306" w:rsidRDefault="002300B3" w:rsidP="00F853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021FE" w14:textId="77777777" w:rsidR="0073134D" w:rsidRPr="00A36306" w:rsidRDefault="0073134D" w:rsidP="007313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C4E684" w14:textId="77777777" w:rsidR="0073134D" w:rsidRPr="00A36306" w:rsidRDefault="0073134D" w:rsidP="00731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ACC163F" w14:textId="77777777" w:rsidR="0073134D" w:rsidRPr="00A36306" w:rsidRDefault="0073134D" w:rsidP="00731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27E1C85" w14:textId="4B3936B1" w:rsidR="0073134D" w:rsidRPr="00A36306" w:rsidRDefault="002300B3" w:rsidP="00F853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5B18E58B" w14:textId="77777777" w:rsidR="0073134D" w:rsidRPr="00A36306" w:rsidRDefault="0073134D" w:rsidP="007313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2,135</w:t>
            </w:r>
          </w:p>
        </w:tc>
      </w:tr>
      <w:tr w:rsidR="0073134D" w:rsidRPr="00A36306" w14:paraId="0A1D5F49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E31F9A" w14:textId="77777777" w:rsidR="0073134D" w:rsidRPr="00A36306" w:rsidRDefault="0073134D" w:rsidP="007313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64028D8" w14:textId="61B20505" w:rsidR="0073134D" w:rsidRPr="00A36306" w:rsidRDefault="002300B3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10,484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66BAE66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46,011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0E6747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F9D0208" w14:textId="77777777" w:rsidR="0073134D" w:rsidRPr="00A36306" w:rsidRDefault="0073134D" w:rsidP="0073134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563D4D5" w14:textId="48590C17" w:rsidR="0073134D" w:rsidRPr="00A36306" w:rsidRDefault="002300B3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10,484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71E8C6BE" w14:textId="77777777" w:rsidR="0073134D" w:rsidRPr="00A36306" w:rsidRDefault="0073134D" w:rsidP="0073134D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46,011</w:t>
            </w:r>
          </w:p>
        </w:tc>
      </w:tr>
      <w:tr w:rsidR="0073134D" w:rsidRPr="00A36306" w14:paraId="1A91D168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53FEE9D3" w:rsidR="0073134D" w:rsidRPr="00A36306" w:rsidRDefault="0073134D" w:rsidP="007313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94172DF" w14:textId="5AD61122" w:rsidR="0073134D" w:rsidRPr="00A36306" w:rsidRDefault="002300B3" w:rsidP="00365A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(10,484</w:t>
            </w:r>
            <w:r w:rsidR="006A389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EE0C421" w14:textId="77777777" w:rsidR="0073134D" w:rsidRPr="00A36306" w:rsidRDefault="0073134D" w:rsidP="00365A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38" w:right="-7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(46,011)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D10E36" w14:textId="77777777" w:rsidR="0073134D" w:rsidRPr="00A36306" w:rsidRDefault="0073134D" w:rsidP="0073134D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1B20DB" w14:textId="77777777" w:rsidR="0073134D" w:rsidRPr="00A36306" w:rsidRDefault="0073134D" w:rsidP="00731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5C8597C" w14:textId="68181FC0" w:rsidR="0073134D" w:rsidRPr="00A36306" w:rsidRDefault="002300B3" w:rsidP="00365A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7" w:right="-63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(10,484)</w:t>
            </w:r>
          </w:p>
        </w:tc>
        <w:tc>
          <w:tcPr>
            <w:tcW w:w="831" w:type="dxa"/>
            <w:shd w:val="clear" w:color="auto" w:fill="auto"/>
            <w:vAlign w:val="bottom"/>
          </w:tcPr>
          <w:p w14:paraId="121DC16B" w14:textId="77777777" w:rsidR="0073134D" w:rsidRPr="00A36306" w:rsidRDefault="0073134D" w:rsidP="0073134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(46,011)</w:t>
            </w:r>
          </w:p>
        </w:tc>
      </w:tr>
      <w:tr w:rsidR="0073134D" w:rsidRPr="00A36306" w14:paraId="73A446B2" w14:textId="77777777" w:rsidTr="00365A88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73134D" w:rsidRPr="00A36306" w:rsidRDefault="0073134D" w:rsidP="007313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5FE17C66" w:rsidR="0073134D" w:rsidRPr="00A36306" w:rsidRDefault="0073134D" w:rsidP="007313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7777777" w:rsidR="0073134D" w:rsidRPr="00A36306" w:rsidRDefault="0073134D" w:rsidP="007313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77777777" w:rsidR="0073134D" w:rsidRPr="00A36306" w:rsidRDefault="0073134D" w:rsidP="0073134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77777777" w:rsidR="0073134D" w:rsidRPr="00A36306" w:rsidRDefault="0073134D" w:rsidP="0073134D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1E838EA7" w:rsidR="0073134D" w:rsidRPr="00A36306" w:rsidRDefault="0073134D" w:rsidP="007313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77777777" w:rsidR="0073134D" w:rsidRPr="00A36306" w:rsidRDefault="0073134D" w:rsidP="0073134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1B144877" w14:textId="77777777" w:rsidR="00425A93" w:rsidRPr="00B34E10" w:rsidRDefault="00425A93" w:rsidP="00425A93">
      <w:pPr>
        <w:jc w:val="thaiDistribute"/>
        <w:rPr>
          <w:rFonts w:asciiTheme="majorBidi" w:hAnsiTheme="majorBidi" w:cstheme="majorBidi"/>
          <w:spacing w:val="2"/>
          <w:sz w:val="16"/>
          <w:szCs w:val="16"/>
          <w:highlight w:val="yellow"/>
          <w:vertAlign w:val="superscript"/>
        </w:rPr>
      </w:pPr>
    </w:p>
    <w:tbl>
      <w:tblPr>
        <w:tblW w:w="9917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4010"/>
        <w:gridCol w:w="1204"/>
        <w:gridCol w:w="909"/>
        <w:gridCol w:w="1022"/>
        <w:gridCol w:w="994"/>
        <w:gridCol w:w="938"/>
        <w:gridCol w:w="840"/>
      </w:tblGrid>
      <w:tr w:rsidR="00936000" w:rsidRPr="00A36306" w14:paraId="1465EA90" w14:textId="77777777" w:rsidTr="00634076">
        <w:trPr>
          <w:trHeight w:val="20"/>
          <w:tblHeader/>
        </w:trPr>
        <w:tc>
          <w:tcPr>
            <w:tcW w:w="4010" w:type="dxa"/>
            <w:vAlign w:val="bottom"/>
          </w:tcPr>
          <w:p w14:paraId="49578324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907" w:type="dxa"/>
            <w:gridSpan w:val="6"/>
            <w:vAlign w:val="bottom"/>
          </w:tcPr>
          <w:p w14:paraId="3D4ED59E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936000" w:rsidRPr="00A36306" w14:paraId="061F2315" w14:textId="77777777" w:rsidTr="00634076">
        <w:trPr>
          <w:trHeight w:val="20"/>
          <w:tblHeader/>
        </w:trPr>
        <w:tc>
          <w:tcPr>
            <w:tcW w:w="4010" w:type="dxa"/>
            <w:vAlign w:val="bottom"/>
          </w:tcPr>
          <w:p w14:paraId="24E459D3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5907" w:type="dxa"/>
            <w:gridSpan w:val="6"/>
            <w:vAlign w:val="bottom"/>
          </w:tcPr>
          <w:p w14:paraId="6756C060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6000" w:rsidRPr="00A36306" w14:paraId="3FD08869" w14:textId="77777777" w:rsidTr="00634076">
        <w:trPr>
          <w:trHeight w:val="20"/>
          <w:tblHeader/>
        </w:trPr>
        <w:tc>
          <w:tcPr>
            <w:tcW w:w="4010" w:type="dxa"/>
            <w:vAlign w:val="bottom"/>
          </w:tcPr>
          <w:p w14:paraId="739187EF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3" w:type="dxa"/>
            <w:gridSpan w:val="2"/>
            <w:vAlign w:val="bottom"/>
          </w:tcPr>
          <w:p w14:paraId="3118DB94" w14:textId="77777777" w:rsidR="00936000" w:rsidRPr="00A36306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ส่วนที่ถึงกำหนด</w:t>
            </w:r>
          </w:p>
        </w:tc>
        <w:tc>
          <w:tcPr>
            <w:tcW w:w="2016" w:type="dxa"/>
            <w:gridSpan w:val="2"/>
            <w:vAlign w:val="bottom"/>
          </w:tcPr>
          <w:p w14:paraId="21AC8B11" w14:textId="77777777" w:rsidR="00936000" w:rsidRPr="00A36306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</w:t>
            </w:r>
          </w:p>
        </w:tc>
        <w:tc>
          <w:tcPr>
            <w:tcW w:w="1778" w:type="dxa"/>
            <w:gridSpan w:val="2"/>
            <w:vAlign w:val="bottom"/>
          </w:tcPr>
          <w:p w14:paraId="735FDDE5" w14:textId="77777777" w:rsidR="00936000" w:rsidRPr="00A36306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36000" w:rsidRPr="00A36306" w14:paraId="5F452E55" w14:textId="77777777" w:rsidTr="00634076">
        <w:trPr>
          <w:trHeight w:val="20"/>
          <w:tblHeader/>
        </w:trPr>
        <w:tc>
          <w:tcPr>
            <w:tcW w:w="4010" w:type="dxa"/>
            <w:vAlign w:val="bottom"/>
          </w:tcPr>
          <w:p w14:paraId="3E0E057A" w14:textId="77777777" w:rsidR="00936000" w:rsidRPr="00A36306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3" w:type="dxa"/>
            <w:gridSpan w:val="2"/>
            <w:vAlign w:val="bottom"/>
          </w:tcPr>
          <w:p w14:paraId="3AF4F149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gridSpan w:val="2"/>
            <w:vAlign w:val="bottom"/>
          </w:tcPr>
          <w:p w14:paraId="61D960CC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เกินกว่าหนึ่งปี</w:t>
            </w:r>
          </w:p>
        </w:tc>
        <w:tc>
          <w:tcPr>
            <w:tcW w:w="1778" w:type="dxa"/>
            <w:gridSpan w:val="2"/>
            <w:vAlign w:val="bottom"/>
          </w:tcPr>
          <w:p w14:paraId="6B6365CC" w14:textId="77777777" w:rsidR="00936000" w:rsidRPr="00A36306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35E54" w:rsidRPr="00A36306" w14:paraId="1D174C74" w14:textId="77777777" w:rsidTr="00634076">
        <w:trPr>
          <w:trHeight w:val="20"/>
          <w:tblHeader/>
        </w:trPr>
        <w:tc>
          <w:tcPr>
            <w:tcW w:w="4010" w:type="dxa"/>
            <w:vAlign w:val="bottom"/>
          </w:tcPr>
          <w:p w14:paraId="7C0F4A04" w14:textId="77777777" w:rsidR="00E35E54" w:rsidRPr="00A36306" w:rsidRDefault="00E35E54" w:rsidP="00E35E5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197852B" w14:textId="1A0CF681" w:rsidR="00E35E54" w:rsidRPr="00A36306" w:rsidRDefault="00E35E54" w:rsidP="00B6428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-110" w:right="43" w:firstLine="11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09" w:type="dxa"/>
            <w:vAlign w:val="bottom"/>
          </w:tcPr>
          <w:p w14:paraId="5CDCBD6D" w14:textId="7E597A57" w:rsidR="00E35E54" w:rsidRPr="00A36306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022" w:type="dxa"/>
            <w:vAlign w:val="bottom"/>
          </w:tcPr>
          <w:p w14:paraId="1B5BF3B7" w14:textId="49B766BF" w:rsidR="00E35E54" w:rsidRPr="00A36306" w:rsidRDefault="00E35E54" w:rsidP="00E32D3D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994" w:type="dxa"/>
            <w:vAlign w:val="bottom"/>
          </w:tcPr>
          <w:p w14:paraId="31A16349" w14:textId="1BED9311" w:rsidR="00E35E54" w:rsidRPr="00A36306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938" w:type="dxa"/>
            <w:vAlign w:val="bottom"/>
          </w:tcPr>
          <w:p w14:paraId="176ABD04" w14:textId="042FB950" w:rsidR="00E35E54" w:rsidRPr="00A36306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40" w:type="dxa"/>
            <w:vAlign w:val="bottom"/>
          </w:tcPr>
          <w:p w14:paraId="74E1FF97" w14:textId="35E4E623" w:rsidR="00E35E54" w:rsidRPr="00A36306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6E494E" w:rsidRPr="00A36306" w14:paraId="49047023" w14:textId="77777777" w:rsidTr="00634076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CB6B7" w14:textId="77777777" w:rsidR="006E494E" w:rsidRPr="00A36306" w:rsidRDefault="006E494E" w:rsidP="006E494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B5A4347" w14:textId="13663E8C" w:rsidR="006E494E" w:rsidRPr="00A36306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9" w:type="dxa"/>
            <w:vAlign w:val="bottom"/>
          </w:tcPr>
          <w:p w14:paraId="40D3C87E" w14:textId="77777777" w:rsidR="006E494E" w:rsidRPr="00A36306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7BF717A" w14:textId="77777777" w:rsidR="006E494E" w:rsidRPr="00A36306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267117C9" w14:textId="77777777" w:rsidR="006E494E" w:rsidRPr="00A36306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BAA31EA" w14:textId="77777777" w:rsidR="006E494E" w:rsidRPr="00A36306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40" w:type="dxa"/>
            <w:vAlign w:val="bottom"/>
          </w:tcPr>
          <w:p w14:paraId="2B49CB2E" w14:textId="77777777" w:rsidR="006E494E" w:rsidRPr="00A36306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00B3" w:rsidRPr="00A36306" w14:paraId="53DD045D" w14:textId="77777777" w:rsidTr="00634076">
        <w:trPr>
          <w:trHeight w:val="335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4ED30B" w14:textId="7FE580DC" w:rsidR="002300B3" w:rsidRPr="00A36306" w:rsidRDefault="002300B3" w:rsidP="002300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PT. Chuo Senko Consultant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32F27" w14:textId="23C8D1D8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9" w:type="dxa"/>
            <w:vAlign w:val="bottom"/>
          </w:tcPr>
          <w:p w14:paraId="0E34C310" w14:textId="77777777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22,482</w:t>
            </w:r>
          </w:p>
        </w:tc>
        <w:tc>
          <w:tcPr>
            <w:tcW w:w="1022" w:type="dxa"/>
          </w:tcPr>
          <w:p w14:paraId="192BF2C3" w14:textId="6E48421C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</w:tcPr>
          <w:p w14:paraId="460CF449" w14:textId="77777777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047F5D" w14:textId="71143991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199713BD" w14:textId="11AFC2FF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22,482</w:t>
            </w:r>
          </w:p>
        </w:tc>
      </w:tr>
      <w:tr w:rsidR="002300B3" w:rsidRPr="00A36306" w14:paraId="2C8C1728" w14:textId="77777777" w:rsidTr="00634076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FD414B" w14:textId="3BA46779" w:rsidR="002300B3" w:rsidRPr="00A36306" w:rsidRDefault="002300B3" w:rsidP="002300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Ad Asia Co., Ltd. - Myanmar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ECE75" w14:textId="6A270456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9" w:type="dxa"/>
            <w:vAlign w:val="bottom"/>
          </w:tcPr>
          <w:p w14:paraId="29035425" w14:textId="77777777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4,976</w:t>
            </w:r>
          </w:p>
        </w:tc>
        <w:tc>
          <w:tcPr>
            <w:tcW w:w="1022" w:type="dxa"/>
          </w:tcPr>
          <w:p w14:paraId="7FBFC9CF" w14:textId="651D2D7F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</w:tcPr>
          <w:p w14:paraId="7BADF724" w14:textId="77777777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F247A" w14:textId="2FF15F52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005734AA" w14:textId="1ED871FA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4,976</w:t>
            </w:r>
          </w:p>
        </w:tc>
      </w:tr>
      <w:tr w:rsidR="002300B3" w:rsidRPr="00A36306" w14:paraId="2509ACBC" w14:textId="77777777" w:rsidTr="00634076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611242" w14:textId="17B9DB21" w:rsidR="002300B3" w:rsidRPr="00A36306" w:rsidRDefault="002300B3" w:rsidP="002300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บริษัท ฟอร์ซี จำกัด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8061CBB" w14:textId="75DE5245" w:rsidR="002300B3" w:rsidRPr="00A36306" w:rsidRDefault="002300B3" w:rsidP="002300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D8918F6" w14:textId="77777777" w:rsidR="002300B3" w:rsidRPr="00A36306" w:rsidRDefault="002300B3" w:rsidP="002300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1022" w:type="dxa"/>
            <w:vAlign w:val="bottom"/>
          </w:tcPr>
          <w:p w14:paraId="7F8F65D6" w14:textId="2B674EC2" w:rsidR="002300B3" w:rsidRPr="00A36306" w:rsidRDefault="002300B3" w:rsidP="002300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3B42C618" w14:textId="77777777" w:rsidR="002300B3" w:rsidRPr="00A36306" w:rsidRDefault="002300B3" w:rsidP="002300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BB64A3C" w14:textId="59E29924" w:rsidR="002300B3" w:rsidRPr="00A36306" w:rsidRDefault="002300B3" w:rsidP="002300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6B4A8628" w14:textId="70994647" w:rsidR="002300B3" w:rsidRPr="00A36306" w:rsidRDefault="002300B3" w:rsidP="002300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2,135</w:t>
            </w:r>
          </w:p>
        </w:tc>
      </w:tr>
      <w:tr w:rsidR="002300B3" w:rsidRPr="00A36306" w14:paraId="10173966" w14:textId="77777777" w:rsidTr="00FD6666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347A0A" w14:textId="77777777" w:rsidR="002300B3" w:rsidRPr="00A36306" w:rsidRDefault="002300B3" w:rsidP="002300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B3AD85B" w14:textId="6D072B02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9" w:type="dxa"/>
            <w:vAlign w:val="bottom"/>
          </w:tcPr>
          <w:p w14:paraId="3B8AE550" w14:textId="77777777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29,593</w:t>
            </w:r>
          </w:p>
        </w:tc>
        <w:tc>
          <w:tcPr>
            <w:tcW w:w="1022" w:type="dxa"/>
            <w:vAlign w:val="bottom"/>
          </w:tcPr>
          <w:p w14:paraId="5A8C0820" w14:textId="3545385A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49209A34" w14:textId="77777777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2C889EC" w14:textId="6519D770" w:rsidR="002300B3" w:rsidRPr="00A36306" w:rsidRDefault="002300B3" w:rsidP="002300B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625FCBB8" w14:textId="432A166B" w:rsidR="002300B3" w:rsidRPr="00A36306" w:rsidRDefault="002300B3" w:rsidP="002300B3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29,593</w:t>
            </w:r>
          </w:p>
        </w:tc>
      </w:tr>
      <w:tr w:rsidR="002300B3" w:rsidRPr="00A36306" w14:paraId="52530C66" w14:textId="77777777" w:rsidTr="00634076">
        <w:trPr>
          <w:trHeight w:val="20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01C995" w14:textId="675ED607" w:rsidR="002300B3" w:rsidRPr="00A36306" w:rsidRDefault="002300B3" w:rsidP="002300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A36306">
              <w:rPr>
                <w:rFonts w:asciiTheme="majorBidi" w:hAnsiTheme="majorBidi" w:cstheme="majorBidi"/>
                <w:sz w:val="28"/>
              </w:rPr>
              <w:t>2562: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D9F3690" w14:textId="4709D500" w:rsidR="002300B3" w:rsidRPr="00A36306" w:rsidRDefault="002300B3" w:rsidP="00FD666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9" w:type="dxa"/>
            <w:vAlign w:val="bottom"/>
          </w:tcPr>
          <w:p w14:paraId="0FFD1F90" w14:textId="77777777" w:rsidR="002300B3" w:rsidRPr="00A36306" w:rsidRDefault="002300B3" w:rsidP="00FD6666">
            <w:pPr>
              <w:overflowPunct w:val="0"/>
              <w:autoSpaceDE w:val="0"/>
              <w:autoSpaceDN w:val="0"/>
              <w:adjustRightInd w:val="0"/>
              <w:ind w:right="-8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(29,593)</w:t>
            </w:r>
          </w:p>
        </w:tc>
        <w:tc>
          <w:tcPr>
            <w:tcW w:w="1022" w:type="dxa"/>
            <w:vAlign w:val="bottom"/>
          </w:tcPr>
          <w:p w14:paraId="7CB0847E" w14:textId="3B8FA04C" w:rsidR="002300B3" w:rsidRPr="00A36306" w:rsidRDefault="002300B3" w:rsidP="00FD6666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vAlign w:val="bottom"/>
          </w:tcPr>
          <w:p w14:paraId="1AD7C3EC" w14:textId="77777777" w:rsidR="002300B3" w:rsidRPr="00A36306" w:rsidRDefault="002300B3" w:rsidP="00FD6666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6283E8CF" w14:textId="2B6AC9F7" w:rsidR="002300B3" w:rsidRPr="00A36306" w:rsidRDefault="002300B3" w:rsidP="00FD666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0" w:type="dxa"/>
            <w:vAlign w:val="bottom"/>
          </w:tcPr>
          <w:p w14:paraId="79873040" w14:textId="40AACDD4" w:rsidR="002300B3" w:rsidRPr="00A36306" w:rsidRDefault="002300B3" w:rsidP="00FD6666">
            <w:pPr>
              <w:overflowPunct w:val="0"/>
              <w:autoSpaceDE w:val="0"/>
              <w:autoSpaceDN w:val="0"/>
              <w:adjustRightInd w:val="0"/>
              <w:ind w:right="-86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(29,593)</w:t>
            </w:r>
          </w:p>
        </w:tc>
      </w:tr>
      <w:tr w:rsidR="002300B3" w:rsidRPr="00A36306" w14:paraId="6729A9D9" w14:textId="77777777" w:rsidTr="00FD6666">
        <w:trPr>
          <w:trHeight w:val="488"/>
        </w:trPr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70F765A" w14:textId="77777777" w:rsidR="002300B3" w:rsidRPr="00A36306" w:rsidRDefault="002300B3" w:rsidP="002300B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3C379C" w14:textId="5F3D42C8" w:rsidR="002300B3" w:rsidRPr="00A36306" w:rsidRDefault="002300B3" w:rsidP="00FD666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C2E1824" w14:textId="77777777" w:rsidR="002300B3" w:rsidRPr="00A36306" w:rsidRDefault="002300B3" w:rsidP="00FD666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F60E6F4" w14:textId="10056804" w:rsidR="002300B3" w:rsidRPr="00A36306" w:rsidRDefault="002300B3" w:rsidP="00FD666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43892297" w14:textId="77777777" w:rsidR="002300B3" w:rsidRPr="00A36306" w:rsidRDefault="002300B3" w:rsidP="00FD666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0CFBF" w14:textId="3AD2E03F" w:rsidR="002300B3" w:rsidRPr="00A36306" w:rsidRDefault="002300B3" w:rsidP="00FD666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D2ECADF" w14:textId="73A71860" w:rsidR="002300B3" w:rsidRPr="00A36306" w:rsidRDefault="002300B3" w:rsidP="00FD6666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A8CE46D" w14:textId="77777777" w:rsidR="00983511" w:rsidRPr="002D37FB" w:rsidRDefault="00983511" w:rsidP="002D37FB">
      <w:pPr>
        <w:tabs>
          <w:tab w:val="left" w:pos="8931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25F255F8" w14:textId="532B2C44" w:rsidR="008F6A63" w:rsidRDefault="0070196E" w:rsidP="00E33252">
      <w:pPr>
        <w:tabs>
          <w:tab w:val="left" w:pos="8931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รายการเคลื่อนไหวของเงินให้กู้ยืมระยะยาวแก่กิจการอื่นสำหรับ</w:t>
      </w:r>
      <w:r w:rsidR="00045C9C" w:rsidRPr="00A36306">
        <w:rPr>
          <w:rFonts w:asciiTheme="majorBidi" w:hAnsiTheme="majorBidi" w:cstheme="majorBidi"/>
          <w:sz w:val="28"/>
          <w:cs/>
        </w:rPr>
        <w:t>ปี</w:t>
      </w:r>
      <w:r w:rsidR="00DF494A" w:rsidRPr="00A36306">
        <w:rPr>
          <w:rFonts w:asciiTheme="majorBidi" w:hAnsiTheme="majorBidi" w:cstheme="majorBidi"/>
          <w:sz w:val="28"/>
          <w:cs/>
        </w:rPr>
        <w:t>สิ้นสุด</w:t>
      </w:r>
      <w:r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="00045C9C" w:rsidRPr="00A36306">
        <w:rPr>
          <w:rFonts w:asciiTheme="majorBidi" w:hAnsiTheme="majorBidi" w:cstheme="majorBidi"/>
          <w:color w:val="000000"/>
          <w:sz w:val="28"/>
        </w:rPr>
        <w:t xml:space="preserve">31 </w:t>
      </w:r>
      <w:r w:rsidR="00045C9C" w:rsidRPr="00A36306">
        <w:rPr>
          <w:rFonts w:asciiTheme="majorBidi" w:hAnsiTheme="majorBidi" w:cstheme="majorBidi"/>
          <w:color w:val="000000"/>
          <w:sz w:val="28"/>
          <w:cs/>
        </w:rPr>
        <w:t>ธันวาคม</w:t>
      </w:r>
      <w:r w:rsidR="00A27AF3" w:rsidRPr="00A36306">
        <w:rPr>
          <w:rFonts w:asciiTheme="majorBidi" w:hAnsiTheme="majorBidi" w:cstheme="majorBidi"/>
          <w:color w:val="000000"/>
          <w:sz w:val="28"/>
        </w:rPr>
        <w:t xml:space="preserve"> 25</w:t>
      </w:r>
      <w:r w:rsidR="00E35E54" w:rsidRPr="00A36306">
        <w:rPr>
          <w:rFonts w:asciiTheme="majorBidi" w:hAnsiTheme="majorBidi" w:cstheme="majorBidi"/>
          <w:color w:val="000000"/>
          <w:sz w:val="28"/>
        </w:rPr>
        <w:t>63</w:t>
      </w:r>
      <w:r w:rsidR="00A27AF3" w:rsidRPr="00A36306">
        <w:rPr>
          <w:rFonts w:asciiTheme="majorBidi" w:hAnsiTheme="majorBidi" w:cstheme="majorBidi"/>
          <w:sz w:val="28"/>
          <w:cs/>
        </w:rPr>
        <w:t xml:space="preserve"> </w:t>
      </w:r>
      <w:r w:rsidR="00045C9C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045C9C"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3A4E130E" w14:textId="77777777" w:rsidR="00983511" w:rsidRPr="002D37FB" w:rsidRDefault="00983511" w:rsidP="00E33252">
      <w:pPr>
        <w:tabs>
          <w:tab w:val="left" w:pos="8931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997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536"/>
        <w:gridCol w:w="904"/>
        <w:gridCol w:w="236"/>
        <w:gridCol w:w="846"/>
        <w:gridCol w:w="238"/>
        <w:gridCol w:w="898"/>
        <w:gridCol w:w="236"/>
        <w:gridCol w:w="1320"/>
        <w:gridCol w:w="240"/>
        <w:gridCol w:w="1319"/>
        <w:gridCol w:w="240"/>
        <w:gridCol w:w="984"/>
      </w:tblGrid>
      <w:tr w:rsidR="00E55E8E" w:rsidRPr="00DF6619" w14:paraId="38F579B7" w14:textId="77777777" w:rsidTr="00DF6619">
        <w:trPr>
          <w:trHeight w:val="315"/>
          <w:tblHeader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6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DF6619" w:rsidRDefault="00E55E8E" w:rsidP="00C40B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55E8E" w:rsidRPr="00DF6619" w14:paraId="3BBC3023" w14:textId="77777777" w:rsidTr="00DF6619">
        <w:trPr>
          <w:trHeight w:val="360"/>
          <w:tblHeader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DF6619" w:rsidRDefault="00E55E8E" w:rsidP="00C40BCD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03574" w:rsidRPr="00DF6619" w14:paraId="7AF5B1BD" w14:textId="77777777" w:rsidTr="00DF6619">
        <w:trPr>
          <w:trHeight w:val="870"/>
          <w:tblHeader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316403" w:rsidRPr="00DF6619" w:rsidRDefault="00316403" w:rsidP="003164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77777777" w:rsidR="00316403" w:rsidRPr="00DF6619" w:rsidRDefault="00316403" w:rsidP="0031640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77777777" w:rsidR="00316403" w:rsidRPr="00DF6619" w:rsidRDefault="00316403" w:rsidP="003164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316403" w:rsidRPr="00DF6619" w:rsidRDefault="00316403" w:rsidP="003164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77777777" w:rsidR="00316403" w:rsidRPr="00DF6619" w:rsidRDefault="00316403" w:rsidP="003164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28C11E4" w:rsidR="00316403" w:rsidRPr="00DF6619" w:rsidRDefault="00316403" w:rsidP="00686C2E">
            <w:pPr>
              <w:ind w:left="-64" w:right="-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</w:t>
            </w:r>
            <w:r w:rsidR="00AC015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จากการตัดจำหน่าย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77777777" w:rsidR="00316403" w:rsidRPr="00DF6619" w:rsidRDefault="00316403" w:rsidP="0031640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316403" w:rsidRPr="00DF6619" w:rsidRDefault="00316403" w:rsidP="00316403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จากอัตราแลกเปลี่ยน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316403" w:rsidRPr="00DF6619" w:rsidRDefault="00316403" w:rsidP="0031640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B18238" w14:textId="14E68FB9" w:rsidR="00316403" w:rsidRPr="00DF6619" w:rsidRDefault="00316403" w:rsidP="00503574">
            <w:pPr>
              <w:ind w:left="-125" w:right="-112" w:firstLine="1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316403" w:rsidRPr="00DF6619" w:rsidRDefault="00316403" w:rsidP="0031640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6D3BDA93" w:rsidR="00316403" w:rsidRPr="00DF6619" w:rsidRDefault="00316403" w:rsidP="0031640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503574" w:rsidRPr="00DF6619" w14:paraId="68C52087" w14:textId="77777777" w:rsidTr="00DF6619">
        <w:trPr>
          <w:trHeight w:val="285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09BE4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959F7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D0DEE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C3BF3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4C6F9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154C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7F275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D3112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C04CB7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4BE5C4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BA6F83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54D039" w14:textId="77777777" w:rsidR="00E55E8E" w:rsidRPr="00DF6619" w:rsidRDefault="00E55E8E" w:rsidP="00C40BC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03574" w:rsidRPr="00DF6619" w14:paraId="01D57011" w14:textId="77777777" w:rsidTr="00DF6619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DC4C4" w14:textId="77777777" w:rsidR="00E55E8E" w:rsidRPr="00DF6619" w:rsidRDefault="00E55E8E" w:rsidP="00E55E8E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PT. Chuo Senko Consultant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0CF2785C" w14:textId="77777777" w:rsidR="00E55E8E" w:rsidRPr="00DF6619" w:rsidRDefault="00E55E8E" w:rsidP="00E55E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22,482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01D4A" w14:textId="77777777" w:rsidR="00E55E8E" w:rsidRPr="00DF6619" w:rsidRDefault="00E55E8E" w:rsidP="00E55E8E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707EBF" w14:textId="00ADE51B" w:rsidR="00E55E8E" w:rsidRPr="00DF6619" w:rsidRDefault="00A412F0" w:rsidP="00E55E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BB1737" w14:textId="77777777" w:rsidR="00E55E8E" w:rsidRPr="00DF6619" w:rsidRDefault="00E55E8E" w:rsidP="00E55E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766ACD" w14:textId="00825E0D" w:rsidR="00E55E8E" w:rsidRPr="00DF6619" w:rsidRDefault="002300B3" w:rsidP="005A6CF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(22,400)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EC21CD" w14:textId="77777777" w:rsidR="00E55E8E" w:rsidRPr="00DF6619" w:rsidRDefault="00E55E8E" w:rsidP="00E55E8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D97B74" w14:textId="2B868716" w:rsidR="00E55E8E" w:rsidRPr="00DF6619" w:rsidRDefault="002300B3" w:rsidP="005A6CFC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(82)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620402" w14:textId="77777777" w:rsidR="00E55E8E" w:rsidRPr="00DF6619" w:rsidRDefault="00E55E8E" w:rsidP="00E55E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4085BC" w14:textId="62F91209" w:rsidR="00E55E8E" w:rsidRPr="00DF6619" w:rsidRDefault="002300B3" w:rsidP="00E55E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57624D" w14:textId="77777777" w:rsidR="00E55E8E" w:rsidRPr="00DF6619" w:rsidRDefault="00E55E8E" w:rsidP="00E55E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3A62F81E" w14:textId="0835C235" w:rsidR="00E55E8E" w:rsidRPr="00DF6619" w:rsidRDefault="002300B3" w:rsidP="002300B3">
            <w:pP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3574" w:rsidRPr="00DF6619" w14:paraId="0C45E469" w14:textId="77777777" w:rsidTr="00DF6619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8F57E" w14:textId="77777777" w:rsidR="00E36F5D" w:rsidRPr="00DF6619" w:rsidRDefault="00E36F5D" w:rsidP="00E36F5D">
            <w:pPr>
              <w:numPr>
                <w:ilvl w:val="0"/>
                <w:numId w:val="11"/>
              </w:numPr>
              <w:ind w:left="276" w:hanging="2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Asia Co., Ltd. - Myanmar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482EE141" w14:textId="77777777" w:rsidR="00E36F5D" w:rsidRPr="00DF6619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4,976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845C8B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DF29D8" w14:textId="4E7E164B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552C26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8B57D8" w14:textId="737313BC" w:rsidR="00E36F5D" w:rsidRPr="00DF6619" w:rsidRDefault="002300B3" w:rsidP="005A6CF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(4,958)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5A91F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25F82E" w14:textId="10ACF3CB" w:rsidR="00E36F5D" w:rsidRPr="00DF6619" w:rsidRDefault="002300B3" w:rsidP="005A6CFC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AEE876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718B223" w14:textId="56117D60" w:rsidR="00E36F5D" w:rsidRPr="00DF6619" w:rsidRDefault="002300B3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76B631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6A384898" w14:textId="7803A26A" w:rsidR="00E36F5D" w:rsidRPr="00DF6619" w:rsidRDefault="002300B3" w:rsidP="002300B3">
            <w:pP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3574" w:rsidRPr="00DF6619" w14:paraId="3FB6121D" w14:textId="77777777" w:rsidTr="00DF6619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E36F5D" w:rsidRPr="00DF6619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lastRenderedPageBreak/>
              <w:t>Ad India Pte. Ltd.</w:t>
            </w:r>
          </w:p>
        </w:tc>
        <w:tc>
          <w:tcPr>
            <w:tcW w:w="904" w:type="dxa"/>
            <w:noWrap/>
            <w:vAlign w:val="bottom"/>
          </w:tcPr>
          <w:p w14:paraId="05A576BF" w14:textId="77777777" w:rsidR="00E36F5D" w:rsidRPr="00DF6619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10,869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550417EA" w:rsidR="00E36F5D" w:rsidRPr="00DF6619" w:rsidRDefault="00993AC2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19166060" w:rsidR="00E36F5D" w:rsidRPr="00DF6619" w:rsidRDefault="00993AC2" w:rsidP="005A6C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C0A08F5" w14:textId="3298F6A0" w:rsidR="00E36F5D" w:rsidRPr="00DF6619" w:rsidRDefault="002300B3" w:rsidP="00233DFA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(550)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59FA9F8" w14:textId="3718356F" w:rsidR="00E36F5D" w:rsidRPr="00DF6619" w:rsidRDefault="002300B3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noWrap/>
            <w:vAlign w:val="bottom"/>
          </w:tcPr>
          <w:p w14:paraId="6805C07B" w14:textId="5982E166" w:rsidR="00E36F5D" w:rsidRPr="00DF6619" w:rsidRDefault="002300B3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10,484</w:t>
            </w:r>
          </w:p>
        </w:tc>
      </w:tr>
      <w:tr w:rsidR="00503574" w:rsidRPr="00DF6619" w14:paraId="4AB93367" w14:textId="77777777" w:rsidTr="00DF6619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1BDCC" w14:textId="77777777" w:rsidR="00E36F5D" w:rsidRPr="00DF6619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Foresee Pte. Ltd.</w:t>
            </w:r>
          </w:p>
        </w:tc>
        <w:tc>
          <w:tcPr>
            <w:tcW w:w="904" w:type="dxa"/>
            <w:noWrap/>
            <w:vAlign w:val="bottom"/>
          </w:tcPr>
          <w:p w14:paraId="5D3B1E17" w14:textId="77777777" w:rsidR="00E36F5D" w:rsidRPr="00DF6619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5,549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FE302C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ADD55" w14:textId="15FB1720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9B516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84D11B" w14:textId="60C5F12B" w:rsidR="00E36F5D" w:rsidRPr="00DF6619" w:rsidRDefault="002300B3" w:rsidP="005A6CF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(5,549)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56B08F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C016D1" w14:textId="24C1DADC" w:rsidR="00E36F5D" w:rsidRPr="00DF6619" w:rsidRDefault="002300B3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384AF5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A08820" w14:textId="3BF5F467" w:rsidR="00E36F5D" w:rsidRPr="00DF6619" w:rsidRDefault="002300B3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92F56A" w14:textId="77777777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noWrap/>
            <w:vAlign w:val="bottom"/>
          </w:tcPr>
          <w:p w14:paraId="58DDA96A" w14:textId="65ADDC06" w:rsidR="00E36F5D" w:rsidRPr="00DF6619" w:rsidRDefault="002300B3" w:rsidP="002300B3">
            <w:pP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3574" w:rsidRPr="00DF6619" w14:paraId="20C12CB7" w14:textId="77777777" w:rsidTr="00DF6619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5E5D6" w14:textId="77777777" w:rsidR="00E36F5D" w:rsidRPr="00DF6619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ฟอร์ซี จำกัด</w:t>
            </w: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F2068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2,135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AEB35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AEE174A" w14:textId="11373B5D" w:rsidR="00E36F5D" w:rsidRPr="00DF6619" w:rsidRDefault="00E36F5D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002CD9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C57F2A" w14:textId="54D5E3F2" w:rsidR="00E36F5D" w:rsidRPr="00DF6619" w:rsidRDefault="002300B3" w:rsidP="005A6CF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(2,135)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AC2B53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F06EA6A" w14:textId="2C968F0F" w:rsidR="00E36F5D" w:rsidRPr="00DF6619" w:rsidRDefault="002300B3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75BD2FD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BA1A7D" w14:textId="26FB0B9E" w:rsidR="00E36F5D" w:rsidRPr="00DF6619" w:rsidRDefault="002300B3" w:rsidP="00E36F5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696FA83" w14:textId="77777777" w:rsidR="00E36F5D" w:rsidRPr="00DF6619" w:rsidRDefault="00E36F5D" w:rsidP="00E3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549E8" w14:textId="07F965B9" w:rsidR="00E36F5D" w:rsidRPr="00DF6619" w:rsidRDefault="002300B3" w:rsidP="002300B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3574" w:rsidRPr="00DF6619" w14:paraId="36AE02E2" w14:textId="77777777" w:rsidTr="00DF6619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1D62" w14:textId="77777777" w:rsidR="00233DFA" w:rsidRPr="00DF6619" w:rsidRDefault="00233DFA" w:rsidP="00233DFA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F539" w14:textId="77777777" w:rsidR="00233DFA" w:rsidRPr="00DF6619" w:rsidRDefault="00233DFA" w:rsidP="00233D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46,011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83D28" w14:textId="77777777" w:rsidR="00233DFA" w:rsidRPr="00DF6619" w:rsidRDefault="00233DFA" w:rsidP="00233DF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EF233D" w14:textId="0DEE031E" w:rsidR="00233DFA" w:rsidRPr="00DF6619" w:rsidRDefault="00233DFA" w:rsidP="00233D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27B0BA" w14:textId="77777777" w:rsidR="00233DFA" w:rsidRPr="00DF6619" w:rsidRDefault="00233DFA" w:rsidP="00233D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B3BA0B" w14:textId="4D0CACCB" w:rsidR="00233DFA" w:rsidRPr="00DF6619" w:rsidRDefault="002300B3" w:rsidP="005A6CF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00DE2" w:rsidRPr="00DF6619">
              <w:rPr>
                <w:rFonts w:asciiTheme="majorBidi" w:hAnsiTheme="majorBidi" w:cstheme="majorBidi"/>
                <w:sz w:val="26"/>
                <w:szCs w:val="26"/>
              </w:rPr>
              <w:t>35,042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F5162F" w14:textId="77777777" w:rsidR="00233DFA" w:rsidRPr="00DF6619" w:rsidRDefault="00233DFA" w:rsidP="00233D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60C8EA" w14:textId="0DBEFDBE" w:rsidR="00233DFA" w:rsidRPr="00DF6619" w:rsidRDefault="00000DE2" w:rsidP="005A6CFC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(650)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608898E" w14:textId="77777777" w:rsidR="00233DFA" w:rsidRPr="00DF6619" w:rsidRDefault="00233DFA" w:rsidP="00233D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left w:val="nil"/>
              <w:right w:val="nil"/>
            </w:tcBorders>
            <w:shd w:val="clear" w:color="000000" w:fill="FFFFFF"/>
          </w:tcPr>
          <w:p w14:paraId="4091F08A" w14:textId="78A62C4D" w:rsidR="00233DFA" w:rsidRPr="00DF6619" w:rsidRDefault="00000DE2" w:rsidP="00233DFA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9C5C3F6" w14:textId="77777777" w:rsidR="00233DFA" w:rsidRPr="00DF6619" w:rsidRDefault="00233DFA" w:rsidP="00233D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72FB886F" w14:textId="658F089C" w:rsidR="00233DFA" w:rsidRPr="00DF6619" w:rsidRDefault="00000DE2" w:rsidP="00233D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10,484</w:t>
            </w:r>
          </w:p>
        </w:tc>
      </w:tr>
      <w:tr w:rsidR="00503574" w:rsidRPr="00DF6619" w14:paraId="4D0CE938" w14:textId="77777777" w:rsidTr="00E54EA4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6C1B262B" w:rsidR="00503574" w:rsidRPr="00DF6619" w:rsidRDefault="00503574" w:rsidP="0050357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 (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>2562: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77777777" w:rsidR="00503574" w:rsidRPr="00DF6619" w:rsidRDefault="00503574" w:rsidP="00503574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(46,011)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503574" w:rsidRPr="00DF6619" w:rsidRDefault="00503574" w:rsidP="005035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54829A0C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6C518E0F" w:rsidR="00503574" w:rsidRPr="00DF6619" w:rsidRDefault="00503574" w:rsidP="005A6CFC">
            <w:pPr>
              <w:ind w:right="-1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35,042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503574" w:rsidRPr="00DF6619" w:rsidRDefault="00503574" w:rsidP="0050357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7446CE03" w:rsidR="00503574" w:rsidRPr="00DF6619" w:rsidRDefault="00503574" w:rsidP="000B5D53">
            <w:pPr>
              <w:ind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503574" w:rsidRPr="00DF6619" w:rsidRDefault="00503574" w:rsidP="0050357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5E9CDE" w14:textId="2ADC9726" w:rsidR="00503574" w:rsidRPr="00DF6619" w:rsidRDefault="00503574" w:rsidP="00503574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503574" w:rsidRPr="00DF6619" w:rsidRDefault="00503574" w:rsidP="00503574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1479ADC9" w:rsidR="00503574" w:rsidRPr="00DF6619" w:rsidRDefault="00503574" w:rsidP="00503574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(10,484)</w:t>
            </w:r>
          </w:p>
        </w:tc>
      </w:tr>
      <w:tr w:rsidR="00503574" w:rsidRPr="00DF6619" w14:paraId="3CE086B5" w14:textId="77777777" w:rsidTr="00E54EA4">
        <w:trPr>
          <w:trHeight w:val="34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503574" w:rsidRPr="00DF6619" w:rsidRDefault="00503574" w:rsidP="00503574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77777777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503574" w:rsidRPr="00DF6619" w:rsidRDefault="00503574" w:rsidP="0050357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2A6AD74C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5FD236F4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503574" w:rsidRPr="00DF6619" w:rsidRDefault="00503574" w:rsidP="0050357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5B5A4818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1B0CA2E2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4ED167AE" w:rsidR="00503574" w:rsidRPr="00DF6619" w:rsidRDefault="00503574" w:rsidP="0050357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BE24D48" w14:textId="77777777" w:rsidR="00C50979" w:rsidRPr="002D37FB" w:rsidRDefault="00C50979" w:rsidP="00EC1597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981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520"/>
        <w:gridCol w:w="938"/>
        <w:gridCol w:w="238"/>
        <w:gridCol w:w="882"/>
        <w:gridCol w:w="238"/>
        <w:gridCol w:w="825"/>
        <w:gridCol w:w="238"/>
        <w:gridCol w:w="1335"/>
        <w:gridCol w:w="239"/>
        <w:gridCol w:w="1338"/>
        <w:gridCol w:w="238"/>
        <w:gridCol w:w="935"/>
        <w:gridCol w:w="17"/>
      </w:tblGrid>
      <w:tr w:rsidR="00045C9C" w:rsidRPr="00DF6619" w14:paraId="29ADFB84" w14:textId="77777777" w:rsidTr="00E33252">
        <w:trPr>
          <w:gridAfter w:val="1"/>
          <w:wAfter w:w="17" w:type="dxa"/>
          <w:trHeight w:val="31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27086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063A497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45C9C" w:rsidRPr="00DF6619" w14:paraId="4A74612B" w14:textId="77777777" w:rsidTr="00E33252">
        <w:trPr>
          <w:gridAfter w:val="1"/>
          <w:wAfter w:w="17" w:type="dxa"/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6B572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ABB9C9F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86C2E" w:rsidRPr="00DF6619" w14:paraId="1FEBDA62" w14:textId="77777777" w:rsidTr="00686C2E">
        <w:trPr>
          <w:trHeight w:val="8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C08D8E" w14:textId="77777777" w:rsidR="00686C2E" w:rsidRPr="00DF6619" w:rsidRDefault="00686C2E" w:rsidP="00686C2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035FC0" w14:textId="77777777" w:rsidR="00686C2E" w:rsidRPr="00DF6619" w:rsidRDefault="00686C2E" w:rsidP="00686C2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2561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CF03E" w14:textId="77777777" w:rsidR="00686C2E" w:rsidRPr="00DF6619" w:rsidRDefault="00686C2E" w:rsidP="00686C2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19236F" w14:textId="77777777" w:rsidR="00686C2E" w:rsidRPr="00DF6619" w:rsidRDefault="00686C2E" w:rsidP="00686C2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7139E9" w14:textId="77777777" w:rsidR="00686C2E" w:rsidRPr="00DF6619" w:rsidRDefault="00686C2E" w:rsidP="00686C2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4C7584A" w14:textId="3B611889" w:rsidR="00686C2E" w:rsidRPr="00DF6619" w:rsidRDefault="00686C2E" w:rsidP="00686C2E">
            <w:pPr>
              <w:ind w:left="-54" w:right="-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2F502" w14:textId="77777777" w:rsidR="00686C2E" w:rsidRPr="00DF6619" w:rsidRDefault="00686C2E" w:rsidP="00686C2E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CE3DAB" w14:textId="77777777" w:rsidR="00686C2E" w:rsidRPr="00DF6619" w:rsidRDefault="00686C2E" w:rsidP="00686C2E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จากอัตราแลกเปลี่ยน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1120B159" w14:textId="77777777" w:rsidR="00686C2E" w:rsidRPr="00DF6619" w:rsidRDefault="00686C2E" w:rsidP="00686C2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E407036" w14:textId="77777777" w:rsidR="00686C2E" w:rsidRPr="00DF6619" w:rsidRDefault="00686C2E" w:rsidP="00686C2E">
            <w:pPr>
              <w:ind w:left="-108" w:right="-10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791D8907" w14:textId="77777777" w:rsidR="00686C2E" w:rsidRPr="00DF6619" w:rsidRDefault="00686C2E" w:rsidP="00686C2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D1EC155" w14:textId="77777777" w:rsidR="00686C2E" w:rsidRPr="00DF6619" w:rsidRDefault="00686C2E" w:rsidP="00686C2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256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045C9C" w:rsidRPr="00DF6619" w14:paraId="1907C343" w14:textId="77777777" w:rsidTr="00686C2E">
        <w:trPr>
          <w:trHeight w:val="28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5A8DC" w14:textId="77777777" w:rsidR="00045C9C" w:rsidRPr="00DF6619" w:rsidRDefault="00045C9C" w:rsidP="002E5C69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CBCFCB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EF90B6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8F7A85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C2971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AEA7E6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BDFD8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7751A2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83B0D6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23B452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C97891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33728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45C9C" w:rsidRPr="00DF6619" w14:paraId="27BB76BF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DAB0FD" w14:textId="77777777" w:rsidR="00045C9C" w:rsidRPr="00DF6619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PT. Chuo Senko Consultant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C4B6F9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24,213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AC38DC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0E37ED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843712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7B51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249ABC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D50DCA3" w14:textId="77777777" w:rsidR="00045C9C" w:rsidRPr="00DF6619" w:rsidRDefault="00045C9C" w:rsidP="002E5C69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>1,731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22D37DA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BC4697C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0F71DF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309037DA" w14:textId="77777777" w:rsidR="00045C9C" w:rsidRPr="00DF6619" w:rsidRDefault="00045C9C" w:rsidP="002E5C69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22,482</w:t>
            </w:r>
          </w:p>
        </w:tc>
      </w:tr>
      <w:tr w:rsidR="00045C9C" w:rsidRPr="00DF6619" w14:paraId="494428D6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C73AFA" w14:textId="77777777" w:rsidR="00045C9C" w:rsidRPr="00DF6619" w:rsidRDefault="00045C9C" w:rsidP="00045C9C">
            <w:pPr>
              <w:numPr>
                <w:ilvl w:val="0"/>
                <w:numId w:val="11"/>
              </w:numPr>
              <w:ind w:left="276" w:hanging="2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Asia Co., Ltd. - Myanmar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2E6E80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5,359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51EAA1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A3234B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DB104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CCA5D7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031C93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6BE36E" w14:textId="77777777" w:rsidR="00045C9C" w:rsidRPr="00DF6619" w:rsidRDefault="00045C9C" w:rsidP="002E5C69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00DD5D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38F51A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1FC8C1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0B655395" w14:textId="77777777" w:rsidR="00045C9C" w:rsidRPr="00DF6619" w:rsidRDefault="00045C9C" w:rsidP="002E5C69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4,976</w:t>
            </w:r>
          </w:p>
        </w:tc>
      </w:tr>
      <w:tr w:rsidR="00045C9C" w:rsidRPr="00DF6619" w14:paraId="1F51F2D6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DF6BF0" w14:textId="77777777" w:rsidR="00045C9C" w:rsidRPr="00DF6619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Ad India Pte. Ltd.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3CB9FE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11,536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B81D04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3DF0D5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4CCEB5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A2B97D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B2D20A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30BD8C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E47DB3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B70DB3" w14:textId="77777777" w:rsidR="00045C9C" w:rsidRPr="00DF6619" w:rsidRDefault="00045C9C" w:rsidP="002E5C69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(667)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95656C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noWrap/>
            <w:vAlign w:val="bottom"/>
          </w:tcPr>
          <w:p w14:paraId="71608818" w14:textId="77777777" w:rsidR="00045C9C" w:rsidRPr="00DF6619" w:rsidRDefault="00045C9C" w:rsidP="002E5C69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10,869</w:t>
            </w:r>
          </w:p>
        </w:tc>
      </w:tr>
      <w:tr w:rsidR="00045C9C" w:rsidRPr="00DF6619" w14:paraId="5DAE21AB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DDC7CC" w14:textId="77777777" w:rsidR="00045C9C" w:rsidRPr="00DF6619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Foresee Pte. Ltd.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469E99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5,549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3F23FB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42A34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CE3D472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5A0529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84D786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E4D2385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058781E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D04BF5C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2E098F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noWrap/>
            <w:vAlign w:val="bottom"/>
          </w:tcPr>
          <w:p w14:paraId="43318452" w14:textId="77777777" w:rsidR="00045C9C" w:rsidRPr="00DF6619" w:rsidRDefault="00045C9C" w:rsidP="002E5C69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5,549</w:t>
            </w:r>
          </w:p>
        </w:tc>
      </w:tr>
      <w:tr w:rsidR="00045C9C" w:rsidRPr="00DF6619" w14:paraId="71A406FA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4E7BD4" w14:textId="77777777" w:rsidR="00045C9C" w:rsidRPr="00DF6619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ฟอร์ซี จำกัด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9F164A1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2,135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AE74FD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BCAFB74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1D808F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D9CBAF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67DB55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560ECA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000000" w:fill="FFFFFF"/>
          </w:tcPr>
          <w:p w14:paraId="30823D17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6E6FCE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AC3DA26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94B300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2,135</w:t>
            </w:r>
          </w:p>
        </w:tc>
      </w:tr>
      <w:tr w:rsidR="00045C9C" w:rsidRPr="00DF6619" w14:paraId="40526F73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AC87F3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41E85B1B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48,792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FBEEE2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07FFF0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F257A1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18933B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50CD0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B593AE3" w14:textId="77777777" w:rsidR="00045C9C" w:rsidRPr="00DF6619" w:rsidRDefault="00045C9C" w:rsidP="002E5C69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(2,114)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000000" w:fill="FFFFFF"/>
          </w:tcPr>
          <w:p w14:paraId="39350090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000000" w:fill="FFFFFF"/>
          </w:tcPr>
          <w:p w14:paraId="416375F2" w14:textId="77777777" w:rsidR="00045C9C" w:rsidRPr="00DF6619" w:rsidRDefault="00045C9C" w:rsidP="002E5C69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(667)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FB09264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CD91F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46,011</w:t>
            </w:r>
          </w:p>
        </w:tc>
      </w:tr>
      <w:tr w:rsidR="00045C9C" w:rsidRPr="00DF6619" w14:paraId="3358B611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8A6BEA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1A5AC162" w14:textId="77777777" w:rsidR="00045C9C" w:rsidRPr="00DF6619" w:rsidRDefault="00045C9C" w:rsidP="002E5C69">
            <w:pPr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(48,792)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B98A1F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6F47F9C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D04DED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E4A5729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EA679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8453CFB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2,114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000000" w:fill="FFFFFF"/>
          </w:tcPr>
          <w:p w14:paraId="13415EE6" w14:textId="77777777" w:rsidR="00045C9C" w:rsidRPr="00DF6619" w:rsidRDefault="00045C9C" w:rsidP="002E5C69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E25ED1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05C59C9" w14:textId="77777777" w:rsidR="00045C9C" w:rsidRPr="00DF6619" w:rsidRDefault="00045C9C" w:rsidP="002E5C69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ED3009" w14:textId="77777777" w:rsidR="00045C9C" w:rsidRPr="00DF6619" w:rsidRDefault="00045C9C" w:rsidP="002E5C69">
            <w:pPr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(46,011)</w:t>
            </w:r>
          </w:p>
        </w:tc>
      </w:tr>
      <w:tr w:rsidR="00045C9C" w:rsidRPr="00DF6619" w14:paraId="46B3F8EB" w14:textId="77777777" w:rsidTr="00686C2E">
        <w:trPr>
          <w:trHeight w:val="60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4D8882" w14:textId="77777777" w:rsidR="00045C9C" w:rsidRPr="00DF6619" w:rsidRDefault="00045C9C" w:rsidP="002E5C69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661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7AD75D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A4F99B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D087B96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9FFE2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85A6B80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DAE4A3" w14:textId="77777777" w:rsidR="00045C9C" w:rsidRPr="00DF6619" w:rsidRDefault="00045C9C" w:rsidP="002E5C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B824AF0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0818745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2F30BE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16DB839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413C53" w14:textId="77777777" w:rsidR="00045C9C" w:rsidRPr="00DF6619" w:rsidRDefault="00045C9C" w:rsidP="002E5C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6C96095" w14:textId="563DEB32" w:rsidR="00C50979" w:rsidRDefault="00C50979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2074D3ED" w14:textId="3CF3011E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517EA374" w14:textId="025184E4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0C63D9F3" w14:textId="6DACFED1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20B889F6" w14:textId="6291583D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7CF30D00" w14:textId="1346A7F9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18A6AF63" w14:textId="4DA317B8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04D1D4E0" w14:textId="00E03F7D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35F05509" w14:textId="5FFAFDB4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3AE3D9FA" w14:textId="522E21C3" w:rsidR="002D37FB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4ED21CCA" w14:textId="77777777" w:rsidR="002D37FB" w:rsidRPr="00C67EE7" w:rsidRDefault="002D37FB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9953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912"/>
        <w:gridCol w:w="1232"/>
        <w:gridCol w:w="308"/>
        <w:gridCol w:w="1036"/>
        <w:gridCol w:w="294"/>
        <w:gridCol w:w="1063"/>
        <w:gridCol w:w="238"/>
        <w:gridCol w:w="1498"/>
        <w:gridCol w:w="236"/>
        <w:gridCol w:w="1136"/>
      </w:tblGrid>
      <w:tr w:rsidR="00C50979" w:rsidRPr="00DF2E02" w14:paraId="6851D670" w14:textId="77777777" w:rsidTr="00700182">
        <w:trPr>
          <w:trHeight w:val="315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43125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70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39E3B33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C50979" w:rsidRPr="00DF2E02" w14:paraId="7C7A7063" w14:textId="77777777" w:rsidTr="00700182">
        <w:trPr>
          <w:trHeight w:val="3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9C6865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70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95DBF22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50979" w:rsidRPr="00DF2E02" w14:paraId="52A8F9A0" w14:textId="77777777" w:rsidTr="00700182">
        <w:trPr>
          <w:trHeight w:val="87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67B88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52DC3BB" w14:textId="77777777" w:rsidR="00C50979" w:rsidRPr="00DF2E02" w:rsidRDefault="00C50979" w:rsidP="00626BE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 xml:space="preserve"> 2562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AC70A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3726DED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FE5C6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94EE47A" w14:textId="7563A81E" w:rsidR="00C50979" w:rsidRPr="00DF2E02" w:rsidRDefault="002D37FB" w:rsidP="003362E2">
            <w:pPr>
              <w:ind w:left="-126" w:right="-13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D37FB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  <w:r w:rsidRPr="002D37F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จากการตัดจำหน่าย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FE66C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FE7B1A3" w14:textId="77777777" w:rsidR="00700182" w:rsidRDefault="00C50979" w:rsidP="00626BE2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 (ขาดทุน)</w:t>
            </w:r>
          </w:p>
          <w:p w14:paraId="7B57AFB9" w14:textId="0CAEFB34" w:rsidR="00C50979" w:rsidRPr="00DF2E02" w:rsidRDefault="00C50979" w:rsidP="00626BE2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</w:t>
            </w: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br/>
            </w: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FD3B06" w14:textId="77777777" w:rsidR="00C50979" w:rsidRPr="00DF2E02" w:rsidRDefault="00C50979" w:rsidP="00626BE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6CE47E6" w14:textId="77777777" w:rsidR="00C50979" w:rsidRPr="00DF2E02" w:rsidRDefault="00C50979" w:rsidP="00626BE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50979" w:rsidRPr="00DF2E02" w14:paraId="17E3B9D0" w14:textId="77777777" w:rsidTr="00700182">
        <w:trPr>
          <w:trHeight w:val="285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7D5C5F" w14:textId="77777777" w:rsidR="00C50979" w:rsidRPr="00700182" w:rsidRDefault="00C50979" w:rsidP="00626BE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18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D7BE8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7537D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6AC4F1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225EB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59671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9405F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1755C1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418D66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DA7C6A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50979" w:rsidRPr="00DF2E02" w14:paraId="02B9B3AB" w14:textId="77777777" w:rsidTr="00700182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5C2919" w14:textId="77777777" w:rsidR="00C50979" w:rsidRPr="00DF2E02" w:rsidRDefault="00C50979" w:rsidP="00626BE2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PT. Chuo Senko Consultant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A150F6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22,482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ABE601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378C6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D178D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D4AF9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(22,400)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1208A0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1B79F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(82)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E0BE8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B7F26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0979" w:rsidRPr="00DF2E02" w14:paraId="1D15F94C" w14:textId="77777777" w:rsidTr="00700182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2E58F3" w14:textId="77777777" w:rsidR="00C50979" w:rsidRPr="00DF2E02" w:rsidRDefault="00C50979" w:rsidP="00626BE2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</w:rPr>
              <w:t>Ad Asia Co., Ltd. - Myanmar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2173419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4,976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36A168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B1C92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40EBE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652B0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(4,958)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EDE3D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509BC2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433E7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F7D0E6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0979" w:rsidRPr="00DF2E02" w14:paraId="18E4A83A" w14:textId="77777777" w:rsidTr="00700182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09A841" w14:textId="77777777" w:rsidR="00C50979" w:rsidRPr="00DF2E02" w:rsidRDefault="00C50979" w:rsidP="00626BE2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88C909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954F2F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0BB403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5AD55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77257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(2,135)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A52FD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E9684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C1214A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26FDD4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0979" w:rsidRPr="00DF2E02" w14:paraId="34454010" w14:textId="77777777" w:rsidTr="00700182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16765D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53C79797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29,593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0F5279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BC4E7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D7655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17F5C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(29,493)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8FB627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4BC5D1" w14:textId="77777777" w:rsidR="00C50979" w:rsidRPr="00DF2E02" w:rsidRDefault="00C50979" w:rsidP="00626BE2">
            <w:pPr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(100)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F0BFFE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D021750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0979" w:rsidRPr="00DF2E02" w14:paraId="2945E793" w14:textId="77777777" w:rsidTr="00700182">
        <w:trPr>
          <w:trHeight w:val="6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B78425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DF2E0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E02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 (</w:t>
            </w:r>
            <w:r w:rsidRPr="00DF2E02">
              <w:rPr>
                <w:rFonts w:asciiTheme="majorBidi" w:hAnsiTheme="majorBidi" w:cstheme="majorBidi"/>
                <w:sz w:val="28"/>
              </w:rPr>
              <w:t>2562:</w:t>
            </w:r>
            <w:r w:rsidRPr="00DF2E02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E557395" w14:textId="77777777" w:rsidR="00C50979" w:rsidRPr="00DF2E02" w:rsidRDefault="00C50979" w:rsidP="00626BE2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(29,593)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3FE36F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04FE07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2312E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574FF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29,493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1638D2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EB67D" w14:textId="77777777" w:rsidR="00C50979" w:rsidRPr="00DF2E02" w:rsidRDefault="00C50979" w:rsidP="00626BE2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BD052" w14:textId="77777777" w:rsidR="00C50979" w:rsidRPr="00DF2E02" w:rsidRDefault="00C50979" w:rsidP="00626BE2">
            <w:pPr>
              <w:ind w:righ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73BDD2" w14:textId="77777777" w:rsidR="00C50979" w:rsidRPr="00DF2E02" w:rsidRDefault="00C50979" w:rsidP="00626BE2">
            <w:pPr>
              <w:ind w:right="-4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50979" w:rsidRPr="00DF2E02" w14:paraId="23BDA743" w14:textId="77777777" w:rsidTr="00700182">
        <w:trPr>
          <w:trHeight w:val="409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1B469" w14:textId="77777777" w:rsidR="00C50979" w:rsidRPr="00DF2E02" w:rsidRDefault="00C50979" w:rsidP="00626BE2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D032151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222652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250868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057EC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9BFEB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446347" w14:textId="77777777" w:rsidR="00C50979" w:rsidRPr="00DF2E02" w:rsidRDefault="00C50979" w:rsidP="00626BE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A16A84" w14:textId="77777777" w:rsidR="00C50979" w:rsidRPr="00DF2E02" w:rsidRDefault="00C50979" w:rsidP="00626BE2">
            <w:pPr>
              <w:ind w:right="-55"/>
              <w:jc w:val="center"/>
              <w:rPr>
                <w:rFonts w:asciiTheme="majorBidi" w:hAnsiTheme="majorBidi" w:cstheme="majorBidi"/>
                <w:sz w:val="28"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802DFC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E2E8" w14:textId="77777777" w:rsidR="00C50979" w:rsidRPr="00DF2E02" w:rsidRDefault="00C50979" w:rsidP="00626BE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F2E0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405635E" w14:textId="77777777" w:rsidR="00C50979" w:rsidRPr="00E33252" w:rsidRDefault="00C50979" w:rsidP="001E624B">
      <w:pPr>
        <w:tabs>
          <w:tab w:val="left" w:pos="8931"/>
        </w:tabs>
        <w:jc w:val="thaiDistribute"/>
        <w:rPr>
          <w:rFonts w:asciiTheme="majorBidi" w:hAnsiTheme="majorBidi" w:cstheme="majorBidi"/>
          <w:sz w:val="14"/>
          <w:szCs w:val="14"/>
          <w:highlight w:val="yellow"/>
        </w:rPr>
      </w:pPr>
    </w:p>
    <w:tbl>
      <w:tblPr>
        <w:tblW w:w="9943" w:type="dxa"/>
        <w:tblInd w:w="-18" w:type="dxa"/>
        <w:tblLook w:val="04A0" w:firstRow="1" w:lastRow="0" w:firstColumn="1" w:lastColumn="0" w:noHBand="0" w:noVBand="1"/>
      </w:tblPr>
      <w:tblGrid>
        <w:gridCol w:w="2930"/>
        <w:gridCol w:w="1199"/>
        <w:gridCol w:w="313"/>
        <w:gridCol w:w="1050"/>
        <w:gridCol w:w="279"/>
        <w:gridCol w:w="1064"/>
        <w:gridCol w:w="263"/>
        <w:gridCol w:w="1473"/>
        <w:gridCol w:w="240"/>
        <w:gridCol w:w="1132"/>
      </w:tblGrid>
      <w:tr w:rsidR="00045C9C" w:rsidRPr="00A36306" w14:paraId="394B0F08" w14:textId="77777777" w:rsidTr="00152CC3">
        <w:trPr>
          <w:trHeight w:val="283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BC59FA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70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1D4BC5C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045C9C" w:rsidRPr="00A36306" w14:paraId="4E2E15E2" w14:textId="77777777" w:rsidTr="00152CC3">
        <w:trPr>
          <w:trHeight w:val="283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8C782E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70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AEB4120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00182" w:rsidRPr="00A36306" w14:paraId="6BC6C0C5" w14:textId="77777777" w:rsidTr="00152CC3">
        <w:trPr>
          <w:trHeight w:val="87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A4DDA" w14:textId="77777777" w:rsidR="00700182" w:rsidRPr="00A36306" w:rsidRDefault="00700182" w:rsidP="0070018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B597A5C" w14:textId="77777777" w:rsidR="00700182" w:rsidRPr="00A36306" w:rsidRDefault="00700182" w:rsidP="0070018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  <w:t>2561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81748" w14:textId="77777777" w:rsidR="00700182" w:rsidRPr="00A36306" w:rsidRDefault="00700182" w:rsidP="0070018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B61E25F" w14:textId="77777777" w:rsidR="00700182" w:rsidRPr="00A36306" w:rsidRDefault="00700182" w:rsidP="0070018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63FB6" w14:textId="77777777" w:rsidR="00700182" w:rsidRPr="00A36306" w:rsidRDefault="00700182" w:rsidP="0070018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3703DC" w14:textId="5411710C" w:rsidR="00700182" w:rsidRPr="00A36306" w:rsidRDefault="00700182" w:rsidP="0070018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D37FB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BC11F" w14:textId="77777777" w:rsidR="00700182" w:rsidRPr="00A36306" w:rsidRDefault="00700182" w:rsidP="0070018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4CB6EE" w14:textId="39DDA5C9" w:rsidR="00700182" w:rsidRPr="00A36306" w:rsidRDefault="00700182" w:rsidP="00700182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 (ขาดทุน)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จากอัตราแลกเปลี่ยน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br/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61274D1" w14:textId="77777777" w:rsidR="00700182" w:rsidRPr="00A36306" w:rsidRDefault="00700182" w:rsidP="00700182">
            <w:pPr>
              <w:ind w:left="-108" w:right="-108" w:firstLine="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D186425" w14:textId="77777777" w:rsidR="00700182" w:rsidRPr="00A36306" w:rsidRDefault="00700182" w:rsidP="0070018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045C9C" w:rsidRPr="00A36306" w14:paraId="00522F96" w14:textId="77777777" w:rsidTr="00152CC3">
        <w:trPr>
          <w:trHeight w:val="285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DE43E5" w14:textId="77777777" w:rsidR="00045C9C" w:rsidRPr="00A36306" w:rsidRDefault="00045C9C" w:rsidP="002E5C6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F8B9F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C2E07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E7F2A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E11FB7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8A5E75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56AA70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D54EF2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285F6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1A0583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45C9C" w:rsidRPr="00A36306" w14:paraId="1735F749" w14:textId="77777777" w:rsidTr="00152CC3">
        <w:trPr>
          <w:trHeight w:val="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F83B6C" w14:textId="77777777" w:rsidR="00045C9C" w:rsidRPr="00A36306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PT. Chuo Senko Consultant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0C8557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24,213</w:t>
            </w:r>
          </w:p>
        </w:tc>
        <w:tc>
          <w:tcPr>
            <w:tcW w:w="3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41A12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8F89C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764ADE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230A74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54DBE2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843B7B" w14:textId="77777777" w:rsidR="00045C9C" w:rsidRPr="00A36306" w:rsidRDefault="00045C9C" w:rsidP="002E5C69">
            <w:pPr>
              <w:ind w:right="-60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(1,731)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EEA9103" w14:textId="77777777" w:rsidR="00045C9C" w:rsidRPr="00A36306" w:rsidRDefault="00045C9C" w:rsidP="002E5C69">
            <w:pPr>
              <w:ind w:right="-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C9E3D2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22,482</w:t>
            </w:r>
          </w:p>
        </w:tc>
      </w:tr>
      <w:tr w:rsidR="00045C9C" w:rsidRPr="00A36306" w14:paraId="5F4D8F78" w14:textId="77777777" w:rsidTr="00152CC3">
        <w:trPr>
          <w:trHeight w:val="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5C7913" w14:textId="77777777" w:rsidR="00045C9C" w:rsidRPr="00A36306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Ad Asia Co., Ltd. - Myanmar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9D814D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5,359</w:t>
            </w:r>
          </w:p>
        </w:tc>
        <w:tc>
          <w:tcPr>
            <w:tcW w:w="3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65809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1C5524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FB3A4B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F81E98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BA94C5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EA2475" w14:textId="77777777" w:rsidR="00045C9C" w:rsidRPr="00A36306" w:rsidRDefault="00045C9C" w:rsidP="002E5C69">
            <w:pPr>
              <w:ind w:right="-60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(383)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855CA5" w14:textId="77777777" w:rsidR="00045C9C" w:rsidRPr="00A36306" w:rsidRDefault="00045C9C" w:rsidP="002E5C69">
            <w:pPr>
              <w:ind w:right="-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3FEBFF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4,976</w:t>
            </w:r>
          </w:p>
        </w:tc>
      </w:tr>
      <w:tr w:rsidR="00045C9C" w:rsidRPr="00A36306" w14:paraId="0283FE6E" w14:textId="77777777" w:rsidTr="00152CC3">
        <w:trPr>
          <w:trHeight w:val="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D85D5EC" w14:textId="77777777" w:rsidR="00045C9C" w:rsidRPr="00A36306" w:rsidRDefault="00045C9C" w:rsidP="00045C9C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6C84B7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2C5359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864244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A908BE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3C112EC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FFE6E4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44975AB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41340DD8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03EC11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2,135</w:t>
            </w:r>
          </w:p>
        </w:tc>
      </w:tr>
      <w:tr w:rsidR="00045C9C" w:rsidRPr="00A36306" w14:paraId="10127BE8" w14:textId="77777777" w:rsidTr="00152CC3">
        <w:trPr>
          <w:trHeight w:val="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C4628F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3505BBF4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31,707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84C5E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668BFD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153A95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753F85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8129F8B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6D7F633F" w14:textId="77777777" w:rsidR="00045C9C" w:rsidRPr="00A36306" w:rsidRDefault="00045C9C" w:rsidP="002E5C69">
            <w:pPr>
              <w:ind w:right="-60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(2,114)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4B0F5A3A" w14:textId="77777777" w:rsidR="00045C9C" w:rsidRPr="00A36306" w:rsidRDefault="00045C9C" w:rsidP="002E5C69">
            <w:pPr>
              <w:ind w:right="-5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2705441B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29,593</w:t>
            </w:r>
          </w:p>
        </w:tc>
      </w:tr>
      <w:tr w:rsidR="00045C9C" w:rsidRPr="00A36306" w14:paraId="75F5FF90" w14:textId="77777777" w:rsidTr="00152CC3">
        <w:trPr>
          <w:trHeight w:val="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281A52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0D86879F" w14:textId="77777777" w:rsidR="00045C9C" w:rsidRPr="00A36306" w:rsidRDefault="00045C9C" w:rsidP="002E5C69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(31,707)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D8B57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BA78BBC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A859FA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690ABE2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71EAB55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E9FB87D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507580BB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6D8605F" w14:textId="77777777" w:rsidR="00045C9C" w:rsidRPr="00A36306" w:rsidRDefault="00045C9C" w:rsidP="002E5C69">
            <w:pPr>
              <w:ind w:right="-4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(29,593)</w:t>
            </w:r>
          </w:p>
        </w:tc>
      </w:tr>
      <w:tr w:rsidR="00045C9C" w:rsidRPr="00A36306" w14:paraId="6F2C00A7" w14:textId="77777777" w:rsidTr="00152CC3">
        <w:trPr>
          <w:trHeight w:val="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5A3C75" w14:textId="77777777" w:rsidR="00045C9C" w:rsidRPr="00A36306" w:rsidRDefault="00045C9C" w:rsidP="002E5C69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5CE4C2B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4CC43F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116852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DBFDE9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A8B19A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4B2589B" w14:textId="77777777" w:rsidR="00045C9C" w:rsidRPr="00A36306" w:rsidRDefault="00045C9C" w:rsidP="002E5C6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8FE0F39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000000" w:fill="FFFFFF"/>
          </w:tcPr>
          <w:p w14:paraId="359ABA2D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BE51A3B" w14:textId="77777777" w:rsidR="00045C9C" w:rsidRPr="00A36306" w:rsidRDefault="00045C9C" w:rsidP="002E5C6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E998767" w14:textId="39894A90" w:rsidR="00942522" w:rsidRPr="002D37FB" w:rsidRDefault="00942522" w:rsidP="005E1E0A">
      <w:pPr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32EF85BC" w14:textId="3DA60718" w:rsidR="0013061A" w:rsidRPr="00A36306" w:rsidRDefault="00E56DB4" w:rsidP="005E1E0A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เงินให้กู้ยืมแก่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PT. Chuo Senko Consultant</w:t>
      </w:r>
      <w:r w:rsidR="0013061A" w:rsidRPr="00A36306">
        <w:rPr>
          <w:rFonts w:asciiTheme="majorBidi" w:hAnsiTheme="majorBidi" w:cstheme="majorBidi"/>
          <w:b/>
          <w:bCs/>
          <w:sz w:val="28"/>
        </w:rPr>
        <w:t xml:space="preserve"> (CSCON)</w:t>
      </w:r>
    </w:p>
    <w:p w14:paraId="1CBC6F59" w14:textId="77777777" w:rsidR="005E1E0A" w:rsidRPr="00C67EE7" w:rsidRDefault="005E1E0A" w:rsidP="005E1E0A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1D2396A4" w14:textId="72CC2536" w:rsidR="00713C62" w:rsidRDefault="00713C62" w:rsidP="005E1E0A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26 </w:t>
      </w:r>
      <w:r w:rsidRPr="00A36306">
        <w:rPr>
          <w:rFonts w:asciiTheme="majorBidi" w:hAnsiTheme="majorBidi" w:cstheme="majorBidi"/>
          <w:sz w:val="28"/>
          <w:cs/>
        </w:rPr>
        <w:t xml:space="preserve">พฤษภาคม </w:t>
      </w:r>
      <w:r w:rsidRPr="00A36306">
        <w:rPr>
          <w:rFonts w:asciiTheme="majorBidi" w:hAnsiTheme="majorBidi" w:cstheme="majorBidi"/>
          <w:sz w:val="28"/>
        </w:rPr>
        <w:t xml:space="preserve">2557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บริษัทได้ทำสัญญาให้กู้ยืมเงินแก่ </w:t>
      </w:r>
      <w:r w:rsidRPr="00A36306">
        <w:rPr>
          <w:rFonts w:asciiTheme="majorBidi" w:hAnsiTheme="majorBidi" w:cstheme="majorBidi"/>
          <w:sz w:val="28"/>
        </w:rPr>
        <w:t>PT. Chuo Senko Consultant (CSCON/</w:t>
      </w:r>
      <w:r w:rsidRPr="00A36306">
        <w:rPr>
          <w:rFonts w:asciiTheme="majorBidi" w:hAnsiTheme="majorBidi" w:cstheme="majorBidi"/>
          <w:sz w:val="28"/>
          <w:cs/>
        </w:rPr>
        <w:t>ผู้กู้</w:t>
      </w:r>
      <w:r w:rsidRPr="00A36306">
        <w:rPr>
          <w:rFonts w:asciiTheme="majorBidi" w:hAnsiTheme="majorBidi" w:cstheme="majorBidi"/>
          <w:sz w:val="28"/>
        </w:rPr>
        <w:t xml:space="preserve">) </w:t>
      </w:r>
      <w:r w:rsidRPr="00A36306">
        <w:rPr>
          <w:rFonts w:asciiTheme="majorBidi" w:hAnsiTheme="majorBidi" w:cstheme="majorBidi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z w:val="28"/>
        </w:rPr>
        <w:t xml:space="preserve">1.2 </w:t>
      </w:r>
      <w:r w:rsidRPr="00A36306">
        <w:rPr>
          <w:rFonts w:asciiTheme="majorBidi" w:hAnsiTheme="majorBidi" w:cstheme="majorBidi"/>
          <w:sz w:val="28"/>
          <w:cs/>
        </w:rPr>
        <w:t xml:space="preserve">ล้านเหรียญสหรัฐอเมริกา โดย </w:t>
      </w:r>
      <w:r w:rsidRPr="00A36306">
        <w:rPr>
          <w:rFonts w:asciiTheme="majorBidi" w:hAnsiTheme="majorBidi" w:cstheme="majorBidi"/>
          <w:sz w:val="28"/>
        </w:rPr>
        <w:t xml:space="preserve">CSCON </w:t>
      </w:r>
      <w:r w:rsidRPr="00A36306">
        <w:rPr>
          <w:rFonts w:asciiTheme="majorBidi" w:hAnsiTheme="majorBidi" w:cstheme="majorBidi"/>
          <w:sz w:val="28"/>
          <w:cs/>
        </w:rPr>
        <w:t>ให้กู้ยืมเงินแก่</w:t>
      </w:r>
      <w:r w:rsidR="002C52CC" w:rsidRPr="00A36306">
        <w:rPr>
          <w:rFonts w:asciiTheme="majorBidi" w:hAnsiTheme="majorBidi" w:cstheme="majorBidi"/>
          <w:sz w:val="28"/>
          <w:cs/>
        </w:rPr>
        <w:t xml:space="preserve"> </w:t>
      </w:r>
      <w:r w:rsidR="002C52CC" w:rsidRPr="00A36306">
        <w:rPr>
          <w:rFonts w:asciiTheme="majorBidi" w:hAnsiTheme="majorBidi" w:cstheme="majorBidi"/>
          <w:sz w:val="28"/>
        </w:rPr>
        <w:t xml:space="preserve">PT. Citra Surya </w:t>
      </w:r>
      <w:proofErr w:type="spellStart"/>
      <w:r w:rsidR="002C52CC" w:rsidRPr="00A36306">
        <w:rPr>
          <w:rFonts w:asciiTheme="majorBidi" w:hAnsiTheme="majorBidi" w:cstheme="majorBidi"/>
          <w:sz w:val="28"/>
        </w:rPr>
        <w:t>Komunikasi</w:t>
      </w:r>
      <w:proofErr w:type="spellEnd"/>
      <w:r w:rsidR="002C52CC" w:rsidRPr="00A36306">
        <w:rPr>
          <w:rFonts w:asciiTheme="majorBidi" w:hAnsiTheme="majorBidi" w:cstheme="majorBidi"/>
          <w:sz w:val="28"/>
        </w:rPr>
        <w:t xml:space="preserve"> (</w:t>
      </w:r>
      <w:r w:rsidRPr="00A36306">
        <w:rPr>
          <w:rFonts w:asciiTheme="majorBidi" w:hAnsiTheme="majorBidi" w:cstheme="majorBidi"/>
          <w:sz w:val="28"/>
          <w:cs/>
        </w:rPr>
        <w:t>ประเทศอินโดนีเซีย</w:t>
      </w:r>
      <w:r w:rsidR="002C52CC" w:rsidRPr="00A36306">
        <w:rPr>
          <w:rFonts w:asciiTheme="majorBidi" w:hAnsiTheme="majorBidi" w:cstheme="majorBidi"/>
          <w:sz w:val="28"/>
        </w:rPr>
        <w:t xml:space="preserve">) </w:t>
      </w:r>
      <w:r w:rsidRPr="00A36306">
        <w:rPr>
          <w:rFonts w:asciiTheme="majorBidi" w:hAnsiTheme="majorBidi" w:cstheme="majorBidi"/>
          <w:sz w:val="28"/>
          <w:cs/>
        </w:rPr>
        <w:t xml:space="preserve">ซึ่งมีความสัมพันธ์เป็นลูกค้าหลักของ </w:t>
      </w:r>
      <w:r w:rsidRPr="00A36306">
        <w:rPr>
          <w:rFonts w:asciiTheme="majorBidi" w:hAnsiTheme="majorBidi" w:cstheme="majorBidi"/>
          <w:sz w:val="28"/>
        </w:rPr>
        <w:t xml:space="preserve">CSCON </w:t>
      </w:r>
      <w:r w:rsidRPr="00A36306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A36306">
        <w:rPr>
          <w:rFonts w:asciiTheme="majorBidi" w:hAnsiTheme="majorBidi" w:cstheme="majorBidi"/>
          <w:sz w:val="28"/>
        </w:rPr>
        <w:t xml:space="preserve">1.2 </w:t>
      </w:r>
      <w:r w:rsidRPr="00A36306">
        <w:rPr>
          <w:rFonts w:asciiTheme="majorBidi" w:hAnsiTheme="majorBidi" w:cstheme="majorBidi"/>
          <w:sz w:val="28"/>
          <w:cs/>
        </w:rPr>
        <w:t xml:space="preserve">ล้านเหรียญสหรัฐอเมริกา เพื่อใช้เป็นเงินทุนหมุนเวียน โดยแบ่งเงินกู้เป็น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 xml:space="preserve"> งวดๆ ละ </w:t>
      </w:r>
      <w:r w:rsidRPr="00A36306">
        <w:rPr>
          <w:rFonts w:asciiTheme="majorBidi" w:hAnsiTheme="majorBidi" w:cstheme="majorBidi"/>
          <w:sz w:val="28"/>
        </w:rPr>
        <w:t>0.6</w:t>
      </w:r>
      <w:r w:rsidRPr="00A36306">
        <w:rPr>
          <w:rFonts w:asciiTheme="majorBidi" w:hAnsiTheme="majorBidi" w:cstheme="majorBidi"/>
          <w:sz w:val="28"/>
          <w:cs/>
        </w:rPr>
        <w:t xml:space="preserve"> ล้านเหรียญสหรัฐอเมริกาในเดือนพฤษภาคม </w:t>
      </w:r>
      <w:r w:rsidRPr="00A36306">
        <w:rPr>
          <w:rFonts w:asciiTheme="majorBidi" w:hAnsiTheme="majorBidi" w:cstheme="majorBidi"/>
          <w:sz w:val="28"/>
        </w:rPr>
        <w:t>2557</w:t>
      </w:r>
      <w:r w:rsidRPr="00A36306">
        <w:rPr>
          <w:rFonts w:asciiTheme="majorBidi" w:hAnsiTheme="majorBidi" w:cstheme="majorBidi"/>
          <w:sz w:val="28"/>
          <w:cs/>
        </w:rPr>
        <w:t xml:space="preserve"> และเดือนสิงหาคม </w:t>
      </w:r>
      <w:r w:rsidRPr="00A36306">
        <w:rPr>
          <w:rFonts w:asciiTheme="majorBidi" w:hAnsiTheme="majorBidi" w:cstheme="majorBidi"/>
          <w:sz w:val="28"/>
        </w:rPr>
        <w:t>2557</w:t>
      </w:r>
      <w:r w:rsidRPr="00A36306">
        <w:rPr>
          <w:rFonts w:asciiTheme="majorBidi" w:hAnsiTheme="majorBidi" w:cstheme="majorBidi"/>
          <w:sz w:val="28"/>
          <w:cs/>
        </w:rPr>
        <w:t xml:space="preserve"> ตามลำดับ ซึ่งมีกำหนดชำระคืนเป็นงวดทุก 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lastRenderedPageBreak/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 เดือน งวดละ </w:t>
      </w:r>
      <w:r w:rsidRPr="00A36306">
        <w:rPr>
          <w:rFonts w:asciiTheme="majorBidi" w:hAnsiTheme="majorBidi" w:cstheme="majorBidi"/>
          <w:sz w:val="28"/>
        </w:rPr>
        <w:t>0.</w:t>
      </w:r>
      <w:r w:rsidRPr="00A36306">
        <w:rPr>
          <w:rFonts w:asciiTheme="majorBidi" w:hAnsiTheme="majorBidi" w:cstheme="majorBidi"/>
          <w:sz w:val="28"/>
          <w:cs/>
        </w:rPr>
        <w:t>15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ล้านเหรียญสหรัฐอเมริกา เริ่มตั้งแต่เดือนพฤษภาคม </w:t>
      </w:r>
      <w:r w:rsidRPr="00A36306">
        <w:rPr>
          <w:rFonts w:asciiTheme="majorBidi" w:hAnsiTheme="majorBidi" w:cstheme="majorBidi"/>
          <w:sz w:val="28"/>
        </w:rPr>
        <w:t>2558</w:t>
      </w:r>
      <w:r w:rsidRPr="00A36306">
        <w:rPr>
          <w:rFonts w:asciiTheme="majorBidi" w:hAnsiTheme="majorBidi" w:cstheme="majorBidi"/>
          <w:sz w:val="28"/>
          <w:cs/>
        </w:rPr>
        <w:t xml:space="preserve"> และคิดดอกเบี้ยในอัตราร้อยละ </w:t>
      </w:r>
      <w:r w:rsidRPr="00A36306">
        <w:rPr>
          <w:rFonts w:asciiTheme="majorBidi" w:hAnsiTheme="majorBidi" w:cstheme="majorBidi"/>
          <w:sz w:val="28"/>
        </w:rPr>
        <w:t xml:space="preserve">4 </w:t>
      </w:r>
      <w:r w:rsidRPr="00A36306">
        <w:rPr>
          <w:rFonts w:asciiTheme="majorBidi" w:hAnsiTheme="majorBidi" w:cstheme="majorBidi"/>
          <w:sz w:val="28"/>
          <w:cs/>
        </w:rPr>
        <w:t xml:space="preserve">ต่อปี </w:t>
      </w:r>
      <w:r w:rsidR="00C16B54" w:rsidRPr="00A36306">
        <w:rPr>
          <w:rFonts w:asciiTheme="majorBidi" w:hAnsiTheme="majorBidi" w:cstheme="majorBidi"/>
          <w:sz w:val="28"/>
          <w:cs/>
        </w:rPr>
        <w:t>ปัจจุบัน</w:t>
      </w:r>
      <w:r w:rsidR="005C2273" w:rsidRPr="00A36306">
        <w:rPr>
          <w:rFonts w:asciiTheme="majorBidi" w:hAnsiTheme="majorBidi" w:cstheme="majorBidi"/>
          <w:sz w:val="28"/>
          <w:cs/>
        </w:rPr>
        <w:t xml:space="preserve"> บริษัทยังไม่ได้รับชำระเงินต้นคงเหลือจำนวน </w:t>
      </w:r>
      <w:r w:rsidR="005C2273" w:rsidRPr="00A36306">
        <w:rPr>
          <w:rFonts w:asciiTheme="majorBidi" w:hAnsiTheme="majorBidi" w:cstheme="majorBidi"/>
          <w:sz w:val="28"/>
        </w:rPr>
        <w:t>750,000</w:t>
      </w:r>
      <w:r w:rsidR="005C2273" w:rsidRPr="00A36306">
        <w:rPr>
          <w:rFonts w:asciiTheme="majorBidi" w:hAnsiTheme="majorBidi" w:cstheme="majorBidi"/>
          <w:sz w:val="28"/>
          <w:cs/>
        </w:rPr>
        <w:t xml:space="preserve"> เหรียญสหรัฐอเมริกา นอกจากนี้</w:t>
      </w:r>
      <w:r w:rsidRPr="00A36306">
        <w:rPr>
          <w:rFonts w:asciiTheme="majorBidi" w:hAnsiTheme="majorBidi" w:cstheme="majorBidi"/>
          <w:sz w:val="28"/>
          <w:cs/>
        </w:rPr>
        <w:t>เงินกู้ยืมดังกล่าวมีหลักประกันการกู้ยืมโดยการทำสัญญาโอนสิทธิการรับเงินในสัญญาบริการระหว่างบริษัทดังกล่าวกับลูกค้า</w:t>
      </w:r>
      <w:r w:rsidR="005C2273"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อย่างไรก็ดี ปัจจุบันผู้กู้ยังไม่สามารถปฏิบัติตามเงื่อนไขในสัญญาเงินกู้</w:t>
      </w:r>
    </w:p>
    <w:p w14:paraId="41B0A7C9" w14:textId="77777777" w:rsidR="005E1E0A" w:rsidRPr="00C67EE7" w:rsidRDefault="005E1E0A" w:rsidP="005E1E0A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12BE05A5" w14:textId="65031104" w:rsidR="00860D1C" w:rsidRPr="00A36306" w:rsidRDefault="00860D1C" w:rsidP="005E1E0A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เงินให้กู้ยืมแก่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</w:t>
      </w:r>
      <w:r w:rsidR="001F3CAF" w:rsidRPr="00A36306">
        <w:rPr>
          <w:rFonts w:asciiTheme="majorBidi" w:hAnsiTheme="majorBidi" w:cstheme="majorBidi"/>
          <w:b/>
          <w:bCs/>
          <w:spacing w:val="4"/>
          <w:sz w:val="28"/>
        </w:rPr>
        <w:t xml:space="preserve">Ad Asia Co., Ltd. - </w:t>
      </w:r>
      <w:r w:rsidRPr="00A36306">
        <w:rPr>
          <w:rFonts w:asciiTheme="majorBidi" w:hAnsiTheme="majorBidi" w:cstheme="majorBidi"/>
          <w:b/>
          <w:bCs/>
          <w:spacing w:val="4"/>
          <w:sz w:val="28"/>
        </w:rPr>
        <w:t>Myanmar</w:t>
      </w:r>
    </w:p>
    <w:p w14:paraId="725023D3" w14:textId="77777777" w:rsidR="005E1E0A" w:rsidRPr="00C67EE7" w:rsidRDefault="005E1E0A" w:rsidP="005E1E0A">
      <w:pPr>
        <w:rPr>
          <w:rFonts w:asciiTheme="majorBidi" w:hAnsiTheme="majorBidi" w:cstheme="majorBidi"/>
          <w:sz w:val="12"/>
          <w:szCs w:val="12"/>
        </w:rPr>
      </w:pPr>
    </w:p>
    <w:p w14:paraId="4558776B" w14:textId="077B4958" w:rsidR="00713C62" w:rsidRDefault="00713C62" w:rsidP="005E1E0A">
      <w:pPr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บริษัทได้ทำสัญญาเงินให้กู้ยืมแก่ </w:t>
      </w:r>
      <w:r w:rsidRPr="00A36306">
        <w:rPr>
          <w:rFonts w:asciiTheme="majorBidi" w:hAnsiTheme="majorBidi" w:cstheme="majorBidi"/>
          <w:sz w:val="28"/>
        </w:rPr>
        <w:t xml:space="preserve">Ad Asia Co., Ltd. - Myanmar </w:t>
      </w:r>
      <w:r w:rsidRPr="00A36306">
        <w:rPr>
          <w:rFonts w:asciiTheme="majorBidi" w:hAnsiTheme="majorBidi" w:cstheme="majorBidi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>สัญญาดังนี้</w:t>
      </w:r>
    </w:p>
    <w:p w14:paraId="1FB979D5" w14:textId="77777777" w:rsidR="005E1E0A" w:rsidRPr="00774E74" w:rsidRDefault="005E1E0A" w:rsidP="005E1E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19" w:type="dxa"/>
        <w:tblInd w:w="-18" w:type="dxa"/>
        <w:tblLook w:val="04A0" w:firstRow="1" w:lastRow="0" w:firstColumn="1" w:lastColumn="0" w:noHBand="0" w:noVBand="1"/>
      </w:tblPr>
      <w:tblGrid>
        <w:gridCol w:w="712"/>
        <w:gridCol w:w="1607"/>
        <w:gridCol w:w="1923"/>
        <w:gridCol w:w="1316"/>
        <w:gridCol w:w="3961"/>
      </w:tblGrid>
      <w:tr w:rsidR="00860D1C" w:rsidRPr="00A36306" w14:paraId="21006F8B" w14:textId="77777777" w:rsidTr="00015F94">
        <w:trPr>
          <w:tblHeader/>
        </w:trPr>
        <w:tc>
          <w:tcPr>
            <w:tcW w:w="712" w:type="dxa"/>
            <w:shd w:val="clear" w:color="auto" w:fill="auto"/>
          </w:tcPr>
          <w:p w14:paraId="6DEA171D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885AC2B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สัญญา</w:t>
            </w:r>
          </w:p>
        </w:tc>
        <w:tc>
          <w:tcPr>
            <w:tcW w:w="1607" w:type="dxa"/>
            <w:shd w:val="clear" w:color="auto" w:fill="auto"/>
          </w:tcPr>
          <w:p w14:paraId="4B2AD88B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5C22E0D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วันที่ในสัญญา</w:t>
            </w:r>
          </w:p>
        </w:tc>
        <w:tc>
          <w:tcPr>
            <w:tcW w:w="1923" w:type="dxa"/>
            <w:shd w:val="clear" w:color="auto" w:fill="auto"/>
          </w:tcPr>
          <w:p w14:paraId="456D9598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จำนวนเงิน</w:t>
            </w:r>
          </w:p>
          <w:p w14:paraId="1810BF23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(เหรียญสหรัฐอเมริกา)</w:t>
            </w:r>
          </w:p>
        </w:tc>
        <w:tc>
          <w:tcPr>
            <w:tcW w:w="1316" w:type="dxa"/>
            <w:shd w:val="clear" w:color="auto" w:fill="auto"/>
          </w:tcPr>
          <w:p w14:paraId="5581702A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  <w:p w14:paraId="61B8DBEA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  <w:tc>
          <w:tcPr>
            <w:tcW w:w="3961" w:type="dxa"/>
            <w:shd w:val="clear" w:color="auto" w:fill="auto"/>
          </w:tcPr>
          <w:p w14:paraId="0BD985FD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2F5F68E" w14:textId="77777777" w:rsidR="00860D1C" w:rsidRPr="00A36306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>เงื่อนไขการจ่ายชำระ</w:t>
            </w:r>
          </w:p>
        </w:tc>
      </w:tr>
      <w:tr w:rsidR="00860D1C" w:rsidRPr="00A36306" w14:paraId="6ED9E925" w14:textId="77777777" w:rsidTr="00CA0A41">
        <w:tc>
          <w:tcPr>
            <w:tcW w:w="712" w:type="dxa"/>
            <w:shd w:val="clear" w:color="auto" w:fill="auto"/>
          </w:tcPr>
          <w:p w14:paraId="28C3E5B0" w14:textId="77777777" w:rsidR="00860D1C" w:rsidRPr="00A36306" w:rsidRDefault="00860D1C" w:rsidP="00F25D7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607" w:type="dxa"/>
            <w:shd w:val="clear" w:color="auto" w:fill="auto"/>
          </w:tcPr>
          <w:p w14:paraId="7E4F61A2" w14:textId="77777777" w:rsidR="00860D1C" w:rsidRPr="00A36306" w:rsidRDefault="00860D1C" w:rsidP="00F25D7B">
            <w:pPr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 xml:space="preserve">29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Pr="00A36306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923" w:type="dxa"/>
            <w:shd w:val="clear" w:color="auto" w:fill="auto"/>
          </w:tcPr>
          <w:p w14:paraId="466175BE" w14:textId="77777777" w:rsidR="00860D1C" w:rsidRPr="00A36306" w:rsidRDefault="00860D1C" w:rsidP="00F25D7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100,000</w:t>
            </w:r>
          </w:p>
        </w:tc>
        <w:tc>
          <w:tcPr>
            <w:tcW w:w="1316" w:type="dxa"/>
            <w:shd w:val="clear" w:color="auto" w:fill="auto"/>
          </w:tcPr>
          <w:p w14:paraId="23EED776" w14:textId="77777777" w:rsidR="00860D1C" w:rsidRPr="00A36306" w:rsidRDefault="00860D1C" w:rsidP="00F25D7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3961" w:type="dxa"/>
            <w:shd w:val="clear" w:color="auto" w:fill="auto"/>
          </w:tcPr>
          <w:p w14:paraId="1CCC90C0" w14:textId="396D33DF" w:rsidR="005E1E0A" w:rsidRPr="00A36306" w:rsidRDefault="00860D1C" w:rsidP="005D28F8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กำหนดชำระดอกเบี้ยเป็นรายไตรมาส เริ่มเดือนกันยายน </w:t>
            </w:r>
            <w:r w:rsidRPr="00A36306">
              <w:rPr>
                <w:rFonts w:asciiTheme="majorBidi" w:hAnsiTheme="majorBidi" w:cstheme="majorBidi"/>
                <w:szCs w:val="24"/>
              </w:rPr>
              <w:t>2558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 และชำระคืนเงินต้น จำนวน </w:t>
            </w:r>
            <w:r w:rsidR="0004285C" w:rsidRPr="00A36306">
              <w:rPr>
                <w:rFonts w:asciiTheme="majorBidi" w:hAnsiTheme="majorBidi" w:cstheme="majorBidi"/>
                <w:szCs w:val="24"/>
              </w:rPr>
              <w:t>100</w:t>
            </w:r>
            <w:r w:rsidRPr="00A36306">
              <w:rPr>
                <w:rFonts w:asciiTheme="majorBidi" w:hAnsiTheme="majorBidi" w:cstheme="majorBidi"/>
                <w:szCs w:val="24"/>
              </w:rPr>
              <w:t>,000</w:t>
            </w:r>
            <w:r w:rsidR="00290A2D" w:rsidRPr="00A36306">
              <w:rPr>
                <w:rFonts w:asciiTheme="majorBidi" w:hAnsiTheme="majorBidi" w:cstheme="majorBidi"/>
                <w:szCs w:val="24"/>
                <w:cs/>
              </w:rPr>
              <w:t xml:space="preserve"> เหรียญสหรัฐอเมริกา</w:t>
            </w:r>
            <w:r w:rsidR="00356F2F" w:rsidRPr="00A36306">
              <w:rPr>
                <w:rFonts w:asciiTheme="majorBidi" w:hAnsiTheme="majorBidi" w:cstheme="majorBidi"/>
                <w:szCs w:val="24"/>
                <w:cs/>
              </w:rPr>
              <w:t>ในเดือน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กรกฏาคม </w:t>
            </w:r>
            <w:r w:rsidRPr="00A36306">
              <w:rPr>
                <w:rFonts w:asciiTheme="majorBidi" w:hAnsiTheme="majorBidi" w:cstheme="majorBidi"/>
                <w:szCs w:val="24"/>
              </w:rPr>
              <w:t>2559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 บริษัทยังไม่ได้รับชำระคืนเงินต้น</w:t>
            </w:r>
            <w:r w:rsidR="00D81D03" w:rsidRPr="00A36306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="00D81D03" w:rsidRPr="00A36306">
              <w:rPr>
                <w:rFonts w:asciiTheme="majorBidi" w:hAnsiTheme="majorBidi" w:cstheme="majorBidi"/>
                <w:szCs w:val="24"/>
              </w:rPr>
              <w:t>100</w:t>
            </w:r>
            <w:r w:rsidR="00E97705" w:rsidRPr="00A36306">
              <w:rPr>
                <w:rFonts w:asciiTheme="majorBidi" w:hAnsiTheme="majorBidi" w:cstheme="majorBidi"/>
                <w:szCs w:val="24"/>
              </w:rPr>
              <w:t xml:space="preserve">,000 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97705" w:rsidRPr="00A36306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</w:tr>
      <w:tr w:rsidR="00860D1C" w:rsidRPr="00A36306" w14:paraId="62CD64A3" w14:textId="77777777" w:rsidTr="00CA0A41">
        <w:tc>
          <w:tcPr>
            <w:tcW w:w="712" w:type="dxa"/>
            <w:shd w:val="clear" w:color="auto" w:fill="auto"/>
          </w:tcPr>
          <w:p w14:paraId="38D210A6" w14:textId="77777777" w:rsidR="00860D1C" w:rsidRPr="00A36306" w:rsidRDefault="00860D1C" w:rsidP="00F25D7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607" w:type="dxa"/>
            <w:shd w:val="clear" w:color="auto" w:fill="auto"/>
          </w:tcPr>
          <w:p w14:paraId="6DD592D5" w14:textId="77777777" w:rsidR="00860D1C" w:rsidRPr="00A36306" w:rsidRDefault="00860D1C" w:rsidP="00F25D7B">
            <w:pPr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 xml:space="preserve">21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Pr="00A36306">
              <w:rPr>
                <w:rFonts w:asciiTheme="majorBidi" w:hAnsiTheme="majorBidi" w:cstheme="majorBidi"/>
                <w:szCs w:val="24"/>
              </w:rPr>
              <w:t>2558</w:t>
            </w:r>
          </w:p>
        </w:tc>
        <w:tc>
          <w:tcPr>
            <w:tcW w:w="1923" w:type="dxa"/>
            <w:shd w:val="clear" w:color="auto" w:fill="auto"/>
          </w:tcPr>
          <w:p w14:paraId="356EF01D" w14:textId="77777777" w:rsidR="00860D1C" w:rsidRPr="00A36306" w:rsidRDefault="00860D1C" w:rsidP="00F25D7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140,000</w:t>
            </w:r>
          </w:p>
        </w:tc>
        <w:tc>
          <w:tcPr>
            <w:tcW w:w="1316" w:type="dxa"/>
            <w:shd w:val="clear" w:color="auto" w:fill="auto"/>
          </w:tcPr>
          <w:p w14:paraId="7BFE5063" w14:textId="77777777" w:rsidR="00860D1C" w:rsidRPr="00A36306" w:rsidRDefault="00860D1C" w:rsidP="00F25D7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3961" w:type="dxa"/>
            <w:shd w:val="clear" w:color="auto" w:fill="auto"/>
          </w:tcPr>
          <w:p w14:paraId="665EED95" w14:textId="41BA3BA8" w:rsidR="00860D1C" w:rsidRPr="00A36306" w:rsidRDefault="00860D1C" w:rsidP="00B20E6D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กำหนดชำระคืนรายไตรมาสงวดละ 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12,000 </w:t>
            </w:r>
            <w:r w:rsidR="00F6395D" w:rsidRPr="00A36306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 เริ่มเดือนธันวาคม 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2558 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และชำระงวดสุดท้ายจำนวน 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8,000 </w:t>
            </w:r>
            <w:r w:rsidR="00D15DD2" w:rsidRPr="00A36306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 ในเดือนสิงหาคม </w:t>
            </w:r>
            <w:r w:rsidR="00674DEE" w:rsidRPr="00A36306">
              <w:rPr>
                <w:rFonts w:asciiTheme="majorBidi" w:hAnsiTheme="majorBidi" w:cstheme="majorBidi"/>
                <w:szCs w:val="24"/>
              </w:rPr>
              <w:t>2561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75EBE" w:rsidRPr="00A36306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  <w:r w:rsidR="00B20E6D" w:rsidRPr="00A36306">
              <w:rPr>
                <w:rFonts w:asciiTheme="majorBidi" w:hAnsiTheme="majorBidi" w:cstheme="majorBidi"/>
                <w:szCs w:val="24"/>
                <w:cs/>
              </w:rPr>
              <w:t>ยังไม่ได้รับชำระคืนเงินต้น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จำนวนเงิน </w:t>
            </w:r>
            <w:r w:rsidR="00511D87" w:rsidRPr="00A36306">
              <w:rPr>
                <w:rFonts w:asciiTheme="majorBidi" w:hAnsiTheme="majorBidi" w:cstheme="majorBidi"/>
                <w:szCs w:val="24"/>
              </w:rPr>
              <w:t>6</w:t>
            </w:r>
            <w:r w:rsidRPr="00A36306">
              <w:rPr>
                <w:rFonts w:asciiTheme="majorBidi" w:hAnsiTheme="majorBidi" w:cstheme="majorBidi"/>
                <w:szCs w:val="24"/>
              </w:rPr>
              <w:t xml:space="preserve">6,000 </w:t>
            </w:r>
            <w:r w:rsidR="007C4FAB" w:rsidRPr="00A36306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</w:tr>
    </w:tbl>
    <w:p w14:paraId="086003DD" w14:textId="77777777" w:rsidR="00700182" w:rsidRPr="00700182" w:rsidRDefault="00700182" w:rsidP="00C67EE7">
      <w:pPr>
        <w:tabs>
          <w:tab w:val="left" w:pos="283"/>
        </w:tabs>
        <w:jc w:val="thaiDistribute"/>
        <w:rPr>
          <w:rFonts w:asciiTheme="majorBidi" w:eastAsia="+mn-ea" w:hAnsiTheme="majorBidi" w:cstheme="majorBidi"/>
          <w:color w:val="000000"/>
          <w:kern w:val="24"/>
          <w:sz w:val="16"/>
          <w:szCs w:val="16"/>
        </w:rPr>
      </w:pPr>
    </w:p>
    <w:p w14:paraId="7C9AB68D" w14:textId="072DF015" w:rsidR="00646CE4" w:rsidRDefault="00646CE4" w:rsidP="00C67EE7">
      <w:pPr>
        <w:tabs>
          <w:tab w:val="left" w:pos="283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 xml:space="preserve">ในการจ่ายเงินให้กู้ยืมแก่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</w:rPr>
        <w:t>Ad Asia Co., Ltd. - Myanmar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 xml:space="preserve">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</w:rPr>
        <w:t xml:space="preserve">(“AAM”)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 xml:space="preserve">ตามที่กล่าวข้างต้น บริษัทได้จ่ายเงินให้กับ บริษัท แอด เอเซีย จำกัด จำนวน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</w:rPr>
        <w:t xml:space="preserve">240,000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 xml:space="preserve">เหรียญสหรัฐอเมริกา โดยบริษัท แอด เอเซีย จำกัด มีการจ่ายเงินให้กับ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</w:rPr>
        <w:t xml:space="preserve">AAM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 xml:space="preserve">จำนวน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</w:rPr>
        <w:t xml:space="preserve">100,000 </w:t>
      </w:r>
      <w:r w:rsidR="00676726"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>เหรียญสหรัฐอเมริกา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 xml:space="preserve">เท่านั้น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คณะกรรมการตรวจสอบพบการอนุมัติรายการจากที่ประชุมคณะกรรมการบริษัทครั้งที่ </w:t>
      </w:r>
      <w:r w:rsidRPr="00A36306">
        <w:rPr>
          <w:rFonts w:asciiTheme="majorBidi" w:hAnsiTheme="majorBidi" w:cstheme="majorBidi"/>
          <w:sz w:val="28"/>
        </w:rPr>
        <w:t xml:space="preserve">6/2558 </w:t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23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 xml:space="preserve">2558 </w:t>
      </w:r>
      <w:r w:rsidRPr="00A36306">
        <w:rPr>
          <w:rFonts w:asciiTheme="majorBidi" w:hAnsiTheme="majorBidi" w:cstheme="majorBidi"/>
          <w:sz w:val="28"/>
          <w:cs/>
        </w:rPr>
        <w:t xml:space="preserve">และที่ประชุมคณะกรรมการบริษัทครั้งที่ </w:t>
      </w:r>
      <w:r w:rsidRPr="00A36306">
        <w:rPr>
          <w:rFonts w:asciiTheme="majorBidi" w:hAnsiTheme="majorBidi" w:cstheme="majorBidi"/>
          <w:sz w:val="28"/>
        </w:rPr>
        <w:t xml:space="preserve">7/2558 </w:t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14 </w:t>
      </w:r>
      <w:r w:rsidRPr="00A36306">
        <w:rPr>
          <w:rFonts w:asciiTheme="majorBidi" w:hAnsiTheme="majorBidi" w:cstheme="majorBidi"/>
          <w:sz w:val="28"/>
          <w:cs/>
        </w:rPr>
        <w:t xml:space="preserve">สิงหาคม </w:t>
      </w:r>
      <w:r w:rsidRPr="00A36306">
        <w:rPr>
          <w:rFonts w:asciiTheme="majorBidi" w:hAnsiTheme="majorBidi" w:cstheme="majorBidi"/>
          <w:sz w:val="28"/>
        </w:rPr>
        <w:t xml:space="preserve">2558 </w:t>
      </w:r>
      <w:r w:rsidRPr="00A36306">
        <w:rPr>
          <w:rFonts w:asciiTheme="majorBidi" w:hAnsiTheme="majorBidi" w:cstheme="majorBidi"/>
          <w:sz w:val="28"/>
          <w:cs/>
        </w:rPr>
        <w:t xml:space="preserve">ที่ประชุมอนุมัติการให้กู้ยืมเงินแก่ </w:t>
      </w:r>
      <w:r w:rsidRPr="00A36306">
        <w:rPr>
          <w:rFonts w:asciiTheme="majorBidi" w:hAnsiTheme="majorBidi" w:cstheme="majorBidi"/>
          <w:sz w:val="28"/>
        </w:rPr>
        <w:t>AAM</w:t>
      </w:r>
      <w:r w:rsidRPr="00A36306">
        <w:rPr>
          <w:rFonts w:asciiTheme="majorBidi" w:hAnsiTheme="majorBidi" w:cstheme="majorBidi"/>
          <w:sz w:val="28"/>
          <w:cs/>
        </w:rPr>
        <w:t xml:space="preserve"> ในการให้ความช่วยเหลือทางการเงินแก่ </w:t>
      </w:r>
      <w:r w:rsidRPr="00A36306">
        <w:rPr>
          <w:rFonts w:asciiTheme="majorBidi" w:hAnsiTheme="majorBidi" w:cstheme="majorBidi"/>
          <w:sz w:val="28"/>
        </w:rPr>
        <w:t>AAM</w:t>
      </w:r>
      <w:r w:rsidRPr="00A36306">
        <w:rPr>
          <w:rFonts w:asciiTheme="majorBidi" w:hAnsiTheme="majorBidi" w:cstheme="majorBidi"/>
          <w:sz w:val="28"/>
          <w:cs/>
        </w:rPr>
        <w:t xml:space="preserve"> แต่ไม่พบการทำสัญญาเงินกู้ระหว่าง </w:t>
      </w:r>
      <w:r w:rsidRPr="00A36306">
        <w:rPr>
          <w:rFonts w:asciiTheme="majorBidi" w:hAnsiTheme="majorBidi" w:cstheme="majorBidi"/>
          <w:sz w:val="28"/>
        </w:rPr>
        <w:t>AAM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>บริษัท แอด เอเซีย จำกัด ดังนั้น</w:t>
      </w:r>
      <w:r w:rsidRPr="00A36306">
        <w:rPr>
          <w:rFonts w:asciiTheme="majorBidi" w:hAnsiTheme="majorBidi" w:cstheme="majorBidi"/>
          <w:sz w:val="28"/>
          <w:cs/>
        </w:rPr>
        <w:t xml:space="preserve">คณะกรรมการตรวจสอบจึงไม่สามารถระบุถึงสาเหตุของการโอนเงินไปที่ </w:t>
      </w:r>
      <w:r w:rsidRPr="00A36306">
        <w:rPr>
          <w:rFonts w:asciiTheme="majorBidi" w:eastAsia="+mn-ea" w:hAnsiTheme="majorBidi" w:cstheme="majorBidi"/>
          <w:color w:val="000000"/>
          <w:kern w:val="24"/>
          <w:sz w:val="28"/>
          <w:cs/>
        </w:rPr>
        <w:t>บริษัท แอด เอเซีย จำกัด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ได้ จึงเกิดข้อสงสัยเกี่ยวกับความความผิดปกติของรายการดังกล่าว </w:t>
      </w:r>
    </w:p>
    <w:p w14:paraId="20F9717C" w14:textId="0A47D964" w:rsidR="006A389F" w:rsidRDefault="006A389F" w:rsidP="00C67EE7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C156ED0" w14:textId="50A33A1E" w:rsidR="004E0EB7" w:rsidRPr="00A36306" w:rsidRDefault="004E0EB7" w:rsidP="00C67EE7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เงินให้กู้ยืมแก่ </w:t>
      </w:r>
      <w:r w:rsidRPr="00A36306">
        <w:rPr>
          <w:rFonts w:asciiTheme="majorBidi" w:hAnsiTheme="majorBidi" w:cstheme="majorBidi"/>
          <w:b/>
          <w:bCs/>
          <w:sz w:val="28"/>
        </w:rPr>
        <w:t>Ad India Pte</w:t>
      </w:r>
      <w:r w:rsidR="00D17F77" w:rsidRPr="00A36306">
        <w:rPr>
          <w:rFonts w:asciiTheme="majorBidi" w:hAnsiTheme="majorBidi" w:cstheme="majorBidi"/>
          <w:b/>
          <w:bCs/>
          <w:sz w:val="28"/>
          <w:cs/>
        </w:rPr>
        <w:t>.</w:t>
      </w:r>
      <w:r w:rsidRPr="00A36306">
        <w:rPr>
          <w:rFonts w:asciiTheme="majorBidi" w:hAnsiTheme="majorBidi" w:cstheme="majorBidi"/>
          <w:b/>
          <w:bCs/>
          <w:sz w:val="28"/>
        </w:rPr>
        <w:t xml:space="preserve"> Ltd.</w:t>
      </w:r>
      <w:r w:rsidR="00EB6576" w:rsidRPr="00A36306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3D490D29" w14:textId="77777777" w:rsidR="004E0EB7" w:rsidRPr="005E1E0A" w:rsidRDefault="004E0EB7" w:rsidP="00C67EE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68AB171" w14:textId="342CC13A" w:rsidR="00646CE4" w:rsidRPr="00A36306" w:rsidRDefault="00646CE4" w:rsidP="00C67EE7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26 </w:t>
      </w:r>
      <w:r w:rsidRPr="00A36306">
        <w:rPr>
          <w:rFonts w:asciiTheme="majorBidi" w:hAnsiTheme="majorBidi" w:cstheme="majorBidi"/>
          <w:sz w:val="28"/>
          <w:cs/>
        </w:rPr>
        <w:t xml:space="preserve">ตุลาคม </w:t>
      </w:r>
      <w:r w:rsidRPr="00A36306">
        <w:rPr>
          <w:rFonts w:asciiTheme="majorBidi" w:hAnsiTheme="majorBidi" w:cstheme="majorBidi"/>
          <w:sz w:val="28"/>
        </w:rPr>
        <w:t xml:space="preserve">2558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บริษัทได้ให้เงินกู้ยืมแก่ </w:t>
      </w:r>
      <w:r w:rsidRPr="00A36306">
        <w:rPr>
          <w:rFonts w:asciiTheme="majorBidi" w:hAnsiTheme="majorBidi" w:cstheme="majorBidi"/>
          <w:sz w:val="28"/>
        </w:rPr>
        <w:t>Ad Asia Advertising (S) Pte</w:t>
      </w:r>
      <w:r w:rsidR="00AC420E" w:rsidRPr="00A36306">
        <w:rPr>
          <w:rFonts w:asciiTheme="majorBidi" w:hAnsiTheme="majorBidi" w:cstheme="majorBidi"/>
          <w:sz w:val="28"/>
        </w:rPr>
        <w:t>.</w:t>
      </w:r>
      <w:r w:rsidRPr="00A36306">
        <w:rPr>
          <w:rFonts w:asciiTheme="majorBidi" w:hAnsiTheme="majorBidi" w:cstheme="majorBidi"/>
          <w:sz w:val="28"/>
        </w:rPr>
        <w:t xml:space="preserve"> Ltd. (</w:t>
      </w:r>
      <w:r w:rsidR="00E308B3" w:rsidRPr="00A36306">
        <w:rPr>
          <w:rFonts w:asciiTheme="majorBidi" w:hAnsiTheme="majorBidi" w:cstheme="majorBidi"/>
          <w:sz w:val="28"/>
        </w:rPr>
        <w:t>“</w:t>
      </w:r>
      <w:r w:rsidRPr="00A36306">
        <w:rPr>
          <w:rFonts w:asciiTheme="majorBidi" w:hAnsiTheme="majorBidi" w:cstheme="majorBidi"/>
          <w:sz w:val="28"/>
        </w:rPr>
        <w:t>AAS</w:t>
      </w:r>
      <w:r w:rsidR="00E308B3" w:rsidRPr="00A36306">
        <w:rPr>
          <w:rFonts w:asciiTheme="majorBidi" w:hAnsiTheme="majorBidi" w:cstheme="majorBidi"/>
          <w:sz w:val="28"/>
        </w:rPr>
        <w:t>”</w:t>
      </w:r>
      <w:r w:rsidRPr="00A36306">
        <w:rPr>
          <w:rFonts w:asciiTheme="majorBidi" w:hAnsiTheme="majorBidi" w:cstheme="majorBidi"/>
          <w:sz w:val="28"/>
        </w:rPr>
        <w:t>)</w:t>
      </w:r>
      <w:r w:rsidRPr="00A36306">
        <w:rPr>
          <w:rFonts w:asciiTheme="majorBidi" w:hAnsiTheme="majorBidi" w:cstheme="majorBidi"/>
          <w:sz w:val="28"/>
          <w:cs/>
        </w:rPr>
        <w:t xml:space="preserve"> ซึ่งเป็นบริษัทย่อย กู้เงินจำนวน </w:t>
      </w:r>
      <w:r w:rsidRPr="00A36306">
        <w:rPr>
          <w:rFonts w:asciiTheme="majorBidi" w:hAnsiTheme="majorBidi" w:cstheme="majorBidi"/>
          <w:sz w:val="28"/>
        </w:rPr>
        <w:t>350,000</w:t>
      </w:r>
      <w:r w:rsidRPr="00A36306">
        <w:rPr>
          <w:rFonts w:asciiTheme="majorBidi" w:hAnsiTheme="majorBidi" w:cstheme="majorBidi"/>
          <w:sz w:val="28"/>
          <w:cs/>
        </w:rPr>
        <w:t xml:space="preserve"> เหรียญสหรัฐอเมริกา โดย </w:t>
      </w:r>
      <w:r w:rsidRPr="00A36306">
        <w:rPr>
          <w:rFonts w:asciiTheme="majorBidi" w:hAnsiTheme="majorBidi" w:cstheme="majorBidi"/>
          <w:sz w:val="28"/>
        </w:rPr>
        <w:t xml:space="preserve">AAS </w:t>
      </w:r>
      <w:r w:rsidRPr="00A36306">
        <w:rPr>
          <w:rFonts w:asciiTheme="majorBidi" w:hAnsiTheme="majorBidi" w:cstheme="majorBidi"/>
          <w:sz w:val="28"/>
          <w:cs/>
        </w:rPr>
        <w:t xml:space="preserve">ได้ทำสัญญาให้เงินกู้แก่ </w:t>
      </w:r>
      <w:r w:rsidRPr="00A36306">
        <w:rPr>
          <w:rFonts w:asciiTheme="majorBidi" w:hAnsiTheme="majorBidi" w:cstheme="majorBidi"/>
          <w:sz w:val="28"/>
        </w:rPr>
        <w:t>Ad India Pte</w:t>
      </w:r>
      <w:r w:rsidR="00AC420E" w:rsidRPr="00A36306">
        <w:rPr>
          <w:rFonts w:asciiTheme="majorBidi" w:hAnsiTheme="majorBidi" w:cstheme="majorBidi"/>
          <w:sz w:val="28"/>
        </w:rPr>
        <w:t>.</w:t>
      </w:r>
      <w:r w:rsidRPr="00A36306">
        <w:rPr>
          <w:rFonts w:asciiTheme="majorBidi" w:hAnsiTheme="majorBidi" w:cstheme="majorBidi"/>
          <w:sz w:val="28"/>
        </w:rPr>
        <w:t xml:space="preserve"> Ltd. </w:t>
      </w:r>
      <w:r w:rsidRPr="00A36306">
        <w:rPr>
          <w:rFonts w:asciiTheme="majorBidi" w:hAnsiTheme="majorBidi" w:cstheme="majorBidi"/>
          <w:sz w:val="28"/>
          <w:cs/>
        </w:rPr>
        <w:t xml:space="preserve">เพื่อวัตถุประสงค์ในการเพิ่มทุนใน </w:t>
      </w:r>
      <w:r w:rsidR="00941F69" w:rsidRPr="00A36306">
        <w:rPr>
          <w:rFonts w:asciiTheme="majorBidi" w:hAnsiTheme="majorBidi" w:cstheme="majorBidi"/>
          <w:sz w:val="28"/>
        </w:rPr>
        <w:t>Chuo Senko Advertising India Private</w:t>
      </w:r>
      <w:r w:rsidRPr="00A36306">
        <w:rPr>
          <w:rFonts w:asciiTheme="majorBidi" w:hAnsiTheme="majorBidi" w:cstheme="majorBidi"/>
          <w:sz w:val="28"/>
        </w:rPr>
        <w:t xml:space="preserve"> Ltd. </w:t>
      </w:r>
      <w:r w:rsidRPr="00A36306">
        <w:rPr>
          <w:rFonts w:asciiTheme="majorBidi" w:hAnsiTheme="majorBidi" w:cstheme="majorBidi"/>
          <w:sz w:val="28"/>
          <w:cs/>
        </w:rPr>
        <w:t xml:space="preserve">เป็นจำนวนเงินเดียวกัน (เทียบเท่า </w:t>
      </w:r>
      <w:r w:rsidRPr="00A36306">
        <w:rPr>
          <w:rFonts w:asciiTheme="majorBidi" w:hAnsiTheme="majorBidi" w:cstheme="majorBidi"/>
          <w:sz w:val="28"/>
        </w:rPr>
        <w:t xml:space="preserve">22.5 </w:t>
      </w:r>
      <w:r w:rsidRPr="00A36306">
        <w:rPr>
          <w:rFonts w:asciiTheme="majorBidi" w:hAnsiTheme="majorBidi" w:cstheme="majorBidi"/>
          <w:sz w:val="28"/>
          <w:cs/>
        </w:rPr>
        <w:t xml:space="preserve">ล้านรูปี) </w:t>
      </w:r>
    </w:p>
    <w:p w14:paraId="33FD9E2B" w14:textId="61AC56C7" w:rsidR="0095761B" w:rsidRPr="005E1E0A" w:rsidRDefault="0095761B" w:rsidP="005E1E0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48DDCAB" w14:textId="3C1B548F" w:rsidR="00E56DB4" w:rsidRDefault="00E56DB4" w:rsidP="005E1E0A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เงินให้กู้ยืม</w:t>
      </w:r>
      <w:r w:rsidR="00860D1C" w:rsidRPr="00A36306">
        <w:rPr>
          <w:rFonts w:asciiTheme="majorBidi" w:hAnsiTheme="majorBidi" w:cstheme="majorBidi"/>
          <w:b/>
          <w:bCs/>
          <w:sz w:val="28"/>
          <w:cs/>
        </w:rPr>
        <w:t xml:space="preserve">แก่ </w:t>
      </w:r>
      <w:r w:rsidR="00860D1C" w:rsidRPr="00A36306">
        <w:rPr>
          <w:rFonts w:asciiTheme="majorBidi" w:hAnsiTheme="majorBidi" w:cstheme="majorBidi"/>
          <w:b/>
          <w:bCs/>
          <w:sz w:val="28"/>
        </w:rPr>
        <w:t>Foresee Pte. Ltd.</w:t>
      </w:r>
      <w:r w:rsidR="0047712D" w:rsidRPr="00A36306">
        <w:rPr>
          <w:rFonts w:asciiTheme="majorBidi" w:hAnsiTheme="majorBidi" w:cstheme="majorBidi"/>
          <w:b/>
          <w:bCs/>
          <w:sz w:val="28"/>
        </w:rPr>
        <w:t xml:space="preserve"> (4</w:t>
      </w:r>
      <w:r w:rsidR="00646008" w:rsidRPr="00A36306">
        <w:rPr>
          <w:rFonts w:asciiTheme="majorBidi" w:hAnsiTheme="majorBidi" w:cstheme="majorBidi"/>
          <w:b/>
          <w:bCs/>
          <w:sz w:val="28"/>
        </w:rPr>
        <w:t>C</w:t>
      </w:r>
      <w:r w:rsidR="00B67E32" w:rsidRPr="00A36306">
        <w:rPr>
          <w:rFonts w:asciiTheme="majorBidi" w:hAnsiTheme="majorBidi" w:cstheme="majorBidi"/>
          <w:b/>
          <w:bCs/>
          <w:sz w:val="28"/>
        </w:rPr>
        <w:t>SIN</w:t>
      </w:r>
      <w:r w:rsidR="0047712D" w:rsidRPr="00A36306">
        <w:rPr>
          <w:rFonts w:asciiTheme="majorBidi" w:hAnsiTheme="majorBidi" w:cstheme="majorBidi"/>
          <w:b/>
          <w:bCs/>
          <w:sz w:val="28"/>
        </w:rPr>
        <w:t>)</w:t>
      </w:r>
    </w:p>
    <w:p w14:paraId="7F87C351" w14:textId="77777777" w:rsidR="005E1E0A" w:rsidRPr="005E1E0A" w:rsidRDefault="005E1E0A" w:rsidP="005E1E0A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03A5F31" w14:textId="4CCE3AFC" w:rsidR="00646CE4" w:rsidRPr="00A36306" w:rsidRDefault="00646CE4" w:rsidP="00646CE4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11 </w:t>
      </w:r>
      <w:r w:rsidRPr="00A36306">
        <w:rPr>
          <w:rFonts w:asciiTheme="majorBidi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hAnsiTheme="majorBidi" w:cstheme="majorBidi"/>
          <w:sz w:val="28"/>
        </w:rPr>
        <w:t>2559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 ดิจิตอล ดรีม จำกัด (ดิจิตอล ดรีม) ได้ทำสัญญา </w:t>
      </w:r>
      <w:r w:rsidRPr="00A36306">
        <w:rPr>
          <w:rFonts w:asciiTheme="majorBidi" w:hAnsiTheme="majorBidi" w:cstheme="majorBidi"/>
          <w:sz w:val="28"/>
        </w:rPr>
        <w:t>“Scene Based Native Content Embedded Advertising Software &amp; Knowhow License Agreement”</w:t>
      </w:r>
      <w:r w:rsidRPr="00A36306">
        <w:rPr>
          <w:rFonts w:asciiTheme="majorBidi" w:hAnsiTheme="majorBidi" w:cstheme="majorBidi"/>
          <w:sz w:val="28"/>
          <w:cs/>
        </w:rPr>
        <w:t xml:space="preserve"> กับ </w:t>
      </w:r>
      <w:r w:rsidRPr="00A36306">
        <w:rPr>
          <w:rFonts w:asciiTheme="majorBidi" w:hAnsiTheme="majorBidi" w:cstheme="majorBidi"/>
          <w:sz w:val="28"/>
        </w:rPr>
        <w:t>Foresee Pte. Ltd. (4CSIN)</w:t>
      </w:r>
      <w:r w:rsidRPr="00A36306">
        <w:rPr>
          <w:rFonts w:asciiTheme="majorBidi" w:hAnsiTheme="majorBidi" w:cstheme="majorBidi"/>
          <w:sz w:val="28"/>
          <w:cs/>
        </w:rPr>
        <w:t xml:space="preserve"> ซึ่งเป็นบริษัทในประเทศสิงคโปร์ โดยที่ฝ่ายหลังจะให้ลิขสิทธิ์และการสนับสนุนดิจิตอล ดรีมเพื่อพัฒนา </w:t>
      </w:r>
      <w:r w:rsidRPr="00A36306">
        <w:rPr>
          <w:rFonts w:asciiTheme="majorBidi" w:hAnsiTheme="majorBidi" w:cstheme="majorBidi"/>
          <w:sz w:val="28"/>
        </w:rPr>
        <w:t>Scene Based Native Content Embedded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Advertising Market </w:t>
      </w: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และให้บริการร่วมกับดิจิตอล ดรีมในประเทศไทยและประเทศอินเดีย โดยใช้ </w:t>
      </w:r>
      <w:r w:rsidRPr="00A36306">
        <w:rPr>
          <w:rFonts w:asciiTheme="majorBidi" w:hAnsiTheme="majorBidi" w:cstheme="majorBidi"/>
          <w:sz w:val="28"/>
        </w:rPr>
        <w:t xml:space="preserve">Software </w:t>
      </w:r>
      <w:r w:rsidRPr="00A36306">
        <w:rPr>
          <w:rFonts w:asciiTheme="majorBidi" w:hAnsiTheme="majorBidi" w:cstheme="majorBidi"/>
          <w:sz w:val="28"/>
          <w:cs/>
        </w:rPr>
        <w:t>และ</w:t>
      </w:r>
      <w:r w:rsidRPr="00A36306">
        <w:rPr>
          <w:rFonts w:asciiTheme="majorBidi" w:hAnsiTheme="majorBidi" w:cstheme="majorBidi"/>
          <w:sz w:val="28"/>
        </w:rPr>
        <w:t xml:space="preserve"> Knowhow</w:t>
      </w:r>
      <w:r w:rsidRPr="00A36306">
        <w:rPr>
          <w:rFonts w:asciiTheme="majorBidi" w:hAnsiTheme="majorBidi" w:cstheme="majorBidi"/>
          <w:sz w:val="28"/>
          <w:cs/>
        </w:rPr>
        <w:t xml:space="preserve"> ของ </w:t>
      </w:r>
      <w:r w:rsidRPr="00A36306">
        <w:rPr>
          <w:rFonts w:asciiTheme="majorBidi" w:hAnsiTheme="majorBidi" w:cstheme="majorBidi"/>
          <w:sz w:val="28"/>
        </w:rPr>
        <w:t xml:space="preserve">4CSIN </w:t>
      </w:r>
      <w:r w:rsidRPr="00A36306">
        <w:rPr>
          <w:rFonts w:asciiTheme="majorBidi" w:hAnsiTheme="majorBidi" w:cstheme="majorBidi"/>
          <w:sz w:val="28"/>
          <w:cs/>
        </w:rPr>
        <w:t xml:space="preserve">ใช้ความสัมพันธ์ของผู้ซื้อสื่อในภูมิภาคของ </w:t>
      </w:r>
      <w:r w:rsidRPr="00A36306">
        <w:rPr>
          <w:rFonts w:asciiTheme="majorBidi" w:hAnsiTheme="majorBidi" w:cstheme="majorBidi"/>
          <w:sz w:val="28"/>
        </w:rPr>
        <w:t xml:space="preserve">4CSIN </w:t>
      </w:r>
      <w:r w:rsidRPr="00A36306">
        <w:rPr>
          <w:rFonts w:asciiTheme="majorBidi" w:hAnsiTheme="majorBidi" w:cstheme="majorBidi"/>
          <w:sz w:val="28"/>
          <w:cs/>
        </w:rPr>
        <w:t>และใช้ความสัมพันธ์ในประเทศที่มีกับผู้ให้บริการด้านโทรทัศน์และการสนับสนุนโลจิสติกส์ภายในประเทศของดิจิตอล ดรีม</w:t>
      </w:r>
    </w:p>
    <w:p w14:paraId="1EB9B54F" w14:textId="77777777" w:rsidR="00955215" w:rsidRPr="005E1E0A" w:rsidRDefault="00955215" w:rsidP="00646CE4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4FB68CE" w14:textId="77777777" w:rsidR="00BC1D8C" w:rsidRPr="00A36306" w:rsidRDefault="00BC1D8C" w:rsidP="00BC1D8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ดิจิตอล ดรีม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มีภาระที่ต้องจ่าย </w:t>
      </w:r>
      <w:r w:rsidRPr="00A36306">
        <w:rPr>
          <w:rFonts w:asciiTheme="majorBidi" w:hAnsiTheme="majorBidi" w:cstheme="majorBidi"/>
          <w:sz w:val="28"/>
        </w:rPr>
        <w:t>4CSIN</w:t>
      </w:r>
      <w:r w:rsidRPr="00A36306">
        <w:rPr>
          <w:rFonts w:asciiTheme="majorBidi" w:hAnsiTheme="majorBidi" w:cstheme="majorBidi"/>
          <w:sz w:val="28"/>
          <w:cs/>
        </w:rPr>
        <w:t xml:space="preserve"> ทั้งสิ้น </w:t>
      </w:r>
      <w:r w:rsidRPr="00A36306">
        <w:rPr>
          <w:rFonts w:asciiTheme="majorBidi" w:hAnsiTheme="majorBidi" w:cstheme="majorBidi"/>
          <w:sz w:val="28"/>
        </w:rPr>
        <w:t>750,000</w:t>
      </w:r>
      <w:r w:rsidRPr="00A36306">
        <w:rPr>
          <w:rFonts w:asciiTheme="majorBidi" w:hAnsiTheme="majorBidi" w:cstheme="majorBidi"/>
          <w:sz w:val="28"/>
          <w:cs/>
        </w:rPr>
        <w:t xml:space="preserve"> เหรียญสหรัฐอเมริกา เพื่อให้ </w:t>
      </w:r>
      <w:r w:rsidRPr="00A36306">
        <w:rPr>
          <w:rFonts w:asciiTheme="majorBidi" w:hAnsiTheme="majorBidi" w:cstheme="majorBidi"/>
          <w:sz w:val="28"/>
        </w:rPr>
        <w:t xml:space="preserve">4CSIN </w:t>
      </w:r>
      <w:r w:rsidRPr="00A36306">
        <w:rPr>
          <w:rFonts w:asciiTheme="majorBidi" w:hAnsiTheme="majorBidi" w:cstheme="majorBidi"/>
          <w:sz w:val="28"/>
          <w:cs/>
        </w:rPr>
        <w:t>เข้าทำสัญญาและมีภาระที่ต้องจ่ายส่วนแบ่งกำไรตามที่ระบุไว้ในสัญญา</w:t>
      </w:r>
    </w:p>
    <w:p w14:paraId="7EF0AB40" w14:textId="77777777" w:rsidR="00F514C0" w:rsidRPr="005E1E0A" w:rsidRDefault="00F514C0" w:rsidP="00BC1D8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5AA7154" w14:textId="0C905840" w:rsidR="00BC1D8C" w:rsidRDefault="00BC1D8C" w:rsidP="00BC1D8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22</w:t>
      </w:r>
      <w:r w:rsidRPr="00A36306">
        <w:rPr>
          <w:rFonts w:asciiTheme="majorBidi" w:hAnsiTheme="majorBidi" w:cstheme="majorBidi"/>
          <w:sz w:val="28"/>
          <w:cs/>
        </w:rPr>
        <w:t xml:space="preserve"> เมษายน </w:t>
      </w:r>
      <w:r w:rsidRPr="00A36306">
        <w:rPr>
          <w:rFonts w:asciiTheme="majorBidi" w:hAnsiTheme="majorBidi" w:cstheme="majorBidi"/>
          <w:sz w:val="28"/>
        </w:rPr>
        <w:t>2559</w:t>
      </w:r>
      <w:r w:rsidRPr="00A36306">
        <w:rPr>
          <w:rFonts w:asciiTheme="majorBidi" w:hAnsiTheme="majorBidi" w:cstheme="majorBidi"/>
          <w:sz w:val="28"/>
          <w:cs/>
        </w:rPr>
        <w:t xml:space="preserve">  ดิจิตอล ดรีม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ได้ชำระค่าลิขสิทธิ์เป็นจำนวน </w:t>
      </w:r>
      <w:r w:rsidRPr="00A36306">
        <w:rPr>
          <w:rFonts w:asciiTheme="majorBidi" w:hAnsiTheme="majorBidi" w:cstheme="majorBidi"/>
          <w:sz w:val="28"/>
        </w:rPr>
        <w:t>250,000</w:t>
      </w:r>
      <w:r w:rsidRPr="00A36306">
        <w:rPr>
          <w:rFonts w:asciiTheme="majorBidi" w:hAnsiTheme="majorBidi" w:cstheme="majorBidi"/>
          <w:sz w:val="28"/>
          <w:cs/>
        </w:rPr>
        <w:t xml:space="preserve"> เหรียญสหรัฐอเมริกา (เทียบเท่า </w:t>
      </w:r>
      <w:r w:rsidR="00B67D6D" w:rsidRPr="00A36306">
        <w:rPr>
          <w:rFonts w:asciiTheme="majorBidi" w:hAnsiTheme="majorBidi" w:cstheme="majorBidi"/>
          <w:sz w:val="28"/>
        </w:rPr>
        <w:t>8.8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ล้านบาท) และบริษัทได้ชำระค่าลิขสิทธิ์แทนดิจิตอล ดรีมในไตรมาสที่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ของปี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จำนวนเงินเทียบเท่า </w:t>
      </w:r>
      <w:r w:rsidRPr="00A36306">
        <w:rPr>
          <w:rFonts w:asciiTheme="majorBidi" w:hAnsiTheme="majorBidi" w:cstheme="majorBidi"/>
          <w:sz w:val="28"/>
        </w:rPr>
        <w:t xml:space="preserve">5.2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ล้านบาทและไตรมาสที่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 xml:space="preserve">ของปี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จำนวนเงินเทียบเท่า </w:t>
      </w:r>
      <w:r w:rsidRPr="00A36306">
        <w:rPr>
          <w:rFonts w:asciiTheme="majorBidi" w:hAnsiTheme="majorBidi" w:cstheme="majorBidi"/>
          <w:sz w:val="28"/>
        </w:rPr>
        <w:t>0.3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รวม</w:t>
      </w:r>
      <w:r w:rsidR="0079665D" w:rsidRPr="00A36306">
        <w:rPr>
          <w:rFonts w:asciiTheme="majorBidi" w:hAnsiTheme="majorBidi" w:cstheme="majorBidi"/>
          <w:sz w:val="28"/>
          <w:cs/>
        </w:rPr>
        <w:t>เ</w:t>
      </w:r>
      <w:r w:rsidRPr="00A36306">
        <w:rPr>
          <w:rFonts w:asciiTheme="majorBidi" w:hAnsiTheme="majorBidi" w:cstheme="majorBidi"/>
          <w:sz w:val="28"/>
          <w:cs/>
        </w:rPr>
        <w:t xml:space="preserve">ป็นเงินทั้งสิ้น </w:t>
      </w:r>
      <w:r w:rsidRPr="00A36306">
        <w:rPr>
          <w:rFonts w:asciiTheme="majorBidi" w:hAnsiTheme="majorBidi" w:cstheme="majorBidi"/>
          <w:sz w:val="28"/>
        </w:rPr>
        <w:t xml:space="preserve">14.3 </w:t>
      </w:r>
      <w:r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6A02A49B" w14:textId="77777777" w:rsidR="005E1E0A" w:rsidRPr="001E624B" w:rsidRDefault="005E1E0A" w:rsidP="00BC1D8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65DBAA" w14:textId="77777777" w:rsidR="00BC1D8C" w:rsidRPr="00A36306" w:rsidRDefault="00BC1D8C" w:rsidP="00BC1D8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10</w:t>
      </w:r>
      <w:r w:rsidRPr="00A36306">
        <w:rPr>
          <w:rFonts w:asciiTheme="majorBidi" w:hAnsiTheme="majorBidi" w:cstheme="majorBidi"/>
          <w:sz w:val="28"/>
          <w:cs/>
        </w:rPr>
        <w:t xml:space="preserve"> พฤษภาคม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คู่สัญญาได้ตกลงเปลี่ยนแปลงเงินที่ชำระแล้วตามสัญญาให้เป็นเงินให้กู้ยืมเป็นจำนวนเงิน</w:t>
      </w:r>
      <w:r w:rsidRPr="00A36306">
        <w:rPr>
          <w:rFonts w:asciiTheme="majorBidi" w:hAnsiTheme="majorBidi" w:cstheme="majorBidi"/>
          <w:sz w:val="28"/>
        </w:rPr>
        <w:t xml:space="preserve"> 300,000 </w:t>
      </w:r>
      <w:r w:rsidRPr="00A36306">
        <w:rPr>
          <w:rFonts w:asciiTheme="majorBidi" w:hAnsiTheme="majorBidi" w:cstheme="majorBidi"/>
          <w:sz w:val="28"/>
          <w:cs/>
        </w:rPr>
        <w:t>เหรียญสหรัฐอเมริกา</w:t>
      </w:r>
      <w:r w:rsidRPr="00A36306">
        <w:rPr>
          <w:rFonts w:asciiTheme="majorBidi" w:hAnsiTheme="majorBidi" w:cstheme="majorBidi"/>
          <w:sz w:val="28"/>
        </w:rPr>
        <w:t xml:space="preserve"> (Variation Agreement)</w:t>
      </w:r>
      <w:r w:rsidRPr="00A36306">
        <w:rPr>
          <w:rFonts w:asciiTheme="majorBidi" w:hAnsiTheme="majorBidi" w:cstheme="majorBidi"/>
          <w:sz w:val="28"/>
          <w:cs/>
        </w:rPr>
        <w:t xml:space="preserve"> โดยมีกำหนดชำระคืนในวันที่ </w:t>
      </w:r>
      <w:r w:rsidRPr="00A36306">
        <w:rPr>
          <w:rFonts w:asciiTheme="majorBidi" w:hAnsiTheme="majorBidi" w:cstheme="majorBidi"/>
          <w:sz w:val="28"/>
        </w:rPr>
        <w:t>30</w:t>
      </w:r>
      <w:r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Pr="00A36306">
        <w:rPr>
          <w:rFonts w:asciiTheme="majorBidi" w:hAnsiTheme="majorBidi" w:cstheme="majorBidi"/>
          <w:sz w:val="28"/>
        </w:rPr>
        <w:t>2560</w:t>
      </w:r>
    </w:p>
    <w:p w14:paraId="2BA8C693" w14:textId="77777777" w:rsidR="00BC1D8C" w:rsidRPr="00E21E2E" w:rsidRDefault="00BC1D8C" w:rsidP="00BC1D8C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0B2BC693" w14:textId="77777777" w:rsidR="005D28F8" w:rsidRPr="005D28F8" w:rsidRDefault="005D28F8" w:rsidP="00BC1D8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4D6C9A0" w14:textId="0E0FB1FC" w:rsidR="00BC1D8C" w:rsidRDefault="00BC1D8C" w:rsidP="00BC1D8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8 </w:t>
      </w:r>
      <w:r w:rsidRPr="00A36306">
        <w:rPr>
          <w:rFonts w:asciiTheme="majorBidi" w:hAnsiTheme="majorBidi" w:cstheme="majorBidi"/>
          <w:sz w:val="28"/>
          <w:cs/>
        </w:rPr>
        <w:t xml:space="preserve">สิงหาคม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ดิจิตอล ดรีม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ได้ทำสัญญา </w:t>
      </w:r>
      <w:r w:rsidRPr="00A36306">
        <w:rPr>
          <w:rFonts w:asciiTheme="majorBidi" w:hAnsiTheme="majorBidi" w:cstheme="majorBidi"/>
          <w:sz w:val="28"/>
        </w:rPr>
        <w:t xml:space="preserve">Termination and Acknowledgement of Debts Agreement </w:t>
      </w:r>
      <w:r w:rsidRPr="00A36306">
        <w:rPr>
          <w:rFonts w:asciiTheme="majorBidi" w:hAnsiTheme="majorBidi" w:cstheme="majorBidi"/>
          <w:sz w:val="28"/>
          <w:cs/>
        </w:rPr>
        <w:t xml:space="preserve">กับ </w:t>
      </w:r>
      <w:r w:rsidRPr="00A36306">
        <w:rPr>
          <w:rFonts w:asciiTheme="majorBidi" w:hAnsiTheme="majorBidi" w:cstheme="majorBidi"/>
          <w:sz w:val="28"/>
        </w:rPr>
        <w:t xml:space="preserve">4CSIN </w:t>
      </w:r>
      <w:r w:rsidRPr="00A36306">
        <w:rPr>
          <w:rFonts w:asciiTheme="majorBidi" w:hAnsiTheme="majorBidi" w:cstheme="majorBidi"/>
          <w:sz w:val="28"/>
          <w:cs/>
        </w:rPr>
        <w:t xml:space="preserve">เพื่อยกเลิกสัญญา </w:t>
      </w:r>
      <w:r w:rsidRPr="00A36306">
        <w:rPr>
          <w:rFonts w:asciiTheme="majorBidi" w:hAnsiTheme="majorBidi" w:cstheme="majorBidi"/>
          <w:sz w:val="28"/>
        </w:rPr>
        <w:t>Scene Based Native Content Embedded Advertising Software &amp; Knowhow License Agreement</w:t>
      </w:r>
      <w:r w:rsidRPr="00A36306">
        <w:rPr>
          <w:rFonts w:asciiTheme="majorBidi" w:hAnsiTheme="majorBidi" w:cstheme="majorBidi"/>
          <w:sz w:val="28"/>
          <w:cs/>
        </w:rPr>
        <w:t xml:space="preserve"> และ</w:t>
      </w:r>
      <w:r w:rsidRPr="00A36306">
        <w:rPr>
          <w:rFonts w:asciiTheme="majorBidi" w:hAnsiTheme="majorBidi" w:cstheme="majorBidi"/>
          <w:sz w:val="28"/>
        </w:rPr>
        <w:t xml:space="preserve"> Variation Agreement  </w:t>
      </w:r>
      <w:r w:rsidRPr="00A36306">
        <w:rPr>
          <w:rFonts w:asciiTheme="majorBidi" w:hAnsiTheme="majorBidi" w:cstheme="majorBidi"/>
          <w:sz w:val="28"/>
          <w:cs/>
        </w:rPr>
        <w:t xml:space="preserve">และให้ </w:t>
      </w:r>
      <w:r w:rsidRPr="00A36306">
        <w:rPr>
          <w:rFonts w:asciiTheme="majorBidi" w:hAnsiTheme="majorBidi" w:cstheme="majorBidi"/>
          <w:sz w:val="28"/>
        </w:rPr>
        <w:t xml:space="preserve">4CSIN </w:t>
      </w:r>
      <w:r w:rsidRPr="00A36306">
        <w:rPr>
          <w:rFonts w:asciiTheme="majorBidi" w:hAnsiTheme="majorBidi" w:cstheme="majorBidi"/>
          <w:sz w:val="28"/>
          <w:cs/>
        </w:rPr>
        <w:t>รับว่าเงินที่ดิจิตอล ดรีม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ชำระไปทั้งสิ้นตามสัญญาเป็นเงินให้ </w:t>
      </w:r>
      <w:r w:rsidRPr="00A36306">
        <w:rPr>
          <w:rFonts w:asciiTheme="majorBidi" w:hAnsiTheme="majorBidi" w:cstheme="majorBidi"/>
          <w:sz w:val="28"/>
        </w:rPr>
        <w:t xml:space="preserve">4CSIN </w:t>
      </w:r>
      <w:r w:rsidRPr="00A36306">
        <w:rPr>
          <w:rFonts w:asciiTheme="majorBidi" w:hAnsiTheme="majorBidi" w:cstheme="majorBidi"/>
          <w:sz w:val="28"/>
          <w:cs/>
        </w:rPr>
        <w:t>กู้ โดยมีดอกเบี้ยในอัตรา</w:t>
      </w:r>
      <w:r w:rsidRPr="00A36306">
        <w:rPr>
          <w:rFonts w:asciiTheme="majorBidi" w:hAnsiTheme="majorBidi" w:cstheme="majorBidi"/>
          <w:sz w:val="28"/>
          <w:cs/>
        </w:rPr>
        <w:br/>
        <w:t xml:space="preserve">ร้อยละ </w:t>
      </w:r>
      <w:r w:rsidRPr="00A36306">
        <w:rPr>
          <w:rFonts w:asciiTheme="majorBidi" w:hAnsiTheme="majorBidi" w:cstheme="majorBidi"/>
          <w:sz w:val="28"/>
        </w:rPr>
        <w:t xml:space="preserve">1.75 </w:t>
      </w:r>
      <w:r w:rsidRPr="00A36306">
        <w:rPr>
          <w:rFonts w:asciiTheme="majorBidi" w:hAnsiTheme="majorBidi" w:cstheme="majorBidi"/>
          <w:sz w:val="28"/>
          <w:cs/>
        </w:rPr>
        <w:t>ต่อปี และมีกำหนดการชำระคืนดังนี้</w:t>
      </w:r>
    </w:p>
    <w:p w14:paraId="64A49E9A" w14:textId="77777777" w:rsidR="001532EE" w:rsidRPr="001D12F1" w:rsidRDefault="001532EE" w:rsidP="00BC1D8C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28"/>
        <w:gridCol w:w="236"/>
        <w:gridCol w:w="2536"/>
        <w:gridCol w:w="236"/>
        <w:gridCol w:w="2025"/>
      </w:tblGrid>
      <w:tr w:rsidR="00E56DB4" w:rsidRPr="00A36306" w14:paraId="1FB5C736" w14:textId="77777777" w:rsidTr="009D636F">
        <w:trPr>
          <w:tblHeader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B659A3" w14:textId="77777777" w:rsidR="00E56DB4" w:rsidRPr="00A36306" w:rsidRDefault="00E56DB4" w:rsidP="005318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กำหนดชำระคืน</w:t>
            </w:r>
          </w:p>
        </w:tc>
        <w:tc>
          <w:tcPr>
            <w:tcW w:w="236" w:type="dxa"/>
            <w:shd w:val="clear" w:color="auto" w:fill="auto"/>
          </w:tcPr>
          <w:p w14:paraId="7C99BF6B" w14:textId="77777777" w:rsidR="00E56DB4" w:rsidRPr="00A36306" w:rsidRDefault="00E56DB4" w:rsidP="005318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3151652E" w14:textId="77777777" w:rsidR="00E56DB4" w:rsidRPr="00A36306" w:rsidRDefault="00E56DB4" w:rsidP="005318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มูลค่าชำระคืน</w:t>
            </w:r>
          </w:p>
        </w:tc>
        <w:tc>
          <w:tcPr>
            <w:tcW w:w="236" w:type="dxa"/>
            <w:shd w:val="clear" w:color="auto" w:fill="auto"/>
          </w:tcPr>
          <w:p w14:paraId="1AA3728D" w14:textId="77777777" w:rsidR="00E56DB4" w:rsidRPr="00A36306" w:rsidRDefault="00E56DB4" w:rsidP="005318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0B6E40BA" w14:textId="77777777" w:rsidR="00E56DB4" w:rsidRPr="00A36306" w:rsidRDefault="00E56DB4" w:rsidP="005318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มูลค่าเทียบเท่าล้านบาท</w:t>
            </w:r>
          </w:p>
        </w:tc>
      </w:tr>
      <w:tr w:rsidR="00BC1D8C" w:rsidRPr="00A36306" w14:paraId="3E7EABE2" w14:textId="77777777" w:rsidTr="009D636F"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A81978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A3630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AE5C293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7B663ACB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250,000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BEA8332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0EB7DBFA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9.0</w:t>
            </w:r>
          </w:p>
        </w:tc>
      </w:tr>
      <w:tr w:rsidR="00BC1D8C" w:rsidRPr="00A36306" w14:paraId="01BA8519" w14:textId="77777777" w:rsidTr="009D636F">
        <w:tc>
          <w:tcPr>
            <w:tcW w:w="1728" w:type="dxa"/>
            <w:shd w:val="clear" w:color="auto" w:fill="auto"/>
          </w:tcPr>
          <w:p w14:paraId="1C94E16F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23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6991B1F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0AB225CB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30,000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F6092B1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66E8881C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1.1</w:t>
            </w:r>
          </w:p>
        </w:tc>
      </w:tr>
      <w:tr w:rsidR="00BC1D8C" w:rsidRPr="00A36306" w14:paraId="11D91E02" w14:textId="77777777" w:rsidTr="009D636F">
        <w:tc>
          <w:tcPr>
            <w:tcW w:w="1728" w:type="dxa"/>
            <w:shd w:val="clear" w:color="auto" w:fill="auto"/>
          </w:tcPr>
          <w:p w14:paraId="6B90CB46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CD3294E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3BE45CE5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36,750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2CC8293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ABA22E2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1.6</w:t>
            </w:r>
          </w:p>
        </w:tc>
      </w:tr>
      <w:tr w:rsidR="00BC1D8C" w:rsidRPr="00A36306" w14:paraId="0EDB71A7" w14:textId="77777777" w:rsidTr="009D636F">
        <w:tc>
          <w:tcPr>
            <w:tcW w:w="1728" w:type="dxa"/>
            <w:shd w:val="clear" w:color="auto" w:fill="auto"/>
          </w:tcPr>
          <w:p w14:paraId="5160E767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24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D9A287F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6E104DF3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36,750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028B5DDD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79CA10E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1.6</w:t>
            </w:r>
          </w:p>
        </w:tc>
      </w:tr>
      <w:tr w:rsidR="00BC1D8C" w:rsidRPr="00A36306" w14:paraId="4DD4E617" w14:textId="77777777" w:rsidTr="009D636F">
        <w:tc>
          <w:tcPr>
            <w:tcW w:w="1728" w:type="dxa"/>
            <w:shd w:val="clear" w:color="auto" w:fill="auto"/>
          </w:tcPr>
          <w:p w14:paraId="13A3DCCD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9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05A62BE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768AC453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36,750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49A91EC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78DCE89E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1.6</w:t>
            </w:r>
          </w:p>
        </w:tc>
      </w:tr>
      <w:tr w:rsidR="00BC1D8C" w:rsidRPr="00A36306" w14:paraId="1EFF64CB" w14:textId="77777777" w:rsidTr="009D636F">
        <w:tc>
          <w:tcPr>
            <w:tcW w:w="1728" w:type="dxa"/>
            <w:shd w:val="clear" w:color="auto" w:fill="auto"/>
          </w:tcPr>
          <w:p w14:paraId="7B8BE162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52756C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366F7DC9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10,000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6E3961C8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2A6926BA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0.4</w:t>
            </w:r>
          </w:p>
        </w:tc>
      </w:tr>
      <w:tr w:rsidR="00BC1D8C" w:rsidRPr="00A36306" w14:paraId="36E6CA24" w14:textId="77777777" w:rsidTr="009D636F">
        <w:tc>
          <w:tcPr>
            <w:tcW w:w="1728" w:type="dxa"/>
            <w:shd w:val="clear" w:color="auto" w:fill="auto"/>
          </w:tcPr>
          <w:p w14:paraId="46CA9491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4B249D4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26C72AFA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 xml:space="preserve">6,000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1C86DF2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412EAE70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0.3</w:t>
            </w:r>
          </w:p>
        </w:tc>
      </w:tr>
      <w:tr w:rsidR="00BC1D8C" w:rsidRPr="00A36306" w14:paraId="5ADEBFC6" w14:textId="77777777" w:rsidTr="0004285C">
        <w:tc>
          <w:tcPr>
            <w:tcW w:w="1728" w:type="dxa"/>
            <w:shd w:val="clear" w:color="auto" w:fill="auto"/>
          </w:tcPr>
          <w:p w14:paraId="4EE59D8B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9D9CEDD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13E1C74F" w14:textId="77777777" w:rsidR="00BC1D8C" w:rsidRPr="00A36306" w:rsidRDefault="00BC1D8C" w:rsidP="00BC1D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A7DF10" w14:textId="77777777" w:rsidR="00BC1D8C" w:rsidRPr="00A36306" w:rsidRDefault="00BC1D8C" w:rsidP="00BC1D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5FF2" w14:textId="77777777" w:rsidR="00BC1D8C" w:rsidRPr="00A36306" w:rsidRDefault="00BC1D8C" w:rsidP="00BC1D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15.6</w:t>
            </w:r>
          </w:p>
        </w:tc>
      </w:tr>
    </w:tbl>
    <w:p w14:paraId="270488F6" w14:textId="77777777" w:rsidR="0074785A" w:rsidRPr="00A36306" w:rsidRDefault="0074785A" w:rsidP="0048712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162D8025" w14:textId="1357B697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ทั้งนี้จำนวนเงินที่ปรากฎใน </w:t>
      </w:r>
      <w:r w:rsidRPr="00A36306">
        <w:rPr>
          <w:rFonts w:asciiTheme="majorBidi" w:hAnsiTheme="majorBidi" w:cstheme="majorBidi"/>
          <w:sz w:val="28"/>
        </w:rPr>
        <w:t xml:space="preserve">Termination and Acknowledgement of Debts Agreement </w:t>
      </w:r>
      <w:r w:rsidRPr="00A36306">
        <w:rPr>
          <w:rFonts w:asciiTheme="majorBidi" w:hAnsiTheme="majorBidi" w:cstheme="majorBidi"/>
          <w:sz w:val="28"/>
          <w:cs/>
        </w:rPr>
        <w:t>ไม่เท่ากับที่ ดิจิตอล ดรีม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และบริษัทจ่ายโดยมีผลต่างจำนวน </w:t>
      </w:r>
      <w:r w:rsidRPr="00A36306">
        <w:rPr>
          <w:rFonts w:asciiTheme="majorBidi" w:hAnsiTheme="majorBidi" w:cstheme="majorBidi"/>
          <w:sz w:val="28"/>
        </w:rPr>
        <w:t xml:space="preserve">1.3 </w:t>
      </w:r>
      <w:r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6A99DB50" w14:textId="77777777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2B7F7E08" w14:textId="77777777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ดิจิตอล ดรีมได้รับหนังสือขอเลื่อนการจ่ายชำระจาก </w:t>
      </w:r>
      <w:r w:rsidRPr="00A36306">
        <w:rPr>
          <w:rFonts w:asciiTheme="majorBidi" w:hAnsiTheme="majorBidi" w:cstheme="majorBidi"/>
          <w:sz w:val="28"/>
        </w:rPr>
        <w:t>4CSIN</w:t>
      </w:r>
      <w:r w:rsidRPr="00A36306">
        <w:rPr>
          <w:rFonts w:asciiTheme="majorBidi" w:hAnsiTheme="majorBidi" w:cstheme="majorBidi"/>
          <w:sz w:val="28"/>
          <w:cs/>
        </w:rPr>
        <w:t xml:space="preserve"> จำนวนเงิน </w:t>
      </w:r>
      <w:r w:rsidRPr="00A36306">
        <w:rPr>
          <w:rFonts w:asciiTheme="majorBidi" w:hAnsiTheme="majorBidi" w:cstheme="majorBidi"/>
          <w:sz w:val="28"/>
        </w:rPr>
        <w:t xml:space="preserve">250,000 </w:t>
      </w:r>
      <w:r w:rsidRPr="00A36306">
        <w:rPr>
          <w:rFonts w:asciiTheme="majorBidi" w:hAnsiTheme="majorBidi" w:cstheme="majorBidi"/>
          <w:sz w:val="28"/>
          <w:cs/>
        </w:rPr>
        <w:t>เหรียญสหรัฐอเมริกา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เป็นจ่ายชำระจำนวน </w:t>
      </w:r>
      <w:r w:rsidRPr="00A36306">
        <w:rPr>
          <w:rFonts w:asciiTheme="majorBidi" w:hAnsiTheme="majorBidi" w:cstheme="majorBidi"/>
          <w:sz w:val="28"/>
        </w:rPr>
        <w:t>90,000</w:t>
      </w:r>
      <w:r w:rsidRPr="00A36306">
        <w:rPr>
          <w:rFonts w:asciiTheme="majorBidi" w:hAnsiTheme="majorBidi" w:cstheme="majorBidi"/>
          <w:sz w:val="28"/>
          <w:cs/>
        </w:rPr>
        <w:t xml:space="preserve"> เหรียญสหรัฐอเมริกาในวันที่ </w:t>
      </w:r>
      <w:r w:rsidRPr="00A36306">
        <w:rPr>
          <w:rFonts w:asciiTheme="majorBidi" w:hAnsiTheme="majorBidi" w:cstheme="majorBidi"/>
          <w:sz w:val="28"/>
        </w:rPr>
        <w:t>8</w:t>
      </w:r>
      <w:r w:rsidRPr="00A36306">
        <w:rPr>
          <w:rFonts w:asciiTheme="majorBidi" w:hAnsiTheme="majorBidi" w:cstheme="majorBidi"/>
          <w:sz w:val="28"/>
          <w:cs/>
        </w:rPr>
        <w:t xml:space="preserve"> กันยายน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และชำระจำนวน </w:t>
      </w:r>
      <w:r w:rsidRPr="00A36306">
        <w:rPr>
          <w:rFonts w:asciiTheme="majorBidi" w:hAnsiTheme="majorBidi" w:cstheme="majorBidi"/>
          <w:sz w:val="28"/>
        </w:rPr>
        <w:t xml:space="preserve">160,000 </w:t>
      </w:r>
      <w:r w:rsidRPr="00A36306">
        <w:rPr>
          <w:rFonts w:asciiTheme="majorBidi" w:hAnsiTheme="majorBidi" w:cstheme="majorBidi"/>
          <w:sz w:val="28"/>
          <w:cs/>
        </w:rPr>
        <w:t>เหรียญสหรัฐอเมริกา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ในวันที่ </w:t>
      </w:r>
      <w:r w:rsidRPr="00A36306">
        <w:rPr>
          <w:rFonts w:asciiTheme="majorBidi" w:hAnsiTheme="majorBidi" w:cstheme="majorBidi"/>
          <w:sz w:val="28"/>
        </w:rPr>
        <w:t>30</w:t>
      </w:r>
      <w:r w:rsidRPr="00A36306">
        <w:rPr>
          <w:rFonts w:asciiTheme="majorBidi" w:hAnsiTheme="majorBidi" w:cstheme="majorBidi"/>
          <w:sz w:val="28"/>
          <w:cs/>
        </w:rPr>
        <w:t xml:space="preserve"> กันยายน </w:t>
      </w:r>
      <w:r w:rsidRPr="00A36306">
        <w:rPr>
          <w:rFonts w:asciiTheme="majorBidi" w:hAnsiTheme="majorBidi" w:cstheme="majorBidi"/>
          <w:sz w:val="28"/>
        </w:rPr>
        <w:t>2560</w:t>
      </w:r>
    </w:p>
    <w:p w14:paraId="5512B6F2" w14:textId="77777777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4A014B0A" w14:textId="77777777" w:rsidR="00BC1D8C" w:rsidRPr="00A36306" w:rsidRDefault="00BC1D8C" w:rsidP="00487125">
      <w:pPr>
        <w:spacing w:line="0" w:lineRule="atLeast"/>
        <w:jc w:val="both"/>
        <w:rPr>
          <w:rFonts w:asciiTheme="majorBidi" w:hAnsiTheme="majorBidi" w:cstheme="majorBidi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13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ดิจิตอล ดรีม ได้ทำสัญญา “</w:t>
      </w:r>
      <w:r w:rsidRPr="00A36306">
        <w:rPr>
          <w:rFonts w:asciiTheme="majorBidi" w:hAnsiTheme="majorBidi" w:cstheme="majorBidi"/>
          <w:sz w:val="28"/>
        </w:rPr>
        <w:t xml:space="preserve">Subcontract Agreement” </w:t>
      </w:r>
      <w:r w:rsidRPr="00A36306">
        <w:rPr>
          <w:rFonts w:asciiTheme="majorBidi" w:hAnsiTheme="majorBidi" w:cstheme="majorBidi"/>
          <w:sz w:val="28"/>
          <w:cs/>
        </w:rPr>
        <w:t>กับบริษัท ฟอร์ซี จำกัด เพื่อว่าจ้างทำงานที่เกี่ยวข้องกับโครงการ โดยดิจิตอล ดรีม ต้องจ่ายเงินมัดจำให้แก่บริษัท ฟอร์ซี จำกัด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A36306">
        <w:rPr>
          <w:rFonts w:asciiTheme="majorBidi" w:hAnsiTheme="majorBidi" w:cstheme="majorBidi"/>
          <w:sz w:val="28"/>
        </w:rPr>
        <w:t>9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7865780C" w14:textId="77777777" w:rsidR="002704DE" w:rsidRPr="002704DE" w:rsidRDefault="002704DE" w:rsidP="0048712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1405561B" w14:textId="5BE8432A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18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ดิจิตอล ดรีม ได้ลงนามในสัญญาโอนหุ้น </w:t>
      </w:r>
      <w:r w:rsidRPr="00A36306">
        <w:rPr>
          <w:rFonts w:asciiTheme="majorBidi" w:hAnsiTheme="majorBidi" w:cstheme="majorBidi"/>
          <w:sz w:val="28"/>
        </w:rPr>
        <w:t xml:space="preserve">“Share Transfer Agreement” </w:t>
      </w:r>
      <w:r w:rsidRPr="00A36306">
        <w:rPr>
          <w:rFonts w:asciiTheme="majorBidi" w:hAnsiTheme="majorBidi" w:cstheme="majorBidi"/>
          <w:sz w:val="28"/>
          <w:cs/>
        </w:rPr>
        <w:t xml:space="preserve">และเอกสารการโอนหุ้น เพื่อขายหุ้นบริษัท ฟอร์ซี จำกัด ให้กับนายเจษฎา ดาวแก้ว จำนวน </w:t>
      </w:r>
      <w:r w:rsidRPr="00A36306">
        <w:rPr>
          <w:rFonts w:asciiTheme="majorBidi" w:hAnsiTheme="majorBidi" w:cstheme="majorBidi"/>
          <w:sz w:val="28"/>
        </w:rPr>
        <w:t xml:space="preserve">9,997 </w:t>
      </w:r>
      <w:r w:rsidRPr="00A36306">
        <w:rPr>
          <w:rFonts w:asciiTheme="majorBidi" w:hAnsiTheme="majorBidi" w:cstheme="majorBidi"/>
          <w:sz w:val="28"/>
          <w:cs/>
        </w:rPr>
        <w:t xml:space="preserve">หุ้น คิดเป็นร้อยละ </w:t>
      </w:r>
      <w:r w:rsidRPr="00A36306">
        <w:rPr>
          <w:rFonts w:asciiTheme="majorBidi" w:hAnsiTheme="majorBidi" w:cstheme="majorBidi"/>
          <w:sz w:val="28"/>
        </w:rPr>
        <w:t xml:space="preserve">100 </w:t>
      </w:r>
      <w:r w:rsidRPr="00A36306">
        <w:rPr>
          <w:rFonts w:asciiTheme="majorBidi" w:hAnsiTheme="majorBidi" w:cstheme="majorBidi"/>
          <w:sz w:val="28"/>
          <w:cs/>
        </w:rPr>
        <w:t xml:space="preserve">ในราคา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2BC517BC" w14:textId="77777777" w:rsidR="005F154B" w:rsidRPr="00A36306" w:rsidRDefault="005F154B" w:rsidP="00487125">
      <w:pPr>
        <w:spacing w:line="0" w:lineRule="atLeast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32C5D8A" w14:textId="232020ED" w:rsidR="00BC1D8C" w:rsidRPr="00A36306" w:rsidRDefault="00BC1D8C" w:rsidP="0099481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19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ดิจิตอล ดรีมได้รับเงินคืนเงินให้กู้ยืมระยะยาวดังกล่าวจาก</w:t>
      </w:r>
      <w:r w:rsidRPr="00A36306">
        <w:rPr>
          <w:rFonts w:asciiTheme="majorBidi" w:hAnsiTheme="majorBidi" w:cstheme="majorBidi"/>
          <w:sz w:val="28"/>
        </w:rPr>
        <w:t xml:space="preserve"> 4CSIN </w:t>
      </w:r>
      <w:r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A36306">
        <w:rPr>
          <w:rFonts w:asciiTheme="majorBidi" w:hAnsiTheme="majorBidi" w:cstheme="majorBidi"/>
          <w:sz w:val="28"/>
        </w:rPr>
        <w:t>9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และในวันเดียวกัน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ดิจิตอล ดรีมได้จ่ายเงินค่ามัดจำจำนวนเงิน </w:t>
      </w:r>
      <w:r w:rsidRPr="00A36306">
        <w:rPr>
          <w:rFonts w:asciiTheme="majorBidi" w:hAnsiTheme="majorBidi" w:cstheme="majorBidi"/>
          <w:sz w:val="28"/>
        </w:rPr>
        <w:t>9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ล้านบาทให้แก่ บริษัท ฟอร์ซี จำกัด เพื่อการลงทุนในอนาคตเกี่ยวกับ “</w:t>
      </w:r>
      <w:r w:rsidRPr="00A36306">
        <w:rPr>
          <w:rFonts w:asciiTheme="majorBidi" w:hAnsiTheme="majorBidi" w:cstheme="majorBidi"/>
          <w:sz w:val="28"/>
        </w:rPr>
        <w:t>Native based Scen</w:t>
      </w:r>
      <w:r w:rsidR="00676726" w:rsidRPr="00A36306">
        <w:rPr>
          <w:rFonts w:asciiTheme="majorBidi" w:hAnsiTheme="majorBidi" w:cstheme="majorBidi"/>
          <w:sz w:val="28"/>
        </w:rPr>
        <w:t>e Advertising Digital Solution</w:t>
      </w:r>
      <w:r w:rsidRPr="00A36306">
        <w:rPr>
          <w:rFonts w:asciiTheme="majorBidi" w:hAnsiTheme="majorBidi" w:cstheme="majorBidi"/>
          <w:sz w:val="28"/>
          <w:cs/>
        </w:rPr>
        <w:t xml:space="preserve">” </w:t>
      </w:r>
      <w:r w:rsidR="001C44E5" w:rsidRPr="00A36306">
        <w:rPr>
          <w:rFonts w:asciiTheme="majorBidi" w:hAnsiTheme="majorBidi" w:cstheme="majorBidi"/>
          <w:sz w:val="28"/>
          <w:cs/>
        </w:rPr>
        <w:t xml:space="preserve">(โครงการ) </w:t>
      </w:r>
      <w:r w:rsidRPr="00A36306">
        <w:rPr>
          <w:rFonts w:asciiTheme="majorBidi" w:hAnsiTheme="majorBidi" w:cstheme="majorBidi"/>
          <w:sz w:val="28"/>
          <w:cs/>
        </w:rPr>
        <w:t>รวมถึงการได้รับสิทธิในการลงทุนในโครงการดังกล่าว</w:t>
      </w:r>
    </w:p>
    <w:p w14:paraId="2062ED78" w14:textId="77777777" w:rsidR="00994813" w:rsidRPr="00994813" w:rsidRDefault="00994813" w:rsidP="0099481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24CCD9A" w14:textId="490A04B2" w:rsidR="00BC1D8C" w:rsidRPr="00A36306" w:rsidRDefault="00BC1D8C" w:rsidP="0099481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27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คณะกรรมการของบริษัทได้อนุมัติการจ่ายเงินค่ามัดจำจำนวนเงิน </w:t>
      </w:r>
      <w:r w:rsidRPr="00A36306">
        <w:rPr>
          <w:rFonts w:asciiTheme="majorBidi" w:hAnsiTheme="majorBidi" w:cstheme="majorBidi"/>
          <w:sz w:val="28"/>
        </w:rPr>
        <w:t>9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ล้านบาทให้แก่ บริษัท ฟอร์ซี จำกัด ซึ่งมีกรรมการ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ท่านจากทั้งหมด </w:t>
      </w:r>
      <w:r w:rsidRPr="00A36306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  <w:cs/>
        </w:rPr>
        <w:t xml:space="preserve"> ท่าน มีความเห็นไม่อนุมัติการทำรายการ เนื่องจากไม่มีการประเมินมูลค่าของธุรกิจที่เหมาะสม รวมถึงไม่มีความเห็นจากที่ปรึกษาการเงินอิสระ และไม่มีการควบคุมในบริษัทที่ลงทุนดังกล่าว</w:t>
      </w:r>
    </w:p>
    <w:p w14:paraId="4DDF802F" w14:textId="77777777" w:rsidR="00994813" w:rsidRPr="00994813" w:rsidRDefault="00994813" w:rsidP="0048712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125C4F90" w14:textId="0E3CCF0B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 xml:space="preserve">มกราคม </w:t>
      </w:r>
      <w:r w:rsidRPr="00A36306">
        <w:rPr>
          <w:rFonts w:asciiTheme="majorBidi" w:hAnsiTheme="majorBidi" w:cstheme="majorBidi"/>
          <w:sz w:val="28"/>
        </w:rPr>
        <w:t xml:space="preserve">2561 </w:t>
      </w:r>
      <w:r w:rsidRPr="00A36306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ที่ประชุมคณะกรรมการบริษัทครั้งที่ </w:t>
      </w:r>
      <w:r w:rsidRPr="00A36306">
        <w:rPr>
          <w:rFonts w:asciiTheme="majorBidi" w:hAnsiTheme="majorBidi" w:cstheme="majorBidi"/>
          <w:sz w:val="28"/>
        </w:rPr>
        <w:t>1/2561</w:t>
      </w:r>
      <w:r w:rsidRPr="00A36306">
        <w:rPr>
          <w:rFonts w:asciiTheme="majorBidi" w:hAnsiTheme="majorBidi" w:cstheme="majorBidi"/>
          <w:sz w:val="28"/>
          <w:cs/>
        </w:rPr>
        <w:t xml:space="preserve"> มีมติอนุมัติการตั้งค่าเผื่อหนี้สงสัยจะสูญของเงินให้กู้ยืมเพื่อซื้อลิขสิทธิ์ในประเทศสิงคโปร์จำนวน </w:t>
      </w:r>
      <w:r w:rsidRPr="00A36306">
        <w:rPr>
          <w:rFonts w:asciiTheme="majorBidi" w:hAnsiTheme="majorBidi" w:cstheme="majorBidi"/>
          <w:sz w:val="28"/>
        </w:rPr>
        <w:t xml:space="preserve">8.8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ในงบการเงินปี </w:t>
      </w:r>
      <w:r w:rsidRPr="00A36306">
        <w:rPr>
          <w:rFonts w:asciiTheme="majorBidi" w:hAnsiTheme="majorBidi" w:cstheme="majorBidi"/>
          <w:sz w:val="28"/>
        </w:rPr>
        <w:t xml:space="preserve">2559 </w:t>
      </w:r>
      <w:r w:rsidRPr="00A36306">
        <w:rPr>
          <w:rFonts w:asciiTheme="majorBidi" w:hAnsiTheme="majorBidi" w:cstheme="majorBidi"/>
          <w:sz w:val="28"/>
          <w:cs/>
        </w:rPr>
        <w:t>เนื่องจากบริษัทยังไม่ได้รับชำระตามเงื่อนไขที่ระบุในสัญญา</w:t>
      </w:r>
      <w:r w:rsidRPr="00A36306">
        <w:rPr>
          <w:rFonts w:asciiTheme="majorBidi" w:hAnsiTheme="majorBidi" w:cstheme="majorBidi"/>
          <w:sz w:val="28"/>
        </w:rPr>
        <w:t xml:space="preserve"> Termination and Acknowledgement of Debts Agreement</w:t>
      </w:r>
      <w:r w:rsidRPr="00A36306">
        <w:rPr>
          <w:rFonts w:asciiTheme="majorBidi" w:hAnsiTheme="majorBidi" w:cstheme="majorBidi"/>
          <w:sz w:val="28"/>
          <w:cs/>
        </w:rPr>
        <w:t xml:space="preserve"> และบริษัทพิจารณาตั้งค่าเผื่อหนี้สงสัยจะสูญสำหรับเงินให้กู้ยืมเพิ่มเติมในไตรมาสที่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 xml:space="preserve">ของปี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รวมจำนวน </w:t>
      </w:r>
      <w:r w:rsidRPr="00A36306">
        <w:rPr>
          <w:rFonts w:asciiTheme="majorBidi" w:hAnsiTheme="majorBidi" w:cstheme="majorBidi"/>
          <w:sz w:val="28"/>
        </w:rPr>
        <w:t xml:space="preserve">5.5 </w:t>
      </w:r>
      <w:r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70C56226" w14:textId="77777777" w:rsidR="00994813" w:rsidRPr="00994813" w:rsidRDefault="00994813" w:rsidP="0048712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115FED41" w14:textId="55246862" w:rsidR="00BC1D8C" w:rsidRPr="00A36306" w:rsidRDefault="00BC1D8C" w:rsidP="00487125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15</w:t>
      </w:r>
      <w:r w:rsidRPr="00A36306">
        <w:rPr>
          <w:rFonts w:asciiTheme="majorBidi" w:hAnsiTheme="majorBidi" w:cstheme="majorBidi"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sz w:val="28"/>
        </w:rPr>
        <w:t>2561</w:t>
      </w:r>
      <w:r w:rsidRPr="00A36306">
        <w:rPr>
          <w:rFonts w:asciiTheme="majorBidi" w:hAnsiTheme="majorBidi" w:cstheme="majorBidi"/>
          <w:sz w:val="28"/>
          <w:cs/>
        </w:rPr>
        <w:t xml:space="preserve"> ดิจิตอล ดรีม ได้ส่งจดหมายติดตามและสอบถามการดำเนินงานตามสัญญา </w:t>
      </w:r>
      <w:r w:rsidRPr="00A36306">
        <w:rPr>
          <w:rFonts w:asciiTheme="majorBidi" w:hAnsiTheme="majorBidi" w:cstheme="majorBidi"/>
          <w:sz w:val="28"/>
        </w:rPr>
        <w:t xml:space="preserve">Deposit Agreement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Subcontract Agreement </w:t>
      </w:r>
      <w:r w:rsidRPr="00A36306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ไปยังกรรมการของบริษัท ฟอร์ซี จำกัด</w:t>
      </w:r>
    </w:p>
    <w:p w14:paraId="792FE1F6" w14:textId="77777777" w:rsidR="00955215" w:rsidRPr="00A36306" w:rsidRDefault="00955215" w:rsidP="00955215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7184A56A" w14:textId="476D3A81" w:rsidR="00942522" w:rsidRPr="00A36306" w:rsidRDefault="00BC1D8C" w:rsidP="004B6D62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2561 </w:t>
      </w:r>
      <w:r w:rsidRPr="00A36306">
        <w:rPr>
          <w:rFonts w:asciiTheme="majorBidi" w:hAnsiTheme="majorBidi" w:cstheme="majorBidi"/>
          <w:sz w:val="28"/>
          <w:cs/>
        </w:rPr>
        <w:t xml:space="preserve">ดิจิตอล ดรีม ได้ส่งจดหมายติดตามและสอบถามการดำเนินงานตามสัญญา </w:t>
      </w:r>
      <w:r w:rsidRPr="00A36306">
        <w:rPr>
          <w:rFonts w:asciiTheme="majorBidi" w:hAnsiTheme="majorBidi" w:cstheme="majorBidi"/>
          <w:sz w:val="28"/>
        </w:rPr>
        <w:t xml:space="preserve">Deposit Agreement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Subcontract Agreement </w:t>
      </w:r>
      <w:r w:rsidRPr="00A36306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 xml:space="preserve">ไปยังกรรมการของบริษัท ฟอร์ซี จำกัด พร้อมกับได้แนบใบแจ้งหนี้เลขที่ </w:t>
      </w:r>
      <w:r w:rsidRPr="00A36306">
        <w:rPr>
          <w:rFonts w:asciiTheme="majorBidi" w:hAnsiTheme="majorBidi" w:cstheme="majorBidi"/>
          <w:sz w:val="28"/>
        </w:rPr>
        <w:t xml:space="preserve">18001 </w:t>
      </w:r>
      <w:r w:rsidRPr="00A36306">
        <w:rPr>
          <w:rFonts w:asciiTheme="majorBidi" w:hAnsiTheme="majorBidi" w:cstheme="majorBidi"/>
          <w:sz w:val="28"/>
          <w:cs/>
        </w:rPr>
        <w:t xml:space="preserve">ขอเรียกเงินคืนทั้งจำนวนมูลค่าเท่ากับ </w:t>
      </w:r>
      <w:r w:rsidRPr="00A36306">
        <w:rPr>
          <w:rFonts w:asciiTheme="majorBidi" w:hAnsiTheme="majorBidi" w:cstheme="majorBidi"/>
          <w:sz w:val="28"/>
        </w:rPr>
        <w:t xml:space="preserve">9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เพราะไม่ปฏิบัติตามเงื่อนไขในสัญญา </w:t>
      </w:r>
      <w:r w:rsidRPr="00A36306">
        <w:rPr>
          <w:rFonts w:asciiTheme="majorBidi" w:hAnsiTheme="majorBidi" w:cstheme="majorBidi"/>
          <w:sz w:val="28"/>
        </w:rPr>
        <w:t xml:space="preserve">Deposit Agreement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Subcontract Agreement </w:t>
      </w:r>
      <w:r w:rsidRPr="00A36306">
        <w:rPr>
          <w:rFonts w:asciiTheme="majorBidi" w:hAnsiTheme="majorBidi" w:cstheme="majorBidi"/>
          <w:sz w:val="28"/>
          <w:cs/>
        </w:rPr>
        <w:t xml:space="preserve">โดยมีเงื่อนไขให้ชำระเงินภายใน </w:t>
      </w:r>
      <w:r w:rsidRPr="00A36306">
        <w:rPr>
          <w:rFonts w:asciiTheme="majorBidi" w:hAnsiTheme="majorBidi" w:cstheme="majorBidi"/>
          <w:sz w:val="28"/>
        </w:rPr>
        <w:t xml:space="preserve">45 </w:t>
      </w:r>
      <w:r w:rsidRPr="00A36306">
        <w:rPr>
          <w:rFonts w:asciiTheme="majorBidi" w:hAnsiTheme="majorBidi" w:cstheme="majorBidi"/>
          <w:sz w:val="28"/>
          <w:cs/>
        </w:rPr>
        <w:t>วันนับแต่วันที่ได้รับเอกสารชุดนี้ หากดิจิตอล ดรีม ยังไม่ได้รับการชำระเงินคืนภายในระยะเวลาที่กำหนด หรือยังไม่ได้รับการแจ้งกลับการขอขยายระยะเวลาการชำระเงินคืนเป็นลายลักษณ์อักษร ดิจิตอล ดรีม จะพิจารณาแนวทางดำเนินการทางกฎหมายต่อไป</w:t>
      </w:r>
      <w:r w:rsidR="0064368C" w:rsidRPr="00A36306">
        <w:rPr>
          <w:rFonts w:asciiTheme="majorBidi" w:hAnsiTheme="majorBidi" w:cstheme="majorBidi"/>
          <w:sz w:val="28"/>
          <w:cs/>
        </w:rPr>
        <w:t xml:space="preserve"> อย่างไรก็ดีบริษัทพิจารณาค่าเผื่อหนี้สงสัยจะสูญสำหรับเงินมัดจำเพื่อการลงทุนดังกล่าวจำนวน </w:t>
      </w:r>
      <w:r w:rsidR="0064368C" w:rsidRPr="00A36306">
        <w:rPr>
          <w:rFonts w:asciiTheme="majorBidi" w:hAnsiTheme="majorBidi" w:cstheme="majorBidi"/>
          <w:sz w:val="28"/>
        </w:rPr>
        <w:t xml:space="preserve">9 </w:t>
      </w:r>
      <w:r w:rsidR="0064368C" w:rsidRPr="00A36306">
        <w:rPr>
          <w:rFonts w:asciiTheme="majorBidi" w:hAnsiTheme="majorBidi" w:cstheme="majorBidi"/>
          <w:sz w:val="28"/>
          <w:cs/>
        </w:rPr>
        <w:t xml:space="preserve">ล้านบาทในปี </w:t>
      </w:r>
      <w:r w:rsidR="0064368C" w:rsidRPr="00A36306">
        <w:rPr>
          <w:rFonts w:asciiTheme="majorBidi" w:hAnsiTheme="majorBidi" w:cstheme="majorBidi"/>
          <w:sz w:val="28"/>
        </w:rPr>
        <w:t xml:space="preserve">2560 </w:t>
      </w:r>
      <w:r w:rsidR="00987173" w:rsidRPr="00A36306">
        <w:rPr>
          <w:rFonts w:asciiTheme="majorBidi" w:hAnsiTheme="majorBidi" w:cstheme="majorBidi"/>
          <w:sz w:val="28"/>
          <w:cs/>
        </w:rPr>
        <w:t>และได้ดำเนินคดีแพ่งกับบริษัท ฟอร์ซี จำกัด ตามที่กล่าวในหมายเหตุประกอบงบการเงิน</w:t>
      </w:r>
      <w:r w:rsidR="00987173" w:rsidRPr="005034CE">
        <w:rPr>
          <w:rFonts w:asciiTheme="majorBidi" w:hAnsiTheme="majorBidi" w:cstheme="majorBidi"/>
          <w:sz w:val="28"/>
          <w:cs/>
        </w:rPr>
        <w:t xml:space="preserve">ข้อ </w:t>
      </w:r>
      <w:r w:rsidR="007955EB" w:rsidRPr="005034CE">
        <w:rPr>
          <w:rFonts w:asciiTheme="majorBidi" w:hAnsiTheme="majorBidi" w:cstheme="majorBidi"/>
          <w:sz w:val="28"/>
        </w:rPr>
        <w:t>3</w:t>
      </w:r>
      <w:r w:rsidR="00936C63">
        <w:rPr>
          <w:rFonts w:asciiTheme="majorBidi" w:hAnsiTheme="majorBidi" w:cstheme="majorBidi"/>
          <w:sz w:val="28"/>
        </w:rPr>
        <w:t>2</w:t>
      </w:r>
      <w:r w:rsidR="007955EB" w:rsidRPr="005034CE">
        <w:rPr>
          <w:rFonts w:asciiTheme="majorBidi" w:hAnsiTheme="majorBidi" w:cstheme="majorBidi"/>
          <w:sz w:val="28"/>
        </w:rPr>
        <w:t>.</w:t>
      </w:r>
      <w:r w:rsidR="005034CE" w:rsidRPr="005034CE">
        <w:rPr>
          <w:rFonts w:asciiTheme="majorBidi" w:hAnsiTheme="majorBidi" w:cstheme="majorBidi"/>
          <w:sz w:val="28"/>
        </w:rPr>
        <w:t>3</w:t>
      </w:r>
    </w:p>
    <w:p w14:paraId="1579DC35" w14:textId="7FD0F5B2" w:rsidR="004B6D62" w:rsidRDefault="004B6D62" w:rsidP="004B6D62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83DE432" w14:textId="77777777" w:rsidR="007955EB" w:rsidRPr="00A36306" w:rsidRDefault="007955EB" w:rsidP="007955EB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เงินให้กู้ยืมแก่บริษัท ฟอร์ซี จำกัด</w:t>
      </w:r>
    </w:p>
    <w:p w14:paraId="79684699" w14:textId="77777777" w:rsidR="007955EB" w:rsidRPr="00A36306" w:rsidRDefault="007955EB" w:rsidP="007955EB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0696647" w14:textId="3BA2C6AA" w:rsidR="007955EB" w:rsidRPr="005034CE" w:rsidRDefault="007955EB" w:rsidP="007955EB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18 </w:t>
      </w:r>
      <w:r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z w:val="28"/>
        </w:rPr>
        <w:t xml:space="preserve">2559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บริษัทได้ทำสัญญาเงินให้กู้ยืมแก่บริษัท ฟอร์ซี จำกัด จำนวน </w:t>
      </w:r>
      <w:r w:rsidRPr="00A36306">
        <w:rPr>
          <w:rFonts w:asciiTheme="majorBidi" w:hAnsiTheme="majorBidi" w:cstheme="majorBidi"/>
          <w:sz w:val="28"/>
        </w:rPr>
        <w:t xml:space="preserve">2.1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ซึ่งมีกำหนดชำระคืนในเดือนมีนาคม </w:t>
      </w:r>
      <w:r w:rsidRPr="00A36306">
        <w:rPr>
          <w:rFonts w:asciiTheme="majorBidi" w:hAnsiTheme="majorBidi" w:cstheme="majorBidi"/>
          <w:sz w:val="28"/>
        </w:rPr>
        <w:t xml:space="preserve">2560 </w:t>
      </w:r>
      <w:r w:rsidRPr="00A36306">
        <w:rPr>
          <w:rFonts w:asciiTheme="majorBidi" w:hAnsiTheme="majorBidi" w:cstheme="majorBidi"/>
          <w:sz w:val="28"/>
          <w:cs/>
        </w:rPr>
        <w:t xml:space="preserve">และคิดดอกเบี้ยในอัตราร้อยละ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 xml:space="preserve">ต่อปี </w:t>
      </w:r>
      <w:r w:rsidR="001D12F1">
        <w:rPr>
          <w:rFonts w:asciiTheme="majorBidi" w:hAnsiTheme="majorBidi" w:cstheme="majorBidi" w:hint="cs"/>
          <w:sz w:val="28"/>
          <w:cs/>
        </w:rPr>
        <w:t>ทั้งนี้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บริษัทยังไม่ได้รับชำระคืนเงินต้นจำนวน </w:t>
      </w:r>
      <w:r w:rsidRPr="00A36306">
        <w:rPr>
          <w:rFonts w:asciiTheme="majorBidi" w:hAnsiTheme="majorBidi" w:cstheme="majorBidi"/>
          <w:sz w:val="28"/>
        </w:rPr>
        <w:t xml:space="preserve">2.1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</w:t>
      </w:r>
      <w:r w:rsidR="001D12F1">
        <w:rPr>
          <w:rFonts w:asciiTheme="majorBidi" w:hAnsiTheme="majorBidi" w:cstheme="majorBidi" w:hint="cs"/>
          <w:sz w:val="28"/>
          <w:cs/>
        </w:rPr>
        <w:t>และบ</w:t>
      </w:r>
      <w:r w:rsidRPr="00A36306">
        <w:rPr>
          <w:rFonts w:asciiTheme="majorBidi" w:hAnsiTheme="majorBidi" w:cstheme="majorBidi"/>
          <w:sz w:val="28"/>
          <w:cs/>
        </w:rPr>
        <w:t xml:space="preserve">ริษัทได้ดำเนินคดีแพ่งกับบริษัท ฟอร์ซี จำกัด ตามที่กล่าวในหมายเหตุประกอบงบการเงินข้อ </w:t>
      </w:r>
      <w:r w:rsidRPr="005034CE">
        <w:rPr>
          <w:rFonts w:asciiTheme="majorBidi" w:hAnsiTheme="majorBidi" w:cstheme="majorBidi"/>
          <w:sz w:val="28"/>
        </w:rPr>
        <w:t>3</w:t>
      </w:r>
      <w:r w:rsidR="00936C63">
        <w:rPr>
          <w:rFonts w:asciiTheme="majorBidi" w:hAnsiTheme="majorBidi" w:cstheme="majorBidi"/>
          <w:sz w:val="28"/>
        </w:rPr>
        <w:t>2</w:t>
      </w:r>
      <w:r w:rsidRPr="005034CE">
        <w:rPr>
          <w:rFonts w:asciiTheme="majorBidi" w:hAnsiTheme="majorBidi" w:cstheme="majorBidi"/>
          <w:sz w:val="28"/>
        </w:rPr>
        <w:t>.</w:t>
      </w:r>
      <w:r w:rsidR="005034CE" w:rsidRPr="005034CE">
        <w:rPr>
          <w:rFonts w:asciiTheme="majorBidi" w:hAnsiTheme="majorBidi" w:cstheme="majorBidi"/>
          <w:sz w:val="28"/>
        </w:rPr>
        <w:t>2</w:t>
      </w:r>
    </w:p>
    <w:p w14:paraId="7E80FA10" w14:textId="77777777" w:rsidR="00E33252" w:rsidRPr="00994813" w:rsidRDefault="00E33252" w:rsidP="004B6D62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6791EFDD" w14:textId="77777777" w:rsidR="001D12F1" w:rsidRDefault="001D12F1" w:rsidP="00843D04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2F0C4BBF" w14:textId="77777777" w:rsidR="001D12F1" w:rsidRDefault="001D12F1" w:rsidP="00843D04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15C14D2F" w14:textId="77777777" w:rsidR="001D12F1" w:rsidRDefault="001D12F1" w:rsidP="00843D04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1C73F5A8" w14:textId="77777777" w:rsidR="001D12F1" w:rsidRDefault="001D12F1" w:rsidP="00843D04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08CAC4BA" w14:textId="33BAB30E" w:rsidR="00942522" w:rsidRDefault="00BB769D" w:rsidP="00843D04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>ก</w:t>
      </w:r>
      <w:r w:rsidR="00843D04" w:rsidRPr="00A36306">
        <w:rPr>
          <w:rFonts w:asciiTheme="majorBidi" w:hAnsiTheme="majorBidi" w:cstheme="majorBidi"/>
          <w:sz w:val="28"/>
          <w:cs/>
        </w:rPr>
        <w:t>ารเปลี่ยนแปลง</w:t>
      </w:r>
      <w:r w:rsidRPr="00A36306">
        <w:rPr>
          <w:rFonts w:asciiTheme="majorBidi" w:hAnsiTheme="majorBidi" w:cstheme="majorBidi"/>
          <w:sz w:val="28"/>
          <w:cs/>
        </w:rPr>
        <w:t>ค่าเผื่อผลขาดทุนด้านเครดิตที่คาดว่าจะเกิดขึ้น</w:t>
      </w:r>
      <w:r w:rsidR="00843D04" w:rsidRPr="00A36306">
        <w:rPr>
          <w:rFonts w:asciiTheme="majorBidi" w:hAnsiTheme="majorBidi" w:cstheme="majorBidi"/>
          <w:sz w:val="28"/>
          <w:cs/>
        </w:rPr>
        <w:t>ของเงินให้กู้ยืม</w:t>
      </w:r>
      <w:r w:rsidR="002C2A7E" w:rsidRPr="00A36306">
        <w:rPr>
          <w:rFonts w:asciiTheme="majorBidi" w:hAnsiTheme="majorBidi" w:cstheme="majorBidi"/>
          <w:sz w:val="28"/>
          <w:cs/>
        </w:rPr>
        <w:t>ระยะยาวแก่กิจการอื่นสำหรับ</w:t>
      </w:r>
      <w:r w:rsidR="004B6D62" w:rsidRPr="00A36306">
        <w:rPr>
          <w:rFonts w:asciiTheme="majorBidi" w:hAnsiTheme="majorBidi" w:cstheme="majorBidi"/>
          <w:sz w:val="28"/>
          <w:cs/>
        </w:rPr>
        <w:t>ปี</w:t>
      </w:r>
      <w:r w:rsidR="00843D04" w:rsidRPr="00A3630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4B6D62" w:rsidRPr="00A36306">
        <w:rPr>
          <w:rFonts w:asciiTheme="majorBidi" w:hAnsiTheme="majorBidi" w:cstheme="majorBidi"/>
          <w:sz w:val="28"/>
        </w:rPr>
        <w:t>31</w:t>
      </w:r>
      <w:r w:rsidR="00843D04" w:rsidRPr="00A36306">
        <w:rPr>
          <w:rFonts w:asciiTheme="majorBidi" w:hAnsiTheme="majorBidi" w:cstheme="majorBidi"/>
          <w:sz w:val="28"/>
        </w:rPr>
        <w:t xml:space="preserve"> </w:t>
      </w:r>
      <w:r w:rsidR="004B6D62" w:rsidRPr="00A36306">
        <w:rPr>
          <w:rFonts w:asciiTheme="majorBidi" w:hAnsiTheme="majorBidi" w:cstheme="majorBidi"/>
          <w:sz w:val="28"/>
          <w:cs/>
        </w:rPr>
        <w:t>ธันวาคม</w:t>
      </w:r>
      <w:r w:rsidR="00843D04" w:rsidRPr="00A36306">
        <w:rPr>
          <w:rFonts w:asciiTheme="majorBidi" w:hAnsiTheme="majorBidi" w:cstheme="majorBidi"/>
          <w:sz w:val="28"/>
          <w:cs/>
        </w:rPr>
        <w:t xml:space="preserve"> </w:t>
      </w:r>
      <w:r w:rsidR="00843D04" w:rsidRPr="00A36306">
        <w:rPr>
          <w:rFonts w:asciiTheme="majorBidi" w:hAnsiTheme="majorBidi" w:cstheme="majorBidi"/>
          <w:sz w:val="28"/>
        </w:rPr>
        <w:t xml:space="preserve">2563 </w:t>
      </w:r>
      <w:r w:rsidR="00843D04" w:rsidRPr="00A36306">
        <w:rPr>
          <w:rFonts w:asciiTheme="majorBidi" w:hAnsiTheme="majorBidi" w:cstheme="majorBidi"/>
          <w:sz w:val="28"/>
          <w:cs/>
        </w:rPr>
        <w:t xml:space="preserve">และ </w:t>
      </w:r>
      <w:r w:rsidR="00843D04" w:rsidRPr="00A36306">
        <w:rPr>
          <w:rFonts w:asciiTheme="majorBidi" w:hAnsiTheme="majorBidi" w:cstheme="majorBidi"/>
          <w:sz w:val="28"/>
        </w:rPr>
        <w:t xml:space="preserve">2562 </w:t>
      </w:r>
      <w:r w:rsidR="006D0318" w:rsidRPr="00A36306">
        <w:rPr>
          <w:rFonts w:asciiTheme="majorBidi" w:hAnsiTheme="majorBidi" w:cstheme="majorBidi"/>
          <w:sz w:val="28"/>
          <w:cs/>
        </w:rPr>
        <w:t>มี</w:t>
      </w:r>
      <w:r w:rsidR="00843D04" w:rsidRPr="00A36306">
        <w:rPr>
          <w:rFonts w:asciiTheme="majorBidi" w:hAnsiTheme="majorBidi" w:cstheme="majorBidi"/>
          <w:sz w:val="28"/>
          <w:cs/>
        </w:rPr>
        <w:t>ดังนี้</w:t>
      </w:r>
    </w:p>
    <w:p w14:paraId="602BB013" w14:textId="77777777" w:rsidR="00C47A69" w:rsidRPr="00C47A69" w:rsidRDefault="00C47A69" w:rsidP="00843D04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6"/>
        <w:gridCol w:w="1134"/>
        <w:gridCol w:w="142"/>
        <w:gridCol w:w="1134"/>
        <w:gridCol w:w="142"/>
        <w:gridCol w:w="1134"/>
        <w:gridCol w:w="81"/>
        <w:gridCol w:w="1053"/>
      </w:tblGrid>
      <w:tr w:rsidR="00843D04" w:rsidRPr="00A36306" w14:paraId="272B2072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2D935A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7AAC27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843D04" w:rsidRPr="00A36306" w14:paraId="6D2DB6CA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888BCF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D68483C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7FCF1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B9F668B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43D04" w:rsidRPr="00A36306" w14:paraId="1D3C4FC9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CA4A7D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4984E7D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07EA47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4B3699B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7218B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FED835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B94A96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86F3475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843D04" w:rsidRPr="00A36306" w14:paraId="328DFB70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CD9F59" w14:textId="77777777" w:rsidR="00843D04" w:rsidRPr="00A36306" w:rsidRDefault="00843D04" w:rsidP="00775804">
            <w:pPr>
              <w:rPr>
                <w:rFonts w:asciiTheme="majorBidi" w:hAnsiTheme="majorBidi" w:cstheme="majorBidi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6DE31" w14:textId="77777777" w:rsidR="00843D04" w:rsidRPr="00A36306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966D4DE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9012509" w14:textId="77777777" w:rsidR="00843D04" w:rsidRPr="00A36306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48,792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F6A2AE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BFA4D" w14:textId="77777777" w:rsidR="00843D04" w:rsidRPr="00A36306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29,593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F4E3704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6A13C2A" w14:textId="77777777" w:rsidR="00843D04" w:rsidRPr="00A36306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31,707</w:t>
            </w:r>
          </w:p>
        </w:tc>
      </w:tr>
      <w:tr w:rsidR="00843D04" w:rsidRPr="00A36306" w14:paraId="38E8DF3B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3CBE9" w14:textId="1D28BB08" w:rsidR="00843D04" w:rsidRPr="00A36306" w:rsidRDefault="00827FF0" w:rsidP="006D031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หัก กลับรายการระหว่างปี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2636B" w14:textId="1622E556" w:rsidR="00843D04" w:rsidRPr="00A36306" w:rsidRDefault="00FC601E" w:rsidP="00DD3735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(650)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0CB512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B4C08" w14:textId="4545264A" w:rsidR="00843D04" w:rsidRPr="00A36306" w:rsidRDefault="00110A26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6F0963D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07900" w14:textId="3E955D84" w:rsidR="00843D04" w:rsidRPr="00A36306" w:rsidRDefault="00FC601E" w:rsidP="00393F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EEE2D8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15D65" w14:textId="6C5D6585" w:rsidR="00843D04" w:rsidRPr="00A36306" w:rsidRDefault="00110A26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43D04" w:rsidRPr="00A36306" w14:paraId="54204ABE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C8B7DE" w14:textId="7A167176" w:rsidR="00843D04" w:rsidRPr="00A36306" w:rsidRDefault="00DD3735" w:rsidP="006D031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หัก การตัดจำหน่าย</w:t>
            </w:r>
            <w:r w:rsidR="00827FF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(ไม่มีผลต่อกำไรหรือขาดทุนสำหรับปี)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2ACE5" w14:textId="75E1E994" w:rsidR="00843D04" w:rsidRPr="00A36306" w:rsidRDefault="00AD15A0" w:rsidP="00DD3735">
            <w:pPr>
              <w:autoSpaceDE w:val="0"/>
              <w:autoSpaceDN w:val="0"/>
              <w:adjustRightInd w:val="0"/>
              <w:ind w:right="-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(35</w:t>
            </w:r>
            <w:r w:rsidR="00DD3735">
              <w:rPr>
                <w:rFonts w:asciiTheme="majorBidi" w:hAnsiTheme="majorBidi" w:cstheme="majorBidi"/>
                <w:color w:val="000000"/>
                <w:sz w:val="28"/>
              </w:rPr>
              <w:t>,042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3EFA096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07AB3" w14:textId="12AD8118" w:rsidR="00843D04" w:rsidRPr="00A36306" w:rsidRDefault="004B6D62" w:rsidP="00CC6591">
            <w:pPr>
              <w:autoSpaceDE w:val="0"/>
              <w:autoSpaceDN w:val="0"/>
              <w:adjustRightInd w:val="0"/>
              <w:ind w:right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(2,114</w:t>
            </w:r>
            <w:r w:rsidR="00110A26"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A0078F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CD51" w14:textId="08AA23F1" w:rsidR="00843D04" w:rsidRPr="00A36306" w:rsidRDefault="00AD15A0" w:rsidP="00393F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(29,</w:t>
            </w:r>
            <w:r w:rsidR="00393FCF">
              <w:rPr>
                <w:rFonts w:asciiTheme="majorBidi" w:hAnsiTheme="majorBidi" w:cstheme="majorBidi"/>
                <w:color w:val="000000"/>
                <w:sz w:val="28"/>
              </w:rPr>
              <w:t>493)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E278A7E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8FD74" w14:textId="588FA140" w:rsidR="00843D04" w:rsidRPr="00A36306" w:rsidRDefault="004B6D62" w:rsidP="00393FCF">
            <w:pPr>
              <w:autoSpaceDE w:val="0"/>
              <w:autoSpaceDN w:val="0"/>
              <w:adjustRightInd w:val="0"/>
              <w:ind w:right="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(2,114</w:t>
            </w:r>
            <w:r w:rsidR="00110A26"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43D04" w:rsidRPr="00A36306" w14:paraId="385BB127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E041BF" w14:textId="77777777" w:rsidR="00843D04" w:rsidRPr="00A36306" w:rsidRDefault="00843D04" w:rsidP="007758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73DB7" w14:textId="0C759D6A" w:rsidR="00843D04" w:rsidRPr="00A36306" w:rsidRDefault="00AD15A0" w:rsidP="00D13631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3175CBD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8E88" w14:textId="602BED64" w:rsidR="00843D04" w:rsidRPr="00A36306" w:rsidRDefault="004B6D62" w:rsidP="00CC6591">
            <w:pPr>
              <w:autoSpaceDE w:val="0"/>
              <w:autoSpaceDN w:val="0"/>
              <w:adjustRightInd w:val="0"/>
              <w:ind w:right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(667</w:t>
            </w:r>
            <w:r w:rsidR="00110A26"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61E960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C5FD" w14:textId="2D4F667B" w:rsidR="00843D04" w:rsidRPr="00A36306" w:rsidRDefault="00AD15A0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B26B01" w14:textId="77777777" w:rsidR="00843D04" w:rsidRPr="00A36306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FD502" w14:textId="3D337DC3" w:rsidR="00843D04" w:rsidRPr="00A36306" w:rsidRDefault="00110A26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43D04" w:rsidRPr="00A36306" w14:paraId="428995DF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A7EFB9" w14:textId="25265274" w:rsidR="00843D04" w:rsidRPr="00A36306" w:rsidRDefault="00843D04" w:rsidP="007758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4B6D62" w:rsidRPr="00A36306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4B6D62"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45BC8" w14:textId="4D946B79" w:rsidR="00843D04" w:rsidRPr="00976618" w:rsidRDefault="00AD15A0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10,484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D61DDBF" w14:textId="77777777" w:rsidR="00843D04" w:rsidRPr="00976618" w:rsidRDefault="00843D04" w:rsidP="007758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84DD47" w14:textId="5F87A60F" w:rsidR="00843D04" w:rsidRPr="00976618" w:rsidRDefault="004B6D6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76618">
              <w:rPr>
                <w:rFonts w:asciiTheme="majorBidi" w:hAnsiTheme="majorBidi" w:cstheme="majorBidi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A29AE0E" w14:textId="77777777" w:rsidR="00843D04" w:rsidRPr="00976618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30F1" w14:textId="5A1B5446" w:rsidR="00843D04" w:rsidRPr="00976618" w:rsidRDefault="00AD15A0" w:rsidP="00AD15A0">
            <w:pPr>
              <w:autoSpaceDE w:val="0"/>
              <w:autoSpaceDN w:val="0"/>
              <w:adjustRightInd w:val="0"/>
              <w:ind w:right="53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ED6FEE" w14:textId="77777777" w:rsidR="00843D04" w:rsidRPr="00976618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BEA55" w14:textId="1A7A6D8E" w:rsidR="00843D04" w:rsidRPr="00976618" w:rsidRDefault="004B6D62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76618">
              <w:rPr>
                <w:rFonts w:asciiTheme="majorBidi" w:hAnsiTheme="majorBidi" w:cstheme="majorBidi"/>
                <w:color w:val="000000"/>
                <w:sz w:val="28"/>
              </w:rPr>
              <w:t>29,593</w:t>
            </w:r>
          </w:p>
        </w:tc>
      </w:tr>
    </w:tbl>
    <w:p w14:paraId="548BD661" w14:textId="77777777" w:rsidR="00994813" w:rsidRPr="00054037" w:rsidRDefault="00994813" w:rsidP="00994813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A5C4C9E" w14:textId="67CABE82" w:rsidR="004B6D62" w:rsidRDefault="00AC6673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เงินลงทุนใน</w:t>
      </w:r>
      <w:r w:rsidR="00BF360B" w:rsidRPr="00A36306">
        <w:rPr>
          <w:rFonts w:asciiTheme="majorBidi" w:hAnsiTheme="majorBidi" w:cstheme="majorBidi"/>
          <w:b/>
          <w:bCs/>
          <w:sz w:val="28"/>
          <w:cs/>
        </w:rPr>
        <w:t>บริษัทย่อย</w:t>
      </w:r>
    </w:p>
    <w:p w14:paraId="67FB622F" w14:textId="77777777" w:rsidR="00054037" w:rsidRPr="00054037" w:rsidRDefault="00054037" w:rsidP="00054037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017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696"/>
        <w:gridCol w:w="1834"/>
        <w:gridCol w:w="882"/>
        <w:gridCol w:w="672"/>
        <w:gridCol w:w="727"/>
        <w:gridCol w:w="714"/>
        <w:gridCol w:w="714"/>
        <w:gridCol w:w="882"/>
        <w:gridCol w:w="868"/>
        <w:gridCol w:w="602"/>
        <w:gridCol w:w="588"/>
      </w:tblGrid>
      <w:tr w:rsidR="00AC6673" w:rsidRPr="006B598A" w14:paraId="1D42CC88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063C0CE6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48C788E7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29DBEC59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7506D16B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68" w:type="dxa"/>
            <w:gridSpan w:val="6"/>
            <w:vAlign w:val="bottom"/>
          </w:tcPr>
          <w:p w14:paraId="219CF3D4" w14:textId="77777777" w:rsidR="00AC6673" w:rsidRPr="006B598A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C6673" w:rsidRPr="006B598A" w14:paraId="5FB79FEB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26AD3FF2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5F7AE5C7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08CDEC59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9" w:type="dxa"/>
            <w:gridSpan w:val="2"/>
            <w:vAlign w:val="bottom"/>
          </w:tcPr>
          <w:p w14:paraId="5EF0B8C5" w14:textId="77777777" w:rsidR="00AC6673" w:rsidRPr="006B598A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  <w:p w14:paraId="53ED3E5F" w14:textId="77777777" w:rsidR="005A3BD0" w:rsidRPr="006B598A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5A3BD0" w:rsidRPr="006B598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8" w:type="dxa"/>
            <w:gridSpan w:val="2"/>
            <w:vAlign w:val="bottom"/>
          </w:tcPr>
          <w:p w14:paraId="4F7EB66D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2940" w:type="dxa"/>
            <w:gridSpan w:val="4"/>
            <w:tcBorders>
              <w:bottom w:val="single" w:sz="4" w:space="0" w:color="auto"/>
            </w:tcBorders>
            <w:vAlign w:val="bottom"/>
          </w:tcPr>
          <w:p w14:paraId="4B294D5D" w14:textId="77777777" w:rsidR="00AC6673" w:rsidRPr="006B598A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  <w:p w14:paraId="0A89B37E" w14:textId="77777777" w:rsidR="00AC6673" w:rsidRPr="006B598A" w:rsidRDefault="008F1299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="00AC6673" w:rsidRPr="006B598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443C7" w:rsidRPr="006B598A" w14:paraId="4F02DC23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227EEE96" w14:textId="77777777" w:rsidR="008443C7" w:rsidRPr="006B598A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34" w:type="dxa"/>
            <w:vAlign w:val="bottom"/>
          </w:tcPr>
          <w:p w14:paraId="7A93BFC3" w14:textId="77777777" w:rsidR="008443C7" w:rsidRPr="006B598A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bottom"/>
          </w:tcPr>
          <w:p w14:paraId="1130A2CA" w14:textId="5F22B48E" w:rsidR="008443C7" w:rsidRPr="006B598A" w:rsidRDefault="004B6D62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399" w:type="dxa"/>
            <w:gridSpan w:val="2"/>
            <w:vAlign w:val="bottom"/>
          </w:tcPr>
          <w:p w14:paraId="11E1D81B" w14:textId="77777777" w:rsidR="008443C7" w:rsidRPr="006B598A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8" w:type="dxa"/>
            <w:gridSpan w:val="2"/>
            <w:vAlign w:val="bottom"/>
          </w:tcPr>
          <w:p w14:paraId="202C4A8B" w14:textId="77777777" w:rsidR="008443C7" w:rsidRPr="006B598A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50" w:type="dxa"/>
            <w:gridSpan w:val="2"/>
            <w:vAlign w:val="bottom"/>
          </w:tcPr>
          <w:p w14:paraId="5E347BF4" w14:textId="77777777" w:rsidR="008443C7" w:rsidRPr="006B598A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90" w:type="dxa"/>
            <w:gridSpan w:val="2"/>
            <w:vAlign w:val="bottom"/>
          </w:tcPr>
          <w:p w14:paraId="1E842818" w14:textId="77777777" w:rsidR="008443C7" w:rsidRPr="006B598A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65A35" w:rsidRPr="006B598A" w14:paraId="0272BE57" w14:textId="77777777" w:rsidTr="00D65A35">
        <w:trPr>
          <w:trHeight w:val="247"/>
        </w:trPr>
        <w:tc>
          <w:tcPr>
            <w:tcW w:w="1696" w:type="dxa"/>
            <w:vAlign w:val="bottom"/>
          </w:tcPr>
          <w:p w14:paraId="3BC40621" w14:textId="77777777" w:rsidR="004E017D" w:rsidRPr="006B598A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34" w:type="dxa"/>
            <w:vAlign w:val="bottom"/>
          </w:tcPr>
          <w:p w14:paraId="6A2BEA8A" w14:textId="77777777" w:rsidR="004E017D" w:rsidRPr="006B598A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82" w:type="dxa"/>
            <w:vAlign w:val="bottom"/>
          </w:tcPr>
          <w:p w14:paraId="31D1A612" w14:textId="51758486" w:rsidR="004E017D" w:rsidRPr="006B598A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672" w:type="dxa"/>
            <w:vAlign w:val="bottom"/>
          </w:tcPr>
          <w:p w14:paraId="52DCD6A1" w14:textId="43B45F13" w:rsidR="004E017D" w:rsidRPr="006B598A" w:rsidRDefault="004E017D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7" w:type="dxa"/>
            <w:vAlign w:val="bottom"/>
          </w:tcPr>
          <w:p w14:paraId="7D22D35F" w14:textId="79B04420" w:rsidR="004E017D" w:rsidRPr="006B598A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14" w:type="dxa"/>
            <w:vAlign w:val="bottom"/>
          </w:tcPr>
          <w:p w14:paraId="3C13F180" w14:textId="7A3272DD" w:rsidR="004E017D" w:rsidRPr="006B598A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14" w:type="dxa"/>
            <w:vAlign w:val="bottom"/>
          </w:tcPr>
          <w:p w14:paraId="64249D6E" w14:textId="7C6D7035" w:rsidR="004E017D" w:rsidRPr="006B598A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82" w:type="dxa"/>
            <w:vAlign w:val="bottom"/>
          </w:tcPr>
          <w:p w14:paraId="6BB86E4F" w14:textId="0D769F10" w:rsidR="004E017D" w:rsidRPr="006B598A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8" w:type="dxa"/>
            <w:vAlign w:val="bottom"/>
          </w:tcPr>
          <w:p w14:paraId="1D6CB560" w14:textId="1AC0DB64" w:rsidR="004E017D" w:rsidRPr="006B598A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602" w:type="dxa"/>
            <w:vAlign w:val="bottom"/>
          </w:tcPr>
          <w:p w14:paraId="6E76F445" w14:textId="73AD561B" w:rsidR="004E017D" w:rsidRPr="006B598A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88" w:type="dxa"/>
            <w:vAlign w:val="bottom"/>
          </w:tcPr>
          <w:p w14:paraId="6485F772" w14:textId="5BCD2E49" w:rsidR="004E017D" w:rsidRPr="006B598A" w:rsidRDefault="004E017D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65A35" w:rsidRPr="006B598A" w14:paraId="074F5C39" w14:textId="77777777" w:rsidTr="00D65A35">
        <w:trPr>
          <w:trHeight w:val="284"/>
        </w:trPr>
        <w:tc>
          <w:tcPr>
            <w:tcW w:w="1696" w:type="dxa"/>
            <w:vAlign w:val="bottom"/>
          </w:tcPr>
          <w:p w14:paraId="06FCAEA1" w14:textId="0F7D4ACF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ดิจิตอล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ดรีม</w:t>
            </w:r>
            <w:r w:rsidRPr="006B598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B598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34" w:type="dxa"/>
            <w:vAlign w:val="bottom"/>
          </w:tcPr>
          <w:p w14:paraId="26C4119C" w14:textId="77777777" w:rsidR="00035A82" w:rsidRPr="006B598A" w:rsidRDefault="00035A82" w:rsidP="00035A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สำนักงานปฏิบัติการภูมิภาค</w:t>
            </w:r>
          </w:p>
        </w:tc>
        <w:tc>
          <w:tcPr>
            <w:tcW w:w="882" w:type="dxa"/>
            <w:vAlign w:val="bottom"/>
          </w:tcPr>
          <w:p w14:paraId="4AE46434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672" w:type="dxa"/>
            <w:vAlign w:val="bottom"/>
          </w:tcPr>
          <w:p w14:paraId="36E507FA" w14:textId="5C0C6899" w:rsidR="00035A82" w:rsidRPr="006B598A" w:rsidRDefault="005E01B4" w:rsidP="005E01B4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727" w:type="dxa"/>
            <w:vAlign w:val="bottom"/>
          </w:tcPr>
          <w:p w14:paraId="0B6FE554" w14:textId="77777777" w:rsidR="00035A82" w:rsidRPr="006B598A" w:rsidRDefault="00035A82" w:rsidP="005E01B4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714" w:type="dxa"/>
            <w:vAlign w:val="bottom"/>
          </w:tcPr>
          <w:p w14:paraId="5EBD8362" w14:textId="750C2257" w:rsidR="00035A82" w:rsidRPr="006B598A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14" w:type="dxa"/>
            <w:vAlign w:val="bottom"/>
          </w:tcPr>
          <w:p w14:paraId="27662576" w14:textId="77777777" w:rsidR="00035A82" w:rsidRPr="006B598A" w:rsidRDefault="00035A82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82" w:type="dxa"/>
            <w:vAlign w:val="bottom"/>
          </w:tcPr>
          <w:p w14:paraId="14B7F810" w14:textId="580F4F72" w:rsidR="00035A82" w:rsidRPr="006B598A" w:rsidRDefault="00035A82" w:rsidP="00035A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28,941</w:t>
            </w:r>
          </w:p>
        </w:tc>
        <w:tc>
          <w:tcPr>
            <w:tcW w:w="868" w:type="dxa"/>
            <w:vAlign w:val="bottom"/>
          </w:tcPr>
          <w:p w14:paraId="70B42945" w14:textId="77777777" w:rsidR="00035A82" w:rsidRPr="006B598A" w:rsidRDefault="00035A82" w:rsidP="00035A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28,941</w:t>
            </w:r>
          </w:p>
        </w:tc>
        <w:tc>
          <w:tcPr>
            <w:tcW w:w="602" w:type="dxa"/>
            <w:vAlign w:val="bottom"/>
          </w:tcPr>
          <w:p w14:paraId="4AA02364" w14:textId="113DFA01" w:rsidR="00035A82" w:rsidRPr="006B598A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7C7A9FBF" w14:textId="4866B57C" w:rsidR="00035A82" w:rsidRPr="006B598A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A35" w:rsidRPr="006B598A" w14:paraId="2BEF4A5F" w14:textId="77777777" w:rsidTr="002704DE">
        <w:trPr>
          <w:trHeight w:val="284"/>
        </w:trPr>
        <w:tc>
          <w:tcPr>
            <w:tcW w:w="3530" w:type="dxa"/>
            <w:gridSpan w:val="2"/>
            <w:vAlign w:val="bottom"/>
          </w:tcPr>
          <w:p w14:paraId="0A91B7AC" w14:textId="77777777" w:rsidR="00035A82" w:rsidRPr="006B598A" w:rsidRDefault="00035A82" w:rsidP="00035A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82" w:type="dxa"/>
            <w:vAlign w:val="bottom"/>
          </w:tcPr>
          <w:p w14:paraId="13400778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1A6B5319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225FAB05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4B30967D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220A11AE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7754F2A2" w14:textId="2B1923B2" w:rsidR="00035A82" w:rsidRPr="006B598A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(28,941)</w:t>
            </w:r>
          </w:p>
        </w:tc>
        <w:tc>
          <w:tcPr>
            <w:tcW w:w="868" w:type="dxa"/>
            <w:vAlign w:val="bottom"/>
          </w:tcPr>
          <w:p w14:paraId="10ED3A6C" w14:textId="4A3298FD" w:rsidR="00035A82" w:rsidRPr="006B598A" w:rsidRDefault="00035A82" w:rsidP="00F376B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5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(28,941)</w:t>
            </w:r>
          </w:p>
        </w:tc>
        <w:tc>
          <w:tcPr>
            <w:tcW w:w="602" w:type="dxa"/>
            <w:vAlign w:val="bottom"/>
          </w:tcPr>
          <w:p w14:paraId="77E70797" w14:textId="0A3D64DA" w:rsidR="00035A82" w:rsidRPr="006B598A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751B1B32" w14:textId="269FBBEB" w:rsidR="00035A82" w:rsidRPr="006B598A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65A35" w:rsidRPr="006B598A" w14:paraId="59F0DA87" w14:textId="77777777" w:rsidTr="00D65A35">
        <w:trPr>
          <w:trHeight w:val="284"/>
        </w:trPr>
        <w:tc>
          <w:tcPr>
            <w:tcW w:w="3530" w:type="dxa"/>
            <w:gridSpan w:val="2"/>
            <w:vAlign w:val="bottom"/>
          </w:tcPr>
          <w:p w14:paraId="1604E612" w14:textId="77777777" w:rsidR="00035A82" w:rsidRPr="006B598A" w:rsidRDefault="00035A82" w:rsidP="00035A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82" w:type="dxa"/>
            <w:vAlign w:val="bottom"/>
          </w:tcPr>
          <w:p w14:paraId="54FB05EC" w14:textId="77777777" w:rsidR="00035A82" w:rsidRPr="006B598A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bottom"/>
          </w:tcPr>
          <w:p w14:paraId="3D1F1037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7" w:type="dxa"/>
            <w:vAlign w:val="bottom"/>
          </w:tcPr>
          <w:p w14:paraId="6BBDF3E1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71420023" w14:textId="77777777" w:rsidR="00035A82" w:rsidRPr="006B598A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4" w:type="dxa"/>
            <w:vAlign w:val="bottom"/>
          </w:tcPr>
          <w:p w14:paraId="0C0C333B" w14:textId="77777777" w:rsidR="00035A82" w:rsidRPr="006B598A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4B16234B" w14:textId="7E7B2E70" w:rsidR="00035A82" w:rsidRPr="006B598A" w:rsidRDefault="00035A82" w:rsidP="002704D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59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B54CB50" w14:textId="0C18A86C" w:rsidR="00035A82" w:rsidRPr="006B598A" w:rsidRDefault="00035A82" w:rsidP="002704D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02" w:type="dxa"/>
            <w:vAlign w:val="bottom"/>
          </w:tcPr>
          <w:p w14:paraId="6F089872" w14:textId="7052B2D1" w:rsidR="00035A82" w:rsidRPr="006B598A" w:rsidRDefault="00035A82" w:rsidP="00035A8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88" w:type="dxa"/>
            <w:vAlign w:val="bottom"/>
          </w:tcPr>
          <w:p w14:paraId="37CD4C32" w14:textId="62E330CA" w:rsidR="00035A82" w:rsidRPr="006B598A" w:rsidRDefault="00035A82" w:rsidP="00035A8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B598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27D3B34" w14:textId="77777777" w:rsidR="00054037" w:rsidRPr="00994813" w:rsidRDefault="00054037" w:rsidP="005636BE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686095AD" w14:textId="1597AEB1" w:rsidR="004E2EF9" w:rsidRDefault="004E2EF9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เงินจ่ายล่วงหน้าค่าหุ้น</w:t>
      </w:r>
    </w:p>
    <w:p w14:paraId="77158667" w14:textId="77777777" w:rsidR="003D02AB" w:rsidRPr="003D02AB" w:rsidRDefault="003D02AB" w:rsidP="003D02AB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7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2"/>
        <w:gridCol w:w="84"/>
        <w:gridCol w:w="1442"/>
        <w:gridCol w:w="80"/>
        <w:gridCol w:w="1137"/>
        <w:gridCol w:w="84"/>
        <w:gridCol w:w="1106"/>
        <w:gridCol w:w="84"/>
        <w:gridCol w:w="1148"/>
        <w:gridCol w:w="84"/>
        <w:gridCol w:w="1190"/>
      </w:tblGrid>
      <w:tr w:rsidR="00217BCD" w:rsidRPr="00A36306" w14:paraId="09B485A1" w14:textId="77777777" w:rsidTr="0045413E">
        <w:trPr>
          <w:trHeight w:val="20"/>
        </w:trPr>
        <w:tc>
          <w:tcPr>
            <w:tcW w:w="32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96642B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8D9366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E5C785C" w14:textId="0196CA92" w:rsidR="00217BCD" w:rsidRPr="00A36306" w:rsidRDefault="00315B9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ประเทศที่จัดตั้ง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C824620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83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CC91843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217BCD" w:rsidRPr="00A36306" w14:paraId="252B9C49" w14:textId="77777777" w:rsidTr="0045413E">
        <w:trPr>
          <w:trHeight w:val="20"/>
        </w:trPr>
        <w:tc>
          <w:tcPr>
            <w:tcW w:w="32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1E7EB78" w14:textId="149CCFAF" w:rsidR="00217BCD" w:rsidRPr="00A36306" w:rsidRDefault="00315B9D" w:rsidP="00315B9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และสถานที่หลัก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49A8C1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217BCD" w:rsidRPr="00A36306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F66AD" w:rsidRPr="00A36306" w14:paraId="4D230126" w14:textId="77777777" w:rsidTr="0045413E">
        <w:trPr>
          <w:trHeight w:val="20"/>
        </w:trPr>
        <w:tc>
          <w:tcPr>
            <w:tcW w:w="32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9F66AD" w:rsidRPr="00A36306" w:rsidRDefault="009F66AD" w:rsidP="00315B9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9F66AD" w:rsidRPr="00A36306" w:rsidRDefault="009F66AD" w:rsidP="00217BC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77777777" w:rsidR="009F66AD" w:rsidRPr="00A36306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ของธุรกิจ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9F66AD" w:rsidRPr="00A36306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C5D519" w14:textId="77777777" w:rsidR="009F66AD" w:rsidRPr="00A36306" w:rsidRDefault="009F66AD" w:rsidP="009F66A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8B06D9" w:rsidRPr="00A36306"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F8CF5A7" w14:textId="77777777" w:rsidR="009F66AD" w:rsidRPr="00A36306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B8CBC7" w14:textId="70AB708A" w:rsidR="009F66AD" w:rsidRPr="00A36306" w:rsidRDefault="009F66AD" w:rsidP="00FF2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</w:t>
            </w:r>
            <w:r w:rsidR="008B06D9" w:rsidRPr="00A36306">
              <w:rPr>
                <w:rFonts w:asciiTheme="majorBidi" w:eastAsia="Cordia New" w:hAnsiTheme="majorBidi" w:cstheme="majorBidi"/>
                <w:sz w:val="28"/>
              </w:rPr>
              <w:t>62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9F66AD" w:rsidRPr="00A36306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77777777" w:rsidR="009F66AD" w:rsidRPr="00A36306" w:rsidRDefault="009F66AD" w:rsidP="009F66A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8B06D9" w:rsidRPr="00A36306"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9F66AD" w:rsidRPr="00A36306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7C094E13" w:rsidR="009F66AD" w:rsidRPr="00A36306" w:rsidRDefault="009F66AD" w:rsidP="00FF28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</w:t>
            </w:r>
            <w:r w:rsidR="008B06D9" w:rsidRPr="00A36306">
              <w:rPr>
                <w:rFonts w:asciiTheme="majorBidi" w:eastAsia="Cordia New" w:hAnsiTheme="majorBidi" w:cstheme="majorBidi"/>
                <w:sz w:val="28"/>
              </w:rPr>
              <w:t>62</w:t>
            </w:r>
          </w:p>
        </w:tc>
      </w:tr>
      <w:tr w:rsidR="00512BD9" w:rsidRPr="00A36306" w14:paraId="7E718FBC" w14:textId="77777777" w:rsidTr="00787169">
        <w:trPr>
          <w:trHeight w:val="20"/>
        </w:trPr>
        <w:tc>
          <w:tcPr>
            <w:tcW w:w="329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2EFE75E" w14:textId="6AB14A2A" w:rsidR="00512BD9" w:rsidRPr="00A36306" w:rsidRDefault="00512BD9" w:rsidP="00512BD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88BF5D0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C61FF49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68B5B61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solid" w:color="FFFFFF" w:fill="auto"/>
          </w:tcPr>
          <w:p w14:paraId="4B3D5322" w14:textId="69C70951" w:rsidR="00512BD9" w:rsidRPr="00A36306" w:rsidRDefault="00605F3E" w:rsidP="00605F3E">
            <w:pPr>
              <w:autoSpaceDE w:val="0"/>
              <w:autoSpaceDN w:val="0"/>
              <w:adjustRightInd w:val="0"/>
              <w:ind w:right="11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AAB105A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solid" w:color="FFFFFF" w:fill="auto"/>
          </w:tcPr>
          <w:p w14:paraId="5F9F0DBB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11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73DEB23F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solid" w:color="FFFFFF" w:fill="auto"/>
          </w:tcPr>
          <w:p w14:paraId="416909A2" w14:textId="5C0604D3" w:rsidR="00512BD9" w:rsidRPr="00A36306" w:rsidRDefault="00605F3E" w:rsidP="00F104ED">
            <w:pPr>
              <w:autoSpaceDE w:val="0"/>
              <w:autoSpaceDN w:val="0"/>
              <w:adjustRightInd w:val="0"/>
              <w:ind w:right="11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75A3514F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solid" w:color="FFFFFF" w:fill="auto"/>
          </w:tcPr>
          <w:p w14:paraId="15732C27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11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</w:tr>
      <w:tr w:rsidR="00512BD9" w:rsidRPr="00A36306" w14:paraId="3C892115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512BD9" w:rsidRPr="00A36306" w:rsidRDefault="00512BD9" w:rsidP="00512BD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ดิจิตอล 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F68F22" w14:textId="55A8D061" w:rsidR="00512BD9" w:rsidRPr="00A36306" w:rsidRDefault="00512BD9" w:rsidP="00605F3E">
            <w:pPr>
              <w:autoSpaceDE w:val="0"/>
              <w:autoSpaceDN w:val="0"/>
              <w:adjustRightInd w:val="0"/>
              <w:ind w:right="1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1DDF6BA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4EFC49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FBB6E5" w14:textId="06EE1240" w:rsidR="00512BD9" w:rsidRPr="00A36306" w:rsidRDefault="00512BD9" w:rsidP="00512BD9">
            <w:pPr>
              <w:autoSpaceDE w:val="0"/>
              <w:autoSpaceDN w:val="0"/>
              <w:adjustRightInd w:val="0"/>
              <w:ind w:right="11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811ED8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11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9,000</w:t>
            </w:r>
          </w:p>
        </w:tc>
      </w:tr>
      <w:tr w:rsidR="00512BD9" w:rsidRPr="00A36306" w14:paraId="41DE1496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C6E995" w14:textId="77777777" w:rsidR="00512BD9" w:rsidRPr="00A36306" w:rsidRDefault="00512BD9" w:rsidP="00512BD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FBF9DB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AD22CB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1CB698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958777" w14:textId="76AF28BB" w:rsidR="00512BD9" w:rsidRPr="00A36306" w:rsidRDefault="00605F3E" w:rsidP="00605F3E">
            <w:pPr>
              <w:autoSpaceDE w:val="0"/>
              <w:autoSpaceDN w:val="0"/>
              <w:adjustRightInd w:val="0"/>
              <w:ind w:right="11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17A9416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68FB7C7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11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628A3871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BA4229C" w14:textId="4D4E5216" w:rsidR="00512BD9" w:rsidRPr="00A36306" w:rsidRDefault="00605F3E" w:rsidP="00512BD9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512BD9" w:rsidRPr="00A36306">
              <w:rPr>
                <w:rFonts w:asciiTheme="majorBidi" w:hAnsiTheme="majorBidi" w:cstheme="majorBidi"/>
                <w:color w:val="000000"/>
                <w:sz w:val="28"/>
              </w:rPr>
              <w:t>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2D0B987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C6A3772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10,000</w:t>
            </w:r>
          </w:p>
        </w:tc>
      </w:tr>
      <w:tr w:rsidR="00512BD9" w:rsidRPr="00A36306" w14:paraId="502E26FE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512BD9" w:rsidRPr="00A36306" w:rsidRDefault="00512BD9" w:rsidP="00512BD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 ค่าเผื่อการด้อยค่าเงินจ่ายล่วงหน้าค่าหุ้น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420D1A" w14:textId="38BA92C8" w:rsidR="00512BD9" w:rsidRPr="00A36306" w:rsidRDefault="00605F3E" w:rsidP="00605F3E">
            <w:pPr>
              <w:autoSpaceDE w:val="0"/>
              <w:autoSpaceDN w:val="0"/>
              <w:adjustRightInd w:val="0"/>
              <w:ind w:right="1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3FD7045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C8C807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3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23135079" w:rsidR="00512BD9" w:rsidRPr="00A36306" w:rsidRDefault="00512BD9" w:rsidP="00512BD9">
            <w:pPr>
              <w:autoSpaceDE w:val="0"/>
              <w:autoSpaceDN w:val="0"/>
              <w:adjustRightInd w:val="0"/>
              <w:ind w:right="3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605F3E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512BD9" w:rsidRPr="00A36306" w:rsidRDefault="00512BD9" w:rsidP="00512BD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77777777" w:rsidR="00512BD9" w:rsidRPr="00A36306" w:rsidRDefault="00512BD9" w:rsidP="00512BD9">
            <w:pPr>
              <w:autoSpaceDE w:val="0"/>
              <w:autoSpaceDN w:val="0"/>
              <w:adjustRightInd w:val="0"/>
              <w:ind w:right="3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(10,000)</w:t>
            </w:r>
          </w:p>
        </w:tc>
      </w:tr>
      <w:tr w:rsidR="00801017" w:rsidRPr="00A36306" w14:paraId="3FFB8F9E" w14:textId="77777777" w:rsidTr="000B674F">
        <w:trPr>
          <w:trHeight w:val="409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9ACE25" w14:textId="77777777" w:rsidR="00801017" w:rsidRPr="00A36306" w:rsidRDefault="00801017" w:rsidP="0074785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E31C2F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9BD2080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79497DC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  <w:vAlign w:val="bottom"/>
          </w:tcPr>
          <w:p w14:paraId="6A927FBA" w14:textId="4C157B48" w:rsidR="00801017" w:rsidRPr="00A36306" w:rsidRDefault="00801017" w:rsidP="00605F3E">
            <w:pPr>
              <w:autoSpaceDE w:val="0"/>
              <w:autoSpaceDN w:val="0"/>
              <w:adjustRightInd w:val="0"/>
              <w:ind w:right="11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3AF43D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  <w:vAlign w:val="bottom"/>
          </w:tcPr>
          <w:p w14:paraId="1DB890B1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3A98C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  <w:vAlign w:val="bottom"/>
          </w:tcPr>
          <w:p w14:paraId="57DC3221" w14:textId="08C87027" w:rsidR="00801017" w:rsidRPr="00A36306" w:rsidRDefault="00801017" w:rsidP="0074785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7C06C3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  <w:vAlign w:val="bottom"/>
          </w:tcPr>
          <w:p w14:paraId="721C3A75" w14:textId="77777777" w:rsidR="00801017" w:rsidRPr="00A36306" w:rsidRDefault="00801017" w:rsidP="0074785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4C716E40" w14:textId="6EAC4E7B" w:rsidR="00E33252" w:rsidRDefault="00E33252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34BC602" w14:textId="6CF82858" w:rsidR="00936C63" w:rsidRDefault="00936C63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0730AE36" w14:textId="7197F301" w:rsidR="00936C63" w:rsidRDefault="00936C63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D525FB4" w14:textId="0C2E5D6D" w:rsidR="00936C63" w:rsidRDefault="00936C63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9C2DAC3" w14:textId="734F6592" w:rsidR="00936C63" w:rsidRDefault="00936C63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47F8801C" w14:textId="23578592" w:rsidR="00936C63" w:rsidRDefault="00936C63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FABEBE2" w14:textId="77777777" w:rsidR="00936C63" w:rsidRPr="00F01693" w:rsidRDefault="00936C63" w:rsidP="006953BE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08F14E0B" w14:textId="46BA8B06" w:rsidR="00A130ED" w:rsidRDefault="005D24B6" w:rsidP="006953BE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บริษัท แซมส์ สปอร์ต รีเทล จำกัด</w:t>
      </w:r>
    </w:p>
    <w:p w14:paraId="7D743965" w14:textId="77777777" w:rsidR="00F01693" w:rsidRPr="00F01693" w:rsidRDefault="00F01693" w:rsidP="006953BE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51AF7E" w14:textId="0540E055" w:rsidR="00AC15F9" w:rsidRPr="008A72BF" w:rsidRDefault="001B42A9" w:rsidP="006953BE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มีนาคม </w:t>
      </w:r>
      <w:r w:rsidRPr="00A36306">
        <w:rPr>
          <w:rFonts w:asciiTheme="majorBidi" w:hAnsiTheme="majorBidi" w:cstheme="majorBidi"/>
          <w:sz w:val="28"/>
        </w:rPr>
        <w:t>2559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บริษัทได้ทำสัญญา </w:t>
      </w:r>
      <w:r w:rsidRPr="00A36306">
        <w:rPr>
          <w:rFonts w:asciiTheme="majorBidi" w:hAnsiTheme="majorBidi" w:cstheme="majorBidi"/>
          <w:sz w:val="28"/>
        </w:rPr>
        <w:t xml:space="preserve">Share Purchase and Transfer Agreement </w:t>
      </w:r>
      <w:r w:rsidRPr="00A36306">
        <w:rPr>
          <w:rFonts w:asciiTheme="majorBidi" w:hAnsiTheme="majorBidi" w:cstheme="majorBidi"/>
          <w:sz w:val="28"/>
          <w:cs/>
        </w:rPr>
        <w:t xml:space="preserve">กับนายสมบูรณ์ ถนอมบุญ </w:t>
      </w:r>
      <w:r w:rsidRPr="00A36306">
        <w:rPr>
          <w:rFonts w:asciiTheme="majorBidi" w:hAnsiTheme="majorBidi" w:cstheme="majorBidi"/>
          <w:sz w:val="28"/>
        </w:rPr>
        <w:t>(</w:t>
      </w:r>
      <w:r w:rsidRPr="00A36306">
        <w:rPr>
          <w:rFonts w:asciiTheme="majorBidi" w:hAnsiTheme="majorBidi" w:cstheme="majorBidi"/>
          <w:sz w:val="28"/>
          <w:cs/>
        </w:rPr>
        <w:t>หรือนายสมบูรณ์ โป้บุญส่ง</w:t>
      </w:r>
      <w:r w:rsidRPr="00A36306">
        <w:rPr>
          <w:rFonts w:asciiTheme="majorBidi" w:hAnsiTheme="majorBidi" w:cstheme="majorBidi"/>
          <w:sz w:val="28"/>
        </w:rPr>
        <w:t>)</w:t>
      </w:r>
      <w:r w:rsidRPr="00A36306">
        <w:rPr>
          <w:rFonts w:asciiTheme="majorBidi" w:hAnsiTheme="majorBidi" w:cstheme="majorBidi"/>
          <w:sz w:val="28"/>
          <w:cs/>
        </w:rPr>
        <w:t xml:space="preserve"> ผู้ถือหุ้นของบริษัท แซมส์ สปอร์ต รีเทล จำกัด ซึ่งถือหุ้นจำนวน </w:t>
      </w:r>
      <w:r w:rsidRPr="00A36306">
        <w:rPr>
          <w:rFonts w:asciiTheme="majorBidi" w:hAnsiTheme="majorBidi" w:cstheme="majorBidi"/>
          <w:sz w:val="28"/>
        </w:rPr>
        <w:t>49,998</w:t>
      </w:r>
      <w:r w:rsidRPr="00A36306">
        <w:rPr>
          <w:rFonts w:asciiTheme="majorBidi" w:hAnsiTheme="majorBidi" w:cstheme="majorBidi"/>
          <w:sz w:val="28"/>
          <w:cs/>
        </w:rPr>
        <w:t xml:space="preserve"> หุ้น </w:t>
      </w:r>
      <w:r w:rsidR="001E1BDB" w:rsidRPr="00A36306">
        <w:rPr>
          <w:rFonts w:asciiTheme="majorBidi" w:hAnsiTheme="majorBidi" w:cstheme="majorBidi"/>
          <w:sz w:val="28"/>
          <w:cs/>
        </w:rPr>
        <w:t>จากจำนวนหุ้นทั้งหมด</w:t>
      </w:r>
      <w:r w:rsidR="001E1BDB" w:rsidRPr="00A36306">
        <w:rPr>
          <w:rFonts w:asciiTheme="majorBidi" w:hAnsiTheme="majorBidi" w:cstheme="majorBidi"/>
          <w:sz w:val="28"/>
        </w:rPr>
        <w:t xml:space="preserve"> 50,000 </w:t>
      </w:r>
      <w:r w:rsidR="001E1BDB" w:rsidRPr="00A36306">
        <w:rPr>
          <w:rFonts w:asciiTheme="majorBidi" w:hAnsiTheme="majorBidi" w:cstheme="majorBidi"/>
          <w:sz w:val="28"/>
          <w:cs/>
        </w:rPr>
        <w:t xml:space="preserve">หุ้นของบริษัทดังกล่าวด้วยทุนจดทะเบียน </w:t>
      </w:r>
      <w:r w:rsidR="001E1BDB" w:rsidRPr="00A36306">
        <w:rPr>
          <w:rFonts w:asciiTheme="majorBidi" w:hAnsiTheme="majorBidi" w:cstheme="majorBidi"/>
          <w:sz w:val="28"/>
        </w:rPr>
        <w:t>5</w:t>
      </w:r>
      <w:r w:rsidR="001E1BDB" w:rsidRPr="00A36306">
        <w:rPr>
          <w:rFonts w:asciiTheme="majorBidi" w:hAnsiTheme="majorBidi" w:cstheme="majorBidi"/>
          <w:sz w:val="28"/>
          <w:cs/>
        </w:rPr>
        <w:t xml:space="preserve"> ล้านบาท เพื่อซื้อหุ้นจำนวน </w:t>
      </w:r>
      <w:r w:rsidR="001E1BDB" w:rsidRPr="00A36306">
        <w:rPr>
          <w:rFonts w:asciiTheme="majorBidi" w:hAnsiTheme="majorBidi" w:cstheme="majorBidi"/>
          <w:sz w:val="28"/>
        </w:rPr>
        <w:t xml:space="preserve">10,000 </w:t>
      </w:r>
      <w:r w:rsidR="001E1BDB" w:rsidRPr="00A36306">
        <w:rPr>
          <w:rFonts w:asciiTheme="majorBidi" w:hAnsiTheme="majorBidi" w:cstheme="majorBidi"/>
          <w:sz w:val="28"/>
          <w:cs/>
        </w:rPr>
        <w:t xml:space="preserve">หุ้น (ร้อยละ </w:t>
      </w:r>
      <w:r w:rsidR="001E1BDB" w:rsidRPr="00A36306">
        <w:rPr>
          <w:rFonts w:asciiTheme="majorBidi" w:hAnsiTheme="majorBidi" w:cstheme="majorBidi"/>
          <w:sz w:val="28"/>
        </w:rPr>
        <w:t>20</w:t>
      </w:r>
      <w:r w:rsidR="001E1BDB" w:rsidRPr="00A36306">
        <w:rPr>
          <w:rFonts w:asciiTheme="majorBidi" w:hAnsiTheme="majorBidi" w:cstheme="majorBidi"/>
          <w:sz w:val="28"/>
          <w:cs/>
        </w:rPr>
        <w:t xml:space="preserve">) เป็นจำนวนเงิน </w:t>
      </w:r>
      <w:r w:rsidR="001E1BDB" w:rsidRPr="00A36306">
        <w:rPr>
          <w:rFonts w:asciiTheme="majorBidi" w:hAnsiTheme="majorBidi" w:cstheme="majorBidi"/>
          <w:sz w:val="28"/>
        </w:rPr>
        <w:t>1</w:t>
      </w:r>
      <w:r w:rsidR="001E1BDB" w:rsidRPr="00A36306">
        <w:rPr>
          <w:rFonts w:asciiTheme="majorBidi" w:hAnsiTheme="majorBidi" w:cstheme="majorBidi"/>
          <w:sz w:val="28"/>
          <w:cs/>
        </w:rPr>
        <w:t xml:space="preserve"> ล้านบาท นอกจากนี้ในวันเดียวกัน บริษัทได้ทำ </w:t>
      </w:r>
      <w:r w:rsidR="001E1BDB" w:rsidRPr="00A36306">
        <w:rPr>
          <w:rFonts w:asciiTheme="majorBidi" w:hAnsiTheme="majorBidi" w:cstheme="majorBidi"/>
          <w:sz w:val="28"/>
        </w:rPr>
        <w:t xml:space="preserve">Memorandum of Understanding </w:t>
      </w:r>
      <w:r w:rsidR="001E1BDB" w:rsidRPr="00A36306">
        <w:rPr>
          <w:rFonts w:asciiTheme="majorBidi" w:hAnsiTheme="majorBidi" w:cstheme="majorBidi"/>
          <w:sz w:val="28"/>
          <w:cs/>
        </w:rPr>
        <w:t>กับบริษัท แซมส์ สปอร์ต รีเทล จำกัด เพื่อชำระเงิน</w:t>
      </w:r>
      <w:r w:rsidRPr="00A36306">
        <w:rPr>
          <w:rFonts w:asciiTheme="majorBidi" w:hAnsiTheme="majorBidi" w:cstheme="majorBidi"/>
          <w:sz w:val="28"/>
          <w:cs/>
        </w:rPr>
        <w:t>ล่วงหน้าค่าหุ้นในบริษัท แซมส์ สปอร์ต</w:t>
      </w:r>
      <w:r w:rsidR="00586851"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 รีเทล จำกัด เป็นจำนวนเงิน </w:t>
      </w:r>
      <w:r w:rsidRPr="00A36306">
        <w:rPr>
          <w:rFonts w:asciiTheme="majorBidi" w:hAnsiTheme="majorBidi" w:cstheme="majorBidi"/>
          <w:sz w:val="28"/>
        </w:rPr>
        <w:t>21.5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 บริษัทได้ชำระเงินลงทุนทั้งสิ้นเป็นจำนวนเงิน </w:t>
      </w:r>
      <w:r w:rsidRPr="00A36306">
        <w:rPr>
          <w:rFonts w:asciiTheme="majorBidi" w:hAnsiTheme="majorBidi" w:cstheme="majorBidi"/>
          <w:sz w:val="28"/>
        </w:rPr>
        <w:t xml:space="preserve">22.5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เมื่อวันที่ </w:t>
      </w:r>
      <w:r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มีนาคม </w:t>
      </w:r>
      <w:r w:rsidRPr="00A36306">
        <w:rPr>
          <w:rFonts w:asciiTheme="majorBidi" w:hAnsiTheme="majorBidi" w:cstheme="majorBidi"/>
          <w:sz w:val="28"/>
        </w:rPr>
        <w:t>2559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0219859E" w14:textId="77777777" w:rsidR="00F01693" w:rsidRPr="00F01693" w:rsidRDefault="00F01693" w:rsidP="00F0169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BD960A9" w14:textId="3647F89E" w:rsidR="009D298E" w:rsidRDefault="001B42A9" w:rsidP="00F0169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14</w:t>
      </w:r>
      <w:r w:rsidRPr="00A36306">
        <w:rPr>
          <w:rFonts w:asciiTheme="majorBidi" w:hAnsiTheme="majorBidi" w:cstheme="majorBidi"/>
          <w:sz w:val="28"/>
          <w:cs/>
        </w:rPr>
        <w:t xml:space="preserve"> กรกฏาคม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คณะกรรมการของบริษัทได้อนุมัติให้ตั้งค่าเผื่อการด้อยค่าเงินลงทุนในบริษัทอื่นและเงินจ่ายล่วงหน้าค่าหุ้นของบริษัท แซมส์ สปอร์ต รีเทล จำกัด ในงบการเงินสำหรับปีสิ้นสุดวันที่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2559</w:t>
      </w:r>
      <w:r w:rsidRPr="00A36306">
        <w:rPr>
          <w:rFonts w:asciiTheme="majorBidi" w:hAnsiTheme="majorBidi" w:cstheme="majorBidi"/>
          <w:sz w:val="28"/>
          <w:cs/>
        </w:rPr>
        <w:t xml:space="preserve"> จำนวนเงินรวม </w:t>
      </w:r>
      <w:r w:rsidRPr="00A36306">
        <w:rPr>
          <w:rFonts w:asciiTheme="majorBidi" w:hAnsiTheme="majorBidi" w:cstheme="majorBidi"/>
          <w:sz w:val="28"/>
        </w:rPr>
        <w:t xml:space="preserve">22.5 </w:t>
      </w:r>
      <w:r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54BA13FC" w14:textId="77777777" w:rsidR="003B0DC8" w:rsidRPr="00F01693" w:rsidRDefault="003B0DC8" w:rsidP="00F01693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EF68E7B" w14:textId="23C4BF48" w:rsidR="005636BE" w:rsidRPr="00A36306" w:rsidRDefault="001B42A9" w:rsidP="00F0169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19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บริษัทได้รับเงินคืนเงินล่วงหน้าค่าหุ้นจากบริษัท แซมส์ สปอร์ต รีเทล จำกัด จำนวนเงิน </w:t>
      </w:r>
      <w:r w:rsidRPr="00A36306">
        <w:rPr>
          <w:rFonts w:asciiTheme="majorBidi" w:hAnsiTheme="majorBidi" w:cstheme="majorBidi"/>
          <w:sz w:val="28"/>
        </w:rPr>
        <w:t>20.5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และในวันเดียวกันบริษัทได้ชำระเงินให้แก่บริษัท แซมส์ สปอร์ต รีเทล จำกัด เพื่อเป็นเงินมัดจำค่าสินค้าเป็นเงินสดจำนวน </w:t>
      </w:r>
      <w:r w:rsidRPr="00A36306">
        <w:rPr>
          <w:rFonts w:asciiTheme="majorBidi" w:hAnsiTheme="majorBidi" w:cstheme="majorBidi"/>
          <w:sz w:val="28"/>
        </w:rPr>
        <w:t>20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และค่าบริการในการสั่งซื้อสินค้าเป็นเงินสดจำนวน </w:t>
      </w:r>
      <w:r w:rsidRPr="00A36306">
        <w:rPr>
          <w:rFonts w:asciiTheme="majorBidi" w:hAnsiTheme="majorBidi" w:cstheme="majorBidi"/>
          <w:sz w:val="28"/>
        </w:rPr>
        <w:t>0.5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รวมเป็นจำนวนเงิน </w:t>
      </w:r>
      <w:r w:rsidRPr="00A36306">
        <w:rPr>
          <w:rFonts w:asciiTheme="majorBidi" w:hAnsiTheme="majorBidi" w:cstheme="majorBidi"/>
          <w:sz w:val="28"/>
        </w:rPr>
        <w:t>20.5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</w:t>
      </w:r>
    </w:p>
    <w:p w14:paraId="3B6DA94B" w14:textId="77777777" w:rsidR="000B674F" w:rsidRPr="000B674F" w:rsidRDefault="000B674F" w:rsidP="00F0169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103E778" w14:textId="7C895422" w:rsidR="0008101E" w:rsidRPr="00A36306" w:rsidRDefault="001B42A9" w:rsidP="00F0169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27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คณะกรรมการของบริษัทได้อนุมัติการชำระเงินมัดจำค่าสินค้าและค่าบริการดังกล่าว ซึ่งมีกรรมการ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 xml:space="preserve"> ท่านจากทั้งหมด </w:t>
      </w:r>
      <w:r w:rsidRPr="00A36306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  <w:cs/>
        </w:rPr>
        <w:t xml:space="preserve"> ท่าน มีความเห็นไม่อนุมัติการทำรายการ เนื่องจากขาดข้อมูลจากคู่กรณี และไม่มีการประเมินมูลค่าของสินค้าและธุรกิจที่เหมาะสม และรวมถึงไม่มีความเห็นจากที่ปรึกษาการเงินอิสระ</w:t>
      </w:r>
    </w:p>
    <w:p w14:paraId="0F319EA2" w14:textId="77777777" w:rsidR="00F01693" w:rsidRPr="00F01693" w:rsidRDefault="00F01693" w:rsidP="00F0169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41D850C" w14:textId="5E4EC6E8" w:rsidR="003B0DC8" w:rsidRPr="008A72BF" w:rsidRDefault="001B42A9" w:rsidP="00F0169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>15</w:t>
      </w:r>
      <w:r w:rsidRPr="00A36306">
        <w:rPr>
          <w:rFonts w:asciiTheme="majorBidi" w:hAnsiTheme="majorBidi" w:cstheme="majorBidi"/>
          <w:sz w:val="28"/>
          <w:cs/>
        </w:rPr>
        <w:t xml:space="preserve"> มกราคม </w:t>
      </w:r>
      <w:r w:rsidRPr="00A36306">
        <w:rPr>
          <w:rFonts w:asciiTheme="majorBidi" w:hAnsiTheme="majorBidi" w:cstheme="majorBidi"/>
          <w:sz w:val="28"/>
        </w:rPr>
        <w:t>2561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บริษัทได้ส่งจดหมายติดตามและสอบถามสถานะของการส่งมอบสินค้าครั้งที่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ไปยังกรรมการของบริษัท แซมส์ สปอร์ต รีเทล จำกัด </w:t>
      </w:r>
    </w:p>
    <w:p w14:paraId="643F9F35" w14:textId="77777777" w:rsidR="00F01693" w:rsidRPr="00F01693" w:rsidRDefault="00F01693" w:rsidP="00F0169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20079CA" w14:textId="5B1B5E4B" w:rsidR="00024374" w:rsidRDefault="001B42A9" w:rsidP="00F0169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2561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บริษัทได้ส่งจดหมายติดตามและสอบถามสถานะของการส่งมอบสินค้า ครั้งที่ </w:t>
      </w:r>
      <w:r w:rsidRPr="00A36306">
        <w:rPr>
          <w:rFonts w:asciiTheme="majorBidi" w:hAnsiTheme="majorBidi" w:cstheme="majorBidi"/>
          <w:sz w:val="28"/>
        </w:rPr>
        <w:t xml:space="preserve">2 </w:t>
      </w:r>
      <w:r w:rsidRPr="00A36306">
        <w:rPr>
          <w:rFonts w:asciiTheme="majorBidi" w:hAnsiTheme="majorBidi" w:cstheme="majorBidi"/>
          <w:sz w:val="28"/>
          <w:cs/>
        </w:rPr>
        <w:t xml:space="preserve">ไปยังกรรมการของบริษัท แซมส์ สปอร์ต รีเทล จำกัด พร้อมกับได้แนบใบแจ้งหนี้เลขที่ </w:t>
      </w:r>
      <w:r w:rsidRPr="00A36306">
        <w:rPr>
          <w:rFonts w:asciiTheme="majorBidi" w:hAnsiTheme="majorBidi" w:cstheme="majorBidi"/>
          <w:sz w:val="28"/>
        </w:rPr>
        <w:t xml:space="preserve">18007 </w:t>
      </w:r>
      <w:r w:rsidRPr="00A36306">
        <w:rPr>
          <w:rFonts w:asciiTheme="majorBidi" w:hAnsiTheme="majorBidi" w:cstheme="majorBidi"/>
          <w:sz w:val="28"/>
          <w:cs/>
        </w:rPr>
        <w:t>และ</w:t>
      </w:r>
      <w:r w:rsidRPr="00A36306">
        <w:rPr>
          <w:rFonts w:asciiTheme="majorBidi" w:hAnsiTheme="majorBidi" w:cstheme="majorBidi"/>
          <w:sz w:val="28"/>
        </w:rPr>
        <w:t xml:space="preserve">18008 </w:t>
      </w:r>
      <w:r w:rsidRPr="00A36306">
        <w:rPr>
          <w:rFonts w:asciiTheme="majorBidi" w:hAnsiTheme="majorBidi" w:cstheme="majorBidi"/>
          <w:sz w:val="28"/>
          <w:cs/>
        </w:rPr>
        <w:t xml:space="preserve">เพื่อขอเรียกเงินคืนทั้งจำนวนมูลค่าเท่ากับ </w:t>
      </w:r>
      <w:r w:rsidRPr="00A36306">
        <w:rPr>
          <w:rFonts w:asciiTheme="majorBidi" w:hAnsiTheme="majorBidi" w:cstheme="majorBidi"/>
          <w:sz w:val="28"/>
        </w:rPr>
        <w:t xml:space="preserve">20.5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โดยมีเงื่อนไขให้ชำระเงินภายใน </w:t>
      </w:r>
      <w:r w:rsidRPr="00A36306">
        <w:rPr>
          <w:rFonts w:asciiTheme="majorBidi" w:hAnsiTheme="majorBidi" w:cstheme="majorBidi"/>
          <w:sz w:val="28"/>
        </w:rPr>
        <w:t xml:space="preserve">45 </w:t>
      </w:r>
      <w:r w:rsidRPr="00A36306">
        <w:rPr>
          <w:rFonts w:asciiTheme="majorBidi" w:hAnsiTheme="majorBidi" w:cstheme="majorBidi"/>
          <w:sz w:val="28"/>
          <w:cs/>
        </w:rPr>
        <w:t>วันนับแต่วันที่ได้รับเอกสารชุดนี้ หากบริษัทยังไม่ได้รับการชำระเงินคืนภายในระยะเวลาที่กำหนด หรือยังไม่ได้รับการแจ้งกลับการขอขยายระยะเวลาการชำระเงินคืนเป็นลายลักษณ์อักษร บริษัทจะพิจาร</w:t>
      </w:r>
      <w:r w:rsidR="00F81BE7" w:rsidRPr="00A36306">
        <w:rPr>
          <w:rFonts w:asciiTheme="majorBidi" w:hAnsiTheme="majorBidi" w:cstheme="majorBidi"/>
          <w:sz w:val="28"/>
          <w:cs/>
        </w:rPr>
        <w:t>ณาแนวทางดำเนินการทางกฎหมาย ทั้งนี้บริษัทได้ดำเนินคดีแพ่งกับบริษัทดังกล่าวแล้วตามที่กล่าวในหมายเหตุประกอบงบการเงินข้อ</w:t>
      </w:r>
      <w:r w:rsidR="00B54C3F" w:rsidRPr="00A36306">
        <w:rPr>
          <w:rFonts w:asciiTheme="majorBidi" w:hAnsiTheme="majorBidi" w:cstheme="majorBidi"/>
          <w:sz w:val="28"/>
        </w:rPr>
        <w:t xml:space="preserve"> </w:t>
      </w:r>
      <w:r w:rsidR="00A13C45" w:rsidRPr="003B0DC8">
        <w:rPr>
          <w:rFonts w:asciiTheme="majorBidi" w:hAnsiTheme="majorBidi" w:cstheme="majorBidi"/>
          <w:sz w:val="28"/>
        </w:rPr>
        <w:t>3</w:t>
      </w:r>
      <w:r w:rsidR="00936C63">
        <w:rPr>
          <w:rFonts w:asciiTheme="majorBidi" w:hAnsiTheme="majorBidi" w:cstheme="majorBidi"/>
          <w:sz w:val="28"/>
        </w:rPr>
        <w:t>2</w:t>
      </w:r>
      <w:r w:rsidR="003B0DC8" w:rsidRPr="003B0DC8">
        <w:rPr>
          <w:rFonts w:asciiTheme="majorBidi" w:hAnsiTheme="majorBidi" w:cstheme="majorBidi"/>
          <w:sz w:val="28"/>
        </w:rPr>
        <w:t>.1</w:t>
      </w:r>
      <w:r w:rsidR="001C000F">
        <w:rPr>
          <w:rFonts w:asciiTheme="majorBidi" w:hAnsiTheme="majorBidi" w:cstheme="majorBidi"/>
          <w:sz w:val="28"/>
        </w:rPr>
        <w:t xml:space="preserve"> </w:t>
      </w:r>
      <w:r w:rsidR="001C000F">
        <w:rPr>
          <w:rFonts w:asciiTheme="majorBidi" w:hAnsiTheme="majorBidi" w:cstheme="majorBidi" w:hint="cs"/>
          <w:sz w:val="28"/>
          <w:cs/>
        </w:rPr>
        <w:t xml:space="preserve">และบริษัทได้ทำการตัดจำหน่ายเงินจ่ายล่วงหน้าค่าหุ้นตามที่กล่าวในหมายเหตุประกอบงบการเงินข้อ </w:t>
      </w:r>
      <w:r w:rsidR="001C000F">
        <w:rPr>
          <w:rFonts w:asciiTheme="majorBidi" w:hAnsiTheme="majorBidi" w:cstheme="majorBidi"/>
          <w:sz w:val="28"/>
        </w:rPr>
        <w:t>9</w:t>
      </w:r>
    </w:p>
    <w:p w14:paraId="18FC9AFD" w14:textId="77777777" w:rsidR="003B0DC8" w:rsidRPr="006953BE" w:rsidRDefault="003B0DC8" w:rsidP="00F0169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F0E4E6B" w14:textId="7CA3094F" w:rsidR="00024374" w:rsidRDefault="00024374" w:rsidP="00F01693">
      <w:pPr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36306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ดิจิตอล ดรีม จำกัด</w:t>
      </w:r>
    </w:p>
    <w:p w14:paraId="15A92891" w14:textId="158608BD" w:rsidR="00F01693" w:rsidRPr="006953BE" w:rsidRDefault="00F01693" w:rsidP="00F01693">
      <w:pPr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A4B439A" w14:textId="2288913B" w:rsidR="00AC15F9" w:rsidRDefault="00024374" w:rsidP="00F01693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11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Times New Roman" w:hAnsiTheme="majorBidi" w:cstheme="majorBidi"/>
          <w:sz w:val="28"/>
        </w:rPr>
        <w:t xml:space="preserve">2559 </w:t>
      </w:r>
      <w:r w:rsidRPr="00A36306">
        <w:rPr>
          <w:rFonts w:asciiTheme="majorBidi" w:eastAsia="Times New Roman" w:hAnsiTheme="majorBidi" w:cstheme="majorBidi"/>
          <w:sz w:val="28"/>
          <w:cs/>
        </w:rPr>
        <w:t>บริษัท ดิจิตอล ดรีม จำกัด</w:t>
      </w:r>
      <w:r w:rsidRPr="00A36306">
        <w:rPr>
          <w:rFonts w:asciiTheme="majorBidi" w:eastAsia="Times New Roman" w:hAnsiTheme="majorBidi" w:cstheme="majorBidi"/>
          <w:sz w:val="28"/>
        </w:rPr>
        <w:t xml:space="preserve">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มีวัตถุประสงค์ต้องการเพิ่มทุนจำนวน </w:t>
      </w:r>
      <w:r w:rsidRPr="00A36306">
        <w:rPr>
          <w:rFonts w:asciiTheme="majorBidi" w:eastAsia="Times New Roman" w:hAnsiTheme="majorBidi" w:cstheme="majorBidi"/>
          <w:sz w:val="28"/>
        </w:rPr>
        <w:t xml:space="preserve">9 </w:t>
      </w:r>
      <w:r w:rsidRPr="00A36306">
        <w:rPr>
          <w:rFonts w:asciiTheme="majorBidi" w:eastAsia="Times New Roman" w:hAnsiTheme="majorBidi" w:cstheme="majorBidi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A36306">
        <w:rPr>
          <w:rFonts w:asciiTheme="majorBidi" w:eastAsia="Times New Roman" w:hAnsiTheme="majorBidi" w:cstheme="majorBidi"/>
          <w:sz w:val="28"/>
        </w:rPr>
        <w:t xml:space="preserve">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12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eastAsia="Times New Roman" w:hAnsiTheme="majorBidi" w:cstheme="majorBidi"/>
          <w:sz w:val="28"/>
        </w:rPr>
        <w:t xml:space="preserve">2559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A36306">
        <w:rPr>
          <w:rFonts w:asciiTheme="majorBidi" w:eastAsia="Times New Roman" w:hAnsiTheme="majorBidi" w:cstheme="majorBidi"/>
          <w:sz w:val="28"/>
        </w:rPr>
        <w:t xml:space="preserve">9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ในงบการเงินสำหรับปีสิ้นสุดวันที่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31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eastAsia="Times New Roman" w:hAnsiTheme="majorBidi" w:cstheme="majorBidi"/>
          <w:sz w:val="28"/>
        </w:rPr>
        <w:t xml:space="preserve">2559 </w:t>
      </w:r>
      <w:r w:rsidRPr="00A36306">
        <w:rPr>
          <w:rFonts w:asciiTheme="majorBidi" w:eastAsia="Times New Roman" w:hAnsiTheme="majorBidi" w:cstheme="majorBidi"/>
          <w:sz w:val="28"/>
          <w:cs/>
        </w:rPr>
        <w:t>ตามมติที่ประชุมคณะกรรมการบริษัทครั้งที่</w:t>
      </w:r>
      <w:r w:rsidRPr="00A36306">
        <w:rPr>
          <w:rFonts w:asciiTheme="majorBidi" w:eastAsia="Times New Roman" w:hAnsiTheme="majorBidi" w:cstheme="majorBidi"/>
          <w:sz w:val="28"/>
        </w:rPr>
        <w:t xml:space="preserve"> 1/2561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12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A36306">
        <w:rPr>
          <w:rFonts w:asciiTheme="majorBidi" w:eastAsia="Times New Roman" w:hAnsiTheme="majorBidi" w:cstheme="majorBidi"/>
          <w:sz w:val="28"/>
        </w:rPr>
        <w:t>2561</w:t>
      </w:r>
    </w:p>
    <w:p w14:paraId="734FEEEB" w14:textId="59FDDBFC" w:rsidR="00E33252" w:rsidRDefault="00E33252" w:rsidP="00F01693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98E62DB" w14:textId="77777777" w:rsidR="00510122" w:rsidRPr="006953BE" w:rsidRDefault="00510122" w:rsidP="00936C63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41A7F15" w14:textId="645576EF" w:rsidR="0012002A" w:rsidRPr="00A36306" w:rsidRDefault="0012002A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  <w:r w:rsidR="00B02411">
        <w:rPr>
          <w:rFonts w:asciiTheme="majorBidi" w:hAnsiTheme="majorBidi" w:cstheme="majorBidi" w:hint="cs"/>
          <w:b/>
          <w:bCs/>
          <w:sz w:val="28"/>
          <w:cs/>
        </w:rPr>
        <w:t>/</w:t>
      </w:r>
      <w:r w:rsidR="00B02411" w:rsidRPr="00B02411">
        <w:rPr>
          <w:rFonts w:asciiTheme="majorBidi" w:hAnsiTheme="majorBidi"/>
          <w:b/>
          <w:bCs/>
          <w:sz w:val="28"/>
          <w:cs/>
        </w:rPr>
        <w:t>เงินลงทุนระยะยาวอื่น</w:t>
      </w:r>
    </w:p>
    <w:p w14:paraId="2BAD1277" w14:textId="77777777" w:rsidR="00FF038B" w:rsidRPr="00397DA2" w:rsidRDefault="00FF038B" w:rsidP="00FF038B">
      <w:pPr>
        <w:ind w:left="567"/>
        <w:rPr>
          <w:rFonts w:asciiTheme="majorBidi" w:hAnsiTheme="majorBidi" w:cstheme="majorBidi"/>
          <w:b/>
          <w:bCs/>
          <w:sz w:val="2"/>
          <w:szCs w:val="2"/>
        </w:rPr>
      </w:pPr>
    </w:p>
    <w:p w14:paraId="756D7256" w14:textId="77777777" w:rsidR="00F01693" w:rsidRPr="00E3411A" w:rsidRDefault="00F01693" w:rsidP="00F016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8A1AD4" w14:textId="75EE2614" w:rsidR="0012002A" w:rsidRPr="00A36306" w:rsidRDefault="0012002A" w:rsidP="00F016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474A5C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474A5C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กลุ่มบริษัทมีสินทรัพย์ทางการเงินไม่หมุนเวียนอื่น</w:t>
      </w:r>
      <w:r w:rsidR="00A43836" w:rsidRPr="00A43836">
        <w:rPr>
          <w:rFonts w:asciiTheme="majorBidi" w:hAnsiTheme="majorBidi"/>
          <w:sz w:val="28"/>
          <w:cs/>
        </w:rPr>
        <w:t>/เงินลงทุนระยะยาวอื่น</w:t>
      </w:r>
      <w:r w:rsidR="00A43836">
        <w:rPr>
          <w:rFonts w:asciiTheme="majorBidi" w:hAnsiTheme="majorBidi" w:hint="cs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2833F475" w14:textId="77777777" w:rsidR="0012002A" w:rsidRPr="006953BE" w:rsidRDefault="0012002A" w:rsidP="00F0169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12002A" w:rsidRPr="00A36306" w14:paraId="0EF509DD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6C36043E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6F4DB342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12E2EB2F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26651576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2002A" w:rsidRPr="00A36306" w14:paraId="653D2947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69882D63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28422175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0C0A4DF7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1623" w:type="dxa"/>
            <w:gridSpan w:val="2"/>
            <w:vAlign w:val="bottom"/>
          </w:tcPr>
          <w:p w14:paraId="025DA2A6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356A55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12002A" w:rsidRPr="00A36306" w14:paraId="439F8B4B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766576EF" w14:textId="77777777" w:rsidR="0012002A" w:rsidRPr="00A36306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2D90AF7A" w14:textId="5B186736" w:rsidR="0012002A" w:rsidRPr="00A36306" w:rsidRDefault="00474A5C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03" w:type="dxa"/>
            <w:gridSpan w:val="2"/>
            <w:vAlign w:val="bottom"/>
          </w:tcPr>
          <w:p w14:paraId="22A8B084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3C887F96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B9369D8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415060D4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</w:p>
        </w:tc>
      </w:tr>
      <w:tr w:rsidR="0012002A" w:rsidRPr="00A36306" w14:paraId="51F6F4AC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5AAF93C3" w14:textId="77777777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1CC47FAD" w14:textId="523C5C9B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763" w:type="dxa"/>
            <w:vAlign w:val="bottom"/>
          </w:tcPr>
          <w:p w14:paraId="3962CF8A" w14:textId="4C3A7036" w:rsidR="0012002A" w:rsidRPr="00A36306" w:rsidRDefault="0012002A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1EC0A3BF" w14:textId="78EF9504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  <w:tc>
          <w:tcPr>
            <w:tcW w:w="783" w:type="dxa"/>
            <w:vAlign w:val="bottom"/>
          </w:tcPr>
          <w:p w14:paraId="5F569C38" w14:textId="1A34ACA5" w:rsidR="0012002A" w:rsidRPr="00A36306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18B3F546" w14:textId="71D008E2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  <w:tc>
          <w:tcPr>
            <w:tcW w:w="770" w:type="dxa"/>
            <w:vAlign w:val="bottom"/>
          </w:tcPr>
          <w:p w14:paraId="4AD54B9B" w14:textId="5AC18B1D" w:rsidR="0012002A" w:rsidRPr="00A36306" w:rsidRDefault="00447B21" w:rsidP="00474A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73C25697" w14:textId="4E02B798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  <w:tc>
          <w:tcPr>
            <w:tcW w:w="770" w:type="dxa"/>
            <w:vAlign w:val="bottom"/>
          </w:tcPr>
          <w:p w14:paraId="0180E488" w14:textId="594A16D0" w:rsidR="0012002A" w:rsidRPr="00A36306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48CBEAAE" w14:textId="0A5A062D" w:rsidR="0012002A" w:rsidRPr="00A36306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19"/>
                <w:szCs w:val="19"/>
              </w:rPr>
            </w:pPr>
            <w:r w:rsidRPr="00A36306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</w:tr>
      <w:tr w:rsidR="0012002A" w:rsidRPr="00A36306" w14:paraId="5EB19374" w14:textId="77777777" w:rsidTr="0012002A">
        <w:trPr>
          <w:trHeight w:val="19"/>
        </w:trPr>
        <w:tc>
          <w:tcPr>
            <w:tcW w:w="5314" w:type="dxa"/>
            <w:gridSpan w:val="4"/>
            <w:vAlign w:val="bottom"/>
          </w:tcPr>
          <w:p w14:paraId="0A15392A" w14:textId="77777777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เงินลงทุนในตราสารทุนที่วัดมูลค่ายุติธรรมผ่านกำไร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783" w:type="dxa"/>
            <w:vAlign w:val="bottom"/>
          </w:tcPr>
          <w:p w14:paraId="6B3EA917" w14:textId="77777777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5DE9D755" w14:textId="77777777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EF6BB02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A71217C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311E38F0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F7B0D13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2002A" w:rsidRPr="00A36306" w14:paraId="55CCFA37" w14:textId="77777777" w:rsidTr="00D96F37">
        <w:trPr>
          <w:trHeight w:val="113"/>
        </w:trPr>
        <w:tc>
          <w:tcPr>
            <w:tcW w:w="4474" w:type="dxa"/>
            <w:gridSpan w:val="3"/>
            <w:vAlign w:val="bottom"/>
          </w:tcPr>
          <w:p w14:paraId="5D72A53A" w14:textId="21DBE51E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เงินลงทุนในตราสารทุนที่เป็นหลักทรัพย์ในความต้องการของตลาด</w:t>
            </w:r>
          </w:p>
        </w:tc>
        <w:tc>
          <w:tcPr>
            <w:tcW w:w="840" w:type="dxa"/>
            <w:vAlign w:val="bottom"/>
          </w:tcPr>
          <w:p w14:paraId="123984FB" w14:textId="77777777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3AF3BAB" w14:textId="77777777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490E896" w14:textId="77777777" w:rsidR="0012002A" w:rsidRPr="00A36306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363797B0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DC30293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D466765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0F944B0" w14:textId="77777777" w:rsidR="0012002A" w:rsidRPr="00A36306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01B4" w:rsidRPr="00A36306" w14:paraId="29856130" w14:textId="77777777" w:rsidTr="000B3917">
        <w:trPr>
          <w:trHeight w:val="199"/>
        </w:trPr>
        <w:tc>
          <w:tcPr>
            <w:tcW w:w="2898" w:type="dxa"/>
            <w:vAlign w:val="center"/>
          </w:tcPr>
          <w:p w14:paraId="33A7E77F" w14:textId="0B315587" w:rsidR="005E01B4" w:rsidRPr="003B0DC8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เทพธานีกรีฑา จำกัด</w:t>
            </w:r>
            <w:r w:rsidRPr="00A3630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4B68D2F8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0F725A26" w14:textId="5EAB92AB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205,000</w:t>
            </w:r>
          </w:p>
        </w:tc>
        <w:tc>
          <w:tcPr>
            <w:tcW w:w="840" w:type="dxa"/>
            <w:vAlign w:val="center"/>
          </w:tcPr>
          <w:p w14:paraId="30F9266B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205,000</w:t>
            </w:r>
          </w:p>
        </w:tc>
        <w:tc>
          <w:tcPr>
            <w:tcW w:w="783" w:type="dxa"/>
            <w:vAlign w:val="center"/>
          </w:tcPr>
          <w:p w14:paraId="61439CB4" w14:textId="294F812A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79DF8A51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0FCA38F8" w14:textId="7578E0EE" w:rsidR="005E01B4" w:rsidRPr="00A36306" w:rsidRDefault="00544754" w:rsidP="005447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1,200</w:t>
            </w:r>
          </w:p>
        </w:tc>
        <w:tc>
          <w:tcPr>
            <w:tcW w:w="840" w:type="dxa"/>
            <w:vAlign w:val="center"/>
          </w:tcPr>
          <w:p w14:paraId="5BF8392A" w14:textId="77777777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1,486</w:t>
            </w:r>
          </w:p>
        </w:tc>
        <w:tc>
          <w:tcPr>
            <w:tcW w:w="770" w:type="dxa"/>
            <w:vAlign w:val="center"/>
          </w:tcPr>
          <w:p w14:paraId="5CB5ED80" w14:textId="5715A509" w:rsidR="005E01B4" w:rsidRPr="00AD15A0" w:rsidRDefault="00AD15A0" w:rsidP="00B022F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840" w:type="dxa"/>
            <w:vAlign w:val="center"/>
          </w:tcPr>
          <w:p w14:paraId="4A654142" w14:textId="15EF8FA4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5E01B4" w:rsidRPr="00A36306" w14:paraId="0D072973" w14:textId="77777777" w:rsidTr="00067C92">
        <w:trPr>
          <w:trHeight w:val="19"/>
        </w:trPr>
        <w:tc>
          <w:tcPr>
            <w:tcW w:w="4474" w:type="dxa"/>
            <w:gridSpan w:val="3"/>
            <w:vAlign w:val="center"/>
          </w:tcPr>
          <w:p w14:paraId="7CEE2A9A" w14:textId="602F41DB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A36306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u w:val="single"/>
                <w:cs/>
              </w:rPr>
              <w:t>เงินลงทุนในตราสารทุนที่ไม่เป็นหลักทรัพย์ในความต้องการของตลาด</w:t>
            </w:r>
          </w:p>
        </w:tc>
        <w:tc>
          <w:tcPr>
            <w:tcW w:w="840" w:type="dxa"/>
            <w:vAlign w:val="center"/>
          </w:tcPr>
          <w:p w14:paraId="57E550AD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14:paraId="1354EB12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BCACC6F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E118F52" w14:textId="77777777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 w14:paraId="32B42431" w14:textId="77777777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43DD38C1" w14:textId="77777777" w:rsidR="005E01B4" w:rsidRPr="00AD15A0" w:rsidRDefault="005E01B4" w:rsidP="005447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 w14:paraId="18D70C7F" w14:textId="77777777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01B4" w:rsidRPr="00A36306" w14:paraId="001857ED" w14:textId="77777777" w:rsidTr="00DE1E42">
        <w:trPr>
          <w:trHeight w:val="363"/>
        </w:trPr>
        <w:tc>
          <w:tcPr>
            <w:tcW w:w="2898" w:type="dxa"/>
            <w:vAlign w:val="center"/>
          </w:tcPr>
          <w:p w14:paraId="66CDD4ED" w14:textId="2A05868A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Chuo Senko Advertising India Private Limited</w:t>
            </w:r>
          </w:p>
        </w:tc>
        <w:tc>
          <w:tcPr>
            <w:tcW w:w="813" w:type="dxa"/>
            <w:vAlign w:val="bottom"/>
          </w:tcPr>
          <w:p w14:paraId="016E7220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763" w:type="dxa"/>
            <w:vAlign w:val="bottom"/>
          </w:tcPr>
          <w:p w14:paraId="051CE9EE" w14:textId="772697BD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23,920</w:t>
            </w:r>
          </w:p>
        </w:tc>
        <w:tc>
          <w:tcPr>
            <w:tcW w:w="840" w:type="dxa"/>
            <w:vAlign w:val="bottom"/>
          </w:tcPr>
          <w:p w14:paraId="4146FAB2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23,920</w:t>
            </w:r>
          </w:p>
        </w:tc>
        <w:tc>
          <w:tcPr>
            <w:tcW w:w="783" w:type="dxa"/>
            <w:vAlign w:val="bottom"/>
          </w:tcPr>
          <w:p w14:paraId="5B0C5C95" w14:textId="6A1AFAC0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840" w:type="dxa"/>
            <w:vAlign w:val="bottom"/>
          </w:tcPr>
          <w:p w14:paraId="04489986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770" w:type="dxa"/>
            <w:vAlign w:val="bottom"/>
          </w:tcPr>
          <w:p w14:paraId="7036518A" w14:textId="52CBDAC4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6EE30D3F" w14:textId="77777777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8,424</w:t>
            </w:r>
          </w:p>
        </w:tc>
        <w:tc>
          <w:tcPr>
            <w:tcW w:w="770" w:type="dxa"/>
            <w:vAlign w:val="bottom"/>
          </w:tcPr>
          <w:p w14:paraId="17801C4E" w14:textId="48AA1C51" w:rsidR="005E01B4" w:rsidRPr="00AD15A0" w:rsidRDefault="005E01B4" w:rsidP="005447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8CA9DE6" w14:textId="6E8FCCCE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01B4" w:rsidRPr="00A36306" w14:paraId="4F6DB44E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40F1CAA2" w14:textId="0AEA6799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เอเซีย บิสสิเนส ซัพพอร์ท แอสโซซิเอชั่น จำกัด</w:t>
            </w:r>
            <w:r w:rsidRPr="00A36306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ผู้ถือหุ้นของบริษัท)</w:t>
            </w:r>
          </w:p>
        </w:tc>
        <w:tc>
          <w:tcPr>
            <w:tcW w:w="813" w:type="dxa"/>
            <w:vAlign w:val="bottom"/>
          </w:tcPr>
          <w:p w14:paraId="16F770C9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AE9E85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1F042371" w14:textId="1E9823E6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30,000</w:t>
            </w:r>
          </w:p>
        </w:tc>
        <w:tc>
          <w:tcPr>
            <w:tcW w:w="840" w:type="dxa"/>
            <w:vAlign w:val="bottom"/>
          </w:tcPr>
          <w:p w14:paraId="7CD078B1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30,000</w:t>
            </w:r>
          </w:p>
        </w:tc>
        <w:tc>
          <w:tcPr>
            <w:tcW w:w="783" w:type="dxa"/>
            <w:vAlign w:val="bottom"/>
          </w:tcPr>
          <w:p w14:paraId="64B32BEA" w14:textId="2812976E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0.5</w:t>
            </w:r>
          </w:p>
        </w:tc>
        <w:tc>
          <w:tcPr>
            <w:tcW w:w="840" w:type="dxa"/>
            <w:vAlign w:val="bottom"/>
          </w:tcPr>
          <w:p w14:paraId="48A89589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0.5</w:t>
            </w:r>
          </w:p>
        </w:tc>
        <w:tc>
          <w:tcPr>
            <w:tcW w:w="770" w:type="dxa"/>
            <w:vAlign w:val="bottom"/>
          </w:tcPr>
          <w:p w14:paraId="067D8755" w14:textId="71947D66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18BD8433" w14:textId="77777777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70" w:type="dxa"/>
            <w:vAlign w:val="bottom"/>
          </w:tcPr>
          <w:p w14:paraId="39855478" w14:textId="410D37CD" w:rsidR="005E01B4" w:rsidRPr="00AD15A0" w:rsidRDefault="005E01B4" w:rsidP="005447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4B06656C" w14:textId="1DB0EDDA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01B4" w:rsidRPr="00A36306" w14:paraId="48163BAB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3EAAE688" w14:textId="2DE78BAB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แซมส์ สปอร์ต รีเทล จำกัด</w:t>
            </w:r>
          </w:p>
        </w:tc>
        <w:tc>
          <w:tcPr>
            <w:tcW w:w="813" w:type="dxa"/>
            <w:vAlign w:val="bottom"/>
          </w:tcPr>
          <w:p w14:paraId="3D5AD336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6065965B" w14:textId="4DA5FA4F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5,000</w:t>
            </w:r>
          </w:p>
        </w:tc>
        <w:tc>
          <w:tcPr>
            <w:tcW w:w="840" w:type="dxa"/>
            <w:vAlign w:val="bottom"/>
          </w:tcPr>
          <w:p w14:paraId="344615CC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5,000</w:t>
            </w:r>
          </w:p>
        </w:tc>
        <w:tc>
          <w:tcPr>
            <w:tcW w:w="783" w:type="dxa"/>
            <w:vAlign w:val="bottom"/>
          </w:tcPr>
          <w:p w14:paraId="7FBF0CCC" w14:textId="6C481E3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bottom"/>
          </w:tcPr>
          <w:p w14:paraId="5F5AD835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770" w:type="dxa"/>
            <w:vAlign w:val="bottom"/>
          </w:tcPr>
          <w:p w14:paraId="3B254AE3" w14:textId="689B96FB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0B6B3F1" w14:textId="77777777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770" w:type="dxa"/>
            <w:vAlign w:val="bottom"/>
          </w:tcPr>
          <w:p w14:paraId="1C21F759" w14:textId="33228E49" w:rsidR="005E01B4" w:rsidRPr="00AD15A0" w:rsidRDefault="005E01B4" w:rsidP="005447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5E1AE028" w14:textId="27A19725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01B4" w:rsidRPr="00A36306" w14:paraId="1DC379EF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17FBE07F" w14:textId="77777777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3" w:type="dxa"/>
            <w:vAlign w:val="bottom"/>
          </w:tcPr>
          <w:p w14:paraId="34E025A7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115661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2B917E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C7968D6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8B7C051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C59D6D0" w14:textId="02AB9470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4D92DF46" w14:textId="77777777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9,924</w:t>
            </w:r>
          </w:p>
        </w:tc>
        <w:tc>
          <w:tcPr>
            <w:tcW w:w="770" w:type="dxa"/>
            <w:vAlign w:val="bottom"/>
          </w:tcPr>
          <w:p w14:paraId="168C680F" w14:textId="4FB9660D" w:rsidR="005E01B4" w:rsidRPr="00AD15A0" w:rsidRDefault="005E01B4" w:rsidP="005447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380C2F2" w14:textId="7D301CD6" w:rsidR="005E01B4" w:rsidRPr="00A36306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01B4" w:rsidRPr="00A36306" w14:paraId="399DFEC5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6F298C41" w14:textId="77777777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หัก ค่าเผื่อการด้อยค่าเงินลงทุน</w:t>
            </w:r>
          </w:p>
        </w:tc>
        <w:tc>
          <w:tcPr>
            <w:tcW w:w="813" w:type="dxa"/>
            <w:vAlign w:val="bottom"/>
          </w:tcPr>
          <w:p w14:paraId="27F68FED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FC49BF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1A5E546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45993D0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B883CD2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44922F36" w14:textId="34487E72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  <w:tc>
          <w:tcPr>
            <w:tcW w:w="840" w:type="dxa"/>
            <w:vAlign w:val="bottom"/>
          </w:tcPr>
          <w:p w14:paraId="372A0C2D" w14:textId="77777777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7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(9,924)</w:t>
            </w:r>
          </w:p>
        </w:tc>
        <w:tc>
          <w:tcPr>
            <w:tcW w:w="770" w:type="dxa"/>
            <w:vAlign w:val="bottom"/>
          </w:tcPr>
          <w:p w14:paraId="6321E0DA" w14:textId="4B8F507E" w:rsidR="005E01B4" w:rsidRPr="00AD15A0" w:rsidRDefault="005E01B4" w:rsidP="005447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5BC087A" w14:textId="39CF3900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</w:tr>
      <w:tr w:rsidR="005E01B4" w:rsidRPr="00A36306" w14:paraId="672F1DBF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32E7CA49" w14:textId="77777777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1482A7D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92BA54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002F5D8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C9E2FCB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B9C4DCB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666156C9" w14:textId="0B6A3B72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3F4B488B" w14:textId="1614FC99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7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bottom"/>
          </w:tcPr>
          <w:p w14:paraId="462AC913" w14:textId="381090CD" w:rsidR="005E01B4" w:rsidRPr="00AD15A0" w:rsidRDefault="005E01B4" w:rsidP="005447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7270A9CD" w14:textId="5DCA8732" w:rsidR="005E01B4" w:rsidRPr="00A36306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01B4" w:rsidRPr="00A36306" w14:paraId="06EFE964" w14:textId="77777777" w:rsidTr="005636BE">
        <w:trPr>
          <w:trHeight w:val="301"/>
        </w:trPr>
        <w:tc>
          <w:tcPr>
            <w:tcW w:w="2898" w:type="dxa"/>
            <w:vAlign w:val="bottom"/>
          </w:tcPr>
          <w:p w14:paraId="4A301EAA" w14:textId="77777777" w:rsidR="005E01B4" w:rsidRPr="00A36306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3" w:type="dxa"/>
            <w:vAlign w:val="bottom"/>
          </w:tcPr>
          <w:p w14:paraId="33154570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14:paraId="52159FD2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22A115BB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8CB63A1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B9CFE9" w14:textId="77777777" w:rsidR="005E01B4" w:rsidRPr="00A36306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C69EEDD" w14:textId="4FA55E81" w:rsidR="005E01B4" w:rsidRPr="00A36306" w:rsidRDefault="0054475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1,200</w:t>
            </w:r>
          </w:p>
        </w:tc>
        <w:tc>
          <w:tcPr>
            <w:tcW w:w="840" w:type="dxa"/>
            <w:vAlign w:val="bottom"/>
          </w:tcPr>
          <w:p w14:paraId="36FD9098" w14:textId="77777777" w:rsidR="005E01B4" w:rsidRPr="00A36306" w:rsidRDefault="005E01B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1,486</w:t>
            </w:r>
          </w:p>
        </w:tc>
        <w:tc>
          <w:tcPr>
            <w:tcW w:w="770" w:type="dxa"/>
            <w:vAlign w:val="bottom"/>
          </w:tcPr>
          <w:p w14:paraId="38A0D7E2" w14:textId="2D2527E5" w:rsidR="005E01B4" w:rsidRPr="00AD15A0" w:rsidRDefault="00AD15A0" w:rsidP="00B022F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D15A0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840" w:type="dxa"/>
            <w:vAlign w:val="bottom"/>
          </w:tcPr>
          <w:p w14:paraId="0D86C994" w14:textId="490C9A20" w:rsidR="005E01B4" w:rsidRPr="00A36306" w:rsidRDefault="005E01B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  <w:r w:rsidRPr="00A36306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</w:tbl>
    <w:p w14:paraId="50E80E6D" w14:textId="77777777" w:rsidR="00B8123A" w:rsidRPr="00B8123A" w:rsidRDefault="00B8123A" w:rsidP="00B812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AFB78F5" w14:textId="30CC8258" w:rsidR="0012002A" w:rsidRDefault="0012002A" w:rsidP="00B8123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 xml:space="preserve">วันที่ </w:t>
      </w:r>
      <w:r w:rsidRPr="00A36306">
        <w:rPr>
          <w:rFonts w:asciiTheme="majorBidi" w:eastAsia="Map Symbols" w:hAnsiTheme="majorBidi" w:cstheme="majorBidi"/>
          <w:sz w:val="28"/>
        </w:rPr>
        <w:t xml:space="preserve">31 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eastAsia="Map Symbols" w:hAnsiTheme="majorBidi" w:cstheme="majorBidi"/>
          <w:sz w:val="28"/>
        </w:rPr>
        <w:t xml:space="preserve">2562 </w:t>
      </w:r>
      <w:r w:rsidRPr="00A36306">
        <w:rPr>
          <w:rFonts w:asciiTheme="majorBidi" w:eastAsia="Map Symbols" w:hAnsiTheme="majorBidi" w:cstheme="majorBidi"/>
          <w:sz w:val="28"/>
          <w:cs/>
        </w:rPr>
        <w:t>บริษัทรับรู้รายการเงินลงทุนในตราสารทุนที่เป็นหลักทรัพย์ในความต้องการของตลาดด้วยวิธีมูลค่าย</w:t>
      </w:r>
      <w:r w:rsidRPr="00A36306">
        <w:rPr>
          <w:rFonts w:asciiTheme="majorBidi" w:hAnsiTheme="majorBidi" w:cstheme="majorBidi"/>
          <w:sz w:val="28"/>
          <w:cs/>
        </w:rPr>
        <w:t>ุติธรรม และเงินลงทุนในตราสารทุนที่ไม่เป็นหลักทรัพย์ในความต้องการของตลาดด้วยวิธีราคาทุน</w:t>
      </w:r>
      <w:r w:rsidR="00D84B05" w:rsidRPr="00A36306">
        <w:rPr>
          <w:rFonts w:asciiTheme="majorBidi" w:eastAsia="Map Symbols" w:hAnsiTheme="majorBidi" w:cstheme="majorBidi"/>
          <w:sz w:val="28"/>
          <w:cs/>
        </w:rPr>
        <w:t>โดยจัดประเภทเป็นเงินลงทุนระยะยาวอื่น</w:t>
      </w:r>
      <w:r w:rsidR="00FB0E5B">
        <w:rPr>
          <w:rFonts w:asciiTheme="majorBidi" w:eastAsia="Map Symbols" w:hAnsiTheme="majorBidi" w:cstheme="majorBidi"/>
          <w:sz w:val="28"/>
        </w:rPr>
        <w:t xml:space="preserve"> </w:t>
      </w:r>
      <w:r w:rsidR="00FB0E5B">
        <w:rPr>
          <w:rFonts w:asciiTheme="majorBidi" w:hAnsiTheme="majorBidi" w:cstheme="majorBidi" w:hint="cs"/>
          <w:sz w:val="28"/>
          <w:cs/>
        </w:rPr>
        <w:t>นอกจากนี้ บริษัทได้ทำการตัดจำหน่าย</w:t>
      </w:r>
      <w:r w:rsidR="00FB0E5B" w:rsidRPr="00FB0E5B">
        <w:rPr>
          <w:rFonts w:asciiTheme="majorBidi" w:hAnsiTheme="majorBidi"/>
          <w:sz w:val="28"/>
          <w:cs/>
        </w:rPr>
        <w:t>เงินลงทุนในตราสารทุนที่ไม่เป็นหลักทรัพย์ในความต้องการของตลาด</w:t>
      </w:r>
      <w:r w:rsidR="00FB0E5B">
        <w:rPr>
          <w:rFonts w:asciiTheme="majorBidi" w:hAnsiTheme="majorBidi" w:cstheme="majorBidi" w:hint="cs"/>
          <w:sz w:val="28"/>
          <w:cs/>
        </w:rPr>
        <w:t xml:space="preserve">ตามที่กล่าวในหมายเหตุประกอบงบการเงินข้อ </w:t>
      </w:r>
      <w:r w:rsidR="00FB0E5B">
        <w:rPr>
          <w:rFonts w:asciiTheme="majorBidi" w:hAnsiTheme="majorBidi" w:cstheme="majorBidi"/>
          <w:sz w:val="28"/>
        </w:rPr>
        <w:t>9</w:t>
      </w:r>
    </w:p>
    <w:p w14:paraId="1C5C5354" w14:textId="3BC49236" w:rsidR="0012002A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1CF58EF7" w14:textId="77777777" w:rsidR="0012002A" w:rsidRPr="00A36306" w:rsidRDefault="0012002A" w:rsidP="0076276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137A5E38" w14:textId="77777777" w:rsidR="0012002A" w:rsidRPr="00E3411A" w:rsidRDefault="0012002A" w:rsidP="00C0240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587D3E91" w14:textId="1B039105" w:rsidR="0012002A" w:rsidRDefault="0012002A" w:rsidP="00CF7837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="00FB0E5B"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4358913A" w14:textId="77777777" w:rsidR="00B8123A" w:rsidRPr="00E3411A" w:rsidRDefault="00B8123A" w:rsidP="00C02400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3082BC4" w14:textId="1544A7CE" w:rsidR="00C47A69" w:rsidRDefault="0012002A" w:rsidP="00C0240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0264486D" w14:textId="67345D76" w:rsidR="00466266" w:rsidRDefault="00466266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5EF264BD" w14:textId="140F7D94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1516537" w14:textId="1AA4CFA4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FBE8631" w14:textId="0B2EE7CF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217FBA28" w14:textId="3C154EB9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1879DFE8" w14:textId="168F92D0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1CFFECA3" w14:textId="2125F019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4778C27A" w14:textId="7EC9A286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186CF794" w14:textId="276296D9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0C41D183" w14:textId="540F376D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66CE2A36" w14:textId="0E363CC0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51C55123" w14:textId="19C69F2F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73D57E07" w14:textId="6050B5F9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1361ECCC" w14:textId="2EC611B2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7FA1AD5B" w14:textId="377ABD67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7AC0DF72" w14:textId="77777777" w:rsidR="00492884" w:rsidRDefault="00492884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0D01CF21" w14:textId="1973D492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0BAEA5A1" w14:textId="4614DAFE" w:rsidR="009A51BE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29222362" w14:textId="77777777" w:rsidR="009A51BE" w:rsidRPr="00970A59" w:rsidRDefault="009A51BE" w:rsidP="00427BC8">
      <w:pPr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6D6F057B" w14:textId="1FB63F49" w:rsidR="00561E64" w:rsidRPr="00F53B16" w:rsidRDefault="00877EC9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F53B16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</w:t>
      </w:r>
      <w:r w:rsidR="004A7CDE" w:rsidRPr="00F53B16">
        <w:rPr>
          <w:rFonts w:asciiTheme="majorBidi" w:hAnsiTheme="majorBidi" w:cstheme="majorBidi"/>
          <w:b/>
          <w:bCs/>
          <w:sz w:val="28"/>
          <w:cs/>
        </w:rPr>
        <w:t>การค้าและเจ้าหนี้</w:t>
      </w:r>
      <w:r w:rsidRPr="00F53B16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2DA69A41" w14:textId="77777777" w:rsidR="00BD3930" w:rsidRPr="008163C9" w:rsidRDefault="00BD3930" w:rsidP="00BD3930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253"/>
        <w:gridCol w:w="1386"/>
        <w:gridCol w:w="168"/>
        <w:gridCol w:w="1371"/>
        <w:gridCol w:w="154"/>
        <w:gridCol w:w="1386"/>
        <w:gridCol w:w="168"/>
        <w:gridCol w:w="1372"/>
      </w:tblGrid>
      <w:tr w:rsidR="00EA5402" w:rsidRPr="00A36306" w14:paraId="67ADC63B" w14:textId="77777777" w:rsidTr="001D0660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3BE6CEF0" w14:textId="77777777" w:rsidR="00EA5402" w:rsidRPr="00A36306" w:rsidRDefault="00EA54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209DAF59" w14:textId="77777777" w:rsidR="00EA5402" w:rsidRPr="00A36306" w:rsidRDefault="00EA54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6005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5C5C9ADC" w14:textId="77777777" w:rsidR="00EA5402" w:rsidRPr="00A36306" w:rsidRDefault="00B0079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</w:t>
            </w:r>
            <w:r w:rsidR="00EA5402"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A5402" w:rsidRPr="00A36306" w14:paraId="70D55B62" w14:textId="77777777" w:rsidTr="001D0660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109ABD3F" w14:textId="77777777" w:rsidR="00EA5402" w:rsidRPr="00A36306" w:rsidRDefault="00EA54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1B5ADE60" w14:textId="77777777" w:rsidR="00EA5402" w:rsidRPr="00A36306" w:rsidRDefault="00EA54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0811BD1B" w14:textId="77777777" w:rsidR="00EA5402" w:rsidRPr="00A36306" w:rsidRDefault="00EA540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B905913" w14:textId="77777777" w:rsidR="00EA5402" w:rsidRPr="00A36306" w:rsidRDefault="00EA540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BB60471" w14:textId="77777777" w:rsidR="00EA5402" w:rsidRPr="00A36306" w:rsidRDefault="00EA540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7D0E" w:rsidRPr="00A36306" w14:paraId="05167A0B" w14:textId="77777777" w:rsidTr="0045575B">
        <w:trPr>
          <w:trHeight w:val="20"/>
          <w:tblHeader/>
        </w:trPr>
        <w:tc>
          <w:tcPr>
            <w:tcW w:w="3261" w:type="dxa"/>
            <w:shd w:val="solid" w:color="FFFFFF" w:fill="auto"/>
            <w:vAlign w:val="bottom"/>
          </w:tcPr>
          <w:p w14:paraId="441FB3DD" w14:textId="77777777" w:rsidR="00617D0E" w:rsidRPr="00A36306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0F440978" w14:textId="77777777" w:rsidR="00617D0E" w:rsidRPr="00A36306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02BEE73" w14:textId="47C35473" w:rsidR="00617D0E" w:rsidRPr="00A36306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2563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706791E8" w14:textId="77777777" w:rsidR="00617D0E" w:rsidRPr="00A36306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0557335" w14:textId="2B8BA1B6" w:rsidR="00617D0E" w:rsidRPr="00A36306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154" w:type="dxa"/>
            <w:shd w:val="solid" w:color="FFFFFF" w:fill="auto"/>
            <w:vAlign w:val="bottom"/>
          </w:tcPr>
          <w:p w14:paraId="793190E4" w14:textId="77777777" w:rsidR="00617D0E" w:rsidRPr="00A36306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D907675" w14:textId="26C7861B" w:rsidR="00617D0E" w:rsidRPr="00A36306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eastAsia="Cordia New" w:hAnsiTheme="majorBidi" w:cstheme="majorBidi"/>
                <w:sz w:val="28"/>
              </w:rPr>
              <w:t>2563</w:t>
            </w:r>
          </w:p>
        </w:tc>
        <w:tc>
          <w:tcPr>
            <w:tcW w:w="16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A1D5B9E" w14:textId="77777777" w:rsidR="00617D0E" w:rsidRPr="00A36306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35092A4" w14:textId="4F707C1F" w:rsidR="00617D0E" w:rsidRPr="00A36306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8D69DD" w:rsidRPr="00A36306" w14:paraId="06C201F1" w14:textId="77777777" w:rsidTr="00A92E0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4A54B104" w14:textId="76948B2D" w:rsidR="008D69DD" w:rsidRPr="00466266" w:rsidRDefault="008D69DD" w:rsidP="006B27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5A110C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5A110C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="00C153C2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  <w:r w:rsidR="005A110C" w:rsidRPr="0046626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2E17C90F" w14:textId="77777777" w:rsidR="008D69DD" w:rsidRPr="00A36306" w:rsidRDefault="008D69D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FC9" w14:textId="77777777" w:rsidR="008D69DD" w:rsidRPr="00A36306" w:rsidRDefault="008D69D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4954BF7" w14:textId="77777777" w:rsidR="008D69DD" w:rsidRPr="00A36306" w:rsidRDefault="008D69D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3CCA" w14:textId="77777777" w:rsidR="008D69DD" w:rsidRPr="00A36306" w:rsidRDefault="008D69D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0E78E71B" w14:textId="77777777" w:rsidR="008D69DD" w:rsidRPr="00A36306" w:rsidRDefault="008D69D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A27E" w14:textId="77777777" w:rsidR="008D69DD" w:rsidRPr="00A36306" w:rsidRDefault="008D69D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63D491A4" w14:textId="77777777" w:rsidR="008D69DD" w:rsidRPr="00A36306" w:rsidRDefault="008D69D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6CE4208F" w14:textId="77777777" w:rsidR="008D69DD" w:rsidRPr="00A36306" w:rsidRDefault="008D69D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66266" w:rsidRPr="00A36306" w14:paraId="571E870F" w14:textId="77777777" w:rsidTr="00A92E0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30509081" w14:textId="3773004C" w:rsidR="00466266" w:rsidRPr="00466266" w:rsidRDefault="00466266" w:rsidP="006B27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662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1DC46202" w14:textId="77777777" w:rsidR="00466266" w:rsidRPr="00A36306" w:rsidRDefault="0046626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1F0A299" w14:textId="4C6AF376" w:rsidR="00466266" w:rsidRPr="00A36306" w:rsidRDefault="00466266" w:rsidP="0046626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2,047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79A8014" w14:textId="77777777" w:rsidR="00466266" w:rsidRPr="00A36306" w:rsidRDefault="00466266" w:rsidP="0046626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D305774" w14:textId="3E0AC238" w:rsidR="00466266" w:rsidRPr="00A36306" w:rsidRDefault="00466266" w:rsidP="00466266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297F554" w14:textId="77777777" w:rsidR="00466266" w:rsidRPr="00A36306" w:rsidRDefault="00466266" w:rsidP="0046626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AAB587B" w14:textId="0CFDAAEA" w:rsidR="00466266" w:rsidRPr="00A36306" w:rsidRDefault="00466266" w:rsidP="00466266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2,047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A6E2CAA" w14:textId="77777777" w:rsidR="00466266" w:rsidRPr="00A36306" w:rsidRDefault="0046626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solid" w:color="FFFFFF" w:fill="auto"/>
            <w:vAlign w:val="bottom"/>
          </w:tcPr>
          <w:p w14:paraId="4FB4689F" w14:textId="31DFFF79" w:rsidR="00466266" w:rsidRPr="00A36306" w:rsidRDefault="00466266" w:rsidP="00466266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76600" w:rsidRPr="00A36306" w14:paraId="6A128552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2D36E60D" w14:textId="1C54FE85" w:rsidR="00176600" w:rsidRPr="00A36306" w:rsidRDefault="00176600" w:rsidP="0017660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2E244D13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ADAF43" w14:textId="1F7EAD83" w:rsidR="00176600" w:rsidRPr="00A36306" w:rsidRDefault="001B45B7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9,428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F29839E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6AB1BEA" w14:textId="0009FCE7" w:rsidR="00176600" w:rsidRPr="00A36306" w:rsidRDefault="00176600" w:rsidP="00176600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D5ABFD7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D7E8128" w14:textId="752F8D00" w:rsidR="00176600" w:rsidRPr="00A36306" w:rsidRDefault="00773F9D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9,428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92DC481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solid" w:color="FFFFFF" w:fill="auto"/>
            <w:vAlign w:val="bottom"/>
          </w:tcPr>
          <w:p w14:paraId="6BD87522" w14:textId="53860100" w:rsidR="00176600" w:rsidRPr="00A36306" w:rsidRDefault="00176600" w:rsidP="00176600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76600" w:rsidRPr="00A36306" w14:paraId="0795F202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4209BB78" w14:textId="77777777" w:rsidR="00176600" w:rsidRPr="00A36306" w:rsidRDefault="00176600" w:rsidP="0017660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0A69BE98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7216" w14:textId="29E6412C" w:rsidR="00176600" w:rsidRPr="00A36306" w:rsidRDefault="00A92E0B" w:rsidP="00A92E0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9,529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942778E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59F4" w14:textId="77777777" w:rsidR="00176600" w:rsidRPr="00A36306" w:rsidRDefault="00176600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7,081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714B789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F110" w14:textId="06A42ED2" w:rsidR="00176600" w:rsidRPr="00A36306" w:rsidRDefault="00A92E0B" w:rsidP="00A92E0B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9,555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2119DB0A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7F4DB82" w14:textId="77777777" w:rsidR="00176600" w:rsidRPr="00A36306" w:rsidRDefault="00176600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7,107</w:t>
            </w:r>
          </w:p>
        </w:tc>
      </w:tr>
      <w:tr w:rsidR="00176600" w:rsidRPr="00A36306" w14:paraId="5F22E5D1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1E71D9DF" w14:textId="77777777" w:rsidR="00176600" w:rsidRPr="00A36306" w:rsidRDefault="00176600" w:rsidP="0017660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10BFFAC2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A78A" w14:textId="3E379612" w:rsidR="00176600" w:rsidRPr="00A36306" w:rsidRDefault="001B45B7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21,00</w:t>
            </w:r>
            <w:r w:rsidR="004C689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73F226A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08B5" w14:textId="77777777" w:rsidR="00176600" w:rsidRPr="00A36306" w:rsidRDefault="00176600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7,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081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12FD8A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585A8" w14:textId="26134DEA" w:rsidR="00176600" w:rsidRPr="00A36306" w:rsidRDefault="001B45B7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21,030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3352E84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A461F13" w14:textId="77777777" w:rsidR="00176600" w:rsidRPr="00A36306" w:rsidRDefault="00176600" w:rsidP="00176600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7,107</w:t>
            </w:r>
          </w:p>
        </w:tc>
      </w:tr>
      <w:tr w:rsidR="00176600" w:rsidRPr="00A36306" w14:paraId="3BCCB4CD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58D7602C" w14:textId="77777777" w:rsidR="00176600" w:rsidRPr="00A36306" w:rsidRDefault="00176600" w:rsidP="0017660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59916707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58BA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059AA19A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6561B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7921662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9FDE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340EE1A3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9F309D3" w14:textId="77777777" w:rsidR="00176600" w:rsidRPr="00A36306" w:rsidRDefault="00176600" w:rsidP="0017660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32462" w:rsidRPr="00A36306" w14:paraId="0D0748CF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3740EB73" w14:textId="77777777" w:rsidR="00332462" w:rsidRPr="00A36306" w:rsidRDefault="00332462" w:rsidP="003324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50955F7C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D7D078B" w14:textId="7B8D0074" w:rsidR="00332462" w:rsidRPr="00A36306" w:rsidRDefault="001B45B7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0971DC4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05D9982" w14:textId="77777777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D6D7A1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A1B3FA9" w14:textId="4364C657" w:rsidR="00332462" w:rsidRPr="00A36306" w:rsidRDefault="001B45B7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2,728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266201E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solid" w:color="FFFFFF" w:fill="auto"/>
            <w:vAlign w:val="bottom"/>
          </w:tcPr>
          <w:p w14:paraId="02EB040E" w14:textId="77777777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  <w:tr w:rsidR="00332462" w:rsidRPr="00A36306" w14:paraId="0EE34C1A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68422A0F" w14:textId="40EB415C" w:rsidR="00332462" w:rsidRPr="00A36306" w:rsidRDefault="00332462" w:rsidP="003324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D547237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BAE8FFB" w14:textId="3D7DEAC1" w:rsidR="00332462" w:rsidRPr="00A36306" w:rsidRDefault="000549A9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15,752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2D66E85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5AB217" w14:textId="2E1DA5DF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D6F0B07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806C9E2" w14:textId="6CD10ADC" w:rsidR="00332462" w:rsidRPr="00A36306" w:rsidRDefault="0056343C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15,752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77BC1BC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solid" w:color="FFFFFF" w:fill="auto"/>
            <w:vAlign w:val="bottom"/>
          </w:tcPr>
          <w:p w14:paraId="71C432F1" w14:textId="42711EA0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32462" w:rsidRPr="00A36306" w14:paraId="72CB24DB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6B80D7C2" w14:textId="77777777" w:rsidR="00332462" w:rsidRPr="00A36306" w:rsidRDefault="00332462" w:rsidP="003324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8E224E7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6AE9127" w14:textId="367D4EC7" w:rsidR="00332462" w:rsidRPr="00A36306" w:rsidRDefault="000549A9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14,26</w:t>
            </w:r>
            <w:r w:rsidR="001D4E8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20359D7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59A4A53" w14:textId="77777777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10,852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B2214FD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58C08A6" w14:textId="3709B5F6" w:rsidR="00332462" w:rsidRPr="00A36306" w:rsidRDefault="0056343C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14,023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834A0DE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shd w:val="solid" w:color="FFFFFF" w:fill="auto"/>
            <w:vAlign w:val="bottom"/>
          </w:tcPr>
          <w:p w14:paraId="160C5951" w14:textId="77777777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10,373</w:t>
            </w:r>
          </w:p>
        </w:tc>
      </w:tr>
      <w:tr w:rsidR="00332462" w:rsidRPr="00A36306" w14:paraId="65018FED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7651DABE" w14:textId="2179B3B2" w:rsidR="00332462" w:rsidRPr="00A36306" w:rsidRDefault="00332462" w:rsidP="003324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3D41AE86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11C21" w14:textId="4A88D5BE" w:rsidR="00332462" w:rsidRPr="00A36306" w:rsidRDefault="000549A9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4,0</w:t>
            </w:r>
            <w:r w:rsidR="004C689B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1D4E8A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030E279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D168C" w14:textId="5F3ED670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3,70</w:t>
            </w:r>
            <w:r w:rsidR="009A51B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A06C37D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68F3" w14:textId="2D3CDBD3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3,</w:t>
            </w:r>
            <w:r w:rsidR="0056343C"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  <w:r w:rsidR="002D2AEC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F752A9D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6CF097EF" w14:textId="77777777" w:rsidR="00332462" w:rsidRPr="00A36306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3,563</w:t>
            </w:r>
          </w:p>
        </w:tc>
      </w:tr>
      <w:tr w:rsidR="00332462" w:rsidRPr="00A36306" w14:paraId="198E1D68" w14:textId="77777777" w:rsidTr="0045575B">
        <w:trPr>
          <w:trHeight w:val="20"/>
        </w:trPr>
        <w:tc>
          <w:tcPr>
            <w:tcW w:w="3261" w:type="dxa"/>
            <w:shd w:val="solid" w:color="FFFFFF" w:fill="auto"/>
            <w:vAlign w:val="bottom"/>
          </w:tcPr>
          <w:p w14:paraId="07FB6AB7" w14:textId="77777777" w:rsidR="00332462" w:rsidRPr="00A36306" w:rsidRDefault="00332462" w:rsidP="003324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53" w:type="dxa"/>
            <w:shd w:val="solid" w:color="FFFFFF" w:fill="auto"/>
            <w:vAlign w:val="bottom"/>
          </w:tcPr>
          <w:p w14:paraId="5339AC5F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93B3" w14:textId="655C9DED" w:rsidR="00332462" w:rsidRPr="00332462" w:rsidRDefault="000549A9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36,80</w:t>
            </w:r>
            <w:r w:rsidR="004C689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9AD160A" w14:textId="77777777" w:rsidR="00332462" w:rsidRPr="00332462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35992" w14:textId="30B5332F" w:rsidR="00332462" w:rsidRPr="00332462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14,57</w:t>
            </w:r>
            <w:r w:rsidR="009A51BE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D000B03" w14:textId="77777777" w:rsidR="00332462" w:rsidRPr="00332462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324D1" w14:textId="6B12A401" w:rsidR="00332462" w:rsidRPr="00332462" w:rsidRDefault="0056343C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36,21</w:t>
            </w:r>
            <w:r w:rsidR="002D2AE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4983EA4" w14:textId="77777777" w:rsidR="00332462" w:rsidRPr="00CE249C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FA7F5D0" w14:textId="77777777" w:rsidR="00332462" w:rsidRPr="00CE249C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CE249C">
              <w:rPr>
                <w:rFonts w:asciiTheme="majorBidi" w:hAnsiTheme="majorBidi" w:cstheme="majorBidi"/>
                <w:sz w:val="28"/>
              </w:rPr>
              <w:t>13,956</w:t>
            </w:r>
          </w:p>
        </w:tc>
      </w:tr>
      <w:tr w:rsidR="00332462" w:rsidRPr="00A36306" w14:paraId="768A6E26" w14:textId="77777777" w:rsidTr="001C2AD1">
        <w:trPr>
          <w:trHeight w:val="409"/>
        </w:trPr>
        <w:tc>
          <w:tcPr>
            <w:tcW w:w="3261" w:type="dxa"/>
            <w:shd w:val="solid" w:color="FFFFFF" w:fill="auto"/>
            <w:vAlign w:val="bottom"/>
          </w:tcPr>
          <w:p w14:paraId="7C0AE789" w14:textId="77777777" w:rsidR="00332462" w:rsidRPr="00A36306" w:rsidRDefault="00332462" w:rsidP="0033246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53" w:type="dxa"/>
            <w:shd w:val="solid" w:color="FFFFFF" w:fill="auto"/>
            <w:vAlign w:val="bottom"/>
          </w:tcPr>
          <w:p w14:paraId="49615AEB" w14:textId="77777777" w:rsidR="00332462" w:rsidRPr="00A36306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9D5CB" w14:textId="471BDE37" w:rsidR="00332462" w:rsidRPr="00332462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57,</w:t>
            </w:r>
            <w:r w:rsidR="00877C7F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 w:rsidR="004C689B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3BBA037" w14:textId="77777777" w:rsidR="00332462" w:rsidRPr="00332462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E4529" w14:textId="737EEC19" w:rsidR="00332462" w:rsidRPr="00332462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21,65</w:t>
            </w:r>
            <w:r w:rsidR="009A51BE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8AFEDF1" w14:textId="77777777" w:rsidR="00332462" w:rsidRPr="00332462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0B4D" w14:textId="10797F8B" w:rsidR="00332462" w:rsidRPr="00332462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2462">
              <w:rPr>
                <w:rFonts w:asciiTheme="majorBidi" w:hAnsiTheme="majorBidi" w:cstheme="majorBidi"/>
                <w:color w:val="000000"/>
                <w:sz w:val="28"/>
              </w:rPr>
              <w:t>57,245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66E626CB" w14:textId="77777777" w:rsidR="00332462" w:rsidRPr="00CE249C" w:rsidRDefault="00332462" w:rsidP="0033246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266B1ED4" w14:textId="77777777" w:rsidR="00332462" w:rsidRPr="00CE249C" w:rsidRDefault="00332462" w:rsidP="0033246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CE249C">
              <w:rPr>
                <w:rFonts w:asciiTheme="majorBidi" w:hAnsiTheme="majorBidi" w:cstheme="majorBidi"/>
                <w:sz w:val="28"/>
              </w:rPr>
              <w:t>21,063</w:t>
            </w:r>
          </w:p>
        </w:tc>
      </w:tr>
    </w:tbl>
    <w:p w14:paraId="6CEF2A40" w14:textId="77777777" w:rsidR="00E3411A" w:rsidRPr="008163C9" w:rsidRDefault="00E3411A" w:rsidP="008163C9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0DBA3708" w14:textId="43C8FDF4" w:rsidR="00F722C6" w:rsidRPr="00A36306" w:rsidRDefault="00F722C6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</w:t>
      </w:r>
      <w:r w:rsidR="002058B9" w:rsidRPr="00A36306">
        <w:rPr>
          <w:rFonts w:asciiTheme="majorBidi" w:hAnsiTheme="majorBidi" w:cstheme="majorBidi"/>
          <w:b/>
          <w:bCs/>
          <w:sz w:val="28"/>
          <w:cs/>
        </w:rPr>
        <w:t>และดอกเบี้ยค้างจ่าย</w:t>
      </w:r>
      <w:r w:rsidRPr="00A36306">
        <w:rPr>
          <w:rFonts w:asciiTheme="majorBidi" w:hAnsiTheme="majorBidi" w:cstheme="majorBidi"/>
          <w:b/>
          <w:bCs/>
          <w:sz w:val="28"/>
          <w:cs/>
        </w:rPr>
        <w:t>จากกิจการอื่น</w:t>
      </w:r>
    </w:p>
    <w:p w14:paraId="10C3591A" w14:textId="77777777" w:rsidR="00BD3930" w:rsidRPr="008163C9" w:rsidRDefault="00BD3930" w:rsidP="008163C9">
      <w:pPr>
        <w:ind w:left="567"/>
        <w:rPr>
          <w:rFonts w:asciiTheme="majorBidi" w:hAnsiTheme="majorBidi" w:cstheme="majorBidi"/>
          <w:b/>
          <w:bCs/>
          <w:sz w:val="16"/>
          <w:szCs w:val="16"/>
          <w:cs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8"/>
        <w:gridCol w:w="1708"/>
        <w:gridCol w:w="238"/>
        <w:gridCol w:w="1610"/>
      </w:tblGrid>
      <w:tr w:rsidR="004767EB" w:rsidRPr="00A36306" w14:paraId="2E245A34" w14:textId="77777777" w:rsidTr="004767EB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66393" w14:textId="77777777" w:rsidR="004767EB" w:rsidRPr="00A36306" w:rsidRDefault="004767EB" w:rsidP="00B2184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E74E" w14:textId="77777777" w:rsidR="004767EB" w:rsidRPr="00A36306" w:rsidRDefault="004767EB" w:rsidP="00B218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767EB" w:rsidRPr="00A36306" w14:paraId="4534E47C" w14:textId="77777777" w:rsidTr="00476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43A53F94" w14:textId="77777777" w:rsidR="004767EB" w:rsidRPr="00A36306" w:rsidRDefault="004767EB" w:rsidP="00B2184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DD91" w14:textId="77777777" w:rsidR="004767EB" w:rsidRPr="00A36306" w:rsidRDefault="004767EB" w:rsidP="00B218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F28A5" w:rsidRPr="00A36306" w14:paraId="22D84682" w14:textId="77777777" w:rsidTr="00476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192E369A" w14:textId="77777777" w:rsidR="00FF28A5" w:rsidRPr="00A36306" w:rsidRDefault="00FF28A5" w:rsidP="00B2184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16559" w14:textId="74832507" w:rsidR="00FF28A5" w:rsidRPr="00A36306" w:rsidRDefault="00FF28A5" w:rsidP="00B218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527BB2" w:rsidRPr="00A36306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9D208" w14:textId="77777777" w:rsidR="00FF28A5" w:rsidRPr="00A36306" w:rsidRDefault="00FF28A5" w:rsidP="00B2184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B80C8" w14:textId="66306504" w:rsidR="00FF28A5" w:rsidRPr="00A36306" w:rsidRDefault="0003277A" w:rsidP="00FF28A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527BB2" w:rsidRPr="00A36306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45413E" w:rsidRPr="00A36306" w14:paraId="0D9DDE8E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5E15B880" w14:textId="3B8E882B" w:rsidR="0045413E" w:rsidRPr="00A36306" w:rsidRDefault="0045413E" w:rsidP="0045413E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3E716" w14:textId="4A109F5C" w:rsidR="0045413E" w:rsidRPr="00A36306" w:rsidRDefault="008618CA" w:rsidP="00861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D4EFA3" w14:textId="77777777" w:rsidR="0045413E" w:rsidRPr="00A36306" w:rsidRDefault="0045413E" w:rsidP="0045413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6EFA2658" w14:textId="77777777" w:rsidR="0045413E" w:rsidRPr="00A36306" w:rsidRDefault="00527BB2" w:rsidP="004541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1,545</w:t>
            </w:r>
          </w:p>
        </w:tc>
      </w:tr>
      <w:tr w:rsidR="0045413E" w:rsidRPr="00A36306" w14:paraId="1B3F2098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7C6FA64E" w14:textId="187EFD0E" w:rsidR="0045413E" w:rsidRPr="00A36306" w:rsidRDefault="0045413E" w:rsidP="0045413E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EB6E" w14:textId="7ABE71DF" w:rsidR="0045413E" w:rsidRPr="00A36306" w:rsidRDefault="008618CA" w:rsidP="00861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93C6C9" w14:textId="77777777" w:rsidR="0045413E" w:rsidRPr="00A36306" w:rsidRDefault="0045413E" w:rsidP="0045413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CF1B" w14:textId="77777777" w:rsidR="0045413E" w:rsidRPr="00A36306" w:rsidRDefault="00527BB2" w:rsidP="004541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467</w:t>
            </w:r>
          </w:p>
        </w:tc>
      </w:tr>
      <w:tr w:rsidR="0045413E" w:rsidRPr="00A36306" w14:paraId="4E0B62C4" w14:textId="77777777" w:rsidTr="00CF7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9"/>
        </w:trPr>
        <w:tc>
          <w:tcPr>
            <w:tcW w:w="5958" w:type="dxa"/>
            <w:shd w:val="clear" w:color="auto" w:fill="auto"/>
            <w:vAlign w:val="bottom"/>
          </w:tcPr>
          <w:p w14:paraId="5FD21C44" w14:textId="77777777" w:rsidR="0045413E" w:rsidRPr="00A36306" w:rsidRDefault="0045413E" w:rsidP="0045413E">
            <w:pPr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4D9F" w14:textId="772375F7" w:rsidR="0045413E" w:rsidRPr="00A36306" w:rsidRDefault="008618CA" w:rsidP="008618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159C56" w14:textId="77777777" w:rsidR="0045413E" w:rsidRPr="00A36306" w:rsidRDefault="0045413E" w:rsidP="0045413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B6555" w14:textId="77777777" w:rsidR="0045413E" w:rsidRPr="00A36306" w:rsidRDefault="00527BB2" w:rsidP="004541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2,012</w:t>
            </w:r>
          </w:p>
        </w:tc>
      </w:tr>
    </w:tbl>
    <w:p w14:paraId="69E9D4D5" w14:textId="77777777" w:rsidR="008163C9" w:rsidRPr="008163C9" w:rsidRDefault="008163C9" w:rsidP="008163C9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31623B61" w14:textId="48929891" w:rsidR="00B52AF1" w:rsidRDefault="004247FB" w:rsidP="008163C9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ในเดือนมิถุนายน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บริษัทได้ทำสัญญาเงินกู้กับบริษัท แอด เอเซีย จำกัด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z w:val="28"/>
        </w:rPr>
        <w:t xml:space="preserve">6 </w:t>
      </w:r>
      <w:r w:rsidRPr="00A36306">
        <w:rPr>
          <w:rFonts w:asciiTheme="majorBidi" w:hAnsiTheme="majorBidi" w:cstheme="majorBidi"/>
          <w:sz w:val="28"/>
          <w:cs/>
        </w:rPr>
        <w:t xml:space="preserve">สัญญารวมเป็นเงิน </w:t>
      </w:r>
      <w:r w:rsidRPr="00A36306">
        <w:rPr>
          <w:rFonts w:asciiTheme="majorBidi" w:hAnsiTheme="majorBidi" w:cstheme="majorBidi"/>
          <w:sz w:val="28"/>
        </w:rPr>
        <w:t xml:space="preserve">1.5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ซึ่งเงินกู้ดังกล่าวเป็นเงินกู้ที่ไม่มีหลักทรัพย์ค้ำประกันและกู้ในสกุลเงินบาท มีกำหนดชำระคืนภายใน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 xml:space="preserve">เดือนนับตั้งแต่วันที่กู้ และมีอัตราดอกเบี้ยร้อยละ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 xml:space="preserve">ต่อปี </w:t>
      </w:r>
      <w:r w:rsidR="008A57F0">
        <w:rPr>
          <w:rFonts w:asciiTheme="majorBidi" w:hAnsiTheme="majorBidi" w:cstheme="majorBidi" w:hint="cs"/>
          <w:sz w:val="28"/>
          <w:cs/>
        </w:rPr>
        <w:t>ทั้งนี้ บริษัทได้ทำการ</w:t>
      </w:r>
      <w:r w:rsidR="00E77B4F">
        <w:rPr>
          <w:rFonts w:asciiTheme="majorBidi" w:hAnsiTheme="majorBidi" w:cstheme="majorBidi" w:hint="cs"/>
          <w:sz w:val="28"/>
          <w:cs/>
        </w:rPr>
        <w:t>หัก</w:t>
      </w:r>
      <w:r w:rsidR="008A57F0">
        <w:rPr>
          <w:rFonts w:asciiTheme="majorBidi" w:hAnsiTheme="majorBidi" w:cstheme="majorBidi" w:hint="cs"/>
          <w:sz w:val="28"/>
          <w:cs/>
        </w:rPr>
        <w:t xml:space="preserve">กลบลบหนี้ตามที่กล่าวในหมายเหตุประกอบงบการเงินข้อ </w:t>
      </w:r>
      <w:r w:rsidR="008A57F0">
        <w:rPr>
          <w:rFonts w:asciiTheme="majorBidi" w:hAnsiTheme="majorBidi" w:cstheme="majorBidi"/>
          <w:sz w:val="28"/>
        </w:rPr>
        <w:t>9</w:t>
      </w:r>
    </w:p>
    <w:p w14:paraId="25A9F635" w14:textId="24B9E8F0" w:rsidR="00501819" w:rsidRDefault="00501819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0B2A0A7E" w14:textId="66E14C4D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6C391F94" w14:textId="667D6966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744158F9" w14:textId="09FF5061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22BB5FE6" w14:textId="095AB90C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7879C790" w14:textId="72E9E714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1252EF91" w14:textId="12BD468D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02483D88" w14:textId="286D47A0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036187F8" w14:textId="4FA9DA1C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422133AC" w14:textId="0EC81C9D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2DFE5F52" w14:textId="129B8DAE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74970B39" w14:textId="619680B1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65D3F139" w14:textId="77777777" w:rsidR="003B67B3" w:rsidRDefault="003B67B3" w:rsidP="00BD3930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71FD6D34" w14:textId="497ED2E2" w:rsidR="00AF2FD1" w:rsidRPr="00A36306" w:rsidRDefault="00AF2FD1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</w:t>
      </w:r>
      <w:r w:rsidR="00C55D7E" w:rsidRPr="00A36306">
        <w:rPr>
          <w:rFonts w:asciiTheme="majorBidi" w:hAnsiTheme="majorBidi" w:cstheme="majorBidi"/>
          <w:b/>
          <w:bCs/>
          <w:sz w:val="28"/>
          <w:cs/>
        </w:rPr>
        <w:t>หมุนเวียนอื่น</w:t>
      </w:r>
    </w:p>
    <w:p w14:paraId="216D14E6" w14:textId="77777777" w:rsidR="00BD3930" w:rsidRPr="00CE249C" w:rsidRDefault="00BD3930" w:rsidP="00FF5B11">
      <w:pPr>
        <w:tabs>
          <w:tab w:val="left" w:pos="3830"/>
        </w:tabs>
        <w:ind w:left="567"/>
        <w:rPr>
          <w:rFonts w:asciiTheme="majorBidi" w:hAnsiTheme="majorBidi" w:cstheme="majorBidi"/>
          <w:b/>
          <w:bCs/>
          <w:sz w:val="4"/>
          <w:szCs w:val="4"/>
        </w:rPr>
      </w:pPr>
    </w:p>
    <w:p w14:paraId="34E9FFA6" w14:textId="77777777" w:rsidR="00FF5B11" w:rsidRPr="00FF5B11" w:rsidRDefault="00FF5B11" w:rsidP="00FF5B11">
      <w:pPr>
        <w:tabs>
          <w:tab w:val="left" w:pos="3830"/>
        </w:tabs>
        <w:rPr>
          <w:rFonts w:asciiTheme="majorBidi" w:hAnsiTheme="majorBidi" w:cstheme="majorBidi"/>
          <w:sz w:val="16"/>
          <w:szCs w:val="16"/>
        </w:rPr>
      </w:pPr>
    </w:p>
    <w:tbl>
      <w:tblPr>
        <w:tblW w:w="950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5"/>
      </w:tblGrid>
      <w:tr w:rsidR="00AF2FD1" w:rsidRPr="00A36306" w14:paraId="7F176ACC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69C390EB" w14:textId="77777777" w:rsidR="00AF2FD1" w:rsidRPr="00A36306" w:rsidRDefault="00AF2FD1" w:rsidP="007928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E9B83AE" w14:textId="77777777" w:rsidR="00AF2FD1" w:rsidRPr="00A36306" w:rsidRDefault="00985932" w:rsidP="006E2E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="00AF2FD1" w:rsidRPr="00A36306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F2FD1" w:rsidRPr="00A36306" w14:paraId="4C114364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406903FA" w14:textId="77777777" w:rsidR="00AF2FD1" w:rsidRPr="00A36306" w:rsidRDefault="00AF2FD1" w:rsidP="006E2E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6F01" w14:textId="77777777" w:rsidR="00AF2FD1" w:rsidRPr="00A36306" w:rsidRDefault="00AF2FD1" w:rsidP="006E2E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FD1" w:rsidRPr="00A36306" w14:paraId="178F06E4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4D533EDA" w14:textId="77777777" w:rsidR="00AF2FD1" w:rsidRPr="00A36306" w:rsidRDefault="00AF2FD1" w:rsidP="006E2E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9EFDC7" w14:textId="5E0366CF" w:rsidR="00AF2FD1" w:rsidRPr="00A36306" w:rsidRDefault="00414218" w:rsidP="006E2E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9B17C7" w:rsidRPr="00A36306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77A60D5" w14:textId="77777777" w:rsidR="00AF2FD1" w:rsidRPr="00A36306" w:rsidRDefault="00AF2FD1" w:rsidP="006E2E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CE1A54C" w14:textId="438C0551" w:rsidR="00AF2FD1" w:rsidRPr="00A36306" w:rsidRDefault="00FF28A5" w:rsidP="006E2E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</w:t>
            </w:r>
            <w:r w:rsidR="009B17C7" w:rsidRPr="00A36306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035C70" w:rsidRPr="00A36306" w14:paraId="4546793F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650807BB" w14:textId="57B0D6A6" w:rsidR="00035C70" w:rsidRPr="00A36306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ภาษีขายยังไม่ถึงกำหนด</w:t>
            </w:r>
            <w:r w:rsidR="0046626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85E7" w14:textId="2CB97906" w:rsidR="00035C70" w:rsidRPr="00A36306" w:rsidRDefault="0017660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6,250</w:t>
            </w:r>
          </w:p>
        </w:tc>
        <w:tc>
          <w:tcPr>
            <w:tcW w:w="238" w:type="dxa"/>
            <w:vAlign w:val="bottom"/>
          </w:tcPr>
          <w:p w14:paraId="07A690CA" w14:textId="77777777" w:rsidR="00035C70" w:rsidRPr="00A36306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1C0D4CC2" w14:textId="77777777" w:rsidR="00035C70" w:rsidRPr="00A36306" w:rsidRDefault="009B17C7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5,509</w:t>
            </w:r>
          </w:p>
        </w:tc>
      </w:tr>
      <w:tr w:rsidR="00035C70" w:rsidRPr="00A36306" w14:paraId="21AB2621" w14:textId="77777777" w:rsidTr="00501819">
        <w:trPr>
          <w:trHeight w:val="284"/>
        </w:trPr>
        <w:tc>
          <w:tcPr>
            <w:tcW w:w="5958" w:type="dxa"/>
            <w:vAlign w:val="bottom"/>
          </w:tcPr>
          <w:p w14:paraId="3BA63B1E" w14:textId="77777777" w:rsidR="00035C70" w:rsidRPr="00A36306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CC28" w14:textId="404239F4" w:rsidR="00035C70" w:rsidRPr="00A36306" w:rsidRDefault="0017660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238" w:type="dxa"/>
            <w:vAlign w:val="bottom"/>
          </w:tcPr>
          <w:p w14:paraId="184307B4" w14:textId="77777777" w:rsidR="00035C70" w:rsidRPr="00A36306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5E8B50E4" w14:textId="5B75A83D" w:rsidR="00035C70" w:rsidRPr="00A36306" w:rsidRDefault="009B17C7" w:rsidP="006B2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</w:t>
            </w:r>
            <w:r w:rsidR="00397DA2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035C70" w:rsidRPr="00A36306" w14:paraId="08389085" w14:textId="77777777" w:rsidTr="00A01551">
        <w:trPr>
          <w:trHeight w:val="437"/>
        </w:trPr>
        <w:tc>
          <w:tcPr>
            <w:tcW w:w="5958" w:type="dxa"/>
            <w:vAlign w:val="bottom"/>
          </w:tcPr>
          <w:p w14:paraId="3DE277A9" w14:textId="77777777" w:rsidR="00035C70" w:rsidRPr="00A36306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566A9" w14:textId="04A8FB59" w:rsidR="00035C70" w:rsidRPr="00A36306" w:rsidRDefault="0017660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6,609</w:t>
            </w:r>
          </w:p>
        </w:tc>
        <w:tc>
          <w:tcPr>
            <w:tcW w:w="238" w:type="dxa"/>
            <w:vAlign w:val="bottom"/>
          </w:tcPr>
          <w:p w14:paraId="34103A30" w14:textId="77777777" w:rsidR="00035C70" w:rsidRPr="00A36306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047" w14:textId="3D969819" w:rsidR="00035C70" w:rsidRPr="00A36306" w:rsidRDefault="009B17C7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5,63</w:t>
            </w:r>
            <w:r w:rsidR="00397DA2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660DE877" w14:textId="77777777" w:rsidR="00367B4F" w:rsidRPr="00367B4F" w:rsidRDefault="00367B4F" w:rsidP="00D250CB">
      <w:pPr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BB5BE95" w14:textId="13A54D83" w:rsidR="000371D5" w:rsidRPr="00A36306" w:rsidRDefault="000371D5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6DA77298" w14:textId="77777777" w:rsidR="000371D5" w:rsidRPr="00D250CB" w:rsidRDefault="000371D5" w:rsidP="00D250CB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476705B" w14:textId="292AECF9" w:rsidR="00716839" w:rsidRDefault="00716839" w:rsidP="003B5F4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6ED1C5C6" w14:textId="77777777" w:rsidR="00F514C0" w:rsidRPr="00D250CB" w:rsidRDefault="00F514C0" w:rsidP="003B5F4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39A6E38D" w14:textId="0ED9F944" w:rsidR="000371D5" w:rsidRDefault="000371D5" w:rsidP="003B5F4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บริษัทตกลงทำสัญญาบริการพื้นที่สำนักงาน อุปกรณ์ และสาธารณูปโภคกับบริษัทไม่เกี่ยวข้องกันแห่งหนึ่ง โดยสัญญาเช่ามีระยะเวลารวม </w:t>
      </w:r>
      <w:r w:rsidRPr="00A36306">
        <w:rPr>
          <w:rFonts w:asciiTheme="majorBidi" w:hAnsiTheme="majorBidi" w:cstheme="majorBidi"/>
          <w:sz w:val="28"/>
        </w:rPr>
        <w:t xml:space="preserve">15 </w:t>
      </w:r>
      <w:r w:rsidRPr="00A36306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เมษายน 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ถึง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2564</w:t>
      </w:r>
    </w:p>
    <w:p w14:paraId="614B0729" w14:textId="0832B8E0" w:rsidR="00F514C0" w:rsidRDefault="00F514C0" w:rsidP="003B5F4C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0E077C6" w14:textId="0BE1CF7C" w:rsidR="000371D5" w:rsidRDefault="000371D5" w:rsidP="00EC11EC">
      <w:pPr>
        <w:pStyle w:val="ListParagraph"/>
        <w:numPr>
          <w:ilvl w:val="0"/>
          <w:numId w:val="38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70E18AA8" w14:textId="77777777" w:rsidR="003B5F4C" w:rsidRPr="003B5F4C" w:rsidRDefault="003B5F4C" w:rsidP="00EC11EC">
      <w:pPr>
        <w:pStyle w:val="ListParagraph"/>
        <w:spacing w:after="0" w:line="240" w:lineRule="auto"/>
        <w:ind w:left="426"/>
        <w:rPr>
          <w:rFonts w:asciiTheme="majorBidi" w:eastAsia="Times New Roman" w:hAnsiTheme="majorBidi" w:cstheme="majorBidi"/>
          <w:sz w:val="16"/>
          <w:szCs w:val="16"/>
        </w:rPr>
      </w:pPr>
    </w:p>
    <w:p w14:paraId="3CC33C99" w14:textId="77777777" w:rsidR="000371D5" w:rsidRPr="00A36306" w:rsidRDefault="000371D5" w:rsidP="00EC11EC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36306">
        <w:rPr>
          <w:rFonts w:asciiTheme="majorBidi" w:hAnsiTheme="majorBidi" w:cstheme="majorBidi"/>
          <w:sz w:val="28"/>
          <w:szCs w:val="28"/>
        </w:rPr>
        <w:t>31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  <w:szCs w:val="28"/>
        </w:rPr>
        <w:t>2563</w:t>
      </w:r>
      <w:r w:rsidRPr="00A36306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28F88E07" w14:textId="77777777" w:rsidR="000371D5" w:rsidRPr="003B5F4C" w:rsidRDefault="000371D5" w:rsidP="00EC11EC">
      <w:pPr>
        <w:pStyle w:val="BodyTextIndent2"/>
        <w:spacing w:line="240" w:lineRule="auto"/>
        <w:ind w:left="605" w:hanging="605"/>
        <w:contextualSpacing/>
        <w:rPr>
          <w:rFonts w:asciiTheme="majorBidi" w:hAnsiTheme="majorBidi" w:cstheme="majorBidi"/>
          <w:sz w:val="16"/>
          <w:szCs w:val="16"/>
        </w:rPr>
      </w:pPr>
    </w:p>
    <w:tbl>
      <w:tblPr>
        <w:tblW w:w="9059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5681"/>
        <w:gridCol w:w="3378"/>
      </w:tblGrid>
      <w:tr w:rsidR="000371D5" w:rsidRPr="00A36306" w14:paraId="7AC1EE1B" w14:textId="77777777" w:rsidTr="00E14086">
        <w:trPr>
          <w:cantSplit/>
          <w:trHeight w:val="66"/>
        </w:trPr>
        <w:tc>
          <w:tcPr>
            <w:tcW w:w="5681" w:type="dxa"/>
          </w:tcPr>
          <w:p w14:paraId="626D7137" w14:textId="77777777" w:rsidR="000371D5" w:rsidRPr="00A36306" w:rsidRDefault="000371D5" w:rsidP="008618C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8" w:type="dxa"/>
            <w:tcBorders>
              <w:bottom w:val="single" w:sz="4" w:space="0" w:color="auto"/>
            </w:tcBorders>
          </w:tcPr>
          <w:p w14:paraId="1B9D408C" w14:textId="77777777" w:rsidR="000371D5" w:rsidRPr="00A36306" w:rsidRDefault="000371D5" w:rsidP="000C4B2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0371D5" w:rsidRPr="00A36306" w14:paraId="2D2A029E" w14:textId="77777777" w:rsidTr="00E14086">
        <w:trPr>
          <w:cantSplit/>
          <w:trHeight w:val="66"/>
        </w:trPr>
        <w:tc>
          <w:tcPr>
            <w:tcW w:w="5681" w:type="dxa"/>
          </w:tcPr>
          <w:p w14:paraId="7CD88B4C" w14:textId="77777777" w:rsidR="000371D5" w:rsidRPr="00A36306" w:rsidRDefault="000371D5" w:rsidP="008618C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78" w:type="dxa"/>
            <w:tcBorders>
              <w:top w:val="single" w:sz="4" w:space="0" w:color="auto"/>
              <w:bottom w:val="single" w:sz="4" w:space="0" w:color="auto"/>
            </w:tcBorders>
          </w:tcPr>
          <w:p w14:paraId="1A64EECE" w14:textId="77777777" w:rsidR="000371D5" w:rsidRPr="00A36306" w:rsidRDefault="000371D5" w:rsidP="000C4B2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71D5" w:rsidRPr="00A36306" w14:paraId="2DC615C1" w14:textId="77777777" w:rsidTr="00E14086">
        <w:tc>
          <w:tcPr>
            <w:tcW w:w="5681" w:type="dxa"/>
            <w:vAlign w:val="center"/>
          </w:tcPr>
          <w:p w14:paraId="3FB34090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A36306">
              <w:rPr>
                <w:rFonts w:asciiTheme="majorBidi" w:hAnsiTheme="majorBidi" w:cstheme="majorBidi"/>
                <w:sz w:val="28"/>
              </w:rPr>
              <w:t>1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78" w:type="dxa"/>
            <w:tcBorders>
              <w:top w:val="single" w:sz="4" w:space="0" w:color="auto"/>
            </w:tcBorders>
          </w:tcPr>
          <w:p w14:paraId="5AC0B3FF" w14:textId="77777777" w:rsidR="000371D5" w:rsidRPr="00A36306" w:rsidRDefault="000371D5" w:rsidP="000C4B27">
            <w:pPr>
              <w:tabs>
                <w:tab w:val="left" w:pos="54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371D5" w:rsidRPr="00A36306" w14:paraId="4315CC52" w14:textId="77777777" w:rsidTr="00E14086">
        <w:tc>
          <w:tcPr>
            <w:tcW w:w="5681" w:type="dxa"/>
            <w:vAlign w:val="center"/>
          </w:tcPr>
          <w:p w14:paraId="233D57F8" w14:textId="236DFC60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เพิ่มขึ้นระหว่าง</w:t>
            </w:r>
            <w:r w:rsidR="001234A6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3378" w:type="dxa"/>
            <w:vAlign w:val="bottom"/>
          </w:tcPr>
          <w:p w14:paraId="03648A2F" w14:textId="3B7B4DF2" w:rsidR="000371D5" w:rsidRPr="00A36306" w:rsidRDefault="00176600" w:rsidP="000C4B27">
            <w:pPr>
              <w:tabs>
                <w:tab w:val="left" w:pos="540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2,869</w:t>
            </w:r>
          </w:p>
        </w:tc>
      </w:tr>
      <w:tr w:rsidR="000371D5" w:rsidRPr="00A36306" w14:paraId="72C32F9B" w14:textId="77777777" w:rsidTr="00E14086">
        <w:tc>
          <w:tcPr>
            <w:tcW w:w="5681" w:type="dxa"/>
            <w:vAlign w:val="center"/>
          </w:tcPr>
          <w:p w14:paraId="364C35D0" w14:textId="46118752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1234A6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bottom"/>
          </w:tcPr>
          <w:p w14:paraId="24B9461B" w14:textId="3CFC3B81" w:rsidR="000371D5" w:rsidRPr="00A36306" w:rsidRDefault="000A0D16" w:rsidP="00EC11EC">
            <w:pPr>
              <w:tabs>
                <w:tab w:val="left" w:pos="54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76600">
              <w:rPr>
                <w:rFonts w:asciiTheme="majorBidi" w:hAnsiTheme="majorBidi" w:cstheme="majorBidi"/>
                <w:sz w:val="28"/>
              </w:rPr>
              <w:t>1,530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1D5" w:rsidRPr="00A36306" w14:paraId="34C9BC2F" w14:textId="77777777" w:rsidTr="00E3411A">
        <w:trPr>
          <w:trHeight w:val="409"/>
        </w:trPr>
        <w:tc>
          <w:tcPr>
            <w:tcW w:w="5681" w:type="dxa"/>
            <w:vAlign w:val="center"/>
          </w:tcPr>
          <w:p w14:paraId="4506372F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FD2E1" w14:textId="51D642A6" w:rsidR="000371D5" w:rsidRPr="00A36306" w:rsidRDefault="00176600" w:rsidP="000C4B27">
            <w:pPr>
              <w:tabs>
                <w:tab w:val="left" w:pos="540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1,339</w:t>
            </w:r>
          </w:p>
        </w:tc>
      </w:tr>
    </w:tbl>
    <w:p w14:paraId="0A6365BD" w14:textId="77777777" w:rsidR="00690C42" w:rsidRPr="00423076" w:rsidRDefault="00690C42" w:rsidP="00F514C0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3A4524A0" w14:textId="5F8C65B9" w:rsidR="000371D5" w:rsidRDefault="000371D5" w:rsidP="005B7757">
      <w:pPr>
        <w:pStyle w:val="ListParagraph"/>
        <w:numPr>
          <w:ilvl w:val="0"/>
          <w:numId w:val="38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282749F8" w14:textId="77777777" w:rsidR="005B7757" w:rsidRPr="00423076" w:rsidRDefault="005B7757" w:rsidP="00423076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p w14:paraId="099AE7E5" w14:textId="6A6ADD6C" w:rsidR="000371D5" w:rsidRDefault="000371D5" w:rsidP="005B7757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บริษัทมีหนี้สินตามสัญญาเช่าดังนี้</w:t>
      </w:r>
    </w:p>
    <w:p w14:paraId="20BD5958" w14:textId="77777777" w:rsidR="005B7757" w:rsidRPr="00423076" w:rsidRDefault="005B7757" w:rsidP="00423076">
      <w:pPr>
        <w:pStyle w:val="ListParagraph"/>
        <w:spacing w:after="0"/>
        <w:ind w:left="426"/>
        <w:rPr>
          <w:rFonts w:asciiTheme="majorBidi" w:eastAsia="Times New Roman" w:hAnsiTheme="majorBidi" w:cstheme="majorBidi"/>
          <w:sz w:val="12"/>
          <w:szCs w:val="12"/>
        </w:rPr>
      </w:pPr>
    </w:p>
    <w:tbl>
      <w:tblPr>
        <w:tblW w:w="9017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5653"/>
        <w:gridCol w:w="3364"/>
      </w:tblGrid>
      <w:tr w:rsidR="000371D5" w:rsidRPr="00A36306" w14:paraId="4CB56B39" w14:textId="77777777" w:rsidTr="00E14086">
        <w:trPr>
          <w:cantSplit/>
          <w:trHeight w:val="66"/>
          <w:tblHeader/>
        </w:trPr>
        <w:tc>
          <w:tcPr>
            <w:tcW w:w="5653" w:type="dxa"/>
          </w:tcPr>
          <w:p w14:paraId="16BEE089" w14:textId="77777777" w:rsidR="000371D5" w:rsidRPr="00A36306" w:rsidRDefault="000371D5" w:rsidP="008618C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33B89EEB" w14:textId="77777777" w:rsidR="000371D5" w:rsidRPr="00A36306" w:rsidRDefault="000371D5" w:rsidP="005B775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0371D5" w:rsidRPr="00A36306" w14:paraId="54AA9F36" w14:textId="77777777" w:rsidTr="00E14086">
        <w:trPr>
          <w:cantSplit/>
          <w:trHeight w:val="66"/>
          <w:tblHeader/>
        </w:trPr>
        <w:tc>
          <w:tcPr>
            <w:tcW w:w="5653" w:type="dxa"/>
          </w:tcPr>
          <w:p w14:paraId="66DF38FB" w14:textId="77777777" w:rsidR="000371D5" w:rsidRPr="00A36306" w:rsidRDefault="000371D5" w:rsidP="008618C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14:paraId="1C99D5C5" w14:textId="77777777" w:rsidR="000371D5" w:rsidRPr="00A36306" w:rsidRDefault="000371D5" w:rsidP="005B775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71D5" w:rsidRPr="00A36306" w14:paraId="247D73CF" w14:textId="77777777" w:rsidTr="00E14086">
        <w:tc>
          <w:tcPr>
            <w:tcW w:w="5653" w:type="dxa"/>
            <w:vAlign w:val="center"/>
          </w:tcPr>
          <w:p w14:paraId="30AAC0BF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21B128F8" w14:textId="5DFAE9CA" w:rsidR="000371D5" w:rsidRPr="00A36306" w:rsidRDefault="00690C42" w:rsidP="005B775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17660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="00176600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0371D5" w:rsidRPr="00A36306" w14:paraId="05F3CE0E" w14:textId="77777777" w:rsidTr="00E14086">
        <w:tc>
          <w:tcPr>
            <w:tcW w:w="5653" w:type="dxa"/>
            <w:vAlign w:val="center"/>
          </w:tcPr>
          <w:p w14:paraId="7BD08B23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3364" w:type="dxa"/>
          </w:tcPr>
          <w:p w14:paraId="0A76ADBC" w14:textId="7A7F8A5B" w:rsidR="000371D5" w:rsidRPr="00A36306" w:rsidRDefault="00176600" w:rsidP="00A9051A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</w:t>
            </w:r>
            <w:r w:rsidR="00CA7CD0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1D5" w:rsidRPr="00A36306" w14:paraId="18258121" w14:textId="77777777" w:rsidTr="00E14086">
        <w:trPr>
          <w:trHeight w:val="144"/>
        </w:trPr>
        <w:tc>
          <w:tcPr>
            <w:tcW w:w="5653" w:type="dxa"/>
            <w:vAlign w:val="center"/>
          </w:tcPr>
          <w:p w14:paraId="7534B0DF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64" w:type="dxa"/>
            <w:tcBorders>
              <w:top w:val="single" w:sz="4" w:space="0" w:color="auto"/>
            </w:tcBorders>
          </w:tcPr>
          <w:p w14:paraId="0172474A" w14:textId="345D5420" w:rsidR="000371D5" w:rsidRPr="00A36306" w:rsidRDefault="000A0D16" w:rsidP="005B775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1,77</w:t>
            </w:r>
            <w:r w:rsidR="00CA7CD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371D5" w:rsidRPr="00A36306" w14:paraId="1DA9ABC3" w14:textId="77777777" w:rsidTr="00E14086">
        <w:trPr>
          <w:trHeight w:val="153"/>
        </w:trPr>
        <w:tc>
          <w:tcPr>
            <w:tcW w:w="5653" w:type="dxa"/>
            <w:vAlign w:val="center"/>
          </w:tcPr>
          <w:p w14:paraId="71D79F03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3364" w:type="dxa"/>
            <w:tcBorders>
              <w:bottom w:val="single" w:sz="4" w:space="0" w:color="auto"/>
            </w:tcBorders>
          </w:tcPr>
          <w:p w14:paraId="77FC1B21" w14:textId="3EB832C2" w:rsidR="000371D5" w:rsidRPr="00A36306" w:rsidRDefault="00176600" w:rsidP="00B27936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A0D16">
              <w:rPr>
                <w:rFonts w:asciiTheme="majorBidi" w:hAnsiTheme="majorBidi" w:cstheme="majorBidi"/>
                <w:sz w:val="28"/>
              </w:rPr>
              <w:t>1,77</w:t>
            </w:r>
            <w:r w:rsidR="00CA7CD0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1D5" w:rsidRPr="00A36306" w14:paraId="4FD41975" w14:textId="77777777" w:rsidTr="000B096B">
        <w:trPr>
          <w:trHeight w:val="367"/>
        </w:trPr>
        <w:tc>
          <w:tcPr>
            <w:tcW w:w="5653" w:type="dxa"/>
            <w:vAlign w:val="center"/>
          </w:tcPr>
          <w:p w14:paraId="112F2B8A" w14:textId="77777777" w:rsidR="000371D5" w:rsidRPr="00A36306" w:rsidRDefault="000371D5" w:rsidP="008618C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3364" w:type="dxa"/>
            <w:tcBorders>
              <w:top w:val="single" w:sz="4" w:space="0" w:color="auto"/>
              <w:bottom w:val="double" w:sz="4" w:space="0" w:color="auto"/>
            </w:tcBorders>
          </w:tcPr>
          <w:p w14:paraId="59A5FC7C" w14:textId="2F3E9894" w:rsidR="000371D5" w:rsidRPr="00A36306" w:rsidRDefault="00176600" w:rsidP="005B7757">
            <w:pPr>
              <w:tabs>
                <w:tab w:val="decimal" w:pos="48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02A4819" w14:textId="77777777" w:rsidR="00936770" w:rsidRDefault="00936770" w:rsidP="00936770">
      <w:pPr>
        <w:pStyle w:val="ListParagraph"/>
        <w:spacing w:after="0" w:line="240" w:lineRule="auto"/>
        <w:ind w:left="425"/>
        <w:rPr>
          <w:rFonts w:asciiTheme="majorBidi" w:eastAsia="Times New Roman" w:hAnsiTheme="majorBidi" w:cstheme="majorBidi"/>
          <w:sz w:val="28"/>
        </w:rPr>
      </w:pPr>
    </w:p>
    <w:p w14:paraId="64F38F8D" w14:textId="27D4F791" w:rsidR="00716839" w:rsidRDefault="00423076" w:rsidP="00E14086">
      <w:pPr>
        <w:pStyle w:val="ListParagraph"/>
        <w:numPr>
          <w:ilvl w:val="0"/>
          <w:numId w:val="38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lastRenderedPageBreak/>
        <w:t>ค่</w:t>
      </w:r>
      <w:r w:rsidR="00716839" w:rsidRPr="00E261EC">
        <w:rPr>
          <w:rFonts w:asciiTheme="majorBidi" w:eastAsia="Times New Roman" w:hAnsiTheme="majorBidi" w:cstheme="majorBidi"/>
          <w:sz w:val="28"/>
          <w:cs/>
        </w:rPr>
        <w:t xml:space="preserve">าใช้จ่ายเกี่ยวกับสัญญาเช่าที่รับรู้ในส่วนของกำไรหรือขาดทุนสำหรับปีสิ้นสุดวันที่ </w:t>
      </w:r>
      <w:r w:rsidR="00716839" w:rsidRPr="00E261EC">
        <w:rPr>
          <w:rFonts w:asciiTheme="majorBidi" w:eastAsia="Times New Roman" w:hAnsiTheme="majorBidi" w:cstheme="majorBidi"/>
          <w:sz w:val="28"/>
        </w:rPr>
        <w:t xml:space="preserve">31 </w:t>
      </w:r>
      <w:r w:rsidR="00716839" w:rsidRPr="00E261E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716839" w:rsidRPr="00E261EC">
        <w:rPr>
          <w:rFonts w:asciiTheme="majorBidi" w:eastAsia="Times New Roman" w:hAnsiTheme="majorBidi" w:cstheme="majorBidi"/>
          <w:sz w:val="28"/>
        </w:rPr>
        <w:t>2563</w:t>
      </w:r>
    </w:p>
    <w:p w14:paraId="111EBFAF" w14:textId="77777777" w:rsidR="00E14086" w:rsidRPr="00E14086" w:rsidRDefault="00E14086" w:rsidP="00E14086">
      <w:pPr>
        <w:pStyle w:val="ListParagraph"/>
        <w:spacing w:after="0" w:line="240" w:lineRule="auto"/>
        <w:ind w:left="425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9085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5491"/>
        <w:gridCol w:w="239"/>
        <w:gridCol w:w="3355"/>
      </w:tblGrid>
      <w:tr w:rsidR="00716839" w:rsidRPr="00A36306" w14:paraId="6135F096" w14:textId="77777777" w:rsidTr="00B27936">
        <w:trPr>
          <w:trHeight w:val="198"/>
        </w:trPr>
        <w:tc>
          <w:tcPr>
            <w:tcW w:w="5491" w:type="dxa"/>
          </w:tcPr>
          <w:p w14:paraId="6ED70B22" w14:textId="77777777" w:rsidR="00716839" w:rsidRPr="00A36306" w:rsidRDefault="00716839" w:rsidP="008272CE">
            <w:pPr>
              <w:ind w:left="151" w:right="-72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9" w:type="dxa"/>
          </w:tcPr>
          <w:p w14:paraId="4AD2FB4E" w14:textId="77777777" w:rsidR="00716839" w:rsidRPr="00A36306" w:rsidRDefault="00716839" w:rsidP="008272CE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3355" w:type="dxa"/>
            <w:tcBorders>
              <w:bottom w:val="single" w:sz="4" w:space="0" w:color="auto"/>
            </w:tcBorders>
          </w:tcPr>
          <w:p w14:paraId="1AFFC504" w14:textId="77777777" w:rsidR="00716839" w:rsidRPr="00A36306" w:rsidRDefault="00716839" w:rsidP="00055AC8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16839" w:rsidRPr="00A36306" w14:paraId="088264D8" w14:textId="77777777" w:rsidTr="00B27936">
        <w:trPr>
          <w:trHeight w:val="198"/>
        </w:trPr>
        <w:tc>
          <w:tcPr>
            <w:tcW w:w="5491" w:type="dxa"/>
          </w:tcPr>
          <w:p w14:paraId="6D5B84EE" w14:textId="77777777" w:rsidR="00716839" w:rsidRPr="00A36306" w:rsidRDefault="00716839" w:rsidP="008272CE">
            <w:pPr>
              <w:ind w:left="151" w:right="-72" w:hanging="151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239" w:type="dxa"/>
          </w:tcPr>
          <w:p w14:paraId="6B078184" w14:textId="77777777" w:rsidR="00716839" w:rsidRPr="00A36306" w:rsidRDefault="00716839" w:rsidP="008272CE">
            <w:pPr>
              <w:ind w:right="-72"/>
              <w:jc w:val="center"/>
              <w:rPr>
                <w:rFonts w:asciiTheme="majorBidi" w:hAnsiTheme="majorBidi" w:cstheme="majorBidi"/>
                <w:sz w:val="28"/>
                <w:highlight w:val="magenta"/>
                <w:cs/>
              </w:rPr>
            </w:pPr>
          </w:p>
        </w:tc>
        <w:tc>
          <w:tcPr>
            <w:tcW w:w="3355" w:type="dxa"/>
            <w:tcBorders>
              <w:top w:val="single" w:sz="4" w:space="0" w:color="auto"/>
              <w:bottom w:val="single" w:sz="4" w:space="0" w:color="auto"/>
            </w:tcBorders>
          </w:tcPr>
          <w:p w14:paraId="1A0083BD" w14:textId="4C31483E" w:rsidR="00716839" w:rsidRPr="00A36306" w:rsidRDefault="00716839" w:rsidP="00055AC8">
            <w:pPr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16839" w:rsidRPr="00A36306" w14:paraId="40A562F9" w14:textId="77777777" w:rsidTr="00B27936">
        <w:tc>
          <w:tcPr>
            <w:tcW w:w="5491" w:type="dxa"/>
          </w:tcPr>
          <w:p w14:paraId="0D6355FD" w14:textId="77777777" w:rsidR="00716839" w:rsidRPr="00A36306" w:rsidRDefault="00716839" w:rsidP="008272C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39" w:type="dxa"/>
            <w:vAlign w:val="bottom"/>
          </w:tcPr>
          <w:p w14:paraId="36E68222" w14:textId="77777777" w:rsidR="00716839" w:rsidRPr="00A36306" w:rsidRDefault="00716839" w:rsidP="008272C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355" w:type="dxa"/>
            <w:tcBorders>
              <w:top w:val="single" w:sz="4" w:space="0" w:color="auto"/>
            </w:tcBorders>
            <w:vAlign w:val="bottom"/>
          </w:tcPr>
          <w:p w14:paraId="441B272C" w14:textId="3868EBC3" w:rsidR="00716839" w:rsidRPr="00E261EC" w:rsidRDefault="00E261EC" w:rsidP="00055AC8">
            <w:pPr>
              <w:tabs>
                <w:tab w:val="decimal" w:pos="1515"/>
              </w:tabs>
              <w:ind w:right="31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1,530</w:t>
            </w:r>
          </w:p>
        </w:tc>
      </w:tr>
      <w:tr w:rsidR="00716839" w:rsidRPr="00A36306" w14:paraId="6B5ABFA7" w14:textId="77777777" w:rsidTr="00B27936">
        <w:tc>
          <w:tcPr>
            <w:tcW w:w="5491" w:type="dxa"/>
          </w:tcPr>
          <w:p w14:paraId="23D2BC0E" w14:textId="77777777" w:rsidR="00716839" w:rsidRPr="00A36306" w:rsidRDefault="00716839" w:rsidP="008272C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39" w:type="dxa"/>
            <w:vAlign w:val="bottom"/>
          </w:tcPr>
          <w:p w14:paraId="66853781" w14:textId="77777777" w:rsidR="00716839" w:rsidRPr="00A36306" w:rsidRDefault="00716839" w:rsidP="008272C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355" w:type="dxa"/>
            <w:vAlign w:val="bottom"/>
          </w:tcPr>
          <w:p w14:paraId="1FAF4893" w14:textId="55D470E5" w:rsidR="00716839" w:rsidRPr="00A36306" w:rsidRDefault="00F55CCB" w:rsidP="00055AC8">
            <w:pPr>
              <w:tabs>
                <w:tab w:val="decimal" w:pos="1515"/>
              </w:tabs>
              <w:ind w:right="31"/>
              <w:contextualSpacing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104</w:t>
            </w:r>
          </w:p>
        </w:tc>
      </w:tr>
      <w:tr w:rsidR="00716839" w:rsidRPr="00A36306" w14:paraId="09827CCF" w14:textId="77777777" w:rsidTr="00B27936">
        <w:tc>
          <w:tcPr>
            <w:tcW w:w="5491" w:type="dxa"/>
          </w:tcPr>
          <w:p w14:paraId="137762AE" w14:textId="77777777" w:rsidR="00716839" w:rsidRPr="00A36306" w:rsidRDefault="00716839" w:rsidP="008272C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ค่าใช้จ่ายที่เกี่ยวกับสัญญาเช่าระยะ</w:t>
            </w:r>
            <w:r w:rsidRPr="00466266">
              <w:rPr>
                <w:rFonts w:asciiTheme="majorBidi" w:eastAsia="Calibri" w:hAnsiTheme="majorBidi" w:cstheme="majorBidi"/>
                <w:sz w:val="28"/>
                <w:cs/>
              </w:rPr>
              <w:t>สั้น</w:t>
            </w:r>
            <w:r w:rsidRPr="0046626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6626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662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66266">
              <w:rPr>
                <w:rFonts w:asciiTheme="majorBidi" w:hAnsiTheme="majorBidi" w:cstheme="majorBidi"/>
                <w:sz w:val="28"/>
                <w:cs/>
              </w:rPr>
              <w:t>ปี)</w:t>
            </w:r>
          </w:p>
        </w:tc>
        <w:tc>
          <w:tcPr>
            <w:tcW w:w="239" w:type="dxa"/>
            <w:vAlign w:val="bottom"/>
          </w:tcPr>
          <w:p w14:paraId="66116E2C" w14:textId="77777777" w:rsidR="00716839" w:rsidRPr="00A36306" w:rsidRDefault="00716839" w:rsidP="008272C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55" w:type="dxa"/>
            <w:vAlign w:val="bottom"/>
          </w:tcPr>
          <w:p w14:paraId="45BC7A55" w14:textId="514CEC53" w:rsidR="00716839" w:rsidRPr="00CF4E7A" w:rsidRDefault="00F55CCB" w:rsidP="00407D7F">
            <w:pPr>
              <w:tabs>
                <w:tab w:val="decimal" w:pos="1515"/>
              </w:tabs>
              <w:ind w:right="31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784</w:t>
            </w:r>
          </w:p>
        </w:tc>
      </w:tr>
      <w:tr w:rsidR="00716839" w:rsidRPr="00A36306" w14:paraId="0471E856" w14:textId="77777777" w:rsidTr="00B27936">
        <w:tc>
          <w:tcPr>
            <w:tcW w:w="5491" w:type="dxa"/>
          </w:tcPr>
          <w:p w14:paraId="6DFAC319" w14:textId="35397470" w:rsidR="00716839" w:rsidRPr="00A36306" w:rsidRDefault="00716839" w:rsidP="008272C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481B953C" w14:textId="77777777" w:rsidR="00716839" w:rsidRPr="00A36306" w:rsidRDefault="00716839" w:rsidP="008272C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55" w:type="dxa"/>
            <w:vAlign w:val="bottom"/>
          </w:tcPr>
          <w:p w14:paraId="65390213" w14:textId="6BAA56E2" w:rsidR="00716839" w:rsidRPr="00CF4E7A" w:rsidRDefault="00E261EC" w:rsidP="00407D7F">
            <w:pPr>
              <w:tabs>
                <w:tab w:val="decimal" w:pos="1515"/>
              </w:tabs>
              <w:ind w:right="31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CF4E7A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</w:tbl>
    <w:p w14:paraId="57A4878F" w14:textId="77777777" w:rsidR="00716839" w:rsidRPr="00A7490C" w:rsidRDefault="00716839" w:rsidP="00B27936">
      <w:pPr>
        <w:tabs>
          <w:tab w:val="left" w:pos="567"/>
        </w:tabs>
        <w:ind w:right="122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5DF15988" w14:textId="1C5576A7" w:rsidR="00716839" w:rsidRDefault="00716839" w:rsidP="00F55CCB">
      <w:pPr>
        <w:pStyle w:val="ListParagraph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36306">
        <w:rPr>
          <w:rFonts w:asciiTheme="majorBidi" w:eastAsia="Times New Roman" w:hAnsiTheme="majorBidi" w:cstheme="majorBidi"/>
          <w:sz w:val="28"/>
        </w:rPr>
        <w:t xml:space="preserve">31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eastAsia="Times New Roman" w:hAnsiTheme="majorBidi" w:cstheme="majorBidi"/>
          <w:sz w:val="28"/>
        </w:rPr>
        <w:t xml:space="preserve">2563 </w:t>
      </w:r>
      <w:r w:rsidRPr="00A36306">
        <w:rPr>
          <w:rFonts w:asciiTheme="majorBidi" w:eastAsia="Times New Roman" w:hAnsiTheme="majorBidi" w:cstheme="majorBidi"/>
          <w:sz w:val="28"/>
          <w:cs/>
        </w:rPr>
        <w:t>จำนวน</w:t>
      </w:r>
      <w:r w:rsidR="00F55CC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F55CCB">
        <w:rPr>
          <w:rFonts w:asciiTheme="majorBidi" w:eastAsia="Times New Roman" w:hAnsiTheme="majorBidi" w:cstheme="majorBidi"/>
          <w:sz w:val="28"/>
        </w:rPr>
        <w:t>2.0</w:t>
      </w:r>
      <w:r w:rsidRPr="00A36306">
        <w:rPr>
          <w:rFonts w:asciiTheme="majorBidi" w:eastAsia="Times New Roman" w:hAnsiTheme="majorBidi" w:cstheme="majorBidi"/>
          <w:sz w:val="28"/>
        </w:rPr>
        <w:t xml:space="preserve"> 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</w:p>
    <w:p w14:paraId="0DB5F88D" w14:textId="77777777" w:rsidR="00B27936" w:rsidRPr="00E3411A" w:rsidRDefault="00B27936" w:rsidP="00B27936">
      <w:pPr>
        <w:pStyle w:val="ListParagraph"/>
        <w:tabs>
          <w:tab w:val="left" w:pos="567"/>
          <w:tab w:val="left" w:pos="709"/>
        </w:tabs>
        <w:spacing w:after="0" w:line="240" w:lineRule="auto"/>
        <w:ind w:left="0"/>
        <w:rPr>
          <w:rFonts w:asciiTheme="majorBidi" w:eastAsia="Times New Roman" w:hAnsiTheme="majorBidi" w:cstheme="majorBidi"/>
          <w:sz w:val="16"/>
          <w:szCs w:val="16"/>
        </w:rPr>
      </w:pPr>
    </w:p>
    <w:p w14:paraId="7220E762" w14:textId="79C8E78F" w:rsidR="00C73786" w:rsidRPr="00466266" w:rsidRDefault="00C73786" w:rsidP="004C5376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466266">
        <w:rPr>
          <w:rFonts w:asciiTheme="majorBidi" w:hAnsiTheme="majorBidi" w:cstheme="majorBidi"/>
          <w:b/>
          <w:bCs/>
          <w:sz w:val="28"/>
          <w:cs/>
        </w:rPr>
        <w:t>ภาระผูกพันผลประโยชน์พนักงาน</w:t>
      </w:r>
      <w:r w:rsidRPr="0046626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73599CE6" w14:textId="77777777" w:rsidR="008A4461" w:rsidRPr="00E3411A" w:rsidRDefault="008A4461" w:rsidP="008A4461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FE51EF6" w14:textId="54440434" w:rsidR="00583527" w:rsidRPr="00A36306" w:rsidRDefault="00C73786" w:rsidP="008A4461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A36306">
        <w:rPr>
          <w:rFonts w:asciiTheme="majorBidi" w:hAnsiTheme="majorBidi" w:cstheme="majorBidi"/>
          <w:sz w:val="28"/>
          <w:cs/>
        </w:rPr>
        <w:t>ขาดทุน</w:t>
      </w:r>
      <w:r w:rsidRPr="00A36306">
        <w:rPr>
          <w:rFonts w:asciiTheme="majorBidi" w:hAnsiTheme="majorBidi" w:cstheme="majorBidi"/>
          <w:sz w:val="28"/>
          <w:cs/>
        </w:rPr>
        <w:t>เบ็ดเสร็จสำหรับ</w:t>
      </w:r>
      <w:r w:rsidR="006F250F" w:rsidRPr="00A36306">
        <w:rPr>
          <w:rFonts w:asciiTheme="majorBidi" w:hAnsiTheme="majorBidi" w:cstheme="majorBidi"/>
          <w:sz w:val="28"/>
          <w:cs/>
        </w:rPr>
        <w:t>ปี</w:t>
      </w:r>
      <w:r w:rsidR="00985932" w:rsidRPr="00A36306">
        <w:rPr>
          <w:rFonts w:asciiTheme="majorBidi" w:hAnsiTheme="majorBidi" w:cstheme="majorBidi"/>
          <w:sz w:val="28"/>
          <w:cs/>
        </w:rPr>
        <w:t>สิ้นสุด</w:t>
      </w:r>
      <w:r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="006F250F" w:rsidRPr="00A36306">
        <w:rPr>
          <w:rFonts w:asciiTheme="majorBidi" w:eastAsia="Cordia New" w:hAnsiTheme="majorBidi" w:cstheme="majorBidi"/>
          <w:sz w:val="28"/>
        </w:rPr>
        <w:t>31</w:t>
      </w:r>
      <w:r w:rsidR="008F0815" w:rsidRPr="00A36306">
        <w:rPr>
          <w:rFonts w:asciiTheme="majorBidi" w:eastAsia="Cordia New" w:hAnsiTheme="majorBidi" w:cstheme="majorBidi"/>
          <w:sz w:val="28"/>
        </w:rPr>
        <w:t xml:space="preserve"> </w:t>
      </w:r>
      <w:r w:rsidR="006F250F" w:rsidRPr="00A36306">
        <w:rPr>
          <w:rFonts w:asciiTheme="majorBidi" w:eastAsia="Cordia New" w:hAnsiTheme="majorBidi" w:cstheme="majorBidi"/>
          <w:sz w:val="28"/>
          <w:cs/>
        </w:rPr>
        <w:t>ธันวาคม</w:t>
      </w:r>
      <w:r w:rsidR="008F0815" w:rsidRPr="00A36306">
        <w:rPr>
          <w:rFonts w:asciiTheme="majorBidi" w:eastAsia="Cordia New" w:hAnsiTheme="majorBidi" w:cstheme="majorBidi"/>
          <w:sz w:val="28"/>
          <w:cs/>
        </w:rPr>
        <w:t xml:space="preserve"> </w:t>
      </w:r>
      <w:r w:rsidR="008F0815" w:rsidRPr="00A36306">
        <w:rPr>
          <w:rFonts w:asciiTheme="majorBidi" w:eastAsia="Cordia New" w:hAnsiTheme="majorBidi" w:cstheme="majorBidi"/>
          <w:sz w:val="28"/>
        </w:rPr>
        <w:t>25</w:t>
      </w:r>
      <w:r w:rsidR="009B17C7" w:rsidRPr="00A36306">
        <w:rPr>
          <w:rFonts w:asciiTheme="majorBidi" w:eastAsia="Cordia New" w:hAnsiTheme="majorBidi" w:cstheme="majorBidi"/>
          <w:sz w:val="28"/>
        </w:rPr>
        <w:t>63</w:t>
      </w:r>
      <w:r w:rsidR="008F0815" w:rsidRPr="00A36306">
        <w:rPr>
          <w:rFonts w:asciiTheme="majorBidi" w:hAnsiTheme="majorBidi" w:cstheme="majorBidi"/>
          <w:sz w:val="28"/>
          <w:cs/>
        </w:rPr>
        <w:t xml:space="preserve"> </w:t>
      </w:r>
      <w:r w:rsidR="00AB7384" w:rsidRPr="00A36306">
        <w:rPr>
          <w:rFonts w:asciiTheme="majorBidi" w:hAnsiTheme="majorBidi" w:cstheme="majorBidi"/>
          <w:sz w:val="28"/>
          <w:cs/>
        </w:rPr>
        <w:t>และ</w:t>
      </w:r>
      <w:r w:rsidR="00FF28A5" w:rsidRPr="00A36306">
        <w:rPr>
          <w:rFonts w:asciiTheme="majorBidi" w:hAnsiTheme="majorBidi" w:cstheme="majorBidi"/>
          <w:sz w:val="28"/>
          <w:cs/>
        </w:rPr>
        <w:t xml:space="preserve"> </w:t>
      </w:r>
      <w:r w:rsidR="009B17C7"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มีดังนี้</w:t>
      </w:r>
    </w:p>
    <w:p w14:paraId="23E1A381" w14:textId="77777777" w:rsidR="004D40EA" w:rsidRPr="00A7490C" w:rsidRDefault="004D40EA" w:rsidP="00A7490C">
      <w:pPr>
        <w:tabs>
          <w:tab w:val="left" w:pos="567"/>
        </w:tabs>
        <w:ind w:right="122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0124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30"/>
        <w:gridCol w:w="1120"/>
        <w:gridCol w:w="154"/>
        <w:gridCol w:w="1134"/>
        <w:gridCol w:w="140"/>
        <w:gridCol w:w="1077"/>
        <w:gridCol w:w="140"/>
        <w:gridCol w:w="1136"/>
        <w:gridCol w:w="142"/>
        <w:gridCol w:w="1134"/>
        <w:gridCol w:w="142"/>
        <w:gridCol w:w="1075"/>
      </w:tblGrid>
      <w:tr w:rsidR="000C0AC6" w:rsidRPr="00A36306" w14:paraId="702006AA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4A4111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5AEDB4E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0AC6" w:rsidRPr="00A36306" w14:paraId="47F15F44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ACA4F7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3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5415F49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  <w:r w:rsidR="007C154E"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C0AC6" w:rsidRPr="00A36306" w14:paraId="349379B0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1E09530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</w:tcBorders>
            <w:shd w:val="solid" w:color="FFFFFF" w:fill="auto"/>
            <w:vAlign w:val="bottom"/>
          </w:tcPr>
          <w:p w14:paraId="6FC811F9" w14:textId="77777777" w:rsidR="000C0AC6" w:rsidRPr="00A36306" w:rsidRDefault="00FF28A5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B17C7" w:rsidRPr="00A36306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9667EDB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2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1D8C13" w14:textId="77777777" w:rsidR="000C0AC6" w:rsidRPr="00A36306" w:rsidRDefault="00FF28A5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9B17C7"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</w:p>
        </w:tc>
      </w:tr>
      <w:tr w:rsidR="000C0AC6" w:rsidRPr="00A36306" w14:paraId="554DC06D" w14:textId="77777777" w:rsidTr="00EE049E">
        <w:trPr>
          <w:trHeight w:val="20"/>
          <w:tblHeader/>
        </w:trPr>
        <w:tc>
          <w:tcPr>
            <w:tcW w:w="273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0250A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89AAC7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เงินชดเชยเมื่อออกจากงาน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96C56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6DE321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AF3232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solid" w:color="FFFFFF" w:fill="auto"/>
            <w:vAlign w:val="bottom"/>
          </w:tcPr>
          <w:p w14:paraId="29256D66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BE2B59A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5D9CBA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95265DD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เงินชดเชยเมื่อออกจากงาน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91A7E0B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8622CA8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9581FDE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4CB64A2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9E084A7" w14:textId="77777777" w:rsidR="000C0AC6" w:rsidRPr="00A36306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35C70" w:rsidRPr="00A36306" w14:paraId="25328845" w14:textId="77777777" w:rsidTr="0030782B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DBF38F" w14:textId="77777777" w:rsidR="00035C70" w:rsidRPr="00A36306" w:rsidRDefault="00035C70" w:rsidP="00035C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863E" w14:textId="77777777" w:rsidR="00035C70" w:rsidRPr="00A36306" w:rsidRDefault="009B17C7" w:rsidP="00035C70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9FBCD" w14:textId="77777777" w:rsidR="00035C70" w:rsidRPr="00A36306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A3F1" w14:textId="77777777" w:rsidR="00035C70" w:rsidRPr="00A36306" w:rsidRDefault="009B17C7" w:rsidP="009B17C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1E6F" w14:textId="77777777" w:rsidR="00035C70" w:rsidRPr="00A36306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3F8B" w14:textId="77777777" w:rsidR="00035C70" w:rsidRPr="00A36306" w:rsidRDefault="009B17C7" w:rsidP="007B1C55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7DB2AD" w14:textId="77777777" w:rsidR="00035C70" w:rsidRPr="00A36306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C885D" w14:textId="77777777" w:rsidR="00035C70" w:rsidRPr="00A36306" w:rsidRDefault="009B17C7" w:rsidP="009B17C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838BD" w14:textId="77777777" w:rsidR="00035C70" w:rsidRPr="00A36306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AC83" w14:textId="77777777" w:rsidR="00035C70" w:rsidRPr="00A36306" w:rsidRDefault="009B17C7" w:rsidP="00CF5D2E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7EF31" w14:textId="77777777" w:rsidR="00035C70" w:rsidRPr="00A36306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FD6DC" w14:textId="77777777" w:rsidR="00035C70" w:rsidRPr="00A36306" w:rsidRDefault="009B17C7" w:rsidP="00035C70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150</w:t>
            </w:r>
          </w:p>
        </w:tc>
      </w:tr>
      <w:tr w:rsidR="00EE3C67" w:rsidRPr="00A36306" w14:paraId="2B70BEF7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A28A72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06E9" w14:textId="2539FE89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0E21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00FF" w14:textId="1C19F8B3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1DE3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72D7" w14:textId="30967628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D39917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A4F248" w14:textId="129030EC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EF6F59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8F9635" w14:textId="49B4EE7F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821FCE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0B16A7" w14:textId="295875AF" w:rsidR="00EE3C67" w:rsidRPr="00A36306" w:rsidRDefault="00EE3C67" w:rsidP="00EE3C67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</w:p>
        </w:tc>
      </w:tr>
      <w:tr w:rsidR="00EE3C67" w:rsidRPr="00A36306" w14:paraId="471DF620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5AC959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16F9" w14:textId="04CF7EAE" w:rsidR="00EE3C67" w:rsidRPr="00A36306" w:rsidRDefault="00466266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D3EC6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168F" w14:textId="2B66BA01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43B1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ABAD" w14:textId="3500D18C" w:rsidR="00EE3C67" w:rsidRPr="00A36306" w:rsidRDefault="00466266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A7E589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1DA2DF" w14:textId="746929C7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FE0048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5D97A2" w14:textId="3D2E6577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8EF4A6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4C5320" w14:textId="53630A49" w:rsidR="00EE3C67" w:rsidRPr="00A36306" w:rsidRDefault="00EE3C67" w:rsidP="00EE3C67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EE3C67" w:rsidRPr="00A36306" w14:paraId="2480E90A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77FB12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7CC64" w14:textId="6DB87962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CC8E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2E38" w14:textId="2DB3CC58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5CA87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48A6" w14:textId="6B8E46F3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1AFD92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7E87DA" w14:textId="1A1CAAF7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EB0C7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40A26C" w14:textId="37F74C37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A40B2A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4CFC8A" w14:textId="35C57F65" w:rsidR="00EE3C67" w:rsidRPr="00A36306" w:rsidRDefault="00EE3C67" w:rsidP="00EE3C67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</w:tr>
      <w:tr w:rsidR="00EE3C67" w:rsidRPr="00A36306" w14:paraId="66CEF601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78F33D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กำไรจากการลดขนาดโครงการ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1B6A" w14:textId="5915A04F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8A73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C3406" w14:textId="65B3170C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048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032D" w14:textId="03F32952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68B7F4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65E6FB" w14:textId="58D774DC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5AEEC5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86CF43" w14:textId="4DE72638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CA130F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49F87F" w14:textId="4517391F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(81)</w:t>
            </w:r>
          </w:p>
        </w:tc>
      </w:tr>
      <w:tr w:rsidR="00EE3C67" w:rsidRPr="00A36306" w14:paraId="3C2D044B" w14:textId="77777777" w:rsidTr="00407EE7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5381DC" w14:textId="77777777" w:rsidR="0046626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 (กำไร) จากการประมาณการ</w:t>
            </w:r>
            <w:r w:rsidR="0046626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</w:t>
            </w:r>
          </w:p>
          <w:p w14:paraId="2CC06459" w14:textId="570112A3" w:rsidR="00EE3C67" w:rsidRPr="00EE3C67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77F5" w14:textId="6600D5B4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4662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4D2BD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6352" w14:textId="1EFA7D13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FF47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335D" w14:textId="2100770A" w:rsidR="00EE3C67" w:rsidRPr="00A36306" w:rsidRDefault="00EE3C67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4662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1C5845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730EAE" w14:textId="0C78D5E1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70B37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462D4C" w14:textId="37B20A9C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4A13D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EA78E7" w14:textId="1E003D74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(62)</w:t>
            </w:r>
          </w:p>
        </w:tc>
      </w:tr>
      <w:tr w:rsidR="00EE3C67" w:rsidRPr="00A36306" w14:paraId="218379D5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0A8AF0" w14:textId="42A7CFEE" w:rsidR="00EE3C67" w:rsidRPr="00EE3C67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ยอดคงเหลือ</w:t>
            </w: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EE3C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0DCEB" w14:textId="34BBAC32" w:rsidR="00EE3C67" w:rsidRPr="00A36306" w:rsidRDefault="00CE249C" w:rsidP="00CE249C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82B5D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482B2" w14:textId="0A9D0B09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6E6CA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B0C499" w14:textId="2747FBDC" w:rsidR="00EE3C67" w:rsidRPr="00A36306" w:rsidRDefault="00CE249C" w:rsidP="00EE3C67">
            <w:pPr>
              <w:autoSpaceDE w:val="0"/>
              <w:autoSpaceDN w:val="0"/>
              <w:adjustRightInd w:val="0"/>
              <w:ind w:right="4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730D07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7B184" w14:textId="7B0A8E8F" w:rsidR="00EE3C67" w:rsidRPr="00A36306" w:rsidRDefault="00EE3C67" w:rsidP="00EE3C67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F1E4FA" w14:textId="77777777" w:rsidR="00EE3C67" w:rsidRPr="00A36306" w:rsidRDefault="00EE3C67" w:rsidP="00EE3C6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EA245B" w14:textId="444DDB76" w:rsidR="00EE3C67" w:rsidRPr="00A36306" w:rsidRDefault="00EE3C67" w:rsidP="00EE3C67">
            <w:pPr>
              <w:autoSpaceDE w:val="0"/>
              <w:autoSpaceDN w:val="0"/>
              <w:adjustRightInd w:val="0"/>
              <w:ind w:right="3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81B995" w14:textId="77777777" w:rsidR="00EE3C67" w:rsidRPr="00A36306" w:rsidRDefault="00EE3C67" w:rsidP="00EE3C67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CB97326" w14:textId="39255794" w:rsidR="00EE3C67" w:rsidRPr="00A36306" w:rsidRDefault="00EE3C67" w:rsidP="00EE3C67">
            <w:pPr>
              <w:autoSpaceDE w:val="0"/>
              <w:autoSpaceDN w:val="0"/>
              <w:adjustRightInd w:val="0"/>
              <w:ind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</w:t>
            </w:r>
          </w:p>
        </w:tc>
      </w:tr>
    </w:tbl>
    <w:p w14:paraId="34FF7051" w14:textId="3B68C706" w:rsidR="00E47D31" w:rsidRPr="00A7490C" w:rsidRDefault="00E47D31" w:rsidP="00A7490C">
      <w:pPr>
        <w:tabs>
          <w:tab w:val="left" w:pos="567"/>
        </w:tabs>
        <w:ind w:right="122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14:paraId="15E97EDF" w14:textId="009EB629" w:rsidR="006F250F" w:rsidRPr="00A36306" w:rsidRDefault="006F250F" w:rsidP="006F250F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ค่าใช้จ่ายเกี่ยวกับผลประโยชน์ของพนักงานรวมอยู่ในงบกำไรขาดทุนเบ็ดเสร็จสำหรับปีสิ้นสุดวันที่</w:t>
      </w:r>
      <w:r w:rsidRPr="00A36306">
        <w:rPr>
          <w:rFonts w:asciiTheme="majorBidi" w:hAnsiTheme="majorBidi" w:cstheme="majorBidi"/>
          <w:color w:val="000000"/>
          <w:sz w:val="28"/>
        </w:rPr>
        <w:t xml:space="preserve"> 31 </w:t>
      </w:r>
      <w:r w:rsidRPr="00A3630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color w:val="000000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 xml:space="preserve">แสดงได้ดังนี้ </w:t>
      </w:r>
    </w:p>
    <w:p w14:paraId="4B76D0D6" w14:textId="77777777" w:rsidR="006F250F" w:rsidRPr="00A7490C" w:rsidRDefault="006F250F" w:rsidP="00A7490C">
      <w:pPr>
        <w:tabs>
          <w:tab w:val="left" w:pos="567"/>
        </w:tabs>
        <w:ind w:right="122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9487" w:type="dxa"/>
        <w:tblLook w:val="01E0" w:firstRow="1" w:lastRow="1" w:firstColumn="1" w:lastColumn="1" w:noHBand="0" w:noVBand="0"/>
      </w:tblPr>
      <w:tblGrid>
        <w:gridCol w:w="5353"/>
        <w:gridCol w:w="1843"/>
        <w:gridCol w:w="425"/>
        <w:gridCol w:w="1866"/>
      </w:tblGrid>
      <w:tr w:rsidR="006F250F" w:rsidRPr="00A36306" w14:paraId="3B58718E" w14:textId="77777777" w:rsidTr="00D44389">
        <w:trPr>
          <w:trHeight w:val="352"/>
          <w:tblHeader/>
        </w:trPr>
        <w:tc>
          <w:tcPr>
            <w:tcW w:w="5353" w:type="dxa"/>
          </w:tcPr>
          <w:p w14:paraId="49E20D0D" w14:textId="77777777" w:rsidR="006F250F" w:rsidRPr="00A36306" w:rsidRDefault="006F250F" w:rsidP="00D4438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14:paraId="001B88B7" w14:textId="77777777" w:rsidR="006F250F" w:rsidRPr="00A36306" w:rsidRDefault="006F250F" w:rsidP="00D44389">
            <w:pPr>
              <w:tabs>
                <w:tab w:val="left" w:pos="540"/>
              </w:tabs>
              <w:ind w:left="-108" w:right="-110" w:hanging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6F250F" w:rsidRPr="00A36306" w14:paraId="5C1485ED" w14:textId="77777777" w:rsidTr="00D44389">
        <w:trPr>
          <w:trHeight w:val="352"/>
          <w:tblHeader/>
        </w:trPr>
        <w:tc>
          <w:tcPr>
            <w:tcW w:w="5353" w:type="dxa"/>
          </w:tcPr>
          <w:p w14:paraId="4B091A58" w14:textId="77777777" w:rsidR="006F250F" w:rsidRPr="00A36306" w:rsidRDefault="006F250F" w:rsidP="00D4438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448E51" w14:textId="77777777" w:rsidR="006F250F" w:rsidRPr="00A36306" w:rsidRDefault="006F250F" w:rsidP="00D44389">
            <w:pPr>
              <w:tabs>
                <w:tab w:val="left" w:pos="540"/>
              </w:tabs>
              <w:ind w:left="-108" w:right="-110" w:hanging="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F250F" w:rsidRPr="00A36306" w14:paraId="3DABB5B0" w14:textId="77777777" w:rsidTr="00D44389">
        <w:trPr>
          <w:trHeight w:val="352"/>
          <w:tblHeader/>
        </w:trPr>
        <w:tc>
          <w:tcPr>
            <w:tcW w:w="5353" w:type="dxa"/>
          </w:tcPr>
          <w:p w14:paraId="1A62C066" w14:textId="77777777" w:rsidR="006F250F" w:rsidRPr="00A36306" w:rsidRDefault="006F250F" w:rsidP="00D44389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7BC0BA" w14:textId="0018653F" w:rsidR="006F250F" w:rsidRPr="00A36306" w:rsidRDefault="006F250F" w:rsidP="00D44389">
            <w:pPr>
              <w:ind w:left="-80" w:right="-94" w:hanging="28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797ADB" w:rsidRPr="00A3630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B9D77D5" w14:textId="77777777" w:rsidR="006F250F" w:rsidRPr="00A36306" w:rsidRDefault="006F250F" w:rsidP="00D44389">
            <w:pPr>
              <w:ind w:left="-80" w:right="-94" w:hanging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630B2588" w14:textId="298CEC9C" w:rsidR="006F250F" w:rsidRPr="00A36306" w:rsidRDefault="006F250F" w:rsidP="00D44389">
            <w:pPr>
              <w:ind w:left="-80" w:right="-94" w:hanging="28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797ADB" w:rsidRPr="00A3630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6F250F" w:rsidRPr="00A36306" w14:paraId="2A36076F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7F65EE43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รับรู้ในกำไรหรือขาดทุน</w:t>
            </w: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: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4726B91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vAlign w:val="bottom"/>
          </w:tcPr>
          <w:p w14:paraId="34954A75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  <w:vAlign w:val="bottom"/>
          </w:tcPr>
          <w:p w14:paraId="5E56277E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F250F" w:rsidRPr="00A36306" w14:paraId="6F90A343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75C7EE0F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1204B342" w14:textId="7E9F0AF9" w:rsidR="006F250F" w:rsidRPr="00A36306" w:rsidRDefault="00EE3C67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425" w:type="dxa"/>
            <w:vAlign w:val="bottom"/>
          </w:tcPr>
          <w:p w14:paraId="595D9D8D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vAlign w:val="bottom"/>
          </w:tcPr>
          <w:p w14:paraId="77721B5C" w14:textId="30372C1E" w:rsidR="006F250F" w:rsidRPr="00A36306" w:rsidRDefault="00797ADB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6F250F" w:rsidRPr="00A36306" w14:paraId="65B5056A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1AD43183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843" w:type="dxa"/>
            <w:vAlign w:val="bottom"/>
          </w:tcPr>
          <w:p w14:paraId="597C1EEB" w14:textId="1AB6635C" w:rsidR="006F250F" w:rsidRPr="00A36306" w:rsidRDefault="00AD031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25" w:type="dxa"/>
            <w:vAlign w:val="bottom"/>
          </w:tcPr>
          <w:p w14:paraId="09BAFD48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vAlign w:val="bottom"/>
          </w:tcPr>
          <w:p w14:paraId="659379D0" w14:textId="6CF2183D" w:rsidR="006F250F" w:rsidRPr="00A36306" w:rsidRDefault="00797ADB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F250F" w:rsidRPr="00A36306" w14:paraId="5988B57A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6C9DA014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>ต้นทุนบริการในอดีต</w:t>
            </w:r>
          </w:p>
        </w:tc>
        <w:tc>
          <w:tcPr>
            <w:tcW w:w="1843" w:type="dxa"/>
            <w:vAlign w:val="bottom"/>
          </w:tcPr>
          <w:p w14:paraId="761300AB" w14:textId="401808EF" w:rsidR="006F250F" w:rsidRPr="00A36306" w:rsidRDefault="00EE3C67" w:rsidP="00EE3C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25" w:type="dxa"/>
            <w:vAlign w:val="bottom"/>
          </w:tcPr>
          <w:p w14:paraId="520DA56B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vAlign w:val="bottom"/>
          </w:tcPr>
          <w:p w14:paraId="708FD91A" w14:textId="64B30280" w:rsidR="006F250F" w:rsidRPr="00A36306" w:rsidRDefault="00797ADB" w:rsidP="00797AD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11</w:t>
            </w:r>
          </w:p>
        </w:tc>
      </w:tr>
      <w:tr w:rsidR="006F250F" w:rsidRPr="00A36306" w14:paraId="131522D0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6CA6ED0C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กำไรจากการลดขนาดโครงการ</w:t>
            </w:r>
          </w:p>
        </w:tc>
        <w:tc>
          <w:tcPr>
            <w:tcW w:w="1843" w:type="dxa"/>
            <w:vAlign w:val="bottom"/>
          </w:tcPr>
          <w:p w14:paraId="5AE0DC7E" w14:textId="751B932F" w:rsidR="006F250F" w:rsidRPr="00A36306" w:rsidRDefault="00EE3C67" w:rsidP="00EE3C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25" w:type="dxa"/>
            <w:vAlign w:val="bottom"/>
          </w:tcPr>
          <w:p w14:paraId="7F77C6C7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vAlign w:val="bottom"/>
          </w:tcPr>
          <w:p w14:paraId="3111CDE9" w14:textId="261C0EAB" w:rsidR="006F250F" w:rsidRPr="00A36306" w:rsidRDefault="00797ADB" w:rsidP="00797ADB">
            <w:pPr>
              <w:tabs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(81)</w:t>
            </w:r>
          </w:p>
        </w:tc>
      </w:tr>
      <w:tr w:rsidR="006F250F" w:rsidRPr="00A36306" w14:paraId="1EE7D7A7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055F1554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รวมค่าใช้จ่าย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ที่รับรู้ในกำไรหรือขาดทุน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F2C9" w14:textId="63AE601E" w:rsidR="006F250F" w:rsidRPr="00A36306" w:rsidRDefault="00EE3C67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AD031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25" w:type="dxa"/>
            <w:vAlign w:val="bottom"/>
          </w:tcPr>
          <w:p w14:paraId="4A8BD67F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098EE" w14:textId="133CDA66" w:rsidR="006F250F" w:rsidRPr="00A36306" w:rsidRDefault="00797ADB" w:rsidP="00797ADB">
            <w:pPr>
              <w:tabs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(20)</w:t>
            </w:r>
          </w:p>
        </w:tc>
      </w:tr>
      <w:tr w:rsidR="006F250F" w:rsidRPr="00A36306" w14:paraId="6B513923" w14:textId="77777777" w:rsidTr="00295440">
        <w:trPr>
          <w:trHeight w:hRule="exact" w:val="284"/>
        </w:trPr>
        <w:tc>
          <w:tcPr>
            <w:tcW w:w="5353" w:type="dxa"/>
            <w:vAlign w:val="bottom"/>
          </w:tcPr>
          <w:p w14:paraId="3F48D871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14:paraId="68A4386C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vAlign w:val="bottom"/>
          </w:tcPr>
          <w:p w14:paraId="7F156B1C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tcBorders>
              <w:top w:val="double" w:sz="4" w:space="0" w:color="auto"/>
            </w:tcBorders>
            <w:vAlign w:val="bottom"/>
          </w:tcPr>
          <w:p w14:paraId="73BB163E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F250F" w:rsidRPr="00A36306" w14:paraId="4847AC3B" w14:textId="77777777" w:rsidTr="00D44389">
        <w:trPr>
          <w:trHeight w:val="352"/>
        </w:trPr>
        <w:tc>
          <w:tcPr>
            <w:tcW w:w="5353" w:type="dxa"/>
            <w:vAlign w:val="bottom"/>
          </w:tcPr>
          <w:p w14:paraId="2609F438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รับรู้ในกำไรขาดทุนเบ็ดเสร็จอื่น</w:t>
            </w: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:</w:t>
            </w:r>
          </w:p>
        </w:tc>
        <w:tc>
          <w:tcPr>
            <w:tcW w:w="1843" w:type="dxa"/>
            <w:vAlign w:val="bottom"/>
          </w:tcPr>
          <w:p w14:paraId="66EACF99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5" w:type="dxa"/>
            <w:vAlign w:val="bottom"/>
          </w:tcPr>
          <w:p w14:paraId="592B16D1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vAlign w:val="bottom"/>
          </w:tcPr>
          <w:p w14:paraId="651741E4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F250F" w:rsidRPr="00A36306" w14:paraId="11AC4A3C" w14:textId="77777777" w:rsidTr="00BE554B">
        <w:trPr>
          <w:trHeight w:val="419"/>
        </w:trPr>
        <w:tc>
          <w:tcPr>
            <w:tcW w:w="5353" w:type="dxa"/>
            <w:vAlign w:val="bottom"/>
          </w:tcPr>
          <w:p w14:paraId="00A73C90" w14:textId="77777777" w:rsidR="006F250F" w:rsidRPr="00A36306" w:rsidRDefault="006F250F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2ACB0DB8" w14:textId="2477BA86" w:rsidR="006F250F" w:rsidRPr="00A36306" w:rsidRDefault="00EE3C67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AD031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425" w:type="dxa"/>
            <w:vAlign w:val="bottom"/>
          </w:tcPr>
          <w:p w14:paraId="4ADA2888" w14:textId="77777777" w:rsidR="006F250F" w:rsidRPr="00A36306" w:rsidRDefault="006F250F" w:rsidP="00D4438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66" w:type="dxa"/>
            <w:tcBorders>
              <w:bottom w:val="double" w:sz="4" w:space="0" w:color="auto"/>
            </w:tcBorders>
            <w:vAlign w:val="bottom"/>
          </w:tcPr>
          <w:p w14:paraId="2E51C2D6" w14:textId="27061C21" w:rsidR="006F250F" w:rsidRPr="00A36306" w:rsidRDefault="00797ADB" w:rsidP="00797ADB">
            <w:pPr>
              <w:tabs>
                <w:tab w:val="left" w:pos="540"/>
              </w:tabs>
              <w:ind w:right="-62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(62)</w:t>
            </w:r>
          </w:p>
        </w:tc>
      </w:tr>
    </w:tbl>
    <w:p w14:paraId="3C3736F7" w14:textId="77777777" w:rsidR="00055AC8" w:rsidRPr="00E112A1" w:rsidRDefault="00055AC8" w:rsidP="00055AC8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F6F603" w14:textId="0A3C0923" w:rsidR="00797ADB" w:rsidRPr="00AD031F" w:rsidRDefault="00797ADB" w:rsidP="00055AC8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D031F">
        <w:rPr>
          <w:rFonts w:asciiTheme="majorBidi" w:hAnsiTheme="majorBidi" w:cstheme="majorBidi"/>
          <w:sz w:val="28"/>
          <w:cs/>
        </w:rPr>
        <w:t xml:space="preserve">ณ วันที่ </w:t>
      </w:r>
      <w:r w:rsidRPr="00AD031F">
        <w:rPr>
          <w:rFonts w:asciiTheme="majorBidi" w:hAnsiTheme="majorBidi" w:cstheme="majorBidi"/>
          <w:sz w:val="28"/>
        </w:rPr>
        <w:t>31</w:t>
      </w:r>
      <w:r w:rsidRPr="00AD031F">
        <w:rPr>
          <w:rFonts w:asciiTheme="majorBidi" w:hAnsiTheme="majorBidi" w:cstheme="majorBidi"/>
          <w:sz w:val="28"/>
          <w:cs/>
        </w:rPr>
        <w:t xml:space="preserve"> ธันวาคม </w:t>
      </w:r>
      <w:r w:rsidRPr="00AD031F">
        <w:rPr>
          <w:rFonts w:asciiTheme="majorBidi" w:hAnsiTheme="majorBidi" w:cstheme="majorBidi"/>
          <w:sz w:val="28"/>
        </w:rPr>
        <w:t>2563</w:t>
      </w:r>
      <w:r w:rsidRPr="00AD031F">
        <w:rPr>
          <w:rFonts w:asciiTheme="majorBidi" w:hAnsiTheme="majorBidi" w:cstheme="majorBidi"/>
          <w:sz w:val="28"/>
          <w:cs/>
        </w:rPr>
        <w:t xml:space="preserve">  บริษัทคาดว่าจะไม่มีการจ่ายชำระผลประโยชน์หลังออกจากงานของพนักงานภายใน </w:t>
      </w:r>
      <w:r w:rsidRPr="00AD031F">
        <w:rPr>
          <w:rFonts w:asciiTheme="majorBidi" w:hAnsiTheme="majorBidi" w:cstheme="majorBidi"/>
          <w:sz w:val="28"/>
        </w:rPr>
        <w:t>1</w:t>
      </w:r>
      <w:r w:rsidRPr="00AD031F">
        <w:rPr>
          <w:rFonts w:asciiTheme="majorBidi" w:hAnsiTheme="majorBidi" w:cstheme="majorBidi"/>
          <w:sz w:val="28"/>
          <w:cs/>
        </w:rPr>
        <w:t xml:space="preserve"> ปีข้างหน้า</w:t>
      </w:r>
    </w:p>
    <w:p w14:paraId="3E3044D0" w14:textId="77777777" w:rsidR="000E6797" w:rsidRPr="00295440" w:rsidRDefault="000E6797" w:rsidP="00590BC4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E0E18F7" w14:textId="363F8724" w:rsidR="00797ADB" w:rsidRPr="00AD031F" w:rsidRDefault="00797ADB" w:rsidP="00590BC4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D031F">
        <w:rPr>
          <w:rFonts w:asciiTheme="majorBidi" w:hAnsiTheme="majorBidi" w:cstheme="majorBidi"/>
          <w:sz w:val="28"/>
          <w:cs/>
        </w:rPr>
        <w:t xml:space="preserve">ณ วันที่ </w:t>
      </w:r>
      <w:r w:rsidRPr="00AD031F">
        <w:rPr>
          <w:rFonts w:asciiTheme="majorBidi" w:hAnsiTheme="majorBidi" w:cstheme="majorBidi"/>
          <w:sz w:val="28"/>
        </w:rPr>
        <w:t xml:space="preserve">31 </w:t>
      </w:r>
      <w:r w:rsidRPr="00AD031F">
        <w:rPr>
          <w:rFonts w:asciiTheme="majorBidi" w:hAnsiTheme="majorBidi" w:cstheme="majorBidi"/>
          <w:sz w:val="28"/>
          <w:cs/>
        </w:rPr>
        <w:t xml:space="preserve">ธันวาคม </w:t>
      </w:r>
      <w:r w:rsidRPr="00AD031F">
        <w:rPr>
          <w:rFonts w:asciiTheme="majorBidi" w:hAnsiTheme="majorBidi" w:cstheme="majorBidi"/>
          <w:sz w:val="28"/>
        </w:rPr>
        <w:t xml:space="preserve">2563 </w:t>
      </w:r>
      <w:r w:rsidRPr="00AD031F">
        <w:rPr>
          <w:rFonts w:asciiTheme="majorBidi" w:hAnsiTheme="majorBidi" w:cstheme="majorBidi"/>
          <w:sz w:val="28"/>
          <w:cs/>
        </w:rPr>
        <w:t>ระยะเวลาเฉลี่ยถ่วงน้ำหนักในการจ่ายชำระผลประโยชน์ระยะยาวของพนักงานของบริษัทประมาณ</w:t>
      </w:r>
      <w:r w:rsidRPr="00AD031F">
        <w:rPr>
          <w:rFonts w:asciiTheme="majorBidi" w:hAnsiTheme="majorBidi" w:cstheme="majorBidi"/>
          <w:sz w:val="28"/>
        </w:rPr>
        <w:t xml:space="preserve"> </w:t>
      </w:r>
    </w:p>
    <w:p w14:paraId="555C06F5" w14:textId="067FCD6D" w:rsidR="00797ADB" w:rsidRPr="00E112A1" w:rsidRDefault="00797ADB" w:rsidP="00590BC4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Theme="majorBidi" w:hAnsiTheme="majorBidi" w:cstheme="majorBidi"/>
          <w:noProof/>
          <w:sz w:val="28"/>
          <w:cs/>
        </w:rPr>
      </w:pPr>
      <w:r w:rsidRPr="00AD031F">
        <w:rPr>
          <w:rFonts w:asciiTheme="majorBidi" w:hAnsiTheme="majorBidi" w:cstheme="majorBidi"/>
          <w:sz w:val="28"/>
        </w:rPr>
        <w:t xml:space="preserve">25 </w:t>
      </w:r>
      <w:r w:rsidRPr="00AD031F">
        <w:rPr>
          <w:rFonts w:asciiTheme="majorBidi" w:hAnsiTheme="majorBidi" w:cstheme="majorBidi"/>
          <w:sz w:val="28"/>
          <w:cs/>
        </w:rPr>
        <w:t>ปี</w:t>
      </w:r>
      <w:r w:rsidRPr="00A36306">
        <w:rPr>
          <w:rFonts w:asciiTheme="majorBidi" w:hAnsiTheme="majorBidi" w:cstheme="majorBidi"/>
          <w:noProof/>
          <w:sz w:val="10"/>
          <w:szCs w:val="10"/>
        </w:rPr>
        <w:t xml:space="preserve"> </w:t>
      </w:r>
    </w:p>
    <w:p w14:paraId="0987678D" w14:textId="77777777" w:rsidR="00295440" w:rsidRPr="00295440" w:rsidRDefault="00295440" w:rsidP="00797ADB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8DE000" w14:textId="0088573D" w:rsidR="00797ADB" w:rsidRPr="00A36306" w:rsidRDefault="00797ADB" w:rsidP="00797ADB">
      <w:pPr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3FD73E43" w14:textId="77777777" w:rsidR="00797ADB" w:rsidRPr="00295440" w:rsidRDefault="00797ADB" w:rsidP="00797ADB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08"/>
        <w:gridCol w:w="96"/>
        <w:gridCol w:w="2314"/>
        <w:gridCol w:w="81"/>
        <w:gridCol w:w="2329"/>
      </w:tblGrid>
      <w:tr w:rsidR="00797ADB" w:rsidRPr="00A36306" w14:paraId="2CC1AAFF" w14:textId="77777777" w:rsidTr="008F127D">
        <w:trPr>
          <w:trHeight w:val="406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7C5726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28193C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5CD0C3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97ADB" w:rsidRPr="00A36306" w14:paraId="694E9C7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9D088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1A75C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88E1F82" w14:textId="470CC245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F5B82B5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4B25AB5" w14:textId="53F20F5C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797ADB" w:rsidRPr="00A36306" w14:paraId="0785AAE5" w14:textId="77777777" w:rsidTr="008F127D">
        <w:trPr>
          <w:trHeight w:val="391"/>
          <w:tblHeader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D51205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20F14E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60C9C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E9D42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D3A5A0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797ADB" w:rsidRPr="00A36306" w14:paraId="700C9E7C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9B669" w14:textId="77777777" w:rsidR="00797ADB" w:rsidRPr="00A36306" w:rsidRDefault="00797ADB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79BDB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8305DC" w14:textId="4F4E3AC2" w:rsidR="00797ADB" w:rsidRPr="00A36306" w:rsidRDefault="00033E4E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2.29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84B8F0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B7BE4F" w14:textId="024886ED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3.24</w:t>
            </w:r>
          </w:p>
        </w:tc>
      </w:tr>
      <w:tr w:rsidR="00797ADB" w:rsidRPr="00A36306" w14:paraId="70AEE182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F28E752" w14:textId="77777777" w:rsidR="00797ADB" w:rsidRPr="00A36306" w:rsidRDefault="00797ADB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3EFA66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18EB14" w14:textId="30A21AD6" w:rsidR="00797ADB" w:rsidRPr="00A36306" w:rsidRDefault="00033E4E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FF37CE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0CB5FF" w14:textId="336CF5E9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0.78</w:t>
            </w:r>
          </w:p>
        </w:tc>
      </w:tr>
      <w:tr w:rsidR="00797ADB" w:rsidRPr="00A36306" w14:paraId="0CE28651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E2B52" w14:textId="77777777" w:rsidR="00797ADB" w:rsidRPr="00A36306" w:rsidRDefault="00797ADB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ขึ้นอยู่กับช่วงอายุ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A09C44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97AE60" w14:textId="1BA16595" w:rsidR="00797ADB" w:rsidRPr="00A36306" w:rsidRDefault="00AD031F" w:rsidP="00AD03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4.78 – 28.65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097FE6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7C9163" w14:textId="7622ADE1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9.00</w:t>
            </w:r>
          </w:p>
        </w:tc>
      </w:tr>
      <w:tr w:rsidR="00797ADB" w:rsidRPr="00A36306" w14:paraId="49EFFABB" w14:textId="77777777" w:rsidTr="00D44389">
        <w:trPr>
          <w:trHeight w:val="406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4794EF" w14:textId="77777777" w:rsidR="00797ADB" w:rsidRPr="00A36306" w:rsidRDefault="00797ADB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2987E9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4FF5D9" w14:textId="6B95B75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B31F2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75794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07A920" w14:textId="77777777" w:rsidR="00797ADB" w:rsidRPr="00A36306" w:rsidRDefault="00797ADB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100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(ตารางมรณะไทยปี 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2560)</w:t>
            </w:r>
          </w:p>
        </w:tc>
      </w:tr>
    </w:tbl>
    <w:p w14:paraId="4683B687" w14:textId="77777777" w:rsidR="00797ADB" w:rsidRPr="00BE554B" w:rsidRDefault="00797ADB" w:rsidP="00762E9D">
      <w:pPr>
        <w:overflowPunct w:val="0"/>
        <w:autoSpaceDE w:val="0"/>
        <w:autoSpaceDN w:val="0"/>
        <w:adjustRightInd w:val="0"/>
        <w:ind w:right="-181"/>
        <w:jc w:val="thaiDistribute"/>
        <w:textAlignment w:val="baseline"/>
        <w:rPr>
          <w:rFonts w:asciiTheme="majorBidi" w:hAnsiTheme="majorBidi" w:cstheme="majorBidi"/>
          <w:noProof/>
          <w:sz w:val="8"/>
          <w:szCs w:val="8"/>
        </w:rPr>
      </w:pPr>
    </w:p>
    <w:p w14:paraId="7D92C1D8" w14:textId="2B872473" w:rsidR="00797ADB" w:rsidRDefault="00797ADB" w:rsidP="00762E9D">
      <w:pPr>
        <w:overflowPunct w:val="0"/>
        <w:autoSpaceDE w:val="0"/>
        <w:autoSpaceDN w:val="0"/>
        <w:adjustRightInd w:val="0"/>
        <w:ind w:right="4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ณ วันที่</w:t>
      </w:r>
      <w:r w:rsidRPr="00A36306">
        <w:rPr>
          <w:rFonts w:asciiTheme="majorBidi" w:hAnsiTheme="majorBidi" w:cstheme="majorBidi"/>
          <w:sz w:val="28"/>
        </w:rPr>
        <w:br/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สรุปได้ดังนี้</w:t>
      </w:r>
    </w:p>
    <w:p w14:paraId="02237BD3" w14:textId="77777777" w:rsidR="00797ADB" w:rsidRPr="00295440" w:rsidRDefault="00797ADB" w:rsidP="00762E9D">
      <w:pPr>
        <w:overflowPunct w:val="0"/>
        <w:autoSpaceDE w:val="0"/>
        <w:autoSpaceDN w:val="0"/>
        <w:adjustRightInd w:val="0"/>
        <w:ind w:right="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0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8"/>
        <w:gridCol w:w="1651"/>
        <w:gridCol w:w="294"/>
        <w:gridCol w:w="1512"/>
      </w:tblGrid>
      <w:tr w:rsidR="00A7490C" w:rsidRPr="00A36306" w14:paraId="258EF15C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5206F9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202743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7490C" w:rsidRPr="00A36306" w14:paraId="57EF4043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7CE1CDA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019C6DF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490C" w:rsidRPr="00A36306" w14:paraId="4E447B2F" w14:textId="77777777" w:rsidTr="00A7490C">
        <w:trPr>
          <w:trHeight w:val="391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812FB9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D9D9E27" w14:textId="6FFB029E" w:rsidR="00A7490C" w:rsidRPr="00A36306" w:rsidRDefault="00A7490C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2C91FBB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8D2E913" w14:textId="7743D350" w:rsidR="00A7490C" w:rsidRPr="00A36306" w:rsidRDefault="00A7490C" w:rsidP="00D4438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</w:t>
            </w:r>
          </w:p>
        </w:tc>
      </w:tr>
      <w:tr w:rsidR="00A7490C" w:rsidRPr="00A36306" w14:paraId="59DF820A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369F9A" w14:textId="442A50AF" w:rsidR="00A7490C" w:rsidRPr="00A36306" w:rsidRDefault="00A7490C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60F88B" w14:textId="261B8696" w:rsidR="00A7490C" w:rsidRPr="00A36306" w:rsidRDefault="00A7490C" w:rsidP="00D44389">
            <w:pPr>
              <w:autoSpaceDE w:val="0"/>
              <w:autoSpaceDN w:val="0"/>
              <w:adjustRightInd w:val="0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(96)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2BCECD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A9744D" w14:textId="03FD7480" w:rsidR="00A7490C" w:rsidRPr="00A36306" w:rsidRDefault="00A7490C" w:rsidP="00D4438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121</w:t>
            </w:r>
          </w:p>
        </w:tc>
      </w:tr>
      <w:tr w:rsidR="00A7490C" w:rsidRPr="00A36306" w14:paraId="5AD83F68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8CB231" w14:textId="7DB18F82" w:rsidR="00A7490C" w:rsidRPr="00A36306" w:rsidRDefault="00A7490C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21430C" w14:textId="6623FC3F" w:rsidR="00A7490C" w:rsidRPr="00A36306" w:rsidRDefault="00A7490C" w:rsidP="00762E9D">
            <w:pPr>
              <w:autoSpaceDE w:val="0"/>
              <w:autoSpaceDN w:val="0"/>
              <w:adjustRightInd w:val="0"/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117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61819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750ED" w14:textId="234D3135" w:rsidR="00A7490C" w:rsidRPr="00A36306" w:rsidRDefault="00A7490C" w:rsidP="00D44389">
            <w:pPr>
              <w:autoSpaceDE w:val="0"/>
              <w:autoSpaceDN w:val="0"/>
              <w:adjustRightInd w:val="0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(95)</w:t>
            </w:r>
          </w:p>
        </w:tc>
      </w:tr>
      <w:tr w:rsidR="00A7490C" w:rsidRPr="00A36306" w14:paraId="30A2A4C5" w14:textId="77777777" w:rsidTr="00A7490C">
        <w:trPr>
          <w:trHeight w:val="406"/>
        </w:trPr>
        <w:tc>
          <w:tcPr>
            <w:tcW w:w="558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5522C" w14:textId="30BEC6F2" w:rsidR="00A7490C" w:rsidRPr="00A36306" w:rsidRDefault="00A7490C" w:rsidP="00D443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อัตราการเปลี่ยนแปลงในจำนวนพนักงาน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20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ของสมมติฐานหลัก)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C535F" w14:textId="283BB01D" w:rsidR="00A7490C" w:rsidRPr="00A36306" w:rsidRDefault="00A7490C" w:rsidP="00D44389">
            <w:pPr>
              <w:autoSpaceDE w:val="0"/>
              <w:autoSpaceDN w:val="0"/>
              <w:adjustRightInd w:val="0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(126)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172F7E" w14:textId="77777777" w:rsidR="00A7490C" w:rsidRPr="00A36306" w:rsidRDefault="00A7490C" w:rsidP="00D4438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85AF4A" w14:textId="7747B4C0" w:rsidR="00A7490C" w:rsidRPr="00A36306" w:rsidRDefault="00A7490C" w:rsidP="00D4438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177</w:t>
            </w:r>
          </w:p>
        </w:tc>
      </w:tr>
    </w:tbl>
    <w:p w14:paraId="0379028D" w14:textId="50F75004" w:rsidR="004A4293" w:rsidRDefault="004A4293" w:rsidP="006E393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AC58444" w14:textId="4670043D" w:rsidR="00A7490C" w:rsidRDefault="00A7490C" w:rsidP="006E393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25F6257" w14:textId="304C76B4" w:rsidR="00A7490C" w:rsidRDefault="00A7490C" w:rsidP="006E393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0729BBB" w14:textId="47CCFB39" w:rsidR="00A7490C" w:rsidRDefault="00A7490C" w:rsidP="006E393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DCE8C95" w14:textId="77777777" w:rsidR="00A7490C" w:rsidRPr="00295440" w:rsidRDefault="00A7490C" w:rsidP="006E393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53A5539" w14:textId="77777777" w:rsidR="00F10634" w:rsidRPr="00A36306" w:rsidRDefault="00F10634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</w:t>
      </w:r>
    </w:p>
    <w:p w14:paraId="39E4465F" w14:textId="77777777" w:rsidR="00F10634" w:rsidRPr="00295440" w:rsidRDefault="00F10634" w:rsidP="00F10634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91" w:type="dxa"/>
        <w:tblLayout w:type="fixed"/>
        <w:tblLook w:val="04A0" w:firstRow="1" w:lastRow="0" w:firstColumn="1" w:lastColumn="0" w:noHBand="0" w:noVBand="1"/>
      </w:tblPr>
      <w:tblGrid>
        <w:gridCol w:w="2348"/>
        <w:gridCol w:w="1568"/>
        <w:gridCol w:w="1232"/>
        <w:gridCol w:w="1679"/>
        <w:gridCol w:w="1582"/>
        <w:gridCol w:w="1582"/>
      </w:tblGrid>
      <w:tr w:rsidR="00F10634" w:rsidRPr="00A36306" w14:paraId="54A36990" w14:textId="77777777" w:rsidTr="006063E5">
        <w:trPr>
          <w:cantSplit/>
          <w:trHeight w:val="69"/>
          <w:tblHeader/>
        </w:trPr>
        <w:tc>
          <w:tcPr>
            <w:tcW w:w="2348" w:type="dxa"/>
            <w:vAlign w:val="bottom"/>
          </w:tcPr>
          <w:p w14:paraId="056C7C1D" w14:textId="77777777" w:rsidR="00F10634" w:rsidRPr="00A36306" w:rsidRDefault="00F10634" w:rsidP="007D79D6">
            <w:pPr>
              <w:ind w:left="320" w:right="-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643" w:type="dxa"/>
            <w:gridSpan w:val="5"/>
          </w:tcPr>
          <w:p w14:paraId="2DE21098" w14:textId="77777777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10634" w:rsidRPr="00A36306" w14:paraId="4F18D11D" w14:textId="77777777" w:rsidTr="006063E5">
        <w:trPr>
          <w:cantSplit/>
          <w:trHeight w:val="769"/>
          <w:tblHeader/>
        </w:trPr>
        <w:tc>
          <w:tcPr>
            <w:tcW w:w="2348" w:type="dxa"/>
            <w:vAlign w:val="bottom"/>
          </w:tcPr>
          <w:p w14:paraId="1C15AB0E" w14:textId="77777777" w:rsidR="00F10634" w:rsidRPr="00A36306" w:rsidRDefault="00F10634" w:rsidP="007D79D6">
            <w:pPr>
              <w:ind w:left="320" w:right="-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68" w:type="dxa"/>
            <w:vAlign w:val="bottom"/>
          </w:tcPr>
          <w:p w14:paraId="06500797" w14:textId="77777777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  <w:p w14:paraId="473FD49E" w14:textId="77777777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ที่จดทะเบียน</w:t>
            </w:r>
          </w:p>
        </w:tc>
        <w:tc>
          <w:tcPr>
            <w:tcW w:w="1232" w:type="dxa"/>
            <w:vAlign w:val="bottom"/>
          </w:tcPr>
          <w:p w14:paraId="76CC840B" w14:textId="77777777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ทุนจดทะเบียน</w:t>
            </w:r>
          </w:p>
        </w:tc>
        <w:tc>
          <w:tcPr>
            <w:tcW w:w="1679" w:type="dxa"/>
            <w:vAlign w:val="bottom"/>
          </w:tcPr>
          <w:p w14:paraId="1EF28140" w14:textId="77777777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  <w:p w14:paraId="5855336A" w14:textId="3065CE4E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ที่ออกและชำระแล้ว</w:t>
            </w:r>
          </w:p>
        </w:tc>
        <w:tc>
          <w:tcPr>
            <w:tcW w:w="1582" w:type="dxa"/>
            <w:vAlign w:val="bottom"/>
            <w:hideMark/>
          </w:tcPr>
          <w:p w14:paraId="57A24811" w14:textId="77777777" w:rsidR="00F10634" w:rsidRPr="00A36306" w:rsidRDefault="00F10634" w:rsidP="007D79D6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ทุนที่ออกและชำระเต็มมูลค่าแล้ว</w:t>
            </w:r>
          </w:p>
        </w:tc>
        <w:tc>
          <w:tcPr>
            <w:tcW w:w="1582" w:type="dxa"/>
            <w:vAlign w:val="bottom"/>
            <w:hideMark/>
          </w:tcPr>
          <w:p w14:paraId="0FAF31DE" w14:textId="250EF599" w:rsidR="00F10634" w:rsidRPr="00A36306" w:rsidRDefault="00F10634" w:rsidP="004F2751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ส่วนเกิน</w:t>
            </w:r>
            <w:r w:rsidR="004F275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(ต่ำกว่า) มูลค่าหุ้นสามัญ</w:t>
            </w:r>
          </w:p>
        </w:tc>
      </w:tr>
      <w:tr w:rsidR="00F10634" w:rsidRPr="00A36306" w14:paraId="15994CBB" w14:textId="77777777" w:rsidTr="006063E5">
        <w:trPr>
          <w:cantSplit/>
          <w:trHeight w:hRule="exact" w:val="454"/>
          <w:tblHeader/>
        </w:trPr>
        <w:tc>
          <w:tcPr>
            <w:tcW w:w="2348" w:type="dxa"/>
            <w:vAlign w:val="bottom"/>
          </w:tcPr>
          <w:p w14:paraId="061B199C" w14:textId="77777777" w:rsidR="00F10634" w:rsidRPr="00A36306" w:rsidRDefault="00F10634" w:rsidP="007D79D6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68" w:type="dxa"/>
            <w:vAlign w:val="bottom"/>
          </w:tcPr>
          <w:p w14:paraId="58B22181" w14:textId="77777777" w:rsidR="00F10634" w:rsidRPr="00A36306" w:rsidRDefault="00F10634" w:rsidP="007D79D6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</w:p>
        </w:tc>
        <w:tc>
          <w:tcPr>
            <w:tcW w:w="1232" w:type="dxa"/>
            <w:vAlign w:val="bottom"/>
          </w:tcPr>
          <w:p w14:paraId="44BC35AB" w14:textId="77777777" w:rsidR="00F10634" w:rsidRPr="00A36306" w:rsidRDefault="00F10634" w:rsidP="007D79D6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  <w:tc>
          <w:tcPr>
            <w:tcW w:w="1679" w:type="dxa"/>
            <w:vAlign w:val="bottom"/>
            <w:hideMark/>
          </w:tcPr>
          <w:p w14:paraId="0363B8DE" w14:textId="77777777" w:rsidR="00F10634" w:rsidRPr="00A36306" w:rsidRDefault="00F10634" w:rsidP="007D79D6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</w:p>
        </w:tc>
        <w:tc>
          <w:tcPr>
            <w:tcW w:w="1582" w:type="dxa"/>
            <w:vAlign w:val="bottom"/>
            <w:hideMark/>
          </w:tcPr>
          <w:p w14:paraId="23B7C4AA" w14:textId="77777777" w:rsidR="00F10634" w:rsidRPr="00A36306" w:rsidRDefault="00F10634" w:rsidP="007D79D6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  <w:tc>
          <w:tcPr>
            <w:tcW w:w="1582" w:type="dxa"/>
            <w:vAlign w:val="bottom"/>
            <w:hideMark/>
          </w:tcPr>
          <w:p w14:paraId="5C006115" w14:textId="77777777" w:rsidR="00F10634" w:rsidRPr="00A36306" w:rsidRDefault="00F10634" w:rsidP="007D79D6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25682" w:rsidRPr="00A36306" w14:paraId="70421986" w14:textId="77777777" w:rsidTr="006063E5">
        <w:trPr>
          <w:cantSplit/>
          <w:trHeight w:hRule="exact" w:val="419"/>
        </w:trPr>
        <w:tc>
          <w:tcPr>
            <w:tcW w:w="2348" w:type="dxa"/>
            <w:vAlign w:val="bottom"/>
          </w:tcPr>
          <w:p w14:paraId="5DE89F9F" w14:textId="24AA29A9" w:rsidR="00F25682" w:rsidRPr="00A36306" w:rsidRDefault="00F25682" w:rsidP="00F25682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มกราคม 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A3630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68" w:type="dxa"/>
            <w:vAlign w:val="bottom"/>
          </w:tcPr>
          <w:p w14:paraId="40408176" w14:textId="1CB9C7DB" w:rsidR="00F25682" w:rsidRPr="00A36306" w:rsidRDefault="00F25682" w:rsidP="00F25682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222,748</w:t>
            </w:r>
          </w:p>
        </w:tc>
        <w:tc>
          <w:tcPr>
            <w:tcW w:w="1232" w:type="dxa"/>
            <w:vAlign w:val="bottom"/>
          </w:tcPr>
          <w:p w14:paraId="05B35886" w14:textId="3E9824DD" w:rsidR="00F25682" w:rsidRPr="00A36306" w:rsidRDefault="00F25682" w:rsidP="00F25682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1,113,741</w:t>
            </w:r>
          </w:p>
        </w:tc>
        <w:tc>
          <w:tcPr>
            <w:tcW w:w="1679" w:type="dxa"/>
            <w:vAlign w:val="bottom"/>
          </w:tcPr>
          <w:p w14:paraId="4C57B930" w14:textId="04D2D876" w:rsidR="00F25682" w:rsidRPr="00A36306" w:rsidRDefault="00F25682" w:rsidP="00F25682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222,548</w:t>
            </w:r>
          </w:p>
        </w:tc>
        <w:tc>
          <w:tcPr>
            <w:tcW w:w="1582" w:type="dxa"/>
            <w:vAlign w:val="bottom"/>
          </w:tcPr>
          <w:p w14:paraId="5C683C3B" w14:textId="50A343DD" w:rsidR="00F25682" w:rsidRPr="00A36306" w:rsidRDefault="00F25682" w:rsidP="00F25682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1,112,738</w:t>
            </w:r>
          </w:p>
        </w:tc>
        <w:tc>
          <w:tcPr>
            <w:tcW w:w="1582" w:type="dxa"/>
            <w:vAlign w:val="bottom"/>
          </w:tcPr>
          <w:p w14:paraId="25DB7C73" w14:textId="6E1A3BC2" w:rsidR="00F25682" w:rsidRPr="00A36306" w:rsidRDefault="00F25682" w:rsidP="00F256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(746,116)</w:t>
            </w:r>
          </w:p>
        </w:tc>
      </w:tr>
      <w:tr w:rsidR="00F25682" w:rsidRPr="00A36306" w14:paraId="6A5B7DEA" w14:textId="77777777" w:rsidTr="006063E5">
        <w:trPr>
          <w:cantSplit/>
          <w:trHeight w:hRule="exact" w:val="419"/>
        </w:trPr>
        <w:tc>
          <w:tcPr>
            <w:tcW w:w="2348" w:type="dxa"/>
            <w:vAlign w:val="bottom"/>
          </w:tcPr>
          <w:p w14:paraId="3D22933F" w14:textId="7E57C787" w:rsidR="00F25682" w:rsidRPr="00A36306" w:rsidRDefault="00F25682" w:rsidP="00F25682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การลดทุน</w:t>
            </w:r>
          </w:p>
        </w:tc>
        <w:tc>
          <w:tcPr>
            <w:tcW w:w="1568" w:type="dxa"/>
            <w:vAlign w:val="bottom"/>
          </w:tcPr>
          <w:p w14:paraId="72779B65" w14:textId="1E34E2FE" w:rsidR="00F25682" w:rsidRPr="00A36306" w:rsidRDefault="00F25682" w:rsidP="00FD5DC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(92,010)</w:t>
            </w:r>
          </w:p>
        </w:tc>
        <w:tc>
          <w:tcPr>
            <w:tcW w:w="1232" w:type="dxa"/>
            <w:vAlign w:val="bottom"/>
          </w:tcPr>
          <w:p w14:paraId="719164C7" w14:textId="6DCB0AD9" w:rsidR="00F25682" w:rsidRPr="00A36306" w:rsidRDefault="00F25682" w:rsidP="00FD5DC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(460,049)</w:t>
            </w:r>
          </w:p>
        </w:tc>
        <w:tc>
          <w:tcPr>
            <w:tcW w:w="1679" w:type="dxa"/>
            <w:vAlign w:val="bottom"/>
          </w:tcPr>
          <w:p w14:paraId="71D4267E" w14:textId="772514A6" w:rsidR="00F25682" w:rsidRPr="00A36306" w:rsidRDefault="00F25682" w:rsidP="00900FDA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82" w:type="dxa"/>
            <w:vAlign w:val="bottom"/>
          </w:tcPr>
          <w:p w14:paraId="72D5A7E1" w14:textId="52FA6F58" w:rsidR="00F25682" w:rsidRPr="00A36306" w:rsidRDefault="00F25682" w:rsidP="00F25682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82" w:type="dxa"/>
            <w:vAlign w:val="bottom"/>
          </w:tcPr>
          <w:p w14:paraId="0996698A" w14:textId="6C8E6E0A" w:rsidR="00F25682" w:rsidRPr="00A36306" w:rsidRDefault="00F25682" w:rsidP="00F25682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F25682" w:rsidRPr="00A36306" w14:paraId="6FCB4DC7" w14:textId="77777777" w:rsidTr="006063E5">
        <w:trPr>
          <w:cantSplit/>
          <w:trHeight w:hRule="exact" w:val="419"/>
        </w:trPr>
        <w:tc>
          <w:tcPr>
            <w:tcW w:w="2348" w:type="dxa"/>
            <w:vAlign w:val="bottom"/>
          </w:tcPr>
          <w:p w14:paraId="32DA0A0A" w14:textId="5C346DEA" w:rsidR="00F25682" w:rsidRPr="00A36306" w:rsidRDefault="00F25682" w:rsidP="00F25682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การเพิ่มทุน</w:t>
            </w:r>
          </w:p>
        </w:tc>
        <w:tc>
          <w:tcPr>
            <w:tcW w:w="1568" w:type="dxa"/>
            <w:vAlign w:val="bottom"/>
          </w:tcPr>
          <w:p w14:paraId="71BFEBE2" w14:textId="6DF4FA38" w:rsidR="00F25682" w:rsidRPr="00A36306" w:rsidRDefault="00F25682" w:rsidP="00F2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575,834</w:t>
            </w:r>
          </w:p>
        </w:tc>
        <w:tc>
          <w:tcPr>
            <w:tcW w:w="1232" w:type="dxa"/>
            <w:vAlign w:val="bottom"/>
          </w:tcPr>
          <w:p w14:paraId="6AC93D87" w14:textId="216C1B7F" w:rsidR="00F25682" w:rsidRPr="00A36306" w:rsidRDefault="00F25682" w:rsidP="00F2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2,879,168</w:t>
            </w:r>
          </w:p>
        </w:tc>
        <w:tc>
          <w:tcPr>
            <w:tcW w:w="1679" w:type="dxa"/>
            <w:vAlign w:val="bottom"/>
          </w:tcPr>
          <w:p w14:paraId="454A4AC5" w14:textId="781EAA12" w:rsidR="00F25682" w:rsidRPr="00A36306" w:rsidRDefault="00F25682" w:rsidP="00F2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130,738</w:t>
            </w:r>
          </w:p>
        </w:tc>
        <w:tc>
          <w:tcPr>
            <w:tcW w:w="1582" w:type="dxa"/>
            <w:vAlign w:val="bottom"/>
          </w:tcPr>
          <w:p w14:paraId="4E23429B" w14:textId="58EFAC21" w:rsidR="00F25682" w:rsidRPr="00A36306" w:rsidRDefault="00F25682" w:rsidP="00F2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653,692</w:t>
            </w:r>
          </w:p>
        </w:tc>
        <w:tc>
          <w:tcPr>
            <w:tcW w:w="1582" w:type="dxa"/>
            <w:vAlign w:val="bottom"/>
          </w:tcPr>
          <w:p w14:paraId="39BF0262" w14:textId="22676CF2" w:rsidR="00F25682" w:rsidRPr="00A36306" w:rsidRDefault="00F25682" w:rsidP="00F256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(627,544)</w:t>
            </w:r>
          </w:p>
        </w:tc>
      </w:tr>
      <w:tr w:rsidR="00F10634" w:rsidRPr="00A36306" w14:paraId="7D74BF8F" w14:textId="77777777" w:rsidTr="006063E5">
        <w:trPr>
          <w:cantSplit/>
          <w:trHeight w:hRule="exact" w:val="419"/>
        </w:trPr>
        <w:tc>
          <w:tcPr>
            <w:tcW w:w="2348" w:type="dxa"/>
            <w:vAlign w:val="bottom"/>
            <w:hideMark/>
          </w:tcPr>
          <w:p w14:paraId="35215D34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มกราคม 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A3630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68" w:type="dxa"/>
            <w:vAlign w:val="bottom"/>
          </w:tcPr>
          <w:p w14:paraId="5C01615D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706,572</w:t>
            </w:r>
          </w:p>
        </w:tc>
        <w:tc>
          <w:tcPr>
            <w:tcW w:w="1232" w:type="dxa"/>
            <w:vAlign w:val="bottom"/>
          </w:tcPr>
          <w:p w14:paraId="3C0125F2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3,532,860</w:t>
            </w:r>
          </w:p>
        </w:tc>
        <w:tc>
          <w:tcPr>
            <w:tcW w:w="1679" w:type="dxa"/>
            <w:vAlign w:val="bottom"/>
          </w:tcPr>
          <w:p w14:paraId="131983BE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353,286</w:t>
            </w:r>
          </w:p>
        </w:tc>
        <w:tc>
          <w:tcPr>
            <w:tcW w:w="1582" w:type="dxa"/>
            <w:vAlign w:val="bottom"/>
          </w:tcPr>
          <w:p w14:paraId="54DFC6CC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1,766,430</w:t>
            </w:r>
          </w:p>
        </w:tc>
        <w:tc>
          <w:tcPr>
            <w:tcW w:w="1582" w:type="dxa"/>
            <w:vAlign w:val="bottom"/>
          </w:tcPr>
          <w:p w14:paraId="27DA517C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(1,373,660)</w:t>
            </w:r>
          </w:p>
        </w:tc>
      </w:tr>
      <w:tr w:rsidR="00F10634" w:rsidRPr="00A36306" w14:paraId="2042FD37" w14:textId="77777777" w:rsidTr="006063E5">
        <w:trPr>
          <w:cantSplit/>
          <w:trHeight w:hRule="exact" w:val="419"/>
        </w:trPr>
        <w:tc>
          <w:tcPr>
            <w:tcW w:w="2348" w:type="dxa"/>
            <w:vAlign w:val="bottom"/>
          </w:tcPr>
          <w:p w14:paraId="02E5D607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การลดทุน</w:t>
            </w:r>
          </w:p>
        </w:tc>
        <w:tc>
          <w:tcPr>
            <w:tcW w:w="1568" w:type="dxa"/>
            <w:vAlign w:val="bottom"/>
          </w:tcPr>
          <w:p w14:paraId="46506E6F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(1)</w:t>
            </w:r>
          </w:p>
        </w:tc>
        <w:tc>
          <w:tcPr>
            <w:tcW w:w="1232" w:type="dxa"/>
            <w:vAlign w:val="bottom"/>
          </w:tcPr>
          <w:p w14:paraId="16A97265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(1)</w:t>
            </w:r>
          </w:p>
        </w:tc>
        <w:tc>
          <w:tcPr>
            <w:tcW w:w="1679" w:type="dxa"/>
            <w:vAlign w:val="bottom"/>
          </w:tcPr>
          <w:p w14:paraId="7D963D8B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82" w:type="dxa"/>
            <w:vAlign w:val="bottom"/>
          </w:tcPr>
          <w:p w14:paraId="07C3E7D3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82" w:type="dxa"/>
            <w:vAlign w:val="bottom"/>
          </w:tcPr>
          <w:p w14:paraId="01A1338B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10634" w:rsidRPr="00A36306" w14:paraId="770CDA82" w14:textId="77777777" w:rsidTr="006063E5">
        <w:trPr>
          <w:cantSplit/>
          <w:trHeight w:hRule="exact" w:val="425"/>
        </w:trPr>
        <w:tc>
          <w:tcPr>
            <w:tcW w:w="2348" w:type="dxa"/>
            <w:vAlign w:val="bottom"/>
          </w:tcPr>
          <w:p w14:paraId="44F8F6C8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การเพิ่มทุน</w:t>
            </w:r>
          </w:p>
        </w:tc>
        <w:tc>
          <w:tcPr>
            <w:tcW w:w="1568" w:type="dxa"/>
            <w:vAlign w:val="bottom"/>
          </w:tcPr>
          <w:p w14:paraId="1E2026CB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527D0A85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79" w:type="dxa"/>
            <w:vAlign w:val="bottom"/>
          </w:tcPr>
          <w:p w14:paraId="220962D1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353,286</w:t>
            </w:r>
          </w:p>
        </w:tc>
        <w:tc>
          <w:tcPr>
            <w:tcW w:w="1582" w:type="dxa"/>
            <w:vAlign w:val="bottom"/>
          </w:tcPr>
          <w:p w14:paraId="5D209EE0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1,766,429</w:t>
            </w:r>
          </w:p>
        </w:tc>
        <w:tc>
          <w:tcPr>
            <w:tcW w:w="1582" w:type="dxa"/>
            <w:vAlign w:val="bottom"/>
          </w:tcPr>
          <w:p w14:paraId="477BE4FF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(1,731,100)</w:t>
            </w:r>
          </w:p>
        </w:tc>
      </w:tr>
      <w:tr w:rsidR="00F10634" w:rsidRPr="00A36306" w14:paraId="06EC76DC" w14:textId="77777777" w:rsidTr="006063E5">
        <w:trPr>
          <w:cantSplit/>
          <w:trHeight w:hRule="exact" w:val="724"/>
        </w:trPr>
        <w:tc>
          <w:tcPr>
            <w:tcW w:w="2348" w:type="dxa"/>
            <w:vAlign w:val="bottom"/>
          </w:tcPr>
          <w:p w14:paraId="43279F31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การเปลี่ยนแปลงมูลค่าหุ้น</w:t>
            </w:r>
          </w:p>
          <w:p w14:paraId="6212FF47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ที่ตราไว้</w:t>
            </w:r>
          </w:p>
        </w:tc>
        <w:tc>
          <w:tcPr>
            <w:tcW w:w="1568" w:type="dxa"/>
            <w:vAlign w:val="bottom"/>
          </w:tcPr>
          <w:p w14:paraId="0DD836E4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3ABE721D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(565,257)</w:t>
            </w:r>
          </w:p>
        </w:tc>
        <w:tc>
          <w:tcPr>
            <w:tcW w:w="1232" w:type="dxa"/>
            <w:vAlign w:val="bottom"/>
          </w:tcPr>
          <w:p w14:paraId="372C9F99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5F37AFC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(3,462,202)</w:t>
            </w:r>
          </w:p>
        </w:tc>
        <w:tc>
          <w:tcPr>
            <w:tcW w:w="1679" w:type="dxa"/>
            <w:vAlign w:val="bottom"/>
          </w:tcPr>
          <w:p w14:paraId="28C1FD8D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(565,258)</w:t>
            </w:r>
          </w:p>
        </w:tc>
        <w:tc>
          <w:tcPr>
            <w:tcW w:w="1582" w:type="dxa"/>
            <w:vAlign w:val="bottom"/>
          </w:tcPr>
          <w:p w14:paraId="3528C232" w14:textId="77777777" w:rsidR="00F10634" w:rsidRPr="00A36306" w:rsidRDefault="00F10634" w:rsidP="007D79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(3,462,202)</w:t>
            </w:r>
          </w:p>
        </w:tc>
        <w:tc>
          <w:tcPr>
            <w:tcW w:w="1582" w:type="dxa"/>
            <w:vAlign w:val="bottom"/>
          </w:tcPr>
          <w:p w14:paraId="77AEC5F0" w14:textId="77777777" w:rsidR="00F10634" w:rsidRPr="00A36306" w:rsidRDefault="00F10634" w:rsidP="007D79D6">
            <w:pP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3,185,723</w:t>
            </w:r>
          </w:p>
        </w:tc>
      </w:tr>
      <w:tr w:rsidR="00F10634" w:rsidRPr="00A36306" w14:paraId="7E2EE9C1" w14:textId="77777777" w:rsidTr="006063E5">
        <w:trPr>
          <w:cantSplit/>
          <w:trHeight w:val="261"/>
        </w:trPr>
        <w:tc>
          <w:tcPr>
            <w:tcW w:w="2348" w:type="dxa"/>
            <w:vAlign w:val="bottom"/>
          </w:tcPr>
          <w:p w14:paraId="38989457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โอนส่วนเกินมูลค่าหุ้นสามัญไปขาดทุนสะสม</w:t>
            </w:r>
          </w:p>
        </w:tc>
        <w:tc>
          <w:tcPr>
            <w:tcW w:w="1568" w:type="dxa"/>
            <w:vAlign w:val="bottom"/>
          </w:tcPr>
          <w:p w14:paraId="507F8CD8" w14:textId="77777777" w:rsidR="00F10634" w:rsidRPr="00A36306" w:rsidRDefault="00F10634" w:rsidP="007D79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484B1FFF" w14:textId="77777777" w:rsidR="00F10634" w:rsidRPr="00A36306" w:rsidRDefault="00F10634" w:rsidP="007D79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79" w:type="dxa"/>
            <w:vAlign w:val="bottom"/>
          </w:tcPr>
          <w:p w14:paraId="05175833" w14:textId="77777777" w:rsidR="00F10634" w:rsidRPr="00A36306" w:rsidRDefault="00F10634" w:rsidP="007D79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82" w:type="dxa"/>
            <w:vAlign w:val="bottom"/>
          </w:tcPr>
          <w:p w14:paraId="6B9F58D8" w14:textId="77777777" w:rsidR="00F10634" w:rsidRPr="00A36306" w:rsidRDefault="00F10634" w:rsidP="007D79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82" w:type="dxa"/>
            <w:vAlign w:val="bottom"/>
          </w:tcPr>
          <w:p w14:paraId="5B2038C6" w14:textId="77777777" w:rsidR="00F10634" w:rsidRPr="00A36306" w:rsidRDefault="00F10634" w:rsidP="007D79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(80,963)</w:t>
            </w:r>
          </w:p>
        </w:tc>
      </w:tr>
      <w:tr w:rsidR="00F10634" w:rsidRPr="00A36306" w14:paraId="02972CF8" w14:textId="77777777" w:rsidTr="006063E5">
        <w:trPr>
          <w:cantSplit/>
          <w:trHeight w:hRule="exact" w:val="441"/>
        </w:trPr>
        <w:tc>
          <w:tcPr>
            <w:tcW w:w="2348" w:type="dxa"/>
            <w:vAlign w:val="bottom"/>
          </w:tcPr>
          <w:p w14:paraId="68CA8B8B" w14:textId="77777777" w:rsidR="00F10634" w:rsidRPr="00A36306" w:rsidRDefault="00F10634" w:rsidP="007D79D6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68" w:type="dxa"/>
            <w:vAlign w:val="bottom"/>
          </w:tcPr>
          <w:p w14:paraId="3D584C35" w14:textId="77777777" w:rsidR="00F10634" w:rsidRPr="00A36306" w:rsidRDefault="00F10634" w:rsidP="007D7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141,314</w:t>
            </w:r>
          </w:p>
        </w:tc>
        <w:tc>
          <w:tcPr>
            <w:tcW w:w="1232" w:type="dxa"/>
            <w:vAlign w:val="bottom"/>
          </w:tcPr>
          <w:p w14:paraId="7F7058A1" w14:textId="77777777" w:rsidR="00F10634" w:rsidRPr="00A36306" w:rsidRDefault="00F10634" w:rsidP="007D7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70,657</w:t>
            </w:r>
          </w:p>
        </w:tc>
        <w:tc>
          <w:tcPr>
            <w:tcW w:w="1679" w:type="dxa"/>
            <w:vAlign w:val="bottom"/>
          </w:tcPr>
          <w:p w14:paraId="14050E5A" w14:textId="77777777" w:rsidR="00F10634" w:rsidRPr="00A36306" w:rsidRDefault="00F10634" w:rsidP="007D7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141,314</w:t>
            </w:r>
          </w:p>
        </w:tc>
        <w:tc>
          <w:tcPr>
            <w:tcW w:w="1582" w:type="dxa"/>
            <w:vAlign w:val="bottom"/>
          </w:tcPr>
          <w:p w14:paraId="210461E6" w14:textId="77777777" w:rsidR="00F10634" w:rsidRPr="00A36306" w:rsidRDefault="00F10634" w:rsidP="007D7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70,657</w:t>
            </w:r>
          </w:p>
        </w:tc>
        <w:tc>
          <w:tcPr>
            <w:tcW w:w="1582" w:type="dxa"/>
            <w:vAlign w:val="bottom"/>
          </w:tcPr>
          <w:p w14:paraId="402C67CE" w14:textId="77777777" w:rsidR="00F10634" w:rsidRPr="00A36306" w:rsidRDefault="00F10634" w:rsidP="007D79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2E9A3DF0" w14:textId="77777777" w:rsidR="00295440" w:rsidRPr="00295440" w:rsidRDefault="00295440" w:rsidP="00295440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FF7CD70" w14:textId="2C2550D1" w:rsidR="00900FDA" w:rsidRPr="00A36306" w:rsidRDefault="00900FDA" w:rsidP="00295440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ปี </w:t>
      </w:r>
      <w:r w:rsidRPr="00A36306">
        <w:rPr>
          <w:rFonts w:asciiTheme="majorBidi" w:hAnsiTheme="majorBidi" w:cstheme="majorBidi"/>
          <w:b/>
          <w:bCs/>
          <w:sz w:val="28"/>
        </w:rPr>
        <w:t>2562</w:t>
      </w:r>
    </w:p>
    <w:p w14:paraId="44260954" w14:textId="77777777" w:rsidR="00295440" w:rsidRPr="00295440" w:rsidRDefault="00295440" w:rsidP="00295440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F172F54" w14:textId="0240A9E5" w:rsidR="00900FDA" w:rsidRDefault="00900FDA" w:rsidP="00295440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ที่ประชุมสามัญผู้ถือหุ้นสำหรับปี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23 </w:t>
      </w:r>
      <w:r w:rsidRPr="00A36306">
        <w:rPr>
          <w:rFonts w:asciiTheme="majorBidi" w:hAnsiTheme="majorBidi" w:cstheme="majorBidi"/>
          <w:sz w:val="28"/>
          <w:cs/>
        </w:rPr>
        <w:t xml:space="preserve">เมษายน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ได้มีมติอนุมัติ</w:t>
      </w:r>
    </w:p>
    <w:p w14:paraId="05C26985" w14:textId="77777777" w:rsidR="00295440" w:rsidRPr="00295440" w:rsidRDefault="00295440" w:rsidP="00295440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FBCE44D" w14:textId="6991B836" w:rsidR="00900FDA" w:rsidRPr="00957E0F" w:rsidRDefault="00900FDA" w:rsidP="00957E0F">
      <w:pPr>
        <w:numPr>
          <w:ilvl w:val="0"/>
          <w:numId w:val="15"/>
        </w:numPr>
        <w:tabs>
          <w:tab w:val="left" w:pos="0"/>
          <w:tab w:val="left" w:pos="450"/>
        </w:tabs>
        <w:spacing w:after="24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การลดทุนจดทะเบียนของบริษัทจำนวน </w:t>
      </w:r>
      <w:r w:rsidRPr="00A36306">
        <w:rPr>
          <w:rFonts w:asciiTheme="majorBidi" w:hAnsiTheme="majorBidi" w:cstheme="majorBidi"/>
          <w:sz w:val="28"/>
        </w:rPr>
        <w:t>1,002,480</w:t>
      </w:r>
      <w:r w:rsidRPr="00A36306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 </w:t>
      </w:r>
      <w:r w:rsidRPr="00A36306">
        <w:rPr>
          <w:rFonts w:asciiTheme="majorBidi" w:hAnsiTheme="majorBidi" w:cstheme="majorBidi"/>
          <w:sz w:val="28"/>
        </w:rPr>
        <w:t>1,113,740,525</w:t>
      </w:r>
      <w:r w:rsidRPr="00A36306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A36306">
        <w:rPr>
          <w:rFonts w:asciiTheme="majorBidi" w:hAnsiTheme="majorBidi" w:cstheme="majorBidi"/>
          <w:sz w:val="28"/>
        </w:rPr>
        <w:t>1,112,738,045</w:t>
      </w:r>
      <w:r w:rsidRPr="00A36306">
        <w:rPr>
          <w:rFonts w:asciiTheme="majorBidi" w:hAnsiTheme="majorBidi" w:cstheme="majorBidi"/>
          <w:sz w:val="28"/>
          <w:cs/>
        </w:rPr>
        <w:t xml:space="preserve"> บาท โดยการตัดหุ้นสามัญในส่วนที่ยังมิได้มีการออกจำหน่ายจำนวน </w:t>
      </w:r>
      <w:r w:rsidRPr="00A36306">
        <w:rPr>
          <w:rFonts w:asciiTheme="majorBidi" w:hAnsiTheme="majorBidi" w:cstheme="majorBidi"/>
          <w:sz w:val="28"/>
        </w:rPr>
        <w:t>200,496</w:t>
      </w:r>
      <w:r w:rsidRPr="00A36306">
        <w:rPr>
          <w:rFonts w:asciiTheme="majorBidi" w:hAnsiTheme="majorBidi" w:cstheme="majorBidi"/>
          <w:sz w:val="28"/>
          <w:cs/>
        </w:rPr>
        <w:t xml:space="preserve"> หุ้น มูลค่าที่</w:t>
      </w:r>
      <w:r w:rsidRPr="00957E0F">
        <w:rPr>
          <w:rFonts w:asciiTheme="majorBidi" w:hAnsiTheme="majorBidi" w:cstheme="majorBidi"/>
          <w:sz w:val="28"/>
          <w:cs/>
        </w:rPr>
        <w:t xml:space="preserve">ตราไว้หุ้นละ </w:t>
      </w:r>
      <w:r w:rsidRPr="00957E0F">
        <w:rPr>
          <w:rFonts w:asciiTheme="majorBidi" w:hAnsiTheme="majorBidi" w:cstheme="majorBidi"/>
          <w:sz w:val="28"/>
        </w:rPr>
        <w:t>5</w:t>
      </w:r>
      <w:r w:rsidRPr="00957E0F">
        <w:rPr>
          <w:rFonts w:asciiTheme="majorBidi" w:hAnsiTheme="majorBidi" w:cstheme="majorBidi"/>
          <w:sz w:val="28"/>
          <w:cs/>
        </w:rPr>
        <w:t xml:space="preserve"> บาท</w:t>
      </w:r>
      <w:r w:rsidRPr="00957E0F">
        <w:rPr>
          <w:rFonts w:asciiTheme="majorBidi" w:hAnsiTheme="majorBidi" w:cstheme="majorBidi"/>
          <w:sz w:val="28"/>
        </w:rPr>
        <w:t xml:space="preserve"> </w:t>
      </w:r>
      <w:r w:rsidRPr="00957E0F">
        <w:rPr>
          <w:rFonts w:asciiTheme="majorBidi" w:hAnsiTheme="majorBidi" w:cstheme="majorBidi"/>
          <w:sz w:val="28"/>
          <w:cs/>
        </w:rPr>
        <w:t xml:space="preserve">บริษัทได้ทำการจดทะเบียนลดทุนดังกล่าวกับกระทรวงพาณิชย์เมื่อวันที่ </w:t>
      </w:r>
      <w:r w:rsidRPr="00957E0F">
        <w:rPr>
          <w:rFonts w:asciiTheme="majorBidi" w:hAnsiTheme="majorBidi" w:cstheme="majorBidi"/>
          <w:sz w:val="28"/>
        </w:rPr>
        <w:t xml:space="preserve">22 </w:t>
      </w:r>
      <w:r w:rsidRPr="00957E0F">
        <w:rPr>
          <w:rFonts w:asciiTheme="majorBidi" w:hAnsiTheme="majorBidi" w:cstheme="majorBidi"/>
          <w:sz w:val="28"/>
          <w:cs/>
        </w:rPr>
        <w:t xml:space="preserve">พฤษภาคม </w:t>
      </w:r>
      <w:r w:rsidRPr="00957E0F">
        <w:rPr>
          <w:rFonts w:asciiTheme="majorBidi" w:hAnsiTheme="majorBidi" w:cstheme="majorBidi"/>
          <w:sz w:val="28"/>
        </w:rPr>
        <w:t>2562</w:t>
      </w:r>
    </w:p>
    <w:p w14:paraId="3FA75DDA" w14:textId="77777777" w:rsidR="00900FDA" w:rsidRPr="00A36306" w:rsidRDefault="00900FDA" w:rsidP="00900FDA">
      <w:pPr>
        <w:numPr>
          <w:ilvl w:val="0"/>
          <w:numId w:val="15"/>
        </w:numPr>
        <w:tabs>
          <w:tab w:val="left" w:pos="0"/>
          <w:tab w:val="left" w:pos="450"/>
        </w:tabs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A36306">
        <w:rPr>
          <w:rFonts w:asciiTheme="majorBidi" w:hAnsiTheme="majorBidi" w:cstheme="majorBidi"/>
          <w:sz w:val="28"/>
        </w:rPr>
        <w:t>1,112,738,045</w:t>
      </w:r>
      <w:r w:rsidRPr="00A36306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</w:t>
      </w:r>
      <w:r w:rsidRPr="00A36306">
        <w:rPr>
          <w:rFonts w:asciiTheme="majorBidi" w:hAnsiTheme="majorBidi" w:cstheme="majorBidi"/>
          <w:sz w:val="28"/>
        </w:rPr>
        <w:t xml:space="preserve"> 1,112,738,045</w:t>
      </w:r>
      <w:r w:rsidRPr="00A36306">
        <w:rPr>
          <w:rFonts w:asciiTheme="majorBidi" w:hAnsiTheme="majorBidi" w:cstheme="majorBidi"/>
          <w:sz w:val="28"/>
          <w:cs/>
        </w:rPr>
        <w:t xml:space="preserve"> บาท เป็นทุนจดทะเบียนใหม่จำนวน </w:t>
      </w:r>
      <w:r w:rsidRPr="00A36306">
        <w:rPr>
          <w:rFonts w:asciiTheme="majorBidi" w:hAnsiTheme="majorBidi" w:cstheme="majorBidi"/>
          <w:sz w:val="28"/>
        </w:rPr>
        <w:t>2,225,476,090</w:t>
      </w:r>
      <w:r w:rsidRPr="00A36306">
        <w:rPr>
          <w:rFonts w:asciiTheme="majorBidi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A36306">
        <w:rPr>
          <w:rFonts w:asciiTheme="majorBidi" w:hAnsiTheme="majorBidi" w:cstheme="majorBidi"/>
          <w:sz w:val="28"/>
        </w:rPr>
        <w:t>222,547,609</w:t>
      </w:r>
      <w:r w:rsidRPr="00A36306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</w:t>
      </w:r>
      <w:r w:rsidRPr="00A36306">
        <w:rPr>
          <w:rFonts w:asciiTheme="majorBidi" w:hAnsiTheme="majorBidi" w:cstheme="majorBidi"/>
          <w:sz w:val="28"/>
        </w:rPr>
        <w:t>(Right Offering)</w:t>
      </w:r>
      <w:r w:rsidRPr="00A36306">
        <w:rPr>
          <w:rFonts w:asciiTheme="majorBidi" w:hAnsiTheme="majorBidi" w:cstheme="majorBidi"/>
          <w:sz w:val="28"/>
          <w:cs/>
        </w:rPr>
        <w:t xml:space="preserve">โดยกำหนดสัดส่วนการจัดสรรหุ้นสามัญเพิ่มทุนในอัตรา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หุ้นเดิมต่อ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หุ้นใหม่ ในราคาเสนอขายหุ้นละ </w:t>
      </w:r>
      <w:r w:rsidRPr="00A36306">
        <w:rPr>
          <w:rFonts w:asciiTheme="majorBidi" w:hAnsiTheme="majorBidi" w:cstheme="majorBidi"/>
          <w:sz w:val="28"/>
        </w:rPr>
        <w:t xml:space="preserve">0.2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บริษัทได้ทำการจดทะเบียนเพิ่มทุนดังกล่าวกับกระทรวงพาณิชย์เมื่อวันที่ </w:t>
      </w:r>
      <w:r w:rsidRPr="00A36306">
        <w:rPr>
          <w:rFonts w:asciiTheme="majorBidi" w:hAnsiTheme="majorBidi" w:cstheme="majorBidi"/>
          <w:sz w:val="28"/>
        </w:rPr>
        <w:t xml:space="preserve">23 </w:t>
      </w:r>
      <w:r w:rsidRPr="00A36306">
        <w:rPr>
          <w:rFonts w:asciiTheme="majorBidi" w:hAnsiTheme="majorBidi" w:cstheme="majorBidi"/>
          <w:sz w:val="28"/>
          <w:cs/>
        </w:rPr>
        <w:t xml:space="preserve">พฤษภาคม </w:t>
      </w:r>
      <w:r w:rsidRPr="00A36306">
        <w:rPr>
          <w:rFonts w:asciiTheme="majorBidi" w:hAnsiTheme="majorBidi" w:cstheme="majorBidi"/>
          <w:sz w:val="28"/>
        </w:rPr>
        <w:t>2562</w:t>
      </w:r>
    </w:p>
    <w:p w14:paraId="74422D0B" w14:textId="77777777" w:rsidR="00AC15F9" w:rsidRPr="00295440" w:rsidRDefault="00AC15F9" w:rsidP="00900FDA">
      <w:pPr>
        <w:tabs>
          <w:tab w:val="left" w:pos="0"/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D3BC07" w14:textId="77777777" w:rsidR="00900FDA" w:rsidRPr="00A36306" w:rsidRDefault="00900FDA" w:rsidP="00900FDA">
      <w:pPr>
        <w:tabs>
          <w:tab w:val="left" w:pos="0"/>
          <w:tab w:val="left" w:pos="45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ที่ประชุมคณะกรรมการบริษัทครั้งที่ </w:t>
      </w:r>
      <w:r w:rsidRPr="00A36306">
        <w:rPr>
          <w:rFonts w:asciiTheme="majorBidi" w:hAnsiTheme="majorBidi" w:cstheme="majorBidi"/>
          <w:sz w:val="28"/>
        </w:rPr>
        <w:t>4/2562</w:t>
      </w:r>
      <w:r w:rsidRPr="00A36306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36306">
        <w:rPr>
          <w:rFonts w:asciiTheme="majorBidi" w:hAnsiTheme="majorBidi" w:cstheme="majorBidi"/>
          <w:sz w:val="28"/>
        </w:rPr>
        <w:t>13</w:t>
      </w:r>
      <w:r w:rsidRPr="00A36306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ได้มีมติ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  <w:r w:rsidRPr="00A36306">
        <w:rPr>
          <w:rFonts w:asciiTheme="majorBidi" w:hAnsiTheme="majorBidi" w:cstheme="majorBidi"/>
          <w:sz w:val="28"/>
        </w:rPr>
        <w:t xml:space="preserve"> (Right Offering)</w:t>
      </w:r>
      <w:r w:rsidRPr="00A36306">
        <w:rPr>
          <w:rFonts w:asciiTheme="majorBidi" w:hAnsiTheme="majorBidi" w:cstheme="majorBidi"/>
          <w:sz w:val="28"/>
          <w:cs/>
        </w:rPr>
        <w:t xml:space="preserve"> จำนวนไม่เกิน </w:t>
      </w:r>
      <w:r w:rsidRPr="00A36306">
        <w:rPr>
          <w:rFonts w:asciiTheme="majorBidi" w:hAnsiTheme="majorBidi" w:cstheme="majorBidi"/>
          <w:sz w:val="28"/>
        </w:rPr>
        <w:t>222,</w:t>
      </w:r>
      <w:r w:rsidRPr="00A36306">
        <w:rPr>
          <w:rFonts w:asciiTheme="majorBidi" w:hAnsiTheme="majorBidi" w:cstheme="majorBidi"/>
          <w:sz w:val="28"/>
          <w:cs/>
        </w:rPr>
        <w:t>547</w:t>
      </w:r>
      <w:r w:rsidRPr="00A36306">
        <w:rPr>
          <w:rFonts w:asciiTheme="majorBidi" w:hAnsiTheme="majorBidi" w:cstheme="majorBidi"/>
          <w:sz w:val="28"/>
        </w:rPr>
        <w:t>,609</w:t>
      </w:r>
      <w:r w:rsidRPr="00A36306">
        <w:rPr>
          <w:rFonts w:asciiTheme="majorBidi" w:hAnsiTheme="majorBidi" w:cstheme="majorBidi"/>
          <w:sz w:val="28"/>
          <w:cs/>
        </w:rPr>
        <w:t xml:space="preserve"> หุ้น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ซึ่งบริษัทได้รับชำระค่าหุ้นดังกล่าวแล้วจำนวน </w:t>
      </w:r>
      <w:r w:rsidRPr="00A36306">
        <w:rPr>
          <w:rFonts w:asciiTheme="majorBidi" w:hAnsiTheme="majorBidi" w:cstheme="majorBidi"/>
          <w:sz w:val="28"/>
        </w:rPr>
        <w:t xml:space="preserve">130,738,394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0.2 </w:t>
      </w:r>
      <w:r w:rsidRPr="00A36306">
        <w:rPr>
          <w:rFonts w:asciiTheme="majorBidi" w:hAnsiTheme="majorBidi" w:cstheme="majorBidi"/>
          <w:sz w:val="28"/>
          <w:cs/>
        </w:rPr>
        <w:t xml:space="preserve">บาท รวมเป็นเงิน </w:t>
      </w:r>
      <w:r w:rsidRPr="00A36306">
        <w:rPr>
          <w:rFonts w:asciiTheme="majorBidi" w:hAnsiTheme="majorBidi" w:cstheme="majorBidi"/>
          <w:sz w:val="28"/>
        </w:rPr>
        <w:t>26.1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</w:t>
      </w:r>
      <w:r w:rsidRPr="00A36306">
        <w:rPr>
          <w:rFonts w:asciiTheme="majorBidi" w:hAnsiTheme="majorBidi" w:cstheme="majorBidi"/>
          <w:sz w:val="28"/>
        </w:rPr>
        <w:t>(</w:t>
      </w:r>
      <w:r w:rsidRPr="00A36306">
        <w:rPr>
          <w:rFonts w:asciiTheme="majorBidi" w:hAnsiTheme="majorBidi" w:cstheme="majorBidi"/>
          <w:sz w:val="28"/>
          <w:cs/>
        </w:rPr>
        <w:t xml:space="preserve">สุทธิจากส่วนต่ำกว่ามูลค่าหุ้นสามัญจำนวน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627.5 </w:t>
      </w:r>
      <w:r w:rsidRPr="00A36306">
        <w:rPr>
          <w:rFonts w:asciiTheme="majorBidi" w:hAnsiTheme="majorBidi" w:cstheme="majorBidi"/>
          <w:sz w:val="28"/>
          <w:cs/>
        </w:rPr>
        <w:t>ล้านบาท</w:t>
      </w:r>
      <w:r w:rsidRPr="00A36306">
        <w:rPr>
          <w:rFonts w:asciiTheme="majorBidi" w:hAnsiTheme="majorBidi" w:cstheme="majorBidi"/>
          <w:sz w:val="28"/>
        </w:rPr>
        <w:t>)</w:t>
      </w:r>
      <w:r w:rsidRPr="00A36306">
        <w:rPr>
          <w:rFonts w:asciiTheme="majorBidi" w:hAnsiTheme="majorBidi" w:cstheme="majorBidi"/>
          <w:sz w:val="28"/>
          <w:cs/>
        </w:rPr>
        <w:t xml:space="preserve">ในเดือนกรกฎาคม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บริษัทได้จดทะเบียนเปลี่ยนแปลงทุนที่ออกและเรียกชำระแล้วจากเดิม </w:t>
      </w:r>
      <w:r w:rsidRPr="00A36306">
        <w:rPr>
          <w:rFonts w:asciiTheme="majorBidi" w:hAnsiTheme="majorBidi" w:cstheme="majorBidi"/>
          <w:sz w:val="28"/>
        </w:rPr>
        <w:t xml:space="preserve">1,112,738,045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 </w:t>
      </w:r>
      <w:r w:rsidRPr="00A36306">
        <w:rPr>
          <w:rFonts w:asciiTheme="majorBidi" w:hAnsiTheme="majorBidi" w:cstheme="majorBidi"/>
          <w:sz w:val="28"/>
        </w:rPr>
        <w:t xml:space="preserve">1,766,430,015 </w:t>
      </w:r>
      <w:r w:rsidRPr="00A36306">
        <w:rPr>
          <w:rFonts w:asciiTheme="majorBidi" w:hAnsiTheme="majorBidi" w:cstheme="majorBidi"/>
          <w:sz w:val="28"/>
          <w:cs/>
        </w:rPr>
        <w:t xml:space="preserve">บาท กับกระทรวงพาณิชย์เมื่อวันที่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2562</w:t>
      </w:r>
    </w:p>
    <w:p w14:paraId="6BCCB17B" w14:textId="21B794F8" w:rsidR="00900FDA" w:rsidRPr="00A36306" w:rsidRDefault="00900FDA" w:rsidP="00900FDA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ที่ประชุมวิสามัญผู้ถือหุ้นครั้งที่ </w:t>
      </w:r>
      <w:r w:rsidRPr="00A36306">
        <w:rPr>
          <w:rFonts w:asciiTheme="majorBidi" w:hAnsiTheme="majorBidi" w:cstheme="majorBidi"/>
          <w:sz w:val="28"/>
        </w:rPr>
        <w:t xml:space="preserve">2/2562 </w:t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ได้มีมติอนุมัติ</w:t>
      </w:r>
    </w:p>
    <w:p w14:paraId="26C19B12" w14:textId="77777777" w:rsidR="00900FDA" w:rsidRPr="00295440" w:rsidRDefault="00900FDA" w:rsidP="00900FDA">
      <w:pPr>
        <w:tabs>
          <w:tab w:val="left" w:pos="0"/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C66BDDB" w14:textId="77777777" w:rsidR="00900FDA" w:rsidRPr="00A36306" w:rsidRDefault="00900FDA" w:rsidP="00900FDA">
      <w:pPr>
        <w:numPr>
          <w:ilvl w:val="0"/>
          <w:numId w:val="33"/>
        </w:numPr>
        <w:tabs>
          <w:tab w:val="left" w:pos="0"/>
          <w:tab w:val="left" w:pos="448"/>
        </w:tabs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การลดทุนจดทะเบียนของบริษัทจำนวน </w:t>
      </w:r>
      <w:r w:rsidRPr="00A36306">
        <w:rPr>
          <w:rFonts w:asciiTheme="majorBidi" w:hAnsiTheme="majorBidi" w:cstheme="majorBidi"/>
          <w:sz w:val="28"/>
        </w:rPr>
        <w:t xml:space="preserve">459,046,075 </w:t>
      </w:r>
      <w:r w:rsidRPr="00A36306">
        <w:rPr>
          <w:rFonts w:asciiTheme="majorBidi" w:hAnsiTheme="majorBidi" w:cstheme="majorBidi"/>
          <w:sz w:val="28"/>
          <w:cs/>
        </w:rPr>
        <w:t xml:space="preserve">บาท จากทุนจดทะเบียนเดิมจำนวน </w:t>
      </w:r>
      <w:r w:rsidRPr="00A36306">
        <w:rPr>
          <w:rFonts w:asciiTheme="majorBidi" w:hAnsiTheme="majorBidi" w:cstheme="majorBidi"/>
          <w:sz w:val="28"/>
        </w:rPr>
        <w:t xml:space="preserve">2,225,476,090 </w:t>
      </w:r>
      <w:r w:rsidRPr="00A36306">
        <w:rPr>
          <w:rFonts w:asciiTheme="majorBidi" w:hAnsiTheme="majorBidi" w:cstheme="majorBidi"/>
          <w:sz w:val="28"/>
          <w:cs/>
        </w:rPr>
        <w:t>บาท เป็นทุน</w:t>
      </w:r>
      <w:r w:rsidRPr="00A36306">
        <w:rPr>
          <w:rFonts w:asciiTheme="majorBidi" w:hAnsiTheme="majorBidi" w:cstheme="majorBidi"/>
          <w:sz w:val="28"/>
          <w:cs/>
        </w:rPr>
        <w:br/>
        <w:t xml:space="preserve">จดทะเบียนใหม่จำนวน </w:t>
      </w:r>
      <w:r w:rsidRPr="00A36306">
        <w:rPr>
          <w:rFonts w:asciiTheme="majorBidi" w:hAnsiTheme="majorBidi" w:cstheme="majorBidi"/>
          <w:sz w:val="28"/>
        </w:rPr>
        <w:t>1,766,430,015</w:t>
      </w:r>
      <w:r w:rsidRPr="00A36306">
        <w:rPr>
          <w:rFonts w:asciiTheme="majorBidi" w:hAnsiTheme="majorBidi" w:cstheme="majorBidi"/>
          <w:sz w:val="28"/>
          <w:cs/>
        </w:rPr>
        <w:t xml:space="preserve"> บาท โดยการตัดหุ้นสามัญในส่วนที่ยังมิได้มีการออกจำหน่ายจำนวน </w:t>
      </w:r>
      <w:r w:rsidRPr="00A36306">
        <w:rPr>
          <w:rFonts w:asciiTheme="majorBidi" w:hAnsiTheme="majorBidi" w:cstheme="majorBidi"/>
          <w:sz w:val="28"/>
        </w:rPr>
        <w:t>91,809,215</w:t>
      </w:r>
      <w:r w:rsidRPr="00A36306">
        <w:rPr>
          <w:rFonts w:asciiTheme="majorBidi" w:hAnsiTheme="majorBidi" w:cstheme="majorBidi"/>
          <w:sz w:val="28"/>
          <w:cs/>
        </w:rPr>
        <w:t xml:space="preserve"> หุ้น</w:t>
      </w:r>
      <w:r w:rsidRPr="00A36306">
        <w:rPr>
          <w:rFonts w:asciiTheme="majorBidi" w:hAnsiTheme="majorBidi" w:cstheme="majorBidi"/>
          <w:sz w:val="28"/>
          <w:cs/>
        </w:rPr>
        <w:br/>
        <w:t xml:space="preserve">มูลค่าที่ตราไว้หุ้นละ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บริษัทได้ทำการจดทะเบียนลดทุนดังกล่าวกับกระทรวงพาณิชย์เมื่อวันที่ </w:t>
      </w:r>
      <w:r w:rsidRPr="00A36306">
        <w:rPr>
          <w:rFonts w:asciiTheme="majorBidi" w:hAnsiTheme="majorBidi" w:cstheme="majorBidi"/>
          <w:sz w:val="28"/>
        </w:rPr>
        <w:t xml:space="preserve">15 </w:t>
      </w:r>
      <w:r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z w:val="28"/>
        </w:rPr>
        <w:t>2562</w:t>
      </w:r>
    </w:p>
    <w:p w14:paraId="17AD9B09" w14:textId="7A216D46" w:rsidR="00957E0F" w:rsidRPr="00295440" w:rsidRDefault="00957E0F" w:rsidP="00900FDA">
      <w:pPr>
        <w:tabs>
          <w:tab w:val="left" w:pos="0"/>
          <w:tab w:val="left" w:pos="45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C8D701D" w14:textId="77777777" w:rsidR="00900FDA" w:rsidRPr="00A36306" w:rsidRDefault="00900FDA" w:rsidP="00900FDA">
      <w:pPr>
        <w:numPr>
          <w:ilvl w:val="0"/>
          <w:numId w:val="33"/>
        </w:numPr>
        <w:tabs>
          <w:tab w:val="left" w:pos="0"/>
          <w:tab w:val="left" w:pos="448"/>
        </w:tabs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การเพิ่มทุนจดทะเบียนบริษัท จำนวน </w:t>
      </w:r>
      <w:r w:rsidRPr="00A36306">
        <w:rPr>
          <w:rFonts w:asciiTheme="majorBidi" w:hAnsiTheme="majorBidi" w:cstheme="majorBidi"/>
          <w:sz w:val="28"/>
        </w:rPr>
        <w:t>1,766,430,015</w:t>
      </w:r>
      <w:r w:rsidRPr="00A36306">
        <w:rPr>
          <w:rFonts w:asciiTheme="majorBidi" w:hAnsiTheme="majorBidi" w:cstheme="majorBidi"/>
          <w:sz w:val="28"/>
          <w:cs/>
        </w:rPr>
        <w:t xml:space="preserve"> บาท จากทุนจดทะเบียนจำนวน</w:t>
      </w:r>
      <w:r w:rsidRPr="00A36306">
        <w:rPr>
          <w:rFonts w:asciiTheme="majorBidi" w:hAnsiTheme="majorBidi" w:cstheme="majorBidi"/>
          <w:sz w:val="28"/>
        </w:rPr>
        <w:t xml:space="preserve"> 1,766,430,015</w:t>
      </w:r>
      <w:r w:rsidRPr="00A36306">
        <w:rPr>
          <w:rFonts w:asciiTheme="majorBidi" w:hAnsiTheme="majorBidi" w:cstheme="majorBidi"/>
          <w:sz w:val="28"/>
          <w:cs/>
        </w:rPr>
        <w:t xml:space="preserve"> บาท เป็นทุน</w:t>
      </w:r>
      <w:r w:rsidRPr="00A36306">
        <w:rPr>
          <w:rFonts w:asciiTheme="majorBidi" w:hAnsiTheme="majorBidi" w:cstheme="majorBidi"/>
          <w:sz w:val="28"/>
          <w:cs/>
        </w:rPr>
        <w:br/>
        <w:t xml:space="preserve">จดทะเบียนใหม่จำนวน </w:t>
      </w:r>
      <w:r w:rsidRPr="00A36306">
        <w:rPr>
          <w:rFonts w:asciiTheme="majorBidi" w:hAnsiTheme="majorBidi" w:cstheme="majorBidi"/>
          <w:sz w:val="28"/>
        </w:rPr>
        <w:t>3,532,860,030</w:t>
      </w:r>
      <w:r w:rsidRPr="00A36306">
        <w:rPr>
          <w:rFonts w:asciiTheme="majorBidi" w:hAnsiTheme="majorBidi" w:cstheme="majorBidi"/>
          <w:sz w:val="28"/>
          <w:cs/>
        </w:rPr>
        <w:t xml:space="preserve"> บาท โดยออกหุ้นสามัญเพิ่มทุนจำนวน </w:t>
      </w:r>
      <w:r w:rsidRPr="00A36306">
        <w:rPr>
          <w:rFonts w:asciiTheme="majorBidi" w:hAnsiTheme="majorBidi" w:cstheme="majorBidi"/>
          <w:sz w:val="28"/>
        </w:rPr>
        <w:t>353,286,003</w:t>
      </w:r>
      <w:r w:rsidRPr="00A36306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</w:t>
      </w:r>
      <w:r w:rsidRPr="00A36306">
        <w:rPr>
          <w:rFonts w:asciiTheme="majorBidi" w:hAnsiTheme="majorBidi" w:cstheme="majorBidi"/>
          <w:sz w:val="28"/>
          <w:cs/>
        </w:rPr>
        <w:br/>
        <w:t xml:space="preserve">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</w:t>
      </w:r>
      <w:r w:rsidRPr="00A36306">
        <w:rPr>
          <w:rFonts w:asciiTheme="majorBidi" w:hAnsiTheme="majorBidi" w:cstheme="majorBidi"/>
          <w:sz w:val="28"/>
        </w:rPr>
        <w:t>(Right Offering)</w:t>
      </w:r>
      <w:r w:rsidRPr="00A36306">
        <w:rPr>
          <w:rFonts w:asciiTheme="majorBidi" w:hAnsiTheme="majorBidi" w:cstheme="majorBidi"/>
          <w:sz w:val="28"/>
          <w:cs/>
        </w:rPr>
        <w:t xml:space="preserve">โดยกำหนดสัดส่วนการจัดสรรหุ้นสามัญเพิ่มทุนในอัตรา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หุ้นเดิมต่อ </w:t>
      </w:r>
      <w:r w:rsidRPr="00A36306">
        <w:rPr>
          <w:rFonts w:asciiTheme="majorBidi" w:hAnsiTheme="majorBidi" w:cstheme="majorBidi"/>
          <w:sz w:val="28"/>
        </w:rPr>
        <w:t xml:space="preserve">1 </w:t>
      </w:r>
      <w:r w:rsidRPr="00A36306">
        <w:rPr>
          <w:rFonts w:asciiTheme="majorBidi" w:hAnsiTheme="majorBidi" w:cstheme="majorBidi"/>
          <w:sz w:val="28"/>
          <w:cs/>
        </w:rPr>
        <w:t xml:space="preserve">หุ้นใหม่ ในราคาเสนอขายหุ้นละ </w:t>
      </w:r>
      <w:r w:rsidRPr="00A36306">
        <w:rPr>
          <w:rFonts w:asciiTheme="majorBidi" w:hAnsiTheme="majorBidi" w:cstheme="majorBidi"/>
          <w:sz w:val="28"/>
        </w:rPr>
        <w:t xml:space="preserve">0.1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บริษัทได้ทำการจดทะเบียนเพิ่มทุนดังกล่าวกับกระทรวงพาณิชย์เมื่อวันที่ </w:t>
      </w:r>
      <w:r w:rsidRPr="00A36306">
        <w:rPr>
          <w:rFonts w:asciiTheme="majorBidi" w:hAnsiTheme="majorBidi" w:cstheme="majorBidi"/>
          <w:sz w:val="28"/>
        </w:rPr>
        <w:t xml:space="preserve">18 </w:t>
      </w:r>
      <w:r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z w:val="28"/>
        </w:rPr>
        <w:t>2562</w:t>
      </w:r>
    </w:p>
    <w:p w14:paraId="79FC704E" w14:textId="77777777" w:rsidR="00900FDA" w:rsidRPr="00295440" w:rsidRDefault="00900FDA" w:rsidP="00F10634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9AB3D02" w14:textId="63762DFB" w:rsidR="00900FDA" w:rsidRDefault="00900FDA" w:rsidP="00EE6999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ปี </w:t>
      </w:r>
      <w:r w:rsidRPr="00A36306">
        <w:rPr>
          <w:rFonts w:asciiTheme="majorBidi" w:hAnsiTheme="majorBidi" w:cstheme="majorBidi"/>
          <w:b/>
          <w:bCs/>
          <w:sz w:val="28"/>
        </w:rPr>
        <w:t>2563</w:t>
      </w:r>
    </w:p>
    <w:p w14:paraId="47CEF2A4" w14:textId="77777777" w:rsidR="00EE6999" w:rsidRPr="00295440" w:rsidRDefault="00EE6999" w:rsidP="00EE6999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D049326" w14:textId="646D61A9" w:rsidR="00F10634" w:rsidRPr="00A36306" w:rsidRDefault="00F10634" w:rsidP="00F10634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ที่ประชุมคณะกรรมการบริษัทครั้งที่ </w:t>
      </w:r>
      <w:r w:rsidRPr="00A36306">
        <w:rPr>
          <w:rFonts w:asciiTheme="majorBidi" w:hAnsiTheme="majorBidi" w:cstheme="majorBidi"/>
          <w:sz w:val="28"/>
        </w:rPr>
        <w:t xml:space="preserve">11/2562 </w:t>
      </w: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12 </w:t>
      </w:r>
      <w:r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ได้มีมติอนุมัติจัดสรรหุ้นสามัญเพิ่มทุนให้แก่</w:t>
      </w:r>
      <w:r w:rsidRPr="00A36306">
        <w:rPr>
          <w:rFonts w:asciiTheme="majorBidi" w:hAnsiTheme="majorBidi" w:cstheme="majorBidi"/>
          <w:sz w:val="28"/>
          <w:cs/>
        </w:rPr>
        <w:br/>
        <w:t xml:space="preserve">ผู้ถือหุ้นเดิมตามสัดส่วนจำนวนหุ้นที่ผู้ถือหุ้นแต่ละรายถืออยู่ </w:t>
      </w:r>
      <w:r w:rsidRPr="00A36306">
        <w:rPr>
          <w:rFonts w:asciiTheme="majorBidi" w:hAnsiTheme="majorBidi" w:cstheme="majorBidi"/>
          <w:sz w:val="28"/>
        </w:rPr>
        <w:t>(Right Offering)</w:t>
      </w:r>
      <w:r w:rsidRPr="00A36306">
        <w:rPr>
          <w:rFonts w:asciiTheme="majorBidi" w:hAnsiTheme="majorBidi" w:cstheme="majorBidi"/>
          <w:sz w:val="28"/>
          <w:cs/>
        </w:rPr>
        <w:t xml:space="preserve"> จำนวนไม่เกิน </w:t>
      </w:r>
      <w:r w:rsidRPr="00A36306">
        <w:rPr>
          <w:rFonts w:asciiTheme="majorBidi" w:hAnsiTheme="majorBidi" w:cstheme="majorBidi"/>
          <w:sz w:val="28"/>
        </w:rPr>
        <w:t xml:space="preserve">353,286,003 </w:t>
      </w:r>
      <w:r w:rsidRPr="00A36306">
        <w:rPr>
          <w:rFonts w:asciiTheme="majorBidi" w:hAnsiTheme="majorBidi" w:cstheme="majorBidi"/>
          <w:sz w:val="28"/>
          <w:cs/>
        </w:rPr>
        <w:t xml:space="preserve">หุ้น ซึ่งบริษัทได้รับชำระค่าหุ้นดังกล่าวแล้วจำนวน </w:t>
      </w:r>
      <w:r w:rsidRPr="00A36306">
        <w:rPr>
          <w:rFonts w:asciiTheme="majorBidi" w:hAnsiTheme="majorBidi" w:cstheme="majorBidi"/>
          <w:sz w:val="28"/>
        </w:rPr>
        <w:t xml:space="preserve">353,285,722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0.1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รวมเป็นเงิน </w:t>
      </w:r>
      <w:r w:rsidRPr="00A36306">
        <w:rPr>
          <w:rFonts w:asciiTheme="majorBidi" w:hAnsiTheme="majorBidi" w:cstheme="majorBidi"/>
          <w:sz w:val="28"/>
        </w:rPr>
        <w:t xml:space="preserve">35.3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(สุทธิจากส่วนต่ำมูลค่าหุ้นสามัญจำนวน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1,731.1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ล้านบาท) ในเดือนมกราคม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ทั้งนี้ บริษัทได้จดทะเบียนเปลี่ยนแปลงทุนที่ออกและเรียกชำระแล้วจากเดิม </w:t>
      </w:r>
      <w:r w:rsidRPr="00A36306">
        <w:rPr>
          <w:rFonts w:asciiTheme="majorBidi" w:hAnsiTheme="majorBidi" w:cstheme="majorBidi"/>
          <w:sz w:val="28"/>
        </w:rPr>
        <w:t xml:space="preserve">1,766,430,015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 </w:t>
      </w:r>
      <w:r w:rsidRPr="00A36306">
        <w:rPr>
          <w:rFonts w:asciiTheme="majorBidi" w:hAnsiTheme="majorBidi" w:cstheme="majorBidi"/>
          <w:sz w:val="28"/>
        </w:rPr>
        <w:t xml:space="preserve">3,532,858,625 </w:t>
      </w:r>
      <w:r w:rsidRPr="00A36306">
        <w:rPr>
          <w:rFonts w:asciiTheme="majorBidi" w:hAnsiTheme="majorBidi" w:cstheme="majorBidi"/>
          <w:sz w:val="28"/>
          <w:cs/>
        </w:rPr>
        <w:t xml:space="preserve">บาทกับกระทรวงพาณิชย์เมื่อวันที่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>2563</w:t>
      </w:r>
    </w:p>
    <w:p w14:paraId="138E0621" w14:textId="77777777" w:rsidR="00F10634" w:rsidRPr="00754A04" w:rsidRDefault="00F10634" w:rsidP="00900FDA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A8DD3FD" w14:textId="77777777" w:rsidR="00F10634" w:rsidRPr="00A36306" w:rsidRDefault="00F10634" w:rsidP="00F10634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ที่ประชุมสามัญผู้ถือหุ้นประจำปี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 xml:space="preserve"> กรกฎาคม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ได้มีมติอนุมัติ</w:t>
      </w:r>
    </w:p>
    <w:p w14:paraId="3E0A6CFF" w14:textId="77777777" w:rsidR="00F10634" w:rsidRPr="00754A04" w:rsidRDefault="00F10634" w:rsidP="00900FDA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104558B" w14:textId="77777777" w:rsidR="00F10634" w:rsidRPr="00A36306" w:rsidRDefault="00F10634" w:rsidP="009E7D8B">
      <w:pPr>
        <w:tabs>
          <w:tab w:val="left" w:pos="448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1)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การลดทุนจดทะเบียนของบริษัทโดยตัดหุ้นสามัญที่จำหน่ายไม่ได้จำนวน </w:t>
      </w:r>
      <w:r w:rsidRPr="00A36306">
        <w:rPr>
          <w:rFonts w:asciiTheme="majorBidi" w:hAnsiTheme="majorBidi" w:cstheme="majorBidi"/>
          <w:sz w:val="28"/>
        </w:rPr>
        <w:t xml:space="preserve">281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บาท จำนวนเงิน </w:t>
      </w:r>
      <w:r w:rsidRPr="00A36306">
        <w:rPr>
          <w:rFonts w:asciiTheme="majorBidi" w:hAnsiTheme="majorBidi" w:cstheme="majorBidi"/>
          <w:sz w:val="28"/>
        </w:rPr>
        <w:t xml:space="preserve">1,405 </w:t>
      </w:r>
      <w:r w:rsidRPr="00A36306">
        <w:rPr>
          <w:rFonts w:asciiTheme="majorBidi" w:hAnsiTheme="majorBidi" w:cstheme="majorBidi"/>
          <w:sz w:val="28"/>
          <w:cs/>
        </w:rPr>
        <w:t xml:space="preserve">บาท จากทุนจดทะเบียนเดิมจำนวน </w:t>
      </w:r>
      <w:r w:rsidRPr="00A36306">
        <w:rPr>
          <w:rFonts w:asciiTheme="majorBidi" w:hAnsiTheme="majorBidi" w:cstheme="majorBidi"/>
          <w:sz w:val="28"/>
        </w:rPr>
        <w:t xml:space="preserve">3,532,860,030 </w:t>
      </w:r>
      <w:r w:rsidRPr="00A36306">
        <w:rPr>
          <w:rFonts w:asciiTheme="majorBidi" w:hAnsiTheme="majorBidi" w:cstheme="majorBidi"/>
          <w:sz w:val="28"/>
          <w:cs/>
        </w:rPr>
        <w:t xml:space="preserve">บาท (แบ่งเป็นหุ้นสามัญจำนวน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706,572,006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บาท) เป็นทุนจดทะเบียนใหม่จำนวน </w:t>
      </w:r>
      <w:r w:rsidRPr="00A36306">
        <w:rPr>
          <w:rFonts w:asciiTheme="majorBidi" w:hAnsiTheme="majorBidi" w:cstheme="majorBidi"/>
          <w:sz w:val="28"/>
        </w:rPr>
        <w:t xml:space="preserve">3,532,858,625 </w:t>
      </w:r>
      <w:r w:rsidRPr="00A36306">
        <w:rPr>
          <w:rFonts w:asciiTheme="majorBidi" w:hAnsiTheme="majorBidi" w:cstheme="majorBidi"/>
          <w:sz w:val="28"/>
          <w:cs/>
        </w:rPr>
        <w:t xml:space="preserve">บาท (แบ่งเป็นหุ้นสามัญจำนวน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705,571,725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บาท) บริษัทได้จดทะเบียนการเปลี่ยนแปลงดังกล่าวกับกระทรวงพาณิชย์ เมื่อวันที่ </w:t>
      </w:r>
      <w:r w:rsidRPr="00A36306">
        <w:rPr>
          <w:rFonts w:asciiTheme="majorBidi" w:hAnsiTheme="majorBidi" w:cstheme="majorBidi"/>
          <w:sz w:val="28"/>
        </w:rPr>
        <w:t xml:space="preserve">14 </w:t>
      </w:r>
      <w:r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2563</w:t>
      </w:r>
    </w:p>
    <w:p w14:paraId="53F6324D" w14:textId="77777777" w:rsidR="009E7D8B" w:rsidRPr="009E7D8B" w:rsidRDefault="009E7D8B" w:rsidP="009E7D8B">
      <w:pPr>
        <w:tabs>
          <w:tab w:val="left" w:pos="448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EF8B770" w14:textId="5C1CB26F" w:rsidR="00F10634" w:rsidRDefault="00F10634" w:rsidP="009E7D8B">
      <w:pPr>
        <w:tabs>
          <w:tab w:val="left" w:pos="448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2)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การโอนทุนสำรองตามกฎหมายจำนวน </w:t>
      </w:r>
      <w:r w:rsidRPr="00A36306">
        <w:rPr>
          <w:rFonts w:asciiTheme="majorBidi" w:hAnsiTheme="majorBidi" w:cstheme="majorBidi"/>
          <w:sz w:val="28"/>
        </w:rPr>
        <w:t>11,250,000</w:t>
      </w:r>
      <w:r w:rsidRPr="00A36306">
        <w:rPr>
          <w:rFonts w:asciiTheme="majorBidi" w:hAnsiTheme="majorBidi" w:cstheme="majorBidi"/>
          <w:sz w:val="28"/>
          <w:cs/>
        </w:rPr>
        <w:t xml:space="preserve"> บาท และโอนส่วนเกินมูลค่าหุ้นสามัญจำนวน </w:t>
      </w:r>
      <w:r w:rsidRPr="00A36306">
        <w:rPr>
          <w:rFonts w:asciiTheme="majorBidi" w:hAnsiTheme="majorBidi" w:cstheme="majorBidi"/>
          <w:sz w:val="28"/>
        </w:rPr>
        <w:t>80,962,500</w:t>
      </w:r>
      <w:r w:rsidRPr="00A36306">
        <w:rPr>
          <w:rFonts w:asciiTheme="majorBidi" w:hAnsiTheme="majorBidi" w:cstheme="majorBidi"/>
          <w:sz w:val="28"/>
          <w:cs/>
        </w:rPr>
        <w:t xml:space="preserve"> บาท เพื่อชดเชยขาดทุนสะสมของบริษัท</w:t>
      </w:r>
    </w:p>
    <w:p w14:paraId="08381919" w14:textId="77777777" w:rsidR="00EE6999" w:rsidRPr="009E7D8B" w:rsidRDefault="00EE6999" w:rsidP="00F10634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DE19FF3" w14:textId="041E0207" w:rsidR="00F10634" w:rsidRDefault="00F10634" w:rsidP="009E7D8B">
      <w:pPr>
        <w:tabs>
          <w:tab w:val="left" w:pos="448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3)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การเปลี่ยนแปลงมูลค่าหุ้นที่ตราไว้ จากมูลค่าหุ้นสามัญหุ้นละ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โดยการรวมมูลค่าหุ้นสามัญของบริษัทในอัตรา </w:t>
      </w:r>
      <w:r w:rsidRPr="00A36306">
        <w:rPr>
          <w:rFonts w:asciiTheme="majorBidi" w:hAnsiTheme="majorBidi" w:cstheme="majorBidi"/>
          <w:sz w:val="28"/>
        </w:rPr>
        <w:t xml:space="preserve">5 </w:t>
      </w:r>
      <w:r w:rsidRPr="00A36306">
        <w:rPr>
          <w:rFonts w:asciiTheme="majorBidi" w:hAnsiTheme="majorBidi" w:cstheme="majorBidi"/>
          <w:sz w:val="28"/>
          <w:cs/>
        </w:rPr>
        <w:t xml:space="preserve">หุ้นเดิม ต่อ </w:t>
      </w:r>
      <w:r w:rsidRPr="00A36306">
        <w:rPr>
          <w:rFonts w:asciiTheme="majorBidi" w:hAnsiTheme="majorBidi" w:cstheme="majorBidi"/>
          <w:sz w:val="28"/>
        </w:rPr>
        <w:t xml:space="preserve">1 </w:t>
      </w:r>
      <w:proofErr w:type="gramStart"/>
      <w:r w:rsidRPr="00A36306">
        <w:rPr>
          <w:rFonts w:asciiTheme="majorBidi" w:hAnsiTheme="majorBidi" w:cstheme="majorBidi"/>
          <w:sz w:val="28"/>
          <w:cs/>
        </w:rPr>
        <w:t xml:space="preserve">หุ้นใหม่ 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>ทำให้บริษัทมีหุ้นสามัญจากเดิม</w:t>
      </w:r>
      <w:proofErr w:type="gramEnd"/>
      <w:r w:rsidRPr="00A3630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705,571,725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บาท 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141,314,345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</w:t>
      </w:r>
      <w:r w:rsidRPr="00A36306">
        <w:rPr>
          <w:rFonts w:asciiTheme="majorBidi" w:hAnsiTheme="majorBidi" w:cstheme="majorBidi"/>
          <w:sz w:val="28"/>
          <w:cs/>
          <w:lang w:val="en-GB"/>
        </w:rPr>
        <w:t>บริษัทได้จดทะเบียนการเปลี่ยนแปลงดังกล่าวกับกระทรวง</w:t>
      </w:r>
      <w:r w:rsidRPr="00A36306">
        <w:rPr>
          <w:rFonts w:asciiTheme="majorBidi" w:hAnsiTheme="majorBidi" w:cstheme="majorBidi"/>
          <w:sz w:val="28"/>
          <w:cs/>
        </w:rPr>
        <w:t xml:space="preserve">พาณิชย์ เมื่อวันที่ </w:t>
      </w:r>
      <w:r w:rsidRPr="00A36306">
        <w:rPr>
          <w:rFonts w:asciiTheme="majorBidi" w:hAnsiTheme="majorBidi" w:cstheme="majorBidi"/>
          <w:sz w:val="28"/>
        </w:rPr>
        <w:t xml:space="preserve">15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กรกฎาคม </w:t>
      </w:r>
      <w:r w:rsidRPr="00A36306">
        <w:rPr>
          <w:rFonts w:asciiTheme="majorBidi" w:hAnsiTheme="majorBidi" w:cstheme="majorBidi"/>
          <w:sz w:val="28"/>
        </w:rPr>
        <w:t>2563</w:t>
      </w:r>
    </w:p>
    <w:p w14:paraId="31ACA6C4" w14:textId="77777777" w:rsidR="009E7D8B" w:rsidRPr="009E7D8B" w:rsidRDefault="009E7D8B" w:rsidP="009E7D8B">
      <w:pPr>
        <w:tabs>
          <w:tab w:val="left" w:pos="462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39272DA" w14:textId="4AB58B45" w:rsidR="00F10634" w:rsidRDefault="00F10634" w:rsidP="009E7D8B">
      <w:pPr>
        <w:tabs>
          <w:tab w:val="left" w:pos="462"/>
        </w:tabs>
        <w:jc w:val="thaiDistribute"/>
        <w:rPr>
          <w:rFonts w:asciiTheme="majorBidi" w:hAnsiTheme="majorBidi" w:cstheme="majorBidi"/>
          <w:sz w:val="28"/>
          <w:lang w:val="en-GB"/>
        </w:rPr>
      </w:pPr>
      <w:r w:rsidRPr="00A36306">
        <w:rPr>
          <w:rFonts w:asciiTheme="majorBidi" w:hAnsiTheme="majorBidi" w:cstheme="majorBidi"/>
          <w:sz w:val="28"/>
        </w:rPr>
        <w:t>4)</w:t>
      </w:r>
      <w:r w:rsidRPr="00A36306">
        <w:rPr>
          <w:rFonts w:asciiTheme="majorBidi" w:hAnsiTheme="majorBidi" w:cstheme="majorBidi"/>
          <w:sz w:val="28"/>
        </w:rPr>
        <w:tab/>
      </w:r>
      <w:r w:rsidRPr="00A36306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การลดทุนจดทะเบียนของบริษัทจำนวน </w:t>
      </w:r>
      <w:r w:rsidRPr="00A36306">
        <w:rPr>
          <w:rFonts w:asciiTheme="majorBidi" w:hAnsiTheme="majorBidi" w:cstheme="majorBidi"/>
          <w:sz w:val="28"/>
        </w:rPr>
        <w:t xml:space="preserve">3,462,201,453 </w:t>
      </w:r>
      <w:r w:rsidRPr="00A36306">
        <w:rPr>
          <w:rFonts w:asciiTheme="majorBidi" w:hAnsiTheme="majorBidi" w:cstheme="majorBidi"/>
          <w:sz w:val="28"/>
          <w:cs/>
        </w:rPr>
        <w:t xml:space="preserve">บาท จากทุนจดทะเบียนเดิมจำนวน </w:t>
      </w:r>
      <w:r w:rsidRPr="00A36306">
        <w:rPr>
          <w:rFonts w:asciiTheme="majorBidi" w:hAnsiTheme="majorBidi" w:cstheme="majorBidi"/>
          <w:sz w:val="28"/>
        </w:rPr>
        <w:t xml:space="preserve">3,532,858,625 </w:t>
      </w:r>
      <w:r w:rsidRPr="00A36306">
        <w:rPr>
          <w:rFonts w:asciiTheme="majorBidi" w:hAnsiTheme="majorBidi" w:cstheme="majorBidi"/>
          <w:sz w:val="28"/>
          <w:cs/>
        </w:rPr>
        <w:t xml:space="preserve">บาท 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141,314,345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เป็นทุนจดทะเบียนใหม่ </w:t>
      </w:r>
      <w:r w:rsidRPr="00A36306">
        <w:rPr>
          <w:rFonts w:asciiTheme="majorBidi" w:hAnsiTheme="majorBidi" w:cstheme="majorBidi"/>
          <w:sz w:val="28"/>
        </w:rPr>
        <w:t xml:space="preserve">70,657,172 </w:t>
      </w:r>
      <w:r w:rsidRPr="00A36306">
        <w:rPr>
          <w:rFonts w:asciiTheme="majorBidi" w:hAnsiTheme="majorBidi" w:cstheme="majorBidi"/>
          <w:sz w:val="28"/>
          <w:cs/>
        </w:rPr>
        <w:t xml:space="preserve">บาท แบ่งเป็นหุ้นสามัญจำนวน </w:t>
      </w:r>
      <w:r w:rsidRPr="00A36306">
        <w:rPr>
          <w:rFonts w:asciiTheme="majorBidi" w:hAnsiTheme="majorBidi" w:cstheme="majorBidi"/>
          <w:sz w:val="28"/>
        </w:rPr>
        <w:t xml:space="preserve">141,314,345 </w:t>
      </w:r>
      <w:r w:rsidRPr="00A36306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0.5 </w:t>
      </w:r>
      <w:r w:rsidRPr="00A36306">
        <w:rPr>
          <w:rFonts w:asciiTheme="majorBidi" w:hAnsiTheme="majorBidi" w:cstheme="majorBidi"/>
          <w:sz w:val="28"/>
          <w:cs/>
        </w:rPr>
        <w:t xml:space="preserve">บาท การลดทุนจำนวน </w:t>
      </w:r>
      <w:r w:rsidRPr="00A36306">
        <w:rPr>
          <w:rFonts w:asciiTheme="majorBidi" w:hAnsiTheme="majorBidi" w:cstheme="majorBidi"/>
          <w:sz w:val="28"/>
        </w:rPr>
        <w:t xml:space="preserve">3,462,201,453 </w:t>
      </w:r>
      <w:r w:rsidRPr="00A36306">
        <w:rPr>
          <w:rFonts w:asciiTheme="majorBidi" w:hAnsiTheme="majorBidi" w:cstheme="majorBidi"/>
          <w:sz w:val="28"/>
          <w:cs/>
        </w:rPr>
        <w:t>บาท เพื่อนำมาชดเชยส่วนต่ำกว่ามูลค่าหุ้นสามัญ</w:t>
      </w: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จำนวน </w:t>
      </w:r>
      <w:r w:rsidRPr="00A36306">
        <w:rPr>
          <w:rFonts w:asciiTheme="majorBidi" w:hAnsiTheme="majorBidi" w:cstheme="majorBidi"/>
          <w:sz w:val="28"/>
        </w:rPr>
        <w:t xml:space="preserve">3,185,722,868 </w:t>
      </w:r>
      <w:r w:rsidRPr="00A36306">
        <w:rPr>
          <w:rFonts w:asciiTheme="majorBidi" w:hAnsiTheme="majorBidi" w:cstheme="majorBidi"/>
          <w:sz w:val="28"/>
          <w:cs/>
        </w:rPr>
        <w:t xml:space="preserve">บาท และขาดทุนสะสมจำนวน </w:t>
      </w:r>
      <w:r w:rsidRPr="00A36306">
        <w:rPr>
          <w:rFonts w:asciiTheme="majorBidi" w:hAnsiTheme="majorBidi" w:cstheme="majorBidi"/>
          <w:sz w:val="28"/>
        </w:rPr>
        <w:t>276,478,585</w:t>
      </w:r>
      <w:r w:rsidRPr="00A36306">
        <w:rPr>
          <w:rFonts w:asciiTheme="majorBidi" w:hAnsiTheme="majorBidi" w:cstheme="majorBidi"/>
          <w:sz w:val="28"/>
          <w:cs/>
        </w:rPr>
        <w:t xml:space="preserve"> บาท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โดยการลดมูลค่าหุ้นที่ตราไว้จากมูลค่าหุ้นละ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25 </w:t>
      </w:r>
      <w:r w:rsidRPr="00A36306">
        <w:rPr>
          <w:rFonts w:asciiTheme="majorBidi" w:hAnsiTheme="majorBidi" w:cstheme="majorBidi"/>
          <w:sz w:val="28"/>
          <w:cs/>
        </w:rPr>
        <w:t xml:space="preserve">บาท เป็นมูลค่าหุ้นละ </w:t>
      </w:r>
      <w:r w:rsidRPr="00A36306">
        <w:rPr>
          <w:rFonts w:asciiTheme="majorBidi" w:hAnsiTheme="majorBidi" w:cstheme="majorBidi"/>
          <w:sz w:val="28"/>
        </w:rPr>
        <w:t xml:space="preserve">0.50 </w:t>
      </w:r>
      <w:r w:rsidRPr="00A36306">
        <w:rPr>
          <w:rFonts w:asciiTheme="majorBidi" w:hAnsiTheme="majorBidi" w:cstheme="majorBidi"/>
          <w:sz w:val="28"/>
          <w:cs/>
        </w:rPr>
        <w:t>บาท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บริษัทได้จดทะเบียนการเปลี่ยนแปลงดังกล่าวกับกระทรวงพาณิชย์ เมื่อวันที่ </w:t>
      </w:r>
      <w:r w:rsidRPr="00A36306">
        <w:rPr>
          <w:rFonts w:asciiTheme="majorBidi" w:hAnsiTheme="majorBidi" w:cstheme="majorBidi"/>
          <w:sz w:val="28"/>
          <w:lang w:val="en-GB"/>
        </w:rPr>
        <w:t>28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กันยายน </w:t>
      </w:r>
      <w:r w:rsidRPr="00A36306">
        <w:rPr>
          <w:rFonts w:asciiTheme="majorBidi" w:hAnsiTheme="majorBidi" w:cstheme="majorBidi"/>
          <w:sz w:val="28"/>
          <w:lang w:val="en-GB"/>
        </w:rPr>
        <w:t>2563</w:t>
      </w:r>
    </w:p>
    <w:p w14:paraId="3299EFBD" w14:textId="568EF7EE" w:rsidR="00781EA4" w:rsidRPr="00BE554B" w:rsidRDefault="00781EA4" w:rsidP="002F010C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14:paraId="6163BA1C" w14:textId="77777777" w:rsidR="00203A64" w:rsidRPr="00A36306" w:rsidRDefault="00203A64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9E7BCCE" w14:textId="77777777" w:rsidR="00203A64" w:rsidRPr="009E7D8B" w:rsidRDefault="00203A64" w:rsidP="00203A64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A43159C" w14:textId="0AE4F5A4" w:rsidR="00203A64" w:rsidRDefault="00203A64" w:rsidP="00203A6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  <w:lang w:val="en-GB"/>
        </w:rPr>
        <w:t>รายได้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>(ค่าใช้จ่าย)</w:t>
      </w:r>
      <w:r w:rsidRPr="00A36306">
        <w:rPr>
          <w:rFonts w:asciiTheme="majorBidi" w:hAnsiTheme="majorBidi" w:cstheme="majorBidi"/>
          <w:sz w:val="28"/>
          <w:lang w:val="en-GB"/>
        </w:rPr>
        <w:t xml:space="preserve"> 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ภาษีเงินได้ของกลุ่มบริษัทสำหรับปีสิ้นสุดวันที่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p w14:paraId="0CB040B7" w14:textId="77777777" w:rsidR="009E7D8B" w:rsidRPr="009E7D8B" w:rsidRDefault="009E7D8B" w:rsidP="00203A6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203A64" w:rsidRPr="00A36306" w14:paraId="460ADC54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67236CFE" w14:textId="77777777" w:rsidR="00203A64" w:rsidRPr="00A36306" w:rsidRDefault="00203A64" w:rsidP="007D79D6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A36306">
              <w:rPr>
                <w:rFonts w:asciiTheme="majorBidi" w:hAnsiTheme="majorBidi" w:cstheme="majorBidi"/>
                <w:sz w:val="28"/>
                <w:lang w:val="en-GB" w:bidi="ar-SA"/>
              </w:rPr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551948CE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203A64" w:rsidRPr="00A36306" w14:paraId="6DD7D897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29B36606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625DB00C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F379B38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534A8B89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03A64" w:rsidRPr="00A36306" w14:paraId="34955CB7" w14:textId="77777777" w:rsidTr="007D79D6">
        <w:trPr>
          <w:trHeight w:val="22"/>
          <w:tblHeader/>
        </w:trPr>
        <w:tc>
          <w:tcPr>
            <w:tcW w:w="5046" w:type="dxa"/>
            <w:vAlign w:val="bottom"/>
          </w:tcPr>
          <w:p w14:paraId="0C9D002F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7E1CD121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28FD8D3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37DD79D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92" w:type="dxa"/>
            <w:vAlign w:val="bottom"/>
          </w:tcPr>
          <w:p w14:paraId="1DC58E62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EF4121B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4675ABE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C11090E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03A64" w:rsidRPr="00A36306" w14:paraId="717E9DB0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6112B16B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4704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550A2291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0DD04C6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3A0CC937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790200C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0F2A1BDE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5D7BCD44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</w:tr>
      <w:tr w:rsidR="00203A64" w:rsidRPr="00A36306" w14:paraId="26F34622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21747009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 (ค่าใช้จ่าย) ภาษีเงินได้สำหรับงวด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FACFEE" w14:textId="2EA7A2B4" w:rsidR="00203A64" w:rsidRPr="00A36306" w:rsidRDefault="00EE6999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3079BF3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5F6A5D9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245573D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309E17" w14:textId="70198C69" w:rsidR="00203A64" w:rsidRPr="00A36306" w:rsidRDefault="00EE6999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92DDDE0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4FA5CE97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203A64" w:rsidRPr="00A36306" w14:paraId="52530F76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5DD64092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A36306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78000B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39A6B27D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B1A2F10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68C67DB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3791DBE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2876CC0E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707EFA3E" w14:textId="77777777" w:rsidR="00203A64" w:rsidRPr="00A36306" w:rsidRDefault="00203A64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3E74CC" w:rsidRPr="00A36306" w14:paraId="2894A7C7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0D944D6A" w14:textId="6CC4BCB5" w:rsidR="003E74CC" w:rsidRPr="00A36306" w:rsidRDefault="003E74CC" w:rsidP="007D79D6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D6A9FD9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4E82EE1F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FF5EE23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68BD6424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4B7B875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572C3240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5590A19B" w14:textId="77777777" w:rsidR="003E74CC" w:rsidRPr="00A36306" w:rsidRDefault="003E74CC" w:rsidP="007D79D6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47D31" w:rsidRPr="00A36306" w14:paraId="36A5AFFE" w14:textId="77777777" w:rsidTr="007D79D6">
        <w:trPr>
          <w:trHeight w:val="22"/>
        </w:trPr>
        <w:tc>
          <w:tcPr>
            <w:tcW w:w="5046" w:type="dxa"/>
            <w:vAlign w:val="bottom"/>
          </w:tcPr>
          <w:p w14:paraId="2767F602" w14:textId="52885BEC" w:rsidR="00E47D31" w:rsidRPr="00183321" w:rsidRDefault="00A7490C" w:rsidP="00183321">
            <w:pPr>
              <w:overflowPunct w:val="0"/>
              <w:autoSpaceDE w:val="0"/>
              <w:autoSpaceDN w:val="0"/>
              <w:adjustRightInd w:val="0"/>
              <w:ind w:left="-58" w:right="-43"/>
              <w:jc w:val="thaiDistribute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และการ</w:t>
            </w:r>
            <w:r w:rsidR="00E47D31"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57B20" w14:textId="389099D9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C6150A5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917F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95DA0E2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1DF95" w14:textId="7AFB769E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92" w:type="dxa"/>
            <w:vAlign w:val="bottom"/>
          </w:tcPr>
          <w:p w14:paraId="151B3D09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10136F2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E47D31" w:rsidRPr="00A36306" w14:paraId="21C43347" w14:textId="77777777" w:rsidTr="00050BA4">
        <w:trPr>
          <w:trHeight w:val="423"/>
        </w:trPr>
        <w:tc>
          <w:tcPr>
            <w:tcW w:w="5046" w:type="dxa"/>
            <w:vAlign w:val="bottom"/>
          </w:tcPr>
          <w:p w14:paraId="0D5D6118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ind w:left="-58" w:right="-43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(ค่าใช้จ่าย)</w:t>
            </w: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28393" w14:textId="08E4B5B8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85E7E8A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2955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>(4)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2237A5E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A55D9" w14:textId="1C0287A2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192" w:type="dxa"/>
            <w:vAlign w:val="bottom"/>
          </w:tcPr>
          <w:p w14:paraId="3B5C1650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0C28B" w14:textId="77777777" w:rsidR="00E47D31" w:rsidRPr="00A36306" w:rsidRDefault="00E47D31" w:rsidP="00E47D3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lang w:val="en-GB"/>
              </w:rPr>
              <w:t>(4)</w:t>
            </w:r>
          </w:p>
        </w:tc>
      </w:tr>
    </w:tbl>
    <w:p w14:paraId="34850659" w14:textId="6E515FDB" w:rsidR="00295440" w:rsidRDefault="00295440" w:rsidP="009E7D8B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16"/>
          <w:szCs w:val="16"/>
        </w:rPr>
      </w:pPr>
    </w:p>
    <w:p w14:paraId="54F21A6F" w14:textId="0E56D70F" w:rsidR="00203A64" w:rsidRPr="00A36306" w:rsidRDefault="00203A64" w:rsidP="009E7D8B">
      <w:pPr>
        <w:tabs>
          <w:tab w:val="left" w:pos="1440"/>
          <w:tab w:val="left" w:pos="2880"/>
          <w:tab w:val="left" w:pos="9781"/>
        </w:tabs>
        <w:jc w:val="thaiDistribut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 xml:space="preserve">รายการกระทบยอดเพื่อหาอัตราภาษีที่แท้จริงสำหรับปีสิ้นสุดวันที่ </w:t>
      </w:r>
      <w:r w:rsidRPr="00A36306">
        <w:rPr>
          <w:rFonts w:asciiTheme="majorBidi" w:eastAsia="Map Symbols" w:hAnsiTheme="majorBidi" w:cstheme="majorBidi"/>
          <w:sz w:val="28"/>
        </w:rPr>
        <w:t xml:space="preserve">31 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eastAsia="Map Symbols" w:hAnsiTheme="majorBidi" w:cstheme="majorBidi"/>
          <w:sz w:val="28"/>
        </w:rPr>
        <w:t>2563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และ </w:t>
      </w:r>
      <w:r w:rsidRPr="00A36306">
        <w:rPr>
          <w:rFonts w:asciiTheme="majorBidi" w:eastAsia="Map Symbols" w:hAnsiTheme="majorBidi" w:cstheme="majorBidi"/>
          <w:sz w:val="28"/>
        </w:rPr>
        <w:t xml:space="preserve">2562 </w:t>
      </w:r>
      <w:r w:rsidRPr="00A36306">
        <w:rPr>
          <w:rFonts w:asciiTheme="majorBidi" w:eastAsia="Map Symbols" w:hAnsiTheme="majorBidi" w:cstheme="majorBidi"/>
          <w:sz w:val="28"/>
          <w:cs/>
        </w:rPr>
        <w:t>สามารถแสดงได้ดังนี้</w:t>
      </w:r>
    </w:p>
    <w:p w14:paraId="66ECF2F5" w14:textId="53A23617" w:rsidR="00203A64" w:rsidRPr="002F010C" w:rsidRDefault="00203A64" w:rsidP="009E7D8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10096" w:type="dxa"/>
        <w:tblInd w:w="10" w:type="dxa"/>
        <w:tblLook w:val="04A0" w:firstRow="1" w:lastRow="0" w:firstColumn="1" w:lastColumn="0" w:noHBand="0" w:noVBand="1"/>
      </w:tblPr>
      <w:tblGrid>
        <w:gridCol w:w="5228"/>
        <w:gridCol w:w="990"/>
        <w:gridCol w:w="266"/>
        <w:gridCol w:w="1084"/>
        <w:gridCol w:w="238"/>
        <w:gridCol w:w="932"/>
        <w:gridCol w:w="238"/>
        <w:gridCol w:w="1120"/>
      </w:tblGrid>
      <w:tr w:rsidR="00203A64" w:rsidRPr="00A36306" w14:paraId="0A90BF67" w14:textId="77777777" w:rsidTr="007D79D6">
        <w:trPr>
          <w:trHeight w:val="36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18AA8" w14:textId="77777777" w:rsidR="00203A64" w:rsidRPr="00A36306" w:rsidRDefault="00203A64" w:rsidP="007D79D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06DB" w14:textId="77777777" w:rsidR="00203A64" w:rsidRPr="00A36306" w:rsidRDefault="00203A64" w:rsidP="007D79D6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A36306" w14:paraId="337A7462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B7C9A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803E6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03A64" w:rsidRPr="00A36306" w14:paraId="322F016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A7AB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86043AE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0114E17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2EDA711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2562</w:t>
            </w:r>
          </w:p>
        </w:tc>
      </w:tr>
      <w:tr w:rsidR="00203A64" w:rsidRPr="00A36306" w14:paraId="60C9E0BE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B306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91ED3C2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1EAE8681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86AD237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0F492C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5676D182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7504EBB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EE921FE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A36306" w14:paraId="22F4614D" w14:textId="77777777" w:rsidTr="007D79D6">
        <w:trPr>
          <w:trHeight w:val="353"/>
          <w:tblHeader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033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63D42F0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73DC5EF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DF2602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6C1FFCF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F5CF2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01DAB52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4248EB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7375DD" w:rsidRPr="00A36306" w14:paraId="463A71FC" w14:textId="77777777" w:rsidTr="007D79D6">
        <w:trPr>
          <w:trHeight w:val="278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7941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496185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22EF9EB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6749B" w14:textId="33D71C01" w:rsidR="007375DD" w:rsidRPr="00A36306" w:rsidRDefault="007375DD" w:rsidP="007375DD">
            <w:pPr>
              <w:spacing w:line="360" w:lineRule="exact"/>
              <w:ind w:right="-76"/>
              <w:jc w:val="right"/>
              <w:rPr>
                <w:rFonts w:asciiTheme="majorBidi" w:hAnsiTheme="majorBidi" w:cstheme="majorBidi"/>
                <w:sz w:val="28"/>
              </w:rPr>
            </w:pPr>
            <w:r w:rsidRPr="007375DD">
              <w:rPr>
                <w:rFonts w:asciiTheme="majorBidi" w:hAnsiTheme="majorBidi" w:cstheme="majorBidi"/>
                <w:sz w:val="28"/>
              </w:rPr>
              <w:t>(26,</w:t>
            </w:r>
            <w:r w:rsidR="00AB2D69">
              <w:rPr>
                <w:rFonts w:asciiTheme="majorBidi" w:hAnsiTheme="majorBidi" w:cstheme="majorBidi"/>
                <w:sz w:val="28"/>
              </w:rPr>
              <w:t>16</w:t>
            </w:r>
            <w:r w:rsidR="00D7262E">
              <w:rPr>
                <w:rFonts w:asciiTheme="majorBidi" w:hAnsiTheme="majorBidi" w:cstheme="majorBidi"/>
                <w:sz w:val="28"/>
              </w:rPr>
              <w:t>6</w:t>
            </w:r>
            <w:r w:rsidRPr="007375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415AF" w14:textId="77777777" w:rsidR="007375DD" w:rsidRPr="00A36306" w:rsidRDefault="007375DD" w:rsidP="007375DD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E6096F8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8C6B02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1E711" w14:textId="77777777" w:rsidR="007375DD" w:rsidRPr="00A36306" w:rsidRDefault="007375DD" w:rsidP="007375DD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(19,980)</w:t>
            </w:r>
          </w:p>
        </w:tc>
      </w:tr>
      <w:tr w:rsidR="007375DD" w:rsidRPr="00A36306" w14:paraId="5CA5B4CF" w14:textId="77777777" w:rsidTr="007D79D6">
        <w:trPr>
          <w:trHeight w:val="191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9F39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701CE9" w14:textId="77777777" w:rsidR="007375DD" w:rsidRPr="00A36306" w:rsidRDefault="007375DD" w:rsidP="007375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611C9E5" w14:textId="77777777" w:rsidR="007375DD" w:rsidRPr="00A36306" w:rsidRDefault="007375DD" w:rsidP="007375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7B3952" w14:textId="60A61DD0" w:rsidR="007375DD" w:rsidRPr="00A36306" w:rsidRDefault="007375DD" w:rsidP="007375DD">
            <w:pPr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375DD">
              <w:rPr>
                <w:rFonts w:asciiTheme="majorBidi" w:hAnsiTheme="majorBidi" w:cstheme="majorBidi"/>
                <w:sz w:val="28"/>
              </w:rPr>
              <w:t>5</w:t>
            </w:r>
            <w:r w:rsidR="00AB2D69">
              <w:rPr>
                <w:rFonts w:asciiTheme="majorBidi" w:hAnsiTheme="majorBidi" w:cstheme="majorBidi"/>
                <w:sz w:val="28"/>
              </w:rPr>
              <w:t>,23</w:t>
            </w:r>
            <w:r w:rsidR="00B945C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2E48B" w14:textId="77777777" w:rsidR="007375DD" w:rsidRPr="00A36306" w:rsidRDefault="007375DD" w:rsidP="007375DD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C167599" w14:textId="77777777" w:rsidR="007375DD" w:rsidRPr="00A36306" w:rsidRDefault="007375DD" w:rsidP="007375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4AA44E6" w14:textId="77777777" w:rsidR="007375DD" w:rsidRPr="00A36306" w:rsidRDefault="007375DD" w:rsidP="007375D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20EFC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3,996</w:t>
            </w:r>
          </w:p>
        </w:tc>
      </w:tr>
      <w:tr w:rsidR="007375DD" w:rsidRPr="00A36306" w14:paraId="415AE10C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64C2E" w14:textId="4B4B63A4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755886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D20863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89388" w14:textId="15FC97A9" w:rsidR="007375DD" w:rsidRPr="00A36306" w:rsidRDefault="007375DD" w:rsidP="007375DD">
            <w:pPr>
              <w:spacing w:line="360" w:lineRule="exact"/>
              <w:ind w:right="-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375DD">
              <w:rPr>
                <w:rFonts w:asciiTheme="majorBidi" w:hAnsiTheme="majorBidi" w:cstheme="majorBidi"/>
                <w:sz w:val="28"/>
              </w:rPr>
              <w:t>(</w:t>
            </w:r>
            <w:r w:rsidR="00D7262E">
              <w:rPr>
                <w:rFonts w:asciiTheme="majorBidi" w:hAnsiTheme="majorBidi" w:cstheme="majorBidi"/>
                <w:sz w:val="28"/>
              </w:rPr>
              <w:t>356</w:t>
            </w:r>
            <w:r w:rsidRPr="007375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B2E1" w14:textId="77777777" w:rsidR="007375DD" w:rsidRPr="00A36306" w:rsidRDefault="007375DD" w:rsidP="007375DD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12BB3FDA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8D4711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C2BD9" w14:textId="77777777" w:rsidR="007375DD" w:rsidRPr="00A36306" w:rsidRDefault="007375DD" w:rsidP="007375DD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(883)</w:t>
            </w:r>
          </w:p>
        </w:tc>
      </w:tr>
      <w:tr w:rsidR="007375DD" w:rsidRPr="00A36306" w14:paraId="16340B6D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728F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5CFB2AF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C06E280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C3D29" w14:textId="0DAFB422" w:rsidR="007375DD" w:rsidRPr="00A36306" w:rsidRDefault="007375DD" w:rsidP="007375DD">
            <w:pPr>
              <w:spacing w:line="360" w:lineRule="exact"/>
              <w:ind w:right="-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375DD">
              <w:rPr>
                <w:rFonts w:asciiTheme="majorBidi" w:hAnsiTheme="majorBidi" w:cstheme="majorBidi"/>
                <w:sz w:val="28"/>
              </w:rPr>
              <w:t>(</w:t>
            </w:r>
            <w:r w:rsidR="0046211B">
              <w:rPr>
                <w:rFonts w:asciiTheme="majorBidi" w:hAnsiTheme="majorBidi" w:cstheme="majorBidi"/>
                <w:sz w:val="28"/>
              </w:rPr>
              <w:t>5,399</w:t>
            </w:r>
            <w:r w:rsidRPr="007375D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3470E" w14:textId="77777777" w:rsidR="007375DD" w:rsidRPr="00A36306" w:rsidRDefault="007375DD" w:rsidP="007375DD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2D39B2E9" w14:textId="77777777" w:rsidR="007375DD" w:rsidRPr="00A36306" w:rsidRDefault="007375DD" w:rsidP="007375DD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9171C8" w14:textId="77777777" w:rsidR="007375DD" w:rsidRPr="00A36306" w:rsidRDefault="007375DD" w:rsidP="007375DD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6D706" w14:textId="77777777" w:rsidR="007375DD" w:rsidRPr="00A36306" w:rsidRDefault="007375DD" w:rsidP="007375DD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(3,102)</w:t>
            </w:r>
          </w:p>
        </w:tc>
      </w:tr>
      <w:tr w:rsidR="004E19E8" w:rsidRPr="00A36306" w14:paraId="0021A972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A2104" w14:textId="050DA22D" w:rsidR="004E19E8" w:rsidRPr="00A36306" w:rsidRDefault="00B87BA1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A1619B" w14:textId="77777777" w:rsidR="004E19E8" w:rsidRPr="00A36306" w:rsidRDefault="004E19E8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02A5844" w14:textId="77777777" w:rsidR="004E19E8" w:rsidRPr="00A36306" w:rsidRDefault="004E19E8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0457" w14:textId="34446B79" w:rsidR="004E19E8" w:rsidRDefault="00D7262E" w:rsidP="007D79D6">
            <w:pPr>
              <w:spacing w:line="360" w:lineRule="exact"/>
              <w:ind w:right="-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85D11" w14:textId="77777777" w:rsidR="004E19E8" w:rsidRPr="00A36306" w:rsidRDefault="004E19E8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6971862" w14:textId="77777777" w:rsidR="004E19E8" w:rsidRPr="00A36306" w:rsidRDefault="004E19E8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8F652E" w14:textId="77777777" w:rsidR="004E19E8" w:rsidRPr="00A36306" w:rsidRDefault="004E19E8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9800A" w14:textId="0563658F" w:rsidR="004E19E8" w:rsidRPr="00A36306" w:rsidRDefault="004E19E8" w:rsidP="004E19E8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74CC" w:rsidRPr="00A36306" w14:paraId="2A346CCE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6FCFD" w14:textId="1439A154" w:rsidR="003E74CC" w:rsidRDefault="00C858DD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</w:t>
            </w:r>
            <w:r w:rsidR="001606C4">
              <w:rPr>
                <w:rFonts w:asciiTheme="majorBidi" w:hAnsiTheme="majorBidi" w:cstheme="majorBidi" w:hint="cs"/>
                <w:sz w:val="28"/>
                <w:cs/>
              </w:rPr>
              <w:t>เคย</w:t>
            </w:r>
            <w:r w:rsidR="00B87BA1">
              <w:rPr>
                <w:rFonts w:asciiTheme="majorBidi" w:hAnsiTheme="majorBidi" w:cstheme="majorBidi" w:hint="cs"/>
                <w:sz w:val="28"/>
                <w:cs/>
              </w:rPr>
              <w:t>รับรู้สินทรัพย์ภาษีเงินได้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9435AC" w14:textId="77777777" w:rsidR="003E74CC" w:rsidRPr="00A36306" w:rsidRDefault="003E74CC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8DBF76D" w14:textId="77777777" w:rsidR="003E74CC" w:rsidRPr="00A36306" w:rsidRDefault="003E74CC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FF8D2" w14:textId="77777777" w:rsidR="003E74CC" w:rsidRDefault="003E74CC" w:rsidP="007D79D6">
            <w:pPr>
              <w:spacing w:line="360" w:lineRule="exact"/>
              <w:ind w:right="-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98387" w14:textId="77777777" w:rsidR="003E74CC" w:rsidRPr="00A36306" w:rsidRDefault="003E74CC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F67B9D1" w14:textId="77777777" w:rsidR="003E74CC" w:rsidRPr="00A36306" w:rsidRDefault="003E74CC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95076B7" w14:textId="77777777" w:rsidR="003E74CC" w:rsidRPr="00A36306" w:rsidRDefault="003E74CC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4AFC" w14:textId="77777777" w:rsidR="003E74CC" w:rsidRDefault="003E74CC" w:rsidP="004E19E8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E19E8" w:rsidRPr="00A36306" w14:paraId="17524FD0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5A39" w14:textId="069CD278" w:rsidR="004E19E8" w:rsidRDefault="00B87BA1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</w:t>
            </w:r>
            <w:r w:rsidR="004E19E8">
              <w:rPr>
                <w:rFonts w:asciiTheme="majorBidi" w:hAnsiTheme="majorBidi" w:cstheme="majorBidi" w:hint="cs"/>
                <w:sz w:val="28"/>
                <w:cs/>
              </w:rPr>
              <w:t>ระหว่างปี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E90BE8" w14:textId="77777777" w:rsidR="004E19E8" w:rsidRPr="00A36306" w:rsidRDefault="004E19E8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C7A9CE5" w14:textId="77777777" w:rsidR="004E19E8" w:rsidRPr="00A36306" w:rsidRDefault="004E19E8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1E052" w14:textId="0D355E10" w:rsidR="004E19E8" w:rsidRDefault="00D7262E" w:rsidP="007D79D6">
            <w:pPr>
              <w:spacing w:line="360" w:lineRule="exact"/>
              <w:ind w:right="-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78F8A" w14:textId="77777777" w:rsidR="004E19E8" w:rsidRPr="00A36306" w:rsidRDefault="004E19E8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39FA9499" w14:textId="77777777" w:rsidR="004E19E8" w:rsidRPr="00A36306" w:rsidRDefault="004E19E8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2387E6" w14:textId="77777777" w:rsidR="004E19E8" w:rsidRPr="00A36306" w:rsidRDefault="004E19E8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65FC" w14:textId="37B959FD" w:rsidR="004E19E8" w:rsidRDefault="004E19E8" w:rsidP="004E19E8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3A64" w:rsidRPr="00A36306" w14:paraId="2E751F08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70D04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ผลกระทบความแตกต่างของอัตราภาษีสำหรับกิจการในต่างประเทศ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AB4A0A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A443793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4E95B" w14:textId="17D8660E" w:rsidR="00203A64" w:rsidRPr="00A36306" w:rsidRDefault="00D7262E" w:rsidP="00D7262E">
            <w:pPr>
              <w:spacing w:line="360" w:lineRule="exact"/>
              <w:ind w:right="-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91190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1D33A26C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EACC4B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C48E4" w14:textId="77777777" w:rsidR="00203A64" w:rsidRPr="00A36306" w:rsidRDefault="00203A64" w:rsidP="007D79D6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203A64" w:rsidRPr="00A36306" w14:paraId="70304DA5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44554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654960A" w14:textId="77777777" w:rsidR="00203A64" w:rsidRPr="00A36306" w:rsidRDefault="00203A64" w:rsidP="007D7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0CAE09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7625" w14:textId="75B69ADB" w:rsidR="00203A64" w:rsidRPr="00A36306" w:rsidRDefault="004E19E8" w:rsidP="007D79D6">
            <w:pPr>
              <w:spacing w:line="360" w:lineRule="exact"/>
              <w:ind w:right="-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A5257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ind w:right="-6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1A5B8D5" w14:textId="77777777" w:rsidR="00203A64" w:rsidRPr="00A36306" w:rsidRDefault="00203A64" w:rsidP="007D7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B0AC6E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3C4C3" w14:textId="77777777" w:rsidR="00203A64" w:rsidRPr="00A36306" w:rsidRDefault="00203A64" w:rsidP="007D79D6">
            <w:pPr>
              <w:spacing w:line="360" w:lineRule="exact"/>
              <w:ind w:right="-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3A64" w:rsidRPr="00A36306" w14:paraId="3B90DC84" w14:textId="77777777" w:rsidTr="007D79D6">
        <w:trPr>
          <w:trHeight w:val="349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FA6DC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50F966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7C8FBA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2ABF5" w14:textId="2642D52D" w:rsidR="00203A64" w:rsidRPr="00A36306" w:rsidRDefault="00AD031F" w:rsidP="007D79D6">
            <w:pPr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346D2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BCA98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ind w:right="-6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7787F4F8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CDC06F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435C" w14:textId="77777777" w:rsidR="00203A64" w:rsidRPr="00A36306" w:rsidRDefault="00203A64" w:rsidP="007D79D6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203A64" w:rsidRPr="00A36306" w14:paraId="02DA8001" w14:textId="77777777" w:rsidTr="00626BE2">
        <w:trPr>
          <w:trHeight w:val="465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8815B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7374BE3" w14:textId="77777777" w:rsidR="00203A64" w:rsidRPr="00A36306" w:rsidRDefault="00203A64" w:rsidP="007D79D6">
            <w:pPr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0F67166A" w14:textId="77777777" w:rsidR="00203A64" w:rsidRPr="00A36306" w:rsidRDefault="00203A64" w:rsidP="007D79D6">
            <w:pPr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D396E9" w14:textId="21B3EF34" w:rsidR="00203A64" w:rsidRPr="00A36306" w:rsidRDefault="004E19E8" w:rsidP="007D79D6">
            <w:pPr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346D2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172D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32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1F2EB78" w14:textId="77777777" w:rsidR="00203A64" w:rsidRPr="00A36306" w:rsidRDefault="00203A64" w:rsidP="007D79D6">
            <w:pPr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F4042E4" w14:textId="77777777" w:rsidR="00203A64" w:rsidRPr="00A36306" w:rsidRDefault="00203A64" w:rsidP="007D79D6">
            <w:pPr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531F0A" w14:textId="77777777" w:rsidR="00203A64" w:rsidRPr="00A36306" w:rsidRDefault="00203A64" w:rsidP="007D79D6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</w:tbl>
    <w:p w14:paraId="35D989B1" w14:textId="5558C763" w:rsidR="00004BB1" w:rsidRDefault="00004BB1" w:rsidP="00203A64">
      <w:pPr>
        <w:rPr>
          <w:rFonts w:asciiTheme="majorBidi" w:hAnsiTheme="majorBidi" w:cstheme="majorBidi"/>
          <w:sz w:val="16"/>
          <w:szCs w:val="16"/>
        </w:rPr>
      </w:pPr>
    </w:p>
    <w:p w14:paraId="49E5F22D" w14:textId="4942FF37" w:rsidR="00D7262E" w:rsidRDefault="00D7262E" w:rsidP="00203A64">
      <w:pPr>
        <w:rPr>
          <w:rFonts w:asciiTheme="majorBidi" w:hAnsiTheme="majorBidi" w:cstheme="majorBidi"/>
          <w:sz w:val="16"/>
          <w:szCs w:val="16"/>
        </w:rPr>
      </w:pPr>
    </w:p>
    <w:p w14:paraId="2A45AE9C" w14:textId="4E48510A" w:rsidR="00B87BA1" w:rsidRDefault="00B87BA1" w:rsidP="00203A64">
      <w:pPr>
        <w:rPr>
          <w:rFonts w:asciiTheme="majorBidi" w:hAnsiTheme="majorBidi" w:cstheme="majorBidi"/>
          <w:sz w:val="16"/>
          <w:szCs w:val="16"/>
        </w:rPr>
      </w:pPr>
    </w:p>
    <w:p w14:paraId="4759D994" w14:textId="77777777" w:rsidR="00B87BA1" w:rsidRPr="00BE554B" w:rsidRDefault="00B87BA1" w:rsidP="00203A6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0103" w:type="dxa"/>
        <w:tblInd w:w="10" w:type="dxa"/>
        <w:tblLook w:val="04A0" w:firstRow="1" w:lastRow="0" w:firstColumn="1" w:lastColumn="0" w:noHBand="0" w:noVBand="1"/>
      </w:tblPr>
      <w:tblGrid>
        <w:gridCol w:w="5201"/>
        <w:gridCol w:w="993"/>
        <w:gridCol w:w="266"/>
        <w:gridCol w:w="1106"/>
        <w:gridCol w:w="238"/>
        <w:gridCol w:w="941"/>
        <w:gridCol w:w="238"/>
        <w:gridCol w:w="1120"/>
      </w:tblGrid>
      <w:tr w:rsidR="00203A64" w:rsidRPr="00A36306" w14:paraId="3A158490" w14:textId="77777777" w:rsidTr="007D79D6">
        <w:trPr>
          <w:trHeight w:val="36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8E6D" w14:textId="77777777" w:rsidR="00203A64" w:rsidRPr="00A36306" w:rsidRDefault="00203A64" w:rsidP="007D79D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BEA" w14:textId="77777777" w:rsidR="00203A64" w:rsidRPr="00A36306" w:rsidRDefault="00203A64" w:rsidP="007D79D6">
            <w:pPr>
              <w:tabs>
                <w:tab w:val="left" w:pos="1489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A36306" w14:paraId="0DD2C59E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5928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8535D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A36306" w14:paraId="69D034D5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40607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1982D42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60D1A56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FB83B85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</w:rPr>
              <w:t>2562</w:t>
            </w:r>
          </w:p>
        </w:tc>
      </w:tr>
      <w:tr w:rsidR="00203A64" w:rsidRPr="00A36306" w14:paraId="1F9758EC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AF36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375990AC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020FD940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350E19A8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8FB1EB7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right w:val="nil"/>
            </w:tcBorders>
          </w:tcPr>
          <w:p w14:paraId="54D65DC5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อัตราภาษี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3ED8422E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96FC2F8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</w:tr>
      <w:tr w:rsidR="00203A64" w:rsidRPr="00A36306" w14:paraId="75DDFEE3" w14:textId="77777777" w:rsidTr="007D79D6">
        <w:trPr>
          <w:trHeight w:val="353"/>
          <w:tblHeader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0B63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0308A8A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713FA519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ADAF89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3F38F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9828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(ร้อยละ)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5C0FCE5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B27FCF" w14:textId="77777777" w:rsidR="00203A64" w:rsidRPr="00A36306" w:rsidRDefault="00203A64" w:rsidP="007D79D6">
            <w:pPr>
              <w:spacing w:line="360" w:lineRule="exact"/>
              <w:ind w:right="-7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4"/>
                <w:sz w:val="28"/>
                <w:cs/>
              </w:rPr>
              <w:t>จำนวนเงิน</w:t>
            </w:r>
          </w:p>
        </w:tc>
      </w:tr>
      <w:tr w:rsidR="00203A64" w:rsidRPr="00A36306" w14:paraId="0299B798" w14:textId="77777777" w:rsidTr="007D79D6">
        <w:trPr>
          <w:trHeight w:val="278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50BC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88E2951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0D3ED48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2A95D" w14:textId="14637372" w:rsidR="00203A64" w:rsidRPr="00A36306" w:rsidRDefault="004E19E8" w:rsidP="007D79D6">
            <w:pPr>
              <w:spacing w:line="360" w:lineRule="exact"/>
              <w:ind w:right="-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(26,</w:t>
            </w:r>
            <w:r w:rsidR="007375DD">
              <w:rPr>
                <w:rFonts w:asciiTheme="majorBidi" w:hAnsiTheme="majorBidi" w:cstheme="majorBidi"/>
                <w:sz w:val="28"/>
              </w:rPr>
              <w:t>7</w:t>
            </w:r>
            <w:r w:rsidR="00A01C80">
              <w:rPr>
                <w:rFonts w:asciiTheme="majorBidi" w:hAnsiTheme="majorBidi" w:cstheme="majorBidi"/>
                <w:sz w:val="28"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83632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65F3D4BC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6350F74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EC934" w14:textId="77777777" w:rsidR="00203A64" w:rsidRPr="00A36306" w:rsidRDefault="00203A64" w:rsidP="007D79D6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(19,400)</w:t>
            </w:r>
          </w:p>
        </w:tc>
      </w:tr>
      <w:tr w:rsidR="00203A64" w:rsidRPr="00A36306" w14:paraId="77DC97FF" w14:textId="77777777" w:rsidTr="007D79D6">
        <w:trPr>
          <w:trHeight w:val="191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504AE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D316579" w14:textId="77777777" w:rsidR="00203A64" w:rsidRPr="00A36306" w:rsidRDefault="00203A64" w:rsidP="007D7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B0EB0C4" w14:textId="77777777" w:rsidR="00203A64" w:rsidRPr="00A36306" w:rsidRDefault="00203A64" w:rsidP="007D7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A038EC" w14:textId="77D43406" w:rsidR="00203A64" w:rsidRPr="00A36306" w:rsidRDefault="004E19E8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5,3</w:t>
            </w:r>
            <w:r w:rsidR="007375DD">
              <w:rPr>
                <w:rFonts w:asciiTheme="majorBidi" w:hAnsiTheme="majorBidi" w:cstheme="majorBidi"/>
                <w:sz w:val="28"/>
              </w:rPr>
              <w:t>4</w:t>
            </w:r>
            <w:r w:rsidR="007F6C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4C154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F697646" w14:textId="77777777" w:rsidR="00203A64" w:rsidRPr="00A36306" w:rsidRDefault="00203A64" w:rsidP="007D7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EB558F" w14:textId="77777777" w:rsidR="00203A64" w:rsidRPr="00A36306" w:rsidRDefault="00203A64" w:rsidP="007D7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3E5200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3,880</w:t>
            </w:r>
          </w:p>
        </w:tc>
      </w:tr>
      <w:tr w:rsidR="00203A64" w:rsidRPr="00A36306" w14:paraId="5EF6C98A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1535" w14:textId="4DFC1BAB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รายจ่ายที่ไม่ถือเป็นรายจ่ายทางภาษี</w:t>
            </w:r>
            <w:r w:rsidR="00A01C8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7FA90F5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97E6C4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CA5ED" w14:textId="25A88B7E" w:rsidR="00203A64" w:rsidRPr="00A36306" w:rsidRDefault="004E19E8" w:rsidP="007D79D6">
            <w:pPr>
              <w:spacing w:line="360" w:lineRule="exact"/>
              <w:ind w:right="-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87BA1">
              <w:rPr>
                <w:rFonts w:asciiTheme="majorBidi" w:hAnsiTheme="majorBidi" w:cstheme="majorBidi"/>
                <w:sz w:val="28"/>
              </w:rPr>
              <w:t>356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63BD5" w14:textId="77777777" w:rsidR="00203A64" w:rsidRPr="00A36306" w:rsidRDefault="00203A64" w:rsidP="007D79D6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1621FD7" w14:textId="77777777" w:rsidR="00203A64" w:rsidRPr="00A36306" w:rsidRDefault="00203A64" w:rsidP="007D79D6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6C3D31" w14:textId="77777777" w:rsidR="00203A64" w:rsidRPr="00A36306" w:rsidRDefault="00203A64" w:rsidP="007D79D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746294" w14:textId="77777777" w:rsidR="00203A64" w:rsidRPr="00A36306" w:rsidRDefault="00203A64" w:rsidP="007D79D6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(738)</w:t>
            </w:r>
          </w:p>
        </w:tc>
      </w:tr>
      <w:tr w:rsidR="00EB632E" w:rsidRPr="00A36306" w14:paraId="5DB53582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C4C1" w14:textId="1CBA1A96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ผลขาดทุนปัจจุบันที่ไม่รับรู้เป็นสินทรัพย์ภาษีเงินได้รอการตัดบัญชี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9031DEB" w14:textId="77777777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79F993C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67CF8" w14:textId="0C484B9A" w:rsidR="00EB632E" w:rsidRDefault="00EB632E" w:rsidP="00EB632E">
            <w:pPr>
              <w:spacing w:line="360" w:lineRule="exact"/>
              <w:ind w:right="-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6211B">
              <w:rPr>
                <w:rFonts w:asciiTheme="majorBidi" w:hAnsiTheme="majorBidi" w:cstheme="majorBidi"/>
                <w:sz w:val="28"/>
              </w:rPr>
              <w:t>5,339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51EB3" w14:textId="77777777" w:rsidR="00EB632E" w:rsidRPr="00A36306" w:rsidRDefault="00EB632E" w:rsidP="00EB632E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4675C06" w14:textId="77777777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C41FEFE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FB36" w14:textId="5614C282" w:rsidR="00EB632E" w:rsidRPr="00A36306" w:rsidRDefault="00EB632E" w:rsidP="00EB632E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(3,142)</w:t>
            </w:r>
          </w:p>
        </w:tc>
      </w:tr>
      <w:tr w:rsidR="00EB632E" w:rsidRPr="00A36306" w14:paraId="09ABD7BE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87701" w14:textId="04CA2F23" w:rsidR="00EB632E" w:rsidRPr="00A36306" w:rsidRDefault="00B87BA1" w:rsidP="00EB632E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B22A3F">
              <w:rPr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9CA1A03" w14:textId="77777777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54A4DB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52F23" w14:textId="07DA6AFB" w:rsidR="00EB632E" w:rsidRDefault="00EB632E" w:rsidP="00EB632E">
            <w:pPr>
              <w:spacing w:line="360" w:lineRule="exact"/>
              <w:ind w:right="-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</w:t>
            </w:r>
            <w:r w:rsidR="007F6C9D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E39C9" w14:textId="77777777" w:rsidR="00EB632E" w:rsidRPr="00A36306" w:rsidRDefault="00EB632E" w:rsidP="00EB632E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46BDFB0" w14:textId="77777777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9712C98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C88BE6" w14:textId="1B2FC179" w:rsidR="00EB632E" w:rsidRPr="00A36306" w:rsidRDefault="00EB632E" w:rsidP="00EB632E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7BA1" w:rsidRPr="00A36306" w14:paraId="5721928D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1076" w14:textId="04F7E973" w:rsidR="00B87BA1" w:rsidRPr="00B22A3F" w:rsidRDefault="00B87BA1" w:rsidP="00B87BA1">
            <w:pPr>
              <w:spacing w:line="360" w:lineRule="exact"/>
              <w:rPr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ผลแตกต่างชั่วคราวทางภาษีซึ่งไม่</w:t>
            </w:r>
            <w:r w:rsidR="00C42A60">
              <w:rPr>
                <w:rFonts w:asciiTheme="majorBidi" w:hAnsiTheme="majorBidi" w:cstheme="majorBidi" w:hint="cs"/>
                <w:sz w:val="28"/>
                <w:cs/>
              </w:rPr>
              <w:t>เคย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รับรู้สินทรัพย์ภาษีเงินได้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6AD3558" w14:textId="77777777" w:rsidR="00B87BA1" w:rsidRPr="00A36306" w:rsidRDefault="00B87BA1" w:rsidP="00B87BA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42678" w14:textId="77777777" w:rsidR="00B87BA1" w:rsidRPr="00A36306" w:rsidRDefault="00B87BA1" w:rsidP="00B87B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49797" w14:textId="77777777" w:rsidR="00B87BA1" w:rsidRDefault="00B87BA1" w:rsidP="00B87BA1">
            <w:pPr>
              <w:spacing w:line="360" w:lineRule="exact"/>
              <w:ind w:right="-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87F6D" w14:textId="77777777" w:rsidR="00B87BA1" w:rsidRPr="00A36306" w:rsidRDefault="00B87BA1" w:rsidP="00B87BA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31D774E" w14:textId="77777777" w:rsidR="00B87BA1" w:rsidRPr="00A36306" w:rsidRDefault="00B87BA1" w:rsidP="00B87BA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6A4BC" w14:textId="77777777" w:rsidR="00B87BA1" w:rsidRPr="00A36306" w:rsidRDefault="00B87BA1" w:rsidP="00B87B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A7906" w14:textId="77777777" w:rsidR="00B87BA1" w:rsidRDefault="00B87BA1" w:rsidP="00B87BA1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87BA1" w:rsidRPr="00A36306" w14:paraId="7DC0EB5B" w14:textId="77777777" w:rsidTr="00243242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A015" w14:textId="7C1AC4B0" w:rsidR="00B87BA1" w:rsidRPr="000F4347" w:rsidRDefault="00B87BA1" w:rsidP="00B87BA1">
            <w:pPr>
              <w:spacing w:line="360" w:lineRule="exac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รอตัดบัญชีแต่นำมาใช้ประโยชน์ในระหว่างปี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4D2BD4" w14:textId="77777777" w:rsidR="00B87BA1" w:rsidRPr="00A36306" w:rsidRDefault="00B87BA1" w:rsidP="00B87BA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8975AED" w14:textId="77777777" w:rsidR="00B87BA1" w:rsidRPr="00A36306" w:rsidRDefault="00B87BA1" w:rsidP="00B87B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81A21" w14:textId="417A3B61" w:rsidR="00B87BA1" w:rsidRDefault="00B87BA1" w:rsidP="00B87BA1">
            <w:pPr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F2A45" w14:textId="77777777" w:rsidR="00B87BA1" w:rsidRPr="00A36306" w:rsidRDefault="00B87BA1" w:rsidP="00B87BA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6E58171" w14:textId="77777777" w:rsidR="00B87BA1" w:rsidRPr="00A36306" w:rsidRDefault="00B87BA1" w:rsidP="00B87BA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DA3A6F0" w14:textId="77777777" w:rsidR="00B87BA1" w:rsidRPr="00A36306" w:rsidRDefault="00B87BA1" w:rsidP="00B87BA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82BB1" w14:textId="121E05B1" w:rsidR="00B87BA1" w:rsidRPr="00A36306" w:rsidRDefault="00B87BA1" w:rsidP="00B87BA1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1495" w:rsidRPr="00A36306" w14:paraId="7B1646A7" w14:textId="77777777" w:rsidTr="00183321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BDAC6" w14:textId="45A34D1C" w:rsidR="00091495" w:rsidRPr="00B22A3F" w:rsidRDefault="00091495" w:rsidP="00EB632E">
            <w:pPr>
              <w:spacing w:line="360" w:lineRule="exact"/>
              <w:rPr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5493BB" w14:textId="77777777" w:rsidR="00091495" w:rsidRPr="00A36306" w:rsidRDefault="00091495" w:rsidP="00EB632E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4B43072" w14:textId="77777777" w:rsidR="00091495" w:rsidRPr="00A36306" w:rsidRDefault="00091495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35225" w14:textId="329B6B21" w:rsidR="00091495" w:rsidRPr="00091495" w:rsidRDefault="00091495" w:rsidP="00183321">
            <w:pPr>
              <w:spacing w:line="360" w:lineRule="exact"/>
              <w:ind w:right="-9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3146C" w14:textId="77777777" w:rsidR="00091495" w:rsidRPr="00A36306" w:rsidRDefault="00091495" w:rsidP="00183321">
            <w:pPr>
              <w:tabs>
                <w:tab w:val="left" w:pos="1545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D132D31" w14:textId="77777777" w:rsidR="00091495" w:rsidRPr="00A36306" w:rsidRDefault="00091495" w:rsidP="00183321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B98A9A" w14:textId="77777777" w:rsidR="00091495" w:rsidRPr="00A36306" w:rsidRDefault="00091495" w:rsidP="0018332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71751" w14:textId="0F69A7C2" w:rsidR="00091495" w:rsidRDefault="00091495" w:rsidP="00183321">
            <w:pPr>
              <w:spacing w:line="360" w:lineRule="exact"/>
              <w:ind w:right="-5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B632E" w:rsidRPr="00A36306" w14:paraId="7E092CAC" w14:textId="77777777" w:rsidTr="007D79D6">
        <w:trPr>
          <w:trHeight w:val="34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8A375" w14:textId="77777777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A33A99A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FE5A93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AD3E" w14:textId="347A27A9" w:rsidR="00EB632E" w:rsidRPr="00A36306" w:rsidRDefault="00EB632E" w:rsidP="00EB632E">
            <w:pPr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3F679" w14:textId="77777777" w:rsidR="00EB632E" w:rsidRPr="00A36306" w:rsidRDefault="00EB632E" w:rsidP="00EB632E">
            <w:pPr>
              <w:tabs>
                <w:tab w:val="left" w:pos="1545"/>
              </w:tabs>
              <w:spacing w:line="360" w:lineRule="exact"/>
              <w:ind w:right="-6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1C83365C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0C915F3" w14:textId="77777777" w:rsidR="00EB632E" w:rsidRPr="00A36306" w:rsidRDefault="00EB632E" w:rsidP="00EB632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03C2" w14:textId="77777777" w:rsidR="00EB632E" w:rsidRPr="00A36306" w:rsidRDefault="00EB632E" w:rsidP="00EB632E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EB632E" w:rsidRPr="00A36306" w14:paraId="7215845F" w14:textId="77777777" w:rsidTr="00BE554B">
        <w:trPr>
          <w:trHeight w:val="409"/>
        </w:trPr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C4C9" w14:textId="77777777" w:rsidR="00EB632E" w:rsidRPr="00A36306" w:rsidRDefault="00EB632E" w:rsidP="00EB632E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3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8A12810" w14:textId="77777777" w:rsidR="00EB632E" w:rsidRPr="00A36306" w:rsidRDefault="00EB632E" w:rsidP="00EB632E">
            <w:pPr>
              <w:spacing w:line="360" w:lineRule="exact"/>
              <w:ind w:righ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98ACDDE" w14:textId="77777777" w:rsidR="00EB632E" w:rsidRPr="00A36306" w:rsidRDefault="00EB632E" w:rsidP="00EB632E">
            <w:pPr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08B89C" w14:textId="34E7DE1B" w:rsidR="00EB632E" w:rsidRPr="00A36306" w:rsidRDefault="00EB632E" w:rsidP="00EB632E">
            <w:pPr>
              <w:spacing w:line="360" w:lineRule="exact"/>
              <w:ind w:right="-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EEEEC" w14:textId="77777777" w:rsidR="00EB632E" w:rsidRPr="00A36306" w:rsidRDefault="00EB632E" w:rsidP="00EB632E">
            <w:pPr>
              <w:tabs>
                <w:tab w:val="left" w:pos="1545"/>
              </w:tabs>
              <w:spacing w:line="360" w:lineRule="exact"/>
              <w:ind w:right="-6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6409AB1" w14:textId="77777777" w:rsidR="00EB632E" w:rsidRPr="00A36306" w:rsidRDefault="00EB632E" w:rsidP="00EB632E">
            <w:pPr>
              <w:spacing w:line="360" w:lineRule="exact"/>
              <w:ind w:righ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7B52AA" w14:textId="77777777" w:rsidR="00EB632E" w:rsidRPr="00A36306" w:rsidRDefault="00EB632E" w:rsidP="00EB632E">
            <w:pPr>
              <w:spacing w:line="360" w:lineRule="exact"/>
              <w:ind w:right="-6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1F1FD9" w14:textId="77777777" w:rsidR="00EB632E" w:rsidRPr="00A36306" w:rsidRDefault="00EB632E" w:rsidP="00EB632E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</w:tbl>
    <w:p w14:paraId="6DADF513" w14:textId="77777777" w:rsidR="00B87BA1" w:rsidRPr="00B87BA1" w:rsidRDefault="00B87BA1" w:rsidP="0018332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EF4BDBE" w14:textId="3FDBC8AA" w:rsidR="00203A64" w:rsidRDefault="00203A64" w:rsidP="0018332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28"/>
          <w:lang w:val="en-GB"/>
        </w:rPr>
      </w:pPr>
      <w:r w:rsidRPr="00A36306">
        <w:rPr>
          <w:rFonts w:asciiTheme="majorBidi" w:eastAsia="Calibri" w:hAnsiTheme="majorBidi" w:cstheme="majorBidi"/>
          <w:sz w:val="28"/>
          <w:cs/>
        </w:rPr>
        <w:t xml:space="preserve">รายการเคลื่อนไหวของสินทรัพย์ </w:t>
      </w:r>
      <w:r w:rsidRPr="00A36306">
        <w:rPr>
          <w:rFonts w:asciiTheme="majorBidi" w:eastAsia="Calibri" w:hAnsiTheme="majorBidi" w:cstheme="majorBidi"/>
          <w:sz w:val="28"/>
        </w:rPr>
        <w:t>(</w:t>
      </w:r>
      <w:r w:rsidRPr="00A36306">
        <w:rPr>
          <w:rFonts w:asciiTheme="majorBidi" w:eastAsia="Calibri" w:hAnsiTheme="majorBidi" w:cstheme="majorBidi"/>
          <w:sz w:val="28"/>
          <w:cs/>
        </w:rPr>
        <w:t>หนี้สิน</w:t>
      </w:r>
      <w:r w:rsidRPr="00A36306">
        <w:rPr>
          <w:rFonts w:asciiTheme="majorBidi" w:eastAsia="Calibri" w:hAnsiTheme="majorBidi" w:cstheme="majorBidi"/>
          <w:sz w:val="28"/>
        </w:rPr>
        <w:t xml:space="preserve">)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 xml:space="preserve">ภาษีเงินได้รอตัดบัญชี ณ 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eastAsia="Calibri" w:hAnsiTheme="majorBidi" w:cstheme="majorBidi"/>
          <w:sz w:val="28"/>
        </w:rPr>
        <w:t xml:space="preserve">2562 </w:t>
      </w:r>
      <w:r w:rsidRPr="00A36306">
        <w:rPr>
          <w:rFonts w:asciiTheme="majorBidi" w:eastAsia="Calibri" w:hAnsiTheme="majorBidi" w:cstheme="majorBidi"/>
          <w:sz w:val="28"/>
          <w:cs/>
          <w:lang w:val="en-GB"/>
        </w:rPr>
        <w:t>มีดังนี้</w:t>
      </w:r>
    </w:p>
    <w:p w14:paraId="1AB6178E" w14:textId="77777777" w:rsidR="00183321" w:rsidRPr="00183321" w:rsidRDefault="00183321" w:rsidP="00183321">
      <w:pPr>
        <w:tabs>
          <w:tab w:val="left" w:pos="900"/>
          <w:tab w:val="center" w:pos="3600"/>
          <w:tab w:val="center" w:pos="6480"/>
        </w:tabs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0140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2933"/>
        <w:gridCol w:w="855"/>
        <w:gridCol w:w="1028"/>
        <w:gridCol w:w="1132"/>
        <w:gridCol w:w="1066"/>
        <w:gridCol w:w="993"/>
        <w:gridCol w:w="1091"/>
        <w:gridCol w:w="1042"/>
      </w:tblGrid>
      <w:tr w:rsidR="00203A64" w:rsidRPr="00A36306" w14:paraId="5823C0F3" w14:textId="77777777" w:rsidTr="00B87BA1">
        <w:trPr>
          <w:tblHeader/>
        </w:trPr>
        <w:tc>
          <w:tcPr>
            <w:tcW w:w="2933" w:type="dxa"/>
            <w:shd w:val="clear" w:color="auto" w:fill="auto"/>
          </w:tcPr>
          <w:p w14:paraId="7226F8E1" w14:textId="4D504AAC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eastAsia="Calibri" w:hAnsiTheme="majorBidi" w:cstheme="majorBidi"/>
                <w:sz w:val="28"/>
                <w:highlight w:val="yellow"/>
                <w:cs/>
              </w:rPr>
              <w:t xml:space="preserve"> </w:t>
            </w:r>
          </w:p>
        </w:tc>
        <w:tc>
          <w:tcPr>
            <w:tcW w:w="7207" w:type="dxa"/>
            <w:gridSpan w:val="7"/>
          </w:tcPr>
          <w:p w14:paraId="5C26D0C3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03A64" w:rsidRPr="00A36306" w14:paraId="57CFEAFD" w14:textId="77777777" w:rsidTr="00B87BA1">
        <w:trPr>
          <w:trHeight w:val="404"/>
          <w:tblHeader/>
        </w:trPr>
        <w:tc>
          <w:tcPr>
            <w:tcW w:w="2933" w:type="dxa"/>
            <w:shd w:val="clear" w:color="auto" w:fill="auto"/>
          </w:tcPr>
          <w:p w14:paraId="6EAE0AA2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7" w:type="dxa"/>
            <w:gridSpan w:val="7"/>
          </w:tcPr>
          <w:p w14:paraId="25DAD952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03A64" w:rsidRPr="00A36306" w14:paraId="7814519B" w14:textId="77777777" w:rsidTr="00B87BA1">
        <w:trPr>
          <w:tblHeader/>
        </w:trPr>
        <w:tc>
          <w:tcPr>
            <w:tcW w:w="2933" w:type="dxa"/>
            <w:shd w:val="clear" w:color="auto" w:fill="auto"/>
          </w:tcPr>
          <w:p w14:paraId="5E76E1B2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right="-405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1BD5830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7ECD9D8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66" w:type="dxa"/>
            <w:shd w:val="clear" w:color="auto" w:fill="auto"/>
          </w:tcPr>
          <w:p w14:paraId="446DF3FB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4" w:type="dxa"/>
            <w:gridSpan w:val="2"/>
            <w:shd w:val="clear" w:color="auto" w:fill="auto"/>
          </w:tcPr>
          <w:p w14:paraId="4935CD15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บันทึกเป็น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1042" w:type="dxa"/>
            <w:shd w:val="clear" w:color="auto" w:fill="auto"/>
          </w:tcPr>
          <w:p w14:paraId="300983DC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03A64" w:rsidRPr="00A36306" w14:paraId="5C9DD2B7" w14:textId="77777777" w:rsidTr="00B87BA1">
        <w:trPr>
          <w:trHeight w:val="782"/>
          <w:tblHeader/>
        </w:trPr>
        <w:tc>
          <w:tcPr>
            <w:tcW w:w="2933" w:type="dxa"/>
            <w:shd w:val="clear" w:color="auto" w:fill="auto"/>
          </w:tcPr>
          <w:p w14:paraId="3E8B9A79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right="-405"/>
              <w:textAlignment w:val="baselin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CB1F4D8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ind w:left="-119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  <w:p w14:paraId="220AB0A0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F26BFC5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C97B3A5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2D39AEE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 w:righ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EB7C12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7038FB0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EAC21E9" w14:textId="77777777" w:rsidR="00203A64" w:rsidRPr="00A36306" w:rsidRDefault="00203A64" w:rsidP="007D79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52" w:right="-52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03A64" w:rsidRPr="00A36306" w14:paraId="6B32095D" w14:textId="77777777" w:rsidTr="00B87BA1">
        <w:trPr>
          <w:trHeight w:hRule="exact" w:val="340"/>
        </w:trPr>
        <w:tc>
          <w:tcPr>
            <w:tcW w:w="2933" w:type="dxa"/>
            <w:shd w:val="clear" w:color="auto" w:fill="auto"/>
            <w:vAlign w:val="bottom"/>
          </w:tcPr>
          <w:p w14:paraId="2DA9A60D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</w:tcPr>
          <w:p w14:paraId="605405F4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2755B8D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B45F801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1066" w:type="dxa"/>
            <w:shd w:val="clear" w:color="auto" w:fill="auto"/>
          </w:tcPr>
          <w:p w14:paraId="064818A8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6E693CA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6C06D0C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3F2435D5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203A64" w:rsidRPr="00A36306" w14:paraId="00153A5A" w14:textId="77777777" w:rsidTr="00B87BA1">
        <w:trPr>
          <w:trHeight w:val="307"/>
        </w:trPr>
        <w:tc>
          <w:tcPr>
            <w:tcW w:w="2933" w:type="dxa"/>
            <w:shd w:val="clear" w:color="auto" w:fill="auto"/>
            <w:vAlign w:val="center"/>
          </w:tcPr>
          <w:p w14:paraId="799E1E95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082640" w14:textId="77777777" w:rsidR="00203A64" w:rsidRPr="00A36306" w:rsidRDefault="00203A64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DB04349" w14:textId="77777777" w:rsidR="00203A64" w:rsidRPr="00A36306" w:rsidRDefault="00203A64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E121FC8" w14:textId="77777777" w:rsidR="00203A64" w:rsidRPr="00A36306" w:rsidRDefault="00203A64" w:rsidP="007D79D6">
            <w:pPr>
              <w:spacing w:line="36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85A3AD0" w14:textId="77777777" w:rsidR="00203A64" w:rsidRPr="00A36306" w:rsidRDefault="00203A64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8EFA7A" w14:textId="66F6C89B" w:rsidR="00203A64" w:rsidRPr="00A36306" w:rsidRDefault="00E47D31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2C0E04" w14:textId="43487951" w:rsidR="00203A64" w:rsidRPr="00A36306" w:rsidRDefault="00E47D31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B7CF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5224DF3" w14:textId="3EB1EB0D" w:rsidR="00203A64" w:rsidRPr="00A36306" w:rsidRDefault="00E47D31" w:rsidP="007D79D6">
            <w:pPr>
              <w:spacing w:line="360" w:lineRule="exact"/>
              <w:ind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B7CF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03A64" w:rsidRPr="00A36306" w14:paraId="113C43FA" w14:textId="77777777" w:rsidTr="00B87BA1">
        <w:trPr>
          <w:trHeight w:val="251"/>
        </w:trPr>
        <w:tc>
          <w:tcPr>
            <w:tcW w:w="2933" w:type="dxa"/>
            <w:shd w:val="clear" w:color="auto" w:fill="auto"/>
            <w:vAlign w:val="bottom"/>
          </w:tcPr>
          <w:p w14:paraId="496C2CBE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jc w:val="thaiDistribute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eastAsia="Map Symbol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5FD48A5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0D8BE53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60A74EE" w14:textId="77777777" w:rsidR="00203A64" w:rsidRPr="00A36306" w:rsidRDefault="00203A64" w:rsidP="007D79D6">
            <w:pPr>
              <w:spacing w:line="360" w:lineRule="exact"/>
              <w:ind w:right="-76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A34B531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17CD66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2FAF86" w14:textId="24A244D3" w:rsidR="00203A64" w:rsidRPr="00A36306" w:rsidRDefault="00203A64" w:rsidP="007D79D6">
            <w:pPr>
              <w:spacing w:line="360" w:lineRule="exact"/>
              <w:ind w:right="-76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6D900F" w14:textId="77777777" w:rsidR="00203A64" w:rsidRPr="00A36306" w:rsidRDefault="00203A64" w:rsidP="007D79D6">
            <w:pP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</w:p>
        </w:tc>
      </w:tr>
      <w:tr w:rsidR="00203A64" w:rsidRPr="00A36306" w14:paraId="3E086EDE" w14:textId="77777777" w:rsidTr="00B87BA1">
        <w:trPr>
          <w:trHeight w:val="349"/>
        </w:trPr>
        <w:tc>
          <w:tcPr>
            <w:tcW w:w="2933" w:type="dxa"/>
            <w:shd w:val="clear" w:color="auto" w:fill="auto"/>
            <w:vAlign w:val="bottom"/>
          </w:tcPr>
          <w:p w14:paraId="6749A923" w14:textId="77777777" w:rsidR="00B87BA1" w:rsidRDefault="00203A64" w:rsidP="007D79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</w:t>
            </w:r>
            <w:r w:rsidR="00B87BA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ตราสารทุนที่วัดมูลค่า</w:t>
            </w:r>
          </w:p>
          <w:p w14:paraId="50088DF5" w14:textId="6272C057" w:rsidR="00203A64" w:rsidRPr="00A36306" w:rsidRDefault="00B87BA1" w:rsidP="007D79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eastAsia="Map Symbol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ยุติธรรมผ่านกำไร (ขาดทุน) เบ็ดเสร็จอื่น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33ADC6C" w14:textId="77777777" w:rsidR="00203A64" w:rsidRPr="00A36306" w:rsidRDefault="00203A64" w:rsidP="007D79D6">
            <w:pPr>
              <w:pBdr>
                <w:bottom w:val="single" w:sz="4" w:space="1" w:color="auto"/>
              </w:pBdr>
              <w:spacing w:line="360" w:lineRule="exact"/>
              <w:ind w:right="-51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(241)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4271512" w14:textId="77777777" w:rsidR="00203A64" w:rsidRPr="00A36306" w:rsidRDefault="00203A64" w:rsidP="007D79D6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A601480" w14:textId="77777777" w:rsidR="00203A64" w:rsidRPr="00A36306" w:rsidRDefault="00203A64" w:rsidP="007D79D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35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2FF5ED9" w14:textId="77777777" w:rsidR="00203A64" w:rsidRPr="00A36306" w:rsidRDefault="00203A64" w:rsidP="007D79D6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(206)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E67756" w14:textId="247ADA32" w:rsidR="00203A64" w:rsidRPr="00A36306" w:rsidRDefault="00E47D31" w:rsidP="007D79D6">
            <w:pPr>
              <w:pBdr>
                <w:bottom w:val="single" w:sz="4" w:space="1" w:color="auto"/>
              </w:pBdr>
              <w:spacing w:line="360" w:lineRule="exact"/>
              <w:ind w:right="-24"/>
              <w:jc w:val="center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-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97CE32D" w14:textId="5F0BF6F2" w:rsidR="00203A64" w:rsidRPr="00A36306" w:rsidRDefault="00E47D31" w:rsidP="007D79D6">
            <w:pPr>
              <w:pBdr>
                <w:bottom w:val="single" w:sz="4" w:space="1" w:color="auto"/>
              </w:pBdr>
              <w:spacing w:line="360" w:lineRule="exact"/>
              <w:ind w:right="-2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57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7241361" w14:textId="0BC15C10" w:rsidR="00203A64" w:rsidRPr="00A36306" w:rsidRDefault="00E47D31" w:rsidP="007D79D6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  <w:cs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(14</w:t>
            </w:r>
            <w:r w:rsidR="00EB7CF5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9</w:t>
            </w: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)</w:t>
            </w:r>
          </w:p>
        </w:tc>
      </w:tr>
      <w:tr w:rsidR="00203A64" w:rsidRPr="00A36306" w14:paraId="0D4D5978" w14:textId="77777777" w:rsidTr="00B87BA1">
        <w:trPr>
          <w:trHeight w:val="153"/>
        </w:trPr>
        <w:tc>
          <w:tcPr>
            <w:tcW w:w="2933" w:type="dxa"/>
            <w:shd w:val="clear" w:color="auto" w:fill="auto"/>
            <w:vAlign w:val="bottom"/>
          </w:tcPr>
          <w:p w14:paraId="64921396" w14:textId="77777777" w:rsidR="00203A64" w:rsidRPr="00A36306" w:rsidRDefault="00203A64" w:rsidP="007D79D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83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30652A2" w14:textId="77777777" w:rsidR="00203A64" w:rsidRPr="00A36306" w:rsidRDefault="00203A64" w:rsidP="007D79D6">
            <w:pPr>
              <w:pBdr>
                <w:bottom w:val="double" w:sz="4" w:space="1" w:color="auto"/>
              </w:pBdr>
              <w:spacing w:line="360" w:lineRule="exact"/>
              <w:ind w:right="-51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(211)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49CF555" w14:textId="77777777" w:rsidR="00203A64" w:rsidRPr="00A36306" w:rsidRDefault="00203A64" w:rsidP="007D79D6">
            <w:pPr>
              <w:pBdr>
                <w:bottom w:val="double" w:sz="4" w:space="1" w:color="auto"/>
              </w:pBdr>
              <w:spacing w:line="360" w:lineRule="exact"/>
              <w:ind w:right="-51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(4)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7C879D" w14:textId="77777777" w:rsidR="00203A64" w:rsidRPr="00A36306" w:rsidRDefault="00203A64" w:rsidP="007D79D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23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6B3B52" w14:textId="77777777" w:rsidR="00203A64" w:rsidRPr="00A36306" w:rsidRDefault="00203A64" w:rsidP="007D79D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 w:rsidRPr="00A36306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(192)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CF95DB" w14:textId="71C032DD" w:rsidR="00203A64" w:rsidRPr="00A36306" w:rsidRDefault="00E47D31" w:rsidP="007D79D6">
            <w:pPr>
              <w:pBdr>
                <w:bottom w:val="double" w:sz="4" w:space="1" w:color="auto"/>
              </w:pBdr>
              <w:spacing w:line="360" w:lineRule="exact"/>
              <w:ind w:right="-2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65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AB4969A" w14:textId="0620C6BB" w:rsidR="00203A64" w:rsidRPr="00A36306" w:rsidRDefault="00E47D31" w:rsidP="007D79D6">
            <w:pPr>
              <w:pBdr>
                <w:bottom w:val="double" w:sz="4" w:space="1" w:color="auto"/>
              </w:pBdr>
              <w:spacing w:line="360" w:lineRule="exact"/>
              <w:ind w:right="-24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8</w:t>
            </w:r>
            <w:r w:rsidR="00EB7CF5"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1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D025394" w14:textId="6F2D5CD3" w:rsidR="00203A64" w:rsidRPr="00A36306" w:rsidRDefault="00E47D31" w:rsidP="007D79D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</w:pPr>
            <w:r>
              <w:rPr>
                <w:rFonts w:asciiTheme="majorBidi" w:eastAsia="Map Symbols" w:hAnsiTheme="majorBidi" w:cstheme="majorBidi"/>
                <w:noProof/>
                <w:sz w:val="26"/>
                <w:szCs w:val="26"/>
              </w:rPr>
              <w:t>(46)</w:t>
            </w:r>
          </w:p>
        </w:tc>
      </w:tr>
    </w:tbl>
    <w:p w14:paraId="04B253F1" w14:textId="0FEA9443" w:rsidR="00C05315" w:rsidRDefault="00C05315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5467B13" w14:textId="6BEC4C3C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358CCF" w14:textId="1867DA83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3689FC" w14:textId="3E5883CE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4C547F5" w14:textId="7F665ED6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55139F8" w14:textId="6829AD3E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1E80EAC" w14:textId="5E87AC95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5F4B0A4" w14:textId="13CA2D4D" w:rsid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E3897DF" w14:textId="6C2728FD" w:rsidR="00936C63" w:rsidRDefault="00936C63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55C7017" w14:textId="77777777" w:rsidR="00936C63" w:rsidRDefault="00936C63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2ECE8DD" w14:textId="77777777" w:rsidR="00B87BA1" w:rsidRPr="00C05315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5E1C2D1" w14:textId="63961FB6" w:rsidR="00542952" w:rsidRDefault="00203A64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114B7D69" w14:textId="77777777" w:rsidR="00B87BA1" w:rsidRPr="00B87BA1" w:rsidRDefault="00B87BA1" w:rsidP="00C05315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469" w:type="dxa"/>
        <w:tblInd w:w="18" w:type="dxa"/>
        <w:tblLook w:val="04A0" w:firstRow="1" w:lastRow="0" w:firstColumn="1" w:lastColumn="0" w:noHBand="0" w:noVBand="1"/>
      </w:tblPr>
      <w:tblGrid>
        <w:gridCol w:w="5983"/>
        <w:gridCol w:w="238"/>
        <w:gridCol w:w="1512"/>
        <w:gridCol w:w="266"/>
        <w:gridCol w:w="1470"/>
      </w:tblGrid>
      <w:tr w:rsidR="00203A64" w:rsidRPr="00A36306" w14:paraId="25CFF43C" w14:textId="77777777" w:rsidTr="007D79D6">
        <w:tc>
          <w:tcPr>
            <w:tcW w:w="5983" w:type="dxa"/>
            <w:shd w:val="clear" w:color="auto" w:fill="auto"/>
          </w:tcPr>
          <w:p w14:paraId="05AAFF54" w14:textId="77777777" w:rsidR="00203A64" w:rsidRPr="00A36306" w:rsidRDefault="00203A64" w:rsidP="007D79D6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C11F802" w14:textId="77777777" w:rsidR="00203A64" w:rsidRPr="00A36306" w:rsidRDefault="00203A64" w:rsidP="007D79D6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3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42AF0" w14:textId="77777777" w:rsidR="00203A64" w:rsidRPr="00A36306" w:rsidRDefault="00203A64" w:rsidP="007D79D6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  <w:lang w:val="en-GB"/>
              </w:rPr>
              <w:t>พันบาท</w:t>
            </w:r>
          </w:p>
        </w:tc>
      </w:tr>
      <w:tr w:rsidR="00203A64" w:rsidRPr="00A36306" w14:paraId="1F01E3D5" w14:textId="77777777" w:rsidTr="007D79D6">
        <w:tc>
          <w:tcPr>
            <w:tcW w:w="5983" w:type="dxa"/>
            <w:shd w:val="clear" w:color="auto" w:fill="auto"/>
          </w:tcPr>
          <w:p w14:paraId="35D95A5E" w14:textId="77777777" w:rsidR="00203A64" w:rsidRPr="00A36306" w:rsidRDefault="00203A64" w:rsidP="007D79D6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6E6CA74E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B4F66" w14:textId="77777777" w:rsidR="00203A64" w:rsidRPr="00A36306" w:rsidRDefault="00203A64" w:rsidP="007D79D6">
            <w:pPr>
              <w:spacing w:line="360" w:lineRule="exact"/>
              <w:ind w:left="-98" w:right="-1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3A64" w:rsidRPr="00A36306" w14:paraId="39D79857" w14:textId="77777777" w:rsidTr="006C784E">
        <w:tc>
          <w:tcPr>
            <w:tcW w:w="5983" w:type="dxa"/>
            <w:shd w:val="clear" w:color="auto" w:fill="auto"/>
          </w:tcPr>
          <w:p w14:paraId="268E2BCF" w14:textId="77777777" w:rsidR="00203A64" w:rsidRPr="00A36306" w:rsidRDefault="00203A64" w:rsidP="007D79D6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7337E57" w14:textId="77777777" w:rsidR="00203A64" w:rsidRPr="00A36306" w:rsidRDefault="00203A6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D8296C9" w14:textId="77777777" w:rsidR="00203A64" w:rsidRPr="00A36306" w:rsidRDefault="00203A6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F8C4A" w14:textId="77777777" w:rsidR="00203A64" w:rsidRPr="00A36306" w:rsidRDefault="00203A6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C15C29C" w14:textId="77777777" w:rsidR="00203A64" w:rsidRPr="00A36306" w:rsidRDefault="00203A6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2562</w:t>
            </w:r>
          </w:p>
        </w:tc>
      </w:tr>
      <w:tr w:rsidR="006C784E" w:rsidRPr="00A36306" w14:paraId="6245461B" w14:textId="77777777" w:rsidTr="006C784E">
        <w:tc>
          <w:tcPr>
            <w:tcW w:w="5983" w:type="dxa"/>
            <w:shd w:val="clear" w:color="auto" w:fill="auto"/>
          </w:tcPr>
          <w:p w14:paraId="6D19D5D5" w14:textId="3033EA2E" w:rsidR="006C784E" w:rsidRPr="00A36306" w:rsidRDefault="006C784E" w:rsidP="006C784E">
            <w:pPr>
              <w:ind w:right="-45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ขาดทุนที่ยังไม่เกิดขึ้นจริงจากการเปลี่ยนแปลงมูลค่าขอ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ง</w:t>
            </w:r>
          </w:p>
        </w:tc>
        <w:tc>
          <w:tcPr>
            <w:tcW w:w="238" w:type="dxa"/>
          </w:tcPr>
          <w:p w14:paraId="132D36EE" w14:textId="77777777" w:rsidR="006C784E" w:rsidRPr="00A36306" w:rsidRDefault="006C784E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8A10753" w14:textId="77777777" w:rsidR="006C784E" w:rsidRPr="00A36306" w:rsidRDefault="006C784E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64A2E433" w14:textId="77777777" w:rsidR="006C784E" w:rsidRPr="00A36306" w:rsidRDefault="006C784E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58196BB1" w14:textId="77777777" w:rsidR="006C784E" w:rsidRPr="00A36306" w:rsidRDefault="006C784E" w:rsidP="007D79D6">
            <w:pPr>
              <w:spacing w:line="360" w:lineRule="exact"/>
              <w:ind w:left="-227" w:right="-227"/>
              <w:jc w:val="center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203A64" w:rsidRPr="00A36306" w14:paraId="26D079AE" w14:textId="77777777" w:rsidTr="006C784E">
        <w:trPr>
          <w:trHeight w:hRule="exact" w:val="340"/>
        </w:trPr>
        <w:tc>
          <w:tcPr>
            <w:tcW w:w="5983" w:type="dxa"/>
            <w:shd w:val="clear" w:color="auto" w:fill="auto"/>
            <w:vAlign w:val="bottom"/>
          </w:tcPr>
          <w:p w14:paraId="45C777D7" w14:textId="52C90554" w:rsidR="00203A64" w:rsidRPr="00A36306" w:rsidRDefault="00203A64" w:rsidP="007D79D6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เงินลงทุนใน</w:t>
            </w:r>
            <w:r w:rsidR="00B87BA1">
              <w:rPr>
                <w:rFonts w:asciiTheme="majorBidi" w:hAnsiTheme="majorBidi" w:cstheme="majorBidi" w:hint="cs"/>
                <w:sz w:val="28"/>
                <w:cs/>
              </w:rPr>
              <w:t>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238" w:type="dxa"/>
          </w:tcPr>
          <w:p w14:paraId="104D4DEC" w14:textId="77777777" w:rsidR="00203A64" w:rsidRPr="00A36306" w:rsidRDefault="00203A64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B30FE9" w14:textId="042F9305" w:rsidR="00203A64" w:rsidRPr="00A36306" w:rsidRDefault="00E47D31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0760175" w14:textId="77777777" w:rsidR="00203A64" w:rsidRPr="00A36306" w:rsidRDefault="00203A64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22DEF6" w14:textId="77777777" w:rsidR="00203A64" w:rsidRPr="00A36306" w:rsidRDefault="00203A64" w:rsidP="00C9485D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6C784E" w:rsidRPr="00A36306" w14:paraId="22042C77" w14:textId="77777777" w:rsidTr="00CB1116">
        <w:trPr>
          <w:trHeight w:hRule="exact" w:val="340"/>
        </w:trPr>
        <w:tc>
          <w:tcPr>
            <w:tcW w:w="5983" w:type="dxa"/>
            <w:shd w:val="clear" w:color="auto" w:fill="auto"/>
            <w:vAlign w:val="bottom"/>
          </w:tcPr>
          <w:p w14:paraId="49CFD6FC" w14:textId="2176D015" w:rsidR="006C784E" w:rsidRPr="00A36306" w:rsidRDefault="006C784E" w:rsidP="007D79D6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B87BA1">
              <w:rPr>
                <w:rFonts w:asciiTheme="majorBidi" w:hAnsiTheme="majorBidi" w:cstheme="majorBidi" w:hint="cs"/>
                <w:sz w:val="28"/>
                <w:cs/>
              </w:rPr>
              <w:t xml:space="preserve"> (ขาดทุน)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จากการประมาณการตามหลักคณิตศาสตร์ประกันภัยสำหรับโครงการ</w:t>
            </w:r>
          </w:p>
        </w:tc>
        <w:tc>
          <w:tcPr>
            <w:tcW w:w="238" w:type="dxa"/>
          </w:tcPr>
          <w:p w14:paraId="45774C8D" w14:textId="77777777" w:rsidR="006C784E" w:rsidRPr="00A36306" w:rsidRDefault="006C784E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CC0903F" w14:textId="77777777" w:rsidR="006C784E" w:rsidRDefault="006C784E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26A7E41" w14:textId="77777777" w:rsidR="006C784E" w:rsidRPr="00A36306" w:rsidRDefault="006C784E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A7A5462" w14:textId="77777777" w:rsidR="006C784E" w:rsidRPr="00A36306" w:rsidRDefault="006C784E" w:rsidP="00C9485D">
            <w:pPr>
              <w:ind w:right="5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03A64" w:rsidRPr="00A36306" w14:paraId="65A3C706" w14:textId="77777777" w:rsidTr="00CB1116">
        <w:trPr>
          <w:trHeight w:hRule="exact" w:val="340"/>
        </w:trPr>
        <w:tc>
          <w:tcPr>
            <w:tcW w:w="5983" w:type="dxa"/>
            <w:shd w:val="clear" w:color="auto" w:fill="auto"/>
            <w:vAlign w:val="bottom"/>
          </w:tcPr>
          <w:p w14:paraId="26D8DADC" w14:textId="1B1DC655" w:rsidR="00203A64" w:rsidRPr="00A36306" w:rsidRDefault="00203A64" w:rsidP="007D79D6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ผลประโยชน์พนักงาน</w:t>
            </w:r>
          </w:p>
        </w:tc>
        <w:tc>
          <w:tcPr>
            <w:tcW w:w="238" w:type="dxa"/>
          </w:tcPr>
          <w:p w14:paraId="6850EACF" w14:textId="77777777" w:rsidR="00203A64" w:rsidRPr="00A36306" w:rsidRDefault="00203A64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4CEC95" w14:textId="5F6BA9BD" w:rsidR="00203A64" w:rsidRPr="00A36306" w:rsidRDefault="00E47D31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050BA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1CBA64" w14:textId="77777777" w:rsidR="00203A64" w:rsidRPr="00A36306" w:rsidRDefault="00203A64" w:rsidP="007D79D6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752E4" w14:textId="0D77FF7C" w:rsidR="00203A64" w:rsidRPr="00A36306" w:rsidRDefault="00C9485D" w:rsidP="007D79D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203A64" w:rsidRPr="00A36306"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1FF3C03F" w14:textId="77777777" w:rsidR="00542952" w:rsidRPr="00B87BA1" w:rsidRDefault="00542952" w:rsidP="00283A4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38194FA" w14:textId="0D324874" w:rsidR="00AD3212" w:rsidRDefault="00203A64" w:rsidP="00283A45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ณ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กลุ่มบริษัทมีผลแตกต่างชั่วคราวที่ใช้หักภาษี ซึ่งไม่ได้นำไปรวมในการคำนวณสินทรัพย์ภาษีเงินได้รอการตัดบัญชี เพื่อรับรู้ในงบแสดงฐานะทางการเงินตามงบการเงินรวมจำนวน </w:t>
      </w:r>
      <w:r w:rsidR="00B87BA1">
        <w:rPr>
          <w:rFonts w:asciiTheme="majorBidi" w:hAnsiTheme="majorBidi" w:cstheme="majorBidi"/>
          <w:sz w:val="28"/>
        </w:rPr>
        <w:t>317.6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Pr="00A36306">
        <w:rPr>
          <w:rFonts w:asciiTheme="majorBidi" w:hAnsiTheme="majorBidi" w:cstheme="majorBidi"/>
          <w:sz w:val="28"/>
        </w:rPr>
        <w:t xml:space="preserve">443.1 </w:t>
      </w:r>
      <w:r w:rsidRPr="00A36306">
        <w:rPr>
          <w:rFonts w:asciiTheme="majorBidi" w:hAnsiTheme="majorBidi" w:cstheme="majorBidi"/>
          <w:sz w:val="28"/>
          <w:cs/>
        </w:rPr>
        <w:t xml:space="preserve">ล้านบาทตามลำดับ และงบการเงินเฉพาะกิจการจำนวน </w:t>
      </w:r>
      <w:r w:rsidR="00B87BA1">
        <w:rPr>
          <w:rFonts w:asciiTheme="majorBidi" w:hAnsiTheme="majorBidi" w:cstheme="majorBidi"/>
          <w:sz w:val="28"/>
        </w:rPr>
        <w:t>352.4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Pr="00A36306">
        <w:rPr>
          <w:rFonts w:asciiTheme="majorBidi" w:hAnsiTheme="majorBidi" w:cstheme="majorBidi"/>
          <w:sz w:val="28"/>
        </w:rPr>
        <w:t>403.3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ล้านบาทตามลำดับ เนื่องจากความไม่แน่นอนที่จะใช้ประโยชน์ทางภาษีจากรายการดังกล่าวในอนาค</w:t>
      </w:r>
      <w:r w:rsidR="00283A45">
        <w:rPr>
          <w:rFonts w:asciiTheme="majorBidi" w:hAnsiTheme="majorBidi" w:cstheme="majorBidi" w:hint="cs"/>
          <w:sz w:val="28"/>
          <w:cs/>
        </w:rPr>
        <w:t>ต</w:t>
      </w:r>
    </w:p>
    <w:p w14:paraId="26797945" w14:textId="77777777" w:rsidR="00283A45" w:rsidRPr="00B87BA1" w:rsidRDefault="00283A45" w:rsidP="00283A4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C5FFB16" w14:textId="1816D507" w:rsidR="00996C8D" w:rsidRDefault="00203A64" w:rsidP="00B87BA1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ค่าใช้จ่ายตามลักษณะ</w:t>
      </w:r>
    </w:p>
    <w:p w14:paraId="3EF723A4" w14:textId="77777777" w:rsidR="00B87BA1" w:rsidRPr="00B87BA1" w:rsidRDefault="00B87BA1" w:rsidP="00B87BA1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1175"/>
        <w:gridCol w:w="254"/>
        <w:gridCol w:w="1123"/>
        <w:gridCol w:w="236"/>
        <w:gridCol w:w="1039"/>
        <w:gridCol w:w="252"/>
        <w:gridCol w:w="1024"/>
      </w:tblGrid>
      <w:tr w:rsidR="00203A64" w:rsidRPr="00A36306" w14:paraId="69DF7696" w14:textId="77777777" w:rsidTr="007D79D6">
        <w:trPr>
          <w:tblHeader/>
        </w:trPr>
        <w:tc>
          <w:tcPr>
            <w:tcW w:w="4820" w:type="dxa"/>
          </w:tcPr>
          <w:p w14:paraId="494F9731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03" w:type="dxa"/>
            <w:gridSpan w:val="7"/>
          </w:tcPr>
          <w:p w14:paraId="0D680048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203A64" w:rsidRPr="00A36306" w14:paraId="7215AAD9" w14:textId="77777777" w:rsidTr="007D79D6">
        <w:trPr>
          <w:tblHeader/>
        </w:trPr>
        <w:tc>
          <w:tcPr>
            <w:tcW w:w="4820" w:type="dxa"/>
          </w:tcPr>
          <w:p w14:paraId="3CD54DAE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1E958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14:paraId="7031CCB4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186F945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3A64" w:rsidRPr="00A36306" w14:paraId="3975A5B4" w14:textId="77777777" w:rsidTr="007D79D6">
        <w:trPr>
          <w:tblHeader/>
        </w:trPr>
        <w:tc>
          <w:tcPr>
            <w:tcW w:w="4820" w:type="dxa"/>
          </w:tcPr>
          <w:p w14:paraId="44483E6B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28F64D1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721B6683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0389F76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36" w:type="dxa"/>
          </w:tcPr>
          <w:p w14:paraId="374A2CB0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3A125F8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52" w:type="dxa"/>
          </w:tcPr>
          <w:p w14:paraId="483A6041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28B6A32" w14:textId="77777777" w:rsidR="00203A64" w:rsidRPr="00A36306" w:rsidRDefault="00203A6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53B16" w:rsidRPr="00A36306" w14:paraId="3FD5083B" w14:textId="77777777" w:rsidTr="007D79D6">
        <w:trPr>
          <w:trHeight w:val="277"/>
        </w:trPr>
        <w:tc>
          <w:tcPr>
            <w:tcW w:w="4820" w:type="dxa"/>
          </w:tcPr>
          <w:p w14:paraId="7162C44E" w14:textId="24A15A80" w:rsidR="00F53B16" w:rsidRPr="00A36306" w:rsidRDefault="005D3BAB" w:rsidP="00F53B1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ค่าจ้าง</w:t>
            </w:r>
            <w:r w:rsidR="00B87BA1">
              <w:rPr>
                <w:rFonts w:asciiTheme="majorBidi" w:hAnsiTheme="majorBidi" w:cstheme="majorBidi" w:hint="cs"/>
                <w:sz w:val="28"/>
                <w:cs/>
              </w:rPr>
              <w:t>และค่าตอบแทน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นักแสดง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511D3FA" w14:textId="6BD89359" w:rsidR="00F53B16" w:rsidRPr="00A36306" w:rsidRDefault="00B87BA1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46,851</w:t>
            </w:r>
          </w:p>
        </w:tc>
        <w:tc>
          <w:tcPr>
            <w:tcW w:w="254" w:type="dxa"/>
            <w:vAlign w:val="bottom"/>
          </w:tcPr>
          <w:p w14:paraId="47FE1089" w14:textId="77777777" w:rsidR="00F53B16" w:rsidRPr="00A36306" w:rsidRDefault="00F53B16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8CD3534" w14:textId="023FCD54" w:rsidR="00F53B16" w:rsidRPr="00A36306" w:rsidRDefault="00F53B16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7EF922" w14:textId="77777777" w:rsidR="00F53B16" w:rsidRPr="00A36306" w:rsidRDefault="00F53B16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9288742" w14:textId="15EE7B19" w:rsidR="00F53B16" w:rsidRPr="00A36306" w:rsidRDefault="00B87BA1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46,851</w:t>
            </w:r>
          </w:p>
        </w:tc>
        <w:tc>
          <w:tcPr>
            <w:tcW w:w="252" w:type="dxa"/>
            <w:vAlign w:val="bottom"/>
          </w:tcPr>
          <w:p w14:paraId="52D9DD32" w14:textId="77777777" w:rsidR="00F53B16" w:rsidRPr="00A36306" w:rsidRDefault="00F53B16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B07A86D" w14:textId="64B4B1E8" w:rsidR="00F53B16" w:rsidRPr="00A36306" w:rsidRDefault="00F53B16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2C3" w:rsidRPr="00A36306" w14:paraId="660544D5" w14:textId="77777777" w:rsidTr="006812C3">
        <w:trPr>
          <w:trHeight w:val="277"/>
        </w:trPr>
        <w:tc>
          <w:tcPr>
            <w:tcW w:w="4820" w:type="dxa"/>
          </w:tcPr>
          <w:p w14:paraId="44E6B92F" w14:textId="497CB702" w:rsidR="006812C3" w:rsidRDefault="006812C3" w:rsidP="00197BC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ค่าสื่อโฆษณา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25B1AA9" w14:textId="77777777" w:rsidR="006812C3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10,832</w:t>
            </w:r>
          </w:p>
        </w:tc>
        <w:tc>
          <w:tcPr>
            <w:tcW w:w="254" w:type="dxa"/>
            <w:vAlign w:val="bottom"/>
          </w:tcPr>
          <w:p w14:paraId="5C1AB663" w14:textId="77777777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7D3CA83" w14:textId="77777777" w:rsidR="006812C3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0CAF32" w14:textId="77777777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AA066C" w14:textId="1014583C" w:rsidR="006812C3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10,83</w:t>
            </w:r>
            <w:r w:rsidR="00605A7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2" w:type="dxa"/>
            <w:vAlign w:val="bottom"/>
          </w:tcPr>
          <w:p w14:paraId="2DC567B4" w14:textId="77777777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092831A5" w14:textId="77777777" w:rsidR="006812C3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B4883" w:rsidRPr="00A36306" w14:paraId="7B1825D5" w14:textId="77777777" w:rsidTr="007D79D6">
        <w:trPr>
          <w:trHeight w:val="277"/>
        </w:trPr>
        <w:tc>
          <w:tcPr>
            <w:tcW w:w="4820" w:type="dxa"/>
          </w:tcPr>
          <w:p w14:paraId="0C9CBFE0" w14:textId="0232EC01" w:rsidR="004B4883" w:rsidRPr="00A36306" w:rsidRDefault="004B4883" w:rsidP="00F53B1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</w:t>
            </w:r>
            <w:r w:rsidR="00B87BA1"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479B363" w14:textId="3274F157" w:rsidR="004B4883" w:rsidRDefault="00B87BA1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25,347</w:t>
            </w:r>
          </w:p>
        </w:tc>
        <w:tc>
          <w:tcPr>
            <w:tcW w:w="254" w:type="dxa"/>
            <w:vAlign w:val="bottom"/>
          </w:tcPr>
          <w:p w14:paraId="7BE3D3F3" w14:textId="77777777" w:rsidR="004B4883" w:rsidRPr="00A36306" w:rsidRDefault="004B4883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E46FC33" w14:textId="3995E2FE" w:rsidR="004B4883" w:rsidRPr="00A36306" w:rsidRDefault="005F3908" w:rsidP="005F390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461229" w14:textId="77777777" w:rsidR="004B4883" w:rsidRPr="00A36306" w:rsidRDefault="004B4883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F337C71" w14:textId="4A48E714" w:rsidR="004B4883" w:rsidRDefault="00B87BA1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25,347</w:t>
            </w:r>
          </w:p>
        </w:tc>
        <w:tc>
          <w:tcPr>
            <w:tcW w:w="252" w:type="dxa"/>
            <w:vAlign w:val="bottom"/>
          </w:tcPr>
          <w:p w14:paraId="7539FB2D" w14:textId="77777777" w:rsidR="004B4883" w:rsidRPr="00A36306" w:rsidRDefault="004B4883" w:rsidP="00F53B1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4C65DE90" w14:textId="429C1B74" w:rsidR="004B4883" w:rsidRPr="00A36306" w:rsidRDefault="005F3908" w:rsidP="005F390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12C3" w:rsidRPr="00A36306" w14:paraId="5A1E87DF" w14:textId="77777777" w:rsidTr="006812C3">
        <w:trPr>
          <w:trHeight w:val="277"/>
        </w:trPr>
        <w:tc>
          <w:tcPr>
            <w:tcW w:w="4820" w:type="dxa"/>
          </w:tcPr>
          <w:p w14:paraId="5547397B" w14:textId="77777777" w:rsidR="006812C3" w:rsidRPr="00A36306" w:rsidRDefault="006812C3" w:rsidP="00197BC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875125B" w14:textId="2841C9D1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</w:t>
            </w:r>
            <w:r w:rsidR="00EF0896">
              <w:rPr>
                <w:rFonts w:asciiTheme="majorBidi" w:hAnsiTheme="majorBidi" w:cstheme="majorBidi"/>
                <w:sz w:val="28"/>
              </w:rPr>
              <w:t>120</w:t>
            </w:r>
          </w:p>
        </w:tc>
        <w:tc>
          <w:tcPr>
            <w:tcW w:w="254" w:type="dxa"/>
            <w:vAlign w:val="bottom"/>
          </w:tcPr>
          <w:p w14:paraId="2E4E0267" w14:textId="77777777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1BEFEFD" w14:textId="77777777" w:rsidR="006812C3" w:rsidRPr="00A36306" w:rsidRDefault="006812C3" w:rsidP="005C2B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15,269</w:t>
            </w:r>
          </w:p>
        </w:tc>
        <w:tc>
          <w:tcPr>
            <w:tcW w:w="236" w:type="dxa"/>
            <w:vAlign w:val="bottom"/>
          </w:tcPr>
          <w:p w14:paraId="1748F406" w14:textId="77777777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4C641ED" w14:textId="723C91D4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28,1</w:t>
            </w:r>
            <w:r w:rsidR="00605A78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52" w:type="dxa"/>
            <w:vAlign w:val="bottom"/>
          </w:tcPr>
          <w:p w14:paraId="24DC1756" w14:textId="77777777" w:rsidR="006812C3" w:rsidRPr="00A36306" w:rsidRDefault="006812C3" w:rsidP="00197B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2A7809D9" w14:textId="77777777" w:rsidR="006812C3" w:rsidRPr="00A36306" w:rsidRDefault="006812C3" w:rsidP="005C2BD8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15,269</w:t>
            </w:r>
          </w:p>
        </w:tc>
      </w:tr>
      <w:tr w:rsidR="00033E4E" w:rsidRPr="00A36306" w14:paraId="1FAC8A3A" w14:textId="77777777" w:rsidTr="007D79D6">
        <w:tc>
          <w:tcPr>
            <w:tcW w:w="4820" w:type="dxa"/>
            <w:shd w:val="clear" w:color="auto" w:fill="auto"/>
            <w:vAlign w:val="bottom"/>
          </w:tcPr>
          <w:p w14:paraId="6AA9A6D5" w14:textId="77777777" w:rsidR="00033E4E" w:rsidRPr="00A36306" w:rsidRDefault="00033E4E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9722CB2" w14:textId="12878677" w:rsidR="00033E4E" w:rsidRPr="00A36306" w:rsidRDefault="003552FF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1,791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C29710B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E29EAB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DE0B5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CD270BF" w14:textId="5CB72B07" w:rsidR="00033E4E" w:rsidRPr="00A36306" w:rsidRDefault="003552FF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1,791</w:t>
            </w:r>
          </w:p>
        </w:tc>
        <w:tc>
          <w:tcPr>
            <w:tcW w:w="252" w:type="dxa"/>
            <w:vAlign w:val="bottom"/>
          </w:tcPr>
          <w:p w14:paraId="403C25EE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87ED6E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191</w:t>
            </w:r>
          </w:p>
        </w:tc>
      </w:tr>
      <w:tr w:rsidR="00033E4E" w:rsidRPr="00A36306" w14:paraId="1F6862DA" w14:textId="77777777" w:rsidTr="007D79D6">
        <w:tc>
          <w:tcPr>
            <w:tcW w:w="4820" w:type="dxa"/>
            <w:shd w:val="clear" w:color="auto" w:fill="auto"/>
            <w:vAlign w:val="bottom"/>
          </w:tcPr>
          <w:p w14:paraId="67AA942A" w14:textId="77777777" w:rsidR="00033E4E" w:rsidRPr="00A36306" w:rsidRDefault="00033E4E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ค่าที่ปรึกษาและค่าบริหารจัดการ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603001A" w14:textId="3FB50594" w:rsidR="00033E4E" w:rsidRPr="00A36306" w:rsidRDefault="005D2786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9,554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C27AE0E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94D02EF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8,481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767F56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EFFF164" w14:textId="22C1002A" w:rsidR="00033E4E" w:rsidRPr="00A36306" w:rsidRDefault="00CB19B3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9,542</w:t>
            </w:r>
          </w:p>
        </w:tc>
        <w:tc>
          <w:tcPr>
            <w:tcW w:w="252" w:type="dxa"/>
            <w:vAlign w:val="bottom"/>
          </w:tcPr>
          <w:p w14:paraId="7BDC596C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5F8B1B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7,565</w:t>
            </w:r>
          </w:p>
        </w:tc>
      </w:tr>
      <w:tr w:rsidR="00033E4E" w:rsidRPr="00A36306" w14:paraId="48C4C956" w14:textId="77777777" w:rsidTr="007D79D6">
        <w:tc>
          <w:tcPr>
            <w:tcW w:w="4820" w:type="dxa"/>
            <w:shd w:val="clear" w:color="auto" w:fill="auto"/>
            <w:vAlign w:val="bottom"/>
          </w:tcPr>
          <w:p w14:paraId="02A50916" w14:textId="77777777" w:rsidR="00033E4E" w:rsidRPr="00A36306" w:rsidRDefault="00033E4E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ค่าใช้จ่ายในการเดินทาง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05A33D6" w14:textId="6911EDFC" w:rsidR="00033E4E" w:rsidRPr="00A36306" w:rsidRDefault="00D30F05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3,046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F835DFA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DB92A5F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9B3D60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58E74EC" w14:textId="6D67ACD3" w:rsidR="00033E4E" w:rsidRPr="00A36306" w:rsidRDefault="00D30F05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3,046</w:t>
            </w:r>
          </w:p>
        </w:tc>
        <w:tc>
          <w:tcPr>
            <w:tcW w:w="252" w:type="dxa"/>
            <w:vAlign w:val="bottom"/>
          </w:tcPr>
          <w:p w14:paraId="552874E6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197C5E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196</w:t>
            </w:r>
          </w:p>
        </w:tc>
      </w:tr>
      <w:tr w:rsidR="00033E4E" w:rsidRPr="00A36306" w14:paraId="2C0FCD68" w14:textId="77777777" w:rsidTr="007D79D6">
        <w:tc>
          <w:tcPr>
            <w:tcW w:w="4820" w:type="dxa"/>
            <w:shd w:val="clear" w:color="auto" w:fill="auto"/>
            <w:vAlign w:val="bottom"/>
          </w:tcPr>
          <w:p w14:paraId="406CC202" w14:textId="4BCE0621" w:rsidR="00033E4E" w:rsidRPr="00A36306" w:rsidRDefault="00B87BA1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75B916F" w14:textId="4A8475A8" w:rsidR="00033E4E" w:rsidRPr="00A36306" w:rsidRDefault="00D8226D" w:rsidP="002613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EE70678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F01DCE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1,164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45D8D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775AB7C" w14:textId="339129CA" w:rsidR="00033E4E" w:rsidRPr="00A36306" w:rsidRDefault="00D8226D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  <w:r w:rsidR="00605A7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52" w:type="dxa"/>
            <w:vAlign w:val="bottom"/>
          </w:tcPr>
          <w:p w14:paraId="584095E7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C3A14D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2,147</w:t>
            </w:r>
          </w:p>
        </w:tc>
      </w:tr>
      <w:tr w:rsidR="00033E4E" w:rsidRPr="00A36306" w14:paraId="087EA74D" w14:textId="77777777" w:rsidTr="007D79D6">
        <w:tc>
          <w:tcPr>
            <w:tcW w:w="4820" w:type="dxa"/>
            <w:shd w:val="clear" w:color="auto" w:fill="auto"/>
            <w:vAlign w:val="bottom"/>
          </w:tcPr>
          <w:p w14:paraId="61387E81" w14:textId="733B03B6" w:rsidR="00033E4E" w:rsidRPr="00A36306" w:rsidRDefault="00936C63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กลับรายการ</w:t>
            </w:r>
            <w:r w:rsidR="00B87BA1"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="00033E4E" w:rsidRPr="00A363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59FB4C" w14:textId="47D99A56" w:rsidR="00033E4E" w:rsidRPr="00A36306" w:rsidRDefault="002613F7" w:rsidP="002613F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1DF8">
              <w:rPr>
                <w:rFonts w:asciiTheme="majorBidi" w:hAnsiTheme="majorBidi" w:cstheme="majorBidi"/>
                <w:sz w:val="28"/>
              </w:rPr>
              <w:t>65</w:t>
            </w:r>
            <w:r w:rsidR="005D678E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A0A63AE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B9EF895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(2,114)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334F5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2038A20" w14:textId="34476012" w:rsidR="00033E4E" w:rsidRPr="00A36306" w:rsidRDefault="008B1569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8226D">
              <w:rPr>
                <w:rFonts w:asciiTheme="majorBidi" w:hAnsiTheme="majorBidi" w:cstheme="majorBidi"/>
                <w:sz w:val="28"/>
              </w:rPr>
              <w:t>138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52" w:type="dxa"/>
            <w:vAlign w:val="bottom"/>
          </w:tcPr>
          <w:p w14:paraId="4CD6AF7D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171B49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(2,922)</w:t>
            </w:r>
          </w:p>
        </w:tc>
      </w:tr>
      <w:tr w:rsidR="00033E4E" w:rsidRPr="00A36306" w14:paraId="3DBB85E3" w14:textId="77777777" w:rsidTr="007D79D6">
        <w:tc>
          <w:tcPr>
            <w:tcW w:w="4820" w:type="dxa"/>
            <w:vAlign w:val="bottom"/>
          </w:tcPr>
          <w:p w14:paraId="663FEA01" w14:textId="77777777" w:rsidR="00033E4E" w:rsidRPr="00A36306" w:rsidRDefault="00033E4E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01075F" w14:textId="19907F0B" w:rsidR="00033E4E" w:rsidRPr="00A36306" w:rsidRDefault="005D678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3,329</w:t>
            </w:r>
          </w:p>
        </w:tc>
        <w:tc>
          <w:tcPr>
            <w:tcW w:w="254" w:type="dxa"/>
            <w:vAlign w:val="bottom"/>
          </w:tcPr>
          <w:p w14:paraId="6B84ADA3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063628" w14:textId="109D7809" w:rsidR="00033E4E" w:rsidRPr="00A36306" w:rsidRDefault="005D678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8,366</w:t>
            </w:r>
          </w:p>
        </w:tc>
        <w:tc>
          <w:tcPr>
            <w:tcW w:w="236" w:type="dxa"/>
            <w:vAlign w:val="bottom"/>
          </w:tcPr>
          <w:p w14:paraId="755884C1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Align w:val="bottom"/>
          </w:tcPr>
          <w:p w14:paraId="5FE9D35A" w14:textId="4F88A61C" w:rsidR="00033E4E" w:rsidRPr="00A36306" w:rsidRDefault="005D678E" w:rsidP="00B3610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2,734</w:t>
            </w:r>
          </w:p>
        </w:tc>
        <w:tc>
          <w:tcPr>
            <w:tcW w:w="252" w:type="dxa"/>
            <w:vAlign w:val="bottom"/>
          </w:tcPr>
          <w:p w14:paraId="285E0B9F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vAlign w:val="bottom"/>
          </w:tcPr>
          <w:p w14:paraId="3AF0AA21" w14:textId="66503D55" w:rsidR="00033E4E" w:rsidRPr="00A36306" w:rsidRDefault="005D678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8,030</w:t>
            </w:r>
          </w:p>
        </w:tc>
      </w:tr>
      <w:tr w:rsidR="00033E4E" w:rsidRPr="00A36306" w14:paraId="6F4834B0" w14:textId="77777777" w:rsidTr="007D79D6">
        <w:tc>
          <w:tcPr>
            <w:tcW w:w="4820" w:type="dxa"/>
          </w:tcPr>
          <w:p w14:paraId="5E0C1D65" w14:textId="77777777" w:rsidR="00033E4E" w:rsidRPr="00A36306" w:rsidRDefault="00033E4E" w:rsidP="00033E4E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093EB" w14:textId="66DBC1AD" w:rsidR="00033E4E" w:rsidRPr="00A36306" w:rsidRDefault="007D65F1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65F1">
              <w:rPr>
                <w:rFonts w:asciiTheme="majorBidi" w:hAnsiTheme="majorBidi" w:cstheme="majorBidi"/>
                <w:sz w:val="28"/>
              </w:rPr>
              <w:t>128,</w:t>
            </w:r>
            <w:r w:rsidR="005C2BD8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254" w:type="dxa"/>
            <w:vAlign w:val="bottom"/>
          </w:tcPr>
          <w:p w14:paraId="09C76B40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A37AA" w14:textId="653545EB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31,553</w:t>
            </w:r>
          </w:p>
        </w:tc>
        <w:tc>
          <w:tcPr>
            <w:tcW w:w="236" w:type="dxa"/>
            <w:vAlign w:val="bottom"/>
          </w:tcPr>
          <w:p w14:paraId="7FE63E2F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C9194" w14:textId="5B162D0C" w:rsidR="00033E4E" w:rsidRPr="00A36306" w:rsidRDefault="007D65F1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65F1">
              <w:rPr>
                <w:rFonts w:asciiTheme="majorBidi" w:hAnsiTheme="majorBidi" w:cstheme="majorBidi"/>
                <w:sz w:val="28"/>
              </w:rPr>
              <w:t>128,85</w:t>
            </w:r>
            <w:r w:rsidR="0010576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52" w:type="dxa"/>
            <w:vAlign w:val="bottom"/>
          </w:tcPr>
          <w:p w14:paraId="1499A207" w14:textId="77777777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9900D" w14:textId="47C82AFA" w:rsidR="00033E4E" w:rsidRPr="00A36306" w:rsidRDefault="00033E4E" w:rsidP="00033E4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30,476</w:t>
            </w:r>
          </w:p>
        </w:tc>
      </w:tr>
    </w:tbl>
    <w:p w14:paraId="513377FA" w14:textId="6ED72D17" w:rsidR="00050BA4" w:rsidRDefault="00050BA4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FE9CA0F" w14:textId="56F98148" w:rsidR="00B87BA1" w:rsidRDefault="00B87BA1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E18D36" w14:textId="3A2C6C3D" w:rsidR="00B87BA1" w:rsidRDefault="00B87BA1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5412C83" w14:textId="40557AF3" w:rsidR="005D678E" w:rsidRDefault="005D678E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A5AA28E" w14:textId="721AF919" w:rsidR="005D678E" w:rsidRDefault="005D678E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FD33A48" w14:textId="356F9BEC" w:rsidR="005D678E" w:rsidRDefault="005D678E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5BD7651" w14:textId="2070C324" w:rsidR="005D678E" w:rsidRDefault="005D678E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0FAFB05" w14:textId="77777777" w:rsidR="005D678E" w:rsidRPr="00050BA4" w:rsidRDefault="005D678E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2986AB0" w14:textId="049131E3" w:rsidR="00F10634" w:rsidRDefault="00F10634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ขาดทุนต่อหุ้น</w:t>
      </w:r>
    </w:p>
    <w:p w14:paraId="52A02316" w14:textId="77777777" w:rsidR="00542952" w:rsidRPr="00542952" w:rsidRDefault="00542952" w:rsidP="00050BA4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C41C1C5" w14:textId="34A628A2" w:rsidR="00F10634" w:rsidRDefault="00F10634" w:rsidP="00050BA4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ขาดทุนต่อหุ้นสำหรับปีสิ้นสุดวันที่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 xml:space="preserve">มีรายละเอียดการคำนวณดังนี้ </w:t>
      </w:r>
    </w:p>
    <w:p w14:paraId="65719369" w14:textId="77777777" w:rsidR="00542952" w:rsidRPr="00542952" w:rsidRDefault="00542952" w:rsidP="00050BA4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5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32"/>
        <w:gridCol w:w="1029"/>
        <w:gridCol w:w="243"/>
        <w:gridCol w:w="1015"/>
        <w:gridCol w:w="243"/>
        <w:gridCol w:w="1002"/>
        <w:gridCol w:w="236"/>
        <w:gridCol w:w="1018"/>
      </w:tblGrid>
      <w:tr w:rsidR="00F10634" w:rsidRPr="00A36306" w14:paraId="67BBCE76" w14:textId="77777777" w:rsidTr="007D79D6">
        <w:trPr>
          <w:trHeight w:val="19"/>
        </w:trPr>
        <w:tc>
          <w:tcPr>
            <w:tcW w:w="4732" w:type="dxa"/>
            <w:vAlign w:val="bottom"/>
          </w:tcPr>
          <w:p w14:paraId="4F8CFE86" w14:textId="77777777" w:rsidR="00F10634" w:rsidRPr="00A36306" w:rsidRDefault="00F1063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6F0D2E72" w14:textId="77777777" w:rsidR="00F10634" w:rsidRPr="00A36306" w:rsidRDefault="00F1063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พันบาท/พันหุ้น</w:t>
            </w:r>
          </w:p>
        </w:tc>
      </w:tr>
      <w:tr w:rsidR="00F10634" w:rsidRPr="00A36306" w14:paraId="18F24418" w14:textId="77777777" w:rsidTr="007D79D6">
        <w:trPr>
          <w:trHeight w:val="19"/>
        </w:trPr>
        <w:tc>
          <w:tcPr>
            <w:tcW w:w="4732" w:type="dxa"/>
            <w:vAlign w:val="bottom"/>
          </w:tcPr>
          <w:p w14:paraId="2AEC793C" w14:textId="77777777" w:rsidR="00F10634" w:rsidRPr="00A36306" w:rsidRDefault="00F1063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F3A9A5" w14:textId="77777777" w:rsidR="00F10634" w:rsidRPr="00A36306" w:rsidRDefault="00F1063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FF748" w14:textId="77777777" w:rsidR="00F10634" w:rsidRPr="00A36306" w:rsidRDefault="00F1063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7E64E9" w14:textId="77777777" w:rsidR="00F10634" w:rsidRPr="00A36306" w:rsidRDefault="00F10634" w:rsidP="007D79D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10634" w:rsidRPr="00A36306" w14:paraId="2931D922" w14:textId="77777777" w:rsidTr="007D79D6">
        <w:trPr>
          <w:trHeight w:val="229"/>
        </w:trPr>
        <w:tc>
          <w:tcPr>
            <w:tcW w:w="4732" w:type="dxa"/>
            <w:vAlign w:val="bottom"/>
          </w:tcPr>
          <w:p w14:paraId="212B1387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0C98EE79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2563</w:t>
            </w:r>
          </w:p>
        </w:tc>
        <w:tc>
          <w:tcPr>
            <w:tcW w:w="243" w:type="dxa"/>
          </w:tcPr>
          <w:p w14:paraId="620155EC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684A20E3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2562</w:t>
            </w:r>
          </w:p>
          <w:p w14:paraId="7EDCA2B7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“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ปรับปรุงใหม่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”</w:t>
            </w:r>
          </w:p>
        </w:tc>
        <w:tc>
          <w:tcPr>
            <w:tcW w:w="243" w:type="dxa"/>
          </w:tcPr>
          <w:p w14:paraId="715B4927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1254FA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</w:tcPr>
          <w:p w14:paraId="1852E5BF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3F448B95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A36306">
              <w:rPr>
                <w:rFonts w:asciiTheme="majorBidi" w:eastAsia="Calibri" w:hAnsiTheme="majorBidi" w:cstheme="majorBidi"/>
                <w:sz w:val="28"/>
              </w:rPr>
              <w:t>2562</w:t>
            </w:r>
          </w:p>
          <w:p w14:paraId="43AB99A3" w14:textId="77777777" w:rsidR="00F10634" w:rsidRPr="00A36306" w:rsidRDefault="00F10634" w:rsidP="007D79D6">
            <w:pPr>
              <w:spacing w:line="360" w:lineRule="exact"/>
              <w:ind w:left="-227" w:right="-227"/>
              <w:jc w:val="center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“</w:t>
            </w:r>
            <w:r w:rsidRPr="00A36306">
              <w:rPr>
                <w:rFonts w:asciiTheme="majorBidi" w:hAnsiTheme="majorBidi" w:cstheme="majorBidi"/>
                <w:szCs w:val="24"/>
                <w:cs/>
              </w:rPr>
              <w:t>ปรับปรุงใหม่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”</w:t>
            </w:r>
          </w:p>
        </w:tc>
      </w:tr>
      <w:tr w:rsidR="00F10634" w:rsidRPr="00A36306" w14:paraId="02E95128" w14:textId="77777777" w:rsidTr="007D79D6">
        <w:trPr>
          <w:trHeight w:val="19"/>
        </w:trPr>
        <w:tc>
          <w:tcPr>
            <w:tcW w:w="4732" w:type="dxa"/>
            <w:hideMark/>
          </w:tcPr>
          <w:p w14:paraId="7863BBCC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ขาดทุนสำหรับปีส่วนที่เป็นของผู้ถือหุ้นของบริษัทใหญ่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88822" w14:textId="63134EDB" w:rsidR="00F10634" w:rsidRPr="00A36306" w:rsidRDefault="00091740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91740">
              <w:rPr>
                <w:rFonts w:asciiTheme="majorBidi" w:hAnsiTheme="majorBidi" w:cstheme="majorBidi"/>
                <w:sz w:val="28"/>
              </w:rPr>
              <w:t>(2</w:t>
            </w:r>
            <w:r w:rsidR="003A20C7">
              <w:rPr>
                <w:rFonts w:asciiTheme="majorBidi" w:hAnsiTheme="majorBidi" w:cstheme="majorBidi"/>
                <w:sz w:val="28"/>
              </w:rPr>
              <w:t>6,</w:t>
            </w:r>
            <w:r w:rsidR="006F2C00">
              <w:rPr>
                <w:rFonts w:asciiTheme="majorBidi" w:hAnsiTheme="majorBidi" w:cstheme="majorBidi"/>
                <w:sz w:val="28"/>
              </w:rPr>
              <w:t>101</w:t>
            </w:r>
            <w:r w:rsidRPr="0009174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FB401E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887B" w14:textId="64E54EE9" w:rsidR="00F10634" w:rsidRPr="00A36306" w:rsidRDefault="00ED1F27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(19,985)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9B9866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23FFE" w14:textId="1D010523" w:rsidR="00F10634" w:rsidRPr="00A36306" w:rsidRDefault="00091740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91740">
              <w:rPr>
                <w:rFonts w:asciiTheme="majorBidi" w:hAnsiTheme="majorBidi" w:cstheme="majorBidi"/>
                <w:sz w:val="28"/>
              </w:rPr>
              <w:t>(26,</w:t>
            </w:r>
            <w:r w:rsidR="007D65F1">
              <w:rPr>
                <w:rFonts w:asciiTheme="majorBidi" w:hAnsiTheme="majorBidi" w:cstheme="majorBidi"/>
                <w:sz w:val="28"/>
              </w:rPr>
              <w:t>6</w:t>
            </w:r>
            <w:r w:rsidR="003A20C7">
              <w:rPr>
                <w:rFonts w:asciiTheme="majorBidi" w:hAnsiTheme="majorBidi" w:cstheme="majorBidi"/>
                <w:sz w:val="28"/>
              </w:rPr>
              <w:t>59</w:t>
            </w:r>
            <w:r w:rsidRPr="0009174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DE34C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75957D00" w14:textId="4C1129B2" w:rsidR="00F10634" w:rsidRPr="00A36306" w:rsidRDefault="00ED1F27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(19,405)</w:t>
            </w:r>
          </w:p>
        </w:tc>
      </w:tr>
      <w:tr w:rsidR="00F10634" w:rsidRPr="00A36306" w14:paraId="7BF2DAD1" w14:textId="77777777" w:rsidTr="007D79D6">
        <w:trPr>
          <w:trHeight w:val="19"/>
        </w:trPr>
        <w:tc>
          <w:tcPr>
            <w:tcW w:w="4732" w:type="dxa"/>
            <w:hideMark/>
          </w:tcPr>
          <w:p w14:paraId="4BDB169D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จำนวนหุ้นสามัญโดยวิธีถัวเฉลี่ยถ่วงน้ำหนัก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F6FE3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87422B2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3C83A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053070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0A95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2E46C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041EB77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F10634" w:rsidRPr="00A36306" w14:paraId="2AE83F86" w14:textId="77777777" w:rsidTr="007D79D6">
        <w:trPr>
          <w:trHeight w:val="19"/>
        </w:trPr>
        <w:tc>
          <w:tcPr>
            <w:tcW w:w="4732" w:type="dxa"/>
          </w:tcPr>
          <w:p w14:paraId="2EC172AC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 จำนวนหุ้นที่ออก ณ วันที่ 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9042E" w14:textId="5B1B0FE0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022E6E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C0403" w14:textId="0BCDB671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44,510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F29698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2535" w14:textId="3DAF09C4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80985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F61EDB0" w14:textId="12545AFC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44,510</w:t>
            </w:r>
          </w:p>
        </w:tc>
      </w:tr>
      <w:tr w:rsidR="00F10634" w:rsidRPr="00A36306" w14:paraId="54E0BBF0" w14:textId="77777777" w:rsidTr="007D79D6">
        <w:trPr>
          <w:trHeight w:val="19"/>
        </w:trPr>
        <w:tc>
          <w:tcPr>
            <w:tcW w:w="4732" w:type="dxa"/>
          </w:tcPr>
          <w:p w14:paraId="2AD9AF34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32837" w14:textId="31351D4B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</w:t>
            </w:r>
            <w:r w:rsidR="00CF377B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CACD60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5BE67" w14:textId="402B0038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D6703A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C2FC0" w14:textId="1E9C6777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</w:t>
            </w:r>
            <w:r w:rsidR="00CF377B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08195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D8311B" w14:textId="44AC3404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11,032</w:t>
            </w:r>
          </w:p>
        </w:tc>
      </w:tr>
      <w:tr w:rsidR="00F10634" w:rsidRPr="00A36306" w14:paraId="08012AC3" w14:textId="77777777" w:rsidTr="00203A64">
        <w:trPr>
          <w:trHeight w:val="115"/>
        </w:trPr>
        <w:tc>
          <w:tcPr>
            <w:tcW w:w="4732" w:type="dxa"/>
          </w:tcPr>
          <w:p w14:paraId="4C96CBF1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1AA9A7" w14:textId="1558D694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134,5</w:t>
            </w:r>
            <w:r w:rsidR="00CF377B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EB41FD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4F43FA" w14:textId="760C7919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55,542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EFA916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66D9C" w14:textId="3CD359AC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134,5</w:t>
            </w:r>
            <w:r w:rsidR="00CF377B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D17C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C7DC0" w14:textId="3736E759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55,542</w:t>
            </w:r>
          </w:p>
        </w:tc>
      </w:tr>
      <w:tr w:rsidR="00F10634" w:rsidRPr="00A36306" w14:paraId="01FA6733" w14:textId="77777777" w:rsidTr="00203A64">
        <w:trPr>
          <w:trHeight w:val="186"/>
        </w:trPr>
        <w:tc>
          <w:tcPr>
            <w:tcW w:w="4732" w:type="dxa"/>
            <w:hideMark/>
          </w:tcPr>
          <w:p w14:paraId="2FD21F8E" w14:textId="77777777" w:rsidR="00F10634" w:rsidRPr="00A36306" w:rsidRDefault="00F10634" w:rsidP="007D79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ขาดทุนต่อหุ้น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16494" w14:textId="65AA03BD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</w:t>
            </w:r>
            <w:r w:rsidR="009E7D9E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4C3B03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80B33C" w14:textId="54A9B3BD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(0.36)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68FA23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0D56C" w14:textId="13C03850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87FBB" w14:textId="77777777" w:rsidR="00F10634" w:rsidRPr="00A36306" w:rsidRDefault="00F10634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8E734" w14:textId="1E1F6FBD" w:rsidR="00F10634" w:rsidRPr="00A36306" w:rsidRDefault="00232A01" w:rsidP="007D79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(0.35)</w:t>
            </w:r>
          </w:p>
        </w:tc>
      </w:tr>
    </w:tbl>
    <w:p w14:paraId="5DC4240C" w14:textId="77777777" w:rsidR="00542952" w:rsidRPr="00542952" w:rsidRDefault="00542952" w:rsidP="00542952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1BF881F" w14:textId="38F5A08F" w:rsidR="00F10634" w:rsidRDefault="00F10634" w:rsidP="00542952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Cs w:val="24"/>
          <w:cs/>
        </w:rPr>
        <w:t xml:space="preserve">* </w:t>
      </w:r>
      <w:r w:rsidRPr="00542952">
        <w:rPr>
          <w:rFonts w:asciiTheme="majorBidi" w:hAnsiTheme="majorBidi" w:cstheme="majorBidi"/>
          <w:sz w:val="28"/>
          <w:cs/>
        </w:rPr>
        <w:t xml:space="preserve">จำนวนหุ้นสามัญโดยวิธีถัวเฉลี่ยถ่วงน้ำหนักในปี </w:t>
      </w:r>
      <w:r w:rsidRPr="00542952">
        <w:rPr>
          <w:rFonts w:asciiTheme="majorBidi" w:hAnsiTheme="majorBidi" w:cstheme="majorBidi"/>
          <w:sz w:val="28"/>
        </w:rPr>
        <w:t>2562</w:t>
      </w:r>
      <w:r w:rsidRPr="00542952">
        <w:rPr>
          <w:rFonts w:asciiTheme="majorBidi" w:hAnsiTheme="majorBidi" w:cstheme="majorBidi"/>
          <w:sz w:val="28"/>
          <w:cs/>
        </w:rPr>
        <w:t xml:space="preserve"> ปรับจำนวนตามการเปลี่ยนแปลงมูลค่าหุ้นจาก </w:t>
      </w:r>
      <w:r w:rsidRPr="00542952">
        <w:rPr>
          <w:rFonts w:asciiTheme="majorBidi" w:hAnsiTheme="majorBidi" w:cstheme="majorBidi"/>
          <w:sz w:val="28"/>
        </w:rPr>
        <w:t>5.0</w:t>
      </w:r>
      <w:r w:rsidR="001042D8"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บาทต่อหุ้นเป็น</w:t>
      </w:r>
      <w:r w:rsidRPr="00542952">
        <w:rPr>
          <w:rFonts w:asciiTheme="majorBidi" w:hAnsiTheme="majorBidi" w:cstheme="majorBidi"/>
          <w:sz w:val="28"/>
        </w:rPr>
        <w:t xml:space="preserve"> 0.5</w:t>
      </w:r>
      <w:r w:rsidR="001042D8"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บาทต่อหุ้นเพื่อการเปรียบเทียบ</w:t>
      </w:r>
    </w:p>
    <w:p w14:paraId="19B61CC9" w14:textId="77777777" w:rsidR="00C05315" w:rsidRPr="00542952" w:rsidRDefault="00C05315" w:rsidP="00542952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EC8270" w14:textId="77777777" w:rsidR="0091657C" w:rsidRPr="001A4AE5" w:rsidRDefault="0091657C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1A4AE5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14:paraId="1654B651" w14:textId="77777777" w:rsidR="0091657C" w:rsidRPr="00A36306" w:rsidRDefault="0091657C" w:rsidP="0091657C">
      <w:pPr>
        <w:pStyle w:val="a3"/>
        <w:tabs>
          <w:tab w:val="left" w:pos="567"/>
        </w:tabs>
        <w:ind w:right="0"/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0429E1EF" w14:textId="4690D589" w:rsidR="0091657C" w:rsidRPr="00A36306" w:rsidRDefault="0091657C" w:rsidP="0091657C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36306">
        <w:rPr>
          <w:rFonts w:asciiTheme="majorBidi" w:hAnsiTheme="majorBidi" w:cstheme="majorBidi"/>
          <w:sz w:val="28"/>
        </w:rPr>
        <w:t>2530</w:t>
      </w:r>
      <w:r w:rsidRPr="00A36306">
        <w:rPr>
          <w:rFonts w:asciiTheme="majorBidi" w:hAnsiTheme="majorBidi" w:cstheme="majorBidi"/>
          <w:sz w:val="28"/>
          <w:cs/>
        </w:rPr>
        <w:t xml:space="preserve"> โดยบริษัทและพนักงานจะจ่ายสมทบกองทุนเป็นรายเดือนในอัตราร้อยละ </w:t>
      </w:r>
      <w:r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  <w:cs/>
        </w:rPr>
        <w:t xml:space="preserve"> ของเงินเดือน กองทุนสำรองเลี้ยงชีพเหล่านี้บริหารโดยบริษัทหลักทรัพย์จัดการกองทุน เอ็มเอฟซี จำกัด (มหาชน) และจะจ่ายให้แก่พนักงานเมื่อพนักงานนั้นออกจากงานตามระเบียบว่าด้วยกองทุนของบริษัท ทั้งนี้บริษัทได้จ่ายเงินสมทบกองทุนสำหรับปีสิ้นสุดวันที่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</w:t>
      </w:r>
      <w:r w:rsidRPr="00A36306">
        <w:rPr>
          <w:rFonts w:asciiTheme="majorBidi" w:hAnsiTheme="majorBidi" w:cstheme="majorBidi"/>
          <w:sz w:val="28"/>
        </w:rPr>
        <w:t xml:space="preserve"> 25</w:t>
      </w:r>
      <w:r w:rsidRPr="00A36306">
        <w:rPr>
          <w:rFonts w:asciiTheme="majorBidi" w:hAnsiTheme="majorBidi" w:cstheme="majorBidi"/>
          <w:sz w:val="28"/>
          <w:cs/>
        </w:rPr>
        <w:t>6</w:t>
      </w:r>
      <w:r w:rsidR="00863832"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>256</w:t>
      </w:r>
      <w:r w:rsidR="00863832" w:rsidRPr="00A36306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 xml:space="preserve"> เป็นจำนวน</w:t>
      </w:r>
      <w:r w:rsidRPr="00B3610B">
        <w:rPr>
          <w:rFonts w:asciiTheme="majorBidi" w:hAnsiTheme="majorBidi" w:cstheme="majorBidi"/>
          <w:sz w:val="28"/>
          <w:cs/>
        </w:rPr>
        <w:t xml:space="preserve">เงิน </w:t>
      </w:r>
      <w:r w:rsidRPr="00B3610B">
        <w:rPr>
          <w:rFonts w:asciiTheme="majorBidi" w:hAnsiTheme="majorBidi" w:cstheme="majorBidi"/>
          <w:sz w:val="28"/>
        </w:rPr>
        <w:t>0.</w:t>
      </w:r>
      <w:r w:rsidR="00B3610B" w:rsidRPr="00B3610B">
        <w:rPr>
          <w:rFonts w:asciiTheme="majorBidi" w:hAnsiTheme="majorBidi" w:cstheme="majorBidi"/>
          <w:sz w:val="28"/>
        </w:rPr>
        <w:t>2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Pr="00A36306">
        <w:rPr>
          <w:rFonts w:asciiTheme="majorBidi" w:hAnsiTheme="majorBidi" w:cstheme="majorBidi"/>
          <w:sz w:val="28"/>
        </w:rPr>
        <w:t>0.</w:t>
      </w:r>
      <w:r w:rsidR="009E335A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ล้านบาทตามลำดับ</w:t>
      </w:r>
      <w:r w:rsidRPr="00A36306">
        <w:rPr>
          <w:rFonts w:asciiTheme="majorBidi" w:hAnsiTheme="majorBidi" w:cstheme="majorBidi"/>
          <w:sz w:val="28"/>
        </w:rPr>
        <w:t xml:space="preserve"> </w:t>
      </w:r>
    </w:p>
    <w:p w14:paraId="7016E89E" w14:textId="77777777" w:rsidR="005E17AC" w:rsidRPr="00A36306" w:rsidRDefault="005E17AC" w:rsidP="00CD75DC">
      <w:pPr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6ED08EA" w14:textId="77777777" w:rsidR="003C5A06" w:rsidRPr="00A36306" w:rsidRDefault="003C5A06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542952" w:rsidRDefault="00ED4CD2" w:rsidP="0065042A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2DE17C4" w14:textId="77777777" w:rsidR="00C05507" w:rsidRPr="00A36306" w:rsidRDefault="00592649" w:rsidP="00126160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กลุ่มบริษัทดำเนินกิจการในส่วนงานหลักทางธุรกิจเดียวคือ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การให้บริการในด้านสื่อโฆษณาและดำเนินธุรกิจในส่วนงานหลักทางภูมิศาสตร์ในประเทศไทย </w:t>
      </w:r>
      <w:r w:rsidR="00DB00DC"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A864A0" w:rsidRPr="00A36306">
        <w:rPr>
          <w:rFonts w:asciiTheme="majorBidi" w:hAnsiTheme="majorBidi" w:cstheme="majorBidi"/>
          <w:sz w:val="28"/>
          <w:cs/>
        </w:rPr>
        <w:t>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2D4299D0" w14:textId="4637A768" w:rsidR="007C1410" w:rsidRPr="00A36306" w:rsidRDefault="007C1410" w:rsidP="00126160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F1391B5" w14:textId="77777777" w:rsidR="000A2059" w:rsidRPr="00A36306" w:rsidRDefault="000A2059" w:rsidP="00126160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A36306" w:rsidRDefault="00E03E99" w:rsidP="00126160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48B1F2B" w14:textId="6220D456" w:rsidR="003C48FB" w:rsidRPr="00A36306" w:rsidRDefault="000A2059" w:rsidP="007C1410">
      <w:pPr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4B3F0F" w:rsidRPr="00A36306">
        <w:rPr>
          <w:rFonts w:asciiTheme="majorBidi" w:hAnsiTheme="majorBidi" w:cstheme="majorBidi"/>
          <w:sz w:val="28"/>
          <w:cs/>
        </w:rPr>
        <w:t>ไม่</w:t>
      </w:r>
      <w:r w:rsidRPr="00A36306">
        <w:rPr>
          <w:rFonts w:asciiTheme="majorBidi" w:hAnsiTheme="majorBidi" w:cstheme="majorBidi"/>
          <w:sz w:val="28"/>
          <w:cs/>
        </w:rPr>
        <w:t>มีรายได้จากลูกค้ารายใหญ่</w:t>
      </w:r>
      <w:r w:rsidR="004B3F0F" w:rsidRPr="00A36306">
        <w:rPr>
          <w:rFonts w:asciiTheme="majorBidi" w:hAnsiTheme="majorBidi" w:cstheme="majorBidi"/>
          <w:sz w:val="28"/>
          <w:cs/>
        </w:rPr>
        <w:t>สำหรับ</w:t>
      </w:r>
      <w:r w:rsidR="0091657C" w:rsidRPr="00A36306">
        <w:rPr>
          <w:rFonts w:asciiTheme="majorBidi" w:hAnsiTheme="majorBidi" w:cstheme="majorBidi"/>
          <w:sz w:val="28"/>
          <w:cs/>
        </w:rPr>
        <w:t>ปี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91657C" w:rsidRPr="00A36306">
        <w:rPr>
          <w:rFonts w:asciiTheme="majorBidi" w:hAnsiTheme="majorBidi" w:cstheme="majorBidi"/>
          <w:sz w:val="28"/>
        </w:rPr>
        <w:t>31</w:t>
      </w:r>
      <w:r w:rsidR="0091657C" w:rsidRPr="00A36306">
        <w:rPr>
          <w:rFonts w:asciiTheme="majorBidi" w:hAnsiTheme="majorBidi" w:cstheme="majorBidi"/>
          <w:sz w:val="28"/>
          <w:cs/>
        </w:rPr>
        <w:t xml:space="preserve"> ธันวาคม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 </w:t>
      </w:r>
      <w:r w:rsidR="004B3F0F" w:rsidRPr="00A36306">
        <w:rPr>
          <w:rFonts w:asciiTheme="majorBidi" w:hAnsiTheme="majorBidi" w:cstheme="majorBidi"/>
          <w:sz w:val="28"/>
        </w:rPr>
        <w:t>2563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 (</w:t>
      </w:r>
      <w:r w:rsidR="004B3F0F" w:rsidRPr="00A36306">
        <w:rPr>
          <w:rFonts w:asciiTheme="majorBidi" w:hAnsiTheme="majorBidi" w:cstheme="majorBidi"/>
          <w:sz w:val="28"/>
        </w:rPr>
        <w:t xml:space="preserve">2562: </w:t>
      </w:r>
      <w:r w:rsidR="006D0318" w:rsidRPr="00A36306">
        <w:rPr>
          <w:rFonts w:asciiTheme="majorBidi" w:hAnsiTheme="majorBidi" w:cstheme="majorBidi"/>
          <w:sz w:val="28"/>
          <w:cs/>
        </w:rPr>
        <w:t>กลุ่มบริษัท</w:t>
      </w:r>
      <w:r w:rsidR="004B3F0F" w:rsidRPr="00A36306">
        <w:rPr>
          <w:rFonts w:asciiTheme="majorBidi" w:hAnsiTheme="majorBidi" w:cstheme="majorBidi"/>
          <w:sz w:val="28"/>
          <w:cs/>
        </w:rPr>
        <w:t>มีรายได้จากลูกค้ารายใหญ่</w:t>
      </w:r>
      <w:r w:rsidR="00FE2727" w:rsidRPr="00A36306">
        <w:rPr>
          <w:rFonts w:asciiTheme="majorBidi" w:hAnsiTheme="majorBidi" w:cstheme="majorBidi"/>
          <w:sz w:val="28"/>
          <w:cs/>
        </w:rPr>
        <w:t>จำนวน</w:t>
      </w:r>
      <w:r w:rsidR="00F72495"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ราย </w:t>
      </w:r>
      <w:r w:rsidR="004B3F0F" w:rsidRPr="00A36306">
        <w:rPr>
          <w:rFonts w:asciiTheme="majorBidi" w:hAnsiTheme="majorBidi" w:cstheme="majorBidi"/>
          <w:sz w:val="28"/>
          <w:cs/>
        </w:rPr>
        <w:t>จำนวน</w:t>
      </w:r>
      <w:r w:rsidR="00FE2727" w:rsidRPr="00A36306">
        <w:rPr>
          <w:rFonts w:asciiTheme="majorBidi" w:hAnsiTheme="majorBidi" w:cstheme="majorBidi"/>
          <w:sz w:val="28"/>
          <w:cs/>
        </w:rPr>
        <w:t>เงิน</w:t>
      </w:r>
      <w:r w:rsidR="004B3F0F" w:rsidRPr="00A36306">
        <w:rPr>
          <w:rFonts w:asciiTheme="majorBidi" w:hAnsiTheme="majorBidi" w:cstheme="majorBidi"/>
          <w:sz w:val="28"/>
          <w:cs/>
        </w:rPr>
        <w:t xml:space="preserve"> </w:t>
      </w:r>
      <w:r w:rsidR="0065174E" w:rsidRPr="00A36306">
        <w:rPr>
          <w:rFonts w:asciiTheme="majorBidi" w:hAnsiTheme="majorBidi" w:cstheme="majorBidi"/>
          <w:sz w:val="28"/>
        </w:rPr>
        <w:t>9.0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</w:t>
      </w:r>
      <w:bookmarkStart w:id="3" w:name="_Hlk46414010"/>
      <w:r w:rsidR="0039205F" w:rsidRPr="00A36306">
        <w:rPr>
          <w:rFonts w:asciiTheme="majorBidi" w:hAnsiTheme="majorBidi" w:cstheme="majorBidi"/>
          <w:sz w:val="28"/>
          <w:cs/>
          <w:lang w:val="en-GB"/>
        </w:rPr>
        <w:t>)</w:t>
      </w:r>
    </w:p>
    <w:p w14:paraId="6B57D2E7" w14:textId="3D5CCF92" w:rsidR="005E17AC" w:rsidRDefault="005E17AC" w:rsidP="005E17A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C93F5F9" w14:textId="43501471" w:rsidR="009E335A" w:rsidRDefault="009E335A" w:rsidP="005E17A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22D1BB9" w14:textId="478D7EE5" w:rsidR="009E335A" w:rsidRDefault="009E335A" w:rsidP="005E17A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A49E63E" w14:textId="2012A434" w:rsidR="009E335A" w:rsidRDefault="009E335A" w:rsidP="005E17A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63223E7" w14:textId="77777777" w:rsidR="009E335A" w:rsidRPr="005E17AC" w:rsidRDefault="009E335A" w:rsidP="005E17A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B8C2482" w14:textId="25D57605" w:rsidR="008F1C4F" w:rsidRDefault="008F1C4F" w:rsidP="005E17AC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จังหวะเวลาในการรับรู้รายได้</w:t>
      </w:r>
    </w:p>
    <w:p w14:paraId="091D5C16" w14:textId="77777777" w:rsidR="005E17AC" w:rsidRPr="005E17AC" w:rsidRDefault="005E17AC" w:rsidP="005E17AC">
      <w:pPr>
        <w:jc w:val="thaiDistribute"/>
        <w:rPr>
          <w:rFonts w:asciiTheme="majorBidi" w:hAnsiTheme="majorBidi" w:cstheme="majorBidi"/>
          <w:b/>
          <w:bCs/>
          <w:sz w:val="18"/>
          <w:szCs w:val="18"/>
          <w:cs/>
        </w:rPr>
      </w:pPr>
    </w:p>
    <w:tbl>
      <w:tblPr>
        <w:tblW w:w="8755" w:type="dxa"/>
        <w:tblLayout w:type="fixed"/>
        <w:tblLook w:val="04A0" w:firstRow="1" w:lastRow="0" w:firstColumn="1" w:lastColumn="0" w:noHBand="0" w:noVBand="1"/>
      </w:tblPr>
      <w:tblGrid>
        <w:gridCol w:w="5211"/>
        <w:gridCol w:w="1605"/>
        <w:gridCol w:w="350"/>
        <w:gridCol w:w="1589"/>
      </w:tblGrid>
      <w:tr w:rsidR="008F1C4F" w:rsidRPr="00A36306" w14:paraId="3F8C3773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7A619173" w14:textId="77777777" w:rsidR="008F1C4F" w:rsidRPr="00A36306" w:rsidRDefault="008F1C4F" w:rsidP="00D4438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C15E8AF" w14:textId="77777777" w:rsidR="008F1C4F" w:rsidRPr="00A36306" w:rsidRDefault="008F1C4F" w:rsidP="00D4438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8F1C4F" w:rsidRPr="00A36306" w14:paraId="5C9D7358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01380143" w14:textId="77777777" w:rsidR="008F1C4F" w:rsidRPr="00A36306" w:rsidRDefault="008F1C4F" w:rsidP="00D4438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5C950995" w14:textId="77777777" w:rsidR="008F1C4F" w:rsidRPr="00A36306" w:rsidRDefault="008F1C4F" w:rsidP="00D4438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1C4F" w:rsidRPr="00A36306" w14:paraId="383D8A97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1F5ED096" w14:textId="77777777" w:rsidR="008F1C4F" w:rsidRPr="00A36306" w:rsidRDefault="008F1C4F" w:rsidP="00D44389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74C743" w14:textId="4B4044C4" w:rsidR="008F1C4F" w:rsidRPr="00A36306" w:rsidRDefault="008F1C4F" w:rsidP="00D4438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50" w:type="dxa"/>
            <w:vAlign w:val="bottom"/>
          </w:tcPr>
          <w:p w14:paraId="020D14BC" w14:textId="77777777" w:rsidR="008F1C4F" w:rsidRPr="00A36306" w:rsidRDefault="008F1C4F" w:rsidP="00D4438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AE11709" w14:textId="018A506A" w:rsidR="008F1C4F" w:rsidRPr="00A36306" w:rsidRDefault="008F1C4F" w:rsidP="00D4438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2562</w:t>
            </w:r>
          </w:p>
        </w:tc>
      </w:tr>
      <w:tr w:rsidR="008F1C4F" w:rsidRPr="00A36306" w14:paraId="7DD9129A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2BFA96ED" w14:textId="77777777" w:rsidR="008F1C4F" w:rsidRPr="00A36306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7CD44B" w14:textId="77777777" w:rsidR="008F1C4F" w:rsidRPr="00A36306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0" w:type="dxa"/>
            <w:vAlign w:val="bottom"/>
          </w:tcPr>
          <w:p w14:paraId="1AE9250E" w14:textId="77777777" w:rsidR="008F1C4F" w:rsidRPr="00A36306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F3B76" w14:textId="77777777" w:rsidR="008F1C4F" w:rsidRPr="00A36306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F1C4F" w:rsidRPr="00A36306" w14:paraId="1F1E0600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0BAB9E27" w14:textId="77777777" w:rsidR="008F1C4F" w:rsidRPr="00A36306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ณ เวลาใดเวลาหนึ่ง</w:t>
            </w:r>
          </w:p>
        </w:tc>
        <w:tc>
          <w:tcPr>
            <w:tcW w:w="1605" w:type="dxa"/>
            <w:tcBorders>
              <w:left w:val="nil"/>
              <w:right w:val="nil"/>
            </w:tcBorders>
            <w:vAlign w:val="bottom"/>
          </w:tcPr>
          <w:p w14:paraId="51DEE98D" w14:textId="38D81B5B" w:rsidR="008F1C4F" w:rsidRPr="003D6334" w:rsidRDefault="00F04B1D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D6334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350" w:type="dxa"/>
            <w:vAlign w:val="bottom"/>
          </w:tcPr>
          <w:p w14:paraId="6FB2A694" w14:textId="77777777" w:rsidR="008F1C4F" w:rsidRPr="003D6334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  <w:vAlign w:val="bottom"/>
          </w:tcPr>
          <w:p w14:paraId="33AD6C3C" w14:textId="0208033A" w:rsidR="008F1C4F" w:rsidRPr="00A36306" w:rsidRDefault="008F1C4F" w:rsidP="008F1C4F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F1C4F" w:rsidRPr="00A36306" w14:paraId="05B64603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5DD8FD6C" w14:textId="77777777" w:rsidR="008F1C4F" w:rsidRPr="00A36306" w:rsidRDefault="008F1C4F" w:rsidP="008F1C4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ตลอดช่วงเวลาหนึ่ง</w:t>
            </w:r>
          </w:p>
        </w:tc>
        <w:tc>
          <w:tcPr>
            <w:tcW w:w="16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F06C0" w14:textId="53834CED" w:rsidR="008F1C4F" w:rsidRPr="003D6334" w:rsidRDefault="007031E4" w:rsidP="007031E4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D6334">
              <w:rPr>
                <w:rFonts w:asciiTheme="majorBidi" w:hAnsiTheme="majorBidi" w:cstheme="majorBidi"/>
                <w:sz w:val="28"/>
              </w:rPr>
              <w:t>9</w:t>
            </w:r>
            <w:r w:rsidR="003A20C7" w:rsidRPr="003D6334">
              <w:rPr>
                <w:rFonts w:asciiTheme="majorBidi" w:hAnsiTheme="majorBidi" w:cstheme="majorBidi"/>
                <w:sz w:val="28"/>
              </w:rPr>
              <w:t>6,251</w:t>
            </w:r>
          </w:p>
        </w:tc>
        <w:tc>
          <w:tcPr>
            <w:tcW w:w="350" w:type="dxa"/>
            <w:vAlign w:val="bottom"/>
          </w:tcPr>
          <w:p w14:paraId="6C32F0E1" w14:textId="77777777" w:rsidR="008F1C4F" w:rsidRPr="003D6334" w:rsidRDefault="008F1C4F" w:rsidP="008F1C4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4FCE9D" w14:textId="08707482" w:rsidR="008F1C4F" w:rsidRPr="00A36306" w:rsidRDefault="008F1C4F" w:rsidP="008F1C4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8F1C4F" w:rsidRPr="00A36306" w14:paraId="4AEAE4D9" w14:textId="77777777" w:rsidTr="00420CF7">
        <w:trPr>
          <w:trHeight w:val="20"/>
        </w:trPr>
        <w:tc>
          <w:tcPr>
            <w:tcW w:w="5211" w:type="dxa"/>
            <w:vAlign w:val="bottom"/>
          </w:tcPr>
          <w:p w14:paraId="3CA8A700" w14:textId="77777777" w:rsidR="008F1C4F" w:rsidRPr="00A36306" w:rsidRDefault="008F1C4F" w:rsidP="008F1C4F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รวมรายได้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B7089" w14:textId="3B10B339" w:rsidR="008F1C4F" w:rsidRPr="00A36306" w:rsidRDefault="003A20C7" w:rsidP="008F1C4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96,251</w:t>
            </w:r>
          </w:p>
        </w:tc>
        <w:tc>
          <w:tcPr>
            <w:tcW w:w="350" w:type="dxa"/>
            <w:vAlign w:val="bottom"/>
          </w:tcPr>
          <w:p w14:paraId="10B900D4" w14:textId="77777777" w:rsidR="008F1C4F" w:rsidRPr="00A36306" w:rsidRDefault="008F1C4F" w:rsidP="008F1C4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617C51" w14:textId="5D3247B0" w:rsidR="008F1C4F" w:rsidRPr="00A36306" w:rsidRDefault="008F1C4F" w:rsidP="008F1C4F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bookmarkEnd w:id="3"/>
    </w:tbl>
    <w:p w14:paraId="65A581DA" w14:textId="77777777" w:rsidR="00AC15F9" w:rsidRPr="009173C3" w:rsidRDefault="00AC15F9" w:rsidP="00E60A27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08E110ED" w14:textId="7CC1E3BF" w:rsidR="003800DA" w:rsidRPr="00A36306" w:rsidRDefault="003800DA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D5315A9" w14:textId="77777777" w:rsidR="003800DA" w:rsidRPr="00A36306" w:rsidRDefault="003800DA" w:rsidP="003800D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1260A2A" w14:textId="77777777" w:rsidR="00ED1F27" w:rsidRPr="00A36306" w:rsidRDefault="00ED1F27" w:rsidP="00ED1F27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กลุ่มบริษัทไม่มีธุรกรรมตราสารอนุพันธ์และการบัญชีป้องกันความเสี่ยง</w:t>
      </w:r>
    </w:p>
    <w:p w14:paraId="6B60B929" w14:textId="77777777" w:rsidR="00ED1F27" w:rsidRPr="00A36306" w:rsidRDefault="00ED1F27" w:rsidP="00ED1F27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AC4ACF" w14:textId="77777777" w:rsidR="00ED1F27" w:rsidRPr="00A36306" w:rsidRDefault="00ED1F27" w:rsidP="003D6334">
      <w:pPr>
        <w:tabs>
          <w:tab w:val="left" w:pos="350"/>
        </w:tabs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1)</w:t>
      </w:r>
      <w:r w:rsidRPr="00A36306">
        <w:rPr>
          <w:rFonts w:asciiTheme="majorBidi" w:hAnsiTheme="majorBidi" w:cstheme="majorBidi"/>
          <w:b/>
          <w:bCs/>
          <w:sz w:val="28"/>
          <w:cs/>
        </w:rPr>
        <w:tab/>
        <w:t>วัตถุประสงค์และนโยบายการบริหารความเสี่ยงทางการเงิน</w:t>
      </w:r>
    </w:p>
    <w:p w14:paraId="04BEDD37" w14:textId="77777777" w:rsidR="00ED1F27" w:rsidRPr="00A36306" w:rsidRDefault="00ED1F27" w:rsidP="00ED1F27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9393DC1" w14:textId="4C98138F" w:rsidR="00ED1F27" w:rsidRPr="00A36306" w:rsidRDefault="00ED1F27" w:rsidP="00ED1F27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B8D9F4A" w14:textId="77777777" w:rsidR="00C05315" w:rsidRPr="00E201FA" w:rsidRDefault="00C05315" w:rsidP="00ED1F27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402E67D" w14:textId="034777C7" w:rsidR="00ED1F27" w:rsidRPr="00A36306" w:rsidRDefault="00ED1F27" w:rsidP="00ED1F27">
      <w:pPr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42DDCCB2" w14:textId="77777777" w:rsidR="00ED1F27" w:rsidRPr="00A36306" w:rsidRDefault="00ED1F27" w:rsidP="00ED1F27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E5106ED" w14:textId="541572EE" w:rsidR="00ED1F27" w:rsidRPr="00A36306" w:rsidRDefault="00ED1F27" w:rsidP="00ED1F27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กลุ่มบริษัทมีความเสี่ยงด้านเครดิตที่เกี่ยวเนื่องกับลูกหนี้การค้าและลูกหนี้อื่น 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6AEC06BF" w14:textId="77777777" w:rsidR="00B2441F" w:rsidRPr="00A36306" w:rsidRDefault="00B2441F" w:rsidP="00ED1F27">
      <w:pPr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158390CF" w14:textId="77777777" w:rsidR="00ED1F27" w:rsidRPr="00A36306" w:rsidRDefault="00ED1F27" w:rsidP="00ED1F27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t>ลูกหนี้การค้าและลูกหนี้อื่นและสินทรัพย์ที่เกิดจากสัญญา</w:t>
      </w:r>
    </w:p>
    <w:p w14:paraId="499CC67C" w14:textId="77777777" w:rsidR="00ED1F27" w:rsidRPr="00A36306" w:rsidRDefault="00ED1F27" w:rsidP="00B2441F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3571F73" w14:textId="77777777" w:rsidR="00ED1F27" w:rsidRPr="00A36306" w:rsidRDefault="00ED1F27" w:rsidP="00B2441F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และการให้สินเชื่อของกลุ่มบริษัทไม่มีการกระจุกตัวเนื่องจากกลุ่มบริษัทมีฐานลูกค้าที่หลากหลายและมีจำนวนมากราย</w:t>
      </w:r>
    </w:p>
    <w:p w14:paraId="1E775A31" w14:textId="77777777" w:rsidR="00ED1F27" w:rsidRPr="00A36306" w:rsidRDefault="00ED1F27" w:rsidP="00B2441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F939E17" w14:textId="705E7F34" w:rsidR="003800DA" w:rsidRPr="00A36306" w:rsidRDefault="00ED1F27" w:rsidP="00B2441F">
      <w:pPr>
        <w:jc w:val="thaiDistribute"/>
        <w:rPr>
          <w:rFonts w:asciiTheme="majorBidi" w:hAnsiTheme="majorBidi" w:cstheme="majorBidi"/>
          <w:sz w:val="6"/>
          <w:szCs w:val="6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อื่นและสินทรัพย์ที่เกิดจากสัญญาออกจากบัญชีตามนโยบายของกลุ่มบริษัทโดยพิจารณาตามความเหมาะสม</w:t>
      </w:r>
    </w:p>
    <w:p w14:paraId="63CBC6CA" w14:textId="77777777" w:rsidR="00ED1F27" w:rsidRPr="00A36306" w:rsidRDefault="00ED1F27" w:rsidP="00DC2303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1B962E0B" w14:textId="77777777" w:rsidR="00ED1F27" w:rsidRPr="0078648E" w:rsidRDefault="00ED1F27" w:rsidP="00DC230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D548D7" w14:textId="6DB35B45" w:rsidR="00ED1F27" w:rsidRPr="00A36306" w:rsidRDefault="00ED1F27" w:rsidP="00DC2303">
      <w:pPr>
        <w:jc w:val="thaiDistribute"/>
        <w:rPr>
          <w:rFonts w:asciiTheme="majorBidi" w:hAnsiTheme="majorBidi" w:cstheme="majorBidi"/>
          <w:i/>
          <w:iCs/>
          <w:sz w:val="28"/>
        </w:rPr>
      </w:pPr>
      <w:r w:rsidRPr="00A36306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เครื่องมือทางการเงินและเงินฝากธนาคาร </w:t>
      </w:r>
    </w:p>
    <w:p w14:paraId="2EA7B117" w14:textId="77777777" w:rsidR="00DC2303" w:rsidRPr="00DC2303" w:rsidRDefault="00DC2303" w:rsidP="00DC2303">
      <w:pPr>
        <w:tabs>
          <w:tab w:val="left" w:pos="1440"/>
        </w:tabs>
        <w:jc w:val="thaiDistribute"/>
        <w:rPr>
          <w:rFonts w:ascii="Angsana New" w:hAnsi="Angsana New"/>
          <w:sz w:val="16"/>
          <w:szCs w:val="16"/>
        </w:rPr>
      </w:pPr>
    </w:p>
    <w:p w14:paraId="37BD6328" w14:textId="1AA45D9B" w:rsidR="00DC2303" w:rsidRDefault="00DC2303" w:rsidP="00DC2303">
      <w:pPr>
        <w:tabs>
          <w:tab w:val="left" w:pos="1440"/>
        </w:tabs>
        <w:jc w:val="thaiDistribute"/>
        <w:rPr>
          <w:rFonts w:ascii="Angsana New" w:hAnsi="Angsana New"/>
          <w:sz w:val="28"/>
        </w:rPr>
      </w:pPr>
      <w:r w:rsidRPr="00276EED">
        <w:rPr>
          <w:rFonts w:ascii="Angsana New" w:hAnsi="Angsana New"/>
          <w:sz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</w:t>
      </w:r>
      <w:r w:rsidRPr="00C05CC9">
        <w:rPr>
          <w:rFonts w:ascii="Angsana New" w:hAnsi="Angsana New"/>
          <w:sz w:val="28"/>
          <w:cs/>
        </w:rPr>
        <w:t>เท่านั้น</w:t>
      </w:r>
      <w:r>
        <w:rPr>
          <w:rFonts w:ascii="Angsana New" w:hAnsi="Angsana New" w:hint="cs"/>
          <w:sz w:val="28"/>
          <w:cs/>
        </w:rPr>
        <w:t xml:space="preserve"> </w:t>
      </w:r>
      <w:r w:rsidRPr="00C05CC9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พิจารณาแล้วว่า ความเสี่ยงด้านเครดิตของเงินฝากสถาบันการเงินและเครื่องมือทางการเงินไม่สูงมากนัก เนื่องจากคู่สัญญาเป็นธนาคารที่มีอันดับความน่าเชื่อถือด้านเครดิตที่อยู่ในระดับสูง          ซึ่งประเมินโดยสถาบันจัดอันดับความน่าเชื่อถือด้านเครดิตในประเทศ</w:t>
      </w:r>
    </w:p>
    <w:p w14:paraId="3F6360B7" w14:textId="77777777" w:rsidR="00E201FA" w:rsidRPr="00E201FA" w:rsidRDefault="00E201FA" w:rsidP="00E201FA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D7F1DB3" w14:textId="02382801" w:rsidR="00ED1F27" w:rsidRPr="0089536A" w:rsidRDefault="00ED1F27" w:rsidP="00E201FA">
      <w:pPr>
        <w:keepNext/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9536A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3660FC54" w14:textId="77777777" w:rsidR="00E201FA" w:rsidRPr="00E201FA" w:rsidRDefault="00E201FA" w:rsidP="00E201F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0A35377" w14:textId="01332919" w:rsidR="00ED1F27" w:rsidRDefault="00ED1F27" w:rsidP="00DC2303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30979E13" w14:textId="77777777" w:rsidR="00E201FA" w:rsidRPr="00E201FA" w:rsidRDefault="00E201FA" w:rsidP="00E201F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20620FE" w14:textId="54295454" w:rsidR="00ED1F27" w:rsidRDefault="00ED1F27" w:rsidP="00E201FA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และ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9D4AFDD" w14:textId="0F6B75FF" w:rsidR="0089536A" w:rsidRDefault="0089536A" w:rsidP="00E201F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05A72FF" w14:textId="77777777" w:rsidR="00ED1F27" w:rsidRPr="00A36306" w:rsidRDefault="00ED1F27" w:rsidP="00ED1F27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3800DA" w:rsidRPr="00A36306" w14:paraId="673527D4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1D24BE7C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25AC64A1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619D3633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4200C0B6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7D45E008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7CB081F2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1A76289D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0C019FCB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31EDF05E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02B0F5B" w14:textId="713BCB83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66" w:type="dxa"/>
            <w:vAlign w:val="bottom"/>
          </w:tcPr>
          <w:p w14:paraId="5EF8DB4A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0DA" w:rsidRPr="00A36306" w14:paraId="482ED9AB" w14:textId="77777777" w:rsidTr="009D3BD9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355BF687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240D7355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330E5900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487915AA" w14:textId="682CE8EC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6840EB3B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1D8D136C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3800DA" w:rsidRPr="00A36306" w14:paraId="2B10C3F5" w14:textId="77777777" w:rsidTr="009D3BD9">
        <w:trPr>
          <w:cantSplit/>
          <w:tblHeader/>
        </w:trPr>
        <w:tc>
          <w:tcPr>
            <w:tcW w:w="2834" w:type="dxa"/>
            <w:vAlign w:val="bottom"/>
          </w:tcPr>
          <w:p w14:paraId="4861613E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ADC657B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542E1758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74267E2" w14:textId="1DF095AE" w:rsidR="003800DA" w:rsidRPr="00A36306" w:rsidRDefault="0089536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3800DA"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19980592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81A7BEA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3800DA" w:rsidRPr="00A36306" w14:paraId="0FBBC534" w14:textId="77777777" w:rsidTr="00D9035F">
        <w:trPr>
          <w:cantSplit/>
          <w:trHeight w:val="238"/>
          <w:tblHeader/>
        </w:trPr>
        <w:tc>
          <w:tcPr>
            <w:tcW w:w="2834" w:type="dxa"/>
            <w:vAlign w:val="bottom"/>
          </w:tcPr>
          <w:p w14:paraId="3D3A62E6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0E3AE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B5B40AF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06CD5571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E5377B1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33237826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72C52224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00DA" w:rsidRPr="00A36306" w14:paraId="15F8CBE6" w14:textId="77777777" w:rsidTr="009D3BD9">
        <w:trPr>
          <w:cantSplit/>
        </w:trPr>
        <w:tc>
          <w:tcPr>
            <w:tcW w:w="2834" w:type="dxa"/>
            <w:vAlign w:val="bottom"/>
          </w:tcPr>
          <w:p w14:paraId="318914C3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EE5182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B9CBC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1CC871C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E681EE0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B75722E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63AA43D2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738D3676" w14:textId="77777777" w:rsidTr="00C81389">
        <w:trPr>
          <w:cantSplit/>
        </w:trPr>
        <w:tc>
          <w:tcPr>
            <w:tcW w:w="2834" w:type="dxa"/>
            <w:vAlign w:val="bottom"/>
          </w:tcPr>
          <w:p w14:paraId="04B2ECA8" w14:textId="77777777" w:rsidR="003800DA" w:rsidRPr="00A36306" w:rsidRDefault="003800DA" w:rsidP="00D85FF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5F2DA20D" w14:textId="60488F5C" w:rsidR="003800DA" w:rsidRPr="00A36306" w:rsidRDefault="00A2456C" w:rsidP="00ED1F2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4AEAF53" w14:textId="5AB0A638" w:rsidR="003800DA" w:rsidRPr="00A36306" w:rsidRDefault="00A2456C" w:rsidP="00ED1F2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C8904DA" w14:textId="146FAECD" w:rsidR="003800DA" w:rsidRPr="00A36306" w:rsidRDefault="00A2456C" w:rsidP="00ED1F2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</w:t>
            </w:r>
            <w:r w:rsidR="007C240F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93" w:type="dxa"/>
            <w:vAlign w:val="bottom"/>
          </w:tcPr>
          <w:p w14:paraId="5F8C0938" w14:textId="1B919A62" w:rsidR="003800DA" w:rsidRPr="00A36306" w:rsidRDefault="007C240F" w:rsidP="00ED1F27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29" w:type="dxa"/>
            <w:vAlign w:val="bottom"/>
          </w:tcPr>
          <w:p w14:paraId="1A4A8416" w14:textId="68B07960" w:rsidR="003800DA" w:rsidRPr="00A36306" w:rsidRDefault="007C240F" w:rsidP="00ED1F2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15,021</w:t>
            </w:r>
          </w:p>
        </w:tc>
        <w:tc>
          <w:tcPr>
            <w:tcW w:w="1666" w:type="dxa"/>
            <w:vAlign w:val="bottom"/>
          </w:tcPr>
          <w:p w14:paraId="37B9F232" w14:textId="5FB8D333" w:rsidR="003800DA" w:rsidRPr="00A36306" w:rsidRDefault="007C240F" w:rsidP="00D85FF0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="00E448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D031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448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D031F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ED1F27" w:rsidRPr="00A36306" w14:paraId="2D362A74" w14:textId="77777777" w:rsidTr="009D3BD9">
        <w:trPr>
          <w:cantSplit/>
        </w:trPr>
        <w:tc>
          <w:tcPr>
            <w:tcW w:w="2834" w:type="dxa"/>
            <w:vAlign w:val="bottom"/>
          </w:tcPr>
          <w:p w14:paraId="4FCDC01E" w14:textId="12077AFC" w:rsidR="00ED1F27" w:rsidRPr="00A36306" w:rsidRDefault="00ED1F27" w:rsidP="00D85FF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23500CFA" w14:textId="4E1E42E2" w:rsidR="00ED1F27" w:rsidRPr="00A36306" w:rsidRDefault="007C240F" w:rsidP="00C8138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10E90A3" w14:textId="79F8BF6D" w:rsidR="00ED1F27" w:rsidRPr="00A36306" w:rsidRDefault="007C240F" w:rsidP="00C81389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6CF916F" w14:textId="56D4A4F1" w:rsidR="00ED1F27" w:rsidRPr="00A36306" w:rsidRDefault="007C240F" w:rsidP="00C8138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40B2F75" w14:textId="0392413A" w:rsidR="00ED1F27" w:rsidRPr="00A36306" w:rsidRDefault="007C240F" w:rsidP="00C81389">
            <w:pPr>
              <w:pBdr>
                <w:bottom w:val="sing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029" w:type="dxa"/>
            <w:vAlign w:val="bottom"/>
          </w:tcPr>
          <w:p w14:paraId="4C287711" w14:textId="65849F8F" w:rsidR="00ED1F27" w:rsidRPr="00A36306" w:rsidRDefault="007C240F" w:rsidP="00C8138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666" w:type="dxa"/>
            <w:vAlign w:val="bottom"/>
          </w:tcPr>
          <w:p w14:paraId="476C9FAA" w14:textId="2BEA1CD9" w:rsidR="00ED1F27" w:rsidRPr="00A36306" w:rsidRDefault="007C240F" w:rsidP="00D85FF0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031F" w:rsidRPr="00A36306" w14:paraId="7F010CBA" w14:textId="77777777" w:rsidTr="00502216">
        <w:trPr>
          <w:cantSplit/>
          <w:trHeight w:val="474"/>
        </w:trPr>
        <w:tc>
          <w:tcPr>
            <w:tcW w:w="2834" w:type="dxa"/>
            <w:vAlign w:val="bottom"/>
          </w:tcPr>
          <w:p w14:paraId="60956C53" w14:textId="77777777" w:rsidR="00AD031F" w:rsidRPr="00A36306" w:rsidRDefault="00AD031F" w:rsidP="00D85FF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F69A443" w14:textId="7A5CF8A2" w:rsidR="00AD031F" w:rsidRDefault="00AD031F" w:rsidP="00502216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2CF7EB2" w14:textId="5BBB657F" w:rsidR="00AD031F" w:rsidRDefault="00AD031F" w:rsidP="00502216">
            <w:pPr>
              <w:pBdr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D3C6322" w14:textId="0D8C6235" w:rsidR="00AD031F" w:rsidRDefault="00AD031F" w:rsidP="0050221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15,013</w:t>
            </w:r>
          </w:p>
        </w:tc>
        <w:tc>
          <w:tcPr>
            <w:tcW w:w="993" w:type="dxa"/>
            <w:vAlign w:val="bottom"/>
          </w:tcPr>
          <w:p w14:paraId="30B3DB8E" w14:textId="1EB991C0" w:rsidR="00AD031F" w:rsidRDefault="00AD031F" w:rsidP="00502216">
            <w:pPr>
              <w:pBdr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18,267</w:t>
            </w:r>
          </w:p>
        </w:tc>
        <w:tc>
          <w:tcPr>
            <w:tcW w:w="1029" w:type="dxa"/>
            <w:vAlign w:val="bottom"/>
          </w:tcPr>
          <w:p w14:paraId="7EFAA602" w14:textId="11D07C8A" w:rsidR="00AD031F" w:rsidRDefault="00AD031F" w:rsidP="0050221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33,280</w:t>
            </w:r>
          </w:p>
        </w:tc>
        <w:tc>
          <w:tcPr>
            <w:tcW w:w="1666" w:type="dxa"/>
            <w:vAlign w:val="bottom"/>
          </w:tcPr>
          <w:p w14:paraId="70BF893E" w14:textId="77777777" w:rsidR="00AD031F" w:rsidRDefault="00AD031F" w:rsidP="00D85FF0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3308E230" w14:textId="77777777" w:rsidTr="009D3BD9">
        <w:trPr>
          <w:cantSplit/>
        </w:trPr>
        <w:tc>
          <w:tcPr>
            <w:tcW w:w="2834" w:type="dxa"/>
            <w:vAlign w:val="bottom"/>
          </w:tcPr>
          <w:p w14:paraId="0B6F45F4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46DB697F" w14:textId="77777777" w:rsidR="003800DA" w:rsidRPr="00A36306" w:rsidRDefault="003800DA" w:rsidP="00AB76E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A6B0E64" w14:textId="77777777" w:rsidR="003800DA" w:rsidRPr="00A36306" w:rsidRDefault="003800DA" w:rsidP="00AB76E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81409B1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3C48C57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648B28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6DF6E054" w14:textId="77777777" w:rsidR="003800DA" w:rsidRPr="00A36306" w:rsidRDefault="003800DA" w:rsidP="00D85FF0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65F1" w:rsidRPr="00A36306" w14:paraId="612F870F" w14:textId="77777777" w:rsidTr="009D3BD9">
        <w:trPr>
          <w:cantSplit/>
        </w:trPr>
        <w:tc>
          <w:tcPr>
            <w:tcW w:w="2834" w:type="dxa"/>
            <w:vAlign w:val="bottom"/>
          </w:tcPr>
          <w:p w14:paraId="79CBDF5D" w14:textId="775D2C14" w:rsidR="007D65F1" w:rsidRPr="00A36306" w:rsidRDefault="007D65F1" w:rsidP="007D6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1D44ED38" w14:textId="4F6179E3" w:rsidR="007D65F1" w:rsidRPr="00A36306" w:rsidRDefault="007D65F1" w:rsidP="007D65F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84D4F89" w14:textId="698DD71F" w:rsidR="007D65F1" w:rsidRPr="00A36306" w:rsidRDefault="007D65F1" w:rsidP="007D65F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8F144F0" w14:textId="0182C26B" w:rsidR="007D65F1" w:rsidRPr="00A36306" w:rsidRDefault="007D65F1" w:rsidP="007D65F1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AEE82ED" w14:textId="0FED83E2" w:rsidR="007D65F1" w:rsidRPr="00A36306" w:rsidRDefault="007D65F1" w:rsidP="007D65F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E965C1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29" w:type="dxa"/>
            <w:vAlign w:val="bottom"/>
          </w:tcPr>
          <w:p w14:paraId="5B21B2D6" w14:textId="48BFB872" w:rsidR="007D65F1" w:rsidRPr="00A36306" w:rsidRDefault="007D65F1" w:rsidP="007D65F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E965C1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666" w:type="dxa"/>
            <w:vAlign w:val="bottom"/>
          </w:tcPr>
          <w:p w14:paraId="36D6956F" w14:textId="7906A768" w:rsidR="007D65F1" w:rsidRPr="00A36306" w:rsidRDefault="007D65F1" w:rsidP="007D65F1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D65F1" w:rsidRPr="00A36306" w14:paraId="5599747E" w14:textId="77777777" w:rsidTr="009D3BD9">
        <w:trPr>
          <w:cantSplit/>
        </w:trPr>
        <w:tc>
          <w:tcPr>
            <w:tcW w:w="2834" w:type="dxa"/>
            <w:vAlign w:val="bottom"/>
          </w:tcPr>
          <w:p w14:paraId="09D26F30" w14:textId="04610453" w:rsidR="007D65F1" w:rsidRPr="00A36306" w:rsidRDefault="007D65F1" w:rsidP="007D6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690042C7" w14:textId="4E60ACD4" w:rsidR="007D65F1" w:rsidRDefault="009B3AC9" w:rsidP="00C62976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4A0EAAED" w14:textId="3B25A6D3" w:rsidR="007D65F1" w:rsidRDefault="007D65F1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FC02FBF" w14:textId="69587F27" w:rsidR="007D65F1" w:rsidRDefault="009B3AC9" w:rsidP="00C62976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AF49091" w14:textId="2DA90FB3" w:rsidR="007D65F1" w:rsidRDefault="007D65F1" w:rsidP="009E33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135B173F" w14:textId="6659CA48" w:rsidR="007D65F1" w:rsidRPr="007C240F" w:rsidRDefault="007D65F1" w:rsidP="00C6297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66" w:type="dxa"/>
            <w:vAlign w:val="bottom"/>
          </w:tcPr>
          <w:p w14:paraId="28977613" w14:textId="6B063F93" w:rsidR="007D65F1" w:rsidRDefault="007D65F1" w:rsidP="007D65F1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</w:tr>
      <w:tr w:rsidR="007D65F1" w:rsidRPr="00A36306" w14:paraId="28C4E529" w14:textId="77777777" w:rsidTr="00395920">
        <w:trPr>
          <w:cantSplit/>
          <w:trHeight w:val="390"/>
        </w:trPr>
        <w:tc>
          <w:tcPr>
            <w:tcW w:w="2834" w:type="dxa"/>
            <w:vAlign w:val="bottom"/>
          </w:tcPr>
          <w:p w14:paraId="2B858932" w14:textId="77777777" w:rsidR="007D65F1" w:rsidRPr="00A36306" w:rsidRDefault="007D65F1" w:rsidP="007D6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CED1908" w14:textId="596BF631" w:rsidR="007D65F1" w:rsidRDefault="009B3AC9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6EE627E3" w14:textId="4B52BC18" w:rsidR="007D65F1" w:rsidRDefault="007D65F1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E952375" w14:textId="0312DA42" w:rsidR="007D65F1" w:rsidRDefault="009B3AC9" w:rsidP="00C629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A7DF9E0" w14:textId="36029240" w:rsidR="007D65F1" w:rsidRDefault="007D65F1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57,</w:t>
            </w:r>
            <w:r w:rsidR="00E965C1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1029" w:type="dxa"/>
            <w:vAlign w:val="bottom"/>
          </w:tcPr>
          <w:p w14:paraId="1DE7CCF6" w14:textId="29EF75E2" w:rsidR="007D65F1" w:rsidRDefault="007D65F1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65F1">
              <w:rPr>
                <w:rFonts w:asciiTheme="majorBidi" w:hAnsiTheme="majorBidi" w:cstheme="majorBidi"/>
                <w:sz w:val="26"/>
                <w:szCs w:val="26"/>
              </w:rPr>
              <w:t>59,5</w:t>
            </w:r>
            <w:r w:rsidR="00E44889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666" w:type="dxa"/>
            <w:vAlign w:val="bottom"/>
          </w:tcPr>
          <w:p w14:paraId="60AEB0E3" w14:textId="77777777" w:rsidR="007D65F1" w:rsidRDefault="007D65F1" w:rsidP="007D65F1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72B9BF1" w14:textId="22BC56E3" w:rsidR="002844FA" w:rsidRDefault="002844F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2E5DFBCA" w14:textId="669131A2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B2A13B7" w14:textId="48433F61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56E3354B" w14:textId="65805BE8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0852AF12" w14:textId="67130C92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60D61E5F" w14:textId="1157FA7B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7730FD99" w14:textId="2D7DCA46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4DC5A44A" w14:textId="323C81F3" w:rsidR="009E335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565223AA" w14:textId="77777777" w:rsidR="009E335A" w:rsidRPr="002844FA" w:rsidRDefault="009E335A" w:rsidP="003800DA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2391B19B" w14:textId="77777777" w:rsidR="00ED1F27" w:rsidRPr="00E60A27" w:rsidRDefault="00ED1F27" w:rsidP="003800DA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4"/>
        <w:gridCol w:w="1134"/>
        <w:gridCol w:w="1134"/>
        <w:gridCol w:w="1275"/>
        <w:gridCol w:w="993"/>
        <w:gridCol w:w="1029"/>
        <w:gridCol w:w="1666"/>
      </w:tblGrid>
      <w:tr w:rsidR="003800DA" w:rsidRPr="00A36306" w14:paraId="2F7D96ED" w14:textId="77777777" w:rsidTr="00D85FF0">
        <w:trPr>
          <w:cantSplit/>
          <w:tblHeader/>
        </w:trPr>
        <w:tc>
          <w:tcPr>
            <w:tcW w:w="2834" w:type="dxa"/>
            <w:vAlign w:val="bottom"/>
          </w:tcPr>
          <w:p w14:paraId="16C723D5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70B66FED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6" w:type="dxa"/>
            <w:vAlign w:val="bottom"/>
          </w:tcPr>
          <w:p w14:paraId="21F0D73A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4FA14CC7" w14:textId="77777777" w:rsidTr="00D85FF0">
        <w:trPr>
          <w:cantSplit/>
          <w:tblHeader/>
        </w:trPr>
        <w:tc>
          <w:tcPr>
            <w:tcW w:w="2834" w:type="dxa"/>
            <w:vAlign w:val="bottom"/>
          </w:tcPr>
          <w:p w14:paraId="0013C730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1CD1BB0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666" w:type="dxa"/>
            <w:vAlign w:val="bottom"/>
          </w:tcPr>
          <w:p w14:paraId="04ABD89A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08ECC4CB" w14:textId="77777777" w:rsidTr="00D85FF0">
        <w:trPr>
          <w:cantSplit/>
          <w:tblHeader/>
        </w:trPr>
        <w:tc>
          <w:tcPr>
            <w:tcW w:w="2834" w:type="dxa"/>
            <w:vAlign w:val="bottom"/>
          </w:tcPr>
          <w:p w14:paraId="7A0B44DA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D5D4FAA" w14:textId="7E3D4B4B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666" w:type="dxa"/>
            <w:vAlign w:val="bottom"/>
          </w:tcPr>
          <w:p w14:paraId="1FC5F8F6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0DA" w:rsidRPr="00A36306" w14:paraId="7E200C45" w14:textId="77777777" w:rsidTr="00D85FF0">
        <w:trPr>
          <w:cantSplit/>
          <w:trHeight w:val="337"/>
          <w:tblHeader/>
        </w:trPr>
        <w:tc>
          <w:tcPr>
            <w:tcW w:w="2834" w:type="dxa"/>
            <w:vAlign w:val="bottom"/>
          </w:tcPr>
          <w:p w14:paraId="7E4667E6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6E0CDFAF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EEE2399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10D89B7F" w14:textId="2EB74954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60D214CD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6" w:type="dxa"/>
          </w:tcPr>
          <w:p w14:paraId="7674E91E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3800DA" w:rsidRPr="00A36306" w14:paraId="5AB95F20" w14:textId="77777777" w:rsidTr="00D85FF0">
        <w:trPr>
          <w:cantSplit/>
          <w:tblHeader/>
        </w:trPr>
        <w:tc>
          <w:tcPr>
            <w:tcW w:w="2834" w:type="dxa"/>
            <w:vAlign w:val="bottom"/>
          </w:tcPr>
          <w:p w14:paraId="2E83B452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DA96E02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37EDE964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D1F70AD" w14:textId="4884F368" w:rsidR="003800DA" w:rsidRPr="00A36306" w:rsidRDefault="00DB1B41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3800DA"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7A328465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7F0E17F0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3800DA" w:rsidRPr="00A36306" w14:paraId="13A03BDF" w14:textId="77777777" w:rsidTr="00D9035F">
        <w:trPr>
          <w:cantSplit/>
          <w:trHeight w:val="195"/>
          <w:tblHeader/>
        </w:trPr>
        <w:tc>
          <w:tcPr>
            <w:tcW w:w="2834" w:type="dxa"/>
            <w:vAlign w:val="bottom"/>
          </w:tcPr>
          <w:p w14:paraId="14834218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B42AD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1B89A3EB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0A622346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1EFF10B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1CFF312E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vAlign w:val="bottom"/>
          </w:tcPr>
          <w:p w14:paraId="050E60B2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00DA" w:rsidRPr="00A36306" w14:paraId="37C65097" w14:textId="77777777" w:rsidTr="00D85FF0">
        <w:trPr>
          <w:cantSplit/>
        </w:trPr>
        <w:tc>
          <w:tcPr>
            <w:tcW w:w="2834" w:type="dxa"/>
            <w:vAlign w:val="bottom"/>
          </w:tcPr>
          <w:p w14:paraId="05259E20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0F2FE960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18C0B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CA7340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584E0AA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5ABC2F5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</w:tcPr>
          <w:p w14:paraId="09630BB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78191640" w14:textId="77777777" w:rsidTr="00C81389">
        <w:trPr>
          <w:cantSplit/>
        </w:trPr>
        <w:tc>
          <w:tcPr>
            <w:tcW w:w="2834" w:type="dxa"/>
            <w:vAlign w:val="bottom"/>
          </w:tcPr>
          <w:p w14:paraId="4E0E7F28" w14:textId="77777777" w:rsidR="003800DA" w:rsidRPr="00A36306" w:rsidRDefault="003800DA" w:rsidP="003800D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1D30F441" w14:textId="57E37127" w:rsidR="003800DA" w:rsidRPr="00A36306" w:rsidRDefault="003800DA" w:rsidP="00ED1F2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A172977" w14:textId="72C5DB93" w:rsidR="003800DA" w:rsidRPr="00A36306" w:rsidRDefault="003800DA" w:rsidP="00ED1F2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59EC1D9" w14:textId="3FD29FEA" w:rsidR="003800DA" w:rsidRPr="00A36306" w:rsidRDefault="003800DA" w:rsidP="00ED1F2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1,242</w:t>
            </w:r>
          </w:p>
        </w:tc>
        <w:tc>
          <w:tcPr>
            <w:tcW w:w="993" w:type="dxa"/>
            <w:vAlign w:val="bottom"/>
          </w:tcPr>
          <w:p w14:paraId="167F9958" w14:textId="544CD86D" w:rsidR="003800DA" w:rsidRPr="00A36306" w:rsidRDefault="003800DA" w:rsidP="00ED1F27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29" w:type="dxa"/>
            <w:vAlign w:val="bottom"/>
          </w:tcPr>
          <w:p w14:paraId="382A93F2" w14:textId="5FCC8AD9" w:rsidR="003800DA" w:rsidRPr="00A36306" w:rsidRDefault="003800DA" w:rsidP="00ED1F27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1666" w:type="dxa"/>
            <w:vAlign w:val="bottom"/>
          </w:tcPr>
          <w:p w14:paraId="547A6F9F" w14:textId="65DF3A5A" w:rsidR="003800DA" w:rsidRPr="00A36306" w:rsidRDefault="003800DA" w:rsidP="003800DA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0.3 - 0.4</w:t>
            </w:r>
          </w:p>
        </w:tc>
      </w:tr>
      <w:tr w:rsidR="00ED1F27" w:rsidRPr="00A36306" w14:paraId="354D3039" w14:textId="77777777" w:rsidTr="00D85FF0">
        <w:trPr>
          <w:cantSplit/>
        </w:trPr>
        <w:tc>
          <w:tcPr>
            <w:tcW w:w="2834" w:type="dxa"/>
            <w:vAlign w:val="bottom"/>
          </w:tcPr>
          <w:p w14:paraId="1A1593D4" w14:textId="4109BBBA" w:rsidR="00ED1F27" w:rsidRPr="00A36306" w:rsidRDefault="00ED1F27" w:rsidP="003800D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48D4F90B" w14:textId="1E1681B1" w:rsidR="00ED1F27" w:rsidRPr="00A36306" w:rsidRDefault="00AB76ED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D62EA59" w14:textId="4B0A10F3" w:rsidR="00ED1F27" w:rsidRPr="00A36306" w:rsidRDefault="00AB76ED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6C51985" w14:textId="165AE257" w:rsidR="00ED1F27" w:rsidRPr="00A36306" w:rsidRDefault="00AB76ED" w:rsidP="00C62976">
            <w:pPr>
              <w:ind w:left="-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270DE35" w14:textId="53B07696" w:rsidR="00ED1F27" w:rsidRPr="00A36306" w:rsidRDefault="00AB76ED" w:rsidP="00C62976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029" w:type="dxa"/>
            <w:vAlign w:val="bottom"/>
          </w:tcPr>
          <w:p w14:paraId="0F095765" w14:textId="108DC4CF" w:rsidR="00ED1F27" w:rsidRPr="00A36306" w:rsidRDefault="00AB76ED" w:rsidP="00C6297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666" w:type="dxa"/>
            <w:vAlign w:val="bottom"/>
          </w:tcPr>
          <w:p w14:paraId="746A83BF" w14:textId="2F1DADBA" w:rsidR="00ED1F27" w:rsidRPr="00A36306" w:rsidRDefault="00AB76ED" w:rsidP="003800DA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D3BD9" w:rsidRPr="00A36306" w14:paraId="1FA418B8" w14:textId="77777777" w:rsidTr="00D85FF0">
        <w:trPr>
          <w:cantSplit/>
        </w:trPr>
        <w:tc>
          <w:tcPr>
            <w:tcW w:w="2834" w:type="dxa"/>
            <w:vAlign w:val="bottom"/>
          </w:tcPr>
          <w:p w14:paraId="37B9A39D" w14:textId="77777777" w:rsidR="009D3BD9" w:rsidRPr="00A36306" w:rsidRDefault="009D3BD9" w:rsidP="003800D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7C695B3" w14:textId="4D7AE305" w:rsidR="009D3BD9" w:rsidRDefault="009D3BD9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869E1CC" w14:textId="7E640377" w:rsidR="009D3BD9" w:rsidRDefault="009D3BD9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1082CEC" w14:textId="16B56169" w:rsidR="009D3BD9" w:rsidRDefault="009D3BD9" w:rsidP="00C629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1,242</w:t>
            </w:r>
          </w:p>
        </w:tc>
        <w:tc>
          <w:tcPr>
            <w:tcW w:w="993" w:type="dxa"/>
            <w:vAlign w:val="bottom"/>
          </w:tcPr>
          <w:p w14:paraId="51B01D18" w14:textId="31BA81F9" w:rsidR="009D3BD9" w:rsidRDefault="009D3BD9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743</w:t>
            </w:r>
          </w:p>
        </w:tc>
        <w:tc>
          <w:tcPr>
            <w:tcW w:w="1029" w:type="dxa"/>
            <w:vAlign w:val="bottom"/>
          </w:tcPr>
          <w:p w14:paraId="6C5906DF" w14:textId="27DDE775" w:rsidR="009D3BD9" w:rsidRDefault="009D3BD9" w:rsidP="00C629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1,985</w:t>
            </w:r>
          </w:p>
        </w:tc>
        <w:tc>
          <w:tcPr>
            <w:tcW w:w="1666" w:type="dxa"/>
            <w:vAlign w:val="bottom"/>
          </w:tcPr>
          <w:p w14:paraId="2E697B18" w14:textId="77777777" w:rsidR="009D3BD9" w:rsidRDefault="009D3BD9" w:rsidP="003800DA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1C70EDCD" w14:textId="77777777" w:rsidTr="00D85FF0">
        <w:trPr>
          <w:cantSplit/>
        </w:trPr>
        <w:tc>
          <w:tcPr>
            <w:tcW w:w="2834" w:type="dxa"/>
            <w:vAlign w:val="bottom"/>
          </w:tcPr>
          <w:p w14:paraId="7577A03D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094B4245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39F928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6182DD3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8A2DDA2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B1D4B92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6DE8F0F6" w14:textId="77777777" w:rsidR="003800DA" w:rsidRPr="00A36306" w:rsidRDefault="003800DA" w:rsidP="00D85FF0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1F27" w:rsidRPr="00A36306" w14:paraId="6813170B" w14:textId="77777777" w:rsidTr="00D85FF0">
        <w:trPr>
          <w:cantSplit/>
        </w:trPr>
        <w:tc>
          <w:tcPr>
            <w:tcW w:w="2834" w:type="dxa"/>
            <w:vAlign w:val="bottom"/>
          </w:tcPr>
          <w:p w14:paraId="4901E023" w14:textId="110D56F4" w:rsidR="00ED1F27" w:rsidRPr="00A36306" w:rsidRDefault="00ED1F27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68008C68" w14:textId="607A332C" w:rsidR="00ED1F27" w:rsidRPr="00A36306" w:rsidRDefault="00AB76ED" w:rsidP="00D85FF0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8176EFC" w14:textId="5C391EAE" w:rsidR="00ED1F27" w:rsidRPr="00A36306" w:rsidRDefault="00AB76ED" w:rsidP="00420CF7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609A765" w14:textId="37A9D103" w:rsidR="00ED1F27" w:rsidRPr="00A36306" w:rsidRDefault="00AB76ED" w:rsidP="00420CF7">
            <w:pPr>
              <w:ind w:left="-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678C1C" w14:textId="5E426267" w:rsidR="00ED1F27" w:rsidRPr="00A36306" w:rsidRDefault="00AB76ED" w:rsidP="00AB76E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21,658</w:t>
            </w:r>
          </w:p>
        </w:tc>
        <w:tc>
          <w:tcPr>
            <w:tcW w:w="1029" w:type="dxa"/>
            <w:vAlign w:val="bottom"/>
          </w:tcPr>
          <w:p w14:paraId="3E76CD69" w14:textId="740CEE44" w:rsidR="00ED1F27" w:rsidRPr="00A36306" w:rsidRDefault="00AB76ED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21,658</w:t>
            </w:r>
          </w:p>
        </w:tc>
        <w:tc>
          <w:tcPr>
            <w:tcW w:w="1666" w:type="dxa"/>
            <w:vAlign w:val="bottom"/>
          </w:tcPr>
          <w:p w14:paraId="6EB31AAB" w14:textId="209E7856" w:rsidR="00ED1F27" w:rsidRPr="00A36306" w:rsidRDefault="00AB76ED" w:rsidP="00D85FF0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00DA" w:rsidRPr="00A36306" w14:paraId="122D6743" w14:textId="77777777" w:rsidTr="00D85FF0">
        <w:trPr>
          <w:cantSplit/>
        </w:trPr>
        <w:tc>
          <w:tcPr>
            <w:tcW w:w="2834" w:type="dxa"/>
            <w:vAlign w:val="bottom"/>
          </w:tcPr>
          <w:p w14:paraId="335FA29F" w14:textId="77777777" w:rsidR="003800DA" w:rsidRPr="00A36306" w:rsidRDefault="003800DA" w:rsidP="00D85FF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34" w:type="dxa"/>
            <w:vAlign w:val="bottom"/>
          </w:tcPr>
          <w:p w14:paraId="76EE7CBC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634235F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093DBCB8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07DA414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9" w:type="dxa"/>
            <w:vAlign w:val="bottom"/>
          </w:tcPr>
          <w:p w14:paraId="0F0C66D0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69D10157" w14:textId="77777777" w:rsidR="003800DA" w:rsidRPr="00A36306" w:rsidRDefault="003800DA" w:rsidP="00D85FF0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5B8291AB" w14:textId="77777777" w:rsidTr="00C81389">
        <w:trPr>
          <w:cantSplit/>
        </w:trPr>
        <w:tc>
          <w:tcPr>
            <w:tcW w:w="2834" w:type="dxa"/>
            <w:vAlign w:val="bottom"/>
          </w:tcPr>
          <w:p w14:paraId="72DF2418" w14:textId="77777777" w:rsidR="003800DA" w:rsidRPr="00A36306" w:rsidRDefault="003800DA" w:rsidP="003800D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757893BE" w14:textId="12600852" w:rsidR="003800DA" w:rsidRPr="00A36306" w:rsidRDefault="003800DA" w:rsidP="003800DA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1,983</w:t>
            </w:r>
          </w:p>
        </w:tc>
        <w:tc>
          <w:tcPr>
            <w:tcW w:w="1134" w:type="dxa"/>
            <w:vAlign w:val="bottom"/>
          </w:tcPr>
          <w:p w14:paraId="2DC8D6F0" w14:textId="77994A3F" w:rsidR="003800DA" w:rsidRPr="00A36306" w:rsidRDefault="003800DA" w:rsidP="003800D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CEA72DB" w14:textId="0EFD767C" w:rsidR="003800DA" w:rsidRPr="00A36306" w:rsidRDefault="003800DA" w:rsidP="003800D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94501D8" w14:textId="0CE2AB1A" w:rsidR="003800DA" w:rsidRPr="00A36306" w:rsidRDefault="003800DA" w:rsidP="003800D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07647D7C" w14:textId="70639CE6" w:rsidR="003800DA" w:rsidRPr="00A36306" w:rsidRDefault="003800DA" w:rsidP="003800DA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1,983</w:t>
            </w:r>
          </w:p>
        </w:tc>
        <w:tc>
          <w:tcPr>
            <w:tcW w:w="1666" w:type="dxa"/>
            <w:vAlign w:val="bottom"/>
          </w:tcPr>
          <w:p w14:paraId="352EB27F" w14:textId="2FB94629" w:rsidR="003800DA" w:rsidRPr="00A36306" w:rsidRDefault="003800DA" w:rsidP="003800DA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10.0 - 12.0</w:t>
            </w:r>
          </w:p>
        </w:tc>
      </w:tr>
      <w:tr w:rsidR="00B05836" w:rsidRPr="00A36306" w14:paraId="4CBDF549" w14:textId="77777777" w:rsidTr="005B7518">
        <w:trPr>
          <w:cantSplit/>
        </w:trPr>
        <w:tc>
          <w:tcPr>
            <w:tcW w:w="2834" w:type="dxa"/>
            <w:vAlign w:val="bottom"/>
          </w:tcPr>
          <w:p w14:paraId="3B1B3DAA" w14:textId="63197466" w:rsidR="00B05836" w:rsidRPr="00A36306" w:rsidRDefault="00B05836" w:rsidP="00B0583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975DB" w14:textId="4C3DD55F" w:rsidR="00B05836" w:rsidRPr="00A36306" w:rsidRDefault="00B05836" w:rsidP="00C62976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B16E5" w14:textId="6A4FA358" w:rsidR="00B05836" w:rsidRPr="00A36306" w:rsidRDefault="00B05836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3A1BD8" w14:textId="342AFBF9" w:rsidR="00B05836" w:rsidRPr="00A36306" w:rsidRDefault="00B05836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4B0058" w14:textId="629061D1" w:rsidR="00B05836" w:rsidRPr="00A36306" w:rsidRDefault="00B05836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858DF66" w14:textId="65AA552E" w:rsidR="00B05836" w:rsidRPr="00A36306" w:rsidRDefault="00B05836" w:rsidP="00C62976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2,012</w:t>
            </w:r>
          </w:p>
        </w:tc>
        <w:tc>
          <w:tcPr>
            <w:tcW w:w="1666" w:type="dxa"/>
            <w:vAlign w:val="bottom"/>
          </w:tcPr>
          <w:p w14:paraId="747F2511" w14:textId="5FF3DF64" w:rsidR="00B05836" w:rsidRPr="00A36306" w:rsidRDefault="00B05836" w:rsidP="00B05836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12.0</w:t>
            </w:r>
          </w:p>
        </w:tc>
      </w:tr>
      <w:tr w:rsidR="003800DA" w:rsidRPr="00A36306" w14:paraId="70548B44" w14:textId="77777777" w:rsidTr="00D9035F">
        <w:trPr>
          <w:cantSplit/>
          <w:trHeight w:hRule="exact" w:val="454"/>
        </w:trPr>
        <w:tc>
          <w:tcPr>
            <w:tcW w:w="2834" w:type="dxa"/>
            <w:vAlign w:val="bottom"/>
          </w:tcPr>
          <w:p w14:paraId="71E2477D" w14:textId="77777777" w:rsidR="003800DA" w:rsidRPr="00A36306" w:rsidRDefault="003800DA" w:rsidP="003800D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0DD8A70" w14:textId="0CE44DB5" w:rsidR="003800DA" w:rsidRPr="00A36306" w:rsidRDefault="003800DA" w:rsidP="00D90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3,995</w:t>
            </w:r>
          </w:p>
        </w:tc>
        <w:tc>
          <w:tcPr>
            <w:tcW w:w="1134" w:type="dxa"/>
            <w:vAlign w:val="bottom"/>
          </w:tcPr>
          <w:p w14:paraId="1E14A043" w14:textId="01BACC61" w:rsidR="003800DA" w:rsidRPr="00A36306" w:rsidRDefault="003800DA" w:rsidP="00D9035F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854FF50" w14:textId="5AC604A2" w:rsidR="003800DA" w:rsidRPr="00A36306" w:rsidRDefault="00B05836" w:rsidP="00D9035F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FD352CB" w14:textId="4622C7E4" w:rsidR="003800DA" w:rsidRPr="00A36306" w:rsidRDefault="00B05836" w:rsidP="00D9035F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21,658</w:t>
            </w:r>
          </w:p>
        </w:tc>
        <w:tc>
          <w:tcPr>
            <w:tcW w:w="1029" w:type="dxa"/>
            <w:vAlign w:val="bottom"/>
          </w:tcPr>
          <w:p w14:paraId="391BE819" w14:textId="344FBFF2" w:rsidR="003800DA" w:rsidRPr="00A36306" w:rsidRDefault="00B05836" w:rsidP="00D903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25,653</w:t>
            </w:r>
          </w:p>
        </w:tc>
        <w:tc>
          <w:tcPr>
            <w:tcW w:w="1666" w:type="dxa"/>
            <w:vAlign w:val="bottom"/>
          </w:tcPr>
          <w:p w14:paraId="7EA3E351" w14:textId="77777777" w:rsidR="003800DA" w:rsidRPr="00A36306" w:rsidRDefault="003800DA" w:rsidP="003800DA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AD04447" w14:textId="77777777" w:rsidR="00DB1B41" w:rsidRPr="0042460A" w:rsidRDefault="00DB1B41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273"/>
        <w:gridCol w:w="980"/>
        <w:gridCol w:w="1022"/>
        <w:gridCol w:w="1680"/>
      </w:tblGrid>
      <w:tr w:rsidR="003800DA" w:rsidRPr="00A36306" w14:paraId="7C9C2D10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332CC684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57C882E7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4252C6AA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79C3E8A6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0E79BFB1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FBBACF5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0DE73409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4F3D8B82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6BC12F06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6D35E9CB" w14:textId="6CF4B314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26E3" w:rsidRPr="00A3630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80" w:type="dxa"/>
            <w:vAlign w:val="bottom"/>
          </w:tcPr>
          <w:p w14:paraId="4857113F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0DA" w:rsidRPr="00A36306" w14:paraId="6117B95C" w14:textId="77777777" w:rsidTr="00D85FF0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071DCA1B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1CDF130D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34EA97C4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0" w:type="dxa"/>
            <w:vAlign w:val="bottom"/>
          </w:tcPr>
          <w:p w14:paraId="26CCFCF7" w14:textId="53C2D9D4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21116381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33230230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3800DA" w:rsidRPr="00A36306" w14:paraId="0A87DE76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662EFB07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33611801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3" w:type="dxa"/>
            <w:vMerge/>
            <w:vAlign w:val="bottom"/>
          </w:tcPr>
          <w:p w14:paraId="2EE2BDC0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4B962AFE" w14:textId="752B7F8A" w:rsidR="003800DA" w:rsidRPr="00A36306" w:rsidRDefault="00BD5AA9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3800DA"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2" w:type="dxa"/>
            <w:vAlign w:val="bottom"/>
          </w:tcPr>
          <w:p w14:paraId="5AFC2D9C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176EA3A0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3800DA" w:rsidRPr="00A36306" w14:paraId="082BDDDC" w14:textId="77777777" w:rsidTr="006E1E0E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196E0439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A4D0C1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49E951FB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vMerge/>
            <w:vAlign w:val="bottom"/>
          </w:tcPr>
          <w:p w14:paraId="16FAEA2B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32F6413F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2C31EE9F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129C1059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00DA" w:rsidRPr="00A36306" w14:paraId="0C369AEF" w14:textId="77777777" w:rsidTr="00D85FF0">
        <w:trPr>
          <w:cantSplit/>
        </w:trPr>
        <w:tc>
          <w:tcPr>
            <w:tcW w:w="2830" w:type="dxa"/>
            <w:vAlign w:val="bottom"/>
          </w:tcPr>
          <w:p w14:paraId="15EAE4E4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F5BB97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CE81F98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010D7C5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1327A56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88BD996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782706A3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76ED" w:rsidRPr="00A36306" w14:paraId="45944FEF" w14:textId="77777777" w:rsidTr="00D85FF0">
        <w:trPr>
          <w:cantSplit/>
        </w:trPr>
        <w:tc>
          <w:tcPr>
            <w:tcW w:w="2830" w:type="dxa"/>
            <w:vAlign w:val="bottom"/>
          </w:tcPr>
          <w:p w14:paraId="25E27A7F" w14:textId="77777777" w:rsidR="00AB76ED" w:rsidRPr="00A36306" w:rsidRDefault="00AB76ED" w:rsidP="00AB76E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C823266" w14:textId="65847086" w:rsidR="00AB76ED" w:rsidRPr="00A36306" w:rsidRDefault="00AB76ED" w:rsidP="00AB76E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29D47236" w14:textId="77E0AADE" w:rsidR="00AB76ED" w:rsidRPr="00A36306" w:rsidRDefault="00AB76ED" w:rsidP="00AB76ED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562E3E88" w14:textId="4806F0E6" w:rsidR="00AB76ED" w:rsidRPr="00A36306" w:rsidRDefault="00AB76ED" w:rsidP="00AB76E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14,988</w:t>
            </w:r>
          </w:p>
        </w:tc>
        <w:tc>
          <w:tcPr>
            <w:tcW w:w="980" w:type="dxa"/>
            <w:vAlign w:val="bottom"/>
          </w:tcPr>
          <w:p w14:paraId="4721DB18" w14:textId="6668AC82" w:rsidR="00AB76ED" w:rsidRPr="00A36306" w:rsidRDefault="00AB76ED" w:rsidP="00AB76ED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22" w:type="dxa"/>
            <w:vAlign w:val="bottom"/>
          </w:tcPr>
          <w:p w14:paraId="78DF12F0" w14:textId="4B5D3C1A" w:rsidR="00AB76ED" w:rsidRPr="00A36306" w:rsidRDefault="00AB76ED" w:rsidP="00AB76E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14,993</w:t>
            </w:r>
          </w:p>
        </w:tc>
        <w:tc>
          <w:tcPr>
            <w:tcW w:w="1680" w:type="dxa"/>
            <w:vAlign w:val="bottom"/>
          </w:tcPr>
          <w:p w14:paraId="20E67E9F" w14:textId="53C8B9EA" w:rsidR="00AB76ED" w:rsidRPr="00A36306" w:rsidRDefault="00AB76ED" w:rsidP="00AB76ED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="00BD5AA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583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BD5AA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5836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B3AC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AB76ED" w:rsidRPr="00A36306" w14:paraId="326FDD76" w14:textId="77777777" w:rsidTr="00E21E2E">
        <w:trPr>
          <w:cantSplit/>
        </w:trPr>
        <w:tc>
          <w:tcPr>
            <w:tcW w:w="2830" w:type="dxa"/>
            <w:vAlign w:val="bottom"/>
          </w:tcPr>
          <w:p w14:paraId="05180992" w14:textId="1CFE8657" w:rsidR="00AB76ED" w:rsidRPr="00A36306" w:rsidRDefault="00AB76ED" w:rsidP="00AB76E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0633E4D5" w14:textId="2D77214F" w:rsidR="00AB76ED" w:rsidRPr="00A36306" w:rsidRDefault="00AB76ED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FDE7B1A" w14:textId="0107F579" w:rsidR="00AB76ED" w:rsidRPr="00A36306" w:rsidRDefault="00AB76ED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65253F01" w14:textId="66709369" w:rsidR="00AB76ED" w:rsidRPr="00A36306" w:rsidRDefault="00AB76ED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60EEE9CB" w14:textId="49A368CC" w:rsidR="00AB76ED" w:rsidRPr="00A36306" w:rsidRDefault="00AB76ED" w:rsidP="00C62976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022" w:type="dxa"/>
          </w:tcPr>
          <w:p w14:paraId="488C082E" w14:textId="68E8D2A7" w:rsidR="00AB76ED" w:rsidRPr="00A36306" w:rsidRDefault="00AB76ED" w:rsidP="00C62976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18,259</w:t>
            </w:r>
          </w:p>
        </w:tc>
        <w:tc>
          <w:tcPr>
            <w:tcW w:w="1680" w:type="dxa"/>
          </w:tcPr>
          <w:p w14:paraId="3F22BB15" w14:textId="4DE164AF" w:rsidR="00AB76ED" w:rsidRPr="00A36306" w:rsidRDefault="00AB76ED" w:rsidP="00AB76ED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5836" w:rsidRPr="00A36306" w14:paraId="21D6CE60" w14:textId="77777777" w:rsidTr="00E21E2E">
        <w:trPr>
          <w:cantSplit/>
        </w:trPr>
        <w:tc>
          <w:tcPr>
            <w:tcW w:w="2830" w:type="dxa"/>
            <w:vAlign w:val="bottom"/>
          </w:tcPr>
          <w:p w14:paraId="1402999B" w14:textId="77777777" w:rsidR="00B05836" w:rsidRPr="00A36306" w:rsidRDefault="00B05836" w:rsidP="00AB76E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2CB9A50" w14:textId="1320561A" w:rsidR="00B05836" w:rsidRPr="00EC6D8A" w:rsidRDefault="00B05836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7EBC216" w14:textId="5A93E635" w:rsidR="00B05836" w:rsidRPr="00EC6D8A" w:rsidRDefault="00B05836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4A81835C" w14:textId="704CB7A5" w:rsidR="00B05836" w:rsidRPr="00EC6D8A" w:rsidRDefault="00B05836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14,988</w:t>
            </w:r>
          </w:p>
        </w:tc>
        <w:tc>
          <w:tcPr>
            <w:tcW w:w="980" w:type="dxa"/>
          </w:tcPr>
          <w:p w14:paraId="65993131" w14:textId="0651317A" w:rsidR="00B05836" w:rsidRDefault="00B05836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18,264</w:t>
            </w:r>
          </w:p>
        </w:tc>
        <w:tc>
          <w:tcPr>
            <w:tcW w:w="1022" w:type="dxa"/>
          </w:tcPr>
          <w:p w14:paraId="41011DA9" w14:textId="44FB36CF" w:rsidR="00B05836" w:rsidRDefault="00B05836" w:rsidP="00C629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33,252</w:t>
            </w:r>
          </w:p>
        </w:tc>
        <w:tc>
          <w:tcPr>
            <w:tcW w:w="1680" w:type="dxa"/>
          </w:tcPr>
          <w:p w14:paraId="62DBB5B5" w14:textId="77777777" w:rsidR="00B05836" w:rsidRPr="00EC6D8A" w:rsidRDefault="00B05836" w:rsidP="00AB76ED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76ED" w:rsidRPr="00A36306" w14:paraId="7BC02082" w14:textId="77777777" w:rsidTr="00E21E2E">
        <w:trPr>
          <w:cantSplit/>
        </w:trPr>
        <w:tc>
          <w:tcPr>
            <w:tcW w:w="2830" w:type="dxa"/>
            <w:vAlign w:val="bottom"/>
          </w:tcPr>
          <w:p w14:paraId="65CB6A2D" w14:textId="77777777" w:rsidR="00AB76ED" w:rsidRPr="00A36306" w:rsidRDefault="00AB76ED" w:rsidP="00AB76ED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47B51ED5" w14:textId="3C48E435" w:rsidR="00AB76ED" w:rsidRPr="00A36306" w:rsidRDefault="00AB76ED" w:rsidP="00AB76ED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6CAD18" w14:textId="77777777" w:rsidR="00AB76ED" w:rsidRPr="00A36306" w:rsidRDefault="00AB76ED" w:rsidP="00AB76ED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63931C9" w14:textId="77777777" w:rsidR="00AB76ED" w:rsidRPr="00A36306" w:rsidRDefault="00AB76ED" w:rsidP="00AB76E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</w:tcPr>
          <w:p w14:paraId="5B37AB1C" w14:textId="77777777" w:rsidR="00AB76ED" w:rsidRPr="00A36306" w:rsidRDefault="00AB76ED" w:rsidP="00AB76E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1AC28C4" w14:textId="77777777" w:rsidR="00AB76ED" w:rsidRPr="00A36306" w:rsidRDefault="00AB76ED" w:rsidP="00AB76E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44A4A7A4" w14:textId="77777777" w:rsidR="00AB76ED" w:rsidRPr="00A36306" w:rsidRDefault="00AB76ED" w:rsidP="00AB76ED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B9C" w:rsidRPr="00A36306" w14:paraId="0CC49D07" w14:textId="77777777" w:rsidTr="00C81389">
        <w:trPr>
          <w:cantSplit/>
        </w:trPr>
        <w:tc>
          <w:tcPr>
            <w:tcW w:w="2830" w:type="dxa"/>
            <w:vAlign w:val="bottom"/>
          </w:tcPr>
          <w:p w14:paraId="0E95AB68" w14:textId="6DC8CAAA" w:rsidR="00BD0B9C" w:rsidRPr="00A36306" w:rsidRDefault="00BD0B9C" w:rsidP="00BD0B9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1EDD6B55" w14:textId="628C93E3" w:rsidR="00BD0B9C" w:rsidRPr="00A36306" w:rsidRDefault="00BD0B9C" w:rsidP="00BD0B9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2F6B5859" w14:textId="2960C8F3" w:rsidR="00BD0B9C" w:rsidRPr="00A36306" w:rsidRDefault="00BD0B9C" w:rsidP="00BD0B9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44291836" w14:textId="07D40B00" w:rsidR="00BD0B9C" w:rsidRPr="00A36306" w:rsidRDefault="00BD0B9C" w:rsidP="00BD0B9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</w:tcPr>
          <w:p w14:paraId="7792AD33" w14:textId="48F75938" w:rsidR="00BD0B9C" w:rsidRPr="00A36306" w:rsidRDefault="00BD0B9C" w:rsidP="00BD0B9C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022" w:type="dxa"/>
          </w:tcPr>
          <w:p w14:paraId="510B78B5" w14:textId="66CF64E8" w:rsidR="00BD0B9C" w:rsidRPr="00A36306" w:rsidRDefault="00BD0B9C" w:rsidP="00BD0B9C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680" w:type="dxa"/>
          </w:tcPr>
          <w:p w14:paraId="4022A945" w14:textId="5AE0701B" w:rsidR="00BD0B9C" w:rsidRPr="00A36306" w:rsidRDefault="00BD0B9C" w:rsidP="00BD0B9C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D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0B9C" w:rsidRPr="00A36306" w14:paraId="0D4DBA54" w14:textId="77777777" w:rsidTr="00727091">
        <w:trPr>
          <w:cantSplit/>
          <w:trHeight w:val="293"/>
        </w:trPr>
        <w:tc>
          <w:tcPr>
            <w:tcW w:w="2830" w:type="dxa"/>
            <w:vAlign w:val="bottom"/>
          </w:tcPr>
          <w:p w14:paraId="5E9877B6" w14:textId="26C0FDE2" w:rsidR="00BD0B9C" w:rsidRPr="00A36306" w:rsidRDefault="00BD0B9C" w:rsidP="00BD0B9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1A355B09" w14:textId="718999BA" w:rsidR="00BD0B9C" w:rsidRPr="00A36306" w:rsidRDefault="009B3AC9" w:rsidP="00C62976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0BF21A8D" w14:textId="6E25FB6B" w:rsidR="00BD0B9C" w:rsidRPr="00A36306" w:rsidRDefault="00BD0B9C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1F14220" w14:textId="3446BBBA" w:rsidR="00BD0B9C" w:rsidRPr="00A36306" w:rsidRDefault="009B3AC9" w:rsidP="00C62976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7F82BA96" w14:textId="03F901B2" w:rsidR="00BD0B9C" w:rsidRPr="00A36306" w:rsidRDefault="00BD0B9C" w:rsidP="009E335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53CFB16" w14:textId="0C4A84FE" w:rsidR="00BD0B9C" w:rsidRPr="00A36306" w:rsidRDefault="00BD0B9C" w:rsidP="00C62976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80" w:type="dxa"/>
            <w:vAlign w:val="bottom"/>
          </w:tcPr>
          <w:p w14:paraId="1F7958BB" w14:textId="360CE0DC" w:rsidR="00BD0B9C" w:rsidRPr="00A36306" w:rsidRDefault="00BD0B9C" w:rsidP="00BD0B9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8.00</w:t>
            </w:r>
          </w:p>
        </w:tc>
      </w:tr>
      <w:tr w:rsidR="00BD0B9C" w:rsidRPr="00A36306" w14:paraId="2B1186AA" w14:textId="77777777" w:rsidTr="00377BAA">
        <w:trPr>
          <w:cantSplit/>
          <w:trHeight w:val="459"/>
        </w:trPr>
        <w:tc>
          <w:tcPr>
            <w:tcW w:w="2830" w:type="dxa"/>
            <w:vAlign w:val="bottom"/>
          </w:tcPr>
          <w:p w14:paraId="550AE2D0" w14:textId="77777777" w:rsidR="00BD0B9C" w:rsidRPr="00A36306" w:rsidRDefault="00BD0B9C" w:rsidP="00BD0B9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AC1643" w14:textId="68FC85A0" w:rsidR="00BD0B9C" w:rsidRPr="00A36306" w:rsidRDefault="009B3AC9" w:rsidP="00C629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69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6DDED3DD" w14:textId="0995E91E" w:rsidR="00BD0B9C" w:rsidRPr="00A36306" w:rsidRDefault="00BD0B9C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1872C916" w14:textId="189C9A67" w:rsidR="00BD0B9C" w:rsidRPr="00A36306" w:rsidRDefault="009B3AC9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069917F4" w14:textId="2378C3F3" w:rsidR="00BD0B9C" w:rsidRPr="00A36306" w:rsidRDefault="00BD0B9C" w:rsidP="00C62976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022" w:type="dxa"/>
            <w:vAlign w:val="bottom"/>
          </w:tcPr>
          <w:p w14:paraId="3A389FA4" w14:textId="2C70A7B0" w:rsidR="00BD0B9C" w:rsidRPr="00A36306" w:rsidRDefault="00BD0B9C" w:rsidP="00C629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B9C">
              <w:rPr>
                <w:rFonts w:asciiTheme="majorBidi" w:hAnsiTheme="majorBidi" w:cstheme="majorBidi"/>
                <w:sz w:val="26"/>
                <w:szCs w:val="26"/>
              </w:rPr>
              <w:t>59,01</w:t>
            </w:r>
            <w:r w:rsidR="0040685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680" w:type="dxa"/>
            <w:vAlign w:val="bottom"/>
          </w:tcPr>
          <w:p w14:paraId="295132AB" w14:textId="77777777" w:rsidR="00BD0B9C" w:rsidRPr="00A36306" w:rsidRDefault="00BD0B9C" w:rsidP="00BD0B9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C2E66BE" w14:textId="282F092D" w:rsidR="009D554A" w:rsidRDefault="009D554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2F7FC3B6" w14:textId="5383F814" w:rsidR="009E335A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8D104BD" w14:textId="55AF8899" w:rsidR="009E335A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18296D" w14:textId="1BFA1E41" w:rsidR="009E335A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5676D6A" w14:textId="4BDD787D" w:rsidR="009E335A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A642C5B" w14:textId="40064379" w:rsidR="009E335A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B575D6F" w14:textId="71A85B6A" w:rsidR="009E335A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2C7E785" w14:textId="77777777" w:rsidR="009E335A" w:rsidRPr="00A36306" w:rsidRDefault="009E335A" w:rsidP="003800DA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00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48"/>
        <w:gridCol w:w="1273"/>
        <w:gridCol w:w="980"/>
        <w:gridCol w:w="1022"/>
        <w:gridCol w:w="1680"/>
      </w:tblGrid>
      <w:tr w:rsidR="003800DA" w:rsidRPr="00A36306" w14:paraId="041D3755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61B92BC5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17D12020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vAlign w:val="bottom"/>
          </w:tcPr>
          <w:p w14:paraId="4CCA3342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347505C7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6FE06EE0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100A6DA8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1680" w:type="dxa"/>
            <w:vAlign w:val="bottom"/>
          </w:tcPr>
          <w:p w14:paraId="7B1D7742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1941132A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086B853A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57" w:type="dxa"/>
            <w:gridSpan w:val="5"/>
            <w:vAlign w:val="bottom"/>
          </w:tcPr>
          <w:p w14:paraId="1FE2C50F" w14:textId="107D61DD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126E3" w:rsidRPr="00A3630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80" w:type="dxa"/>
            <w:vAlign w:val="bottom"/>
          </w:tcPr>
          <w:p w14:paraId="59AE92C2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800DA" w:rsidRPr="00A36306" w14:paraId="099C1F30" w14:textId="77777777" w:rsidTr="00D85FF0">
        <w:trPr>
          <w:cantSplit/>
          <w:trHeight w:val="337"/>
          <w:tblHeader/>
        </w:trPr>
        <w:tc>
          <w:tcPr>
            <w:tcW w:w="2830" w:type="dxa"/>
            <w:vAlign w:val="bottom"/>
          </w:tcPr>
          <w:p w14:paraId="7089014E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82" w:type="dxa"/>
            <w:gridSpan w:val="2"/>
            <w:vAlign w:val="bottom"/>
          </w:tcPr>
          <w:p w14:paraId="5303FF60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Merge w:val="restart"/>
            <w:vAlign w:val="bottom"/>
          </w:tcPr>
          <w:p w14:paraId="5B68F165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80" w:type="dxa"/>
            <w:vAlign w:val="bottom"/>
          </w:tcPr>
          <w:p w14:paraId="6401A2A1" w14:textId="2E1B2930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2" w:type="dxa"/>
            <w:vAlign w:val="bottom"/>
          </w:tcPr>
          <w:p w14:paraId="2DC8ECC1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102F8208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3800DA" w:rsidRPr="00A36306" w14:paraId="03C244AE" w14:textId="77777777" w:rsidTr="00D85FF0">
        <w:trPr>
          <w:cantSplit/>
          <w:tblHeader/>
        </w:trPr>
        <w:tc>
          <w:tcPr>
            <w:tcW w:w="2830" w:type="dxa"/>
            <w:vAlign w:val="bottom"/>
          </w:tcPr>
          <w:p w14:paraId="45652358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5409B591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3" w:type="dxa"/>
            <w:vMerge/>
            <w:vAlign w:val="bottom"/>
          </w:tcPr>
          <w:p w14:paraId="13876A46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0" w:type="dxa"/>
            <w:vAlign w:val="bottom"/>
          </w:tcPr>
          <w:p w14:paraId="4D04B6CD" w14:textId="70354AAD" w:rsidR="003800DA" w:rsidRPr="00A36306" w:rsidRDefault="00BD5AA9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  <w:r w:rsidR="003800DA"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2" w:type="dxa"/>
            <w:vAlign w:val="bottom"/>
          </w:tcPr>
          <w:p w14:paraId="48E5B93A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2FFFCF59" w14:textId="77777777" w:rsidR="003800DA" w:rsidRPr="00A36306" w:rsidRDefault="003800DA" w:rsidP="00D85FF0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3800DA" w:rsidRPr="00A36306" w14:paraId="4FD95545" w14:textId="77777777" w:rsidTr="006E1E0E">
        <w:trPr>
          <w:cantSplit/>
          <w:trHeight w:val="75"/>
          <w:tblHeader/>
        </w:trPr>
        <w:tc>
          <w:tcPr>
            <w:tcW w:w="2830" w:type="dxa"/>
            <w:vAlign w:val="bottom"/>
          </w:tcPr>
          <w:p w14:paraId="4ED1754B" w14:textId="77777777" w:rsidR="003800DA" w:rsidRPr="00A36306" w:rsidRDefault="003800DA" w:rsidP="00D85FF0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48D8CEB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48" w:type="dxa"/>
            <w:vAlign w:val="bottom"/>
          </w:tcPr>
          <w:p w14:paraId="556408EF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3" w:type="dxa"/>
            <w:vMerge/>
            <w:vAlign w:val="bottom"/>
          </w:tcPr>
          <w:p w14:paraId="79B7926F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1279B5D2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6240F8C0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14:paraId="7193D82E" w14:textId="77777777" w:rsidR="003800DA" w:rsidRPr="00A36306" w:rsidRDefault="003800DA" w:rsidP="00D85FF0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A3630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00DA" w:rsidRPr="00A36306" w14:paraId="4C2A9880" w14:textId="77777777" w:rsidTr="00D85FF0">
        <w:trPr>
          <w:cantSplit/>
        </w:trPr>
        <w:tc>
          <w:tcPr>
            <w:tcW w:w="2830" w:type="dxa"/>
            <w:vAlign w:val="bottom"/>
          </w:tcPr>
          <w:p w14:paraId="5FA91BF2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5A1F19F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0BF5161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6A1D061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28C3E06C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D855823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</w:tcPr>
          <w:p w14:paraId="7F932CCC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6E3" w:rsidRPr="00A36306" w14:paraId="231B862B" w14:textId="77777777" w:rsidTr="00D85FF0">
        <w:trPr>
          <w:cantSplit/>
        </w:trPr>
        <w:tc>
          <w:tcPr>
            <w:tcW w:w="2830" w:type="dxa"/>
            <w:vAlign w:val="bottom"/>
          </w:tcPr>
          <w:p w14:paraId="19295339" w14:textId="77777777" w:rsidR="002126E3" w:rsidRPr="00A36306" w:rsidRDefault="002126E3" w:rsidP="002126E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16A7AAF" w14:textId="66110456" w:rsidR="002126E3" w:rsidRPr="00A36306" w:rsidRDefault="002126E3" w:rsidP="005B751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CF188A1" w14:textId="754EDE38" w:rsidR="002126E3" w:rsidRPr="00A36306" w:rsidRDefault="002126E3" w:rsidP="005B7518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9136865" w14:textId="1538528B" w:rsidR="002126E3" w:rsidRPr="00A36306" w:rsidRDefault="002126E3" w:rsidP="005B751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1,213</w:t>
            </w:r>
          </w:p>
        </w:tc>
        <w:tc>
          <w:tcPr>
            <w:tcW w:w="980" w:type="dxa"/>
            <w:vAlign w:val="bottom"/>
          </w:tcPr>
          <w:p w14:paraId="2898D7B7" w14:textId="5E03F9EB" w:rsidR="002126E3" w:rsidRPr="00A36306" w:rsidRDefault="002126E3" w:rsidP="005B7518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22" w:type="dxa"/>
            <w:vAlign w:val="bottom"/>
          </w:tcPr>
          <w:p w14:paraId="0A9845F9" w14:textId="2726BEB8" w:rsidR="002126E3" w:rsidRPr="00A36306" w:rsidRDefault="002126E3" w:rsidP="005B7518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1,220</w:t>
            </w:r>
          </w:p>
        </w:tc>
        <w:tc>
          <w:tcPr>
            <w:tcW w:w="1680" w:type="dxa"/>
            <w:vAlign w:val="bottom"/>
          </w:tcPr>
          <w:p w14:paraId="0EC127AB" w14:textId="1022912F" w:rsidR="002126E3" w:rsidRPr="00A36306" w:rsidRDefault="002126E3" w:rsidP="002126E3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0.3 - 0.4</w:t>
            </w:r>
          </w:p>
        </w:tc>
      </w:tr>
      <w:tr w:rsidR="00AB76ED" w:rsidRPr="00A36306" w14:paraId="04FE0299" w14:textId="77777777" w:rsidTr="00E21E2E">
        <w:trPr>
          <w:cantSplit/>
        </w:trPr>
        <w:tc>
          <w:tcPr>
            <w:tcW w:w="2830" w:type="dxa"/>
            <w:vAlign w:val="bottom"/>
          </w:tcPr>
          <w:p w14:paraId="78A6281E" w14:textId="1FB65E48" w:rsidR="00AB76ED" w:rsidRPr="00A36306" w:rsidRDefault="00AB76ED" w:rsidP="00AB76E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14:paraId="195E0694" w14:textId="64155188" w:rsidR="00AB76ED" w:rsidRPr="00A36306" w:rsidRDefault="00AB76ED" w:rsidP="00DF1F3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54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472F2306" w14:textId="20E5B908" w:rsidR="00AB76ED" w:rsidRPr="00A36306" w:rsidRDefault="00AB76ED" w:rsidP="00DF1F3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54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765F6D0D" w14:textId="27F82D97" w:rsidR="00AB76ED" w:rsidRPr="00A36306" w:rsidRDefault="00AB76ED" w:rsidP="00DF1F3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45E77DB0" w14:textId="3EA075C9" w:rsidR="00AB76ED" w:rsidRPr="00A36306" w:rsidRDefault="00AB76ED" w:rsidP="00DF1F3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022" w:type="dxa"/>
            <w:vAlign w:val="bottom"/>
          </w:tcPr>
          <w:p w14:paraId="5CCDAD6A" w14:textId="4FE9BA59" w:rsidR="00AB76ED" w:rsidRPr="00A36306" w:rsidRDefault="00AB76ED" w:rsidP="00DF1F3E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680" w:type="dxa"/>
            <w:vAlign w:val="bottom"/>
          </w:tcPr>
          <w:p w14:paraId="5982AB99" w14:textId="549ECEC2" w:rsidR="00AB76ED" w:rsidRPr="00A36306" w:rsidRDefault="00AB76ED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5836" w:rsidRPr="00A36306" w14:paraId="03150BED" w14:textId="77777777" w:rsidTr="00E21E2E">
        <w:trPr>
          <w:cantSplit/>
        </w:trPr>
        <w:tc>
          <w:tcPr>
            <w:tcW w:w="2830" w:type="dxa"/>
            <w:vAlign w:val="bottom"/>
          </w:tcPr>
          <w:p w14:paraId="105E8C9F" w14:textId="77777777" w:rsidR="00B05836" w:rsidRPr="00A36306" w:rsidRDefault="00B05836" w:rsidP="00AB76ED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64573F3" w14:textId="7D646169" w:rsidR="00B05836" w:rsidRPr="00365419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017DEFFF" w14:textId="0EFA0471" w:rsidR="00B05836" w:rsidRPr="00365419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576CBE63" w14:textId="729C6A3C" w:rsidR="00B05836" w:rsidRPr="00A36306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1,213</w:t>
            </w:r>
          </w:p>
        </w:tc>
        <w:tc>
          <w:tcPr>
            <w:tcW w:w="980" w:type="dxa"/>
            <w:vAlign w:val="bottom"/>
          </w:tcPr>
          <w:p w14:paraId="01D0B104" w14:textId="24770BC8" w:rsidR="00B05836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1022" w:type="dxa"/>
            <w:vAlign w:val="bottom"/>
          </w:tcPr>
          <w:p w14:paraId="3E238540" w14:textId="0D1B8716" w:rsidR="00B05836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1,954</w:t>
            </w:r>
          </w:p>
        </w:tc>
        <w:tc>
          <w:tcPr>
            <w:tcW w:w="1680" w:type="dxa"/>
            <w:vAlign w:val="bottom"/>
          </w:tcPr>
          <w:p w14:paraId="73BBB4D4" w14:textId="77777777" w:rsidR="00B05836" w:rsidRDefault="00B05836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00DA" w:rsidRPr="00A36306" w14:paraId="5B1113EE" w14:textId="77777777" w:rsidTr="00D85FF0">
        <w:trPr>
          <w:cantSplit/>
        </w:trPr>
        <w:tc>
          <w:tcPr>
            <w:tcW w:w="2830" w:type="dxa"/>
            <w:vAlign w:val="bottom"/>
          </w:tcPr>
          <w:p w14:paraId="71F6D830" w14:textId="77777777" w:rsidR="003800DA" w:rsidRPr="00A36306" w:rsidRDefault="003800DA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25D0AEF6" w14:textId="77777777" w:rsidR="003800DA" w:rsidRPr="00A36306" w:rsidRDefault="003800DA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D4E138" w14:textId="77777777" w:rsidR="003800DA" w:rsidRPr="00A36306" w:rsidRDefault="003800DA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ED0F09E" w14:textId="77777777" w:rsidR="003800DA" w:rsidRPr="00A36306" w:rsidRDefault="003800DA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60ABBDFB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7A42545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2F368ECD" w14:textId="77777777" w:rsidR="003800DA" w:rsidRPr="00A36306" w:rsidRDefault="003800DA" w:rsidP="00233D6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7518" w:rsidRPr="00A36306" w14:paraId="2F62F2FD" w14:textId="77777777" w:rsidTr="00D85FF0">
        <w:trPr>
          <w:cantSplit/>
        </w:trPr>
        <w:tc>
          <w:tcPr>
            <w:tcW w:w="2830" w:type="dxa"/>
            <w:vAlign w:val="bottom"/>
          </w:tcPr>
          <w:p w14:paraId="70F0CA4D" w14:textId="453A080F" w:rsidR="005B7518" w:rsidRPr="00A36306" w:rsidRDefault="005B7518" w:rsidP="00D85FF0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608DF132" w14:textId="6B6ECDED" w:rsidR="005B7518" w:rsidRPr="00A36306" w:rsidRDefault="00AB76ED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06AE35B" w14:textId="14DEFB0E" w:rsidR="005B7518" w:rsidRPr="00A36306" w:rsidRDefault="00AB76ED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5FA0EBE1" w14:textId="49520899" w:rsidR="005B7518" w:rsidRPr="00A36306" w:rsidRDefault="00AB76ED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3B85FE11" w14:textId="27A6129A" w:rsidR="005B7518" w:rsidRPr="00A36306" w:rsidRDefault="00B05836" w:rsidP="00AB76ED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21,063</w:t>
            </w:r>
          </w:p>
        </w:tc>
        <w:tc>
          <w:tcPr>
            <w:tcW w:w="1022" w:type="dxa"/>
            <w:vAlign w:val="bottom"/>
          </w:tcPr>
          <w:p w14:paraId="1E709829" w14:textId="107489E0" w:rsidR="005B7518" w:rsidRPr="00A36306" w:rsidRDefault="00B05836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21,063</w:t>
            </w:r>
          </w:p>
        </w:tc>
        <w:tc>
          <w:tcPr>
            <w:tcW w:w="1680" w:type="dxa"/>
            <w:vAlign w:val="bottom"/>
          </w:tcPr>
          <w:p w14:paraId="608A2965" w14:textId="4285686E" w:rsidR="005B7518" w:rsidRPr="00A36306" w:rsidRDefault="00233D63" w:rsidP="00233D6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800DA" w:rsidRPr="00A36306" w14:paraId="0240C602" w14:textId="77777777" w:rsidTr="00D85FF0">
        <w:trPr>
          <w:cantSplit/>
        </w:trPr>
        <w:tc>
          <w:tcPr>
            <w:tcW w:w="2830" w:type="dxa"/>
            <w:vAlign w:val="bottom"/>
          </w:tcPr>
          <w:p w14:paraId="393679E9" w14:textId="77777777" w:rsidR="003800DA" w:rsidRPr="00A36306" w:rsidRDefault="003800DA" w:rsidP="00D85FF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34" w:type="dxa"/>
            <w:vAlign w:val="bottom"/>
          </w:tcPr>
          <w:p w14:paraId="79EFC16C" w14:textId="77777777" w:rsidR="003800DA" w:rsidRPr="00A36306" w:rsidRDefault="003800DA" w:rsidP="00D85FF0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DDC4E02" w14:textId="77777777" w:rsidR="003800DA" w:rsidRPr="00A36306" w:rsidRDefault="003800DA" w:rsidP="00233D6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07A993A6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0" w:type="dxa"/>
            <w:vAlign w:val="bottom"/>
          </w:tcPr>
          <w:p w14:paraId="0F91F098" w14:textId="77777777" w:rsidR="003800DA" w:rsidRPr="00A36306" w:rsidRDefault="003800DA" w:rsidP="00D85FF0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CC7ADEA" w14:textId="77777777" w:rsidR="003800DA" w:rsidRPr="00A36306" w:rsidRDefault="003800DA" w:rsidP="00D85FF0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0" w:type="dxa"/>
            <w:vAlign w:val="bottom"/>
          </w:tcPr>
          <w:p w14:paraId="4367DAC6" w14:textId="77777777" w:rsidR="003800DA" w:rsidRPr="00A36306" w:rsidRDefault="003800DA" w:rsidP="00D85FF0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6E3" w:rsidRPr="00A36306" w14:paraId="1A8276E0" w14:textId="77777777" w:rsidTr="00C81389">
        <w:trPr>
          <w:cantSplit/>
        </w:trPr>
        <w:tc>
          <w:tcPr>
            <w:tcW w:w="2830" w:type="dxa"/>
            <w:vAlign w:val="bottom"/>
          </w:tcPr>
          <w:p w14:paraId="09F8F9AC" w14:textId="77777777" w:rsidR="002126E3" w:rsidRPr="00A36306" w:rsidRDefault="002126E3" w:rsidP="002126E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2F8EDEC7" w14:textId="4D10F6B5" w:rsidR="002126E3" w:rsidRPr="00A36306" w:rsidRDefault="002126E3" w:rsidP="002126E3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1,983</w:t>
            </w:r>
          </w:p>
        </w:tc>
        <w:tc>
          <w:tcPr>
            <w:tcW w:w="1148" w:type="dxa"/>
            <w:vAlign w:val="bottom"/>
          </w:tcPr>
          <w:p w14:paraId="170557F8" w14:textId="7AF86398" w:rsidR="002126E3" w:rsidRPr="00A36306" w:rsidRDefault="002126E3" w:rsidP="002126E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430C8DF6" w14:textId="0E9E2B32" w:rsidR="002126E3" w:rsidRPr="00A36306" w:rsidRDefault="002126E3" w:rsidP="002126E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53AEF5CA" w14:textId="471D04D3" w:rsidR="002126E3" w:rsidRPr="00A36306" w:rsidRDefault="002126E3" w:rsidP="002126E3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A181940" w14:textId="53D0388E" w:rsidR="002126E3" w:rsidRPr="00A36306" w:rsidRDefault="002126E3" w:rsidP="002126E3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1,983</w:t>
            </w:r>
          </w:p>
        </w:tc>
        <w:tc>
          <w:tcPr>
            <w:tcW w:w="1680" w:type="dxa"/>
            <w:vAlign w:val="bottom"/>
          </w:tcPr>
          <w:p w14:paraId="098DA869" w14:textId="5717BDF3" w:rsidR="002126E3" w:rsidRPr="00A36306" w:rsidRDefault="002126E3" w:rsidP="002126E3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10.0 - 12.0</w:t>
            </w:r>
          </w:p>
        </w:tc>
      </w:tr>
      <w:tr w:rsidR="00B05836" w:rsidRPr="00A36306" w14:paraId="12AC2D72" w14:textId="77777777" w:rsidTr="00D85FF0">
        <w:trPr>
          <w:cantSplit/>
        </w:trPr>
        <w:tc>
          <w:tcPr>
            <w:tcW w:w="2830" w:type="dxa"/>
            <w:vAlign w:val="bottom"/>
          </w:tcPr>
          <w:p w14:paraId="1A1721BB" w14:textId="22D370C0" w:rsidR="00B05836" w:rsidRPr="00A36306" w:rsidRDefault="00B05836" w:rsidP="00B05836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134" w:type="dxa"/>
            <w:vAlign w:val="bottom"/>
          </w:tcPr>
          <w:p w14:paraId="0475B8D0" w14:textId="23060549" w:rsidR="00B05836" w:rsidRPr="00A36306" w:rsidRDefault="00B05836" w:rsidP="00DF1F3E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2,012</w:t>
            </w:r>
          </w:p>
        </w:tc>
        <w:tc>
          <w:tcPr>
            <w:tcW w:w="1148" w:type="dxa"/>
            <w:vAlign w:val="bottom"/>
          </w:tcPr>
          <w:p w14:paraId="333FA7AE" w14:textId="26D84D96" w:rsidR="00B05836" w:rsidRPr="00A36306" w:rsidRDefault="00B05836" w:rsidP="00DF1F3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2C1086D1" w14:textId="5870AEEC" w:rsidR="00B05836" w:rsidRPr="00A36306" w:rsidRDefault="00B05836" w:rsidP="00DF1F3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1110DA25" w14:textId="17634AB5" w:rsidR="00B05836" w:rsidRPr="00A36306" w:rsidRDefault="00B05836" w:rsidP="00DF1F3E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E8D653A" w14:textId="41B2F2E6" w:rsidR="00B05836" w:rsidRPr="00A36306" w:rsidRDefault="00B05836" w:rsidP="00DF1F3E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2,012</w:t>
            </w:r>
          </w:p>
        </w:tc>
        <w:tc>
          <w:tcPr>
            <w:tcW w:w="1680" w:type="dxa"/>
            <w:vAlign w:val="bottom"/>
          </w:tcPr>
          <w:p w14:paraId="21714D38" w14:textId="432B8FF7" w:rsidR="00B05836" w:rsidRPr="00A36306" w:rsidRDefault="00B05836" w:rsidP="00B05836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12.0</w:t>
            </w:r>
          </w:p>
        </w:tc>
      </w:tr>
      <w:tr w:rsidR="002126E3" w:rsidRPr="00A36306" w14:paraId="438DE7B6" w14:textId="77777777" w:rsidTr="00C979F0">
        <w:trPr>
          <w:cantSplit/>
          <w:trHeight w:hRule="exact" w:val="454"/>
        </w:trPr>
        <w:tc>
          <w:tcPr>
            <w:tcW w:w="2830" w:type="dxa"/>
            <w:vAlign w:val="bottom"/>
          </w:tcPr>
          <w:p w14:paraId="0BB518FB" w14:textId="77777777" w:rsidR="002126E3" w:rsidRPr="00A36306" w:rsidRDefault="002126E3" w:rsidP="002126E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D8C043D" w14:textId="1F1BF0C5" w:rsidR="002126E3" w:rsidRPr="00A36306" w:rsidRDefault="002126E3" w:rsidP="00DF1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3,995</w:t>
            </w:r>
          </w:p>
        </w:tc>
        <w:tc>
          <w:tcPr>
            <w:tcW w:w="1148" w:type="dxa"/>
            <w:vAlign w:val="bottom"/>
          </w:tcPr>
          <w:p w14:paraId="3F8B74B2" w14:textId="5AEF1D2F" w:rsidR="002126E3" w:rsidRPr="00A36306" w:rsidRDefault="002126E3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630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408B704" w14:textId="31A445E9" w:rsidR="002126E3" w:rsidRPr="00A36306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bottom"/>
          </w:tcPr>
          <w:p w14:paraId="3D61F2F0" w14:textId="6F182F1E" w:rsidR="002126E3" w:rsidRPr="00A36306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21,063</w:t>
            </w:r>
          </w:p>
        </w:tc>
        <w:tc>
          <w:tcPr>
            <w:tcW w:w="1022" w:type="dxa"/>
            <w:vAlign w:val="bottom"/>
          </w:tcPr>
          <w:p w14:paraId="71B1BCE6" w14:textId="7BAA04C0" w:rsidR="002126E3" w:rsidRPr="00A36306" w:rsidRDefault="00B05836" w:rsidP="00DF1F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25,058</w:t>
            </w:r>
          </w:p>
        </w:tc>
        <w:tc>
          <w:tcPr>
            <w:tcW w:w="1680" w:type="dxa"/>
            <w:vAlign w:val="bottom"/>
          </w:tcPr>
          <w:p w14:paraId="4AA8A9FB" w14:textId="77777777" w:rsidR="002126E3" w:rsidRPr="00A36306" w:rsidRDefault="002126E3" w:rsidP="002126E3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B899126" w14:textId="77777777" w:rsidR="00AA2E59" w:rsidRPr="0042460A" w:rsidRDefault="00AA2E59" w:rsidP="0042460A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6E3ACC70" w14:textId="322DF6D6" w:rsidR="00FB58CD" w:rsidRDefault="0033011B" w:rsidP="0042460A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ค</w:t>
      </w:r>
      <w:r w:rsidR="00FB58CD"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วามเสี่ยงด้านสภาพคล่อง</w:t>
      </w:r>
    </w:p>
    <w:p w14:paraId="286342D7" w14:textId="77777777" w:rsidR="0042460A" w:rsidRPr="0042460A" w:rsidRDefault="0042460A" w:rsidP="0042460A">
      <w:pPr>
        <w:pStyle w:val="a1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6C6CBA3E" w14:textId="61D056CB" w:rsidR="00AA2E59" w:rsidRDefault="00AA2E59" w:rsidP="00AA2E59">
      <w:pPr>
        <w:pStyle w:val="a1"/>
        <w:tabs>
          <w:tab w:val="clear" w:pos="1080"/>
          <w:tab w:val="left" w:pos="549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กลุ่มบริษัทมีการติดตามความเสี่ยงจากการขาดสภาพคล่อง โดยการใช้เงินเบิกเกินบัญชี และสัญญาเช่า กลุ่มบริษัทมีความสามารถในการเข้าถึงแหล่งของเงินทุนที่หลากหลายอย่างเพียงพอ ความเสี่ยงดังกล่าวอยู่ในระดับต่ำ</w:t>
      </w:r>
    </w:p>
    <w:p w14:paraId="536978C7" w14:textId="77777777" w:rsidR="00955968" w:rsidRPr="00AA2E59" w:rsidRDefault="00955968" w:rsidP="007C6815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48C32428" w14:textId="762711A9" w:rsidR="005B7518" w:rsidRDefault="005B7518" w:rsidP="007C6815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14:paraId="53DD7CD9" w14:textId="77777777" w:rsidR="0042460A" w:rsidRPr="0042460A" w:rsidRDefault="0042460A" w:rsidP="0042460A">
      <w:pPr>
        <w:pStyle w:val="a1"/>
        <w:spacing w:line="40" w:lineRule="atLeast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p w14:paraId="014EE029" w14:textId="77777777" w:rsidR="005B7518" w:rsidRPr="00A36306" w:rsidRDefault="005B7518" w:rsidP="0042460A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36306">
        <w:rPr>
          <w:rFonts w:asciiTheme="majorBidi" w:hAnsiTheme="majorBidi" w:cstheme="majorBidi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3C35D59" w14:textId="77777777" w:rsidR="003800DA" w:rsidRPr="0042460A" w:rsidRDefault="003800DA" w:rsidP="0042460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5E8D313" w14:textId="77777777" w:rsidR="00A43367" w:rsidRPr="00A36306" w:rsidRDefault="00A43367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การบริหารจัดการทุน</w:t>
      </w:r>
    </w:p>
    <w:p w14:paraId="0FF664D6" w14:textId="77777777" w:rsidR="00A43367" w:rsidRPr="0042460A" w:rsidRDefault="00A43367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6975B5C" w14:textId="29F980E0" w:rsidR="00A43367" w:rsidRPr="00A36306" w:rsidRDefault="00A43367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 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14:paraId="63D1CA65" w14:textId="32BB6A6C" w:rsidR="00A43367" w:rsidRDefault="00A43367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AEE6F6C" w14:textId="0835794D" w:rsidR="00461A5F" w:rsidRDefault="00461A5F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67B2424" w14:textId="3D263027" w:rsidR="00461A5F" w:rsidRDefault="00461A5F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D120F0C" w14:textId="38D8391E" w:rsidR="00461A5F" w:rsidRDefault="00461A5F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A14142E" w14:textId="4F571236" w:rsidR="00461A5F" w:rsidRDefault="00461A5F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A6271DD" w14:textId="77777777" w:rsidR="00461A5F" w:rsidRPr="00A36306" w:rsidRDefault="00461A5F" w:rsidP="00A4336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94EB8B5" w14:textId="70B3EDF4" w:rsidR="007C22C8" w:rsidRPr="00A36306" w:rsidRDefault="00422139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สัญญา</w:t>
      </w:r>
    </w:p>
    <w:p w14:paraId="41BCA676" w14:textId="77777777" w:rsidR="007C22C8" w:rsidRPr="0042460A" w:rsidRDefault="007C22C8" w:rsidP="007C22C8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42DADAF7" w14:textId="0259A2D0" w:rsidR="00D37E2A" w:rsidRDefault="00D37E2A" w:rsidP="006018D6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C6BC4" w:rsidRPr="00A36306">
        <w:rPr>
          <w:rFonts w:asciiTheme="majorBidi" w:hAnsiTheme="majorBidi" w:cstheme="majorBidi"/>
          <w:sz w:val="28"/>
        </w:rPr>
        <w:t>3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บริษัททำสัญญาอนุญาตให้ใช้สิทธิในสื่อออนไลน์กับบริษัทที่ไม่เกี่ยวข้องกันแห่งหนึ่ง โดย</w:t>
      </w:r>
      <w:r w:rsidR="00BC6BC4" w:rsidRPr="00A36306">
        <w:rPr>
          <w:rFonts w:asciiTheme="majorBidi" w:hAnsiTheme="majorBidi" w:cstheme="majorBidi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 w:rsidRPr="00A36306">
        <w:rPr>
          <w:rFonts w:asciiTheme="majorBidi" w:hAnsiTheme="majorBidi" w:cstheme="majorBidi"/>
          <w:sz w:val="28"/>
          <w:cs/>
        </w:rPr>
        <w:t xml:space="preserve">แต่เพียงผู้เดียว </w:t>
      </w:r>
      <w:r w:rsidRPr="00A36306">
        <w:rPr>
          <w:rFonts w:asciiTheme="majorBidi" w:hAnsiTheme="majorBidi" w:cstheme="majorBidi"/>
          <w:sz w:val="28"/>
          <w:cs/>
        </w:rPr>
        <w:t xml:space="preserve">เป็นระยะเวลา </w:t>
      </w:r>
      <w:r w:rsidRPr="00A36306">
        <w:rPr>
          <w:rFonts w:asciiTheme="majorBidi" w:hAnsiTheme="majorBidi" w:cstheme="majorBidi"/>
          <w:sz w:val="28"/>
        </w:rPr>
        <w:t xml:space="preserve">33 </w:t>
      </w:r>
      <w:r w:rsidRPr="00A36306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A36306">
        <w:rPr>
          <w:rFonts w:asciiTheme="majorBidi" w:hAnsiTheme="majorBidi" w:cstheme="majorBidi"/>
          <w:sz w:val="28"/>
        </w:rPr>
        <w:t xml:space="preserve">3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ตุลาคม </w:t>
      </w:r>
      <w:r w:rsidRPr="00A36306">
        <w:rPr>
          <w:rFonts w:asciiTheme="majorBidi" w:hAnsiTheme="majorBidi" w:cstheme="majorBidi"/>
          <w:sz w:val="28"/>
        </w:rPr>
        <w:t>256</w:t>
      </w:r>
      <w:r w:rsidR="001B1512" w:rsidRPr="00A36306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BC6BC4" w:rsidRPr="00A36306">
        <w:rPr>
          <w:rFonts w:asciiTheme="majorBidi" w:hAnsiTheme="majorBidi" w:cstheme="majorBidi"/>
          <w:sz w:val="28"/>
        </w:rPr>
        <w:t xml:space="preserve">84,000 </w:t>
      </w:r>
      <w:r w:rsidRPr="00A36306">
        <w:rPr>
          <w:rFonts w:asciiTheme="majorBidi" w:hAnsiTheme="majorBidi" w:cstheme="majorBidi"/>
          <w:sz w:val="28"/>
          <w:cs/>
        </w:rPr>
        <w:t>บาทต่อเดือน ภายใต้เงื่อนไขของ</w:t>
      </w:r>
      <w:r w:rsidRPr="00115F91">
        <w:rPr>
          <w:rFonts w:asciiTheme="majorBidi" w:hAnsiTheme="majorBidi" w:cstheme="majorBidi"/>
          <w:sz w:val="28"/>
          <w:cs/>
        </w:rPr>
        <w:t>สัญญานี้ บริษัทต้องชำระค่าบริการล่วงหน้าทั้งจำนวน</w:t>
      </w:r>
      <w:r w:rsidR="007E13C6" w:rsidRPr="00115F91">
        <w:rPr>
          <w:rFonts w:asciiTheme="majorBidi" w:hAnsiTheme="majorBidi" w:cstheme="majorBidi"/>
          <w:sz w:val="28"/>
          <w:cs/>
        </w:rPr>
        <w:t>รวมเป็น</w:t>
      </w:r>
      <w:r w:rsidR="006D0318" w:rsidRPr="00115F91">
        <w:rPr>
          <w:rFonts w:asciiTheme="majorBidi" w:hAnsiTheme="majorBidi" w:cstheme="majorBidi"/>
          <w:sz w:val="28"/>
          <w:cs/>
        </w:rPr>
        <w:t>เงิน</w:t>
      </w:r>
      <w:r w:rsidR="007E13C6" w:rsidRPr="00115F91">
        <w:rPr>
          <w:rFonts w:asciiTheme="majorBidi" w:hAnsiTheme="majorBidi" w:cstheme="majorBidi"/>
          <w:sz w:val="28"/>
          <w:cs/>
        </w:rPr>
        <w:t xml:space="preserve"> </w:t>
      </w:r>
      <w:r w:rsidR="007E13C6" w:rsidRPr="00115F91">
        <w:rPr>
          <w:rFonts w:asciiTheme="majorBidi" w:hAnsiTheme="majorBidi" w:cstheme="majorBidi"/>
          <w:sz w:val="28"/>
        </w:rPr>
        <w:t xml:space="preserve">2.8 </w:t>
      </w:r>
      <w:r w:rsidR="007E13C6" w:rsidRPr="00115F91">
        <w:rPr>
          <w:rFonts w:asciiTheme="majorBidi" w:hAnsiTheme="majorBidi" w:cstheme="majorBidi"/>
          <w:sz w:val="28"/>
          <w:cs/>
        </w:rPr>
        <w:t xml:space="preserve">ล้านบาท </w:t>
      </w:r>
      <w:r w:rsidR="00BC6BC4" w:rsidRPr="00115F91">
        <w:rPr>
          <w:rFonts w:asciiTheme="majorBidi" w:hAnsiTheme="majorBidi" w:cstheme="majorBidi"/>
          <w:sz w:val="28"/>
          <w:cs/>
        </w:rPr>
        <w:t xml:space="preserve">ซึ่งบริษัทได้จ่ายชำระแล้วในเดือนกุมภาพันธ์ </w:t>
      </w:r>
      <w:r w:rsidR="00BC6BC4" w:rsidRPr="00115F91">
        <w:rPr>
          <w:rFonts w:asciiTheme="majorBidi" w:hAnsiTheme="majorBidi" w:cstheme="majorBidi"/>
          <w:sz w:val="28"/>
        </w:rPr>
        <w:t>2563</w:t>
      </w:r>
    </w:p>
    <w:p w14:paraId="43C7A8A1" w14:textId="77777777" w:rsidR="005A5669" w:rsidRPr="0042460A" w:rsidRDefault="005A5669" w:rsidP="006018D6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B4DB4C6" w14:textId="5A04A198" w:rsidR="00A05171" w:rsidRPr="00115F91" w:rsidRDefault="00A05171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115F91">
        <w:rPr>
          <w:rFonts w:asciiTheme="majorBidi" w:hAnsiTheme="majorBidi" w:cstheme="majorBidi"/>
          <w:b/>
          <w:bCs/>
          <w:sz w:val="28"/>
          <w:cs/>
        </w:rPr>
        <w:t>รายการธุรกรรมที่มีลักษณะผิดปกติ</w:t>
      </w:r>
      <w:r w:rsidR="00256CF4" w:rsidRPr="00115F91">
        <w:rPr>
          <w:rFonts w:asciiTheme="majorBidi" w:hAnsiTheme="majorBidi" w:cstheme="majorBidi"/>
          <w:b/>
          <w:bCs/>
          <w:sz w:val="28"/>
          <w:cs/>
        </w:rPr>
        <w:t xml:space="preserve">ก่อนปี </w:t>
      </w:r>
      <w:r w:rsidR="00256CF4" w:rsidRPr="00115F91">
        <w:rPr>
          <w:rFonts w:asciiTheme="majorBidi" w:hAnsiTheme="majorBidi" w:cstheme="majorBidi"/>
          <w:b/>
          <w:bCs/>
          <w:sz w:val="28"/>
        </w:rPr>
        <w:t>2561</w:t>
      </w:r>
    </w:p>
    <w:p w14:paraId="0F1CC030" w14:textId="77777777" w:rsidR="00A05171" w:rsidRPr="0042460A" w:rsidRDefault="00A05171" w:rsidP="00A05171">
      <w:pPr>
        <w:ind w:left="360"/>
        <w:rPr>
          <w:rFonts w:asciiTheme="majorBidi" w:hAnsiTheme="majorBidi" w:cstheme="majorBidi"/>
          <w:b/>
          <w:bCs/>
          <w:sz w:val="16"/>
          <w:szCs w:val="16"/>
        </w:rPr>
      </w:pPr>
    </w:p>
    <w:p w14:paraId="5D05A403" w14:textId="77777777" w:rsidR="00A05171" w:rsidRPr="00A36306" w:rsidRDefault="00A05171" w:rsidP="00A05171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>จากการที่อดีตประธานกรรมการบริหารลาออกจากตำแหน่ง</w:t>
      </w:r>
      <w:r w:rsidRPr="00A36306">
        <w:rPr>
          <w:rFonts w:asciiTheme="majorBidi" w:hAnsiTheme="majorBidi" w:cstheme="majorBidi"/>
          <w:spacing w:val="-4"/>
          <w:sz w:val="28"/>
          <w:cs/>
        </w:rPr>
        <w:t>ในเดือนธันวาคม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>2560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 xml:space="preserve">บริษัทมีการเปลี่ยนแปลงคณะกรรมการบริหารชุดใหม่ในเดือนมกราคม </w:t>
      </w:r>
      <w:r w:rsidRPr="00A36306">
        <w:rPr>
          <w:rFonts w:asciiTheme="majorBidi" w:hAnsiTheme="majorBidi" w:cstheme="majorBidi"/>
          <w:sz w:val="28"/>
        </w:rPr>
        <w:t xml:space="preserve">2561 </w:t>
      </w:r>
      <w:r w:rsidRPr="00A36306">
        <w:rPr>
          <w:rFonts w:asciiTheme="majorBidi" w:hAnsiTheme="majorBidi" w:cstheme="majorBidi"/>
          <w:sz w:val="28"/>
          <w:cs/>
        </w:rPr>
        <w:t xml:space="preserve">และมีการเปลี่ยนแปลงผู้ถือหุ้นรายใหญ่ในเดือนมิถุนายน </w:t>
      </w:r>
      <w:r w:rsidRPr="00A36306">
        <w:rPr>
          <w:rFonts w:asciiTheme="majorBidi" w:hAnsiTheme="majorBidi" w:cstheme="majorBidi"/>
          <w:sz w:val="28"/>
        </w:rPr>
        <w:t xml:space="preserve">2561 </w:t>
      </w:r>
      <w:r w:rsidRPr="00A36306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A36306">
        <w:rPr>
          <w:rFonts w:asciiTheme="majorBidi" w:hAnsiTheme="majorBidi" w:cstheme="majorBidi"/>
          <w:sz w:val="28"/>
        </w:rPr>
        <w:t>18</w:t>
      </w:r>
      <w:r w:rsidRPr="00A36306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A36306">
        <w:rPr>
          <w:rFonts w:asciiTheme="majorBidi" w:hAnsiTheme="majorBidi" w:cstheme="majorBidi"/>
          <w:sz w:val="28"/>
        </w:rPr>
        <w:t>2561</w:t>
      </w:r>
      <w:r w:rsidRPr="00A36306">
        <w:rPr>
          <w:rFonts w:asciiTheme="majorBidi" w:hAnsiTheme="majorBidi" w:cstheme="majorBidi"/>
          <w:sz w:val="28"/>
          <w:cs/>
        </w:rPr>
        <w:t xml:space="preserve"> คณะกรรมการตรวจสอบชุดปัจจุบันของบริษัทชูโอ เซ็นโก (ประเทศไทย) จำกัด (มหาชน) ได้รายงานผลการตรวจสอบการเข้าทำรายการที่อาจไม่เป็นไปตามพระราชบัญญัติหลักทรัพย์และตลาดหลักทรัพย์ พ.ศ.</w:t>
      </w:r>
      <w:r w:rsidRPr="00A36306">
        <w:rPr>
          <w:rFonts w:asciiTheme="majorBidi" w:hAnsiTheme="majorBidi" w:cstheme="majorBidi"/>
          <w:sz w:val="28"/>
        </w:rPr>
        <w:t xml:space="preserve"> 2535</w:t>
      </w:r>
      <w:r w:rsidRPr="00A36306">
        <w:rPr>
          <w:rFonts w:asciiTheme="majorBidi" w:hAnsiTheme="majorBidi" w:cstheme="majorBidi"/>
          <w:sz w:val="28"/>
          <w:cs/>
        </w:rPr>
        <w:t xml:space="preserve"> ว่า</w:t>
      </w:r>
      <w:r w:rsidRPr="00A36306">
        <w:rPr>
          <w:rFonts w:asciiTheme="majorBidi" w:hAnsiTheme="majorBidi" w:cstheme="majorBidi"/>
          <w:spacing w:val="-4"/>
          <w:sz w:val="28"/>
          <w:cs/>
        </w:rPr>
        <w:t>มีรายการบัญชีหลายรายการที่มีลักษณะข้อผิดพลาดและความผิดปกติอยู่จำนวนมาก โดยรายการต่างๆเกิดขึ้นจากการตัดสินใจทั้งหมดของอดีตประธานกรรมการบริหารและคณะกรรมการชุดก่อน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ไม่ว่าจะเป็นด้านการลงทุน การให้เงินกู้ การขายทรัพย์สิน และการทำสัญญาลักษณะต่างๆ ทำไปโดยอาจขาดกระบวนการพิจารณาให้รอบคอบตามกระบวนการที่กฎหมายกำหนด โดยมีรายละเอียดดังนี้</w:t>
      </w:r>
    </w:p>
    <w:p w14:paraId="3C71F83B" w14:textId="67909F28" w:rsidR="00A05171" w:rsidRPr="0042460A" w:rsidRDefault="00A05171" w:rsidP="00A05171">
      <w:pPr>
        <w:jc w:val="thaiDistribute"/>
        <w:rPr>
          <w:rFonts w:asciiTheme="majorBidi" w:hAnsiTheme="majorBidi" w:cstheme="majorBidi"/>
          <w:b/>
          <w:bCs/>
          <w:spacing w:val="-4"/>
          <w:sz w:val="16"/>
          <w:szCs w:val="16"/>
        </w:rPr>
      </w:pPr>
    </w:p>
    <w:p w14:paraId="7B4CD3E9" w14:textId="5D9D02A1" w:rsidR="00A05171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ในเดือนกุมภาพันธ์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2556 Ad Asia Advertising (S) Pte. Ltd. (“AAS”)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ลงทุนในหุ้นทุนบริษัทในประเทศเมียนมาร์ รวม </w:t>
      </w:r>
      <w:r w:rsidRPr="00A36306">
        <w:rPr>
          <w:rFonts w:asciiTheme="majorBidi" w:hAnsiTheme="majorBidi" w:cstheme="majorBidi"/>
          <w:spacing w:val="-4"/>
          <w:sz w:val="28"/>
        </w:rPr>
        <w:t>5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แห่งโดยการทำสัญญานอมินีกับกลุ่มบุคคลเพื่อถือหุ้นแทน </w:t>
      </w:r>
      <w:r w:rsidRPr="00A36306">
        <w:rPr>
          <w:rFonts w:asciiTheme="majorBidi" w:hAnsiTheme="majorBidi" w:cstheme="majorBidi"/>
          <w:spacing w:val="-4"/>
          <w:sz w:val="28"/>
        </w:rPr>
        <w:t>AAS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ได้แก่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Ad Asia Co., Ltd. (“AAM”) </w:t>
      </w:r>
      <w:proofErr w:type="spellStart"/>
      <w:r w:rsidRPr="00A36306">
        <w:rPr>
          <w:rFonts w:asciiTheme="majorBidi" w:hAnsiTheme="majorBidi" w:cstheme="majorBidi"/>
          <w:spacing w:val="-4"/>
          <w:sz w:val="28"/>
        </w:rPr>
        <w:t>Chilli</w:t>
      </w:r>
      <w:proofErr w:type="spellEnd"/>
      <w:r w:rsidRPr="00A36306">
        <w:rPr>
          <w:rFonts w:asciiTheme="majorBidi" w:hAnsiTheme="majorBidi" w:cstheme="majorBidi"/>
          <w:spacing w:val="-4"/>
          <w:sz w:val="28"/>
        </w:rPr>
        <w:t xml:space="preserve"> Advertising Co., Ltd. (“CL”)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และ</w:t>
      </w:r>
      <w:r w:rsidRPr="00A36306">
        <w:rPr>
          <w:rFonts w:asciiTheme="majorBidi" w:hAnsiTheme="majorBidi" w:cstheme="majorBidi"/>
          <w:spacing w:val="-4"/>
          <w:sz w:val="28"/>
        </w:rPr>
        <w:t xml:space="preserve"> Red Bull Co., Ltd. (“RB”) </w:t>
      </w:r>
      <w:r w:rsidRPr="00A36306">
        <w:rPr>
          <w:rFonts w:asciiTheme="majorBidi" w:hAnsiTheme="majorBidi" w:cstheme="majorBidi"/>
          <w:spacing w:val="-4"/>
          <w:sz w:val="28"/>
          <w:cs/>
        </w:rPr>
        <w:t>ร้อยละ</w:t>
      </w:r>
      <w:r w:rsidRPr="00A36306">
        <w:rPr>
          <w:rFonts w:asciiTheme="majorBidi" w:hAnsiTheme="majorBidi" w:cstheme="majorBidi"/>
          <w:spacing w:val="-4"/>
          <w:sz w:val="28"/>
        </w:rPr>
        <w:t xml:space="preserve"> 100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และ </w:t>
      </w:r>
      <w:r w:rsidRPr="00A36306">
        <w:rPr>
          <w:rFonts w:asciiTheme="majorBidi" w:hAnsiTheme="majorBidi" w:cstheme="majorBidi"/>
          <w:spacing w:val="-4"/>
          <w:sz w:val="28"/>
        </w:rPr>
        <w:t xml:space="preserve">CL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ลงทุนใน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Asia Event and Exhibition Group (Myanmar) Co., Ltd. (“AEEG”)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A36306">
        <w:rPr>
          <w:rFonts w:asciiTheme="majorBidi" w:hAnsiTheme="majorBidi" w:cstheme="majorBidi"/>
          <w:spacing w:val="-4"/>
          <w:sz w:val="28"/>
        </w:rPr>
        <w:t xml:space="preserve">30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pacing w:val="-4"/>
          <w:sz w:val="28"/>
        </w:rPr>
        <w:t xml:space="preserve">Media Intelligence Myanmar Co., Ltd. (“MIM”)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ร้อยละ </w:t>
      </w:r>
      <w:r w:rsidRPr="00A36306">
        <w:rPr>
          <w:rFonts w:asciiTheme="majorBidi" w:hAnsiTheme="majorBidi" w:cstheme="majorBidi"/>
          <w:spacing w:val="-4"/>
          <w:sz w:val="28"/>
        </w:rPr>
        <w:t>20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ซึ่งที่ประชุมคณะกรรมการบริหารและคณะกรรมการบริษัทในปี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2555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2556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มีมติอนุมัติและรับทราบการลงทุนในประเทศเมียนมาร์ แต่ไม่พบการอนุมัติให้มีการจัดทำ </w:t>
      </w:r>
      <w:r w:rsidRPr="00A36306">
        <w:rPr>
          <w:rFonts w:asciiTheme="majorBidi" w:hAnsiTheme="majorBidi" w:cstheme="majorBidi"/>
          <w:spacing w:val="-4"/>
          <w:sz w:val="28"/>
        </w:rPr>
        <w:t xml:space="preserve">Nominee Agreement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เพื่อใช้เป็นวิธีการลงทุน </w:t>
      </w:r>
      <w:r w:rsidRPr="00A36306">
        <w:rPr>
          <w:rFonts w:asciiTheme="majorBidi" w:hAnsiTheme="majorBidi" w:cstheme="majorBidi"/>
          <w:sz w:val="28"/>
          <w:cs/>
        </w:rPr>
        <w:t>จากข้อมูลดังกล่าวข้างต้นจึงส่งผลให้ทางคณะกรรมการตรวจสอบเกิดข้อสงสัยถึงความผิดปกติและได้ตั้งข้อสังเกตถึงการลงทุนในประเทศเมียนมาร์</w:t>
      </w:r>
    </w:p>
    <w:p w14:paraId="6B7AB8AC" w14:textId="77777777" w:rsidR="005A5669" w:rsidRPr="008D347B" w:rsidRDefault="005A5669" w:rsidP="005A5669">
      <w:p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09FFFF50" w14:textId="77777777" w:rsidR="004B0DEB" w:rsidRPr="00A36306" w:rsidRDefault="00A05171" w:rsidP="004D40EA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ตั้งแต่เดือนตุลาคม </w:t>
      </w:r>
      <w:r w:rsidRPr="00A36306">
        <w:rPr>
          <w:rFonts w:asciiTheme="majorBidi" w:hAnsiTheme="majorBidi" w:cstheme="majorBidi"/>
          <w:spacing w:val="-4"/>
          <w:sz w:val="28"/>
        </w:rPr>
        <w:t>2555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บริษัทลงทุนในหุ้นทุนจำนวน </w:t>
      </w:r>
      <w:r w:rsidRPr="00A36306">
        <w:rPr>
          <w:rFonts w:asciiTheme="majorBidi" w:hAnsiTheme="majorBidi" w:cstheme="majorBidi"/>
          <w:spacing w:val="-4"/>
          <w:sz w:val="28"/>
        </w:rPr>
        <w:t>1.3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ล้านบาทและในเดือนมิถุนายน </w:t>
      </w:r>
      <w:r w:rsidRPr="00A36306">
        <w:rPr>
          <w:rFonts w:asciiTheme="majorBidi" w:hAnsiTheme="majorBidi" w:cstheme="majorBidi"/>
          <w:spacing w:val="-4"/>
          <w:sz w:val="28"/>
        </w:rPr>
        <w:t>2556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และเดือนมิถุนายน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2557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บริษัทลงทุนในหุ้นกู้แปลงสภาพจำนวน </w:t>
      </w:r>
      <w:r w:rsidRPr="00A36306">
        <w:rPr>
          <w:rFonts w:asciiTheme="majorBidi" w:hAnsiTheme="majorBidi" w:cstheme="majorBidi"/>
          <w:spacing w:val="-4"/>
          <w:sz w:val="28"/>
        </w:rPr>
        <w:t>27.0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ใน</w:t>
      </w:r>
      <w:r w:rsidRPr="00A36306">
        <w:rPr>
          <w:rFonts w:asciiTheme="majorBidi" w:hAnsiTheme="majorBidi" w:cstheme="majorBidi"/>
          <w:spacing w:val="-4"/>
          <w:sz w:val="28"/>
        </w:rPr>
        <w:t xml:space="preserve"> Chuo Senko Advertising India Private Ltd. (“CSI”)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ประเทศอินเดีย โดยมีการทำสัญญาร่วมทุนและเงื่อนไขบังคับสัดส่วนการลงทุน รวมทั้งมีรายการเงินให้กู้ยืมเงินที่มีสิทธิแปลงสภาพผ่านบริษัทย่อยในสิงคโปร์ จำนวน </w:t>
      </w:r>
      <w:r w:rsidRPr="00A36306">
        <w:rPr>
          <w:rFonts w:asciiTheme="majorBidi" w:hAnsiTheme="majorBidi" w:cstheme="majorBidi"/>
          <w:spacing w:val="-4"/>
          <w:sz w:val="28"/>
        </w:rPr>
        <w:t>350,000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เหรียญสหรัฐอเมริกาหรือเทียบเท่า </w:t>
      </w:r>
      <w:r w:rsidRPr="00A36306">
        <w:rPr>
          <w:rFonts w:asciiTheme="majorBidi" w:hAnsiTheme="majorBidi" w:cstheme="majorBidi"/>
          <w:spacing w:val="-4"/>
          <w:sz w:val="28"/>
        </w:rPr>
        <w:t>11.9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A36306">
        <w:rPr>
          <w:rFonts w:asciiTheme="majorBidi" w:hAnsiTheme="majorBidi" w:cstheme="majorBidi"/>
          <w:spacing w:val="-4"/>
          <w:sz w:val="28"/>
        </w:rPr>
        <w:t>30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กันยายน </w:t>
      </w:r>
      <w:r w:rsidRPr="00A36306">
        <w:rPr>
          <w:rFonts w:asciiTheme="majorBidi" w:hAnsiTheme="majorBidi" w:cstheme="majorBidi"/>
          <w:spacing w:val="-4"/>
          <w:sz w:val="28"/>
        </w:rPr>
        <w:t>2560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แก่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Ad India Pte. Ltd. (“AIP”)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โดยมีการกำหนดให้ </w:t>
      </w:r>
      <w:r w:rsidRPr="00A36306">
        <w:rPr>
          <w:rFonts w:asciiTheme="majorBidi" w:hAnsiTheme="majorBidi" w:cstheme="majorBidi"/>
          <w:spacing w:val="-4"/>
          <w:sz w:val="28"/>
        </w:rPr>
        <w:t xml:space="preserve">AIP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นำหุ้นของ </w:t>
      </w:r>
      <w:r w:rsidRPr="00A36306">
        <w:rPr>
          <w:rFonts w:asciiTheme="majorBidi" w:hAnsiTheme="majorBidi" w:cstheme="majorBidi"/>
          <w:spacing w:val="-4"/>
          <w:sz w:val="28"/>
        </w:rPr>
        <w:t xml:space="preserve">CSI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ที่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AIP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ถืออยู่มาเป็นหลักประกัน แต่ปรากฏว่าสัญญาหลักประกันไม่มีการเซ็นและไม่มีการเรียกหลักประกันตามที่กำหนด </w:t>
      </w:r>
    </w:p>
    <w:p w14:paraId="3CF256C3" w14:textId="77777777" w:rsidR="004D40EA" w:rsidRPr="0042460A" w:rsidRDefault="004D40EA" w:rsidP="004D40EA">
      <w:p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38BC2604" w14:textId="256AE53D" w:rsidR="00A05171" w:rsidRPr="00A36306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ในเดือนมีนาคม </w:t>
      </w:r>
      <w:r w:rsidRPr="00A36306">
        <w:rPr>
          <w:rFonts w:asciiTheme="majorBidi" w:hAnsiTheme="majorBidi" w:cstheme="majorBidi"/>
          <w:spacing w:val="-4"/>
          <w:sz w:val="28"/>
        </w:rPr>
        <w:t>2559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คณะกรรมการบริษัทอนุมัติให้บริษัททำสัญญาซื้อขายและโอนหุ้นใน บริษัท แซมส์ สปอร์ต รีเทล จำกัด</w:t>
      </w:r>
      <w:r w:rsidRPr="00A36306">
        <w:rPr>
          <w:rFonts w:asciiTheme="majorBidi" w:hAnsiTheme="majorBidi" w:cstheme="majorBidi"/>
          <w:spacing w:val="-4"/>
          <w:sz w:val="28"/>
        </w:rPr>
        <w:t xml:space="preserve"> (“SAMS”) </w:t>
      </w:r>
      <w:r w:rsidRPr="00A36306">
        <w:rPr>
          <w:rFonts w:asciiTheme="majorBidi" w:hAnsiTheme="majorBidi" w:cstheme="majorBidi"/>
          <w:spacing w:val="-4"/>
          <w:sz w:val="28"/>
          <w:cs/>
        </w:rPr>
        <w:t>จากนายสมบูรณ์ ถนอมบุญ (หรือนายสมบูรณ์ โป้บุญส่ง)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โดยบริษัทได้ทำบันทึกความเข้าใจและสัญญาซื้อขายเงินลงทุนในหุ้นทุนของ </w:t>
      </w:r>
      <w:r w:rsidRPr="00A36306">
        <w:rPr>
          <w:rFonts w:asciiTheme="majorBidi" w:hAnsiTheme="majorBidi" w:cstheme="majorBidi"/>
          <w:spacing w:val="-4"/>
          <w:sz w:val="28"/>
        </w:rPr>
        <w:t xml:space="preserve">SAMS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ต่อมาบริษัทได้จ่ายชำระเงินค่าหุ้นเพิ่มทุน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SAMS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>21.5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ล้านบาทแต่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SAMS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ไม่มีการเพิ่มทุนตามกำหนด ซึ่งต่อมาบริษัทได้รับคืนจำนวน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20.5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ล้านบาทและทำการจ่ายเงินมัดจำค่าซื้อรองเท้าเป็นเงินสดจำนวน </w:t>
      </w:r>
      <w:r w:rsidRPr="00A36306">
        <w:rPr>
          <w:rFonts w:asciiTheme="majorBidi" w:hAnsiTheme="majorBidi" w:cstheme="majorBidi"/>
          <w:spacing w:val="-4"/>
          <w:sz w:val="28"/>
        </w:rPr>
        <w:t>20.0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ค่าดำเนินการ </w:t>
      </w:r>
      <w:r w:rsidRPr="00A36306">
        <w:rPr>
          <w:rFonts w:asciiTheme="majorBidi" w:hAnsiTheme="majorBidi" w:cstheme="majorBidi"/>
          <w:spacing w:val="-4"/>
          <w:sz w:val="28"/>
        </w:rPr>
        <w:t>0.5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และคงเหลือเป็นเงินจ่ายล่วงหน้าเพื่อการลงทุน </w:t>
      </w:r>
      <w:r w:rsidRPr="00A36306">
        <w:rPr>
          <w:rFonts w:asciiTheme="majorBidi" w:hAnsiTheme="majorBidi" w:cstheme="majorBidi"/>
          <w:spacing w:val="-4"/>
          <w:sz w:val="28"/>
        </w:rPr>
        <w:t>1.0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โดยการจ่ายเงินมัดจำดังกล่าวไม่มีการอนุมัติ</w:t>
      </w:r>
      <w:r w:rsidRPr="00A36306">
        <w:rPr>
          <w:rFonts w:asciiTheme="majorBidi" w:hAnsiTheme="majorBidi" w:cstheme="majorBidi"/>
          <w:spacing w:val="-4"/>
          <w:sz w:val="28"/>
          <w:cs/>
        </w:rPr>
        <w:lastRenderedPageBreak/>
        <w:t>จากคณะกรรมการบริษัท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ทั้งนี้มีข้อสังเกตว่าการรับเงินคืนและจ่ายออกทำในเวลาเดียวกัน รายการรองเท้าไม่ระบุชนิดของสินค้าที่จะซื้อ แต่มีการติดตามการส่งมอบสินค้าและฟ้องร้องเรียกเงินมัดจำคืนตามที่กล่าวในหมายเหตุประกอบการ</w:t>
      </w:r>
      <w:r w:rsidRPr="00115F91">
        <w:rPr>
          <w:rFonts w:asciiTheme="majorBidi" w:hAnsiTheme="majorBidi" w:cstheme="majorBidi"/>
          <w:spacing w:val="-4"/>
          <w:sz w:val="28"/>
          <w:cs/>
        </w:rPr>
        <w:t xml:space="preserve">เงินข้อ </w:t>
      </w:r>
      <w:r w:rsidRPr="00115F91">
        <w:rPr>
          <w:rFonts w:asciiTheme="majorBidi" w:hAnsiTheme="majorBidi" w:cstheme="majorBidi"/>
          <w:spacing w:val="-4"/>
          <w:sz w:val="28"/>
        </w:rPr>
        <w:t>1</w:t>
      </w:r>
      <w:r w:rsidR="00115F91" w:rsidRPr="00115F91">
        <w:rPr>
          <w:rFonts w:asciiTheme="majorBidi" w:hAnsiTheme="majorBidi" w:cstheme="majorBidi"/>
          <w:spacing w:val="-4"/>
          <w:sz w:val="28"/>
        </w:rPr>
        <w:t>5</w:t>
      </w:r>
    </w:p>
    <w:p w14:paraId="250B353B" w14:textId="77777777" w:rsidR="00A05171" w:rsidRPr="00A36306" w:rsidRDefault="00A05171" w:rsidP="00A051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3A05E0BD" w14:textId="5AFC78D8" w:rsidR="00A05171" w:rsidRPr="00A36306" w:rsidRDefault="00A05171" w:rsidP="007C22C8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>ตามที่กล่าวในหมายเหตุประกอบงบการเงิน</w:t>
      </w:r>
      <w:r w:rsidRPr="00115F91">
        <w:rPr>
          <w:rFonts w:asciiTheme="majorBidi" w:hAnsiTheme="majorBidi" w:cstheme="majorBidi"/>
          <w:spacing w:val="-4"/>
          <w:sz w:val="28"/>
          <w:cs/>
        </w:rPr>
        <w:t xml:space="preserve">ข้อ </w:t>
      </w:r>
      <w:r w:rsidRPr="00115F91">
        <w:rPr>
          <w:rFonts w:asciiTheme="majorBidi" w:hAnsiTheme="majorBidi" w:cstheme="majorBidi"/>
          <w:spacing w:val="-4"/>
          <w:sz w:val="28"/>
        </w:rPr>
        <w:t>1</w:t>
      </w:r>
      <w:r w:rsidR="00115F91" w:rsidRPr="00115F91">
        <w:rPr>
          <w:rFonts w:asciiTheme="majorBidi" w:hAnsiTheme="majorBidi" w:cstheme="majorBidi"/>
          <w:spacing w:val="-4"/>
          <w:sz w:val="28"/>
        </w:rPr>
        <w:t>3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ในเดือนเมษายน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2559 </w:t>
      </w:r>
      <w:r w:rsidRPr="00A36306">
        <w:rPr>
          <w:rFonts w:asciiTheme="majorBidi" w:hAnsiTheme="majorBidi" w:cstheme="majorBidi"/>
          <w:spacing w:val="-4"/>
          <w:sz w:val="28"/>
          <w:cs/>
        </w:rPr>
        <w:t>บริษัทดิจิตอล ดรีม จำกัด (“</w:t>
      </w:r>
      <w:r w:rsidRPr="00A36306">
        <w:rPr>
          <w:rFonts w:asciiTheme="majorBidi" w:hAnsiTheme="majorBidi" w:cstheme="majorBidi"/>
          <w:spacing w:val="-4"/>
          <w:sz w:val="28"/>
        </w:rPr>
        <w:t xml:space="preserve">DD”)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ซึ่งเป็นบริษัทย่อย ได้ทำสัญญา </w:t>
      </w:r>
      <w:r w:rsidRPr="00A36306">
        <w:rPr>
          <w:rFonts w:asciiTheme="majorBidi" w:hAnsiTheme="majorBidi" w:cstheme="majorBidi"/>
          <w:spacing w:val="-4"/>
          <w:sz w:val="28"/>
        </w:rPr>
        <w:t xml:space="preserve">Scene Based Native Content Embedded Advertising Software and Knowhow License Agreement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กับ </w:t>
      </w:r>
      <w:r w:rsidRPr="00A36306">
        <w:rPr>
          <w:rFonts w:asciiTheme="majorBidi" w:hAnsiTheme="majorBidi" w:cstheme="majorBidi"/>
          <w:spacing w:val="-4"/>
          <w:sz w:val="28"/>
        </w:rPr>
        <w:t xml:space="preserve">Foresee Pte. Ltd. </w:t>
      </w:r>
      <w:r w:rsidRPr="00A36306">
        <w:rPr>
          <w:rFonts w:asciiTheme="majorBidi" w:hAnsiTheme="majorBidi" w:cstheme="majorBidi"/>
          <w:spacing w:val="-4"/>
          <w:sz w:val="28"/>
          <w:cs/>
        </w:rPr>
        <w:t>ประเทศสิงคโปร์ (“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และจ่ายชำระค่าลิขสิทธิ์ จำนวน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8.8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ล้านบาท โดยการจ่ายเป็นเงินสด โดยปรากฏหลักฐานการรับชำระเงินจาก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>250,000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เหรียญสหรัฐอเมริกา นอกจากนั้น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DD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ยังมีการจ่ายให้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ในไตรมาสที่ </w:t>
      </w:r>
      <w:r w:rsidRPr="00A36306">
        <w:rPr>
          <w:rFonts w:asciiTheme="majorBidi" w:hAnsiTheme="majorBidi" w:cstheme="majorBidi"/>
          <w:spacing w:val="-4"/>
          <w:sz w:val="28"/>
        </w:rPr>
        <w:t>1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ของปี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>5.2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ล้านบาทและไตรมาสที่ </w:t>
      </w:r>
      <w:r w:rsidRPr="00A36306">
        <w:rPr>
          <w:rFonts w:asciiTheme="majorBidi" w:hAnsiTheme="majorBidi" w:cstheme="majorBidi"/>
          <w:spacing w:val="-4"/>
          <w:sz w:val="28"/>
        </w:rPr>
        <w:t>2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ของปี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0.3 </w:t>
      </w:r>
      <w:r w:rsidRPr="00A36306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อดีตประธานกรรมการบริษัทได้มีการทำข้อตกลงเปลี่ยนเงินที่ชำระให้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แล้วจำนวนรวม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14.3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ล้านบาท เป็นเงินให้กู้ยืมแก่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และต่อมาในเดือนสิงหาคม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อดีตประธานกรรมการบริษัทได้ตกลงทำสัญญา </w:t>
      </w:r>
      <w:r w:rsidRPr="00A36306">
        <w:rPr>
          <w:rFonts w:asciiTheme="majorBidi" w:hAnsiTheme="majorBidi" w:cstheme="majorBidi"/>
          <w:spacing w:val="-4"/>
          <w:sz w:val="28"/>
        </w:rPr>
        <w:t xml:space="preserve">Termination and Acknowledgement of Debt Agreement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กำหนดให้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จ่ายชำระหนี้ตามกำหนดโดยให้เริ่มชำระในเดือนสิงหาคม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และในเดือนตุลาคม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อดีตประธานกรรมการบริษัทได้แจ้งต่อคณะกรรมการบริษัทว่าได้รับชำระเงินกู้ยืมจาก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SIN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9.0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ล้านบาท และได้จ่ายเงินจำนวน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9.0 </w:t>
      </w:r>
      <w:r w:rsidRPr="00A36306">
        <w:rPr>
          <w:rFonts w:asciiTheme="majorBidi" w:hAnsiTheme="majorBidi" w:cstheme="majorBidi"/>
          <w:spacing w:val="-4"/>
          <w:sz w:val="28"/>
          <w:cs/>
        </w:rPr>
        <w:t>ล้านบาทให้แก่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บริษัท </w:t>
      </w:r>
      <w:r w:rsidR="007C22C8" w:rsidRPr="00A36306">
        <w:rPr>
          <w:rFonts w:asciiTheme="majorBidi" w:hAnsiTheme="majorBidi" w:cstheme="majorBidi"/>
          <w:spacing w:val="-4"/>
          <w:sz w:val="28"/>
          <w:cs/>
        </w:rPr>
        <w:t>ฟอร์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ซี จำกัด </w:t>
      </w:r>
      <w:r w:rsidRPr="00A36306">
        <w:rPr>
          <w:rFonts w:asciiTheme="majorBidi" w:hAnsiTheme="majorBidi" w:cstheme="majorBidi"/>
          <w:spacing w:val="-4"/>
          <w:sz w:val="28"/>
        </w:rPr>
        <w:t>(“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TH”)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เป็นเงินมัดจำเพื่อการลงทุนเกี่ยวกับ </w:t>
      </w:r>
      <w:r w:rsidRPr="00A36306">
        <w:rPr>
          <w:rFonts w:asciiTheme="majorBidi" w:hAnsiTheme="majorBidi" w:cstheme="majorBidi"/>
          <w:spacing w:val="-4"/>
          <w:sz w:val="28"/>
        </w:rPr>
        <w:t xml:space="preserve">Native Based Scene Advertising Digital Solution </w:t>
      </w:r>
      <w:r w:rsidRPr="00A36306">
        <w:rPr>
          <w:rFonts w:asciiTheme="majorBidi" w:hAnsiTheme="majorBidi" w:cstheme="majorBidi"/>
          <w:spacing w:val="-4"/>
          <w:sz w:val="28"/>
          <w:cs/>
        </w:rPr>
        <w:t>โดยไม่มีการอนุมัติจากคณะกรรมการบริษัท ต่อมาอดีตประธานกรรมการบริษัทได้นำเรื่องดังกล่าวเสนอต่อที่ประชุมและขอให้สัตยาบัน ที่ประชุมคณะกรรมการบริษัทให้สัตยาบันไม่เป็นเอกฉันท์โดยนายธันว์ วุฒิธรรม แสดงความเห็นคัดค้าน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เนื่องจากไม่พบหลักฐานการพิจารณาความเหมาะสมของการทำรายการ</w:t>
      </w:r>
    </w:p>
    <w:p w14:paraId="0E8B975E" w14:textId="77777777" w:rsidR="004B0DEB" w:rsidRPr="00A36306" w:rsidRDefault="004B0DEB" w:rsidP="00A05171">
      <w:pPr>
        <w:tabs>
          <w:tab w:val="left" w:pos="28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C3AA96C" w14:textId="11F246F9" w:rsidR="00A05171" w:rsidRPr="00A36306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>ตามที่กล่าวในหมายเหตุประกอบงบ</w:t>
      </w:r>
      <w:r w:rsidRPr="00115F91">
        <w:rPr>
          <w:rFonts w:asciiTheme="majorBidi" w:hAnsiTheme="majorBidi" w:cstheme="majorBidi"/>
          <w:spacing w:val="-4"/>
          <w:sz w:val="28"/>
          <w:cs/>
        </w:rPr>
        <w:t xml:space="preserve">การเงินข้อ </w:t>
      </w:r>
      <w:r w:rsidRPr="00115F91">
        <w:rPr>
          <w:rFonts w:asciiTheme="majorBidi" w:hAnsiTheme="majorBidi" w:cstheme="majorBidi"/>
          <w:spacing w:val="-4"/>
          <w:sz w:val="28"/>
        </w:rPr>
        <w:t>1</w:t>
      </w:r>
      <w:r w:rsidR="00115F91" w:rsidRPr="00115F91">
        <w:rPr>
          <w:rFonts w:asciiTheme="majorBidi" w:hAnsiTheme="majorBidi" w:cstheme="majorBidi"/>
          <w:spacing w:val="-4"/>
          <w:sz w:val="28"/>
        </w:rPr>
        <w:t>3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ในเดือนตุลาคม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>อดีตประธานกรรมการบริษัทได้ลงนามสัญญาขายหุ้นบริษัท ฟอร์ซี จำกัด (“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TH”) </w:t>
      </w:r>
      <w:r w:rsidRPr="00A36306">
        <w:rPr>
          <w:rFonts w:asciiTheme="majorBidi" w:hAnsiTheme="majorBidi" w:cstheme="majorBidi"/>
          <w:spacing w:val="-4"/>
          <w:sz w:val="28"/>
          <w:cs/>
        </w:rPr>
        <w:t>ร้อยละ</w:t>
      </w:r>
      <w:r w:rsidRPr="00A36306">
        <w:rPr>
          <w:rFonts w:asciiTheme="majorBidi" w:hAnsiTheme="majorBidi" w:cstheme="majorBidi"/>
          <w:spacing w:val="-4"/>
          <w:sz w:val="28"/>
        </w:rPr>
        <w:t xml:space="preserve"> 100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ให้แก่นายเจษฎา ดาวแก้ว อดีตพนักงานของบริษัทในราคา </w:t>
      </w:r>
      <w:r w:rsidRPr="00A36306">
        <w:rPr>
          <w:rFonts w:asciiTheme="majorBidi" w:hAnsiTheme="majorBidi" w:cstheme="majorBidi"/>
          <w:spacing w:val="-4"/>
          <w:sz w:val="28"/>
        </w:rPr>
        <w:t>1.0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บาท ไม่พบหลักฐานการพิจารณาความเหมาะสมของการทำรายการ และมีข้อสังเกตการขาย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TH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เกิดขึ้นในเวลาใกล้เคียงกับช่วงเวลารับคืนเงินกู้ยืมจำนวน </w:t>
      </w:r>
      <w:r w:rsidRPr="00A36306">
        <w:rPr>
          <w:rFonts w:asciiTheme="majorBidi" w:hAnsiTheme="majorBidi" w:cstheme="majorBidi"/>
          <w:spacing w:val="-4"/>
          <w:sz w:val="28"/>
        </w:rPr>
        <w:t>9.0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ล้านบาทจาก </w:t>
      </w:r>
      <w:r w:rsidRPr="00A36306">
        <w:rPr>
          <w:rFonts w:asciiTheme="majorBidi" w:hAnsiTheme="majorBidi" w:cstheme="majorBidi"/>
          <w:spacing w:val="-4"/>
          <w:sz w:val="28"/>
        </w:rPr>
        <w:t>4C SIN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ปัจจุบัน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DD </w:t>
      </w:r>
      <w:r w:rsidRPr="00A36306">
        <w:rPr>
          <w:rFonts w:asciiTheme="majorBidi" w:hAnsiTheme="majorBidi" w:cstheme="majorBidi"/>
          <w:spacing w:val="-4"/>
          <w:sz w:val="28"/>
          <w:cs/>
        </w:rPr>
        <w:t>ยังไม่ได้รับการดำเนินการใดๆ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จาก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TH </w:t>
      </w:r>
      <w:r w:rsidRPr="00A36306">
        <w:rPr>
          <w:rFonts w:asciiTheme="majorBidi" w:hAnsiTheme="majorBidi" w:cstheme="majorBidi"/>
          <w:spacing w:val="-4"/>
          <w:sz w:val="28"/>
          <w:cs/>
        </w:rPr>
        <w:t>และถูกปฏิเสธการจ่ายชำระคืนเงินมัดจำดังกล่าว</w:t>
      </w:r>
    </w:p>
    <w:p w14:paraId="2D2C8A0E" w14:textId="77777777" w:rsidR="00AC15F9" w:rsidRDefault="00AC15F9" w:rsidP="00014F4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0646780" w14:textId="087BEC2F" w:rsidR="00A05171" w:rsidRPr="00A36306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ในเดือนพฤศจิกายน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2559 </w:t>
      </w:r>
      <w:r w:rsidRPr="00A36306">
        <w:rPr>
          <w:rFonts w:asciiTheme="majorBidi" w:hAnsiTheme="majorBidi" w:cstheme="majorBidi"/>
          <w:spacing w:val="-4"/>
          <w:sz w:val="28"/>
          <w:cs/>
        </w:rPr>
        <w:t>บริษัท ฟอร์ซี จำกัด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(</w:t>
      </w:r>
      <w:r w:rsidRPr="00A36306">
        <w:rPr>
          <w:rFonts w:asciiTheme="majorBidi" w:hAnsiTheme="majorBidi" w:cstheme="majorBidi"/>
          <w:spacing w:val="-4"/>
          <w:sz w:val="28"/>
        </w:rPr>
        <w:t>“</w:t>
      </w:r>
      <w:r w:rsidRPr="00A36306">
        <w:rPr>
          <w:rFonts w:asciiTheme="majorBidi" w:hAnsiTheme="majorBidi" w:cstheme="majorBidi"/>
          <w:spacing w:val="-4"/>
          <w:sz w:val="28"/>
          <w:cs/>
        </w:rPr>
        <w:t>4</w:t>
      </w:r>
      <w:r w:rsidRPr="00A36306">
        <w:rPr>
          <w:rFonts w:asciiTheme="majorBidi" w:hAnsiTheme="majorBidi" w:cstheme="majorBidi"/>
          <w:spacing w:val="-4"/>
          <w:sz w:val="28"/>
        </w:rPr>
        <w:t xml:space="preserve">C TH”)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ซึ่งเป็นบริษัทย่อยของบริษัท ได้จ่ายค่าตกแต่งสำนักงาน จำนวน </w:t>
      </w:r>
      <w:r w:rsidRPr="00A36306">
        <w:rPr>
          <w:rFonts w:asciiTheme="majorBidi" w:hAnsiTheme="majorBidi" w:cstheme="majorBidi"/>
          <w:spacing w:val="-4"/>
          <w:sz w:val="28"/>
        </w:rPr>
        <w:t>1.0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ค่าใช้จ่ายงานโฆษณาในเมียนมาร์ จำนวน </w:t>
      </w:r>
      <w:r w:rsidRPr="00A36306">
        <w:rPr>
          <w:rFonts w:asciiTheme="majorBidi" w:hAnsiTheme="majorBidi" w:cstheme="majorBidi"/>
          <w:spacing w:val="-4"/>
          <w:sz w:val="28"/>
        </w:rPr>
        <w:t>0.4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รวมเป็นเงิน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1.4 </w:t>
      </w:r>
      <w:r w:rsidRPr="00A36306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8F338E" w:rsidRPr="00A3630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และจ่ายเงินมัดจำค่าเช่าอาคารสำนักงานจำนวน </w:t>
      </w:r>
      <w:r w:rsidRPr="00A36306">
        <w:rPr>
          <w:rFonts w:asciiTheme="majorBidi" w:hAnsiTheme="majorBidi" w:cstheme="majorBidi"/>
          <w:spacing w:val="-4"/>
          <w:sz w:val="28"/>
        </w:rPr>
        <w:t xml:space="preserve">1.1 </w:t>
      </w:r>
      <w:r w:rsidRPr="00A36306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ซึ่งเช่าช่วงจากบริษัท นั่นแหละ จำกัด หลักฐานประกอบการรับเงินไม่ใช่รับจาก </w:t>
      </w:r>
      <w:r w:rsidRPr="00A36306">
        <w:rPr>
          <w:rFonts w:asciiTheme="majorBidi" w:hAnsiTheme="majorBidi" w:cstheme="majorBidi"/>
          <w:spacing w:val="-4"/>
          <w:sz w:val="28"/>
        </w:rPr>
        <w:t xml:space="preserve">4C TH </w:t>
      </w:r>
      <w:r w:rsidRPr="00A36306">
        <w:rPr>
          <w:rFonts w:asciiTheme="majorBidi" w:hAnsiTheme="majorBidi" w:cstheme="majorBidi"/>
          <w:spacing w:val="-4"/>
          <w:sz w:val="28"/>
          <w:cs/>
        </w:rPr>
        <w:t>แต่ระบุว่ารับเงินจากบริษัท เจแปน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บิสซิเนส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คลับ จำกัด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>(“</w:t>
      </w:r>
      <w:r w:rsidRPr="00A36306">
        <w:rPr>
          <w:rFonts w:asciiTheme="majorBidi" w:hAnsiTheme="majorBidi" w:cstheme="majorBidi"/>
          <w:spacing w:val="-4"/>
          <w:sz w:val="28"/>
        </w:rPr>
        <w:t xml:space="preserve">JBC”)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ซึ่งอดีตประธานกรรมการบริษัทและ </w:t>
      </w:r>
      <w:r w:rsidRPr="00A36306">
        <w:rPr>
          <w:rFonts w:asciiTheme="majorBidi" w:hAnsiTheme="majorBidi" w:cstheme="majorBidi"/>
          <w:spacing w:val="-4"/>
          <w:sz w:val="28"/>
        </w:rPr>
        <w:t xml:space="preserve">Mr. John Worrall D’Arcy Grove (“Mr. Grove”)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เป็นกรรมการ นอกจากนั้นมีการจ่ายค่าที่ปรึกษาให้แก่ </w:t>
      </w:r>
      <w:proofErr w:type="spellStart"/>
      <w:r w:rsidRPr="00A36306">
        <w:rPr>
          <w:rFonts w:asciiTheme="majorBidi" w:hAnsiTheme="majorBidi" w:cstheme="majorBidi"/>
          <w:spacing w:val="-4"/>
          <w:sz w:val="28"/>
        </w:rPr>
        <w:t>Cypbev</w:t>
      </w:r>
      <w:proofErr w:type="spellEnd"/>
      <w:r w:rsidRPr="00A36306">
        <w:rPr>
          <w:rFonts w:asciiTheme="majorBidi" w:hAnsiTheme="majorBidi" w:cstheme="majorBidi"/>
          <w:spacing w:val="-4"/>
          <w:sz w:val="28"/>
        </w:rPr>
        <w:t xml:space="preserve"> Co., Ltd.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ซึ่งลงนามผูกพันตามสัญญา โดย </w:t>
      </w:r>
      <w:r w:rsidRPr="00A36306">
        <w:rPr>
          <w:rFonts w:asciiTheme="majorBidi" w:hAnsiTheme="majorBidi" w:cstheme="majorBidi"/>
          <w:spacing w:val="-4"/>
          <w:sz w:val="28"/>
        </w:rPr>
        <w:t xml:space="preserve">Mr. Grove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ระยะเวลา </w:t>
      </w:r>
      <w:r w:rsidRPr="00A36306">
        <w:rPr>
          <w:rFonts w:asciiTheme="majorBidi" w:hAnsiTheme="majorBidi" w:cstheme="majorBidi"/>
          <w:spacing w:val="-4"/>
          <w:sz w:val="28"/>
        </w:rPr>
        <w:t>1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ปี สิ้นสุดวันที่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15 </w:t>
      </w:r>
      <w:r w:rsidRPr="00A36306">
        <w:rPr>
          <w:rFonts w:asciiTheme="majorBidi" w:hAnsiTheme="majorBidi" w:cstheme="majorBidi"/>
          <w:spacing w:val="-4"/>
          <w:sz w:val="28"/>
          <w:cs/>
        </w:rPr>
        <w:t>ธันวาคม</w:t>
      </w:r>
      <w:r w:rsidRPr="00A36306">
        <w:rPr>
          <w:rFonts w:asciiTheme="majorBidi" w:hAnsiTheme="majorBidi" w:cstheme="majorBidi"/>
          <w:spacing w:val="-4"/>
          <w:sz w:val="28"/>
        </w:rPr>
        <w:t xml:space="preserve"> 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ซึ่งในไตรมาสที่ </w:t>
      </w:r>
      <w:r w:rsidRPr="00A36306">
        <w:rPr>
          <w:rFonts w:asciiTheme="majorBidi" w:hAnsiTheme="majorBidi" w:cstheme="majorBidi"/>
          <w:spacing w:val="-4"/>
          <w:sz w:val="28"/>
        </w:rPr>
        <w:t>1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ของปี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บริษัทได้จ่ายไปแล้วจำนวน </w:t>
      </w:r>
      <w:r w:rsidRPr="00A36306">
        <w:rPr>
          <w:rFonts w:asciiTheme="majorBidi" w:hAnsiTheme="majorBidi" w:cstheme="majorBidi"/>
          <w:spacing w:val="-4"/>
          <w:sz w:val="28"/>
        </w:rPr>
        <w:t>2.0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ต่อมา</w:t>
      </w:r>
      <w:r w:rsidRPr="00A36306">
        <w:rPr>
          <w:rFonts w:asciiTheme="majorBidi" w:hAnsiTheme="majorBidi" w:cstheme="majorBidi"/>
          <w:spacing w:val="-4"/>
          <w:sz w:val="28"/>
        </w:rPr>
        <w:t xml:space="preserve"> 4C TH</w:t>
      </w:r>
      <w:r w:rsidRPr="00A36306">
        <w:rPr>
          <w:rFonts w:asciiTheme="majorBidi" w:hAnsiTheme="majorBidi" w:cstheme="majorBidi"/>
          <w:spacing w:val="-4"/>
          <w:sz w:val="28"/>
          <w:cs/>
        </w:rPr>
        <w:t>ได้ทำการยกเลิกสัญญาดังกล่าวในเดือนมีนาคม</w:t>
      </w:r>
      <w:r w:rsidRPr="00A36306">
        <w:rPr>
          <w:rFonts w:asciiTheme="majorBidi" w:hAnsiTheme="majorBidi" w:cstheme="majorBidi"/>
          <w:spacing w:val="-4"/>
          <w:sz w:val="28"/>
        </w:rPr>
        <w:t xml:space="preserve"> 2560 </w:t>
      </w:r>
      <w:r w:rsidRPr="00A36306">
        <w:rPr>
          <w:rFonts w:asciiTheme="majorBidi" w:hAnsiTheme="majorBidi" w:cstheme="majorBidi"/>
          <w:spacing w:val="-4"/>
          <w:sz w:val="28"/>
          <w:cs/>
        </w:rPr>
        <w:t>และมีการจ่ายเงินทดรองจ่ายแก่บริษัท แอด เอเซีย จำกัด</w:t>
      </w:r>
      <w:r w:rsidRPr="00A36306">
        <w:rPr>
          <w:rFonts w:asciiTheme="majorBidi" w:hAnsiTheme="majorBidi" w:cstheme="majorBidi"/>
          <w:spacing w:val="-4"/>
          <w:sz w:val="28"/>
        </w:rPr>
        <w:t xml:space="preserve"> (“AAT”)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ซึ่งมี </w:t>
      </w:r>
      <w:r w:rsidRPr="00A36306">
        <w:rPr>
          <w:rFonts w:asciiTheme="majorBidi" w:hAnsiTheme="majorBidi" w:cstheme="majorBidi"/>
          <w:spacing w:val="-4"/>
          <w:sz w:val="28"/>
        </w:rPr>
        <w:t xml:space="preserve">Mr. Grove </w:t>
      </w:r>
      <w:r w:rsidRPr="00A36306">
        <w:rPr>
          <w:rFonts w:asciiTheme="majorBidi" w:hAnsiTheme="majorBidi" w:cstheme="majorBidi"/>
          <w:spacing w:val="-4"/>
          <w:sz w:val="28"/>
          <w:cs/>
        </w:rPr>
        <w:t>เป็นกรรมการแต่ผู้เดียว จำนวน</w:t>
      </w:r>
      <w:r w:rsidRPr="00A36306">
        <w:rPr>
          <w:rFonts w:asciiTheme="majorBidi" w:hAnsiTheme="majorBidi" w:cstheme="majorBidi"/>
          <w:spacing w:val="-4"/>
          <w:sz w:val="28"/>
        </w:rPr>
        <w:t xml:space="preserve"> 3.7 </w:t>
      </w:r>
      <w:r w:rsidRPr="00A36306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โดยการอนุมัติรายการดังกล่าวอนุมัติโดยอดีตประธานกรรมการของบริษัทเท่านั้น ปัจจุบันเงินทดรองจ่ายดังกล่าวยังไม่ได้รับคืน </w:t>
      </w:r>
    </w:p>
    <w:p w14:paraId="36E37FB4" w14:textId="77777777" w:rsidR="00A05171" w:rsidRPr="00A36306" w:rsidRDefault="00A05171" w:rsidP="00A051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C9D68CC" w14:textId="123DBACE" w:rsidR="00A05171" w:rsidRDefault="00A05171" w:rsidP="0042460A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ในเดือนมกราคม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>บริษัททำสัญญาบริการเครือข่าย (</w:t>
      </w:r>
      <w:r w:rsidRPr="00A36306">
        <w:rPr>
          <w:rFonts w:asciiTheme="majorBidi" w:hAnsiTheme="majorBidi" w:cstheme="majorBidi"/>
          <w:spacing w:val="-4"/>
          <w:sz w:val="28"/>
        </w:rPr>
        <w:t xml:space="preserve">Network Service Agreement)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เพื่อใช้บริการ </w:t>
      </w:r>
      <w:r w:rsidRPr="00A36306">
        <w:rPr>
          <w:rFonts w:asciiTheme="majorBidi" w:hAnsiTheme="majorBidi" w:cstheme="majorBidi"/>
          <w:spacing w:val="-4"/>
          <w:sz w:val="28"/>
        </w:rPr>
        <w:t xml:space="preserve">Office Usage and Support Service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กับ </w:t>
      </w:r>
      <w:r w:rsidRPr="00A36306">
        <w:rPr>
          <w:rFonts w:asciiTheme="majorBidi" w:hAnsiTheme="majorBidi" w:cstheme="majorBidi"/>
          <w:spacing w:val="-4"/>
          <w:sz w:val="28"/>
        </w:rPr>
        <w:t xml:space="preserve">CSA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เช่น การใช้สำนักงาน ห้องประชุมและ </w:t>
      </w:r>
      <w:r w:rsidRPr="00A36306">
        <w:rPr>
          <w:rFonts w:asciiTheme="majorBidi" w:hAnsiTheme="majorBidi" w:cstheme="majorBidi"/>
          <w:spacing w:val="-4"/>
          <w:sz w:val="28"/>
        </w:rPr>
        <w:t xml:space="preserve">website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ในเครือข่ายภูมิภาคตะวันออกเฉียงใต้ สัญญามีอายุ </w:t>
      </w:r>
      <w:r w:rsidRPr="00A36306">
        <w:rPr>
          <w:rFonts w:asciiTheme="majorBidi" w:hAnsiTheme="majorBidi" w:cstheme="majorBidi"/>
          <w:spacing w:val="-4"/>
          <w:sz w:val="28"/>
        </w:rPr>
        <w:t xml:space="preserve">14 </w:t>
      </w:r>
      <w:r w:rsidRPr="00A36306">
        <w:rPr>
          <w:rFonts w:asciiTheme="majorBidi" w:hAnsiTheme="majorBidi" w:cstheme="majorBidi"/>
          <w:spacing w:val="-4"/>
          <w:sz w:val="28"/>
          <w:cs/>
        </w:rPr>
        <w:t>ปี</w:t>
      </w:r>
      <w:r w:rsidRPr="00A36306">
        <w:rPr>
          <w:rFonts w:asciiTheme="majorBidi" w:hAnsiTheme="majorBidi" w:cstheme="majorBidi"/>
          <w:spacing w:val="-4"/>
          <w:sz w:val="28"/>
        </w:rPr>
        <w:t xml:space="preserve"> 9 </w:t>
      </w:r>
      <w:r w:rsidRPr="00A36306">
        <w:rPr>
          <w:rFonts w:asciiTheme="majorBidi" w:hAnsiTheme="majorBidi" w:cstheme="majorBidi"/>
          <w:spacing w:val="-4"/>
          <w:sz w:val="28"/>
          <w:cs/>
        </w:rPr>
        <w:t>เดือน สิ้นสุดเดือนกันยายน</w:t>
      </w:r>
      <w:r w:rsidRPr="00A36306">
        <w:rPr>
          <w:rFonts w:asciiTheme="majorBidi" w:hAnsiTheme="majorBidi" w:cstheme="majorBidi"/>
          <w:spacing w:val="-4"/>
          <w:sz w:val="28"/>
        </w:rPr>
        <w:t xml:space="preserve"> 2574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โดยบริษัทผูกพันจ่ายค่าบริการเดือนละ </w:t>
      </w:r>
      <w:r w:rsidRPr="00A36306">
        <w:rPr>
          <w:rFonts w:asciiTheme="majorBidi" w:hAnsiTheme="majorBidi" w:cstheme="majorBidi"/>
          <w:spacing w:val="-4"/>
          <w:sz w:val="28"/>
        </w:rPr>
        <w:t>650,000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บาท เพิ่มอัตราร้อยละ </w:t>
      </w:r>
      <w:r w:rsidRPr="00A36306">
        <w:rPr>
          <w:rFonts w:asciiTheme="majorBidi" w:hAnsiTheme="majorBidi" w:cstheme="majorBidi"/>
          <w:spacing w:val="-4"/>
          <w:sz w:val="28"/>
        </w:rPr>
        <w:t>6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ต่อปี บริษัทจ่ายไปแล้วรวม </w:t>
      </w:r>
      <w:r w:rsidRPr="00A36306">
        <w:rPr>
          <w:rFonts w:asciiTheme="majorBidi" w:hAnsiTheme="majorBidi" w:cstheme="majorBidi"/>
          <w:spacing w:val="-4"/>
          <w:sz w:val="28"/>
        </w:rPr>
        <w:t>2.0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รายการดังกล่าวไม่มีการอนุมัติจากที่ประชุมคณะกรรมการบริษัท</w:t>
      </w:r>
      <w:r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ทั้งนี้เมื่อวันที่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2562 CSA </w:t>
      </w:r>
      <w:r w:rsidRPr="00A36306">
        <w:rPr>
          <w:rFonts w:asciiTheme="majorBidi" w:hAnsiTheme="majorBidi" w:cstheme="majorBidi"/>
          <w:spacing w:val="-4"/>
          <w:sz w:val="28"/>
          <w:cs/>
        </w:rPr>
        <w:t>ได้ทำการฟ้องร้องดำเนินคดีกับบริษัทตามที่กล่าวในหมายเหตุประกอบงบการเงิน</w:t>
      </w:r>
      <w:r w:rsidRPr="00115F91">
        <w:rPr>
          <w:rFonts w:asciiTheme="majorBidi" w:hAnsiTheme="majorBidi" w:cstheme="majorBidi"/>
          <w:spacing w:val="-4"/>
          <w:sz w:val="28"/>
          <w:cs/>
        </w:rPr>
        <w:t xml:space="preserve">ข้อ </w:t>
      </w:r>
      <w:r w:rsidR="00E73200">
        <w:rPr>
          <w:rFonts w:asciiTheme="majorBidi" w:hAnsiTheme="majorBidi" w:cstheme="majorBidi"/>
          <w:spacing w:val="-4"/>
          <w:sz w:val="28"/>
        </w:rPr>
        <w:t>32.5</w:t>
      </w:r>
    </w:p>
    <w:p w14:paraId="03D9CDB5" w14:textId="77777777" w:rsidR="0042460A" w:rsidRPr="0042460A" w:rsidRDefault="0042460A" w:rsidP="0042460A">
      <w:p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269C77" w14:textId="5DFA0C40" w:rsidR="00A05171" w:rsidRDefault="00A05171" w:rsidP="0042460A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lastRenderedPageBreak/>
        <w:t>ตามที่กล่าวในหมายเหตุประกอบงบ</w:t>
      </w:r>
      <w:r w:rsidRPr="00115F91">
        <w:rPr>
          <w:rFonts w:asciiTheme="majorBidi" w:hAnsiTheme="majorBidi" w:cstheme="majorBidi"/>
          <w:spacing w:val="-4"/>
          <w:sz w:val="28"/>
          <w:cs/>
        </w:rPr>
        <w:t>การเงินข้อ</w:t>
      </w:r>
      <w:r w:rsidRPr="00115F91">
        <w:rPr>
          <w:rFonts w:asciiTheme="majorBidi" w:hAnsiTheme="majorBidi" w:cstheme="majorBidi"/>
          <w:spacing w:val="-4"/>
          <w:sz w:val="28"/>
        </w:rPr>
        <w:t xml:space="preserve"> </w:t>
      </w:r>
      <w:r w:rsidR="00115F91" w:rsidRPr="00115F91">
        <w:rPr>
          <w:rFonts w:asciiTheme="majorBidi" w:hAnsiTheme="majorBidi" w:cstheme="majorBidi"/>
          <w:spacing w:val="-4"/>
          <w:sz w:val="28"/>
        </w:rPr>
        <w:t>7</w:t>
      </w:r>
      <w:r w:rsidRPr="00115F91">
        <w:rPr>
          <w:rFonts w:asciiTheme="majorBidi" w:hAnsiTheme="majorBidi" w:cstheme="majorBidi"/>
          <w:spacing w:val="-4"/>
          <w:sz w:val="28"/>
        </w:rPr>
        <w:t xml:space="preserve"> </w:t>
      </w:r>
      <w:r w:rsidRPr="00115F91">
        <w:rPr>
          <w:rFonts w:asciiTheme="majorBidi" w:hAnsiTheme="majorBidi" w:cstheme="majorBidi"/>
          <w:spacing w:val="-4"/>
          <w:sz w:val="28"/>
          <w:cs/>
        </w:rPr>
        <w:t>ใน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เดือนธันวาคม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2556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บริษัททำสัญญาเช่าช่วงสำนักงานที่ประเทศญี่ปุ่น กำหนดเวลา </w:t>
      </w:r>
      <w:r w:rsidRPr="00A36306">
        <w:rPr>
          <w:rFonts w:asciiTheme="majorBidi" w:hAnsiTheme="majorBidi" w:cstheme="majorBidi"/>
          <w:spacing w:val="-4"/>
          <w:sz w:val="28"/>
        </w:rPr>
        <w:t xml:space="preserve">1 </w:t>
      </w:r>
      <w:r w:rsidRPr="00A36306">
        <w:rPr>
          <w:rFonts w:asciiTheme="majorBidi" w:hAnsiTheme="majorBidi" w:cstheme="majorBidi"/>
          <w:spacing w:val="-4"/>
          <w:sz w:val="28"/>
          <w:cs/>
        </w:rPr>
        <w:t>ปี เริ่มตั้งแต่เดือนมกราคม</w:t>
      </w:r>
      <w:r w:rsidRPr="00A36306">
        <w:rPr>
          <w:rFonts w:asciiTheme="majorBidi" w:hAnsiTheme="majorBidi" w:cstheme="majorBidi"/>
          <w:spacing w:val="-4"/>
          <w:sz w:val="28"/>
        </w:rPr>
        <w:t xml:space="preserve"> 2557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สัญญาดังกล่าวต่ออายุได้อีก </w:t>
      </w:r>
      <w:r w:rsidRPr="00A36306">
        <w:rPr>
          <w:rFonts w:asciiTheme="majorBidi" w:hAnsiTheme="majorBidi" w:cstheme="majorBidi"/>
          <w:spacing w:val="-4"/>
          <w:sz w:val="28"/>
        </w:rPr>
        <w:t xml:space="preserve">1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ปีโดยอัตโนมัติ มีอัตราค่าเช่า </w:t>
      </w:r>
      <w:r w:rsidRPr="00A36306">
        <w:rPr>
          <w:rFonts w:asciiTheme="majorBidi" w:hAnsiTheme="majorBidi" w:cstheme="majorBidi"/>
          <w:spacing w:val="-4"/>
          <w:sz w:val="28"/>
        </w:rPr>
        <w:t>750,000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เยน และต้องจ่ายเงินมัดจำ </w:t>
      </w:r>
      <w:r w:rsidRPr="00A36306">
        <w:rPr>
          <w:rFonts w:asciiTheme="majorBidi" w:hAnsiTheme="majorBidi" w:cstheme="majorBidi"/>
          <w:spacing w:val="-4"/>
          <w:sz w:val="28"/>
        </w:rPr>
        <w:t xml:space="preserve">9.0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ล้านเยนหรือเทียบเท่า </w:t>
      </w:r>
      <w:r w:rsidRPr="00A36306">
        <w:rPr>
          <w:rFonts w:asciiTheme="majorBidi" w:hAnsiTheme="majorBidi" w:cstheme="majorBidi"/>
          <w:spacing w:val="-4"/>
          <w:sz w:val="28"/>
        </w:rPr>
        <w:t>2.8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ล้านบาท บริษัทแจ้งว่ามีการยกเลิกสัญญาแล้วเมื่อเดือนพฤษภาคม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2560 </w:t>
      </w:r>
      <w:r w:rsidRPr="00A36306">
        <w:rPr>
          <w:rFonts w:asciiTheme="majorBidi" w:hAnsiTheme="majorBidi" w:cstheme="majorBidi"/>
          <w:spacing w:val="-4"/>
          <w:sz w:val="28"/>
          <w:cs/>
        </w:rPr>
        <w:t>และได้ทำการหักค่าเช่าค้างจ่ายกับเงินมัดจำ อย่างไรก็ดีไม่พบหลักฐานการยกเลิกสัญญา</w:t>
      </w:r>
    </w:p>
    <w:p w14:paraId="23DE46F9" w14:textId="77777777" w:rsidR="0042460A" w:rsidRPr="0042460A" w:rsidRDefault="0042460A" w:rsidP="0042460A">
      <w:pPr>
        <w:pStyle w:val="ListParagraph"/>
        <w:spacing w:after="0" w:line="240" w:lineRule="auto"/>
        <w:rPr>
          <w:rFonts w:asciiTheme="majorBidi" w:hAnsiTheme="majorBidi" w:cstheme="majorBidi"/>
          <w:spacing w:val="-4"/>
          <w:sz w:val="16"/>
          <w:szCs w:val="16"/>
        </w:rPr>
      </w:pPr>
    </w:p>
    <w:p w14:paraId="0E64D2AF" w14:textId="5F28EFB5" w:rsidR="006A0DE3" w:rsidRPr="00A36306" w:rsidRDefault="00A05171" w:rsidP="0042460A">
      <w:pPr>
        <w:numPr>
          <w:ilvl w:val="0"/>
          <w:numId w:val="16"/>
        </w:num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Theme="majorBidi" w:hAnsiTheme="majorBidi" w:cstheme="majorBidi"/>
          <w:spacing w:val="-4"/>
          <w:sz w:val="28"/>
        </w:rPr>
      </w:pP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ตามที่กล่าวในหมายเหตุประกอบงบการเงิน</w:t>
      </w:r>
      <w:r w:rsidRPr="001F09EB">
        <w:rPr>
          <w:rFonts w:asciiTheme="majorBidi" w:hAnsiTheme="majorBidi" w:cstheme="majorBidi"/>
          <w:spacing w:val="-4"/>
          <w:sz w:val="28"/>
          <w:cs/>
        </w:rPr>
        <w:t xml:space="preserve">ข้อ </w:t>
      </w:r>
      <w:r w:rsidRPr="001F09EB">
        <w:rPr>
          <w:rFonts w:asciiTheme="majorBidi" w:hAnsiTheme="majorBidi" w:cstheme="majorBidi"/>
          <w:spacing w:val="-4"/>
          <w:sz w:val="28"/>
        </w:rPr>
        <w:t>1</w:t>
      </w:r>
      <w:r w:rsidR="001F09EB" w:rsidRPr="001F09EB">
        <w:rPr>
          <w:rFonts w:asciiTheme="majorBidi" w:hAnsiTheme="majorBidi" w:cstheme="majorBidi"/>
          <w:spacing w:val="-4"/>
          <w:sz w:val="28"/>
        </w:rPr>
        <w:t>3</w:t>
      </w:r>
      <w:r w:rsidR="00033865" w:rsidRPr="00A36306">
        <w:rPr>
          <w:rFonts w:asciiTheme="majorBidi" w:hAnsiTheme="majorBidi" w:cstheme="majorBidi"/>
          <w:spacing w:val="-4"/>
          <w:sz w:val="28"/>
        </w:rPr>
        <w:t xml:space="preserve">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ในเดือนกรกฎาคมและสิงหาคม </w:t>
      </w:r>
      <w:r w:rsidRPr="00A36306">
        <w:rPr>
          <w:rFonts w:asciiTheme="majorBidi" w:hAnsiTheme="majorBidi" w:cstheme="majorBidi"/>
          <w:spacing w:val="-4"/>
          <w:sz w:val="28"/>
        </w:rPr>
        <w:t xml:space="preserve">2558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บริษัททำสัญญาให้กู้ยืมเงินแก่ </w:t>
      </w:r>
      <w:r w:rsidRPr="00A36306">
        <w:rPr>
          <w:rFonts w:asciiTheme="majorBidi" w:hAnsiTheme="majorBidi" w:cstheme="majorBidi"/>
          <w:spacing w:val="-4"/>
          <w:sz w:val="28"/>
        </w:rPr>
        <w:t xml:space="preserve">Ad Asia Co., Ltd. - Myanmar (“AAM”)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>240,000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เหรียญสหรัฐอเมริกา แต่การจ่ายเงินกู้บริษัทจ่ายให้กับ </w:t>
      </w:r>
      <w:r w:rsidRPr="00A36306">
        <w:rPr>
          <w:rFonts w:asciiTheme="majorBidi" w:hAnsiTheme="majorBidi" w:cstheme="majorBidi"/>
          <w:spacing w:val="-4"/>
          <w:sz w:val="28"/>
        </w:rPr>
        <w:t xml:space="preserve">AAT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ซึ่ง </w:t>
      </w:r>
      <w:r w:rsidRPr="00A36306">
        <w:rPr>
          <w:rFonts w:asciiTheme="majorBidi" w:hAnsiTheme="majorBidi" w:cstheme="majorBidi"/>
          <w:spacing w:val="-4"/>
          <w:sz w:val="28"/>
        </w:rPr>
        <w:t xml:space="preserve">Mr. Grove </w:t>
      </w:r>
      <w:r w:rsidRPr="00A36306">
        <w:rPr>
          <w:rFonts w:asciiTheme="majorBidi" w:hAnsiTheme="majorBidi" w:cstheme="majorBidi"/>
          <w:spacing w:val="-4"/>
          <w:sz w:val="28"/>
          <w:cs/>
        </w:rPr>
        <w:t>เป็นกรรมการ ทั้งจำนวน และ</w:t>
      </w:r>
      <w:r w:rsidRPr="00A36306">
        <w:rPr>
          <w:rFonts w:asciiTheme="majorBidi" w:hAnsiTheme="majorBidi" w:cstheme="majorBidi"/>
          <w:spacing w:val="-4"/>
          <w:sz w:val="28"/>
        </w:rPr>
        <w:t xml:space="preserve"> AAT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ได้ทำจ่ายต่อไปที่ </w:t>
      </w:r>
      <w:r w:rsidRPr="00A36306">
        <w:rPr>
          <w:rFonts w:asciiTheme="majorBidi" w:hAnsiTheme="majorBidi" w:cstheme="majorBidi"/>
          <w:spacing w:val="-4"/>
          <w:sz w:val="28"/>
        </w:rPr>
        <w:t>AAM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</w:t>
      </w:r>
      <w:proofErr w:type="gramStart"/>
      <w:r w:rsidRPr="00A36306">
        <w:rPr>
          <w:rFonts w:asciiTheme="majorBidi" w:hAnsiTheme="majorBidi" w:cstheme="majorBidi"/>
          <w:spacing w:val="-4"/>
          <w:sz w:val="28"/>
        </w:rPr>
        <w:t xml:space="preserve">( </w:t>
      </w:r>
      <w:r w:rsidRPr="00A36306">
        <w:rPr>
          <w:rFonts w:asciiTheme="majorBidi" w:hAnsiTheme="majorBidi" w:cstheme="majorBidi"/>
          <w:spacing w:val="-4"/>
          <w:sz w:val="28"/>
          <w:cs/>
        </w:rPr>
        <w:t>ผู้กู้</w:t>
      </w:r>
      <w:proofErr w:type="gramEnd"/>
      <w:r w:rsidRPr="00A36306">
        <w:rPr>
          <w:rFonts w:asciiTheme="majorBidi" w:hAnsiTheme="majorBidi" w:cstheme="majorBidi"/>
          <w:spacing w:val="-4"/>
          <w:sz w:val="28"/>
        </w:rPr>
        <w:t xml:space="preserve">) 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Pr="00A36306">
        <w:rPr>
          <w:rFonts w:asciiTheme="majorBidi" w:hAnsiTheme="majorBidi" w:cstheme="majorBidi"/>
          <w:spacing w:val="-4"/>
          <w:sz w:val="28"/>
        </w:rPr>
        <w:t>100,000</w:t>
      </w:r>
      <w:r w:rsidRPr="00A36306">
        <w:rPr>
          <w:rFonts w:asciiTheme="majorBidi" w:hAnsiTheme="majorBidi" w:cstheme="majorBidi"/>
          <w:spacing w:val="-4"/>
          <w:sz w:val="28"/>
          <w:cs/>
        </w:rPr>
        <w:t xml:space="preserve"> เหรียญสหรัฐอเมริกาเท่านั้น</w:t>
      </w:r>
    </w:p>
    <w:p w14:paraId="3FA82C26" w14:textId="77777777" w:rsidR="0042460A" w:rsidRPr="0042460A" w:rsidRDefault="0042460A" w:rsidP="0042460A">
      <w:pPr>
        <w:ind w:left="567"/>
        <w:rPr>
          <w:rFonts w:asciiTheme="majorBidi" w:hAnsiTheme="majorBidi" w:cstheme="majorBidi"/>
          <w:b/>
          <w:bCs/>
          <w:sz w:val="16"/>
          <w:szCs w:val="16"/>
        </w:rPr>
      </w:pPr>
    </w:p>
    <w:p w14:paraId="2957621D" w14:textId="61DEE947" w:rsidR="000D16BB" w:rsidRPr="00A36306" w:rsidRDefault="000D16BB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คดีความ</w:t>
      </w:r>
    </w:p>
    <w:p w14:paraId="185BAF61" w14:textId="77777777" w:rsidR="00134EB8" w:rsidRPr="0042460A" w:rsidRDefault="00134EB8" w:rsidP="0042460A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A906242" w14:textId="1BE6484C" w:rsidR="00E45B84" w:rsidRPr="00A36306" w:rsidRDefault="0065174E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3</w:t>
      </w:r>
      <w:r w:rsidR="00E73200">
        <w:rPr>
          <w:rFonts w:asciiTheme="majorBidi" w:hAnsiTheme="majorBidi" w:cstheme="majorBidi"/>
          <w:sz w:val="28"/>
        </w:rPr>
        <w:t>2</w:t>
      </w:r>
      <w:r w:rsidR="00857E04" w:rsidRPr="00A36306">
        <w:rPr>
          <w:rFonts w:asciiTheme="majorBidi" w:hAnsiTheme="majorBidi" w:cstheme="majorBidi"/>
          <w:sz w:val="28"/>
        </w:rPr>
        <w:t>.</w:t>
      </w:r>
      <w:r w:rsidR="00256CF4" w:rsidRPr="00A36306">
        <w:rPr>
          <w:rFonts w:asciiTheme="majorBidi" w:hAnsiTheme="majorBidi" w:cstheme="majorBidi"/>
          <w:sz w:val="28"/>
        </w:rPr>
        <w:t>1</w:t>
      </w:r>
      <w:r w:rsidR="00C93AF8" w:rsidRPr="00A36306">
        <w:rPr>
          <w:rFonts w:asciiTheme="majorBidi" w:hAnsiTheme="majorBidi" w:cstheme="majorBidi"/>
          <w:sz w:val="28"/>
        </w:rPr>
        <w:t>)</w:t>
      </w:r>
      <w:r w:rsidR="00C93AF8" w:rsidRPr="00A36306">
        <w:rPr>
          <w:rFonts w:asciiTheme="majorBidi" w:hAnsiTheme="majorBidi" w:cstheme="majorBidi"/>
          <w:sz w:val="28"/>
        </w:rPr>
        <w:tab/>
      </w:r>
      <w:r w:rsidR="00CC20AB" w:rsidRPr="00A36306">
        <w:rPr>
          <w:rFonts w:asciiTheme="majorBidi" w:hAnsiTheme="majorBidi" w:cstheme="majorBidi"/>
          <w:sz w:val="28"/>
          <w:cs/>
        </w:rPr>
        <w:t xml:space="preserve">บริษัทว่าจ้างสำนักงานกฎหมายให้ดำเนินคดีแพ่งกับบริษัท แซมส์ สปอร์ต รีเทล จำกัด (จำเลย) เมื่อวันที่ 6 กรกฎาคม </w:t>
      </w:r>
      <w:r w:rsidR="00CC20AB" w:rsidRPr="00A36306">
        <w:rPr>
          <w:rFonts w:asciiTheme="majorBidi" w:hAnsiTheme="majorBidi" w:cstheme="majorBidi"/>
          <w:sz w:val="28"/>
        </w:rPr>
        <w:t>2561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ในข้อหาผิดสัญญาซื้อขายรองเท้ากีฬาจำนวน </w:t>
      </w:r>
      <w:r w:rsidR="00CC20AB" w:rsidRPr="00A36306">
        <w:rPr>
          <w:rFonts w:asciiTheme="majorBidi" w:hAnsiTheme="majorBidi" w:cstheme="majorBidi"/>
          <w:sz w:val="28"/>
        </w:rPr>
        <w:t>42,000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คู่ เป็นจำนวนเงิน </w:t>
      </w:r>
      <w:r w:rsidR="00CC20AB" w:rsidRPr="00A36306">
        <w:rPr>
          <w:rFonts w:asciiTheme="majorBidi" w:hAnsiTheme="majorBidi" w:cstheme="majorBidi"/>
          <w:sz w:val="28"/>
        </w:rPr>
        <w:t>20.5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ล้านบาท เมื่อวันที่ </w:t>
      </w:r>
      <w:r w:rsidR="00CC20AB" w:rsidRPr="00A36306">
        <w:rPr>
          <w:rFonts w:asciiTheme="majorBidi" w:hAnsiTheme="majorBidi" w:cstheme="majorBidi"/>
          <w:sz w:val="28"/>
        </w:rPr>
        <w:t>8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="00CC20AB" w:rsidRPr="00A36306">
        <w:rPr>
          <w:rFonts w:asciiTheme="majorBidi" w:hAnsiTheme="majorBidi" w:cstheme="majorBidi"/>
          <w:sz w:val="28"/>
        </w:rPr>
        <w:t>2561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ศาลกำหนดประเด็นข้อพิพาทและกำหนดวันนัดสืบพยานโจทก์และจำเลยจำนวน </w:t>
      </w:r>
      <w:r w:rsidR="00CC20AB" w:rsidRPr="00A36306">
        <w:rPr>
          <w:rFonts w:asciiTheme="majorBidi" w:hAnsiTheme="majorBidi" w:cstheme="majorBidi"/>
          <w:sz w:val="28"/>
        </w:rPr>
        <w:t>3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นัด คือวันที่ </w:t>
      </w:r>
      <w:r w:rsidR="00CC20AB" w:rsidRPr="00A36306">
        <w:rPr>
          <w:rFonts w:asciiTheme="majorBidi" w:hAnsiTheme="majorBidi" w:cstheme="majorBidi"/>
          <w:sz w:val="28"/>
        </w:rPr>
        <w:t>14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- </w:t>
      </w:r>
      <w:r w:rsidR="00CC20AB" w:rsidRPr="00A36306">
        <w:rPr>
          <w:rFonts w:asciiTheme="majorBidi" w:hAnsiTheme="majorBidi" w:cstheme="majorBidi"/>
          <w:sz w:val="28"/>
        </w:rPr>
        <w:t>16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พฤษภาคม </w:t>
      </w:r>
      <w:r w:rsidR="00CC20AB" w:rsidRPr="00A36306">
        <w:rPr>
          <w:rFonts w:asciiTheme="majorBidi" w:hAnsiTheme="majorBidi" w:cstheme="majorBidi"/>
          <w:sz w:val="28"/>
        </w:rPr>
        <w:t>2562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ซึ่งเมื่อวันที่ </w:t>
      </w:r>
      <w:r w:rsidR="00CC20AB" w:rsidRPr="00A36306">
        <w:rPr>
          <w:rFonts w:asciiTheme="majorBidi" w:hAnsiTheme="majorBidi" w:cstheme="majorBidi"/>
          <w:sz w:val="28"/>
        </w:rPr>
        <w:t>22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กรกฎาคม </w:t>
      </w:r>
      <w:r w:rsidR="00CC20AB" w:rsidRPr="00A36306">
        <w:rPr>
          <w:rFonts w:asciiTheme="majorBidi" w:hAnsiTheme="majorBidi" w:cstheme="majorBidi"/>
          <w:sz w:val="28"/>
        </w:rPr>
        <w:t>2562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ศาลแพ่งมีคำพิพากษาให้จำเลยชำระเงินพร้อมดอกเบี้ยอัตราร้อยละ </w:t>
      </w:r>
      <w:r w:rsidR="00CC20AB" w:rsidRPr="00A36306">
        <w:rPr>
          <w:rFonts w:asciiTheme="majorBidi" w:hAnsiTheme="majorBidi" w:cstheme="majorBidi"/>
          <w:sz w:val="28"/>
        </w:rPr>
        <w:t>7.5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ต่อปี นับแต่วันถัดจากวันฟ้อง รวมจำนวน </w:t>
      </w:r>
      <w:r w:rsidR="00CC20AB" w:rsidRPr="00A36306">
        <w:rPr>
          <w:rFonts w:asciiTheme="majorBidi" w:hAnsiTheme="majorBidi" w:cstheme="majorBidi"/>
          <w:sz w:val="28"/>
        </w:rPr>
        <w:t>20.9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ล้านบาทให้แก่บริษัท ต่อมาเมื่อวันที่ </w:t>
      </w:r>
      <w:r w:rsidR="00CC20AB" w:rsidRPr="00A36306">
        <w:rPr>
          <w:rFonts w:asciiTheme="majorBidi" w:hAnsiTheme="majorBidi" w:cstheme="majorBidi"/>
          <w:sz w:val="28"/>
        </w:rPr>
        <w:t>20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กันยายน </w:t>
      </w:r>
      <w:r w:rsidR="00CC20AB" w:rsidRPr="00A36306">
        <w:rPr>
          <w:rFonts w:asciiTheme="majorBidi" w:hAnsiTheme="majorBidi" w:cstheme="majorBidi"/>
          <w:sz w:val="28"/>
        </w:rPr>
        <w:t>2562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 จำเล</w:t>
      </w:r>
      <w:r w:rsidR="006D0318" w:rsidRPr="00A36306">
        <w:rPr>
          <w:rFonts w:asciiTheme="majorBidi" w:hAnsiTheme="majorBidi" w:cstheme="majorBidi"/>
          <w:sz w:val="28"/>
          <w:cs/>
        </w:rPr>
        <w:t xml:space="preserve">ยได้ยื่นอุทธรณ์ต่อศาลอุทธรณ์ </w:t>
      </w:r>
      <w:r w:rsidR="00285B85" w:rsidRPr="00A36306">
        <w:rPr>
          <w:rFonts w:asciiTheme="majorBidi" w:hAnsiTheme="majorBidi" w:cstheme="majorBidi"/>
          <w:sz w:val="28"/>
          <w:cs/>
        </w:rPr>
        <w:t>และ</w:t>
      </w:r>
      <w:r w:rsidR="006D0318"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6D0318" w:rsidRPr="00A36306">
        <w:rPr>
          <w:rFonts w:asciiTheme="majorBidi" w:hAnsiTheme="majorBidi" w:cstheme="majorBidi"/>
          <w:sz w:val="28"/>
        </w:rPr>
        <w:t>22</w:t>
      </w:r>
      <w:r w:rsidR="006D0318"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="006D0318" w:rsidRPr="00A36306">
        <w:rPr>
          <w:rFonts w:asciiTheme="majorBidi" w:hAnsiTheme="majorBidi" w:cstheme="majorBidi"/>
          <w:sz w:val="28"/>
        </w:rPr>
        <w:t>2562</w:t>
      </w:r>
      <w:r w:rsidR="006D0318" w:rsidRPr="00A36306">
        <w:rPr>
          <w:rFonts w:asciiTheme="majorBidi" w:hAnsiTheme="majorBidi" w:cstheme="majorBidi"/>
          <w:sz w:val="28"/>
          <w:cs/>
        </w:rPr>
        <w:t xml:space="preserve"> </w:t>
      </w:r>
      <w:r w:rsidR="00CC20AB" w:rsidRPr="00A36306">
        <w:rPr>
          <w:rFonts w:asciiTheme="majorBidi" w:hAnsiTheme="majorBidi" w:cstheme="majorBidi"/>
          <w:sz w:val="28"/>
          <w:cs/>
        </w:rPr>
        <w:t xml:space="preserve">บริษัทได้ดำเนินการยื่นคำแก้อุทธรณ์และคำร้องคัดค้านขอทุเลาการบังคับคดีกับศาลแล้ว </w:t>
      </w:r>
      <w:bookmarkStart w:id="4" w:name="_Hlk47006510"/>
    </w:p>
    <w:p w14:paraId="20945C4B" w14:textId="77777777" w:rsidR="0042460A" w:rsidRPr="0042460A" w:rsidRDefault="0042460A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671A4D5" w14:textId="2F2459C3" w:rsidR="00FD3824" w:rsidRDefault="007C22C8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16 </w:t>
      </w:r>
      <w:r w:rsidRPr="00A36306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A36306">
        <w:rPr>
          <w:rFonts w:asciiTheme="majorBidi" w:hAnsiTheme="majorBidi" w:cstheme="majorBidi"/>
          <w:sz w:val="28"/>
        </w:rPr>
        <w:t>2563</w:t>
      </w:r>
      <w:r w:rsidR="0079706C" w:rsidRPr="00A36306">
        <w:rPr>
          <w:rFonts w:asciiTheme="majorBidi" w:hAnsiTheme="majorBidi" w:cstheme="majorBidi"/>
          <w:sz w:val="28"/>
        </w:rPr>
        <w:t xml:space="preserve"> </w:t>
      </w:r>
      <w:r w:rsidR="00E61D47" w:rsidRPr="00A36306">
        <w:rPr>
          <w:rFonts w:asciiTheme="majorBidi" w:hAnsiTheme="majorBidi" w:cstheme="majorBidi"/>
          <w:sz w:val="28"/>
          <w:cs/>
        </w:rPr>
        <w:t>ศาลอุ</w:t>
      </w:r>
      <w:r w:rsidRPr="00A36306">
        <w:rPr>
          <w:rFonts w:asciiTheme="majorBidi" w:hAnsiTheme="majorBidi" w:cstheme="majorBidi"/>
          <w:sz w:val="28"/>
          <w:cs/>
        </w:rPr>
        <w:t>ทธรณ์มีคำพิพากษายืนตามศาลแพ่ง</w:t>
      </w:r>
      <w:r w:rsidR="0079706C" w:rsidRPr="00A36306">
        <w:rPr>
          <w:rFonts w:asciiTheme="majorBidi" w:hAnsiTheme="majorBidi" w:cstheme="majorBidi"/>
          <w:sz w:val="28"/>
        </w:rPr>
        <w:t xml:space="preserve"> </w:t>
      </w:r>
      <w:r w:rsidR="00E61D47" w:rsidRPr="00A36306">
        <w:rPr>
          <w:rFonts w:asciiTheme="majorBidi" w:hAnsiTheme="majorBidi" w:cstheme="majorBidi"/>
          <w:sz w:val="28"/>
          <w:cs/>
        </w:rPr>
        <w:t xml:space="preserve">โดยมีคำสั่งบังคับภายใน </w:t>
      </w:r>
      <w:r w:rsidR="00E61D47" w:rsidRPr="00A36306">
        <w:rPr>
          <w:rFonts w:asciiTheme="majorBidi" w:hAnsiTheme="majorBidi" w:cstheme="majorBidi"/>
          <w:sz w:val="28"/>
        </w:rPr>
        <w:t>30</w:t>
      </w:r>
      <w:r w:rsidR="00E61D47" w:rsidRPr="00A36306">
        <w:rPr>
          <w:rFonts w:asciiTheme="majorBidi" w:hAnsiTheme="majorBidi" w:cstheme="majorBidi"/>
          <w:sz w:val="28"/>
          <w:cs/>
        </w:rPr>
        <w:t xml:space="preserve"> วัน </w:t>
      </w:r>
      <w:r w:rsidRPr="00A36306">
        <w:rPr>
          <w:rFonts w:asciiTheme="majorBidi" w:hAnsiTheme="majorBidi" w:cstheme="majorBidi"/>
          <w:sz w:val="28"/>
          <w:cs/>
        </w:rPr>
        <w:t>ทั้งนี้</w:t>
      </w:r>
      <w:r w:rsidR="00E61D47" w:rsidRPr="00A36306">
        <w:rPr>
          <w:rFonts w:asciiTheme="majorBidi" w:hAnsiTheme="majorBidi" w:cstheme="majorBidi"/>
          <w:sz w:val="28"/>
          <w:cs/>
        </w:rPr>
        <w:t>จำเลย</w:t>
      </w:r>
      <w:r w:rsidR="0079706C" w:rsidRPr="00A36306">
        <w:rPr>
          <w:rFonts w:asciiTheme="majorBidi" w:hAnsiTheme="majorBidi" w:cstheme="majorBidi"/>
          <w:sz w:val="28"/>
          <w:cs/>
          <w:lang w:val="en-GB"/>
        </w:rPr>
        <w:t>ไม่</w:t>
      </w:r>
      <w:r w:rsidR="00E61D47" w:rsidRPr="00A36306">
        <w:rPr>
          <w:rFonts w:asciiTheme="majorBidi" w:hAnsiTheme="majorBidi" w:cstheme="majorBidi"/>
          <w:sz w:val="28"/>
          <w:cs/>
        </w:rPr>
        <w:t>ได้ยื่นคำร้องขออนุญาตฎีกาและคำฟ้องฎีกาต่อศาล</w:t>
      </w:r>
      <w:r w:rsidR="0079706C" w:rsidRPr="00A36306">
        <w:rPr>
          <w:rFonts w:asciiTheme="majorBidi" w:hAnsiTheme="majorBidi" w:cstheme="majorBidi"/>
          <w:sz w:val="28"/>
          <w:cs/>
        </w:rPr>
        <w:t>ในเวลาที่กำหนด</w:t>
      </w:r>
      <w:r w:rsidRPr="00A36306">
        <w:rPr>
          <w:rFonts w:asciiTheme="majorBidi" w:hAnsiTheme="majorBidi" w:cstheme="majorBidi"/>
          <w:sz w:val="28"/>
          <w:cs/>
        </w:rPr>
        <w:t xml:space="preserve">ภายใน </w:t>
      </w:r>
      <w:r w:rsidRPr="00A36306">
        <w:rPr>
          <w:rFonts w:asciiTheme="majorBidi" w:hAnsiTheme="majorBidi" w:cstheme="majorBidi"/>
          <w:sz w:val="28"/>
        </w:rPr>
        <w:t xml:space="preserve">30 </w:t>
      </w:r>
      <w:r w:rsidRPr="00A36306">
        <w:rPr>
          <w:rFonts w:asciiTheme="majorBidi" w:hAnsiTheme="majorBidi" w:cstheme="majorBidi"/>
          <w:sz w:val="28"/>
          <w:cs/>
        </w:rPr>
        <w:t>วัน</w:t>
      </w:r>
      <w:r w:rsidR="00E61D47" w:rsidRPr="00A36306">
        <w:rPr>
          <w:rFonts w:asciiTheme="majorBidi" w:hAnsiTheme="majorBidi" w:cstheme="majorBidi"/>
          <w:sz w:val="28"/>
          <w:cs/>
        </w:rPr>
        <w:t xml:space="preserve"> </w:t>
      </w:r>
      <w:r w:rsidR="00FD3824" w:rsidRPr="00A36306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="00FD3824" w:rsidRPr="00A36306">
        <w:rPr>
          <w:rFonts w:asciiTheme="majorBidi" w:hAnsiTheme="majorBidi" w:cstheme="majorBidi"/>
          <w:sz w:val="28"/>
        </w:rPr>
        <w:t xml:space="preserve">4 </w:t>
      </w:r>
      <w:r w:rsidR="00FD3824" w:rsidRPr="00A36306">
        <w:rPr>
          <w:rFonts w:asciiTheme="majorBidi" w:hAnsiTheme="majorBidi" w:cstheme="majorBidi"/>
          <w:sz w:val="28"/>
          <w:cs/>
        </w:rPr>
        <w:t xml:space="preserve">สิงหาคม </w:t>
      </w:r>
      <w:r w:rsidR="00FD3824" w:rsidRPr="00A36306">
        <w:rPr>
          <w:rFonts w:asciiTheme="majorBidi" w:hAnsiTheme="majorBidi" w:cstheme="majorBidi"/>
          <w:sz w:val="28"/>
        </w:rPr>
        <w:t xml:space="preserve">2563 </w:t>
      </w:r>
      <w:r w:rsidR="00FD3824" w:rsidRPr="00A36306">
        <w:rPr>
          <w:rFonts w:asciiTheme="majorBidi" w:hAnsiTheme="majorBidi" w:cstheme="majorBidi"/>
          <w:sz w:val="28"/>
          <w:cs/>
        </w:rPr>
        <w:t>ศาลมีคำพิพากษาว่าคดีถึงที่สุดแล้ว</w:t>
      </w:r>
    </w:p>
    <w:bookmarkEnd w:id="4"/>
    <w:p w14:paraId="2AE795DB" w14:textId="77777777" w:rsidR="001F09EB" w:rsidRPr="0042460A" w:rsidRDefault="001F09EB" w:rsidP="00F53BC1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B178517" w14:textId="2CAEF872" w:rsidR="00FD684B" w:rsidRPr="00A36306" w:rsidRDefault="00A43367" w:rsidP="00C93AF8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3</w:t>
      </w:r>
      <w:r w:rsidR="00E73200">
        <w:rPr>
          <w:rFonts w:asciiTheme="majorBidi" w:hAnsiTheme="majorBidi" w:cstheme="majorBidi"/>
          <w:sz w:val="28"/>
        </w:rPr>
        <w:t>2</w:t>
      </w:r>
      <w:r w:rsidR="00DA1669" w:rsidRPr="00A36306">
        <w:rPr>
          <w:rFonts w:asciiTheme="majorBidi" w:hAnsiTheme="majorBidi" w:cstheme="majorBidi"/>
          <w:sz w:val="28"/>
        </w:rPr>
        <w:t>.2</w:t>
      </w:r>
      <w:r w:rsidR="00FD684B" w:rsidRPr="00A36306">
        <w:rPr>
          <w:rFonts w:asciiTheme="majorBidi" w:hAnsiTheme="majorBidi" w:cstheme="majorBidi"/>
          <w:sz w:val="28"/>
        </w:rPr>
        <w:t xml:space="preserve">) </w:t>
      </w:r>
      <w:r w:rsidR="00F505E3" w:rsidRPr="00A36306">
        <w:rPr>
          <w:rFonts w:asciiTheme="majorBidi" w:hAnsiTheme="majorBidi" w:cstheme="majorBidi"/>
          <w:sz w:val="28"/>
        </w:rPr>
        <w:tab/>
      </w:r>
      <w:r w:rsidR="00A22BCC"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22BCC" w:rsidRPr="00A36306">
        <w:rPr>
          <w:rFonts w:asciiTheme="majorBidi" w:hAnsiTheme="majorBidi" w:cstheme="majorBidi"/>
          <w:sz w:val="28"/>
        </w:rPr>
        <w:t>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ฟอร์ซี จำกัด (จำเลย) ในข้อหาผิดนัดชำระหนี้ตามสัญญากู้ยืมเงินจำนวน </w:t>
      </w:r>
      <w:r w:rsidR="00A22BCC" w:rsidRPr="00A36306">
        <w:rPr>
          <w:rFonts w:asciiTheme="majorBidi" w:hAnsiTheme="majorBidi" w:cstheme="majorBidi"/>
          <w:sz w:val="28"/>
        </w:rPr>
        <w:t>2.1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พร้อมดอกเบี้ยในอัตราร้อยละ </w:t>
      </w:r>
      <w:r w:rsidR="00A22BCC" w:rsidRPr="00A36306">
        <w:rPr>
          <w:rFonts w:asciiTheme="majorBidi" w:hAnsiTheme="majorBidi" w:cstheme="majorBidi"/>
          <w:sz w:val="28"/>
        </w:rPr>
        <w:t>7.5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ต่อปีนับจากวันที่ผิดนัดชำระเงิน</w:t>
      </w:r>
      <w:r w:rsidR="00850DA8" w:rsidRPr="00A36306">
        <w:rPr>
          <w:rFonts w:asciiTheme="majorBidi" w:hAnsiTheme="majorBidi" w:cstheme="majorBidi"/>
          <w:sz w:val="28"/>
          <w:cs/>
        </w:rPr>
        <w:t xml:space="preserve"> (วันที่ </w:t>
      </w:r>
      <w:r w:rsidR="00850DA8" w:rsidRPr="00A36306">
        <w:rPr>
          <w:rFonts w:asciiTheme="majorBidi" w:hAnsiTheme="majorBidi" w:cstheme="majorBidi"/>
          <w:sz w:val="28"/>
        </w:rPr>
        <w:t xml:space="preserve">17 </w:t>
      </w:r>
      <w:r w:rsidR="00850DA8" w:rsidRPr="00A36306">
        <w:rPr>
          <w:rFonts w:asciiTheme="majorBidi" w:hAnsiTheme="majorBidi" w:cstheme="majorBidi"/>
          <w:sz w:val="28"/>
          <w:cs/>
        </w:rPr>
        <w:t xml:space="preserve">มีนาคม </w:t>
      </w:r>
      <w:r w:rsidR="00850DA8" w:rsidRPr="00A36306">
        <w:rPr>
          <w:rFonts w:asciiTheme="majorBidi" w:hAnsiTheme="majorBidi" w:cstheme="majorBidi"/>
          <w:sz w:val="28"/>
        </w:rPr>
        <w:t xml:space="preserve">2561) 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ถึงวันที่ฟ้อง ซึ่งเมื่อวันที่ </w:t>
      </w:r>
      <w:r w:rsidR="00A22BCC" w:rsidRPr="00A36306">
        <w:rPr>
          <w:rFonts w:asciiTheme="majorBidi" w:hAnsiTheme="majorBidi" w:cstheme="majorBidi"/>
          <w:sz w:val="28"/>
        </w:rPr>
        <w:t>17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</w:t>
      </w:r>
      <w:bookmarkStart w:id="5" w:name="_Hlk61882857"/>
      <w:r w:rsidR="00A22BCC" w:rsidRPr="00A36306">
        <w:rPr>
          <w:rFonts w:asciiTheme="majorBidi" w:hAnsiTheme="majorBidi" w:cstheme="majorBidi"/>
          <w:sz w:val="28"/>
          <w:cs/>
        </w:rPr>
        <w:t xml:space="preserve">ศาลมีคำพิพากษาให้จำเลยชำระเงินต้นพร้อมดอกเบี้ยรวมจำนวน </w:t>
      </w:r>
      <w:r w:rsidR="00A22BCC" w:rsidRPr="00A36306">
        <w:rPr>
          <w:rFonts w:asciiTheme="majorBidi" w:hAnsiTheme="majorBidi" w:cstheme="majorBidi"/>
          <w:sz w:val="28"/>
        </w:rPr>
        <w:t>2.2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ให้แก่บริษัท</w:t>
      </w:r>
      <w:bookmarkEnd w:id="5"/>
      <w:r w:rsidR="00A22BCC" w:rsidRPr="00A36306">
        <w:rPr>
          <w:rFonts w:asciiTheme="majorBidi" w:hAnsiTheme="majorBidi" w:cstheme="majorBidi"/>
          <w:sz w:val="28"/>
          <w:cs/>
        </w:rPr>
        <w:t xml:space="preserve"> </w:t>
      </w:r>
      <w:r w:rsidR="005F757C" w:rsidRPr="00A36306">
        <w:rPr>
          <w:rFonts w:asciiTheme="majorBidi" w:hAnsiTheme="majorBidi" w:cstheme="majorBidi"/>
          <w:sz w:val="28"/>
          <w:cs/>
        </w:rPr>
        <w:t>และ</w:t>
      </w:r>
      <w:r w:rsidR="00A22BCC" w:rsidRPr="00A36306">
        <w:rPr>
          <w:rFonts w:asciiTheme="majorBidi" w:hAnsiTheme="majorBidi" w:cstheme="majorBidi"/>
          <w:sz w:val="28"/>
          <w:cs/>
        </w:rPr>
        <w:t>บริษัทได้ดำเนินการโดยขอให้กรมบังคับคดีดำเนินการยึดทรัพย์ของจำเลย</w:t>
      </w:r>
      <w:r w:rsidR="005F757C" w:rsidRPr="00A36306">
        <w:rPr>
          <w:rFonts w:asciiTheme="majorBidi" w:hAnsiTheme="majorBidi" w:cstheme="majorBidi"/>
          <w:sz w:val="28"/>
        </w:rPr>
        <w:t xml:space="preserve"> </w:t>
      </w:r>
      <w:r w:rsidR="005F757C" w:rsidRPr="00A36306">
        <w:rPr>
          <w:rFonts w:asciiTheme="majorBidi" w:hAnsiTheme="majorBidi" w:cstheme="majorBidi"/>
          <w:sz w:val="28"/>
          <w:cs/>
        </w:rPr>
        <w:t>อย่างไรก็ดีจำเลยไม่ได้ทำการยื่นอุทธรณ์</w:t>
      </w:r>
      <w:r w:rsidR="007C22C8" w:rsidRPr="00A36306">
        <w:rPr>
          <w:rFonts w:asciiTheme="majorBidi" w:hAnsiTheme="majorBidi" w:cstheme="majorBidi"/>
          <w:sz w:val="28"/>
          <w:cs/>
        </w:rPr>
        <w:t xml:space="preserve"> ดังนั้นคดีจึงเป็นอันสิ้นสุด ต่อมา</w:t>
      </w:r>
      <w:r w:rsidR="005F757C"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5F757C" w:rsidRPr="00A36306">
        <w:rPr>
          <w:rFonts w:asciiTheme="majorBidi" w:hAnsiTheme="majorBidi" w:cstheme="majorBidi"/>
          <w:sz w:val="28"/>
        </w:rPr>
        <w:t xml:space="preserve">11 </w:t>
      </w:r>
      <w:r w:rsidR="005F757C" w:rsidRPr="00A36306">
        <w:rPr>
          <w:rFonts w:asciiTheme="majorBidi" w:hAnsiTheme="majorBidi" w:cstheme="majorBidi"/>
          <w:sz w:val="28"/>
          <w:cs/>
        </w:rPr>
        <w:t xml:space="preserve">มีนาคม </w:t>
      </w:r>
      <w:r w:rsidR="005F757C" w:rsidRPr="00A36306">
        <w:rPr>
          <w:rFonts w:asciiTheme="majorBidi" w:hAnsiTheme="majorBidi" w:cstheme="majorBidi"/>
          <w:sz w:val="28"/>
        </w:rPr>
        <w:t xml:space="preserve">2563 </w:t>
      </w:r>
      <w:r w:rsidR="005F757C" w:rsidRPr="00A36306">
        <w:rPr>
          <w:rFonts w:asciiTheme="majorBidi" w:hAnsiTheme="majorBidi" w:cstheme="majorBidi"/>
          <w:sz w:val="28"/>
          <w:cs/>
        </w:rPr>
        <w:t>บริษัทได้ยื่นคำร้องขอให้</w:t>
      </w:r>
      <w:r w:rsidR="006D0318" w:rsidRPr="00A36306">
        <w:rPr>
          <w:rFonts w:asciiTheme="majorBidi" w:hAnsiTheme="majorBidi" w:cstheme="majorBidi"/>
          <w:sz w:val="28"/>
          <w:cs/>
        </w:rPr>
        <w:t>ศาลส่งคำบังคับ</w:t>
      </w:r>
      <w:r w:rsidR="00BC6BC4" w:rsidRPr="00A36306">
        <w:rPr>
          <w:rFonts w:asciiTheme="majorBidi" w:hAnsiTheme="majorBidi" w:cstheme="majorBidi"/>
          <w:sz w:val="28"/>
          <w:cs/>
        </w:rPr>
        <w:t>แจ้งผลคำพิพากษาให้จำเลยทราบ เนื่องจากจำเลยไม่ได้มาฟังคำพิพากษา</w:t>
      </w:r>
      <w:r w:rsidR="00E61D47" w:rsidRPr="00A36306">
        <w:rPr>
          <w:rFonts w:asciiTheme="majorBidi" w:hAnsiTheme="majorBidi" w:cstheme="majorBidi"/>
          <w:sz w:val="28"/>
        </w:rPr>
        <w:t xml:space="preserve"> </w:t>
      </w:r>
      <w:r w:rsidR="007C22C8" w:rsidRPr="00A36306">
        <w:rPr>
          <w:rFonts w:asciiTheme="majorBidi" w:hAnsiTheme="majorBidi" w:cstheme="majorBidi"/>
          <w:sz w:val="28"/>
          <w:cs/>
        </w:rPr>
        <w:t>และ</w:t>
      </w:r>
      <w:r w:rsidR="004112C6"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4112C6" w:rsidRPr="00A36306">
        <w:rPr>
          <w:rFonts w:asciiTheme="majorBidi" w:hAnsiTheme="majorBidi" w:cstheme="majorBidi"/>
          <w:sz w:val="28"/>
        </w:rPr>
        <w:t xml:space="preserve">15 </w:t>
      </w:r>
      <w:r w:rsidR="007C22C8" w:rsidRPr="00A36306">
        <w:rPr>
          <w:rFonts w:asciiTheme="majorBidi" w:hAnsiTheme="majorBidi" w:cstheme="majorBidi"/>
          <w:sz w:val="28"/>
          <w:cs/>
        </w:rPr>
        <w:t xml:space="preserve">กรกฎาคม </w:t>
      </w:r>
      <w:r w:rsidR="004112C6" w:rsidRPr="00A36306">
        <w:rPr>
          <w:rFonts w:asciiTheme="majorBidi" w:hAnsiTheme="majorBidi" w:cstheme="majorBidi"/>
          <w:sz w:val="28"/>
        </w:rPr>
        <w:t xml:space="preserve">2563 </w:t>
      </w:r>
      <w:r w:rsidR="004112C6" w:rsidRPr="00A36306">
        <w:rPr>
          <w:rFonts w:asciiTheme="majorBidi" w:hAnsiTheme="majorBidi" w:cstheme="majorBidi"/>
          <w:sz w:val="28"/>
          <w:cs/>
        </w:rPr>
        <w:t>ศาลมีคำพิพากษาว่าคดีถึงที่สุดแล้ว</w:t>
      </w:r>
    </w:p>
    <w:p w14:paraId="405981D9" w14:textId="5BAE847D" w:rsidR="006A0DE3" w:rsidRPr="0042460A" w:rsidRDefault="006A0DE3" w:rsidP="00C93AF8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4D7280A" w14:textId="2E81F5F6" w:rsidR="00A22BCC" w:rsidRPr="00A36306" w:rsidRDefault="00A43367" w:rsidP="00A22BCC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3</w:t>
      </w:r>
      <w:r w:rsidR="00E73200">
        <w:rPr>
          <w:rFonts w:asciiTheme="majorBidi" w:hAnsiTheme="majorBidi" w:cstheme="majorBidi"/>
          <w:sz w:val="28"/>
        </w:rPr>
        <w:t>2</w:t>
      </w:r>
      <w:r w:rsidR="00DA1669" w:rsidRPr="00A36306">
        <w:rPr>
          <w:rFonts w:asciiTheme="majorBidi" w:hAnsiTheme="majorBidi" w:cstheme="majorBidi"/>
          <w:sz w:val="28"/>
        </w:rPr>
        <w:t>.3</w:t>
      </w:r>
      <w:r w:rsidR="001D5526" w:rsidRPr="00A36306">
        <w:rPr>
          <w:rFonts w:asciiTheme="majorBidi" w:hAnsiTheme="majorBidi" w:cstheme="majorBidi"/>
          <w:sz w:val="28"/>
        </w:rPr>
        <w:t>)</w:t>
      </w:r>
      <w:r w:rsidR="001D5526" w:rsidRPr="00A36306">
        <w:rPr>
          <w:rFonts w:asciiTheme="majorBidi" w:hAnsiTheme="majorBidi" w:cstheme="majorBidi"/>
          <w:sz w:val="28"/>
          <w:cs/>
        </w:rPr>
        <w:tab/>
      </w:r>
      <w:r w:rsidR="00A22BCC"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22BCC" w:rsidRPr="00A36306">
        <w:rPr>
          <w:rFonts w:asciiTheme="majorBidi" w:hAnsiTheme="majorBidi" w:cstheme="majorBidi"/>
          <w:sz w:val="28"/>
        </w:rPr>
        <w:t>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บริษัท ดิจิตอล ดรีม จำกัด (โจทก์) ฟ้องร้องคดีแพ่งต่อบริษัท ฟอร์ซี จำกัด (จำเลย) ในข้อหาผิดสัญญาเงินมัดจำ (</w:t>
      </w:r>
      <w:r w:rsidR="00A22BCC" w:rsidRPr="00A36306">
        <w:rPr>
          <w:rFonts w:asciiTheme="majorBidi" w:hAnsiTheme="majorBidi" w:cstheme="majorBidi"/>
          <w:sz w:val="28"/>
        </w:rPr>
        <w:t xml:space="preserve">Deposit Agreement) 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โดยให้บริษัท ฟอร์ซี จำกัด ชำระคืนเงินมัดจำ จำนวน </w:t>
      </w:r>
      <w:r w:rsidR="00A22BCC" w:rsidRPr="00A36306">
        <w:rPr>
          <w:rFonts w:asciiTheme="majorBidi" w:hAnsiTheme="majorBidi" w:cstheme="majorBidi"/>
          <w:sz w:val="28"/>
        </w:rPr>
        <w:t>9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พร้อมดอกเบี้ยอัตรา</w:t>
      </w:r>
    </w:p>
    <w:p w14:paraId="16740FB9" w14:textId="39A8E0E7" w:rsidR="0065174E" w:rsidRDefault="00A22BCC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ร้อยละ </w:t>
      </w:r>
      <w:r w:rsidRPr="00A36306">
        <w:rPr>
          <w:rFonts w:asciiTheme="majorBidi" w:hAnsiTheme="majorBidi" w:cstheme="majorBidi"/>
          <w:sz w:val="28"/>
        </w:rPr>
        <w:t>7.5</w:t>
      </w:r>
      <w:r w:rsidRPr="00A36306">
        <w:rPr>
          <w:rFonts w:asciiTheme="majorBidi" w:hAnsiTheme="majorBidi" w:cstheme="majorBidi"/>
          <w:sz w:val="28"/>
          <w:cs/>
        </w:rPr>
        <w:t xml:space="preserve"> ต่อปี นับตั้งแต่วันเลิกสัญญาจนถึงวันฟ้องร้อง ต่อมาเมื่อวันที่ </w:t>
      </w:r>
      <w:r w:rsidRPr="00A36306">
        <w:rPr>
          <w:rFonts w:asciiTheme="majorBidi" w:hAnsiTheme="majorBidi" w:cstheme="majorBidi"/>
          <w:sz w:val="28"/>
        </w:rPr>
        <w:t>30</w:t>
      </w:r>
      <w:r w:rsidRPr="00A36306">
        <w:rPr>
          <w:rFonts w:asciiTheme="majorBidi" w:hAnsiTheme="majorBidi" w:cstheme="majorBidi"/>
          <w:sz w:val="28"/>
          <w:cs/>
        </w:rPr>
        <w:t xml:space="preserve"> กันยายน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ศาลมีคำสั่งจำหน่ายคดีเนื่องจากศาลมีความเห็นว่าสัญญาเงินมัดจำเป็นส่วนหนึ่งของสัญญาจ้างเหมาช่วง (</w:t>
      </w:r>
      <w:r w:rsidRPr="00A36306">
        <w:rPr>
          <w:rFonts w:asciiTheme="majorBidi" w:hAnsiTheme="majorBidi" w:cstheme="majorBidi"/>
          <w:sz w:val="28"/>
        </w:rPr>
        <w:t xml:space="preserve">Subcontract Agreement) </w:t>
      </w:r>
      <w:r w:rsidRPr="00A36306">
        <w:rPr>
          <w:rFonts w:asciiTheme="majorBidi" w:hAnsiTheme="majorBidi" w:cstheme="majorBidi"/>
          <w:sz w:val="28"/>
          <w:cs/>
        </w:rPr>
        <w:t xml:space="preserve">โดยในการระงับข้อพิพาทต้องดำเนินการทางอนุญาโตตุลาการก่อนและเมื่อวันที่ </w:t>
      </w:r>
      <w:r w:rsidRPr="00A36306">
        <w:rPr>
          <w:rFonts w:asciiTheme="majorBidi" w:hAnsiTheme="majorBidi" w:cstheme="majorBidi"/>
          <w:sz w:val="28"/>
        </w:rPr>
        <w:t>7</w:t>
      </w:r>
      <w:r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  <w:cs/>
        </w:rPr>
        <w:t xml:space="preserve"> โจทก์ได้ยื่นอุทธรณ์ </w:t>
      </w:r>
      <w:r w:rsidR="005F757C" w:rsidRPr="00A36306">
        <w:rPr>
          <w:rFonts w:asciiTheme="majorBidi" w:hAnsiTheme="majorBidi" w:cstheme="majorBidi"/>
          <w:sz w:val="28"/>
          <w:cs/>
        </w:rPr>
        <w:t>ทั้งนี้</w:t>
      </w:r>
      <w:r w:rsidR="007C22C8" w:rsidRPr="00A36306">
        <w:rPr>
          <w:rFonts w:asciiTheme="majorBidi" w:hAnsiTheme="majorBidi" w:cstheme="majorBidi"/>
          <w:sz w:val="28"/>
          <w:cs/>
        </w:rPr>
        <w:t>เมื่อ</w:t>
      </w:r>
      <w:r w:rsidR="005F757C"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="005F757C" w:rsidRPr="00A36306">
        <w:rPr>
          <w:rFonts w:asciiTheme="majorBidi" w:hAnsiTheme="majorBidi" w:cstheme="majorBidi"/>
          <w:sz w:val="28"/>
        </w:rPr>
        <w:t xml:space="preserve">9 </w:t>
      </w:r>
      <w:r w:rsidR="005F757C" w:rsidRPr="00A36306">
        <w:rPr>
          <w:rFonts w:asciiTheme="majorBidi" w:hAnsiTheme="majorBidi" w:cstheme="majorBidi"/>
          <w:sz w:val="28"/>
          <w:cs/>
        </w:rPr>
        <w:t xml:space="preserve">มิถุนายน </w:t>
      </w:r>
      <w:r w:rsidR="005F757C" w:rsidRPr="00A36306">
        <w:rPr>
          <w:rFonts w:asciiTheme="majorBidi" w:hAnsiTheme="majorBidi" w:cstheme="majorBidi"/>
          <w:sz w:val="28"/>
        </w:rPr>
        <w:t>2563</w:t>
      </w:r>
      <w:r w:rsidR="00E61D47" w:rsidRPr="00A36306">
        <w:rPr>
          <w:rFonts w:asciiTheme="majorBidi" w:hAnsiTheme="majorBidi" w:cstheme="majorBidi"/>
          <w:sz w:val="28"/>
        </w:rPr>
        <w:t xml:space="preserve">  </w:t>
      </w:r>
      <w:r w:rsidR="00E61D47" w:rsidRPr="00A36306">
        <w:rPr>
          <w:rFonts w:asciiTheme="majorBidi" w:hAnsiTheme="majorBidi" w:cstheme="majorBidi"/>
          <w:sz w:val="28"/>
          <w:cs/>
        </w:rPr>
        <w:t xml:space="preserve">ศาลอุทธรณ์มีคำพิพากษายกคำสั่งศาลชั้นต้นที่มีคำสั่งจำหน่ายคดีและให้ศาลชั้นต้นพิจารณาพิพากษาใหม่ตามรูปคดี โดยศาลชั้นต้นกำหนดวันนัดสืบพยานโจทก์ในวันที่ </w:t>
      </w:r>
      <w:r w:rsidR="00E61D47" w:rsidRPr="00A36306">
        <w:rPr>
          <w:rFonts w:asciiTheme="majorBidi" w:hAnsiTheme="majorBidi" w:cstheme="majorBidi"/>
          <w:sz w:val="28"/>
        </w:rPr>
        <w:t xml:space="preserve">7 </w:t>
      </w:r>
      <w:r w:rsidR="00E61D47" w:rsidRPr="00A36306">
        <w:rPr>
          <w:rFonts w:asciiTheme="majorBidi" w:hAnsiTheme="majorBidi" w:cstheme="majorBidi"/>
          <w:sz w:val="28"/>
          <w:cs/>
        </w:rPr>
        <w:t xml:space="preserve">กันยายน </w:t>
      </w:r>
      <w:r w:rsidR="00E61D47" w:rsidRPr="00A36306">
        <w:rPr>
          <w:rFonts w:asciiTheme="majorBidi" w:hAnsiTheme="majorBidi" w:cstheme="majorBidi"/>
          <w:sz w:val="28"/>
        </w:rPr>
        <w:t>2563</w:t>
      </w:r>
      <w:r w:rsidR="00A82DAE" w:rsidRPr="00A36306">
        <w:rPr>
          <w:rFonts w:asciiTheme="majorBidi" w:hAnsiTheme="majorBidi" w:cstheme="majorBidi"/>
          <w:sz w:val="28"/>
          <w:cs/>
        </w:rPr>
        <w:t xml:space="preserve"> </w:t>
      </w:r>
      <w:r w:rsidR="004B1FF1" w:rsidRPr="00A36306">
        <w:rPr>
          <w:rFonts w:asciiTheme="majorBidi" w:hAnsiTheme="majorBidi" w:cstheme="majorBidi"/>
          <w:sz w:val="28"/>
          <w:cs/>
        </w:rPr>
        <w:t xml:space="preserve">ต่อมาศาลเลื่อนวันนัดสืบพยานโจทก์เป็นวันที่ </w:t>
      </w:r>
      <w:r w:rsidR="004B1FF1" w:rsidRPr="00A36306">
        <w:rPr>
          <w:rFonts w:asciiTheme="majorBidi" w:hAnsiTheme="majorBidi" w:cstheme="majorBidi"/>
          <w:sz w:val="28"/>
        </w:rPr>
        <w:t xml:space="preserve">9 </w:t>
      </w:r>
      <w:r w:rsidR="004B1FF1" w:rsidRPr="00A36306">
        <w:rPr>
          <w:rFonts w:asciiTheme="majorBidi" w:hAnsiTheme="majorBidi" w:cstheme="majorBidi"/>
          <w:sz w:val="28"/>
          <w:cs/>
        </w:rPr>
        <w:t xml:space="preserve">พฤศจิกายน </w:t>
      </w:r>
      <w:r w:rsidR="004B1FF1" w:rsidRPr="00A36306">
        <w:rPr>
          <w:rFonts w:asciiTheme="majorBidi" w:hAnsiTheme="majorBidi" w:cstheme="majorBidi"/>
          <w:sz w:val="28"/>
        </w:rPr>
        <w:t xml:space="preserve">2563 </w:t>
      </w:r>
      <w:r w:rsidR="00A3131C" w:rsidRPr="00A36306">
        <w:rPr>
          <w:rFonts w:asciiTheme="majorBidi" w:hAnsiTheme="majorBidi" w:cstheme="majorBidi"/>
          <w:sz w:val="28"/>
          <w:cs/>
        </w:rPr>
        <w:t>ซึ่ง</w:t>
      </w:r>
      <w:r w:rsidR="007A43CD" w:rsidRPr="00A36306">
        <w:rPr>
          <w:rFonts w:asciiTheme="majorBidi" w:hAnsiTheme="majorBidi" w:cstheme="majorBidi"/>
          <w:sz w:val="28"/>
          <w:cs/>
        </w:rPr>
        <w:t>ศาล</w:t>
      </w:r>
      <w:r w:rsidR="007D79D6" w:rsidRPr="00A36306">
        <w:rPr>
          <w:rFonts w:asciiTheme="majorBidi" w:hAnsiTheme="majorBidi" w:cstheme="majorBidi"/>
          <w:sz w:val="28"/>
          <w:cs/>
        </w:rPr>
        <w:t>ได้</w:t>
      </w:r>
      <w:r w:rsidR="007A43CD" w:rsidRPr="00A36306">
        <w:rPr>
          <w:rFonts w:asciiTheme="majorBidi" w:hAnsiTheme="majorBidi" w:cstheme="majorBidi"/>
          <w:sz w:val="28"/>
          <w:cs/>
        </w:rPr>
        <w:t xml:space="preserve">มีคำพิพากษาให้จำเลยชำระเงินต้นพร้อมดอกเบี้ยรวมจำนวน </w:t>
      </w:r>
      <w:r w:rsidR="007A43CD" w:rsidRPr="00A36306">
        <w:rPr>
          <w:rFonts w:asciiTheme="majorBidi" w:hAnsiTheme="majorBidi" w:cstheme="majorBidi"/>
          <w:sz w:val="28"/>
        </w:rPr>
        <w:t>9.9</w:t>
      </w:r>
      <w:r w:rsidR="007A43CD" w:rsidRPr="00A36306">
        <w:rPr>
          <w:rFonts w:asciiTheme="majorBidi" w:hAnsiTheme="majorBidi" w:cstheme="majorBidi"/>
          <w:sz w:val="28"/>
          <w:cs/>
        </w:rPr>
        <w:t xml:space="preserve"> ล้านบาท ให้แก่บริษัท</w:t>
      </w:r>
    </w:p>
    <w:p w14:paraId="71EE1FC3" w14:textId="77777777" w:rsidR="0042460A" w:rsidRPr="0042460A" w:rsidRDefault="0042460A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3A9B0D6" w14:textId="1E161C7B" w:rsidR="00A22BCC" w:rsidRPr="00A36306" w:rsidRDefault="00A43367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lastRenderedPageBreak/>
        <w:t>3</w:t>
      </w:r>
      <w:r w:rsidR="00E73200">
        <w:rPr>
          <w:rFonts w:asciiTheme="majorBidi" w:hAnsiTheme="majorBidi" w:cstheme="majorBidi"/>
          <w:sz w:val="28"/>
        </w:rPr>
        <w:t>2</w:t>
      </w:r>
      <w:r w:rsidR="00DA1669" w:rsidRPr="00A36306">
        <w:rPr>
          <w:rFonts w:asciiTheme="majorBidi" w:hAnsiTheme="majorBidi" w:cstheme="majorBidi"/>
          <w:sz w:val="28"/>
        </w:rPr>
        <w:t>.4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="00A22BCC" w:rsidRPr="00A36306">
        <w:rPr>
          <w:rFonts w:asciiTheme="majorBidi" w:hAnsiTheme="majorBidi" w:cstheme="majorBidi"/>
          <w:sz w:val="28"/>
        </w:rPr>
        <w:t>9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กันยายน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</w:t>
      </w:r>
      <w:r w:rsidR="00B1786C" w:rsidRPr="00A36306">
        <w:rPr>
          <w:rFonts w:asciiTheme="majorBidi" w:hAnsiTheme="majorBidi" w:cstheme="majorBidi"/>
          <w:sz w:val="28"/>
          <w:cs/>
        </w:rPr>
        <w:t>เ</w:t>
      </w:r>
      <w:r w:rsidR="00A22BCC" w:rsidRPr="00A36306">
        <w:rPr>
          <w:rFonts w:asciiTheme="majorBidi" w:hAnsiTheme="majorBidi" w:cstheme="majorBidi"/>
          <w:sz w:val="28"/>
          <w:cs/>
        </w:rPr>
        <w:t>วอร์ไทซิ่ง (ประเทศไทย) จำกัด ในข้อหาผิดนัดชำระหนี้ตามสัญญาการรวมหนี้ (</w:t>
      </w:r>
      <w:r w:rsidR="00A22BCC" w:rsidRPr="00A36306">
        <w:rPr>
          <w:rFonts w:asciiTheme="majorBidi" w:hAnsiTheme="majorBidi" w:cstheme="majorBidi"/>
          <w:sz w:val="28"/>
        </w:rPr>
        <w:t xml:space="preserve">Debt Consolidation Agreement) 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="00A22BCC" w:rsidRPr="00A36306">
        <w:rPr>
          <w:rFonts w:asciiTheme="majorBidi" w:hAnsiTheme="majorBidi" w:cstheme="majorBidi"/>
          <w:sz w:val="28"/>
        </w:rPr>
        <w:t>113.7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</w:t>
      </w:r>
      <w:r w:rsidR="00824F1C" w:rsidRPr="00A36306">
        <w:rPr>
          <w:rFonts w:asciiTheme="majorBidi" w:hAnsiTheme="majorBidi" w:cstheme="majorBidi"/>
          <w:sz w:val="28"/>
          <w:cs/>
        </w:rPr>
        <w:t>อัตรา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ร้อยละ </w:t>
      </w:r>
      <w:r w:rsidR="00A22BCC" w:rsidRPr="00A36306">
        <w:rPr>
          <w:rFonts w:asciiTheme="majorBidi" w:hAnsiTheme="majorBidi" w:cstheme="majorBidi"/>
          <w:sz w:val="28"/>
        </w:rPr>
        <w:t>7.5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="00A22BCC" w:rsidRPr="00A36306">
        <w:rPr>
          <w:rFonts w:asciiTheme="majorBidi" w:hAnsiTheme="majorBidi" w:cstheme="majorBidi"/>
          <w:sz w:val="28"/>
        </w:rPr>
        <w:t>28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</w:t>
      </w:r>
      <w:r w:rsidR="00A22BCC" w:rsidRPr="008A72BF">
        <w:rPr>
          <w:rFonts w:asciiTheme="majorBidi" w:hAnsiTheme="majorBidi" w:cstheme="majorBidi"/>
          <w:sz w:val="28"/>
          <w:cs/>
        </w:rPr>
        <w:t xml:space="preserve">ในวันที่ </w:t>
      </w:r>
      <w:r w:rsidR="00A22BCC" w:rsidRPr="008A72BF">
        <w:rPr>
          <w:rFonts w:asciiTheme="majorBidi" w:hAnsiTheme="majorBidi" w:cstheme="majorBidi"/>
          <w:sz w:val="28"/>
        </w:rPr>
        <w:t>2</w:t>
      </w:r>
      <w:r w:rsidR="00A22BCC" w:rsidRPr="008A72BF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8A72BF">
        <w:rPr>
          <w:rFonts w:asciiTheme="majorBidi" w:hAnsiTheme="majorBidi" w:cstheme="majorBidi"/>
          <w:sz w:val="28"/>
        </w:rPr>
        <w:t>2562</w:t>
      </w:r>
      <w:r w:rsidR="00A22BCC" w:rsidRPr="008A72BF">
        <w:rPr>
          <w:rFonts w:asciiTheme="majorBidi" w:hAnsiTheme="majorBidi" w:cstheme="majorBidi"/>
          <w:sz w:val="28"/>
          <w:cs/>
        </w:rPr>
        <w:t xml:space="preserve"> </w:t>
      </w:r>
      <w:r w:rsidR="00A821C2" w:rsidRPr="008A72BF">
        <w:rPr>
          <w:rFonts w:asciiTheme="majorBidi" w:hAnsiTheme="majorBidi" w:cstheme="majorBidi"/>
          <w:sz w:val="28"/>
          <w:cs/>
        </w:rPr>
        <w:t>ศาล</w:t>
      </w:r>
      <w:r w:rsidR="00A22BCC" w:rsidRPr="008A72BF">
        <w:rPr>
          <w:rFonts w:asciiTheme="majorBidi" w:hAnsiTheme="majorBidi" w:cstheme="majorBidi"/>
          <w:sz w:val="28"/>
          <w:cs/>
        </w:rPr>
        <w:t>กำหนดให้สืบพยานโจทก์และจำเลย</w:t>
      </w:r>
      <w:r w:rsidR="00783639" w:rsidRPr="008A72BF">
        <w:rPr>
          <w:rFonts w:asciiTheme="majorBidi" w:hAnsiTheme="majorBidi" w:cstheme="majorBidi"/>
          <w:sz w:val="28"/>
          <w:cs/>
        </w:rPr>
        <w:t xml:space="preserve">วันที่ </w:t>
      </w:r>
      <w:r w:rsidR="00783639" w:rsidRPr="008A72BF">
        <w:rPr>
          <w:rFonts w:asciiTheme="majorBidi" w:hAnsiTheme="majorBidi" w:cstheme="majorBidi"/>
          <w:sz w:val="28"/>
        </w:rPr>
        <w:t xml:space="preserve">28 </w:t>
      </w:r>
      <w:r w:rsidR="00C26245" w:rsidRPr="008A72BF">
        <w:rPr>
          <w:rFonts w:asciiTheme="majorBidi" w:hAnsiTheme="majorBidi" w:cstheme="majorBidi"/>
          <w:sz w:val="28"/>
        </w:rPr>
        <w:t>-</w:t>
      </w:r>
      <w:r w:rsidR="00783639" w:rsidRPr="008A72BF">
        <w:rPr>
          <w:rFonts w:asciiTheme="majorBidi" w:hAnsiTheme="majorBidi" w:cstheme="majorBidi"/>
          <w:sz w:val="28"/>
        </w:rPr>
        <w:t xml:space="preserve"> 29 </w:t>
      </w:r>
      <w:r w:rsidR="00783639" w:rsidRPr="008A72BF">
        <w:rPr>
          <w:rFonts w:asciiTheme="majorBidi" w:hAnsiTheme="majorBidi" w:cstheme="majorBidi"/>
          <w:sz w:val="28"/>
          <w:cs/>
        </w:rPr>
        <w:t xml:space="preserve">ตุลาคม </w:t>
      </w:r>
      <w:r w:rsidR="00C26245" w:rsidRPr="008A72BF">
        <w:rPr>
          <w:rFonts w:asciiTheme="majorBidi" w:hAnsiTheme="majorBidi" w:cstheme="majorBidi"/>
          <w:sz w:val="28"/>
        </w:rPr>
        <w:t>2563</w:t>
      </w:r>
      <w:r w:rsidR="00783639" w:rsidRPr="008A72BF">
        <w:rPr>
          <w:rFonts w:asciiTheme="majorBidi" w:hAnsiTheme="majorBidi" w:cstheme="majorBidi"/>
          <w:sz w:val="28"/>
          <w:cs/>
        </w:rPr>
        <w:t xml:space="preserve"> ต่อมา</w:t>
      </w:r>
      <w:r w:rsidR="007E044A" w:rsidRPr="008A72BF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7E044A" w:rsidRPr="008A72BF">
        <w:rPr>
          <w:rFonts w:asciiTheme="majorBidi" w:hAnsiTheme="majorBidi" w:cstheme="majorBidi"/>
          <w:sz w:val="28"/>
          <w:lang w:val="en-GB"/>
        </w:rPr>
        <w:t>28</w:t>
      </w:r>
      <w:r w:rsidR="00B631F1" w:rsidRPr="008A72BF">
        <w:rPr>
          <w:rFonts w:asciiTheme="majorBidi" w:hAnsiTheme="majorBidi" w:cstheme="majorBidi"/>
          <w:sz w:val="28"/>
          <w:cs/>
        </w:rPr>
        <w:t xml:space="preserve"> ตุลาคม</w:t>
      </w:r>
      <w:r w:rsidR="007E044A" w:rsidRPr="008A72BF">
        <w:rPr>
          <w:rFonts w:asciiTheme="majorBidi" w:hAnsiTheme="majorBidi" w:cstheme="majorBidi"/>
          <w:sz w:val="28"/>
          <w:cs/>
        </w:rPr>
        <w:t xml:space="preserve"> </w:t>
      </w:r>
      <w:r w:rsidR="007E044A" w:rsidRPr="008A72BF">
        <w:rPr>
          <w:rFonts w:asciiTheme="majorBidi" w:hAnsiTheme="majorBidi" w:cstheme="majorBidi"/>
          <w:sz w:val="28"/>
          <w:lang w:val="en-GB"/>
        </w:rPr>
        <w:t>2563</w:t>
      </w:r>
      <w:r w:rsidR="00A821C2" w:rsidRPr="008A72BF">
        <w:rPr>
          <w:rFonts w:asciiTheme="majorBidi" w:hAnsiTheme="majorBidi" w:cstheme="majorBidi"/>
          <w:sz w:val="28"/>
          <w:cs/>
        </w:rPr>
        <w:t xml:space="preserve"> โจทก์ได้สืบพยาน</w:t>
      </w:r>
      <w:r w:rsidR="00D42089" w:rsidRPr="008A72BF">
        <w:rPr>
          <w:rFonts w:asciiTheme="majorBidi" w:hAnsiTheme="majorBidi" w:cstheme="majorBidi"/>
          <w:sz w:val="28"/>
          <w:cs/>
        </w:rPr>
        <w:t xml:space="preserve"> </w:t>
      </w:r>
      <w:r w:rsidR="00A821C2" w:rsidRPr="008A72BF">
        <w:rPr>
          <w:rFonts w:asciiTheme="majorBidi" w:hAnsiTheme="majorBidi" w:cstheme="majorBidi"/>
          <w:sz w:val="28"/>
          <w:cs/>
        </w:rPr>
        <w:t>ส่วนทางจำเลย</w:t>
      </w:r>
      <w:r w:rsidR="00656D4E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="00656D4E">
        <w:rPr>
          <w:rFonts w:asciiTheme="majorBidi" w:hAnsiTheme="majorBidi" w:cstheme="majorBidi"/>
          <w:sz w:val="28"/>
        </w:rPr>
        <w:t>25</w:t>
      </w:r>
      <w:r w:rsidR="00656D4E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="00656D4E">
        <w:rPr>
          <w:rFonts w:asciiTheme="majorBidi" w:hAnsiTheme="majorBidi" w:cstheme="majorBidi"/>
          <w:sz w:val="28"/>
        </w:rPr>
        <w:t>2564</w:t>
      </w:r>
      <w:r w:rsidR="00656D4E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</w:t>
      </w:r>
      <w:r w:rsidR="00C717B1">
        <w:rPr>
          <w:rFonts w:asciiTheme="majorBidi" w:hAnsiTheme="majorBidi" w:cstheme="majorBidi" w:hint="cs"/>
          <w:sz w:val="28"/>
          <w:cs/>
        </w:rPr>
        <w:t xml:space="preserve">คดี โดยกำหนดให้สืบพยานจำเลยในวันที่ </w:t>
      </w:r>
      <w:r w:rsidR="00C717B1">
        <w:rPr>
          <w:rFonts w:asciiTheme="majorBidi" w:hAnsiTheme="majorBidi" w:cstheme="majorBidi"/>
          <w:sz w:val="28"/>
        </w:rPr>
        <w:t>3</w:t>
      </w:r>
      <w:r w:rsidR="00C717B1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="00C717B1">
        <w:rPr>
          <w:rFonts w:asciiTheme="majorBidi" w:hAnsiTheme="majorBidi" w:cstheme="majorBidi"/>
          <w:sz w:val="28"/>
        </w:rPr>
        <w:t>2564</w:t>
      </w:r>
    </w:p>
    <w:p w14:paraId="0FF1CF72" w14:textId="77777777" w:rsidR="00A22BCC" w:rsidRPr="00A36306" w:rsidRDefault="00A22BCC" w:rsidP="00A22BCC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5763003" w14:textId="0DE94746" w:rsidR="00AC15F9" w:rsidRDefault="00A43367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</w:rPr>
        <w:t>3</w:t>
      </w:r>
      <w:r w:rsidR="00E73200">
        <w:rPr>
          <w:rFonts w:asciiTheme="majorBidi" w:hAnsiTheme="majorBidi" w:cstheme="majorBidi"/>
          <w:sz w:val="28"/>
        </w:rPr>
        <w:t>2</w:t>
      </w:r>
      <w:r w:rsidR="00DA1669" w:rsidRPr="00A36306">
        <w:rPr>
          <w:rFonts w:asciiTheme="majorBidi" w:hAnsiTheme="majorBidi" w:cstheme="majorBidi"/>
          <w:sz w:val="28"/>
        </w:rPr>
        <w:t>.5</w:t>
      </w:r>
      <w:r w:rsidR="00A22BCC" w:rsidRPr="00A36306">
        <w:rPr>
          <w:rFonts w:asciiTheme="majorBidi" w:hAnsiTheme="majorBidi" w:cstheme="majorBidi"/>
          <w:sz w:val="28"/>
          <w:cs/>
        </w:rPr>
        <w:t>)</w:t>
      </w:r>
      <w:r w:rsidR="00A22BCC" w:rsidRPr="00A36306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="00A22BCC" w:rsidRPr="00A36306">
        <w:rPr>
          <w:rFonts w:asciiTheme="majorBidi" w:hAnsiTheme="majorBidi" w:cstheme="majorBidi"/>
          <w:sz w:val="28"/>
        </w:rPr>
        <w:t>25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="00A22BCC" w:rsidRPr="00A36306">
        <w:rPr>
          <w:rFonts w:asciiTheme="majorBidi" w:hAnsiTheme="majorBidi" w:cstheme="majorBidi"/>
          <w:sz w:val="28"/>
        </w:rPr>
        <w:t>2562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</w:t>
      </w:r>
      <w:r w:rsidR="00B1786C" w:rsidRPr="00A36306">
        <w:rPr>
          <w:rFonts w:asciiTheme="majorBidi" w:hAnsiTheme="majorBidi" w:cstheme="majorBidi"/>
          <w:sz w:val="28"/>
          <w:cs/>
        </w:rPr>
        <w:t>เ</w:t>
      </w:r>
      <w:r w:rsidR="00A22BCC" w:rsidRPr="00A36306">
        <w:rPr>
          <w:rFonts w:asciiTheme="majorBidi" w:hAnsiTheme="majorBidi" w:cstheme="majorBidi"/>
          <w:sz w:val="28"/>
          <w:cs/>
        </w:rPr>
        <w:t>วอร์ไทซิ่ง (ประเทศไทย) จำกัด (</w:t>
      </w:r>
      <w:bookmarkStart w:id="6" w:name="_Hlk61999172"/>
      <w:r w:rsidR="00A22BCC" w:rsidRPr="00A36306">
        <w:rPr>
          <w:rFonts w:asciiTheme="majorBidi" w:hAnsiTheme="majorBidi" w:cstheme="majorBidi"/>
          <w:sz w:val="28"/>
          <w:cs/>
        </w:rPr>
        <w:t>โจทก์</w:t>
      </w:r>
      <w:bookmarkEnd w:id="6"/>
      <w:r w:rsidR="00A22BCC" w:rsidRPr="00A36306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="00A22BCC" w:rsidRPr="00A36306">
        <w:rPr>
          <w:rFonts w:asciiTheme="majorBidi" w:hAnsiTheme="majorBidi" w:cstheme="majorBidi"/>
          <w:sz w:val="28"/>
        </w:rPr>
        <w:t xml:space="preserve">Network Service Agreement) </w:t>
      </w:r>
      <w:r w:rsidR="00A22BCC" w:rsidRPr="00A36306">
        <w:rPr>
          <w:rFonts w:asciiTheme="majorBidi" w:hAnsiTheme="majorBidi" w:cstheme="majorBidi"/>
          <w:sz w:val="28"/>
          <w:cs/>
        </w:rPr>
        <w:t>ตามที่กล่าวในหมายเหตุประกอบงบ</w:t>
      </w:r>
      <w:r w:rsidR="00A22BCC" w:rsidRPr="001F09EB">
        <w:rPr>
          <w:rFonts w:asciiTheme="majorBidi" w:hAnsiTheme="majorBidi" w:cstheme="majorBidi"/>
          <w:sz w:val="28"/>
          <w:cs/>
        </w:rPr>
        <w:t xml:space="preserve">การเงินข้อ </w:t>
      </w:r>
      <w:r w:rsidR="001D34FC" w:rsidRPr="001F09EB">
        <w:rPr>
          <w:rFonts w:asciiTheme="majorBidi" w:hAnsiTheme="majorBidi" w:cstheme="majorBidi"/>
          <w:sz w:val="28"/>
        </w:rPr>
        <w:t>3</w:t>
      </w:r>
      <w:r w:rsidR="00E73200">
        <w:rPr>
          <w:rFonts w:asciiTheme="majorBidi" w:hAnsiTheme="majorBidi" w:cstheme="majorBidi"/>
          <w:sz w:val="28"/>
        </w:rPr>
        <w:t>1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โดยบริษัทถูกเรียกร้องค่าเสียหายจำนวน </w:t>
      </w:r>
      <w:r w:rsidR="00A22BCC" w:rsidRPr="00A36306">
        <w:rPr>
          <w:rFonts w:asciiTheme="majorBidi" w:hAnsiTheme="majorBidi" w:cstheme="majorBidi"/>
          <w:sz w:val="28"/>
        </w:rPr>
        <w:t>166.4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="00A22BCC" w:rsidRPr="00A36306">
        <w:rPr>
          <w:rFonts w:asciiTheme="majorBidi" w:hAnsiTheme="majorBidi" w:cstheme="majorBidi"/>
          <w:sz w:val="28"/>
        </w:rPr>
        <w:t>7.5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="00A22BCC" w:rsidRPr="00A36306">
        <w:rPr>
          <w:rFonts w:asciiTheme="majorBidi" w:hAnsiTheme="majorBidi" w:cstheme="majorBidi"/>
          <w:sz w:val="28"/>
        </w:rPr>
        <w:t>191.1</w:t>
      </w:r>
      <w:r w:rsidR="00A22BCC" w:rsidRPr="00A36306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543823D8" w14:textId="77777777" w:rsidR="0042460A" w:rsidRPr="0042460A" w:rsidRDefault="0042460A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26CA9DB" w14:textId="0AF781B8" w:rsidR="00A31950" w:rsidRPr="00A36306" w:rsidRDefault="00A22BCC" w:rsidP="0042460A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A36306">
        <w:rPr>
          <w:rFonts w:asciiTheme="majorBidi" w:hAnsiTheme="majorBidi" w:cstheme="majorBidi"/>
          <w:sz w:val="28"/>
        </w:rPr>
        <w:t>7</w:t>
      </w:r>
      <w:r w:rsidRPr="00A36306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A36306">
        <w:rPr>
          <w:rFonts w:asciiTheme="majorBidi" w:hAnsiTheme="majorBidi" w:cstheme="majorBidi"/>
          <w:sz w:val="28"/>
        </w:rPr>
        <w:t>2563</w:t>
      </w:r>
      <w:r w:rsidRPr="00A36306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้น และเมื่อวันที่ </w:t>
      </w:r>
      <w:r w:rsidR="00797036" w:rsidRPr="00A36306">
        <w:rPr>
          <w:rFonts w:asciiTheme="majorBidi" w:hAnsiTheme="majorBidi" w:cstheme="majorBidi"/>
          <w:sz w:val="28"/>
        </w:rPr>
        <w:t>18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 มีนาคม </w:t>
      </w:r>
      <w:r w:rsidR="00797036" w:rsidRPr="00A36306">
        <w:rPr>
          <w:rFonts w:asciiTheme="majorBidi" w:hAnsiTheme="majorBidi" w:cstheme="majorBidi"/>
          <w:sz w:val="28"/>
        </w:rPr>
        <w:t>2563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ศาล</w:t>
      </w:r>
      <w:r w:rsidR="00797036" w:rsidRPr="00A36306">
        <w:rPr>
          <w:rFonts w:asciiTheme="majorBidi" w:hAnsiTheme="majorBidi" w:cstheme="majorBidi"/>
          <w:sz w:val="28"/>
          <w:cs/>
        </w:rPr>
        <w:t>นัด</w:t>
      </w:r>
      <w:r w:rsidRPr="00A36306">
        <w:rPr>
          <w:rFonts w:asciiTheme="majorBidi" w:hAnsiTheme="majorBidi" w:cstheme="majorBidi"/>
          <w:sz w:val="28"/>
          <w:cs/>
        </w:rPr>
        <w:t xml:space="preserve">ชี้สองสถานและกำหนดแนวทางการดำเนินคดีหรือนัดสืบพยานโจทก์ 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ศาลกำหนดให้สืบพยานโจทก์และจำเลยวันที่ </w:t>
      </w:r>
      <w:r w:rsidR="00797036" w:rsidRPr="00A36306">
        <w:rPr>
          <w:rFonts w:asciiTheme="majorBidi" w:hAnsiTheme="majorBidi" w:cstheme="majorBidi"/>
          <w:sz w:val="28"/>
        </w:rPr>
        <w:t>13</w:t>
      </w:r>
      <w:r w:rsidR="00797036" w:rsidRPr="00A36306">
        <w:rPr>
          <w:rFonts w:asciiTheme="majorBidi" w:hAnsiTheme="majorBidi" w:cstheme="majorBidi"/>
          <w:sz w:val="28"/>
          <w:cs/>
        </w:rPr>
        <w:t>-</w:t>
      </w:r>
      <w:r w:rsidR="00797036" w:rsidRPr="00A36306">
        <w:rPr>
          <w:rFonts w:asciiTheme="majorBidi" w:hAnsiTheme="majorBidi" w:cstheme="majorBidi"/>
          <w:sz w:val="28"/>
        </w:rPr>
        <w:t>14</w:t>
      </w:r>
      <w:r w:rsidR="00797036"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="00797036" w:rsidRPr="00A36306">
        <w:rPr>
          <w:rFonts w:asciiTheme="majorBidi" w:hAnsiTheme="majorBidi" w:cstheme="majorBidi"/>
          <w:sz w:val="28"/>
        </w:rPr>
        <w:t>2563</w:t>
      </w:r>
      <w:r w:rsidR="004B0DEB" w:rsidRPr="00A36306">
        <w:rPr>
          <w:rFonts w:asciiTheme="majorBidi" w:hAnsiTheme="majorBidi" w:cstheme="majorBidi"/>
          <w:sz w:val="28"/>
          <w:cs/>
        </w:rPr>
        <w:t xml:space="preserve"> 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="00896E9E" w:rsidRPr="00A36306">
        <w:rPr>
          <w:rFonts w:asciiTheme="majorBidi" w:hAnsiTheme="majorBidi" w:cstheme="majorBidi"/>
          <w:sz w:val="28"/>
        </w:rPr>
        <w:t>13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สิงหาคม </w:t>
      </w:r>
      <w:r w:rsidR="00896E9E" w:rsidRPr="00A36306">
        <w:rPr>
          <w:rFonts w:asciiTheme="majorBidi" w:hAnsiTheme="majorBidi" w:cstheme="majorBidi"/>
          <w:sz w:val="28"/>
        </w:rPr>
        <w:t>2563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="00896E9E" w:rsidRPr="00A36306">
        <w:rPr>
          <w:rFonts w:asciiTheme="majorBidi" w:hAnsiTheme="majorBidi" w:cstheme="majorBidi"/>
          <w:sz w:val="28"/>
        </w:rPr>
        <w:t>30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ตุลาคม </w:t>
      </w:r>
      <w:r w:rsidR="00896E9E" w:rsidRPr="00A36306">
        <w:rPr>
          <w:rFonts w:asciiTheme="majorBidi" w:hAnsiTheme="majorBidi" w:cstheme="majorBidi"/>
          <w:sz w:val="28"/>
        </w:rPr>
        <w:t>2563</w:t>
      </w:r>
      <w:r w:rsidR="00896E9E"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29EB8210" w14:textId="77777777" w:rsidR="00A31950" w:rsidRPr="00A36306" w:rsidRDefault="00A31950" w:rsidP="004B0DE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AF72CA9" w14:textId="67D78B07" w:rsidR="004B0DEB" w:rsidRDefault="00677267" w:rsidP="004B0DEB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23 </w:t>
      </w:r>
      <w:r w:rsidRPr="00A36306">
        <w:rPr>
          <w:rFonts w:asciiTheme="majorBidi" w:hAnsiTheme="majorBidi" w:cstheme="majorBidi"/>
          <w:sz w:val="28"/>
          <w:cs/>
        </w:rPr>
        <w:t>ธั</w:t>
      </w:r>
      <w:r w:rsidR="00783639" w:rsidRPr="00A36306">
        <w:rPr>
          <w:rFonts w:asciiTheme="majorBidi" w:hAnsiTheme="majorBidi" w:cstheme="majorBidi"/>
          <w:sz w:val="28"/>
          <w:cs/>
        </w:rPr>
        <w:t>นวา</w:t>
      </w:r>
      <w:r w:rsidR="00783639" w:rsidRPr="00C8321A">
        <w:rPr>
          <w:rFonts w:asciiTheme="majorBidi" w:hAnsiTheme="majorBidi" w:cstheme="majorBidi"/>
          <w:sz w:val="28"/>
          <w:cs/>
        </w:rPr>
        <w:t xml:space="preserve">คม </w:t>
      </w:r>
      <w:r w:rsidR="00783639" w:rsidRPr="00C8321A">
        <w:rPr>
          <w:rFonts w:asciiTheme="majorBidi" w:hAnsiTheme="majorBidi" w:cstheme="majorBidi"/>
          <w:sz w:val="28"/>
        </w:rPr>
        <w:t>2563</w:t>
      </w:r>
      <w:r w:rsidRPr="00C8321A">
        <w:rPr>
          <w:rFonts w:asciiTheme="majorBidi" w:hAnsiTheme="majorBidi" w:cstheme="majorBidi"/>
          <w:sz w:val="28"/>
          <w:cs/>
        </w:rPr>
        <w:t xml:space="preserve"> ศาลม</w:t>
      </w:r>
      <w:r w:rsidR="001D34FC" w:rsidRPr="00C8321A">
        <w:rPr>
          <w:rFonts w:asciiTheme="majorBidi" w:hAnsiTheme="majorBidi" w:cstheme="majorBidi"/>
          <w:sz w:val="28"/>
          <w:cs/>
        </w:rPr>
        <w:t>ีคำ</w:t>
      </w:r>
      <w:r w:rsidRPr="00C8321A">
        <w:rPr>
          <w:rFonts w:asciiTheme="majorBidi" w:hAnsiTheme="majorBidi" w:cstheme="majorBidi"/>
          <w:sz w:val="28"/>
          <w:cs/>
        </w:rPr>
        <w:t>พ</w:t>
      </w:r>
      <w:r w:rsidR="001D34FC" w:rsidRPr="00C8321A">
        <w:rPr>
          <w:rFonts w:asciiTheme="majorBidi" w:hAnsiTheme="majorBidi" w:cstheme="majorBidi"/>
          <w:sz w:val="28"/>
          <w:cs/>
        </w:rPr>
        <w:t>ิ</w:t>
      </w:r>
      <w:r w:rsidRPr="00C8321A">
        <w:rPr>
          <w:rFonts w:asciiTheme="majorBidi" w:hAnsiTheme="majorBidi" w:cstheme="majorBidi"/>
          <w:sz w:val="28"/>
          <w:cs/>
        </w:rPr>
        <w:t>พากษา</w:t>
      </w:r>
      <w:r w:rsidR="001D34FC" w:rsidRPr="00C8321A">
        <w:rPr>
          <w:rFonts w:asciiTheme="majorBidi" w:hAnsiTheme="majorBidi" w:cstheme="majorBidi"/>
          <w:sz w:val="28"/>
          <w:cs/>
        </w:rPr>
        <w:t>ยกฟ้องโจทก์และยกฟ้องแย้งจำเลย</w:t>
      </w:r>
      <w:r w:rsidR="00783639" w:rsidRPr="00C8321A">
        <w:rPr>
          <w:rFonts w:asciiTheme="majorBidi" w:hAnsiTheme="majorBidi" w:cstheme="majorBidi"/>
          <w:sz w:val="28"/>
          <w:cs/>
        </w:rPr>
        <w:t xml:space="preserve"> </w:t>
      </w:r>
      <w:r w:rsidR="00A31950" w:rsidRPr="00C8321A">
        <w:rPr>
          <w:rFonts w:asciiTheme="majorBidi" w:hAnsiTheme="majorBidi" w:cstheme="majorBidi"/>
          <w:sz w:val="28"/>
          <w:cs/>
        </w:rPr>
        <w:t>ต่อมา</w:t>
      </w:r>
      <w:r w:rsidR="008F338E" w:rsidRPr="00C8321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C8321A" w:rsidRPr="00C8321A">
        <w:rPr>
          <w:rFonts w:asciiTheme="majorBidi" w:hAnsiTheme="majorBidi" w:cstheme="majorBidi"/>
          <w:sz w:val="28"/>
        </w:rPr>
        <w:t>28</w:t>
      </w:r>
      <w:r w:rsidR="008F338E" w:rsidRPr="00C8321A">
        <w:rPr>
          <w:rFonts w:asciiTheme="majorBidi" w:hAnsiTheme="majorBidi" w:cstheme="majorBidi"/>
          <w:sz w:val="28"/>
          <w:cs/>
        </w:rPr>
        <w:t xml:space="preserve"> </w:t>
      </w:r>
      <w:r w:rsidR="007273E3" w:rsidRPr="00C8321A">
        <w:rPr>
          <w:rFonts w:asciiTheme="majorBidi" w:hAnsiTheme="majorBidi" w:cstheme="majorBidi" w:hint="cs"/>
          <w:sz w:val="28"/>
          <w:cs/>
        </w:rPr>
        <w:t>มกราคม</w:t>
      </w:r>
      <w:r w:rsidR="008F338E" w:rsidRPr="00C8321A">
        <w:rPr>
          <w:rFonts w:asciiTheme="majorBidi" w:hAnsiTheme="majorBidi" w:cstheme="majorBidi"/>
          <w:sz w:val="28"/>
          <w:cs/>
        </w:rPr>
        <w:t xml:space="preserve"> </w:t>
      </w:r>
      <w:r w:rsidR="005B25E1" w:rsidRPr="00C8321A">
        <w:rPr>
          <w:rFonts w:asciiTheme="majorBidi" w:hAnsiTheme="majorBidi" w:cstheme="majorBidi"/>
          <w:sz w:val="28"/>
        </w:rPr>
        <w:t>256</w:t>
      </w:r>
      <w:r w:rsidR="001F09EB" w:rsidRPr="00C8321A">
        <w:rPr>
          <w:rFonts w:asciiTheme="majorBidi" w:hAnsiTheme="majorBidi" w:cstheme="majorBidi"/>
          <w:sz w:val="28"/>
        </w:rPr>
        <w:t>4</w:t>
      </w:r>
      <w:r w:rsidR="008F338E" w:rsidRPr="00C8321A">
        <w:rPr>
          <w:rFonts w:asciiTheme="majorBidi" w:hAnsiTheme="majorBidi" w:cstheme="majorBidi"/>
          <w:sz w:val="28"/>
          <w:cs/>
        </w:rPr>
        <w:t xml:space="preserve"> </w:t>
      </w:r>
      <w:r w:rsidR="00C8321A" w:rsidRPr="00C8321A">
        <w:rPr>
          <w:rFonts w:asciiTheme="majorBidi" w:hAnsiTheme="majorBidi" w:cstheme="majorBidi" w:hint="cs"/>
          <w:sz w:val="28"/>
          <w:cs/>
        </w:rPr>
        <w:t>บริษัท</w:t>
      </w:r>
      <w:r w:rsidR="008F338E" w:rsidRPr="00C8321A">
        <w:rPr>
          <w:rFonts w:asciiTheme="majorBidi" w:hAnsiTheme="majorBidi" w:cstheme="majorBidi"/>
          <w:sz w:val="28"/>
          <w:cs/>
        </w:rPr>
        <w:t>ได้ยื่น</w:t>
      </w:r>
      <w:r w:rsidR="00C8321A" w:rsidRPr="00C8321A">
        <w:rPr>
          <w:rFonts w:asciiTheme="majorBidi" w:hAnsiTheme="majorBidi" w:cstheme="majorBidi" w:hint="cs"/>
          <w:sz w:val="28"/>
          <w:cs/>
        </w:rPr>
        <w:t>คำร้อง</w:t>
      </w:r>
      <w:r w:rsidR="008F338E" w:rsidRPr="00C8321A">
        <w:rPr>
          <w:rFonts w:asciiTheme="majorBidi" w:hAnsiTheme="majorBidi" w:cstheme="majorBidi"/>
          <w:sz w:val="28"/>
          <w:cs/>
        </w:rPr>
        <w:t>อุทธรณ์</w:t>
      </w:r>
      <w:r w:rsidR="00C8321A" w:rsidRPr="00C8321A">
        <w:rPr>
          <w:rFonts w:asciiTheme="majorBidi" w:hAnsiTheme="majorBidi" w:cstheme="majorBidi" w:hint="cs"/>
          <w:sz w:val="28"/>
          <w:cs/>
        </w:rPr>
        <w:t>ยกฟ้องแย้งจำเลย ปัจจุบันอยู่ระหว่างการพิจารณาของศาล</w:t>
      </w:r>
      <w:r w:rsidR="008F338E" w:rsidRPr="00C8321A">
        <w:rPr>
          <w:rFonts w:asciiTheme="majorBidi" w:hAnsiTheme="majorBidi" w:cstheme="majorBidi"/>
          <w:sz w:val="28"/>
          <w:cs/>
        </w:rPr>
        <w:t xml:space="preserve"> </w:t>
      </w:r>
      <w:r w:rsidR="004B0DEB" w:rsidRPr="00C8321A">
        <w:rPr>
          <w:rFonts w:asciiTheme="majorBidi" w:hAnsiTheme="majorBidi" w:cstheme="majorBidi"/>
          <w:sz w:val="28"/>
          <w:cs/>
        </w:rPr>
        <w:t>ดังนั้นบริษัทจึงไม่ได้บันทึกหนี้สินและผลเสียหายในคดีฟ้องร้องดังกล่าว</w:t>
      </w:r>
      <w:r w:rsidR="00783639" w:rsidRPr="00A36306">
        <w:rPr>
          <w:rFonts w:asciiTheme="majorBidi" w:hAnsiTheme="majorBidi" w:cstheme="majorBidi"/>
          <w:sz w:val="28"/>
          <w:cs/>
        </w:rPr>
        <w:t xml:space="preserve"> </w:t>
      </w:r>
    </w:p>
    <w:p w14:paraId="52FD7EB5" w14:textId="0024AAAA" w:rsidR="00865BF8" w:rsidRPr="00E73200" w:rsidRDefault="00865BF8" w:rsidP="004B0DE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0115532F" w14:textId="38CBA392" w:rsidR="00771464" w:rsidRPr="00A36306" w:rsidRDefault="00BD7DDE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 xml:space="preserve">  </w:t>
      </w:r>
      <w:r w:rsidR="00771464" w:rsidRPr="00A36306">
        <w:rPr>
          <w:rFonts w:asciiTheme="majorBidi" w:hAnsiTheme="majorBidi" w:cstheme="majorBidi"/>
          <w:b/>
          <w:bCs/>
          <w:sz w:val="28"/>
          <w:cs/>
        </w:rPr>
        <w:t>การกล่าวโทษเพื่อดำเนินคดีอาญากับอดีตผู้บริหารและบุคคลที่เกี่ยวข้อง</w:t>
      </w:r>
    </w:p>
    <w:p w14:paraId="2A24D0B9" w14:textId="77777777" w:rsidR="00771464" w:rsidRPr="00A36306" w:rsidRDefault="00771464" w:rsidP="0042460A">
      <w:pPr>
        <w:tabs>
          <w:tab w:val="left" w:pos="567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16807D9" w14:textId="77777777" w:rsidR="00C93AF8" w:rsidRPr="00A36306" w:rsidRDefault="00C93AF8" w:rsidP="0042460A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6306">
        <w:rPr>
          <w:rFonts w:asciiTheme="majorBidi" w:hAnsiTheme="majorBidi" w:cstheme="majorBidi"/>
          <w:sz w:val="28"/>
        </w:rPr>
        <w:t xml:space="preserve">24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2561 </w:t>
      </w:r>
      <w:r w:rsidRPr="00A36306">
        <w:rPr>
          <w:rFonts w:asciiTheme="majorBidi" w:hAnsiTheme="majorBidi" w:cstheme="majorBidi"/>
          <w:sz w:val="28"/>
          <w:cs/>
        </w:rPr>
        <w:t xml:space="preserve">วันที่ </w:t>
      </w:r>
      <w:r w:rsidRPr="00A36306">
        <w:rPr>
          <w:rFonts w:asciiTheme="majorBidi" w:hAnsiTheme="majorBidi" w:cstheme="majorBidi"/>
          <w:sz w:val="28"/>
        </w:rPr>
        <w:t xml:space="preserve">14 </w:t>
      </w:r>
      <w:r w:rsidRPr="00A36306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14 </w:t>
      </w:r>
      <w:r w:rsidRPr="00A36306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A36306">
        <w:rPr>
          <w:rFonts w:asciiTheme="majorBidi" w:hAnsiTheme="majorBidi" w:cstheme="majorBidi"/>
          <w:sz w:val="28"/>
        </w:rPr>
        <w:t xml:space="preserve">2562 </w:t>
      </w:r>
      <w:r w:rsidRPr="00A36306">
        <w:rPr>
          <w:rFonts w:asciiTheme="majorBidi" w:hAnsiTheme="majorBidi" w:cstheme="majorBidi"/>
          <w:sz w:val="28"/>
          <w:cs/>
        </w:rPr>
        <w:t>นายชำนาญ วังตาล ประธานคณะกรรมการตรวจสอบของบริษัทได้ส่งหนังสือขอให้สำนักงานคณะกรรมการกำกับหลักทรัพย์และตลาดหลักทรัพย์แห่งประเทศไทย พิจารณากล่าวโทษเพื่อดำเนินคดีอาญากับอดีตผู้บริหารและบุคคลที่เกี่ยวข้อง กรณีกระทำการเข้าข่ายเป็นการฝ่าฝืนพระราชบัญญัติหลักทรัพย์และตลาดหลักทรัพย์ พ.ศ.</w:t>
      </w:r>
      <w:r w:rsidRPr="00A36306">
        <w:rPr>
          <w:rFonts w:asciiTheme="majorBidi" w:hAnsiTheme="majorBidi" w:cstheme="majorBidi"/>
          <w:sz w:val="28"/>
        </w:rPr>
        <w:t xml:space="preserve">2535 </w:t>
      </w:r>
      <w:r w:rsidRPr="00A36306">
        <w:rPr>
          <w:rFonts w:asciiTheme="majorBidi" w:hAnsiTheme="majorBidi" w:cstheme="majorBidi"/>
          <w:sz w:val="28"/>
          <w:cs/>
        </w:rPr>
        <w:t>(รวมทั้งฉบับแก้ไขเพิ่มเติม) สำหรับรายการธุรกรรมที่มีลักษณะผิดปกติ ดังนี้</w:t>
      </w:r>
    </w:p>
    <w:p w14:paraId="6F01EF7A" w14:textId="77777777" w:rsidR="00014F43" w:rsidRPr="0042460A" w:rsidRDefault="00014F43" w:rsidP="0042460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84D032C" w14:textId="77777777" w:rsidR="00C93AF8" w:rsidRPr="00A36306" w:rsidRDefault="00C93AF8" w:rsidP="0042460A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การลงทุนในหุ้นสามัญของบริษัทในประเทศเมียนมาร์ โดยลงทุนผ่าน </w:t>
      </w:r>
      <w:r w:rsidRPr="00A36306">
        <w:rPr>
          <w:rFonts w:asciiTheme="majorBidi" w:hAnsiTheme="majorBidi" w:cstheme="majorBidi"/>
          <w:sz w:val="28"/>
        </w:rPr>
        <w:t xml:space="preserve">Ad Asia Advertising (S) </w:t>
      </w:r>
      <w:proofErr w:type="spellStart"/>
      <w:r w:rsidRPr="00A36306">
        <w:rPr>
          <w:rFonts w:asciiTheme="majorBidi" w:hAnsiTheme="majorBidi" w:cstheme="majorBidi"/>
          <w:sz w:val="28"/>
        </w:rPr>
        <w:t>Pte.Ltd</w:t>
      </w:r>
      <w:proofErr w:type="spellEnd"/>
      <w:r w:rsidRPr="00A36306">
        <w:rPr>
          <w:rFonts w:asciiTheme="majorBidi" w:hAnsiTheme="majorBidi" w:cstheme="majorBidi"/>
          <w:sz w:val="28"/>
        </w:rPr>
        <w:t xml:space="preserve">. </w:t>
      </w:r>
      <w:r w:rsidRPr="00A36306">
        <w:rPr>
          <w:rFonts w:asciiTheme="majorBidi" w:hAnsiTheme="majorBidi" w:cstheme="majorBidi"/>
          <w:sz w:val="28"/>
          <w:cs/>
        </w:rPr>
        <w:t xml:space="preserve">ซึ่งประกอบด้วย เงินลงทุนใน </w:t>
      </w:r>
      <w:r w:rsidRPr="00A36306">
        <w:rPr>
          <w:rFonts w:asciiTheme="majorBidi" w:hAnsiTheme="majorBidi" w:cstheme="majorBidi"/>
          <w:sz w:val="28"/>
        </w:rPr>
        <w:t xml:space="preserve">Ad Asia Co., Ltd. (“AAM”), </w:t>
      </w:r>
      <w:proofErr w:type="spellStart"/>
      <w:r w:rsidRPr="00A36306">
        <w:rPr>
          <w:rFonts w:asciiTheme="majorBidi" w:hAnsiTheme="majorBidi" w:cstheme="majorBidi"/>
          <w:sz w:val="28"/>
        </w:rPr>
        <w:t>Chilli</w:t>
      </w:r>
      <w:proofErr w:type="spellEnd"/>
      <w:r w:rsidRPr="00A36306">
        <w:rPr>
          <w:rFonts w:asciiTheme="majorBidi" w:hAnsiTheme="majorBidi" w:cstheme="majorBidi"/>
          <w:sz w:val="28"/>
        </w:rPr>
        <w:t xml:space="preserve"> Advertising Co., Ltd. (“CL”), Red Bull Co., Ltd. (“RB”)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Asian Event and Exhibition Group (Myanmar) Co., Ltd. (“AEEG”)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hAnsiTheme="majorBidi" w:cstheme="majorBidi"/>
          <w:sz w:val="28"/>
        </w:rPr>
        <w:t xml:space="preserve">Media Intelligence (Myanmar) Limited (“MIM”) </w:t>
      </w:r>
      <w:r w:rsidRPr="00A36306">
        <w:rPr>
          <w:rFonts w:asciiTheme="majorBidi" w:hAnsiTheme="majorBidi" w:cstheme="majorBidi"/>
          <w:sz w:val="28"/>
          <w:cs/>
        </w:rPr>
        <w:t xml:space="preserve">โดยมีข้อสงสัยเกี่ยวกับการลงทุนโดยสัญญานอมินีซึ่งไม่เป็นไปตามมติของคณะกรรมการบริษัท </w:t>
      </w:r>
    </w:p>
    <w:p w14:paraId="3A37DCB0" w14:textId="77777777" w:rsidR="00783639" w:rsidRPr="0042460A" w:rsidRDefault="00783639" w:rsidP="00783639">
      <w:pPr>
        <w:tabs>
          <w:tab w:val="left" w:pos="28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1F4C685D" w14:textId="4B009D38" w:rsidR="00C93AF8" w:rsidRPr="00A36306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บริษัท แซมส์ สปอร์ต รีเทล จำกัด โดยมีข้อสงสัยในการทำรายการบันทึกข้อตกลง สัญญาซื้อขายและโอนหุ้นรวมถึงการสั่งซื้อสินค้า จำนวนเงินรวม </w:t>
      </w:r>
      <w:r w:rsidRPr="00A36306">
        <w:rPr>
          <w:rFonts w:asciiTheme="majorBidi" w:hAnsiTheme="majorBidi" w:cstheme="majorBidi"/>
          <w:sz w:val="28"/>
        </w:rPr>
        <w:t>22.5</w:t>
      </w:r>
      <w:r w:rsidRPr="00A36306">
        <w:rPr>
          <w:rFonts w:asciiTheme="majorBidi" w:hAnsiTheme="majorBidi" w:cstheme="majorBidi"/>
          <w:sz w:val="28"/>
          <w:cs/>
        </w:rPr>
        <w:t xml:space="preserve"> ล้านบาท ตามที่กล่าวในหมายเหตุประกอบงบการเงิน</w:t>
      </w:r>
      <w:r w:rsidRPr="001F09EB">
        <w:rPr>
          <w:rFonts w:asciiTheme="majorBidi" w:hAnsiTheme="majorBidi" w:cstheme="majorBidi"/>
          <w:sz w:val="28"/>
          <w:cs/>
        </w:rPr>
        <w:t xml:space="preserve">ข้อ </w:t>
      </w:r>
      <w:r w:rsidR="00AE1A8A" w:rsidRPr="001F09EB">
        <w:rPr>
          <w:rFonts w:asciiTheme="majorBidi" w:hAnsiTheme="majorBidi" w:cstheme="majorBidi"/>
          <w:sz w:val="28"/>
        </w:rPr>
        <w:t>1</w:t>
      </w:r>
      <w:r w:rsidR="001F09EB" w:rsidRPr="001F09EB">
        <w:rPr>
          <w:rFonts w:asciiTheme="majorBidi" w:hAnsiTheme="majorBidi" w:cstheme="majorBidi"/>
          <w:sz w:val="28"/>
        </w:rPr>
        <w:t>5</w:t>
      </w:r>
    </w:p>
    <w:p w14:paraId="514C7740" w14:textId="77777777" w:rsidR="00C93AF8" w:rsidRPr="0042460A" w:rsidRDefault="00C93AF8" w:rsidP="00C93AF8">
      <w:pPr>
        <w:tabs>
          <w:tab w:val="left" w:pos="28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D87A651" w14:textId="14385E2E" w:rsidR="00C93AF8" w:rsidRPr="00A36306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บริษัท ดิจิตอล ดรีม จำกัด (บริษัทย่อย) โดยมีข้อสงสัยในการเข้าลงทุนใน </w:t>
      </w:r>
      <w:r w:rsidRPr="00A36306">
        <w:rPr>
          <w:rFonts w:asciiTheme="majorBidi" w:hAnsiTheme="majorBidi" w:cstheme="majorBidi"/>
          <w:sz w:val="28"/>
        </w:rPr>
        <w:t xml:space="preserve">Foresee Pte. Ltd. </w:t>
      </w:r>
      <w:r w:rsidRPr="00A36306">
        <w:rPr>
          <w:rFonts w:asciiTheme="majorBidi" w:hAnsiTheme="majorBidi" w:cstheme="majorBidi"/>
          <w:sz w:val="28"/>
          <w:cs/>
        </w:rPr>
        <w:t xml:space="preserve">ประเทศสิงคโปร์ ในการทำสัญญา </w:t>
      </w:r>
      <w:r w:rsidRPr="00A36306">
        <w:rPr>
          <w:rFonts w:asciiTheme="majorBidi" w:hAnsiTheme="majorBidi" w:cstheme="majorBidi"/>
          <w:sz w:val="28"/>
        </w:rPr>
        <w:t xml:space="preserve">Scene Based Native Embedded Advertising Software and Knowledge License Agreement </w:t>
      </w:r>
      <w:r w:rsidRPr="00A36306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A36306">
        <w:rPr>
          <w:rFonts w:asciiTheme="majorBidi" w:hAnsiTheme="majorBidi" w:cstheme="majorBidi"/>
          <w:sz w:val="28"/>
        </w:rPr>
        <w:t xml:space="preserve">15.6 </w:t>
      </w:r>
      <w:r w:rsidRPr="00A36306">
        <w:rPr>
          <w:rFonts w:asciiTheme="majorBidi" w:hAnsiTheme="majorBidi" w:cstheme="majorBidi"/>
          <w:sz w:val="28"/>
          <w:cs/>
        </w:rPr>
        <w:t>ล้านบาท ตามที่กล่าวในหมายเหตุประกอบงบการเงิน</w:t>
      </w:r>
      <w:r w:rsidRPr="001F09EB">
        <w:rPr>
          <w:rFonts w:asciiTheme="majorBidi" w:hAnsiTheme="majorBidi" w:cstheme="majorBidi"/>
          <w:sz w:val="28"/>
          <w:cs/>
        </w:rPr>
        <w:t xml:space="preserve">ข้อ </w:t>
      </w:r>
      <w:r w:rsidRPr="001F09EB">
        <w:rPr>
          <w:rFonts w:asciiTheme="majorBidi" w:hAnsiTheme="majorBidi" w:cstheme="majorBidi"/>
          <w:sz w:val="28"/>
        </w:rPr>
        <w:t>1</w:t>
      </w:r>
      <w:r w:rsidR="001F09EB" w:rsidRPr="001F09EB">
        <w:rPr>
          <w:rFonts w:asciiTheme="majorBidi" w:hAnsiTheme="majorBidi" w:cstheme="majorBidi"/>
          <w:sz w:val="28"/>
        </w:rPr>
        <w:t>3</w:t>
      </w:r>
    </w:p>
    <w:p w14:paraId="580469FC" w14:textId="77777777" w:rsidR="00C93AF8" w:rsidRPr="0042460A" w:rsidRDefault="00C93AF8" w:rsidP="00C93AF8">
      <w:pPr>
        <w:tabs>
          <w:tab w:val="left" w:pos="28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F7DDA59" w14:textId="77777777" w:rsidR="00305584" w:rsidRPr="00A36306" w:rsidRDefault="00C93AF8" w:rsidP="00305584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บริษัท ฟอร์ซี จำกัด (บริษัทย่อยซึ่งบริษัทสูญเสียการควบคุมเมื่อวันที่ </w:t>
      </w:r>
      <w:r w:rsidRPr="00A36306">
        <w:rPr>
          <w:rFonts w:asciiTheme="majorBidi" w:hAnsiTheme="majorBidi" w:cstheme="majorBidi"/>
          <w:sz w:val="28"/>
        </w:rPr>
        <w:t xml:space="preserve">18 </w:t>
      </w:r>
      <w:r w:rsidRPr="00A36306">
        <w:rPr>
          <w:rFonts w:asciiTheme="majorBidi" w:hAnsiTheme="majorBidi" w:cstheme="majorBidi"/>
          <w:sz w:val="28"/>
          <w:cs/>
        </w:rPr>
        <w:t xml:space="preserve">ตุลาคม </w:t>
      </w:r>
      <w:r w:rsidRPr="00A36306">
        <w:rPr>
          <w:rFonts w:asciiTheme="majorBidi" w:hAnsiTheme="majorBidi" w:cstheme="majorBidi"/>
          <w:sz w:val="28"/>
        </w:rPr>
        <w:t xml:space="preserve">2560) </w:t>
      </w:r>
      <w:r w:rsidRPr="00A36306">
        <w:rPr>
          <w:rFonts w:asciiTheme="majorBidi" w:hAnsiTheme="majorBidi" w:cstheme="majorBidi"/>
          <w:sz w:val="28"/>
          <w:cs/>
        </w:rPr>
        <w:t xml:space="preserve">โดยมีข้อสงสัยในการจ่ายเงินให้กับกิจการที่เกี่ยวข้องกันในการรับงานผลิตสื่อโฆษณาในประเทศพม่าจำนวนเงิน </w:t>
      </w:r>
      <w:r w:rsidRPr="00A36306">
        <w:rPr>
          <w:rFonts w:asciiTheme="majorBidi" w:hAnsiTheme="majorBidi" w:cstheme="majorBidi"/>
          <w:sz w:val="28"/>
        </w:rPr>
        <w:t xml:space="preserve">3.1 </w:t>
      </w:r>
      <w:r w:rsidRPr="00A36306">
        <w:rPr>
          <w:rFonts w:asciiTheme="majorBidi" w:hAnsiTheme="majorBidi" w:cstheme="majorBidi"/>
          <w:sz w:val="28"/>
          <w:cs/>
        </w:rPr>
        <w:t>ล้านบาท</w:t>
      </w:r>
    </w:p>
    <w:p w14:paraId="1F44F5DA" w14:textId="77777777" w:rsidR="00AC15F9" w:rsidRPr="0042460A" w:rsidRDefault="00AC15F9" w:rsidP="00305584">
      <w:pPr>
        <w:tabs>
          <w:tab w:val="left" w:pos="28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89AB0F4" w14:textId="77505607" w:rsidR="00E03E99" w:rsidRDefault="00C93AF8" w:rsidP="00305584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การลงทุนในหุ้นสามัญของ </w:t>
      </w:r>
      <w:r w:rsidRPr="00A36306">
        <w:rPr>
          <w:rFonts w:asciiTheme="majorBidi" w:hAnsiTheme="majorBidi" w:cstheme="majorBidi"/>
          <w:sz w:val="28"/>
        </w:rPr>
        <w:t>Chuo Senko Philippines Inc.</w:t>
      </w:r>
      <w:r w:rsidR="00ED096E"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</w:rPr>
        <w:t>(</w:t>
      </w:r>
      <w:r w:rsidR="00ED096E" w:rsidRPr="00A36306">
        <w:rPr>
          <w:rFonts w:asciiTheme="majorBidi" w:hAnsiTheme="majorBidi" w:cstheme="majorBidi"/>
          <w:sz w:val="28"/>
        </w:rPr>
        <w:t>“</w:t>
      </w:r>
      <w:r w:rsidRPr="00A36306">
        <w:rPr>
          <w:rFonts w:asciiTheme="majorBidi" w:hAnsiTheme="majorBidi" w:cstheme="majorBidi"/>
          <w:sz w:val="28"/>
        </w:rPr>
        <w:t>CSP</w:t>
      </w:r>
      <w:r w:rsidR="00ED096E" w:rsidRPr="00A36306">
        <w:rPr>
          <w:rFonts w:asciiTheme="majorBidi" w:hAnsiTheme="majorBidi" w:cstheme="majorBidi"/>
          <w:sz w:val="28"/>
        </w:rPr>
        <w:t>”</w:t>
      </w:r>
      <w:r w:rsidRPr="00A36306">
        <w:rPr>
          <w:rFonts w:asciiTheme="majorBidi" w:hAnsiTheme="majorBidi" w:cstheme="majorBidi"/>
          <w:sz w:val="28"/>
        </w:rPr>
        <w:t xml:space="preserve">) </w:t>
      </w:r>
      <w:r w:rsidRPr="00A36306">
        <w:rPr>
          <w:rFonts w:asciiTheme="majorBidi" w:hAnsiTheme="majorBidi" w:cstheme="majorBidi"/>
          <w:sz w:val="28"/>
          <w:cs/>
        </w:rPr>
        <w:t xml:space="preserve">จดทะเบียนจัดตั้งที่ประเทศฟิลิปปินส์ ทั้งนี้เนื่องจากกฎหมายในประเทศฟิลิปปินส์มีข้อกำหนดให้นักลงทุนต่างชาติถือหุ้นได้ไม่เกินร้อยละ </w:t>
      </w:r>
      <w:r w:rsidRPr="00A36306">
        <w:rPr>
          <w:rFonts w:asciiTheme="majorBidi" w:hAnsiTheme="majorBidi" w:cstheme="majorBidi"/>
          <w:sz w:val="28"/>
        </w:rPr>
        <w:t>40</w:t>
      </w:r>
      <w:r w:rsidRPr="00A36306">
        <w:rPr>
          <w:rFonts w:asciiTheme="majorBidi" w:hAnsiTheme="majorBidi" w:cstheme="majorBidi"/>
          <w:sz w:val="28"/>
          <w:cs/>
        </w:rPr>
        <w:t xml:space="preserve"> ดังนั้นคณะกรรมการบริษัทจึงมีมติให้มีการลงทุนในบริษัทดังกล่าวผ่าน </w:t>
      </w:r>
      <w:r w:rsidRPr="00A36306">
        <w:rPr>
          <w:rFonts w:asciiTheme="majorBidi" w:hAnsiTheme="majorBidi" w:cstheme="majorBidi"/>
          <w:sz w:val="28"/>
        </w:rPr>
        <w:t>CSF Limited (</w:t>
      </w:r>
      <w:r w:rsidR="00305584" w:rsidRPr="00A36306">
        <w:rPr>
          <w:rFonts w:asciiTheme="majorBidi" w:hAnsiTheme="majorBidi" w:cstheme="majorBidi"/>
          <w:sz w:val="28"/>
          <w:cs/>
        </w:rPr>
        <w:t>เขตบริหารพิเศษฮ่องกงแห่งสาธารณรัฐประชาชนจีน</w:t>
      </w:r>
      <w:r w:rsidRPr="00A36306">
        <w:rPr>
          <w:rFonts w:asciiTheme="majorBidi" w:hAnsiTheme="majorBidi" w:cstheme="majorBidi"/>
          <w:sz w:val="28"/>
          <w:cs/>
        </w:rPr>
        <w:t xml:space="preserve">) แต่ในความเป็นจริงการลงทุนใน </w:t>
      </w:r>
      <w:r w:rsidRPr="00A36306">
        <w:rPr>
          <w:rFonts w:asciiTheme="majorBidi" w:hAnsiTheme="majorBidi" w:cstheme="majorBidi"/>
          <w:sz w:val="28"/>
        </w:rPr>
        <w:t xml:space="preserve">CSP </w:t>
      </w:r>
      <w:r w:rsidRPr="00A36306">
        <w:rPr>
          <w:rFonts w:asciiTheme="majorBidi" w:hAnsiTheme="majorBidi" w:cstheme="majorBidi"/>
          <w:sz w:val="28"/>
          <w:cs/>
        </w:rPr>
        <w:t xml:space="preserve">เป็นการลงทุนผ่านนอมินี โดยมีการทำ </w:t>
      </w:r>
      <w:r w:rsidRPr="00A36306">
        <w:rPr>
          <w:rFonts w:asciiTheme="majorBidi" w:hAnsiTheme="majorBidi" w:cstheme="majorBidi"/>
          <w:sz w:val="28"/>
        </w:rPr>
        <w:t xml:space="preserve">Nominee Agreement </w:t>
      </w:r>
      <w:r w:rsidRPr="00A36306">
        <w:rPr>
          <w:rFonts w:asciiTheme="majorBidi" w:hAnsiTheme="majorBidi" w:cstheme="majorBidi"/>
          <w:sz w:val="28"/>
          <w:cs/>
        </w:rPr>
        <w:t xml:space="preserve">และ </w:t>
      </w:r>
      <w:r w:rsidRPr="00A36306">
        <w:rPr>
          <w:rFonts w:asciiTheme="majorBidi" w:eastAsia="Calibri" w:hAnsiTheme="majorBidi" w:cstheme="majorBidi"/>
          <w:sz w:val="28"/>
        </w:rPr>
        <w:t xml:space="preserve">Declaration of Trust </w:t>
      </w:r>
      <w:r w:rsidRPr="00A36306">
        <w:rPr>
          <w:rFonts w:asciiTheme="majorBidi" w:eastAsia="Calibri" w:hAnsiTheme="majorBidi" w:cstheme="majorBidi"/>
          <w:sz w:val="28"/>
          <w:cs/>
        </w:rPr>
        <w:t>ทั้งนี้คณะกรรมการตรวจสอบได้ดำเนินการปรึกษาข้อสังเกตข้างต้นกับที่ปรึกษากฎหมายที่ประเทศฟิลิปปินส์ ซึ่งที่ปรึกษากฎหมายให้ความเห็นว่ารูปแบบการถือครองตาม</w:t>
      </w:r>
      <w:r w:rsidRPr="00A36306">
        <w:rPr>
          <w:rFonts w:asciiTheme="majorBidi" w:eastAsia="Calibri" w:hAnsiTheme="majorBidi" w:cstheme="majorBidi"/>
          <w:sz w:val="28"/>
        </w:rPr>
        <w:t xml:space="preserve"> Declaration of Trust 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และ </w:t>
      </w:r>
      <w:r w:rsidRPr="00A36306">
        <w:rPr>
          <w:rFonts w:asciiTheme="majorBidi" w:eastAsia="Calibri" w:hAnsiTheme="majorBidi" w:cstheme="majorBidi"/>
          <w:sz w:val="28"/>
        </w:rPr>
        <w:t>Nominee Agreement (“</w:t>
      </w:r>
      <w:r w:rsidRPr="00A36306">
        <w:rPr>
          <w:rFonts w:asciiTheme="majorBidi" w:eastAsia="Calibri" w:hAnsiTheme="majorBidi" w:cstheme="majorBidi"/>
          <w:sz w:val="28"/>
          <w:cs/>
        </w:rPr>
        <w:t>ตัวแทน</w:t>
      </w:r>
      <w:r w:rsidRPr="00A36306">
        <w:rPr>
          <w:rFonts w:asciiTheme="majorBidi" w:eastAsia="Calibri" w:hAnsiTheme="majorBidi" w:cstheme="majorBidi"/>
          <w:sz w:val="28"/>
        </w:rPr>
        <w:t>”)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 นั้น เป็นการกระทำเพื่อหลีกเลี่ยงข้อจำกัดการถือครองหุ้นใน</w:t>
      </w:r>
      <w:r w:rsidRPr="00A36306">
        <w:rPr>
          <w:rFonts w:asciiTheme="majorBidi" w:eastAsia="Calibri" w:hAnsiTheme="majorBidi" w:cstheme="majorBidi"/>
          <w:sz w:val="28"/>
        </w:rPr>
        <w:t xml:space="preserve"> CSP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 ทำให้ตัวแทนถือเป็นการละเมิด </w:t>
      </w:r>
      <w:r w:rsidRPr="00A36306">
        <w:rPr>
          <w:rFonts w:asciiTheme="majorBidi" w:eastAsia="Calibri" w:hAnsiTheme="majorBidi" w:cstheme="majorBidi"/>
          <w:sz w:val="28"/>
        </w:rPr>
        <w:t>Anti-Dummy Law</w:t>
      </w:r>
      <w:r w:rsidRPr="00A36306">
        <w:rPr>
          <w:rFonts w:asciiTheme="majorBidi" w:eastAsia="Calibri" w:hAnsiTheme="majorBidi" w:cstheme="majorBidi"/>
          <w:sz w:val="28"/>
          <w:cs/>
        </w:rPr>
        <w:t xml:space="preserve"> ในประเทศฟิลิปปินส์ ทำให้สัญญาที่เกี่ยวข้องดังกล่าวถือเป็นโมฆะและไม่สามารถบังคับใช้ได้ และรูปแบบการลงทุนไม่เป็นไปตามการอนุมัติจากที่ประชุมคณะกรรมการบริษัท</w:t>
      </w:r>
    </w:p>
    <w:p w14:paraId="0931657D" w14:textId="470F0FDA" w:rsidR="00B8353A" w:rsidRPr="00E73200" w:rsidRDefault="00B8353A" w:rsidP="00B8353A">
      <w:pPr>
        <w:tabs>
          <w:tab w:val="left" w:pos="28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73B91F7" w14:textId="5B897CEC" w:rsidR="004E7C6A" w:rsidRPr="00A36306" w:rsidRDefault="00206280" w:rsidP="00DE563B">
      <w:pPr>
        <w:numPr>
          <w:ilvl w:val="0"/>
          <w:numId w:val="1"/>
        </w:numPr>
        <w:tabs>
          <w:tab w:val="left" w:pos="567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ภ</w:t>
      </w:r>
      <w:r w:rsidR="004E7C6A" w:rsidRPr="00A36306">
        <w:rPr>
          <w:rFonts w:asciiTheme="majorBidi" w:hAnsiTheme="majorBidi" w:cstheme="majorBidi"/>
          <w:b/>
          <w:bCs/>
          <w:sz w:val="28"/>
          <w:cs/>
        </w:rPr>
        <w:t>าระผูกพัน</w:t>
      </w:r>
    </w:p>
    <w:p w14:paraId="51E306FB" w14:textId="77777777" w:rsidR="0051753C" w:rsidRPr="0042460A" w:rsidRDefault="0051753C" w:rsidP="0051753C">
      <w:pPr>
        <w:tabs>
          <w:tab w:val="left" w:pos="284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CEB5DA5" w14:textId="042A3360" w:rsidR="00E73200" w:rsidRPr="00A36306" w:rsidRDefault="004E7C6A" w:rsidP="00E73200">
      <w:pPr>
        <w:tabs>
          <w:tab w:val="left" w:pos="574"/>
        </w:tabs>
        <w:spacing w:line="0" w:lineRule="atLeast"/>
        <w:jc w:val="thaiDistribute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A43367"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="00A43367" w:rsidRPr="00A36306">
        <w:rPr>
          <w:rFonts w:asciiTheme="majorBidi" w:hAnsiTheme="majorBidi" w:cstheme="majorBidi"/>
          <w:sz w:val="28"/>
          <w:cs/>
        </w:rPr>
        <w:t>ธันวาคม</w:t>
      </w:r>
      <w:r w:rsidRPr="00A36306">
        <w:rPr>
          <w:rFonts w:asciiTheme="majorBidi" w:hAnsiTheme="majorBidi" w:cstheme="majorBidi"/>
          <w:sz w:val="28"/>
          <w:cs/>
        </w:rPr>
        <w:t xml:space="preserve"> </w:t>
      </w:r>
      <w:r w:rsidR="00C3747B" w:rsidRPr="00A36306">
        <w:rPr>
          <w:rFonts w:asciiTheme="majorBidi" w:hAnsiTheme="majorBidi" w:cstheme="majorBidi"/>
          <w:sz w:val="28"/>
        </w:rPr>
        <w:t>2562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กลุ่มบริษัทมี</w:t>
      </w:r>
      <w:r w:rsidR="00466B29">
        <w:rPr>
          <w:rFonts w:asciiTheme="majorBidi" w:hAnsiTheme="majorBidi" w:cstheme="majorBidi" w:hint="cs"/>
          <w:sz w:val="28"/>
          <w:cs/>
        </w:rPr>
        <w:t>การ</w:t>
      </w:r>
      <w:r w:rsidR="00E73200" w:rsidRPr="00A36306">
        <w:rPr>
          <w:rFonts w:asciiTheme="majorBidi" w:hAnsiTheme="majorBidi" w:cstheme="majorBidi"/>
          <w:sz w:val="28"/>
          <w:cs/>
        </w:rPr>
        <w:t>ทำสัญญารับบริการที่ปรึกษากฎหมายจากบริษัทที่ไม่เกี่ยวข้องกัน โดยบริษัทมีภาระผูกพันในการจ่าย</w:t>
      </w:r>
      <w:r w:rsidR="00E73200" w:rsidRPr="00E75AB7">
        <w:rPr>
          <w:rFonts w:asciiTheme="majorBidi" w:hAnsiTheme="majorBidi" w:cstheme="majorBidi"/>
          <w:sz w:val="28"/>
          <w:cs/>
        </w:rPr>
        <w:t xml:space="preserve">ค่าธรรมเนียมสำหรับการใช้บริการคงเหลือจำนวน </w:t>
      </w:r>
      <w:r w:rsidR="00E73200" w:rsidRPr="00E75AB7">
        <w:rPr>
          <w:rFonts w:asciiTheme="majorBidi" w:hAnsiTheme="majorBidi" w:cstheme="majorBidi"/>
          <w:sz w:val="28"/>
        </w:rPr>
        <w:t xml:space="preserve">0.4 </w:t>
      </w:r>
      <w:r w:rsidR="00E73200" w:rsidRPr="00E75AB7">
        <w:rPr>
          <w:rFonts w:asciiTheme="majorBidi" w:hAnsiTheme="majorBidi" w:cstheme="majorBidi"/>
          <w:sz w:val="28"/>
          <w:cs/>
        </w:rPr>
        <w:t>ล้านบาท</w:t>
      </w:r>
      <w:r w:rsidR="00E73200" w:rsidRPr="00A36306">
        <w:rPr>
          <w:rFonts w:asciiTheme="majorBidi" w:hAnsiTheme="majorBidi" w:cstheme="majorBidi"/>
          <w:sz w:val="28"/>
          <w:cs/>
        </w:rPr>
        <w:t xml:space="preserve"> </w:t>
      </w:r>
      <w:r w:rsidR="00E73200">
        <w:rPr>
          <w:rFonts w:asciiTheme="majorBidi" w:hAnsiTheme="majorBidi" w:cstheme="majorBidi" w:hint="cs"/>
          <w:sz w:val="28"/>
          <w:cs/>
        </w:rPr>
        <w:t>(</w:t>
      </w:r>
      <w:r w:rsidR="00E73200">
        <w:rPr>
          <w:rFonts w:asciiTheme="majorBidi" w:hAnsiTheme="majorBidi" w:cstheme="majorBidi"/>
          <w:sz w:val="28"/>
        </w:rPr>
        <w:t xml:space="preserve">2563 : </w:t>
      </w:r>
      <w:r w:rsidR="00E73200">
        <w:rPr>
          <w:rFonts w:asciiTheme="majorBidi" w:hAnsiTheme="majorBidi" w:cstheme="majorBidi" w:hint="cs"/>
          <w:sz w:val="28"/>
          <w:cs/>
        </w:rPr>
        <w:t>ไม่มี)</w:t>
      </w:r>
    </w:p>
    <w:p w14:paraId="1DB4089D" w14:textId="4C747AFA" w:rsidR="004E7C6A" w:rsidRPr="00A36306" w:rsidRDefault="004E7C6A" w:rsidP="004E7C6A">
      <w:pPr>
        <w:spacing w:line="0" w:lineRule="atLeast"/>
        <w:jc w:val="thaiDistribute"/>
        <w:rPr>
          <w:rFonts w:asciiTheme="majorBidi" w:hAnsiTheme="majorBidi" w:cstheme="majorBidi"/>
          <w:sz w:val="28"/>
        </w:rPr>
      </w:pPr>
    </w:p>
    <w:p w14:paraId="1EBB304D" w14:textId="77777777" w:rsidR="004E7C6A" w:rsidRPr="0042460A" w:rsidRDefault="004E7C6A" w:rsidP="004E7C6A">
      <w:pPr>
        <w:tabs>
          <w:tab w:val="left" w:pos="567"/>
        </w:tabs>
        <w:overflowPunct w:val="0"/>
        <w:autoSpaceDE w:val="0"/>
        <w:autoSpaceDN w:val="0"/>
        <w:adjustRightInd w:val="0"/>
        <w:spacing w:line="0" w:lineRule="atLeast"/>
        <w:jc w:val="thaiDistribute"/>
        <w:textAlignment w:val="baseline"/>
        <w:outlineLvl w:val="0"/>
        <w:rPr>
          <w:rFonts w:asciiTheme="majorBidi" w:hAnsiTheme="majorBidi" w:cstheme="majorBidi"/>
          <w:sz w:val="16"/>
          <w:szCs w:val="16"/>
        </w:rPr>
      </w:pPr>
    </w:p>
    <w:p w14:paraId="177501B3" w14:textId="1D553BAA" w:rsidR="00A43367" w:rsidRPr="00A36306" w:rsidRDefault="004E7C6A" w:rsidP="00E73200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Theme="majorBidi" w:hAnsiTheme="majorBidi" w:cstheme="majorBidi"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 </w:t>
      </w:r>
    </w:p>
    <w:sectPr w:rsidR="00A43367" w:rsidRPr="00A36306" w:rsidSect="0059362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34" w:bottom="567" w:left="1440" w:header="720" w:footer="720" w:gutter="0"/>
      <w:pgNumType w:start="13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86AC4" w14:textId="77777777" w:rsidR="00F610D8" w:rsidRDefault="00F610D8">
      <w:r>
        <w:separator/>
      </w:r>
    </w:p>
  </w:endnote>
  <w:endnote w:type="continuationSeparator" w:id="0">
    <w:p w14:paraId="1CC13C32" w14:textId="77777777" w:rsidR="00F610D8" w:rsidRDefault="00F6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87425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0FDC7BC" w14:textId="385D87AD" w:rsidR="00243242" w:rsidRPr="00A375B1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A375B1">
          <w:rPr>
            <w:rFonts w:asciiTheme="majorBidi" w:hAnsiTheme="majorBidi" w:cstheme="majorBidi"/>
            <w:sz w:val="28"/>
          </w:rPr>
          <w:fldChar w:fldCharType="begin"/>
        </w:r>
        <w:r w:rsidRPr="00A375B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A375B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A375B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99183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5C0EEFD7" w14:textId="4E5EFA41" w:rsidR="00243242" w:rsidRPr="007007D3" w:rsidRDefault="0024324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7007D3">
          <w:rPr>
            <w:rFonts w:asciiTheme="majorBidi" w:hAnsiTheme="majorBidi" w:cstheme="majorBidi"/>
            <w:sz w:val="28"/>
          </w:rPr>
          <w:fldChar w:fldCharType="begin"/>
        </w:r>
        <w:r w:rsidRPr="007007D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007D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14</w:t>
        </w:r>
        <w:r w:rsidRPr="007007D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09791" w14:textId="77777777" w:rsidR="00F610D8" w:rsidRDefault="00F610D8">
      <w:r>
        <w:separator/>
      </w:r>
    </w:p>
  </w:footnote>
  <w:footnote w:type="continuationSeparator" w:id="0">
    <w:p w14:paraId="452079C4" w14:textId="77777777" w:rsidR="00F610D8" w:rsidRDefault="00F6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92AF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1FA409C9" w14:textId="77777777" w:rsidR="00243242" w:rsidRPr="00883BE7" w:rsidRDefault="00243242" w:rsidP="00A375B1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73181F0F" w14:textId="77777777" w:rsidR="00243242" w:rsidRPr="00BE5787" w:rsidRDefault="00243242" w:rsidP="00A375B1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2563</w:t>
    </w:r>
  </w:p>
  <w:p w14:paraId="4890A18F" w14:textId="77777777" w:rsidR="00243242" w:rsidRDefault="002432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E5257" w14:textId="6FF2D79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AB5FCC4" w:rsidR="00243242" w:rsidRPr="00883BE7" w:rsidRDefault="00243242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0F92FD10" w14:textId="2B7247DD" w:rsidR="00243242" w:rsidRPr="00BE5787" w:rsidRDefault="00243242" w:rsidP="00883BE7">
    <w:pPr>
      <w:pStyle w:val="Header"/>
      <w:rPr>
        <w:rFonts w:cs="Book Antiqua"/>
        <w:lang w:val="en-US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</w:t>
    </w:r>
    <w:r>
      <w:rPr>
        <w:rFonts w:ascii="Angsana New" w:hAnsi="Angsana New" w:hint="cs"/>
        <w:b/>
        <w:bCs/>
        <w:sz w:val="28"/>
        <w:szCs w:val="28"/>
        <w:cs/>
      </w:rPr>
      <w:t xml:space="preserve">ปีสิ้นสุดวันที่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28"/>
        <w:szCs w:val="28"/>
        <w:lang w:val="en-US"/>
      </w:rPr>
      <w:t>2563</w:t>
    </w:r>
  </w:p>
  <w:p w14:paraId="6DC3B1B0" w14:textId="77777777" w:rsidR="00243242" w:rsidRDefault="002432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71835"/>
    <w:multiLevelType w:val="hybridMultilevel"/>
    <w:tmpl w:val="31029B6C"/>
    <w:lvl w:ilvl="0" w:tplc="57168184">
      <w:start w:val="500"/>
      <w:numFmt w:val="bullet"/>
      <w:lvlText w:val=""/>
      <w:lvlJc w:val="left"/>
      <w:pPr>
        <w:ind w:left="720" w:hanging="360"/>
      </w:pPr>
      <w:rPr>
        <w:rFonts w:ascii="Symbol" w:eastAsia="Cordia New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D86987"/>
    <w:multiLevelType w:val="hybridMultilevel"/>
    <w:tmpl w:val="727440FC"/>
    <w:lvl w:ilvl="0" w:tplc="3E720E1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3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F244E"/>
    <w:multiLevelType w:val="hybridMultilevel"/>
    <w:tmpl w:val="74A44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623BE"/>
    <w:multiLevelType w:val="hybridMultilevel"/>
    <w:tmpl w:val="3A98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46241"/>
    <w:multiLevelType w:val="hybridMultilevel"/>
    <w:tmpl w:val="F558BB2C"/>
    <w:lvl w:ilvl="0" w:tplc="3000F2E6">
      <w:start w:val="1"/>
      <w:numFmt w:val="thaiLetters"/>
      <w:lvlText w:val="(%1)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0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1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C9706E"/>
    <w:multiLevelType w:val="hybridMultilevel"/>
    <w:tmpl w:val="C5562500"/>
    <w:lvl w:ilvl="0" w:tplc="B464FB1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841"/>
        </w:tabs>
        <w:ind w:left="2841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801"/>
        </w:tabs>
        <w:ind w:left="38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91"/>
        </w:tabs>
        <w:ind w:left="44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81"/>
        </w:tabs>
        <w:ind w:left="518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231"/>
        </w:tabs>
        <w:ind w:left="623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21"/>
        </w:tabs>
        <w:ind w:left="69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11"/>
        </w:tabs>
        <w:ind w:left="761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61"/>
        </w:tabs>
        <w:ind w:left="8661" w:hanging="1440"/>
      </w:pPr>
      <w:rPr>
        <w:rFonts w:hint="default"/>
      </w:rPr>
    </w:lvl>
  </w:abstractNum>
  <w:abstractNum w:abstractNumId="24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6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4E51"/>
    <w:multiLevelType w:val="hybridMultilevel"/>
    <w:tmpl w:val="7932FE6A"/>
    <w:lvl w:ilvl="0" w:tplc="802C9926">
      <w:start w:val="20"/>
      <w:numFmt w:val="bullet"/>
      <w:lvlText w:val="-"/>
      <w:lvlJc w:val="left"/>
      <w:pPr>
        <w:ind w:left="720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A14B6"/>
    <w:multiLevelType w:val="multilevel"/>
    <w:tmpl w:val="8BB41D4E"/>
    <w:lvl w:ilvl="0">
      <w:start w:val="10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b w:val="0"/>
      </w:rPr>
    </w:lvl>
  </w:abstractNum>
  <w:abstractNum w:abstractNumId="29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7C1F3F"/>
    <w:multiLevelType w:val="hybridMultilevel"/>
    <w:tmpl w:val="47ECACB4"/>
    <w:lvl w:ilvl="0" w:tplc="C730362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1"/>
  </w:num>
  <w:num w:numId="4">
    <w:abstractNumId w:val="22"/>
  </w:num>
  <w:num w:numId="5">
    <w:abstractNumId w:val="18"/>
  </w:num>
  <w:num w:numId="6">
    <w:abstractNumId w:val="9"/>
  </w:num>
  <w:num w:numId="7">
    <w:abstractNumId w:val="17"/>
  </w:num>
  <w:num w:numId="8">
    <w:abstractNumId w:val="29"/>
  </w:num>
  <w:num w:numId="9">
    <w:abstractNumId w:val="37"/>
  </w:num>
  <w:num w:numId="10">
    <w:abstractNumId w:val="40"/>
  </w:num>
  <w:num w:numId="11">
    <w:abstractNumId w:val="25"/>
  </w:num>
  <w:num w:numId="12">
    <w:abstractNumId w:val="3"/>
  </w:num>
  <w:num w:numId="13">
    <w:abstractNumId w:val="6"/>
  </w:num>
  <w:num w:numId="14">
    <w:abstractNumId w:val="38"/>
  </w:num>
  <w:num w:numId="15">
    <w:abstractNumId w:val="13"/>
  </w:num>
  <w:num w:numId="16">
    <w:abstractNumId w:val="24"/>
  </w:num>
  <w:num w:numId="17">
    <w:abstractNumId w:val="30"/>
  </w:num>
  <w:num w:numId="18">
    <w:abstractNumId w:val="7"/>
  </w:num>
  <w:num w:numId="19">
    <w:abstractNumId w:val="37"/>
  </w:num>
  <w:num w:numId="20">
    <w:abstractNumId w:val="35"/>
  </w:num>
  <w:num w:numId="21">
    <w:abstractNumId w:val="12"/>
  </w:num>
  <w:num w:numId="22">
    <w:abstractNumId w:val="21"/>
  </w:num>
  <w:num w:numId="23">
    <w:abstractNumId w:val="20"/>
  </w:num>
  <w:num w:numId="24">
    <w:abstractNumId w:val="31"/>
  </w:num>
  <w:num w:numId="25">
    <w:abstractNumId w:val="26"/>
  </w:num>
  <w:num w:numId="26">
    <w:abstractNumId w:val="14"/>
  </w:num>
  <w:num w:numId="27">
    <w:abstractNumId w:val="4"/>
  </w:num>
  <w:num w:numId="28">
    <w:abstractNumId w:val="33"/>
  </w:num>
  <w:num w:numId="29">
    <w:abstractNumId w:val="8"/>
  </w:num>
  <w:num w:numId="30">
    <w:abstractNumId w:val="0"/>
  </w:num>
  <w:num w:numId="31">
    <w:abstractNumId w:val="15"/>
  </w:num>
  <w:num w:numId="32">
    <w:abstractNumId w:val="36"/>
  </w:num>
  <w:num w:numId="33">
    <w:abstractNumId w:val="32"/>
  </w:num>
  <w:num w:numId="34">
    <w:abstractNumId w:val="39"/>
  </w:num>
  <w:num w:numId="35">
    <w:abstractNumId w:val="10"/>
  </w:num>
  <w:num w:numId="36">
    <w:abstractNumId w:val="16"/>
  </w:num>
  <w:num w:numId="37">
    <w:abstractNumId w:val="28"/>
  </w:num>
  <w:num w:numId="38">
    <w:abstractNumId w:val="34"/>
  </w:num>
  <w:num w:numId="39">
    <w:abstractNumId w:val="19"/>
  </w:num>
  <w:num w:numId="40">
    <w:abstractNumId w:val="27"/>
  </w:num>
  <w:num w:numId="41">
    <w:abstractNumId w:val="2"/>
  </w:num>
  <w:num w:numId="4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B4A"/>
    <w:rsid w:val="0000055F"/>
    <w:rsid w:val="00000569"/>
    <w:rsid w:val="00000641"/>
    <w:rsid w:val="00000944"/>
    <w:rsid w:val="00000B6C"/>
    <w:rsid w:val="00000DE2"/>
    <w:rsid w:val="00000DF4"/>
    <w:rsid w:val="00000EB2"/>
    <w:rsid w:val="00000FE2"/>
    <w:rsid w:val="0000123D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3"/>
    <w:rsid w:val="00004564"/>
    <w:rsid w:val="00004786"/>
    <w:rsid w:val="00004BB1"/>
    <w:rsid w:val="000053C9"/>
    <w:rsid w:val="0000540A"/>
    <w:rsid w:val="00005C3D"/>
    <w:rsid w:val="00005D57"/>
    <w:rsid w:val="000060C8"/>
    <w:rsid w:val="000061A2"/>
    <w:rsid w:val="000064DE"/>
    <w:rsid w:val="0000652A"/>
    <w:rsid w:val="000068DF"/>
    <w:rsid w:val="00006AA3"/>
    <w:rsid w:val="00006D13"/>
    <w:rsid w:val="00006D7D"/>
    <w:rsid w:val="000073BC"/>
    <w:rsid w:val="00007572"/>
    <w:rsid w:val="00007C33"/>
    <w:rsid w:val="000103B3"/>
    <w:rsid w:val="000103F9"/>
    <w:rsid w:val="00010476"/>
    <w:rsid w:val="00010687"/>
    <w:rsid w:val="000109A2"/>
    <w:rsid w:val="00010C82"/>
    <w:rsid w:val="000111E4"/>
    <w:rsid w:val="00011690"/>
    <w:rsid w:val="00011A88"/>
    <w:rsid w:val="00011EF7"/>
    <w:rsid w:val="0001215A"/>
    <w:rsid w:val="00012541"/>
    <w:rsid w:val="00013023"/>
    <w:rsid w:val="000130CB"/>
    <w:rsid w:val="000130D5"/>
    <w:rsid w:val="00013589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701"/>
    <w:rsid w:val="00021AA6"/>
    <w:rsid w:val="00021DFC"/>
    <w:rsid w:val="0002214D"/>
    <w:rsid w:val="0002240D"/>
    <w:rsid w:val="0002270A"/>
    <w:rsid w:val="000230E9"/>
    <w:rsid w:val="00023799"/>
    <w:rsid w:val="000240B5"/>
    <w:rsid w:val="00024374"/>
    <w:rsid w:val="0002445E"/>
    <w:rsid w:val="000245D8"/>
    <w:rsid w:val="00024891"/>
    <w:rsid w:val="00024C43"/>
    <w:rsid w:val="00024E95"/>
    <w:rsid w:val="000251AE"/>
    <w:rsid w:val="00025B1A"/>
    <w:rsid w:val="00025BF0"/>
    <w:rsid w:val="00025DF4"/>
    <w:rsid w:val="0002626C"/>
    <w:rsid w:val="00026406"/>
    <w:rsid w:val="00026505"/>
    <w:rsid w:val="0002699E"/>
    <w:rsid w:val="00026ACF"/>
    <w:rsid w:val="00026B9B"/>
    <w:rsid w:val="00026C59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901"/>
    <w:rsid w:val="00030BEF"/>
    <w:rsid w:val="00030C1C"/>
    <w:rsid w:val="0003100B"/>
    <w:rsid w:val="00031BF2"/>
    <w:rsid w:val="00031E54"/>
    <w:rsid w:val="00031EA1"/>
    <w:rsid w:val="00032060"/>
    <w:rsid w:val="00032245"/>
    <w:rsid w:val="00032257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4E"/>
    <w:rsid w:val="0003405F"/>
    <w:rsid w:val="00034323"/>
    <w:rsid w:val="0003448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E5D"/>
    <w:rsid w:val="000370DE"/>
    <w:rsid w:val="000371D5"/>
    <w:rsid w:val="00037C43"/>
    <w:rsid w:val="0004055D"/>
    <w:rsid w:val="0004069F"/>
    <w:rsid w:val="000406E9"/>
    <w:rsid w:val="00040843"/>
    <w:rsid w:val="000408A8"/>
    <w:rsid w:val="00040CD5"/>
    <w:rsid w:val="000413ED"/>
    <w:rsid w:val="000415AC"/>
    <w:rsid w:val="00041677"/>
    <w:rsid w:val="00041D9B"/>
    <w:rsid w:val="00041ECA"/>
    <w:rsid w:val="00041ED1"/>
    <w:rsid w:val="00042209"/>
    <w:rsid w:val="00042410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C23"/>
    <w:rsid w:val="00045C9C"/>
    <w:rsid w:val="00045EA8"/>
    <w:rsid w:val="00045EB9"/>
    <w:rsid w:val="0004658C"/>
    <w:rsid w:val="000467E5"/>
    <w:rsid w:val="000469C2"/>
    <w:rsid w:val="00046D74"/>
    <w:rsid w:val="00046E51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B60"/>
    <w:rsid w:val="00050BA4"/>
    <w:rsid w:val="00050CC0"/>
    <w:rsid w:val="00051134"/>
    <w:rsid w:val="000511E3"/>
    <w:rsid w:val="00051341"/>
    <w:rsid w:val="00051354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23"/>
    <w:rsid w:val="000535EA"/>
    <w:rsid w:val="000536DF"/>
    <w:rsid w:val="00053936"/>
    <w:rsid w:val="00053D97"/>
    <w:rsid w:val="00053F58"/>
    <w:rsid w:val="00054037"/>
    <w:rsid w:val="000545DC"/>
    <w:rsid w:val="000549A9"/>
    <w:rsid w:val="00054B7C"/>
    <w:rsid w:val="0005531B"/>
    <w:rsid w:val="00055583"/>
    <w:rsid w:val="0005558B"/>
    <w:rsid w:val="0005568A"/>
    <w:rsid w:val="00055AC8"/>
    <w:rsid w:val="00055DD8"/>
    <w:rsid w:val="000560F8"/>
    <w:rsid w:val="00056252"/>
    <w:rsid w:val="00056614"/>
    <w:rsid w:val="000566E7"/>
    <w:rsid w:val="000567B6"/>
    <w:rsid w:val="00056D0E"/>
    <w:rsid w:val="00057589"/>
    <w:rsid w:val="00057603"/>
    <w:rsid w:val="00057753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2FE3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100"/>
    <w:rsid w:val="00064478"/>
    <w:rsid w:val="000647CB"/>
    <w:rsid w:val="0006485E"/>
    <w:rsid w:val="00064C1B"/>
    <w:rsid w:val="00065333"/>
    <w:rsid w:val="000654F0"/>
    <w:rsid w:val="00065926"/>
    <w:rsid w:val="00065959"/>
    <w:rsid w:val="000661DF"/>
    <w:rsid w:val="0006663F"/>
    <w:rsid w:val="000669FD"/>
    <w:rsid w:val="00066E4C"/>
    <w:rsid w:val="00067458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F0"/>
    <w:rsid w:val="00072432"/>
    <w:rsid w:val="00072516"/>
    <w:rsid w:val="0007260C"/>
    <w:rsid w:val="0007265C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4C8E"/>
    <w:rsid w:val="0007564D"/>
    <w:rsid w:val="000759B6"/>
    <w:rsid w:val="00075BA2"/>
    <w:rsid w:val="00075C01"/>
    <w:rsid w:val="00075DA9"/>
    <w:rsid w:val="000761EE"/>
    <w:rsid w:val="0007657F"/>
    <w:rsid w:val="0007665A"/>
    <w:rsid w:val="00077000"/>
    <w:rsid w:val="000772AC"/>
    <w:rsid w:val="00077495"/>
    <w:rsid w:val="0007762A"/>
    <w:rsid w:val="00077814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9D3"/>
    <w:rsid w:val="00082AA8"/>
    <w:rsid w:val="00083016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79"/>
    <w:rsid w:val="00085CCB"/>
    <w:rsid w:val="00085E15"/>
    <w:rsid w:val="00085F3C"/>
    <w:rsid w:val="0008626E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495"/>
    <w:rsid w:val="00091740"/>
    <w:rsid w:val="000918AB"/>
    <w:rsid w:val="00091D24"/>
    <w:rsid w:val="00091D4E"/>
    <w:rsid w:val="00092054"/>
    <w:rsid w:val="0009208F"/>
    <w:rsid w:val="00092118"/>
    <w:rsid w:val="00092135"/>
    <w:rsid w:val="000922EC"/>
    <w:rsid w:val="00092792"/>
    <w:rsid w:val="00092840"/>
    <w:rsid w:val="00092962"/>
    <w:rsid w:val="00092A37"/>
    <w:rsid w:val="00092B9B"/>
    <w:rsid w:val="00092F6A"/>
    <w:rsid w:val="0009305B"/>
    <w:rsid w:val="000937C8"/>
    <w:rsid w:val="0009394F"/>
    <w:rsid w:val="00093A42"/>
    <w:rsid w:val="00093B7E"/>
    <w:rsid w:val="00093FBA"/>
    <w:rsid w:val="00094061"/>
    <w:rsid w:val="000941E8"/>
    <w:rsid w:val="00094448"/>
    <w:rsid w:val="0009453F"/>
    <w:rsid w:val="000949B0"/>
    <w:rsid w:val="00094C21"/>
    <w:rsid w:val="00095053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16"/>
    <w:rsid w:val="000A0D25"/>
    <w:rsid w:val="000A1243"/>
    <w:rsid w:val="000A1593"/>
    <w:rsid w:val="000A16FA"/>
    <w:rsid w:val="000A17FE"/>
    <w:rsid w:val="000A18A8"/>
    <w:rsid w:val="000A18B6"/>
    <w:rsid w:val="000A1ACD"/>
    <w:rsid w:val="000A1DEF"/>
    <w:rsid w:val="000A2059"/>
    <w:rsid w:val="000A212D"/>
    <w:rsid w:val="000A2256"/>
    <w:rsid w:val="000A24EB"/>
    <w:rsid w:val="000A2853"/>
    <w:rsid w:val="000A2888"/>
    <w:rsid w:val="000A28C4"/>
    <w:rsid w:val="000A2914"/>
    <w:rsid w:val="000A2A81"/>
    <w:rsid w:val="000A2DB2"/>
    <w:rsid w:val="000A2F7D"/>
    <w:rsid w:val="000A323D"/>
    <w:rsid w:val="000A33B1"/>
    <w:rsid w:val="000A3618"/>
    <w:rsid w:val="000A3874"/>
    <w:rsid w:val="000A3894"/>
    <w:rsid w:val="000A3CBE"/>
    <w:rsid w:val="000A3E82"/>
    <w:rsid w:val="000A3F23"/>
    <w:rsid w:val="000A431E"/>
    <w:rsid w:val="000A4772"/>
    <w:rsid w:val="000A4893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549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99B"/>
    <w:rsid w:val="000B005D"/>
    <w:rsid w:val="000B0106"/>
    <w:rsid w:val="000B02DF"/>
    <w:rsid w:val="000B0449"/>
    <w:rsid w:val="000B088B"/>
    <w:rsid w:val="000B096B"/>
    <w:rsid w:val="000B14C5"/>
    <w:rsid w:val="000B163A"/>
    <w:rsid w:val="000B1921"/>
    <w:rsid w:val="000B1A29"/>
    <w:rsid w:val="000B1CFB"/>
    <w:rsid w:val="000B23CA"/>
    <w:rsid w:val="000B254F"/>
    <w:rsid w:val="000B2EC9"/>
    <w:rsid w:val="000B304B"/>
    <w:rsid w:val="000B3194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5D53"/>
    <w:rsid w:val="000B6404"/>
    <w:rsid w:val="000B642C"/>
    <w:rsid w:val="000B674F"/>
    <w:rsid w:val="000B6B58"/>
    <w:rsid w:val="000B75A5"/>
    <w:rsid w:val="000B76ED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17E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2B8"/>
    <w:rsid w:val="000C33DF"/>
    <w:rsid w:val="000C35B8"/>
    <w:rsid w:val="000C3735"/>
    <w:rsid w:val="000C37E2"/>
    <w:rsid w:val="000C3A1B"/>
    <w:rsid w:val="000C3C5A"/>
    <w:rsid w:val="000C3C5D"/>
    <w:rsid w:val="000C3CCA"/>
    <w:rsid w:val="000C41A6"/>
    <w:rsid w:val="000C4810"/>
    <w:rsid w:val="000C4B27"/>
    <w:rsid w:val="000C4D99"/>
    <w:rsid w:val="000C4E83"/>
    <w:rsid w:val="000C4F5A"/>
    <w:rsid w:val="000C51D4"/>
    <w:rsid w:val="000C5725"/>
    <w:rsid w:val="000C5A30"/>
    <w:rsid w:val="000C5CED"/>
    <w:rsid w:val="000C5D1E"/>
    <w:rsid w:val="000C5D68"/>
    <w:rsid w:val="000C5DAC"/>
    <w:rsid w:val="000C5E8B"/>
    <w:rsid w:val="000C5F33"/>
    <w:rsid w:val="000C611D"/>
    <w:rsid w:val="000C6125"/>
    <w:rsid w:val="000C63A6"/>
    <w:rsid w:val="000C6475"/>
    <w:rsid w:val="000C74CC"/>
    <w:rsid w:val="000C76E7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8F"/>
    <w:rsid w:val="000D20BA"/>
    <w:rsid w:val="000D2262"/>
    <w:rsid w:val="000D2350"/>
    <w:rsid w:val="000D237B"/>
    <w:rsid w:val="000D2CC7"/>
    <w:rsid w:val="000D2F35"/>
    <w:rsid w:val="000D35A0"/>
    <w:rsid w:val="000D3C23"/>
    <w:rsid w:val="000D47A5"/>
    <w:rsid w:val="000D4A3F"/>
    <w:rsid w:val="000D4F3A"/>
    <w:rsid w:val="000D5122"/>
    <w:rsid w:val="000D5156"/>
    <w:rsid w:val="000D5C6C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4F8"/>
    <w:rsid w:val="000E05C2"/>
    <w:rsid w:val="000E05EC"/>
    <w:rsid w:val="000E09D0"/>
    <w:rsid w:val="000E0B9F"/>
    <w:rsid w:val="000E0F76"/>
    <w:rsid w:val="000E100A"/>
    <w:rsid w:val="000E143F"/>
    <w:rsid w:val="000E1B45"/>
    <w:rsid w:val="000E1DCD"/>
    <w:rsid w:val="000E27B9"/>
    <w:rsid w:val="000E2A35"/>
    <w:rsid w:val="000E2BEB"/>
    <w:rsid w:val="000E2EB5"/>
    <w:rsid w:val="000E3132"/>
    <w:rsid w:val="000E361A"/>
    <w:rsid w:val="000E3731"/>
    <w:rsid w:val="000E388A"/>
    <w:rsid w:val="000E3AAF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797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347"/>
    <w:rsid w:val="000F443F"/>
    <w:rsid w:val="000F4776"/>
    <w:rsid w:val="000F478C"/>
    <w:rsid w:val="000F48CE"/>
    <w:rsid w:val="000F4976"/>
    <w:rsid w:val="000F4C93"/>
    <w:rsid w:val="000F50A5"/>
    <w:rsid w:val="000F5476"/>
    <w:rsid w:val="000F5641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673"/>
    <w:rsid w:val="001007E9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2D8"/>
    <w:rsid w:val="00104323"/>
    <w:rsid w:val="00104442"/>
    <w:rsid w:val="0010469F"/>
    <w:rsid w:val="00104E55"/>
    <w:rsid w:val="00104F78"/>
    <w:rsid w:val="001055B2"/>
    <w:rsid w:val="001055C9"/>
    <w:rsid w:val="00105769"/>
    <w:rsid w:val="001059CA"/>
    <w:rsid w:val="00106379"/>
    <w:rsid w:val="001065D7"/>
    <w:rsid w:val="001066AB"/>
    <w:rsid w:val="00106720"/>
    <w:rsid w:val="00106FA4"/>
    <w:rsid w:val="001070FB"/>
    <w:rsid w:val="001077A1"/>
    <w:rsid w:val="001077B9"/>
    <w:rsid w:val="00107D48"/>
    <w:rsid w:val="001103AB"/>
    <w:rsid w:val="0011077D"/>
    <w:rsid w:val="001109B9"/>
    <w:rsid w:val="00110A26"/>
    <w:rsid w:val="00110B5F"/>
    <w:rsid w:val="00110B7F"/>
    <w:rsid w:val="0011152E"/>
    <w:rsid w:val="00111B73"/>
    <w:rsid w:val="00111E88"/>
    <w:rsid w:val="0011224A"/>
    <w:rsid w:val="00112B82"/>
    <w:rsid w:val="00112BEE"/>
    <w:rsid w:val="00112C9B"/>
    <w:rsid w:val="00112CBC"/>
    <w:rsid w:val="00113080"/>
    <w:rsid w:val="00113348"/>
    <w:rsid w:val="001139E3"/>
    <w:rsid w:val="00113EC3"/>
    <w:rsid w:val="00114F05"/>
    <w:rsid w:val="00114FA9"/>
    <w:rsid w:val="0011517B"/>
    <w:rsid w:val="00115476"/>
    <w:rsid w:val="00115742"/>
    <w:rsid w:val="00115AA5"/>
    <w:rsid w:val="00115C23"/>
    <w:rsid w:val="00115F7E"/>
    <w:rsid w:val="00115F91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291E"/>
    <w:rsid w:val="00123006"/>
    <w:rsid w:val="0012327F"/>
    <w:rsid w:val="00123298"/>
    <w:rsid w:val="001234A6"/>
    <w:rsid w:val="0012373B"/>
    <w:rsid w:val="00123804"/>
    <w:rsid w:val="001238A4"/>
    <w:rsid w:val="00123F99"/>
    <w:rsid w:val="0012417A"/>
    <w:rsid w:val="00124620"/>
    <w:rsid w:val="00124722"/>
    <w:rsid w:val="001247B2"/>
    <w:rsid w:val="001249B7"/>
    <w:rsid w:val="00124ADD"/>
    <w:rsid w:val="00124E7F"/>
    <w:rsid w:val="00124FCC"/>
    <w:rsid w:val="001250DA"/>
    <w:rsid w:val="0012544C"/>
    <w:rsid w:val="0012545B"/>
    <w:rsid w:val="00125777"/>
    <w:rsid w:val="00125DCC"/>
    <w:rsid w:val="0012610C"/>
    <w:rsid w:val="00126160"/>
    <w:rsid w:val="001267E8"/>
    <w:rsid w:val="00126BB8"/>
    <w:rsid w:val="00126FA6"/>
    <w:rsid w:val="00127393"/>
    <w:rsid w:val="00127477"/>
    <w:rsid w:val="00127675"/>
    <w:rsid w:val="001277E4"/>
    <w:rsid w:val="001277EA"/>
    <w:rsid w:val="00127957"/>
    <w:rsid w:val="00127F71"/>
    <w:rsid w:val="001302CF"/>
    <w:rsid w:val="001302ED"/>
    <w:rsid w:val="0013061A"/>
    <w:rsid w:val="00131211"/>
    <w:rsid w:val="00131383"/>
    <w:rsid w:val="001314A6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2F6B"/>
    <w:rsid w:val="0013308F"/>
    <w:rsid w:val="0013332F"/>
    <w:rsid w:val="001335A0"/>
    <w:rsid w:val="00133AF1"/>
    <w:rsid w:val="00133B80"/>
    <w:rsid w:val="001342F2"/>
    <w:rsid w:val="0013445A"/>
    <w:rsid w:val="0013479E"/>
    <w:rsid w:val="00134801"/>
    <w:rsid w:val="00134AAB"/>
    <w:rsid w:val="00134B5E"/>
    <w:rsid w:val="00134B96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12F3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C52"/>
    <w:rsid w:val="001441F3"/>
    <w:rsid w:val="0014423B"/>
    <w:rsid w:val="00144711"/>
    <w:rsid w:val="00144A19"/>
    <w:rsid w:val="00144CEC"/>
    <w:rsid w:val="00144D9D"/>
    <w:rsid w:val="00144DD7"/>
    <w:rsid w:val="00144E27"/>
    <w:rsid w:val="00144F3F"/>
    <w:rsid w:val="0014504B"/>
    <w:rsid w:val="0014516F"/>
    <w:rsid w:val="0014537A"/>
    <w:rsid w:val="00145C02"/>
    <w:rsid w:val="00145CAA"/>
    <w:rsid w:val="00145CB9"/>
    <w:rsid w:val="00145DCB"/>
    <w:rsid w:val="00145E48"/>
    <w:rsid w:val="00146811"/>
    <w:rsid w:val="00146B4F"/>
    <w:rsid w:val="0014721C"/>
    <w:rsid w:val="00147433"/>
    <w:rsid w:val="00147515"/>
    <w:rsid w:val="00147855"/>
    <w:rsid w:val="001503C2"/>
    <w:rsid w:val="00150731"/>
    <w:rsid w:val="00150819"/>
    <w:rsid w:val="00150CAD"/>
    <w:rsid w:val="00150E4A"/>
    <w:rsid w:val="00151405"/>
    <w:rsid w:val="001518A0"/>
    <w:rsid w:val="001518D8"/>
    <w:rsid w:val="00151AC6"/>
    <w:rsid w:val="00151C4E"/>
    <w:rsid w:val="00151DB4"/>
    <w:rsid w:val="00151E01"/>
    <w:rsid w:val="00151EF8"/>
    <w:rsid w:val="001526C4"/>
    <w:rsid w:val="0015288E"/>
    <w:rsid w:val="00152993"/>
    <w:rsid w:val="00152CC3"/>
    <w:rsid w:val="00152F23"/>
    <w:rsid w:val="001530BD"/>
    <w:rsid w:val="001530C9"/>
    <w:rsid w:val="0015311A"/>
    <w:rsid w:val="001532EE"/>
    <w:rsid w:val="001533FB"/>
    <w:rsid w:val="001535EC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168"/>
    <w:rsid w:val="0015557D"/>
    <w:rsid w:val="00155603"/>
    <w:rsid w:val="0015591F"/>
    <w:rsid w:val="00155A89"/>
    <w:rsid w:val="001560C8"/>
    <w:rsid w:val="0015645A"/>
    <w:rsid w:val="00156A2C"/>
    <w:rsid w:val="00156AC3"/>
    <w:rsid w:val="00156F5D"/>
    <w:rsid w:val="00157098"/>
    <w:rsid w:val="00157336"/>
    <w:rsid w:val="001576E2"/>
    <w:rsid w:val="00157909"/>
    <w:rsid w:val="001579BF"/>
    <w:rsid w:val="00157B9C"/>
    <w:rsid w:val="00157ECD"/>
    <w:rsid w:val="0016034A"/>
    <w:rsid w:val="0016065A"/>
    <w:rsid w:val="001606C4"/>
    <w:rsid w:val="00160733"/>
    <w:rsid w:val="001609D8"/>
    <w:rsid w:val="00160BD0"/>
    <w:rsid w:val="00160E02"/>
    <w:rsid w:val="00160E98"/>
    <w:rsid w:val="00160F91"/>
    <w:rsid w:val="00160FB3"/>
    <w:rsid w:val="0016115A"/>
    <w:rsid w:val="001611E2"/>
    <w:rsid w:val="00161757"/>
    <w:rsid w:val="001619C8"/>
    <w:rsid w:val="00161D31"/>
    <w:rsid w:val="00162447"/>
    <w:rsid w:val="00162CD5"/>
    <w:rsid w:val="00163177"/>
    <w:rsid w:val="001632B8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5FE0"/>
    <w:rsid w:val="00166392"/>
    <w:rsid w:val="00166CBB"/>
    <w:rsid w:val="00166F3C"/>
    <w:rsid w:val="001670FF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D4B"/>
    <w:rsid w:val="00171169"/>
    <w:rsid w:val="00171630"/>
    <w:rsid w:val="00171EB5"/>
    <w:rsid w:val="00172264"/>
    <w:rsid w:val="0017233B"/>
    <w:rsid w:val="001725BC"/>
    <w:rsid w:val="00172638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B18"/>
    <w:rsid w:val="0017509D"/>
    <w:rsid w:val="00175276"/>
    <w:rsid w:val="001758F1"/>
    <w:rsid w:val="001760D9"/>
    <w:rsid w:val="001760F8"/>
    <w:rsid w:val="001763A8"/>
    <w:rsid w:val="00176600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954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321"/>
    <w:rsid w:val="00183642"/>
    <w:rsid w:val="00183A2E"/>
    <w:rsid w:val="00183C77"/>
    <w:rsid w:val="00183CE5"/>
    <w:rsid w:val="00183E02"/>
    <w:rsid w:val="0018406E"/>
    <w:rsid w:val="00184283"/>
    <w:rsid w:val="00184321"/>
    <w:rsid w:val="0018446E"/>
    <w:rsid w:val="0018467C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12D"/>
    <w:rsid w:val="001862C0"/>
    <w:rsid w:val="00186A9C"/>
    <w:rsid w:val="00186B3D"/>
    <w:rsid w:val="001870C0"/>
    <w:rsid w:val="0018727D"/>
    <w:rsid w:val="001877B1"/>
    <w:rsid w:val="00187B3C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2732"/>
    <w:rsid w:val="00192926"/>
    <w:rsid w:val="00192999"/>
    <w:rsid w:val="001929B4"/>
    <w:rsid w:val="00192FB6"/>
    <w:rsid w:val="001930E4"/>
    <w:rsid w:val="00193362"/>
    <w:rsid w:val="001937E6"/>
    <w:rsid w:val="00193940"/>
    <w:rsid w:val="00193D64"/>
    <w:rsid w:val="001944E7"/>
    <w:rsid w:val="001945AF"/>
    <w:rsid w:val="00194B0F"/>
    <w:rsid w:val="00195032"/>
    <w:rsid w:val="00195320"/>
    <w:rsid w:val="00195461"/>
    <w:rsid w:val="00195518"/>
    <w:rsid w:val="0019611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BC5"/>
    <w:rsid w:val="00197C62"/>
    <w:rsid w:val="001A024F"/>
    <w:rsid w:val="001A0372"/>
    <w:rsid w:val="001A10DC"/>
    <w:rsid w:val="001A11AA"/>
    <w:rsid w:val="001A130B"/>
    <w:rsid w:val="001A1527"/>
    <w:rsid w:val="001A1EF0"/>
    <w:rsid w:val="001A2926"/>
    <w:rsid w:val="001A2979"/>
    <w:rsid w:val="001A2980"/>
    <w:rsid w:val="001A2EA7"/>
    <w:rsid w:val="001A3462"/>
    <w:rsid w:val="001A35BC"/>
    <w:rsid w:val="001A3A7A"/>
    <w:rsid w:val="001A3B06"/>
    <w:rsid w:val="001A4280"/>
    <w:rsid w:val="001A42A7"/>
    <w:rsid w:val="001A4329"/>
    <w:rsid w:val="001A4921"/>
    <w:rsid w:val="001A49A2"/>
    <w:rsid w:val="001A4A0D"/>
    <w:rsid w:val="001A4AAA"/>
    <w:rsid w:val="001A4AE5"/>
    <w:rsid w:val="001A4CA6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5D5"/>
    <w:rsid w:val="001A739F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2EC2"/>
    <w:rsid w:val="001B3B7C"/>
    <w:rsid w:val="001B3CF8"/>
    <w:rsid w:val="001B3EE7"/>
    <w:rsid w:val="001B4045"/>
    <w:rsid w:val="001B4278"/>
    <w:rsid w:val="001B42A9"/>
    <w:rsid w:val="001B44AA"/>
    <w:rsid w:val="001B45B7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622"/>
    <w:rsid w:val="001B78F3"/>
    <w:rsid w:val="001B78FD"/>
    <w:rsid w:val="001B7C0A"/>
    <w:rsid w:val="001B7C1C"/>
    <w:rsid w:val="001C000F"/>
    <w:rsid w:val="001C04D4"/>
    <w:rsid w:val="001C068F"/>
    <w:rsid w:val="001C0C7E"/>
    <w:rsid w:val="001C1411"/>
    <w:rsid w:val="001C1A68"/>
    <w:rsid w:val="001C212A"/>
    <w:rsid w:val="001C24A0"/>
    <w:rsid w:val="001C280F"/>
    <w:rsid w:val="001C284E"/>
    <w:rsid w:val="001C2AD1"/>
    <w:rsid w:val="001C2AF4"/>
    <w:rsid w:val="001C2ECD"/>
    <w:rsid w:val="001C305C"/>
    <w:rsid w:val="001C3B8A"/>
    <w:rsid w:val="001C3DC0"/>
    <w:rsid w:val="001C41D2"/>
    <w:rsid w:val="001C429E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5F"/>
    <w:rsid w:val="001C799C"/>
    <w:rsid w:val="001C7FD0"/>
    <w:rsid w:val="001D03CF"/>
    <w:rsid w:val="001D0591"/>
    <w:rsid w:val="001D0660"/>
    <w:rsid w:val="001D06AD"/>
    <w:rsid w:val="001D09F1"/>
    <w:rsid w:val="001D09F6"/>
    <w:rsid w:val="001D0AF1"/>
    <w:rsid w:val="001D1279"/>
    <w:rsid w:val="001D12F1"/>
    <w:rsid w:val="001D1CA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4FC"/>
    <w:rsid w:val="001D36AD"/>
    <w:rsid w:val="001D3910"/>
    <w:rsid w:val="001D3ADA"/>
    <w:rsid w:val="001D4230"/>
    <w:rsid w:val="001D4785"/>
    <w:rsid w:val="001D492B"/>
    <w:rsid w:val="001D4E63"/>
    <w:rsid w:val="001D4E8A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63B"/>
    <w:rsid w:val="001E0765"/>
    <w:rsid w:val="001E0B55"/>
    <w:rsid w:val="001E0C33"/>
    <w:rsid w:val="001E0FDF"/>
    <w:rsid w:val="001E116D"/>
    <w:rsid w:val="001E133B"/>
    <w:rsid w:val="001E1382"/>
    <w:rsid w:val="001E1BDB"/>
    <w:rsid w:val="001E1F93"/>
    <w:rsid w:val="001E2617"/>
    <w:rsid w:val="001E2783"/>
    <w:rsid w:val="001E29C3"/>
    <w:rsid w:val="001E2ABF"/>
    <w:rsid w:val="001E2C5E"/>
    <w:rsid w:val="001E2C9A"/>
    <w:rsid w:val="001E2E59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8A0"/>
    <w:rsid w:val="001E49BA"/>
    <w:rsid w:val="001E4F39"/>
    <w:rsid w:val="001E520B"/>
    <w:rsid w:val="001E556D"/>
    <w:rsid w:val="001E561E"/>
    <w:rsid w:val="001E5966"/>
    <w:rsid w:val="001E5D51"/>
    <w:rsid w:val="001E624B"/>
    <w:rsid w:val="001E6283"/>
    <w:rsid w:val="001E6B3F"/>
    <w:rsid w:val="001E6EF2"/>
    <w:rsid w:val="001E72F6"/>
    <w:rsid w:val="001E76DD"/>
    <w:rsid w:val="001E789F"/>
    <w:rsid w:val="001E78E5"/>
    <w:rsid w:val="001E7906"/>
    <w:rsid w:val="001E7C58"/>
    <w:rsid w:val="001E7E08"/>
    <w:rsid w:val="001F02A2"/>
    <w:rsid w:val="001F09EB"/>
    <w:rsid w:val="001F1C39"/>
    <w:rsid w:val="001F1CD4"/>
    <w:rsid w:val="001F1F65"/>
    <w:rsid w:val="001F1F81"/>
    <w:rsid w:val="001F2A12"/>
    <w:rsid w:val="001F2D3B"/>
    <w:rsid w:val="001F2EB4"/>
    <w:rsid w:val="001F2FC8"/>
    <w:rsid w:val="001F3C21"/>
    <w:rsid w:val="001F3CAF"/>
    <w:rsid w:val="001F41EE"/>
    <w:rsid w:val="001F46B9"/>
    <w:rsid w:val="001F4978"/>
    <w:rsid w:val="001F4CB7"/>
    <w:rsid w:val="001F507E"/>
    <w:rsid w:val="001F53F9"/>
    <w:rsid w:val="001F547E"/>
    <w:rsid w:val="001F5E8E"/>
    <w:rsid w:val="001F5FFF"/>
    <w:rsid w:val="001F6057"/>
    <w:rsid w:val="001F6621"/>
    <w:rsid w:val="001F66CC"/>
    <w:rsid w:val="001F6857"/>
    <w:rsid w:val="001F6922"/>
    <w:rsid w:val="001F6C18"/>
    <w:rsid w:val="001F6E54"/>
    <w:rsid w:val="001F70AE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7FE"/>
    <w:rsid w:val="002019AA"/>
    <w:rsid w:val="00201C1F"/>
    <w:rsid w:val="0020245A"/>
    <w:rsid w:val="00202ACA"/>
    <w:rsid w:val="00202ED8"/>
    <w:rsid w:val="00203243"/>
    <w:rsid w:val="0020325E"/>
    <w:rsid w:val="00203A64"/>
    <w:rsid w:val="00203DA3"/>
    <w:rsid w:val="002041D3"/>
    <w:rsid w:val="002042C1"/>
    <w:rsid w:val="002045DB"/>
    <w:rsid w:val="002045F8"/>
    <w:rsid w:val="002048FB"/>
    <w:rsid w:val="002049E6"/>
    <w:rsid w:val="00204A05"/>
    <w:rsid w:val="00204A47"/>
    <w:rsid w:val="00204A4C"/>
    <w:rsid w:val="00204C32"/>
    <w:rsid w:val="00204F9D"/>
    <w:rsid w:val="002051A5"/>
    <w:rsid w:val="002056C6"/>
    <w:rsid w:val="002058B9"/>
    <w:rsid w:val="00205B39"/>
    <w:rsid w:val="00205C44"/>
    <w:rsid w:val="00205D7C"/>
    <w:rsid w:val="00206280"/>
    <w:rsid w:val="00206675"/>
    <w:rsid w:val="00206880"/>
    <w:rsid w:val="002068AB"/>
    <w:rsid w:val="00206EEA"/>
    <w:rsid w:val="00206FA2"/>
    <w:rsid w:val="00207309"/>
    <w:rsid w:val="002073C8"/>
    <w:rsid w:val="0020741D"/>
    <w:rsid w:val="0020745D"/>
    <w:rsid w:val="0020767D"/>
    <w:rsid w:val="00207A1C"/>
    <w:rsid w:val="00207A57"/>
    <w:rsid w:val="00207BE2"/>
    <w:rsid w:val="00207CCB"/>
    <w:rsid w:val="00207FF7"/>
    <w:rsid w:val="002100C4"/>
    <w:rsid w:val="00210342"/>
    <w:rsid w:val="0021051F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6E3"/>
    <w:rsid w:val="002129FA"/>
    <w:rsid w:val="00213041"/>
    <w:rsid w:val="00213272"/>
    <w:rsid w:val="002133C9"/>
    <w:rsid w:val="00213C62"/>
    <w:rsid w:val="00213DF0"/>
    <w:rsid w:val="002141FF"/>
    <w:rsid w:val="0021435B"/>
    <w:rsid w:val="002146D1"/>
    <w:rsid w:val="002147A4"/>
    <w:rsid w:val="00214C77"/>
    <w:rsid w:val="00214F87"/>
    <w:rsid w:val="002154B2"/>
    <w:rsid w:val="00215D4D"/>
    <w:rsid w:val="00215D7B"/>
    <w:rsid w:val="00215DAE"/>
    <w:rsid w:val="00215EC2"/>
    <w:rsid w:val="00216213"/>
    <w:rsid w:val="00216275"/>
    <w:rsid w:val="002167DC"/>
    <w:rsid w:val="0021687C"/>
    <w:rsid w:val="002168C7"/>
    <w:rsid w:val="00216AB4"/>
    <w:rsid w:val="00216D97"/>
    <w:rsid w:val="002176AA"/>
    <w:rsid w:val="0021773E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175"/>
    <w:rsid w:val="002221F2"/>
    <w:rsid w:val="002222F2"/>
    <w:rsid w:val="0022281E"/>
    <w:rsid w:val="00222C94"/>
    <w:rsid w:val="00223440"/>
    <w:rsid w:val="00223642"/>
    <w:rsid w:val="00223649"/>
    <w:rsid w:val="00223A9D"/>
    <w:rsid w:val="00223DF3"/>
    <w:rsid w:val="00224213"/>
    <w:rsid w:val="0022429E"/>
    <w:rsid w:val="002246D3"/>
    <w:rsid w:val="0022489C"/>
    <w:rsid w:val="002249DB"/>
    <w:rsid w:val="0022577D"/>
    <w:rsid w:val="00225B01"/>
    <w:rsid w:val="00225FEE"/>
    <w:rsid w:val="00226512"/>
    <w:rsid w:val="002265A1"/>
    <w:rsid w:val="0022679F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0B3"/>
    <w:rsid w:val="00230598"/>
    <w:rsid w:val="00230994"/>
    <w:rsid w:val="00230A85"/>
    <w:rsid w:val="00230C8F"/>
    <w:rsid w:val="00231836"/>
    <w:rsid w:val="00231E5C"/>
    <w:rsid w:val="00232046"/>
    <w:rsid w:val="00232A01"/>
    <w:rsid w:val="00232C1B"/>
    <w:rsid w:val="0023309E"/>
    <w:rsid w:val="002335D2"/>
    <w:rsid w:val="00233D63"/>
    <w:rsid w:val="00233DFA"/>
    <w:rsid w:val="00234286"/>
    <w:rsid w:val="002343FF"/>
    <w:rsid w:val="0023445F"/>
    <w:rsid w:val="0023471A"/>
    <w:rsid w:val="002347FC"/>
    <w:rsid w:val="00234882"/>
    <w:rsid w:val="00234893"/>
    <w:rsid w:val="00234CAA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1CB"/>
    <w:rsid w:val="00240D2B"/>
    <w:rsid w:val="00240DCE"/>
    <w:rsid w:val="00241083"/>
    <w:rsid w:val="00241860"/>
    <w:rsid w:val="00241D5A"/>
    <w:rsid w:val="00241EFC"/>
    <w:rsid w:val="0024219C"/>
    <w:rsid w:val="00242306"/>
    <w:rsid w:val="00242891"/>
    <w:rsid w:val="00242D6F"/>
    <w:rsid w:val="002431BD"/>
    <w:rsid w:val="00243242"/>
    <w:rsid w:val="00243C70"/>
    <w:rsid w:val="00243CBE"/>
    <w:rsid w:val="00243F11"/>
    <w:rsid w:val="0024448B"/>
    <w:rsid w:val="002444A7"/>
    <w:rsid w:val="0024473E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30E"/>
    <w:rsid w:val="00251491"/>
    <w:rsid w:val="002514A8"/>
    <w:rsid w:val="002516E6"/>
    <w:rsid w:val="00251792"/>
    <w:rsid w:val="00252489"/>
    <w:rsid w:val="00252A8D"/>
    <w:rsid w:val="00252DA7"/>
    <w:rsid w:val="00252EB5"/>
    <w:rsid w:val="002532F6"/>
    <w:rsid w:val="00253436"/>
    <w:rsid w:val="00253462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2D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CF4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3F7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435F"/>
    <w:rsid w:val="002643DB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64CD"/>
    <w:rsid w:val="00266569"/>
    <w:rsid w:val="00267162"/>
    <w:rsid w:val="00267761"/>
    <w:rsid w:val="002678BD"/>
    <w:rsid w:val="0026797F"/>
    <w:rsid w:val="00267B58"/>
    <w:rsid w:val="00267E6F"/>
    <w:rsid w:val="002703AD"/>
    <w:rsid w:val="002704DE"/>
    <w:rsid w:val="00270B93"/>
    <w:rsid w:val="00271040"/>
    <w:rsid w:val="0027129E"/>
    <w:rsid w:val="002712A5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3D2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812"/>
    <w:rsid w:val="00283A45"/>
    <w:rsid w:val="00284105"/>
    <w:rsid w:val="002844FA"/>
    <w:rsid w:val="00284672"/>
    <w:rsid w:val="00284996"/>
    <w:rsid w:val="00284DA9"/>
    <w:rsid w:val="00284EB6"/>
    <w:rsid w:val="00284FC3"/>
    <w:rsid w:val="002852A7"/>
    <w:rsid w:val="002852CA"/>
    <w:rsid w:val="00285B5B"/>
    <w:rsid w:val="00285B85"/>
    <w:rsid w:val="002863E9"/>
    <w:rsid w:val="002864A3"/>
    <w:rsid w:val="002866C9"/>
    <w:rsid w:val="00286B17"/>
    <w:rsid w:val="0028712C"/>
    <w:rsid w:val="00287392"/>
    <w:rsid w:val="0028742F"/>
    <w:rsid w:val="00287567"/>
    <w:rsid w:val="0028783E"/>
    <w:rsid w:val="0028789E"/>
    <w:rsid w:val="00287D0B"/>
    <w:rsid w:val="00287EB9"/>
    <w:rsid w:val="0029067D"/>
    <w:rsid w:val="00290A2D"/>
    <w:rsid w:val="00290A8D"/>
    <w:rsid w:val="00290B2A"/>
    <w:rsid w:val="00290B35"/>
    <w:rsid w:val="0029103B"/>
    <w:rsid w:val="002910A4"/>
    <w:rsid w:val="002910D0"/>
    <w:rsid w:val="002913D1"/>
    <w:rsid w:val="002914EE"/>
    <w:rsid w:val="00291554"/>
    <w:rsid w:val="002915F4"/>
    <w:rsid w:val="00291A5F"/>
    <w:rsid w:val="00291D66"/>
    <w:rsid w:val="002924C3"/>
    <w:rsid w:val="00293077"/>
    <w:rsid w:val="00293537"/>
    <w:rsid w:val="0029380F"/>
    <w:rsid w:val="00293D00"/>
    <w:rsid w:val="00293F94"/>
    <w:rsid w:val="00294435"/>
    <w:rsid w:val="00294658"/>
    <w:rsid w:val="0029489B"/>
    <w:rsid w:val="00294B88"/>
    <w:rsid w:val="00294EA1"/>
    <w:rsid w:val="00295440"/>
    <w:rsid w:val="00295736"/>
    <w:rsid w:val="002957FE"/>
    <w:rsid w:val="00295AE0"/>
    <w:rsid w:val="00295B7E"/>
    <w:rsid w:val="00295D37"/>
    <w:rsid w:val="00295F2A"/>
    <w:rsid w:val="00295F8D"/>
    <w:rsid w:val="002960EE"/>
    <w:rsid w:val="0029612C"/>
    <w:rsid w:val="00296310"/>
    <w:rsid w:val="00296587"/>
    <w:rsid w:val="00296613"/>
    <w:rsid w:val="00296633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97F2B"/>
    <w:rsid w:val="002A0050"/>
    <w:rsid w:val="002A02BE"/>
    <w:rsid w:val="002A037C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83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0C"/>
    <w:rsid w:val="002A345F"/>
    <w:rsid w:val="002A367A"/>
    <w:rsid w:val="002A3BDF"/>
    <w:rsid w:val="002A452D"/>
    <w:rsid w:val="002A48B5"/>
    <w:rsid w:val="002A4BC3"/>
    <w:rsid w:val="002A50BD"/>
    <w:rsid w:val="002A546C"/>
    <w:rsid w:val="002A549C"/>
    <w:rsid w:val="002A5C24"/>
    <w:rsid w:val="002A5CAA"/>
    <w:rsid w:val="002A5E4E"/>
    <w:rsid w:val="002A6212"/>
    <w:rsid w:val="002A632C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2E1B"/>
    <w:rsid w:val="002B32FA"/>
    <w:rsid w:val="002B3363"/>
    <w:rsid w:val="002B346A"/>
    <w:rsid w:val="002B36AD"/>
    <w:rsid w:val="002B39B6"/>
    <w:rsid w:val="002B3E6B"/>
    <w:rsid w:val="002B43CB"/>
    <w:rsid w:val="002B4808"/>
    <w:rsid w:val="002B4940"/>
    <w:rsid w:val="002B49D7"/>
    <w:rsid w:val="002B4A64"/>
    <w:rsid w:val="002B4B3C"/>
    <w:rsid w:val="002B4EB9"/>
    <w:rsid w:val="002B4F64"/>
    <w:rsid w:val="002B5394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9EA"/>
    <w:rsid w:val="002C1A1F"/>
    <w:rsid w:val="002C1C15"/>
    <w:rsid w:val="002C1FEC"/>
    <w:rsid w:val="002C28BD"/>
    <w:rsid w:val="002C2915"/>
    <w:rsid w:val="002C2A7E"/>
    <w:rsid w:val="002C2B40"/>
    <w:rsid w:val="002C2E35"/>
    <w:rsid w:val="002C307F"/>
    <w:rsid w:val="002C3273"/>
    <w:rsid w:val="002C3A38"/>
    <w:rsid w:val="002C3AF0"/>
    <w:rsid w:val="002C3B56"/>
    <w:rsid w:val="002C3E2A"/>
    <w:rsid w:val="002C3E41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CE1"/>
    <w:rsid w:val="002C7318"/>
    <w:rsid w:val="002C758A"/>
    <w:rsid w:val="002C77B7"/>
    <w:rsid w:val="002C783A"/>
    <w:rsid w:val="002C787F"/>
    <w:rsid w:val="002C7885"/>
    <w:rsid w:val="002C78BB"/>
    <w:rsid w:val="002C7F84"/>
    <w:rsid w:val="002D0887"/>
    <w:rsid w:val="002D0945"/>
    <w:rsid w:val="002D0D90"/>
    <w:rsid w:val="002D0F6F"/>
    <w:rsid w:val="002D1575"/>
    <w:rsid w:val="002D1916"/>
    <w:rsid w:val="002D1963"/>
    <w:rsid w:val="002D1A5D"/>
    <w:rsid w:val="002D1C90"/>
    <w:rsid w:val="002D1E9C"/>
    <w:rsid w:val="002D2008"/>
    <w:rsid w:val="002D22B6"/>
    <w:rsid w:val="002D26D8"/>
    <w:rsid w:val="002D2A52"/>
    <w:rsid w:val="002D2AEC"/>
    <w:rsid w:val="002D2BB0"/>
    <w:rsid w:val="002D2C18"/>
    <w:rsid w:val="002D2F4B"/>
    <w:rsid w:val="002D2FBE"/>
    <w:rsid w:val="002D2FCE"/>
    <w:rsid w:val="002D37FB"/>
    <w:rsid w:val="002D3A0E"/>
    <w:rsid w:val="002D3A57"/>
    <w:rsid w:val="002D3B20"/>
    <w:rsid w:val="002D3F30"/>
    <w:rsid w:val="002D40A9"/>
    <w:rsid w:val="002D4281"/>
    <w:rsid w:val="002D46DA"/>
    <w:rsid w:val="002D4860"/>
    <w:rsid w:val="002D5364"/>
    <w:rsid w:val="002D53F6"/>
    <w:rsid w:val="002D5564"/>
    <w:rsid w:val="002D562B"/>
    <w:rsid w:val="002D6387"/>
    <w:rsid w:val="002D650D"/>
    <w:rsid w:val="002D67E0"/>
    <w:rsid w:val="002D68FA"/>
    <w:rsid w:val="002D6F7B"/>
    <w:rsid w:val="002D7272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840"/>
    <w:rsid w:val="002E2941"/>
    <w:rsid w:val="002E2AEF"/>
    <w:rsid w:val="002E2E63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074"/>
    <w:rsid w:val="002E56B4"/>
    <w:rsid w:val="002E56C6"/>
    <w:rsid w:val="002E5732"/>
    <w:rsid w:val="002E577E"/>
    <w:rsid w:val="002E579B"/>
    <w:rsid w:val="002E5A09"/>
    <w:rsid w:val="002E5AF1"/>
    <w:rsid w:val="002E5C69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0C"/>
    <w:rsid w:val="002F01A0"/>
    <w:rsid w:val="002F0685"/>
    <w:rsid w:val="002F0693"/>
    <w:rsid w:val="002F08E1"/>
    <w:rsid w:val="002F08E6"/>
    <w:rsid w:val="002F1026"/>
    <w:rsid w:val="002F11F9"/>
    <w:rsid w:val="002F12D9"/>
    <w:rsid w:val="002F13AB"/>
    <w:rsid w:val="002F15B4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0A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CF"/>
    <w:rsid w:val="002F5E1B"/>
    <w:rsid w:val="002F61AE"/>
    <w:rsid w:val="002F6485"/>
    <w:rsid w:val="002F64B0"/>
    <w:rsid w:val="002F6C08"/>
    <w:rsid w:val="002F7D04"/>
    <w:rsid w:val="00300119"/>
    <w:rsid w:val="00300400"/>
    <w:rsid w:val="003009A3"/>
    <w:rsid w:val="00300A63"/>
    <w:rsid w:val="00300B2E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B81"/>
    <w:rsid w:val="00303D58"/>
    <w:rsid w:val="003040DE"/>
    <w:rsid w:val="00304372"/>
    <w:rsid w:val="00304A59"/>
    <w:rsid w:val="00304AA3"/>
    <w:rsid w:val="0030522D"/>
    <w:rsid w:val="00305439"/>
    <w:rsid w:val="00305584"/>
    <w:rsid w:val="0030595B"/>
    <w:rsid w:val="00305A01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F13"/>
    <w:rsid w:val="00311F56"/>
    <w:rsid w:val="003126F2"/>
    <w:rsid w:val="00313489"/>
    <w:rsid w:val="00313576"/>
    <w:rsid w:val="003139DF"/>
    <w:rsid w:val="00313DDA"/>
    <w:rsid w:val="00313E88"/>
    <w:rsid w:val="00314055"/>
    <w:rsid w:val="00314287"/>
    <w:rsid w:val="003142BF"/>
    <w:rsid w:val="003146EE"/>
    <w:rsid w:val="00314EEC"/>
    <w:rsid w:val="00314F1C"/>
    <w:rsid w:val="00314F6F"/>
    <w:rsid w:val="00315712"/>
    <w:rsid w:val="0031598D"/>
    <w:rsid w:val="00315B9D"/>
    <w:rsid w:val="00315EC7"/>
    <w:rsid w:val="0031613D"/>
    <w:rsid w:val="00316140"/>
    <w:rsid w:val="00316403"/>
    <w:rsid w:val="00316B3A"/>
    <w:rsid w:val="00316F4B"/>
    <w:rsid w:val="0031749F"/>
    <w:rsid w:val="00317686"/>
    <w:rsid w:val="0031768D"/>
    <w:rsid w:val="003176AE"/>
    <w:rsid w:val="0031783B"/>
    <w:rsid w:val="00317883"/>
    <w:rsid w:val="00317977"/>
    <w:rsid w:val="00317A15"/>
    <w:rsid w:val="0032033D"/>
    <w:rsid w:val="00320670"/>
    <w:rsid w:val="00320A6C"/>
    <w:rsid w:val="00320B1F"/>
    <w:rsid w:val="00320EC7"/>
    <w:rsid w:val="00321C0D"/>
    <w:rsid w:val="00321F52"/>
    <w:rsid w:val="0032212C"/>
    <w:rsid w:val="00322240"/>
    <w:rsid w:val="003222FB"/>
    <w:rsid w:val="003223A6"/>
    <w:rsid w:val="003225C3"/>
    <w:rsid w:val="00322981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5DF"/>
    <w:rsid w:val="00326E28"/>
    <w:rsid w:val="00326F85"/>
    <w:rsid w:val="003272C9"/>
    <w:rsid w:val="003273D7"/>
    <w:rsid w:val="00327421"/>
    <w:rsid w:val="003277B1"/>
    <w:rsid w:val="0033011B"/>
    <w:rsid w:val="00330125"/>
    <w:rsid w:val="0033035F"/>
    <w:rsid w:val="00330393"/>
    <w:rsid w:val="00330486"/>
    <w:rsid w:val="0033067E"/>
    <w:rsid w:val="003309CE"/>
    <w:rsid w:val="00331321"/>
    <w:rsid w:val="003314DF"/>
    <w:rsid w:val="003315AD"/>
    <w:rsid w:val="003316B6"/>
    <w:rsid w:val="00331AF4"/>
    <w:rsid w:val="00331B25"/>
    <w:rsid w:val="00331DC1"/>
    <w:rsid w:val="00332003"/>
    <w:rsid w:val="00332404"/>
    <w:rsid w:val="00332462"/>
    <w:rsid w:val="00332660"/>
    <w:rsid w:val="00332AFF"/>
    <w:rsid w:val="003331C3"/>
    <w:rsid w:val="00333261"/>
    <w:rsid w:val="00333935"/>
    <w:rsid w:val="00333BED"/>
    <w:rsid w:val="0033405C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B0D"/>
    <w:rsid w:val="00335CDA"/>
    <w:rsid w:val="00335FE1"/>
    <w:rsid w:val="003362E2"/>
    <w:rsid w:val="00336517"/>
    <w:rsid w:val="0033654B"/>
    <w:rsid w:val="00336CE1"/>
    <w:rsid w:val="003373A4"/>
    <w:rsid w:val="003375C1"/>
    <w:rsid w:val="00337FCC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16"/>
    <w:rsid w:val="00341D6F"/>
    <w:rsid w:val="00341EDA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3EB0"/>
    <w:rsid w:val="0034429F"/>
    <w:rsid w:val="00344345"/>
    <w:rsid w:val="00344954"/>
    <w:rsid w:val="00344B00"/>
    <w:rsid w:val="00344E92"/>
    <w:rsid w:val="00344EC5"/>
    <w:rsid w:val="003454B3"/>
    <w:rsid w:val="0034562E"/>
    <w:rsid w:val="0034648F"/>
    <w:rsid w:val="0034672F"/>
    <w:rsid w:val="003468BD"/>
    <w:rsid w:val="00346D2C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0E1"/>
    <w:rsid w:val="0035137C"/>
    <w:rsid w:val="003518CC"/>
    <w:rsid w:val="00351F65"/>
    <w:rsid w:val="00352040"/>
    <w:rsid w:val="003521A1"/>
    <w:rsid w:val="003526CC"/>
    <w:rsid w:val="00352860"/>
    <w:rsid w:val="00352A3F"/>
    <w:rsid w:val="00352D58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2FF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8A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8A4"/>
    <w:rsid w:val="00362C6E"/>
    <w:rsid w:val="00362F36"/>
    <w:rsid w:val="003634C0"/>
    <w:rsid w:val="00363D1E"/>
    <w:rsid w:val="003644B6"/>
    <w:rsid w:val="00364595"/>
    <w:rsid w:val="0036482D"/>
    <w:rsid w:val="003648BD"/>
    <w:rsid w:val="00364B77"/>
    <w:rsid w:val="00364CA9"/>
    <w:rsid w:val="00364D90"/>
    <w:rsid w:val="003650DE"/>
    <w:rsid w:val="003652D0"/>
    <w:rsid w:val="0036533F"/>
    <w:rsid w:val="00365440"/>
    <w:rsid w:val="003658DA"/>
    <w:rsid w:val="0036594B"/>
    <w:rsid w:val="00365A88"/>
    <w:rsid w:val="00365C36"/>
    <w:rsid w:val="00365D5F"/>
    <w:rsid w:val="00366BDC"/>
    <w:rsid w:val="00366C0B"/>
    <w:rsid w:val="0036767E"/>
    <w:rsid w:val="00367740"/>
    <w:rsid w:val="0036779A"/>
    <w:rsid w:val="00367B4F"/>
    <w:rsid w:val="00367FA6"/>
    <w:rsid w:val="00370174"/>
    <w:rsid w:val="003701E5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624"/>
    <w:rsid w:val="00374948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B5C"/>
    <w:rsid w:val="00376C0D"/>
    <w:rsid w:val="00376CDB"/>
    <w:rsid w:val="00377389"/>
    <w:rsid w:val="0037761F"/>
    <w:rsid w:val="00377BAA"/>
    <w:rsid w:val="00377EEF"/>
    <w:rsid w:val="003800DA"/>
    <w:rsid w:val="00380496"/>
    <w:rsid w:val="003806BC"/>
    <w:rsid w:val="00380902"/>
    <w:rsid w:val="003810D7"/>
    <w:rsid w:val="00381182"/>
    <w:rsid w:val="00381524"/>
    <w:rsid w:val="003816CC"/>
    <w:rsid w:val="00381735"/>
    <w:rsid w:val="00381807"/>
    <w:rsid w:val="00381949"/>
    <w:rsid w:val="00381BA0"/>
    <w:rsid w:val="00381D3F"/>
    <w:rsid w:val="00382427"/>
    <w:rsid w:val="0038298A"/>
    <w:rsid w:val="00382A49"/>
    <w:rsid w:val="00383C4D"/>
    <w:rsid w:val="00383D2F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708E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3FCF"/>
    <w:rsid w:val="0039400A"/>
    <w:rsid w:val="003948F0"/>
    <w:rsid w:val="0039508A"/>
    <w:rsid w:val="00395920"/>
    <w:rsid w:val="00395989"/>
    <w:rsid w:val="00395F73"/>
    <w:rsid w:val="003965E6"/>
    <w:rsid w:val="0039687E"/>
    <w:rsid w:val="00396B3B"/>
    <w:rsid w:val="00396FCD"/>
    <w:rsid w:val="00396FFD"/>
    <w:rsid w:val="00397107"/>
    <w:rsid w:val="00397240"/>
    <w:rsid w:val="0039735D"/>
    <w:rsid w:val="00397778"/>
    <w:rsid w:val="00397ACB"/>
    <w:rsid w:val="00397C2A"/>
    <w:rsid w:val="00397C7B"/>
    <w:rsid w:val="00397DA2"/>
    <w:rsid w:val="00397E5C"/>
    <w:rsid w:val="003A0028"/>
    <w:rsid w:val="003A0097"/>
    <w:rsid w:val="003A01B7"/>
    <w:rsid w:val="003A0485"/>
    <w:rsid w:val="003A0970"/>
    <w:rsid w:val="003A09B2"/>
    <w:rsid w:val="003A0E62"/>
    <w:rsid w:val="003A1421"/>
    <w:rsid w:val="003A1709"/>
    <w:rsid w:val="003A180E"/>
    <w:rsid w:val="003A1988"/>
    <w:rsid w:val="003A1992"/>
    <w:rsid w:val="003A19F4"/>
    <w:rsid w:val="003A1E3F"/>
    <w:rsid w:val="003A20C7"/>
    <w:rsid w:val="003A2148"/>
    <w:rsid w:val="003A230B"/>
    <w:rsid w:val="003A23E3"/>
    <w:rsid w:val="003A2842"/>
    <w:rsid w:val="003A2850"/>
    <w:rsid w:val="003A28EF"/>
    <w:rsid w:val="003A292C"/>
    <w:rsid w:val="003A29B8"/>
    <w:rsid w:val="003A2A52"/>
    <w:rsid w:val="003A2B0A"/>
    <w:rsid w:val="003A2C11"/>
    <w:rsid w:val="003A2D5A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17C"/>
    <w:rsid w:val="003A5211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07"/>
    <w:rsid w:val="003B02EA"/>
    <w:rsid w:val="003B0374"/>
    <w:rsid w:val="003B0536"/>
    <w:rsid w:val="003B0566"/>
    <w:rsid w:val="003B0DC8"/>
    <w:rsid w:val="003B0E74"/>
    <w:rsid w:val="003B0F82"/>
    <w:rsid w:val="003B1111"/>
    <w:rsid w:val="003B11EA"/>
    <w:rsid w:val="003B1657"/>
    <w:rsid w:val="003B1873"/>
    <w:rsid w:val="003B19CC"/>
    <w:rsid w:val="003B1BB2"/>
    <w:rsid w:val="003B216A"/>
    <w:rsid w:val="003B242B"/>
    <w:rsid w:val="003B2437"/>
    <w:rsid w:val="003B263F"/>
    <w:rsid w:val="003B265F"/>
    <w:rsid w:val="003B29EA"/>
    <w:rsid w:val="003B2C14"/>
    <w:rsid w:val="003B3CFF"/>
    <w:rsid w:val="003B4063"/>
    <w:rsid w:val="003B48BF"/>
    <w:rsid w:val="003B4901"/>
    <w:rsid w:val="003B49C5"/>
    <w:rsid w:val="003B49ED"/>
    <w:rsid w:val="003B4F2C"/>
    <w:rsid w:val="003B5585"/>
    <w:rsid w:val="003B56DA"/>
    <w:rsid w:val="003B5DCF"/>
    <w:rsid w:val="003B5F4C"/>
    <w:rsid w:val="003B62CB"/>
    <w:rsid w:val="003B63BD"/>
    <w:rsid w:val="003B6460"/>
    <w:rsid w:val="003B6468"/>
    <w:rsid w:val="003B6767"/>
    <w:rsid w:val="003B67B3"/>
    <w:rsid w:val="003B68FD"/>
    <w:rsid w:val="003B6C47"/>
    <w:rsid w:val="003B6C6E"/>
    <w:rsid w:val="003B7D24"/>
    <w:rsid w:val="003C0619"/>
    <w:rsid w:val="003C06E5"/>
    <w:rsid w:val="003C079D"/>
    <w:rsid w:val="003C0D8C"/>
    <w:rsid w:val="003C0FF0"/>
    <w:rsid w:val="003C12AF"/>
    <w:rsid w:val="003C12D7"/>
    <w:rsid w:val="003C1D3A"/>
    <w:rsid w:val="003C1DB3"/>
    <w:rsid w:val="003C1FAA"/>
    <w:rsid w:val="003C20DB"/>
    <w:rsid w:val="003C2125"/>
    <w:rsid w:val="003C225C"/>
    <w:rsid w:val="003C2531"/>
    <w:rsid w:val="003C256B"/>
    <w:rsid w:val="003C2C02"/>
    <w:rsid w:val="003C3090"/>
    <w:rsid w:val="003C32D6"/>
    <w:rsid w:val="003C3F6D"/>
    <w:rsid w:val="003C3F7F"/>
    <w:rsid w:val="003C4651"/>
    <w:rsid w:val="003C48FB"/>
    <w:rsid w:val="003C512F"/>
    <w:rsid w:val="003C54D4"/>
    <w:rsid w:val="003C5A06"/>
    <w:rsid w:val="003C5DC9"/>
    <w:rsid w:val="003C6083"/>
    <w:rsid w:val="003C62B0"/>
    <w:rsid w:val="003C644B"/>
    <w:rsid w:val="003C6620"/>
    <w:rsid w:val="003C680E"/>
    <w:rsid w:val="003C6AE3"/>
    <w:rsid w:val="003C6E87"/>
    <w:rsid w:val="003C6EF2"/>
    <w:rsid w:val="003C7235"/>
    <w:rsid w:val="003C7260"/>
    <w:rsid w:val="003C72E5"/>
    <w:rsid w:val="003C7AAF"/>
    <w:rsid w:val="003C7C38"/>
    <w:rsid w:val="003C7D09"/>
    <w:rsid w:val="003C7F00"/>
    <w:rsid w:val="003D02AB"/>
    <w:rsid w:val="003D04E9"/>
    <w:rsid w:val="003D0667"/>
    <w:rsid w:val="003D0673"/>
    <w:rsid w:val="003D0BD3"/>
    <w:rsid w:val="003D0EE5"/>
    <w:rsid w:val="003D105F"/>
    <w:rsid w:val="003D1288"/>
    <w:rsid w:val="003D1360"/>
    <w:rsid w:val="003D26E6"/>
    <w:rsid w:val="003D2C09"/>
    <w:rsid w:val="003D2ED7"/>
    <w:rsid w:val="003D3184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BC"/>
    <w:rsid w:val="003D5FC3"/>
    <w:rsid w:val="003D6334"/>
    <w:rsid w:val="003D68FD"/>
    <w:rsid w:val="003D6B95"/>
    <w:rsid w:val="003D6C84"/>
    <w:rsid w:val="003D6EBE"/>
    <w:rsid w:val="003D7619"/>
    <w:rsid w:val="003D7743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D3E"/>
    <w:rsid w:val="003E2FFE"/>
    <w:rsid w:val="003E30B4"/>
    <w:rsid w:val="003E3474"/>
    <w:rsid w:val="003E3554"/>
    <w:rsid w:val="003E37E0"/>
    <w:rsid w:val="003E38D9"/>
    <w:rsid w:val="003E3C08"/>
    <w:rsid w:val="003E3C48"/>
    <w:rsid w:val="003E4418"/>
    <w:rsid w:val="003E471D"/>
    <w:rsid w:val="003E4C10"/>
    <w:rsid w:val="003E4C4E"/>
    <w:rsid w:val="003E5062"/>
    <w:rsid w:val="003E529B"/>
    <w:rsid w:val="003E55BA"/>
    <w:rsid w:val="003E5B22"/>
    <w:rsid w:val="003E5C6D"/>
    <w:rsid w:val="003E62BC"/>
    <w:rsid w:val="003E6388"/>
    <w:rsid w:val="003E64EF"/>
    <w:rsid w:val="003E650E"/>
    <w:rsid w:val="003E654C"/>
    <w:rsid w:val="003E67AD"/>
    <w:rsid w:val="003E6936"/>
    <w:rsid w:val="003E6B87"/>
    <w:rsid w:val="003E6D75"/>
    <w:rsid w:val="003E74CC"/>
    <w:rsid w:val="003E774A"/>
    <w:rsid w:val="003E7A96"/>
    <w:rsid w:val="003E7BF6"/>
    <w:rsid w:val="003E7C73"/>
    <w:rsid w:val="003E7FE4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1ED6"/>
    <w:rsid w:val="003F21D0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090"/>
    <w:rsid w:val="003F53B5"/>
    <w:rsid w:val="003F5737"/>
    <w:rsid w:val="003F5D27"/>
    <w:rsid w:val="003F5D75"/>
    <w:rsid w:val="003F5EA6"/>
    <w:rsid w:val="003F5F4B"/>
    <w:rsid w:val="003F5FC0"/>
    <w:rsid w:val="003F6164"/>
    <w:rsid w:val="003F665D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25"/>
    <w:rsid w:val="004003D9"/>
    <w:rsid w:val="00400427"/>
    <w:rsid w:val="00400889"/>
    <w:rsid w:val="00400ADA"/>
    <w:rsid w:val="00401234"/>
    <w:rsid w:val="004013DC"/>
    <w:rsid w:val="00401609"/>
    <w:rsid w:val="004016CA"/>
    <w:rsid w:val="00401EB2"/>
    <w:rsid w:val="00401F9A"/>
    <w:rsid w:val="00402118"/>
    <w:rsid w:val="00402213"/>
    <w:rsid w:val="00402308"/>
    <w:rsid w:val="00402945"/>
    <w:rsid w:val="00402B31"/>
    <w:rsid w:val="00402C2B"/>
    <w:rsid w:val="004030D6"/>
    <w:rsid w:val="004032B5"/>
    <w:rsid w:val="00403578"/>
    <w:rsid w:val="00403617"/>
    <w:rsid w:val="00403C51"/>
    <w:rsid w:val="0040443B"/>
    <w:rsid w:val="00404D77"/>
    <w:rsid w:val="00404DB6"/>
    <w:rsid w:val="0040516A"/>
    <w:rsid w:val="004058C9"/>
    <w:rsid w:val="00405F21"/>
    <w:rsid w:val="00406856"/>
    <w:rsid w:val="00406BDD"/>
    <w:rsid w:val="00406C2A"/>
    <w:rsid w:val="00406C75"/>
    <w:rsid w:val="00406EA2"/>
    <w:rsid w:val="00407431"/>
    <w:rsid w:val="00407588"/>
    <w:rsid w:val="004079A6"/>
    <w:rsid w:val="00407D43"/>
    <w:rsid w:val="00407D7F"/>
    <w:rsid w:val="00407DF5"/>
    <w:rsid w:val="00407EE7"/>
    <w:rsid w:val="004103E1"/>
    <w:rsid w:val="004103F9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58"/>
    <w:rsid w:val="004127E9"/>
    <w:rsid w:val="00412F5C"/>
    <w:rsid w:val="00413034"/>
    <w:rsid w:val="0041324E"/>
    <w:rsid w:val="00413624"/>
    <w:rsid w:val="00414067"/>
    <w:rsid w:val="00414218"/>
    <w:rsid w:val="00414377"/>
    <w:rsid w:val="004143AA"/>
    <w:rsid w:val="0041448A"/>
    <w:rsid w:val="004146C9"/>
    <w:rsid w:val="00414794"/>
    <w:rsid w:val="004152AD"/>
    <w:rsid w:val="004153C5"/>
    <w:rsid w:val="004153C6"/>
    <w:rsid w:val="00415571"/>
    <w:rsid w:val="004155A3"/>
    <w:rsid w:val="00415823"/>
    <w:rsid w:val="004158D4"/>
    <w:rsid w:val="00415BDB"/>
    <w:rsid w:val="00415D04"/>
    <w:rsid w:val="00415D24"/>
    <w:rsid w:val="00415DEF"/>
    <w:rsid w:val="0041600F"/>
    <w:rsid w:val="00416043"/>
    <w:rsid w:val="004161D5"/>
    <w:rsid w:val="00416477"/>
    <w:rsid w:val="00416667"/>
    <w:rsid w:val="00416B18"/>
    <w:rsid w:val="00416DC2"/>
    <w:rsid w:val="00417750"/>
    <w:rsid w:val="0041782A"/>
    <w:rsid w:val="00417BAF"/>
    <w:rsid w:val="00417C6A"/>
    <w:rsid w:val="00417ECB"/>
    <w:rsid w:val="0042004B"/>
    <w:rsid w:val="00420483"/>
    <w:rsid w:val="004206BE"/>
    <w:rsid w:val="00420C8C"/>
    <w:rsid w:val="00420CF7"/>
    <w:rsid w:val="00420E7F"/>
    <w:rsid w:val="00420F22"/>
    <w:rsid w:val="00421098"/>
    <w:rsid w:val="0042124D"/>
    <w:rsid w:val="004214B5"/>
    <w:rsid w:val="00421BA9"/>
    <w:rsid w:val="004220E8"/>
    <w:rsid w:val="00422139"/>
    <w:rsid w:val="0042262D"/>
    <w:rsid w:val="004229FA"/>
    <w:rsid w:val="00422EEA"/>
    <w:rsid w:val="00422F6D"/>
    <w:rsid w:val="00422FB8"/>
    <w:rsid w:val="00423076"/>
    <w:rsid w:val="004231C2"/>
    <w:rsid w:val="004233D3"/>
    <w:rsid w:val="00423B1E"/>
    <w:rsid w:val="00423C48"/>
    <w:rsid w:val="00423F57"/>
    <w:rsid w:val="00424051"/>
    <w:rsid w:val="0042460A"/>
    <w:rsid w:val="00424628"/>
    <w:rsid w:val="004246A0"/>
    <w:rsid w:val="004247FB"/>
    <w:rsid w:val="00424920"/>
    <w:rsid w:val="004252F7"/>
    <w:rsid w:val="0042577C"/>
    <w:rsid w:val="00425906"/>
    <w:rsid w:val="00425A93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18"/>
    <w:rsid w:val="00427BC8"/>
    <w:rsid w:val="00427C1A"/>
    <w:rsid w:val="00427C45"/>
    <w:rsid w:val="00427D16"/>
    <w:rsid w:val="00427D85"/>
    <w:rsid w:val="00427EB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899"/>
    <w:rsid w:val="0043294C"/>
    <w:rsid w:val="00432C66"/>
    <w:rsid w:val="00433028"/>
    <w:rsid w:val="004330A2"/>
    <w:rsid w:val="0043318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44"/>
    <w:rsid w:val="00436EC2"/>
    <w:rsid w:val="00436FCA"/>
    <w:rsid w:val="00437247"/>
    <w:rsid w:val="004373E1"/>
    <w:rsid w:val="004377C7"/>
    <w:rsid w:val="004379B7"/>
    <w:rsid w:val="004379BC"/>
    <w:rsid w:val="00437A13"/>
    <w:rsid w:val="00440332"/>
    <w:rsid w:val="004406F9"/>
    <w:rsid w:val="00440817"/>
    <w:rsid w:val="00440B5B"/>
    <w:rsid w:val="00440BCD"/>
    <w:rsid w:val="00440DA2"/>
    <w:rsid w:val="0044126C"/>
    <w:rsid w:val="004412E6"/>
    <w:rsid w:val="0044163A"/>
    <w:rsid w:val="0044166D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3F1D"/>
    <w:rsid w:val="00444484"/>
    <w:rsid w:val="004446C0"/>
    <w:rsid w:val="004447B8"/>
    <w:rsid w:val="00444E33"/>
    <w:rsid w:val="00444F36"/>
    <w:rsid w:val="0044522C"/>
    <w:rsid w:val="00445715"/>
    <w:rsid w:val="004457FE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12"/>
    <w:rsid w:val="00447A46"/>
    <w:rsid w:val="00447B21"/>
    <w:rsid w:val="00447CC1"/>
    <w:rsid w:val="00447EE6"/>
    <w:rsid w:val="004500D7"/>
    <w:rsid w:val="00450603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75B"/>
    <w:rsid w:val="00455A2F"/>
    <w:rsid w:val="00455F7E"/>
    <w:rsid w:val="004560F5"/>
    <w:rsid w:val="004562D4"/>
    <w:rsid w:val="004564E9"/>
    <w:rsid w:val="004564ED"/>
    <w:rsid w:val="00456778"/>
    <w:rsid w:val="0045688B"/>
    <w:rsid w:val="004568E0"/>
    <w:rsid w:val="004568E1"/>
    <w:rsid w:val="0045696A"/>
    <w:rsid w:val="0045742F"/>
    <w:rsid w:val="004579EE"/>
    <w:rsid w:val="00457E2B"/>
    <w:rsid w:val="0046014F"/>
    <w:rsid w:val="0046072D"/>
    <w:rsid w:val="004609D2"/>
    <w:rsid w:val="00460F8B"/>
    <w:rsid w:val="004610BC"/>
    <w:rsid w:val="004618F6"/>
    <w:rsid w:val="00461A5F"/>
    <w:rsid w:val="00461ACF"/>
    <w:rsid w:val="00461ED3"/>
    <w:rsid w:val="00461FC5"/>
    <w:rsid w:val="004620FA"/>
    <w:rsid w:val="0046210A"/>
    <w:rsid w:val="0046211B"/>
    <w:rsid w:val="00462438"/>
    <w:rsid w:val="00462893"/>
    <w:rsid w:val="00462A4A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8DB"/>
    <w:rsid w:val="00464B71"/>
    <w:rsid w:val="00464B8E"/>
    <w:rsid w:val="00464C9D"/>
    <w:rsid w:val="00464F66"/>
    <w:rsid w:val="00465087"/>
    <w:rsid w:val="004653CB"/>
    <w:rsid w:val="00465894"/>
    <w:rsid w:val="00465B4E"/>
    <w:rsid w:val="00465C04"/>
    <w:rsid w:val="004660EA"/>
    <w:rsid w:val="0046617A"/>
    <w:rsid w:val="0046623A"/>
    <w:rsid w:val="00466266"/>
    <w:rsid w:val="0046633C"/>
    <w:rsid w:val="0046665B"/>
    <w:rsid w:val="00466B29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996"/>
    <w:rsid w:val="00471D4E"/>
    <w:rsid w:val="00471E18"/>
    <w:rsid w:val="00471F41"/>
    <w:rsid w:val="004722F9"/>
    <w:rsid w:val="00472542"/>
    <w:rsid w:val="0047281D"/>
    <w:rsid w:val="00472A8B"/>
    <w:rsid w:val="00472C10"/>
    <w:rsid w:val="0047379E"/>
    <w:rsid w:val="00473B1E"/>
    <w:rsid w:val="00473CFE"/>
    <w:rsid w:val="00474039"/>
    <w:rsid w:val="004740FD"/>
    <w:rsid w:val="00474255"/>
    <w:rsid w:val="00474344"/>
    <w:rsid w:val="00474575"/>
    <w:rsid w:val="00474577"/>
    <w:rsid w:val="00474A5C"/>
    <w:rsid w:val="0047505F"/>
    <w:rsid w:val="00475060"/>
    <w:rsid w:val="004751B9"/>
    <w:rsid w:val="00475202"/>
    <w:rsid w:val="0047520E"/>
    <w:rsid w:val="00475360"/>
    <w:rsid w:val="00475375"/>
    <w:rsid w:val="00475F6A"/>
    <w:rsid w:val="00476078"/>
    <w:rsid w:val="004760F2"/>
    <w:rsid w:val="00476342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7F"/>
    <w:rsid w:val="00480745"/>
    <w:rsid w:val="00480746"/>
    <w:rsid w:val="004807CB"/>
    <w:rsid w:val="00480AB6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7F7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095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B91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884"/>
    <w:rsid w:val="00492C16"/>
    <w:rsid w:val="00492ECF"/>
    <w:rsid w:val="00492FD5"/>
    <w:rsid w:val="0049365E"/>
    <w:rsid w:val="0049375B"/>
    <w:rsid w:val="00493832"/>
    <w:rsid w:val="004938CC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BE5"/>
    <w:rsid w:val="004A04A8"/>
    <w:rsid w:val="004A0587"/>
    <w:rsid w:val="004A07A3"/>
    <w:rsid w:val="004A1105"/>
    <w:rsid w:val="004A14C1"/>
    <w:rsid w:val="004A16E4"/>
    <w:rsid w:val="004A1A2B"/>
    <w:rsid w:val="004A1C82"/>
    <w:rsid w:val="004A1D7E"/>
    <w:rsid w:val="004A1DC1"/>
    <w:rsid w:val="004A1DC7"/>
    <w:rsid w:val="004A23CB"/>
    <w:rsid w:val="004A2431"/>
    <w:rsid w:val="004A2585"/>
    <w:rsid w:val="004A27B8"/>
    <w:rsid w:val="004A2D5E"/>
    <w:rsid w:val="004A305E"/>
    <w:rsid w:val="004A360F"/>
    <w:rsid w:val="004A41F6"/>
    <w:rsid w:val="004A4293"/>
    <w:rsid w:val="004A42F6"/>
    <w:rsid w:val="004A467D"/>
    <w:rsid w:val="004A4C8A"/>
    <w:rsid w:val="004A4E40"/>
    <w:rsid w:val="004A4F5D"/>
    <w:rsid w:val="004A517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BDE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78F"/>
    <w:rsid w:val="004B0C9F"/>
    <w:rsid w:val="004B0D95"/>
    <w:rsid w:val="004B0DEB"/>
    <w:rsid w:val="004B12D8"/>
    <w:rsid w:val="004B17F4"/>
    <w:rsid w:val="004B1CA8"/>
    <w:rsid w:val="004B1EAE"/>
    <w:rsid w:val="004B1FF1"/>
    <w:rsid w:val="004B24AF"/>
    <w:rsid w:val="004B25F7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883"/>
    <w:rsid w:val="004B4A33"/>
    <w:rsid w:val="004B4B38"/>
    <w:rsid w:val="004B4D46"/>
    <w:rsid w:val="004B4D81"/>
    <w:rsid w:val="004B4EAA"/>
    <w:rsid w:val="004B4EEA"/>
    <w:rsid w:val="004B50B8"/>
    <w:rsid w:val="004B50CE"/>
    <w:rsid w:val="004B591C"/>
    <w:rsid w:val="004B5FBB"/>
    <w:rsid w:val="004B625E"/>
    <w:rsid w:val="004B6B17"/>
    <w:rsid w:val="004B6BE7"/>
    <w:rsid w:val="004B6D62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55D"/>
    <w:rsid w:val="004C16F4"/>
    <w:rsid w:val="004C1701"/>
    <w:rsid w:val="004C174D"/>
    <w:rsid w:val="004C1856"/>
    <w:rsid w:val="004C18AE"/>
    <w:rsid w:val="004C1E54"/>
    <w:rsid w:val="004C1E8F"/>
    <w:rsid w:val="004C2182"/>
    <w:rsid w:val="004C24F1"/>
    <w:rsid w:val="004C263A"/>
    <w:rsid w:val="004C32C5"/>
    <w:rsid w:val="004C340A"/>
    <w:rsid w:val="004C359F"/>
    <w:rsid w:val="004C3638"/>
    <w:rsid w:val="004C3CAF"/>
    <w:rsid w:val="004C3E13"/>
    <w:rsid w:val="004C3E33"/>
    <w:rsid w:val="004C412E"/>
    <w:rsid w:val="004C415A"/>
    <w:rsid w:val="004C41CD"/>
    <w:rsid w:val="004C4B15"/>
    <w:rsid w:val="004C51C5"/>
    <w:rsid w:val="004C526A"/>
    <w:rsid w:val="004C5376"/>
    <w:rsid w:val="004C5453"/>
    <w:rsid w:val="004C560B"/>
    <w:rsid w:val="004C56D6"/>
    <w:rsid w:val="004C5F1A"/>
    <w:rsid w:val="004C615C"/>
    <w:rsid w:val="004C6220"/>
    <w:rsid w:val="004C689B"/>
    <w:rsid w:val="004C6A88"/>
    <w:rsid w:val="004C6AF9"/>
    <w:rsid w:val="004C6C56"/>
    <w:rsid w:val="004C6E7F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2AC"/>
    <w:rsid w:val="004D133A"/>
    <w:rsid w:val="004D1409"/>
    <w:rsid w:val="004D14D6"/>
    <w:rsid w:val="004D1684"/>
    <w:rsid w:val="004D16D2"/>
    <w:rsid w:val="004D1774"/>
    <w:rsid w:val="004D17A6"/>
    <w:rsid w:val="004D1935"/>
    <w:rsid w:val="004D20DB"/>
    <w:rsid w:val="004D2185"/>
    <w:rsid w:val="004D24E3"/>
    <w:rsid w:val="004D26A6"/>
    <w:rsid w:val="004D29AF"/>
    <w:rsid w:val="004D2CA5"/>
    <w:rsid w:val="004D2CF5"/>
    <w:rsid w:val="004D2DAA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DD"/>
    <w:rsid w:val="004D51FF"/>
    <w:rsid w:val="004D53FF"/>
    <w:rsid w:val="004D5401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9E8"/>
    <w:rsid w:val="004E1E18"/>
    <w:rsid w:val="004E1E9C"/>
    <w:rsid w:val="004E2445"/>
    <w:rsid w:val="004E296C"/>
    <w:rsid w:val="004E2ED2"/>
    <w:rsid w:val="004E2EF9"/>
    <w:rsid w:val="004E30B7"/>
    <w:rsid w:val="004E333B"/>
    <w:rsid w:val="004E338A"/>
    <w:rsid w:val="004E3A6D"/>
    <w:rsid w:val="004E3B6F"/>
    <w:rsid w:val="004E3B74"/>
    <w:rsid w:val="004E40FC"/>
    <w:rsid w:val="004E432D"/>
    <w:rsid w:val="004E47FA"/>
    <w:rsid w:val="004E4CE5"/>
    <w:rsid w:val="004E4D41"/>
    <w:rsid w:val="004E5BA4"/>
    <w:rsid w:val="004E5C4F"/>
    <w:rsid w:val="004E5D9C"/>
    <w:rsid w:val="004E62F9"/>
    <w:rsid w:val="004E6306"/>
    <w:rsid w:val="004E63AC"/>
    <w:rsid w:val="004E643A"/>
    <w:rsid w:val="004E67AD"/>
    <w:rsid w:val="004E69B3"/>
    <w:rsid w:val="004E6A9B"/>
    <w:rsid w:val="004E74E3"/>
    <w:rsid w:val="004E7535"/>
    <w:rsid w:val="004E759E"/>
    <w:rsid w:val="004E766A"/>
    <w:rsid w:val="004E76D4"/>
    <w:rsid w:val="004E7758"/>
    <w:rsid w:val="004E7915"/>
    <w:rsid w:val="004E7C6A"/>
    <w:rsid w:val="004E7CC8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B84"/>
    <w:rsid w:val="004F25E6"/>
    <w:rsid w:val="004F2751"/>
    <w:rsid w:val="004F2C75"/>
    <w:rsid w:val="004F2DE6"/>
    <w:rsid w:val="004F2F22"/>
    <w:rsid w:val="004F3063"/>
    <w:rsid w:val="004F327B"/>
    <w:rsid w:val="004F34E6"/>
    <w:rsid w:val="004F3D0B"/>
    <w:rsid w:val="004F4006"/>
    <w:rsid w:val="004F4008"/>
    <w:rsid w:val="004F42C9"/>
    <w:rsid w:val="004F4421"/>
    <w:rsid w:val="004F4482"/>
    <w:rsid w:val="004F44AA"/>
    <w:rsid w:val="004F48B4"/>
    <w:rsid w:val="004F48D2"/>
    <w:rsid w:val="004F593D"/>
    <w:rsid w:val="004F5CF2"/>
    <w:rsid w:val="004F5CFC"/>
    <w:rsid w:val="004F5E65"/>
    <w:rsid w:val="004F6266"/>
    <w:rsid w:val="004F641F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500342"/>
    <w:rsid w:val="00500408"/>
    <w:rsid w:val="0050044C"/>
    <w:rsid w:val="00500565"/>
    <w:rsid w:val="00500B44"/>
    <w:rsid w:val="00500F0E"/>
    <w:rsid w:val="005012D2"/>
    <w:rsid w:val="0050139A"/>
    <w:rsid w:val="00501819"/>
    <w:rsid w:val="00501870"/>
    <w:rsid w:val="00502216"/>
    <w:rsid w:val="005024D3"/>
    <w:rsid w:val="00502A15"/>
    <w:rsid w:val="00502D61"/>
    <w:rsid w:val="00502E12"/>
    <w:rsid w:val="005030CD"/>
    <w:rsid w:val="005034CE"/>
    <w:rsid w:val="00503574"/>
    <w:rsid w:val="0050384A"/>
    <w:rsid w:val="00503C8B"/>
    <w:rsid w:val="00503DA1"/>
    <w:rsid w:val="005043CC"/>
    <w:rsid w:val="00504866"/>
    <w:rsid w:val="005049A0"/>
    <w:rsid w:val="00504E5D"/>
    <w:rsid w:val="00505344"/>
    <w:rsid w:val="0050538A"/>
    <w:rsid w:val="0050546B"/>
    <w:rsid w:val="00505504"/>
    <w:rsid w:val="00505B74"/>
    <w:rsid w:val="00505C08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52C"/>
    <w:rsid w:val="00507564"/>
    <w:rsid w:val="00507603"/>
    <w:rsid w:val="00507662"/>
    <w:rsid w:val="00507711"/>
    <w:rsid w:val="00507D95"/>
    <w:rsid w:val="00507FE8"/>
    <w:rsid w:val="00510022"/>
    <w:rsid w:val="00510086"/>
    <w:rsid w:val="00510116"/>
    <w:rsid w:val="00510122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1F3D"/>
    <w:rsid w:val="00512078"/>
    <w:rsid w:val="005121C7"/>
    <w:rsid w:val="005128FD"/>
    <w:rsid w:val="00512B78"/>
    <w:rsid w:val="00512BD9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B73"/>
    <w:rsid w:val="005162DE"/>
    <w:rsid w:val="0051644F"/>
    <w:rsid w:val="00516BA5"/>
    <w:rsid w:val="00516E5B"/>
    <w:rsid w:val="00516F5C"/>
    <w:rsid w:val="00517433"/>
    <w:rsid w:val="005174FC"/>
    <w:rsid w:val="0051753C"/>
    <w:rsid w:val="0051759F"/>
    <w:rsid w:val="00517D63"/>
    <w:rsid w:val="00517E48"/>
    <w:rsid w:val="0052015B"/>
    <w:rsid w:val="00520880"/>
    <w:rsid w:val="00520D47"/>
    <w:rsid w:val="00520EAC"/>
    <w:rsid w:val="00520FF1"/>
    <w:rsid w:val="00521202"/>
    <w:rsid w:val="005212F5"/>
    <w:rsid w:val="005215BC"/>
    <w:rsid w:val="005215CF"/>
    <w:rsid w:val="0052170E"/>
    <w:rsid w:val="0052248D"/>
    <w:rsid w:val="005228DA"/>
    <w:rsid w:val="0052309E"/>
    <w:rsid w:val="00523541"/>
    <w:rsid w:val="005237F4"/>
    <w:rsid w:val="00523877"/>
    <w:rsid w:val="00523B01"/>
    <w:rsid w:val="00523F06"/>
    <w:rsid w:val="0052413B"/>
    <w:rsid w:val="005242AF"/>
    <w:rsid w:val="005242BB"/>
    <w:rsid w:val="005242CD"/>
    <w:rsid w:val="005247C7"/>
    <w:rsid w:val="00524BF6"/>
    <w:rsid w:val="00524E7D"/>
    <w:rsid w:val="00524F92"/>
    <w:rsid w:val="00525083"/>
    <w:rsid w:val="00525575"/>
    <w:rsid w:val="00525664"/>
    <w:rsid w:val="00525BE0"/>
    <w:rsid w:val="00525C8A"/>
    <w:rsid w:val="00525EE3"/>
    <w:rsid w:val="0052601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746"/>
    <w:rsid w:val="00527809"/>
    <w:rsid w:val="0052791B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92D"/>
    <w:rsid w:val="0053603F"/>
    <w:rsid w:val="0053608A"/>
    <w:rsid w:val="0053618B"/>
    <w:rsid w:val="00537342"/>
    <w:rsid w:val="0053737E"/>
    <w:rsid w:val="00537828"/>
    <w:rsid w:val="005379C2"/>
    <w:rsid w:val="005379D8"/>
    <w:rsid w:val="00537AD7"/>
    <w:rsid w:val="00537D97"/>
    <w:rsid w:val="00537DA8"/>
    <w:rsid w:val="00540247"/>
    <w:rsid w:val="005403C2"/>
    <w:rsid w:val="0054044E"/>
    <w:rsid w:val="00540761"/>
    <w:rsid w:val="0054098C"/>
    <w:rsid w:val="00540995"/>
    <w:rsid w:val="00540B90"/>
    <w:rsid w:val="00540C5B"/>
    <w:rsid w:val="00541022"/>
    <w:rsid w:val="005410F2"/>
    <w:rsid w:val="00541790"/>
    <w:rsid w:val="00541A3A"/>
    <w:rsid w:val="00541E7E"/>
    <w:rsid w:val="00541EFA"/>
    <w:rsid w:val="00541F04"/>
    <w:rsid w:val="00541F09"/>
    <w:rsid w:val="00541FF4"/>
    <w:rsid w:val="00542952"/>
    <w:rsid w:val="005429E4"/>
    <w:rsid w:val="00542C7C"/>
    <w:rsid w:val="00543005"/>
    <w:rsid w:val="0054302A"/>
    <w:rsid w:val="00543037"/>
    <w:rsid w:val="005432AE"/>
    <w:rsid w:val="005434BF"/>
    <w:rsid w:val="005434D4"/>
    <w:rsid w:val="005435C6"/>
    <w:rsid w:val="005438BA"/>
    <w:rsid w:val="00544754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DBD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7CB"/>
    <w:rsid w:val="00557DCD"/>
    <w:rsid w:val="00557F17"/>
    <w:rsid w:val="005601E4"/>
    <w:rsid w:val="00560374"/>
    <w:rsid w:val="005604FF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AFA"/>
    <w:rsid w:val="00562B26"/>
    <w:rsid w:val="00562C53"/>
    <w:rsid w:val="00562C64"/>
    <w:rsid w:val="005630E9"/>
    <w:rsid w:val="00563242"/>
    <w:rsid w:val="0056328A"/>
    <w:rsid w:val="0056343C"/>
    <w:rsid w:val="0056365A"/>
    <w:rsid w:val="005636BE"/>
    <w:rsid w:val="005637DD"/>
    <w:rsid w:val="00563C85"/>
    <w:rsid w:val="00563CDA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141"/>
    <w:rsid w:val="0056624C"/>
    <w:rsid w:val="00566883"/>
    <w:rsid w:val="00566E37"/>
    <w:rsid w:val="00567039"/>
    <w:rsid w:val="00567073"/>
    <w:rsid w:val="005673EE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CCF"/>
    <w:rsid w:val="00574D5F"/>
    <w:rsid w:val="00574DBF"/>
    <w:rsid w:val="00574F85"/>
    <w:rsid w:val="0057539A"/>
    <w:rsid w:val="005753BF"/>
    <w:rsid w:val="005753D1"/>
    <w:rsid w:val="0057558E"/>
    <w:rsid w:val="0057561E"/>
    <w:rsid w:val="005757EB"/>
    <w:rsid w:val="005758A1"/>
    <w:rsid w:val="00575ADA"/>
    <w:rsid w:val="00575B49"/>
    <w:rsid w:val="00575B8D"/>
    <w:rsid w:val="00576022"/>
    <w:rsid w:val="00576205"/>
    <w:rsid w:val="0057620A"/>
    <w:rsid w:val="00576273"/>
    <w:rsid w:val="00576290"/>
    <w:rsid w:val="00576450"/>
    <w:rsid w:val="00576742"/>
    <w:rsid w:val="00576915"/>
    <w:rsid w:val="0057697C"/>
    <w:rsid w:val="00576B37"/>
    <w:rsid w:val="00576C2B"/>
    <w:rsid w:val="00576F38"/>
    <w:rsid w:val="005772F1"/>
    <w:rsid w:val="0057739F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F6"/>
    <w:rsid w:val="005839B3"/>
    <w:rsid w:val="00583C47"/>
    <w:rsid w:val="00583D2F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5F25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F6"/>
    <w:rsid w:val="00590887"/>
    <w:rsid w:val="00590BC4"/>
    <w:rsid w:val="00590D07"/>
    <w:rsid w:val="00590D77"/>
    <w:rsid w:val="0059107A"/>
    <w:rsid w:val="00591322"/>
    <w:rsid w:val="00591429"/>
    <w:rsid w:val="00592201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62F"/>
    <w:rsid w:val="005937E2"/>
    <w:rsid w:val="00593B4B"/>
    <w:rsid w:val="00593CE8"/>
    <w:rsid w:val="00593D82"/>
    <w:rsid w:val="005940D7"/>
    <w:rsid w:val="00594A9A"/>
    <w:rsid w:val="00594E51"/>
    <w:rsid w:val="0059506A"/>
    <w:rsid w:val="00595187"/>
    <w:rsid w:val="0059519C"/>
    <w:rsid w:val="0059585A"/>
    <w:rsid w:val="00595882"/>
    <w:rsid w:val="0059598E"/>
    <w:rsid w:val="00595B3C"/>
    <w:rsid w:val="00595BC3"/>
    <w:rsid w:val="00595D05"/>
    <w:rsid w:val="005962C1"/>
    <w:rsid w:val="00596338"/>
    <w:rsid w:val="005965B4"/>
    <w:rsid w:val="0059689F"/>
    <w:rsid w:val="00596A77"/>
    <w:rsid w:val="00596E13"/>
    <w:rsid w:val="00596EC9"/>
    <w:rsid w:val="00596F41"/>
    <w:rsid w:val="00596F58"/>
    <w:rsid w:val="005971B1"/>
    <w:rsid w:val="005975FD"/>
    <w:rsid w:val="005977B1"/>
    <w:rsid w:val="00597F04"/>
    <w:rsid w:val="00597F77"/>
    <w:rsid w:val="005A086E"/>
    <w:rsid w:val="005A0A79"/>
    <w:rsid w:val="005A110C"/>
    <w:rsid w:val="005A11D3"/>
    <w:rsid w:val="005A1803"/>
    <w:rsid w:val="005A18CF"/>
    <w:rsid w:val="005A1F42"/>
    <w:rsid w:val="005A2327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669"/>
    <w:rsid w:val="005A5706"/>
    <w:rsid w:val="005A58DC"/>
    <w:rsid w:val="005A5A5F"/>
    <w:rsid w:val="005A5BEE"/>
    <w:rsid w:val="005A67DE"/>
    <w:rsid w:val="005A6988"/>
    <w:rsid w:val="005A6CFC"/>
    <w:rsid w:val="005A7030"/>
    <w:rsid w:val="005A7260"/>
    <w:rsid w:val="005A7359"/>
    <w:rsid w:val="005A74ED"/>
    <w:rsid w:val="005A76BD"/>
    <w:rsid w:val="005A7812"/>
    <w:rsid w:val="005A7A39"/>
    <w:rsid w:val="005A7B2A"/>
    <w:rsid w:val="005B03E3"/>
    <w:rsid w:val="005B0761"/>
    <w:rsid w:val="005B0AB0"/>
    <w:rsid w:val="005B0E2B"/>
    <w:rsid w:val="005B0EEB"/>
    <w:rsid w:val="005B117F"/>
    <w:rsid w:val="005B15BA"/>
    <w:rsid w:val="005B1641"/>
    <w:rsid w:val="005B1853"/>
    <w:rsid w:val="005B1A04"/>
    <w:rsid w:val="005B1C5B"/>
    <w:rsid w:val="005B217C"/>
    <w:rsid w:val="005B25E1"/>
    <w:rsid w:val="005B2B01"/>
    <w:rsid w:val="005B2C6A"/>
    <w:rsid w:val="005B31C1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61D2"/>
    <w:rsid w:val="005B688A"/>
    <w:rsid w:val="005B68D7"/>
    <w:rsid w:val="005B68DB"/>
    <w:rsid w:val="005B6B91"/>
    <w:rsid w:val="005B6F6C"/>
    <w:rsid w:val="005B6FF7"/>
    <w:rsid w:val="005B73C9"/>
    <w:rsid w:val="005B7518"/>
    <w:rsid w:val="005B7757"/>
    <w:rsid w:val="005B775E"/>
    <w:rsid w:val="005B776E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580"/>
    <w:rsid w:val="005C2BD8"/>
    <w:rsid w:val="005C2BF5"/>
    <w:rsid w:val="005C2C02"/>
    <w:rsid w:val="005C2C4C"/>
    <w:rsid w:val="005C2EF9"/>
    <w:rsid w:val="005C2F35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EB5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C9B"/>
    <w:rsid w:val="005D0E38"/>
    <w:rsid w:val="005D0E4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786"/>
    <w:rsid w:val="005D28F8"/>
    <w:rsid w:val="005D2A7A"/>
    <w:rsid w:val="005D2A8E"/>
    <w:rsid w:val="005D2C7B"/>
    <w:rsid w:val="005D2CEC"/>
    <w:rsid w:val="005D2F41"/>
    <w:rsid w:val="005D32B9"/>
    <w:rsid w:val="005D381E"/>
    <w:rsid w:val="005D390B"/>
    <w:rsid w:val="005D3AED"/>
    <w:rsid w:val="005D3BAB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78E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D54"/>
    <w:rsid w:val="005D7E77"/>
    <w:rsid w:val="005E01B4"/>
    <w:rsid w:val="005E0976"/>
    <w:rsid w:val="005E0A93"/>
    <w:rsid w:val="005E0D96"/>
    <w:rsid w:val="005E10B4"/>
    <w:rsid w:val="005E127E"/>
    <w:rsid w:val="005E159F"/>
    <w:rsid w:val="005E16DB"/>
    <w:rsid w:val="005E17AC"/>
    <w:rsid w:val="005E1D55"/>
    <w:rsid w:val="005E1DA5"/>
    <w:rsid w:val="005E1E0A"/>
    <w:rsid w:val="005E218D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169"/>
    <w:rsid w:val="005F32FE"/>
    <w:rsid w:val="005F33C8"/>
    <w:rsid w:val="005F3548"/>
    <w:rsid w:val="005F3908"/>
    <w:rsid w:val="005F3A50"/>
    <w:rsid w:val="005F3B8A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39B"/>
    <w:rsid w:val="005F69CB"/>
    <w:rsid w:val="005F6FA9"/>
    <w:rsid w:val="005F70BC"/>
    <w:rsid w:val="005F7222"/>
    <w:rsid w:val="005F7289"/>
    <w:rsid w:val="005F757C"/>
    <w:rsid w:val="005F76E4"/>
    <w:rsid w:val="005F7A9E"/>
    <w:rsid w:val="0060007B"/>
    <w:rsid w:val="0060017E"/>
    <w:rsid w:val="00600643"/>
    <w:rsid w:val="006006E8"/>
    <w:rsid w:val="006007C6"/>
    <w:rsid w:val="00600812"/>
    <w:rsid w:val="00600AFB"/>
    <w:rsid w:val="00600CB3"/>
    <w:rsid w:val="00600E83"/>
    <w:rsid w:val="0060105C"/>
    <w:rsid w:val="00601482"/>
    <w:rsid w:val="006018D6"/>
    <w:rsid w:val="00601DB9"/>
    <w:rsid w:val="00602392"/>
    <w:rsid w:val="006028E3"/>
    <w:rsid w:val="006029F7"/>
    <w:rsid w:val="00603011"/>
    <w:rsid w:val="0060348B"/>
    <w:rsid w:val="0060357D"/>
    <w:rsid w:val="00603D14"/>
    <w:rsid w:val="0060420F"/>
    <w:rsid w:val="006042C4"/>
    <w:rsid w:val="00604A50"/>
    <w:rsid w:val="00604D6E"/>
    <w:rsid w:val="00605125"/>
    <w:rsid w:val="006052F5"/>
    <w:rsid w:val="0060543B"/>
    <w:rsid w:val="00605A78"/>
    <w:rsid w:val="00605EE8"/>
    <w:rsid w:val="00605F3E"/>
    <w:rsid w:val="006063E5"/>
    <w:rsid w:val="006066D0"/>
    <w:rsid w:val="00606A9E"/>
    <w:rsid w:val="00606ED8"/>
    <w:rsid w:val="00607434"/>
    <w:rsid w:val="006076D6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569"/>
    <w:rsid w:val="006127AB"/>
    <w:rsid w:val="00612FCB"/>
    <w:rsid w:val="0061302B"/>
    <w:rsid w:val="00613146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83"/>
    <w:rsid w:val="006147C1"/>
    <w:rsid w:val="00614D8B"/>
    <w:rsid w:val="00614E93"/>
    <w:rsid w:val="006157D2"/>
    <w:rsid w:val="00615D09"/>
    <w:rsid w:val="00615D66"/>
    <w:rsid w:val="00615F7D"/>
    <w:rsid w:val="006174ED"/>
    <w:rsid w:val="006176AB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3E7"/>
    <w:rsid w:val="00620631"/>
    <w:rsid w:val="00620975"/>
    <w:rsid w:val="006209E5"/>
    <w:rsid w:val="00621817"/>
    <w:rsid w:val="0062187E"/>
    <w:rsid w:val="00621C35"/>
    <w:rsid w:val="00622190"/>
    <w:rsid w:val="00622438"/>
    <w:rsid w:val="006226B6"/>
    <w:rsid w:val="006227A0"/>
    <w:rsid w:val="00622C20"/>
    <w:rsid w:val="00622D45"/>
    <w:rsid w:val="0062313E"/>
    <w:rsid w:val="0062324D"/>
    <w:rsid w:val="0062356C"/>
    <w:rsid w:val="00623714"/>
    <w:rsid w:val="00623C71"/>
    <w:rsid w:val="00623C96"/>
    <w:rsid w:val="00623E89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D6"/>
    <w:rsid w:val="00625FF1"/>
    <w:rsid w:val="006261DD"/>
    <w:rsid w:val="00626545"/>
    <w:rsid w:val="00626BE2"/>
    <w:rsid w:val="00626D0A"/>
    <w:rsid w:val="00626D1A"/>
    <w:rsid w:val="00626D79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EAB"/>
    <w:rsid w:val="00630EE2"/>
    <w:rsid w:val="00630FD6"/>
    <w:rsid w:val="00631000"/>
    <w:rsid w:val="00631487"/>
    <w:rsid w:val="006316C6"/>
    <w:rsid w:val="0063173A"/>
    <w:rsid w:val="006317BB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F7"/>
    <w:rsid w:val="00633162"/>
    <w:rsid w:val="0063316B"/>
    <w:rsid w:val="00633ABA"/>
    <w:rsid w:val="00633D43"/>
    <w:rsid w:val="00633E00"/>
    <w:rsid w:val="00634076"/>
    <w:rsid w:val="006341FC"/>
    <w:rsid w:val="006342CC"/>
    <w:rsid w:val="0063439B"/>
    <w:rsid w:val="006343E9"/>
    <w:rsid w:val="006348A6"/>
    <w:rsid w:val="00634CCF"/>
    <w:rsid w:val="00634E0E"/>
    <w:rsid w:val="00634E67"/>
    <w:rsid w:val="006351BC"/>
    <w:rsid w:val="0063537F"/>
    <w:rsid w:val="00635416"/>
    <w:rsid w:val="00635741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A77"/>
    <w:rsid w:val="00640C36"/>
    <w:rsid w:val="00640C63"/>
    <w:rsid w:val="0064145B"/>
    <w:rsid w:val="00641B90"/>
    <w:rsid w:val="00641D52"/>
    <w:rsid w:val="0064221F"/>
    <w:rsid w:val="006427A0"/>
    <w:rsid w:val="006428D3"/>
    <w:rsid w:val="00643103"/>
    <w:rsid w:val="006431F3"/>
    <w:rsid w:val="0064322A"/>
    <w:rsid w:val="00643606"/>
    <w:rsid w:val="0064368C"/>
    <w:rsid w:val="00643F77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701B"/>
    <w:rsid w:val="00647151"/>
    <w:rsid w:val="0064788C"/>
    <w:rsid w:val="00647FE2"/>
    <w:rsid w:val="006503E6"/>
    <w:rsid w:val="0065042A"/>
    <w:rsid w:val="006505C2"/>
    <w:rsid w:val="00650FE0"/>
    <w:rsid w:val="0065137A"/>
    <w:rsid w:val="0065174E"/>
    <w:rsid w:val="00651796"/>
    <w:rsid w:val="00651860"/>
    <w:rsid w:val="00651DDC"/>
    <w:rsid w:val="00651F0D"/>
    <w:rsid w:val="006521CA"/>
    <w:rsid w:val="00652287"/>
    <w:rsid w:val="0065250B"/>
    <w:rsid w:val="00652AB5"/>
    <w:rsid w:val="00652ADD"/>
    <w:rsid w:val="00653051"/>
    <w:rsid w:val="006532BF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C6C"/>
    <w:rsid w:val="00654E04"/>
    <w:rsid w:val="0065515F"/>
    <w:rsid w:val="006561E3"/>
    <w:rsid w:val="006565DF"/>
    <w:rsid w:val="006566FC"/>
    <w:rsid w:val="00656952"/>
    <w:rsid w:val="00656AB0"/>
    <w:rsid w:val="00656C22"/>
    <w:rsid w:val="00656D4E"/>
    <w:rsid w:val="00656FA2"/>
    <w:rsid w:val="0065710A"/>
    <w:rsid w:val="00657948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106B"/>
    <w:rsid w:val="00661121"/>
    <w:rsid w:val="006612D4"/>
    <w:rsid w:val="00661404"/>
    <w:rsid w:val="006614E6"/>
    <w:rsid w:val="006617C8"/>
    <w:rsid w:val="006617ED"/>
    <w:rsid w:val="00661E2C"/>
    <w:rsid w:val="006621C5"/>
    <w:rsid w:val="00662309"/>
    <w:rsid w:val="006627D1"/>
    <w:rsid w:val="0066293A"/>
    <w:rsid w:val="006638BE"/>
    <w:rsid w:val="00663964"/>
    <w:rsid w:val="00663C86"/>
    <w:rsid w:val="00663D41"/>
    <w:rsid w:val="006641D8"/>
    <w:rsid w:val="006641E2"/>
    <w:rsid w:val="0066425B"/>
    <w:rsid w:val="00664345"/>
    <w:rsid w:val="00664556"/>
    <w:rsid w:val="006646DB"/>
    <w:rsid w:val="006647E6"/>
    <w:rsid w:val="00664A4A"/>
    <w:rsid w:val="00664BAC"/>
    <w:rsid w:val="00664C10"/>
    <w:rsid w:val="00664E74"/>
    <w:rsid w:val="00665423"/>
    <w:rsid w:val="006659F3"/>
    <w:rsid w:val="00665D48"/>
    <w:rsid w:val="00665D8F"/>
    <w:rsid w:val="006661BF"/>
    <w:rsid w:val="00666361"/>
    <w:rsid w:val="006665E1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1D"/>
    <w:rsid w:val="00670325"/>
    <w:rsid w:val="00670368"/>
    <w:rsid w:val="006705F3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4A5"/>
    <w:rsid w:val="00672C84"/>
    <w:rsid w:val="00672CBA"/>
    <w:rsid w:val="00672D42"/>
    <w:rsid w:val="00672DDA"/>
    <w:rsid w:val="006733EC"/>
    <w:rsid w:val="0067374F"/>
    <w:rsid w:val="00673CA7"/>
    <w:rsid w:val="00673D29"/>
    <w:rsid w:val="006741CB"/>
    <w:rsid w:val="006741E4"/>
    <w:rsid w:val="0067443F"/>
    <w:rsid w:val="006745DE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6F9"/>
    <w:rsid w:val="00676726"/>
    <w:rsid w:val="006768A1"/>
    <w:rsid w:val="00676DDB"/>
    <w:rsid w:val="0067724A"/>
    <w:rsid w:val="00677267"/>
    <w:rsid w:val="0067727B"/>
    <w:rsid w:val="006773EC"/>
    <w:rsid w:val="00677408"/>
    <w:rsid w:val="00677BD7"/>
    <w:rsid w:val="00677C16"/>
    <w:rsid w:val="0068071C"/>
    <w:rsid w:val="006807C9"/>
    <w:rsid w:val="00680D5E"/>
    <w:rsid w:val="00680ED7"/>
    <w:rsid w:val="006810EE"/>
    <w:rsid w:val="00681153"/>
    <w:rsid w:val="006812C3"/>
    <w:rsid w:val="0068195C"/>
    <w:rsid w:val="0068196D"/>
    <w:rsid w:val="006819FF"/>
    <w:rsid w:val="00681BB2"/>
    <w:rsid w:val="00681DF8"/>
    <w:rsid w:val="00682C0F"/>
    <w:rsid w:val="00682E1F"/>
    <w:rsid w:val="006830DE"/>
    <w:rsid w:val="00683468"/>
    <w:rsid w:val="0068358D"/>
    <w:rsid w:val="00683645"/>
    <w:rsid w:val="00683A30"/>
    <w:rsid w:val="00683B71"/>
    <w:rsid w:val="00683D73"/>
    <w:rsid w:val="00684083"/>
    <w:rsid w:val="00684406"/>
    <w:rsid w:val="006845EF"/>
    <w:rsid w:val="00684796"/>
    <w:rsid w:val="00685246"/>
    <w:rsid w:val="00685444"/>
    <w:rsid w:val="0068598A"/>
    <w:rsid w:val="00685ADA"/>
    <w:rsid w:val="00685D99"/>
    <w:rsid w:val="00686147"/>
    <w:rsid w:val="00686797"/>
    <w:rsid w:val="006867C7"/>
    <w:rsid w:val="006868BD"/>
    <w:rsid w:val="00686991"/>
    <w:rsid w:val="00686C2E"/>
    <w:rsid w:val="00686E64"/>
    <w:rsid w:val="00687230"/>
    <w:rsid w:val="00687584"/>
    <w:rsid w:val="0068780A"/>
    <w:rsid w:val="006878AA"/>
    <w:rsid w:val="00690589"/>
    <w:rsid w:val="006905B4"/>
    <w:rsid w:val="00690C42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DA4"/>
    <w:rsid w:val="00692F7B"/>
    <w:rsid w:val="006933A4"/>
    <w:rsid w:val="006937BB"/>
    <w:rsid w:val="006937DC"/>
    <w:rsid w:val="0069450E"/>
    <w:rsid w:val="00694722"/>
    <w:rsid w:val="006949BA"/>
    <w:rsid w:val="00694C94"/>
    <w:rsid w:val="0069529A"/>
    <w:rsid w:val="006953BE"/>
    <w:rsid w:val="0069540B"/>
    <w:rsid w:val="00695504"/>
    <w:rsid w:val="0069581F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C35"/>
    <w:rsid w:val="006A0D93"/>
    <w:rsid w:val="006A0DE3"/>
    <w:rsid w:val="006A0F87"/>
    <w:rsid w:val="006A1464"/>
    <w:rsid w:val="006A17AC"/>
    <w:rsid w:val="006A1C42"/>
    <w:rsid w:val="006A2240"/>
    <w:rsid w:val="006A25B4"/>
    <w:rsid w:val="006A26E0"/>
    <w:rsid w:val="006A2D55"/>
    <w:rsid w:val="006A3079"/>
    <w:rsid w:val="006A30DD"/>
    <w:rsid w:val="006A3451"/>
    <w:rsid w:val="006A389F"/>
    <w:rsid w:val="006A3E1F"/>
    <w:rsid w:val="006A3E24"/>
    <w:rsid w:val="006A4400"/>
    <w:rsid w:val="006A4B9A"/>
    <w:rsid w:val="006A506B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40C"/>
    <w:rsid w:val="006A6A1B"/>
    <w:rsid w:val="006A70A5"/>
    <w:rsid w:val="006A71AA"/>
    <w:rsid w:val="006A723C"/>
    <w:rsid w:val="006A741D"/>
    <w:rsid w:val="006A7784"/>
    <w:rsid w:val="006A78F9"/>
    <w:rsid w:val="006B0068"/>
    <w:rsid w:val="006B030A"/>
    <w:rsid w:val="006B03A9"/>
    <w:rsid w:val="006B0805"/>
    <w:rsid w:val="006B0962"/>
    <w:rsid w:val="006B0E0B"/>
    <w:rsid w:val="006B1282"/>
    <w:rsid w:val="006B130B"/>
    <w:rsid w:val="006B1465"/>
    <w:rsid w:val="006B1991"/>
    <w:rsid w:val="006B19D2"/>
    <w:rsid w:val="006B23B1"/>
    <w:rsid w:val="006B272A"/>
    <w:rsid w:val="006B28AA"/>
    <w:rsid w:val="006B28D2"/>
    <w:rsid w:val="006B2BA3"/>
    <w:rsid w:val="006B2E2B"/>
    <w:rsid w:val="006B34CE"/>
    <w:rsid w:val="006B35A1"/>
    <w:rsid w:val="006B3736"/>
    <w:rsid w:val="006B3986"/>
    <w:rsid w:val="006B39A3"/>
    <w:rsid w:val="006B3B8A"/>
    <w:rsid w:val="006B3DBB"/>
    <w:rsid w:val="006B40BF"/>
    <w:rsid w:val="006B43D1"/>
    <w:rsid w:val="006B44B2"/>
    <w:rsid w:val="006B4FF1"/>
    <w:rsid w:val="006B571D"/>
    <w:rsid w:val="006B5748"/>
    <w:rsid w:val="006B598A"/>
    <w:rsid w:val="006B5D7B"/>
    <w:rsid w:val="006B6495"/>
    <w:rsid w:val="006B656E"/>
    <w:rsid w:val="006B66C9"/>
    <w:rsid w:val="006B6A1F"/>
    <w:rsid w:val="006B6A68"/>
    <w:rsid w:val="006B6C16"/>
    <w:rsid w:val="006B6D55"/>
    <w:rsid w:val="006B6E5B"/>
    <w:rsid w:val="006B7147"/>
    <w:rsid w:val="006B7154"/>
    <w:rsid w:val="006B72BC"/>
    <w:rsid w:val="006B72BD"/>
    <w:rsid w:val="006B72D8"/>
    <w:rsid w:val="006B7310"/>
    <w:rsid w:val="006B747C"/>
    <w:rsid w:val="006B7682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418"/>
    <w:rsid w:val="006C664C"/>
    <w:rsid w:val="006C681E"/>
    <w:rsid w:val="006C6835"/>
    <w:rsid w:val="006C7017"/>
    <w:rsid w:val="006C7472"/>
    <w:rsid w:val="006C763A"/>
    <w:rsid w:val="006C7731"/>
    <w:rsid w:val="006C784E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5E7"/>
    <w:rsid w:val="006D1697"/>
    <w:rsid w:val="006D1A91"/>
    <w:rsid w:val="006D1D9C"/>
    <w:rsid w:val="006D2078"/>
    <w:rsid w:val="006D214C"/>
    <w:rsid w:val="006D24CB"/>
    <w:rsid w:val="006D24E9"/>
    <w:rsid w:val="006D290E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7D2"/>
    <w:rsid w:val="006D68FB"/>
    <w:rsid w:val="006D6A87"/>
    <w:rsid w:val="006D6CBE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1AD"/>
    <w:rsid w:val="006E0581"/>
    <w:rsid w:val="006E081F"/>
    <w:rsid w:val="006E08EF"/>
    <w:rsid w:val="006E11A2"/>
    <w:rsid w:val="006E14A5"/>
    <w:rsid w:val="006E15A3"/>
    <w:rsid w:val="006E15AB"/>
    <w:rsid w:val="006E1E0E"/>
    <w:rsid w:val="006E2538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FD2"/>
    <w:rsid w:val="006E6744"/>
    <w:rsid w:val="006E6C20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744"/>
    <w:rsid w:val="006F0766"/>
    <w:rsid w:val="006F08BE"/>
    <w:rsid w:val="006F0E2B"/>
    <w:rsid w:val="006F13D8"/>
    <w:rsid w:val="006F1756"/>
    <w:rsid w:val="006F177A"/>
    <w:rsid w:val="006F18A2"/>
    <w:rsid w:val="006F1CF7"/>
    <w:rsid w:val="006F20FD"/>
    <w:rsid w:val="006F21F4"/>
    <w:rsid w:val="006F250F"/>
    <w:rsid w:val="006F253E"/>
    <w:rsid w:val="006F2733"/>
    <w:rsid w:val="006F27D1"/>
    <w:rsid w:val="006F2C00"/>
    <w:rsid w:val="006F2CF8"/>
    <w:rsid w:val="006F2EA8"/>
    <w:rsid w:val="006F32AB"/>
    <w:rsid w:val="006F342B"/>
    <w:rsid w:val="006F3491"/>
    <w:rsid w:val="006F3C8C"/>
    <w:rsid w:val="006F3D9B"/>
    <w:rsid w:val="006F3DB1"/>
    <w:rsid w:val="006F4042"/>
    <w:rsid w:val="006F423F"/>
    <w:rsid w:val="006F4445"/>
    <w:rsid w:val="006F44A4"/>
    <w:rsid w:val="006F4945"/>
    <w:rsid w:val="006F5D5B"/>
    <w:rsid w:val="006F6540"/>
    <w:rsid w:val="006F66B8"/>
    <w:rsid w:val="006F6E8F"/>
    <w:rsid w:val="006F6F95"/>
    <w:rsid w:val="006F71EA"/>
    <w:rsid w:val="006F7376"/>
    <w:rsid w:val="006F77E1"/>
    <w:rsid w:val="006F7B08"/>
    <w:rsid w:val="006F7B75"/>
    <w:rsid w:val="006F7B8C"/>
    <w:rsid w:val="006F7B9A"/>
    <w:rsid w:val="006F7D5A"/>
    <w:rsid w:val="006F7E0A"/>
    <w:rsid w:val="006F7EED"/>
    <w:rsid w:val="00700182"/>
    <w:rsid w:val="007002CB"/>
    <w:rsid w:val="00700569"/>
    <w:rsid w:val="00700780"/>
    <w:rsid w:val="007007D3"/>
    <w:rsid w:val="00700A19"/>
    <w:rsid w:val="00701124"/>
    <w:rsid w:val="00701458"/>
    <w:rsid w:val="007014D0"/>
    <w:rsid w:val="0070196E"/>
    <w:rsid w:val="00701E7A"/>
    <w:rsid w:val="007020FF"/>
    <w:rsid w:val="0070218C"/>
    <w:rsid w:val="00702567"/>
    <w:rsid w:val="007026B7"/>
    <w:rsid w:val="00702903"/>
    <w:rsid w:val="00702915"/>
    <w:rsid w:val="00702C92"/>
    <w:rsid w:val="007031E4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4D"/>
    <w:rsid w:val="00705EEB"/>
    <w:rsid w:val="00706128"/>
    <w:rsid w:val="0070636D"/>
    <w:rsid w:val="007068D7"/>
    <w:rsid w:val="00706B5C"/>
    <w:rsid w:val="00707444"/>
    <w:rsid w:val="007076C4"/>
    <w:rsid w:val="00707DFC"/>
    <w:rsid w:val="00707FEA"/>
    <w:rsid w:val="007101AE"/>
    <w:rsid w:val="00710294"/>
    <w:rsid w:val="00710359"/>
    <w:rsid w:val="00710497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1F98"/>
    <w:rsid w:val="007122DE"/>
    <w:rsid w:val="007123B4"/>
    <w:rsid w:val="00712480"/>
    <w:rsid w:val="0071265A"/>
    <w:rsid w:val="0071285A"/>
    <w:rsid w:val="00712877"/>
    <w:rsid w:val="00712BAB"/>
    <w:rsid w:val="007130B6"/>
    <w:rsid w:val="0071313C"/>
    <w:rsid w:val="00713212"/>
    <w:rsid w:val="007135B7"/>
    <w:rsid w:val="00713994"/>
    <w:rsid w:val="00713C62"/>
    <w:rsid w:val="00713D09"/>
    <w:rsid w:val="00713DFC"/>
    <w:rsid w:val="0071418E"/>
    <w:rsid w:val="00714530"/>
    <w:rsid w:val="007145EA"/>
    <w:rsid w:val="00714A61"/>
    <w:rsid w:val="007154CA"/>
    <w:rsid w:val="00716371"/>
    <w:rsid w:val="0071649D"/>
    <w:rsid w:val="007164C1"/>
    <w:rsid w:val="00716593"/>
    <w:rsid w:val="00716839"/>
    <w:rsid w:val="00716C38"/>
    <w:rsid w:val="0071716B"/>
    <w:rsid w:val="00717B03"/>
    <w:rsid w:val="00717F8A"/>
    <w:rsid w:val="00720189"/>
    <w:rsid w:val="007202AA"/>
    <w:rsid w:val="0072050F"/>
    <w:rsid w:val="007205B3"/>
    <w:rsid w:val="007205BF"/>
    <w:rsid w:val="00720C97"/>
    <w:rsid w:val="007216D3"/>
    <w:rsid w:val="00721ADD"/>
    <w:rsid w:val="00721C41"/>
    <w:rsid w:val="00721CE0"/>
    <w:rsid w:val="00722017"/>
    <w:rsid w:val="00722624"/>
    <w:rsid w:val="007227A9"/>
    <w:rsid w:val="00722866"/>
    <w:rsid w:val="00722BC3"/>
    <w:rsid w:val="007232E7"/>
    <w:rsid w:val="00723343"/>
    <w:rsid w:val="00723346"/>
    <w:rsid w:val="0072334A"/>
    <w:rsid w:val="00723428"/>
    <w:rsid w:val="00723513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66E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1F1"/>
    <w:rsid w:val="007263EE"/>
    <w:rsid w:val="00726C0F"/>
    <w:rsid w:val="00727091"/>
    <w:rsid w:val="007270C9"/>
    <w:rsid w:val="007273E3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132"/>
    <w:rsid w:val="0073122B"/>
    <w:rsid w:val="00731243"/>
    <w:rsid w:val="0073134A"/>
    <w:rsid w:val="0073134D"/>
    <w:rsid w:val="00731458"/>
    <w:rsid w:val="00731A23"/>
    <w:rsid w:val="00732010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9F9"/>
    <w:rsid w:val="00736E00"/>
    <w:rsid w:val="007375DD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1E2A"/>
    <w:rsid w:val="0074201B"/>
    <w:rsid w:val="00742038"/>
    <w:rsid w:val="007434E0"/>
    <w:rsid w:val="00743ADE"/>
    <w:rsid w:val="00743D3B"/>
    <w:rsid w:val="00743E5D"/>
    <w:rsid w:val="00744097"/>
    <w:rsid w:val="0074410E"/>
    <w:rsid w:val="00744528"/>
    <w:rsid w:val="007446CA"/>
    <w:rsid w:val="00744B7D"/>
    <w:rsid w:val="00744E49"/>
    <w:rsid w:val="007452BF"/>
    <w:rsid w:val="007454A2"/>
    <w:rsid w:val="00745536"/>
    <w:rsid w:val="00745B61"/>
    <w:rsid w:val="0074620F"/>
    <w:rsid w:val="00746634"/>
    <w:rsid w:val="007466A5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89F"/>
    <w:rsid w:val="00753B3D"/>
    <w:rsid w:val="00753BD5"/>
    <w:rsid w:val="00753D1F"/>
    <w:rsid w:val="00753E9D"/>
    <w:rsid w:val="00754256"/>
    <w:rsid w:val="00754308"/>
    <w:rsid w:val="0075432F"/>
    <w:rsid w:val="00754469"/>
    <w:rsid w:val="00754690"/>
    <w:rsid w:val="00754704"/>
    <w:rsid w:val="00754A04"/>
    <w:rsid w:val="00754CCF"/>
    <w:rsid w:val="0075512B"/>
    <w:rsid w:val="0075515B"/>
    <w:rsid w:val="007552B0"/>
    <w:rsid w:val="007554C8"/>
    <w:rsid w:val="00755752"/>
    <w:rsid w:val="00755B01"/>
    <w:rsid w:val="00755B25"/>
    <w:rsid w:val="00755B46"/>
    <w:rsid w:val="00755BDC"/>
    <w:rsid w:val="00756215"/>
    <w:rsid w:val="00756E45"/>
    <w:rsid w:val="0075761B"/>
    <w:rsid w:val="0075777F"/>
    <w:rsid w:val="00757900"/>
    <w:rsid w:val="00757A11"/>
    <w:rsid w:val="00757FF3"/>
    <w:rsid w:val="0076054C"/>
    <w:rsid w:val="00760F12"/>
    <w:rsid w:val="00761692"/>
    <w:rsid w:val="007618E4"/>
    <w:rsid w:val="007618F5"/>
    <w:rsid w:val="007619FD"/>
    <w:rsid w:val="00761BE3"/>
    <w:rsid w:val="00761DBD"/>
    <w:rsid w:val="00761FFE"/>
    <w:rsid w:val="00762566"/>
    <w:rsid w:val="0076266B"/>
    <w:rsid w:val="0076276E"/>
    <w:rsid w:val="00762CE5"/>
    <w:rsid w:val="00762DED"/>
    <w:rsid w:val="00762E9D"/>
    <w:rsid w:val="00762EB1"/>
    <w:rsid w:val="00762F64"/>
    <w:rsid w:val="00762FDD"/>
    <w:rsid w:val="0076307F"/>
    <w:rsid w:val="0076352E"/>
    <w:rsid w:val="00763768"/>
    <w:rsid w:val="00763874"/>
    <w:rsid w:val="00763C2C"/>
    <w:rsid w:val="007647AB"/>
    <w:rsid w:val="00764959"/>
    <w:rsid w:val="00764C3C"/>
    <w:rsid w:val="00765D9F"/>
    <w:rsid w:val="00765F63"/>
    <w:rsid w:val="007661F8"/>
    <w:rsid w:val="00766255"/>
    <w:rsid w:val="007666C3"/>
    <w:rsid w:val="00766A67"/>
    <w:rsid w:val="00766AE1"/>
    <w:rsid w:val="0076743F"/>
    <w:rsid w:val="00767626"/>
    <w:rsid w:val="007678DC"/>
    <w:rsid w:val="00767ABE"/>
    <w:rsid w:val="00767B17"/>
    <w:rsid w:val="00767B92"/>
    <w:rsid w:val="00767FA3"/>
    <w:rsid w:val="007700CE"/>
    <w:rsid w:val="007702D4"/>
    <w:rsid w:val="0077056D"/>
    <w:rsid w:val="00770832"/>
    <w:rsid w:val="00770922"/>
    <w:rsid w:val="007709AA"/>
    <w:rsid w:val="00770F2D"/>
    <w:rsid w:val="00770F9C"/>
    <w:rsid w:val="00770FEB"/>
    <w:rsid w:val="0077141F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2BD"/>
    <w:rsid w:val="0077346C"/>
    <w:rsid w:val="00773907"/>
    <w:rsid w:val="00773D5C"/>
    <w:rsid w:val="00773F9D"/>
    <w:rsid w:val="00773FB8"/>
    <w:rsid w:val="00774525"/>
    <w:rsid w:val="0077463D"/>
    <w:rsid w:val="00774B7C"/>
    <w:rsid w:val="00774E74"/>
    <w:rsid w:val="00774F5E"/>
    <w:rsid w:val="00775161"/>
    <w:rsid w:val="00775428"/>
    <w:rsid w:val="00775441"/>
    <w:rsid w:val="0077554E"/>
    <w:rsid w:val="00775804"/>
    <w:rsid w:val="0077590F"/>
    <w:rsid w:val="00775947"/>
    <w:rsid w:val="00775BF8"/>
    <w:rsid w:val="00776023"/>
    <w:rsid w:val="0077614C"/>
    <w:rsid w:val="0077619D"/>
    <w:rsid w:val="007767C9"/>
    <w:rsid w:val="00776918"/>
    <w:rsid w:val="00776A38"/>
    <w:rsid w:val="00776B22"/>
    <w:rsid w:val="00776EDB"/>
    <w:rsid w:val="007773AB"/>
    <w:rsid w:val="007774AF"/>
    <w:rsid w:val="007775D8"/>
    <w:rsid w:val="00777788"/>
    <w:rsid w:val="007777F9"/>
    <w:rsid w:val="00777960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37D"/>
    <w:rsid w:val="00781EA4"/>
    <w:rsid w:val="00781F97"/>
    <w:rsid w:val="00782137"/>
    <w:rsid w:val="007821D2"/>
    <w:rsid w:val="007822D1"/>
    <w:rsid w:val="00782448"/>
    <w:rsid w:val="007825DB"/>
    <w:rsid w:val="00782704"/>
    <w:rsid w:val="007827EF"/>
    <w:rsid w:val="00782930"/>
    <w:rsid w:val="00782A14"/>
    <w:rsid w:val="00782C80"/>
    <w:rsid w:val="0078322D"/>
    <w:rsid w:val="00783639"/>
    <w:rsid w:val="00783714"/>
    <w:rsid w:val="0078376A"/>
    <w:rsid w:val="00783870"/>
    <w:rsid w:val="00783C59"/>
    <w:rsid w:val="00783FBB"/>
    <w:rsid w:val="00783FED"/>
    <w:rsid w:val="00784615"/>
    <w:rsid w:val="00784B81"/>
    <w:rsid w:val="00784D10"/>
    <w:rsid w:val="007850E0"/>
    <w:rsid w:val="0078526C"/>
    <w:rsid w:val="00785A54"/>
    <w:rsid w:val="00785CE0"/>
    <w:rsid w:val="0078645C"/>
    <w:rsid w:val="0078648E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A2C"/>
    <w:rsid w:val="00790FE1"/>
    <w:rsid w:val="00791330"/>
    <w:rsid w:val="00791448"/>
    <w:rsid w:val="0079205E"/>
    <w:rsid w:val="00792298"/>
    <w:rsid w:val="007924CA"/>
    <w:rsid w:val="00792812"/>
    <w:rsid w:val="00792A97"/>
    <w:rsid w:val="00792C56"/>
    <w:rsid w:val="00792D6A"/>
    <w:rsid w:val="0079348E"/>
    <w:rsid w:val="00793D02"/>
    <w:rsid w:val="00793DEE"/>
    <w:rsid w:val="00793FB1"/>
    <w:rsid w:val="00794B40"/>
    <w:rsid w:val="00794BE3"/>
    <w:rsid w:val="00795053"/>
    <w:rsid w:val="00795232"/>
    <w:rsid w:val="00795590"/>
    <w:rsid w:val="007955EB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ADB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3C47"/>
    <w:rsid w:val="007A43CD"/>
    <w:rsid w:val="007A470F"/>
    <w:rsid w:val="007A48D3"/>
    <w:rsid w:val="007A4A9B"/>
    <w:rsid w:val="007A4B79"/>
    <w:rsid w:val="007A4BC2"/>
    <w:rsid w:val="007A51D9"/>
    <w:rsid w:val="007A51F9"/>
    <w:rsid w:val="007A5475"/>
    <w:rsid w:val="007A5CFD"/>
    <w:rsid w:val="007A5D68"/>
    <w:rsid w:val="007A5EA8"/>
    <w:rsid w:val="007A5F02"/>
    <w:rsid w:val="007A60A7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B2"/>
    <w:rsid w:val="007C07F7"/>
    <w:rsid w:val="007C0A60"/>
    <w:rsid w:val="007C0ACA"/>
    <w:rsid w:val="007C0F81"/>
    <w:rsid w:val="007C1410"/>
    <w:rsid w:val="007C1440"/>
    <w:rsid w:val="007C14F0"/>
    <w:rsid w:val="007C154E"/>
    <w:rsid w:val="007C16A7"/>
    <w:rsid w:val="007C17C4"/>
    <w:rsid w:val="007C1FCF"/>
    <w:rsid w:val="007C22C8"/>
    <w:rsid w:val="007C23E4"/>
    <w:rsid w:val="007C240F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041"/>
    <w:rsid w:val="007C443E"/>
    <w:rsid w:val="007C4469"/>
    <w:rsid w:val="007C4546"/>
    <w:rsid w:val="007C482D"/>
    <w:rsid w:val="007C4FAB"/>
    <w:rsid w:val="007C50DF"/>
    <w:rsid w:val="007C5508"/>
    <w:rsid w:val="007C5B09"/>
    <w:rsid w:val="007C5C99"/>
    <w:rsid w:val="007C67BF"/>
    <w:rsid w:val="007C6815"/>
    <w:rsid w:val="007C6943"/>
    <w:rsid w:val="007C701E"/>
    <w:rsid w:val="007C7B4A"/>
    <w:rsid w:val="007C7DF9"/>
    <w:rsid w:val="007D0185"/>
    <w:rsid w:val="007D01B6"/>
    <w:rsid w:val="007D06B4"/>
    <w:rsid w:val="007D078C"/>
    <w:rsid w:val="007D07E0"/>
    <w:rsid w:val="007D0801"/>
    <w:rsid w:val="007D0958"/>
    <w:rsid w:val="007D0AB0"/>
    <w:rsid w:val="007D1D94"/>
    <w:rsid w:val="007D1EEA"/>
    <w:rsid w:val="007D1F43"/>
    <w:rsid w:val="007D22CD"/>
    <w:rsid w:val="007D28A4"/>
    <w:rsid w:val="007D2C58"/>
    <w:rsid w:val="007D3036"/>
    <w:rsid w:val="007D30FD"/>
    <w:rsid w:val="007D3634"/>
    <w:rsid w:val="007D370D"/>
    <w:rsid w:val="007D3833"/>
    <w:rsid w:val="007D389B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5F1"/>
    <w:rsid w:val="007D66DB"/>
    <w:rsid w:val="007D67C0"/>
    <w:rsid w:val="007D6861"/>
    <w:rsid w:val="007D6EC7"/>
    <w:rsid w:val="007D6FE7"/>
    <w:rsid w:val="007D7015"/>
    <w:rsid w:val="007D721E"/>
    <w:rsid w:val="007D7406"/>
    <w:rsid w:val="007D74DC"/>
    <w:rsid w:val="007D785F"/>
    <w:rsid w:val="007D79D6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034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60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F6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3AF"/>
    <w:rsid w:val="007F158D"/>
    <w:rsid w:val="007F18A7"/>
    <w:rsid w:val="007F1B5F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308"/>
    <w:rsid w:val="007F474D"/>
    <w:rsid w:val="007F4A95"/>
    <w:rsid w:val="007F4ADB"/>
    <w:rsid w:val="007F4B28"/>
    <w:rsid w:val="007F4E50"/>
    <w:rsid w:val="007F530B"/>
    <w:rsid w:val="007F5317"/>
    <w:rsid w:val="007F5954"/>
    <w:rsid w:val="007F5994"/>
    <w:rsid w:val="007F5CCE"/>
    <w:rsid w:val="007F5E23"/>
    <w:rsid w:val="007F608A"/>
    <w:rsid w:val="007F6410"/>
    <w:rsid w:val="007F64C3"/>
    <w:rsid w:val="007F6610"/>
    <w:rsid w:val="007F6C9D"/>
    <w:rsid w:val="007F70CB"/>
    <w:rsid w:val="007F7F85"/>
    <w:rsid w:val="0080017F"/>
    <w:rsid w:val="00800288"/>
    <w:rsid w:val="008003E5"/>
    <w:rsid w:val="00800417"/>
    <w:rsid w:val="00800823"/>
    <w:rsid w:val="00800935"/>
    <w:rsid w:val="008009C8"/>
    <w:rsid w:val="00800B7F"/>
    <w:rsid w:val="00800EE6"/>
    <w:rsid w:val="00801017"/>
    <w:rsid w:val="008013E5"/>
    <w:rsid w:val="00801405"/>
    <w:rsid w:val="00801487"/>
    <w:rsid w:val="008014A6"/>
    <w:rsid w:val="0080158F"/>
    <w:rsid w:val="008017F3"/>
    <w:rsid w:val="008022E6"/>
    <w:rsid w:val="0080267B"/>
    <w:rsid w:val="0080286F"/>
    <w:rsid w:val="008028B2"/>
    <w:rsid w:val="00802900"/>
    <w:rsid w:val="00802D55"/>
    <w:rsid w:val="0080324A"/>
    <w:rsid w:val="008033E1"/>
    <w:rsid w:val="008039B0"/>
    <w:rsid w:val="00803C41"/>
    <w:rsid w:val="00803F37"/>
    <w:rsid w:val="008040E7"/>
    <w:rsid w:val="0080424D"/>
    <w:rsid w:val="0080455B"/>
    <w:rsid w:val="0080492F"/>
    <w:rsid w:val="00804E96"/>
    <w:rsid w:val="008056F8"/>
    <w:rsid w:val="00805B58"/>
    <w:rsid w:val="00805C0F"/>
    <w:rsid w:val="00805FA6"/>
    <w:rsid w:val="0080626E"/>
    <w:rsid w:val="008063F5"/>
    <w:rsid w:val="0080648D"/>
    <w:rsid w:val="00806D2E"/>
    <w:rsid w:val="00806F54"/>
    <w:rsid w:val="008071BB"/>
    <w:rsid w:val="00807238"/>
    <w:rsid w:val="00807240"/>
    <w:rsid w:val="0080733A"/>
    <w:rsid w:val="00807C4B"/>
    <w:rsid w:val="0081004E"/>
    <w:rsid w:val="0081030A"/>
    <w:rsid w:val="008106E2"/>
    <w:rsid w:val="0081102B"/>
    <w:rsid w:val="008113A1"/>
    <w:rsid w:val="008114E7"/>
    <w:rsid w:val="00811A2E"/>
    <w:rsid w:val="00811BCF"/>
    <w:rsid w:val="00812237"/>
    <w:rsid w:val="0081230F"/>
    <w:rsid w:val="008126C5"/>
    <w:rsid w:val="008129CB"/>
    <w:rsid w:val="00812AB4"/>
    <w:rsid w:val="00812CDD"/>
    <w:rsid w:val="00813246"/>
    <w:rsid w:val="0081381D"/>
    <w:rsid w:val="00813825"/>
    <w:rsid w:val="008139AD"/>
    <w:rsid w:val="00813A05"/>
    <w:rsid w:val="00813B2A"/>
    <w:rsid w:val="00813C8D"/>
    <w:rsid w:val="00813F43"/>
    <w:rsid w:val="00814035"/>
    <w:rsid w:val="00814444"/>
    <w:rsid w:val="00814526"/>
    <w:rsid w:val="00814599"/>
    <w:rsid w:val="00814C45"/>
    <w:rsid w:val="00814F28"/>
    <w:rsid w:val="00815177"/>
    <w:rsid w:val="008151B4"/>
    <w:rsid w:val="00815392"/>
    <w:rsid w:val="008156BA"/>
    <w:rsid w:val="008159AD"/>
    <w:rsid w:val="00815B34"/>
    <w:rsid w:val="00815C13"/>
    <w:rsid w:val="008160A1"/>
    <w:rsid w:val="0081615D"/>
    <w:rsid w:val="008163C9"/>
    <w:rsid w:val="008165F6"/>
    <w:rsid w:val="00816688"/>
    <w:rsid w:val="0081672E"/>
    <w:rsid w:val="00816894"/>
    <w:rsid w:val="0081715C"/>
    <w:rsid w:val="00817164"/>
    <w:rsid w:val="00817B2F"/>
    <w:rsid w:val="00817BB0"/>
    <w:rsid w:val="00817E81"/>
    <w:rsid w:val="00817F1E"/>
    <w:rsid w:val="00820BFE"/>
    <w:rsid w:val="00820C79"/>
    <w:rsid w:val="0082103A"/>
    <w:rsid w:val="0082126E"/>
    <w:rsid w:val="008215C6"/>
    <w:rsid w:val="0082182B"/>
    <w:rsid w:val="00821931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05B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6DC"/>
    <w:rsid w:val="00825A2A"/>
    <w:rsid w:val="00825F0C"/>
    <w:rsid w:val="008267F7"/>
    <w:rsid w:val="00826B95"/>
    <w:rsid w:val="00826D28"/>
    <w:rsid w:val="00826D40"/>
    <w:rsid w:val="008272CE"/>
    <w:rsid w:val="008272D6"/>
    <w:rsid w:val="008275A3"/>
    <w:rsid w:val="0082775F"/>
    <w:rsid w:val="00827D5A"/>
    <w:rsid w:val="00827FF0"/>
    <w:rsid w:val="008300E1"/>
    <w:rsid w:val="00830105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02"/>
    <w:rsid w:val="00832088"/>
    <w:rsid w:val="00832660"/>
    <w:rsid w:val="00832B69"/>
    <w:rsid w:val="00832C64"/>
    <w:rsid w:val="00832F36"/>
    <w:rsid w:val="00833975"/>
    <w:rsid w:val="00833D43"/>
    <w:rsid w:val="00833FE5"/>
    <w:rsid w:val="0083493D"/>
    <w:rsid w:val="00834ABC"/>
    <w:rsid w:val="00834BB1"/>
    <w:rsid w:val="00834D17"/>
    <w:rsid w:val="00834E3D"/>
    <w:rsid w:val="00835967"/>
    <w:rsid w:val="00835CB0"/>
    <w:rsid w:val="008361EC"/>
    <w:rsid w:val="008364ED"/>
    <w:rsid w:val="00836B8F"/>
    <w:rsid w:val="00837466"/>
    <w:rsid w:val="00837603"/>
    <w:rsid w:val="00837B92"/>
    <w:rsid w:val="00837C02"/>
    <w:rsid w:val="00837E4B"/>
    <w:rsid w:val="00837E64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D1F"/>
    <w:rsid w:val="00841E1C"/>
    <w:rsid w:val="00842142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D0"/>
    <w:rsid w:val="00846EA8"/>
    <w:rsid w:val="00846FD3"/>
    <w:rsid w:val="00847065"/>
    <w:rsid w:val="008470FC"/>
    <w:rsid w:val="008471E9"/>
    <w:rsid w:val="00847277"/>
    <w:rsid w:val="0084782A"/>
    <w:rsid w:val="00847AF3"/>
    <w:rsid w:val="00847B17"/>
    <w:rsid w:val="00847EDC"/>
    <w:rsid w:val="008502D8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B44"/>
    <w:rsid w:val="00852BD5"/>
    <w:rsid w:val="00852CC3"/>
    <w:rsid w:val="008531F1"/>
    <w:rsid w:val="008532ED"/>
    <w:rsid w:val="0085347A"/>
    <w:rsid w:val="0085367D"/>
    <w:rsid w:val="00853BDE"/>
    <w:rsid w:val="0085412B"/>
    <w:rsid w:val="00854443"/>
    <w:rsid w:val="008547AA"/>
    <w:rsid w:val="0085486A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522"/>
    <w:rsid w:val="0085665F"/>
    <w:rsid w:val="008566F9"/>
    <w:rsid w:val="008569BC"/>
    <w:rsid w:val="00856C94"/>
    <w:rsid w:val="0085763A"/>
    <w:rsid w:val="00857937"/>
    <w:rsid w:val="0085794D"/>
    <w:rsid w:val="00857E02"/>
    <w:rsid w:val="00857E04"/>
    <w:rsid w:val="00857F48"/>
    <w:rsid w:val="008600CE"/>
    <w:rsid w:val="00860526"/>
    <w:rsid w:val="00860D1C"/>
    <w:rsid w:val="00861022"/>
    <w:rsid w:val="0086111D"/>
    <w:rsid w:val="0086176A"/>
    <w:rsid w:val="008618CA"/>
    <w:rsid w:val="008618F8"/>
    <w:rsid w:val="00862243"/>
    <w:rsid w:val="00862427"/>
    <w:rsid w:val="00862504"/>
    <w:rsid w:val="00862811"/>
    <w:rsid w:val="0086298E"/>
    <w:rsid w:val="00862A2C"/>
    <w:rsid w:val="0086319B"/>
    <w:rsid w:val="00863217"/>
    <w:rsid w:val="008635DF"/>
    <w:rsid w:val="00863617"/>
    <w:rsid w:val="00863804"/>
    <w:rsid w:val="00863832"/>
    <w:rsid w:val="00863B45"/>
    <w:rsid w:val="00863CBC"/>
    <w:rsid w:val="0086458D"/>
    <w:rsid w:val="00864D48"/>
    <w:rsid w:val="00864D8C"/>
    <w:rsid w:val="00864E05"/>
    <w:rsid w:val="00864F5B"/>
    <w:rsid w:val="00865818"/>
    <w:rsid w:val="00865BF8"/>
    <w:rsid w:val="008660A3"/>
    <w:rsid w:val="00866155"/>
    <w:rsid w:val="0086655D"/>
    <w:rsid w:val="0086673F"/>
    <w:rsid w:val="00866DA8"/>
    <w:rsid w:val="00866F1E"/>
    <w:rsid w:val="008676AD"/>
    <w:rsid w:val="00867D7C"/>
    <w:rsid w:val="00867ED0"/>
    <w:rsid w:val="008700F3"/>
    <w:rsid w:val="008700FA"/>
    <w:rsid w:val="00870341"/>
    <w:rsid w:val="0087040C"/>
    <w:rsid w:val="008704E0"/>
    <w:rsid w:val="0087135F"/>
    <w:rsid w:val="00871CAD"/>
    <w:rsid w:val="00871D51"/>
    <w:rsid w:val="00871FD5"/>
    <w:rsid w:val="008729F4"/>
    <w:rsid w:val="00872C11"/>
    <w:rsid w:val="00873174"/>
    <w:rsid w:val="0087320D"/>
    <w:rsid w:val="0087323B"/>
    <w:rsid w:val="008732DB"/>
    <w:rsid w:val="00873E94"/>
    <w:rsid w:val="00874323"/>
    <w:rsid w:val="008744F4"/>
    <w:rsid w:val="00874592"/>
    <w:rsid w:val="00874CAE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C7F"/>
    <w:rsid w:val="00877EC9"/>
    <w:rsid w:val="00877F17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753"/>
    <w:rsid w:val="0088291C"/>
    <w:rsid w:val="00882C7E"/>
    <w:rsid w:val="00882CDA"/>
    <w:rsid w:val="00882E82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10"/>
    <w:rsid w:val="00884CC7"/>
    <w:rsid w:val="00884D01"/>
    <w:rsid w:val="008857C3"/>
    <w:rsid w:val="00885D4A"/>
    <w:rsid w:val="00885E21"/>
    <w:rsid w:val="00886538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97E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322"/>
    <w:rsid w:val="008925B9"/>
    <w:rsid w:val="00892653"/>
    <w:rsid w:val="0089274C"/>
    <w:rsid w:val="008927AF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536A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B2D"/>
    <w:rsid w:val="00897C23"/>
    <w:rsid w:val="00897F75"/>
    <w:rsid w:val="008A080E"/>
    <w:rsid w:val="008A0883"/>
    <w:rsid w:val="008A08F3"/>
    <w:rsid w:val="008A0C1D"/>
    <w:rsid w:val="008A0CCA"/>
    <w:rsid w:val="008A0D75"/>
    <w:rsid w:val="008A0DE7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01E"/>
    <w:rsid w:val="008A330B"/>
    <w:rsid w:val="008A3348"/>
    <w:rsid w:val="008A347E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7F0"/>
    <w:rsid w:val="008A5832"/>
    <w:rsid w:val="008A58CD"/>
    <w:rsid w:val="008A59F0"/>
    <w:rsid w:val="008A5A29"/>
    <w:rsid w:val="008A613C"/>
    <w:rsid w:val="008A6189"/>
    <w:rsid w:val="008A618C"/>
    <w:rsid w:val="008A62CC"/>
    <w:rsid w:val="008A65B0"/>
    <w:rsid w:val="008A6842"/>
    <w:rsid w:val="008A68A5"/>
    <w:rsid w:val="008A6D7D"/>
    <w:rsid w:val="008A6D95"/>
    <w:rsid w:val="008A6DEB"/>
    <w:rsid w:val="008A71ED"/>
    <w:rsid w:val="008A72BF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569"/>
    <w:rsid w:val="008B16E7"/>
    <w:rsid w:val="008B17A5"/>
    <w:rsid w:val="008B18D8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D9"/>
    <w:rsid w:val="008B67EC"/>
    <w:rsid w:val="008B69C6"/>
    <w:rsid w:val="008B6D2A"/>
    <w:rsid w:val="008B704B"/>
    <w:rsid w:val="008B7114"/>
    <w:rsid w:val="008B7248"/>
    <w:rsid w:val="008B76D7"/>
    <w:rsid w:val="008B7774"/>
    <w:rsid w:val="008B7D42"/>
    <w:rsid w:val="008C0012"/>
    <w:rsid w:val="008C01F9"/>
    <w:rsid w:val="008C0249"/>
    <w:rsid w:val="008C03FD"/>
    <w:rsid w:val="008C0522"/>
    <w:rsid w:val="008C0562"/>
    <w:rsid w:val="008C069C"/>
    <w:rsid w:val="008C08C7"/>
    <w:rsid w:val="008C0905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1CBC"/>
    <w:rsid w:val="008C208C"/>
    <w:rsid w:val="008C24F2"/>
    <w:rsid w:val="008C26EF"/>
    <w:rsid w:val="008C2798"/>
    <w:rsid w:val="008C2A5F"/>
    <w:rsid w:val="008C2C4E"/>
    <w:rsid w:val="008C2DE8"/>
    <w:rsid w:val="008C2FF9"/>
    <w:rsid w:val="008C31C0"/>
    <w:rsid w:val="008C3427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FF"/>
    <w:rsid w:val="008C57C3"/>
    <w:rsid w:val="008C5A44"/>
    <w:rsid w:val="008C5CDF"/>
    <w:rsid w:val="008C6043"/>
    <w:rsid w:val="008C66F8"/>
    <w:rsid w:val="008C6754"/>
    <w:rsid w:val="008C6AD7"/>
    <w:rsid w:val="008C6DCF"/>
    <w:rsid w:val="008C70AD"/>
    <w:rsid w:val="008C72C0"/>
    <w:rsid w:val="008C739B"/>
    <w:rsid w:val="008C7646"/>
    <w:rsid w:val="008C7676"/>
    <w:rsid w:val="008C7B41"/>
    <w:rsid w:val="008C7C0B"/>
    <w:rsid w:val="008C7C5D"/>
    <w:rsid w:val="008D08EE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47B"/>
    <w:rsid w:val="008D3554"/>
    <w:rsid w:val="008D3A26"/>
    <w:rsid w:val="008D3D9D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5A8E"/>
    <w:rsid w:val="008D6011"/>
    <w:rsid w:val="008D626B"/>
    <w:rsid w:val="008D679B"/>
    <w:rsid w:val="008D6843"/>
    <w:rsid w:val="008D68D7"/>
    <w:rsid w:val="008D69D5"/>
    <w:rsid w:val="008D69DD"/>
    <w:rsid w:val="008D6D62"/>
    <w:rsid w:val="008D6E4E"/>
    <w:rsid w:val="008D782B"/>
    <w:rsid w:val="008D7C60"/>
    <w:rsid w:val="008D7D1D"/>
    <w:rsid w:val="008D7F36"/>
    <w:rsid w:val="008D7FE7"/>
    <w:rsid w:val="008E07D7"/>
    <w:rsid w:val="008E12D1"/>
    <w:rsid w:val="008E14D4"/>
    <w:rsid w:val="008E177E"/>
    <w:rsid w:val="008E19AE"/>
    <w:rsid w:val="008E1A67"/>
    <w:rsid w:val="008E1A9E"/>
    <w:rsid w:val="008E1C18"/>
    <w:rsid w:val="008E20E8"/>
    <w:rsid w:val="008E22FF"/>
    <w:rsid w:val="008E23DB"/>
    <w:rsid w:val="008E257D"/>
    <w:rsid w:val="008E2667"/>
    <w:rsid w:val="008E294B"/>
    <w:rsid w:val="008E2A57"/>
    <w:rsid w:val="008E2D64"/>
    <w:rsid w:val="008E32CF"/>
    <w:rsid w:val="008E35DC"/>
    <w:rsid w:val="008E37C2"/>
    <w:rsid w:val="008E3D7B"/>
    <w:rsid w:val="008E4076"/>
    <w:rsid w:val="008E4101"/>
    <w:rsid w:val="008E4219"/>
    <w:rsid w:val="008E45B1"/>
    <w:rsid w:val="008E4750"/>
    <w:rsid w:val="008E477D"/>
    <w:rsid w:val="008E4C97"/>
    <w:rsid w:val="008E5170"/>
    <w:rsid w:val="008E5533"/>
    <w:rsid w:val="008E571A"/>
    <w:rsid w:val="008E5744"/>
    <w:rsid w:val="008E595B"/>
    <w:rsid w:val="008E5E81"/>
    <w:rsid w:val="008E60C2"/>
    <w:rsid w:val="008E61C7"/>
    <w:rsid w:val="008E6423"/>
    <w:rsid w:val="008E6475"/>
    <w:rsid w:val="008E653C"/>
    <w:rsid w:val="008E66F4"/>
    <w:rsid w:val="008E6B02"/>
    <w:rsid w:val="008E6E4C"/>
    <w:rsid w:val="008E7273"/>
    <w:rsid w:val="008E75AC"/>
    <w:rsid w:val="008E75D7"/>
    <w:rsid w:val="008E7694"/>
    <w:rsid w:val="008E7729"/>
    <w:rsid w:val="008E78F6"/>
    <w:rsid w:val="008E7CAA"/>
    <w:rsid w:val="008E7DCF"/>
    <w:rsid w:val="008F049E"/>
    <w:rsid w:val="008F0630"/>
    <w:rsid w:val="008F0815"/>
    <w:rsid w:val="008F0AB3"/>
    <w:rsid w:val="008F1142"/>
    <w:rsid w:val="008F122A"/>
    <w:rsid w:val="008F127D"/>
    <w:rsid w:val="008F1299"/>
    <w:rsid w:val="008F1701"/>
    <w:rsid w:val="008F1BC4"/>
    <w:rsid w:val="008F1C4F"/>
    <w:rsid w:val="008F1D56"/>
    <w:rsid w:val="008F1F98"/>
    <w:rsid w:val="008F2109"/>
    <w:rsid w:val="008F2974"/>
    <w:rsid w:val="008F2E7A"/>
    <w:rsid w:val="008F336D"/>
    <w:rsid w:val="008F338E"/>
    <w:rsid w:val="008F3607"/>
    <w:rsid w:val="008F3962"/>
    <w:rsid w:val="008F3D02"/>
    <w:rsid w:val="008F3E2D"/>
    <w:rsid w:val="008F4446"/>
    <w:rsid w:val="008F472D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338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0FD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34F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870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456B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57C"/>
    <w:rsid w:val="00916F40"/>
    <w:rsid w:val="00916F5F"/>
    <w:rsid w:val="0091714F"/>
    <w:rsid w:val="009173C3"/>
    <w:rsid w:val="0091779E"/>
    <w:rsid w:val="00917AC3"/>
    <w:rsid w:val="00917B16"/>
    <w:rsid w:val="00917B4A"/>
    <w:rsid w:val="00917D2D"/>
    <w:rsid w:val="00917D93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73"/>
    <w:rsid w:val="00923584"/>
    <w:rsid w:val="0092373F"/>
    <w:rsid w:val="00923855"/>
    <w:rsid w:val="00923943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228"/>
    <w:rsid w:val="0093030B"/>
    <w:rsid w:val="0093053A"/>
    <w:rsid w:val="00930654"/>
    <w:rsid w:val="00930D46"/>
    <w:rsid w:val="00931283"/>
    <w:rsid w:val="0093132A"/>
    <w:rsid w:val="0093184B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B6B"/>
    <w:rsid w:val="00934F3C"/>
    <w:rsid w:val="00935187"/>
    <w:rsid w:val="00935327"/>
    <w:rsid w:val="00935371"/>
    <w:rsid w:val="009356D2"/>
    <w:rsid w:val="00936000"/>
    <w:rsid w:val="00936057"/>
    <w:rsid w:val="009363DE"/>
    <w:rsid w:val="0093669F"/>
    <w:rsid w:val="00936770"/>
    <w:rsid w:val="00936B10"/>
    <w:rsid w:val="00936C63"/>
    <w:rsid w:val="00937107"/>
    <w:rsid w:val="009371A5"/>
    <w:rsid w:val="00937343"/>
    <w:rsid w:val="00937372"/>
    <w:rsid w:val="009373CE"/>
    <w:rsid w:val="00937401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9B3"/>
    <w:rsid w:val="00941A2B"/>
    <w:rsid w:val="00941B96"/>
    <w:rsid w:val="00941D73"/>
    <w:rsid w:val="00941F69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2"/>
    <w:rsid w:val="0094595C"/>
    <w:rsid w:val="00945DA2"/>
    <w:rsid w:val="0094620F"/>
    <w:rsid w:val="0094630F"/>
    <w:rsid w:val="0094667E"/>
    <w:rsid w:val="0094673D"/>
    <w:rsid w:val="00946D03"/>
    <w:rsid w:val="00946D7E"/>
    <w:rsid w:val="00946EEB"/>
    <w:rsid w:val="00946F3B"/>
    <w:rsid w:val="00947114"/>
    <w:rsid w:val="0094738B"/>
    <w:rsid w:val="00947520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2BDE"/>
    <w:rsid w:val="009530B2"/>
    <w:rsid w:val="009532DB"/>
    <w:rsid w:val="009535E7"/>
    <w:rsid w:val="00953CD6"/>
    <w:rsid w:val="0095438F"/>
    <w:rsid w:val="0095439E"/>
    <w:rsid w:val="00954427"/>
    <w:rsid w:val="00954798"/>
    <w:rsid w:val="00954911"/>
    <w:rsid w:val="009549BB"/>
    <w:rsid w:val="009549BD"/>
    <w:rsid w:val="00954A1B"/>
    <w:rsid w:val="00954AF7"/>
    <w:rsid w:val="00955215"/>
    <w:rsid w:val="00955551"/>
    <w:rsid w:val="00955773"/>
    <w:rsid w:val="00955968"/>
    <w:rsid w:val="00955B0E"/>
    <w:rsid w:val="00955C4A"/>
    <w:rsid w:val="00955C81"/>
    <w:rsid w:val="00955F6E"/>
    <w:rsid w:val="00956204"/>
    <w:rsid w:val="0095679C"/>
    <w:rsid w:val="00956A57"/>
    <w:rsid w:val="00956B20"/>
    <w:rsid w:val="00956DC7"/>
    <w:rsid w:val="0095735F"/>
    <w:rsid w:val="0095761B"/>
    <w:rsid w:val="00957D5E"/>
    <w:rsid w:val="00957E0F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493"/>
    <w:rsid w:val="00962641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41D1"/>
    <w:rsid w:val="00964A9A"/>
    <w:rsid w:val="00964E00"/>
    <w:rsid w:val="00965263"/>
    <w:rsid w:val="009656D3"/>
    <w:rsid w:val="00965D24"/>
    <w:rsid w:val="00965D29"/>
    <w:rsid w:val="0096662B"/>
    <w:rsid w:val="00966664"/>
    <w:rsid w:val="00966737"/>
    <w:rsid w:val="0096730B"/>
    <w:rsid w:val="0096763D"/>
    <w:rsid w:val="00967900"/>
    <w:rsid w:val="00967F4D"/>
    <w:rsid w:val="009700C2"/>
    <w:rsid w:val="00970A59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A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618"/>
    <w:rsid w:val="00976E5E"/>
    <w:rsid w:val="0097739C"/>
    <w:rsid w:val="00977739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A33"/>
    <w:rsid w:val="00981D36"/>
    <w:rsid w:val="00981E7A"/>
    <w:rsid w:val="009821FA"/>
    <w:rsid w:val="00982450"/>
    <w:rsid w:val="00982659"/>
    <w:rsid w:val="00982C78"/>
    <w:rsid w:val="009831B3"/>
    <w:rsid w:val="00983511"/>
    <w:rsid w:val="009839EE"/>
    <w:rsid w:val="00983D56"/>
    <w:rsid w:val="00983D76"/>
    <w:rsid w:val="00983E2C"/>
    <w:rsid w:val="00983EEB"/>
    <w:rsid w:val="009845BC"/>
    <w:rsid w:val="009848B9"/>
    <w:rsid w:val="0098493A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90298"/>
    <w:rsid w:val="00990DD0"/>
    <w:rsid w:val="00990E7B"/>
    <w:rsid w:val="009913B0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AC2"/>
    <w:rsid w:val="009940BA"/>
    <w:rsid w:val="0099427B"/>
    <w:rsid w:val="0099431A"/>
    <w:rsid w:val="00994813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C8D"/>
    <w:rsid w:val="00996ED2"/>
    <w:rsid w:val="00997549"/>
    <w:rsid w:val="00997568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7D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57"/>
    <w:rsid w:val="009A4D6C"/>
    <w:rsid w:val="009A4E55"/>
    <w:rsid w:val="009A518A"/>
    <w:rsid w:val="009A51BE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57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AC9"/>
    <w:rsid w:val="009B3E36"/>
    <w:rsid w:val="009B4172"/>
    <w:rsid w:val="009B4388"/>
    <w:rsid w:val="009B4D73"/>
    <w:rsid w:val="009B5128"/>
    <w:rsid w:val="009B5424"/>
    <w:rsid w:val="009B5611"/>
    <w:rsid w:val="009B57D5"/>
    <w:rsid w:val="009B59FC"/>
    <w:rsid w:val="009B5A8B"/>
    <w:rsid w:val="009B5D23"/>
    <w:rsid w:val="009B6642"/>
    <w:rsid w:val="009B6EED"/>
    <w:rsid w:val="009B71B4"/>
    <w:rsid w:val="009B7765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117B"/>
    <w:rsid w:val="009C127E"/>
    <w:rsid w:val="009C16AB"/>
    <w:rsid w:val="009C172A"/>
    <w:rsid w:val="009C1C0B"/>
    <w:rsid w:val="009C1FD2"/>
    <w:rsid w:val="009C1FE4"/>
    <w:rsid w:val="009C202B"/>
    <w:rsid w:val="009C20C4"/>
    <w:rsid w:val="009C230B"/>
    <w:rsid w:val="009C28CF"/>
    <w:rsid w:val="009C2F3F"/>
    <w:rsid w:val="009C3040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1F2"/>
    <w:rsid w:val="009C57B9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20EC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3BD9"/>
    <w:rsid w:val="009D41DA"/>
    <w:rsid w:val="009D45EE"/>
    <w:rsid w:val="009D462C"/>
    <w:rsid w:val="009D4850"/>
    <w:rsid w:val="009D4C05"/>
    <w:rsid w:val="009D4CBD"/>
    <w:rsid w:val="009D531A"/>
    <w:rsid w:val="009D554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D6D58"/>
    <w:rsid w:val="009E00FD"/>
    <w:rsid w:val="009E0400"/>
    <w:rsid w:val="009E0BAF"/>
    <w:rsid w:val="009E0CED"/>
    <w:rsid w:val="009E1B81"/>
    <w:rsid w:val="009E233D"/>
    <w:rsid w:val="009E249B"/>
    <w:rsid w:val="009E2840"/>
    <w:rsid w:val="009E2FDF"/>
    <w:rsid w:val="009E3181"/>
    <w:rsid w:val="009E335A"/>
    <w:rsid w:val="009E3561"/>
    <w:rsid w:val="009E3666"/>
    <w:rsid w:val="009E3A4B"/>
    <w:rsid w:val="009E3A93"/>
    <w:rsid w:val="009E3FD8"/>
    <w:rsid w:val="009E4949"/>
    <w:rsid w:val="009E4F06"/>
    <w:rsid w:val="009E5078"/>
    <w:rsid w:val="009E51C5"/>
    <w:rsid w:val="009E543A"/>
    <w:rsid w:val="009E5623"/>
    <w:rsid w:val="009E56F1"/>
    <w:rsid w:val="009E56FD"/>
    <w:rsid w:val="009E5758"/>
    <w:rsid w:val="009E58D2"/>
    <w:rsid w:val="009E5AA4"/>
    <w:rsid w:val="009E5AFF"/>
    <w:rsid w:val="009E5C13"/>
    <w:rsid w:val="009E5C45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BD0"/>
    <w:rsid w:val="009E7CA7"/>
    <w:rsid w:val="009E7CBE"/>
    <w:rsid w:val="009E7D8B"/>
    <w:rsid w:val="009E7D9E"/>
    <w:rsid w:val="009E7DDF"/>
    <w:rsid w:val="009E7EF5"/>
    <w:rsid w:val="009F0019"/>
    <w:rsid w:val="009F045E"/>
    <w:rsid w:val="009F11F2"/>
    <w:rsid w:val="009F1284"/>
    <w:rsid w:val="009F1395"/>
    <w:rsid w:val="009F161D"/>
    <w:rsid w:val="009F1B44"/>
    <w:rsid w:val="009F1D1F"/>
    <w:rsid w:val="009F1D4F"/>
    <w:rsid w:val="009F2040"/>
    <w:rsid w:val="009F2380"/>
    <w:rsid w:val="009F26E4"/>
    <w:rsid w:val="009F2FF9"/>
    <w:rsid w:val="009F3008"/>
    <w:rsid w:val="009F3130"/>
    <w:rsid w:val="009F3424"/>
    <w:rsid w:val="009F342F"/>
    <w:rsid w:val="009F3743"/>
    <w:rsid w:val="009F3B0F"/>
    <w:rsid w:val="009F4130"/>
    <w:rsid w:val="009F461A"/>
    <w:rsid w:val="009F464E"/>
    <w:rsid w:val="009F4A02"/>
    <w:rsid w:val="009F4BF8"/>
    <w:rsid w:val="009F4CAA"/>
    <w:rsid w:val="009F559A"/>
    <w:rsid w:val="009F56CE"/>
    <w:rsid w:val="009F59A9"/>
    <w:rsid w:val="009F5B65"/>
    <w:rsid w:val="009F5BCD"/>
    <w:rsid w:val="009F5E66"/>
    <w:rsid w:val="009F5E94"/>
    <w:rsid w:val="009F5F5F"/>
    <w:rsid w:val="009F623E"/>
    <w:rsid w:val="009F6364"/>
    <w:rsid w:val="009F66AD"/>
    <w:rsid w:val="009F6BFB"/>
    <w:rsid w:val="009F6D85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551"/>
    <w:rsid w:val="00A01883"/>
    <w:rsid w:val="00A01C80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C03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6"/>
    <w:rsid w:val="00A047AA"/>
    <w:rsid w:val="00A04A6B"/>
    <w:rsid w:val="00A04D1E"/>
    <w:rsid w:val="00A04F32"/>
    <w:rsid w:val="00A05171"/>
    <w:rsid w:val="00A05194"/>
    <w:rsid w:val="00A0581E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34E"/>
    <w:rsid w:val="00A114F4"/>
    <w:rsid w:val="00A115E2"/>
    <w:rsid w:val="00A11E84"/>
    <w:rsid w:val="00A12188"/>
    <w:rsid w:val="00A122B4"/>
    <w:rsid w:val="00A12368"/>
    <w:rsid w:val="00A125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C45"/>
    <w:rsid w:val="00A13DDC"/>
    <w:rsid w:val="00A13F43"/>
    <w:rsid w:val="00A14051"/>
    <w:rsid w:val="00A14986"/>
    <w:rsid w:val="00A14AF3"/>
    <w:rsid w:val="00A1558A"/>
    <w:rsid w:val="00A155F1"/>
    <w:rsid w:val="00A157E3"/>
    <w:rsid w:val="00A1589E"/>
    <w:rsid w:val="00A15F2C"/>
    <w:rsid w:val="00A16221"/>
    <w:rsid w:val="00A16C78"/>
    <w:rsid w:val="00A16ECC"/>
    <w:rsid w:val="00A176AF"/>
    <w:rsid w:val="00A20CDE"/>
    <w:rsid w:val="00A20DD2"/>
    <w:rsid w:val="00A2106C"/>
    <w:rsid w:val="00A214E4"/>
    <w:rsid w:val="00A21E05"/>
    <w:rsid w:val="00A22273"/>
    <w:rsid w:val="00A2262F"/>
    <w:rsid w:val="00A22AAA"/>
    <w:rsid w:val="00A22BCC"/>
    <w:rsid w:val="00A22EB5"/>
    <w:rsid w:val="00A22F24"/>
    <w:rsid w:val="00A234A9"/>
    <w:rsid w:val="00A2357A"/>
    <w:rsid w:val="00A23612"/>
    <w:rsid w:val="00A23648"/>
    <w:rsid w:val="00A238FE"/>
    <w:rsid w:val="00A239A8"/>
    <w:rsid w:val="00A23C52"/>
    <w:rsid w:val="00A23DEB"/>
    <w:rsid w:val="00A242E3"/>
    <w:rsid w:val="00A2456C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F3"/>
    <w:rsid w:val="00A27E06"/>
    <w:rsid w:val="00A306A2"/>
    <w:rsid w:val="00A3083A"/>
    <w:rsid w:val="00A30A3A"/>
    <w:rsid w:val="00A30B77"/>
    <w:rsid w:val="00A31120"/>
    <w:rsid w:val="00A3131C"/>
    <w:rsid w:val="00A31639"/>
    <w:rsid w:val="00A316BC"/>
    <w:rsid w:val="00A31950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3FFB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306"/>
    <w:rsid w:val="00A3670E"/>
    <w:rsid w:val="00A36DB3"/>
    <w:rsid w:val="00A37085"/>
    <w:rsid w:val="00A37426"/>
    <w:rsid w:val="00A375B1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881"/>
    <w:rsid w:val="00A41934"/>
    <w:rsid w:val="00A41A90"/>
    <w:rsid w:val="00A41D58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316E"/>
    <w:rsid w:val="00A43367"/>
    <w:rsid w:val="00A43698"/>
    <w:rsid w:val="00A43836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A92"/>
    <w:rsid w:val="00A45BCC"/>
    <w:rsid w:val="00A45F9F"/>
    <w:rsid w:val="00A45FEB"/>
    <w:rsid w:val="00A46007"/>
    <w:rsid w:val="00A46421"/>
    <w:rsid w:val="00A46A5F"/>
    <w:rsid w:val="00A46CB2"/>
    <w:rsid w:val="00A46D91"/>
    <w:rsid w:val="00A471DA"/>
    <w:rsid w:val="00A475A3"/>
    <w:rsid w:val="00A50359"/>
    <w:rsid w:val="00A508CD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3D1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60862"/>
    <w:rsid w:val="00A60985"/>
    <w:rsid w:val="00A60D45"/>
    <w:rsid w:val="00A60FA9"/>
    <w:rsid w:val="00A60FAA"/>
    <w:rsid w:val="00A6111E"/>
    <w:rsid w:val="00A613A9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17D"/>
    <w:rsid w:val="00A64304"/>
    <w:rsid w:val="00A644F6"/>
    <w:rsid w:val="00A6489B"/>
    <w:rsid w:val="00A64B0E"/>
    <w:rsid w:val="00A64CC5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70160"/>
    <w:rsid w:val="00A701D2"/>
    <w:rsid w:val="00A701FA"/>
    <w:rsid w:val="00A704CB"/>
    <w:rsid w:val="00A7060C"/>
    <w:rsid w:val="00A70D16"/>
    <w:rsid w:val="00A70D76"/>
    <w:rsid w:val="00A71579"/>
    <w:rsid w:val="00A719F9"/>
    <w:rsid w:val="00A71BC3"/>
    <w:rsid w:val="00A71D01"/>
    <w:rsid w:val="00A71D3F"/>
    <w:rsid w:val="00A725F2"/>
    <w:rsid w:val="00A72C33"/>
    <w:rsid w:val="00A72CC4"/>
    <w:rsid w:val="00A73206"/>
    <w:rsid w:val="00A7368C"/>
    <w:rsid w:val="00A7388F"/>
    <w:rsid w:val="00A73A1A"/>
    <w:rsid w:val="00A73D53"/>
    <w:rsid w:val="00A73EF3"/>
    <w:rsid w:val="00A7407F"/>
    <w:rsid w:val="00A74762"/>
    <w:rsid w:val="00A7490C"/>
    <w:rsid w:val="00A7496C"/>
    <w:rsid w:val="00A7562A"/>
    <w:rsid w:val="00A75FCF"/>
    <w:rsid w:val="00A7605E"/>
    <w:rsid w:val="00A7624E"/>
    <w:rsid w:val="00A7634F"/>
    <w:rsid w:val="00A767A6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C14"/>
    <w:rsid w:val="00A81FB6"/>
    <w:rsid w:val="00A82097"/>
    <w:rsid w:val="00A82153"/>
    <w:rsid w:val="00A821C2"/>
    <w:rsid w:val="00A824DA"/>
    <w:rsid w:val="00A82806"/>
    <w:rsid w:val="00A82AFF"/>
    <w:rsid w:val="00A82DAE"/>
    <w:rsid w:val="00A834FF"/>
    <w:rsid w:val="00A837D7"/>
    <w:rsid w:val="00A83C28"/>
    <w:rsid w:val="00A84283"/>
    <w:rsid w:val="00A84712"/>
    <w:rsid w:val="00A84767"/>
    <w:rsid w:val="00A847D2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695"/>
    <w:rsid w:val="00A877F8"/>
    <w:rsid w:val="00A87C86"/>
    <w:rsid w:val="00A87EF3"/>
    <w:rsid w:val="00A87FC1"/>
    <w:rsid w:val="00A9051A"/>
    <w:rsid w:val="00A90729"/>
    <w:rsid w:val="00A90A2A"/>
    <w:rsid w:val="00A91129"/>
    <w:rsid w:val="00A91576"/>
    <w:rsid w:val="00A917F8"/>
    <w:rsid w:val="00A917FB"/>
    <w:rsid w:val="00A91C50"/>
    <w:rsid w:val="00A91D07"/>
    <w:rsid w:val="00A92091"/>
    <w:rsid w:val="00A920B4"/>
    <w:rsid w:val="00A9221B"/>
    <w:rsid w:val="00A922AE"/>
    <w:rsid w:val="00A922CC"/>
    <w:rsid w:val="00A92577"/>
    <w:rsid w:val="00A92581"/>
    <w:rsid w:val="00A92AB1"/>
    <w:rsid w:val="00A92D4F"/>
    <w:rsid w:val="00A92E0B"/>
    <w:rsid w:val="00A92F7C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FA9"/>
    <w:rsid w:val="00A952E5"/>
    <w:rsid w:val="00A95608"/>
    <w:rsid w:val="00A9569E"/>
    <w:rsid w:val="00A9596C"/>
    <w:rsid w:val="00A95CB3"/>
    <w:rsid w:val="00A95D9B"/>
    <w:rsid w:val="00A95EBF"/>
    <w:rsid w:val="00A96019"/>
    <w:rsid w:val="00A96082"/>
    <w:rsid w:val="00A960E6"/>
    <w:rsid w:val="00A96169"/>
    <w:rsid w:val="00A96643"/>
    <w:rsid w:val="00A968C2"/>
    <w:rsid w:val="00A96B38"/>
    <w:rsid w:val="00A96E3D"/>
    <w:rsid w:val="00A96F88"/>
    <w:rsid w:val="00A96FD4"/>
    <w:rsid w:val="00A97E4B"/>
    <w:rsid w:val="00AA0230"/>
    <w:rsid w:val="00AA025E"/>
    <w:rsid w:val="00AA0434"/>
    <w:rsid w:val="00AA07F4"/>
    <w:rsid w:val="00AA0BFF"/>
    <w:rsid w:val="00AA0EB4"/>
    <w:rsid w:val="00AA1BB4"/>
    <w:rsid w:val="00AA21EB"/>
    <w:rsid w:val="00AA25EF"/>
    <w:rsid w:val="00AA262D"/>
    <w:rsid w:val="00AA2938"/>
    <w:rsid w:val="00AA2A08"/>
    <w:rsid w:val="00AA2E59"/>
    <w:rsid w:val="00AA2E6D"/>
    <w:rsid w:val="00AA2E8A"/>
    <w:rsid w:val="00AA3005"/>
    <w:rsid w:val="00AA3160"/>
    <w:rsid w:val="00AA34B4"/>
    <w:rsid w:val="00AA3AF4"/>
    <w:rsid w:val="00AA3BEA"/>
    <w:rsid w:val="00AA463C"/>
    <w:rsid w:val="00AA4939"/>
    <w:rsid w:val="00AA4C6A"/>
    <w:rsid w:val="00AA4E0E"/>
    <w:rsid w:val="00AA4EC6"/>
    <w:rsid w:val="00AA4FBA"/>
    <w:rsid w:val="00AA53C9"/>
    <w:rsid w:val="00AA547D"/>
    <w:rsid w:val="00AA5551"/>
    <w:rsid w:val="00AA56CD"/>
    <w:rsid w:val="00AA57CF"/>
    <w:rsid w:val="00AA5867"/>
    <w:rsid w:val="00AA5BFD"/>
    <w:rsid w:val="00AA5C78"/>
    <w:rsid w:val="00AA5DB2"/>
    <w:rsid w:val="00AA60B1"/>
    <w:rsid w:val="00AA6157"/>
    <w:rsid w:val="00AA66DE"/>
    <w:rsid w:val="00AA670D"/>
    <w:rsid w:val="00AA688B"/>
    <w:rsid w:val="00AA6B4C"/>
    <w:rsid w:val="00AA7187"/>
    <w:rsid w:val="00AA73F8"/>
    <w:rsid w:val="00AA781A"/>
    <w:rsid w:val="00AA78EE"/>
    <w:rsid w:val="00AA7C79"/>
    <w:rsid w:val="00AA7D99"/>
    <w:rsid w:val="00AB0097"/>
    <w:rsid w:val="00AB02F6"/>
    <w:rsid w:val="00AB130E"/>
    <w:rsid w:val="00AB18E8"/>
    <w:rsid w:val="00AB1B25"/>
    <w:rsid w:val="00AB1CA2"/>
    <w:rsid w:val="00AB1E7F"/>
    <w:rsid w:val="00AB1FD8"/>
    <w:rsid w:val="00AB2A9E"/>
    <w:rsid w:val="00AB2BBC"/>
    <w:rsid w:val="00AB2C8F"/>
    <w:rsid w:val="00AB2D69"/>
    <w:rsid w:val="00AB2D8B"/>
    <w:rsid w:val="00AB30CE"/>
    <w:rsid w:val="00AB315D"/>
    <w:rsid w:val="00AB34A1"/>
    <w:rsid w:val="00AB34B2"/>
    <w:rsid w:val="00AB35F2"/>
    <w:rsid w:val="00AB3F72"/>
    <w:rsid w:val="00AB4264"/>
    <w:rsid w:val="00AB43BC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384"/>
    <w:rsid w:val="00AB76ED"/>
    <w:rsid w:val="00AB791C"/>
    <w:rsid w:val="00AB7E28"/>
    <w:rsid w:val="00AB7EC2"/>
    <w:rsid w:val="00AC0152"/>
    <w:rsid w:val="00AC02F6"/>
    <w:rsid w:val="00AC0B3E"/>
    <w:rsid w:val="00AC0B51"/>
    <w:rsid w:val="00AC0C39"/>
    <w:rsid w:val="00AC0F66"/>
    <w:rsid w:val="00AC136C"/>
    <w:rsid w:val="00AC14D1"/>
    <w:rsid w:val="00AC15F9"/>
    <w:rsid w:val="00AC18E8"/>
    <w:rsid w:val="00AC19AD"/>
    <w:rsid w:val="00AC1AE6"/>
    <w:rsid w:val="00AC1BAF"/>
    <w:rsid w:val="00AC1E87"/>
    <w:rsid w:val="00AC2011"/>
    <w:rsid w:val="00AC294C"/>
    <w:rsid w:val="00AC29A2"/>
    <w:rsid w:val="00AC2D26"/>
    <w:rsid w:val="00AC2DA5"/>
    <w:rsid w:val="00AC32A4"/>
    <w:rsid w:val="00AC32D5"/>
    <w:rsid w:val="00AC3390"/>
    <w:rsid w:val="00AC3C81"/>
    <w:rsid w:val="00AC3EF0"/>
    <w:rsid w:val="00AC420E"/>
    <w:rsid w:val="00AC4290"/>
    <w:rsid w:val="00AC42ED"/>
    <w:rsid w:val="00AC443A"/>
    <w:rsid w:val="00AC46EF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C3C"/>
    <w:rsid w:val="00AC5D3B"/>
    <w:rsid w:val="00AC5E6D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71"/>
    <w:rsid w:val="00AC78EA"/>
    <w:rsid w:val="00AC795E"/>
    <w:rsid w:val="00AC7AE2"/>
    <w:rsid w:val="00AC7C3F"/>
    <w:rsid w:val="00AD02B5"/>
    <w:rsid w:val="00AD031F"/>
    <w:rsid w:val="00AD0607"/>
    <w:rsid w:val="00AD0AC3"/>
    <w:rsid w:val="00AD0B3C"/>
    <w:rsid w:val="00AD0C25"/>
    <w:rsid w:val="00AD0FB1"/>
    <w:rsid w:val="00AD0FDF"/>
    <w:rsid w:val="00AD1054"/>
    <w:rsid w:val="00AD138A"/>
    <w:rsid w:val="00AD13F5"/>
    <w:rsid w:val="00AD15A0"/>
    <w:rsid w:val="00AD1F4C"/>
    <w:rsid w:val="00AD224B"/>
    <w:rsid w:val="00AD231A"/>
    <w:rsid w:val="00AD23CE"/>
    <w:rsid w:val="00AD24C0"/>
    <w:rsid w:val="00AD3212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32D"/>
    <w:rsid w:val="00AD44F7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706A"/>
    <w:rsid w:val="00AD70F4"/>
    <w:rsid w:val="00AD72D2"/>
    <w:rsid w:val="00AD73A6"/>
    <w:rsid w:val="00AD7459"/>
    <w:rsid w:val="00AD750A"/>
    <w:rsid w:val="00AD7795"/>
    <w:rsid w:val="00AE005B"/>
    <w:rsid w:val="00AE0222"/>
    <w:rsid w:val="00AE04B3"/>
    <w:rsid w:val="00AE0F5D"/>
    <w:rsid w:val="00AE1349"/>
    <w:rsid w:val="00AE175B"/>
    <w:rsid w:val="00AE1A8A"/>
    <w:rsid w:val="00AE1DCE"/>
    <w:rsid w:val="00AE1F62"/>
    <w:rsid w:val="00AE225F"/>
    <w:rsid w:val="00AE24D3"/>
    <w:rsid w:val="00AE2757"/>
    <w:rsid w:val="00AE28EE"/>
    <w:rsid w:val="00AE2A65"/>
    <w:rsid w:val="00AE2AC4"/>
    <w:rsid w:val="00AE2B7D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955"/>
    <w:rsid w:val="00AF1F5D"/>
    <w:rsid w:val="00AF2621"/>
    <w:rsid w:val="00AF2FD1"/>
    <w:rsid w:val="00AF3499"/>
    <w:rsid w:val="00AF361D"/>
    <w:rsid w:val="00AF38D2"/>
    <w:rsid w:val="00AF43BA"/>
    <w:rsid w:val="00AF48D9"/>
    <w:rsid w:val="00AF4D64"/>
    <w:rsid w:val="00AF6348"/>
    <w:rsid w:val="00AF643B"/>
    <w:rsid w:val="00AF6531"/>
    <w:rsid w:val="00AF6B6D"/>
    <w:rsid w:val="00AF6C6B"/>
    <w:rsid w:val="00AF6C88"/>
    <w:rsid w:val="00AF6CDF"/>
    <w:rsid w:val="00AF6E58"/>
    <w:rsid w:val="00AF6EAF"/>
    <w:rsid w:val="00AF749D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F7"/>
    <w:rsid w:val="00B02411"/>
    <w:rsid w:val="00B02885"/>
    <w:rsid w:val="00B02961"/>
    <w:rsid w:val="00B02A01"/>
    <w:rsid w:val="00B03345"/>
    <w:rsid w:val="00B03B13"/>
    <w:rsid w:val="00B03FAE"/>
    <w:rsid w:val="00B03FD3"/>
    <w:rsid w:val="00B03FD9"/>
    <w:rsid w:val="00B0427A"/>
    <w:rsid w:val="00B04482"/>
    <w:rsid w:val="00B047F7"/>
    <w:rsid w:val="00B04B19"/>
    <w:rsid w:val="00B04F4F"/>
    <w:rsid w:val="00B05274"/>
    <w:rsid w:val="00B05392"/>
    <w:rsid w:val="00B05598"/>
    <w:rsid w:val="00B05836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101AD"/>
    <w:rsid w:val="00B103A0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446"/>
    <w:rsid w:val="00B1297E"/>
    <w:rsid w:val="00B12CF9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B5E"/>
    <w:rsid w:val="00B21D1E"/>
    <w:rsid w:val="00B2205E"/>
    <w:rsid w:val="00B22463"/>
    <w:rsid w:val="00B22484"/>
    <w:rsid w:val="00B224A2"/>
    <w:rsid w:val="00B22825"/>
    <w:rsid w:val="00B229DC"/>
    <w:rsid w:val="00B229E1"/>
    <w:rsid w:val="00B22A5B"/>
    <w:rsid w:val="00B23230"/>
    <w:rsid w:val="00B23A11"/>
    <w:rsid w:val="00B23C53"/>
    <w:rsid w:val="00B2403B"/>
    <w:rsid w:val="00B24198"/>
    <w:rsid w:val="00B2432C"/>
    <w:rsid w:val="00B2441F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6A6D"/>
    <w:rsid w:val="00B26E5F"/>
    <w:rsid w:val="00B27019"/>
    <w:rsid w:val="00B272AF"/>
    <w:rsid w:val="00B276A5"/>
    <w:rsid w:val="00B27936"/>
    <w:rsid w:val="00B27D08"/>
    <w:rsid w:val="00B27E2B"/>
    <w:rsid w:val="00B27FB8"/>
    <w:rsid w:val="00B307E0"/>
    <w:rsid w:val="00B30BA1"/>
    <w:rsid w:val="00B314A2"/>
    <w:rsid w:val="00B31F2C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AF4"/>
    <w:rsid w:val="00B34BC8"/>
    <w:rsid w:val="00B34C48"/>
    <w:rsid w:val="00B34CA7"/>
    <w:rsid w:val="00B34CDB"/>
    <w:rsid w:val="00B34E10"/>
    <w:rsid w:val="00B352CC"/>
    <w:rsid w:val="00B353B8"/>
    <w:rsid w:val="00B3567A"/>
    <w:rsid w:val="00B35DA5"/>
    <w:rsid w:val="00B3603B"/>
    <w:rsid w:val="00B3610B"/>
    <w:rsid w:val="00B362D2"/>
    <w:rsid w:val="00B36381"/>
    <w:rsid w:val="00B363F4"/>
    <w:rsid w:val="00B36BA3"/>
    <w:rsid w:val="00B36D42"/>
    <w:rsid w:val="00B36DAF"/>
    <w:rsid w:val="00B36F18"/>
    <w:rsid w:val="00B370B5"/>
    <w:rsid w:val="00B37116"/>
    <w:rsid w:val="00B37753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03"/>
    <w:rsid w:val="00B41F1B"/>
    <w:rsid w:val="00B4243A"/>
    <w:rsid w:val="00B4273E"/>
    <w:rsid w:val="00B42746"/>
    <w:rsid w:val="00B42811"/>
    <w:rsid w:val="00B43144"/>
    <w:rsid w:val="00B434CD"/>
    <w:rsid w:val="00B43915"/>
    <w:rsid w:val="00B4392F"/>
    <w:rsid w:val="00B43FD4"/>
    <w:rsid w:val="00B43FD6"/>
    <w:rsid w:val="00B441AE"/>
    <w:rsid w:val="00B44308"/>
    <w:rsid w:val="00B4451F"/>
    <w:rsid w:val="00B44CF9"/>
    <w:rsid w:val="00B44EA4"/>
    <w:rsid w:val="00B453EA"/>
    <w:rsid w:val="00B4573D"/>
    <w:rsid w:val="00B457C9"/>
    <w:rsid w:val="00B4597A"/>
    <w:rsid w:val="00B45E9C"/>
    <w:rsid w:val="00B4647C"/>
    <w:rsid w:val="00B46952"/>
    <w:rsid w:val="00B46953"/>
    <w:rsid w:val="00B469A3"/>
    <w:rsid w:val="00B46BE9"/>
    <w:rsid w:val="00B46C63"/>
    <w:rsid w:val="00B47352"/>
    <w:rsid w:val="00B476F2"/>
    <w:rsid w:val="00B477A6"/>
    <w:rsid w:val="00B47BAC"/>
    <w:rsid w:val="00B47C4F"/>
    <w:rsid w:val="00B47E24"/>
    <w:rsid w:val="00B47F49"/>
    <w:rsid w:val="00B500AC"/>
    <w:rsid w:val="00B50159"/>
    <w:rsid w:val="00B50431"/>
    <w:rsid w:val="00B504CD"/>
    <w:rsid w:val="00B50C20"/>
    <w:rsid w:val="00B50F34"/>
    <w:rsid w:val="00B5118F"/>
    <w:rsid w:val="00B51279"/>
    <w:rsid w:val="00B51354"/>
    <w:rsid w:val="00B5143F"/>
    <w:rsid w:val="00B51D22"/>
    <w:rsid w:val="00B522E7"/>
    <w:rsid w:val="00B524AC"/>
    <w:rsid w:val="00B528C8"/>
    <w:rsid w:val="00B52AF1"/>
    <w:rsid w:val="00B52B4E"/>
    <w:rsid w:val="00B52F50"/>
    <w:rsid w:val="00B53439"/>
    <w:rsid w:val="00B5390B"/>
    <w:rsid w:val="00B53E1C"/>
    <w:rsid w:val="00B53F93"/>
    <w:rsid w:val="00B540BC"/>
    <w:rsid w:val="00B541EB"/>
    <w:rsid w:val="00B542F1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9AA"/>
    <w:rsid w:val="00B60EEC"/>
    <w:rsid w:val="00B60F26"/>
    <w:rsid w:val="00B6167A"/>
    <w:rsid w:val="00B61A23"/>
    <w:rsid w:val="00B61A67"/>
    <w:rsid w:val="00B61DCD"/>
    <w:rsid w:val="00B624AD"/>
    <w:rsid w:val="00B624D4"/>
    <w:rsid w:val="00B62E30"/>
    <w:rsid w:val="00B63060"/>
    <w:rsid w:val="00B631F1"/>
    <w:rsid w:val="00B6346C"/>
    <w:rsid w:val="00B635B3"/>
    <w:rsid w:val="00B63C2B"/>
    <w:rsid w:val="00B63E40"/>
    <w:rsid w:val="00B64282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6AF"/>
    <w:rsid w:val="00B73BB9"/>
    <w:rsid w:val="00B73C6A"/>
    <w:rsid w:val="00B73DBB"/>
    <w:rsid w:val="00B742B5"/>
    <w:rsid w:val="00B74497"/>
    <w:rsid w:val="00B74905"/>
    <w:rsid w:val="00B74D9D"/>
    <w:rsid w:val="00B74E45"/>
    <w:rsid w:val="00B74FEB"/>
    <w:rsid w:val="00B755F2"/>
    <w:rsid w:val="00B757AC"/>
    <w:rsid w:val="00B75A50"/>
    <w:rsid w:val="00B75F17"/>
    <w:rsid w:val="00B75F40"/>
    <w:rsid w:val="00B764ED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D42"/>
    <w:rsid w:val="00B80EB4"/>
    <w:rsid w:val="00B8111E"/>
    <w:rsid w:val="00B8123A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53A"/>
    <w:rsid w:val="00B8371F"/>
    <w:rsid w:val="00B83D28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5B67"/>
    <w:rsid w:val="00B863CD"/>
    <w:rsid w:val="00B864F0"/>
    <w:rsid w:val="00B865A5"/>
    <w:rsid w:val="00B86BF2"/>
    <w:rsid w:val="00B86ECD"/>
    <w:rsid w:val="00B8729F"/>
    <w:rsid w:val="00B87357"/>
    <w:rsid w:val="00B87393"/>
    <w:rsid w:val="00B8774C"/>
    <w:rsid w:val="00B87B0B"/>
    <w:rsid w:val="00B87BA1"/>
    <w:rsid w:val="00B90131"/>
    <w:rsid w:val="00B904AE"/>
    <w:rsid w:val="00B90A36"/>
    <w:rsid w:val="00B90ACC"/>
    <w:rsid w:val="00B91667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5C1"/>
    <w:rsid w:val="00B94731"/>
    <w:rsid w:val="00B94EB8"/>
    <w:rsid w:val="00B94FEC"/>
    <w:rsid w:val="00B95158"/>
    <w:rsid w:val="00B9515C"/>
    <w:rsid w:val="00B951A8"/>
    <w:rsid w:val="00B9524B"/>
    <w:rsid w:val="00B954AD"/>
    <w:rsid w:val="00B95511"/>
    <w:rsid w:val="00B95599"/>
    <w:rsid w:val="00B95AAE"/>
    <w:rsid w:val="00B95F58"/>
    <w:rsid w:val="00B96BAD"/>
    <w:rsid w:val="00B96D05"/>
    <w:rsid w:val="00B97087"/>
    <w:rsid w:val="00B9728F"/>
    <w:rsid w:val="00B976F6"/>
    <w:rsid w:val="00B97C0C"/>
    <w:rsid w:val="00BA0131"/>
    <w:rsid w:val="00BA13DA"/>
    <w:rsid w:val="00BA1476"/>
    <w:rsid w:val="00BA25CF"/>
    <w:rsid w:val="00BA27D1"/>
    <w:rsid w:val="00BA2C16"/>
    <w:rsid w:val="00BA2C36"/>
    <w:rsid w:val="00BA319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7D"/>
    <w:rsid w:val="00BA4686"/>
    <w:rsid w:val="00BA48D8"/>
    <w:rsid w:val="00BA5100"/>
    <w:rsid w:val="00BA53E2"/>
    <w:rsid w:val="00BA54B0"/>
    <w:rsid w:val="00BA54B8"/>
    <w:rsid w:val="00BA5596"/>
    <w:rsid w:val="00BA591E"/>
    <w:rsid w:val="00BA5AB3"/>
    <w:rsid w:val="00BA5FCF"/>
    <w:rsid w:val="00BA6242"/>
    <w:rsid w:val="00BA6255"/>
    <w:rsid w:val="00BA6451"/>
    <w:rsid w:val="00BA67EB"/>
    <w:rsid w:val="00BA6A98"/>
    <w:rsid w:val="00BA6D80"/>
    <w:rsid w:val="00BA71A9"/>
    <w:rsid w:val="00BA7687"/>
    <w:rsid w:val="00BA7725"/>
    <w:rsid w:val="00BA783E"/>
    <w:rsid w:val="00BA7AEF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AAC"/>
    <w:rsid w:val="00BB2C6E"/>
    <w:rsid w:val="00BB2E46"/>
    <w:rsid w:val="00BB322D"/>
    <w:rsid w:val="00BB33FF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69D"/>
    <w:rsid w:val="00BB7767"/>
    <w:rsid w:val="00BB785F"/>
    <w:rsid w:val="00BB787B"/>
    <w:rsid w:val="00BB7948"/>
    <w:rsid w:val="00BB7A50"/>
    <w:rsid w:val="00BB7C3D"/>
    <w:rsid w:val="00BB7E7F"/>
    <w:rsid w:val="00BB7F4B"/>
    <w:rsid w:val="00BC040D"/>
    <w:rsid w:val="00BC0522"/>
    <w:rsid w:val="00BC06A6"/>
    <w:rsid w:val="00BC087C"/>
    <w:rsid w:val="00BC0CBD"/>
    <w:rsid w:val="00BC10DA"/>
    <w:rsid w:val="00BC13ED"/>
    <w:rsid w:val="00BC1CEA"/>
    <w:rsid w:val="00BC1D8C"/>
    <w:rsid w:val="00BC1FD1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E3C"/>
    <w:rsid w:val="00BC4E4A"/>
    <w:rsid w:val="00BC504C"/>
    <w:rsid w:val="00BC5173"/>
    <w:rsid w:val="00BC51BB"/>
    <w:rsid w:val="00BC5304"/>
    <w:rsid w:val="00BC5813"/>
    <w:rsid w:val="00BC584F"/>
    <w:rsid w:val="00BC58FA"/>
    <w:rsid w:val="00BC5C4B"/>
    <w:rsid w:val="00BC5EFA"/>
    <w:rsid w:val="00BC6047"/>
    <w:rsid w:val="00BC6117"/>
    <w:rsid w:val="00BC6ACE"/>
    <w:rsid w:val="00BC6BC4"/>
    <w:rsid w:val="00BD0493"/>
    <w:rsid w:val="00BD06BD"/>
    <w:rsid w:val="00BD0733"/>
    <w:rsid w:val="00BD0754"/>
    <w:rsid w:val="00BD0884"/>
    <w:rsid w:val="00BD08C8"/>
    <w:rsid w:val="00BD0B9C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930"/>
    <w:rsid w:val="00BD3EBE"/>
    <w:rsid w:val="00BD3EEE"/>
    <w:rsid w:val="00BD4169"/>
    <w:rsid w:val="00BD434B"/>
    <w:rsid w:val="00BD4417"/>
    <w:rsid w:val="00BD498C"/>
    <w:rsid w:val="00BD54C5"/>
    <w:rsid w:val="00BD585F"/>
    <w:rsid w:val="00BD59B7"/>
    <w:rsid w:val="00BD5AA9"/>
    <w:rsid w:val="00BD5C61"/>
    <w:rsid w:val="00BD5CC5"/>
    <w:rsid w:val="00BD62DB"/>
    <w:rsid w:val="00BD631D"/>
    <w:rsid w:val="00BD6441"/>
    <w:rsid w:val="00BD64DB"/>
    <w:rsid w:val="00BD6673"/>
    <w:rsid w:val="00BD68FE"/>
    <w:rsid w:val="00BD6A98"/>
    <w:rsid w:val="00BD734E"/>
    <w:rsid w:val="00BD76FD"/>
    <w:rsid w:val="00BD7DDE"/>
    <w:rsid w:val="00BD7FAC"/>
    <w:rsid w:val="00BE0163"/>
    <w:rsid w:val="00BE0206"/>
    <w:rsid w:val="00BE0416"/>
    <w:rsid w:val="00BE09E0"/>
    <w:rsid w:val="00BE0A7C"/>
    <w:rsid w:val="00BE0C3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842"/>
    <w:rsid w:val="00BE3A9D"/>
    <w:rsid w:val="00BE4267"/>
    <w:rsid w:val="00BE4518"/>
    <w:rsid w:val="00BE466B"/>
    <w:rsid w:val="00BE48AC"/>
    <w:rsid w:val="00BE48FB"/>
    <w:rsid w:val="00BE4D73"/>
    <w:rsid w:val="00BE54D9"/>
    <w:rsid w:val="00BE554B"/>
    <w:rsid w:val="00BE5787"/>
    <w:rsid w:val="00BE5C1B"/>
    <w:rsid w:val="00BE5CE2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5D7"/>
    <w:rsid w:val="00BF067E"/>
    <w:rsid w:val="00BF0D28"/>
    <w:rsid w:val="00BF0F32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5FB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4CBA"/>
    <w:rsid w:val="00BF50B4"/>
    <w:rsid w:val="00BF50E1"/>
    <w:rsid w:val="00BF522A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449"/>
    <w:rsid w:val="00BF7501"/>
    <w:rsid w:val="00BF7506"/>
    <w:rsid w:val="00BF78D8"/>
    <w:rsid w:val="00BF79FB"/>
    <w:rsid w:val="00BF7BF4"/>
    <w:rsid w:val="00C00684"/>
    <w:rsid w:val="00C0086C"/>
    <w:rsid w:val="00C00CC8"/>
    <w:rsid w:val="00C0117C"/>
    <w:rsid w:val="00C012BB"/>
    <w:rsid w:val="00C01777"/>
    <w:rsid w:val="00C01A85"/>
    <w:rsid w:val="00C02136"/>
    <w:rsid w:val="00C02400"/>
    <w:rsid w:val="00C02416"/>
    <w:rsid w:val="00C02615"/>
    <w:rsid w:val="00C0271E"/>
    <w:rsid w:val="00C027F3"/>
    <w:rsid w:val="00C029D0"/>
    <w:rsid w:val="00C02CCA"/>
    <w:rsid w:val="00C02FC3"/>
    <w:rsid w:val="00C03FC4"/>
    <w:rsid w:val="00C04218"/>
    <w:rsid w:val="00C0446D"/>
    <w:rsid w:val="00C0483C"/>
    <w:rsid w:val="00C04CF6"/>
    <w:rsid w:val="00C04E57"/>
    <w:rsid w:val="00C04F20"/>
    <w:rsid w:val="00C04F3A"/>
    <w:rsid w:val="00C0510E"/>
    <w:rsid w:val="00C05315"/>
    <w:rsid w:val="00C0539C"/>
    <w:rsid w:val="00C05507"/>
    <w:rsid w:val="00C0583F"/>
    <w:rsid w:val="00C05884"/>
    <w:rsid w:val="00C058FD"/>
    <w:rsid w:val="00C05AAB"/>
    <w:rsid w:val="00C06133"/>
    <w:rsid w:val="00C062AB"/>
    <w:rsid w:val="00C06396"/>
    <w:rsid w:val="00C063F8"/>
    <w:rsid w:val="00C06422"/>
    <w:rsid w:val="00C06688"/>
    <w:rsid w:val="00C068FC"/>
    <w:rsid w:val="00C06DB2"/>
    <w:rsid w:val="00C06E5A"/>
    <w:rsid w:val="00C07024"/>
    <w:rsid w:val="00C07316"/>
    <w:rsid w:val="00C07407"/>
    <w:rsid w:val="00C078C6"/>
    <w:rsid w:val="00C07E57"/>
    <w:rsid w:val="00C07E92"/>
    <w:rsid w:val="00C07E97"/>
    <w:rsid w:val="00C07F53"/>
    <w:rsid w:val="00C100DC"/>
    <w:rsid w:val="00C10932"/>
    <w:rsid w:val="00C10A3E"/>
    <w:rsid w:val="00C10A79"/>
    <w:rsid w:val="00C11393"/>
    <w:rsid w:val="00C1164E"/>
    <w:rsid w:val="00C116F9"/>
    <w:rsid w:val="00C11B42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1DD"/>
    <w:rsid w:val="00C1337B"/>
    <w:rsid w:val="00C1385A"/>
    <w:rsid w:val="00C138E3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C2"/>
    <w:rsid w:val="00C153DA"/>
    <w:rsid w:val="00C15413"/>
    <w:rsid w:val="00C15454"/>
    <w:rsid w:val="00C1571D"/>
    <w:rsid w:val="00C1578B"/>
    <w:rsid w:val="00C16032"/>
    <w:rsid w:val="00C167B3"/>
    <w:rsid w:val="00C16B54"/>
    <w:rsid w:val="00C16C3F"/>
    <w:rsid w:val="00C16CE7"/>
    <w:rsid w:val="00C16CEC"/>
    <w:rsid w:val="00C17022"/>
    <w:rsid w:val="00C1710C"/>
    <w:rsid w:val="00C174E4"/>
    <w:rsid w:val="00C17713"/>
    <w:rsid w:val="00C178BE"/>
    <w:rsid w:val="00C17A80"/>
    <w:rsid w:val="00C17E29"/>
    <w:rsid w:val="00C20612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ACC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CA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AA5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08B"/>
    <w:rsid w:val="00C3042B"/>
    <w:rsid w:val="00C30494"/>
    <w:rsid w:val="00C30514"/>
    <w:rsid w:val="00C3058D"/>
    <w:rsid w:val="00C3074A"/>
    <w:rsid w:val="00C30784"/>
    <w:rsid w:val="00C30C65"/>
    <w:rsid w:val="00C30C9F"/>
    <w:rsid w:val="00C30F88"/>
    <w:rsid w:val="00C31373"/>
    <w:rsid w:val="00C31529"/>
    <w:rsid w:val="00C31777"/>
    <w:rsid w:val="00C31C8D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E1A"/>
    <w:rsid w:val="00C33241"/>
    <w:rsid w:val="00C3329F"/>
    <w:rsid w:val="00C3330B"/>
    <w:rsid w:val="00C33958"/>
    <w:rsid w:val="00C341EC"/>
    <w:rsid w:val="00C34354"/>
    <w:rsid w:val="00C343B6"/>
    <w:rsid w:val="00C345AD"/>
    <w:rsid w:val="00C345F2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6E6"/>
    <w:rsid w:val="00C419DD"/>
    <w:rsid w:val="00C41AD3"/>
    <w:rsid w:val="00C41EE8"/>
    <w:rsid w:val="00C421C0"/>
    <w:rsid w:val="00C42620"/>
    <w:rsid w:val="00C42A60"/>
    <w:rsid w:val="00C42EFA"/>
    <w:rsid w:val="00C43267"/>
    <w:rsid w:val="00C439FC"/>
    <w:rsid w:val="00C43A0E"/>
    <w:rsid w:val="00C43A68"/>
    <w:rsid w:val="00C4412A"/>
    <w:rsid w:val="00C442A0"/>
    <w:rsid w:val="00C4443E"/>
    <w:rsid w:val="00C4461A"/>
    <w:rsid w:val="00C44673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69"/>
    <w:rsid w:val="00C47ADB"/>
    <w:rsid w:val="00C5025D"/>
    <w:rsid w:val="00C50679"/>
    <w:rsid w:val="00C50698"/>
    <w:rsid w:val="00C506C3"/>
    <w:rsid w:val="00C50751"/>
    <w:rsid w:val="00C50979"/>
    <w:rsid w:val="00C50A43"/>
    <w:rsid w:val="00C50A56"/>
    <w:rsid w:val="00C50B7C"/>
    <w:rsid w:val="00C50DD0"/>
    <w:rsid w:val="00C50EA7"/>
    <w:rsid w:val="00C5104A"/>
    <w:rsid w:val="00C51F2E"/>
    <w:rsid w:val="00C5224F"/>
    <w:rsid w:val="00C52551"/>
    <w:rsid w:val="00C5258A"/>
    <w:rsid w:val="00C52A94"/>
    <w:rsid w:val="00C52CE1"/>
    <w:rsid w:val="00C537AA"/>
    <w:rsid w:val="00C53AC3"/>
    <w:rsid w:val="00C53C03"/>
    <w:rsid w:val="00C53CB6"/>
    <w:rsid w:val="00C53CF4"/>
    <w:rsid w:val="00C53E19"/>
    <w:rsid w:val="00C5432B"/>
    <w:rsid w:val="00C54DD5"/>
    <w:rsid w:val="00C54E67"/>
    <w:rsid w:val="00C55575"/>
    <w:rsid w:val="00C55A76"/>
    <w:rsid w:val="00C55B61"/>
    <w:rsid w:val="00C55D7E"/>
    <w:rsid w:val="00C55EF4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7D2"/>
    <w:rsid w:val="00C62839"/>
    <w:rsid w:val="00C62976"/>
    <w:rsid w:val="00C629B0"/>
    <w:rsid w:val="00C62E78"/>
    <w:rsid w:val="00C630ED"/>
    <w:rsid w:val="00C63118"/>
    <w:rsid w:val="00C63362"/>
    <w:rsid w:val="00C633C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88B"/>
    <w:rsid w:val="00C66E5D"/>
    <w:rsid w:val="00C67084"/>
    <w:rsid w:val="00C67153"/>
    <w:rsid w:val="00C671CB"/>
    <w:rsid w:val="00C673FE"/>
    <w:rsid w:val="00C67656"/>
    <w:rsid w:val="00C67BBD"/>
    <w:rsid w:val="00C67EE7"/>
    <w:rsid w:val="00C67FE5"/>
    <w:rsid w:val="00C7029C"/>
    <w:rsid w:val="00C70385"/>
    <w:rsid w:val="00C706BB"/>
    <w:rsid w:val="00C7141E"/>
    <w:rsid w:val="00C71567"/>
    <w:rsid w:val="00C717B1"/>
    <w:rsid w:val="00C718E9"/>
    <w:rsid w:val="00C71A7A"/>
    <w:rsid w:val="00C722CB"/>
    <w:rsid w:val="00C72486"/>
    <w:rsid w:val="00C72578"/>
    <w:rsid w:val="00C725A8"/>
    <w:rsid w:val="00C72990"/>
    <w:rsid w:val="00C7340A"/>
    <w:rsid w:val="00C7343E"/>
    <w:rsid w:val="00C73688"/>
    <w:rsid w:val="00C73786"/>
    <w:rsid w:val="00C7386E"/>
    <w:rsid w:val="00C73F28"/>
    <w:rsid w:val="00C74080"/>
    <w:rsid w:val="00C7444A"/>
    <w:rsid w:val="00C74C70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DCC"/>
    <w:rsid w:val="00C771BB"/>
    <w:rsid w:val="00C772CE"/>
    <w:rsid w:val="00C7747F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389"/>
    <w:rsid w:val="00C8140B"/>
    <w:rsid w:val="00C81658"/>
    <w:rsid w:val="00C819E5"/>
    <w:rsid w:val="00C81BEB"/>
    <w:rsid w:val="00C81DBB"/>
    <w:rsid w:val="00C81F2B"/>
    <w:rsid w:val="00C82272"/>
    <w:rsid w:val="00C826DC"/>
    <w:rsid w:val="00C831D5"/>
    <w:rsid w:val="00C8321A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8DD"/>
    <w:rsid w:val="00C85C18"/>
    <w:rsid w:val="00C85EC8"/>
    <w:rsid w:val="00C85F2F"/>
    <w:rsid w:val="00C86153"/>
    <w:rsid w:val="00C86192"/>
    <w:rsid w:val="00C8645E"/>
    <w:rsid w:val="00C86573"/>
    <w:rsid w:val="00C865F6"/>
    <w:rsid w:val="00C870F1"/>
    <w:rsid w:val="00C87208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3248"/>
    <w:rsid w:val="00C9367B"/>
    <w:rsid w:val="00C9398D"/>
    <w:rsid w:val="00C93AF8"/>
    <w:rsid w:val="00C93B12"/>
    <w:rsid w:val="00C93DEF"/>
    <w:rsid w:val="00C94211"/>
    <w:rsid w:val="00C9440A"/>
    <w:rsid w:val="00C9480B"/>
    <w:rsid w:val="00C94827"/>
    <w:rsid w:val="00C9485D"/>
    <w:rsid w:val="00C94AFF"/>
    <w:rsid w:val="00C94BF9"/>
    <w:rsid w:val="00C94CFC"/>
    <w:rsid w:val="00C94EAD"/>
    <w:rsid w:val="00C94FB2"/>
    <w:rsid w:val="00C955BC"/>
    <w:rsid w:val="00C95770"/>
    <w:rsid w:val="00C96146"/>
    <w:rsid w:val="00C967FB"/>
    <w:rsid w:val="00C96A25"/>
    <w:rsid w:val="00C9731D"/>
    <w:rsid w:val="00C97658"/>
    <w:rsid w:val="00C979F0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51BD"/>
    <w:rsid w:val="00CA58B5"/>
    <w:rsid w:val="00CA5B51"/>
    <w:rsid w:val="00CA6052"/>
    <w:rsid w:val="00CA6062"/>
    <w:rsid w:val="00CA60C3"/>
    <w:rsid w:val="00CA6503"/>
    <w:rsid w:val="00CA6791"/>
    <w:rsid w:val="00CA69E4"/>
    <w:rsid w:val="00CA6A7E"/>
    <w:rsid w:val="00CA72EE"/>
    <w:rsid w:val="00CA75E8"/>
    <w:rsid w:val="00CA787E"/>
    <w:rsid w:val="00CA798E"/>
    <w:rsid w:val="00CA79FA"/>
    <w:rsid w:val="00CA7B30"/>
    <w:rsid w:val="00CA7C3A"/>
    <w:rsid w:val="00CA7CD0"/>
    <w:rsid w:val="00CA7E6C"/>
    <w:rsid w:val="00CA7E93"/>
    <w:rsid w:val="00CA7F46"/>
    <w:rsid w:val="00CB0912"/>
    <w:rsid w:val="00CB0997"/>
    <w:rsid w:val="00CB0B23"/>
    <w:rsid w:val="00CB1116"/>
    <w:rsid w:val="00CB13EF"/>
    <w:rsid w:val="00CB1652"/>
    <w:rsid w:val="00CB19B3"/>
    <w:rsid w:val="00CB1A85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D9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35A2"/>
    <w:rsid w:val="00CC3784"/>
    <w:rsid w:val="00CC38EC"/>
    <w:rsid w:val="00CC397C"/>
    <w:rsid w:val="00CC3C21"/>
    <w:rsid w:val="00CC3E10"/>
    <w:rsid w:val="00CC4864"/>
    <w:rsid w:val="00CC4DCC"/>
    <w:rsid w:val="00CC5775"/>
    <w:rsid w:val="00CC5F9E"/>
    <w:rsid w:val="00CC603D"/>
    <w:rsid w:val="00CC6181"/>
    <w:rsid w:val="00CC6591"/>
    <w:rsid w:val="00CC664A"/>
    <w:rsid w:val="00CC696C"/>
    <w:rsid w:val="00CC6B5E"/>
    <w:rsid w:val="00CC72A3"/>
    <w:rsid w:val="00CC7816"/>
    <w:rsid w:val="00CC79E2"/>
    <w:rsid w:val="00CC7DAC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340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48F4"/>
    <w:rsid w:val="00CD50F3"/>
    <w:rsid w:val="00CD5559"/>
    <w:rsid w:val="00CD5709"/>
    <w:rsid w:val="00CD5BCF"/>
    <w:rsid w:val="00CD5D92"/>
    <w:rsid w:val="00CD6133"/>
    <w:rsid w:val="00CD64F4"/>
    <w:rsid w:val="00CD6670"/>
    <w:rsid w:val="00CD6A2C"/>
    <w:rsid w:val="00CD6B19"/>
    <w:rsid w:val="00CD6C14"/>
    <w:rsid w:val="00CD70F5"/>
    <w:rsid w:val="00CD743E"/>
    <w:rsid w:val="00CD75DC"/>
    <w:rsid w:val="00CD76BD"/>
    <w:rsid w:val="00CD772E"/>
    <w:rsid w:val="00CD7C2B"/>
    <w:rsid w:val="00CD7CAE"/>
    <w:rsid w:val="00CD7E00"/>
    <w:rsid w:val="00CE0727"/>
    <w:rsid w:val="00CE0728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9C"/>
    <w:rsid w:val="00CE24E8"/>
    <w:rsid w:val="00CE2AA3"/>
    <w:rsid w:val="00CE2D92"/>
    <w:rsid w:val="00CE2F2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D42"/>
    <w:rsid w:val="00CE6E2D"/>
    <w:rsid w:val="00CE705D"/>
    <w:rsid w:val="00CE7275"/>
    <w:rsid w:val="00CE72A9"/>
    <w:rsid w:val="00CE7451"/>
    <w:rsid w:val="00CE77B5"/>
    <w:rsid w:val="00CE7D96"/>
    <w:rsid w:val="00CF021E"/>
    <w:rsid w:val="00CF02B9"/>
    <w:rsid w:val="00CF05DB"/>
    <w:rsid w:val="00CF076B"/>
    <w:rsid w:val="00CF0845"/>
    <w:rsid w:val="00CF0C31"/>
    <w:rsid w:val="00CF0E3D"/>
    <w:rsid w:val="00CF168C"/>
    <w:rsid w:val="00CF1ACC"/>
    <w:rsid w:val="00CF213A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77B"/>
    <w:rsid w:val="00CF392B"/>
    <w:rsid w:val="00CF3C78"/>
    <w:rsid w:val="00CF3DF6"/>
    <w:rsid w:val="00CF4062"/>
    <w:rsid w:val="00CF4214"/>
    <w:rsid w:val="00CF44D7"/>
    <w:rsid w:val="00CF4E22"/>
    <w:rsid w:val="00CF4E7A"/>
    <w:rsid w:val="00CF5167"/>
    <w:rsid w:val="00CF541E"/>
    <w:rsid w:val="00CF58E5"/>
    <w:rsid w:val="00CF5C9C"/>
    <w:rsid w:val="00CF5D2B"/>
    <w:rsid w:val="00CF5D2E"/>
    <w:rsid w:val="00CF5F4C"/>
    <w:rsid w:val="00CF61AC"/>
    <w:rsid w:val="00CF666E"/>
    <w:rsid w:val="00CF73FE"/>
    <w:rsid w:val="00CF741A"/>
    <w:rsid w:val="00CF7426"/>
    <w:rsid w:val="00CF75C1"/>
    <w:rsid w:val="00CF7631"/>
    <w:rsid w:val="00CF7768"/>
    <w:rsid w:val="00CF7837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EE4"/>
    <w:rsid w:val="00D04076"/>
    <w:rsid w:val="00D041EA"/>
    <w:rsid w:val="00D043BC"/>
    <w:rsid w:val="00D04528"/>
    <w:rsid w:val="00D047A0"/>
    <w:rsid w:val="00D0485E"/>
    <w:rsid w:val="00D04A33"/>
    <w:rsid w:val="00D04AF9"/>
    <w:rsid w:val="00D04EA0"/>
    <w:rsid w:val="00D04FE8"/>
    <w:rsid w:val="00D05000"/>
    <w:rsid w:val="00D0516F"/>
    <w:rsid w:val="00D052A3"/>
    <w:rsid w:val="00D0561A"/>
    <w:rsid w:val="00D05621"/>
    <w:rsid w:val="00D05C31"/>
    <w:rsid w:val="00D05F83"/>
    <w:rsid w:val="00D062EB"/>
    <w:rsid w:val="00D06D15"/>
    <w:rsid w:val="00D06E35"/>
    <w:rsid w:val="00D071DC"/>
    <w:rsid w:val="00D072CE"/>
    <w:rsid w:val="00D101AC"/>
    <w:rsid w:val="00D10209"/>
    <w:rsid w:val="00D102A8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2E21"/>
    <w:rsid w:val="00D1304B"/>
    <w:rsid w:val="00D13441"/>
    <w:rsid w:val="00D13631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A0B"/>
    <w:rsid w:val="00D15DD2"/>
    <w:rsid w:val="00D1619C"/>
    <w:rsid w:val="00D1681C"/>
    <w:rsid w:val="00D168A7"/>
    <w:rsid w:val="00D16AF7"/>
    <w:rsid w:val="00D16C62"/>
    <w:rsid w:val="00D16E99"/>
    <w:rsid w:val="00D170BC"/>
    <w:rsid w:val="00D1720D"/>
    <w:rsid w:val="00D17440"/>
    <w:rsid w:val="00D17447"/>
    <w:rsid w:val="00D174F6"/>
    <w:rsid w:val="00D17DBD"/>
    <w:rsid w:val="00D17F77"/>
    <w:rsid w:val="00D20388"/>
    <w:rsid w:val="00D206CB"/>
    <w:rsid w:val="00D20770"/>
    <w:rsid w:val="00D207AE"/>
    <w:rsid w:val="00D20A81"/>
    <w:rsid w:val="00D20B23"/>
    <w:rsid w:val="00D20E32"/>
    <w:rsid w:val="00D20EDE"/>
    <w:rsid w:val="00D21309"/>
    <w:rsid w:val="00D214E1"/>
    <w:rsid w:val="00D217F1"/>
    <w:rsid w:val="00D21B10"/>
    <w:rsid w:val="00D21D86"/>
    <w:rsid w:val="00D22217"/>
    <w:rsid w:val="00D225E6"/>
    <w:rsid w:val="00D22704"/>
    <w:rsid w:val="00D22A0F"/>
    <w:rsid w:val="00D22E2B"/>
    <w:rsid w:val="00D22EB1"/>
    <w:rsid w:val="00D23181"/>
    <w:rsid w:val="00D2338F"/>
    <w:rsid w:val="00D236B5"/>
    <w:rsid w:val="00D244F2"/>
    <w:rsid w:val="00D24630"/>
    <w:rsid w:val="00D24671"/>
    <w:rsid w:val="00D247B8"/>
    <w:rsid w:val="00D24A67"/>
    <w:rsid w:val="00D24E2E"/>
    <w:rsid w:val="00D250CB"/>
    <w:rsid w:val="00D251CE"/>
    <w:rsid w:val="00D2567F"/>
    <w:rsid w:val="00D258AA"/>
    <w:rsid w:val="00D2597E"/>
    <w:rsid w:val="00D25B87"/>
    <w:rsid w:val="00D25CFB"/>
    <w:rsid w:val="00D25EA6"/>
    <w:rsid w:val="00D264AF"/>
    <w:rsid w:val="00D26598"/>
    <w:rsid w:val="00D2687C"/>
    <w:rsid w:val="00D26BD2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05"/>
    <w:rsid w:val="00D30F2D"/>
    <w:rsid w:val="00D311A4"/>
    <w:rsid w:val="00D31F65"/>
    <w:rsid w:val="00D32222"/>
    <w:rsid w:val="00D3239A"/>
    <w:rsid w:val="00D323DE"/>
    <w:rsid w:val="00D32DF8"/>
    <w:rsid w:val="00D333EB"/>
    <w:rsid w:val="00D33A82"/>
    <w:rsid w:val="00D33B6E"/>
    <w:rsid w:val="00D33F09"/>
    <w:rsid w:val="00D33F19"/>
    <w:rsid w:val="00D34127"/>
    <w:rsid w:val="00D341A2"/>
    <w:rsid w:val="00D3473D"/>
    <w:rsid w:val="00D34CB8"/>
    <w:rsid w:val="00D35041"/>
    <w:rsid w:val="00D3504A"/>
    <w:rsid w:val="00D35068"/>
    <w:rsid w:val="00D3516B"/>
    <w:rsid w:val="00D351CC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CFE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98D"/>
    <w:rsid w:val="00D42B52"/>
    <w:rsid w:val="00D42BC8"/>
    <w:rsid w:val="00D42EC5"/>
    <w:rsid w:val="00D42EE3"/>
    <w:rsid w:val="00D433FB"/>
    <w:rsid w:val="00D43787"/>
    <w:rsid w:val="00D438E7"/>
    <w:rsid w:val="00D43D0B"/>
    <w:rsid w:val="00D44389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5C5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52"/>
    <w:rsid w:val="00D476A0"/>
    <w:rsid w:val="00D476D7"/>
    <w:rsid w:val="00D479FC"/>
    <w:rsid w:val="00D47B63"/>
    <w:rsid w:val="00D47C58"/>
    <w:rsid w:val="00D47C5F"/>
    <w:rsid w:val="00D47FAB"/>
    <w:rsid w:val="00D505AF"/>
    <w:rsid w:val="00D507B6"/>
    <w:rsid w:val="00D507FB"/>
    <w:rsid w:val="00D508B0"/>
    <w:rsid w:val="00D50B74"/>
    <w:rsid w:val="00D5147C"/>
    <w:rsid w:val="00D518BE"/>
    <w:rsid w:val="00D51B54"/>
    <w:rsid w:val="00D51C2D"/>
    <w:rsid w:val="00D5212D"/>
    <w:rsid w:val="00D522DE"/>
    <w:rsid w:val="00D52EEA"/>
    <w:rsid w:val="00D5329E"/>
    <w:rsid w:val="00D536D3"/>
    <w:rsid w:val="00D5375B"/>
    <w:rsid w:val="00D5379D"/>
    <w:rsid w:val="00D54166"/>
    <w:rsid w:val="00D5449D"/>
    <w:rsid w:val="00D547D6"/>
    <w:rsid w:val="00D54C5E"/>
    <w:rsid w:val="00D555A3"/>
    <w:rsid w:val="00D5571B"/>
    <w:rsid w:val="00D55B31"/>
    <w:rsid w:val="00D55B39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775"/>
    <w:rsid w:val="00D62B03"/>
    <w:rsid w:val="00D6333F"/>
    <w:rsid w:val="00D634C8"/>
    <w:rsid w:val="00D63797"/>
    <w:rsid w:val="00D6393C"/>
    <w:rsid w:val="00D63D80"/>
    <w:rsid w:val="00D640FE"/>
    <w:rsid w:val="00D64183"/>
    <w:rsid w:val="00D643DA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A35"/>
    <w:rsid w:val="00D65C01"/>
    <w:rsid w:val="00D65C12"/>
    <w:rsid w:val="00D65D47"/>
    <w:rsid w:val="00D666CF"/>
    <w:rsid w:val="00D671CE"/>
    <w:rsid w:val="00D67752"/>
    <w:rsid w:val="00D677C9"/>
    <w:rsid w:val="00D678E9"/>
    <w:rsid w:val="00D67E34"/>
    <w:rsid w:val="00D703C3"/>
    <w:rsid w:val="00D704BD"/>
    <w:rsid w:val="00D70569"/>
    <w:rsid w:val="00D70925"/>
    <w:rsid w:val="00D7095F"/>
    <w:rsid w:val="00D70AD9"/>
    <w:rsid w:val="00D716D2"/>
    <w:rsid w:val="00D71A34"/>
    <w:rsid w:val="00D71F43"/>
    <w:rsid w:val="00D7262E"/>
    <w:rsid w:val="00D7283A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3CE"/>
    <w:rsid w:val="00D7544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E69"/>
    <w:rsid w:val="00D77F52"/>
    <w:rsid w:val="00D77FAF"/>
    <w:rsid w:val="00D8026E"/>
    <w:rsid w:val="00D8043D"/>
    <w:rsid w:val="00D80522"/>
    <w:rsid w:val="00D80931"/>
    <w:rsid w:val="00D80E4C"/>
    <w:rsid w:val="00D80FED"/>
    <w:rsid w:val="00D81223"/>
    <w:rsid w:val="00D81669"/>
    <w:rsid w:val="00D817DC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26D"/>
    <w:rsid w:val="00D82317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3F2A"/>
    <w:rsid w:val="00D84170"/>
    <w:rsid w:val="00D844C2"/>
    <w:rsid w:val="00D844D4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FF0"/>
    <w:rsid w:val="00D86106"/>
    <w:rsid w:val="00D863D7"/>
    <w:rsid w:val="00D8657C"/>
    <w:rsid w:val="00D8659B"/>
    <w:rsid w:val="00D86C53"/>
    <w:rsid w:val="00D86E4A"/>
    <w:rsid w:val="00D86F90"/>
    <w:rsid w:val="00D873C2"/>
    <w:rsid w:val="00D87986"/>
    <w:rsid w:val="00D9035F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C87"/>
    <w:rsid w:val="00D91E55"/>
    <w:rsid w:val="00D920F7"/>
    <w:rsid w:val="00D92888"/>
    <w:rsid w:val="00D92968"/>
    <w:rsid w:val="00D92CD0"/>
    <w:rsid w:val="00D92D8E"/>
    <w:rsid w:val="00D92DB2"/>
    <w:rsid w:val="00D92FDE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EAF"/>
    <w:rsid w:val="00D962CA"/>
    <w:rsid w:val="00D96715"/>
    <w:rsid w:val="00D96A6B"/>
    <w:rsid w:val="00D96B34"/>
    <w:rsid w:val="00D96BE6"/>
    <w:rsid w:val="00D96C65"/>
    <w:rsid w:val="00D96F37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613"/>
    <w:rsid w:val="00DA06A3"/>
    <w:rsid w:val="00DA0856"/>
    <w:rsid w:val="00DA0A55"/>
    <w:rsid w:val="00DA0F3F"/>
    <w:rsid w:val="00DA0F9D"/>
    <w:rsid w:val="00DA1034"/>
    <w:rsid w:val="00DA1669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1"/>
    <w:rsid w:val="00DA4252"/>
    <w:rsid w:val="00DA42E2"/>
    <w:rsid w:val="00DA4428"/>
    <w:rsid w:val="00DA4653"/>
    <w:rsid w:val="00DA46BE"/>
    <w:rsid w:val="00DA46D9"/>
    <w:rsid w:val="00DA476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708"/>
    <w:rsid w:val="00DA6B9E"/>
    <w:rsid w:val="00DA6D6A"/>
    <w:rsid w:val="00DA72CF"/>
    <w:rsid w:val="00DA740B"/>
    <w:rsid w:val="00DA7552"/>
    <w:rsid w:val="00DA7B89"/>
    <w:rsid w:val="00DA7DD8"/>
    <w:rsid w:val="00DB00DC"/>
    <w:rsid w:val="00DB012F"/>
    <w:rsid w:val="00DB03C2"/>
    <w:rsid w:val="00DB058B"/>
    <w:rsid w:val="00DB06CD"/>
    <w:rsid w:val="00DB06D6"/>
    <w:rsid w:val="00DB09A8"/>
    <w:rsid w:val="00DB0FF8"/>
    <w:rsid w:val="00DB1049"/>
    <w:rsid w:val="00DB1295"/>
    <w:rsid w:val="00DB17BC"/>
    <w:rsid w:val="00DB1B41"/>
    <w:rsid w:val="00DB25B6"/>
    <w:rsid w:val="00DB2ECE"/>
    <w:rsid w:val="00DB2F04"/>
    <w:rsid w:val="00DB2F15"/>
    <w:rsid w:val="00DB30CD"/>
    <w:rsid w:val="00DB3324"/>
    <w:rsid w:val="00DB3529"/>
    <w:rsid w:val="00DB35B4"/>
    <w:rsid w:val="00DB3618"/>
    <w:rsid w:val="00DB37DF"/>
    <w:rsid w:val="00DB384E"/>
    <w:rsid w:val="00DB39D0"/>
    <w:rsid w:val="00DB41E9"/>
    <w:rsid w:val="00DB465B"/>
    <w:rsid w:val="00DB49E6"/>
    <w:rsid w:val="00DB4A2B"/>
    <w:rsid w:val="00DB51F4"/>
    <w:rsid w:val="00DB52BF"/>
    <w:rsid w:val="00DB5B95"/>
    <w:rsid w:val="00DB5C06"/>
    <w:rsid w:val="00DB5CD8"/>
    <w:rsid w:val="00DB5E36"/>
    <w:rsid w:val="00DB672C"/>
    <w:rsid w:val="00DB6AC2"/>
    <w:rsid w:val="00DB6C97"/>
    <w:rsid w:val="00DB6F4E"/>
    <w:rsid w:val="00DB7564"/>
    <w:rsid w:val="00DB7992"/>
    <w:rsid w:val="00DB7C50"/>
    <w:rsid w:val="00DB7F52"/>
    <w:rsid w:val="00DB7F5D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0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884"/>
    <w:rsid w:val="00DC4EA4"/>
    <w:rsid w:val="00DC550A"/>
    <w:rsid w:val="00DC5793"/>
    <w:rsid w:val="00DC5A93"/>
    <w:rsid w:val="00DC6016"/>
    <w:rsid w:val="00DC6031"/>
    <w:rsid w:val="00DC611F"/>
    <w:rsid w:val="00DC6133"/>
    <w:rsid w:val="00DC63A3"/>
    <w:rsid w:val="00DC66F9"/>
    <w:rsid w:val="00DC6832"/>
    <w:rsid w:val="00DC6C4E"/>
    <w:rsid w:val="00DC6DD0"/>
    <w:rsid w:val="00DC720B"/>
    <w:rsid w:val="00DC738E"/>
    <w:rsid w:val="00DC73D0"/>
    <w:rsid w:val="00DC7553"/>
    <w:rsid w:val="00DC7650"/>
    <w:rsid w:val="00DC76A3"/>
    <w:rsid w:val="00DC7CCE"/>
    <w:rsid w:val="00DD0524"/>
    <w:rsid w:val="00DD0567"/>
    <w:rsid w:val="00DD08F0"/>
    <w:rsid w:val="00DD0926"/>
    <w:rsid w:val="00DD0B6C"/>
    <w:rsid w:val="00DD0B9E"/>
    <w:rsid w:val="00DD0D15"/>
    <w:rsid w:val="00DD0D9A"/>
    <w:rsid w:val="00DD0DD7"/>
    <w:rsid w:val="00DD0E48"/>
    <w:rsid w:val="00DD0EB5"/>
    <w:rsid w:val="00DD112A"/>
    <w:rsid w:val="00DD139D"/>
    <w:rsid w:val="00DD14B0"/>
    <w:rsid w:val="00DD1D8B"/>
    <w:rsid w:val="00DD2170"/>
    <w:rsid w:val="00DD229D"/>
    <w:rsid w:val="00DD2341"/>
    <w:rsid w:val="00DD253E"/>
    <w:rsid w:val="00DD27B2"/>
    <w:rsid w:val="00DD2A16"/>
    <w:rsid w:val="00DD3059"/>
    <w:rsid w:val="00DD3247"/>
    <w:rsid w:val="00DD32F1"/>
    <w:rsid w:val="00DD34F7"/>
    <w:rsid w:val="00DD3735"/>
    <w:rsid w:val="00DD380E"/>
    <w:rsid w:val="00DD38F1"/>
    <w:rsid w:val="00DD3AC4"/>
    <w:rsid w:val="00DD40D2"/>
    <w:rsid w:val="00DD440B"/>
    <w:rsid w:val="00DD4A64"/>
    <w:rsid w:val="00DD4AE5"/>
    <w:rsid w:val="00DD4BB9"/>
    <w:rsid w:val="00DD4D25"/>
    <w:rsid w:val="00DD4EDF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E42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875"/>
    <w:rsid w:val="00DE488C"/>
    <w:rsid w:val="00DE48F1"/>
    <w:rsid w:val="00DE534B"/>
    <w:rsid w:val="00DE563B"/>
    <w:rsid w:val="00DE56A5"/>
    <w:rsid w:val="00DE5761"/>
    <w:rsid w:val="00DE5BE1"/>
    <w:rsid w:val="00DE5C8A"/>
    <w:rsid w:val="00DE5DDB"/>
    <w:rsid w:val="00DE5E06"/>
    <w:rsid w:val="00DE6710"/>
    <w:rsid w:val="00DE685B"/>
    <w:rsid w:val="00DE6883"/>
    <w:rsid w:val="00DE6FBB"/>
    <w:rsid w:val="00DE737F"/>
    <w:rsid w:val="00DE7382"/>
    <w:rsid w:val="00DE73CA"/>
    <w:rsid w:val="00DE7D35"/>
    <w:rsid w:val="00DF01EF"/>
    <w:rsid w:val="00DF0759"/>
    <w:rsid w:val="00DF080C"/>
    <w:rsid w:val="00DF0B42"/>
    <w:rsid w:val="00DF0C19"/>
    <w:rsid w:val="00DF0DB1"/>
    <w:rsid w:val="00DF0E54"/>
    <w:rsid w:val="00DF102A"/>
    <w:rsid w:val="00DF152C"/>
    <w:rsid w:val="00DF1579"/>
    <w:rsid w:val="00DF15AE"/>
    <w:rsid w:val="00DF15F7"/>
    <w:rsid w:val="00DF18D9"/>
    <w:rsid w:val="00DF1B99"/>
    <w:rsid w:val="00DF1F3E"/>
    <w:rsid w:val="00DF2A75"/>
    <w:rsid w:val="00DF2B5E"/>
    <w:rsid w:val="00DF2D39"/>
    <w:rsid w:val="00DF2E02"/>
    <w:rsid w:val="00DF3225"/>
    <w:rsid w:val="00DF3C1B"/>
    <w:rsid w:val="00DF3D9A"/>
    <w:rsid w:val="00DF3DF4"/>
    <w:rsid w:val="00DF40E8"/>
    <w:rsid w:val="00DF434B"/>
    <w:rsid w:val="00DF453C"/>
    <w:rsid w:val="00DF4767"/>
    <w:rsid w:val="00DF4783"/>
    <w:rsid w:val="00DF494A"/>
    <w:rsid w:val="00DF4D74"/>
    <w:rsid w:val="00DF5302"/>
    <w:rsid w:val="00DF53B8"/>
    <w:rsid w:val="00DF56D5"/>
    <w:rsid w:val="00DF58E1"/>
    <w:rsid w:val="00DF590F"/>
    <w:rsid w:val="00DF5D2F"/>
    <w:rsid w:val="00DF5D30"/>
    <w:rsid w:val="00DF60CD"/>
    <w:rsid w:val="00DF62FD"/>
    <w:rsid w:val="00DF63EB"/>
    <w:rsid w:val="00DF6524"/>
    <w:rsid w:val="00DF656A"/>
    <w:rsid w:val="00DF6619"/>
    <w:rsid w:val="00DF7153"/>
    <w:rsid w:val="00DF73A5"/>
    <w:rsid w:val="00DF758B"/>
    <w:rsid w:val="00DF7852"/>
    <w:rsid w:val="00DF7CC9"/>
    <w:rsid w:val="00E0026D"/>
    <w:rsid w:val="00E005B4"/>
    <w:rsid w:val="00E00692"/>
    <w:rsid w:val="00E00953"/>
    <w:rsid w:val="00E00A83"/>
    <w:rsid w:val="00E00C41"/>
    <w:rsid w:val="00E00F03"/>
    <w:rsid w:val="00E010E5"/>
    <w:rsid w:val="00E012C6"/>
    <w:rsid w:val="00E01656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D9E"/>
    <w:rsid w:val="00E06710"/>
    <w:rsid w:val="00E06715"/>
    <w:rsid w:val="00E0699D"/>
    <w:rsid w:val="00E06F93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2A1"/>
    <w:rsid w:val="00E11303"/>
    <w:rsid w:val="00E11399"/>
    <w:rsid w:val="00E11635"/>
    <w:rsid w:val="00E118C2"/>
    <w:rsid w:val="00E11D76"/>
    <w:rsid w:val="00E11DD8"/>
    <w:rsid w:val="00E1204A"/>
    <w:rsid w:val="00E120E2"/>
    <w:rsid w:val="00E121AE"/>
    <w:rsid w:val="00E12514"/>
    <w:rsid w:val="00E127ED"/>
    <w:rsid w:val="00E12A96"/>
    <w:rsid w:val="00E12D6D"/>
    <w:rsid w:val="00E1306A"/>
    <w:rsid w:val="00E13201"/>
    <w:rsid w:val="00E13DA2"/>
    <w:rsid w:val="00E13F3F"/>
    <w:rsid w:val="00E13F8F"/>
    <w:rsid w:val="00E14086"/>
    <w:rsid w:val="00E143F7"/>
    <w:rsid w:val="00E1456A"/>
    <w:rsid w:val="00E14C4B"/>
    <w:rsid w:val="00E14D60"/>
    <w:rsid w:val="00E156A6"/>
    <w:rsid w:val="00E15AE7"/>
    <w:rsid w:val="00E15D23"/>
    <w:rsid w:val="00E15E09"/>
    <w:rsid w:val="00E15EF6"/>
    <w:rsid w:val="00E15F02"/>
    <w:rsid w:val="00E161C3"/>
    <w:rsid w:val="00E16992"/>
    <w:rsid w:val="00E16EBE"/>
    <w:rsid w:val="00E1728B"/>
    <w:rsid w:val="00E172CC"/>
    <w:rsid w:val="00E176F1"/>
    <w:rsid w:val="00E17913"/>
    <w:rsid w:val="00E179B6"/>
    <w:rsid w:val="00E17A55"/>
    <w:rsid w:val="00E17AA8"/>
    <w:rsid w:val="00E17CAC"/>
    <w:rsid w:val="00E201FA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A96"/>
    <w:rsid w:val="00E21D41"/>
    <w:rsid w:val="00E21E2E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D80"/>
    <w:rsid w:val="00E23EB4"/>
    <w:rsid w:val="00E23EDF"/>
    <w:rsid w:val="00E23F66"/>
    <w:rsid w:val="00E24467"/>
    <w:rsid w:val="00E2469F"/>
    <w:rsid w:val="00E24837"/>
    <w:rsid w:val="00E24A02"/>
    <w:rsid w:val="00E24D54"/>
    <w:rsid w:val="00E24E23"/>
    <w:rsid w:val="00E24EE7"/>
    <w:rsid w:val="00E255BF"/>
    <w:rsid w:val="00E25A6C"/>
    <w:rsid w:val="00E25BD3"/>
    <w:rsid w:val="00E261EC"/>
    <w:rsid w:val="00E26677"/>
    <w:rsid w:val="00E2667C"/>
    <w:rsid w:val="00E26823"/>
    <w:rsid w:val="00E26959"/>
    <w:rsid w:val="00E26A54"/>
    <w:rsid w:val="00E27024"/>
    <w:rsid w:val="00E271FE"/>
    <w:rsid w:val="00E27BB3"/>
    <w:rsid w:val="00E27D5A"/>
    <w:rsid w:val="00E30033"/>
    <w:rsid w:val="00E301D0"/>
    <w:rsid w:val="00E306F9"/>
    <w:rsid w:val="00E308B3"/>
    <w:rsid w:val="00E30BE7"/>
    <w:rsid w:val="00E30CF1"/>
    <w:rsid w:val="00E30D69"/>
    <w:rsid w:val="00E31224"/>
    <w:rsid w:val="00E31DC9"/>
    <w:rsid w:val="00E31F42"/>
    <w:rsid w:val="00E32324"/>
    <w:rsid w:val="00E32928"/>
    <w:rsid w:val="00E32D3D"/>
    <w:rsid w:val="00E32DAD"/>
    <w:rsid w:val="00E32F29"/>
    <w:rsid w:val="00E3314B"/>
    <w:rsid w:val="00E33252"/>
    <w:rsid w:val="00E333D6"/>
    <w:rsid w:val="00E33419"/>
    <w:rsid w:val="00E335C8"/>
    <w:rsid w:val="00E33600"/>
    <w:rsid w:val="00E33656"/>
    <w:rsid w:val="00E3383A"/>
    <w:rsid w:val="00E339F4"/>
    <w:rsid w:val="00E33E68"/>
    <w:rsid w:val="00E33EB4"/>
    <w:rsid w:val="00E34062"/>
    <w:rsid w:val="00E3411A"/>
    <w:rsid w:val="00E34446"/>
    <w:rsid w:val="00E346D7"/>
    <w:rsid w:val="00E347E2"/>
    <w:rsid w:val="00E34889"/>
    <w:rsid w:val="00E348A2"/>
    <w:rsid w:val="00E34B69"/>
    <w:rsid w:val="00E34E41"/>
    <w:rsid w:val="00E34EDC"/>
    <w:rsid w:val="00E34F9E"/>
    <w:rsid w:val="00E35173"/>
    <w:rsid w:val="00E35767"/>
    <w:rsid w:val="00E35825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203"/>
    <w:rsid w:val="00E40A41"/>
    <w:rsid w:val="00E40EDD"/>
    <w:rsid w:val="00E41529"/>
    <w:rsid w:val="00E4174A"/>
    <w:rsid w:val="00E41774"/>
    <w:rsid w:val="00E41A53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D12"/>
    <w:rsid w:val="00E44889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BF6"/>
    <w:rsid w:val="00E46E59"/>
    <w:rsid w:val="00E46F1A"/>
    <w:rsid w:val="00E4721B"/>
    <w:rsid w:val="00E479AA"/>
    <w:rsid w:val="00E47D31"/>
    <w:rsid w:val="00E47EB1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6CE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4EA4"/>
    <w:rsid w:val="00E5561C"/>
    <w:rsid w:val="00E55C73"/>
    <w:rsid w:val="00E55E8E"/>
    <w:rsid w:val="00E56192"/>
    <w:rsid w:val="00E563C7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A27"/>
    <w:rsid w:val="00E60E10"/>
    <w:rsid w:val="00E6135D"/>
    <w:rsid w:val="00E61399"/>
    <w:rsid w:val="00E6164D"/>
    <w:rsid w:val="00E61716"/>
    <w:rsid w:val="00E617F2"/>
    <w:rsid w:val="00E61C18"/>
    <w:rsid w:val="00E61CC5"/>
    <w:rsid w:val="00E61D47"/>
    <w:rsid w:val="00E61FC4"/>
    <w:rsid w:val="00E61FE0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622B"/>
    <w:rsid w:val="00E66365"/>
    <w:rsid w:val="00E663C5"/>
    <w:rsid w:val="00E6668C"/>
    <w:rsid w:val="00E667AB"/>
    <w:rsid w:val="00E66881"/>
    <w:rsid w:val="00E66F03"/>
    <w:rsid w:val="00E67135"/>
    <w:rsid w:val="00E67D00"/>
    <w:rsid w:val="00E70253"/>
    <w:rsid w:val="00E70503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FFB"/>
    <w:rsid w:val="00E730D9"/>
    <w:rsid w:val="00E73200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AB7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B4F"/>
    <w:rsid w:val="00E77DC6"/>
    <w:rsid w:val="00E80093"/>
    <w:rsid w:val="00E80433"/>
    <w:rsid w:val="00E80461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1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625"/>
    <w:rsid w:val="00E86716"/>
    <w:rsid w:val="00E8677E"/>
    <w:rsid w:val="00E86F91"/>
    <w:rsid w:val="00E870A6"/>
    <w:rsid w:val="00E875AE"/>
    <w:rsid w:val="00E87A7A"/>
    <w:rsid w:val="00E87B60"/>
    <w:rsid w:val="00E87FC6"/>
    <w:rsid w:val="00E90396"/>
    <w:rsid w:val="00E90469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309"/>
    <w:rsid w:val="00E93437"/>
    <w:rsid w:val="00E93465"/>
    <w:rsid w:val="00E936D0"/>
    <w:rsid w:val="00E937A4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4EB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5C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244"/>
    <w:rsid w:val="00EA0376"/>
    <w:rsid w:val="00EA077E"/>
    <w:rsid w:val="00EA08BE"/>
    <w:rsid w:val="00EA0CCE"/>
    <w:rsid w:val="00EA0E27"/>
    <w:rsid w:val="00EA13DD"/>
    <w:rsid w:val="00EA173A"/>
    <w:rsid w:val="00EA1985"/>
    <w:rsid w:val="00EA1A2D"/>
    <w:rsid w:val="00EA1D11"/>
    <w:rsid w:val="00EA1D38"/>
    <w:rsid w:val="00EA28C0"/>
    <w:rsid w:val="00EA2961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9F5"/>
    <w:rsid w:val="00EA7BC8"/>
    <w:rsid w:val="00EA7D33"/>
    <w:rsid w:val="00EA7D8A"/>
    <w:rsid w:val="00EB00F3"/>
    <w:rsid w:val="00EB0399"/>
    <w:rsid w:val="00EB0428"/>
    <w:rsid w:val="00EB0849"/>
    <w:rsid w:val="00EB086C"/>
    <w:rsid w:val="00EB0A75"/>
    <w:rsid w:val="00EB0D92"/>
    <w:rsid w:val="00EB0F9E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E"/>
    <w:rsid w:val="00EB4BCF"/>
    <w:rsid w:val="00EB510C"/>
    <w:rsid w:val="00EB56EE"/>
    <w:rsid w:val="00EB5725"/>
    <w:rsid w:val="00EB5DE3"/>
    <w:rsid w:val="00EB6014"/>
    <w:rsid w:val="00EB62F8"/>
    <w:rsid w:val="00EB632E"/>
    <w:rsid w:val="00EB6576"/>
    <w:rsid w:val="00EB6C23"/>
    <w:rsid w:val="00EB70E9"/>
    <w:rsid w:val="00EB7176"/>
    <w:rsid w:val="00EB72C9"/>
    <w:rsid w:val="00EB7546"/>
    <w:rsid w:val="00EB77BE"/>
    <w:rsid w:val="00EB79E6"/>
    <w:rsid w:val="00EB7CF5"/>
    <w:rsid w:val="00EB7D34"/>
    <w:rsid w:val="00EB7DD2"/>
    <w:rsid w:val="00EC05D9"/>
    <w:rsid w:val="00EC08C8"/>
    <w:rsid w:val="00EC093B"/>
    <w:rsid w:val="00EC11EC"/>
    <w:rsid w:val="00EC1597"/>
    <w:rsid w:val="00EC1651"/>
    <w:rsid w:val="00EC18AC"/>
    <w:rsid w:val="00EC18C5"/>
    <w:rsid w:val="00EC21B4"/>
    <w:rsid w:val="00EC21FA"/>
    <w:rsid w:val="00EC24EA"/>
    <w:rsid w:val="00EC2B36"/>
    <w:rsid w:val="00EC2C79"/>
    <w:rsid w:val="00EC2F69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40E"/>
    <w:rsid w:val="00EC56C8"/>
    <w:rsid w:val="00EC5CBB"/>
    <w:rsid w:val="00EC5CFD"/>
    <w:rsid w:val="00EC5F0B"/>
    <w:rsid w:val="00EC627C"/>
    <w:rsid w:val="00EC65D8"/>
    <w:rsid w:val="00EC675F"/>
    <w:rsid w:val="00EC6B9A"/>
    <w:rsid w:val="00EC6D75"/>
    <w:rsid w:val="00EC6EBD"/>
    <w:rsid w:val="00EC7449"/>
    <w:rsid w:val="00EC76DE"/>
    <w:rsid w:val="00EC7CC9"/>
    <w:rsid w:val="00EC7D26"/>
    <w:rsid w:val="00EC7FD3"/>
    <w:rsid w:val="00ED04C1"/>
    <w:rsid w:val="00ED07C6"/>
    <w:rsid w:val="00ED096E"/>
    <w:rsid w:val="00ED0ACE"/>
    <w:rsid w:val="00ED16CE"/>
    <w:rsid w:val="00ED1B7B"/>
    <w:rsid w:val="00ED1EB6"/>
    <w:rsid w:val="00ED1F27"/>
    <w:rsid w:val="00ED1FBF"/>
    <w:rsid w:val="00ED20A7"/>
    <w:rsid w:val="00ED247F"/>
    <w:rsid w:val="00ED2575"/>
    <w:rsid w:val="00ED25BE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2C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D94"/>
    <w:rsid w:val="00EE1EC2"/>
    <w:rsid w:val="00EE1F8E"/>
    <w:rsid w:val="00EE23BE"/>
    <w:rsid w:val="00EE26D4"/>
    <w:rsid w:val="00EE2C3B"/>
    <w:rsid w:val="00EE334F"/>
    <w:rsid w:val="00EE34AA"/>
    <w:rsid w:val="00EE3795"/>
    <w:rsid w:val="00EE39C5"/>
    <w:rsid w:val="00EE3A11"/>
    <w:rsid w:val="00EE3B85"/>
    <w:rsid w:val="00EE3C67"/>
    <w:rsid w:val="00EE4147"/>
    <w:rsid w:val="00EE48D4"/>
    <w:rsid w:val="00EE4A71"/>
    <w:rsid w:val="00EE51CF"/>
    <w:rsid w:val="00EE557E"/>
    <w:rsid w:val="00EE5912"/>
    <w:rsid w:val="00EE5AF2"/>
    <w:rsid w:val="00EE5C8A"/>
    <w:rsid w:val="00EE6025"/>
    <w:rsid w:val="00EE609E"/>
    <w:rsid w:val="00EE6398"/>
    <w:rsid w:val="00EE648F"/>
    <w:rsid w:val="00EE661B"/>
    <w:rsid w:val="00EE6999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896"/>
    <w:rsid w:val="00EF0EB5"/>
    <w:rsid w:val="00EF1291"/>
    <w:rsid w:val="00EF18BE"/>
    <w:rsid w:val="00EF1D81"/>
    <w:rsid w:val="00EF25E1"/>
    <w:rsid w:val="00EF2630"/>
    <w:rsid w:val="00EF2955"/>
    <w:rsid w:val="00EF2A62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5CD"/>
    <w:rsid w:val="00EF4B5F"/>
    <w:rsid w:val="00EF4DD6"/>
    <w:rsid w:val="00EF540F"/>
    <w:rsid w:val="00EF57C5"/>
    <w:rsid w:val="00EF587B"/>
    <w:rsid w:val="00EF59B6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307"/>
    <w:rsid w:val="00F0040A"/>
    <w:rsid w:val="00F00563"/>
    <w:rsid w:val="00F0057A"/>
    <w:rsid w:val="00F006DD"/>
    <w:rsid w:val="00F00A46"/>
    <w:rsid w:val="00F00C9D"/>
    <w:rsid w:val="00F01693"/>
    <w:rsid w:val="00F01877"/>
    <w:rsid w:val="00F01F94"/>
    <w:rsid w:val="00F020CB"/>
    <w:rsid w:val="00F02267"/>
    <w:rsid w:val="00F0230C"/>
    <w:rsid w:val="00F02426"/>
    <w:rsid w:val="00F02603"/>
    <w:rsid w:val="00F0262C"/>
    <w:rsid w:val="00F02749"/>
    <w:rsid w:val="00F0297A"/>
    <w:rsid w:val="00F02F0C"/>
    <w:rsid w:val="00F02F18"/>
    <w:rsid w:val="00F0330F"/>
    <w:rsid w:val="00F03925"/>
    <w:rsid w:val="00F03F46"/>
    <w:rsid w:val="00F0468C"/>
    <w:rsid w:val="00F048CE"/>
    <w:rsid w:val="00F04B1D"/>
    <w:rsid w:val="00F05337"/>
    <w:rsid w:val="00F056CA"/>
    <w:rsid w:val="00F05789"/>
    <w:rsid w:val="00F057DC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4ED"/>
    <w:rsid w:val="00F1050F"/>
    <w:rsid w:val="00F10634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919"/>
    <w:rsid w:val="00F12CF7"/>
    <w:rsid w:val="00F12EF8"/>
    <w:rsid w:val="00F13179"/>
    <w:rsid w:val="00F13274"/>
    <w:rsid w:val="00F133E9"/>
    <w:rsid w:val="00F1434A"/>
    <w:rsid w:val="00F151B8"/>
    <w:rsid w:val="00F155FD"/>
    <w:rsid w:val="00F15623"/>
    <w:rsid w:val="00F15AAD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2C5"/>
    <w:rsid w:val="00F20322"/>
    <w:rsid w:val="00F2120C"/>
    <w:rsid w:val="00F21294"/>
    <w:rsid w:val="00F21586"/>
    <w:rsid w:val="00F21601"/>
    <w:rsid w:val="00F219A5"/>
    <w:rsid w:val="00F21A56"/>
    <w:rsid w:val="00F21F20"/>
    <w:rsid w:val="00F2259F"/>
    <w:rsid w:val="00F22964"/>
    <w:rsid w:val="00F22A02"/>
    <w:rsid w:val="00F22B44"/>
    <w:rsid w:val="00F23183"/>
    <w:rsid w:val="00F231AE"/>
    <w:rsid w:val="00F2378E"/>
    <w:rsid w:val="00F238A5"/>
    <w:rsid w:val="00F23A71"/>
    <w:rsid w:val="00F23AA1"/>
    <w:rsid w:val="00F23CA4"/>
    <w:rsid w:val="00F24349"/>
    <w:rsid w:val="00F24594"/>
    <w:rsid w:val="00F245F3"/>
    <w:rsid w:val="00F24974"/>
    <w:rsid w:val="00F24B37"/>
    <w:rsid w:val="00F24DC0"/>
    <w:rsid w:val="00F24DF1"/>
    <w:rsid w:val="00F250C8"/>
    <w:rsid w:val="00F25682"/>
    <w:rsid w:val="00F25951"/>
    <w:rsid w:val="00F25A9F"/>
    <w:rsid w:val="00F25C22"/>
    <w:rsid w:val="00F25C40"/>
    <w:rsid w:val="00F25C66"/>
    <w:rsid w:val="00F25D7A"/>
    <w:rsid w:val="00F25D7B"/>
    <w:rsid w:val="00F25F58"/>
    <w:rsid w:val="00F26157"/>
    <w:rsid w:val="00F26255"/>
    <w:rsid w:val="00F264DB"/>
    <w:rsid w:val="00F26A4C"/>
    <w:rsid w:val="00F27085"/>
    <w:rsid w:val="00F27C05"/>
    <w:rsid w:val="00F27D73"/>
    <w:rsid w:val="00F300E4"/>
    <w:rsid w:val="00F307D6"/>
    <w:rsid w:val="00F31117"/>
    <w:rsid w:val="00F31860"/>
    <w:rsid w:val="00F3241C"/>
    <w:rsid w:val="00F32460"/>
    <w:rsid w:val="00F3247A"/>
    <w:rsid w:val="00F32486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EBC"/>
    <w:rsid w:val="00F37289"/>
    <w:rsid w:val="00F37426"/>
    <w:rsid w:val="00F37550"/>
    <w:rsid w:val="00F376B3"/>
    <w:rsid w:val="00F377BD"/>
    <w:rsid w:val="00F37852"/>
    <w:rsid w:val="00F379BC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76F"/>
    <w:rsid w:val="00F41810"/>
    <w:rsid w:val="00F41CB4"/>
    <w:rsid w:val="00F41F70"/>
    <w:rsid w:val="00F421F2"/>
    <w:rsid w:val="00F42624"/>
    <w:rsid w:val="00F4273C"/>
    <w:rsid w:val="00F427F9"/>
    <w:rsid w:val="00F42C26"/>
    <w:rsid w:val="00F42D60"/>
    <w:rsid w:val="00F42DDE"/>
    <w:rsid w:val="00F4325A"/>
    <w:rsid w:val="00F435EB"/>
    <w:rsid w:val="00F4364E"/>
    <w:rsid w:val="00F437F0"/>
    <w:rsid w:val="00F438E1"/>
    <w:rsid w:val="00F43CBA"/>
    <w:rsid w:val="00F43CF6"/>
    <w:rsid w:val="00F44286"/>
    <w:rsid w:val="00F44509"/>
    <w:rsid w:val="00F4471F"/>
    <w:rsid w:val="00F44BDF"/>
    <w:rsid w:val="00F44D2B"/>
    <w:rsid w:val="00F44D88"/>
    <w:rsid w:val="00F44F2F"/>
    <w:rsid w:val="00F45117"/>
    <w:rsid w:val="00F45390"/>
    <w:rsid w:val="00F45465"/>
    <w:rsid w:val="00F4564D"/>
    <w:rsid w:val="00F4573F"/>
    <w:rsid w:val="00F45C1A"/>
    <w:rsid w:val="00F45D0B"/>
    <w:rsid w:val="00F46411"/>
    <w:rsid w:val="00F4645A"/>
    <w:rsid w:val="00F4696A"/>
    <w:rsid w:val="00F469FA"/>
    <w:rsid w:val="00F46AFC"/>
    <w:rsid w:val="00F4738F"/>
    <w:rsid w:val="00F47646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4C0"/>
    <w:rsid w:val="00F5165E"/>
    <w:rsid w:val="00F5180A"/>
    <w:rsid w:val="00F51A95"/>
    <w:rsid w:val="00F51B73"/>
    <w:rsid w:val="00F51D75"/>
    <w:rsid w:val="00F51DBF"/>
    <w:rsid w:val="00F5234C"/>
    <w:rsid w:val="00F5256F"/>
    <w:rsid w:val="00F52580"/>
    <w:rsid w:val="00F5285A"/>
    <w:rsid w:val="00F52A7C"/>
    <w:rsid w:val="00F5310E"/>
    <w:rsid w:val="00F535DA"/>
    <w:rsid w:val="00F53953"/>
    <w:rsid w:val="00F53B16"/>
    <w:rsid w:val="00F53BC1"/>
    <w:rsid w:val="00F53D4F"/>
    <w:rsid w:val="00F5421E"/>
    <w:rsid w:val="00F549F3"/>
    <w:rsid w:val="00F54D28"/>
    <w:rsid w:val="00F54E0B"/>
    <w:rsid w:val="00F54E5B"/>
    <w:rsid w:val="00F54F23"/>
    <w:rsid w:val="00F552DA"/>
    <w:rsid w:val="00F553A4"/>
    <w:rsid w:val="00F5563E"/>
    <w:rsid w:val="00F556AE"/>
    <w:rsid w:val="00F559C6"/>
    <w:rsid w:val="00F55C78"/>
    <w:rsid w:val="00F55CCB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38E"/>
    <w:rsid w:val="00F60501"/>
    <w:rsid w:val="00F60B4B"/>
    <w:rsid w:val="00F60B9B"/>
    <w:rsid w:val="00F60C42"/>
    <w:rsid w:val="00F60DE4"/>
    <w:rsid w:val="00F60F3B"/>
    <w:rsid w:val="00F60F97"/>
    <w:rsid w:val="00F610D8"/>
    <w:rsid w:val="00F61B1E"/>
    <w:rsid w:val="00F61D16"/>
    <w:rsid w:val="00F61D2F"/>
    <w:rsid w:val="00F62368"/>
    <w:rsid w:val="00F62869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698"/>
    <w:rsid w:val="00F65C9C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5A2"/>
    <w:rsid w:val="00F709BA"/>
    <w:rsid w:val="00F70FE9"/>
    <w:rsid w:val="00F7136A"/>
    <w:rsid w:val="00F71392"/>
    <w:rsid w:val="00F714B1"/>
    <w:rsid w:val="00F719B2"/>
    <w:rsid w:val="00F722C6"/>
    <w:rsid w:val="00F72495"/>
    <w:rsid w:val="00F726B9"/>
    <w:rsid w:val="00F7296C"/>
    <w:rsid w:val="00F72A29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4D7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782"/>
    <w:rsid w:val="00F8084A"/>
    <w:rsid w:val="00F80882"/>
    <w:rsid w:val="00F80CC0"/>
    <w:rsid w:val="00F813F1"/>
    <w:rsid w:val="00F81758"/>
    <w:rsid w:val="00F819C5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4D70"/>
    <w:rsid w:val="00F85012"/>
    <w:rsid w:val="00F85087"/>
    <w:rsid w:val="00F853AF"/>
    <w:rsid w:val="00F8557E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14E"/>
    <w:rsid w:val="00F90266"/>
    <w:rsid w:val="00F9037C"/>
    <w:rsid w:val="00F90565"/>
    <w:rsid w:val="00F90634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43C"/>
    <w:rsid w:val="00F93501"/>
    <w:rsid w:val="00F93520"/>
    <w:rsid w:val="00F9371B"/>
    <w:rsid w:val="00F938E9"/>
    <w:rsid w:val="00F93AE4"/>
    <w:rsid w:val="00F93C95"/>
    <w:rsid w:val="00F93D98"/>
    <w:rsid w:val="00F9442E"/>
    <w:rsid w:val="00F94475"/>
    <w:rsid w:val="00F94528"/>
    <w:rsid w:val="00F945C7"/>
    <w:rsid w:val="00F945E2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A1E"/>
    <w:rsid w:val="00F95DBF"/>
    <w:rsid w:val="00F9622D"/>
    <w:rsid w:val="00F96238"/>
    <w:rsid w:val="00F9697C"/>
    <w:rsid w:val="00F96A39"/>
    <w:rsid w:val="00F96E5D"/>
    <w:rsid w:val="00F96F06"/>
    <w:rsid w:val="00F96F47"/>
    <w:rsid w:val="00F96FC0"/>
    <w:rsid w:val="00F96FD0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0D2C"/>
    <w:rsid w:val="00FA1107"/>
    <w:rsid w:val="00FA12FE"/>
    <w:rsid w:val="00FA1525"/>
    <w:rsid w:val="00FA1927"/>
    <w:rsid w:val="00FA1DAF"/>
    <w:rsid w:val="00FA21C7"/>
    <w:rsid w:val="00FA295D"/>
    <w:rsid w:val="00FA2D6F"/>
    <w:rsid w:val="00FA32FC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EB5"/>
    <w:rsid w:val="00FA4047"/>
    <w:rsid w:val="00FA405D"/>
    <w:rsid w:val="00FA4B0B"/>
    <w:rsid w:val="00FA4B45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F0"/>
    <w:rsid w:val="00FB07FB"/>
    <w:rsid w:val="00FB07FE"/>
    <w:rsid w:val="00FB0A69"/>
    <w:rsid w:val="00FB0AF4"/>
    <w:rsid w:val="00FB0E5B"/>
    <w:rsid w:val="00FB138E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C6"/>
    <w:rsid w:val="00FB42D4"/>
    <w:rsid w:val="00FB4823"/>
    <w:rsid w:val="00FB48F4"/>
    <w:rsid w:val="00FB4B6F"/>
    <w:rsid w:val="00FB4C6B"/>
    <w:rsid w:val="00FB4DC8"/>
    <w:rsid w:val="00FB5470"/>
    <w:rsid w:val="00FB55E0"/>
    <w:rsid w:val="00FB58CD"/>
    <w:rsid w:val="00FB593B"/>
    <w:rsid w:val="00FB599E"/>
    <w:rsid w:val="00FB5B52"/>
    <w:rsid w:val="00FB5C35"/>
    <w:rsid w:val="00FB5CDB"/>
    <w:rsid w:val="00FB5DC9"/>
    <w:rsid w:val="00FB6576"/>
    <w:rsid w:val="00FB6613"/>
    <w:rsid w:val="00FB6631"/>
    <w:rsid w:val="00FB6BB2"/>
    <w:rsid w:val="00FB6C9E"/>
    <w:rsid w:val="00FB6D5E"/>
    <w:rsid w:val="00FB6E65"/>
    <w:rsid w:val="00FB7255"/>
    <w:rsid w:val="00FB7293"/>
    <w:rsid w:val="00FB758F"/>
    <w:rsid w:val="00FB7747"/>
    <w:rsid w:val="00FB7794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D2"/>
    <w:rsid w:val="00FC1EEB"/>
    <w:rsid w:val="00FC25B5"/>
    <w:rsid w:val="00FC26F7"/>
    <w:rsid w:val="00FC28EA"/>
    <w:rsid w:val="00FC2A66"/>
    <w:rsid w:val="00FC2BB2"/>
    <w:rsid w:val="00FC2F50"/>
    <w:rsid w:val="00FC33C8"/>
    <w:rsid w:val="00FC36CC"/>
    <w:rsid w:val="00FC382B"/>
    <w:rsid w:val="00FC389B"/>
    <w:rsid w:val="00FC44BF"/>
    <w:rsid w:val="00FC44FA"/>
    <w:rsid w:val="00FC4662"/>
    <w:rsid w:val="00FC471F"/>
    <w:rsid w:val="00FC4CDE"/>
    <w:rsid w:val="00FC5114"/>
    <w:rsid w:val="00FC511D"/>
    <w:rsid w:val="00FC51FD"/>
    <w:rsid w:val="00FC58E8"/>
    <w:rsid w:val="00FC5985"/>
    <w:rsid w:val="00FC5FB2"/>
    <w:rsid w:val="00FC601E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2F3"/>
    <w:rsid w:val="00FD2475"/>
    <w:rsid w:val="00FD265D"/>
    <w:rsid w:val="00FD26BC"/>
    <w:rsid w:val="00FD28D0"/>
    <w:rsid w:val="00FD30EC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C3"/>
    <w:rsid w:val="00FD5DFC"/>
    <w:rsid w:val="00FD5EC1"/>
    <w:rsid w:val="00FD5F6B"/>
    <w:rsid w:val="00FD5FD4"/>
    <w:rsid w:val="00FD6058"/>
    <w:rsid w:val="00FD64D0"/>
    <w:rsid w:val="00FD6666"/>
    <w:rsid w:val="00FD684B"/>
    <w:rsid w:val="00FD68DB"/>
    <w:rsid w:val="00FD6B48"/>
    <w:rsid w:val="00FD6F15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35B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303"/>
    <w:rsid w:val="00FE4537"/>
    <w:rsid w:val="00FE47AE"/>
    <w:rsid w:val="00FE4E1C"/>
    <w:rsid w:val="00FE599B"/>
    <w:rsid w:val="00FE5B71"/>
    <w:rsid w:val="00FE5E8A"/>
    <w:rsid w:val="00FE60F3"/>
    <w:rsid w:val="00FE612C"/>
    <w:rsid w:val="00FE6551"/>
    <w:rsid w:val="00FE6766"/>
    <w:rsid w:val="00FE67E4"/>
    <w:rsid w:val="00FE6C07"/>
    <w:rsid w:val="00FE6C09"/>
    <w:rsid w:val="00FE70AF"/>
    <w:rsid w:val="00FE71F5"/>
    <w:rsid w:val="00FE7410"/>
    <w:rsid w:val="00FE74FC"/>
    <w:rsid w:val="00FE7649"/>
    <w:rsid w:val="00FE7AF9"/>
    <w:rsid w:val="00FE7F1F"/>
    <w:rsid w:val="00FF038B"/>
    <w:rsid w:val="00FF045A"/>
    <w:rsid w:val="00FF064A"/>
    <w:rsid w:val="00FF0A4A"/>
    <w:rsid w:val="00FF132D"/>
    <w:rsid w:val="00FF138C"/>
    <w:rsid w:val="00FF13D5"/>
    <w:rsid w:val="00FF15F0"/>
    <w:rsid w:val="00FF1845"/>
    <w:rsid w:val="00FF1951"/>
    <w:rsid w:val="00FF2145"/>
    <w:rsid w:val="00FF28A5"/>
    <w:rsid w:val="00FF2ACD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FE2"/>
    <w:rsid w:val="00FF50F0"/>
    <w:rsid w:val="00FF54D9"/>
    <w:rsid w:val="00FF576F"/>
    <w:rsid w:val="00FF5B11"/>
    <w:rsid w:val="00FF5B7B"/>
    <w:rsid w:val="00FF5D00"/>
    <w:rsid w:val="00FF5E4D"/>
    <w:rsid w:val="00FF608D"/>
    <w:rsid w:val="00FF6109"/>
    <w:rsid w:val="00FF6D17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9BEFE"/>
  <w15:docId w15:val="{06B30E0A-BC43-4EE4-A973-DFEA9D145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16839"/>
    <w:rPr>
      <w:rFonts w:ascii="Calibri" w:eastAsia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D753C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F3D5-76D7-4D89-8E9C-80568A4D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5043</TotalTime>
  <Pages>62</Pages>
  <Words>17720</Words>
  <Characters>101010</Characters>
  <Application>Microsoft Office Word</Application>
  <DocSecurity>0</DocSecurity>
  <Lines>841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118494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cp:lastModifiedBy>BPR24 Office365</cp:lastModifiedBy>
  <cp:revision>727</cp:revision>
  <cp:lastPrinted>2021-03-01T07:11:00Z</cp:lastPrinted>
  <dcterms:created xsi:type="dcterms:W3CDTF">2020-11-16T11:00:00Z</dcterms:created>
  <dcterms:modified xsi:type="dcterms:W3CDTF">2021-03-01T07:11:00Z</dcterms:modified>
</cp:coreProperties>
</file>